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B7B684" w14:textId="77777777" w:rsidR="008761CD" w:rsidRDefault="008761CD" w:rsidP="00B575D2">
      <w:pPr>
        <w:pStyle w:val="PURHeading7"/>
      </w:pPr>
    </w:p>
    <w:p w14:paraId="4CE1BC32" w14:textId="77777777" w:rsidR="00B560A4" w:rsidRDefault="00B560A4">
      <w:pPr>
        <w:pStyle w:val="PURBody"/>
        <w:shd w:val="clear" w:color="auto" w:fill="00188F"/>
        <w:tabs>
          <w:tab w:val="clear" w:pos="360"/>
        </w:tabs>
        <w:ind w:right="7920" w:firstLine="360"/>
        <w:rPr>
          <w:color w:val="FFFFFF"/>
          <w:sz w:val="6"/>
          <w:szCs w:val="6"/>
        </w:rPr>
      </w:pPr>
    </w:p>
    <w:p w14:paraId="0AFDA6A1" w14:textId="77777777" w:rsidR="00B560A4" w:rsidRDefault="008E56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3FEE2782" w14:textId="77777777" w:rsidR="00B560A4" w:rsidRDefault="008E56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2E6E88D5" w14:textId="77777777" w:rsidR="00B560A4" w:rsidRDefault="00B560A4">
      <w:pPr>
        <w:pStyle w:val="PURBody"/>
        <w:shd w:val="clear" w:color="auto" w:fill="00188F"/>
        <w:tabs>
          <w:tab w:val="clear" w:pos="360"/>
        </w:tabs>
        <w:spacing w:after="0"/>
        <w:ind w:right="7920" w:firstLine="360"/>
        <w:rPr>
          <w:color w:val="FFFFFF" w:themeColor="background1"/>
          <w:szCs w:val="18"/>
        </w:rPr>
      </w:pPr>
    </w:p>
    <w:p w14:paraId="61842EB7" w14:textId="77777777" w:rsidR="00B560A4" w:rsidRDefault="00B560A4">
      <w:pPr>
        <w:pStyle w:val="PURBody"/>
        <w:shd w:val="clear" w:color="auto" w:fill="00188F"/>
        <w:tabs>
          <w:tab w:val="clear" w:pos="360"/>
        </w:tabs>
        <w:spacing w:after="0"/>
        <w:ind w:right="7920" w:firstLine="360"/>
        <w:rPr>
          <w:color w:val="FFFFFF" w:themeColor="background1"/>
          <w:szCs w:val="18"/>
        </w:rPr>
      </w:pPr>
    </w:p>
    <w:p w14:paraId="27010C6E" w14:textId="77777777" w:rsidR="00B560A4" w:rsidRDefault="00B560A4">
      <w:pPr>
        <w:pStyle w:val="PURBody"/>
        <w:shd w:val="clear" w:color="auto" w:fill="00188F"/>
        <w:tabs>
          <w:tab w:val="clear" w:pos="360"/>
        </w:tabs>
        <w:spacing w:after="0"/>
        <w:ind w:right="7920" w:firstLine="360"/>
        <w:rPr>
          <w:color w:val="FFFFFF" w:themeColor="background1"/>
          <w:szCs w:val="18"/>
        </w:rPr>
      </w:pPr>
    </w:p>
    <w:p w14:paraId="6E46ABA7" w14:textId="77777777" w:rsidR="00B560A4" w:rsidRDefault="00B560A4">
      <w:pPr>
        <w:pStyle w:val="PURBody"/>
        <w:shd w:val="clear" w:color="auto" w:fill="00188F"/>
        <w:tabs>
          <w:tab w:val="clear" w:pos="360"/>
        </w:tabs>
        <w:spacing w:after="0"/>
        <w:ind w:right="7920" w:firstLine="360"/>
        <w:rPr>
          <w:color w:val="FFFFFF" w:themeColor="background1"/>
          <w:szCs w:val="18"/>
        </w:rPr>
      </w:pPr>
    </w:p>
    <w:p w14:paraId="283421C0" w14:textId="77777777" w:rsidR="00B560A4" w:rsidRDefault="00B560A4">
      <w:pPr>
        <w:pStyle w:val="PURBody"/>
        <w:shd w:val="clear" w:color="auto" w:fill="00188F"/>
        <w:tabs>
          <w:tab w:val="clear" w:pos="360"/>
        </w:tabs>
        <w:spacing w:after="0"/>
        <w:ind w:right="7920" w:firstLine="360"/>
        <w:rPr>
          <w:color w:val="FFFFFF" w:themeColor="background1"/>
          <w:szCs w:val="18"/>
        </w:rPr>
      </w:pPr>
    </w:p>
    <w:p w14:paraId="72FF94CB" w14:textId="77777777" w:rsidR="00B560A4" w:rsidRDefault="00B560A4">
      <w:pPr>
        <w:pStyle w:val="PURBody"/>
        <w:shd w:val="clear" w:color="auto" w:fill="0072C6"/>
        <w:tabs>
          <w:tab w:val="clear" w:pos="360"/>
        </w:tabs>
        <w:ind w:right="1800" w:firstLine="360"/>
        <w:rPr>
          <w:sz w:val="72"/>
          <w:szCs w:val="72"/>
        </w:rPr>
      </w:pPr>
    </w:p>
    <w:p w14:paraId="51FC2BFA" w14:textId="77777777" w:rsidR="00B560A4" w:rsidRDefault="00B560A4">
      <w:pPr>
        <w:pStyle w:val="PURBody"/>
        <w:shd w:val="clear" w:color="auto" w:fill="0072C6"/>
        <w:tabs>
          <w:tab w:val="clear" w:pos="360"/>
          <w:tab w:val="left" w:pos="180"/>
        </w:tabs>
        <w:ind w:right="1800" w:firstLine="360"/>
        <w:rPr>
          <w:color w:val="FFFFFF" w:themeColor="background1"/>
          <w:sz w:val="72"/>
          <w:szCs w:val="72"/>
        </w:rPr>
      </w:pPr>
    </w:p>
    <w:p w14:paraId="522FF5F4" w14:textId="77777777" w:rsidR="00B560A4" w:rsidRDefault="008E56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4FB6D35" w14:textId="77777777" w:rsidR="00B560A4" w:rsidRDefault="008E56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септември 2017 г.</w:t>
      </w:r>
    </w:p>
    <w:p w14:paraId="0C993C62" w14:textId="77777777" w:rsidR="00B560A4" w:rsidRDefault="00B560A4">
      <w:pPr>
        <w:pStyle w:val="PURBody"/>
        <w:shd w:val="clear" w:color="auto" w:fill="0072C6"/>
        <w:tabs>
          <w:tab w:val="clear" w:pos="360"/>
        </w:tabs>
        <w:spacing w:after="0" w:line="230" w:lineRule="auto"/>
        <w:ind w:right="1800" w:firstLine="360"/>
        <w:rPr>
          <w:color w:val="FFFFFF" w:themeColor="background1"/>
          <w:sz w:val="96"/>
          <w:szCs w:val="96"/>
        </w:rPr>
      </w:pPr>
    </w:p>
    <w:p w14:paraId="6DAE42EE" w14:textId="77777777" w:rsidR="00B560A4" w:rsidRDefault="008E561D">
      <w:r>
        <w:rPr>
          <w:noProof/>
        </w:rPr>
        <w:drawing>
          <wp:anchor distT="0" distB="0" distL="114300" distR="114300" simplePos="0" relativeHeight="251658240" behindDoc="0" locked="0" layoutInCell="1" allowOverlap="1" wp14:anchorId="44672299" wp14:editId="43A711C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4AA1AA" w14:textId="77777777" w:rsidR="00B560A4" w:rsidRDefault="00B560A4">
      <w:pPr>
        <w:sectPr w:rsidR="00B560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728E4AE" w14:textId="77777777" w:rsidR="00B560A4" w:rsidRDefault="008E561D">
      <w:pPr>
        <w:pStyle w:val="ProductList-SectionHeading"/>
        <w:pageBreakBefore/>
      </w:pPr>
      <w:bookmarkStart w:id="0" w:name="_Sec842"/>
      <w:r>
        <w:lastRenderedPageBreak/>
        <w:t>Съдържание</w:t>
      </w:r>
    </w:p>
    <w:p w14:paraId="36D9AC98" w14:textId="77777777" w:rsidR="00B560A4" w:rsidRDefault="00B560A4">
      <w:pPr>
        <w:pStyle w:val="ProductList-Body"/>
      </w:pPr>
    </w:p>
    <w:p w14:paraId="57BF24B3" w14:textId="77777777" w:rsidR="00B560A4" w:rsidRDefault="00B560A4">
      <w:pPr>
        <w:sectPr w:rsidR="00B560A4">
          <w:headerReference w:type="default" r:id="rId16"/>
          <w:footerReference w:type="default" r:id="rId17"/>
          <w:type w:val="continuous"/>
          <w:pgSz w:w="12240" w:h="15840" w:code="1"/>
          <w:pgMar w:top="1170" w:right="720" w:bottom="1620" w:left="720" w:header="432" w:footer="288" w:gutter="0"/>
          <w:cols w:space="360"/>
        </w:sectPr>
      </w:pPr>
    </w:p>
    <w:p w14:paraId="5AEFCCEE" w14:textId="77777777" w:rsidR="008E561D" w:rsidRDefault="008E56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62786" w:history="1">
        <w:r w:rsidRPr="00ED3A92">
          <w:rPr>
            <w:rStyle w:val="Hyperlink"/>
            <w:noProof/>
          </w:rPr>
          <w:t>Въведение</w:t>
        </w:r>
        <w:r>
          <w:rPr>
            <w:noProof/>
          </w:rPr>
          <w:tab/>
        </w:r>
        <w:r>
          <w:rPr>
            <w:noProof/>
          </w:rPr>
          <w:fldChar w:fldCharType="begin"/>
        </w:r>
        <w:r>
          <w:rPr>
            <w:noProof/>
          </w:rPr>
          <w:instrText xml:space="preserve"> PAGEREF _Toc491162786 \h </w:instrText>
        </w:r>
        <w:r>
          <w:rPr>
            <w:noProof/>
          </w:rPr>
        </w:r>
        <w:r>
          <w:rPr>
            <w:noProof/>
          </w:rPr>
          <w:fldChar w:fldCharType="separate"/>
        </w:r>
        <w:r>
          <w:rPr>
            <w:noProof/>
          </w:rPr>
          <w:t>4</w:t>
        </w:r>
        <w:r>
          <w:rPr>
            <w:noProof/>
          </w:rPr>
          <w:fldChar w:fldCharType="end"/>
        </w:r>
      </w:hyperlink>
    </w:p>
    <w:p w14:paraId="3C95A180" w14:textId="77777777" w:rsidR="008E561D" w:rsidRDefault="00195D57">
      <w:pPr>
        <w:pStyle w:val="TOC2"/>
        <w:rPr>
          <w:rFonts w:eastAsiaTheme="minorEastAsia"/>
          <w:smallCaps w:val="0"/>
          <w:sz w:val="22"/>
        </w:rPr>
      </w:pPr>
      <w:hyperlink w:anchor="_Toc491162787" w:history="1">
        <w:r w:rsidR="008E561D" w:rsidRPr="00ED3A92">
          <w:rPr>
            <w:rStyle w:val="Hyperlink"/>
          </w:rPr>
          <w:t>Относно настоящия Документ</w:t>
        </w:r>
        <w:r w:rsidR="008E561D">
          <w:tab/>
        </w:r>
        <w:r w:rsidR="008E561D">
          <w:fldChar w:fldCharType="begin"/>
        </w:r>
        <w:r w:rsidR="008E561D">
          <w:instrText xml:space="preserve"> PAGEREF _Toc491162787 \h </w:instrText>
        </w:r>
        <w:r w:rsidR="008E561D">
          <w:fldChar w:fldCharType="separate"/>
        </w:r>
        <w:r w:rsidR="008E561D">
          <w:t>4</w:t>
        </w:r>
        <w:r w:rsidR="008E561D">
          <w:fldChar w:fldCharType="end"/>
        </w:r>
      </w:hyperlink>
    </w:p>
    <w:p w14:paraId="53617993" w14:textId="77777777" w:rsidR="008E561D" w:rsidRDefault="00195D57">
      <w:pPr>
        <w:pStyle w:val="TOC2"/>
        <w:rPr>
          <w:rFonts w:eastAsiaTheme="minorEastAsia"/>
          <w:smallCaps w:val="0"/>
          <w:sz w:val="22"/>
        </w:rPr>
      </w:pPr>
      <w:hyperlink w:anchor="_Toc491162788" w:history="1">
        <w:r w:rsidR="008E561D" w:rsidRPr="00ED3A92">
          <w:rPr>
            <w:rStyle w:val="Hyperlink"/>
          </w:rPr>
          <w:t>Съдържание на настоящия Документ</w:t>
        </w:r>
        <w:r w:rsidR="008E561D">
          <w:tab/>
        </w:r>
        <w:r w:rsidR="008E561D">
          <w:fldChar w:fldCharType="begin"/>
        </w:r>
        <w:r w:rsidR="008E561D">
          <w:instrText xml:space="preserve"> PAGEREF _Toc491162788 \h </w:instrText>
        </w:r>
        <w:r w:rsidR="008E561D">
          <w:fldChar w:fldCharType="separate"/>
        </w:r>
        <w:r w:rsidR="008E561D">
          <w:t>4</w:t>
        </w:r>
        <w:r w:rsidR="008E561D">
          <w:fldChar w:fldCharType="end"/>
        </w:r>
      </w:hyperlink>
    </w:p>
    <w:p w14:paraId="5D81E094" w14:textId="77777777" w:rsidR="008E561D" w:rsidRDefault="00195D57">
      <w:pPr>
        <w:pStyle w:val="TOC2"/>
        <w:rPr>
          <w:rFonts w:eastAsiaTheme="minorEastAsia"/>
          <w:smallCaps w:val="0"/>
          <w:sz w:val="22"/>
        </w:rPr>
      </w:pPr>
      <w:hyperlink w:anchor="_Toc491162789" w:history="1">
        <w:r w:rsidR="008E561D" w:rsidRPr="00ED3A92">
          <w:rPr>
            <w:rStyle w:val="Hyperlink"/>
          </w:rPr>
          <w:t>Навигиране в Запис на продукт</w:t>
        </w:r>
        <w:r w:rsidR="008E561D">
          <w:tab/>
        </w:r>
        <w:r w:rsidR="008E561D">
          <w:fldChar w:fldCharType="begin"/>
        </w:r>
        <w:r w:rsidR="008E561D">
          <w:instrText xml:space="preserve"> PAGEREF _Toc491162789 \h </w:instrText>
        </w:r>
        <w:r w:rsidR="008E561D">
          <w:fldChar w:fldCharType="separate"/>
        </w:r>
        <w:r w:rsidR="008E561D">
          <w:t>4</w:t>
        </w:r>
        <w:r w:rsidR="008E561D">
          <w:fldChar w:fldCharType="end"/>
        </w:r>
      </w:hyperlink>
    </w:p>
    <w:p w14:paraId="5A918859" w14:textId="77777777" w:rsidR="008E561D" w:rsidRDefault="00195D57">
      <w:pPr>
        <w:pStyle w:val="TOC2"/>
        <w:rPr>
          <w:rFonts w:eastAsiaTheme="minorEastAsia"/>
          <w:smallCaps w:val="0"/>
          <w:sz w:val="22"/>
        </w:rPr>
      </w:pPr>
      <w:hyperlink w:anchor="_Toc491162790" w:history="1">
        <w:r w:rsidR="008E561D" w:rsidRPr="00ED3A92">
          <w:rPr>
            <w:rStyle w:val="Hyperlink"/>
          </w:rPr>
          <w:t>Уточнения и обобщение на промените в настоящия Документ</w:t>
        </w:r>
        <w:r w:rsidR="008E561D">
          <w:tab/>
        </w:r>
        <w:r w:rsidR="008E561D">
          <w:fldChar w:fldCharType="begin"/>
        </w:r>
        <w:r w:rsidR="008E561D">
          <w:instrText xml:space="preserve"> PAGEREF _Toc491162790 \h </w:instrText>
        </w:r>
        <w:r w:rsidR="008E561D">
          <w:fldChar w:fldCharType="separate"/>
        </w:r>
        <w:r w:rsidR="008E561D">
          <w:t>5</w:t>
        </w:r>
        <w:r w:rsidR="008E561D">
          <w:fldChar w:fldCharType="end"/>
        </w:r>
      </w:hyperlink>
    </w:p>
    <w:p w14:paraId="1C289E78" w14:textId="77777777" w:rsidR="008E561D" w:rsidRDefault="00195D57">
      <w:pPr>
        <w:pStyle w:val="TOC1"/>
        <w:rPr>
          <w:rFonts w:eastAsiaTheme="minorEastAsia"/>
          <w:b w:val="0"/>
          <w:caps w:val="0"/>
          <w:noProof/>
          <w:sz w:val="22"/>
          <w:szCs w:val="22"/>
        </w:rPr>
      </w:pPr>
      <w:hyperlink w:anchor="_Toc491162791" w:history="1">
        <w:r w:rsidR="008E561D" w:rsidRPr="00ED3A92">
          <w:rPr>
            <w:rStyle w:val="Hyperlink"/>
            <w:noProof/>
          </w:rPr>
          <w:t>Лицензионни условия</w:t>
        </w:r>
        <w:r w:rsidR="008E561D">
          <w:rPr>
            <w:noProof/>
          </w:rPr>
          <w:tab/>
        </w:r>
        <w:r w:rsidR="008E561D">
          <w:rPr>
            <w:noProof/>
          </w:rPr>
          <w:fldChar w:fldCharType="begin"/>
        </w:r>
        <w:r w:rsidR="008E561D">
          <w:rPr>
            <w:noProof/>
          </w:rPr>
          <w:instrText xml:space="preserve"> PAGEREF _Toc491162791 \h </w:instrText>
        </w:r>
        <w:r w:rsidR="008E561D">
          <w:rPr>
            <w:noProof/>
          </w:rPr>
        </w:r>
        <w:r w:rsidR="008E561D">
          <w:rPr>
            <w:noProof/>
          </w:rPr>
          <w:fldChar w:fldCharType="separate"/>
        </w:r>
        <w:r w:rsidR="008E561D">
          <w:rPr>
            <w:noProof/>
          </w:rPr>
          <w:t>6</w:t>
        </w:r>
        <w:r w:rsidR="008E561D">
          <w:rPr>
            <w:noProof/>
          </w:rPr>
          <w:fldChar w:fldCharType="end"/>
        </w:r>
      </w:hyperlink>
    </w:p>
    <w:p w14:paraId="5D5416CB" w14:textId="77777777" w:rsidR="008E561D" w:rsidRDefault="00195D57">
      <w:pPr>
        <w:pStyle w:val="TOC2"/>
        <w:rPr>
          <w:rFonts w:eastAsiaTheme="minorEastAsia"/>
          <w:smallCaps w:val="0"/>
          <w:sz w:val="22"/>
        </w:rPr>
      </w:pPr>
      <w:hyperlink w:anchor="_Toc491162792" w:history="1">
        <w:r w:rsidR="008E561D" w:rsidRPr="00ED3A92">
          <w:rPr>
            <w:rStyle w:val="Hyperlink"/>
          </w:rPr>
          <w:t>Универсални лицензионни условия</w:t>
        </w:r>
        <w:r w:rsidR="008E561D">
          <w:tab/>
        </w:r>
        <w:r w:rsidR="008E561D">
          <w:fldChar w:fldCharType="begin"/>
        </w:r>
        <w:r w:rsidR="008E561D">
          <w:instrText xml:space="preserve"> PAGEREF _Toc491162792 \h </w:instrText>
        </w:r>
        <w:r w:rsidR="008E561D">
          <w:fldChar w:fldCharType="separate"/>
        </w:r>
        <w:r w:rsidR="008E561D">
          <w:t>6</w:t>
        </w:r>
        <w:r w:rsidR="008E561D">
          <w:fldChar w:fldCharType="end"/>
        </w:r>
      </w:hyperlink>
    </w:p>
    <w:p w14:paraId="7DFB423C" w14:textId="77777777" w:rsidR="008E561D" w:rsidRDefault="00195D57">
      <w:pPr>
        <w:pStyle w:val="TOC2"/>
        <w:rPr>
          <w:rFonts w:eastAsiaTheme="minorEastAsia"/>
          <w:smallCaps w:val="0"/>
          <w:sz w:val="22"/>
        </w:rPr>
      </w:pPr>
      <w:hyperlink w:anchor="_Toc491162793" w:history="1">
        <w:r w:rsidR="008E561D" w:rsidRPr="00ED3A92">
          <w:rPr>
            <w:rStyle w:val="Hyperlink"/>
          </w:rPr>
          <w:t>Условия на Лицензионен модел</w:t>
        </w:r>
        <w:r w:rsidR="008E561D">
          <w:tab/>
        </w:r>
        <w:r w:rsidR="008E561D">
          <w:fldChar w:fldCharType="begin"/>
        </w:r>
        <w:r w:rsidR="008E561D">
          <w:instrText xml:space="preserve"> PAGEREF _Toc491162793 \h </w:instrText>
        </w:r>
        <w:r w:rsidR="008E561D">
          <w:fldChar w:fldCharType="separate"/>
        </w:r>
        <w:r w:rsidR="008E561D">
          <w:t>9</w:t>
        </w:r>
        <w:r w:rsidR="008E561D">
          <w:fldChar w:fldCharType="end"/>
        </w:r>
      </w:hyperlink>
    </w:p>
    <w:p w14:paraId="2B28E57E" w14:textId="77777777" w:rsidR="008E561D" w:rsidRDefault="00195D57">
      <w:pPr>
        <w:pStyle w:val="TOC3"/>
        <w:rPr>
          <w:rFonts w:eastAsiaTheme="minorEastAsia"/>
          <w:smallCaps w:val="0"/>
          <w:sz w:val="22"/>
        </w:rPr>
      </w:pPr>
      <w:hyperlink w:anchor="_Toc491162794" w:history="1">
        <w:r w:rsidR="008E561D" w:rsidRPr="00ED3A92">
          <w:rPr>
            <w:rStyle w:val="Hyperlink"/>
          </w:rPr>
          <w:t>Настолни приложения</w:t>
        </w:r>
        <w:r w:rsidR="008E561D">
          <w:tab/>
        </w:r>
        <w:r w:rsidR="008E561D">
          <w:fldChar w:fldCharType="begin"/>
        </w:r>
        <w:r w:rsidR="008E561D">
          <w:instrText xml:space="preserve"> PAGEREF _Toc491162794 \h </w:instrText>
        </w:r>
        <w:r w:rsidR="008E561D">
          <w:fldChar w:fldCharType="separate"/>
        </w:r>
        <w:r w:rsidR="008E561D">
          <w:t>9</w:t>
        </w:r>
        <w:r w:rsidR="008E561D">
          <w:fldChar w:fldCharType="end"/>
        </w:r>
      </w:hyperlink>
    </w:p>
    <w:p w14:paraId="5AF8E99D" w14:textId="77777777" w:rsidR="008E561D" w:rsidRDefault="00195D57">
      <w:pPr>
        <w:pStyle w:val="TOC3"/>
        <w:rPr>
          <w:rFonts w:eastAsiaTheme="minorEastAsia"/>
          <w:smallCaps w:val="0"/>
          <w:sz w:val="22"/>
        </w:rPr>
      </w:pPr>
      <w:hyperlink w:anchor="_Toc491162795" w:history="1">
        <w:r w:rsidR="008E561D" w:rsidRPr="00ED3A92">
          <w:rPr>
            <w:rStyle w:val="Hyperlink"/>
          </w:rPr>
          <w:t>Настолни операционни системи</w:t>
        </w:r>
        <w:r w:rsidR="008E561D">
          <w:tab/>
        </w:r>
        <w:r w:rsidR="008E561D">
          <w:fldChar w:fldCharType="begin"/>
        </w:r>
        <w:r w:rsidR="008E561D">
          <w:instrText xml:space="preserve"> PAGEREF _Toc491162795 \h </w:instrText>
        </w:r>
        <w:r w:rsidR="008E561D">
          <w:fldChar w:fldCharType="separate"/>
        </w:r>
        <w:r w:rsidR="008E561D">
          <w:t>9</w:t>
        </w:r>
        <w:r w:rsidR="008E561D">
          <w:fldChar w:fldCharType="end"/>
        </w:r>
      </w:hyperlink>
    </w:p>
    <w:p w14:paraId="1A2719E2" w14:textId="77777777" w:rsidR="008E561D" w:rsidRDefault="00195D57">
      <w:pPr>
        <w:pStyle w:val="TOC3"/>
        <w:rPr>
          <w:rFonts w:eastAsiaTheme="minorEastAsia"/>
          <w:smallCaps w:val="0"/>
          <w:sz w:val="22"/>
        </w:rPr>
      </w:pPr>
      <w:hyperlink w:anchor="_Toc491162796" w:history="1">
        <w:r w:rsidR="008E561D" w:rsidRPr="00ED3A92">
          <w:rPr>
            <w:rStyle w:val="Hyperlink"/>
          </w:rPr>
          <w:t>За ядро/ЛКД</w:t>
        </w:r>
        <w:r w:rsidR="008E561D">
          <w:tab/>
        </w:r>
        <w:r w:rsidR="008E561D">
          <w:fldChar w:fldCharType="begin"/>
        </w:r>
        <w:r w:rsidR="008E561D">
          <w:instrText xml:space="preserve"> PAGEREF _Toc491162796 \h </w:instrText>
        </w:r>
        <w:r w:rsidR="008E561D">
          <w:fldChar w:fldCharType="separate"/>
        </w:r>
        <w:r w:rsidR="008E561D">
          <w:t>10</w:t>
        </w:r>
        <w:r w:rsidR="008E561D">
          <w:fldChar w:fldCharType="end"/>
        </w:r>
      </w:hyperlink>
    </w:p>
    <w:p w14:paraId="6918B184" w14:textId="77777777" w:rsidR="008E561D" w:rsidRDefault="00195D57">
      <w:pPr>
        <w:pStyle w:val="TOC3"/>
        <w:rPr>
          <w:rFonts w:eastAsiaTheme="minorEastAsia"/>
          <w:smallCaps w:val="0"/>
          <w:sz w:val="22"/>
        </w:rPr>
      </w:pPr>
      <w:hyperlink w:anchor="_Toc491162797" w:history="1">
        <w:r w:rsidR="008E561D" w:rsidRPr="00ED3A92">
          <w:rPr>
            <w:rStyle w:val="Hyperlink"/>
          </w:rPr>
          <w:t>Сървър/ЛКД</w:t>
        </w:r>
        <w:r w:rsidR="008E561D">
          <w:tab/>
        </w:r>
        <w:r w:rsidR="008E561D">
          <w:fldChar w:fldCharType="begin"/>
        </w:r>
        <w:r w:rsidR="008E561D">
          <w:instrText xml:space="preserve"> PAGEREF _Toc491162797 \h </w:instrText>
        </w:r>
        <w:r w:rsidR="008E561D">
          <w:fldChar w:fldCharType="separate"/>
        </w:r>
        <w:r w:rsidR="008E561D">
          <w:t>10</w:t>
        </w:r>
        <w:r w:rsidR="008E561D">
          <w:fldChar w:fldCharType="end"/>
        </w:r>
      </w:hyperlink>
    </w:p>
    <w:p w14:paraId="735EFA8E" w14:textId="77777777" w:rsidR="008E561D" w:rsidRDefault="00195D57">
      <w:pPr>
        <w:pStyle w:val="TOC3"/>
        <w:rPr>
          <w:rFonts w:eastAsiaTheme="minorEastAsia"/>
          <w:smallCaps w:val="0"/>
          <w:sz w:val="22"/>
        </w:rPr>
      </w:pPr>
      <w:hyperlink w:anchor="_Toc491162798" w:history="1">
        <w:r w:rsidR="008E561D" w:rsidRPr="00ED3A92">
          <w:rPr>
            <w:rStyle w:val="Hyperlink"/>
          </w:rPr>
          <w:t>По ядро</w:t>
        </w:r>
        <w:r w:rsidR="008E561D">
          <w:tab/>
        </w:r>
        <w:r w:rsidR="008E561D">
          <w:fldChar w:fldCharType="begin"/>
        </w:r>
        <w:r w:rsidR="008E561D">
          <w:instrText xml:space="preserve"> PAGEREF _Toc491162798 \h </w:instrText>
        </w:r>
        <w:r w:rsidR="008E561D">
          <w:fldChar w:fldCharType="separate"/>
        </w:r>
        <w:r w:rsidR="008E561D">
          <w:t>10</w:t>
        </w:r>
        <w:r w:rsidR="008E561D">
          <w:fldChar w:fldCharType="end"/>
        </w:r>
      </w:hyperlink>
    </w:p>
    <w:p w14:paraId="1DBEFF1E" w14:textId="77777777" w:rsidR="008E561D" w:rsidRDefault="00195D57">
      <w:pPr>
        <w:pStyle w:val="TOC3"/>
        <w:rPr>
          <w:rFonts w:eastAsiaTheme="minorEastAsia"/>
          <w:smallCaps w:val="0"/>
          <w:sz w:val="22"/>
        </w:rPr>
      </w:pPr>
      <w:hyperlink w:anchor="_Toc491162799" w:history="1">
        <w:r w:rsidR="008E561D" w:rsidRPr="00ED3A92">
          <w:rPr>
            <w:rStyle w:val="Hyperlink"/>
          </w:rPr>
          <w:t>Сървъри за управление</w:t>
        </w:r>
        <w:r w:rsidR="008E561D">
          <w:tab/>
        </w:r>
        <w:r w:rsidR="008E561D">
          <w:fldChar w:fldCharType="begin"/>
        </w:r>
        <w:r w:rsidR="008E561D">
          <w:instrText xml:space="preserve"> PAGEREF _Toc491162799 \h </w:instrText>
        </w:r>
        <w:r w:rsidR="008E561D">
          <w:fldChar w:fldCharType="separate"/>
        </w:r>
        <w:r w:rsidR="008E561D">
          <w:t>11</w:t>
        </w:r>
        <w:r w:rsidR="008E561D">
          <w:fldChar w:fldCharType="end"/>
        </w:r>
      </w:hyperlink>
    </w:p>
    <w:p w14:paraId="434DDA2B" w14:textId="77777777" w:rsidR="008E561D" w:rsidRDefault="00195D57">
      <w:pPr>
        <w:pStyle w:val="TOC3"/>
        <w:rPr>
          <w:rFonts w:eastAsiaTheme="minorEastAsia"/>
          <w:smallCaps w:val="0"/>
          <w:sz w:val="22"/>
        </w:rPr>
      </w:pPr>
      <w:hyperlink w:anchor="_Toc491162800" w:history="1">
        <w:r w:rsidR="008E561D" w:rsidRPr="00ED3A92">
          <w:rPr>
            <w:rStyle w:val="Hyperlink"/>
          </w:rPr>
          <w:t>Специализирани сървъри</w:t>
        </w:r>
        <w:r w:rsidR="008E561D">
          <w:tab/>
        </w:r>
        <w:r w:rsidR="008E561D">
          <w:fldChar w:fldCharType="begin"/>
        </w:r>
        <w:r w:rsidR="008E561D">
          <w:instrText xml:space="preserve"> PAGEREF _Toc491162800 \h </w:instrText>
        </w:r>
        <w:r w:rsidR="008E561D">
          <w:fldChar w:fldCharType="separate"/>
        </w:r>
        <w:r w:rsidR="008E561D">
          <w:t>11</w:t>
        </w:r>
        <w:r w:rsidR="008E561D">
          <w:fldChar w:fldCharType="end"/>
        </w:r>
      </w:hyperlink>
    </w:p>
    <w:p w14:paraId="1CB78D46" w14:textId="77777777" w:rsidR="008E561D" w:rsidRDefault="00195D57">
      <w:pPr>
        <w:pStyle w:val="TOC3"/>
        <w:rPr>
          <w:rFonts w:eastAsiaTheme="minorEastAsia"/>
          <w:smallCaps w:val="0"/>
          <w:sz w:val="22"/>
        </w:rPr>
      </w:pPr>
      <w:hyperlink w:anchor="_Toc491162801" w:history="1">
        <w:r w:rsidR="008E561D" w:rsidRPr="00ED3A92">
          <w:rPr>
            <w:rStyle w:val="Hyperlink"/>
          </w:rPr>
          <w:t>Инструменти за разработчици</w:t>
        </w:r>
        <w:r w:rsidR="008E561D">
          <w:tab/>
        </w:r>
        <w:r w:rsidR="008E561D">
          <w:fldChar w:fldCharType="begin"/>
        </w:r>
        <w:r w:rsidR="008E561D">
          <w:instrText xml:space="preserve"> PAGEREF _Toc491162801 \h </w:instrText>
        </w:r>
        <w:r w:rsidR="008E561D">
          <w:fldChar w:fldCharType="separate"/>
        </w:r>
        <w:r w:rsidR="008E561D">
          <w:t>11</w:t>
        </w:r>
        <w:r w:rsidR="008E561D">
          <w:fldChar w:fldCharType="end"/>
        </w:r>
      </w:hyperlink>
    </w:p>
    <w:p w14:paraId="48B36E40" w14:textId="77777777" w:rsidR="008E561D" w:rsidRDefault="00195D57">
      <w:pPr>
        <w:pStyle w:val="TOC1"/>
        <w:rPr>
          <w:rFonts w:eastAsiaTheme="minorEastAsia"/>
          <w:b w:val="0"/>
          <w:caps w:val="0"/>
          <w:noProof/>
          <w:sz w:val="22"/>
          <w:szCs w:val="22"/>
        </w:rPr>
      </w:pPr>
      <w:hyperlink w:anchor="_Toc491162802" w:history="1">
        <w:r w:rsidR="008E561D" w:rsidRPr="00ED3A92">
          <w:rPr>
            <w:rStyle w:val="Hyperlink"/>
            <w:noProof/>
          </w:rPr>
          <w:t>Софтуер</w:t>
        </w:r>
        <w:r w:rsidR="008E561D">
          <w:rPr>
            <w:noProof/>
          </w:rPr>
          <w:tab/>
        </w:r>
        <w:r w:rsidR="008E561D">
          <w:rPr>
            <w:noProof/>
          </w:rPr>
          <w:fldChar w:fldCharType="begin"/>
        </w:r>
        <w:r w:rsidR="008E561D">
          <w:rPr>
            <w:noProof/>
          </w:rPr>
          <w:instrText xml:space="preserve"> PAGEREF _Toc491162802 \h </w:instrText>
        </w:r>
        <w:r w:rsidR="008E561D">
          <w:rPr>
            <w:noProof/>
          </w:rPr>
        </w:r>
        <w:r w:rsidR="008E561D">
          <w:rPr>
            <w:noProof/>
          </w:rPr>
          <w:fldChar w:fldCharType="separate"/>
        </w:r>
        <w:r w:rsidR="008E561D">
          <w:rPr>
            <w:noProof/>
          </w:rPr>
          <w:t>13</w:t>
        </w:r>
        <w:r w:rsidR="008E561D">
          <w:rPr>
            <w:noProof/>
          </w:rPr>
          <w:fldChar w:fldCharType="end"/>
        </w:r>
      </w:hyperlink>
    </w:p>
    <w:p w14:paraId="26997374" w14:textId="77777777" w:rsidR="008E561D" w:rsidRDefault="00195D57">
      <w:pPr>
        <w:pStyle w:val="TOC2"/>
        <w:rPr>
          <w:rFonts w:eastAsiaTheme="minorEastAsia"/>
          <w:smallCaps w:val="0"/>
          <w:sz w:val="22"/>
        </w:rPr>
      </w:pPr>
      <w:hyperlink w:anchor="_Toc491162803" w:history="1">
        <w:r w:rsidR="008E561D" w:rsidRPr="00ED3A92">
          <w:rPr>
            <w:rStyle w:val="Hyperlink"/>
          </w:rPr>
          <w:t>Advanced Threat Analytics</w:t>
        </w:r>
        <w:r w:rsidR="008E561D">
          <w:tab/>
        </w:r>
        <w:r w:rsidR="008E561D">
          <w:fldChar w:fldCharType="begin"/>
        </w:r>
        <w:r w:rsidR="008E561D">
          <w:instrText xml:space="preserve"> PAGEREF _Toc491162803 \h </w:instrText>
        </w:r>
        <w:r w:rsidR="008E561D">
          <w:fldChar w:fldCharType="separate"/>
        </w:r>
        <w:r w:rsidR="008E561D">
          <w:t>13</w:t>
        </w:r>
        <w:r w:rsidR="008E561D">
          <w:fldChar w:fldCharType="end"/>
        </w:r>
      </w:hyperlink>
    </w:p>
    <w:p w14:paraId="67EEF9B0" w14:textId="77777777" w:rsidR="008E561D" w:rsidRDefault="00195D57">
      <w:pPr>
        <w:pStyle w:val="TOC2"/>
        <w:rPr>
          <w:rFonts w:eastAsiaTheme="minorEastAsia"/>
          <w:smallCaps w:val="0"/>
          <w:sz w:val="22"/>
        </w:rPr>
      </w:pPr>
      <w:hyperlink w:anchor="_Toc491162804" w:history="1">
        <w:r w:rsidR="008E561D" w:rsidRPr="00ED3A92">
          <w:rPr>
            <w:rStyle w:val="Hyperlink"/>
          </w:rPr>
          <w:t>BizTalk</w:t>
        </w:r>
        <w:r w:rsidR="008E561D">
          <w:tab/>
        </w:r>
        <w:r w:rsidR="008E561D">
          <w:fldChar w:fldCharType="begin"/>
        </w:r>
        <w:r w:rsidR="008E561D">
          <w:instrText xml:space="preserve"> PAGEREF _Toc491162804 \h </w:instrText>
        </w:r>
        <w:r w:rsidR="008E561D">
          <w:fldChar w:fldCharType="separate"/>
        </w:r>
        <w:r w:rsidR="008E561D">
          <w:t>13</w:t>
        </w:r>
        <w:r w:rsidR="008E561D">
          <w:fldChar w:fldCharType="end"/>
        </w:r>
      </w:hyperlink>
    </w:p>
    <w:p w14:paraId="55EDB8E4" w14:textId="77777777" w:rsidR="008E561D" w:rsidRDefault="00195D57">
      <w:pPr>
        <w:pStyle w:val="TOC2"/>
        <w:rPr>
          <w:rFonts w:eastAsiaTheme="minorEastAsia"/>
          <w:smallCaps w:val="0"/>
          <w:sz w:val="22"/>
        </w:rPr>
      </w:pPr>
      <w:hyperlink w:anchor="_Toc491162805" w:history="1">
        <w:r w:rsidR="008E561D" w:rsidRPr="00ED3A92">
          <w:rPr>
            <w:rStyle w:val="Hyperlink"/>
          </w:rPr>
          <w:t>ЛКД пакети</w:t>
        </w:r>
        <w:r w:rsidR="008E561D">
          <w:tab/>
        </w:r>
        <w:r w:rsidR="008E561D">
          <w:fldChar w:fldCharType="begin"/>
        </w:r>
        <w:r w:rsidR="008E561D">
          <w:instrText xml:space="preserve"> PAGEREF _Toc491162805 \h </w:instrText>
        </w:r>
        <w:r w:rsidR="008E561D">
          <w:fldChar w:fldCharType="separate"/>
        </w:r>
        <w:r w:rsidR="008E561D">
          <w:t>15</w:t>
        </w:r>
        <w:r w:rsidR="008E561D">
          <w:fldChar w:fldCharType="end"/>
        </w:r>
      </w:hyperlink>
    </w:p>
    <w:p w14:paraId="1BDAE882" w14:textId="77777777" w:rsidR="008E561D" w:rsidRDefault="00195D57">
      <w:pPr>
        <w:pStyle w:val="TOC2"/>
        <w:rPr>
          <w:rFonts w:eastAsiaTheme="minorEastAsia"/>
          <w:smallCaps w:val="0"/>
          <w:sz w:val="22"/>
        </w:rPr>
      </w:pPr>
      <w:hyperlink w:anchor="_Toc491162806" w:history="1">
        <w:r w:rsidR="008E561D" w:rsidRPr="00ED3A92">
          <w:rPr>
            <w:rStyle w:val="Hyperlink"/>
          </w:rPr>
          <w:t>Core Infrastructure Server (CIS) Suite</w:t>
        </w:r>
        <w:r w:rsidR="008E561D">
          <w:tab/>
        </w:r>
        <w:r w:rsidR="008E561D">
          <w:fldChar w:fldCharType="begin"/>
        </w:r>
        <w:r w:rsidR="008E561D">
          <w:instrText xml:space="preserve"> PAGEREF _Toc491162806 \h </w:instrText>
        </w:r>
        <w:r w:rsidR="008E561D">
          <w:fldChar w:fldCharType="separate"/>
        </w:r>
        <w:r w:rsidR="008E561D">
          <w:t>17</w:t>
        </w:r>
        <w:r w:rsidR="008E561D">
          <w:fldChar w:fldCharType="end"/>
        </w:r>
      </w:hyperlink>
    </w:p>
    <w:p w14:paraId="3816895C" w14:textId="77777777" w:rsidR="008E561D" w:rsidRDefault="00195D57">
      <w:pPr>
        <w:pStyle w:val="TOC2"/>
        <w:rPr>
          <w:rFonts w:eastAsiaTheme="minorEastAsia"/>
          <w:smallCaps w:val="0"/>
          <w:sz w:val="22"/>
        </w:rPr>
      </w:pPr>
      <w:hyperlink w:anchor="_Toc491162807" w:history="1">
        <w:r w:rsidR="008E561D" w:rsidRPr="00ED3A92">
          <w:rPr>
            <w:rStyle w:val="Hyperlink"/>
          </w:rPr>
          <w:t>Forefront</w:t>
        </w:r>
        <w:r w:rsidR="008E561D">
          <w:tab/>
        </w:r>
        <w:r w:rsidR="008E561D">
          <w:fldChar w:fldCharType="begin"/>
        </w:r>
        <w:r w:rsidR="008E561D">
          <w:instrText xml:space="preserve"> PAGEREF _Toc491162807 \h </w:instrText>
        </w:r>
        <w:r w:rsidR="008E561D">
          <w:fldChar w:fldCharType="separate"/>
        </w:r>
        <w:r w:rsidR="008E561D">
          <w:t>18</w:t>
        </w:r>
        <w:r w:rsidR="008E561D">
          <w:fldChar w:fldCharType="end"/>
        </w:r>
      </w:hyperlink>
    </w:p>
    <w:p w14:paraId="53A068DC" w14:textId="77777777" w:rsidR="008E561D" w:rsidRDefault="00195D57">
      <w:pPr>
        <w:pStyle w:val="TOC2"/>
        <w:rPr>
          <w:rFonts w:eastAsiaTheme="minorEastAsia"/>
          <w:smallCaps w:val="0"/>
          <w:sz w:val="22"/>
        </w:rPr>
      </w:pPr>
      <w:hyperlink w:anchor="_Toc491162808" w:history="1">
        <w:r w:rsidR="008E561D" w:rsidRPr="00ED3A92">
          <w:rPr>
            <w:rStyle w:val="Hyperlink"/>
          </w:rPr>
          <w:t>Microsoft Dynamics 365 (Локален)</w:t>
        </w:r>
        <w:r w:rsidR="008E561D">
          <w:tab/>
        </w:r>
        <w:r w:rsidR="008E561D">
          <w:fldChar w:fldCharType="begin"/>
        </w:r>
        <w:r w:rsidR="008E561D">
          <w:instrText xml:space="preserve"> PAGEREF _Toc491162808 \h </w:instrText>
        </w:r>
        <w:r w:rsidR="008E561D">
          <w:fldChar w:fldCharType="separate"/>
        </w:r>
        <w:r w:rsidR="008E561D">
          <w:t>19</w:t>
        </w:r>
        <w:r w:rsidR="008E561D">
          <w:fldChar w:fldCharType="end"/>
        </w:r>
      </w:hyperlink>
    </w:p>
    <w:p w14:paraId="4BE3A2FA" w14:textId="77777777" w:rsidR="008E561D" w:rsidRDefault="00195D57">
      <w:pPr>
        <w:pStyle w:val="TOC2"/>
        <w:rPr>
          <w:rFonts w:eastAsiaTheme="minorEastAsia"/>
          <w:smallCaps w:val="0"/>
          <w:sz w:val="22"/>
        </w:rPr>
      </w:pPr>
      <w:hyperlink w:anchor="_Toc491162809" w:history="1">
        <w:r w:rsidR="008E561D" w:rsidRPr="00ED3A92">
          <w:rPr>
            <w:rStyle w:val="Hyperlink"/>
          </w:rPr>
          <w:t>Microsoft Identity Manager</w:t>
        </w:r>
        <w:r w:rsidR="008E561D">
          <w:tab/>
        </w:r>
        <w:r w:rsidR="008E561D">
          <w:fldChar w:fldCharType="begin"/>
        </w:r>
        <w:r w:rsidR="008E561D">
          <w:instrText xml:space="preserve"> PAGEREF _Toc491162809 \h </w:instrText>
        </w:r>
        <w:r w:rsidR="008E561D">
          <w:fldChar w:fldCharType="separate"/>
        </w:r>
        <w:r w:rsidR="008E561D">
          <w:t>22</w:t>
        </w:r>
        <w:r w:rsidR="008E561D">
          <w:fldChar w:fldCharType="end"/>
        </w:r>
      </w:hyperlink>
    </w:p>
    <w:p w14:paraId="76F02F9A" w14:textId="77777777" w:rsidR="008E561D" w:rsidRDefault="00195D57">
      <w:pPr>
        <w:pStyle w:val="TOC2"/>
        <w:rPr>
          <w:rFonts w:eastAsiaTheme="minorEastAsia"/>
          <w:smallCaps w:val="0"/>
          <w:sz w:val="22"/>
        </w:rPr>
      </w:pPr>
      <w:hyperlink w:anchor="_Toc491162810" w:history="1">
        <w:r w:rsidR="008E561D" w:rsidRPr="00ED3A92">
          <w:rPr>
            <w:rStyle w:val="Hyperlink"/>
          </w:rPr>
          <w:t>Приложения на Office</w:t>
        </w:r>
        <w:r w:rsidR="008E561D">
          <w:tab/>
        </w:r>
        <w:r w:rsidR="008E561D">
          <w:fldChar w:fldCharType="begin"/>
        </w:r>
        <w:r w:rsidR="008E561D">
          <w:instrText xml:space="preserve"> PAGEREF _Toc491162810 \h </w:instrText>
        </w:r>
        <w:r w:rsidR="008E561D">
          <w:fldChar w:fldCharType="separate"/>
        </w:r>
        <w:r w:rsidR="008E561D">
          <w:t>22</w:t>
        </w:r>
        <w:r w:rsidR="008E561D">
          <w:fldChar w:fldCharType="end"/>
        </w:r>
      </w:hyperlink>
    </w:p>
    <w:p w14:paraId="775F1E87" w14:textId="77777777" w:rsidR="008E561D" w:rsidRDefault="00195D57">
      <w:pPr>
        <w:pStyle w:val="TOC3"/>
        <w:rPr>
          <w:rFonts w:eastAsiaTheme="minorEastAsia"/>
          <w:smallCaps w:val="0"/>
          <w:sz w:val="22"/>
        </w:rPr>
      </w:pPr>
      <w:hyperlink w:anchor="_Toc491162811" w:history="1">
        <w:r w:rsidR="008E561D" w:rsidRPr="00ED3A92">
          <w:rPr>
            <w:rStyle w:val="Hyperlink"/>
          </w:rPr>
          <w:t>Настолни приложения на Office</w:t>
        </w:r>
        <w:r w:rsidR="008E561D">
          <w:tab/>
        </w:r>
        <w:r w:rsidR="008E561D">
          <w:fldChar w:fldCharType="begin"/>
        </w:r>
        <w:r w:rsidR="008E561D">
          <w:instrText xml:space="preserve"> PAGEREF _Toc491162811 \h </w:instrText>
        </w:r>
        <w:r w:rsidR="008E561D">
          <w:fldChar w:fldCharType="separate"/>
        </w:r>
        <w:r w:rsidR="008E561D">
          <w:t>22</w:t>
        </w:r>
        <w:r w:rsidR="008E561D">
          <w:fldChar w:fldCharType="end"/>
        </w:r>
      </w:hyperlink>
    </w:p>
    <w:p w14:paraId="17231D5A" w14:textId="77777777" w:rsidR="008E561D" w:rsidRDefault="00195D57">
      <w:pPr>
        <w:pStyle w:val="TOC3"/>
        <w:rPr>
          <w:rFonts w:eastAsiaTheme="minorEastAsia"/>
          <w:smallCaps w:val="0"/>
          <w:sz w:val="22"/>
        </w:rPr>
      </w:pPr>
      <w:hyperlink w:anchor="_Toc491162812" w:history="1">
        <w:r w:rsidR="008E561D" w:rsidRPr="00ED3A92">
          <w:rPr>
            <w:rStyle w:val="Hyperlink"/>
          </w:rPr>
          <w:t>Office за Mac</w:t>
        </w:r>
        <w:r w:rsidR="008E561D">
          <w:tab/>
        </w:r>
        <w:r w:rsidR="008E561D">
          <w:fldChar w:fldCharType="begin"/>
        </w:r>
        <w:r w:rsidR="008E561D">
          <w:instrText xml:space="preserve"> PAGEREF _Toc491162812 \h </w:instrText>
        </w:r>
        <w:r w:rsidR="008E561D">
          <w:fldChar w:fldCharType="separate"/>
        </w:r>
        <w:r w:rsidR="008E561D">
          <w:t>24</w:t>
        </w:r>
        <w:r w:rsidR="008E561D">
          <w:fldChar w:fldCharType="end"/>
        </w:r>
      </w:hyperlink>
    </w:p>
    <w:p w14:paraId="3929C65C" w14:textId="77777777" w:rsidR="008E561D" w:rsidRDefault="00195D57">
      <w:pPr>
        <w:pStyle w:val="TOC2"/>
        <w:rPr>
          <w:rFonts w:eastAsiaTheme="minorEastAsia"/>
          <w:smallCaps w:val="0"/>
          <w:sz w:val="22"/>
        </w:rPr>
      </w:pPr>
      <w:hyperlink w:anchor="_Toc491162813" w:history="1">
        <w:r w:rsidR="008E561D" w:rsidRPr="00ED3A92">
          <w:rPr>
            <w:rStyle w:val="Hyperlink"/>
          </w:rPr>
          <w:t>Сървъри на Office</w:t>
        </w:r>
        <w:r w:rsidR="008E561D">
          <w:tab/>
        </w:r>
        <w:r w:rsidR="008E561D">
          <w:fldChar w:fldCharType="begin"/>
        </w:r>
        <w:r w:rsidR="008E561D">
          <w:instrText xml:space="preserve"> PAGEREF _Toc491162813 \h </w:instrText>
        </w:r>
        <w:r w:rsidR="008E561D">
          <w:fldChar w:fldCharType="separate"/>
        </w:r>
        <w:r w:rsidR="008E561D">
          <w:t>25</w:t>
        </w:r>
        <w:r w:rsidR="008E561D">
          <w:fldChar w:fldCharType="end"/>
        </w:r>
      </w:hyperlink>
    </w:p>
    <w:p w14:paraId="12AB87E6" w14:textId="77777777" w:rsidR="008E561D" w:rsidRDefault="00195D57">
      <w:pPr>
        <w:pStyle w:val="TOC3"/>
        <w:rPr>
          <w:rFonts w:eastAsiaTheme="minorEastAsia"/>
          <w:smallCaps w:val="0"/>
          <w:sz w:val="22"/>
        </w:rPr>
      </w:pPr>
      <w:hyperlink w:anchor="_Toc491162814" w:history="1">
        <w:r w:rsidR="008E561D" w:rsidRPr="00ED3A92">
          <w:rPr>
            <w:rStyle w:val="Hyperlink"/>
          </w:rPr>
          <w:t>Exchange Server</w:t>
        </w:r>
        <w:r w:rsidR="008E561D">
          <w:tab/>
        </w:r>
        <w:r w:rsidR="008E561D">
          <w:fldChar w:fldCharType="begin"/>
        </w:r>
        <w:r w:rsidR="008E561D">
          <w:instrText xml:space="preserve"> PAGEREF _Toc491162814 \h </w:instrText>
        </w:r>
        <w:r w:rsidR="008E561D">
          <w:fldChar w:fldCharType="separate"/>
        </w:r>
        <w:r w:rsidR="008E561D">
          <w:t>25</w:t>
        </w:r>
        <w:r w:rsidR="008E561D">
          <w:fldChar w:fldCharType="end"/>
        </w:r>
      </w:hyperlink>
    </w:p>
    <w:p w14:paraId="5989392D" w14:textId="77777777" w:rsidR="008E561D" w:rsidRDefault="00195D57">
      <w:pPr>
        <w:pStyle w:val="TOC3"/>
        <w:rPr>
          <w:rFonts w:eastAsiaTheme="minorEastAsia"/>
          <w:smallCaps w:val="0"/>
          <w:sz w:val="22"/>
        </w:rPr>
      </w:pPr>
      <w:hyperlink w:anchor="_Toc491162815" w:history="1">
        <w:r w:rsidR="008E561D" w:rsidRPr="00ED3A92">
          <w:rPr>
            <w:rStyle w:val="Hyperlink"/>
          </w:rPr>
          <w:t>Project Server</w:t>
        </w:r>
        <w:r w:rsidR="008E561D">
          <w:tab/>
        </w:r>
        <w:r w:rsidR="008E561D">
          <w:fldChar w:fldCharType="begin"/>
        </w:r>
        <w:r w:rsidR="008E561D">
          <w:instrText xml:space="preserve"> PAGEREF _Toc491162815 \h </w:instrText>
        </w:r>
        <w:r w:rsidR="008E561D">
          <w:fldChar w:fldCharType="separate"/>
        </w:r>
        <w:r w:rsidR="008E561D">
          <w:t>26</w:t>
        </w:r>
        <w:r w:rsidR="008E561D">
          <w:fldChar w:fldCharType="end"/>
        </w:r>
      </w:hyperlink>
    </w:p>
    <w:p w14:paraId="00635D27" w14:textId="77777777" w:rsidR="008E561D" w:rsidRDefault="00195D57">
      <w:pPr>
        <w:pStyle w:val="TOC3"/>
        <w:rPr>
          <w:rFonts w:eastAsiaTheme="minorEastAsia"/>
          <w:smallCaps w:val="0"/>
          <w:sz w:val="22"/>
        </w:rPr>
      </w:pPr>
      <w:hyperlink w:anchor="_Toc491162816" w:history="1">
        <w:r w:rsidR="008E561D" w:rsidRPr="00ED3A92">
          <w:rPr>
            <w:rStyle w:val="Hyperlink"/>
          </w:rPr>
          <w:t>SharePoint Server</w:t>
        </w:r>
        <w:r w:rsidR="008E561D">
          <w:tab/>
        </w:r>
        <w:r w:rsidR="008E561D">
          <w:fldChar w:fldCharType="begin"/>
        </w:r>
        <w:r w:rsidR="008E561D">
          <w:instrText xml:space="preserve"> PAGEREF _Toc491162816 \h </w:instrText>
        </w:r>
        <w:r w:rsidR="008E561D">
          <w:fldChar w:fldCharType="separate"/>
        </w:r>
        <w:r w:rsidR="008E561D">
          <w:t>27</w:t>
        </w:r>
        <w:r w:rsidR="008E561D">
          <w:fldChar w:fldCharType="end"/>
        </w:r>
      </w:hyperlink>
    </w:p>
    <w:p w14:paraId="7EF9408F" w14:textId="77777777" w:rsidR="008E561D" w:rsidRDefault="00195D57">
      <w:pPr>
        <w:pStyle w:val="TOC3"/>
        <w:rPr>
          <w:rFonts w:eastAsiaTheme="minorEastAsia"/>
          <w:smallCaps w:val="0"/>
          <w:sz w:val="22"/>
        </w:rPr>
      </w:pPr>
      <w:hyperlink w:anchor="_Toc491162817" w:history="1">
        <w:r w:rsidR="008E561D" w:rsidRPr="00ED3A92">
          <w:rPr>
            <w:rStyle w:val="Hyperlink"/>
          </w:rPr>
          <w:t>Skype for Business Server</w:t>
        </w:r>
        <w:r w:rsidR="008E561D">
          <w:tab/>
        </w:r>
        <w:r w:rsidR="008E561D">
          <w:fldChar w:fldCharType="begin"/>
        </w:r>
        <w:r w:rsidR="008E561D">
          <w:instrText xml:space="preserve"> PAGEREF _Toc491162817 \h </w:instrText>
        </w:r>
        <w:r w:rsidR="008E561D">
          <w:fldChar w:fldCharType="separate"/>
        </w:r>
        <w:r w:rsidR="008E561D">
          <w:t>28</w:t>
        </w:r>
        <w:r w:rsidR="008E561D">
          <w:fldChar w:fldCharType="end"/>
        </w:r>
      </w:hyperlink>
    </w:p>
    <w:p w14:paraId="3B2EB246" w14:textId="77777777" w:rsidR="008E561D" w:rsidRDefault="00195D57">
      <w:pPr>
        <w:pStyle w:val="TOC2"/>
        <w:rPr>
          <w:rFonts w:eastAsiaTheme="minorEastAsia"/>
          <w:smallCaps w:val="0"/>
          <w:sz w:val="22"/>
        </w:rPr>
      </w:pPr>
      <w:hyperlink w:anchor="_Toc491162818" w:history="1">
        <w:r w:rsidR="008E561D" w:rsidRPr="00ED3A92">
          <w:rPr>
            <w:rStyle w:val="Hyperlink"/>
          </w:rPr>
          <w:t>R Server</w:t>
        </w:r>
        <w:r w:rsidR="008E561D">
          <w:tab/>
        </w:r>
        <w:r w:rsidR="008E561D">
          <w:fldChar w:fldCharType="begin"/>
        </w:r>
        <w:r w:rsidR="008E561D">
          <w:instrText xml:space="preserve"> PAGEREF _Toc491162818 \h </w:instrText>
        </w:r>
        <w:r w:rsidR="008E561D">
          <w:fldChar w:fldCharType="separate"/>
        </w:r>
        <w:r w:rsidR="008E561D">
          <w:t>29</w:t>
        </w:r>
        <w:r w:rsidR="008E561D">
          <w:fldChar w:fldCharType="end"/>
        </w:r>
      </w:hyperlink>
    </w:p>
    <w:p w14:paraId="097A071E" w14:textId="77777777" w:rsidR="008E561D" w:rsidRDefault="00195D57">
      <w:pPr>
        <w:pStyle w:val="TOC2"/>
        <w:rPr>
          <w:rFonts w:eastAsiaTheme="minorEastAsia"/>
          <w:smallCaps w:val="0"/>
          <w:sz w:val="22"/>
        </w:rPr>
      </w:pPr>
      <w:hyperlink w:anchor="_Toc491162819" w:history="1">
        <w:r w:rsidR="008E561D" w:rsidRPr="00ED3A92">
          <w:rPr>
            <w:rStyle w:val="Hyperlink"/>
          </w:rPr>
          <w:t>SQL Server</w:t>
        </w:r>
        <w:r w:rsidR="008E561D">
          <w:tab/>
        </w:r>
        <w:r w:rsidR="008E561D">
          <w:fldChar w:fldCharType="begin"/>
        </w:r>
        <w:r w:rsidR="008E561D">
          <w:instrText xml:space="preserve"> PAGEREF _Toc491162819 \h </w:instrText>
        </w:r>
        <w:r w:rsidR="008E561D">
          <w:fldChar w:fldCharType="separate"/>
        </w:r>
        <w:r w:rsidR="008E561D">
          <w:t>30</w:t>
        </w:r>
        <w:r w:rsidR="008E561D">
          <w:fldChar w:fldCharType="end"/>
        </w:r>
      </w:hyperlink>
    </w:p>
    <w:p w14:paraId="296FBBA7" w14:textId="77777777" w:rsidR="008E561D" w:rsidRDefault="00195D57">
      <w:pPr>
        <w:pStyle w:val="TOC2"/>
        <w:rPr>
          <w:rFonts w:eastAsiaTheme="minorEastAsia"/>
          <w:smallCaps w:val="0"/>
          <w:sz w:val="22"/>
        </w:rPr>
      </w:pPr>
      <w:hyperlink w:anchor="_Toc491162820" w:history="1">
        <w:r w:rsidR="008E561D" w:rsidRPr="00ED3A92">
          <w:rPr>
            <w:rStyle w:val="Hyperlink"/>
          </w:rPr>
          <w:t>System Center</w:t>
        </w:r>
        <w:r w:rsidR="008E561D">
          <w:tab/>
        </w:r>
        <w:r w:rsidR="008E561D">
          <w:fldChar w:fldCharType="begin"/>
        </w:r>
        <w:r w:rsidR="008E561D">
          <w:instrText xml:space="preserve"> PAGEREF _Toc491162820 \h </w:instrText>
        </w:r>
        <w:r w:rsidR="008E561D">
          <w:fldChar w:fldCharType="separate"/>
        </w:r>
        <w:r w:rsidR="008E561D">
          <w:t>32</w:t>
        </w:r>
        <w:r w:rsidR="008E561D">
          <w:fldChar w:fldCharType="end"/>
        </w:r>
      </w:hyperlink>
    </w:p>
    <w:p w14:paraId="3E7EC086" w14:textId="77777777" w:rsidR="008E561D" w:rsidRDefault="00195D57">
      <w:pPr>
        <w:pStyle w:val="TOC3"/>
        <w:rPr>
          <w:rFonts w:eastAsiaTheme="minorEastAsia"/>
          <w:smallCaps w:val="0"/>
          <w:sz w:val="22"/>
        </w:rPr>
      </w:pPr>
      <w:hyperlink w:anchor="_Toc491162821" w:history="1">
        <w:r w:rsidR="008E561D" w:rsidRPr="00ED3A92">
          <w:rPr>
            <w:rStyle w:val="Hyperlink"/>
          </w:rPr>
          <w:t>System Center Server</w:t>
        </w:r>
        <w:r w:rsidR="008E561D">
          <w:tab/>
        </w:r>
        <w:r w:rsidR="008E561D">
          <w:fldChar w:fldCharType="begin"/>
        </w:r>
        <w:r w:rsidR="008E561D">
          <w:instrText xml:space="preserve"> PAGEREF _Toc491162821 \h </w:instrText>
        </w:r>
        <w:r w:rsidR="008E561D">
          <w:fldChar w:fldCharType="separate"/>
        </w:r>
        <w:r w:rsidR="008E561D">
          <w:t>32</w:t>
        </w:r>
        <w:r w:rsidR="008E561D">
          <w:fldChar w:fldCharType="end"/>
        </w:r>
      </w:hyperlink>
    </w:p>
    <w:p w14:paraId="1FAC99C4" w14:textId="77777777" w:rsidR="008E561D" w:rsidRDefault="00195D57">
      <w:pPr>
        <w:pStyle w:val="TOC3"/>
        <w:rPr>
          <w:rFonts w:eastAsiaTheme="minorEastAsia"/>
          <w:smallCaps w:val="0"/>
          <w:sz w:val="22"/>
        </w:rPr>
      </w:pPr>
      <w:hyperlink w:anchor="_Toc491162822" w:history="1">
        <w:r w:rsidR="008E561D" w:rsidRPr="00ED3A92">
          <w:rPr>
            <w:rStyle w:val="Hyperlink"/>
          </w:rPr>
          <w:t>System Center Configuration Manager</w:t>
        </w:r>
        <w:r w:rsidR="008E561D">
          <w:tab/>
        </w:r>
        <w:r w:rsidR="008E561D">
          <w:fldChar w:fldCharType="begin"/>
        </w:r>
        <w:r w:rsidR="008E561D">
          <w:instrText xml:space="preserve"> PAGEREF _Toc491162822 \h </w:instrText>
        </w:r>
        <w:r w:rsidR="008E561D">
          <w:fldChar w:fldCharType="separate"/>
        </w:r>
        <w:r w:rsidR="008E561D">
          <w:t>33</w:t>
        </w:r>
        <w:r w:rsidR="008E561D">
          <w:fldChar w:fldCharType="end"/>
        </w:r>
      </w:hyperlink>
    </w:p>
    <w:p w14:paraId="3B93B9D0" w14:textId="77777777" w:rsidR="008E561D" w:rsidRDefault="00195D57">
      <w:pPr>
        <w:pStyle w:val="TOC3"/>
        <w:rPr>
          <w:rFonts w:eastAsiaTheme="minorEastAsia"/>
          <w:smallCaps w:val="0"/>
          <w:sz w:val="22"/>
        </w:rPr>
      </w:pPr>
      <w:hyperlink w:anchor="_Toc491162823" w:history="1">
        <w:r w:rsidR="008E561D" w:rsidRPr="00ED3A92">
          <w:rPr>
            <w:rStyle w:val="Hyperlink"/>
          </w:rPr>
          <w:t>System Center Data Protection Manager</w:t>
        </w:r>
        <w:r w:rsidR="008E561D">
          <w:tab/>
        </w:r>
        <w:r w:rsidR="008E561D">
          <w:fldChar w:fldCharType="begin"/>
        </w:r>
        <w:r w:rsidR="008E561D">
          <w:instrText xml:space="preserve"> PAGEREF _Toc491162823 \h </w:instrText>
        </w:r>
        <w:r w:rsidR="008E561D">
          <w:fldChar w:fldCharType="separate"/>
        </w:r>
        <w:r w:rsidR="008E561D">
          <w:t>34</w:t>
        </w:r>
        <w:r w:rsidR="008E561D">
          <w:fldChar w:fldCharType="end"/>
        </w:r>
      </w:hyperlink>
    </w:p>
    <w:p w14:paraId="2D4C3096" w14:textId="77777777" w:rsidR="008E561D" w:rsidRDefault="00195D57">
      <w:pPr>
        <w:pStyle w:val="TOC3"/>
        <w:rPr>
          <w:rFonts w:eastAsiaTheme="minorEastAsia"/>
          <w:smallCaps w:val="0"/>
          <w:sz w:val="22"/>
        </w:rPr>
      </w:pPr>
      <w:hyperlink w:anchor="_Toc491162824" w:history="1">
        <w:r w:rsidR="008E561D" w:rsidRPr="00ED3A92">
          <w:rPr>
            <w:rStyle w:val="Hyperlink"/>
          </w:rPr>
          <w:t>System Center Endpoint Protection</w:t>
        </w:r>
        <w:r w:rsidR="008E561D">
          <w:tab/>
        </w:r>
        <w:r w:rsidR="008E561D">
          <w:fldChar w:fldCharType="begin"/>
        </w:r>
        <w:r w:rsidR="008E561D">
          <w:instrText xml:space="preserve"> PAGEREF _Toc491162824 \h </w:instrText>
        </w:r>
        <w:r w:rsidR="008E561D">
          <w:fldChar w:fldCharType="separate"/>
        </w:r>
        <w:r w:rsidR="008E561D">
          <w:t>35</w:t>
        </w:r>
        <w:r w:rsidR="008E561D">
          <w:fldChar w:fldCharType="end"/>
        </w:r>
      </w:hyperlink>
    </w:p>
    <w:p w14:paraId="5EF0C408" w14:textId="77777777" w:rsidR="008E561D" w:rsidRDefault="00195D57">
      <w:pPr>
        <w:pStyle w:val="TOC3"/>
        <w:rPr>
          <w:rFonts w:eastAsiaTheme="minorEastAsia"/>
          <w:smallCaps w:val="0"/>
          <w:sz w:val="22"/>
        </w:rPr>
      </w:pPr>
      <w:hyperlink w:anchor="_Toc491162825" w:history="1">
        <w:r w:rsidR="008E561D" w:rsidRPr="00ED3A92">
          <w:rPr>
            <w:rStyle w:val="Hyperlink"/>
          </w:rPr>
          <w:t>System Center Operations Manager</w:t>
        </w:r>
        <w:r w:rsidR="008E561D">
          <w:tab/>
        </w:r>
        <w:r w:rsidR="008E561D">
          <w:fldChar w:fldCharType="begin"/>
        </w:r>
        <w:r w:rsidR="008E561D">
          <w:instrText xml:space="preserve"> PAGEREF _Toc491162825 \h </w:instrText>
        </w:r>
        <w:r w:rsidR="008E561D">
          <w:fldChar w:fldCharType="separate"/>
        </w:r>
        <w:r w:rsidR="008E561D">
          <w:t>36</w:t>
        </w:r>
        <w:r w:rsidR="008E561D">
          <w:fldChar w:fldCharType="end"/>
        </w:r>
      </w:hyperlink>
    </w:p>
    <w:p w14:paraId="559D4311" w14:textId="77777777" w:rsidR="008E561D" w:rsidRDefault="00195D57">
      <w:pPr>
        <w:pStyle w:val="TOC3"/>
        <w:rPr>
          <w:rFonts w:eastAsiaTheme="minorEastAsia"/>
          <w:smallCaps w:val="0"/>
          <w:sz w:val="22"/>
        </w:rPr>
      </w:pPr>
      <w:hyperlink w:anchor="_Toc491162826" w:history="1">
        <w:r w:rsidR="008E561D" w:rsidRPr="00ED3A92">
          <w:rPr>
            <w:rStyle w:val="Hyperlink"/>
          </w:rPr>
          <w:t>System Center Orchestrator</w:t>
        </w:r>
        <w:r w:rsidR="008E561D">
          <w:tab/>
        </w:r>
        <w:r w:rsidR="008E561D">
          <w:fldChar w:fldCharType="begin"/>
        </w:r>
        <w:r w:rsidR="008E561D">
          <w:instrText xml:space="preserve"> PAGEREF _Toc491162826 \h </w:instrText>
        </w:r>
        <w:r w:rsidR="008E561D">
          <w:fldChar w:fldCharType="separate"/>
        </w:r>
        <w:r w:rsidR="008E561D">
          <w:t>37</w:t>
        </w:r>
        <w:r w:rsidR="008E561D">
          <w:fldChar w:fldCharType="end"/>
        </w:r>
      </w:hyperlink>
    </w:p>
    <w:p w14:paraId="0D22CD0E" w14:textId="77777777" w:rsidR="008E561D" w:rsidRDefault="00195D57">
      <w:pPr>
        <w:pStyle w:val="TOC3"/>
        <w:rPr>
          <w:rFonts w:eastAsiaTheme="minorEastAsia"/>
          <w:smallCaps w:val="0"/>
          <w:sz w:val="22"/>
        </w:rPr>
      </w:pPr>
      <w:hyperlink w:anchor="_Toc491162827" w:history="1">
        <w:r w:rsidR="008E561D" w:rsidRPr="00ED3A92">
          <w:rPr>
            <w:rStyle w:val="Hyperlink"/>
          </w:rPr>
          <w:t>System Center Service Manager</w:t>
        </w:r>
        <w:r w:rsidR="008E561D">
          <w:tab/>
        </w:r>
        <w:r w:rsidR="008E561D">
          <w:fldChar w:fldCharType="begin"/>
        </w:r>
        <w:r w:rsidR="008E561D">
          <w:instrText xml:space="preserve"> PAGEREF _Toc491162827 \h </w:instrText>
        </w:r>
        <w:r w:rsidR="008E561D">
          <w:fldChar w:fldCharType="separate"/>
        </w:r>
        <w:r w:rsidR="008E561D">
          <w:t>38</w:t>
        </w:r>
        <w:r w:rsidR="008E561D">
          <w:fldChar w:fldCharType="end"/>
        </w:r>
      </w:hyperlink>
    </w:p>
    <w:p w14:paraId="0B213874" w14:textId="77777777" w:rsidR="008E561D" w:rsidRDefault="00195D57">
      <w:pPr>
        <w:pStyle w:val="TOC2"/>
        <w:rPr>
          <w:rFonts w:eastAsiaTheme="minorEastAsia"/>
          <w:smallCaps w:val="0"/>
          <w:sz w:val="22"/>
        </w:rPr>
      </w:pPr>
      <w:hyperlink w:anchor="_Toc491162828" w:history="1">
        <w:r w:rsidR="008E561D" w:rsidRPr="00ED3A92">
          <w:rPr>
            <w:rStyle w:val="Hyperlink"/>
          </w:rPr>
          <w:t>Virtual Desktop Infrastructure (VDI) пакет</w:t>
        </w:r>
        <w:r w:rsidR="008E561D">
          <w:tab/>
        </w:r>
        <w:r w:rsidR="008E561D">
          <w:fldChar w:fldCharType="begin"/>
        </w:r>
        <w:r w:rsidR="008E561D">
          <w:instrText xml:space="preserve"> PAGEREF _Toc491162828 \h </w:instrText>
        </w:r>
        <w:r w:rsidR="008E561D">
          <w:fldChar w:fldCharType="separate"/>
        </w:r>
        <w:r w:rsidR="008E561D">
          <w:t>38</w:t>
        </w:r>
        <w:r w:rsidR="008E561D">
          <w:fldChar w:fldCharType="end"/>
        </w:r>
      </w:hyperlink>
    </w:p>
    <w:p w14:paraId="147F6D9F" w14:textId="77777777" w:rsidR="008E561D" w:rsidRDefault="00195D57">
      <w:pPr>
        <w:pStyle w:val="TOC2"/>
        <w:rPr>
          <w:rFonts w:eastAsiaTheme="minorEastAsia"/>
          <w:smallCaps w:val="0"/>
          <w:sz w:val="22"/>
        </w:rPr>
      </w:pPr>
      <w:hyperlink w:anchor="_Toc491162829" w:history="1">
        <w:r w:rsidR="008E561D" w:rsidRPr="00ED3A92">
          <w:rPr>
            <w:rStyle w:val="Hyperlink"/>
          </w:rPr>
          <w:t>Visual Studio</w:t>
        </w:r>
        <w:r w:rsidR="008E561D">
          <w:tab/>
        </w:r>
        <w:r w:rsidR="008E561D">
          <w:fldChar w:fldCharType="begin"/>
        </w:r>
        <w:r w:rsidR="008E561D">
          <w:instrText xml:space="preserve"> PAGEREF _Toc491162829 \h </w:instrText>
        </w:r>
        <w:r w:rsidR="008E561D">
          <w:fldChar w:fldCharType="separate"/>
        </w:r>
        <w:r w:rsidR="008E561D">
          <w:t>39</w:t>
        </w:r>
        <w:r w:rsidR="008E561D">
          <w:fldChar w:fldCharType="end"/>
        </w:r>
      </w:hyperlink>
    </w:p>
    <w:p w14:paraId="779D1811" w14:textId="77777777" w:rsidR="008E561D" w:rsidRDefault="00195D57">
      <w:pPr>
        <w:pStyle w:val="TOC3"/>
        <w:rPr>
          <w:rFonts w:eastAsiaTheme="minorEastAsia"/>
          <w:smallCaps w:val="0"/>
          <w:sz w:val="22"/>
        </w:rPr>
      </w:pPr>
      <w:hyperlink w:anchor="_Toc491162830" w:history="1">
        <w:r w:rsidR="008E561D" w:rsidRPr="00ED3A92">
          <w:rPr>
            <w:rStyle w:val="Hyperlink"/>
          </w:rPr>
          <w:t>Visual Studio</w:t>
        </w:r>
        <w:r w:rsidR="008E561D">
          <w:tab/>
        </w:r>
        <w:r w:rsidR="008E561D">
          <w:fldChar w:fldCharType="begin"/>
        </w:r>
        <w:r w:rsidR="008E561D">
          <w:instrText xml:space="preserve"> PAGEREF _Toc491162830 \h </w:instrText>
        </w:r>
        <w:r w:rsidR="008E561D">
          <w:fldChar w:fldCharType="separate"/>
        </w:r>
        <w:r w:rsidR="008E561D">
          <w:t>39</w:t>
        </w:r>
        <w:r w:rsidR="008E561D">
          <w:fldChar w:fldCharType="end"/>
        </w:r>
      </w:hyperlink>
    </w:p>
    <w:p w14:paraId="60B143ED" w14:textId="77777777" w:rsidR="008E561D" w:rsidRDefault="00195D57">
      <w:pPr>
        <w:pStyle w:val="TOC3"/>
        <w:rPr>
          <w:rFonts w:eastAsiaTheme="minorEastAsia"/>
          <w:smallCaps w:val="0"/>
          <w:sz w:val="22"/>
        </w:rPr>
      </w:pPr>
      <w:hyperlink w:anchor="_Toc491162831" w:history="1">
        <w:r w:rsidR="008E561D" w:rsidRPr="00ED3A92">
          <w:rPr>
            <w:rStyle w:val="Hyperlink"/>
          </w:rPr>
          <w:t>Visual Studio Team Foundation Server</w:t>
        </w:r>
        <w:r w:rsidR="008E561D">
          <w:tab/>
        </w:r>
        <w:r w:rsidR="008E561D">
          <w:fldChar w:fldCharType="begin"/>
        </w:r>
        <w:r w:rsidR="008E561D">
          <w:instrText xml:space="preserve"> PAGEREF _Toc491162831 \h </w:instrText>
        </w:r>
        <w:r w:rsidR="008E561D">
          <w:fldChar w:fldCharType="separate"/>
        </w:r>
        <w:r w:rsidR="008E561D">
          <w:t>40</w:t>
        </w:r>
        <w:r w:rsidR="008E561D">
          <w:fldChar w:fldCharType="end"/>
        </w:r>
      </w:hyperlink>
    </w:p>
    <w:p w14:paraId="0B87CFC4" w14:textId="77777777" w:rsidR="008E561D" w:rsidRDefault="00195D57">
      <w:pPr>
        <w:pStyle w:val="TOC2"/>
        <w:rPr>
          <w:rFonts w:eastAsiaTheme="minorEastAsia"/>
          <w:smallCaps w:val="0"/>
          <w:sz w:val="22"/>
        </w:rPr>
      </w:pPr>
      <w:hyperlink w:anchor="_Toc491162832" w:history="1">
        <w:r w:rsidR="008E561D" w:rsidRPr="00ED3A92">
          <w:rPr>
            <w:rStyle w:val="Hyperlink"/>
          </w:rPr>
          <w:t>Windows</w:t>
        </w:r>
        <w:r w:rsidR="008E561D">
          <w:tab/>
        </w:r>
        <w:r w:rsidR="008E561D">
          <w:fldChar w:fldCharType="begin"/>
        </w:r>
        <w:r w:rsidR="008E561D">
          <w:instrText xml:space="preserve"> PAGEREF _Toc491162832 \h </w:instrText>
        </w:r>
        <w:r w:rsidR="008E561D">
          <w:fldChar w:fldCharType="separate"/>
        </w:r>
        <w:r w:rsidR="008E561D">
          <w:t>42</w:t>
        </w:r>
        <w:r w:rsidR="008E561D">
          <w:fldChar w:fldCharType="end"/>
        </w:r>
      </w:hyperlink>
    </w:p>
    <w:p w14:paraId="743A3E8F" w14:textId="77777777" w:rsidR="008E561D" w:rsidRDefault="00195D57">
      <w:pPr>
        <w:pStyle w:val="TOC3"/>
        <w:rPr>
          <w:rFonts w:eastAsiaTheme="minorEastAsia"/>
          <w:smallCaps w:val="0"/>
          <w:sz w:val="22"/>
        </w:rPr>
      </w:pPr>
      <w:hyperlink w:anchor="_Toc491162833" w:history="1">
        <w:r w:rsidR="008E561D" w:rsidRPr="00ED3A92">
          <w:rPr>
            <w:rStyle w:val="Hyperlink"/>
          </w:rPr>
          <w:t>Настолна операционна система Windows</w:t>
        </w:r>
        <w:r w:rsidR="008E561D">
          <w:tab/>
        </w:r>
        <w:r w:rsidR="008E561D">
          <w:fldChar w:fldCharType="begin"/>
        </w:r>
        <w:r w:rsidR="008E561D">
          <w:instrText xml:space="preserve"> PAGEREF _Toc491162833 \h </w:instrText>
        </w:r>
        <w:r w:rsidR="008E561D">
          <w:fldChar w:fldCharType="separate"/>
        </w:r>
        <w:r w:rsidR="008E561D">
          <w:t>42</w:t>
        </w:r>
        <w:r w:rsidR="008E561D">
          <w:fldChar w:fldCharType="end"/>
        </w:r>
      </w:hyperlink>
    </w:p>
    <w:p w14:paraId="797EE22A" w14:textId="77777777" w:rsidR="008E561D" w:rsidRDefault="00195D57">
      <w:pPr>
        <w:pStyle w:val="TOC2"/>
        <w:rPr>
          <w:rFonts w:eastAsiaTheme="minorEastAsia"/>
          <w:smallCaps w:val="0"/>
          <w:sz w:val="22"/>
        </w:rPr>
      </w:pPr>
      <w:hyperlink w:anchor="_Toc491162834" w:history="1">
        <w:r w:rsidR="008E561D" w:rsidRPr="00ED3A92">
          <w:rPr>
            <w:rStyle w:val="Hyperlink"/>
          </w:rPr>
          <w:t>Windows Server</w:t>
        </w:r>
        <w:r w:rsidR="008E561D">
          <w:tab/>
        </w:r>
        <w:r w:rsidR="008E561D">
          <w:fldChar w:fldCharType="begin"/>
        </w:r>
        <w:r w:rsidR="008E561D">
          <w:instrText xml:space="preserve"> PAGEREF _Toc491162834 \h </w:instrText>
        </w:r>
        <w:r w:rsidR="008E561D">
          <w:fldChar w:fldCharType="separate"/>
        </w:r>
        <w:r w:rsidR="008E561D">
          <w:t>50</w:t>
        </w:r>
        <w:r w:rsidR="008E561D">
          <w:fldChar w:fldCharType="end"/>
        </w:r>
      </w:hyperlink>
    </w:p>
    <w:p w14:paraId="13B76CF5" w14:textId="77777777" w:rsidR="008E561D" w:rsidRDefault="00195D57">
      <w:pPr>
        <w:pStyle w:val="TOC3"/>
        <w:rPr>
          <w:rFonts w:eastAsiaTheme="minorEastAsia"/>
          <w:smallCaps w:val="0"/>
          <w:sz w:val="22"/>
        </w:rPr>
      </w:pPr>
      <w:hyperlink w:anchor="_Toc491162835" w:history="1">
        <w:r w:rsidR="008E561D" w:rsidRPr="00ED3A92">
          <w:rPr>
            <w:rStyle w:val="Hyperlink"/>
          </w:rPr>
          <w:t>Windows MultiPoint Server</w:t>
        </w:r>
        <w:r w:rsidR="008E561D">
          <w:tab/>
        </w:r>
        <w:r w:rsidR="008E561D">
          <w:fldChar w:fldCharType="begin"/>
        </w:r>
        <w:r w:rsidR="008E561D">
          <w:instrText xml:space="preserve"> PAGEREF _Toc491162835 \h </w:instrText>
        </w:r>
        <w:r w:rsidR="008E561D">
          <w:fldChar w:fldCharType="separate"/>
        </w:r>
        <w:r w:rsidR="008E561D">
          <w:t>50</w:t>
        </w:r>
        <w:r w:rsidR="008E561D">
          <w:fldChar w:fldCharType="end"/>
        </w:r>
      </w:hyperlink>
    </w:p>
    <w:p w14:paraId="7EDBA4AE" w14:textId="77777777" w:rsidR="008E561D" w:rsidRDefault="00195D57">
      <w:pPr>
        <w:pStyle w:val="TOC3"/>
        <w:rPr>
          <w:rFonts w:eastAsiaTheme="minorEastAsia"/>
          <w:smallCaps w:val="0"/>
          <w:sz w:val="22"/>
        </w:rPr>
      </w:pPr>
      <w:hyperlink w:anchor="_Toc491162836" w:history="1">
        <w:r w:rsidR="008E561D" w:rsidRPr="00ED3A92">
          <w:rPr>
            <w:rStyle w:val="Hyperlink"/>
          </w:rPr>
          <w:t>Win</w:t>
        </w:r>
        <w:r w:rsidR="008E561D" w:rsidRPr="00ED3A92">
          <w:rPr>
            <w:rStyle w:val="Hyperlink"/>
          </w:rPr>
          <w:t>d</w:t>
        </w:r>
        <w:r w:rsidR="008E561D" w:rsidRPr="00ED3A92">
          <w:rPr>
            <w:rStyle w:val="Hyperlink"/>
          </w:rPr>
          <w:t>ows Server</w:t>
        </w:r>
        <w:r w:rsidR="008E561D">
          <w:tab/>
        </w:r>
        <w:r w:rsidR="008E561D">
          <w:fldChar w:fldCharType="begin"/>
        </w:r>
        <w:r w:rsidR="008E561D">
          <w:instrText xml:space="preserve"> PAGEREF _Toc491162836 \h </w:instrText>
        </w:r>
        <w:r w:rsidR="008E561D">
          <w:fldChar w:fldCharType="separate"/>
        </w:r>
        <w:r w:rsidR="008E561D">
          <w:t>51</w:t>
        </w:r>
        <w:r w:rsidR="008E561D">
          <w:fldChar w:fldCharType="end"/>
        </w:r>
      </w:hyperlink>
    </w:p>
    <w:p w14:paraId="4B499175" w14:textId="77777777" w:rsidR="008E561D" w:rsidRDefault="00195D57">
      <w:pPr>
        <w:pStyle w:val="TOC1"/>
        <w:rPr>
          <w:rFonts w:eastAsiaTheme="minorEastAsia"/>
          <w:b w:val="0"/>
          <w:caps w:val="0"/>
          <w:noProof/>
          <w:sz w:val="22"/>
          <w:szCs w:val="22"/>
        </w:rPr>
      </w:pPr>
      <w:hyperlink w:anchor="_Toc491162837" w:history="1">
        <w:r w:rsidR="008E561D" w:rsidRPr="00ED3A92">
          <w:rPr>
            <w:rStyle w:val="Hyperlink"/>
            <w:noProof/>
          </w:rPr>
          <w:t>Онлайн услуги</w:t>
        </w:r>
        <w:r w:rsidR="008E561D">
          <w:rPr>
            <w:noProof/>
          </w:rPr>
          <w:tab/>
        </w:r>
        <w:r w:rsidR="008E561D">
          <w:rPr>
            <w:noProof/>
          </w:rPr>
          <w:fldChar w:fldCharType="begin"/>
        </w:r>
        <w:r w:rsidR="008E561D">
          <w:rPr>
            <w:noProof/>
          </w:rPr>
          <w:instrText xml:space="preserve"> PAGEREF _Toc491162837 \h </w:instrText>
        </w:r>
        <w:r w:rsidR="008E561D">
          <w:rPr>
            <w:noProof/>
          </w:rPr>
        </w:r>
        <w:r w:rsidR="008E561D">
          <w:rPr>
            <w:noProof/>
          </w:rPr>
          <w:fldChar w:fldCharType="separate"/>
        </w:r>
        <w:r w:rsidR="008E561D">
          <w:rPr>
            <w:noProof/>
          </w:rPr>
          <w:t>55</w:t>
        </w:r>
        <w:r w:rsidR="008E561D">
          <w:rPr>
            <w:noProof/>
          </w:rPr>
          <w:fldChar w:fldCharType="end"/>
        </w:r>
      </w:hyperlink>
    </w:p>
    <w:p w14:paraId="605E2538" w14:textId="77777777" w:rsidR="008E561D" w:rsidRDefault="00195D57">
      <w:pPr>
        <w:pStyle w:val="TOC2"/>
        <w:rPr>
          <w:rFonts w:eastAsiaTheme="minorEastAsia"/>
          <w:smallCaps w:val="0"/>
          <w:sz w:val="22"/>
        </w:rPr>
      </w:pPr>
      <w:hyperlink w:anchor="_Toc491162838" w:history="1">
        <w:r w:rsidR="008E561D" w:rsidRPr="00ED3A92">
          <w:rPr>
            <w:rStyle w:val="Hyperlink"/>
          </w:rPr>
          <w:t>Регионална достъпност на Онлайн услугите</w:t>
        </w:r>
        <w:r w:rsidR="008E561D">
          <w:tab/>
        </w:r>
        <w:r w:rsidR="008E561D">
          <w:fldChar w:fldCharType="begin"/>
        </w:r>
        <w:r w:rsidR="008E561D">
          <w:instrText xml:space="preserve"> PAGEREF _Toc491162838 \h </w:instrText>
        </w:r>
        <w:r w:rsidR="008E561D">
          <w:fldChar w:fldCharType="separate"/>
        </w:r>
        <w:r w:rsidR="008E561D">
          <w:t>55</w:t>
        </w:r>
        <w:r w:rsidR="008E561D">
          <w:fldChar w:fldCharType="end"/>
        </w:r>
      </w:hyperlink>
    </w:p>
    <w:p w14:paraId="16C6CEE1" w14:textId="77777777" w:rsidR="008E561D" w:rsidRDefault="00195D57">
      <w:pPr>
        <w:pStyle w:val="TOC2"/>
        <w:rPr>
          <w:rFonts w:eastAsiaTheme="minorEastAsia"/>
          <w:smallCaps w:val="0"/>
          <w:sz w:val="22"/>
        </w:rPr>
      </w:pPr>
      <w:hyperlink w:anchor="_Toc491162839" w:history="1">
        <w:r w:rsidR="008E561D" w:rsidRPr="00ED3A92">
          <w:rPr>
            <w:rStyle w:val="Hyperlink"/>
          </w:rPr>
          <w:t>Правила за закупуване на Онлайн услуги</w:t>
        </w:r>
        <w:r w:rsidR="008E561D">
          <w:tab/>
        </w:r>
        <w:r w:rsidR="008E561D">
          <w:fldChar w:fldCharType="begin"/>
        </w:r>
        <w:r w:rsidR="008E561D">
          <w:instrText xml:space="preserve"> PAGEREF _Toc491162839 \h </w:instrText>
        </w:r>
        <w:r w:rsidR="008E561D">
          <w:fldChar w:fldCharType="separate"/>
        </w:r>
        <w:r w:rsidR="008E561D">
          <w:t>55</w:t>
        </w:r>
        <w:r w:rsidR="008E561D">
          <w:fldChar w:fldCharType="end"/>
        </w:r>
      </w:hyperlink>
    </w:p>
    <w:p w14:paraId="63FB590A" w14:textId="77777777" w:rsidR="008E561D" w:rsidRDefault="00195D57">
      <w:pPr>
        <w:pStyle w:val="TOC2"/>
        <w:rPr>
          <w:rFonts w:eastAsiaTheme="minorEastAsia"/>
          <w:smallCaps w:val="0"/>
          <w:sz w:val="22"/>
        </w:rPr>
      </w:pPr>
      <w:hyperlink w:anchor="_Toc491162840" w:history="1">
        <w:r w:rsidR="008E561D" w:rsidRPr="00ED3A92">
          <w:rPr>
            <w:rStyle w:val="Hyperlink"/>
          </w:rPr>
          <w:t>Подновяване на Онлайн услуги</w:t>
        </w:r>
        <w:r w:rsidR="008E561D">
          <w:tab/>
        </w:r>
        <w:r w:rsidR="008E561D">
          <w:fldChar w:fldCharType="begin"/>
        </w:r>
        <w:r w:rsidR="008E561D">
          <w:instrText xml:space="preserve"> PAGEREF _Toc491162840 \h </w:instrText>
        </w:r>
        <w:r w:rsidR="008E561D">
          <w:fldChar w:fldCharType="separate"/>
        </w:r>
        <w:r w:rsidR="008E561D">
          <w:t>55</w:t>
        </w:r>
        <w:r w:rsidR="008E561D">
          <w:fldChar w:fldCharType="end"/>
        </w:r>
      </w:hyperlink>
    </w:p>
    <w:p w14:paraId="3C93C387" w14:textId="77777777" w:rsidR="008E561D" w:rsidRDefault="00195D57">
      <w:pPr>
        <w:pStyle w:val="TOC2"/>
        <w:rPr>
          <w:rFonts w:eastAsiaTheme="minorEastAsia"/>
          <w:smallCaps w:val="0"/>
          <w:sz w:val="22"/>
        </w:rPr>
      </w:pPr>
      <w:hyperlink w:anchor="_Toc491162841" w:history="1">
        <w:r w:rsidR="008E561D" w:rsidRPr="00ED3A92">
          <w:rPr>
            <w:rStyle w:val="Hyperlink"/>
          </w:rPr>
          <w:t>Microsoft Azure Services</w:t>
        </w:r>
        <w:r w:rsidR="008E561D">
          <w:tab/>
        </w:r>
        <w:r w:rsidR="008E561D">
          <w:fldChar w:fldCharType="begin"/>
        </w:r>
        <w:r w:rsidR="008E561D">
          <w:instrText xml:space="preserve"> PAGEREF _Toc491162841 \h </w:instrText>
        </w:r>
        <w:r w:rsidR="008E561D">
          <w:fldChar w:fldCharType="separate"/>
        </w:r>
        <w:r w:rsidR="008E561D">
          <w:t>55</w:t>
        </w:r>
        <w:r w:rsidR="008E561D">
          <w:fldChar w:fldCharType="end"/>
        </w:r>
      </w:hyperlink>
    </w:p>
    <w:p w14:paraId="0BC0E54B" w14:textId="77777777" w:rsidR="008E561D" w:rsidRDefault="00195D57">
      <w:pPr>
        <w:pStyle w:val="TOC3"/>
        <w:rPr>
          <w:rFonts w:eastAsiaTheme="minorEastAsia"/>
          <w:smallCaps w:val="0"/>
          <w:sz w:val="22"/>
        </w:rPr>
      </w:pPr>
      <w:hyperlink w:anchor="_Toc491162842" w:history="1">
        <w:r w:rsidR="008E561D" w:rsidRPr="00ED3A92">
          <w:rPr>
            <w:rStyle w:val="Hyperlink"/>
          </w:rPr>
          <w:t>Microsoft Azure Services</w:t>
        </w:r>
        <w:r w:rsidR="008E561D">
          <w:tab/>
        </w:r>
        <w:r w:rsidR="008E561D">
          <w:fldChar w:fldCharType="begin"/>
        </w:r>
        <w:r w:rsidR="008E561D">
          <w:instrText xml:space="preserve"> PAGEREF _Toc491162842 \h </w:instrText>
        </w:r>
        <w:r w:rsidR="008E561D">
          <w:fldChar w:fldCharType="separate"/>
        </w:r>
        <w:r w:rsidR="008E561D">
          <w:t>57</w:t>
        </w:r>
        <w:r w:rsidR="008E561D">
          <w:fldChar w:fldCharType="end"/>
        </w:r>
      </w:hyperlink>
    </w:p>
    <w:p w14:paraId="02291A28" w14:textId="77777777" w:rsidR="008E561D" w:rsidRDefault="00195D57">
      <w:pPr>
        <w:pStyle w:val="TOC3"/>
        <w:rPr>
          <w:rFonts w:eastAsiaTheme="minorEastAsia"/>
          <w:smallCaps w:val="0"/>
          <w:sz w:val="22"/>
        </w:rPr>
      </w:pPr>
      <w:hyperlink w:anchor="_Toc491162843" w:history="1">
        <w:r w:rsidR="008E561D" w:rsidRPr="00ED3A92">
          <w:rPr>
            <w:rStyle w:val="Hyperlink"/>
          </w:rPr>
          <w:t>Планове за Microsoft Azure за инфраструктура</w:t>
        </w:r>
        <w:r w:rsidR="008E561D">
          <w:tab/>
        </w:r>
        <w:r w:rsidR="008E561D">
          <w:fldChar w:fldCharType="begin"/>
        </w:r>
        <w:r w:rsidR="008E561D">
          <w:instrText xml:space="preserve"> PAGEREF _Toc491162843 \h </w:instrText>
        </w:r>
        <w:r w:rsidR="008E561D">
          <w:fldChar w:fldCharType="separate"/>
        </w:r>
        <w:r w:rsidR="008E561D">
          <w:t>58</w:t>
        </w:r>
        <w:r w:rsidR="008E561D">
          <w:fldChar w:fldCharType="end"/>
        </w:r>
      </w:hyperlink>
    </w:p>
    <w:p w14:paraId="7DDD34F0" w14:textId="77777777" w:rsidR="008E561D" w:rsidRDefault="00195D57">
      <w:pPr>
        <w:pStyle w:val="TOC3"/>
        <w:rPr>
          <w:rFonts w:eastAsiaTheme="minorEastAsia"/>
          <w:smallCaps w:val="0"/>
          <w:sz w:val="22"/>
        </w:rPr>
      </w:pPr>
      <w:hyperlink w:anchor="_Toc491162844" w:history="1">
        <w:r w:rsidR="008E561D" w:rsidRPr="00ED3A92">
          <w:rPr>
            <w:rStyle w:val="Hyperlink"/>
          </w:rPr>
          <w:t>Планове за Microsoft Azure за поддръжка</w:t>
        </w:r>
        <w:r w:rsidR="008E561D">
          <w:tab/>
        </w:r>
        <w:r w:rsidR="008E561D">
          <w:fldChar w:fldCharType="begin"/>
        </w:r>
        <w:r w:rsidR="008E561D">
          <w:instrText xml:space="preserve"> PAGEREF _Toc491162844 \h </w:instrText>
        </w:r>
        <w:r w:rsidR="008E561D">
          <w:fldChar w:fldCharType="separate"/>
        </w:r>
        <w:r w:rsidR="008E561D">
          <w:t>59</w:t>
        </w:r>
        <w:r w:rsidR="008E561D">
          <w:fldChar w:fldCharType="end"/>
        </w:r>
      </w:hyperlink>
    </w:p>
    <w:p w14:paraId="2A44D52D" w14:textId="77777777" w:rsidR="008E561D" w:rsidRDefault="00195D57">
      <w:pPr>
        <w:pStyle w:val="TOC3"/>
        <w:rPr>
          <w:rFonts w:eastAsiaTheme="minorEastAsia"/>
          <w:smallCaps w:val="0"/>
          <w:sz w:val="22"/>
        </w:rPr>
      </w:pPr>
      <w:hyperlink w:anchor="_Toc491162845" w:history="1">
        <w:r w:rsidR="008E561D" w:rsidRPr="00ED3A92">
          <w:rPr>
            <w:rStyle w:val="Hyperlink"/>
          </w:rPr>
          <w:t>Планове за Microsoft Azure за потребители</w:t>
        </w:r>
        <w:r w:rsidR="008E561D">
          <w:tab/>
        </w:r>
        <w:r w:rsidR="008E561D">
          <w:fldChar w:fldCharType="begin"/>
        </w:r>
        <w:r w:rsidR="008E561D">
          <w:instrText xml:space="preserve"> PAGEREF _Toc491162845 \h </w:instrText>
        </w:r>
        <w:r w:rsidR="008E561D">
          <w:fldChar w:fldCharType="separate"/>
        </w:r>
        <w:r w:rsidR="008E561D">
          <w:t>60</w:t>
        </w:r>
        <w:r w:rsidR="008E561D">
          <w:fldChar w:fldCharType="end"/>
        </w:r>
      </w:hyperlink>
    </w:p>
    <w:p w14:paraId="2DB2DED0" w14:textId="77777777" w:rsidR="008E561D" w:rsidRDefault="00195D57">
      <w:pPr>
        <w:pStyle w:val="TOC2"/>
        <w:rPr>
          <w:rFonts w:eastAsiaTheme="minorEastAsia"/>
          <w:smallCaps w:val="0"/>
          <w:sz w:val="22"/>
        </w:rPr>
      </w:pPr>
      <w:hyperlink w:anchor="_Toc491162846" w:history="1">
        <w:r w:rsidR="008E561D" w:rsidRPr="00ED3A92">
          <w:rPr>
            <w:rStyle w:val="Hyperlink"/>
          </w:rPr>
          <w:t>Microsoft 365</w:t>
        </w:r>
        <w:r w:rsidR="008E561D">
          <w:tab/>
        </w:r>
        <w:r w:rsidR="008E561D">
          <w:fldChar w:fldCharType="begin"/>
        </w:r>
        <w:r w:rsidR="008E561D">
          <w:instrText xml:space="preserve"> PAGEREF _Toc491162846 \h </w:instrText>
        </w:r>
        <w:r w:rsidR="008E561D">
          <w:fldChar w:fldCharType="separate"/>
        </w:r>
        <w:r w:rsidR="008E561D">
          <w:t>60</w:t>
        </w:r>
        <w:r w:rsidR="008E561D">
          <w:fldChar w:fldCharType="end"/>
        </w:r>
      </w:hyperlink>
    </w:p>
    <w:p w14:paraId="421AA5A2" w14:textId="77777777" w:rsidR="008E561D" w:rsidRDefault="00195D57">
      <w:pPr>
        <w:pStyle w:val="TOC2"/>
        <w:rPr>
          <w:rFonts w:eastAsiaTheme="minorEastAsia"/>
          <w:smallCaps w:val="0"/>
          <w:sz w:val="22"/>
        </w:rPr>
      </w:pPr>
      <w:hyperlink w:anchor="_Toc491162847" w:history="1">
        <w:r w:rsidR="008E561D" w:rsidRPr="00ED3A92">
          <w:rPr>
            <w:rStyle w:val="Hyperlink"/>
          </w:rPr>
          <w:t>Корпоративна мобилност и сигурност</w:t>
        </w:r>
        <w:r w:rsidR="008E561D">
          <w:tab/>
        </w:r>
        <w:r w:rsidR="008E561D">
          <w:fldChar w:fldCharType="begin"/>
        </w:r>
        <w:r w:rsidR="008E561D">
          <w:instrText xml:space="preserve"> PAGEREF _Toc491162847 \h </w:instrText>
        </w:r>
        <w:r w:rsidR="008E561D">
          <w:fldChar w:fldCharType="separate"/>
        </w:r>
        <w:r w:rsidR="008E561D">
          <w:t>61</w:t>
        </w:r>
        <w:r w:rsidR="008E561D">
          <w:fldChar w:fldCharType="end"/>
        </w:r>
      </w:hyperlink>
    </w:p>
    <w:p w14:paraId="13510A0D" w14:textId="77777777" w:rsidR="008E561D" w:rsidRDefault="00195D57">
      <w:pPr>
        <w:pStyle w:val="TOC2"/>
        <w:rPr>
          <w:rFonts w:eastAsiaTheme="minorEastAsia"/>
          <w:smallCaps w:val="0"/>
          <w:sz w:val="22"/>
        </w:rPr>
      </w:pPr>
      <w:hyperlink w:anchor="_Toc491162848" w:history="1">
        <w:r w:rsidR="008E561D" w:rsidRPr="00ED3A92">
          <w:rPr>
            <w:rStyle w:val="Hyperlink"/>
          </w:rPr>
          <w:t>Услуги на Microsoft Dynamics 365</w:t>
        </w:r>
        <w:r w:rsidR="008E561D">
          <w:tab/>
        </w:r>
        <w:r w:rsidR="008E561D">
          <w:fldChar w:fldCharType="begin"/>
        </w:r>
        <w:r w:rsidR="008E561D">
          <w:instrText xml:space="preserve"> PAGEREF _Toc491162848 \h </w:instrText>
        </w:r>
        <w:r w:rsidR="008E561D">
          <w:fldChar w:fldCharType="separate"/>
        </w:r>
        <w:r w:rsidR="008E561D">
          <w:t>63</w:t>
        </w:r>
        <w:r w:rsidR="008E561D">
          <w:fldChar w:fldCharType="end"/>
        </w:r>
      </w:hyperlink>
    </w:p>
    <w:p w14:paraId="26FB522A" w14:textId="77777777" w:rsidR="008E561D" w:rsidRDefault="00195D57">
      <w:pPr>
        <w:pStyle w:val="TOC2"/>
        <w:rPr>
          <w:rFonts w:eastAsiaTheme="minorEastAsia"/>
          <w:smallCaps w:val="0"/>
          <w:sz w:val="22"/>
        </w:rPr>
      </w:pPr>
      <w:hyperlink w:anchor="_Toc491162849" w:history="1">
        <w:r w:rsidR="008E561D" w:rsidRPr="00ED3A92">
          <w:rPr>
            <w:rStyle w:val="Hyperlink"/>
          </w:rPr>
          <w:t>Услуги на Office 365</w:t>
        </w:r>
        <w:r w:rsidR="008E561D">
          <w:tab/>
        </w:r>
        <w:r w:rsidR="008E561D">
          <w:fldChar w:fldCharType="begin"/>
        </w:r>
        <w:r w:rsidR="008E561D">
          <w:instrText xml:space="preserve"> PAGEREF _Toc491162849 \h </w:instrText>
        </w:r>
        <w:r w:rsidR="008E561D">
          <w:fldChar w:fldCharType="separate"/>
        </w:r>
        <w:r w:rsidR="008E561D">
          <w:t>66</w:t>
        </w:r>
        <w:r w:rsidR="008E561D">
          <w:fldChar w:fldCharType="end"/>
        </w:r>
      </w:hyperlink>
    </w:p>
    <w:p w14:paraId="128BED00" w14:textId="77777777" w:rsidR="008E561D" w:rsidRDefault="00195D57">
      <w:pPr>
        <w:pStyle w:val="TOC3"/>
        <w:rPr>
          <w:rFonts w:eastAsiaTheme="minorEastAsia"/>
          <w:smallCaps w:val="0"/>
          <w:sz w:val="22"/>
        </w:rPr>
      </w:pPr>
      <w:hyperlink w:anchor="_Toc491162850" w:history="1">
        <w:r w:rsidR="008E561D" w:rsidRPr="00ED3A92">
          <w:rPr>
            <w:rStyle w:val="Hyperlink"/>
          </w:rPr>
          <w:t>Приложения на Office 365</w:t>
        </w:r>
        <w:r w:rsidR="008E561D">
          <w:tab/>
        </w:r>
        <w:r w:rsidR="008E561D">
          <w:fldChar w:fldCharType="begin"/>
        </w:r>
        <w:r w:rsidR="008E561D">
          <w:instrText xml:space="preserve"> PAGEREF _Toc491162850 \h </w:instrText>
        </w:r>
        <w:r w:rsidR="008E561D">
          <w:fldChar w:fldCharType="separate"/>
        </w:r>
        <w:r w:rsidR="008E561D">
          <w:t>66</w:t>
        </w:r>
        <w:r w:rsidR="008E561D">
          <w:fldChar w:fldCharType="end"/>
        </w:r>
      </w:hyperlink>
    </w:p>
    <w:p w14:paraId="1D0FE761" w14:textId="77777777" w:rsidR="008E561D" w:rsidRDefault="00195D57">
      <w:pPr>
        <w:pStyle w:val="TOC3"/>
        <w:rPr>
          <w:rFonts w:eastAsiaTheme="minorEastAsia"/>
          <w:smallCaps w:val="0"/>
          <w:sz w:val="22"/>
        </w:rPr>
      </w:pPr>
      <w:hyperlink w:anchor="_Toc491162851" w:history="1">
        <w:r w:rsidR="008E561D" w:rsidRPr="00ED3A92">
          <w:rPr>
            <w:rStyle w:val="Hyperlink"/>
          </w:rPr>
          <w:t>Пакети на Office 365</w:t>
        </w:r>
        <w:r w:rsidR="008E561D">
          <w:tab/>
        </w:r>
        <w:r w:rsidR="008E561D">
          <w:fldChar w:fldCharType="begin"/>
        </w:r>
        <w:r w:rsidR="008E561D">
          <w:instrText xml:space="preserve"> PAGEREF _Toc491162851 \h </w:instrText>
        </w:r>
        <w:r w:rsidR="008E561D">
          <w:fldChar w:fldCharType="separate"/>
        </w:r>
        <w:r w:rsidR="008E561D">
          <w:t>67</w:t>
        </w:r>
        <w:r w:rsidR="008E561D">
          <w:fldChar w:fldCharType="end"/>
        </w:r>
      </w:hyperlink>
    </w:p>
    <w:p w14:paraId="062C2791" w14:textId="77777777" w:rsidR="008E561D" w:rsidRDefault="00195D57">
      <w:pPr>
        <w:pStyle w:val="TOC3"/>
        <w:rPr>
          <w:rFonts w:eastAsiaTheme="minorEastAsia"/>
          <w:smallCaps w:val="0"/>
          <w:sz w:val="22"/>
        </w:rPr>
      </w:pPr>
      <w:hyperlink w:anchor="_Toc491162852" w:history="1">
        <w:r w:rsidR="008E561D" w:rsidRPr="00ED3A92">
          <w:rPr>
            <w:rStyle w:val="Hyperlink"/>
          </w:rPr>
          <w:t>Разширено управление на сигурността за Office 365</w:t>
        </w:r>
        <w:r w:rsidR="008E561D">
          <w:tab/>
        </w:r>
        <w:r w:rsidR="008E561D">
          <w:fldChar w:fldCharType="begin"/>
        </w:r>
        <w:r w:rsidR="008E561D">
          <w:instrText xml:space="preserve"> PAGEREF _Toc491162852 \h </w:instrText>
        </w:r>
        <w:r w:rsidR="008E561D">
          <w:fldChar w:fldCharType="separate"/>
        </w:r>
        <w:r w:rsidR="008E561D">
          <w:t>70</w:t>
        </w:r>
        <w:r w:rsidR="008E561D">
          <w:fldChar w:fldCharType="end"/>
        </w:r>
      </w:hyperlink>
    </w:p>
    <w:p w14:paraId="66F6A969" w14:textId="77777777" w:rsidR="008E561D" w:rsidRDefault="00195D57">
      <w:pPr>
        <w:pStyle w:val="TOC3"/>
        <w:rPr>
          <w:rFonts w:eastAsiaTheme="minorEastAsia"/>
          <w:smallCaps w:val="0"/>
          <w:sz w:val="22"/>
        </w:rPr>
      </w:pPr>
      <w:hyperlink w:anchor="_Toc491162853" w:history="1">
        <w:r w:rsidR="008E561D" w:rsidRPr="00ED3A92">
          <w:rPr>
            <w:rStyle w:val="Hyperlink"/>
          </w:rPr>
          <w:t>Microsoft MyAnalytics</w:t>
        </w:r>
        <w:r w:rsidR="008E561D">
          <w:tab/>
        </w:r>
        <w:r w:rsidR="008E561D">
          <w:fldChar w:fldCharType="begin"/>
        </w:r>
        <w:r w:rsidR="008E561D">
          <w:instrText xml:space="preserve"> PAGEREF _Toc491162853 \h </w:instrText>
        </w:r>
        <w:r w:rsidR="008E561D">
          <w:fldChar w:fldCharType="separate"/>
        </w:r>
        <w:r w:rsidR="008E561D">
          <w:t>70</w:t>
        </w:r>
        <w:r w:rsidR="008E561D">
          <w:fldChar w:fldCharType="end"/>
        </w:r>
      </w:hyperlink>
    </w:p>
    <w:p w14:paraId="1FCE02C7" w14:textId="77777777" w:rsidR="008E561D" w:rsidRDefault="00195D57">
      <w:pPr>
        <w:pStyle w:val="TOC3"/>
        <w:rPr>
          <w:rFonts w:eastAsiaTheme="minorEastAsia"/>
          <w:smallCaps w:val="0"/>
          <w:sz w:val="22"/>
        </w:rPr>
      </w:pPr>
      <w:hyperlink w:anchor="_Toc491162854" w:history="1">
        <w:r w:rsidR="008E561D" w:rsidRPr="00ED3A92">
          <w:rPr>
            <w:rStyle w:val="Hyperlink"/>
          </w:rPr>
          <w:t>Разширено съответствие за Office 365</w:t>
        </w:r>
        <w:r w:rsidR="008E561D">
          <w:tab/>
        </w:r>
        <w:r w:rsidR="008E561D">
          <w:fldChar w:fldCharType="begin"/>
        </w:r>
        <w:r w:rsidR="008E561D">
          <w:instrText xml:space="preserve"> PAGEREF _Toc491162854 \h </w:instrText>
        </w:r>
        <w:r w:rsidR="008E561D">
          <w:fldChar w:fldCharType="separate"/>
        </w:r>
        <w:r w:rsidR="008E561D">
          <w:t>71</w:t>
        </w:r>
        <w:r w:rsidR="008E561D">
          <w:fldChar w:fldCharType="end"/>
        </w:r>
      </w:hyperlink>
    </w:p>
    <w:p w14:paraId="3D4D59C5" w14:textId="77777777" w:rsidR="008E561D" w:rsidRDefault="00195D57">
      <w:pPr>
        <w:pStyle w:val="TOC3"/>
        <w:rPr>
          <w:rFonts w:eastAsiaTheme="minorEastAsia"/>
          <w:smallCaps w:val="0"/>
          <w:sz w:val="22"/>
        </w:rPr>
      </w:pPr>
      <w:hyperlink w:anchor="_Toc491162855" w:history="1">
        <w:r w:rsidR="008E561D" w:rsidRPr="00ED3A92">
          <w:rPr>
            <w:rStyle w:val="Hyperlink"/>
          </w:rPr>
          <w:t>Exchange Online</w:t>
        </w:r>
        <w:r w:rsidR="008E561D">
          <w:tab/>
        </w:r>
        <w:r w:rsidR="008E561D">
          <w:fldChar w:fldCharType="begin"/>
        </w:r>
        <w:r w:rsidR="008E561D">
          <w:instrText xml:space="preserve"> PAGEREF _Toc491162855 \h </w:instrText>
        </w:r>
        <w:r w:rsidR="008E561D">
          <w:fldChar w:fldCharType="separate"/>
        </w:r>
        <w:r w:rsidR="008E561D">
          <w:t>71</w:t>
        </w:r>
        <w:r w:rsidR="008E561D">
          <w:fldChar w:fldCharType="end"/>
        </w:r>
      </w:hyperlink>
    </w:p>
    <w:p w14:paraId="5B79AD5C" w14:textId="77777777" w:rsidR="008E561D" w:rsidRDefault="00195D57">
      <w:pPr>
        <w:pStyle w:val="TOC3"/>
        <w:rPr>
          <w:rFonts w:eastAsiaTheme="minorEastAsia"/>
          <w:smallCaps w:val="0"/>
          <w:sz w:val="22"/>
        </w:rPr>
      </w:pPr>
      <w:hyperlink w:anchor="_Toc491162856" w:history="1">
        <w:r w:rsidR="008E561D" w:rsidRPr="00ED3A92">
          <w:rPr>
            <w:rStyle w:val="Hyperlink"/>
          </w:rPr>
          <w:t>OneDrive за бизнеса</w:t>
        </w:r>
        <w:r w:rsidR="008E561D">
          <w:tab/>
        </w:r>
        <w:r w:rsidR="008E561D">
          <w:fldChar w:fldCharType="begin"/>
        </w:r>
        <w:r w:rsidR="008E561D">
          <w:instrText xml:space="preserve"> PAGEREF _Toc491162856 \h </w:instrText>
        </w:r>
        <w:r w:rsidR="008E561D">
          <w:fldChar w:fldCharType="separate"/>
        </w:r>
        <w:r w:rsidR="008E561D">
          <w:t>72</w:t>
        </w:r>
        <w:r w:rsidR="008E561D">
          <w:fldChar w:fldCharType="end"/>
        </w:r>
      </w:hyperlink>
    </w:p>
    <w:p w14:paraId="65FC979C" w14:textId="77777777" w:rsidR="008E561D" w:rsidRDefault="00195D57">
      <w:pPr>
        <w:pStyle w:val="TOC3"/>
        <w:rPr>
          <w:rFonts w:eastAsiaTheme="minorEastAsia"/>
          <w:smallCaps w:val="0"/>
          <w:sz w:val="22"/>
        </w:rPr>
      </w:pPr>
      <w:hyperlink w:anchor="_Toc491162857" w:history="1">
        <w:r w:rsidR="008E561D" w:rsidRPr="00ED3A92">
          <w:rPr>
            <w:rStyle w:val="Hyperlink"/>
          </w:rPr>
          <w:t>Project Online</w:t>
        </w:r>
        <w:r w:rsidR="008E561D">
          <w:tab/>
        </w:r>
        <w:r w:rsidR="008E561D">
          <w:fldChar w:fldCharType="begin"/>
        </w:r>
        <w:r w:rsidR="008E561D">
          <w:instrText xml:space="preserve"> PAGEREF _Toc491162857 \h </w:instrText>
        </w:r>
        <w:r w:rsidR="008E561D">
          <w:fldChar w:fldCharType="separate"/>
        </w:r>
        <w:r w:rsidR="008E561D">
          <w:t>72</w:t>
        </w:r>
        <w:r w:rsidR="008E561D">
          <w:fldChar w:fldCharType="end"/>
        </w:r>
      </w:hyperlink>
    </w:p>
    <w:p w14:paraId="265118CF" w14:textId="77777777" w:rsidR="008E561D" w:rsidRDefault="00195D57">
      <w:pPr>
        <w:pStyle w:val="TOC3"/>
        <w:rPr>
          <w:rFonts w:eastAsiaTheme="minorEastAsia"/>
          <w:smallCaps w:val="0"/>
          <w:sz w:val="22"/>
        </w:rPr>
      </w:pPr>
      <w:hyperlink w:anchor="_Toc491162858" w:history="1">
        <w:r w:rsidR="008E561D" w:rsidRPr="00ED3A92">
          <w:rPr>
            <w:rStyle w:val="Hyperlink"/>
          </w:rPr>
          <w:t>SharePoint Online</w:t>
        </w:r>
        <w:r w:rsidR="008E561D">
          <w:tab/>
        </w:r>
        <w:r w:rsidR="008E561D">
          <w:fldChar w:fldCharType="begin"/>
        </w:r>
        <w:r w:rsidR="008E561D">
          <w:instrText xml:space="preserve"> PAGEREF _Toc491162858 \h </w:instrText>
        </w:r>
        <w:r w:rsidR="008E561D">
          <w:fldChar w:fldCharType="separate"/>
        </w:r>
        <w:r w:rsidR="008E561D">
          <w:t>73</w:t>
        </w:r>
        <w:r w:rsidR="008E561D">
          <w:fldChar w:fldCharType="end"/>
        </w:r>
      </w:hyperlink>
    </w:p>
    <w:p w14:paraId="10318E93" w14:textId="77777777" w:rsidR="008E561D" w:rsidRDefault="00195D57">
      <w:pPr>
        <w:pStyle w:val="TOC3"/>
        <w:rPr>
          <w:rFonts w:eastAsiaTheme="minorEastAsia"/>
          <w:smallCaps w:val="0"/>
          <w:sz w:val="22"/>
        </w:rPr>
      </w:pPr>
      <w:hyperlink w:anchor="_Toc491162859" w:history="1">
        <w:r w:rsidR="008E561D" w:rsidRPr="00ED3A92">
          <w:rPr>
            <w:rStyle w:val="Hyperlink"/>
          </w:rPr>
          <w:t>Skype за бизнеса онлайн</w:t>
        </w:r>
        <w:r w:rsidR="008E561D">
          <w:tab/>
        </w:r>
        <w:r w:rsidR="008E561D">
          <w:fldChar w:fldCharType="begin"/>
        </w:r>
        <w:r w:rsidR="008E561D">
          <w:instrText xml:space="preserve"> PAGEREF _Toc491162859 \h </w:instrText>
        </w:r>
        <w:r w:rsidR="008E561D">
          <w:fldChar w:fldCharType="separate"/>
        </w:r>
        <w:r w:rsidR="008E561D">
          <w:t>73</w:t>
        </w:r>
        <w:r w:rsidR="008E561D">
          <w:fldChar w:fldCharType="end"/>
        </w:r>
      </w:hyperlink>
    </w:p>
    <w:p w14:paraId="58375AEB" w14:textId="77777777" w:rsidR="008E561D" w:rsidRDefault="00195D57">
      <w:pPr>
        <w:pStyle w:val="TOC3"/>
        <w:rPr>
          <w:rFonts w:eastAsiaTheme="minorEastAsia"/>
          <w:smallCaps w:val="0"/>
          <w:sz w:val="22"/>
        </w:rPr>
      </w:pPr>
      <w:hyperlink w:anchor="_Toc491162860" w:history="1">
        <w:r w:rsidR="008E561D" w:rsidRPr="00ED3A92">
          <w:rPr>
            <w:rStyle w:val="Hyperlink"/>
          </w:rPr>
          <w:t>Workplace Analytics</w:t>
        </w:r>
        <w:r w:rsidR="008E561D">
          <w:tab/>
        </w:r>
        <w:r w:rsidR="008E561D">
          <w:fldChar w:fldCharType="begin"/>
        </w:r>
        <w:r w:rsidR="008E561D">
          <w:instrText xml:space="preserve"> PAGEREF _Toc491162860 \h </w:instrText>
        </w:r>
        <w:r w:rsidR="008E561D">
          <w:fldChar w:fldCharType="separate"/>
        </w:r>
        <w:r w:rsidR="008E561D">
          <w:t>74</w:t>
        </w:r>
        <w:r w:rsidR="008E561D">
          <w:fldChar w:fldCharType="end"/>
        </w:r>
      </w:hyperlink>
    </w:p>
    <w:p w14:paraId="5EA7C814" w14:textId="77777777" w:rsidR="008E561D" w:rsidRDefault="00195D57">
      <w:pPr>
        <w:pStyle w:val="TOC2"/>
        <w:rPr>
          <w:rFonts w:eastAsiaTheme="minorEastAsia"/>
          <w:smallCaps w:val="0"/>
          <w:sz w:val="22"/>
        </w:rPr>
      </w:pPr>
      <w:hyperlink w:anchor="_Toc491162861" w:history="1">
        <w:r w:rsidR="008E561D" w:rsidRPr="00ED3A92">
          <w:rPr>
            <w:rStyle w:val="Hyperlink"/>
          </w:rPr>
          <w:t>Други Онлайн услуги</w:t>
        </w:r>
        <w:r w:rsidR="008E561D">
          <w:tab/>
        </w:r>
        <w:r w:rsidR="008E561D">
          <w:fldChar w:fldCharType="begin"/>
        </w:r>
        <w:r w:rsidR="008E561D">
          <w:instrText xml:space="preserve"> PAGEREF _Toc491162861 \h </w:instrText>
        </w:r>
        <w:r w:rsidR="008E561D">
          <w:fldChar w:fldCharType="separate"/>
        </w:r>
        <w:r w:rsidR="008E561D">
          <w:t>75</w:t>
        </w:r>
        <w:r w:rsidR="008E561D">
          <w:fldChar w:fldCharType="end"/>
        </w:r>
      </w:hyperlink>
    </w:p>
    <w:p w14:paraId="65B397E2" w14:textId="77777777" w:rsidR="008E561D" w:rsidRDefault="00195D57">
      <w:pPr>
        <w:pStyle w:val="TOC3"/>
        <w:rPr>
          <w:rFonts w:eastAsiaTheme="minorEastAsia"/>
          <w:smallCaps w:val="0"/>
          <w:sz w:val="22"/>
        </w:rPr>
      </w:pPr>
      <w:hyperlink w:anchor="_Toc491162862" w:history="1">
        <w:r w:rsidR="008E561D" w:rsidRPr="00ED3A92">
          <w:rPr>
            <w:rStyle w:val="Hyperlink"/>
          </w:rPr>
          <w:t>Карти на Bing</w:t>
        </w:r>
        <w:r w:rsidR="008E561D">
          <w:tab/>
        </w:r>
        <w:r w:rsidR="008E561D">
          <w:fldChar w:fldCharType="begin"/>
        </w:r>
        <w:r w:rsidR="008E561D">
          <w:instrText xml:space="preserve"> PAGEREF _Toc491162862 \h </w:instrText>
        </w:r>
        <w:r w:rsidR="008E561D">
          <w:fldChar w:fldCharType="separate"/>
        </w:r>
        <w:r w:rsidR="008E561D">
          <w:t>75</w:t>
        </w:r>
        <w:r w:rsidR="008E561D">
          <w:fldChar w:fldCharType="end"/>
        </w:r>
      </w:hyperlink>
    </w:p>
    <w:p w14:paraId="35D6932B" w14:textId="77777777" w:rsidR="008E561D" w:rsidRDefault="00195D57">
      <w:pPr>
        <w:pStyle w:val="TOC3"/>
        <w:rPr>
          <w:rFonts w:eastAsiaTheme="minorEastAsia"/>
          <w:smallCaps w:val="0"/>
          <w:sz w:val="22"/>
        </w:rPr>
      </w:pPr>
      <w:hyperlink w:anchor="_Toc491162863" w:history="1">
        <w:r w:rsidR="008E561D" w:rsidRPr="00ED3A92">
          <w:rPr>
            <w:rStyle w:val="Hyperlink"/>
          </w:rPr>
          <w:t>Платформа на бизнес приложение</w:t>
        </w:r>
        <w:r w:rsidR="008E561D">
          <w:tab/>
        </w:r>
        <w:r w:rsidR="008E561D">
          <w:fldChar w:fldCharType="begin"/>
        </w:r>
        <w:r w:rsidR="008E561D">
          <w:instrText xml:space="preserve"> PAGEREF _Toc491162863 \h </w:instrText>
        </w:r>
        <w:r w:rsidR="008E561D">
          <w:fldChar w:fldCharType="separate"/>
        </w:r>
        <w:r w:rsidR="008E561D">
          <w:t>75</w:t>
        </w:r>
        <w:r w:rsidR="008E561D">
          <w:fldChar w:fldCharType="end"/>
        </w:r>
      </w:hyperlink>
    </w:p>
    <w:p w14:paraId="03D898D7" w14:textId="77777777" w:rsidR="008E561D" w:rsidRDefault="00195D57">
      <w:pPr>
        <w:pStyle w:val="TOC3"/>
        <w:rPr>
          <w:rFonts w:eastAsiaTheme="minorEastAsia"/>
          <w:smallCaps w:val="0"/>
          <w:sz w:val="22"/>
        </w:rPr>
      </w:pPr>
      <w:hyperlink w:anchor="_Toc491162864" w:history="1">
        <w:r w:rsidR="008E561D" w:rsidRPr="00ED3A92">
          <w:rPr>
            <w:rStyle w:val="Hyperlink"/>
          </w:rPr>
          <w:t>Kaizala</w:t>
        </w:r>
        <w:r w:rsidR="008E561D">
          <w:tab/>
        </w:r>
        <w:r w:rsidR="008E561D">
          <w:fldChar w:fldCharType="begin"/>
        </w:r>
        <w:r w:rsidR="008E561D">
          <w:instrText xml:space="preserve"> PAGEREF _Toc491162864 \h </w:instrText>
        </w:r>
        <w:r w:rsidR="008E561D">
          <w:fldChar w:fldCharType="separate"/>
        </w:r>
        <w:r w:rsidR="008E561D">
          <w:t>76</w:t>
        </w:r>
        <w:r w:rsidR="008E561D">
          <w:fldChar w:fldCharType="end"/>
        </w:r>
      </w:hyperlink>
    </w:p>
    <w:p w14:paraId="276C16C5" w14:textId="77777777" w:rsidR="008E561D" w:rsidRDefault="00195D57">
      <w:pPr>
        <w:pStyle w:val="TOC3"/>
        <w:rPr>
          <w:rFonts w:eastAsiaTheme="minorEastAsia"/>
          <w:smallCaps w:val="0"/>
          <w:sz w:val="22"/>
        </w:rPr>
      </w:pPr>
      <w:hyperlink w:anchor="_Toc491162865" w:history="1">
        <w:r w:rsidR="008E561D" w:rsidRPr="00ED3A92">
          <w:rPr>
            <w:rStyle w:val="Hyperlink"/>
          </w:rPr>
          <w:t>Приложение за защита на облак на Microsoft</w:t>
        </w:r>
        <w:r w:rsidR="008E561D">
          <w:tab/>
        </w:r>
        <w:r w:rsidR="008E561D">
          <w:fldChar w:fldCharType="begin"/>
        </w:r>
        <w:r w:rsidR="008E561D">
          <w:instrText xml:space="preserve"> PAGEREF _Toc491162865 \h </w:instrText>
        </w:r>
        <w:r w:rsidR="008E561D">
          <w:fldChar w:fldCharType="separate"/>
        </w:r>
        <w:r w:rsidR="008E561D">
          <w:t>77</w:t>
        </w:r>
        <w:r w:rsidR="008E561D">
          <w:fldChar w:fldCharType="end"/>
        </w:r>
      </w:hyperlink>
    </w:p>
    <w:p w14:paraId="78B252EA" w14:textId="77777777" w:rsidR="008E561D" w:rsidRDefault="00195D57">
      <w:pPr>
        <w:pStyle w:val="TOC3"/>
        <w:rPr>
          <w:rFonts w:eastAsiaTheme="minorEastAsia"/>
          <w:smallCaps w:val="0"/>
          <w:sz w:val="22"/>
        </w:rPr>
      </w:pPr>
      <w:hyperlink w:anchor="_Toc491162866" w:history="1">
        <w:r w:rsidR="008E561D" w:rsidRPr="00ED3A92">
          <w:rPr>
            <w:rStyle w:val="Hyperlink"/>
          </w:rPr>
          <w:t>Microsoft Intune</w:t>
        </w:r>
        <w:r w:rsidR="008E561D">
          <w:tab/>
        </w:r>
        <w:r w:rsidR="008E561D">
          <w:fldChar w:fldCharType="begin"/>
        </w:r>
        <w:r w:rsidR="008E561D">
          <w:instrText xml:space="preserve"> PAGEREF _Toc491162866 \h </w:instrText>
        </w:r>
        <w:r w:rsidR="008E561D">
          <w:fldChar w:fldCharType="separate"/>
        </w:r>
        <w:r w:rsidR="008E561D">
          <w:t>77</w:t>
        </w:r>
        <w:r w:rsidR="008E561D">
          <w:fldChar w:fldCharType="end"/>
        </w:r>
      </w:hyperlink>
    </w:p>
    <w:p w14:paraId="6C23C28E" w14:textId="77777777" w:rsidR="008E561D" w:rsidRDefault="00195D57">
      <w:pPr>
        <w:pStyle w:val="TOC3"/>
        <w:rPr>
          <w:rFonts w:eastAsiaTheme="minorEastAsia"/>
          <w:smallCaps w:val="0"/>
          <w:sz w:val="22"/>
        </w:rPr>
      </w:pPr>
      <w:hyperlink w:anchor="_Toc491162867" w:history="1">
        <w:r w:rsidR="008E561D" w:rsidRPr="00ED3A92">
          <w:rPr>
            <w:rStyle w:val="Hyperlink"/>
          </w:rPr>
          <w:t>Microsoft Learning</w:t>
        </w:r>
        <w:r w:rsidR="008E561D">
          <w:tab/>
        </w:r>
        <w:r w:rsidR="008E561D">
          <w:fldChar w:fldCharType="begin"/>
        </w:r>
        <w:r w:rsidR="008E561D">
          <w:instrText xml:space="preserve"> PAGEREF _Toc491162867 \h </w:instrText>
        </w:r>
        <w:r w:rsidR="008E561D">
          <w:fldChar w:fldCharType="separate"/>
        </w:r>
        <w:r w:rsidR="008E561D">
          <w:t>78</w:t>
        </w:r>
        <w:r w:rsidR="008E561D">
          <w:fldChar w:fldCharType="end"/>
        </w:r>
      </w:hyperlink>
    </w:p>
    <w:p w14:paraId="32EBC2FD" w14:textId="77777777" w:rsidR="008E561D" w:rsidRDefault="00195D57">
      <w:pPr>
        <w:pStyle w:val="TOC3"/>
        <w:rPr>
          <w:rFonts w:eastAsiaTheme="minorEastAsia"/>
          <w:smallCaps w:val="0"/>
          <w:sz w:val="22"/>
        </w:rPr>
      </w:pPr>
      <w:hyperlink w:anchor="_Toc491162868" w:history="1">
        <w:r w:rsidR="008E561D" w:rsidRPr="00ED3A92">
          <w:rPr>
            <w:rStyle w:val="Hyperlink"/>
          </w:rPr>
          <w:t>Minecraft: Образователно издание</w:t>
        </w:r>
        <w:r w:rsidR="008E561D">
          <w:tab/>
        </w:r>
        <w:r w:rsidR="008E561D">
          <w:fldChar w:fldCharType="begin"/>
        </w:r>
        <w:r w:rsidR="008E561D">
          <w:instrText xml:space="preserve"> PAGEREF _Toc491162868 \h </w:instrText>
        </w:r>
        <w:r w:rsidR="008E561D">
          <w:fldChar w:fldCharType="separate"/>
        </w:r>
        <w:r w:rsidR="008E561D">
          <w:t>78</w:t>
        </w:r>
        <w:r w:rsidR="008E561D">
          <w:fldChar w:fldCharType="end"/>
        </w:r>
      </w:hyperlink>
    </w:p>
    <w:p w14:paraId="19A43210" w14:textId="77777777" w:rsidR="008E561D" w:rsidRDefault="00195D57">
      <w:pPr>
        <w:pStyle w:val="TOC1"/>
        <w:rPr>
          <w:rFonts w:eastAsiaTheme="minorEastAsia"/>
          <w:b w:val="0"/>
          <w:caps w:val="0"/>
          <w:noProof/>
          <w:sz w:val="22"/>
          <w:szCs w:val="22"/>
        </w:rPr>
      </w:pPr>
      <w:hyperlink w:anchor="_Toc491162869" w:history="1">
        <w:r w:rsidR="008E561D" w:rsidRPr="00ED3A92">
          <w:rPr>
            <w:rStyle w:val="Hyperlink"/>
            <w:noProof/>
          </w:rPr>
          <w:t>Речник</w:t>
        </w:r>
        <w:r w:rsidR="008E561D">
          <w:rPr>
            <w:noProof/>
          </w:rPr>
          <w:tab/>
        </w:r>
        <w:r w:rsidR="008E561D">
          <w:rPr>
            <w:noProof/>
          </w:rPr>
          <w:fldChar w:fldCharType="begin"/>
        </w:r>
        <w:r w:rsidR="008E561D">
          <w:rPr>
            <w:noProof/>
          </w:rPr>
          <w:instrText xml:space="preserve"> PAGEREF _Toc491162869 \h </w:instrText>
        </w:r>
        <w:r w:rsidR="008E561D">
          <w:rPr>
            <w:noProof/>
          </w:rPr>
        </w:r>
        <w:r w:rsidR="008E561D">
          <w:rPr>
            <w:noProof/>
          </w:rPr>
          <w:fldChar w:fldCharType="separate"/>
        </w:r>
        <w:r w:rsidR="008E561D">
          <w:rPr>
            <w:noProof/>
          </w:rPr>
          <w:t>80</w:t>
        </w:r>
        <w:r w:rsidR="008E561D">
          <w:rPr>
            <w:noProof/>
          </w:rPr>
          <w:fldChar w:fldCharType="end"/>
        </w:r>
      </w:hyperlink>
    </w:p>
    <w:p w14:paraId="4B215499" w14:textId="77777777" w:rsidR="008E561D" w:rsidRDefault="00195D57">
      <w:pPr>
        <w:pStyle w:val="TOC2"/>
        <w:rPr>
          <w:rFonts w:eastAsiaTheme="minorEastAsia"/>
          <w:smallCaps w:val="0"/>
          <w:sz w:val="22"/>
        </w:rPr>
      </w:pPr>
      <w:hyperlink w:anchor="_Toc491162870" w:history="1">
        <w:r w:rsidR="008E561D" w:rsidRPr="00ED3A92">
          <w:rPr>
            <w:rStyle w:val="Hyperlink"/>
          </w:rPr>
          <w:t>Атрибути</w:t>
        </w:r>
        <w:r w:rsidR="008E561D">
          <w:tab/>
        </w:r>
        <w:r w:rsidR="008E561D">
          <w:fldChar w:fldCharType="begin"/>
        </w:r>
        <w:r w:rsidR="008E561D">
          <w:instrText xml:space="preserve"> PAGEREF _Toc491162870 \h </w:instrText>
        </w:r>
        <w:r w:rsidR="008E561D">
          <w:fldChar w:fldCharType="separate"/>
        </w:r>
        <w:r w:rsidR="008E561D">
          <w:t>80</w:t>
        </w:r>
        <w:r w:rsidR="008E561D">
          <w:fldChar w:fldCharType="end"/>
        </w:r>
      </w:hyperlink>
    </w:p>
    <w:p w14:paraId="58B741AE" w14:textId="77777777" w:rsidR="008E561D" w:rsidRDefault="00195D57">
      <w:pPr>
        <w:pStyle w:val="TOC2"/>
        <w:rPr>
          <w:rFonts w:eastAsiaTheme="minorEastAsia"/>
          <w:smallCaps w:val="0"/>
          <w:sz w:val="22"/>
        </w:rPr>
      </w:pPr>
      <w:hyperlink w:anchor="_Toc491162871" w:history="1">
        <w:r w:rsidR="008E561D" w:rsidRPr="00ED3A92">
          <w:rPr>
            <w:rStyle w:val="Hyperlink"/>
          </w:rPr>
          <w:t>Стойности в клетки</w:t>
        </w:r>
        <w:r w:rsidR="008E561D">
          <w:tab/>
        </w:r>
        <w:r w:rsidR="008E561D">
          <w:fldChar w:fldCharType="begin"/>
        </w:r>
        <w:r w:rsidR="008E561D">
          <w:instrText xml:space="preserve"> PAGEREF _Toc491162871 \h </w:instrText>
        </w:r>
        <w:r w:rsidR="008E561D">
          <w:fldChar w:fldCharType="separate"/>
        </w:r>
        <w:r w:rsidR="008E561D">
          <w:t>81</w:t>
        </w:r>
        <w:r w:rsidR="008E561D">
          <w:fldChar w:fldCharType="end"/>
        </w:r>
      </w:hyperlink>
    </w:p>
    <w:p w14:paraId="095F90B9" w14:textId="77777777" w:rsidR="008E561D" w:rsidRDefault="00195D57">
      <w:pPr>
        <w:pStyle w:val="TOC2"/>
        <w:rPr>
          <w:rFonts w:eastAsiaTheme="minorEastAsia"/>
          <w:smallCaps w:val="0"/>
          <w:sz w:val="22"/>
        </w:rPr>
      </w:pPr>
      <w:hyperlink w:anchor="_Toc491162872" w:history="1">
        <w:r w:rsidR="008E561D" w:rsidRPr="00ED3A92">
          <w:rPr>
            <w:rStyle w:val="Hyperlink"/>
          </w:rPr>
          <w:t>Заглавия на колони</w:t>
        </w:r>
        <w:r w:rsidR="008E561D">
          <w:tab/>
        </w:r>
        <w:r w:rsidR="008E561D">
          <w:fldChar w:fldCharType="begin"/>
        </w:r>
        <w:r w:rsidR="008E561D">
          <w:instrText xml:space="preserve"> PAGEREF _Toc491162872 \h </w:instrText>
        </w:r>
        <w:r w:rsidR="008E561D">
          <w:fldChar w:fldCharType="separate"/>
        </w:r>
        <w:r w:rsidR="008E561D">
          <w:t>82</w:t>
        </w:r>
        <w:r w:rsidR="008E561D">
          <w:fldChar w:fldCharType="end"/>
        </w:r>
      </w:hyperlink>
    </w:p>
    <w:p w14:paraId="323FBAE3" w14:textId="77777777" w:rsidR="008E561D" w:rsidRDefault="00195D57">
      <w:pPr>
        <w:pStyle w:val="TOC2"/>
        <w:rPr>
          <w:rFonts w:eastAsiaTheme="minorEastAsia"/>
          <w:smallCaps w:val="0"/>
          <w:sz w:val="22"/>
        </w:rPr>
      </w:pPr>
      <w:hyperlink w:anchor="_Toc491162873" w:history="1">
        <w:r w:rsidR="008E561D" w:rsidRPr="00ED3A92">
          <w:rPr>
            <w:rStyle w:val="Hyperlink"/>
          </w:rPr>
          <w:t>Определения</w:t>
        </w:r>
        <w:r w:rsidR="008E561D">
          <w:tab/>
        </w:r>
        <w:r w:rsidR="008E561D">
          <w:fldChar w:fldCharType="begin"/>
        </w:r>
        <w:r w:rsidR="008E561D">
          <w:instrText xml:space="preserve"> PAGEREF _Toc491162873 \h </w:instrText>
        </w:r>
        <w:r w:rsidR="008E561D">
          <w:fldChar w:fldCharType="separate"/>
        </w:r>
        <w:r w:rsidR="008E561D">
          <w:t>82</w:t>
        </w:r>
        <w:r w:rsidR="008E561D">
          <w:fldChar w:fldCharType="end"/>
        </w:r>
      </w:hyperlink>
    </w:p>
    <w:p w14:paraId="51F15A59" w14:textId="77777777" w:rsidR="008E561D" w:rsidRDefault="00195D57">
      <w:pPr>
        <w:pStyle w:val="TOC1"/>
        <w:rPr>
          <w:rFonts w:eastAsiaTheme="minorEastAsia"/>
          <w:b w:val="0"/>
          <w:caps w:val="0"/>
          <w:noProof/>
          <w:sz w:val="22"/>
          <w:szCs w:val="22"/>
        </w:rPr>
      </w:pPr>
      <w:hyperlink w:anchor="_Toc491162874" w:history="1">
        <w:r w:rsidR="008E561D" w:rsidRPr="00ED3A92">
          <w:rPr>
            <w:rStyle w:val="Hyperlink"/>
            <w:noProof/>
          </w:rPr>
          <w:t>Приложение A – Лицензи, еквивалентни на ЛКД/ЛУ</w:t>
        </w:r>
        <w:r w:rsidR="008E561D">
          <w:rPr>
            <w:noProof/>
          </w:rPr>
          <w:tab/>
        </w:r>
        <w:r w:rsidR="008E561D">
          <w:rPr>
            <w:noProof/>
          </w:rPr>
          <w:fldChar w:fldCharType="begin"/>
        </w:r>
        <w:r w:rsidR="008E561D">
          <w:rPr>
            <w:noProof/>
          </w:rPr>
          <w:instrText xml:space="preserve"> PAGEREF _Toc491162874 \h </w:instrText>
        </w:r>
        <w:r w:rsidR="008E561D">
          <w:rPr>
            <w:noProof/>
          </w:rPr>
        </w:r>
        <w:r w:rsidR="008E561D">
          <w:rPr>
            <w:noProof/>
          </w:rPr>
          <w:fldChar w:fldCharType="separate"/>
        </w:r>
        <w:r w:rsidR="008E561D">
          <w:rPr>
            <w:noProof/>
          </w:rPr>
          <w:t>85</w:t>
        </w:r>
        <w:r w:rsidR="008E561D">
          <w:rPr>
            <w:noProof/>
          </w:rPr>
          <w:fldChar w:fldCharType="end"/>
        </w:r>
      </w:hyperlink>
    </w:p>
    <w:p w14:paraId="3323F7E7" w14:textId="77777777" w:rsidR="008E561D" w:rsidRDefault="00195D57">
      <w:pPr>
        <w:pStyle w:val="TOC1"/>
        <w:rPr>
          <w:rFonts w:eastAsiaTheme="minorEastAsia"/>
          <w:b w:val="0"/>
          <w:caps w:val="0"/>
          <w:noProof/>
          <w:sz w:val="22"/>
          <w:szCs w:val="22"/>
        </w:rPr>
      </w:pPr>
      <w:hyperlink w:anchor="_Toc491162875" w:history="1">
        <w:r w:rsidR="008E561D" w:rsidRPr="00ED3A92">
          <w:rPr>
            <w:rStyle w:val="Hyperlink"/>
            <w:noProof/>
          </w:rPr>
          <w:t>Приложение B – Софтуерна осигуровка</w:t>
        </w:r>
        <w:r w:rsidR="008E561D">
          <w:rPr>
            <w:noProof/>
          </w:rPr>
          <w:tab/>
        </w:r>
        <w:r w:rsidR="008E561D">
          <w:rPr>
            <w:noProof/>
          </w:rPr>
          <w:fldChar w:fldCharType="begin"/>
        </w:r>
        <w:r w:rsidR="008E561D">
          <w:rPr>
            <w:noProof/>
          </w:rPr>
          <w:instrText xml:space="preserve"> PAGEREF _Toc491162875 \h </w:instrText>
        </w:r>
        <w:r w:rsidR="008E561D">
          <w:rPr>
            <w:noProof/>
          </w:rPr>
        </w:r>
        <w:r w:rsidR="008E561D">
          <w:rPr>
            <w:noProof/>
          </w:rPr>
          <w:fldChar w:fldCharType="separate"/>
        </w:r>
        <w:r w:rsidR="008E561D">
          <w:rPr>
            <w:noProof/>
          </w:rPr>
          <w:t>86</w:t>
        </w:r>
        <w:r w:rsidR="008E561D">
          <w:rPr>
            <w:noProof/>
          </w:rPr>
          <w:fldChar w:fldCharType="end"/>
        </w:r>
      </w:hyperlink>
    </w:p>
    <w:p w14:paraId="05EA1E28" w14:textId="77777777" w:rsidR="008E561D" w:rsidRDefault="00195D57">
      <w:pPr>
        <w:pStyle w:val="TOC2"/>
        <w:rPr>
          <w:rFonts w:eastAsiaTheme="minorEastAsia"/>
          <w:smallCaps w:val="0"/>
          <w:sz w:val="22"/>
        </w:rPr>
      </w:pPr>
      <w:hyperlink w:anchor="_Toc491162876" w:history="1">
        <w:r w:rsidR="008E561D" w:rsidRPr="00ED3A92">
          <w:rPr>
            <w:rStyle w:val="Hyperlink"/>
          </w:rPr>
          <w:t>Закупуване на Софтуерната осигуровка</w:t>
        </w:r>
        <w:r w:rsidR="008E561D">
          <w:tab/>
        </w:r>
        <w:r w:rsidR="008E561D">
          <w:fldChar w:fldCharType="begin"/>
        </w:r>
        <w:r w:rsidR="008E561D">
          <w:instrText xml:space="preserve"> PAGEREF _Toc491162876 \h </w:instrText>
        </w:r>
        <w:r w:rsidR="008E561D">
          <w:fldChar w:fldCharType="separate"/>
        </w:r>
        <w:r w:rsidR="008E561D">
          <w:t>86</w:t>
        </w:r>
        <w:r w:rsidR="008E561D">
          <w:fldChar w:fldCharType="end"/>
        </w:r>
      </w:hyperlink>
    </w:p>
    <w:p w14:paraId="019391B8" w14:textId="77777777" w:rsidR="008E561D" w:rsidRDefault="00195D57">
      <w:pPr>
        <w:pStyle w:val="TOC2"/>
        <w:rPr>
          <w:rFonts w:eastAsiaTheme="minorEastAsia"/>
          <w:smallCaps w:val="0"/>
          <w:sz w:val="22"/>
        </w:rPr>
      </w:pPr>
      <w:hyperlink w:anchor="_Toc491162877" w:history="1">
        <w:r w:rsidR="008E561D" w:rsidRPr="00ED3A92">
          <w:rPr>
            <w:rStyle w:val="Hyperlink"/>
          </w:rPr>
          <w:t>Подновяване на Софтуерната осигуровка</w:t>
        </w:r>
        <w:r w:rsidR="008E561D">
          <w:tab/>
        </w:r>
        <w:r w:rsidR="008E561D">
          <w:fldChar w:fldCharType="begin"/>
        </w:r>
        <w:r w:rsidR="008E561D">
          <w:instrText xml:space="preserve"> PAGEREF _Toc491162877 \h </w:instrText>
        </w:r>
        <w:r w:rsidR="008E561D">
          <w:fldChar w:fldCharType="separate"/>
        </w:r>
        <w:r w:rsidR="008E561D">
          <w:t>86</w:t>
        </w:r>
        <w:r w:rsidR="008E561D">
          <w:fldChar w:fldCharType="end"/>
        </w:r>
      </w:hyperlink>
    </w:p>
    <w:p w14:paraId="1549E144" w14:textId="77777777" w:rsidR="008E561D" w:rsidRDefault="00195D57">
      <w:pPr>
        <w:pStyle w:val="TOC2"/>
        <w:rPr>
          <w:rFonts w:eastAsiaTheme="minorEastAsia"/>
          <w:smallCaps w:val="0"/>
          <w:sz w:val="22"/>
        </w:rPr>
      </w:pPr>
      <w:hyperlink w:anchor="_Toc491162878" w:history="1">
        <w:r w:rsidR="008E561D" w:rsidRPr="00ED3A92">
          <w:rPr>
            <w:rStyle w:val="Hyperlink"/>
          </w:rPr>
          <w:t>Лицензи за миграция за Прекратени продукти или Продукти в края на жизнения им цикъл</w:t>
        </w:r>
        <w:r w:rsidR="008E561D">
          <w:tab/>
        </w:r>
        <w:r w:rsidR="008E561D">
          <w:fldChar w:fldCharType="begin"/>
        </w:r>
        <w:r w:rsidR="008E561D">
          <w:instrText xml:space="preserve"> PAGEREF _Toc491162878 \h </w:instrText>
        </w:r>
        <w:r w:rsidR="008E561D">
          <w:fldChar w:fldCharType="separate"/>
        </w:r>
        <w:r w:rsidR="008E561D">
          <w:t>87</w:t>
        </w:r>
        <w:r w:rsidR="008E561D">
          <w:fldChar w:fldCharType="end"/>
        </w:r>
      </w:hyperlink>
    </w:p>
    <w:p w14:paraId="4E53A1A1" w14:textId="77777777" w:rsidR="008E561D" w:rsidRDefault="00195D57">
      <w:pPr>
        <w:pStyle w:val="TOC2"/>
        <w:rPr>
          <w:rFonts w:eastAsiaTheme="minorEastAsia"/>
          <w:smallCaps w:val="0"/>
          <w:sz w:val="22"/>
        </w:rPr>
      </w:pPr>
      <w:hyperlink w:anchor="_Toc491162879" w:history="1">
        <w:r w:rsidR="008E561D" w:rsidRPr="00ED3A92">
          <w:rPr>
            <w:rStyle w:val="Hyperlink"/>
          </w:rPr>
          <w:t>Ползи от Софтуерната осигуровка</w:t>
        </w:r>
        <w:r w:rsidR="008E561D">
          <w:tab/>
        </w:r>
        <w:r w:rsidR="008E561D">
          <w:fldChar w:fldCharType="begin"/>
        </w:r>
        <w:r w:rsidR="008E561D">
          <w:instrText xml:space="preserve"> PAGEREF _Toc491162879 \h </w:instrText>
        </w:r>
        <w:r w:rsidR="008E561D">
          <w:fldChar w:fldCharType="separate"/>
        </w:r>
        <w:r w:rsidR="008E561D">
          <w:t>87</w:t>
        </w:r>
        <w:r w:rsidR="008E561D">
          <w:fldChar w:fldCharType="end"/>
        </w:r>
      </w:hyperlink>
    </w:p>
    <w:p w14:paraId="796C7E1B" w14:textId="77777777" w:rsidR="008E561D" w:rsidRDefault="00195D57">
      <w:pPr>
        <w:pStyle w:val="TOC1"/>
        <w:rPr>
          <w:rFonts w:eastAsiaTheme="minorEastAsia"/>
          <w:b w:val="0"/>
          <w:caps w:val="0"/>
          <w:noProof/>
          <w:sz w:val="22"/>
          <w:szCs w:val="22"/>
        </w:rPr>
      </w:pPr>
      <w:hyperlink w:anchor="_Toc491162880" w:history="1">
        <w:r w:rsidR="008E561D" w:rsidRPr="00ED3A92">
          <w:rPr>
            <w:rStyle w:val="Hyperlink"/>
            <w:noProof/>
          </w:rPr>
          <w:t>Приложение C – Професионални услуги</w:t>
        </w:r>
        <w:r w:rsidR="008E561D">
          <w:rPr>
            <w:noProof/>
          </w:rPr>
          <w:tab/>
        </w:r>
        <w:r w:rsidR="008E561D">
          <w:rPr>
            <w:noProof/>
          </w:rPr>
          <w:fldChar w:fldCharType="begin"/>
        </w:r>
        <w:r w:rsidR="008E561D">
          <w:rPr>
            <w:noProof/>
          </w:rPr>
          <w:instrText xml:space="preserve"> PAGEREF _Toc491162880 \h </w:instrText>
        </w:r>
        <w:r w:rsidR="008E561D">
          <w:rPr>
            <w:noProof/>
          </w:rPr>
        </w:r>
        <w:r w:rsidR="008E561D">
          <w:rPr>
            <w:noProof/>
          </w:rPr>
          <w:fldChar w:fldCharType="separate"/>
        </w:r>
        <w:r w:rsidR="008E561D">
          <w:rPr>
            <w:noProof/>
          </w:rPr>
          <w:t>99</w:t>
        </w:r>
        <w:r w:rsidR="008E561D">
          <w:rPr>
            <w:noProof/>
          </w:rPr>
          <w:fldChar w:fldCharType="end"/>
        </w:r>
      </w:hyperlink>
    </w:p>
    <w:p w14:paraId="522EC772" w14:textId="77777777" w:rsidR="008E561D" w:rsidRDefault="00195D57">
      <w:pPr>
        <w:pStyle w:val="TOC2"/>
        <w:rPr>
          <w:rFonts w:eastAsiaTheme="minorEastAsia"/>
          <w:smallCaps w:val="0"/>
          <w:sz w:val="22"/>
        </w:rPr>
      </w:pPr>
      <w:hyperlink w:anchor="_Toc491162881" w:history="1">
        <w:r w:rsidR="008E561D" w:rsidRPr="00ED3A92">
          <w:rPr>
            <w:rStyle w:val="Hyperlink"/>
          </w:rPr>
          <w:t>Предложения за Поддръжка Premier на Microsoft</w:t>
        </w:r>
        <w:r w:rsidR="008E561D">
          <w:tab/>
        </w:r>
        <w:r w:rsidR="008E561D">
          <w:fldChar w:fldCharType="begin"/>
        </w:r>
        <w:r w:rsidR="008E561D">
          <w:instrText xml:space="preserve"> PAGEREF _Toc491162881 \h </w:instrText>
        </w:r>
        <w:r w:rsidR="008E561D">
          <w:fldChar w:fldCharType="separate"/>
        </w:r>
        <w:r w:rsidR="008E561D">
          <w:t>99</w:t>
        </w:r>
        <w:r w:rsidR="008E561D">
          <w:fldChar w:fldCharType="end"/>
        </w:r>
      </w:hyperlink>
    </w:p>
    <w:p w14:paraId="67A64125" w14:textId="77777777" w:rsidR="008E561D" w:rsidRDefault="00195D57">
      <w:pPr>
        <w:pStyle w:val="TOC2"/>
        <w:rPr>
          <w:rFonts w:eastAsiaTheme="minorEastAsia"/>
          <w:smallCaps w:val="0"/>
          <w:sz w:val="22"/>
        </w:rPr>
      </w:pPr>
      <w:hyperlink w:anchor="_Toc491162882" w:history="1">
        <w:r w:rsidR="008E561D" w:rsidRPr="00ED3A92">
          <w:rPr>
            <w:rStyle w:val="Hyperlink"/>
          </w:rPr>
          <w:t>Предложения за Цифрови съветнически услуги на Microsoft</w:t>
        </w:r>
        <w:r w:rsidR="008E561D">
          <w:tab/>
        </w:r>
        <w:r w:rsidR="008E561D">
          <w:fldChar w:fldCharType="begin"/>
        </w:r>
        <w:r w:rsidR="008E561D">
          <w:instrText xml:space="preserve"> PAGEREF _Toc491162882 \h </w:instrText>
        </w:r>
        <w:r w:rsidR="008E561D">
          <w:fldChar w:fldCharType="separate"/>
        </w:r>
        <w:r w:rsidR="008E561D">
          <w:t>100</w:t>
        </w:r>
        <w:r w:rsidR="008E561D">
          <w:fldChar w:fldCharType="end"/>
        </w:r>
      </w:hyperlink>
    </w:p>
    <w:p w14:paraId="701E1562" w14:textId="77777777" w:rsidR="008E561D" w:rsidRDefault="00195D57">
      <w:pPr>
        <w:pStyle w:val="TOC2"/>
        <w:rPr>
          <w:rFonts w:eastAsiaTheme="minorEastAsia"/>
          <w:smallCaps w:val="0"/>
          <w:sz w:val="22"/>
        </w:rPr>
      </w:pPr>
      <w:hyperlink w:anchor="_Toc491162883" w:history="1">
        <w:r w:rsidR="008E561D" w:rsidRPr="00ED3A92">
          <w:rPr>
            <w:rStyle w:val="Hyperlink"/>
          </w:rPr>
          <w:t>Предложения за Стимулиране на продуктивността при продажбите</w:t>
        </w:r>
        <w:r w:rsidR="008E561D">
          <w:tab/>
        </w:r>
        <w:r w:rsidR="008E561D">
          <w:fldChar w:fldCharType="begin"/>
        </w:r>
        <w:r w:rsidR="008E561D">
          <w:instrText xml:space="preserve"> PAGEREF _Toc491162883 \h </w:instrText>
        </w:r>
        <w:r w:rsidR="008E561D">
          <w:fldChar w:fldCharType="separate"/>
        </w:r>
        <w:r w:rsidR="008E561D">
          <w:t>100</w:t>
        </w:r>
        <w:r w:rsidR="008E561D">
          <w:fldChar w:fldCharType="end"/>
        </w:r>
      </w:hyperlink>
    </w:p>
    <w:p w14:paraId="4D2754D9" w14:textId="77777777" w:rsidR="008E561D" w:rsidRDefault="00195D57">
      <w:pPr>
        <w:pStyle w:val="TOC1"/>
        <w:rPr>
          <w:rFonts w:eastAsiaTheme="minorEastAsia"/>
          <w:b w:val="0"/>
          <w:caps w:val="0"/>
          <w:noProof/>
          <w:sz w:val="22"/>
          <w:szCs w:val="22"/>
        </w:rPr>
      </w:pPr>
      <w:hyperlink w:anchor="_Toc491162884" w:history="1">
        <w:r w:rsidR="008E561D" w:rsidRPr="00ED3A92">
          <w:rPr>
            <w:rStyle w:val="Hyperlink"/>
            <w:noProof/>
          </w:rPr>
          <w:t>Приложение D – Допълнителни условия на Споразумение за програма</w:t>
        </w:r>
        <w:r w:rsidR="008E561D">
          <w:rPr>
            <w:noProof/>
          </w:rPr>
          <w:tab/>
        </w:r>
        <w:r w:rsidR="008E561D">
          <w:rPr>
            <w:noProof/>
          </w:rPr>
          <w:fldChar w:fldCharType="begin"/>
        </w:r>
        <w:r w:rsidR="008E561D">
          <w:rPr>
            <w:noProof/>
          </w:rPr>
          <w:instrText xml:space="preserve"> PAGEREF _Toc491162884 \h </w:instrText>
        </w:r>
        <w:r w:rsidR="008E561D">
          <w:rPr>
            <w:noProof/>
          </w:rPr>
        </w:r>
        <w:r w:rsidR="008E561D">
          <w:rPr>
            <w:noProof/>
          </w:rPr>
          <w:fldChar w:fldCharType="separate"/>
        </w:r>
        <w:r w:rsidR="008E561D">
          <w:rPr>
            <w:noProof/>
          </w:rPr>
          <w:t>102</w:t>
        </w:r>
        <w:r w:rsidR="008E561D">
          <w:rPr>
            <w:noProof/>
          </w:rPr>
          <w:fldChar w:fldCharType="end"/>
        </w:r>
      </w:hyperlink>
    </w:p>
    <w:p w14:paraId="78EEF999" w14:textId="77777777" w:rsidR="008E561D" w:rsidRDefault="00195D57">
      <w:pPr>
        <w:pStyle w:val="TOC2"/>
        <w:rPr>
          <w:rFonts w:eastAsiaTheme="minorEastAsia"/>
          <w:smallCaps w:val="0"/>
          <w:sz w:val="22"/>
        </w:rPr>
      </w:pPr>
      <w:hyperlink w:anchor="_Toc491162885" w:history="1">
        <w:r w:rsidR="008E561D" w:rsidRPr="00ED3A92">
          <w:rPr>
            <w:rStyle w:val="Hyperlink"/>
          </w:rPr>
          <w:t>Допълнителни условия за Програма на Select Plus</w:t>
        </w:r>
        <w:r w:rsidR="008E561D">
          <w:tab/>
        </w:r>
        <w:r w:rsidR="008E561D">
          <w:fldChar w:fldCharType="begin"/>
        </w:r>
        <w:r w:rsidR="008E561D">
          <w:instrText xml:space="preserve"> PAGEREF _Toc491162885 \h </w:instrText>
        </w:r>
        <w:r w:rsidR="008E561D">
          <w:fldChar w:fldCharType="separate"/>
        </w:r>
        <w:r w:rsidR="008E561D">
          <w:t>102</w:t>
        </w:r>
        <w:r w:rsidR="008E561D">
          <w:fldChar w:fldCharType="end"/>
        </w:r>
      </w:hyperlink>
    </w:p>
    <w:p w14:paraId="02EA4A96" w14:textId="77777777" w:rsidR="008E561D" w:rsidRDefault="00195D57">
      <w:pPr>
        <w:pStyle w:val="TOC2"/>
        <w:rPr>
          <w:rFonts w:eastAsiaTheme="minorEastAsia"/>
          <w:smallCaps w:val="0"/>
          <w:sz w:val="22"/>
        </w:rPr>
      </w:pPr>
      <w:hyperlink w:anchor="_Toc491162886" w:history="1">
        <w:r w:rsidR="008E561D" w:rsidRPr="00ED3A92">
          <w:rPr>
            <w:rStyle w:val="Hyperlink"/>
          </w:rPr>
          <w:t>Определение за Управление за Отговарящи на изискванията устройства</w:t>
        </w:r>
        <w:r w:rsidR="008E561D">
          <w:tab/>
        </w:r>
        <w:r w:rsidR="008E561D">
          <w:fldChar w:fldCharType="begin"/>
        </w:r>
        <w:r w:rsidR="008E561D">
          <w:instrText xml:space="preserve"> PAGEREF _Toc491162886 \h </w:instrText>
        </w:r>
        <w:r w:rsidR="008E561D">
          <w:fldChar w:fldCharType="separate"/>
        </w:r>
        <w:r w:rsidR="008E561D">
          <w:t>102</w:t>
        </w:r>
        <w:r w:rsidR="008E561D">
          <w:fldChar w:fldCharType="end"/>
        </w:r>
      </w:hyperlink>
    </w:p>
    <w:p w14:paraId="713C1476" w14:textId="77777777" w:rsidR="008E561D" w:rsidRDefault="00195D57">
      <w:pPr>
        <w:pStyle w:val="TOC2"/>
        <w:rPr>
          <w:rFonts w:eastAsiaTheme="minorEastAsia"/>
          <w:smallCaps w:val="0"/>
          <w:sz w:val="22"/>
        </w:rPr>
      </w:pPr>
      <w:hyperlink w:anchor="_Toc491162887" w:history="1">
        <w:r w:rsidR="008E561D" w:rsidRPr="00ED3A92">
          <w:rPr>
            <w:rStyle w:val="Hyperlink"/>
          </w:rPr>
          <w:t>Онлайн услуги в Програми Open</w:t>
        </w:r>
        <w:r w:rsidR="008E561D">
          <w:tab/>
        </w:r>
        <w:r w:rsidR="008E561D">
          <w:fldChar w:fldCharType="begin"/>
        </w:r>
        <w:r w:rsidR="008E561D">
          <w:instrText xml:space="preserve"> PAGEREF _Toc491162887 \h </w:instrText>
        </w:r>
        <w:r w:rsidR="008E561D">
          <w:fldChar w:fldCharType="separate"/>
        </w:r>
        <w:r w:rsidR="008E561D">
          <w:t>102</w:t>
        </w:r>
        <w:r w:rsidR="008E561D">
          <w:fldChar w:fldCharType="end"/>
        </w:r>
      </w:hyperlink>
    </w:p>
    <w:p w14:paraId="28E9E703" w14:textId="77777777" w:rsidR="008E561D" w:rsidRDefault="00195D57">
      <w:pPr>
        <w:pStyle w:val="TOC2"/>
        <w:rPr>
          <w:rFonts w:eastAsiaTheme="minorEastAsia"/>
          <w:smallCaps w:val="0"/>
          <w:sz w:val="22"/>
        </w:rPr>
      </w:pPr>
      <w:hyperlink w:anchor="_Toc491162888" w:history="1">
        <w:r w:rsidR="008E561D" w:rsidRPr="00ED3A92">
          <w:rPr>
            <w:rStyle w:val="Hyperlink"/>
          </w:rPr>
          <w:t>Допълнителни условия за Професионални услуги – Предишни споразумения</w:t>
        </w:r>
        <w:r w:rsidR="008E561D">
          <w:tab/>
        </w:r>
        <w:r w:rsidR="008E561D">
          <w:fldChar w:fldCharType="begin"/>
        </w:r>
        <w:r w:rsidR="008E561D">
          <w:instrText xml:space="preserve"> PAGEREF _Toc491162888 \h </w:instrText>
        </w:r>
        <w:r w:rsidR="008E561D">
          <w:fldChar w:fldCharType="separate"/>
        </w:r>
        <w:r w:rsidR="008E561D">
          <w:t>102</w:t>
        </w:r>
        <w:r w:rsidR="008E561D">
          <w:fldChar w:fldCharType="end"/>
        </w:r>
      </w:hyperlink>
    </w:p>
    <w:p w14:paraId="3050171D" w14:textId="77777777" w:rsidR="008E561D" w:rsidRDefault="00195D57">
      <w:pPr>
        <w:pStyle w:val="TOC1"/>
        <w:rPr>
          <w:rFonts w:eastAsiaTheme="minorEastAsia"/>
          <w:b w:val="0"/>
          <w:caps w:val="0"/>
          <w:noProof/>
          <w:sz w:val="22"/>
          <w:szCs w:val="22"/>
        </w:rPr>
      </w:pPr>
      <w:hyperlink w:anchor="_Toc491162889" w:history="1">
        <w:r w:rsidR="008E561D" w:rsidRPr="00ED3A92">
          <w:rPr>
            <w:rStyle w:val="Hyperlink"/>
            <w:noProof/>
          </w:rPr>
          <w:t>Приложение E – Промоции</w:t>
        </w:r>
        <w:r w:rsidR="008E561D">
          <w:rPr>
            <w:noProof/>
          </w:rPr>
          <w:tab/>
        </w:r>
        <w:r w:rsidR="008E561D">
          <w:rPr>
            <w:noProof/>
          </w:rPr>
          <w:fldChar w:fldCharType="begin"/>
        </w:r>
        <w:r w:rsidR="008E561D">
          <w:rPr>
            <w:noProof/>
          </w:rPr>
          <w:instrText xml:space="preserve"> PAGEREF _Toc491162889 \h </w:instrText>
        </w:r>
        <w:r w:rsidR="008E561D">
          <w:rPr>
            <w:noProof/>
          </w:rPr>
        </w:r>
        <w:r w:rsidR="008E561D">
          <w:rPr>
            <w:noProof/>
          </w:rPr>
          <w:fldChar w:fldCharType="separate"/>
        </w:r>
        <w:r w:rsidR="008E561D">
          <w:rPr>
            <w:noProof/>
          </w:rPr>
          <w:t>105</w:t>
        </w:r>
        <w:r w:rsidR="008E561D">
          <w:rPr>
            <w:noProof/>
          </w:rPr>
          <w:fldChar w:fldCharType="end"/>
        </w:r>
      </w:hyperlink>
    </w:p>
    <w:p w14:paraId="0B936FC8" w14:textId="77777777" w:rsidR="008E561D" w:rsidRDefault="00195D57">
      <w:pPr>
        <w:pStyle w:val="TOC2"/>
        <w:rPr>
          <w:rFonts w:eastAsiaTheme="minorEastAsia"/>
          <w:smallCaps w:val="0"/>
          <w:sz w:val="22"/>
        </w:rPr>
      </w:pPr>
      <w:hyperlink w:anchor="_Toc491162890" w:history="1">
        <w:r w:rsidR="008E561D" w:rsidRPr="00ED3A92">
          <w:rPr>
            <w:rStyle w:val="Hyperlink"/>
          </w:rPr>
          <w:t>Промоция на изчислителен капацитет в Azure</w:t>
        </w:r>
        <w:r w:rsidR="008E561D">
          <w:tab/>
        </w:r>
        <w:r w:rsidR="008E561D">
          <w:fldChar w:fldCharType="begin"/>
        </w:r>
        <w:r w:rsidR="008E561D">
          <w:instrText xml:space="preserve"> PAGEREF _Toc491162890 \h </w:instrText>
        </w:r>
        <w:r w:rsidR="008E561D">
          <w:fldChar w:fldCharType="separate"/>
        </w:r>
        <w:r w:rsidR="008E561D">
          <w:t>105</w:t>
        </w:r>
        <w:r w:rsidR="008E561D">
          <w:fldChar w:fldCharType="end"/>
        </w:r>
      </w:hyperlink>
    </w:p>
    <w:p w14:paraId="323400A2" w14:textId="77777777" w:rsidR="008E561D" w:rsidRDefault="00195D57">
      <w:pPr>
        <w:pStyle w:val="TOC2"/>
        <w:rPr>
          <w:rFonts w:eastAsiaTheme="minorEastAsia"/>
          <w:smallCaps w:val="0"/>
          <w:sz w:val="22"/>
        </w:rPr>
      </w:pPr>
      <w:hyperlink w:anchor="_Toc491162891" w:history="1">
        <w:r w:rsidR="008E561D" w:rsidRPr="00ED3A92">
          <w:rPr>
            <w:rStyle w:val="Hyperlink"/>
          </w:rPr>
          <w:t>Промоция на Превключване от Windows 10 S към Windows 10</w:t>
        </w:r>
        <w:r w:rsidR="008E561D">
          <w:tab/>
        </w:r>
        <w:r w:rsidR="008E561D">
          <w:fldChar w:fldCharType="begin"/>
        </w:r>
        <w:r w:rsidR="008E561D">
          <w:instrText xml:space="preserve"> PAGEREF _Toc491162891 \h </w:instrText>
        </w:r>
        <w:r w:rsidR="008E561D">
          <w:fldChar w:fldCharType="separate"/>
        </w:r>
        <w:r w:rsidR="008E561D">
          <w:t>105</w:t>
        </w:r>
        <w:r w:rsidR="008E561D">
          <w:fldChar w:fldCharType="end"/>
        </w:r>
      </w:hyperlink>
    </w:p>
    <w:p w14:paraId="10090A71" w14:textId="77777777" w:rsidR="008E561D" w:rsidRDefault="00195D57">
      <w:pPr>
        <w:pStyle w:val="TOC1"/>
        <w:rPr>
          <w:rFonts w:eastAsiaTheme="minorEastAsia"/>
          <w:b w:val="0"/>
          <w:caps w:val="0"/>
          <w:noProof/>
          <w:sz w:val="22"/>
          <w:szCs w:val="22"/>
        </w:rPr>
      </w:pPr>
      <w:hyperlink w:anchor="_Toc491162892" w:history="1">
        <w:r w:rsidR="008E561D" w:rsidRPr="00ED3A92">
          <w:rPr>
            <w:rStyle w:val="Hyperlink"/>
            <w:noProof/>
          </w:rPr>
          <w:t>Приложение F – Условия на Масив за съхранение</w:t>
        </w:r>
        <w:r w:rsidR="008E561D">
          <w:rPr>
            <w:noProof/>
          </w:rPr>
          <w:tab/>
        </w:r>
        <w:r w:rsidR="008E561D">
          <w:rPr>
            <w:noProof/>
          </w:rPr>
          <w:fldChar w:fldCharType="begin"/>
        </w:r>
        <w:r w:rsidR="008E561D">
          <w:rPr>
            <w:noProof/>
          </w:rPr>
          <w:instrText xml:space="preserve"> PAGEREF _Toc491162892 \h </w:instrText>
        </w:r>
        <w:r w:rsidR="008E561D">
          <w:rPr>
            <w:noProof/>
          </w:rPr>
        </w:r>
        <w:r w:rsidR="008E561D">
          <w:rPr>
            <w:noProof/>
          </w:rPr>
          <w:fldChar w:fldCharType="separate"/>
        </w:r>
        <w:r w:rsidR="008E561D">
          <w:rPr>
            <w:noProof/>
          </w:rPr>
          <w:t>106</w:t>
        </w:r>
        <w:r w:rsidR="008E561D">
          <w:rPr>
            <w:noProof/>
          </w:rPr>
          <w:fldChar w:fldCharType="end"/>
        </w:r>
      </w:hyperlink>
    </w:p>
    <w:p w14:paraId="45E23E62" w14:textId="77777777" w:rsidR="008E561D" w:rsidRDefault="00195D57">
      <w:pPr>
        <w:pStyle w:val="TOC2"/>
        <w:rPr>
          <w:rFonts w:eastAsiaTheme="minorEastAsia"/>
          <w:smallCaps w:val="0"/>
          <w:sz w:val="22"/>
        </w:rPr>
      </w:pPr>
      <w:hyperlink w:anchor="_Toc491162893" w:history="1">
        <w:r w:rsidR="008E561D" w:rsidRPr="00ED3A92">
          <w:rPr>
            <w:rStyle w:val="Hyperlink"/>
          </w:rPr>
          <w:t>Наличност</w:t>
        </w:r>
        <w:r w:rsidR="008E561D">
          <w:tab/>
        </w:r>
        <w:r w:rsidR="008E561D">
          <w:fldChar w:fldCharType="begin"/>
        </w:r>
        <w:r w:rsidR="008E561D">
          <w:instrText xml:space="preserve"> PAGEREF _Toc491162893 \h </w:instrText>
        </w:r>
        <w:r w:rsidR="008E561D">
          <w:fldChar w:fldCharType="separate"/>
        </w:r>
        <w:r w:rsidR="008E561D">
          <w:t>106</w:t>
        </w:r>
        <w:r w:rsidR="008E561D">
          <w:fldChar w:fldCharType="end"/>
        </w:r>
      </w:hyperlink>
    </w:p>
    <w:p w14:paraId="13800B53" w14:textId="77777777" w:rsidR="008E561D" w:rsidRDefault="00195D57">
      <w:pPr>
        <w:pStyle w:val="TOC2"/>
        <w:rPr>
          <w:rFonts w:eastAsiaTheme="minorEastAsia"/>
          <w:smallCaps w:val="0"/>
          <w:sz w:val="22"/>
        </w:rPr>
      </w:pPr>
      <w:hyperlink w:anchor="_Toc491162894" w:history="1">
        <w:r w:rsidR="008E561D" w:rsidRPr="00ED3A92">
          <w:rPr>
            <w:rStyle w:val="Hyperlink"/>
          </w:rPr>
          <w:t>Доставка и право на собственост</w:t>
        </w:r>
        <w:r w:rsidR="008E561D">
          <w:tab/>
        </w:r>
        <w:r w:rsidR="008E561D">
          <w:fldChar w:fldCharType="begin"/>
        </w:r>
        <w:r w:rsidR="008E561D">
          <w:instrText xml:space="preserve"> PAGEREF _Toc491162894 \h </w:instrText>
        </w:r>
        <w:r w:rsidR="008E561D">
          <w:fldChar w:fldCharType="separate"/>
        </w:r>
        <w:r w:rsidR="008E561D">
          <w:t>106</w:t>
        </w:r>
        <w:r w:rsidR="008E561D">
          <w:fldChar w:fldCharType="end"/>
        </w:r>
      </w:hyperlink>
    </w:p>
    <w:p w14:paraId="323F1AD6" w14:textId="77777777" w:rsidR="008E561D" w:rsidRDefault="00195D57">
      <w:pPr>
        <w:pStyle w:val="TOC2"/>
        <w:rPr>
          <w:rFonts w:eastAsiaTheme="minorEastAsia"/>
          <w:smallCaps w:val="0"/>
          <w:sz w:val="22"/>
        </w:rPr>
      </w:pPr>
      <w:hyperlink w:anchor="_Toc491162895" w:history="1">
        <w:r w:rsidR="008E561D" w:rsidRPr="00ED3A92">
          <w:rPr>
            <w:rStyle w:val="Hyperlink"/>
          </w:rPr>
          <w:t>Софтуер на Масив за съхранение</w:t>
        </w:r>
        <w:r w:rsidR="008E561D">
          <w:tab/>
        </w:r>
        <w:r w:rsidR="008E561D">
          <w:fldChar w:fldCharType="begin"/>
        </w:r>
        <w:r w:rsidR="008E561D">
          <w:instrText xml:space="preserve"> PAGEREF _Toc491162895 \h </w:instrText>
        </w:r>
        <w:r w:rsidR="008E561D">
          <w:fldChar w:fldCharType="separate"/>
        </w:r>
        <w:r w:rsidR="008E561D">
          <w:t>106</w:t>
        </w:r>
        <w:r w:rsidR="008E561D">
          <w:fldChar w:fldCharType="end"/>
        </w:r>
      </w:hyperlink>
    </w:p>
    <w:p w14:paraId="39F5599C" w14:textId="77777777" w:rsidR="008E561D" w:rsidRDefault="00195D57">
      <w:pPr>
        <w:pStyle w:val="TOC2"/>
        <w:rPr>
          <w:rFonts w:eastAsiaTheme="minorEastAsia"/>
          <w:smallCaps w:val="0"/>
          <w:sz w:val="22"/>
        </w:rPr>
      </w:pPr>
      <w:hyperlink w:anchor="_Toc491162896" w:history="1">
        <w:r w:rsidR="008E561D" w:rsidRPr="00ED3A92">
          <w:rPr>
            <w:rStyle w:val="Hyperlink"/>
          </w:rPr>
          <w:t>Ограничена гаранция за хардуера</w:t>
        </w:r>
        <w:r w:rsidR="008E561D">
          <w:tab/>
        </w:r>
        <w:r w:rsidR="008E561D">
          <w:fldChar w:fldCharType="begin"/>
        </w:r>
        <w:r w:rsidR="008E561D">
          <w:instrText xml:space="preserve"> PAGEREF _Toc491162896 \h </w:instrText>
        </w:r>
        <w:r w:rsidR="008E561D">
          <w:fldChar w:fldCharType="separate"/>
        </w:r>
        <w:r w:rsidR="008E561D">
          <w:t>106</w:t>
        </w:r>
        <w:r w:rsidR="008E561D">
          <w:fldChar w:fldCharType="end"/>
        </w:r>
      </w:hyperlink>
    </w:p>
    <w:p w14:paraId="147B95A8" w14:textId="77777777" w:rsidR="008E561D" w:rsidRDefault="00195D57">
      <w:pPr>
        <w:pStyle w:val="TOC2"/>
        <w:rPr>
          <w:rFonts w:eastAsiaTheme="minorEastAsia"/>
          <w:smallCaps w:val="0"/>
          <w:sz w:val="22"/>
        </w:rPr>
      </w:pPr>
      <w:hyperlink w:anchor="_Toc491162897" w:history="1">
        <w:r w:rsidR="008E561D" w:rsidRPr="00ED3A92">
          <w:rPr>
            <w:rStyle w:val="Hyperlink"/>
          </w:rPr>
          <w:t>Обезщетение. Защита срещу претенции от трети лица</w:t>
        </w:r>
        <w:r w:rsidR="008E561D">
          <w:tab/>
        </w:r>
        <w:r w:rsidR="008E561D">
          <w:fldChar w:fldCharType="begin"/>
        </w:r>
        <w:r w:rsidR="008E561D">
          <w:instrText xml:space="preserve"> PAGEREF _Toc491162897 \h </w:instrText>
        </w:r>
        <w:r w:rsidR="008E561D">
          <w:fldChar w:fldCharType="separate"/>
        </w:r>
        <w:r w:rsidR="008E561D">
          <w:t>107</w:t>
        </w:r>
        <w:r w:rsidR="008E561D">
          <w:fldChar w:fldCharType="end"/>
        </w:r>
      </w:hyperlink>
    </w:p>
    <w:p w14:paraId="64291BA8" w14:textId="77777777" w:rsidR="008E561D" w:rsidRDefault="00195D57">
      <w:pPr>
        <w:pStyle w:val="TOC2"/>
        <w:rPr>
          <w:rFonts w:eastAsiaTheme="minorEastAsia"/>
          <w:smallCaps w:val="0"/>
          <w:sz w:val="22"/>
        </w:rPr>
      </w:pPr>
      <w:hyperlink w:anchor="_Toc491162898" w:history="1">
        <w:r w:rsidR="008E561D" w:rsidRPr="00ED3A92">
          <w:rPr>
            <w:rStyle w:val="Hyperlink"/>
          </w:rPr>
          <w:t>Ограничение на отговорността</w:t>
        </w:r>
        <w:r w:rsidR="008E561D">
          <w:tab/>
        </w:r>
        <w:r w:rsidR="008E561D">
          <w:fldChar w:fldCharType="begin"/>
        </w:r>
        <w:r w:rsidR="008E561D">
          <w:instrText xml:space="preserve"> PAGEREF _Toc491162898 \h </w:instrText>
        </w:r>
        <w:r w:rsidR="008E561D">
          <w:fldChar w:fldCharType="separate"/>
        </w:r>
        <w:r w:rsidR="008E561D">
          <w:t>107</w:t>
        </w:r>
        <w:r w:rsidR="008E561D">
          <w:fldChar w:fldCharType="end"/>
        </w:r>
      </w:hyperlink>
    </w:p>
    <w:p w14:paraId="1816DCC4" w14:textId="77777777" w:rsidR="008E561D" w:rsidRDefault="00195D57">
      <w:pPr>
        <w:pStyle w:val="TOC2"/>
        <w:rPr>
          <w:rFonts w:eastAsiaTheme="minorEastAsia"/>
          <w:smallCaps w:val="0"/>
          <w:sz w:val="22"/>
        </w:rPr>
      </w:pPr>
      <w:hyperlink w:anchor="_Toc491162899" w:history="1">
        <w:r w:rsidR="008E561D" w:rsidRPr="00ED3A92">
          <w:rPr>
            <w:rStyle w:val="Hyperlink"/>
          </w:rPr>
          <w:t>Закони за контрол на износа на САЩ</w:t>
        </w:r>
        <w:r w:rsidR="008E561D">
          <w:tab/>
        </w:r>
        <w:r w:rsidR="008E561D">
          <w:fldChar w:fldCharType="begin"/>
        </w:r>
        <w:r w:rsidR="008E561D">
          <w:instrText xml:space="preserve"> PAGEREF _Toc491162899 \h </w:instrText>
        </w:r>
        <w:r w:rsidR="008E561D">
          <w:fldChar w:fldCharType="separate"/>
        </w:r>
        <w:r w:rsidR="008E561D">
          <w:t>107</w:t>
        </w:r>
        <w:r w:rsidR="008E561D">
          <w:fldChar w:fldCharType="end"/>
        </w:r>
      </w:hyperlink>
    </w:p>
    <w:p w14:paraId="402011C9" w14:textId="77777777" w:rsidR="008E561D" w:rsidRDefault="00195D57">
      <w:pPr>
        <w:pStyle w:val="TOC2"/>
        <w:rPr>
          <w:rFonts w:eastAsiaTheme="minorEastAsia"/>
          <w:smallCaps w:val="0"/>
          <w:sz w:val="22"/>
        </w:rPr>
      </w:pPr>
      <w:hyperlink w:anchor="_Toc491162900" w:history="1">
        <w:r w:rsidR="008E561D" w:rsidRPr="00ED3A92">
          <w:rPr>
            <w:rStyle w:val="Hyperlink"/>
          </w:rPr>
          <w:t>Събиране на Данни за диагностицирането</w:t>
        </w:r>
        <w:r w:rsidR="008E561D">
          <w:tab/>
        </w:r>
        <w:r w:rsidR="008E561D">
          <w:fldChar w:fldCharType="begin"/>
        </w:r>
        <w:r w:rsidR="008E561D">
          <w:instrText xml:space="preserve"> PAGEREF _Toc491162900 \h </w:instrText>
        </w:r>
        <w:r w:rsidR="008E561D">
          <w:fldChar w:fldCharType="separate"/>
        </w:r>
        <w:r w:rsidR="008E561D">
          <w:t>107</w:t>
        </w:r>
        <w:r w:rsidR="008E561D">
          <w:fldChar w:fldCharType="end"/>
        </w:r>
      </w:hyperlink>
    </w:p>
    <w:p w14:paraId="295729E8" w14:textId="77777777" w:rsidR="008E561D" w:rsidRDefault="00195D57">
      <w:pPr>
        <w:pStyle w:val="TOC2"/>
        <w:rPr>
          <w:rFonts w:eastAsiaTheme="minorEastAsia"/>
          <w:smallCaps w:val="0"/>
          <w:sz w:val="22"/>
        </w:rPr>
      </w:pPr>
      <w:hyperlink w:anchor="_Toc491162901" w:history="1">
        <w:r w:rsidR="008E561D" w:rsidRPr="00ED3A92">
          <w:rPr>
            <w:rStyle w:val="Hyperlink"/>
          </w:rPr>
          <w:t>Използване от правителствена организация</w:t>
        </w:r>
        <w:r w:rsidR="008E561D">
          <w:tab/>
        </w:r>
        <w:r w:rsidR="008E561D">
          <w:fldChar w:fldCharType="begin"/>
        </w:r>
        <w:r w:rsidR="008E561D">
          <w:instrText xml:space="preserve"> PAGEREF _Toc491162901 \h </w:instrText>
        </w:r>
        <w:r w:rsidR="008E561D">
          <w:fldChar w:fldCharType="separate"/>
        </w:r>
        <w:r w:rsidR="008E561D">
          <w:t>107</w:t>
        </w:r>
        <w:r w:rsidR="008E561D">
          <w:fldChar w:fldCharType="end"/>
        </w:r>
      </w:hyperlink>
    </w:p>
    <w:p w14:paraId="0FEF739D" w14:textId="77777777" w:rsidR="008E561D" w:rsidRDefault="00195D57">
      <w:pPr>
        <w:pStyle w:val="TOC1"/>
        <w:rPr>
          <w:rFonts w:eastAsiaTheme="minorEastAsia"/>
          <w:b w:val="0"/>
          <w:caps w:val="0"/>
          <w:noProof/>
          <w:sz w:val="22"/>
          <w:szCs w:val="22"/>
        </w:rPr>
      </w:pPr>
      <w:hyperlink w:anchor="_Toc491162902" w:history="1">
        <w:r w:rsidR="008E561D" w:rsidRPr="00ED3A92">
          <w:rPr>
            <w:rStyle w:val="Hyperlink"/>
            <w:noProof/>
          </w:rPr>
          <w:t>Приложение G - Премиум осигуровка</w:t>
        </w:r>
        <w:r w:rsidR="008E561D">
          <w:rPr>
            <w:noProof/>
          </w:rPr>
          <w:tab/>
        </w:r>
        <w:r w:rsidR="008E561D">
          <w:rPr>
            <w:noProof/>
          </w:rPr>
          <w:fldChar w:fldCharType="begin"/>
        </w:r>
        <w:r w:rsidR="008E561D">
          <w:rPr>
            <w:noProof/>
          </w:rPr>
          <w:instrText xml:space="preserve"> PAGEREF _Toc491162902 \h </w:instrText>
        </w:r>
        <w:r w:rsidR="008E561D">
          <w:rPr>
            <w:noProof/>
          </w:rPr>
        </w:r>
        <w:r w:rsidR="008E561D">
          <w:rPr>
            <w:noProof/>
          </w:rPr>
          <w:fldChar w:fldCharType="separate"/>
        </w:r>
        <w:r w:rsidR="008E561D">
          <w:rPr>
            <w:noProof/>
          </w:rPr>
          <w:t>108</w:t>
        </w:r>
        <w:r w:rsidR="008E561D">
          <w:rPr>
            <w:noProof/>
          </w:rPr>
          <w:fldChar w:fldCharType="end"/>
        </w:r>
      </w:hyperlink>
    </w:p>
    <w:p w14:paraId="703308B4" w14:textId="77777777" w:rsidR="008E561D" w:rsidRDefault="00195D57">
      <w:pPr>
        <w:pStyle w:val="TOC1"/>
        <w:rPr>
          <w:rFonts w:eastAsiaTheme="minorEastAsia"/>
          <w:b w:val="0"/>
          <w:caps w:val="0"/>
          <w:noProof/>
          <w:sz w:val="22"/>
          <w:szCs w:val="22"/>
        </w:rPr>
      </w:pPr>
      <w:hyperlink w:anchor="_Toc491162903" w:history="1">
        <w:r w:rsidR="008E561D" w:rsidRPr="00ED3A92">
          <w:rPr>
            <w:rStyle w:val="Hyperlink"/>
            <w:noProof/>
          </w:rPr>
          <w:t>Показалец</w:t>
        </w:r>
        <w:r w:rsidR="008E561D">
          <w:rPr>
            <w:noProof/>
          </w:rPr>
          <w:tab/>
        </w:r>
        <w:r w:rsidR="008E561D">
          <w:rPr>
            <w:noProof/>
          </w:rPr>
          <w:fldChar w:fldCharType="begin"/>
        </w:r>
        <w:r w:rsidR="008E561D">
          <w:rPr>
            <w:noProof/>
          </w:rPr>
          <w:instrText xml:space="preserve"> PAGEREF _Toc491162903 \h </w:instrText>
        </w:r>
        <w:r w:rsidR="008E561D">
          <w:rPr>
            <w:noProof/>
          </w:rPr>
        </w:r>
        <w:r w:rsidR="008E561D">
          <w:rPr>
            <w:noProof/>
          </w:rPr>
          <w:fldChar w:fldCharType="separate"/>
        </w:r>
        <w:r w:rsidR="008E561D">
          <w:rPr>
            <w:noProof/>
          </w:rPr>
          <w:t>110</w:t>
        </w:r>
        <w:r w:rsidR="008E561D">
          <w:rPr>
            <w:noProof/>
          </w:rPr>
          <w:fldChar w:fldCharType="end"/>
        </w:r>
      </w:hyperlink>
    </w:p>
    <w:p w14:paraId="70E1C3D8" w14:textId="77777777" w:rsidR="00B560A4" w:rsidRDefault="008E561D">
      <w:pPr>
        <w:pStyle w:val="ProductList-Body"/>
        <w:sectPr w:rsidR="00B560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0232963" w14:textId="77777777" w:rsidR="00B560A4" w:rsidRDefault="00B560A4">
      <w:pPr>
        <w:pStyle w:val="ProductList-Body"/>
      </w:pPr>
    </w:p>
    <w:p w14:paraId="7FF76E70" w14:textId="77777777" w:rsidR="00B560A4" w:rsidRDefault="00B560A4">
      <w:pPr>
        <w:sectPr w:rsidR="00B560A4">
          <w:headerReference w:type="default" r:id="rId20"/>
          <w:footerReference w:type="default" r:id="rId21"/>
          <w:type w:val="continuous"/>
          <w:pgSz w:w="12240" w:h="15840" w:code="1"/>
          <w:pgMar w:top="1170" w:right="720" w:bottom="720" w:left="720" w:header="432" w:footer="288" w:gutter="0"/>
          <w:cols w:space="360"/>
        </w:sectPr>
      </w:pPr>
    </w:p>
    <w:p w14:paraId="5254B6B9" w14:textId="77777777" w:rsidR="00B560A4" w:rsidRDefault="008E561D">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491162786"/>
      <w:r>
        <w:instrText>Въведение</w:instrText>
      </w:r>
      <w:bookmarkEnd w:id="2"/>
      <w:r>
        <w:instrText>" \l 1</w:instrText>
      </w:r>
      <w:r>
        <w:fldChar w:fldCharType="end"/>
      </w:r>
    </w:p>
    <w:p w14:paraId="16F2B0C0" w14:textId="77777777" w:rsidR="00B560A4" w:rsidRDefault="00B560A4">
      <w:pPr>
        <w:pStyle w:val="ProductList-Body"/>
      </w:pPr>
    </w:p>
    <w:p w14:paraId="77736B8C" w14:textId="77777777" w:rsidR="00B560A4" w:rsidRDefault="008E561D">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491162787"/>
      <w:r>
        <w:instrText>Относно настоящия Документ</w:instrText>
      </w:r>
      <w:bookmarkEnd w:id="4"/>
      <w:r>
        <w:instrText>" \l 2</w:instrText>
      </w:r>
      <w:r>
        <w:fldChar w:fldCharType="end"/>
      </w:r>
    </w:p>
    <w:p w14:paraId="21F1C3BC" w14:textId="77777777" w:rsidR="00B560A4" w:rsidRDefault="008E561D">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14:paraId="52EED019" w14:textId="77777777" w:rsidR="00B560A4" w:rsidRDefault="00B560A4">
      <w:pPr>
        <w:pStyle w:val="ProductList-Body"/>
      </w:pPr>
    </w:p>
    <w:p w14:paraId="2EB22FE4" w14:textId="77777777" w:rsidR="00B560A4" w:rsidRDefault="008E561D">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04E40B62" w14:textId="77777777" w:rsidR="00B560A4" w:rsidRDefault="008E561D">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491162788"/>
      <w:r>
        <w:instrText>Съдържание на настоящия Документ</w:instrText>
      </w:r>
      <w:bookmarkEnd w:id="6"/>
      <w:r>
        <w:instrText>" \l 2</w:instrText>
      </w:r>
      <w:r>
        <w:fldChar w:fldCharType="end"/>
      </w:r>
    </w:p>
    <w:p w14:paraId="3B956201" w14:textId="77777777" w:rsidR="00B560A4" w:rsidRDefault="008E561D">
      <w:pPr>
        <w:pStyle w:val="ProductList-Body"/>
      </w:pPr>
      <w:r>
        <w:t xml:space="preserve">Условията за продукти включват следните раздели: </w:t>
      </w:r>
    </w:p>
    <w:p w14:paraId="6CDD8B10" w14:textId="77777777" w:rsidR="00B560A4" w:rsidRDefault="00195D57" w:rsidP="008E561D">
      <w:pPr>
        <w:pStyle w:val="ProductList-Bullet"/>
        <w:numPr>
          <w:ilvl w:val="0"/>
          <w:numId w:val="3"/>
        </w:numPr>
      </w:pPr>
      <w:hyperlink w:anchor="_Sec531">
        <w:r w:rsidR="008E561D">
          <w:rPr>
            <w:color w:val="00467F"/>
            <w:u w:val="single"/>
          </w:rPr>
          <w:t>Въведение</w:t>
        </w:r>
      </w:hyperlink>
      <w:r w:rsidR="008E561D">
        <w:t xml:space="preserve">, което включва списък със скорошните промени. </w:t>
      </w:r>
    </w:p>
    <w:p w14:paraId="0A2CE8B1" w14:textId="77777777" w:rsidR="00B560A4" w:rsidRDefault="00195D57" w:rsidP="008E561D">
      <w:pPr>
        <w:pStyle w:val="ProductList-Bullet"/>
        <w:numPr>
          <w:ilvl w:val="0"/>
          <w:numId w:val="3"/>
        </w:numPr>
      </w:pPr>
      <w:hyperlink w:anchor="_Sec536">
        <w:r w:rsidR="008E561D">
          <w:rPr>
            <w:color w:val="00467F"/>
            <w:u w:val="single"/>
          </w:rPr>
          <w:t>Лицензионни условия</w:t>
        </w:r>
      </w:hyperlink>
      <w:r w:rsidR="008E561D">
        <w:t xml:space="preserve">, които изброяват Универсалните лицензионни условия и Условията на Лицензионния модел, приложими за Софтуерни продукти. </w:t>
      </w:r>
    </w:p>
    <w:p w14:paraId="77E775C9" w14:textId="77777777" w:rsidR="00B560A4" w:rsidRDefault="00195D57" w:rsidP="008E561D">
      <w:pPr>
        <w:pStyle w:val="ProductList-Bullet"/>
        <w:numPr>
          <w:ilvl w:val="0"/>
          <w:numId w:val="3"/>
        </w:numPr>
      </w:pPr>
      <w:hyperlink w:anchor="_Sec547">
        <w:r w:rsidR="008E561D">
          <w:rPr>
            <w:color w:val="00467F"/>
            <w:u w:val="single"/>
          </w:rPr>
          <w:t>Софтуерни продукти</w:t>
        </w:r>
      </w:hyperlink>
      <w:r w:rsidR="008E561D">
        <w:t xml:space="preserve">, които изброяват всички Записи на софтуерен продукт. </w:t>
      </w:r>
    </w:p>
    <w:p w14:paraId="059E95A9" w14:textId="77777777" w:rsidR="00B560A4" w:rsidRDefault="00195D57" w:rsidP="008E561D">
      <w:pPr>
        <w:pStyle w:val="ProductList-Bullet"/>
        <w:numPr>
          <w:ilvl w:val="0"/>
          <w:numId w:val="3"/>
        </w:numPr>
      </w:pPr>
      <w:hyperlink w:anchor="_Sec548">
        <w:r w:rsidR="008E561D">
          <w:rPr>
            <w:color w:val="00467F"/>
            <w:u w:val="single"/>
          </w:rPr>
          <w:t>Продукти, които са Онлайн услуги</w:t>
        </w:r>
      </w:hyperlink>
      <w:r w:rsidR="008E561D">
        <w:t xml:space="preserve">, които изброяват всички Записи на продукт, който е Онлайн услуга. </w:t>
      </w:r>
    </w:p>
    <w:p w14:paraId="2FE02EC4" w14:textId="77777777" w:rsidR="00B560A4" w:rsidRDefault="00195D57" w:rsidP="008E561D">
      <w:pPr>
        <w:pStyle w:val="ProductList-Bullet"/>
        <w:numPr>
          <w:ilvl w:val="0"/>
          <w:numId w:val="3"/>
        </w:numPr>
      </w:pPr>
      <w:hyperlink w:anchor="_Sec549">
        <w:r w:rsidR="008E561D">
          <w:rPr>
            <w:color w:val="00467F"/>
            <w:u w:val="single"/>
          </w:rPr>
          <w:t>Речник</w:t>
        </w:r>
      </w:hyperlink>
      <w:r w:rsidR="008E561D">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466EDBC9" w14:textId="77777777" w:rsidR="00B560A4" w:rsidRDefault="008E561D" w:rsidP="008E561D">
      <w:pPr>
        <w:pStyle w:val="ProductList-Bullet"/>
        <w:numPr>
          <w:ilvl w:val="0"/>
          <w:numId w:val="3"/>
        </w:numPr>
      </w:pPr>
      <w:r>
        <w:t xml:space="preserve">Следните приложения: </w:t>
      </w:r>
    </w:p>
    <w:p w14:paraId="25F28BE8" w14:textId="77777777" w:rsidR="00B560A4" w:rsidRDefault="00195D57" w:rsidP="008E561D">
      <w:pPr>
        <w:pStyle w:val="ProductList-Bullet"/>
        <w:numPr>
          <w:ilvl w:val="1"/>
          <w:numId w:val="3"/>
        </w:numPr>
      </w:pPr>
      <w:hyperlink w:anchor="_Sec591">
        <w:r w:rsidR="008E561D">
          <w:rPr>
            <w:color w:val="00467F"/>
            <w:u w:val="single"/>
          </w:rPr>
          <w:t>Приложение A – Таблица „Лицензи, еквивалентни на ЛКД/ЛУ“</w:t>
        </w:r>
      </w:hyperlink>
      <w:r w:rsidR="008E561D">
        <w:t xml:space="preserve">, което указва наличните ЛКД пакети и Лицензи за абонамент за Онлайн услуги, които предоставят достъп до Сървърни продукти. </w:t>
      </w:r>
    </w:p>
    <w:p w14:paraId="64EE0D9C" w14:textId="77777777" w:rsidR="00B560A4" w:rsidRDefault="00195D57" w:rsidP="008E561D">
      <w:pPr>
        <w:pStyle w:val="ProductList-Bullet"/>
        <w:numPr>
          <w:ilvl w:val="1"/>
          <w:numId w:val="3"/>
        </w:numPr>
      </w:pPr>
      <w:hyperlink w:anchor="_Sec564">
        <w:r w:rsidR="008E561D">
          <w:rPr>
            <w:color w:val="00467F"/>
            <w:u w:val="single"/>
          </w:rPr>
          <w:t>Приложение B – Софтуерна осигуровка</w:t>
        </w:r>
      </w:hyperlink>
      <w:r w:rsidR="008E561D">
        <w:t xml:space="preserve">, което описва правилата за закупуване на SA и допълнителни ползи, налични за клиенти на SA. </w:t>
      </w:r>
    </w:p>
    <w:p w14:paraId="1B8CFAB5" w14:textId="77777777" w:rsidR="00B560A4" w:rsidRDefault="00195D57" w:rsidP="008E561D">
      <w:pPr>
        <w:pStyle w:val="ProductList-Bullet"/>
        <w:numPr>
          <w:ilvl w:val="1"/>
          <w:numId w:val="3"/>
        </w:numPr>
      </w:pPr>
      <w:hyperlink w:anchor="_Sec562">
        <w:r w:rsidR="008E561D">
          <w:rPr>
            <w:color w:val="00467F"/>
            <w:u w:val="single"/>
          </w:rPr>
          <w:t>Приложение C – Професионални услуги</w:t>
        </w:r>
      </w:hyperlink>
      <w:r w:rsidR="008E561D">
        <w:t xml:space="preserve">, което изброява Професионалните услуги, предлагани чрез Корпоративно лицензиране от Microsoft. </w:t>
      </w:r>
    </w:p>
    <w:p w14:paraId="0A7AADDA" w14:textId="77777777" w:rsidR="00B560A4" w:rsidRDefault="00195D57" w:rsidP="008E561D">
      <w:pPr>
        <w:pStyle w:val="ProductList-Bullet"/>
        <w:numPr>
          <w:ilvl w:val="1"/>
          <w:numId w:val="3"/>
        </w:numPr>
      </w:pPr>
      <w:hyperlink w:anchor="_Sec563">
        <w:r w:rsidR="008E561D">
          <w:rPr>
            <w:color w:val="00467F"/>
            <w:u w:val="single"/>
          </w:rPr>
          <w:t>Приложение D – Допълнителни условия на споразумението по програма</w:t>
        </w:r>
      </w:hyperlink>
      <w:r w:rsidR="008E561D">
        <w:t xml:space="preserve">, което указва допълнителни условия за Споразуменията по Програмите за корпоративно лицензиране от Microsoft. </w:t>
      </w:r>
    </w:p>
    <w:p w14:paraId="1F6C2B3C" w14:textId="77777777" w:rsidR="00B560A4" w:rsidRDefault="00195D57" w:rsidP="008E561D">
      <w:pPr>
        <w:pStyle w:val="ProductList-Bullet"/>
        <w:numPr>
          <w:ilvl w:val="1"/>
          <w:numId w:val="3"/>
        </w:numPr>
      </w:pPr>
      <w:hyperlink w:anchor="_Sec572">
        <w:r w:rsidR="008E561D">
          <w:rPr>
            <w:color w:val="00467F"/>
            <w:u w:val="single"/>
          </w:rPr>
          <w:t>Appendix E – Промоции на продукти</w:t>
        </w:r>
      </w:hyperlink>
      <w:r w:rsidR="008E561D">
        <w:t xml:space="preserve">, което изброява промоциите на Продукти, които не са включени в Ценовата листа. </w:t>
      </w:r>
    </w:p>
    <w:p w14:paraId="13C368A1" w14:textId="77777777" w:rsidR="00B560A4" w:rsidRDefault="00195D57" w:rsidP="008E561D">
      <w:pPr>
        <w:pStyle w:val="ProductList-Bullet"/>
        <w:numPr>
          <w:ilvl w:val="1"/>
          <w:numId w:val="3"/>
        </w:numPr>
      </w:pPr>
      <w:hyperlink w:anchor="_Sec899">
        <w:r w:rsidR="008E561D">
          <w:rPr>
            <w:color w:val="00467F"/>
            <w:u w:val="single"/>
          </w:rPr>
          <w:t>Приложение F – Условия на Масив за съхранение</w:t>
        </w:r>
      </w:hyperlink>
      <w:r w:rsidR="008E561D">
        <w:t xml:space="preserve">, което предоставя допълнителни условия за устройства с Масив за съхранение. </w:t>
      </w:r>
    </w:p>
    <w:p w14:paraId="4A919512" w14:textId="77777777" w:rsidR="00B560A4" w:rsidRDefault="00195D57" w:rsidP="008E561D">
      <w:pPr>
        <w:pStyle w:val="ProductList-Bullet"/>
        <w:numPr>
          <w:ilvl w:val="1"/>
          <w:numId w:val="3"/>
        </w:numPr>
      </w:pPr>
      <w:hyperlink w:anchor="_Sec1205">
        <w:r w:rsidR="008E561D">
          <w:rPr>
            <w:color w:val="00467F"/>
            <w:u w:val="single"/>
          </w:rPr>
          <w:t>Приложение Ж – Премиум осигуровка</w:t>
        </w:r>
      </w:hyperlink>
      <w:r w:rsidR="008E561D">
        <w:t>, което описва правилата за закупуване на Премиум осигуровка и допълнителни ползи, предлагани за клиенти на Премиум осигуровка.</w:t>
      </w:r>
    </w:p>
    <w:p w14:paraId="4E10B04D" w14:textId="77777777" w:rsidR="00B560A4" w:rsidRDefault="00195D57" w:rsidP="008E561D">
      <w:pPr>
        <w:pStyle w:val="ProductList-Bullet"/>
        <w:numPr>
          <w:ilvl w:val="0"/>
          <w:numId w:val="3"/>
        </w:numPr>
      </w:pPr>
      <w:hyperlink w:anchor="_Sec844">
        <w:r w:rsidR="008E561D">
          <w:rPr>
            <w:color w:val="00467F"/>
            <w:u w:val="single"/>
          </w:rPr>
          <w:t>Индекс</w:t>
        </w:r>
      </w:hyperlink>
      <w:r w:rsidR="008E561D">
        <w:t>, който изброява всички Продукти, споменати в Условията за продукти, и указва къде се намират.</w:t>
      </w:r>
    </w:p>
    <w:p w14:paraId="71484EDD" w14:textId="77777777" w:rsidR="00B560A4" w:rsidRDefault="008E561D">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491162789"/>
      <w:r>
        <w:instrText>Навигиране в Запис на продукт</w:instrText>
      </w:r>
      <w:bookmarkEnd w:id="8"/>
      <w:r>
        <w:instrText>" \l 2</w:instrText>
      </w:r>
      <w:r>
        <w:fldChar w:fldCharType="end"/>
      </w:r>
    </w:p>
    <w:p w14:paraId="7E066CC4" w14:textId="77777777" w:rsidR="00B560A4" w:rsidRDefault="008E561D">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7879E67" w14:textId="77777777" w:rsidR="00B560A4" w:rsidRDefault="008E561D">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08D4B15C" w14:textId="77777777" w:rsidR="00B560A4" w:rsidRDefault="00B560A4">
      <w:pPr>
        <w:pStyle w:val="ProductList-Body"/>
      </w:pPr>
    </w:p>
    <w:p w14:paraId="62A4C507" w14:textId="77777777" w:rsidR="00B560A4" w:rsidRDefault="008E561D">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662776A1" w14:textId="77777777" w:rsidR="00B560A4" w:rsidRDefault="008E561D">
      <w:pPr>
        <w:pStyle w:val="ProductList-Body"/>
      </w:pPr>
      <w:r>
        <w:rPr>
          <w:noProof/>
        </w:rPr>
        <w:drawing>
          <wp:inline distT="0" distB="0" distL="0" distR="0" wp14:anchorId="780A9415" wp14:editId="48DFE56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2FEFD92" w14:textId="77777777" w:rsidR="00B560A4" w:rsidRDefault="00B560A4">
      <w:pPr>
        <w:pStyle w:val="ProductList-Body"/>
      </w:pPr>
    </w:p>
    <w:p w14:paraId="5B527FE9" w14:textId="77777777" w:rsidR="00B560A4" w:rsidRDefault="008E561D">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0701FE7E" w14:textId="77777777" w:rsidR="00B560A4" w:rsidRDefault="008E561D">
      <w:pPr>
        <w:pStyle w:val="ProductList-Body"/>
      </w:pPr>
      <w:r>
        <w:rPr>
          <w:noProof/>
        </w:rPr>
        <w:lastRenderedPageBreak/>
        <w:drawing>
          <wp:inline distT="0" distB="0" distL="0" distR="0" wp14:anchorId="5070C9AE" wp14:editId="11F5FE9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28CCA03" w14:textId="77777777" w:rsidR="00B560A4" w:rsidRDefault="00B560A4">
      <w:pPr>
        <w:pStyle w:val="ProductList-Body"/>
      </w:pPr>
    </w:p>
    <w:p w14:paraId="1E2ED5AB" w14:textId="77777777" w:rsidR="00B560A4" w:rsidRDefault="008E561D">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05C7CF46" w14:textId="77777777" w:rsidR="00B560A4" w:rsidRDefault="008E561D">
      <w:pPr>
        <w:pStyle w:val="ProductList-Body"/>
      </w:pPr>
      <w:r>
        <w:rPr>
          <w:noProof/>
        </w:rPr>
        <w:drawing>
          <wp:inline distT="0" distB="0" distL="0" distR="0" wp14:anchorId="2533B8CD" wp14:editId="4C4545D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D677536" w14:textId="77777777" w:rsidR="00B560A4" w:rsidRDefault="00B560A4">
      <w:pPr>
        <w:pStyle w:val="ProductList-Body"/>
      </w:pPr>
    </w:p>
    <w:p w14:paraId="65088F14" w14:textId="77777777" w:rsidR="00B560A4" w:rsidRDefault="008E561D">
      <w:pPr>
        <w:pStyle w:val="ProductList-Body"/>
      </w:pPr>
      <w:r>
        <w:rPr>
          <w:b/>
          <w:color w:val="00188F"/>
        </w:rPr>
        <w:t xml:space="preserve">4. Софтуерната осигуровка (SA) </w:t>
      </w:r>
      <w:r>
        <w:t>указва правилата и условията, свързани с покритието на SA.</w:t>
      </w:r>
    </w:p>
    <w:p w14:paraId="1465D2C7" w14:textId="77777777" w:rsidR="00B560A4" w:rsidRDefault="008E561D">
      <w:pPr>
        <w:pStyle w:val="ProductList-Body"/>
      </w:pPr>
      <w:r>
        <w:rPr>
          <w:noProof/>
        </w:rPr>
        <w:drawing>
          <wp:inline distT="0" distB="0" distL="0" distR="0" wp14:anchorId="18946FB8" wp14:editId="118EA4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153CDF9" w14:textId="77777777" w:rsidR="00B560A4" w:rsidRDefault="008E561D">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91162790"/>
      <w:r>
        <w:instrText>Уточнения и обобщение на промените в настоящия Документ</w:instrText>
      </w:r>
      <w:bookmarkEnd w:id="10"/>
      <w:r>
        <w:instrText>" \l 2</w:instrText>
      </w:r>
      <w:r>
        <w:fldChar w:fldCharType="end"/>
      </w:r>
    </w:p>
    <w:p w14:paraId="27118D58" w14:textId="77777777" w:rsidR="00B560A4" w:rsidRDefault="008E561D">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B560A4" w14:paraId="426500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8322C" w14:textId="77777777" w:rsidR="00B560A4" w:rsidRDefault="008E561D">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9AD95" w14:textId="77777777" w:rsidR="00B560A4" w:rsidRDefault="008E561D">
            <w:pPr>
              <w:pStyle w:val="ProductList-TableBody"/>
            </w:pPr>
            <w:r>
              <w:rPr>
                <w:color w:val="FFFFFF"/>
              </w:rPr>
              <w:t>Премахвания</w:t>
            </w:r>
          </w:p>
        </w:tc>
      </w:tr>
      <w:tr w:rsidR="00B560A4" w14:paraId="58F5CD69" w14:textId="77777777">
        <w:tc>
          <w:tcPr>
            <w:tcW w:w="6120" w:type="dxa"/>
            <w:tcBorders>
              <w:top w:val="single" w:sz="4" w:space="0" w:color="000000"/>
              <w:left w:val="single" w:sz="4" w:space="0" w:color="000000"/>
              <w:bottom w:val="single" w:sz="4" w:space="0" w:color="000000"/>
              <w:right w:val="single" w:sz="4" w:space="0" w:color="000000"/>
            </w:tcBorders>
          </w:tcPr>
          <w:p w14:paraId="37D7B4A1" w14:textId="77777777" w:rsidR="00B560A4" w:rsidRDefault="008E561D">
            <w:pPr>
              <w:pStyle w:val="ProductList-TableBody"/>
            </w:pPr>
            <w:r>
              <w:t>Windows 10 Enterprise E3 за Потребител (само локално) (ЛА)</w:t>
            </w:r>
          </w:p>
        </w:tc>
        <w:tc>
          <w:tcPr>
            <w:tcW w:w="6120" w:type="dxa"/>
            <w:tcBorders>
              <w:top w:val="single" w:sz="4" w:space="0" w:color="000000"/>
              <w:left w:val="single" w:sz="4" w:space="0" w:color="000000"/>
              <w:bottom w:val="single" w:sz="4" w:space="0" w:color="000000"/>
              <w:right w:val="single" w:sz="4" w:space="0" w:color="000000"/>
            </w:tcBorders>
          </w:tcPr>
          <w:p w14:paraId="69395EC6" w14:textId="77777777" w:rsidR="00B560A4" w:rsidRDefault="00B560A4">
            <w:pPr>
              <w:pStyle w:val="ProductList-TableBody"/>
            </w:pPr>
          </w:p>
        </w:tc>
      </w:tr>
    </w:tbl>
    <w:p w14:paraId="68D61C2B" w14:textId="77777777" w:rsidR="00B560A4" w:rsidRDefault="00B560A4">
      <w:pPr>
        <w:pStyle w:val="ProductList-Body"/>
      </w:pPr>
    </w:p>
    <w:p w14:paraId="79039474" w14:textId="77777777" w:rsidR="00B560A4" w:rsidRDefault="008E561D">
      <w:pPr>
        <w:pStyle w:val="ProductList-ClauseHeading"/>
        <w:outlineLvl w:val="2"/>
      </w:pPr>
      <w:r>
        <w:t>Лицензионни условия</w:t>
      </w:r>
    </w:p>
    <w:p w14:paraId="1963297E" w14:textId="77777777" w:rsidR="00B560A4" w:rsidRDefault="00195D57">
      <w:pPr>
        <w:pStyle w:val="ProductList-Body"/>
      </w:pPr>
      <w:hyperlink w:anchor="_Sec537">
        <w:r w:rsidR="008E561D">
          <w:rPr>
            <w:color w:val="00467F"/>
            <w:u w:val="single"/>
          </w:rPr>
          <w:t>Универсални лицензионни условия</w:t>
        </w:r>
      </w:hyperlink>
      <w:r w:rsidR="008E561D">
        <w:t>: Беше добавено „Обработване на Лични данни“ в съответствие с условията на Общия регламент на Европейския съюз относно защитата на данните.</w:t>
      </w:r>
    </w:p>
    <w:p w14:paraId="0C3B8A4A" w14:textId="77777777" w:rsidR="00B560A4" w:rsidRDefault="00B560A4">
      <w:pPr>
        <w:pStyle w:val="ProductList-Body"/>
      </w:pPr>
    </w:p>
    <w:p w14:paraId="6334DF3F" w14:textId="77777777" w:rsidR="00B560A4" w:rsidRDefault="008E561D">
      <w:pPr>
        <w:pStyle w:val="ProductList-ClauseHeading"/>
        <w:outlineLvl w:val="2"/>
      </w:pPr>
      <w:r>
        <w:t>Софтуер</w:t>
      </w:r>
    </w:p>
    <w:p w14:paraId="7E654DB9" w14:textId="77777777" w:rsidR="00B560A4" w:rsidRDefault="00195D57">
      <w:pPr>
        <w:pStyle w:val="ProductList-Body"/>
      </w:pPr>
      <w:hyperlink w:anchor="_Sec813">
        <w:r w:rsidR="008E561D">
          <w:rPr>
            <w:color w:val="00467F"/>
            <w:u w:val="single"/>
          </w:rPr>
          <w:t>Настолна операционна система Windows</w:t>
        </w:r>
      </w:hyperlink>
      <w:r w:rsidR="008E561D">
        <w:t xml:space="preserve">: Правата за използване на Виртуализиране бяха допълнени с определени лицензи, закупени по Споразумението за облак на Microsoft. Клиенти, закупуващи абонаменти за Windows 10 чрез Споразумение за облак с Microsoft (с изключение на Windows 10 Enterprise E3 за Потребител само локално), имат право да активират софтуера на до 5 физически или виртуални OSE едновременно.  </w:t>
      </w:r>
    </w:p>
    <w:p w14:paraId="0F63AA3F" w14:textId="77777777" w:rsidR="00B560A4" w:rsidRDefault="00B560A4">
      <w:pPr>
        <w:pStyle w:val="ProductList-Body"/>
      </w:pPr>
    </w:p>
    <w:p w14:paraId="7D86E60F" w14:textId="77777777" w:rsidR="00B560A4" w:rsidRDefault="008E561D">
      <w:pPr>
        <w:pStyle w:val="ProductList-ClauseHeading"/>
        <w:outlineLvl w:val="2"/>
      </w:pPr>
      <w:r>
        <w:t>Онлайн услуги</w:t>
      </w:r>
    </w:p>
    <w:p w14:paraId="3B34CFFA" w14:textId="77777777" w:rsidR="00B560A4" w:rsidRDefault="00195D57">
      <w:pPr>
        <w:pStyle w:val="ProductList-Body"/>
      </w:pPr>
      <w:hyperlink w:anchor="_Sec1151">
        <w:r w:rsidR="008E561D">
          <w:rPr>
            <w:color w:val="00467F"/>
            <w:u w:val="single"/>
          </w:rPr>
          <w:t>Услуги на Microsoft Dynamics 365</w:t>
        </w:r>
      </w:hyperlink>
      <w:r w:rsidR="008E561D">
        <w:t>: Издания Embedded на определени услуги на Microsoft Dynamics 365 са налични чрез Споразумението за облак на Microsoft. Издания Embedded на определени услуги на Microsoft Dynamics 365 могат да се използват само с Вградено обединено решение.</w:t>
      </w:r>
    </w:p>
    <w:p w14:paraId="741B6D7A" w14:textId="77777777" w:rsidR="00B560A4" w:rsidRDefault="00B560A4">
      <w:pPr>
        <w:pStyle w:val="ProductList-Body"/>
      </w:pPr>
    </w:p>
    <w:p w14:paraId="5B43E258" w14:textId="77777777" w:rsidR="00B560A4" w:rsidRDefault="008E561D">
      <w:pPr>
        <w:pStyle w:val="ProductList-ClauseHeading"/>
        <w:outlineLvl w:val="2"/>
      </w:pPr>
      <w:r>
        <w:t>Речник</w:t>
      </w:r>
    </w:p>
    <w:p w14:paraId="564F4214" w14:textId="77777777" w:rsidR="00B560A4" w:rsidRDefault="00195D57">
      <w:pPr>
        <w:pStyle w:val="ProductList-Body"/>
      </w:pPr>
      <w:hyperlink w:anchor="_Sec553">
        <w:r w:rsidR="008E561D">
          <w:rPr>
            <w:color w:val="00467F"/>
            <w:u w:val="single"/>
          </w:rPr>
          <w:t>Определения</w:t>
        </w:r>
      </w:hyperlink>
      <w:r w:rsidR="008E561D">
        <w:t>: Беше добавено определение за „Вградено обединено решение“.</w:t>
      </w:r>
    </w:p>
    <w:p w14:paraId="39A6D9A0" w14:textId="77777777" w:rsidR="00B560A4" w:rsidRDefault="00B560A4">
      <w:pPr>
        <w:pStyle w:val="ProductList-Body"/>
      </w:pPr>
    </w:p>
    <w:p w14:paraId="50F7993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2D8CB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E3890"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9FFB5D9" w14:textId="77777777" w:rsidR="00B560A4" w:rsidRDefault="00B560A4">
      <w:pPr>
        <w:pStyle w:val="ProductList-Body"/>
      </w:pPr>
    </w:p>
    <w:p w14:paraId="31EFF5DD" w14:textId="77777777" w:rsidR="00B560A4" w:rsidRDefault="00B560A4">
      <w:pPr>
        <w:sectPr w:rsidR="00B560A4">
          <w:headerReference w:type="default" r:id="rId29"/>
          <w:footerReference w:type="default" r:id="rId30"/>
          <w:type w:val="continuous"/>
          <w:pgSz w:w="12240" w:h="15840" w:code="1"/>
          <w:pgMar w:top="1170" w:right="720" w:bottom="720" w:left="720" w:header="432" w:footer="288" w:gutter="0"/>
          <w:cols w:space="360"/>
        </w:sectPr>
      </w:pPr>
    </w:p>
    <w:p w14:paraId="5DB7E352" w14:textId="77777777" w:rsidR="00B560A4" w:rsidRDefault="008E561D">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491162791"/>
      <w:r>
        <w:instrText>Лицензионни условия</w:instrText>
      </w:r>
      <w:bookmarkEnd w:id="12"/>
      <w:r>
        <w:instrText>" \l 1</w:instrText>
      </w:r>
      <w:r>
        <w:fldChar w:fldCharType="end"/>
      </w:r>
    </w:p>
    <w:p w14:paraId="729897EE" w14:textId="77777777" w:rsidR="00B560A4" w:rsidRDefault="008E561D">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630968D0" w14:textId="77777777" w:rsidR="00B560A4" w:rsidRDefault="00B560A4">
      <w:pPr>
        <w:pStyle w:val="ProductList-Body"/>
      </w:pPr>
    </w:p>
    <w:p w14:paraId="7B06EE5E" w14:textId="77777777" w:rsidR="00B560A4" w:rsidRDefault="008E561D">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3F38130" w14:textId="77777777" w:rsidR="00B560A4" w:rsidRDefault="008E561D">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491162792"/>
      <w:r>
        <w:instrText>Универсални лицензионни условия</w:instrText>
      </w:r>
      <w:bookmarkEnd w:id="14"/>
      <w:r>
        <w:instrText>" \l 2</w:instrText>
      </w:r>
      <w:r>
        <w:fldChar w:fldCharType="end"/>
      </w:r>
    </w:p>
    <w:p w14:paraId="3FAFDDC9" w14:textId="77777777" w:rsidR="00B560A4" w:rsidRDefault="008E561D">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58DC4F92" w14:textId="77777777" w:rsidR="00B560A4" w:rsidRDefault="00B560A4">
      <w:pPr>
        <w:pStyle w:val="ProductList-Body"/>
      </w:pPr>
    </w:p>
    <w:p w14:paraId="16E56EEE" w14:textId="77777777" w:rsidR="00B560A4" w:rsidRDefault="008E561D">
      <w:pPr>
        <w:pStyle w:val="ProductList-ClauseHeading"/>
        <w:outlineLvl w:val="2"/>
      </w:pPr>
      <w:r>
        <w:t>1. Определения</w:t>
      </w:r>
    </w:p>
    <w:p w14:paraId="7ADD6099" w14:textId="77777777" w:rsidR="00B560A4" w:rsidRDefault="008E561D">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9CFBA02" w14:textId="77777777" w:rsidR="00B560A4" w:rsidRDefault="00B560A4">
      <w:pPr>
        <w:pStyle w:val="ProductList-Body"/>
      </w:pPr>
    </w:p>
    <w:p w14:paraId="511F8BE8" w14:textId="77777777" w:rsidR="00B560A4" w:rsidRDefault="008E561D">
      <w:pPr>
        <w:pStyle w:val="ProductList-ClauseHeading"/>
        <w:outlineLvl w:val="2"/>
      </w:pPr>
      <w:r>
        <w:t>2. Права за използване на Клиента</w:t>
      </w:r>
    </w:p>
    <w:p w14:paraId="4247316D" w14:textId="77777777" w:rsidR="00B560A4" w:rsidRDefault="008E561D">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03FFCE3" w14:textId="77777777" w:rsidR="00B560A4" w:rsidRDefault="00B560A4">
      <w:pPr>
        <w:pStyle w:val="ProductList-Body"/>
      </w:pPr>
    </w:p>
    <w:p w14:paraId="71D56595" w14:textId="77777777" w:rsidR="00B560A4" w:rsidRDefault="008E561D">
      <w:pPr>
        <w:pStyle w:val="ProductList-ClauseHeading"/>
        <w:outlineLvl w:val="2"/>
      </w:pPr>
      <w:r>
        <w:t>3. Права за използване на други версии и издания с по-малко функции</w:t>
      </w:r>
    </w:p>
    <w:p w14:paraId="22A6EC28" w14:textId="77777777" w:rsidR="00B560A4" w:rsidRDefault="008E561D">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8BE8B13" w14:textId="77777777" w:rsidR="00B560A4" w:rsidRDefault="00B560A4">
      <w:pPr>
        <w:pStyle w:val="ProductList-Body"/>
      </w:pPr>
    </w:p>
    <w:p w14:paraId="40EA6238" w14:textId="77777777" w:rsidR="00B560A4" w:rsidRDefault="008E561D">
      <w:pPr>
        <w:pStyle w:val="ProductList-ClauseHeading"/>
        <w:outlineLvl w:val="2"/>
      </w:pPr>
      <w:r>
        <w:t>4. Софтуер на трето лице</w:t>
      </w:r>
    </w:p>
    <w:p w14:paraId="7AC6E42B" w14:textId="77777777" w:rsidR="00B560A4" w:rsidRDefault="008E561D">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3B2C400E" w14:textId="77777777" w:rsidR="00B560A4" w:rsidRDefault="00B560A4">
      <w:pPr>
        <w:pStyle w:val="ProductList-Body"/>
      </w:pPr>
    </w:p>
    <w:p w14:paraId="2BA22B6F" w14:textId="77777777" w:rsidR="00B560A4" w:rsidRDefault="008E561D">
      <w:pPr>
        <w:pStyle w:val="ProductList-ClauseHeading"/>
        <w:outlineLvl w:val="2"/>
      </w:pPr>
      <w:r>
        <w:t>5. Предпусков код, актуализации или допълнения, допълнителни функции</w:t>
      </w:r>
    </w:p>
    <w:p w14:paraId="07690CB5" w14:textId="77777777" w:rsidR="00B560A4" w:rsidRDefault="008E561D">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641924E3" w14:textId="77777777" w:rsidR="00B560A4" w:rsidRDefault="00B560A4">
      <w:pPr>
        <w:pStyle w:val="ProductList-Body"/>
      </w:pPr>
    </w:p>
    <w:p w14:paraId="33A90DF4" w14:textId="77777777" w:rsidR="00B560A4" w:rsidRDefault="008E561D">
      <w:pPr>
        <w:pStyle w:val="ProductList-ClauseHeading"/>
        <w:outlineLvl w:val="2"/>
      </w:pPr>
      <w:r>
        <w:t>6. Ограничения</w:t>
      </w:r>
    </w:p>
    <w:p w14:paraId="77891C49" w14:textId="77777777" w:rsidR="00B560A4" w:rsidRDefault="008E561D">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620F03C5" w14:textId="77777777" w:rsidR="00B560A4" w:rsidRDefault="00B560A4">
      <w:pPr>
        <w:pStyle w:val="ProductList-Body"/>
      </w:pPr>
    </w:p>
    <w:p w14:paraId="75108217" w14:textId="77777777" w:rsidR="00B560A4" w:rsidRDefault="008E561D">
      <w:pPr>
        <w:pStyle w:val="ProductList-ClauseHeading"/>
        <w:outlineLvl w:val="2"/>
      </w:pPr>
      <w:r>
        <w:t>7. Софтуерна осигуровка</w:t>
      </w:r>
    </w:p>
    <w:p w14:paraId="155BB148" w14:textId="77777777" w:rsidR="00B560A4" w:rsidRDefault="008E561D">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79ACD39F" w14:textId="77777777" w:rsidR="00B560A4" w:rsidRDefault="00B560A4">
      <w:pPr>
        <w:pStyle w:val="ProductList-Body"/>
      </w:pPr>
    </w:p>
    <w:p w14:paraId="763F6B00" w14:textId="77777777" w:rsidR="00B560A4" w:rsidRDefault="008E561D">
      <w:pPr>
        <w:pStyle w:val="ProductList-ClauseHeading"/>
        <w:outlineLvl w:val="2"/>
      </w:pPr>
      <w:r>
        <w:t>8. Изнесено софтуерно управление</w:t>
      </w:r>
    </w:p>
    <w:p w14:paraId="79F8E318" w14:textId="77777777" w:rsidR="00B560A4" w:rsidRDefault="008E561D">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5C2D18E9" w14:textId="77777777" w:rsidR="00B560A4" w:rsidRDefault="00B560A4">
      <w:pPr>
        <w:pStyle w:val="ProductList-Body"/>
      </w:pPr>
    </w:p>
    <w:p w14:paraId="492192F6" w14:textId="77777777" w:rsidR="00B560A4" w:rsidRDefault="008E561D">
      <w:pPr>
        <w:pStyle w:val="ProductList-ClauseHeading"/>
        <w:outlineLvl w:val="2"/>
      </w:pPr>
      <w:r>
        <w:t>9. Назначаване и преназначаване на лицензи</w:t>
      </w:r>
    </w:p>
    <w:p w14:paraId="280FCBEC" w14:textId="77777777" w:rsidR="00B560A4" w:rsidRDefault="008E561D">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010EED70" w14:textId="77777777" w:rsidR="00B560A4" w:rsidRDefault="00B560A4">
      <w:pPr>
        <w:pStyle w:val="ProductList-Body"/>
      </w:pPr>
    </w:p>
    <w:p w14:paraId="34B786DA" w14:textId="77777777" w:rsidR="00B560A4" w:rsidRDefault="008E561D">
      <w:pPr>
        <w:pStyle w:val="ProductList-ClauseHeading"/>
        <w:outlineLvl w:val="2"/>
      </w:pPr>
      <w:r>
        <w:t>10. Технически мерки</w:t>
      </w:r>
    </w:p>
    <w:p w14:paraId="7FBD36A1" w14:textId="77777777" w:rsidR="00B560A4" w:rsidRDefault="008E561D">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8E5B73D" w14:textId="77777777" w:rsidR="00B560A4" w:rsidRDefault="00B560A4">
      <w:pPr>
        <w:pStyle w:val="ProductList-Body"/>
      </w:pPr>
    </w:p>
    <w:p w14:paraId="3FB35AE1" w14:textId="77777777" w:rsidR="00B560A4" w:rsidRDefault="008E561D">
      <w:pPr>
        <w:pStyle w:val="ProductList-SubClauseHeading"/>
        <w:outlineLvl w:val="3"/>
      </w:pPr>
      <w:r>
        <w:t>10.1 Активиране и проверка</w:t>
      </w:r>
    </w:p>
    <w:p w14:paraId="5EB23AA9" w14:textId="77777777" w:rsidR="00B560A4" w:rsidRDefault="008E561D">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768145D3" w14:textId="77777777" w:rsidR="00B560A4" w:rsidRDefault="00B560A4">
      <w:pPr>
        <w:pStyle w:val="ProductList-BodyIndented"/>
      </w:pPr>
    </w:p>
    <w:p w14:paraId="5860A716" w14:textId="77777777" w:rsidR="00B560A4" w:rsidRDefault="008E561D">
      <w:pPr>
        <w:pStyle w:val="ProductList-SubClauseHeading"/>
        <w:outlineLvl w:val="3"/>
      </w:pPr>
      <w:r>
        <w:t>10.2 Продуктови ключове</w:t>
      </w:r>
    </w:p>
    <w:p w14:paraId="0EF6E584" w14:textId="77777777" w:rsidR="00B560A4" w:rsidRDefault="008E561D">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30CFA95C" w14:textId="77777777" w:rsidR="00B560A4" w:rsidRDefault="00B560A4">
      <w:pPr>
        <w:pStyle w:val="ProductList-BodyIndented"/>
      </w:pPr>
    </w:p>
    <w:p w14:paraId="29A0EEF0" w14:textId="77777777" w:rsidR="00B560A4" w:rsidRDefault="008E561D">
      <w:pPr>
        <w:pStyle w:val="ProductList-ClauseHeading"/>
        <w:outlineLvl w:val="2"/>
      </w:pPr>
      <w:r>
        <w:t>11. Бележки</w:t>
      </w:r>
    </w:p>
    <w:p w14:paraId="1DFB2FBA" w14:textId="77777777" w:rsidR="00B560A4" w:rsidRDefault="008E561D">
      <w:pPr>
        <w:pStyle w:val="ProductList-Body"/>
      </w:pPr>
      <w:r>
        <w:t>Където е указано в раздела „Права за използване“ на всеки Запис на продукт, се прилагат следните бележки:</w:t>
      </w:r>
    </w:p>
    <w:p w14:paraId="4862B16F" w14:textId="77777777" w:rsidR="00B560A4" w:rsidRDefault="00B560A4">
      <w:pPr>
        <w:pStyle w:val="ProductList-Body"/>
      </w:pPr>
    </w:p>
    <w:p w14:paraId="0D3DD861" w14:textId="77777777" w:rsidR="00B560A4" w:rsidRDefault="008E561D">
      <w:pPr>
        <w:pStyle w:val="ProductList-SubClauseHeading"/>
        <w:outlineLvl w:val="3"/>
      </w:pPr>
      <w:r>
        <w:t>11. 1 Интернет-базирани функции</w:t>
      </w:r>
    </w:p>
    <w:p w14:paraId="18A2A7AE" w14:textId="77777777" w:rsidR="00B560A4" w:rsidRDefault="008E561D">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330778A8" w14:textId="77777777" w:rsidR="00B560A4" w:rsidRDefault="00B560A4">
      <w:pPr>
        <w:pStyle w:val="ProductList-BodyIndented"/>
      </w:pPr>
    </w:p>
    <w:p w14:paraId="40AC9295" w14:textId="77777777" w:rsidR="00B560A4" w:rsidRDefault="008E561D">
      <w:pPr>
        <w:pStyle w:val="ProductList-SubClauseHeading"/>
        <w:outlineLvl w:val="3"/>
      </w:pPr>
      <w:r>
        <w:t>11.2 Карти на Bing</w:t>
      </w:r>
    </w:p>
    <w:p w14:paraId="378037E5" w14:textId="77777777" w:rsidR="00B560A4" w:rsidRDefault="008E561D">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14:paraId="4CED16E5" w14:textId="77777777" w:rsidR="00B560A4" w:rsidRDefault="00B560A4">
      <w:pPr>
        <w:pStyle w:val="ProductList-BodyIndented"/>
      </w:pPr>
    </w:p>
    <w:p w14:paraId="3E942CB4" w14:textId="77777777" w:rsidR="00B560A4" w:rsidRDefault="008E561D">
      <w:pPr>
        <w:pStyle w:val="ProductList-SubClauseHeading"/>
        <w:outlineLvl w:val="3"/>
      </w:pPr>
      <w:r>
        <w:t>11.3 Визуален стандарт H.264/AVC, Видеостандарт VC-1 и Визуален стандарт MPEG-4 Част 2</w:t>
      </w:r>
    </w:p>
    <w:p w14:paraId="5583C33D" w14:textId="77777777" w:rsidR="00B560A4" w:rsidRDefault="008E561D">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AE5F0CC" w14:textId="77777777" w:rsidR="00B560A4" w:rsidRDefault="00B560A4">
      <w:pPr>
        <w:pStyle w:val="ProductList-BodyIndented"/>
      </w:pPr>
    </w:p>
    <w:p w14:paraId="2253A2B2" w14:textId="77777777" w:rsidR="00B560A4" w:rsidRDefault="008E561D">
      <w:pPr>
        <w:pStyle w:val="ProductList-ClauseHeading"/>
        <w:outlineLvl w:val="2"/>
      </w:pPr>
      <w:r>
        <w:lastRenderedPageBreak/>
        <w:t>12. Компоненти на шрифтове, изображения и звуци</w:t>
      </w:r>
    </w:p>
    <w:p w14:paraId="7D953F4E" w14:textId="77777777" w:rsidR="00B560A4" w:rsidRDefault="008E561D">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61AA9FD3" w14:textId="77777777" w:rsidR="00B560A4" w:rsidRDefault="00B560A4">
      <w:pPr>
        <w:pStyle w:val="ProductList-Body"/>
      </w:pPr>
    </w:p>
    <w:p w14:paraId="69C251AB" w14:textId="77777777" w:rsidR="00B560A4" w:rsidRDefault="008E561D">
      <w:pPr>
        <w:pStyle w:val="ProductList-ClauseHeading"/>
        <w:outlineLvl w:val="2"/>
      </w:pPr>
      <w:r>
        <w:t>13. Включени технологии</w:t>
      </w:r>
    </w:p>
    <w:p w14:paraId="5EC3FC2A" w14:textId="77777777" w:rsidR="00B560A4" w:rsidRDefault="008E561D">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FADB871" w14:textId="77777777" w:rsidR="00B560A4" w:rsidRDefault="00B560A4">
      <w:pPr>
        <w:pStyle w:val="ProductList-Body"/>
      </w:pPr>
    </w:p>
    <w:p w14:paraId="66899114" w14:textId="77777777" w:rsidR="00B560A4" w:rsidRDefault="008E561D">
      <w:pPr>
        <w:pStyle w:val="ProductList-ClauseHeading"/>
        <w:outlineLvl w:val="2"/>
      </w:pPr>
      <w:r>
        <w:t>14. Тестване на производителността</w:t>
      </w:r>
    </w:p>
    <w:p w14:paraId="468F97CA" w14:textId="77777777" w:rsidR="00B560A4" w:rsidRDefault="008E561D">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0DBEECF7" w14:textId="77777777" w:rsidR="00B560A4" w:rsidRDefault="00B560A4">
      <w:pPr>
        <w:pStyle w:val="ProductList-Body"/>
      </w:pPr>
    </w:p>
    <w:p w14:paraId="70956544" w14:textId="77777777" w:rsidR="00B560A4" w:rsidRDefault="008E561D">
      <w:pPr>
        <w:pStyle w:val="ProductList-ClauseHeading"/>
        <w:outlineLvl w:val="2"/>
      </w:pPr>
      <w:r>
        <w:t>15. Мултиплексиране</w:t>
      </w:r>
    </w:p>
    <w:p w14:paraId="2E5AE1FB" w14:textId="77777777" w:rsidR="00B560A4" w:rsidRDefault="008E561D">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F9C32D2" w14:textId="77777777" w:rsidR="00B560A4" w:rsidRDefault="00B560A4">
      <w:pPr>
        <w:pStyle w:val="ProductList-Body"/>
      </w:pPr>
    </w:p>
    <w:p w14:paraId="56569DEB" w14:textId="77777777" w:rsidR="00B560A4" w:rsidRDefault="008E561D">
      <w:pPr>
        <w:pStyle w:val="ProductList-ClauseHeading"/>
        <w:outlineLvl w:val="2"/>
      </w:pPr>
      <w:r>
        <w:t>16. Административни права и права за поддръжка</w:t>
      </w:r>
    </w:p>
    <w:p w14:paraId="53F5357C" w14:textId="77777777" w:rsidR="00B560A4" w:rsidRDefault="008E561D">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111AC38" w14:textId="77777777" w:rsidR="00B560A4" w:rsidRDefault="00B560A4">
      <w:pPr>
        <w:pStyle w:val="ProductList-Body"/>
      </w:pPr>
    </w:p>
    <w:p w14:paraId="1E088F7A" w14:textId="77777777" w:rsidR="00B560A4" w:rsidRDefault="008E561D">
      <w:pPr>
        <w:pStyle w:val="ProductList-ClauseHeading"/>
        <w:outlineLvl w:val="2"/>
      </w:pPr>
      <w:r>
        <w:t>17. Разпространим код</w:t>
      </w:r>
    </w:p>
    <w:p w14:paraId="4974F876" w14:textId="77777777" w:rsidR="00B560A4" w:rsidRDefault="008E561D">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276CB49A" w14:textId="77777777" w:rsidR="00B560A4" w:rsidRDefault="00B560A4">
      <w:pPr>
        <w:pStyle w:val="ProductList-Body"/>
      </w:pPr>
    </w:p>
    <w:p w14:paraId="10593F21" w14:textId="77777777" w:rsidR="00B560A4" w:rsidRDefault="008E561D">
      <w:pPr>
        <w:pStyle w:val="ProductList-SubClauseHeading"/>
        <w:outlineLvl w:val="3"/>
      </w:pPr>
      <w:r>
        <w:t>17.1 Право за използване и разпространение</w:t>
      </w:r>
    </w:p>
    <w:p w14:paraId="4AD79DE5" w14:textId="77777777" w:rsidR="00B560A4" w:rsidRDefault="008E561D">
      <w:pPr>
        <w:pStyle w:val="ProductList-BodyIndented"/>
      </w:pPr>
      <w:r>
        <w:t xml:space="preserve">Кодът и текстовите файлове по-долу са „Разпространим код“. </w:t>
      </w:r>
    </w:p>
    <w:p w14:paraId="4CD129EA" w14:textId="77777777" w:rsidR="00B560A4" w:rsidRDefault="008E561D" w:rsidP="008E561D">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F41DA0A" w14:textId="77777777" w:rsidR="00B560A4" w:rsidRDefault="008E561D" w:rsidP="008E561D">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6C5677EA" w14:textId="77777777" w:rsidR="00B560A4" w:rsidRDefault="008E561D" w:rsidP="008E561D">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4C433462" w14:textId="77777777" w:rsidR="00B560A4" w:rsidRDefault="008E561D" w:rsidP="008E561D">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493D6E7D" w14:textId="77777777" w:rsidR="00B560A4" w:rsidRDefault="00B560A4">
      <w:pPr>
        <w:pStyle w:val="ProductList-BodyIndented"/>
      </w:pPr>
    </w:p>
    <w:p w14:paraId="54C497E9" w14:textId="77777777" w:rsidR="00B560A4" w:rsidRDefault="008E561D">
      <w:pPr>
        <w:pStyle w:val="ProductList-SubClauseHeading"/>
        <w:outlineLvl w:val="3"/>
      </w:pPr>
      <w:r>
        <w:t>17.2 Изисквания при разпространение</w:t>
      </w:r>
    </w:p>
    <w:p w14:paraId="1504B212" w14:textId="77777777" w:rsidR="00B560A4" w:rsidRDefault="008E561D">
      <w:pPr>
        <w:pStyle w:val="ProductList-BodyIndented"/>
      </w:pPr>
      <w:r>
        <w:t>Ако Клиентът разпространява който и да е Разпространим код. Клиентът трябва:</w:t>
      </w:r>
    </w:p>
    <w:p w14:paraId="703009A5" w14:textId="77777777" w:rsidR="00B560A4" w:rsidRDefault="008E561D" w:rsidP="008E561D">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7DEEE61D" w14:textId="77777777" w:rsidR="00B560A4" w:rsidRDefault="008E561D" w:rsidP="008E561D">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50FEEB62" w14:textId="77777777" w:rsidR="00B560A4" w:rsidRDefault="008E561D" w:rsidP="008E561D">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5E98EA63" w14:textId="77777777" w:rsidR="00B560A4" w:rsidRDefault="00B560A4">
      <w:pPr>
        <w:pStyle w:val="ProductList-BodyIndented"/>
      </w:pPr>
    </w:p>
    <w:p w14:paraId="2B64C55D" w14:textId="77777777" w:rsidR="00B560A4" w:rsidRDefault="008E561D">
      <w:pPr>
        <w:pStyle w:val="ProductList-SubClauseHeading"/>
        <w:outlineLvl w:val="3"/>
      </w:pPr>
      <w:r>
        <w:t>17.3 Ограничения на разпространението</w:t>
      </w:r>
    </w:p>
    <w:p w14:paraId="53F43BC1" w14:textId="77777777" w:rsidR="00B560A4" w:rsidRDefault="008E561D">
      <w:pPr>
        <w:pStyle w:val="ProductList-BodyIndented"/>
      </w:pPr>
      <w:r>
        <w:t>Клиентът няма право:</w:t>
      </w:r>
    </w:p>
    <w:p w14:paraId="5BA53314" w14:textId="77777777" w:rsidR="00B560A4" w:rsidRDefault="008E561D" w:rsidP="008E561D">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14:paraId="6BA5698B" w14:textId="77777777" w:rsidR="00B560A4" w:rsidRDefault="008E561D" w:rsidP="008E561D">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43CEED2F" w14:textId="77777777" w:rsidR="00B560A4" w:rsidRDefault="008E561D" w:rsidP="008E561D">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746E0F4B" w14:textId="77777777" w:rsidR="00B560A4" w:rsidRDefault="008E561D" w:rsidP="008E561D">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3D4DADAD" w14:textId="77777777" w:rsidR="00B560A4" w:rsidRDefault="00B560A4">
      <w:pPr>
        <w:pStyle w:val="ProductList-BodyIndented"/>
      </w:pPr>
    </w:p>
    <w:p w14:paraId="680CA262" w14:textId="77777777" w:rsidR="00B560A4" w:rsidRDefault="008E561D">
      <w:pPr>
        <w:pStyle w:val="ProductList-ClauseHeading"/>
        <w:outlineLvl w:val="2"/>
      </w:pPr>
      <w:r>
        <w:t>18. Software Plus Services</w:t>
      </w:r>
    </w:p>
    <w:p w14:paraId="47BE6FF4" w14:textId="77777777" w:rsidR="00B560A4" w:rsidRDefault="008E561D">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6FD9C21F" w14:textId="77777777" w:rsidR="00B560A4" w:rsidRDefault="00B560A4">
      <w:pPr>
        <w:pStyle w:val="ProductList-Body"/>
      </w:pPr>
    </w:p>
    <w:p w14:paraId="0FF92157" w14:textId="77777777" w:rsidR="00B560A4" w:rsidRDefault="008E561D">
      <w:pPr>
        <w:pStyle w:val="ProductList-ClauseHeading"/>
        <w:outlineLvl w:val="2"/>
      </w:pPr>
      <w:r>
        <w:t>19. Обработване на Лични данни</w:t>
      </w:r>
    </w:p>
    <w:p w14:paraId="6380C6AB" w14:textId="77777777" w:rsidR="00B560A4" w:rsidRDefault="008E561D">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34">
        <w:r>
          <w:rPr>
            <w:color w:val="00467F"/>
            <w:u w:val="single"/>
          </w:rPr>
          <w:t>Условията за Онлайн услуги</w:t>
        </w:r>
      </w:hyperlink>
      <w:r>
        <w:t xml:space="preserve"> спрямо всички клиенти, считано от 25 май 2018 г. </w:t>
      </w:r>
    </w:p>
    <w:p w14:paraId="5E527393"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5E74E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8A5FF"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5F802D5" w14:textId="77777777" w:rsidR="00B560A4" w:rsidRDefault="00B560A4">
      <w:pPr>
        <w:pStyle w:val="ProductList-Body"/>
      </w:pPr>
    </w:p>
    <w:p w14:paraId="56918EBA" w14:textId="77777777" w:rsidR="00B560A4" w:rsidRDefault="008E561D">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491162793"/>
      <w:r>
        <w:instrText>Условия на Лицензионен модел</w:instrText>
      </w:r>
      <w:bookmarkEnd w:id="16"/>
      <w:r>
        <w:instrText>" \l 2</w:instrText>
      </w:r>
      <w:r>
        <w:fldChar w:fldCharType="end"/>
      </w:r>
    </w:p>
    <w:p w14:paraId="291D5E3F" w14:textId="77777777" w:rsidR="00B560A4" w:rsidRDefault="008E561D">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66B56735" w14:textId="77777777" w:rsidR="00B560A4" w:rsidRDefault="008E561D">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491162794"/>
      <w:r>
        <w:instrText>Настолни приложения</w:instrText>
      </w:r>
      <w:bookmarkEnd w:id="18"/>
      <w:r>
        <w:instrText>" \l 3</w:instrText>
      </w:r>
      <w:r>
        <w:fldChar w:fldCharType="end"/>
      </w:r>
    </w:p>
    <w:p w14:paraId="584551AA" w14:textId="77777777" w:rsidR="00B560A4" w:rsidRDefault="008E561D">
      <w:pPr>
        <w:pStyle w:val="ProductList-ClauseHeading"/>
        <w:outlineLvl w:val="3"/>
      </w:pPr>
      <w:r>
        <w:t>Лиценз за устройство</w:t>
      </w:r>
    </w:p>
    <w:p w14:paraId="765AD8CC" w14:textId="77777777" w:rsidR="00B560A4" w:rsidRDefault="008E561D" w:rsidP="008E561D">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163BF57C" w14:textId="77777777" w:rsidR="00B560A4" w:rsidRDefault="008E561D" w:rsidP="008E561D">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154554C4" w14:textId="77777777" w:rsidR="00B560A4" w:rsidRDefault="008E561D" w:rsidP="008E561D">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1FD197F4" w14:textId="77777777" w:rsidR="00B560A4" w:rsidRDefault="008E561D" w:rsidP="008E561D">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46BF40AF" w14:textId="77777777" w:rsidR="00B560A4" w:rsidRDefault="008E561D" w:rsidP="008E561D">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322159A2" w14:textId="77777777" w:rsidR="00B560A4" w:rsidRDefault="00B560A4">
      <w:pPr>
        <w:pStyle w:val="ProductList-Body"/>
      </w:pPr>
    </w:p>
    <w:p w14:paraId="44787072" w14:textId="77777777" w:rsidR="00B560A4" w:rsidRDefault="008E561D">
      <w:pPr>
        <w:pStyle w:val="ProductList-ClauseHeading"/>
        <w:outlineLvl w:val="3"/>
      </w:pPr>
      <w:r>
        <w:t>Медийни елементи и шаблони</w:t>
      </w:r>
    </w:p>
    <w:p w14:paraId="5B7EA206" w14:textId="77777777" w:rsidR="00B560A4" w:rsidRDefault="008E561D">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241AAD81" w14:textId="77777777" w:rsidR="00B560A4" w:rsidRDefault="008E561D">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491162795"/>
      <w:r>
        <w:instrText>Настолни операционни системи</w:instrText>
      </w:r>
      <w:bookmarkEnd w:id="20"/>
      <w:r>
        <w:instrText>" \l 3</w:instrText>
      </w:r>
      <w:r>
        <w:fldChar w:fldCharType="end"/>
      </w:r>
    </w:p>
    <w:p w14:paraId="2E7EE1DD" w14:textId="77777777" w:rsidR="00B560A4" w:rsidRDefault="008E561D">
      <w:pPr>
        <w:pStyle w:val="ProductList-ClauseHeading"/>
        <w:outlineLvl w:val="3"/>
      </w:pPr>
      <w:r>
        <w:t>Лиценз за устройство</w:t>
      </w:r>
    </w:p>
    <w:p w14:paraId="54ABB75F" w14:textId="77777777" w:rsidR="00B560A4" w:rsidRDefault="008E561D" w:rsidP="008E561D">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5AA69A6A" w14:textId="77777777" w:rsidR="00B560A4" w:rsidRDefault="008E561D" w:rsidP="008E561D">
      <w:pPr>
        <w:pStyle w:val="ProductList-Bullet"/>
        <w:numPr>
          <w:ilvl w:val="0"/>
          <w:numId w:val="8"/>
        </w:numPr>
      </w:pPr>
      <w:r>
        <w:t>Клиентът има право да използва софтуера на до два процесора.</w:t>
      </w:r>
    </w:p>
    <w:p w14:paraId="447ECBB8" w14:textId="77777777" w:rsidR="00B560A4" w:rsidRDefault="008E561D" w:rsidP="008E561D">
      <w:pPr>
        <w:pStyle w:val="ProductList-Bullet"/>
        <w:numPr>
          <w:ilvl w:val="0"/>
          <w:numId w:val="8"/>
        </w:numPr>
      </w:pPr>
      <w:r>
        <w:t>Локалното използване е позволено на всички потребители.</w:t>
      </w:r>
    </w:p>
    <w:p w14:paraId="4F5A2B4F" w14:textId="77777777" w:rsidR="00B560A4" w:rsidRDefault="008E561D" w:rsidP="008E561D">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13C4AE4" w14:textId="77777777" w:rsidR="00B560A4" w:rsidRDefault="008E561D" w:rsidP="008E561D">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1111FAD3" w14:textId="77777777" w:rsidR="00B560A4" w:rsidRDefault="008E561D" w:rsidP="008E561D">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79D03D00" w14:textId="77777777" w:rsidR="00B560A4" w:rsidRDefault="008E561D" w:rsidP="008E561D">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44C12CB9" w14:textId="77777777" w:rsidR="00B560A4" w:rsidRDefault="00B560A4">
      <w:pPr>
        <w:pStyle w:val="ProductList-Body"/>
      </w:pPr>
    </w:p>
    <w:p w14:paraId="41DD9BA2" w14:textId="77777777" w:rsidR="00B560A4" w:rsidRDefault="008E561D">
      <w:pPr>
        <w:pStyle w:val="ProductList-ClauseHeading"/>
        <w:outlineLvl w:val="3"/>
      </w:pPr>
      <w:r>
        <w:t>Adobe Flash Player</w:t>
      </w:r>
    </w:p>
    <w:p w14:paraId="6DA87B4D" w14:textId="77777777" w:rsidR="00B560A4" w:rsidRDefault="008E561D">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738F36ED" w14:textId="77777777" w:rsidR="00B560A4" w:rsidRDefault="008E561D">
      <w:pPr>
        <w:pStyle w:val="ProductList-Offering2Heading"/>
        <w:outlineLvl w:val="2"/>
      </w:pPr>
      <w:bookmarkStart w:id="21" w:name="_Sec541"/>
      <w:r>
        <w:lastRenderedPageBreak/>
        <w:t>За ядро/ЛКД</w:t>
      </w:r>
      <w:bookmarkEnd w:id="21"/>
      <w:r>
        <w:fldChar w:fldCharType="begin"/>
      </w:r>
      <w:r>
        <w:instrText xml:space="preserve"> TC "</w:instrText>
      </w:r>
      <w:bookmarkStart w:id="22" w:name="_Toc491162796"/>
      <w:r>
        <w:instrText>За ядро/ЛКД</w:instrText>
      </w:r>
      <w:bookmarkEnd w:id="22"/>
      <w:r>
        <w:instrText>" \l 3</w:instrText>
      </w:r>
      <w:r>
        <w:fldChar w:fldCharType="end"/>
      </w:r>
    </w:p>
    <w:p w14:paraId="583B08F9" w14:textId="77777777" w:rsidR="00B560A4" w:rsidRDefault="008E561D">
      <w:pPr>
        <w:pStyle w:val="ProductList-ClauseHeading"/>
        <w:outlineLvl w:val="3"/>
      </w:pPr>
      <w:r>
        <w:t>Сървърни лицензи (за ядро)</w:t>
      </w:r>
    </w:p>
    <w:p w14:paraId="6BD4216E" w14:textId="77777777" w:rsidR="00B560A4" w:rsidRDefault="008E561D" w:rsidP="008E561D">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44136528" w14:textId="77777777" w:rsidR="00B560A4" w:rsidRDefault="008E561D" w:rsidP="008E561D">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71C9476" w14:textId="77777777" w:rsidR="00B560A4" w:rsidRDefault="008E561D" w:rsidP="008E561D">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E78400B" w14:textId="77777777" w:rsidR="00B560A4" w:rsidRDefault="008E561D" w:rsidP="008E561D">
      <w:pPr>
        <w:pStyle w:val="ProductList-Bullet"/>
        <w:numPr>
          <w:ilvl w:val="0"/>
          <w:numId w:val="9"/>
        </w:numPr>
      </w:pPr>
      <w:r>
        <w:t>Издание Standard:</w:t>
      </w:r>
    </w:p>
    <w:p w14:paraId="463DC348" w14:textId="77777777" w:rsidR="00B560A4" w:rsidRDefault="008E561D" w:rsidP="008E561D">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4A798077" w14:textId="77777777" w:rsidR="00B560A4" w:rsidRDefault="008E561D" w:rsidP="008E561D">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24230DE" w14:textId="77777777" w:rsidR="00B560A4" w:rsidRDefault="008E561D" w:rsidP="008E561D">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059941C" w14:textId="77777777" w:rsidR="00B560A4" w:rsidRDefault="008E561D" w:rsidP="008E561D">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7793B961" w14:textId="77777777" w:rsidR="00B560A4" w:rsidRDefault="008E561D" w:rsidP="008E561D">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93BBBD1" w14:textId="77777777" w:rsidR="00B560A4" w:rsidRDefault="00B560A4">
      <w:pPr>
        <w:pStyle w:val="ProductList-Body"/>
      </w:pPr>
    </w:p>
    <w:p w14:paraId="03A12B41" w14:textId="77777777" w:rsidR="00B560A4" w:rsidRDefault="008E561D">
      <w:pPr>
        <w:pStyle w:val="ProductList-ClauseHeading"/>
        <w:outlineLvl w:val="3"/>
      </w:pPr>
      <w:r>
        <w:t>Лицензи за достъп</w:t>
      </w:r>
    </w:p>
    <w:p w14:paraId="5905067F" w14:textId="77777777" w:rsidR="00B560A4" w:rsidRDefault="008E561D" w:rsidP="008E561D">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0D72495" w14:textId="77777777" w:rsidR="00B560A4" w:rsidRDefault="008E561D" w:rsidP="008E561D">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48A337ED" w14:textId="77777777" w:rsidR="00B560A4" w:rsidRDefault="008E561D" w:rsidP="008E561D">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38A56A19" w14:textId="77777777" w:rsidR="00B560A4" w:rsidRDefault="008E561D" w:rsidP="008E561D">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CE4033F" w14:textId="77777777" w:rsidR="00B560A4" w:rsidRDefault="008E561D">
      <w:pPr>
        <w:pStyle w:val="ProductList-Offering2Heading"/>
        <w:outlineLvl w:val="2"/>
      </w:pPr>
      <w:bookmarkStart w:id="23" w:name="_Sec542"/>
      <w:r>
        <w:t>Сървър/ЛКД</w:t>
      </w:r>
      <w:bookmarkEnd w:id="23"/>
      <w:r>
        <w:fldChar w:fldCharType="begin"/>
      </w:r>
      <w:r>
        <w:instrText xml:space="preserve"> TC "</w:instrText>
      </w:r>
      <w:bookmarkStart w:id="24" w:name="_Toc491162797"/>
      <w:r>
        <w:instrText>Сървър/ЛКД</w:instrText>
      </w:r>
      <w:bookmarkEnd w:id="24"/>
      <w:r>
        <w:instrText>" \l 3</w:instrText>
      </w:r>
      <w:r>
        <w:fldChar w:fldCharType="end"/>
      </w:r>
    </w:p>
    <w:p w14:paraId="125D4A47" w14:textId="77777777" w:rsidR="00B560A4" w:rsidRDefault="008E561D">
      <w:pPr>
        <w:pStyle w:val="ProductList-ClauseHeading"/>
        <w:outlineLvl w:val="3"/>
      </w:pPr>
      <w:r>
        <w:t>Сървърни лицензи (на Екземпляр)</w:t>
      </w:r>
    </w:p>
    <w:p w14:paraId="1FF736B9" w14:textId="77777777" w:rsidR="00B560A4" w:rsidRDefault="008E561D">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69FB2222" w14:textId="77777777" w:rsidR="00B560A4" w:rsidRDefault="00B560A4">
      <w:pPr>
        <w:pStyle w:val="ProductList-Body"/>
      </w:pPr>
    </w:p>
    <w:p w14:paraId="625964C4" w14:textId="77777777" w:rsidR="00B560A4" w:rsidRDefault="008E561D">
      <w:pPr>
        <w:pStyle w:val="ProductList-ClauseHeading"/>
        <w:outlineLvl w:val="3"/>
      </w:pPr>
      <w:r>
        <w:t>Лицензи за достъп</w:t>
      </w:r>
    </w:p>
    <w:p w14:paraId="1A7B9B0E" w14:textId="77777777" w:rsidR="00B560A4" w:rsidRDefault="008E561D" w:rsidP="008E561D">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2F8387D" w14:textId="77777777" w:rsidR="00B560A4" w:rsidRDefault="008E561D" w:rsidP="008E561D">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579BC310" w14:textId="77777777" w:rsidR="00B560A4" w:rsidRDefault="008E561D">
      <w:pPr>
        <w:pStyle w:val="ProductList-Offering2Heading"/>
        <w:outlineLvl w:val="2"/>
      </w:pPr>
      <w:bookmarkStart w:id="25" w:name="_Sec543"/>
      <w:r>
        <w:t>По ядро</w:t>
      </w:r>
      <w:bookmarkEnd w:id="25"/>
      <w:r>
        <w:fldChar w:fldCharType="begin"/>
      </w:r>
      <w:r>
        <w:instrText xml:space="preserve"> TC "</w:instrText>
      </w:r>
      <w:bookmarkStart w:id="26" w:name="_Toc491162798"/>
      <w:r>
        <w:instrText>По ядро</w:instrText>
      </w:r>
      <w:bookmarkEnd w:id="26"/>
      <w:r>
        <w:instrText>" \l 3</w:instrText>
      </w:r>
      <w:r>
        <w:fldChar w:fldCharType="end"/>
      </w:r>
    </w:p>
    <w:p w14:paraId="0D972ABC" w14:textId="77777777" w:rsidR="00B560A4" w:rsidRDefault="008E561D">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B4F33AD" w14:textId="77777777" w:rsidR="00B560A4" w:rsidRDefault="00B560A4">
      <w:pPr>
        <w:pStyle w:val="ProductList-Body"/>
      </w:pPr>
    </w:p>
    <w:p w14:paraId="287E7BB2" w14:textId="77777777" w:rsidR="00B560A4" w:rsidRDefault="008E561D">
      <w:pPr>
        <w:pStyle w:val="ProductList-ClauseHeading"/>
        <w:outlineLvl w:val="3"/>
      </w:pPr>
      <w:r>
        <w:t>Сървърни лицензи (за ядро) – лицензиране на Физическо ядро на Сървър</w:t>
      </w:r>
    </w:p>
    <w:p w14:paraId="175C1B48" w14:textId="77777777" w:rsidR="00B560A4" w:rsidRDefault="008E561D" w:rsidP="008E561D">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438F54CD" w14:textId="77777777" w:rsidR="00B560A4" w:rsidRDefault="008E561D" w:rsidP="008E561D">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6CB5066D" w14:textId="77777777" w:rsidR="00B560A4" w:rsidRDefault="008E561D" w:rsidP="008E561D">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77C46826" w14:textId="77777777" w:rsidR="00B560A4" w:rsidRDefault="008E561D" w:rsidP="008E561D">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4DC7104" w14:textId="77777777" w:rsidR="00B560A4" w:rsidRDefault="008E561D" w:rsidP="008E561D">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7E87FFE" w14:textId="77777777" w:rsidR="00B560A4" w:rsidRDefault="00B560A4">
      <w:pPr>
        <w:pStyle w:val="ProductList-Body"/>
      </w:pPr>
    </w:p>
    <w:p w14:paraId="0D830F70" w14:textId="77777777" w:rsidR="00B560A4" w:rsidRDefault="008E561D">
      <w:pPr>
        <w:pStyle w:val="ProductList-ClauseHeading"/>
        <w:outlineLvl w:val="3"/>
      </w:pPr>
      <w:r>
        <w:t>Сървърни лицензи (за ядро) – Лицензиране на Отделна Виртуална OSE</w:t>
      </w:r>
    </w:p>
    <w:p w14:paraId="77F3FF32" w14:textId="77777777" w:rsidR="00B560A4" w:rsidRDefault="008E561D" w:rsidP="008E561D">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66921440" w14:textId="77777777" w:rsidR="00B560A4" w:rsidRDefault="008E561D" w:rsidP="008E561D">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D1FDB75" w14:textId="77777777" w:rsidR="00B560A4" w:rsidRDefault="008E561D" w:rsidP="008E561D">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1A32C2D1" w14:textId="77777777" w:rsidR="00B560A4" w:rsidRDefault="008E561D">
      <w:pPr>
        <w:pStyle w:val="ProductList-Offering2Heading"/>
        <w:outlineLvl w:val="2"/>
      </w:pPr>
      <w:bookmarkStart w:id="27" w:name="_Sec544"/>
      <w:r>
        <w:lastRenderedPageBreak/>
        <w:t>Сървъри за управление</w:t>
      </w:r>
      <w:bookmarkEnd w:id="27"/>
      <w:r>
        <w:fldChar w:fldCharType="begin"/>
      </w:r>
      <w:r>
        <w:instrText xml:space="preserve"> TC "</w:instrText>
      </w:r>
      <w:bookmarkStart w:id="28" w:name="_Toc491162799"/>
      <w:r>
        <w:instrText>Сървъри за управление</w:instrText>
      </w:r>
      <w:bookmarkEnd w:id="28"/>
      <w:r>
        <w:instrText>" \l 3</w:instrText>
      </w:r>
      <w:r>
        <w:fldChar w:fldCharType="end"/>
      </w:r>
    </w:p>
    <w:p w14:paraId="28687EF4" w14:textId="77777777" w:rsidR="00B560A4" w:rsidRDefault="008E561D">
      <w:pPr>
        <w:pStyle w:val="ProductList-ClauseHeading"/>
        <w:outlineLvl w:val="3"/>
      </w:pPr>
      <w:r>
        <w:t>Лицензи за управление</w:t>
      </w:r>
    </w:p>
    <w:p w14:paraId="4BDB24DE" w14:textId="77777777" w:rsidR="00B560A4" w:rsidRDefault="008E561D">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31222467" w14:textId="77777777" w:rsidR="00B560A4" w:rsidRDefault="00B560A4">
      <w:pPr>
        <w:pStyle w:val="ProductList-Body"/>
      </w:pPr>
    </w:p>
    <w:p w14:paraId="05DB4F66" w14:textId="77777777" w:rsidR="00B560A4" w:rsidRDefault="008E561D">
      <w:pPr>
        <w:pStyle w:val="ProductList-ClauseHeading"/>
        <w:outlineLvl w:val="3"/>
      </w:pPr>
      <w:r>
        <w:t>Сървърни лицензи за управление (за ядро)</w:t>
      </w:r>
    </w:p>
    <w:p w14:paraId="4981B693" w14:textId="77777777" w:rsidR="00B560A4" w:rsidRDefault="008E561D" w:rsidP="008E561D">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045F9ED" w14:textId="77777777" w:rsidR="00B560A4" w:rsidRDefault="008E561D" w:rsidP="008E561D">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791A860" w14:textId="77777777" w:rsidR="00B560A4" w:rsidRDefault="008E561D" w:rsidP="008E561D">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9F55C51" w14:textId="77777777" w:rsidR="00B560A4" w:rsidRDefault="008E561D" w:rsidP="008E561D">
      <w:pPr>
        <w:pStyle w:val="ProductList-Bullet"/>
        <w:numPr>
          <w:ilvl w:val="0"/>
          <w:numId w:val="14"/>
        </w:numPr>
      </w:pPr>
      <w:r>
        <w:t>Издание Standard:</w:t>
      </w:r>
    </w:p>
    <w:p w14:paraId="34E3696A" w14:textId="77777777" w:rsidR="00B560A4" w:rsidRDefault="008E561D" w:rsidP="008E561D">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34FE71F" w14:textId="77777777" w:rsidR="00B560A4" w:rsidRDefault="008E561D" w:rsidP="008E561D">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B623B0B" w14:textId="77777777" w:rsidR="00B560A4" w:rsidRDefault="008E561D" w:rsidP="008E561D">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2800A56" w14:textId="77777777" w:rsidR="00B560A4" w:rsidRDefault="008E561D" w:rsidP="008E561D">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5194A1B" w14:textId="77777777" w:rsidR="00B560A4" w:rsidRDefault="00B560A4">
      <w:pPr>
        <w:pStyle w:val="ProductList-Body"/>
      </w:pPr>
    </w:p>
    <w:p w14:paraId="363C9E84" w14:textId="77777777" w:rsidR="00B560A4" w:rsidRDefault="008E561D">
      <w:pPr>
        <w:pStyle w:val="ProductList-ClauseHeading"/>
        <w:outlineLvl w:val="3"/>
      </w:pPr>
      <w:r>
        <w:t>Клиентски лицензи за управление (на OSE или потребител)</w:t>
      </w:r>
    </w:p>
    <w:p w14:paraId="4E99FAF8" w14:textId="77777777" w:rsidR="00B560A4" w:rsidRDefault="008E561D" w:rsidP="008E561D">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43DE286" w14:textId="77777777" w:rsidR="00B560A4" w:rsidRDefault="008E561D" w:rsidP="008E561D">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5527EDC5" w14:textId="77777777" w:rsidR="00B560A4" w:rsidRDefault="008E561D" w:rsidP="008E561D">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77D97628" w14:textId="77777777" w:rsidR="00B560A4" w:rsidRDefault="008E561D" w:rsidP="008E561D">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6C96C355" w14:textId="77777777" w:rsidR="00B560A4" w:rsidRDefault="00B560A4">
      <w:pPr>
        <w:pStyle w:val="ProductList-Body"/>
      </w:pPr>
    </w:p>
    <w:p w14:paraId="6ED075CF" w14:textId="77777777" w:rsidR="00B560A4" w:rsidRDefault="008E561D">
      <w:pPr>
        <w:pStyle w:val="ProductList-ClauseHeading"/>
        <w:outlineLvl w:val="3"/>
      </w:pPr>
      <w:r>
        <w:t>Лицензи за управление не са необходими за:</w:t>
      </w:r>
    </w:p>
    <w:p w14:paraId="4E446F9F" w14:textId="77777777" w:rsidR="00B560A4" w:rsidRDefault="008E561D" w:rsidP="008E561D">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327B167B" w14:textId="77777777" w:rsidR="00B560A4" w:rsidRDefault="008E561D" w:rsidP="008E561D">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371A3FDB" w14:textId="77777777" w:rsidR="00B560A4" w:rsidRDefault="008E561D" w:rsidP="008E561D">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5107FDE" w14:textId="77777777" w:rsidR="00B560A4" w:rsidRDefault="008E561D" w:rsidP="008E561D">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650609D0" w14:textId="77777777" w:rsidR="00B560A4" w:rsidRDefault="00B560A4">
      <w:pPr>
        <w:pStyle w:val="ProductList-Body"/>
      </w:pPr>
    </w:p>
    <w:p w14:paraId="33B36A2C" w14:textId="77777777" w:rsidR="00B560A4" w:rsidRDefault="008E561D">
      <w:pPr>
        <w:pStyle w:val="ProductList-ClauseHeading"/>
        <w:outlineLvl w:val="3"/>
      </w:pPr>
      <w:r>
        <w:t>Набори от данни</w:t>
      </w:r>
    </w:p>
    <w:p w14:paraId="04FCEC42" w14:textId="77777777" w:rsidR="00B560A4" w:rsidRDefault="008E561D">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76006462" w14:textId="77777777" w:rsidR="00B560A4" w:rsidRDefault="008E561D">
      <w:pPr>
        <w:pStyle w:val="ProductList-Offering2Heading"/>
        <w:outlineLvl w:val="2"/>
      </w:pPr>
      <w:bookmarkStart w:id="29" w:name="_Sec545"/>
      <w:r>
        <w:t>Специализирани сървъри</w:t>
      </w:r>
      <w:bookmarkEnd w:id="29"/>
      <w:r>
        <w:fldChar w:fldCharType="begin"/>
      </w:r>
      <w:r>
        <w:instrText xml:space="preserve"> TC "</w:instrText>
      </w:r>
      <w:bookmarkStart w:id="30" w:name="_Toc491162800"/>
      <w:r>
        <w:instrText>Специализирани сървъри</w:instrText>
      </w:r>
      <w:bookmarkEnd w:id="30"/>
      <w:r>
        <w:instrText>" \l 3</w:instrText>
      </w:r>
      <w:r>
        <w:fldChar w:fldCharType="end"/>
      </w:r>
    </w:p>
    <w:p w14:paraId="0817FD97" w14:textId="77777777" w:rsidR="00B560A4" w:rsidRDefault="008E561D">
      <w:pPr>
        <w:pStyle w:val="ProductList-ClauseHeading"/>
        <w:outlineLvl w:val="3"/>
      </w:pPr>
      <w:r>
        <w:t>Сървърни лицензи (на Екземпляр)</w:t>
      </w:r>
    </w:p>
    <w:p w14:paraId="1B68323F" w14:textId="77777777" w:rsidR="00B560A4" w:rsidRDefault="008E561D">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075C4AB2" w14:textId="77777777" w:rsidR="00B560A4" w:rsidRDefault="008E561D">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491162801"/>
      <w:r>
        <w:instrText>Инструменти за разработчици</w:instrText>
      </w:r>
      <w:bookmarkEnd w:id="32"/>
      <w:r>
        <w:instrText>" \l 3</w:instrText>
      </w:r>
      <w:r>
        <w:fldChar w:fldCharType="end"/>
      </w:r>
    </w:p>
    <w:p w14:paraId="7AAA3DCA" w14:textId="77777777" w:rsidR="00B560A4" w:rsidRDefault="008E561D">
      <w:pPr>
        <w:pStyle w:val="ProductList-ClauseHeading"/>
        <w:outlineLvl w:val="3"/>
      </w:pPr>
      <w:r>
        <w:t>Потребителски лицензи</w:t>
      </w:r>
    </w:p>
    <w:p w14:paraId="70117840" w14:textId="77777777" w:rsidR="00B560A4" w:rsidRDefault="008E561D" w:rsidP="008E561D">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693F117B" w14:textId="77777777" w:rsidR="00B560A4" w:rsidRDefault="008E561D" w:rsidP="008E561D">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338E7A9E" w14:textId="77777777" w:rsidR="00B560A4" w:rsidRDefault="008E561D" w:rsidP="008E561D">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7C02DE8E" w14:textId="77777777" w:rsidR="00B560A4" w:rsidRDefault="00B560A4">
      <w:pPr>
        <w:pStyle w:val="ProductList-Body"/>
      </w:pPr>
    </w:p>
    <w:p w14:paraId="1520E1A7" w14:textId="77777777" w:rsidR="00B560A4" w:rsidRDefault="008E561D">
      <w:pPr>
        <w:pStyle w:val="ProductList-ClauseHeading"/>
        <w:outlineLvl w:val="3"/>
      </w:pPr>
      <w:r>
        <w:t>Допълнителни Лицензионни условия за абонаменти за Visual Studio</w:t>
      </w:r>
    </w:p>
    <w:p w14:paraId="297D8515" w14:textId="77777777" w:rsidR="00B560A4" w:rsidRDefault="008E561D">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F67400F" w14:textId="77777777" w:rsidR="00B560A4" w:rsidRDefault="00B560A4">
      <w:pPr>
        <w:pStyle w:val="ProductList-Body"/>
      </w:pPr>
    </w:p>
    <w:p w14:paraId="47115996" w14:textId="77777777" w:rsidR="00B560A4" w:rsidRDefault="008E561D">
      <w:pPr>
        <w:pStyle w:val="ProductList-SubClauseHeading"/>
        <w:outlineLvl w:val="4"/>
      </w:pPr>
      <w:r>
        <w:t>Изпълнение на Софтуера на Microsoft Azure Platform Services</w:t>
      </w:r>
    </w:p>
    <w:p w14:paraId="7FA6BD09" w14:textId="77777777" w:rsidR="00B560A4" w:rsidRDefault="008E561D" w:rsidP="008E561D">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3AAEF18A" w14:textId="77777777" w:rsidR="00B560A4" w:rsidRDefault="008E561D" w:rsidP="008E561D">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64750AEE" w14:textId="77777777" w:rsidR="00B560A4" w:rsidRDefault="008E561D" w:rsidP="008E561D">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79313775" w14:textId="77777777" w:rsidR="00B560A4" w:rsidRDefault="00B560A4">
      <w:pPr>
        <w:pStyle w:val="ProductList-BodyIndented"/>
      </w:pPr>
    </w:p>
    <w:p w14:paraId="70296C07" w14:textId="77777777" w:rsidR="00B560A4" w:rsidRDefault="008E561D">
      <w:pPr>
        <w:pStyle w:val="ProductList-SubClauseHeading"/>
        <w:outlineLvl w:val="4"/>
      </w:pPr>
      <w:r>
        <w:t>Допълнителни изисквания</w:t>
      </w:r>
    </w:p>
    <w:p w14:paraId="0022315F" w14:textId="77777777" w:rsidR="00B560A4" w:rsidRDefault="008E561D">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3ACCC17C" w14:textId="77777777" w:rsidR="00B560A4" w:rsidRDefault="00B560A4">
      <w:pPr>
        <w:pStyle w:val="ProductList-BodyIndented"/>
      </w:pPr>
    </w:p>
    <w:p w14:paraId="5C277FD3" w14:textId="77777777" w:rsidR="00B560A4" w:rsidRDefault="008E561D">
      <w:pPr>
        <w:pStyle w:val="ProductList-SubClauseHeading"/>
        <w:outlineLvl w:val="4"/>
      </w:pPr>
      <w:r>
        <w:t>Тестване за приемането и обратна връзка</w:t>
      </w:r>
    </w:p>
    <w:p w14:paraId="725F9857" w14:textId="77777777" w:rsidR="00B560A4" w:rsidRDefault="008E561D">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586447E0" w14:textId="77777777" w:rsidR="00B560A4" w:rsidRDefault="00B560A4">
      <w:pPr>
        <w:pStyle w:val="ProductList-BodyIndented"/>
      </w:pPr>
    </w:p>
    <w:p w14:paraId="1A264966" w14:textId="77777777" w:rsidR="00B560A4" w:rsidRDefault="008E561D">
      <w:pPr>
        <w:pStyle w:val="ProductList-SubClauseHeading"/>
        <w:outlineLvl w:val="4"/>
      </w:pPr>
      <w:r>
        <w:t>Услуги за отдалечен работен плот за Windows Server 2016</w:t>
      </w:r>
    </w:p>
    <w:p w14:paraId="49DA8C8B" w14:textId="77777777" w:rsidR="00B560A4" w:rsidRDefault="008E561D">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604E9D11" w14:textId="77777777" w:rsidR="00B560A4" w:rsidRDefault="00B560A4">
      <w:pPr>
        <w:pStyle w:val="ProductList-BodyIndented"/>
      </w:pPr>
    </w:p>
    <w:p w14:paraId="42EC7695" w14:textId="77777777" w:rsidR="00B560A4" w:rsidRDefault="008E561D">
      <w:pPr>
        <w:pStyle w:val="ProductList-SubClauseHeading"/>
        <w:outlineLvl w:val="4"/>
      </w:pPr>
      <w:r>
        <w:t>Продукт Windows Embedded</w:t>
      </w:r>
    </w:p>
    <w:p w14:paraId="048E1111" w14:textId="77777777" w:rsidR="00B560A4" w:rsidRDefault="008E561D">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93171F8" w14:textId="77777777" w:rsidR="00B560A4" w:rsidRDefault="00B560A4">
      <w:pPr>
        <w:pStyle w:val="ProductList-BodyIndented"/>
        <w:jc w:val="right"/>
      </w:pPr>
    </w:p>
    <w:tbl>
      <w:tblPr>
        <w:tblStyle w:val="PURTable0"/>
        <w:tblW w:w="0" w:type="dxa"/>
        <w:tblLook w:val="04A0" w:firstRow="1" w:lastRow="0" w:firstColumn="1" w:lastColumn="0" w:noHBand="0" w:noVBand="1"/>
      </w:tblPr>
      <w:tblGrid>
        <w:gridCol w:w="10440"/>
      </w:tblGrid>
      <w:tr w:rsidR="00B560A4" w14:paraId="43FA8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E2B2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CD61141" w14:textId="77777777" w:rsidR="00B560A4" w:rsidRDefault="00B560A4">
      <w:pPr>
        <w:pStyle w:val="ProductList-BodyIndented"/>
      </w:pPr>
    </w:p>
    <w:p w14:paraId="3B60EF3D" w14:textId="77777777" w:rsidR="00B560A4" w:rsidRDefault="00B560A4">
      <w:pPr>
        <w:sectPr w:rsidR="00B560A4">
          <w:headerReference w:type="default" r:id="rId36"/>
          <w:footerReference w:type="default" r:id="rId37"/>
          <w:type w:val="continuous"/>
          <w:pgSz w:w="12240" w:h="15840" w:code="1"/>
          <w:pgMar w:top="1170" w:right="720" w:bottom="720" w:left="720" w:header="432" w:footer="288" w:gutter="0"/>
          <w:cols w:space="360"/>
        </w:sectPr>
      </w:pPr>
    </w:p>
    <w:p w14:paraId="10C6BE1F" w14:textId="77777777" w:rsidR="00B560A4" w:rsidRDefault="008E561D">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491162802"/>
      <w:r>
        <w:instrText>Софтуер</w:instrText>
      </w:r>
      <w:bookmarkEnd w:id="34"/>
      <w:r>
        <w:instrText>" \l 1</w:instrText>
      </w:r>
      <w:r>
        <w:fldChar w:fldCharType="end"/>
      </w:r>
    </w:p>
    <w:p w14:paraId="33785F43" w14:textId="77777777" w:rsidR="00B560A4" w:rsidRDefault="008E561D">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62803"/>
      <w:r>
        <w:instrText>Advanced Threat Analytics</w:instrText>
      </w:r>
      <w:bookmarkEnd w:id="36"/>
      <w:r>
        <w:instrText>" \l 2</w:instrText>
      </w:r>
      <w:r>
        <w:fldChar w:fldCharType="end"/>
      </w:r>
    </w:p>
    <w:p w14:paraId="2BEB696E" w14:textId="77777777" w:rsidR="00B560A4" w:rsidRDefault="008E561D">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B560A4" w14:paraId="63A48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85D82"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EEB5"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9596"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055C9"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E600"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F49A4"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08E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1DBE"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CF91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C8C9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A87B2"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A7C3"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8B95E01" w14:textId="77777777">
        <w:tc>
          <w:tcPr>
            <w:tcW w:w="4160" w:type="dxa"/>
            <w:tcBorders>
              <w:top w:val="single" w:sz="6" w:space="0" w:color="FFFFFF"/>
              <w:left w:val="none" w:sz="4" w:space="0" w:color="6E6E6E"/>
              <w:bottom w:val="dashed" w:sz="4" w:space="0" w:color="BFBFBF"/>
              <w:right w:val="none" w:sz="4" w:space="0" w:color="6E6E6E"/>
            </w:tcBorders>
          </w:tcPr>
          <w:p w14:paraId="3AC6E1B0" w14:textId="77777777" w:rsidR="00B560A4" w:rsidRDefault="008E561D">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CCE757" w14:textId="77777777" w:rsidR="00B560A4" w:rsidRDefault="008E56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D3DC9C"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C304A4"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95FBB7"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8A2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B89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11B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187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458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293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54D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0238827" w14:textId="77777777">
        <w:tc>
          <w:tcPr>
            <w:tcW w:w="4160" w:type="dxa"/>
            <w:tcBorders>
              <w:top w:val="dashed" w:sz="4" w:space="0" w:color="BFBFBF"/>
              <w:left w:val="none" w:sz="4" w:space="0" w:color="6E6E6E"/>
              <w:bottom w:val="none" w:sz="4" w:space="0" w:color="FFFFFF"/>
              <w:right w:val="none" w:sz="4" w:space="0" w:color="6E6E6E"/>
            </w:tcBorders>
          </w:tcPr>
          <w:p w14:paraId="3A5828C0" w14:textId="77777777" w:rsidR="00B560A4" w:rsidRDefault="008E561D">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20262A" w14:textId="77777777" w:rsidR="00B560A4" w:rsidRDefault="008E56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364FFFC"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BD4183" w14:textId="77777777" w:rsidR="00B560A4" w:rsidRDefault="008E56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B8705B2"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65F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889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530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304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043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246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041A8" w14:textId="77777777" w:rsidR="00B560A4" w:rsidRDefault="00B560A4">
            <w:pPr>
              <w:pStyle w:val="ProductList-TableBody"/>
              <w:jc w:val="center"/>
            </w:pPr>
          </w:p>
        </w:tc>
      </w:tr>
    </w:tbl>
    <w:p w14:paraId="6E2AE388" w14:textId="77777777" w:rsidR="00B560A4" w:rsidRDefault="008E561D">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B560A4" w14:paraId="2A906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7CE6B" w14:textId="77777777" w:rsidR="00B560A4" w:rsidRDefault="008E561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F66CA6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F5158" w14:textId="77777777" w:rsidR="00B560A4" w:rsidRDefault="008E561D">
            <w:pPr>
              <w:pStyle w:val="ProductList-TableBody"/>
            </w:pPr>
            <w:r>
              <w:rPr>
                <w:color w:val="404040"/>
              </w:rPr>
              <w:t>Издания с по-малко функции: Неприложимо</w:t>
            </w:r>
          </w:p>
        </w:tc>
      </w:tr>
      <w:tr w:rsidR="00B560A4" w14:paraId="47A54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40C6"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9A75"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0172FD"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B560A4" w14:paraId="3187F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437E"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A72"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90CD" w14:textId="77777777" w:rsidR="00B560A4" w:rsidRDefault="008E561D">
            <w:pPr>
              <w:pStyle w:val="ProductList-TableBody"/>
            </w:pPr>
            <w:r>
              <w:rPr>
                <w:color w:val="404040"/>
              </w:rPr>
              <w:t>Отговаря на условията за намаление: Неприложимо</w:t>
            </w:r>
          </w:p>
        </w:tc>
      </w:tr>
      <w:tr w:rsidR="00B560A4" w14:paraId="6C9E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1A91"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F8A7"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FF8D" w14:textId="77777777" w:rsidR="00B560A4" w:rsidRDefault="008E561D">
            <w:pPr>
              <w:pStyle w:val="ProductList-TableBody"/>
            </w:pPr>
            <w:r>
              <w:rPr>
                <w:color w:val="404040"/>
              </w:rPr>
              <w:t>Отговаря на условията за актуализиране: Неприложимо</w:t>
            </w:r>
          </w:p>
        </w:tc>
      </w:tr>
      <w:tr w:rsidR="00B560A4" w14:paraId="01167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86AB"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1946"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7362" w14:textId="77777777" w:rsidR="00B560A4" w:rsidRDefault="00B560A4">
            <w:pPr>
              <w:pStyle w:val="ProductList-TableBody"/>
            </w:pPr>
          </w:p>
        </w:tc>
      </w:tr>
    </w:tbl>
    <w:p w14:paraId="5617CBBD" w14:textId="77777777" w:rsidR="00B560A4" w:rsidRDefault="00B560A4">
      <w:pPr>
        <w:pStyle w:val="ProductList-Body"/>
      </w:pPr>
    </w:p>
    <w:p w14:paraId="69EFE415" w14:textId="77777777" w:rsidR="00B560A4" w:rsidRDefault="008E561D">
      <w:pPr>
        <w:pStyle w:val="ProductList-ClauseHeading"/>
        <w:outlineLvl w:val="3"/>
      </w:pPr>
      <w:r>
        <w:t>2.1 Ограничения за държава</w:t>
      </w:r>
    </w:p>
    <w:p w14:paraId="330DD771" w14:textId="77777777" w:rsidR="00B560A4" w:rsidRDefault="008E561D">
      <w:pPr>
        <w:pStyle w:val="ProductList-Body"/>
      </w:pPr>
      <w:r>
        <w:t>Клиентът няма право да изтегля Advanced Threat Analytics 2016 за използване или разпространение в Китайската народна република.</w:t>
      </w:r>
    </w:p>
    <w:p w14:paraId="350ECD6A" w14:textId="77777777" w:rsidR="00B560A4" w:rsidRDefault="008E561D">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B560A4" w14:paraId="7930B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B1A4D"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D5CB7B1"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FD23A" w14:textId="77777777" w:rsidR="00B560A4" w:rsidRDefault="008E561D">
            <w:pPr>
              <w:pStyle w:val="ProductList-TableBody"/>
            </w:pPr>
            <w:r>
              <w:rPr>
                <w:color w:val="404040"/>
              </w:rPr>
              <w:t>Допълнителен софтуер: Неприложимо</w:t>
            </w:r>
          </w:p>
        </w:tc>
      </w:tr>
      <w:tr w:rsidR="00B560A4" w14:paraId="02A3F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F726"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5B53"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355EB"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560A4" w14:paraId="3525A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3FCC9"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9040"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C0F0" w14:textId="77777777" w:rsidR="00B560A4" w:rsidRDefault="00B560A4">
            <w:pPr>
              <w:pStyle w:val="ProductList-TableBody"/>
            </w:pPr>
          </w:p>
        </w:tc>
      </w:tr>
    </w:tbl>
    <w:p w14:paraId="7FA94F26" w14:textId="77777777" w:rsidR="00B560A4" w:rsidRDefault="00B560A4">
      <w:pPr>
        <w:pStyle w:val="ProductList-Body"/>
      </w:pPr>
    </w:p>
    <w:p w14:paraId="1D4E58A5" w14:textId="77777777" w:rsidR="00B560A4" w:rsidRDefault="008E561D">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B560A4" w14:paraId="2A266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B84E3"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C15D53B" w14:textId="77777777" w:rsidR="00B560A4" w:rsidRDefault="008E561D">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CA1E6F7" w14:textId="77777777" w:rsidR="00B560A4" w:rsidRDefault="008E561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DD17F09" w14:textId="77777777" w:rsidR="00B560A4" w:rsidRDefault="00B560A4">
      <w:pPr>
        <w:pStyle w:val="ProductList-Body"/>
      </w:pPr>
    </w:p>
    <w:p w14:paraId="090331C6" w14:textId="77777777" w:rsidR="00B560A4" w:rsidRDefault="008E561D">
      <w:pPr>
        <w:pStyle w:val="ProductList-ClauseHeading"/>
        <w:outlineLvl w:val="3"/>
      </w:pPr>
      <w:r>
        <w:t>3.2 Употреба, изискваща Лиценз за управление</w:t>
      </w:r>
    </w:p>
    <w:p w14:paraId="5A992091" w14:textId="77777777" w:rsidR="00B560A4" w:rsidRDefault="008E561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F8337E3" w14:textId="77777777" w:rsidR="00B560A4" w:rsidRDefault="00B560A4">
      <w:pPr>
        <w:pStyle w:val="ProductList-Body"/>
      </w:pPr>
    </w:p>
    <w:p w14:paraId="2803D7CF" w14:textId="77777777" w:rsidR="00B560A4" w:rsidRDefault="008E561D">
      <w:pPr>
        <w:pStyle w:val="ProductList-ClauseHeading"/>
        <w:outlineLvl w:val="3"/>
      </w:pPr>
      <w:r>
        <w:t>3.3 Библиотеки, лицензирани съгласно Ограничен стандартен обществен лиценз GNU</w:t>
      </w:r>
    </w:p>
    <w:p w14:paraId="367AD998" w14:textId="77777777" w:rsidR="00B560A4" w:rsidRDefault="008E561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14:paraId="21FA7B4E" w14:textId="77777777" w:rsidR="00B560A4" w:rsidRDefault="008E561D">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B560A4" w14:paraId="24A99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92612"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41645FF"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83017" w14:textId="77777777" w:rsidR="00B560A4" w:rsidRDefault="008E561D">
            <w:pPr>
              <w:pStyle w:val="ProductList-TableBody"/>
            </w:pPr>
            <w:r>
              <w:rPr>
                <w:color w:val="404040"/>
              </w:rPr>
              <w:t>Права за преместване при отказ: Неприложимо</w:t>
            </w:r>
          </w:p>
        </w:tc>
      </w:tr>
      <w:tr w:rsidR="00B560A4" w14:paraId="330B3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5016"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1E4E"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66A8" w14:textId="77777777" w:rsidR="00B560A4" w:rsidRDefault="008E561D">
            <w:pPr>
              <w:pStyle w:val="ProductList-TableBody"/>
            </w:pPr>
            <w:r>
              <w:rPr>
                <w:color w:val="404040"/>
              </w:rPr>
              <w:t>Обновяващи се права: Неприложимо</w:t>
            </w:r>
          </w:p>
        </w:tc>
      </w:tr>
      <w:tr w:rsidR="00B560A4" w14:paraId="3C5BA98C" w14:textId="77777777">
        <w:tc>
          <w:tcPr>
            <w:tcW w:w="4040" w:type="dxa"/>
            <w:tcBorders>
              <w:top w:val="single" w:sz="4" w:space="0" w:color="000000"/>
              <w:left w:val="single" w:sz="4" w:space="0" w:color="000000"/>
              <w:bottom w:val="single" w:sz="4" w:space="0" w:color="000000"/>
              <w:right w:val="single" w:sz="4" w:space="0" w:color="000000"/>
            </w:tcBorders>
          </w:tcPr>
          <w:p w14:paraId="4F4E5117"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CABB"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2692" w14:textId="77777777" w:rsidR="00B560A4" w:rsidRDefault="00B560A4">
            <w:pPr>
              <w:pStyle w:val="ProductList-TableBody"/>
            </w:pPr>
          </w:p>
        </w:tc>
      </w:tr>
    </w:tbl>
    <w:p w14:paraId="23843907"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2524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C7ADE"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9B06246" w14:textId="77777777" w:rsidR="00B560A4" w:rsidRDefault="00B560A4">
      <w:pPr>
        <w:pStyle w:val="ProductList-Body"/>
      </w:pPr>
    </w:p>
    <w:p w14:paraId="6EB6DC83" w14:textId="77777777" w:rsidR="00B560A4" w:rsidRDefault="008E561D">
      <w:pPr>
        <w:pStyle w:val="ProductList-Offering1HeadingNoBorder"/>
        <w:outlineLvl w:val="1"/>
      </w:pPr>
      <w:bookmarkStart w:id="41" w:name="_Sec592"/>
      <w:r>
        <w:t>BizTalk</w:t>
      </w:r>
      <w:bookmarkEnd w:id="41"/>
      <w:r>
        <w:fldChar w:fldCharType="begin"/>
      </w:r>
      <w:r>
        <w:instrText xml:space="preserve"> TC "</w:instrText>
      </w:r>
      <w:bookmarkStart w:id="42" w:name="_Toc491162804"/>
      <w:r>
        <w:instrText>BizTalk</w:instrText>
      </w:r>
      <w:bookmarkEnd w:id="42"/>
      <w:r>
        <w:instrText>" \l 2</w:instrText>
      </w:r>
      <w:r>
        <w:fldChar w:fldCharType="end"/>
      </w:r>
    </w:p>
    <w:p w14:paraId="78369090" w14:textId="77777777" w:rsidR="00B560A4" w:rsidRDefault="008E561D">
      <w:pPr>
        <w:pStyle w:val="ProductList-Offering1SubSection"/>
        <w:outlineLvl w:val="2"/>
      </w:pPr>
      <w:bookmarkStart w:id="43" w:name="_Sec593"/>
      <w:r>
        <w:lastRenderedPageBreak/>
        <w:t>1. Наличност чрез програма</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560A4" w14:paraId="0E5091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4D1A2"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0E4B"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0FF1"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48F9"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49AF"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6E26"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B51F"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2FEA"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130D"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BB0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E00E"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360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9A64FC9" w14:textId="77777777">
        <w:tc>
          <w:tcPr>
            <w:tcW w:w="4160" w:type="dxa"/>
            <w:tcBorders>
              <w:top w:val="single" w:sz="6" w:space="0" w:color="FFFFFF"/>
              <w:left w:val="none" w:sz="4" w:space="0" w:color="6E6E6E"/>
              <w:bottom w:val="dashed" w:sz="4" w:space="0" w:color="BFBFBF"/>
              <w:right w:val="none" w:sz="4" w:space="0" w:color="6E6E6E"/>
            </w:tcBorders>
          </w:tcPr>
          <w:p w14:paraId="43F1F829" w14:textId="77777777" w:rsidR="00B560A4" w:rsidRDefault="008E561D">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CA13F6" w14:textId="77777777" w:rsidR="00B560A4" w:rsidRDefault="008E56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6CA0C1" w14:textId="77777777" w:rsidR="00B560A4" w:rsidRDefault="008E56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5FE488" w14:textId="77777777" w:rsidR="00B560A4" w:rsidRDefault="008E56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CEF5C5" w14:textId="77777777" w:rsidR="00B560A4" w:rsidRDefault="008E56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618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5658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3AE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10A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7A2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80E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34B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ABDBD86" w14:textId="77777777">
        <w:tc>
          <w:tcPr>
            <w:tcW w:w="4160" w:type="dxa"/>
            <w:tcBorders>
              <w:top w:val="dashed" w:sz="4" w:space="0" w:color="BFBFBF"/>
              <w:left w:val="none" w:sz="4" w:space="0" w:color="6E6E6E"/>
              <w:bottom w:val="dashed" w:sz="4" w:space="0" w:color="BFBFBF"/>
              <w:right w:val="none" w:sz="4" w:space="0" w:color="6E6E6E"/>
            </w:tcBorders>
          </w:tcPr>
          <w:p w14:paraId="0C4F9CCD" w14:textId="77777777" w:rsidR="00B560A4" w:rsidRDefault="008E561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3F2296"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1EC496"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687E24"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BC082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177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B1B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64E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0C6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538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1B9D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32560" w14:textId="77777777" w:rsidR="00B560A4" w:rsidRDefault="00B560A4">
            <w:pPr>
              <w:pStyle w:val="ProductList-TableBody"/>
              <w:jc w:val="center"/>
            </w:pPr>
          </w:p>
        </w:tc>
      </w:tr>
      <w:tr w:rsidR="00B560A4" w14:paraId="07165693" w14:textId="77777777">
        <w:tc>
          <w:tcPr>
            <w:tcW w:w="4160" w:type="dxa"/>
            <w:tcBorders>
              <w:top w:val="dashed" w:sz="4" w:space="0" w:color="BFBFBF"/>
              <w:left w:val="none" w:sz="4" w:space="0" w:color="6E6E6E"/>
              <w:bottom w:val="dashed" w:sz="4" w:space="0" w:color="BFBFBF"/>
              <w:right w:val="none" w:sz="4" w:space="0" w:color="6E6E6E"/>
            </w:tcBorders>
          </w:tcPr>
          <w:p w14:paraId="3C1C9C04" w14:textId="77777777" w:rsidR="00B560A4" w:rsidRDefault="008E561D">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9A133B"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E086BE" w14:textId="77777777" w:rsidR="00B560A4" w:rsidRDefault="008E56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9DE55D" w14:textId="77777777" w:rsidR="00B560A4" w:rsidRDefault="008E56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4FF6B" w14:textId="77777777" w:rsidR="00B560A4" w:rsidRDefault="008E56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958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EDA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ED7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F6B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D58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3A7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DD6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0682372" w14:textId="77777777">
        <w:tc>
          <w:tcPr>
            <w:tcW w:w="4160" w:type="dxa"/>
            <w:tcBorders>
              <w:top w:val="dashed" w:sz="4" w:space="0" w:color="BFBFBF"/>
              <w:left w:val="none" w:sz="4" w:space="0" w:color="6E6E6E"/>
              <w:bottom w:val="dashed" w:sz="4" w:space="0" w:color="BFBFBF"/>
              <w:right w:val="none" w:sz="4" w:space="0" w:color="6E6E6E"/>
            </w:tcBorders>
          </w:tcPr>
          <w:p w14:paraId="7F03ECD0" w14:textId="77777777" w:rsidR="00B560A4" w:rsidRDefault="008E561D">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A0D63B"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477A36" w14:textId="77777777" w:rsidR="00B560A4" w:rsidRDefault="008E56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284F39" w14:textId="77777777" w:rsidR="00B560A4" w:rsidRDefault="008E56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73FCDF"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D59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24B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892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5CA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86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DDE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D74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BF3BEC0" w14:textId="77777777">
        <w:tc>
          <w:tcPr>
            <w:tcW w:w="4160" w:type="dxa"/>
            <w:tcBorders>
              <w:top w:val="dashed" w:sz="4" w:space="0" w:color="BFBFBF"/>
              <w:left w:val="none" w:sz="4" w:space="0" w:color="6E6E6E"/>
              <w:bottom w:val="none" w:sz="4" w:space="0" w:color="6E6E6E"/>
              <w:right w:val="none" w:sz="4" w:space="0" w:color="6E6E6E"/>
            </w:tcBorders>
          </w:tcPr>
          <w:p w14:paraId="56249ACA" w14:textId="77777777" w:rsidR="00B560A4" w:rsidRDefault="008E561D">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531112"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C2C9A3"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BE53D9"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DA3796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7E5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0A6D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DD6B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2AB9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289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BCB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F7121" w14:textId="77777777" w:rsidR="00B560A4" w:rsidRDefault="00B560A4">
            <w:pPr>
              <w:pStyle w:val="ProductList-TableBody"/>
              <w:jc w:val="center"/>
            </w:pPr>
          </w:p>
        </w:tc>
      </w:tr>
    </w:tbl>
    <w:p w14:paraId="30E9BBB2" w14:textId="77777777" w:rsidR="00B560A4" w:rsidRDefault="008E561D">
      <w:pPr>
        <w:pStyle w:val="ProductList-Offering1SubSection"/>
        <w:outlineLvl w:val="2"/>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88"/>
        <w:gridCol w:w="3601"/>
        <w:gridCol w:w="3601"/>
      </w:tblGrid>
      <w:tr w:rsidR="00B560A4" w14:paraId="5A6C6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25D61"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55112D"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0DB5E" w14:textId="77777777" w:rsidR="00B560A4" w:rsidRDefault="008E561D">
            <w:pPr>
              <w:pStyle w:val="ProductList-TableBody"/>
            </w:pPr>
            <w:r>
              <w:rPr>
                <w:color w:val="404040"/>
              </w:rPr>
              <w:t>Издания с по-малко функции: Неприложимо</w:t>
            </w:r>
          </w:p>
        </w:tc>
      </w:tr>
      <w:tr w:rsidR="00B560A4" w14:paraId="423F1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3F33"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518E"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C4A01B"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B560A4" w14:paraId="5F34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579A"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C36559"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B5DE" w14:textId="77777777" w:rsidR="00B560A4" w:rsidRDefault="008E561D">
            <w:pPr>
              <w:pStyle w:val="ProductList-TableBody"/>
            </w:pPr>
            <w:r>
              <w:rPr>
                <w:color w:val="404040"/>
              </w:rPr>
              <w:t>Отговаря на условията за намаление: Неприложимо</w:t>
            </w:r>
          </w:p>
        </w:tc>
      </w:tr>
      <w:tr w:rsidR="00B560A4" w14:paraId="1A24AAD2" w14:textId="77777777">
        <w:tc>
          <w:tcPr>
            <w:tcW w:w="4040" w:type="dxa"/>
            <w:tcBorders>
              <w:top w:val="single" w:sz="4" w:space="0" w:color="000000"/>
              <w:left w:val="single" w:sz="4" w:space="0" w:color="000000"/>
              <w:bottom w:val="single" w:sz="4" w:space="0" w:color="000000"/>
              <w:right w:val="single" w:sz="4" w:space="0" w:color="000000"/>
            </w:tcBorders>
          </w:tcPr>
          <w:p w14:paraId="0386BF9F"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EC42"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9458" w14:textId="77777777" w:rsidR="00B560A4" w:rsidRDefault="008E561D">
            <w:pPr>
              <w:pStyle w:val="ProductList-TableBody"/>
            </w:pPr>
            <w:r>
              <w:rPr>
                <w:color w:val="404040"/>
              </w:rPr>
              <w:t>Отговаря на условията за актуализиране: Неприложимо</w:t>
            </w:r>
          </w:p>
        </w:tc>
      </w:tr>
      <w:tr w:rsidR="00B560A4" w14:paraId="3925B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EC45"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CC75"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A9F3" w14:textId="77777777" w:rsidR="00B560A4" w:rsidRDefault="00B560A4">
            <w:pPr>
              <w:pStyle w:val="ProductList-TableBody"/>
            </w:pPr>
          </w:p>
        </w:tc>
      </w:tr>
    </w:tbl>
    <w:p w14:paraId="77BB5447" w14:textId="77777777" w:rsidR="00B560A4" w:rsidRDefault="008E561D">
      <w:pPr>
        <w:pStyle w:val="ProductList-Offering1SubSection"/>
        <w:outlineLvl w:val="2"/>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B560A4" w14:paraId="7B7FD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D1317"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CF23763"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343CF99"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60681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96AC"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291E"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271546"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560A4" w14:paraId="1F6067E9" w14:textId="77777777">
        <w:tc>
          <w:tcPr>
            <w:tcW w:w="4040" w:type="dxa"/>
            <w:tcBorders>
              <w:top w:val="single" w:sz="4" w:space="0" w:color="000000"/>
              <w:left w:val="single" w:sz="4" w:space="0" w:color="000000"/>
              <w:bottom w:val="single" w:sz="4" w:space="0" w:color="000000"/>
              <w:right w:val="single" w:sz="4" w:space="0" w:color="000000"/>
            </w:tcBorders>
          </w:tcPr>
          <w:p w14:paraId="13B43277"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AA8B"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4986" w14:textId="77777777" w:rsidR="00B560A4" w:rsidRDefault="00B560A4">
            <w:pPr>
              <w:pStyle w:val="ProductList-TableBody"/>
            </w:pPr>
          </w:p>
        </w:tc>
      </w:tr>
    </w:tbl>
    <w:p w14:paraId="507F1209" w14:textId="77777777" w:rsidR="00B560A4" w:rsidRDefault="00B560A4">
      <w:pPr>
        <w:pStyle w:val="ProductList-Body"/>
      </w:pPr>
    </w:p>
    <w:p w14:paraId="35E3CC8B" w14:textId="77777777" w:rsidR="00B560A4" w:rsidRDefault="008E561D">
      <w:pPr>
        <w:pStyle w:val="ProductList-ClauseHeading"/>
        <w:outlineLvl w:val="3"/>
      </w:pPr>
      <w:r>
        <w:t>3.1 BizTalk Server Branch и Standard</w:t>
      </w:r>
    </w:p>
    <w:p w14:paraId="7F2AD233" w14:textId="77777777" w:rsidR="00B560A4" w:rsidRDefault="008E561D">
      <w:pPr>
        <w:pStyle w:val="ProductList-SubClauseHeading"/>
        <w:outlineLvl w:val="4"/>
      </w:pPr>
      <w:r>
        <w:t>3.1.1 Ограничаване на употребата</w:t>
      </w:r>
    </w:p>
    <w:p w14:paraId="28CEE956" w14:textId="77777777" w:rsidR="00B560A4" w:rsidRDefault="008E561D">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4DA56FE" w14:textId="77777777" w:rsidR="00B560A4" w:rsidRDefault="00B560A4">
      <w:pPr>
        <w:pStyle w:val="ProductList-BodyIndented"/>
      </w:pPr>
    </w:p>
    <w:p w14:paraId="67482470" w14:textId="77777777" w:rsidR="00B560A4" w:rsidRDefault="008E561D">
      <w:pPr>
        <w:pStyle w:val="ProductList-SubClauseHeading"/>
        <w:outlineLvl w:val="4"/>
      </w:pPr>
      <w:r>
        <w:t>3.1.2 Office Web Component</w:t>
      </w:r>
    </w:p>
    <w:p w14:paraId="55AAD88B" w14:textId="77777777" w:rsidR="00B560A4" w:rsidRDefault="008E561D">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16423001" w14:textId="77777777" w:rsidR="00B560A4" w:rsidRDefault="00B560A4">
      <w:pPr>
        <w:pStyle w:val="ProductList-BodyIndented"/>
      </w:pPr>
    </w:p>
    <w:p w14:paraId="0438523C" w14:textId="77777777" w:rsidR="00B560A4" w:rsidRDefault="008E561D">
      <w:pPr>
        <w:pStyle w:val="ProductList-ClauseHeading"/>
        <w:outlineLvl w:val="3"/>
      </w:pPr>
      <w:r>
        <w:t>3.2 BizTalk Server Branch</w:t>
      </w:r>
    </w:p>
    <w:p w14:paraId="7FB7804A" w14:textId="77777777" w:rsidR="00B560A4" w:rsidRDefault="008E561D">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3DC19570" w14:textId="77777777" w:rsidR="00B560A4" w:rsidRDefault="008E561D" w:rsidP="008E561D">
      <w:pPr>
        <w:pStyle w:val="ProductList-Bullet"/>
        <w:numPr>
          <w:ilvl w:val="0"/>
          <w:numId w:val="19"/>
        </w:numPr>
      </w:pPr>
      <w:r>
        <w:t xml:space="preserve">бъде централната нишка в мрежа от звездообразен тип; </w:t>
      </w:r>
    </w:p>
    <w:p w14:paraId="468EBB96" w14:textId="77777777" w:rsidR="00B560A4" w:rsidRDefault="008E561D" w:rsidP="008E561D">
      <w:pPr>
        <w:pStyle w:val="ProductList-Bullet"/>
        <w:numPr>
          <w:ilvl w:val="0"/>
          <w:numId w:val="19"/>
        </w:numPr>
      </w:pPr>
      <w:r>
        <w:t xml:space="preserve">централизира комуникациите в цялото предприятие с други Сървъри или устройства или </w:t>
      </w:r>
    </w:p>
    <w:p w14:paraId="6CBF316C" w14:textId="77777777" w:rsidR="00B560A4" w:rsidRDefault="008E561D" w:rsidP="008E561D">
      <w:pPr>
        <w:pStyle w:val="ProductList-Bullet"/>
        <w:numPr>
          <w:ilvl w:val="0"/>
          <w:numId w:val="19"/>
        </w:numPr>
      </w:pPr>
      <w:r>
        <w:t>автоматични бизнес процесори в отдели, фирмени единици или клонове.</w:t>
      </w:r>
    </w:p>
    <w:p w14:paraId="7DD7E475" w14:textId="77777777" w:rsidR="00B560A4" w:rsidRDefault="00B560A4">
      <w:pPr>
        <w:pStyle w:val="ProductList-Body"/>
      </w:pPr>
    </w:p>
    <w:p w14:paraId="5E644FD1" w14:textId="77777777" w:rsidR="00B560A4" w:rsidRDefault="008E561D">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B560A4" w14:paraId="09EC6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6F3BF" w14:textId="77777777" w:rsidR="00B560A4" w:rsidRDefault="008E561D">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7D1B2AA" w14:textId="77777777" w:rsidR="00B560A4" w:rsidRDefault="008E56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BFFA27" w14:textId="77777777" w:rsidR="00B560A4" w:rsidRDefault="008E561D">
            <w:pPr>
              <w:pStyle w:val="ProductList-TableBody"/>
            </w:pPr>
            <w:r>
              <w:t>Сродни схеми, шаблони и адаптери за BizTalk Server</w:t>
            </w:r>
          </w:p>
        </w:tc>
      </w:tr>
      <w:tr w:rsidR="00B560A4" w14:paraId="0BF41208" w14:textId="77777777">
        <w:tc>
          <w:tcPr>
            <w:tcW w:w="4040" w:type="dxa"/>
            <w:tcBorders>
              <w:top w:val="single" w:sz="4" w:space="0" w:color="000000"/>
              <w:left w:val="single" w:sz="4" w:space="0" w:color="000000"/>
              <w:bottom w:val="single" w:sz="4" w:space="0" w:color="000000"/>
              <w:right w:val="single" w:sz="4" w:space="0" w:color="000000"/>
            </w:tcBorders>
          </w:tcPr>
          <w:p w14:paraId="4E4C9808" w14:textId="77777777" w:rsidR="00B560A4" w:rsidRDefault="008E561D">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6B714E42" w14:textId="77777777" w:rsidR="00B560A4" w:rsidRDefault="008E561D">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4D434A2" w14:textId="77777777" w:rsidR="00B560A4" w:rsidRDefault="008E561D">
            <w:pPr>
              <w:pStyle w:val="ProductList-TableBody"/>
            </w:pPr>
            <w:r>
              <w:t>API за събитие на BAM и интерсептори и инструменти за администриране</w:t>
            </w:r>
          </w:p>
        </w:tc>
      </w:tr>
      <w:tr w:rsidR="00B560A4" w14:paraId="36316A17" w14:textId="77777777">
        <w:tc>
          <w:tcPr>
            <w:tcW w:w="4040" w:type="dxa"/>
            <w:tcBorders>
              <w:top w:val="single" w:sz="4" w:space="0" w:color="000000"/>
              <w:left w:val="single" w:sz="4" w:space="0" w:color="000000"/>
              <w:bottom w:val="single" w:sz="4" w:space="0" w:color="000000"/>
              <w:right w:val="single" w:sz="4" w:space="0" w:color="000000"/>
            </w:tcBorders>
          </w:tcPr>
          <w:p w14:paraId="2D647507" w14:textId="77777777" w:rsidR="00B560A4" w:rsidRDefault="008E561D">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01EA6942" w14:textId="77777777" w:rsidR="00B560A4" w:rsidRDefault="008E561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D4C90B" w14:textId="77777777" w:rsidR="00B560A4" w:rsidRDefault="008E561D">
            <w:pPr>
              <w:pStyle w:val="ProductList-TableBody"/>
            </w:pPr>
            <w:r>
              <w:t>Инструменти за разработка</w:t>
            </w:r>
          </w:p>
        </w:tc>
      </w:tr>
      <w:tr w:rsidR="00B560A4" w14:paraId="172BB314" w14:textId="77777777">
        <w:tc>
          <w:tcPr>
            <w:tcW w:w="4040" w:type="dxa"/>
            <w:tcBorders>
              <w:top w:val="single" w:sz="4" w:space="0" w:color="000000"/>
              <w:left w:val="single" w:sz="4" w:space="0" w:color="000000"/>
              <w:bottom w:val="single" w:sz="4" w:space="0" w:color="000000"/>
              <w:right w:val="single" w:sz="4" w:space="0" w:color="000000"/>
            </w:tcBorders>
          </w:tcPr>
          <w:p w14:paraId="20BFBC97" w14:textId="77777777" w:rsidR="00B560A4" w:rsidRDefault="008E561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B2A439" w14:textId="77777777" w:rsidR="00B560A4" w:rsidRDefault="008E56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5327D4" w14:textId="77777777" w:rsidR="00B560A4" w:rsidRDefault="008E561D">
            <w:pPr>
              <w:pStyle w:val="ProductList-TableBody"/>
            </w:pPr>
            <w:r>
              <w:t>MQHelper.dll</w:t>
            </w:r>
          </w:p>
        </w:tc>
      </w:tr>
      <w:tr w:rsidR="00B560A4" w14:paraId="7B2B8E51" w14:textId="77777777">
        <w:tc>
          <w:tcPr>
            <w:tcW w:w="4040" w:type="dxa"/>
            <w:tcBorders>
              <w:top w:val="single" w:sz="4" w:space="0" w:color="000000"/>
              <w:left w:val="single" w:sz="4" w:space="0" w:color="000000"/>
              <w:bottom w:val="single" w:sz="4" w:space="0" w:color="000000"/>
              <w:right w:val="single" w:sz="4" w:space="0" w:color="000000"/>
            </w:tcBorders>
          </w:tcPr>
          <w:p w14:paraId="0281CF8D" w14:textId="77777777" w:rsidR="00B560A4" w:rsidRDefault="008E561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903FA10" w14:textId="77777777" w:rsidR="00B560A4" w:rsidRDefault="008E56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9D073D" w14:textId="77777777" w:rsidR="00B560A4" w:rsidRDefault="008E561D">
            <w:pPr>
              <w:pStyle w:val="ProductList-TableBody"/>
            </w:pPr>
            <w:r>
              <w:t>SOAP Receive Adapter</w:t>
            </w:r>
          </w:p>
        </w:tc>
      </w:tr>
      <w:tr w:rsidR="00B560A4" w14:paraId="17E04CCA" w14:textId="77777777">
        <w:tc>
          <w:tcPr>
            <w:tcW w:w="4040" w:type="dxa"/>
            <w:tcBorders>
              <w:top w:val="single" w:sz="4" w:space="0" w:color="000000"/>
              <w:left w:val="single" w:sz="4" w:space="0" w:color="000000"/>
              <w:bottom w:val="single" w:sz="4" w:space="0" w:color="000000"/>
              <w:right w:val="single" w:sz="4" w:space="0" w:color="000000"/>
            </w:tcBorders>
          </w:tcPr>
          <w:p w14:paraId="50FFAD7D" w14:textId="77777777" w:rsidR="00B560A4" w:rsidRDefault="008E561D">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BAF7C2F" w14:textId="77777777" w:rsidR="00B560A4" w:rsidRDefault="008E56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3C06DF" w14:textId="77777777" w:rsidR="00B560A4" w:rsidRDefault="008E561D">
            <w:pPr>
              <w:pStyle w:val="ProductList-TableBody"/>
            </w:pPr>
            <w:r>
              <w:t>UDDI</w:t>
            </w:r>
          </w:p>
        </w:tc>
      </w:tr>
      <w:tr w:rsidR="00B560A4" w14:paraId="7DDC6939" w14:textId="77777777">
        <w:tc>
          <w:tcPr>
            <w:tcW w:w="4040" w:type="dxa"/>
            <w:tcBorders>
              <w:top w:val="single" w:sz="4" w:space="0" w:color="000000"/>
              <w:left w:val="single" w:sz="4" w:space="0" w:color="000000"/>
              <w:bottom w:val="single" w:sz="4" w:space="0" w:color="000000"/>
              <w:right w:val="single" w:sz="4" w:space="0" w:color="000000"/>
            </w:tcBorders>
          </w:tcPr>
          <w:p w14:paraId="12EEA891" w14:textId="77777777" w:rsidR="00B560A4" w:rsidRDefault="008E561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C58B94" w14:textId="77777777" w:rsidR="00B560A4" w:rsidRDefault="008E561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D88A2D9" w14:textId="77777777" w:rsidR="00B560A4" w:rsidRDefault="00B560A4">
            <w:pPr>
              <w:pStyle w:val="ProductList-TableBody"/>
            </w:pPr>
          </w:p>
        </w:tc>
      </w:tr>
    </w:tbl>
    <w:p w14:paraId="0BBD9C6E" w14:textId="77777777" w:rsidR="00B560A4" w:rsidRDefault="008E561D">
      <w:pPr>
        <w:pStyle w:val="ProductList-Offering1SubSection"/>
        <w:outlineLvl w:val="2"/>
      </w:pPr>
      <w:bookmarkStart w:id="46" w:name="_Sec596"/>
      <w:r>
        <w:t>4. Софтуерна осигуровка</w:t>
      </w:r>
      <w:bookmarkEnd w:id="46"/>
    </w:p>
    <w:p w14:paraId="0426F105" w14:textId="77777777" w:rsidR="00B560A4" w:rsidRDefault="00B560A4">
      <w:pPr>
        <w:pStyle w:val="ProductList-Body"/>
      </w:pPr>
    </w:p>
    <w:tbl>
      <w:tblPr>
        <w:tblStyle w:val="PURTable"/>
        <w:tblW w:w="0" w:type="dxa"/>
        <w:tblLook w:val="04A0" w:firstRow="1" w:lastRow="0" w:firstColumn="1" w:lastColumn="0" w:noHBand="0" w:noVBand="1"/>
      </w:tblPr>
      <w:tblGrid>
        <w:gridCol w:w="3595"/>
        <w:gridCol w:w="3608"/>
        <w:gridCol w:w="3587"/>
      </w:tblGrid>
      <w:tr w:rsidR="00B560A4" w14:paraId="4149C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9041D"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1FA853"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93F30" w14:textId="77777777" w:rsidR="00B560A4" w:rsidRDefault="008E561D">
            <w:pPr>
              <w:pStyle w:val="ProductList-TableBody"/>
            </w:pPr>
            <w:r>
              <w:rPr>
                <w:color w:val="404040"/>
              </w:rPr>
              <w:t>Права за преместване при отказ: Неприложимо</w:t>
            </w:r>
          </w:p>
        </w:tc>
      </w:tr>
      <w:tr w:rsidR="00B560A4" w14:paraId="1613CBA4" w14:textId="77777777">
        <w:tc>
          <w:tcPr>
            <w:tcW w:w="4040" w:type="dxa"/>
            <w:tcBorders>
              <w:top w:val="single" w:sz="4" w:space="0" w:color="000000"/>
              <w:left w:val="single" w:sz="4" w:space="0" w:color="000000"/>
              <w:bottom w:val="single" w:sz="4" w:space="0" w:color="000000"/>
              <w:right w:val="single" w:sz="4" w:space="0" w:color="000000"/>
            </w:tcBorders>
          </w:tcPr>
          <w:p w14:paraId="47A6A0BF"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E71A2AA"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4772" w14:textId="77777777" w:rsidR="00B560A4" w:rsidRDefault="008E561D">
            <w:pPr>
              <w:pStyle w:val="ProductList-TableBody"/>
            </w:pPr>
            <w:r>
              <w:rPr>
                <w:color w:val="404040"/>
              </w:rPr>
              <w:t>Обновяващи се права: Неприложимо</w:t>
            </w:r>
          </w:p>
        </w:tc>
      </w:tr>
      <w:tr w:rsidR="00B560A4" w14:paraId="18C2B260" w14:textId="77777777">
        <w:tc>
          <w:tcPr>
            <w:tcW w:w="4040" w:type="dxa"/>
            <w:tcBorders>
              <w:top w:val="single" w:sz="4" w:space="0" w:color="000000"/>
              <w:left w:val="single" w:sz="4" w:space="0" w:color="000000"/>
              <w:bottom w:val="single" w:sz="4" w:space="0" w:color="000000"/>
              <w:right w:val="single" w:sz="4" w:space="0" w:color="000000"/>
            </w:tcBorders>
          </w:tcPr>
          <w:p w14:paraId="10780349" w14:textId="77777777" w:rsidR="00B560A4" w:rsidRDefault="008E561D">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BD8A"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55EA" w14:textId="77777777" w:rsidR="00B560A4" w:rsidRDefault="00B560A4">
            <w:pPr>
              <w:pStyle w:val="ProductList-TableBody"/>
            </w:pPr>
          </w:p>
        </w:tc>
      </w:tr>
    </w:tbl>
    <w:p w14:paraId="0041C17B" w14:textId="77777777" w:rsidR="00B560A4" w:rsidRDefault="00B560A4">
      <w:pPr>
        <w:pStyle w:val="ProductList-Body"/>
      </w:pPr>
    </w:p>
    <w:p w14:paraId="75A82C6D" w14:textId="77777777" w:rsidR="00B560A4" w:rsidRDefault="008E561D">
      <w:pPr>
        <w:pStyle w:val="ProductList-ClauseHeading"/>
        <w:outlineLvl w:val="3"/>
      </w:pPr>
      <w:r>
        <w:t>4.1 Biz Talk Server 2013 R2 Enterprise – Неограничена виртуализация</w:t>
      </w:r>
    </w:p>
    <w:p w14:paraId="4FBD39E6" w14:textId="77777777" w:rsidR="00B560A4" w:rsidRDefault="008E561D">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29630EC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D767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13E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4BD5A48" w14:textId="77777777" w:rsidR="00B560A4" w:rsidRDefault="00B560A4">
      <w:pPr>
        <w:pStyle w:val="ProductList-Body"/>
      </w:pPr>
    </w:p>
    <w:p w14:paraId="1F3D637C" w14:textId="77777777" w:rsidR="00B560A4" w:rsidRDefault="008E561D">
      <w:pPr>
        <w:pStyle w:val="ProductList-Offering1HeadingNoBorder"/>
        <w:outlineLvl w:val="1"/>
      </w:pPr>
      <w:bookmarkStart w:id="47" w:name="_Sec597"/>
      <w:r>
        <w:t>ЛКД пакети</w:t>
      </w:r>
      <w:bookmarkEnd w:id="47"/>
      <w:r>
        <w:fldChar w:fldCharType="begin"/>
      </w:r>
      <w:r>
        <w:instrText xml:space="preserve"> TC "</w:instrText>
      </w:r>
      <w:bookmarkStart w:id="48" w:name="_Toc491162805"/>
      <w:r>
        <w:instrText>ЛКД пакети</w:instrText>
      </w:r>
      <w:bookmarkEnd w:id="48"/>
      <w:r>
        <w:instrText>" \l 2</w:instrText>
      </w:r>
      <w:r>
        <w:fldChar w:fldCharType="end"/>
      </w:r>
    </w:p>
    <w:p w14:paraId="111E521C" w14:textId="77777777" w:rsidR="00B560A4" w:rsidRDefault="008E561D">
      <w:pPr>
        <w:pStyle w:val="ProductList-Offering1SubSection"/>
        <w:outlineLvl w:val="2"/>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B560A4" w14:paraId="61564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0A947"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EFF7"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4DB81"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5B89B"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FCDB"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42C9"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B0213"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397D"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5F27"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446FD"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406F"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8CB27"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6811760E" w14:textId="77777777">
        <w:tc>
          <w:tcPr>
            <w:tcW w:w="4160" w:type="dxa"/>
            <w:tcBorders>
              <w:top w:val="single" w:sz="6" w:space="0" w:color="FFFFFF"/>
              <w:left w:val="none" w:sz="4" w:space="0" w:color="6E6E6E"/>
              <w:bottom w:val="dashed" w:sz="4" w:space="0" w:color="BFBFBF"/>
              <w:right w:val="none" w:sz="4" w:space="0" w:color="6E6E6E"/>
            </w:tcBorders>
          </w:tcPr>
          <w:p w14:paraId="4726E5DB" w14:textId="77777777" w:rsidR="00B560A4" w:rsidRDefault="008E561D">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A4CCADD"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0F64FD"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A21C8B"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2DEA2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6BC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7F2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7DB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B610"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62E6"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D84A"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5457"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F734468" w14:textId="77777777">
        <w:tc>
          <w:tcPr>
            <w:tcW w:w="4160" w:type="dxa"/>
            <w:tcBorders>
              <w:top w:val="dashed" w:sz="4" w:space="0" w:color="BFBFBF"/>
              <w:left w:val="none" w:sz="4" w:space="0" w:color="6E6E6E"/>
              <w:bottom w:val="dashed" w:sz="4" w:space="0" w:color="BFBFBF"/>
              <w:right w:val="none" w:sz="4" w:space="0" w:color="6E6E6E"/>
            </w:tcBorders>
          </w:tcPr>
          <w:p w14:paraId="00EAD8DF" w14:textId="77777777" w:rsidR="00B560A4" w:rsidRDefault="008E561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C8E980F"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C685F"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CB92F"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9348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69E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3E8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98E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E52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4129"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ACB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CFC4" w14:textId="77777777" w:rsidR="00B560A4" w:rsidRDefault="00B560A4">
            <w:pPr>
              <w:pStyle w:val="ProductList-TableBody"/>
              <w:jc w:val="center"/>
            </w:pPr>
          </w:p>
        </w:tc>
      </w:tr>
      <w:tr w:rsidR="00B560A4" w14:paraId="580ED2B4" w14:textId="77777777">
        <w:tc>
          <w:tcPr>
            <w:tcW w:w="4160" w:type="dxa"/>
            <w:tcBorders>
              <w:top w:val="dashed" w:sz="4" w:space="0" w:color="BFBFBF"/>
              <w:left w:val="none" w:sz="4" w:space="0" w:color="6E6E6E"/>
              <w:bottom w:val="dashed" w:sz="4" w:space="0" w:color="BFBFBF"/>
              <w:right w:val="none" w:sz="4" w:space="0" w:color="6E6E6E"/>
            </w:tcBorders>
          </w:tcPr>
          <w:p w14:paraId="14141816" w14:textId="77777777" w:rsidR="00B560A4" w:rsidRDefault="008E561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1ECB059"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6348D"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AE67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8CDA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739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1AF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7244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168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201A"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491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36B78" w14:textId="77777777" w:rsidR="00B560A4" w:rsidRDefault="00B560A4">
            <w:pPr>
              <w:pStyle w:val="ProductList-TableBody"/>
              <w:jc w:val="center"/>
            </w:pPr>
          </w:p>
        </w:tc>
      </w:tr>
      <w:tr w:rsidR="00B560A4" w14:paraId="3025E78D" w14:textId="77777777">
        <w:tc>
          <w:tcPr>
            <w:tcW w:w="4160" w:type="dxa"/>
            <w:tcBorders>
              <w:top w:val="dashed" w:sz="4" w:space="0" w:color="BFBFBF"/>
              <w:left w:val="none" w:sz="4" w:space="0" w:color="6E6E6E"/>
              <w:bottom w:val="dashed" w:sz="4" w:space="0" w:color="BFBFBF"/>
              <w:right w:val="none" w:sz="4" w:space="0" w:color="6E6E6E"/>
            </w:tcBorders>
          </w:tcPr>
          <w:p w14:paraId="4BB623BF" w14:textId="77777777" w:rsidR="00B560A4" w:rsidRDefault="008E561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58646D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590BB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22765"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4E19F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157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0207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98C8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06F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1FD8"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889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7207A" w14:textId="77777777" w:rsidR="00B560A4" w:rsidRDefault="00B560A4">
            <w:pPr>
              <w:pStyle w:val="ProductList-TableBody"/>
              <w:jc w:val="center"/>
            </w:pPr>
          </w:p>
        </w:tc>
      </w:tr>
      <w:tr w:rsidR="00B560A4" w14:paraId="02433D3F" w14:textId="77777777">
        <w:tc>
          <w:tcPr>
            <w:tcW w:w="4160" w:type="dxa"/>
            <w:tcBorders>
              <w:top w:val="dashed" w:sz="4" w:space="0" w:color="BFBFBF"/>
              <w:left w:val="none" w:sz="4" w:space="0" w:color="6E6E6E"/>
              <w:bottom w:val="dashed" w:sz="4" w:space="0" w:color="BFBFBF"/>
              <w:right w:val="none" w:sz="4" w:space="0" w:color="6E6E6E"/>
            </w:tcBorders>
          </w:tcPr>
          <w:p w14:paraId="3930D02F" w14:textId="77777777" w:rsidR="00B560A4" w:rsidRDefault="008E561D">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0AF6B4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2375E"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2BEB4"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AEA0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612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52B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BF2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D78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EFAB"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1519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8305" w14:textId="77777777" w:rsidR="00B560A4" w:rsidRDefault="00B560A4">
            <w:pPr>
              <w:pStyle w:val="ProductList-TableBody"/>
              <w:jc w:val="center"/>
            </w:pPr>
          </w:p>
        </w:tc>
      </w:tr>
      <w:tr w:rsidR="00B560A4" w14:paraId="62A90424" w14:textId="77777777">
        <w:tc>
          <w:tcPr>
            <w:tcW w:w="4160" w:type="dxa"/>
            <w:tcBorders>
              <w:top w:val="dashed" w:sz="4" w:space="0" w:color="BFBFBF"/>
              <w:left w:val="none" w:sz="4" w:space="0" w:color="6E6E6E"/>
              <w:bottom w:val="dashed" w:sz="4" w:space="0" w:color="BFBFBF"/>
              <w:right w:val="none" w:sz="4" w:space="0" w:color="6E6E6E"/>
            </w:tcBorders>
          </w:tcPr>
          <w:p w14:paraId="689158F9" w14:textId="77777777" w:rsidR="00B560A4" w:rsidRDefault="008E561D">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B0F466A"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D27F4"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7C26E25" w14:textId="77777777" w:rsidR="00B560A4" w:rsidRDefault="008E56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084540" w14:textId="77777777" w:rsidR="00B560A4" w:rsidRDefault="008E56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90D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C48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286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75FE"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802B" w14:textId="77777777" w:rsidR="00B560A4" w:rsidRDefault="008E561D">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C4DF"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4AEB"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E671B88" w14:textId="77777777">
        <w:tc>
          <w:tcPr>
            <w:tcW w:w="4160" w:type="dxa"/>
            <w:tcBorders>
              <w:top w:val="dashed" w:sz="4" w:space="0" w:color="BFBFBF"/>
              <w:left w:val="none" w:sz="4" w:space="0" w:color="6E6E6E"/>
              <w:bottom w:val="dashed" w:sz="4" w:space="0" w:color="BFBFBF"/>
              <w:right w:val="none" w:sz="4" w:space="0" w:color="6E6E6E"/>
            </w:tcBorders>
          </w:tcPr>
          <w:p w14:paraId="0910D311" w14:textId="77777777" w:rsidR="00B560A4" w:rsidRDefault="008E561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57DDB8F"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CF97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BB92E"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5BD6D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4B6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737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27B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A97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E15F"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E5D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FF56D" w14:textId="77777777" w:rsidR="00B560A4" w:rsidRDefault="00B560A4">
            <w:pPr>
              <w:pStyle w:val="ProductList-TableBody"/>
              <w:jc w:val="center"/>
            </w:pPr>
          </w:p>
        </w:tc>
      </w:tr>
      <w:tr w:rsidR="00B560A4" w14:paraId="6184913B" w14:textId="77777777">
        <w:tc>
          <w:tcPr>
            <w:tcW w:w="4160" w:type="dxa"/>
            <w:tcBorders>
              <w:top w:val="dashed" w:sz="4" w:space="0" w:color="BFBFBF"/>
              <w:left w:val="none" w:sz="4" w:space="0" w:color="6E6E6E"/>
              <w:bottom w:val="dashed" w:sz="4" w:space="0" w:color="BFBFBF"/>
              <w:right w:val="none" w:sz="4" w:space="0" w:color="6E6E6E"/>
            </w:tcBorders>
          </w:tcPr>
          <w:p w14:paraId="34980E71" w14:textId="77777777" w:rsidR="00B560A4" w:rsidRDefault="008E561D">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86EDD51"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D4537"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5323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2321C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581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4413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090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48D8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90C4"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6F3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98948" w14:textId="77777777" w:rsidR="00B560A4" w:rsidRDefault="00B560A4">
            <w:pPr>
              <w:pStyle w:val="ProductList-TableBody"/>
              <w:jc w:val="center"/>
            </w:pPr>
          </w:p>
        </w:tc>
      </w:tr>
      <w:tr w:rsidR="00B560A4" w14:paraId="1AC1AF88" w14:textId="77777777">
        <w:tc>
          <w:tcPr>
            <w:tcW w:w="4160" w:type="dxa"/>
            <w:tcBorders>
              <w:top w:val="dashed" w:sz="4" w:space="0" w:color="BFBFBF"/>
              <w:left w:val="none" w:sz="4" w:space="0" w:color="6E6E6E"/>
              <w:bottom w:val="dashed" w:sz="4" w:space="0" w:color="BFBFBF"/>
              <w:right w:val="none" w:sz="4" w:space="0" w:color="6E6E6E"/>
            </w:tcBorders>
          </w:tcPr>
          <w:p w14:paraId="35C46ADD" w14:textId="77777777" w:rsidR="00B560A4" w:rsidRDefault="008E561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B445F6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BBD78"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06508"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0C5D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8C2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16E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3681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3CB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FF8E"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ADFB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AC45" w14:textId="77777777" w:rsidR="00B560A4" w:rsidRDefault="00B560A4">
            <w:pPr>
              <w:pStyle w:val="ProductList-TableBody"/>
              <w:jc w:val="center"/>
            </w:pPr>
          </w:p>
        </w:tc>
      </w:tr>
      <w:tr w:rsidR="00B560A4" w14:paraId="47A641BB" w14:textId="77777777">
        <w:tc>
          <w:tcPr>
            <w:tcW w:w="4160" w:type="dxa"/>
            <w:tcBorders>
              <w:top w:val="dashed" w:sz="4" w:space="0" w:color="BFBFBF"/>
              <w:left w:val="none" w:sz="4" w:space="0" w:color="6E6E6E"/>
              <w:bottom w:val="dashed" w:sz="4" w:space="0" w:color="BFBFBF"/>
              <w:right w:val="none" w:sz="4" w:space="0" w:color="6E6E6E"/>
            </w:tcBorders>
          </w:tcPr>
          <w:p w14:paraId="1377AD6E" w14:textId="77777777" w:rsidR="00B560A4" w:rsidRDefault="008E561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1451133"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1D33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14219"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16D6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313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613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810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E7C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9FB7"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F300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7D99" w14:textId="77777777" w:rsidR="00B560A4" w:rsidRDefault="00B560A4">
            <w:pPr>
              <w:pStyle w:val="ProductList-TableBody"/>
              <w:jc w:val="center"/>
            </w:pPr>
          </w:p>
        </w:tc>
      </w:tr>
      <w:tr w:rsidR="00B560A4" w14:paraId="66B46249" w14:textId="77777777">
        <w:tc>
          <w:tcPr>
            <w:tcW w:w="4160" w:type="dxa"/>
            <w:tcBorders>
              <w:top w:val="dashed" w:sz="4" w:space="0" w:color="BFBFBF"/>
              <w:left w:val="none" w:sz="4" w:space="0" w:color="6E6E6E"/>
              <w:bottom w:val="dashed" w:sz="4" w:space="0" w:color="BFBFBF"/>
              <w:right w:val="none" w:sz="4" w:space="0" w:color="6E6E6E"/>
            </w:tcBorders>
          </w:tcPr>
          <w:p w14:paraId="5034732E" w14:textId="77777777" w:rsidR="00B560A4" w:rsidRDefault="008E561D">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7339A29"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DC054"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B84183"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B6271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6C4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203F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CD3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3A9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34E9"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F980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0B2B" w14:textId="77777777" w:rsidR="00B560A4" w:rsidRDefault="00B560A4">
            <w:pPr>
              <w:pStyle w:val="ProductList-TableBody"/>
              <w:jc w:val="center"/>
            </w:pPr>
          </w:p>
        </w:tc>
      </w:tr>
      <w:tr w:rsidR="00B560A4" w14:paraId="401F77F2" w14:textId="77777777">
        <w:tc>
          <w:tcPr>
            <w:tcW w:w="4160" w:type="dxa"/>
            <w:tcBorders>
              <w:top w:val="dashed" w:sz="4" w:space="0" w:color="BFBFBF"/>
              <w:left w:val="none" w:sz="4" w:space="0" w:color="6E6E6E"/>
              <w:bottom w:val="none" w:sz="4" w:space="0" w:color="BFBFBF"/>
              <w:right w:val="none" w:sz="4" w:space="0" w:color="6E6E6E"/>
            </w:tcBorders>
          </w:tcPr>
          <w:p w14:paraId="312B797D" w14:textId="77777777" w:rsidR="00B560A4" w:rsidRDefault="008E561D">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BE08A9F"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2EA47"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526AA7"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D25FB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F8BB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E90F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20A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FF2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6C1E"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7DA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902A" w14:textId="77777777" w:rsidR="00B560A4" w:rsidRDefault="00B560A4">
            <w:pPr>
              <w:pStyle w:val="ProductList-TableBody"/>
              <w:jc w:val="center"/>
            </w:pPr>
          </w:p>
        </w:tc>
      </w:tr>
    </w:tbl>
    <w:p w14:paraId="12494CD8" w14:textId="77777777" w:rsidR="00B560A4" w:rsidRDefault="00B560A4">
      <w:pPr>
        <w:pStyle w:val="ProductList-Body"/>
      </w:pPr>
    </w:p>
    <w:p w14:paraId="2115AA5A" w14:textId="77777777" w:rsidR="00B560A4" w:rsidRDefault="008E561D">
      <w:pPr>
        <w:pStyle w:val="ProductList-Offering1SubSection"/>
        <w:outlineLvl w:val="2"/>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B560A4" w14:paraId="051B4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4F4CB" w14:textId="77777777" w:rsidR="00B560A4" w:rsidRDefault="008E561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59FEF22"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5A799" w14:textId="77777777" w:rsidR="00B560A4" w:rsidRDefault="008E561D">
            <w:pPr>
              <w:pStyle w:val="ProductList-TableBody"/>
            </w:pPr>
            <w:r>
              <w:rPr>
                <w:color w:val="404040"/>
              </w:rPr>
              <w:t>Издания с по-малко функции: Неприложимо</w:t>
            </w:r>
          </w:p>
        </w:tc>
      </w:tr>
      <w:tr w:rsidR="00B560A4" w14:paraId="3D28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2A8A"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9D77"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74B3F2"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55DB3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9D05"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A8CC"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8E18" w14:textId="77777777" w:rsidR="00B560A4" w:rsidRDefault="008E561D">
            <w:pPr>
              <w:pStyle w:val="ProductList-TableBody"/>
            </w:pPr>
            <w:r>
              <w:rPr>
                <w:color w:val="404040"/>
              </w:rPr>
              <w:t>Отговаря на условията за намаление: Неприложимо</w:t>
            </w:r>
          </w:p>
        </w:tc>
      </w:tr>
      <w:tr w:rsidR="00B560A4" w14:paraId="40C04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5995"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8DFB"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C2C2" w14:textId="77777777" w:rsidR="00B560A4" w:rsidRDefault="008E561D">
            <w:pPr>
              <w:pStyle w:val="ProductList-TableBody"/>
            </w:pPr>
            <w:r>
              <w:rPr>
                <w:color w:val="404040"/>
              </w:rPr>
              <w:t>Отговаря на условията за актуализиране: Неприложимо</w:t>
            </w:r>
          </w:p>
        </w:tc>
      </w:tr>
      <w:tr w:rsidR="00B560A4" w14:paraId="4CF8A92B" w14:textId="77777777">
        <w:tc>
          <w:tcPr>
            <w:tcW w:w="4040" w:type="dxa"/>
            <w:tcBorders>
              <w:top w:val="single" w:sz="4" w:space="0" w:color="000000"/>
              <w:left w:val="single" w:sz="4" w:space="0" w:color="000000"/>
              <w:bottom w:val="single" w:sz="4" w:space="0" w:color="000000"/>
              <w:right w:val="single" w:sz="4" w:space="0" w:color="000000"/>
            </w:tcBorders>
          </w:tcPr>
          <w:p w14:paraId="2B849841" w14:textId="77777777" w:rsidR="00B560A4" w:rsidRDefault="008E561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AE69"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BFD8" w14:textId="77777777" w:rsidR="00B560A4" w:rsidRDefault="00B560A4">
            <w:pPr>
              <w:pStyle w:val="ProductList-TableBody"/>
            </w:pPr>
          </w:p>
        </w:tc>
      </w:tr>
    </w:tbl>
    <w:p w14:paraId="7A7EBF71" w14:textId="77777777" w:rsidR="00B560A4" w:rsidRDefault="00B560A4">
      <w:pPr>
        <w:pStyle w:val="ProductList-Body"/>
      </w:pPr>
    </w:p>
    <w:p w14:paraId="6B8356AC" w14:textId="77777777" w:rsidR="00B560A4" w:rsidRDefault="008E561D">
      <w:pPr>
        <w:pStyle w:val="ProductList-ClauseHeading"/>
        <w:outlineLvl w:val="3"/>
      </w:pPr>
      <w:r>
        <w:t>2.1 Процес на Определяне на приложимите права за използване за ЛКД пакети</w:t>
      </w:r>
    </w:p>
    <w:p w14:paraId="28A0F1CE" w14:textId="77777777" w:rsidR="00B560A4" w:rsidRDefault="008E561D">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1694646" w14:textId="77777777" w:rsidR="00B560A4" w:rsidRDefault="00B560A4">
      <w:pPr>
        <w:pStyle w:val="ProductList-Body"/>
      </w:pPr>
    </w:p>
    <w:p w14:paraId="7EB9CE7B" w14:textId="77777777" w:rsidR="00B560A4" w:rsidRDefault="008E561D">
      <w:pPr>
        <w:pStyle w:val="ProductList-ClauseHeading"/>
        <w:outlineLvl w:val="3"/>
      </w:pPr>
      <w:r>
        <w:t>2.2 Компоненти на ЛКД пакет</w:t>
      </w:r>
    </w:p>
    <w:p w14:paraId="393349D5" w14:textId="77777777" w:rsidR="00B560A4" w:rsidRDefault="008E561D">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FA441AC" w14:textId="77777777" w:rsidR="00B560A4" w:rsidRDefault="00B560A4">
      <w:pPr>
        <w:pStyle w:val="ProductList-Body"/>
      </w:pPr>
    </w:p>
    <w:p w14:paraId="5B7866C2" w14:textId="77777777" w:rsidR="00B560A4" w:rsidRDefault="008E561D">
      <w:pPr>
        <w:pStyle w:val="ProductList-ClauseHeading"/>
        <w:outlineLvl w:val="3"/>
      </w:pPr>
      <w:r>
        <w:t>2.3 Онлайн услуги, включени в Корпоративен ЛКД пакет</w:t>
      </w:r>
    </w:p>
    <w:p w14:paraId="350B034F" w14:textId="77777777" w:rsidR="00B560A4" w:rsidRDefault="008E561D">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14:paraId="028AB795" w14:textId="77777777" w:rsidR="00B560A4" w:rsidRDefault="00B560A4">
      <w:pPr>
        <w:pStyle w:val="ProductList-Body"/>
      </w:pPr>
    </w:p>
    <w:p w14:paraId="1EB1865A" w14:textId="77777777" w:rsidR="00B560A4" w:rsidRDefault="008E561D">
      <w:pPr>
        <w:pStyle w:val="ProductList-ClauseHeading"/>
        <w:outlineLvl w:val="3"/>
      </w:pPr>
      <w:r>
        <w:t>2.4 Мост за ЛКД пакет за O365, за O365 &amp; Intune и за Intune</w:t>
      </w:r>
    </w:p>
    <w:p w14:paraId="1B7BFF85" w14:textId="77777777" w:rsidR="00B560A4" w:rsidRDefault="008E561D">
      <w:pPr>
        <w:pStyle w:val="ProductList-SubClauseHeading"/>
        <w:outlineLvl w:val="4"/>
      </w:pPr>
      <w:r>
        <w:t>2.4.1 Изисквания за Мостове за ЛКД пакет</w:t>
      </w:r>
    </w:p>
    <w:p w14:paraId="7F064D1B" w14:textId="77777777" w:rsidR="00B560A4" w:rsidRDefault="008E561D">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2FC90310" w14:textId="77777777" w:rsidR="00B560A4" w:rsidRDefault="00B560A4">
      <w:pPr>
        <w:pStyle w:val="ProductList-BodyIndented"/>
      </w:pPr>
    </w:p>
    <w:p w14:paraId="4D875933" w14:textId="77777777" w:rsidR="00B560A4" w:rsidRDefault="008E561D">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B560A4" w14:paraId="116BD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75D1F1" w14:textId="77777777" w:rsidR="00B560A4" w:rsidRDefault="008E561D">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03F147" w14:textId="77777777" w:rsidR="00B560A4" w:rsidRDefault="008E561D">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C0BC2" w14:textId="77777777" w:rsidR="00B560A4" w:rsidRDefault="008E561D">
            <w:pPr>
              <w:pStyle w:val="ProductList-TableBody"/>
            </w:pPr>
            <w:r>
              <w:rPr>
                <w:color w:val="FFFFFF"/>
              </w:rPr>
              <w:t>Отговарящи на условията Онлайн услуги</w:t>
            </w:r>
          </w:p>
        </w:tc>
      </w:tr>
      <w:tr w:rsidR="00B560A4" w14:paraId="76AD9072" w14:textId="77777777">
        <w:tc>
          <w:tcPr>
            <w:tcW w:w="4040" w:type="dxa"/>
            <w:tcBorders>
              <w:top w:val="single" w:sz="4" w:space="0" w:color="000000"/>
              <w:left w:val="single" w:sz="4" w:space="0" w:color="000000"/>
              <w:bottom w:val="single" w:sz="4" w:space="0" w:color="000000"/>
              <w:right w:val="single" w:sz="4" w:space="0" w:color="000000"/>
            </w:tcBorders>
          </w:tcPr>
          <w:p w14:paraId="7160B46D" w14:textId="77777777" w:rsidR="00B560A4" w:rsidRDefault="008E561D">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5F6B3CF"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45CC992" w14:textId="77777777" w:rsidR="00B560A4" w:rsidRDefault="008E561D">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B560A4" w14:paraId="1E349B19" w14:textId="77777777">
        <w:tc>
          <w:tcPr>
            <w:tcW w:w="4040" w:type="dxa"/>
            <w:tcBorders>
              <w:top w:val="single" w:sz="4" w:space="0" w:color="000000"/>
              <w:left w:val="single" w:sz="4" w:space="0" w:color="000000"/>
              <w:bottom w:val="single" w:sz="4" w:space="0" w:color="000000"/>
              <w:right w:val="single" w:sz="4" w:space="0" w:color="000000"/>
            </w:tcBorders>
          </w:tcPr>
          <w:p w14:paraId="7B8B5E45" w14:textId="77777777" w:rsidR="00B560A4" w:rsidRDefault="008E561D">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CAC7CD2"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03D5296" w14:textId="77777777" w:rsidR="00B560A4" w:rsidRDefault="008E561D">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7B963D93" w14:textId="77777777" w:rsidR="00B560A4" w:rsidRDefault="008E561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4DC51E9F" w14:textId="77777777" w:rsidR="00B560A4" w:rsidRDefault="008E561D">
            <w:pPr>
              <w:pStyle w:val="ProductList-TableBody"/>
            </w:pPr>
            <w:r>
              <w:t>Office 365 Enterprise E5 и Microsoft Intune</w:t>
            </w:r>
            <w:r>
              <w:fldChar w:fldCharType="begin"/>
            </w:r>
            <w:r>
              <w:instrText xml:space="preserve"> XE "Office 365 Enterprise E5 и Microsoft Intune" </w:instrText>
            </w:r>
            <w:r>
              <w:fldChar w:fldCharType="end"/>
            </w:r>
          </w:p>
        </w:tc>
      </w:tr>
      <w:tr w:rsidR="00B560A4" w14:paraId="37B7E653" w14:textId="77777777">
        <w:tc>
          <w:tcPr>
            <w:tcW w:w="4040" w:type="dxa"/>
            <w:tcBorders>
              <w:top w:val="single" w:sz="4" w:space="0" w:color="000000"/>
              <w:left w:val="single" w:sz="4" w:space="0" w:color="000000"/>
              <w:bottom w:val="single" w:sz="4" w:space="0" w:color="000000"/>
              <w:right w:val="single" w:sz="4" w:space="0" w:color="000000"/>
            </w:tcBorders>
          </w:tcPr>
          <w:p w14:paraId="632EBFAF" w14:textId="77777777" w:rsidR="00B560A4" w:rsidRDefault="008E561D">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37C7FDB"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A41C1E3" w14:textId="77777777" w:rsidR="00B560A4" w:rsidRDefault="008E561D">
            <w:pPr>
              <w:pStyle w:val="ProductList-TableBody"/>
            </w:pPr>
            <w:r>
              <w:t>Microsoft Intune</w:t>
            </w:r>
            <w:r>
              <w:fldChar w:fldCharType="begin"/>
            </w:r>
            <w:r>
              <w:instrText xml:space="preserve"> XE "Microsoft Intune" </w:instrText>
            </w:r>
            <w:r>
              <w:fldChar w:fldCharType="end"/>
            </w:r>
          </w:p>
        </w:tc>
      </w:tr>
      <w:tr w:rsidR="00B560A4" w14:paraId="7C67B669" w14:textId="77777777">
        <w:tc>
          <w:tcPr>
            <w:tcW w:w="4040" w:type="dxa"/>
            <w:tcBorders>
              <w:top w:val="single" w:sz="4" w:space="0" w:color="000000"/>
              <w:left w:val="single" w:sz="4" w:space="0" w:color="000000"/>
              <w:bottom w:val="single" w:sz="4" w:space="0" w:color="000000"/>
              <w:right w:val="single" w:sz="4" w:space="0" w:color="000000"/>
            </w:tcBorders>
          </w:tcPr>
          <w:p w14:paraId="250BD539" w14:textId="77777777" w:rsidR="00B560A4" w:rsidRDefault="008E561D">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1FFA1BB"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6EC5B59" w14:textId="77777777" w:rsidR="00B560A4" w:rsidRDefault="008E561D">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4794C0F" w14:textId="77777777" w:rsidR="00B560A4" w:rsidRDefault="008E561D">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B560A4" w14:paraId="76175E4F" w14:textId="77777777">
        <w:tc>
          <w:tcPr>
            <w:tcW w:w="4040" w:type="dxa"/>
            <w:tcBorders>
              <w:top w:val="single" w:sz="4" w:space="0" w:color="000000"/>
              <w:left w:val="single" w:sz="4" w:space="0" w:color="000000"/>
              <w:bottom w:val="single" w:sz="4" w:space="0" w:color="000000"/>
              <w:right w:val="single" w:sz="4" w:space="0" w:color="000000"/>
            </w:tcBorders>
          </w:tcPr>
          <w:p w14:paraId="31CDC79E" w14:textId="77777777" w:rsidR="00B560A4" w:rsidRDefault="008E561D">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E6FBA69" w14:textId="77777777" w:rsidR="00B560A4" w:rsidRDefault="008E561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F4F28F5" w14:textId="77777777" w:rsidR="00B560A4" w:rsidRDefault="008E561D">
            <w:pPr>
              <w:pStyle w:val="ProductList-TableBody"/>
            </w:pPr>
            <w:r>
              <w:t>Office 365 Enterprise E3</w:t>
            </w:r>
            <w:r>
              <w:fldChar w:fldCharType="begin"/>
            </w:r>
            <w:r>
              <w:instrText xml:space="preserve"> XE "Office 365 Enterprise E3" </w:instrText>
            </w:r>
            <w:r>
              <w:fldChar w:fldCharType="end"/>
            </w:r>
            <w:r>
              <w:t xml:space="preserve"> или</w:t>
            </w:r>
          </w:p>
          <w:p w14:paraId="7AE31E89" w14:textId="77777777" w:rsidR="00B560A4" w:rsidRDefault="008E561D">
            <w:pPr>
              <w:pStyle w:val="ProductList-TableBody"/>
            </w:pPr>
            <w:r>
              <w:t>Office 365 Enterprise E5</w:t>
            </w:r>
            <w:r>
              <w:fldChar w:fldCharType="begin"/>
            </w:r>
            <w:r>
              <w:instrText xml:space="preserve"> XE "Office 365 Enterprise E5" </w:instrText>
            </w:r>
            <w:r>
              <w:fldChar w:fldCharType="end"/>
            </w:r>
          </w:p>
        </w:tc>
      </w:tr>
      <w:tr w:rsidR="00B560A4" w14:paraId="41656A0F" w14:textId="77777777">
        <w:tc>
          <w:tcPr>
            <w:tcW w:w="4040" w:type="dxa"/>
            <w:tcBorders>
              <w:top w:val="single" w:sz="4" w:space="0" w:color="000000"/>
              <w:left w:val="single" w:sz="4" w:space="0" w:color="000000"/>
              <w:bottom w:val="single" w:sz="4" w:space="0" w:color="000000"/>
              <w:right w:val="single" w:sz="4" w:space="0" w:color="000000"/>
            </w:tcBorders>
          </w:tcPr>
          <w:p w14:paraId="7989F64E" w14:textId="77777777" w:rsidR="00B560A4" w:rsidRDefault="008E561D">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CBB070C" w14:textId="77777777" w:rsidR="00B560A4" w:rsidRDefault="008E561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E0A22CF" w14:textId="77777777" w:rsidR="00B560A4" w:rsidRDefault="008E561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5E65C08" w14:textId="77777777" w:rsidR="00B560A4" w:rsidRDefault="008E561D">
            <w:pPr>
              <w:pStyle w:val="ProductList-TableBody"/>
            </w:pPr>
            <w:r>
              <w:t>Office 365 Enterprise E5 и Microsoft Intune</w:t>
            </w:r>
            <w:r>
              <w:fldChar w:fldCharType="begin"/>
            </w:r>
            <w:r>
              <w:instrText xml:space="preserve"> XE "Office 365 Enterprise E5 и Microsoft Intune" </w:instrText>
            </w:r>
            <w:r>
              <w:fldChar w:fldCharType="end"/>
            </w:r>
          </w:p>
        </w:tc>
      </w:tr>
      <w:tr w:rsidR="00B560A4" w14:paraId="23FBD74F" w14:textId="77777777">
        <w:tc>
          <w:tcPr>
            <w:tcW w:w="4040" w:type="dxa"/>
            <w:tcBorders>
              <w:top w:val="single" w:sz="4" w:space="0" w:color="000000"/>
              <w:left w:val="single" w:sz="4" w:space="0" w:color="000000"/>
              <w:bottom w:val="single" w:sz="4" w:space="0" w:color="000000"/>
              <w:right w:val="single" w:sz="4" w:space="0" w:color="000000"/>
            </w:tcBorders>
          </w:tcPr>
          <w:p w14:paraId="6AA2A267" w14:textId="77777777" w:rsidR="00B560A4" w:rsidRDefault="008E561D">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C3D4B44" w14:textId="77777777" w:rsidR="00B560A4" w:rsidRDefault="008E561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67D6796" w14:textId="77777777" w:rsidR="00B560A4" w:rsidRDefault="008E561D">
            <w:pPr>
              <w:pStyle w:val="ProductList-TableBody"/>
            </w:pPr>
            <w:r>
              <w:t>Microsoft Intune</w:t>
            </w:r>
            <w:r>
              <w:fldChar w:fldCharType="begin"/>
            </w:r>
            <w:r>
              <w:instrText xml:space="preserve"> XE "Microsoft Intune" </w:instrText>
            </w:r>
            <w:r>
              <w:fldChar w:fldCharType="end"/>
            </w:r>
          </w:p>
        </w:tc>
      </w:tr>
      <w:tr w:rsidR="00B560A4" w14:paraId="2E8824C2" w14:textId="77777777">
        <w:tc>
          <w:tcPr>
            <w:tcW w:w="4040" w:type="dxa"/>
            <w:tcBorders>
              <w:top w:val="single" w:sz="4" w:space="0" w:color="000000"/>
              <w:left w:val="single" w:sz="4" w:space="0" w:color="000000"/>
              <w:bottom w:val="single" w:sz="4" w:space="0" w:color="000000"/>
              <w:right w:val="single" w:sz="4" w:space="0" w:color="000000"/>
            </w:tcBorders>
          </w:tcPr>
          <w:p w14:paraId="0F7FC82B" w14:textId="77777777" w:rsidR="00B560A4" w:rsidRDefault="008E561D">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342EE4A0" w14:textId="77777777" w:rsidR="00B560A4" w:rsidRDefault="008E561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605A126" w14:textId="77777777" w:rsidR="00B560A4" w:rsidRDefault="008E561D">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103EC2C" w14:textId="77777777" w:rsidR="00B560A4" w:rsidRDefault="008E561D">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37F6F8F9" w14:textId="77777777" w:rsidR="00B560A4" w:rsidRDefault="008E561D">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14:paraId="18BA41C6" w14:textId="77777777" w:rsidR="00B560A4" w:rsidRDefault="00B560A4">
      <w:pPr>
        <w:pStyle w:val="ProductList-BodyIndented"/>
      </w:pPr>
    </w:p>
    <w:p w14:paraId="3C7A1030" w14:textId="77777777" w:rsidR="00B560A4" w:rsidRDefault="008E561D">
      <w:pPr>
        <w:pStyle w:val="ProductList-SubClauseHeading"/>
        <w:outlineLvl w:val="4"/>
      </w:pPr>
      <w:r>
        <w:t>2.4.2 ЛКД само за Учащи (Лиценз Academic Open и Academic Select)</w:t>
      </w:r>
    </w:p>
    <w:p w14:paraId="31CBD150" w14:textId="77777777" w:rsidR="00B560A4" w:rsidRDefault="008E561D">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7329B5AA" w14:textId="77777777" w:rsidR="00B560A4" w:rsidRDefault="008E561D">
      <w:pPr>
        <w:pStyle w:val="ProductList-Offering1SubSection"/>
        <w:outlineLvl w:val="2"/>
      </w:pPr>
      <w:bookmarkStart w:id="51" w:name="_Sec600"/>
      <w:r>
        <w:t>3. Права за използване</w:t>
      </w:r>
      <w:bookmarkEnd w:id="51"/>
    </w:p>
    <w:tbl>
      <w:tblPr>
        <w:tblStyle w:val="PURTable"/>
        <w:tblW w:w="0" w:type="dxa"/>
        <w:tblLook w:val="04A0" w:firstRow="1" w:lastRow="0" w:firstColumn="1" w:lastColumn="0" w:noHBand="0" w:noVBand="1"/>
      </w:tblPr>
      <w:tblGrid>
        <w:gridCol w:w="3596"/>
        <w:gridCol w:w="3596"/>
        <w:gridCol w:w="3598"/>
      </w:tblGrid>
      <w:tr w:rsidR="00B560A4" w14:paraId="203F5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B1F2A"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75104" w14:textId="77777777" w:rsidR="00B560A4" w:rsidRDefault="008E561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0097" w14:textId="77777777" w:rsidR="00B560A4" w:rsidRDefault="008E561D">
            <w:pPr>
              <w:pStyle w:val="ProductList-TableBody"/>
            </w:pPr>
            <w:r>
              <w:rPr>
                <w:color w:val="404040"/>
              </w:rPr>
              <w:t>Допълнителен софтуер: Неприложимо</w:t>
            </w:r>
          </w:p>
        </w:tc>
      </w:tr>
      <w:tr w:rsidR="00B560A4" w14:paraId="25380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0D61"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103D"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D15E" w14:textId="77777777" w:rsidR="00B560A4" w:rsidRDefault="008E561D">
            <w:pPr>
              <w:pStyle w:val="ProductList-TableBody"/>
            </w:pPr>
            <w:r>
              <w:rPr>
                <w:color w:val="404040"/>
              </w:rPr>
              <w:t>Включени технологии: Неприложимо</w:t>
            </w:r>
          </w:p>
        </w:tc>
      </w:tr>
      <w:tr w:rsidR="00B560A4" w14:paraId="13697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E807"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3A99"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1C257" w14:textId="77777777" w:rsidR="00B560A4" w:rsidRDefault="00B560A4">
            <w:pPr>
              <w:pStyle w:val="ProductList-TableBody"/>
            </w:pPr>
          </w:p>
        </w:tc>
      </w:tr>
    </w:tbl>
    <w:p w14:paraId="5109987F" w14:textId="77777777" w:rsidR="00B560A4" w:rsidRDefault="008E561D">
      <w:pPr>
        <w:pStyle w:val="ProductList-Offering1SubSection"/>
        <w:outlineLvl w:val="2"/>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B560A4" w14:paraId="1D726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C1BFF"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AFA00"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5AF4A" w14:textId="77777777" w:rsidR="00B560A4" w:rsidRDefault="008E561D">
            <w:pPr>
              <w:pStyle w:val="ProductList-TableBody"/>
            </w:pPr>
            <w:r>
              <w:rPr>
                <w:color w:val="404040"/>
              </w:rPr>
              <w:t>Права за преместване при отказ: Неприложимо</w:t>
            </w:r>
          </w:p>
        </w:tc>
      </w:tr>
      <w:tr w:rsidR="00B560A4" w14:paraId="0B9FF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3AA7"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44F820"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CD32" w14:textId="77777777" w:rsidR="00B560A4" w:rsidRDefault="008E561D">
            <w:pPr>
              <w:pStyle w:val="ProductList-TableBody"/>
            </w:pPr>
            <w:r>
              <w:rPr>
                <w:color w:val="404040"/>
              </w:rPr>
              <w:t>Обновяващи се права: Неприложимо</w:t>
            </w:r>
          </w:p>
        </w:tc>
      </w:tr>
      <w:tr w:rsidR="00B560A4" w14:paraId="7D36A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075A"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B181"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8956" w14:textId="77777777" w:rsidR="00B560A4" w:rsidRDefault="00B560A4">
            <w:pPr>
              <w:pStyle w:val="ProductList-TableBody"/>
            </w:pPr>
          </w:p>
        </w:tc>
      </w:tr>
    </w:tbl>
    <w:p w14:paraId="3405D94E" w14:textId="77777777" w:rsidR="00B560A4" w:rsidRDefault="00B560A4">
      <w:pPr>
        <w:pStyle w:val="ProductList-Body"/>
        <w:jc w:val="right"/>
      </w:pPr>
    </w:p>
    <w:p w14:paraId="5F6E4B18" w14:textId="77777777" w:rsidR="00B560A4" w:rsidRDefault="008E561D">
      <w:pPr>
        <w:pStyle w:val="ProductList-ClauseHeading"/>
        <w:outlineLvl w:val="3"/>
      </w:pPr>
      <w:r>
        <w:t>4.1 Разширени права за използване за Клиенти на Microsoft 365</w:t>
      </w:r>
    </w:p>
    <w:p w14:paraId="2543B5AE" w14:textId="77777777" w:rsidR="00B560A4" w:rsidRDefault="008E561D">
      <w:pPr>
        <w:pStyle w:val="ProductList-Body"/>
      </w:pPr>
      <w:r>
        <w:t>За отговарящи на условията клиенти Microsoft 365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14:paraId="319DA582" w14:textId="77777777" w:rsidR="00B560A4" w:rsidRDefault="00B560A4">
      <w:pPr>
        <w:pStyle w:val="ProductList-Body"/>
      </w:pPr>
    </w:p>
    <w:p w14:paraId="07E34924" w14:textId="77777777" w:rsidR="00B560A4" w:rsidRDefault="008E561D">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3579A68C"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1F96B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712BE"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473D7B4" w14:textId="77777777" w:rsidR="00B560A4" w:rsidRDefault="00B560A4">
      <w:pPr>
        <w:pStyle w:val="ProductList-Body"/>
      </w:pPr>
    </w:p>
    <w:p w14:paraId="1B2705E9" w14:textId="77777777" w:rsidR="00B560A4" w:rsidRDefault="008E561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62806"/>
      <w:r>
        <w:instrText>Core Infrastructure Server (CIS) Suite</w:instrText>
      </w:r>
      <w:bookmarkEnd w:id="54"/>
      <w:r>
        <w:instrText>" \l 2</w:instrText>
      </w:r>
      <w:r>
        <w:fldChar w:fldCharType="end"/>
      </w:r>
    </w:p>
    <w:p w14:paraId="431A7650" w14:textId="77777777" w:rsidR="00B560A4" w:rsidRDefault="008E561D">
      <w:pPr>
        <w:pStyle w:val="ProductList-Offering1SubSection"/>
        <w:outlineLvl w:val="2"/>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560A4" w14:paraId="462B7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9BD84"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64B7"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B2AD"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436E"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AFB8"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211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B4A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DB61"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91659"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AFC6B"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7587"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3A20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CFBD239" w14:textId="77777777">
        <w:tc>
          <w:tcPr>
            <w:tcW w:w="4160" w:type="dxa"/>
            <w:tcBorders>
              <w:top w:val="single" w:sz="6" w:space="0" w:color="FFFFFF"/>
              <w:left w:val="none" w:sz="4" w:space="0" w:color="6E6E6E"/>
              <w:bottom w:val="dashed" w:sz="4" w:space="0" w:color="BFBFBF"/>
              <w:right w:val="none" w:sz="4" w:space="0" w:color="6E6E6E"/>
            </w:tcBorders>
          </w:tcPr>
          <w:p w14:paraId="0D3CF77B" w14:textId="77777777" w:rsidR="00B560A4" w:rsidRDefault="008E561D">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EE3C0"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43430"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72DD98" w14:textId="77777777" w:rsidR="00B560A4" w:rsidRDefault="008E56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CABE6FD" w14:textId="77777777" w:rsidR="00B560A4" w:rsidRDefault="008E56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386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702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AD9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7EFD0"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F1B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4D6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4FC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E3ADB40" w14:textId="77777777">
        <w:tc>
          <w:tcPr>
            <w:tcW w:w="4160" w:type="dxa"/>
            <w:tcBorders>
              <w:top w:val="dashed" w:sz="4" w:space="0" w:color="BFBFBF"/>
              <w:left w:val="none" w:sz="4" w:space="0" w:color="6E6E6E"/>
              <w:bottom w:val="dashed" w:sz="4" w:space="0" w:color="BFBFBF"/>
              <w:right w:val="none" w:sz="4" w:space="0" w:color="6E6E6E"/>
            </w:tcBorders>
          </w:tcPr>
          <w:p w14:paraId="73BCA660" w14:textId="77777777" w:rsidR="00B560A4" w:rsidRDefault="008E561D">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7B0A1"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FDEC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2BE1C" w14:textId="77777777" w:rsidR="00B560A4" w:rsidRDefault="008E56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E3D9AA" w14:textId="77777777" w:rsidR="00B560A4" w:rsidRDefault="008E56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300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DA7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554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728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B60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169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75D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CBC0D23" w14:textId="77777777">
        <w:tc>
          <w:tcPr>
            <w:tcW w:w="4160" w:type="dxa"/>
            <w:tcBorders>
              <w:top w:val="dashed" w:sz="4" w:space="0" w:color="BFBFBF"/>
              <w:left w:val="none" w:sz="4" w:space="0" w:color="6E6E6E"/>
              <w:bottom w:val="dashed" w:sz="4" w:space="0" w:color="BFBFBF"/>
              <w:right w:val="none" w:sz="4" w:space="0" w:color="6E6E6E"/>
            </w:tcBorders>
          </w:tcPr>
          <w:p w14:paraId="12FA02CA" w14:textId="77777777" w:rsidR="00B560A4" w:rsidRDefault="008E561D">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49BF6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F7DFF"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17B5A" w14:textId="77777777" w:rsidR="00B560A4" w:rsidRDefault="008E56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75EBC2" w14:textId="77777777" w:rsidR="00B560A4" w:rsidRDefault="008E56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56E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C00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998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8B9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C90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AD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8B1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6DA3FA6" w14:textId="77777777">
        <w:tc>
          <w:tcPr>
            <w:tcW w:w="4160" w:type="dxa"/>
            <w:tcBorders>
              <w:top w:val="dashed" w:sz="4" w:space="0" w:color="BFBFBF"/>
              <w:left w:val="none" w:sz="4" w:space="0" w:color="6E6E6E"/>
              <w:bottom w:val="dashed" w:sz="4" w:space="0" w:color="BFBFBF"/>
              <w:right w:val="none" w:sz="4" w:space="0" w:color="6E6E6E"/>
            </w:tcBorders>
          </w:tcPr>
          <w:p w14:paraId="25509D1B" w14:textId="77777777" w:rsidR="00B560A4" w:rsidRDefault="008E561D">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7E0CA"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75FE6"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6F571" w14:textId="77777777" w:rsidR="00B560A4" w:rsidRDefault="008E561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4929F55" w14:textId="77777777" w:rsidR="00B560A4" w:rsidRDefault="008E56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4AF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72F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59E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044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DA3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A7C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6CC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3282A4B" w14:textId="77777777">
        <w:tc>
          <w:tcPr>
            <w:tcW w:w="4160" w:type="dxa"/>
            <w:tcBorders>
              <w:top w:val="dashed" w:sz="4" w:space="0" w:color="BFBFBF"/>
              <w:left w:val="none" w:sz="4" w:space="0" w:color="6E6E6E"/>
              <w:bottom w:val="dashed" w:sz="4" w:space="0" w:color="BFBFBF"/>
              <w:right w:val="none" w:sz="4" w:space="0" w:color="6E6E6E"/>
            </w:tcBorders>
          </w:tcPr>
          <w:p w14:paraId="1DC89AF9" w14:textId="77777777" w:rsidR="00B560A4" w:rsidRDefault="008E561D">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E09DD" w14:textId="77777777" w:rsidR="00B560A4" w:rsidRDefault="008E561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DFD4118"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71F72"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3E173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D07F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AC6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E5A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C88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DDF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CC8D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8280" w14:textId="77777777" w:rsidR="00B560A4" w:rsidRDefault="00B560A4">
            <w:pPr>
              <w:pStyle w:val="ProductList-TableBody"/>
              <w:jc w:val="center"/>
            </w:pPr>
          </w:p>
        </w:tc>
      </w:tr>
      <w:tr w:rsidR="00B560A4" w14:paraId="70E8E344" w14:textId="77777777">
        <w:tc>
          <w:tcPr>
            <w:tcW w:w="4160" w:type="dxa"/>
            <w:tcBorders>
              <w:top w:val="dashed" w:sz="4" w:space="0" w:color="BFBFBF"/>
              <w:left w:val="none" w:sz="4" w:space="0" w:color="6E6E6E"/>
              <w:bottom w:val="none" w:sz="4" w:space="0" w:color="BFBFBF"/>
              <w:right w:val="none" w:sz="4" w:space="0" w:color="6E6E6E"/>
            </w:tcBorders>
          </w:tcPr>
          <w:p w14:paraId="36EB1ECB" w14:textId="77777777" w:rsidR="00B560A4" w:rsidRDefault="008E561D">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091747" w14:textId="77777777" w:rsidR="00B560A4" w:rsidRDefault="008E561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8CF0536"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07E3BA"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B81AD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230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F3F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EBB1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B7CE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875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4ED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B08D" w14:textId="77777777" w:rsidR="00B560A4" w:rsidRDefault="00B560A4">
            <w:pPr>
              <w:pStyle w:val="ProductList-TableBody"/>
              <w:jc w:val="center"/>
            </w:pPr>
          </w:p>
        </w:tc>
      </w:tr>
    </w:tbl>
    <w:p w14:paraId="3163A3EF" w14:textId="77777777" w:rsidR="00B560A4" w:rsidRDefault="008E561D">
      <w:pPr>
        <w:pStyle w:val="ProductList-Offering1SubSection"/>
        <w:outlineLvl w:val="2"/>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B560A4" w14:paraId="638AC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4E7F5" w14:textId="77777777" w:rsidR="00B560A4" w:rsidRDefault="008E561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9937D91"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4FC2B" w14:textId="77777777" w:rsidR="00B560A4" w:rsidRDefault="008E561D">
            <w:pPr>
              <w:pStyle w:val="ProductList-TableBody"/>
            </w:pPr>
            <w:r>
              <w:rPr>
                <w:color w:val="404040"/>
              </w:rPr>
              <w:t>Издания с по-малко функции: Неприложимо</w:t>
            </w:r>
          </w:p>
        </w:tc>
      </w:tr>
      <w:tr w:rsidR="00B560A4" w14:paraId="15EEE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9B7B"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AB8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D83ED3"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5E8C1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875C"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8C9E"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6C15" w14:textId="77777777" w:rsidR="00B560A4" w:rsidRDefault="008E561D">
            <w:pPr>
              <w:pStyle w:val="ProductList-TableBody"/>
            </w:pPr>
            <w:r>
              <w:rPr>
                <w:color w:val="404040"/>
              </w:rPr>
              <w:t>Отговаря на условията за намаление: Неприложимо</w:t>
            </w:r>
          </w:p>
        </w:tc>
      </w:tr>
      <w:tr w:rsidR="00B560A4" w14:paraId="530E7783" w14:textId="77777777">
        <w:tc>
          <w:tcPr>
            <w:tcW w:w="4040" w:type="dxa"/>
            <w:tcBorders>
              <w:top w:val="single" w:sz="4" w:space="0" w:color="000000"/>
              <w:left w:val="single" w:sz="4" w:space="0" w:color="000000"/>
              <w:bottom w:val="single" w:sz="4" w:space="0" w:color="000000"/>
              <w:right w:val="single" w:sz="4" w:space="0" w:color="000000"/>
            </w:tcBorders>
          </w:tcPr>
          <w:p w14:paraId="40574FDE"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CBB7"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240A" w14:textId="77777777" w:rsidR="00B560A4" w:rsidRDefault="008E561D">
            <w:pPr>
              <w:pStyle w:val="ProductList-TableBody"/>
            </w:pPr>
            <w:r>
              <w:rPr>
                <w:color w:val="404040"/>
              </w:rPr>
              <w:t>Отговаря на условията за актуализиране: Неприложимо</w:t>
            </w:r>
          </w:p>
        </w:tc>
      </w:tr>
      <w:tr w:rsidR="00B560A4" w14:paraId="78FAF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BB4C"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4339"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E235" w14:textId="77777777" w:rsidR="00B560A4" w:rsidRDefault="00B560A4">
            <w:pPr>
              <w:pStyle w:val="ProductList-TableBody"/>
            </w:pPr>
          </w:p>
        </w:tc>
      </w:tr>
    </w:tbl>
    <w:p w14:paraId="4F2A793F" w14:textId="77777777" w:rsidR="00B560A4" w:rsidRDefault="00B560A4">
      <w:pPr>
        <w:pStyle w:val="ProductList-Body"/>
      </w:pPr>
    </w:p>
    <w:p w14:paraId="2B7A5801" w14:textId="77777777" w:rsidR="00B560A4" w:rsidRDefault="008E561D">
      <w:pPr>
        <w:pStyle w:val="ProductList-ClauseHeading"/>
        <w:outlineLvl w:val="3"/>
      </w:pPr>
      <w:r>
        <w:t>2.1 Софтуер, включен в CIS Suite Standard</w:t>
      </w:r>
    </w:p>
    <w:p w14:paraId="0F8EEA58" w14:textId="77777777" w:rsidR="00B560A4" w:rsidRDefault="008E561D">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78C0EC7C" w14:textId="77777777" w:rsidR="00B560A4" w:rsidRDefault="00B560A4">
      <w:pPr>
        <w:pStyle w:val="ProductList-Body"/>
      </w:pPr>
    </w:p>
    <w:p w14:paraId="1C3D4BEF" w14:textId="77777777" w:rsidR="00B560A4" w:rsidRDefault="008E561D">
      <w:pPr>
        <w:pStyle w:val="ProductList-ClauseHeading"/>
        <w:outlineLvl w:val="3"/>
      </w:pPr>
      <w:r>
        <w:t>2.2 Софтуер, включен в CIS Suite Datacenter</w:t>
      </w:r>
    </w:p>
    <w:p w14:paraId="7696BF1A" w14:textId="77777777" w:rsidR="00B560A4" w:rsidRDefault="008E561D">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102E39E4" w14:textId="77777777" w:rsidR="00B560A4" w:rsidRDefault="008E561D">
      <w:pPr>
        <w:pStyle w:val="ProductList-Offering1SubSection"/>
        <w:outlineLvl w:val="2"/>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B560A4" w14:paraId="59EB4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F939A"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4B7E687D"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B72AE" w14:textId="77777777" w:rsidR="00B560A4" w:rsidRDefault="008E561D">
            <w:pPr>
              <w:pStyle w:val="ProductList-TableBody"/>
            </w:pPr>
            <w:r>
              <w:rPr>
                <w:color w:val="404040"/>
              </w:rPr>
              <w:t>Допълнителен софтуер: Неприложимо</w:t>
            </w:r>
          </w:p>
        </w:tc>
      </w:tr>
      <w:tr w:rsidR="00B560A4" w14:paraId="5ACB0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50DB"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A7D8"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CB7C" w14:textId="77777777" w:rsidR="00B560A4" w:rsidRDefault="008E561D">
            <w:pPr>
              <w:pStyle w:val="ProductList-TableBody"/>
            </w:pPr>
            <w:r>
              <w:rPr>
                <w:color w:val="404040"/>
              </w:rPr>
              <w:t>Включени технологии: Неприложимо</w:t>
            </w:r>
          </w:p>
        </w:tc>
      </w:tr>
      <w:tr w:rsidR="00B560A4" w14:paraId="0A074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CFAC"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C3AA"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23DA" w14:textId="77777777" w:rsidR="00B560A4" w:rsidRDefault="00B560A4">
            <w:pPr>
              <w:pStyle w:val="ProductList-TableBody"/>
            </w:pPr>
          </w:p>
        </w:tc>
      </w:tr>
    </w:tbl>
    <w:p w14:paraId="551DB9D8" w14:textId="77777777" w:rsidR="00B560A4" w:rsidRDefault="00B560A4">
      <w:pPr>
        <w:pStyle w:val="ProductList-Body"/>
      </w:pPr>
    </w:p>
    <w:p w14:paraId="706F6656" w14:textId="77777777" w:rsidR="00B560A4" w:rsidRDefault="008E561D">
      <w:pPr>
        <w:pStyle w:val="ProductList-ClauseHeading"/>
        <w:outlineLvl w:val="3"/>
      </w:pPr>
      <w:r>
        <w:t>3.1 Приложими Права за използване</w:t>
      </w:r>
    </w:p>
    <w:p w14:paraId="7CB5ED65" w14:textId="77777777" w:rsidR="00B560A4" w:rsidRDefault="008E561D">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A613B24" w14:textId="77777777" w:rsidR="00B560A4" w:rsidRDefault="00B560A4">
      <w:pPr>
        <w:pStyle w:val="ProductList-Body"/>
      </w:pPr>
    </w:p>
    <w:p w14:paraId="2F26D33C" w14:textId="77777777" w:rsidR="00B560A4" w:rsidRDefault="008E561D">
      <w:pPr>
        <w:pStyle w:val="ProductList-ClauseHeading"/>
        <w:outlineLvl w:val="3"/>
      </w:pPr>
      <w:r>
        <w:t>3.2 Назначаване на сървърен лиценз и лиценз за управление</w:t>
      </w:r>
    </w:p>
    <w:p w14:paraId="7F8261A3" w14:textId="77777777" w:rsidR="00B560A4" w:rsidRDefault="008E561D">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47E896F0" w14:textId="77777777" w:rsidR="00B560A4" w:rsidRDefault="00B560A4">
      <w:pPr>
        <w:pStyle w:val="ProductList-Body"/>
      </w:pPr>
    </w:p>
    <w:p w14:paraId="40F33E3E" w14:textId="77777777" w:rsidR="00B560A4" w:rsidRDefault="008E561D">
      <w:pPr>
        <w:pStyle w:val="ProductList-ClauseHeading"/>
        <w:outlineLvl w:val="3"/>
      </w:pPr>
      <w:r>
        <w:lastRenderedPageBreak/>
        <w:t>3.3 Допълнителни условия</w:t>
      </w:r>
    </w:p>
    <w:p w14:paraId="4EA7AE2F" w14:textId="77777777" w:rsidR="00B560A4" w:rsidRDefault="008E561D">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1D21CDD" w14:textId="77777777" w:rsidR="00B560A4" w:rsidRDefault="00B560A4">
      <w:pPr>
        <w:pStyle w:val="ProductList-Body"/>
      </w:pPr>
    </w:p>
    <w:p w14:paraId="44AA1151" w14:textId="77777777" w:rsidR="00B560A4" w:rsidRDefault="008E561D">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4B6731C2" w14:textId="77777777" w:rsidR="00B560A4" w:rsidRDefault="008E561D">
      <w:pPr>
        <w:pStyle w:val="ProductList-Offering1SubSection"/>
        <w:outlineLvl w:val="2"/>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B560A4" w14:paraId="12E34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CB771"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4464D55"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18335" w14:textId="77777777" w:rsidR="00B560A4" w:rsidRDefault="008E561D">
            <w:pPr>
              <w:pStyle w:val="ProductList-TableBody"/>
            </w:pPr>
            <w:r>
              <w:rPr>
                <w:color w:val="404040"/>
              </w:rPr>
              <w:t>Права за преместване при отказ: Неприложимо</w:t>
            </w:r>
          </w:p>
        </w:tc>
      </w:tr>
      <w:tr w:rsidR="00B560A4" w14:paraId="57837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289A"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AC7856"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w:t>
            </w:r>
            <w:hyperlink r:id="rId4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2D4C" w14:textId="77777777" w:rsidR="00B560A4" w:rsidRDefault="008E561D">
            <w:pPr>
              <w:pStyle w:val="ProductList-TableBody"/>
            </w:pPr>
            <w:r>
              <w:rPr>
                <w:color w:val="404040"/>
              </w:rPr>
              <w:t>Обновяващи се права: Неприложимо</w:t>
            </w:r>
          </w:p>
        </w:tc>
      </w:tr>
      <w:tr w:rsidR="00B560A4" w14:paraId="068C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376B"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80F158" w14:textId="77777777" w:rsidR="00B560A4" w:rsidRDefault="008E561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7EE7" w14:textId="77777777" w:rsidR="00B560A4" w:rsidRDefault="00B560A4">
            <w:pPr>
              <w:pStyle w:val="ProductList-TableBody"/>
            </w:pPr>
          </w:p>
        </w:tc>
      </w:tr>
    </w:tbl>
    <w:p w14:paraId="5203D547" w14:textId="77777777" w:rsidR="00B560A4" w:rsidRDefault="00B560A4">
      <w:pPr>
        <w:pStyle w:val="ProductList-Body"/>
      </w:pPr>
    </w:p>
    <w:p w14:paraId="7819F4F5" w14:textId="77777777" w:rsidR="00B560A4" w:rsidRDefault="008E561D">
      <w:pPr>
        <w:pStyle w:val="ProductList-ClauseHeading"/>
        <w:outlineLvl w:val="3"/>
      </w:pPr>
      <w:r>
        <w:t>4.1 Microsoft Azure Hybrid Use Benefit</w:t>
      </w:r>
    </w:p>
    <w:p w14:paraId="16D757FD" w14:textId="77777777" w:rsidR="00B560A4" w:rsidRDefault="008E561D">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5E57377C" w14:textId="77777777" w:rsidR="00B560A4" w:rsidRDefault="00B560A4">
      <w:pPr>
        <w:pStyle w:val="ProductList-Body"/>
      </w:pPr>
    </w:p>
    <w:p w14:paraId="52F88130" w14:textId="77777777" w:rsidR="00B560A4" w:rsidRDefault="008E561D">
      <w:pPr>
        <w:pStyle w:val="ProductList-ClauseHeading"/>
        <w:outlineLvl w:val="3"/>
      </w:pPr>
      <w:r>
        <w:t>4.2 Nano Server</w:t>
      </w:r>
    </w:p>
    <w:p w14:paraId="2280F2EB" w14:textId="77777777" w:rsidR="00B560A4" w:rsidRDefault="008E561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14:paraId="47F3EB1A" w14:textId="77777777" w:rsidR="00B560A4" w:rsidRDefault="00B560A4">
      <w:pPr>
        <w:pStyle w:val="ProductList-Body"/>
      </w:pPr>
    </w:p>
    <w:p w14:paraId="738F1417" w14:textId="77777777" w:rsidR="00B560A4" w:rsidRDefault="008E561D">
      <w:pPr>
        <w:pStyle w:val="ProductList-ClauseHeading"/>
        <w:outlineLvl w:val="3"/>
      </w:pPr>
      <w:r>
        <w:t>4.3 Права за System Center Configuration Manager за Текущ клон</w:t>
      </w:r>
    </w:p>
    <w:p w14:paraId="5302B9C7" w14:textId="77777777" w:rsidR="00B560A4" w:rsidRDefault="008E561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2A9DF836" w14:textId="77777777" w:rsidR="00B560A4" w:rsidRDefault="00B560A4">
      <w:pPr>
        <w:pStyle w:val="ProductList-Body"/>
      </w:pPr>
    </w:p>
    <w:p w14:paraId="0947FF32" w14:textId="77777777" w:rsidR="00B560A4" w:rsidRDefault="008E561D">
      <w:pPr>
        <w:pStyle w:val="ProductList-ClauseHeading"/>
        <w:outlineLvl w:val="3"/>
      </w:pPr>
      <w:r>
        <w:t>4.4 Права и ползи от Софтуерна осигуровка за Лицензи за абонамент</w:t>
      </w:r>
    </w:p>
    <w:p w14:paraId="2A15D0E5" w14:textId="77777777" w:rsidR="00B560A4" w:rsidRDefault="008E561D">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21FBAFB8" w14:textId="77777777" w:rsidR="00B560A4" w:rsidRDefault="00B560A4">
      <w:pPr>
        <w:pStyle w:val="ProductList-Body"/>
      </w:pPr>
    </w:p>
    <w:p w14:paraId="4F90E71B" w14:textId="77777777" w:rsidR="00B560A4" w:rsidRDefault="008E561D">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04FED8AB" w14:textId="77777777" w:rsidR="00B560A4" w:rsidRDefault="008E561D">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3FCAD424" w14:textId="77777777" w:rsidR="00B560A4" w:rsidRDefault="008E561D">
      <w:pPr>
        <w:pStyle w:val="ProductList-Body"/>
        <w:ind w:left="720"/>
      </w:pPr>
      <w:r>
        <w:t>• Копия на виртуална машина с Windows Server (включително копия, внедрени в Azure HUB)</w:t>
      </w:r>
    </w:p>
    <w:p w14:paraId="63392F82" w14:textId="77777777" w:rsidR="00B560A4" w:rsidRDefault="008E561D">
      <w:pPr>
        <w:pStyle w:val="ProductList-Body"/>
        <w:ind w:left="720"/>
      </w:pPr>
      <w:r>
        <w:t>• Копия на Услуги в облака (Уеб роля и Роля на служител)</w:t>
      </w:r>
    </w:p>
    <w:p w14:paraId="23E0848A" w14:textId="77777777" w:rsidR="00B560A4" w:rsidRDefault="008E561D">
      <w:pPr>
        <w:pStyle w:val="ProductList-Body"/>
        <w:ind w:left="720"/>
      </w:pPr>
      <w:r>
        <w:t>• Акаунти за място за съхранение</w:t>
      </w:r>
    </w:p>
    <w:p w14:paraId="774974B3" w14:textId="77777777" w:rsidR="00B560A4" w:rsidRDefault="008E561D">
      <w:pPr>
        <w:pStyle w:val="ProductList-Body"/>
        <w:ind w:left="720"/>
      </w:pPr>
      <w:r>
        <w:t>• SQL бази данни</w:t>
      </w:r>
    </w:p>
    <w:p w14:paraId="580EFDAC" w14:textId="77777777" w:rsidR="00B560A4" w:rsidRDefault="008E561D">
      <w:pPr>
        <w:pStyle w:val="ProductList-Body"/>
        <w:ind w:left="720"/>
      </w:pPr>
      <w:r>
        <w:t>• Копия на уеб сайтове</w:t>
      </w:r>
    </w:p>
    <w:p w14:paraId="5226990F" w14:textId="77777777" w:rsidR="00B560A4" w:rsidRDefault="00B560A4">
      <w:pPr>
        <w:pStyle w:val="ProductList-Body"/>
      </w:pPr>
    </w:p>
    <w:p w14:paraId="2DCAABAB" w14:textId="77777777" w:rsidR="00B560A4" w:rsidRDefault="008E561D">
      <w:pPr>
        <w:pStyle w:val="ProductList-ClauseHeading"/>
        <w:outlineLvl w:val="3"/>
      </w:pPr>
      <w:r>
        <w:t>4.6 Предложение за подновяване на Софтуерна осигуровка за Windows Server и System Center</w:t>
      </w:r>
    </w:p>
    <w:p w14:paraId="53288315" w14:textId="77777777" w:rsidR="00B560A4" w:rsidRDefault="008E561D">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B560A4" w14:paraId="052EED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98CCD" w14:textId="77777777" w:rsidR="00B560A4" w:rsidRDefault="008E561D">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B7BF3" w14:textId="77777777" w:rsidR="00B560A4" w:rsidRDefault="008E561D">
            <w:pPr>
              <w:pStyle w:val="ProductList-TableBody"/>
            </w:pPr>
            <w:r>
              <w:rPr>
                <w:color w:val="FFFFFF"/>
              </w:rPr>
              <w:t>Колона B</w:t>
            </w:r>
          </w:p>
        </w:tc>
      </w:tr>
      <w:tr w:rsidR="00B560A4" w14:paraId="6334AB51" w14:textId="77777777">
        <w:tc>
          <w:tcPr>
            <w:tcW w:w="6120" w:type="dxa"/>
            <w:tcBorders>
              <w:top w:val="single" w:sz="4" w:space="0" w:color="000000"/>
              <w:left w:val="single" w:sz="4" w:space="0" w:color="000000"/>
              <w:bottom w:val="single" w:sz="4" w:space="0" w:color="000000"/>
              <w:right w:val="single" w:sz="4" w:space="0" w:color="000000"/>
            </w:tcBorders>
          </w:tcPr>
          <w:p w14:paraId="744E81C9" w14:textId="77777777" w:rsidR="00B560A4" w:rsidRDefault="008E561D">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5E812" w14:textId="77777777" w:rsidR="00B560A4" w:rsidRDefault="008E561D">
            <w:pPr>
              <w:pStyle w:val="ProductList-TableBody"/>
            </w:pPr>
            <w:r>
              <w:t>Core Infrastructure Server Suite Standard (2 пакета лицензи за ядро)</w:t>
            </w:r>
          </w:p>
        </w:tc>
      </w:tr>
      <w:tr w:rsidR="00B560A4" w14:paraId="182AF2AE" w14:textId="77777777">
        <w:tc>
          <w:tcPr>
            <w:tcW w:w="6120" w:type="dxa"/>
            <w:tcBorders>
              <w:top w:val="single" w:sz="4" w:space="0" w:color="000000"/>
              <w:left w:val="single" w:sz="4" w:space="0" w:color="000000"/>
              <w:bottom w:val="single" w:sz="4" w:space="0" w:color="000000"/>
              <w:right w:val="single" w:sz="4" w:space="0" w:color="000000"/>
            </w:tcBorders>
          </w:tcPr>
          <w:p w14:paraId="769D25C8" w14:textId="77777777" w:rsidR="00B560A4" w:rsidRDefault="008E561D">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F54F5" w14:textId="77777777" w:rsidR="00B560A4" w:rsidRDefault="008E561D">
            <w:pPr>
              <w:pStyle w:val="ProductList-TableBody"/>
            </w:pPr>
            <w:r>
              <w:t>Core Infrastructure Server Suite Datacenter (2 пакета лицензи за ядро)</w:t>
            </w:r>
          </w:p>
        </w:tc>
      </w:tr>
    </w:tbl>
    <w:p w14:paraId="42ACAF1D" w14:textId="77777777" w:rsidR="00B560A4" w:rsidRDefault="008E561D">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5C6C452" w14:textId="77777777" w:rsidR="00B560A4" w:rsidRDefault="00B560A4">
      <w:pPr>
        <w:pStyle w:val="ProductList-Body"/>
      </w:pPr>
    </w:p>
    <w:p w14:paraId="6566875B" w14:textId="77777777" w:rsidR="00B560A4" w:rsidRDefault="008E561D">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29639AC8" w14:textId="77777777" w:rsidR="00B560A4" w:rsidRDefault="008E561D">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6D35B3A2"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0FB8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94AE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C5AAC53" w14:textId="77777777" w:rsidR="00B560A4" w:rsidRDefault="00B560A4">
      <w:pPr>
        <w:pStyle w:val="ProductList-Body"/>
      </w:pPr>
    </w:p>
    <w:p w14:paraId="3D91F340" w14:textId="77777777" w:rsidR="00B560A4" w:rsidRDefault="008E561D">
      <w:pPr>
        <w:pStyle w:val="ProductList-Offering1HeadingNoBorder"/>
        <w:outlineLvl w:val="1"/>
      </w:pPr>
      <w:bookmarkStart w:id="59" w:name="_Sec862"/>
      <w:r>
        <w:t>Forefront</w:t>
      </w:r>
      <w:bookmarkEnd w:id="59"/>
      <w:r>
        <w:fldChar w:fldCharType="begin"/>
      </w:r>
      <w:r>
        <w:instrText xml:space="preserve"> TC "</w:instrText>
      </w:r>
      <w:bookmarkStart w:id="60" w:name="_Toc491162807"/>
      <w:r>
        <w:instrText>Forefront</w:instrText>
      </w:r>
      <w:bookmarkEnd w:id="60"/>
      <w:r>
        <w:instrText>" \l 2</w:instrText>
      </w:r>
      <w:r>
        <w:fldChar w:fldCharType="end"/>
      </w:r>
    </w:p>
    <w:p w14:paraId="232DA4E9" w14:textId="77777777" w:rsidR="00B560A4" w:rsidRDefault="008E561D">
      <w:pPr>
        <w:pStyle w:val="ProductList-Offering1SubSection"/>
        <w:outlineLvl w:val="2"/>
      </w:pPr>
      <w:bookmarkStart w:id="61" w:name="_Sec863"/>
      <w:r>
        <w:lastRenderedPageBreak/>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560A4" w14:paraId="542C7A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C3D23"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2DEC"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9824"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7C03"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5E40"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8AF4"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273FB"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826A6"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6634"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B6B1"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D7EB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93FBB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643D9C66" w14:textId="77777777">
        <w:tc>
          <w:tcPr>
            <w:tcW w:w="4160" w:type="dxa"/>
            <w:tcBorders>
              <w:top w:val="single" w:sz="6" w:space="0" w:color="FFFFFF"/>
              <w:left w:val="none" w:sz="4" w:space="0" w:color="BFBFBF"/>
              <w:bottom w:val="none" w:sz="4" w:space="0" w:color="BFBFBF"/>
              <w:right w:val="none" w:sz="4" w:space="0" w:color="6E6E6E"/>
            </w:tcBorders>
          </w:tcPr>
          <w:p w14:paraId="496113BE" w14:textId="77777777" w:rsidR="00B560A4" w:rsidRDefault="008E561D">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C3F34B2" w14:textId="77777777" w:rsidR="00B560A4" w:rsidRDefault="008E56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D54DE2" w14:textId="77777777" w:rsidR="00B560A4" w:rsidRDefault="008E56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1999F1" w14:textId="77777777" w:rsidR="00B560A4" w:rsidRDefault="008E56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3366ED" w14:textId="77777777" w:rsidR="00B560A4" w:rsidRDefault="008E56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6AA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CA0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C742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183D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B05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B0C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D00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AA5E3CD" w14:textId="77777777" w:rsidR="00B560A4" w:rsidRDefault="008E561D">
      <w:pPr>
        <w:pStyle w:val="ProductList-Offering1SubSection"/>
        <w:outlineLvl w:val="2"/>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B560A4" w14:paraId="285B1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0F4C8"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5B772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96A6" w14:textId="77777777" w:rsidR="00B560A4" w:rsidRDefault="008E561D">
            <w:pPr>
              <w:pStyle w:val="ProductList-TableBody"/>
            </w:pPr>
            <w:r>
              <w:rPr>
                <w:color w:val="404040"/>
              </w:rPr>
              <w:t>Издания с по-малко функции: Неприложимо</w:t>
            </w:r>
          </w:p>
        </w:tc>
      </w:tr>
      <w:tr w:rsidR="00B560A4" w14:paraId="5CBE8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95E8"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B7B4"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F846BC"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1F703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2B49"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4639"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9CBF" w14:textId="77777777" w:rsidR="00B560A4" w:rsidRDefault="008E561D">
            <w:pPr>
              <w:pStyle w:val="ProductList-TableBody"/>
            </w:pPr>
            <w:r>
              <w:rPr>
                <w:color w:val="404040"/>
              </w:rPr>
              <w:t>Отговаря на условията за намаление: Неприложимо</w:t>
            </w:r>
          </w:p>
        </w:tc>
      </w:tr>
      <w:tr w:rsidR="00B560A4" w14:paraId="77603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524E"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3F0C"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787E" w14:textId="77777777" w:rsidR="00B560A4" w:rsidRDefault="008E561D">
            <w:pPr>
              <w:pStyle w:val="ProductList-TableBody"/>
            </w:pPr>
            <w:r>
              <w:rPr>
                <w:color w:val="404040"/>
              </w:rPr>
              <w:t>Отговаря на условията за актуализиране: Неприложимо</w:t>
            </w:r>
          </w:p>
        </w:tc>
      </w:tr>
      <w:tr w:rsidR="00B560A4" w14:paraId="2713F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2AF4D"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E48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FAC9" w14:textId="77777777" w:rsidR="00B560A4" w:rsidRDefault="00B560A4">
            <w:pPr>
              <w:pStyle w:val="ProductList-TableBody"/>
            </w:pPr>
          </w:p>
        </w:tc>
      </w:tr>
    </w:tbl>
    <w:p w14:paraId="443F1C43" w14:textId="77777777" w:rsidR="00B560A4" w:rsidRDefault="00B560A4">
      <w:pPr>
        <w:pStyle w:val="ProductList-Body"/>
      </w:pPr>
    </w:p>
    <w:p w14:paraId="442C1859" w14:textId="77777777" w:rsidR="00B560A4" w:rsidRDefault="008E561D">
      <w:pPr>
        <w:pStyle w:val="ProductList-ClauseHeading"/>
        <w:outlineLvl w:val="3"/>
      </w:pPr>
      <w:r>
        <w:t>2.1 Forefront Identity Manager 2010 – Windows Live</w:t>
      </w:r>
    </w:p>
    <w:p w14:paraId="6AAED849" w14:textId="77777777" w:rsidR="00B560A4" w:rsidRDefault="008E561D">
      <w:pPr>
        <w:pStyle w:val="ProductList-Body"/>
      </w:pPr>
      <w:r>
        <w:t>Forefront Identity Manager 2010 – Windows Live Edition е следващата версия за Identity Lifecycle Manager 2007 – Windows Live Edition.</w:t>
      </w:r>
    </w:p>
    <w:p w14:paraId="50AC4D13" w14:textId="77777777" w:rsidR="00B560A4" w:rsidRDefault="008E561D">
      <w:pPr>
        <w:pStyle w:val="ProductList-Offering1SubSection"/>
        <w:outlineLvl w:val="2"/>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B560A4" w14:paraId="1901C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5A299"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420BB979"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6D73464"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560A4" w14:paraId="543E7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53CB"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9952"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9AF4" w14:textId="77777777" w:rsidR="00B560A4" w:rsidRDefault="008E561D">
            <w:pPr>
              <w:pStyle w:val="ProductList-TableBody"/>
            </w:pPr>
            <w:r>
              <w:rPr>
                <w:color w:val="404040"/>
              </w:rPr>
              <w:t>Включени технологии: Неприложимо</w:t>
            </w:r>
          </w:p>
        </w:tc>
      </w:tr>
      <w:tr w:rsidR="00B560A4" w14:paraId="37C2F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93BA"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4E32"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7EF3" w14:textId="77777777" w:rsidR="00B560A4" w:rsidRDefault="00B560A4">
            <w:pPr>
              <w:pStyle w:val="ProductList-TableBody"/>
            </w:pPr>
          </w:p>
        </w:tc>
      </w:tr>
    </w:tbl>
    <w:p w14:paraId="4EC72552" w14:textId="77777777" w:rsidR="00B560A4" w:rsidRDefault="00B560A4">
      <w:pPr>
        <w:pStyle w:val="ProductList-Body"/>
      </w:pPr>
    </w:p>
    <w:p w14:paraId="48EFAA48" w14:textId="77777777" w:rsidR="00B560A4" w:rsidRDefault="008E561D">
      <w:pPr>
        <w:pStyle w:val="ProductList-ClauseHeading"/>
        <w:outlineLvl w:val="3"/>
      </w:pPr>
      <w:r>
        <w:t>3.1 Импортиране на данни за самоличност: Forefront Identity Manager 2010 R2 Windows Live</w:t>
      </w:r>
    </w:p>
    <w:p w14:paraId="2D6470C9" w14:textId="77777777" w:rsidR="00B560A4" w:rsidRDefault="008E561D">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0147A6B1" w14:textId="77777777" w:rsidR="00B560A4" w:rsidRDefault="00B560A4">
      <w:pPr>
        <w:pStyle w:val="ProductList-Body"/>
      </w:pPr>
    </w:p>
    <w:p w14:paraId="34D27558" w14:textId="77777777" w:rsidR="00B560A4" w:rsidRDefault="008E561D">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B560A4" w14:paraId="39DFC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EC8EC9" w14:textId="77777777" w:rsidR="00B560A4" w:rsidRDefault="008E561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762E5D84"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C684C1" w14:textId="77777777" w:rsidR="00B560A4" w:rsidRDefault="00B560A4">
            <w:pPr>
              <w:pStyle w:val="ProductList-TableBody"/>
            </w:pPr>
          </w:p>
        </w:tc>
      </w:tr>
    </w:tbl>
    <w:p w14:paraId="583B0862" w14:textId="77777777" w:rsidR="00B560A4" w:rsidRDefault="008E561D">
      <w:pPr>
        <w:pStyle w:val="ProductList-Offering1SubSection"/>
        <w:outlineLvl w:val="2"/>
      </w:pPr>
      <w:bookmarkStart w:id="64" w:name="_Sec866"/>
      <w:r>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B560A4" w14:paraId="6ADC5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D8CA3"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93EC7"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A31FD" w14:textId="77777777" w:rsidR="00B560A4" w:rsidRDefault="008E561D">
            <w:pPr>
              <w:pStyle w:val="ProductList-TableBody"/>
            </w:pPr>
            <w:r>
              <w:rPr>
                <w:color w:val="404040"/>
              </w:rPr>
              <w:t>Права за преместване при отказ: Неприложимо</w:t>
            </w:r>
          </w:p>
        </w:tc>
      </w:tr>
      <w:tr w:rsidR="00B560A4" w14:paraId="743EE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2FCB"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3179"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C7AD" w14:textId="77777777" w:rsidR="00B560A4" w:rsidRDefault="008E561D">
            <w:pPr>
              <w:pStyle w:val="ProductList-TableBody"/>
            </w:pPr>
            <w:r>
              <w:rPr>
                <w:color w:val="404040"/>
              </w:rPr>
              <w:t>Обновяващи се права: Неприложимо</w:t>
            </w:r>
          </w:p>
        </w:tc>
      </w:tr>
      <w:tr w:rsidR="00B560A4" w14:paraId="64E89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9CB0"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D4B2"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7274" w14:textId="77777777" w:rsidR="00B560A4" w:rsidRDefault="00B560A4">
            <w:pPr>
              <w:pStyle w:val="ProductList-TableBody"/>
            </w:pPr>
          </w:p>
        </w:tc>
      </w:tr>
    </w:tbl>
    <w:p w14:paraId="4937C242"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4FA3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4270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ECC059C" w14:textId="77777777" w:rsidR="00B560A4" w:rsidRDefault="00B560A4">
      <w:pPr>
        <w:pStyle w:val="ProductList-Body"/>
      </w:pPr>
    </w:p>
    <w:p w14:paraId="74002D00" w14:textId="77777777" w:rsidR="00B560A4" w:rsidRDefault="008E561D">
      <w:pPr>
        <w:pStyle w:val="ProductList-Offering1HeadingNoBorder"/>
        <w:outlineLvl w:val="1"/>
      </w:pPr>
      <w:bookmarkStart w:id="65" w:name="_Sec610"/>
      <w:r>
        <w:t>Microsoft Dynamics 365 (Локален)</w:t>
      </w:r>
      <w:bookmarkEnd w:id="65"/>
      <w:r>
        <w:fldChar w:fldCharType="begin"/>
      </w:r>
      <w:r>
        <w:instrText xml:space="preserve"> TC "</w:instrText>
      </w:r>
      <w:bookmarkStart w:id="66" w:name="_Toc491162808"/>
      <w:r>
        <w:instrText>Microsoft Dynamics 365 (Локален)</w:instrText>
      </w:r>
      <w:bookmarkEnd w:id="66"/>
      <w:r>
        <w:instrText>" \l 2</w:instrText>
      </w:r>
      <w:r>
        <w:fldChar w:fldCharType="end"/>
      </w:r>
    </w:p>
    <w:p w14:paraId="45CB589A" w14:textId="77777777" w:rsidR="00B560A4" w:rsidRDefault="008E561D">
      <w:pPr>
        <w:pStyle w:val="ProductList-Offering1SubSection"/>
        <w:outlineLvl w:val="2"/>
      </w:pPr>
      <w:bookmarkStart w:id="67" w:name="_Sec679"/>
      <w:r>
        <w:t>1. Наличност чрез програма</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560A4" w14:paraId="238F50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2F2AD"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8B72"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81E2"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1A367"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7A43"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3FFE"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CE370"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3CBE"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D24EE"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EAB7A"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7289"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DE7D"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091F5526" w14:textId="77777777">
        <w:tc>
          <w:tcPr>
            <w:tcW w:w="4160" w:type="dxa"/>
            <w:tcBorders>
              <w:top w:val="single" w:sz="6" w:space="0" w:color="FFFFFF"/>
              <w:left w:val="none" w:sz="4" w:space="0" w:color="6E6E6E"/>
              <w:bottom w:val="dashed" w:sz="4" w:space="0" w:color="BFBFBF"/>
              <w:right w:val="none" w:sz="4" w:space="0" w:color="6E6E6E"/>
            </w:tcBorders>
          </w:tcPr>
          <w:p w14:paraId="4C1CB2AD" w14:textId="77777777" w:rsidR="00B560A4" w:rsidRDefault="008E561D">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03FF72A4" w14:textId="77777777" w:rsidR="00B560A4" w:rsidRDefault="008E56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DD9E3E"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0CB838"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41462"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DDD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BD8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9D6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FF6F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5D2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0DD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CF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74B824B" w14:textId="77777777">
        <w:tc>
          <w:tcPr>
            <w:tcW w:w="4160" w:type="dxa"/>
            <w:tcBorders>
              <w:top w:val="dashed" w:sz="4" w:space="0" w:color="BFBFBF"/>
              <w:left w:val="none" w:sz="4" w:space="0" w:color="6E6E6E"/>
              <w:bottom w:val="dashed" w:sz="4" w:space="0" w:color="BFBFBF"/>
              <w:right w:val="none" w:sz="4" w:space="0" w:color="6E6E6E"/>
            </w:tcBorders>
          </w:tcPr>
          <w:p w14:paraId="12124011" w14:textId="77777777" w:rsidR="00B560A4" w:rsidRDefault="008E561D">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130748F"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F48E7C"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0ADA2E"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60D3DA" w14:textId="77777777" w:rsidR="00B560A4" w:rsidRDefault="008E56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346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187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18B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367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1A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9AE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96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AC8111C" w14:textId="77777777">
        <w:tc>
          <w:tcPr>
            <w:tcW w:w="4160" w:type="dxa"/>
            <w:tcBorders>
              <w:top w:val="dashed" w:sz="4" w:space="0" w:color="BFBFBF"/>
              <w:left w:val="none" w:sz="4" w:space="0" w:color="6E6E6E"/>
              <w:bottom w:val="dashed" w:sz="4" w:space="0" w:color="9F9F9F"/>
              <w:right w:val="none" w:sz="4" w:space="0" w:color="6E6E6E"/>
            </w:tcBorders>
          </w:tcPr>
          <w:p w14:paraId="16D2518A" w14:textId="77777777" w:rsidR="00B560A4" w:rsidRDefault="008E561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1D8EC9E4"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E3F07F"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88DE240"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2D67DF"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BFC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545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4ABB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B60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C75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64C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9F5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6C174ED" w14:textId="77777777">
        <w:tc>
          <w:tcPr>
            <w:tcW w:w="4160" w:type="dxa"/>
            <w:tcBorders>
              <w:top w:val="dashed" w:sz="4" w:space="0" w:color="9F9F9F"/>
              <w:left w:val="none" w:sz="4" w:space="0" w:color="6E6E6E"/>
              <w:bottom w:val="dashed" w:sz="4" w:space="0" w:color="BFBFBF"/>
              <w:right w:val="none" w:sz="4" w:space="0" w:color="6E6E6E"/>
            </w:tcBorders>
          </w:tcPr>
          <w:p w14:paraId="184556D6" w14:textId="77777777" w:rsidR="00B560A4" w:rsidRDefault="008E561D">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3721065E" w14:textId="77777777" w:rsidR="00B560A4" w:rsidRDefault="008E56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FE0796" w14:textId="77777777" w:rsidR="00B560A4" w:rsidRDefault="008E56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75CB41" w14:textId="77777777" w:rsidR="00B560A4" w:rsidRDefault="00B560A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03343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6CCE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009E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95F3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17D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9E0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41D0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6F0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450C2DE" w14:textId="77777777">
        <w:tc>
          <w:tcPr>
            <w:tcW w:w="4160" w:type="dxa"/>
            <w:tcBorders>
              <w:top w:val="dashed" w:sz="4" w:space="0" w:color="BFBFBF"/>
              <w:left w:val="none" w:sz="4" w:space="0" w:color="6E6E6E"/>
              <w:bottom w:val="dashed" w:sz="4" w:space="0" w:color="BFBFBF"/>
              <w:right w:val="none" w:sz="4" w:space="0" w:color="6E6E6E"/>
            </w:tcBorders>
          </w:tcPr>
          <w:p w14:paraId="46AF495E" w14:textId="77777777" w:rsidR="00B560A4" w:rsidRDefault="008E561D">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4D9E6780" w14:textId="77777777" w:rsidR="00B560A4" w:rsidRDefault="008E56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F576DC" w14:textId="77777777" w:rsidR="00B560A4" w:rsidRDefault="008E56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DDBC32"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89C80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C2DD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041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E94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A02D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EF9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5F0F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D78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989F397" w14:textId="77777777">
        <w:tc>
          <w:tcPr>
            <w:tcW w:w="4160" w:type="dxa"/>
            <w:tcBorders>
              <w:top w:val="dashed" w:sz="4" w:space="0" w:color="BFBFBF"/>
              <w:left w:val="none" w:sz="4" w:space="0" w:color="6E6E6E"/>
              <w:bottom w:val="dashed" w:sz="4" w:space="0" w:color="BFBFBF"/>
              <w:right w:val="none" w:sz="4" w:space="0" w:color="6E6E6E"/>
            </w:tcBorders>
          </w:tcPr>
          <w:p w14:paraId="29507606" w14:textId="77777777" w:rsidR="00B560A4" w:rsidRDefault="008E561D">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0ECC8093" w14:textId="77777777" w:rsidR="00B560A4" w:rsidRDefault="008E56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6D4A50" w14:textId="77777777" w:rsidR="00B560A4" w:rsidRDefault="008E56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C8C0C5"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81A0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B3C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356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08A0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380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971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6E2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A05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3103F5D" w14:textId="77777777">
        <w:tc>
          <w:tcPr>
            <w:tcW w:w="4160" w:type="dxa"/>
            <w:tcBorders>
              <w:top w:val="dashed" w:sz="4" w:space="0" w:color="BFBFBF"/>
              <w:left w:val="none" w:sz="4" w:space="0" w:color="6E6E6E"/>
              <w:bottom w:val="none" w:sz="4" w:space="0" w:color="BFBFBF"/>
              <w:right w:val="none" w:sz="4" w:space="0" w:color="6E6E6E"/>
            </w:tcBorders>
          </w:tcPr>
          <w:p w14:paraId="1C52BF99" w14:textId="77777777" w:rsidR="00B560A4" w:rsidRDefault="008E561D">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8D1EF5" w14:textId="77777777" w:rsidR="00B560A4" w:rsidRDefault="008E56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E976B2" w14:textId="77777777" w:rsidR="00B560A4" w:rsidRDefault="008E56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C7B4E67"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7B80B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4AD6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8E4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152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A30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3B4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F6A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034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15BAFB2" w14:textId="77777777" w:rsidR="00B560A4" w:rsidRDefault="008E561D">
      <w:pPr>
        <w:pStyle w:val="ProductList-Offering1SubSection"/>
        <w:outlineLvl w:val="2"/>
      </w:pPr>
      <w:bookmarkStart w:id="68" w:name="_Sec735"/>
      <w:r>
        <w:lastRenderedPageBreak/>
        <w:t>2. Условия на Продукта</w:t>
      </w:r>
      <w:bookmarkEnd w:id="68"/>
    </w:p>
    <w:tbl>
      <w:tblPr>
        <w:tblStyle w:val="PURTable"/>
        <w:tblW w:w="0" w:type="dxa"/>
        <w:tblLook w:val="04A0" w:firstRow="1" w:lastRow="0" w:firstColumn="1" w:lastColumn="0" w:noHBand="0" w:noVBand="1"/>
      </w:tblPr>
      <w:tblGrid>
        <w:gridCol w:w="3588"/>
        <w:gridCol w:w="3601"/>
        <w:gridCol w:w="3601"/>
      </w:tblGrid>
      <w:tr w:rsidR="00B560A4" w14:paraId="6AFF0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02DF6"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9FF83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2BC50" w14:textId="77777777" w:rsidR="00B560A4" w:rsidRDefault="008E561D">
            <w:pPr>
              <w:pStyle w:val="ProductList-TableBody"/>
            </w:pPr>
            <w:r>
              <w:rPr>
                <w:color w:val="404040"/>
              </w:rPr>
              <w:t>Издания с по-малко функции: Неприложимо</w:t>
            </w:r>
          </w:p>
        </w:tc>
      </w:tr>
      <w:tr w:rsidR="00B560A4" w14:paraId="29387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B3C0"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A6E3"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44003"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12F7D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B55B"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6E73"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1E80" w14:textId="77777777" w:rsidR="00B560A4" w:rsidRDefault="008E561D">
            <w:pPr>
              <w:pStyle w:val="ProductList-TableBody"/>
            </w:pPr>
            <w:r>
              <w:rPr>
                <w:color w:val="404040"/>
              </w:rPr>
              <w:t>Отговаря на условията за намаление: Неприложимо</w:t>
            </w:r>
          </w:p>
        </w:tc>
      </w:tr>
      <w:tr w:rsidR="00B560A4" w14:paraId="28A5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8E60"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D8C8"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5DAE" w14:textId="77777777" w:rsidR="00B560A4" w:rsidRDefault="008E561D">
            <w:pPr>
              <w:pStyle w:val="ProductList-TableBody"/>
            </w:pPr>
            <w:r>
              <w:rPr>
                <w:color w:val="404040"/>
              </w:rPr>
              <w:t>Отговаря на условията за актуализиране: Неприложимо</w:t>
            </w:r>
          </w:p>
        </w:tc>
      </w:tr>
      <w:tr w:rsidR="00B560A4" w14:paraId="08AA1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B198"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1BFC"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97D9" w14:textId="77777777" w:rsidR="00B560A4" w:rsidRDefault="00B560A4">
            <w:pPr>
              <w:pStyle w:val="ProductList-TableBody"/>
            </w:pPr>
          </w:p>
        </w:tc>
      </w:tr>
    </w:tbl>
    <w:p w14:paraId="00828610" w14:textId="77777777" w:rsidR="00B560A4" w:rsidRDefault="008E561D">
      <w:pPr>
        <w:pStyle w:val="ProductList-Offering1SubSection"/>
        <w:outlineLvl w:val="2"/>
      </w:pPr>
      <w:bookmarkStart w:id="69" w:name="_Sec790"/>
      <w:r>
        <w:t>3. Права за използване</w:t>
      </w:r>
      <w:bookmarkEnd w:id="69"/>
    </w:p>
    <w:tbl>
      <w:tblPr>
        <w:tblStyle w:val="PURTable"/>
        <w:tblW w:w="0" w:type="dxa"/>
        <w:tblLook w:val="04A0" w:firstRow="1" w:lastRow="0" w:firstColumn="1" w:lastColumn="0" w:noHBand="0" w:noVBand="1"/>
      </w:tblPr>
      <w:tblGrid>
        <w:gridCol w:w="3595"/>
        <w:gridCol w:w="3592"/>
        <w:gridCol w:w="3603"/>
      </w:tblGrid>
      <w:tr w:rsidR="00B560A4" w14:paraId="562BE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DD108"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C28E2BE"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78F7943"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57AB9D9D" w14:textId="77777777">
        <w:tc>
          <w:tcPr>
            <w:tcW w:w="4040" w:type="dxa"/>
            <w:tcBorders>
              <w:top w:val="single" w:sz="4" w:space="0" w:color="000000"/>
              <w:left w:val="single" w:sz="4" w:space="0" w:color="000000"/>
              <w:bottom w:val="single" w:sz="4" w:space="0" w:color="000000"/>
              <w:right w:val="single" w:sz="4" w:space="0" w:color="000000"/>
            </w:tcBorders>
          </w:tcPr>
          <w:p w14:paraId="6D3CF42D"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6705C2E"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380A" w14:textId="77777777" w:rsidR="00B560A4" w:rsidRDefault="008E561D">
            <w:pPr>
              <w:pStyle w:val="ProductList-TableBody"/>
            </w:pPr>
            <w:r>
              <w:rPr>
                <w:color w:val="404040"/>
              </w:rPr>
              <w:t>Включени технологии: Неприложимо</w:t>
            </w:r>
          </w:p>
        </w:tc>
      </w:tr>
      <w:tr w:rsidR="00B560A4" w14:paraId="2F08F0B3" w14:textId="77777777">
        <w:tc>
          <w:tcPr>
            <w:tcW w:w="4040" w:type="dxa"/>
            <w:tcBorders>
              <w:top w:val="single" w:sz="4" w:space="0" w:color="000000"/>
              <w:left w:val="single" w:sz="4" w:space="0" w:color="000000"/>
              <w:bottom w:val="single" w:sz="4" w:space="0" w:color="000000"/>
              <w:right w:val="single" w:sz="4" w:space="0" w:color="000000"/>
            </w:tcBorders>
          </w:tcPr>
          <w:p w14:paraId="6DCA82E6"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9CDB"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353B" w14:textId="77777777" w:rsidR="00B560A4" w:rsidRDefault="00B560A4">
            <w:pPr>
              <w:pStyle w:val="ProductList-TableBody"/>
            </w:pPr>
          </w:p>
        </w:tc>
      </w:tr>
    </w:tbl>
    <w:p w14:paraId="0506DBD2" w14:textId="77777777" w:rsidR="00B560A4" w:rsidRDefault="00B560A4">
      <w:pPr>
        <w:pStyle w:val="ProductList-Body"/>
      </w:pPr>
    </w:p>
    <w:p w14:paraId="732BC421" w14:textId="77777777" w:rsidR="00B560A4" w:rsidRDefault="008E561D">
      <w:pPr>
        <w:pStyle w:val="ProductList-ClauseHeading"/>
        <w:outlineLvl w:val="3"/>
      </w:pPr>
      <w:r>
        <w:t>3.1 Достъп до сървърен софтуер за CAL за Microsoft Dynamics 365 за членове на екип на място</w:t>
      </w:r>
    </w:p>
    <w:p w14:paraId="711012B5" w14:textId="77777777" w:rsidR="00B560A4" w:rsidRDefault="008E561D">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B560A4" w14:paraId="1AB93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A992D"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BC30AB7" w14:textId="77777777" w:rsidR="00B560A4" w:rsidRDefault="008E561D">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47F179A" w14:textId="77777777" w:rsidR="00B560A4" w:rsidRDefault="008E561D">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4DC04002" w14:textId="77777777" w:rsidR="00B560A4" w:rsidRDefault="00B560A4">
      <w:pPr>
        <w:pStyle w:val="ProductList-Body"/>
      </w:pPr>
    </w:p>
    <w:p w14:paraId="636458ED" w14:textId="77777777" w:rsidR="00B560A4" w:rsidRDefault="008E561D">
      <w:pPr>
        <w:pStyle w:val="ProductList-ClauseHeading"/>
        <w:outlineLvl w:val="3"/>
      </w:pPr>
      <w:r>
        <w:t>3.2 Достъп до сървърен софтуер за CAL за Microsoft Dynamics 365 за продажби на място</w:t>
      </w:r>
    </w:p>
    <w:p w14:paraId="1BB471E3" w14:textId="77777777" w:rsidR="00B560A4" w:rsidRDefault="008E561D">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B560A4" w14:paraId="25181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1D99E"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4867F88" w14:textId="77777777" w:rsidR="00B560A4" w:rsidRDefault="008E561D">
            <w:pPr>
              <w:pStyle w:val="ProductList-TableBody"/>
            </w:pPr>
            <w:r>
              <w:t>Локален ЛКД за Microsoft Dynamics 365 за Продажби (Устройство и Потребител)</w:t>
            </w:r>
          </w:p>
          <w:p w14:paraId="26D74512" w14:textId="77777777" w:rsidR="00B560A4" w:rsidRDefault="008E561D">
            <w:pPr>
              <w:pStyle w:val="ProductList-TableBody"/>
            </w:pPr>
            <w:r>
              <w:t xml:space="preserve">Лиценз, еквивалентен на ЛКД (виж </w:t>
            </w:r>
            <w:hyperlink r:id="rId45">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B819403" w14:textId="77777777" w:rsidR="00B560A4" w:rsidRDefault="008E561D">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27C706B4" w14:textId="77777777" w:rsidR="00B560A4" w:rsidRDefault="00B560A4">
      <w:pPr>
        <w:pStyle w:val="ProductList-Body"/>
      </w:pPr>
    </w:p>
    <w:p w14:paraId="1958ED27" w14:textId="77777777" w:rsidR="00B560A4" w:rsidRDefault="008E561D">
      <w:pPr>
        <w:pStyle w:val="ProductList-ClauseHeading"/>
        <w:outlineLvl w:val="3"/>
      </w:pPr>
      <w:r>
        <w:t>3.3 Достъп до сървърен софтуер за CAL за Microsoft Dynamics 365 за обслужване на клиенти</w:t>
      </w:r>
    </w:p>
    <w:p w14:paraId="038EA8C5" w14:textId="77777777" w:rsidR="00B560A4" w:rsidRDefault="008E561D">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B560A4" w14:paraId="37B56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D3881"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19D636A" w14:textId="77777777" w:rsidR="00B560A4" w:rsidRDefault="008E561D">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DFB95F9" w14:textId="77777777" w:rsidR="00B560A4" w:rsidRDefault="008E561D">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B560A4" w14:paraId="009687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1EDC3"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B3498" w14:textId="77777777" w:rsidR="00B560A4" w:rsidRDefault="008E561D">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DD947E" w14:textId="77777777" w:rsidR="00B560A4" w:rsidRDefault="00B560A4">
            <w:pPr>
              <w:pStyle w:val="ProductList-TableBody"/>
            </w:pPr>
          </w:p>
        </w:tc>
      </w:tr>
    </w:tbl>
    <w:p w14:paraId="29D84E21" w14:textId="77777777" w:rsidR="00B560A4" w:rsidRDefault="00B560A4">
      <w:pPr>
        <w:pStyle w:val="ProductList-Body"/>
      </w:pPr>
    </w:p>
    <w:p w14:paraId="6A3A16A9" w14:textId="77777777" w:rsidR="00B560A4" w:rsidRDefault="008E561D">
      <w:pPr>
        <w:pStyle w:val="ProductList-ClauseHeading"/>
        <w:outlineLvl w:val="3"/>
      </w:pPr>
      <w:r>
        <w:t>3.4 Достъп до сървърен софтуер за Локален ЛКД за Microsoft Dynamics 365 за Операции</w:t>
      </w:r>
    </w:p>
    <w:p w14:paraId="51845275" w14:textId="77777777" w:rsidR="00B560A4" w:rsidRDefault="008E561D">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B560A4" w14:paraId="4FAF5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C3ACD"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48C4AE" w14:textId="77777777" w:rsidR="00B560A4" w:rsidRDefault="008E561D">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57AE2ADD" w14:textId="77777777" w:rsidR="00B560A4" w:rsidRDefault="008E561D">
            <w:pPr>
              <w:pStyle w:val="ProductList-TableBody"/>
            </w:pPr>
            <w:r>
              <w:t xml:space="preserve">Лиценз, еквивалентен на ЛКД (виж </w:t>
            </w:r>
            <w:hyperlink r:id="rId46">
              <w:r>
                <w:rPr>
                  <w:color w:val="00467F"/>
                  <w:u w:val="single"/>
                </w:rPr>
                <w:t>Приложение A</w:t>
              </w:r>
            </w:hyperlink>
            <w:r>
              <w:t>)</w:t>
            </w:r>
          </w:p>
        </w:tc>
      </w:tr>
    </w:tbl>
    <w:p w14:paraId="13AE48C3" w14:textId="77777777" w:rsidR="00B560A4" w:rsidRDefault="00B560A4">
      <w:pPr>
        <w:pStyle w:val="ProductList-Body"/>
      </w:pPr>
    </w:p>
    <w:p w14:paraId="202A136B" w14:textId="77777777" w:rsidR="00B560A4" w:rsidRDefault="008E561D">
      <w:pPr>
        <w:pStyle w:val="ProductList-ClauseHeading"/>
        <w:outlineLvl w:val="3"/>
      </w:pPr>
      <w:r>
        <w:t>3.5 Достъп до сървърен софтуер за Локален ЛКД за Microsoft Dynamics 365 за Операции (Дейност)</w:t>
      </w:r>
    </w:p>
    <w:p w14:paraId="0937BAA7" w14:textId="77777777" w:rsidR="00B560A4" w:rsidRDefault="008E561D">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B560A4" w14:paraId="067F1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056C9"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0E26C0" w14:textId="77777777" w:rsidR="00B560A4" w:rsidRDefault="008E561D">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4BF16366" w14:textId="77777777" w:rsidR="00B560A4" w:rsidRDefault="008E561D">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558CD24D" w14:textId="77777777" w:rsidR="00B560A4" w:rsidRDefault="00B560A4">
      <w:pPr>
        <w:pStyle w:val="ProductList-Body"/>
      </w:pPr>
    </w:p>
    <w:p w14:paraId="166CBBFA" w14:textId="77777777" w:rsidR="00B560A4" w:rsidRDefault="008E561D">
      <w:pPr>
        <w:pStyle w:val="ProductList-ClauseHeading"/>
        <w:outlineLvl w:val="3"/>
      </w:pPr>
      <w:r>
        <w:t>3.6 Достъп до сървърен софтуер за Локален ЛКД за Microsoft Dynamics 365 за Операции (Устройство)</w:t>
      </w:r>
    </w:p>
    <w:p w14:paraId="64741DCA" w14:textId="77777777" w:rsidR="00B560A4" w:rsidRDefault="008E561D">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2"/>
        <w:gridCol w:w="3611"/>
        <w:gridCol w:w="3617"/>
      </w:tblGrid>
      <w:tr w:rsidR="00B560A4" w14:paraId="567D0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7C285" w14:textId="77777777" w:rsidR="00B560A4" w:rsidRDefault="008E561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FDE56FD" w14:textId="77777777" w:rsidR="00B560A4" w:rsidRDefault="008E561D">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2FBBE640" w14:textId="77777777" w:rsidR="00B560A4" w:rsidRDefault="008E561D">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150ADEC1" w14:textId="77777777" w:rsidR="00B560A4" w:rsidRDefault="00B560A4">
      <w:pPr>
        <w:pStyle w:val="ProductList-ClauseHeading"/>
        <w:outlineLvl w:val="3"/>
      </w:pPr>
    </w:p>
    <w:p w14:paraId="5D1049EF" w14:textId="77777777" w:rsidR="00B560A4" w:rsidRDefault="008E561D">
      <w:pPr>
        <w:pStyle w:val="ProductList-ClauseHeading"/>
        <w:outlineLvl w:val="3"/>
      </w:pPr>
      <w:r>
        <w:t>3.7 Права за използване за Dynamics 365 за Операции (Сървър)</w:t>
      </w:r>
    </w:p>
    <w:p w14:paraId="54F13C07" w14:textId="77777777" w:rsidR="00B560A4" w:rsidRDefault="008E561D">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4598A917" w14:textId="77777777" w:rsidR="00B560A4" w:rsidRDefault="00B560A4">
      <w:pPr>
        <w:pStyle w:val="ProductList-Body"/>
      </w:pPr>
    </w:p>
    <w:p w14:paraId="0C9BBB50" w14:textId="77777777" w:rsidR="00B560A4" w:rsidRDefault="008E561D">
      <w:pPr>
        <w:pStyle w:val="ProductList-ClauseHeading"/>
        <w:outlineLvl w:val="3"/>
      </w:pPr>
      <w:r>
        <w:t>3.8 Права за използване за Dynamics 365 (Локален)</w:t>
      </w:r>
    </w:p>
    <w:p w14:paraId="4D6DAB60" w14:textId="77777777" w:rsidR="00B560A4" w:rsidRDefault="008E561D">
      <w:pPr>
        <w:pStyle w:val="ProductList-SubClauseHeading"/>
        <w:outlineLvl w:val="4"/>
      </w:pPr>
      <w:r>
        <w:t>3.8.1 Права за използване на сървър за ЛКД за Dynamics 365</w:t>
      </w:r>
    </w:p>
    <w:p w14:paraId="03546E60" w14:textId="77777777" w:rsidR="00B560A4" w:rsidRDefault="008E561D">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591B0CF3" w14:textId="77777777" w:rsidR="00B560A4" w:rsidRDefault="00B560A4">
      <w:pPr>
        <w:pStyle w:val="ProductList-BodyIndented"/>
      </w:pPr>
    </w:p>
    <w:p w14:paraId="7DCCA955" w14:textId="77777777" w:rsidR="00B560A4" w:rsidRDefault="008E561D">
      <w:pPr>
        <w:pStyle w:val="ProductList-SubClauseHeading"/>
        <w:outlineLvl w:val="4"/>
      </w:pPr>
      <w:r>
        <w:t>3.8.2 Пригодност за Квалифицирани оферти</w:t>
      </w:r>
    </w:p>
    <w:p w14:paraId="2F8917AB" w14:textId="77777777" w:rsidR="00B560A4" w:rsidRDefault="008E561D">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395DC347" w14:textId="77777777" w:rsidR="00B560A4" w:rsidRDefault="00B560A4">
      <w:pPr>
        <w:pStyle w:val="ProductList-BodyIndented"/>
      </w:pPr>
    </w:p>
    <w:p w14:paraId="5D19518F" w14:textId="77777777" w:rsidR="00B560A4" w:rsidRDefault="008E561D">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B560A4" w14:paraId="588D1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5AC1D4" w14:textId="77777777" w:rsidR="00B560A4" w:rsidRDefault="008E561D">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7CAA48D" w14:textId="77777777" w:rsidR="00B560A4" w:rsidRDefault="008E561D">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44179A73" w14:textId="77777777" w:rsidR="00B560A4" w:rsidRDefault="008E561D">
            <w:pPr>
              <w:pStyle w:val="ProductList-TableBody"/>
            </w:pPr>
            <w:r>
              <w:t>Microsoft Dynamics CRM 2016 за Microsoft Office Outlook</w:t>
            </w:r>
          </w:p>
        </w:tc>
      </w:tr>
      <w:tr w:rsidR="00B560A4" w14:paraId="7DD2E098" w14:textId="77777777">
        <w:tc>
          <w:tcPr>
            <w:tcW w:w="4040" w:type="dxa"/>
            <w:tcBorders>
              <w:top w:val="single" w:sz="4" w:space="0" w:color="000000"/>
              <w:left w:val="single" w:sz="4" w:space="0" w:color="000000"/>
              <w:bottom w:val="single" w:sz="4" w:space="0" w:color="000000"/>
              <w:right w:val="single" w:sz="4" w:space="0" w:color="000000"/>
            </w:tcBorders>
          </w:tcPr>
          <w:p w14:paraId="37B18FD1" w14:textId="77777777" w:rsidR="00B560A4" w:rsidRDefault="008E561D">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1E725BC" w14:textId="77777777" w:rsidR="00B560A4" w:rsidRDefault="008E561D">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B9F6ADA" w14:textId="77777777" w:rsidR="00B560A4" w:rsidRDefault="008E561D">
            <w:pPr>
              <w:pStyle w:val="ProductList-TableBody"/>
            </w:pPr>
            <w:r>
              <w:t>Отчетни разширения на Microsoft Dynamics CRM за Microsoft Dynamics CRM 2016</w:t>
            </w:r>
          </w:p>
        </w:tc>
      </w:tr>
      <w:tr w:rsidR="00B560A4" w14:paraId="250881A5" w14:textId="77777777">
        <w:tc>
          <w:tcPr>
            <w:tcW w:w="4040" w:type="dxa"/>
            <w:tcBorders>
              <w:top w:val="single" w:sz="4" w:space="0" w:color="000000"/>
              <w:left w:val="single" w:sz="4" w:space="0" w:color="000000"/>
              <w:bottom w:val="single" w:sz="4" w:space="0" w:color="000000"/>
              <w:right w:val="single" w:sz="4" w:space="0" w:color="000000"/>
            </w:tcBorders>
          </w:tcPr>
          <w:p w14:paraId="1DFF184A" w14:textId="77777777" w:rsidR="00B560A4" w:rsidRDefault="008E561D">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5E53861A" w14:textId="77777777" w:rsidR="00B560A4" w:rsidRDefault="008E561D">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54C8EA1" w14:textId="77777777" w:rsidR="00B560A4" w:rsidRDefault="008E561D">
            <w:pPr>
              <w:pStyle w:val="ProductList-TableBody"/>
            </w:pPr>
            <w:r>
              <w:t>Microsoft Dynamics Marketing Connector за Microsoft Dynamics CRM (без Workgroup Server)</w:t>
            </w:r>
          </w:p>
        </w:tc>
      </w:tr>
      <w:tr w:rsidR="00B560A4" w14:paraId="4FBF0AF4" w14:textId="77777777">
        <w:tc>
          <w:tcPr>
            <w:tcW w:w="4040" w:type="dxa"/>
            <w:tcBorders>
              <w:top w:val="single" w:sz="4" w:space="0" w:color="000000"/>
              <w:left w:val="single" w:sz="4" w:space="0" w:color="000000"/>
              <w:bottom w:val="single" w:sz="4" w:space="0" w:color="000000"/>
              <w:right w:val="single" w:sz="4" w:space="0" w:color="000000"/>
            </w:tcBorders>
          </w:tcPr>
          <w:p w14:paraId="52625189" w14:textId="77777777" w:rsidR="00B560A4" w:rsidRDefault="008E561D">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DED042"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E84580" w14:textId="77777777" w:rsidR="00B560A4" w:rsidRDefault="00B560A4">
            <w:pPr>
              <w:pStyle w:val="ProductList-TableBody"/>
            </w:pPr>
          </w:p>
        </w:tc>
      </w:tr>
    </w:tbl>
    <w:p w14:paraId="6F14091B" w14:textId="77777777" w:rsidR="00B560A4" w:rsidRDefault="008E561D">
      <w:pPr>
        <w:pStyle w:val="ProductList-Offering1SubSection"/>
        <w:outlineLvl w:val="2"/>
      </w:pPr>
      <w:bookmarkStart w:id="70" w:name="_Sec818"/>
      <w:r>
        <w:t>4. Софтуерна осигуровка</w:t>
      </w:r>
      <w:bookmarkEnd w:id="70"/>
    </w:p>
    <w:tbl>
      <w:tblPr>
        <w:tblStyle w:val="PURTable"/>
        <w:tblW w:w="0" w:type="dxa"/>
        <w:tblLook w:val="04A0" w:firstRow="1" w:lastRow="0" w:firstColumn="1" w:lastColumn="0" w:noHBand="0" w:noVBand="1"/>
      </w:tblPr>
      <w:tblGrid>
        <w:gridCol w:w="3595"/>
        <w:gridCol w:w="3608"/>
        <w:gridCol w:w="3587"/>
      </w:tblGrid>
      <w:tr w:rsidR="00B560A4" w14:paraId="799B6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E422C"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2E2D8B72"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244B58D3" w14:textId="77777777" w:rsidR="00B560A4" w:rsidRDefault="008E561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B560A4" w14:paraId="595E6DD4" w14:textId="77777777">
        <w:tc>
          <w:tcPr>
            <w:tcW w:w="4040" w:type="dxa"/>
            <w:tcBorders>
              <w:top w:val="single" w:sz="4" w:space="0" w:color="000000"/>
              <w:left w:val="single" w:sz="4" w:space="0" w:color="000000"/>
              <w:bottom w:val="single" w:sz="4" w:space="0" w:color="000000"/>
              <w:right w:val="single" w:sz="4" w:space="0" w:color="000000"/>
            </w:tcBorders>
          </w:tcPr>
          <w:p w14:paraId="5A48CE2E"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361A90F4"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ноември 2014 и юни 2015 г.</w:t>
              </w:r>
            </w:hyperlink>
            <w:r>
              <w:t xml:space="preserve">; </w:t>
            </w:r>
            <w:hyperlink r:id="rId48">
              <w:r>
                <w:rPr>
                  <w:color w:val="00467F"/>
                  <w:u w:val="single"/>
                </w:rPr>
                <w:t>Условия за продукти, декември 2016 г.</w:t>
              </w:r>
            </w:hyperlink>
            <w:r>
              <w:t xml:space="preserve">; </w:t>
            </w:r>
            <w:hyperlink r:id="rId49">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BD1A" w14:textId="77777777" w:rsidR="00B560A4" w:rsidRDefault="008E561D">
            <w:pPr>
              <w:pStyle w:val="ProductList-TableBody"/>
            </w:pPr>
            <w:r>
              <w:rPr>
                <w:color w:val="404040"/>
              </w:rPr>
              <w:t>Обновяващи се права: Неприложимо</w:t>
            </w:r>
          </w:p>
        </w:tc>
      </w:tr>
      <w:tr w:rsidR="00B560A4" w14:paraId="027B129B" w14:textId="77777777">
        <w:tc>
          <w:tcPr>
            <w:tcW w:w="4040" w:type="dxa"/>
            <w:tcBorders>
              <w:top w:val="single" w:sz="4" w:space="0" w:color="000000"/>
              <w:left w:val="single" w:sz="4" w:space="0" w:color="000000"/>
              <w:bottom w:val="single" w:sz="4" w:space="0" w:color="000000"/>
              <w:right w:val="single" w:sz="4" w:space="0" w:color="000000"/>
            </w:tcBorders>
          </w:tcPr>
          <w:p w14:paraId="16A840A0"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EF19"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7C08" w14:textId="77777777" w:rsidR="00B560A4" w:rsidRDefault="00B560A4">
            <w:pPr>
              <w:pStyle w:val="ProductList-TableBody"/>
            </w:pPr>
          </w:p>
        </w:tc>
      </w:tr>
    </w:tbl>
    <w:p w14:paraId="468573AA" w14:textId="77777777" w:rsidR="00B560A4" w:rsidRDefault="00B560A4">
      <w:pPr>
        <w:pStyle w:val="ProductList-Body"/>
      </w:pPr>
    </w:p>
    <w:p w14:paraId="08B312CF" w14:textId="77777777" w:rsidR="00B560A4" w:rsidRDefault="008E561D">
      <w:pPr>
        <w:pStyle w:val="ProductList-ClauseHeading"/>
        <w:outlineLvl w:val="3"/>
      </w:pPr>
      <w:r>
        <w:t>4.1 Права за използване на сървър</w:t>
      </w:r>
    </w:p>
    <w:p w14:paraId="58E555B5" w14:textId="77777777" w:rsidR="00B560A4" w:rsidRDefault="008E561D">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7115D7AB" w14:textId="77777777" w:rsidR="00B560A4" w:rsidRDefault="00B560A4">
      <w:pPr>
        <w:pStyle w:val="ProductList-Body"/>
      </w:pPr>
    </w:p>
    <w:p w14:paraId="6DFFAFEF" w14:textId="77777777" w:rsidR="00B560A4" w:rsidRDefault="008E561D">
      <w:pPr>
        <w:pStyle w:val="ProductList-ClauseHeading"/>
        <w:outlineLvl w:val="3"/>
      </w:pPr>
      <w:r>
        <w:t>4.2 Права за използване за Dynamics 365 за Операции (Сървър)</w:t>
      </w:r>
    </w:p>
    <w:p w14:paraId="050D4490" w14:textId="77777777" w:rsidR="00B560A4" w:rsidRDefault="008E561D">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690BE89B" w14:textId="77777777" w:rsidR="00B560A4" w:rsidRDefault="00B560A4">
      <w:pPr>
        <w:pStyle w:val="ProductList-Body"/>
      </w:pPr>
    </w:p>
    <w:p w14:paraId="08E7672A" w14:textId="77777777" w:rsidR="00B560A4" w:rsidRDefault="008E561D">
      <w:pPr>
        <w:pStyle w:val="ProductList-ClauseHeading"/>
        <w:outlineLvl w:val="3"/>
      </w:pPr>
      <w:r>
        <w:t>4.3 Локализация и актуализации</w:t>
      </w:r>
    </w:p>
    <w:p w14:paraId="306D7C78" w14:textId="77777777" w:rsidR="00B560A4" w:rsidRDefault="008E561D">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734CC2A2" w14:textId="77777777" w:rsidR="00B560A4" w:rsidRDefault="00B560A4">
      <w:pPr>
        <w:pStyle w:val="ProductList-Body"/>
      </w:pPr>
    </w:p>
    <w:p w14:paraId="62D3C626" w14:textId="77777777" w:rsidR="00B560A4" w:rsidRDefault="008E561D">
      <w:pPr>
        <w:pStyle w:val="ProductList-ClauseHeading"/>
        <w:outlineLvl w:val="3"/>
      </w:pPr>
      <w:r>
        <w:t>4.4 Unified Service Desk (USD)</w:t>
      </w:r>
    </w:p>
    <w:p w14:paraId="71657F09" w14:textId="77777777" w:rsidR="00B560A4" w:rsidRDefault="008E561D">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DC7774D" w14:textId="77777777" w:rsidR="00B560A4" w:rsidRDefault="00B560A4">
      <w:pPr>
        <w:pStyle w:val="ProductList-Body"/>
      </w:pPr>
    </w:p>
    <w:p w14:paraId="4838A8B4" w14:textId="77777777" w:rsidR="00B560A4" w:rsidRDefault="008E561D">
      <w:pPr>
        <w:pStyle w:val="ProductList-ClauseHeading"/>
        <w:outlineLvl w:val="3"/>
      </w:pPr>
      <w:r>
        <w:t>4.5 Microsoft Dynamics CustomerSource</w:t>
      </w:r>
    </w:p>
    <w:p w14:paraId="40ACD22A" w14:textId="77777777" w:rsidR="00B560A4" w:rsidRDefault="008E561D">
      <w:pPr>
        <w:pStyle w:val="ProductList-Body"/>
      </w:pPr>
      <w:r>
        <w:t xml:space="preserve">Клиенти с локален ЛКД за Microsoft Dynamics 365 и действаща СО ще имат достъп до CustomerSource. </w:t>
      </w:r>
    </w:p>
    <w:p w14:paraId="410767C1"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0B62B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4306D"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4823B37" w14:textId="77777777" w:rsidR="00B560A4" w:rsidRDefault="00B560A4">
      <w:pPr>
        <w:pStyle w:val="ProductList-Body"/>
      </w:pPr>
    </w:p>
    <w:p w14:paraId="73269EF2" w14:textId="77777777" w:rsidR="00B560A4" w:rsidRDefault="008E561D">
      <w:pPr>
        <w:pStyle w:val="ProductList-Offering1HeadingNoBorder"/>
        <w:outlineLvl w:val="1"/>
      </w:pPr>
      <w:bookmarkStart w:id="71" w:name="_Sec607"/>
      <w:r>
        <w:lastRenderedPageBreak/>
        <w:t>Microsoft Identity Manager</w:t>
      </w:r>
      <w:bookmarkEnd w:id="71"/>
      <w:r>
        <w:fldChar w:fldCharType="begin"/>
      </w:r>
      <w:r>
        <w:instrText xml:space="preserve"> TC "</w:instrText>
      </w:r>
      <w:bookmarkStart w:id="72" w:name="_Toc491162809"/>
      <w:r>
        <w:instrText>Microsoft Identity Manager</w:instrText>
      </w:r>
      <w:bookmarkEnd w:id="72"/>
      <w:r>
        <w:instrText>" \l 2</w:instrText>
      </w:r>
      <w:r>
        <w:fldChar w:fldCharType="end"/>
      </w:r>
    </w:p>
    <w:p w14:paraId="2BAC8E52" w14:textId="77777777" w:rsidR="00B560A4" w:rsidRDefault="008E561D">
      <w:pPr>
        <w:pStyle w:val="ProductList-Offering1SubSection"/>
        <w:outlineLvl w:val="2"/>
      </w:pPr>
      <w:bookmarkStart w:id="73" w:name="_Sec677"/>
      <w:r>
        <w:t>1. Наличност чрез програма</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B560A4" w14:paraId="1F6B54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CA28E"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CEFE"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5C2F5"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254B"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4847C"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B8BE0"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C98B"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CA0B"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B4BA"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2E44"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D9B9"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BA3AB7"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0A395CF" w14:textId="77777777">
        <w:tc>
          <w:tcPr>
            <w:tcW w:w="4160" w:type="dxa"/>
            <w:tcBorders>
              <w:top w:val="single" w:sz="6" w:space="0" w:color="FFFFFF"/>
              <w:left w:val="none" w:sz="4" w:space="0" w:color="BFBFBF"/>
              <w:bottom w:val="dashed" w:sz="4" w:space="0" w:color="BFBFBF"/>
              <w:right w:val="none" w:sz="4" w:space="0" w:color="6E6E6E"/>
            </w:tcBorders>
          </w:tcPr>
          <w:p w14:paraId="738CDA71" w14:textId="77777777" w:rsidR="00B560A4" w:rsidRDefault="008E561D">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7DA51928" w14:textId="77777777" w:rsidR="00B560A4" w:rsidRDefault="008E56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C31A54"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D5D9A9"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C1DBB"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7A2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279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F4F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A68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AFF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FE9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476B"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112E3D5" w14:textId="77777777">
        <w:tc>
          <w:tcPr>
            <w:tcW w:w="4160" w:type="dxa"/>
            <w:tcBorders>
              <w:top w:val="dashed" w:sz="4" w:space="0" w:color="BFBFBF"/>
              <w:left w:val="none" w:sz="4" w:space="0" w:color="BFBFBF"/>
              <w:bottom w:val="none" w:sz="4" w:space="0" w:color="BFBFBF"/>
              <w:right w:val="none" w:sz="4" w:space="0" w:color="6E6E6E"/>
            </w:tcBorders>
          </w:tcPr>
          <w:p w14:paraId="2EB6FA0C" w14:textId="77777777" w:rsidR="00B560A4" w:rsidRDefault="008E561D">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A372A7"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7257C4" w14:textId="77777777" w:rsidR="00B560A4" w:rsidRDefault="008E56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9DF801" w14:textId="77777777" w:rsidR="00B560A4" w:rsidRDefault="008E56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D403D98" w14:textId="77777777" w:rsidR="00B560A4" w:rsidRDefault="008E56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B42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18E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7D9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6AA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A63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B8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C6C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CBB36AC" w14:textId="77777777" w:rsidR="00B560A4" w:rsidRDefault="008E561D">
      <w:pPr>
        <w:pStyle w:val="ProductList-Offering1SubSection"/>
        <w:outlineLvl w:val="2"/>
      </w:pPr>
      <w:bookmarkStart w:id="74" w:name="_Sec733"/>
      <w:r>
        <w:t>2. Условия на Продукта</w:t>
      </w:r>
      <w:bookmarkEnd w:id="74"/>
    </w:p>
    <w:tbl>
      <w:tblPr>
        <w:tblStyle w:val="PURTable"/>
        <w:tblW w:w="0" w:type="dxa"/>
        <w:tblLook w:val="04A0" w:firstRow="1" w:lastRow="0" w:firstColumn="1" w:lastColumn="0" w:noHBand="0" w:noVBand="1"/>
      </w:tblPr>
      <w:tblGrid>
        <w:gridCol w:w="3588"/>
        <w:gridCol w:w="3601"/>
        <w:gridCol w:w="3601"/>
      </w:tblGrid>
      <w:tr w:rsidR="00B560A4" w14:paraId="22ECB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D4B97"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B990F0"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9F9B1" w14:textId="77777777" w:rsidR="00B560A4" w:rsidRDefault="008E561D">
            <w:pPr>
              <w:pStyle w:val="ProductList-TableBody"/>
            </w:pPr>
            <w:r>
              <w:rPr>
                <w:color w:val="404040"/>
              </w:rPr>
              <w:t>Издания с по-малко функции: Неприложимо</w:t>
            </w:r>
          </w:p>
        </w:tc>
      </w:tr>
      <w:tr w:rsidR="00B560A4" w14:paraId="673B5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7DC5"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DE49"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5969C4"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7C0D8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4ABA"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BB8E"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0555" w14:textId="77777777" w:rsidR="00B560A4" w:rsidRDefault="008E561D">
            <w:pPr>
              <w:pStyle w:val="ProductList-TableBody"/>
            </w:pPr>
            <w:r>
              <w:rPr>
                <w:color w:val="404040"/>
              </w:rPr>
              <w:t>Отговаря на условията за намаление: Неприложимо</w:t>
            </w:r>
          </w:p>
        </w:tc>
      </w:tr>
      <w:tr w:rsidR="00B560A4" w14:paraId="50C5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B3CA"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178A"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C3BA" w14:textId="77777777" w:rsidR="00B560A4" w:rsidRDefault="008E561D">
            <w:pPr>
              <w:pStyle w:val="ProductList-TableBody"/>
            </w:pPr>
            <w:r>
              <w:rPr>
                <w:color w:val="404040"/>
              </w:rPr>
              <w:t>Отговаря на условията за актуализиране: Неприложимо</w:t>
            </w:r>
          </w:p>
        </w:tc>
      </w:tr>
      <w:tr w:rsidR="00B560A4" w14:paraId="3A2BF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1AF9"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8DE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FA1C" w14:textId="77777777" w:rsidR="00B560A4" w:rsidRDefault="00B560A4">
            <w:pPr>
              <w:pStyle w:val="ProductList-TableBody"/>
            </w:pPr>
          </w:p>
        </w:tc>
      </w:tr>
    </w:tbl>
    <w:p w14:paraId="4377823A" w14:textId="77777777" w:rsidR="00B560A4" w:rsidRDefault="008E561D">
      <w:pPr>
        <w:pStyle w:val="ProductList-Offering1SubSection"/>
        <w:outlineLvl w:val="2"/>
      </w:pPr>
      <w:bookmarkStart w:id="75" w:name="_Sec788"/>
      <w:r>
        <w:t>3. Права за използване</w:t>
      </w:r>
      <w:bookmarkEnd w:id="75"/>
    </w:p>
    <w:tbl>
      <w:tblPr>
        <w:tblStyle w:val="PURTable"/>
        <w:tblW w:w="0" w:type="dxa"/>
        <w:tblLook w:val="04A0" w:firstRow="1" w:lastRow="0" w:firstColumn="1" w:lastColumn="0" w:noHBand="0" w:noVBand="1"/>
      </w:tblPr>
      <w:tblGrid>
        <w:gridCol w:w="3596"/>
        <w:gridCol w:w="3596"/>
        <w:gridCol w:w="3598"/>
      </w:tblGrid>
      <w:tr w:rsidR="00B560A4" w14:paraId="6C1B9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BD5C4"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58D4B338"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2EC3E36"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560A4" w14:paraId="5E47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1A04"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0A9C"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BF97" w14:textId="77777777" w:rsidR="00B560A4" w:rsidRDefault="008E561D">
            <w:pPr>
              <w:pStyle w:val="ProductList-TableBody"/>
            </w:pPr>
            <w:r>
              <w:rPr>
                <w:color w:val="404040"/>
              </w:rPr>
              <w:t>Включени технологии: Неприложимо</w:t>
            </w:r>
          </w:p>
        </w:tc>
      </w:tr>
      <w:tr w:rsidR="00B560A4" w14:paraId="6F866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BCF0"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F3E4"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4E37" w14:textId="77777777" w:rsidR="00B560A4" w:rsidRDefault="00B560A4">
            <w:pPr>
              <w:pStyle w:val="ProductList-TableBody"/>
            </w:pPr>
          </w:p>
        </w:tc>
      </w:tr>
    </w:tbl>
    <w:p w14:paraId="12F9456C" w14:textId="77777777" w:rsidR="00B560A4" w:rsidRDefault="00B560A4">
      <w:pPr>
        <w:pStyle w:val="ProductList-Body"/>
      </w:pPr>
    </w:p>
    <w:p w14:paraId="7FE8F4E8" w14:textId="77777777" w:rsidR="00B560A4" w:rsidRDefault="008E561D">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B560A4" w14:paraId="6FEB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085CB9" w14:textId="77777777" w:rsidR="00B560A4" w:rsidRDefault="008E561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06D9E32D"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ECF123" w14:textId="77777777" w:rsidR="00B560A4" w:rsidRDefault="00B560A4">
            <w:pPr>
              <w:pStyle w:val="ProductList-TableBody"/>
            </w:pPr>
          </w:p>
        </w:tc>
      </w:tr>
    </w:tbl>
    <w:p w14:paraId="43B00B7B" w14:textId="77777777" w:rsidR="00B560A4" w:rsidRDefault="008E561D">
      <w:pPr>
        <w:pStyle w:val="ProductList-Offering1SubSection"/>
        <w:outlineLvl w:val="2"/>
      </w:pPr>
      <w:bookmarkStart w:id="76" w:name="_Sec815"/>
      <w:r>
        <w:t>4. Софтуерна осигуровка</w:t>
      </w:r>
      <w:bookmarkEnd w:id="76"/>
    </w:p>
    <w:tbl>
      <w:tblPr>
        <w:tblStyle w:val="PURTable"/>
        <w:tblW w:w="0" w:type="dxa"/>
        <w:tblLook w:val="04A0" w:firstRow="1" w:lastRow="0" w:firstColumn="1" w:lastColumn="0" w:noHBand="0" w:noVBand="1"/>
      </w:tblPr>
      <w:tblGrid>
        <w:gridCol w:w="3595"/>
        <w:gridCol w:w="3608"/>
        <w:gridCol w:w="3587"/>
      </w:tblGrid>
      <w:tr w:rsidR="00B560A4" w14:paraId="18ACA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462C"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51F3AD"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E310E" w14:textId="77777777" w:rsidR="00B560A4" w:rsidRDefault="008E561D">
            <w:pPr>
              <w:pStyle w:val="ProductList-TableBody"/>
            </w:pPr>
            <w:r>
              <w:rPr>
                <w:color w:val="404040"/>
              </w:rPr>
              <w:t>Права за преместване при отказ: Неприложимо</w:t>
            </w:r>
          </w:p>
        </w:tc>
      </w:tr>
      <w:tr w:rsidR="00B560A4" w14:paraId="2168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5853"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49A2"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B1C0" w14:textId="77777777" w:rsidR="00B560A4" w:rsidRDefault="008E561D">
            <w:pPr>
              <w:pStyle w:val="ProductList-TableBody"/>
            </w:pPr>
            <w:r>
              <w:rPr>
                <w:color w:val="404040"/>
              </w:rPr>
              <w:t>Обновяващи се права: Неприложимо</w:t>
            </w:r>
          </w:p>
        </w:tc>
      </w:tr>
      <w:tr w:rsidR="00B560A4" w14:paraId="6BC5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EA52"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F1093"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A77F" w14:textId="77777777" w:rsidR="00B560A4" w:rsidRDefault="00B560A4">
            <w:pPr>
              <w:pStyle w:val="ProductList-TableBody"/>
            </w:pPr>
          </w:p>
        </w:tc>
      </w:tr>
    </w:tbl>
    <w:p w14:paraId="1B7DB6C5"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F657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9678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2750375" w14:textId="77777777" w:rsidR="00B560A4" w:rsidRDefault="00B560A4">
      <w:pPr>
        <w:pStyle w:val="ProductList-Body"/>
      </w:pPr>
    </w:p>
    <w:p w14:paraId="7E12737F" w14:textId="77777777" w:rsidR="00B560A4" w:rsidRDefault="008E561D">
      <w:pPr>
        <w:pStyle w:val="ProductList-OfferingGroupHeading"/>
        <w:outlineLvl w:val="1"/>
      </w:pPr>
      <w:bookmarkStart w:id="77" w:name="_Sec611"/>
      <w:r>
        <w:t>Приложения на Office</w:t>
      </w:r>
      <w:bookmarkEnd w:id="77"/>
      <w:r>
        <w:fldChar w:fldCharType="begin"/>
      </w:r>
      <w:r>
        <w:instrText xml:space="preserve"> TC "</w:instrText>
      </w:r>
      <w:bookmarkStart w:id="78" w:name="_Toc491162810"/>
      <w:r>
        <w:instrText>Приложения на Office</w:instrText>
      </w:r>
      <w:bookmarkEnd w:id="78"/>
      <w:r>
        <w:instrText>" \l 2</w:instrText>
      </w:r>
      <w:r>
        <w:fldChar w:fldCharType="end"/>
      </w:r>
    </w:p>
    <w:p w14:paraId="24E5C0BB" w14:textId="77777777" w:rsidR="00B560A4" w:rsidRDefault="008E561D">
      <w:pPr>
        <w:pStyle w:val="ProductList-Offering2HeadingNoBorder"/>
        <w:outlineLvl w:val="2"/>
      </w:pPr>
      <w:bookmarkStart w:id="79" w:name="_Sec636"/>
      <w:r>
        <w:t>Настолни приложения на Office</w:t>
      </w:r>
      <w:bookmarkEnd w:id="79"/>
      <w:r>
        <w:fldChar w:fldCharType="begin"/>
      </w:r>
      <w:r>
        <w:instrText xml:space="preserve"> TC "</w:instrText>
      </w:r>
      <w:bookmarkStart w:id="80" w:name="_Toc491162811"/>
      <w:r>
        <w:instrText>Настолни приложения на Office</w:instrText>
      </w:r>
      <w:bookmarkEnd w:id="80"/>
      <w:r>
        <w:instrText>" \l 3</w:instrText>
      </w:r>
      <w:r>
        <w:fldChar w:fldCharType="end"/>
      </w:r>
    </w:p>
    <w:p w14:paraId="1D1F8780" w14:textId="77777777" w:rsidR="00B560A4" w:rsidRDefault="008E561D">
      <w:pPr>
        <w:pStyle w:val="ProductList-Offering1SubSection"/>
        <w:outlineLvl w:val="3"/>
      </w:pPr>
      <w:bookmarkStart w:id="81" w:name="_Sec681"/>
      <w:r>
        <w:t>1. Наличност чрез програма</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560A4" w14:paraId="5DDFC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DEA80"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A28C3"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88C5"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D5CB"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F999F"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508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8791"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07974"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1E5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1F0F"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522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4603"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18187B7C" w14:textId="77777777">
        <w:tc>
          <w:tcPr>
            <w:tcW w:w="4160" w:type="dxa"/>
            <w:tcBorders>
              <w:top w:val="single" w:sz="6" w:space="0" w:color="FFFFFF"/>
              <w:left w:val="none" w:sz="4" w:space="0" w:color="000000"/>
              <w:bottom w:val="dashed" w:sz="4" w:space="0" w:color="BFBFBF"/>
              <w:right w:val="single" w:sz="6" w:space="0" w:color="FFFFFF"/>
            </w:tcBorders>
          </w:tcPr>
          <w:p w14:paraId="6DE48DAB" w14:textId="77777777" w:rsidR="00B560A4" w:rsidRDefault="008E56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1BDA4B" w14:textId="77777777" w:rsidR="00B560A4" w:rsidRDefault="008E56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B92752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CA4D6B1" w14:textId="77777777" w:rsidR="00B560A4" w:rsidRDefault="008E56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ACD44CE"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5A1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1A9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04F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907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D33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6CC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BD93" w14:textId="77777777" w:rsidR="00B560A4" w:rsidRDefault="00B560A4">
            <w:pPr>
              <w:pStyle w:val="ProductList-TableBody"/>
              <w:jc w:val="center"/>
            </w:pPr>
          </w:p>
        </w:tc>
      </w:tr>
      <w:tr w:rsidR="00B560A4" w14:paraId="73E1F7AE" w14:textId="77777777">
        <w:tc>
          <w:tcPr>
            <w:tcW w:w="4160" w:type="dxa"/>
            <w:tcBorders>
              <w:top w:val="dashed" w:sz="4" w:space="0" w:color="BFBFBF"/>
              <w:left w:val="none" w:sz="4" w:space="0" w:color="000000"/>
              <w:bottom w:val="dashed" w:sz="4" w:space="0" w:color="BFBFBF"/>
              <w:right w:val="single" w:sz="6" w:space="0" w:color="FFFFFF"/>
            </w:tcBorders>
          </w:tcPr>
          <w:p w14:paraId="7E45F7AB" w14:textId="77777777" w:rsidR="00B560A4" w:rsidRDefault="008E56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3B6117"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08A6DE"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F6619F"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0BFBD6"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09D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94A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2F5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2B2A"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C3F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D050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625B8" w14:textId="77777777" w:rsidR="00B560A4" w:rsidRDefault="00B560A4">
            <w:pPr>
              <w:pStyle w:val="ProductList-TableBody"/>
              <w:jc w:val="center"/>
            </w:pPr>
          </w:p>
        </w:tc>
      </w:tr>
      <w:tr w:rsidR="00B560A4" w14:paraId="7E552B91" w14:textId="77777777">
        <w:tc>
          <w:tcPr>
            <w:tcW w:w="4160" w:type="dxa"/>
            <w:tcBorders>
              <w:top w:val="dashed" w:sz="4" w:space="0" w:color="BFBFBF"/>
              <w:left w:val="none" w:sz="4" w:space="0" w:color="000000"/>
              <w:bottom w:val="dashed" w:sz="4" w:space="0" w:color="BFBFBF"/>
              <w:right w:val="single" w:sz="6" w:space="0" w:color="FFFFFF"/>
            </w:tcBorders>
          </w:tcPr>
          <w:p w14:paraId="3EE7C75F" w14:textId="77777777" w:rsidR="00B560A4" w:rsidRDefault="008E56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85669"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277DE3F" w14:textId="77777777" w:rsidR="00B560A4" w:rsidRDefault="008E56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960A7F" w14:textId="77777777" w:rsidR="00B560A4" w:rsidRDefault="008E56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1DB4D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0B3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4EB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CDB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385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CD9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A53A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FFAB" w14:textId="77777777" w:rsidR="00B560A4" w:rsidRDefault="00B560A4">
            <w:pPr>
              <w:pStyle w:val="ProductList-TableBody"/>
              <w:jc w:val="center"/>
            </w:pPr>
          </w:p>
        </w:tc>
      </w:tr>
      <w:tr w:rsidR="00B560A4" w14:paraId="1D6D7EC7" w14:textId="77777777">
        <w:tc>
          <w:tcPr>
            <w:tcW w:w="4160" w:type="dxa"/>
            <w:tcBorders>
              <w:top w:val="dashed" w:sz="4" w:space="0" w:color="BFBFBF"/>
              <w:left w:val="none" w:sz="4" w:space="0" w:color="000000"/>
              <w:bottom w:val="dashed" w:sz="4" w:space="0" w:color="BFBFBF"/>
              <w:right w:val="single" w:sz="6" w:space="0" w:color="FFFFFF"/>
            </w:tcBorders>
          </w:tcPr>
          <w:p w14:paraId="247561F9" w14:textId="77777777" w:rsidR="00B560A4" w:rsidRDefault="008E56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C5085"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E9C799" w14:textId="77777777" w:rsidR="00B560A4" w:rsidRDefault="008E56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9B04C9" w14:textId="77777777" w:rsidR="00B560A4" w:rsidRDefault="008E56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136272" w14:textId="77777777" w:rsidR="00B560A4" w:rsidRDefault="008E56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779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F2C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AFB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C204"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F8AE"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1457"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FB04"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D0CE411" w14:textId="77777777">
        <w:tc>
          <w:tcPr>
            <w:tcW w:w="4160" w:type="dxa"/>
            <w:tcBorders>
              <w:top w:val="dashed" w:sz="4" w:space="0" w:color="BFBFBF"/>
              <w:left w:val="none" w:sz="4" w:space="0" w:color="000000"/>
              <w:bottom w:val="dashed" w:sz="4" w:space="0" w:color="BFBFBF"/>
              <w:right w:val="single" w:sz="6" w:space="0" w:color="FFFFFF"/>
            </w:tcBorders>
          </w:tcPr>
          <w:p w14:paraId="0CA56639" w14:textId="77777777" w:rsidR="00B560A4" w:rsidRDefault="008E561D">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F4896" w14:textId="77777777" w:rsidR="00B560A4" w:rsidRDefault="008E56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A07EF4"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333605"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AC66C8"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085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751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814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9EBD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98FE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F02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7B9BA" w14:textId="77777777" w:rsidR="00B560A4" w:rsidRDefault="00B560A4">
            <w:pPr>
              <w:pStyle w:val="ProductList-TableBody"/>
              <w:jc w:val="center"/>
            </w:pPr>
          </w:p>
        </w:tc>
      </w:tr>
      <w:tr w:rsidR="00B560A4" w14:paraId="49A41303" w14:textId="77777777">
        <w:tc>
          <w:tcPr>
            <w:tcW w:w="4160" w:type="dxa"/>
            <w:tcBorders>
              <w:top w:val="dashed" w:sz="4" w:space="0" w:color="BFBFBF"/>
              <w:left w:val="none" w:sz="4" w:space="0" w:color="000000"/>
              <w:bottom w:val="dashed" w:sz="4" w:space="0" w:color="BFBFBF"/>
              <w:right w:val="single" w:sz="6" w:space="0" w:color="FFFFFF"/>
            </w:tcBorders>
          </w:tcPr>
          <w:p w14:paraId="729655A9" w14:textId="77777777" w:rsidR="00B560A4" w:rsidRDefault="008E56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12D68" w14:textId="77777777" w:rsidR="00B560A4" w:rsidRDefault="008E56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17AFBF"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DF85F"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E210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5B6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C30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AF4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9C7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70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138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1847A" w14:textId="77777777" w:rsidR="00B560A4" w:rsidRDefault="00B560A4">
            <w:pPr>
              <w:pStyle w:val="ProductList-TableBody"/>
              <w:jc w:val="center"/>
            </w:pPr>
          </w:p>
        </w:tc>
      </w:tr>
      <w:tr w:rsidR="00B560A4" w14:paraId="6B781D34" w14:textId="77777777">
        <w:tc>
          <w:tcPr>
            <w:tcW w:w="4160" w:type="dxa"/>
            <w:tcBorders>
              <w:top w:val="dashed" w:sz="4" w:space="0" w:color="BFBFBF"/>
              <w:left w:val="none" w:sz="4" w:space="0" w:color="000000"/>
              <w:bottom w:val="dashed" w:sz="4" w:space="0" w:color="BFBFBF"/>
              <w:right w:val="single" w:sz="6" w:space="0" w:color="FFFFFF"/>
            </w:tcBorders>
          </w:tcPr>
          <w:p w14:paraId="367A3A00" w14:textId="77777777" w:rsidR="00B560A4" w:rsidRDefault="008E56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FD8A9"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F789E3"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718FAC"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A19AE5"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FBC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46F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98B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F2BA"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4B26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AAF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1973" w14:textId="77777777" w:rsidR="00B560A4" w:rsidRDefault="00B560A4">
            <w:pPr>
              <w:pStyle w:val="ProductList-TableBody"/>
              <w:jc w:val="center"/>
            </w:pPr>
          </w:p>
        </w:tc>
      </w:tr>
      <w:tr w:rsidR="00B560A4" w14:paraId="1F87F663" w14:textId="77777777">
        <w:tc>
          <w:tcPr>
            <w:tcW w:w="4160" w:type="dxa"/>
            <w:tcBorders>
              <w:top w:val="dashed" w:sz="4" w:space="0" w:color="BFBFBF"/>
              <w:left w:val="none" w:sz="4" w:space="0" w:color="000000"/>
              <w:bottom w:val="dashed" w:sz="4" w:space="0" w:color="BFBFBF"/>
              <w:right w:val="single" w:sz="6" w:space="0" w:color="FFFFFF"/>
            </w:tcBorders>
          </w:tcPr>
          <w:p w14:paraId="7A053837" w14:textId="77777777" w:rsidR="00B560A4" w:rsidRDefault="008E56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4A9E93"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AB24C57"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275E66"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5D631F"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5DA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7F4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B7F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304E"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EA1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5DD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B44B8" w14:textId="77777777" w:rsidR="00B560A4" w:rsidRDefault="00B560A4">
            <w:pPr>
              <w:pStyle w:val="ProductList-TableBody"/>
              <w:jc w:val="center"/>
            </w:pPr>
          </w:p>
        </w:tc>
      </w:tr>
      <w:tr w:rsidR="00B560A4" w14:paraId="53CDB0DB" w14:textId="77777777">
        <w:tc>
          <w:tcPr>
            <w:tcW w:w="4160" w:type="dxa"/>
            <w:tcBorders>
              <w:top w:val="dashed" w:sz="4" w:space="0" w:color="BFBFBF"/>
              <w:left w:val="none" w:sz="4" w:space="0" w:color="000000"/>
              <w:bottom w:val="dashed" w:sz="4" w:space="0" w:color="BFBFBF"/>
              <w:right w:val="single" w:sz="6" w:space="0" w:color="FFFFFF"/>
            </w:tcBorders>
          </w:tcPr>
          <w:p w14:paraId="3E040441" w14:textId="77777777" w:rsidR="00B560A4" w:rsidRDefault="008E56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40100"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4734D0" w14:textId="77777777" w:rsidR="00B560A4" w:rsidRDefault="008E56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C20B46" w14:textId="77777777" w:rsidR="00B560A4" w:rsidRDefault="008E56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372BB6" w14:textId="77777777" w:rsidR="00B560A4" w:rsidRDefault="008E56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B03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482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DFC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A67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0C1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0D2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49A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024CF13" w14:textId="77777777">
        <w:tc>
          <w:tcPr>
            <w:tcW w:w="4160" w:type="dxa"/>
            <w:tcBorders>
              <w:top w:val="dashed" w:sz="4" w:space="0" w:color="BFBFBF"/>
              <w:left w:val="none" w:sz="4" w:space="0" w:color="000000"/>
              <w:bottom w:val="dashed" w:sz="4" w:space="0" w:color="BFBFBF"/>
              <w:right w:val="single" w:sz="6" w:space="0" w:color="FFFFFF"/>
            </w:tcBorders>
          </w:tcPr>
          <w:p w14:paraId="1506ACB6" w14:textId="77777777" w:rsidR="00B560A4" w:rsidRDefault="008E56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1C6BDA"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626AB4" w14:textId="77777777" w:rsidR="00B560A4" w:rsidRDefault="008E56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A4536F" w14:textId="77777777" w:rsidR="00B560A4" w:rsidRDefault="008E56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218D36" w14:textId="77777777" w:rsidR="00B560A4" w:rsidRDefault="008E56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19D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78E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700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EAE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474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2A1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9B6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8502F34" w14:textId="77777777">
        <w:tc>
          <w:tcPr>
            <w:tcW w:w="4160" w:type="dxa"/>
            <w:tcBorders>
              <w:top w:val="dashed" w:sz="4" w:space="0" w:color="BFBFBF"/>
              <w:left w:val="none" w:sz="4" w:space="0" w:color="000000"/>
              <w:bottom w:val="dashed" w:sz="4" w:space="0" w:color="BFBFBF"/>
              <w:right w:val="single" w:sz="6" w:space="0" w:color="FFFFFF"/>
            </w:tcBorders>
          </w:tcPr>
          <w:p w14:paraId="0F28E8E4" w14:textId="77777777" w:rsidR="00B560A4" w:rsidRDefault="008E56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B3644"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DD9477"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9550D3"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AA64F"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27F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5E4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06C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446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DE6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97A0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1923" w14:textId="77777777" w:rsidR="00B560A4" w:rsidRDefault="00B560A4">
            <w:pPr>
              <w:pStyle w:val="ProductList-TableBody"/>
              <w:jc w:val="center"/>
            </w:pPr>
          </w:p>
        </w:tc>
      </w:tr>
      <w:tr w:rsidR="00B560A4" w14:paraId="65ACC831" w14:textId="77777777">
        <w:tc>
          <w:tcPr>
            <w:tcW w:w="4160" w:type="dxa"/>
            <w:tcBorders>
              <w:top w:val="dashed" w:sz="4" w:space="0" w:color="BFBFBF"/>
              <w:left w:val="none" w:sz="4" w:space="0" w:color="000000"/>
              <w:bottom w:val="dashed" w:sz="4" w:space="0" w:color="BFBFBF"/>
              <w:right w:val="single" w:sz="6" w:space="0" w:color="FFFFFF"/>
            </w:tcBorders>
          </w:tcPr>
          <w:p w14:paraId="472FAF6A" w14:textId="77777777" w:rsidR="00B560A4" w:rsidRDefault="008E56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940F7"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EDF3D5"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B023BF"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582968"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5E8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986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DA2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DF8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7A2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3B0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737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1FCC2E5" w14:textId="77777777">
        <w:tc>
          <w:tcPr>
            <w:tcW w:w="4160" w:type="dxa"/>
            <w:tcBorders>
              <w:top w:val="dashed" w:sz="4" w:space="0" w:color="BFBFBF"/>
              <w:left w:val="none" w:sz="4" w:space="0" w:color="000000"/>
              <w:bottom w:val="dashed" w:sz="4" w:space="0" w:color="BFBFBF"/>
              <w:right w:val="single" w:sz="6" w:space="0" w:color="FFFFFF"/>
            </w:tcBorders>
          </w:tcPr>
          <w:p w14:paraId="3088EB79" w14:textId="77777777" w:rsidR="00B560A4" w:rsidRDefault="008E56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BE5B79"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C7F49F"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002C10"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A73368"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C159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2E0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678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A87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12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DA7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AB77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3C9D59E" w14:textId="77777777">
        <w:tc>
          <w:tcPr>
            <w:tcW w:w="4160" w:type="dxa"/>
            <w:tcBorders>
              <w:top w:val="dashed" w:sz="4" w:space="0" w:color="BFBFBF"/>
              <w:left w:val="none" w:sz="4" w:space="0" w:color="000000"/>
              <w:bottom w:val="dashed" w:sz="4" w:space="0" w:color="BFBFBF"/>
              <w:right w:val="single" w:sz="6" w:space="0" w:color="FFFFFF"/>
            </w:tcBorders>
          </w:tcPr>
          <w:p w14:paraId="48CD984B" w14:textId="77777777" w:rsidR="00B560A4" w:rsidRDefault="008E561D">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584B91"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57B6BE" w14:textId="77777777" w:rsidR="00B560A4" w:rsidRDefault="008E56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0A724A" w14:textId="77777777" w:rsidR="00B560A4" w:rsidRDefault="008E56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CF3D80"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2F5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0BC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5A2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B4D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E0C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781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45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F06C0C5" w14:textId="77777777">
        <w:tc>
          <w:tcPr>
            <w:tcW w:w="4160" w:type="dxa"/>
            <w:tcBorders>
              <w:top w:val="dashed" w:sz="4" w:space="0" w:color="BFBFBF"/>
              <w:left w:val="none" w:sz="4" w:space="0" w:color="000000"/>
              <w:bottom w:val="dashed" w:sz="4" w:space="0" w:color="BFBFBF"/>
              <w:right w:val="single" w:sz="6" w:space="0" w:color="FFFFFF"/>
            </w:tcBorders>
          </w:tcPr>
          <w:p w14:paraId="5114F799" w14:textId="77777777" w:rsidR="00B560A4" w:rsidRDefault="008E56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B8352"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99B95B" w14:textId="77777777" w:rsidR="00B560A4" w:rsidRDefault="008E56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68A65C" w14:textId="77777777" w:rsidR="00B560A4" w:rsidRDefault="008E56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C2EA2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554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25D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86A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4F58"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AFE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EB91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7936" w14:textId="77777777" w:rsidR="00B560A4" w:rsidRDefault="00B560A4">
            <w:pPr>
              <w:pStyle w:val="ProductList-TableBody"/>
              <w:jc w:val="center"/>
            </w:pPr>
          </w:p>
        </w:tc>
      </w:tr>
      <w:tr w:rsidR="00B560A4" w14:paraId="7BC8A734" w14:textId="77777777">
        <w:tc>
          <w:tcPr>
            <w:tcW w:w="4160" w:type="dxa"/>
            <w:tcBorders>
              <w:top w:val="dashed" w:sz="4" w:space="0" w:color="BFBFBF"/>
              <w:left w:val="none" w:sz="4" w:space="0" w:color="000000"/>
              <w:bottom w:val="dashed" w:sz="4" w:space="0" w:color="BFBFBF"/>
              <w:right w:val="single" w:sz="6" w:space="0" w:color="FFFFFF"/>
            </w:tcBorders>
          </w:tcPr>
          <w:p w14:paraId="011E093B" w14:textId="77777777" w:rsidR="00B560A4" w:rsidRDefault="008E561D">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4D0BB"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D88DE5" w14:textId="77777777" w:rsidR="00B560A4" w:rsidRDefault="008E56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C8683A" w14:textId="77777777" w:rsidR="00B560A4" w:rsidRDefault="00B560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53515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290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FB1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4DE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132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55A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CADC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B223" w14:textId="77777777" w:rsidR="00B560A4" w:rsidRDefault="00B560A4">
            <w:pPr>
              <w:pStyle w:val="ProductList-TableBody"/>
              <w:jc w:val="center"/>
            </w:pPr>
          </w:p>
        </w:tc>
      </w:tr>
      <w:tr w:rsidR="00B560A4" w14:paraId="16FA7CE6" w14:textId="77777777">
        <w:tc>
          <w:tcPr>
            <w:tcW w:w="4160" w:type="dxa"/>
            <w:tcBorders>
              <w:top w:val="dashed" w:sz="4" w:space="0" w:color="BFBFBF"/>
              <w:left w:val="none" w:sz="4" w:space="0" w:color="000000"/>
              <w:bottom w:val="none" w:sz="4" w:space="0" w:color="BFBFBF"/>
              <w:right w:val="single" w:sz="6" w:space="0" w:color="FFFFFF"/>
            </w:tcBorders>
          </w:tcPr>
          <w:p w14:paraId="5BC36276" w14:textId="77777777" w:rsidR="00B560A4" w:rsidRDefault="008E561D">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A52A59" w14:textId="77777777" w:rsidR="00B560A4" w:rsidRDefault="008E56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8567E3B" w14:textId="77777777" w:rsidR="00B560A4" w:rsidRDefault="008E56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9359ED5" w14:textId="77777777" w:rsidR="00B560A4" w:rsidRDefault="00B560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1B45D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471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AB1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EB8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314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2FD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0EE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40FAF" w14:textId="77777777" w:rsidR="00B560A4" w:rsidRDefault="00B560A4">
            <w:pPr>
              <w:pStyle w:val="ProductList-TableBody"/>
              <w:jc w:val="center"/>
            </w:pPr>
          </w:p>
        </w:tc>
      </w:tr>
    </w:tbl>
    <w:p w14:paraId="2296529B" w14:textId="77777777" w:rsidR="00B560A4" w:rsidRDefault="008E561D">
      <w:pPr>
        <w:pStyle w:val="ProductList-Offering1SubSection"/>
        <w:outlineLvl w:val="3"/>
      </w:pPr>
      <w:bookmarkStart w:id="82" w:name="_Sec736"/>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B560A4" w14:paraId="7953E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BCFFC"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096E1E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5D973" w14:textId="77777777" w:rsidR="00B560A4" w:rsidRDefault="008E561D">
            <w:pPr>
              <w:pStyle w:val="ProductList-TableBody"/>
            </w:pPr>
            <w:r>
              <w:rPr>
                <w:color w:val="404040"/>
              </w:rPr>
              <w:t>Издания с по-малко функции: Неприложимо</w:t>
            </w:r>
          </w:p>
        </w:tc>
      </w:tr>
      <w:tr w:rsidR="00B560A4" w14:paraId="42F12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5EE0"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7D7126"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446A7401"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4E909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FE5B"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B7E2"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363C" w14:textId="77777777" w:rsidR="00B560A4" w:rsidRDefault="008E561D">
            <w:pPr>
              <w:pStyle w:val="ProductList-TableBody"/>
            </w:pPr>
            <w:r>
              <w:rPr>
                <w:color w:val="404040"/>
              </w:rPr>
              <w:t>Отговаря на условията за намаление: Неприложимо</w:t>
            </w:r>
          </w:p>
        </w:tc>
      </w:tr>
      <w:tr w:rsidR="00B560A4" w14:paraId="0CC13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AC70"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0AF7"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B478" w14:textId="77777777" w:rsidR="00B560A4" w:rsidRDefault="008E561D">
            <w:pPr>
              <w:pStyle w:val="ProductList-TableBody"/>
            </w:pPr>
            <w:r>
              <w:rPr>
                <w:color w:val="404040"/>
              </w:rPr>
              <w:t>Отговаря на условията за актуализиране: Неприложимо</w:t>
            </w:r>
          </w:p>
        </w:tc>
      </w:tr>
      <w:tr w:rsidR="00B560A4" w14:paraId="725E825A" w14:textId="77777777">
        <w:tc>
          <w:tcPr>
            <w:tcW w:w="4040" w:type="dxa"/>
            <w:tcBorders>
              <w:top w:val="single" w:sz="4" w:space="0" w:color="000000"/>
              <w:left w:val="single" w:sz="4" w:space="0" w:color="000000"/>
              <w:bottom w:val="single" w:sz="4" w:space="0" w:color="000000"/>
              <w:right w:val="single" w:sz="4" w:space="0" w:color="000000"/>
            </w:tcBorders>
          </w:tcPr>
          <w:p w14:paraId="6BED672F" w14:textId="77777777" w:rsidR="00B560A4" w:rsidRDefault="008E561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6280"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75AF" w14:textId="77777777" w:rsidR="00B560A4" w:rsidRDefault="00B560A4">
            <w:pPr>
              <w:pStyle w:val="ProductList-TableBody"/>
            </w:pPr>
          </w:p>
        </w:tc>
      </w:tr>
    </w:tbl>
    <w:p w14:paraId="2EBBB759" w14:textId="77777777" w:rsidR="00B560A4" w:rsidRDefault="00B560A4">
      <w:pPr>
        <w:pStyle w:val="ProductList-Body"/>
      </w:pPr>
    </w:p>
    <w:p w14:paraId="7275A686" w14:textId="77777777" w:rsidR="00B560A4" w:rsidRDefault="008E561D">
      <w:pPr>
        <w:pStyle w:val="ProductList-ClauseHeading"/>
        <w:outlineLvl w:val="4"/>
      </w:pPr>
      <w:r>
        <w:t>2.1 Project Professional 2016</w:t>
      </w:r>
    </w:p>
    <w:p w14:paraId="268250AD" w14:textId="77777777" w:rsidR="00B560A4" w:rsidRDefault="008E561D">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705DC932" w14:textId="77777777" w:rsidR="00B560A4" w:rsidRDefault="00B560A4">
      <w:pPr>
        <w:pStyle w:val="ProductList-Body"/>
      </w:pPr>
    </w:p>
    <w:p w14:paraId="58FC86E3" w14:textId="77777777" w:rsidR="00B560A4" w:rsidRDefault="008E561D">
      <w:pPr>
        <w:pStyle w:val="ProductList-ClauseHeading"/>
        <w:outlineLvl w:val="4"/>
      </w:pPr>
      <w:r>
        <w:t>2.2 Работа от дома</w:t>
      </w:r>
    </w:p>
    <w:p w14:paraId="6ACF98E4" w14:textId="77777777" w:rsidR="00B560A4" w:rsidRDefault="008E561D">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39294848" w14:textId="77777777" w:rsidR="00B560A4" w:rsidRDefault="00B560A4">
      <w:pPr>
        <w:pStyle w:val="ProductList-Body"/>
      </w:pPr>
    </w:p>
    <w:p w14:paraId="7FC6C9E5" w14:textId="77777777" w:rsidR="00B560A4" w:rsidRDefault="008E561D">
      <w:pPr>
        <w:pStyle w:val="ProductList-ClauseHeading"/>
        <w:outlineLvl w:val="4"/>
      </w:pPr>
      <w:r>
        <w:t>2.3 Независим от платформата</w:t>
      </w:r>
    </w:p>
    <w:p w14:paraId="083C4AEF" w14:textId="77777777" w:rsidR="00B560A4" w:rsidRDefault="008E561D">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0C13664E" w14:textId="77777777" w:rsidR="00B560A4" w:rsidRDefault="00B560A4">
      <w:pPr>
        <w:pStyle w:val="ProductList-Body"/>
      </w:pPr>
    </w:p>
    <w:p w14:paraId="5F4869A5" w14:textId="77777777" w:rsidR="00B560A4" w:rsidRDefault="008E561D">
      <w:pPr>
        <w:pStyle w:val="ProductList-ClauseHeading"/>
        <w:outlineLvl w:val="4"/>
      </w:pPr>
      <w:r>
        <w:t>2.4 Версии-приемници</w:t>
      </w:r>
    </w:p>
    <w:p w14:paraId="7809B854" w14:textId="77777777" w:rsidR="00B560A4" w:rsidRDefault="008E561D">
      <w:pPr>
        <w:pStyle w:val="ProductList-Body"/>
      </w:pPr>
      <w:r>
        <w:t>Skype за бизнеса 2016 е версията приемник на Lync 2013.</w:t>
      </w:r>
    </w:p>
    <w:p w14:paraId="27F1631B" w14:textId="77777777" w:rsidR="00B560A4" w:rsidRDefault="00B560A4">
      <w:pPr>
        <w:pStyle w:val="ProductList-Body"/>
      </w:pPr>
    </w:p>
    <w:p w14:paraId="7273CE8F" w14:textId="77777777" w:rsidR="00B560A4" w:rsidRDefault="008E561D">
      <w:pPr>
        <w:pStyle w:val="ProductList-ClauseHeading"/>
        <w:outlineLvl w:val="4"/>
      </w:pPr>
      <w:r>
        <w:t>2.5 Office Online Server</w:t>
      </w:r>
    </w:p>
    <w:p w14:paraId="5FC8364A" w14:textId="77777777" w:rsidR="00B560A4" w:rsidRDefault="008E561D">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1ED795EB" w14:textId="77777777" w:rsidR="00B560A4" w:rsidRDefault="008E561D">
      <w:pPr>
        <w:pStyle w:val="ProductList-Offering1SubSection"/>
        <w:outlineLvl w:val="3"/>
      </w:pPr>
      <w:bookmarkStart w:id="83" w:name="_Sec791"/>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B560A4" w14:paraId="10AD0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F1477"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E0E6A2"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CA0AD" w14:textId="77777777" w:rsidR="00B560A4" w:rsidRDefault="008E561D">
            <w:pPr>
              <w:pStyle w:val="ProductList-TableBody"/>
            </w:pPr>
            <w:r>
              <w:rPr>
                <w:color w:val="404040"/>
              </w:rPr>
              <w:t>Допълнителен софтуер: Неприложимо</w:t>
            </w:r>
          </w:p>
        </w:tc>
      </w:tr>
      <w:tr w:rsidR="00B560A4" w14:paraId="5C2EC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094B"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5725"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0AD234"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B560A4" w14:paraId="49055C33" w14:textId="77777777">
        <w:tc>
          <w:tcPr>
            <w:tcW w:w="4040" w:type="dxa"/>
            <w:tcBorders>
              <w:top w:val="single" w:sz="4" w:space="0" w:color="000000"/>
              <w:left w:val="single" w:sz="4" w:space="0" w:color="000000"/>
              <w:bottom w:val="single" w:sz="4" w:space="0" w:color="000000"/>
              <w:right w:val="single" w:sz="4" w:space="0" w:color="000000"/>
            </w:tcBorders>
          </w:tcPr>
          <w:p w14:paraId="0A3C8AA7"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D04E"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1D8C" w14:textId="77777777" w:rsidR="00B560A4" w:rsidRDefault="00B560A4">
            <w:pPr>
              <w:pStyle w:val="ProductList-TableBody"/>
            </w:pPr>
          </w:p>
        </w:tc>
      </w:tr>
    </w:tbl>
    <w:p w14:paraId="6DAEF049" w14:textId="77777777" w:rsidR="00B560A4" w:rsidRDefault="00B560A4">
      <w:pPr>
        <w:pStyle w:val="ProductList-Body"/>
      </w:pPr>
    </w:p>
    <w:p w14:paraId="6B44FF9A" w14:textId="77777777" w:rsidR="00B560A4" w:rsidRDefault="008E561D">
      <w:pPr>
        <w:pStyle w:val="ProductList-ClauseHeading"/>
        <w:outlineLvl w:val="4"/>
      </w:pPr>
      <w:r>
        <w:t>3.1 Права за търговско използване на Office Home and Student 2013 RT</w:t>
      </w:r>
    </w:p>
    <w:p w14:paraId="510EA41D" w14:textId="77777777" w:rsidR="00B560A4" w:rsidRDefault="008E561D">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39BADF67" w14:textId="77777777" w:rsidR="00B560A4" w:rsidRDefault="00B560A4">
      <w:pPr>
        <w:pStyle w:val="ProductList-Body"/>
      </w:pPr>
    </w:p>
    <w:p w14:paraId="5119375A" w14:textId="77777777" w:rsidR="00B560A4" w:rsidRDefault="008E561D">
      <w:pPr>
        <w:pStyle w:val="ProductList-ClauseHeading"/>
        <w:outlineLvl w:val="4"/>
      </w:pPr>
      <w:r>
        <w:t>3.2 Office Professional Plus 2016 и Office Standard 2016 – търговско използване на Office Home and Student 2013 RT</w:t>
      </w:r>
    </w:p>
    <w:p w14:paraId="4F6D55BB" w14:textId="77777777" w:rsidR="00B560A4" w:rsidRDefault="008E561D">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307EBF33" w14:textId="77777777" w:rsidR="00B560A4" w:rsidRDefault="008E561D">
      <w:pPr>
        <w:pStyle w:val="ProductList-Offering1SubSection"/>
        <w:outlineLvl w:val="3"/>
      </w:pPr>
      <w:bookmarkStart w:id="84" w:name="_Sec819"/>
      <w:r>
        <w:lastRenderedPageBreak/>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B560A4" w14:paraId="37EDA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9E052"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66A2"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11B36" w14:textId="77777777" w:rsidR="00B560A4" w:rsidRDefault="008E561D">
            <w:pPr>
              <w:pStyle w:val="ProductList-TableBody"/>
            </w:pPr>
            <w:r>
              <w:rPr>
                <w:color w:val="404040"/>
              </w:rPr>
              <w:t>Права за преместване при отказ: Неприложимо</w:t>
            </w:r>
          </w:p>
        </w:tc>
      </w:tr>
      <w:tr w:rsidR="00B560A4" w14:paraId="5FA03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5746"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FEF857"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6289E843" w14:textId="77777777" w:rsidR="00B560A4" w:rsidRDefault="008E561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B560A4" w14:paraId="5EFA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3F60"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00EB"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164E" w14:textId="77777777" w:rsidR="00B560A4" w:rsidRDefault="00B560A4">
            <w:pPr>
              <w:pStyle w:val="ProductList-TableBody"/>
            </w:pPr>
          </w:p>
        </w:tc>
      </w:tr>
    </w:tbl>
    <w:p w14:paraId="4D130ED6" w14:textId="77777777" w:rsidR="00B560A4" w:rsidRDefault="00B560A4">
      <w:pPr>
        <w:pStyle w:val="ProductList-Body"/>
      </w:pPr>
    </w:p>
    <w:p w14:paraId="6F2D0F71" w14:textId="77777777" w:rsidR="00B560A4" w:rsidRDefault="008E561D">
      <w:pPr>
        <w:pStyle w:val="ProductList-ClauseHeading"/>
        <w:outlineLvl w:val="4"/>
      </w:pPr>
      <w:r>
        <w:t>4.1 Project Professional 2016</w:t>
      </w:r>
    </w:p>
    <w:p w14:paraId="2EB64AE0" w14:textId="77777777" w:rsidR="00B560A4" w:rsidRDefault="008E561D">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226351B6"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2D579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280E4"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4A881D8" w14:textId="77777777" w:rsidR="00B560A4" w:rsidRDefault="00B560A4">
      <w:pPr>
        <w:pStyle w:val="ProductList-Body"/>
      </w:pPr>
    </w:p>
    <w:p w14:paraId="1F89F3BE" w14:textId="77777777" w:rsidR="00B560A4" w:rsidRDefault="008E561D">
      <w:pPr>
        <w:pStyle w:val="ProductList-Offering2HeadingNoBorder"/>
        <w:outlineLvl w:val="2"/>
      </w:pPr>
      <w:bookmarkStart w:id="85" w:name="_Sec680"/>
      <w:r>
        <w:t>Office за Mac</w:t>
      </w:r>
      <w:bookmarkEnd w:id="85"/>
      <w:r>
        <w:fldChar w:fldCharType="begin"/>
      </w:r>
      <w:r>
        <w:instrText xml:space="preserve"> TC "</w:instrText>
      </w:r>
      <w:bookmarkStart w:id="86" w:name="_Toc491162812"/>
      <w:r>
        <w:instrText>Office за Mac</w:instrText>
      </w:r>
      <w:bookmarkEnd w:id="86"/>
      <w:r>
        <w:instrText>" \l 3</w:instrText>
      </w:r>
      <w:r>
        <w:fldChar w:fldCharType="end"/>
      </w:r>
    </w:p>
    <w:p w14:paraId="0A588350" w14:textId="77777777" w:rsidR="00B560A4" w:rsidRDefault="008E561D">
      <w:pPr>
        <w:pStyle w:val="ProductList-Offering1SubSection"/>
        <w:outlineLvl w:val="3"/>
      </w:pPr>
      <w:bookmarkStart w:id="87" w:name="_Sec682"/>
      <w:r>
        <w:t>1. Наличност чрез програма</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560A4" w14:paraId="464A4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24BE3"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034E"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97E3"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A885"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D3FB"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F99B"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D9CB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86B9"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A3F2D"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5E45"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240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20BC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36C2201" w14:textId="77777777">
        <w:tc>
          <w:tcPr>
            <w:tcW w:w="4160" w:type="dxa"/>
            <w:tcBorders>
              <w:top w:val="single" w:sz="6" w:space="0" w:color="FFFFFF"/>
              <w:left w:val="none" w:sz="4" w:space="0" w:color="6E6E6E"/>
              <w:bottom w:val="dashed" w:sz="4" w:space="0" w:color="BFBFBF"/>
              <w:right w:val="none" w:sz="4" w:space="0" w:color="6E6E6E"/>
            </w:tcBorders>
          </w:tcPr>
          <w:p w14:paraId="2B5CECC0" w14:textId="77777777" w:rsidR="00B560A4" w:rsidRDefault="008E561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F35AFE" w14:textId="77777777" w:rsidR="00B560A4" w:rsidRDefault="008E56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0F6828F"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BA24E"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E7BEE"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1B0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8C8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A8C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E27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77E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BB7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DB8EC" w14:textId="77777777" w:rsidR="00B560A4" w:rsidRDefault="00B560A4">
            <w:pPr>
              <w:pStyle w:val="ProductList-TableBody"/>
              <w:jc w:val="center"/>
            </w:pPr>
          </w:p>
        </w:tc>
      </w:tr>
      <w:tr w:rsidR="00B560A4" w14:paraId="44D95E25" w14:textId="77777777">
        <w:tc>
          <w:tcPr>
            <w:tcW w:w="4160" w:type="dxa"/>
            <w:tcBorders>
              <w:top w:val="dashed" w:sz="4" w:space="0" w:color="BFBFBF"/>
              <w:left w:val="none" w:sz="4" w:space="0" w:color="6E6E6E"/>
              <w:bottom w:val="dashed" w:sz="4" w:space="0" w:color="BFBFBF"/>
              <w:right w:val="none" w:sz="4" w:space="0" w:color="6E6E6E"/>
            </w:tcBorders>
          </w:tcPr>
          <w:p w14:paraId="16616C56" w14:textId="77777777" w:rsidR="00B560A4" w:rsidRDefault="008E561D">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85EF57" w14:textId="77777777" w:rsidR="00B560A4" w:rsidRDefault="008E56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73BBD1D"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D2D994"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F1C6A7"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BDE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FF9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D73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472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70E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962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30A7" w14:textId="77777777" w:rsidR="00B560A4" w:rsidRDefault="00B560A4">
            <w:pPr>
              <w:pStyle w:val="ProductList-TableBody"/>
              <w:jc w:val="center"/>
            </w:pPr>
          </w:p>
        </w:tc>
      </w:tr>
      <w:tr w:rsidR="00B560A4" w14:paraId="1268C858" w14:textId="77777777">
        <w:tc>
          <w:tcPr>
            <w:tcW w:w="4160" w:type="dxa"/>
            <w:tcBorders>
              <w:top w:val="dashed" w:sz="4" w:space="0" w:color="BFBFBF"/>
              <w:left w:val="none" w:sz="4" w:space="0" w:color="6E6E6E"/>
              <w:bottom w:val="dashed" w:sz="4" w:space="0" w:color="BFBFBF"/>
              <w:right w:val="none" w:sz="4" w:space="0" w:color="6E6E6E"/>
            </w:tcBorders>
          </w:tcPr>
          <w:p w14:paraId="61FD855C" w14:textId="77777777" w:rsidR="00B560A4" w:rsidRDefault="008E561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2050B"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0B8630B" w14:textId="77777777" w:rsidR="00B560A4" w:rsidRDefault="008E56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BC73FC" w14:textId="77777777" w:rsidR="00B560A4" w:rsidRDefault="008E56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4BA8654"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210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D61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756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32C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DD2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B5C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E44F9" w14:textId="77777777" w:rsidR="00B560A4" w:rsidRDefault="00B560A4">
            <w:pPr>
              <w:pStyle w:val="ProductList-TableBody"/>
              <w:jc w:val="center"/>
            </w:pPr>
          </w:p>
        </w:tc>
      </w:tr>
      <w:tr w:rsidR="00B560A4" w14:paraId="47D85930" w14:textId="77777777">
        <w:tc>
          <w:tcPr>
            <w:tcW w:w="4160" w:type="dxa"/>
            <w:tcBorders>
              <w:top w:val="dashed" w:sz="4" w:space="0" w:color="BFBFBF"/>
              <w:left w:val="none" w:sz="4" w:space="0" w:color="6E6E6E"/>
              <w:bottom w:val="dashed" w:sz="4" w:space="0" w:color="BFBFBF"/>
              <w:right w:val="none" w:sz="4" w:space="0" w:color="6E6E6E"/>
            </w:tcBorders>
          </w:tcPr>
          <w:p w14:paraId="58DAA12C" w14:textId="77777777" w:rsidR="00B560A4" w:rsidRDefault="008E561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60095"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23127AD"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BDFA1"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EFDC6"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906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F32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AF7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2F87E"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BD3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865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EED5" w14:textId="77777777" w:rsidR="00B560A4" w:rsidRDefault="00B560A4">
            <w:pPr>
              <w:pStyle w:val="ProductList-TableBody"/>
              <w:jc w:val="center"/>
            </w:pPr>
          </w:p>
        </w:tc>
      </w:tr>
      <w:tr w:rsidR="00B560A4" w14:paraId="5291C43A" w14:textId="77777777">
        <w:tc>
          <w:tcPr>
            <w:tcW w:w="4160" w:type="dxa"/>
            <w:tcBorders>
              <w:top w:val="dashed" w:sz="4" w:space="0" w:color="BFBFBF"/>
              <w:left w:val="none" w:sz="4" w:space="0" w:color="6E6E6E"/>
              <w:bottom w:val="dashed" w:sz="4" w:space="0" w:color="BFBFBF"/>
              <w:right w:val="none" w:sz="4" w:space="0" w:color="6E6E6E"/>
            </w:tcBorders>
          </w:tcPr>
          <w:p w14:paraId="51E2715C" w14:textId="77777777" w:rsidR="00B560A4" w:rsidRDefault="008E561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23B7FA"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55DEB1"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D034A"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8429AA"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3B4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929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D61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25E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5BE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1F5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6C49F" w14:textId="77777777" w:rsidR="00B560A4" w:rsidRDefault="00B560A4">
            <w:pPr>
              <w:pStyle w:val="ProductList-TableBody"/>
              <w:jc w:val="center"/>
            </w:pPr>
          </w:p>
        </w:tc>
      </w:tr>
      <w:tr w:rsidR="00B560A4" w14:paraId="7D33FE99" w14:textId="77777777">
        <w:tc>
          <w:tcPr>
            <w:tcW w:w="4160" w:type="dxa"/>
            <w:tcBorders>
              <w:top w:val="dashed" w:sz="4" w:space="0" w:color="BFBFBF"/>
              <w:left w:val="none" w:sz="4" w:space="0" w:color="6E6E6E"/>
              <w:bottom w:val="dashed" w:sz="4" w:space="0" w:color="BFBFBF"/>
              <w:right w:val="none" w:sz="4" w:space="0" w:color="6E6E6E"/>
            </w:tcBorders>
          </w:tcPr>
          <w:p w14:paraId="3D21D550" w14:textId="77777777" w:rsidR="00B560A4" w:rsidRDefault="008E561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013BA6"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85A2421"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8AAC8"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C7541"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F3B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6B2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B58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D28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B69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B83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DFE4" w14:textId="77777777" w:rsidR="00B560A4" w:rsidRDefault="00B560A4">
            <w:pPr>
              <w:pStyle w:val="ProductList-TableBody"/>
              <w:jc w:val="center"/>
            </w:pPr>
          </w:p>
        </w:tc>
      </w:tr>
      <w:tr w:rsidR="00B560A4" w14:paraId="27F08C67" w14:textId="77777777">
        <w:tc>
          <w:tcPr>
            <w:tcW w:w="4160" w:type="dxa"/>
            <w:tcBorders>
              <w:top w:val="dashed" w:sz="4" w:space="0" w:color="BFBFBF"/>
              <w:left w:val="none" w:sz="4" w:space="0" w:color="6E6E6E"/>
              <w:bottom w:val="none" w:sz="4" w:space="0" w:color="BFBFBF"/>
              <w:right w:val="none" w:sz="4" w:space="0" w:color="6E6E6E"/>
            </w:tcBorders>
          </w:tcPr>
          <w:p w14:paraId="4EBB2C71" w14:textId="77777777" w:rsidR="00B560A4" w:rsidRDefault="008E561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A4C470" w14:textId="77777777" w:rsidR="00B560A4" w:rsidRDefault="008E56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10F147"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04FC8B"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5952D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BCA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1AA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019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A29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1950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0D2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6251" w14:textId="77777777" w:rsidR="00B560A4" w:rsidRDefault="00B560A4">
            <w:pPr>
              <w:pStyle w:val="ProductList-TableBody"/>
              <w:jc w:val="center"/>
            </w:pPr>
          </w:p>
        </w:tc>
      </w:tr>
    </w:tbl>
    <w:p w14:paraId="52471020" w14:textId="77777777" w:rsidR="00B560A4" w:rsidRDefault="008E561D">
      <w:pPr>
        <w:pStyle w:val="ProductList-Offering1SubSection"/>
        <w:outlineLvl w:val="3"/>
      </w:pPr>
      <w:bookmarkStart w:id="88" w:name="_Sec737"/>
      <w:r>
        <w:t>2. Условия на Продукта</w:t>
      </w:r>
      <w:bookmarkEnd w:id="88"/>
    </w:p>
    <w:tbl>
      <w:tblPr>
        <w:tblStyle w:val="PURTable"/>
        <w:tblW w:w="0" w:type="dxa"/>
        <w:tblLook w:val="04A0" w:firstRow="1" w:lastRow="0" w:firstColumn="1" w:lastColumn="0" w:noHBand="0" w:noVBand="1"/>
      </w:tblPr>
      <w:tblGrid>
        <w:gridCol w:w="3588"/>
        <w:gridCol w:w="3601"/>
        <w:gridCol w:w="3601"/>
      </w:tblGrid>
      <w:tr w:rsidR="00B560A4" w14:paraId="187A0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8B1F"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12DFE288"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22CB6" w14:textId="77777777" w:rsidR="00B560A4" w:rsidRDefault="008E561D">
            <w:pPr>
              <w:pStyle w:val="ProductList-TableBody"/>
            </w:pPr>
            <w:r>
              <w:rPr>
                <w:color w:val="404040"/>
              </w:rPr>
              <w:t>Издания с по-малко функции: Неприложимо</w:t>
            </w:r>
          </w:p>
        </w:tc>
      </w:tr>
      <w:tr w:rsidR="00B560A4" w14:paraId="4FD5B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377E"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79A022"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2011D82"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54553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77D6"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2D2D"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E86C" w14:textId="77777777" w:rsidR="00B560A4" w:rsidRDefault="008E561D">
            <w:pPr>
              <w:pStyle w:val="ProductList-TableBody"/>
            </w:pPr>
            <w:r>
              <w:rPr>
                <w:color w:val="404040"/>
              </w:rPr>
              <w:t>Отговаря на условията за намаление: Неприложимо</w:t>
            </w:r>
          </w:p>
        </w:tc>
      </w:tr>
      <w:tr w:rsidR="00B560A4" w14:paraId="17F1E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F65A"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C9D0"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18B6" w14:textId="77777777" w:rsidR="00B560A4" w:rsidRDefault="008E561D">
            <w:pPr>
              <w:pStyle w:val="ProductList-TableBody"/>
            </w:pPr>
            <w:r>
              <w:rPr>
                <w:color w:val="404040"/>
              </w:rPr>
              <w:t>Отговаря на условията за актуализиране: Неприложимо</w:t>
            </w:r>
          </w:p>
        </w:tc>
      </w:tr>
      <w:tr w:rsidR="00B560A4" w14:paraId="4A582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C3DD"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BE5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ED44" w14:textId="77777777" w:rsidR="00B560A4" w:rsidRDefault="00B560A4">
            <w:pPr>
              <w:pStyle w:val="ProductList-TableBody"/>
            </w:pPr>
          </w:p>
        </w:tc>
      </w:tr>
    </w:tbl>
    <w:p w14:paraId="32A319CE" w14:textId="77777777" w:rsidR="00B560A4" w:rsidRDefault="00B560A4">
      <w:pPr>
        <w:pStyle w:val="ProductList-Body"/>
      </w:pPr>
    </w:p>
    <w:p w14:paraId="3621D52B" w14:textId="77777777" w:rsidR="00B560A4" w:rsidRDefault="008E561D">
      <w:pPr>
        <w:pStyle w:val="ProductList-ClauseHeading"/>
        <w:outlineLvl w:val="4"/>
      </w:pPr>
      <w:r>
        <w:t>2.1 Версии-приемници</w:t>
      </w:r>
    </w:p>
    <w:p w14:paraId="4AFBAA96" w14:textId="77777777" w:rsidR="00B560A4" w:rsidRDefault="008E561D">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33CC1FC6" w14:textId="77777777" w:rsidR="00B560A4" w:rsidRDefault="00B560A4">
      <w:pPr>
        <w:pStyle w:val="ProductList-Body"/>
      </w:pPr>
    </w:p>
    <w:p w14:paraId="38EBBC42" w14:textId="77777777" w:rsidR="00B560A4" w:rsidRDefault="008E561D">
      <w:pPr>
        <w:pStyle w:val="ProductList-ClauseHeading"/>
        <w:outlineLvl w:val="4"/>
      </w:pPr>
      <w:r>
        <w:t>2.2 Работа от дома</w:t>
      </w:r>
    </w:p>
    <w:p w14:paraId="46A1F4D6" w14:textId="77777777" w:rsidR="00B560A4" w:rsidRDefault="008E561D">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4E3A8CCF" w14:textId="77777777" w:rsidR="00B560A4" w:rsidRDefault="00B560A4">
      <w:pPr>
        <w:pStyle w:val="ProductList-Body"/>
      </w:pPr>
    </w:p>
    <w:p w14:paraId="3738BD96" w14:textId="77777777" w:rsidR="00B560A4" w:rsidRDefault="008E561D">
      <w:pPr>
        <w:pStyle w:val="ProductList-ClauseHeading"/>
        <w:outlineLvl w:val="4"/>
      </w:pPr>
      <w:r>
        <w:t>2.3 Независим от платформата</w:t>
      </w:r>
    </w:p>
    <w:p w14:paraId="16CDFBE9" w14:textId="77777777" w:rsidR="00B560A4" w:rsidRDefault="008E561D">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745DA01" w14:textId="77777777" w:rsidR="00B560A4" w:rsidRDefault="00B560A4">
      <w:pPr>
        <w:pStyle w:val="ProductList-Body"/>
      </w:pPr>
    </w:p>
    <w:p w14:paraId="4DC959B0" w14:textId="77777777" w:rsidR="00B560A4" w:rsidRDefault="008E561D">
      <w:pPr>
        <w:pStyle w:val="ProductList-ClauseHeading"/>
        <w:outlineLvl w:val="4"/>
      </w:pPr>
      <w:r>
        <w:t>2.4 Office Online Server</w:t>
      </w:r>
    </w:p>
    <w:p w14:paraId="4082A28F" w14:textId="77777777" w:rsidR="00B560A4" w:rsidRDefault="008E561D">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1">
        <w:r>
          <w:rPr>
            <w:color w:val="00467F"/>
            <w:u w:val="single"/>
          </w:rPr>
          <w:t>раздела за Office Online на приложение B</w:t>
        </w:r>
      </w:hyperlink>
      <w:r>
        <w:t xml:space="preserve"> с тези лицензи. Това право изтича на 1 август 2019 г.</w:t>
      </w:r>
    </w:p>
    <w:p w14:paraId="6EA317D2" w14:textId="77777777" w:rsidR="00B560A4" w:rsidRDefault="008E561D">
      <w:pPr>
        <w:pStyle w:val="ProductList-Offering1SubSection"/>
        <w:outlineLvl w:val="3"/>
      </w:pPr>
      <w:bookmarkStart w:id="89" w:name="_Sec792"/>
      <w:r>
        <w:lastRenderedPageBreak/>
        <w:t>3. Права за използване</w:t>
      </w:r>
      <w:bookmarkEnd w:id="89"/>
    </w:p>
    <w:tbl>
      <w:tblPr>
        <w:tblStyle w:val="PURTable"/>
        <w:tblW w:w="0" w:type="dxa"/>
        <w:tblLook w:val="04A0" w:firstRow="1" w:lastRow="0" w:firstColumn="1" w:lastColumn="0" w:noHBand="0" w:noVBand="1"/>
      </w:tblPr>
      <w:tblGrid>
        <w:gridCol w:w="3596"/>
        <w:gridCol w:w="3596"/>
        <w:gridCol w:w="3598"/>
      </w:tblGrid>
      <w:tr w:rsidR="00B560A4" w14:paraId="2111C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5C542"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00FD3319"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DE974" w14:textId="77777777" w:rsidR="00B560A4" w:rsidRDefault="008E561D">
            <w:pPr>
              <w:pStyle w:val="ProductList-TableBody"/>
            </w:pPr>
            <w:r>
              <w:rPr>
                <w:color w:val="404040"/>
              </w:rPr>
              <w:t>Допълнителен софтуер: Неприложимо</w:t>
            </w:r>
          </w:p>
        </w:tc>
      </w:tr>
      <w:tr w:rsidR="00B560A4" w14:paraId="3B2D5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6178"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FF7A"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FCBEB7"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B560A4" w14:paraId="40AC1E02" w14:textId="77777777">
        <w:tc>
          <w:tcPr>
            <w:tcW w:w="4040" w:type="dxa"/>
            <w:tcBorders>
              <w:top w:val="single" w:sz="4" w:space="0" w:color="000000"/>
              <w:left w:val="single" w:sz="4" w:space="0" w:color="000000"/>
              <w:bottom w:val="single" w:sz="4" w:space="0" w:color="000000"/>
              <w:right w:val="single" w:sz="4" w:space="0" w:color="000000"/>
            </w:tcBorders>
          </w:tcPr>
          <w:p w14:paraId="54CA0C78"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2BF6"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6A70" w14:textId="77777777" w:rsidR="00B560A4" w:rsidRDefault="00B560A4">
            <w:pPr>
              <w:pStyle w:val="ProductList-TableBody"/>
            </w:pPr>
          </w:p>
        </w:tc>
      </w:tr>
    </w:tbl>
    <w:p w14:paraId="26080BF8" w14:textId="77777777" w:rsidR="00B560A4" w:rsidRDefault="00B560A4">
      <w:pPr>
        <w:pStyle w:val="ProductList-Body"/>
      </w:pPr>
    </w:p>
    <w:p w14:paraId="1DBFE962" w14:textId="77777777" w:rsidR="00B560A4" w:rsidRDefault="008E561D">
      <w:pPr>
        <w:pStyle w:val="ProductList-ClauseHeading"/>
        <w:outlineLvl w:val="4"/>
      </w:pPr>
      <w:r>
        <w:t>3.1 Търговско използване на Office Home and Student 2013 RT</w:t>
      </w:r>
    </w:p>
    <w:p w14:paraId="66692898" w14:textId="77777777" w:rsidR="00B560A4" w:rsidRDefault="008E561D">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6B4740CF" w14:textId="77777777" w:rsidR="00B560A4" w:rsidRDefault="008E561D">
      <w:pPr>
        <w:pStyle w:val="ProductList-Offering1SubSection"/>
        <w:outlineLvl w:val="3"/>
      </w:pPr>
      <w:bookmarkStart w:id="90" w:name="_Sec821"/>
      <w:r>
        <w:t>4. Софтуерна осигуровка</w:t>
      </w:r>
      <w:bookmarkEnd w:id="90"/>
    </w:p>
    <w:tbl>
      <w:tblPr>
        <w:tblStyle w:val="PURTable"/>
        <w:tblW w:w="0" w:type="dxa"/>
        <w:tblLook w:val="04A0" w:firstRow="1" w:lastRow="0" w:firstColumn="1" w:lastColumn="0" w:noHBand="0" w:noVBand="1"/>
      </w:tblPr>
      <w:tblGrid>
        <w:gridCol w:w="3595"/>
        <w:gridCol w:w="3608"/>
        <w:gridCol w:w="3587"/>
      </w:tblGrid>
      <w:tr w:rsidR="00B560A4" w14:paraId="0BC2F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E2D20"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FC12"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3F10B" w14:textId="77777777" w:rsidR="00B560A4" w:rsidRDefault="008E561D">
            <w:pPr>
              <w:pStyle w:val="ProductList-TableBody"/>
            </w:pPr>
            <w:r>
              <w:rPr>
                <w:color w:val="404040"/>
              </w:rPr>
              <w:t>Права за преместване при отказ: Неприложимо</w:t>
            </w:r>
          </w:p>
        </w:tc>
      </w:tr>
      <w:tr w:rsidR="00B560A4" w14:paraId="2DC48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256F"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40030B"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902B" w14:textId="77777777" w:rsidR="00B560A4" w:rsidRDefault="008E561D">
            <w:pPr>
              <w:pStyle w:val="ProductList-TableBody"/>
            </w:pPr>
            <w:r>
              <w:rPr>
                <w:color w:val="404040"/>
              </w:rPr>
              <w:t>Обновяващи се права: Неприложимо</w:t>
            </w:r>
          </w:p>
        </w:tc>
      </w:tr>
      <w:tr w:rsidR="00B560A4" w14:paraId="4C407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28A0"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7BBC"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AD91" w14:textId="77777777" w:rsidR="00B560A4" w:rsidRDefault="00B560A4">
            <w:pPr>
              <w:pStyle w:val="ProductList-TableBody"/>
            </w:pPr>
          </w:p>
        </w:tc>
      </w:tr>
    </w:tbl>
    <w:p w14:paraId="613FD578"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46FB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D58AC"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CC8450E" w14:textId="77777777" w:rsidR="00B560A4" w:rsidRDefault="00B560A4">
      <w:pPr>
        <w:pStyle w:val="ProductList-Body"/>
      </w:pPr>
    </w:p>
    <w:p w14:paraId="2A0E3095" w14:textId="77777777" w:rsidR="00B560A4" w:rsidRDefault="008E561D">
      <w:pPr>
        <w:pStyle w:val="ProductList-OfferingGroupHeading"/>
        <w:outlineLvl w:val="1"/>
      </w:pPr>
      <w:bookmarkStart w:id="91" w:name="_Sec612"/>
      <w:r>
        <w:t>Сървъри на Office</w:t>
      </w:r>
      <w:bookmarkEnd w:id="91"/>
      <w:r>
        <w:fldChar w:fldCharType="begin"/>
      </w:r>
      <w:r>
        <w:instrText xml:space="preserve"> TC "</w:instrText>
      </w:r>
      <w:bookmarkStart w:id="92" w:name="_Toc491162813"/>
      <w:r>
        <w:instrText>Сървъри на Office</w:instrText>
      </w:r>
      <w:bookmarkEnd w:id="92"/>
      <w:r>
        <w:instrText>" \l 2</w:instrText>
      </w:r>
      <w:r>
        <w:fldChar w:fldCharType="end"/>
      </w:r>
    </w:p>
    <w:p w14:paraId="7D6A9FC3" w14:textId="77777777" w:rsidR="00B560A4" w:rsidRDefault="008E561D">
      <w:pPr>
        <w:pStyle w:val="ProductList-Offering2HeadingNoBorder"/>
        <w:outlineLvl w:val="2"/>
      </w:pPr>
      <w:bookmarkStart w:id="93" w:name="_Sec638"/>
      <w:r>
        <w:t>Exchange Server</w:t>
      </w:r>
      <w:bookmarkEnd w:id="93"/>
      <w:r>
        <w:fldChar w:fldCharType="begin"/>
      </w:r>
      <w:r>
        <w:instrText xml:space="preserve"> TC "</w:instrText>
      </w:r>
      <w:bookmarkStart w:id="94" w:name="_Toc491162814"/>
      <w:r>
        <w:instrText>Exchange Server</w:instrText>
      </w:r>
      <w:bookmarkEnd w:id="94"/>
      <w:r>
        <w:instrText>" \l 3</w:instrText>
      </w:r>
      <w:r>
        <w:fldChar w:fldCharType="end"/>
      </w:r>
    </w:p>
    <w:p w14:paraId="7E8001A9" w14:textId="77777777" w:rsidR="00B560A4" w:rsidRDefault="008E561D">
      <w:pPr>
        <w:pStyle w:val="ProductList-Offering1SubSection"/>
        <w:outlineLvl w:val="3"/>
      </w:pPr>
      <w:bookmarkStart w:id="95" w:name="_Sec683"/>
      <w:r>
        <w:t>1. Наличност чрез програма</w:t>
      </w:r>
      <w:bookmarkEnd w:id="95"/>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560A4" w14:paraId="28C31F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C9A1F"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15621"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1F2AC"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A3A6"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DF81C"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43E16"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ABC2"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FFC2F"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4E39"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AE8F"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733A"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324A"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1E7259C3" w14:textId="77777777">
        <w:tc>
          <w:tcPr>
            <w:tcW w:w="4160" w:type="dxa"/>
            <w:tcBorders>
              <w:top w:val="single" w:sz="6" w:space="0" w:color="FFFFFF"/>
              <w:left w:val="none" w:sz="4" w:space="0" w:color="6E6E6E"/>
              <w:bottom w:val="dashed" w:sz="4" w:space="0" w:color="BFBFBF"/>
              <w:right w:val="none" w:sz="4" w:space="0" w:color="6E6E6E"/>
            </w:tcBorders>
          </w:tcPr>
          <w:p w14:paraId="60AB53F4" w14:textId="77777777" w:rsidR="00B560A4" w:rsidRDefault="008E56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C0A796" w14:textId="77777777" w:rsidR="00B560A4" w:rsidRDefault="008E56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4E9E735" w14:textId="77777777" w:rsidR="00B560A4" w:rsidRDefault="008E56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579B32" w14:textId="77777777" w:rsidR="00B560A4" w:rsidRDefault="008E56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E996D3"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BEF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114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9AD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55C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D9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E5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91E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7541C79" w14:textId="77777777">
        <w:tc>
          <w:tcPr>
            <w:tcW w:w="4160" w:type="dxa"/>
            <w:tcBorders>
              <w:top w:val="dashed" w:sz="4" w:space="0" w:color="BFBFBF"/>
              <w:left w:val="none" w:sz="4" w:space="0" w:color="6E6E6E"/>
              <w:bottom w:val="dashed" w:sz="4" w:space="0" w:color="BFBFBF"/>
              <w:right w:val="none" w:sz="4" w:space="0" w:color="6E6E6E"/>
            </w:tcBorders>
          </w:tcPr>
          <w:p w14:paraId="23EA62D0" w14:textId="77777777" w:rsidR="00B560A4" w:rsidRDefault="008E561D">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1DD7849" w14:textId="77777777" w:rsidR="00B560A4" w:rsidRDefault="008E56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85C8799"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CAD4D1"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346C5"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BC5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7DF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4C7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1067"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087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E79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67430"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E5A0666" w14:textId="77777777">
        <w:tc>
          <w:tcPr>
            <w:tcW w:w="4160" w:type="dxa"/>
            <w:tcBorders>
              <w:top w:val="dashed" w:sz="4" w:space="0" w:color="BFBFBF"/>
              <w:left w:val="none" w:sz="4" w:space="0" w:color="6E6E6E"/>
              <w:bottom w:val="dashed" w:sz="4" w:space="0" w:color="BFBFBF"/>
              <w:right w:val="none" w:sz="4" w:space="0" w:color="6E6E6E"/>
            </w:tcBorders>
          </w:tcPr>
          <w:p w14:paraId="60D508ED" w14:textId="77777777" w:rsidR="00B560A4" w:rsidRDefault="008E56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44410" w14:textId="77777777" w:rsidR="00B560A4" w:rsidRDefault="008E56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F73FD17" w14:textId="77777777" w:rsidR="00B560A4" w:rsidRDefault="008E56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C14F0B" w14:textId="77777777" w:rsidR="00B560A4" w:rsidRDefault="008E56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024438" w14:textId="77777777" w:rsidR="00B560A4" w:rsidRDefault="008E56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EF6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06B8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18D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170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CF6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02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301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19B6EED7" w14:textId="77777777">
        <w:tc>
          <w:tcPr>
            <w:tcW w:w="4160" w:type="dxa"/>
            <w:tcBorders>
              <w:top w:val="dashed" w:sz="4" w:space="0" w:color="BFBFBF"/>
              <w:left w:val="none" w:sz="4" w:space="0" w:color="6E6E6E"/>
              <w:bottom w:val="none" w:sz="4" w:space="0" w:color="BFBFBF"/>
              <w:right w:val="none" w:sz="4" w:space="0" w:color="6E6E6E"/>
            </w:tcBorders>
          </w:tcPr>
          <w:p w14:paraId="5EB4820C" w14:textId="77777777" w:rsidR="00B560A4" w:rsidRDefault="008E561D">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DEDDE1A" w14:textId="77777777" w:rsidR="00B560A4" w:rsidRDefault="008E56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96E59D2"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78A6FA"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AAAEEC"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4F0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A6D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58E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64BE"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AA2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B84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EC95"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9F5785D" w14:textId="77777777" w:rsidR="00B560A4" w:rsidRDefault="008E561D">
      <w:pPr>
        <w:pStyle w:val="ProductList-Offering1SubSection"/>
        <w:outlineLvl w:val="3"/>
      </w:pPr>
      <w:bookmarkStart w:id="96" w:name="_Sec738"/>
      <w:r>
        <w:t>2. Условия на Продукта</w:t>
      </w:r>
      <w:bookmarkEnd w:id="96"/>
    </w:p>
    <w:tbl>
      <w:tblPr>
        <w:tblStyle w:val="PURTable"/>
        <w:tblW w:w="0" w:type="dxa"/>
        <w:tblLook w:val="04A0" w:firstRow="1" w:lastRow="0" w:firstColumn="1" w:lastColumn="0" w:noHBand="0" w:noVBand="1"/>
      </w:tblPr>
      <w:tblGrid>
        <w:gridCol w:w="3588"/>
        <w:gridCol w:w="3601"/>
        <w:gridCol w:w="3601"/>
      </w:tblGrid>
      <w:tr w:rsidR="00B560A4" w14:paraId="600E8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3B7C"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51EAA1"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A2C939" w14:textId="77777777" w:rsidR="00B560A4" w:rsidRDefault="008E561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B560A4" w14:paraId="7A370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9565"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1EF5"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EC59A0"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54D91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031C"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1ED1"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0301" w14:textId="77777777" w:rsidR="00B560A4" w:rsidRDefault="008E561D">
            <w:pPr>
              <w:pStyle w:val="ProductList-TableBody"/>
            </w:pPr>
            <w:r>
              <w:rPr>
                <w:color w:val="404040"/>
              </w:rPr>
              <w:t>Отговаря на условията за намаление: Неприложимо</w:t>
            </w:r>
          </w:p>
        </w:tc>
      </w:tr>
      <w:tr w:rsidR="00B560A4" w14:paraId="2BA7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B74E"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FC7B"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F006" w14:textId="77777777" w:rsidR="00B560A4" w:rsidRDefault="008E561D">
            <w:pPr>
              <w:pStyle w:val="ProductList-TableBody"/>
            </w:pPr>
            <w:r>
              <w:rPr>
                <w:color w:val="404040"/>
              </w:rPr>
              <w:t>Отговаря на условията за актуализиране: Неприложимо</w:t>
            </w:r>
          </w:p>
        </w:tc>
      </w:tr>
      <w:tr w:rsidR="00B560A4" w14:paraId="03F40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25F5"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0CA2"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7A84" w14:textId="77777777" w:rsidR="00B560A4" w:rsidRDefault="00B560A4">
            <w:pPr>
              <w:pStyle w:val="ProductList-TableBody"/>
            </w:pPr>
          </w:p>
        </w:tc>
      </w:tr>
    </w:tbl>
    <w:p w14:paraId="43D92204" w14:textId="77777777" w:rsidR="00B560A4" w:rsidRDefault="008E561D">
      <w:pPr>
        <w:pStyle w:val="ProductList-Offering1SubSection"/>
        <w:outlineLvl w:val="3"/>
      </w:pPr>
      <w:bookmarkStart w:id="97" w:name="_Sec793"/>
      <w:r>
        <w:t>3. Права за използване</w:t>
      </w:r>
      <w:bookmarkEnd w:id="97"/>
    </w:p>
    <w:tbl>
      <w:tblPr>
        <w:tblStyle w:val="PURTable"/>
        <w:tblW w:w="0" w:type="dxa"/>
        <w:tblLook w:val="04A0" w:firstRow="1" w:lastRow="0" w:firstColumn="1" w:lastColumn="0" w:noHBand="0" w:noVBand="1"/>
      </w:tblPr>
      <w:tblGrid>
        <w:gridCol w:w="3595"/>
        <w:gridCol w:w="3598"/>
        <w:gridCol w:w="3597"/>
      </w:tblGrid>
      <w:tr w:rsidR="00B560A4" w14:paraId="267F0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ADD2C"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3EC80" w14:textId="77777777" w:rsidR="00B560A4" w:rsidRDefault="008E561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B94CCBB"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4D24E312" w14:textId="77777777">
        <w:tc>
          <w:tcPr>
            <w:tcW w:w="4040" w:type="dxa"/>
            <w:tcBorders>
              <w:top w:val="single" w:sz="4" w:space="0" w:color="000000"/>
              <w:left w:val="single" w:sz="4" w:space="0" w:color="000000"/>
              <w:bottom w:val="single" w:sz="4" w:space="0" w:color="000000"/>
              <w:right w:val="single" w:sz="4" w:space="0" w:color="000000"/>
            </w:tcBorders>
          </w:tcPr>
          <w:p w14:paraId="714E43EF"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2912002"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D40D" w14:textId="77777777" w:rsidR="00B560A4" w:rsidRDefault="008E561D">
            <w:pPr>
              <w:pStyle w:val="ProductList-TableBody"/>
            </w:pPr>
            <w:r>
              <w:rPr>
                <w:color w:val="404040"/>
              </w:rPr>
              <w:t>Включени технологии: Неприложимо</w:t>
            </w:r>
          </w:p>
        </w:tc>
      </w:tr>
      <w:tr w:rsidR="00B560A4" w14:paraId="3114F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F631"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88AB"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0447" w14:textId="77777777" w:rsidR="00B560A4" w:rsidRDefault="00B560A4">
            <w:pPr>
              <w:pStyle w:val="ProductList-TableBody"/>
            </w:pPr>
          </w:p>
        </w:tc>
      </w:tr>
    </w:tbl>
    <w:p w14:paraId="0B6706F3" w14:textId="77777777" w:rsidR="00B560A4" w:rsidRDefault="00B560A4">
      <w:pPr>
        <w:pStyle w:val="ProductList-Body"/>
      </w:pPr>
    </w:p>
    <w:p w14:paraId="0A825247"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560A4" w14:paraId="5277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9B1189"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BFC80E6" w14:textId="77777777" w:rsidR="00B560A4" w:rsidRDefault="008E561D">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70E9C002" w14:textId="77777777" w:rsidR="00B560A4" w:rsidRDefault="008E561D">
            <w:pPr>
              <w:pStyle w:val="ProductList-TableBody"/>
            </w:pPr>
            <w:r>
              <w:t>ЛА за потребител за Exchange Online (план 1)</w:t>
            </w:r>
          </w:p>
        </w:tc>
      </w:tr>
      <w:tr w:rsidR="00B560A4" w14:paraId="7D2AF9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8C8FB0"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714B47" w14:textId="77777777" w:rsidR="00B560A4" w:rsidRDefault="008E561D">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4618B55" w14:textId="77777777" w:rsidR="00B560A4" w:rsidRDefault="008E561D">
            <w:pPr>
              <w:pStyle w:val="ProductList-TableBody"/>
            </w:pPr>
            <w:r>
              <w:t>ЛА за Потребител за Exchange Online (план 2)</w:t>
            </w:r>
          </w:p>
        </w:tc>
      </w:tr>
      <w:tr w:rsidR="00B560A4" w14:paraId="31EBE04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4B71603"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D4556C" w14:textId="77777777" w:rsidR="00B560A4" w:rsidRDefault="008E561D">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2DDCC1B" w14:textId="77777777" w:rsidR="00B560A4" w:rsidRDefault="008E561D">
            <w:pPr>
              <w:pStyle w:val="ProductList-TableBody"/>
            </w:pPr>
            <w:r>
              <w:t>ЛА за Потребител за Exchange Online (план 2G)</w:t>
            </w:r>
          </w:p>
        </w:tc>
      </w:tr>
      <w:tr w:rsidR="00B560A4" w14:paraId="68D5120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08E887"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D54DE"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3D899D" w14:textId="77777777" w:rsidR="00B560A4" w:rsidRDefault="00B560A4">
            <w:pPr>
              <w:pStyle w:val="ProductList-TableBody"/>
            </w:pPr>
          </w:p>
        </w:tc>
      </w:tr>
    </w:tbl>
    <w:p w14:paraId="51211651" w14:textId="77777777" w:rsidR="00B560A4" w:rsidRDefault="00B560A4">
      <w:pPr>
        <w:pStyle w:val="ProductList-Body"/>
      </w:pPr>
    </w:p>
    <w:p w14:paraId="7D620CB8" w14:textId="77777777" w:rsidR="00B560A4" w:rsidRDefault="008E561D">
      <w:pPr>
        <w:pStyle w:val="ProductList-SubClauseHeading"/>
        <w:outlineLvl w:val="5"/>
      </w:pPr>
      <w:r>
        <w:t>3.1.1 Допълнителна функция, свързана с Корпоративен ЛКД за Exchange</w:t>
      </w:r>
    </w:p>
    <w:p w14:paraId="358EF33E" w14:textId="77777777" w:rsidR="00B560A4" w:rsidRDefault="008E561D">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B560A4" w14:paraId="5A2EB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1669DD"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EE8230C" w14:textId="77777777" w:rsidR="00B560A4" w:rsidRDefault="008E561D">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A953C14" w14:textId="77777777" w:rsidR="00B560A4" w:rsidRDefault="008E561D">
            <w:pPr>
              <w:pStyle w:val="ProductList-TableBody"/>
            </w:pPr>
            <w:r>
              <w:t>ЛА за Потребител за Exchange Online (план 2)</w:t>
            </w:r>
          </w:p>
        </w:tc>
      </w:tr>
      <w:tr w:rsidR="00B560A4" w14:paraId="652F2CA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638D3E"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2E6BF8" w14:textId="77777777" w:rsidR="00B560A4" w:rsidRDefault="008E561D">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32F1113D" w14:textId="77777777" w:rsidR="00B560A4" w:rsidRDefault="008E561D">
            <w:pPr>
              <w:pStyle w:val="ProductList-TableBody"/>
            </w:pPr>
            <w:r>
              <w:t>ЛА за Потребител за Exchange Online (план 2G)</w:t>
            </w:r>
          </w:p>
        </w:tc>
      </w:tr>
      <w:tr w:rsidR="00B560A4" w14:paraId="27F5EB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D0ADD3"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96978"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3FF70F" w14:textId="77777777" w:rsidR="00B560A4" w:rsidRDefault="00B560A4">
            <w:pPr>
              <w:pStyle w:val="ProductList-TableBody"/>
            </w:pPr>
          </w:p>
        </w:tc>
      </w:tr>
    </w:tbl>
    <w:p w14:paraId="206483F3" w14:textId="77777777" w:rsidR="00B560A4" w:rsidRDefault="00B560A4">
      <w:pPr>
        <w:pStyle w:val="ProductList-BodyIndented"/>
      </w:pPr>
    </w:p>
    <w:p w14:paraId="4B26BEA5" w14:textId="77777777" w:rsidR="00B560A4" w:rsidRDefault="008E561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B560A4" w14:paraId="09369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6C90B7" w14:textId="77777777" w:rsidR="00B560A4" w:rsidRDefault="008E561D">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7F88EF9"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91E623" w14:textId="77777777" w:rsidR="00B560A4" w:rsidRDefault="00B560A4">
            <w:pPr>
              <w:pStyle w:val="ProductList-TableBody"/>
            </w:pPr>
          </w:p>
        </w:tc>
      </w:tr>
    </w:tbl>
    <w:p w14:paraId="0DD78755" w14:textId="77777777" w:rsidR="00B560A4" w:rsidRDefault="008E561D">
      <w:pPr>
        <w:pStyle w:val="ProductList-Offering1SubSection"/>
        <w:outlineLvl w:val="3"/>
      </w:pPr>
      <w:bookmarkStart w:id="98" w:name="_Sec824"/>
      <w:r>
        <w:t>4. Софтуерна осигуровка</w:t>
      </w:r>
      <w:bookmarkEnd w:id="98"/>
    </w:p>
    <w:tbl>
      <w:tblPr>
        <w:tblStyle w:val="PURTable"/>
        <w:tblW w:w="0" w:type="dxa"/>
        <w:tblLook w:val="04A0" w:firstRow="1" w:lastRow="0" w:firstColumn="1" w:lastColumn="0" w:noHBand="0" w:noVBand="1"/>
      </w:tblPr>
      <w:tblGrid>
        <w:gridCol w:w="3595"/>
        <w:gridCol w:w="3608"/>
        <w:gridCol w:w="3587"/>
      </w:tblGrid>
      <w:tr w:rsidR="00B560A4" w14:paraId="26B7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F937C"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379BA16"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C71E" w14:textId="77777777" w:rsidR="00B560A4" w:rsidRDefault="008E561D">
            <w:pPr>
              <w:pStyle w:val="ProductList-TableBody"/>
            </w:pPr>
            <w:r>
              <w:rPr>
                <w:color w:val="404040"/>
              </w:rPr>
              <w:t>Права за преместване при отказ: Неприложимо</w:t>
            </w:r>
          </w:p>
        </w:tc>
      </w:tr>
      <w:tr w:rsidR="00B560A4" w14:paraId="1B01995A" w14:textId="77777777">
        <w:tc>
          <w:tcPr>
            <w:tcW w:w="4040" w:type="dxa"/>
            <w:tcBorders>
              <w:top w:val="single" w:sz="4" w:space="0" w:color="000000"/>
              <w:left w:val="single" w:sz="4" w:space="0" w:color="000000"/>
              <w:bottom w:val="single" w:sz="4" w:space="0" w:color="000000"/>
              <w:right w:val="single" w:sz="4" w:space="0" w:color="000000"/>
            </w:tcBorders>
          </w:tcPr>
          <w:p w14:paraId="6D2B65AD"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4E88E04"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0625" w14:textId="77777777" w:rsidR="00B560A4" w:rsidRDefault="008E561D">
            <w:pPr>
              <w:pStyle w:val="ProductList-TableBody"/>
            </w:pPr>
            <w:r>
              <w:rPr>
                <w:color w:val="404040"/>
              </w:rPr>
              <w:t>Обновяващи се права: Неприложимо</w:t>
            </w:r>
          </w:p>
        </w:tc>
      </w:tr>
      <w:tr w:rsidR="00B560A4" w14:paraId="34C3A95E" w14:textId="77777777">
        <w:tc>
          <w:tcPr>
            <w:tcW w:w="4040" w:type="dxa"/>
            <w:tcBorders>
              <w:top w:val="single" w:sz="4" w:space="0" w:color="000000"/>
              <w:left w:val="single" w:sz="4" w:space="0" w:color="000000"/>
              <w:bottom w:val="single" w:sz="4" w:space="0" w:color="000000"/>
              <w:right w:val="single" w:sz="4" w:space="0" w:color="000000"/>
            </w:tcBorders>
          </w:tcPr>
          <w:p w14:paraId="2764D85B"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D98C"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BC6E" w14:textId="77777777" w:rsidR="00B560A4" w:rsidRDefault="00B560A4">
            <w:pPr>
              <w:pStyle w:val="ProductList-TableBody"/>
            </w:pPr>
          </w:p>
        </w:tc>
      </w:tr>
    </w:tbl>
    <w:p w14:paraId="51455A15" w14:textId="77777777" w:rsidR="00B560A4" w:rsidRDefault="00B560A4">
      <w:pPr>
        <w:pStyle w:val="ProductList-Body"/>
      </w:pPr>
    </w:p>
    <w:p w14:paraId="6C9DB6C9" w14:textId="77777777" w:rsidR="00B560A4" w:rsidRDefault="008E561D">
      <w:pPr>
        <w:pStyle w:val="ProductList-ClauseHeading"/>
        <w:outlineLvl w:val="4"/>
      </w:pPr>
      <w:r>
        <w:t>4.1 Допълнителни правила и условия за Корпоративен ЛКД за Exchange със Services 2016</w:t>
      </w:r>
    </w:p>
    <w:p w14:paraId="797A3115" w14:textId="77777777" w:rsidR="00B560A4" w:rsidRDefault="008E561D">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4">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5FB9DA67"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2F5E7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C914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72CA98C" w14:textId="77777777" w:rsidR="00B560A4" w:rsidRDefault="00B560A4">
      <w:pPr>
        <w:pStyle w:val="ProductList-Body"/>
      </w:pPr>
    </w:p>
    <w:p w14:paraId="67714F80" w14:textId="77777777" w:rsidR="00B560A4" w:rsidRDefault="008E561D">
      <w:pPr>
        <w:pStyle w:val="ProductList-Offering2HeadingNoBorder"/>
        <w:outlineLvl w:val="2"/>
      </w:pPr>
      <w:bookmarkStart w:id="99" w:name="_Sec639"/>
      <w:r>
        <w:t>Project Server</w:t>
      </w:r>
      <w:bookmarkEnd w:id="99"/>
      <w:r>
        <w:fldChar w:fldCharType="begin"/>
      </w:r>
      <w:r>
        <w:instrText xml:space="preserve"> TC "</w:instrText>
      </w:r>
      <w:bookmarkStart w:id="100" w:name="_Toc491162815"/>
      <w:r>
        <w:instrText>Project Server</w:instrText>
      </w:r>
      <w:bookmarkEnd w:id="100"/>
      <w:r>
        <w:instrText>" \l 3</w:instrText>
      </w:r>
      <w:r>
        <w:fldChar w:fldCharType="end"/>
      </w:r>
    </w:p>
    <w:p w14:paraId="0103D412" w14:textId="77777777" w:rsidR="00B560A4" w:rsidRDefault="008E561D">
      <w:pPr>
        <w:pStyle w:val="ProductList-Offering1SubSection"/>
        <w:outlineLvl w:val="3"/>
      </w:pPr>
      <w:bookmarkStart w:id="101" w:name="_Sec684"/>
      <w:r>
        <w:t>1. Наличност чрез програма</w:t>
      </w:r>
      <w:bookmarkEnd w:id="101"/>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B560A4" w14:paraId="1F9BEE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B5F9A"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5F1B"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4AB8"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1DA5"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1CE3"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182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EC16"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BFE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54A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BDA3"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20E9"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4684"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0B1647B6" w14:textId="77777777">
        <w:tc>
          <w:tcPr>
            <w:tcW w:w="4160" w:type="dxa"/>
            <w:tcBorders>
              <w:top w:val="single" w:sz="6" w:space="0" w:color="FFFFFF"/>
              <w:left w:val="none" w:sz="4" w:space="0" w:color="6E6E6E"/>
              <w:bottom w:val="dashed" w:sz="4" w:space="0" w:color="BFBFBF"/>
              <w:right w:val="none" w:sz="4" w:space="0" w:color="6E6E6E"/>
            </w:tcBorders>
          </w:tcPr>
          <w:p w14:paraId="3C1789F8" w14:textId="77777777" w:rsidR="00B560A4" w:rsidRDefault="008E561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14C0EA" w14:textId="77777777" w:rsidR="00B560A4" w:rsidRDefault="008E56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D39B856" w14:textId="77777777" w:rsidR="00B560A4" w:rsidRDefault="008E56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61814E" w14:textId="77777777" w:rsidR="00B560A4" w:rsidRDefault="008E56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AA3A72"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E83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D77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5E6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7D2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9AC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AAA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808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F4DF293" w14:textId="77777777">
        <w:tc>
          <w:tcPr>
            <w:tcW w:w="4160" w:type="dxa"/>
            <w:tcBorders>
              <w:top w:val="dashed" w:sz="4" w:space="0" w:color="BFBFBF"/>
              <w:left w:val="none" w:sz="4" w:space="0" w:color="6E6E6E"/>
              <w:bottom w:val="none" w:sz="4" w:space="0" w:color="BFBFBF"/>
              <w:right w:val="none" w:sz="4" w:space="0" w:color="6E6E6E"/>
            </w:tcBorders>
          </w:tcPr>
          <w:p w14:paraId="70C9B8FA" w14:textId="77777777" w:rsidR="00B560A4" w:rsidRDefault="008E561D">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5CA40F1" w14:textId="77777777" w:rsidR="00B560A4" w:rsidRDefault="008E56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B2A033E"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CB2302"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0AFA7C"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636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3A8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C5B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458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722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370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D59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C5FEBFC" w14:textId="77777777" w:rsidR="00B560A4" w:rsidRDefault="008E561D">
      <w:pPr>
        <w:pStyle w:val="ProductList-Offering1SubSection"/>
        <w:outlineLvl w:val="3"/>
      </w:pPr>
      <w:bookmarkStart w:id="102" w:name="_Sec739"/>
      <w:r>
        <w:t>2. Условия на Продукта</w:t>
      </w:r>
      <w:bookmarkEnd w:id="102"/>
    </w:p>
    <w:tbl>
      <w:tblPr>
        <w:tblStyle w:val="PURTable"/>
        <w:tblW w:w="0" w:type="dxa"/>
        <w:tblLook w:val="04A0" w:firstRow="1" w:lastRow="0" w:firstColumn="1" w:lastColumn="0" w:noHBand="0" w:noVBand="1"/>
      </w:tblPr>
      <w:tblGrid>
        <w:gridCol w:w="3588"/>
        <w:gridCol w:w="3601"/>
        <w:gridCol w:w="3601"/>
      </w:tblGrid>
      <w:tr w:rsidR="00B560A4" w14:paraId="3AE53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ED02AE"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D8CA8D9"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366C4A" w14:textId="77777777" w:rsidR="00B560A4" w:rsidRDefault="008E561D">
            <w:pPr>
              <w:pStyle w:val="ProductList-TableBody"/>
            </w:pPr>
            <w:r>
              <w:rPr>
                <w:color w:val="404040"/>
              </w:rPr>
              <w:t>Издания с по-малко функции: Неприложимо</w:t>
            </w:r>
          </w:p>
        </w:tc>
      </w:tr>
      <w:tr w:rsidR="00B560A4" w14:paraId="25FCE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2BB9"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1C2B"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AC6DCB"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4570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1AA0"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56C0"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C981" w14:textId="77777777" w:rsidR="00B560A4" w:rsidRDefault="008E561D">
            <w:pPr>
              <w:pStyle w:val="ProductList-TableBody"/>
            </w:pPr>
            <w:r>
              <w:rPr>
                <w:color w:val="404040"/>
              </w:rPr>
              <w:t>Отговаря на условията за намаление: Неприложимо</w:t>
            </w:r>
          </w:p>
        </w:tc>
      </w:tr>
      <w:tr w:rsidR="00B560A4" w14:paraId="5B11A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28E3"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50F4"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54DF" w14:textId="77777777" w:rsidR="00B560A4" w:rsidRDefault="008E561D">
            <w:pPr>
              <w:pStyle w:val="ProductList-TableBody"/>
            </w:pPr>
            <w:r>
              <w:rPr>
                <w:color w:val="404040"/>
              </w:rPr>
              <w:t>Отговаря на условията за актуализиране: Неприложимо</w:t>
            </w:r>
          </w:p>
        </w:tc>
      </w:tr>
      <w:tr w:rsidR="00B560A4" w14:paraId="304A6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FDA8"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FD6F"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5847" w14:textId="77777777" w:rsidR="00B560A4" w:rsidRDefault="00B560A4">
            <w:pPr>
              <w:pStyle w:val="ProductList-TableBody"/>
            </w:pPr>
          </w:p>
        </w:tc>
      </w:tr>
    </w:tbl>
    <w:p w14:paraId="30F1D7A8" w14:textId="77777777" w:rsidR="00B560A4" w:rsidRDefault="008E561D">
      <w:pPr>
        <w:pStyle w:val="ProductList-Offering1SubSection"/>
        <w:outlineLvl w:val="3"/>
      </w:pPr>
      <w:bookmarkStart w:id="103" w:name="_Sec795"/>
      <w:r>
        <w:t>3. Права за използване</w:t>
      </w:r>
      <w:bookmarkEnd w:id="103"/>
    </w:p>
    <w:tbl>
      <w:tblPr>
        <w:tblStyle w:val="PURTable"/>
        <w:tblW w:w="0" w:type="dxa"/>
        <w:tblLook w:val="04A0" w:firstRow="1" w:lastRow="0" w:firstColumn="1" w:lastColumn="0" w:noHBand="0" w:noVBand="1"/>
      </w:tblPr>
      <w:tblGrid>
        <w:gridCol w:w="3596"/>
        <w:gridCol w:w="3596"/>
        <w:gridCol w:w="3598"/>
      </w:tblGrid>
      <w:tr w:rsidR="00B560A4" w14:paraId="71B6E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228B"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91884" w14:textId="77777777" w:rsidR="00B560A4" w:rsidRDefault="008E561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F4E80FB"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560A4" w14:paraId="18895C87" w14:textId="77777777">
        <w:tc>
          <w:tcPr>
            <w:tcW w:w="4040" w:type="dxa"/>
            <w:tcBorders>
              <w:top w:val="single" w:sz="4" w:space="0" w:color="000000"/>
              <w:left w:val="single" w:sz="4" w:space="0" w:color="000000"/>
              <w:bottom w:val="single" w:sz="4" w:space="0" w:color="000000"/>
              <w:right w:val="single" w:sz="4" w:space="0" w:color="000000"/>
            </w:tcBorders>
          </w:tcPr>
          <w:p w14:paraId="11F900D2"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8A1428C"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A88E" w14:textId="77777777" w:rsidR="00B560A4" w:rsidRDefault="008E561D">
            <w:pPr>
              <w:pStyle w:val="ProductList-TableBody"/>
            </w:pPr>
            <w:r>
              <w:rPr>
                <w:color w:val="404040"/>
              </w:rPr>
              <w:t>Включени технологии: Неприложимо</w:t>
            </w:r>
          </w:p>
        </w:tc>
      </w:tr>
      <w:tr w:rsidR="00B560A4" w14:paraId="1FE4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7424"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85C3"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46E7" w14:textId="77777777" w:rsidR="00B560A4" w:rsidRDefault="00B560A4">
            <w:pPr>
              <w:pStyle w:val="ProductList-TableBody"/>
            </w:pPr>
          </w:p>
        </w:tc>
      </w:tr>
    </w:tbl>
    <w:p w14:paraId="0AE870A1" w14:textId="77777777" w:rsidR="00B560A4" w:rsidRDefault="00B560A4">
      <w:pPr>
        <w:pStyle w:val="ProductList-Body"/>
      </w:pPr>
    </w:p>
    <w:p w14:paraId="12358FE1"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B560A4" w14:paraId="46633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D77D7"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A4B496C" w14:textId="77777777" w:rsidR="00B560A4" w:rsidRDefault="008E561D">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4C97AA" w14:textId="77777777" w:rsidR="00B560A4" w:rsidRDefault="008E561D">
            <w:pPr>
              <w:pStyle w:val="ProductList-TableBody"/>
            </w:pPr>
            <w:r>
              <w:t>ЛА за потребител за Project Online Essentials</w:t>
            </w:r>
          </w:p>
        </w:tc>
      </w:tr>
      <w:tr w:rsidR="00B560A4" w14:paraId="749CE4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612CB"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7BF3ED" w14:textId="77777777" w:rsidR="00B560A4" w:rsidRDefault="008E561D">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549A072" w14:textId="77777777" w:rsidR="00B560A4" w:rsidRDefault="008E561D">
            <w:pPr>
              <w:pStyle w:val="ProductList-TableBody"/>
            </w:pPr>
            <w:r>
              <w:t>ЛА за потребител за Project Online Premium</w:t>
            </w:r>
          </w:p>
        </w:tc>
      </w:tr>
    </w:tbl>
    <w:p w14:paraId="41FB6BDF" w14:textId="77777777" w:rsidR="00B560A4" w:rsidRDefault="00B560A4">
      <w:pPr>
        <w:pStyle w:val="ProductList-Body"/>
      </w:pPr>
    </w:p>
    <w:p w14:paraId="65662832" w14:textId="77777777" w:rsidR="00B560A4" w:rsidRDefault="008E561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B560A4" w14:paraId="59D51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0EC5E" w14:textId="77777777" w:rsidR="00B560A4" w:rsidRDefault="008E561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5918A2B2"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266A9F" w14:textId="77777777" w:rsidR="00B560A4" w:rsidRDefault="00B560A4">
            <w:pPr>
              <w:pStyle w:val="ProductList-TableBody"/>
            </w:pPr>
          </w:p>
        </w:tc>
      </w:tr>
    </w:tbl>
    <w:p w14:paraId="5E966666" w14:textId="77777777" w:rsidR="00B560A4" w:rsidRDefault="008E561D">
      <w:pPr>
        <w:pStyle w:val="ProductList-Offering1SubSection"/>
        <w:outlineLvl w:val="3"/>
      </w:pPr>
      <w:bookmarkStart w:id="104" w:name="_Sec822"/>
      <w:r>
        <w:t>4. Софтуерна осигуровка</w:t>
      </w:r>
      <w:bookmarkEnd w:id="104"/>
    </w:p>
    <w:tbl>
      <w:tblPr>
        <w:tblStyle w:val="PURTable"/>
        <w:tblW w:w="0" w:type="dxa"/>
        <w:tblLook w:val="04A0" w:firstRow="1" w:lastRow="0" w:firstColumn="1" w:lastColumn="0" w:noHBand="0" w:noVBand="1"/>
      </w:tblPr>
      <w:tblGrid>
        <w:gridCol w:w="3595"/>
        <w:gridCol w:w="3608"/>
        <w:gridCol w:w="3587"/>
      </w:tblGrid>
      <w:tr w:rsidR="00B560A4" w14:paraId="6DF19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3317E"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8EE91D5"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D50CD" w14:textId="77777777" w:rsidR="00B560A4" w:rsidRDefault="008E561D">
            <w:pPr>
              <w:pStyle w:val="ProductList-TableBody"/>
            </w:pPr>
            <w:r>
              <w:rPr>
                <w:color w:val="404040"/>
              </w:rPr>
              <w:t>Права за преместване при отказ: Неприложимо</w:t>
            </w:r>
          </w:p>
        </w:tc>
      </w:tr>
      <w:tr w:rsidR="00B560A4" w14:paraId="00EDAC78" w14:textId="77777777">
        <w:tc>
          <w:tcPr>
            <w:tcW w:w="4040" w:type="dxa"/>
            <w:tcBorders>
              <w:top w:val="single" w:sz="4" w:space="0" w:color="000000"/>
              <w:left w:val="single" w:sz="4" w:space="0" w:color="000000"/>
              <w:bottom w:val="single" w:sz="4" w:space="0" w:color="000000"/>
              <w:right w:val="single" w:sz="4" w:space="0" w:color="000000"/>
            </w:tcBorders>
          </w:tcPr>
          <w:p w14:paraId="68A2179B"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7C56"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BFB7" w14:textId="77777777" w:rsidR="00B560A4" w:rsidRDefault="008E561D">
            <w:pPr>
              <w:pStyle w:val="ProductList-TableBody"/>
            </w:pPr>
            <w:r>
              <w:rPr>
                <w:color w:val="404040"/>
              </w:rPr>
              <w:t>Обновяващи се права: Неприложимо</w:t>
            </w:r>
          </w:p>
        </w:tc>
      </w:tr>
      <w:tr w:rsidR="00B560A4" w14:paraId="1CD6A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3B08"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67AB"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CE2E" w14:textId="77777777" w:rsidR="00B560A4" w:rsidRDefault="00B560A4">
            <w:pPr>
              <w:pStyle w:val="ProductList-TableBody"/>
            </w:pPr>
          </w:p>
        </w:tc>
      </w:tr>
    </w:tbl>
    <w:p w14:paraId="72523168"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2EF4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668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0DB8157" w14:textId="77777777" w:rsidR="00B560A4" w:rsidRDefault="00B560A4">
      <w:pPr>
        <w:pStyle w:val="ProductList-Body"/>
      </w:pPr>
    </w:p>
    <w:p w14:paraId="1FFD97D6" w14:textId="77777777" w:rsidR="00B560A4" w:rsidRDefault="008E561D">
      <w:pPr>
        <w:pStyle w:val="ProductList-Offering2HeadingNoBorder"/>
        <w:outlineLvl w:val="2"/>
      </w:pPr>
      <w:bookmarkStart w:id="105" w:name="_Sec640"/>
      <w:r>
        <w:t>SharePoint Server</w:t>
      </w:r>
      <w:bookmarkEnd w:id="105"/>
      <w:r>
        <w:fldChar w:fldCharType="begin"/>
      </w:r>
      <w:r>
        <w:instrText xml:space="preserve"> TC "</w:instrText>
      </w:r>
      <w:bookmarkStart w:id="106" w:name="_Toc491162816"/>
      <w:r>
        <w:instrText>SharePoint Server</w:instrText>
      </w:r>
      <w:bookmarkEnd w:id="106"/>
      <w:r>
        <w:instrText>" \l 3</w:instrText>
      </w:r>
      <w:r>
        <w:fldChar w:fldCharType="end"/>
      </w:r>
    </w:p>
    <w:p w14:paraId="5EB6AD2E" w14:textId="77777777" w:rsidR="00B560A4" w:rsidRDefault="008E561D">
      <w:pPr>
        <w:pStyle w:val="ProductList-Offering1SubSection"/>
        <w:outlineLvl w:val="3"/>
      </w:pPr>
      <w:bookmarkStart w:id="107" w:name="_Sec685"/>
      <w:r>
        <w:t>1. Наличност чрез програма</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560A4" w14:paraId="46DC94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E9FA5"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3FEE"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44FC6"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52F41"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9FAA"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086F"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75B2"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12AC"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FE4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34FD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D755"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0AFFE"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23ED9AB" w14:textId="77777777">
        <w:tc>
          <w:tcPr>
            <w:tcW w:w="4160" w:type="dxa"/>
            <w:tcBorders>
              <w:top w:val="single" w:sz="6" w:space="0" w:color="FFFFFF"/>
              <w:left w:val="none" w:sz="4" w:space="0" w:color="6E6E6E"/>
              <w:bottom w:val="dashed" w:sz="4" w:space="0" w:color="BFBFBF"/>
              <w:right w:val="none" w:sz="4" w:space="0" w:color="6E6E6E"/>
            </w:tcBorders>
          </w:tcPr>
          <w:p w14:paraId="17396ADC" w14:textId="77777777" w:rsidR="00B560A4" w:rsidRDefault="008E561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C53F89" w14:textId="77777777" w:rsidR="00B560A4" w:rsidRDefault="008E56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A23146D" w14:textId="77777777" w:rsidR="00B560A4" w:rsidRDefault="008E56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D39980" w14:textId="77777777" w:rsidR="00B560A4" w:rsidRDefault="008E56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B49FBE"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E02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8DA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4CC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AF8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DF8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1AB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8C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C0106EC" w14:textId="77777777">
        <w:tc>
          <w:tcPr>
            <w:tcW w:w="4160" w:type="dxa"/>
            <w:tcBorders>
              <w:top w:val="dashed" w:sz="4" w:space="0" w:color="BFBFBF"/>
              <w:left w:val="none" w:sz="4" w:space="0" w:color="6E6E6E"/>
              <w:bottom w:val="dashed" w:sz="4" w:space="0" w:color="BFBFBF"/>
              <w:right w:val="none" w:sz="4" w:space="0" w:color="6E6E6E"/>
            </w:tcBorders>
          </w:tcPr>
          <w:p w14:paraId="50315F5E" w14:textId="77777777" w:rsidR="00B560A4" w:rsidRDefault="008E56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488B8" w14:textId="77777777" w:rsidR="00B560A4" w:rsidRDefault="008E56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19DC014" w14:textId="77777777" w:rsidR="00B560A4" w:rsidRDefault="008E56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DE92CF" w14:textId="77777777" w:rsidR="00B560A4" w:rsidRDefault="008E56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B2FD59"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F34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A001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7FB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92D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DEE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541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6F6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46B0403" w14:textId="77777777">
        <w:tc>
          <w:tcPr>
            <w:tcW w:w="4160" w:type="dxa"/>
            <w:tcBorders>
              <w:top w:val="dashed" w:sz="4" w:space="0" w:color="BFBFBF"/>
              <w:left w:val="none" w:sz="4" w:space="0" w:color="6E6E6E"/>
              <w:bottom w:val="dashed" w:sz="4" w:space="0" w:color="BFBFBF"/>
              <w:right w:val="none" w:sz="4" w:space="0" w:color="6E6E6E"/>
            </w:tcBorders>
          </w:tcPr>
          <w:p w14:paraId="2E738365" w14:textId="77777777" w:rsidR="00B560A4" w:rsidRDefault="008E561D">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084969B" w14:textId="77777777" w:rsidR="00B560A4" w:rsidRDefault="008E56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99274C7"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6C02D"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573593"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F6D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211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B6D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F168"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F1AA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DD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26DF"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54C7175" w14:textId="77777777">
        <w:tc>
          <w:tcPr>
            <w:tcW w:w="4160" w:type="dxa"/>
            <w:tcBorders>
              <w:top w:val="dashed" w:sz="4" w:space="0" w:color="BFBFBF"/>
              <w:left w:val="none" w:sz="4" w:space="0" w:color="6E6E6E"/>
              <w:bottom w:val="none" w:sz="4" w:space="0" w:color="BFBFBF"/>
              <w:right w:val="none" w:sz="4" w:space="0" w:color="6E6E6E"/>
            </w:tcBorders>
          </w:tcPr>
          <w:p w14:paraId="7885E078" w14:textId="77777777" w:rsidR="00B560A4" w:rsidRDefault="008E561D">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30165B0" w14:textId="77777777" w:rsidR="00B560A4" w:rsidRDefault="008E56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7A6E1C9"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30B57C"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F2B3E"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B12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17E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167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934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89B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6F9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E733"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0A97EDA" w14:textId="77777777" w:rsidR="00B560A4" w:rsidRDefault="008E561D">
      <w:pPr>
        <w:pStyle w:val="ProductList-Offering1SubSection"/>
        <w:outlineLvl w:val="3"/>
      </w:pPr>
      <w:bookmarkStart w:id="108" w:name="_Sec740"/>
      <w:r>
        <w:t>2. Условия на Продукта</w:t>
      </w:r>
      <w:bookmarkEnd w:id="108"/>
    </w:p>
    <w:tbl>
      <w:tblPr>
        <w:tblStyle w:val="PURTable"/>
        <w:tblW w:w="0" w:type="dxa"/>
        <w:tblLook w:val="04A0" w:firstRow="1" w:lastRow="0" w:firstColumn="1" w:lastColumn="0" w:noHBand="0" w:noVBand="1"/>
      </w:tblPr>
      <w:tblGrid>
        <w:gridCol w:w="3588"/>
        <w:gridCol w:w="3601"/>
        <w:gridCol w:w="3601"/>
      </w:tblGrid>
      <w:tr w:rsidR="00B560A4" w14:paraId="4982C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7459DF"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7A89056"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B6024C" w14:textId="77777777" w:rsidR="00B560A4" w:rsidRDefault="008E561D">
            <w:pPr>
              <w:pStyle w:val="ProductList-TableBody"/>
            </w:pPr>
            <w:r>
              <w:rPr>
                <w:color w:val="404040"/>
              </w:rPr>
              <w:t>Издания с по-малко функции: Неприложимо</w:t>
            </w:r>
          </w:p>
        </w:tc>
      </w:tr>
      <w:tr w:rsidR="00B560A4" w14:paraId="1F41D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C31B"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C7D0"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DF4AB4"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67CB2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490E"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7633"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73BE" w14:textId="77777777" w:rsidR="00B560A4" w:rsidRDefault="008E561D">
            <w:pPr>
              <w:pStyle w:val="ProductList-TableBody"/>
            </w:pPr>
            <w:r>
              <w:rPr>
                <w:color w:val="404040"/>
              </w:rPr>
              <w:t>Отговаря на условията за намаление: Неприложимо</w:t>
            </w:r>
          </w:p>
        </w:tc>
      </w:tr>
      <w:tr w:rsidR="00B560A4" w14:paraId="12F5C215" w14:textId="77777777">
        <w:tc>
          <w:tcPr>
            <w:tcW w:w="4040" w:type="dxa"/>
            <w:tcBorders>
              <w:top w:val="single" w:sz="4" w:space="0" w:color="000000"/>
              <w:left w:val="single" w:sz="4" w:space="0" w:color="000000"/>
              <w:bottom w:val="single" w:sz="4" w:space="0" w:color="000000"/>
              <w:right w:val="single" w:sz="4" w:space="0" w:color="000000"/>
            </w:tcBorders>
          </w:tcPr>
          <w:p w14:paraId="7852666F"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A298"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54D8" w14:textId="77777777" w:rsidR="00B560A4" w:rsidRDefault="008E561D">
            <w:pPr>
              <w:pStyle w:val="ProductList-TableBody"/>
            </w:pPr>
            <w:r>
              <w:rPr>
                <w:color w:val="404040"/>
              </w:rPr>
              <w:t>Отговаря на условията за актуализиране: Неприложимо</w:t>
            </w:r>
          </w:p>
        </w:tc>
      </w:tr>
      <w:tr w:rsidR="00B560A4" w14:paraId="117D5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4A69"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937B"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C0E9" w14:textId="77777777" w:rsidR="00B560A4" w:rsidRDefault="00B560A4">
            <w:pPr>
              <w:pStyle w:val="ProductList-TableBody"/>
            </w:pPr>
          </w:p>
        </w:tc>
      </w:tr>
    </w:tbl>
    <w:p w14:paraId="112641B9" w14:textId="77777777" w:rsidR="00B560A4" w:rsidRDefault="008E561D">
      <w:pPr>
        <w:pStyle w:val="ProductList-Offering1SubSection"/>
        <w:outlineLvl w:val="3"/>
      </w:pPr>
      <w:bookmarkStart w:id="109" w:name="_Sec798"/>
      <w:r>
        <w:t>3. Права за използване</w:t>
      </w:r>
      <w:bookmarkEnd w:id="109"/>
    </w:p>
    <w:tbl>
      <w:tblPr>
        <w:tblStyle w:val="PURTable"/>
        <w:tblW w:w="0" w:type="dxa"/>
        <w:tblLook w:val="04A0" w:firstRow="1" w:lastRow="0" w:firstColumn="1" w:lastColumn="0" w:noHBand="0" w:noVBand="1"/>
      </w:tblPr>
      <w:tblGrid>
        <w:gridCol w:w="3599"/>
        <w:gridCol w:w="3590"/>
        <w:gridCol w:w="3601"/>
      </w:tblGrid>
      <w:tr w:rsidR="00B560A4" w14:paraId="00D53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40843"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CADB2B4"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EAD7E5B"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560A4" w14:paraId="04C16060" w14:textId="77777777">
        <w:tc>
          <w:tcPr>
            <w:tcW w:w="4040" w:type="dxa"/>
            <w:tcBorders>
              <w:top w:val="single" w:sz="4" w:space="0" w:color="000000"/>
              <w:left w:val="single" w:sz="4" w:space="0" w:color="000000"/>
              <w:bottom w:val="single" w:sz="4" w:space="0" w:color="000000"/>
              <w:right w:val="single" w:sz="4" w:space="0" w:color="000000"/>
            </w:tcBorders>
          </w:tcPr>
          <w:p w14:paraId="0DA5A390"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68078CC"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F2E7" w14:textId="77777777" w:rsidR="00B560A4" w:rsidRDefault="008E561D">
            <w:pPr>
              <w:pStyle w:val="ProductList-TableBody"/>
            </w:pPr>
            <w:r>
              <w:rPr>
                <w:color w:val="404040"/>
              </w:rPr>
              <w:t>Включени технологии: Неприложимо</w:t>
            </w:r>
          </w:p>
        </w:tc>
      </w:tr>
      <w:tr w:rsidR="00B560A4" w14:paraId="1F2A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F38B"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E13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E8A4" w14:textId="77777777" w:rsidR="00B560A4" w:rsidRDefault="00B560A4">
            <w:pPr>
              <w:pStyle w:val="ProductList-TableBody"/>
            </w:pPr>
          </w:p>
        </w:tc>
      </w:tr>
    </w:tbl>
    <w:p w14:paraId="40A617D6" w14:textId="77777777" w:rsidR="00B560A4" w:rsidRDefault="00B560A4">
      <w:pPr>
        <w:pStyle w:val="ProductList-Body"/>
      </w:pPr>
    </w:p>
    <w:p w14:paraId="3EED5155" w14:textId="77777777" w:rsidR="00B560A4" w:rsidRDefault="008E561D">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B560A4" w14:paraId="055F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61148"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DE1C41B" w14:textId="77777777" w:rsidR="00B560A4" w:rsidRDefault="008E561D">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692D2E8D" w14:textId="77777777" w:rsidR="00B560A4" w:rsidRDefault="008E561D">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B560A4" w14:paraId="573986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C4A5B4"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15D46B"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82C12B" w14:textId="77777777" w:rsidR="00B560A4" w:rsidRDefault="00B560A4">
            <w:pPr>
              <w:pStyle w:val="ProductList-TableBody"/>
            </w:pPr>
          </w:p>
        </w:tc>
      </w:tr>
    </w:tbl>
    <w:p w14:paraId="54ECD4A0" w14:textId="77777777" w:rsidR="00B560A4" w:rsidRDefault="00B560A4">
      <w:pPr>
        <w:pStyle w:val="ProductList-Body"/>
      </w:pPr>
    </w:p>
    <w:p w14:paraId="1CA5D771" w14:textId="77777777" w:rsidR="00B560A4" w:rsidRDefault="008E561D">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B560A4" w14:paraId="31981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46D14F"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4D89393" w14:textId="77777777" w:rsidR="00B560A4" w:rsidRDefault="008E561D">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73A23A01" w14:textId="77777777" w:rsidR="00B560A4" w:rsidRDefault="008E561D">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B560A4" w14:paraId="33E4B6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47454"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F8E49"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426334" w14:textId="77777777" w:rsidR="00B560A4" w:rsidRDefault="008E561D">
            <w:pPr>
              <w:pStyle w:val="ProductList-TableBody"/>
            </w:pPr>
            <w:r>
              <w:t>ЛА за Потребител за SharePoint Online (план 2)</w:t>
            </w:r>
          </w:p>
        </w:tc>
      </w:tr>
    </w:tbl>
    <w:p w14:paraId="682DD8F4" w14:textId="77777777" w:rsidR="00B560A4" w:rsidRDefault="00B560A4">
      <w:pPr>
        <w:pStyle w:val="ProductList-Body"/>
      </w:pPr>
    </w:p>
    <w:p w14:paraId="41E8E51A" w14:textId="77777777" w:rsidR="00B560A4" w:rsidRDefault="008E561D">
      <w:pPr>
        <w:pStyle w:val="ProductList-SubClauseHeading"/>
        <w:outlineLvl w:val="5"/>
      </w:pPr>
      <w:r>
        <w:t>3.2.1 Допълнителни функции за SharePoint Server, свързани с ЛКД за SharePoint Enterprise</w:t>
      </w:r>
    </w:p>
    <w:p w14:paraId="1EA9F5D5" w14:textId="77777777" w:rsidR="00B560A4" w:rsidRDefault="008E561D">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B560A4" w14:paraId="78DFF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8A89E"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379B719" w14:textId="77777777" w:rsidR="00B560A4" w:rsidRDefault="008E561D">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F72241C" w14:textId="77777777" w:rsidR="00B560A4" w:rsidRDefault="008E561D">
            <w:pPr>
              <w:pStyle w:val="ProductList-TableBody"/>
            </w:pPr>
            <w:r>
              <w:t>ЛА за Потребител за SharePoint Online (план 2)</w:t>
            </w:r>
          </w:p>
        </w:tc>
      </w:tr>
      <w:tr w:rsidR="00B560A4" w14:paraId="3077D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9BA56D"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6150C"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024E04" w14:textId="77777777" w:rsidR="00B560A4" w:rsidRDefault="00B560A4">
            <w:pPr>
              <w:pStyle w:val="ProductList-TableBody"/>
            </w:pPr>
          </w:p>
        </w:tc>
      </w:tr>
    </w:tbl>
    <w:p w14:paraId="0043BEF9" w14:textId="77777777" w:rsidR="00B560A4" w:rsidRDefault="00B560A4">
      <w:pPr>
        <w:pStyle w:val="ProductList-BodyIndented"/>
      </w:pPr>
    </w:p>
    <w:p w14:paraId="4201FA0C" w14:textId="77777777" w:rsidR="00B560A4" w:rsidRDefault="008E561D">
      <w:pPr>
        <w:pStyle w:val="ProductList-ClauseHeading"/>
        <w:outlineLvl w:val="4"/>
      </w:pPr>
      <w:r>
        <w:t>3.3 Отказ от ЛКД за Потребители, осъществяващи достъп до налично в публичното пространство съдържание</w:t>
      </w:r>
    </w:p>
    <w:p w14:paraId="60E282EA" w14:textId="77777777" w:rsidR="00B560A4" w:rsidRDefault="008E561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6CC52A17" w14:textId="77777777" w:rsidR="00B560A4" w:rsidRDefault="00B560A4">
      <w:pPr>
        <w:pStyle w:val="ProductList-Body"/>
      </w:pPr>
    </w:p>
    <w:p w14:paraId="62ECA173" w14:textId="77777777" w:rsidR="00B560A4" w:rsidRDefault="008E561D">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B560A4" w14:paraId="4762B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AA49A" w14:textId="77777777" w:rsidR="00B560A4" w:rsidRDefault="008E561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C896A08"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B596AF" w14:textId="77777777" w:rsidR="00B560A4" w:rsidRDefault="00B560A4">
            <w:pPr>
              <w:pStyle w:val="ProductList-TableBody"/>
            </w:pPr>
          </w:p>
        </w:tc>
      </w:tr>
    </w:tbl>
    <w:p w14:paraId="31705C32" w14:textId="77777777" w:rsidR="00B560A4" w:rsidRDefault="008E561D">
      <w:pPr>
        <w:pStyle w:val="ProductList-Offering1SubSection"/>
        <w:outlineLvl w:val="3"/>
      </w:pPr>
      <w:bookmarkStart w:id="110" w:name="_Sec825"/>
      <w:r>
        <w:t>4. Софтуерна осигуровка</w:t>
      </w:r>
      <w:bookmarkEnd w:id="110"/>
    </w:p>
    <w:tbl>
      <w:tblPr>
        <w:tblStyle w:val="PURTable"/>
        <w:tblW w:w="0" w:type="dxa"/>
        <w:tblLook w:val="04A0" w:firstRow="1" w:lastRow="0" w:firstColumn="1" w:lastColumn="0" w:noHBand="0" w:noVBand="1"/>
      </w:tblPr>
      <w:tblGrid>
        <w:gridCol w:w="3595"/>
        <w:gridCol w:w="3608"/>
        <w:gridCol w:w="3587"/>
      </w:tblGrid>
      <w:tr w:rsidR="00B560A4" w14:paraId="2262D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DBC96"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8898D6"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C3B7C" w14:textId="77777777" w:rsidR="00B560A4" w:rsidRDefault="008E561D">
            <w:pPr>
              <w:pStyle w:val="ProductList-TableBody"/>
            </w:pPr>
            <w:r>
              <w:rPr>
                <w:color w:val="404040"/>
              </w:rPr>
              <w:t>Права за преместване при отказ: Неприложимо</w:t>
            </w:r>
          </w:p>
        </w:tc>
      </w:tr>
      <w:tr w:rsidR="00B560A4" w14:paraId="5D7DB119" w14:textId="77777777">
        <w:tc>
          <w:tcPr>
            <w:tcW w:w="4040" w:type="dxa"/>
            <w:tcBorders>
              <w:top w:val="single" w:sz="4" w:space="0" w:color="000000"/>
              <w:left w:val="single" w:sz="4" w:space="0" w:color="000000"/>
              <w:bottom w:val="single" w:sz="4" w:space="0" w:color="000000"/>
              <w:right w:val="single" w:sz="4" w:space="0" w:color="000000"/>
            </w:tcBorders>
          </w:tcPr>
          <w:p w14:paraId="445A70FC"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CAD4631"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AD0C" w14:textId="77777777" w:rsidR="00B560A4" w:rsidRDefault="008E561D">
            <w:pPr>
              <w:pStyle w:val="ProductList-TableBody"/>
            </w:pPr>
            <w:r>
              <w:rPr>
                <w:color w:val="404040"/>
              </w:rPr>
              <w:t>Обновяващи се права: Неприложимо</w:t>
            </w:r>
          </w:p>
        </w:tc>
      </w:tr>
      <w:tr w:rsidR="00B560A4" w14:paraId="7B934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0325"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6DF8"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A087" w14:textId="77777777" w:rsidR="00B560A4" w:rsidRDefault="00B560A4">
            <w:pPr>
              <w:pStyle w:val="ProductList-TableBody"/>
            </w:pPr>
          </w:p>
        </w:tc>
      </w:tr>
    </w:tbl>
    <w:p w14:paraId="5C49126D"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2268A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4CDD0"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4A25839" w14:textId="77777777" w:rsidR="00B560A4" w:rsidRDefault="00B560A4">
      <w:pPr>
        <w:pStyle w:val="ProductList-Body"/>
      </w:pPr>
    </w:p>
    <w:p w14:paraId="031F51AF" w14:textId="77777777" w:rsidR="00B560A4" w:rsidRDefault="008E561D">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62817"/>
      <w:r>
        <w:instrText>Skype for Business Server</w:instrText>
      </w:r>
      <w:bookmarkEnd w:id="112"/>
      <w:r>
        <w:instrText>" \l 3</w:instrText>
      </w:r>
      <w:r>
        <w:fldChar w:fldCharType="end"/>
      </w:r>
    </w:p>
    <w:p w14:paraId="638D6B48" w14:textId="77777777" w:rsidR="00B560A4" w:rsidRDefault="008E561D">
      <w:pPr>
        <w:pStyle w:val="ProductList-Offering1SubSection"/>
        <w:outlineLvl w:val="3"/>
      </w:pPr>
      <w:bookmarkStart w:id="113" w:name="_Sec686"/>
      <w:r>
        <w:t>1. Наличност чрез програма</w:t>
      </w:r>
      <w:bookmarkEnd w:id="113"/>
    </w:p>
    <w:p w14:paraId="435998A7" w14:textId="77777777" w:rsidR="00B560A4" w:rsidRDefault="00B560A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560A4" w14:paraId="6CAB8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213EF"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ACCB"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899C"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29C5"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4D65"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D0BF0"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FAD6A"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69F7"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9FF6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7423F"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3716"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3CC7"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0D2EF22B" w14:textId="77777777">
        <w:tc>
          <w:tcPr>
            <w:tcW w:w="4160" w:type="dxa"/>
            <w:tcBorders>
              <w:top w:val="single" w:sz="6" w:space="0" w:color="FFFFFF"/>
              <w:left w:val="none" w:sz="4" w:space="0" w:color="6E6E6E"/>
              <w:bottom w:val="dashed" w:sz="4" w:space="0" w:color="BFBFBF"/>
              <w:right w:val="none" w:sz="4" w:space="0" w:color="6E6E6E"/>
            </w:tcBorders>
          </w:tcPr>
          <w:p w14:paraId="0C45DE68" w14:textId="77777777" w:rsidR="00B560A4" w:rsidRDefault="008E561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720356" w14:textId="77777777" w:rsidR="00B560A4" w:rsidRDefault="008E56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3F6E5FE" w14:textId="77777777" w:rsidR="00B560A4" w:rsidRDefault="008E56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E1FC8B" w14:textId="77777777" w:rsidR="00B560A4" w:rsidRDefault="008E56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A22DF9" w14:textId="77777777" w:rsidR="00B560A4" w:rsidRDefault="008E56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7C4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987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DDD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B90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FF3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80F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BFC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3F87B13" w14:textId="77777777">
        <w:tc>
          <w:tcPr>
            <w:tcW w:w="4160" w:type="dxa"/>
            <w:tcBorders>
              <w:top w:val="dashed" w:sz="4" w:space="0" w:color="BFBFBF"/>
              <w:left w:val="none" w:sz="4" w:space="0" w:color="6E6E6E"/>
              <w:bottom w:val="dashed" w:sz="4" w:space="0" w:color="BFBFBF"/>
              <w:right w:val="none" w:sz="4" w:space="0" w:color="6E6E6E"/>
            </w:tcBorders>
          </w:tcPr>
          <w:p w14:paraId="5D0D152A" w14:textId="77777777" w:rsidR="00B560A4" w:rsidRDefault="008E561D">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9F1D947" w14:textId="77777777" w:rsidR="00B560A4" w:rsidRDefault="008E56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295DA6"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A6F84"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4D5FF"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769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B9E3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D83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10C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43E6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60A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2788"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267D484" w14:textId="77777777">
        <w:tc>
          <w:tcPr>
            <w:tcW w:w="4160" w:type="dxa"/>
            <w:tcBorders>
              <w:top w:val="dashed" w:sz="4" w:space="0" w:color="BFBFBF"/>
              <w:left w:val="none" w:sz="4" w:space="0" w:color="6E6E6E"/>
              <w:bottom w:val="dashed" w:sz="4" w:space="0" w:color="BFBFBF"/>
              <w:right w:val="none" w:sz="4" w:space="0" w:color="6E6E6E"/>
            </w:tcBorders>
          </w:tcPr>
          <w:p w14:paraId="7E966CAD" w14:textId="77777777" w:rsidR="00B560A4" w:rsidRDefault="008E561D">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BD434D0" w14:textId="77777777" w:rsidR="00B560A4" w:rsidRDefault="008E56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6FAF517"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9951FE"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B4090"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8C2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DA8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4A2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DE4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3C0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2B9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F3EE"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ADB9B9C" w14:textId="77777777">
        <w:tc>
          <w:tcPr>
            <w:tcW w:w="4160" w:type="dxa"/>
            <w:tcBorders>
              <w:top w:val="dashed" w:sz="4" w:space="0" w:color="BFBFBF"/>
              <w:left w:val="none" w:sz="4" w:space="0" w:color="6E6E6E"/>
              <w:bottom w:val="dashed" w:sz="4" w:space="0" w:color="BFBFBF"/>
              <w:right w:val="none" w:sz="4" w:space="0" w:color="6E6E6E"/>
            </w:tcBorders>
          </w:tcPr>
          <w:p w14:paraId="4450AABD" w14:textId="77777777" w:rsidR="00B560A4" w:rsidRDefault="008E561D">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5B2E5E1" w14:textId="77777777" w:rsidR="00B560A4" w:rsidRDefault="008E56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29E50C"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4BDF3"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37DCC8"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C5C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B34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00F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8FB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968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1DC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0A0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30EFB95" w14:textId="77777777">
        <w:tc>
          <w:tcPr>
            <w:tcW w:w="4160" w:type="dxa"/>
            <w:tcBorders>
              <w:top w:val="dashed" w:sz="4" w:space="0" w:color="BFBFBF"/>
              <w:left w:val="none" w:sz="4" w:space="0" w:color="6E6E6E"/>
              <w:bottom w:val="none" w:sz="4" w:space="0" w:color="FFFFFF"/>
              <w:right w:val="none" w:sz="4" w:space="0" w:color="6E6E6E"/>
            </w:tcBorders>
          </w:tcPr>
          <w:p w14:paraId="65ED81F1" w14:textId="77777777" w:rsidR="00B560A4" w:rsidRDefault="008E561D">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639EE552"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D074C5"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1C9EAF"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004F6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11B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F167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A8EC"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91E3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95A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ECF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E73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0D6569A" w14:textId="77777777" w:rsidR="00B560A4" w:rsidRDefault="008E561D">
      <w:pPr>
        <w:pStyle w:val="ProductList-Offering1SubSection"/>
        <w:outlineLvl w:val="3"/>
      </w:pPr>
      <w:bookmarkStart w:id="114" w:name="_Sec741"/>
      <w:r>
        <w:t>2. Условия на Продукта</w:t>
      </w:r>
      <w:bookmarkEnd w:id="114"/>
    </w:p>
    <w:tbl>
      <w:tblPr>
        <w:tblStyle w:val="PURTable"/>
        <w:tblW w:w="0" w:type="dxa"/>
        <w:tblLook w:val="04A0" w:firstRow="1" w:lastRow="0" w:firstColumn="1" w:lastColumn="0" w:noHBand="0" w:noVBand="1"/>
      </w:tblPr>
      <w:tblGrid>
        <w:gridCol w:w="3588"/>
        <w:gridCol w:w="3601"/>
        <w:gridCol w:w="3601"/>
      </w:tblGrid>
      <w:tr w:rsidR="00B560A4" w14:paraId="66567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512C3"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086D7AE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02B35" w14:textId="77777777" w:rsidR="00B560A4" w:rsidRDefault="008E561D">
            <w:pPr>
              <w:pStyle w:val="ProductList-TableBody"/>
            </w:pPr>
            <w:r>
              <w:rPr>
                <w:color w:val="404040"/>
              </w:rPr>
              <w:t>Издания с по-малко функции: Неприложимо</w:t>
            </w:r>
          </w:p>
        </w:tc>
      </w:tr>
      <w:tr w:rsidR="00B560A4" w14:paraId="4D44C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EFB4"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8F14"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8EBF12"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4D4B4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C419"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CCD8"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6B8A" w14:textId="77777777" w:rsidR="00B560A4" w:rsidRDefault="008E561D">
            <w:pPr>
              <w:pStyle w:val="ProductList-TableBody"/>
            </w:pPr>
            <w:r>
              <w:rPr>
                <w:color w:val="404040"/>
              </w:rPr>
              <w:t>Отговаря на условията за намаление: Неприложимо</w:t>
            </w:r>
          </w:p>
        </w:tc>
      </w:tr>
      <w:tr w:rsidR="00B560A4" w14:paraId="480C0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4C01"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B800"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B895" w14:textId="77777777" w:rsidR="00B560A4" w:rsidRDefault="008E561D">
            <w:pPr>
              <w:pStyle w:val="ProductList-TableBody"/>
            </w:pPr>
            <w:r>
              <w:rPr>
                <w:color w:val="404040"/>
              </w:rPr>
              <w:t>Отговаря на условията за актуализиране: Неприложимо</w:t>
            </w:r>
          </w:p>
        </w:tc>
      </w:tr>
      <w:tr w:rsidR="00B560A4" w14:paraId="1386D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03B7"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48F1"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07A4" w14:textId="77777777" w:rsidR="00B560A4" w:rsidRDefault="00B560A4">
            <w:pPr>
              <w:pStyle w:val="ProductList-TableBody"/>
            </w:pPr>
          </w:p>
        </w:tc>
      </w:tr>
    </w:tbl>
    <w:p w14:paraId="3765E70D" w14:textId="77777777" w:rsidR="00B560A4" w:rsidRDefault="008E561D">
      <w:pPr>
        <w:pStyle w:val="ProductList-Offering1SubSection"/>
        <w:outlineLvl w:val="3"/>
      </w:pPr>
      <w:bookmarkStart w:id="115" w:name="_Sec799"/>
      <w:r>
        <w:t>3. Права за използване</w:t>
      </w:r>
      <w:bookmarkEnd w:id="115"/>
    </w:p>
    <w:tbl>
      <w:tblPr>
        <w:tblStyle w:val="PURTable"/>
        <w:tblW w:w="0" w:type="dxa"/>
        <w:tblLook w:val="04A0" w:firstRow="1" w:lastRow="0" w:firstColumn="1" w:lastColumn="0" w:noHBand="0" w:noVBand="1"/>
      </w:tblPr>
      <w:tblGrid>
        <w:gridCol w:w="3592"/>
        <w:gridCol w:w="3598"/>
        <w:gridCol w:w="3600"/>
      </w:tblGrid>
      <w:tr w:rsidR="00B560A4" w14:paraId="414A6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DA846"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D7B5E" w14:textId="77777777" w:rsidR="00B560A4" w:rsidRDefault="008E561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7429B3E"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B560A4" w14:paraId="4BC7DFE8" w14:textId="77777777">
        <w:tc>
          <w:tcPr>
            <w:tcW w:w="4040" w:type="dxa"/>
            <w:tcBorders>
              <w:top w:val="single" w:sz="4" w:space="0" w:color="000000"/>
              <w:left w:val="single" w:sz="4" w:space="0" w:color="000000"/>
              <w:bottom w:val="single" w:sz="4" w:space="0" w:color="000000"/>
              <w:right w:val="single" w:sz="4" w:space="0" w:color="000000"/>
            </w:tcBorders>
          </w:tcPr>
          <w:p w14:paraId="5E867BFC"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84F5467"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4665D5CC"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560A4" w14:paraId="4EBD3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5973B"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8500"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57A5" w14:textId="77777777" w:rsidR="00B560A4" w:rsidRDefault="00B560A4">
            <w:pPr>
              <w:pStyle w:val="ProductList-TableBody"/>
            </w:pPr>
          </w:p>
        </w:tc>
      </w:tr>
    </w:tbl>
    <w:p w14:paraId="4D14253E" w14:textId="77777777" w:rsidR="00B560A4" w:rsidRDefault="00B560A4">
      <w:pPr>
        <w:pStyle w:val="ProductList-Body"/>
      </w:pPr>
    </w:p>
    <w:p w14:paraId="18E5ACD1"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B560A4" w14:paraId="7FA2F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2399FA"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6D6F3AB" w14:textId="77777777" w:rsidR="00B560A4" w:rsidRDefault="008E561D">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F4EDDE2" w14:textId="77777777" w:rsidR="00B560A4" w:rsidRDefault="008E561D">
            <w:pPr>
              <w:pStyle w:val="ProductList-TableBody"/>
            </w:pPr>
            <w:r>
              <w:t>ЛА за Потребител за Skype за бизнеса онлайн (план 1)</w:t>
            </w:r>
          </w:p>
        </w:tc>
      </w:tr>
      <w:tr w:rsidR="00B560A4" w14:paraId="4CFEFA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D835B1"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908890" w14:textId="77777777" w:rsidR="00B560A4" w:rsidRDefault="008E561D">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AD3DE2C" w14:textId="77777777" w:rsidR="00B560A4" w:rsidRDefault="008E561D">
            <w:pPr>
              <w:pStyle w:val="ProductList-TableBody"/>
            </w:pPr>
            <w:r>
              <w:t>ЛА за Потребител за Skype за бизнеса онлайн (план 2)</w:t>
            </w:r>
          </w:p>
        </w:tc>
      </w:tr>
      <w:tr w:rsidR="00B560A4" w14:paraId="7D00B1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C9BECB"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A96810" w14:textId="77777777" w:rsidR="00B560A4" w:rsidRDefault="008E561D">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809DA19" w14:textId="77777777" w:rsidR="00B560A4" w:rsidRDefault="008E561D">
            <w:pPr>
              <w:pStyle w:val="ProductList-TableBody"/>
            </w:pPr>
            <w:r>
              <w:t>ЛА за Потребител за Skype за бизнеса онлайн (план 2G)</w:t>
            </w:r>
          </w:p>
        </w:tc>
      </w:tr>
      <w:tr w:rsidR="00B560A4" w14:paraId="422D31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B85C79"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C05EA8"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FC1E8E" w14:textId="77777777" w:rsidR="00B560A4" w:rsidRDefault="00B560A4">
            <w:pPr>
              <w:pStyle w:val="ProductList-TableBody"/>
            </w:pPr>
          </w:p>
        </w:tc>
      </w:tr>
    </w:tbl>
    <w:p w14:paraId="5ACC69EC" w14:textId="77777777" w:rsidR="00B560A4" w:rsidRDefault="00B560A4">
      <w:pPr>
        <w:pStyle w:val="ProductList-Body"/>
      </w:pPr>
    </w:p>
    <w:p w14:paraId="6F085D18" w14:textId="77777777" w:rsidR="00B560A4" w:rsidRDefault="008E561D">
      <w:pPr>
        <w:pStyle w:val="ProductList-SubClauseHeading"/>
        <w:outlineLvl w:val="5"/>
      </w:pPr>
      <w:r>
        <w:t>3.1.1 Допълнителна функция, свързана с ЛКД за Skype за бизнеса онлайн Enterprise</w:t>
      </w:r>
    </w:p>
    <w:p w14:paraId="2EE8642C" w14:textId="77777777" w:rsidR="00B560A4" w:rsidRDefault="008E561D">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B560A4" w14:paraId="0917C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57A89A"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1EBF3C3" w14:textId="77777777" w:rsidR="00B560A4" w:rsidRDefault="008E561D">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63F3552E" w14:textId="77777777" w:rsidR="00B560A4" w:rsidRDefault="008E561D">
            <w:pPr>
              <w:pStyle w:val="ProductList-TableBody"/>
            </w:pPr>
            <w:r>
              <w:t>ЛА за Потребител за Skype за бизнеса онлайн (план 2)</w:t>
            </w:r>
          </w:p>
        </w:tc>
      </w:tr>
      <w:tr w:rsidR="00B560A4" w14:paraId="45CE14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6C9B0C"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851FD5" w14:textId="77777777" w:rsidR="00B560A4" w:rsidRDefault="008E561D">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72230D9C" w14:textId="77777777" w:rsidR="00B560A4" w:rsidRDefault="008E561D">
            <w:pPr>
              <w:pStyle w:val="ProductList-TableBody"/>
            </w:pPr>
            <w:r>
              <w:t>ЛА за Потребител за Skype за бизнеса онлайн (план 2G)</w:t>
            </w:r>
          </w:p>
        </w:tc>
      </w:tr>
      <w:tr w:rsidR="00B560A4" w14:paraId="733F22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FD2120" w14:textId="77777777" w:rsidR="00B560A4" w:rsidRDefault="00B560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EC7309" w14:textId="77777777" w:rsidR="00B560A4" w:rsidRDefault="008E561D">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05F2C5" w14:textId="77777777" w:rsidR="00B560A4" w:rsidRDefault="008E561D">
            <w:pPr>
              <w:pStyle w:val="ProductList-TableBody"/>
            </w:pPr>
            <w:r>
              <w:t>ЛА за потребител за Live Meeting Professional</w:t>
            </w:r>
            <w:r>
              <w:fldChar w:fldCharType="begin"/>
            </w:r>
            <w:r>
              <w:instrText xml:space="preserve"> XE "Live Meeting Professional" </w:instrText>
            </w:r>
            <w:r>
              <w:fldChar w:fldCharType="end"/>
            </w:r>
          </w:p>
        </w:tc>
      </w:tr>
      <w:tr w:rsidR="00B560A4" w14:paraId="4CB9DD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C0F92"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E4A5A"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C73144" w14:textId="77777777" w:rsidR="00B560A4" w:rsidRDefault="00B560A4">
            <w:pPr>
              <w:pStyle w:val="ProductList-TableBody"/>
            </w:pPr>
          </w:p>
        </w:tc>
      </w:tr>
    </w:tbl>
    <w:p w14:paraId="1185F60D" w14:textId="77777777" w:rsidR="00B560A4" w:rsidRDefault="00B560A4">
      <w:pPr>
        <w:pStyle w:val="ProductList-BodyIndented"/>
      </w:pPr>
    </w:p>
    <w:p w14:paraId="5B3CFA9B" w14:textId="77777777" w:rsidR="00B560A4" w:rsidRDefault="008E561D">
      <w:pPr>
        <w:pStyle w:val="ProductList-SubClauseHeading"/>
        <w:outlineLvl w:val="5"/>
      </w:pPr>
      <w:r>
        <w:t>3.1.2 Допълнителна функция, свързана с ЛКД за Skype за бизнеса онлайн Plus</w:t>
      </w:r>
    </w:p>
    <w:p w14:paraId="4D66FAC1" w14:textId="77777777" w:rsidR="00B560A4" w:rsidRDefault="008E561D">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B560A4" w14:paraId="3E76E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E8DEA"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D870EA4" w14:textId="77777777" w:rsidR="00B560A4" w:rsidRDefault="008E561D">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149921B"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r>
      <w:tr w:rsidR="00B560A4" w14:paraId="29D792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345C0"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7C8DE" w14:textId="77777777" w:rsidR="00B560A4" w:rsidRDefault="008E561D">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33C1B8B4" w14:textId="77777777" w:rsidR="00B560A4" w:rsidRDefault="008E561D">
            <w:pPr>
              <w:pStyle w:val="ProductList-TableBody"/>
            </w:pPr>
            <w:r>
              <w:t>ЛА за Потребител за ЛКД за Skype за бизнеса Plus</w:t>
            </w:r>
          </w:p>
        </w:tc>
      </w:tr>
    </w:tbl>
    <w:p w14:paraId="4E2A9223" w14:textId="77777777" w:rsidR="00B560A4" w:rsidRDefault="00B560A4">
      <w:pPr>
        <w:pStyle w:val="ProductList-BodyIndented"/>
      </w:pPr>
    </w:p>
    <w:p w14:paraId="52351EBB" w14:textId="77777777" w:rsidR="00B560A4" w:rsidRDefault="008E561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B560A4" w14:paraId="3551B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8D9DA" w14:textId="77777777" w:rsidR="00B560A4" w:rsidRDefault="008E561D">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31FA6BF2" w14:textId="77777777" w:rsidR="00B560A4" w:rsidRDefault="008E561D">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6F0BDE08" w14:textId="77777777" w:rsidR="00B560A4" w:rsidRDefault="008E561D">
            <w:pPr>
              <w:pStyle w:val="ProductList-TableBody"/>
            </w:pPr>
            <w:r>
              <w:t>Audio/Video Conferencing Server</w:t>
            </w:r>
          </w:p>
        </w:tc>
      </w:tr>
      <w:tr w:rsidR="00B560A4" w14:paraId="5179881D" w14:textId="77777777">
        <w:tc>
          <w:tcPr>
            <w:tcW w:w="4040" w:type="dxa"/>
            <w:tcBorders>
              <w:top w:val="single" w:sz="4" w:space="0" w:color="000000"/>
              <w:left w:val="single" w:sz="4" w:space="0" w:color="000000"/>
              <w:bottom w:val="single" w:sz="4" w:space="0" w:color="000000"/>
              <w:right w:val="single" w:sz="4" w:space="0" w:color="000000"/>
            </w:tcBorders>
          </w:tcPr>
          <w:p w14:paraId="1C11E63D" w14:textId="77777777" w:rsidR="00B560A4" w:rsidRDefault="008E561D">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75BA803C" w14:textId="77777777" w:rsidR="00B560A4" w:rsidRDefault="008E561D">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0ED661FB" w14:textId="77777777" w:rsidR="00B560A4" w:rsidRDefault="008E561D">
            <w:pPr>
              <w:pStyle w:val="ProductList-TableBody"/>
            </w:pPr>
            <w:r>
              <w:t>Ръководна роля</w:t>
            </w:r>
          </w:p>
        </w:tc>
      </w:tr>
      <w:tr w:rsidR="00B560A4" w14:paraId="03B1B35E" w14:textId="77777777">
        <w:tc>
          <w:tcPr>
            <w:tcW w:w="4040" w:type="dxa"/>
            <w:tcBorders>
              <w:top w:val="single" w:sz="4" w:space="0" w:color="000000"/>
              <w:left w:val="single" w:sz="4" w:space="0" w:color="000000"/>
              <w:bottom w:val="single" w:sz="4" w:space="0" w:color="000000"/>
              <w:right w:val="single" w:sz="4" w:space="0" w:color="000000"/>
            </w:tcBorders>
          </w:tcPr>
          <w:p w14:paraId="3E67A7A3" w14:textId="77777777" w:rsidR="00B560A4" w:rsidRDefault="008E561D">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2996EFA8" w14:textId="77777777" w:rsidR="00B560A4" w:rsidRDefault="008E561D">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1E74D8E6" w14:textId="77777777" w:rsidR="00B560A4" w:rsidRDefault="008E561D">
            <w:pPr>
              <w:pStyle w:val="ProductList-TableBody"/>
            </w:pPr>
            <w:r>
              <w:t>Mediation Server</w:t>
            </w:r>
          </w:p>
        </w:tc>
      </w:tr>
      <w:tr w:rsidR="00B560A4" w14:paraId="66EA06AB" w14:textId="77777777">
        <w:tc>
          <w:tcPr>
            <w:tcW w:w="4040" w:type="dxa"/>
            <w:tcBorders>
              <w:top w:val="single" w:sz="4" w:space="0" w:color="000000"/>
              <w:left w:val="single" w:sz="4" w:space="0" w:color="000000"/>
              <w:bottom w:val="single" w:sz="4" w:space="0" w:color="000000"/>
              <w:right w:val="single" w:sz="4" w:space="0" w:color="000000"/>
            </w:tcBorders>
          </w:tcPr>
          <w:p w14:paraId="533ADF62" w14:textId="77777777" w:rsidR="00B560A4" w:rsidRDefault="008E561D">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1498A253" w14:textId="77777777" w:rsidR="00B560A4" w:rsidRDefault="008E561D">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3E97F6F6" w14:textId="77777777" w:rsidR="00B560A4" w:rsidRDefault="008E561D">
            <w:pPr>
              <w:pStyle w:val="ProductList-TableBody"/>
            </w:pPr>
            <w:r>
              <w:t>Инструмент за администриране на групов чат на Microsoft Lync Server 2013</w:t>
            </w:r>
          </w:p>
        </w:tc>
      </w:tr>
      <w:tr w:rsidR="00B560A4" w14:paraId="0734BC63" w14:textId="77777777">
        <w:tc>
          <w:tcPr>
            <w:tcW w:w="4040" w:type="dxa"/>
            <w:tcBorders>
              <w:top w:val="single" w:sz="4" w:space="0" w:color="000000"/>
              <w:left w:val="single" w:sz="4" w:space="0" w:color="000000"/>
              <w:bottom w:val="single" w:sz="4" w:space="0" w:color="000000"/>
              <w:right w:val="single" w:sz="4" w:space="0" w:color="000000"/>
            </w:tcBorders>
          </w:tcPr>
          <w:p w14:paraId="3B0EBD04" w14:textId="77777777" w:rsidR="00B560A4" w:rsidRDefault="008E561D">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3F7615B3" w14:textId="77777777" w:rsidR="00B560A4" w:rsidRDefault="008E561D">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302B464D" w14:textId="77777777" w:rsidR="00B560A4" w:rsidRDefault="008E561D">
            <w:pPr>
              <w:pStyle w:val="ProductList-TableBody"/>
            </w:pPr>
            <w:r>
              <w:t>Конзолна добавка PowerShell</w:t>
            </w:r>
          </w:p>
        </w:tc>
      </w:tr>
      <w:tr w:rsidR="00B560A4" w14:paraId="7D2DADF9" w14:textId="77777777">
        <w:tc>
          <w:tcPr>
            <w:tcW w:w="4040" w:type="dxa"/>
            <w:tcBorders>
              <w:top w:val="single" w:sz="4" w:space="0" w:color="000000"/>
              <w:left w:val="single" w:sz="4" w:space="0" w:color="000000"/>
              <w:bottom w:val="single" w:sz="4" w:space="0" w:color="000000"/>
              <w:right w:val="single" w:sz="4" w:space="0" w:color="000000"/>
            </w:tcBorders>
          </w:tcPr>
          <w:p w14:paraId="0D2BCF3A" w14:textId="77777777" w:rsidR="00B560A4" w:rsidRDefault="008E561D">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4B98C74" w14:textId="77777777" w:rsidR="00B560A4" w:rsidRDefault="008E561D">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3D4E3AAC" w14:textId="77777777" w:rsidR="00B560A4" w:rsidRDefault="008E561D">
            <w:pPr>
              <w:pStyle w:val="ProductList-TableBody"/>
            </w:pPr>
            <w:r>
              <w:t>Роля на принадлежност на преносим клон</w:t>
            </w:r>
          </w:p>
        </w:tc>
      </w:tr>
      <w:tr w:rsidR="00B560A4" w14:paraId="70D17E0E" w14:textId="77777777">
        <w:tc>
          <w:tcPr>
            <w:tcW w:w="4040" w:type="dxa"/>
            <w:tcBorders>
              <w:top w:val="single" w:sz="4" w:space="0" w:color="000000"/>
              <w:left w:val="single" w:sz="4" w:space="0" w:color="000000"/>
              <w:bottom w:val="single" w:sz="4" w:space="0" w:color="000000"/>
              <w:right w:val="single" w:sz="4" w:space="0" w:color="000000"/>
            </w:tcBorders>
          </w:tcPr>
          <w:p w14:paraId="5C783353" w14:textId="77777777" w:rsidR="00B560A4" w:rsidRDefault="008E561D">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0A55D963" w14:textId="77777777" w:rsidR="00B560A4" w:rsidRDefault="008E561D">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A816377" w14:textId="77777777" w:rsidR="00B560A4" w:rsidRDefault="008E561D">
            <w:pPr>
              <w:pStyle w:val="ProductList-TableBody"/>
            </w:pPr>
            <w:r>
              <w:t>Роля на сървър на видео оперативна съвместимост</w:t>
            </w:r>
          </w:p>
        </w:tc>
      </w:tr>
      <w:tr w:rsidR="00B560A4" w14:paraId="3D0CE280" w14:textId="77777777">
        <w:tc>
          <w:tcPr>
            <w:tcW w:w="4040" w:type="dxa"/>
            <w:tcBorders>
              <w:top w:val="single" w:sz="4" w:space="0" w:color="000000"/>
              <w:left w:val="single" w:sz="4" w:space="0" w:color="000000"/>
              <w:bottom w:val="single" w:sz="4" w:space="0" w:color="000000"/>
              <w:right w:val="single" w:sz="4" w:space="0" w:color="000000"/>
            </w:tcBorders>
          </w:tcPr>
          <w:p w14:paraId="2FDDD746" w14:textId="77777777" w:rsidR="00B560A4" w:rsidRDefault="008E561D">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C985964"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AA3DAD" w14:textId="77777777" w:rsidR="00B560A4" w:rsidRDefault="00B560A4">
            <w:pPr>
              <w:pStyle w:val="ProductList-TableBody"/>
            </w:pPr>
          </w:p>
        </w:tc>
      </w:tr>
    </w:tbl>
    <w:p w14:paraId="325A1B5F" w14:textId="77777777" w:rsidR="00B560A4" w:rsidRDefault="008E561D">
      <w:pPr>
        <w:pStyle w:val="ProductList-Offering1SubSection"/>
        <w:outlineLvl w:val="3"/>
      </w:pPr>
      <w:bookmarkStart w:id="116" w:name="_Sec820"/>
      <w:r>
        <w:t>4. Софтуерна осигуровка</w:t>
      </w:r>
      <w:bookmarkEnd w:id="116"/>
    </w:p>
    <w:tbl>
      <w:tblPr>
        <w:tblStyle w:val="PURTable"/>
        <w:tblW w:w="0" w:type="dxa"/>
        <w:tblLook w:val="04A0" w:firstRow="1" w:lastRow="0" w:firstColumn="1" w:lastColumn="0" w:noHBand="0" w:noVBand="1"/>
      </w:tblPr>
      <w:tblGrid>
        <w:gridCol w:w="3595"/>
        <w:gridCol w:w="3608"/>
        <w:gridCol w:w="3587"/>
      </w:tblGrid>
      <w:tr w:rsidR="00B560A4" w14:paraId="35AD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8E14E"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48465A"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FBC71" w14:textId="77777777" w:rsidR="00B560A4" w:rsidRDefault="008E561D">
            <w:pPr>
              <w:pStyle w:val="ProductList-TableBody"/>
            </w:pPr>
            <w:r>
              <w:rPr>
                <w:color w:val="404040"/>
              </w:rPr>
              <w:t>Права за преместване при отказ: Неприложимо</w:t>
            </w:r>
          </w:p>
        </w:tc>
      </w:tr>
      <w:tr w:rsidR="00B560A4" w14:paraId="4BCBEA59" w14:textId="77777777">
        <w:tc>
          <w:tcPr>
            <w:tcW w:w="4040" w:type="dxa"/>
            <w:tcBorders>
              <w:top w:val="single" w:sz="4" w:space="0" w:color="000000"/>
              <w:left w:val="single" w:sz="4" w:space="0" w:color="000000"/>
              <w:bottom w:val="single" w:sz="4" w:space="0" w:color="000000"/>
              <w:right w:val="single" w:sz="4" w:space="0" w:color="000000"/>
            </w:tcBorders>
          </w:tcPr>
          <w:p w14:paraId="4D015566"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736041E"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D979" w14:textId="77777777" w:rsidR="00B560A4" w:rsidRDefault="008E561D">
            <w:pPr>
              <w:pStyle w:val="ProductList-TableBody"/>
            </w:pPr>
            <w:r>
              <w:rPr>
                <w:color w:val="404040"/>
              </w:rPr>
              <w:t>Обновяващи се права: Неприложимо</w:t>
            </w:r>
          </w:p>
        </w:tc>
      </w:tr>
      <w:tr w:rsidR="00B560A4" w14:paraId="767AB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27AE"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25C2"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84BB" w14:textId="77777777" w:rsidR="00B560A4" w:rsidRDefault="00B560A4">
            <w:pPr>
              <w:pStyle w:val="ProductList-TableBody"/>
            </w:pPr>
          </w:p>
        </w:tc>
      </w:tr>
    </w:tbl>
    <w:p w14:paraId="5D4410D4"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0844E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68AB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6B02526" w14:textId="77777777" w:rsidR="00B560A4" w:rsidRDefault="00B560A4">
      <w:pPr>
        <w:pStyle w:val="ProductList-Body"/>
      </w:pPr>
    </w:p>
    <w:p w14:paraId="3E8E094F" w14:textId="77777777" w:rsidR="00B560A4" w:rsidRDefault="008E561D">
      <w:pPr>
        <w:pStyle w:val="ProductList-Offering1HeadingNoBorder"/>
        <w:outlineLvl w:val="1"/>
      </w:pPr>
      <w:bookmarkStart w:id="117" w:name="_Sec883"/>
      <w:r>
        <w:t>R Server</w:t>
      </w:r>
      <w:bookmarkEnd w:id="117"/>
      <w:r>
        <w:fldChar w:fldCharType="begin"/>
      </w:r>
      <w:r>
        <w:instrText xml:space="preserve"> TC "</w:instrText>
      </w:r>
      <w:bookmarkStart w:id="118" w:name="_Toc491162818"/>
      <w:r>
        <w:instrText>R Server</w:instrText>
      </w:r>
      <w:bookmarkEnd w:id="118"/>
      <w:r>
        <w:instrText>" \l 2</w:instrText>
      </w:r>
      <w:r>
        <w:fldChar w:fldCharType="end"/>
      </w:r>
    </w:p>
    <w:p w14:paraId="6A07E1C1" w14:textId="77777777" w:rsidR="00B560A4" w:rsidRDefault="008E561D">
      <w:pPr>
        <w:pStyle w:val="ProductList-Offering1SubSection"/>
        <w:outlineLvl w:val="2"/>
      </w:pPr>
      <w:bookmarkStart w:id="119" w:name="_Sec884"/>
      <w:r>
        <w:t>1. Наличност чрез програма</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560A4" w14:paraId="53690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B6CA2F2" w14:textId="77777777" w:rsidR="00B560A4" w:rsidRDefault="008E561D">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1B40518"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3421C5"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50030F2"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3629E77"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5FA19"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853C4"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2795F"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826EC08"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9C36C"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B023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1CFAD"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C8DDF39" w14:textId="77777777">
        <w:tc>
          <w:tcPr>
            <w:tcW w:w="4160" w:type="dxa"/>
            <w:tcBorders>
              <w:top w:val="none" w:sz="4" w:space="0" w:color="FFFFFF"/>
              <w:left w:val="none" w:sz="4" w:space="0" w:color="FFFFFF"/>
              <w:bottom w:val="dashed" w:sz="4" w:space="0" w:color="BFBFBF"/>
              <w:right w:val="none" w:sz="4" w:space="0" w:color="FFFFFF"/>
            </w:tcBorders>
          </w:tcPr>
          <w:p w14:paraId="7E50BA52" w14:textId="77777777" w:rsidR="00B560A4" w:rsidRDefault="008E561D">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A08D3AC" w14:textId="77777777" w:rsidR="00B560A4" w:rsidRDefault="008E561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FAD5F4D" w14:textId="77777777" w:rsidR="00B560A4" w:rsidRDefault="00B560A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92DE383" w14:textId="77777777" w:rsidR="00B560A4" w:rsidRDefault="00B560A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07E10EC" w14:textId="77777777" w:rsidR="00B560A4" w:rsidRDefault="00B56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F5C232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D348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61DEE" w14:textId="77777777" w:rsidR="00B560A4" w:rsidRDefault="00B56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706EE2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A4A7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6D05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3FDD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BB119B6" w14:textId="77777777">
        <w:tc>
          <w:tcPr>
            <w:tcW w:w="4160" w:type="dxa"/>
            <w:tcBorders>
              <w:top w:val="dashed" w:sz="4" w:space="0" w:color="BFBFBF"/>
              <w:left w:val="none" w:sz="4" w:space="0" w:color="FFFFFF"/>
              <w:bottom w:val="dashed" w:sz="4" w:space="0" w:color="BFBFBF"/>
              <w:right w:val="none" w:sz="4" w:space="0" w:color="FFFFFF"/>
            </w:tcBorders>
          </w:tcPr>
          <w:p w14:paraId="29B95770" w14:textId="77777777" w:rsidR="00B560A4" w:rsidRDefault="008E561D">
            <w:pPr>
              <w:pStyle w:val="ProductList-TableBody"/>
            </w:pPr>
            <w:r>
              <w:t>R</w:t>
            </w:r>
            <w:r>
              <w:fldChar w:fldCharType="begin"/>
            </w:r>
            <w:r>
              <w:instrText xml:space="preserve"> XE "R" </w:instrText>
            </w:r>
            <w:r>
              <w:fldChar w:fldCharType="end"/>
            </w:r>
            <w:r>
              <w:t xml:space="preserve"> Server 2016 за Linux</w:t>
            </w:r>
            <w:r>
              <w:fldChar w:fldCharType="begin"/>
            </w:r>
            <w:r>
              <w:instrText xml:space="preserve"> XE "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65C3356" w14:textId="77777777" w:rsidR="00B560A4" w:rsidRDefault="008E561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A2A474D" w14:textId="77777777" w:rsidR="00B560A4" w:rsidRDefault="00B560A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2FE45BE" w14:textId="77777777" w:rsidR="00B560A4" w:rsidRDefault="00B560A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FC64BAA" w14:textId="77777777" w:rsidR="00B560A4" w:rsidRDefault="00B56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55170B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83B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A56D" w14:textId="77777777" w:rsidR="00B560A4" w:rsidRDefault="00B56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8AA04F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C49D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8E6F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0635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504ABEA" w14:textId="77777777">
        <w:tc>
          <w:tcPr>
            <w:tcW w:w="4160" w:type="dxa"/>
            <w:tcBorders>
              <w:top w:val="dashed" w:sz="4" w:space="0" w:color="BFBFBF"/>
              <w:left w:val="none" w:sz="4" w:space="0" w:color="FFFFFF"/>
              <w:bottom w:val="none" w:sz="4" w:space="0" w:color="BFBFBF"/>
              <w:right w:val="none" w:sz="4" w:space="0" w:color="FFFFFF"/>
            </w:tcBorders>
          </w:tcPr>
          <w:p w14:paraId="54345207" w14:textId="77777777" w:rsidR="00B560A4" w:rsidRDefault="008E561D">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63BBA92" w14:textId="77777777" w:rsidR="00B560A4" w:rsidRDefault="008E561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C715FAF" w14:textId="77777777" w:rsidR="00B560A4" w:rsidRDefault="00B560A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470A519" w14:textId="77777777" w:rsidR="00B560A4" w:rsidRDefault="00B560A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07A98E9" w14:textId="77777777" w:rsidR="00B560A4" w:rsidRDefault="00B560A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A48DA8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4CD4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50160" w14:textId="77777777" w:rsidR="00B560A4" w:rsidRDefault="00B560A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4C2AA1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556D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0EE9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ED09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F43E3EF" w14:textId="77777777" w:rsidR="00B560A4" w:rsidRDefault="008E561D">
      <w:pPr>
        <w:pStyle w:val="ProductList-Offering1SubSection"/>
        <w:outlineLvl w:val="2"/>
      </w:pPr>
      <w:bookmarkStart w:id="120" w:name="_Sec885"/>
      <w:r>
        <w:t>2. Условия на Продукта</w:t>
      </w:r>
      <w:bookmarkEnd w:id="120"/>
    </w:p>
    <w:tbl>
      <w:tblPr>
        <w:tblStyle w:val="PURTable"/>
        <w:tblW w:w="0" w:type="dxa"/>
        <w:tblLook w:val="04A0" w:firstRow="1" w:lastRow="0" w:firstColumn="1" w:lastColumn="0" w:noHBand="0" w:noVBand="1"/>
      </w:tblPr>
      <w:tblGrid>
        <w:gridCol w:w="3588"/>
        <w:gridCol w:w="3601"/>
        <w:gridCol w:w="3601"/>
      </w:tblGrid>
      <w:tr w:rsidR="00B560A4" w14:paraId="6C8C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C1CF2" w14:textId="77777777" w:rsidR="00B560A4" w:rsidRDefault="008E561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C3F309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76E3D" w14:textId="77777777" w:rsidR="00B560A4" w:rsidRDefault="008E561D">
            <w:pPr>
              <w:pStyle w:val="ProductList-TableBody"/>
            </w:pPr>
            <w:r>
              <w:rPr>
                <w:color w:val="404040"/>
              </w:rPr>
              <w:t>Издания с по-малко функции: Неприложимо</w:t>
            </w:r>
          </w:p>
        </w:tc>
      </w:tr>
      <w:tr w:rsidR="00B560A4" w14:paraId="0BF9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303D"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804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132831"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B560A4" w14:paraId="3C342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3CF8"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8AB2F0"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678C" w14:textId="77777777" w:rsidR="00B560A4" w:rsidRDefault="008E561D">
            <w:pPr>
              <w:pStyle w:val="ProductList-TableBody"/>
            </w:pPr>
            <w:r>
              <w:rPr>
                <w:color w:val="404040"/>
              </w:rPr>
              <w:t>Отговаря на условията за намаление: Неприложимо</w:t>
            </w:r>
          </w:p>
        </w:tc>
      </w:tr>
      <w:tr w:rsidR="00B560A4" w14:paraId="1120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C4CC"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A604"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D479" w14:textId="77777777" w:rsidR="00B560A4" w:rsidRDefault="008E561D">
            <w:pPr>
              <w:pStyle w:val="ProductList-TableBody"/>
            </w:pPr>
            <w:r>
              <w:rPr>
                <w:color w:val="404040"/>
              </w:rPr>
              <w:t>Отговаря на условията за актуализиране: Неприложимо</w:t>
            </w:r>
          </w:p>
        </w:tc>
      </w:tr>
      <w:tr w:rsidR="00B560A4" w14:paraId="493AE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93C6"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CDFA"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A863" w14:textId="77777777" w:rsidR="00B560A4" w:rsidRDefault="00B560A4">
            <w:pPr>
              <w:pStyle w:val="ProductList-TableBody"/>
            </w:pPr>
          </w:p>
        </w:tc>
      </w:tr>
    </w:tbl>
    <w:p w14:paraId="73360042" w14:textId="77777777" w:rsidR="00B560A4" w:rsidRDefault="008E561D">
      <w:pPr>
        <w:pStyle w:val="ProductList-Offering1SubSection"/>
        <w:outlineLvl w:val="2"/>
      </w:pPr>
      <w:bookmarkStart w:id="121" w:name="_Sec886"/>
      <w:r>
        <w:lastRenderedPageBreak/>
        <w:t>3. Права за използване</w:t>
      </w:r>
      <w:bookmarkEnd w:id="121"/>
    </w:p>
    <w:tbl>
      <w:tblPr>
        <w:tblStyle w:val="PURTable"/>
        <w:tblW w:w="0" w:type="dxa"/>
        <w:tblLook w:val="04A0" w:firstRow="1" w:lastRow="0" w:firstColumn="1" w:lastColumn="0" w:noHBand="0" w:noVBand="1"/>
      </w:tblPr>
      <w:tblGrid>
        <w:gridCol w:w="3604"/>
        <w:gridCol w:w="3605"/>
        <w:gridCol w:w="3581"/>
      </w:tblGrid>
      <w:tr w:rsidR="00B560A4" w14:paraId="4E6B2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4D99C"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14:paraId="2A0D3CC5"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11839" w14:textId="77777777" w:rsidR="00B560A4" w:rsidRDefault="008E561D">
            <w:pPr>
              <w:pStyle w:val="ProductList-TableBody"/>
            </w:pPr>
            <w:r>
              <w:rPr>
                <w:color w:val="404040"/>
              </w:rPr>
              <w:t>Допълнителен софтуер: Неприложимо</w:t>
            </w:r>
          </w:p>
        </w:tc>
      </w:tr>
      <w:tr w:rsidR="00B560A4" w14:paraId="041E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8584"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20B9"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3825" w14:textId="77777777" w:rsidR="00B560A4" w:rsidRDefault="008E561D">
            <w:pPr>
              <w:pStyle w:val="ProductList-TableBody"/>
            </w:pPr>
            <w:r>
              <w:rPr>
                <w:color w:val="404040"/>
              </w:rPr>
              <w:t>Включени технологии: Неприложимо</w:t>
            </w:r>
          </w:p>
        </w:tc>
      </w:tr>
      <w:tr w:rsidR="00B560A4" w14:paraId="7D81C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9DDD"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E89F"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0497" w14:textId="77777777" w:rsidR="00B560A4" w:rsidRDefault="00B560A4">
            <w:pPr>
              <w:pStyle w:val="ProductList-TableBody"/>
            </w:pPr>
          </w:p>
        </w:tc>
      </w:tr>
    </w:tbl>
    <w:p w14:paraId="779BAECA" w14:textId="77777777" w:rsidR="00B560A4" w:rsidRDefault="00B560A4">
      <w:pPr>
        <w:pStyle w:val="ProductList-Body"/>
      </w:pPr>
    </w:p>
    <w:p w14:paraId="2A8D6A34" w14:textId="77777777" w:rsidR="00B560A4" w:rsidRDefault="008E561D">
      <w:pPr>
        <w:pStyle w:val="ProductList-ClauseHeading"/>
        <w:outlineLvl w:val="3"/>
      </w:pPr>
      <w:r>
        <w:t>3.1 Библиотеки, лицензирани съгласно Ограничен стандартен обществен лиценз GNU</w:t>
      </w:r>
    </w:p>
    <w:p w14:paraId="0E30193F" w14:textId="77777777" w:rsidR="00B560A4" w:rsidRDefault="008E561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66453CE2" w14:textId="77777777" w:rsidR="00B560A4" w:rsidRDefault="008E561D">
      <w:pPr>
        <w:pStyle w:val="ProductList-Offering1SubSection"/>
        <w:outlineLvl w:val="2"/>
      </w:pPr>
      <w:bookmarkStart w:id="122" w:name="_Sec887"/>
      <w:r>
        <w:t>4. Софтуерна осигуровка</w:t>
      </w:r>
      <w:bookmarkEnd w:id="122"/>
    </w:p>
    <w:tbl>
      <w:tblPr>
        <w:tblStyle w:val="PURTable"/>
        <w:tblW w:w="0" w:type="dxa"/>
        <w:tblLook w:val="04A0" w:firstRow="1" w:lastRow="0" w:firstColumn="1" w:lastColumn="0" w:noHBand="0" w:noVBand="1"/>
      </w:tblPr>
      <w:tblGrid>
        <w:gridCol w:w="3595"/>
        <w:gridCol w:w="3608"/>
        <w:gridCol w:w="3587"/>
      </w:tblGrid>
      <w:tr w:rsidR="00B560A4" w14:paraId="42941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D9062"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9D8B0C2"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01BBF3" w14:textId="77777777" w:rsidR="00B560A4" w:rsidRDefault="008E561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w:t>
            </w:r>
          </w:p>
        </w:tc>
      </w:tr>
      <w:tr w:rsidR="00B560A4" w14:paraId="555D8069" w14:textId="77777777">
        <w:tc>
          <w:tcPr>
            <w:tcW w:w="4040" w:type="dxa"/>
            <w:tcBorders>
              <w:top w:val="single" w:sz="4" w:space="0" w:color="000000"/>
              <w:left w:val="single" w:sz="4" w:space="0" w:color="000000"/>
              <w:bottom w:val="single" w:sz="4" w:space="0" w:color="000000"/>
              <w:right w:val="single" w:sz="4" w:space="0" w:color="000000"/>
            </w:tcBorders>
          </w:tcPr>
          <w:p w14:paraId="468EA4B4"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7996"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546B" w14:textId="77777777" w:rsidR="00B560A4" w:rsidRDefault="008E561D">
            <w:pPr>
              <w:pStyle w:val="ProductList-TableBody"/>
            </w:pPr>
            <w:r>
              <w:rPr>
                <w:color w:val="404040"/>
              </w:rPr>
              <w:t>Обновяващи се права: Неприложимо</w:t>
            </w:r>
          </w:p>
        </w:tc>
      </w:tr>
      <w:tr w:rsidR="00B560A4" w14:paraId="0FC75300" w14:textId="77777777">
        <w:tc>
          <w:tcPr>
            <w:tcW w:w="4040" w:type="dxa"/>
            <w:tcBorders>
              <w:top w:val="single" w:sz="4" w:space="0" w:color="000000"/>
              <w:left w:val="single" w:sz="4" w:space="0" w:color="000000"/>
              <w:bottom w:val="single" w:sz="4" w:space="0" w:color="000000"/>
              <w:right w:val="single" w:sz="4" w:space="0" w:color="000000"/>
            </w:tcBorders>
          </w:tcPr>
          <w:p w14:paraId="7F141994"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1263003" w14:textId="77777777" w:rsidR="00B560A4" w:rsidRDefault="008E561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B6A2" w14:textId="77777777" w:rsidR="00B560A4" w:rsidRDefault="00B560A4">
            <w:pPr>
              <w:pStyle w:val="ProductList-TableBody"/>
            </w:pPr>
          </w:p>
        </w:tc>
      </w:tr>
    </w:tbl>
    <w:p w14:paraId="6CC7DB13" w14:textId="77777777" w:rsidR="00B560A4" w:rsidRDefault="00B560A4">
      <w:pPr>
        <w:pStyle w:val="ProductList-Body"/>
      </w:pPr>
    </w:p>
    <w:p w14:paraId="4A2C4AF5" w14:textId="77777777" w:rsidR="00B560A4" w:rsidRDefault="008E561D">
      <w:pPr>
        <w:pStyle w:val="ProductList-ClauseHeading"/>
        <w:outlineLvl w:val="3"/>
      </w:pPr>
      <w:r>
        <w:t>4.1 R Server за Hadoop, R Server за Linux и R Server за Teradata DB</w:t>
      </w:r>
    </w:p>
    <w:p w14:paraId="204477F1" w14:textId="77777777" w:rsidR="00B560A4" w:rsidRDefault="008E561D">
      <w:pPr>
        <w:pStyle w:val="ProductList-Body"/>
      </w:pPr>
      <w:r>
        <w:t xml:space="preserve">Клиенти с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покрити от SA, имат право да използват предоставени след декември 2016 г. актуализации на R Server при спазване на правата за използване на R Server.</w:t>
      </w:r>
    </w:p>
    <w:p w14:paraId="7DBA1158"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19898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510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C270E01" w14:textId="77777777" w:rsidR="00B560A4" w:rsidRDefault="00B560A4">
      <w:pPr>
        <w:pStyle w:val="ProductList-Body"/>
      </w:pPr>
    </w:p>
    <w:p w14:paraId="11511681" w14:textId="77777777" w:rsidR="00B560A4" w:rsidRDefault="008E561D">
      <w:pPr>
        <w:pStyle w:val="ProductList-Offering1HeadingNoBorder"/>
        <w:outlineLvl w:val="1"/>
      </w:pPr>
      <w:bookmarkStart w:id="123" w:name="_Sec614"/>
      <w:r>
        <w:t>SQL Server</w:t>
      </w:r>
      <w:bookmarkEnd w:id="123"/>
      <w:r>
        <w:fldChar w:fldCharType="begin"/>
      </w:r>
      <w:r>
        <w:instrText xml:space="preserve"> TC "</w:instrText>
      </w:r>
      <w:bookmarkStart w:id="124" w:name="_Toc491162819"/>
      <w:r>
        <w:instrText>SQL Server</w:instrText>
      </w:r>
      <w:bookmarkEnd w:id="124"/>
      <w:r>
        <w:instrText>" \l 2</w:instrText>
      </w:r>
      <w:r>
        <w:fldChar w:fldCharType="end"/>
      </w:r>
    </w:p>
    <w:p w14:paraId="6ED91A0B" w14:textId="77777777" w:rsidR="00B560A4" w:rsidRDefault="008E561D">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560A4" w14:paraId="6EFD7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90744"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8B80"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C987F"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28A9"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C425"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96BB"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7539"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FE20"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5D31D"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CFF0"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E55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C372C"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CB1A08A" w14:textId="77777777">
        <w:tc>
          <w:tcPr>
            <w:tcW w:w="4160" w:type="dxa"/>
            <w:tcBorders>
              <w:top w:val="single" w:sz="6" w:space="0" w:color="FFFFFF"/>
              <w:left w:val="none" w:sz="4" w:space="0" w:color="6E6E6E"/>
              <w:bottom w:val="dashed" w:sz="4" w:space="0" w:color="BFBFBF"/>
              <w:right w:val="none" w:sz="4" w:space="0" w:color="6E6E6E"/>
            </w:tcBorders>
          </w:tcPr>
          <w:p w14:paraId="0E037CAB" w14:textId="77777777" w:rsidR="00B560A4" w:rsidRDefault="008E561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D277E0" w14:textId="77777777" w:rsidR="00B560A4" w:rsidRDefault="008E561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434D985A" w14:textId="77777777" w:rsidR="00B560A4" w:rsidRDefault="008E56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DA9595" w14:textId="77777777" w:rsidR="00B560A4" w:rsidRDefault="008E56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A92348" w14:textId="77777777" w:rsidR="00B560A4" w:rsidRDefault="008E56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7D2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7F5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E03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2E0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4A7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A0D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8FD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B86A24E" w14:textId="77777777">
        <w:tc>
          <w:tcPr>
            <w:tcW w:w="4160" w:type="dxa"/>
            <w:tcBorders>
              <w:top w:val="dashed" w:sz="4" w:space="0" w:color="BFBFBF"/>
              <w:left w:val="none" w:sz="4" w:space="0" w:color="6E6E6E"/>
              <w:bottom w:val="dashed" w:sz="4" w:space="0" w:color="BFBFBF"/>
              <w:right w:val="none" w:sz="4" w:space="0" w:color="6E6E6E"/>
            </w:tcBorders>
          </w:tcPr>
          <w:p w14:paraId="5568B6E2" w14:textId="77777777" w:rsidR="00B560A4" w:rsidRDefault="008E561D">
            <w:pPr>
              <w:pStyle w:val="ProductList-TableBody"/>
            </w:pPr>
            <w:r>
              <w:t>SQL Server 2016 Standard Core</w:t>
            </w:r>
            <w:r>
              <w:fldChar w:fldCharType="begin"/>
            </w:r>
            <w:r>
              <w:instrText xml:space="preserve"> XE "SQL Server 2016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D3CD365" w14:textId="77777777" w:rsidR="00B560A4" w:rsidRDefault="008E56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186949F" w14:textId="77777777" w:rsidR="00B560A4" w:rsidRDefault="008E56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0063D0" w14:textId="77777777" w:rsidR="00B560A4" w:rsidRDefault="008E56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020A69" w14:textId="77777777" w:rsidR="00B560A4" w:rsidRDefault="008E56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550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DE1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EB4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0BF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8CB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68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961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ACB311E" w14:textId="77777777">
        <w:tc>
          <w:tcPr>
            <w:tcW w:w="4160" w:type="dxa"/>
            <w:tcBorders>
              <w:top w:val="dashed" w:sz="4" w:space="0" w:color="BFBFBF"/>
              <w:left w:val="none" w:sz="4" w:space="0" w:color="6E6E6E"/>
              <w:bottom w:val="dashed" w:sz="4" w:space="0" w:color="BFBFBF"/>
              <w:right w:val="none" w:sz="4" w:space="0" w:color="6E6E6E"/>
            </w:tcBorders>
          </w:tcPr>
          <w:p w14:paraId="470D508B" w14:textId="77777777" w:rsidR="00B560A4" w:rsidRDefault="008E561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D7C5E7" w14:textId="77777777" w:rsidR="00B560A4" w:rsidRDefault="008E56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4D00DDA"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0435A"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4C7C3" w14:textId="77777777" w:rsidR="00B560A4" w:rsidRDefault="008E56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454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980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B82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DDF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695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AD7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2C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48A8A20" w14:textId="77777777">
        <w:tc>
          <w:tcPr>
            <w:tcW w:w="4160" w:type="dxa"/>
            <w:tcBorders>
              <w:top w:val="dashed" w:sz="4" w:space="0" w:color="BFBFBF"/>
              <w:left w:val="none" w:sz="4" w:space="0" w:color="6E6E6E"/>
              <w:bottom w:val="dashed" w:sz="4" w:space="0" w:color="BFBFBF"/>
              <w:right w:val="none" w:sz="4" w:space="0" w:color="6E6E6E"/>
            </w:tcBorders>
          </w:tcPr>
          <w:p w14:paraId="50281FBE" w14:textId="77777777" w:rsidR="00B560A4" w:rsidRDefault="008E561D">
            <w:pPr>
              <w:pStyle w:val="ProductList-TableBody"/>
            </w:pPr>
            <w:r>
              <w:t>SQL Server 2016 Enterprise Core</w:t>
            </w:r>
            <w:r>
              <w:fldChar w:fldCharType="begin"/>
            </w:r>
            <w:r>
              <w:instrText xml:space="preserve"> XE "SQL Server 2016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E569FAE" w14:textId="77777777" w:rsidR="00B560A4" w:rsidRDefault="008E561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C38A004" w14:textId="77777777" w:rsidR="00B560A4" w:rsidRDefault="008E56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5F9012" w14:textId="77777777" w:rsidR="00B560A4" w:rsidRDefault="008E56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26DB7A" w14:textId="77777777" w:rsidR="00B560A4" w:rsidRDefault="008E56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C87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3B7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4EC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FC3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B46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EA8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E4F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31DC386" w14:textId="77777777">
        <w:tc>
          <w:tcPr>
            <w:tcW w:w="4160" w:type="dxa"/>
            <w:tcBorders>
              <w:top w:val="dashed" w:sz="4" w:space="0" w:color="BFBFBF"/>
              <w:left w:val="none" w:sz="4" w:space="0" w:color="6E6E6E"/>
              <w:bottom w:val="dashed" w:sz="4" w:space="0" w:color="B2B2B2"/>
              <w:right w:val="none" w:sz="4" w:space="0" w:color="6E6E6E"/>
            </w:tcBorders>
          </w:tcPr>
          <w:p w14:paraId="31E1DDA5" w14:textId="77777777" w:rsidR="00B560A4" w:rsidRDefault="008E561D">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100CB9F" w14:textId="77777777" w:rsidR="00B560A4" w:rsidRDefault="008E561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69073F1"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EBCD4F1"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420D13"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5E8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407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9E4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A2A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A5D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3C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D29D"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6218880" w14:textId="77777777">
        <w:tc>
          <w:tcPr>
            <w:tcW w:w="4160" w:type="dxa"/>
            <w:tcBorders>
              <w:top w:val="dashed" w:sz="4" w:space="0" w:color="B2B2B2"/>
              <w:left w:val="none" w:sz="4" w:space="0" w:color="6E6E6E"/>
              <w:bottom w:val="dashed" w:sz="4" w:space="0" w:color="BFBFBF"/>
              <w:right w:val="none" w:sz="4" w:space="0" w:color="6E6E6E"/>
            </w:tcBorders>
          </w:tcPr>
          <w:p w14:paraId="37E2DA80" w14:textId="77777777" w:rsidR="00B560A4" w:rsidRDefault="008E561D">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4E52CC8" w14:textId="77777777" w:rsidR="00B560A4" w:rsidRDefault="008E56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6F3A4B0" w14:textId="77777777" w:rsidR="00B560A4" w:rsidRDefault="00B560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C01B7F9" w14:textId="77777777" w:rsidR="00B560A4" w:rsidRDefault="00B560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8FBA29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AAF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8D7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8EC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8C7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63B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E71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DF69" w14:textId="77777777" w:rsidR="00B560A4" w:rsidRDefault="00B560A4">
            <w:pPr>
              <w:pStyle w:val="ProductList-TableBody"/>
              <w:jc w:val="center"/>
            </w:pPr>
          </w:p>
        </w:tc>
      </w:tr>
      <w:tr w:rsidR="00B560A4" w14:paraId="1EF0CB46" w14:textId="77777777">
        <w:tc>
          <w:tcPr>
            <w:tcW w:w="4160" w:type="dxa"/>
            <w:tcBorders>
              <w:top w:val="dashed" w:sz="4" w:space="0" w:color="BFBFBF"/>
              <w:left w:val="none" w:sz="4" w:space="0" w:color="6E6E6E"/>
              <w:bottom w:val="dashed" w:sz="4" w:space="0" w:color="B2B2B2"/>
              <w:right w:val="none" w:sz="4" w:space="0" w:color="6E6E6E"/>
            </w:tcBorders>
          </w:tcPr>
          <w:p w14:paraId="0F7E69AC" w14:textId="77777777" w:rsidR="00B560A4" w:rsidRDefault="008E561D">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14:paraId="7FA8B6C9" w14:textId="77777777" w:rsidR="00B560A4" w:rsidRDefault="008E561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6792BEB"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196834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63626E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E970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A2B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F32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8F8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6F9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9EC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4ED3" w14:textId="77777777" w:rsidR="00B560A4" w:rsidRDefault="00B560A4">
            <w:pPr>
              <w:pStyle w:val="ProductList-TableBody"/>
              <w:jc w:val="center"/>
            </w:pPr>
          </w:p>
        </w:tc>
      </w:tr>
      <w:tr w:rsidR="00B560A4" w14:paraId="3AE97F8A" w14:textId="77777777">
        <w:tc>
          <w:tcPr>
            <w:tcW w:w="4160" w:type="dxa"/>
            <w:tcBorders>
              <w:top w:val="dashed" w:sz="4" w:space="0" w:color="B2B2B2"/>
              <w:left w:val="none" w:sz="4" w:space="0" w:color="6E6E6E"/>
              <w:bottom w:val="dashed" w:sz="4" w:space="0" w:color="BFBFBF"/>
              <w:right w:val="none" w:sz="4" w:space="0" w:color="6E6E6E"/>
            </w:tcBorders>
          </w:tcPr>
          <w:p w14:paraId="16B2EF02" w14:textId="77777777" w:rsidR="00B560A4" w:rsidRDefault="008E561D">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987EA81" w14:textId="77777777" w:rsidR="00B560A4" w:rsidRDefault="008E56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3C3B58" w14:textId="77777777" w:rsidR="00B560A4" w:rsidRDefault="00B560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7BD68B4" w14:textId="77777777" w:rsidR="00B560A4" w:rsidRDefault="00B560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8666AA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74BE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7F40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A585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9FC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A34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BCE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6813" w14:textId="77777777" w:rsidR="00B560A4" w:rsidRDefault="00B560A4">
            <w:pPr>
              <w:pStyle w:val="ProductList-TableBody"/>
              <w:jc w:val="center"/>
            </w:pPr>
          </w:p>
        </w:tc>
      </w:tr>
      <w:tr w:rsidR="00B560A4" w14:paraId="38E5FA0F" w14:textId="77777777">
        <w:tc>
          <w:tcPr>
            <w:tcW w:w="4160" w:type="dxa"/>
            <w:tcBorders>
              <w:top w:val="dashed" w:sz="4" w:space="0" w:color="BFBFBF"/>
              <w:left w:val="none" w:sz="4" w:space="0" w:color="6E6E6E"/>
              <w:bottom w:val="none" w:sz="4" w:space="0" w:color="BFBFBF"/>
              <w:right w:val="none" w:sz="4" w:space="0" w:color="6E6E6E"/>
            </w:tcBorders>
          </w:tcPr>
          <w:p w14:paraId="2ACE946C" w14:textId="77777777" w:rsidR="00B560A4" w:rsidRDefault="008E561D">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14:paraId="5220AB0E" w14:textId="77777777" w:rsidR="00B560A4" w:rsidRDefault="008E561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A4F1E4A"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49CD6E"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5AD8E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06EB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1C1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8B8F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D31E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3D2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1F1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97D8" w14:textId="77777777" w:rsidR="00B560A4" w:rsidRDefault="00B560A4">
            <w:pPr>
              <w:pStyle w:val="ProductList-TableBody"/>
              <w:jc w:val="center"/>
            </w:pPr>
          </w:p>
        </w:tc>
      </w:tr>
    </w:tbl>
    <w:p w14:paraId="69B6F1F3" w14:textId="77777777" w:rsidR="00B560A4" w:rsidRDefault="008E561D">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588"/>
        <w:gridCol w:w="3601"/>
        <w:gridCol w:w="3601"/>
      </w:tblGrid>
      <w:tr w:rsidR="00B560A4" w14:paraId="6A77A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6CEE0A"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FF4CBA7"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5D358D39" w14:textId="77777777" w:rsidR="00B560A4" w:rsidRDefault="008E561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B560A4" w14:paraId="74085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D6A0"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77A9"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3B8FCB"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2BCA0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F61F"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E4F9E1"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CE88" w14:textId="77777777" w:rsidR="00B560A4" w:rsidRDefault="008E561D">
            <w:pPr>
              <w:pStyle w:val="ProductList-TableBody"/>
            </w:pPr>
            <w:r>
              <w:rPr>
                <w:color w:val="404040"/>
              </w:rPr>
              <w:t>Отговаря на условията за намаление: Неприложимо</w:t>
            </w:r>
          </w:p>
        </w:tc>
      </w:tr>
      <w:tr w:rsidR="00B560A4" w14:paraId="415E77B7" w14:textId="77777777">
        <w:tc>
          <w:tcPr>
            <w:tcW w:w="4040" w:type="dxa"/>
            <w:tcBorders>
              <w:top w:val="single" w:sz="4" w:space="0" w:color="000000"/>
              <w:left w:val="single" w:sz="4" w:space="0" w:color="000000"/>
              <w:bottom w:val="single" w:sz="4" w:space="0" w:color="000000"/>
              <w:right w:val="single" w:sz="4" w:space="0" w:color="000000"/>
            </w:tcBorders>
          </w:tcPr>
          <w:p w14:paraId="018EABDE"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1D1E"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EDF3" w14:textId="77777777" w:rsidR="00B560A4" w:rsidRDefault="008E561D">
            <w:pPr>
              <w:pStyle w:val="ProductList-TableBody"/>
            </w:pPr>
            <w:r>
              <w:rPr>
                <w:color w:val="404040"/>
              </w:rPr>
              <w:t>Отговаря на условията за актуализиране: Неприложимо</w:t>
            </w:r>
          </w:p>
        </w:tc>
      </w:tr>
      <w:tr w:rsidR="00B560A4" w14:paraId="3038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8BCF"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665B"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88F2" w14:textId="77777777" w:rsidR="00B560A4" w:rsidRDefault="00B560A4">
            <w:pPr>
              <w:pStyle w:val="ProductList-TableBody"/>
            </w:pPr>
          </w:p>
        </w:tc>
      </w:tr>
    </w:tbl>
    <w:p w14:paraId="098EA84E" w14:textId="77777777" w:rsidR="00B560A4" w:rsidRDefault="00B560A4">
      <w:pPr>
        <w:pStyle w:val="ProductList-Body"/>
      </w:pPr>
    </w:p>
    <w:p w14:paraId="40DB7CD2" w14:textId="77777777" w:rsidR="00B560A4" w:rsidRDefault="008E561D">
      <w:pPr>
        <w:pStyle w:val="ProductList-ClauseHeading"/>
        <w:outlineLvl w:val="3"/>
      </w:pPr>
      <w:r>
        <w:t>2.1 SQL Server 2016 Enterprise</w:t>
      </w:r>
    </w:p>
    <w:p w14:paraId="3F505EE1" w14:textId="77777777" w:rsidR="00B560A4" w:rsidRDefault="008E561D">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7">
        <w:r>
          <w:rPr>
            <w:color w:val="00467F"/>
            <w:u w:val="single"/>
          </w:rPr>
          <w:t>Условията за продукти от юни 2016 г.</w:t>
        </w:r>
      </w:hyperlink>
      <w:r>
        <w:t xml:space="preserve"> за лицензионните си условия.</w:t>
      </w:r>
    </w:p>
    <w:p w14:paraId="0954A85F" w14:textId="77777777" w:rsidR="00B560A4" w:rsidRDefault="00B560A4">
      <w:pPr>
        <w:pStyle w:val="ProductList-Body"/>
      </w:pPr>
    </w:p>
    <w:p w14:paraId="0FCBF4B2" w14:textId="77777777" w:rsidR="00B560A4" w:rsidRDefault="008E561D">
      <w:pPr>
        <w:pStyle w:val="ProductList-ClauseHeading"/>
        <w:outlineLvl w:val="3"/>
      </w:pPr>
      <w:r>
        <w:lastRenderedPageBreak/>
        <w:t>2.2 SQL Server Parallel Data Warehouse</w:t>
      </w:r>
    </w:p>
    <w:p w14:paraId="1E76FC46" w14:textId="77777777" w:rsidR="00B560A4" w:rsidRDefault="008E561D">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14:paraId="55B8D854" w14:textId="77777777" w:rsidR="00B560A4" w:rsidRDefault="00B560A4">
      <w:pPr>
        <w:pStyle w:val="ProductList-Body"/>
      </w:pPr>
    </w:p>
    <w:p w14:paraId="2F4FF29F" w14:textId="77777777" w:rsidR="00B560A4" w:rsidRDefault="008E561D">
      <w:pPr>
        <w:pStyle w:val="ProductList-ClauseHeading"/>
        <w:outlineLvl w:val="3"/>
      </w:pPr>
      <w:r>
        <w:t>2.3 Опционална компилация на SQL Server Parallel Data Warehouse без Oracle Java</w:t>
      </w:r>
    </w:p>
    <w:p w14:paraId="291B8B04" w14:textId="77777777" w:rsidR="00B560A4" w:rsidRDefault="008E561D">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8">
        <w:r>
          <w:rPr>
            <w:color w:val="00467F"/>
            <w:u w:val="single"/>
          </w:rPr>
          <w:t>http://www.microsoft.com/en-us/sqlserver/solutions-technologies/data-warehousing/pdw.aspx</w:t>
        </w:r>
      </w:hyperlink>
      <w:r>
        <w:t>.</w:t>
      </w:r>
    </w:p>
    <w:p w14:paraId="20B0D659" w14:textId="77777777" w:rsidR="00B560A4" w:rsidRDefault="008E561D">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599"/>
        <w:gridCol w:w="3590"/>
        <w:gridCol w:w="3601"/>
      </w:tblGrid>
      <w:tr w:rsidR="00B560A4" w14:paraId="50CC7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BC928"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3400DF8B"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08CB36F"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1B7A9B14" w14:textId="77777777">
        <w:tc>
          <w:tcPr>
            <w:tcW w:w="4040" w:type="dxa"/>
            <w:tcBorders>
              <w:top w:val="single" w:sz="4" w:space="0" w:color="000000"/>
              <w:left w:val="single" w:sz="4" w:space="0" w:color="000000"/>
              <w:bottom w:val="single" w:sz="4" w:space="0" w:color="000000"/>
              <w:right w:val="single" w:sz="4" w:space="0" w:color="000000"/>
            </w:tcBorders>
          </w:tcPr>
          <w:p w14:paraId="5015DC56"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1B2A7F4"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DE23E3D"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B560A4" w14:paraId="5745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1DEA"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7713"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B7F1" w14:textId="77777777" w:rsidR="00B560A4" w:rsidRDefault="00B560A4">
            <w:pPr>
              <w:pStyle w:val="ProductList-TableBody"/>
            </w:pPr>
          </w:p>
        </w:tc>
      </w:tr>
    </w:tbl>
    <w:p w14:paraId="20617F8F" w14:textId="77777777" w:rsidR="00B560A4" w:rsidRDefault="00B560A4">
      <w:pPr>
        <w:pStyle w:val="ProductList-Body"/>
      </w:pPr>
    </w:p>
    <w:p w14:paraId="57675EB9" w14:textId="77777777" w:rsidR="00B560A4" w:rsidRDefault="008E561D">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B560A4" w14:paraId="1AD25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3A9CDE1"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44BEF15" w14:textId="77777777" w:rsidR="00B560A4" w:rsidRDefault="008E561D">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14:paraId="401FB0E6" w14:textId="77777777" w:rsidR="00B560A4" w:rsidRDefault="00B560A4">
            <w:pPr>
              <w:pStyle w:val="ProductList-TableBody"/>
            </w:pPr>
          </w:p>
        </w:tc>
      </w:tr>
    </w:tbl>
    <w:p w14:paraId="11821614" w14:textId="77777777" w:rsidR="00B560A4" w:rsidRDefault="00B560A4">
      <w:pPr>
        <w:pStyle w:val="ProductList-Body"/>
      </w:pPr>
    </w:p>
    <w:p w14:paraId="4695BD1B" w14:textId="77777777" w:rsidR="00B560A4" w:rsidRDefault="008E561D">
      <w:pPr>
        <w:pStyle w:val="ProductList-ClauseHeading"/>
        <w:outlineLvl w:val="3"/>
      </w:pPr>
      <w:r>
        <w:t>3.2 Автоматични актуализации на по-стари версии на SQL Server</w:t>
      </w:r>
    </w:p>
    <w:p w14:paraId="7984855A" w14:textId="77777777" w:rsidR="00B560A4" w:rsidRDefault="008E561D">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6BFCD803" w14:textId="77777777" w:rsidR="00B560A4" w:rsidRDefault="00B560A4">
      <w:pPr>
        <w:pStyle w:val="ProductList-Body"/>
      </w:pPr>
    </w:p>
    <w:p w14:paraId="5DF7D0EA" w14:textId="77777777" w:rsidR="00B560A4" w:rsidRDefault="008E561D">
      <w:pPr>
        <w:pStyle w:val="ProductList-ClauseHeading"/>
        <w:outlineLvl w:val="3"/>
      </w:pPr>
      <w:r>
        <w:t>3.3 Изпълнявани Екземпляри за Издание Standard</w:t>
      </w:r>
    </w:p>
    <w:p w14:paraId="07169B85" w14:textId="77777777" w:rsidR="00B560A4" w:rsidRDefault="008E561D">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958F01F" w14:textId="77777777" w:rsidR="00B560A4" w:rsidRDefault="00B560A4">
      <w:pPr>
        <w:pStyle w:val="ProductList-Body"/>
      </w:pPr>
    </w:p>
    <w:p w14:paraId="34008E95" w14:textId="77777777" w:rsidR="00B560A4" w:rsidRDefault="008E561D">
      <w:pPr>
        <w:pStyle w:val="ProductList-ClauseHeading"/>
        <w:outlineLvl w:val="3"/>
      </w:pPr>
      <w:r>
        <w:t>3.4 Резервни сървъри за Parallel Data Warehouse (PDW)</w:t>
      </w:r>
    </w:p>
    <w:p w14:paraId="146AC23F" w14:textId="77777777" w:rsidR="00B560A4" w:rsidRDefault="008E561D">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EAAB5BD" w14:textId="77777777" w:rsidR="00B560A4" w:rsidRDefault="00B560A4">
      <w:pPr>
        <w:pStyle w:val="ProductList-Body"/>
      </w:pPr>
    </w:p>
    <w:p w14:paraId="560AFF1B" w14:textId="77777777" w:rsidR="00B560A4" w:rsidRDefault="008E561D">
      <w:pPr>
        <w:pStyle w:val="ProductList-ClauseHeading"/>
        <w:outlineLvl w:val="3"/>
      </w:pPr>
      <w:r>
        <w:t>3.5 Допълнителен софтуер</w:t>
      </w:r>
    </w:p>
    <w:p w14:paraId="7EE99AC7" w14:textId="77777777" w:rsidR="00B560A4" w:rsidRDefault="008E561D">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B560A4" w14:paraId="6EC33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E3BAAE" w14:textId="77777777" w:rsidR="00B560A4" w:rsidRDefault="008E561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7D7EC0" w14:textId="77777777" w:rsidR="00B560A4" w:rsidRDefault="008E561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A7467E9" w14:textId="77777777" w:rsidR="00B560A4" w:rsidRDefault="008E561D">
            <w:pPr>
              <w:pStyle w:val="ProductList-TableBody"/>
            </w:pPr>
            <w:r>
              <w:t>Client Tools Connectivity</w:t>
            </w:r>
          </w:p>
        </w:tc>
      </w:tr>
      <w:tr w:rsidR="00B560A4" w14:paraId="6DBD000B" w14:textId="77777777">
        <w:tc>
          <w:tcPr>
            <w:tcW w:w="4040" w:type="dxa"/>
            <w:tcBorders>
              <w:top w:val="single" w:sz="4" w:space="0" w:color="000000"/>
              <w:left w:val="single" w:sz="4" w:space="0" w:color="000000"/>
              <w:bottom w:val="single" w:sz="4" w:space="0" w:color="000000"/>
              <w:right w:val="single" w:sz="4" w:space="0" w:color="000000"/>
            </w:tcBorders>
          </w:tcPr>
          <w:p w14:paraId="53689E0B" w14:textId="77777777" w:rsidR="00B560A4" w:rsidRDefault="008E561D">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6F83E5D5" w14:textId="77777777" w:rsidR="00B560A4" w:rsidRDefault="008E561D">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3215146A" w14:textId="77777777" w:rsidR="00B560A4" w:rsidRDefault="008E561D">
            <w:pPr>
              <w:pStyle w:val="ProductList-TableBody"/>
            </w:pPr>
            <w:r>
              <w:t>Клиент за разпространено повторно възпроизвеждане</w:t>
            </w:r>
          </w:p>
        </w:tc>
      </w:tr>
      <w:tr w:rsidR="00B560A4" w14:paraId="146EDCAB" w14:textId="77777777">
        <w:tc>
          <w:tcPr>
            <w:tcW w:w="4040" w:type="dxa"/>
            <w:tcBorders>
              <w:top w:val="single" w:sz="4" w:space="0" w:color="000000"/>
              <w:left w:val="single" w:sz="4" w:space="0" w:color="000000"/>
              <w:bottom w:val="single" w:sz="4" w:space="0" w:color="000000"/>
              <w:right w:val="single" w:sz="4" w:space="0" w:color="000000"/>
            </w:tcBorders>
          </w:tcPr>
          <w:p w14:paraId="06B7A886" w14:textId="77777777" w:rsidR="00B560A4" w:rsidRDefault="008E561D">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4EC8E057" w14:textId="77777777" w:rsidR="00B560A4" w:rsidRDefault="008E561D">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0B534446" w14:textId="77777777" w:rsidR="00B560A4" w:rsidRDefault="008E561D">
            <w:pPr>
              <w:pStyle w:val="ProductList-TableBody"/>
            </w:pPr>
            <w:r>
              <w:t>Инструменти за управление – пълен набор</w:t>
            </w:r>
          </w:p>
        </w:tc>
      </w:tr>
      <w:tr w:rsidR="00B560A4" w14:paraId="64DCDD62" w14:textId="77777777">
        <w:tc>
          <w:tcPr>
            <w:tcW w:w="4040" w:type="dxa"/>
            <w:tcBorders>
              <w:top w:val="single" w:sz="4" w:space="0" w:color="000000"/>
              <w:left w:val="single" w:sz="4" w:space="0" w:color="000000"/>
              <w:bottom w:val="single" w:sz="4" w:space="0" w:color="000000"/>
              <w:right w:val="single" w:sz="4" w:space="0" w:color="000000"/>
            </w:tcBorders>
          </w:tcPr>
          <w:p w14:paraId="7C14382D" w14:textId="77777777" w:rsidR="00B560A4" w:rsidRDefault="008E561D">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2EBC0F0F" w14:textId="77777777" w:rsidR="00B560A4" w:rsidRDefault="008E56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F9A7DE6" w14:textId="77777777" w:rsidR="00B560A4" w:rsidRDefault="00B560A4">
            <w:pPr>
              <w:pStyle w:val="ProductList-TableBody"/>
            </w:pPr>
          </w:p>
        </w:tc>
      </w:tr>
    </w:tbl>
    <w:p w14:paraId="0825EA1F" w14:textId="77777777" w:rsidR="00B560A4" w:rsidRDefault="00B560A4">
      <w:pPr>
        <w:pStyle w:val="ProductList-BodyIndented"/>
      </w:pPr>
    </w:p>
    <w:p w14:paraId="319361DB" w14:textId="77777777" w:rsidR="00B560A4" w:rsidRDefault="008E561D">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B560A4" w14:paraId="46F35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1DEA0B" w14:textId="77777777" w:rsidR="00B560A4" w:rsidRDefault="008E561D">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CA89FE1" w14:textId="77777777" w:rsidR="00B560A4" w:rsidRDefault="00B560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0A6C8E" w14:textId="77777777" w:rsidR="00B560A4" w:rsidRDefault="00B560A4">
            <w:pPr>
              <w:pStyle w:val="ProductList-TableBody"/>
            </w:pPr>
          </w:p>
        </w:tc>
      </w:tr>
    </w:tbl>
    <w:p w14:paraId="00D29618" w14:textId="77777777" w:rsidR="00B560A4" w:rsidRDefault="008E561D">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595"/>
        <w:gridCol w:w="3608"/>
        <w:gridCol w:w="3587"/>
      </w:tblGrid>
      <w:tr w:rsidR="00B560A4" w14:paraId="3A1AF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4C361"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581D9B"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9749F95" w14:textId="77777777" w:rsidR="00B560A4" w:rsidRDefault="008E561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B560A4" w14:paraId="20928487" w14:textId="77777777">
        <w:tc>
          <w:tcPr>
            <w:tcW w:w="4040" w:type="dxa"/>
            <w:tcBorders>
              <w:top w:val="single" w:sz="4" w:space="0" w:color="000000"/>
              <w:left w:val="single" w:sz="4" w:space="0" w:color="000000"/>
              <w:bottom w:val="single" w:sz="4" w:space="0" w:color="000000"/>
              <w:right w:val="single" w:sz="4" w:space="0" w:color="000000"/>
            </w:tcBorders>
          </w:tcPr>
          <w:p w14:paraId="37B1FF39"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298F6FD"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9">
              <w:r>
                <w:rPr>
                  <w:color w:val="00467F"/>
                  <w:u w:val="single"/>
                </w:rPr>
                <w:t>Условия за продукти – юни 2016 г.</w:t>
              </w:r>
            </w:hyperlink>
          </w:p>
          <w:p w14:paraId="0148141E" w14:textId="77777777" w:rsidR="00B560A4" w:rsidRDefault="00195D57">
            <w:pPr>
              <w:pStyle w:val="ProductList-TableBody"/>
            </w:pPr>
            <w:hyperlink r:id="rId60">
              <w:r w:rsidR="008E561D">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6BF6" w14:textId="77777777" w:rsidR="00B560A4" w:rsidRDefault="008E561D">
            <w:pPr>
              <w:pStyle w:val="ProductList-TableBody"/>
            </w:pPr>
            <w:r>
              <w:rPr>
                <w:color w:val="404040"/>
              </w:rPr>
              <w:t>Обновяващи се права: Неприложимо</w:t>
            </w:r>
          </w:p>
        </w:tc>
      </w:tr>
      <w:tr w:rsidR="00B560A4" w14:paraId="67E5A6E8" w14:textId="77777777">
        <w:tc>
          <w:tcPr>
            <w:tcW w:w="4040" w:type="dxa"/>
            <w:tcBorders>
              <w:top w:val="single" w:sz="4" w:space="0" w:color="000000"/>
              <w:left w:val="single" w:sz="4" w:space="0" w:color="000000"/>
              <w:bottom w:val="single" w:sz="4" w:space="0" w:color="000000"/>
              <w:right w:val="single" w:sz="4" w:space="0" w:color="000000"/>
            </w:tcBorders>
          </w:tcPr>
          <w:p w14:paraId="2FF2EAE9"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52ACB82" w14:textId="77777777" w:rsidR="00B560A4" w:rsidRDefault="008E561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EC0E" w14:textId="77777777" w:rsidR="00B560A4" w:rsidRDefault="00B560A4">
            <w:pPr>
              <w:pStyle w:val="ProductList-TableBody"/>
            </w:pPr>
          </w:p>
        </w:tc>
      </w:tr>
    </w:tbl>
    <w:p w14:paraId="7040F99B" w14:textId="77777777" w:rsidR="00B560A4" w:rsidRDefault="00B560A4">
      <w:pPr>
        <w:pStyle w:val="PURBreadcrumb"/>
      </w:pPr>
    </w:p>
    <w:p w14:paraId="07B49BA9" w14:textId="77777777" w:rsidR="00B560A4" w:rsidRDefault="008E561D">
      <w:pPr>
        <w:pStyle w:val="ProductList-ClauseHeading"/>
        <w:outlineLvl w:val="3"/>
      </w:pPr>
      <w:r>
        <w:t>4.1 SQL Server 2016 Enterprise Core – неограничена виртуализация</w:t>
      </w:r>
    </w:p>
    <w:p w14:paraId="36C448AF" w14:textId="77777777" w:rsidR="00B560A4" w:rsidRDefault="008E561D">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3253472" w14:textId="77777777" w:rsidR="00B560A4" w:rsidRDefault="00B560A4">
      <w:pPr>
        <w:pStyle w:val="ProductList-Body"/>
      </w:pPr>
    </w:p>
    <w:p w14:paraId="6559CF34" w14:textId="77777777" w:rsidR="00B560A4" w:rsidRDefault="008E561D">
      <w:pPr>
        <w:pStyle w:val="ProductList-ClauseHeading"/>
        <w:outlineLvl w:val="3"/>
      </w:pPr>
      <w:r>
        <w:t>4.2 SQL Server 2016 Enterprise Core – Актуализации на функции на Parallel Data Warehouse</w:t>
      </w:r>
    </w:p>
    <w:p w14:paraId="416EFD45" w14:textId="77777777" w:rsidR="00B560A4" w:rsidRDefault="008E561D">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59F711D0" w14:textId="77777777" w:rsidR="00B560A4" w:rsidRDefault="00B560A4">
      <w:pPr>
        <w:pStyle w:val="ProductList-Body"/>
      </w:pPr>
    </w:p>
    <w:p w14:paraId="767338EB" w14:textId="77777777" w:rsidR="00B560A4" w:rsidRDefault="008E561D">
      <w:pPr>
        <w:pStyle w:val="ProductList-ClauseHeading"/>
        <w:outlineLvl w:val="3"/>
      </w:pPr>
      <w:r>
        <w:t>4.3 Опция за изкупуване за SQL Server по Enrollment for Application Platform (EAP)</w:t>
      </w:r>
    </w:p>
    <w:p w14:paraId="3D5B7FD7" w14:textId="77777777" w:rsidR="00B560A4" w:rsidRDefault="008E561D">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7A44274E" w14:textId="77777777" w:rsidR="00B560A4" w:rsidRDefault="00B560A4">
      <w:pPr>
        <w:pStyle w:val="ProductList-Body"/>
      </w:pPr>
    </w:p>
    <w:p w14:paraId="23A4D120" w14:textId="77777777" w:rsidR="00B560A4" w:rsidRDefault="008E561D">
      <w:pPr>
        <w:pStyle w:val="ProductList-ClauseHeading"/>
        <w:outlineLvl w:val="3"/>
      </w:pPr>
      <w:r>
        <w:t>4.4 R Server за Windows – SQL Server Enterprise Core и SQL Server Enterprise</w:t>
      </w:r>
    </w:p>
    <w:p w14:paraId="04F780C9" w14:textId="77777777" w:rsidR="00B560A4" w:rsidRDefault="008E561D">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14:paraId="26144F6D" w14:textId="77777777" w:rsidR="00B560A4" w:rsidRDefault="00B560A4">
      <w:pPr>
        <w:pStyle w:val="ProductList-Body"/>
      </w:pPr>
    </w:p>
    <w:p w14:paraId="7437C91C" w14:textId="77777777" w:rsidR="00B560A4" w:rsidRDefault="008E561D">
      <w:pPr>
        <w:pStyle w:val="ProductList-ClauseHeading"/>
        <w:outlineLvl w:val="3"/>
      </w:pPr>
      <w:r>
        <w:t>4.5 Използване на Power BI Report Server – SQL Server Enterprise</w:t>
      </w:r>
    </w:p>
    <w:p w14:paraId="1B2B2013" w14:textId="77777777" w:rsidR="00B560A4" w:rsidRDefault="008E561D">
      <w:pPr>
        <w:pStyle w:val="ProductList-Body"/>
      </w:pPr>
      <w:r>
        <w:t>Клиентът има право да изпълнява софтуера Power BI Report Server</w:t>
      </w:r>
      <w:r>
        <w:fldChar w:fldCharType="begin"/>
      </w:r>
      <w:r>
        <w:instrText xml:space="preserve"> XE "Power BI Report Server" </w:instrText>
      </w:r>
      <w:r>
        <w:fldChar w:fldCharType="end"/>
      </w:r>
      <w:r>
        <w:t xml:space="preserve">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607A37C4"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43B2E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A434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07E8051" w14:textId="77777777" w:rsidR="00B560A4" w:rsidRDefault="00B560A4">
      <w:pPr>
        <w:pStyle w:val="ProductList-Body"/>
      </w:pPr>
    </w:p>
    <w:p w14:paraId="500D70FA" w14:textId="77777777" w:rsidR="00B560A4" w:rsidRDefault="008E561D">
      <w:pPr>
        <w:pStyle w:val="ProductList-OfferingGroupHeading"/>
        <w:outlineLvl w:val="1"/>
      </w:pPr>
      <w:bookmarkStart w:id="129" w:name="_Sec615"/>
      <w:r>
        <w:t>System Center</w:t>
      </w:r>
      <w:bookmarkEnd w:id="129"/>
      <w:r>
        <w:fldChar w:fldCharType="begin"/>
      </w:r>
      <w:r>
        <w:instrText xml:space="preserve"> TC "</w:instrText>
      </w:r>
      <w:bookmarkStart w:id="130" w:name="_Toc491162820"/>
      <w:r>
        <w:instrText>System Center</w:instrText>
      </w:r>
      <w:bookmarkEnd w:id="130"/>
      <w:r>
        <w:instrText>" \l 2</w:instrText>
      </w:r>
      <w:r>
        <w:fldChar w:fldCharType="end"/>
      </w:r>
    </w:p>
    <w:p w14:paraId="2EB40096" w14:textId="77777777" w:rsidR="00B560A4" w:rsidRDefault="008E561D">
      <w:pPr>
        <w:pStyle w:val="ProductList-Offering2HeadingNoBorder"/>
        <w:outlineLvl w:val="2"/>
      </w:pPr>
      <w:bookmarkStart w:id="131" w:name="_Sec642"/>
      <w:r>
        <w:t>System Center Server</w:t>
      </w:r>
      <w:bookmarkEnd w:id="131"/>
      <w:r>
        <w:fldChar w:fldCharType="begin"/>
      </w:r>
      <w:r>
        <w:instrText xml:space="preserve"> TC "</w:instrText>
      </w:r>
      <w:bookmarkStart w:id="132" w:name="_Toc491162821"/>
      <w:r>
        <w:instrText>System Center Server</w:instrText>
      </w:r>
      <w:bookmarkEnd w:id="132"/>
      <w:r>
        <w:instrText>" \l 3</w:instrText>
      </w:r>
      <w:r>
        <w:fldChar w:fldCharType="end"/>
      </w:r>
    </w:p>
    <w:p w14:paraId="4A874532" w14:textId="77777777" w:rsidR="00B560A4" w:rsidRDefault="008E561D">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B560A4" w14:paraId="2932D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66CAD"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F6B2"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004D"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6A8E"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A899"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B558"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E0E9"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32B8"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CA22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5575"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58A0"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B3EA"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FA658C4" w14:textId="77777777">
        <w:tc>
          <w:tcPr>
            <w:tcW w:w="4160" w:type="dxa"/>
            <w:tcBorders>
              <w:top w:val="single" w:sz="6" w:space="0" w:color="FFFFFF"/>
              <w:left w:val="none" w:sz="4" w:space="0" w:color="6E6E6E"/>
              <w:bottom w:val="dashed" w:sz="4" w:space="0" w:color="BFBFBF"/>
              <w:right w:val="none" w:sz="4" w:space="0" w:color="6E6E6E"/>
            </w:tcBorders>
          </w:tcPr>
          <w:p w14:paraId="1F7845E8" w14:textId="77777777" w:rsidR="00B560A4" w:rsidRDefault="008E561D">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1E9E56" w14:textId="77777777" w:rsidR="00B560A4" w:rsidRDefault="008E56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5AD26E8"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A47B4" w14:textId="77777777" w:rsidR="00B560A4" w:rsidRDefault="008E56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5DB1CA" w14:textId="77777777" w:rsidR="00B560A4" w:rsidRDefault="008E56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4D5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4DA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2FA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CD2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FC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545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AA2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A21C419" w14:textId="77777777">
        <w:tc>
          <w:tcPr>
            <w:tcW w:w="4160" w:type="dxa"/>
            <w:tcBorders>
              <w:top w:val="dashed" w:sz="4" w:space="0" w:color="BFBFBF"/>
              <w:left w:val="none" w:sz="4" w:space="0" w:color="6E6E6E"/>
              <w:bottom w:val="dashed" w:sz="4" w:space="0" w:color="BFBFBF"/>
              <w:right w:val="none" w:sz="4" w:space="0" w:color="6E6E6E"/>
            </w:tcBorders>
          </w:tcPr>
          <w:p w14:paraId="1BA81792" w14:textId="77777777" w:rsidR="00B560A4" w:rsidRDefault="008E561D">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CF0A4" w14:textId="77777777" w:rsidR="00B560A4" w:rsidRDefault="008E56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C88AB0"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D43E0" w14:textId="77777777" w:rsidR="00B560A4" w:rsidRDefault="008E56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A1BC38" w14:textId="77777777" w:rsidR="00B560A4" w:rsidRDefault="008E56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93F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8DC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EE8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90F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A74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F37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E27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374930B" w14:textId="77777777">
        <w:tc>
          <w:tcPr>
            <w:tcW w:w="4160" w:type="dxa"/>
            <w:tcBorders>
              <w:top w:val="dashed" w:sz="4" w:space="0" w:color="BFBFBF"/>
              <w:left w:val="none" w:sz="4" w:space="0" w:color="6E6E6E"/>
              <w:bottom w:val="dashed" w:sz="4" w:space="0" w:color="BFBFBF"/>
              <w:right w:val="none" w:sz="4" w:space="0" w:color="6E6E6E"/>
            </w:tcBorders>
          </w:tcPr>
          <w:p w14:paraId="4C6CABA7" w14:textId="77777777" w:rsidR="00B560A4" w:rsidRDefault="008E561D">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0204D5" w14:textId="77777777" w:rsidR="00B560A4" w:rsidRDefault="008E56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88006B7"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E8230" w14:textId="77777777" w:rsidR="00B560A4" w:rsidRDefault="008E56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0251567" w14:textId="77777777" w:rsidR="00B560A4" w:rsidRDefault="008E56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B91B"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40C7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EAC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C10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A58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006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AA5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4374DF6" w14:textId="77777777">
        <w:tc>
          <w:tcPr>
            <w:tcW w:w="4160" w:type="dxa"/>
            <w:tcBorders>
              <w:top w:val="dashed" w:sz="4" w:space="0" w:color="BFBFBF"/>
              <w:left w:val="none" w:sz="4" w:space="0" w:color="6E6E6E"/>
              <w:bottom w:val="none" w:sz="4" w:space="0" w:color="BFBFBF"/>
              <w:right w:val="none" w:sz="4" w:space="0" w:color="6E6E6E"/>
            </w:tcBorders>
          </w:tcPr>
          <w:p w14:paraId="4A39DE25" w14:textId="77777777" w:rsidR="00B560A4" w:rsidRDefault="008E561D">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0C006B" w14:textId="77777777" w:rsidR="00B560A4" w:rsidRDefault="008E561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C78CD94"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739642" w14:textId="77777777" w:rsidR="00B560A4" w:rsidRDefault="008E56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58469B" w14:textId="77777777" w:rsidR="00B560A4" w:rsidRDefault="008E56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7FF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613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CBE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607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741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A5C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43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8B67D8E" w14:textId="77777777" w:rsidR="00B560A4" w:rsidRDefault="008E561D">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588"/>
        <w:gridCol w:w="3601"/>
        <w:gridCol w:w="3601"/>
      </w:tblGrid>
      <w:tr w:rsidR="00B560A4" w14:paraId="26C9A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FB8A59"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BF76966"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934BA4" w14:textId="77777777" w:rsidR="00B560A4" w:rsidRDefault="008E561D">
            <w:pPr>
              <w:pStyle w:val="ProductList-TableBody"/>
            </w:pPr>
            <w:r>
              <w:rPr>
                <w:color w:val="404040"/>
              </w:rPr>
              <w:t>Издания с по-малко функции: Неприложимо</w:t>
            </w:r>
          </w:p>
        </w:tc>
      </w:tr>
      <w:tr w:rsidR="00B560A4" w14:paraId="7E20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BF36"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3537"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09341A"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7083C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A555"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846B"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F534" w14:textId="77777777" w:rsidR="00B560A4" w:rsidRDefault="008E561D">
            <w:pPr>
              <w:pStyle w:val="ProductList-TableBody"/>
            </w:pPr>
            <w:r>
              <w:rPr>
                <w:color w:val="404040"/>
              </w:rPr>
              <w:t>Отговаря на условията за намаление: Неприложимо</w:t>
            </w:r>
          </w:p>
        </w:tc>
      </w:tr>
      <w:tr w:rsidR="00B560A4" w14:paraId="0925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9918"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D369"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724A1" w14:textId="77777777" w:rsidR="00B560A4" w:rsidRDefault="008E561D">
            <w:pPr>
              <w:pStyle w:val="ProductList-TableBody"/>
            </w:pPr>
            <w:r>
              <w:rPr>
                <w:color w:val="404040"/>
              </w:rPr>
              <w:t>Отговаря на условията за актуализиране: Неприложимо</w:t>
            </w:r>
          </w:p>
        </w:tc>
      </w:tr>
      <w:tr w:rsidR="00B560A4" w14:paraId="56A9D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0C57"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5A7E"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7B67" w14:textId="77777777" w:rsidR="00B560A4" w:rsidRDefault="00B560A4">
            <w:pPr>
              <w:pStyle w:val="ProductList-TableBody"/>
            </w:pPr>
          </w:p>
        </w:tc>
      </w:tr>
    </w:tbl>
    <w:p w14:paraId="4D1C81E5" w14:textId="77777777" w:rsidR="00B560A4" w:rsidRDefault="00B560A4">
      <w:pPr>
        <w:pStyle w:val="ProductList-Body"/>
      </w:pPr>
    </w:p>
    <w:p w14:paraId="59B016DD" w14:textId="77777777" w:rsidR="00B560A4" w:rsidRDefault="008E561D">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596"/>
        <w:gridCol w:w="3596"/>
        <w:gridCol w:w="3598"/>
      </w:tblGrid>
      <w:tr w:rsidR="00B560A4" w14:paraId="11ACA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A12F9"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766A982"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1ABE8" w14:textId="77777777" w:rsidR="00B560A4" w:rsidRDefault="008E561D">
            <w:pPr>
              <w:pStyle w:val="ProductList-TableBody"/>
            </w:pPr>
            <w:r>
              <w:rPr>
                <w:color w:val="404040"/>
              </w:rPr>
              <w:t>Допълнителен софтуер: Неприложимо</w:t>
            </w:r>
          </w:p>
        </w:tc>
      </w:tr>
      <w:tr w:rsidR="00B560A4" w14:paraId="7728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103E3"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EF9C"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FB0CD6"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5725511F" w14:textId="77777777">
        <w:tc>
          <w:tcPr>
            <w:tcW w:w="4040" w:type="dxa"/>
            <w:tcBorders>
              <w:top w:val="single" w:sz="4" w:space="0" w:color="000000"/>
              <w:left w:val="single" w:sz="4" w:space="0" w:color="000000"/>
              <w:bottom w:val="single" w:sz="4" w:space="0" w:color="000000"/>
              <w:right w:val="single" w:sz="4" w:space="0" w:color="000000"/>
            </w:tcBorders>
          </w:tcPr>
          <w:p w14:paraId="602F26B6"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0556"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7954" w14:textId="77777777" w:rsidR="00B560A4" w:rsidRDefault="00B560A4">
            <w:pPr>
              <w:pStyle w:val="ProductList-TableBody"/>
            </w:pPr>
          </w:p>
        </w:tc>
      </w:tr>
    </w:tbl>
    <w:p w14:paraId="4DA608A6" w14:textId="77777777" w:rsidR="00B560A4" w:rsidRDefault="00B560A4">
      <w:pPr>
        <w:pStyle w:val="ProductList-Body"/>
      </w:pPr>
    </w:p>
    <w:p w14:paraId="75A6A1D7" w14:textId="77777777" w:rsidR="00B560A4" w:rsidRDefault="008E561D">
      <w:pPr>
        <w:pStyle w:val="ProductList-ClauseHeading"/>
        <w:outlineLvl w:val="4"/>
      </w:pPr>
      <w:r>
        <w:lastRenderedPageBreak/>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B560A4" w14:paraId="49C50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BB7A2" w14:textId="77777777" w:rsidR="00B560A4" w:rsidRDefault="008E561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4E08583" w14:textId="77777777" w:rsidR="00B560A4" w:rsidRDefault="008E561D">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46ECD41" w14:textId="77777777" w:rsidR="00B560A4" w:rsidRDefault="00B560A4">
            <w:pPr>
              <w:pStyle w:val="ProductList-TableBody"/>
            </w:pPr>
          </w:p>
        </w:tc>
      </w:tr>
    </w:tbl>
    <w:p w14:paraId="26D8D20A" w14:textId="77777777" w:rsidR="00B560A4" w:rsidRDefault="00B560A4">
      <w:pPr>
        <w:pStyle w:val="ProductList-Body"/>
      </w:pPr>
    </w:p>
    <w:p w14:paraId="66FE9BFA" w14:textId="77777777" w:rsidR="00B560A4" w:rsidRDefault="008E561D">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B560A4" w14:paraId="16C95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2B790" w14:textId="77777777" w:rsidR="00B560A4" w:rsidRDefault="008E561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338DECF" w14:textId="77777777" w:rsidR="00B560A4" w:rsidRDefault="008E561D">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7C8A0AF" w14:textId="77777777" w:rsidR="00B560A4" w:rsidRDefault="00B560A4">
            <w:pPr>
              <w:pStyle w:val="ProductList-TableBody"/>
            </w:pPr>
          </w:p>
        </w:tc>
      </w:tr>
    </w:tbl>
    <w:p w14:paraId="44720561" w14:textId="77777777" w:rsidR="00B560A4" w:rsidRDefault="00B560A4">
      <w:pPr>
        <w:pStyle w:val="ProductList-Body"/>
      </w:pPr>
    </w:p>
    <w:p w14:paraId="65453F9D" w14:textId="77777777" w:rsidR="00B560A4" w:rsidRDefault="008E561D">
      <w:pPr>
        <w:pStyle w:val="ProductList-ClauseHeading"/>
        <w:outlineLvl w:val="4"/>
      </w:pPr>
      <w:r>
        <w:t>3.3 Технология SQL Server</w:t>
      </w:r>
    </w:p>
    <w:p w14:paraId="2CA66106"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5E4E7BE" w14:textId="77777777" w:rsidR="00B560A4" w:rsidRDefault="00B560A4">
      <w:pPr>
        <w:pStyle w:val="ProductList-Body"/>
      </w:pPr>
    </w:p>
    <w:p w14:paraId="399B1F38" w14:textId="77777777" w:rsidR="00B560A4" w:rsidRDefault="008E561D">
      <w:pPr>
        <w:pStyle w:val="ProductList-ClauseHeading"/>
        <w:outlineLvl w:val="4"/>
      </w:pPr>
      <w:r>
        <w:t>3.4 Контейнери Windows Server</w:t>
      </w:r>
    </w:p>
    <w:p w14:paraId="0F096DDB" w14:textId="77777777" w:rsidR="00B560A4" w:rsidRDefault="008E561D">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7C81B1C" w14:textId="77777777" w:rsidR="00B560A4" w:rsidRDefault="008E561D">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595"/>
        <w:gridCol w:w="3608"/>
        <w:gridCol w:w="3587"/>
      </w:tblGrid>
      <w:tr w:rsidR="00B560A4" w14:paraId="78300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4F5FC"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1DA547"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A81BD" w14:textId="77777777" w:rsidR="00B560A4" w:rsidRDefault="008E561D">
            <w:pPr>
              <w:pStyle w:val="ProductList-TableBody"/>
            </w:pPr>
            <w:r>
              <w:rPr>
                <w:color w:val="404040"/>
              </w:rPr>
              <w:t>Права за преместване при отказ: Неприложимо</w:t>
            </w:r>
          </w:p>
        </w:tc>
      </w:tr>
      <w:tr w:rsidR="00B560A4" w14:paraId="694BFE1F" w14:textId="77777777">
        <w:tc>
          <w:tcPr>
            <w:tcW w:w="4040" w:type="dxa"/>
            <w:tcBorders>
              <w:top w:val="single" w:sz="4" w:space="0" w:color="000000"/>
              <w:left w:val="single" w:sz="4" w:space="0" w:color="000000"/>
              <w:bottom w:val="single" w:sz="4" w:space="0" w:color="000000"/>
              <w:right w:val="single" w:sz="4" w:space="0" w:color="000000"/>
            </w:tcBorders>
          </w:tcPr>
          <w:p w14:paraId="66847E30"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03E9D879"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r>
              <w:t xml:space="preserve">, </w:t>
            </w:r>
            <w:hyperlink r:id="rId6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560D" w14:textId="77777777" w:rsidR="00B560A4" w:rsidRDefault="008E561D">
            <w:pPr>
              <w:pStyle w:val="ProductList-TableBody"/>
            </w:pPr>
            <w:r>
              <w:rPr>
                <w:color w:val="404040"/>
              </w:rPr>
              <w:t>Обновяващи се права: Неприложимо</w:t>
            </w:r>
          </w:p>
        </w:tc>
      </w:tr>
      <w:tr w:rsidR="00B560A4" w14:paraId="7D5D3701" w14:textId="77777777">
        <w:tc>
          <w:tcPr>
            <w:tcW w:w="4040" w:type="dxa"/>
            <w:tcBorders>
              <w:top w:val="single" w:sz="4" w:space="0" w:color="000000"/>
              <w:left w:val="single" w:sz="4" w:space="0" w:color="000000"/>
              <w:bottom w:val="single" w:sz="4" w:space="0" w:color="000000"/>
              <w:right w:val="single" w:sz="4" w:space="0" w:color="000000"/>
            </w:tcBorders>
          </w:tcPr>
          <w:p w14:paraId="2360DD74"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7E16"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EEC1" w14:textId="77777777" w:rsidR="00B560A4" w:rsidRDefault="00B560A4">
            <w:pPr>
              <w:pStyle w:val="ProductList-TableBody"/>
            </w:pPr>
          </w:p>
        </w:tc>
      </w:tr>
    </w:tbl>
    <w:p w14:paraId="7C1419D8" w14:textId="77777777" w:rsidR="00B560A4" w:rsidRDefault="00B560A4">
      <w:pPr>
        <w:pStyle w:val="ProductList-Body"/>
      </w:pPr>
    </w:p>
    <w:p w14:paraId="2A3076AB" w14:textId="77777777" w:rsidR="00B560A4" w:rsidRDefault="008E561D">
      <w:pPr>
        <w:pStyle w:val="ProductList-ClauseHeading"/>
        <w:outlineLvl w:val="4"/>
      </w:pPr>
      <w:r>
        <w:t>4.1 Nano Server</w:t>
      </w:r>
    </w:p>
    <w:p w14:paraId="20455A0F" w14:textId="77777777" w:rsidR="00B560A4" w:rsidRDefault="008E561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14:paraId="1F9CC66C" w14:textId="77777777" w:rsidR="00B560A4" w:rsidRDefault="00B560A4">
      <w:pPr>
        <w:pStyle w:val="ProductList-Body"/>
      </w:pPr>
    </w:p>
    <w:p w14:paraId="5C74CFF6" w14:textId="77777777" w:rsidR="00B560A4" w:rsidRDefault="008E561D">
      <w:pPr>
        <w:pStyle w:val="ProductList-ClauseHeading"/>
        <w:outlineLvl w:val="4"/>
      </w:pPr>
      <w:r>
        <w:t>4.2 Права за System Center за Текущ клон (ако има такива)</w:t>
      </w:r>
    </w:p>
    <w:p w14:paraId="085AE916" w14:textId="77777777" w:rsidR="00B560A4" w:rsidRDefault="008E561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22ACA6DE" w14:textId="77777777" w:rsidR="00B560A4" w:rsidRDefault="00B560A4">
      <w:pPr>
        <w:pStyle w:val="ProductList-ClauseHeading"/>
        <w:outlineLvl w:val="4"/>
      </w:pPr>
    </w:p>
    <w:p w14:paraId="548A5D20" w14:textId="77777777" w:rsidR="00B560A4" w:rsidRDefault="008E561D">
      <w:pPr>
        <w:pStyle w:val="ProductList-ClauseHeading"/>
        <w:outlineLvl w:val="4"/>
      </w:pPr>
      <w:r>
        <w:t>4.3 System Center Global Service Monitor</w:t>
      </w:r>
    </w:p>
    <w:p w14:paraId="5B238398" w14:textId="77777777" w:rsidR="00B560A4" w:rsidRDefault="008E561D">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7C7C386E" w14:textId="77777777" w:rsidR="00B560A4" w:rsidRDefault="00B560A4">
      <w:pPr>
        <w:pStyle w:val="ProductList-Body"/>
      </w:pPr>
    </w:p>
    <w:p w14:paraId="448DC879" w14:textId="77777777" w:rsidR="00B560A4" w:rsidRDefault="008E561D">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0E50B52F" w14:textId="77777777" w:rsidR="00B560A4" w:rsidRDefault="008E561D">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49437CC7"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2C047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6BAAE"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35449DA" w14:textId="77777777" w:rsidR="00B560A4" w:rsidRDefault="00B560A4">
      <w:pPr>
        <w:pStyle w:val="ProductList-Body"/>
      </w:pPr>
    </w:p>
    <w:p w14:paraId="13A20B29" w14:textId="77777777" w:rsidR="00B560A4" w:rsidRDefault="008E561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62822"/>
      <w:r>
        <w:instrText>System Center Configuration Manager</w:instrText>
      </w:r>
      <w:bookmarkEnd w:id="138"/>
      <w:r>
        <w:instrText>" \l 3</w:instrText>
      </w:r>
      <w:r>
        <w:fldChar w:fldCharType="end"/>
      </w:r>
    </w:p>
    <w:p w14:paraId="4A92EB00" w14:textId="77777777" w:rsidR="00B560A4" w:rsidRDefault="008E561D">
      <w:pPr>
        <w:pStyle w:val="ProductList-Offering1SubSection"/>
        <w:outlineLvl w:val="3"/>
      </w:pPr>
      <w:bookmarkStart w:id="139" w:name="_Sec691"/>
      <w:r>
        <w:t>1. Наличност чрез програма</w:t>
      </w:r>
      <w:bookmarkEnd w:id="139"/>
    </w:p>
    <w:p w14:paraId="014E474E" w14:textId="77777777" w:rsidR="00B560A4" w:rsidRDefault="00B560A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560A4" w14:paraId="6724FF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228D2"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4BD95"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D9D26F"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D1A0"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D724"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26F1E"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DD998"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7442"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F23A"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6447"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BD06"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1891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CF45CCE" w14:textId="77777777">
        <w:tc>
          <w:tcPr>
            <w:tcW w:w="4160" w:type="dxa"/>
            <w:tcBorders>
              <w:top w:val="single" w:sz="6" w:space="0" w:color="FFFFFF"/>
              <w:left w:val="none" w:sz="4" w:space="0" w:color="6E6E6E"/>
              <w:bottom w:val="dashed" w:sz="4" w:space="0" w:color="BFBFBF"/>
              <w:right w:val="none" w:sz="4" w:space="0" w:color="6E6E6E"/>
            </w:tcBorders>
          </w:tcPr>
          <w:p w14:paraId="115CBC02" w14:textId="77777777" w:rsidR="00B560A4" w:rsidRDefault="008E561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2DA5477C" w14:textId="77777777" w:rsidR="00B560A4" w:rsidRDefault="008E56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B420B6"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7B696"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049BD7"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70F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19E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D97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43BB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DB3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5B0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C0EF"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D9BC778" w14:textId="77777777">
        <w:tc>
          <w:tcPr>
            <w:tcW w:w="4160" w:type="dxa"/>
            <w:tcBorders>
              <w:top w:val="dashed" w:sz="4" w:space="0" w:color="BFBFBF"/>
              <w:left w:val="none" w:sz="4" w:space="0" w:color="6E6E6E"/>
              <w:bottom w:val="dashed" w:sz="4" w:space="0" w:color="BFBFBF"/>
              <w:right w:val="none" w:sz="4" w:space="0" w:color="6E6E6E"/>
            </w:tcBorders>
          </w:tcPr>
          <w:p w14:paraId="3599055B" w14:textId="77777777" w:rsidR="00B560A4" w:rsidRDefault="008E561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A6F4894" w14:textId="77777777" w:rsidR="00B560A4" w:rsidRDefault="008E56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402B69" w14:textId="77777777" w:rsidR="00B560A4" w:rsidRDefault="00B560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CE2638"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D32B2"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B65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4C7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A2A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E5E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EDF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3AD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74AC" w14:textId="77777777" w:rsidR="00B560A4" w:rsidRDefault="00B560A4">
            <w:pPr>
              <w:pStyle w:val="ProductList-TableBody"/>
              <w:jc w:val="center"/>
            </w:pPr>
          </w:p>
        </w:tc>
      </w:tr>
      <w:tr w:rsidR="00B560A4" w14:paraId="33CD0598" w14:textId="77777777">
        <w:tc>
          <w:tcPr>
            <w:tcW w:w="4160" w:type="dxa"/>
            <w:tcBorders>
              <w:top w:val="dashed" w:sz="4" w:space="0" w:color="BFBFBF"/>
              <w:left w:val="none" w:sz="4" w:space="0" w:color="6E6E6E"/>
              <w:bottom w:val="none" w:sz="4" w:space="0" w:color="BFBFBF"/>
              <w:right w:val="none" w:sz="4" w:space="0" w:color="6E6E6E"/>
            </w:tcBorders>
          </w:tcPr>
          <w:p w14:paraId="0C403065" w14:textId="77777777" w:rsidR="00B560A4" w:rsidRDefault="008E561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158D5874" w14:textId="77777777" w:rsidR="00B560A4" w:rsidRDefault="008E56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8711BC"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C050F5"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EEA3EB"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2AD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43F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F82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052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6342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03A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8B8FA" w14:textId="77777777" w:rsidR="00B560A4" w:rsidRDefault="00B560A4">
            <w:pPr>
              <w:pStyle w:val="ProductList-TableBody"/>
              <w:jc w:val="center"/>
            </w:pPr>
          </w:p>
        </w:tc>
      </w:tr>
    </w:tbl>
    <w:p w14:paraId="5B5C6997" w14:textId="77777777" w:rsidR="00B560A4" w:rsidRDefault="008E561D">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588"/>
        <w:gridCol w:w="3601"/>
        <w:gridCol w:w="3601"/>
      </w:tblGrid>
      <w:tr w:rsidR="00B560A4" w14:paraId="2D127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4BA9BD"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BB7003"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C6FC" w14:textId="77777777" w:rsidR="00B560A4" w:rsidRDefault="008E561D">
            <w:pPr>
              <w:pStyle w:val="ProductList-TableBody"/>
            </w:pPr>
            <w:r>
              <w:rPr>
                <w:color w:val="404040"/>
              </w:rPr>
              <w:t>Отговаря на условията за удължен срок: Неприложимо</w:t>
            </w:r>
          </w:p>
        </w:tc>
      </w:tr>
      <w:tr w:rsidR="00B560A4" w14:paraId="7D16F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24C9" w14:textId="77777777" w:rsidR="00B560A4" w:rsidRDefault="008E561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1570"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046BF"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5793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062A" w14:textId="77777777" w:rsidR="00B560A4" w:rsidRDefault="008E561D">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7DF4"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EDDA" w14:textId="77777777" w:rsidR="00B560A4" w:rsidRDefault="008E561D">
            <w:pPr>
              <w:pStyle w:val="ProductList-TableBody"/>
            </w:pPr>
            <w:r>
              <w:rPr>
                <w:color w:val="404040"/>
              </w:rPr>
              <w:t>Отговаря на условията за намаление: Неприложимо</w:t>
            </w:r>
          </w:p>
        </w:tc>
      </w:tr>
      <w:tr w:rsidR="00B560A4" w14:paraId="43C6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E0D5"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2644"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E534" w14:textId="77777777" w:rsidR="00B560A4" w:rsidRDefault="008E561D">
            <w:pPr>
              <w:pStyle w:val="ProductList-TableBody"/>
            </w:pPr>
            <w:r>
              <w:rPr>
                <w:color w:val="404040"/>
              </w:rPr>
              <w:t>Отговаря на условията за актуализиране: Неприложимо</w:t>
            </w:r>
          </w:p>
        </w:tc>
      </w:tr>
      <w:tr w:rsidR="00B560A4" w14:paraId="7E57A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1888" w14:textId="77777777" w:rsidR="00B560A4" w:rsidRDefault="008E561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0095"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328A" w14:textId="77777777" w:rsidR="00B560A4" w:rsidRDefault="00B560A4">
            <w:pPr>
              <w:pStyle w:val="ProductList-TableBody"/>
            </w:pPr>
          </w:p>
        </w:tc>
      </w:tr>
    </w:tbl>
    <w:p w14:paraId="048FF7ED" w14:textId="77777777" w:rsidR="00B560A4" w:rsidRDefault="008E561D">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596"/>
        <w:gridCol w:w="3596"/>
        <w:gridCol w:w="3598"/>
      </w:tblGrid>
      <w:tr w:rsidR="00B560A4" w14:paraId="36EB6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6FDF7"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CE9AF6B"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B68AC" w14:textId="77777777" w:rsidR="00B560A4" w:rsidRDefault="008E561D">
            <w:pPr>
              <w:pStyle w:val="ProductList-TableBody"/>
            </w:pPr>
            <w:r>
              <w:rPr>
                <w:color w:val="404040"/>
              </w:rPr>
              <w:t>Допълнителен софтуер: Неприложимо</w:t>
            </w:r>
          </w:p>
        </w:tc>
      </w:tr>
      <w:tr w:rsidR="00B560A4" w14:paraId="11CC2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5DCD" w14:textId="77777777" w:rsidR="00B560A4" w:rsidRDefault="008E561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34E0" w14:textId="77777777" w:rsidR="00B560A4" w:rsidRDefault="008E561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694014"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39D89B47" w14:textId="77777777">
        <w:tc>
          <w:tcPr>
            <w:tcW w:w="4040" w:type="dxa"/>
            <w:tcBorders>
              <w:top w:val="single" w:sz="4" w:space="0" w:color="000000"/>
              <w:left w:val="single" w:sz="4" w:space="0" w:color="000000"/>
              <w:bottom w:val="single" w:sz="4" w:space="0" w:color="000000"/>
              <w:right w:val="single" w:sz="4" w:space="0" w:color="000000"/>
            </w:tcBorders>
          </w:tcPr>
          <w:p w14:paraId="6030985B"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BFFD"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1A16" w14:textId="77777777" w:rsidR="00B560A4" w:rsidRDefault="00B560A4">
            <w:pPr>
              <w:pStyle w:val="ProductList-TableBody"/>
            </w:pPr>
          </w:p>
        </w:tc>
      </w:tr>
    </w:tbl>
    <w:p w14:paraId="45C9D21A" w14:textId="77777777" w:rsidR="00B560A4" w:rsidRDefault="00B560A4">
      <w:pPr>
        <w:pStyle w:val="ProductList-Body"/>
      </w:pPr>
    </w:p>
    <w:p w14:paraId="6A8E0B15" w14:textId="77777777" w:rsidR="00B560A4" w:rsidRDefault="008E561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B560A4" w14:paraId="08BA7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C0416"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D45A992" w14:textId="77777777" w:rsidR="00B560A4" w:rsidRDefault="008E561D">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486F6E4" w14:textId="77777777" w:rsidR="00B560A4" w:rsidRDefault="008E561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B560A4" w14:paraId="234D9E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E06F57"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C4416" w14:textId="77777777" w:rsidR="00B560A4" w:rsidRDefault="008E561D">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6CADA0" w14:textId="77777777" w:rsidR="00B560A4" w:rsidRDefault="00B560A4">
            <w:pPr>
              <w:pStyle w:val="ProductList-TableBody"/>
            </w:pPr>
          </w:p>
        </w:tc>
      </w:tr>
    </w:tbl>
    <w:p w14:paraId="73C0CA9E" w14:textId="77777777" w:rsidR="00B560A4" w:rsidRDefault="00B560A4">
      <w:pPr>
        <w:pStyle w:val="ProductList-Body"/>
      </w:pPr>
    </w:p>
    <w:p w14:paraId="462A0D21" w14:textId="77777777" w:rsidR="00B560A4" w:rsidRDefault="008E561D">
      <w:pPr>
        <w:pStyle w:val="ProductList-ClauseHeading"/>
        <w:outlineLvl w:val="4"/>
      </w:pPr>
      <w:r>
        <w:t>3.2 Технология SQL Server</w:t>
      </w:r>
    </w:p>
    <w:p w14:paraId="56467D09"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69379823" w14:textId="77777777" w:rsidR="00B560A4" w:rsidRDefault="008E561D">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595"/>
        <w:gridCol w:w="3608"/>
        <w:gridCol w:w="3587"/>
      </w:tblGrid>
      <w:tr w:rsidR="00B560A4" w14:paraId="38BD6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456B3"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0EDEA7"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08D67" w14:textId="77777777" w:rsidR="00B560A4" w:rsidRDefault="008E561D">
            <w:pPr>
              <w:pStyle w:val="ProductList-TableBody"/>
            </w:pPr>
            <w:r>
              <w:rPr>
                <w:color w:val="404040"/>
              </w:rPr>
              <w:t>Права за преместване при отказ: Неприложимо</w:t>
            </w:r>
          </w:p>
        </w:tc>
      </w:tr>
      <w:tr w:rsidR="00B560A4" w14:paraId="243BF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30E2"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583ECC"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D2C8" w14:textId="77777777" w:rsidR="00B560A4" w:rsidRDefault="008E561D">
            <w:pPr>
              <w:pStyle w:val="ProductList-TableBody"/>
            </w:pPr>
            <w:r>
              <w:rPr>
                <w:color w:val="404040"/>
              </w:rPr>
              <w:t>Обновяващи се права: Неприложимо</w:t>
            </w:r>
          </w:p>
        </w:tc>
      </w:tr>
      <w:tr w:rsidR="00B560A4" w14:paraId="54D0ADE4" w14:textId="77777777">
        <w:tc>
          <w:tcPr>
            <w:tcW w:w="4040" w:type="dxa"/>
            <w:tcBorders>
              <w:top w:val="single" w:sz="4" w:space="0" w:color="000000"/>
              <w:left w:val="single" w:sz="4" w:space="0" w:color="000000"/>
              <w:bottom w:val="single" w:sz="4" w:space="0" w:color="000000"/>
              <w:right w:val="single" w:sz="4" w:space="0" w:color="000000"/>
            </w:tcBorders>
          </w:tcPr>
          <w:p w14:paraId="2CA8D927"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78FE"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A195" w14:textId="77777777" w:rsidR="00B560A4" w:rsidRDefault="00B560A4">
            <w:pPr>
              <w:pStyle w:val="ProductList-TableBody"/>
            </w:pPr>
          </w:p>
        </w:tc>
      </w:tr>
    </w:tbl>
    <w:p w14:paraId="64ABD8B8" w14:textId="77777777" w:rsidR="00B560A4" w:rsidRDefault="00B560A4">
      <w:pPr>
        <w:pStyle w:val="ProductList-Body"/>
      </w:pPr>
    </w:p>
    <w:p w14:paraId="2FA60354" w14:textId="77777777" w:rsidR="00B560A4" w:rsidRDefault="008E561D">
      <w:pPr>
        <w:pStyle w:val="ProductList-ClauseHeading"/>
        <w:outlineLvl w:val="4"/>
      </w:pPr>
      <w:r>
        <w:t>4.1 System Center Configuration Manager – Права за VDI</w:t>
      </w:r>
    </w:p>
    <w:p w14:paraId="0EDA8A5B" w14:textId="77777777" w:rsidR="00B560A4" w:rsidRDefault="008E561D">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0FA7A8E" w14:textId="77777777" w:rsidR="00B560A4" w:rsidRDefault="00B560A4">
      <w:pPr>
        <w:pStyle w:val="ProductList-Body"/>
      </w:pPr>
    </w:p>
    <w:p w14:paraId="543C8DF3" w14:textId="77777777" w:rsidR="00B560A4" w:rsidRDefault="008E561D">
      <w:pPr>
        <w:pStyle w:val="ProductList-ClauseHeading"/>
        <w:outlineLvl w:val="4"/>
      </w:pPr>
      <w:r>
        <w:t>4.2 Права за System Center Configuration Manager за Текущ клон</w:t>
      </w:r>
    </w:p>
    <w:p w14:paraId="321E8090" w14:textId="77777777" w:rsidR="00B560A4" w:rsidRDefault="008E561D">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5736F39F"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1F586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CF665"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3363951" w14:textId="77777777" w:rsidR="00B560A4" w:rsidRDefault="00B560A4">
      <w:pPr>
        <w:pStyle w:val="ProductList-Body"/>
      </w:pPr>
    </w:p>
    <w:p w14:paraId="52419737" w14:textId="77777777" w:rsidR="00B560A4" w:rsidRDefault="008E561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62823"/>
      <w:r>
        <w:instrText>System Center Data Protection Manager</w:instrText>
      </w:r>
      <w:bookmarkEnd w:id="144"/>
      <w:r>
        <w:instrText>" \l 3</w:instrText>
      </w:r>
      <w:r>
        <w:fldChar w:fldCharType="end"/>
      </w:r>
    </w:p>
    <w:p w14:paraId="3952FB11" w14:textId="77777777" w:rsidR="00B560A4" w:rsidRDefault="008E561D">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B560A4" w14:paraId="5628C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767CBD"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3607"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17C70"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FC2FC"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FF69"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DE2C05"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A398"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C7A6"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0571"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AD9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8F7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97E2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0704C7AD" w14:textId="77777777">
        <w:tc>
          <w:tcPr>
            <w:tcW w:w="4160" w:type="dxa"/>
            <w:tcBorders>
              <w:top w:val="single" w:sz="6" w:space="0" w:color="FFFFFF"/>
              <w:left w:val="none" w:sz="4" w:space="0" w:color="6E6E6E"/>
              <w:bottom w:val="dashed" w:sz="4" w:space="0" w:color="BFBFBF"/>
              <w:right w:val="none" w:sz="4" w:space="0" w:color="6E6E6E"/>
            </w:tcBorders>
          </w:tcPr>
          <w:p w14:paraId="74B5EFE2" w14:textId="77777777" w:rsidR="00B560A4" w:rsidRDefault="008E561D">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02C0997B" w14:textId="77777777" w:rsidR="00B560A4" w:rsidRDefault="008E56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1CCB836"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C3AFC3"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3A828A"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B28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19C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78E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03B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8BF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8DC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A9BE"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5A67E41" w14:textId="77777777">
        <w:tc>
          <w:tcPr>
            <w:tcW w:w="4160" w:type="dxa"/>
            <w:tcBorders>
              <w:top w:val="dashed" w:sz="4" w:space="0" w:color="BFBFBF"/>
              <w:left w:val="none" w:sz="4" w:space="0" w:color="6E6E6E"/>
              <w:bottom w:val="none" w:sz="4" w:space="0" w:color="BFBFBF"/>
              <w:right w:val="none" w:sz="4" w:space="0" w:color="6E6E6E"/>
            </w:tcBorders>
          </w:tcPr>
          <w:p w14:paraId="5D6CEFAB" w14:textId="77777777" w:rsidR="00B560A4" w:rsidRDefault="008E561D">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7335953" w14:textId="77777777" w:rsidR="00B560A4" w:rsidRDefault="008E56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7F695B3"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9D7FB"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3F9DDD"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ED6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FC5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45C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DBE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D7C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C3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3BBC1" w14:textId="77777777" w:rsidR="00B560A4" w:rsidRDefault="00B560A4">
            <w:pPr>
              <w:pStyle w:val="ProductList-TableBody"/>
              <w:jc w:val="center"/>
            </w:pPr>
          </w:p>
        </w:tc>
      </w:tr>
    </w:tbl>
    <w:p w14:paraId="0F467039" w14:textId="77777777" w:rsidR="00B560A4" w:rsidRDefault="008E561D">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588"/>
        <w:gridCol w:w="3601"/>
        <w:gridCol w:w="3601"/>
      </w:tblGrid>
      <w:tr w:rsidR="00B560A4" w14:paraId="7DB14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BF587"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170613"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0CC0F" w14:textId="77777777" w:rsidR="00B560A4" w:rsidRDefault="008E561D">
            <w:pPr>
              <w:pStyle w:val="ProductList-TableBody"/>
            </w:pPr>
            <w:r>
              <w:rPr>
                <w:color w:val="404040"/>
              </w:rPr>
              <w:t>Издания с по-малко функции: Неприложимо</w:t>
            </w:r>
          </w:p>
        </w:tc>
      </w:tr>
      <w:tr w:rsidR="00B560A4" w14:paraId="6A0A7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1E62"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572A"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AFBDA0"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6EF2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2F1D"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2D66"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6EEE" w14:textId="77777777" w:rsidR="00B560A4" w:rsidRDefault="008E561D">
            <w:pPr>
              <w:pStyle w:val="ProductList-TableBody"/>
            </w:pPr>
            <w:r>
              <w:rPr>
                <w:color w:val="404040"/>
              </w:rPr>
              <w:t>Отговаря на условията за намаление: Неприложимо</w:t>
            </w:r>
          </w:p>
        </w:tc>
      </w:tr>
      <w:tr w:rsidR="00B560A4" w14:paraId="3C7B9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5596" w14:textId="77777777" w:rsidR="00B560A4" w:rsidRDefault="008E561D">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5BFE"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0CD2" w14:textId="77777777" w:rsidR="00B560A4" w:rsidRDefault="008E561D">
            <w:pPr>
              <w:pStyle w:val="ProductList-TableBody"/>
            </w:pPr>
            <w:r>
              <w:rPr>
                <w:color w:val="404040"/>
              </w:rPr>
              <w:t>Отговаря на условията за актуализиране: Неприложимо</w:t>
            </w:r>
          </w:p>
        </w:tc>
      </w:tr>
      <w:tr w:rsidR="00B560A4" w14:paraId="57017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6E3"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267E"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9C7E" w14:textId="77777777" w:rsidR="00B560A4" w:rsidRDefault="00B560A4">
            <w:pPr>
              <w:pStyle w:val="ProductList-TableBody"/>
            </w:pPr>
          </w:p>
        </w:tc>
      </w:tr>
    </w:tbl>
    <w:p w14:paraId="6F29BE97" w14:textId="77777777" w:rsidR="00B560A4" w:rsidRDefault="008E561D">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596"/>
        <w:gridCol w:w="3596"/>
        <w:gridCol w:w="3598"/>
      </w:tblGrid>
      <w:tr w:rsidR="00B560A4" w14:paraId="661B2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186C4"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71BD3DD"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B83C7" w14:textId="77777777" w:rsidR="00B560A4" w:rsidRDefault="008E561D">
            <w:pPr>
              <w:pStyle w:val="ProductList-TableBody"/>
            </w:pPr>
            <w:r>
              <w:rPr>
                <w:color w:val="404040"/>
              </w:rPr>
              <w:t>Допълнителен софтуер: Неприложимо</w:t>
            </w:r>
          </w:p>
        </w:tc>
      </w:tr>
      <w:tr w:rsidR="00B560A4" w14:paraId="513C6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22E8"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FD38"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140624"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2B937DC7" w14:textId="77777777">
        <w:tc>
          <w:tcPr>
            <w:tcW w:w="4040" w:type="dxa"/>
            <w:tcBorders>
              <w:top w:val="single" w:sz="4" w:space="0" w:color="000000"/>
              <w:left w:val="single" w:sz="4" w:space="0" w:color="000000"/>
              <w:bottom w:val="single" w:sz="4" w:space="0" w:color="000000"/>
              <w:right w:val="single" w:sz="4" w:space="0" w:color="000000"/>
            </w:tcBorders>
          </w:tcPr>
          <w:p w14:paraId="145999FF"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8E19"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3357" w14:textId="77777777" w:rsidR="00B560A4" w:rsidRDefault="00B560A4">
            <w:pPr>
              <w:pStyle w:val="ProductList-TableBody"/>
            </w:pPr>
          </w:p>
        </w:tc>
      </w:tr>
    </w:tbl>
    <w:p w14:paraId="544D07B8" w14:textId="77777777" w:rsidR="00B560A4" w:rsidRDefault="00B560A4">
      <w:pPr>
        <w:pStyle w:val="ProductList-Body"/>
      </w:pPr>
    </w:p>
    <w:p w14:paraId="2A2E022D" w14:textId="77777777" w:rsidR="00B560A4" w:rsidRDefault="008E561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B560A4" w14:paraId="63D8B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63424"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8DB20F8" w14:textId="77777777" w:rsidR="00B560A4" w:rsidRDefault="008E561D">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98CA668" w14:textId="77777777" w:rsidR="00B560A4" w:rsidRDefault="00B560A4">
            <w:pPr>
              <w:pStyle w:val="ProductList-TableBody"/>
            </w:pPr>
          </w:p>
        </w:tc>
      </w:tr>
    </w:tbl>
    <w:p w14:paraId="0BAD5CEC" w14:textId="77777777" w:rsidR="00B560A4" w:rsidRDefault="00B560A4">
      <w:pPr>
        <w:pStyle w:val="ProductList-Body"/>
      </w:pPr>
    </w:p>
    <w:p w14:paraId="14D27DF6" w14:textId="77777777" w:rsidR="00B560A4" w:rsidRDefault="008E561D">
      <w:pPr>
        <w:pStyle w:val="ProductList-ClauseHeading"/>
        <w:outlineLvl w:val="4"/>
      </w:pPr>
      <w:r>
        <w:t>3.2 Технология SQL Server</w:t>
      </w:r>
    </w:p>
    <w:p w14:paraId="6A3710FE"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D93DD2D" w14:textId="77777777" w:rsidR="00B560A4" w:rsidRDefault="008E561D">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595"/>
        <w:gridCol w:w="3608"/>
        <w:gridCol w:w="3587"/>
      </w:tblGrid>
      <w:tr w:rsidR="00B560A4" w14:paraId="1DFAA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8FFB0"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5AB79"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0250F" w14:textId="77777777" w:rsidR="00B560A4" w:rsidRDefault="008E561D">
            <w:pPr>
              <w:pStyle w:val="ProductList-TableBody"/>
            </w:pPr>
            <w:r>
              <w:rPr>
                <w:color w:val="404040"/>
              </w:rPr>
              <w:t>Права за преместване при отказ: Неприложимо</w:t>
            </w:r>
          </w:p>
        </w:tc>
      </w:tr>
      <w:tr w:rsidR="00B560A4" w14:paraId="2DE46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DE11"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780D5E"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октомври 2013 г.</w:t>
              </w:r>
            </w:hyperlink>
            <w:r>
              <w:t xml:space="preserve">, </w:t>
            </w:r>
            <w:hyperlink r:id="rId6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84CD" w14:textId="77777777" w:rsidR="00B560A4" w:rsidRDefault="008E561D">
            <w:pPr>
              <w:pStyle w:val="ProductList-TableBody"/>
            </w:pPr>
            <w:r>
              <w:rPr>
                <w:color w:val="404040"/>
              </w:rPr>
              <w:t>Обновяващи се права: Неприложимо</w:t>
            </w:r>
          </w:p>
        </w:tc>
      </w:tr>
      <w:tr w:rsidR="00B560A4" w14:paraId="73D8F76A" w14:textId="77777777">
        <w:tc>
          <w:tcPr>
            <w:tcW w:w="4040" w:type="dxa"/>
            <w:tcBorders>
              <w:top w:val="single" w:sz="4" w:space="0" w:color="000000"/>
              <w:left w:val="single" w:sz="4" w:space="0" w:color="000000"/>
              <w:bottom w:val="single" w:sz="4" w:space="0" w:color="000000"/>
              <w:right w:val="single" w:sz="4" w:space="0" w:color="000000"/>
            </w:tcBorders>
          </w:tcPr>
          <w:p w14:paraId="2D923B54"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DE9B"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B905" w14:textId="77777777" w:rsidR="00B560A4" w:rsidRDefault="00B560A4">
            <w:pPr>
              <w:pStyle w:val="ProductList-TableBody"/>
            </w:pPr>
          </w:p>
        </w:tc>
      </w:tr>
    </w:tbl>
    <w:p w14:paraId="65988E6C" w14:textId="77777777" w:rsidR="00B560A4" w:rsidRDefault="00B560A4">
      <w:pPr>
        <w:pStyle w:val="ProductList-Body"/>
      </w:pPr>
    </w:p>
    <w:p w14:paraId="289CBB40" w14:textId="77777777" w:rsidR="00B560A4" w:rsidRDefault="008E561D">
      <w:pPr>
        <w:pStyle w:val="ProductList-ClauseHeading"/>
        <w:outlineLvl w:val="4"/>
      </w:pPr>
      <w:r>
        <w:t>4.1 Права за System Center Data Protection Manager за Текущ клон</w:t>
      </w:r>
    </w:p>
    <w:p w14:paraId="1FC83CF3" w14:textId="77777777" w:rsidR="00B560A4" w:rsidRDefault="008E561D">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5FD700AE"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C4F2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1FB36"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349726B" w14:textId="77777777" w:rsidR="00B560A4" w:rsidRDefault="00B560A4">
      <w:pPr>
        <w:pStyle w:val="ProductList-Body"/>
      </w:pPr>
    </w:p>
    <w:p w14:paraId="73B73B2D" w14:textId="77777777" w:rsidR="00B560A4" w:rsidRDefault="008E561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62824"/>
      <w:r>
        <w:instrText>System Center Endpoint Protection</w:instrText>
      </w:r>
      <w:bookmarkEnd w:id="150"/>
      <w:r>
        <w:instrText>" \l 3</w:instrText>
      </w:r>
      <w:r>
        <w:fldChar w:fldCharType="end"/>
      </w:r>
    </w:p>
    <w:p w14:paraId="5766120D" w14:textId="77777777" w:rsidR="00B560A4" w:rsidRDefault="008E561D">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B560A4" w14:paraId="7D656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F5B5C"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09BB6"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4CF1"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9062"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DE29"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8AD92"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7C2B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57F95"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4B3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B5BA"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5E0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70D5"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FAA9D3B" w14:textId="77777777">
        <w:tc>
          <w:tcPr>
            <w:tcW w:w="4160" w:type="dxa"/>
            <w:tcBorders>
              <w:top w:val="single" w:sz="6" w:space="0" w:color="FFFFFF"/>
              <w:left w:val="none" w:sz="4" w:space="0" w:color="6E6E6E"/>
              <w:bottom w:val="none" w:sz="4" w:space="0" w:color="BFBFBF"/>
              <w:right w:val="none" w:sz="4" w:space="0" w:color="6E6E6E"/>
            </w:tcBorders>
          </w:tcPr>
          <w:p w14:paraId="3696EACE" w14:textId="77777777" w:rsidR="00B560A4" w:rsidRDefault="008E561D">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56BAA4A5" w14:textId="77777777" w:rsidR="00B560A4" w:rsidRDefault="008E56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4B368A" w14:textId="77777777" w:rsidR="00B560A4" w:rsidRDefault="008E56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D783BDA" w14:textId="77777777" w:rsidR="00B560A4" w:rsidRDefault="00B560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9CED5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FA7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FCA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25B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4947"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41A8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C96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EAE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F5EA212" w14:textId="77777777" w:rsidR="00B560A4" w:rsidRDefault="008E561D">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588"/>
        <w:gridCol w:w="3601"/>
        <w:gridCol w:w="3601"/>
      </w:tblGrid>
      <w:tr w:rsidR="00B560A4" w14:paraId="186CC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6AE0"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1CE127"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65D79" w14:textId="77777777" w:rsidR="00B560A4" w:rsidRDefault="008E561D">
            <w:pPr>
              <w:pStyle w:val="ProductList-TableBody"/>
            </w:pPr>
            <w:r>
              <w:rPr>
                <w:color w:val="404040"/>
              </w:rPr>
              <w:t>Отговаря на условията за удължен срок: Неприложимо</w:t>
            </w:r>
          </w:p>
        </w:tc>
      </w:tr>
      <w:tr w:rsidR="00B560A4" w14:paraId="34E90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6508" w14:textId="77777777" w:rsidR="00B560A4" w:rsidRDefault="008E561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A732"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E0FC" w14:textId="77777777" w:rsidR="00B560A4" w:rsidRDefault="008E561D">
            <w:pPr>
              <w:pStyle w:val="ProductList-TableBody"/>
            </w:pPr>
            <w:r>
              <w:rPr>
                <w:color w:val="404040"/>
              </w:rPr>
              <w:t>Предварително условие (SA): Неприложимо</w:t>
            </w:r>
          </w:p>
        </w:tc>
      </w:tr>
      <w:tr w:rsidR="00B560A4" w14:paraId="7C0E9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DB4C"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D690"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3825" w14:textId="77777777" w:rsidR="00B560A4" w:rsidRDefault="008E561D">
            <w:pPr>
              <w:pStyle w:val="ProductList-TableBody"/>
            </w:pPr>
            <w:r>
              <w:rPr>
                <w:color w:val="404040"/>
              </w:rPr>
              <w:t>Отговаря на условията за намаление: Неприложимо</w:t>
            </w:r>
          </w:p>
        </w:tc>
      </w:tr>
      <w:tr w:rsidR="00B560A4" w14:paraId="0071D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10DF"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263B"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A2DE" w14:textId="77777777" w:rsidR="00B560A4" w:rsidRDefault="008E561D">
            <w:pPr>
              <w:pStyle w:val="ProductList-TableBody"/>
            </w:pPr>
            <w:r>
              <w:rPr>
                <w:color w:val="404040"/>
              </w:rPr>
              <w:t>Отговаря на условията за актуализиране: Неприложимо</w:t>
            </w:r>
          </w:p>
        </w:tc>
      </w:tr>
      <w:tr w:rsidR="00B560A4" w14:paraId="0D234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62A5" w14:textId="77777777" w:rsidR="00B560A4" w:rsidRDefault="008E561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0C11"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A906" w14:textId="77777777" w:rsidR="00B560A4" w:rsidRDefault="00B560A4">
            <w:pPr>
              <w:pStyle w:val="ProductList-TableBody"/>
            </w:pPr>
          </w:p>
        </w:tc>
      </w:tr>
    </w:tbl>
    <w:p w14:paraId="1C64E398" w14:textId="77777777" w:rsidR="00B560A4" w:rsidRDefault="008E561D">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596"/>
        <w:gridCol w:w="3596"/>
        <w:gridCol w:w="3598"/>
      </w:tblGrid>
      <w:tr w:rsidR="00B560A4" w14:paraId="1BA02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F9DC"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02D5D3D"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D1B7" w14:textId="77777777" w:rsidR="00B560A4" w:rsidRDefault="008E561D">
            <w:pPr>
              <w:pStyle w:val="ProductList-TableBody"/>
            </w:pPr>
            <w:r>
              <w:rPr>
                <w:color w:val="404040"/>
              </w:rPr>
              <w:t>Допълнителен софтуер: Неприложимо</w:t>
            </w:r>
          </w:p>
        </w:tc>
      </w:tr>
      <w:tr w:rsidR="00B560A4" w14:paraId="3D5D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F23D" w14:textId="77777777" w:rsidR="00B560A4" w:rsidRDefault="008E561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EB99" w14:textId="77777777" w:rsidR="00B560A4" w:rsidRDefault="008E561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1378" w14:textId="77777777" w:rsidR="00B560A4" w:rsidRDefault="008E561D">
            <w:pPr>
              <w:pStyle w:val="ProductList-TableBody"/>
            </w:pPr>
            <w:r>
              <w:rPr>
                <w:color w:val="404040"/>
              </w:rPr>
              <w:t>Включени технологии: Неприложимо</w:t>
            </w:r>
          </w:p>
        </w:tc>
      </w:tr>
      <w:tr w:rsidR="00B560A4" w14:paraId="2254B7A9" w14:textId="77777777">
        <w:tc>
          <w:tcPr>
            <w:tcW w:w="4040" w:type="dxa"/>
            <w:tcBorders>
              <w:top w:val="single" w:sz="4" w:space="0" w:color="000000"/>
              <w:left w:val="single" w:sz="4" w:space="0" w:color="000000"/>
              <w:bottom w:val="single" w:sz="4" w:space="0" w:color="000000"/>
              <w:right w:val="single" w:sz="4" w:space="0" w:color="000000"/>
            </w:tcBorders>
          </w:tcPr>
          <w:p w14:paraId="495BCD55"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186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4884" w14:textId="77777777" w:rsidR="00B560A4" w:rsidRDefault="00B560A4">
            <w:pPr>
              <w:pStyle w:val="ProductList-TableBody"/>
            </w:pPr>
          </w:p>
        </w:tc>
      </w:tr>
    </w:tbl>
    <w:p w14:paraId="2716A1B7" w14:textId="77777777" w:rsidR="00B560A4" w:rsidRDefault="00B560A4">
      <w:pPr>
        <w:pStyle w:val="ProductList-Body"/>
      </w:pPr>
    </w:p>
    <w:p w14:paraId="2A46C2B9" w14:textId="77777777" w:rsidR="00B560A4" w:rsidRDefault="008E561D">
      <w:pPr>
        <w:pStyle w:val="ProductList-ClauseHeading"/>
        <w:outlineLvl w:val="4"/>
      </w:pPr>
      <w:r>
        <w:lastRenderedPageBreak/>
        <w:t>3.1 ЛА за Устройство и Потребител</w:t>
      </w:r>
    </w:p>
    <w:p w14:paraId="77A8F37E" w14:textId="77777777" w:rsidR="00B560A4" w:rsidRDefault="008E561D">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27922322" w14:textId="77777777" w:rsidR="00B560A4" w:rsidRDefault="00B560A4">
      <w:pPr>
        <w:pStyle w:val="ProductList-Body"/>
      </w:pPr>
    </w:p>
    <w:p w14:paraId="2C5A9AA8" w14:textId="77777777" w:rsidR="00B560A4" w:rsidRDefault="008E561D">
      <w:pPr>
        <w:pStyle w:val="ProductList-ClauseHeading"/>
        <w:outlineLvl w:val="4"/>
      </w:pPr>
      <w:r>
        <w:t>3.2 ЛА за управление на сървъри</w:t>
      </w:r>
    </w:p>
    <w:p w14:paraId="2AEBE790" w14:textId="77777777" w:rsidR="00B560A4" w:rsidRDefault="008E561D">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371F528F" w14:textId="77777777" w:rsidR="00B560A4" w:rsidRDefault="00B560A4">
      <w:pPr>
        <w:pStyle w:val="ProductList-Body"/>
      </w:pPr>
    </w:p>
    <w:p w14:paraId="47AF0A38" w14:textId="77777777" w:rsidR="00B560A4" w:rsidRDefault="008E561D">
      <w:pPr>
        <w:pStyle w:val="ProductList-ClauseHeading"/>
        <w:outlineLvl w:val="4"/>
      </w:pPr>
      <w:r>
        <w:t>3.3 Замяна на системите за сканиране</w:t>
      </w:r>
    </w:p>
    <w:p w14:paraId="2127F11E" w14:textId="77777777" w:rsidR="00B560A4" w:rsidRDefault="008E561D">
      <w:pPr>
        <w:pStyle w:val="ProductList-Body"/>
      </w:pPr>
      <w:r>
        <w:t>Microsoft има право да заменя подобен софтуер и файлове за следните елементи на Онлайн услугата:</w:t>
      </w:r>
    </w:p>
    <w:p w14:paraId="1459DF85" w14:textId="77777777" w:rsidR="00B560A4" w:rsidRDefault="008E561D" w:rsidP="008E561D">
      <w:pPr>
        <w:pStyle w:val="ProductList-Bullet"/>
        <w:numPr>
          <w:ilvl w:val="0"/>
          <w:numId w:val="20"/>
        </w:numPr>
      </w:pPr>
      <w:r>
        <w:t>антивирусен софтуер, както и софтуер против нежелана поща; и</w:t>
      </w:r>
    </w:p>
    <w:p w14:paraId="56E0C011" w14:textId="77777777" w:rsidR="00B560A4" w:rsidRDefault="008E561D" w:rsidP="008E561D">
      <w:pPr>
        <w:pStyle w:val="ProductList-Bullet"/>
        <w:numPr>
          <w:ilvl w:val="0"/>
          <w:numId w:val="20"/>
        </w:numPr>
      </w:pPr>
      <w:r>
        <w:t>файлове с подписи, както и файлове с данни за филтриране на съдържание.</w:t>
      </w:r>
    </w:p>
    <w:p w14:paraId="07352259" w14:textId="77777777" w:rsidR="00B560A4" w:rsidRDefault="008E561D">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595"/>
        <w:gridCol w:w="3608"/>
        <w:gridCol w:w="3587"/>
      </w:tblGrid>
      <w:tr w:rsidR="00B560A4" w14:paraId="42BAB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35F77" w14:textId="77777777" w:rsidR="00B560A4" w:rsidRDefault="008E561D">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21560"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ABFBE" w14:textId="77777777" w:rsidR="00B560A4" w:rsidRDefault="008E561D">
            <w:pPr>
              <w:pStyle w:val="ProductList-TableBody"/>
            </w:pPr>
            <w:r>
              <w:rPr>
                <w:color w:val="404040"/>
              </w:rPr>
              <w:t>Права за преместване при отказ: Неприложимо</w:t>
            </w:r>
          </w:p>
        </w:tc>
      </w:tr>
      <w:tr w:rsidR="00B560A4" w14:paraId="58271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484C"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0023711"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6E81" w14:textId="77777777" w:rsidR="00B560A4" w:rsidRDefault="008E561D">
            <w:pPr>
              <w:pStyle w:val="ProductList-TableBody"/>
            </w:pPr>
            <w:r>
              <w:rPr>
                <w:color w:val="404040"/>
              </w:rPr>
              <w:t>Обновяващи се права: Неприложимо</w:t>
            </w:r>
          </w:p>
        </w:tc>
      </w:tr>
      <w:tr w:rsidR="00B560A4" w14:paraId="52B27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0134"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0F12"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DDA8" w14:textId="77777777" w:rsidR="00B560A4" w:rsidRDefault="00B560A4">
            <w:pPr>
              <w:pStyle w:val="ProductList-TableBody"/>
            </w:pPr>
          </w:p>
        </w:tc>
      </w:tr>
    </w:tbl>
    <w:p w14:paraId="23B68A3D" w14:textId="77777777" w:rsidR="00B560A4" w:rsidRDefault="00B560A4">
      <w:pPr>
        <w:pStyle w:val="ProductList-Body"/>
      </w:pPr>
    </w:p>
    <w:p w14:paraId="2CE20540" w14:textId="77777777" w:rsidR="00B560A4" w:rsidRDefault="008E561D">
      <w:pPr>
        <w:pStyle w:val="ProductList-ClauseHeading"/>
        <w:outlineLvl w:val="4"/>
      </w:pPr>
      <w:r>
        <w:t>4.1 Права за System Center Endpoint Protection за Текущ клон</w:t>
      </w:r>
    </w:p>
    <w:p w14:paraId="75F03FD7" w14:textId="77777777" w:rsidR="00B560A4" w:rsidRDefault="008E561D">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1CCE01E9"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1841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C033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3984768" w14:textId="77777777" w:rsidR="00B560A4" w:rsidRDefault="00B560A4">
      <w:pPr>
        <w:pStyle w:val="ProductList-Body"/>
      </w:pPr>
    </w:p>
    <w:p w14:paraId="43F8311B" w14:textId="77777777" w:rsidR="00B560A4" w:rsidRDefault="008E561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62825"/>
      <w:r>
        <w:instrText>System Center Operations Manager</w:instrText>
      </w:r>
      <w:bookmarkEnd w:id="156"/>
      <w:r>
        <w:instrText>" \l 3</w:instrText>
      </w:r>
      <w:r>
        <w:fldChar w:fldCharType="end"/>
      </w:r>
    </w:p>
    <w:p w14:paraId="2380B353" w14:textId="77777777" w:rsidR="00B560A4" w:rsidRDefault="008E561D">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B560A4" w14:paraId="0584A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C3AD1" w14:textId="77777777" w:rsidR="00B560A4" w:rsidRDefault="008E561D">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19183A"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33AAB"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E848B"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1F9AD7"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841BD9"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D2356"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B14300"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45002"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E43FB"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62B33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17C2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9500A23" w14:textId="77777777">
        <w:tc>
          <w:tcPr>
            <w:tcW w:w="4160" w:type="dxa"/>
            <w:tcBorders>
              <w:top w:val="single" w:sz="6" w:space="0" w:color="FFFFFF"/>
              <w:left w:val="none" w:sz="4" w:space="0" w:color="6E6E6E"/>
              <w:bottom w:val="dashed" w:sz="4" w:space="0" w:color="BFBFBF"/>
              <w:right w:val="none" w:sz="4" w:space="0" w:color="6E6E6E"/>
            </w:tcBorders>
          </w:tcPr>
          <w:p w14:paraId="4D49C920" w14:textId="77777777" w:rsidR="00B560A4" w:rsidRDefault="008E561D">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22B5BD7F" w14:textId="77777777" w:rsidR="00B560A4" w:rsidRDefault="008E56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133880E" w14:textId="77777777" w:rsidR="00B560A4" w:rsidRDefault="008E56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F74F8A" w14:textId="77777777" w:rsidR="00B560A4" w:rsidRDefault="008E56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AB31B6D"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0A9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8B6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051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74A4"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61E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198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7A35"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E0C6707" w14:textId="77777777">
        <w:tc>
          <w:tcPr>
            <w:tcW w:w="4160" w:type="dxa"/>
            <w:tcBorders>
              <w:top w:val="dashed" w:sz="4" w:space="0" w:color="BFBFBF"/>
              <w:left w:val="none" w:sz="4" w:space="0" w:color="6E6E6E"/>
              <w:bottom w:val="none" w:sz="4" w:space="0" w:color="BFBFBF"/>
              <w:right w:val="none" w:sz="4" w:space="0" w:color="6E6E6E"/>
            </w:tcBorders>
          </w:tcPr>
          <w:p w14:paraId="4EA1B41C" w14:textId="77777777" w:rsidR="00B560A4" w:rsidRDefault="008E561D">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2C877662" w14:textId="77777777" w:rsidR="00B560A4" w:rsidRDefault="008E56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3D549C4" w14:textId="77777777" w:rsidR="00B560A4" w:rsidRDefault="00B560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87BDEF0" w14:textId="77777777" w:rsidR="00B560A4" w:rsidRDefault="008E56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32464E6"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788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12D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35B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951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54E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6CA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CA29" w14:textId="77777777" w:rsidR="00B560A4" w:rsidRDefault="00B560A4">
            <w:pPr>
              <w:pStyle w:val="ProductList-TableBody"/>
              <w:jc w:val="center"/>
            </w:pPr>
          </w:p>
        </w:tc>
      </w:tr>
    </w:tbl>
    <w:p w14:paraId="7CD9531A" w14:textId="77777777" w:rsidR="00B560A4" w:rsidRDefault="008E561D">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588"/>
        <w:gridCol w:w="3601"/>
        <w:gridCol w:w="3601"/>
      </w:tblGrid>
      <w:tr w:rsidR="00B560A4" w14:paraId="1177F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60B4D"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FC5061"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4770D" w14:textId="77777777" w:rsidR="00B560A4" w:rsidRDefault="008E561D">
            <w:pPr>
              <w:pStyle w:val="ProductList-TableBody"/>
            </w:pPr>
            <w:r>
              <w:rPr>
                <w:color w:val="404040"/>
              </w:rPr>
              <w:t>Издания с по-малко функции: Неприложимо</w:t>
            </w:r>
          </w:p>
        </w:tc>
      </w:tr>
      <w:tr w:rsidR="00B560A4" w14:paraId="23E10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97C8"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B5BC"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AFE496"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7">
              <w:r>
                <w:rPr>
                  <w:color w:val="00467F"/>
                  <w:u w:val="single"/>
                </w:rPr>
                <w:t>Приложение B</w:t>
              </w:r>
            </w:hyperlink>
          </w:p>
        </w:tc>
      </w:tr>
      <w:tr w:rsidR="00B560A4" w14:paraId="351BB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4D63"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96F8"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974A" w14:textId="77777777" w:rsidR="00B560A4" w:rsidRDefault="008E561D">
            <w:pPr>
              <w:pStyle w:val="ProductList-TableBody"/>
            </w:pPr>
            <w:r>
              <w:rPr>
                <w:color w:val="404040"/>
              </w:rPr>
              <w:t>Отговаря на условията за намаление: Неприложимо</w:t>
            </w:r>
          </w:p>
        </w:tc>
      </w:tr>
      <w:tr w:rsidR="00B560A4" w14:paraId="6F5D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E75F"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C70E"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4FFC" w14:textId="77777777" w:rsidR="00B560A4" w:rsidRDefault="008E561D">
            <w:pPr>
              <w:pStyle w:val="ProductList-TableBody"/>
            </w:pPr>
            <w:r>
              <w:rPr>
                <w:color w:val="404040"/>
              </w:rPr>
              <w:t>Отговаря на условията за актуализиране: Неприложимо</w:t>
            </w:r>
          </w:p>
        </w:tc>
      </w:tr>
      <w:tr w:rsidR="00B560A4" w14:paraId="2C8B2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D49B"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1A40"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B7DA" w14:textId="77777777" w:rsidR="00B560A4" w:rsidRDefault="00B560A4">
            <w:pPr>
              <w:pStyle w:val="ProductList-TableBody"/>
            </w:pPr>
          </w:p>
        </w:tc>
      </w:tr>
    </w:tbl>
    <w:p w14:paraId="71302A18" w14:textId="77777777" w:rsidR="00B560A4" w:rsidRDefault="008E561D">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596"/>
        <w:gridCol w:w="3596"/>
        <w:gridCol w:w="3598"/>
      </w:tblGrid>
      <w:tr w:rsidR="00B560A4" w14:paraId="7C57A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BBDEC"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8">
              <w:r>
                <w:rPr>
                  <w:color w:val="00467F"/>
                  <w:u w:val="single"/>
                </w:rPr>
                <w:t>Универсални</w:t>
              </w:r>
            </w:hyperlink>
            <w:r>
              <w:t xml:space="preserve">; </w:t>
            </w:r>
            <w:hyperlink r:id="rId6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641F375"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5987C" w14:textId="77777777" w:rsidR="00B560A4" w:rsidRDefault="008E561D">
            <w:pPr>
              <w:pStyle w:val="ProductList-TableBody"/>
            </w:pPr>
            <w:r>
              <w:rPr>
                <w:color w:val="404040"/>
              </w:rPr>
              <w:t>Допълнителен софтуер: Неприложимо</w:t>
            </w:r>
          </w:p>
        </w:tc>
      </w:tr>
      <w:tr w:rsidR="00B560A4" w14:paraId="67858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6991"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CCB3"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D8AD84"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18A78DD4" w14:textId="77777777">
        <w:tc>
          <w:tcPr>
            <w:tcW w:w="4040" w:type="dxa"/>
            <w:tcBorders>
              <w:top w:val="single" w:sz="4" w:space="0" w:color="000000"/>
              <w:left w:val="single" w:sz="4" w:space="0" w:color="000000"/>
              <w:bottom w:val="single" w:sz="4" w:space="0" w:color="000000"/>
              <w:right w:val="single" w:sz="4" w:space="0" w:color="000000"/>
            </w:tcBorders>
          </w:tcPr>
          <w:p w14:paraId="09932F17"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0">
              <w:r>
                <w:rPr>
                  <w:color w:val="00467F"/>
                  <w:u w:val="single"/>
                </w:rPr>
                <w:t>Интернет-базирани функции</w:t>
              </w:r>
            </w:hyperlink>
            <w:r>
              <w:t xml:space="preserve">, </w:t>
            </w:r>
            <w:hyperlink r:id="rId7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3DEC"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8C42" w14:textId="77777777" w:rsidR="00B560A4" w:rsidRDefault="00B560A4">
            <w:pPr>
              <w:pStyle w:val="ProductList-TableBody"/>
            </w:pPr>
          </w:p>
        </w:tc>
      </w:tr>
    </w:tbl>
    <w:p w14:paraId="6EF8CD4A" w14:textId="77777777" w:rsidR="00B560A4" w:rsidRDefault="00B560A4">
      <w:pPr>
        <w:pStyle w:val="ProductList-Body"/>
      </w:pPr>
    </w:p>
    <w:p w14:paraId="59E87077" w14:textId="77777777" w:rsidR="00B560A4" w:rsidRDefault="008E561D">
      <w:pPr>
        <w:pStyle w:val="ProductList-ClauseHeading"/>
        <w:outlineLvl w:val="4"/>
      </w:pPr>
      <w:r>
        <w:lastRenderedPageBreak/>
        <w:t>3.1 Лиценз за управление</w:t>
      </w:r>
    </w:p>
    <w:tbl>
      <w:tblPr>
        <w:tblStyle w:val="PURTable"/>
        <w:tblW w:w="0" w:type="dxa"/>
        <w:tblLook w:val="04A0" w:firstRow="1" w:lastRow="0" w:firstColumn="1" w:lastColumn="0" w:noHBand="0" w:noVBand="1"/>
      </w:tblPr>
      <w:tblGrid>
        <w:gridCol w:w="3631"/>
        <w:gridCol w:w="3630"/>
        <w:gridCol w:w="3529"/>
      </w:tblGrid>
      <w:tr w:rsidR="00B560A4" w14:paraId="4D141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2F6451"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6283E28" w14:textId="77777777" w:rsidR="00B560A4" w:rsidRDefault="008E561D">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0E5705B" w14:textId="77777777" w:rsidR="00B560A4" w:rsidRDefault="00B560A4">
            <w:pPr>
              <w:pStyle w:val="ProductList-TableBody"/>
            </w:pPr>
          </w:p>
        </w:tc>
      </w:tr>
    </w:tbl>
    <w:p w14:paraId="167C0E3A" w14:textId="77777777" w:rsidR="00B560A4" w:rsidRDefault="00B560A4">
      <w:pPr>
        <w:pStyle w:val="ProductList-Body"/>
      </w:pPr>
    </w:p>
    <w:p w14:paraId="303A7C1F" w14:textId="77777777" w:rsidR="00B560A4" w:rsidRDefault="008E561D">
      <w:pPr>
        <w:pStyle w:val="ProductList-ClauseHeading"/>
        <w:outlineLvl w:val="4"/>
      </w:pPr>
      <w:r>
        <w:t>3.2 Технология SQL Server</w:t>
      </w:r>
    </w:p>
    <w:p w14:paraId="4EB87BD1"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672D081" w14:textId="77777777" w:rsidR="00B560A4" w:rsidRDefault="008E561D">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595"/>
        <w:gridCol w:w="3608"/>
        <w:gridCol w:w="3587"/>
      </w:tblGrid>
      <w:tr w:rsidR="00B560A4" w14:paraId="388A8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59498"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259BE"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9B5A6" w14:textId="77777777" w:rsidR="00B560A4" w:rsidRDefault="008E561D">
            <w:pPr>
              <w:pStyle w:val="ProductList-TableBody"/>
            </w:pPr>
            <w:r>
              <w:rPr>
                <w:color w:val="404040"/>
              </w:rPr>
              <w:t>Права за преместване при отказ: Неприложимо</w:t>
            </w:r>
          </w:p>
        </w:tc>
      </w:tr>
      <w:tr w:rsidR="00B560A4" w14:paraId="3548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9E47"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82D03A"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2">
              <w:r>
                <w:rPr>
                  <w:color w:val="00467F"/>
                  <w:u w:val="single"/>
                </w:rPr>
                <w:t>Списък с продукти – октомври 2013 г.</w:t>
              </w:r>
            </w:hyperlink>
            <w:r>
              <w:t xml:space="preserve">; </w:t>
            </w:r>
            <w:hyperlink r:id="rId7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1105" w14:textId="77777777" w:rsidR="00B560A4" w:rsidRDefault="008E561D">
            <w:pPr>
              <w:pStyle w:val="ProductList-TableBody"/>
            </w:pPr>
            <w:r>
              <w:rPr>
                <w:color w:val="404040"/>
              </w:rPr>
              <w:t>Обновяващи се права: Неприложимо</w:t>
            </w:r>
          </w:p>
        </w:tc>
      </w:tr>
      <w:tr w:rsidR="00B560A4" w14:paraId="4EBA7B10" w14:textId="77777777">
        <w:tc>
          <w:tcPr>
            <w:tcW w:w="4040" w:type="dxa"/>
            <w:tcBorders>
              <w:top w:val="single" w:sz="4" w:space="0" w:color="000000"/>
              <w:left w:val="single" w:sz="4" w:space="0" w:color="000000"/>
              <w:bottom w:val="single" w:sz="4" w:space="0" w:color="000000"/>
              <w:right w:val="single" w:sz="4" w:space="0" w:color="000000"/>
            </w:tcBorders>
          </w:tcPr>
          <w:p w14:paraId="42E3193F"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F63"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F937" w14:textId="77777777" w:rsidR="00B560A4" w:rsidRDefault="00B560A4">
            <w:pPr>
              <w:pStyle w:val="ProductList-TableBody"/>
            </w:pPr>
          </w:p>
        </w:tc>
      </w:tr>
    </w:tbl>
    <w:p w14:paraId="630FE49C" w14:textId="77777777" w:rsidR="00B560A4" w:rsidRDefault="00B560A4">
      <w:pPr>
        <w:pStyle w:val="ProductList-Body"/>
      </w:pPr>
    </w:p>
    <w:p w14:paraId="73C21FAB" w14:textId="77777777" w:rsidR="00B560A4" w:rsidRDefault="008E561D">
      <w:pPr>
        <w:pStyle w:val="ProductList-ClauseHeading"/>
        <w:outlineLvl w:val="4"/>
      </w:pPr>
      <w:r>
        <w:t>4.1 Права за System Center Operations Manager за Текущ клон</w:t>
      </w:r>
    </w:p>
    <w:p w14:paraId="7945CBA5" w14:textId="77777777" w:rsidR="00B560A4" w:rsidRDefault="008E561D">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05A261C5"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BA2C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D7A8A"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FC22BF3" w14:textId="77777777" w:rsidR="00B560A4" w:rsidRDefault="00B560A4">
      <w:pPr>
        <w:pStyle w:val="ProductList-Body"/>
      </w:pPr>
    </w:p>
    <w:p w14:paraId="371CEE0F" w14:textId="77777777" w:rsidR="00B560A4" w:rsidRDefault="008E561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62826"/>
      <w:r>
        <w:instrText>System Center Orchestrator</w:instrText>
      </w:r>
      <w:bookmarkEnd w:id="162"/>
      <w:r>
        <w:instrText>" \l 3</w:instrText>
      </w:r>
      <w:r>
        <w:fldChar w:fldCharType="end"/>
      </w:r>
    </w:p>
    <w:p w14:paraId="6BE574B0" w14:textId="77777777" w:rsidR="00B560A4" w:rsidRDefault="008E561D">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560A4" w14:paraId="6B66E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A6977"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CD8DD"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7FEF"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D229"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3CAC"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835AC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EDC16"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E16A1"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E1C6"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471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153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B346D"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611474F5" w14:textId="77777777">
        <w:tc>
          <w:tcPr>
            <w:tcW w:w="4160" w:type="dxa"/>
            <w:tcBorders>
              <w:top w:val="single" w:sz="6" w:space="0" w:color="FFFFFF"/>
              <w:left w:val="none" w:sz="4" w:space="0" w:color="6E6E6E"/>
              <w:bottom w:val="dashed" w:sz="4" w:space="0" w:color="BFBFBF"/>
              <w:right w:val="none" w:sz="4" w:space="0" w:color="6E6E6E"/>
            </w:tcBorders>
          </w:tcPr>
          <w:p w14:paraId="65A4CEF4" w14:textId="77777777" w:rsidR="00B560A4" w:rsidRDefault="008E561D">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EA4518F" w14:textId="77777777" w:rsidR="00B560A4" w:rsidRDefault="008E56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D9E2E0" w14:textId="77777777" w:rsidR="00B560A4" w:rsidRDefault="008E56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E14BAB"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0C3F9"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1F7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3FE5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1F3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B79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9BD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FA6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ECBA"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081AE9C" w14:textId="77777777">
        <w:tc>
          <w:tcPr>
            <w:tcW w:w="4160" w:type="dxa"/>
            <w:tcBorders>
              <w:top w:val="dashed" w:sz="4" w:space="0" w:color="BFBFBF"/>
              <w:left w:val="none" w:sz="4" w:space="0" w:color="6E6E6E"/>
              <w:bottom w:val="none" w:sz="4" w:space="0" w:color="BFBFBF"/>
              <w:right w:val="none" w:sz="4" w:space="0" w:color="6E6E6E"/>
            </w:tcBorders>
          </w:tcPr>
          <w:p w14:paraId="68D7CF97" w14:textId="77777777" w:rsidR="00B560A4" w:rsidRDefault="008E561D">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3A43C5F9" w14:textId="77777777" w:rsidR="00B560A4" w:rsidRDefault="008E56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50EAD6F"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05C35"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7E31C7"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4E9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287B"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D0A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3617"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07D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9EA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24FB" w14:textId="77777777" w:rsidR="00B560A4" w:rsidRDefault="00B560A4">
            <w:pPr>
              <w:pStyle w:val="ProductList-TableBody"/>
              <w:jc w:val="center"/>
            </w:pPr>
          </w:p>
        </w:tc>
      </w:tr>
    </w:tbl>
    <w:p w14:paraId="3A149993" w14:textId="77777777" w:rsidR="00B560A4" w:rsidRDefault="008E561D">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588"/>
        <w:gridCol w:w="3601"/>
        <w:gridCol w:w="3601"/>
      </w:tblGrid>
      <w:tr w:rsidR="00B560A4" w14:paraId="11C23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45C77"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6C26B0"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4DF2A" w14:textId="77777777" w:rsidR="00B560A4" w:rsidRDefault="008E561D">
            <w:pPr>
              <w:pStyle w:val="ProductList-TableBody"/>
            </w:pPr>
            <w:r>
              <w:rPr>
                <w:color w:val="404040"/>
              </w:rPr>
              <w:t>Издания с по-малко функции: Неприложимо</w:t>
            </w:r>
          </w:p>
        </w:tc>
      </w:tr>
      <w:tr w:rsidR="00B560A4" w14:paraId="204AA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6261"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0C97"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78BF2B"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4">
              <w:r>
                <w:rPr>
                  <w:color w:val="00467F"/>
                  <w:u w:val="single"/>
                </w:rPr>
                <w:t>Приложение B</w:t>
              </w:r>
            </w:hyperlink>
          </w:p>
        </w:tc>
      </w:tr>
      <w:tr w:rsidR="00B560A4" w14:paraId="59735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A6F6"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1D69"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0A28" w14:textId="77777777" w:rsidR="00B560A4" w:rsidRDefault="008E561D">
            <w:pPr>
              <w:pStyle w:val="ProductList-TableBody"/>
            </w:pPr>
            <w:r>
              <w:rPr>
                <w:color w:val="404040"/>
              </w:rPr>
              <w:t>Отговаря на условията за намаление: Неприложимо</w:t>
            </w:r>
          </w:p>
        </w:tc>
      </w:tr>
      <w:tr w:rsidR="00B560A4" w14:paraId="4FF57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EF22"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AC8B"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0505" w14:textId="77777777" w:rsidR="00B560A4" w:rsidRDefault="008E561D">
            <w:pPr>
              <w:pStyle w:val="ProductList-TableBody"/>
            </w:pPr>
            <w:r>
              <w:rPr>
                <w:color w:val="404040"/>
              </w:rPr>
              <w:t>Отговаря на условията за актуализиране: Неприложимо</w:t>
            </w:r>
          </w:p>
        </w:tc>
      </w:tr>
      <w:tr w:rsidR="00B560A4" w14:paraId="6EC8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4ADA"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3A4D"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8327" w14:textId="77777777" w:rsidR="00B560A4" w:rsidRDefault="00B560A4">
            <w:pPr>
              <w:pStyle w:val="ProductList-TableBody"/>
            </w:pPr>
          </w:p>
        </w:tc>
      </w:tr>
    </w:tbl>
    <w:p w14:paraId="0F981D99" w14:textId="77777777" w:rsidR="00B560A4" w:rsidRDefault="008E561D">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596"/>
        <w:gridCol w:w="3596"/>
        <w:gridCol w:w="3598"/>
      </w:tblGrid>
      <w:tr w:rsidR="00B560A4" w14:paraId="5FFF6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36A5"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5">
              <w:r>
                <w:rPr>
                  <w:color w:val="00467F"/>
                  <w:u w:val="single"/>
                </w:rPr>
                <w:t>Универсални</w:t>
              </w:r>
            </w:hyperlink>
            <w:r>
              <w:t xml:space="preserve">; </w:t>
            </w:r>
            <w:hyperlink r:id="rId76">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1A13D64"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D2348" w14:textId="77777777" w:rsidR="00B560A4" w:rsidRDefault="008E561D">
            <w:pPr>
              <w:pStyle w:val="ProductList-TableBody"/>
            </w:pPr>
            <w:r>
              <w:rPr>
                <w:color w:val="404040"/>
              </w:rPr>
              <w:t>Допълнителен софтуер: Неприложимо</w:t>
            </w:r>
          </w:p>
        </w:tc>
      </w:tr>
      <w:tr w:rsidR="00B560A4" w14:paraId="061C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E3CE"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3B11"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4CBDDC"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5535579E" w14:textId="77777777">
        <w:tc>
          <w:tcPr>
            <w:tcW w:w="4040" w:type="dxa"/>
            <w:tcBorders>
              <w:top w:val="single" w:sz="4" w:space="0" w:color="000000"/>
              <w:left w:val="single" w:sz="4" w:space="0" w:color="000000"/>
              <w:bottom w:val="single" w:sz="4" w:space="0" w:color="000000"/>
              <w:right w:val="single" w:sz="4" w:space="0" w:color="000000"/>
            </w:tcBorders>
          </w:tcPr>
          <w:p w14:paraId="1169F0CD"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7">
              <w:r>
                <w:rPr>
                  <w:color w:val="00467F"/>
                  <w:u w:val="single"/>
                </w:rPr>
                <w:t>Интернет-базирани функции</w:t>
              </w:r>
            </w:hyperlink>
            <w:r>
              <w:t xml:space="preserve">, </w:t>
            </w:r>
            <w:hyperlink r:id="rId78">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B606"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DDF1" w14:textId="77777777" w:rsidR="00B560A4" w:rsidRDefault="00B560A4">
            <w:pPr>
              <w:pStyle w:val="ProductList-TableBody"/>
            </w:pPr>
          </w:p>
        </w:tc>
      </w:tr>
    </w:tbl>
    <w:p w14:paraId="7A6F25E8" w14:textId="77777777" w:rsidR="00B560A4" w:rsidRDefault="00B560A4">
      <w:pPr>
        <w:pStyle w:val="ProductList-Body"/>
      </w:pPr>
    </w:p>
    <w:p w14:paraId="150E297F" w14:textId="77777777" w:rsidR="00B560A4" w:rsidRDefault="008E561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B560A4" w14:paraId="74B89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5ABC7C"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2FDC899" w14:textId="77777777" w:rsidR="00B560A4" w:rsidRDefault="008E561D">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D057079" w14:textId="77777777" w:rsidR="00B560A4" w:rsidRDefault="00B560A4">
            <w:pPr>
              <w:pStyle w:val="ProductList-TableBody"/>
            </w:pPr>
          </w:p>
        </w:tc>
      </w:tr>
    </w:tbl>
    <w:p w14:paraId="67C98F23" w14:textId="77777777" w:rsidR="00B560A4" w:rsidRDefault="00B560A4">
      <w:pPr>
        <w:pStyle w:val="ProductList-Body"/>
      </w:pPr>
    </w:p>
    <w:p w14:paraId="3A852BA0" w14:textId="77777777" w:rsidR="00B560A4" w:rsidRDefault="008E561D">
      <w:pPr>
        <w:pStyle w:val="ProductList-ClauseHeading"/>
        <w:outlineLvl w:val="4"/>
      </w:pPr>
      <w:r>
        <w:t>3.2 Технология SQL Server</w:t>
      </w:r>
    </w:p>
    <w:p w14:paraId="21E760E9"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47D7E92" w14:textId="77777777" w:rsidR="00B560A4" w:rsidRDefault="008E561D">
      <w:pPr>
        <w:pStyle w:val="ProductList-Offering1SubSection"/>
        <w:outlineLvl w:val="3"/>
      </w:pPr>
      <w:bookmarkStart w:id="166" w:name="_Sec1189"/>
      <w:r>
        <w:lastRenderedPageBreak/>
        <w:t>4. Софтуерна осигуровка</w:t>
      </w:r>
      <w:bookmarkEnd w:id="166"/>
    </w:p>
    <w:tbl>
      <w:tblPr>
        <w:tblStyle w:val="PURTable"/>
        <w:tblW w:w="0" w:type="dxa"/>
        <w:tblLook w:val="04A0" w:firstRow="1" w:lastRow="0" w:firstColumn="1" w:lastColumn="0" w:noHBand="0" w:noVBand="1"/>
      </w:tblPr>
      <w:tblGrid>
        <w:gridCol w:w="3595"/>
        <w:gridCol w:w="3608"/>
        <w:gridCol w:w="3587"/>
      </w:tblGrid>
      <w:tr w:rsidR="00B560A4" w14:paraId="6BAB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D7C29"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F190"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FCB6C" w14:textId="77777777" w:rsidR="00B560A4" w:rsidRDefault="008E561D">
            <w:pPr>
              <w:pStyle w:val="ProductList-TableBody"/>
            </w:pPr>
            <w:r>
              <w:rPr>
                <w:color w:val="404040"/>
              </w:rPr>
              <w:t>Права за преместване при отказ: Неприложимо</w:t>
            </w:r>
          </w:p>
        </w:tc>
      </w:tr>
      <w:tr w:rsidR="00B560A4" w14:paraId="0F55A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0D25"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250A32"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9">
              <w:r>
                <w:rPr>
                  <w:color w:val="00467F"/>
                  <w:u w:val="single"/>
                </w:rPr>
                <w:t>Списък с продукти – октомври 2013 г.</w:t>
              </w:r>
            </w:hyperlink>
            <w:r>
              <w:t xml:space="preserve">; </w:t>
            </w:r>
            <w:hyperlink r:id="rId8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247C" w14:textId="77777777" w:rsidR="00B560A4" w:rsidRDefault="008E561D">
            <w:pPr>
              <w:pStyle w:val="ProductList-TableBody"/>
            </w:pPr>
            <w:r>
              <w:rPr>
                <w:color w:val="404040"/>
              </w:rPr>
              <w:t>Обновяващи се права: Неприложимо</w:t>
            </w:r>
          </w:p>
        </w:tc>
      </w:tr>
      <w:tr w:rsidR="00B560A4" w14:paraId="014A52D4" w14:textId="77777777">
        <w:tc>
          <w:tcPr>
            <w:tcW w:w="4040" w:type="dxa"/>
            <w:tcBorders>
              <w:top w:val="single" w:sz="4" w:space="0" w:color="000000"/>
              <w:left w:val="single" w:sz="4" w:space="0" w:color="000000"/>
              <w:bottom w:val="single" w:sz="4" w:space="0" w:color="000000"/>
              <w:right w:val="single" w:sz="4" w:space="0" w:color="000000"/>
            </w:tcBorders>
          </w:tcPr>
          <w:p w14:paraId="6308DC7B"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3C3D"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DD09" w14:textId="77777777" w:rsidR="00B560A4" w:rsidRDefault="00B560A4">
            <w:pPr>
              <w:pStyle w:val="ProductList-TableBody"/>
            </w:pPr>
          </w:p>
        </w:tc>
      </w:tr>
    </w:tbl>
    <w:p w14:paraId="1B58371B"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F6AF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6C11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51C9564" w14:textId="77777777" w:rsidR="00B560A4" w:rsidRDefault="00B560A4">
      <w:pPr>
        <w:pStyle w:val="ProductList-Body"/>
      </w:pPr>
    </w:p>
    <w:p w14:paraId="049BE7B3" w14:textId="77777777" w:rsidR="00B560A4" w:rsidRDefault="008E561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62827"/>
      <w:r>
        <w:instrText>System Center Service Manager</w:instrText>
      </w:r>
      <w:bookmarkEnd w:id="168"/>
      <w:r>
        <w:instrText>" \l 3</w:instrText>
      </w:r>
      <w:r>
        <w:fldChar w:fldCharType="end"/>
      </w:r>
    </w:p>
    <w:p w14:paraId="6C1468FF" w14:textId="77777777" w:rsidR="00B560A4" w:rsidRDefault="008E561D">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B560A4" w14:paraId="5419D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CF236" w14:textId="77777777" w:rsidR="00B560A4" w:rsidRDefault="008E561D">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B4F5AF"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1FBE9"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A0278"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ED93DC"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4DFF5E"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A8594"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353BC"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E02C6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3AAA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7B17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AF534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6062CC0F" w14:textId="77777777">
        <w:tc>
          <w:tcPr>
            <w:tcW w:w="4160" w:type="dxa"/>
            <w:tcBorders>
              <w:top w:val="single" w:sz="6" w:space="0" w:color="FFFFFF"/>
              <w:left w:val="none" w:sz="4" w:space="0" w:color="6E6E6E"/>
              <w:bottom w:val="dashed" w:sz="4" w:space="0" w:color="BFBFBF"/>
              <w:right w:val="none" w:sz="4" w:space="0" w:color="6E6E6E"/>
            </w:tcBorders>
          </w:tcPr>
          <w:p w14:paraId="7DD6D557" w14:textId="77777777" w:rsidR="00B560A4" w:rsidRDefault="008E561D">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35C35F1F" w14:textId="77777777" w:rsidR="00B560A4" w:rsidRDefault="008E56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324ED1F" w14:textId="77777777" w:rsidR="00B560A4" w:rsidRDefault="008E56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AA99554" w14:textId="77777777" w:rsidR="00B560A4" w:rsidRDefault="008E56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D293E7"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DD5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EC9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D14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5318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3D2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8F4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9025"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0E2E8A5" w14:textId="77777777">
        <w:tc>
          <w:tcPr>
            <w:tcW w:w="4160" w:type="dxa"/>
            <w:tcBorders>
              <w:top w:val="dashed" w:sz="4" w:space="0" w:color="BFBFBF"/>
              <w:left w:val="none" w:sz="4" w:space="0" w:color="6E6E6E"/>
              <w:bottom w:val="none" w:sz="4" w:space="0" w:color="BFBFBF"/>
              <w:right w:val="none" w:sz="4" w:space="0" w:color="6E6E6E"/>
            </w:tcBorders>
          </w:tcPr>
          <w:p w14:paraId="493B3596" w14:textId="77777777" w:rsidR="00B560A4" w:rsidRDefault="008E561D">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7F83A909" w14:textId="77777777" w:rsidR="00B560A4" w:rsidRDefault="008E56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8F8AD89" w14:textId="77777777" w:rsidR="00B560A4" w:rsidRDefault="00B560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72656EE" w14:textId="77777777" w:rsidR="00B560A4" w:rsidRDefault="008E56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4E1D389" w14:textId="77777777" w:rsidR="00B560A4" w:rsidRDefault="008E56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F7FA"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F70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A7A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B9B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360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FE2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4D65" w14:textId="77777777" w:rsidR="00B560A4" w:rsidRDefault="00B560A4">
            <w:pPr>
              <w:pStyle w:val="ProductList-TableBody"/>
              <w:jc w:val="center"/>
            </w:pPr>
          </w:p>
        </w:tc>
      </w:tr>
    </w:tbl>
    <w:p w14:paraId="3C03CA53" w14:textId="77777777" w:rsidR="00B560A4" w:rsidRDefault="008E561D">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588"/>
        <w:gridCol w:w="3601"/>
        <w:gridCol w:w="3601"/>
      </w:tblGrid>
      <w:tr w:rsidR="00B560A4" w14:paraId="41843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59775"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2406461"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7C744" w14:textId="77777777" w:rsidR="00B560A4" w:rsidRDefault="008E561D">
            <w:pPr>
              <w:pStyle w:val="ProductList-TableBody"/>
            </w:pPr>
            <w:r>
              <w:rPr>
                <w:color w:val="404040"/>
              </w:rPr>
              <w:t>Издания с по-малко функции: Неприложимо</w:t>
            </w:r>
          </w:p>
        </w:tc>
      </w:tr>
      <w:tr w:rsidR="00B560A4" w14:paraId="61E39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67F7"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1ACA"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CF89BB"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1">
              <w:r>
                <w:rPr>
                  <w:color w:val="00467F"/>
                  <w:u w:val="single"/>
                </w:rPr>
                <w:t>Приложение B</w:t>
              </w:r>
            </w:hyperlink>
          </w:p>
        </w:tc>
      </w:tr>
      <w:tr w:rsidR="00B560A4" w14:paraId="2EF72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4A8F"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456F"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AC56" w14:textId="77777777" w:rsidR="00B560A4" w:rsidRDefault="008E561D">
            <w:pPr>
              <w:pStyle w:val="ProductList-TableBody"/>
            </w:pPr>
            <w:r>
              <w:rPr>
                <w:color w:val="404040"/>
              </w:rPr>
              <w:t>Отговаря на условията за намаление: Неприложимо</w:t>
            </w:r>
          </w:p>
        </w:tc>
      </w:tr>
      <w:tr w:rsidR="00B560A4" w14:paraId="7CAA0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573C"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8BAA"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BDB2" w14:textId="77777777" w:rsidR="00B560A4" w:rsidRDefault="008E561D">
            <w:pPr>
              <w:pStyle w:val="ProductList-TableBody"/>
            </w:pPr>
            <w:r>
              <w:rPr>
                <w:color w:val="404040"/>
              </w:rPr>
              <w:t>Отговаря на условията за актуализиране: Неприложимо</w:t>
            </w:r>
          </w:p>
        </w:tc>
      </w:tr>
      <w:tr w:rsidR="00B560A4" w14:paraId="370F3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7483"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782A"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D467" w14:textId="77777777" w:rsidR="00B560A4" w:rsidRDefault="00B560A4">
            <w:pPr>
              <w:pStyle w:val="ProductList-TableBody"/>
            </w:pPr>
          </w:p>
        </w:tc>
      </w:tr>
    </w:tbl>
    <w:p w14:paraId="5CEC1E7F" w14:textId="77777777" w:rsidR="00B560A4" w:rsidRDefault="008E561D">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596"/>
        <w:gridCol w:w="3596"/>
        <w:gridCol w:w="3598"/>
      </w:tblGrid>
      <w:tr w:rsidR="00B560A4" w14:paraId="34523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AE426"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2">
              <w:r>
                <w:rPr>
                  <w:color w:val="00467F"/>
                  <w:u w:val="single"/>
                </w:rPr>
                <w:t>Универсални</w:t>
              </w:r>
            </w:hyperlink>
            <w:r>
              <w:t xml:space="preserve">; </w:t>
            </w:r>
            <w:hyperlink r:id="rId8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EEF62DD"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0A90E" w14:textId="77777777" w:rsidR="00B560A4" w:rsidRDefault="008E561D">
            <w:pPr>
              <w:pStyle w:val="ProductList-TableBody"/>
            </w:pPr>
            <w:r>
              <w:rPr>
                <w:color w:val="404040"/>
              </w:rPr>
              <w:t>Допълнителен софтуер: Неприложимо</w:t>
            </w:r>
          </w:p>
        </w:tc>
      </w:tr>
      <w:tr w:rsidR="00B560A4" w14:paraId="481EB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7A8A"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F445"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87E9BD"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B560A4" w14:paraId="573317DA" w14:textId="77777777">
        <w:tc>
          <w:tcPr>
            <w:tcW w:w="4040" w:type="dxa"/>
            <w:tcBorders>
              <w:top w:val="single" w:sz="4" w:space="0" w:color="000000"/>
              <w:left w:val="single" w:sz="4" w:space="0" w:color="000000"/>
              <w:bottom w:val="single" w:sz="4" w:space="0" w:color="000000"/>
              <w:right w:val="single" w:sz="4" w:space="0" w:color="000000"/>
            </w:tcBorders>
          </w:tcPr>
          <w:p w14:paraId="5D38FCA2"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4">
              <w:r>
                <w:rPr>
                  <w:color w:val="00467F"/>
                  <w:u w:val="single"/>
                </w:rPr>
                <w:t>Интернет-базирани функции</w:t>
              </w:r>
            </w:hyperlink>
            <w:r>
              <w:t xml:space="preserve">, </w:t>
            </w:r>
            <w:hyperlink r:id="rId8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BC7F"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58AF" w14:textId="77777777" w:rsidR="00B560A4" w:rsidRDefault="00B560A4">
            <w:pPr>
              <w:pStyle w:val="ProductList-TableBody"/>
            </w:pPr>
          </w:p>
        </w:tc>
      </w:tr>
    </w:tbl>
    <w:p w14:paraId="5E26DDB6" w14:textId="77777777" w:rsidR="00B560A4" w:rsidRDefault="00B560A4">
      <w:pPr>
        <w:pStyle w:val="ProductList-Body"/>
      </w:pPr>
    </w:p>
    <w:p w14:paraId="14146EF4" w14:textId="77777777" w:rsidR="00B560A4" w:rsidRDefault="008E561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B560A4" w14:paraId="5E9EB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14654" w14:textId="77777777" w:rsidR="00B560A4" w:rsidRDefault="008E561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923ED7E" w14:textId="77777777" w:rsidR="00B560A4" w:rsidRDefault="008E561D">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25AC0AF" w14:textId="77777777" w:rsidR="00B560A4" w:rsidRDefault="00B560A4">
            <w:pPr>
              <w:pStyle w:val="ProductList-TableBody"/>
            </w:pPr>
          </w:p>
        </w:tc>
      </w:tr>
    </w:tbl>
    <w:p w14:paraId="0B165E3B" w14:textId="77777777" w:rsidR="00B560A4" w:rsidRDefault="00B560A4">
      <w:pPr>
        <w:pStyle w:val="ProductList-Body"/>
      </w:pPr>
    </w:p>
    <w:p w14:paraId="7429B4BA" w14:textId="77777777" w:rsidR="00B560A4" w:rsidRDefault="008E561D">
      <w:pPr>
        <w:pStyle w:val="ProductList-ClauseHeading"/>
        <w:outlineLvl w:val="4"/>
      </w:pPr>
      <w:r>
        <w:t>3.2 Технология SQL Server</w:t>
      </w:r>
    </w:p>
    <w:p w14:paraId="7F0745B8"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50A9150" w14:textId="77777777" w:rsidR="00B560A4" w:rsidRDefault="008E561D">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595"/>
        <w:gridCol w:w="3608"/>
        <w:gridCol w:w="3587"/>
      </w:tblGrid>
      <w:tr w:rsidR="00B560A4" w14:paraId="07BF0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59271"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FAD80"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FE709" w14:textId="77777777" w:rsidR="00B560A4" w:rsidRDefault="008E561D">
            <w:pPr>
              <w:pStyle w:val="ProductList-TableBody"/>
            </w:pPr>
            <w:r>
              <w:rPr>
                <w:color w:val="404040"/>
              </w:rPr>
              <w:t>Права за преместване при отказ: Неприложимо</w:t>
            </w:r>
          </w:p>
        </w:tc>
      </w:tr>
      <w:tr w:rsidR="00B560A4" w14:paraId="60A95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24DF"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8569B5"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октомври 2013 г.</w:t>
              </w:r>
            </w:hyperlink>
            <w:r>
              <w:t xml:space="preserve">; </w:t>
            </w:r>
            <w:hyperlink r:id="rId8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37C5" w14:textId="77777777" w:rsidR="00B560A4" w:rsidRDefault="008E561D">
            <w:pPr>
              <w:pStyle w:val="ProductList-TableBody"/>
            </w:pPr>
            <w:r>
              <w:rPr>
                <w:color w:val="404040"/>
              </w:rPr>
              <w:t>Обновяващи се права: Неприложимо</w:t>
            </w:r>
          </w:p>
        </w:tc>
      </w:tr>
      <w:tr w:rsidR="00B560A4" w14:paraId="0D298FA9" w14:textId="77777777">
        <w:tc>
          <w:tcPr>
            <w:tcW w:w="4040" w:type="dxa"/>
            <w:tcBorders>
              <w:top w:val="single" w:sz="4" w:space="0" w:color="000000"/>
              <w:left w:val="single" w:sz="4" w:space="0" w:color="000000"/>
              <w:bottom w:val="single" w:sz="4" w:space="0" w:color="000000"/>
              <w:right w:val="single" w:sz="4" w:space="0" w:color="000000"/>
            </w:tcBorders>
          </w:tcPr>
          <w:p w14:paraId="5AF5A55A"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4297"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6CFA" w14:textId="77777777" w:rsidR="00B560A4" w:rsidRDefault="00B560A4">
            <w:pPr>
              <w:pStyle w:val="ProductList-TableBody"/>
            </w:pPr>
          </w:p>
        </w:tc>
      </w:tr>
    </w:tbl>
    <w:p w14:paraId="0E78FBE6" w14:textId="77777777" w:rsidR="00B560A4" w:rsidRDefault="00B560A4">
      <w:pPr>
        <w:pStyle w:val="ProductList-Body"/>
      </w:pPr>
    </w:p>
    <w:p w14:paraId="52644E31" w14:textId="77777777" w:rsidR="00B560A4" w:rsidRDefault="008E561D">
      <w:pPr>
        <w:pStyle w:val="ProductList-ClauseHeading"/>
        <w:outlineLvl w:val="4"/>
      </w:pPr>
      <w:r>
        <w:t>4.1 Права за System Center Service Manager за Текущ клон</w:t>
      </w:r>
    </w:p>
    <w:p w14:paraId="6D188B02" w14:textId="77777777" w:rsidR="00B560A4" w:rsidRDefault="008E561D">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6199CA6E"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238F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7BDC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EFA4D15" w14:textId="77777777" w:rsidR="00B560A4" w:rsidRDefault="00B560A4">
      <w:pPr>
        <w:pStyle w:val="ProductList-Body"/>
      </w:pPr>
    </w:p>
    <w:p w14:paraId="736C0AD3" w14:textId="77777777" w:rsidR="00B560A4" w:rsidRDefault="008E561D">
      <w:pPr>
        <w:pStyle w:val="ProductList-Offering1Heading"/>
        <w:outlineLvl w:val="1"/>
      </w:pPr>
      <w:bookmarkStart w:id="173" w:name="_Sec616"/>
      <w:r>
        <w:lastRenderedPageBreak/>
        <w:t>Virtual Desktop Infrastructure (VDI) пакет</w:t>
      </w:r>
      <w:bookmarkEnd w:id="173"/>
      <w:r>
        <w:fldChar w:fldCharType="begin"/>
      </w:r>
      <w:r>
        <w:instrText xml:space="preserve"> TC "</w:instrText>
      </w:r>
      <w:bookmarkStart w:id="174" w:name="_Toc491162828"/>
      <w:r>
        <w:instrText>Virtual Desktop Infrastructure (VDI) пакет</w:instrText>
      </w:r>
      <w:bookmarkEnd w:id="174"/>
      <w:r>
        <w:instrText>" \l 2</w:instrText>
      </w:r>
      <w:r>
        <w:fldChar w:fldCharType="end"/>
      </w:r>
    </w:p>
    <w:p w14:paraId="12E82595" w14:textId="77777777" w:rsidR="00B560A4" w:rsidRDefault="008E561D">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8">
        <w:r>
          <w:rPr>
            <w:color w:val="00467F"/>
            <w:u w:val="single"/>
          </w:rPr>
          <w:t>http://go.microsoft.com/?linkid=9839206</w:t>
        </w:r>
      </w:hyperlink>
      <w:r>
        <w:t xml:space="preserve"> и Списъка с продукти от юни 2015 г. на адрес </w:t>
      </w:r>
      <w:hyperlink r:id="rId89">
        <w:r>
          <w:rPr>
            <w:color w:val="00467F"/>
            <w:u w:val="single"/>
          </w:rPr>
          <w:t>http://go.microsoft.com/?linkid=9839207</w:t>
        </w:r>
      </w:hyperlink>
      <w:r>
        <w:t>.</w:t>
      </w:r>
    </w:p>
    <w:p w14:paraId="6EF69261"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1DA6F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A777F"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989341F" w14:textId="77777777" w:rsidR="00B560A4" w:rsidRDefault="00B560A4">
      <w:pPr>
        <w:pStyle w:val="ProductList-Body"/>
      </w:pPr>
    </w:p>
    <w:p w14:paraId="0FA15CF6" w14:textId="77777777" w:rsidR="00B560A4" w:rsidRDefault="008E561D">
      <w:pPr>
        <w:pStyle w:val="ProductList-OfferingGroupHeading"/>
        <w:outlineLvl w:val="1"/>
      </w:pPr>
      <w:bookmarkStart w:id="175" w:name="_Sec617"/>
      <w:r>
        <w:t>Visual Studio</w:t>
      </w:r>
      <w:bookmarkEnd w:id="175"/>
      <w:r>
        <w:fldChar w:fldCharType="begin"/>
      </w:r>
      <w:r>
        <w:instrText xml:space="preserve"> TC "</w:instrText>
      </w:r>
      <w:bookmarkStart w:id="176" w:name="_Toc491162829"/>
      <w:r>
        <w:instrText>Visual Studio</w:instrText>
      </w:r>
      <w:bookmarkEnd w:id="176"/>
      <w:r>
        <w:instrText>" \l 2</w:instrText>
      </w:r>
      <w:r>
        <w:fldChar w:fldCharType="end"/>
      </w:r>
    </w:p>
    <w:p w14:paraId="3C77F8B9" w14:textId="77777777" w:rsidR="00B560A4" w:rsidRDefault="008E561D">
      <w:pPr>
        <w:pStyle w:val="ProductList-Offering2HeadingNoBorder"/>
        <w:outlineLvl w:val="2"/>
      </w:pPr>
      <w:bookmarkStart w:id="177" w:name="_Sec649"/>
      <w:r>
        <w:t>Visual Studio</w:t>
      </w:r>
      <w:bookmarkEnd w:id="177"/>
      <w:r>
        <w:fldChar w:fldCharType="begin"/>
      </w:r>
      <w:r>
        <w:instrText xml:space="preserve"> TC "</w:instrText>
      </w:r>
      <w:bookmarkStart w:id="178" w:name="_Toc491162830"/>
      <w:r>
        <w:instrText>Visual Studio</w:instrText>
      </w:r>
      <w:bookmarkEnd w:id="178"/>
      <w:r>
        <w:instrText>" \l 3</w:instrText>
      </w:r>
      <w:r>
        <w:fldChar w:fldCharType="end"/>
      </w:r>
    </w:p>
    <w:p w14:paraId="618DA340" w14:textId="77777777" w:rsidR="00B560A4" w:rsidRDefault="008E561D">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560A4" w14:paraId="79279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CCA7C"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B0AB"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65DC0"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491F"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F0D9"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6C5B"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A964"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1BFF"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2E818"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AE1F"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A717"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F04D"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B79881F" w14:textId="77777777">
        <w:tc>
          <w:tcPr>
            <w:tcW w:w="4160" w:type="dxa"/>
            <w:tcBorders>
              <w:top w:val="single" w:sz="6" w:space="0" w:color="FFFFFF"/>
              <w:left w:val="none" w:sz="4" w:space="0" w:color="6E6E6E"/>
              <w:bottom w:val="dashed" w:sz="4" w:space="0" w:color="BFBFBF"/>
              <w:right w:val="none" w:sz="4" w:space="0" w:color="6E6E6E"/>
            </w:tcBorders>
          </w:tcPr>
          <w:p w14:paraId="7ECE7F30" w14:textId="77777777" w:rsidR="00B560A4" w:rsidRDefault="008E561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24CFF" w14:textId="77777777" w:rsidR="00B560A4" w:rsidRDefault="008E561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480B684" w14:textId="77777777" w:rsidR="00B560A4" w:rsidRDefault="008E56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E6C4AA"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137803"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FE526"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EFB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3F7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74C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5C6DF"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B302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2B85" w14:textId="77777777" w:rsidR="00B560A4" w:rsidRDefault="00B560A4">
            <w:pPr>
              <w:pStyle w:val="ProductList-TableBody"/>
              <w:jc w:val="center"/>
            </w:pPr>
          </w:p>
        </w:tc>
      </w:tr>
      <w:tr w:rsidR="00B560A4" w14:paraId="1BD9D3DB" w14:textId="77777777">
        <w:tc>
          <w:tcPr>
            <w:tcW w:w="4160" w:type="dxa"/>
            <w:tcBorders>
              <w:top w:val="dashed" w:sz="4" w:space="0" w:color="BFBFBF"/>
              <w:left w:val="none" w:sz="4" w:space="0" w:color="6E6E6E"/>
              <w:bottom w:val="dashed" w:sz="4" w:space="0" w:color="BFBFBF"/>
              <w:right w:val="none" w:sz="4" w:space="0" w:color="6E6E6E"/>
            </w:tcBorders>
          </w:tcPr>
          <w:p w14:paraId="00680261" w14:textId="77777777" w:rsidR="00B560A4" w:rsidRDefault="008E561D">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FF31E" w14:textId="77777777" w:rsidR="00B560A4" w:rsidRDefault="008E56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78EA25D"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F79131" w14:textId="77777777" w:rsidR="00B560A4" w:rsidRDefault="008E56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89E29D" w14:textId="77777777" w:rsidR="00B560A4" w:rsidRDefault="008E56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646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5BD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4F8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A52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5CE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CE7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D9C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2989183" w14:textId="77777777">
        <w:tc>
          <w:tcPr>
            <w:tcW w:w="4160" w:type="dxa"/>
            <w:tcBorders>
              <w:top w:val="dashed" w:sz="4" w:space="0" w:color="BFBFBF"/>
              <w:left w:val="none" w:sz="4" w:space="0" w:color="6E6E6E"/>
              <w:bottom w:val="dashed" w:sz="4" w:space="0" w:color="BFBFBF"/>
              <w:right w:val="none" w:sz="4" w:space="0" w:color="6E6E6E"/>
            </w:tcBorders>
          </w:tcPr>
          <w:p w14:paraId="0EA13840" w14:textId="77777777" w:rsidR="00B560A4" w:rsidRDefault="008E561D">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7B1DC" w14:textId="77777777" w:rsidR="00B560A4" w:rsidRDefault="008E56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E6F311F"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C30D3" w14:textId="77777777" w:rsidR="00B560A4" w:rsidRDefault="008E56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AA0232" w14:textId="77777777" w:rsidR="00B560A4" w:rsidRDefault="008E56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EF1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FE4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B71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9B6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2C9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47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6DD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9F6E174" w14:textId="77777777">
        <w:tc>
          <w:tcPr>
            <w:tcW w:w="4160" w:type="dxa"/>
            <w:tcBorders>
              <w:top w:val="dashed" w:sz="4" w:space="0" w:color="BFBFBF"/>
              <w:left w:val="none" w:sz="4" w:space="0" w:color="6E6E6E"/>
              <w:bottom w:val="dashed" w:sz="4" w:space="0" w:color="BFBFBF"/>
              <w:right w:val="none" w:sz="4" w:space="0" w:color="6E6E6E"/>
            </w:tcBorders>
          </w:tcPr>
          <w:p w14:paraId="12133D56" w14:textId="77777777" w:rsidR="00B560A4" w:rsidRDefault="008E561D">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4D18E" w14:textId="77777777" w:rsidR="00B560A4" w:rsidRDefault="008E56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87E8BD"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F85E52" w14:textId="77777777" w:rsidR="00B560A4" w:rsidRDefault="008E56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474A73" w14:textId="77777777" w:rsidR="00B560A4" w:rsidRDefault="008E56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15B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C61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E5F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733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3B0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4AA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54C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741373E" w14:textId="77777777">
        <w:tc>
          <w:tcPr>
            <w:tcW w:w="4160" w:type="dxa"/>
            <w:tcBorders>
              <w:top w:val="dashed" w:sz="4" w:space="0" w:color="BFBFBF"/>
              <w:left w:val="none" w:sz="4" w:space="0" w:color="6E6E6E"/>
              <w:bottom w:val="none" w:sz="4" w:space="0" w:color="BFBFBF"/>
              <w:right w:val="none" w:sz="4" w:space="0" w:color="6E6E6E"/>
            </w:tcBorders>
          </w:tcPr>
          <w:p w14:paraId="3F3421E4" w14:textId="77777777" w:rsidR="00B560A4" w:rsidRDefault="008E561D">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05003E" w14:textId="77777777" w:rsidR="00B560A4" w:rsidRDefault="008E56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E73140" w14:textId="77777777" w:rsidR="00B560A4" w:rsidRDefault="008E56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593F37" w14:textId="77777777" w:rsidR="00B560A4" w:rsidRDefault="008E56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DAE816" w14:textId="77777777" w:rsidR="00B560A4" w:rsidRDefault="008E56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7C4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1D17"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DF15"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1FD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549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3A6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972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BF131A5" w14:textId="77777777" w:rsidR="00B560A4" w:rsidRDefault="008E561D">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588"/>
        <w:gridCol w:w="3601"/>
        <w:gridCol w:w="3601"/>
      </w:tblGrid>
      <w:tr w:rsidR="00B560A4" w14:paraId="473D7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A64E6"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4CCDC337"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CC6F1F8" w14:textId="77777777" w:rsidR="00B560A4" w:rsidRDefault="008E561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B560A4" w14:paraId="4E6C3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792B"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1E3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71BA5"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0DA32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813E"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F168"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DA01" w14:textId="77777777" w:rsidR="00B560A4" w:rsidRDefault="008E561D">
            <w:pPr>
              <w:pStyle w:val="ProductList-TableBody"/>
            </w:pPr>
            <w:r>
              <w:rPr>
                <w:color w:val="404040"/>
              </w:rPr>
              <w:t>Отговаря на условията за намаление: Неприложимо</w:t>
            </w:r>
          </w:p>
        </w:tc>
      </w:tr>
      <w:tr w:rsidR="00B560A4" w14:paraId="702AD96D" w14:textId="77777777">
        <w:tc>
          <w:tcPr>
            <w:tcW w:w="4040" w:type="dxa"/>
            <w:tcBorders>
              <w:top w:val="single" w:sz="4" w:space="0" w:color="000000"/>
              <w:left w:val="single" w:sz="4" w:space="0" w:color="000000"/>
              <w:bottom w:val="single" w:sz="4" w:space="0" w:color="000000"/>
              <w:right w:val="single" w:sz="4" w:space="0" w:color="000000"/>
            </w:tcBorders>
          </w:tcPr>
          <w:p w14:paraId="48092F3A"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A508"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D909" w14:textId="77777777" w:rsidR="00B560A4" w:rsidRDefault="008E561D">
            <w:pPr>
              <w:pStyle w:val="ProductList-TableBody"/>
            </w:pPr>
            <w:r>
              <w:rPr>
                <w:color w:val="404040"/>
              </w:rPr>
              <w:t>Отговаря на условията за актуализиране: Неприложимо</w:t>
            </w:r>
          </w:p>
        </w:tc>
      </w:tr>
      <w:tr w:rsidR="00B560A4" w14:paraId="0213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C6A"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E50C"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F5B2" w14:textId="77777777" w:rsidR="00B560A4" w:rsidRDefault="00B560A4">
            <w:pPr>
              <w:pStyle w:val="ProductList-TableBody"/>
            </w:pPr>
          </w:p>
        </w:tc>
      </w:tr>
    </w:tbl>
    <w:p w14:paraId="409E846B" w14:textId="77777777" w:rsidR="00B560A4" w:rsidRDefault="00B560A4">
      <w:pPr>
        <w:pStyle w:val="ProductList-Body"/>
      </w:pPr>
    </w:p>
    <w:p w14:paraId="1C4ACA21" w14:textId="77777777" w:rsidR="00B560A4" w:rsidRDefault="008E561D">
      <w:pPr>
        <w:pStyle w:val="ProductList-ClauseHeading"/>
        <w:outlineLvl w:val="4"/>
      </w:pPr>
      <w:r>
        <w:t>2.1 Предоставяне на Лиценз за SQL Server Parallel Data Warehouse Developer</w:t>
      </w:r>
    </w:p>
    <w:p w14:paraId="7C390284" w14:textId="77777777" w:rsidR="00B560A4" w:rsidRDefault="008E561D">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32227A70" w14:textId="77777777" w:rsidR="00B560A4" w:rsidRDefault="00B560A4">
      <w:pPr>
        <w:pStyle w:val="ProductList-Body"/>
      </w:pPr>
    </w:p>
    <w:p w14:paraId="6FBFF785" w14:textId="77777777" w:rsidR="00B560A4" w:rsidRDefault="008E561D">
      <w:pPr>
        <w:pStyle w:val="ProductList-ClauseHeading"/>
        <w:outlineLvl w:val="4"/>
      </w:pPr>
      <w:r>
        <w:t>2.2 Предоставяне на Лиценз за Visual Studio Team Foundation Server 2017</w:t>
      </w:r>
    </w:p>
    <w:p w14:paraId="3287AB8B" w14:textId="77777777" w:rsidR="00B560A4" w:rsidRDefault="008E561D">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9CCC1A6" w14:textId="77777777" w:rsidR="00B560A4" w:rsidRDefault="00B560A4">
      <w:pPr>
        <w:pStyle w:val="ProductList-Body"/>
      </w:pPr>
    </w:p>
    <w:p w14:paraId="5F2DC216" w14:textId="77777777" w:rsidR="00B560A4" w:rsidRDefault="008E561D">
      <w:pPr>
        <w:pStyle w:val="ProductList-ClauseHeading"/>
        <w:outlineLvl w:val="4"/>
      </w:pPr>
      <w:r>
        <w:t>2.3 Услуги в платформата Microsoft Azure</w:t>
      </w:r>
    </w:p>
    <w:p w14:paraId="797BBC73" w14:textId="77777777" w:rsidR="00B560A4" w:rsidRDefault="008E561D">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1AF98EA7" w14:textId="77777777" w:rsidR="00B560A4" w:rsidRDefault="008E561D">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596"/>
        <w:gridCol w:w="3596"/>
        <w:gridCol w:w="3598"/>
      </w:tblGrid>
      <w:tr w:rsidR="00B560A4" w14:paraId="5E92E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24E58"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E47037"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1DDB3" w14:textId="77777777" w:rsidR="00B560A4" w:rsidRDefault="008E561D">
            <w:pPr>
              <w:pStyle w:val="ProductList-TableBody"/>
            </w:pPr>
            <w:r>
              <w:rPr>
                <w:color w:val="404040"/>
              </w:rPr>
              <w:t>Допълнителен софтуер: Неприложимо</w:t>
            </w:r>
          </w:p>
        </w:tc>
      </w:tr>
      <w:tr w:rsidR="00B560A4" w14:paraId="2AB15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22B3"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17CC"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DFE717"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B560A4" w14:paraId="677BC6C6" w14:textId="77777777">
        <w:tc>
          <w:tcPr>
            <w:tcW w:w="4040" w:type="dxa"/>
            <w:tcBorders>
              <w:top w:val="single" w:sz="4" w:space="0" w:color="000000"/>
              <w:left w:val="single" w:sz="4" w:space="0" w:color="000000"/>
              <w:bottom w:val="single" w:sz="4" w:space="0" w:color="000000"/>
              <w:right w:val="single" w:sz="4" w:space="0" w:color="000000"/>
            </w:tcBorders>
          </w:tcPr>
          <w:p w14:paraId="6FB59BD5"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3D35"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D36D" w14:textId="77777777" w:rsidR="00B560A4" w:rsidRDefault="00B560A4">
            <w:pPr>
              <w:pStyle w:val="ProductList-TableBody"/>
            </w:pPr>
          </w:p>
        </w:tc>
      </w:tr>
    </w:tbl>
    <w:p w14:paraId="12859364" w14:textId="77777777" w:rsidR="00B560A4" w:rsidRDefault="00B560A4">
      <w:pPr>
        <w:pStyle w:val="ProductList-Body"/>
      </w:pPr>
    </w:p>
    <w:p w14:paraId="297427AA" w14:textId="77777777" w:rsidR="00B560A4" w:rsidRDefault="008E561D">
      <w:pPr>
        <w:pStyle w:val="ProductList-ClauseHeading"/>
        <w:outlineLvl w:val="4"/>
      </w:pPr>
      <w:r>
        <w:t>3.1 Файл BUILDSERVER.TXT</w:t>
      </w:r>
    </w:p>
    <w:p w14:paraId="68227168" w14:textId="77777777" w:rsidR="00B560A4" w:rsidRDefault="008E561D">
      <w:pPr>
        <w:pStyle w:val="ProductList-Body"/>
      </w:pPr>
      <w:r>
        <w:t xml:space="preserve">Клиентът може да инсталира копия на файловете в Списъците с BuildServer, които се намират на адрес: </w:t>
      </w:r>
      <w:hyperlink r:id="rId90">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w:t>
      </w:r>
      <w:r>
        <w:lastRenderedPageBreak/>
        <w:t>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0C659C05" w14:textId="77777777" w:rsidR="00B560A4" w:rsidRDefault="00B560A4">
      <w:pPr>
        <w:pStyle w:val="ProductList-Body"/>
      </w:pPr>
    </w:p>
    <w:p w14:paraId="311F1B3F" w14:textId="77777777" w:rsidR="00B560A4" w:rsidRDefault="008E561D">
      <w:pPr>
        <w:pStyle w:val="ProductList-ClauseHeading"/>
        <w:outlineLvl w:val="4"/>
      </w:pPr>
      <w:r>
        <w:t>3.2 Помощни програми</w:t>
      </w:r>
    </w:p>
    <w:p w14:paraId="116518E8" w14:textId="77777777" w:rsidR="00B560A4" w:rsidRDefault="008E561D">
      <w:pPr>
        <w:pStyle w:val="ProductList-Body"/>
      </w:pPr>
      <w:r>
        <w:t xml:space="preserve">Клиентът има право да копира и инсталира Помощните програми, изброени на адрес </w:t>
      </w:r>
      <w:hyperlink r:id="rId91">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6E7927AA" w14:textId="77777777" w:rsidR="00B560A4" w:rsidRDefault="00B560A4">
      <w:pPr>
        <w:pStyle w:val="ProductList-Body"/>
      </w:pPr>
    </w:p>
    <w:p w14:paraId="38F3851E" w14:textId="77777777" w:rsidR="00B560A4" w:rsidRDefault="008E561D">
      <w:pPr>
        <w:pStyle w:val="ProductList-ClauseHeading"/>
        <w:outlineLvl w:val="4"/>
      </w:pPr>
      <w:r>
        <w:t>3.3 System Center – Virtual Machine Manager (SCVMM) – абонамент за Visual Studio Enterprise и Visual Studio Test Professional</w:t>
      </w:r>
    </w:p>
    <w:p w14:paraId="71469A26" w14:textId="77777777" w:rsidR="00B560A4" w:rsidRDefault="008E561D">
      <w:pPr>
        <w:pStyle w:val="ProductList-Body"/>
      </w:pPr>
      <w:r>
        <w:t>Всеки лицензиран потребител с абонамент за Visual Studio Enterprise или Visual Studio Test Professional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14:paraId="3C94A43B" w14:textId="77777777" w:rsidR="00B560A4" w:rsidRDefault="00B560A4">
      <w:pPr>
        <w:pStyle w:val="ProductList-Body"/>
      </w:pPr>
    </w:p>
    <w:p w14:paraId="2D6D5229" w14:textId="77777777" w:rsidR="00B560A4" w:rsidRDefault="008E561D">
      <w:pPr>
        <w:pStyle w:val="ProductList-ClauseHeading"/>
        <w:outlineLvl w:val="4"/>
      </w:pPr>
      <w:r>
        <w:t>3.4 Office Professional Plus 2016 – абонамент за Visual Studio Enterprise</w:t>
      </w:r>
    </w:p>
    <w:p w14:paraId="55F5C9DB" w14:textId="77777777" w:rsidR="00B560A4" w:rsidRDefault="008E561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14DC407" w14:textId="77777777" w:rsidR="00B560A4" w:rsidRDefault="00B560A4">
      <w:pPr>
        <w:pStyle w:val="ProductList-Body"/>
      </w:pPr>
    </w:p>
    <w:p w14:paraId="2F6628D8" w14:textId="77777777" w:rsidR="00B560A4" w:rsidRDefault="008E561D">
      <w:pPr>
        <w:pStyle w:val="ProductList-ClauseHeading"/>
        <w:outlineLvl w:val="4"/>
      </w:pPr>
      <w:r>
        <w:t>3.5 Библиотеки, лицензирани съгласно Ограничен стандартен обществен лиценз GNU</w:t>
      </w:r>
    </w:p>
    <w:p w14:paraId="7D39BA4F" w14:textId="77777777" w:rsidR="00B560A4" w:rsidRDefault="008E561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2AAD72B8" w14:textId="77777777" w:rsidR="00B560A4" w:rsidRDefault="008E561D">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595"/>
        <w:gridCol w:w="3608"/>
        <w:gridCol w:w="3587"/>
      </w:tblGrid>
      <w:tr w:rsidR="00B560A4" w14:paraId="6062B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6C6CC"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564AB"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39E74" w14:textId="77777777" w:rsidR="00B560A4" w:rsidRDefault="008E561D">
            <w:pPr>
              <w:pStyle w:val="ProductList-TableBody"/>
            </w:pPr>
            <w:r>
              <w:rPr>
                <w:color w:val="404040"/>
              </w:rPr>
              <w:t>Права за преместване при отказ: Неприложимо</w:t>
            </w:r>
          </w:p>
        </w:tc>
      </w:tr>
      <w:tr w:rsidR="00B560A4" w14:paraId="14949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A257"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6BD0D9"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Списък с продукти – март 2014 г.</w:t>
              </w:r>
            </w:hyperlink>
            <w:r>
              <w:t xml:space="preserve"> и </w:t>
            </w:r>
            <w:hyperlink r:id="rId93">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0E98" w14:textId="77777777" w:rsidR="00B560A4" w:rsidRDefault="008E561D">
            <w:pPr>
              <w:pStyle w:val="ProductList-TableBody"/>
            </w:pPr>
            <w:r>
              <w:rPr>
                <w:color w:val="404040"/>
              </w:rPr>
              <w:t>Обновяващи се права: Неприложимо</w:t>
            </w:r>
          </w:p>
        </w:tc>
      </w:tr>
      <w:tr w:rsidR="00B560A4" w14:paraId="067D9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2358"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7CBB57" w14:textId="77777777" w:rsidR="00B560A4" w:rsidRDefault="008E561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C051" w14:textId="77777777" w:rsidR="00B560A4" w:rsidRDefault="00B560A4">
            <w:pPr>
              <w:pStyle w:val="ProductList-TableBody"/>
            </w:pPr>
          </w:p>
        </w:tc>
      </w:tr>
    </w:tbl>
    <w:p w14:paraId="1A18D8D8" w14:textId="77777777" w:rsidR="00B560A4" w:rsidRDefault="00B560A4">
      <w:pPr>
        <w:pStyle w:val="ProductList-Body"/>
      </w:pPr>
    </w:p>
    <w:p w14:paraId="4643A241" w14:textId="77777777" w:rsidR="00B560A4" w:rsidRDefault="008E561D">
      <w:pPr>
        <w:pStyle w:val="ProductList-ClauseHeading"/>
        <w:outlineLvl w:val="4"/>
      </w:pPr>
      <w:r>
        <w:t>4.1 Пригодност на Софтуерна осигуровка</w:t>
      </w:r>
    </w:p>
    <w:p w14:paraId="2BB472A2" w14:textId="77777777" w:rsidR="00B560A4" w:rsidRDefault="008E561D">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449E86CB" w14:textId="77777777" w:rsidR="00B560A4" w:rsidRDefault="00B560A4">
      <w:pPr>
        <w:pStyle w:val="ProductList-Body"/>
      </w:pPr>
    </w:p>
    <w:p w14:paraId="10A600B3" w14:textId="77777777" w:rsidR="00B560A4" w:rsidRDefault="008E561D">
      <w:pPr>
        <w:pStyle w:val="ProductList-ClauseHeading"/>
        <w:outlineLvl w:val="4"/>
      </w:pPr>
      <w:r>
        <w:t>4.2 Постоянни права за абонамент за Visual Studio</w:t>
      </w:r>
    </w:p>
    <w:p w14:paraId="4B759C88" w14:textId="77777777" w:rsidR="00B560A4" w:rsidRDefault="008E561D">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7A02EE83"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5284B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50103"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9BF3B5F" w14:textId="77777777" w:rsidR="00B560A4" w:rsidRDefault="00B560A4">
      <w:pPr>
        <w:pStyle w:val="ProductList-Body"/>
      </w:pPr>
    </w:p>
    <w:p w14:paraId="485576D1" w14:textId="77777777" w:rsidR="00B560A4" w:rsidRDefault="008E561D">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62831"/>
      <w:r>
        <w:instrText>Visual Studio Team Foundation Server</w:instrText>
      </w:r>
      <w:bookmarkEnd w:id="184"/>
      <w:r>
        <w:instrText>" \l 3</w:instrText>
      </w:r>
      <w:r>
        <w:fldChar w:fldCharType="end"/>
      </w:r>
    </w:p>
    <w:p w14:paraId="11BBF876" w14:textId="77777777" w:rsidR="00B560A4" w:rsidRDefault="008E561D">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560A4" w14:paraId="6C6C3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773BF" w14:textId="77777777" w:rsidR="00B560A4" w:rsidRDefault="008E561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5F06"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2DBD"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98D38"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63DA"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2791C"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1BFC"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7334"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7804"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217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E7B6"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1945"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843D857" w14:textId="77777777">
        <w:tc>
          <w:tcPr>
            <w:tcW w:w="4160" w:type="dxa"/>
            <w:tcBorders>
              <w:top w:val="single" w:sz="6" w:space="0" w:color="FFFFFF"/>
              <w:left w:val="none" w:sz="4" w:space="0" w:color="6E6E6E"/>
              <w:bottom w:val="dashed" w:sz="4" w:space="0" w:color="BFBFBF"/>
              <w:right w:val="none" w:sz="4" w:space="0" w:color="6E6E6E"/>
            </w:tcBorders>
          </w:tcPr>
          <w:p w14:paraId="0DC6095B" w14:textId="77777777" w:rsidR="00B560A4" w:rsidRDefault="008E561D">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1B11E" w14:textId="77777777" w:rsidR="00B560A4" w:rsidRDefault="008E56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D48333" w14:textId="77777777" w:rsidR="00B560A4" w:rsidRDefault="00B560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B9F0F4" w14:textId="77777777" w:rsidR="00B560A4" w:rsidRDefault="008E56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5D932C" w14:textId="77777777" w:rsidR="00B560A4" w:rsidRDefault="008E56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EEEE"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E252"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570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8F51"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063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6C7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983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A9E61B8" w14:textId="77777777">
        <w:tc>
          <w:tcPr>
            <w:tcW w:w="4160" w:type="dxa"/>
            <w:tcBorders>
              <w:top w:val="dashed" w:sz="4" w:space="0" w:color="BFBFBF"/>
              <w:left w:val="none" w:sz="4" w:space="0" w:color="6E6E6E"/>
              <w:bottom w:val="none" w:sz="4" w:space="0" w:color="BFBFBF"/>
              <w:right w:val="none" w:sz="4" w:space="0" w:color="6E6E6E"/>
            </w:tcBorders>
          </w:tcPr>
          <w:p w14:paraId="1DCF5155" w14:textId="77777777" w:rsidR="00B560A4" w:rsidRDefault="008E561D">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56FE78C" w14:textId="77777777" w:rsidR="00B560A4" w:rsidRDefault="008E561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112AC25" w14:textId="77777777" w:rsidR="00B560A4" w:rsidRDefault="00B560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62C974" w14:textId="77777777" w:rsidR="00B560A4" w:rsidRDefault="008E56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D741F4" w14:textId="77777777" w:rsidR="00B560A4" w:rsidRDefault="008E56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0D2D"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4188"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AB2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486A"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E2A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4EF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AD2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917C4A9" w14:textId="77777777" w:rsidR="00B560A4" w:rsidRDefault="008E561D">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588"/>
        <w:gridCol w:w="3601"/>
        <w:gridCol w:w="3601"/>
      </w:tblGrid>
      <w:tr w:rsidR="00B560A4" w14:paraId="7CC66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41C4"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947C2CA"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876E8" w14:textId="77777777" w:rsidR="00B560A4" w:rsidRDefault="008E561D">
            <w:pPr>
              <w:pStyle w:val="ProductList-TableBody"/>
            </w:pPr>
            <w:r>
              <w:rPr>
                <w:color w:val="404040"/>
              </w:rPr>
              <w:t>Издания с по-малко функции: Неприложимо</w:t>
            </w:r>
          </w:p>
        </w:tc>
      </w:tr>
      <w:tr w:rsidR="00B560A4" w14:paraId="67E86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7DB4" w14:textId="77777777" w:rsidR="00B560A4" w:rsidRDefault="008E561D">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8044EB"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DE0E61A"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B560A4" w14:paraId="12A33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D859"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AE8A"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C6A9" w14:textId="77777777" w:rsidR="00B560A4" w:rsidRDefault="008E561D">
            <w:pPr>
              <w:pStyle w:val="ProductList-TableBody"/>
            </w:pPr>
            <w:r>
              <w:rPr>
                <w:color w:val="404040"/>
              </w:rPr>
              <w:t>Отговаря на условията за намаление: Неприложимо</w:t>
            </w:r>
          </w:p>
        </w:tc>
      </w:tr>
      <w:tr w:rsidR="00B560A4" w14:paraId="7AC401BE" w14:textId="77777777">
        <w:tc>
          <w:tcPr>
            <w:tcW w:w="4040" w:type="dxa"/>
            <w:tcBorders>
              <w:top w:val="single" w:sz="4" w:space="0" w:color="000000"/>
              <w:left w:val="single" w:sz="4" w:space="0" w:color="000000"/>
              <w:bottom w:val="single" w:sz="4" w:space="0" w:color="000000"/>
              <w:right w:val="single" w:sz="4" w:space="0" w:color="000000"/>
            </w:tcBorders>
          </w:tcPr>
          <w:p w14:paraId="1B4685B2"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D0FB"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2CCA" w14:textId="77777777" w:rsidR="00B560A4" w:rsidRDefault="008E561D">
            <w:pPr>
              <w:pStyle w:val="ProductList-TableBody"/>
            </w:pPr>
            <w:r>
              <w:rPr>
                <w:color w:val="404040"/>
              </w:rPr>
              <w:t>Отговаря на условията за актуализиране: Неприложимо</w:t>
            </w:r>
          </w:p>
        </w:tc>
      </w:tr>
      <w:tr w:rsidR="00B560A4" w14:paraId="2BF1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D759"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5EF3"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8684" w14:textId="77777777" w:rsidR="00B560A4" w:rsidRDefault="00B560A4">
            <w:pPr>
              <w:pStyle w:val="ProductList-TableBody"/>
            </w:pPr>
          </w:p>
        </w:tc>
      </w:tr>
    </w:tbl>
    <w:p w14:paraId="617288BB" w14:textId="77777777" w:rsidR="00B560A4" w:rsidRDefault="008E561D">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599"/>
        <w:gridCol w:w="3590"/>
        <w:gridCol w:w="3601"/>
      </w:tblGrid>
      <w:tr w:rsidR="00B560A4" w14:paraId="5E3CD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44ED2"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4807C73"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2032F710"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B560A4" w14:paraId="00C3EFDB" w14:textId="77777777">
        <w:tc>
          <w:tcPr>
            <w:tcW w:w="4040" w:type="dxa"/>
            <w:tcBorders>
              <w:top w:val="single" w:sz="4" w:space="0" w:color="000000"/>
              <w:left w:val="single" w:sz="4" w:space="0" w:color="000000"/>
              <w:bottom w:val="single" w:sz="4" w:space="0" w:color="000000"/>
              <w:right w:val="single" w:sz="4" w:space="0" w:color="000000"/>
            </w:tcBorders>
          </w:tcPr>
          <w:p w14:paraId="5FE51E54"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3C95CF2"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0EFFA75A" w14:textId="77777777" w:rsidR="00B560A4" w:rsidRDefault="008E561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B560A4" w14:paraId="500EA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54F6" w14:textId="77777777" w:rsidR="00B560A4" w:rsidRDefault="008E561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483F"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670A" w14:textId="77777777" w:rsidR="00B560A4" w:rsidRDefault="00B560A4">
            <w:pPr>
              <w:pStyle w:val="ProductList-TableBody"/>
            </w:pPr>
          </w:p>
        </w:tc>
      </w:tr>
    </w:tbl>
    <w:p w14:paraId="5E6C6BF8" w14:textId="77777777" w:rsidR="00B560A4" w:rsidRDefault="00B560A4">
      <w:pPr>
        <w:pStyle w:val="ProductList-Body"/>
      </w:pPr>
    </w:p>
    <w:p w14:paraId="0076E99B"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B560A4" w14:paraId="63B74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C90FC"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A82FDCC" w14:textId="77777777" w:rsidR="00B560A4" w:rsidRDefault="008E561D">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1E4F4FDB" w14:textId="77777777" w:rsidR="00B560A4" w:rsidRDefault="008E561D">
            <w:pPr>
              <w:pStyle w:val="ProductList-TableBody"/>
            </w:pPr>
            <w:r>
              <w:t>Потребител на платени услуги на Visual Studio Team Services</w:t>
            </w:r>
          </w:p>
        </w:tc>
      </w:tr>
    </w:tbl>
    <w:p w14:paraId="096E861B" w14:textId="77777777" w:rsidR="00B560A4" w:rsidRDefault="00B560A4">
      <w:pPr>
        <w:pStyle w:val="ProductList-Body"/>
      </w:pPr>
    </w:p>
    <w:p w14:paraId="701B6E8E" w14:textId="77777777" w:rsidR="00B560A4" w:rsidRDefault="008E561D">
      <w:pPr>
        <w:pStyle w:val="ProductList-SubClauseHeading"/>
        <w:outlineLvl w:val="5"/>
      </w:pPr>
      <w:r>
        <w:t>3.1.1 Допълнителни функции</w:t>
      </w:r>
    </w:p>
    <w:p w14:paraId="676D38FE" w14:textId="77777777" w:rsidR="00B560A4" w:rsidRDefault="008E561D">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B560A4" w14:paraId="6DB67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304868"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B569958" w14:textId="77777777" w:rsidR="00B560A4" w:rsidRDefault="008E561D">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4459D76" w14:textId="77777777" w:rsidR="00B560A4" w:rsidRDefault="008E561D">
            <w:pPr>
              <w:pStyle w:val="ProductList-TableBody"/>
            </w:pPr>
            <w:r>
              <w:t>Абонамент за Visual Studio Enterprise 2017</w:t>
            </w:r>
          </w:p>
        </w:tc>
      </w:tr>
      <w:tr w:rsidR="00B560A4" w14:paraId="3937B4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A9E5F"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A6A12" w14:textId="77777777" w:rsidR="00B560A4" w:rsidRDefault="008E561D">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0223F9ED" w14:textId="77777777" w:rsidR="00B560A4" w:rsidRDefault="008E561D">
            <w:pPr>
              <w:pStyle w:val="ProductList-TableBody"/>
            </w:pPr>
            <w:r>
              <w:t>Разширение Test Manager за Visual Studio Team Services</w:t>
            </w:r>
          </w:p>
        </w:tc>
      </w:tr>
    </w:tbl>
    <w:p w14:paraId="290987E3" w14:textId="77777777" w:rsidR="00B560A4" w:rsidRDefault="00B560A4">
      <w:pPr>
        <w:pStyle w:val="ProductList-BodyIndented"/>
      </w:pPr>
    </w:p>
    <w:p w14:paraId="6DAEDB24" w14:textId="77777777" w:rsidR="00B560A4" w:rsidRDefault="008E561D">
      <w:pPr>
        <w:pStyle w:val="ProductList-SubClauseHeading"/>
        <w:outlineLvl w:val="5"/>
      </w:pPr>
      <w:r>
        <w:t>3.1.2 Допълнителни функции</w:t>
      </w:r>
    </w:p>
    <w:p w14:paraId="6819DF73" w14:textId="77777777" w:rsidR="00B560A4" w:rsidRDefault="008E561D">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B560A4" w14:paraId="4C702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E23DB"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4D263AC" w14:textId="77777777" w:rsidR="00B560A4" w:rsidRDefault="008E561D">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6469287" w14:textId="77777777" w:rsidR="00B560A4" w:rsidRDefault="008E561D">
            <w:pPr>
              <w:pStyle w:val="ProductList-TableBody"/>
            </w:pPr>
            <w:r>
              <w:t>Разширение Package Management за Visual Studio Team Services</w:t>
            </w:r>
          </w:p>
        </w:tc>
      </w:tr>
    </w:tbl>
    <w:p w14:paraId="054C2B0B" w14:textId="77777777" w:rsidR="00B560A4" w:rsidRDefault="00B560A4">
      <w:pPr>
        <w:pStyle w:val="ProductList-BodyIndented"/>
      </w:pPr>
    </w:p>
    <w:p w14:paraId="561BFB3E" w14:textId="77777777" w:rsidR="00B560A4" w:rsidRDefault="008E561D">
      <w:pPr>
        <w:pStyle w:val="ProductList-ClauseHeading"/>
        <w:outlineLvl w:val="4"/>
      </w:pPr>
      <w:r>
        <w:t>3.2 Използване, което не изисква ЛКД</w:t>
      </w:r>
    </w:p>
    <w:p w14:paraId="0A8266D9" w14:textId="77777777" w:rsidR="00B560A4" w:rsidRDefault="008E561D">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47B046D5" w14:textId="77777777" w:rsidR="00B560A4" w:rsidRDefault="00B560A4">
      <w:pPr>
        <w:pStyle w:val="ProductList-Body"/>
      </w:pPr>
    </w:p>
    <w:p w14:paraId="509A3577" w14:textId="77777777" w:rsidR="00B560A4" w:rsidRDefault="008E561D">
      <w:pPr>
        <w:pStyle w:val="ProductList-ClauseHeading"/>
        <w:outlineLvl w:val="4"/>
      </w:pPr>
      <w:r>
        <w:t>3.3 Технология SQL Server</w:t>
      </w:r>
    </w:p>
    <w:p w14:paraId="4701F923" w14:textId="77777777" w:rsidR="00B560A4" w:rsidRDefault="008E561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31BF8490" w14:textId="77777777" w:rsidR="00B560A4" w:rsidRDefault="00B560A4">
      <w:pPr>
        <w:pStyle w:val="ProductList-Body"/>
      </w:pPr>
    </w:p>
    <w:p w14:paraId="1B4D61C8" w14:textId="77777777" w:rsidR="00B560A4" w:rsidRDefault="008E561D">
      <w:pPr>
        <w:pStyle w:val="ProductList-ClauseHeading"/>
        <w:outlineLvl w:val="4"/>
      </w:pPr>
      <w:r>
        <w:t>3.4 Библиотеки, лицензирани съгласно Ограничен стандартен обществен лиценз GNU</w:t>
      </w:r>
    </w:p>
    <w:p w14:paraId="02ACE47E" w14:textId="77777777" w:rsidR="00B560A4" w:rsidRDefault="008E561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14:paraId="3DC6570B" w14:textId="77777777" w:rsidR="00B560A4" w:rsidRDefault="00B560A4">
      <w:pPr>
        <w:pStyle w:val="ProductList-Body"/>
      </w:pPr>
    </w:p>
    <w:p w14:paraId="7D060D59" w14:textId="77777777" w:rsidR="00B560A4" w:rsidRDefault="008E561D">
      <w:pPr>
        <w:pStyle w:val="ProductList-ClauseHeading"/>
        <w:outlineLvl w:val="4"/>
      </w:pPr>
      <w:r>
        <w:t>3.5 Visual Studio Team Foundation Server Build Services</w:t>
      </w:r>
    </w:p>
    <w:p w14:paraId="6C3B03B1" w14:textId="77777777" w:rsidR="00B560A4" w:rsidRDefault="008E561D">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14:paraId="2F09A0F3" w14:textId="77777777" w:rsidR="00B560A4" w:rsidRDefault="00B560A4">
      <w:pPr>
        <w:pStyle w:val="ProductList-Body"/>
      </w:pPr>
    </w:p>
    <w:p w14:paraId="1F7069AA" w14:textId="77777777" w:rsidR="00B560A4" w:rsidRDefault="008E561D">
      <w:pPr>
        <w:pStyle w:val="ProductList-ClauseHeading"/>
        <w:outlineLvl w:val="4"/>
      </w:pPr>
      <w:r>
        <w:t>3.6 Управление на издаване</w:t>
      </w:r>
    </w:p>
    <w:p w14:paraId="36925B00" w14:textId="77777777" w:rsidR="00B560A4" w:rsidRDefault="008E561D">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27B9EA57" w14:textId="77777777" w:rsidR="00B560A4" w:rsidRDefault="008E561D" w:rsidP="008E561D">
      <w:pPr>
        <w:pStyle w:val="ProductList-Bullet"/>
        <w:numPr>
          <w:ilvl w:val="0"/>
          <w:numId w:val="21"/>
        </w:numPr>
      </w:pPr>
      <w:r>
        <w:t>Абонамент за Visual Studio Enterprise 2017</w:t>
      </w:r>
    </w:p>
    <w:p w14:paraId="225FCF31" w14:textId="77777777" w:rsidR="00B560A4" w:rsidRDefault="008E561D" w:rsidP="008E561D">
      <w:pPr>
        <w:pStyle w:val="ProductList-Bullet"/>
        <w:numPr>
          <w:ilvl w:val="0"/>
          <w:numId w:val="21"/>
        </w:numPr>
      </w:pPr>
      <w:r>
        <w:t>Visual Studio Enterprise (месечен или годишен абонамент)</w:t>
      </w:r>
    </w:p>
    <w:p w14:paraId="509C5E7F" w14:textId="77777777" w:rsidR="00B560A4" w:rsidRDefault="008E561D" w:rsidP="008E561D">
      <w:pPr>
        <w:pStyle w:val="ProductList-Bullet"/>
        <w:numPr>
          <w:ilvl w:val="0"/>
          <w:numId w:val="21"/>
        </w:numPr>
      </w:pPr>
      <w:r>
        <w:t>Team Services Build и Deployment Private Pipeline (платено копие)</w:t>
      </w:r>
    </w:p>
    <w:p w14:paraId="19E203DB" w14:textId="77777777" w:rsidR="00B560A4" w:rsidRDefault="00B560A4">
      <w:pPr>
        <w:pStyle w:val="ProductList-Body"/>
      </w:pPr>
    </w:p>
    <w:p w14:paraId="0EBABA9C" w14:textId="77777777" w:rsidR="00B560A4" w:rsidRDefault="008E561D">
      <w:pPr>
        <w:pStyle w:val="ProductList-ClauseHeading"/>
        <w:outlineLvl w:val="4"/>
      </w:pPr>
      <w:r>
        <w:lastRenderedPageBreak/>
        <w:t>3.7 Пакети за управление</w:t>
      </w:r>
    </w:p>
    <w:p w14:paraId="2C95A22E" w14:textId="77777777" w:rsidR="00B560A4" w:rsidRDefault="008E561D">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037B7856" w14:textId="77777777" w:rsidR="00B560A4" w:rsidRDefault="00B560A4">
      <w:pPr>
        <w:pStyle w:val="ProductList-Body"/>
      </w:pPr>
    </w:p>
    <w:p w14:paraId="32C42281" w14:textId="77777777" w:rsidR="00B560A4" w:rsidRDefault="008E561D">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25"/>
        <w:gridCol w:w="3636"/>
        <w:gridCol w:w="3529"/>
      </w:tblGrid>
      <w:tr w:rsidR="00B560A4" w14:paraId="3BE15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6C8F99" w14:textId="77777777" w:rsidR="00B560A4" w:rsidRDefault="008E561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4CDA72A" w14:textId="77777777" w:rsidR="00B560A4" w:rsidRDefault="008E561D">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2092D425" w14:textId="77777777" w:rsidR="00B560A4" w:rsidRDefault="00B560A4">
            <w:pPr>
              <w:pStyle w:val="ProductList-TableBody"/>
            </w:pPr>
          </w:p>
        </w:tc>
      </w:tr>
    </w:tbl>
    <w:p w14:paraId="4F3DBB99" w14:textId="77777777" w:rsidR="00B560A4" w:rsidRDefault="008E561D">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583"/>
        <w:gridCol w:w="3606"/>
        <w:gridCol w:w="3516"/>
        <w:gridCol w:w="85"/>
      </w:tblGrid>
      <w:tr w:rsidR="00B560A4" w14:paraId="229B330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52BF0B"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77B009"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1518" w14:textId="77777777" w:rsidR="00B560A4" w:rsidRDefault="008E561D">
            <w:pPr>
              <w:pStyle w:val="ProductList-TableBody"/>
            </w:pPr>
            <w:r>
              <w:rPr>
                <w:color w:val="404040"/>
              </w:rPr>
              <w:t>Права за преместване при отказ: Неприложимо</w:t>
            </w:r>
          </w:p>
        </w:tc>
      </w:tr>
      <w:tr w:rsidR="00B560A4" w14:paraId="470F26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01704E"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4D3E353B"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EA8E" w14:textId="77777777" w:rsidR="00B560A4" w:rsidRDefault="008E561D">
            <w:pPr>
              <w:pStyle w:val="ProductList-TableBody"/>
            </w:pPr>
            <w:r>
              <w:rPr>
                <w:color w:val="404040"/>
              </w:rPr>
              <w:t>Обновяващи се права: Неприложимо</w:t>
            </w:r>
          </w:p>
        </w:tc>
      </w:tr>
      <w:tr w:rsidR="00B560A4" w14:paraId="2032BC7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41D919"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6216"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9CD7" w14:textId="77777777" w:rsidR="00B560A4" w:rsidRDefault="00B560A4">
            <w:pPr>
              <w:pStyle w:val="ProductList-TableBody"/>
            </w:pPr>
          </w:p>
        </w:tc>
      </w:tr>
      <w:tr w:rsidR="00B560A4" w14:paraId="54524BEA" w14:textId="77777777">
        <w:tc>
          <w:tcPr>
            <w:tcW w:w="12240" w:type="dxa"/>
            <w:gridSpan w:val="4"/>
            <w:tcBorders>
              <w:top w:val="none" w:sz="4" w:space="0" w:color="6E6E6E"/>
              <w:left w:val="none" w:sz="4" w:space="0" w:color="6E6E6E"/>
              <w:bottom w:val="none" w:sz="4" w:space="0" w:color="6E6E6E"/>
              <w:right w:val="none" w:sz="4" w:space="0" w:color="6E6E6E"/>
            </w:tcBorders>
          </w:tcPr>
          <w:p w14:paraId="5574412C" w14:textId="77777777" w:rsidR="00B560A4" w:rsidRDefault="00B560A4">
            <w:pPr>
              <w:pStyle w:val="PURBreadcrumb"/>
            </w:pPr>
          </w:p>
          <w:tbl>
            <w:tblPr>
              <w:tblW w:w="0" w:type="dxa"/>
              <w:tblLook w:val="04A0" w:firstRow="1" w:lastRow="0" w:firstColumn="1" w:lastColumn="0" w:noHBand="0" w:noVBand="1"/>
            </w:tblPr>
            <w:tblGrid>
              <w:gridCol w:w="10674"/>
            </w:tblGrid>
            <w:tr w:rsidR="00B560A4" w14:paraId="400FBD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5141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36DCEBE4" w14:textId="77777777" w:rsidR="00B560A4" w:rsidRDefault="00B560A4">
            <w:pPr>
              <w:pStyle w:val="ProductList-TableBody"/>
            </w:pPr>
          </w:p>
        </w:tc>
      </w:tr>
    </w:tbl>
    <w:p w14:paraId="743731C9" w14:textId="77777777" w:rsidR="00B560A4" w:rsidRDefault="00B560A4">
      <w:pPr>
        <w:pStyle w:val="ProductList-Body"/>
      </w:pPr>
    </w:p>
    <w:p w14:paraId="047DEDCD" w14:textId="77777777" w:rsidR="00B560A4" w:rsidRDefault="008E561D">
      <w:pPr>
        <w:pStyle w:val="ProductList-OfferingGroupHeading"/>
        <w:outlineLvl w:val="1"/>
      </w:pPr>
      <w:bookmarkStart w:id="189" w:name="_Sec618"/>
      <w:r>
        <w:t>Windows</w:t>
      </w:r>
      <w:bookmarkEnd w:id="189"/>
      <w:r>
        <w:fldChar w:fldCharType="begin"/>
      </w:r>
      <w:r>
        <w:instrText xml:space="preserve"> TC "</w:instrText>
      </w:r>
      <w:bookmarkStart w:id="190" w:name="_Toc491162832"/>
      <w:r>
        <w:instrText>Windows</w:instrText>
      </w:r>
      <w:bookmarkEnd w:id="190"/>
      <w:r>
        <w:instrText>" \l 2</w:instrText>
      </w:r>
      <w:r>
        <w:fldChar w:fldCharType="end"/>
      </w:r>
    </w:p>
    <w:p w14:paraId="6E1875A9" w14:textId="77777777" w:rsidR="00B560A4" w:rsidRDefault="008E561D">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491162833"/>
      <w:r>
        <w:instrText>Настолна операционна система Windows</w:instrText>
      </w:r>
      <w:bookmarkEnd w:id="192"/>
      <w:r>
        <w:instrText>" \l 3</w:instrText>
      </w:r>
      <w:r>
        <w:fldChar w:fldCharType="end"/>
      </w:r>
    </w:p>
    <w:p w14:paraId="3B66CA55" w14:textId="77777777" w:rsidR="00B560A4" w:rsidRDefault="008E561D">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B560A4" w14:paraId="0C4301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6CF51E" w14:textId="77777777" w:rsidR="00B560A4" w:rsidRDefault="008E561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482B8"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7D2BD"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C8D47"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4B6DB"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7D624"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EC9BE"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E4D60"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B1D11"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6C9B3"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4BE8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E2D7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299BDDF" w14:textId="77777777">
        <w:tc>
          <w:tcPr>
            <w:tcW w:w="4160" w:type="dxa"/>
            <w:tcBorders>
              <w:top w:val="single" w:sz="9" w:space="0" w:color="FFFFFF"/>
              <w:left w:val="single" w:sz="9" w:space="0" w:color="FFFFFF"/>
              <w:bottom w:val="dashed" w:sz="4" w:space="0" w:color="BFBFBF"/>
              <w:right w:val="single" w:sz="9" w:space="0" w:color="FFFFFF"/>
            </w:tcBorders>
          </w:tcPr>
          <w:p w14:paraId="01A51735" w14:textId="77777777" w:rsidR="00B560A4" w:rsidRDefault="008E561D">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578044D" w14:textId="77777777" w:rsidR="00B560A4" w:rsidRDefault="008E56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49D2B7" w14:textId="77777777" w:rsidR="00B560A4" w:rsidRDefault="008E56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25AC7F" w14:textId="77777777" w:rsidR="00B560A4" w:rsidRDefault="00B560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573AD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8EE2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4E98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F524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377A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618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9CE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A7B52" w14:textId="77777777" w:rsidR="00B560A4" w:rsidRDefault="00B560A4">
            <w:pPr>
              <w:pStyle w:val="ProductList-TableBody"/>
              <w:jc w:val="center"/>
            </w:pPr>
          </w:p>
        </w:tc>
      </w:tr>
      <w:tr w:rsidR="00B560A4" w14:paraId="30097F6A" w14:textId="77777777">
        <w:tc>
          <w:tcPr>
            <w:tcW w:w="4160" w:type="dxa"/>
            <w:tcBorders>
              <w:top w:val="dashed" w:sz="4" w:space="0" w:color="BFBFBF"/>
              <w:left w:val="single" w:sz="9" w:space="0" w:color="FFFFFF"/>
              <w:bottom w:val="dashed" w:sz="4" w:space="0" w:color="BFBFBF"/>
              <w:right w:val="single" w:sz="9" w:space="0" w:color="FFFFFF"/>
            </w:tcBorders>
          </w:tcPr>
          <w:p w14:paraId="0F15FFFD" w14:textId="77777777" w:rsidR="00B560A4" w:rsidRDefault="008E561D">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A36A5" w14:textId="77777777" w:rsidR="00B560A4" w:rsidRDefault="008E56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DF3873"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856BD2"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61B2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568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E4AD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92DD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328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F18F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DB73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A79A5" w14:textId="77777777" w:rsidR="00B560A4" w:rsidRDefault="00B560A4">
            <w:pPr>
              <w:pStyle w:val="ProductList-TableBody"/>
              <w:jc w:val="center"/>
            </w:pPr>
          </w:p>
        </w:tc>
      </w:tr>
      <w:tr w:rsidR="00B560A4" w14:paraId="0454019A" w14:textId="77777777">
        <w:tc>
          <w:tcPr>
            <w:tcW w:w="4160" w:type="dxa"/>
            <w:tcBorders>
              <w:top w:val="dashed" w:sz="4" w:space="0" w:color="BFBFBF"/>
              <w:left w:val="single" w:sz="9" w:space="0" w:color="FFFFFF"/>
              <w:bottom w:val="dashed" w:sz="4" w:space="0" w:color="BFBFBF"/>
              <w:right w:val="single" w:sz="9" w:space="0" w:color="FFFFFF"/>
            </w:tcBorders>
          </w:tcPr>
          <w:p w14:paraId="7769E27E" w14:textId="77777777" w:rsidR="00B560A4" w:rsidRDefault="008E561D">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2E593" w14:textId="77777777" w:rsidR="00B560A4" w:rsidRDefault="008E56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CDFE29"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9C48DB" w14:textId="77777777" w:rsidR="00B560A4" w:rsidRDefault="008E56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A3CADB" w14:textId="77777777" w:rsidR="00B560A4" w:rsidRDefault="008E56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A107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AE6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558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4E6C7"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3C7F"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B87F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C310" w14:textId="77777777" w:rsidR="00B560A4" w:rsidRDefault="00B560A4">
            <w:pPr>
              <w:pStyle w:val="ProductList-TableBody"/>
              <w:jc w:val="center"/>
            </w:pPr>
          </w:p>
        </w:tc>
      </w:tr>
      <w:tr w:rsidR="00B560A4" w14:paraId="710FBF40" w14:textId="77777777">
        <w:tc>
          <w:tcPr>
            <w:tcW w:w="4160" w:type="dxa"/>
            <w:tcBorders>
              <w:top w:val="dashed" w:sz="4" w:space="0" w:color="BFBFBF"/>
              <w:left w:val="single" w:sz="9" w:space="0" w:color="FFFFFF"/>
              <w:bottom w:val="dashed" w:sz="4" w:space="0" w:color="BFBFBF"/>
              <w:right w:val="single" w:sz="9" w:space="0" w:color="FFFFFF"/>
            </w:tcBorders>
          </w:tcPr>
          <w:p w14:paraId="25CE1AAF" w14:textId="77777777" w:rsidR="00B560A4" w:rsidRDefault="008E561D">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EE265B7" w14:textId="77777777" w:rsidR="00B560A4" w:rsidRDefault="008E56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651BE2"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07EB976E"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D00D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64CE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17CF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3959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E08B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00B27"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8880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71223" w14:textId="77777777" w:rsidR="00B560A4" w:rsidRDefault="00B560A4">
            <w:pPr>
              <w:pStyle w:val="ProductList-TableBody"/>
              <w:jc w:val="center"/>
            </w:pPr>
          </w:p>
        </w:tc>
      </w:tr>
      <w:tr w:rsidR="00B560A4" w14:paraId="3B733EB6" w14:textId="77777777">
        <w:tc>
          <w:tcPr>
            <w:tcW w:w="4160" w:type="dxa"/>
            <w:tcBorders>
              <w:top w:val="dashed" w:sz="4" w:space="0" w:color="BFBFBF"/>
              <w:left w:val="single" w:sz="9" w:space="0" w:color="FFFFFF"/>
              <w:bottom w:val="dashed" w:sz="4" w:space="0" w:color="BFBFBF"/>
              <w:right w:val="single" w:sz="9" w:space="0" w:color="FFFFFF"/>
            </w:tcBorders>
          </w:tcPr>
          <w:p w14:paraId="0428E1E1" w14:textId="77777777" w:rsidR="00B560A4" w:rsidRDefault="008E561D">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F6E304F" w14:textId="77777777" w:rsidR="00B560A4" w:rsidRDefault="008E56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4009B0" w14:textId="77777777" w:rsidR="00B560A4" w:rsidRDefault="008E561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0C06741"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5D29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C207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D97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424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183A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F8B0"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528F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7772" w14:textId="77777777" w:rsidR="00B560A4" w:rsidRDefault="00B560A4">
            <w:pPr>
              <w:pStyle w:val="ProductList-TableBody"/>
              <w:jc w:val="center"/>
            </w:pPr>
          </w:p>
        </w:tc>
      </w:tr>
      <w:tr w:rsidR="00B560A4" w14:paraId="3BE5749F" w14:textId="77777777">
        <w:tc>
          <w:tcPr>
            <w:tcW w:w="4160" w:type="dxa"/>
            <w:tcBorders>
              <w:top w:val="dashed" w:sz="4" w:space="0" w:color="BFBFBF"/>
              <w:left w:val="single" w:sz="9" w:space="0" w:color="FFFFFF"/>
              <w:bottom w:val="dashed" w:sz="4" w:space="0" w:color="BFBFBF"/>
              <w:right w:val="single" w:sz="9" w:space="0" w:color="FFFFFF"/>
            </w:tcBorders>
          </w:tcPr>
          <w:p w14:paraId="4F398DFB" w14:textId="77777777" w:rsidR="00B560A4" w:rsidRDefault="008E561D">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6E08A30F" w14:textId="77777777" w:rsidR="00B560A4" w:rsidRDefault="008E561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C645E39"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FA094"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0088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4CA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06BF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A15A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9ED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6D11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F6B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9DC6" w14:textId="77777777" w:rsidR="00B560A4" w:rsidRDefault="00B560A4">
            <w:pPr>
              <w:pStyle w:val="ProductList-TableBody"/>
              <w:jc w:val="center"/>
            </w:pPr>
          </w:p>
        </w:tc>
      </w:tr>
      <w:tr w:rsidR="00B560A4" w14:paraId="771828F5" w14:textId="77777777">
        <w:tc>
          <w:tcPr>
            <w:tcW w:w="4160" w:type="dxa"/>
            <w:tcBorders>
              <w:top w:val="dashed" w:sz="4" w:space="0" w:color="BFBFBF"/>
              <w:left w:val="single" w:sz="9" w:space="0" w:color="FFFFFF"/>
              <w:bottom w:val="dashed" w:sz="4" w:space="0" w:color="BFBFBF"/>
              <w:right w:val="single" w:sz="9" w:space="0" w:color="FFFFFF"/>
            </w:tcBorders>
          </w:tcPr>
          <w:p w14:paraId="6CB7BA5F" w14:textId="77777777" w:rsidR="00B560A4" w:rsidRDefault="008E561D">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F75BAB5" w14:textId="77777777" w:rsidR="00B560A4" w:rsidRDefault="008E56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8896AF"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984C1"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6970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D1394" w14:textId="77777777" w:rsidR="00B560A4" w:rsidRDefault="00B560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F06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7EE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B40F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7817E"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FA91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F456" w14:textId="77777777" w:rsidR="00B560A4" w:rsidRDefault="00B560A4">
            <w:pPr>
              <w:pStyle w:val="ProductList-TableBody"/>
              <w:jc w:val="center"/>
            </w:pPr>
          </w:p>
        </w:tc>
      </w:tr>
      <w:tr w:rsidR="00B560A4" w14:paraId="7DBA47E8" w14:textId="77777777">
        <w:tc>
          <w:tcPr>
            <w:tcW w:w="4160" w:type="dxa"/>
            <w:tcBorders>
              <w:top w:val="dashed" w:sz="4" w:space="0" w:color="BFBFBF"/>
              <w:left w:val="single" w:sz="9" w:space="0" w:color="FFFFFF"/>
              <w:bottom w:val="dashed" w:sz="4" w:space="0" w:color="BFBFBF"/>
              <w:right w:val="single" w:sz="9" w:space="0" w:color="FFFFFF"/>
            </w:tcBorders>
          </w:tcPr>
          <w:p w14:paraId="74E840A9" w14:textId="77777777" w:rsidR="00B560A4" w:rsidRDefault="008E561D">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D059C71" w14:textId="77777777" w:rsidR="00B560A4" w:rsidRDefault="008E56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4F5712"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CC13F9"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7076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3F35B" w14:textId="77777777" w:rsidR="00B560A4" w:rsidRDefault="00B560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BA3F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975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FF50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848B7"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644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5E2CB" w14:textId="77777777" w:rsidR="00B560A4" w:rsidRDefault="00B560A4">
            <w:pPr>
              <w:pStyle w:val="ProductList-TableBody"/>
              <w:jc w:val="center"/>
            </w:pPr>
          </w:p>
        </w:tc>
      </w:tr>
      <w:tr w:rsidR="00B560A4" w14:paraId="02F3BD8D" w14:textId="77777777">
        <w:tc>
          <w:tcPr>
            <w:tcW w:w="4160" w:type="dxa"/>
            <w:tcBorders>
              <w:top w:val="dashed" w:sz="4" w:space="0" w:color="BFBFBF"/>
              <w:left w:val="single" w:sz="9" w:space="0" w:color="FFFFFF"/>
              <w:bottom w:val="dashed" w:sz="4" w:space="0" w:color="BFBFBF"/>
              <w:right w:val="single" w:sz="9" w:space="0" w:color="FFFFFF"/>
            </w:tcBorders>
          </w:tcPr>
          <w:p w14:paraId="6E657807" w14:textId="77777777" w:rsidR="00B560A4" w:rsidRDefault="008E561D">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5BAA259" w14:textId="77777777" w:rsidR="00B560A4" w:rsidRDefault="008E56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F30946"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B78D35" w14:textId="77777777" w:rsidR="00B560A4" w:rsidRDefault="008E56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B10EBC"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F0C0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D383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18CD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C4D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3BA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7584E"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76DC"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EA83212" w14:textId="77777777">
        <w:tc>
          <w:tcPr>
            <w:tcW w:w="4160" w:type="dxa"/>
            <w:tcBorders>
              <w:top w:val="dashed" w:sz="4" w:space="0" w:color="BFBFBF"/>
              <w:left w:val="single" w:sz="9" w:space="0" w:color="FFFFFF"/>
              <w:bottom w:val="dashed" w:sz="4" w:space="0" w:color="BFBFBF"/>
              <w:right w:val="single" w:sz="9" w:space="0" w:color="FFFFFF"/>
            </w:tcBorders>
          </w:tcPr>
          <w:p w14:paraId="5BBB85B7" w14:textId="77777777" w:rsidR="00B560A4" w:rsidRDefault="008E561D">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059FDD" w14:textId="77777777" w:rsidR="00B560A4" w:rsidRDefault="008E56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D2BEB9"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EB8616" w14:textId="77777777" w:rsidR="00B560A4" w:rsidRDefault="008E56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F83F3C0"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AED0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4356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1A70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1A5F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9AAB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CCD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CAA24" w14:textId="77777777" w:rsidR="00B560A4" w:rsidRDefault="008E561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B560A4" w14:paraId="38587F6A" w14:textId="77777777">
        <w:tc>
          <w:tcPr>
            <w:tcW w:w="4160" w:type="dxa"/>
            <w:tcBorders>
              <w:top w:val="dashed" w:sz="4" w:space="0" w:color="BFBFBF"/>
              <w:left w:val="single" w:sz="9" w:space="0" w:color="FFFFFF"/>
              <w:bottom w:val="dashed" w:sz="4" w:space="0" w:color="BFBFBF"/>
              <w:right w:val="single" w:sz="9" w:space="0" w:color="FFFFFF"/>
            </w:tcBorders>
          </w:tcPr>
          <w:p w14:paraId="7595B447" w14:textId="77777777" w:rsidR="00B560A4" w:rsidRDefault="008E561D">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B31FC89" w14:textId="77777777" w:rsidR="00B560A4" w:rsidRDefault="008E56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B1C740"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358D90"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4805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C57D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2522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AE5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AD8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7B65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A0ED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7A6D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BA251D5" w14:textId="77777777">
        <w:tc>
          <w:tcPr>
            <w:tcW w:w="4160" w:type="dxa"/>
            <w:tcBorders>
              <w:top w:val="dashed" w:sz="4" w:space="0" w:color="BFBFBF"/>
              <w:left w:val="single" w:sz="9" w:space="0" w:color="FFFFFF"/>
              <w:bottom w:val="dashed" w:sz="4" w:space="0" w:color="BFBFBF"/>
              <w:right w:val="single" w:sz="9" w:space="0" w:color="FFFFFF"/>
            </w:tcBorders>
          </w:tcPr>
          <w:p w14:paraId="361CE245" w14:textId="77777777" w:rsidR="00B560A4" w:rsidRDefault="008E561D">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D2145F7" w14:textId="77777777" w:rsidR="00B560A4" w:rsidRDefault="008E56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85C07D"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6583F"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444B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E47C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36DF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E4EB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558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361A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6F0A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B2976" w14:textId="77777777" w:rsidR="00B560A4" w:rsidRDefault="00B560A4">
            <w:pPr>
              <w:pStyle w:val="ProductList-TableBody"/>
              <w:jc w:val="center"/>
            </w:pPr>
          </w:p>
        </w:tc>
      </w:tr>
      <w:tr w:rsidR="00B560A4" w14:paraId="3ED65ACE" w14:textId="77777777">
        <w:tc>
          <w:tcPr>
            <w:tcW w:w="4160" w:type="dxa"/>
            <w:tcBorders>
              <w:top w:val="dashed" w:sz="4" w:space="0" w:color="BFBFBF"/>
              <w:left w:val="single" w:sz="9" w:space="0" w:color="FFFFFF"/>
              <w:bottom w:val="dashed" w:sz="4" w:space="0" w:color="BFBFBF"/>
              <w:right w:val="single" w:sz="9" w:space="0" w:color="FFFFFF"/>
            </w:tcBorders>
          </w:tcPr>
          <w:p w14:paraId="2D2A3A89" w14:textId="77777777" w:rsidR="00B560A4" w:rsidRDefault="008E561D">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81471A9" w14:textId="77777777" w:rsidR="00B560A4" w:rsidRDefault="008E56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3593CB5"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ABD34"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9385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4957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6C0E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46E5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9A71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C12FF"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17AD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029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1BAB04BB" w14:textId="77777777">
        <w:tc>
          <w:tcPr>
            <w:tcW w:w="4160" w:type="dxa"/>
            <w:tcBorders>
              <w:top w:val="dashed" w:sz="4" w:space="0" w:color="BFBFBF"/>
              <w:left w:val="single" w:sz="9" w:space="0" w:color="FFFFFF"/>
              <w:bottom w:val="dashed" w:sz="4" w:space="0" w:color="BFBFBF"/>
              <w:right w:val="single" w:sz="9" w:space="0" w:color="FFFFFF"/>
            </w:tcBorders>
          </w:tcPr>
          <w:p w14:paraId="40665A6A" w14:textId="77777777" w:rsidR="00B560A4" w:rsidRDefault="008E561D">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77C96" w14:textId="77777777" w:rsidR="00B560A4" w:rsidRDefault="008E56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634570"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6B7CFA"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671D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B17E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1EDD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E058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7F81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68771"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6CD2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8EF23" w14:textId="77777777" w:rsidR="00B560A4" w:rsidRDefault="00B560A4">
            <w:pPr>
              <w:pStyle w:val="ProductList-TableBody"/>
              <w:jc w:val="center"/>
            </w:pPr>
          </w:p>
        </w:tc>
      </w:tr>
      <w:tr w:rsidR="00B560A4" w14:paraId="0CCAA24D" w14:textId="77777777">
        <w:tc>
          <w:tcPr>
            <w:tcW w:w="4160" w:type="dxa"/>
            <w:tcBorders>
              <w:top w:val="dashed" w:sz="4" w:space="0" w:color="BFBFBF"/>
              <w:left w:val="single" w:sz="9" w:space="0" w:color="FFFFFF"/>
              <w:bottom w:val="dashed" w:sz="4" w:space="0" w:color="BFBFBF"/>
              <w:right w:val="single" w:sz="9" w:space="0" w:color="FFFFFF"/>
            </w:tcBorders>
          </w:tcPr>
          <w:p w14:paraId="0AE14CE2" w14:textId="77777777" w:rsidR="00B560A4" w:rsidRDefault="008E561D">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04F3081" w14:textId="77777777" w:rsidR="00B560A4" w:rsidRDefault="008E56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047364" w14:textId="77777777" w:rsidR="00B560A4" w:rsidRDefault="008E56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CBBBD1"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105C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7C71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736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28A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4756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87EA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FBA2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4B90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D17B1F3" w14:textId="77777777">
        <w:tc>
          <w:tcPr>
            <w:tcW w:w="4160" w:type="dxa"/>
            <w:tcBorders>
              <w:top w:val="dashed" w:sz="4" w:space="0" w:color="BFBFBF"/>
              <w:left w:val="single" w:sz="9" w:space="0" w:color="FFFFFF"/>
              <w:bottom w:val="dashed" w:sz="4" w:space="0" w:color="BFBFBF"/>
              <w:right w:val="single" w:sz="9" w:space="0" w:color="FFFFFF"/>
            </w:tcBorders>
          </w:tcPr>
          <w:p w14:paraId="54C12143" w14:textId="77777777" w:rsidR="00B560A4" w:rsidRDefault="008E561D">
            <w:pPr>
              <w:pStyle w:val="ProductList-TableBody"/>
            </w:pPr>
            <w:r>
              <w:t xml:space="preserve">Windows Virtual Desktop Access E3 за Потребител </w:t>
            </w:r>
            <w:r>
              <w:fldChar w:fldCharType="begin"/>
            </w:r>
            <w:r>
              <w:instrText xml:space="preserve"> XE "Windows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025F783" w14:textId="77777777" w:rsidR="00B560A4" w:rsidRDefault="008E56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950CD9"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1A9369"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5EDE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55B3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16B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913C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8234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B242"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C5D8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DC052" w14:textId="77777777" w:rsidR="00B560A4" w:rsidRDefault="00B560A4">
            <w:pPr>
              <w:pStyle w:val="ProductList-TableBody"/>
              <w:jc w:val="center"/>
            </w:pPr>
          </w:p>
        </w:tc>
      </w:tr>
      <w:tr w:rsidR="00B560A4" w14:paraId="16FEB71F" w14:textId="77777777">
        <w:tc>
          <w:tcPr>
            <w:tcW w:w="4160" w:type="dxa"/>
            <w:tcBorders>
              <w:top w:val="dashed" w:sz="4" w:space="0" w:color="BFBFBF"/>
              <w:left w:val="single" w:sz="9" w:space="0" w:color="FFFFFF"/>
              <w:bottom w:val="dashed" w:sz="4" w:space="0" w:color="BFBFBF"/>
              <w:right w:val="single" w:sz="9" w:space="0" w:color="FFFFFF"/>
            </w:tcBorders>
          </w:tcPr>
          <w:p w14:paraId="21129EE8" w14:textId="77777777" w:rsidR="00B560A4" w:rsidRDefault="008E561D">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6266E5C6" w14:textId="77777777" w:rsidR="00B560A4" w:rsidRDefault="008E56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89BF50" w14:textId="77777777" w:rsidR="00B560A4" w:rsidRDefault="008E56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7D267E"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AA61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6C9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BB09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2A0B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C831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DF7C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436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58CF" w14:textId="77777777" w:rsidR="00B560A4" w:rsidRDefault="00B560A4">
            <w:pPr>
              <w:pStyle w:val="ProductList-TableBody"/>
              <w:jc w:val="center"/>
            </w:pPr>
          </w:p>
        </w:tc>
      </w:tr>
      <w:tr w:rsidR="00B560A4" w14:paraId="478317D6" w14:textId="77777777">
        <w:tc>
          <w:tcPr>
            <w:tcW w:w="4160" w:type="dxa"/>
            <w:tcBorders>
              <w:top w:val="dashed" w:sz="4" w:space="0" w:color="BFBFBF"/>
              <w:left w:val="single" w:sz="9" w:space="0" w:color="FFFFFF"/>
              <w:bottom w:val="dashed" w:sz="4" w:space="0" w:color="BFBFBF"/>
              <w:right w:val="single" w:sz="9" w:space="0" w:color="FFFFFF"/>
            </w:tcBorders>
          </w:tcPr>
          <w:p w14:paraId="44C3E366" w14:textId="77777777" w:rsidR="00B560A4" w:rsidRDefault="008E561D">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9F7904E" w14:textId="77777777" w:rsidR="00B560A4" w:rsidRDefault="008E56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67C86B" w14:textId="77777777" w:rsidR="00B560A4" w:rsidRDefault="008E56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8080AC"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50B1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8666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25F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40BD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7020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5DF52"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34A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47FB" w14:textId="77777777" w:rsidR="00B560A4" w:rsidRDefault="00B560A4">
            <w:pPr>
              <w:pStyle w:val="ProductList-TableBody"/>
              <w:jc w:val="center"/>
            </w:pPr>
          </w:p>
        </w:tc>
      </w:tr>
      <w:tr w:rsidR="00B560A4" w14:paraId="390B75DA" w14:textId="77777777">
        <w:tc>
          <w:tcPr>
            <w:tcW w:w="4160" w:type="dxa"/>
            <w:tcBorders>
              <w:top w:val="dashed" w:sz="4" w:space="0" w:color="BFBFBF"/>
              <w:left w:val="single" w:sz="9" w:space="0" w:color="FFFFFF"/>
              <w:bottom w:val="dashed" w:sz="4" w:space="0" w:color="BFBFBF"/>
              <w:right w:val="single" w:sz="9" w:space="0" w:color="FFFFFF"/>
            </w:tcBorders>
          </w:tcPr>
          <w:p w14:paraId="0B365AAA" w14:textId="77777777" w:rsidR="00B560A4" w:rsidRDefault="008E561D">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F40F124" w14:textId="77777777" w:rsidR="00B560A4" w:rsidRDefault="008E56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6FD390"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3FADB"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B583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C3E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B263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FA0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71F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852D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EDA9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E6E9" w14:textId="77777777" w:rsidR="00B560A4" w:rsidRDefault="00B560A4">
            <w:pPr>
              <w:pStyle w:val="ProductList-TableBody"/>
              <w:jc w:val="center"/>
            </w:pPr>
          </w:p>
        </w:tc>
      </w:tr>
      <w:tr w:rsidR="00B560A4" w14:paraId="52645E84" w14:textId="77777777">
        <w:tc>
          <w:tcPr>
            <w:tcW w:w="4160" w:type="dxa"/>
            <w:tcBorders>
              <w:top w:val="dashed" w:sz="4" w:space="0" w:color="BFBFBF"/>
              <w:left w:val="single" w:sz="9" w:space="0" w:color="FFFFFF"/>
              <w:bottom w:val="dashed" w:sz="4" w:space="0" w:color="BFBFBF"/>
              <w:right w:val="single" w:sz="9" w:space="0" w:color="FFFFFF"/>
            </w:tcBorders>
          </w:tcPr>
          <w:p w14:paraId="07B4F3AE" w14:textId="77777777" w:rsidR="00B560A4" w:rsidRDefault="008E561D">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518A0" w14:textId="77777777" w:rsidR="00B560A4" w:rsidRDefault="008E561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BE97BB"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CFA01A"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DBDA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1F4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094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5F4F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43B9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FEEB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6E0C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98EB5" w14:textId="77777777" w:rsidR="00B560A4" w:rsidRDefault="00B560A4">
            <w:pPr>
              <w:pStyle w:val="ProductList-TableBody"/>
              <w:jc w:val="center"/>
            </w:pPr>
          </w:p>
        </w:tc>
      </w:tr>
      <w:tr w:rsidR="00B560A4" w14:paraId="19F23265" w14:textId="77777777">
        <w:tc>
          <w:tcPr>
            <w:tcW w:w="4160" w:type="dxa"/>
            <w:tcBorders>
              <w:top w:val="dashed" w:sz="4" w:space="0" w:color="BFBFBF"/>
              <w:left w:val="single" w:sz="9" w:space="0" w:color="FFFFFF"/>
              <w:bottom w:val="dashed" w:sz="4" w:space="0" w:color="BFBFBF"/>
              <w:right w:val="single" w:sz="9" w:space="0" w:color="FFFFFF"/>
            </w:tcBorders>
          </w:tcPr>
          <w:p w14:paraId="6F8AC099" w14:textId="77777777" w:rsidR="00B560A4" w:rsidRDefault="008E561D">
            <w:pPr>
              <w:pStyle w:val="ProductList-TableBody"/>
            </w:pPr>
            <w:r>
              <w:t xml:space="preserve">Превключване от Windows 10 S към Windows Pro </w:t>
            </w:r>
            <w:r>
              <w:fldChar w:fldCharType="begin"/>
            </w:r>
            <w:r>
              <w:instrText xml:space="preserve"> XE "Превключване от Windows 10 S към Windows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90BA04C"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1610C"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4D03E"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5ADE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DF09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3404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77F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59FE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3C13A"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887F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DE69" w14:textId="77777777" w:rsidR="00B560A4" w:rsidRDefault="00B560A4">
            <w:pPr>
              <w:pStyle w:val="ProductList-TableBody"/>
              <w:jc w:val="center"/>
            </w:pPr>
          </w:p>
        </w:tc>
      </w:tr>
      <w:tr w:rsidR="00B560A4" w14:paraId="02BFD73A" w14:textId="77777777">
        <w:tc>
          <w:tcPr>
            <w:tcW w:w="4160" w:type="dxa"/>
            <w:tcBorders>
              <w:top w:val="dashed" w:sz="4" w:space="0" w:color="BFBFBF"/>
              <w:left w:val="single" w:sz="9" w:space="0" w:color="FFFFFF"/>
              <w:bottom w:val="dashed" w:sz="4" w:space="0" w:color="BFBFBF"/>
              <w:right w:val="single" w:sz="9" w:space="0" w:color="FFFFFF"/>
            </w:tcBorders>
          </w:tcPr>
          <w:p w14:paraId="7B8414C5" w14:textId="77777777" w:rsidR="00B560A4" w:rsidRDefault="008E561D">
            <w:pPr>
              <w:pStyle w:val="ProductList-TableBody"/>
            </w:pPr>
            <w:r>
              <w:t>Добавка за E3 за активиране от потребител на OLS за Windows 10</w:t>
            </w:r>
            <w:r>
              <w:fldChar w:fldCharType="begin"/>
            </w:r>
            <w:r>
              <w:instrText xml:space="preserve"> XE "Добавка за E3 за активиране от потребител на OLS за Windows 10" </w:instrText>
            </w:r>
            <w:r>
              <w:fldChar w:fldCharType="end"/>
            </w:r>
            <w:r>
              <w:t xml:space="preserve"> (към E3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14:paraId="151DBFBB"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12DA5"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0DC13"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7832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FE04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3E4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E7AC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8A1E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AF3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002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518A9" w14:textId="77777777" w:rsidR="00B560A4" w:rsidRDefault="00B560A4">
            <w:pPr>
              <w:pStyle w:val="ProductList-TableBody"/>
              <w:jc w:val="center"/>
            </w:pPr>
          </w:p>
        </w:tc>
      </w:tr>
      <w:tr w:rsidR="00B560A4" w14:paraId="2BDCB295" w14:textId="77777777">
        <w:tc>
          <w:tcPr>
            <w:tcW w:w="4160" w:type="dxa"/>
            <w:tcBorders>
              <w:top w:val="dashed" w:sz="4" w:space="0" w:color="BFBFBF"/>
              <w:left w:val="single" w:sz="9" w:space="0" w:color="FFFFFF"/>
              <w:bottom w:val="none" w:sz="4" w:space="0" w:color="BFBFBF"/>
              <w:right w:val="single" w:sz="9" w:space="0" w:color="FFFFFF"/>
            </w:tcBorders>
          </w:tcPr>
          <w:p w14:paraId="14B078A8" w14:textId="77777777" w:rsidR="00B560A4" w:rsidRDefault="008E561D">
            <w:pPr>
              <w:pStyle w:val="ProductList-TableBody"/>
            </w:pPr>
            <w:r>
              <w:t>Добавка за E5 за активиране от потребител на OLS за Windows 10</w:t>
            </w:r>
            <w:r>
              <w:fldChar w:fldCharType="begin"/>
            </w:r>
            <w:r>
              <w:instrText xml:space="preserve"> XE "Добавка за E5 за активиране от потребител на OLS за Windows 10" </w:instrText>
            </w:r>
            <w:r>
              <w:fldChar w:fldCharType="end"/>
            </w:r>
            <w:r>
              <w:t xml:space="preserve"> (към E5 за Потребител) (ЛА)</w:t>
            </w:r>
          </w:p>
        </w:tc>
        <w:tc>
          <w:tcPr>
            <w:tcW w:w="620" w:type="dxa"/>
            <w:tcBorders>
              <w:top w:val="dashed" w:sz="4" w:space="0" w:color="BFBFBF"/>
              <w:left w:val="single" w:sz="9" w:space="0" w:color="FFFFFF"/>
              <w:bottom w:val="none" w:sz="4" w:space="0" w:color="BFBFBF"/>
              <w:right w:val="single" w:sz="9" w:space="0" w:color="FFFFFF"/>
            </w:tcBorders>
          </w:tcPr>
          <w:p w14:paraId="51117B6E" w14:textId="77777777" w:rsidR="00B560A4" w:rsidRDefault="00B56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B916DC" w14:textId="77777777" w:rsidR="00B560A4" w:rsidRDefault="00B56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5AEBEFB" w14:textId="77777777" w:rsidR="00B560A4" w:rsidRDefault="00B56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BE15A7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8FC7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A74F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EF3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4F57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A9FB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16A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9EED9" w14:textId="77777777" w:rsidR="00B560A4" w:rsidRDefault="00B560A4">
            <w:pPr>
              <w:pStyle w:val="ProductList-TableBody"/>
              <w:jc w:val="center"/>
            </w:pPr>
          </w:p>
        </w:tc>
      </w:tr>
    </w:tbl>
    <w:p w14:paraId="4CBBB700" w14:textId="77777777" w:rsidR="00B560A4" w:rsidRDefault="008E561D">
      <w:pPr>
        <w:pStyle w:val="ProductList-Offering1SubSection"/>
        <w:outlineLvl w:val="3"/>
      </w:pPr>
      <w:bookmarkStart w:id="194" w:name="_Sec755"/>
      <w:r>
        <w:lastRenderedPageBreak/>
        <w:t>2. Условия на Продукта</w:t>
      </w:r>
      <w:bookmarkEnd w:id="194"/>
    </w:p>
    <w:tbl>
      <w:tblPr>
        <w:tblStyle w:val="PURTable"/>
        <w:tblW w:w="0" w:type="dxa"/>
        <w:tblLook w:val="04A0" w:firstRow="1" w:lastRow="0" w:firstColumn="1" w:lastColumn="0" w:noHBand="0" w:noVBand="1"/>
      </w:tblPr>
      <w:tblGrid>
        <w:gridCol w:w="3588"/>
        <w:gridCol w:w="3601"/>
        <w:gridCol w:w="3601"/>
      </w:tblGrid>
      <w:tr w:rsidR="00B560A4" w14:paraId="30223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84FAB"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C536B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0CD05A3B" w14:textId="77777777" w:rsidR="00B560A4" w:rsidRDefault="008E561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B560A4" w14:paraId="6BF3E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06C4"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D25B82"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E0D3695" w14:textId="77777777" w:rsidR="00B560A4" w:rsidRDefault="008E561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560A4" w14:paraId="7BE04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9798"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4D01"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CCEE57"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B560A4" w14:paraId="508C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A08E"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814C37"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B1A5" w14:textId="77777777" w:rsidR="00B560A4" w:rsidRDefault="008E561D">
            <w:pPr>
              <w:pStyle w:val="ProductList-TableBody"/>
            </w:pPr>
            <w:r>
              <w:rPr>
                <w:color w:val="404040"/>
              </w:rPr>
              <w:t>Отговаря на условията за актуализиране: Неприложимо</w:t>
            </w:r>
          </w:p>
        </w:tc>
      </w:tr>
      <w:tr w:rsidR="00B560A4" w14:paraId="35346256" w14:textId="77777777">
        <w:tc>
          <w:tcPr>
            <w:tcW w:w="4040" w:type="dxa"/>
            <w:tcBorders>
              <w:top w:val="single" w:sz="4" w:space="0" w:color="000000"/>
              <w:left w:val="single" w:sz="4" w:space="0" w:color="000000"/>
              <w:bottom w:val="single" w:sz="4" w:space="0" w:color="000000"/>
              <w:right w:val="single" w:sz="4" w:space="0" w:color="000000"/>
            </w:tcBorders>
          </w:tcPr>
          <w:p w14:paraId="4A94C801" w14:textId="77777777" w:rsidR="00B560A4" w:rsidRDefault="008E561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98B1"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9F54" w14:textId="77777777" w:rsidR="00B560A4" w:rsidRDefault="00B560A4">
            <w:pPr>
              <w:pStyle w:val="ProductList-TableBody"/>
            </w:pPr>
          </w:p>
        </w:tc>
      </w:tr>
    </w:tbl>
    <w:p w14:paraId="35AD4ACB" w14:textId="77777777" w:rsidR="00B560A4" w:rsidRDefault="00B560A4">
      <w:pPr>
        <w:pStyle w:val="ProductList-Body"/>
      </w:pPr>
    </w:p>
    <w:p w14:paraId="541B2782" w14:textId="77777777" w:rsidR="00B560A4" w:rsidRDefault="008E561D">
      <w:pPr>
        <w:pStyle w:val="ProductList-ClauseHeading"/>
        <w:outlineLvl w:val="4"/>
      </w:pPr>
      <w:r>
        <w:t>2.1 Отговаря на условията операционни системи (ОС)</w:t>
      </w:r>
    </w:p>
    <w:p w14:paraId="30C7974B" w14:textId="77777777" w:rsidR="00B560A4" w:rsidRDefault="008E561D">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7403F5C1" w14:textId="77777777" w:rsidR="00B560A4" w:rsidRDefault="00B560A4">
      <w:pPr>
        <w:pStyle w:val="ProductList-Body"/>
      </w:pPr>
    </w:p>
    <w:p w14:paraId="56F7E153" w14:textId="77777777" w:rsidR="00B560A4" w:rsidRDefault="008E561D">
      <w:pPr>
        <w:pStyle w:val="ProductList-SubClauseHeading"/>
        <w:outlineLvl w:val="5"/>
      </w:pPr>
      <w:r>
        <w:t>2.1.1 Диаграма с отговарящи на условията операционни системи (ОС)</w:t>
      </w:r>
    </w:p>
    <w:p w14:paraId="7E8C22DC" w14:textId="77777777" w:rsidR="00B560A4" w:rsidRDefault="008E561D">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B560A4" w14:paraId="48C74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25FD6" w14:textId="77777777" w:rsidR="00B560A4" w:rsidRDefault="008E561D">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C36FC7" w14:textId="77777777" w:rsidR="00B560A4" w:rsidRDefault="008E561D">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419BC" w14:textId="77777777" w:rsidR="00B560A4" w:rsidRDefault="008E561D">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7BFF42" w14:textId="77777777" w:rsidR="00B560A4" w:rsidRDefault="008E561D">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FC8F7F" w14:textId="77777777" w:rsidR="00B560A4" w:rsidRDefault="008E561D">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19D32E" w14:textId="77777777" w:rsidR="00B560A4" w:rsidRDefault="008E561D">
            <w:pPr>
              <w:pStyle w:val="ProductList-TableBody"/>
              <w:jc w:val="center"/>
            </w:pPr>
            <w:r>
              <w:rPr>
                <w:color w:val="FFFFFF"/>
              </w:rPr>
              <w:t>Академични и благотворителни организации</w:t>
            </w:r>
          </w:p>
        </w:tc>
      </w:tr>
      <w:tr w:rsidR="00B560A4" w14:paraId="507D6AB4" w14:textId="77777777">
        <w:tc>
          <w:tcPr>
            <w:tcW w:w="4040" w:type="dxa"/>
            <w:tcBorders>
              <w:top w:val="single" w:sz="4" w:space="0" w:color="000000"/>
              <w:left w:val="single" w:sz="4" w:space="0" w:color="000000"/>
              <w:bottom w:val="single" w:sz="4" w:space="0" w:color="000000"/>
              <w:right w:val="none" w:sz="4" w:space="0" w:color="000000"/>
            </w:tcBorders>
          </w:tcPr>
          <w:p w14:paraId="214569CA" w14:textId="77777777" w:rsidR="00B560A4" w:rsidRDefault="008E561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EF82F9D"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793F2"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0372C5"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6D0D3"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95FFA6" w14:textId="77777777" w:rsidR="00B560A4" w:rsidRDefault="00B560A4">
            <w:pPr>
              <w:pStyle w:val="ProductList-TableBody"/>
              <w:jc w:val="center"/>
            </w:pPr>
          </w:p>
        </w:tc>
      </w:tr>
      <w:tr w:rsidR="00B560A4" w14:paraId="42CE2E43" w14:textId="77777777">
        <w:tc>
          <w:tcPr>
            <w:tcW w:w="4040" w:type="dxa"/>
            <w:tcBorders>
              <w:top w:val="single" w:sz="4" w:space="0" w:color="000000"/>
              <w:left w:val="single" w:sz="4" w:space="0" w:color="000000"/>
              <w:bottom w:val="single" w:sz="4" w:space="0" w:color="000000"/>
              <w:right w:val="single" w:sz="4" w:space="0" w:color="000000"/>
            </w:tcBorders>
          </w:tcPr>
          <w:p w14:paraId="76736EB4" w14:textId="77777777" w:rsidR="00B560A4" w:rsidRDefault="008E561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6ADE22"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8AA2D"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54270"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27E1B"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CAD38" w14:textId="77777777" w:rsidR="00B560A4" w:rsidRDefault="008E561D">
            <w:pPr>
              <w:pStyle w:val="ProductList-TableBody"/>
              <w:jc w:val="center"/>
            </w:pPr>
            <w:r>
              <w:t>X</w:t>
            </w:r>
          </w:p>
        </w:tc>
      </w:tr>
      <w:tr w:rsidR="00B560A4" w14:paraId="61FF58D1" w14:textId="77777777">
        <w:tc>
          <w:tcPr>
            <w:tcW w:w="4040" w:type="dxa"/>
            <w:tcBorders>
              <w:top w:val="single" w:sz="4" w:space="0" w:color="000000"/>
              <w:left w:val="single" w:sz="4" w:space="0" w:color="000000"/>
              <w:bottom w:val="single" w:sz="4" w:space="0" w:color="000000"/>
              <w:right w:val="single" w:sz="4" w:space="0" w:color="000000"/>
            </w:tcBorders>
          </w:tcPr>
          <w:p w14:paraId="7AD18FE9" w14:textId="77777777" w:rsidR="00B560A4" w:rsidRDefault="008E561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48ADA19"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DE60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F2296"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ED897"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7FBB0" w14:textId="77777777" w:rsidR="00B560A4" w:rsidRDefault="008E561D">
            <w:pPr>
              <w:pStyle w:val="ProductList-TableBody"/>
              <w:jc w:val="center"/>
            </w:pPr>
            <w:r>
              <w:t>X</w:t>
            </w:r>
          </w:p>
        </w:tc>
      </w:tr>
      <w:tr w:rsidR="00B560A4" w14:paraId="03AE4E1D" w14:textId="77777777">
        <w:tc>
          <w:tcPr>
            <w:tcW w:w="4040" w:type="dxa"/>
            <w:tcBorders>
              <w:top w:val="single" w:sz="4" w:space="0" w:color="000000"/>
              <w:left w:val="single" w:sz="4" w:space="0" w:color="000000"/>
              <w:bottom w:val="single" w:sz="4" w:space="0" w:color="000000"/>
              <w:right w:val="none" w:sz="4" w:space="0" w:color="000000"/>
            </w:tcBorders>
          </w:tcPr>
          <w:p w14:paraId="1BFF2784" w14:textId="77777777" w:rsidR="00B560A4" w:rsidRDefault="008E561D">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269BA169"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C044C"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DB892"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E6E2A"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0512C7" w14:textId="77777777" w:rsidR="00B560A4" w:rsidRDefault="00B560A4">
            <w:pPr>
              <w:pStyle w:val="ProductList-TableBody"/>
              <w:jc w:val="center"/>
            </w:pPr>
          </w:p>
        </w:tc>
      </w:tr>
      <w:tr w:rsidR="00B560A4" w14:paraId="40874397" w14:textId="77777777">
        <w:tc>
          <w:tcPr>
            <w:tcW w:w="4040" w:type="dxa"/>
            <w:tcBorders>
              <w:top w:val="single" w:sz="4" w:space="0" w:color="000000"/>
              <w:left w:val="single" w:sz="4" w:space="0" w:color="000000"/>
              <w:bottom w:val="single" w:sz="4" w:space="0" w:color="000000"/>
              <w:right w:val="single" w:sz="4" w:space="0" w:color="000000"/>
            </w:tcBorders>
          </w:tcPr>
          <w:p w14:paraId="50F75EA3" w14:textId="77777777" w:rsidR="00B560A4" w:rsidRDefault="008E561D">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3CF68495"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91B26"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3648A"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4AC8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C22FE" w14:textId="77777777" w:rsidR="00B560A4" w:rsidRDefault="008E561D">
            <w:pPr>
              <w:pStyle w:val="ProductList-TableBody"/>
              <w:jc w:val="center"/>
            </w:pPr>
            <w:r>
              <w:t>X</w:t>
            </w:r>
          </w:p>
        </w:tc>
      </w:tr>
      <w:tr w:rsidR="00B560A4" w14:paraId="091FFC54" w14:textId="77777777">
        <w:tc>
          <w:tcPr>
            <w:tcW w:w="4040" w:type="dxa"/>
            <w:tcBorders>
              <w:top w:val="single" w:sz="4" w:space="0" w:color="000000"/>
              <w:left w:val="single" w:sz="4" w:space="0" w:color="000000"/>
              <w:bottom w:val="single" w:sz="4" w:space="0" w:color="000000"/>
              <w:right w:val="single" w:sz="4" w:space="0" w:color="000000"/>
            </w:tcBorders>
          </w:tcPr>
          <w:p w14:paraId="2038BF1D" w14:textId="77777777" w:rsidR="00B560A4" w:rsidRDefault="008E561D">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3C088B69"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906C0"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4B1CA"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57B82"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FFE00" w14:textId="77777777" w:rsidR="00B560A4" w:rsidRDefault="008E561D">
            <w:pPr>
              <w:pStyle w:val="ProductList-TableBody"/>
              <w:jc w:val="center"/>
            </w:pPr>
            <w:r>
              <w:t>X</w:t>
            </w:r>
          </w:p>
        </w:tc>
      </w:tr>
      <w:tr w:rsidR="00B560A4" w14:paraId="2EF56C2C" w14:textId="77777777">
        <w:tc>
          <w:tcPr>
            <w:tcW w:w="4040" w:type="dxa"/>
            <w:tcBorders>
              <w:top w:val="single" w:sz="4" w:space="0" w:color="000000"/>
              <w:left w:val="single" w:sz="4" w:space="0" w:color="000000"/>
              <w:bottom w:val="single" w:sz="4" w:space="0" w:color="000000"/>
              <w:right w:val="none" w:sz="4" w:space="0" w:color="000000"/>
            </w:tcBorders>
          </w:tcPr>
          <w:p w14:paraId="2B1FCA15" w14:textId="77777777" w:rsidR="00B560A4" w:rsidRDefault="008E56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984E80"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86F02"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79489"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A52CA"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6F583" w14:textId="77777777" w:rsidR="00B560A4" w:rsidRDefault="00B560A4">
            <w:pPr>
              <w:pStyle w:val="ProductList-TableBody"/>
              <w:jc w:val="center"/>
            </w:pPr>
          </w:p>
        </w:tc>
      </w:tr>
      <w:tr w:rsidR="00B560A4" w14:paraId="1BC27A36" w14:textId="77777777">
        <w:tc>
          <w:tcPr>
            <w:tcW w:w="4040" w:type="dxa"/>
            <w:tcBorders>
              <w:top w:val="single" w:sz="4" w:space="0" w:color="000000"/>
              <w:left w:val="single" w:sz="4" w:space="0" w:color="000000"/>
              <w:bottom w:val="single" w:sz="4" w:space="0" w:color="000000"/>
              <w:right w:val="single" w:sz="4" w:space="0" w:color="000000"/>
            </w:tcBorders>
          </w:tcPr>
          <w:p w14:paraId="184395B3" w14:textId="77777777" w:rsidR="00B560A4" w:rsidRDefault="008E561D">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73D2B2F7"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89DBF"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89782"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91817"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DF73C" w14:textId="77777777" w:rsidR="00B560A4" w:rsidRDefault="008E561D">
            <w:pPr>
              <w:pStyle w:val="ProductList-TableBody"/>
              <w:jc w:val="center"/>
            </w:pPr>
            <w:r>
              <w:t>X</w:t>
            </w:r>
          </w:p>
        </w:tc>
      </w:tr>
      <w:tr w:rsidR="00B560A4" w14:paraId="0948ED41" w14:textId="77777777">
        <w:tc>
          <w:tcPr>
            <w:tcW w:w="4040" w:type="dxa"/>
            <w:tcBorders>
              <w:top w:val="single" w:sz="4" w:space="0" w:color="000000"/>
              <w:left w:val="single" w:sz="4" w:space="0" w:color="000000"/>
              <w:bottom w:val="single" w:sz="4" w:space="0" w:color="000000"/>
              <w:right w:val="single" w:sz="4" w:space="0" w:color="000000"/>
            </w:tcBorders>
          </w:tcPr>
          <w:p w14:paraId="0ED7330D" w14:textId="77777777" w:rsidR="00B560A4" w:rsidRDefault="008E561D">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70CE2D7F"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44EAF"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B58A2"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3F626"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6EB98" w14:textId="77777777" w:rsidR="00B560A4" w:rsidRDefault="008E561D">
            <w:pPr>
              <w:pStyle w:val="ProductList-TableBody"/>
              <w:jc w:val="center"/>
            </w:pPr>
            <w:r>
              <w:t>X</w:t>
            </w:r>
          </w:p>
        </w:tc>
      </w:tr>
      <w:tr w:rsidR="00B560A4" w14:paraId="7A134416" w14:textId="77777777">
        <w:tc>
          <w:tcPr>
            <w:tcW w:w="4040" w:type="dxa"/>
            <w:tcBorders>
              <w:top w:val="single" w:sz="4" w:space="0" w:color="000000"/>
              <w:left w:val="single" w:sz="4" w:space="0" w:color="000000"/>
              <w:bottom w:val="single" w:sz="4" w:space="0" w:color="000000"/>
              <w:right w:val="none" w:sz="4" w:space="0" w:color="000000"/>
            </w:tcBorders>
          </w:tcPr>
          <w:p w14:paraId="4DC29195" w14:textId="77777777" w:rsidR="00B560A4" w:rsidRDefault="008E56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57D918"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305100"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03A54"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A6D5F"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72D2F1" w14:textId="77777777" w:rsidR="00B560A4" w:rsidRDefault="00B560A4">
            <w:pPr>
              <w:pStyle w:val="ProductList-TableBody"/>
              <w:jc w:val="center"/>
            </w:pPr>
          </w:p>
        </w:tc>
      </w:tr>
      <w:tr w:rsidR="00B560A4" w14:paraId="23B33DA8" w14:textId="77777777">
        <w:tc>
          <w:tcPr>
            <w:tcW w:w="4040" w:type="dxa"/>
            <w:tcBorders>
              <w:top w:val="single" w:sz="4" w:space="0" w:color="000000"/>
              <w:left w:val="single" w:sz="4" w:space="0" w:color="000000"/>
              <w:bottom w:val="single" w:sz="4" w:space="0" w:color="000000"/>
              <w:right w:val="single" w:sz="4" w:space="0" w:color="000000"/>
            </w:tcBorders>
          </w:tcPr>
          <w:p w14:paraId="5027E658" w14:textId="77777777" w:rsidR="00B560A4" w:rsidRDefault="008E561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5BC9C9B"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0A998"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70A68"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6F7A0"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65F4F" w14:textId="77777777" w:rsidR="00B560A4" w:rsidRDefault="008E561D">
            <w:pPr>
              <w:pStyle w:val="ProductList-TableBody"/>
              <w:jc w:val="center"/>
            </w:pPr>
            <w:r>
              <w:t>X</w:t>
            </w:r>
          </w:p>
        </w:tc>
      </w:tr>
      <w:tr w:rsidR="00B560A4" w14:paraId="0C1B7E8D" w14:textId="77777777">
        <w:tc>
          <w:tcPr>
            <w:tcW w:w="4040" w:type="dxa"/>
            <w:tcBorders>
              <w:top w:val="single" w:sz="4" w:space="0" w:color="000000"/>
              <w:left w:val="single" w:sz="4" w:space="0" w:color="000000"/>
              <w:bottom w:val="single" w:sz="4" w:space="0" w:color="000000"/>
              <w:right w:val="single" w:sz="4" w:space="0" w:color="000000"/>
            </w:tcBorders>
          </w:tcPr>
          <w:p w14:paraId="2E511559" w14:textId="77777777" w:rsidR="00B560A4" w:rsidRDefault="008E561D">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77ACBD76"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ED58A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F7B41"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82C01"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CEF77" w14:textId="77777777" w:rsidR="00B560A4" w:rsidRDefault="008E561D">
            <w:pPr>
              <w:pStyle w:val="ProductList-TableBody"/>
              <w:jc w:val="center"/>
            </w:pPr>
            <w:r>
              <w:t>X</w:t>
            </w:r>
          </w:p>
        </w:tc>
      </w:tr>
      <w:tr w:rsidR="00B560A4" w14:paraId="7BE71FDD" w14:textId="77777777">
        <w:tc>
          <w:tcPr>
            <w:tcW w:w="4040" w:type="dxa"/>
            <w:tcBorders>
              <w:top w:val="single" w:sz="4" w:space="0" w:color="000000"/>
              <w:left w:val="single" w:sz="4" w:space="0" w:color="000000"/>
              <w:bottom w:val="single" w:sz="4" w:space="0" w:color="000000"/>
              <w:right w:val="none" w:sz="4" w:space="0" w:color="000000"/>
            </w:tcBorders>
          </w:tcPr>
          <w:p w14:paraId="15D2A44B" w14:textId="77777777" w:rsidR="00B560A4" w:rsidRDefault="008E56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F58625"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81C6D"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7330D"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E4F11"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BC2BC0" w14:textId="77777777" w:rsidR="00B560A4" w:rsidRDefault="00B560A4">
            <w:pPr>
              <w:pStyle w:val="ProductList-TableBody"/>
              <w:jc w:val="center"/>
            </w:pPr>
          </w:p>
        </w:tc>
      </w:tr>
      <w:tr w:rsidR="00B560A4" w14:paraId="2A41AD90" w14:textId="77777777">
        <w:tc>
          <w:tcPr>
            <w:tcW w:w="4040" w:type="dxa"/>
            <w:tcBorders>
              <w:top w:val="single" w:sz="4" w:space="0" w:color="000000"/>
              <w:left w:val="single" w:sz="4" w:space="0" w:color="000000"/>
              <w:bottom w:val="single" w:sz="4" w:space="0" w:color="000000"/>
              <w:right w:val="single" w:sz="4" w:space="0" w:color="000000"/>
            </w:tcBorders>
          </w:tcPr>
          <w:p w14:paraId="6CBE6D8C" w14:textId="77777777" w:rsidR="00B560A4" w:rsidRDefault="008E561D">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07D9542"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3F97D"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71B8E"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90D0C"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665F1" w14:textId="77777777" w:rsidR="00B560A4" w:rsidRDefault="008E561D">
            <w:pPr>
              <w:pStyle w:val="ProductList-TableBody"/>
              <w:jc w:val="center"/>
            </w:pPr>
            <w:r>
              <w:t>X</w:t>
            </w:r>
          </w:p>
        </w:tc>
      </w:tr>
      <w:tr w:rsidR="00B560A4" w14:paraId="0586552D" w14:textId="77777777">
        <w:tc>
          <w:tcPr>
            <w:tcW w:w="4040" w:type="dxa"/>
            <w:tcBorders>
              <w:top w:val="single" w:sz="4" w:space="0" w:color="000000"/>
              <w:left w:val="single" w:sz="4" w:space="0" w:color="000000"/>
              <w:bottom w:val="single" w:sz="4" w:space="0" w:color="000000"/>
              <w:right w:val="single" w:sz="4" w:space="0" w:color="000000"/>
            </w:tcBorders>
          </w:tcPr>
          <w:p w14:paraId="34AC2D14" w14:textId="77777777" w:rsidR="00B560A4" w:rsidRDefault="008E561D">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4C4A21D8"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01438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910CC"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65221"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984BD" w14:textId="77777777" w:rsidR="00B560A4" w:rsidRDefault="008E561D">
            <w:pPr>
              <w:pStyle w:val="ProductList-TableBody"/>
              <w:jc w:val="center"/>
            </w:pPr>
            <w:r>
              <w:t>X</w:t>
            </w:r>
          </w:p>
        </w:tc>
      </w:tr>
      <w:tr w:rsidR="00B560A4" w14:paraId="082DB54F" w14:textId="77777777">
        <w:tc>
          <w:tcPr>
            <w:tcW w:w="4040" w:type="dxa"/>
            <w:tcBorders>
              <w:top w:val="single" w:sz="4" w:space="0" w:color="000000"/>
              <w:left w:val="single" w:sz="4" w:space="0" w:color="000000"/>
              <w:bottom w:val="single" w:sz="4" w:space="0" w:color="000000"/>
              <w:right w:val="none" w:sz="4" w:space="0" w:color="000000"/>
            </w:tcBorders>
          </w:tcPr>
          <w:p w14:paraId="0D7E6569" w14:textId="77777777" w:rsidR="00B560A4" w:rsidRDefault="008E56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5051A40"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CF06C"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06402"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97578"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9C6725" w14:textId="77777777" w:rsidR="00B560A4" w:rsidRDefault="00B560A4">
            <w:pPr>
              <w:pStyle w:val="ProductList-TableBody"/>
              <w:jc w:val="center"/>
            </w:pPr>
          </w:p>
        </w:tc>
      </w:tr>
      <w:tr w:rsidR="00B560A4" w14:paraId="46ED4EFF" w14:textId="77777777">
        <w:tc>
          <w:tcPr>
            <w:tcW w:w="4040" w:type="dxa"/>
            <w:tcBorders>
              <w:top w:val="single" w:sz="4" w:space="0" w:color="000000"/>
              <w:left w:val="single" w:sz="4" w:space="0" w:color="000000"/>
              <w:bottom w:val="single" w:sz="4" w:space="0" w:color="000000"/>
              <w:right w:val="single" w:sz="4" w:space="0" w:color="000000"/>
            </w:tcBorders>
          </w:tcPr>
          <w:p w14:paraId="5C915A62" w14:textId="77777777" w:rsidR="00B560A4" w:rsidRDefault="008E561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554C4"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1C403"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974A4"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C9158"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0A7AC" w14:textId="77777777" w:rsidR="00B560A4" w:rsidRDefault="008E561D">
            <w:pPr>
              <w:pStyle w:val="ProductList-TableBody"/>
              <w:jc w:val="center"/>
            </w:pPr>
            <w:r>
              <w:t>X</w:t>
            </w:r>
          </w:p>
        </w:tc>
      </w:tr>
      <w:tr w:rsidR="00B560A4" w14:paraId="38261199" w14:textId="77777777">
        <w:tc>
          <w:tcPr>
            <w:tcW w:w="4040" w:type="dxa"/>
            <w:tcBorders>
              <w:top w:val="single" w:sz="4" w:space="0" w:color="000000"/>
              <w:left w:val="single" w:sz="4" w:space="0" w:color="000000"/>
              <w:bottom w:val="single" w:sz="4" w:space="0" w:color="000000"/>
              <w:right w:val="none" w:sz="4" w:space="0" w:color="000000"/>
            </w:tcBorders>
          </w:tcPr>
          <w:p w14:paraId="18FC5A7D" w14:textId="77777777" w:rsidR="00B560A4" w:rsidRDefault="008E561D">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24283CB0"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ACE628"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66B8B"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87342" w14:textId="77777777" w:rsidR="00B560A4" w:rsidRDefault="00B560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4A9AEC" w14:textId="77777777" w:rsidR="00B560A4" w:rsidRDefault="00B560A4">
            <w:pPr>
              <w:pStyle w:val="ProductList-TableBody"/>
              <w:jc w:val="center"/>
            </w:pPr>
          </w:p>
        </w:tc>
      </w:tr>
      <w:tr w:rsidR="00B560A4" w14:paraId="3CCDCC26" w14:textId="77777777">
        <w:tc>
          <w:tcPr>
            <w:tcW w:w="4040" w:type="dxa"/>
            <w:tcBorders>
              <w:top w:val="single" w:sz="4" w:space="0" w:color="000000"/>
              <w:left w:val="single" w:sz="4" w:space="0" w:color="000000"/>
              <w:bottom w:val="single" w:sz="4" w:space="0" w:color="000000"/>
              <w:right w:val="single" w:sz="4" w:space="0" w:color="000000"/>
            </w:tcBorders>
          </w:tcPr>
          <w:p w14:paraId="277DE776" w14:textId="77777777" w:rsidR="00B560A4" w:rsidRDefault="008E56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255B48"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BA296"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92EA1"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EC408"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3562E" w14:textId="77777777" w:rsidR="00B560A4" w:rsidRDefault="008E561D">
            <w:pPr>
              <w:pStyle w:val="ProductList-TableBody"/>
              <w:jc w:val="center"/>
            </w:pPr>
            <w:r>
              <w:t>X</w:t>
            </w:r>
          </w:p>
        </w:tc>
      </w:tr>
      <w:tr w:rsidR="00B560A4" w14:paraId="59B70BA5" w14:textId="77777777">
        <w:tc>
          <w:tcPr>
            <w:tcW w:w="4040" w:type="dxa"/>
            <w:tcBorders>
              <w:top w:val="single" w:sz="4" w:space="0" w:color="000000"/>
              <w:left w:val="single" w:sz="4" w:space="0" w:color="000000"/>
              <w:bottom w:val="single" w:sz="4" w:space="0" w:color="000000"/>
              <w:right w:val="single" w:sz="4" w:space="0" w:color="000000"/>
            </w:tcBorders>
          </w:tcPr>
          <w:p w14:paraId="3E1D9270" w14:textId="77777777" w:rsidR="00B560A4" w:rsidRDefault="008E561D">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87BB37"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5EF5D"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CC070"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F79F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75E3C" w14:textId="77777777" w:rsidR="00B560A4" w:rsidRDefault="008E561D">
            <w:pPr>
              <w:pStyle w:val="ProductList-TableBody"/>
              <w:jc w:val="center"/>
            </w:pPr>
            <w:r>
              <w:t>X</w:t>
            </w:r>
          </w:p>
        </w:tc>
      </w:tr>
      <w:tr w:rsidR="00B560A4" w14:paraId="655519B4" w14:textId="77777777">
        <w:tc>
          <w:tcPr>
            <w:tcW w:w="4040" w:type="dxa"/>
            <w:tcBorders>
              <w:top w:val="single" w:sz="4" w:space="0" w:color="000000"/>
              <w:left w:val="single" w:sz="4" w:space="0" w:color="000000"/>
              <w:bottom w:val="single" w:sz="4" w:space="0" w:color="000000"/>
              <w:right w:val="single" w:sz="4" w:space="0" w:color="000000"/>
            </w:tcBorders>
          </w:tcPr>
          <w:p w14:paraId="5E46AFDA" w14:textId="77777777" w:rsidR="00B560A4" w:rsidRDefault="008E561D">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D52226"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BF17D"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BE82E"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70727"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A1FDC" w14:textId="77777777" w:rsidR="00B560A4" w:rsidRDefault="008E561D">
            <w:pPr>
              <w:pStyle w:val="ProductList-TableBody"/>
              <w:jc w:val="center"/>
            </w:pPr>
            <w:r>
              <w:t>X</w:t>
            </w:r>
          </w:p>
        </w:tc>
      </w:tr>
      <w:tr w:rsidR="00B560A4" w14:paraId="687643CE" w14:textId="77777777">
        <w:tc>
          <w:tcPr>
            <w:tcW w:w="4040" w:type="dxa"/>
            <w:tcBorders>
              <w:top w:val="single" w:sz="4" w:space="0" w:color="000000"/>
              <w:left w:val="single" w:sz="4" w:space="0" w:color="000000"/>
              <w:bottom w:val="single" w:sz="4" w:space="0" w:color="000000"/>
              <w:right w:val="single" w:sz="4" w:space="0" w:color="000000"/>
            </w:tcBorders>
          </w:tcPr>
          <w:p w14:paraId="0CC805FB" w14:textId="77777777" w:rsidR="00B560A4" w:rsidRDefault="008E561D">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9A1DC3"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4A8CA"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C3D67"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C6118"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5DD43" w14:textId="77777777" w:rsidR="00B560A4" w:rsidRDefault="008E561D">
            <w:pPr>
              <w:pStyle w:val="ProductList-TableBody"/>
              <w:jc w:val="center"/>
            </w:pPr>
            <w:r>
              <w:t>X</w:t>
            </w:r>
          </w:p>
        </w:tc>
      </w:tr>
      <w:tr w:rsidR="00B560A4" w14:paraId="3CB2A6E5" w14:textId="77777777">
        <w:tc>
          <w:tcPr>
            <w:tcW w:w="4040" w:type="dxa"/>
            <w:tcBorders>
              <w:top w:val="single" w:sz="4" w:space="0" w:color="000000"/>
              <w:left w:val="single" w:sz="4" w:space="0" w:color="000000"/>
              <w:bottom w:val="single" w:sz="4" w:space="0" w:color="000000"/>
              <w:right w:val="single" w:sz="4" w:space="0" w:color="000000"/>
            </w:tcBorders>
          </w:tcPr>
          <w:p w14:paraId="1C142867" w14:textId="77777777" w:rsidR="00B560A4" w:rsidRDefault="008E561D">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EC6D7"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F149F"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714E4"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955DB"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F8307" w14:textId="77777777" w:rsidR="00B560A4" w:rsidRDefault="008E561D">
            <w:pPr>
              <w:pStyle w:val="ProductList-TableBody"/>
              <w:jc w:val="center"/>
            </w:pPr>
            <w:r>
              <w:t>X</w:t>
            </w:r>
          </w:p>
        </w:tc>
      </w:tr>
      <w:tr w:rsidR="00B560A4" w14:paraId="13D37FEF" w14:textId="77777777">
        <w:tc>
          <w:tcPr>
            <w:tcW w:w="4040" w:type="dxa"/>
            <w:tcBorders>
              <w:top w:val="single" w:sz="4" w:space="0" w:color="000000"/>
              <w:left w:val="single" w:sz="4" w:space="0" w:color="000000"/>
              <w:bottom w:val="single" w:sz="4" w:space="0" w:color="000000"/>
              <w:right w:val="single" w:sz="4" w:space="0" w:color="000000"/>
            </w:tcBorders>
          </w:tcPr>
          <w:p w14:paraId="2CB962B4" w14:textId="77777777" w:rsidR="00B560A4" w:rsidRDefault="008E56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C601E"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038BC"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1D7C54" w14:textId="77777777" w:rsidR="00B560A4" w:rsidRDefault="008E56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7A26A" w14:textId="77777777" w:rsidR="00B560A4" w:rsidRDefault="00B560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EBF08" w14:textId="77777777" w:rsidR="00B560A4" w:rsidRDefault="008E561D">
            <w:pPr>
              <w:pStyle w:val="ProductList-TableBody"/>
              <w:jc w:val="center"/>
            </w:pPr>
            <w:r>
              <w:t>X</w:t>
            </w:r>
          </w:p>
        </w:tc>
      </w:tr>
    </w:tbl>
    <w:p w14:paraId="33DFA833" w14:textId="77777777" w:rsidR="00B560A4" w:rsidRDefault="008E561D">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6448518" w14:textId="77777777" w:rsidR="00B560A4" w:rsidRDefault="008E561D">
      <w:pPr>
        <w:pStyle w:val="ProductList-BodyIndented"/>
      </w:pPr>
      <w:r>
        <w:rPr>
          <w:i/>
          <w:vertAlign w:val="superscript"/>
        </w:rPr>
        <w:lastRenderedPageBreak/>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2DB2B805" w14:textId="77777777" w:rsidR="00B560A4" w:rsidRDefault="008E561D">
      <w:pPr>
        <w:pStyle w:val="ProductList-BodyIndented"/>
      </w:pPr>
      <w:r>
        <w:rPr>
          <w:i/>
          <w:vertAlign w:val="superscript"/>
        </w:rPr>
        <w:t>3</w:t>
      </w:r>
      <w:r>
        <w:rPr>
          <w:i/>
        </w:rPr>
        <w:t>Не се прилага към Академични, Благотворителни организации и OV-CW.</w:t>
      </w:r>
    </w:p>
    <w:p w14:paraId="3C4A6A8A" w14:textId="77777777" w:rsidR="00B560A4" w:rsidRDefault="008E561D">
      <w:pPr>
        <w:pStyle w:val="ProductList-BodyIndented"/>
      </w:pPr>
      <w:r>
        <w:rPr>
          <w:i/>
          <w:vertAlign w:val="superscript"/>
        </w:rPr>
        <w:t>4</w:t>
      </w:r>
      <w:r>
        <w:rPr>
          <w:i/>
        </w:rPr>
        <w:t>N, K и KN са специализирани издания, налични за определени пазари.</w:t>
      </w:r>
    </w:p>
    <w:p w14:paraId="0DE5F7FE" w14:textId="77777777" w:rsidR="00B560A4" w:rsidRDefault="008E561D">
      <w:pPr>
        <w:pStyle w:val="ProductList-BodyIndented"/>
      </w:pPr>
      <w:r>
        <w:rPr>
          <w:i/>
          <w:vertAlign w:val="superscript"/>
        </w:rPr>
        <w:t>5</w:t>
      </w:r>
      <w:r>
        <w:rPr>
          <w:i/>
        </w:rPr>
        <w:t>Не включва Windows 10 Pro в режим S (Windows 10S), освен за Академични и благотворителни организации.</w:t>
      </w:r>
    </w:p>
    <w:p w14:paraId="4A67862B" w14:textId="77777777" w:rsidR="00B560A4" w:rsidRDefault="008E561D">
      <w:pPr>
        <w:pStyle w:val="ProductList-BodyIndented"/>
      </w:pPr>
      <w:r>
        <w:rPr>
          <w:i/>
          <w:vertAlign w:val="superscript"/>
        </w:rPr>
        <w:t>6</w:t>
      </w:r>
      <w:r>
        <w:rPr>
          <w:i/>
        </w:rPr>
        <w:t>Виж 2.1.2.1 по-долу относно ограничения за използването</w:t>
      </w:r>
    </w:p>
    <w:p w14:paraId="0092F09F" w14:textId="77777777" w:rsidR="00B560A4" w:rsidRDefault="00B560A4">
      <w:pPr>
        <w:pStyle w:val="ProductList-BodyIndented"/>
      </w:pPr>
    </w:p>
    <w:p w14:paraId="2025C4CD" w14:textId="77777777" w:rsidR="00B560A4" w:rsidRDefault="008E561D">
      <w:pPr>
        <w:pStyle w:val="ProductList-SubClauseHeading"/>
        <w:outlineLvl w:val="5"/>
      </w:pPr>
      <w:r>
        <w:t>2.1.2 Диаграма за използване на ограничени отговарящи на условията операционни системи (ОС)</w:t>
      </w:r>
    </w:p>
    <w:p w14:paraId="63FBB96C" w14:textId="77777777" w:rsidR="00B560A4" w:rsidRDefault="008E561D">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B560A4" w14:paraId="7C29FD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B055E7B" w14:textId="77777777" w:rsidR="00B560A4" w:rsidRDefault="008E561D">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06689B" w14:textId="77777777" w:rsidR="00B560A4" w:rsidRDefault="008E561D">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E7C692" w14:textId="77777777" w:rsidR="00B560A4" w:rsidRDefault="008E561D">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B994BA" w14:textId="77777777" w:rsidR="00B560A4" w:rsidRDefault="008E561D">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8B5434" w14:textId="77777777" w:rsidR="00B560A4" w:rsidRDefault="008E561D">
            <w:pPr>
              <w:pStyle w:val="ProductList-TableBody"/>
              <w:jc w:val="center"/>
            </w:pPr>
            <w:r>
              <w:rPr>
                <w:color w:val="FFFFFF"/>
              </w:rPr>
              <w:t>Академични и благотворителни организации</w:t>
            </w:r>
          </w:p>
        </w:tc>
      </w:tr>
      <w:tr w:rsidR="00B560A4" w14:paraId="399610C9" w14:textId="77777777">
        <w:tc>
          <w:tcPr>
            <w:tcW w:w="4660" w:type="dxa"/>
            <w:tcBorders>
              <w:top w:val="single" w:sz="4" w:space="0" w:color="000000"/>
              <w:left w:val="single" w:sz="4" w:space="0" w:color="000000"/>
              <w:bottom w:val="single" w:sz="4" w:space="0" w:color="000000"/>
              <w:right w:val="single" w:sz="4" w:space="0" w:color="000000"/>
            </w:tcBorders>
          </w:tcPr>
          <w:p w14:paraId="72000973" w14:textId="77777777" w:rsidR="00B560A4" w:rsidRDefault="008E561D">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67772BF"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9C781"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76997"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ABBDE" w14:textId="77777777" w:rsidR="00B560A4" w:rsidRDefault="008E561D">
            <w:pPr>
              <w:pStyle w:val="ProductList-TableBody"/>
              <w:jc w:val="center"/>
            </w:pPr>
            <w:r>
              <w:t>X</w:t>
            </w:r>
          </w:p>
        </w:tc>
      </w:tr>
      <w:tr w:rsidR="00B560A4" w14:paraId="7BF1F03F" w14:textId="77777777">
        <w:tc>
          <w:tcPr>
            <w:tcW w:w="4660" w:type="dxa"/>
            <w:tcBorders>
              <w:top w:val="single" w:sz="4" w:space="0" w:color="000000"/>
              <w:left w:val="single" w:sz="4" w:space="0" w:color="000000"/>
              <w:bottom w:val="single" w:sz="4" w:space="0" w:color="000000"/>
              <w:right w:val="single" w:sz="4" w:space="0" w:color="000000"/>
            </w:tcBorders>
          </w:tcPr>
          <w:p w14:paraId="4D0EC064" w14:textId="77777777" w:rsidR="00B560A4" w:rsidRDefault="008E561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F7A035"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9EFF7"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7A0FC"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7BD9D" w14:textId="77777777" w:rsidR="00B560A4" w:rsidRDefault="008E561D">
            <w:pPr>
              <w:pStyle w:val="ProductList-TableBody"/>
              <w:jc w:val="center"/>
            </w:pPr>
            <w:r>
              <w:t>X</w:t>
            </w:r>
          </w:p>
        </w:tc>
      </w:tr>
      <w:tr w:rsidR="00B560A4" w14:paraId="22234A4C" w14:textId="77777777">
        <w:tc>
          <w:tcPr>
            <w:tcW w:w="4660" w:type="dxa"/>
            <w:tcBorders>
              <w:top w:val="single" w:sz="4" w:space="0" w:color="000000"/>
              <w:left w:val="single" w:sz="4" w:space="0" w:color="000000"/>
              <w:bottom w:val="single" w:sz="4" w:space="0" w:color="000000"/>
              <w:right w:val="single" w:sz="4" w:space="0" w:color="000000"/>
            </w:tcBorders>
          </w:tcPr>
          <w:p w14:paraId="0B9A9448" w14:textId="77777777" w:rsidR="00B560A4" w:rsidRDefault="008E56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373724"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B47A2"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07C661"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523761" w14:textId="77777777" w:rsidR="00B560A4" w:rsidRDefault="008E561D">
            <w:pPr>
              <w:pStyle w:val="ProductList-TableBody"/>
              <w:jc w:val="center"/>
            </w:pPr>
            <w:r>
              <w:t>X</w:t>
            </w:r>
          </w:p>
        </w:tc>
      </w:tr>
      <w:tr w:rsidR="00B560A4" w14:paraId="20B54F6D" w14:textId="77777777">
        <w:tc>
          <w:tcPr>
            <w:tcW w:w="4660" w:type="dxa"/>
            <w:tcBorders>
              <w:top w:val="single" w:sz="4" w:space="0" w:color="000000"/>
              <w:left w:val="single" w:sz="4" w:space="0" w:color="000000"/>
              <w:bottom w:val="single" w:sz="4" w:space="0" w:color="000000"/>
              <w:right w:val="single" w:sz="4" w:space="0" w:color="000000"/>
            </w:tcBorders>
          </w:tcPr>
          <w:p w14:paraId="3EE61914" w14:textId="77777777" w:rsidR="00B560A4" w:rsidRDefault="008E56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5CFB72"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6FC76"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B00F9D"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3BE38" w14:textId="77777777" w:rsidR="00B560A4" w:rsidRDefault="008E561D">
            <w:pPr>
              <w:pStyle w:val="ProductList-TableBody"/>
              <w:jc w:val="center"/>
            </w:pPr>
            <w:r>
              <w:t>X</w:t>
            </w:r>
          </w:p>
        </w:tc>
      </w:tr>
      <w:tr w:rsidR="00B560A4" w14:paraId="238357E0" w14:textId="77777777">
        <w:tc>
          <w:tcPr>
            <w:tcW w:w="4660" w:type="dxa"/>
            <w:tcBorders>
              <w:top w:val="single" w:sz="4" w:space="0" w:color="000000"/>
              <w:left w:val="single" w:sz="4" w:space="0" w:color="000000"/>
              <w:bottom w:val="single" w:sz="4" w:space="0" w:color="000000"/>
              <w:right w:val="single" w:sz="4" w:space="0" w:color="000000"/>
            </w:tcBorders>
          </w:tcPr>
          <w:p w14:paraId="66B4BD58" w14:textId="77777777" w:rsidR="00B560A4" w:rsidRDefault="008E56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D0D460"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046EE"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E136B"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BCC8E" w14:textId="77777777" w:rsidR="00B560A4" w:rsidRDefault="008E561D">
            <w:pPr>
              <w:pStyle w:val="ProductList-TableBody"/>
              <w:jc w:val="center"/>
            </w:pPr>
            <w:r>
              <w:t>X</w:t>
            </w:r>
          </w:p>
        </w:tc>
      </w:tr>
      <w:tr w:rsidR="00B560A4" w14:paraId="62019CB1" w14:textId="77777777">
        <w:tc>
          <w:tcPr>
            <w:tcW w:w="4660" w:type="dxa"/>
            <w:tcBorders>
              <w:top w:val="single" w:sz="4" w:space="0" w:color="000000"/>
              <w:left w:val="single" w:sz="4" w:space="0" w:color="000000"/>
              <w:bottom w:val="single" w:sz="4" w:space="0" w:color="000000"/>
              <w:right w:val="single" w:sz="4" w:space="0" w:color="000000"/>
            </w:tcBorders>
          </w:tcPr>
          <w:p w14:paraId="00CF029F" w14:textId="77777777" w:rsidR="00B560A4" w:rsidRDefault="008E56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443DD"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C2E4E"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95472"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95CFF" w14:textId="77777777" w:rsidR="00B560A4" w:rsidRDefault="008E561D">
            <w:pPr>
              <w:pStyle w:val="ProductList-TableBody"/>
              <w:jc w:val="center"/>
            </w:pPr>
            <w:r>
              <w:t>X</w:t>
            </w:r>
          </w:p>
        </w:tc>
      </w:tr>
      <w:tr w:rsidR="00B560A4" w14:paraId="16A462C8" w14:textId="77777777">
        <w:tc>
          <w:tcPr>
            <w:tcW w:w="4660" w:type="dxa"/>
            <w:tcBorders>
              <w:top w:val="single" w:sz="4" w:space="0" w:color="000000"/>
              <w:left w:val="single" w:sz="4" w:space="0" w:color="000000"/>
              <w:bottom w:val="single" w:sz="4" w:space="0" w:color="000000"/>
              <w:right w:val="single" w:sz="4" w:space="0" w:color="000000"/>
            </w:tcBorders>
          </w:tcPr>
          <w:p w14:paraId="72E52E61" w14:textId="77777777" w:rsidR="00B560A4" w:rsidRDefault="008E56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3137A6"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0B13F"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0CA4D7"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1C959C" w14:textId="77777777" w:rsidR="00B560A4" w:rsidRDefault="008E561D">
            <w:pPr>
              <w:pStyle w:val="ProductList-TableBody"/>
              <w:jc w:val="center"/>
            </w:pPr>
            <w:r>
              <w:t>X</w:t>
            </w:r>
          </w:p>
        </w:tc>
      </w:tr>
      <w:tr w:rsidR="00B560A4" w14:paraId="7E263704" w14:textId="77777777">
        <w:tc>
          <w:tcPr>
            <w:tcW w:w="4660" w:type="dxa"/>
            <w:tcBorders>
              <w:top w:val="single" w:sz="4" w:space="0" w:color="000000"/>
              <w:left w:val="single" w:sz="4" w:space="0" w:color="000000"/>
              <w:bottom w:val="single" w:sz="4" w:space="0" w:color="000000"/>
              <w:right w:val="single" w:sz="4" w:space="0" w:color="000000"/>
            </w:tcBorders>
          </w:tcPr>
          <w:p w14:paraId="3B6E55B8" w14:textId="77777777" w:rsidR="00B560A4" w:rsidRDefault="008E56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DB3D20"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4C0D3"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65471"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823B34" w14:textId="77777777" w:rsidR="00B560A4" w:rsidRDefault="008E561D">
            <w:pPr>
              <w:pStyle w:val="ProductList-TableBody"/>
              <w:jc w:val="center"/>
            </w:pPr>
            <w:r>
              <w:t>X</w:t>
            </w:r>
          </w:p>
        </w:tc>
      </w:tr>
      <w:tr w:rsidR="00B560A4" w14:paraId="3C54D6FA" w14:textId="77777777">
        <w:tc>
          <w:tcPr>
            <w:tcW w:w="4660" w:type="dxa"/>
            <w:tcBorders>
              <w:top w:val="single" w:sz="4" w:space="0" w:color="000000"/>
              <w:left w:val="single" w:sz="4" w:space="0" w:color="000000"/>
              <w:bottom w:val="single" w:sz="4" w:space="0" w:color="000000"/>
              <w:right w:val="single" w:sz="4" w:space="0" w:color="000000"/>
            </w:tcBorders>
          </w:tcPr>
          <w:p w14:paraId="1B19A1D8" w14:textId="77777777" w:rsidR="00B560A4" w:rsidRDefault="008E56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2AC04"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DF969"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5F075"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6A500" w14:textId="77777777" w:rsidR="00B560A4" w:rsidRDefault="008E561D">
            <w:pPr>
              <w:pStyle w:val="ProductList-TableBody"/>
              <w:jc w:val="center"/>
            </w:pPr>
            <w:r>
              <w:t>X</w:t>
            </w:r>
          </w:p>
        </w:tc>
      </w:tr>
      <w:tr w:rsidR="00B560A4" w14:paraId="0DBE2044" w14:textId="77777777">
        <w:tc>
          <w:tcPr>
            <w:tcW w:w="4660" w:type="dxa"/>
            <w:tcBorders>
              <w:top w:val="single" w:sz="4" w:space="0" w:color="000000"/>
              <w:left w:val="single" w:sz="4" w:space="0" w:color="000000"/>
              <w:bottom w:val="single" w:sz="4" w:space="0" w:color="000000"/>
              <w:right w:val="single" w:sz="4" w:space="0" w:color="000000"/>
            </w:tcBorders>
          </w:tcPr>
          <w:p w14:paraId="1DC816D4" w14:textId="77777777" w:rsidR="00B560A4" w:rsidRDefault="008E56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208CF9"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CEAA6" w14:textId="77777777" w:rsidR="00B560A4" w:rsidRDefault="00B560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52B301" w14:textId="77777777" w:rsidR="00B560A4" w:rsidRDefault="008E56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A9F8E4" w14:textId="77777777" w:rsidR="00B560A4" w:rsidRDefault="008E561D">
            <w:pPr>
              <w:pStyle w:val="ProductList-TableBody"/>
              <w:jc w:val="center"/>
            </w:pPr>
            <w:r>
              <w:t>X</w:t>
            </w:r>
          </w:p>
        </w:tc>
      </w:tr>
    </w:tbl>
    <w:p w14:paraId="51E89796" w14:textId="77777777" w:rsidR="00B560A4" w:rsidRDefault="008E561D">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30C28E3" w14:textId="77777777" w:rsidR="00B560A4" w:rsidRDefault="008E561D">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64896CAC" w14:textId="77777777" w:rsidR="00B560A4" w:rsidRDefault="008E561D">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071AE505" w14:textId="77777777" w:rsidR="00B560A4" w:rsidRDefault="008E561D">
      <w:pPr>
        <w:pStyle w:val="ProductList-BodyIndented"/>
      </w:pPr>
      <w:r>
        <w:rPr>
          <w:i/>
          <w:vertAlign w:val="superscript"/>
        </w:rPr>
        <w:t>4</w:t>
      </w:r>
      <w:r>
        <w:t>N, K и KN са специализирани издания, налични за определени пазари.</w:t>
      </w:r>
    </w:p>
    <w:p w14:paraId="2DD09ED3" w14:textId="77777777" w:rsidR="00B560A4" w:rsidRDefault="008E561D">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3769CC5C" w14:textId="77777777" w:rsidR="00B560A4" w:rsidRDefault="00B560A4">
      <w:pPr>
        <w:pStyle w:val="ProductList-BodyIndented"/>
      </w:pPr>
    </w:p>
    <w:p w14:paraId="70D1B8BD" w14:textId="77777777" w:rsidR="00B560A4" w:rsidRDefault="008E561D">
      <w:pPr>
        <w:pStyle w:val="ProductList-BodyIndented"/>
      </w:pPr>
      <w:r>
        <w:rPr>
          <w:b/>
        </w:rPr>
        <w:t>2.1.2.1 Ограничения за използването на Условно отговарящите на изискванията операционни системи</w:t>
      </w:r>
    </w:p>
    <w:p w14:paraId="38A92A44" w14:textId="77777777" w:rsidR="00B560A4" w:rsidRDefault="008E561D">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4CC73311" w14:textId="77777777" w:rsidR="00B560A4" w:rsidRDefault="008E561D" w:rsidP="008E561D">
      <w:pPr>
        <w:pStyle w:val="ProductList-Bullet"/>
        <w:numPr>
          <w:ilvl w:val="1"/>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14:paraId="10FEEE24" w14:textId="77777777" w:rsidR="00B560A4" w:rsidRDefault="008E561D" w:rsidP="008E561D">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1F02A230" w14:textId="77777777" w:rsidR="00B560A4" w:rsidRDefault="008E561D" w:rsidP="008E561D">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4314CD60" w14:textId="77777777" w:rsidR="00B560A4" w:rsidRDefault="00B560A4">
      <w:pPr>
        <w:pStyle w:val="ProductList-BodyIndented"/>
      </w:pPr>
    </w:p>
    <w:p w14:paraId="1017AFB9" w14:textId="77777777" w:rsidR="00B560A4" w:rsidRDefault="008E561D">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77BD097F" w14:textId="77777777" w:rsidR="00B560A4" w:rsidRDefault="008E561D">
      <w:pPr>
        <w:pStyle w:val="ProductList-BodyIndented"/>
      </w:pPr>
      <w:r>
        <w:lastRenderedPageBreak/>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2A223D4E" w14:textId="77777777" w:rsidR="00B560A4" w:rsidRDefault="00B560A4">
      <w:pPr>
        <w:pStyle w:val="ProductList-SubClauseHeading"/>
        <w:outlineLvl w:val="5"/>
      </w:pPr>
    </w:p>
    <w:p w14:paraId="7E96B006" w14:textId="77777777" w:rsidR="00B560A4" w:rsidRDefault="008E561D">
      <w:pPr>
        <w:pStyle w:val="ProductList-SubClauseHeading"/>
        <w:outlineLvl w:val="5"/>
      </w:pPr>
      <w:r>
        <w:t>2.1.3 Правила за отговарящи на условията ОС за Лицензи за VL за надстройка на Windows</w:t>
      </w:r>
    </w:p>
    <w:p w14:paraId="75EBDC73" w14:textId="77777777" w:rsidR="00B560A4" w:rsidRDefault="008E561D" w:rsidP="008E561D">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14:paraId="747514CC" w14:textId="77777777" w:rsidR="00B560A4" w:rsidRDefault="008E561D" w:rsidP="008E561D">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14:paraId="4AABBB0A" w14:textId="77777777" w:rsidR="00B560A4" w:rsidRDefault="008E561D" w:rsidP="008E561D">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14:paraId="39333BE2" w14:textId="77777777" w:rsidR="00B560A4" w:rsidRDefault="008E561D" w:rsidP="008E561D">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7D8D315A" w14:textId="77777777" w:rsidR="00B560A4" w:rsidRDefault="00B560A4">
      <w:pPr>
        <w:pStyle w:val="ProductList-BodyIndented"/>
      </w:pPr>
    </w:p>
    <w:p w14:paraId="2CAB4B3F" w14:textId="77777777" w:rsidR="00B560A4" w:rsidRDefault="008E561D">
      <w:pPr>
        <w:pStyle w:val="ProductList-ClauseHeading"/>
        <w:outlineLvl w:val="4"/>
      </w:pPr>
      <w:r>
        <w:t>2.2 Надстройка до Windows Enterprise (без версии) и Надстройка до Windows Professional (без версии)</w:t>
      </w:r>
    </w:p>
    <w:p w14:paraId="42728BF9" w14:textId="77777777" w:rsidR="00B560A4" w:rsidRDefault="008E561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3F70B25D" w14:textId="77777777" w:rsidR="00B560A4" w:rsidRDefault="00B560A4">
      <w:pPr>
        <w:pStyle w:val="ProductList-Body"/>
      </w:pPr>
    </w:p>
    <w:p w14:paraId="61776AA2" w14:textId="77777777" w:rsidR="00B560A4" w:rsidRDefault="008E561D">
      <w:pPr>
        <w:pStyle w:val="ProductList-ClauseHeading"/>
        <w:outlineLvl w:val="4"/>
      </w:pPr>
      <w:r>
        <w:t>2.3 Дублиране с Windows 10</w:t>
      </w:r>
    </w:p>
    <w:p w14:paraId="3D42A251" w14:textId="77777777" w:rsidR="00B560A4" w:rsidRDefault="008E561D">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4059D29F" w14:textId="77777777" w:rsidR="00B560A4" w:rsidRDefault="00B560A4">
      <w:pPr>
        <w:pStyle w:val="ProductList-Body"/>
      </w:pPr>
    </w:p>
    <w:p w14:paraId="50F1E564" w14:textId="77777777" w:rsidR="00B560A4" w:rsidRDefault="008E561D">
      <w:pPr>
        <w:pStyle w:val="ProductList-ClauseHeading"/>
        <w:outlineLvl w:val="4"/>
      </w:pPr>
      <w:r>
        <w:t>2.4 Опции за регионално изпълнение</w:t>
      </w:r>
    </w:p>
    <w:p w14:paraId="6AFA200B" w14:textId="77777777" w:rsidR="00B560A4" w:rsidRDefault="008E561D">
      <w:pPr>
        <w:pStyle w:val="ProductList-SubClauseHeading"/>
        <w:outlineLvl w:val="5"/>
      </w:pPr>
      <w:r>
        <w:t>Версии 2.4.1 N (без Windows Media Player) на Microsoft Windows XP Professional, Vista Business и 7 Professional</w:t>
      </w:r>
    </w:p>
    <w:p w14:paraId="18AC235C" w14:textId="77777777" w:rsidR="00B560A4" w:rsidRDefault="008E561D">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5">
        <w:r>
          <w:rPr>
            <w:color w:val="00467F"/>
            <w:u w:val="single"/>
          </w:rPr>
          <w:t>http://go.microsoft.com/?linkid=9839207</w:t>
        </w:r>
      </w:hyperlink>
      <w:r>
        <w:t>.</w:t>
      </w:r>
    </w:p>
    <w:p w14:paraId="1ED5407D" w14:textId="77777777" w:rsidR="00B560A4" w:rsidRDefault="00B560A4">
      <w:pPr>
        <w:pStyle w:val="ProductList-BodyIndented"/>
      </w:pPr>
    </w:p>
    <w:p w14:paraId="7617BA7F" w14:textId="77777777" w:rsidR="00B560A4" w:rsidRDefault="008E561D">
      <w:pPr>
        <w:pStyle w:val="ProductList-SubClauseHeading"/>
        <w:outlineLvl w:val="5"/>
      </w:pPr>
      <w:r>
        <w:t>2.4.2 K и KN Версии на Windows XP Professional, Vista Business и 7 Professional</w:t>
      </w:r>
    </w:p>
    <w:p w14:paraId="075A9818" w14:textId="77777777" w:rsidR="00B560A4" w:rsidRDefault="008E561D">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6">
        <w:r>
          <w:rPr>
            <w:color w:val="00467F"/>
            <w:u w:val="single"/>
          </w:rPr>
          <w:t>http://go.microsoft.com/?linkid=9839207</w:t>
        </w:r>
      </w:hyperlink>
      <w:r>
        <w:t>.</w:t>
      </w:r>
    </w:p>
    <w:p w14:paraId="3989913C" w14:textId="77777777" w:rsidR="00B560A4" w:rsidRDefault="00B560A4">
      <w:pPr>
        <w:pStyle w:val="ProductList-BodyIndented"/>
      </w:pPr>
    </w:p>
    <w:p w14:paraId="6D956D55" w14:textId="77777777" w:rsidR="00B560A4" w:rsidRDefault="008E561D">
      <w:pPr>
        <w:pStyle w:val="ProductList-SubClauseHeading"/>
        <w:outlineLvl w:val="5"/>
      </w:pPr>
      <w:r>
        <w:t>2.4.3 Windows 8/8.1 Pro KN и Windows 10 Pro KN</w:t>
      </w:r>
    </w:p>
    <w:p w14:paraId="18903B1C" w14:textId="77777777" w:rsidR="00B560A4" w:rsidRDefault="008E561D">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703863EE" w14:textId="77777777" w:rsidR="00B560A4" w:rsidRDefault="00B560A4">
      <w:pPr>
        <w:pStyle w:val="ProductList-BodyIndented"/>
      </w:pPr>
    </w:p>
    <w:p w14:paraId="3E5E9B98" w14:textId="77777777" w:rsidR="00B560A4" w:rsidRDefault="008E561D">
      <w:pPr>
        <w:pStyle w:val="ProductList-SubClauseHeading"/>
        <w:outlineLvl w:val="5"/>
      </w:pPr>
      <w:r>
        <w:t>2.4.4 Windows 8/8.1 Pro N и Windows 10 Pro N (без Windows Media Player)</w:t>
      </w:r>
    </w:p>
    <w:p w14:paraId="4E83F30E" w14:textId="77777777" w:rsidR="00B560A4" w:rsidRDefault="008E561D">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7103BF3" w14:textId="77777777" w:rsidR="00B560A4" w:rsidRDefault="00B560A4">
      <w:pPr>
        <w:pStyle w:val="ProductList-BodyIndented"/>
      </w:pPr>
    </w:p>
    <w:p w14:paraId="04D8A748" w14:textId="77777777" w:rsidR="00B560A4" w:rsidRDefault="008E561D">
      <w:pPr>
        <w:pStyle w:val="ProductList-ClauseHeading"/>
        <w:outlineLvl w:val="4"/>
      </w:pPr>
      <w:r>
        <w:t>2.5 Windows Embedded 8 Standard Enterprise Kit</w:t>
      </w:r>
    </w:p>
    <w:p w14:paraId="06962C02" w14:textId="77777777" w:rsidR="00B560A4" w:rsidRDefault="008E561D">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4A22FAB4" w14:textId="77777777" w:rsidR="00B560A4" w:rsidRDefault="00B560A4">
      <w:pPr>
        <w:pStyle w:val="ProductList-Body"/>
      </w:pPr>
    </w:p>
    <w:p w14:paraId="3AF8AB26" w14:textId="77777777" w:rsidR="00B560A4" w:rsidRDefault="008E561D">
      <w:pPr>
        <w:pStyle w:val="ProductList-ClauseHeading"/>
        <w:outlineLvl w:val="4"/>
      </w:pPr>
      <w:r>
        <w:t>2.6 Пригодност за закупуване за лицензиране за права за Windows 10 Home до Windows 10 Pro за E3/E5</w:t>
      </w:r>
    </w:p>
    <w:p w14:paraId="70CAAFE3" w14:textId="77777777" w:rsidR="00B560A4" w:rsidRDefault="008E561D">
      <w:pPr>
        <w:pStyle w:val="ProductList-SubClauseHeading"/>
        <w:outlineLvl w:val="5"/>
      </w:pPr>
      <w:r>
        <w:t>2.6.1 Предварителни условия</w:t>
      </w:r>
    </w:p>
    <w:p w14:paraId="2ACA8490" w14:textId="77777777" w:rsidR="00B560A4" w:rsidRDefault="008E561D">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64C4DC6" w14:textId="77777777" w:rsidR="00B560A4" w:rsidRDefault="008E561D" w:rsidP="008E561D">
      <w:pPr>
        <w:pStyle w:val="ProductList-Bullet"/>
        <w:numPr>
          <w:ilvl w:val="1"/>
          <w:numId w:val="24"/>
        </w:numPr>
      </w:pPr>
      <w:r>
        <w:t>Windows 10 Enterprise E3 за Устройство с действаща SA</w:t>
      </w:r>
    </w:p>
    <w:p w14:paraId="28506705" w14:textId="77777777" w:rsidR="00B560A4" w:rsidRDefault="008E561D" w:rsidP="008E561D">
      <w:pPr>
        <w:pStyle w:val="ProductList-Bullet"/>
        <w:numPr>
          <w:ilvl w:val="1"/>
          <w:numId w:val="24"/>
        </w:numPr>
      </w:pPr>
      <w:r>
        <w:t>ЛА за Windows 10 Enterprise E3/E5 за Потребител</w:t>
      </w:r>
    </w:p>
    <w:p w14:paraId="2F8CE63C" w14:textId="77777777" w:rsidR="00B560A4" w:rsidRDefault="008E561D" w:rsidP="008E561D">
      <w:pPr>
        <w:pStyle w:val="ProductList-Bullet"/>
        <w:numPr>
          <w:ilvl w:val="1"/>
          <w:numId w:val="24"/>
        </w:numPr>
      </w:pPr>
      <w:r>
        <w:lastRenderedPageBreak/>
        <w:t>ЛА за Windows 10 Enterprise E5 за Устройство</w:t>
      </w:r>
    </w:p>
    <w:p w14:paraId="4B696736" w14:textId="77777777" w:rsidR="00B560A4" w:rsidRDefault="00B560A4">
      <w:pPr>
        <w:pStyle w:val="ProductList-BodyIndented"/>
      </w:pPr>
    </w:p>
    <w:p w14:paraId="25A94D2C" w14:textId="77777777" w:rsidR="00B560A4" w:rsidRDefault="008E561D">
      <w:pPr>
        <w:pStyle w:val="ProductList-SubClauseHeading"/>
        <w:outlineLvl w:val="5"/>
      </w:pPr>
      <w:r>
        <w:t>2.6.2 Изисквания за покупка</w:t>
      </w:r>
    </w:p>
    <w:p w14:paraId="6B02608E" w14:textId="77777777" w:rsidR="00B560A4" w:rsidRDefault="008E561D">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53F240A" w14:textId="77777777" w:rsidR="00B560A4" w:rsidRDefault="008E561D" w:rsidP="008E561D">
      <w:pPr>
        <w:pStyle w:val="ProductList-Bullet"/>
        <w:numPr>
          <w:ilvl w:val="1"/>
          <w:numId w:val="25"/>
        </w:numPr>
      </w:pPr>
      <w:r>
        <w:t>Лицензирано е за Windows 10 Enterprise E3/E5 за устройство или</w:t>
      </w:r>
    </w:p>
    <w:p w14:paraId="72568898" w14:textId="77777777" w:rsidR="00B560A4" w:rsidRDefault="008E561D" w:rsidP="008E561D">
      <w:pPr>
        <w:pStyle w:val="ProductList-Bullet"/>
        <w:numPr>
          <w:ilvl w:val="1"/>
          <w:numId w:val="25"/>
        </w:numPr>
      </w:pPr>
      <w:r>
        <w:t>На което е инсталиран Pro или Enterprise и се използва от Лицензиран потребител с Windows 10 Enterprise E3/E5</w:t>
      </w:r>
    </w:p>
    <w:p w14:paraId="7CC31DCF" w14:textId="77777777" w:rsidR="00B560A4" w:rsidRDefault="00B560A4">
      <w:pPr>
        <w:pStyle w:val="ProductList-BodyIndented"/>
      </w:pPr>
    </w:p>
    <w:p w14:paraId="645B924C" w14:textId="77777777" w:rsidR="00B560A4" w:rsidRDefault="008E561D">
      <w:pPr>
        <w:pStyle w:val="ProductList-SubClauseHeading"/>
        <w:outlineLvl w:val="5"/>
      </w:pPr>
      <w:r>
        <w:t>2.6.3 Ограничения за лиценз</w:t>
      </w:r>
    </w:p>
    <w:p w14:paraId="28085071" w14:textId="77777777" w:rsidR="00B560A4" w:rsidRDefault="008E561D">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6202C8EE" w14:textId="77777777" w:rsidR="00B560A4" w:rsidRDefault="00B560A4">
      <w:pPr>
        <w:pStyle w:val="ProductList-BodyIndented"/>
      </w:pPr>
    </w:p>
    <w:p w14:paraId="1FE3300C" w14:textId="77777777" w:rsidR="00B560A4" w:rsidRDefault="008E561D">
      <w:pPr>
        <w:pStyle w:val="ProductList-ClauseHeading"/>
        <w:outlineLvl w:val="4"/>
      </w:pPr>
      <w:r>
        <w:t>2.7 Пригодност за закупуване на ЛА за Потребител за добавка за E3/E5 за активиране от потребител на OLS за Windows 10</w:t>
      </w:r>
    </w:p>
    <w:p w14:paraId="69B7112D" w14:textId="77777777" w:rsidR="00B560A4" w:rsidRDefault="008E561D">
      <w:pPr>
        <w:pStyle w:val="ProductList-SubClauseHeading"/>
        <w:outlineLvl w:val="5"/>
      </w:pPr>
      <w:r>
        <w:t>2.7.1 Отговарящи на условията лицензи за ЛА за Потребител за Добавка</w:t>
      </w:r>
    </w:p>
    <w:p w14:paraId="2F1ADCDE" w14:textId="77777777" w:rsidR="00B560A4" w:rsidRDefault="008E561D">
      <w:pPr>
        <w:pStyle w:val="ProductList-BodyIndented"/>
      </w:pPr>
      <w:r>
        <w:t>Клиентът трябва да разполага с действащо Записване Enterprise със съответните Отговарящи на условията лицензи.</w:t>
      </w:r>
    </w:p>
    <w:tbl>
      <w:tblPr>
        <w:tblStyle w:val="PURTable0"/>
        <w:tblW w:w="0" w:type="dxa"/>
        <w:tblLook w:val="04A0" w:firstRow="1" w:lastRow="0" w:firstColumn="1" w:lastColumn="0" w:noHBand="0" w:noVBand="1"/>
      </w:tblPr>
      <w:tblGrid>
        <w:gridCol w:w="5174"/>
        <w:gridCol w:w="5256"/>
      </w:tblGrid>
      <w:tr w:rsidR="00B560A4" w14:paraId="048395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497EB3E" w14:textId="77777777" w:rsidR="00B560A4" w:rsidRDefault="008E561D">
            <w:pPr>
              <w:pStyle w:val="ProductList-TableBody"/>
            </w:pPr>
            <w:r>
              <w:rPr>
                <w:color w:val="FFFFFF"/>
              </w:rPr>
              <w:t>Отговарящ(и) на условията продукт(и)</w:t>
            </w:r>
          </w:p>
        </w:tc>
        <w:tc>
          <w:tcPr>
            <w:tcW w:w="6120" w:type="dxa"/>
            <w:tcBorders>
              <w:left w:val="single" w:sz="4" w:space="0" w:color="6E6E6E"/>
              <w:right w:val="single" w:sz="4" w:space="0" w:color="6E6E6E"/>
            </w:tcBorders>
            <w:shd w:val="clear" w:color="auto" w:fill="0072C6"/>
          </w:tcPr>
          <w:p w14:paraId="43288503" w14:textId="77777777" w:rsidR="00B560A4" w:rsidRDefault="008E561D">
            <w:pPr>
              <w:pStyle w:val="ProductList-TableBody"/>
            </w:pPr>
            <w:r>
              <w:rPr>
                <w:color w:val="FFFFFF"/>
              </w:rPr>
              <w:t>ЛА за Потребител за Добавка</w:t>
            </w:r>
          </w:p>
        </w:tc>
      </w:tr>
      <w:tr w:rsidR="00B560A4" w14:paraId="25347ABE" w14:textId="77777777">
        <w:tc>
          <w:tcPr>
            <w:tcW w:w="6000" w:type="dxa"/>
            <w:tcBorders>
              <w:left w:val="single" w:sz="4" w:space="0" w:color="6E6E6E"/>
              <w:bottom w:val="single" w:sz="4" w:space="0" w:color="6E6E6E"/>
              <w:right w:val="single" w:sz="4" w:space="0" w:color="6E6E6E"/>
            </w:tcBorders>
          </w:tcPr>
          <w:p w14:paraId="470F737D" w14:textId="77777777" w:rsidR="00B560A4" w:rsidRDefault="008E561D">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36CE58E1" w14:textId="77777777" w:rsidR="00B560A4" w:rsidRDefault="008E561D">
            <w:pPr>
              <w:pStyle w:val="ProductList-TableBody"/>
            </w:pPr>
            <w:r>
              <w:t>E3 за активиране от потребител на OLS за Windows 10</w:t>
            </w:r>
          </w:p>
        </w:tc>
      </w:tr>
      <w:tr w:rsidR="00B560A4" w14:paraId="63A58357" w14:textId="77777777">
        <w:tc>
          <w:tcPr>
            <w:tcW w:w="6000" w:type="dxa"/>
            <w:tcBorders>
              <w:top w:val="single" w:sz="4" w:space="0" w:color="6E6E6E"/>
              <w:left w:val="single" w:sz="4" w:space="0" w:color="6E6E6E"/>
              <w:bottom w:val="single" w:sz="4" w:space="0" w:color="6E6E6E"/>
              <w:right w:val="single" w:sz="4" w:space="0" w:color="6E6E6E"/>
            </w:tcBorders>
          </w:tcPr>
          <w:p w14:paraId="69559E0B" w14:textId="77777777" w:rsidR="00B560A4" w:rsidRDefault="008E561D">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49CEFBB" w14:textId="77777777" w:rsidR="00B560A4" w:rsidRDefault="008E561D">
            <w:pPr>
              <w:pStyle w:val="ProductList-TableBody"/>
            </w:pPr>
            <w:r>
              <w:t>E5 за активиране от потребител на OLS за Windows 10</w:t>
            </w:r>
          </w:p>
        </w:tc>
      </w:tr>
    </w:tbl>
    <w:p w14:paraId="5FAC9977" w14:textId="77777777" w:rsidR="00B560A4" w:rsidRDefault="00B560A4">
      <w:pPr>
        <w:pStyle w:val="ProductList-SubClauseHeading"/>
        <w:outlineLvl w:val="5"/>
      </w:pPr>
    </w:p>
    <w:p w14:paraId="7B88438B" w14:textId="77777777" w:rsidR="00B560A4" w:rsidRDefault="008E561D">
      <w:pPr>
        <w:pStyle w:val="ProductList-SubClauseHeading"/>
        <w:outlineLvl w:val="5"/>
      </w:pPr>
      <w:r>
        <w:t>2.7.2 Ограничение за закупуване на ЛА за Потребител за добавка</w:t>
      </w:r>
    </w:p>
    <w:p w14:paraId="3594191E" w14:textId="77777777" w:rsidR="00B560A4" w:rsidRDefault="008E561D">
      <w:pPr>
        <w:pStyle w:val="ProductList-BodyIndented"/>
      </w:pPr>
      <w:r>
        <w:t>Само един ЛА за Потребител за добавка може да се придобие за всеки Отговарящ на условията лиценз. 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0D9463DA" w14:textId="77777777" w:rsidR="00B560A4" w:rsidRDefault="00B560A4">
      <w:pPr>
        <w:pStyle w:val="ProductList-BodyIndented"/>
      </w:pPr>
    </w:p>
    <w:p w14:paraId="10C74E68" w14:textId="77777777" w:rsidR="00B560A4" w:rsidRDefault="008E561D">
      <w:pPr>
        <w:pStyle w:val="ProductList-ClauseHeading"/>
        <w:outlineLvl w:val="4"/>
      </w:pPr>
      <w:r>
        <w:t>2.8 Превключване от Windows 10 S към Windows 10 Pro</w:t>
      </w:r>
    </w:p>
    <w:p w14:paraId="4917A5B3" w14:textId="77777777" w:rsidR="00B560A4" w:rsidRDefault="008E561D">
      <w:pPr>
        <w:pStyle w:val="ProductList-Body"/>
      </w:pPr>
      <w:r>
        <w:t>Независимо от раздел 2.1 Отговарящи на условията операционни системи, Клиентите може да лицензират Превключване от Windows 10 S към Pro за устройства, лицензирани с Windows 10 S.</w:t>
      </w:r>
    </w:p>
    <w:p w14:paraId="2B3CAD87" w14:textId="77777777" w:rsidR="00B560A4" w:rsidRDefault="00B560A4">
      <w:pPr>
        <w:pStyle w:val="ProductList-Body"/>
      </w:pPr>
    </w:p>
    <w:p w14:paraId="51D9E44A" w14:textId="77777777" w:rsidR="00B560A4" w:rsidRDefault="008E561D">
      <w:pPr>
        <w:pStyle w:val="ProductList-ClauseHeading"/>
        <w:outlineLvl w:val="4"/>
      </w:pPr>
      <w:r>
        <w:t>2.9 Windows 10 Enterprise E3 за Потребител (само локално)</w:t>
      </w:r>
    </w:p>
    <w:p w14:paraId="2F17D954" w14:textId="77777777" w:rsidR="00B560A4" w:rsidRDefault="008E561D">
      <w:pPr>
        <w:pStyle w:val="ProductList-Body"/>
      </w:pPr>
      <w:r>
        <w:t>Windows 10 Enterprise E3 за Потребител (само локално) се предлага чрез Споразумението за облак на Microsoft</w:t>
      </w:r>
    </w:p>
    <w:p w14:paraId="40F93B51" w14:textId="77777777" w:rsidR="00B560A4" w:rsidRDefault="008E561D">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596"/>
        <w:gridCol w:w="3596"/>
        <w:gridCol w:w="3598"/>
      </w:tblGrid>
      <w:tr w:rsidR="00B560A4" w14:paraId="5F6CC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55710"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7">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2EC9C2FA"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9B336" w14:textId="77777777" w:rsidR="00B560A4" w:rsidRDefault="008E561D">
            <w:pPr>
              <w:pStyle w:val="ProductList-TableBody"/>
            </w:pPr>
            <w:r>
              <w:rPr>
                <w:color w:val="404040"/>
              </w:rPr>
              <w:t>Допълнителен софтуер: Неприложимо</w:t>
            </w:r>
          </w:p>
        </w:tc>
      </w:tr>
      <w:tr w:rsidR="00B560A4" w14:paraId="7E59C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F8C9" w14:textId="77777777" w:rsidR="00B560A4" w:rsidRDefault="008E561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2970" w14:textId="77777777" w:rsidR="00B560A4" w:rsidRDefault="008E561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6F41" w14:textId="77777777" w:rsidR="00B560A4" w:rsidRDefault="008E561D">
            <w:pPr>
              <w:pStyle w:val="ProductList-TableBody"/>
            </w:pPr>
            <w:r>
              <w:rPr>
                <w:color w:val="404040"/>
              </w:rPr>
              <w:t>Включени технологии: Неприложимо</w:t>
            </w:r>
          </w:p>
        </w:tc>
      </w:tr>
      <w:tr w:rsidR="00B560A4" w14:paraId="2F6D4D31" w14:textId="77777777">
        <w:tc>
          <w:tcPr>
            <w:tcW w:w="4040" w:type="dxa"/>
            <w:tcBorders>
              <w:top w:val="single" w:sz="4" w:space="0" w:color="000000"/>
              <w:left w:val="single" w:sz="4" w:space="0" w:color="000000"/>
              <w:bottom w:val="single" w:sz="4" w:space="0" w:color="000000"/>
              <w:right w:val="single" w:sz="4" w:space="0" w:color="000000"/>
            </w:tcBorders>
          </w:tcPr>
          <w:p w14:paraId="54659C4B"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D79D"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913B" w14:textId="77777777" w:rsidR="00B560A4" w:rsidRDefault="00B560A4">
            <w:pPr>
              <w:pStyle w:val="ProductList-TableBody"/>
            </w:pPr>
          </w:p>
        </w:tc>
      </w:tr>
    </w:tbl>
    <w:p w14:paraId="0F371297" w14:textId="77777777" w:rsidR="00B560A4" w:rsidRDefault="00B560A4">
      <w:pPr>
        <w:pStyle w:val="ProductList-Body"/>
      </w:pPr>
    </w:p>
    <w:p w14:paraId="4ED0F0C3" w14:textId="77777777" w:rsidR="00B560A4" w:rsidRDefault="008E561D">
      <w:pPr>
        <w:pStyle w:val="ProductList-ClauseHeading"/>
        <w:outlineLvl w:val="4"/>
      </w:pPr>
      <w:r>
        <w:t>3.1 Назначаване на лиценз</w:t>
      </w:r>
    </w:p>
    <w:p w14:paraId="40B154BD" w14:textId="77777777" w:rsidR="00B560A4" w:rsidRDefault="008E561D">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6E0C9FB6" w14:textId="77777777" w:rsidR="00B560A4" w:rsidRDefault="00B560A4">
      <w:pPr>
        <w:pStyle w:val="ProductList-Body"/>
      </w:pPr>
    </w:p>
    <w:p w14:paraId="75580D23" w14:textId="77777777" w:rsidR="00B560A4" w:rsidRDefault="008E561D">
      <w:pPr>
        <w:pStyle w:val="ProductList-ClauseHeading"/>
        <w:outlineLvl w:val="4"/>
      </w:pPr>
      <w:r>
        <w:t>3.2 Базирано на Azure AD активиране на Windows 10</w:t>
      </w:r>
    </w:p>
    <w:p w14:paraId="4DFCFA04" w14:textId="77777777" w:rsidR="00B560A4" w:rsidRDefault="008E561D">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7D10407E" w14:textId="77777777" w:rsidR="00B560A4" w:rsidRDefault="00B560A4">
      <w:pPr>
        <w:pStyle w:val="ProductList-Body"/>
      </w:pPr>
    </w:p>
    <w:p w14:paraId="73872831" w14:textId="77777777" w:rsidR="00B560A4" w:rsidRDefault="008E561D">
      <w:pPr>
        <w:pStyle w:val="ProductList-ClauseHeading"/>
        <w:outlineLvl w:val="4"/>
      </w:pPr>
      <w:r>
        <w:t>3.3 Приложения за Windows</w:t>
      </w:r>
    </w:p>
    <w:p w14:paraId="231DDAE9" w14:textId="77777777" w:rsidR="00B560A4" w:rsidRDefault="008E561D">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9">
        <w:r>
          <w:rPr>
            <w:color w:val="00467F"/>
            <w:u w:val="single"/>
          </w:rPr>
          <w:t>http://xbox.com/legal/livetou</w:t>
        </w:r>
      </w:hyperlink>
      <w:r>
        <w:t>.</w:t>
      </w:r>
    </w:p>
    <w:p w14:paraId="4B63E0E7" w14:textId="77777777" w:rsidR="00B560A4" w:rsidRDefault="00B560A4">
      <w:pPr>
        <w:pStyle w:val="ProductList-Body"/>
      </w:pPr>
    </w:p>
    <w:p w14:paraId="51B7E9F7" w14:textId="77777777" w:rsidR="00B560A4" w:rsidRDefault="008E561D">
      <w:pPr>
        <w:pStyle w:val="ProductList-ClauseHeading"/>
        <w:outlineLvl w:val="4"/>
      </w:pPr>
      <w:r>
        <w:lastRenderedPageBreak/>
        <w:t>3.4 Windows 10 Mobile Enterprise</w:t>
      </w:r>
    </w:p>
    <w:p w14:paraId="17977FBA" w14:textId="77777777" w:rsidR="00B560A4" w:rsidRDefault="008E561D">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A0BB1A0" w14:textId="77777777" w:rsidR="00B560A4" w:rsidRDefault="00B560A4">
      <w:pPr>
        <w:pStyle w:val="ProductList-Body"/>
      </w:pPr>
    </w:p>
    <w:p w14:paraId="1DAA23AA" w14:textId="77777777" w:rsidR="00B560A4" w:rsidRDefault="008E561D">
      <w:pPr>
        <w:pStyle w:val="ProductList-ClauseHeading"/>
        <w:outlineLvl w:val="4"/>
      </w:pPr>
      <w:r>
        <w:t>3.5. Права за активиране на използването на Споразумението за облак на Microsoft</w:t>
      </w:r>
    </w:p>
    <w:p w14:paraId="2326F0C0" w14:textId="77777777" w:rsidR="00B560A4" w:rsidRDefault="008E561D">
      <w:pPr>
        <w:pStyle w:val="ProductList-Body"/>
      </w:pPr>
      <w:r>
        <w:t>За Клиенти, лицензирани съгласно Споразумение за облак на Microsoft,</w:t>
      </w:r>
    </w:p>
    <w:p w14:paraId="27EEADE0" w14:textId="77777777" w:rsidR="00B560A4" w:rsidRDefault="008E561D" w:rsidP="008E561D">
      <w:pPr>
        <w:pStyle w:val="ProductList-Bullet"/>
        <w:numPr>
          <w:ilvl w:val="0"/>
          <w:numId w:val="26"/>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A911FBA" w14:textId="77777777" w:rsidR="00B560A4" w:rsidRDefault="008E561D" w:rsidP="008E561D">
      <w:pPr>
        <w:pStyle w:val="ProductList-Bullet"/>
        <w:numPr>
          <w:ilvl w:val="0"/>
          <w:numId w:val="26"/>
        </w:numPr>
      </w:pPr>
      <w:r>
        <w:t xml:space="preserve">Раздел 4 (Софтуерна осигуровка) не се прилага. </w:t>
      </w:r>
    </w:p>
    <w:p w14:paraId="7C7AE2A1" w14:textId="77777777" w:rsidR="00B560A4" w:rsidRDefault="00B560A4">
      <w:pPr>
        <w:pStyle w:val="ProductList-ClauseHeading"/>
        <w:outlineLvl w:val="4"/>
      </w:pPr>
    </w:p>
    <w:p w14:paraId="1155464F" w14:textId="77777777" w:rsidR="00B560A4" w:rsidRDefault="008E561D">
      <w:pPr>
        <w:pStyle w:val="ProductList-ClauseHeading"/>
        <w:outlineLvl w:val="4"/>
      </w:pPr>
      <w:r>
        <w:t>3.6 Хостване на Windows 10 за работа с много клиенти</w:t>
      </w:r>
    </w:p>
    <w:p w14:paraId="0F76F615" w14:textId="77777777" w:rsidR="00B560A4" w:rsidRDefault="008E561D">
      <w:pPr>
        <w:pStyle w:val="ProductList-Body"/>
      </w:pPr>
      <w:r>
        <w:t xml:space="preserve">Клиенти с ЛА за Windows 10 Enterprise E3/E5 за Потребител (с изключение на „само локално“),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0">
        <w:r>
          <w:rPr>
            <w:color w:val="00467F"/>
            <w:u w:val="single"/>
          </w:rPr>
          <w:t>www.microsoft.com/Qualified_Multitenant_Hoster_Program</w:t>
        </w:r>
      </w:hyperlink>
      <w:r>
        <w:t>. Всеки лицензиран потребител има право на достъп до четири копия на софтуера.</w:t>
      </w:r>
    </w:p>
    <w:p w14:paraId="61CB2BA4" w14:textId="77777777" w:rsidR="00B560A4" w:rsidRDefault="00B560A4">
      <w:pPr>
        <w:pStyle w:val="ProductList-Body"/>
      </w:pPr>
    </w:p>
    <w:p w14:paraId="4A560C44" w14:textId="77777777" w:rsidR="00B560A4" w:rsidRDefault="008E561D">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1">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102">
        <w:r>
          <w:rPr>
            <w:color w:val="00467F"/>
            <w:u w:val="single"/>
          </w:rPr>
          <w:t>www.microsoft.com/Qualified_Multitenant_Hoster_Program</w:t>
        </w:r>
      </w:hyperlink>
      <w:r>
        <w:t xml:space="preserve">. </w:t>
      </w:r>
    </w:p>
    <w:p w14:paraId="622176CD" w14:textId="77777777" w:rsidR="00B560A4" w:rsidRDefault="00B560A4">
      <w:pPr>
        <w:pStyle w:val="ProductList-Body"/>
      </w:pPr>
    </w:p>
    <w:p w14:paraId="38D7781B" w14:textId="77777777" w:rsidR="00B560A4" w:rsidRDefault="008E561D">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595"/>
        <w:gridCol w:w="3608"/>
        <w:gridCol w:w="3587"/>
      </w:tblGrid>
      <w:tr w:rsidR="00B560A4" w14:paraId="19BE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77149"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1D051" w14:textId="77777777" w:rsidR="00B560A4" w:rsidRDefault="008E561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1823F" w14:textId="77777777" w:rsidR="00B560A4" w:rsidRDefault="008E561D">
            <w:pPr>
              <w:pStyle w:val="ProductList-TableBody"/>
            </w:pPr>
            <w:r>
              <w:rPr>
                <w:color w:val="404040"/>
              </w:rPr>
              <w:t>Права за преместване при отказ: Неприложимо</w:t>
            </w:r>
          </w:p>
        </w:tc>
      </w:tr>
      <w:tr w:rsidR="00B560A4" w14:paraId="19259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DD69"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1EEFFE"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E9BDDC" w14:textId="77777777" w:rsidR="00B560A4" w:rsidRDefault="008E561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4">
              <w:r>
                <w:rPr>
                  <w:color w:val="00467F"/>
                  <w:u w:val="single"/>
                </w:rPr>
                <w:t>Февруари 2016 г. – Условия за продукти</w:t>
              </w:r>
            </w:hyperlink>
          </w:p>
        </w:tc>
      </w:tr>
      <w:tr w:rsidR="00B560A4" w14:paraId="3E55F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948D"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B732"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C810" w14:textId="77777777" w:rsidR="00B560A4" w:rsidRDefault="00B560A4">
            <w:pPr>
              <w:pStyle w:val="ProductList-TableBody"/>
            </w:pPr>
          </w:p>
        </w:tc>
      </w:tr>
    </w:tbl>
    <w:p w14:paraId="022E91A0" w14:textId="77777777" w:rsidR="00B560A4" w:rsidRDefault="00B560A4">
      <w:pPr>
        <w:pStyle w:val="ProductList-Body"/>
      </w:pPr>
    </w:p>
    <w:p w14:paraId="4F956504" w14:textId="77777777" w:rsidR="00B560A4" w:rsidRDefault="008E561D">
      <w:pPr>
        <w:pStyle w:val="ProductList-ClauseHeading"/>
        <w:outlineLvl w:val="4"/>
      </w:pPr>
      <w:r>
        <w:t>4.1 Допълнителни права за използване за Windows 10 Enterprise E3/E5 (за потребител и за устройство) и Windows Virtual Desktop Access (VDA) E3/E5 (за потребител и за устройство), предоставяни чрез SA</w:t>
      </w:r>
    </w:p>
    <w:p w14:paraId="315125A5" w14:textId="77777777" w:rsidR="00B560A4" w:rsidRDefault="008E561D">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111DF799" w14:textId="77777777" w:rsidR="00B560A4" w:rsidRDefault="008E561D">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45B05517" w14:textId="77777777" w:rsidR="00B560A4" w:rsidRDefault="008E561D">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18BD2927" w14:textId="77777777" w:rsidR="00B560A4" w:rsidRDefault="008E561D" w:rsidP="008E561D">
      <w:pPr>
        <w:pStyle w:val="ProductList-Bullet"/>
        <w:numPr>
          <w:ilvl w:val="0"/>
          <w:numId w:val="27"/>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14:paraId="2BE06FD2" w14:textId="77777777" w:rsidR="00B560A4" w:rsidRDefault="008E561D" w:rsidP="008E561D">
      <w:pPr>
        <w:pStyle w:val="ProductList-Bullet"/>
        <w:numPr>
          <w:ilvl w:val="0"/>
          <w:numId w:val="27"/>
        </w:numPr>
      </w:pPr>
      <w:r>
        <w:t>Вижте раздели 2.1.2.1 и 2.1.2.2 относно ограниченията за използването на Условно отговаряща на изискванията операционна система.</w:t>
      </w:r>
    </w:p>
    <w:p w14:paraId="5C2E9D09" w14:textId="77777777" w:rsidR="00B560A4" w:rsidRDefault="008E561D" w:rsidP="008E561D">
      <w:pPr>
        <w:pStyle w:val="ProductList-Bullet"/>
        <w:numPr>
          <w:ilvl w:val="0"/>
          <w:numId w:val="27"/>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034B42A2" w14:textId="77777777" w:rsidR="00B560A4" w:rsidRDefault="008E561D" w:rsidP="008E561D">
      <w:pPr>
        <w:pStyle w:val="ProductList-Bullet"/>
        <w:numPr>
          <w:ilvl w:val="0"/>
          <w:numId w:val="27"/>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7947E497" w14:textId="77777777" w:rsidR="00B560A4" w:rsidRDefault="008E561D" w:rsidP="008E561D">
      <w:pPr>
        <w:pStyle w:val="ProductList-Bullet"/>
        <w:numPr>
          <w:ilvl w:val="0"/>
          <w:numId w:val="27"/>
        </w:numPr>
      </w:pPr>
      <w:r>
        <w:t>На Клиента не е необходим Лиценз, за да осъществява достъп до неговите разрешени Екземпляри само за администриране на Софтуера.</w:t>
      </w:r>
    </w:p>
    <w:p w14:paraId="56196759" w14:textId="77777777" w:rsidR="00B560A4" w:rsidRDefault="00B560A4">
      <w:pPr>
        <w:pStyle w:val="ProductList-Body"/>
      </w:pPr>
    </w:p>
    <w:p w14:paraId="279EA0DE" w14:textId="77777777" w:rsidR="00B560A4" w:rsidRDefault="008E561D">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B560A4" w14:paraId="5C7FA1A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8E2ED5" w14:textId="77777777" w:rsidR="00B560A4" w:rsidRDefault="00B560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8A74E1C" w14:textId="77777777" w:rsidR="00B560A4" w:rsidRDefault="008E561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56C72DE" w14:textId="77777777" w:rsidR="00B560A4" w:rsidRDefault="008E561D">
            <w:pPr>
              <w:pStyle w:val="ProductList-TableBody"/>
              <w:jc w:val="center"/>
            </w:pPr>
            <w:r>
              <w:rPr>
                <w:color w:val="FFFFFF"/>
              </w:rPr>
              <w:t>Windows VDA</w:t>
            </w:r>
            <w:r>
              <w:rPr>
                <w:color w:val="FFFFFF"/>
              </w:rPr>
              <w:br/>
              <w:t>E3/E5</w:t>
            </w:r>
          </w:p>
        </w:tc>
      </w:tr>
      <w:tr w:rsidR="00B560A4" w14:paraId="2BC0634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769C9B5" w14:textId="77777777" w:rsidR="00B560A4" w:rsidRDefault="00B560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06BDB27" w14:textId="77777777" w:rsidR="00B560A4" w:rsidRDefault="008E561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4C33C0F" w14:textId="77777777" w:rsidR="00B560A4" w:rsidRDefault="008E561D">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0E403EF" w14:textId="77777777" w:rsidR="00B560A4" w:rsidRDefault="008E561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77C4A9" w14:textId="77777777" w:rsidR="00B560A4" w:rsidRDefault="008E561D">
            <w:pPr>
              <w:pStyle w:val="ProductList-TableBody"/>
              <w:jc w:val="center"/>
            </w:pPr>
            <w:r>
              <w:rPr>
                <w:color w:val="FFFFFF"/>
              </w:rPr>
              <w:t>Потребител</w:t>
            </w:r>
          </w:p>
        </w:tc>
      </w:tr>
      <w:tr w:rsidR="00B560A4" w14:paraId="0FF98B47" w14:textId="77777777">
        <w:tc>
          <w:tcPr>
            <w:tcW w:w="8080" w:type="dxa"/>
            <w:tcBorders>
              <w:top w:val="single" w:sz="4" w:space="0" w:color="000000"/>
              <w:left w:val="single" w:sz="4" w:space="0" w:color="000000"/>
              <w:bottom w:val="single" w:sz="4" w:space="0" w:color="000000"/>
              <w:right w:val="single" w:sz="4" w:space="0" w:color="000000"/>
            </w:tcBorders>
          </w:tcPr>
          <w:p w14:paraId="0EACA8FB" w14:textId="77777777" w:rsidR="00B560A4" w:rsidRDefault="008E561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0DB5C09" w14:textId="77777777" w:rsidR="00B560A4" w:rsidRDefault="008E56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66773F" w14:textId="77777777" w:rsidR="00B560A4" w:rsidRDefault="00B56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7F98BA5" w14:textId="77777777" w:rsidR="00B560A4" w:rsidRDefault="008E56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6F1807" w14:textId="77777777" w:rsidR="00B560A4" w:rsidRDefault="00B560A4">
            <w:pPr>
              <w:pStyle w:val="ProductList-TableBody"/>
              <w:jc w:val="center"/>
            </w:pPr>
          </w:p>
        </w:tc>
      </w:tr>
      <w:tr w:rsidR="00B560A4" w14:paraId="59BA58D5" w14:textId="77777777">
        <w:tc>
          <w:tcPr>
            <w:tcW w:w="8080" w:type="dxa"/>
            <w:tcBorders>
              <w:top w:val="single" w:sz="4" w:space="0" w:color="000000"/>
              <w:left w:val="single" w:sz="4" w:space="0" w:color="000000"/>
              <w:bottom w:val="single" w:sz="4" w:space="0" w:color="000000"/>
              <w:right w:val="single" w:sz="4" w:space="0" w:color="000000"/>
            </w:tcBorders>
          </w:tcPr>
          <w:p w14:paraId="7360E840" w14:textId="77777777" w:rsidR="00B560A4" w:rsidRDefault="008E561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t>
            </w:r>
            <w:r>
              <w:lastRenderedPageBreak/>
              <w:t xml:space="preserve">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7BAC7B3" w14:textId="77777777" w:rsidR="00B560A4" w:rsidRDefault="00B56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8BFFF6" w14:textId="77777777" w:rsidR="00B560A4" w:rsidRDefault="008E56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CE7435B" w14:textId="77777777" w:rsidR="00B560A4" w:rsidRDefault="00B56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0FBC5F" w14:textId="77777777" w:rsidR="00B560A4" w:rsidRDefault="008E561D">
            <w:pPr>
              <w:pStyle w:val="ProductList-TableBody"/>
              <w:jc w:val="center"/>
            </w:pPr>
            <w:r>
              <w:t>X</w:t>
            </w:r>
          </w:p>
        </w:tc>
      </w:tr>
      <w:tr w:rsidR="00B560A4" w14:paraId="20666F7F" w14:textId="77777777">
        <w:tc>
          <w:tcPr>
            <w:tcW w:w="8080" w:type="dxa"/>
            <w:tcBorders>
              <w:top w:val="single" w:sz="4" w:space="0" w:color="000000"/>
              <w:left w:val="single" w:sz="4" w:space="0" w:color="000000"/>
              <w:bottom w:val="single" w:sz="4" w:space="0" w:color="000000"/>
              <w:right w:val="single" w:sz="4" w:space="0" w:color="000000"/>
            </w:tcBorders>
          </w:tcPr>
          <w:p w14:paraId="5CEED8CA" w14:textId="77777777" w:rsidR="00B560A4" w:rsidRDefault="008E561D">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51FFAF6C" w14:textId="77777777" w:rsidR="00B560A4" w:rsidRDefault="00B56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8F9AD9B" w14:textId="77777777" w:rsidR="00B560A4" w:rsidRDefault="008E56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85F84F" w14:textId="77777777" w:rsidR="00B560A4" w:rsidRDefault="00B560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793E936" w14:textId="77777777" w:rsidR="00B560A4" w:rsidRDefault="008E561D">
            <w:pPr>
              <w:pStyle w:val="ProductList-TableBody"/>
              <w:jc w:val="center"/>
            </w:pPr>
            <w:r>
              <w:t>X</w:t>
            </w:r>
          </w:p>
        </w:tc>
      </w:tr>
    </w:tbl>
    <w:p w14:paraId="14D01B6E" w14:textId="77777777" w:rsidR="00B560A4" w:rsidRDefault="00B560A4">
      <w:pPr>
        <w:pStyle w:val="ProductList-Body"/>
      </w:pPr>
    </w:p>
    <w:p w14:paraId="0EB8F898" w14:textId="77777777" w:rsidR="00B560A4" w:rsidRDefault="008E561D">
      <w:pPr>
        <w:pStyle w:val="ProductList-SubClauseHeading"/>
        <w:outlineLvl w:val="5"/>
      </w:pPr>
      <w:r>
        <w:t>4.1.1 Права за Windows 10 Enterprise Current Branch</w:t>
      </w:r>
    </w:p>
    <w:p w14:paraId="6925AA72" w14:textId="77777777" w:rsidR="00B560A4" w:rsidRDefault="008E561D">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6508BF56" w14:textId="77777777" w:rsidR="00B560A4" w:rsidRDefault="00B560A4">
      <w:pPr>
        <w:pStyle w:val="ProductList-BodyIndented"/>
      </w:pPr>
    </w:p>
    <w:p w14:paraId="1BA143F9" w14:textId="77777777" w:rsidR="00B560A4" w:rsidRDefault="008E561D">
      <w:pPr>
        <w:pStyle w:val="ProductList-ClauseHeading"/>
        <w:outlineLvl w:val="4"/>
      </w:pPr>
      <w:r>
        <w:t>4.2 Отговаря на условията операционни системи (ОС)</w:t>
      </w:r>
    </w:p>
    <w:p w14:paraId="14B9795B" w14:textId="77777777" w:rsidR="00B560A4" w:rsidRDefault="008E561D">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2A715FFE" w14:textId="77777777" w:rsidR="00B560A4" w:rsidRDefault="008E561D" w:rsidP="008E561D">
      <w:pPr>
        <w:pStyle w:val="ProductList-Bullet"/>
        <w:numPr>
          <w:ilvl w:val="0"/>
          <w:numId w:val="28"/>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5A7C5522" w14:textId="77777777" w:rsidR="00B560A4" w:rsidRDefault="008E561D" w:rsidP="008E561D">
      <w:pPr>
        <w:pStyle w:val="ProductList-Bullet"/>
        <w:numPr>
          <w:ilvl w:val="0"/>
          <w:numId w:val="28"/>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6EDAEC97" w14:textId="77777777" w:rsidR="00B560A4" w:rsidRDefault="00B560A4">
      <w:pPr>
        <w:pStyle w:val="ProductList-Body"/>
      </w:pPr>
    </w:p>
    <w:p w14:paraId="5FB344A1" w14:textId="77777777" w:rsidR="00B560A4" w:rsidRDefault="008E561D">
      <w:pPr>
        <w:pStyle w:val="ProductList-ClauseHeading"/>
        <w:outlineLvl w:val="4"/>
      </w:pPr>
      <w:r>
        <w:t>4.3 Преназначаване на Софтуерна осигуровка за Windows за Устройство</w:t>
      </w:r>
    </w:p>
    <w:p w14:paraId="7B5CC45A" w14:textId="77777777" w:rsidR="00B560A4" w:rsidRDefault="008E561D">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30E5B82B" w14:textId="77777777" w:rsidR="00B560A4" w:rsidRDefault="00B560A4">
      <w:pPr>
        <w:pStyle w:val="ProductList-Body"/>
      </w:pPr>
    </w:p>
    <w:p w14:paraId="77D70CAE" w14:textId="77777777" w:rsidR="00B560A4" w:rsidRDefault="008E561D">
      <w:pPr>
        <w:pStyle w:val="ProductList-ClauseHeading"/>
        <w:outlineLvl w:val="4"/>
      </w:pPr>
      <w:r>
        <w:t>4.4 Правила за назначаване на Лиценз за потребител за Windows 10 Enterprise</w:t>
      </w:r>
    </w:p>
    <w:p w14:paraId="100E5EDB" w14:textId="77777777" w:rsidR="00B560A4" w:rsidRDefault="008E561D">
      <w:pPr>
        <w:pStyle w:val="ProductList-SubClauseHeading"/>
        <w:outlineLvl w:val="5"/>
      </w:pPr>
      <w:r>
        <w:t>4.4.1 ЛА за потребител за Windows 10 Enterprise E3/E5</w:t>
      </w:r>
    </w:p>
    <w:p w14:paraId="1259C3EA" w14:textId="77777777" w:rsidR="00B560A4" w:rsidRDefault="008E561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18BD9F02" w14:textId="77777777" w:rsidR="00B560A4" w:rsidRDefault="00B560A4">
      <w:pPr>
        <w:pStyle w:val="ProductList-BodyIndented"/>
      </w:pPr>
    </w:p>
    <w:p w14:paraId="3D89CFA4" w14:textId="77777777" w:rsidR="00B560A4" w:rsidRDefault="008E561D">
      <w:pPr>
        <w:pStyle w:val="ProductList-SubClauseHeading"/>
        <w:outlineLvl w:val="5"/>
      </w:pPr>
      <w:r>
        <w:t>4.4.2 Добавки за потребител за Windows 10 Enterprise E3/E5 и VDA</w:t>
      </w:r>
    </w:p>
    <w:p w14:paraId="6AEF9E18" w14:textId="77777777" w:rsidR="00B560A4" w:rsidRDefault="008E561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0590DE8E" w14:textId="77777777" w:rsidR="00B560A4" w:rsidRDefault="00B560A4">
      <w:pPr>
        <w:pStyle w:val="ProductList-BodyIndented"/>
      </w:pPr>
    </w:p>
    <w:p w14:paraId="21B6AD5A" w14:textId="77777777" w:rsidR="00B560A4" w:rsidRDefault="008E561D">
      <w:pPr>
        <w:pStyle w:val="ProductList-ClauseHeading"/>
        <w:outlineLvl w:val="4"/>
      </w:pPr>
      <w:r>
        <w:t>4.5 Добавки и преминавания към по-висока версия за Windows 10 Enterprise и Windows VDA E3/E5</w:t>
      </w:r>
    </w:p>
    <w:p w14:paraId="78251F46" w14:textId="77777777" w:rsidR="00B560A4" w:rsidRDefault="008E561D">
      <w:pPr>
        <w:pStyle w:val="ProductList-Body"/>
      </w:pPr>
      <w:r>
        <w:t>Добавките и преминаванията към по-висока версия за Windows 10 Enterprise и Windows VDA E3/E5 са лицензи за абонамент, които:</w:t>
      </w:r>
    </w:p>
    <w:p w14:paraId="432DA881" w14:textId="77777777" w:rsidR="00B560A4" w:rsidRDefault="008E561D" w:rsidP="008E561D">
      <w:pPr>
        <w:pStyle w:val="ProductList-Bullet"/>
        <w:numPr>
          <w:ilvl w:val="0"/>
          <w:numId w:val="29"/>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 </w:t>
      </w:r>
    </w:p>
    <w:p w14:paraId="49A6423E" w14:textId="77777777" w:rsidR="00B560A4" w:rsidRDefault="008E561D" w:rsidP="008E561D">
      <w:pPr>
        <w:pStyle w:val="ProductList-Bullet"/>
        <w:numPr>
          <w:ilvl w:val="0"/>
          <w:numId w:val="29"/>
        </w:numPr>
      </w:pPr>
      <w:r>
        <w:t>изтичат с изтичането на Отговарящото на условията покритие или Отговарящия на условията лиценз.</w:t>
      </w:r>
    </w:p>
    <w:p w14:paraId="0A481526" w14:textId="77777777" w:rsidR="00B560A4" w:rsidRDefault="008E561D">
      <w:pPr>
        <w:pStyle w:val="ProductList-Body"/>
      </w:pPr>
      <w:r>
        <w:t>За Добавките за потребител и преминаванията към по-висока версия за Windows 10 Enterprise и Windows VDA E3/E5 в допълнение към горното:</w:t>
      </w:r>
    </w:p>
    <w:p w14:paraId="0A60175E" w14:textId="77777777" w:rsidR="00B560A4" w:rsidRDefault="008E561D" w:rsidP="008E561D">
      <w:pPr>
        <w:pStyle w:val="ProductList-Bullet"/>
        <w:numPr>
          <w:ilvl w:val="0"/>
          <w:numId w:val="30"/>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14:paraId="236D2C58" w14:textId="77777777" w:rsidR="00B560A4" w:rsidRDefault="008E561D" w:rsidP="008E561D">
      <w:pPr>
        <w:pStyle w:val="ProductList-Bullet"/>
        <w:numPr>
          <w:ilvl w:val="0"/>
          <w:numId w:val="30"/>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14:paraId="2E4AF27A" w14:textId="77777777" w:rsidR="00B560A4" w:rsidRDefault="008E561D">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14:paraId="0C45093E" w14:textId="77777777" w:rsidR="00B560A4" w:rsidRDefault="00B560A4">
      <w:pPr>
        <w:pStyle w:val="ProductList-Body"/>
      </w:pPr>
    </w:p>
    <w:p w14:paraId="4F80379C" w14:textId="77777777" w:rsidR="00B560A4" w:rsidRDefault="008E561D">
      <w:pPr>
        <w:pStyle w:val="ProductList-ClauseHeading"/>
        <w:outlineLvl w:val="4"/>
      </w:pPr>
      <w:r>
        <w:lastRenderedPageBreak/>
        <w:t>4.6 Записвания Enterprise в комбинация от SA за Потребител за Windows и SA за Windows за Устройство или VDA покритие</w:t>
      </w:r>
    </w:p>
    <w:p w14:paraId="04E23C55" w14:textId="77777777" w:rsidR="00B560A4" w:rsidRDefault="008E561D">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7631487D" w14:textId="77777777" w:rsidR="00B560A4" w:rsidRDefault="008E561D" w:rsidP="008E561D">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5BB6EBC7" w14:textId="77777777" w:rsidR="00B560A4" w:rsidRDefault="008E561D" w:rsidP="008E561D">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14:paraId="1380219D" w14:textId="77777777" w:rsidR="00B560A4" w:rsidRDefault="00B560A4">
      <w:pPr>
        <w:pStyle w:val="ProductList-Body"/>
      </w:pPr>
    </w:p>
    <w:p w14:paraId="3596423A" w14:textId="77777777" w:rsidR="00B560A4" w:rsidRDefault="008E561D">
      <w:pPr>
        <w:pStyle w:val="ProductList-ClauseHeading"/>
        <w:outlineLvl w:val="4"/>
      </w:pPr>
      <w:r>
        <w:t>4.7 Пригодност за закупуване за ЛА за потребител „От SA“ за Windows 10 Enterprise</w:t>
      </w:r>
    </w:p>
    <w:p w14:paraId="60777BC4" w14:textId="77777777" w:rsidR="00B560A4" w:rsidRDefault="008E561D">
      <w:pPr>
        <w:pStyle w:val="ProductList-SubClauseHeading"/>
        <w:outlineLvl w:val="5"/>
      </w:pPr>
      <w:r>
        <w:t>4.7.1 Споразумения Enterprise</w:t>
      </w:r>
    </w:p>
    <w:p w14:paraId="62D40018" w14:textId="77777777" w:rsidR="00B560A4" w:rsidRDefault="008E561D">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B560A4" w14:paraId="395AED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47627" w14:textId="77777777" w:rsidR="00B560A4" w:rsidRDefault="008E561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05A369" w14:textId="77777777" w:rsidR="00B560A4" w:rsidRDefault="008E561D">
            <w:pPr>
              <w:pStyle w:val="ProductList-TableBody"/>
            </w:pPr>
            <w:r>
              <w:rPr>
                <w:color w:val="FFFFFF"/>
              </w:rPr>
              <w:t>Съответен ЛА за Потребител „От SA“</w:t>
            </w:r>
          </w:p>
        </w:tc>
      </w:tr>
      <w:tr w:rsidR="00B560A4" w14:paraId="1AA89D59" w14:textId="77777777">
        <w:tc>
          <w:tcPr>
            <w:tcW w:w="6120" w:type="dxa"/>
            <w:tcBorders>
              <w:top w:val="single" w:sz="4" w:space="0" w:color="000000"/>
              <w:left w:val="single" w:sz="4" w:space="0" w:color="000000"/>
              <w:bottom w:val="none" w:sz="4" w:space="0" w:color="000000"/>
              <w:right w:val="single" w:sz="4" w:space="0" w:color="000000"/>
            </w:tcBorders>
          </w:tcPr>
          <w:p w14:paraId="7044F9F1" w14:textId="77777777" w:rsidR="00B560A4" w:rsidRDefault="008E561D">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213573CF" w14:textId="77777777" w:rsidR="00B560A4" w:rsidRDefault="008E561D">
            <w:pPr>
              <w:pStyle w:val="ProductList-TableBody"/>
            </w:pPr>
            <w:r>
              <w:t>Windows 10 Enterprise E3 за потребител „От SA“ (ЛА)</w:t>
            </w:r>
            <w:r>
              <w:rPr>
                <w:vertAlign w:val="superscript"/>
              </w:rPr>
              <w:t>1</w:t>
            </w:r>
          </w:p>
        </w:tc>
      </w:tr>
      <w:tr w:rsidR="00B560A4" w14:paraId="70D9F246" w14:textId="77777777">
        <w:tc>
          <w:tcPr>
            <w:tcW w:w="6120" w:type="dxa"/>
            <w:tcBorders>
              <w:top w:val="none" w:sz="4" w:space="0" w:color="000000"/>
              <w:left w:val="single" w:sz="4" w:space="0" w:color="000000"/>
              <w:bottom w:val="single" w:sz="4" w:space="0" w:color="000000"/>
              <w:right w:val="single" w:sz="4" w:space="0" w:color="000000"/>
            </w:tcBorders>
          </w:tcPr>
          <w:p w14:paraId="51A92E4E" w14:textId="77777777" w:rsidR="00B560A4" w:rsidRDefault="00B560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625168" w14:textId="77777777" w:rsidR="00B560A4" w:rsidRDefault="008E561D">
            <w:pPr>
              <w:pStyle w:val="ProductList-TableBody"/>
            </w:pPr>
            <w:r>
              <w:t>Windows 10 Enterprise E5 за Потребител „От SA“</w:t>
            </w:r>
            <w:r>
              <w:rPr>
                <w:vertAlign w:val="superscript"/>
              </w:rPr>
              <w:t>1</w:t>
            </w:r>
          </w:p>
        </w:tc>
      </w:tr>
    </w:tbl>
    <w:p w14:paraId="74304C0E" w14:textId="77777777" w:rsidR="00B560A4" w:rsidRDefault="008E561D">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7BE2B330" w14:textId="77777777" w:rsidR="00B560A4" w:rsidRDefault="00B560A4">
      <w:pPr>
        <w:pStyle w:val="ProductList-BodyIndented"/>
      </w:pPr>
    </w:p>
    <w:p w14:paraId="43012D40" w14:textId="77777777" w:rsidR="00B560A4" w:rsidRDefault="008E561D">
      <w:pPr>
        <w:pStyle w:val="ProductList-SubClauseHeading"/>
        <w:outlineLvl w:val="5"/>
      </w:pPr>
      <w:r>
        <w:t>4.7.2 Споразумения Enterprise Subscription</w:t>
      </w:r>
    </w:p>
    <w:p w14:paraId="1F31D0FC" w14:textId="77777777" w:rsidR="00B560A4" w:rsidRDefault="008E561D">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Microsoft 365 E3/E5 „От SA“. Лицензът за абонамент трябва да е бил закупен поне три години преди покупката на ЛА за Потребител „От SA“.</w:t>
      </w:r>
    </w:p>
    <w:p w14:paraId="552B1A21" w14:textId="77777777" w:rsidR="00B560A4" w:rsidRDefault="00B560A4">
      <w:pPr>
        <w:pStyle w:val="ProductList-BodyIndented"/>
      </w:pPr>
    </w:p>
    <w:p w14:paraId="719641DF" w14:textId="77777777" w:rsidR="00B560A4" w:rsidRDefault="008E561D">
      <w:pPr>
        <w:pStyle w:val="ProductList-ClauseHeading"/>
        <w:outlineLvl w:val="4"/>
      </w:pPr>
      <w:r>
        <w:t>4.8 Microsoft Desktop Optimization Pack (MDOP)</w:t>
      </w:r>
    </w:p>
    <w:p w14:paraId="2C69F8B5" w14:textId="77777777" w:rsidR="00B560A4" w:rsidRDefault="008E561D">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7876F26B" w14:textId="77777777" w:rsidR="00B560A4" w:rsidRDefault="00B560A4">
      <w:pPr>
        <w:pStyle w:val="ProductList-Body"/>
      </w:pPr>
    </w:p>
    <w:p w14:paraId="063EFBB2" w14:textId="77777777" w:rsidR="00B560A4" w:rsidRDefault="008E561D">
      <w:pPr>
        <w:pStyle w:val="ProductList-SubClauseHeading"/>
        <w:outlineLvl w:val="5"/>
      </w:pPr>
      <w:r>
        <w:t>4.8.1 Пригодност за MDOP</w:t>
      </w:r>
    </w:p>
    <w:p w14:paraId="394A82DA" w14:textId="77777777" w:rsidR="00B560A4" w:rsidRDefault="008E561D">
      <w:pPr>
        <w:pStyle w:val="ProductList-BodyIndented"/>
      </w:pPr>
      <w:r>
        <w:t>Клиенти с посоченото по-долу имат права за използване на MDOP и не е необходимо да закупуват MDOP отделно.</w:t>
      </w:r>
    </w:p>
    <w:p w14:paraId="7A8ABEF5" w14:textId="77777777" w:rsidR="00B560A4" w:rsidRDefault="008E561D" w:rsidP="008E561D">
      <w:pPr>
        <w:pStyle w:val="ProductList-Bullet"/>
        <w:numPr>
          <w:ilvl w:val="1"/>
          <w:numId w:val="32"/>
        </w:numPr>
      </w:pPr>
      <w:r>
        <w:t>ЛА за потребител за Windows Enterprise 10 E3/E5;</w:t>
      </w:r>
    </w:p>
    <w:p w14:paraId="37CCAE12" w14:textId="77777777" w:rsidR="00B560A4" w:rsidRDefault="008E561D" w:rsidP="008E561D">
      <w:pPr>
        <w:pStyle w:val="ProductList-Bullet"/>
        <w:numPr>
          <w:ilvl w:val="1"/>
          <w:numId w:val="32"/>
        </w:numPr>
      </w:pPr>
      <w:r>
        <w:t>ЛА за устройство за Windows 10 Enterprise E5;</w:t>
      </w:r>
    </w:p>
    <w:p w14:paraId="423EC620" w14:textId="77777777" w:rsidR="00B560A4" w:rsidRDefault="008E561D" w:rsidP="008E561D">
      <w:pPr>
        <w:pStyle w:val="ProductList-Bullet"/>
        <w:numPr>
          <w:ilvl w:val="1"/>
          <w:numId w:val="32"/>
        </w:numPr>
      </w:pPr>
      <w:r>
        <w:t xml:space="preserve">VDA за ЛА за потребител за Windows 10 Enterprise; или </w:t>
      </w:r>
    </w:p>
    <w:p w14:paraId="7D438E71" w14:textId="77777777" w:rsidR="00B560A4" w:rsidRDefault="008E561D" w:rsidP="008E561D">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14:paraId="23BC7692" w14:textId="77777777" w:rsidR="00B560A4" w:rsidRDefault="00B560A4">
      <w:pPr>
        <w:pStyle w:val="ProductList-BodyIndented"/>
      </w:pPr>
    </w:p>
    <w:p w14:paraId="101D79B6" w14:textId="77777777" w:rsidR="00B560A4" w:rsidRDefault="008E561D">
      <w:pPr>
        <w:pStyle w:val="ProductList-ClauseHeading"/>
        <w:outlineLvl w:val="4"/>
      </w:pPr>
      <w:r>
        <w:t>4.9 Програми за академични организации</w:t>
      </w:r>
    </w:p>
    <w:p w14:paraId="55D2F735" w14:textId="77777777" w:rsidR="00B560A4" w:rsidRDefault="008E561D">
      <w:pPr>
        <w:pStyle w:val="ProductList-Body"/>
      </w:pPr>
      <w:r>
        <w:t>Информацията по-долу важи за всички Програми за корпоративно лицензиране на академични организации:</w:t>
      </w:r>
    </w:p>
    <w:p w14:paraId="1962A005" w14:textId="77777777" w:rsidR="00B560A4" w:rsidRDefault="008E561D">
      <w:pPr>
        <w:pStyle w:val="ProductList-SubClauseHeading"/>
        <w:outlineLvl w:val="5"/>
      </w:pPr>
      <w:r>
        <w:t>4.9.1 Права за Windows Enterprise LTSB</w:t>
      </w:r>
    </w:p>
    <w:p w14:paraId="77A1ABA4" w14:textId="77777777" w:rsidR="00B560A4" w:rsidRDefault="008E561D">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14:paraId="1042ABE4" w14:textId="77777777" w:rsidR="00B560A4" w:rsidRDefault="00B560A4">
      <w:pPr>
        <w:pStyle w:val="ProductList-BodyIndented"/>
      </w:pPr>
    </w:p>
    <w:p w14:paraId="68C9004D" w14:textId="77777777" w:rsidR="00B560A4" w:rsidRDefault="008E561D">
      <w:pPr>
        <w:pStyle w:val="ProductList-SubClauseHeading"/>
        <w:outlineLvl w:val="5"/>
      </w:pPr>
      <w:r>
        <w:t>4.9.2 Права за Windows 10 Enterprise, издание Windows 10 Education или Windows 10 Pro Education</w:t>
      </w:r>
    </w:p>
    <w:p w14:paraId="021D65D7" w14:textId="77777777" w:rsidR="00B560A4" w:rsidRDefault="008E561D">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14:paraId="3CD890BE" w14:textId="77777777" w:rsidR="00B560A4" w:rsidRDefault="00B560A4">
      <w:pPr>
        <w:pStyle w:val="ProductList-BodyIndented"/>
      </w:pPr>
    </w:p>
    <w:p w14:paraId="5B35A63C" w14:textId="77777777" w:rsidR="00B560A4" w:rsidRDefault="008E561D">
      <w:pPr>
        <w:pStyle w:val="ProductList-SubClauseHeading"/>
        <w:outlineLvl w:val="5"/>
      </w:pPr>
      <w:r>
        <w:t>4.9.3 Права за преминаване към по-стара версия</w:t>
      </w:r>
    </w:p>
    <w:p w14:paraId="34373B24" w14:textId="77777777" w:rsidR="00B560A4" w:rsidRDefault="008E561D">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14:paraId="45E4AAC5" w14:textId="77777777" w:rsidR="00B560A4" w:rsidRDefault="00B560A4">
      <w:pPr>
        <w:pStyle w:val="ProductList-BodyIndented"/>
      </w:pPr>
    </w:p>
    <w:p w14:paraId="70782779" w14:textId="77777777" w:rsidR="00B560A4" w:rsidRDefault="008E561D">
      <w:pPr>
        <w:pStyle w:val="ProductList-SubClauseHeading"/>
        <w:outlineLvl w:val="5"/>
      </w:pPr>
      <w:r>
        <w:t>4.9.4 Пригодност за MDOP</w:t>
      </w:r>
    </w:p>
    <w:p w14:paraId="4C8F39FA" w14:textId="77777777" w:rsidR="00B560A4" w:rsidRDefault="008E561D">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2DB010C0" w14:textId="77777777" w:rsidR="00B560A4" w:rsidRDefault="00B560A4">
      <w:pPr>
        <w:pStyle w:val="ProductList-BodyIndented"/>
      </w:pPr>
    </w:p>
    <w:p w14:paraId="567F62ED" w14:textId="77777777" w:rsidR="00B560A4" w:rsidRDefault="008E561D">
      <w:pPr>
        <w:pStyle w:val="ProductList-SubClauseHeading"/>
        <w:outlineLvl w:val="5"/>
      </w:pPr>
      <w:r>
        <w:t>4.9.5 Опция за учащи за Windows To Go</w:t>
      </w:r>
    </w:p>
    <w:p w14:paraId="7002FB61" w14:textId="77777777" w:rsidR="00B560A4" w:rsidRDefault="008E561D">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3D72BDE9" w14:textId="77777777" w:rsidR="00B560A4" w:rsidRDefault="00B560A4">
      <w:pPr>
        <w:pStyle w:val="ProductList-BodyIndented"/>
      </w:pPr>
    </w:p>
    <w:p w14:paraId="75EC6F47" w14:textId="77777777" w:rsidR="00B560A4" w:rsidRDefault="008E561D">
      <w:pPr>
        <w:pStyle w:val="ProductList-ClauseHeading"/>
        <w:outlineLvl w:val="4"/>
      </w:pPr>
      <w:r>
        <w:lastRenderedPageBreak/>
        <w:t>4.10 Настолна операционна система Windows – права за изпълнение на „Клъстерни HPC приложения“</w:t>
      </w:r>
    </w:p>
    <w:p w14:paraId="0A75FC9E" w14:textId="77777777" w:rsidR="00B560A4" w:rsidRDefault="008E561D">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6B68FCC2" w14:textId="77777777" w:rsidR="00B560A4" w:rsidRDefault="00B560A4">
      <w:pPr>
        <w:pStyle w:val="ProductList-Body"/>
      </w:pPr>
    </w:p>
    <w:p w14:paraId="35B583A1" w14:textId="77777777" w:rsidR="00B560A4" w:rsidRDefault="008E561D">
      <w:pPr>
        <w:pStyle w:val="ProductList-ClauseHeading"/>
        <w:outlineLvl w:val="4"/>
      </w:pPr>
      <w:r>
        <w:t>4.11 Настолна операционна система Windows – Windows Thin PC</w:t>
      </w:r>
    </w:p>
    <w:p w14:paraId="0F8799B9" w14:textId="77777777" w:rsidR="00B560A4" w:rsidRDefault="008E561D">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602106B4" w14:textId="77777777" w:rsidR="00B560A4" w:rsidRDefault="008E561D" w:rsidP="008E561D">
      <w:pPr>
        <w:pStyle w:val="ProductList-Bullet"/>
        <w:numPr>
          <w:ilvl w:val="0"/>
          <w:numId w:val="33"/>
        </w:numPr>
      </w:pPr>
      <w:r>
        <w:t xml:space="preserve">сигурност </w:t>
      </w:r>
    </w:p>
    <w:p w14:paraId="6E0AFF94" w14:textId="77777777" w:rsidR="00B560A4" w:rsidRDefault="008E561D" w:rsidP="008E561D">
      <w:pPr>
        <w:pStyle w:val="ProductList-Bullet"/>
        <w:numPr>
          <w:ilvl w:val="0"/>
          <w:numId w:val="33"/>
        </w:numPr>
      </w:pPr>
      <w:r>
        <w:t xml:space="preserve">управление </w:t>
      </w:r>
    </w:p>
    <w:p w14:paraId="36FBC8F4" w14:textId="77777777" w:rsidR="00B560A4" w:rsidRDefault="008E561D" w:rsidP="008E561D">
      <w:pPr>
        <w:pStyle w:val="ProductList-Bullet"/>
        <w:numPr>
          <w:ilvl w:val="0"/>
          <w:numId w:val="33"/>
        </w:numPr>
      </w:pPr>
      <w:r>
        <w:t xml:space="preserve">емулация на терминал </w:t>
      </w:r>
    </w:p>
    <w:p w14:paraId="7458F99A" w14:textId="77777777" w:rsidR="00B560A4" w:rsidRDefault="008E561D" w:rsidP="008E561D">
      <w:pPr>
        <w:pStyle w:val="ProductList-Bullet"/>
        <w:numPr>
          <w:ilvl w:val="0"/>
          <w:numId w:val="33"/>
        </w:numPr>
      </w:pPr>
      <w:r>
        <w:t xml:space="preserve">отдалечена връзка с работен плот и подобни технологии </w:t>
      </w:r>
    </w:p>
    <w:p w14:paraId="146C754B" w14:textId="77777777" w:rsidR="00B560A4" w:rsidRDefault="008E561D" w:rsidP="008E561D">
      <w:pPr>
        <w:pStyle w:val="ProductList-Bullet"/>
        <w:numPr>
          <w:ilvl w:val="0"/>
          <w:numId w:val="33"/>
        </w:numPr>
      </w:pPr>
      <w:r>
        <w:t xml:space="preserve">уеб браузър </w:t>
      </w:r>
    </w:p>
    <w:p w14:paraId="1FDC8AE6" w14:textId="77777777" w:rsidR="00B560A4" w:rsidRDefault="008E561D" w:rsidP="008E561D">
      <w:pPr>
        <w:pStyle w:val="ProductList-Bullet"/>
        <w:numPr>
          <w:ilvl w:val="0"/>
          <w:numId w:val="33"/>
        </w:numPr>
      </w:pPr>
      <w:r>
        <w:t xml:space="preserve">мултимедиен плейър </w:t>
      </w:r>
    </w:p>
    <w:p w14:paraId="6AC96C6C" w14:textId="77777777" w:rsidR="00B560A4" w:rsidRDefault="008E561D" w:rsidP="008E561D">
      <w:pPr>
        <w:pStyle w:val="ProductList-Bullet"/>
        <w:numPr>
          <w:ilvl w:val="0"/>
          <w:numId w:val="33"/>
        </w:numPr>
      </w:pPr>
      <w:r>
        <w:t xml:space="preserve">клиент за незабавни съобщения </w:t>
      </w:r>
    </w:p>
    <w:p w14:paraId="4C516764" w14:textId="77777777" w:rsidR="00B560A4" w:rsidRDefault="008E561D" w:rsidP="008E561D">
      <w:pPr>
        <w:pStyle w:val="ProductList-Bullet"/>
        <w:numPr>
          <w:ilvl w:val="0"/>
          <w:numId w:val="33"/>
        </w:numPr>
      </w:pPr>
      <w:r>
        <w:t xml:space="preserve">програми за преглеждане на документи </w:t>
      </w:r>
    </w:p>
    <w:p w14:paraId="69F8406A" w14:textId="77777777" w:rsidR="00B560A4" w:rsidRDefault="008E561D" w:rsidP="008E561D">
      <w:pPr>
        <w:pStyle w:val="ProductList-Bullet"/>
        <w:numPr>
          <w:ilvl w:val="0"/>
          <w:numId w:val="33"/>
        </w:numPr>
      </w:pPr>
      <w:r>
        <w:t>NET Framework и Java Virtual Machine</w:t>
      </w:r>
    </w:p>
    <w:p w14:paraId="73CC2195" w14:textId="77777777" w:rsidR="00B560A4" w:rsidRDefault="008E561D">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793153BA" w14:textId="77777777" w:rsidR="00B560A4" w:rsidRDefault="00B560A4">
      <w:pPr>
        <w:pStyle w:val="ProductList-Body"/>
      </w:pPr>
    </w:p>
    <w:p w14:paraId="7465F77C" w14:textId="77777777" w:rsidR="00B560A4" w:rsidRDefault="008E561D">
      <w:pPr>
        <w:pStyle w:val="ProductList-ClauseHeading"/>
        <w:outlineLvl w:val="4"/>
      </w:pPr>
      <w:r>
        <w:t>4.12 Софтуерна осигуровка за Windows Embedded Industry Enterprise</w:t>
      </w:r>
    </w:p>
    <w:p w14:paraId="06D44610" w14:textId="77777777" w:rsidR="00B560A4" w:rsidRDefault="008E561D">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18908A96"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29809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16DDC"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5CD790B" w14:textId="77777777" w:rsidR="00B560A4" w:rsidRDefault="00B560A4">
      <w:pPr>
        <w:pStyle w:val="ProductList-Body"/>
      </w:pPr>
    </w:p>
    <w:p w14:paraId="76A96C37" w14:textId="77777777" w:rsidR="00B560A4" w:rsidRDefault="008E561D">
      <w:pPr>
        <w:pStyle w:val="ProductList-OfferingGroupHeading"/>
        <w:outlineLvl w:val="1"/>
      </w:pPr>
      <w:bookmarkStart w:id="197" w:name="_Sec619"/>
      <w:r>
        <w:t>Windows Server</w:t>
      </w:r>
      <w:bookmarkEnd w:id="197"/>
      <w:r>
        <w:fldChar w:fldCharType="begin"/>
      </w:r>
      <w:r>
        <w:instrText xml:space="preserve"> TC "</w:instrText>
      </w:r>
      <w:bookmarkStart w:id="198" w:name="_Toc491162834"/>
      <w:r>
        <w:instrText>Windows Server</w:instrText>
      </w:r>
      <w:bookmarkEnd w:id="198"/>
      <w:r>
        <w:instrText>" \l 2</w:instrText>
      </w:r>
      <w:r>
        <w:fldChar w:fldCharType="end"/>
      </w:r>
    </w:p>
    <w:p w14:paraId="5CA97649" w14:textId="77777777" w:rsidR="00B560A4" w:rsidRDefault="008E561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62835"/>
      <w:r>
        <w:instrText>Windows MultiPoint Server</w:instrText>
      </w:r>
      <w:bookmarkEnd w:id="200"/>
      <w:r>
        <w:instrText>" \l 3</w:instrText>
      </w:r>
      <w:r>
        <w:fldChar w:fldCharType="end"/>
      </w:r>
    </w:p>
    <w:p w14:paraId="6C2BB58B" w14:textId="77777777" w:rsidR="00B560A4" w:rsidRDefault="008E561D">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560A4" w14:paraId="0FAC8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E08C55" w14:textId="77777777" w:rsidR="00B560A4" w:rsidRDefault="008E561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47604"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048D3"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6AA88"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9021E"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30327"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CC93B"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0C30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6171E"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1A940"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6BD6F"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E4C93"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93D37BC" w14:textId="77777777">
        <w:tc>
          <w:tcPr>
            <w:tcW w:w="4160" w:type="dxa"/>
            <w:tcBorders>
              <w:top w:val="single" w:sz="9" w:space="0" w:color="FFFFFF"/>
              <w:left w:val="single" w:sz="9" w:space="0" w:color="FFFFFF"/>
              <w:bottom w:val="none" w:sz="4" w:space="0" w:color="BFBFBF"/>
              <w:right w:val="single" w:sz="9" w:space="0" w:color="FFFFFF"/>
            </w:tcBorders>
          </w:tcPr>
          <w:p w14:paraId="69362F48" w14:textId="77777777" w:rsidR="00B560A4" w:rsidRDefault="008E56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C0D9D6" w14:textId="77777777" w:rsidR="00B560A4" w:rsidRDefault="008E56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71CA2D" w14:textId="77777777" w:rsidR="00B560A4" w:rsidRDefault="008E56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65D53F" w14:textId="77777777" w:rsidR="00B560A4" w:rsidRDefault="008E56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B2B4DF" w14:textId="77777777" w:rsidR="00B560A4" w:rsidRDefault="008E56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807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A2A9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01EF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FA9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96AC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2804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F124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C90107F" w14:textId="77777777" w:rsidR="00B560A4" w:rsidRDefault="008E561D">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B560A4" w14:paraId="4F0C8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5B2DF"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3C13F2"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D300" w14:textId="77777777" w:rsidR="00B560A4" w:rsidRDefault="008E561D">
            <w:pPr>
              <w:pStyle w:val="ProductList-TableBody"/>
            </w:pPr>
            <w:r>
              <w:rPr>
                <w:color w:val="404040"/>
              </w:rPr>
              <w:t>Издания с по-малко функции: Неприложимо</w:t>
            </w:r>
          </w:p>
        </w:tc>
      </w:tr>
      <w:tr w:rsidR="00B560A4" w14:paraId="3AEC8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1E03"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14BC"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3A41" w14:textId="77777777" w:rsidR="00B560A4" w:rsidRDefault="008E561D">
            <w:pPr>
              <w:pStyle w:val="ProductList-TableBody"/>
            </w:pPr>
            <w:r>
              <w:rPr>
                <w:color w:val="404040"/>
              </w:rPr>
              <w:t>Предварително условие (SA): Неприложимо</w:t>
            </w:r>
          </w:p>
        </w:tc>
      </w:tr>
      <w:tr w:rsidR="00B560A4" w14:paraId="2E61E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E889"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9B4D"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900C" w14:textId="77777777" w:rsidR="00B560A4" w:rsidRDefault="008E561D">
            <w:pPr>
              <w:pStyle w:val="ProductList-TableBody"/>
            </w:pPr>
            <w:r>
              <w:rPr>
                <w:color w:val="404040"/>
              </w:rPr>
              <w:t>Отговаря на условията за намаление: Неприложимо</w:t>
            </w:r>
          </w:p>
        </w:tc>
      </w:tr>
      <w:tr w:rsidR="00B560A4" w14:paraId="0347F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94EA"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DB94"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9F4C" w14:textId="77777777" w:rsidR="00B560A4" w:rsidRDefault="008E561D">
            <w:pPr>
              <w:pStyle w:val="ProductList-TableBody"/>
            </w:pPr>
            <w:r>
              <w:rPr>
                <w:color w:val="404040"/>
              </w:rPr>
              <w:t>Отговаря на условията за актуализиране: Неприложимо</w:t>
            </w:r>
          </w:p>
        </w:tc>
      </w:tr>
      <w:tr w:rsidR="00B560A4" w14:paraId="75C2D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36E3"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9C27"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4E1E" w14:textId="77777777" w:rsidR="00B560A4" w:rsidRDefault="00B560A4">
            <w:pPr>
              <w:pStyle w:val="ProductList-TableBody"/>
            </w:pPr>
          </w:p>
        </w:tc>
      </w:tr>
    </w:tbl>
    <w:p w14:paraId="501125C6" w14:textId="77777777" w:rsidR="00B560A4" w:rsidRDefault="008E561D">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595"/>
        <w:gridCol w:w="3592"/>
        <w:gridCol w:w="3603"/>
      </w:tblGrid>
      <w:tr w:rsidR="00B560A4" w14:paraId="6A93B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2F678"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A1635C1"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11916FC"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25F682E0" w14:textId="77777777">
        <w:tc>
          <w:tcPr>
            <w:tcW w:w="4040" w:type="dxa"/>
            <w:tcBorders>
              <w:top w:val="single" w:sz="4" w:space="0" w:color="000000"/>
              <w:left w:val="single" w:sz="4" w:space="0" w:color="000000"/>
              <w:bottom w:val="single" w:sz="4" w:space="0" w:color="000000"/>
              <w:right w:val="single" w:sz="4" w:space="0" w:color="000000"/>
            </w:tcBorders>
          </w:tcPr>
          <w:p w14:paraId="3F85AB0E"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60009C3"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30DE" w14:textId="77777777" w:rsidR="00B560A4" w:rsidRDefault="008E561D">
            <w:pPr>
              <w:pStyle w:val="ProductList-TableBody"/>
            </w:pPr>
            <w:r>
              <w:rPr>
                <w:color w:val="404040"/>
              </w:rPr>
              <w:t>Включени технологии: Неприложимо</w:t>
            </w:r>
          </w:p>
        </w:tc>
      </w:tr>
      <w:tr w:rsidR="00B560A4" w14:paraId="14B6474C" w14:textId="77777777">
        <w:tc>
          <w:tcPr>
            <w:tcW w:w="4040" w:type="dxa"/>
            <w:tcBorders>
              <w:top w:val="single" w:sz="4" w:space="0" w:color="000000"/>
              <w:left w:val="single" w:sz="4" w:space="0" w:color="000000"/>
              <w:bottom w:val="single" w:sz="4" w:space="0" w:color="000000"/>
              <w:right w:val="single" w:sz="4" w:space="0" w:color="000000"/>
            </w:tcBorders>
          </w:tcPr>
          <w:p w14:paraId="7D079720"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98F8"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1CC4" w14:textId="77777777" w:rsidR="00B560A4" w:rsidRDefault="00B560A4">
            <w:pPr>
              <w:pStyle w:val="ProductList-TableBody"/>
            </w:pPr>
          </w:p>
        </w:tc>
      </w:tr>
    </w:tbl>
    <w:p w14:paraId="2FD9FC03" w14:textId="77777777" w:rsidR="00B560A4" w:rsidRDefault="00B560A4">
      <w:pPr>
        <w:pStyle w:val="ProductList-Body"/>
      </w:pPr>
    </w:p>
    <w:p w14:paraId="58A5D66B"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B560A4" w14:paraId="623FD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FA876"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28EBA70" w14:textId="77777777" w:rsidR="00B560A4" w:rsidRDefault="008E561D">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935964" w14:textId="77777777" w:rsidR="00B560A4" w:rsidRDefault="008E561D">
            <w:pPr>
              <w:pStyle w:val="ProductList-TableBody"/>
            </w:pPr>
            <w:r>
              <w:t>ЛКД за Услуги за отдалечен работен плот за Windows Server 2016 и Лиценз, еквивалентен на ЛКД</w:t>
            </w:r>
          </w:p>
          <w:p w14:paraId="77D93129" w14:textId="77777777" w:rsidR="00B560A4" w:rsidRDefault="008E561D">
            <w:pPr>
              <w:pStyle w:val="ProductList-TableBody"/>
            </w:pPr>
            <w:r>
              <w:t xml:space="preserve">(вижте </w:t>
            </w:r>
            <w:hyperlink w:anchor="_Sec591">
              <w:r>
                <w:rPr>
                  <w:color w:val="00467F"/>
                  <w:u w:val="single"/>
                </w:rPr>
                <w:t>Приложение A</w:t>
              </w:r>
            </w:hyperlink>
            <w:r>
              <w:t>)</w:t>
            </w:r>
          </w:p>
        </w:tc>
      </w:tr>
    </w:tbl>
    <w:p w14:paraId="464C480A" w14:textId="77777777" w:rsidR="00B560A4" w:rsidRDefault="00B560A4">
      <w:pPr>
        <w:pStyle w:val="ProductList-Body"/>
      </w:pPr>
    </w:p>
    <w:p w14:paraId="77747B66" w14:textId="77777777" w:rsidR="00B560A4" w:rsidRDefault="008E561D">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4AAEFB1B" w14:textId="77777777" w:rsidR="00B560A4" w:rsidRDefault="008E561D">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B560A4" w14:paraId="577BD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408CF"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832CA6A" w14:textId="77777777" w:rsidR="00B560A4" w:rsidRDefault="008E561D">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8BF67D"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r>
    </w:tbl>
    <w:p w14:paraId="445307EC" w14:textId="77777777" w:rsidR="00B560A4" w:rsidRDefault="00B560A4">
      <w:pPr>
        <w:pStyle w:val="ProductList-BodyIndented"/>
      </w:pPr>
    </w:p>
    <w:p w14:paraId="4063AF78" w14:textId="77777777" w:rsidR="00B560A4" w:rsidRDefault="008E561D">
      <w:pPr>
        <w:pStyle w:val="ProductList-ClauseHeading"/>
        <w:outlineLvl w:val="4"/>
      </w:pPr>
      <w:r>
        <w:t>3.2 Изпълнение на Екземпляри на Софтуера</w:t>
      </w:r>
    </w:p>
    <w:p w14:paraId="4B4F540D" w14:textId="77777777" w:rsidR="00B560A4" w:rsidRDefault="008E561D">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D585F2C" w14:textId="77777777" w:rsidR="00B560A4" w:rsidRDefault="00B560A4">
      <w:pPr>
        <w:pStyle w:val="ProductList-Body"/>
      </w:pPr>
    </w:p>
    <w:p w14:paraId="0247FCC5" w14:textId="77777777" w:rsidR="00B560A4" w:rsidRDefault="008E561D">
      <w:pPr>
        <w:pStyle w:val="ProductList-ClauseHeading"/>
        <w:outlineLvl w:val="4"/>
      </w:pPr>
      <w:r>
        <w:t>3.3 Лицензи за достъп</w:t>
      </w:r>
    </w:p>
    <w:p w14:paraId="1EB8C69E" w14:textId="77777777" w:rsidR="00B560A4" w:rsidRDefault="008E561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1A865F5" w14:textId="77777777" w:rsidR="00B560A4" w:rsidRDefault="00B560A4">
      <w:pPr>
        <w:pStyle w:val="ProductList-Body"/>
      </w:pPr>
    </w:p>
    <w:p w14:paraId="245C2838" w14:textId="77777777" w:rsidR="00B560A4" w:rsidRDefault="008E561D">
      <w:pPr>
        <w:pStyle w:val="ProductList-ClauseHeading"/>
        <w:outlineLvl w:val="4"/>
      </w:pPr>
      <w:r>
        <w:t>3.4 Windows MultiPoint Server 2016 Connector</w:t>
      </w:r>
    </w:p>
    <w:p w14:paraId="7E7FB95E" w14:textId="77777777" w:rsidR="00B560A4" w:rsidRDefault="008E561D">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04F740DD" w14:textId="77777777" w:rsidR="00B560A4" w:rsidRDefault="00B560A4">
      <w:pPr>
        <w:pStyle w:val="ProductList-Body"/>
      </w:pPr>
    </w:p>
    <w:p w14:paraId="1C801F8D" w14:textId="77777777" w:rsidR="00B560A4" w:rsidRDefault="008E561D">
      <w:pPr>
        <w:pStyle w:val="ProductList-ClauseHeading"/>
        <w:outlineLvl w:val="4"/>
      </w:pPr>
      <w:r>
        <w:t>3.5 Вид на инсталиране</w:t>
      </w:r>
    </w:p>
    <w:p w14:paraId="7A471FB6" w14:textId="77777777" w:rsidR="00B560A4" w:rsidRDefault="008E561D">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159891DD" w14:textId="77777777" w:rsidR="00B560A4" w:rsidRDefault="00B560A4">
      <w:pPr>
        <w:pStyle w:val="ProductList-Body"/>
      </w:pPr>
    </w:p>
    <w:p w14:paraId="192091CC" w14:textId="77777777" w:rsidR="00B560A4" w:rsidRDefault="008E561D">
      <w:pPr>
        <w:pStyle w:val="ProductList-ClauseHeading"/>
        <w:outlineLvl w:val="4"/>
      </w:pPr>
      <w:r>
        <w:t>3.6 Допълнителен софтуер</w:t>
      </w:r>
    </w:p>
    <w:p w14:paraId="1185EFAB" w14:textId="77777777" w:rsidR="00B560A4" w:rsidRDefault="008E561D">
      <w:pPr>
        <w:pStyle w:val="ProductList-Body"/>
      </w:pPr>
      <w:r>
        <w:t xml:space="preserve">За списък с Допълнителния софтуер вж. </w:t>
      </w:r>
      <w:hyperlink r:id="rId105">
        <w:r>
          <w:rPr>
            <w:color w:val="00467F"/>
            <w:u w:val="single"/>
          </w:rPr>
          <w:t>http://go.microsoft.com/fwlink/?LinkId=245856</w:t>
        </w:r>
      </w:hyperlink>
    </w:p>
    <w:p w14:paraId="5A481B35" w14:textId="77777777" w:rsidR="00B560A4" w:rsidRDefault="008E561D">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595"/>
        <w:gridCol w:w="3608"/>
        <w:gridCol w:w="3587"/>
      </w:tblGrid>
      <w:tr w:rsidR="00B560A4" w14:paraId="64E38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8A0EA"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51F09F"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8E5C4" w14:textId="77777777" w:rsidR="00B560A4" w:rsidRDefault="008E561D">
            <w:pPr>
              <w:pStyle w:val="ProductList-TableBody"/>
            </w:pPr>
            <w:r>
              <w:rPr>
                <w:color w:val="404040"/>
              </w:rPr>
              <w:t>Права за преместване при отказ: Неприложимо</w:t>
            </w:r>
          </w:p>
        </w:tc>
      </w:tr>
      <w:tr w:rsidR="00B560A4" w14:paraId="1451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52F3" w14:textId="77777777" w:rsidR="00B560A4" w:rsidRDefault="008E561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68E596"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4C89" w14:textId="77777777" w:rsidR="00B560A4" w:rsidRDefault="008E561D">
            <w:pPr>
              <w:pStyle w:val="ProductList-TableBody"/>
            </w:pPr>
            <w:r>
              <w:rPr>
                <w:color w:val="404040"/>
              </w:rPr>
              <w:t>Обновяващи се права: Неприложимо</w:t>
            </w:r>
          </w:p>
        </w:tc>
      </w:tr>
      <w:tr w:rsidR="00B560A4" w14:paraId="078BE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7FFF" w14:textId="77777777" w:rsidR="00B560A4" w:rsidRDefault="008E561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00B7"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289D" w14:textId="77777777" w:rsidR="00B560A4" w:rsidRDefault="00B560A4">
            <w:pPr>
              <w:pStyle w:val="ProductList-TableBody"/>
            </w:pPr>
          </w:p>
        </w:tc>
      </w:tr>
    </w:tbl>
    <w:p w14:paraId="1CACC3E8"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188C5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46F3D"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A35ECCC" w14:textId="77777777" w:rsidR="00B560A4" w:rsidRDefault="00B560A4">
      <w:pPr>
        <w:pStyle w:val="ProductList-Body"/>
      </w:pPr>
    </w:p>
    <w:p w14:paraId="61CA2549" w14:textId="77777777" w:rsidR="00B560A4" w:rsidRDefault="008E561D">
      <w:pPr>
        <w:pStyle w:val="ProductList-Offering2HeadingNoBorder"/>
        <w:outlineLvl w:val="2"/>
      </w:pPr>
      <w:bookmarkStart w:id="205" w:name="_Sec655"/>
      <w:r>
        <w:t>Windows Server</w:t>
      </w:r>
      <w:bookmarkEnd w:id="205"/>
      <w:r>
        <w:fldChar w:fldCharType="begin"/>
      </w:r>
      <w:r>
        <w:instrText xml:space="preserve"> TC "</w:instrText>
      </w:r>
      <w:bookmarkStart w:id="206" w:name="_Toc491162836"/>
      <w:r>
        <w:instrText>Windows Server</w:instrText>
      </w:r>
      <w:bookmarkEnd w:id="206"/>
      <w:r>
        <w:instrText>" \l 3</w:instrText>
      </w:r>
      <w:r>
        <w:fldChar w:fldCharType="end"/>
      </w:r>
    </w:p>
    <w:p w14:paraId="23055B81" w14:textId="77777777" w:rsidR="00B560A4" w:rsidRDefault="008E561D">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B560A4" w14:paraId="0D910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94329D" w14:textId="77777777" w:rsidR="00B560A4" w:rsidRDefault="008E561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68735" w14:textId="77777777" w:rsidR="00B560A4" w:rsidRDefault="008E561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DAB62" w14:textId="77777777" w:rsidR="00B560A4" w:rsidRDefault="008E561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4B21C" w14:textId="77777777" w:rsidR="00B560A4" w:rsidRDefault="008E561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1980B" w14:textId="77777777" w:rsidR="00B560A4" w:rsidRDefault="008E561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2967E"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437F8"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3D08D"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4988D"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D1F47"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5E0A1"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7414E"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81E927E" w14:textId="77777777">
        <w:tc>
          <w:tcPr>
            <w:tcW w:w="4160" w:type="dxa"/>
            <w:tcBorders>
              <w:top w:val="single" w:sz="9" w:space="0" w:color="FFFFFF"/>
              <w:left w:val="single" w:sz="9" w:space="0" w:color="FFFFFF"/>
              <w:bottom w:val="dashed" w:sz="4" w:space="0" w:color="BFBFBF"/>
              <w:right w:val="single" w:sz="9" w:space="0" w:color="FFFFFF"/>
            </w:tcBorders>
          </w:tcPr>
          <w:p w14:paraId="0F885559" w14:textId="77777777" w:rsidR="00B560A4" w:rsidRDefault="008E561D">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3EFB83" w14:textId="77777777" w:rsidR="00B560A4" w:rsidRDefault="008E561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743DC09"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15CFA19" w14:textId="77777777" w:rsidR="00B560A4" w:rsidRDefault="008E56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F346BC"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D4FD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DF2F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F604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D362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05A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DAEB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384E8"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B0F2894" w14:textId="77777777">
        <w:tc>
          <w:tcPr>
            <w:tcW w:w="4160" w:type="dxa"/>
            <w:tcBorders>
              <w:top w:val="dashed" w:sz="4" w:space="0" w:color="BFBFBF"/>
              <w:left w:val="single" w:sz="9" w:space="0" w:color="FFFFFF"/>
              <w:bottom w:val="dashed" w:sz="4" w:space="0" w:color="BFBFBF"/>
              <w:right w:val="single" w:sz="9" w:space="0" w:color="FFFFFF"/>
            </w:tcBorders>
          </w:tcPr>
          <w:p w14:paraId="47E6E049" w14:textId="77777777" w:rsidR="00B560A4" w:rsidRDefault="008E561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73BBD"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FBBF18"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DEB1E4"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5B5E2F"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8E93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6FEE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CBDCD"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A4700"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2A98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FB5A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7C3CC"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23A4CE5" w14:textId="77777777">
        <w:tc>
          <w:tcPr>
            <w:tcW w:w="4160" w:type="dxa"/>
            <w:tcBorders>
              <w:top w:val="dashed" w:sz="4" w:space="0" w:color="BFBFBF"/>
              <w:left w:val="single" w:sz="9" w:space="0" w:color="FFFFFF"/>
              <w:bottom w:val="dashed" w:sz="4" w:space="0" w:color="BFBFBF"/>
              <w:right w:val="single" w:sz="9" w:space="0" w:color="FFFFFF"/>
            </w:tcBorders>
          </w:tcPr>
          <w:p w14:paraId="2F946379" w14:textId="77777777" w:rsidR="00B560A4" w:rsidRDefault="008E561D">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6AB8EB27"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221AF9"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719A32" w14:textId="77777777" w:rsidR="00B560A4" w:rsidRDefault="008E56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3564E7" w14:textId="77777777" w:rsidR="00B560A4" w:rsidRDefault="008E56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CCB9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BE36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EE6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A260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2E73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CF3A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D5E1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73F4B58"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E0E5349" w14:textId="77777777">
        <w:tc>
          <w:tcPr>
            <w:tcW w:w="4160" w:type="dxa"/>
            <w:tcBorders>
              <w:top w:val="dashed" w:sz="4" w:space="0" w:color="BFBFBF"/>
              <w:left w:val="single" w:sz="9" w:space="0" w:color="FFFFFF"/>
              <w:bottom w:val="dashed" w:sz="4" w:space="0" w:color="BFBFBF"/>
              <w:right w:val="single" w:sz="9" w:space="0" w:color="FFFFFF"/>
            </w:tcBorders>
          </w:tcPr>
          <w:p w14:paraId="61A4A7C9" w14:textId="77777777" w:rsidR="00B560A4" w:rsidRDefault="008E561D">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5A583"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6B3DC0" w14:textId="77777777" w:rsidR="00B560A4" w:rsidRDefault="008E56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2CBA35" w14:textId="77777777" w:rsidR="00B560A4" w:rsidRDefault="008E56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CF0335B" w14:textId="77777777" w:rsidR="00B560A4" w:rsidRDefault="008E56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F1B6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BF7B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2C0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6C8A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C818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60E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D3D1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3004378" w14:textId="77777777">
        <w:tc>
          <w:tcPr>
            <w:tcW w:w="4160" w:type="dxa"/>
            <w:tcBorders>
              <w:top w:val="dashed" w:sz="4" w:space="0" w:color="BFBFBF"/>
              <w:left w:val="single" w:sz="9" w:space="0" w:color="FFFFFF"/>
              <w:bottom w:val="dashed" w:sz="4" w:space="0" w:color="BFBFBF"/>
              <w:right w:val="single" w:sz="9" w:space="0" w:color="FFFFFF"/>
            </w:tcBorders>
          </w:tcPr>
          <w:p w14:paraId="569DD183" w14:textId="77777777" w:rsidR="00B560A4" w:rsidRDefault="008E561D">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7B7F0E"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C62E94" w14:textId="77777777" w:rsidR="00B560A4" w:rsidRDefault="008E56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F5AC39" w14:textId="77777777" w:rsidR="00B560A4" w:rsidRDefault="008E56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BDCD2FC" w14:textId="77777777" w:rsidR="00B560A4" w:rsidRDefault="008E56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6E3F0"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589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49A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7AF3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958B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C99B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15D9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99CAB02" w14:textId="77777777">
        <w:tc>
          <w:tcPr>
            <w:tcW w:w="4160" w:type="dxa"/>
            <w:tcBorders>
              <w:top w:val="dashed" w:sz="4" w:space="0" w:color="BFBFBF"/>
              <w:left w:val="single" w:sz="9" w:space="0" w:color="FFFFFF"/>
              <w:bottom w:val="dashed" w:sz="4" w:space="0" w:color="BFBFBF"/>
              <w:right w:val="single" w:sz="9" w:space="0" w:color="FFFFFF"/>
            </w:tcBorders>
          </w:tcPr>
          <w:p w14:paraId="1C2935BA" w14:textId="77777777" w:rsidR="00B560A4" w:rsidRDefault="008E561D">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EDFF5"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E2AD79" w14:textId="77777777" w:rsidR="00B560A4" w:rsidRDefault="008E56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A25AAFC" w14:textId="77777777" w:rsidR="00B560A4" w:rsidRDefault="008E56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21D6FF3" w14:textId="77777777" w:rsidR="00B560A4" w:rsidRDefault="008E56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6E0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F27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FAD5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F01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BB9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AAB0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D58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7E4E164" w14:textId="77777777">
        <w:tc>
          <w:tcPr>
            <w:tcW w:w="4160" w:type="dxa"/>
            <w:tcBorders>
              <w:top w:val="dashed" w:sz="4" w:space="0" w:color="BFBFBF"/>
              <w:left w:val="single" w:sz="9" w:space="0" w:color="FFFFFF"/>
              <w:bottom w:val="dashed" w:sz="4" w:space="0" w:color="BFBFBF"/>
              <w:right w:val="single" w:sz="9" w:space="0" w:color="FFFFFF"/>
            </w:tcBorders>
          </w:tcPr>
          <w:p w14:paraId="1A59408C" w14:textId="77777777" w:rsidR="00B560A4" w:rsidRDefault="008E561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0E0603"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09820C" w14:textId="77777777" w:rsidR="00B560A4" w:rsidRDefault="008E56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DCEE1FF" w14:textId="77777777" w:rsidR="00B560A4" w:rsidRDefault="008E56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C0D318" w14:textId="77777777" w:rsidR="00B560A4" w:rsidRDefault="008E56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294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F97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0E3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73DF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1611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644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2B6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2532FCB" w14:textId="77777777">
        <w:tc>
          <w:tcPr>
            <w:tcW w:w="4160" w:type="dxa"/>
            <w:tcBorders>
              <w:top w:val="dashed" w:sz="4" w:space="0" w:color="BFBFBF"/>
              <w:left w:val="single" w:sz="9" w:space="0" w:color="FFFFFF"/>
              <w:bottom w:val="dashed" w:sz="4" w:space="0" w:color="BFBFBF"/>
              <w:right w:val="single" w:sz="9" w:space="0" w:color="FFFFFF"/>
            </w:tcBorders>
          </w:tcPr>
          <w:p w14:paraId="02A7AFA5" w14:textId="77777777" w:rsidR="00B560A4" w:rsidRDefault="008E561D">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09F925"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A80716" w14:textId="77777777" w:rsidR="00B560A4" w:rsidRDefault="008E56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24D780" w14:textId="77777777" w:rsidR="00B560A4" w:rsidRDefault="008E56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6BEA66" w14:textId="77777777" w:rsidR="00B560A4" w:rsidRDefault="008E56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BF49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22A4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CA3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C94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7EFA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B65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8EF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0ACD90A" w14:textId="77777777">
        <w:tc>
          <w:tcPr>
            <w:tcW w:w="4160" w:type="dxa"/>
            <w:tcBorders>
              <w:top w:val="dashed" w:sz="4" w:space="0" w:color="BFBFBF"/>
              <w:left w:val="single" w:sz="9" w:space="0" w:color="FFFFFF"/>
              <w:bottom w:val="dashed" w:sz="4" w:space="0" w:color="BFBFBF"/>
              <w:right w:val="single" w:sz="9" w:space="0" w:color="FFFFFF"/>
            </w:tcBorders>
          </w:tcPr>
          <w:p w14:paraId="4C5D34D8" w14:textId="77777777" w:rsidR="00B560A4" w:rsidRDefault="008E561D">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121DB"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3CA1CE" w14:textId="77777777" w:rsidR="00B560A4" w:rsidRDefault="008E56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182E1C" w14:textId="77777777" w:rsidR="00B560A4" w:rsidRDefault="008E56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9ADAC95" w14:textId="77777777" w:rsidR="00B560A4" w:rsidRDefault="008E56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2A3BF" w14:textId="7D9D8D01" w:rsidR="00B560A4" w:rsidRDefault="00E8299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CB8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BC3B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12C7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4706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A0E9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DAC0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0217594" w14:textId="77777777">
        <w:tc>
          <w:tcPr>
            <w:tcW w:w="4160" w:type="dxa"/>
            <w:tcBorders>
              <w:top w:val="dashed" w:sz="4" w:space="0" w:color="BFBFBF"/>
              <w:left w:val="single" w:sz="9" w:space="0" w:color="FFFFFF"/>
              <w:bottom w:val="dashed" w:sz="4" w:space="0" w:color="BFBFBF"/>
              <w:right w:val="single" w:sz="9" w:space="0" w:color="FFFFFF"/>
            </w:tcBorders>
          </w:tcPr>
          <w:p w14:paraId="120F287B" w14:textId="77777777" w:rsidR="00B560A4" w:rsidRDefault="008E561D">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0B3F9"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5547A0" w14:textId="77777777" w:rsidR="00B560A4" w:rsidRDefault="008E56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EA99BBD" w14:textId="77777777" w:rsidR="00B560A4" w:rsidRDefault="008E56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C8A0F7" w14:textId="77777777" w:rsidR="00B560A4" w:rsidRDefault="008E56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EE9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4B59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6B48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856A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A2D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484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2FB5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5E0CAB6" w14:textId="77777777">
        <w:tc>
          <w:tcPr>
            <w:tcW w:w="4160" w:type="dxa"/>
            <w:tcBorders>
              <w:top w:val="dashed" w:sz="4" w:space="0" w:color="BFBFBF"/>
              <w:left w:val="single" w:sz="9" w:space="0" w:color="FFFFFF"/>
              <w:bottom w:val="dashed" w:sz="4" w:space="0" w:color="B2B2B2"/>
              <w:right w:val="single" w:sz="9" w:space="0" w:color="FFFFFF"/>
            </w:tcBorders>
          </w:tcPr>
          <w:p w14:paraId="3EA865FD" w14:textId="77777777" w:rsidR="00B560A4" w:rsidRDefault="008E561D">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5D6FBA" w14:textId="77777777" w:rsidR="00B560A4" w:rsidRDefault="008E561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4942416" w14:textId="77777777" w:rsidR="00B560A4" w:rsidRDefault="008E561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23940F4" w14:textId="77777777" w:rsidR="00B560A4" w:rsidRDefault="008E561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97D85C5" w14:textId="77777777" w:rsidR="00B560A4" w:rsidRDefault="008E56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181B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A880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124A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BF4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0CB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BD2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224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D71BA07" w14:textId="77777777">
        <w:tc>
          <w:tcPr>
            <w:tcW w:w="4160" w:type="dxa"/>
            <w:tcBorders>
              <w:top w:val="dashed" w:sz="4" w:space="0" w:color="B2B2B2"/>
              <w:left w:val="single" w:sz="9" w:space="0" w:color="FFFFFF"/>
              <w:bottom w:val="dashed" w:sz="4" w:space="0" w:color="BFBFBF"/>
              <w:right w:val="single" w:sz="9" w:space="0" w:color="FFFFFF"/>
            </w:tcBorders>
          </w:tcPr>
          <w:p w14:paraId="4BCDA3AC" w14:textId="77777777" w:rsidR="00B560A4" w:rsidRDefault="008E561D">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B0CEB8E" w14:textId="77777777" w:rsidR="00B560A4" w:rsidRDefault="008E561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9B579E8" w14:textId="77777777" w:rsidR="00B560A4" w:rsidRDefault="00B560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2129286" w14:textId="77777777" w:rsidR="00B560A4" w:rsidRDefault="00B560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D8BDEF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5A41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4D19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9290F"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8D58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474E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D29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548F" w14:textId="77777777" w:rsidR="00B560A4" w:rsidRDefault="00B560A4">
            <w:pPr>
              <w:pStyle w:val="ProductList-TableBody"/>
              <w:jc w:val="center"/>
            </w:pPr>
          </w:p>
        </w:tc>
      </w:tr>
      <w:tr w:rsidR="00B560A4" w14:paraId="202F48B3" w14:textId="77777777">
        <w:tc>
          <w:tcPr>
            <w:tcW w:w="4160" w:type="dxa"/>
            <w:tcBorders>
              <w:top w:val="dashed" w:sz="4" w:space="0" w:color="BFBFBF"/>
              <w:left w:val="single" w:sz="9" w:space="0" w:color="FFFFFF"/>
              <w:bottom w:val="dashed" w:sz="4" w:space="0" w:color="BFBFBF"/>
              <w:right w:val="single" w:sz="9" w:space="0" w:color="FFFFFF"/>
            </w:tcBorders>
          </w:tcPr>
          <w:p w14:paraId="0EFA94B5" w14:textId="77777777" w:rsidR="00B560A4" w:rsidRDefault="008E561D">
            <w:pPr>
              <w:pStyle w:val="ProductList-TableBody"/>
            </w:pPr>
            <w:r>
              <w:lastRenderedPageBreak/>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27A877" w14:textId="77777777" w:rsidR="00B560A4" w:rsidRDefault="008E56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276A65D"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8FC0C"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A5663"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101E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226D9"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93450"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C6F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5CCC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6FA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0CAC3" w14:textId="77777777" w:rsidR="00B560A4" w:rsidRDefault="00B560A4">
            <w:pPr>
              <w:pStyle w:val="ProductList-TableBody"/>
              <w:jc w:val="center"/>
            </w:pPr>
          </w:p>
        </w:tc>
      </w:tr>
      <w:tr w:rsidR="00B560A4" w14:paraId="004D9649" w14:textId="77777777">
        <w:tc>
          <w:tcPr>
            <w:tcW w:w="4160" w:type="dxa"/>
            <w:tcBorders>
              <w:top w:val="dashed" w:sz="4" w:space="0" w:color="BFBFBF"/>
              <w:left w:val="single" w:sz="9" w:space="0" w:color="FFFFFF"/>
              <w:bottom w:val="dashed" w:sz="4" w:space="0" w:color="BFBFBF"/>
              <w:right w:val="single" w:sz="9" w:space="0" w:color="FFFFFF"/>
            </w:tcBorders>
          </w:tcPr>
          <w:p w14:paraId="5104B4CC" w14:textId="77777777" w:rsidR="00B560A4" w:rsidRDefault="008E561D">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8D1AC" w14:textId="77777777" w:rsidR="00B560A4" w:rsidRDefault="008E56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DB08BF9"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6BD28" w14:textId="77777777" w:rsidR="00B560A4" w:rsidRDefault="00B560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C3580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4329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4EFF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6CA57"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D7638"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440B"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84405"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64E7A" w14:textId="77777777" w:rsidR="00B560A4" w:rsidRDefault="00B560A4">
            <w:pPr>
              <w:pStyle w:val="ProductList-TableBody"/>
              <w:jc w:val="center"/>
            </w:pPr>
          </w:p>
        </w:tc>
      </w:tr>
      <w:tr w:rsidR="00B560A4" w14:paraId="15B9A5E9" w14:textId="77777777">
        <w:tc>
          <w:tcPr>
            <w:tcW w:w="4160" w:type="dxa"/>
            <w:tcBorders>
              <w:top w:val="dashed" w:sz="4" w:space="0" w:color="BFBFBF"/>
              <w:left w:val="single" w:sz="9" w:space="0" w:color="FFFFFF"/>
              <w:bottom w:val="none" w:sz="4" w:space="0" w:color="BFBFBF"/>
              <w:right w:val="single" w:sz="9" w:space="0" w:color="FFFFFF"/>
            </w:tcBorders>
          </w:tcPr>
          <w:p w14:paraId="3B8B1AA7" w14:textId="77777777" w:rsidR="00B560A4" w:rsidRDefault="008E561D">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28A51FB" w14:textId="77777777" w:rsidR="00B560A4" w:rsidRDefault="008E561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F780630" w14:textId="77777777" w:rsidR="00B560A4" w:rsidRDefault="00B56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A9250E0" w14:textId="77777777" w:rsidR="00B560A4" w:rsidRDefault="00B560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A35A1E1"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FFBEC"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055A4"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2444E"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3220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C46A6"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F1052" w14:textId="77777777" w:rsidR="00B560A4" w:rsidRDefault="00B560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D9B3" w14:textId="77777777" w:rsidR="00B560A4" w:rsidRDefault="00B560A4">
            <w:pPr>
              <w:pStyle w:val="ProductList-TableBody"/>
              <w:jc w:val="center"/>
            </w:pPr>
          </w:p>
        </w:tc>
      </w:tr>
    </w:tbl>
    <w:p w14:paraId="0E1E951E" w14:textId="77777777" w:rsidR="00B560A4" w:rsidRDefault="008E561D">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588"/>
        <w:gridCol w:w="3601"/>
        <w:gridCol w:w="3601"/>
      </w:tblGrid>
      <w:tr w:rsidR="00B560A4" w14:paraId="607FE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B5F96" w14:textId="77777777" w:rsidR="00B560A4" w:rsidRDefault="008E561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549EE677"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FC4F6D" w14:textId="77777777" w:rsidR="00B560A4" w:rsidRDefault="008E561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B560A4" w14:paraId="3B200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214C" w14:textId="77777777" w:rsidR="00B560A4" w:rsidRDefault="008E561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1E80"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EFB0" w14:textId="77777777" w:rsidR="00B560A4" w:rsidRDefault="008E561D">
            <w:pPr>
              <w:pStyle w:val="ProductList-TableBody"/>
            </w:pPr>
            <w:r>
              <w:rPr>
                <w:color w:val="404040"/>
              </w:rPr>
              <w:t>Предварително условие (SA): Неприложимо</w:t>
            </w:r>
          </w:p>
        </w:tc>
      </w:tr>
      <w:tr w:rsidR="00B560A4" w14:paraId="2F3B3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5C37" w14:textId="77777777" w:rsidR="00B560A4" w:rsidRDefault="008E561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E07EF3"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3095E" w14:textId="77777777" w:rsidR="00B560A4" w:rsidRDefault="008E561D">
            <w:pPr>
              <w:pStyle w:val="ProductList-TableBody"/>
            </w:pPr>
            <w:r>
              <w:rPr>
                <w:color w:val="404040"/>
              </w:rPr>
              <w:t>Отговаря на условията за намаление: Добавки, допълнителни продукти</w:t>
            </w:r>
          </w:p>
        </w:tc>
      </w:tr>
      <w:tr w:rsidR="00B560A4" w14:paraId="74AFB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8186" w14:textId="77777777" w:rsidR="00B560A4" w:rsidRDefault="008E561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BC29"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3980" w14:textId="77777777" w:rsidR="00B560A4" w:rsidRDefault="008E561D">
            <w:pPr>
              <w:pStyle w:val="ProductList-TableBody"/>
            </w:pPr>
            <w:r>
              <w:rPr>
                <w:color w:val="404040"/>
              </w:rPr>
              <w:t>Отговаря на условията за актуализиране: Неприложимо</w:t>
            </w:r>
          </w:p>
        </w:tc>
      </w:tr>
      <w:tr w:rsidR="00B560A4" w14:paraId="26C6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E3A2" w14:textId="77777777" w:rsidR="00B560A4" w:rsidRDefault="008E561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82B6"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5730" w14:textId="77777777" w:rsidR="00B560A4" w:rsidRDefault="00B560A4">
            <w:pPr>
              <w:pStyle w:val="ProductList-TableBody"/>
            </w:pPr>
          </w:p>
        </w:tc>
      </w:tr>
    </w:tbl>
    <w:p w14:paraId="2887C149" w14:textId="77777777" w:rsidR="00B560A4" w:rsidRDefault="008E561D">
      <w:pPr>
        <w:pStyle w:val="ProductList-Offering1SubSection"/>
        <w:outlineLvl w:val="3"/>
      </w:pPr>
      <w:bookmarkStart w:id="210" w:name="_Sec807"/>
      <w:r>
        <w:t>3. Права за използване</w:t>
      </w:r>
      <w:bookmarkEnd w:id="210"/>
    </w:p>
    <w:tbl>
      <w:tblPr>
        <w:tblStyle w:val="PURTable"/>
        <w:tblW w:w="0" w:type="dxa"/>
        <w:tblLook w:val="04A0" w:firstRow="1" w:lastRow="0" w:firstColumn="1" w:lastColumn="0" w:noHBand="0" w:noVBand="1"/>
      </w:tblPr>
      <w:tblGrid>
        <w:gridCol w:w="3616"/>
        <w:gridCol w:w="3581"/>
        <w:gridCol w:w="3593"/>
      </w:tblGrid>
      <w:tr w:rsidR="00B560A4" w14:paraId="01B6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ECDE1" w14:textId="77777777" w:rsidR="00B560A4" w:rsidRDefault="008E561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1FD3212" w14:textId="77777777" w:rsidR="00B560A4" w:rsidRDefault="008E561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9767D6E" w14:textId="77777777" w:rsidR="00B560A4" w:rsidRDefault="008E561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B560A4" w14:paraId="4D800E75" w14:textId="77777777">
        <w:tc>
          <w:tcPr>
            <w:tcW w:w="4040" w:type="dxa"/>
            <w:tcBorders>
              <w:top w:val="single" w:sz="4" w:space="0" w:color="000000"/>
              <w:left w:val="single" w:sz="4" w:space="0" w:color="000000"/>
              <w:bottom w:val="single" w:sz="4" w:space="0" w:color="000000"/>
              <w:right w:val="single" w:sz="4" w:space="0" w:color="000000"/>
            </w:tcBorders>
          </w:tcPr>
          <w:p w14:paraId="5F041622" w14:textId="77777777" w:rsidR="00B560A4" w:rsidRDefault="008E561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AD1F1B1" w14:textId="77777777" w:rsidR="00B560A4" w:rsidRDefault="008E561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EDE4" w14:textId="77777777" w:rsidR="00B560A4" w:rsidRDefault="008E561D">
            <w:pPr>
              <w:pStyle w:val="ProductList-TableBody"/>
            </w:pPr>
            <w:r>
              <w:rPr>
                <w:color w:val="404040"/>
              </w:rPr>
              <w:t>Включени технологии: Неприложимо</w:t>
            </w:r>
          </w:p>
        </w:tc>
      </w:tr>
      <w:tr w:rsidR="00B560A4" w14:paraId="43318C66" w14:textId="77777777">
        <w:tc>
          <w:tcPr>
            <w:tcW w:w="4040" w:type="dxa"/>
            <w:tcBorders>
              <w:top w:val="single" w:sz="4" w:space="0" w:color="000000"/>
              <w:left w:val="single" w:sz="4" w:space="0" w:color="000000"/>
              <w:bottom w:val="single" w:sz="4" w:space="0" w:color="000000"/>
              <w:right w:val="single" w:sz="4" w:space="0" w:color="000000"/>
            </w:tcBorders>
          </w:tcPr>
          <w:p w14:paraId="44B7750C" w14:textId="77777777" w:rsidR="00B560A4" w:rsidRDefault="008E561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1F55" w14:textId="77777777" w:rsidR="00B560A4" w:rsidRDefault="00B560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CEC7" w14:textId="77777777" w:rsidR="00B560A4" w:rsidRDefault="00B560A4">
            <w:pPr>
              <w:pStyle w:val="ProductList-TableBody"/>
            </w:pPr>
          </w:p>
        </w:tc>
      </w:tr>
    </w:tbl>
    <w:p w14:paraId="5EE3F24E" w14:textId="77777777" w:rsidR="00B560A4" w:rsidRDefault="00B560A4">
      <w:pPr>
        <w:pStyle w:val="ProductList-Body"/>
      </w:pPr>
    </w:p>
    <w:p w14:paraId="69D37E96" w14:textId="77777777" w:rsidR="00B560A4" w:rsidRDefault="008E561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B560A4" w14:paraId="07293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C420A"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6E7C01" w14:textId="77777777" w:rsidR="00B560A4" w:rsidRDefault="008E561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19834AA"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r>
    </w:tbl>
    <w:p w14:paraId="528EC288" w14:textId="77777777" w:rsidR="00B560A4" w:rsidRDefault="00B560A4">
      <w:pPr>
        <w:pStyle w:val="ProductList-Body"/>
      </w:pPr>
    </w:p>
    <w:p w14:paraId="49C9B000" w14:textId="77777777" w:rsidR="00B560A4" w:rsidRDefault="008E561D">
      <w:pPr>
        <w:pStyle w:val="ProductList-SubClauseHeading"/>
        <w:outlineLvl w:val="5"/>
      </w:pPr>
      <w:r>
        <w:t>3.1.1 Допълнителни функции, свързани с ЛКД за Услугите за отдалечен работен плот за Windows Server 2016</w:t>
      </w:r>
    </w:p>
    <w:p w14:paraId="5971CC9C" w14:textId="77777777" w:rsidR="00B560A4" w:rsidRDefault="008E561D">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B560A4" w14:paraId="32147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369FD"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CC60FA3" w14:textId="77777777" w:rsidR="00B560A4" w:rsidRDefault="008E561D">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6552BC73" w14:textId="77777777" w:rsidR="00B560A4" w:rsidRDefault="008E561D">
            <w:pPr>
              <w:pStyle w:val="ProductList-TableBody"/>
            </w:pPr>
            <w:r>
              <w:t>ЛА за Потребител за Услуги за отдалечен работен плот за Windows Server 2016</w:t>
            </w:r>
          </w:p>
        </w:tc>
      </w:tr>
    </w:tbl>
    <w:p w14:paraId="5664345E" w14:textId="77777777" w:rsidR="00B560A4" w:rsidRDefault="008E561D">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5D39D45C" w14:textId="77777777" w:rsidR="00B560A4" w:rsidRDefault="00B560A4">
      <w:pPr>
        <w:pStyle w:val="ProductList-BodyIndented"/>
      </w:pPr>
    </w:p>
    <w:p w14:paraId="0E94C1F0" w14:textId="77777777" w:rsidR="00B560A4" w:rsidRDefault="008E561D">
      <w:pPr>
        <w:pStyle w:val="ProductList-SubClauseHeading"/>
        <w:outlineLvl w:val="5"/>
      </w:pPr>
      <w:r>
        <w:t>3.1.2 Допълнителни функции, свързана с ЛКД за Услуги за управление на правата на достъп за Windows Server 2016</w:t>
      </w:r>
    </w:p>
    <w:p w14:paraId="7BE0D8F8" w14:textId="77777777" w:rsidR="00B560A4" w:rsidRDefault="008E561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B560A4" w14:paraId="56D8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F0988D"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819602B" w14:textId="77777777" w:rsidR="00B560A4" w:rsidRDefault="008E561D">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608B30B4" w14:textId="77777777" w:rsidR="00B560A4" w:rsidRDefault="008E561D">
            <w:pPr>
              <w:pStyle w:val="ProductList-TableBody"/>
            </w:pPr>
            <w:r>
              <w:t>Azure Information Protection (P1 и P2) ЛА за Потребител</w:t>
            </w:r>
          </w:p>
        </w:tc>
      </w:tr>
      <w:tr w:rsidR="00B560A4" w14:paraId="3E4824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7ABEDE"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F93319" w14:textId="77777777" w:rsidR="00B560A4" w:rsidRDefault="00B560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2A27DC"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r>
    </w:tbl>
    <w:p w14:paraId="70B4B194" w14:textId="77777777" w:rsidR="00B560A4" w:rsidRDefault="00B560A4">
      <w:pPr>
        <w:pStyle w:val="ProductList-BodyIndented"/>
      </w:pPr>
    </w:p>
    <w:p w14:paraId="5F0D70B4" w14:textId="77777777" w:rsidR="00B560A4" w:rsidRDefault="008E561D">
      <w:pPr>
        <w:pStyle w:val="ProductList-SubClauseHeading"/>
        <w:outlineLvl w:val="5"/>
      </w:pPr>
      <w:r>
        <w:t>3.1.3 Допълнителни функции, свързани с ЛКД за Потребител за Microsoft Identity Manager</w:t>
      </w:r>
    </w:p>
    <w:p w14:paraId="21A97FA3" w14:textId="77777777" w:rsidR="00B560A4" w:rsidRDefault="008E561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B560A4" w14:paraId="1E3FA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92464F"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CA04A72" w14:textId="77777777" w:rsidR="00B560A4" w:rsidRDefault="008E561D">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C54DA18" w14:textId="77777777" w:rsidR="00B560A4" w:rsidRDefault="008E561D">
            <w:pPr>
              <w:pStyle w:val="ProductList-TableBody"/>
            </w:pPr>
            <w:r>
              <w:t>Azure Active Directory Premium (P1 и P2) (ЛА за Потребител)</w:t>
            </w:r>
          </w:p>
        </w:tc>
      </w:tr>
      <w:tr w:rsidR="00B560A4" w14:paraId="1BDE41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DDA503" w14:textId="77777777" w:rsidR="00B560A4" w:rsidRDefault="00B560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011CC" w14:textId="77777777" w:rsidR="00B560A4" w:rsidRDefault="008E561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87914E" w14:textId="77777777" w:rsidR="00B560A4" w:rsidRDefault="00B560A4">
            <w:pPr>
              <w:pStyle w:val="ProductList-TableBody"/>
            </w:pPr>
          </w:p>
        </w:tc>
      </w:tr>
    </w:tbl>
    <w:p w14:paraId="3875D9D2" w14:textId="77777777" w:rsidR="00B560A4" w:rsidRDefault="008E561D">
      <w:pPr>
        <w:pStyle w:val="ProductList-BodyIndented"/>
      </w:pPr>
      <w:r>
        <w:t xml:space="preserve">*Също така се изисква за всяко лице, за което софтуерът издава или управлява информация за самоличност. </w:t>
      </w:r>
    </w:p>
    <w:p w14:paraId="1C321BAB" w14:textId="77777777" w:rsidR="00B560A4" w:rsidRDefault="00B560A4">
      <w:pPr>
        <w:pStyle w:val="ProductList-BodyIndented"/>
      </w:pPr>
    </w:p>
    <w:p w14:paraId="495C2272" w14:textId="77777777" w:rsidR="00B560A4" w:rsidRDefault="008E561D">
      <w:pPr>
        <w:pStyle w:val="ProductList-SubClauseHeading"/>
        <w:outlineLvl w:val="5"/>
      </w:pPr>
      <w:r>
        <w:t>3.1.4 Синхронизираща услуга</w:t>
      </w:r>
    </w:p>
    <w:p w14:paraId="6EA25983" w14:textId="77777777" w:rsidR="00B560A4" w:rsidRDefault="008E561D">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6550D838" w14:textId="77777777" w:rsidR="00B560A4" w:rsidRDefault="00B560A4">
      <w:pPr>
        <w:pStyle w:val="ProductList-BodyIndented"/>
      </w:pPr>
    </w:p>
    <w:p w14:paraId="6983D041" w14:textId="77777777" w:rsidR="00B560A4" w:rsidRDefault="008E561D">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B560A4" w14:paraId="0B2DC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94DBF" w14:textId="77777777" w:rsidR="00B560A4" w:rsidRDefault="008E561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B883CBB" w14:textId="77777777" w:rsidR="00B560A4" w:rsidRDefault="008E561D">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248E8916" w14:textId="77777777" w:rsidR="00B560A4" w:rsidRDefault="00B560A4">
            <w:pPr>
              <w:pStyle w:val="ProductList-TableBody"/>
            </w:pPr>
          </w:p>
        </w:tc>
      </w:tr>
    </w:tbl>
    <w:p w14:paraId="75C4521A" w14:textId="77777777" w:rsidR="00B560A4" w:rsidRDefault="00B560A4">
      <w:pPr>
        <w:pStyle w:val="ProductList-Body"/>
      </w:pPr>
    </w:p>
    <w:p w14:paraId="078EB6CF" w14:textId="77777777" w:rsidR="00B560A4" w:rsidRDefault="008E561D">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0907C8BE" w14:textId="77777777" w:rsidR="00B560A4" w:rsidRDefault="008E561D">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B560A4" w14:paraId="3A5DB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CD494"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363E40B" w14:textId="77777777" w:rsidR="00B560A4" w:rsidRDefault="008E561D">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A304F44" w14:textId="77777777" w:rsidR="00B560A4" w:rsidRDefault="00B560A4">
            <w:pPr>
              <w:pStyle w:val="ProductList-TableBody"/>
            </w:pPr>
          </w:p>
        </w:tc>
      </w:tr>
    </w:tbl>
    <w:p w14:paraId="378E2291" w14:textId="77777777" w:rsidR="00B560A4" w:rsidRDefault="008E561D">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62D0F269" w14:textId="77777777" w:rsidR="00B560A4" w:rsidRDefault="00B560A4">
      <w:pPr>
        <w:pStyle w:val="ProductList-BodyIndented"/>
      </w:pPr>
    </w:p>
    <w:p w14:paraId="04F088E7" w14:textId="77777777" w:rsidR="00B560A4" w:rsidRDefault="008E561D">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1AC0C8D5" w14:textId="77777777" w:rsidR="00B560A4" w:rsidRDefault="008E561D">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B560A4" w14:paraId="2ED37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54EB8"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809E3A7" w14:textId="77777777" w:rsidR="00B560A4" w:rsidRDefault="008E561D">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1E6F4C6C" w14:textId="77777777" w:rsidR="00B560A4" w:rsidRDefault="00B560A4">
            <w:pPr>
              <w:pStyle w:val="ProductList-TableBody"/>
            </w:pPr>
          </w:p>
        </w:tc>
      </w:tr>
    </w:tbl>
    <w:p w14:paraId="02240421" w14:textId="77777777" w:rsidR="00B560A4" w:rsidRDefault="00B560A4">
      <w:pPr>
        <w:pStyle w:val="ProductList-BodyIndented"/>
      </w:pPr>
    </w:p>
    <w:p w14:paraId="3ABF2321" w14:textId="77777777" w:rsidR="00B560A4" w:rsidRDefault="008E561D">
      <w:pPr>
        <w:pStyle w:val="ProductList-SubClauseHeading"/>
        <w:outlineLvl w:val="5"/>
      </w:pPr>
      <w:r>
        <w:t>3.2.3 Допълнителни функции, свързани с Лиценз за външен конектор за Microsoft Identity Manager</w:t>
      </w:r>
    </w:p>
    <w:p w14:paraId="51B38B39" w14:textId="77777777" w:rsidR="00B560A4" w:rsidRDefault="008E561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B560A4" w14:paraId="0CE7D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F0D934" w14:textId="77777777" w:rsidR="00B560A4" w:rsidRDefault="008E561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5C99562" w14:textId="77777777" w:rsidR="00B560A4" w:rsidRDefault="008E561D">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747CE3" w14:textId="77777777" w:rsidR="00B560A4" w:rsidRDefault="00B560A4">
            <w:pPr>
              <w:pStyle w:val="ProductList-TableBody"/>
            </w:pPr>
          </w:p>
        </w:tc>
      </w:tr>
    </w:tbl>
    <w:p w14:paraId="34574F13" w14:textId="77777777" w:rsidR="00B560A4" w:rsidRDefault="008E561D">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14815C87" w14:textId="77777777" w:rsidR="00B560A4" w:rsidRDefault="00B560A4">
      <w:pPr>
        <w:pStyle w:val="ProductList-BodyIndented"/>
      </w:pPr>
    </w:p>
    <w:p w14:paraId="41C76B9A" w14:textId="77777777" w:rsidR="00B560A4" w:rsidRDefault="008E561D">
      <w:pPr>
        <w:pStyle w:val="ProductList-ClauseHeading"/>
        <w:outlineLvl w:val="4"/>
      </w:pPr>
      <w:r>
        <w:t>3.3 Допълнителни условия за Windows Server 2016 Essentials</w:t>
      </w:r>
    </w:p>
    <w:p w14:paraId="1A77D481" w14:textId="77777777" w:rsidR="00B560A4" w:rsidRDefault="008E561D">
      <w:pPr>
        <w:pStyle w:val="ProductList-SubClauseHeading"/>
        <w:outlineLvl w:val="5"/>
      </w:pPr>
      <w:r>
        <w:t>3.3.1 Ограничения на употребата</w:t>
      </w:r>
    </w:p>
    <w:p w14:paraId="02201F60" w14:textId="77777777" w:rsidR="00B560A4" w:rsidRDefault="008E561D" w:rsidP="008E561D">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2560566E" w14:textId="77777777" w:rsidR="00B560A4" w:rsidRDefault="008E561D" w:rsidP="008E561D">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7BE08869" w14:textId="77777777" w:rsidR="00B560A4" w:rsidRDefault="00B560A4">
      <w:pPr>
        <w:pStyle w:val="ProductList-BodyIndented"/>
      </w:pPr>
    </w:p>
    <w:p w14:paraId="6FDE1BCD" w14:textId="77777777" w:rsidR="00B560A4" w:rsidRDefault="008E561D">
      <w:pPr>
        <w:pStyle w:val="ProductList-SubClauseHeading"/>
        <w:outlineLvl w:val="5"/>
      </w:pPr>
      <w:r>
        <w:t>3.3.2 Използване на Сървърния софтуер</w:t>
      </w:r>
    </w:p>
    <w:p w14:paraId="36DD8AD3" w14:textId="77777777" w:rsidR="00B560A4" w:rsidRDefault="008E561D">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6C238429" w14:textId="77777777" w:rsidR="00B560A4" w:rsidRDefault="00B560A4">
      <w:pPr>
        <w:pStyle w:val="ProductList-BodyIndented"/>
      </w:pPr>
    </w:p>
    <w:p w14:paraId="29920BFC" w14:textId="77777777" w:rsidR="00B560A4" w:rsidRDefault="008E561D">
      <w:pPr>
        <w:pStyle w:val="ProductList-SubClauseHeading"/>
        <w:outlineLvl w:val="5"/>
      </w:pPr>
      <w:r>
        <w:t>3.3.3 Windows Server 2016 Essentials Connector</w:t>
      </w:r>
    </w:p>
    <w:p w14:paraId="62E29C62" w14:textId="77777777" w:rsidR="00B560A4" w:rsidRDefault="008E561D">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2A9653A3" w14:textId="77777777" w:rsidR="00B560A4" w:rsidRDefault="00B560A4">
      <w:pPr>
        <w:pStyle w:val="ProductList-BodyIndented"/>
      </w:pPr>
    </w:p>
    <w:p w14:paraId="64136D9A" w14:textId="77777777" w:rsidR="00B560A4" w:rsidRDefault="008E561D">
      <w:pPr>
        <w:pStyle w:val="ProductList-SubClauseHeading"/>
        <w:outlineLvl w:val="5"/>
      </w:pPr>
      <w:r>
        <w:t>3.3.4 Достъп до услуги за управление на права на Active Directory на Windows Server 2016</w:t>
      </w:r>
    </w:p>
    <w:p w14:paraId="5860A188" w14:textId="77777777" w:rsidR="00B560A4" w:rsidRDefault="008E561D">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0E21D087" w14:textId="77777777" w:rsidR="00B560A4" w:rsidRDefault="00B560A4">
      <w:pPr>
        <w:pStyle w:val="ProductList-BodyIndented"/>
      </w:pPr>
    </w:p>
    <w:p w14:paraId="424970A8" w14:textId="77777777" w:rsidR="00B560A4" w:rsidRDefault="008E561D">
      <w:pPr>
        <w:pStyle w:val="ProductList-ClauseHeading"/>
        <w:outlineLvl w:val="4"/>
      </w:pPr>
      <w:r>
        <w:t>3.4 Контейнери Windows Server с Windows Server 2016 Standard и Datacenter</w:t>
      </w:r>
    </w:p>
    <w:p w14:paraId="1673BDEB" w14:textId="77777777" w:rsidR="00B560A4" w:rsidRDefault="008E561D">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1498E86" w14:textId="77777777" w:rsidR="00B560A4" w:rsidRDefault="00B560A4">
      <w:pPr>
        <w:pStyle w:val="ProductList-Body"/>
      </w:pPr>
    </w:p>
    <w:p w14:paraId="2DEDA6B0" w14:textId="77777777" w:rsidR="00B560A4" w:rsidRDefault="008E561D">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B560A4" w14:paraId="4C7AF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07918" w14:textId="77777777" w:rsidR="00B560A4" w:rsidRDefault="008E561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D24851" w14:textId="77777777" w:rsidR="00B560A4" w:rsidRDefault="008E561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F2D008E" w14:textId="77777777" w:rsidR="00B560A4" w:rsidRDefault="00B560A4">
            <w:pPr>
              <w:pStyle w:val="ProductList-TableBody"/>
            </w:pPr>
          </w:p>
        </w:tc>
      </w:tr>
    </w:tbl>
    <w:p w14:paraId="23BF54D7" w14:textId="77777777" w:rsidR="00B560A4" w:rsidRDefault="008E561D">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595"/>
        <w:gridCol w:w="3608"/>
        <w:gridCol w:w="3587"/>
      </w:tblGrid>
      <w:tr w:rsidR="00B560A4" w14:paraId="4C22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269292" w14:textId="77777777" w:rsidR="00B560A4" w:rsidRDefault="008E561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8D1DC68" w14:textId="77777777" w:rsidR="00B560A4" w:rsidRDefault="008E561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0154E1" w14:textId="77777777" w:rsidR="00B560A4" w:rsidRDefault="008E561D">
            <w:pPr>
              <w:pStyle w:val="ProductList-TableBody"/>
            </w:pPr>
            <w:r>
              <w:rPr>
                <w:color w:val="404040"/>
              </w:rPr>
              <w:t>Права за преместване при отказ: Неприложимо</w:t>
            </w:r>
          </w:p>
        </w:tc>
      </w:tr>
      <w:tr w:rsidR="00B560A4" w14:paraId="6D05059F" w14:textId="77777777">
        <w:tc>
          <w:tcPr>
            <w:tcW w:w="4040" w:type="dxa"/>
            <w:tcBorders>
              <w:top w:val="single" w:sz="4" w:space="0" w:color="000000"/>
              <w:left w:val="single" w:sz="4" w:space="0" w:color="000000"/>
              <w:bottom w:val="single" w:sz="4" w:space="0" w:color="000000"/>
              <w:right w:val="single" w:sz="4" w:space="0" w:color="000000"/>
            </w:tcBorders>
          </w:tcPr>
          <w:p w14:paraId="4F69A58E" w14:textId="77777777" w:rsidR="00B560A4" w:rsidRDefault="008E561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3010B75"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7">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xml:space="preserve">, Windows Server за системи, </w:t>
            </w:r>
            <w:r>
              <w:lastRenderedPageBreak/>
              <w:t>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Списък с продукти – юни 2015 г.</w:t>
              </w:r>
            </w:hyperlink>
            <w:r>
              <w:t xml:space="preserve"> (Forefront Identity Manager 2010 R2); </w:t>
            </w:r>
            <w:hyperlink r:id="rId10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215D4B" w14:textId="77777777" w:rsidR="00B560A4" w:rsidRDefault="008E561D">
            <w:pPr>
              <w:pStyle w:val="ProductList-TableBody"/>
            </w:pPr>
            <w:r>
              <w:rPr>
                <w:color w:val="404040"/>
              </w:rPr>
              <w:lastRenderedPageBreak/>
              <w:t>Обновяващи се права: Неприложимо</w:t>
            </w:r>
          </w:p>
        </w:tc>
      </w:tr>
      <w:tr w:rsidR="00B560A4" w14:paraId="1C46E05D" w14:textId="77777777">
        <w:tc>
          <w:tcPr>
            <w:tcW w:w="4040" w:type="dxa"/>
            <w:tcBorders>
              <w:top w:val="single" w:sz="4" w:space="0" w:color="000000"/>
              <w:left w:val="single" w:sz="4" w:space="0" w:color="000000"/>
              <w:bottom w:val="single" w:sz="4" w:space="0" w:color="000000"/>
              <w:right w:val="single" w:sz="4" w:space="0" w:color="000000"/>
            </w:tcBorders>
          </w:tcPr>
          <w:p w14:paraId="74B59CDE" w14:textId="77777777" w:rsidR="00B560A4" w:rsidRDefault="008E561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4FF771" w14:textId="77777777" w:rsidR="00B560A4" w:rsidRDefault="008E561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D4A18F" w14:textId="77777777" w:rsidR="00B560A4" w:rsidRDefault="00B560A4">
            <w:pPr>
              <w:pStyle w:val="ProductList-TableBody"/>
            </w:pPr>
          </w:p>
        </w:tc>
      </w:tr>
    </w:tbl>
    <w:p w14:paraId="661A1B89" w14:textId="77777777" w:rsidR="00B560A4" w:rsidRDefault="00B560A4">
      <w:pPr>
        <w:pStyle w:val="ProductList-ClauseHeading"/>
        <w:outlineLvl w:val="4"/>
      </w:pPr>
    </w:p>
    <w:p w14:paraId="129F491D" w14:textId="77777777" w:rsidR="00B560A4" w:rsidRDefault="008E561D">
      <w:pPr>
        <w:pStyle w:val="ProductList-ClauseHeading"/>
        <w:outlineLvl w:val="4"/>
      </w:pPr>
      <w:r>
        <w:t>4.1 Microsoft Azure Hybrid Use Benefit</w:t>
      </w:r>
    </w:p>
    <w:p w14:paraId="03C4980F" w14:textId="77777777" w:rsidR="00B560A4" w:rsidRDefault="008E561D">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280A259B" w14:textId="77777777" w:rsidR="00B560A4" w:rsidRDefault="00B560A4">
      <w:pPr>
        <w:pStyle w:val="ProductList-Body"/>
      </w:pPr>
    </w:p>
    <w:p w14:paraId="285180F4" w14:textId="77777777" w:rsidR="00B560A4" w:rsidRDefault="008E561D">
      <w:pPr>
        <w:pStyle w:val="ProductList-ClauseHeading"/>
        <w:outlineLvl w:val="4"/>
      </w:pPr>
      <w:r>
        <w:t>4.2 Nano Server</w:t>
      </w:r>
    </w:p>
    <w:p w14:paraId="59CCDBB8" w14:textId="77777777" w:rsidR="00B560A4" w:rsidRDefault="008E561D">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14:paraId="2315FBD6" w14:textId="77777777" w:rsidR="00B560A4" w:rsidRDefault="00B560A4">
      <w:pPr>
        <w:pStyle w:val="ProductList-ClauseHeading"/>
        <w:outlineLvl w:val="4"/>
      </w:pPr>
    </w:p>
    <w:p w14:paraId="1D6AF9FD" w14:textId="77777777" w:rsidR="00B560A4" w:rsidRDefault="008E561D">
      <w:pPr>
        <w:pStyle w:val="ProductList-ClauseHeading"/>
        <w:outlineLvl w:val="4"/>
      </w:pPr>
      <w:r>
        <w:t>4.3 ЛКД за Потребител и ЛА за Потребител за Услугите за отдалечен работен плот („RDS“) – разширени права:</w:t>
      </w:r>
    </w:p>
    <w:p w14:paraId="2C05300F" w14:textId="77777777" w:rsidR="00B560A4" w:rsidRDefault="008E561D">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5E117E6C" w14:textId="77777777" w:rsidR="00B560A4" w:rsidRDefault="00B560A4">
      <w:pPr>
        <w:pStyle w:val="ProductList-Body"/>
      </w:pPr>
    </w:p>
    <w:p w14:paraId="602BE04E" w14:textId="77777777" w:rsidR="00B560A4" w:rsidRDefault="008E561D">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0E48FFD5" w14:textId="77777777" w:rsidR="00B560A4" w:rsidRDefault="008E561D">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218B4CA6" w14:textId="77777777" w:rsidR="00B560A4" w:rsidRDefault="00B560A4">
      <w:pPr>
        <w:pStyle w:val="PURBreadcrumb"/>
      </w:pPr>
    </w:p>
    <w:tbl>
      <w:tblPr>
        <w:tblStyle w:val="PURTable"/>
        <w:tblW w:w="0" w:type="dxa"/>
        <w:tblLook w:val="04A0" w:firstRow="1" w:lastRow="0" w:firstColumn="1" w:lastColumn="0" w:noHBand="0" w:noVBand="1"/>
      </w:tblPr>
      <w:tblGrid>
        <w:gridCol w:w="10800"/>
      </w:tblGrid>
      <w:tr w:rsidR="00B560A4" w14:paraId="6CCA8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82D9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FC6BA27" w14:textId="77777777" w:rsidR="00B560A4" w:rsidRDefault="00B560A4">
      <w:pPr>
        <w:pStyle w:val="ProductList-Body"/>
      </w:pPr>
    </w:p>
    <w:p w14:paraId="75E03492" w14:textId="77777777" w:rsidR="00B560A4" w:rsidRDefault="00B560A4">
      <w:pPr>
        <w:sectPr w:rsidR="00B560A4">
          <w:headerReference w:type="default" r:id="rId110"/>
          <w:footerReference w:type="default" r:id="rId111"/>
          <w:type w:val="continuous"/>
          <w:pgSz w:w="12240" w:h="15840" w:code="1"/>
          <w:pgMar w:top="1170" w:right="720" w:bottom="720" w:left="720" w:header="432" w:footer="288" w:gutter="0"/>
          <w:cols w:space="360"/>
        </w:sectPr>
      </w:pPr>
    </w:p>
    <w:p w14:paraId="354DAD0A" w14:textId="77777777" w:rsidR="00B560A4" w:rsidRDefault="008E561D">
      <w:pPr>
        <w:pStyle w:val="ProductList-SectionHeading"/>
        <w:pageBreakBefore/>
        <w:outlineLvl w:val="0"/>
      </w:pPr>
      <w:bookmarkStart w:id="212" w:name="_Sec548"/>
      <w:bookmarkEnd w:id="33"/>
      <w:r>
        <w:lastRenderedPageBreak/>
        <w:t>Онлайн услуги</w:t>
      </w:r>
      <w:r>
        <w:fldChar w:fldCharType="begin"/>
      </w:r>
      <w:r>
        <w:instrText xml:space="preserve"> TC "</w:instrText>
      </w:r>
      <w:bookmarkStart w:id="213" w:name="_Toc491162837"/>
      <w:r>
        <w:instrText>Онлайн услуги</w:instrText>
      </w:r>
      <w:bookmarkEnd w:id="213"/>
      <w:r>
        <w:instrText>" \l 1</w:instrText>
      </w:r>
      <w:r>
        <w:fldChar w:fldCharType="end"/>
      </w:r>
    </w:p>
    <w:p w14:paraId="7FF436F7" w14:textId="77777777" w:rsidR="00B560A4" w:rsidRDefault="008E561D">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2">
        <w:r>
          <w:rPr>
            <w:color w:val="00467F"/>
            <w:u w:val="single"/>
          </w:rPr>
          <w:t>http://go.microsoft.com/?linkid=9840733</w:t>
        </w:r>
      </w:hyperlink>
      <w:r>
        <w:t xml:space="preserve"> и са включени в настоящия документ чрез позоваване.</w:t>
      </w:r>
    </w:p>
    <w:p w14:paraId="56ED95DE" w14:textId="77777777" w:rsidR="00B560A4" w:rsidRDefault="008E561D">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491162838"/>
      <w:r>
        <w:instrText>Регионална достъпност на Онлайн услугите</w:instrText>
      </w:r>
      <w:bookmarkEnd w:id="215"/>
      <w:r>
        <w:instrText>" \l 2</w:instrText>
      </w:r>
      <w:r>
        <w:fldChar w:fldCharType="end"/>
      </w:r>
    </w:p>
    <w:p w14:paraId="739B5477" w14:textId="77777777" w:rsidR="00B560A4" w:rsidRDefault="008E561D">
      <w:pPr>
        <w:pStyle w:val="ProductList-Body"/>
      </w:pPr>
      <w:r>
        <w:t xml:space="preserve">Посетете адрес: </w:t>
      </w:r>
      <w:hyperlink r:id="rId113"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9044BDF" w14:textId="77777777" w:rsidR="00B560A4" w:rsidRDefault="008E561D">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491162839"/>
      <w:r>
        <w:instrText>Правила за закупуване на Онлайн услуги</w:instrText>
      </w:r>
      <w:bookmarkEnd w:id="217"/>
      <w:r>
        <w:instrText>" \l 2</w:instrText>
      </w:r>
      <w:r>
        <w:fldChar w:fldCharType="end"/>
      </w:r>
    </w:p>
    <w:p w14:paraId="24DF808E" w14:textId="77777777" w:rsidR="00B560A4" w:rsidRDefault="008E561D">
      <w:pPr>
        <w:pStyle w:val="ProductList-Body"/>
      </w:pPr>
      <w:r>
        <w:t>Следните правила за закупуване се прилагат за покупката на Онлайн услуги:</w:t>
      </w:r>
    </w:p>
    <w:p w14:paraId="2D53998F" w14:textId="77777777" w:rsidR="00B560A4" w:rsidRDefault="008E561D" w:rsidP="008E561D">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7B36D1D8" w14:textId="77777777" w:rsidR="00B560A4" w:rsidRDefault="008E561D" w:rsidP="008E561D">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011D55F1" w14:textId="77777777" w:rsidR="00B560A4" w:rsidRDefault="008E561D" w:rsidP="008E561D">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5D76A570" w14:textId="77777777" w:rsidR="00B560A4" w:rsidRDefault="008E561D" w:rsidP="008E561D">
      <w:pPr>
        <w:pStyle w:val="ProductList-Bullet"/>
        <w:numPr>
          <w:ilvl w:val="0"/>
          <w:numId w:val="35"/>
        </w:numPr>
      </w:pPr>
      <w:r>
        <w:t>Условията за Microsoft Azure са предоставени в продуктовия запис за Microsoft Azure.</w:t>
      </w:r>
    </w:p>
    <w:p w14:paraId="2BB59DF2" w14:textId="77777777" w:rsidR="00B560A4" w:rsidRDefault="008E561D" w:rsidP="008E561D">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71790D33" w14:textId="77777777" w:rsidR="00B560A4" w:rsidRDefault="008E561D">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491162840"/>
      <w:r>
        <w:instrText>Подновяване на Онлайн услуги</w:instrText>
      </w:r>
      <w:bookmarkEnd w:id="219"/>
      <w:r>
        <w:instrText>" \l 2</w:instrText>
      </w:r>
      <w:r>
        <w:fldChar w:fldCharType="end"/>
      </w:r>
    </w:p>
    <w:p w14:paraId="4BFC57E3" w14:textId="77777777" w:rsidR="00B560A4" w:rsidRDefault="008E561D">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4">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2AC46AC5"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D7C2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0D019"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E3DC2C9" w14:textId="77777777" w:rsidR="00B560A4" w:rsidRDefault="00B560A4">
      <w:pPr>
        <w:pStyle w:val="ProductList-Body"/>
      </w:pPr>
    </w:p>
    <w:p w14:paraId="326683F1" w14:textId="77777777" w:rsidR="00B560A4" w:rsidRDefault="008E561D">
      <w:pPr>
        <w:pStyle w:val="ProductList-OfferingGroupHeading"/>
        <w:outlineLvl w:val="1"/>
      </w:pPr>
      <w:bookmarkStart w:id="220" w:name="_Sec624"/>
      <w:r>
        <w:t>Microsoft Azure Services</w:t>
      </w:r>
      <w:bookmarkEnd w:id="220"/>
      <w:r>
        <w:fldChar w:fldCharType="begin"/>
      </w:r>
      <w:r>
        <w:instrText xml:space="preserve"> TC "</w:instrText>
      </w:r>
      <w:bookmarkStart w:id="221" w:name="_Toc491162841"/>
      <w:r>
        <w:instrText>Microsoft Azure Services</w:instrText>
      </w:r>
      <w:bookmarkEnd w:id="221"/>
      <w:r>
        <w:instrText>" \l 2</w:instrText>
      </w:r>
      <w:r>
        <w:fldChar w:fldCharType="end"/>
      </w:r>
    </w:p>
    <w:p w14:paraId="21E0961C" w14:textId="77777777" w:rsidR="00B560A4" w:rsidRDefault="008E561D">
      <w:pPr>
        <w:pStyle w:val="ProductList-ClauseHeading"/>
        <w:outlineLvl w:val="2"/>
      </w:pPr>
      <w:r>
        <w:t>1. Определения</w:t>
      </w:r>
    </w:p>
    <w:p w14:paraId="3FEB76AE" w14:textId="77777777" w:rsidR="00B560A4" w:rsidRDefault="008E561D">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4734C821" w14:textId="77777777" w:rsidR="00B560A4" w:rsidRDefault="008E561D">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4EEE6870" w14:textId="77777777" w:rsidR="00B560A4" w:rsidRDefault="008E561D">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2B297159" w14:textId="77777777" w:rsidR="00B560A4" w:rsidRDefault="008E561D">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6FEE22F2" w14:textId="77777777" w:rsidR="00B560A4" w:rsidRDefault="008E561D">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14:paraId="1DBF7FEC" w14:textId="77777777" w:rsidR="00B560A4" w:rsidRDefault="00B560A4">
      <w:pPr>
        <w:pStyle w:val="ProductList-Body"/>
      </w:pPr>
    </w:p>
    <w:p w14:paraId="569B4AB0" w14:textId="77777777" w:rsidR="00B560A4" w:rsidRDefault="008E561D">
      <w:pPr>
        <w:pStyle w:val="ProductList-ClauseHeading"/>
        <w:outlineLvl w:val="2"/>
      </w:pPr>
      <w:r>
        <w:t>2. Срок на абонамент</w:t>
      </w:r>
    </w:p>
    <w:p w14:paraId="1E8D267E" w14:textId="77777777" w:rsidR="00B560A4" w:rsidRDefault="008E561D">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280A8079" w14:textId="77777777" w:rsidR="00B560A4" w:rsidRDefault="00B560A4">
      <w:pPr>
        <w:pStyle w:val="ProductList-Body"/>
      </w:pPr>
    </w:p>
    <w:p w14:paraId="35EF6D7C" w14:textId="77777777" w:rsidR="00B560A4" w:rsidRDefault="008E561D">
      <w:pPr>
        <w:pStyle w:val="ProductList-ClauseHeading"/>
        <w:outlineLvl w:val="2"/>
      </w:pPr>
      <w:r>
        <w:lastRenderedPageBreak/>
        <w:t>3. Закупуване на услуги</w:t>
      </w:r>
    </w:p>
    <w:p w14:paraId="3D480B7C" w14:textId="77777777" w:rsidR="00B560A4" w:rsidRDefault="008E561D">
      <w:pPr>
        <w:pStyle w:val="ProductList-Body"/>
      </w:pPr>
      <w:r>
        <w:t>Microsoft Azure Services може да се закупят по един или в комбинация от няколко от следните начини:</w:t>
      </w:r>
    </w:p>
    <w:p w14:paraId="0FED5AEF" w14:textId="77777777" w:rsidR="00B560A4" w:rsidRDefault="008E561D" w:rsidP="008E561D">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1FC62FDC" w14:textId="77777777" w:rsidR="00B560A4" w:rsidRDefault="008E561D" w:rsidP="008E561D">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14:paraId="1126C4C5" w14:textId="77777777" w:rsidR="00B560A4" w:rsidRDefault="008E561D" w:rsidP="008E561D">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175775BD" w14:textId="77777777" w:rsidR="00B560A4" w:rsidRDefault="008E561D" w:rsidP="008E561D">
      <w:pPr>
        <w:pStyle w:val="ProductList-Bullet"/>
        <w:numPr>
          <w:ilvl w:val="0"/>
          <w:numId w:val="36"/>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114C81AB" w14:textId="77777777" w:rsidR="00B560A4" w:rsidRDefault="008E561D" w:rsidP="008E561D">
      <w:pPr>
        <w:pStyle w:val="ProductList-Bullet"/>
        <w:numPr>
          <w:ilvl w:val="0"/>
          <w:numId w:val="36"/>
        </w:numPr>
      </w:pPr>
      <w:r>
        <w:rPr>
          <w:b/>
          <w:color w:val="00188F"/>
        </w:rPr>
        <w:t>План за Microsoft Azure Services</w:t>
      </w:r>
      <w:r>
        <w:t>: Възможно е клиентите да могат да се абонират за Microsoft Azure Service като План за Microsoft Azure Services.</w:t>
      </w:r>
    </w:p>
    <w:p w14:paraId="3F1744D4" w14:textId="77777777" w:rsidR="00B560A4" w:rsidRDefault="008E561D" w:rsidP="008E561D">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7AB84C55" w14:textId="77777777" w:rsidR="00B560A4" w:rsidRDefault="00B560A4">
      <w:pPr>
        <w:pStyle w:val="ProductList-Body"/>
      </w:pPr>
    </w:p>
    <w:p w14:paraId="0B55587C" w14:textId="77777777" w:rsidR="00B560A4" w:rsidRDefault="008E561D">
      <w:pPr>
        <w:pStyle w:val="ProductList-ClauseHeading"/>
        <w:outlineLvl w:val="2"/>
      </w:pPr>
      <w:r>
        <w:t>4. Ценообразуване</w:t>
      </w:r>
    </w:p>
    <w:p w14:paraId="64304D69" w14:textId="77777777" w:rsidR="00B560A4" w:rsidRDefault="008E561D">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2C16901C" w14:textId="77777777" w:rsidR="00B560A4" w:rsidRDefault="00B560A4">
      <w:pPr>
        <w:pStyle w:val="ProductList-Body"/>
      </w:pPr>
    </w:p>
    <w:p w14:paraId="78A34947" w14:textId="77777777" w:rsidR="00B560A4" w:rsidRDefault="008E561D">
      <w:pPr>
        <w:pStyle w:val="ProductList-ClauseHeading"/>
        <w:outlineLvl w:val="2"/>
      </w:pPr>
      <w:r>
        <w:t>5. Плащане и такси</w:t>
      </w:r>
    </w:p>
    <w:p w14:paraId="2B3F1118" w14:textId="77777777" w:rsidR="00B560A4" w:rsidRDefault="008E561D">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2D7F9991" w14:textId="77777777" w:rsidR="00B560A4" w:rsidRDefault="00B560A4">
      <w:pPr>
        <w:pStyle w:val="ProductList-Body"/>
      </w:pPr>
    </w:p>
    <w:p w14:paraId="13330CF8" w14:textId="77777777" w:rsidR="00B560A4" w:rsidRDefault="008E561D">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28854FE6" w14:textId="77777777" w:rsidR="00B560A4" w:rsidRDefault="00B560A4">
      <w:pPr>
        <w:pStyle w:val="ProductList-Body"/>
      </w:pPr>
    </w:p>
    <w:p w14:paraId="1D57012D" w14:textId="77777777" w:rsidR="00B560A4" w:rsidRDefault="008E561D">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2DD4CDED" w14:textId="77777777" w:rsidR="00B560A4" w:rsidRDefault="00B560A4">
      <w:pPr>
        <w:pStyle w:val="ProductList-Body"/>
      </w:pPr>
    </w:p>
    <w:p w14:paraId="57ECC7E0" w14:textId="77777777" w:rsidR="00B560A4" w:rsidRDefault="008E561D">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31BCC0DB" w14:textId="77777777" w:rsidR="00B560A4" w:rsidRDefault="00B560A4">
      <w:pPr>
        <w:pStyle w:val="ProductList-Body"/>
      </w:pPr>
    </w:p>
    <w:p w14:paraId="313F5B4A" w14:textId="77777777" w:rsidR="00B560A4" w:rsidRDefault="008E561D">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669DF588" w14:textId="77777777" w:rsidR="00B560A4" w:rsidRDefault="00B560A4">
      <w:pPr>
        <w:pStyle w:val="ProductList-Body"/>
      </w:pPr>
    </w:p>
    <w:p w14:paraId="54E13F77" w14:textId="77777777" w:rsidR="00B560A4" w:rsidRDefault="008E561D">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14:paraId="604CA8FF" w14:textId="77777777" w:rsidR="00B560A4" w:rsidRDefault="00B560A4">
      <w:pPr>
        <w:pStyle w:val="ProductList-Body"/>
      </w:pPr>
    </w:p>
    <w:p w14:paraId="77FC26A2" w14:textId="77777777" w:rsidR="00B560A4" w:rsidRDefault="008E561D">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1F63198D" w14:textId="77777777" w:rsidR="00B560A4" w:rsidRDefault="00B560A4">
      <w:pPr>
        <w:pStyle w:val="ProductList-Body"/>
      </w:pPr>
    </w:p>
    <w:p w14:paraId="37D80413" w14:textId="77777777" w:rsidR="00B560A4" w:rsidRDefault="008E561D">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75211C2C" w14:textId="77777777" w:rsidR="00B560A4" w:rsidRDefault="00B560A4">
      <w:pPr>
        <w:pStyle w:val="ProductList-Body"/>
      </w:pPr>
    </w:p>
    <w:p w14:paraId="1242CAEF" w14:textId="77777777" w:rsidR="00B560A4" w:rsidRDefault="008E561D">
      <w:pPr>
        <w:pStyle w:val="ProductList-ClauseHeading"/>
        <w:outlineLvl w:val="2"/>
      </w:pPr>
      <w:r>
        <w:lastRenderedPageBreak/>
        <w:t>6. Програми с Open License, Open Value и Open Value Subscription</w:t>
      </w:r>
    </w:p>
    <w:p w14:paraId="276FEB8C" w14:textId="77777777" w:rsidR="00B560A4" w:rsidRDefault="008E561D">
      <w:pPr>
        <w:pStyle w:val="ProductList-SubClauseHeading"/>
        <w:outlineLvl w:val="3"/>
      </w:pPr>
      <w:r>
        <w:t>6.1 Определения</w:t>
      </w:r>
    </w:p>
    <w:p w14:paraId="0BAC2098" w14:textId="77777777" w:rsidR="00B560A4" w:rsidRDefault="008E561D">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656B2CAD" w14:textId="77777777" w:rsidR="00B560A4" w:rsidRDefault="008E561D">
      <w:pPr>
        <w:pStyle w:val="ProductList-BodyIndented"/>
      </w:pPr>
      <w:r>
        <w:rPr>
          <w:b/>
          <w:color w:val="00188F"/>
        </w:rPr>
        <w:t>Портал</w:t>
      </w:r>
      <w:r>
        <w:t xml:space="preserve"> означава онлайн портала, чрез който Клиентът администрира своя Абонамент.</w:t>
      </w:r>
    </w:p>
    <w:p w14:paraId="5B9DD14C" w14:textId="77777777" w:rsidR="00B560A4" w:rsidRDefault="008E561D">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50733264" w14:textId="77777777" w:rsidR="00B560A4" w:rsidRDefault="00B560A4">
      <w:pPr>
        <w:pStyle w:val="ProductList-BodyIndented"/>
      </w:pPr>
    </w:p>
    <w:p w14:paraId="6E6101BD" w14:textId="77777777" w:rsidR="00B560A4" w:rsidRDefault="008E561D">
      <w:pPr>
        <w:pStyle w:val="ProductList-SubClauseHeading"/>
        <w:outlineLvl w:val="3"/>
      </w:pPr>
      <w:r>
        <w:t>6.2 Срок на абонамент</w:t>
      </w:r>
    </w:p>
    <w:p w14:paraId="1A8CA094" w14:textId="77777777" w:rsidR="00B560A4" w:rsidRDefault="008E561D">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FF91D6B" w14:textId="77777777" w:rsidR="00B560A4" w:rsidRDefault="00B560A4">
      <w:pPr>
        <w:pStyle w:val="ProductList-BodyIndented"/>
      </w:pPr>
    </w:p>
    <w:p w14:paraId="32EA4892" w14:textId="77777777" w:rsidR="00B560A4" w:rsidRDefault="008E561D">
      <w:pPr>
        <w:pStyle w:val="ProductList-ClauseHeading"/>
        <w:outlineLvl w:val="2"/>
      </w:pPr>
      <w:r>
        <w:t>7. Microsoft Azure Hybrid Use Benefit</w:t>
      </w:r>
    </w:p>
    <w:p w14:paraId="60EED371" w14:textId="77777777" w:rsidR="00B560A4" w:rsidRDefault="008E561D">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14:paraId="45327E0D" w14:textId="77777777" w:rsidR="00B560A4" w:rsidRDefault="00B560A4">
      <w:pPr>
        <w:pStyle w:val="ProductList-Body"/>
      </w:pPr>
    </w:p>
    <w:p w14:paraId="3D1A970F" w14:textId="77777777" w:rsidR="00B560A4" w:rsidRDefault="008E561D">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14:paraId="4021E83A" w14:textId="77777777" w:rsidR="00B560A4" w:rsidRDefault="00B560A4">
      <w:pPr>
        <w:pStyle w:val="ProductList-Body"/>
      </w:pPr>
    </w:p>
    <w:p w14:paraId="6FD6C160" w14:textId="77777777" w:rsidR="00B560A4" w:rsidRDefault="008E561D">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5">
        <w:r>
          <w:rPr>
            <w:color w:val="00467F"/>
            <w:u w:val="single"/>
          </w:rPr>
          <w:t>Условията за Онлайн услуги</w:t>
        </w:r>
      </w:hyperlink>
      <w:r>
        <w:t>.</w:t>
      </w:r>
    </w:p>
    <w:p w14:paraId="1CC56495" w14:textId="77777777" w:rsidR="00B560A4" w:rsidRDefault="00B560A4">
      <w:pPr>
        <w:pStyle w:val="ProductList-Body"/>
      </w:pPr>
    </w:p>
    <w:p w14:paraId="5BB06066" w14:textId="77777777" w:rsidR="00B560A4" w:rsidRDefault="008E561D">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14:paraId="186F12B5" w14:textId="77777777" w:rsidR="00B560A4" w:rsidRDefault="008E561D">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91162842"/>
      <w:r>
        <w:instrText>Microsoft Azure Services</w:instrText>
      </w:r>
      <w:bookmarkEnd w:id="223"/>
      <w:r>
        <w:instrText>" \l 3</w:instrText>
      </w:r>
      <w:r>
        <w:fldChar w:fldCharType="end"/>
      </w:r>
    </w:p>
    <w:p w14:paraId="782D6193" w14:textId="77777777" w:rsidR="00B560A4" w:rsidRDefault="008E561D">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B560A4" w14:paraId="233315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052A9C"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1404CDB"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15183"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10221"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B896D"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E17B"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DFF15"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F827A"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D3E7D"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09F5C87" w14:textId="77777777">
        <w:tc>
          <w:tcPr>
            <w:tcW w:w="5020" w:type="dxa"/>
            <w:tcBorders>
              <w:top w:val="single" w:sz="6" w:space="0" w:color="FFFFFF"/>
              <w:left w:val="none" w:sz="4" w:space="0" w:color="6E6E6E"/>
              <w:bottom w:val="dashed" w:sz="4" w:space="0" w:color="B2B2B2"/>
              <w:right w:val="none" w:sz="4" w:space="0" w:color="6E6E6E"/>
            </w:tcBorders>
          </w:tcPr>
          <w:p w14:paraId="79D7615C" w14:textId="77777777" w:rsidR="00B560A4" w:rsidRDefault="008E561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6BF001B"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E50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E40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1B3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A5F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AE0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00D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02F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2F10AE3" w14:textId="77777777">
        <w:tc>
          <w:tcPr>
            <w:tcW w:w="5020" w:type="dxa"/>
            <w:tcBorders>
              <w:top w:val="dashed" w:sz="4" w:space="0" w:color="B2B2B2"/>
              <w:left w:val="none" w:sz="4" w:space="0" w:color="6E6E6E"/>
              <w:bottom w:val="none" w:sz="4" w:space="0" w:color="BFBFBF"/>
              <w:right w:val="none" w:sz="4" w:space="0" w:color="6E6E6E"/>
            </w:tcBorders>
          </w:tcPr>
          <w:p w14:paraId="1CAD739F" w14:textId="77777777" w:rsidR="00B560A4" w:rsidRDefault="008E561D">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453966A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61A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3DC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8CE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FBF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22B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7CDC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0CF6" w14:textId="77777777" w:rsidR="00B560A4" w:rsidRDefault="00B560A4">
            <w:pPr>
              <w:pStyle w:val="ProductList-TableBody"/>
              <w:jc w:val="center"/>
            </w:pPr>
          </w:p>
        </w:tc>
      </w:tr>
    </w:tbl>
    <w:p w14:paraId="543B9848" w14:textId="77777777" w:rsidR="00B560A4" w:rsidRDefault="008E561D">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593"/>
        <w:gridCol w:w="3605"/>
        <w:gridCol w:w="3592"/>
      </w:tblGrid>
      <w:tr w:rsidR="00B560A4" w14:paraId="1F54A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DD8A0"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C3D20"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F41EE01"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B560A4" w14:paraId="2041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A75B"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012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5718" w14:textId="77777777" w:rsidR="00B560A4" w:rsidRDefault="008E561D">
            <w:pPr>
              <w:pStyle w:val="ProductList-TableBody"/>
            </w:pPr>
            <w:r>
              <w:rPr>
                <w:color w:val="404040"/>
              </w:rPr>
              <w:t>Промоции: Неприложимо</w:t>
            </w:r>
          </w:p>
        </w:tc>
      </w:tr>
      <w:tr w:rsidR="00B560A4" w14:paraId="5EBAB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BA44"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BA79B4"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8DBAE4E"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B560A4" w14:paraId="20C33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3407"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D698" w14:textId="77777777" w:rsidR="00B560A4" w:rsidRDefault="008E561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6E32" w14:textId="77777777" w:rsidR="00B560A4" w:rsidRDefault="00B560A4">
            <w:pPr>
              <w:pStyle w:val="ProductList-TableBody"/>
            </w:pPr>
          </w:p>
        </w:tc>
      </w:tr>
    </w:tbl>
    <w:p w14:paraId="7C97B06F" w14:textId="77777777" w:rsidR="00B560A4" w:rsidRDefault="00B560A4">
      <w:pPr>
        <w:pStyle w:val="ProductList-Body"/>
      </w:pPr>
    </w:p>
    <w:p w14:paraId="625881BE" w14:textId="77777777" w:rsidR="00B560A4" w:rsidRDefault="008E561D">
      <w:pPr>
        <w:pStyle w:val="ProductList-ClauseHeading"/>
        <w:outlineLvl w:val="4"/>
      </w:pPr>
      <w:r>
        <w:t>2.1 Планове за услуги на Microsoft Azure</w:t>
      </w:r>
    </w:p>
    <w:p w14:paraId="787633C1" w14:textId="77777777" w:rsidR="00B560A4" w:rsidRDefault="008E561D">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B560A4" w14:paraId="0E80C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AC7C3B" w14:textId="77777777" w:rsidR="00B560A4" w:rsidRDefault="00B560A4">
            <w:pPr>
              <w:pStyle w:val="PURBreadcrumb"/>
            </w:pPr>
          </w:p>
          <w:tbl>
            <w:tblPr>
              <w:tblW w:w="0" w:type="dxa"/>
              <w:tblLook w:val="04A0" w:firstRow="1" w:lastRow="0" w:firstColumn="1" w:lastColumn="0" w:noHBand="0" w:noVBand="1"/>
            </w:tblPr>
            <w:tblGrid>
              <w:gridCol w:w="10684"/>
            </w:tblGrid>
            <w:tr w:rsidR="00B560A4" w14:paraId="008DDD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6CCDC"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D6BE017" w14:textId="77777777" w:rsidR="00B560A4" w:rsidRDefault="00B560A4">
            <w:pPr>
              <w:pStyle w:val="ProductList-TableBody"/>
            </w:pPr>
          </w:p>
        </w:tc>
      </w:tr>
    </w:tbl>
    <w:p w14:paraId="7D8B070F" w14:textId="77777777" w:rsidR="00B560A4" w:rsidRDefault="008E561D">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491162843"/>
      <w:r>
        <w:instrText>Планове за Microsoft Azure за инфраструктура</w:instrText>
      </w:r>
      <w:bookmarkEnd w:id="227"/>
      <w:r>
        <w:instrText>" \l 3</w:instrText>
      </w:r>
      <w:r>
        <w:fldChar w:fldCharType="end"/>
      </w:r>
    </w:p>
    <w:p w14:paraId="599ABF90" w14:textId="77777777" w:rsidR="00B560A4" w:rsidRDefault="008E561D">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B560A4" w14:paraId="39D145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B3CD8F"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CE19D0D"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2B4BE"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CBFA2"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05ED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2AE9A"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11DA4"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AF24C"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E1FA9"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2A640DE" w14:textId="77777777">
        <w:tc>
          <w:tcPr>
            <w:tcW w:w="5020" w:type="dxa"/>
            <w:tcBorders>
              <w:top w:val="single" w:sz="6" w:space="0" w:color="FFFFFF"/>
              <w:left w:val="none" w:sz="4" w:space="0" w:color="6E6E6E"/>
              <w:bottom w:val="dashed" w:sz="4" w:space="0" w:color="BFBFBF"/>
              <w:right w:val="none" w:sz="4" w:space="0" w:color="6E6E6E"/>
            </w:tcBorders>
          </w:tcPr>
          <w:p w14:paraId="2C73688A" w14:textId="77777777" w:rsidR="00B560A4" w:rsidRDefault="008E561D">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27E43C2"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4A3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C03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426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A6D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40C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CE7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593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F3F4896" w14:textId="77777777">
        <w:tc>
          <w:tcPr>
            <w:tcW w:w="5020" w:type="dxa"/>
            <w:tcBorders>
              <w:top w:val="dashed" w:sz="4" w:space="0" w:color="BFBFBF"/>
              <w:left w:val="none" w:sz="4" w:space="0" w:color="6E6E6E"/>
              <w:bottom w:val="dashed" w:sz="4" w:space="0" w:color="BFBFBF"/>
              <w:right w:val="none" w:sz="4" w:space="0" w:color="6E6E6E"/>
            </w:tcBorders>
          </w:tcPr>
          <w:p w14:paraId="4F13580B" w14:textId="77777777" w:rsidR="00B560A4" w:rsidRDefault="008E561D">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257E34"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736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CA9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640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C0C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452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69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56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13F5053" w14:textId="77777777">
        <w:tc>
          <w:tcPr>
            <w:tcW w:w="5020" w:type="dxa"/>
            <w:tcBorders>
              <w:top w:val="dashed" w:sz="4" w:space="0" w:color="BFBFBF"/>
              <w:left w:val="none" w:sz="4" w:space="0" w:color="6E6E6E"/>
              <w:bottom w:val="dashed" w:sz="4" w:space="0" w:color="BFBFBF"/>
              <w:right w:val="none" w:sz="4" w:space="0" w:color="6E6E6E"/>
            </w:tcBorders>
          </w:tcPr>
          <w:p w14:paraId="69D086AB" w14:textId="77777777" w:rsidR="00B560A4" w:rsidRDefault="008E561D">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B48C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E1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B72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6C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644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D48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66B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DB4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5C239D1" w14:textId="77777777">
        <w:tc>
          <w:tcPr>
            <w:tcW w:w="5020" w:type="dxa"/>
            <w:tcBorders>
              <w:top w:val="dashed" w:sz="4" w:space="0" w:color="BFBFBF"/>
              <w:left w:val="none" w:sz="4" w:space="0" w:color="6E6E6E"/>
              <w:bottom w:val="dashed" w:sz="4" w:space="0" w:color="BFBFBF"/>
              <w:right w:val="none" w:sz="4" w:space="0" w:color="6E6E6E"/>
            </w:tcBorders>
          </w:tcPr>
          <w:p w14:paraId="14F945D7" w14:textId="77777777" w:rsidR="00B560A4" w:rsidRDefault="008E561D">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F8F9B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76B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270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AAC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7F5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488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3CE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358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515D8E0" w14:textId="77777777">
        <w:tc>
          <w:tcPr>
            <w:tcW w:w="5020" w:type="dxa"/>
            <w:tcBorders>
              <w:top w:val="dashed" w:sz="4" w:space="0" w:color="BFBFBF"/>
              <w:left w:val="none" w:sz="4" w:space="0" w:color="6E6E6E"/>
              <w:bottom w:val="dashed" w:sz="4" w:space="0" w:color="BFBFBF"/>
              <w:right w:val="none" w:sz="4" w:space="0" w:color="6E6E6E"/>
            </w:tcBorders>
          </w:tcPr>
          <w:p w14:paraId="7730C770" w14:textId="77777777" w:rsidR="00B560A4" w:rsidRDefault="008E561D">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5FFC9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EBB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DAE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502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63E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3AD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D3C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16F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B7D6B7F" w14:textId="77777777">
        <w:tc>
          <w:tcPr>
            <w:tcW w:w="5020" w:type="dxa"/>
            <w:tcBorders>
              <w:top w:val="dashed" w:sz="4" w:space="0" w:color="BFBFBF"/>
              <w:left w:val="none" w:sz="4" w:space="0" w:color="6E6E6E"/>
              <w:bottom w:val="dashed" w:sz="4" w:space="0" w:color="BFBFBF"/>
              <w:right w:val="none" w:sz="4" w:space="0" w:color="6E6E6E"/>
            </w:tcBorders>
          </w:tcPr>
          <w:p w14:paraId="322DC65E" w14:textId="77777777" w:rsidR="00B560A4" w:rsidRDefault="008E561D">
            <w:pPr>
              <w:pStyle w:val="ProductList-TableBody"/>
            </w:pPr>
            <w:r>
              <w:t>План Microsoft Azure Stack</w:t>
            </w:r>
            <w:r>
              <w:fldChar w:fldCharType="begin"/>
            </w:r>
            <w:r>
              <w:instrText xml:space="preserve"> XE "План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1FD8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4E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059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0A8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13F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ED2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BA8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79D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C668A9E" w14:textId="77777777">
        <w:tc>
          <w:tcPr>
            <w:tcW w:w="5020" w:type="dxa"/>
            <w:tcBorders>
              <w:top w:val="dashed" w:sz="4" w:space="0" w:color="BFBFBF"/>
              <w:left w:val="none" w:sz="4" w:space="0" w:color="6E6E6E"/>
              <w:bottom w:val="dashed" w:sz="4" w:space="0" w:color="BFBFBF"/>
              <w:right w:val="none" w:sz="4" w:space="0" w:color="6E6E6E"/>
            </w:tcBorders>
          </w:tcPr>
          <w:p w14:paraId="4591D608" w14:textId="77777777" w:rsidR="00B560A4" w:rsidRDefault="008E561D">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CCC42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DE7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597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D78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851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35D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B16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766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B5A53F5" w14:textId="77777777">
        <w:tc>
          <w:tcPr>
            <w:tcW w:w="5020" w:type="dxa"/>
            <w:tcBorders>
              <w:top w:val="dashed" w:sz="4" w:space="0" w:color="BFBFBF"/>
              <w:left w:val="none" w:sz="4" w:space="0" w:color="6E6E6E"/>
              <w:bottom w:val="dashed" w:sz="4" w:space="0" w:color="BFBFBF"/>
              <w:right w:val="none" w:sz="4" w:space="0" w:color="6E6E6E"/>
            </w:tcBorders>
          </w:tcPr>
          <w:p w14:paraId="54E07529" w14:textId="77777777" w:rsidR="00B560A4" w:rsidRDefault="008E561D">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FB94B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FC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74D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53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AA5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DDB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BD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A5A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4ED79DF" w14:textId="77777777">
        <w:tc>
          <w:tcPr>
            <w:tcW w:w="5020" w:type="dxa"/>
            <w:tcBorders>
              <w:top w:val="dashed" w:sz="4" w:space="0" w:color="BFBFBF"/>
              <w:left w:val="none" w:sz="4" w:space="0" w:color="6E6E6E"/>
              <w:bottom w:val="dashed" w:sz="4" w:space="0" w:color="BFBFBF"/>
              <w:right w:val="none" w:sz="4" w:space="0" w:color="6E6E6E"/>
            </w:tcBorders>
          </w:tcPr>
          <w:p w14:paraId="1353B8BF" w14:textId="77777777" w:rsidR="00B560A4" w:rsidRDefault="008E561D">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14:paraId="0DE3299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54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C55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667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EAE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5E0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6F3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78D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2071E16" w14:textId="77777777">
        <w:tc>
          <w:tcPr>
            <w:tcW w:w="5020" w:type="dxa"/>
            <w:tcBorders>
              <w:top w:val="dashed" w:sz="4" w:space="0" w:color="BFBFBF"/>
              <w:left w:val="none" w:sz="4" w:space="0" w:color="6E6E6E"/>
              <w:bottom w:val="dashed" w:sz="4" w:space="0" w:color="BFBFBF"/>
              <w:right w:val="none" w:sz="4" w:space="0" w:color="6E6E6E"/>
            </w:tcBorders>
          </w:tcPr>
          <w:p w14:paraId="656933DB" w14:textId="77777777" w:rsidR="00B560A4" w:rsidRDefault="008E561D">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73C3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D3C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9CA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F22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B35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C22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28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46B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692BD50" w14:textId="77777777">
        <w:tc>
          <w:tcPr>
            <w:tcW w:w="5020" w:type="dxa"/>
            <w:tcBorders>
              <w:top w:val="dashed" w:sz="4" w:space="0" w:color="BFBFBF"/>
              <w:left w:val="none" w:sz="4" w:space="0" w:color="6E6E6E"/>
              <w:bottom w:val="dashed" w:sz="4" w:space="0" w:color="BFBFBF"/>
              <w:right w:val="none" w:sz="4" w:space="0" w:color="6E6E6E"/>
            </w:tcBorders>
          </w:tcPr>
          <w:p w14:paraId="461A22C2" w14:textId="77777777" w:rsidR="00B560A4" w:rsidRDefault="008E561D">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B45479"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AAA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BCE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F96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B87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3F8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6AB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DE6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7EFE573" w14:textId="77777777">
        <w:tc>
          <w:tcPr>
            <w:tcW w:w="5020" w:type="dxa"/>
            <w:tcBorders>
              <w:top w:val="dashed" w:sz="4" w:space="0" w:color="BFBFBF"/>
              <w:left w:val="none" w:sz="4" w:space="0" w:color="6E6E6E"/>
              <w:bottom w:val="dashed" w:sz="4" w:space="0" w:color="BFBFBF"/>
              <w:right w:val="none" w:sz="4" w:space="0" w:color="6E6E6E"/>
            </w:tcBorders>
          </w:tcPr>
          <w:p w14:paraId="46756501" w14:textId="77777777" w:rsidR="00B560A4" w:rsidRDefault="008E561D">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0A105"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05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BA5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A5D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2E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BE5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751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9B1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27C7B3F" w14:textId="77777777">
        <w:tc>
          <w:tcPr>
            <w:tcW w:w="5020" w:type="dxa"/>
            <w:tcBorders>
              <w:top w:val="dashed" w:sz="4" w:space="0" w:color="BFBFBF"/>
              <w:left w:val="none" w:sz="4" w:space="0" w:color="6E6E6E"/>
              <w:bottom w:val="dashed" w:sz="4" w:space="0" w:color="BFBFBF"/>
              <w:right w:val="none" w:sz="4" w:space="0" w:color="6E6E6E"/>
            </w:tcBorders>
          </w:tcPr>
          <w:p w14:paraId="59423EAC" w14:textId="77777777" w:rsidR="00B560A4" w:rsidRDefault="008E561D">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6B3AC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CC8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D7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5AB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568F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91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C0E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05F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AA25DE8" w14:textId="77777777">
        <w:tc>
          <w:tcPr>
            <w:tcW w:w="5020" w:type="dxa"/>
            <w:tcBorders>
              <w:top w:val="dashed" w:sz="4" w:space="0" w:color="BFBFBF"/>
              <w:left w:val="none" w:sz="4" w:space="0" w:color="6E6E6E"/>
              <w:bottom w:val="dashed" w:sz="4" w:space="0" w:color="BFBFBF"/>
              <w:right w:val="none" w:sz="4" w:space="0" w:color="6E6E6E"/>
            </w:tcBorders>
          </w:tcPr>
          <w:p w14:paraId="7C90E14C" w14:textId="77777777" w:rsidR="00B560A4" w:rsidRDefault="008E561D">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20106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30A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A24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29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B09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F6B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59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4FE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9D1467A" w14:textId="77777777">
        <w:tc>
          <w:tcPr>
            <w:tcW w:w="5020" w:type="dxa"/>
            <w:tcBorders>
              <w:top w:val="dashed" w:sz="4" w:space="0" w:color="BFBFBF"/>
              <w:left w:val="none" w:sz="4" w:space="0" w:color="6E6E6E"/>
              <w:bottom w:val="dashed" w:sz="4" w:space="0" w:color="BFBFBF"/>
              <w:right w:val="none" w:sz="4" w:space="0" w:color="6E6E6E"/>
            </w:tcBorders>
          </w:tcPr>
          <w:p w14:paraId="31F947CD" w14:textId="77777777" w:rsidR="00B560A4" w:rsidRDefault="008E561D">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4457F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080E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E82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4FC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F1D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89B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DA1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E8F6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2C112E6" w14:textId="77777777">
        <w:tc>
          <w:tcPr>
            <w:tcW w:w="5020" w:type="dxa"/>
            <w:tcBorders>
              <w:top w:val="dashed" w:sz="4" w:space="0" w:color="BFBFBF"/>
              <w:left w:val="none" w:sz="4" w:space="0" w:color="6E6E6E"/>
              <w:bottom w:val="dashed" w:sz="4" w:space="0" w:color="BFBFBF"/>
              <w:right w:val="none" w:sz="4" w:space="0" w:color="6E6E6E"/>
            </w:tcBorders>
          </w:tcPr>
          <w:p w14:paraId="7C899626" w14:textId="77777777" w:rsidR="00B560A4" w:rsidRDefault="008E561D">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523C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197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E45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A0A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CFA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121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F4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C205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342E04A" w14:textId="77777777">
        <w:tc>
          <w:tcPr>
            <w:tcW w:w="5020" w:type="dxa"/>
            <w:tcBorders>
              <w:top w:val="dashed" w:sz="4" w:space="0" w:color="BFBFBF"/>
              <w:left w:val="none" w:sz="4" w:space="0" w:color="6E6E6E"/>
              <w:bottom w:val="dashed" w:sz="4" w:space="0" w:color="BFBFBF"/>
              <w:right w:val="none" w:sz="4" w:space="0" w:color="6E6E6E"/>
            </w:tcBorders>
          </w:tcPr>
          <w:p w14:paraId="73FF0055" w14:textId="77777777" w:rsidR="00B560A4" w:rsidRDefault="008E561D">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BCA39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4C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C06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39F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C669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68A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29DB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416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72877FD8" w14:textId="77777777">
        <w:tc>
          <w:tcPr>
            <w:tcW w:w="5020" w:type="dxa"/>
            <w:tcBorders>
              <w:top w:val="dashed" w:sz="4" w:space="0" w:color="BFBFBF"/>
              <w:left w:val="none" w:sz="4" w:space="0" w:color="6E6E6E"/>
              <w:bottom w:val="dashed" w:sz="4" w:space="0" w:color="BFBFBF"/>
              <w:right w:val="none" w:sz="4" w:space="0" w:color="6E6E6E"/>
            </w:tcBorders>
          </w:tcPr>
          <w:p w14:paraId="67A37416" w14:textId="77777777" w:rsidR="00B560A4" w:rsidRDefault="008E561D">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A95D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9F6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A0D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0B2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9F5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300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C7A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D5C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762D4B9" w14:textId="77777777">
        <w:tc>
          <w:tcPr>
            <w:tcW w:w="5020" w:type="dxa"/>
            <w:tcBorders>
              <w:top w:val="dashed" w:sz="4" w:space="0" w:color="BFBFBF"/>
              <w:left w:val="none" w:sz="4" w:space="0" w:color="6E6E6E"/>
              <w:bottom w:val="dashed" w:sz="4" w:space="0" w:color="BFBFBF"/>
              <w:right w:val="none" w:sz="4" w:space="0" w:color="6E6E6E"/>
            </w:tcBorders>
          </w:tcPr>
          <w:p w14:paraId="53407D06" w14:textId="77777777" w:rsidR="00B560A4" w:rsidRDefault="008E561D">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093D3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F93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21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87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F49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EB1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973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177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BFE460C" w14:textId="77777777">
        <w:tc>
          <w:tcPr>
            <w:tcW w:w="5020" w:type="dxa"/>
            <w:tcBorders>
              <w:top w:val="dashed" w:sz="4" w:space="0" w:color="BFBFBF"/>
              <w:left w:val="none" w:sz="4" w:space="0" w:color="6E6E6E"/>
              <w:bottom w:val="none" w:sz="4" w:space="0" w:color="BFBFBF"/>
              <w:right w:val="none" w:sz="4" w:space="0" w:color="6E6E6E"/>
            </w:tcBorders>
          </w:tcPr>
          <w:p w14:paraId="6587824A" w14:textId="77777777" w:rsidR="00B560A4" w:rsidRDefault="008E561D">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9E3CD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6D9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C6A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6A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360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9DB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099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A6D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4D22B6E" w14:textId="77777777" w:rsidR="00B560A4" w:rsidRDefault="008E561D">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B560A4" w14:paraId="17E86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8D22E"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429E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4C80158"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457D7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F896"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C66403"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B8E9" w14:textId="77777777" w:rsidR="00B560A4" w:rsidRDefault="008E561D">
            <w:pPr>
              <w:pStyle w:val="ProductList-TableBody"/>
            </w:pPr>
            <w:r>
              <w:rPr>
                <w:color w:val="404040"/>
              </w:rPr>
              <w:t>Промоции: Неприложимо</w:t>
            </w:r>
          </w:p>
        </w:tc>
      </w:tr>
      <w:tr w:rsidR="00B560A4" w14:paraId="67625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FAC0"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4B9122"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10BA914"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B560A4" w14:paraId="0DA77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5110"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87BA10"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DD30" w14:textId="77777777" w:rsidR="00B560A4" w:rsidRDefault="00B560A4">
            <w:pPr>
              <w:pStyle w:val="ProductList-TableBody"/>
            </w:pPr>
          </w:p>
        </w:tc>
      </w:tr>
    </w:tbl>
    <w:p w14:paraId="6BB72728" w14:textId="77777777" w:rsidR="00B560A4" w:rsidRDefault="00B560A4">
      <w:pPr>
        <w:pStyle w:val="ProductList-Body"/>
      </w:pPr>
    </w:p>
    <w:p w14:paraId="6C660B16" w14:textId="77777777" w:rsidR="00B560A4" w:rsidRDefault="008E561D">
      <w:pPr>
        <w:pStyle w:val="ProductList-ClauseHeading"/>
        <w:outlineLvl w:val="4"/>
      </w:pPr>
      <w:r>
        <w:t>2.1 Управление и защита на операциите</w:t>
      </w:r>
    </w:p>
    <w:p w14:paraId="21C43804" w14:textId="77777777" w:rsidR="00B560A4" w:rsidRDefault="008E561D">
      <w:pPr>
        <w:pStyle w:val="ProductList-SubClauseHeading"/>
        <w:outlineLvl w:val="5"/>
      </w:pPr>
      <w:r>
        <w:t>2.1.1 ЛА за добавки</w:t>
      </w:r>
    </w:p>
    <w:p w14:paraId="7FA5B004" w14:textId="77777777" w:rsidR="00B560A4" w:rsidRDefault="008E561D">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27"/>
        <w:gridCol w:w="4519"/>
        <w:gridCol w:w="1484"/>
      </w:tblGrid>
      <w:tr w:rsidR="00B560A4" w14:paraId="12350D6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25E7CFF" w14:textId="77777777" w:rsidR="00B560A4" w:rsidRDefault="008E561D">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DEDF9B5" w14:textId="77777777" w:rsidR="00B560A4" w:rsidRDefault="008E561D">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918200" w14:textId="77777777" w:rsidR="00B560A4" w:rsidRDefault="008E561D">
            <w:pPr>
              <w:pStyle w:val="ProductList-TableBody"/>
            </w:pPr>
            <w:r>
              <w:rPr>
                <w:color w:val="FFFFFF"/>
              </w:rPr>
              <w:t>Отговарящо на условията количество</w:t>
            </w:r>
          </w:p>
        </w:tc>
      </w:tr>
      <w:tr w:rsidR="00B560A4" w14:paraId="73D8BD2A" w14:textId="77777777">
        <w:tc>
          <w:tcPr>
            <w:tcW w:w="5140" w:type="dxa"/>
            <w:tcBorders>
              <w:top w:val="single" w:sz="4" w:space="0" w:color="6E6E6E"/>
              <w:left w:val="single" w:sz="4" w:space="0" w:color="6E6E6E"/>
              <w:bottom w:val="single" w:sz="4" w:space="0" w:color="6E6E6E"/>
              <w:right w:val="single" w:sz="4" w:space="0" w:color="6E6E6E"/>
            </w:tcBorders>
          </w:tcPr>
          <w:p w14:paraId="184FBBE7" w14:textId="77777777" w:rsidR="00B560A4" w:rsidRDefault="008E561D">
            <w:pPr>
              <w:pStyle w:val="ProductList-TableBody"/>
            </w:pPr>
            <w:r>
              <w:t xml:space="preserve">Core Infrastructure Server Suite Standard (2 пакета лицензи за ядро) </w:t>
            </w:r>
          </w:p>
          <w:p w14:paraId="45E84916" w14:textId="77777777" w:rsidR="00B560A4" w:rsidRDefault="008E561D">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7B48A55C" w14:textId="77777777" w:rsidR="00B560A4" w:rsidRDefault="008E561D">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CFCA87E" w14:textId="77777777" w:rsidR="00B560A4" w:rsidRDefault="008E561D">
            <w:pPr>
              <w:pStyle w:val="ProductList-TableBody"/>
              <w:jc w:val="center"/>
            </w:pPr>
            <w:r>
              <w:t>1/4</w:t>
            </w:r>
            <w:r>
              <w:rPr>
                <w:i/>
                <w:vertAlign w:val="superscript"/>
              </w:rPr>
              <w:t>2</w:t>
            </w:r>
          </w:p>
        </w:tc>
      </w:tr>
      <w:tr w:rsidR="00B560A4" w14:paraId="4C0BDF79" w14:textId="77777777">
        <w:tc>
          <w:tcPr>
            <w:tcW w:w="5140" w:type="dxa"/>
            <w:tcBorders>
              <w:top w:val="single" w:sz="4" w:space="0" w:color="6E6E6E"/>
              <w:left w:val="single" w:sz="4" w:space="0" w:color="6E6E6E"/>
              <w:bottom w:val="single" w:sz="4" w:space="0" w:color="6E6E6E"/>
              <w:right w:val="single" w:sz="4" w:space="0" w:color="6E6E6E"/>
            </w:tcBorders>
          </w:tcPr>
          <w:p w14:paraId="5CDDFAD4" w14:textId="77777777" w:rsidR="00B560A4" w:rsidRDefault="008E561D">
            <w:pPr>
              <w:pStyle w:val="ProductList-TableBody"/>
            </w:pPr>
            <w:r>
              <w:t xml:space="preserve">Core Infrastructure Server Suite Datacenter (2 пакета лицензи за ядро) </w:t>
            </w:r>
          </w:p>
          <w:p w14:paraId="4AEC798C" w14:textId="77777777" w:rsidR="00B560A4" w:rsidRDefault="008E561D">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6CFFC43A" w14:textId="77777777" w:rsidR="00B560A4" w:rsidRDefault="008E561D">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B17D324" w14:textId="77777777" w:rsidR="00B560A4" w:rsidRDefault="008E561D">
            <w:pPr>
              <w:pStyle w:val="ProductList-TableBody"/>
              <w:jc w:val="center"/>
            </w:pPr>
            <w:r>
              <w:t>1</w:t>
            </w:r>
          </w:p>
        </w:tc>
      </w:tr>
      <w:tr w:rsidR="00B560A4" w14:paraId="25362F1E" w14:textId="77777777">
        <w:tc>
          <w:tcPr>
            <w:tcW w:w="5140" w:type="dxa"/>
            <w:tcBorders>
              <w:top w:val="single" w:sz="4" w:space="0" w:color="6E6E6E"/>
              <w:left w:val="single" w:sz="4" w:space="0" w:color="6E6E6E"/>
              <w:bottom w:val="single" w:sz="4" w:space="0" w:color="6E6E6E"/>
              <w:right w:val="single" w:sz="4" w:space="0" w:color="6E6E6E"/>
            </w:tcBorders>
          </w:tcPr>
          <w:p w14:paraId="7E890529" w14:textId="77777777" w:rsidR="00B560A4" w:rsidRDefault="008E561D">
            <w:pPr>
              <w:pStyle w:val="ProductList-TableBody"/>
            </w:pPr>
            <w:r>
              <w:t>Core Infrastructure Server Suite Standard (2 процесора)</w:t>
            </w:r>
          </w:p>
          <w:p w14:paraId="6997FEC9" w14:textId="77777777" w:rsidR="00B560A4" w:rsidRDefault="008E561D">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14:paraId="07165FD5" w14:textId="77777777" w:rsidR="00B560A4" w:rsidRDefault="008E561D">
            <w:pPr>
              <w:pStyle w:val="ProductList-TableBody"/>
            </w:pPr>
            <w:r>
              <w:t>Добавка за Operations Management and Security E1</w:t>
            </w:r>
          </w:p>
          <w:p w14:paraId="006716B2" w14:textId="77777777" w:rsidR="00B560A4" w:rsidRDefault="008E561D">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DDE5381" w14:textId="77777777" w:rsidR="00B560A4" w:rsidRDefault="008E561D">
            <w:pPr>
              <w:pStyle w:val="ProductList-TableBody"/>
              <w:jc w:val="center"/>
            </w:pPr>
            <w:r>
              <w:t>2</w:t>
            </w:r>
          </w:p>
        </w:tc>
      </w:tr>
      <w:tr w:rsidR="00B560A4" w14:paraId="0BC9EA6F" w14:textId="77777777">
        <w:tc>
          <w:tcPr>
            <w:tcW w:w="5140" w:type="dxa"/>
            <w:tcBorders>
              <w:top w:val="single" w:sz="4" w:space="0" w:color="6E6E6E"/>
              <w:left w:val="single" w:sz="4" w:space="0" w:color="6E6E6E"/>
              <w:bottom w:val="single" w:sz="4" w:space="0" w:color="6E6E6E"/>
              <w:right w:val="single" w:sz="4" w:space="0" w:color="6E6E6E"/>
            </w:tcBorders>
          </w:tcPr>
          <w:p w14:paraId="2ABA5D09" w14:textId="77777777" w:rsidR="00B560A4" w:rsidRDefault="008E561D">
            <w:pPr>
              <w:pStyle w:val="ProductList-TableBody"/>
            </w:pPr>
            <w:r>
              <w:t>Core Infrastructure Server Suite Datacenter (2 процесора)</w:t>
            </w:r>
          </w:p>
          <w:p w14:paraId="4A8FE4BB" w14:textId="77777777" w:rsidR="00B560A4" w:rsidRDefault="008E561D">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14:paraId="0D46B832" w14:textId="77777777" w:rsidR="00B560A4" w:rsidRDefault="008E561D">
            <w:pPr>
              <w:pStyle w:val="ProductList-TableBody"/>
            </w:pPr>
            <w:r>
              <w:t>Добавка за Operations Management and Security E1</w:t>
            </w:r>
          </w:p>
          <w:p w14:paraId="6D151CF8" w14:textId="77777777" w:rsidR="00B560A4" w:rsidRDefault="008E561D">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E0548E2" w14:textId="77777777" w:rsidR="00B560A4" w:rsidRDefault="008E561D">
            <w:pPr>
              <w:pStyle w:val="ProductList-TableBody"/>
              <w:jc w:val="center"/>
            </w:pPr>
            <w:r>
              <w:t>8</w:t>
            </w:r>
          </w:p>
        </w:tc>
      </w:tr>
    </w:tbl>
    <w:p w14:paraId="5C33601E" w14:textId="77777777" w:rsidR="00B560A4" w:rsidRDefault="008E561D">
      <w:pPr>
        <w:pStyle w:val="ProductList-BodyIndented"/>
      </w:pPr>
      <w:r>
        <w:rPr>
          <w:i/>
          <w:vertAlign w:val="superscript"/>
        </w:rPr>
        <w:t>1</w:t>
      </w:r>
      <w:r>
        <w:rPr>
          <w:i/>
        </w:rPr>
        <w:t>Всеки Отговарящ на условията лиценз трябва да има действаща SA</w:t>
      </w:r>
    </w:p>
    <w:p w14:paraId="39FB36CA" w14:textId="77777777" w:rsidR="00B560A4" w:rsidRDefault="008E561D">
      <w:pPr>
        <w:pStyle w:val="ProductList-BodyIndented"/>
      </w:pPr>
      <w:r>
        <w:rPr>
          <w:i/>
          <w:vertAlign w:val="superscript"/>
        </w:rPr>
        <w:t>2</w:t>
      </w:r>
      <w:r>
        <w:rPr>
          <w:i/>
        </w:rPr>
        <w:t>Изисква най-малко четири Отговарящи на условията лицензи</w:t>
      </w:r>
    </w:p>
    <w:p w14:paraId="7571BFB1" w14:textId="77777777" w:rsidR="00B560A4" w:rsidRDefault="00B560A4">
      <w:pPr>
        <w:pStyle w:val="ProductList-BodyIndented"/>
      </w:pPr>
    </w:p>
    <w:p w14:paraId="27D3E11D" w14:textId="77777777" w:rsidR="00B560A4" w:rsidRDefault="008E561D">
      <w:pPr>
        <w:pStyle w:val="ProductList-SubClauseHeading"/>
        <w:outlineLvl w:val="5"/>
      </w:pPr>
      <w:r>
        <w:t>2.1.2 ЛА за добавка, закупени съгласно споразумение за корпоративно лицензиране, различно от отговарящия на условията лиценз.</w:t>
      </w:r>
    </w:p>
    <w:p w14:paraId="066FDA19" w14:textId="77777777" w:rsidR="00B560A4" w:rsidRDefault="008E561D">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14:paraId="0C0EAC47" w14:textId="77777777" w:rsidR="00B560A4" w:rsidRDefault="00B560A4">
      <w:pPr>
        <w:pStyle w:val="ProductList-BodyIndented"/>
      </w:pPr>
    </w:p>
    <w:p w14:paraId="29F3E64D" w14:textId="77777777" w:rsidR="00B560A4" w:rsidRDefault="008E561D">
      <w:pPr>
        <w:pStyle w:val="ProductList-SubClauseHeading"/>
        <w:outlineLvl w:val="5"/>
      </w:pPr>
      <w:r>
        <w:t>2.1.3 Софтуер, включен с Управление и защита на операциите E1/E2</w:t>
      </w:r>
    </w:p>
    <w:p w14:paraId="0CD6EEE5" w14:textId="77777777" w:rsidR="00B560A4" w:rsidRDefault="008E561D">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B560A4" w14:paraId="111A3C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C976F48" w14:textId="77777777" w:rsidR="00B560A4" w:rsidRDefault="008E561D">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4894D773" w14:textId="77777777" w:rsidR="00B560A4" w:rsidRDefault="008E561D">
            <w:pPr>
              <w:pStyle w:val="ProductList-TableBody"/>
            </w:pPr>
            <w:r>
              <w:rPr>
                <w:color w:val="FFFFFF"/>
              </w:rPr>
              <w:t>Включен софтуер</w:t>
            </w:r>
          </w:p>
        </w:tc>
      </w:tr>
      <w:tr w:rsidR="00B560A4" w14:paraId="04CDDB79" w14:textId="77777777">
        <w:tc>
          <w:tcPr>
            <w:tcW w:w="6000" w:type="dxa"/>
            <w:tcBorders>
              <w:left w:val="single" w:sz="4" w:space="0" w:color="6E6E6E"/>
              <w:bottom w:val="single" w:sz="4" w:space="0" w:color="6E6E6E"/>
              <w:right w:val="single" w:sz="4" w:space="0" w:color="6E6E6E"/>
            </w:tcBorders>
          </w:tcPr>
          <w:p w14:paraId="36999A1F" w14:textId="77777777" w:rsidR="00B560A4" w:rsidRDefault="008E561D">
            <w:pPr>
              <w:pStyle w:val="ProductList-TableBody"/>
            </w:pPr>
            <w:r>
              <w:t>Управление и защита на операциите E1</w:t>
            </w:r>
          </w:p>
          <w:p w14:paraId="3DBA6137" w14:textId="77777777" w:rsidR="00B560A4" w:rsidRDefault="008E561D">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32305F89" w14:textId="77777777" w:rsidR="00B560A4" w:rsidRDefault="008E561D">
            <w:pPr>
              <w:pStyle w:val="ProductList-TableBody"/>
            </w:pPr>
            <w:r>
              <w:t>System Center Server Standard</w:t>
            </w:r>
          </w:p>
        </w:tc>
      </w:tr>
      <w:tr w:rsidR="00B560A4" w14:paraId="3C40130A" w14:textId="77777777">
        <w:tc>
          <w:tcPr>
            <w:tcW w:w="6000" w:type="dxa"/>
            <w:tcBorders>
              <w:top w:val="single" w:sz="4" w:space="0" w:color="6E6E6E"/>
              <w:left w:val="single" w:sz="4" w:space="0" w:color="6E6E6E"/>
              <w:bottom w:val="single" w:sz="4" w:space="0" w:color="6E6E6E"/>
              <w:right w:val="single" w:sz="4" w:space="0" w:color="6E6E6E"/>
            </w:tcBorders>
          </w:tcPr>
          <w:p w14:paraId="6869561F" w14:textId="77777777" w:rsidR="00B560A4" w:rsidRDefault="008E561D">
            <w:pPr>
              <w:pStyle w:val="ProductList-TableBody"/>
            </w:pPr>
            <w:r>
              <w:t>Управление и защита на операциите E2</w:t>
            </w:r>
          </w:p>
          <w:p w14:paraId="2C19C0B3" w14:textId="77777777" w:rsidR="00B560A4" w:rsidRDefault="008E561D">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730259E8" w14:textId="77777777" w:rsidR="00B560A4" w:rsidRDefault="008E561D">
            <w:pPr>
              <w:pStyle w:val="ProductList-TableBody"/>
            </w:pPr>
            <w:r>
              <w:t>System Center Server Standard</w:t>
            </w:r>
          </w:p>
        </w:tc>
      </w:tr>
      <w:tr w:rsidR="00B560A4" w14:paraId="3B2E137A" w14:textId="77777777">
        <w:tc>
          <w:tcPr>
            <w:tcW w:w="6000" w:type="dxa"/>
            <w:tcBorders>
              <w:top w:val="single" w:sz="4" w:space="0" w:color="6E6E6E"/>
              <w:left w:val="single" w:sz="4" w:space="0" w:color="6E6E6E"/>
              <w:bottom w:val="single" w:sz="4" w:space="0" w:color="6E6E6E"/>
              <w:right w:val="single" w:sz="4" w:space="0" w:color="6E6E6E"/>
            </w:tcBorders>
          </w:tcPr>
          <w:p w14:paraId="012746EB" w14:textId="77777777" w:rsidR="00B560A4" w:rsidRDefault="008E561D">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5AD86881" w14:textId="77777777" w:rsidR="00B560A4" w:rsidRDefault="008E561D">
            <w:pPr>
              <w:pStyle w:val="ProductList-TableBody"/>
            </w:pPr>
            <w:r>
              <w:t>System Center Operation Manager</w:t>
            </w:r>
          </w:p>
        </w:tc>
      </w:tr>
      <w:tr w:rsidR="00B560A4" w14:paraId="367F70F5" w14:textId="77777777">
        <w:tc>
          <w:tcPr>
            <w:tcW w:w="6000" w:type="dxa"/>
            <w:tcBorders>
              <w:top w:val="single" w:sz="4" w:space="0" w:color="6E6E6E"/>
              <w:left w:val="single" w:sz="4" w:space="0" w:color="6E6E6E"/>
              <w:bottom w:val="single" w:sz="4" w:space="0" w:color="6E6E6E"/>
              <w:right w:val="single" w:sz="4" w:space="0" w:color="6E6E6E"/>
            </w:tcBorders>
          </w:tcPr>
          <w:p w14:paraId="71AE02DD" w14:textId="77777777" w:rsidR="00B560A4" w:rsidRDefault="008E561D">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3BB0C66E" w14:textId="77777777" w:rsidR="00B560A4" w:rsidRDefault="008E561D">
            <w:pPr>
              <w:pStyle w:val="ProductList-TableBody"/>
            </w:pPr>
            <w:r>
              <w:t>System Center Configuration Manager</w:t>
            </w:r>
          </w:p>
          <w:p w14:paraId="07B94467" w14:textId="77777777" w:rsidR="00B560A4" w:rsidRDefault="008E561D">
            <w:pPr>
              <w:pStyle w:val="ProductList-TableBody"/>
            </w:pPr>
            <w:r>
              <w:t>System Center Orchestrator</w:t>
            </w:r>
          </w:p>
          <w:p w14:paraId="6981E01C" w14:textId="77777777" w:rsidR="00B560A4" w:rsidRDefault="008E561D">
            <w:pPr>
              <w:pStyle w:val="ProductList-TableBody"/>
            </w:pPr>
            <w:r>
              <w:t>System Center Service Manager</w:t>
            </w:r>
          </w:p>
        </w:tc>
      </w:tr>
      <w:tr w:rsidR="00B560A4" w14:paraId="62283880" w14:textId="77777777">
        <w:tc>
          <w:tcPr>
            <w:tcW w:w="6000" w:type="dxa"/>
            <w:tcBorders>
              <w:top w:val="single" w:sz="4" w:space="0" w:color="6E6E6E"/>
              <w:left w:val="single" w:sz="4" w:space="0" w:color="6E6E6E"/>
              <w:bottom w:val="single" w:sz="4" w:space="0" w:color="6E6E6E"/>
              <w:right w:val="single" w:sz="4" w:space="0" w:color="6E6E6E"/>
            </w:tcBorders>
          </w:tcPr>
          <w:p w14:paraId="521D383A" w14:textId="77777777" w:rsidR="00B560A4" w:rsidRDefault="008E561D">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4602DF03" w14:textId="77777777" w:rsidR="00B560A4" w:rsidRDefault="008E561D">
            <w:pPr>
              <w:pStyle w:val="ProductList-TableBody"/>
            </w:pPr>
            <w:r>
              <w:t>System Center Data Protection Manager</w:t>
            </w:r>
          </w:p>
          <w:p w14:paraId="77325D0A" w14:textId="77777777" w:rsidR="00B560A4" w:rsidRDefault="008E561D">
            <w:pPr>
              <w:pStyle w:val="ProductList-TableBody"/>
            </w:pPr>
            <w:r>
              <w:t>System Center Virtual Machine Manager</w:t>
            </w:r>
          </w:p>
        </w:tc>
      </w:tr>
    </w:tbl>
    <w:p w14:paraId="3C0C67AF" w14:textId="77777777" w:rsidR="00B560A4" w:rsidRDefault="00B560A4">
      <w:pPr>
        <w:pStyle w:val="ProductList-ClauseHeading"/>
        <w:outlineLvl w:val="4"/>
      </w:pPr>
    </w:p>
    <w:p w14:paraId="42F26E9B" w14:textId="77777777" w:rsidR="00B560A4" w:rsidRDefault="008E561D">
      <w:pPr>
        <w:pStyle w:val="ProductList-SubClauseHeading"/>
        <w:outlineLvl w:val="5"/>
      </w:pPr>
      <w:r>
        <w:t>2.1.4 Пригодност за закупуване „От SA“</w:t>
      </w:r>
    </w:p>
    <w:p w14:paraId="6989F577" w14:textId="77777777" w:rsidR="00B560A4" w:rsidRDefault="008E561D">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885"/>
        <w:gridCol w:w="3971"/>
        <w:gridCol w:w="1574"/>
      </w:tblGrid>
      <w:tr w:rsidR="00B560A4" w14:paraId="16768FC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C9AC92B" w14:textId="77777777" w:rsidR="00B560A4" w:rsidRDefault="008E561D">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14:paraId="092468E4" w14:textId="77777777" w:rsidR="00B560A4" w:rsidRDefault="008E561D">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14:paraId="54D8A674" w14:textId="77777777" w:rsidR="00B560A4" w:rsidRDefault="008E561D">
            <w:pPr>
              <w:pStyle w:val="ProductList-TableBody"/>
            </w:pPr>
            <w:r>
              <w:rPr>
                <w:color w:val="FFFFFF"/>
              </w:rPr>
              <w:t>Отговарящо на условията количество</w:t>
            </w:r>
          </w:p>
        </w:tc>
      </w:tr>
      <w:tr w:rsidR="00B560A4" w14:paraId="67DF09DD" w14:textId="77777777">
        <w:tc>
          <w:tcPr>
            <w:tcW w:w="5760" w:type="dxa"/>
            <w:tcBorders>
              <w:left w:val="single" w:sz="4" w:space="0" w:color="6E6E6E"/>
              <w:bottom w:val="single" w:sz="4" w:space="0" w:color="6E6E6E"/>
              <w:right w:val="single" w:sz="4" w:space="0" w:color="6E6E6E"/>
            </w:tcBorders>
          </w:tcPr>
          <w:p w14:paraId="5D7589E5" w14:textId="77777777" w:rsidR="00B560A4" w:rsidRDefault="008E561D">
            <w:pPr>
              <w:pStyle w:val="ProductList-TableBody"/>
            </w:pPr>
            <w:r>
              <w:t xml:space="preserve">Core Infrastructure Server Suite Standard (2 пакета лицензи за ядро) </w:t>
            </w:r>
          </w:p>
          <w:p w14:paraId="01380B89" w14:textId="77777777" w:rsidR="00B560A4" w:rsidRDefault="008E561D">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14:paraId="5E1F251D" w14:textId="77777777" w:rsidR="00B560A4" w:rsidRDefault="008E561D">
            <w:pPr>
              <w:pStyle w:val="ProductList-TableBody"/>
            </w:pPr>
            <w:r>
              <w:t>Управление и защита на операциите E1 от SA</w:t>
            </w:r>
          </w:p>
          <w:p w14:paraId="6BDFB907" w14:textId="77777777" w:rsidR="00B560A4" w:rsidRDefault="008E561D">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14:paraId="00CA31A4" w14:textId="77777777" w:rsidR="00B560A4" w:rsidRDefault="008E561D">
            <w:pPr>
              <w:pStyle w:val="ProductList-TableBody"/>
              <w:jc w:val="center"/>
            </w:pPr>
            <w:r>
              <w:t>1/4</w:t>
            </w:r>
            <w:r>
              <w:rPr>
                <w:i/>
                <w:vertAlign w:val="superscript"/>
              </w:rPr>
              <w:t>1</w:t>
            </w:r>
          </w:p>
        </w:tc>
      </w:tr>
      <w:tr w:rsidR="00B560A4" w14:paraId="3DE0A078" w14:textId="77777777">
        <w:tc>
          <w:tcPr>
            <w:tcW w:w="5760" w:type="dxa"/>
            <w:tcBorders>
              <w:top w:val="single" w:sz="4" w:space="0" w:color="6E6E6E"/>
              <w:left w:val="single" w:sz="4" w:space="0" w:color="6E6E6E"/>
              <w:bottom w:val="single" w:sz="4" w:space="0" w:color="6E6E6E"/>
              <w:right w:val="single" w:sz="4" w:space="0" w:color="6E6E6E"/>
            </w:tcBorders>
          </w:tcPr>
          <w:p w14:paraId="728A4058" w14:textId="77777777" w:rsidR="00B560A4" w:rsidRDefault="008E561D">
            <w:pPr>
              <w:pStyle w:val="ProductList-TableBody"/>
            </w:pPr>
            <w:r>
              <w:t xml:space="preserve">Core Infrastructure Server Suite Datacenter (2 пакета лицензи за ядро) </w:t>
            </w:r>
          </w:p>
          <w:p w14:paraId="3CD36C33" w14:textId="77777777" w:rsidR="00B560A4" w:rsidRDefault="008E561D">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14:paraId="15EAC0AA" w14:textId="77777777" w:rsidR="00B560A4" w:rsidRDefault="008E561D">
            <w:pPr>
              <w:pStyle w:val="ProductList-TableBody"/>
            </w:pPr>
            <w:r>
              <w:t>Управление и защита на операциите E1 от SA</w:t>
            </w:r>
          </w:p>
          <w:p w14:paraId="69EDEEF4" w14:textId="77777777" w:rsidR="00B560A4" w:rsidRDefault="008E561D">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67F5057E" w14:textId="77777777" w:rsidR="00B560A4" w:rsidRDefault="008E561D">
            <w:pPr>
              <w:pStyle w:val="ProductList-TableBody"/>
              <w:jc w:val="center"/>
            </w:pPr>
            <w:r>
              <w:t>1</w:t>
            </w:r>
          </w:p>
        </w:tc>
      </w:tr>
      <w:tr w:rsidR="00B560A4" w14:paraId="41A4DCFD" w14:textId="77777777">
        <w:tc>
          <w:tcPr>
            <w:tcW w:w="5760" w:type="dxa"/>
            <w:tcBorders>
              <w:top w:val="single" w:sz="4" w:space="0" w:color="6E6E6E"/>
              <w:left w:val="single" w:sz="4" w:space="0" w:color="6E6E6E"/>
              <w:bottom w:val="single" w:sz="4" w:space="0" w:color="6E6E6E"/>
              <w:right w:val="single" w:sz="4" w:space="0" w:color="6E6E6E"/>
            </w:tcBorders>
          </w:tcPr>
          <w:p w14:paraId="6D78F26F" w14:textId="77777777" w:rsidR="00B560A4" w:rsidRDefault="008E561D">
            <w:pPr>
              <w:pStyle w:val="ProductList-TableBody"/>
            </w:pPr>
            <w:r>
              <w:t>Core Infrastructure Server Suite Standard (2 процесора)</w:t>
            </w:r>
          </w:p>
          <w:p w14:paraId="53F97A2B" w14:textId="77777777" w:rsidR="00B560A4" w:rsidRDefault="008E561D">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14:paraId="24D0A88D" w14:textId="77777777" w:rsidR="00B560A4" w:rsidRDefault="008E561D">
            <w:pPr>
              <w:pStyle w:val="ProductList-TableBody"/>
            </w:pPr>
            <w:r>
              <w:t>Управление и защита на операциите E1 от SA</w:t>
            </w:r>
          </w:p>
          <w:p w14:paraId="73DEF665" w14:textId="77777777" w:rsidR="00B560A4" w:rsidRDefault="008E561D">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4B9F8457" w14:textId="77777777" w:rsidR="00B560A4" w:rsidRDefault="008E561D">
            <w:pPr>
              <w:pStyle w:val="ProductList-TableBody"/>
              <w:jc w:val="center"/>
            </w:pPr>
            <w:r>
              <w:t>2</w:t>
            </w:r>
          </w:p>
        </w:tc>
      </w:tr>
      <w:tr w:rsidR="00B560A4" w14:paraId="4FC4F7E7" w14:textId="77777777">
        <w:tc>
          <w:tcPr>
            <w:tcW w:w="5760" w:type="dxa"/>
            <w:tcBorders>
              <w:top w:val="single" w:sz="4" w:space="0" w:color="6E6E6E"/>
              <w:left w:val="single" w:sz="4" w:space="0" w:color="6E6E6E"/>
              <w:bottom w:val="single" w:sz="4" w:space="0" w:color="6E6E6E"/>
              <w:right w:val="single" w:sz="4" w:space="0" w:color="6E6E6E"/>
            </w:tcBorders>
          </w:tcPr>
          <w:p w14:paraId="6CBEB883" w14:textId="77777777" w:rsidR="00B560A4" w:rsidRDefault="008E561D">
            <w:pPr>
              <w:pStyle w:val="ProductList-TableBody"/>
            </w:pPr>
            <w:r>
              <w:t>Core Infrastructure Server Suite Datacenter (2 процесора)</w:t>
            </w:r>
          </w:p>
          <w:p w14:paraId="6BB97B4A" w14:textId="77777777" w:rsidR="00B560A4" w:rsidRDefault="008E561D">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14:paraId="45BBAFE8" w14:textId="77777777" w:rsidR="00B560A4" w:rsidRDefault="008E561D">
            <w:pPr>
              <w:pStyle w:val="ProductList-TableBody"/>
            </w:pPr>
            <w:r>
              <w:t>Управление и защита на операциите E1 от SA</w:t>
            </w:r>
          </w:p>
          <w:p w14:paraId="4C583205" w14:textId="77777777" w:rsidR="00B560A4" w:rsidRDefault="008E561D">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6E83C261" w14:textId="77777777" w:rsidR="00B560A4" w:rsidRDefault="008E561D">
            <w:pPr>
              <w:pStyle w:val="ProductList-TableBody"/>
              <w:jc w:val="center"/>
            </w:pPr>
            <w:r>
              <w:t>8</w:t>
            </w:r>
          </w:p>
        </w:tc>
      </w:tr>
    </w:tbl>
    <w:p w14:paraId="52672BB7" w14:textId="77777777" w:rsidR="00B560A4" w:rsidRDefault="008E561D">
      <w:pPr>
        <w:pStyle w:val="ProductList-BodyIndented"/>
      </w:pPr>
      <w:r>
        <w:rPr>
          <w:i/>
          <w:vertAlign w:val="superscript"/>
        </w:rPr>
        <w:t>1</w:t>
      </w:r>
      <w:r>
        <w:rPr>
          <w:i/>
        </w:rPr>
        <w:t>Изисква най-малко четири Отговарящи на условията лицензи</w:t>
      </w:r>
    </w:p>
    <w:p w14:paraId="5B04DA4E" w14:textId="77777777" w:rsidR="00B560A4" w:rsidRDefault="00B560A4">
      <w:pPr>
        <w:pStyle w:val="ProductList-BodyIndented"/>
      </w:pPr>
    </w:p>
    <w:p w14:paraId="6437BF78" w14:textId="77777777" w:rsidR="00B560A4" w:rsidRDefault="008E561D">
      <w:pPr>
        <w:pStyle w:val="ProductList-ClauseHeading"/>
        <w:outlineLvl w:val="4"/>
      </w:pPr>
      <w:r>
        <w:t>2.2 План Microsoft Azure Stack</w:t>
      </w:r>
    </w:p>
    <w:p w14:paraId="49B95654" w14:textId="77777777" w:rsidR="00B560A4" w:rsidRDefault="008E561D">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631B865" w14:textId="77777777" w:rsidR="00B560A4" w:rsidRDefault="00B560A4">
      <w:pPr>
        <w:pStyle w:val="ProductList-Body"/>
      </w:pPr>
    </w:p>
    <w:p w14:paraId="1C7BD967" w14:textId="77777777" w:rsidR="00B560A4" w:rsidRDefault="008E561D">
      <w:pPr>
        <w:pStyle w:val="ProductList-ClauseHeading"/>
        <w:outlineLvl w:val="4"/>
      </w:pPr>
      <w:r>
        <w:t>2.3 Предложения за план за Microsoft Azure StorSimple</w:t>
      </w:r>
    </w:p>
    <w:p w14:paraId="56500EAC" w14:textId="77777777" w:rsidR="00B560A4" w:rsidRDefault="008E561D">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584FB68C"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7C63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FF7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A7A93D5" w14:textId="77777777" w:rsidR="00B560A4" w:rsidRDefault="00B560A4">
      <w:pPr>
        <w:pStyle w:val="ProductList-Body"/>
      </w:pPr>
    </w:p>
    <w:p w14:paraId="1B8613A5" w14:textId="77777777" w:rsidR="00B560A4" w:rsidRDefault="008E561D">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491162844"/>
      <w:r>
        <w:instrText>Планове за Microsoft Azure за поддръжка</w:instrText>
      </w:r>
      <w:bookmarkEnd w:id="231"/>
      <w:r>
        <w:instrText>" \l 3</w:instrText>
      </w:r>
      <w:r>
        <w:fldChar w:fldCharType="end"/>
      </w:r>
    </w:p>
    <w:p w14:paraId="01AC5C70" w14:textId="77777777" w:rsidR="00B560A4" w:rsidRDefault="008E561D">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B560A4" w14:paraId="6BA451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62F0B4"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AB91631"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51663"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8C3D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DA391"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89557"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61621"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BBC91"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DD294"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FB95F91" w14:textId="77777777">
        <w:tc>
          <w:tcPr>
            <w:tcW w:w="5020" w:type="dxa"/>
            <w:tcBorders>
              <w:top w:val="single" w:sz="6" w:space="0" w:color="FFFFFF"/>
              <w:left w:val="none" w:sz="4" w:space="0" w:color="6E6E6E"/>
              <w:bottom w:val="dashed" w:sz="4" w:space="0" w:color="BFBFBF"/>
              <w:right w:val="none" w:sz="4" w:space="0" w:color="6E6E6E"/>
            </w:tcBorders>
          </w:tcPr>
          <w:p w14:paraId="19DE58DB" w14:textId="77777777" w:rsidR="00B560A4" w:rsidRDefault="008E561D">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03788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1BB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8C8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5FF9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003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A06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B31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F50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2E47949F" w14:textId="77777777">
        <w:tc>
          <w:tcPr>
            <w:tcW w:w="5020" w:type="dxa"/>
            <w:tcBorders>
              <w:top w:val="dashed" w:sz="4" w:space="0" w:color="BFBFBF"/>
              <w:left w:val="none" w:sz="4" w:space="0" w:color="6E6E6E"/>
              <w:bottom w:val="dashed" w:sz="4" w:space="0" w:color="BFBFBF"/>
              <w:right w:val="none" w:sz="4" w:space="0" w:color="6E6E6E"/>
            </w:tcBorders>
          </w:tcPr>
          <w:p w14:paraId="15941CD6" w14:textId="77777777" w:rsidR="00B560A4" w:rsidRDefault="008E561D">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230B7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D5C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0F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58A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38B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9ED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A08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4A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2C53E7F" w14:textId="77777777">
        <w:tc>
          <w:tcPr>
            <w:tcW w:w="5020" w:type="dxa"/>
            <w:tcBorders>
              <w:top w:val="dashed" w:sz="4" w:space="0" w:color="BFBFBF"/>
              <w:left w:val="none" w:sz="4" w:space="0" w:color="6E6E6E"/>
              <w:bottom w:val="dashed" w:sz="4" w:space="0" w:color="BFBFBF"/>
              <w:right w:val="none" w:sz="4" w:space="0" w:color="6E6E6E"/>
            </w:tcBorders>
          </w:tcPr>
          <w:p w14:paraId="0B1D713B" w14:textId="77777777" w:rsidR="00B560A4" w:rsidRDefault="008E561D">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8D934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5F5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329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CE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EA0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7F8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A46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A94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8CE822D" w14:textId="77777777">
        <w:tc>
          <w:tcPr>
            <w:tcW w:w="5020" w:type="dxa"/>
            <w:tcBorders>
              <w:top w:val="dashed" w:sz="4" w:space="0" w:color="BFBFBF"/>
              <w:left w:val="none" w:sz="4" w:space="0" w:color="6E6E6E"/>
              <w:bottom w:val="dashed" w:sz="4" w:space="0" w:color="BFBFBF"/>
              <w:right w:val="none" w:sz="4" w:space="0" w:color="6E6E6E"/>
            </w:tcBorders>
          </w:tcPr>
          <w:p w14:paraId="23FB540C" w14:textId="77777777" w:rsidR="00B560A4" w:rsidRDefault="008E561D">
            <w:pPr>
              <w:pStyle w:val="ProductList-TableBody"/>
            </w:pPr>
            <w:r>
              <w:lastRenderedPageBreak/>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D415E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BB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3D9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CDF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B46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B68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D8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35B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1998D58" w14:textId="77777777">
        <w:tc>
          <w:tcPr>
            <w:tcW w:w="5020" w:type="dxa"/>
            <w:tcBorders>
              <w:top w:val="dashed" w:sz="4" w:space="0" w:color="BFBFBF"/>
              <w:left w:val="none" w:sz="4" w:space="0" w:color="6E6E6E"/>
              <w:bottom w:val="none" w:sz="4" w:space="0" w:color="BFBFBF"/>
              <w:right w:val="none" w:sz="4" w:space="0" w:color="6E6E6E"/>
            </w:tcBorders>
          </w:tcPr>
          <w:p w14:paraId="5564F57A" w14:textId="77777777" w:rsidR="00B560A4" w:rsidRDefault="008E561D">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2A303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D71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266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76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C43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81B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721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3EA8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AD0414F" w14:textId="77777777" w:rsidR="00B560A4" w:rsidRDefault="00B560A4">
      <w:pPr>
        <w:pStyle w:val="ProductList-Body"/>
      </w:pPr>
    </w:p>
    <w:p w14:paraId="02665376" w14:textId="77777777" w:rsidR="00B560A4" w:rsidRDefault="008E561D">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B560A4" w14:paraId="34611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8E97"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16FD97"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0B6651"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44151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B7CF"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352D"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C2F0" w14:textId="77777777" w:rsidR="00B560A4" w:rsidRDefault="008E561D">
            <w:pPr>
              <w:pStyle w:val="ProductList-TableBody"/>
            </w:pPr>
            <w:r>
              <w:rPr>
                <w:color w:val="404040"/>
              </w:rPr>
              <w:t>Промоции: Неприложимо</w:t>
            </w:r>
          </w:p>
        </w:tc>
      </w:tr>
      <w:tr w:rsidR="00B560A4" w14:paraId="72158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0AA08"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ED51" w14:textId="77777777" w:rsidR="00B560A4" w:rsidRDefault="008E561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125E" w14:textId="77777777" w:rsidR="00B560A4" w:rsidRDefault="008E561D">
            <w:pPr>
              <w:pStyle w:val="ProductList-TableBody"/>
            </w:pPr>
            <w:r>
              <w:rPr>
                <w:color w:val="404040"/>
              </w:rPr>
              <w:t>Отговаря на условията за намаление: Неприложимо</w:t>
            </w:r>
          </w:p>
        </w:tc>
      </w:tr>
      <w:tr w:rsidR="00B560A4" w14:paraId="544B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B9F3"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8076" w14:textId="77777777" w:rsidR="00B560A4" w:rsidRDefault="008E561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F8E7" w14:textId="77777777" w:rsidR="00B560A4" w:rsidRDefault="00B560A4">
            <w:pPr>
              <w:pStyle w:val="ProductList-TableBody"/>
            </w:pPr>
          </w:p>
        </w:tc>
      </w:tr>
    </w:tbl>
    <w:p w14:paraId="68FDBD0E"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3AD8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ABFD0"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31A1495" w14:textId="77777777" w:rsidR="00B560A4" w:rsidRDefault="00B560A4">
      <w:pPr>
        <w:pStyle w:val="ProductList-Body"/>
      </w:pPr>
    </w:p>
    <w:p w14:paraId="7A94805A" w14:textId="77777777" w:rsidR="00B560A4" w:rsidRDefault="008E561D">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491162845"/>
      <w:r>
        <w:instrText>Планове за Microsoft Azure за потребители</w:instrText>
      </w:r>
      <w:bookmarkEnd w:id="235"/>
      <w:r>
        <w:instrText>" \l 3</w:instrText>
      </w:r>
      <w:r>
        <w:fldChar w:fldCharType="end"/>
      </w:r>
    </w:p>
    <w:p w14:paraId="2E0CEFF0" w14:textId="77777777" w:rsidR="00B560A4" w:rsidRDefault="008E561D">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B560A4" w14:paraId="77326A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5D8BC0"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CC71C1E"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E7CCC"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6660B"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575DB"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745CC"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D8B0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BAFA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DD21C"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4D71B6A" w14:textId="77777777">
        <w:tc>
          <w:tcPr>
            <w:tcW w:w="5020" w:type="dxa"/>
            <w:tcBorders>
              <w:top w:val="single" w:sz="6" w:space="0" w:color="FFFFFF"/>
              <w:left w:val="none" w:sz="4" w:space="0" w:color="6E6E6E"/>
              <w:bottom w:val="dashed" w:sz="4" w:space="0" w:color="BFBFBF"/>
              <w:right w:val="none" w:sz="4" w:space="0" w:color="6E6E6E"/>
            </w:tcBorders>
          </w:tcPr>
          <w:p w14:paraId="642B3F74" w14:textId="77777777" w:rsidR="00B560A4" w:rsidRDefault="008E561D">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6A2E3874"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A8E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3D1C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73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A01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D39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33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D6E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0E0E4F8" w14:textId="77777777">
        <w:tc>
          <w:tcPr>
            <w:tcW w:w="5020" w:type="dxa"/>
            <w:tcBorders>
              <w:top w:val="dashed" w:sz="4" w:space="0" w:color="BFBFBF"/>
              <w:left w:val="none" w:sz="4" w:space="0" w:color="6E6E6E"/>
              <w:bottom w:val="dashed" w:sz="4" w:space="0" w:color="BFBFBF"/>
              <w:right w:val="none" w:sz="4" w:space="0" w:color="6E6E6E"/>
            </w:tcBorders>
          </w:tcPr>
          <w:p w14:paraId="6B4378C3" w14:textId="77777777" w:rsidR="00B560A4" w:rsidRDefault="008E561D">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67CC714"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1605"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89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11A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220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7C5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13A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41B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E8012C0" w14:textId="77777777">
        <w:tc>
          <w:tcPr>
            <w:tcW w:w="5020" w:type="dxa"/>
            <w:tcBorders>
              <w:top w:val="dashed" w:sz="4" w:space="0" w:color="BFBFBF"/>
              <w:left w:val="none" w:sz="4" w:space="0" w:color="6E6E6E"/>
              <w:bottom w:val="dashed" w:sz="4" w:space="0" w:color="BFBFBF"/>
              <w:right w:val="none" w:sz="4" w:space="0" w:color="6E6E6E"/>
            </w:tcBorders>
          </w:tcPr>
          <w:p w14:paraId="0EBCCFB2" w14:textId="77777777" w:rsidR="00B560A4" w:rsidRDefault="008E561D">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C788BB8"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50A8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B50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171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0B98"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CD8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202C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1F0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EC5F6F9" w14:textId="77777777">
        <w:tc>
          <w:tcPr>
            <w:tcW w:w="5020" w:type="dxa"/>
            <w:tcBorders>
              <w:top w:val="dashed" w:sz="4" w:space="0" w:color="BFBFBF"/>
              <w:left w:val="none" w:sz="4" w:space="0" w:color="6E6E6E"/>
              <w:bottom w:val="dashed" w:sz="4" w:space="0" w:color="BFBFBF"/>
              <w:right w:val="none" w:sz="4" w:space="0" w:color="6E6E6E"/>
            </w:tcBorders>
          </w:tcPr>
          <w:p w14:paraId="425C4D54" w14:textId="77777777" w:rsidR="00B560A4" w:rsidRDefault="008E561D">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F79D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1FD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744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4F0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E40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3B8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B4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3932" w14:textId="77777777" w:rsidR="00B560A4" w:rsidRDefault="00B560A4">
            <w:pPr>
              <w:pStyle w:val="ProductList-TableBody"/>
              <w:jc w:val="center"/>
            </w:pPr>
          </w:p>
        </w:tc>
      </w:tr>
      <w:tr w:rsidR="00B560A4" w14:paraId="34D65B71" w14:textId="77777777">
        <w:tc>
          <w:tcPr>
            <w:tcW w:w="5020" w:type="dxa"/>
            <w:tcBorders>
              <w:top w:val="dashed" w:sz="4" w:space="0" w:color="BFBFBF"/>
              <w:left w:val="none" w:sz="4" w:space="0" w:color="6E6E6E"/>
              <w:bottom w:val="dashed" w:sz="4" w:space="0" w:color="BFBFBF"/>
              <w:right w:val="none" w:sz="4" w:space="0" w:color="6E6E6E"/>
            </w:tcBorders>
          </w:tcPr>
          <w:p w14:paraId="3BA0970F" w14:textId="77777777" w:rsidR="00B560A4" w:rsidRDefault="008E561D">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ACFE3CE"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290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FD0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FE47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6FE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1F61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E1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726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D9937FC" w14:textId="77777777">
        <w:tc>
          <w:tcPr>
            <w:tcW w:w="5020" w:type="dxa"/>
            <w:tcBorders>
              <w:top w:val="dashed" w:sz="4" w:space="0" w:color="BFBFBF"/>
              <w:left w:val="none" w:sz="4" w:space="0" w:color="6E6E6E"/>
              <w:bottom w:val="dashed" w:sz="4" w:space="0" w:color="BFBFBF"/>
              <w:right w:val="none" w:sz="4" w:space="0" w:color="6E6E6E"/>
            </w:tcBorders>
          </w:tcPr>
          <w:p w14:paraId="1E7ED438" w14:textId="77777777" w:rsidR="00B560A4" w:rsidRDefault="008E561D">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2A03DD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1E3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392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29C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ECF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926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B542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73502" w14:textId="77777777" w:rsidR="00B560A4" w:rsidRDefault="00B560A4">
            <w:pPr>
              <w:pStyle w:val="ProductList-TableBody"/>
              <w:jc w:val="center"/>
            </w:pPr>
          </w:p>
        </w:tc>
      </w:tr>
      <w:tr w:rsidR="00B560A4" w14:paraId="2B76ABB5" w14:textId="77777777">
        <w:tc>
          <w:tcPr>
            <w:tcW w:w="5020" w:type="dxa"/>
            <w:tcBorders>
              <w:top w:val="dashed" w:sz="4" w:space="0" w:color="BFBFBF"/>
              <w:left w:val="none" w:sz="4" w:space="0" w:color="6E6E6E"/>
              <w:bottom w:val="dashed" w:sz="4" w:space="0" w:color="BFBFBF"/>
              <w:right w:val="none" w:sz="4" w:space="0" w:color="6E6E6E"/>
            </w:tcBorders>
          </w:tcPr>
          <w:p w14:paraId="0A05A979" w14:textId="77777777" w:rsidR="00B560A4" w:rsidRDefault="008E561D">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64342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98A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6FBC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5CA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535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7D4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FCC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80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C7C1E41" w14:textId="77777777">
        <w:tc>
          <w:tcPr>
            <w:tcW w:w="5020" w:type="dxa"/>
            <w:tcBorders>
              <w:top w:val="dashed" w:sz="4" w:space="0" w:color="BFBFBF"/>
              <w:left w:val="none" w:sz="4" w:space="0" w:color="6E6E6E"/>
              <w:bottom w:val="dashed" w:sz="4" w:space="0" w:color="BFBFBF"/>
              <w:right w:val="none" w:sz="4" w:space="0" w:color="6E6E6E"/>
            </w:tcBorders>
          </w:tcPr>
          <w:p w14:paraId="02A608DD" w14:textId="77777777" w:rsidR="00B560A4" w:rsidRDefault="008E561D">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6AEAC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372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0C2F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579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73C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7CE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867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F67F" w14:textId="77777777" w:rsidR="00B560A4" w:rsidRDefault="00B560A4">
            <w:pPr>
              <w:pStyle w:val="ProductList-TableBody"/>
              <w:jc w:val="center"/>
            </w:pPr>
          </w:p>
        </w:tc>
      </w:tr>
      <w:tr w:rsidR="00B560A4" w14:paraId="6EED6442" w14:textId="77777777">
        <w:tc>
          <w:tcPr>
            <w:tcW w:w="5020" w:type="dxa"/>
            <w:tcBorders>
              <w:top w:val="dashed" w:sz="4" w:space="0" w:color="BFBFBF"/>
              <w:left w:val="none" w:sz="4" w:space="0" w:color="6E6E6E"/>
              <w:bottom w:val="none" w:sz="4" w:space="0" w:color="BFBFBF"/>
              <w:right w:val="none" w:sz="4" w:space="0" w:color="6E6E6E"/>
            </w:tcBorders>
          </w:tcPr>
          <w:p w14:paraId="40A1A5B0" w14:textId="77777777" w:rsidR="00B560A4" w:rsidRDefault="008E561D">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5E375E"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D03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8B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2BA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820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056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44FD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6B5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14:paraId="242C23A7" w14:textId="77777777" w:rsidR="00B560A4" w:rsidRDefault="008E561D">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591"/>
        <w:gridCol w:w="3608"/>
        <w:gridCol w:w="3591"/>
      </w:tblGrid>
      <w:tr w:rsidR="00B560A4" w14:paraId="4AEE7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071E4"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E28D2"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370D6D4"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55794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FABF"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3D11"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7A2F" w14:textId="77777777" w:rsidR="00B560A4" w:rsidRDefault="008E561D">
            <w:pPr>
              <w:pStyle w:val="ProductList-TableBody"/>
            </w:pPr>
            <w:r>
              <w:rPr>
                <w:color w:val="404040"/>
              </w:rPr>
              <w:t>Промоции: Неприложимо</w:t>
            </w:r>
          </w:p>
        </w:tc>
      </w:tr>
      <w:tr w:rsidR="00B560A4" w14:paraId="4B3FA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CD69"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1D0E50"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ABACC62"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11077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94B2"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ED5C1D"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8A24" w14:textId="77777777" w:rsidR="00B560A4" w:rsidRDefault="00B560A4">
            <w:pPr>
              <w:pStyle w:val="ProductList-TableBody"/>
            </w:pPr>
          </w:p>
        </w:tc>
      </w:tr>
    </w:tbl>
    <w:p w14:paraId="676517C5"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D4E1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DBCB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77998323" w14:textId="77777777" w:rsidR="00B560A4" w:rsidRDefault="00B560A4">
      <w:pPr>
        <w:pStyle w:val="ProductList-Body"/>
      </w:pPr>
    </w:p>
    <w:p w14:paraId="5748D5EB" w14:textId="77777777" w:rsidR="00B560A4" w:rsidRDefault="008E561D">
      <w:pPr>
        <w:pStyle w:val="ProductList-Offering1HeadingNoBorder"/>
        <w:outlineLvl w:val="1"/>
      </w:pPr>
      <w:bookmarkStart w:id="238" w:name="_Sec629"/>
      <w:r>
        <w:t>Microsoft 365</w:t>
      </w:r>
      <w:bookmarkEnd w:id="238"/>
      <w:r>
        <w:fldChar w:fldCharType="begin"/>
      </w:r>
      <w:r>
        <w:instrText xml:space="preserve"> TC "</w:instrText>
      </w:r>
      <w:bookmarkStart w:id="239" w:name="_Toc491162846"/>
      <w:r>
        <w:instrText>Microsoft 365</w:instrText>
      </w:r>
      <w:bookmarkEnd w:id="239"/>
      <w:r>
        <w:instrText>" \l 2</w:instrText>
      </w:r>
      <w:r>
        <w:fldChar w:fldCharType="end"/>
      </w:r>
    </w:p>
    <w:p w14:paraId="20436A1F" w14:textId="77777777" w:rsidR="00B560A4" w:rsidRDefault="008E561D">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B560A4" w14:paraId="46831B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4AE141"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4B06B15"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8D0C1"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D6AEF"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1F2E"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4DEB6"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0AC08"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4866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5BD11"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E862475" w14:textId="77777777">
        <w:tc>
          <w:tcPr>
            <w:tcW w:w="5020" w:type="dxa"/>
            <w:tcBorders>
              <w:top w:val="single" w:sz="6" w:space="0" w:color="FFFFFF"/>
              <w:left w:val="none" w:sz="4" w:space="0" w:color="6E6E6E"/>
              <w:bottom w:val="dashed" w:sz="4" w:space="0" w:color="BFBFBF"/>
              <w:right w:val="none" w:sz="4" w:space="0" w:color="6E6E6E"/>
            </w:tcBorders>
          </w:tcPr>
          <w:p w14:paraId="2EB86932" w14:textId="77777777" w:rsidR="00B560A4" w:rsidRDefault="008E561D">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73A876E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8B8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FEE9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F41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088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8FB5"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183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49B4" w14:textId="77777777" w:rsidR="00B560A4" w:rsidRDefault="00B560A4">
            <w:pPr>
              <w:pStyle w:val="ProductList-TableBody"/>
              <w:jc w:val="center"/>
            </w:pPr>
          </w:p>
        </w:tc>
      </w:tr>
      <w:tr w:rsidR="00B560A4" w14:paraId="57F8BE35" w14:textId="77777777">
        <w:tc>
          <w:tcPr>
            <w:tcW w:w="5020" w:type="dxa"/>
            <w:tcBorders>
              <w:top w:val="dashed" w:sz="4" w:space="0" w:color="BFBFBF"/>
              <w:left w:val="none" w:sz="4" w:space="0" w:color="6E6E6E"/>
              <w:bottom w:val="dashed" w:sz="4" w:space="0" w:color="BFBFBF"/>
              <w:right w:val="none" w:sz="4" w:space="0" w:color="6E6E6E"/>
            </w:tcBorders>
          </w:tcPr>
          <w:p w14:paraId="6B315A78" w14:textId="77777777" w:rsidR="00B560A4" w:rsidRDefault="008E561D">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F688FC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90C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7FA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33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8BC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6C11"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92C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BF60" w14:textId="77777777" w:rsidR="00B560A4" w:rsidRDefault="00B560A4">
            <w:pPr>
              <w:pStyle w:val="ProductList-TableBody"/>
              <w:jc w:val="center"/>
            </w:pPr>
          </w:p>
        </w:tc>
      </w:tr>
      <w:tr w:rsidR="00B560A4" w14:paraId="7022DAC3" w14:textId="77777777">
        <w:tc>
          <w:tcPr>
            <w:tcW w:w="5020" w:type="dxa"/>
            <w:tcBorders>
              <w:top w:val="dashed" w:sz="4" w:space="0" w:color="BFBFBF"/>
              <w:left w:val="none" w:sz="4" w:space="0" w:color="6E6E6E"/>
              <w:bottom w:val="dashed" w:sz="4" w:space="0" w:color="BFBFBF"/>
              <w:right w:val="none" w:sz="4" w:space="0" w:color="6E6E6E"/>
            </w:tcBorders>
          </w:tcPr>
          <w:p w14:paraId="7CA5EC83" w14:textId="77777777" w:rsidR="00B560A4" w:rsidRDefault="008E561D">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46F681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D4B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BB4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94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D0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8BFE"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60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5EBA" w14:textId="77777777" w:rsidR="00B560A4" w:rsidRDefault="00B560A4">
            <w:pPr>
              <w:pStyle w:val="ProductList-TableBody"/>
              <w:jc w:val="center"/>
            </w:pPr>
          </w:p>
        </w:tc>
      </w:tr>
      <w:tr w:rsidR="00B560A4" w14:paraId="2BEA0986" w14:textId="77777777">
        <w:tc>
          <w:tcPr>
            <w:tcW w:w="5020" w:type="dxa"/>
            <w:tcBorders>
              <w:top w:val="dashed" w:sz="4" w:space="0" w:color="BFBFBF"/>
              <w:left w:val="none" w:sz="4" w:space="0" w:color="6E6E6E"/>
              <w:bottom w:val="dashed" w:sz="4" w:space="0" w:color="BFBFBF"/>
              <w:right w:val="none" w:sz="4" w:space="0" w:color="6E6E6E"/>
            </w:tcBorders>
          </w:tcPr>
          <w:p w14:paraId="042F58D7" w14:textId="77777777" w:rsidR="00B560A4" w:rsidRDefault="008E561D">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76FD61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5341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C98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B10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9FE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06CA"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35F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3D77" w14:textId="77777777" w:rsidR="00B560A4" w:rsidRDefault="00B560A4">
            <w:pPr>
              <w:pStyle w:val="ProductList-TableBody"/>
              <w:jc w:val="center"/>
            </w:pPr>
          </w:p>
        </w:tc>
      </w:tr>
      <w:tr w:rsidR="00B560A4" w14:paraId="349344C0" w14:textId="77777777">
        <w:tc>
          <w:tcPr>
            <w:tcW w:w="5020" w:type="dxa"/>
            <w:tcBorders>
              <w:top w:val="dashed" w:sz="4" w:space="0" w:color="BFBFBF"/>
              <w:left w:val="none" w:sz="4" w:space="0" w:color="6E6E6E"/>
              <w:bottom w:val="dashed" w:sz="4" w:space="0" w:color="BFBFBF"/>
              <w:right w:val="none" w:sz="4" w:space="0" w:color="6E6E6E"/>
            </w:tcBorders>
          </w:tcPr>
          <w:p w14:paraId="4C7C26EE" w14:textId="77777777" w:rsidR="00B560A4" w:rsidRDefault="008E561D">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1EE5CB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B3A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832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8B4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6AD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064A"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F73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9508" w14:textId="77777777" w:rsidR="00B560A4" w:rsidRDefault="00B560A4">
            <w:pPr>
              <w:pStyle w:val="ProductList-TableBody"/>
              <w:jc w:val="center"/>
            </w:pPr>
          </w:p>
        </w:tc>
      </w:tr>
      <w:tr w:rsidR="00B560A4" w14:paraId="557EE7B6" w14:textId="77777777">
        <w:tc>
          <w:tcPr>
            <w:tcW w:w="5020" w:type="dxa"/>
            <w:tcBorders>
              <w:top w:val="dashed" w:sz="4" w:space="0" w:color="BFBFBF"/>
              <w:left w:val="none" w:sz="4" w:space="0" w:color="6E6E6E"/>
              <w:bottom w:val="dashed" w:sz="4" w:space="0" w:color="BFBFBF"/>
              <w:right w:val="none" w:sz="4" w:space="0" w:color="6E6E6E"/>
            </w:tcBorders>
          </w:tcPr>
          <w:p w14:paraId="10C1425C" w14:textId="77777777" w:rsidR="00B560A4" w:rsidRDefault="008E561D">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11B774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86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6C6E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CF4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DF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123F"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E5F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D793" w14:textId="77777777" w:rsidR="00B560A4" w:rsidRDefault="00B560A4">
            <w:pPr>
              <w:pStyle w:val="ProductList-TableBody"/>
              <w:jc w:val="center"/>
            </w:pPr>
          </w:p>
        </w:tc>
      </w:tr>
      <w:tr w:rsidR="00B560A4" w14:paraId="528CF2A7" w14:textId="77777777">
        <w:tc>
          <w:tcPr>
            <w:tcW w:w="5020" w:type="dxa"/>
            <w:tcBorders>
              <w:top w:val="dashed" w:sz="4" w:space="0" w:color="BFBFBF"/>
              <w:left w:val="none" w:sz="4" w:space="0" w:color="6E6E6E"/>
              <w:bottom w:val="none" w:sz="4" w:space="0" w:color="BFBFBF"/>
              <w:right w:val="none" w:sz="4" w:space="0" w:color="6E6E6E"/>
            </w:tcBorders>
          </w:tcPr>
          <w:p w14:paraId="008C0BA2" w14:textId="77777777" w:rsidR="00B560A4" w:rsidRDefault="008E561D">
            <w:pPr>
              <w:pStyle w:val="ProductList-TableBody"/>
            </w:pPr>
            <w:r>
              <w:t>Добавка за ЛКД за Skype за бизнеса Plus за Microsoft 365 E3</w:t>
            </w:r>
            <w:r>
              <w:fldChar w:fldCharType="begin"/>
            </w:r>
            <w:r>
              <w:instrText xml:space="preserve"> XE "Добавка за ЛКД за Skype за бизнеса Plus за Microsoft 365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7A7098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24C1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6B7B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A24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9692E0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A18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5E4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80FD5E1" w14:textId="77777777" w:rsidR="00B560A4" w:rsidRDefault="00B560A4">
            <w:pPr>
              <w:pStyle w:val="ProductList-TableBody"/>
            </w:pPr>
          </w:p>
        </w:tc>
      </w:tr>
    </w:tbl>
    <w:p w14:paraId="0445C950" w14:textId="77777777" w:rsidR="00B560A4" w:rsidRDefault="008E561D">
      <w:pPr>
        <w:pStyle w:val="ProductList-Offering1SubSection"/>
        <w:outlineLvl w:val="2"/>
      </w:pPr>
      <w:bookmarkStart w:id="241" w:name="_Sec768"/>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B560A4" w14:paraId="08FB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8B0F9"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9E8B1"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20BCE5"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20307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B8DB"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6C7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194D" w14:textId="77777777" w:rsidR="00B560A4" w:rsidRDefault="008E561D">
            <w:pPr>
              <w:pStyle w:val="ProductList-TableBody"/>
            </w:pPr>
            <w:r>
              <w:rPr>
                <w:color w:val="404040"/>
              </w:rPr>
              <w:t>Промоции: Неприложимо</w:t>
            </w:r>
          </w:p>
        </w:tc>
      </w:tr>
      <w:tr w:rsidR="00B560A4" w14:paraId="0D48E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9E8B"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773010"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8924" w14:textId="77777777" w:rsidR="00B560A4" w:rsidRDefault="008E561D">
            <w:pPr>
              <w:pStyle w:val="ProductList-TableBody"/>
            </w:pPr>
            <w:r>
              <w:rPr>
                <w:color w:val="404040"/>
              </w:rPr>
              <w:t>Отговаря на условията за намаление (SCE): Неприложимо</w:t>
            </w:r>
          </w:p>
        </w:tc>
      </w:tr>
      <w:tr w:rsidR="00B560A4" w14:paraId="310BE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2632"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3E19A4"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7B60" w14:textId="77777777" w:rsidR="00B560A4" w:rsidRDefault="00B560A4">
            <w:pPr>
              <w:pStyle w:val="ProductList-TableBody"/>
            </w:pPr>
          </w:p>
        </w:tc>
      </w:tr>
    </w:tbl>
    <w:p w14:paraId="2FB8102A" w14:textId="77777777" w:rsidR="00B560A4" w:rsidRDefault="00B560A4">
      <w:pPr>
        <w:pStyle w:val="ProductList-Body"/>
      </w:pPr>
    </w:p>
    <w:p w14:paraId="4350ECA1" w14:textId="77777777" w:rsidR="00B560A4" w:rsidRDefault="008E561D">
      <w:pPr>
        <w:pStyle w:val="ProductList-ClauseHeading"/>
        <w:outlineLvl w:val="3"/>
      </w:pPr>
      <w:r>
        <w:t>2.1 Разширени права за използване за Клиенти на Microsoft 365</w:t>
      </w:r>
    </w:p>
    <w:p w14:paraId="1292C05F" w14:textId="77777777" w:rsidR="00B560A4" w:rsidRDefault="008E561D">
      <w:pPr>
        <w:pStyle w:val="ProductList-SubClauseHeading"/>
        <w:outlineLvl w:val="4"/>
      </w:pPr>
      <w:r>
        <w:t>2.1.1 Сървъри на Office</w:t>
      </w:r>
    </w:p>
    <w:p w14:paraId="22EAB4DC" w14:textId="77777777" w:rsidR="00B560A4" w:rsidRDefault="008E561D">
      <w:pPr>
        <w:pStyle w:val="ProductList-BodyIndented"/>
      </w:pPr>
      <w:r>
        <w:t>Всеки лицензиран потребител с приписан ЛА за Потребител за Microsoft 365 може:</w:t>
      </w:r>
    </w:p>
    <w:p w14:paraId="2129262E" w14:textId="77777777" w:rsidR="00B560A4" w:rsidRDefault="008E561D" w:rsidP="008E561D">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42AA6669" w14:textId="77777777" w:rsidR="00B560A4" w:rsidRDefault="008E561D" w:rsidP="008E561D">
      <w:pPr>
        <w:pStyle w:val="ProductList-Bullet"/>
        <w:numPr>
          <w:ilvl w:val="1"/>
          <w:numId w:val="37"/>
        </w:numPr>
      </w:pPr>
      <w:r>
        <w:t>достъпът до горния сървърен софтуер е ексклузивен за потребителите с приписани ЛА за Потребител за Microsoft 365 и външните потребители.</w:t>
      </w:r>
    </w:p>
    <w:p w14:paraId="1E27B0B9" w14:textId="77777777" w:rsidR="00B560A4" w:rsidRDefault="008E561D">
      <w:pPr>
        <w:pStyle w:val="ProductList-BodyIndented"/>
      </w:pPr>
      <w:r>
        <w:t>Настоящата клауза не се прилага за клиенти, извършващи лицензиране на Microsoft 365 по силата на Споразумението за облак на Microsoft.</w:t>
      </w:r>
    </w:p>
    <w:p w14:paraId="73B3763B" w14:textId="77777777" w:rsidR="00B560A4" w:rsidRDefault="00B560A4">
      <w:pPr>
        <w:pStyle w:val="ProductList-BodyIndented"/>
      </w:pPr>
    </w:p>
    <w:p w14:paraId="46CBAB25" w14:textId="77777777" w:rsidR="00B560A4" w:rsidRDefault="008E561D">
      <w:pPr>
        <w:pStyle w:val="ProductList-SubClauseHeading"/>
        <w:outlineLvl w:val="4"/>
      </w:pPr>
      <w:r>
        <w:t>2.1.2 Office Professional Plus</w:t>
      </w:r>
    </w:p>
    <w:p w14:paraId="0E719212" w14:textId="77777777" w:rsidR="00B560A4" w:rsidRDefault="008E561D">
      <w:pPr>
        <w:pStyle w:val="ProductList-SubSubClauseHeading"/>
        <w:outlineLvl w:val="5"/>
      </w:pPr>
      <w:r>
        <w:t>2.1.2.1 ЛА за Потребители „От SA“ за Microsoft 365:</w:t>
      </w:r>
    </w:p>
    <w:p w14:paraId="35FD7808" w14:textId="77777777" w:rsidR="00B560A4" w:rsidRDefault="008E561D">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57F2AD49" w14:textId="77777777" w:rsidR="00B560A4" w:rsidRDefault="008E561D" w:rsidP="008E561D">
      <w:pPr>
        <w:pStyle w:val="ProductList-Bullet"/>
        <w:numPr>
          <w:ilvl w:val="2"/>
          <w:numId w:val="38"/>
        </w:numPr>
      </w:pPr>
      <w:r>
        <w:t xml:space="preserve">едно локално копие на Office Professional Plus единствено за използване от Лицензирания потребител за срока на абонамента; и </w:t>
      </w:r>
    </w:p>
    <w:p w14:paraId="13EEB652" w14:textId="77777777" w:rsidR="00B560A4" w:rsidRDefault="008E561D" w:rsidP="008E561D">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47D51160" w14:textId="77777777" w:rsidR="00B560A4" w:rsidRDefault="008E561D">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14:paraId="54086272" w14:textId="77777777" w:rsidR="00B560A4" w:rsidRDefault="00B560A4">
      <w:pPr>
        <w:pStyle w:val="ProductList-BodyIndented2"/>
      </w:pPr>
    </w:p>
    <w:p w14:paraId="60B58FB2" w14:textId="77777777" w:rsidR="00B560A4" w:rsidRDefault="008E561D">
      <w:pPr>
        <w:pStyle w:val="ProductList-SubSubClauseHeading"/>
        <w:outlineLvl w:val="5"/>
      </w:pPr>
      <w:r>
        <w:t>2.1.2.2 Ла за Потребител за Microsoft 365, придобити в MPSA</w:t>
      </w:r>
    </w:p>
    <w:p w14:paraId="3056892A" w14:textId="77777777" w:rsidR="00B560A4" w:rsidRDefault="008E561D">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02D8E083" w14:textId="77777777" w:rsidR="00B560A4" w:rsidRDefault="00B560A4">
      <w:pPr>
        <w:pStyle w:val="ProductList-BodyIndented2"/>
      </w:pPr>
    </w:p>
    <w:p w14:paraId="5529A34E" w14:textId="77777777" w:rsidR="00B560A4" w:rsidRDefault="008E561D">
      <w:pPr>
        <w:pStyle w:val="ProductList-ClauseHeading"/>
        <w:outlineLvl w:val="3"/>
      </w:pPr>
      <w:r>
        <w:t>2.2 ЛА за Потребител за Добавка и ЛА за Потребител „От SA“</w:t>
      </w:r>
    </w:p>
    <w:p w14:paraId="396ADD80" w14:textId="77777777" w:rsidR="00B560A4" w:rsidRDefault="008E561D">
      <w:pPr>
        <w:pStyle w:val="ProductList-Body"/>
      </w:pPr>
      <w:r>
        <w:t xml:space="preserve">За да придобие ЛА за Потребител за Добавка за Microsoft 365 или ЛА за Потребител „От SA“ за Microsoft 365,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Microsoft 365.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53C05323" w14:textId="77777777" w:rsidR="00B560A4" w:rsidRDefault="00B560A4">
      <w:pPr>
        <w:pStyle w:val="ProductList-Body"/>
      </w:pPr>
    </w:p>
    <w:p w14:paraId="1442452D" w14:textId="77777777" w:rsidR="00B560A4" w:rsidRDefault="008E561D">
      <w:pPr>
        <w:pStyle w:val="ProductList-ClauseHeading"/>
        <w:outlineLvl w:val="3"/>
      </w:pPr>
      <w:r>
        <w:t>2.3 Покупки на ЛА за Потребител „От SA“</w:t>
      </w:r>
    </w:p>
    <w:p w14:paraId="4D64928F" w14:textId="77777777" w:rsidR="00B560A4" w:rsidRDefault="008E561D">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14:paraId="26574F2B" w14:textId="77777777" w:rsidR="00B560A4" w:rsidRDefault="00B560A4">
      <w:pPr>
        <w:pStyle w:val="ProductList-Body"/>
      </w:pPr>
    </w:p>
    <w:p w14:paraId="7E84E894" w14:textId="77777777" w:rsidR="00B560A4" w:rsidRDefault="008E561D">
      <w:pPr>
        <w:pStyle w:val="ProductList-ClauseHeading"/>
        <w:outlineLvl w:val="3"/>
      </w:pPr>
      <w:r>
        <w:t>2.4 Ползи от SA за ЛА за Потребител „От SA“ за Microsoft 365</w:t>
      </w:r>
    </w:p>
    <w:p w14:paraId="4BDB6C4D" w14:textId="77777777" w:rsidR="00B560A4" w:rsidRDefault="008E561D">
      <w:pPr>
        <w:pStyle w:val="ProductList-Body"/>
      </w:pPr>
      <w:r>
        <w:t xml:space="preserve">ЛА за потребител „От SA“ за Microsoft 365 предоставят същите ползи от SA като компонентите „От SA“ на ЛА за потребител „От SA“ за Microsoft 365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14:paraId="3BD6AD99" w14:textId="77777777" w:rsidR="00B560A4" w:rsidRDefault="00B560A4">
      <w:pPr>
        <w:pStyle w:val="ProductList-Body"/>
      </w:pPr>
    </w:p>
    <w:p w14:paraId="35CEA870" w14:textId="77777777" w:rsidR="00B560A4" w:rsidRDefault="008E561D">
      <w:pPr>
        <w:pStyle w:val="ProductList-ClauseHeading"/>
        <w:outlineLvl w:val="3"/>
      </w:pPr>
      <w:r>
        <w:t>2.5 Услуга в облак на Правителствена общност в САЩ</w:t>
      </w:r>
    </w:p>
    <w:p w14:paraId="5420B311" w14:textId="77777777" w:rsidR="00B560A4" w:rsidRDefault="008E561D">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05827FF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594AB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4436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39BC021" w14:textId="77777777" w:rsidR="00B560A4" w:rsidRDefault="00B560A4">
      <w:pPr>
        <w:pStyle w:val="ProductList-Body"/>
      </w:pPr>
    </w:p>
    <w:p w14:paraId="29268310" w14:textId="77777777" w:rsidR="00B560A4" w:rsidRDefault="008E561D">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491162847"/>
      <w:r>
        <w:instrText>Корпоративна мобилност и сигурност</w:instrText>
      </w:r>
      <w:bookmarkEnd w:id="243"/>
      <w:r>
        <w:instrText>" \l 2</w:instrText>
      </w:r>
      <w:r>
        <w:fldChar w:fldCharType="end"/>
      </w:r>
    </w:p>
    <w:p w14:paraId="457EC4D2" w14:textId="77777777" w:rsidR="00B560A4" w:rsidRDefault="008E561D">
      <w:pPr>
        <w:pStyle w:val="ProductList-Offering1SubSection"/>
        <w:outlineLvl w:val="2"/>
      </w:pPr>
      <w:bookmarkStart w:id="244" w:name="_Sec709"/>
      <w:r>
        <w:lastRenderedPageBreak/>
        <w:t>1. Наличност чрез програма</w:t>
      </w:r>
      <w:bookmarkEnd w:id="24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B560A4" w14:paraId="6464DE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51751F"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F06EF04"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C549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6845F"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0DDB1"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5BD73"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198B3"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C0682"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2904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23E66FB" w14:textId="77777777">
        <w:tc>
          <w:tcPr>
            <w:tcW w:w="5020" w:type="dxa"/>
            <w:tcBorders>
              <w:top w:val="single" w:sz="6" w:space="0" w:color="FFFFFF"/>
              <w:left w:val="none" w:sz="4" w:space="0" w:color="6E6E6E"/>
              <w:bottom w:val="dashed" w:sz="4" w:space="0" w:color="BFBFBF"/>
              <w:right w:val="none" w:sz="4" w:space="0" w:color="6E6E6E"/>
            </w:tcBorders>
          </w:tcPr>
          <w:p w14:paraId="0CABAEDA" w14:textId="77777777" w:rsidR="00B560A4" w:rsidRDefault="008E561D">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315FA083"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87B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9EA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030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CF6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4A76"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5DB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29C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94C3F2E" w14:textId="77777777">
        <w:tc>
          <w:tcPr>
            <w:tcW w:w="5020" w:type="dxa"/>
            <w:tcBorders>
              <w:top w:val="dashed" w:sz="4" w:space="0" w:color="BFBFBF"/>
              <w:left w:val="none" w:sz="4" w:space="0" w:color="6E6E6E"/>
              <w:bottom w:val="dashed" w:sz="4" w:space="0" w:color="BFBFBF"/>
              <w:right w:val="none" w:sz="4" w:space="0" w:color="6E6E6E"/>
            </w:tcBorders>
          </w:tcPr>
          <w:p w14:paraId="4F0165ED" w14:textId="77777777" w:rsidR="00B560A4" w:rsidRDefault="008E561D">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3B01E87"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C3F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80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A307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0D6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65BA"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9DD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F72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391F119" w14:textId="77777777">
        <w:tc>
          <w:tcPr>
            <w:tcW w:w="5020" w:type="dxa"/>
            <w:tcBorders>
              <w:top w:val="dashed" w:sz="4" w:space="0" w:color="BFBFBF"/>
              <w:left w:val="none" w:sz="4" w:space="0" w:color="6E6E6E"/>
              <w:bottom w:val="dashed" w:sz="4" w:space="0" w:color="BFBFBF"/>
              <w:right w:val="none" w:sz="4" w:space="0" w:color="6E6E6E"/>
            </w:tcBorders>
          </w:tcPr>
          <w:p w14:paraId="5D20ACA3" w14:textId="77777777" w:rsidR="00B560A4" w:rsidRDefault="008E561D">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98BDC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B56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E95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706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BEB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75E0"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7E99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3BA4" w14:textId="77777777" w:rsidR="00B560A4" w:rsidRDefault="00B560A4">
            <w:pPr>
              <w:pStyle w:val="ProductList-TableBody"/>
              <w:jc w:val="center"/>
            </w:pPr>
          </w:p>
        </w:tc>
      </w:tr>
      <w:tr w:rsidR="00B560A4" w14:paraId="7A3C356F" w14:textId="77777777">
        <w:tc>
          <w:tcPr>
            <w:tcW w:w="5020" w:type="dxa"/>
            <w:tcBorders>
              <w:top w:val="dashed" w:sz="4" w:space="0" w:color="BFBFBF"/>
              <w:left w:val="none" w:sz="4" w:space="0" w:color="6E6E6E"/>
              <w:bottom w:val="dashed" w:sz="4" w:space="0" w:color="BFBFBF"/>
              <w:right w:val="none" w:sz="4" w:space="0" w:color="6E6E6E"/>
            </w:tcBorders>
          </w:tcPr>
          <w:p w14:paraId="50DB22D9" w14:textId="77777777" w:rsidR="00B560A4" w:rsidRDefault="008E561D">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1D4C5B6"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99A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80E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D13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219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B264"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9A2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369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26A8FB4" w14:textId="77777777">
        <w:tc>
          <w:tcPr>
            <w:tcW w:w="5020" w:type="dxa"/>
            <w:tcBorders>
              <w:top w:val="dashed" w:sz="4" w:space="0" w:color="BFBFBF"/>
              <w:left w:val="none" w:sz="4" w:space="0" w:color="6E6E6E"/>
              <w:bottom w:val="dashed" w:sz="4" w:space="0" w:color="BFBFBF"/>
              <w:right w:val="none" w:sz="4" w:space="0" w:color="6E6E6E"/>
            </w:tcBorders>
          </w:tcPr>
          <w:p w14:paraId="72DADEBA" w14:textId="77777777" w:rsidR="00B560A4" w:rsidRDefault="008E561D">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19F8C11"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43C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620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438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EA4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D499"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E8D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6D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DDE0E6A" w14:textId="77777777">
        <w:tc>
          <w:tcPr>
            <w:tcW w:w="5020" w:type="dxa"/>
            <w:tcBorders>
              <w:top w:val="dashed" w:sz="4" w:space="0" w:color="BFBFBF"/>
              <w:left w:val="none" w:sz="4" w:space="0" w:color="6E6E6E"/>
              <w:bottom w:val="none" w:sz="4" w:space="0" w:color="BFBFBF"/>
              <w:right w:val="none" w:sz="4" w:space="0" w:color="6E6E6E"/>
            </w:tcBorders>
          </w:tcPr>
          <w:p w14:paraId="3D17B466" w14:textId="77777777" w:rsidR="00B560A4" w:rsidRDefault="008E561D">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517075E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4E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A2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A80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99E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AF40"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E18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93A5" w14:textId="77777777" w:rsidR="00B560A4" w:rsidRDefault="00B560A4">
            <w:pPr>
              <w:pStyle w:val="ProductList-TableBody"/>
              <w:jc w:val="center"/>
            </w:pPr>
          </w:p>
        </w:tc>
      </w:tr>
    </w:tbl>
    <w:p w14:paraId="6ADBBA71" w14:textId="77777777" w:rsidR="00B560A4" w:rsidRDefault="008E561D">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B560A4" w14:paraId="4AE6E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C7B43"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176B5"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813CE88"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23088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FE73"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490A"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AE25" w14:textId="77777777" w:rsidR="00B560A4" w:rsidRDefault="008E561D">
            <w:pPr>
              <w:pStyle w:val="ProductList-TableBody"/>
            </w:pPr>
            <w:r>
              <w:rPr>
                <w:color w:val="404040"/>
              </w:rPr>
              <w:t>Промоции: Неприложимо</w:t>
            </w:r>
          </w:p>
        </w:tc>
      </w:tr>
      <w:tr w:rsidR="00B560A4" w14:paraId="12753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C367"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B0092E"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FD7C" w14:textId="77777777" w:rsidR="00B560A4" w:rsidRDefault="008E561D">
            <w:pPr>
              <w:pStyle w:val="ProductList-TableBody"/>
            </w:pPr>
            <w:r>
              <w:rPr>
                <w:color w:val="404040"/>
              </w:rPr>
              <w:t>Отговаря на условията за намаление (SCE): Неприложимо</w:t>
            </w:r>
          </w:p>
        </w:tc>
      </w:tr>
      <w:tr w:rsidR="00B560A4" w14:paraId="588E9F1E" w14:textId="77777777">
        <w:tc>
          <w:tcPr>
            <w:tcW w:w="4040" w:type="dxa"/>
            <w:tcBorders>
              <w:top w:val="single" w:sz="4" w:space="0" w:color="000000"/>
              <w:left w:val="single" w:sz="4" w:space="0" w:color="000000"/>
              <w:bottom w:val="single" w:sz="4" w:space="0" w:color="000000"/>
              <w:right w:val="single" w:sz="4" w:space="0" w:color="000000"/>
            </w:tcBorders>
          </w:tcPr>
          <w:p w14:paraId="3566EE70"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14:paraId="48D614EE"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CAEC" w14:textId="77777777" w:rsidR="00B560A4" w:rsidRDefault="00B560A4">
            <w:pPr>
              <w:pStyle w:val="ProductList-TableBody"/>
            </w:pPr>
          </w:p>
        </w:tc>
      </w:tr>
    </w:tbl>
    <w:p w14:paraId="727B2480" w14:textId="77777777" w:rsidR="00B560A4" w:rsidRDefault="00B560A4">
      <w:pPr>
        <w:pStyle w:val="ProductList-Body"/>
      </w:pPr>
    </w:p>
    <w:p w14:paraId="79344433" w14:textId="77777777" w:rsidR="00B560A4" w:rsidRDefault="008E561D">
      <w:pPr>
        <w:pStyle w:val="ProductList-ClauseHeading"/>
        <w:outlineLvl w:val="3"/>
      </w:pPr>
      <w:r>
        <w:t>2.1 Пригодност за закупуване на ЛА за Потребител за Добавка</w:t>
      </w:r>
    </w:p>
    <w:p w14:paraId="6529428D" w14:textId="77777777" w:rsidR="00B560A4" w:rsidRDefault="008E561D">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7AEAF5F5" w14:textId="77777777" w:rsidR="00B560A4" w:rsidRDefault="00B560A4">
      <w:pPr>
        <w:pStyle w:val="ProductList-Body"/>
      </w:pPr>
    </w:p>
    <w:p w14:paraId="22EAB6EF" w14:textId="77777777" w:rsidR="00B560A4" w:rsidRDefault="008E561D">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B560A4" w14:paraId="58D6B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8BD47" w14:textId="77777777" w:rsidR="00B560A4" w:rsidRDefault="008E561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020717" w14:textId="77777777" w:rsidR="00B560A4" w:rsidRDefault="008E561D">
            <w:pPr>
              <w:pStyle w:val="ProductList-TableBody"/>
            </w:pPr>
            <w:r>
              <w:rPr>
                <w:color w:val="FFFFFF"/>
              </w:rPr>
              <w:t>ЛА за Потребител за Добавка</w:t>
            </w:r>
          </w:p>
        </w:tc>
      </w:tr>
      <w:tr w:rsidR="00B560A4" w14:paraId="1E5ED89C" w14:textId="77777777">
        <w:tc>
          <w:tcPr>
            <w:tcW w:w="6120" w:type="dxa"/>
            <w:tcBorders>
              <w:top w:val="single" w:sz="4" w:space="0" w:color="000000"/>
              <w:left w:val="single" w:sz="4" w:space="0" w:color="000000"/>
              <w:bottom w:val="single" w:sz="4" w:space="0" w:color="000000"/>
              <w:right w:val="single" w:sz="4" w:space="0" w:color="000000"/>
            </w:tcBorders>
          </w:tcPr>
          <w:p w14:paraId="411C581A" w14:textId="77777777" w:rsidR="00B560A4" w:rsidRDefault="008E561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776CA765" w14:textId="77777777" w:rsidR="00B560A4" w:rsidRDefault="00B560A4">
            <w:pPr>
              <w:pStyle w:val="ProductList-TableBody"/>
            </w:pPr>
          </w:p>
        </w:tc>
      </w:tr>
      <w:tr w:rsidR="00B560A4" w14:paraId="22CEC9DA" w14:textId="77777777">
        <w:tc>
          <w:tcPr>
            <w:tcW w:w="6120" w:type="dxa"/>
            <w:tcBorders>
              <w:top w:val="single" w:sz="4" w:space="0" w:color="000000"/>
              <w:left w:val="single" w:sz="4" w:space="0" w:color="000000"/>
              <w:bottom w:val="single" w:sz="4" w:space="0" w:color="000000"/>
              <w:right w:val="single" w:sz="4" w:space="0" w:color="000000"/>
            </w:tcBorders>
          </w:tcPr>
          <w:p w14:paraId="37A8A985" w14:textId="77777777" w:rsidR="00B560A4" w:rsidRDefault="008E561D">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5C7C2CC8" w14:textId="77777777" w:rsidR="00B560A4" w:rsidRDefault="00B560A4">
            <w:pPr>
              <w:pStyle w:val="ProductList-TableBody"/>
            </w:pPr>
          </w:p>
        </w:tc>
      </w:tr>
      <w:tr w:rsidR="00B560A4" w14:paraId="6FBC0F95" w14:textId="77777777">
        <w:tc>
          <w:tcPr>
            <w:tcW w:w="6120" w:type="dxa"/>
            <w:tcBorders>
              <w:top w:val="single" w:sz="4" w:space="0" w:color="000000"/>
              <w:left w:val="single" w:sz="4" w:space="0" w:color="000000"/>
              <w:bottom w:val="single" w:sz="4" w:space="0" w:color="000000"/>
              <w:right w:val="single" w:sz="4" w:space="0" w:color="000000"/>
            </w:tcBorders>
          </w:tcPr>
          <w:p w14:paraId="722277D3" w14:textId="77777777" w:rsidR="00B560A4" w:rsidRDefault="008E561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F5BCC5E" w14:textId="77777777" w:rsidR="00B560A4" w:rsidRDefault="00B560A4">
            <w:pPr>
              <w:pStyle w:val="ProductList-TableBody"/>
            </w:pPr>
          </w:p>
        </w:tc>
      </w:tr>
      <w:tr w:rsidR="00B560A4" w14:paraId="4A12E904" w14:textId="77777777">
        <w:tc>
          <w:tcPr>
            <w:tcW w:w="6120" w:type="dxa"/>
            <w:tcBorders>
              <w:top w:val="single" w:sz="4" w:space="0" w:color="000000"/>
              <w:left w:val="single" w:sz="4" w:space="0" w:color="000000"/>
              <w:bottom w:val="single" w:sz="4" w:space="0" w:color="000000"/>
              <w:right w:val="single" w:sz="4" w:space="0" w:color="000000"/>
            </w:tcBorders>
          </w:tcPr>
          <w:p w14:paraId="1CAEB460" w14:textId="77777777" w:rsidR="00B560A4" w:rsidRDefault="008E561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54A9A6B" w14:textId="77777777" w:rsidR="00B560A4" w:rsidRDefault="008E561D">
            <w:pPr>
              <w:pStyle w:val="ProductList-TableBody"/>
            </w:pPr>
            <w:r>
              <w:t>Корпоративна мобилност и сигурност</w:t>
            </w:r>
          </w:p>
        </w:tc>
      </w:tr>
      <w:tr w:rsidR="00B560A4" w14:paraId="33114DE3" w14:textId="77777777">
        <w:tc>
          <w:tcPr>
            <w:tcW w:w="6120" w:type="dxa"/>
            <w:tcBorders>
              <w:top w:val="single" w:sz="4" w:space="0" w:color="000000"/>
              <w:left w:val="single" w:sz="4" w:space="0" w:color="000000"/>
              <w:bottom w:val="single" w:sz="4" w:space="0" w:color="000000"/>
              <w:right w:val="single" w:sz="4" w:space="0" w:color="000000"/>
            </w:tcBorders>
          </w:tcPr>
          <w:p w14:paraId="528218E4" w14:textId="77777777" w:rsidR="00B560A4" w:rsidRDefault="008E561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401C5E2" w14:textId="77777777" w:rsidR="00B560A4" w:rsidRDefault="00B560A4">
            <w:pPr>
              <w:pStyle w:val="ProductList-TableBody"/>
            </w:pPr>
          </w:p>
        </w:tc>
      </w:tr>
      <w:tr w:rsidR="00B560A4" w14:paraId="1ACF9DB1" w14:textId="77777777">
        <w:tc>
          <w:tcPr>
            <w:tcW w:w="6120" w:type="dxa"/>
            <w:tcBorders>
              <w:top w:val="single" w:sz="4" w:space="0" w:color="000000"/>
              <w:left w:val="single" w:sz="4" w:space="0" w:color="000000"/>
              <w:bottom w:val="single" w:sz="4" w:space="0" w:color="000000"/>
              <w:right w:val="single" w:sz="4" w:space="0" w:color="000000"/>
            </w:tcBorders>
          </w:tcPr>
          <w:p w14:paraId="39E5CEB0" w14:textId="77777777" w:rsidR="00B560A4" w:rsidRDefault="008E561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0370BE1" w14:textId="77777777" w:rsidR="00B560A4" w:rsidRDefault="00B560A4">
            <w:pPr>
              <w:pStyle w:val="ProductList-TableBody"/>
            </w:pPr>
          </w:p>
        </w:tc>
      </w:tr>
    </w:tbl>
    <w:p w14:paraId="29E158CF" w14:textId="77777777" w:rsidR="00B560A4" w:rsidRDefault="00B560A4">
      <w:pPr>
        <w:pStyle w:val="ProductList-Body"/>
      </w:pPr>
    </w:p>
    <w:p w14:paraId="4518B7F1" w14:textId="77777777" w:rsidR="00B560A4" w:rsidRDefault="008E561D">
      <w:pPr>
        <w:pStyle w:val="ProductList-ClauseHeading"/>
        <w:outlineLvl w:val="3"/>
      </w:pPr>
      <w:r>
        <w:t>2.3 Ограничения за закупуване на ЛА за Потребител за Добавка</w:t>
      </w:r>
    </w:p>
    <w:p w14:paraId="605581F9" w14:textId="77777777" w:rsidR="00B560A4" w:rsidRDefault="008E561D">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4B681D1A" w14:textId="77777777" w:rsidR="00B560A4" w:rsidRDefault="00B560A4">
      <w:pPr>
        <w:pStyle w:val="ProductList-Body"/>
      </w:pPr>
    </w:p>
    <w:p w14:paraId="74313AA5" w14:textId="77777777" w:rsidR="00B560A4" w:rsidRDefault="008E561D">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1FA3C1BB" w14:textId="77777777" w:rsidR="00B560A4" w:rsidRDefault="00B560A4">
      <w:pPr>
        <w:pStyle w:val="ProductList-Body"/>
      </w:pPr>
    </w:p>
    <w:p w14:paraId="684BEB16" w14:textId="77777777" w:rsidR="00B560A4" w:rsidRDefault="008E561D">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14:paraId="4386A81F" w14:textId="77777777" w:rsidR="00B560A4" w:rsidRDefault="00B560A4">
      <w:pPr>
        <w:pStyle w:val="ProductList-Body"/>
      </w:pPr>
    </w:p>
    <w:p w14:paraId="1FEC9424" w14:textId="77777777" w:rsidR="00B560A4" w:rsidRDefault="008E561D">
      <w:pPr>
        <w:pStyle w:val="ProductList-ClauseHeading"/>
        <w:outlineLvl w:val="3"/>
      </w:pPr>
      <w:r>
        <w:t>2.4 Пригодност за закупуване за ЛА за Потребител „От SA“ за Корпоративна мобилност и сигурност</w:t>
      </w:r>
    </w:p>
    <w:p w14:paraId="51FBEB9D" w14:textId="77777777" w:rsidR="00B560A4" w:rsidRDefault="008E561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B560A4" w14:paraId="41B99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ACB43" w14:textId="77777777" w:rsidR="00B560A4" w:rsidRDefault="008E561D">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4B265" w14:textId="77777777" w:rsidR="00B560A4" w:rsidRDefault="008E561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C7321" w14:textId="77777777" w:rsidR="00B560A4" w:rsidRDefault="008E561D">
            <w:pPr>
              <w:pStyle w:val="ProductList-TableBody"/>
            </w:pPr>
            <w:r>
              <w:rPr>
                <w:color w:val="FFFFFF"/>
              </w:rPr>
              <w:t>Изискван Мост за ЛКД пакет</w:t>
            </w:r>
          </w:p>
        </w:tc>
      </w:tr>
      <w:tr w:rsidR="00B560A4" w14:paraId="7FD6B717" w14:textId="77777777">
        <w:tc>
          <w:tcPr>
            <w:tcW w:w="4040" w:type="dxa"/>
            <w:tcBorders>
              <w:top w:val="single" w:sz="4" w:space="0" w:color="000000"/>
              <w:left w:val="single" w:sz="4" w:space="0" w:color="000000"/>
              <w:bottom w:val="single" w:sz="4" w:space="0" w:color="000000"/>
              <w:right w:val="single" w:sz="4" w:space="0" w:color="000000"/>
            </w:tcBorders>
          </w:tcPr>
          <w:p w14:paraId="084DF4AA"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1AFD129" w14:textId="77777777" w:rsidR="00B560A4" w:rsidRDefault="008E561D">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F7DC99" w14:textId="77777777" w:rsidR="00B560A4" w:rsidRDefault="008E561D">
            <w:pPr>
              <w:pStyle w:val="ProductList-TableBody"/>
            </w:pPr>
            <w:r>
              <w:t>Мост за Базов ЛКД за Корпоративна мобилност и сигурност</w:t>
            </w:r>
            <w:r>
              <w:rPr>
                <w:vertAlign w:val="superscript"/>
              </w:rPr>
              <w:t>2,3</w:t>
            </w:r>
          </w:p>
        </w:tc>
      </w:tr>
      <w:tr w:rsidR="00B560A4" w14:paraId="575FC0B6" w14:textId="77777777">
        <w:tc>
          <w:tcPr>
            <w:tcW w:w="4040" w:type="dxa"/>
            <w:tcBorders>
              <w:top w:val="single" w:sz="4" w:space="0" w:color="000000"/>
              <w:left w:val="single" w:sz="4" w:space="0" w:color="000000"/>
              <w:bottom w:val="single" w:sz="4" w:space="0" w:color="000000"/>
              <w:right w:val="single" w:sz="4" w:space="0" w:color="000000"/>
            </w:tcBorders>
          </w:tcPr>
          <w:p w14:paraId="6B3AE191" w14:textId="77777777" w:rsidR="00B560A4" w:rsidRDefault="008E561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CEC6D63" w14:textId="77777777" w:rsidR="00B560A4" w:rsidRDefault="008E561D">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2D5698" w14:textId="77777777" w:rsidR="00B560A4" w:rsidRDefault="008E561D">
            <w:pPr>
              <w:pStyle w:val="ProductList-TableBody"/>
            </w:pPr>
            <w:r>
              <w:t>Мост за Корпоративен ЛКД за Корпоративна мобилност и сигурност</w:t>
            </w:r>
            <w:r>
              <w:rPr>
                <w:vertAlign w:val="superscript"/>
              </w:rPr>
              <w:t>2, 4</w:t>
            </w:r>
          </w:p>
        </w:tc>
      </w:tr>
    </w:tbl>
    <w:p w14:paraId="0F70E880" w14:textId="77777777" w:rsidR="00B560A4" w:rsidRDefault="008E561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79943CEE" w14:textId="77777777" w:rsidR="00B560A4" w:rsidRDefault="008E561D">
      <w:pPr>
        <w:pStyle w:val="ProductList-Body"/>
      </w:pPr>
      <w:r>
        <w:rPr>
          <w:i/>
          <w:vertAlign w:val="superscript"/>
        </w:rPr>
        <w:t>2</w:t>
      </w:r>
      <w:r>
        <w:rPr>
          <w:i/>
        </w:rPr>
        <w:t>Изисква се за Закупуване само на датата на годишнината на договора за записване.</w:t>
      </w:r>
    </w:p>
    <w:p w14:paraId="46F26CC6" w14:textId="77777777" w:rsidR="00B560A4" w:rsidRDefault="008E561D">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14:paraId="5D43BA93" w14:textId="77777777" w:rsidR="00B560A4" w:rsidRDefault="008E561D">
      <w:pPr>
        <w:pStyle w:val="ProductList-Body"/>
      </w:pPr>
      <w:r>
        <w:rPr>
          <w:i/>
          <w:vertAlign w:val="superscript"/>
        </w:rPr>
        <w:lastRenderedPageBreak/>
        <w:t>4</w:t>
      </w:r>
      <w:r>
        <w:rPr>
          <w:i/>
        </w:rPr>
        <w:t>Не се изисква закупуване за потребители, които също така са лицензирани с Office 365 (Enterprise и Government E3, E5)</w:t>
      </w:r>
    </w:p>
    <w:p w14:paraId="0A5980A8" w14:textId="77777777" w:rsidR="00B560A4" w:rsidRDefault="00B560A4">
      <w:pPr>
        <w:pStyle w:val="ProductList-Body"/>
      </w:pPr>
    </w:p>
    <w:p w14:paraId="26A96C0C" w14:textId="77777777" w:rsidR="00B560A4" w:rsidRDefault="008E561D">
      <w:pPr>
        <w:pStyle w:val="ProductList-ClauseHeading"/>
        <w:outlineLvl w:val="3"/>
      </w:pPr>
      <w:r>
        <w:t>2.5 Покупки на ЛА за Потребител „От SA“</w:t>
      </w:r>
    </w:p>
    <w:p w14:paraId="4CA2D8FB" w14:textId="77777777" w:rsidR="00B560A4" w:rsidRDefault="008E561D">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14:paraId="1E6B001C" w14:textId="77777777" w:rsidR="00B560A4" w:rsidRDefault="00B560A4">
      <w:pPr>
        <w:pStyle w:val="ProductList-Body"/>
      </w:pPr>
    </w:p>
    <w:p w14:paraId="09EFED5E" w14:textId="77777777" w:rsidR="00B560A4" w:rsidRDefault="008E561D">
      <w:pPr>
        <w:pStyle w:val="ProductList-ClauseHeading"/>
        <w:outlineLvl w:val="3"/>
      </w:pPr>
      <w:r>
        <w:t>2.6 Ползи от SA за ЛА за Потребител „От SA“ за Корпоративна мобилност и сигурност</w:t>
      </w:r>
    </w:p>
    <w:p w14:paraId="5471F5A8" w14:textId="77777777" w:rsidR="00B560A4" w:rsidRDefault="008E561D">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14:paraId="32EA04F3"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50B3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CACBA"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B12630D" w14:textId="77777777" w:rsidR="00B560A4" w:rsidRDefault="00B560A4">
      <w:pPr>
        <w:pStyle w:val="ProductList-Body"/>
      </w:pPr>
    </w:p>
    <w:p w14:paraId="2B6EA55E" w14:textId="77777777" w:rsidR="00B560A4" w:rsidRDefault="008E561D">
      <w:pPr>
        <w:pStyle w:val="ProductList-Offering1HeadingNoBorder"/>
        <w:outlineLvl w:val="1"/>
      </w:pPr>
      <w:bookmarkStart w:id="246" w:name="_Sec1151"/>
      <w:r>
        <w:t>Услуги на Microsoft Dynamics 365</w:t>
      </w:r>
      <w:bookmarkEnd w:id="246"/>
      <w:r>
        <w:fldChar w:fldCharType="begin"/>
      </w:r>
      <w:r>
        <w:instrText xml:space="preserve"> TC "</w:instrText>
      </w:r>
      <w:bookmarkStart w:id="247" w:name="_Toc491162848"/>
      <w:r>
        <w:instrText>Услуги на Microsoft Dynamics 365</w:instrText>
      </w:r>
      <w:bookmarkEnd w:id="247"/>
      <w:r>
        <w:instrText>" \l 2</w:instrText>
      </w:r>
      <w:r>
        <w:fldChar w:fldCharType="end"/>
      </w:r>
    </w:p>
    <w:p w14:paraId="4ECAD11A" w14:textId="77777777" w:rsidR="00B560A4" w:rsidRDefault="008E561D">
      <w:pPr>
        <w:pStyle w:val="ProductList-Offering1SubSection"/>
        <w:outlineLvl w:val="2"/>
      </w:pPr>
      <w:bookmarkStart w:id="248" w:name="_Sec1152"/>
      <w:r>
        <w:t>1. Наличност чрез програма</w:t>
      </w:r>
      <w:bookmarkEnd w:id="248"/>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B560A4" w14:paraId="733867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C4B700"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6AD4BB2"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DDD8D"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96E05"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EA324"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55027"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0CB3A"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33F5"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30736"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19DAEEF" w14:textId="77777777">
        <w:tc>
          <w:tcPr>
            <w:tcW w:w="5020" w:type="dxa"/>
            <w:tcBorders>
              <w:top w:val="single" w:sz="6" w:space="0" w:color="FFFFFF"/>
              <w:left w:val="none" w:sz="4" w:space="0" w:color="6E6E6E"/>
              <w:bottom w:val="dashed" w:sz="4" w:space="0" w:color="BFBFBF"/>
              <w:right w:val="none" w:sz="4" w:space="0" w:color="6E6E6E"/>
            </w:tcBorders>
          </w:tcPr>
          <w:p w14:paraId="55F4E9BD" w14:textId="77777777" w:rsidR="00B560A4" w:rsidRDefault="008E561D">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FB7E5E2"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C9F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0CA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8A4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AC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FF0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A7C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97F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83D4D8C" w14:textId="77777777">
        <w:tc>
          <w:tcPr>
            <w:tcW w:w="5020" w:type="dxa"/>
            <w:tcBorders>
              <w:top w:val="dashed" w:sz="4" w:space="0" w:color="BFBFBF"/>
              <w:left w:val="none" w:sz="4" w:space="0" w:color="6E6E6E"/>
              <w:bottom w:val="dashed" w:sz="4" w:space="0" w:color="BFBFBF"/>
              <w:right w:val="none" w:sz="4" w:space="0" w:color="6E6E6E"/>
            </w:tcBorders>
          </w:tcPr>
          <w:p w14:paraId="594CE190" w14:textId="77777777" w:rsidR="00B560A4" w:rsidRDefault="008E561D">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57629E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6B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316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17C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572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6AE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03C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87D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4752B05" w14:textId="77777777">
        <w:tc>
          <w:tcPr>
            <w:tcW w:w="5020" w:type="dxa"/>
            <w:tcBorders>
              <w:top w:val="dashed" w:sz="4" w:space="0" w:color="BFBFBF"/>
              <w:left w:val="none" w:sz="4" w:space="0" w:color="6E6E6E"/>
              <w:bottom w:val="dashed" w:sz="4" w:space="0" w:color="BFBFBF"/>
              <w:right w:val="none" w:sz="4" w:space="0" w:color="6E6E6E"/>
            </w:tcBorders>
          </w:tcPr>
          <w:p w14:paraId="02D4B311" w14:textId="77777777" w:rsidR="00B560A4" w:rsidRDefault="008E561D">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4E63BA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294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CF0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A77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5AD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1B0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164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B4D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EDCD946" w14:textId="77777777">
        <w:tc>
          <w:tcPr>
            <w:tcW w:w="5020" w:type="dxa"/>
            <w:tcBorders>
              <w:top w:val="dashed" w:sz="4" w:space="0" w:color="BFBFBF"/>
              <w:left w:val="none" w:sz="4" w:space="0" w:color="6E6E6E"/>
              <w:bottom w:val="dashed" w:sz="4" w:space="0" w:color="BFBFBF"/>
              <w:right w:val="none" w:sz="4" w:space="0" w:color="6E6E6E"/>
            </w:tcBorders>
          </w:tcPr>
          <w:p w14:paraId="6E0017FC" w14:textId="77777777" w:rsidR="00B560A4" w:rsidRDefault="008E561D">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A50F18"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0B89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BE3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2EC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75B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7C0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AE8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468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7C55F9C" w14:textId="77777777">
        <w:tc>
          <w:tcPr>
            <w:tcW w:w="5020" w:type="dxa"/>
            <w:tcBorders>
              <w:top w:val="dashed" w:sz="4" w:space="0" w:color="BFBFBF"/>
              <w:left w:val="none" w:sz="4" w:space="0" w:color="6E6E6E"/>
              <w:bottom w:val="dashed" w:sz="4" w:space="0" w:color="BFBFBF"/>
              <w:right w:val="none" w:sz="4" w:space="0" w:color="6E6E6E"/>
            </w:tcBorders>
          </w:tcPr>
          <w:p w14:paraId="598834A9" w14:textId="77777777" w:rsidR="00B560A4" w:rsidRDefault="008E561D">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59164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93C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17A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6F5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E26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7C4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C17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5D2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D78D94A" w14:textId="77777777">
        <w:tc>
          <w:tcPr>
            <w:tcW w:w="5020" w:type="dxa"/>
            <w:tcBorders>
              <w:top w:val="dashed" w:sz="4" w:space="0" w:color="BFBFBF"/>
              <w:left w:val="none" w:sz="4" w:space="0" w:color="6E6E6E"/>
              <w:bottom w:val="dashed" w:sz="4" w:space="0" w:color="BFBFBF"/>
              <w:right w:val="none" w:sz="4" w:space="0" w:color="6E6E6E"/>
            </w:tcBorders>
          </w:tcPr>
          <w:p w14:paraId="19F1E2D4" w14:textId="77777777" w:rsidR="00B560A4" w:rsidRDefault="008E561D">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979BD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0D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4C3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91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2CB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D6E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350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667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0F8FA8D" w14:textId="77777777">
        <w:tc>
          <w:tcPr>
            <w:tcW w:w="5020" w:type="dxa"/>
            <w:tcBorders>
              <w:top w:val="dashed" w:sz="4" w:space="0" w:color="BFBFBF"/>
              <w:left w:val="none" w:sz="4" w:space="0" w:color="6E6E6E"/>
              <w:bottom w:val="dashed" w:sz="4" w:space="0" w:color="BFBFBF"/>
              <w:right w:val="none" w:sz="4" w:space="0" w:color="6E6E6E"/>
            </w:tcBorders>
          </w:tcPr>
          <w:p w14:paraId="4034B65D" w14:textId="77777777" w:rsidR="00B560A4" w:rsidRDefault="008E561D">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144D664"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1948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66A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B3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49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C7A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035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313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AA8DAF8" w14:textId="77777777">
        <w:tc>
          <w:tcPr>
            <w:tcW w:w="5020" w:type="dxa"/>
            <w:tcBorders>
              <w:top w:val="dashed" w:sz="4" w:space="0" w:color="BFBFBF"/>
              <w:left w:val="none" w:sz="4" w:space="0" w:color="6E6E6E"/>
              <w:bottom w:val="dashed" w:sz="4" w:space="0" w:color="BFBFBF"/>
              <w:right w:val="none" w:sz="4" w:space="0" w:color="6E6E6E"/>
            </w:tcBorders>
          </w:tcPr>
          <w:p w14:paraId="0AB0B889" w14:textId="77777777" w:rsidR="00B560A4" w:rsidRDefault="008E561D">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8A413E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086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E55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A5A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F07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647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DAC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470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06DA165" w14:textId="77777777">
        <w:tc>
          <w:tcPr>
            <w:tcW w:w="5020" w:type="dxa"/>
            <w:tcBorders>
              <w:top w:val="dashed" w:sz="4" w:space="0" w:color="BFBFBF"/>
              <w:left w:val="none" w:sz="4" w:space="0" w:color="6E6E6E"/>
              <w:bottom w:val="dashed" w:sz="4" w:space="0" w:color="BFBFBF"/>
              <w:right w:val="none" w:sz="4" w:space="0" w:color="6E6E6E"/>
            </w:tcBorders>
          </w:tcPr>
          <w:p w14:paraId="2AE526A6" w14:textId="77777777" w:rsidR="00B560A4" w:rsidRDefault="008E561D">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4087DE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F6D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17E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E08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165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5D1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8EB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38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03A00ED" w14:textId="77777777">
        <w:tc>
          <w:tcPr>
            <w:tcW w:w="5020" w:type="dxa"/>
            <w:tcBorders>
              <w:top w:val="dashed" w:sz="4" w:space="0" w:color="BFBFBF"/>
              <w:left w:val="none" w:sz="4" w:space="0" w:color="6E6E6E"/>
              <w:bottom w:val="dashed" w:sz="4" w:space="0" w:color="BFBFBF"/>
              <w:right w:val="none" w:sz="4" w:space="0" w:color="6E6E6E"/>
            </w:tcBorders>
          </w:tcPr>
          <w:p w14:paraId="28D5599D" w14:textId="77777777" w:rsidR="00B560A4" w:rsidRDefault="008E561D">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DB9F2C"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2B3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64E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DB8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01D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849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C6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DD4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69D8BC7" w14:textId="77777777">
        <w:tc>
          <w:tcPr>
            <w:tcW w:w="5020" w:type="dxa"/>
            <w:tcBorders>
              <w:top w:val="dashed" w:sz="4" w:space="0" w:color="BFBFBF"/>
              <w:left w:val="none" w:sz="4" w:space="0" w:color="6E6E6E"/>
              <w:bottom w:val="dashed" w:sz="4" w:space="0" w:color="BFBFBF"/>
              <w:right w:val="none" w:sz="4" w:space="0" w:color="6E6E6E"/>
            </w:tcBorders>
          </w:tcPr>
          <w:p w14:paraId="2C4261FC" w14:textId="77777777" w:rsidR="00B560A4" w:rsidRDefault="008E561D">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B5CAE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D46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7C3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FD9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49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9CE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D5D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F21B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3AFF269" w14:textId="77777777">
        <w:tc>
          <w:tcPr>
            <w:tcW w:w="5020" w:type="dxa"/>
            <w:tcBorders>
              <w:top w:val="dashed" w:sz="4" w:space="0" w:color="BFBFBF"/>
              <w:left w:val="none" w:sz="4" w:space="0" w:color="6E6E6E"/>
              <w:bottom w:val="dashed" w:sz="4" w:space="0" w:color="BFBFBF"/>
              <w:right w:val="none" w:sz="4" w:space="0" w:color="6E6E6E"/>
            </w:tcBorders>
          </w:tcPr>
          <w:p w14:paraId="55081567" w14:textId="77777777" w:rsidR="00B560A4" w:rsidRDefault="008E561D">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29EE87"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90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C87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3A7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109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31C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517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437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CEADA36" w14:textId="77777777">
        <w:tc>
          <w:tcPr>
            <w:tcW w:w="5020" w:type="dxa"/>
            <w:tcBorders>
              <w:top w:val="dashed" w:sz="4" w:space="0" w:color="BFBFBF"/>
              <w:left w:val="none" w:sz="4" w:space="0" w:color="6E6E6E"/>
              <w:bottom w:val="dashed" w:sz="4" w:space="0" w:color="BFBFBF"/>
              <w:right w:val="none" w:sz="4" w:space="0" w:color="6E6E6E"/>
            </w:tcBorders>
          </w:tcPr>
          <w:p w14:paraId="7FF36DFF" w14:textId="77777777" w:rsidR="00B560A4" w:rsidRDefault="008E561D">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CFD74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D02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A2A9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1AA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682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0D18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2D9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F2E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9843150" w14:textId="77777777">
        <w:tc>
          <w:tcPr>
            <w:tcW w:w="5020" w:type="dxa"/>
            <w:tcBorders>
              <w:top w:val="dashed" w:sz="4" w:space="0" w:color="BFBFBF"/>
              <w:left w:val="none" w:sz="4" w:space="0" w:color="6E6E6E"/>
              <w:bottom w:val="dashed" w:sz="4" w:space="0" w:color="BFBFBF"/>
              <w:right w:val="none" w:sz="4" w:space="0" w:color="6E6E6E"/>
            </w:tcBorders>
          </w:tcPr>
          <w:p w14:paraId="68C22B3F" w14:textId="77777777" w:rsidR="00B560A4" w:rsidRDefault="008E561D">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7C0203B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C95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EA0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B28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2C5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58D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98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3E4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EEEF7E3" w14:textId="77777777">
        <w:tc>
          <w:tcPr>
            <w:tcW w:w="5020" w:type="dxa"/>
            <w:tcBorders>
              <w:top w:val="dashed" w:sz="4" w:space="0" w:color="BFBFBF"/>
              <w:left w:val="none" w:sz="4" w:space="0" w:color="6E6E6E"/>
              <w:bottom w:val="dashed" w:sz="4" w:space="0" w:color="BFBFBF"/>
              <w:right w:val="none" w:sz="4" w:space="0" w:color="6E6E6E"/>
            </w:tcBorders>
          </w:tcPr>
          <w:p w14:paraId="7F647A8A" w14:textId="77777777" w:rsidR="00B560A4" w:rsidRDefault="008E561D">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BDEDF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74C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B6E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7F6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B1E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134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909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C09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B35385B" w14:textId="77777777">
        <w:tc>
          <w:tcPr>
            <w:tcW w:w="5020" w:type="dxa"/>
            <w:tcBorders>
              <w:top w:val="dashed" w:sz="4" w:space="0" w:color="BFBFBF"/>
              <w:left w:val="none" w:sz="4" w:space="0" w:color="6E6E6E"/>
              <w:bottom w:val="dashed" w:sz="4" w:space="0" w:color="BFBFBF"/>
              <w:right w:val="none" w:sz="4" w:space="0" w:color="6E6E6E"/>
            </w:tcBorders>
          </w:tcPr>
          <w:p w14:paraId="40A8A9CA" w14:textId="77777777" w:rsidR="00B560A4" w:rsidRDefault="008E561D">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867A8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811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16B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EE8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A9A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82D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6DE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7A0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77CD4F0" w14:textId="77777777">
        <w:tc>
          <w:tcPr>
            <w:tcW w:w="5020" w:type="dxa"/>
            <w:tcBorders>
              <w:top w:val="dashed" w:sz="4" w:space="0" w:color="BFBFBF"/>
              <w:left w:val="none" w:sz="4" w:space="0" w:color="6E6E6E"/>
              <w:bottom w:val="dashed" w:sz="4" w:space="0" w:color="BFBFBF"/>
              <w:right w:val="none" w:sz="4" w:space="0" w:color="6E6E6E"/>
            </w:tcBorders>
          </w:tcPr>
          <w:p w14:paraId="63BFB32E" w14:textId="77777777" w:rsidR="00B560A4" w:rsidRDefault="008E561D">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49C76C"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60A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18D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146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5A0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ED3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A6F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A7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7B47B02" w14:textId="77777777">
        <w:tc>
          <w:tcPr>
            <w:tcW w:w="5020" w:type="dxa"/>
            <w:tcBorders>
              <w:top w:val="dashed" w:sz="4" w:space="0" w:color="BFBFBF"/>
              <w:left w:val="none" w:sz="4" w:space="0" w:color="6E6E6E"/>
              <w:bottom w:val="dashed" w:sz="4" w:space="0" w:color="BFBFBF"/>
              <w:right w:val="none" w:sz="4" w:space="0" w:color="6E6E6E"/>
            </w:tcBorders>
          </w:tcPr>
          <w:p w14:paraId="4B01CA9C" w14:textId="77777777" w:rsidR="00B560A4" w:rsidRDefault="008E561D">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EC6B1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7B9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508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1A1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FC7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307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0EBA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DFE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3346A06" w14:textId="77777777">
        <w:tc>
          <w:tcPr>
            <w:tcW w:w="5020" w:type="dxa"/>
            <w:tcBorders>
              <w:top w:val="dashed" w:sz="4" w:space="0" w:color="BFBFBF"/>
              <w:left w:val="none" w:sz="4" w:space="0" w:color="6E6E6E"/>
              <w:bottom w:val="dashed" w:sz="4" w:space="0" w:color="BFBFBF"/>
              <w:right w:val="none" w:sz="4" w:space="0" w:color="6E6E6E"/>
            </w:tcBorders>
          </w:tcPr>
          <w:p w14:paraId="11DFFBDB" w14:textId="77777777" w:rsidR="00B560A4" w:rsidRDefault="008E561D">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8CDCB4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A6D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C70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E6A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B59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021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70C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BFC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E1DEC20" w14:textId="77777777">
        <w:tc>
          <w:tcPr>
            <w:tcW w:w="5020" w:type="dxa"/>
            <w:tcBorders>
              <w:top w:val="dashed" w:sz="4" w:space="0" w:color="BFBFBF"/>
              <w:left w:val="none" w:sz="4" w:space="0" w:color="6E6E6E"/>
              <w:bottom w:val="dashed" w:sz="4" w:space="0" w:color="BFBFBF"/>
              <w:right w:val="none" w:sz="4" w:space="0" w:color="6E6E6E"/>
            </w:tcBorders>
          </w:tcPr>
          <w:p w14:paraId="5CD42026" w14:textId="77777777" w:rsidR="00B560A4" w:rsidRDefault="008E561D">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0E245F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21D3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D20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F4F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9DE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744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BD1A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A4D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E6A993F" w14:textId="77777777">
        <w:tc>
          <w:tcPr>
            <w:tcW w:w="5020" w:type="dxa"/>
            <w:tcBorders>
              <w:top w:val="dashed" w:sz="4" w:space="0" w:color="BFBFBF"/>
              <w:left w:val="none" w:sz="4" w:space="0" w:color="6E6E6E"/>
              <w:bottom w:val="dashed" w:sz="4" w:space="0" w:color="BFBFBF"/>
              <w:right w:val="none" w:sz="4" w:space="0" w:color="6E6E6E"/>
            </w:tcBorders>
          </w:tcPr>
          <w:p w14:paraId="7CF84763" w14:textId="77777777" w:rsidR="00B560A4" w:rsidRDefault="008E561D">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D790E8"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FC8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D41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D16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00E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89A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112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61F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947AE1E" w14:textId="77777777">
        <w:tc>
          <w:tcPr>
            <w:tcW w:w="5020" w:type="dxa"/>
            <w:tcBorders>
              <w:top w:val="dashed" w:sz="4" w:space="0" w:color="BFBFBF"/>
              <w:left w:val="none" w:sz="4" w:space="0" w:color="6E6E6E"/>
              <w:bottom w:val="dashed" w:sz="4" w:space="0" w:color="BFBFBF"/>
              <w:right w:val="none" w:sz="4" w:space="0" w:color="6E6E6E"/>
            </w:tcBorders>
          </w:tcPr>
          <w:p w14:paraId="2A85C3EE" w14:textId="77777777" w:rsidR="00B560A4" w:rsidRDefault="008E561D">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68BA44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8127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AF0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ADA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B5E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881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533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616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B4EF92D" w14:textId="77777777">
        <w:tc>
          <w:tcPr>
            <w:tcW w:w="5020" w:type="dxa"/>
            <w:tcBorders>
              <w:top w:val="dashed" w:sz="4" w:space="0" w:color="BFBFBF"/>
              <w:left w:val="none" w:sz="4" w:space="0" w:color="6E6E6E"/>
              <w:bottom w:val="dashed" w:sz="4" w:space="0" w:color="BFBFBF"/>
              <w:right w:val="none" w:sz="4" w:space="0" w:color="6E6E6E"/>
            </w:tcBorders>
          </w:tcPr>
          <w:p w14:paraId="5DEF9ED8" w14:textId="77777777" w:rsidR="00B560A4" w:rsidRDefault="008E561D">
            <w:pPr>
              <w:pStyle w:val="ProductList-TableBody"/>
            </w:pPr>
            <w:r>
              <w:lastRenderedPageBreak/>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CADBE8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16C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08E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C25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16D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E9E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706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FFD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D8EFD9E" w14:textId="77777777">
        <w:tc>
          <w:tcPr>
            <w:tcW w:w="5020" w:type="dxa"/>
            <w:tcBorders>
              <w:top w:val="dashed" w:sz="4" w:space="0" w:color="BFBFBF"/>
              <w:left w:val="none" w:sz="4" w:space="0" w:color="6E6E6E"/>
              <w:bottom w:val="dashed" w:sz="4" w:space="0" w:color="BFBFBF"/>
              <w:right w:val="none" w:sz="4" w:space="0" w:color="6E6E6E"/>
            </w:tcBorders>
          </w:tcPr>
          <w:p w14:paraId="0FB9FDAE" w14:textId="77777777" w:rsidR="00B560A4" w:rsidRDefault="008E561D">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D45B6E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B8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23B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FD3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24B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521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C1C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E5C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047B19D" w14:textId="77777777">
        <w:tc>
          <w:tcPr>
            <w:tcW w:w="5020" w:type="dxa"/>
            <w:tcBorders>
              <w:top w:val="dashed" w:sz="4" w:space="0" w:color="BFBFBF"/>
              <w:left w:val="none" w:sz="4" w:space="0" w:color="6E6E6E"/>
              <w:bottom w:val="dashed" w:sz="4" w:space="0" w:color="BFBFBF"/>
              <w:right w:val="none" w:sz="4" w:space="0" w:color="6E6E6E"/>
            </w:tcBorders>
          </w:tcPr>
          <w:p w14:paraId="71A494CD" w14:textId="77777777" w:rsidR="00B560A4" w:rsidRDefault="008E561D">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1ED66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705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418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C1A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5B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F3D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F1F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C58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777F932" w14:textId="77777777">
        <w:tc>
          <w:tcPr>
            <w:tcW w:w="5020" w:type="dxa"/>
            <w:tcBorders>
              <w:top w:val="dashed" w:sz="4" w:space="0" w:color="BFBFBF"/>
              <w:left w:val="none" w:sz="4" w:space="0" w:color="6E6E6E"/>
              <w:bottom w:val="dashed" w:sz="4" w:space="0" w:color="BFBFBF"/>
              <w:right w:val="none" w:sz="4" w:space="0" w:color="6E6E6E"/>
            </w:tcBorders>
          </w:tcPr>
          <w:p w14:paraId="3975C660" w14:textId="77777777" w:rsidR="00B560A4" w:rsidRDefault="008E561D">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4831C1"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B3F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134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7C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E3F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355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466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46A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D7E385A" w14:textId="77777777">
        <w:tc>
          <w:tcPr>
            <w:tcW w:w="5020" w:type="dxa"/>
            <w:tcBorders>
              <w:top w:val="dashed" w:sz="4" w:space="0" w:color="BFBFBF"/>
              <w:left w:val="none" w:sz="4" w:space="0" w:color="6E6E6E"/>
              <w:bottom w:val="dashed" w:sz="4" w:space="0" w:color="BFBFBF"/>
              <w:right w:val="none" w:sz="4" w:space="0" w:color="6E6E6E"/>
            </w:tcBorders>
          </w:tcPr>
          <w:p w14:paraId="109FBC4C" w14:textId="77777777" w:rsidR="00B560A4" w:rsidRDefault="008E561D">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076DE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02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276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783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32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7AF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8B8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C70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C1CE7AD" w14:textId="77777777">
        <w:tc>
          <w:tcPr>
            <w:tcW w:w="5020" w:type="dxa"/>
            <w:tcBorders>
              <w:top w:val="dashed" w:sz="4" w:space="0" w:color="BFBFBF"/>
              <w:left w:val="none" w:sz="4" w:space="0" w:color="6E6E6E"/>
              <w:bottom w:val="dashed" w:sz="4" w:space="0" w:color="BFBFBF"/>
              <w:right w:val="none" w:sz="4" w:space="0" w:color="6E6E6E"/>
            </w:tcBorders>
          </w:tcPr>
          <w:p w14:paraId="2E44A23F" w14:textId="77777777" w:rsidR="00B560A4" w:rsidRDefault="008E561D">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1124A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E56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4B0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F30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492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4A4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FE4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E9B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8910304" w14:textId="77777777">
        <w:tc>
          <w:tcPr>
            <w:tcW w:w="5020" w:type="dxa"/>
            <w:tcBorders>
              <w:top w:val="dashed" w:sz="4" w:space="0" w:color="BFBFBF"/>
              <w:left w:val="none" w:sz="4" w:space="0" w:color="6E6E6E"/>
              <w:bottom w:val="dashed" w:sz="4" w:space="0" w:color="BFBFBF"/>
              <w:right w:val="none" w:sz="4" w:space="0" w:color="6E6E6E"/>
            </w:tcBorders>
          </w:tcPr>
          <w:p w14:paraId="7BF0C6E3" w14:textId="77777777" w:rsidR="00B560A4" w:rsidRDefault="008E561D">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0AFA2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CEE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911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4F1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AA6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426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558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6D1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F2439CA" w14:textId="77777777">
        <w:tc>
          <w:tcPr>
            <w:tcW w:w="5020" w:type="dxa"/>
            <w:tcBorders>
              <w:top w:val="dashed" w:sz="4" w:space="0" w:color="BFBFBF"/>
              <w:left w:val="none" w:sz="4" w:space="0" w:color="6E6E6E"/>
              <w:bottom w:val="dashed" w:sz="4" w:space="0" w:color="BFBFBF"/>
              <w:right w:val="none" w:sz="4" w:space="0" w:color="6E6E6E"/>
            </w:tcBorders>
          </w:tcPr>
          <w:p w14:paraId="2E2D8D5E" w14:textId="77777777" w:rsidR="00B560A4" w:rsidRDefault="008E561D">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950B9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76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5F6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E10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C79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3FE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5C6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D34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0542625C" w14:textId="77777777">
        <w:tc>
          <w:tcPr>
            <w:tcW w:w="5020" w:type="dxa"/>
            <w:tcBorders>
              <w:top w:val="dashed" w:sz="4" w:space="0" w:color="BFBFBF"/>
              <w:left w:val="none" w:sz="4" w:space="0" w:color="6E6E6E"/>
              <w:bottom w:val="dashed" w:sz="4" w:space="0" w:color="BFBFBF"/>
              <w:right w:val="none" w:sz="4" w:space="0" w:color="6E6E6E"/>
            </w:tcBorders>
          </w:tcPr>
          <w:p w14:paraId="0BC9EE4D" w14:textId="77777777" w:rsidR="00B560A4" w:rsidRDefault="008E561D">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C7B35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349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EF4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44A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3D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47B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0FE1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89B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244C09F" w14:textId="77777777">
        <w:tc>
          <w:tcPr>
            <w:tcW w:w="5020" w:type="dxa"/>
            <w:tcBorders>
              <w:top w:val="dashed" w:sz="4" w:space="0" w:color="BFBFBF"/>
              <w:left w:val="none" w:sz="4" w:space="0" w:color="6E6E6E"/>
              <w:bottom w:val="dashed" w:sz="4" w:space="0" w:color="BFBFBF"/>
              <w:right w:val="none" w:sz="4" w:space="0" w:color="6E6E6E"/>
            </w:tcBorders>
          </w:tcPr>
          <w:p w14:paraId="5EC41E17" w14:textId="77777777" w:rsidR="00B560A4" w:rsidRDefault="008E561D">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C33AD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0AF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718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4DE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26F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338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7E0E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67A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2222A5A" w14:textId="77777777">
        <w:tc>
          <w:tcPr>
            <w:tcW w:w="5020" w:type="dxa"/>
            <w:tcBorders>
              <w:top w:val="dashed" w:sz="4" w:space="0" w:color="BFBFBF"/>
              <w:left w:val="none" w:sz="4" w:space="0" w:color="6E6E6E"/>
              <w:bottom w:val="dashed" w:sz="4" w:space="0" w:color="BFBFBF"/>
              <w:right w:val="none" w:sz="4" w:space="0" w:color="6E6E6E"/>
            </w:tcBorders>
          </w:tcPr>
          <w:p w14:paraId="129E61EA" w14:textId="77777777" w:rsidR="00B560A4" w:rsidRDefault="008E561D">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1F12C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C5D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CFF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81D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CD8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21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AA1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89C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CC16EF6" w14:textId="77777777">
        <w:tc>
          <w:tcPr>
            <w:tcW w:w="5020" w:type="dxa"/>
            <w:tcBorders>
              <w:top w:val="dashed" w:sz="4" w:space="0" w:color="BFBFBF"/>
              <w:left w:val="none" w:sz="4" w:space="0" w:color="6E6E6E"/>
              <w:bottom w:val="dashed" w:sz="4" w:space="0" w:color="BFBFBF"/>
              <w:right w:val="none" w:sz="4" w:space="0" w:color="6E6E6E"/>
            </w:tcBorders>
          </w:tcPr>
          <w:p w14:paraId="53BFB754" w14:textId="77777777" w:rsidR="00B560A4" w:rsidRDefault="008E561D">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E8FC4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768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019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BA3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326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BD1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970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397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B9EF1D8" w14:textId="77777777">
        <w:tc>
          <w:tcPr>
            <w:tcW w:w="5020" w:type="dxa"/>
            <w:tcBorders>
              <w:top w:val="dashed" w:sz="4" w:space="0" w:color="BFBFBF"/>
              <w:left w:val="none" w:sz="4" w:space="0" w:color="6E6E6E"/>
              <w:bottom w:val="dashed" w:sz="4" w:space="0" w:color="BFBFBF"/>
              <w:right w:val="none" w:sz="4" w:space="0" w:color="6E6E6E"/>
            </w:tcBorders>
          </w:tcPr>
          <w:p w14:paraId="03CACBA2" w14:textId="77777777" w:rsidR="00B560A4" w:rsidRDefault="008E561D">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F2A76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D9C1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37F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99C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571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C12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07F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A8E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515E1E46" w14:textId="77777777">
        <w:tc>
          <w:tcPr>
            <w:tcW w:w="5020" w:type="dxa"/>
            <w:tcBorders>
              <w:top w:val="dashed" w:sz="4" w:space="0" w:color="BFBFBF"/>
              <w:left w:val="none" w:sz="4" w:space="0" w:color="6E6E6E"/>
              <w:bottom w:val="dashed" w:sz="4" w:space="0" w:color="BFBFBF"/>
              <w:right w:val="none" w:sz="4" w:space="0" w:color="6E6E6E"/>
            </w:tcBorders>
          </w:tcPr>
          <w:p w14:paraId="2BB0BC18" w14:textId="77777777" w:rsidR="00B560A4" w:rsidRDefault="008E561D">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2CA9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EA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453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B2C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87DA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2A0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883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9AD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A20E49A" w14:textId="77777777">
        <w:tc>
          <w:tcPr>
            <w:tcW w:w="5020" w:type="dxa"/>
            <w:tcBorders>
              <w:top w:val="dashed" w:sz="4" w:space="0" w:color="BFBFBF"/>
              <w:left w:val="none" w:sz="4" w:space="0" w:color="6E6E6E"/>
              <w:bottom w:val="dashed" w:sz="4" w:space="0" w:color="BFBFBF"/>
              <w:right w:val="none" w:sz="4" w:space="0" w:color="6E6E6E"/>
            </w:tcBorders>
          </w:tcPr>
          <w:p w14:paraId="22BC455D" w14:textId="77777777" w:rsidR="00B560A4" w:rsidRDefault="008E561D">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BDC3C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C453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2BD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F2E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93C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24A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72D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56D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1BCEDA30" w14:textId="77777777">
        <w:tc>
          <w:tcPr>
            <w:tcW w:w="5020" w:type="dxa"/>
            <w:tcBorders>
              <w:top w:val="dashed" w:sz="4" w:space="0" w:color="BFBFBF"/>
              <w:left w:val="none" w:sz="4" w:space="0" w:color="6E6E6E"/>
              <w:bottom w:val="dashed" w:sz="4" w:space="0" w:color="BFBFBF"/>
              <w:right w:val="none" w:sz="4" w:space="0" w:color="6E6E6E"/>
            </w:tcBorders>
          </w:tcPr>
          <w:p w14:paraId="0AEEC802" w14:textId="77777777" w:rsidR="00B560A4" w:rsidRDefault="008E561D">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7BA2F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6D9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0D5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367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89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FB9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7AB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946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58048B5" w14:textId="77777777">
        <w:tc>
          <w:tcPr>
            <w:tcW w:w="5020" w:type="dxa"/>
            <w:tcBorders>
              <w:top w:val="dashed" w:sz="4" w:space="0" w:color="BFBFBF"/>
              <w:left w:val="none" w:sz="4" w:space="0" w:color="6E6E6E"/>
              <w:bottom w:val="dashed" w:sz="4" w:space="0" w:color="BFBFBF"/>
              <w:right w:val="none" w:sz="4" w:space="0" w:color="6E6E6E"/>
            </w:tcBorders>
          </w:tcPr>
          <w:p w14:paraId="69952CF1" w14:textId="77777777" w:rsidR="00B560A4" w:rsidRDefault="008E561D">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E9FAA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E87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99C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803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DA2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128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DBF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862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FD9D0E4" w14:textId="77777777">
        <w:tc>
          <w:tcPr>
            <w:tcW w:w="5020" w:type="dxa"/>
            <w:tcBorders>
              <w:top w:val="dashed" w:sz="4" w:space="0" w:color="BFBFBF"/>
              <w:left w:val="none" w:sz="4" w:space="0" w:color="6E6E6E"/>
              <w:bottom w:val="dashed" w:sz="4" w:space="0" w:color="BFBFBF"/>
              <w:right w:val="none" w:sz="4" w:space="0" w:color="6E6E6E"/>
            </w:tcBorders>
          </w:tcPr>
          <w:p w14:paraId="1572069F" w14:textId="77777777" w:rsidR="00B560A4" w:rsidRDefault="008E561D">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74C4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3C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DA9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06F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2986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98A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6A4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D1B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E4D3F56" w14:textId="77777777">
        <w:tc>
          <w:tcPr>
            <w:tcW w:w="5020" w:type="dxa"/>
            <w:tcBorders>
              <w:top w:val="dashed" w:sz="4" w:space="0" w:color="BFBFBF"/>
              <w:left w:val="none" w:sz="4" w:space="0" w:color="6E6E6E"/>
              <w:bottom w:val="dashed" w:sz="4" w:space="0" w:color="BFBFBF"/>
              <w:right w:val="none" w:sz="4" w:space="0" w:color="6E6E6E"/>
            </w:tcBorders>
          </w:tcPr>
          <w:p w14:paraId="622FB27D" w14:textId="77777777" w:rsidR="00B560A4" w:rsidRDefault="008E561D">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DF42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067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D58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A05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07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7D5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BBF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7C6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CFD7A92" w14:textId="77777777">
        <w:tc>
          <w:tcPr>
            <w:tcW w:w="5020" w:type="dxa"/>
            <w:tcBorders>
              <w:top w:val="dashed" w:sz="4" w:space="0" w:color="BFBFBF"/>
              <w:left w:val="none" w:sz="4" w:space="0" w:color="6E6E6E"/>
              <w:bottom w:val="dashed" w:sz="4" w:space="0" w:color="BFBFBF"/>
              <w:right w:val="none" w:sz="4" w:space="0" w:color="6E6E6E"/>
            </w:tcBorders>
          </w:tcPr>
          <w:p w14:paraId="648382A2" w14:textId="77777777" w:rsidR="00B560A4" w:rsidRDefault="008E561D">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376A2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2F5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A45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D2E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BE2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076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ED5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F48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F2F329E" w14:textId="77777777">
        <w:tc>
          <w:tcPr>
            <w:tcW w:w="5020" w:type="dxa"/>
            <w:tcBorders>
              <w:top w:val="dashed" w:sz="4" w:space="0" w:color="BFBFBF"/>
              <w:left w:val="none" w:sz="4" w:space="0" w:color="6E6E6E"/>
              <w:bottom w:val="dashed" w:sz="4" w:space="0" w:color="BFBFBF"/>
              <w:right w:val="none" w:sz="4" w:space="0" w:color="6E6E6E"/>
            </w:tcBorders>
          </w:tcPr>
          <w:p w14:paraId="33541978" w14:textId="77777777" w:rsidR="00B560A4" w:rsidRDefault="008E561D">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61CFA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442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E60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AF6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059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342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25F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8F6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15F2002" w14:textId="77777777">
        <w:tc>
          <w:tcPr>
            <w:tcW w:w="5020" w:type="dxa"/>
            <w:tcBorders>
              <w:top w:val="dashed" w:sz="4" w:space="0" w:color="BFBFBF"/>
              <w:left w:val="none" w:sz="4" w:space="0" w:color="6E6E6E"/>
              <w:bottom w:val="dashed" w:sz="4" w:space="0" w:color="BFBFBF"/>
              <w:right w:val="none" w:sz="4" w:space="0" w:color="6E6E6E"/>
            </w:tcBorders>
          </w:tcPr>
          <w:p w14:paraId="50B5D86D" w14:textId="77777777" w:rsidR="00B560A4" w:rsidRDefault="008E561D">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3C9F5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D35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D07C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EAA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091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9E3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00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0BB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08A901F" w14:textId="77777777">
        <w:tc>
          <w:tcPr>
            <w:tcW w:w="5020" w:type="dxa"/>
            <w:tcBorders>
              <w:top w:val="dashed" w:sz="4" w:space="0" w:color="BFBFBF"/>
              <w:left w:val="none" w:sz="4" w:space="0" w:color="6E6E6E"/>
              <w:bottom w:val="none" w:sz="4" w:space="0" w:color="BFBFBF"/>
              <w:right w:val="none" w:sz="4" w:space="0" w:color="6E6E6E"/>
            </w:tcBorders>
          </w:tcPr>
          <w:p w14:paraId="395BACF1" w14:textId="77777777" w:rsidR="00B560A4" w:rsidRDefault="008E561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06669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169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0B4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53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D24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C3F0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2F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D665" w14:textId="77777777" w:rsidR="00B560A4" w:rsidRDefault="00B560A4">
            <w:pPr>
              <w:pStyle w:val="ProductList-TableBody"/>
              <w:jc w:val="center"/>
            </w:pPr>
          </w:p>
        </w:tc>
      </w:tr>
    </w:tbl>
    <w:p w14:paraId="3EC7CE47" w14:textId="77777777" w:rsidR="00B560A4" w:rsidRDefault="008E561D">
      <w:pPr>
        <w:pStyle w:val="ProductList-Offering1SubSection"/>
        <w:outlineLvl w:val="2"/>
      </w:pPr>
      <w:bookmarkStart w:id="249" w:name="_Sec1153"/>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B560A4" w14:paraId="5D1E9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14B8B"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BCD7D"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0724E0"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B560A4" w14:paraId="246B3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C80C"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8269D9"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7C7B" w14:textId="77777777" w:rsidR="00B560A4" w:rsidRDefault="008E561D">
            <w:pPr>
              <w:pStyle w:val="ProductList-TableBody"/>
            </w:pPr>
            <w:r>
              <w:rPr>
                <w:color w:val="404040"/>
              </w:rPr>
              <w:t>Промоции: Неприложимо</w:t>
            </w:r>
          </w:p>
        </w:tc>
      </w:tr>
      <w:tr w:rsidR="00B560A4" w14:paraId="4F7E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356B"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E31A7E"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E7C3EB3"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B560A4" w14:paraId="509B1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9537"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9B35E7"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8702" w14:textId="77777777" w:rsidR="00B560A4" w:rsidRDefault="00B560A4">
            <w:pPr>
              <w:pStyle w:val="ProductList-TableBody"/>
            </w:pPr>
          </w:p>
        </w:tc>
      </w:tr>
    </w:tbl>
    <w:p w14:paraId="680F2FCB" w14:textId="77777777" w:rsidR="00B560A4" w:rsidRDefault="00B560A4">
      <w:pPr>
        <w:pStyle w:val="ProductList-Body"/>
      </w:pPr>
    </w:p>
    <w:p w14:paraId="29A960C1" w14:textId="77777777" w:rsidR="00B560A4" w:rsidRDefault="008E561D">
      <w:pPr>
        <w:pStyle w:val="ProductList-ClauseHeading"/>
        <w:outlineLvl w:val="3"/>
      </w:pPr>
      <w:r>
        <w:t>2.1 Пригодност за закупуване за ЛА за Потребител „От SA“ за Dynamics 365</w:t>
      </w:r>
    </w:p>
    <w:p w14:paraId="61F19611" w14:textId="77777777" w:rsidR="00B560A4" w:rsidRDefault="008E561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1"/>
        <w:gridCol w:w="5429"/>
      </w:tblGrid>
      <w:tr w:rsidR="00B560A4" w14:paraId="0675AE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16EEBC" w14:textId="77777777" w:rsidR="00B560A4" w:rsidRDefault="008E561D">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6D14CA1" w14:textId="77777777" w:rsidR="00B560A4" w:rsidRDefault="008E561D">
            <w:pPr>
              <w:pStyle w:val="ProductList-TableBody"/>
            </w:pPr>
            <w:r>
              <w:rPr>
                <w:color w:val="FFFFFF"/>
              </w:rPr>
              <w:t>Съответен ЛА за Потребител „От SA“</w:t>
            </w:r>
          </w:p>
        </w:tc>
      </w:tr>
      <w:tr w:rsidR="00B560A4" w14:paraId="4DD75C7A" w14:textId="77777777">
        <w:tc>
          <w:tcPr>
            <w:tcW w:w="6000" w:type="dxa"/>
            <w:tcBorders>
              <w:top w:val="single" w:sz="4" w:space="0" w:color="6E6E6E"/>
              <w:left w:val="single" w:sz="4" w:space="0" w:color="6E6E6E"/>
              <w:bottom w:val="single" w:sz="4" w:space="0" w:color="6E6E6E"/>
              <w:right w:val="single" w:sz="4" w:space="0" w:color="6E6E6E"/>
            </w:tcBorders>
          </w:tcPr>
          <w:p w14:paraId="6BAF9CAC" w14:textId="77777777" w:rsidR="00B560A4" w:rsidRDefault="008E561D">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14:paraId="4B1A5FBB" w14:textId="77777777" w:rsidR="00B560A4" w:rsidRDefault="008E561D">
            <w:pPr>
              <w:pStyle w:val="ProductList-TableBody"/>
            </w:pPr>
            <w:r>
              <w:t>Microsoft Dynamics 365 за Членове на екипа, издание Enterprise „От SA“</w:t>
            </w:r>
          </w:p>
        </w:tc>
      </w:tr>
      <w:tr w:rsidR="00B560A4" w14:paraId="3CB4886F" w14:textId="77777777">
        <w:tc>
          <w:tcPr>
            <w:tcW w:w="6000" w:type="dxa"/>
            <w:tcBorders>
              <w:top w:val="single" w:sz="4" w:space="0" w:color="6E6E6E"/>
              <w:left w:val="single" w:sz="4" w:space="0" w:color="6E6E6E"/>
              <w:bottom w:val="single" w:sz="4" w:space="0" w:color="6E6E6E"/>
              <w:right w:val="single" w:sz="4" w:space="0" w:color="6E6E6E"/>
            </w:tcBorders>
          </w:tcPr>
          <w:p w14:paraId="5A03A277" w14:textId="77777777" w:rsidR="00B560A4" w:rsidRDefault="008E561D">
            <w:pPr>
              <w:pStyle w:val="ProductList-TableBody"/>
            </w:pPr>
            <w:r>
              <w:lastRenderedPageBreak/>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14:paraId="587C8985" w14:textId="77777777" w:rsidR="00B560A4" w:rsidRDefault="008E561D">
            <w:pPr>
              <w:pStyle w:val="ProductList-TableBody"/>
            </w:pPr>
            <w:r>
              <w:t>Microsoft Dynamics 365 за Операции (Устройство), издание Enterprise „От SA“</w:t>
            </w:r>
          </w:p>
        </w:tc>
      </w:tr>
      <w:tr w:rsidR="00B560A4" w14:paraId="7C2B80C1" w14:textId="77777777">
        <w:tc>
          <w:tcPr>
            <w:tcW w:w="6000" w:type="dxa"/>
            <w:tcBorders>
              <w:top w:val="single" w:sz="4" w:space="0" w:color="6E6E6E"/>
              <w:left w:val="single" w:sz="4" w:space="0" w:color="6E6E6E"/>
              <w:bottom w:val="single" w:sz="4" w:space="0" w:color="6E6E6E"/>
              <w:right w:val="single" w:sz="4" w:space="0" w:color="6E6E6E"/>
            </w:tcBorders>
          </w:tcPr>
          <w:p w14:paraId="74E2F159" w14:textId="77777777" w:rsidR="00B560A4" w:rsidRDefault="008E561D">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14:paraId="4151DA2B" w14:textId="77777777" w:rsidR="00B560A4" w:rsidRDefault="008E561D">
            <w:pPr>
              <w:pStyle w:val="ProductList-TableBody"/>
            </w:pPr>
            <w:r>
              <w:t>Microsoft Dynamics 365 за Операции (Дейност), издание Enterprise „От SA“</w:t>
            </w:r>
          </w:p>
        </w:tc>
      </w:tr>
      <w:tr w:rsidR="00B560A4" w14:paraId="79420E0C" w14:textId="77777777">
        <w:tc>
          <w:tcPr>
            <w:tcW w:w="6000" w:type="dxa"/>
            <w:tcBorders>
              <w:top w:val="single" w:sz="4" w:space="0" w:color="6E6E6E"/>
              <w:left w:val="single" w:sz="4" w:space="0" w:color="6E6E6E"/>
              <w:bottom w:val="single" w:sz="4" w:space="0" w:color="6E6E6E"/>
              <w:right w:val="single" w:sz="4" w:space="0" w:color="6E6E6E"/>
            </w:tcBorders>
          </w:tcPr>
          <w:p w14:paraId="2BF763DA" w14:textId="77777777" w:rsidR="00B560A4" w:rsidRDefault="008E561D">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14:paraId="4CBE5FDC" w14:textId="77777777" w:rsidR="00B560A4" w:rsidRDefault="008E561D">
            <w:pPr>
              <w:pStyle w:val="ProductList-TableBody"/>
            </w:pPr>
            <w:r>
              <w:t>План Microsoft Dynamics 365, издание Enterprise „От SA“</w:t>
            </w:r>
          </w:p>
          <w:p w14:paraId="3E706791" w14:textId="77777777" w:rsidR="00B560A4" w:rsidRDefault="008E561D">
            <w:pPr>
              <w:pStyle w:val="ProductList-TableBody"/>
            </w:pPr>
            <w:r>
              <w:t>Microsoft Dynamics 365 за Търговия на дребно, издание Enterprise „От SA“</w:t>
            </w:r>
          </w:p>
        </w:tc>
      </w:tr>
      <w:tr w:rsidR="00B560A4" w14:paraId="0DB72098" w14:textId="77777777">
        <w:tc>
          <w:tcPr>
            <w:tcW w:w="6000" w:type="dxa"/>
            <w:tcBorders>
              <w:top w:val="single" w:sz="4" w:space="0" w:color="6E6E6E"/>
              <w:left w:val="single" w:sz="4" w:space="0" w:color="6E6E6E"/>
              <w:bottom w:val="single" w:sz="4" w:space="0" w:color="6E6E6E"/>
              <w:right w:val="single" w:sz="4" w:space="0" w:color="6E6E6E"/>
            </w:tcBorders>
          </w:tcPr>
          <w:p w14:paraId="7621E388" w14:textId="77777777" w:rsidR="00B560A4" w:rsidRDefault="008E561D">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0D22DE4E" w14:textId="77777777" w:rsidR="00B560A4" w:rsidRDefault="008E561D">
            <w:pPr>
              <w:pStyle w:val="ProductList-TableBody"/>
            </w:pPr>
            <w:r>
              <w:t>Microsoft Dynamics 365 за Талант, издание Enterprise „От SA“</w:t>
            </w:r>
          </w:p>
        </w:tc>
      </w:tr>
      <w:tr w:rsidR="00B560A4" w14:paraId="5B7A2A4D" w14:textId="77777777">
        <w:tc>
          <w:tcPr>
            <w:tcW w:w="6000" w:type="dxa"/>
            <w:tcBorders>
              <w:top w:val="single" w:sz="4" w:space="0" w:color="6E6E6E"/>
              <w:left w:val="single" w:sz="4" w:space="0" w:color="6E6E6E"/>
              <w:bottom w:val="single" w:sz="4" w:space="0" w:color="6E6E6E"/>
              <w:right w:val="single" w:sz="4" w:space="0" w:color="6E6E6E"/>
            </w:tcBorders>
          </w:tcPr>
          <w:p w14:paraId="456A1AEB" w14:textId="77777777" w:rsidR="00B560A4" w:rsidRDefault="008E561D">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12978FF3" w14:textId="77777777" w:rsidR="00B560A4" w:rsidRDefault="008E561D">
            <w:pPr>
              <w:pStyle w:val="ProductList-TableBody"/>
            </w:pPr>
            <w:r>
              <w:t>Microsoft Dynamics 365 за Продажби, издание Enterprise „От СО“</w:t>
            </w:r>
            <w:r>
              <w:br/>
              <w:t>План Microsoft Dynamics 365 Customer Engagement, издание Enterprise „От SA“</w:t>
            </w:r>
          </w:p>
        </w:tc>
      </w:tr>
      <w:tr w:rsidR="00B560A4" w14:paraId="3C602CAA" w14:textId="77777777">
        <w:tc>
          <w:tcPr>
            <w:tcW w:w="6000" w:type="dxa"/>
            <w:tcBorders>
              <w:top w:val="single" w:sz="4" w:space="0" w:color="6E6E6E"/>
              <w:left w:val="single" w:sz="4" w:space="0" w:color="6E6E6E"/>
              <w:bottom w:val="single" w:sz="4" w:space="0" w:color="6E6E6E"/>
              <w:right w:val="single" w:sz="4" w:space="0" w:color="6E6E6E"/>
            </w:tcBorders>
          </w:tcPr>
          <w:p w14:paraId="78B5C1AF" w14:textId="77777777" w:rsidR="00B560A4" w:rsidRDefault="008E561D">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14:paraId="6FD43E1F" w14:textId="77777777" w:rsidR="00B560A4" w:rsidRDefault="008E561D">
            <w:pPr>
              <w:pStyle w:val="ProductList-TableBody"/>
            </w:pPr>
            <w:r>
              <w:t>Microsoft Dynamics 365 за Обслужване на клиенти, издание Enterprise „От СО“</w:t>
            </w:r>
            <w:r>
              <w:br/>
              <w:t>Microsoft Dynamics 365, издание Enterprise, Plan 1 „От SA“</w:t>
            </w:r>
          </w:p>
        </w:tc>
      </w:tr>
      <w:tr w:rsidR="00B560A4" w14:paraId="30237A10" w14:textId="77777777">
        <w:tc>
          <w:tcPr>
            <w:tcW w:w="6000" w:type="dxa"/>
            <w:tcBorders>
              <w:top w:val="single" w:sz="4" w:space="0" w:color="6E6E6E"/>
              <w:left w:val="single" w:sz="4" w:space="0" w:color="6E6E6E"/>
              <w:bottom w:val="single" w:sz="4" w:space="0" w:color="6E6E6E"/>
              <w:right w:val="single" w:sz="4" w:space="0" w:color="6E6E6E"/>
            </w:tcBorders>
          </w:tcPr>
          <w:p w14:paraId="509E43E8" w14:textId="77777777" w:rsidR="00B560A4" w:rsidRDefault="008E561D">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62A0066D" w14:textId="77777777" w:rsidR="00B560A4" w:rsidRDefault="008E561D">
            <w:pPr>
              <w:pStyle w:val="ProductList-TableBody"/>
            </w:pPr>
            <w:r>
              <w:t>Microsoft Dynamics 365 за Управление на случаи, издание Enterprise „От СО“</w:t>
            </w:r>
          </w:p>
        </w:tc>
      </w:tr>
      <w:tr w:rsidR="00B560A4" w14:paraId="170D3C3F" w14:textId="77777777">
        <w:tc>
          <w:tcPr>
            <w:tcW w:w="6000" w:type="dxa"/>
            <w:tcBorders>
              <w:top w:val="single" w:sz="4" w:space="0" w:color="6E6E6E"/>
              <w:left w:val="single" w:sz="4" w:space="0" w:color="6E6E6E"/>
              <w:bottom w:val="single" w:sz="4" w:space="0" w:color="6E6E6E"/>
              <w:right w:val="single" w:sz="4" w:space="0" w:color="6E6E6E"/>
            </w:tcBorders>
          </w:tcPr>
          <w:p w14:paraId="5C0E71F5" w14:textId="77777777" w:rsidR="00B560A4" w:rsidRDefault="008E561D">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31369C0C" w14:textId="77777777" w:rsidR="00B560A4" w:rsidRDefault="008E561D">
            <w:pPr>
              <w:pStyle w:val="ProductList-TableBody"/>
            </w:pPr>
            <w:r>
              <w:t>План Microsoft Dynamics 365 Customer Engagement, издание Enterprise „От SA“</w:t>
            </w:r>
          </w:p>
        </w:tc>
      </w:tr>
    </w:tbl>
    <w:p w14:paraId="71CD0617" w14:textId="77777777" w:rsidR="00B560A4" w:rsidRDefault="00B560A4">
      <w:pPr>
        <w:pStyle w:val="ProductList-Body"/>
      </w:pPr>
    </w:p>
    <w:p w14:paraId="616F8BF3" w14:textId="77777777" w:rsidR="00B560A4" w:rsidRDefault="008E561D">
      <w:pPr>
        <w:pStyle w:val="ProductList-ClauseHeading"/>
        <w:outlineLvl w:val="3"/>
      </w:pPr>
      <w:r>
        <w:t>2.2 Отговарящи на условията лицензи за ЛА за Потребител за Добавка</w:t>
      </w:r>
    </w:p>
    <w:p w14:paraId="0F58E330" w14:textId="77777777" w:rsidR="00B560A4" w:rsidRDefault="008E561D">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3"/>
        <w:gridCol w:w="5377"/>
      </w:tblGrid>
      <w:tr w:rsidR="00B560A4" w14:paraId="38A891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07038" w14:textId="77777777" w:rsidR="00B560A4" w:rsidRDefault="008E561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DEEA1" w14:textId="77777777" w:rsidR="00B560A4" w:rsidRDefault="008E561D">
            <w:pPr>
              <w:pStyle w:val="ProductList-TableBody"/>
            </w:pPr>
            <w:r>
              <w:rPr>
                <w:color w:val="FFFFFF"/>
              </w:rPr>
              <w:t>ЛА за Потребител за Добавка</w:t>
            </w:r>
          </w:p>
        </w:tc>
      </w:tr>
      <w:tr w:rsidR="00B560A4" w14:paraId="574DB848" w14:textId="77777777">
        <w:tc>
          <w:tcPr>
            <w:tcW w:w="6120" w:type="dxa"/>
            <w:tcBorders>
              <w:top w:val="single" w:sz="4" w:space="0" w:color="000000"/>
              <w:left w:val="single" w:sz="4" w:space="0" w:color="000000"/>
              <w:bottom w:val="single" w:sz="4" w:space="0" w:color="000000"/>
              <w:right w:val="single" w:sz="4" w:space="0" w:color="000000"/>
            </w:tcBorders>
          </w:tcPr>
          <w:p w14:paraId="35F4BE1F" w14:textId="77777777" w:rsidR="00B560A4" w:rsidRDefault="008E561D">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t>ЛКД за Microsoft Dynamics CRM Essentials или</w:t>
            </w:r>
            <w:r>
              <w:b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092E7BBD" w14:textId="77777777" w:rsidR="00B560A4" w:rsidRDefault="008E561D">
            <w:pPr>
              <w:pStyle w:val="ProductList-TableBody"/>
            </w:pPr>
            <w:r>
              <w:t>Добавка за Microsoft Dynamics 365 за Членове на екипа, издание Edition</w:t>
            </w:r>
          </w:p>
        </w:tc>
      </w:tr>
      <w:tr w:rsidR="00B560A4" w14:paraId="3A9345CD" w14:textId="77777777">
        <w:tc>
          <w:tcPr>
            <w:tcW w:w="6120" w:type="dxa"/>
            <w:tcBorders>
              <w:top w:val="single" w:sz="4" w:space="0" w:color="000000"/>
              <w:left w:val="single" w:sz="4" w:space="0" w:color="000000"/>
              <w:bottom w:val="single" w:sz="4" w:space="0" w:color="000000"/>
              <w:right w:val="single" w:sz="4" w:space="0" w:color="000000"/>
            </w:tcBorders>
          </w:tcPr>
          <w:p w14:paraId="5BA38BF4" w14:textId="77777777" w:rsidR="00B560A4" w:rsidRDefault="008E561D">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C3CFBC4" w14:textId="77777777" w:rsidR="00B560A4" w:rsidRDefault="008E561D">
            <w:pPr>
              <w:pStyle w:val="ProductList-TableBody"/>
            </w:pPr>
            <w:r>
              <w:t>Microsoft Dynamics 365 за Операции (Устройство), добавка за издание Enterprise</w:t>
            </w:r>
          </w:p>
        </w:tc>
      </w:tr>
      <w:tr w:rsidR="00B560A4" w14:paraId="062CAF28" w14:textId="77777777">
        <w:tc>
          <w:tcPr>
            <w:tcW w:w="6120" w:type="dxa"/>
            <w:tcBorders>
              <w:top w:val="single" w:sz="4" w:space="0" w:color="000000"/>
              <w:left w:val="single" w:sz="4" w:space="0" w:color="000000"/>
              <w:bottom w:val="single" w:sz="4" w:space="0" w:color="000000"/>
              <w:right w:val="single" w:sz="4" w:space="0" w:color="000000"/>
            </w:tcBorders>
          </w:tcPr>
          <w:p w14:paraId="3EE99AC5" w14:textId="77777777" w:rsidR="00B560A4" w:rsidRDefault="008E561D">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22E3547B" w14:textId="77777777" w:rsidR="00B560A4" w:rsidRDefault="008E561D">
            <w:pPr>
              <w:pStyle w:val="ProductList-TableBody"/>
            </w:pPr>
            <w:r>
              <w:t>Добавка за Microsoft Dynamics 365 за Операции (Дейност), издание Enterprise</w:t>
            </w:r>
          </w:p>
        </w:tc>
      </w:tr>
      <w:tr w:rsidR="00B560A4" w14:paraId="6EAA4951" w14:textId="77777777">
        <w:tc>
          <w:tcPr>
            <w:tcW w:w="6120" w:type="dxa"/>
            <w:tcBorders>
              <w:top w:val="single" w:sz="4" w:space="0" w:color="000000"/>
              <w:left w:val="single" w:sz="4" w:space="0" w:color="000000"/>
              <w:bottom w:val="single" w:sz="4" w:space="0" w:color="000000"/>
              <w:right w:val="single" w:sz="4" w:space="0" w:color="000000"/>
            </w:tcBorders>
          </w:tcPr>
          <w:p w14:paraId="7B48350B" w14:textId="77777777" w:rsidR="00B560A4" w:rsidRDefault="008E561D">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14:paraId="1C27EAF3" w14:textId="77777777" w:rsidR="00B560A4" w:rsidRDefault="008E561D">
            <w:pPr>
              <w:pStyle w:val="ProductList-TableBody"/>
            </w:pPr>
            <w:r>
              <w:t>План Microsoft Dynamics 365, добавка за издание Enterprise</w:t>
            </w:r>
          </w:p>
          <w:p w14:paraId="426D1ACF" w14:textId="77777777" w:rsidR="00B560A4" w:rsidRDefault="008E561D">
            <w:pPr>
              <w:pStyle w:val="ProductList-TableBody"/>
            </w:pPr>
            <w:r>
              <w:t>Microsoft Dynamics 365 за Търговия на дребно, добавка за издание Enterprise</w:t>
            </w:r>
          </w:p>
        </w:tc>
      </w:tr>
      <w:tr w:rsidR="00B560A4" w14:paraId="7E5D3BC7" w14:textId="77777777">
        <w:tc>
          <w:tcPr>
            <w:tcW w:w="6120" w:type="dxa"/>
            <w:tcBorders>
              <w:top w:val="single" w:sz="4" w:space="0" w:color="000000"/>
              <w:left w:val="single" w:sz="4" w:space="0" w:color="000000"/>
              <w:bottom w:val="single" w:sz="4" w:space="0" w:color="000000"/>
              <w:right w:val="single" w:sz="4" w:space="0" w:color="000000"/>
            </w:tcBorders>
          </w:tcPr>
          <w:p w14:paraId="15CBABA1" w14:textId="77777777" w:rsidR="00B560A4" w:rsidRDefault="008E561D">
            <w:pPr>
              <w:pStyle w:val="ProductList-TableBody"/>
            </w:pPr>
            <w:r>
              <w:t>ЛКД за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4183F510" w14:textId="77777777" w:rsidR="00B560A4" w:rsidRDefault="008E561D">
            <w:pPr>
              <w:pStyle w:val="ProductList-TableBody"/>
            </w:pPr>
            <w:r>
              <w:t>Microsoft Dynamics 365 за Талант, добавка за издание Enterprise</w:t>
            </w:r>
          </w:p>
        </w:tc>
      </w:tr>
      <w:tr w:rsidR="00B560A4" w14:paraId="6FC9798D" w14:textId="77777777">
        <w:tc>
          <w:tcPr>
            <w:tcW w:w="6120" w:type="dxa"/>
            <w:tcBorders>
              <w:top w:val="single" w:sz="4" w:space="0" w:color="000000"/>
              <w:left w:val="single" w:sz="4" w:space="0" w:color="000000"/>
              <w:bottom w:val="single" w:sz="4" w:space="0" w:color="000000"/>
              <w:right w:val="single" w:sz="4" w:space="0" w:color="000000"/>
            </w:tcBorders>
          </w:tcPr>
          <w:p w14:paraId="59CB40BF" w14:textId="77777777" w:rsidR="00B560A4" w:rsidRDefault="008E561D">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FB82D" w14:textId="77777777" w:rsidR="00B560A4" w:rsidRDefault="008E561D">
            <w:pPr>
              <w:pStyle w:val="ProductList-TableBody"/>
            </w:pPr>
            <w:r>
              <w:t>Добавка за Microsoft Dynamics 365 за Продажби, издание Enterprise</w:t>
            </w:r>
            <w:r>
              <w:br/>
              <w:t>План Microsoft Dynamics 365 Customer Engagement, добавка за издание Enterprise</w:t>
            </w:r>
          </w:p>
        </w:tc>
      </w:tr>
      <w:tr w:rsidR="00B560A4" w14:paraId="3897F5C1" w14:textId="77777777">
        <w:tc>
          <w:tcPr>
            <w:tcW w:w="6120" w:type="dxa"/>
            <w:tcBorders>
              <w:top w:val="single" w:sz="4" w:space="0" w:color="000000"/>
              <w:left w:val="single" w:sz="4" w:space="0" w:color="000000"/>
              <w:bottom w:val="single" w:sz="4" w:space="0" w:color="000000"/>
              <w:right w:val="single" w:sz="4" w:space="0" w:color="000000"/>
            </w:tcBorders>
          </w:tcPr>
          <w:p w14:paraId="1F4902F2" w14:textId="77777777" w:rsidR="00B560A4" w:rsidRDefault="008E561D">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02C6F8" w14:textId="77777777" w:rsidR="00B560A4" w:rsidRDefault="008E561D">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B560A4" w14:paraId="6A58A79B" w14:textId="77777777">
        <w:tc>
          <w:tcPr>
            <w:tcW w:w="6120" w:type="dxa"/>
            <w:tcBorders>
              <w:top w:val="single" w:sz="4" w:space="0" w:color="000000"/>
              <w:left w:val="single" w:sz="4" w:space="0" w:color="000000"/>
              <w:bottom w:val="single" w:sz="4" w:space="0" w:color="000000"/>
              <w:right w:val="single" w:sz="4" w:space="0" w:color="000000"/>
            </w:tcBorders>
          </w:tcPr>
          <w:p w14:paraId="38BBC8E7" w14:textId="77777777" w:rsidR="00B560A4" w:rsidRDefault="008E561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70CF4" w14:textId="77777777" w:rsidR="00B560A4" w:rsidRDefault="008E561D">
            <w:pPr>
              <w:pStyle w:val="ProductList-TableBody"/>
            </w:pPr>
            <w:r>
              <w:t>Добавка за Microsoft Dynamics 365 за Управление на случаи, издание Enterprise</w:t>
            </w:r>
          </w:p>
        </w:tc>
      </w:tr>
      <w:tr w:rsidR="00B560A4" w14:paraId="51892076" w14:textId="77777777">
        <w:tc>
          <w:tcPr>
            <w:tcW w:w="6120" w:type="dxa"/>
            <w:tcBorders>
              <w:top w:val="single" w:sz="4" w:space="0" w:color="000000"/>
              <w:left w:val="single" w:sz="4" w:space="0" w:color="000000"/>
              <w:bottom w:val="single" w:sz="4" w:space="0" w:color="000000"/>
              <w:right w:val="single" w:sz="4" w:space="0" w:color="000000"/>
            </w:tcBorders>
          </w:tcPr>
          <w:p w14:paraId="6622E3A3" w14:textId="77777777" w:rsidR="00B560A4" w:rsidRDefault="008E561D">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3C77E" w14:textId="77777777" w:rsidR="00B560A4" w:rsidRDefault="008E561D">
            <w:pPr>
              <w:pStyle w:val="ProductList-TableBody"/>
            </w:pPr>
            <w:r>
              <w:t>План Microsoft Dynamics 365 Customer Engagement, добавка за издание Enterprise</w:t>
            </w:r>
          </w:p>
        </w:tc>
      </w:tr>
    </w:tbl>
    <w:p w14:paraId="14AF3A18" w14:textId="77777777" w:rsidR="00B560A4" w:rsidRDefault="00B560A4">
      <w:pPr>
        <w:pStyle w:val="ProductList-Body"/>
      </w:pPr>
    </w:p>
    <w:p w14:paraId="21545B6D" w14:textId="77777777" w:rsidR="00B560A4" w:rsidRDefault="008E561D">
      <w:pPr>
        <w:pStyle w:val="ProductList-ClauseHeading"/>
        <w:outlineLvl w:val="3"/>
      </w:pPr>
      <w:r>
        <w:t>2.3 Unified Service Desk (USD)</w:t>
      </w:r>
    </w:p>
    <w:p w14:paraId="3C441A9F" w14:textId="77777777" w:rsidR="00B560A4" w:rsidRDefault="008E561D">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1BBE1E2E" w14:textId="77777777" w:rsidR="00B560A4" w:rsidRDefault="00B560A4">
      <w:pPr>
        <w:pStyle w:val="ProductList-Body"/>
      </w:pPr>
    </w:p>
    <w:p w14:paraId="67988B12" w14:textId="77777777" w:rsidR="00B560A4" w:rsidRDefault="008E561D">
      <w:pPr>
        <w:pStyle w:val="ProductList-ClauseHeading"/>
        <w:outlineLvl w:val="3"/>
      </w:pPr>
      <w:r>
        <w:t>2.4 Microsoft Dynamics CustomerSource</w:t>
      </w:r>
    </w:p>
    <w:p w14:paraId="621C32DD" w14:textId="77777777" w:rsidR="00B560A4" w:rsidRDefault="008E561D">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6ED835C1" w14:textId="77777777" w:rsidR="00B560A4" w:rsidRDefault="00B560A4">
      <w:pPr>
        <w:pStyle w:val="ProductList-Body"/>
      </w:pPr>
    </w:p>
    <w:p w14:paraId="77931569" w14:textId="77777777" w:rsidR="00B560A4" w:rsidRDefault="008E561D">
      <w:pPr>
        <w:pStyle w:val="ProductList-ClauseHeading"/>
        <w:outlineLvl w:val="3"/>
      </w:pPr>
      <w:r>
        <w:t>2.5 Пригодност за Квалифицирани оферти</w:t>
      </w:r>
    </w:p>
    <w:p w14:paraId="60A9575A" w14:textId="77777777" w:rsidR="00B560A4" w:rsidRDefault="008E561D">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B560A4" w14:paraId="0D31F0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88FB6C" w14:textId="77777777" w:rsidR="00B560A4" w:rsidRDefault="008E561D">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22555F" w14:textId="77777777" w:rsidR="00B560A4" w:rsidRDefault="008E561D">
            <w:pPr>
              <w:pStyle w:val="ProductList-TableBody"/>
            </w:pPr>
            <w:r>
              <w:rPr>
                <w:color w:val="FFFFFF"/>
              </w:rPr>
              <w:t>Съответната Квалифицирана оферта за Microsoft Dynamics 365 Online Services</w:t>
            </w:r>
          </w:p>
        </w:tc>
      </w:tr>
      <w:tr w:rsidR="00B560A4" w14:paraId="755CAC7C" w14:textId="77777777">
        <w:tc>
          <w:tcPr>
            <w:tcW w:w="6000" w:type="dxa"/>
            <w:tcBorders>
              <w:top w:val="single" w:sz="4" w:space="0" w:color="6E6E6E"/>
              <w:left w:val="single" w:sz="4" w:space="0" w:color="6E6E6E"/>
              <w:bottom w:val="single" w:sz="4" w:space="0" w:color="6E6E6E"/>
              <w:right w:val="single" w:sz="4" w:space="0" w:color="6E6E6E"/>
            </w:tcBorders>
          </w:tcPr>
          <w:p w14:paraId="4FD1560A" w14:textId="77777777" w:rsidR="00B560A4" w:rsidRDefault="008E561D">
            <w:pPr>
              <w:pStyle w:val="ProductList-TableBody"/>
            </w:pPr>
            <w:r>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CDEAB41" w14:textId="77777777" w:rsidR="00B560A4" w:rsidRDefault="008E561D">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B560A4" w14:paraId="2A80A0D8" w14:textId="77777777">
        <w:tc>
          <w:tcPr>
            <w:tcW w:w="6000" w:type="dxa"/>
            <w:tcBorders>
              <w:top w:val="single" w:sz="4" w:space="0" w:color="6E6E6E"/>
              <w:left w:val="single" w:sz="4" w:space="0" w:color="6E6E6E"/>
              <w:bottom w:val="single" w:sz="4" w:space="0" w:color="6E6E6E"/>
              <w:right w:val="single" w:sz="4" w:space="0" w:color="6E6E6E"/>
            </w:tcBorders>
          </w:tcPr>
          <w:p w14:paraId="7F520302" w14:textId="77777777" w:rsidR="00B560A4" w:rsidRDefault="008E561D">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84A6E93" w14:textId="77777777" w:rsidR="00B560A4" w:rsidRDefault="008E561D">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14:paraId="23A75517" w14:textId="77777777" w:rsidR="00B560A4" w:rsidRDefault="00B560A4">
      <w:pPr>
        <w:pStyle w:val="ProductList-Body"/>
      </w:pPr>
    </w:p>
    <w:p w14:paraId="657805EE" w14:textId="77777777" w:rsidR="00B560A4" w:rsidRDefault="008E561D">
      <w:pPr>
        <w:pStyle w:val="ProductList-ClauseHeading"/>
        <w:outlineLvl w:val="3"/>
      </w:pPr>
      <w:r>
        <w:lastRenderedPageBreak/>
        <w:t>2.6 Microsoft Dynamics Marketing и Parature</w:t>
      </w:r>
    </w:p>
    <w:p w14:paraId="48886C9A" w14:textId="77777777" w:rsidR="00B560A4" w:rsidRDefault="008E561D">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Записване, може да подновят абонаментите си при всяко следващо Записване, подписано преди 1 ноември 2017 г.</w:t>
      </w:r>
    </w:p>
    <w:p w14:paraId="34BB346D" w14:textId="77777777" w:rsidR="00B560A4" w:rsidRDefault="00B560A4">
      <w:pPr>
        <w:pStyle w:val="ProductList-Body"/>
      </w:pPr>
    </w:p>
    <w:p w14:paraId="0CD70355" w14:textId="77777777" w:rsidR="00B560A4" w:rsidRDefault="008E561D">
      <w:pPr>
        <w:pStyle w:val="ProductList-ClauseHeading"/>
        <w:outlineLvl w:val="3"/>
      </w:pPr>
      <w:r>
        <w:t>2.7 План Microsoft Dynamics 365, издание Enterprise за Правителствени организации</w:t>
      </w:r>
    </w:p>
    <w:p w14:paraId="2FA77D2A" w14:textId="77777777" w:rsidR="00B560A4" w:rsidRDefault="008E561D">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47799152" w14:textId="77777777" w:rsidR="00B560A4" w:rsidRDefault="00B560A4">
      <w:pPr>
        <w:pStyle w:val="ProductList-Body"/>
      </w:pPr>
    </w:p>
    <w:p w14:paraId="1DC8C132" w14:textId="77777777" w:rsidR="00B560A4" w:rsidRDefault="008E561D">
      <w:pPr>
        <w:pStyle w:val="ProductList-ClauseHeading"/>
        <w:outlineLvl w:val="3"/>
      </w:pPr>
      <w:r>
        <w:t>2.8 План Microsoft Dynamics 365 Customer Engagement и Приложения за Customer Engagement, издание Enterprise за Правителствени организации и Академични организации</w:t>
      </w:r>
    </w:p>
    <w:p w14:paraId="39A85CCD" w14:textId="77777777" w:rsidR="00B560A4" w:rsidRDefault="008E561D">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3">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0AFD02D0" w14:textId="77777777" w:rsidR="00B560A4" w:rsidRDefault="00B560A4">
      <w:pPr>
        <w:pStyle w:val="ProductList-Body"/>
      </w:pPr>
    </w:p>
    <w:p w14:paraId="27618CFA" w14:textId="77777777" w:rsidR="00B560A4" w:rsidRDefault="008E561D">
      <w:pPr>
        <w:pStyle w:val="ProductList-ClauseHeading"/>
        <w:outlineLvl w:val="3"/>
      </w:pPr>
      <w:r>
        <w:t>2.9 Издания Embedded на услуги на Microsoft Dynamics 365</w:t>
      </w:r>
    </w:p>
    <w:p w14:paraId="646A1B20" w14:textId="77777777" w:rsidR="00B560A4" w:rsidRDefault="008E561D">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559F7F54" w14:textId="77777777" w:rsidR="00B560A4" w:rsidRDefault="00B560A4">
      <w:pPr>
        <w:pStyle w:val="ProductList-Body"/>
      </w:pPr>
    </w:p>
    <w:p w14:paraId="62E49826"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595E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DD373"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2D8416D" w14:textId="77777777" w:rsidR="00B560A4" w:rsidRDefault="00B560A4">
      <w:pPr>
        <w:pStyle w:val="ProductList-Body"/>
      </w:pPr>
    </w:p>
    <w:p w14:paraId="1D52F07B" w14:textId="77777777" w:rsidR="00B560A4" w:rsidRDefault="008E561D">
      <w:pPr>
        <w:pStyle w:val="ProductList-OfferingGroupHeading"/>
        <w:outlineLvl w:val="1"/>
      </w:pPr>
      <w:bookmarkStart w:id="250" w:name="_Sec632"/>
      <w:r>
        <w:t>Услуги на Office 365</w:t>
      </w:r>
      <w:bookmarkEnd w:id="250"/>
      <w:r>
        <w:fldChar w:fldCharType="begin"/>
      </w:r>
      <w:r>
        <w:instrText xml:space="preserve"> TC "</w:instrText>
      </w:r>
      <w:bookmarkStart w:id="251" w:name="_Toc491162849"/>
      <w:r>
        <w:instrText>Услуги на Office 365</w:instrText>
      </w:r>
      <w:bookmarkEnd w:id="251"/>
      <w:r>
        <w:instrText>" \l 2</w:instrText>
      </w:r>
      <w:r>
        <w:fldChar w:fldCharType="end"/>
      </w:r>
    </w:p>
    <w:p w14:paraId="11E05828" w14:textId="77777777" w:rsidR="00B560A4" w:rsidRDefault="008E561D">
      <w:pPr>
        <w:pStyle w:val="ProductList-Offering2HeadingNoBorder"/>
        <w:outlineLvl w:val="2"/>
      </w:pPr>
      <w:bookmarkStart w:id="252" w:name="_Sec633"/>
      <w:r>
        <w:t>Приложения на Office 365</w:t>
      </w:r>
      <w:bookmarkEnd w:id="252"/>
      <w:r>
        <w:fldChar w:fldCharType="begin"/>
      </w:r>
      <w:r>
        <w:instrText xml:space="preserve"> TC "</w:instrText>
      </w:r>
      <w:bookmarkStart w:id="253" w:name="_Toc491162850"/>
      <w:r>
        <w:instrText>Приложения на Office 365</w:instrText>
      </w:r>
      <w:bookmarkEnd w:id="253"/>
      <w:r>
        <w:instrText>" \l 3</w:instrText>
      </w:r>
      <w:r>
        <w:fldChar w:fldCharType="end"/>
      </w:r>
    </w:p>
    <w:p w14:paraId="66A2B638" w14:textId="77777777" w:rsidR="00B560A4" w:rsidRDefault="008E561D">
      <w:pPr>
        <w:pStyle w:val="ProductList-Offering1SubSection"/>
        <w:outlineLvl w:val="3"/>
      </w:pPr>
      <w:bookmarkStart w:id="254" w:name="_Sec719"/>
      <w:r>
        <w:t>1. Наличност чрез програма</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B560A4" w14:paraId="319C97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356B52"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B62EEA0"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92EB1"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097B"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56A9A"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79B9F"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D80A"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1B0BB"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5B924"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0152290C" w14:textId="77777777">
        <w:tc>
          <w:tcPr>
            <w:tcW w:w="5020" w:type="dxa"/>
            <w:tcBorders>
              <w:top w:val="single" w:sz="6" w:space="0" w:color="FFFFFF"/>
              <w:left w:val="none" w:sz="4" w:space="0" w:color="6E6E6E"/>
              <w:bottom w:val="dashed" w:sz="4" w:space="0" w:color="BFBFBF"/>
              <w:right w:val="none" w:sz="4" w:space="0" w:color="6E6E6E"/>
            </w:tcBorders>
          </w:tcPr>
          <w:p w14:paraId="5F72F25A" w14:textId="77777777" w:rsidR="00B560A4" w:rsidRDefault="008E561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7C85D3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87E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C99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83F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53D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690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920D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5510" w14:textId="77777777" w:rsidR="00B560A4" w:rsidRDefault="00B560A4">
            <w:pPr>
              <w:pStyle w:val="ProductList-TableBody"/>
              <w:jc w:val="center"/>
            </w:pPr>
          </w:p>
        </w:tc>
      </w:tr>
      <w:tr w:rsidR="00B560A4" w14:paraId="234E7E42" w14:textId="77777777">
        <w:tc>
          <w:tcPr>
            <w:tcW w:w="5020" w:type="dxa"/>
            <w:tcBorders>
              <w:top w:val="dashed" w:sz="4" w:space="0" w:color="BFBFBF"/>
              <w:left w:val="none" w:sz="4" w:space="0" w:color="6E6E6E"/>
              <w:bottom w:val="dashed" w:sz="4" w:space="0" w:color="BFBFBF"/>
              <w:right w:val="none" w:sz="4" w:space="0" w:color="6E6E6E"/>
            </w:tcBorders>
          </w:tcPr>
          <w:p w14:paraId="47FD69DB" w14:textId="77777777" w:rsidR="00B560A4" w:rsidRDefault="008E561D">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FD2CEC0" w14:textId="77777777" w:rsidR="00B560A4" w:rsidRDefault="008E561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790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2D9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626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2E8E0"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C2F3"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BB7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BB18"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535D4F2" w14:textId="77777777">
        <w:tc>
          <w:tcPr>
            <w:tcW w:w="5020" w:type="dxa"/>
            <w:tcBorders>
              <w:top w:val="dashed" w:sz="4" w:space="0" w:color="BFBFBF"/>
              <w:left w:val="none" w:sz="4" w:space="0" w:color="6E6E6E"/>
              <w:bottom w:val="dashed" w:sz="4" w:space="0" w:color="BFBFBF"/>
              <w:right w:val="none" w:sz="4" w:space="0" w:color="6E6E6E"/>
            </w:tcBorders>
          </w:tcPr>
          <w:p w14:paraId="154E6B18" w14:textId="77777777" w:rsidR="00B560A4" w:rsidRDefault="008E561D">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C6F254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5D9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B3D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436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BA44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54E3" w14:textId="77777777" w:rsidR="00B560A4" w:rsidRDefault="008E561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6B4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0C91" w14:textId="77777777" w:rsidR="00B560A4" w:rsidRDefault="00B560A4">
            <w:pPr>
              <w:pStyle w:val="ProductList-TableBody"/>
              <w:jc w:val="center"/>
            </w:pPr>
          </w:p>
        </w:tc>
      </w:tr>
      <w:tr w:rsidR="00B560A4" w14:paraId="4EAFF7A4" w14:textId="77777777">
        <w:tc>
          <w:tcPr>
            <w:tcW w:w="5020" w:type="dxa"/>
            <w:tcBorders>
              <w:top w:val="dashed" w:sz="4" w:space="0" w:color="BFBFBF"/>
              <w:left w:val="none" w:sz="4" w:space="0" w:color="6E6E6E"/>
              <w:bottom w:val="dashed" w:sz="4" w:space="0" w:color="BFBFBF"/>
              <w:right w:val="none" w:sz="4" w:space="0" w:color="6E6E6E"/>
            </w:tcBorders>
          </w:tcPr>
          <w:p w14:paraId="7D36F937" w14:textId="77777777" w:rsidR="00B560A4" w:rsidRDefault="008E561D">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03A0C0"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C3A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0E8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CB8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DC80"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E7E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54C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F65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FB19E36" w14:textId="77777777">
        <w:tc>
          <w:tcPr>
            <w:tcW w:w="5020" w:type="dxa"/>
            <w:tcBorders>
              <w:top w:val="dashed" w:sz="4" w:space="0" w:color="BFBFBF"/>
              <w:left w:val="none" w:sz="4" w:space="0" w:color="6E6E6E"/>
              <w:bottom w:val="dashed" w:sz="4" w:space="0" w:color="BFBFBF"/>
              <w:right w:val="none" w:sz="4" w:space="0" w:color="6E6E6E"/>
            </w:tcBorders>
          </w:tcPr>
          <w:p w14:paraId="4FBC2379" w14:textId="77777777" w:rsidR="00B560A4" w:rsidRDefault="008E561D">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FA9AB1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4FB1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F06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B49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1E2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B0B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DCA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F443" w14:textId="77777777" w:rsidR="00B560A4" w:rsidRDefault="00B560A4">
            <w:pPr>
              <w:pStyle w:val="ProductList-TableBody"/>
              <w:jc w:val="center"/>
            </w:pPr>
          </w:p>
        </w:tc>
      </w:tr>
      <w:tr w:rsidR="00B560A4" w14:paraId="292987D2" w14:textId="77777777">
        <w:tc>
          <w:tcPr>
            <w:tcW w:w="5020" w:type="dxa"/>
            <w:tcBorders>
              <w:top w:val="dashed" w:sz="4" w:space="0" w:color="BFBFBF"/>
              <w:left w:val="none" w:sz="4" w:space="0" w:color="6E6E6E"/>
              <w:bottom w:val="none" w:sz="4" w:space="0" w:color="BFBFBF"/>
              <w:right w:val="none" w:sz="4" w:space="0" w:color="6E6E6E"/>
            </w:tcBorders>
          </w:tcPr>
          <w:p w14:paraId="4C0F385C" w14:textId="77777777" w:rsidR="00B560A4" w:rsidRDefault="008E561D">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7EF20AD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F01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54E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65D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35E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C2F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D0A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7CB8" w14:textId="77777777" w:rsidR="00B560A4" w:rsidRDefault="00B560A4">
            <w:pPr>
              <w:pStyle w:val="ProductList-TableBody"/>
              <w:jc w:val="center"/>
            </w:pPr>
          </w:p>
        </w:tc>
      </w:tr>
    </w:tbl>
    <w:p w14:paraId="394C491F" w14:textId="77777777" w:rsidR="00B560A4" w:rsidRDefault="008E561D">
      <w:pPr>
        <w:pStyle w:val="ProductList-Offering1SubSection"/>
        <w:outlineLvl w:val="3"/>
      </w:pPr>
      <w:bookmarkStart w:id="255" w:name="_Sec774"/>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B560A4" w14:paraId="0403F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E0F31"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997FA"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82F1A"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B560A4" w14:paraId="5C3A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A08A"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3873B"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A5A5" w14:textId="77777777" w:rsidR="00B560A4" w:rsidRDefault="008E561D">
            <w:pPr>
              <w:pStyle w:val="ProductList-TableBody"/>
            </w:pPr>
            <w:r>
              <w:rPr>
                <w:color w:val="404040"/>
              </w:rPr>
              <w:t>Промоции: Неприложимо</w:t>
            </w:r>
          </w:p>
        </w:tc>
      </w:tr>
      <w:tr w:rsidR="00B560A4" w14:paraId="4C89B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22DB"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65FBBB"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71C69"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Pro за Office 365</w:t>
            </w:r>
          </w:p>
        </w:tc>
      </w:tr>
      <w:tr w:rsidR="00B560A4" w14:paraId="5BB59B48" w14:textId="77777777">
        <w:tc>
          <w:tcPr>
            <w:tcW w:w="4040" w:type="dxa"/>
            <w:tcBorders>
              <w:top w:val="single" w:sz="4" w:space="0" w:color="000000"/>
              <w:left w:val="single" w:sz="4" w:space="0" w:color="000000"/>
              <w:bottom w:val="single" w:sz="4" w:space="0" w:color="000000"/>
              <w:right w:val="single" w:sz="4" w:space="0" w:color="000000"/>
            </w:tcBorders>
          </w:tcPr>
          <w:p w14:paraId="5B009C6F"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17E3A5F"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2581" w14:textId="77777777" w:rsidR="00B560A4" w:rsidRDefault="00B560A4">
            <w:pPr>
              <w:pStyle w:val="ProductList-TableBody"/>
            </w:pPr>
          </w:p>
        </w:tc>
      </w:tr>
    </w:tbl>
    <w:p w14:paraId="6112F5B1" w14:textId="77777777" w:rsidR="00B560A4" w:rsidRDefault="00B560A4">
      <w:pPr>
        <w:pStyle w:val="ProductList-Body"/>
      </w:pPr>
    </w:p>
    <w:p w14:paraId="2F686DA7" w14:textId="77777777" w:rsidR="00B560A4" w:rsidRDefault="008E561D">
      <w:pPr>
        <w:pStyle w:val="ProductList-ClauseHeading"/>
        <w:outlineLvl w:val="4"/>
      </w:pPr>
      <w:r>
        <w:t>2.1 Пригодност за закупуване за ЛА за Потребител „От SA“ за Приложения на Office 365</w:t>
      </w:r>
    </w:p>
    <w:p w14:paraId="54437E27" w14:textId="77777777" w:rsidR="00B560A4" w:rsidRDefault="008E561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B560A4" w14:paraId="3D0D97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B79E1" w14:textId="77777777" w:rsidR="00B560A4" w:rsidRDefault="008E561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F932B" w14:textId="77777777" w:rsidR="00B560A4" w:rsidRDefault="008E561D">
            <w:pPr>
              <w:pStyle w:val="ProductList-TableBody"/>
            </w:pPr>
            <w:r>
              <w:rPr>
                <w:color w:val="FFFFFF"/>
              </w:rPr>
              <w:t>Съответен ЛА за Потребител „От SA“</w:t>
            </w:r>
          </w:p>
        </w:tc>
      </w:tr>
      <w:tr w:rsidR="00B560A4" w14:paraId="40B40F84" w14:textId="77777777">
        <w:tc>
          <w:tcPr>
            <w:tcW w:w="6120" w:type="dxa"/>
            <w:tcBorders>
              <w:top w:val="single" w:sz="4" w:space="0" w:color="000000"/>
              <w:left w:val="single" w:sz="4" w:space="0" w:color="000000"/>
              <w:bottom w:val="single" w:sz="4" w:space="0" w:color="000000"/>
              <w:right w:val="single" w:sz="4" w:space="0" w:color="000000"/>
            </w:tcBorders>
          </w:tcPr>
          <w:p w14:paraId="4D81F8B5" w14:textId="77777777" w:rsidR="00B560A4" w:rsidRDefault="008E56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F1E8F" w14:textId="77777777" w:rsidR="00B560A4" w:rsidRDefault="008E561D">
            <w:pPr>
              <w:pStyle w:val="ProductList-TableBody"/>
            </w:pPr>
            <w:r>
              <w:t>Office 365 ProPlus „От SA“</w:t>
            </w:r>
          </w:p>
        </w:tc>
      </w:tr>
      <w:tr w:rsidR="00B560A4" w14:paraId="5E875EA0" w14:textId="77777777">
        <w:tc>
          <w:tcPr>
            <w:tcW w:w="6120" w:type="dxa"/>
            <w:tcBorders>
              <w:top w:val="single" w:sz="4" w:space="0" w:color="000000"/>
              <w:left w:val="single" w:sz="4" w:space="0" w:color="000000"/>
              <w:bottom w:val="single" w:sz="4" w:space="0" w:color="000000"/>
              <w:right w:val="single" w:sz="4" w:space="0" w:color="000000"/>
            </w:tcBorders>
          </w:tcPr>
          <w:p w14:paraId="56C4244D" w14:textId="77777777" w:rsidR="00B560A4" w:rsidRDefault="008E56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186A6" w14:textId="77777777" w:rsidR="00B560A4" w:rsidRDefault="008E561D">
            <w:pPr>
              <w:pStyle w:val="ProductList-TableBody"/>
            </w:pPr>
            <w:r>
              <w:t>Visio Pro за Office 365 „От SA“</w:t>
            </w:r>
          </w:p>
        </w:tc>
      </w:tr>
    </w:tbl>
    <w:p w14:paraId="0A46158B" w14:textId="77777777" w:rsidR="00B560A4" w:rsidRDefault="00B560A4">
      <w:pPr>
        <w:pStyle w:val="ProductList-Body"/>
      </w:pPr>
    </w:p>
    <w:p w14:paraId="3DB51AD0" w14:textId="77777777" w:rsidR="00B560A4" w:rsidRDefault="008E561D">
      <w:pPr>
        <w:pStyle w:val="ProductList-ClauseHeading"/>
        <w:outlineLvl w:val="4"/>
      </w:pPr>
      <w:r>
        <w:t>2.2 Отговарящи на условията лицензи за ЛА за Потребител за Добавка</w:t>
      </w:r>
    </w:p>
    <w:p w14:paraId="67D26292" w14:textId="77777777" w:rsidR="00B560A4" w:rsidRDefault="008E561D">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B560A4" w14:paraId="7397F0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C600C" w14:textId="77777777" w:rsidR="00B560A4" w:rsidRDefault="008E561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D5A25" w14:textId="77777777" w:rsidR="00B560A4" w:rsidRDefault="008E561D">
            <w:pPr>
              <w:pStyle w:val="ProductList-TableBody"/>
            </w:pPr>
            <w:r>
              <w:rPr>
                <w:color w:val="FFFFFF"/>
              </w:rPr>
              <w:t>ЛА за Потребител за Добавка</w:t>
            </w:r>
          </w:p>
        </w:tc>
      </w:tr>
      <w:tr w:rsidR="00B560A4" w14:paraId="4461963C" w14:textId="77777777">
        <w:tc>
          <w:tcPr>
            <w:tcW w:w="6120" w:type="dxa"/>
            <w:tcBorders>
              <w:top w:val="single" w:sz="4" w:space="0" w:color="000000"/>
              <w:left w:val="single" w:sz="4" w:space="0" w:color="000000"/>
              <w:bottom w:val="single" w:sz="4" w:space="0" w:color="000000"/>
              <w:right w:val="single" w:sz="4" w:space="0" w:color="000000"/>
            </w:tcBorders>
          </w:tcPr>
          <w:p w14:paraId="26E85A35" w14:textId="77777777" w:rsidR="00B560A4" w:rsidRDefault="008E56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D97B72" w14:textId="77777777" w:rsidR="00B560A4" w:rsidRDefault="008E561D">
            <w:pPr>
              <w:pStyle w:val="ProductList-TableBody"/>
            </w:pPr>
            <w:r>
              <w:t>Добавка Visio Pro за Office 365 към Visio Professional</w:t>
            </w:r>
          </w:p>
        </w:tc>
      </w:tr>
      <w:tr w:rsidR="00B560A4" w14:paraId="0A659554" w14:textId="77777777">
        <w:tc>
          <w:tcPr>
            <w:tcW w:w="6120" w:type="dxa"/>
            <w:tcBorders>
              <w:top w:val="single" w:sz="4" w:space="0" w:color="000000"/>
              <w:left w:val="single" w:sz="4" w:space="0" w:color="000000"/>
              <w:bottom w:val="single" w:sz="4" w:space="0" w:color="000000"/>
              <w:right w:val="single" w:sz="4" w:space="0" w:color="000000"/>
            </w:tcBorders>
          </w:tcPr>
          <w:p w14:paraId="6ECD631F" w14:textId="77777777" w:rsidR="00B560A4" w:rsidRDefault="008E56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0889B" w14:textId="77777777" w:rsidR="00B560A4" w:rsidRDefault="008E561D">
            <w:pPr>
              <w:pStyle w:val="ProductList-TableBody"/>
            </w:pPr>
            <w:r>
              <w:t>Добавка Visio Pro за Office 365 към Visio Standard</w:t>
            </w:r>
          </w:p>
        </w:tc>
      </w:tr>
    </w:tbl>
    <w:p w14:paraId="761E6405" w14:textId="77777777" w:rsidR="00B560A4" w:rsidRDefault="00B560A4">
      <w:pPr>
        <w:pStyle w:val="ProductList-Body"/>
      </w:pPr>
    </w:p>
    <w:p w14:paraId="06F00FFA" w14:textId="77777777" w:rsidR="00B560A4" w:rsidRDefault="008E561D">
      <w:pPr>
        <w:pStyle w:val="ProductList-ClauseHeading"/>
        <w:outlineLvl w:val="4"/>
      </w:pPr>
      <w:r>
        <w:lastRenderedPageBreak/>
        <w:t>2.3 Пригодност за носител за Office 365 Pro Plus с Права за Windows To Go</w:t>
      </w:r>
    </w:p>
    <w:p w14:paraId="42A19C8C" w14:textId="77777777" w:rsidR="00B560A4" w:rsidRDefault="008E561D">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4CFF7F93" w14:textId="77777777" w:rsidR="00B560A4" w:rsidRDefault="00B560A4">
      <w:pPr>
        <w:pStyle w:val="ProductList-Body"/>
      </w:pPr>
    </w:p>
    <w:p w14:paraId="00CE06A5" w14:textId="77777777" w:rsidR="00B560A4" w:rsidRDefault="008E561D">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14:paraId="7AE18C0E" w14:textId="77777777" w:rsidR="00B560A4" w:rsidRDefault="008E561D">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14:paraId="39C6E40E" w14:textId="77777777" w:rsidR="00B560A4" w:rsidRDefault="00B560A4">
      <w:pPr>
        <w:pStyle w:val="ProductList-Body"/>
      </w:pPr>
    </w:p>
    <w:p w14:paraId="1E27D2EA" w14:textId="77777777" w:rsidR="00B560A4" w:rsidRDefault="008E561D">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14:paraId="78D32F13" w14:textId="77777777" w:rsidR="00B560A4" w:rsidRDefault="00B560A4">
      <w:pPr>
        <w:pStyle w:val="ProductList-Body"/>
      </w:pPr>
    </w:p>
    <w:p w14:paraId="58C1E476" w14:textId="77777777" w:rsidR="00B560A4" w:rsidRDefault="008E561D">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14:paraId="216666C0" w14:textId="77777777" w:rsidR="00B560A4" w:rsidRDefault="00B560A4">
      <w:pPr>
        <w:pStyle w:val="ProductList-Body"/>
      </w:pPr>
    </w:p>
    <w:p w14:paraId="70808C18" w14:textId="77777777" w:rsidR="00B560A4" w:rsidRDefault="008E561D">
      <w:pPr>
        <w:pStyle w:val="ProductList-ClauseHeading"/>
        <w:outlineLvl w:val="4"/>
      </w:pPr>
      <w:r>
        <w:t>2.5 Office Multi Language Pack</w:t>
      </w:r>
    </w:p>
    <w:p w14:paraId="0E8B6557" w14:textId="77777777" w:rsidR="00B560A4" w:rsidRDefault="008E561D">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14BB6E62" w14:textId="77777777" w:rsidR="00B560A4" w:rsidRDefault="00B560A4">
      <w:pPr>
        <w:pStyle w:val="ProductList-Body"/>
      </w:pPr>
    </w:p>
    <w:p w14:paraId="75866CC8" w14:textId="77777777" w:rsidR="00B560A4" w:rsidRDefault="008E561D">
      <w:pPr>
        <w:pStyle w:val="ProductList-ClauseHeading"/>
        <w:outlineLvl w:val="4"/>
      </w:pPr>
      <w:r>
        <w:t>2.6 Office Online</w:t>
      </w:r>
    </w:p>
    <w:p w14:paraId="410823ED" w14:textId="77777777" w:rsidR="00B560A4" w:rsidRDefault="008E561D">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70570AE5" w14:textId="77777777" w:rsidR="00B560A4" w:rsidRDefault="00B560A4">
      <w:pPr>
        <w:pStyle w:val="ProductList-Body"/>
      </w:pPr>
    </w:p>
    <w:p w14:paraId="5649DE30" w14:textId="77777777" w:rsidR="00B560A4" w:rsidRDefault="008E561D">
      <w:pPr>
        <w:pStyle w:val="ProductList-ClauseHeading"/>
        <w:outlineLvl w:val="4"/>
      </w:pPr>
      <w:r>
        <w:t>2.7 Период за мигриране на Open Value Subscription</w:t>
      </w:r>
    </w:p>
    <w:p w14:paraId="6ADDBFF6" w14:textId="77777777" w:rsidR="00B560A4" w:rsidRDefault="008E561D">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581A291E" w14:textId="77777777" w:rsidR="00B560A4" w:rsidRDefault="00B560A4">
      <w:pPr>
        <w:pStyle w:val="ProductList-Body"/>
      </w:pPr>
    </w:p>
    <w:p w14:paraId="7EA83B56" w14:textId="77777777" w:rsidR="00B560A4" w:rsidRDefault="008E561D">
      <w:pPr>
        <w:pStyle w:val="ProductList-ClauseHeading"/>
        <w:outlineLvl w:val="4"/>
      </w:pPr>
      <w:r>
        <w:t>2.8 Права за внедряване за Visio Professional 2016</w:t>
      </w:r>
    </w:p>
    <w:p w14:paraId="16F95179" w14:textId="77777777" w:rsidR="00B560A4" w:rsidRDefault="008E561D">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Pro за Office 365, има право да инсталира и използва едно копие на софтуера Visio Professional 2016 на устройството, на което е инсталиран Office 2016.</w:t>
      </w:r>
    </w:p>
    <w:p w14:paraId="75B752E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F17A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4D18C"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9BFEC1F" w14:textId="77777777" w:rsidR="00B560A4" w:rsidRDefault="00B560A4">
      <w:pPr>
        <w:pStyle w:val="ProductList-Body"/>
      </w:pPr>
    </w:p>
    <w:p w14:paraId="72D21D47" w14:textId="77777777" w:rsidR="00B560A4" w:rsidRDefault="008E561D">
      <w:pPr>
        <w:pStyle w:val="ProductList-Offering2HeadingNoBorder"/>
        <w:outlineLvl w:val="2"/>
      </w:pPr>
      <w:bookmarkStart w:id="256" w:name="_Sec634"/>
      <w:r>
        <w:t>Пакети на Office 365</w:t>
      </w:r>
      <w:bookmarkEnd w:id="256"/>
      <w:r>
        <w:fldChar w:fldCharType="begin"/>
      </w:r>
      <w:r>
        <w:instrText xml:space="preserve"> TC "</w:instrText>
      </w:r>
      <w:bookmarkStart w:id="257" w:name="_Toc491162851"/>
      <w:r>
        <w:instrText>Пакети на Office 365</w:instrText>
      </w:r>
      <w:bookmarkEnd w:id="257"/>
      <w:r>
        <w:instrText>" \l 3</w:instrText>
      </w:r>
      <w:r>
        <w:fldChar w:fldCharType="end"/>
      </w:r>
    </w:p>
    <w:p w14:paraId="01BA1998" w14:textId="77777777" w:rsidR="00B560A4" w:rsidRDefault="008E561D">
      <w:pPr>
        <w:pStyle w:val="ProductList-Offering1SubSection"/>
        <w:outlineLvl w:val="3"/>
      </w:pPr>
      <w:bookmarkStart w:id="258" w:name="_Sec720"/>
      <w:r>
        <w:t>1. Наличност чрез програма</w:t>
      </w:r>
      <w:bookmarkEnd w:id="258"/>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B560A4" w14:paraId="64681B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7485CD"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03E0269"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F4712"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6379C"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02CC0"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1636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EE286"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50E70"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7BDC5"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76AD7018" w14:textId="77777777">
        <w:tc>
          <w:tcPr>
            <w:tcW w:w="5020" w:type="dxa"/>
            <w:tcBorders>
              <w:top w:val="single" w:sz="6" w:space="0" w:color="FFFFFF"/>
              <w:left w:val="none" w:sz="4" w:space="0" w:color="6E6E6E"/>
              <w:bottom w:val="dashed" w:sz="4" w:space="0" w:color="BFBFBF"/>
              <w:right w:val="none" w:sz="4" w:space="0" w:color="6E6E6E"/>
            </w:tcBorders>
          </w:tcPr>
          <w:p w14:paraId="08FA0E38" w14:textId="77777777" w:rsidR="00B560A4" w:rsidRDefault="008E56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003C6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29B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398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281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ABF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DF6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57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B89F" w14:textId="77777777" w:rsidR="00B560A4" w:rsidRDefault="00B560A4">
            <w:pPr>
              <w:pStyle w:val="ProductList-TableBody"/>
              <w:jc w:val="center"/>
            </w:pPr>
          </w:p>
        </w:tc>
      </w:tr>
      <w:tr w:rsidR="00B560A4" w14:paraId="083278DA" w14:textId="77777777">
        <w:tc>
          <w:tcPr>
            <w:tcW w:w="5020" w:type="dxa"/>
            <w:tcBorders>
              <w:top w:val="dashed" w:sz="4" w:space="0" w:color="BFBFBF"/>
              <w:left w:val="none" w:sz="4" w:space="0" w:color="6E6E6E"/>
              <w:bottom w:val="dashed" w:sz="4" w:space="0" w:color="BFBFBF"/>
              <w:right w:val="none" w:sz="4" w:space="0" w:color="6E6E6E"/>
            </w:tcBorders>
          </w:tcPr>
          <w:p w14:paraId="76B23BBB" w14:textId="77777777" w:rsidR="00B560A4" w:rsidRDefault="008E561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AA6E3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1D5C"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72E4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74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EF8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E66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1D7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1160" w14:textId="77777777" w:rsidR="00B560A4" w:rsidRDefault="00B560A4">
            <w:pPr>
              <w:pStyle w:val="ProductList-TableBody"/>
              <w:jc w:val="center"/>
            </w:pPr>
          </w:p>
        </w:tc>
      </w:tr>
      <w:tr w:rsidR="00B560A4" w14:paraId="3A1273F8" w14:textId="77777777">
        <w:tc>
          <w:tcPr>
            <w:tcW w:w="5020" w:type="dxa"/>
            <w:tcBorders>
              <w:top w:val="dashed" w:sz="4" w:space="0" w:color="BFBFBF"/>
              <w:left w:val="none" w:sz="4" w:space="0" w:color="6E6E6E"/>
              <w:bottom w:val="dashed" w:sz="4" w:space="0" w:color="BFBFBF"/>
              <w:right w:val="none" w:sz="4" w:space="0" w:color="6E6E6E"/>
            </w:tcBorders>
          </w:tcPr>
          <w:p w14:paraId="1353091B" w14:textId="77777777" w:rsidR="00B560A4" w:rsidRDefault="008E561D">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3911657"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F70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7EE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B9C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571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D55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5FD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85A9"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115919E" w14:textId="77777777">
        <w:tc>
          <w:tcPr>
            <w:tcW w:w="5020" w:type="dxa"/>
            <w:tcBorders>
              <w:top w:val="dashed" w:sz="4" w:space="0" w:color="BFBFBF"/>
              <w:left w:val="none" w:sz="4" w:space="0" w:color="6E6E6E"/>
              <w:bottom w:val="dashed" w:sz="4" w:space="0" w:color="BFBFBF"/>
              <w:right w:val="none" w:sz="4" w:space="0" w:color="6E6E6E"/>
            </w:tcBorders>
          </w:tcPr>
          <w:p w14:paraId="70F7C72F" w14:textId="77777777" w:rsidR="00B560A4" w:rsidRDefault="008E561D">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CA14AF6"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A6F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4403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F43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C7E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2A4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EB6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5616"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CE973FB" w14:textId="77777777">
        <w:tc>
          <w:tcPr>
            <w:tcW w:w="5020" w:type="dxa"/>
            <w:tcBorders>
              <w:top w:val="dashed" w:sz="4" w:space="0" w:color="BFBFBF"/>
              <w:left w:val="none" w:sz="4" w:space="0" w:color="6E6E6E"/>
              <w:bottom w:val="dashed" w:sz="4" w:space="0" w:color="BFBFBF"/>
              <w:right w:val="none" w:sz="4" w:space="0" w:color="6E6E6E"/>
            </w:tcBorders>
          </w:tcPr>
          <w:p w14:paraId="03800530" w14:textId="77777777" w:rsidR="00B560A4" w:rsidRDefault="008E561D">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153AB0C"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D66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0297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2BC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FC3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513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15B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5DC1"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2DB22A1" w14:textId="77777777">
        <w:tc>
          <w:tcPr>
            <w:tcW w:w="5020" w:type="dxa"/>
            <w:tcBorders>
              <w:top w:val="dashed" w:sz="4" w:space="0" w:color="BFBFBF"/>
              <w:left w:val="none" w:sz="4" w:space="0" w:color="6E6E6E"/>
              <w:bottom w:val="dashed" w:sz="4" w:space="0" w:color="BFBFBF"/>
              <w:right w:val="none" w:sz="4" w:space="0" w:color="6E6E6E"/>
            </w:tcBorders>
          </w:tcPr>
          <w:p w14:paraId="731326DE" w14:textId="77777777" w:rsidR="00B560A4" w:rsidRDefault="008E561D">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0C705D0"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DD7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32F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D078"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56AC"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BDE7A"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A79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36D3" w14:textId="77777777" w:rsidR="00B560A4" w:rsidRDefault="00B560A4">
            <w:pPr>
              <w:pStyle w:val="ProductList-TableBody"/>
              <w:jc w:val="center"/>
            </w:pPr>
          </w:p>
        </w:tc>
      </w:tr>
      <w:tr w:rsidR="00B560A4" w14:paraId="0A277184" w14:textId="77777777">
        <w:tc>
          <w:tcPr>
            <w:tcW w:w="5020" w:type="dxa"/>
            <w:tcBorders>
              <w:top w:val="dashed" w:sz="4" w:space="0" w:color="BFBFBF"/>
              <w:left w:val="none" w:sz="4" w:space="0" w:color="6E6E6E"/>
              <w:bottom w:val="dashed" w:sz="4" w:space="0" w:color="BFBFBF"/>
              <w:right w:val="none" w:sz="4" w:space="0" w:color="6E6E6E"/>
            </w:tcBorders>
          </w:tcPr>
          <w:p w14:paraId="3BCC5C7F" w14:textId="77777777" w:rsidR="00B560A4" w:rsidRDefault="008E561D">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A053E1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DCE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A75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A68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339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5549"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A4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8537" w14:textId="77777777" w:rsidR="00B560A4" w:rsidRDefault="00B560A4">
            <w:pPr>
              <w:pStyle w:val="ProductList-TableBody"/>
              <w:jc w:val="center"/>
            </w:pPr>
          </w:p>
        </w:tc>
      </w:tr>
      <w:tr w:rsidR="00B560A4" w14:paraId="1A82A26C" w14:textId="77777777">
        <w:tc>
          <w:tcPr>
            <w:tcW w:w="5020" w:type="dxa"/>
            <w:tcBorders>
              <w:top w:val="dashed" w:sz="4" w:space="0" w:color="BFBFBF"/>
              <w:left w:val="none" w:sz="4" w:space="0" w:color="6E6E6E"/>
              <w:bottom w:val="dashed" w:sz="4" w:space="0" w:color="BFBFBF"/>
              <w:right w:val="none" w:sz="4" w:space="0" w:color="6E6E6E"/>
            </w:tcBorders>
          </w:tcPr>
          <w:p w14:paraId="263A82F6" w14:textId="77777777" w:rsidR="00B560A4" w:rsidRDefault="008E561D">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DBEDF13"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AF3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F6F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8892"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F6D2"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AF74"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D4D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7AC5" w14:textId="77777777" w:rsidR="00B560A4" w:rsidRDefault="00B560A4">
            <w:pPr>
              <w:pStyle w:val="ProductList-TableBody"/>
              <w:jc w:val="center"/>
            </w:pPr>
          </w:p>
        </w:tc>
      </w:tr>
      <w:tr w:rsidR="00B560A4" w14:paraId="20AC8BAD" w14:textId="77777777">
        <w:tc>
          <w:tcPr>
            <w:tcW w:w="5020" w:type="dxa"/>
            <w:tcBorders>
              <w:top w:val="dashed" w:sz="4" w:space="0" w:color="BFBFBF"/>
              <w:left w:val="none" w:sz="4" w:space="0" w:color="6E6E6E"/>
              <w:bottom w:val="dashed" w:sz="4" w:space="0" w:color="BFBFBF"/>
              <w:right w:val="none" w:sz="4" w:space="0" w:color="6E6E6E"/>
            </w:tcBorders>
          </w:tcPr>
          <w:p w14:paraId="209DCE52" w14:textId="77777777" w:rsidR="00B560A4" w:rsidRDefault="008E561D">
            <w:pPr>
              <w:pStyle w:val="ProductList-TableBody"/>
            </w:pPr>
            <w:r>
              <w:lastRenderedPageBreak/>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100E5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4A1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BAC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4D1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9C6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2436"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CDF7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CCC0" w14:textId="77777777" w:rsidR="00B560A4" w:rsidRDefault="00B560A4">
            <w:pPr>
              <w:pStyle w:val="ProductList-TableBody"/>
              <w:jc w:val="center"/>
            </w:pPr>
          </w:p>
        </w:tc>
      </w:tr>
      <w:tr w:rsidR="00B560A4" w14:paraId="5B5B29C7" w14:textId="77777777">
        <w:tc>
          <w:tcPr>
            <w:tcW w:w="5020" w:type="dxa"/>
            <w:tcBorders>
              <w:top w:val="dashed" w:sz="4" w:space="0" w:color="BFBFBF"/>
              <w:left w:val="none" w:sz="4" w:space="0" w:color="6E6E6E"/>
              <w:bottom w:val="dashed" w:sz="4" w:space="0" w:color="BFBFBF"/>
              <w:right w:val="none" w:sz="4" w:space="0" w:color="6E6E6E"/>
            </w:tcBorders>
          </w:tcPr>
          <w:p w14:paraId="1677243C" w14:textId="77777777" w:rsidR="00B560A4" w:rsidRDefault="008E561D">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3B5CC5A"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83E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359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B0EF"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A6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29D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3D9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19A2" w14:textId="77777777" w:rsidR="00B560A4" w:rsidRDefault="00B560A4">
            <w:pPr>
              <w:pStyle w:val="ProductList-TableBody"/>
              <w:jc w:val="center"/>
            </w:pPr>
          </w:p>
        </w:tc>
      </w:tr>
      <w:tr w:rsidR="00B560A4" w14:paraId="734BCB9C" w14:textId="77777777">
        <w:tc>
          <w:tcPr>
            <w:tcW w:w="5020" w:type="dxa"/>
            <w:tcBorders>
              <w:top w:val="dashed" w:sz="4" w:space="0" w:color="BFBFBF"/>
              <w:left w:val="none" w:sz="4" w:space="0" w:color="6E6E6E"/>
              <w:bottom w:val="dashed" w:sz="4" w:space="0" w:color="BFBFBF"/>
              <w:right w:val="none" w:sz="4" w:space="0" w:color="6E6E6E"/>
            </w:tcBorders>
          </w:tcPr>
          <w:p w14:paraId="535E8D89" w14:textId="77777777" w:rsidR="00B560A4" w:rsidRDefault="008E561D">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D689D3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BFD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979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F79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27D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1D5C"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FE4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E76A" w14:textId="77777777" w:rsidR="00B560A4" w:rsidRDefault="00B560A4">
            <w:pPr>
              <w:pStyle w:val="ProductList-TableBody"/>
              <w:jc w:val="center"/>
            </w:pPr>
          </w:p>
        </w:tc>
      </w:tr>
      <w:tr w:rsidR="00B560A4" w14:paraId="140FA57F" w14:textId="77777777">
        <w:tc>
          <w:tcPr>
            <w:tcW w:w="5020" w:type="dxa"/>
            <w:tcBorders>
              <w:top w:val="dashed" w:sz="4" w:space="0" w:color="BFBFBF"/>
              <w:left w:val="none" w:sz="4" w:space="0" w:color="6E6E6E"/>
              <w:bottom w:val="dashed" w:sz="4" w:space="0" w:color="BFBFBF"/>
              <w:right w:val="none" w:sz="4" w:space="0" w:color="6E6E6E"/>
            </w:tcBorders>
          </w:tcPr>
          <w:p w14:paraId="3DCF147C" w14:textId="77777777" w:rsidR="00B560A4" w:rsidRDefault="008E561D">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51B9C7"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F43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A60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E4C3"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F4D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BA71"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4ED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AE353" w14:textId="77777777" w:rsidR="00B560A4" w:rsidRDefault="00B560A4">
            <w:pPr>
              <w:pStyle w:val="ProductList-TableBody"/>
              <w:jc w:val="center"/>
            </w:pPr>
          </w:p>
        </w:tc>
      </w:tr>
      <w:tr w:rsidR="00B560A4" w14:paraId="017DF3C4" w14:textId="77777777">
        <w:tc>
          <w:tcPr>
            <w:tcW w:w="5020" w:type="dxa"/>
            <w:tcBorders>
              <w:top w:val="dashed" w:sz="4" w:space="0" w:color="BFBFBF"/>
              <w:left w:val="none" w:sz="4" w:space="0" w:color="6E6E6E"/>
              <w:bottom w:val="dashed" w:sz="4" w:space="0" w:color="BFBFBF"/>
              <w:right w:val="none" w:sz="4" w:space="0" w:color="6E6E6E"/>
            </w:tcBorders>
          </w:tcPr>
          <w:p w14:paraId="374CB169" w14:textId="77777777" w:rsidR="00B560A4" w:rsidRDefault="008E561D">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43ECC6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62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4FA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3D7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C85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7D76"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045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3E3A" w14:textId="77777777" w:rsidR="00B560A4" w:rsidRDefault="00B560A4">
            <w:pPr>
              <w:pStyle w:val="ProductList-TableBody"/>
              <w:jc w:val="center"/>
            </w:pPr>
          </w:p>
        </w:tc>
      </w:tr>
      <w:tr w:rsidR="00B560A4" w14:paraId="08157F41" w14:textId="77777777">
        <w:tc>
          <w:tcPr>
            <w:tcW w:w="5020" w:type="dxa"/>
            <w:tcBorders>
              <w:top w:val="dashed" w:sz="4" w:space="0" w:color="BFBFBF"/>
              <w:left w:val="none" w:sz="4" w:space="0" w:color="6E6E6E"/>
              <w:bottom w:val="dashed" w:sz="4" w:space="0" w:color="BFBFBF"/>
              <w:right w:val="none" w:sz="4" w:space="0" w:color="6E6E6E"/>
            </w:tcBorders>
          </w:tcPr>
          <w:p w14:paraId="57FD5E9F" w14:textId="77777777" w:rsidR="00B560A4" w:rsidRDefault="008E561D">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E23F15A"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C4B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659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5760"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F1F1" w14:textId="77777777" w:rsidR="00B560A4" w:rsidRDefault="008E561D">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6BE4"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CC4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1125" w14:textId="77777777" w:rsidR="00B560A4" w:rsidRDefault="00B560A4">
            <w:pPr>
              <w:pStyle w:val="ProductList-TableBody"/>
              <w:jc w:val="center"/>
            </w:pPr>
          </w:p>
        </w:tc>
      </w:tr>
      <w:tr w:rsidR="00B560A4" w14:paraId="184334FD" w14:textId="77777777">
        <w:tc>
          <w:tcPr>
            <w:tcW w:w="5020" w:type="dxa"/>
            <w:tcBorders>
              <w:top w:val="dashed" w:sz="4" w:space="0" w:color="BFBFBF"/>
              <w:left w:val="none" w:sz="4" w:space="0" w:color="6E6E6E"/>
              <w:bottom w:val="dashed" w:sz="4" w:space="0" w:color="BFBFBF"/>
              <w:right w:val="none" w:sz="4" w:space="0" w:color="6E6E6E"/>
            </w:tcBorders>
          </w:tcPr>
          <w:p w14:paraId="3BBF86AD" w14:textId="77777777" w:rsidR="00B560A4" w:rsidRDefault="008E561D">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D9E7F2D"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C38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03C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DF6E"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2A0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DE58"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DBF2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AF5D" w14:textId="77777777" w:rsidR="00B560A4" w:rsidRDefault="00B560A4">
            <w:pPr>
              <w:pStyle w:val="ProductList-TableBody"/>
              <w:jc w:val="center"/>
            </w:pPr>
          </w:p>
        </w:tc>
      </w:tr>
      <w:tr w:rsidR="00B560A4" w14:paraId="1BAD6ABC" w14:textId="77777777">
        <w:tc>
          <w:tcPr>
            <w:tcW w:w="5020" w:type="dxa"/>
            <w:tcBorders>
              <w:top w:val="dashed" w:sz="4" w:space="0" w:color="BFBFBF"/>
              <w:left w:val="none" w:sz="4" w:space="0" w:color="6E6E6E"/>
              <w:bottom w:val="dashed" w:sz="4" w:space="0" w:color="BFBFBF"/>
              <w:right w:val="none" w:sz="4" w:space="0" w:color="6E6E6E"/>
            </w:tcBorders>
          </w:tcPr>
          <w:p w14:paraId="65549C36" w14:textId="77777777" w:rsidR="00B560A4" w:rsidRDefault="008E561D">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9F9AD5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C7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3FB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E1B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FC2B" w14:textId="77777777" w:rsidR="00B560A4" w:rsidRDefault="008E561D">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F8A7"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023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1417" w14:textId="77777777" w:rsidR="00B560A4" w:rsidRDefault="00B560A4">
            <w:pPr>
              <w:pStyle w:val="ProductList-TableBody"/>
              <w:jc w:val="center"/>
            </w:pPr>
          </w:p>
        </w:tc>
      </w:tr>
      <w:tr w:rsidR="00B560A4" w14:paraId="4F5ABD03" w14:textId="77777777">
        <w:tc>
          <w:tcPr>
            <w:tcW w:w="5020" w:type="dxa"/>
            <w:tcBorders>
              <w:top w:val="dashed" w:sz="4" w:space="0" w:color="BFBFBF"/>
              <w:left w:val="none" w:sz="4" w:space="0" w:color="6E6E6E"/>
              <w:bottom w:val="dashed" w:sz="4" w:space="0" w:color="BFBFBF"/>
              <w:right w:val="none" w:sz="4" w:space="0" w:color="6E6E6E"/>
            </w:tcBorders>
          </w:tcPr>
          <w:p w14:paraId="66E4607F" w14:textId="77777777" w:rsidR="00B560A4" w:rsidRDefault="008E561D">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256DC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77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810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7E1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70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71B3"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A4B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AFCB" w14:textId="77777777" w:rsidR="00B560A4" w:rsidRDefault="00B560A4">
            <w:pPr>
              <w:pStyle w:val="ProductList-TableBody"/>
              <w:jc w:val="center"/>
            </w:pPr>
          </w:p>
        </w:tc>
      </w:tr>
      <w:tr w:rsidR="00B560A4" w14:paraId="1DBC9041" w14:textId="77777777">
        <w:tc>
          <w:tcPr>
            <w:tcW w:w="5020" w:type="dxa"/>
            <w:tcBorders>
              <w:top w:val="dashed" w:sz="4" w:space="0" w:color="BFBFBF"/>
              <w:left w:val="none" w:sz="4" w:space="0" w:color="6E6E6E"/>
              <w:bottom w:val="dashed" w:sz="4" w:space="0" w:color="BFBFBF"/>
              <w:right w:val="none" w:sz="4" w:space="0" w:color="6E6E6E"/>
            </w:tcBorders>
          </w:tcPr>
          <w:p w14:paraId="6711F3C1" w14:textId="77777777" w:rsidR="00B560A4" w:rsidRDefault="008E561D">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6C120E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5B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E35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724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D6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A802"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352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36F7" w14:textId="77777777" w:rsidR="00B560A4" w:rsidRDefault="00B560A4">
            <w:pPr>
              <w:pStyle w:val="ProductList-TableBody"/>
              <w:jc w:val="center"/>
            </w:pPr>
          </w:p>
        </w:tc>
      </w:tr>
      <w:tr w:rsidR="00B560A4" w14:paraId="22BDF24C" w14:textId="77777777">
        <w:tc>
          <w:tcPr>
            <w:tcW w:w="5020" w:type="dxa"/>
            <w:tcBorders>
              <w:top w:val="dashed" w:sz="4" w:space="0" w:color="BFBFBF"/>
              <w:left w:val="none" w:sz="4" w:space="0" w:color="6E6E6E"/>
              <w:bottom w:val="dashed" w:sz="4" w:space="0" w:color="BFBFBF"/>
              <w:right w:val="none" w:sz="4" w:space="0" w:color="6E6E6E"/>
            </w:tcBorders>
          </w:tcPr>
          <w:p w14:paraId="65F6BE17" w14:textId="77777777" w:rsidR="00B560A4" w:rsidRDefault="008E561D">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5E76633"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974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70F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8CB6"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27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8D7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D81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87C2" w14:textId="77777777" w:rsidR="00B560A4" w:rsidRDefault="00B560A4">
            <w:pPr>
              <w:pStyle w:val="ProductList-TableBody"/>
              <w:jc w:val="center"/>
            </w:pPr>
          </w:p>
        </w:tc>
      </w:tr>
      <w:tr w:rsidR="00B560A4" w14:paraId="0116AC80" w14:textId="77777777">
        <w:tc>
          <w:tcPr>
            <w:tcW w:w="5020" w:type="dxa"/>
            <w:tcBorders>
              <w:top w:val="dashed" w:sz="4" w:space="0" w:color="BFBFBF"/>
              <w:left w:val="none" w:sz="4" w:space="0" w:color="6E6E6E"/>
              <w:bottom w:val="none" w:sz="4" w:space="0" w:color="BFBFBF"/>
              <w:right w:val="none" w:sz="4" w:space="0" w:color="6E6E6E"/>
            </w:tcBorders>
          </w:tcPr>
          <w:p w14:paraId="6C0518C3" w14:textId="77777777" w:rsidR="00B560A4" w:rsidRDefault="008E561D">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A93D1C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5AB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A30D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B80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553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E2F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07B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2BAF" w14:textId="77777777" w:rsidR="00B560A4" w:rsidRDefault="00B560A4">
            <w:pPr>
              <w:pStyle w:val="ProductList-TableBody"/>
              <w:jc w:val="center"/>
            </w:pPr>
          </w:p>
        </w:tc>
      </w:tr>
    </w:tbl>
    <w:p w14:paraId="5DE44865" w14:textId="77777777" w:rsidR="00B560A4" w:rsidRDefault="008E561D">
      <w:pPr>
        <w:pStyle w:val="ProductList-Offering1SubSection"/>
        <w:outlineLvl w:val="3"/>
      </w:pPr>
      <w:bookmarkStart w:id="259" w:name="_Sec775"/>
      <w:r>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B560A4" w14:paraId="48F7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36BE"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2D31E"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9F34E"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F</w:t>
            </w:r>
          </w:p>
        </w:tc>
      </w:tr>
      <w:tr w:rsidR="00B560A4" w14:paraId="42C32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376B"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E0A1"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7BBE" w14:textId="77777777" w:rsidR="00B560A4" w:rsidRDefault="008E561D">
            <w:pPr>
              <w:pStyle w:val="ProductList-TableBody"/>
            </w:pPr>
            <w:r>
              <w:rPr>
                <w:color w:val="404040"/>
              </w:rPr>
              <w:t>Промоции: Неприложимо</w:t>
            </w:r>
          </w:p>
        </w:tc>
      </w:tr>
      <w:tr w:rsidR="00B560A4" w14:paraId="1701AC6A" w14:textId="77777777">
        <w:tc>
          <w:tcPr>
            <w:tcW w:w="4040" w:type="dxa"/>
            <w:tcBorders>
              <w:top w:val="single" w:sz="4" w:space="0" w:color="000000"/>
              <w:left w:val="single" w:sz="4" w:space="0" w:color="000000"/>
              <w:bottom w:val="single" w:sz="4" w:space="0" w:color="000000"/>
              <w:right w:val="single" w:sz="4" w:space="0" w:color="000000"/>
            </w:tcBorders>
          </w:tcPr>
          <w:p w14:paraId="52C5D7EF"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0AF9C392"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D0600D"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B560A4" w14:paraId="61DE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223E"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6E8627"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7A03" w14:textId="77777777" w:rsidR="00B560A4" w:rsidRDefault="00B560A4">
            <w:pPr>
              <w:pStyle w:val="ProductList-TableBody"/>
            </w:pPr>
          </w:p>
        </w:tc>
      </w:tr>
    </w:tbl>
    <w:p w14:paraId="2DB5F081" w14:textId="77777777" w:rsidR="00B560A4" w:rsidRDefault="00B560A4">
      <w:pPr>
        <w:pStyle w:val="ProductList-Body"/>
      </w:pPr>
    </w:p>
    <w:p w14:paraId="37D86200" w14:textId="77777777" w:rsidR="00B560A4" w:rsidRDefault="008E561D">
      <w:pPr>
        <w:pStyle w:val="ProductList-ClauseHeading"/>
        <w:outlineLvl w:val="4"/>
      </w:pPr>
      <w:r>
        <w:t>2.1 Услуга в облак на Правителствена общност в САЩ</w:t>
      </w:r>
    </w:p>
    <w:p w14:paraId="03346B60" w14:textId="77777777" w:rsidR="00B560A4" w:rsidRDefault="008E561D">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0D07FF65" w14:textId="77777777" w:rsidR="00B560A4" w:rsidRDefault="00B560A4">
      <w:pPr>
        <w:pStyle w:val="ProductList-Body"/>
      </w:pPr>
    </w:p>
    <w:p w14:paraId="06DD7E0B" w14:textId="77777777" w:rsidR="00B560A4" w:rsidRDefault="008E561D">
      <w:pPr>
        <w:pStyle w:val="ProductList-ClauseHeading"/>
        <w:outlineLvl w:val="4"/>
      </w:pPr>
      <w:r>
        <w:t>2.2 Придобивания по Споразумение Campus и School</w:t>
      </w:r>
    </w:p>
    <w:p w14:paraId="7A3926E1" w14:textId="77777777" w:rsidR="00B560A4" w:rsidRDefault="008E561D">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14:paraId="7D956DD7" w14:textId="77777777" w:rsidR="00B560A4" w:rsidRDefault="00B560A4">
      <w:pPr>
        <w:pStyle w:val="ProductList-Body"/>
      </w:pPr>
    </w:p>
    <w:p w14:paraId="68A3BDD3" w14:textId="77777777" w:rsidR="00B560A4" w:rsidRDefault="008E561D">
      <w:pPr>
        <w:pStyle w:val="ProductList-ClauseHeading"/>
        <w:outlineLvl w:val="4"/>
      </w:pPr>
      <w:r>
        <w:t>2.3 Безплатно лицензиране на учащи за Office 365 ProPlus на база покритие за преподаватели/служители</w:t>
      </w:r>
    </w:p>
    <w:p w14:paraId="6CB63711" w14:textId="77777777" w:rsidR="00B560A4" w:rsidRDefault="008E561D">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14:paraId="256B8B34" w14:textId="77777777" w:rsidR="00B560A4" w:rsidRDefault="00B560A4">
      <w:pPr>
        <w:pStyle w:val="ProductList-Body"/>
      </w:pPr>
    </w:p>
    <w:p w14:paraId="29C7FF77" w14:textId="77777777" w:rsidR="00B560A4" w:rsidRDefault="008E561D">
      <w:pPr>
        <w:pStyle w:val="ProductList-ClauseHeading"/>
        <w:outlineLvl w:val="4"/>
      </w:pPr>
      <w:r>
        <w:t>2.4 Използване от лаборатория или библиотека на Campus и School</w:t>
      </w:r>
    </w:p>
    <w:p w14:paraId="78A04D32" w14:textId="77777777" w:rsidR="00B560A4" w:rsidRDefault="008E561D">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14:paraId="38BE769E" w14:textId="77777777" w:rsidR="00B560A4" w:rsidRDefault="00B560A4">
      <w:pPr>
        <w:pStyle w:val="ProductList-Body"/>
      </w:pPr>
    </w:p>
    <w:p w14:paraId="7DD9642F" w14:textId="77777777" w:rsidR="00B560A4" w:rsidRDefault="008E561D">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B560A4" w14:paraId="419E7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568A5" w14:textId="77777777" w:rsidR="00B560A4" w:rsidRDefault="008E561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C484C" w14:textId="77777777" w:rsidR="00B560A4" w:rsidRDefault="008E561D">
            <w:pPr>
              <w:pStyle w:val="ProductList-TableBody"/>
            </w:pPr>
            <w:r>
              <w:rPr>
                <w:color w:val="FFFFFF"/>
              </w:rPr>
              <w:t>ЛА за Потребител за Добавка</w:t>
            </w:r>
          </w:p>
        </w:tc>
      </w:tr>
      <w:tr w:rsidR="00B560A4" w14:paraId="4EEBC007" w14:textId="77777777">
        <w:tc>
          <w:tcPr>
            <w:tcW w:w="6120" w:type="dxa"/>
            <w:tcBorders>
              <w:top w:val="single" w:sz="4" w:space="0" w:color="000000"/>
              <w:left w:val="single" w:sz="4" w:space="0" w:color="000000"/>
              <w:bottom w:val="single" w:sz="4" w:space="0" w:color="000000"/>
              <w:right w:val="single" w:sz="4" w:space="0" w:color="000000"/>
            </w:tcBorders>
          </w:tcPr>
          <w:p w14:paraId="77DFB954" w14:textId="77777777" w:rsidR="00B560A4" w:rsidRDefault="008E561D">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CD5D1C9" w14:textId="77777777" w:rsidR="00B560A4" w:rsidRDefault="008E561D">
            <w:pPr>
              <w:pStyle w:val="ProductList-TableBody"/>
            </w:pPr>
            <w:r>
              <w:t>– Добавка Office 365 Enterprise E1</w:t>
            </w:r>
            <w:r>
              <w:rPr>
                <w:vertAlign w:val="superscript"/>
              </w:rPr>
              <w:t>2</w:t>
            </w:r>
          </w:p>
          <w:p w14:paraId="11DDF90B" w14:textId="77777777" w:rsidR="00B560A4" w:rsidRDefault="008E561D">
            <w:pPr>
              <w:pStyle w:val="ProductList-TableBody"/>
            </w:pPr>
            <w:r>
              <w:t>– Добавка Office 365 Enterprise E1 с архивиране с Exchange Online</w:t>
            </w:r>
            <w:r>
              <w:rPr>
                <w:vertAlign w:val="superscript"/>
              </w:rPr>
              <w:t>2, 3, 4</w:t>
            </w:r>
          </w:p>
          <w:p w14:paraId="0BA7D97D" w14:textId="77777777" w:rsidR="00B560A4" w:rsidRDefault="008E561D">
            <w:pPr>
              <w:pStyle w:val="ProductList-TableBody"/>
            </w:pPr>
            <w:r>
              <w:t>– Добавка Office 365 Government E1</w:t>
            </w:r>
          </w:p>
          <w:p w14:paraId="414F569E" w14:textId="77777777" w:rsidR="00B560A4" w:rsidRDefault="008E561D">
            <w:pPr>
              <w:pStyle w:val="ProductList-TableBody"/>
            </w:pPr>
            <w:r>
              <w:t>– Добавки Office 365 Enterprise и Government E3 без ProPlus</w:t>
            </w:r>
          </w:p>
          <w:p w14:paraId="1BBACCCF" w14:textId="77777777" w:rsidR="00B560A4" w:rsidRDefault="008E561D">
            <w:pPr>
              <w:pStyle w:val="ProductList-TableBody"/>
            </w:pPr>
            <w:r>
              <w:t>– Добавки Office 365 Government E4 без ProPlus</w:t>
            </w:r>
          </w:p>
          <w:p w14:paraId="684FD9C5" w14:textId="77777777" w:rsidR="00B560A4" w:rsidRDefault="008E561D">
            <w:pPr>
              <w:pStyle w:val="ProductList-TableBody"/>
            </w:pPr>
            <w:r>
              <w:t>– Добавка Office 365 Education E5</w:t>
            </w:r>
          </w:p>
          <w:p w14:paraId="5A6239B9" w14:textId="77777777" w:rsidR="00B560A4" w:rsidRDefault="008E561D">
            <w:pPr>
              <w:pStyle w:val="ProductList-TableBody"/>
            </w:pPr>
            <w:r>
              <w:t>– Добавка Exchange Online (план 1)</w:t>
            </w:r>
            <w:r>
              <w:fldChar w:fldCharType="begin"/>
            </w:r>
            <w:r>
              <w:instrText xml:space="preserve"> XE "Добавка Exchange Online (план 1)" </w:instrText>
            </w:r>
            <w:r>
              <w:fldChar w:fldCharType="end"/>
            </w:r>
          </w:p>
          <w:p w14:paraId="054D6246" w14:textId="77777777" w:rsidR="00B560A4" w:rsidRDefault="008E561D">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04BFD8C5" w14:textId="77777777" w:rsidR="00B560A4" w:rsidRDefault="008E561D">
            <w:pPr>
              <w:pStyle w:val="ProductList-TableBody"/>
            </w:pPr>
            <w:r>
              <w:t>– Добавка SharePoint Online (план 1)</w:t>
            </w:r>
          </w:p>
        </w:tc>
      </w:tr>
      <w:tr w:rsidR="00B560A4" w14:paraId="5B6EB66F" w14:textId="77777777">
        <w:tc>
          <w:tcPr>
            <w:tcW w:w="6120" w:type="dxa"/>
            <w:tcBorders>
              <w:top w:val="single" w:sz="4" w:space="0" w:color="000000"/>
              <w:left w:val="single" w:sz="4" w:space="0" w:color="000000"/>
              <w:bottom w:val="single" w:sz="4" w:space="0" w:color="000000"/>
              <w:right w:val="single" w:sz="4" w:space="0" w:color="000000"/>
            </w:tcBorders>
          </w:tcPr>
          <w:p w14:paraId="4532AACE" w14:textId="77777777" w:rsidR="00B560A4" w:rsidRDefault="008E561D">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3CF67A5" w14:textId="77777777" w:rsidR="00B560A4" w:rsidRDefault="008E561D">
            <w:pPr>
              <w:pStyle w:val="ProductList-TableBody"/>
            </w:pPr>
            <w:r>
              <w:t>– Добавки Office 365 Enterprise E1/Government E1</w:t>
            </w:r>
          </w:p>
          <w:p w14:paraId="06C7F15F" w14:textId="77777777" w:rsidR="00B560A4" w:rsidRDefault="008E561D">
            <w:pPr>
              <w:pStyle w:val="ProductList-TableBody"/>
            </w:pPr>
            <w:r>
              <w:t>– Добавка Office 365 Enterprise E3</w:t>
            </w:r>
            <w:r>
              <w:rPr>
                <w:vertAlign w:val="superscript"/>
              </w:rPr>
              <w:t>2</w:t>
            </w:r>
          </w:p>
          <w:p w14:paraId="3F83877A" w14:textId="77777777" w:rsidR="00B560A4" w:rsidRDefault="008E561D">
            <w:pPr>
              <w:pStyle w:val="ProductList-TableBody"/>
            </w:pPr>
            <w:r>
              <w:lastRenderedPageBreak/>
              <w:t>– Добавка Office 365 Government E3</w:t>
            </w:r>
            <w:r>
              <w:rPr>
                <w:vertAlign w:val="superscript"/>
              </w:rPr>
              <w:t>4</w:t>
            </w:r>
          </w:p>
          <w:p w14:paraId="33F1357A" w14:textId="77777777" w:rsidR="00B560A4" w:rsidRDefault="008E561D">
            <w:pPr>
              <w:pStyle w:val="ProductList-TableBody"/>
            </w:pPr>
            <w:r>
              <w:t>– Добавки Office 365 Enterprise и Government Е4, E5</w:t>
            </w:r>
          </w:p>
          <w:p w14:paraId="479D6136" w14:textId="77777777" w:rsidR="00B560A4" w:rsidRDefault="008E561D">
            <w:pPr>
              <w:pStyle w:val="ProductList-TableBody"/>
            </w:pPr>
            <w:r>
              <w:t>– Добавки Office 365 Enterprise и Government E3 без ProPlus</w:t>
            </w:r>
          </w:p>
          <w:p w14:paraId="7BA730ED" w14:textId="77777777" w:rsidR="00B560A4" w:rsidRDefault="008E561D">
            <w:pPr>
              <w:pStyle w:val="ProductList-TableBody"/>
            </w:pPr>
            <w:r>
              <w:t>– Добавки Office 365 Government E4 без ProPlus</w:t>
            </w:r>
          </w:p>
          <w:p w14:paraId="580CEBE8" w14:textId="77777777" w:rsidR="00B560A4" w:rsidRDefault="008E561D">
            <w:pPr>
              <w:pStyle w:val="ProductList-TableBody"/>
            </w:pPr>
            <w:r>
              <w:t>– Добавка Office 365 Education E5</w:t>
            </w:r>
          </w:p>
          <w:p w14:paraId="02C30E35" w14:textId="77777777" w:rsidR="00B560A4" w:rsidRDefault="008E561D">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1004C273" w14:textId="77777777" w:rsidR="00B560A4" w:rsidRDefault="008E561D">
            <w:pPr>
              <w:pStyle w:val="ProductList-TableBody"/>
            </w:pPr>
            <w:r>
              <w:t xml:space="preserve">– Добавка Exchange Online (план 1) </w:t>
            </w:r>
          </w:p>
          <w:p w14:paraId="21A47C4A" w14:textId="77777777" w:rsidR="00B560A4" w:rsidRDefault="008E561D">
            <w:pPr>
              <w:pStyle w:val="ProductList-TableBody"/>
            </w:pPr>
            <w:r>
              <w:t>– Добавка Skype за бизнеса онлайн (план 1)</w:t>
            </w:r>
          </w:p>
          <w:p w14:paraId="3E40EA71" w14:textId="77777777" w:rsidR="00B560A4" w:rsidRDefault="008E561D">
            <w:pPr>
              <w:pStyle w:val="ProductList-TableBody"/>
            </w:pPr>
            <w:r>
              <w:t>– Добавка SharePoint Online (план 1)</w:t>
            </w:r>
          </w:p>
        </w:tc>
      </w:tr>
      <w:tr w:rsidR="00B560A4" w14:paraId="75D12E6B" w14:textId="77777777">
        <w:tc>
          <w:tcPr>
            <w:tcW w:w="6120" w:type="dxa"/>
            <w:tcBorders>
              <w:top w:val="single" w:sz="4" w:space="0" w:color="000000"/>
              <w:left w:val="single" w:sz="4" w:space="0" w:color="000000"/>
              <w:bottom w:val="single" w:sz="4" w:space="0" w:color="000000"/>
              <w:right w:val="single" w:sz="4" w:space="0" w:color="000000"/>
            </w:tcBorders>
          </w:tcPr>
          <w:p w14:paraId="4159A1CE" w14:textId="77777777" w:rsidR="00B560A4" w:rsidRDefault="008E561D">
            <w:pPr>
              <w:pStyle w:val="ProductList-TableBody"/>
            </w:pPr>
            <w:r>
              <w:lastRenderedPageBreak/>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A141BE" w14:textId="77777777" w:rsidR="00B560A4" w:rsidRDefault="008E561D">
            <w:pPr>
              <w:pStyle w:val="ProductList-TableBody"/>
            </w:pPr>
            <w:r>
              <w:t>– Добавки Office 365 Enterprise и Government E3 без ProPlus</w:t>
            </w:r>
          </w:p>
          <w:p w14:paraId="1363CAB3" w14:textId="77777777" w:rsidR="00B560A4" w:rsidRDefault="008E561D">
            <w:pPr>
              <w:pStyle w:val="ProductList-TableBody"/>
            </w:pPr>
            <w:r>
              <w:t>- Добавки Office 365 Enterprise и Government E4</w:t>
            </w:r>
            <w:r>
              <w:rPr>
                <w:vertAlign w:val="superscript"/>
              </w:rPr>
              <w:t>4</w:t>
            </w:r>
            <w:r>
              <w:t xml:space="preserve"> без ProPlus</w:t>
            </w:r>
          </w:p>
          <w:p w14:paraId="7664031A" w14:textId="77777777" w:rsidR="00B560A4" w:rsidRDefault="008E561D">
            <w:pPr>
              <w:pStyle w:val="ProductList-TableBody"/>
            </w:pPr>
            <w:r>
              <w:t xml:space="preserve">– Добавка Office 365 Education E5 </w:t>
            </w:r>
          </w:p>
          <w:p w14:paraId="75D7E09F" w14:textId="77777777" w:rsidR="00B560A4" w:rsidRDefault="008E561D">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B560A4" w14:paraId="25B8C623" w14:textId="77777777">
        <w:tc>
          <w:tcPr>
            <w:tcW w:w="6120" w:type="dxa"/>
            <w:tcBorders>
              <w:top w:val="single" w:sz="4" w:space="0" w:color="000000"/>
              <w:left w:val="single" w:sz="4" w:space="0" w:color="000000"/>
              <w:bottom w:val="single" w:sz="4" w:space="0" w:color="000000"/>
              <w:right w:val="single" w:sz="4" w:space="0" w:color="000000"/>
            </w:tcBorders>
          </w:tcPr>
          <w:p w14:paraId="74EEA60B" w14:textId="77777777" w:rsidR="00B560A4" w:rsidRDefault="008E561D">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64F8D9" w14:textId="77777777" w:rsidR="00B560A4" w:rsidRDefault="008E561D">
            <w:pPr>
              <w:pStyle w:val="ProductList-TableBody"/>
            </w:pPr>
            <w:r>
              <w:t>- Добавки Office 365 Enterprise и Government E3</w:t>
            </w:r>
            <w:r>
              <w:rPr>
                <w:vertAlign w:val="superscript"/>
              </w:rPr>
              <w:t>2</w:t>
            </w:r>
            <w:r>
              <w:t>, E4</w:t>
            </w:r>
            <w:r>
              <w:rPr>
                <w:vertAlign w:val="superscript"/>
              </w:rPr>
              <w:t>4</w:t>
            </w:r>
            <w:r>
              <w:t xml:space="preserve"> или E5</w:t>
            </w:r>
          </w:p>
          <w:p w14:paraId="76AB5241" w14:textId="77777777" w:rsidR="00B560A4" w:rsidRDefault="008E561D">
            <w:pPr>
              <w:pStyle w:val="ProductList-TableBody"/>
            </w:pPr>
            <w:r>
              <w:t xml:space="preserve">– Добавка Office 365 Education E5 </w:t>
            </w:r>
          </w:p>
          <w:p w14:paraId="257F7503" w14:textId="77777777" w:rsidR="00B560A4" w:rsidRDefault="008E561D">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B560A4" w14:paraId="7CE63424" w14:textId="77777777">
        <w:tc>
          <w:tcPr>
            <w:tcW w:w="6120" w:type="dxa"/>
            <w:tcBorders>
              <w:top w:val="single" w:sz="4" w:space="0" w:color="000000"/>
              <w:left w:val="single" w:sz="4" w:space="0" w:color="000000"/>
              <w:bottom w:val="single" w:sz="4" w:space="0" w:color="000000"/>
              <w:right w:val="single" w:sz="4" w:space="0" w:color="000000"/>
            </w:tcBorders>
          </w:tcPr>
          <w:p w14:paraId="3C960295" w14:textId="77777777" w:rsidR="00B560A4" w:rsidRDefault="008E56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EDEE1C" w14:textId="77777777" w:rsidR="00B560A4" w:rsidRDefault="008E561D">
            <w:pPr>
              <w:pStyle w:val="ProductList-TableBody"/>
            </w:pPr>
            <w:r>
              <w:t>– Добавка Office 365 Midsize Business</w:t>
            </w:r>
            <w:r>
              <w:rPr>
                <w:vertAlign w:val="superscript"/>
              </w:rPr>
              <w:t>2, 3</w:t>
            </w:r>
          </w:p>
          <w:p w14:paraId="7FD49C28" w14:textId="77777777" w:rsidR="00B560A4" w:rsidRDefault="008E561D">
            <w:pPr>
              <w:pStyle w:val="ProductList-TableBody"/>
            </w:pPr>
            <w:r>
              <w:t>– Добавка Office 365 Enterprise E3</w:t>
            </w:r>
            <w:r>
              <w:rPr>
                <w:vertAlign w:val="superscript"/>
              </w:rPr>
              <w:t>2, 3</w:t>
            </w:r>
          </w:p>
          <w:p w14:paraId="1A77B1A1" w14:textId="77777777" w:rsidR="00B560A4" w:rsidRDefault="008E561D">
            <w:pPr>
              <w:pStyle w:val="ProductList-TableBody"/>
            </w:pPr>
            <w:r>
              <w:t>– Добавка Office 365 Education E5</w:t>
            </w:r>
          </w:p>
        </w:tc>
      </w:tr>
    </w:tbl>
    <w:p w14:paraId="266B544C" w14:textId="77777777" w:rsidR="00B560A4" w:rsidRDefault="008E561D">
      <w:pPr>
        <w:pStyle w:val="ProductList-Body"/>
      </w:pPr>
      <w:r>
        <w:rPr>
          <w:i/>
          <w:vertAlign w:val="superscript"/>
        </w:rPr>
        <w:t>1</w:t>
      </w:r>
      <w:r>
        <w:rPr>
          <w:i/>
        </w:rPr>
        <w:t>1Всеки Отговарящ на условията лиценз трябва да има действаща SA</w:t>
      </w:r>
    </w:p>
    <w:p w14:paraId="7E8DADF7" w14:textId="77777777" w:rsidR="00B560A4" w:rsidRDefault="008E561D">
      <w:pPr>
        <w:pStyle w:val="ProductList-Body"/>
      </w:pPr>
      <w:r>
        <w:rPr>
          <w:i/>
          <w:vertAlign w:val="superscript"/>
        </w:rPr>
        <w:t>2</w:t>
      </w:r>
      <w:r>
        <w:rPr>
          <w:i/>
        </w:rPr>
        <w:t>Тези предложения са единствените налични за клиенти по Open Value и Open Value Subscription.</w:t>
      </w:r>
    </w:p>
    <w:p w14:paraId="1C57CC14" w14:textId="77777777" w:rsidR="00B560A4" w:rsidRDefault="008E561D">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6F3CCBBE" w14:textId="77777777" w:rsidR="00B560A4" w:rsidRDefault="008E561D">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0A6125DF" w14:textId="77777777" w:rsidR="00B560A4" w:rsidRDefault="00B560A4">
      <w:pPr>
        <w:pStyle w:val="ProductList-Body"/>
      </w:pPr>
    </w:p>
    <w:p w14:paraId="4BF69A94" w14:textId="77777777" w:rsidR="00B560A4" w:rsidRDefault="008E561D">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4E94ECF1" w14:textId="77777777" w:rsidR="00B560A4" w:rsidRDefault="00B560A4">
      <w:pPr>
        <w:pStyle w:val="ProductList-Body"/>
      </w:pPr>
    </w:p>
    <w:p w14:paraId="4252B6D6" w14:textId="77777777" w:rsidR="00B560A4" w:rsidRDefault="008E561D">
      <w:pPr>
        <w:pStyle w:val="ProductList-ClauseHeading"/>
        <w:outlineLvl w:val="4"/>
      </w:pPr>
      <w:r>
        <w:t>2.6 Ограничения за закупуване</w:t>
      </w:r>
    </w:p>
    <w:p w14:paraId="7A3D0F0C" w14:textId="77777777" w:rsidR="00B560A4" w:rsidRDefault="008E561D">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1377415D" w14:textId="77777777" w:rsidR="00B560A4" w:rsidRDefault="00B560A4">
      <w:pPr>
        <w:pStyle w:val="ProductList-Body"/>
      </w:pPr>
    </w:p>
    <w:p w14:paraId="611345F4" w14:textId="77777777" w:rsidR="00B560A4" w:rsidRDefault="008E561D">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3B6F922F" w14:textId="77777777" w:rsidR="00B560A4" w:rsidRDefault="00B560A4">
      <w:pPr>
        <w:pStyle w:val="ProductList-Body"/>
      </w:pPr>
    </w:p>
    <w:p w14:paraId="4247E82B" w14:textId="77777777" w:rsidR="00B560A4" w:rsidRDefault="008E561D">
      <w:pPr>
        <w:pStyle w:val="ProductList-ClauseHeading"/>
        <w:outlineLvl w:val="4"/>
      </w:pPr>
      <w:r>
        <w:t>2.7. Условия на Програмите за корпоративно лицензиране</w:t>
      </w:r>
    </w:p>
    <w:p w14:paraId="5BA2A451" w14:textId="77777777" w:rsidR="00B560A4" w:rsidRDefault="008E561D">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14:paraId="0986AA72" w14:textId="77777777" w:rsidR="00B560A4" w:rsidRDefault="00B560A4">
      <w:pPr>
        <w:pStyle w:val="ProductList-Body"/>
      </w:pPr>
    </w:p>
    <w:p w14:paraId="0E4583ED" w14:textId="77777777" w:rsidR="00B560A4" w:rsidRDefault="008E561D">
      <w:pPr>
        <w:pStyle w:val="ProductList-ClauseHeading"/>
        <w:outlineLvl w:val="4"/>
      </w:pPr>
      <w:r>
        <w:t>2.8 Пригодност за закупуване за ЛА за Потребител „От SA“ за Office 365</w:t>
      </w:r>
    </w:p>
    <w:p w14:paraId="1BE2CA88" w14:textId="77777777" w:rsidR="00B560A4" w:rsidRDefault="008E561D">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B560A4" w14:paraId="238EA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0760E" w14:textId="77777777" w:rsidR="00B560A4" w:rsidRDefault="008E561D">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3DEF32" w14:textId="77777777" w:rsidR="00B560A4" w:rsidRDefault="008E561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0E3187" w14:textId="77777777" w:rsidR="00B560A4" w:rsidRDefault="008E561D">
            <w:pPr>
              <w:pStyle w:val="ProductList-TableBody"/>
            </w:pPr>
            <w:r>
              <w:rPr>
                <w:color w:val="FFFFFF"/>
              </w:rPr>
              <w:t>Изискван Мост за ЛКД пакет</w:t>
            </w:r>
          </w:p>
        </w:tc>
      </w:tr>
      <w:tr w:rsidR="00B560A4" w14:paraId="507D3DCA" w14:textId="77777777">
        <w:tc>
          <w:tcPr>
            <w:tcW w:w="4040" w:type="dxa"/>
            <w:tcBorders>
              <w:top w:val="single" w:sz="4" w:space="0" w:color="000000"/>
              <w:left w:val="single" w:sz="4" w:space="0" w:color="000000"/>
              <w:bottom w:val="single" w:sz="4" w:space="0" w:color="000000"/>
              <w:right w:val="single" w:sz="4" w:space="0" w:color="000000"/>
            </w:tcBorders>
          </w:tcPr>
          <w:p w14:paraId="33610A26" w14:textId="77777777" w:rsidR="00B560A4" w:rsidRDefault="008E561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CCF1C43" w14:textId="77777777" w:rsidR="00B560A4" w:rsidRDefault="008E561D">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7C029E" w14:textId="77777777" w:rsidR="00B560A4" w:rsidRDefault="008E561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B560A4" w14:paraId="09124966" w14:textId="77777777">
        <w:tc>
          <w:tcPr>
            <w:tcW w:w="4040" w:type="dxa"/>
            <w:tcBorders>
              <w:top w:val="single" w:sz="4" w:space="0" w:color="000000"/>
              <w:left w:val="single" w:sz="4" w:space="0" w:color="000000"/>
              <w:bottom w:val="single" w:sz="4" w:space="0" w:color="000000"/>
              <w:right w:val="single" w:sz="4" w:space="0" w:color="000000"/>
            </w:tcBorders>
          </w:tcPr>
          <w:p w14:paraId="6FB858C7" w14:textId="77777777" w:rsidR="00B560A4" w:rsidRDefault="008E561D">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E32C7CD" w14:textId="77777777" w:rsidR="00B560A4" w:rsidRDefault="008E561D">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D27C08A" w14:textId="77777777" w:rsidR="00B560A4" w:rsidRDefault="008E561D">
            <w:pPr>
              <w:pStyle w:val="ProductList-TableBody"/>
            </w:pPr>
            <w:r>
              <w:t>Мост за Базов ЛКД пакет за Office 365</w:t>
            </w:r>
            <w:r>
              <w:rPr>
                <w:vertAlign w:val="superscript"/>
              </w:rPr>
              <w:t>2, 3</w:t>
            </w:r>
          </w:p>
        </w:tc>
      </w:tr>
      <w:tr w:rsidR="00B560A4" w14:paraId="34C63BFF" w14:textId="77777777">
        <w:tc>
          <w:tcPr>
            <w:tcW w:w="4040" w:type="dxa"/>
            <w:tcBorders>
              <w:top w:val="single" w:sz="4" w:space="0" w:color="000000"/>
              <w:left w:val="single" w:sz="4" w:space="0" w:color="000000"/>
              <w:bottom w:val="single" w:sz="4" w:space="0" w:color="000000"/>
              <w:right w:val="single" w:sz="4" w:space="0" w:color="000000"/>
            </w:tcBorders>
          </w:tcPr>
          <w:p w14:paraId="1D968AAD" w14:textId="77777777" w:rsidR="00B560A4" w:rsidRDefault="008E561D">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352C04D" w14:textId="77777777" w:rsidR="00B560A4" w:rsidRDefault="008E561D">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A81F52" w14:textId="77777777" w:rsidR="00B560A4" w:rsidRDefault="008E561D">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33F869BF" w14:textId="77777777" w:rsidR="00B560A4" w:rsidRDefault="008E561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5BFDA27F" w14:textId="77777777" w:rsidR="00B560A4" w:rsidRDefault="008E561D">
      <w:pPr>
        <w:pStyle w:val="ProductList-Body"/>
      </w:pPr>
      <w:r>
        <w:rPr>
          <w:i/>
          <w:vertAlign w:val="superscript"/>
        </w:rPr>
        <w:t>2</w:t>
      </w:r>
      <w:r>
        <w:rPr>
          <w:i/>
        </w:rPr>
        <w:t>Изисква се за Закупуване само на датата на годишнината на договора за записване.</w:t>
      </w:r>
    </w:p>
    <w:p w14:paraId="2C4FC15F" w14:textId="77777777" w:rsidR="00B560A4" w:rsidRDefault="008E561D">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14:paraId="0ABA2E2F" w14:textId="77777777" w:rsidR="00B560A4" w:rsidRDefault="00B560A4">
      <w:pPr>
        <w:pStyle w:val="ProductList-Body"/>
      </w:pPr>
    </w:p>
    <w:p w14:paraId="238A7E4B" w14:textId="77777777" w:rsidR="00B560A4" w:rsidRDefault="008E561D">
      <w:pPr>
        <w:pStyle w:val="ProductList-Body"/>
      </w:pPr>
      <w:r>
        <w:t>При следващото подновяване на Договора за записване клиенти, които са лицензирали абонаменти за пакет Office 365 преди или на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131BC616" w14:textId="77777777" w:rsidR="00B560A4" w:rsidRDefault="00B560A4">
      <w:pPr>
        <w:pStyle w:val="ProductList-Body"/>
      </w:pPr>
    </w:p>
    <w:p w14:paraId="2B8AEE5E" w14:textId="77777777" w:rsidR="00B560A4" w:rsidRDefault="008E561D">
      <w:pPr>
        <w:pStyle w:val="ProductList-ClauseHeading"/>
        <w:outlineLvl w:val="4"/>
      </w:pPr>
      <w:r>
        <w:t>2.9 Покупки на ЛА за Потребител „От SA“</w:t>
      </w:r>
    </w:p>
    <w:p w14:paraId="0BE764B8" w14:textId="77777777" w:rsidR="00B560A4" w:rsidRDefault="008E561D">
      <w:pPr>
        <w:pStyle w:val="ProductList-Body"/>
      </w:pPr>
      <w:r>
        <w:t xml:space="preserve">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w:t>
      </w:r>
      <w:r>
        <w:lastRenderedPageBreak/>
        <w:t>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14:paraId="470F8EC8" w14:textId="77777777" w:rsidR="00B560A4" w:rsidRDefault="00B560A4">
      <w:pPr>
        <w:pStyle w:val="ProductList-Body"/>
      </w:pPr>
    </w:p>
    <w:p w14:paraId="3AE56161" w14:textId="77777777" w:rsidR="00B560A4" w:rsidRDefault="008E561D">
      <w:pPr>
        <w:pStyle w:val="ProductList-ClauseHeading"/>
        <w:outlineLvl w:val="4"/>
      </w:pPr>
      <w:r>
        <w:t>2.10 Ползи от SA за ЛА за Потребител „От SA“ за Office 365</w:t>
      </w:r>
    </w:p>
    <w:p w14:paraId="0CD58E19" w14:textId="77777777" w:rsidR="00B560A4" w:rsidRDefault="008E561D">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14:paraId="77B90FF9" w14:textId="77777777" w:rsidR="00B560A4" w:rsidRDefault="00B560A4">
      <w:pPr>
        <w:pStyle w:val="ProductList-Body"/>
      </w:pPr>
    </w:p>
    <w:p w14:paraId="11A6BAD2" w14:textId="77777777" w:rsidR="00B560A4" w:rsidRDefault="008E561D">
      <w:pPr>
        <w:pStyle w:val="ProductList-ClauseHeading"/>
        <w:outlineLvl w:val="4"/>
      </w:pPr>
      <w:r>
        <w:t>2.11 Office 365 Enterprise F1</w:t>
      </w:r>
    </w:p>
    <w:p w14:paraId="4459CB67" w14:textId="77777777" w:rsidR="00B560A4" w:rsidRDefault="008E561D">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14:paraId="43DD0256" w14:textId="77777777" w:rsidR="00B560A4" w:rsidRDefault="00B560A4">
      <w:pPr>
        <w:pStyle w:val="ProductList-Body"/>
      </w:pPr>
    </w:p>
    <w:p w14:paraId="10AF87DE" w14:textId="77777777" w:rsidR="00B560A4" w:rsidRDefault="008E561D">
      <w:pPr>
        <w:pStyle w:val="ProductList-ClauseHeading"/>
        <w:outlineLvl w:val="4"/>
      </w:pPr>
      <w:r>
        <w:t>2.12 Office Multi Language Pack</w:t>
      </w:r>
    </w:p>
    <w:p w14:paraId="38FC1555" w14:textId="77777777" w:rsidR="00B560A4" w:rsidRDefault="008E561D">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39CB34DF" w14:textId="77777777" w:rsidR="00B560A4" w:rsidRDefault="00B560A4">
      <w:pPr>
        <w:pStyle w:val="ProductList-Body"/>
      </w:pPr>
    </w:p>
    <w:p w14:paraId="43B8246E" w14:textId="77777777" w:rsidR="00B560A4" w:rsidRDefault="008E561D">
      <w:pPr>
        <w:pStyle w:val="ProductList-ClauseHeading"/>
        <w:outlineLvl w:val="4"/>
      </w:pPr>
      <w:r>
        <w:t>2.13 Активиране на Продуктовия ключ за Office 365 Midsize Business</w:t>
      </w:r>
    </w:p>
    <w:p w14:paraId="0A5A6C80" w14:textId="77777777" w:rsidR="00B560A4" w:rsidRDefault="008E561D">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4A012A7D"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34BB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7DBE5"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3B747358" w14:textId="77777777" w:rsidR="00B560A4" w:rsidRDefault="00B560A4">
      <w:pPr>
        <w:pStyle w:val="ProductList-Body"/>
      </w:pPr>
    </w:p>
    <w:p w14:paraId="7D79DC7E" w14:textId="77777777" w:rsidR="00B560A4" w:rsidRDefault="008E561D">
      <w:pPr>
        <w:pStyle w:val="ProductList-Offering2HeadingNoBorder"/>
        <w:outlineLvl w:val="2"/>
      </w:pPr>
      <w:bookmarkStart w:id="260" w:name="_Sec918"/>
      <w:r>
        <w:t>Разширено управление на сигурността за Office 365</w:t>
      </w:r>
      <w:bookmarkEnd w:id="260"/>
      <w:r>
        <w:fldChar w:fldCharType="begin"/>
      </w:r>
      <w:r>
        <w:instrText xml:space="preserve"> TC "</w:instrText>
      </w:r>
      <w:bookmarkStart w:id="261" w:name="_Toc491162852"/>
      <w:r>
        <w:instrText>Разширено управление на сигурността за Office 365</w:instrText>
      </w:r>
      <w:bookmarkEnd w:id="261"/>
      <w:r>
        <w:instrText>" \l 3</w:instrText>
      </w:r>
      <w:r>
        <w:fldChar w:fldCharType="end"/>
      </w:r>
    </w:p>
    <w:p w14:paraId="470CD2B2" w14:textId="77777777" w:rsidR="00B560A4" w:rsidRDefault="008E561D">
      <w:pPr>
        <w:pStyle w:val="ProductList-Offering1SubSection"/>
        <w:outlineLvl w:val="3"/>
      </w:pPr>
      <w:bookmarkStart w:id="262" w:name="_Sec919"/>
      <w:r>
        <w:t>1. Наличност чрез програма</w:t>
      </w:r>
      <w:bookmarkEnd w:id="26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560A4" w14:paraId="183294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FBD97E"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5D3A704"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B2209"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5AE74"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2634B"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8153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24762"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925C2"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A754A"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3230862" w14:textId="77777777">
        <w:tc>
          <w:tcPr>
            <w:tcW w:w="5020" w:type="dxa"/>
            <w:tcBorders>
              <w:top w:val="single" w:sz="6" w:space="0" w:color="FFFFFF"/>
              <w:left w:val="none" w:sz="4" w:space="0" w:color="6E6E6E"/>
              <w:bottom w:val="none" w:sz="4" w:space="0" w:color="A5A5A5"/>
              <w:right w:val="none" w:sz="4" w:space="0" w:color="6E6E6E"/>
            </w:tcBorders>
          </w:tcPr>
          <w:p w14:paraId="677FFBA2" w14:textId="77777777" w:rsidR="00B560A4" w:rsidRDefault="008E561D">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3E556CF"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1EB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177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D55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8FA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732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5A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A88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205654D" w14:textId="77777777" w:rsidR="00B560A4" w:rsidRDefault="008E561D">
      <w:pPr>
        <w:pStyle w:val="ProductList-Offering1SubSection"/>
        <w:outlineLvl w:val="3"/>
      </w:pPr>
      <w:bookmarkStart w:id="263" w:name="_Sec920"/>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B560A4" w14:paraId="24421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22AD"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B094F"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36C0F9F6"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5FAE0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9FC7"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5342"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ED21" w14:textId="77777777" w:rsidR="00B560A4" w:rsidRDefault="008E561D">
            <w:pPr>
              <w:pStyle w:val="ProductList-TableBody"/>
            </w:pPr>
            <w:r>
              <w:rPr>
                <w:color w:val="404040"/>
              </w:rPr>
              <w:t>Промоции: Неприложимо</w:t>
            </w:r>
          </w:p>
        </w:tc>
      </w:tr>
      <w:tr w:rsidR="00B560A4" w14:paraId="2E36491C" w14:textId="77777777">
        <w:tc>
          <w:tcPr>
            <w:tcW w:w="4040" w:type="dxa"/>
            <w:tcBorders>
              <w:top w:val="single" w:sz="4" w:space="0" w:color="000000"/>
              <w:left w:val="single" w:sz="4" w:space="0" w:color="000000"/>
              <w:bottom w:val="single" w:sz="4" w:space="0" w:color="000000"/>
              <w:right w:val="single" w:sz="4" w:space="0" w:color="000000"/>
            </w:tcBorders>
          </w:tcPr>
          <w:p w14:paraId="32A56BD6"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F26C231"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CF49649"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4D8DAF5E" w14:textId="77777777">
        <w:tc>
          <w:tcPr>
            <w:tcW w:w="4040" w:type="dxa"/>
            <w:tcBorders>
              <w:top w:val="single" w:sz="4" w:space="0" w:color="000000"/>
              <w:left w:val="single" w:sz="4" w:space="0" w:color="000000"/>
              <w:bottom w:val="single" w:sz="4" w:space="0" w:color="000000"/>
              <w:right w:val="single" w:sz="4" w:space="0" w:color="000000"/>
            </w:tcBorders>
          </w:tcPr>
          <w:p w14:paraId="739F81CC"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9436C04"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A780" w14:textId="77777777" w:rsidR="00B560A4" w:rsidRDefault="00B560A4">
            <w:pPr>
              <w:pStyle w:val="ProductList-TableBody"/>
            </w:pPr>
          </w:p>
        </w:tc>
      </w:tr>
    </w:tbl>
    <w:p w14:paraId="4F8D8922"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3F61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2AAF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33F232B" w14:textId="77777777" w:rsidR="00B560A4" w:rsidRDefault="00B560A4">
      <w:pPr>
        <w:pStyle w:val="ProductList-Body"/>
      </w:pPr>
    </w:p>
    <w:p w14:paraId="38350682" w14:textId="77777777" w:rsidR="00B560A4" w:rsidRDefault="008E561D">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62853"/>
      <w:r>
        <w:instrText>Microsoft MyAnalytics</w:instrText>
      </w:r>
      <w:bookmarkEnd w:id="265"/>
      <w:r>
        <w:instrText>" \l 3</w:instrText>
      </w:r>
      <w:r>
        <w:fldChar w:fldCharType="end"/>
      </w:r>
    </w:p>
    <w:p w14:paraId="6547738E" w14:textId="77777777" w:rsidR="00B560A4" w:rsidRDefault="008E561D">
      <w:pPr>
        <w:pStyle w:val="ProductList-Offering1SubSection"/>
        <w:outlineLvl w:val="3"/>
      </w:pPr>
      <w:bookmarkStart w:id="266" w:name="_Sec878"/>
      <w:r>
        <w:t>1. Наличност чрез програма</w:t>
      </w:r>
      <w:bookmarkEnd w:id="26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560A4" w14:paraId="76234A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28EF9F"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A7D62DB"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638F6"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40CB2"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7EA3A"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15336"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23BE6"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0CC03"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F405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A01139B" w14:textId="77777777">
        <w:tc>
          <w:tcPr>
            <w:tcW w:w="5020" w:type="dxa"/>
            <w:tcBorders>
              <w:top w:val="single" w:sz="6" w:space="0" w:color="FFFFFF"/>
              <w:left w:val="none" w:sz="4" w:space="0" w:color="6E6E6E"/>
              <w:bottom w:val="none" w:sz="4" w:space="0" w:color="BFBFBF"/>
              <w:right w:val="none" w:sz="4" w:space="0" w:color="6E6E6E"/>
            </w:tcBorders>
          </w:tcPr>
          <w:p w14:paraId="42E37500" w14:textId="77777777" w:rsidR="00B560A4" w:rsidRDefault="008E561D">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2B0C6A6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A0E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A3F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23F9"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F5FB"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4EA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973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E4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65A05A2" w14:textId="77777777" w:rsidR="00B560A4" w:rsidRDefault="008E561D">
      <w:pPr>
        <w:pStyle w:val="ProductList-Offering1SubSection"/>
        <w:outlineLvl w:val="3"/>
      </w:pPr>
      <w:bookmarkStart w:id="267" w:name="_Sec879"/>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B560A4" w14:paraId="781C1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7205E"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1B48E"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86F8D" w14:textId="77777777" w:rsidR="00B560A4" w:rsidRDefault="008E561D">
            <w:pPr>
              <w:pStyle w:val="ProductList-TableBody"/>
            </w:pPr>
            <w:r>
              <w:rPr>
                <w:color w:val="404040"/>
              </w:rPr>
              <w:t>Отговаря на условията за удължен срок: Неприложимо</w:t>
            </w:r>
          </w:p>
        </w:tc>
      </w:tr>
      <w:tr w:rsidR="00B560A4" w14:paraId="3263A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0061"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839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4FD0" w14:textId="77777777" w:rsidR="00B560A4" w:rsidRDefault="008E561D">
            <w:pPr>
              <w:pStyle w:val="ProductList-TableBody"/>
            </w:pPr>
            <w:r>
              <w:rPr>
                <w:color w:val="404040"/>
              </w:rPr>
              <w:t>Промоции: Неприложимо</w:t>
            </w:r>
          </w:p>
        </w:tc>
      </w:tr>
      <w:tr w:rsidR="00B560A4" w14:paraId="67BEB83B" w14:textId="77777777">
        <w:tc>
          <w:tcPr>
            <w:tcW w:w="4040" w:type="dxa"/>
            <w:tcBorders>
              <w:top w:val="single" w:sz="4" w:space="0" w:color="000000"/>
              <w:left w:val="single" w:sz="4" w:space="0" w:color="000000"/>
              <w:bottom w:val="single" w:sz="4" w:space="0" w:color="000000"/>
              <w:right w:val="single" w:sz="4" w:space="0" w:color="000000"/>
            </w:tcBorders>
          </w:tcPr>
          <w:p w14:paraId="3302C2FE"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BFF5C2C"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CBEA" w14:textId="77777777" w:rsidR="00B560A4" w:rsidRDefault="008E561D">
            <w:pPr>
              <w:pStyle w:val="ProductList-TableBody"/>
            </w:pPr>
            <w:r>
              <w:rPr>
                <w:color w:val="404040"/>
              </w:rPr>
              <w:t>Отговаря на условията за намаление (SCE): Неприложимо</w:t>
            </w:r>
          </w:p>
        </w:tc>
      </w:tr>
      <w:tr w:rsidR="00B560A4" w14:paraId="0194C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A2AD"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A38843"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3BC4" w14:textId="77777777" w:rsidR="00B560A4" w:rsidRDefault="00B560A4">
            <w:pPr>
              <w:pStyle w:val="ProductList-TableBody"/>
            </w:pPr>
          </w:p>
        </w:tc>
      </w:tr>
    </w:tbl>
    <w:p w14:paraId="44CABD03"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1A863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1EBF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A64237F" w14:textId="77777777" w:rsidR="00B560A4" w:rsidRDefault="00B560A4">
      <w:pPr>
        <w:pStyle w:val="ProductList-Body"/>
      </w:pPr>
    </w:p>
    <w:p w14:paraId="5EB2978D" w14:textId="77777777" w:rsidR="00B560A4" w:rsidRDefault="008E561D">
      <w:pPr>
        <w:pStyle w:val="ProductList-Offering2HeadingNoBorder"/>
        <w:outlineLvl w:val="2"/>
      </w:pPr>
      <w:bookmarkStart w:id="268" w:name="_Sec880"/>
      <w:r>
        <w:lastRenderedPageBreak/>
        <w:t>Разширено съответствие за Office 365</w:t>
      </w:r>
      <w:bookmarkEnd w:id="268"/>
      <w:r>
        <w:fldChar w:fldCharType="begin"/>
      </w:r>
      <w:r>
        <w:instrText xml:space="preserve"> TC "</w:instrText>
      </w:r>
      <w:bookmarkStart w:id="269" w:name="_Toc491162854"/>
      <w:r>
        <w:instrText>Разширено съответствие за Office 365</w:instrText>
      </w:r>
      <w:bookmarkEnd w:id="269"/>
      <w:r>
        <w:instrText>" \l 3</w:instrText>
      </w:r>
      <w:r>
        <w:fldChar w:fldCharType="end"/>
      </w:r>
    </w:p>
    <w:p w14:paraId="046CE2F4" w14:textId="77777777" w:rsidR="00B560A4" w:rsidRDefault="008E561D">
      <w:pPr>
        <w:pStyle w:val="ProductList-Offering1SubSection"/>
        <w:outlineLvl w:val="3"/>
      </w:pPr>
      <w:bookmarkStart w:id="270" w:name="_Sec881"/>
      <w:r>
        <w:t>1. Наличност чрез програма</w:t>
      </w:r>
      <w:bookmarkEnd w:id="27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B560A4" w14:paraId="5C7814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4B5F3D"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69194A1"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FCCC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0353A"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6D5BA"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20A60"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4DB7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549B7"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9BC4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4C6F34E" w14:textId="77777777">
        <w:tc>
          <w:tcPr>
            <w:tcW w:w="5020" w:type="dxa"/>
            <w:tcBorders>
              <w:top w:val="single" w:sz="6" w:space="0" w:color="FFFFFF"/>
              <w:left w:val="none" w:sz="4" w:space="0" w:color="6E6E6E"/>
              <w:bottom w:val="none" w:sz="4" w:space="0" w:color="BFBFBF"/>
              <w:right w:val="none" w:sz="4" w:space="0" w:color="6E6E6E"/>
            </w:tcBorders>
          </w:tcPr>
          <w:p w14:paraId="05B5963D" w14:textId="77777777" w:rsidR="00B560A4" w:rsidRDefault="008E561D">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14:paraId="22514B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317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EDFB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A436"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6397"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265A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C02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A34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F70B680" w14:textId="77777777" w:rsidR="00B560A4" w:rsidRDefault="008E561D">
      <w:pPr>
        <w:pStyle w:val="ProductList-Offering1SubSection"/>
        <w:outlineLvl w:val="3"/>
      </w:pPr>
      <w:bookmarkStart w:id="271" w:name="_Sec882"/>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B560A4" w14:paraId="1C0CB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62B10"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EC122"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3F14B" w14:textId="77777777" w:rsidR="00B560A4" w:rsidRDefault="008E561D">
            <w:pPr>
              <w:pStyle w:val="ProductList-TableBody"/>
            </w:pPr>
            <w:r>
              <w:rPr>
                <w:color w:val="404040"/>
              </w:rPr>
              <w:t>Отговаря на условията за удължен срок: Неприложимо</w:t>
            </w:r>
          </w:p>
        </w:tc>
      </w:tr>
      <w:tr w:rsidR="00B560A4" w14:paraId="623E0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9D0C"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AE85"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2A5E" w14:textId="77777777" w:rsidR="00B560A4" w:rsidRDefault="008E561D">
            <w:pPr>
              <w:pStyle w:val="ProductList-TableBody"/>
            </w:pPr>
            <w:r>
              <w:rPr>
                <w:color w:val="404040"/>
              </w:rPr>
              <w:t>Промоции: Неприложимо</w:t>
            </w:r>
          </w:p>
        </w:tc>
      </w:tr>
      <w:tr w:rsidR="00B560A4" w14:paraId="7DD6B5B4" w14:textId="77777777">
        <w:tc>
          <w:tcPr>
            <w:tcW w:w="4040" w:type="dxa"/>
            <w:tcBorders>
              <w:top w:val="single" w:sz="4" w:space="0" w:color="000000"/>
              <w:left w:val="single" w:sz="4" w:space="0" w:color="000000"/>
              <w:bottom w:val="single" w:sz="4" w:space="0" w:color="000000"/>
              <w:right w:val="single" w:sz="4" w:space="0" w:color="000000"/>
            </w:tcBorders>
          </w:tcPr>
          <w:p w14:paraId="01118DA5"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73B3E8"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99145"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1417A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B456"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E425BA"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82C48" w14:textId="77777777" w:rsidR="00B560A4" w:rsidRDefault="00B560A4">
            <w:pPr>
              <w:pStyle w:val="ProductList-TableBody"/>
            </w:pPr>
          </w:p>
        </w:tc>
      </w:tr>
    </w:tbl>
    <w:p w14:paraId="6B44B594" w14:textId="77777777" w:rsidR="00B560A4" w:rsidRDefault="00B560A4">
      <w:pPr>
        <w:pStyle w:val="ProductList-Body"/>
      </w:pPr>
    </w:p>
    <w:tbl>
      <w:tblPr>
        <w:tblStyle w:val="PURTable"/>
        <w:tblW w:w="0" w:type="dxa"/>
        <w:tblLook w:val="04A0" w:firstRow="1" w:lastRow="0" w:firstColumn="1" w:lastColumn="0" w:noHBand="0" w:noVBand="1"/>
      </w:tblPr>
      <w:tblGrid>
        <w:gridCol w:w="10800"/>
      </w:tblGrid>
      <w:tr w:rsidR="00B560A4" w14:paraId="2CE43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6ECB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9EDBCBE" w14:textId="77777777" w:rsidR="00B560A4" w:rsidRDefault="00B560A4">
      <w:pPr>
        <w:pStyle w:val="ProductList-Body"/>
      </w:pPr>
    </w:p>
    <w:p w14:paraId="406EAA40" w14:textId="77777777" w:rsidR="00B560A4" w:rsidRDefault="008E561D">
      <w:pPr>
        <w:pStyle w:val="ProductList-Offering2HeadingNoBorder"/>
        <w:outlineLvl w:val="2"/>
      </w:pPr>
      <w:bookmarkStart w:id="272" w:name="_Sec665"/>
      <w:r>
        <w:t>Exchange Online</w:t>
      </w:r>
      <w:bookmarkEnd w:id="272"/>
      <w:r>
        <w:fldChar w:fldCharType="begin"/>
      </w:r>
      <w:r>
        <w:instrText xml:space="preserve"> TC "</w:instrText>
      </w:r>
      <w:bookmarkStart w:id="273" w:name="_Toc491162855"/>
      <w:r>
        <w:instrText>Exchange Online</w:instrText>
      </w:r>
      <w:bookmarkEnd w:id="273"/>
      <w:r>
        <w:instrText>" \l 3</w:instrText>
      </w:r>
      <w:r>
        <w:fldChar w:fldCharType="end"/>
      </w:r>
    </w:p>
    <w:p w14:paraId="7086424C" w14:textId="77777777" w:rsidR="00B560A4" w:rsidRDefault="008E561D">
      <w:pPr>
        <w:pStyle w:val="ProductList-Offering1SubSection"/>
        <w:outlineLvl w:val="3"/>
      </w:pPr>
      <w:bookmarkStart w:id="274" w:name="_Sec721"/>
      <w:r>
        <w:t>1. Наличност чрез програма</w:t>
      </w:r>
      <w:bookmarkEnd w:id="274"/>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B560A4" w14:paraId="5AE98E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AA50C6"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5E99CD0"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1AC15"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37746"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3838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8EC37"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AD998"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A4701"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2C057"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47BC7EDD" w14:textId="77777777">
        <w:tc>
          <w:tcPr>
            <w:tcW w:w="5020" w:type="dxa"/>
            <w:tcBorders>
              <w:top w:val="single" w:sz="6" w:space="0" w:color="FFFFFF"/>
              <w:left w:val="none" w:sz="4" w:space="0" w:color="6E6E6E"/>
              <w:bottom w:val="dashed" w:sz="4" w:space="0" w:color="BFBFBF"/>
              <w:right w:val="none" w:sz="4" w:space="0" w:color="6E6E6E"/>
            </w:tcBorders>
          </w:tcPr>
          <w:p w14:paraId="4D05828E" w14:textId="77777777" w:rsidR="00B560A4" w:rsidRDefault="008E561D">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676E663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23A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5EB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49ED"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EF2D3"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477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9C2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954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3BFD0F4" w14:textId="77777777">
        <w:tc>
          <w:tcPr>
            <w:tcW w:w="5020" w:type="dxa"/>
            <w:tcBorders>
              <w:top w:val="dashed" w:sz="4" w:space="0" w:color="BFBFBF"/>
              <w:left w:val="none" w:sz="4" w:space="0" w:color="6E6E6E"/>
              <w:bottom w:val="dashed" w:sz="4" w:space="0" w:color="BFBFBF"/>
              <w:right w:val="none" w:sz="4" w:space="0" w:color="6E6E6E"/>
            </w:tcBorders>
          </w:tcPr>
          <w:p w14:paraId="255BB55C" w14:textId="77777777" w:rsidR="00B560A4" w:rsidRDefault="008E561D">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A49526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0EC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4A8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F8B9"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C48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110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582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77C7" w14:textId="77777777" w:rsidR="00B560A4" w:rsidRDefault="00B560A4">
            <w:pPr>
              <w:pStyle w:val="ProductList-TableBody"/>
              <w:jc w:val="center"/>
            </w:pPr>
          </w:p>
        </w:tc>
      </w:tr>
      <w:tr w:rsidR="00B560A4" w14:paraId="79019049" w14:textId="77777777">
        <w:tc>
          <w:tcPr>
            <w:tcW w:w="5020" w:type="dxa"/>
            <w:tcBorders>
              <w:top w:val="dashed" w:sz="4" w:space="0" w:color="BFBFBF"/>
              <w:left w:val="none" w:sz="4" w:space="0" w:color="6E6E6E"/>
              <w:bottom w:val="dashed" w:sz="4" w:space="0" w:color="BFBFBF"/>
              <w:right w:val="none" w:sz="4" w:space="0" w:color="6E6E6E"/>
            </w:tcBorders>
          </w:tcPr>
          <w:p w14:paraId="60BFFB4D" w14:textId="77777777" w:rsidR="00B560A4" w:rsidRDefault="008E561D">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018B0E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93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AA3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8B2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0CD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AFF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81CA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0A8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6DDEEAF6" w14:textId="77777777">
        <w:tc>
          <w:tcPr>
            <w:tcW w:w="5020" w:type="dxa"/>
            <w:tcBorders>
              <w:top w:val="dashed" w:sz="4" w:space="0" w:color="BFBFBF"/>
              <w:left w:val="none" w:sz="4" w:space="0" w:color="6E6E6E"/>
              <w:bottom w:val="dashed" w:sz="4" w:space="0" w:color="BFBFBF"/>
              <w:right w:val="none" w:sz="4" w:space="0" w:color="6E6E6E"/>
            </w:tcBorders>
          </w:tcPr>
          <w:p w14:paraId="4C092692" w14:textId="77777777" w:rsidR="00B560A4" w:rsidRDefault="008E561D">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619982B"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570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843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996F"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149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83F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0FD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CAB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1116550" w14:textId="77777777">
        <w:tc>
          <w:tcPr>
            <w:tcW w:w="5020" w:type="dxa"/>
            <w:tcBorders>
              <w:top w:val="dashed" w:sz="4" w:space="0" w:color="BFBFBF"/>
              <w:left w:val="none" w:sz="4" w:space="0" w:color="6E6E6E"/>
              <w:bottom w:val="dashed" w:sz="4" w:space="0" w:color="BFBFBF"/>
              <w:right w:val="none" w:sz="4" w:space="0" w:color="6E6E6E"/>
            </w:tcBorders>
          </w:tcPr>
          <w:p w14:paraId="1BE8CD97" w14:textId="77777777" w:rsidR="00B560A4" w:rsidRDefault="008E561D">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D23D4D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7A9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E2A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FA9C"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24D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053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85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A435" w14:textId="77777777" w:rsidR="00B560A4" w:rsidRDefault="00B560A4">
            <w:pPr>
              <w:pStyle w:val="ProductList-TableBody"/>
              <w:jc w:val="center"/>
            </w:pPr>
          </w:p>
        </w:tc>
      </w:tr>
      <w:tr w:rsidR="00B560A4" w14:paraId="362080A7" w14:textId="77777777">
        <w:tc>
          <w:tcPr>
            <w:tcW w:w="5020" w:type="dxa"/>
            <w:tcBorders>
              <w:top w:val="dashed" w:sz="4" w:space="0" w:color="BFBFBF"/>
              <w:left w:val="none" w:sz="4" w:space="0" w:color="6E6E6E"/>
              <w:bottom w:val="dashed" w:sz="4" w:space="0" w:color="BFBFBF"/>
              <w:right w:val="none" w:sz="4" w:space="0" w:color="6E6E6E"/>
            </w:tcBorders>
          </w:tcPr>
          <w:p w14:paraId="336882A8" w14:textId="77777777" w:rsidR="00B560A4" w:rsidRDefault="008E561D">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B6943A4"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D7E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6CE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4F75"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1E7B"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52F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9D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E8D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72FCBFB" w14:textId="77777777">
        <w:tc>
          <w:tcPr>
            <w:tcW w:w="5020" w:type="dxa"/>
            <w:tcBorders>
              <w:top w:val="dashed" w:sz="4" w:space="0" w:color="BFBFBF"/>
              <w:left w:val="none" w:sz="4" w:space="0" w:color="6E6E6E"/>
              <w:bottom w:val="dashed" w:sz="4" w:space="0" w:color="BFBFBF"/>
              <w:right w:val="none" w:sz="4" w:space="0" w:color="6E6E6E"/>
            </w:tcBorders>
          </w:tcPr>
          <w:p w14:paraId="17F461B5" w14:textId="77777777" w:rsidR="00B560A4" w:rsidRDefault="008E561D">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5552AD5"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EB3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B16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DCBB"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F3D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178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C49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56E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3883A66" w14:textId="77777777">
        <w:tc>
          <w:tcPr>
            <w:tcW w:w="5020" w:type="dxa"/>
            <w:tcBorders>
              <w:top w:val="dashed" w:sz="4" w:space="0" w:color="BFBFBF"/>
              <w:left w:val="none" w:sz="4" w:space="0" w:color="6E6E6E"/>
              <w:bottom w:val="dashed" w:sz="4" w:space="0" w:color="BFBFBF"/>
              <w:right w:val="none" w:sz="4" w:space="0" w:color="6E6E6E"/>
            </w:tcBorders>
          </w:tcPr>
          <w:p w14:paraId="3FB138A5" w14:textId="77777777" w:rsidR="00B560A4" w:rsidRDefault="008E561D">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CD6F15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DFC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F0D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4583"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6864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743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1A3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391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4494A2D5" w14:textId="77777777">
        <w:tc>
          <w:tcPr>
            <w:tcW w:w="5020" w:type="dxa"/>
            <w:tcBorders>
              <w:top w:val="dashed" w:sz="4" w:space="0" w:color="BFBFBF"/>
              <w:left w:val="none" w:sz="4" w:space="0" w:color="6E6E6E"/>
              <w:bottom w:val="dashed" w:sz="4" w:space="0" w:color="BFBFBF"/>
              <w:right w:val="none" w:sz="4" w:space="0" w:color="6E6E6E"/>
            </w:tcBorders>
          </w:tcPr>
          <w:p w14:paraId="6C351040" w14:textId="77777777" w:rsidR="00B560A4" w:rsidRDefault="008E561D">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ABD661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E13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D8C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A71C"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9BF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0E7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22C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3ED5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3DE94B02" w14:textId="77777777">
        <w:tc>
          <w:tcPr>
            <w:tcW w:w="5020" w:type="dxa"/>
            <w:tcBorders>
              <w:top w:val="dashed" w:sz="4" w:space="0" w:color="BFBFBF"/>
              <w:left w:val="none" w:sz="4" w:space="0" w:color="6E6E6E"/>
              <w:bottom w:val="dashed" w:sz="4" w:space="0" w:color="BFBFBF"/>
              <w:right w:val="none" w:sz="4" w:space="0" w:color="6E6E6E"/>
            </w:tcBorders>
          </w:tcPr>
          <w:p w14:paraId="15378DD6" w14:textId="77777777" w:rsidR="00B560A4" w:rsidRDefault="008E561D">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F49170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F136"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68A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A5D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F08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692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CB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13C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5181EDA" w14:textId="77777777">
        <w:tc>
          <w:tcPr>
            <w:tcW w:w="5020" w:type="dxa"/>
            <w:tcBorders>
              <w:top w:val="dashed" w:sz="4" w:space="0" w:color="BFBFBF"/>
              <w:left w:val="none" w:sz="4" w:space="0" w:color="6E6E6E"/>
              <w:bottom w:val="none" w:sz="4" w:space="0" w:color="BFBFBF"/>
              <w:right w:val="none" w:sz="4" w:space="0" w:color="6E6E6E"/>
            </w:tcBorders>
          </w:tcPr>
          <w:p w14:paraId="39EF53A9" w14:textId="77777777" w:rsidR="00B560A4" w:rsidRDefault="008E561D">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693C4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7CD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9EF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7FE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019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5E7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D0A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72EE" w14:textId="77777777" w:rsidR="00B560A4" w:rsidRDefault="00B560A4">
            <w:pPr>
              <w:pStyle w:val="ProductList-TableBody"/>
              <w:jc w:val="center"/>
            </w:pPr>
          </w:p>
        </w:tc>
      </w:tr>
    </w:tbl>
    <w:p w14:paraId="39647DEB" w14:textId="77777777" w:rsidR="00B560A4" w:rsidRDefault="008E561D">
      <w:pPr>
        <w:pStyle w:val="ProductList-Offering1SubSection"/>
        <w:outlineLvl w:val="3"/>
      </w:pPr>
      <w:bookmarkStart w:id="275" w:name="_Sec776"/>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B560A4" w14:paraId="29A0A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F696D"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C5843"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92B7C4"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54248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65C22" w14:textId="77777777" w:rsidR="00B560A4" w:rsidRDefault="008E561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0">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35F5"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B4EB" w14:textId="77777777" w:rsidR="00B560A4" w:rsidRDefault="008E561D">
            <w:pPr>
              <w:pStyle w:val="ProductList-TableBody"/>
            </w:pPr>
            <w:r>
              <w:rPr>
                <w:color w:val="404040"/>
              </w:rPr>
              <w:t>Промоции: Неприложимо</w:t>
            </w:r>
          </w:p>
        </w:tc>
      </w:tr>
      <w:tr w:rsidR="00B560A4" w14:paraId="3DC2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11DAD"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6F2C268C"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BCFCB9D"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41797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2A96"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9B9B3"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CF95" w14:textId="77777777" w:rsidR="00B560A4" w:rsidRDefault="00B560A4">
            <w:pPr>
              <w:pStyle w:val="ProductList-TableBody"/>
            </w:pPr>
          </w:p>
        </w:tc>
      </w:tr>
    </w:tbl>
    <w:p w14:paraId="6B38DD01" w14:textId="77777777" w:rsidR="00B560A4" w:rsidRDefault="00B560A4">
      <w:pPr>
        <w:pStyle w:val="ProductList-Body"/>
      </w:pPr>
    </w:p>
    <w:p w14:paraId="7F836333" w14:textId="77777777" w:rsidR="00B560A4" w:rsidRDefault="008E561D">
      <w:pPr>
        <w:pStyle w:val="ProductList-ClauseHeading"/>
        <w:outlineLvl w:val="4"/>
      </w:pPr>
      <w:r>
        <w:t>2.1 Архивиране с Exchange Online за Exchange Server</w:t>
      </w:r>
    </w:p>
    <w:p w14:paraId="6E8194D5" w14:textId="77777777" w:rsidR="00B560A4" w:rsidRDefault="008E561D">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7C37B293" w14:textId="77777777" w:rsidR="00B560A4" w:rsidRDefault="00B560A4">
      <w:pPr>
        <w:pStyle w:val="ProductList-Body"/>
      </w:pPr>
    </w:p>
    <w:p w14:paraId="7FCAB3B3" w14:textId="77777777" w:rsidR="00B560A4" w:rsidRDefault="008E561D">
      <w:pPr>
        <w:pStyle w:val="ProductList-ClauseHeading"/>
        <w:outlineLvl w:val="4"/>
      </w:pPr>
      <w:r>
        <w:t>2.2 Архивиране с Exchange Online за Exchange Server A</w:t>
      </w:r>
    </w:p>
    <w:p w14:paraId="1E5CD570" w14:textId="77777777" w:rsidR="00B560A4" w:rsidRDefault="008E561D">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6A74E374" w14:textId="77777777" w:rsidR="00B560A4" w:rsidRDefault="00B560A4">
      <w:pPr>
        <w:pStyle w:val="ProductList-Body"/>
      </w:pPr>
    </w:p>
    <w:p w14:paraId="2146DB12" w14:textId="77777777" w:rsidR="00B560A4" w:rsidRDefault="008E561D">
      <w:pPr>
        <w:pStyle w:val="ProductList-ClauseHeading"/>
        <w:outlineLvl w:val="4"/>
      </w:pPr>
      <w:r>
        <w:t>2.3 Предварително условие: ЛА за Потребител за Добавка</w:t>
      </w:r>
    </w:p>
    <w:p w14:paraId="364EF3AB" w14:textId="77777777" w:rsidR="00B560A4" w:rsidRDefault="008E561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0DE6AE75"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C118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6EF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68FCE52" w14:textId="77777777" w:rsidR="00B560A4" w:rsidRDefault="00B560A4">
      <w:pPr>
        <w:pStyle w:val="ProductList-Body"/>
      </w:pPr>
    </w:p>
    <w:p w14:paraId="15EB0578" w14:textId="77777777" w:rsidR="00B560A4" w:rsidRDefault="008E561D">
      <w:pPr>
        <w:pStyle w:val="ProductList-Offering2HeadingNoBorder"/>
        <w:outlineLvl w:val="2"/>
      </w:pPr>
      <w:bookmarkStart w:id="276" w:name="_Sec666"/>
      <w:r>
        <w:lastRenderedPageBreak/>
        <w:t>OneDrive за бизнеса</w:t>
      </w:r>
      <w:bookmarkEnd w:id="276"/>
      <w:r>
        <w:fldChar w:fldCharType="begin"/>
      </w:r>
      <w:r>
        <w:instrText xml:space="preserve"> TC "</w:instrText>
      </w:r>
      <w:bookmarkStart w:id="277" w:name="_Toc491162856"/>
      <w:r>
        <w:instrText>OneDrive за бизнеса</w:instrText>
      </w:r>
      <w:bookmarkEnd w:id="277"/>
      <w:r>
        <w:instrText>" \l 3</w:instrText>
      </w:r>
      <w:r>
        <w:fldChar w:fldCharType="end"/>
      </w:r>
    </w:p>
    <w:p w14:paraId="743D92B9" w14:textId="77777777" w:rsidR="00B560A4" w:rsidRDefault="008E561D">
      <w:pPr>
        <w:pStyle w:val="ProductList-Offering1SubSection"/>
        <w:outlineLvl w:val="3"/>
      </w:pPr>
      <w:bookmarkStart w:id="278" w:name="_Sec722"/>
      <w:r>
        <w:t>1. Наличност чрез програма</w:t>
      </w:r>
      <w:bookmarkEnd w:id="278"/>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B560A4" w14:paraId="577C0D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32C401"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B9663DC"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1AE63"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E008"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8B78"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9380A"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78903"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0067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4DCEC"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7775981" w14:textId="77777777">
        <w:tc>
          <w:tcPr>
            <w:tcW w:w="5020" w:type="dxa"/>
            <w:tcBorders>
              <w:top w:val="single" w:sz="6" w:space="0" w:color="FFFFFF"/>
              <w:left w:val="none" w:sz="4" w:space="0" w:color="6E6E6E"/>
              <w:bottom w:val="dashed" w:sz="4" w:space="0" w:color="7F7F7F"/>
              <w:right w:val="none" w:sz="4" w:space="0" w:color="6E6E6E"/>
            </w:tcBorders>
          </w:tcPr>
          <w:p w14:paraId="4D1D963A" w14:textId="77777777" w:rsidR="00B560A4" w:rsidRDefault="008E561D">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0318FC8D"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59A7"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50D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D5C6"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DC34"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977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DBF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678DC" w14:textId="77777777" w:rsidR="00B560A4" w:rsidRDefault="00B560A4">
            <w:pPr>
              <w:pStyle w:val="ProductList-TableBody"/>
              <w:jc w:val="center"/>
            </w:pPr>
          </w:p>
        </w:tc>
      </w:tr>
      <w:tr w:rsidR="00B560A4" w14:paraId="6C43527B" w14:textId="77777777">
        <w:tc>
          <w:tcPr>
            <w:tcW w:w="5020" w:type="dxa"/>
            <w:tcBorders>
              <w:top w:val="dashed" w:sz="4" w:space="0" w:color="7F7F7F"/>
              <w:left w:val="none" w:sz="4" w:space="0" w:color="6E6E6E"/>
              <w:bottom w:val="none" w:sz="4" w:space="0" w:color="BFBFBF"/>
              <w:right w:val="none" w:sz="4" w:space="0" w:color="6E6E6E"/>
            </w:tcBorders>
          </w:tcPr>
          <w:p w14:paraId="78B16B92" w14:textId="77777777" w:rsidR="00B560A4" w:rsidRDefault="008E561D">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978CBB5"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A869"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8CD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5BD5"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EAC6"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731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05E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6DBB" w14:textId="77777777" w:rsidR="00B560A4" w:rsidRDefault="00B560A4">
            <w:pPr>
              <w:pStyle w:val="ProductList-TableBody"/>
              <w:jc w:val="center"/>
            </w:pPr>
          </w:p>
        </w:tc>
      </w:tr>
    </w:tbl>
    <w:p w14:paraId="6DC037AF" w14:textId="77777777" w:rsidR="00B560A4" w:rsidRDefault="008E561D">
      <w:pPr>
        <w:pStyle w:val="ProductList-Offering1SubSection"/>
        <w:outlineLvl w:val="3"/>
      </w:pPr>
      <w:bookmarkStart w:id="279" w:name="_Sec777"/>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B560A4" w14:paraId="6E8B7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53049"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BA0FC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7FCF68D"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095AB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C485"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1AB9"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2782" w14:textId="77777777" w:rsidR="00B560A4" w:rsidRDefault="008E561D">
            <w:pPr>
              <w:pStyle w:val="ProductList-TableBody"/>
            </w:pPr>
            <w:r>
              <w:t>Промоции: Неприложимо</w:t>
            </w:r>
          </w:p>
        </w:tc>
      </w:tr>
      <w:tr w:rsidR="00B560A4" w14:paraId="1F9E0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A526"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1A91D9"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A132A"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4925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0FFE"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A12A3D"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2B05" w14:textId="77777777" w:rsidR="00B560A4" w:rsidRDefault="00B560A4">
            <w:pPr>
              <w:pStyle w:val="ProductList-TableBody"/>
            </w:pPr>
          </w:p>
        </w:tc>
      </w:tr>
    </w:tbl>
    <w:p w14:paraId="3390FB7D"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09AF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C2D3"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5440735" w14:textId="77777777" w:rsidR="00B560A4" w:rsidRDefault="00B560A4">
      <w:pPr>
        <w:pStyle w:val="ProductList-Body"/>
      </w:pPr>
    </w:p>
    <w:p w14:paraId="1DD51D26" w14:textId="77777777" w:rsidR="00B560A4" w:rsidRDefault="008E561D">
      <w:pPr>
        <w:pStyle w:val="ProductList-Offering2HeadingNoBorder"/>
        <w:outlineLvl w:val="2"/>
      </w:pPr>
      <w:bookmarkStart w:id="280" w:name="_Sec667"/>
      <w:r>
        <w:t>Project Online</w:t>
      </w:r>
      <w:bookmarkEnd w:id="280"/>
      <w:r>
        <w:fldChar w:fldCharType="begin"/>
      </w:r>
      <w:r>
        <w:instrText xml:space="preserve"> TC "</w:instrText>
      </w:r>
      <w:bookmarkStart w:id="281" w:name="_Toc491162857"/>
      <w:r>
        <w:instrText>Project Online</w:instrText>
      </w:r>
      <w:bookmarkEnd w:id="281"/>
      <w:r>
        <w:instrText>" \l 3</w:instrText>
      </w:r>
      <w:r>
        <w:fldChar w:fldCharType="end"/>
      </w:r>
    </w:p>
    <w:p w14:paraId="13CC0AAE" w14:textId="77777777" w:rsidR="00B560A4" w:rsidRDefault="008E561D">
      <w:pPr>
        <w:pStyle w:val="ProductList-Offering1SubSection"/>
        <w:outlineLvl w:val="3"/>
      </w:pPr>
      <w:bookmarkStart w:id="282" w:name="_Sec723"/>
      <w:r>
        <w:t>1. Наличност чрез програма</w:t>
      </w:r>
      <w:bookmarkEnd w:id="28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560A4" w14:paraId="0A3B23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C280D1"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1D48FF7"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3DFDB"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FA854"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7B3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47D1"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7F32B"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89516"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C2602"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39D9C58B" w14:textId="77777777">
        <w:tc>
          <w:tcPr>
            <w:tcW w:w="5020" w:type="dxa"/>
            <w:tcBorders>
              <w:top w:val="single" w:sz="6" w:space="0" w:color="FFFFFF"/>
              <w:left w:val="none" w:sz="4" w:space="0" w:color="6E6E6E"/>
              <w:bottom w:val="dashed" w:sz="4" w:space="0" w:color="BFBFBF"/>
              <w:right w:val="none" w:sz="4" w:space="0" w:color="6E6E6E"/>
            </w:tcBorders>
          </w:tcPr>
          <w:p w14:paraId="19D53F01" w14:textId="77777777" w:rsidR="00B560A4" w:rsidRDefault="008E561D">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24DECCF3"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59F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7B2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3F6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DBA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BCC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F45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8EB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4C59AD3" w14:textId="77777777">
        <w:tc>
          <w:tcPr>
            <w:tcW w:w="5020" w:type="dxa"/>
            <w:tcBorders>
              <w:top w:val="dashed" w:sz="4" w:space="0" w:color="BFBFBF"/>
              <w:left w:val="none" w:sz="4" w:space="0" w:color="6E6E6E"/>
              <w:bottom w:val="dashed" w:sz="4" w:space="0" w:color="BFBFBF"/>
              <w:right w:val="none" w:sz="4" w:space="0" w:color="6E6E6E"/>
            </w:tcBorders>
          </w:tcPr>
          <w:p w14:paraId="727C2EC6" w14:textId="77777777" w:rsidR="00B560A4" w:rsidRDefault="008E561D">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11B54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5BA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4B5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1B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4D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0D0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A42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3C01" w14:textId="77777777" w:rsidR="00B560A4" w:rsidRDefault="00B560A4">
            <w:pPr>
              <w:pStyle w:val="ProductList-TableBody"/>
              <w:jc w:val="center"/>
            </w:pPr>
          </w:p>
        </w:tc>
      </w:tr>
      <w:tr w:rsidR="00B560A4" w14:paraId="52AE88D5" w14:textId="77777777">
        <w:tc>
          <w:tcPr>
            <w:tcW w:w="5020" w:type="dxa"/>
            <w:tcBorders>
              <w:top w:val="dashed" w:sz="4" w:space="0" w:color="BFBFBF"/>
              <w:left w:val="none" w:sz="4" w:space="0" w:color="6E6E6E"/>
              <w:bottom w:val="dashed" w:sz="4" w:space="0" w:color="BFBFBF"/>
              <w:right w:val="none" w:sz="4" w:space="0" w:color="6E6E6E"/>
            </w:tcBorders>
          </w:tcPr>
          <w:p w14:paraId="2BD13FCD" w14:textId="77777777" w:rsidR="00B560A4" w:rsidRDefault="008E561D">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5896023"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E84B"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6D5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C81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0A5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CDA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81B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165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2BAB051" w14:textId="77777777">
        <w:tc>
          <w:tcPr>
            <w:tcW w:w="5020" w:type="dxa"/>
            <w:tcBorders>
              <w:top w:val="dashed" w:sz="4" w:space="0" w:color="BFBFBF"/>
              <w:left w:val="none" w:sz="4" w:space="0" w:color="6E6E6E"/>
              <w:bottom w:val="dashed" w:sz="4" w:space="0" w:color="BFBFBF"/>
              <w:right w:val="none" w:sz="4" w:space="0" w:color="6E6E6E"/>
            </w:tcBorders>
          </w:tcPr>
          <w:p w14:paraId="0CC4432D" w14:textId="77777777" w:rsidR="00B560A4" w:rsidRDefault="008E561D">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051C9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D97C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A91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408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857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DFF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D157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7768" w14:textId="77777777" w:rsidR="00B560A4" w:rsidRDefault="00B560A4">
            <w:pPr>
              <w:pStyle w:val="ProductList-TableBody"/>
              <w:jc w:val="center"/>
            </w:pPr>
          </w:p>
        </w:tc>
      </w:tr>
      <w:tr w:rsidR="00B560A4" w14:paraId="05D17F65" w14:textId="77777777">
        <w:tc>
          <w:tcPr>
            <w:tcW w:w="5020" w:type="dxa"/>
            <w:tcBorders>
              <w:top w:val="dashed" w:sz="4" w:space="0" w:color="BFBFBF"/>
              <w:left w:val="none" w:sz="4" w:space="0" w:color="6E6E6E"/>
              <w:bottom w:val="dashed" w:sz="4" w:space="0" w:color="BFBFBF"/>
              <w:right w:val="none" w:sz="4" w:space="0" w:color="6E6E6E"/>
            </w:tcBorders>
          </w:tcPr>
          <w:p w14:paraId="0F0ADD9C" w14:textId="77777777" w:rsidR="00B560A4" w:rsidRDefault="008E561D">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EE4566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98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838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8B1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ED8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939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73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C084" w14:textId="77777777" w:rsidR="00B560A4" w:rsidRDefault="00B560A4">
            <w:pPr>
              <w:pStyle w:val="ProductList-TableBody"/>
              <w:jc w:val="center"/>
            </w:pPr>
          </w:p>
        </w:tc>
      </w:tr>
      <w:tr w:rsidR="00B560A4" w14:paraId="70D2067A" w14:textId="77777777">
        <w:tc>
          <w:tcPr>
            <w:tcW w:w="5020" w:type="dxa"/>
            <w:tcBorders>
              <w:top w:val="dashed" w:sz="4" w:space="0" w:color="BFBFBF"/>
              <w:left w:val="none" w:sz="4" w:space="0" w:color="6E6E6E"/>
              <w:bottom w:val="dashed" w:sz="4" w:space="0" w:color="BFBFBF"/>
              <w:right w:val="none" w:sz="4" w:space="0" w:color="6E6E6E"/>
            </w:tcBorders>
          </w:tcPr>
          <w:p w14:paraId="5110E77C" w14:textId="77777777" w:rsidR="00B560A4" w:rsidRDefault="008E561D">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08D56D1"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507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C19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7CB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87E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28F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791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E82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8AD68B4" w14:textId="77777777">
        <w:tc>
          <w:tcPr>
            <w:tcW w:w="5020" w:type="dxa"/>
            <w:tcBorders>
              <w:top w:val="dashed" w:sz="4" w:space="0" w:color="BFBFBF"/>
              <w:left w:val="none" w:sz="4" w:space="0" w:color="6E6E6E"/>
              <w:bottom w:val="dashed" w:sz="4" w:space="0" w:color="BFBFBF"/>
              <w:right w:val="none" w:sz="4" w:space="0" w:color="6E6E6E"/>
            </w:tcBorders>
          </w:tcPr>
          <w:p w14:paraId="444F5807" w14:textId="77777777" w:rsidR="00B560A4" w:rsidRDefault="008E561D">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2F0D8F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309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1B9B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D94E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B82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FC8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34A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50BF" w14:textId="77777777" w:rsidR="00B560A4" w:rsidRDefault="00B560A4">
            <w:pPr>
              <w:pStyle w:val="ProductList-TableBody"/>
              <w:jc w:val="center"/>
            </w:pPr>
          </w:p>
        </w:tc>
      </w:tr>
      <w:tr w:rsidR="00B560A4" w14:paraId="091A23AE" w14:textId="77777777">
        <w:tc>
          <w:tcPr>
            <w:tcW w:w="5020" w:type="dxa"/>
            <w:tcBorders>
              <w:top w:val="dashed" w:sz="4" w:space="0" w:color="BFBFBF"/>
              <w:left w:val="none" w:sz="4" w:space="0" w:color="6E6E6E"/>
              <w:bottom w:val="none" w:sz="4" w:space="0" w:color="BFBFBF"/>
              <w:right w:val="none" w:sz="4" w:space="0" w:color="6E6E6E"/>
            </w:tcBorders>
          </w:tcPr>
          <w:p w14:paraId="2F96BFDF" w14:textId="77777777" w:rsidR="00B560A4" w:rsidRDefault="008E561D">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454B98D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41B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8EE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2A4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DA4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13B4"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D8A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E46AD" w14:textId="77777777" w:rsidR="00B560A4" w:rsidRDefault="00B560A4">
            <w:pPr>
              <w:pStyle w:val="ProductList-TableBody"/>
              <w:jc w:val="center"/>
            </w:pPr>
          </w:p>
        </w:tc>
      </w:tr>
    </w:tbl>
    <w:p w14:paraId="4AD792F7" w14:textId="77777777" w:rsidR="00B560A4" w:rsidRDefault="008E561D">
      <w:pPr>
        <w:pStyle w:val="ProductList-Offering1SubSection"/>
        <w:outlineLvl w:val="3"/>
      </w:pPr>
      <w:bookmarkStart w:id="283" w:name="_Sec778"/>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B560A4" w14:paraId="5642A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DF5E1"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EA503"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74D29A0"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5ADC3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CA5F"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7A4D"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A301" w14:textId="77777777" w:rsidR="00B560A4" w:rsidRDefault="008E561D">
            <w:pPr>
              <w:pStyle w:val="ProductList-TableBody"/>
            </w:pPr>
            <w:r>
              <w:rPr>
                <w:color w:val="404040"/>
              </w:rPr>
              <w:t>Промоции: Неприложимо</w:t>
            </w:r>
          </w:p>
        </w:tc>
      </w:tr>
      <w:tr w:rsidR="00B560A4" w14:paraId="5FA76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0AA1"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CAA5C6"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643E4"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627B1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62CA"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4DBBC5"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4CFC" w14:textId="77777777" w:rsidR="00B560A4" w:rsidRDefault="00B560A4">
            <w:pPr>
              <w:pStyle w:val="ProductList-TableBody"/>
            </w:pPr>
          </w:p>
        </w:tc>
      </w:tr>
    </w:tbl>
    <w:p w14:paraId="2884089D" w14:textId="77777777" w:rsidR="00B560A4" w:rsidRDefault="00B560A4">
      <w:pPr>
        <w:pStyle w:val="ProductList-Body"/>
        <w:jc w:val="right"/>
      </w:pPr>
    </w:p>
    <w:p w14:paraId="6C4B26C8" w14:textId="77777777" w:rsidR="00B560A4" w:rsidRDefault="008E561D">
      <w:pPr>
        <w:pStyle w:val="ProductList-ClauseHeading"/>
        <w:outlineLvl w:val="4"/>
      </w:pPr>
      <w:r>
        <w:t>2.1 Пригодност за закупуване на ЛА за потребител „От SA“ за Project Online</w:t>
      </w:r>
    </w:p>
    <w:p w14:paraId="1A1BA5E5" w14:textId="77777777" w:rsidR="00B560A4" w:rsidRDefault="008E561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B560A4" w14:paraId="06848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1B7F093" w14:textId="77777777" w:rsidR="00B560A4" w:rsidRDefault="008E561D">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14:paraId="7894FB95" w14:textId="77777777" w:rsidR="00B560A4" w:rsidRDefault="008E561D">
            <w:pPr>
              <w:pStyle w:val="ProductList-TableBody"/>
            </w:pPr>
            <w:r>
              <w:rPr>
                <w:color w:val="FFFFFF"/>
              </w:rPr>
              <w:t>Съответен ЛА за Потребител „От SA“</w:t>
            </w:r>
          </w:p>
        </w:tc>
      </w:tr>
      <w:tr w:rsidR="00B560A4" w14:paraId="36053BA5" w14:textId="77777777">
        <w:tc>
          <w:tcPr>
            <w:tcW w:w="6120" w:type="dxa"/>
            <w:tcBorders>
              <w:top w:val="single" w:sz="4" w:space="0" w:color="6E6E6E"/>
              <w:left w:val="single" w:sz="4" w:space="0" w:color="6E6E6E"/>
              <w:bottom w:val="single" w:sz="4" w:space="0" w:color="6E6E6E"/>
              <w:right w:val="single" w:sz="4" w:space="0" w:color="6E6E6E"/>
            </w:tcBorders>
          </w:tcPr>
          <w:p w14:paraId="265E523B" w14:textId="77777777" w:rsidR="00B560A4" w:rsidRDefault="008E561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B855716" w14:textId="77777777" w:rsidR="00B560A4" w:rsidRDefault="008E561D">
            <w:pPr>
              <w:pStyle w:val="ProductList-TableBody"/>
            </w:pPr>
            <w:r>
              <w:t>Project Online Professional „От SA“</w:t>
            </w:r>
          </w:p>
          <w:p w14:paraId="156A9C92" w14:textId="77777777" w:rsidR="00B560A4" w:rsidRDefault="008E561D">
            <w:pPr>
              <w:pStyle w:val="ProductList-TableBody"/>
            </w:pPr>
            <w:r>
              <w:t>Project Online Premium „От SA“</w:t>
            </w:r>
          </w:p>
        </w:tc>
      </w:tr>
      <w:tr w:rsidR="00B560A4" w14:paraId="5B3C7E7B" w14:textId="77777777">
        <w:tc>
          <w:tcPr>
            <w:tcW w:w="6120" w:type="dxa"/>
            <w:tcBorders>
              <w:top w:val="single" w:sz="4" w:space="0" w:color="6E6E6E"/>
              <w:left w:val="single" w:sz="4" w:space="0" w:color="6E6E6E"/>
              <w:bottom w:val="single" w:sz="4" w:space="0" w:color="6E6E6E"/>
              <w:right w:val="single" w:sz="4" w:space="0" w:color="6E6E6E"/>
            </w:tcBorders>
          </w:tcPr>
          <w:p w14:paraId="01CE0209" w14:textId="77777777" w:rsidR="00B560A4" w:rsidRDefault="008E561D">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14:paraId="5730C59F" w14:textId="77777777" w:rsidR="00B560A4" w:rsidRDefault="008E561D">
            <w:pPr>
              <w:pStyle w:val="ProductList-TableBody"/>
            </w:pPr>
            <w:r>
              <w:t xml:space="preserve">Project Online Professional „От SA“ </w:t>
            </w:r>
          </w:p>
          <w:p w14:paraId="051A4101" w14:textId="77777777" w:rsidR="00B560A4" w:rsidRDefault="008E561D">
            <w:pPr>
              <w:pStyle w:val="ProductList-TableBody"/>
            </w:pPr>
            <w:r>
              <w:t>Project Online Premium „От SA“</w:t>
            </w:r>
          </w:p>
        </w:tc>
      </w:tr>
    </w:tbl>
    <w:p w14:paraId="3ACD1A96" w14:textId="77777777" w:rsidR="00B560A4" w:rsidRDefault="00B560A4">
      <w:pPr>
        <w:pStyle w:val="ProductList-Body"/>
      </w:pPr>
    </w:p>
    <w:p w14:paraId="6981C787" w14:textId="77777777" w:rsidR="00B560A4" w:rsidRDefault="008E561D">
      <w:pPr>
        <w:pStyle w:val="ProductList-ClauseHeading"/>
        <w:outlineLvl w:val="4"/>
      </w:pPr>
      <w:r>
        <w:t>2.2 Отговарящи на условията лицензи за ЛА за Потребител за Добавка</w:t>
      </w:r>
    </w:p>
    <w:p w14:paraId="32D07A7C" w14:textId="77777777" w:rsidR="00B560A4" w:rsidRDefault="008E561D">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B560A4" w14:paraId="5140E2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F7A4DE" w14:textId="77777777" w:rsidR="00B560A4" w:rsidRDefault="008E561D">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17C8680" w14:textId="77777777" w:rsidR="00B560A4" w:rsidRDefault="008E561D">
            <w:pPr>
              <w:pStyle w:val="ProductList-TableBody"/>
            </w:pPr>
            <w:r>
              <w:rPr>
                <w:color w:val="FFFFFF"/>
              </w:rPr>
              <w:t>ЛА за Потребител за Добавка</w:t>
            </w:r>
          </w:p>
        </w:tc>
      </w:tr>
      <w:tr w:rsidR="00B560A4" w14:paraId="00DFC2E6" w14:textId="77777777">
        <w:tc>
          <w:tcPr>
            <w:tcW w:w="6120" w:type="dxa"/>
            <w:tcBorders>
              <w:top w:val="single" w:sz="4" w:space="0" w:color="6E6E6E"/>
              <w:left w:val="single" w:sz="4" w:space="0" w:color="6E6E6E"/>
              <w:bottom w:val="single" w:sz="4" w:space="0" w:color="6E6E6E"/>
              <w:right w:val="single" w:sz="4" w:space="0" w:color="6E6E6E"/>
            </w:tcBorders>
          </w:tcPr>
          <w:p w14:paraId="41514334" w14:textId="77777777" w:rsidR="00B560A4" w:rsidRDefault="008E561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58BF150" w14:textId="77777777" w:rsidR="00B560A4" w:rsidRDefault="008E561D">
            <w:pPr>
              <w:pStyle w:val="ProductList-TableBody"/>
            </w:pPr>
            <w:r>
              <w:t>Добавка за Project Online Professional за Project Professional</w:t>
            </w:r>
          </w:p>
          <w:p w14:paraId="44B57895" w14:textId="77777777" w:rsidR="00B560A4" w:rsidRDefault="008E561D">
            <w:pPr>
              <w:pStyle w:val="ProductList-TableBody"/>
            </w:pPr>
            <w:r>
              <w:t>Добавка за Project Online Premium за Project Professional</w:t>
            </w:r>
          </w:p>
        </w:tc>
      </w:tr>
      <w:tr w:rsidR="00B560A4" w14:paraId="4CA27430" w14:textId="77777777">
        <w:tc>
          <w:tcPr>
            <w:tcW w:w="6120" w:type="dxa"/>
            <w:tcBorders>
              <w:top w:val="single" w:sz="4" w:space="0" w:color="6E6E6E"/>
              <w:left w:val="single" w:sz="4" w:space="0" w:color="6E6E6E"/>
              <w:bottom w:val="single" w:sz="4" w:space="0" w:color="6E6E6E"/>
              <w:right w:val="single" w:sz="4" w:space="0" w:color="6E6E6E"/>
            </w:tcBorders>
          </w:tcPr>
          <w:p w14:paraId="2344B212" w14:textId="77777777" w:rsidR="00B560A4" w:rsidRDefault="008E561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D701F14" w14:textId="77777777" w:rsidR="00B560A4" w:rsidRDefault="008E561D">
            <w:pPr>
              <w:pStyle w:val="ProductList-TableBody"/>
            </w:pPr>
            <w:r>
              <w:t>Добавка за Project Online Professional за Project Standard</w:t>
            </w:r>
          </w:p>
          <w:p w14:paraId="71650CA1" w14:textId="77777777" w:rsidR="00B560A4" w:rsidRDefault="008E561D">
            <w:pPr>
              <w:pStyle w:val="ProductList-TableBody"/>
            </w:pPr>
            <w:r>
              <w:t>Добавка за Project Online Premium за Project Standard</w:t>
            </w:r>
          </w:p>
        </w:tc>
      </w:tr>
      <w:tr w:rsidR="00B560A4" w14:paraId="3EA322AC" w14:textId="77777777">
        <w:tc>
          <w:tcPr>
            <w:tcW w:w="6120" w:type="dxa"/>
            <w:tcBorders>
              <w:top w:val="single" w:sz="4" w:space="0" w:color="6E6E6E"/>
              <w:left w:val="single" w:sz="4" w:space="0" w:color="6E6E6E"/>
              <w:bottom w:val="single" w:sz="4" w:space="0" w:color="6E6E6E"/>
              <w:right w:val="single" w:sz="4" w:space="0" w:color="6E6E6E"/>
            </w:tcBorders>
          </w:tcPr>
          <w:p w14:paraId="0F5022B1" w14:textId="77777777" w:rsidR="00B560A4" w:rsidRDefault="008E561D">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14:paraId="104F9E32" w14:textId="77777777" w:rsidR="00B560A4" w:rsidRDefault="008E561D">
            <w:pPr>
              <w:pStyle w:val="ProductList-TableBody"/>
            </w:pPr>
            <w:r>
              <w:t>Добавка за Project Online Essentials към ЛКД за Project</w:t>
            </w:r>
          </w:p>
          <w:p w14:paraId="597498FD" w14:textId="77777777" w:rsidR="00B560A4" w:rsidRDefault="008E561D">
            <w:pPr>
              <w:pStyle w:val="ProductList-TableBody"/>
            </w:pPr>
            <w:r>
              <w:t>Добавка за Project Online Professional към ЛКД за Project</w:t>
            </w:r>
          </w:p>
          <w:p w14:paraId="691DFDEB" w14:textId="77777777" w:rsidR="00B560A4" w:rsidRDefault="008E561D">
            <w:pPr>
              <w:pStyle w:val="ProductList-TableBody"/>
            </w:pPr>
            <w:r>
              <w:lastRenderedPageBreak/>
              <w:t>Добавка за Project Online Premium към ЛКД за Project</w:t>
            </w:r>
          </w:p>
        </w:tc>
      </w:tr>
    </w:tbl>
    <w:p w14:paraId="1375F575" w14:textId="77777777" w:rsidR="00B560A4" w:rsidRDefault="00B560A4">
      <w:pPr>
        <w:pStyle w:val="ProductList-Body"/>
      </w:pPr>
    </w:p>
    <w:p w14:paraId="2F563C3B" w14:textId="77777777" w:rsidR="00B560A4" w:rsidRDefault="008E561D">
      <w:pPr>
        <w:pStyle w:val="ProductList-ClauseHeading"/>
        <w:outlineLvl w:val="4"/>
      </w:pPr>
      <w:r>
        <w:t>2.3 Office Multi Language Pack</w:t>
      </w:r>
    </w:p>
    <w:p w14:paraId="1A517C27" w14:textId="77777777" w:rsidR="00B560A4" w:rsidRDefault="008E561D">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43149A0B" w14:textId="77777777" w:rsidR="00B560A4" w:rsidRDefault="00B560A4">
      <w:pPr>
        <w:pStyle w:val="ProductList-Body"/>
      </w:pPr>
    </w:p>
    <w:p w14:paraId="0866627B" w14:textId="77777777" w:rsidR="00B560A4" w:rsidRDefault="008E561D">
      <w:pPr>
        <w:pStyle w:val="ProductList-ClauseHeading"/>
        <w:outlineLvl w:val="4"/>
      </w:pPr>
      <w:r>
        <w:t>2.4 Права за внедряване за Project Professional 2016</w:t>
      </w:r>
    </w:p>
    <w:p w14:paraId="5ADCAAED" w14:textId="77777777" w:rsidR="00B560A4" w:rsidRDefault="008E561D">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5E96204F" w14:textId="77777777" w:rsidR="00B560A4" w:rsidRDefault="00B560A4">
      <w:pPr>
        <w:pStyle w:val="ProductList-Body"/>
      </w:pPr>
    </w:p>
    <w:p w14:paraId="40626B37" w14:textId="77777777" w:rsidR="00B560A4" w:rsidRDefault="008E561D">
      <w:pPr>
        <w:pStyle w:val="ProductList-ClauseHeading"/>
        <w:outlineLvl w:val="4"/>
      </w:pPr>
      <w:r>
        <w:t>2.5 Активиране на Продуктовия ключ за Project Online и Project Pro за Office 365</w:t>
      </w:r>
    </w:p>
    <w:p w14:paraId="1AB7E1C4" w14:textId="77777777" w:rsidR="00B560A4" w:rsidRDefault="008E561D">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1B5CEC4E"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3CEB1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2267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186E775" w14:textId="77777777" w:rsidR="00B560A4" w:rsidRDefault="00B560A4">
      <w:pPr>
        <w:pStyle w:val="ProductList-Body"/>
      </w:pPr>
    </w:p>
    <w:p w14:paraId="4F6A3CB5" w14:textId="77777777" w:rsidR="00B560A4" w:rsidRDefault="008E561D">
      <w:pPr>
        <w:pStyle w:val="ProductList-Offering2HeadingNoBorder"/>
        <w:outlineLvl w:val="2"/>
      </w:pPr>
      <w:bookmarkStart w:id="284" w:name="_Sec668"/>
      <w:r>
        <w:t>SharePoint Online</w:t>
      </w:r>
      <w:bookmarkEnd w:id="284"/>
      <w:r>
        <w:fldChar w:fldCharType="begin"/>
      </w:r>
      <w:r>
        <w:instrText xml:space="preserve"> TC "</w:instrText>
      </w:r>
      <w:bookmarkStart w:id="285" w:name="_Toc491162858"/>
      <w:r>
        <w:instrText>SharePoint Online</w:instrText>
      </w:r>
      <w:bookmarkEnd w:id="285"/>
      <w:r>
        <w:instrText>" \l 3</w:instrText>
      </w:r>
      <w:r>
        <w:fldChar w:fldCharType="end"/>
      </w:r>
    </w:p>
    <w:p w14:paraId="39A7D75A" w14:textId="77777777" w:rsidR="00B560A4" w:rsidRDefault="008E561D">
      <w:pPr>
        <w:pStyle w:val="ProductList-Offering1SubSection"/>
        <w:outlineLvl w:val="3"/>
      </w:pPr>
      <w:bookmarkStart w:id="286" w:name="_Sec724"/>
      <w:r>
        <w:t>1. Наличност чрез програма</w:t>
      </w:r>
      <w:bookmarkEnd w:id="286"/>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B560A4" w14:paraId="19001E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FD6B3D"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307F14D"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117C7"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9EA10"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52734"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DC2FE"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E6098"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C644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01FC8"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A4B5251" w14:textId="77777777">
        <w:tc>
          <w:tcPr>
            <w:tcW w:w="5020" w:type="dxa"/>
            <w:tcBorders>
              <w:top w:val="single" w:sz="6" w:space="0" w:color="FFFFFF"/>
              <w:left w:val="none" w:sz="4" w:space="0" w:color="6E6E6E"/>
              <w:bottom w:val="dashed" w:sz="4" w:space="0" w:color="7F7F7F"/>
              <w:right w:val="none" w:sz="4" w:space="0" w:color="6E6E6E"/>
            </w:tcBorders>
          </w:tcPr>
          <w:p w14:paraId="34A9EAD9" w14:textId="77777777" w:rsidR="00B560A4" w:rsidRDefault="008E561D">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75A35AE6"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3221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966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3F39"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119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F4A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44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6F59" w14:textId="77777777" w:rsidR="00B560A4" w:rsidRDefault="00B560A4">
            <w:pPr>
              <w:pStyle w:val="ProductList-TableBody"/>
              <w:jc w:val="center"/>
            </w:pPr>
          </w:p>
        </w:tc>
      </w:tr>
      <w:tr w:rsidR="00B560A4" w14:paraId="49DFBFD0" w14:textId="77777777">
        <w:tc>
          <w:tcPr>
            <w:tcW w:w="5020" w:type="dxa"/>
            <w:tcBorders>
              <w:top w:val="dashed" w:sz="4" w:space="0" w:color="7F7F7F"/>
              <w:left w:val="none" w:sz="4" w:space="0" w:color="6E6E6E"/>
              <w:bottom w:val="dashed" w:sz="4" w:space="0" w:color="7F7F7F"/>
              <w:right w:val="none" w:sz="4" w:space="0" w:color="6E6E6E"/>
            </w:tcBorders>
          </w:tcPr>
          <w:p w14:paraId="16A1D4FB" w14:textId="77777777" w:rsidR="00B560A4" w:rsidRDefault="008E561D">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59746CB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5F8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917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7BF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B79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566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8E5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1A96" w14:textId="77777777" w:rsidR="00B560A4" w:rsidRDefault="00B560A4">
            <w:pPr>
              <w:pStyle w:val="ProductList-TableBody"/>
              <w:jc w:val="center"/>
            </w:pPr>
          </w:p>
        </w:tc>
      </w:tr>
      <w:tr w:rsidR="00B560A4" w14:paraId="45B3132A" w14:textId="77777777">
        <w:tc>
          <w:tcPr>
            <w:tcW w:w="5020" w:type="dxa"/>
            <w:tcBorders>
              <w:top w:val="dashed" w:sz="4" w:space="0" w:color="7F7F7F"/>
              <w:left w:val="none" w:sz="4" w:space="0" w:color="6E6E6E"/>
              <w:bottom w:val="dashed" w:sz="4" w:space="0" w:color="7F7F7F"/>
              <w:right w:val="none" w:sz="4" w:space="0" w:color="6E6E6E"/>
            </w:tcBorders>
          </w:tcPr>
          <w:p w14:paraId="27CE67CE" w14:textId="77777777" w:rsidR="00B560A4" w:rsidRDefault="008E561D">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34710A20"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419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3BF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40D6"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291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E91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1F7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26D2" w14:textId="77777777" w:rsidR="00B560A4" w:rsidRDefault="00B560A4">
            <w:pPr>
              <w:pStyle w:val="ProductList-TableBody"/>
              <w:jc w:val="center"/>
            </w:pPr>
          </w:p>
        </w:tc>
      </w:tr>
      <w:tr w:rsidR="00B560A4" w14:paraId="09C857A3" w14:textId="77777777">
        <w:tc>
          <w:tcPr>
            <w:tcW w:w="5020" w:type="dxa"/>
            <w:tcBorders>
              <w:top w:val="dashed" w:sz="4" w:space="0" w:color="7F7F7F"/>
              <w:left w:val="none" w:sz="4" w:space="0" w:color="6E6E6E"/>
              <w:bottom w:val="none" w:sz="4" w:space="0" w:color="BFBFBF"/>
              <w:right w:val="none" w:sz="4" w:space="0" w:color="6E6E6E"/>
            </w:tcBorders>
          </w:tcPr>
          <w:p w14:paraId="01F31A0A" w14:textId="77777777" w:rsidR="00B560A4" w:rsidRDefault="008E561D">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14:paraId="663A94B2"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712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5CC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311D"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FD0E"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BB8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1CA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823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5D6C6C8" w14:textId="77777777" w:rsidR="00B560A4" w:rsidRDefault="008E561D">
      <w:pPr>
        <w:pStyle w:val="ProductList-Offering1SubSection"/>
        <w:outlineLvl w:val="3"/>
      </w:pPr>
      <w:bookmarkStart w:id="287" w:name="_Sec779"/>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B560A4" w14:paraId="60848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4CAD3"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35EBF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A9A750"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09F4A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EF4E"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668A"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A8DA" w14:textId="77777777" w:rsidR="00B560A4" w:rsidRDefault="008E561D">
            <w:pPr>
              <w:pStyle w:val="ProductList-TableBody"/>
            </w:pPr>
            <w:r>
              <w:rPr>
                <w:color w:val="404040"/>
              </w:rPr>
              <w:t>Промоции: Неприложимо</w:t>
            </w:r>
          </w:p>
        </w:tc>
      </w:tr>
      <w:tr w:rsidR="00B560A4" w14:paraId="11AB84F3" w14:textId="77777777">
        <w:tc>
          <w:tcPr>
            <w:tcW w:w="4040" w:type="dxa"/>
            <w:tcBorders>
              <w:top w:val="single" w:sz="4" w:space="0" w:color="000000"/>
              <w:left w:val="single" w:sz="4" w:space="0" w:color="000000"/>
              <w:bottom w:val="single" w:sz="4" w:space="0" w:color="000000"/>
              <w:right w:val="single" w:sz="4" w:space="0" w:color="000000"/>
            </w:tcBorders>
          </w:tcPr>
          <w:p w14:paraId="090C5ED4"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A9EA490"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BEEF8"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7DBC0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24A2"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424A32"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3702" w14:textId="77777777" w:rsidR="00B560A4" w:rsidRDefault="00B560A4">
            <w:pPr>
              <w:pStyle w:val="ProductList-TableBody"/>
            </w:pPr>
          </w:p>
        </w:tc>
      </w:tr>
    </w:tbl>
    <w:p w14:paraId="32A04909" w14:textId="77777777" w:rsidR="00B560A4" w:rsidRDefault="00B560A4">
      <w:pPr>
        <w:pStyle w:val="ProductList-Body"/>
      </w:pPr>
    </w:p>
    <w:p w14:paraId="4A1E9D95" w14:textId="77777777" w:rsidR="00B560A4" w:rsidRDefault="008E561D">
      <w:pPr>
        <w:pStyle w:val="ProductList-ClauseHeading"/>
        <w:outlineLvl w:val="4"/>
      </w:pPr>
      <w:r>
        <w:t>2.1 Предварително условие: ЛА за Потребител за Добавка</w:t>
      </w:r>
    </w:p>
    <w:p w14:paraId="139049A1" w14:textId="77777777" w:rsidR="00B560A4" w:rsidRDefault="008E561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21655991" w14:textId="77777777" w:rsidR="00B560A4" w:rsidRDefault="00B560A4">
      <w:pPr>
        <w:pStyle w:val="ProductList-Body"/>
      </w:pPr>
    </w:p>
    <w:p w14:paraId="4829CC5E" w14:textId="77777777" w:rsidR="00B560A4" w:rsidRDefault="008E561D">
      <w:pPr>
        <w:pStyle w:val="ProductList-ClauseHeading"/>
        <w:outlineLvl w:val="4"/>
      </w:pPr>
      <w:r>
        <w:t>2.2 Активиране на ключа за SharePoint Online (план 1) с Yammer и SharePoint Online (план 2) с Yammer</w:t>
      </w:r>
    </w:p>
    <w:p w14:paraId="069210F0" w14:textId="77777777" w:rsidR="00B560A4" w:rsidRDefault="008E561D">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2CA0720C"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2798C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40C4E"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BFA699B" w14:textId="77777777" w:rsidR="00B560A4" w:rsidRDefault="00B560A4">
      <w:pPr>
        <w:pStyle w:val="ProductList-Body"/>
      </w:pPr>
    </w:p>
    <w:p w14:paraId="40B21A0D" w14:textId="77777777" w:rsidR="00B560A4" w:rsidRDefault="008E561D">
      <w:pPr>
        <w:pStyle w:val="ProductList-Offering2HeadingNoBorder"/>
        <w:outlineLvl w:val="2"/>
      </w:pPr>
      <w:bookmarkStart w:id="288" w:name="_Sec669"/>
      <w:r>
        <w:t>Skype за бизнеса онлайн</w:t>
      </w:r>
      <w:bookmarkEnd w:id="288"/>
      <w:r>
        <w:fldChar w:fldCharType="begin"/>
      </w:r>
      <w:r>
        <w:instrText xml:space="preserve"> TC "</w:instrText>
      </w:r>
      <w:bookmarkStart w:id="289" w:name="_Toc491162859"/>
      <w:r>
        <w:instrText>Skype за бизнеса онлайн</w:instrText>
      </w:r>
      <w:bookmarkEnd w:id="289"/>
      <w:r>
        <w:instrText>" \l 3</w:instrText>
      </w:r>
      <w:r>
        <w:fldChar w:fldCharType="end"/>
      </w:r>
    </w:p>
    <w:p w14:paraId="0B9E4E26" w14:textId="77777777" w:rsidR="00B560A4" w:rsidRDefault="008E561D">
      <w:pPr>
        <w:pStyle w:val="ProductList-Offering1SubSection"/>
        <w:outlineLvl w:val="3"/>
      </w:pPr>
      <w:bookmarkStart w:id="290" w:name="_Sec725"/>
      <w:r>
        <w:t>1. Наличност чрез програма</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560A4" w14:paraId="4528D5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28D115"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FEA0531"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61E97"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04F03"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3FCDB"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84470"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63F3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452F0"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E83F3"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2083ACD" w14:textId="77777777">
        <w:tc>
          <w:tcPr>
            <w:tcW w:w="5020" w:type="dxa"/>
            <w:tcBorders>
              <w:top w:val="single" w:sz="6" w:space="0" w:color="FFFFFF"/>
              <w:left w:val="none" w:sz="4" w:space="0" w:color="6E6E6E"/>
              <w:bottom w:val="dashed" w:sz="4" w:space="0" w:color="A5A5A5"/>
              <w:right w:val="none" w:sz="4" w:space="0" w:color="6E6E6E"/>
            </w:tcBorders>
          </w:tcPr>
          <w:p w14:paraId="4A820A0C" w14:textId="77777777" w:rsidR="00B560A4" w:rsidRDefault="008E561D">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14:paraId="79C83C48"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92C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1F6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8C3B"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6B8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024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804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B2BA" w14:textId="77777777" w:rsidR="00B560A4" w:rsidRDefault="00B560A4">
            <w:pPr>
              <w:pStyle w:val="ProductList-TableBody"/>
              <w:jc w:val="center"/>
            </w:pPr>
          </w:p>
        </w:tc>
      </w:tr>
      <w:tr w:rsidR="00B560A4" w14:paraId="243AAE32" w14:textId="77777777">
        <w:tc>
          <w:tcPr>
            <w:tcW w:w="5020" w:type="dxa"/>
            <w:tcBorders>
              <w:top w:val="dashed" w:sz="4" w:space="0" w:color="A5A5A5"/>
              <w:left w:val="none" w:sz="4" w:space="0" w:color="6E6E6E"/>
              <w:bottom w:val="dashed" w:sz="4" w:space="0" w:color="A5A5A5"/>
              <w:right w:val="none" w:sz="4" w:space="0" w:color="6E6E6E"/>
            </w:tcBorders>
          </w:tcPr>
          <w:p w14:paraId="30C48AEA" w14:textId="77777777" w:rsidR="00B560A4" w:rsidRDefault="008E561D">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7F11EE9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66C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BC9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31B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ED6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AA2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19B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7E3D" w14:textId="77777777" w:rsidR="00B560A4" w:rsidRDefault="00B560A4">
            <w:pPr>
              <w:pStyle w:val="ProductList-TableBody"/>
              <w:jc w:val="center"/>
            </w:pPr>
          </w:p>
        </w:tc>
      </w:tr>
      <w:tr w:rsidR="00B560A4" w14:paraId="678ADBE5" w14:textId="77777777">
        <w:tc>
          <w:tcPr>
            <w:tcW w:w="5020" w:type="dxa"/>
            <w:tcBorders>
              <w:top w:val="dashed" w:sz="4" w:space="0" w:color="A5A5A5"/>
              <w:left w:val="none" w:sz="4" w:space="0" w:color="6E6E6E"/>
              <w:bottom w:val="dashed" w:sz="4" w:space="0" w:color="A5A5A5"/>
              <w:right w:val="none" w:sz="4" w:space="0" w:color="6E6E6E"/>
            </w:tcBorders>
          </w:tcPr>
          <w:p w14:paraId="7A398B4D" w14:textId="77777777" w:rsidR="00B560A4" w:rsidRDefault="008E561D">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0CA212B2"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E4B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421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2F03"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5FB4"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5F8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571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1AA3" w14:textId="77777777" w:rsidR="00B560A4" w:rsidRDefault="00B560A4">
            <w:pPr>
              <w:pStyle w:val="ProductList-TableBody"/>
              <w:jc w:val="center"/>
            </w:pPr>
          </w:p>
        </w:tc>
      </w:tr>
      <w:tr w:rsidR="00B560A4" w14:paraId="22B34F02" w14:textId="77777777">
        <w:tc>
          <w:tcPr>
            <w:tcW w:w="5020" w:type="dxa"/>
            <w:tcBorders>
              <w:top w:val="dashed" w:sz="4" w:space="0" w:color="A5A5A5"/>
              <w:left w:val="none" w:sz="4" w:space="0" w:color="6E6E6E"/>
              <w:bottom w:val="dashed" w:sz="4" w:space="0" w:color="A5A5A5"/>
              <w:right w:val="none" w:sz="4" w:space="0" w:color="6E6E6E"/>
            </w:tcBorders>
          </w:tcPr>
          <w:p w14:paraId="5522C39F" w14:textId="77777777" w:rsidR="00B560A4" w:rsidRDefault="008E561D">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31B7860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7728"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37B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1675"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828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A6B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A7F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23A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E31ED4B" w14:textId="77777777">
        <w:tc>
          <w:tcPr>
            <w:tcW w:w="5020" w:type="dxa"/>
            <w:tcBorders>
              <w:top w:val="dashed" w:sz="4" w:space="0" w:color="A5A5A5"/>
              <w:left w:val="none" w:sz="4" w:space="0" w:color="6E6E6E"/>
              <w:bottom w:val="dashed" w:sz="4" w:space="0" w:color="A5A5A5"/>
              <w:right w:val="none" w:sz="4" w:space="0" w:color="6E6E6E"/>
            </w:tcBorders>
          </w:tcPr>
          <w:p w14:paraId="53EACB2E" w14:textId="77777777" w:rsidR="00B560A4" w:rsidRDefault="008E561D">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71817A2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01B8"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9C9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9E1A"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1819"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49F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EB6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DA6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2A27848" w14:textId="77777777">
        <w:tc>
          <w:tcPr>
            <w:tcW w:w="5020" w:type="dxa"/>
            <w:tcBorders>
              <w:top w:val="dashed" w:sz="4" w:space="0" w:color="A5A5A5"/>
              <w:left w:val="none" w:sz="4" w:space="0" w:color="6E6E6E"/>
              <w:bottom w:val="dashed" w:sz="4" w:space="0" w:color="A5A5A5"/>
              <w:right w:val="none" w:sz="4" w:space="0" w:color="6E6E6E"/>
            </w:tcBorders>
          </w:tcPr>
          <w:p w14:paraId="5C695FD0" w14:textId="77777777" w:rsidR="00B560A4" w:rsidRDefault="008E561D">
            <w:pPr>
              <w:pStyle w:val="ProductList-TableBody"/>
            </w:pPr>
            <w:r>
              <w:lastRenderedPageBreak/>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518D9B4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B088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ED3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50B7"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1CC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ABCC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93CB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9BB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AE27F13" w14:textId="77777777">
        <w:tc>
          <w:tcPr>
            <w:tcW w:w="5020" w:type="dxa"/>
            <w:tcBorders>
              <w:top w:val="dashed" w:sz="4" w:space="0" w:color="A5A5A5"/>
              <w:left w:val="none" w:sz="4" w:space="0" w:color="6E6E6E"/>
              <w:bottom w:val="none" w:sz="4" w:space="0" w:color="A5A5A5"/>
              <w:right w:val="none" w:sz="4" w:space="0" w:color="6E6E6E"/>
            </w:tcBorders>
          </w:tcPr>
          <w:p w14:paraId="4DED14BB" w14:textId="77777777" w:rsidR="00B560A4" w:rsidRDefault="008E561D">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14:paraId="1B413B1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42C6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755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0D8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D11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EC33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D69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49BB" w14:textId="77777777" w:rsidR="00B560A4" w:rsidRDefault="00B560A4">
            <w:pPr>
              <w:pStyle w:val="ProductList-TableBody"/>
              <w:jc w:val="center"/>
            </w:pPr>
          </w:p>
        </w:tc>
      </w:tr>
    </w:tbl>
    <w:p w14:paraId="2E31C45C" w14:textId="77777777" w:rsidR="00B560A4" w:rsidRDefault="008E561D">
      <w:pPr>
        <w:pStyle w:val="ProductList-Offering1SubSection"/>
        <w:outlineLvl w:val="3"/>
      </w:pPr>
      <w:bookmarkStart w:id="291" w:name="_Sec780"/>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B560A4" w14:paraId="49001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6C9B3"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B4AE6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2942945"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44983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BB9C"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23F8"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A1D5" w14:textId="77777777" w:rsidR="00B560A4" w:rsidRDefault="008E561D">
            <w:pPr>
              <w:pStyle w:val="ProductList-TableBody"/>
            </w:pPr>
            <w:r>
              <w:rPr>
                <w:color w:val="404040"/>
              </w:rPr>
              <w:t>Промоции: Неприложимо</w:t>
            </w:r>
          </w:p>
        </w:tc>
      </w:tr>
      <w:tr w:rsidR="00B560A4" w14:paraId="322B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3428"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3EA657"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04034"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Потребление на Skype за бизнеса през PSTN)</w:t>
            </w:r>
          </w:p>
        </w:tc>
      </w:tr>
      <w:tr w:rsidR="00B560A4" w14:paraId="4ED34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05EA"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01DAA5"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B05B" w14:textId="77777777" w:rsidR="00B560A4" w:rsidRDefault="00B560A4">
            <w:pPr>
              <w:pStyle w:val="ProductList-TableBody"/>
            </w:pPr>
          </w:p>
        </w:tc>
      </w:tr>
    </w:tbl>
    <w:p w14:paraId="1957322E" w14:textId="77777777" w:rsidR="00B560A4" w:rsidRDefault="00B560A4">
      <w:pPr>
        <w:pStyle w:val="ProductList-Body"/>
      </w:pPr>
    </w:p>
    <w:p w14:paraId="412CBE84" w14:textId="77777777" w:rsidR="00B560A4" w:rsidRDefault="008E561D">
      <w:pPr>
        <w:pStyle w:val="ProductList-ClauseHeading"/>
        <w:outlineLvl w:val="4"/>
      </w:pPr>
      <w:r>
        <w:t>2.1 Lync for Mac 2011</w:t>
      </w:r>
    </w:p>
    <w:p w14:paraId="6C95A372" w14:textId="77777777" w:rsidR="00B560A4" w:rsidRDefault="008E561D">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43AC2FEB" w14:textId="77777777" w:rsidR="00B560A4" w:rsidRDefault="00B560A4">
      <w:pPr>
        <w:pStyle w:val="ProductList-Body"/>
      </w:pPr>
    </w:p>
    <w:p w14:paraId="3FB72C9A" w14:textId="77777777" w:rsidR="00B560A4" w:rsidRDefault="008E561D">
      <w:pPr>
        <w:pStyle w:val="ProductList-ClauseHeading"/>
        <w:outlineLvl w:val="4"/>
      </w:pPr>
      <w:r>
        <w:t>2.2 Предварително условие: ЛА за Потребител за Добавка</w:t>
      </w:r>
    </w:p>
    <w:p w14:paraId="7136EECD" w14:textId="77777777" w:rsidR="00B560A4" w:rsidRDefault="008E561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63742D06" w14:textId="77777777" w:rsidR="00B560A4" w:rsidRDefault="00B560A4">
      <w:pPr>
        <w:pStyle w:val="ProductList-Body"/>
      </w:pPr>
    </w:p>
    <w:p w14:paraId="7AF03770" w14:textId="77777777" w:rsidR="00B560A4" w:rsidRDefault="008E561D">
      <w:pPr>
        <w:pStyle w:val="ProductList-ClauseHeading"/>
        <w:outlineLvl w:val="4"/>
      </w:pPr>
      <w:r>
        <w:t>2.3 Потребление на Skype за бизнеса през PSTN</w:t>
      </w:r>
    </w:p>
    <w:p w14:paraId="6C8BB1FB" w14:textId="77777777" w:rsidR="00B560A4" w:rsidRDefault="008E561D">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14:paraId="4637D269" w14:textId="77777777" w:rsidR="00B560A4" w:rsidRDefault="00B560A4">
      <w:pPr>
        <w:pStyle w:val="ProductList-Body"/>
      </w:pPr>
    </w:p>
    <w:p w14:paraId="668FD318" w14:textId="77777777" w:rsidR="00B560A4" w:rsidRDefault="008E561D">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36A22E77"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3679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D508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857DBF6" w14:textId="77777777" w:rsidR="00B560A4" w:rsidRDefault="00B560A4">
      <w:pPr>
        <w:pStyle w:val="ProductList-Body"/>
      </w:pPr>
    </w:p>
    <w:p w14:paraId="0D9E6D79" w14:textId="77777777" w:rsidR="00B560A4" w:rsidRDefault="008E561D">
      <w:pPr>
        <w:pStyle w:val="ProductList-Offering2HeadingNoBorder"/>
        <w:outlineLvl w:val="2"/>
      </w:pPr>
      <w:bookmarkStart w:id="292" w:name="_Sec1217"/>
      <w:r>
        <w:t>Workplace Analytics</w:t>
      </w:r>
      <w:bookmarkEnd w:id="292"/>
      <w:r>
        <w:fldChar w:fldCharType="begin"/>
      </w:r>
      <w:r>
        <w:instrText xml:space="preserve"> TC "</w:instrText>
      </w:r>
      <w:bookmarkStart w:id="293" w:name="_Toc491162860"/>
      <w:r>
        <w:instrText>Workplace Analytics</w:instrText>
      </w:r>
      <w:bookmarkEnd w:id="293"/>
      <w:r>
        <w:instrText>" \l 3</w:instrText>
      </w:r>
      <w:r>
        <w:fldChar w:fldCharType="end"/>
      </w:r>
    </w:p>
    <w:p w14:paraId="11DA6D2A" w14:textId="77777777" w:rsidR="00B560A4" w:rsidRDefault="008E561D">
      <w:pPr>
        <w:pStyle w:val="ProductList-Offering1SubSection"/>
        <w:outlineLvl w:val="3"/>
      </w:pPr>
      <w:bookmarkStart w:id="294" w:name="_Sec1218"/>
      <w:r>
        <w:t>Наличност чрез програма</w:t>
      </w:r>
      <w:bookmarkEnd w:id="294"/>
    </w:p>
    <w:tbl>
      <w:tblPr>
        <w:tblStyle w:val="PURTable"/>
        <w:tblW w:w="0" w:type="dxa"/>
        <w:tblLook w:val="04A0" w:firstRow="1" w:lastRow="0" w:firstColumn="1" w:lastColumn="0" w:noHBand="0" w:noVBand="1"/>
      </w:tblPr>
      <w:tblGrid>
        <w:gridCol w:w="4351"/>
        <w:gridCol w:w="913"/>
        <w:gridCol w:w="780"/>
        <w:gridCol w:w="796"/>
        <w:gridCol w:w="706"/>
        <w:gridCol w:w="828"/>
        <w:gridCol w:w="822"/>
        <w:gridCol w:w="800"/>
        <w:gridCol w:w="788"/>
      </w:tblGrid>
      <w:tr w:rsidR="00B560A4" w14:paraId="568D0A4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9A8C33" w14:textId="77777777" w:rsidR="00B560A4" w:rsidRDefault="008E561D">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5B012CE2"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3C852"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8D30D"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445B"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C3E77"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501D2"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39DAC"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494CA"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1E98D601" w14:textId="77777777">
        <w:tc>
          <w:tcPr>
            <w:tcW w:w="4900" w:type="dxa"/>
            <w:tcBorders>
              <w:top w:val="none" w:sz="4" w:space="0" w:color="BFBFBF"/>
              <w:left w:val="none" w:sz="4" w:space="0" w:color="000000"/>
              <w:bottom w:val="none" w:sz="4" w:space="0" w:color="7F7F7F"/>
              <w:right w:val="none" w:sz="4" w:space="0" w:color="000000"/>
            </w:tcBorders>
          </w:tcPr>
          <w:p w14:paraId="7BCF6FFF" w14:textId="77777777" w:rsidR="00B560A4" w:rsidRDefault="008E561D">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14:paraId="60088AA9"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6D8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CE3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2AD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439B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03C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F5C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C3A7" w14:textId="77777777" w:rsidR="00B560A4" w:rsidRDefault="00B560A4">
            <w:pPr>
              <w:pStyle w:val="ProductList-TableBody"/>
              <w:jc w:val="center"/>
            </w:pPr>
          </w:p>
        </w:tc>
      </w:tr>
    </w:tbl>
    <w:p w14:paraId="6856B343" w14:textId="77777777" w:rsidR="00B560A4" w:rsidRDefault="008E561D">
      <w:pPr>
        <w:pStyle w:val="ProductList-Offering1SubSection"/>
        <w:outlineLvl w:val="3"/>
      </w:pPr>
      <w:bookmarkStart w:id="295" w:name="_Sec1219"/>
      <w:r>
        <w:t>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B560A4" w14:paraId="2E71A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7F571"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FE3AA"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CDD502"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47798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12E1"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24A4"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9ECA" w14:textId="77777777" w:rsidR="00B560A4" w:rsidRDefault="008E561D">
            <w:pPr>
              <w:pStyle w:val="ProductList-TableBody"/>
            </w:pPr>
            <w:r>
              <w:rPr>
                <w:color w:val="404040"/>
              </w:rPr>
              <w:t>Промоции: Неприложимо</w:t>
            </w:r>
          </w:p>
        </w:tc>
      </w:tr>
      <w:tr w:rsidR="00B560A4" w14:paraId="599FCC63" w14:textId="77777777">
        <w:tc>
          <w:tcPr>
            <w:tcW w:w="4040" w:type="dxa"/>
            <w:tcBorders>
              <w:top w:val="single" w:sz="4" w:space="0" w:color="000000"/>
              <w:left w:val="single" w:sz="4" w:space="0" w:color="000000"/>
              <w:bottom w:val="single" w:sz="4" w:space="0" w:color="000000"/>
              <w:right w:val="single" w:sz="4" w:space="0" w:color="000000"/>
            </w:tcBorders>
          </w:tcPr>
          <w:p w14:paraId="1BEA4E07"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6C02A2E"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51ECCB4"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27E0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D83D"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249A0B"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5176" w14:textId="77777777" w:rsidR="00B560A4" w:rsidRDefault="00B560A4">
            <w:pPr>
              <w:pStyle w:val="ProductList-TableBody"/>
            </w:pPr>
          </w:p>
        </w:tc>
      </w:tr>
    </w:tbl>
    <w:p w14:paraId="5D763B47"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2475B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D0CEE"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3D838F2" w14:textId="77777777" w:rsidR="00B560A4" w:rsidRDefault="00B560A4">
      <w:pPr>
        <w:pStyle w:val="ProductList-Body"/>
      </w:pPr>
    </w:p>
    <w:p w14:paraId="290D7229" w14:textId="77777777" w:rsidR="00B560A4" w:rsidRDefault="008E561D">
      <w:pPr>
        <w:pStyle w:val="ProductList-OfferingGroupHeading"/>
        <w:outlineLvl w:val="1"/>
      </w:pPr>
      <w:bookmarkStart w:id="296" w:name="_Sec635"/>
      <w:r>
        <w:lastRenderedPageBreak/>
        <w:t>Други Онлайн услуги</w:t>
      </w:r>
      <w:bookmarkEnd w:id="296"/>
      <w:r>
        <w:fldChar w:fldCharType="begin"/>
      </w:r>
      <w:r>
        <w:instrText xml:space="preserve"> TC "</w:instrText>
      </w:r>
      <w:bookmarkStart w:id="297" w:name="_Toc491162861"/>
      <w:r>
        <w:instrText>Други Онлайн услуги</w:instrText>
      </w:r>
      <w:bookmarkEnd w:id="297"/>
      <w:r>
        <w:instrText>" \l 2</w:instrText>
      </w:r>
      <w:r>
        <w:fldChar w:fldCharType="end"/>
      </w:r>
    </w:p>
    <w:p w14:paraId="03E144FF" w14:textId="77777777" w:rsidR="00B560A4" w:rsidRDefault="008E561D">
      <w:pPr>
        <w:pStyle w:val="ProductList-Offering2HeadingNoBorder"/>
        <w:outlineLvl w:val="2"/>
      </w:pPr>
      <w:bookmarkStart w:id="298" w:name="_Sec670"/>
      <w:r>
        <w:t>Карти на Bing</w:t>
      </w:r>
      <w:bookmarkEnd w:id="298"/>
      <w:r>
        <w:fldChar w:fldCharType="begin"/>
      </w:r>
      <w:r>
        <w:instrText xml:space="preserve"> TC "</w:instrText>
      </w:r>
      <w:bookmarkStart w:id="299" w:name="_Toc491162862"/>
      <w:r>
        <w:instrText>Карти на Bing</w:instrText>
      </w:r>
      <w:bookmarkEnd w:id="299"/>
      <w:r>
        <w:instrText>" \l 3</w:instrText>
      </w:r>
      <w:r>
        <w:fldChar w:fldCharType="end"/>
      </w:r>
    </w:p>
    <w:p w14:paraId="7420A3A7" w14:textId="77777777" w:rsidR="00B560A4" w:rsidRDefault="008E561D">
      <w:pPr>
        <w:pStyle w:val="ProductList-Offering1SubSection"/>
        <w:outlineLvl w:val="3"/>
      </w:pPr>
      <w:bookmarkStart w:id="300" w:name="_Sec726"/>
      <w:r>
        <w:t>1. Наличност чрез програма</w:t>
      </w:r>
      <w:bookmarkEnd w:id="30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B560A4" w14:paraId="1ECB91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3346A4"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129B68E"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D292C"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150AF"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0465"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260B9"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755F"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48105"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68FE8"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147316DD" w14:textId="77777777">
        <w:tc>
          <w:tcPr>
            <w:tcW w:w="5020" w:type="dxa"/>
            <w:tcBorders>
              <w:top w:val="single" w:sz="6" w:space="0" w:color="FFFFFF"/>
              <w:left w:val="none" w:sz="4" w:space="0" w:color="6E6E6E"/>
              <w:bottom w:val="dashed" w:sz="4" w:space="0" w:color="BFBFBF"/>
              <w:right w:val="none" w:sz="4" w:space="0" w:color="6E6E6E"/>
            </w:tcBorders>
          </w:tcPr>
          <w:p w14:paraId="028B23F0" w14:textId="77777777" w:rsidR="00B560A4" w:rsidRDefault="008E561D">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EE6137" w14:textId="77777777" w:rsidR="00B560A4" w:rsidRDefault="008E56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493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590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8B0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60B4"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D43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77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B4F5" w14:textId="77777777" w:rsidR="00B560A4" w:rsidRDefault="00B560A4">
            <w:pPr>
              <w:pStyle w:val="ProductList-TableBody"/>
              <w:jc w:val="center"/>
            </w:pPr>
          </w:p>
        </w:tc>
      </w:tr>
      <w:tr w:rsidR="00B560A4" w14:paraId="2B829838" w14:textId="77777777">
        <w:tc>
          <w:tcPr>
            <w:tcW w:w="5020" w:type="dxa"/>
            <w:tcBorders>
              <w:top w:val="dashed" w:sz="4" w:space="0" w:color="BFBFBF"/>
              <w:left w:val="none" w:sz="4" w:space="0" w:color="6E6E6E"/>
              <w:bottom w:val="dashed" w:sz="4" w:space="0" w:color="BFBFBF"/>
              <w:right w:val="none" w:sz="4" w:space="0" w:color="6E6E6E"/>
            </w:tcBorders>
          </w:tcPr>
          <w:p w14:paraId="1E40D96E" w14:textId="77777777" w:rsidR="00B560A4" w:rsidRDefault="008E561D">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E20CD4" w14:textId="77777777" w:rsidR="00B560A4" w:rsidRDefault="008E561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FFE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0C9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E8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3777"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963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4887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C1FB" w14:textId="77777777" w:rsidR="00B560A4" w:rsidRDefault="00B560A4">
            <w:pPr>
              <w:pStyle w:val="ProductList-TableBody"/>
              <w:jc w:val="center"/>
            </w:pPr>
          </w:p>
        </w:tc>
      </w:tr>
      <w:tr w:rsidR="00B560A4" w14:paraId="26F02827" w14:textId="77777777">
        <w:tc>
          <w:tcPr>
            <w:tcW w:w="5020" w:type="dxa"/>
            <w:tcBorders>
              <w:top w:val="dashed" w:sz="4" w:space="0" w:color="BFBFBF"/>
              <w:left w:val="none" w:sz="4" w:space="0" w:color="6E6E6E"/>
              <w:bottom w:val="dashed" w:sz="4" w:space="0" w:color="BFBFBF"/>
              <w:right w:val="none" w:sz="4" w:space="0" w:color="6E6E6E"/>
            </w:tcBorders>
          </w:tcPr>
          <w:p w14:paraId="4C16749C" w14:textId="77777777" w:rsidR="00B560A4" w:rsidRDefault="008E561D">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845D77" w14:textId="77777777" w:rsidR="00B560A4" w:rsidRDefault="008E56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5B1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AE4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095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657C"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FF9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47E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5E87" w14:textId="77777777" w:rsidR="00B560A4" w:rsidRDefault="00B560A4">
            <w:pPr>
              <w:pStyle w:val="ProductList-TableBody"/>
              <w:jc w:val="center"/>
            </w:pPr>
          </w:p>
        </w:tc>
      </w:tr>
      <w:tr w:rsidR="00B560A4" w14:paraId="12B6A898" w14:textId="77777777">
        <w:tc>
          <w:tcPr>
            <w:tcW w:w="5020" w:type="dxa"/>
            <w:tcBorders>
              <w:top w:val="dashed" w:sz="4" w:space="0" w:color="BFBFBF"/>
              <w:left w:val="none" w:sz="4" w:space="0" w:color="6E6E6E"/>
              <w:bottom w:val="dashed" w:sz="4" w:space="0" w:color="BFBFBF"/>
              <w:right w:val="none" w:sz="4" w:space="0" w:color="6E6E6E"/>
            </w:tcBorders>
          </w:tcPr>
          <w:p w14:paraId="6641221A" w14:textId="77777777" w:rsidR="00B560A4" w:rsidRDefault="008E561D">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C639A7" w14:textId="77777777" w:rsidR="00B560A4" w:rsidRDefault="008E56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E9F5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FD1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D95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957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819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C1D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32FB" w14:textId="77777777" w:rsidR="00B560A4" w:rsidRDefault="00B560A4">
            <w:pPr>
              <w:pStyle w:val="ProductList-TableBody"/>
              <w:jc w:val="center"/>
            </w:pPr>
          </w:p>
        </w:tc>
      </w:tr>
      <w:tr w:rsidR="00B560A4" w14:paraId="413625EB" w14:textId="77777777">
        <w:tc>
          <w:tcPr>
            <w:tcW w:w="5020" w:type="dxa"/>
            <w:tcBorders>
              <w:top w:val="dashed" w:sz="4" w:space="0" w:color="BFBFBF"/>
              <w:left w:val="none" w:sz="4" w:space="0" w:color="6E6E6E"/>
              <w:bottom w:val="dashed" w:sz="4" w:space="0" w:color="BFBFBF"/>
              <w:right w:val="none" w:sz="4" w:space="0" w:color="6E6E6E"/>
            </w:tcBorders>
          </w:tcPr>
          <w:p w14:paraId="046E87CB" w14:textId="77777777" w:rsidR="00B560A4" w:rsidRDefault="008E561D">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5C2F8B"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B53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26D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BD51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716E"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762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C2C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309F" w14:textId="77777777" w:rsidR="00B560A4" w:rsidRDefault="00B560A4">
            <w:pPr>
              <w:pStyle w:val="ProductList-TableBody"/>
              <w:jc w:val="center"/>
            </w:pPr>
          </w:p>
        </w:tc>
      </w:tr>
      <w:tr w:rsidR="00B560A4" w14:paraId="70FAA500" w14:textId="77777777">
        <w:tc>
          <w:tcPr>
            <w:tcW w:w="5020" w:type="dxa"/>
            <w:tcBorders>
              <w:top w:val="dashed" w:sz="4" w:space="0" w:color="BFBFBF"/>
              <w:left w:val="none" w:sz="4" w:space="0" w:color="6E6E6E"/>
              <w:bottom w:val="dashed" w:sz="4" w:space="0" w:color="BFBFBF"/>
              <w:right w:val="none" w:sz="4" w:space="0" w:color="6E6E6E"/>
            </w:tcBorders>
          </w:tcPr>
          <w:p w14:paraId="55598069" w14:textId="77777777" w:rsidR="00B560A4" w:rsidRDefault="008E561D">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A02664" w14:textId="77777777" w:rsidR="00B560A4" w:rsidRDefault="008E56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B9E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71C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25E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E352"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7BA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B99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FFD71" w14:textId="77777777" w:rsidR="00B560A4" w:rsidRDefault="00B560A4">
            <w:pPr>
              <w:pStyle w:val="ProductList-TableBody"/>
              <w:jc w:val="center"/>
            </w:pPr>
          </w:p>
        </w:tc>
      </w:tr>
      <w:tr w:rsidR="00B560A4" w14:paraId="685205CC" w14:textId="77777777">
        <w:tc>
          <w:tcPr>
            <w:tcW w:w="5020" w:type="dxa"/>
            <w:tcBorders>
              <w:top w:val="dashed" w:sz="4" w:space="0" w:color="BFBFBF"/>
              <w:left w:val="none" w:sz="4" w:space="0" w:color="6E6E6E"/>
              <w:bottom w:val="dashed" w:sz="4" w:space="0" w:color="BFBFBF"/>
              <w:right w:val="none" w:sz="4" w:space="0" w:color="6E6E6E"/>
            </w:tcBorders>
          </w:tcPr>
          <w:p w14:paraId="5A98DFBE" w14:textId="77777777" w:rsidR="00B560A4" w:rsidRDefault="008E561D">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CC67D9" w14:textId="77777777" w:rsidR="00B560A4" w:rsidRDefault="008E561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B1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662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C1A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1B8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E20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701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6074" w14:textId="77777777" w:rsidR="00B560A4" w:rsidRDefault="00B560A4">
            <w:pPr>
              <w:pStyle w:val="ProductList-TableBody"/>
              <w:jc w:val="center"/>
            </w:pPr>
          </w:p>
        </w:tc>
      </w:tr>
      <w:tr w:rsidR="00B560A4" w14:paraId="4D891BF8" w14:textId="77777777">
        <w:tc>
          <w:tcPr>
            <w:tcW w:w="5020" w:type="dxa"/>
            <w:tcBorders>
              <w:top w:val="dashed" w:sz="4" w:space="0" w:color="BFBFBF"/>
              <w:left w:val="none" w:sz="4" w:space="0" w:color="6E6E6E"/>
              <w:bottom w:val="dashed" w:sz="4" w:space="0" w:color="BFBFBF"/>
              <w:right w:val="none" w:sz="4" w:space="0" w:color="6E6E6E"/>
            </w:tcBorders>
          </w:tcPr>
          <w:p w14:paraId="2DB56423" w14:textId="77777777" w:rsidR="00B560A4" w:rsidRDefault="008E561D">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CF6450" w14:textId="77777777" w:rsidR="00B560A4" w:rsidRDefault="008E56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237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1E6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D41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860A"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FCC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711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9982" w14:textId="77777777" w:rsidR="00B560A4" w:rsidRDefault="00B560A4">
            <w:pPr>
              <w:pStyle w:val="ProductList-TableBody"/>
              <w:jc w:val="center"/>
            </w:pPr>
          </w:p>
        </w:tc>
      </w:tr>
      <w:tr w:rsidR="00B560A4" w14:paraId="6088891D" w14:textId="77777777">
        <w:tc>
          <w:tcPr>
            <w:tcW w:w="5020" w:type="dxa"/>
            <w:tcBorders>
              <w:top w:val="dashed" w:sz="4" w:space="0" w:color="BFBFBF"/>
              <w:left w:val="none" w:sz="4" w:space="0" w:color="6E6E6E"/>
              <w:bottom w:val="dashed" w:sz="4" w:space="0" w:color="BFBFBF"/>
              <w:right w:val="none" w:sz="4" w:space="0" w:color="6E6E6E"/>
            </w:tcBorders>
          </w:tcPr>
          <w:p w14:paraId="2002C9CB" w14:textId="77777777" w:rsidR="00B560A4" w:rsidRDefault="008E561D">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043C47"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26D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4D98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09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DDAF"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3EB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D36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918D" w14:textId="77777777" w:rsidR="00B560A4" w:rsidRDefault="00B560A4">
            <w:pPr>
              <w:pStyle w:val="ProductList-TableBody"/>
              <w:jc w:val="center"/>
            </w:pPr>
          </w:p>
        </w:tc>
      </w:tr>
      <w:tr w:rsidR="00B560A4" w14:paraId="38AD57AD" w14:textId="77777777">
        <w:tc>
          <w:tcPr>
            <w:tcW w:w="5020" w:type="dxa"/>
            <w:tcBorders>
              <w:top w:val="dashed" w:sz="4" w:space="0" w:color="BFBFBF"/>
              <w:left w:val="none" w:sz="4" w:space="0" w:color="6E6E6E"/>
              <w:bottom w:val="dashed" w:sz="4" w:space="0" w:color="BFBFBF"/>
              <w:right w:val="none" w:sz="4" w:space="0" w:color="6E6E6E"/>
            </w:tcBorders>
          </w:tcPr>
          <w:p w14:paraId="710114E5" w14:textId="77777777" w:rsidR="00B560A4" w:rsidRDefault="008E561D">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8B7C97" w14:textId="77777777" w:rsidR="00B560A4" w:rsidRDefault="008E561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A02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805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5B9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31C3"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C14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DC6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B2E1" w14:textId="77777777" w:rsidR="00B560A4" w:rsidRDefault="00B560A4">
            <w:pPr>
              <w:pStyle w:val="ProductList-TableBody"/>
              <w:jc w:val="center"/>
            </w:pPr>
          </w:p>
        </w:tc>
      </w:tr>
      <w:tr w:rsidR="00B560A4" w14:paraId="07D041E2" w14:textId="77777777">
        <w:tc>
          <w:tcPr>
            <w:tcW w:w="5020" w:type="dxa"/>
            <w:tcBorders>
              <w:top w:val="dashed" w:sz="4" w:space="0" w:color="BFBFBF"/>
              <w:left w:val="none" w:sz="4" w:space="0" w:color="6E6E6E"/>
              <w:bottom w:val="none" w:sz="4" w:space="0" w:color="BFBFBF"/>
              <w:right w:val="none" w:sz="4" w:space="0" w:color="6E6E6E"/>
            </w:tcBorders>
          </w:tcPr>
          <w:p w14:paraId="6D095E16" w14:textId="77777777" w:rsidR="00B560A4" w:rsidRDefault="008E561D">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B6B74D2" w14:textId="77777777" w:rsidR="00B560A4" w:rsidRDefault="008E561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557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5A0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517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B9EA"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19A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043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6E68" w14:textId="77777777" w:rsidR="00B560A4" w:rsidRDefault="00B560A4">
            <w:pPr>
              <w:pStyle w:val="ProductList-TableBody"/>
              <w:jc w:val="center"/>
            </w:pPr>
          </w:p>
        </w:tc>
      </w:tr>
    </w:tbl>
    <w:p w14:paraId="5B7C341F" w14:textId="77777777" w:rsidR="00B560A4" w:rsidRDefault="008E561D">
      <w:pPr>
        <w:pStyle w:val="ProductList-Offering1SubSection"/>
        <w:outlineLvl w:val="3"/>
      </w:pPr>
      <w:bookmarkStart w:id="301" w:name="_Sec781"/>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B560A4" w14:paraId="2E722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86BDE"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EFEFC"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8F37E" w14:textId="77777777" w:rsidR="00B560A4" w:rsidRDefault="008E561D">
            <w:pPr>
              <w:pStyle w:val="ProductList-TableBody"/>
            </w:pPr>
            <w:r>
              <w:rPr>
                <w:color w:val="404040"/>
              </w:rPr>
              <w:t>Отговаря на условията за удължен срок: Неприложимо</w:t>
            </w:r>
          </w:p>
        </w:tc>
      </w:tr>
      <w:tr w:rsidR="00B560A4" w14:paraId="6A0BA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1B2B"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4000"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11BF" w14:textId="77777777" w:rsidR="00B560A4" w:rsidRDefault="008E561D">
            <w:pPr>
              <w:pStyle w:val="ProductList-TableBody"/>
            </w:pPr>
            <w:r>
              <w:rPr>
                <w:color w:val="404040"/>
              </w:rPr>
              <w:t>Промоции: Неприложимо</w:t>
            </w:r>
          </w:p>
        </w:tc>
      </w:tr>
      <w:tr w:rsidR="00B560A4" w14:paraId="78A18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E57D"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DEE6" w14:textId="77777777" w:rsidR="00B560A4" w:rsidRDefault="008E561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0C5F" w14:textId="77777777" w:rsidR="00B560A4" w:rsidRDefault="008E561D">
            <w:pPr>
              <w:pStyle w:val="ProductList-TableBody"/>
            </w:pPr>
            <w:r>
              <w:rPr>
                <w:color w:val="404040"/>
              </w:rPr>
              <w:t>Отговаря на условията за намаление (SCE): Неприложимо</w:t>
            </w:r>
          </w:p>
        </w:tc>
      </w:tr>
      <w:tr w:rsidR="00B560A4" w14:paraId="79A1C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2D8F"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B16C" w14:textId="77777777" w:rsidR="00B560A4" w:rsidRDefault="008E561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5A59" w14:textId="77777777" w:rsidR="00B560A4" w:rsidRDefault="00B560A4">
            <w:pPr>
              <w:pStyle w:val="ProductList-TableBody"/>
            </w:pPr>
          </w:p>
        </w:tc>
      </w:tr>
    </w:tbl>
    <w:p w14:paraId="4D7DBC8F" w14:textId="77777777" w:rsidR="00B560A4" w:rsidRDefault="00B560A4">
      <w:pPr>
        <w:pStyle w:val="ProductList-Body"/>
      </w:pPr>
    </w:p>
    <w:p w14:paraId="6BB79DAD" w14:textId="77777777" w:rsidR="00B560A4" w:rsidRDefault="008E561D">
      <w:pPr>
        <w:pStyle w:val="ProductList-ClauseHeading"/>
        <w:outlineLvl w:val="4"/>
      </w:pPr>
      <w:r>
        <w:t>2.1 Платими транзакции</w:t>
      </w:r>
    </w:p>
    <w:p w14:paraId="7E28ECFB" w14:textId="77777777" w:rsidR="00B560A4" w:rsidRDefault="008E561D">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03185232"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368F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60920"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DBDBFF6" w14:textId="77777777" w:rsidR="00B560A4" w:rsidRDefault="00B560A4">
      <w:pPr>
        <w:pStyle w:val="ProductList-Body"/>
      </w:pPr>
    </w:p>
    <w:p w14:paraId="237A229A" w14:textId="77777777" w:rsidR="00B560A4" w:rsidRDefault="008E561D">
      <w:pPr>
        <w:pStyle w:val="ProductList-Offering2HeadingNoBorder"/>
        <w:outlineLvl w:val="2"/>
      </w:pPr>
      <w:bookmarkStart w:id="302" w:name="_Sec674"/>
      <w:r>
        <w:t>Платформа на бизнес приложение</w:t>
      </w:r>
      <w:bookmarkEnd w:id="302"/>
      <w:r>
        <w:fldChar w:fldCharType="begin"/>
      </w:r>
      <w:r>
        <w:instrText xml:space="preserve"> TC "</w:instrText>
      </w:r>
      <w:bookmarkStart w:id="303" w:name="_Toc491162863"/>
      <w:r>
        <w:instrText>Платформа на бизнес приложение</w:instrText>
      </w:r>
      <w:bookmarkEnd w:id="303"/>
      <w:r>
        <w:instrText>" \l 3</w:instrText>
      </w:r>
      <w:r>
        <w:fldChar w:fldCharType="end"/>
      </w:r>
    </w:p>
    <w:p w14:paraId="1F8E2685" w14:textId="77777777" w:rsidR="00B560A4" w:rsidRDefault="008E561D">
      <w:pPr>
        <w:pStyle w:val="ProductList-Offering1SubSection"/>
        <w:outlineLvl w:val="3"/>
      </w:pPr>
      <w:bookmarkStart w:id="304" w:name="_Sec730"/>
      <w:r>
        <w:t>1. Наличност чрез програма</w:t>
      </w:r>
      <w:bookmarkEnd w:id="30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560A4" w14:paraId="75D26B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68751D"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161A73C" w14:textId="77777777" w:rsidR="00B560A4" w:rsidRDefault="008E561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7A59907F"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940F6"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DFBB3"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DF62A"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997EE"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43CD"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3EE1C"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92B95E3" w14:textId="77777777">
        <w:tc>
          <w:tcPr>
            <w:tcW w:w="5020" w:type="dxa"/>
            <w:tcBorders>
              <w:top w:val="single" w:sz="6" w:space="0" w:color="FFFFFF"/>
              <w:left w:val="none" w:sz="4" w:space="0" w:color="6E6E6E"/>
              <w:bottom w:val="dashed" w:sz="4" w:space="0" w:color="B2B2B2"/>
              <w:right w:val="none" w:sz="4" w:space="0" w:color="6E6E6E"/>
            </w:tcBorders>
          </w:tcPr>
          <w:p w14:paraId="247145B1" w14:textId="77777777" w:rsidR="00B560A4" w:rsidRDefault="008E561D">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14:paraId="288B573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B08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D7F9"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2B2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136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B5B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9F5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DA0B"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AE5F815" w14:textId="77777777">
        <w:tc>
          <w:tcPr>
            <w:tcW w:w="5020" w:type="dxa"/>
            <w:tcBorders>
              <w:top w:val="dashed" w:sz="4" w:space="0" w:color="B2B2B2"/>
              <w:left w:val="none" w:sz="4" w:space="0" w:color="6E6E6E"/>
              <w:bottom w:val="dashed" w:sz="4" w:space="0" w:color="B2B2B2"/>
              <w:right w:val="none" w:sz="4" w:space="0" w:color="6E6E6E"/>
            </w:tcBorders>
          </w:tcPr>
          <w:p w14:paraId="782200A6" w14:textId="77777777" w:rsidR="00B560A4" w:rsidRDefault="008E561D">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14:paraId="4B7FE2A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092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CBC7"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440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4C8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FD9A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59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2CC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13B640A4" w14:textId="77777777">
        <w:tc>
          <w:tcPr>
            <w:tcW w:w="5020" w:type="dxa"/>
            <w:tcBorders>
              <w:top w:val="dashed" w:sz="4" w:space="0" w:color="B2B2B2"/>
              <w:left w:val="none" w:sz="4" w:space="0" w:color="6E6E6E"/>
              <w:bottom w:val="dashed" w:sz="4" w:space="0" w:color="B2B2B2"/>
              <w:right w:val="none" w:sz="4" w:space="0" w:color="6E6E6E"/>
            </w:tcBorders>
          </w:tcPr>
          <w:p w14:paraId="736B0808" w14:textId="77777777" w:rsidR="00B560A4" w:rsidRDefault="008E561D">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14:paraId="6C2002E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5C9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E74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518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624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835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D37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1F7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14EDEA81" w14:textId="77777777">
        <w:tc>
          <w:tcPr>
            <w:tcW w:w="5020" w:type="dxa"/>
            <w:tcBorders>
              <w:top w:val="dashed" w:sz="4" w:space="0" w:color="B2B2B2"/>
              <w:left w:val="none" w:sz="4" w:space="0" w:color="6E6E6E"/>
              <w:bottom w:val="dashed" w:sz="4" w:space="0" w:color="B2B2B2"/>
              <w:right w:val="none" w:sz="4" w:space="0" w:color="6E6E6E"/>
            </w:tcBorders>
          </w:tcPr>
          <w:p w14:paraId="51DAA074" w14:textId="77777777" w:rsidR="00B560A4" w:rsidRDefault="008E561D">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14:paraId="4B4A69E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25C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039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653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E9C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B91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43A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10E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1774976" w14:textId="77777777">
        <w:tc>
          <w:tcPr>
            <w:tcW w:w="5020" w:type="dxa"/>
            <w:tcBorders>
              <w:top w:val="dashed" w:sz="4" w:space="0" w:color="B2B2B2"/>
              <w:left w:val="none" w:sz="4" w:space="0" w:color="6E6E6E"/>
              <w:bottom w:val="dashed" w:sz="4" w:space="0" w:color="B2B2B2"/>
              <w:right w:val="none" w:sz="4" w:space="0" w:color="6E6E6E"/>
            </w:tcBorders>
          </w:tcPr>
          <w:p w14:paraId="064A21C2" w14:textId="77777777" w:rsidR="00B560A4" w:rsidRDefault="008E561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FDC4D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290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4EA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37C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A29B"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F6B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AAB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BE3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22F3B87" w14:textId="77777777">
        <w:tc>
          <w:tcPr>
            <w:tcW w:w="5020" w:type="dxa"/>
            <w:tcBorders>
              <w:top w:val="dashed" w:sz="4" w:space="0" w:color="B2B2B2"/>
              <w:left w:val="none" w:sz="4" w:space="0" w:color="6E6E6E"/>
              <w:bottom w:val="dashed" w:sz="4" w:space="0" w:color="B2B2B2"/>
              <w:right w:val="none" w:sz="4" w:space="0" w:color="6E6E6E"/>
            </w:tcBorders>
          </w:tcPr>
          <w:p w14:paraId="7849EDC9" w14:textId="77777777" w:rsidR="00B560A4" w:rsidRDefault="008E561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3421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BB9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71C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EF4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3B6D"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AD2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670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B56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35973D6" w14:textId="77777777">
        <w:tc>
          <w:tcPr>
            <w:tcW w:w="5020" w:type="dxa"/>
            <w:tcBorders>
              <w:top w:val="dashed" w:sz="4" w:space="0" w:color="B2B2B2"/>
              <w:left w:val="none" w:sz="4" w:space="0" w:color="6E6E6E"/>
              <w:bottom w:val="dashed" w:sz="4" w:space="0" w:color="B2B2B2"/>
              <w:right w:val="none" w:sz="4" w:space="0" w:color="6E6E6E"/>
            </w:tcBorders>
          </w:tcPr>
          <w:p w14:paraId="490BA7F6" w14:textId="77777777" w:rsidR="00B560A4" w:rsidRDefault="008E561D">
            <w:pPr>
              <w:pStyle w:val="ProductList-TableBody"/>
            </w:pPr>
            <w:r>
              <w:t>Добавка за Microsoft Stream Plan 2</w:t>
            </w:r>
            <w:r>
              <w:fldChar w:fldCharType="begin"/>
            </w:r>
            <w:r>
              <w:instrText xml:space="preserve"> XE "Добавка за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F37588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8D9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6D9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247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485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152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DB7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73A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53E4510" w14:textId="77777777">
        <w:tc>
          <w:tcPr>
            <w:tcW w:w="5020" w:type="dxa"/>
            <w:tcBorders>
              <w:top w:val="dashed" w:sz="4" w:space="0" w:color="B2B2B2"/>
              <w:left w:val="none" w:sz="4" w:space="0" w:color="6E6E6E"/>
              <w:bottom w:val="dashed" w:sz="4" w:space="0" w:color="B2B2B2"/>
              <w:right w:val="none" w:sz="4" w:space="0" w:color="6E6E6E"/>
            </w:tcBorders>
          </w:tcPr>
          <w:p w14:paraId="29BDB73A" w14:textId="77777777" w:rsidR="00B560A4" w:rsidRDefault="008E561D">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2B07C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6A1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8D2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161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5308"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629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873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B68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E6A2609" w14:textId="77777777">
        <w:tc>
          <w:tcPr>
            <w:tcW w:w="5020" w:type="dxa"/>
            <w:tcBorders>
              <w:top w:val="dashed" w:sz="4" w:space="0" w:color="B2B2B2"/>
              <w:left w:val="none" w:sz="4" w:space="0" w:color="6E6E6E"/>
              <w:bottom w:val="dashed" w:sz="4" w:space="0" w:color="B2B2B2"/>
              <w:right w:val="none" w:sz="4" w:space="0" w:color="6E6E6E"/>
            </w:tcBorders>
          </w:tcPr>
          <w:p w14:paraId="60EC3441" w14:textId="77777777" w:rsidR="00B560A4" w:rsidRDefault="008E561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09D795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667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8A0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67F3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361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91E0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524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3012" w14:textId="77777777" w:rsidR="00B560A4" w:rsidRDefault="00B560A4">
            <w:pPr>
              <w:pStyle w:val="ProductList-TableBody"/>
              <w:jc w:val="center"/>
            </w:pPr>
          </w:p>
        </w:tc>
      </w:tr>
      <w:tr w:rsidR="00B560A4" w14:paraId="28A4FD97" w14:textId="77777777">
        <w:tc>
          <w:tcPr>
            <w:tcW w:w="5020" w:type="dxa"/>
            <w:tcBorders>
              <w:top w:val="dashed" w:sz="4" w:space="0" w:color="B2B2B2"/>
              <w:left w:val="none" w:sz="4" w:space="0" w:color="6E6E6E"/>
              <w:bottom w:val="dashed" w:sz="4" w:space="0" w:color="B2B2B2"/>
              <w:right w:val="none" w:sz="4" w:space="0" w:color="6E6E6E"/>
            </w:tcBorders>
          </w:tcPr>
          <w:p w14:paraId="29421F15" w14:textId="77777777" w:rsidR="00B560A4" w:rsidRDefault="008E561D">
            <w:pPr>
              <w:pStyle w:val="ProductList-TableBody"/>
            </w:pPr>
            <w:r>
              <w:lastRenderedPageBreak/>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8AF2D1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8C2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6724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FE2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168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21C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19F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0262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0F867F3" w14:textId="77777777">
        <w:tc>
          <w:tcPr>
            <w:tcW w:w="5020" w:type="dxa"/>
            <w:tcBorders>
              <w:top w:val="dashed" w:sz="4" w:space="0" w:color="B2B2B2"/>
              <w:left w:val="none" w:sz="4" w:space="0" w:color="6E6E6E"/>
              <w:bottom w:val="dashed" w:sz="4" w:space="0" w:color="B2B2B2"/>
              <w:right w:val="none" w:sz="4" w:space="0" w:color="6E6E6E"/>
            </w:tcBorders>
          </w:tcPr>
          <w:p w14:paraId="5CA145A6" w14:textId="77777777" w:rsidR="00B560A4" w:rsidRDefault="008E561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1F9C93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85F7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39CC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F6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2B5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66B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6AD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B270" w14:textId="77777777" w:rsidR="00B560A4" w:rsidRDefault="00B560A4">
            <w:pPr>
              <w:pStyle w:val="ProductList-TableBody"/>
              <w:jc w:val="center"/>
            </w:pPr>
          </w:p>
        </w:tc>
      </w:tr>
      <w:tr w:rsidR="00B560A4" w14:paraId="2FB01EF5" w14:textId="77777777">
        <w:tc>
          <w:tcPr>
            <w:tcW w:w="5020" w:type="dxa"/>
            <w:tcBorders>
              <w:top w:val="dashed" w:sz="4" w:space="0" w:color="B2B2B2"/>
              <w:left w:val="none" w:sz="4" w:space="0" w:color="6E6E6E"/>
              <w:bottom w:val="dashed" w:sz="4" w:space="0" w:color="B2B2B2"/>
              <w:right w:val="none" w:sz="4" w:space="0" w:color="6E6E6E"/>
            </w:tcBorders>
          </w:tcPr>
          <w:p w14:paraId="14B8B962" w14:textId="77777777" w:rsidR="00B560A4" w:rsidRDefault="008E561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ACB1D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FDC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02F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99B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E9F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575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575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309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7FCAEC5" w14:textId="77777777">
        <w:tc>
          <w:tcPr>
            <w:tcW w:w="5020" w:type="dxa"/>
            <w:tcBorders>
              <w:top w:val="dashed" w:sz="4" w:space="0" w:color="B2B2B2"/>
              <w:left w:val="none" w:sz="4" w:space="0" w:color="6E6E6E"/>
              <w:bottom w:val="dashed" w:sz="4" w:space="0" w:color="B2B2B2"/>
              <w:right w:val="none" w:sz="4" w:space="0" w:color="6E6E6E"/>
            </w:tcBorders>
          </w:tcPr>
          <w:p w14:paraId="12A0762C" w14:textId="77777777" w:rsidR="00B560A4" w:rsidRDefault="008E561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E22F4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9B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7BFF"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AAC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B20B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CBD7"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D10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08575" w14:textId="77777777" w:rsidR="00B560A4" w:rsidRDefault="00B560A4">
            <w:pPr>
              <w:pStyle w:val="ProductList-TableBody"/>
              <w:jc w:val="center"/>
            </w:pPr>
          </w:p>
        </w:tc>
      </w:tr>
      <w:tr w:rsidR="00B560A4" w14:paraId="05F689BE" w14:textId="77777777">
        <w:tc>
          <w:tcPr>
            <w:tcW w:w="5020" w:type="dxa"/>
            <w:tcBorders>
              <w:top w:val="dashed" w:sz="4" w:space="0" w:color="B2B2B2"/>
              <w:left w:val="none" w:sz="4" w:space="0" w:color="6E6E6E"/>
              <w:bottom w:val="dashed" w:sz="4" w:space="0" w:color="B2B2B2"/>
              <w:right w:val="none" w:sz="4" w:space="0" w:color="6E6E6E"/>
            </w:tcBorders>
          </w:tcPr>
          <w:p w14:paraId="63C9B087" w14:textId="77777777" w:rsidR="00B560A4" w:rsidRDefault="008E561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8619A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5FF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D008"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AC5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023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68AF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176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6C9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55969429" w14:textId="77777777">
        <w:tc>
          <w:tcPr>
            <w:tcW w:w="5020" w:type="dxa"/>
            <w:tcBorders>
              <w:top w:val="dashed" w:sz="4" w:space="0" w:color="B2B2B2"/>
              <w:left w:val="none" w:sz="4" w:space="0" w:color="6E6E6E"/>
              <w:bottom w:val="dashed" w:sz="4" w:space="0" w:color="B2B2B2"/>
              <w:right w:val="none" w:sz="4" w:space="0" w:color="6E6E6E"/>
            </w:tcBorders>
          </w:tcPr>
          <w:p w14:paraId="5E0EE9EE" w14:textId="77777777" w:rsidR="00B560A4" w:rsidRDefault="008E561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D313A3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E36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4EA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FFE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22F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CE2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143A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FC59" w14:textId="77777777" w:rsidR="00B560A4" w:rsidRDefault="00B560A4">
            <w:pPr>
              <w:pStyle w:val="ProductList-TableBody"/>
              <w:jc w:val="center"/>
            </w:pPr>
          </w:p>
        </w:tc>
      </w:tr>
      <w:tr w:rsidR="00B560A4" w14:paraId="751B7379" w14:textId="77777777">
        <w:tc>
          <w:tcPr>
            <w:tcW w:w="5020" w:type="dxa"/>
            <w:tcBorders>
              <w:top w:val="dashed" w:sz="4" w:space="0" w:color="B2B2B2"/>
              <w:left w:val="none" w:sz="4" w:space="0" w:color="6E6E6E"/>
              <w:bottom w:val="dashed" w:sz="4" w:space="0" w:color="BFBFBF"/>
              <w:right w:val="none" w:sz="4" w:space="0" w:color="6E6E6E"/>
            </w:tcBorders>
          </w:tcPr>
          <w:p w14:paraId="0CBEBAB8" w14:textId="77777777" w:rsidR="00B560A4" w:rsidRDefault="008E561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C0DE5CF"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FC30"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6394"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E9B3" w14:textId="77777777" w:rsidR="00B560A4" w:rsidRDefault="008E561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5611"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7C1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E4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D05E" w14:textId="77777777" w:rsidR="00B560A4" w:rsidRDefault="00B560A4">
            <w:pPr>
              <w:pStyle w:val="ProductList-TableBody"/>
              <w:jc w:val="center"/>
            </w:pPr>
          </w:p>
        </w:tc>
      </w:tr>
      <w:tr w:rsidR="00B560A4" w14:paraId="61CA1695" w14:textId="77777777">
        <w:tc>
          <w:tcPr>
            <w:tcW w:w="5020" w:type="dxa"/>
            <w:tcBorders>
              <w:top w:val="dashed" w:sz="4" w:space="0" w:color="BFBFBF"/>
              <w:left w:val="none" w:sz="4" w:space="0" w:color="6E6E6E"/>
              <w:bottom w:val="none" w:sz="4" w:space="0" w:color="BFBFBF"/>
              <w:right w:val="none" w:sz="4" w:space="0" w:color="6E6E6E"/>
            </w:tcBorders>
          </w:tcPr>
          <w:p w14:paraId="3929D42E" w14:textId="77777777" w:rsidR="00B560A4" w:rsidRDefault="008E561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4BDBFDB"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F18D"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8285"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E90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958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34F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6725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BEA1"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0D12D3E" w14:textId="77777777" w:rsidR="00B560A4" w:rsidRDefault="008E561D">
      <w:pPr>
        <w:pStyle w:val="ProductList-Offering1SubSection"/>
        <w:outlineLvl w:val="3"/>
      </w:pPr>
      <w:bookmarkStart w:id="305" w:name="_Sec785"/>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B560A4" w14:paraId="3F784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17892"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B32BD"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162AE3"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B560A4" w14:paraId="77501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4966"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7D42"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3772" w14:textId="77777777" w:rsidR="00B560A4" w:rsidRDefault="008E561D">
            <w:pPr>
              <w:pStyle w:val="ProductList-TableBody"/>
            </w:pPr>
            <w:r>
              <w:rPr>
                <w:color w:val="404040"/>
              </w:rPr>
              <w:t>Промоции: Неприложимо</w:t>
            </w:r>
          </w:p>
        </w:tc>
      </w:tr>
      <w:tr w:rsidR="00B560A4" w14:paraId="6424F72F" w14:textId="77777777">
        <w:tc>
          <w:tcPr>
            <w:tcW w:w="4040" w:type="dxa"/>
            <w:tcBorders>
              <w:top w:val="single" w:sz="4" w:space="0" w:color="000000"/>
              <w:left w:val="single" w:sz="4" w:space="0" w:color="000000"/>
              <w:bottom w:val="single" w:sz="4" w:space="0" w:color="000000"/>
              <w:right w:val="single" w:sz="4" w:space="0" w:color="000000"/>
            </w:tcBorders>
          </w:tcPr>
          <w:p w14:paraId="564107A5"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CF1C89"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F867434"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3CDB1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AF7F"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88AC8"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E703" w14:textId="77777777" w:rsidR="00B560A4" w:rsidRDefault="00B560A4">
            <w:pPr>
              <w:pStyle w:val="ProductList-TableBody"/>
            </w:pPr>
          </w:p>
        </w:tc>
      </w:tr>
    </w:tbl>
    <w:p w14:paraId="3BC4D345" w14:textId="77777777" w:rsidR="00B560A4" w:rsidRDefault="00B560A4">
      <w:pPr>
        <w:pStyle w:val="ProductList-Body"/>
      </w:pPr>
    </w:p>
    <w:p w14:paraId="08E9D596" w14:textId="77777777" w:rsidR="00B560A4" w:rsidRDefault="008E561D">
      <w:pPr>
        <w:pStyle w:val="ProductList-ClauseHeading"/>
        <w:outlineLvl w:val="4"/>
      </w:pPr>
      <w:r>
        <w:t>2.1 Power BI Report Server – Изпълнявани екземпляри</w:t>
      </w:r>
    </w:p>
    <w:p w14:paraId="0DB394F7" w14:textId="77777777" w:rsidR="00B560A4" w:rsidRDefault="008E561D">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3D66876C" w14:textId="77777777" w:rsidR="00B560A4" w:rsidRDefault="00B560A4">
      <w:pPr>
        <w:pStyle w:val="ProductList-Body"/>
      </w:pPr>
    </w:p>
    <w:p w14:paraId="2165FCD9" w14:textId="77777777" w:rsidR="00B560A4" w:rsidRDefault="008E561D">
      <w:pPr>
        <w:pStyle w:val="ProductList-ClauseHeading"/>
        <w:outlineLvl w:val="4"/>
      </w:pPr>
      <w:r>
        <w:t>2.2 Power BI Report Server – Споделяне на съдържание</w:t>
      </w:r>
    </w:p>
    <w:p w14:paraId="60A1D6AA" w14:textId="77777777" w:rsidR="00B560A4" w:rsidRDefault="008E561D">
      <w:pPr>
        <w:pStyle w:val="ProductList-Body"/>
      </w:pPr>
      <w:r>
        <w:t xml:space="preserve">Необходим е ЛА за Потребител за Power BI за публикуването на отчети в Power BI с помощта на Power BI Report Server.  </w:t>
      </w:r>
    </w:p>
    <w:p w14:paraId="3BB51CB0" w14:textId="77777777" w:rsidR="00B560A4" w:rsidRDefault="00B560A4">
      <w:pPr>
        <w:pStyle w:val="ProductList-Body"/>
      </w:pPr>
    </w:p>
    <w:p w14:paraId="2E1A591D" w14:textId="77777777" w:rsidR="00B560A4" w:rsidRDefault="008E561D">
      <w:pPr>
        <w:pStyle w:val="ProductList-ClauseHeading"/>
        <w:outlineLvl w:val="4"/>
      </w:pPr>
      <w:r>
        <w:t>2.3 Технология SQL Server</w:t>
      </w:r>
    </w:p>
    <w:p w14:paraId="43D98AD2" w14:textId="77777777" w:rsidR="00B560A4" w:rsidRDefault="008E561D">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0BAF799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7064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8BE3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74A270C" w14:textId="77777777" w:rsidR="00B560A4" w:rsidRDefault="00B560A4">
      <w:pPr>
        <w:pStyle w:val="ProductList-Body"/>
      </w:pPr>
    </w:p>
    <w:p w14:paraId="52C8CE93" w14:textId="77777777" w:rsidR="00B560A4" w:rsidRDefault="008E561D">
      <w:pPr>
        <w:pStyle w:val="ProductList-Offering2HeadingNoBorder"/>
        <w:outlineLvl w:val="2"/>
      </w:pPr>
      <w:bookmarkStart w:id="306" w:name="_Sec1209"/>
      <w:r>
        <w:t>Kaizala</w:t>
      </w:r>
      <w:bookmarkEnd w:id="306"/>
      <w:r>
        <w:fldChar w:fldCharType="begin"/>
      </w:r>
      <w:r>
        <w:instrText xml:space="preserve"> TC "</w:instrText>
      </w:r>
      <w:bookmarkStart w:id="307" w:name="_Toc491162864"/>
      <w:r>
        <w:instrText>Kaizala</w:instrText>
      </w:r>
      <w:bookmarkEnd w:id="307"/>
      <w:r>
        <w:instrText>" \l 3</w:instrText>
      </w:r>
      <w:r>
        <w:fldChar w:fldCharType="end"/>
      </w:r>
    </w:p>
    <w:p w14:paraId="7CA9C7B9" w14:textId="77777777" w:rsidR="00B560A4" w:rsidRDefault="008E561D">
      <w:pPr>
        <w:pStyle w:val="ProductList-Offering1SubSection"/>
        <w:outlineLvl w:val="3"/>
      </w:pPr>
      <w:bookmarkStart w:id="308" w:name="_Sec1210"/>
      <w:r>
        <w:t>1. Наличност чрез програма</w:t>
      </w:r>
      <w:bookmarkEnd w:id="308"/>
    </w:p>
    <w:tbl>
      <w:tblPr>
        <w:tblStyle w:val="PURTable"/>
        <w:tblW w:w="0" w:type="dxa"/>
        <w:tblLook w:val="04A0" w:firstRow="1" w:lastRow="0" w:firstColumn="1" w:lastColumn="0" w:noHBand="0" w:noVBand="1"/>
      </w:tblPr>
      <w:tblGrid>
        <w:gridCol w:w="4347"/>
        <w:gridCol w:w="912"/>
        <w:gridCol w:w="780"/>
        <w:gridCol w:w="795"/>
        <w:gridCol w:w="706"/>
        <w:gridCol w:w="828"/>
        <w:gridCol w:w="821"/>
        <w:gridCol w:w="800"/>
        <w:gridCol w:w="795"/>
      </w:tblGrid>
      <w:tr w:rsidR="00B560A4" w14:paraId="1A25E66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85FFABF" w14:textId="77777777" w:rsidR="00B560A4" w:rsidRDefault="008E561D">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352332A6"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AEC2A"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2C347"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A4139"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1E0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D7877"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32E1F"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D1A47"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FD3C791" w14:textId="77777777">
        <w:tc>
          <w:tcPr>
            <w:tcW w:w="4900" w:type="dxa"/>
            <w:tcBorders>
              <w:top w:val="none" w:sz="4" w:space="0" w:color="BFBFBF"/>
              <w:left w:val="none" w:sz="4" w:space="0" w:color="000000"/>
              <w:bottom w:val="none" w:sz="4" w:space="0" w:color="7F7F7F"/>
              <w:right w:val="none" w:sz="4" w:space="0" w:color="000000"/>
            </w:tcBorders>
          </w:tcPr>
          <w:p w14:paraId="3B055B6E" w14:textId="77777777" w:rsidR="00B560A4" w:rsidRDefault="008E561D">
            <w:pPr>
              <w:pStyle w:val="ProductList-TableBody"/>
            </w:pPr>
            <w:r>
              <w:t>Kaizala</w:t>
            </w:r>
            <w:r>
              <w:fldChar w:fldCharType="begin"/>
            </w:r>
            <w:r>
              <w:instrText xml:space="preserve"> XE "Kaizala"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14:paraId="57916C84"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F0D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A593"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A07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C7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E34C"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C61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6E7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A9BDFD0" w14:textId="77777777" w:rsidR="00B560A4" w:rsidRDefault="008E561D">
      <w:pPr>
        <w:pStyle w:val="ProductList-Offering1SubSection"/>
        <w:outlineLvl w:val="3"/>
      </w:pPr>
      <w:bookmarkStart w:id="309" w:name="_Sec1211"/>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B560A4" w14:paraId="7D874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61C1C"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1271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F9FD" w14:textId="77777777" w:rsidR="00B560A4" w:rsidRDefault="008E561D">
            <w:pPr>
              <w:pStyle w:val="ProductList-TableBody"/>
            </w:pPr>
            <w:r>
              <w:rPr>
                <w:color w:val="404040"/>
              </w:rPr>
              <w:t>Отговаря на условията за удължен срок: Неприложимо</w:t>
            </w:r>
          </w:p>
        </w:tc>
      </w:tr>
      <w:tr w:rsidR="00B560A4" w14:paraId="5D8E2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DDD5"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1CE7"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B2AA" w14:textId="77777777" w:rsidR="00B560A4" w:rsidRDefault="008E561D">
            <w:pPr>
              <w:pStyle w:val="ProductList-TableBody"/>
            </w:pPr>
            <w:r>
              <w:rPr>
                <w:color w:val="404040"/>
              </w:rPr>
              <w:t>Промоции: Неприложимо</w:t>
            </w:r>
          </w:p>
        </w:tc>
      </w:tr>
      <w:tr w:rsidR="00B560A4" w14:paraId="5D875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AA83"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E369C"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FF1E266"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0C06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DC4C"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5F28EC"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B1D35B" w14:textId="77777777" w:rsidR="00B560A4" w:rsidRDefault="00B560A4">
            <w:pPr>
              <w:pStyle w:val="ProductList-TableBody"/>
            </w:pPr>
          </w:p>
        </w:tc>
      </w:tr>
    </w:tbl>
    <w:p w14:paraId="6120914C" w14:textId="77777777" w:rsidR="00B560A4" w:rsidRDefault="00B560A4">
      <w:pPr>
        <w:pStyle w:val="ProductList-Body"/>
      </w:pPr>
    </w:p>
    <w:p w14:paraId="3972F0E5" w14:textId="77777777" w:rsidR="00B560A4" w:rsidRDefault="008E561D">
      <w:pPr>
        <w:pStyle w:val="ProductList-ClauseHeading"/>
        <w:outlineLvl w:val="4"/>
      </w:pPr>
      <w:r>
        <w:t>2.1 Наличност на географски принцип</w:t>
      </w:r>
    </w:p>
    <w:p w14:paraId="09904455" w14:textId="77777777" w:rsidR="00B560A4" w:rsidRDefault="008E561D">
      <w:pPr>
        <w:pStyle w:val="ProductList-Body"/>
      </w:pPr>
      <w:r>
        <w:t>Kaizala се предлага единствено в Индия.</w:t>
      </w:r>
    </w:p>
    <w:p w14:paraId="7E9A1AC3"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D625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19948"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075AF3D" w14:textId="77777777" w:rsidR="00B560A4" w:rsidRDefault="00B560A4">
      <w:pPr>
        <w:pStyle w:val="ProductList-Body"/>
      </w:pPr>
    </w:p>
    <w:p w14:paraId="4DD09E69" w14:textId="77777777" w:rsidR="00B560A4" w:rsidRDefault="008E561D">
      <w:pPr>
        <w:pStyle w:val="ProductList-Offering2HeadingNoBorder"/>
        <w:outlineLvl w:val="2"/>
      </w:pPr>
      <w:bookmarkStart w:id="310" w:name="_Sec1206"/>
      <w:r>
        <w:lastRenderedPageBreak/>
        <w:t>Приложение за защита на облак на Microsoft</w:t>
      </w:r>
      <w:bookmarkEnd w:id="310"/>
      <w:r>
        <w:fldChar w:fldCharType="begin"/>
      </w:r>
      <w:r>
        <w:instrText xml:space="preserve"> TC "</w:instrText>
      </w:r>
      <w:bookmarkStart w:id="311" w:name="_Toc491162865"/>
      <w:r>
        <w:instrText>Приложение за защита на облак на Microsoft</w:instrText>
      </w:r>
      <w:bookmarkEnd w:id="311"/>
      <w:r>
        <w:instrText>" \l 3</w:instrText>
      </w:r>
      <w:r>
        <w:fldChar w:fldCharType="end"/>
      </w:r>
    </w:p>
    <w:p w14:paraId="575A0785" w14:textId="77777777" w:rsidR="00B560A4" w:rsidRDefault="008E561D">
      <w:pPr>
        <w:pStyle w:val="ProductList-Offering1SubSection"/>
        <w:outlineLvl w:val="3"/>
      </w:pPr>
      <w:bookmarkStart w:id="312" w:name="_Sec1207"/>
      <w:r>
        <w:t>1. Наличност чрез програма</w:t>
      </w:r>
      <w:bookmarkEnd w:id="312"/>
    </w:p>
    <w:tbl>
      <w:tblPr>
        <w:tblStyle w:val="PURTable"/>
        <w:tblW w:w="0" w:type="dxa"/>
        <w:tblLook w:val="04A0" w:firstRow="1" w:lastRow="0" w:firstColumn="1" w:lastColumn="0" w:noHBand="0" w:noVBand="1"/>
      </w:tblPr>
      <w:tblGrid>
        <w:gridCol w:w="4344"/>
        <w:gridCol w:w="911"/>
        <w:gridCol w:w="788"/>
        <w:gridCol w:w="794"/>
        <w:gridCol w:w="705"/>
        <w:gridCol w:w="828"/>
        <w:gridCol w:w="821"/>
        <w:gridCol w:w="799"/>
        <w:gridCol w:w="794"/>
      </w:tblGrid>
      <w:tr w:rsidR="00B560A4" w14:paraId="713F642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3DF704E" w14:textId="77777777" w:rsidR="00B560A4" w:rsidRDefault="008E561D">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1DE424E6"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846BF"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EFA42"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8CE5"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0FBA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2A33C"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D1AC7"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8FFF0"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0521D50" w14:textId="77777777">
        <w:tc>
          <w:tcPr>
            <w:tcW w:w="4900" w:type="dxa"/>
            <w:tcBorders>
              <w:top w:val="none" w:sz="4" w:space="0" w:color="BFBFBF"/>
              <w:left w:val="none" w:sz="4" w:space="0" w:color="000000"/>
              <w:bottom w:val="dashed" w:sz="4" w:space="0" w:color="7F7F7F"/>
              <w:right w:val="none" w:sz="4" w:space="0" w:color="000000"/>
            </w:tcBorders>
          </w:tcPr>
          <w:p w14:paraId="27F19DA2" w14:textId="77777777" w:rsidR="00B560A4" w:rsidRDefault="008E561D">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14:paraId="7B3920B2"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4C7E"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531E"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7B7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6EB5"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CD8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86B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AEF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6BA41A84" w14:textId="77777777">
        <w:tc>
          <w:tcPr>
            <w:tcW w:w="4900" w:type="dxa"/>
            <w:tcBorders>
              <w:top w:val="dashed" w:sz="4" w:space="0" w:color="7F7F7F"/>
              <w:left w:val="none" w:sz="4" w:space="0" w:color="6E6E6E"/>
              <w:bottom w:val="none" w:sz="4" w:space="0" w:color="7F7F7F"/>
              <w:right w:val="none" w:sz="4" w:space="0" w:color="6E6E6E"/>
            </w:tcBorders>
          </w:tcPr>
          <w:p w14:paraId="093B48E7" w14:textId="77777777" w:rsidR="00B560A4" w:rsidRDefault="008E561D">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980" w:type="dxa"/>
            <w:tcBorders>
              <w:top w:val="dashed" w:sz="4" w:space="0" w:color="7F7F7F"/>
              <w:left w:val="none" w:sz="4" w:space="0" w:color="6E6E6E"/>
              <w:bottom w:val="none" w:sz="4" w:space="0" w:color="7F7F7F"/>
              <w:right w:val="single" w:sz="6" w:space="0" w:color="FFFFFF"/>
            </w:tcBorders>
          </w:tcPr>
          <w:p w14:paraId="42687A4B"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67D0"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64DD"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450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1259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A66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F4F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468C4" w14:textId="77777777" w:rsidR="00B560A4" w:rsidRDefault="00B560A4">
            <w:pPr>
              <w:pStyle w:val="ProductList-TableBody"/>
              <w:jc w:val="center"/>
            </w:pPr>
          </w:p>
        </w:tc>
      </w:tr>
    </w:tbl>
    <w:p w14:paraId="119A28C6" w14:textId="77777777" w:rsidR="00B560A4" w:rsidRDefault="00B560A4">
      <w:pPr>
        <w:pStyle w:val="ProductList-Body"/>
      </w:pPr>
    </w:p>
    <w:p w14:paraId="621B0048" w14:textId="77777777" w:rsidR="00B560A4" w:rsidRDefault="008E561D">
      <w:pPr>
        <w:pStyle w:val="ProductList-Offering1SubSection"/>
        <w:outlineLvl w:val="3"/>
      </w:pPr>
      <w:bookmarkStart w:id="313" w:name="_Sec1208"/>
      <w:r>
        <w:t>2. Условия на Продукта</w:t>
      </w:r>
      <w:bookmarkEnd w:id="313"/>
    </w:p>
    <w:tbl>
      <w:tblPr>
        <w:tblStyle w:val="PURTable"/>
        <w:tblW w:w="0" w:type="dxa"/>
        <w:tblLook w:val="04A0" w:firstRow="1" w:lastRow="0" w:firstColumn="1" w:lastColumn="0" w:noHBand="0" w:noVBand="1"/>
      </w:tblPr>
      <w:tblGrid>
        <w:gridCol w:w="3593"/>
        <w:gridCol w:w="3605"/>
        <w:gridCol w:w="3592"/>
      </w:tblGrid>
      <w:tr w:rsidR="00B560A4" w14:paraId="04FD6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6A784"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5593A"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2D03F4"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77D81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553A"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954AE" w14:textId="77777777" w:rsidR="00B560A4" w:rsidRDefault="008E561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8368" w14:textId="77777777" w:rsidR="00B560A4" w:rsidRDefault="008E561D">
            <w:pPr>
              <w:pStyle w:val="ProductList-TableBody"/>
            </w:pPr>
            <w:r>
              <w:rPr>
                <w:color w:val="404040"/>
              </w:rPr>
              <w:t>Промоции: Неприложимо</w:t>
            </w:r>
          </w:p>
        </w:tc>
      </w:tr>
      <w:tr w:rsidR="00B560A4" w14:paraId="1F450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C404B" w14:textId="77777777" w:rsidR="00B560A4" w:rsidRDefault="008E561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B5AAF"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2B275" w14:textId="77777777" w:rsidR="00B560A4" w:rsidRDefault="008E561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B560A4" w14:paraId="2CA27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028C3"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8A35F"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047E2" w14:textId="77777777" w:rsidR="00B560A4" w:rsidRDefault="00B560A4">
            <w:pPr>
              <w:pStyle w:val="ProductList-TableBody"/>
            </w:pPr>
          </w:p>
        </w:tc>
      </w:tr>
    </w:tbl>
    <w:p w14:paraId="6ECE8884"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6254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82F8F"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E477507" w14:textId="77777777" w:rsidR="00B560A4" w:rsidRDefault="00B560A4">
      <w:pPr>
        <w:pStyle w:val="ProductList-Body"/>
      </w:pPr>
    </w:p>
    <w:p w14:paraId="366154A7" w14:textId="77777777" w:rsidR="00B560A4" w:rsidRDefault="008E561D">
      <w:pPr>
        <w:pStyle w:val="ProductList-Offering2HeadingNoBorder"/>
        <w:outlineLvl w:val="2"/>
      </w:pPr>
      <w:bookmarkStart w:id="314" w:name="_Sec630"/>
      <w:r>
        <w:t>Microsoft Intune</w:t>
      </w:r>
      <w:bookmarkEnd w:id="314"/>
      <w:r>
        <w:fldChar w:fldCharType="begin"/>
      </w:r>
      <w:r>
        <w:instrText xml:space="preserve"> TC "</w:instrText>
      </w:r>
      <w:bookmarkStart w:id="315" w:name="_Toc491162866"/>
      <w:r>
        <w:instrText>Microsoft Intune</w:instrText>
      </w:r>
      <w:bookmarkEnd w:id="315"/>
      <w:r>
        <w:instrText>" \l 3</w:instrText>
      </w:r>
      <w:r>
        <w:fldChar w:fldCharType="end"/>
      </w:r>
    </w:p>
    <w:p w14:paraId="4EF94C9B" w14:textId="77777777" w:rsidR="00B560A4" w:rsidRDefault="008E561D">
      <w:pPr>
        <w:pStyle w:val="ProductList-Offering1SubSection"/>
        <w:outlineLvl w:val="3"/>
      </w:pPr>
      <w:bookmarkStart w:id="316" w:name="_Sec714"/>
      <w:r>
        <w:t>1. Наличност чрез програма</w:t>
      </w:r>
      <w:bookmarkEnd w:id="316"/>
    </w:p>
    <w:tbl>
      <w:tblPr>
        <w:tblStyle w:val="PURTable"/>
        <w:tblW w:w="0" w:type="dxa"/>
        <w:tblLook w:val="04A0" w:firstRow="1" w:lastRow="0" w:firstColumn="1" w:lastColumn="0" w:noHBand="0" w:noVBand="1"/>
      </w:tblPr>
      <w:tblGrid>
        <w:gridCol w:w="4352"/>
        <w:gridCol w:w="910"/>
        <w:gridCol w:w="787"/>
        <w:gridCol w:w="793"/>
        <w:gridCol w:w="704"/>
        <w:gridCol w:w="827"/>
        <w:gridCol w:w="820"/>
        <w:gridCol w:w="798"/>
        <w:gridCol w:w="793"/>
      </w:tblGrid>
      <w:tr w:rsidR="00B560A4" w14:paraId="2BCF6B1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CFCAA27" w14:textId="77777777" w:rsidR="00B560A4" w:rsidRDefault="008E561D">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14187DD3"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FD176"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4C1F"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C1A34"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607AB"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10F99"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050C0"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6AC5E"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184CDDBD" w14:textId="77777777">
        <w:tc>
          <w:tcPr>
            <w:tcW w:w="4900" w:type="dxa"/>
            <w:tcBorders>
              <w:top w:val="none" w:sz="4" w:space="0" w:color="BFBFBF"/>
              <w:left w:val="none" w:sz="4" w:space="0" w:color="000000"/>
              <w:bottom w:val="dashed" w:sz="4" w:space="0" w:color="7F7F7F"/>
              <w:right w:val="none" w:sz="4" w:space="0" w:color="000000"/>
            </w:tcBorders>
          </w:tcPr>
          <w:p w14:paraId="4F4C1C22" w14:textId="77777777" w:rsidR="00B560A4" w:rsidRDefault="008E561D">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980" w:type="dxa"/>
            <w:tcBorders>
              <w:top w:val="single" w:sz="6" w:space="0" w:color="FFFFFF"/>
              <w:left w:val="none" w:sz="4" w:space="0" w:color="000000"/>
              <w:bottom w:val="dashed" w:sz="4" w:space="0" w:color="7F7F7F"/>
              <w:right w:val="single" w:sz="6" w:space="0" w:color="FFFFFF"/>
            </w:tcBorders>
          </w:tcPr>
          <w:p w14:paraId="35E028D5"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3D1B"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2AD2"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976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01F8"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6B1F" w14:textId="77777777" w:rsidR="00B560A4" w:rsidRDefault="008E561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70F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3C8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73657345" w14:textId="77777777">
        <w:tc>
          <w:tcPr>
            <w:tcW w:w="4900" w:type="dxa"/>
            <w:tcBorders>
              <w:top w:val="dashed" w:sz="4" w:space="0" w:color="7F7F7F"/>
              <w:left w:val="none" w:sz="4" w:space="0" w:color="6E6E6E"/>
              <w:bottom w:val="dashed" w:sz="4" w:space="0" w:color="7F7F7F"/>
              <w:right w:val="none" w:sz="4" w:space="0" w:color="6E6E6E"/>
            </w:tcBorders>
          </w:tcPr>
          <w:p w14:paraId="57E35534" w14:textId="77777777" w:rsidR="00B560A4" w:rsidRDefault="008E561D">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14:paraId="474898E9"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077F"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7FB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242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17D4" w14:textId="77777777" w:rsidR="00B560A4" w:rsidRDefault="008E561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FF2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2F0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C70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061DE957" w14:textId="77777777">
        <w:tc>
          <w:tcPr>
            <w:tcW w:w="4900" w:type="dxa"/>
            <w:tcBorders>
              <w:top w:val="dashed" w:sz="4" w:space="0" w:color="7F7F7F"/>
              <w:left w:val="none" w:sz="4" w:space="0" w:color="6E6E6E"/>
              <w:bottom w:val="dashed" w:sz="4" w:space="0" w:color="949494"/>
              <w:right w:val="none" w:sz="4" w:space="0" w:color="6E6E6E"/>
            </w:tcBorders>
          </w:tcPr>
          <w:p w14:paraId="160422C4" w14:textId="77777777" w:rsidR="00B560A4" w:rsidRDefault="008E561D">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7B6870E"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F35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F101"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927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0C8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4C30C"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8BC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662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4B1624C6" w14:textId="77777777">
        <w:tc>
          <w:tcPr>
            <w:tcW w:w="4900" w:type="dxa"/>
            <w:tcBorders>
              <w:top w:val="dashed" w:sz="4" w:space="0" w:color="949494"/>
              <w:left w:val="none" w:sz="4" w:space="0" w:color="6E6E6E"/>
              <w:bottom w:val="dashed" w:sz="4" w:space="0" w:color="949494"/>
              <w:right w:val="none" w:sz="4" w:space="0" w:color="6E6E6E"/>
            </w:tcBorders>
          </w:tcPr>
          <w:p w14:paraId="448D70EB" w14:textId="77777777" w:rsidR="00B560A4" w:rsidRDefault="008E561D">
            <w:pPr>
              <w:pStyle w:val="ProductList-TableBody"/>
            </w:pPr>
            <w:r>
              <w:t>Microsoft Intune за Решения в сферата на образованието (ЛА за Устройство)</w:t>
            </w:r>
          </w:p>
        </w:tc>
        <w:tc>
          <w:tcPr>
            <w:tcW w:w="980" w:type="dxa"/>
            <w:tcBorders>
              <w:top w:val="dashed" w:sz="4" w:space="0" w:color="949494"/>
              <w:left w:val="none" w:sz="4" w:space="0" w:color="6E6E6E"/>
              <w:bottom w:val="dashed" w:sz="4" w:space="0" w:color="949494"/>
              <w:right w:val="single" w:sz="6" w:space="0" w:color="FFFFFF"/>
            </w:tcBorders>
          </w:tcPr>
          <w:p w14:paraId="0131B7B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F6B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962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737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9A0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150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2A6E"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72F0" w14:textId="77777777" w:rsidR="00B560A4" w:rsidRDefault="00B560A4">
            <w:pPr>
              <w:pStyle w:val="ProductList-TableBody"/>
              <w:jc w:val="center"/>
            </w:pPr>
          </w:p>
        </w:tc>
      </w:tr>
      <w:tr w:rsidR="00B560A4" w14:paraId="507682E8" w14:textId="77777777">
        <w:tc>
          <w:tcPr>
            <w:tcW w:w="4900" w:type="dxa"/>
            <w:tcBorders>
              <w:top w:val="dashed" w:sz="4" w:space="0" w:color="949494"/>
              <w:left w:val="none" w:sz="4" w:space="0" w:color="6E6E6E"/>
              <w:bottom w:val="dashed" w:sz="4" w:space="0" w:color="B7B7B7"/>
              <w:right w:val="none" w:sz="4" w:space="0" w:color="6E6E6E"/>
            </w:tcBorders>
          </w:tcPr>
          <w:p w14:paraId="2B8D93A0" w14:textId="77777777" w:rsidR="00B560A4" w:rsidRDefault="008E561D">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980" w:type="dxa"/>
            <w:tcBorders>
              <w:top w:val="dashed" w:sz="4" w:space="0" w:color="949494"/>
              <w:left w:val="none" w:sz="4" w:space="0" w:color="6E6E6E"/>
              <w:bottom w:val="dashed" w:sz="4" w:space="0" w:color="B7B7B7"/>
              <w:right w:val="single" w:sz="6" w:space="0" w:color="FFFFFF"/>
            </w:tcBorders>
          </w:tcPr>
          <w:p w14:paraId="716536D7"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CE84"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73E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AFF2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F7F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E00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093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58E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B560A4" w14:paraId="2B288CC2" w14:textId="77777777">
        <w:tc>
          <w:tcPr>
            <w:tcW w:w="4900" w:type="dxa"/>
            <w:tcBorders>
              <w:top w:val="dashed" w:sz="4" w:space="0" w:color="B7B7B7"/>
              <w:left w:val="none" w:sz="4" w:space="0" w:color="6E6E6E"/>
              <w:bottom w:val="none" w:sz="4" w:space="0" w:color="BFBFBF"/>
              <w:right w:val="none" w:sz="4" w:space="0" w:color="6E6E6E"/>
            </w:tcBorders>
          </w:tcPr>
          <w:p w14:paraId="6D88EFF2" w14:textId="77777777" w:rsidR="00B560A4" w:rsidRDefault="008E561D">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980" w:type="dxa"/>
            <w:tcBorders>
              <w:top w:val="dashed" w:sz="4" w:space="0" w:color="B7B7B7"/>
              <w:left w:val="none" w:sz="4" w:space="0" w:color="6E6E6E"/>
              <w:bottom w:val="none" w:sz="4" w:space="0" w:color="BFBFBF"/>
              <w:right w:val="single" w:sz="6" w:space="0" w:color="FFFFFF"/>
            </w:tcBorders>
          </w:tcPr>
          <w:p w14:paraId="396A05C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A97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4CB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C05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E9F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0463"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4692"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2B9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DACA6BF" w14:textId="77777777" w:rsidR="00B560A4" w:rsidRDefault="008E561D">
      <w:pPr>
        <w:pStyle w:val="ProductList-Offering1SubSection"/>
        <w:outlineLvl w:val="3"/>
      </w:pPr>
      <w:bookmarkStart w:id="317" w:name="_Sec769"/>
      <w:r>
        <w:t>2. Условия на Продукта</w:t>
      </w:r>
      <w:bookmarkEnd w:id="317"/>
    </w:p>
    <w:tbl>
      <w:tblPr>
        <w:tblStyle w:val="PURTable"/>
        <w:tblW w:w="0" w:type="dxa"/>
        <w:tblLook w:val="04A0" w:firstRow="1" w:lastRow="0" w:firstColumn="1" w:lastColumn="0" w:noHBand="0" w:noVBand="1"/>
      </w:tblPr>
      <w:tblGrid>
        <w:gridCol w:w="3593"/>
        <w:gridCol w:w="3605"/>
        <w:gridCol w:w="3592"/>
      </w:tblGrid>
      <w:tr w:rsidR="00B560A4" w14:paraId="40266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5D708"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975274"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843126A" w14:textId="77777777" w:rsidR="00B560A4" w:rsidRDefault="008E561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B560A4" w14:paraId="33A35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17BF"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BCEC"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8EF6" w14:textId="77777777" w:rsidR="00B560A4" w:rsidRDefault="008E561D">
            <w:pPr>
              <w:pStyle w:val="ProductList-TableBody"/>
            </w:pPr>
            <w:r>
              <w:rPr>
                <w:color w:val="404040"/>
              </w:rPr>
              <w:t>Промоции: Неприложимо</w:t>
            </w:r>
          </w:p>
        </w:tc>
      </w:tr>
      <w:tr w:rsidR="00B560A4" w14:paraId="77617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41AD"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6D444C" w14:textId="77777777" w:rsidR="00B560A4" w:rsidRDefault="008E561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BECC" w14:textId="77777777" w:rsidR="00B560A4" w:rsidRDefault="008E561D">
            <w:pPr>
              <w:pStyle w:val="ProductList-TableBody"/>
            </w:pPr>
            <w:r>
              <w:rPr>
                <w:color w:val="404040"/>
              </w:rPr>
              <w:t>Отговаря на условията за намаление (SCE): Неприложимо</w:t>
            </w:r>
          </w:p>
        </w:tc>
      </w:tr>
      <w:tr w:rsidR="00B560A4" w14:paraId="33438D7A" w14:textId="77777777">
        <w:tc>
          <w:tcPr>
            <w:tcW w:w="4040" w:type="dxa"/>
            <w:tcBorders>
              <w:top w:val="single" w:sz="4" w:space="0" w:color="000000"/>
              <w:left w:val="single" w:sz="4" w:space="0" w:color="000000"/>
              <w:bottom w:val="single" w:sz="4" w:space="0" w:color="000000"/>
              <w:right w:val="single" w:sz="4" w:space="0" w:color="000000"/>
            </w:tcBorders>
          </w:tcPr>
          <w:p w14:paraId="705A6913" w14:textId="77777777" w:rsidR="00B560A4" w:rsidRDefault="008E561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77E01DA" w14:textId="77777777" w:rsidR="00B560A4" w:rsidRDefault="008E561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DD18" w14:textId="77777777" w:rsidR="00B560A4" w:rsidRDefault="00B560A4">
            <w:pPr>
              <w:pStyle w:val="ProductList-TableBody"/>
            </w:pPr>
          </w:p>
        </w:tc>
      </w:tr>
    </w:tbl>
    <w:p w14:paraId="41975E28" w14:textId="77777777" w:rsidR="00B560A4" w:rsidRDefault="00B560A4">
      <w:pPr>
        <w:pStyle w:val="ProductList-Body"/>
      </w:pPr>
    </w:p>
    <w:p w14:paraId="67040064" w14:textId="77777777" w:rsidR="00B560A4" w:rsidRDefault="008E561D">
      <w:pPr>
        <w:pStyle w:val="ProductList-ClauseHeading"/>
        <w:outlineLvl w:val="4"/>
      </w:pPr>
      <w:r>
        <w:t>2.1 Microsoft Intune за Решения в сферата на образованието (ЛА за Устройство)</w:t>
      </w:r>
    </w:p>
    <w:p w14:paraId="1F8FF0B2" w14:textId="77777777" w:rsidR="00B560A4" w:rsidRDefault="008E561D">
      <w:pPr>
        <w:pStyle w:val="ProductList-SubClauseHeading"/>
        <w:outlineLvl w:val="5"/>
      </w:pPr>
      <w:r>
        <w:t>2.1.1 Наличност</w:t>
      </w:r>
    </w:p>
    <w:p w14:paraId="70119382" w14:textId="77777777" w:rsidR="00B560A4" w:rsidRDefault="008E561D">
      <w:pPr>
        <w:pStyle w:val="ProductList-BodyIndented"/>
      </w:pPr>
      <w:r>
        <w:t xml:space="preserve">Microsoft Intune за Решения в сферата на образованието (ЛА за Устройство) е наличен също чрез Споразумение за облак на Microsoft (MCA). </w:t>
      </w:r>
    </w:p>
    <w:p w14:paraId="6D54E0EE" w14:textId="77777777" w:rsidR="00B560A4" w:rsidRDefault="00B560A4">
      <w:pPr>
        <w:pStyle w:val="ProductList-BodyIndented"/>
      </w:pPr>
    </w:p>
    <w:p w14:paraId="6C45EA4B" w14:textId="77777777" w:rsidR="00B560A4" w:rsidRDefault="008E561D">
      <w:pPr>
        <w:pStyle w:val="ProductList-SubClauseHeading"/>
        <w:outlineLvl w:val="5"/>
      </w:pPr>
      <w:r>
        <w:t>2.1.2 Срок</w:t>
      </w:r>
    </w:p>
    <w:p w14:paraId="513A255F" w14:textId="77777777" w:rsidR="00B560A4" w:rsidRDefault="008E561D">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3EB89D88" w14:textId="77777777" w:rsidR="00B560A4" w:rsidRDefault="00B560A4">
      <w:pPr>
        <w:pStyle w:val="ProductList-BodyIndented"/>
      </w:pPr>
    </w:p>
    <w:p w14:paraId="4B803316" w14:textId="77777777" w:rsidR="00B560A4" w:rsidRDefault="008E561D">
      <w:pPr>
        <w:pStyle w:val="ProductList-SubClauseHeading"/>
        <w:outlineLvl w:val="5"/>
      </w:pPr>
      <w:r>
        <w:t>2.1.3 Прехвърляне</w:t>
      </w:r>
    </w:p>
    <w:p w14:paraId="1034B42D" w14:textId="77777777" w:rsidR="00B560A4" w:rsidRDefault="008E561D">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50F0EC60" w14:textId="77777777" w:rsidR="00B560A4" w:rsidRDefault="00B560A4">
      <w:pPr>
        <w:pStyle w:val="ProductList-BodyIndented"/>
        <w:jc w:val="right"/>
      </w:pPr>
    </w:p>
    <w:tbl>
      <w:tblPr>
        <w:tblStyle w:val="PURTable0"/>
        <w:tblW w:w="0" w:type="dxa"/>
        <w:tblLook w:val="04A0" w:firstRow="1" w:lastRow="0" w:firstColumn="1" w:lastColumn="0" w:noHBand="0" w:noVBand="1"/>
      </w:tblPr>
      <w:tblGrid>
        <w:gridCol w:w="10440"/>
      </w:tblGrid>
      <w:tr w:rsidR="00B560A4" w14:paraId="0100B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90A66"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3918DC2" w14:textId="77777777" w:rsidR="00B560A4" w:rsidRDefault="00B560A4">
      <w:pPr>
        <w:pStyle w:val="ProductList-BodyIndented"/>
      </w:pPr>
    </w:p>
    <w:p w14:paraId="51F7FF07" w14:textId="77777777" w:rsidR="00B560A4" w:rsidRDefault="008E561D">
      <w:pPr>
        <w:pStyle w:val="ProductList-Offering2HeadingNoBorder"/>
        <w:outlineLvl w:val="2"/>
      </w:pPr>
      <w:bookmarkStart w:id="318" w:name="_Sec672"/>
      <w:r>
        <w:t>Microsoft Learning</w:t>
      </w:r>
      <w:bookmarkEnd w:id="318"/>
      <w:r>
        <w:fldChar w:fldCharType="begin"/>
      </w:r>
      <w:r>
        <w:instrText xml:space="preserve"> TC "</w:instrText>
      </w:r>
      <w:bookmarkStart w:id="319" w:name="_Toc491162867"/>
      <w:r>
        <w:instrText>Microsoft Learning</w:instrText>
      </w:r>
      <w:bookmarkEnd w:id="319"/>
      <w:r>
        <w:instrText>" \l 3</w:instrText>
      </w:r>
      <w:r>
        <w:fldChar w:fldCharType="end"/>
      </w:r>
    </w:p>
    <w:p w14:paraId="31FF93B0" w14:textId="77777777" w:rsidR="00B560A4" w:rsidRDefault="008E561D">
      <w:pPr>
        <w:pStyle w:val="ProductList-Offering1SubSection"/>
        <w:outlineLvl w:val="3"/>
      </w:pPr>
      <w:bookmarkStart w:id="320" w:name="_Sec728"/>
      <w:r>
        <w:t>1. Наличност чрез програма</w:t>
      </w:r>
      <w:bookmarkEnd w:id="320"/>
    </w:p>
    <w:tbl>
      <w:tblPr>
        <w:tblStyle w:val="PURTable"/>
        <w:tblW w:w="0" w:type="dxa"/>
        <w:tblLook w:val="04A0" w:firstRow="1" w:lastRow="0" w:firstColumn="1" w:lastColumn="0" w:noHBand="0" w:noVBand="1"/>
      </w:tblPr>
      <w:tblGrid>
        <w:gridCol w:w="4462"/>
        <w:gridCol w:w="808"/>
        <w:gridCol w:w="787"/>
        <w:gridCol w:w="793"/>
        <w:gridCol w:w="704"/>
        <w:gridCol w:w="827"/>
        <w:gridCol w:w="820"/>
        <w:gridCol w:w="798"/>
        <w:gridCol w:w="785"/>
      </w:tblGrid>
      <w:tr w:rsidR="00B560A4" w14:paraId="71593A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D18488"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4D614B8"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5C358"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3BB0C"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B780C"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96981"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17187"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CFE98"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FC9B1"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23656892" w14:textId="77777777">
        <w:tc>
          <w:tcPr>
            <w:tcW w:w="5020" w:type="dxa"/>
            <w:tcBorders>
              <w:top w:val="single" w:sz="6" w:space="0" w:color="FFFFFF"/>
              <w:left w:val="none" w:sz="4" w:space="0" w:color="6E6E6E"/>
              <w:bottom w:val="dashed" w:sz="4" w:space="0" w:color="BFBFBF"/>
              <w:right w:val="none" w:sz="4" w:space="0" w:color="6E6E6E"/>
            </w:tcBorders>
          </w:tcPr>
          <w:p w14:paraId="071F21AA" w14:textId="77777777" w:rsidR="00B560A4" w:rsidRDefault="008E561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5B25BD" w14:textId="77777777" w:rsidR="00B560A4" w:rsidRDefault="008E56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993A"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308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229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738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703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BEB4"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0AD6"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119DDEB3" w14:textId="77777777">
        <w:tc>
          <w:tcPr>
            <w:tcW w:w="5020" w:type="dxa"/>
            <w:tcBorders>
              <w:top w:val="dashed" w:sz="4" w:space="0" w:color="BFBFBF"/>
              <w:left w:val="none" w:sz="4" w:space="0" w:color="6E6E6E"/>
              <w:bottom w:val="dashed" w:sz="4" w:space="0" w:color="BFBFBF"/>
              <w:right w:val="none" w:sz="4" w:space="0" w:color="6E6E6E"/>
            </w:tcBorders>
          </w:tcPr>
          <w:p w14:paraId="04695EB1" w14:textId="77777777" w:rsidR="00B560A4" w:rsidRDefault="008E561D">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596261E0"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A358"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44010"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582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1F7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159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1728"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1B5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C7F1418" w14:textId="77777777">
        <w:tc>
          <w:tcPr>
            <w:tcW w:w="5020" w:type="dxa"/>
            <w:tcBorders>
              <w:top w:val="dashed" w:sz="4" w:space="0" w:color="BFBFBF"/>
              <w:left w:val="none" w:sz="4" w:space="0" w:color="6E6E6E"/>
              <w:bottom w:val="dashed" w:sz="4" w:space="0" w:color="BFBFBF"/>
              <w:right w:val="none" w:sz="4" w:space="0" w:color="6E6E6E"/>
            </w:tcBorders>
          </w:tcPr>
          <w:p w14:paraId="70753E8F" w14:textId="77777777" w:rsidR="00B560A4" w:rsidRDefault="008E561D">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CEDFA5F" w14:textId="77777777" w:rsidR="00B560A4" w:rsidRDefault="008E561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E342" w14:textId="77777777" w:rsidR="00B560A4" w:rsidRDefault="008E561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1F2A"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4CF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C792"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011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62AF"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CE89"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E0393A5" w14:textId="77777777">
        <w:tc>
          <w:tcPr>
            <w:tcW w:w="5020" w:type="dxa"/>
            <w:tcBorders>
              <w:top w:val="dashed" w:sz="4" w:space="0" w:color="BFBFBF"/>
              <w:left w:val="none" w:sz="4" w:space="0" w:color="6E6E6E"/>
              <w:bottom w:val="dashed" w:sz="4" w:space="0" w:color="BFBFBF"/>
              <w:right w:val="none" w:sz="4" w:space="0" w:color="6E6E6E"/>
            </w:tcBorders>
          </w:tcPr>
          <w:p w14:paraId="7232AAA4" w14:textId="77777777" w:rsidR="00B560A4" w:rsidRDefault="008E561D">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14:paraId="1CC95230" w14:textId="77777777" w:rsidR="00B560A4" w:rsidRDefault="008E56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B19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9406"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88D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7D36"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5ECD"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C4A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F165"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476BB73" w14:textId="77777777">
        <w:tc>
          <w:tcPr>
            <w:tcW w:w="5020" w:type="dxa"/>
            <w:tcBorders>
              <w:top w:val="dashed" w:sz="4" w:space="0" w:color="BFBFBF"/>
              <w:left w:val="none" w:sz="4" w:space="0" w:color="6E6E6E"/>
              <w:bottom w:val="dashed" w:sz="4" w:space="0" w:color="BFBFBF"/>
              <w:right w:val="none" w:sz="4" w:space="0" w:color="6E6E6E"/>
            </w:tcBorders>
          </w:tcPr>
          <w:p w14:paraId="2A44069F" w14:textId="77777777" w:rsidR="00B560A4" w:rsidRDefault="008E561D">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14:paraId="0EBEC7E6" w14:textId="77777777" w:rsidR="00B560A4" w:rsidRDefault="008E56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76A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E18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7049"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4B6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F9E2F"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31AA"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1043"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B560A4" w14:paraId="3901DB95" w14:textId="77777777">
        <w:tc>
          <w:tcPr>
            <w:tcW w:w="5020" w:type="dxa"/>
            <w:tcBorders>
              <w:top w:val="dashed" w:sz="4" w:space="0" w:color="BFBFBF"/>
              <w:left w:val="none" w:sz="4" w:space="0" w:color="6E6E6E"/>
              <w:bottom w:val="none" w:sz="4" w:space="0" w:color="BFBFBF"/>
              <w:right w:val="none" w:sz="4" w:space="0" w:color="6E6E6E"/>
            </w:tcBorders>
          </w:tcPr>
          <w:p w14:paraId="4A01EDD6" w14:textId="77777777" w:rsidR="00B560A4" w:rsidRDefault="008E561D">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14:paraId="470E1A63" w14:textId="77777777" w:rsidR="00B560A4" w:rsidRDefault="008E561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142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850C"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E58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E6BA"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2505"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F42D"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64780" w14:textId="77777777" w:rsidR="00B560A4" w:rsidRDefault="008E561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751B421" w14:textId="77777777" w:rsidR="00B560A4" w:rsidRDefault="008E561D">
      <w:pPr>
        <w:pStyle w:val="ProductList-Offering1SubSection"/>
        <w:outlineLvl w:val="3"/>
      </w:pPr>
      <w:bookmarkStart w:id="321" w:name="_Sec783"/>
      <w:r>
        <w:t>2. Условия на Продукта</w:t>
      </w:r>
      <w:bookmarkEnd w:id="321"/>
    </w:p>
    <w:tbl>
      <w:tblPr>
        <w:tblStyle w:val="PURTable"/>
        <w:tblW w:w="0" w:type="dxa"/>
        <w:tblLook w:val="04A0" w:firstRow="1" w:lastRow="0" w:firstColumn="1" w:lastColumn="0" w:noHBand="0" w:noVBand="1"/>
      </w:tblPr>
      <w:tblGrid>
        <w:gridCol w:w="3593"/>
        <w:gridCol w:w="3605"/>
        <w:gridCol w:w="3592"/>
      </w:tblGrid>
      <w:tr w:rsidR="00B560A4" w14:paraId="59F41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81707"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8347E"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2B486" w14:textId="77777777" w:rsidR="00B560A4" w:rsidRDefault="008E561D">
            <w:pPr>
              <w:pStyle w:val="ProductList-TableBody"/>
            </w:pPr>
            <w:r>
              <w:rPr>
                <w:color w:val="404040"/>
              </w:rPr>
              <w:t>Отговаря на условията за удължен срок: Неприложимо</w:t>
            </w:r>
          </w:p>
        </w:tc>
      </w:tr>
      <w:tr w:rsidR="00B560A4" w14:paraId="04A0E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EF63"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497C"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ED72" w14:textId="77777777" w:rsidR="00B560A4" w:rsidRDefault="008E561D">
            <w:pPr>
              <w:pStyle w:val="ProductList-TableBody"/>
            </w:pPr>
            <w:r>
              <w:rPr>
                <w:color w:val="404040"/>
              </w:rPr>
              <w:t>Промоции: Неприложимо</w:t>
            </w:r>
          </w:p>
        </w:tc>
      </w:tr>
      <w:tr w:rsidR="00B560A4" w14:paraId="6476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0E82"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598" w14:textId="77777777" w:rsidR="00B560A4" w:rsidRDefault="008E561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664B" w14:textId="77777777" w:rsidR="00B560A4" w:rsidRDefault="008E561D">
            <w:pPr>
              <w:pStyle w:val="ProductList-TableBody"/>
            </w:pPr>
            <w:r>
              <w:rPr>
                <w:color w:val="404040"/>
              </w:rPr>
              <w:t>Отговаря на условията за намаление (SCE): Неприложимо</w:t>
            </w:r>
          </w:p>
        </w:tc>
      </w:tr>
      <w:tr w:rsidR="00B560A4" w14:paraId="50ED8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BC21"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24A4" w14:textId="77777777" w:rsidR="00B560A4" w:rsidRDefault="008E561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7B93" w14:textId="77777777" w:rsidR="00B560A4" w:rsidRDefault="00B560A4">
            <w:pPr>
              <w:pStyle w:val="ProductList-TableBody"/>
            </w:pPr>
          </w:p>
        </w:tc>
      </w:tr>
    </w:tbl>
    <w:p w14:paraId="4292E56A" w14:textId="77777777" w:rsidR="00B560A4" w:rsidRDefault="00B560A4">
      <w:pPr>
        <w:pStyle w:val="ProductList-Body"/>
      </w:pPr>
    </w:p>
    <w:p w14:paraId="1877EAE0" w14:textId="77777777" w:rsidR="00B560A4" w:rsidRDefault="008E561D">
      <w:pPr>
        <w:pStyle w:val="ProductList-ClauseHeading"/>
        <w:outlineLvl w:val="4"/>
      </w:pPr>
      <w:r>
        <w:t>2.1 Ваучери</w:t>
      </w:r>
    </w:p>
    <w:p w14:paraId="4B7A6545" w14:textId="77777777" w:rsidR="00B560A4" w:rsidRDefault="008E561D">
      <w:pPr>
        <w:pStyle w:val="ProductList-Body"/>
      </w:pPr>
      <w:r>
        <w:t xml:space="preserve">Ваучерите се предоставят при покупката и изтичат 12 месеца след датата на закупуване. </w:t>
      </w:r>
    </w:p>
    <w:p w14:paraId="318BF65D" w14:textId="77777777" w:rsidR="00B560A4" w:rsidRDefault="00B560A4">
      <w:pPr>
        <w:pStyle w:val="ProductList-Body"/>
      </w:pPr>
    </w:p>
    <w:p w14:paraId="61770FA5" w14:textId="77777777" w:rsidR="00B560A4" w:rsidRDefault="008E561D">
      <w:pPr>
        <w:pStyle w:val="ProductList-ClauseHeading"/>
        <w:outlineLvl w:val="4"/>
      </w:pPr>
      <w:r>
        <w:t>2.2 Лицензи за изпитен обект Microsoft Office Specialist (MOS) Microsoft Technology Associate (MTA) и Microsoft Certification Educator (MCE)</w:t>
      </w:r>
    </w:p>
    <w:p w14:paraId="2FA0202F" w14:textId="77777777" w:rsidR="00B560A4" w:rsidRDefault="008E561D">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2CFF6C7D"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1E7FD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1C0D7"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8B18212" w14:textId="77777777" w:rsidR="00B560A4" w:rsidRDefault="00B560A4">
      <w:pPr>
        <w:pStyle w:val="ProductList-Body"/>
      </w:pPr>
    </w:p>
    <w:p w14:paraId="3CD7B572" w14:textId="77777777" w:rsidR="00B560A4" w:rsidRDefault="008E561D">
      <w:pPr>
        <w:pStyle w:val="ProductList-Offering2HeadingNoBorder"/>
        <w:outlineLvl w:val="2"/>
      </w:pPr>
      <w:bookmarkStart w:id="322" w:name="_Sec1148"/>
      <w:r>
        <w:t>Minecraft: Образователно издание</w:t>
      </w:r>
      <w:bookmarkEnd w:id="322"/>
      <w:r>
        <w:fldChar w:fldCharType="begin"/>
      </w:r>
      <w:r>
        <w:instrText xml:space="preserve"> TC "</w:instrText>
      </w:r>
      <w:bookmarkStart w:id="323" w:name="_Toc491162868"/>
      <w:r>
        <w:instrText>Minecraft: Образователно издание</w:instrText>
      </w:r>
      <w:bookmarkEnd w:id="323"/>
      <w:r>
        <w:instrText>" \l 3</w:instrText>
      </w:r>
      <w:r>
        <w:fldChar w:fldCharType="end"/>
      </w:r>
    </w:p>
    <w:p w14:paraId="3A58A623" w14:textId="77777777" w:rsidR="00B560A4" w:rsidRDefault="008E561D">
      <w:pPr>
        <w:pStyle w:val="ProductList-Offering1SubSection"/>
        <w:outlineLvl w:val="3"/>
      </w:pPr>
      <w:bookmarkStart w:id="324" w:name="_Sec1149"/>
      <w:r>
        <w:t>1. Наличност чрез програма</w:t>
      </w:r>
      <w:bookmarkEnd w:id="324"/>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B560A4" w14:paraId="01F4C9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EA70BE" w14:textId="77777777" w:rsidR="00B560A4" w:rsidRDefault="008E561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DF415AC" w14:textId="77777777" w:rsidR="00B560A4" w:rsidRDefault="008E561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029A5" w14:textId="77777777" w:rsidR="00B560A4" w:rsidRDefault="008E56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A87B1" w14:textId="77777777" w:rsidR="00B560A4" w:rsidRDefault="008E561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46897" w14:textId="77777777" w:rsidR="00B560A4" w:rsidRDefault="008E561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5A25" w14:textId="77777777" w:rsidR="00B560A4" w:rsidRDefault="008E561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82FDC" w14:textId="77777777" w:rsidR="00B560A4" w:rsidRDefault="008E561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0CC69" w14:textId="77777777" w:rsidR="00B560A4" w:rsidRDefault="008E561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EA88C" w14:textId="77777777" w:rsidR="00B560A4" w:rsidRDefault="008E561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B560A4" w14:paraId="559460D6" w14:textId="77777777">
        <w:tc>
          <w:tcPr>
            <w:tcW w:w="5020" w:type="dxa"/>
            <w:tcBorders>
              <w:top w:val="single" w:sz="6" w:space="0" w:color="FFFFFF"/>
              <w:left w:val="none" w:sz="4" w:space="0" w:color="6E6E6E"/>
              <w:bottom w:val="none" w:sz="4" w:space="0" w:color="BFBFBF"/>
              <w:right w:val="none" w:sz="4" w:space="0" w:color="6E6E6E"/>
            </w:tcBorders>
          </w:tcPr>
          <w:p w14:paraId="26E3B1CF" w14:textId="77777777" w:rsidR="00B560A4" w:rsidRDefault="008E561D">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829186A" w14:textId="77777777" w:rsidR="00B560A4" w:rsidRDefault="008E561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4631"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39BAB" w14:textId="77777777" w:rsidR="00B560A4" w:rsidRDefault="00B560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CF1B"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0C6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DF0E"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091C" w14:textId="77777777" w:rsidR="00B560A4" w:rsidRDefault="00B560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35BD" w14:textId="77777777" w:rsidR="00B560A4" w:rsidRDefault="008E561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853CF07" w14:textId="77777777" w:rsidR="00B560A4" w:rsidRDefault="008E561D">
      <w:pPr>
        <w:pStyle w:val="ProductList-Offering1SubSection"/>
        <w:outlineLvl w:val="3"/>
      </w:pPr>
      <w:bookmarkStart w:id="325" w:name="_Sec1150"/>
      <w:r>
        <w:t>2. Условия на Продукта</w:t>
      </w:r>
      <w:bookmarkEnd w:id="325"/>
    </w:p>
    <w:tbl>
      <w:tblPr>
        <w:tblStyle w:val="PURTable"/>
        <w:tblW w:w="0" w:type="dxa"/>
        <w:tblLook w:val="04A0" w:firstRow="1" w:lastRow="0" w:firstColumn="1" w:lastColumn="0" w:noHBand="0" w:noVBand="1"/>
      </w:tblPr>
      <w:tblGrid>
        <w:gridCol w:w="3593"/>
        <w:gridCol w:w="3605"/>
        <w:gridCol w:w="3592"/>
      </w:tblGrid>
      <w:tr w:rsidR="00B560A4" w14:paraId="39AD4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A1EDB" w14:textId="77777777" w:rsidR="00B560A4" w:rsidRDefault="008E561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E6CD6" w14:textId="77777777" w:rsidR="00B560A4" w:rsidRDefault="008E561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206D7" w14:textId="77777777" w:rsidR="00B560A4" w:rsidRDefault="008E561D">
            <w:pPr>
              <w:pStyle w:val="ProductList-TableBody"/>
            </w:pPr>
            <w:r>
              <w:rPr>
                <w:color w:val="404040"/>
              </w:rPr>
              <w:t>Отговаря на условията за удължен срок: Неприложимо</w:t>
            </w:r>
          </w:p>
        </w:tc>
      </w:tr>
      <w:tr w:rsidR="00B560A4" w14:paraId="61D35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FBED" w14:textId="77777777" w:rsidR="00B560A4" w:rsidRDefault="008E561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9C26" w14:textId="77777777" w:rsidR="00B560A4" w:rsidRDefault="008E561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2A9A" w14:textId="77777777" w:rsidR="00B560A4" w:rsidRDefault="008E561D">
            <w:pPr>
              <w:pStyle w:val="ProductList-TableBody"/>
            </w:pPr>
            <w:r>
              <w:rPr>
                <w:color w:val="404040"/>
              </w:rPr>
              <w:t>Промоции: Неприложимо</w:t>
            </w:r>
          </w:p>
        </w:tc>
      </w:tr>
      <w:tr w:rsidR="00B560A4" w14:paraId="55B52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1574" w14:textId="77777777" w:rsidR="00B560A4" w:rsidRDefault="008E561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B68B" w14:textId="77777777" w:rsidR="00B560A4" w:rsidRDefault="008E561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BD33" w14:textId="77777777" w:rsidR="00B560A4" w:rsidRDefault="008E561D">
            <w:pPr>
              <w:pStyle w:val="ProductList-TableBody"/>
            </w:pPr>
            <w:r>
              <w:rPr>
                <w:color w:val="404040"/>
              </w:rPr>
              <w:t>Отговаря на условията за намаление (SCE): Неприложимо</w:t>
            </w:r>
          </w:p>
        </w:tc>
      </w:tr>
      <w:tr w:rsidR="00B560A4" w14:paraId="2B997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EC7C" w14:textId="77777777" w:rsidR="00B560A4" w:rsidRDefault="008E561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2053" w14:textId="77777777" w:rsidR="00B560A4" w:rsidRDefault="008E561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CA60" w14:textId="77777777" w:rsidR="00B560A4" w:rsidRDefault="00B560A4">
            <w:pPr>
              <w:pStyle w:val="ProductList-TableBody"/>
            </w:pPr>
          </w:p>
        </w:tc>
      </w:tr>
    </w:tbl>
    <w:p w14:paraId="3A713D72" w14:textId="77777777" w:rsidR="00B560A4" w:rsidRDefault="00B560A4">
      <w:pPr>
        <w:pStyle w:val="ProductList-Body"/>
      </w:pPr>
    </w:p>
    <w:p w14:paraId="254F07FF" w14:textId="77777777" w:rsidR="00B560A4" w:rsidRDefault="008E561D">
      <w:pPr>
        <w:pStyle w:val="ProductList-ClauseHeading"/>
        <w:outlineLvl w:val="4"/>
      </w:pPr>
      <w:r>
        <w:lastRenderedPageBreak/>
        <w:t>2.1 Пригодност за Оферта за учащи без такса</w:t>
      </w:r>
    </w:p>
    <w:p w14:paraId="63F28359" w14:textId="77777777" w:rsidR="00B560A4" w:rsidRDefault="008E561D">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14:paraId="69A5D2A2"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0AF2B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E80DF"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BE46E7C" w14:textId="77777777" w:rsidR="00B560A4" w:rsidRDefault="00B560A4">
      <w:pPr>
        <w:pStyle w:val="ProductList-Body"/>
      </w:pPr>
    </w:p>
    <w:p w14:paraId="256F5514" w14:textId="77777777" w:rsidR="00B560A4" w:rsidRDefault="00B560A4">
      <w:pPr>
        <w:sectPr w:rsidR="00B560A4">
          <w:headerReference w:type="default" r:id="rId143"/>
          <w:footerReference w:type="default" r:id="rId144"/>
          <w:type w:val="continuous"/>
          <w:pgSz w:w="12240" w:h="15840" w:code="1"/>
          <w:pgMar w:top="1170" w:right="720" w:bottom="720" w:left="720" w:header="432" w:footer="288" w:gutter="0"/>
          <w:cols w:space="360"/>
        </w:sectPr>
      </w:pPr>
    </w:p>
    <w:p w14:paraId="3B1FA56D" w14:textId="77777777" w:rsidR="00B560A4" w:rsidRDefault="008E561D">
      <w:pPr>
        <w:pStyle w:val="ProductList-SectionHeading"/>
        <w:pageBreakBefore/>
        <w:outlineLvl w:val="0"/>
      </w:pPr>
      <w:bookmarkStart w:id="326" w:name="_Sec549"/>
      <w:bookmarkEnd w:id="212"/>
      <w:r>
        <w:lastRenderedPageBreak/>
        <w:t>Речник</w:t>
      </w:r>
      <w:r>
        <w:fldChar w:fldCharType="begin"/>
      </w:r>
      <w:r>
        <w:instrText xml:space="preserve"> TC "</w:instrText>
      </w:r>
      <w:bookmarkStart w:id="327" w:name="_Toc491162869"/>
      <w:r>
        <w:instrText>Речник</w:instrText>
      </w:r>
      <w:bookmarkEnd w:id="327"/>
      <w:r>
        <w:instrText>" \l 1</w:instrText>
      </w:r>
      <w:r>
        <w:fldChar w:fldCharType="end"/>
      </w:r>
    </w:p>
    <w:p w14:paraId="481A132D" w14:textId="77777777" w:rsidR="00B560A4" w:rsidRDefault="008E561D">
      <w:pPr>
        <w:pStyle w:val="ProductList-Offering1Heading"/>
        <w:outlineLvl w:val="1"/>
      </w:pPr>
      <w:bookmarkStart w:id="328" w:name="_Sec550"/>
      <w:r>
        <w:t>Атрибути</w:t>
      </w:r>
      <w:bookmarkEnd w:id="328"/>
      <w:r>
        <w:fldChar w:fldCharType="begin"/>
      </w:r>
      <w:r>
        <w:instrText xml:space="preserve"> TC "</w:instrText>
      </w:r>
      <w:bookmarkStart w:id="329" w:name="_Toc491162870"/>
      <w:r>
        <w:instrText>Атрибути</w:instrText>
      </w:r>
      <w:bookmarkEnd w:id="329"/>
      <w:r>
        <w:instrText>" \l 2</w:instrText>
      </w:r>
      <w:r>
        <w:fldChar w:fldCharType="end"/>
      </w:r>
    </w:p>
    <w:p w14:paraId="2B5E7140" w14:textId="77777777" w:rsidR="00B560A4" w:rsidRDefault="008E561D">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612B7E2A" w14:textId="77777777" w:rsidR="00B560A4" w:rsidRDefault="00B560A4">
      <w:pPr>
        <w:pStyle w:val="ProductList-BodySpaced"/>
      </w:pPr>
    </w:p>
    <w:p w14:paraId="5C93E9E6" w14:textId="77777777" w:rsidR="00B560A4" w:rsidRDefault="008E561D">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3180F1D3" w14:textId="77777777" w:rsidR="00B560A4" w:rsidRDefault="008E561D">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3AC9FA41" w14:textId="77777777" w:rsidR="00B560A4" w:rsidRDefault="008E561D">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719257D7" w14:textId="77777777" w:rsidR="00B560A4" w:rsidRDefault="008E561D">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640D735" w14:textId="77777777" w:rsidR="00B560A4" w:rsidRDefault="008E561D">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508CC8B8" w14:textId="77777777" w:rsidR="00B560A4" w:rsidRDefault="008E561D">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3FD2B16" w14:textId="77777777" w:rsidR="00B560A4" w:rsidRDefault="008E561D">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626AC893" w14:textId="77777777" w:rsidR="00B560A4" w:rsidRDefault="008E561D">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359DAA96" w14:textId="77777777" w:rsidR="00B560A4" w:rsidRDefault="008E561D">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CA607A4" w14:textId="77777777" w:rsidR="00B560A4" w:rsidRDefault="008E561D">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088025E7" w14:textId="77777777" w:rsidR="00B560A4" w:rsidRDefault="008E561D">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73AC431" w14:textId="77777777" w:rsidR="00B560A4" w:rsidRDefault="008E561D">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64856B42" w14:textId="77777777" w:rsidR="00B560A4" w:rsidRDefault="008E561D">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D70AC8C" w14:textId="77777777" w:rsidR="00B560A4" w:rsidRDefault="008E561D">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6987471" w14:textId="77777777" w:rsidR="00B560A4" w:rsidRDefault="008E561D">
      <w:pPr>
        <w:pStyle w:val="ProductList-BodySpaced"/>
      </w:pPr>
      <w:r>
        <w:rPr>
          <w:b/>
          <w:color w:val="00188F"/>
        </w:rPr>
        <w:t>По-стара версия</w:t>
      </w:r>
      <w:r>
        <w:t>: По-стари версии на Продукта и тяхната Дата на наличност.</w:t>
      </w:r>
    </w:p>
    <w:p w14:paraId="71B7D702" w14:textId="77777777" w:rsidR="00B560A4" w:rsidRDefault="008E561D">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34C05E44" w14:textId="77777777" w:rsidR="00B560A4" w:rsidRDefault="008E561D">
      <w:pPr>
        <w:pStyle w:val="ProductList-BodySpaced"/>
      </w:pPr>
      <w:r>
        <w:rPr>
          <w:b/>
          <w:color w:val="00188F"/>
        </w:rPr>
        <w:t>Програма за онлайн абонамент (OSP)</w:t>
      </w:r>
      <w:r>
        <w:t>: Продуктът е наличен чрез програма за Онлайн абонамент.</w:t>
      </w:r>
    </w:p>
    <w:p w14:paraId="52ED17F7" w14:textId="77777777" w:rsidR="00B560A4" w:rsidRDefault="008E561D">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CBD4096" w14:textId="77777777" w:rsidR="00B560A4" w:rsidRDefault="008E561D">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3639CE0" w14:textId="77777777" w:rsidR="00B560A4" w:rsidRDefault="008E561D">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0F8603E3" w14:textId="77777777" w:rsidR="00B560A4" w:rsidRDefault="008E561D">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234FCC05" w14:textId="77777777" w:rsidR="00B560A4" w:rsidRDefault="008E561D">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4752AA44" w14:textId="77777777" w:rsidR="00B560A4" w:rsidRDefault="008E561D">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495AD35C" w14:textId="77777777" w:rsidR="00B560A4" w:rsidRDefault="008E561D">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3C6B5666" w14:textId="77777777" w:rsidR="00B560A4" w:rsidRDefault="008E561D">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7CDE690F" w14:textId="77777777" w:rsidR="00B560A4" w:rsidRDefault="008E561D">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7B7154C3" w14:textId="77777777" w:rsidR="00B560A4" w:rsidRDefault="008E561D">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45CDC7D5" w14:textId="77777777" w:rsidR="00B560A4" w:rsidRDefault="008E561D">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14:paraId="02780E20" w14:textId="77777777" w:rsidR="00B560A4" w:rsidRDefault="008E561D">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52C289A3" w14:textId="77777777" w:rsidR="00B560A4" w:rsidRDefault="008E561D">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0C270BE9" w14:textId="77777777" w:rsidR="00B560A4" w:rsidRDefault="008E561D">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51009E05" w14:textId="77777777" w:rsidR="00B560A4" w:rsidRDefault="00B560A4">
      <w:pPr>
        <w:pStyle w:val="ProductList-BodySpaced"/>
        <w:jc w:val="right"/>
      </w:pPr>
    </w:p>
    <w:tbl>
      <w:tblPr>
        <w:tblStyle w:val="PURTable"/>
        <w:tblW w:w="0" w:type="dxa"/>
        <w:tblLook w:val="04A0" w:firstRow="1" w:lastRow="0" w:firstColumn="1" w:lastColumn="0" w:noHBand="0" w:noVBand="1"/>
      </w:tblPr>
      <w:tblGrid>
        <w:gridCol w:w="10800"/>
      </w:tblGrid>
      <w:tr w:rsidR="00B560A4" w14:paraId="63BDC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AFE62"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21147A5" w14:textId="77777777" w:rsidR="00B560A4" w:rsidRDefault="00B560A4">
      <w:pPr>
        <w:pStyle w:val="ProductList-BodySpaced"/>
      </w:pPr>
    </w:p>
    <w:p w14:paraId="6BF6266F" w14:textId="77777777" w:rsidR="00B560A4" w:rsidRDefault="008E561D">
      <w:pPr>
        <w:pStyle w:val="ProductList-Offering1Heading"/>
        <w:outlineLvl w:val="1"/>
      </w:pPr>
      <w:bookmarkStart w:id="330" w:name="_Sec551"/>
      <w:r>
        <w:t>Стойности в клетки</w:t>
      </w:r>
      <w:bookmarkEnd w:id="330"/>
      <w:r>
        <w:fldChar w:fldCharType="begin"/>
      </w:r>
      <w:r>
        <w:instrText xml:space="preserve"> TC "</w:instrText>
      </w:r>
      <w:bookmarkStart w:id="331" w:name="_Toc491162871"/>
      <w:r>
        <w:instrText>Стойности в клетки</w:instrText>
      </w:r>
      <w:bookmarkEnd w:id="331"/>
      <w:r>
        <w:instrText>" \l 2</w:instrText>
      </w:r>
      <w:r>
        <w:fldChar w:fldCharType="end"/>
      </w:r>
    </w:p>
    <w:p w14:paraId="5D2D5195" w14:textId="77777777" w:rsidR="00B560A4" w:rsidRDefault="008E561D">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2E9FA935" w14:textId="77777777" w:rsidR="00B560A4" w:rsidRDefault="00B560A4">
      <w:pPr>
        <w:pStyle w:val="ProductList-BodySpaced"/>
      </w:pPr>
    </w:p>
    <w:p w14:paraId="3E2B1532" w14:textId="77777777" w:rsidR="00B560A4" w:rsidRDefault="008E561D">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15D8E8D2" w14:textId="77777777" w:rsidR="00B560A4" w:rsidRDefault="008E561D">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14:paraId="3D6888F8" w14:textId="77777777" w:rsidR="00B560A4" w:rsidRDefault="008E561D">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E5B7346" w14:textId="77777777" w:rsidR="00B560A4" w:rsidRDefault="008E561D">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14:paraId="456234D2" w14:textId="77777777" w:rsidR="00B560A4" w:rsidRDefault="008E561D">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14:paraId="639147CF" w14:textId="77777777" w:rsidR="00B560A4" w:rsidRDefault="008E561D">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77CC323" w14:textId="77777777" w:rsidR="00B560A4" w:rsidRDefault="008E561D">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85707FA" w14:textId="77777777" w:rsidR="00B560A4" w:rsidRDefault="008E561D">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DDA0218" w14:textId="77777777" w:rsidR="00B560A4" w:rsidRDefault="008E561D">
      <w:pPr>
        <w:pStyle w:val="ProductList-BodySpaced"/>
      </w:pPr>
      <w:r>
        <w:rPr>
          <w:b/>
          <w:color w:val="00188F"/>
        </w:rPr>
        <w:lastRenderedPageBreak/>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14:paraId="5F8F51B8" w14:textId="77777777" w:rsidR="00B560A4" w:rsidRDefault="008E561D">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183EFB8E" w14:textId="77777777" w:rsidR="00B560A4" w:rsidRDefault="008E561D">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34525CA" w14:textId="77777777" w:rsidR="00B560A4" w:rsidRDefault="008E561D">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4EC7A0DB" w14:textId="77777777" w:rsidR="00B560A4" w:rsidRDefault="00B560A4">
      <w:pPr>
        <w:pStyle w:val="ProductList-BodySpaced"/>
        <w:jc w:val="right"/>
      </w:pPr>
    </w:p>
    <w:tbl>
      <w:tblPr>
        <w:tblStyle w:val="PURTable"/>
        <w:tblW w:w="0" w:type="dxa"/>
        <w:tblLook w:val="04A0" w:firstRow="1" w:lastRow="0" w:firstColumn="1" w:lastColumn="0" w:noHBand="0" w:noVBand="1"/>
      </w:tblPr>
      <w:tblGrid>
        <w:gridCol w:w="10800"/>
      </w:tblGrid>
      <w:tr w:rsidR="00B560A4" w14:paraId="5E95B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CFAB"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2FE821BB" w14:textId="77777777" w:rsidR="00B560A4" w:rsidRDefault="00B560A4">
      <w:pPr>
        <w:pStyle w:val="ProductList-BodySpaced"/>
      </w:pPr>
    </w:p>
    <w:p w14:paraId="7762C026" w14:textId="77777777" w:rsidR="00B560A4" w:rsidRDefault="008E561D">
      <w:pPr>
        <w:pStyle w:val="ProductList-Offering1Heading"/>
        <w:outlineLvl w:val="1"/>
      </w:pPr>
      <w:bookmarkStart w:id="332" w:name="_Sec552"/>
      <w:r>
        <w:t>Заглавия на колони</w:t>
      </w:r>
      <w:bookmarkEnd w:id="332"/>
      <w:r>
        <w:fldChar w:fldCharType="begin"/>
      </w:r>
      <w:r>
        <w:instrText xml:space="preserve"> TC "</w:instrText>
      </w:r>
      <w:bookmarkStart w:id="333" w:name="_Toc491162872"/>
      <w:r>
        <w:instrText>Заглавия на колони</w:instrText>
      </w:r>
      <w:bookmarkEnd w:id="333"/>
      <w:r>
        <w:instrText>" \l 2</w:instrText>
      </w:r>
      <w:r>
        <w:fldChar w:fldCharType="end"/>
      </w:r>
    </w:p>
    <w:p w14:paraId="22725B02" w14:textId="77777777" w:rsidR="00B560A4" w:rsidRDefault="008E561D">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181A101B" w14:textId="77777777" w:rsidR="00B560A4" w:rsidRDefault="00B560A4">
      <w:pPr>
        <w:pStyle w:val="ProductList-BodySpaced"/>
      </w:pPr>
    </w:p>
    <w:p w14:paraId="3AE88E03" w14:textId="77777777" w:rsidR="00B560A4" w:rsidRDefault="008E561D">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69CD765" w14:textId="77777777" w:rsidR="00B560A4" w:rsidRDefault="008E561D">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9FFEA0C" w14:textId="77777777" w:rsidR="00B560A4" w:rsidRDefault="008E561D">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9C2BC93" w14:textId="77777777" w:rsidR="00B560A4" w:rsidRDefault="008E561D">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3EC95B06" w14:textId="77777777" w:rsidR="00B560A4" w:rsidRDefault="008E561D">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4DB5C654" w14:textId="77777777" w:rsidR="00B560A4" w:rsidRDefault="008E561D">
      <w:pPr>
        <w:pStyle w:val="ProductList-BodySpaced"/>
      </w:pPr>
      <w:r>
        <w:rPr>
          <w:b/>
          <w:color w:val="00188F"/>
        </w:rPr>
        <w:t>MPSA</w:t>
      </w:r>
      <w:r>
        <w:t xml:space="preserve"> = </w:t>
      </w:r>
      <w:r>
        <w:rPr>
          <w:color w:val="00188F"/>
        </w:rPr>
        <w:t>Споразумение за продукти и услуги на Microsoft</w:t>
      </w:r>
      <w:r>
        <w:t>.</w:t>
      </w:r>
    </w:p>
    <w:p w14:paraId="5186537D" w14:textId="77777777" w:rsidR="00B560A4" w:rsidRDefault="008E561D">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293DCD7C" w14:textId="77777777" w:rsidR="00B560A4" w:rsidRDefault="008E561D">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4300D72D" w14:textId="77777777" w:rsidR="00B560A4" w:rsidRDefault="008E561D">
      <w:pPr>
        <w:pStyle w:val="ProductList-BodySpaced"/>
      </w:pPr>
      <w:r>
        <w:rPr>
          <w:b/>
          <w:color w:val="00188F"/>
        </w:rPr>
        <w:t>OVS-ES</w:t>
      </w:r>
      <w:r>
        <w:t xml:space="preserve"> = </w:t>
      </w:r>
      <w:r>
        <w:rPr>
          <w:color w:val="00188F"/>
        </w:rPr>
        <w:t>Open Value Subscription – Решения в сферата на образованието</w:t>
      </w:r>
      <w:r>
        <w:t>.</w:t>
      </w:r>
    </w:p>
    <w:p w14:paraId="124BBDFB" w14:textId="77777777" w:rsidR="00B560A4" w:rsidRDefault="008E561D">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7EC3F77C" w14:textId="77777777" w:rsidR="00B560A4" w:rsidRDefault="008E561D">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3EFA3DD1" w14:textId="77777777" w:rsidR="00B560A4" w:rsidRDefault="008E561D">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212258D0" w14:textId="77777777" w:rsidR="00B560A4" w:rsidRDefault="00B560A4">
      <w:pPr>
        <w:pStyle w:val="ProductList-BodySpaced"/>
        <w:jc w:val="right"/>
      </w:pPr>
    </w:p>
    <w:tbl>
      <w:tblPr>
        <w:tblStyle w:val="PURTable"/>
        <w:tblW w:w="0" w:type="dxa"/>
        <w:tblLook w:val="04A0" w:firstRow="1" w:lastRow="0" w:firstColumn="1" w:lastColumn="0" w:noHBand="0" w:noVBand="1"/>
      </w:tblPr>
      <w:tblGrid>
        <w:gridCol w:w="10800"/>
      </w:tblGrid>
      <w:tr w:rsidR="00B560A4" w14:paraId="07742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5EDE4"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0DB6EE62" w14:textId="77777777" w:rsidR="00B560A4" w:rsidRDefault="00B560A4">
      <w:pPr>
        <w:pStyle w:val="ProductList-BodySpaced"/>
      </w:pPr>
    </w:p>
    <w:p w14:paraId="3DE3CCA4" w14:textId="77777777" w:rsidR="00B560A4" w:rsidRDefault="008E561D">
      <w:pPr>
        <w:pStyle w:val="ProductList-Offering1Heading"/>
        <w:outlineLvl w:val="1"/>
      </w:pPr>
      <w:bookmarkStart w:id="334" w:name="_Sec553"/>
      <w:r>
        <w:t>Определения</w:t>
      </w:r>
      <w:bookmarkEnd w:id="334"/>
      <w:r>
        <w:fldChar w:fldCharType="begin"/>
      </w:r>
      <w:r>
        <w:instrText xml:space="preserve"> TC "</w:instrText>
      </w:r>
      <w:bookmarkStart w:id="335" w:name="_Toc491162873"/>
      <w:r>
        <w:instrText>Определения</w:instrText>
      </w:r>
      <w:bookmarkEnd w:id="335"/>
      <w:r>
        <w:instrText>" \l 2</w:instrText>
      </w:r>
      <w:r>
        <w:fldChar w:fldCharType="end"/>
      </w:r>
    </w:p>
    <w:p w14:paraId="672E7B67" w14:textId="77777777" w:rsidR="00B560A4" w:rsidRDefault="008E561D">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7D4117B9" w14:textId="77777777" w:rsidR="00B560A4" w:rsidRDefault="008E561D">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5381755" w14:textId="77777777" w:rsidR="00B560A4" w:rsidRDefault="008E561D">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3E3ECED" w14:textId="77777777" w:rsidR="00B560A4" w:rsidRDefault="008E561D">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A04F9CB" w14:textId="77777777" w:rsidR="00B560A4" w:rsidRDefault="008E561D">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1BEFB558" w14:textId="77777777" w:rsidR="00B560A4" w:rsidRDefault="008E561D">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560CA737" w14:textId="77777777" w:rsidR="00B560A4" w:rsidRDefault="008E561D">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3E77D64D" w14:textId="77777777" w:rsidR="00B560A4" w:rsidRDefault="008E561D">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16652257" w14:textId="77777777" w:rsidR="00B560A4" w:rsidRDefault="008E561D">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0E31954" w14:textId="77777777" w:rsidR="00B560A4" w:rsidRDefault="008E561D">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34F8E6B" w14:textId="77777777" w:rsidR="00B560A4" w:rsidRDefault="008E561D">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E179614" w14:textId="77777777" w:rsidR="00B560A4" w:rsidRDefault="008E561D">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9E57D17" w14:textId="77777777" w:rsidR="00B560A4" w:rsidRDefault="008E561D">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3FCD710" w14:textId="77777777" w:rsidR="00B560A4" w:rsidRDefault="008E561D">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35D35662" w14:textId="77777777" w:rsidR="00B560A4" w:rsidRDefault="008E561D">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7A5B1B7" w14:textId="77777777" w:rsidR="00B560A4" w:rsidRDefault="008E561D">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7A9F7139" w14:textId="77777777" w:rsidR="00B560A4" w:rsidRDefault="008E561D">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1C79D4E" w14:textId="77777777" w:rsidR="00B560A4" w:rsidRDefault="008E561D">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71EA8E14" w14:textId="77777777" w:rsidR="00B560A4" w:rsidRDefault="008E561D">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E597FD0" w14:textId="77777777" w:rsidR="00B560A4" w:rsidRDefault="008E561D">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5A8933CA" w14:textId="77777777" w:rsidR="00B560A4" w:rsidRDefault="008E561D">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5C94B56E" w14:textId="77777777" w:rsidR="00B560A4" w:rsidRDefault="008E561D">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50013020" w14:textId="77777777" w:rsidR="00B560A4" w:rsidRDefault="008E561D">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8A01C6E" w14:textId="77777777" w:rsidR="00B560A4" w:rsidRDefault="008E561D">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16F9BE1" w14:textId="77777777" w:rsidR="00B560A4" w:rsidRDefault="008E561D">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01BBBA25" w14:textId="77777777" w:rsidR="00B560A4" w:rsidRDefault="008E561D">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9E0C1C9" w14:textId="77777777" w:rsidR="00B560A4" w:rsidRDefault="008E561D">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E76F32B" w14:textId="77777777" w:rsidR="00B560A4" w:rsidRDefault="008E561D">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45B9D7A" w14:textId="77777777" w:rsidR="00B560A4" w:rsidRDefault="008E561D">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9B51788" w14:textId="77777777" w:rsidR="00B560A4" w:rsidRDefault="008E561D">
      <w:pPr>
        <w:pStyle w:val="ProductList-BodySpaced"/>
      </w:pPr>
      <w:r>
        <w:rPr>
          <w:b/>
          <w:color w:val="00188F"/>
        </w:rPr>
        <w:lastRenderedPageBreak/>
        <w:t xml:space="preserve">Физически процесор </w:t>
      </w:r>
      <w:r>
        <w:t>означава процесор във физическа хардуерна система.</w:t>
      </w:r>
    </w:p>
    <w:p w14:paraId="53547773" w14:textId="77777777" w:rsidR="00B560A4" w:rsidRDefault="008E561D">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14:paraId="6A7755B6" w14:textId="77777777" w:rsidR="00B560A4" w:rsidRDefault="008E561D">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7F200646" w14:textId="77777777" w:rsidR="00B560A4" w:rsidRDefault="008E561D">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0A9D9F7F" w14:textId="77777777" w:rsidR="00B560A4" w:rsidRDefault="008E561D">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BFC8C8C" w14:textId="77777777" w:rsidR="00B560A4" w:rsidRDefault="008E561D">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02A8C6A8" w14:textId="77777777" w:rsidR="00B560A4" w:rsidRDefault="008E561D">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1FD9CECF" w14:textId="77777777" w:rsidR="00B560A4" w:rsidRDefault="008E561D">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01DFA263" w14:textId="77777777" w:rsidR="00B560A4" w:rsidRDefault="008E561D">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7B656982" w14:textId="77777777" w:rsidR="00B560A4" w:rsidRDefault="008E561D">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7C8D8D3F" w14:textId="77777777" w:rsidR="00B560A4" w:rsidRDefault="008E561D">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D70A5BE" w14:textId="77777777" w:rsidR="00B560A4" w:rsidRDefault="008E561D">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45934D9A" w14:textId="77777777" w:rsidR="00B560A4" w:rsidRDefault="008E561D">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3F14F625" w14:textId="77777777" w:rsidR="00B560A4" w:rsidRDefault="008E561D">
      <w:pPr>
        <w:pStyle w:val="ProductList-BodySpaced"/>
      </w:pPr>
      <w:r>
        <w:t>Софтуерът в Интернет уеб решения се използва за изпълнение на:</w:t>
      </w:r>
    </w:p>
    <w:p w14:paraId="2233C42F" w14:textId="77777777" w:rsidR="00B560A4" w:rsidRDefault="008E561D" w:rsidP="008E561D">
      <w:pPr>
        <w:pStyle w:val="ProductList-Bullet"/>
        <w:numPr>
          <w:ilvl w:val="0"/>
          <w:numId w:val="39"/>
        </w:numPr>
      </w:pPr>
      <w:r>
        <w:t xml:space="preserve">уеб сървърен софтуер (например Microsoft Internet Information Services) и агенти за управление или защита (например агентът System Center Operations Manager); </w:t>
      </w:r>
    </w:p>
    <w:p w14:paraId="36F9F147" w14:textId="77777777" w:rsidR="00B560A4" w:rsidRDefault="008E561D" w:rsidP="008E561D">
      <w:pPr>
        <w:pStyle w:val="ProductList-Bullet"/>
        <w:numPr>
          <w:ilvl w:val="0"/>
          <w:numId w:val="39"/>
        </w:numPr>
      </w:pPr>
      <w:r>
        <w:t xml:space="preserve">софтуер за машина на база данни (например Microsoft SQL Server) единствено за поддръжка на Интернет уеб решения или </w:t>
      </w:r>
    </w:p>
    <w:p w14:paraId="2DA9FF18" w14:textId="77777777" w:rsidR="00B560A4" w:rsidRDefault="008E561D" w:rsidP="008E561D">
      <w:pPr>
        <w:pStyle w:val="ProductList-Bullet"/>
        <w:numPr>
          <w:ilvl w:val="0"/>
          <w:numId w:val="39"/>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DAC0E70" w14:textId="77777777" w:rsidR="00B560A4" w:rsidRDefault="008E561D">
      <w:pPr>
        <w:pStyle w:val="ProductList-BodySpaced"/>
      </w:pPr>
      <w:r>
        <w:rPr>
          <w:b/>
          <w:color w:val="00188F"/>
        </w:rPr>
        <w:t xml:space="preserve">Контейнер Windows Server </w:t>
      </w:r>
      <w:r>
        <w:t>е функция на софтуера Windows Server.</w:t>
      </w:r>
    </w:p>
    <w:p w14:paraId="7CB2CCE7" w14:textId="77777777" w:rsidR="00B560A4" w:rsidRDefault="008E561D">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726BC19C" w14:textId="77777777" w:rsidR="00B560A4" w:rsidRDefault="00B560A4">
      <w:pPr>
        <w:pStyle w:val="ProductList-BodySpaced"/>
        <w:jc w:val="right"/>
      </w:pPr>
    </w:p>
    <w:tbl>
      <w:tblPr>
        <w:tblStyle w:val="PURTable"/>
        <w:tblW w:w="0" w:type="dxa"/>
        <w:tblLook w:val="04A0" w:firstRow="1" w:lastRow="0" w:firstColumn="1" w:lastColumn="0" w:noHBand="0" w:noVBand="1"/>
      </w:tblPr>
      <w:tblGrid>
        <w:gridCol w:w="10800"/>
      </w:tblGrid>
      <w:tr w:rsidR="00B560A4" w14:paraId="4077C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F7C14"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F55B43E" w14:textId="77777777" w:rsidR="00B560A4" w:rsidRDefault="00B560A4">
      <w:pPr>
        <w:pStyle w:val="ProductList-BodySpaced"/>
      </w:pPr>
    </w:p>
    <w:p w14:paraId="25F09600" w14:textId="77777777" w:rsidR="00B560A4" w:rsidRDefault="00B560A4">
      <w:pPr>
        <w:sectPr w:rsidR="00B560A4">
          <w:headerReference w:type="default" r:id="rId146"/>
          <w:footerReference w:type="default" r:id="rId147"/>
          <w:type w:val="continuous"/>
          <w:pgSz w:w="12240" w:h="15840" w:code="1"/>
          <w:pgMar w:top="1170" w:right="720" w:bottom="720" w:left="720" w:header="432" w:footer="288" w:gutter="0"/>
          <w:cols w:space="360"/>
        </w:sectPr>
      </w:pPr>
    </w:p>
    <w:p w14:paraId="19B751EC" w14:textId="77777777" w:rsidR="00B560A4" w:rsidRDefault="008E561D">
      <w:pPr>
        <w:pStyle w:val="ProductList-SectionHeading"/>
        <w:pageBreakBefore/>
        <w:outlineLvl w:val="0"/>
      </w:pPr>
      <w:bookmarkStart w:id="336" w:name="_Sec591"/>
      <w:bookmarkEnd w:id="326"/>
      <w:r>
        <w:lastRenderedPageBreak/>
        <w:t>Приложение A – Лицензи, еквивалентни на ЛКД/ЛУ</w:t>
      </w:r>
      <w:r>
        <w:fldChar w:fldCharType="begin"/>
      </w:r>
      <w:r>
        <w:instrText xml:space="preserve"> TC "</w:instrText>
      </w:r>
      <w:bookmarkStart w:id="337" w:name="_Toc491162874"/>
      <w:r>
        <w:instrText>Приложение A – Лицензи, еквивалентни на ЛКД/ЛУ</w:instrText>
      </w:r>
      <w:bookmarkEnd w:id="337"/>
      <w:r>
        <w:instrText>" \l 1</w:instrText>
      </w:r>
      <w:r>
        <w:fldChar w:fldCharType="end"/>
      </w:r>
    </w:p>
    <w:p w14:paraId="28CE8EFF" w14:textId="77777777" w:rsidR="00B560A4" w:rsidRDefault="008E561D">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7509253" w14:textId="77777777" w:rsidR="00B560A4" w:rsidRDefault="00B560A4">
      <w:pPr>
        <w:pStyle w:val="ProductList-Body"/>
      </w:pPr>
    </w:p>
    <w:tbl>
      <w:tblPr>
        <w:tblStyle w:val="PURTable"/>
        <w:tblW w:w="0" w:type="dxa"/>
        <w:tblLook w:val="04A0" w:firstRow="1" w:lastRow="0" w:firstColumn="1" w:lastColumn="0" w:noHBand="0" w:noVBand="1"/>
      </w:tblPr>
      <w:tblGrid>
        <w:gridCol w:w="1402"/>
        <w:gridCol w:w="274"/>
        <w:gridCol w:w="275"/>
        <w:gridCol w:w="275"/>
        <w:gridCol w:w="275"/>
        <w:gridCol w:w="501"/>
        <w:gridCol w:w="528"/>
        <w:gridCol w:w="535"/>
        <w:gridCol w:w="542"/>
        <w:gridCol w:w="528"/>
        <w:gridCol w:w="501"/>
        <w:gridCol w:w="528"/>
        <w:gridCol w:w="535"/>
        <w:gridCol w:w="542"/>
        <w:gridCol w:w="528"/>
        <w:gridCol w:w="535"/>
        <w:gridCol w:w="535"/>
        <w:gridCol w:w="391"/>
        <w:gridCol w:w="346"/>
        <w:gridCol w:w="398"/>
        <w:gridCol w:w="365"/>
        <w:gridCol w:w="453"/>
      </w:tblGrid>
      <w:tr w:rsidR="00B560A4" w14:paraId="3106EF8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0A2AC9" w14:textId="77777777" w:rsidR="00B560A4" w:rsidRDefault="00B560A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6181013" w14:textId="77777777" w:rsidR="00B560A4" w:rsidRDefault="008E561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2D8570" w14:textId="77777777" w:rsidR="00B560A4" w:rsidRDefault="008E561D">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65000B" w14:textId="77777777" w:rsidR="00B560A4" w:rsidRDefault="008E561D">
            <w:pPr>
              <w:pStyle w:val="ProductList-TableBody"/>
              <w:jc w:val="center"/>
            </w:pPr>
            <w:r>
              <w:rPr>
                <w:color w:val="FFFFFF"/>
              </w:rPr>
              <w:t>Корпоративен ЛКД</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BF5E1E" w14:textId="77777777" w:rsidR="00B560A4" w:rsidRDefault="008E561D">
            <w:pPr>
              <w:pStyle w:val="ProductList-TableBody"/>
              <w:jc w:val="center"/>
            </w:pPr>
            <w:r>
              <w:rPr>
                <w:color w:val="FFFFFF"/>
              </w:rPr>
              <w:t>Корпоративна мобилност и сигурност</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A8A809C" w14:textId="77777777" w:rsidR="00B560A4" w:rsidRDefault="008E561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74C71A" w14:textId="77777777" w:rsidR="00B560A4" w:rsidRDefault="008E561D">
            <w:pPr>
              <w:pStyle w:val="ProductList-TableBody"/>
              <w:jc w:val="center"/>
            </w:pPr>
            <w:r>
              <w:rPr>
                <w:color w:val="FFFFFF"/>
              </w:rPr>
              <w:t>Dynamics 365 Enterprise</w:t>
            </w:r>
          </w:p>
        </w:tc>
      </w:tr>
      <w:tr w:rsidR="00B560A4" w14:paraId="698B6A84" w14:textId="77777777">
        <w:tc>
          <w:tcPr>
            <w:tcW w:w="360" w:type="dxa"/>
            <w:tcBorders>
              <w:top w:val="none" w:sz="4" w:space="0" w:color="BFBFBF"/>
              <w:left w:val="none" w:sz="24" w:space="0" w:color="808080"/>
              <w:bottom w:val="single" w:sz="4" w:space="0" w:color="FFFFFF"/>
              <w:right w:val="single" w:sz="6" w:space="0" w:color="FFFFFF"/>
            </w:tcBorders>
          </w:tcPr>
          <w:p w14:paraId="7220325C" w14:textId="77777777" w:rsidR="00B560A4" w:rsidRDefault="008E561D">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8DA39" w14:textId="77777777" w:rsidR="00B560A4" w:rsidRDefault="008E561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89EA4" w14:textId="77777777" w:rsidR="00B560A4" w:rsidRDefault="008E56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ABC91" w14:textId="77777777" w:rsidR="00B560A4" w:rsidRDefault="008E561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70C8FC" w14:textId="77777777" w:rsidR="00B560A4" w:rsidRDefault="008E56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DB623D" w14:textId="77777777" w:rsidR="00B560A4" w:rsidRDefault="008E561D">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466D9" w14:textId="77777777" w:rsidR="00B560A4" w:rsidRDefault="008E56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FA5E83" w14:textId="77777777" w:rsidR="00B560A4" w:rsidRDefault="008E56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88C9A" w14:textId="77777777" w:rsidR="00B560A4" w:rsidRDefault="008E56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6AE96" w14:textId="77777777" w:rsidR="00B560A4" w:rsidRDefault="008E56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6484A2" w14:textId="77777777" w:rsidR="00B560A4" w:rsidRDefault="008E561D">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13A61" w14:textId="77777777" w:rsidR="00B560A4" w:rsidRDefault="008E56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697AED" w14:textId="77777777" w:rsidR="00B560A4" w:rsidRDefault="008E56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D87D9" w14:textId="77777777" w:rsidR="00B560A4" w:rsidRDefault="008E56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1810D" w14:textId="77777777" w:rsidR="00B560A4" w:rsidRDefault="008E56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094CF" w14:textId="77777777" w:rsidR="00B560A4" w:rsidRDefault="008E56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98ECE" w14:textId="77777777" w:rsidR="00B560A4" w:rsidRDefault="008E56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86B39" w14:textId="77777777" w:rsidR="00B560A4" w:rsidRDefault="008E56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6433F" w14:textId="77777777" w:rsidR="00B560A4" w:rsidRDefault="008E56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EA40C" w14:textId="77777777" w:rsidR="00B560A4" w:rsidRDefault="008E561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84A3D" w14:textId="77777777" w:rsidR="00B560A4" w:rsidRDefault="008E561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F4AC85" w14:textId="77777777" w:rsidR="00B560A4" w:rsidRDefault="008E561D">
            <w:pPr>
              <w:pStyle w:val="ProductList-TableBody"/>
              <w:jc w:val="center"/>
            </w:pPr>
            <w:r>
              <w:rPr>
                <w:color w:val="FFFFFF"/>
              </w:rPr>
              <w:t>План</w:t>
            </w:r>
          </w:p>
        </w:tc>
      </w:tr>
      <w:tr w:rsidR="00B560A4" w14:paraId="4D2C10E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824211" w14:textId="77777777" w:rsidR="00B560A4" w:rsidRDefault="008E561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42D402C"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3A217"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E187B"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E158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BC237"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69558" w14:textId="77777777" w:rsidR="00B560A4" w:rsidRDefault="00B560A4">
            <w:pPr>
              <w:pStyle w:val="ProductList-TableBody"/>
            </w:pPr>
          </w:p>
        </w:tc>
      </w:tr>
      <w:tr w:rsidR="00B560A4" w14:paraId="37E84DE0" w14:textId="77777777">
        <w:tc>
          <w:tcPr>
            <w:tcW w:w="360" w:type="dxa"/>
            <w:tcBorders>
              <w:top w:val="dashed" w:sz="4" w:space="0" w:color="BFBFBF"/>
              <w:left w:val="none" w:sz="24" w:space="0" w:color="808080"/>
              <w:bottom w:val="dashed" w:sz="4" w:space="0" w:color="BFBFBF"/>
              <w:right w:val="single" w:sz="6" w:space="0" w:color="FFFFFF"/>
            </w:tcBorders>
          </w:tcPr>
          <w:p w14:paraId="2E90859F" w14:textId="77777777" w:rsidR="00B560A4" w:rsidRDefault="00195D57">
            <w:pPr>
              <w:pStyle w:val="ProductList-TableBody"/>
            </w:pPr>
            <w:hyperlink w:anchor="_Sec793">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2DE3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637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9752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0ECC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784C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E7A6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A714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94D2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16AC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ACC3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9CF2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CA4D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DBE2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5A2E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780F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B3FA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68F5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4C42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51E8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1C4AA"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A28580" w14:textId="77777777" w:rsidR="00B560A4" w:rsidRDefault="00B560A4">
            <w:pPr>
              <w:pStyle w:val="ProductList-TableBody"/>
              <w:jc w:val="center"/>
            </w:pPr>
          </w:p>
        </w:tc>
      </w:tr>
      <w:tr w:rsidR="00B560A4" w14:paraId="59A63672" w14:textId="77777777">
        <w:tc>
          <w:tcPr>
            <w:tcW w:w="360" w:type="dxa"/>
            <w:tcBorders>
              <w:top w:val="dashed" w:sz="4" w:space="0" w:color="BFBFBF"/>
              <w:left w:val="none" w:sz="24" w:space="0" w:color="808080"/>
              <w:bottom w:val="single" w:sz="4" w:space="0" w:color="FFFFFF"/>
              <w:right w:val="single" w:sz="6" w:space="0" w:color="FFFFFF"/>
            </w:tcBorders>
          </w:tcPr>
          <w:p w14:paraId="66006410" w14:textId="77777777" w:rsidR="00B560A4" w:rsidRDefault="00195D57">
            <w:pPr>
              <w:pStyle w:val="ProductList-TableBody"/>
            </w:pPr>
            <w:hyperlink w:anchor="_Sec793">
              <w:r w:rsidR="008E561D">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BA3E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C034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6884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691D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69A1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3014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6051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D676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5529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DE86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8D1A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04D5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3A94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18B6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E492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87F3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4F6A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691A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E5D4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C5943"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89203A" w14:textId="77777777" w:rsidR="00B560A4" w:rsidRDefault="00B560A4">
            <w:pPr>
              <w:pStyle w:val="ProductList-TableBody"/>
              <w:jc w:val="center"/>
            </w:pPr>
          </w:p>
        </w:tc>
      </w:tr>
      <w:tr w:rsidR="00B560A4" w14:paraId="4DA395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883AA66" w14:textId="77777777" w:rsidR="00B560A4" w:rsidRDefault="008E561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E2CF5FA"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5596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2A4BF"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70A4E"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320C8"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D9FAD" w14:textId="77777777" w:rsidR="00B560A4" w:rsidRDefault="00B560A4">
            <w:pPr>
              <w:pStyle w:val="ProductList-TableBody"/>
            </w:pPr>
          </w:p>
        </w:tc>
      </w:tr>
      <w:tr w:rsidR="00B560A4" w14:paraId="4C42ADA0" w14:textId="77777777">
        <w:tc>
          <w:tcPr>
            <w:tcW w:w="360" w:type="dxa"/>
            <w:tcBorders>
              <w:top w:val="dashed" w:sz="4" w:space="0" w:color="BFBFBF"/>
              <w:left w:val="none" w:sz="24" w:space="0" w:color="808080"/>
              <w:bottom w:val="dashed" w:sz="4" w:space="0" w:color="BFBFBF"/>
              <w:right w:val="single" w:sz="6" w:space="0" w:color="FFFFFF"/>
            </w:tcBorders>
          </w:tcPr>
          <w:p w14:paraId="17BD6167" w14:textId="77777777" w:rsidR="00B560A4" w:rsidRDefault="00195D57">
            <w:pPr>
              <w:pStyle w:val="ProductList-TableBody"/>
            </w:pPr>
            <w:hyperlink w:anchor="_Sec793">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E6E2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3CD4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77FE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289A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873A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8FA4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622E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5B8B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BC5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250B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F40B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37EB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0BCB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5C0E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55B3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A3BC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339F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3DDA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AFB2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0E1F4"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09139F" w14:textId="77777777" w:rsidR="00B560A4" w:rsidRDefault="00B560A4">
            <w:pPr>
              <w:pStyle w:val="ProductList-TableBody"/>
              <w:jc w:val="center"/>
            </w:pPr>
          </w:p>
        </w:tc>
      </w:tr>
      <w:tr w:rsidR="00B560A4" w14:paraId="0E1B0FA5" w14:textId="77777777">
        <w:tc>
          <w:tcPr>
            <w:tcW w:w="360" w:type="dxa"/>
            <w:tcBorders>
              <w:top w:val="dashed" w:sz="4" w:space="0" w:color="BFBFBF"/>
              <w:left w:val="none" w:sz="24" w:space="0" w:color="808080"/>
              <w:bottom w:val="single" w:sz="4" w:space="0" w:color="FFFFFF"/>
              <w:right w:val="single" w:sz="6" w:space="0" w:color="FFFFFF"/>
            </w:tcBorders>
          </w:tcPr>
          <w:p w14:paraId="350BBE6C" w14:textId="77777777" w:rsidR="00B560A4" w:rsidRDefault="00195D57">
            <w:pPr>
              <w:pStyle w:val="ProductList-TableBody"/>
            </w:pPr>
            <w:hyperlink w:anchor="_Sec793">
              <w:r w:rsidR="008E561D">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5134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1165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293A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7EA5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55EE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806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CD99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5848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ADC4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08AF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F3DE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5C40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DC12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76D4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9110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FA66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F2A8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FAC4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1DA5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229D3"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BB64E8" w14:textId="77777777" w:rsidR="00B560A4" w:rsidRDefault="00B560A4">
            <w:pPr>
              <w:pStyle w:val="ProductList-TableBody"/>
              <w:jc w:val="center"/>
            </w:pPr>
          </w:p>
        </w:tc>
      </w:tr>
      <w:tr w:rsidR="00B560A4" w14:paraId="2F5DF51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33EE0E" w14:textId="77777777" w:rsidR="00B560A4" w:rsidRDefault="008E561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4640630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307FD"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63A97"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2B037"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EDD1D"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55EAD" w14:textId="77777777" w:rsidR="00B560A4" w:rsidRDefault="00B560A4">
            <w:pPr>
              <w:pStyle w:val="ProductList-TableBody"/>
            </w:pPr>
          </w:p>
        </w:tc>
      </w:tr>
      <w:tr w:rsidR="00B560A4" w14:paraId="4AED7A93" w14:textId="77777777">
        <w:tc>
          <w:tcPr>
            <w:tcW w:w="360" w:type="dxa"/>
            <w:tcBorders>
              <w:top w:val="dashed" w:sz="4" w:space="0" w:color="BFBFBF"/>
              <w:left w:val="none" w:sz="24" w:space="0" w:color="808080"/>
              <w:bottom w:val="dashed" w:sz="4" w:space="0" w:color="BFBFBF"/>
              <w:right w:val="single" w:sz="6" w:space="0" w:color="FFFFFF"/>
            </w:tcBorders>
          </w:tcPr>
          <w:p w14:paraId="428FDF20" w14:textId="77777777" w:rsidR="00B560A4" w:rsidRDefault="00195D57">
            <w:pPr>
              <w:pStyle w:val="ProductList-TableBody"/>
            </w:pPr>
            <w:hyperlink w:anchor="_Sec798">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FA6D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F71B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B93B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E997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36B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A8F4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8885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345C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7AFE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483B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CF57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2B49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7128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F4AD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70CF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9716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E75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BB30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0D28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8CECB"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F22E78" w14:textId="77777777" w:rsidR="00B560A4" w:rsidRDefault="00B560A4">
            <w:pPr>
              <w:pStyle w:val="ProductList-TableBody"/>
              <w:jc w:val="center"/>
            </w:pPr>
          </w:p>
        </w:tc>
      </w:tr>
      <w:tr w:rsidR="00B560A4" w14:paraId="43E5FDED" w14:textId="77777777">
        <w:tc>
          <w:tcPr>
            <w:tcW w:w="360" w:type="dxa"/>
            <w:tcBorders>
              <w:top w:val="dashed" w:sz="4" w:space="0" w:color="BFBFBF"/>
              <w:left w:val="none" w:sz="24" w:space="0" w:color="808080"/>
              <w:bottom w:val="single" w:sz="4" w:space="0" w:color="FFFFFF"/>
              <w:right w:val="single" w:sz="6" w:space="0" w:color="FFFFFF"/>
            </w:tcBorders>
          </w:tcPr>
          <w:p w14:paraId="13843019" w14:textId="77777777" w:rsidR="00B560A4" w:rsidRDefault="00195D57">
            <w:pPr>
              <w:pStyle w:val="ProductList-TableBody"/>
            </w:pPr>
            <w:hyperlink w:anchor="_Sec798">
              <w:r w:rsidR="008E561D">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5E8A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2A2F2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F834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CC0D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DF35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CE2D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6331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3821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2091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295D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A0EB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3B7F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5094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2738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7412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C8FE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A5E9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B015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E916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D5545"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CEFBC" w14:textId="77777777" w:rsidR="00B560A4" w:rsidRDefault="00B560A4">
            <w:pPr>
              <w:pStyle w:val="ProductList-TableBody"/>
              <w:jc w:val="center"/>
            </w:pPr>
          </w:p>
        </w:tc>
      </w:tr>
      <w:tr w:rsidR="00B560A4" w14:paraId="1B44F40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4B4609" w14:textId="77777777" w:rsidR="00B560A4" w:rsidRDefault="008E561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7CAB86A"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178A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D5BDB"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9B035"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9BE50"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6F3D4" w14:textId="77777777" w:rsidR="00B560A4" w:rsidRDefault="00B560A4">
            <w:pPr>
              <w:pStyle w:val="ProductList-TableBody"/>
            </w:pPr>
          </w:p>
        </w:tc>
      </w:tr>
      <w:tr w:rsidR="00B560A4" w14:paraId="7E421024" w14:textId="77777777">
        <w:tc>
          <w:tcPr>
            <w:tcW w:w="360" w:type="dxa"/>
            <w:tcBorders>
              <w:top w:val="dashed" w:sz="4" w:space="0" w:color="BFBFBF"/>
              <w:left w:val="none" w:sz="24" w:space="0" w:color="808080"/>
              <w:bottom w:val="single" w:sz="4" w:space="0" w:color="FFFFFF"/>
              <w:right w:val="single" w:sz="6" w:space="0" w:color="FFFFFF"/>
            </w:tcBorders>
          </w:tcPr>
          <w:p w14:paraId="3F521BCA" w14:textId="77777777" w:rsidR="00B560A4" w:rsidRDefault="00195D57">
            <w:pPr>
              <w:pStyle w:val="ProductList-TableBody"/>
            </w:pPr>
            <w:hyperlink w:anchor="_Sec798">
              <w:r w:rsidR="008E561D">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00E228"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F10733"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AE143B"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AFA11"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847D4"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847FD"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E82B0"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B8623E"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9DC939"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3D94B4"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EA71E"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DE8C3"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3769E3"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61CA1"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52D4C"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078A29"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4C20A8"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DBE1A"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2A297"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46F11" w14:textId="77777777" w:rsidR="00B560A4" w:rsidRDefault="00B56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85D4D0" w14:textId="77777777" w:rsidR="00B560A4" w:rsidRDefault="00B560A4">
            <w:pPr>
              <w:pStyle w:val="ProductList-TableBody"/>
              <w:jc w:val="center"/>
            </w:pPr>
          </w:p>
        </w:tc>
      </w:tr>
      <w:tr w:rsidR="00B560A4" w14:paraId="5BF960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723A73" w14:textId="77777777" w:rsidR="00B560A4" w:rsidRDefault="008E561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43933E9"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914DD"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22400"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BD2F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83134"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4486F0" w14:textId="77777777" w:rsidR="00B560A4" w:rsidRDefault="00B560A4">
            <w:pPr>
              <w:pStyle w:val="ProductList-TableBody"/>
            </w:pPr>
          </w:p>
        </w:tc>
      </w:tr>
      <w:tr w:rsidR="00B560A4" w14:paraId="24A760BE" w14:textId="77777777">
        <w:tc>
          <w:tcPr>
            <w:tcW w:w="360" w:type="dxa"/>
            <w:tcBorders>
              <w:top w:val="dashed" w:sz="4" w:space="0" w:color="BFBFBF"/>
              <w:left w:val="none" w:sz="24" w:space="0" w:color="808080"/>
              <w:bottom w:val="dashed" w:sz="4" w:space="0" w:color="BFBFBF"/>
              <w:right w:val="single" w:sz="6" w:space="0" w:color="FFFFFF"/>
            </w:tcBorders>
          </w:tcPr>
          <w:p w14:paraId="08E4F6C2" w14:textId="77777777" w:rsidR="00B560A4" w:rsidRDefault="00195D57">
            <w:pPr>
              <w:pStyle w:val="ProductList-TableBody"/>
            </w:pPr>
            <w:hyperlink w:anchor="_Sec799">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B35A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57AC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489A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17F3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A5FF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11BD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4EF8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5D64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A192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4430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BB38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2983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7020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4896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8E2C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FDCE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98A9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791E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6630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2D2C5"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5CC2BA" w14:textId="77777777" w:rsidR="00B560A4" w:rsidRDefault="00B560A4">
            <w:pPr>
              <w:pStyle w:val="ProductList-TableBody"/>
              <w:jc w:val="center"/>
            </w:pPr>
          </w:p>
        </w:tc>
      </w:tr>
      <w:tr w:rsidR="00B560A4" w14:paraId="78C805F6" w14:textId="77777777">
        <w:tc>
          <w:tcPr>
            <w:tcW w:w="360" w:type="dxa"/>
            <w:tcBorders>
              <w:top w:val="dashed" w:sz="4" w:space="0" w:color="BFBFBF"/>
              <w:left w:val="none" w:sz="24" w:space="0" w:color="808080"/>
              <w:bottom w:val="dashed" w:sz="4" w:space="0" w:color="BFBFBF"/>
              <w:right w:val="single" w:sz="6" w:space="0" w:color="FFFFFF"/>
            </w:tcBorders>
          </w:tcPr>
          <w:p w14:paraId="44372693" w14:textId="77777777" w:rsidR="00B560A4" w:rsidRDefault="00195D57">
            <w:pPr>
              <w:pStyle w:val="ProductList-TableBody"/>
            </w:pPr>
            <w:hyperlink w:anchor="_Sec799">
              <w:r w:rsidR="008E561D">
                <w:rPr>
                  <w:color w:val="00467F"/>
                  <w:u w:val="single"/>
                </w:rPr>
                <w:t>Допълнителен</w:t>
              </w:r>
            </w:hyperlink>
            <w:r w:rsidR="008E561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FAF2B"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FCF5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180A9"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1C79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37B05"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3565E"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52F0A"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A52C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63BF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82C62"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B6C6A"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AFCEB"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5981D"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97B15"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3B9B5"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82FDF"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12CB2"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C625D"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64F0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2465C"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2591" w14:textId="77777777" w:rsidR="00B560A4" w:rsidRDefault="00B560A4">
            <w:pPr>
              <w:pStyle w:val="ProductList-TableBody"/>
              <w:jc w:val="center"/>
            </w:pPr>
          </w:p>
        </w:tc>
      </w:tr>
      <w:tr w:rsidR="00B560A4" w14:paraId="778910C6" w14:textId="77777777">
        <w:tc>
          <w:tcPr>
            <w:tcW w:w="360" w:type="dxa"/>
            <w:tcBorders>
              <w:top w:val="dashed" w:sz="4" w:space="0" w:color="BFBFBF"/>
              <w:left w:val="none" w:sz="24" w:space="0" w:color="808080"/>
              <w:bottom w:val="single" w:sz="4" w:space="0" w:color="FFFFFF"/>
              <w:right w:val="single" w:sz="6" w:space="0" w:color="FFFFFF"/>
            </w:tcBorders>
          </w:tcPr>
          <w:p w14:paraId="2C99A9DA" w14:textId="77777777" w:rsidR="00B560A4" w:rsidRDefault="00195D57">
            <w:pPr>
              <w:pStyle w:val="ProductList-TableBody"/>
            </w:pPr>
            <w:hyperlink w:anchor="_Sec799">
              <w:r w:rsidR="008E561D">
                <w:rPr>
                  <w:color w:val="00467F"/>
                  <w:u w:val="single"/>
                </w:rPr>
                <w:t>Допълнителен</w:t>
              </w:r>
            </w:hyperlink>
            <w:r w:rsidR="008E561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5D0D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A586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DF7A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391A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7531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A6AC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EFF6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7F0B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AC3C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633B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BB03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38CF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2A92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F3DF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8100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CCA3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5A33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3B15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7960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427B9"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34A41F" w14:textId="77777777" w:rsidR="00B560A4" w:rsidRDefault="00B560A4">
            <w:pPr>
              <w:pStyle w:val="ProductList-TableBody"/>
              <w:jc w:val="center"/>
            </w:pPr>
          </w:p>
        </w:tc>
      </w:tr>
      <w:tr w:rsidR="00B560A4" w14:paraId="153CA45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558220" w14:textId="77777777" w:rsidR="00B560A4" w:rsidRDefault="008E561D">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4B6DEBC0"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A14B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8B260"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DFF22F"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A985D"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416D4" w14:textId="77777777" w:rsidR="00B560A4" w:rsidRDefault="00B560A4">
            <w:pPr>
              <w:pStyle w:val="ProductList-TableBody"/>
            </w:pPr>
          </w:p>
        </w:tc>
      </w:tr>
      <w:tr w:rsidR="00B560A4" w14:paraId="2761C734" w14:textId="77777777">
        <w:tc>
          <w:tcPr>
            <w:tcW w:w="360" w:type="dxa"/>
            <w:tcBorders>
              <w:top w:val="dashed" w:sz="4" w:space="0" w:color="BFBFBF"/>
              <w:left w:val="none" w:sz="24" w:space="0" w:color="808080"/>
              <w:bottom w:val="dashed" w:sz="4" w:space="0" w:color="BFBFBF"/>
              <w:right w:val="single" w:sz="6" w:space="0" w:color="FFFFFF"/>
            </w:tcBorders>
          </w:tcPr>
          <w:p w14:paraId="5279C24C" w14:textId="77777777" w:rsidR="00B560A4" w:rsidRDefault="00195D57">
            <w:pPr>
              <w:pStyle w:val="ProductList-TableBody"/>
            </w:pPr>
            <w:hyperlink w:anchor="_Sec800">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FC0E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7B82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09B6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6227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538F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6A21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4824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728B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2A04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B6F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4DBE7"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51E8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0492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3348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3DD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750C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35BB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2E29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A68A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EC829"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A1846B" w14:textId="77777777" w:rsidR="00B560A4" w:rsidRDefault="00B560A4">
            <w:pPr>
              <w:pStyle w:val="ProductList-TableBody"/>
              <w:jc w:val="center"/>
            </w:pPr>
          </w:p>
        </w:tc>
      </w:tr>
      <w:tr w:rsidR="00B560A4" w14:paraId="7A69C752" w14:textId="77777777">
        <w:tc>
          <w:tcPr>
            <w:tcW w:w="360" w:type="dxa"/>
            <w:tcBorders>
              <w:top w:val="dashed" w:sz="4" w:space="0" w:color="BFBFBF"/>
              <w:left w:val="none" w:sz="24" w:space="0" w:color="808080"/>
              <w:bottom w:val="single" w:sz="4" w:space="0" w:color="FFFFFF"/>
              <w:right w:val="single" w:sz="6" w:space="0" w:color="FFFFFF"/>
            </w:tcBorders>
          </w:tcPr>
          <w:p w14:paraId="6D23D08F" w14:textId="77777777" w:rsidR="00B560A4" w:rsidRDefault="00195D57">
            <w:pPr>
              <w:pStyle w:val="ProductList-TableBody"/>
            </w:pPr>
            <w:hyperlink w:anchor="_Sec800">
              <w:r w:rsidR="008E561D">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4E068"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1C35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F6DA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E1DA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4207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DCFF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1128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1657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D7F0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0489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D1F58"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85B0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99A4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45A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8FA2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23BC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D352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D523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8E10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D8E7B"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7FBC5A" w14:textId="77777777" w:rsidR="00B560A4" w:rsidRDefault="00B560A4">
            <w:pPr>
              <w:pStyle w:val="ProductList-TableBody"/>
              <w:jc w:val="center"/>
            </w:pPr>
          </w:p>
        </w:tc>
      </w:tr>
      <w:tr w:rsidR="00B560A4" w14:paraId="6FA24D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109418" w14:textId="77777777" w:rsidR="00B560A4" w:rsidRDefault="008E561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20E2792"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0F77C"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33C05"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25BD6"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A20A5"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3362D" w14:textId="77777777" w:rsidR="00B560A4" w:rsidRDefault="00B560A4">
            <w:pPr>
              <w:pStyle w:val="ProductList-TableBody"/>
            </w:pPr>
          </w:p>
        </w:tc>
      </w:tr>
      <w:tr w:rsidR="00B560A4" w14:paraId="2FAA7768" w14:textId="77777777">
        <w:tc>
          <w:tcPr>
            <w:tcW w:w="360" w:type="dxa"/>
            <w:tcBorders>
              <w:top w:val="dashed" w:sz="4" w:space="0" w:color="BFBFBF"/>
              <w:left w:val="none" w:sz="24" w:space="0" w:color="808080"/>
              <w:bottom w:val="dashed" w:sz="4" w:space="0" w:color="BFBFBF"/>
              <w:right w:val="single" w:sz="6" w:space="0" w:color="FFFFFF"/>
            </w:tcBorders>
          </w:tcPr>
          <w:p w14:paraId="40781968" w14:textId="77777777" w:rsidR="00B560A4" w:rsidRDefault="00195D57">
            <w:pPr>
              <w:pStyle w:val="ProductList-TableBody"/>
            </w:pPr>
            <w:hyperlink w:anchor="_Sec807">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3851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4D8A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88C0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1EBE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499B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A11A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3ACB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52CF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BB73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0493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92F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0AD2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E82A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765A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3DD3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9374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A8B8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70FEF"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8B1A8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19DE"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3DF9F1" w14:textId="77777777" w:rsidR="00B560A4" w:rsidRDefault="00B560A4">
            <w:pPr>
              <w:pStyle w:val="ProductList-TableBody"/>
              <w:jc w:val="center"/>
            </w:pPr>
          </w:p>
        </w:tc>
      </w:tr>
      <w:tr w:rsidR="00B560A4" w14:paraId="06ABF0F5" w14:textId="77777777">
        <w:tc>
          <w:tcPr>
            <w:tcW w:w="360" w:type="dxa"/>
            <w:tcBorders>
              <w:top w:val="dashed" w:sz="4" w:space="0" w:color="BFBFBF"/>
              <w:left w:val="none" w:sz="24" w:space="0" w:color="808080"/>
              <w:bottom w:val="dashed" w:sz="4" w:space="0" w:color="BFBFBF"/>
              <w:right w:val="single" w:sz="6" w:space="0" w:color="FFFFFF"/>
            </w:tcBorders>
          </w:tcPr>
          <w:p w14:paraId="39B3ADFE" w14:textId="77777777" w:rsidR="00B560A4" w:rsidRDefault="00195D57">
            <w:pPr>
              <w:pStyle w:val="ProductList-TableBody"/>
            </w:pPr>
            <w:hyperlink w:anchor="_Sec807">
              <w:r w:rsidR="008E561D">
                <w:rPr>
                  <w:color w:val="00467F"/>
                  <w:u w:val="single"/>
                </w:rPr>
                <w:t>Допълнителен</w:t>
              </w:r>
            </w:hyperlink>
            <w:r w:rsidR="008E56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6C19D"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E83C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2E1D4"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E6F1D"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970FE"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0A8B9"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5A2F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A9F5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EFDB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7D85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2E49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9034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F5CA9"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29D21"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2DDBE"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1AB72"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B240E"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31FA8"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21918"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975E0"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E925" w14:textId="77777777" w:rsidR="00B560A4" w:rsidRDefault="00B560A4">
            <w:pPr>
              <w:pStyle w:val="ProductList-TableBody"/>
              <w:jc w:val="center"/>
            </w:pPr>
          </w:p>
        </w:tc>
      </w:tr>
      <w:tr w:rsidR="00B560A4" w14:paraId="337B00E7" w14:textId="77777777">
        <w:tc>
          <w:tcPr>
            <w:tcW w:w="360" w:type="dxa"/>
            <w:tcBorders>
              <w:top w:val="dashed" w:sz="4" w:space="0" w:color="BFBFBF"/>
              <w:left w:val="none" w:sz="24" w:space="0" w:color="808080"/>
              <w:bottom w:val="single" w:sz="4" w:space="0" w:color="FFFFFF"/>
              <w:right w:val="single" w:sz="6" w:space="0" w:color="FFFFFF"/>
            </w:tcBorders>
          </w:tcPr>
          <w:p w14:paraId="0D47A98B" w14:textId="77777777" w:rsidR="00B560A4" w:rsidRDefault="00195D57">
            <w:pPr>
              <w:pStyle w:val="ProductList-TableBody"/>
            </w:pPr>
            <w:hyperlink w:anchor="_Sec807">
              <w:r w:rsidR="008E561D">
                <w:rPr>
                  <w:color w:val="00467F"/>
                  <w:u w:val="single"/>
                </w:rPr>
                <w:t>Допълнителен</w:t>
              </w:r>
            </w:hyperlink>
            <w:r w:rsidR="008E56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FF85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7CA78"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F50C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A034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CD51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6ED4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A940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E212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A564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D4A9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390C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5B07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F38A5"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CD80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74B78"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721C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760F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02B9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434DD"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CDE4B"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A8E58B" w14:textId="77777777" w:rsidR="00B560A4" w:rsidRDefault="00B560A4">
            <w:pPr>
              <w:pStyle w:val="ProductList-TableBody"/>
              <w:jc w:val="center"/>
            </w:pPr>
          </w:p>
        </w:tc>
      </w:tr>
      <w:tr w:rsidR="00B560A4" w14:paraId="2C39EEF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DE7DFB" w14:textId="77777777" w:rsidR="00B560A4" w:rsidRDefault="008E561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293B46A"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D231F"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92338"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8F5B6"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6FCD6"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EA703" w14:textId="77777777" w:rsidR="00B560A4" w:rsidRDefault="00B560A4">
            <w:pPr>
              <w:pStyle w:val="ProductList-TableBody"/>
            </w:pPr>
          </w:p>
        </w:tc>
      </w:tr>
      <w:tr w:rsidR="00B560A4" w14:paraId="2AFB4763" w14:textId="77777777">
        <w:tc>
          <w:tcPr>
            <w:tcW w:w="360" w:type="dxa"/>
            <w:tcBorders>
              <w:top w:val="dashed" w:sz="4" w:space="0" w:color="BFBFBF"/>
              <w:left w:val="none" w:sz="24" w:space="0" w:color="808080"/>
              <w:bottom w:val="dashed" w:sz="4" w:space="0" w:color="BFBFBF"/>
              <w:right w:val="single" w:sz="6" w:space="0" w:color="FFFFFF"/>
            </w:tcBorders>
          </w:tcPr>
          <w:p w14:paraId="459046A7" w14:textId="77777777" w:rsidR="00B560A4" w:rsidRDefault="00195D57">
            <w:pPr>
              <w:pStyle w:val="ProductList-TableBody"/>
            </w:pPr>
            <w:hyperlink w:anchor="_Sec807">
              <w:r w:rsidR="008E561D">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349D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56AE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385B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DE7A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C6BD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1510C"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F199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4B236"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56FA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814D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40E29"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0327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D6EA0"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9D714"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CE3C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ADDA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6F8E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7CBE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70F4D"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2CC65"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482D36" w14:textId="77777777" w:rsidR="00B560A4" w:rsidRDefault="00B560A4">
            <w:pPr>
              <w:pStyle w:val="ProductList-TableBody"/>
              <w:jc w:val="center"/>
            </w:pPr>
          </w:p>
        </w:tc>
      </w:tr>
      <w:tr w:rsidR="00B560A4" w14:paraId="6FB7F54D" w14:textId="77777777">
        <w:tc>
          <w:tcPr>
            <w:tcW w:w="360" w:type="dxa"/>
            <w:tcBorders>
              <w:top w:val="dashed" w:sz="4" w:space="0" w:color="BFBFBF"/>
              <w:left w:val="none" w:sz="24" w:space="0" w:color="808080"/>
              <w:bottom w:val="dashed" w:sz="4" w:space="0" w:color="BFBFBF"/>
              <w:right w:val="single" w:sz="6" w:space="0" w:color="FFFFFF"/>
            </w:tcBorders>
          </w:tcPr>
          <w:p w14:paraId="04EE617B" w14:textId="77777777" w:rsidR="00B560A4" w:rsidRDefault="00195D57">
            <w:pPr>
              <w:pStyle w:val="ProductList-TableBody"/>
            </w:pPr>
            <w:hyperlink w:anchor="_Sec807">
              <w:r w:rsidR="008E561D">
                <w:rPr>
                  <w:color w:val="00467F"/>
                  <w:u w:val="single"/>
                </w:rPr>
                <w:t>Допълнителен</w:t>
              </w:r>
            </w:hyperlink>
            <w:r w:rsidR="008E56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E6E38"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73F92"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EAD17"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31828"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29757"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4B228"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3824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A6850"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0A29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9AF41"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51FE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5280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E335E"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58347"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A047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9787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F01AF"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086F7"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69D41"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B9331"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8AB4" w14:textId="77777777" w:rsidR="00B560A4" w:rsidRDefault="00B560A4">
            <w:pPr>
              <w:pStyle w:val="ProductList-TableBody"/>
              <w:jc w:val="center"/>
            </w:pPr>
          </w:p>
        </w:tc>
      </w:tr>
      <w:tr w:rsidR="00B560A4" w14:paraId="465B851F" w14:textId="77777777">
        <w:tc>
          <w:tcPr>
            <w:tcW w:w="360" w:type="dxa"/>
            <w:tcBorders>
              <w:top w:val="dashed" w:sz="4" w:space="0" w:color="BFBFBF"/>
              <w:left w:val="none" w:sz="24" w:space="0" w:color="808080"/>
              <w:bottom w:val="single" w:sz="4" w:space="0" w:color="FFFFFF"/>
              <w:right w:val="single" w:sz="6" w:space="0" w:color="FFFFFF"/>
            </w:tcBorders>
          </w:tcPr>
          <w:p w14:paraId="7F4A89F9" w14:textId="77777777" w:rsidR="00B560A4" w:rsidRDefault="00195D57">
            <w:pPr>
              <w:pStyle w:val="ProductList-TableBody"/>
            </w:pPr>
            <w:hyperlink w:anchor="_Sec807">
              <w:r w:rsidR="008E561D">
                <w:rPr>
                  <w:color w:val="00467F"/>
                  <w:u w:val="single"/>
                </w:rPr>
                <w:t>Допълнителен</w:t>
              </w:r>
            </w:hyperlink>
            <w:r w:rsidR="008E56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C1129"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B4DE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620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44DA0"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2D2B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B4771"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AF7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833FB"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F168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FF3B6"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56F9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627CF"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1D5BE"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18D9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1190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A9EA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5367A"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79694"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85E57"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820C0" w14:textId="77777777" w:rsidR="00B560A4" w:rsidRDefault="00B560A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FD2403" w14:textId="77777777" w:rsidR="00B560A4" w:rsidRDefault="00B560A4">
            <w:pPr>
              <w:pStyle w:val="ProductList-TableBody"/>
              <w:jc w:val="center"/>
            </w:pPr>
          </w:p>
        </w:tc>
      </w:tr>
      <w:tr w:rsidR="00B560A4" w14:paraId="596E744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00EBDD2" w14:textId="77777777" w:rsidR="00B560A4" w:rsidRDefault="008E561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094E6AD"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235F7"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D2AA2"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963E5"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9EFE8"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55518" w14:textId="77777777" w:rsidR="00B560A4" w:rsidRDefault="00B560A4">
            <w:pPr>
              <w:pStyle w:val="ProductList-TableBody"/>
            </w:pPr>
          </w:p>
        </w:tc>
      </w:tr>
      <w:tr w:rsidR="00B560A4" w14:paraId="61BF63B3" w14:textId="77777777">
        <w:tc>
          <w:tcPr>
            <w:tcW w:w="360" w:type="dxa"/>
            <w:tcBorders>
              <w:top w:val="none" w:sz="24" w:space="0" w:color="808080"/>
              <w:left w:val="none" w:sz="24" w:space="0" w:color="808080"/>
              <w:bottom w:val="single" w:sz="4" w:space="0" w:color="FFFFFF"/>
              <w:right w:val="single" w:sz="6" w:space="0" w:color="FFFFFF"/>
            </w:tcBorders>
          </w:tcPr>
          <w:p w14:paraId="7D708E1A" w14:textId="77777777" w:rsidR="00B560A4" w:rsidRDefault="00195D57">
            <w:pPr>
              <w:pStyle w:val="ProductList-TableBody"/>
            </w:pPr>
            <w:hyperlink w:anchor="_Sec801">
              <w:r w:rsidR="008E561D">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087D5F"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BE7E26"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FA736F"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2B5E70"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2C4EF"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D9BAEB"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E4CF1E"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EA9495"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52D413"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E9C5E"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E19639"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4CB48B"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B6F5F0"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05CFED" w14:textId="77777777" w:rsidR="00B560A4" w:rsidRDefault="00B560A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06ABD5"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FB0A95"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1C7E0"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EDBCBC"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E4268" w14:textId="77777777" w:rsidR="00B560A4" w:rsidRDefault="00B560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6358C" w14:textId="77777777" w:rsidR="00B560A4" w:rsidRDefault="00B560A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3710451" w14:textId="77777777" w:rsidR="00B560A4" w:rsidRDefault="00B560A4">
            <w:pPr>
              <w:pStyle w:val="ProductList-TableBody"/>
              <w:jc w:val="center"/>
            </w:pPr>
          </w:p>
        </w:tc>
      </w:tr>
      <w:tr w:rsidR="00B560A4" w14:paraId="403E67A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660C6C9" w14:textId="77777777" w:rsidR="00B560A4" w:rsidRDefault="008E561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9B6D10E"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EDD3B"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9DD6C"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072E5"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47C01" w14:textId="77777777" w:rsidR="00B560A4" w:rsidRDefault="00B560A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610C6" w14:textId="77777777" w:rsidR="00B560A4" w:rsidRDefault="00B560A4">
            <w:pPr>
              <w:pStyle w:val="ProductList-TableBody"/>
            </w:pPr>
          </w:p>
        </w:tc>
      </w:tr>
      <w:tr w:rsidR="00B560A4" w14:paraId="714B0D82" w14:textId="77777777">
        <w:tc>
          <w:tcPr>
            <w:tcW w:w="360" w:type="dxa"/>
            <w:tcBorders>
              <w:top w:val="none" w:sz="24" w:space="0" w:color="808080"/>
              <w:left w:val="none" w:sz="24" w:space="0" w:color="808080"/>
              <w:bottom w:val="none" w:sz="4" w:space="0" w:color="6E6E6E"/>
              <w:right w:val="single" w:sz="6" w:space="0" w:color="FFFFFF"/>
            </w:tcBorders>
          </w:tcPr>
          <w:p w14:paraId="351C3955" w14:textId="77777777" w:rsidR="00B560A4" w:rsidRDefault="00195D57">
            <w:pPr>
              <w:pStyle w:val="ProductList-TableBody"/>
            </w:pPr>
            <w:hyperlink w:anchor="_Sec802">
              <w:r w:rsidR="008E561D">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D0316C"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04B0E9"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3A8B8"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C7F07"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51DD7A"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AA520F"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1AE0E4"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3263B1"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276779"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B975A2"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E2982D"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4C566"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45A5BC" w14:textId="77777777" w:rsidR="00B560A4" w:rsidRDefault="00B560A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F3E24F" w14:textId="77777777" w:rsidR="00B560A4" w:rsidRDefault="00B560A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3DAF58"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C70C1"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E4EE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646B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2CC6A"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8EFBA"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B177BA" w14:textId="77777777" w:rsidR="00B560A4" w:rsidRDefault="00B560A4">
            <w:pPr>
              <w:pStyle w:val="ProductList-TableBody"/>
              <w:jc w:val="center"/>
            </w:pPr>
          </w:p>
        </w:tc>
      </w:tr>
      <w:tr w:rsidR="00B560A4" w14:paraId="6F61E489" w14:textId="77777777">
        <w:tc>
          <w:tcPr>
            <w:tcW w:w="360" w:type="dxa"/>
            <w:gridSpan w:val="15"/>
            <w:tcBorders>
              <w:top w:val="none" w:sz="4" w:space="0" w:color="6E6E6E"/>
              <w:left w:val="none" w:sz="24" w:space="0" w:color="808080"/>
              <w:bottom w:val="none" w:sz="4" w:space="0" w:color="BFBFBF"/>
              <w:right w:val="single" w:sz="6" w:space="0" w:color="FFFFFF"/>
            </w:tcBorders>
          </w:tcPr>
          <w:p w14:paraId="6752267D" w14:textId="77777777" w:rsidR="00B560A4" w:rsidRDefault="008E561D">
            <w:pPr>
              <w:pStyle w:val="ProductList-TableBody"/>
            </w:pPr>
            <w:r>
              <w:rPr>
                <w:b/>
              </w:rPr>
              <w:t>Microsoft Dynamics 365 Локален сървър</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9B89C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00DD7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3C55EC"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4B93412"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00F81C3"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DF1ECE8" w14:textId="77777777" w:rsidR="00B560A4" w:rsidRDefault="00B560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1A5CAB" w14:textId="77777777" w:rsidR="00B560A4" w:rsidRDefault="00B560A4">
            <w:pPr>
              <w:pStyle w:val="ProductList-TableBody"/>
              <w:jc w:val="center"/>
            </w:pPr>
          </w:p>
        </w:tc>
      </w:tr>
      <w:tr w:rsidR="00B560A4" w14:paraId="637B2D1D" w14:textId="77777777">
        <w:tc>
          <w:tcPr>
            <w:tcW w:w="360" w:type="dxa"/>
            <w:tcBorders>
              <w:top w:val="none" w:sz="4" w:space="0" w:color="BFBFBF"/>
              <w:left w:val="none" w:sz="24" w:space="0" w:color="808080"/>
              <w:bottom w:val="dashed" w:sz="4" w:space="0" w:color="BFBFBF"/>
              <w:right w:val="single" w:sz="6" w:space="0" w:color="FFFFFF"/>
            </w:tcBorders>
          </w:tcPr>
          <w:p w14:paraId="19894280" w14:textId="77777777" w:rsidR="00B560A4" w:rsidRDefault="00195D57">
            <w:pPr>
              <w:pStyle w:val="ProductList-TableBody"/>
            </w:pPr>
            <w:hyperlink w:anchor="_Sec790">
              <w:r w:rsidR="008E561D">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1C8DD2D"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D9D56C"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DD746A"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C7DABA"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1EF1B3"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2B61F4"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D59A647"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4CED6C"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3D3D58"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675592"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4AC4DD"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6F31D2"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D70F78" w14:textId="77777777" w:rsidR="00B560A4" w:rsidRDefault="00B560A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7941B2"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9E7A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824DE"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B36FB"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92F53"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94B75" w14:textId="77777777" w:rsidR="00B560A4" w:rsidRDefault="00B560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0AC36" w14:textId="77777777" w:rsidR="00B560A4" w:rsidRDefault="00B560A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B4BE3" w14:textId="77777777" w:rsidR="00B560A4" w:rsidRDefault="00B560A4">
            <w:pPr>
              <w:pStyle w:val="ProductList-TableBody"/>
              <w:jc w:val="center"/>
            </w:pPr>
          </w:p>
        </w:tc>
      </w:tr>
      <w:tr w:rsidR="00B560A4" w14:paraId="0E494328" w14:textId="77777777">
        <w:tc>
          <w:tcPr>
            <w:tcW w:w="360" w:type="dxa"/>
            <w:tcBorders>
              <w:top w:val="dashed" w:sz="4" w:space="0" w:color="BFBFBF"/>
              <w:left w:val="none" w:sz="24" w:space="0" w:color="808080"/>
              <w:bottom w:val="none" w:sz="4" w:space="0" w:color="6E6E6E"/>
              <w:right w:val="single" w:sz="6" w:space="0" w:color="FFFFFF"/>
            </w:tcBorders>
          </w:tcPr>
          <w:p w14:paraId="077E8FB9" w14:textId="77777777" w:rsidR="00B560A4" w:rsidRDefault="00195D57">
            <w:pPr>
              <w:pStyle w:val="ProductList-TableBody"/>
            </w:pPr>
            <w:hyperlink w:anchor="_Sec790">
              <w:r w:rsidR="008E561D">
                <w:rPr>
                  <w:color w:val="00467F"/>
                  <w:u w:val="single"/>
                </w:rPr>
                <w:t>Обслужване на клиенти</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D5C6C0C"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A9D8E7"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F3203C"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2883A0"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4E6545"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8FE13B"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C0741F"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337B04"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03134F"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0882C9"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8E1EA1"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39D682"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E73922" w14:textId="77777777" w:rsidR="00B560A4" w:rsidRDefault="00B560A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5878339"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2128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E73D5"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E663A"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4B39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A464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6E1E4"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C4C868" w14:textId="77777777" w:rsidR="00B560A4" w:rsidRDefault="00B560A4">
            <w:pPr>
              <w:pStyle w:val="ProductList-TableBody"/>
              <w:jc w:val="center"/>
            </w:pPr>
          </w:p>
        </w:tc>
      </w:tr>
      <w:tr w:rsidR="00B560A4" w14:paraId="137921BE" w14:textId="77777777">
        <w:tc>
          <w:tcPr>
            <w:tcW w:w="360" w:type="dxa"/>
            <w:gridSpan w:val="15"/>
            <w:tcBorders>
              <w:top w:val="none" w:sz="4" w:space="0" w:color="6E6E6E"/>
              <w:left w:val="none" w:sz="24" w:space="0" w:color="808080"/>
              <w:bottom w:val="none" w:sz="4" w:space="0" w:color="6E6E6E"/>
              <w:right w:val="single" w:sz="6" w:space="0" w:color="FFFFFF"/>
            </w:tcBorders>
          </w:tcPr>
          <w:p w14:paraId="2BA2154C" w14:textId="77777777" w:rsidR="00B560A4" w:rsidRDefault="008E561D">
            <w:pPr>
              <w:pStyle w:val="ProductList-TableBody"/>
            </w:pPr>
            <w:r>
              <w:rPr>
                <w:b/>
              </w:rPr>
              <w:t>Microsoft Dynamics 365 Локален сървър за операции</w:t>
            </w:r>
          </w:p>
        </w:tc>
        <w:tc>
          <w:tcPr>
            <w:tcW w:w="480" w:type="dxa"/>
            <w:tcBorders>
              <w:top w:val="single" w:sz="6" w:space="0" w:color="FFFFFF"/>
              <w:left w:val="single" w:sz="6" w:space="0" w:color="FFFFFF"/>
              <w:bottom w:val="single" w:sz="6" w:space="0" w:color="FFFFFF"/>
              <w:right w:val="single" w:sz="6" w:space="0" w:color="FFFFFF"/>
            </w:tcBorders>
          </w:tcPr>
          <w:p w14:paraId="0417CE31"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4DEF84"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A59E4"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876FDA"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DAA083"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4CA2C6"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0D5B6C" w14:textId="77777777" w:rsidR="00B560A4" w:rsidRDefault="00B560A4">
            <w:pPr>
              <w:pStyle w:val="ProductList-TableBody"/>
              <w:jc w:val="center"/>
            </w:pPr>
          </w:p>
        </w:tc>
      </w:tr>
      <w:tr w:rsidR="00B560A4" w14:paraId="1050BA26" w14:textId="77777777">
        <w:tc>
          <w:tcPr>
            <w:tcW w:w="360" w:type="dxa"/>
            <w:tcBorders>
              <w:top w:val="none" w:sz="4" w:space="0" w:color="6E6E6E"/>
              <w:left w:val="none" w:sz="24" w:space="0" w:color="808080"/>
              <w:bottom w:val="none" w:sz="4" w:space="0" w:color="6E6E6E"/>
              <w:right w:val="single" w:sz="6" w:space="0" w:color="FFFFFF"/>
            </w:tcBorders>
          </w:tcPr>
          <w:p w14:paraId="291031E5" w14:textId="77777777" w:rsidR="00B560A4" w:rsidRDefault="00195D57">
            <w:pPr>
              <w:pStyle w:val="ProductList-TableBody"/>
            </w:pPr>
            <w:hyperlink w:anchor="_Sec790">
              <w:r w:rsidR="008E561D">
                <w:rPr>
                  <w:color w:val="00467F"/>
                  <w:u w:val="single"/>
                </w:rPr>
                <w:t>Операции</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56D6AF"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76F621"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CD21E2"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99C964"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D00FEC"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FF7753"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917388"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0A1414"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B11DC7"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D04551"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000F16"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4FB6F4"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2A8122" w14:textId="77777777" w:rsidR="00B560A4" w:rsidRDefault="00B560A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A8F507"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CFB29"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C4A22"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4C5F4"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B060C"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3BD1F" w14:textId="77777777" w:rsidR="00B560A4" w:rsidRDefault="00B560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B2209" w14:textId="77777777" w:rsidR="00B560A4" w:rsidRDefault="00B560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256998" w14:textId="77777777" w:rsidR="00B560A4" w:rsidRDefault="00B560A4">
            <w:pPr>
              <w:pStyle w:val="ProductList-TableBody"/>
              <w:jc w:val="center"/>
            </w:pPr>
          </w:p>
        </w:tc>
      </w:tr>
    </w:tbl>
    <w:p w14:paraId="0401F3B0" w14:textId="77777777" w:rsidR="00B560A4" w:rsidRDefault="008E561D">
      <w:pPr>
        <w:pStyle w:val="ProductList-Body"/>
      </w:pPr>
      <w:r>
        <w:rPr>
          <w:b/>
          <w:i/>
        </w:rPr>
        <w:t>Забележка</w:t>
      </w:r>
      <w:r>
        <w:rPr>
          <w:i/>
        </w:rPr>
        <w:t xml:space="preserve">: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w:t>
      </w:r>
      <w:r>
        <w:rPr>
          <w:i/>
        </w:rPr>
        <w:lastRenderedPageBreak/>
        <w:t>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14:paraId="59EE5D09" w14:textId="77777777" w:rsidR="00B560A4" w:rsidRDefault="008E561D">
      <w:pPr>
        <w:pStyle w:val="ProductList-SectionHeading"/>
        <w:pageBreakBefore/>
        <w:outlineLvl w:val="0"/>
      </w:pPr>
      <w:bookmarkStart w:id="338" w:name="_Sec564"/>
      <w:bookmarkEnd w:id="336"/>
      <w:r>
        <w:lastRenderedPageBreak/>
        <w:t>Приложение B – Софтуерна осигуровка</w:t>
      </w:r>
      <w:r>
        <w:fldChar w:fldCharType="begin"/>
      </w:r>
      <w:r>
        <w:instrText xml:space="preserve"> TC "</w:instrText>
      </w:r>
      <w:bookmarkStart w:id="339" w:name="_Toc491162875"/>
      <w:r>
        <w:instrText>Приложение B – Софтуерна осигуровка</w:instrText>
      </w:r>
      <w:bookmarkEnd w:id="339"/>
      <w:r>
        <w:instrText>" \l 1</w:instrText>
      </w:r>
      <w:r>
        <w:fldChar w:fldCharType="end"/>
      </w:r>
    </w:p>
    <w:p w14:paraId="287401A8" w14:textId="77777777" w:rsidR="00B560A4" w:rsidRDefault="008E561D">
      <w:pPr>
        <w:pStyle w:val="ProductList-Offering1Heading"/>
        <w:outlineLvl w:val="1"/>
      </w:pPr>
      <w:bookmarkStart w:id="340" w:name="_Sec573"/>
      <w:r>
        <w:t>Закупуване на Софтуерната осигуровка</w:t>
      </w:r>
      <w:bookmarkEnd w:id="340"/>
      <w:r>
        <w:fldChar w:fldCharType="begin"/>
      </w:r>
      <w:r>
        <w:instrText xml:space="preserve"> TC "</w:instrText>
      </w:r>
      <w:bookmarkStart w:id="341" w:name="_Toc491162876"/>
      <w:r>
        <w:instrText>Закупуване на Софтуерната осигуровка</w:instrText>
      </w:r>
      <w:bookmarkEnd w:id="341"/>
      <w:r>
        <w:instrText>" \l 2</w:instrText>
      </w:r>
      <w:r>
        <w:fldChar w:fldCharType="end"/>
      </w:r>
    </w:p>
    <w:p w14:paraId="05704647" w14:textId="77777777" w:rsidR="00B560A4" w:rsidRDefault="008E561D">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3F44C6C5" w14:textId="77777777" w:rsidR="00B560A4" w:rsidRDefault="008E561D" w:rsidP="008E561D">
      <w:pPr>
        <w:pStyle w:val="ProductList-Bullet"/>
        <w:numPr>
          <w:ilvl w:val="0"/>
          <w:numId w:val="40"/>
        </w:numPr>
      </w:pPr>
      <w:r>
        <w:t xml:space="preserve">Поеме ангажимент за прикачване на SA на всички продукти за платформа. </w:t>
      </w:r>
    </w:p>
    <w:p w14:paraId="4C8A3727" w14:textId="77777777" w:rsidR="00B560A4" w:rsidRDefault="008E561D" w:rsidP="008E561D">
      <w:pPr>
        <w:pStyle w:val="ProductList-Bullet"/>
        <w:numPr>
          <w:ilvl w:val="0"/>
          <w:numId w:val="40"/>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D72A6DC" w14:textId="77777777" w:rsidR="00B560A4" w:rsidRDefault="008E561D" w:rsidP="008E561D">
      <w:pPr>
        <w:pStyle w:val="ProductList-Bullet"/>
        <w:numPr>
          <w:ilvl w:val="0"/>
          <w:numId w:val="40"/>
        </w:numPr>
      </w:pPr>
      <w:r>
        <w:t>Закупи SA за отделни Продукти, без поемане на каквито и да е ангажименти за разширяване на SA за други Продукти.</w:t>
      </w:r>
    </w:p>
    <w:p w14:paraId="62784200" w14:textId="77777777" w:rsidR="00B560A4" w:rsidRDefault="00B560A4">
      <w:pPr>
        <w:pStyle w:val="ProductList-Body"/>
      </w:pPr>
    </w:p>
    <w:p w14:paraId="3A88F269" w14:textId="77777777" w:rsidR="00B560A4" w:rsidRDefault="008E561D">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32C87C03" w14:textId="77777777" w:rsidR="00B560A4" w:rsidRDefault="00B560A4">
      <w:pPr>
        <w:pStyle w:val="ProductList-Body"/>
      </w:pPr>
    </w:p>
    <w:p w14:paraId="504A5F13" w14:textId="77777777" w:rsidR="00B560A4" w:rsidRDefault="008E561D">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B560A4" w14:paraId="5C047F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2E2987" w14:textId="77777777" w:rsidR="00B560A4" w:rsidRDefault="008E561D">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FC00C7" w14:textId="77777777" w:rsidR="00B560A4" w:rsidRDefault="008E561D">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B698DF" w14:textId="77777777" w:rsidR="00B560A4" w:rsidRDefault="008E561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B13A743" w14:textId="77777777" w:rsidR="00B560A4" w:rsidRDefault="008E561D">
            <w:pPr>
              <w:pStyle w:val="ProductList-TableBody"/>
              <w:jc w:val="center"/>
            </w:pPr>
            <w:r>
              <w:rPr>
                <w:color w:val="FFFFFF"/>
              </w:rPr>
              <w:t>Програми</w:t>
            </w:r>
          </w:p>
        </w:tc>
      </w:tr>
      <w:tr w:rsidR="00B560A4" w14:paraId="23BA339B" w14:textId="77777777">
        <w:tc>
          <w:tcPr>
            <w:tcW w:w="2440" w:type="dxa"/>
            <w:tcBorders>
              <w:top w:val="single" w:sz="4" w:space="0" w:color="000000"/>
              <w:left w:val="single" w:sz="4" w:space="0" w:color="000000"/>
              <w:bottom w:val="single" w:sz="4" w:space="0" w:color="000000"/>
              <w:right w:val="single" w:sz="4" w:space="0" w:color="000000"/>
            </w:tcBorders>
          </w:tcPr>
          <w:p w14:paraId="33A58406" w14:textId="77777777" w:rsidR="00B560A4" w:rsidRDefault="008E561D">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FC6B883" w14:textId="77777777" w:rsidR="00B560A4" w:rsidRDefault="008E561D">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35A16DBB" w14:textId="77777777" w:rsidR="00B560A4" w:rsidRDefault="008E561D">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FB6765" w14:textId="77777777" w:rsidR="00B560A4" w:rsidRDefault="008E561D">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B560A4" w14:paraId="3E928FE6" w14:textId="77777777">
        <w:tc>
          <w:tcPr>
            <w:tcW w:w="2440" w:type="dxa"/>
            <w:tcBorders>
              <w:top w:val="single" w:sz="4" w:space="0" w:color="000000"/>
              <w:left w:val="single" w:sz="4" w:space="0" w:color="000000"/>
              <w:bottom w:val="single" w:sz="4" w:space="0" w:color="000000"/>
              <w:right w:val="single" w:sz="4" w:space="0" w:color="000000"/>
            </w:tcBorders>
          </w:tcPr>
          <w:p w14:paraId="395A97B4" w14:textId="77777777" w:rsidR="00B560A4" w:rsidRDefault="008E561D">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637A986C" w14:textId="77777777" w:rsidR="00B560A4" w:rsidRDefault="008E561D">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713664BD" w14:textId="77777777" w:rsidR="00B560A4" w:rsidRDefault="008E561D">
            <w:pPr>
              <w:pStyle w:val="ProductList-TableBody"/>
            </w:pPr>
            <w:r>
              <w:t>Налична е SA</w:t>
            </w:r>
          </w:p>
        </w:tc>
        <w:tc>
          <w:tcPr>
            <w:tcW w:w="0" w:type="auto"/>
            <w:vMerge/>
          </w:tcPr>
          <w:p w14:paraId="4EC38A04" w14:textId="77777777" w:rsidR="00B560A4" w:rsidRDefault="00B560A4"/>
        </w:tc>
      </w:tr>
    </w:tbl>
    <w:p w14:paraId="17A7393B" w14:textId="77777777" w:rsidR="00B560A4" w:rsidRDefault="00B560A4">
      <w:pPr>
        <w:pStyle w:val="ProductList-Body"/>
      </w:pPr>
    </w:p>
    <w:p w14:paraId="054B5BA3" w14:textId="77777777" w:rsidR="00B560A4" w:rsidRDefault="008E561D">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37072F77" w14:textId="77777777" w:rsidR="00B560A4" w:rsidRDefault="00B560A4">
      <w:pPr>
        <w:pStyle w:val="ProductList-Body"/>
      </w:pPr>
    </w:p>
    <w:p w14:paraId="29B4CB5D" w14:textId="77777777" w:rsidR="00B560A4" w:rsidRDefault="008E561D">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17EA6E2D"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41FE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18174"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18244F27" w14:textId="77777777" w:rsidR="00B560A4" w:rsidRDefault="00B560A4">
      <w:pPr>
        <w:pStyle w:val="ProductList-Body"/>
      </w:pPr>
    </w:p>
    <w:p w14:paraId="43FD4011" w14:textId="77777777" w:rsidR="00B560A4" w:rsidRDefault="008E561D">
      <w:pPr>
        <w:pStyle w:val="ProductList-Offering1Heading"/>
        <w:outlineLvl w:val="1"/>
      </w:pPr>
      <w:bookmarkStart w:id="342" w:name="_Sec574"/>
      <w:r>
        <w:t>Подновяване на Софтуерната осигуровка</w:t>
      </w:r>
      <w:bookmarkEnd w:id="342"/>
      <w:r>
        <w:fldChar w:fldCharType="begin"/>
      </w:r>
      <w:r>
        <w:instrText xml:space="preserve"> TC "</w:instrText>
      </w:r>
      <w:bookmarkStart w:id="343" w:name="_Toc491162877"/>
      <w:r>
        <w:instrText>Подновяване на Софтуерната осигуровка</w:instrText>
      </w:r>
      <w:bookmarkEnd w:id="343"/>
      <w:r>
        <w:instrText>" \l 2</w:instrText>
      </w:r>
      <w:r>
        <w:fldChar w:fldCharType="end"/>
      </w:r>
    </w:p>
    <w:p w14:paraId="658FAF27" w14:textId="77777777" w:rsidR="00B560A4" w:rsidRDefault="008E561D">
      <w:pPr>
        <w:pStyle w:val="ProductList-ClauseHeading"/>
        <w:outlineLvl w:val="2"/>
      </w:pPr>
      <w:r>
        <w:t>Подновяване на покритието по Същото споразумение</w:t>
      </w:r>
    </w:p>
    <w:p w14:paraId="543F6959" w14:textId="77777777" w:rsidR="00B560A4" w:rsidRDefault="008E561D">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1FB950AD" w14:textId="77777777" w:rsidR="00B560A4" w:rsidRDefault="00B560A4">
      <w:pPr>
        <w:pStyle w:val="ProductList-Body"/>
      </w:pPr>
    </w:p>
    <w:p w14:paraId="2358D26B" w14:textId="77777777" w:rsidR="00B560A4" w:rsidRDefault="008E561D">
      <w:pPr>
        <w:pStyle w:val="ProductList-SubClauseHeading"/>
        <w:outlineLvl w:val="3"/>
      </w:pPr>
      <w:r>
        <w:t>Open License</w:t>
      </w:r>
    </w:p>
    <w:p w14:paraId="218D16FC" w14:textId="77777777" w:rsidR="00B560A4" w:rsidRDefault="008E561D">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3CB7794B" w14:textId="77777777" w:rsidR="00B560A4" w:rsidRDefault="00B560A4">
      <w:pPr>
        <w:pStyle w:val="ProductList-BodyIndented"/>
      </w:pPr>
    </w:p>
    <w:p w14:paraId="65B5117A" w14:textId="77777777" w:rsidR="00B560A4" w:rsidRDefault="008E561D">
      <w:pPr>
        <w:pStyle w:val="ProductList-SubClauseHeading"/>
        <w:outlineLvl w:val="3"/>
      </w:pPr>
      <w:r>
        <w:t>Споразумение Enterprise</w:t>
      </w:r>
    </w:p>
    <w:p w14:paraId="6E6C705A" w14:textId="77777777" w:rsidR="00B560A4" w:rsidRDefault="008E561D">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511F1046" w14:textId="77777777" w:rsidR="00B560A4" w:rsidRDefault="00B560A4">
      <w:pPr>
        <w:pStyle w:val="ProductList-BodyIndented"/>
      </w:pPr>
    </w:p>
    <w:p w14:paraId="2FC036B5" w14:textId="77777777" w:rsidR="00B560A4" w:rsidRDefault="008E561D">
      <w:pPr>
        <w:pStyle w:val="ProductList-SubClauseHeading"/>
        <w:outlineLvl w:val="3"/>
      </w:pPr>
      <w:r>
        <w:lastRenderedPageBreak/>
        <w:t>Enrollment for Application Platform</w:t>
      </w:r>
    </w:p>
    <w:p w14:paraId="7BFF7918" w14:textId="77777777" w:rsidR="00B560A4" w:rsidRDefault="008E561D">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12D58888" w14:textId="77777777" w:rsidR="00B560A4" w:rsidRDefault="00B560A4">
      <w:pPr>
        <w:pStyle w:val="ProductList-BodyIndented"/>
      </w:pPr>
    </w:p>
    <w:p w14:paraId="24E371CB" w14:textId="77777777" w:rsidR="00B560A4" w:rsidRDefault="008E561D">
      <w:pPr>
        <w:pStyle w:val="ProductList-ClauseHeading"/>
        <w:outlineLvl w:val="2"/>
      </w:pPr>
      <w:r>
        <w:t>Подновяване на покритието по Отделно споразумение</w:t>
      </w:r>
    </w:p>
    <w:p w14:paraId="44914EEA" w14:textId="77777777" w:rsidR="00B560A4" w:rsidRDefault="008E561D">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58D3C81" w14:textId="77777777" w:rsidR="00B560A4" w:rsidRDefault="00B560A4">
      <w:pPr>
        <w:pStyle w:val="ProductList-Body"/>
      </w:pPr>
    </w:p>
    <w:p w14:paraId="6656DE01" w14:textId="77777777" w:rsidR="00B560A4" w:rsidRDefault="008E561D">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2D8FAE99" w14:textId="77777777" w:rsidR="00B560A4" w:rsidRDefault="00B560A4">
      <w:pPr>
        <w:pStyle w:val="ProductList-Body"/>
      </w:pPr>
    </w:p>
    <w:p w14:paraId="7C29DC13" w14:textId="77777777" w:rsidR="00B560A4" w:rsidRDefault="008E561D">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6CECC374" w14:textId="77777777" w:rsidR="00B560A4" w:rsidRDefault="008E561D">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2133166" w14:textId="77777777" w:rsidR="00B560A4" w:rsidRDefault="008E561D">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55B046D"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98F4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5926D"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39CBAAA2" w14:textId="77777777" w:rsidR="00B560A4" w:rsidRDefault="00B560A4">
      <w:pPr>
        <w:pStyle w:val="ProductList-Body"/>
      </w:pPr>
    </w:p>
    <w:p w14:paraId="555DCEC2" w14:textId="77777777" w:rsidR="00B560A4" w:rsidRDefault="008E561D">
      <w:pPr>
        <w:pStyle w:val="ProductList-Offering1Heading"/>
        <w:outlineLvl w:val="1"/>
      </w:pPr>
      <w:bookmarkStart w:id="344" w:name="_Sec575"/>
      <w:r>
        <w:t>Лицензи за миграция за Прекратени продукти или Продукти в края на жизнения им цикъл</w:t>
      </w:r>
      <w:bookmarkEnd w:id="344"/>
      <w:r>
        <w:fldChar w:fldCharType="begin"/>
      </w:r>
      <w:r>
        <w:instrText xml:space="preserve"> TC "</w:instrText>
      </w:r>
      <w:bookmarkStart w:id="345" w:name="_Toc491162878"/>
      <w:r>
        <w:instrText>Лицензи за миграция за Прекратени продукти или Продукти в края на жизнения им цикъл</w:instrText>
      </w:r>
      <w:bookmarkEnd w:id="345"/>
      <w:r>
        <w:instrText>" \l 2</w:instrText>
      </w:r>
      <w:r>
        <w:fldChar w:fldCharType="end"/>
      </w:r>
    </w:p>
    <w:p w14:paraId="0AD1D460" w14:textId="77777777" w:rsidR="00B560A4" w:rsidRDefault="008E561D">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ECD2FEE" w14:textId="77777777" w:rsidR="00B560A4" w:rsidRDefault="008E561D">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0B49B20" w14:textId="77777777" w:rsidR="00B560A4" w:rsidRDefault="00B560A4">
      <w:pPr>
        <w:pStyle w:val="ProductList-Body"/>
      </w:pPr>
    </w:p>
    <w:p w14:paraId="7BAFD00C" w14:textId="77777777" w:rsidR="00B560A4" w:rsidRDefault="008E561D">
      <w:pPr>
        <w:pStyle w:val="ProductList-Body"/>
      </w:pPr>
      <w:r>
        <w:t>Освен ако не е указано друго в Записа на Продукта:</w:t>
      </w:r>
    </w:p>
    <w:p w14:paraId="22CD49C2" w14:textId="77777777" w:rsidR="00B560A4" w:rsidRDefault="008E561D" w:rsidP="008E561D">
      <w:pPr>
        <w:pStyle w:val="ProductList-Bullet"/>
        <w:numPr>
          <w:ilvl w:val="0"/>
          <w:numId w:val="41"/>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38935272" w14:textId="77777777" w:rsidR="00B560A4" w:rsidRDefault="008E561D" w:rsidP="008E561D">
      <w:pPr>
        <w:pStyle w:val="ProductList-Bullet"/>
        <w:numPr>
          <w:ilvl w:val="0"/>
          <w:numId w:val="41"/>
        </w:numPr>
      </w:pPr>
      <w:r>
        <w:t>Лицензите за миграция се предоставят в съотношение 1:1 за всеки Отговарящ на изискванията лиценз на Клиента.</w:t>
      </w:r>
    </w:p>
    <w:p w14:paraId="06CEB762" w14:textId="77777777" w:rsidR="00B560A4" w:rsidRDefault="008E561D" w:rsidP="008E561D">
      <w:pPr>
        <w:pStyle w:val="ProductList-Bullet"/>
        <w:numPr>
          <w:ilvl w:val="0"/>
          <w:numId w:val="41"/>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435DE785" w14:textId="77777777" w:rsidR="00B560A4" w:rsidRDefault="008E561D" w:rsidP="008E561D">
      <w:pPr>
        <w:pStyle w:val="ProductList-Bullet"/>
        <w:numPr>
          <w:ilvl w:val="0"/>
          <w:numId w:val="41"/>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0487A6A5" w14:textId="77777777" w:rsidR="00B560A4" w:rsidRDefault="008E561D" w:rsidP="008E561D">
      <w:pPr>
        <w:pStyle w:val="ProductList-Bullet"/>
        <w:numPr>
          <w:ilvl w:val="0"/>
          <w:numId w:val="41"/>
        </w:numPr>
      </w:pPr>
      <w:r>
        <w:t>Клиентът няма право да прехвърля Лицензи за миграция отделно от Отговарящи на условията лицензи.</w:t>
      </w:r>
    </w:p>
    <w:p w14:paraId="6310CCCC" w14:textId="77777777" w:rsidR="00B560A4" w:rsidRDefault="008E561D" w:rsidP="008E561D">
      <w:pPr>
        <w:pStyle w:val="ProductList-Bullet"/>
        <w:numPr>
          <w:ilvl w:val="0"/>
          <w:numId w:val="41"/>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68DAB8B"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52462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AA985"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9088BA8" w14:textId="77777777" w:rsidR="00B560A4" w:rsidRDefault="00B560A4">
      <w:pPr>
        <w:pStyle w:val="ProductList-Body"/>
      </w:pPr>
    </w:p>
    <w:p w14:paraId="07E2AD5C" w14:textId="77777777" w:rsidR="00B560A4" w:rsidRDefault="008E561D">
      <w:pPr>
        <w:pStyle w:val="ProductList-Offering1Heading"/>
        <w:outlineLvl w:val="1"/>
      </w:pPr>
      <w:bookmarkStart w:id="346" w:name="_Sec576"/>
      <w:r>
        <w:t>Ползи от Софтуерната осигуровка</w:t>
      </w:r>
      <w:bookmarkEnd w:id="346"/>
      <w:r>
        <w:fldChar w:fldCharType="begin"/>
      </w:r>
      <w:r>
        <w:instrText xml:space="preserve"> TC "</w:instrText>
      </w:r>
      <w:bookmarkStart w:id="347" w:name="_Toc491162879"/>
      <w:r>
        <w:instrText>Ползи от Софтуерната осигуровка</w:instrText>
      </w:r>
      <w:bookmarkEnd w:id="347"/>
      <w:r>
        <w:instrText>" \l 2</w:instrText>
      </w:r>
      <w:r>
        <w:fldChar w:fldCharType="end"/>
      </w:r>
    </w:p>
    <w:p w14:paraId="1E216988" w14:textId="77777777" w:rsidR="00B560A4" w:rsidRDefault="008E561D">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B560A4" w14:paraId="21BBF8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A4859" w14:textId="77777777" w:rsidR="00B560A4" w:rsidRDefault="008E561D">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62BD1" w14:textId="77777777" w:rsidR="00B560A4" w:rsidRDefault="008E561D">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9BAE38" w14:textId="77777777" w:rsidR="00B560A4" w:rsidRDefault="008E561D">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777B25" w14:textId="77777777" w:rsidR="00B560A4" w:rsidRDefault="008E561D">
            <w:pPr>
              <w:pStyle w:val="ProductList-TableBody"/>
              <w:jc w:val="center"/>
            </w:pPr>
            <w:r>
              <w:rPr>
                <w:color w:val="FFFFFF"/>
              </w:rPr>
              <w:t>Набор сървъри</w:t>
            </w:r>
          </w:p>
        </w:tc>
      </w:tr>
      <w:tr w:rsidR="00B560A4" w14:paraId="461BF3E7" w14:textId="77777777">
        <w:tc>
          <w:tcPr>
            <w:tcW w:w="6120" w:type="dxa"/>
            <w:tcBorders>
              <w:top w:val="single" w:sz="4" w:space="0" w:color="000000"/>
              <w:left w:val="single" w:sz="4" w:space="0" w:color="000000"/>
              <w:bottom w:val="single" w:sz="4" w:space="0" w:color="000000"/>
              <w:right w:val="single" w:sz="4" w:space="0" w:color="000000"/>
            </w:tcBorders>
          </w:tcPr>
          <w:p w14:paraId="4346CF29" w14:textId="77777777" w:rsidR="00B560A4" w:rsidRDefault="00195D57">
            <w:pPr>
              <w:pStyle w:val="ProductList-TableBody"/>
            </w:pPr>
            <w:hyperlink w:anchor="_Sec577">
              <w:r w:rsidR="008E561D">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0E863D6D"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F36CB"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EC6D" w14:textId="77777777" w:rsidR="00B560A4" w:rsidRDefault="008E561D">
            <w:pPr>
              <w:pStyle w:val="ProductList-TableBody"/>
              <w:jc w:val="center"/>
            </w:pPr>
            <w:r>
              <w:t>X</w:t>
            </w:r>
          </w:p>
        </w:tc>
      </w:tr>
      <w:tr w:rsidR="00B560A4" w14:paraId="315EB41F" w14:textId="77777777">
        <w:tc>
          <w:tcPr>
            <w:tcW w:w="6120" w:type="dxa"/>
            <w:tcBorders>
              <w:top w:val="single" w:sz="4" w:space="0" w:color="000000"/>
              <w:left w:val="single" w:sz="4" w:space="0" w:color="000000"/>
              <w:bottom w:val="single" w:sz="4" w:space="0" w:color="000000"/>
              <w:right w:val="single" w:sz="4" w:space="0" w:color="000000"/>
            </w:tcBorders>
          </w:tcPr>
          <w:p w14:paraId="3968CABF" w14:textId="77777777" w:rsidR="00B560A4" w:rsidRDefault="00195D57">
            <w:pPr>
              <w:pStyle w:val="ProductList-TableBody"/>
            </w:pPr>
            <w:hyperlink w:anchor="_Sec579">
              <w:r w:rsidR="008E561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36D576"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7BBB3"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8A5D5" w14:textId="77777777" w:rsidR="00B560A4" w:rsidRDefault="00B560A4">
            <w:pPr>
              <w:pStyle w:val="ProductList-TableBody"/>
              <w:jc w:val="center"/>
            </w:pPr>
          </w:p>
        </w:tc>
      </w:tr>
      <w:tr w:rsidR="00B560A4" w14:paraId="46BC8C79" w14:textId="77777777">
        <w:tc>
          <w:tcPr>
            <w:tcW w:w="6120" w:type="dxa"/>
            <w:tcBorders>
              <w:top w:val="single" w:sz="4" w:space="0" w:color="000000"/>
              <w:left w:val="single" w:sz="4" w:space="0" w:color="000000"/>
              <w:bottom w:val="single" w:sz="4" w:space="0" w:color="000000"/>
              <w:right w:val="single" w:sz="4" w:space="0" w:color="000000"/>
            </w:tcBorders>
          </w:tcPr>
          <w:p w14:paraId="1930D7A4" w14:textId="77777777" w:rsidR="00B560A4" w:rsidRDefault="00195D57">
            <w:pPr>
              <w:pStyle w:val="ProductList-TableBody"/>
            </w:pPr>
            <w:hyperlink w:anchor="_Sec580">
              <w:r w:rsidR="008E561D">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01CD61E8"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1C504"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00C16" w14:textId="77777777" w:rsidR="00B560A4" w:rsidRDefault="008E561D">
            <w:pPr>
              <w:pStyle w:val="ProductList-TableBody"/>
              <w:jc w:val="center"/>
            </w:pPr>
            <w:r>
              <w:t>X</w:t>
            </w:r>
          </w:p>
        </w:tc>
      </w:tr>
      <w:tr w:rsidR="00B560A4" w14:paraId="4C588747" w14:textId="77777777">
        <w:tc>
          <w:tcPr>
            <w:tcW w:w="6120" w:type="dxa"/>
            <w:tcBorders>
              <w:top w:val="single" w:sz="4" w:space="0" w:color="000000"/>
              <w:left w:val="single" w:sz="4" w:space="0" w:color="000000"/>
              <w:bottom w:val="single" w:sz="4" w:space="0" w:color="000000"/>
              <w:right w:val="single" w:sz="4" w:space="0" w:color="000000"/>
            </w:tcBorders>
          </w:tcPr>
          <w:p w14:paraId="4A65C7C3" w14:textId="77777777" w:rsidR="00B560A4" w:rsidRDefault="00195D57">
            <w:pPr>
              <w:pStyle w:val="ProductList-TableBody"/>
            </w:pPr>
            <w:hyperlink w:anchor="_Sec581">
              <w:r w:rsidR="008E561D">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3DAD5A75"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41372"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AC732" w14:textId="77777777" w:rsidR="00B560A4" w:rsidRDefault="00B560A4">
            <w:pPr>
              <w:pStyle w:val="ProductList-TableBody"/>
              <w:jc w:val="center"/>
            </w:pPr>
          </w:p>
        </w:tc>
      </w:tr>
      <w:tr w:rsidR="00B560A4" w14:paraId="794A2F4E" w14:textId="77777777">
        <w:tc>
          <w:tcPr>
            <w:tcW w:w="6120" w:type="dxa"/>
            <w:tcBorders>
              <w:top w:val="single" w:sz="4" w:space="0" w:color="000000"/>
              <w:left w:val="single" w:sz="4" w:space="0" w:color="000000"/>
              <w:bottom w:val="single" w:sz="4" w:space="0" w:color="000000"/>
              <w:right w:val="single" w:sz="4" w:space="0" w:color="000000"/>
            </w:tcBorders>
          </w:tcPr>
          <w:p w14:paraId="7B4A9EE2" w14:textId="77777777" w:rsidR="00B560A4" w:rsidRDefault="00195D57">
            <w:pPr>
              <w:pStyle w:val="ProductList-TableBody"/>
            </w:pPr>
            <w:hyperlink w:anchor="_Sec755">
              <w:r w:rsidR="008E561D">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78BE3A1C"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847AC"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262EF" w14:textId="77777777" w:rsidR="00B560A4" w:rsidRDefault="00B560A4">
            <w:pPr>
              <w:pStyle w:val="ProductList-TableBody"/>
              <w:jc w:val="center"/>
            </w:pPr>
          </w:p>
        </w:tc>
      </w:tr>
      <w:tr w:rsidR="00B560A4" w14:paraId="61C2104D" w14:textId="77777777">
        <w:tc>
          <w:tcPr>
            <w:tcW w:w="6120" w:type="dxa"/>
            <w:tcBorders>
              <w:top w:val="single" w:sz="4" w:space="0" w:color="000000"/>
              <w:left w:val="single" w:sz="4" w:space="0" w:color="000000"/>
              <w:bottom w:val="single" w:sz="4" w:space="0" w:color="000000"/>
              <w:right w:val="single" w:sz="4" w:space="0" w:color="000000"/>
            </w:tcBorders>
          </w:tcPr>
          <w:p w14:paraId="2E05C44B" w14:textId="77777777" w:rsidR="00B560A4" w:rsidRDefault="00195D57">
            <w:pPr>
              <w:pStyle w:val="ProductList-TableBody"/>
            </w:pPr>
            <w:hyperlink w:anchor="_Sec841">
              <w:r w:rsidR="008E56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482C84"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0916E"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7FBC2" w14:textId="77777777" w:rsidR="00B560A4" w:rsidRDefault="00B560A4">
            <w:pPr>
              <w:pStyle w:val="ProductList-TableBody"/>
              <w:jc w:val="center"/>
            </w:pPr>
          </w:p>
        </w:tc>
      </w:tr>
      <w:tr w:rsidR="00B560A4" w14:paraId="56012387" w14:textId="77777777">
        <w:tc>
          <w:tcPr>
            <w:tcW w:w="6120" w:type="dxa"/>
            <w:tcBorders>
              <w:top w:val="single" w:sz="4" w:space="0" w:color="000000"/>
              <w:left w:val="single" w:sz="4" w:space="0" w:color="000000"/>
              <w:bottom w:val="single" w:sz="4" w:space="0" w:color="000000"/>
              <w:right w:val="single" w:sz="4" w:space="0" w:color="000000"/>
            </w:tcBorders>
          </w:tcPr>
          <w:p w14:paraId="6CF8371B" w14:textId="77777777" w:rsidR="00B560A4" w:rsidRDefault="00195D57">
            <w:pPr>
              <w:pStyle w:val="ProductList-TableBody"/>
            </w:pPr>
            <w:hyperlink w:anchor="_Sec651">
              <w:r w:rsidR="008E56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966FE8C"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3FFE86"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44753" w14:textId="77777777" w:rsidR="00B560A4" w:rsidRDefault="00B560A4">
            <w:pPr>
              <w:pStyle w:val="ProductList-TableBody"/>
              <w:jc w:val="center"/>
            </w:pPr>
          </w:p>
        </w:tc>
      </w:tr>
      <w:tr w:rsidR="00B560A4" w14:paraId="67E9A000" w14:textId="77777777">
        <w:tc>
          <w:tcPr>
            <w:tcW w:w="6120" w:type="dxa"/>
            <w:tcBorders>
              <w:top w:val="single" w:sz="4" w:space="0" w:color="000000"/>
              <w:left w:val="single" w:sz="4" w:space="0" w:color="000000"/>
              <w:bottom w:val="single" w:sz="4" w:space="0" w:color="000000"/>
              <w:right w:val="single" w:sz="4" w:space="0" w:color="000000"/>
            </w:tcBorders>
          </w:tcPr>
          <w:p w14:paraId="04BCCCDC" w14:textId="77777777" w:rsidR="00B560A4" w:rsidRDefault="00195D57">
            <w:pPr>
              <w:pStyle w:val="ProductList-TableBody"/>
            </w:pPr>
            <w:hyperlink w:anchor="_Sec841">
              <w:r w:rsidR="008E56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0BCD17"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7DBE7"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BD9A7" w14:textId="77777777" w:rsidR="00B560A4" w:rsidRDefault="00B560A4">
            <w:pPr>
              <w:pStyle w:val="ProductList-TableBody"/>
              <w:jc w:val="center"/>
            </w:pPr>
          </w:p>
        </w:tc>
      </w:tr>
      <w:tr w:rsidR="00B560A4" w14:paraId="67BB7435" w14:textId="77777777">
        <w:tc>
          <w:tcPr>
            <w:tcW w:w="6120" w:type="dxa"/>
            <w:tcBorders>
              <w:top w:val="single" w:sz="4" w:space="0" w:color="000000"/>
              <w:left w:val="single" w:sz="4" w:space="0" w:color="000000"/>
              <w:bottom w:val="single" w:sz="4" w:space="0" w:color="000000"/>
              <w:right w:val="single" w:sz="4" w:space="0" w:color="000000"/>
            </w:tcBorders>
          </w:tcPr>
          <w:p w14:paraId="08AC1305" w14:textId="77777777" w:rsidR="00B560A4" w:rsidRDefault="00195D57">
            <w:pPr>
              <w:pStyle w:val="ProductList-TableBody"/>
            </w:pPr>
            <w:hyperlink w:anchor="_Sec582">
              <w:r w:rsidR="008E561D">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C625353"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36CF1"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758EE" w14:textId="77777777" w:rsidR="00B560A4" w:rsidRDefault="00B560A4">
            <w:pPr>
              <w:pStyle w:val="ProductList-TableBody"/>
              <w:jc w:val="center"/>
            </w:pPr>
          </w:p>
        </w:tc>
      </w:tr>
      <w:tr w:rsidR="00B560A4" w14:paraId="13685A66" w14:textId="77777777">
        <w:tc>
          <w:tcPr>
            <w:tcW w:w="6120" w:type="dxa"/>
            <w:tcBorders>
              <w:top w:val="single" w:sz="4" w:space="0" w:color="000000"/>
              <w:left w:val="single" w:sz="4" w:space="0" w:color="000000"/>
              <w:bottom w:val="single" w:sz="4" w:space="0" w:color="000000"/>
              <w:right w:val="single" w:sz="4" w:space="0" w:color="000000"/>
            </w:tcBorders>
          </w:tcPr>
          <w:p w14:paraId="1D65F59D" w14:textId="77777777" w:rsidR="00B560A4" w:rsidRDefault="00195D57">
            <w:pPr>
              <w:pStyle w:val="ProductList-TableBody"/>
            </w:pPr>
            <w:hyperlink w:anchor="_Sec583">
              <w:r w:rsidR="008E561D">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B8C5223"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7FB36"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CE8B5" w14:textId="77777777" w:rsidR="00B560A4" w:rsidRDefault="008E561D">
            <w:pPr>
              <w:pStyle w:val="ProductList-TableBody"/>
              <w:jc w:val="center"/>
            </w:pPr>
            <w:r>
              <w:t>X</w:t>
            </w:r>
          </w:p>
        </w:tc>
      </w:tr>
      <w:tr w:rsidR="00B560A4" w14:paraId="24B58837" w14:textId="77777777">
        <w:tc>
          <w:tcPr>
            <w:tcW w:w="6120" w:type="dxa"/>
            <w:tcBorders>
              <w:top w:val="single" w:sz="4" w:space="0" w:color="000000"/>
              <w:left w:val="single" w:sz="4" w:space="0" w:color="000000"/>
              <w:bottom w:val="single" w:sz="4" w:space="0" w:color="000000"/>
              <w:right w:val="single" w:sz="4" w:space="0" w:color="000000"/>
            </w:tcBorders>
          </w:tcPr>
          <w:p w14:paraId="2560B68D" w14:textId="77777777" w:rsidR="00B560A4" w:rsidRDefault="00195D57">
            <w:pPr>
              <w:pStyle w:val="ProductList-TableBody"/>
            </w:pPr>
            <w:hyperlink w:anchor="_Sec584">
              <w:r w:rsidR="008E561D">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0A47FB3E"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E3FF6"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6869F4" w14:textId="77777777" w:rsidR="00B560A4" w:rsidRDefault="00B560A4">
            <w:pPr>
              <w:pStyle w:val="ProductList-TableBody"/>
              <w:jc w:val="center"/>
            </w:pPr>
          </w:p>
        </w:tc>
      </w:tr>
      <w:tr w:rsidR="00B560A4" w14:paraId="00AAC3F5" w14:textId="77777777">
        <w:tc>
          <w:tcPr>
            <w:tcW w:w="6120" w:type="dxa"/>
            <w:tcBorders>
              <w:top w:val="single" w:sz="4" w:space="0" w:color="000000"/>
              <w:left w:val="single" w:sz="4" w:space="0" w:color="000000"/>
              <w:bottom w:val="single" w:sz="4" w:space="0" w:color="000000"/>
              <w:right w:val="single" w:sz="4" w:space="0" w:color="000000"/>
            </w:tcBorders>
          </w:tcPr>
          <w:p w14:paraId="63375FE6" w14:textId="77777777" w:rsidR="00B560A4" w:rsidRDefault="00195D57">
            <w:pPr>
              <w:pStyle w:val="ProductList-TableBody"/>
            </w:pPr>
            <w:hyperlink w:anchor="_Sec585">
              <w:r w:rsidR="008E561D">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5E66E40D"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7BD56"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75452" w14:textId="77777777" w:rsidR="00B560A4" w:rsidRDefault="008E561D">
            <w:pPr>
              <w:pStyle w:val="ProductList-TableBody"/>
              <w:jc w:val="center"/>
            </w:pPr>
            <w:r>
              <w:t>X</w:t>
            </w:r>
          </w:p>
        </w:tc>
      </w:tr>
      <w:tr w:rsidR="00B560A4" w14:paraId="251739F9" w14:textId="77777777">
        <w:tc>
          <w:tcPr>
            <w:tcW w:w="6120" w:type="dxa"/>
            <w:tcBorders>
              <w:top w:val="single" w:sz="4" w:space="0" w:color="000000"/>
              <w:left w:val="single" w:sz="4" w:space="0" w:color="000000"/>
              <w:bottom w:val="single" w:sz="4" w:space="0" w:color="000000"/>
              <w:right w:val="single" w:sz="4" w:space="0" w:color="000000"/>
            </w:tcBorders>
          </w:tcPr>
          <w:p w14:paraId="322C2C47" w14:textId="77777777" w:rsidR="00B560A4" w:rsidRDefault="00195D57">
            <w:pPr>
              <w:pStyle w:val="ProductList-TableBody"/>
            </w:pPr>
            <w:hyperlink w:anchor="_Sec818">
              <w:r w:rsidR="008E561D">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3AB61F4"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9C1E4"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02DBA" w14:textId="77777777" w:rsidR="00B560A4" w:rsidRDefault="008E561D">
            <w:pPr>
              <w:pStyle w:val="ProductList-TableBody"/>
              <w:jc w:val="center"/>
            </w:pPr>
            <w:r>
              <w:t>X</w:t>
            </w:r>
          </w:p>
        </w:tc>
      </w:tr>
      <w:tr w:rsidR="00B560A4" w14:paraId="2B25F22F" w14:textId="77777777">
        <w:tc>
          <w:tcPr>
            <w:tcW w:w="6120" w:type="dxa"/>
            <w:tcBorders>
              <w:top w:val="single" w:sz="4" w:space="0" w:color="000000"/>
              <w:left w:val="single" w:sz="4" w:space="0" w:color="000000"/>
              <w:bottom w:val="single" w:sz="4" w:space="0" w:color="000000"/>
              <w:right w:val="single" w:sz="4" w:space="0" w:color="000000"/>
            </w:tcBorders>
          </w:tcPr>
          <w:p w14:paraId="0717D39C" w14:textId="77777777" w:rsidR="00B560A4" w:rsidRDefault="00195D57">
            <w:pPr>
              <w:pStyle w:val="ProductList-TableBody"/>
            </w:pPr>
            <w:hyperlink w:anchor="_Sec587">
              <w:r w:rsidR="008E561D">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381DCC75"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9749A"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B1874" w14:textId="77777777" w:rsidR="00B560A4" w:rsidRDefault="008E561D">
            <w:pPr>
              <w:pStyle w:val="ProductList-TableBody"/>
              <w:jc w:val="center"/>
            </w:pPr>
            <w:r>
              <w:t>X</w:t>
            </w:r>
          </w:p>
        </w:tc>
      </w:tr>
      <w:tr w:rsidR="00B560A4" w14:paraId="74AEE29E" w14:textId="77777777">
        <w:tc>
          <w:tcPr>
            <w:tcW w:w="6120" w:type="dxa"/>
            <w:tcBorders>
              <w:top w:val="single" w:sz="4" w:space="0" w:color="000000"/>
              <w:left w:val="single" w:sz="4" w:space="0" w:color="000000"/>
              <w:bottom w:val="single" w:sz="4" w:space="0" w:color="000000"/>
              <w:right w:val="single" w:sz="4" w:space="0" w:color="000000"/>
            </w:tcBorders>
          </w:tcPr>
          <w:p w14:paraId="69C8B8F5" w14:textId="77777777" w:rsidR="00B560A4" w:rsidRDefault="00195D57">
            <w:pPr>
              <w:pStyle w:val="ProductList-TableBody"/>
            </w:pPr>
            <w:hyperlink w:anchor="_Sec838">
              <w:r w:rsidR="008E561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46C7E92"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092A2"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64AC4" w14:textId="77777777" w:rsidR="00B560A4" w:rsidRDefault="008E561D">
            <w:pPr>
              <w:pStyle w:val="ProductList-TableBody"/>
              <w:jc w:val="center"/>
            </w:pPr>
            <w:r>
              <w:t>X</w:t>
            </w:r>
          </w:p>
        </w:tc>
      </w:tr>
      <w:tr w:rsidR="00B560A4" w14:paraId="2495FFBC" w14:textId="77777777">
        <w:tc>
          <w:tcPr>
            <w:tcW w:w="6120" w:type="dxa"/>
            <w:tcBorders>
              <w:top w:val="single" w:sz="4" w:space="0" w:color="000000"/>
              <w:left w:val="single" w:sz="4" w:space="0" w:color="000000"/>
              <w:bottom w:val="single" w:sz="4" w:space="0" w:color="000000"/>
              <w:right w:val="single" w:sz="4" w:space="0" w:color="000000"/>
            </w:tcBorders>
          </w:tcPr>
          <w:p w14:paraId="7438C80C" w14:textId="77777777" w:rsidR="00B560A4" w:rsidRDefault="00195D57">
            <w:pPr>
              <w:pStyle w:val="ProductList-TableBody"/>
            </w:pPr>
            <w:hyperlink w:anchor="_Sec588">
              <w:r w:rsidR="008E561D">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415F6FEB"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55215"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A9C96" w14:textId="77777777" w:rsidR="00B560A4" w:rsidRDefault="008E561D">
            <w:pPr>
              <w:pStyle w:val="ProductList-TableBody"/>
              <w:jc w:val="center"/>
            </w:pPr>
            <w:r>
              <w:t>X</w:t>
            </w:r>
          </w:p>
        </w:tc>
      </w:tr>
      <w:tr w:rsidR="00B560A4" w14:paraId="700C9871" w14:textId="77777777">
        <w:tc>
          <w:tcPr>
            <w:tcW w:w="6120" w:type="dxa"/>
            <w:tcBorders>
              <w:top w:val="single" w:sz="4" w:space="0" w:color="000000"/>
              <w:left w:val="single" w:sz="4" w:space="0" w:color="000000"/>
              <w:bottom w:val="single" w:sz="4" w:space="0" w:color="000000"/>
              <w:right w:val="single" w:sz="4" w:space="0" w:color="000000"/>
            </w:tcBorders>
          </w:tcPr>
          <w:p w14:paraId="29808F96" w14:textId="77777777" w:rsidR="00B560A4" w:rsidRDefault="00195D57">
            <w:pPr>
              <w:pStyle w:val="ProductList-TableBody"/>
            </w:pPr>
            <w:hyperlink w:anchor="_Sec589">
              <w:r w:rsidR="008E561D">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4411417D"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A23A3"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060C24" w14:textId="77777777" w:rsidR="00B560A4" w:rsidRDefault="008E561D">
            <w:pPr>
              <w:pStyle w:val="ProductList-TableBody"/>
              <w:jc w:val="center"/>
            </w:pPr>
            <w:r>
              <w:t>X</w:t>
            </w:r>
          </w:p>
        </w:tc>
      </w:tr>
      <w:tr w:rsidR="00B560A4" w14:paraId="7FA3A4DA" w14:textId="77777777">
        <w:tc>
          <w:tcPr>
            <w:tcW w:w="6120" w:type="dxa"/>
            <w:tcBorders>
              <w:top w:val="single" w:sz="4" w:space="0" w:color="000000"/>
              <w:left w:val="single" w:sz="4" w:space="0" w:color="000000"/>
              <w:bottom w:val="single" w:sz="4" w:space="0" w:color="000000"/>
              <w:right w:val="single" w:sz="4" w:space="0" w:color="000000"/>
            </w:tcBorders>
          </w:tcPr>
          <w:p w14:paraId="2E411F50" w14:textId="77777777" w:rsidR="00B560A4" w:rsidRDefault="00195D57">
            <w:pPr>
              <w:pStyle w:val="ProductList-TableBody"/>
            </w:pPr>
            <w:hyperlink w:anchor="_Sec590">
              <w:r w:rsidR="008E561D">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35B0812"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1635F"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DFC45" w14:textId="77777777" w:rsidR="00B560A4" w:rsidRDefault="008E561D">
            <w:pPr>
              <w:pStyle w:val="ProductList-TableBody"/>
              <w:jc w:val="center"/>
            </w:pPr>
            <w:r>
              <w:t>X</w:t>
            </w:r>
          </w:p>
        </w:tc>
      </w:tr>
      <w:tr w:rsidR="00B560A4" w14:paraId="4F6EA305" w14:textId="77777777">
        <w:tc>
          <w:tcPr>
            <w:tcW w:w="6120" w:type="dxa"/>
            <w:tcBorders>
              <w:top w:val="single" w:sz="4" w:space="0" w:color="000000"/>
              <w:left w:val="single" w:sz="4" w:space="0" w:color="000000"/>
              <w:bottom w:val="single" w:sz="4" w:space="0" w:color="000000"/>
              <w:right w:val="single" w:sz="4" w:space="0" w:color="000000"/>
            </w:tcBorders>
          </w:tcPr>
          <w:p w14:paraId="43F82B77" w14:textId="77777777" w:rsidR="00B560A4" w:rsidRDefault="00195D57">
            <w:pPr>
              <w:pStyle w:val="ProductList-TableBody"/>
            </w:pPr>
            <w:hyperlink w:anchor="_Sec841">
              <w:r w:rsidR="008E561D">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22A86034"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F7AEA"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B3C8D" w14:textId="77777777" w:rsidR="00B560A4" w:rsidRDefault="00B560A4">
            <w:pPr>
              <w:pStyle w:val="ProductList-TableBody"/>
              <w:jc w:val="center"/>
            </w:pPr>
          </w:p>
        </w:tc>
      </w:tr>
      <w:tr w:rsidR="00B560A4" w14:paraId="15D648D2" w14:textId="77777777">
        <w:tc>
          <w:tcPr>
            <w:tcW w:w="6120" w:type="dxa"/>
            <w:tcBorders>
              <w:top w:val="single" w:sz="4" w:space="0" w:color="000000"/>
              <w:left w:val="single" w:sz="4" w:space="0" w:color="000000"/>
              <w:bottom w:val="single" w:sz="4" w:space="0" w:color="000000"/>
              <w:right w:val="single" w:sz="4" w:space="0" w:color="000000"/>
            </w:tcBorders>
          </w:tcPr>
          <w:p w14:paraId="6270E0B0" w14:textId="77777777" w:rsidR="00B560A4" w:rsidRDefault="00195D57">
            <w:pPr>
              <w:pStyle w:val="ProductList-TableBody"/>
            </w:pPr>
            <w:hyperlink w:anchor="_Sec841">
              <w:r w:rsidR="008E56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68B308"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A8ED63"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79A47" w14:textId="77777777" w:rsidR="00B560A4" w:rsidRDefault="00B560A4">
            <w:pPr>
              <w:pStyle w:val="ProductList-TableBody"/>
              <w:jc w:val="center"/>
            </w:pPr>
          </w:p>
        </w:tc>
      </w:tr>
      <w:tr w:rsidR="00B560A4" w14:paraId="03723085" w14:textId="77777777">
        <w:tc>
          <w:tcPr>
            <w:tcW w:w="6120" w:type="dxa"/>
            <w:tcBorders>
              <w:top w:val="single" w:sz="4" w:space="0" w:color="000000"/>
              <w:left w:val="single" w:sz="4" w:space="0" w:color="000000"/>
              <w:bottom w:val="single" w:sz="4" w:space="0" w:color="000000"/>
              <w:right w:val="single" w:sz="4" w:space="0" w:color="000000"/>
            </w:tcBorders>
          </w:tcPr>
          <w:p w14:paraId="58B46E84" w14:textId="77777777" w:rsidR="00B560A4" w:rsidRDefault="00195D57">
            <w:pPr>
              <w:pStyle w:val="ProductList-TableBody"/>
            </w:pPr>
            <w:hyperlink w:anchor="_Sec652">
              <w:r w:rsidR="008E561D">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009536" w14:textId="77777777" w:rsidR="00B560A4" w:rsidRDefault="00B560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8ECEB"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5C4F7" w14:textId="77777777" w:rsidR="00B560A4" w:rsidRDefault="00B560A4">
            <w:pPr>
              <w:pStyle w:val="ProductList-TableBody"/>
              <w:jc w:val="center"/>
            </w:pPr>
          </w:p>
        </w:tc>
      </w:tr>
    </w:tbl>
    <w:p w14:paraId="4EBC0A4C" w14:textId="77777777" w:rsidR="00B560A4" w:rsidRDefault="00B560A4">
      <w:pPr>
        <w:pStyle w:val="ProductList-Body"/>
      </w:pPr>
    </w:p>
    <w:p w14:paraId="1EE3F75A" w14:textId="77777777" w:rsidR="00B560A4" w:rsidRDefault="008E561D">
      <w:pPr>
        <w:pStyle w:val="ProductList-ClauseHeading"/>
        <w:outlineLvl w:val="2"/>
      </w:pPr>
      <w:bookmarkStart w:id="348" w:name="_Sec577"/>
      <w:r>
        <w:t>Права върху нови версии</w:t>
      </w:r>
      <w:bookmarkEnd w:id="348"/>
    </w:p>
    <w:p w14:paraId="2A950732" w14:textId="77777777" w:rsidR="00B560A4" w:rsidRDefault="008E561D">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241D84A" w14:textId="77777777" w:rsidR="00B560A4" w:rsidRDefault="00B560A4">
      <w:pPr>
        <w:pStyle w:val="ProductList-Body"/>
      </w:pPr>
    </w:p>
    <w:p w14:paraId="23136188" w14:textId="77777777" w:rsidR="00B560A4" w:rsidRDefault="008E561D">
      <w:pPr>
        <w:pStyle w:val="ProductList-ClauseHeading"/>
        <w:outlineLvl w:val="2"/>
      </w:pPr>
      <w:bookmarkStart w:id="349" w:name="_Sec931"/>
      <w:r>
        <w:t>Изчисляване на точките за ползи от Софтуерна осигуровка</w:t>
      </w:r>
      <w:bookmarkEnd w:id="349"/>
    </w:p>
    <w:p w14:paraId="39915F4B" w14:textId="77777777" w:rsidR="00B560A4" w:rsidRDefault="008E561D">
      <w:pPr>
        <w:pStyle w:val="ProductList-Body"/>
      </w:pPr>
      <w:r>
        <w:t>Правата се определят въз основа на система, базирана на точки, за следните ползи:</w:t>
      </w:r>
    </w:p>
    <w:p w14:paraId="1901A5A0" w14:textId="77777777" w:rsidR="00B560A4" w:rsidRDefault="008E561D" w:rsidP="008E561D">
      <w:pPr>
        <w:pStyle w:val="ProductList-Bullet"/>
        <w:numPr>
          <w:ilvl w:val="0"/>
          <w:numId w:val="42"/>
        </w:numPr>
      </w:pPr>
      <w:r>
        <w:t>Услуги за планиране</w:t>
      </w:r>
    </w:p>
    <w:p w14:paraId="6F3BBBBF" w14:textId="77777777" w:rsidR="00B560A4" w:rsidRDefault="008E561D" w:rsidP="008E561D">
      <w:pPr>
        <w:pStyle w:val="ProductList-Bullet"/>
        <w:numPr>
          <w:ilvl w:val="0"/>
          <w:numId w:val="42"/>
        </w:numPr>
      </w:pPr>
      <w:r>
        <w:t>Ваучери за обучение</w:t>
      </w:r>
    </w:p>
    <w:p w14:paraId="619E794F" w14:textId="77777777" w:rsidR="00B560A4" w:rsidRDefault="008E561D" w:rsidP="008E561D">
      <w:pPr>
        <w:pStyle w:val="ProductList-Bullet"/>
        <w:numPr>
          <w:ilvl w:val="0"/>
          <w:numId w:val="42"/>
        </w:numPr>
      </w:pPr>
      <w:r>
        <w:t>Денонощна поддръжка за разрешаване на проблеми (по телефона) само в MPSA.</w:t>
      </w:r>
    </w:p>
    <w:p w14:paraId="17A0AD55" w14:textId="77777777" w:rsidR="00B560A4" w:rsidRDefault="008E561D">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B560A4" w14:paraId="0D62DC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26635C" w14:textId="77777777" w:rsidR="00B560A4" w:rsidRDefault="008E561D">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BE6CDA" w14:textId="77777777" w:rsidR="00B560A4" w:rsidRDefault="008E561D">
            <w:pPr>
              <w:pStyle w:val="ProductList-TableBody"/>
            </w:pPr>
            <w:r>
              <w:rPr>
                <w:color w:val="FFFFFF"/>
              </w:rPr>
              <w:t>Точки</w:t>
            </w:r>
          </w:p>
        </w:tc>
      </w:tr>
      <w:tr w:rsidR="00B560A4" w14:paraId="7A2362C8" w14:textId="77777777">
        <w:tc>
          <w:tcPr>
            <w:tcW w:w="10520" w:type="dxa"/>
            <w:tcBorders>
              <w:top w:val="single" w:sz="4" w:space="0" w:color="6E6E6E"/>
              <w:left w:val="single" w:sz="4" w:space="0" w:color="6E6E6E"/>
              <w:bottom w:val="single" w:sz="4" w:space="0" w:color="6E6E6E"/>
              <w:right w:val="single" w:sz="4" w:space="0" w:color="6E6E6E"/>
            </w:tcBorders>
          </w:tcPr>
          <w:p w14:paraId="24AD78BD" w14:textId="77777777" w:rsidR="00B560A4" w:rsidRDefault="008E561D">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DFDBC09" w14:textId="77777777" w:rsidR="00B560A4" w:rsidRDefault="008E561D">
            <w:pPr>
              <w:pStyle w:val="ProductList-TableBody"/>
            </w:pPr>
            <w:r>
              <w:t>1</w:t>
            </w:r>
          </w:p>
        </w:tc>
      </w:tr>
      <w:tr w:rsidR="00B560A4" w14:paraId="29922A81" w14:textId="77777777">
        <w:tc>
          <w:tcPr>
            <w:tcW w:w="10520" w:type="dxa"/>
            <w:tcBorders>
              <w:top w:val="single" w:sz="4" w:space="0" w:color="6E6E6E"/>
              <w:left w:val="single" w:sz="4" w:space="0" w:color="6E6E6E"/>
              <w:bottom w:val="single" w:sz="4" w:space="0" w:color="6E6E6E"/>
              <w:right w:val="single" w:sz="4" w:space="0" w:color="6E6E6E"/>
            </w:tcBorders>
          </w:tcPr>
          <w:p w14:paraId="3A9197BB" w14:textId="77777777" w:rsidR="00B560A4" w:rsidRDefault="008E561D">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76AB2F" w14:textId="77777777" w:rsidR="00B560A4" w:rsidRDefault="008E561D">
            <w:pPr>
              <w:pStyle w:val="ProductList-TableBody"/>
            </w:pPr>
            <w:r>
              <w:t>2</w:t>
            </w:r>
          </w:p>
        </w:tc>
      </w:tr>
      <w:tr w:rsidR="00B560A4" w14:paraId="6A064B60" w14:textId="77777777">
        <w:tc>
          <w:tcPr>
            <w:tcW w:w="10520" w:type="dxa"/>
            <w:tcBorders>
              <w:top w:val="single" w:sz="4" w:space="0" w:color="6E6E6E"/>
              <w:left w:val="single" w:sz="4" w:space="0" w:color="6E6E6E"/>
              <w:bottom w:val="single" w:sz="4" w:space="0" w:color="6E6E6E"/>
              <w:right w:val="single" w:sz="4" w:space="0" w:color="6E6E6E"/>
            </w:tcBorders>
          </w:tcPr>
          <w:p w14:paraId="67755739" w14:textId="77777777" w:rsidR="00B560A4" w:rsidRDefault="008E561D">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1BA02709" w14:textId="77777777" w:rsidR="00B560A4" w:rsidRDefault="008E561D">
            <w:pPr>
              <w:pStyle w:val="ProductList-TableBody"/>
            </w:pPr>
            <w:r>
              <w:t>5</w:t>
            </w:r>
          </w:p>
        </w:tc>
      </w:tr>
      <w:tr w:rsidR="00B560A4" w14:paraId="0A609F76" w14:textId="77777777">
        <w:tc>
          <w:tcPr>
            <w:tcW w:w="10520" w:type="dxa"/>
            <w:tcBorders>
              <w:top w:val="single" w:sz="4" w:space="0" w:color="6E6E6E"/>
              <w:left w:val="single" w:sz="4" w:space="0" w:color="6E6E6E"/>
              <w:bottom w:val="single" w:sz="4" w:space="0" w:color="6E6E6E"/>
              <w:right w:val="single" w:sz="4" w:space="0" w:color="6E6E6E"/>
            </w:tcBorders>
          </w:tcPr>
          <w:p w14:paraId="0E868A2E" w14:textId="77777777" w:rsidR="00B560A4" w:rsidRDefault="008E561D">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A6FB431" w14:textId="77777777" w:rsidR="00B560A4" w:rsidRDefault="008E561D">
            <w:pPr>
              <w:pStyle w:val="ProductList-TableBody"/>
            </w:pPr>
            <w:r>
              <w:t>10</w:t>
            </w:r>
          </w:p>
        </w:tc>
      </w:tr>
      <w:tr w:rsidR="00B560A4" w14:paraId="3531525E" w14:textId="77777777">
        <w:tc>
          <w:tcPr>
            <w:tcW w:w="10520" w:type="dxa"/>
            <w:tcBorders>
              <w:top w:val="single" w:sz="4" w:space="0" w:color="6E6E6E"/>
              <w:left w:val="single" w:sz="4" w:space="0" w:color="6E6E6E"/>
              <w:bottom w:val="single" w:sz="4" w:space="0" w:color="6E6E6E"/>
              <w:right w:val="single" w:sz="4" w:space="0" w:color="6E6E6E"/>
            </w:tcBorders>
          </w:tcPr>
          <w:p w14:paraId="37D2154F" w14:textId="77777777" w:rsidR="00B560A4" w:rsidRDefault="008E561D">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11884E52" w14:textId="77777777" w:rsidR="00B560A4" w:rsidRDefault="008E561D">
            <w:pPr>
              <w:pStyle w:val="ProductList-TableBody"/>
            </w:pPr>
            <w:r>
              <w:t>25</w:t>
            </w:r>
          </w:p>
        </w:tc>
      </w:tr>
      <w:tr w:rsidR="00B560A4" w14:paraId="12A93980" w14:textId="77777777">
        <w:tc>
          <w:tcPr>
            <w:tcW w:w="10520" w:type="dxa"/>
            <w:tcBorders>
              <w:top w:val="single" w:sz="4" w:space="0" w:color="6E6E6E"/>
              <w:left w:val="single" w:sz="4" w:space="0" w:color="6E6E6E"/>
              <w:bottom w:val="single" w:sz="4" w:space="0" w:color="6E6E6E"/>
              <w:right w:val="single" w:sz="4" w:space="0" w:color="6E6E6E"/>
            </w:tcBorders>
          </w:tcPr>
          <w:p w14:paraId="4031AAED" w14:textId="77777777" w:rsidR="00B560A4" w:rsidRDefault="008E561D">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772A93" w14:textId="77777777" w:rsidR="00B560A4" w:rsidRDefault="008E561D">
            <w:pPr>
              <w:pStyle w:val="ProductList-TableBody"/>
            </w:pPr>
            <w:r>
              <w:t>50</w:t>
            </w:r>
          </w:p>
        </w:tc>
      </w:tr>
      <w:tr w:rsidR="00B560A4" w14:paraId="1EA66809" w14:textId="77777777">
        <w:tc>
          <w:tcPr>
            <w:tcW w:w="10520" w:type="dxa"/>
            <w:tcBorders>
              <w:top w:val="single" w:sz="4" w:space="0" w:color="6E6E6E"/>
              <w:left w:val="single" w:sz="4" w:space="0" w:color="6E6E6E"/>
              <w:bottom w:val="single" w:sz="4" w:space="0" w:color="6E6E6E"/>
              <w:right w:val="single" w:sz="4" w:space="0" w:color="6E6E6E"/>
            </w:tcBorders>
          </w:tcPr>
          <w:p w14:paraId="010F8CCA" w14:textId="77777777" w:rsidR="00B560A4" w:rsidRDefault="008E561D">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4C98D814" w14:textId="77777777" w:rsidR="00B560A4" w:rsidRDefault="008E561D">
            <w:pPr>
              <w:pStyle w:val="ProductList-TableBody"/>
            </w:pPr>
            <w:r>
              <w:t>75</w:t>
            </w:r>
          </w:p>
        </w:tc>
      </w:tr>
    </w:tbl>
    <w:p w14:paraId="70F1EE5E" w14:textId="77777777" w:rsidR="00B560A4" w:rsidRDefault="008E561D">
      <w:pPr>
        <w:pStyle w:val="ProductList-Body"/>
      </w:pPr>
      <w:r>
        <w:rPr>
          <w:b/>
          <w:i/>
        </w:rPr>
        <w:t>Забележка:</w:t>
      </w:r>
      <w:r>
        <w:rPr>
          <w:i/>
        </w:rPr>
        <w:t xml:space="preserve"> За ЛКД за SQL вж. таблицата „ЛКД пакети“ в настоящия раздел</w:t>
      </w:r>
    </w:p>
    <w:p w14:paraId="0C5288D5" w14:textId="77777777" w:rsidR="00B560A4" w:rsidRDefault="00B560A4">
      <w:pPr>
        <w:pStyle w:val="ProductList-Body"/>
      </w:pPr>
    </w:p>
    <w:p w14:paraId="55581072" w14:textId="77777777" w:rsidR="00B560A4" w:rsidRDefault="008E561D">
      <w:pPr>
        <w:pStyle w:val="ProductList-ClauseHeading"/>
        <w:outlineLvl w:val="2"/>
      </w:pPr>
      <w:bookmarkStart w:id="350" w:name="_Sec579"/>
      <w:r>
        <w:lastRenderedPageBreak/>
        <w:t>Услуги на Office Online и Office Online Server</w:t>
      </w:r>
      <w:bookmarkEnd w:id="350"/>
    </w:p>
    <w:p w14:paraId="2E7BC0AE" w14:textId="77777777" w:rsidR="00B560A4" w:rsidRDefault="008E561D">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B560A4" w14:paraId="593FB3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9B8FD4" w14:textId="77777777" w:rsidR="00B560A4" w:rsidRDefault="008E561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98FD5" w14:textId="77777777" w:rsidR="00B560A4" w:rsidRDefault="008E561D">
            <w:pPr>
              <w:pStyle w:val="ProductList-TableBody"/>
            </w:pPr>
            <w:r>
              <w:rPr>
                <w:color w:val="FFFFFF"/>
              </w:rPr>
              <w:t>Права за Office Online</w:t>
            </w:r>
          </w:p>
        </w:tc>
      </w:tr>
      <w:tr w:rsidR="00B560A4" w14:paraId="2840CCBA" w14:textId="77777777">
        <w:tc>
          <w:tcPr>
            <w:tcW w:w="6000" w:type="dxa"/>
            <w:tcBorders>
              <w:top w:val="single" w:sz="4" w:space="0" w:color="000000"/>
              <w:left w:val="single" w:sz="4" w:space="0" w:color="000000"/>
              <w:bottom w:val="single" w:sz="4" w:space="0" w:color="000000"/>
              <w:right w:val="single" w:sz="4" w:space="0" w:color="000000"/>
            </w:tcBorders>
          </w:tcPr>
          <w:p w14:paraId="7BDE95C6" w14:textId="77777777" w:rsidR="00B560A4" w:rsidRDefault="008E561D">
            <w:pPr>
              <w:pStyle w:val="ProductList-TableBody"/>
            </w:pPr>
            <w:r>
              <w:t>Office Standard</w:t>
            </w:r>
            <w:r>
              <w:fldChar w:fldCharType="begin"/>
            </w:r>
            <w:r>
              <w:instrText xml:space="preserve"> XE "Office Standard" </w:instrText>
            </w:r>
            <w:r>
              <w:fldChar w:fldCharType="end"/>
            </w:r>
          </w:p>
          <w:p w14:paraId="2524B768" w14:textId="77777777" w:rsidR="00B560A4" w:rsidRDefault="008E561D">
            <w:pPr>
              <w:pStyle w:val="ProductList-TableBody"/>
            </w:pPr>
            <w:r>
              <w:t>Office Professional Plus</w:t>
            </w:r>
            <w:r>
              <w:fldChar w:fldCharType="begin"/>
            </w:r>
            <w:r>
              <w:instrText xml:space="preserve"> XE "Office Professional Plus" </w:instrText>
            </w:r>
            <w:r>
              <w:fldChar w:fldCharType="end"/>
            </w:r>
          </w:p>
          <w:p w14:paraId="0C9CC89B" w14:textId="77777777" w:rsidR="00B560A4" w:rsidRDefault="008E561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8A225" w14:textId="77777777" w:rsidR="00B560A4" w:rsidRDefault="008E561D">
            <w:pPr>
              <w:pStyle w:val="ProductList-TableBody"/>
            </w:pPr>
            <w:r>
              <w:t>Office Online за Office 365</w:t>
            </w:r>
            <w:r>
              <w:fldChar w:fldCharType="begin"/>
            </w:r>
            <w:r>
              <w:instrText xml:space="preserve"> XE "Office Online за Office 365" </w:instrText>
            </w:r>
            <w:r>
              <w:fldChar w:fldCharType="end"/>
            </w:r>
          </w:p>
          <w:p w14:paraId="2D015C5B" w14:textId="77777777" w:rsidR="00B560A4" w:rsidRDefault="008E561D">
            <w:pPr>
              <w:pStyle w:val="ProductList-TableBody"/>
            </w:pPr>
            <w:r>
              <w:t>Office Online Server</w:t>
            </w:r>
          </w:p>
        </w:tc>
      </w:tr>
    </w:tbl>
    <w:p w14:paraId="58FAC1DA" w14:textId="77777777" w:rsidR="00B560A4" w:rsidRDefault="008E561D">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26EBB093" w14:textId="77777777" w:rsidR="00B560A4" w:rsidRDefault="00B560A4">
      <w:pPr>
        <w:pStyle w:val="ProductList-Body"/>
      </w:pPr>
    </w:p>
    <w:p w14:paraId="3AE1ABDA" w14:textId="77777777" w:rsidR="00B560A4" w:rsidRDefault="008E561D">
      <w:pPr>
        <w:pStyle w:val="ProductList-ClauseHeading"/>
        <w:outlineLvl w:val="2"/>
      </w:pPr>
      <w:bookmarkStart w:id="351" w:name="_Sec580"/>
      <w:r>
        <w:t>Услуги за планиране</w:t>
      </w:r>
      <w:bookmarkEnd w:id="351"/>
    </w:p>
    <w:p w14:paraId="7E8AA9BA" w14:textId="77777777" w:rsidR="00B560A4" w:rsidRDefault="008E561D">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289E351D" w14:textId="77777777" w:rsidR="00B560A4" w:rsidRDefault="00B560A4">
      <w:pPr>
        <w:pStyle w:val="ProductList-Body"/>
      </w:pPr>
    </w:p>
    <w:p w14:paraId="58686CC8" w14:textId="77777777" w:rsidR="00B560A4" w:rsidRDefault="008E561D">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B560A4" w14:paraId="203EEAA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2206EE" w14:textId="77777777" w:rsidR="00B560A4" w:rsidRDefault="008E561D">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709CDE" w14:textId="77777777" w:rsidR="00B560A4" w:rsidRDefault="008E561D">
            <w:pPr>
              <w:pStyle w:val="ProductList-TableBody"/>
              <w:jc w:val="center"/>
            </w:pPr>
            <w:r>
              <w:rPr>
                <w:color w:val="FFFFFF"/>
              </w:rPr>
              <w:t>Точки</w:t>
            </w:r>
          </w:p>
        </w:tc>
      </w:tr>
      <w:tr w:rsidR="00B560A4" w14:paraId="4D823F07" w14:textId="77777777">
        <w:tc>
          <w:tcPr>
            <w:tcW w:w="10160" w:type="dxa"/>
            <w:tcBorders>
              <w:top w:val="single" w:sz="4" w:space="0" w:color="000000"/>
              <w:left w:val="single" w:sz="4" w:space="0" w:color="000000"/>
              <w:bottom w:val="single" w:sz="4" w:space="0" w:color="000000"/>
              <w:right w:val="single" w:sz="4" w:space="0" w:color="000000"/>
            </w:tcBorders>
          </w:tcPr>
          <w:p w14:paraId="28BC179A" w14:textId="77777777" w:rsidR="00B560A4" w:rsidRDefault="008E561D">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E2451D" w14:textId="77777777" w:rsidR="00B560A4" w:rsidRDefault="008E561D">
            <w:pPr>
              <w:pStyle w:val="ProductList-TableBody"/>
              <w:jc w:val="center"/>
            </w:pPr>
            <w:r>
              <w:t>1</w:t>
            </w:r>
          </w:p>
        </w:tc>
      </w:tr>
      <w:tr w:rsidR="00B560A4" w14:paraId="673160B6" w14:textId="77777777">
        <w:tc>
          <w:tcPr>
            <w:tcW w:w="10160" w:type="dxa"/>
            <w:tcBorders>
              <w:top w:val="single" w:sz="4" w:space="0" w:color="000000"/>
              <w:left w:val="single" w:sz="4" w:space="0" w:color="000000"/>
              <w:bottom w:val="single" w:sz="4" w:space="0" w:color="000000"/>
              <w:right w:val="single" w:sz="4" w:space="0" w:color="000000"/>
            </w:tcBorders>
          </w:tcPr>
          <w:p w14:paraId="18B8D30D" w14:textId="77777777" w:rsidR="00B560A4" w:rsidRDefault="008E561D">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855598" w14:textId="77777777" w:rsidR="00B560A4" w:rsidRDefault="008E561D">
            <w:pPr>
              <w:pStyle w:val="ProductList-TableBody"/>
              <w:jc w:val="center"/>
            </w:pPr>
            <w:r>
              <w:t>2</w:t>
            </w:r>
          </w:p>
        </w:tc>
      </w:tr>
      <w:tr w:rsidR="00B560A4" w14:paraId="327613AA" w14:textId="77777777">
        <w:tc>
          <w:tcPr>
            <w:tcW w:w="10160" w:type="dxa"/>
            <w:tcBorders>
              <w:top w:val="single" w:sz="4" w:space="0" w:color="000000"/>
              <w:left w:val="single" w:sz="4" w:space="0" w:color="000000"/>
              <w:bottom w:val="single" w:sz="4" w:space="0" w:color="000000"/>
              <w:right w:val="single" w:sz="4" w:space="0" w:color="000000"/>
            </w:tcBorders>
          </w:tcPr>
          <w:p w14:paraId="6C5824AB" w14:textId="77777777" w:rsidR="00B560A4" w:rsidRDefault="008E561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83AC4F" w14:textId="77777777" w:rsidR="00B560A4" w:rsidRDefault="008E561D">
            <w:pPr>
              <w:pStyle w:val="ProductList-TableBody"/>
              <w:jc w:val="center"/>
            </w:pPr>
            <w:r>
              <w:t>25</w:t>
            </w:r>
          </w:p>
        </w:tc>
      </w:tr>
      <w:tr w:rsidR="00B560A4" w14:paraId="0C0DE70E" w14:textId="77777777">
        <w:tc>
          <w:tcPr>
            <w:tcW w:w="10160" w:type="dxa"/>
            <w:tcBorders>
              <w:top w:val="single" w:sz="4" w:space="0" w:color="000000"/>
              <w:left w:val="single" w:sz="4" w:space="0" w:color="000000"/>
              <w:bottom w:val="single" w:sz="4" w:space="0" w:color="000000"/>
              <w:right w:val="single" w:sz="4" w:space="0" w:color="000000"/>
            </w:tcBorders>
          </w:tcPr>
          <w:p w14:paraId="76DD26BD" w14:textId="77777777" w:rsidR="00B560A4" w:rsidRDefault="008E561D">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241387" w14:textId="77777777" w:rsidR="00B560A4" w:rsidRDefault="008E561D">
            <w:pPr>
              <w:pStyle w:val="ProductList-TableBody"/>
              <w:jc w:val="center"/>
            </w:pPr>
            <w:r>
              <w:t>50</w:t>
            </w:r>
          </w:p>
        </w:tc>
      </w:tr>
      <w:tr w:rsidR="00B560A4" w14:paraId="1DA29EA6" w14:textId="77777777">
        <w:tc>
          <w:tcPr>
            <w:tcW w:w="10160" w:type="dxa"/>
            <w:tcBorders>
              <w:top w:val="single" w:sz="4" w:space="0" w:color="000000"/>
              <w:left w:val="single" w:sz="4" w:space="0" w:color="000000"/>
              <w:bottom w:val="single" w:sz="4" w:space="0" w:color="000000"/>
              <w:right w:val="single" w:sz="4" w:space="0" w:color="000000"/>
            </w:tcBorders>
          </w:tcPr>
          <w:p w14:paraId="0C65C2BB" w14:textId="77777777" w:rsidR="00B560A4" w:rsidRDefault="008E561D">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36EC2DB7" w14:textId="77777777" w:rsidR="00B560A4" w:rsidRDefault="008E561D">
            <w:pPr>
              <w:pStyle w:val="ProductList-TableBody"/>
              <w:jc w:val="center"/>
            </w:pPr>
            <w:r>
              <w:t>75</w:t>
            </w:r>
          </w:p>
        </w:tc>
      </w:tr>
    </w:tbl>
    <w:p w14:paraId="02ACFFA1" w14:textId="77777777" w:rsidR="00B560A4" w:rsidRDefault="008E561D">
      <w:pPr>
        <w:pStyle w:val="ProductList-Body"/>
      </w:pPr>
      <w:r>
        <w:rPr>
          <w:b/>
          <w:i/>
        </w:rPr>
        <w:t>Забележка:</w:t>
      </w:r>
      <w:r>
        <w:rPr>
          <w:i/>
        </w:rPr>
        <w:t xml:space="preserve"> За ЛКД за SQL вж. таблицата „ЛКД пакети“ в настоящия раздел</w:t>
      </w:r>
    </w:p>
    <w:p w14:paraId="41D7753E" w14:textId="77777777" w:rsidR="00B560A4" w:rsidRDefault="00B560A4">
      <w:pPr>
        <w:pStyle w:val="ProductList-Body"/>
      </w:pPr>
    </w:p>
    <w:p w14:paraId="01B99662" w14:textId="77777777" w:rsidR="00B560A4" w:rsidRDefault="008E561D">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B560A4" w14:paraId="634C17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7CAE353" w14:textId="77777777" w:rsidR="00B560A4" w:rsidRDefault="008E561D">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4D7FCA0F" w14:textId="77777777" w:rsidR="00B560A4" w:rsidRDefault="008E56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77894D" w14:textId="77777777" w:rsidR="00B560A4" w:rsidRDefault="008E56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6DB1F60" w14:textId="77777777" w:rsidR="00B560A4" w:rsidRDefault="008E56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4F5587" w14:textId="77777777" w:rsidR="00B560A4" w:rsidRDefault="008E56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9109F6" w14:textId="77777777" w:rsidR="00B560A4" w:rsidRDefault="008E56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380E30" w14:textId="77777777" w:rsidR="00B560A4" w:rsidRDefault="008E56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5852FE3" w14:textId="77777777" w:rsidR="00B560A4" w:rsidRDefault="008E56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18AF93F" w14:textId="77777777" w:rsidR="00B560A4" w:rsidRDefault="008E56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88C14C" w14:textId="77777777" w:rsidR="00B560A4" w:rsidRDefault="008E56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86C7187" w14:textId="77777777" w:rsidR="00B560A4" w:rsidRDefault="008E561D">
            <w:pPr>
              <w:pStyle w:val="ProductList-TableBody"/>
            </w:pPr>
            <w:r>
              <w:t>600,000+</w:t>
            </w:r>
          </w:p>
        </w:tc>
      </w:tr>
      <w:tr w:rsidR="00B560A4" w14:paraId="211504D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932DE7D" w14:textId="77777777" w:rsidR="00B560A4" w:rsidRDefault="008E561D">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2F8E564D" w14:textId="77777777" w:rsidR="00B560A4" w:rsidRDefault="008E56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91893D" w14:textId="77777777" w:rsidR="00B560A4" w:rsidRDefault="008E56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4AA4A8" w14:textId="77777777" w:rsidR="00B560A4" w:rsidRDefault="008E56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9B7D0D" w14:textId="77777777" w:rsidR="00B560A4" w:rsidRDefault="008E56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E193929" w14:textId="77777777" w:rsidR="00B560A4" w:rsidRDefault="008E56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B2A0C6" w14:textId="77777777" w:rsidR="00B560A4" w:rsidRDefault="008E56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7CEC5AF" w14:textId="77777777" w:rsidR="00B560A4" w:rsidRDefault="008E56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82D138" w14:textId="77777777" w:rsidR="00B560A4" w:rsidRDefault="008E56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A13AEA" w14:textId="77777777" w:rsidR="00B560A4" w:rsidRDefault="008E56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5E2096" w14:textId="77777777" w:rsidR="00B560A4" w:rsidRDefault="008E561D">
            <w:pPr>
              <w:pStyle w:val="ProductList-TableBody"/>
            </w:pPr>
            <w:r>
              <w:t>75</w:t>
            </w:r>
          </w:p>
        </w:tc>
      </w:tr>
    </w:tbl>
    <w:p w14:paraId="3E669619" w14:textId="77777777" w:rsidR="00B560A4" w:rsidRDefault="00B560A4">
      <w:pPr>
        <w:pStyle w:val="ProductList-Body"/>
      </w:pPr>
    </w:p>
    <w:p w14:paraId="00992490" w14:textId="77777777" w:rsidR="00B560A4" w:rsidRDefault="008E561D">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B560A4" w14:paraId="446517B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1C55DF" w14:textId="77777777" w:rsidR="00B560A4" w:rsidRDefault="008E561D">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70171045" w14:textId="77777777" w:rsidR="00B560A4" w:rsidRDefault="008E56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D81E9D" w14:textId="77777777" w:rsidR="00B560A4" w:rsidRDefault="008E56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11B52B6" w14:textId="77777777" w:rsidR="00B560A4" w:rsidRDefault="008E56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40FC9C" w14:textId="77777777" w:rsidR="00B560A4" w:rsidRDefault="008E56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27ED7A" w14:textId="77777777" w:rsidR="00B560A4" w:rsidRDefault="008E56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CE1E15" w14:textId="77777777" w:rsidR="00B560A4" w:rsidRDefault="008E561D">
            <w:pPr>
              <w:pStyle w:val="ProductList-TableBody"/>
            </w:pPr>
            <w:r>
              <w:t>→600,000+</w:t>
            </w:r>
          </w:p>
        </w:tc>
      </w:tr>
      <w:tr w:rsidR="00B560A4" w14:paraId="643E86E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54CC7A3" w14:textId="77777777" w:rsidR="00B560A4" w:rsidRDefault="008E561D">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D939C79" w14:textId="77777777" w:rsidR="00B560A4" w:rsidRDefault="008E56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E682EE" w14:textId="77777777" w:rsidR="00B560A4" w:rsidRDefault="008E56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39CE69" w14:textId="77777777" w:rsidR="00B560A4" w:rsidRDefault="008E56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B065D6" w14:textId="77777777" w:rsidR="00B560A4" w:rsidRDefault="008E56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3FBED2" w14:textId="77777777" w:rsidR="00B560A4" w:rsidRDefault="008E56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8876B3" w14:textId="77777777" w:rsidR="00B560A4" w:rsidRDefault="008E561D">
            <w:pPr>
              <w:pStyle w:val="ProductList-TableBody"/>
            </w:pPr>
            <w:r>
              <w:t>12</w:t>
            </w:r>
          </w:p>
        </w:tc>
      </w:tr>
    </w:tbl>
    <w:p w14:paraId="4DC9DF2D" w14:textId="77777777" w:rsidR="00B560A4" w:rsidRDefault="008E561D">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48">
        <w:r>
          <w:rPr>
            <w:color w:val="00467F"/>
            <w:u w:val="single"/>
          </w:rPr>
          <w:t>http://www.microsoft.com/licensing/software-assurance/planning-services-overview.aspx</w:t>
        </w:r>
      </w:hyperlink>
      <w:r>
        <w:t xml:space="preserve">. </w:t>
      </w:r>
    </w:p>
    <w:p w14:paraId="54838EF9" w14:textId="77777777" w:rsidR="00B560A4" w:rsidRDefault="00B560A4">
      <w:pPr>
        <w:pStyle w:val="ProductList-Body"/>
      </w:pPr>
    </w:p>
    <w:p w14:paraId="5610C730" w14:textId="77777777" w:rsidR="00B560A4" w:rsidRDefault="008E561D">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5CB66962" w14:textId="77777777" w:rsidR="00B560A4" w:rsidRDefault="008E561D" w:rsidP="008E561D">
      <w:pPr>
        <w:pStyle w:val="ProductList-Bullet"/>
        <w:numPr>
          <w:ilvl w:val="0"/>
          <w:numId w:val="43"/>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9">
        <w:r>
          <w:rPr>
            <w:color w:val="00467F"/>
            <w:u w:val="single"/>
          </w:rPr>
          <w:t>http://directory.partners.extranet.microsoft.com/psbproviders</w:t>
        </w:r>
      </w:hyperlink>
    </w:p>
    <w:p w14:paraId="5CF5B27C" w14:textId="77777777" w:rsidR="00B560A4" w:rsidRDefault="008E561D" w:rsidP="008E561D">
      <w:pPr>
        <w:pStyle w:val="ProductList-Bullet"/>
        <w:numPr>
          <w:ilvl w:val="0"/>
          <w:numId w:val="43"/>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58CD2FBD" w14:textId="77777777" w:rsidR="00B560A4" w:rsidRDefault="008E561D" w:rsidP="008E561D">
      <w:pPr>
        <w:pStyle w:val="ProductList-Bullet"/>
        <w:numPr>
          <w:ilvl w:val="0"/>
          <w:numId w:val="43"/>
        </w:numPr>
      </w:pPr>
      <w:r>
        <w:lastRenderedPageBreak/>
        <w:t>Ваучерите за Услуги за планиране може да се осребряват само от клиента, който е квалифициран за тази полза.</w:t>
      </w:r>
    </w:p>
    <w:p w14:paraId="52AD46B1" w14:textId="77777777" w:rsidR="00B560A4" w:rsidRDefault="008E561D" w:rsidP="008E561D">
      <w:pPr>
        <w:pStyle w:val="ProductList-Bullet"/>
        <w:numPr>
          <w:ilvl w:val="0"/>
          <w:numId w:val="43"/>
        </w:numPr>
      </w:pPr>
      <w:r>
        <w:t>Ваучерите за Услуги за планиране не може да се заменят за пари в брой или други еквиваленти с парична стойност.</w:t>
      </w:r>
    </w:p>
    <w:p w14:paraId="5C7DD6C1" w14:textId="77777777" w:rsidR="00B560A4" w:rsidRDefault="008E561D" w:rsidP="008E561D">
      <w:pPr>
        <w:pStyle w:val="ProductList-Bullet"/>
        <w:numPr>
          <w:ilvl w:val="0"/>
          <w:numId w:val="43"/>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62A49DE0" w14:textId="77777777" w:rsidR="00B560A4" w:rsidRDefault="008E561D" w:rsidP="008E561D">
      <w:pPr>
        <w:pStyle w:val="ProductList-Bullet"/>
        <w:numPr>
          <w:ilvl w:val="0"/>
          <w:numId w:val="43"/>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60498C90" w14:textId="77777777" w:rsidR="00B560A4" w:rsidRDefault="008E561D" w:rsidP="008E561D">
      <w:pPr>
        <w:pStyle w:val="ProductList-Bullet"/>
        <w:numPr>
          <w:ilvl w:val="0"/>
          <w:numId w:val="43"/>
        </w:numPr>
      </w:pPr>
      <w:r>
        <w:t>Ваучерите са валидни само пред Отговарящи на изискванията Доставчици за конкретния тип услуга, за която се осребрява ваучерът.</w:t>
      </w:r>
    </w:p>
    <w:p w14:paraId="00A269A0" w14:textId="77777777" w:rsidR="00B560A4" w:rsidRDefault="008E561D" w:rsidP="008E561D">
      <w:pPr>
        <w:pStyle w:val="ProductList-Bullet"/>
        <w:numPr>
          <w:ilvl w:val="0"/>
          <w:numId w:val="43"/>
        </w:numPr>
      </w:pPr>
      <w:r>
        <w:t>Ваучерите трябва да се назначават по време на периода на покритие на SA.</w:t>
      </w:r>
    </w:p>
    <w:p w14:paraId="71BAD585" w14:textId="77777777" w:rsidR="00B560A4" w:rsidRDefault="008E561D" w:rsidP="008E561D">
      <w:pPr>
        <w:pStyle w:val="ProductList-Bullet"/>
        <w:numPr>
          <w:ilvl w:val="0"/>
          <w:numId w:val="43"/>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79E4A94" w14:textId="77777777" w:rsidR="00B560A4" w:rsidRDefault="00B560A4">
      <w:pPr>
        <w:pStyle w:val="ProductList-Body"/>
      </w:pPr>
    </w:p>
    <w:p w14:paraId="7E9FC722" w14:textId="77777777" w:rsidR="00B560A4" w:rsidRDefault="008E561D">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52A76C78" w14:textId="77777777" w:rsidR="00B560A4" w:rsidRDefault="00B560A4">
      <w:pPr>
        <w:pStyle w:val="ProductList-Body"/>
      </w:pPr>
    </w:p>
    <w:p w14:paraId="7BF92104" w14:textId="77777777" w:rsidR="00B560A4" w:rsidRDefault="008E561D">
      <w:pPr>
        <w:pStyle w:val="ProductList-ClauseHeading"/>
        <w:outlineLvl w:val="2"/>
      </w:pPr>
      <w:bookmarkStart w:id="352" w:name="_Sec581"/>
      <w:r>
        <w:t>Програма за лицензиране на корпоративен източник</w:t>
      </w:r>
      <w:bookmarkEnd w:id="352"/>
    </w:p>
    <w:p w14:paraId="1F748619" w14:textId="77777777" w:rsidR="00B560A4" w:rsidRDefault="008E561D">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5449396F" w14:textId="77777777" w:rsidR="00B560A4" w:rsidRDefault="00B560A4">
      <w:pPr>
        <w:pStyle w:val="ProductList-Body"/>
      </w:pPr>
    </w:p>
    <w:p w14:paraId="182D34B0" w14:textId="77777777" w:rsidR="00B560A4" w:rsidRDefault="008E561D">
      <w:pPr>
        <w:pStyle w:val="ProductList-ClauseHeading"/>
        <w:outlineLvl w:val="2"/>
      </w:pPr>
      <w:bookmarkStart w:id="353" w:name="_Sec582"/>
      <w:r>
        <w:t>Ваучери за обучение</w:t>
      </w:r>
      <w:bookmarkEnd w:id="353"/>
    </w:p>
    <w:p w14:paraId="194B03DB" w14:textId="77777777" w:rsidR="00B560A4" w:rsidRDefault="008E561D">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B560A4" w14:paraId="4EA27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DF99B6" w14:textId="77777777" w:rsidR="00B560A4" w:rsidRDefault="008E561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8BAF4" w14:textId="77777777" w:rsidR="00B560A4" w:rsidRDefault="008E561D">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8E267" w14:textId="77777777" w:rsidR="00B560A4" w:rsidRDefault="008E561D">
            <w:pPr>
              <w:pStyle w:val="ProductList-TableBody"/>
            </w:pPr>
            <w:r>
              <w:rPr>
                <w:color w:val="FFFFFF"/>
              </w:rPr>
              <w:t>Набор системи</w:t>
            </w:r>
          </w:p>
        </w:tc>
      </w:tr>
      <w:tr w:rsidR="00B560A4" w14:paraId="0C07B3D8" w14:textId="77777777">
        <w:tc>
          <w:tcPr>
            <w:tcW w:w="4040" w:type="dxa"/>
            <w:tcBorders>
              <w:top w:val="single" w:sz="4" w:space="0" w:color="000000"/>
              <w:left w:val="single" w:sz="4" w:space="0" w:color="000000"/>
              <w:bottom w:val="single" w:sz="4" w:space="0" w:color="000000"/>
              <w:right w:val="single" w:sz="4" w:space="0" w:color="000000"/>
            </w:tcBorders>
          </w:tcPr>
          <w:p w14:paraId="4A16A6A6" w14:textId="77777777" w:rsidR="00B560A4" w:rsidRDefault="008E56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03FB2E" w14:textId="77777777" w:rsidR="00B560A4" w:rsidRDefault="008E561D">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4DC7FB7C" w14:textId="77777777" w:rsidR="00B560A4" w:rsidRDefault="008E561D">
            <w:pPr>
              <w:pStyle w:val="ProductList-TableBody"/>
            </w:pPr>
            <w:r>
              <w:t>1 ден за 50 лиценза (не повече от 10 дни)</w:t>
            </w:r>
          </w:p>
        </w:tc>
      </w:tr>
      <w:tr w:rsidR="00B560A4" w14:paraId="0F090924" w14:textId="77777777">
        <w:tc>
          <w:tcPr>
            <w:tcW w:w="4040" w:type="dxa"/>
            <w:tcBorders>
              <w:top w:val="single" w:sz="4" w:space="0" w:color="000000"/>
              <w:left w:val="single" w:sz="4" w:space="0" w:color="000000"/>
              <w:bottom w:val="single" w:sz="4" w:space="0" w:color="000000"/>
              <w:right w:val="single" w:sz="4" w:space="0" w:color="000000"/>
            </w:tcBorders>
          </w:tcPr>
          <w:p w14:paraId="1E8B193F" w14:textId="77777777" w:rsidR="00B560A4" w:rsidRDefault="008E561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9544D11" w14:textId="77777777" w:rsidR="00B560A4" w:rsidRDefault="008E561D">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121D7473" w14:textId="77777777" w:rsidR="00B560A4" w:rsidRDefault="008E561D">
            <w:pPr>
              <w:pStyle w:val="ProductList-TableBody"/>
            </w:pPr>
            <w:r>
              <w:t>1 ден за 50 лиценза или точки</w:t>
            </w:r>
          </w:p>
        </w:tc>
      </w:tr>
      <w:tr w:rsidR="00B560A4" w14:paraId="2F4A9AF3" w14:textId="77777777">
        <w:tc>
          <w:tcPr>
            <w:tcW w:w="4040" w:type="dxa"/>
            <w:tcBorders>
              <w:top w:val="single" w:sz="4" w:space="0" w:color="000000"/>
              <w:left w:val="single" w:sz="4" w:space="0" w:color="000000"/>
              <w:bottom w:val="single" w:sz="4" w:space="0" w:color="000000"/>
              <w:right w:val="single" w:sz="4" w:space="0" w:color="000000"/>
            </w:tcBorders>
          </w:tcPr>
          <w:p w14:paraId="68B067BE" w14:textId="77777777" w:rsidR="00B560A4" w:rsidRDefault="008E561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288D0AB" w14:textId="77777777" w:rsidR="00B560A4" w:rsidRDefault="008E561D">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65BA187F" w14:textId="77777777" w:rsidR="00B560A4" w:rsidRDefault="008E561D">
            <w:pPr>
              <w:pStyle w:val="ProductList-TableBody"/>
            </w:pPr>
            <w:r>
              <w:t>10 дни за отговарящ на условията договор за записване или Акаунт за закупуване</w:t>
            </w:r>
          </w:p>
        </w:tc>
      </w:tr>
      <w:tr w:rsidR="00B560A4" w14:paraId="429A8999" w14:textId="77777777">
        <w:tc>
          <w:tcPr>
            <w:tcW w:w="4040" w:type="dxa"/>
            <w:tcBorders>
              <w:top w:val="single" w:sz="4" w:space="0" w:color="000000"/>
              <w:left w:val="single" w:sz="4" w:space="0" w:color="000000"/>
              <w:bottom w:val="single" w:sz="4" w:space="0" w:color="000000"/>
              <w:right w:val="single" w:sz="4" w:space="0" w:color="000000"/>
            </w:tcBorders>
          </w:tcPr>
          <w:p w14:paraId="5C273BCF" w14:textId="77777777" w:rsidR="00B560A4" w:rsidRDefault="008E561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82E64BD" w14:textId="77777777" w:rsidR="00B560A4" w:rsidRDefault="008E561D">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6DBA01E" w14:textId="77777777" w:rsidR="00B560A4" w:rsidRDefault="008E561D">
            <w:pPr>
              <w:pStyle w:val="ProductList-TableBody"/>
            </w:pPr>
            <w:r>
              <w:t>15 дни*</w:t>
            </w:r>
          </w:p>
        </w:tc>
      </w:tr>
      <w:tr w:rsidR="00B560A4" w14:paraId="28823606" w14:textId="77777777">
        <w:tc>
          <w:tcPr>
            <w:tcW w:w="4040" w:type="dxa"/>
            <w:tcBorders>
              <w:top w:val="single" w:sz="4" w:space="0" w:color="000000"/>
              <w:left w:val="single" w:sz="4" w:space="0" w:color="000000"/>
              <w:bottom w:val="single" w:sz="4" w:space="0" w:color="000000"/>
              <w:right w:val="single" w:sz="4" w:space="0" w:color="000000"/>
            </w:tcBorders>
          </w:tcPr>
          <w:p w14:paraId="3D9D7F3C" w14:textId="77777777" w:rsidR="00B560A4" w:rsidRDefault="008E561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5E26F3AB" w14:textId="77777777" w:rsidR="00B560A4" w:rsidRDefault="008E561D">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75EBCEB" w14:textId="77777777" w:rsidR="00B560A4" w:rsidRDefault="008E561D">
            <w:pPr>
              <w:pStyle w:val="ProductList-TableBody"/>
            </w:pPr>
            <w:r>
              <w:t>25 дни*</w:t>
            </w:r>
          </w:p>
        </w:tc>
      </w:tr>
      <w:tr w:rsidR="00B560A4" w14:paraId="6D6B23CC" w14:textId="77777777">
        <w:tc>
          <w:tcPr>
            <w:tcW w:w="4040" w:type="dxa"/>
            <w:tcBorders>
              <w:top w:val="single" w:sz="4" w:space="0" w:color="000000"/>
              <w:left w:val="single" w:sz="4" w:space="0" w:color="000000"/>
              <w:bottom w:val="single" w:sz="4" w:space="0" w:color="000000"/>
              <w:right w:val="single" w:sz="4" w:space="0" w:color="000000"/>
            </w:tcBorders>
          </w:tcPr>
          <w:p w14:paraId="265F55EE" w14:textId="77777777" w:rsidR="00B560A4" w:rsidRDefault="008E561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2704575" w14:textId="77777777" w:rsidR="00B560A4" w:rsidRDefault="008E561D">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825639C" w14:textId="77777777" w:rsidR="00B560A4" w:rsidRDefault="008E561D">
            <w:pPr>
              <w:pStyle w:val="ProductList-TableBody"/>
            </w:pPr>
            <w:r>
              <w:t>55 дни*</w:t>
            </w:r>
          </w:p>
        </w:tc>
      </w:tr>
      <w:tr w:rsidR="00B560A4" w14:paraId="00EFE504" w14:textId="77777777">
        <w:tc>
          <w:tcPr>
            <w:tcW w:w="4040" w:type="dxa"/>
            <w:tcBorders>
              <w:top w:val="single" w:sz="4" w:space="0" w:color="000000"/>
              <w:left w:val="single" w:sz="4" w:space="0" w:color="000000"/>
              <w:bottom w:val="single" w:sz="4" w:space="0" w:color="000000"/>
              <w:right w:val="single" w:sz="4" w:space="0" w:color="000000"/>
            </w:tcBorders>
          </w:tcPr>
          <w:p w14:paraId="424937EE" w14:textId="77777777" w:rsidR="00B560A4" w:rsidRDefault="008E561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DF371D1" w14:textId="77777777" w:rsidR="00B560A4" w:rsidRDefault="008E561D">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4F6215EC" w14:textId="77777777" w:rsidR="00B560A4" w:rsidRDefault="008E561D">
            <w:pPr>
              <w:pStyle w:val="ProductList-TableBody"/>
            </w:pPr>
            <w:r>
              <w:t>80 дни*</w:t>
            </w:r>
          </w:p>
        </w:tc>
      </w:tr>
      <w:tr w:rsidR="00B560A4" w14:paraId="562C271C" w14:textId="77777777">
        <w:tc>
          <w:tcPr>
            <w:tcW w:w="4040" w:type="dxa"/>
            <w:tcBorders>
              <w:top w:val="single" w:sz="4" w:space="0" w:color="000000"/>
              <w:left w:val="single" w:sz="4" w:space="0" w:color="000000"/>
              <w:bottom w:val="single" w:sz="4" w:space="0" w:color="000000"/>
              <w:right w:val="single" w:sz="4" w:space="0" w:color="000000"/>
            </w:tcBorders>
          </w:tcPr>
          <w:p w14:paraId="0E317B9C" w14:textId="77777777" w:rsidR="00B560A4" w:rsidRDefault="008E561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B5FC925" w14:textId="77777777" w:rsidR="00B560A4" w:rsidRDefault="008E561D">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44B45BA2" w14:textId="77777777" w:rsidR="00B560A4" w:rsidRDefault="008E561D">
            <w:pPr>
              <w:pStyle w:val="ProductList-TableBody"/>
            </w:pPr>
            <w:r>
              <w:t>125 дни*</w:t>
            </w:r>
          </w:p>
        </w:tc>
      </w:tr>
      <w:tr w:rsidR="00B560A4" w14:paraId="72F0296C" w14:textId="77777777">
        <w:tc>
          <w:tcPr>
            <w:tcW w:w="4040" w:type="dxa"/>
            <w:tcBorders>
              <w:top w:val="single" w:sz="4" w:space="0" w:color="000000"/>
              <w:left w:val="single" w:sz="4" w:space="0" w:color="000000"/>
              <w:bottom w:val="single" w:sz="4" w:space="0" w:color="000000"/>
              <w:right w:val="single" w:sz="4" w:space="0" w:color="000000"/>
            </w:tcBorders>
          </w:tcPr>
          <w:p w14:paraId="76E549D1" w14:textId="77777777" w:rsidR="00B560A4" w:rsidRDefault="008E561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54DBF4D" w14:textId="77777777" w:rsidR="00B560A4" w:rsidRDefault="008E561D">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22B0C7DD" w14:textId="77777777" w:rsidR="00B560A4" w:rsidRDefault="008E561D">
            <w:pPr>
              <w:pStyle w:val="ProductList-TableBody"/>
            </w:pPr>
            <w:r>
              <w:t>200 дни*</w:t>
            </w:r>
          </w:p>
        </w:tc>
      </w:tr>
      <w:tr w:rsidR="00B560A4" w14:paraId="2242ED27" w14:textId="77777777">
        <w:tc>
          <w:tcPr>
            <w:tcW w:w="4040" w:type="dxa"/>
            <w:tcBorders>
              <w:top w:val="single" w:sz="4" w:space="0" w:color="000000"/>
              <w:left w:val="single" w:sz="4" w:space="0" w:color="000000"/>
              <w:bottom w:val="single" w:sz="4" w:space="0" w:color="000000"/>
              <w:right w:val="single" w:sz="4" w:space="0" w:color="000000"/>
            </w:tcBorders>
          </w:tcPr>
          <w:p w14:paraId="027200A9" w14:textId="77777777" w:rsidR="00B560A4" w:rsidRDefault="008E561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A900093" w14:textId="77777777" w:rsidR="00B560A4" w:rsidRDefault="008E561D">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3172F58D" w14:textId="77777777" w:rsidR="00B560A4" w:rsidRDefault="008E561D">
            <w:pPr>
              <w:pStyle w:val="ProductList-TableBody"/>
            </w:pPr>
            <w:r>
              <w:t>300 дни*</w:t>
            </w:r>
          </w:p>
        </w:tc>
      </w:tr>
      <w:tr w:rsidR="00B560A4" w14:paraId="6F6CDD12" w14:textId="77777777">
        <w:tc>
          <w:tcPr>
            <w:tcW w:w="4040" w:type="dxa"/>
            <w:tcBorders>
              <w:top w:val="single" w:sz="4" w:space="0" w:color="000000"/>
              <w:left w:val="single" w:sz="4" w:space="0" w:color="000000"/>
              <w:bottom w:val="single" w:sz="4" w:space="0" w:color="000000"/>
              <w:right w:val="single" w:sz="4" w:space="0" w:color="000000"/>
            </w:tcBorders>
          </w:tcPr>
          <w:p w14:paraId="7C90BD38" w14:textId="77777777" w:rsidR="00B560A4" w:rsidRDefault="008E561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7B7F531" w14:textId="77777777" w:rsidR="00B560A4" w:rsidRDefault="008E561D">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47464FB6" w14:textId="77777777" w:rsidR="00B560A4" w:rsidRDefault="008E561D">
            <w:pPr>
              <w:pStyle w:val="ProductList-TableBody"/>
            </w:pPr>
            <w:r>
              <w:t>400 дни*</w:t>
            </w:r>
          </w:p>
        </w:tc>
      </w:tr>
      <w:tr w:rsidR="00B560A4" w14:paraId="1F45186D" w14:textId="77777777">
        <w:tc>
          <w:tcPr>
            <w:tcW w:w="4040" w:type="dxa"/>
            <w:tcBorders>
              <w:top w:val="single" w:sz="4" w:space="0" w:color="000000"/>
              <w:left w:val="single" w:sz="4" w:space="0" w:color="000000"/>
              <w:bottom w:val="single" w:sz="4" w:space="0" w:color="000000"/>
              <w:right w:val="single" w:sz="4" w:space="0" w:color="000000"/>
            </w:tcBorders>
          </w:tcPr>
          <w:p w14:paraId="3E69E138" w14:textId="77777777" w:rsidR="00B560A4" w:rsidRDefault="008E561D">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7EF1E78C" w14:textId="77777777" w:rsidR="00B560A4" w:rsidRDefault="008E561D">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214CEDA2" w14:textId="77777777" w:rsidR="00B560A4" w:rsidRDefault="008E561D">
            <w:pPr>
              <w:pStyle w:val="ProductList-TableBody"/>
            </w:pPr>
            <w:r>
              <w:t>700 дни*</w:t>
            </w:r>
          </w:p>
        </w:tc>
      </w:tr>
    </w:tbl>
    <w:p w14:paraId="38C6C665" w14:textId="77777777" w:rsidR="00B560A4" w:rsidRDefault="008E561D">
      <w:pPr>
        <w:pStyle w:val="ProductList-Body"/>
      </w:pPr>
      <w:r>
        <w:t>*</w:t>
      </w:r>
      <w:r>
        <w:rPr>
          <w:i/>
        </w:rPr>
        <w:t>Брой дни за отговарящ на условията договор за записване, споразумение или Акаунт за закупуване</w:t>
      </w:r>
    </w:p>
    <w:p w14:paraId="3CB5DE64" w14:textId="77777777" w:rsidR="00B560A4" w:rsidRDefault="00B560A4">
      <w:pPr>
        <w:pStyle w:val="ProductList-Body"/>
      </w:pPr>
    </w:p>
    <w:p w14:paraId="28218A08" w14:textId="77777777" w:rsidR="00B560A4" w:rsidRDefault="008E561D" w:rsidP="008E561D">
      <w:pPr>
        <w:pStyle w:val="ProductList-Bullet"/>
        <w:numPr>
          <w:ilvl w:val="0"/>
          <w:numId w:val="44"/>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14:paraId="29B9175F" w14:textId="77777777" w:rsidR="00B560A4" w:rsidRDefault="008E561D" w:rsidP="008E561D">
      <w:pPr>
        <w:pStyle w:val="ProductList-Bullet"/>
        <w:numPr>
          <w:ilvl w:val="0"/>
          <w:numId w:val="44"/>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3CC24F69" w14:textId="77777777" w:rsidR="00B560A4" w:rsidRDefault="008E561D" w:rsidP="008E561D">
      <w:pPr>
        <w:pStyle w:val="ProductList-Bullet"/>
        <w:numPr>
          <w:ilvl w:val="0"/>
          <w:numId w:val="44"/>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14:paraId="056D35F5" w14:textId="77777777" w:rsidR="00B560A4" w:rsidRDefault="008E561D" w:rsidP="008E561D">
      <w:pPr>
        <w:pStyle w:val="ProductList-Bullet"/>
        <w:numPr>
          <w:ilvl w:val="0"/>
          <w:numId w:val="44"/>
        </w:numPr>
      </w:pPr>
      <w:r>
        <w:t>Ваучерите не може да се използват за покриване на каквито и да e такси, свързани с непоявяването на клиент на запазен курс.</w:t>
      </w:r>
    </w:p>
    <w:p w14:paraId="49BB9E11" w14:textId="77777777" w:rsidR="00B560A4" w:rsidRDefault="008E561D" w:rsidP="008E561D">
      <w:pPr>
        <w:pStyle w:val="ProductList-Bullet"/>
        <w:numPr>
          <w:ilvl w:val="0"/>
          <w:numId w:val="44"/>
        </w:numPr>
      </w:pPr>
      <w:r>
        <w:t>Ваучерите може да се осребряват само от физическото лице, одобрено от клиента да използва ваучера.</w:t>
      </w:r>
    </w:p>
    <w:p w14:paraId="3DABD681" w14:textId="77777777" w:rsidR="00B560A4" w:rsidRDefault="008E561D" w:rsidP="008E561D">
      <w:pPr>
        <w:pStyle w:val="ProductList-Bullet"/>
        <w:numPr>
          <w:ilvl w:val="0"/>
          <w:numId w:val="44"/>
        </w:numPr>
      </w:pPr>
      <w:r>
        <w:t xml:space="preserve">Ваучерите не може да се заменят за пари в брой или други еквиваленти с парична стойност. </w:t>
      </w:r>
    </w:p>
    <w:p w14:paraId="0450F506" w14:textId="77777777" w:rsidR="00B560A4" w:rsidRDefault="008E561D" w:rsidP="008E561D">
      <w:pPr>
        <w:pStyle w:val="ProductList-Bullet"/>
        <w:numPr>
          <w:ilvl w:val="0"/>
          <w:numId w:val="44"/>
        </w:numPr>
      </w:pPr>
      <w:r>
        <w:t xml:space="preserve">Ваучерите трябва да се назначават по време на периода на покритие на SA. </w:t>
      </w:r>
    </w:p>
    <w:p w14:paraId="30D498B5" w14:textId="77777777" w:rsidR="00B560A4" w:rsidRDefault="008E561D" w:rsidP="008E561D">
      <w:pPr>
        <w:pStyle w:val="ProductList-Bullet"/>
        <w:numPr>
          <w:ilvl w:val="0"/>
          <w:numId w:val="44"/>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66F33410" w14:textId="77777777" w:rsidR="00B560A4" w:rsidRDefault="008E561D" w:rsidP="008E561D">
      <w:pPr>
        <w:pStyle w:val="ProductList-Bullet"/>
        <w:numPr>
          <w:ilvl w:val="0"/>
          <w:numId w:val="44"/>
        </w:numPr>
      </w:pPr>
      <w:r>
        <w:t xml:space="preserve">Един ден от Ваучер за обучение се равнява на еквивалента на един ден сесия за обучение. </w:t>
      </w:r>
    </w:p>
    <w:p w14:paraId="1B2141A0" w14:textId="77777777" w:rsidR="00B560A4" w:rsidRDefault="008E561D" w:rsidP="008E561D">
      <w:pPr>
        <w:pStyle w:val="ProductList-Bullet"/>
        <w:numPr>
          <w:ilvl w:val="0"/>
          <w:numId w:val="44"/>
        </w:numPr>
      </w:pPr>
      <w:r>
        <w:t xml:space="preserve">Ваучерите може да се използват за запазване на обучение при само един Партньор в сферата на обучението към даден момент. </w:t>
      </w:r>
    </w:p>
    <w:p w14:paraId="65DF5B9C" w14:textId="77777777" w:rsidR="00B560A4" w:rsidRDefault="008E561D" w:rsidP="008E561D">
      <w:pPr>
        <w:pStyle w:val="ProductList-Bullet"/>
        <w:numPr>
          <w:ilvl w:val="0"/>
          <w:numId w:val="44"/>
        </w:numPr>
      </w:pPr>
      <w:r>
        <w:lastRenderedPageBreak/>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44CA4A43" w14:textId="77777777" w:rsidR="00B560A4" w:rsidRDefault="008E561D" w:rsidP="008E561D">
      <w:pPr>
        <w:pStyle w:val="ProductList-Bullet"/>
        <w:numPr>
          <w:ilvl w:val="0"/>
          <w:numId w:val="44"/>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14:paraId="1F8FB6F9" w14:textId="77777777" w:rsidR="00B560A4" w:rsidRDefault="00B560A4">
      <w:pPr>
        <w:pStyle w:val="ProductList-Body"/>
      </w:pPr>
    </w:p>
    <w:p w14:paraId="676B1EA2" w14:textId="77777777" w:rsidR="00B560A4" w:rsidRDefault="008E561D">
      <w:pPr>
        <w:pStyle w:val="ProductList-ClauseHeading"/>
        <w:outlineLvl w:val="2"/>
      </w:pPr>
      <w:bookmarkStart w:id="354" w:name="_Sec583"/>
      <w:r>
        <w:t>Електронно обучение</w:t>
      </w:r>
      <w:bookmarkEnd w:id="354"/>
    </w:p>
    <w:p w14:paraId="13832530" w14:textId="77777777" w:rsidR="00B560A4" w:rsidRDefault="008E561D">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29367157" w14:textId="77777777" w:rsidR="00B560A4" w:rsidRDefault="00B560A4">
      <w:pPr>
        <w:pStyle w:val="ProductList-Body"/>
      </w:pPr>
    </w:p>
    <w:p w14:paraId="28A6D459" w14:textId="77777777" w:rsidR="00B560A4" w:rsidRDefault="008E561D">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232D2796" w14:textId="77777777" w:rsidR="00B560A4" w:rsidRDefault="00B560A4">
      <w:pPr>
        <w:pStyle w:val="ProductList-Body"/>
      </w:pPr>
    </w:p>
    <w:p w14:paraId="16546363" w14:textId="77777777" w:rsidR="00B560A4" w:rsidRDefault="008E561D">
      <w:pPr>
        <w:pStyle w:val="ProductList-ClauseHeading"/>
        <w:outlineLvl w:val="2"/>
      </w:pPr>
      <w:bookmarkStart w:id="355" w:name="_Sec584"/>
      <w:r>
        <w:t>Програма за домашна употреба</w:t>
      </w:r>
      <w:bookmarkEnd w:id="355"/>
    </w:p>
    <w:p w14:paraId="3E7581CA" w14:textId="77777777" w:rsidR="00B560A4" w:rsidRDefault="008E561D">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3D00FE65" w14:textId="77777777" w:rsidR="00B560A4" w:rsidRDefault="00B560A4">
      <w:pPr>
        <w:pStyle w:val="ProductList-Body"/>
      </w:pPr>
    </w:p>
    <w:p w14:paraId="6A2C44A0" w14:textId="77777777" w:rsidR="00B560A4" w:rsidRDefault="008E561D">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3F51A975" w14:textId="77777777" w:rsidR="00B560A4" w:rsidRDefault="00B560A4">
      <w:pPr>
        <w:pStyle w:val="ProductList-Body"/>
      </w:pPr>
    </w:p>
    <w:p w14:paraId="3ADEC698" w14:textId="77777777" w:rsidR="00B560A4" w:rsidRDefault="008E561D">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0F758DF0" w14:textId="77777777" w:rsidR="00B560A4" w:rsidRDefault="00B560A4">
      <w:pPr>
        <w:pStyle w:val="ProductList-Body"/>
      </w:pPr>
    </w:p>
    <w:p w14:paraId="2BD2E610" w14:textId="77777777" w:rsidR="00B560A4" w:rsidRDefault="008E561D">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B560A4" w14:paraId="79D084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D0BE4A" w14:textId="77777777" w:rsidR="00B560A4" w:rsidRDefault="008E561D">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10BD9" w14:textId="77777777" w:rsidR="00B560A4" w:rsidRDefault="008E561D">
            <w:pPr>
              <w:pStyle w:val="ProductList-TableBody"/>
            </w:pPr>
            <w:r>
              <w:rPr>
                <w:color w:val="FFFFFF"/>
              </w:rPr>
              <w:t>Съответен Лиценз за Програмата за домашна употреба</w:t>
            </w:r>
          </w:p>
        </w:tc>
      </w:tr>
      <w:tr w:rsidR="00B560A4" w14:paraId="38C66C26" w14:textId="77777777">
        <w:tc>
          <w:tcPr>
            <w:tcW w:w="6000" w:type="dxa"/>
            <w:tcBorders>
              <w:top w:val="single" w:sz="4" w:space="0" w:color="000000"/>
              <w:left w:val="single" w:sz="4" w:space="0" w:color="000000"/>
              <w:bottom w:val="single" w:sz="4" w:space="0" w:color="000000"/>
              <w:right w:val="single" w:sz="4" w:space="0" w:color="000000"/>
            </w:tcBorders>
          </w:tcPr>
          <w:p w14:paraId="4F747E4B" w14:textId="77777777" w:rsidR="00B560A4" w:rsidRDefault="008E561D">
            <w:pPr>
              <w:pStyle w:val="ProductList-TableBody"/>
            </w:pPr>
            <w:r>
              <w:t>Office Standard 2010/2013/2016</w:t>
            </w:r>
          </w:p>
          <w:p w14:paraId="431DEE78" w14:textId="77777777" w:rsidR="00B560A4" w:rsidRDefault="008E561D">
            <w:pPr>
              <w:pStyle w:val="ProductList-TableBody"/>
            </w:pPr>
            <w:r>
              <w:t xml:space="preserve">Office Professional Plus 2010/2013/2016 </w:t>
            </w:r>
          </w:p>
          <w:p w14:paraId="6E5248A8" w14:textId="77777777" w:rsidR="00B560A4" w:rsidRDefault="008E561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5BA57C7" w14:textId="77777777" w:rsidR="00B560A4" w:rsidRDefault="008E561D">
            <w:pPr>
              <w:pStyle w:val="ProductList-TableBody"/>
            </w:pPr>
            <w:r>
              <w:t>HUP за Office Professional Plus 2016 и HUP за Office 2016 for Mac Home &amp; Business с Lync DL</w:t>
            </w:r>
          </w:p>
        </w:tc>
      </w:tr>
      <w:tr w:rsidR="00B560A4" w14:paraId="2754B52A" w14:textId="77777777">
        <w:tc>
          <w:tcPr>
            <w:tcW w:w="6000" w:type="dxa"/>
            <w:tcBorders>
              <w:top w:val="single" w:sz="4" w:space="0" w:color="000000"/>
              <w:left w:val="single" w:sz="4" w:space="0" w:color="000000"/>
              <w:bottom w:val="single" w:sz="4" w:space="0" w:color="000000"/>
              <w:right w:val="single" w:sz="4" w:space="0" w:color="000000"/>
            </w:tcBorders>
          </w:tcPr>
          <w:p w14:paraId="2F2FB523" w14:textId="77777777" w:rsidR="00B560A4" w:rsidRDefault="008E561D">
            <w:pPr>
              <w:pStyle w:val="ProductList-TableBody"/>
            </w:pPr>
            <w:r>
              <w:t>Access 2010/2013/2016</w:t>
            </w:r>
          </w:p>
          <w:p w14:paraId="5444D68E" w14:textId="77777777" w:rsidR="00B560A4" w:rsidRDefault="008E561D">
            <w:pPr>
              <w:pStyle w:val="ProductList-TableBody"/>
            </w:pPr>
            <w:r>
              <w:t>Excel 2010/2013/2016</w:t>
            </w:r>
          </w:p>
          <w:p w14:paraId="6FE7F36E" w14:textId="77777777" w:rsidR="00B560A4" w:rsidRDefault="008E561D">
            <w:pPr>
              <w:pStyle w:val="ProductList-TableBody"/>
            </w:pPr>
            <w:r>
              <w:t>PowerPoint 2010/2013/2016</w:t>
            </w:r>
          </w:p>
          <w:p w14:paraId="3072A7BE" w14:textId="77777777" w:rsidR="00B560A4" w:rsidRDefault="008E561D">
            <w:pPr>
              <w:pStyle w:val="ProductList-TableBody"/>
            </w:pPr>
            <w:r>
              <w:t>InfoPath 2010/2013/2016</w:t>
            </w:r>
          </w:p>
          <w:p w14:paraId="3999E357" w14:textId="77777777" w:rsidR="00B560A4" w:rsidRDefault="008E561D">
            <w:pPr>
              <w:pStyle w:val="ProductList-TableBody"/>
            </w:pPr>
            <w:r>
              <w:t>Lync 2010/2013/2015</w:t>
            </w:r>
          </w:p>
          <w:p w14:paraId="5FB346BD" w14:textId="77777777" w:rsidR="00B560A4" w:rsidRDefault="008E561D">
            <w:pPr>
              <w:pStyle w:val="ProductList-TableBody"/>
            </w:pPr>
            <w:r>
              <w:t>OneNote 2010/2013/2016</w:t>
            </w:r>
          </w:p>
          <w:p w14:paraId="7BAD9B18" w14:textId="77777777" w:rsidR="00B560A4" w:rsidRDefault="008E561D">
            <w:pPr>
              <w:pStyle w:val="ProductList-TableBody"/>
            </w:pPr>
            <w:r>
              <w:t>Outlook 2010/2013/2016</w:t>
            </w:r>
          </w:p>
          <w:p w14:paraId="4E23F123" w14:textId="77777777" w:rsidR="00B560A4" w:rsidRDefault="008E561D">
            <w:pPr>
              <w:pStyle w:val="ProductList-TableBody"/>
            </w:pPr>
            <w:r>
              <w:t>Publisher 2010/2013/2016</w:t>
            </w:r>
          </w:p>
          <w:p w14:paraId="53E6AAA6" w14:textId="77777777" w:rsidR="00B560A4" w:rsidRDefault="008E561D">
            <w:pPr>
              <w:pStyle w:val="ProductList-TableBody"/>
            </w:pPr>
            <w:r>
              <w:t>Skype for Business 2015</w:t>
            </w:r>
          </w:p>
          <w:p w14:paraId="532D8176" w14:textId="77777777" w:rsidR="00B560A4" w:rsidRDefault="008E56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3CC7FEF" w14:textId="77777777" w:rsidR="00B560A4" w:rsidRDefault="008E561D">
            <w:pPr>
              <w:pStyle w:val="ProductList-TableBody"/>
            </w:pPr>
            <w:r>
              <w:t xml:space="preserve">HUP за Office Professional Plus 2016 и HUP за Office 2016 for Mac Home &amp; Business с Lync DL </w:t>
            </w:r>
          </w:p>
        </w:tc>
      </w:tr>
      <w:tr w:rsidR="00B560A4" w14:paraId="5E224291" w14:textId="77777777">
        <w:tc>
          <w:tcPr>
            <w:tcW w:w="6000" w:type="dxa"/>
            <w:tcBorders>
              <w:top w:val="single" w:sz="4" w:space="0" w:color="000000"/>
              <w:left w:val="single" w:sz="4" w:space="0" w:color="000000"/>
              <w:bottom w:val="single" w:sz="4" w:space="0" w:color="000000"/>
              <w:right w:val="single" w:sz="4" w:space="0" w:color="000000"/>
            </w:tcBorders>
          </w:tcPr>
          <w:p w14:paraId="77B6CEB7" w14:textId="77777777" w:rsidR="00B560A4" w:rsidRDefault="008E561D">
            <w:pPr>
              <w:pStyle w:val="ProductList-TableBody"/>
            </w:pPr>
            <w:r>
              <w:t xml:space="preserve">Visio Standard 2010/2013 /2016 </w:t>
            </w:r>
          </w:p>
          <w:p w14:paraId="3B25471B" w14:textId="77777777" w:rsidR="00B560A4" w:rsidRDefault="008E56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0259DC5" w14:textId="77777777" w:rsidR="00B560A4" w:rsidRDefault="008E561D">
            <w:pPr>
              <w:pStyle w:val="ProductList-TableBody"/>
            </w:pPr>
            <w:r>
              <w:t>Visio Professional 2016, HUP</w:t>
            </w:r>
          </w:p>
        </w:tc>
      </w:tr>
      <w:tr w:rsidR="00B560A4" w14:paraId="40248A43" w14:textId="77777777">
        <w:tc>
          <w:tcPr>
            <w:tcW w:w="6000" w:type="dxa"/>
            <w:tcBorders>
              <w:top w:val="single" w:sz="4" w:space="0" w:color="000000"/>
              <w:left w:val="single" w:sz="4" w:space="0" w:color="000000"/>
              <w:bottom w:val="single" w:sz="4" w:space="0" w:color="000000"/>
              <w:right w:val="single" w:sz="4" w:space="0" w:color="000000"/>
            </w:tcBorders>
          </w:tcPr>
          <w:p w14:paraId="636090C3" w14:textId="77777777" w:rsidR="00B560A4" w:rsidRDefault="008E561D">
            <w:pPr>
              <w:pStyle w:val="ProductList-TableBody"/>
            </w:pPr>
            <w:r>
              <w:t>Project Standard 2010/2013/2016</w:t>
            </w:r>
          </w:p>
          <w:p w14:paraId="0A9E6BC0" w14:textId="77777777" w:rsidR="00B560A4" w:rsidRDefault="008E56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A984F3B" w14:textId="77777777" w:rsidR="00B560A4" w:rsidRDefault="008E561D">
            <w:pPr>
              <w:pStyle w:val="ProductList-TableBody"/>
            </w:pPr>
            <w:r>
              <w:t>Project Professional 2016 HUP</w:t>
            </w:r>
          </w:p>
        </w:tc>
      </w:tr>
    </w:tbl>
    <w:p w14:paraId="54D901AF" w14:textId="77777777" w:rsidR="00B560A4" w:rsidRDefault="008E561D">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0">
        <w:r>
          <w:rPr>
            <w:i/>
            <w:color w:val="00467F"/>
            <w:u w:val="single"/>
          </w:rPr>
          <w:t>http://www.microsoft.com/licensing</w:t>
        </w:r>
      </w:hyperlink>
      <w:r>
        <w:rPr>
          <w:i/>
        </w:rPr>
        <w:t>.</w:t>
      </w:r>
    </w:p>
    <w:p w14:paraId="24226C25" w14:textId="77777777" w:rsidR="00B560A4" w:rsidRDefault="00B560A4">
      <w:pPr>
        <w:pStyle w:val="ProductList-Body"/>
      </w:pPr>
    </w:p>
    <w:p w14:paraId="579B8B8D" w14:textId="77777777" w:rsidR="00B560A4" w:rsidRDefault="008E561D">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05457E56" w14:textId="77777777" w:rsidR="00B560A4" w:rsidRDefault="00B560A4">
      <w:pPr>
        <w:pStyle w:val="ProductList-Body"/>
        <w:jc w:val="right"/>
      </w:pPr>
    </w:p>
    <w:p w14:paraId="560C621D" w14:textId="77777777" w:rsidR="00B560A4" w:rsidRDefault="008E561D">
      <w:pPr>
        <w:pStyle w:val="ProductList-ClauseHeading"/>
        <w:outlineLvl w:val="2"/>
      </w:pPr>
      <w:bookmarkStart w:id="356" w:name="_Sec585"/>
      <w:r>
        <w:t>Денонощна поддръжка за разрешаване на проблеми</w:t>
      </w:r>
      <w:bookmarkEnd w:id="356"/>
    </w:p>
    <w:p w14:paraId="341CC735" w14:textId="77777777" w:rsidR="00B560A4" w:rsidRDefault="008E561D">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4F12F978" w14:textId="77777777" w:rsidR="00B560A4" w:rsidRDefault="00B560A4">
      <w:pPr>
        <w:pStyle w:val="ProductList-Body"/>
      </w:pPr>
    </w:p>
    <w:p w14:paraId="25F959CC" w14:textId="77777777" w:rsidR="00B560A4" w:rsidRDefault="008E561D">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w:t>
      </w:r>
      <w:r>
        <w:lastRenderedPageBreak/>
        <w:t xml:space="preserve">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9F69B7B" w14:textId="77777777" w:rsidR="00B560A4" w:rsidRDefault="00B560A4">
      <w:pPr>
        <w:pStyle w:val="ProductList-Body"/>
      </w:pPr>
    </w:p>
    <w:p w14:paraId="34B7BC9D" w14:textId="77777777" w:rsidR="00B560A4" w:rsidRDefault="008E561D">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07CBA157" w14:textId="77777777" w:rsidR="00B560A4" w:rsidRDefault="00B560A4">
      <w:pPr>
        <w:pStyle w:val="ProductList-Body"/>
      </w:pPr>
    </w:p>
    <w:p w14:paraId="29F932F7" w14:textId="77777777" w:rsidR="00B560A4" w:rsidRDefault="008E561D">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5824F596" w14:textId="77777777" w:rsidR="00B560A4" w:rsidRDefault="00B560A4">
      <w:pPr>
        <w:pStyle w:val="ProductList-Body"/>
      </w:pPr>
    </w:p>
    <w:p w14:paraId="1CEE5CC0" w14:textId="77777777" w:rsidR="00B560A4" w:rsidRDefault="008E561D">
      <w:pPr>
        <w:pStyle w:val="ProductList-SubClauseHeading"/>
        <w:outlineLvl w:val="3"/>
      </w:pPr>
      <w:r>
        <w:t>Решаване на инциденти с поддръжка по телефона за всички програми с изключение на MPSA</w:t>
      </w:r>
    </w:p>
    <w:p w14:paraId="7F6902BE" w14:textId="77777777" w:rsidR="00B560A4" w:rsidRDefault="008E561D">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B560A4" w14:paraId="3CE426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9B40C9" w14:textId="77777777" w:rsidR="00B560A4" w:rsidRDefault="008E561D">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115256" w14:textId="77777777" w:rsidR="00B560A4" w:rsidRDefault="008E561D">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075B4" w14:textId="77777777" w:rsidR="00B560A4" w:rsidRDefault="008E561D">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0204E" w14:textId="77777777" w:rsidR="00B560A4" w:rsidRDefault="008E561D">
            <w:pPr>
              <w:pStyle w:val="ProductList-TableBody"/>
            </w:pPr>
            <w:r>
              <w:rPr>
                <w:color w:val="FFFFFF"/>
              </w:rPr>
              <w:t>В гаранция/Клиент – натрупвания на инциденти за безплатно решаване</w:t>
            </w:r>
          </w:p>
        </w:tc>
      </w:tr>
      <w:tr w:rsidR="00B560A4" w14:paraId="56E6BE93" w14:textId="77777777">
        <w:tc>
          <w:tcPr>
            <w:tcW w:w="2940" w:type="dxa"/>
            <w:tcBorders>
              <w:top w:val="single" w:sz="4" w:space="0" w:color="000000"/>
              <w:left w:val="single" w:sz="4" w:space="0" w:color="000000"/>
              <w:bottom w:val="single" w:sz="4" w:space="0" w:color="000000"/>
              <w:right w:val="single" w:sz="4" w:space="0" w:color="000000"/>
            </w:tcBorders>
          </w:tcPr>
          <w:p w14:paraId="17AEA36F" w14:textId="77777777" w:rsidR="00B560A4" w:rsidRDefault="008E561D">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21C0A873" w14:textId="77777777" w:rsidR="00B560A4" w:rsidRDefault="008E56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0B166C" w14:textId="77777777" w:rsidR="00B560A4" w:rsidRDefault="008E56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68147B" w14:textId="77777777" w:rsidR="00B560A4" w:rsidRDefault="008E561D">
            <w:pPr>
              <w:pStyle w:val="ProductList-TableBody"/>
            </w:pPr>
            <w:r>
              <w:t>$200,000</w:t>
            </w:r>
          </w:p>
        </w:tc>
      </w:tr>
      <w:tr w:rsidR="00B560A4" w14:paraId="77199594" w14:textId="77777777">
        <w:tc>
          <w:tcPr>
            <w:tcW w:w="2940" w:type="dxa"/>
            <w:tcBorders>
              <w:top w:val="single" w:sz="4" w:space="0" w:color="000000"/>
              <w:left w:val="single" w:sz="4" w:space="0" w:color="000000"/>
              <w:bottom w:val="single" w:sz="4" w:space="0" w:color="000000"/>
              <w:right w:val="single" w:sz="4" w:space="0" w:color="000000"/>
            </w:tcBorders>
          </w:tcPr>
          <w:p w14:paraId="6D29EC09" w14:textId="77777777" w:rsidR="00B560A4" w:rsidRDefault="008E561D">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7C50FEEA" w14:textId="77777777" w:rsidR="00B560A4" w:rsidRDefault="008E56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A505BB5" w14:textId="77777777" w:rsidR="00B560A4" w:rsidRDefault="008E56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7DAFC9C" w14:textId="77777777" w:rsidR="00B560A4" w:rsidRDefault="008E561D">
            <w:pPr>
              <w:pStyle w:val="ProductList-TableBody"/>
            </w:pPr>
            <w:r>
              <w:t>300,000</w:t>
            </w:r>
          </w:p>
        </w:tc>
      </w:tr>
      <w:tr w:rsidR="00B560A4" w14:paraId="147E9695" w14:textId="77777777">
        <w:tc>
          <w:tcPr>
            <w:tcW w:w="2940" w:type="dxa"/>
            <w:tcBorders>
              <w:top w:val="single" w:sz="4" w:space="0" w:color="000000"/>
              <w:left w:val="single" w:sz="4" w:space="0" w:color="000000"/>
              <w:bottom w:val="single" w:sz="4" w:space="0" w:color="000000"/>
              <w:right w:val="single" w:sz="4" w:space="0" w:color="000000"/>
            </w:tcBorders>
          </w:tcPr>
          <w:p w14:paraId="2B8C55B7" w14:textId="77777777" w:rsidR="00B560A4" w:rsidRDefault="008E561D">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1C10634" w14:textId="77777777" w:rsidR="00B560A4" w:rsidRDefault="008E56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17BFA0" w14:textId="77777777" w:rsidR="00B560A4" w:rsidRDefault="008E56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1F2296" w14:textId="77777777" w:rsidR="00B560A4" w:rsidRDefault="008E561D">
            <w:pPr>
              <w:pStyle w:val="ProductList-TableBody"/>
            </w:pPr>
            <w:r>
              <w:t>270,000</w:t>
            </w:r>
          </w:p>
        </w:tc>
      </w:tr>
      <w:tr w:rsidR="00B560A4" w14:paraId="4ACEEC5B" w14:textId="77777777">
        <w:tc>
          <w:tcPr>
            <w:tcW w:w="2940" w:type="dxa"/>
            <w:tcBorders>
              <w:top w:val="single" w:sz="4" w:space="0" w:color="000000"/>
              <w:left w:val="single" w:sz="4" w:space="0" w:color="000000"/>
              <w:bottom w:val="single" w:sz="4" w:space="0" w:color="000000"/>
              <w:right w:val="single" w:sz="4" w:space="0" w:color="000000"/>
            </w:tcBorders>
          </w:tcPr>
          <w:p w14:paraId="57638D8C" w14:textId="77777777" w:rsidR="00B560A4" w:rsidRDefault="008E561D">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13A0F46" w14:textId="77777777" w:rsidR="00B560A4" w:rsidRDefault="008E56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B68BAFC" w14:textId="77777777" w:rsidR="00B560A4" w:rsidRDefault="008E561D">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0BDA2520" w14:textId="77777777" w:rsidR="00B560A4" w:rsidRDefault="008E561D">
            <w:pPr>
              <w:pStyle w:val="ProductList-TableBody"/>
            </w:pPr>
            <w:r>
              <w:t>шв.фр. 330,000</w:t>
            </w:r>
          </w:p>
        </w:tc>
      </w:tr>
      <w:tr w:rsidR="00B560A4" w14:paraId="2D3F8D97" w14:textId="77777777">
        <w:tc>
          <w:tcPr>
            <w:tcW w:w="2940" w:type="dxa"/>
            <w:tcBorders>
              <w:top w:val="single" w:sz="4" w:space="0" w:color="000000"/>
              <w:left w:val="single" w:sz="4" w:space="0" w:color="000000"/>
              <w:bottom w:val="single" w:sz="4" w:space="0" w:color="000000"/>
              <w:right w:val="single" w:sz="4" w:space="0" w:color="000000"/>
            </w:tcBorders>
          </w:tcPr>
          <w:p w14:paraId="7F4E2D94" w14:textId="77777777" w:rsidR="00B560A4" w:rsidRDefault="008E561D">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753794C0" w14:textId="77777777" w:rsidR="00B560A4" w:rsidRDefault="008E56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52920B" w14:textId="77777777" w:rsidR="00B560A4" w:rsidRDefault="008E561D">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2AB9996C" w14:textId="77777777" w:rsidR="00B560A4" w:rsidRDefault="008E561D">
            <w:pPr>
              <w:pStyle w:val="ProductList-TableBody"/>
            </w:pPr>
            <w:r>
              <w:t>1 650 000 костарикански колона</w:t>
            </w:r>
          </w:p>
        </w:tc>
      </w:tr>
      <w:tr w:rsidR="00B560A4" w14:paraId="73A62B11" w14:textId="77777777">
        <w:tc>
          <w:tcPr>
            <w:tcW w:w="2940" w:type="dxa"/>
            <w:tcBorders>
              <w:top w:val="single" w:sz="4" w:space="0" w:color="000000"/>
              <w:left w:val="single" w:sz="4" w:space="0" w:color="000000"/>
              <w:bottom w:val="single" w:sz="4" w:space="0" w:color="000000"/>
              <w:right w:val="single" w:sz="4" w:space="0" w:color="000000"/>
            </w:tcBorders>
          </w:tcPr>
          <w:p w14:paraId="7A27AD06" w14:textId="77777777" w:rsidR="00B560A4" w:rsidRDefault="008E561D">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F25B0D8" w14:textId="77777777" w:rsidR="00B560A4" w:rsidRDefault="008E56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3FE3D70" w14:textId="77777777" w:rsidR="00B560A4" w:rsidRDefault="008E561D">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B87CBE8" w14:textId="77777777" w:rsidR="00B560A4" w:rsidRDefault="008E561D">
            <w:pPr>
              <w:pStyle w:val="ProductList-TableBody"/>
            </w:pPr>
            <w:r>
              <w:t>1 600 000 кр.</w:t>
            </w:r>
          </w:p>
        </w:tc>
      </w:tr>
      <w:tr w:rsidR="00B560A4" w14:paraId="6096F99B" w14:textId="77777777">
        <w:tc>
          <w:tcPr>
            <w:tcW w:w="2940" w:type="dxa"/>
            <w:tcBorders>
              <w:top w:val="single" w:sz="4" w:space="0" w:color="000000"/>
              <w:left w:val="single" w:sz="4" w:space="0" w:color="000000"/>
              <w:bottom w:val="single" w:sz="4" w:space="0" w:color="000000"/>
              <w:right w:val="single" w:sz="4" w:space="0" w:color="000000"/>
            </w:tcBorders>
          </w:tcPr>
          <w:p w14:paraId="48CF1653" w14:textId="77777777" w:rsidR="00B560A4" w:rsidRDefault="008E561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4B983E66" w14:textId="77777777" w:rsidR="00B560A4" w:rsidRDefault="008E56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9EBD80" w14:textId="77777777" w:rsidR="00B560A4" w:rsidRDefault="008E56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D8A74D" w14:textId="77777777" w:rsidR="00B560A4" w:rsidRDefault="008E561D">
            <w:pPr>
              <w:pStyle w:val="ProductList-TableBody"/>
            </w:pPr>
            <w:r>
              <w:t>215,000</w:t>
            </w:r>
          </w:p>
        </w:tc>
      </w:tr>
      <w:tr w:rsidR="00B560A4" w14:paraId="1069750C" w14:textId="77777777">
        <w:tc>
          <w:tcPr>
            <w:tcW w:w="2940" w:type="dxa"/>
            <w:tcBorders>
              <w:top w:val="single" w:sz="4" w:space="0" w:color="000000"/>
              <w:left w:val="single" w:sz="4" w:space="0" w:color="000000"/>
              <w:bottom w:val="single" w:sz="4" w:space="0" w:color="000000"/>
              <w:right w:val="single" w:sz="4" w:space="0" w:color="000000"/>
            </w:tcBorders>
          </w:tcPr>
          <w:p w14:paraId="1AF297D6" w14:textId="77777777" w:rsidR="00B560A4" w:rsidRDefault="008E561D">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7B7AF20" w14:textId="77777777" w:rsidR="00B560A4" w:rsidRDefault="008E56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C65C48" w14:textId="77777777" w:rsidR="00B560A4" w:rsidRDefault="008E56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CF0116" w14:textId="77777777" w:rsidR="00B560A4" w:rsidRDefault="008E561D">
            <w:pPr>
              <w:pStyle w:val="ProductList-TableBody"/>
            </w:pPr>
            <w:r>
              <w:t>£135,000</w:t>
            </w:r>
          </w:p>
        </w:tc>
      </w:tr>
      <w:tr w:rsidR="00B560A4" w14:paraId="0364696A" w14:textId="77777777">
        <w:tc>
          <w:tcPr>
            <w:tcW w:w="2940" w:type="dxa"/>
            <w:tcBorders>
              <w:top w:val="single" w:sz="4" w:space="0" w:color="000000"/>
              <w:left w:val="single" w:sz="4" w:space="0" w:color="000000"/>
              <w:bottom w:val="single" w:sz="4" w:space="0" w:color="000000"/>
              <w:right w:val="single" w:sz="4" w:space="0" w:color="000000"/>
            </w:tcBorders>
          </w:tcPr>
          <w:p w14:paraId="38BC0ED9" w14:textId="77777777" w:rsidR="00B560A4" w:rsidRDefault="008E561D">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21926B3B" w14:textId="77777777" w:rsidR="00B560A4" w:rsidRDefault="008E56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288C74" w14:textId="77777777" w:rsidR="00B560A4" w:rsidRDefault="008E561D">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73A105B2" w14:textId="77777777" w:rsidR="00B560A4" w:rsidRDefault="008E561D">
            <w:pPr>
              <w:pStyle w:val="ProductList-TableBody"/>
            </w:pPr>
            <w:r>
              <w:t>24 000 000 японски йени</w:t>
            </w:r>
          </w:p>
        </w:tc>
      </w:tr>
      <w:tr w:rsidR="00B560A4" w14:paraId="10EBD8D0" w14:textId="77777777">
        <w:tc>
          <w:tcPr>
            <w:tcW w:w="2940" w:type="dxa"/>
            <w:tcBorders>
              <w:top w:val="single" w:sz="4" w:space="0" w:color="000000"/>
              <w:left w:val="single" w:sz="4" w:space="0" w:color="000000"/>
              <w:bottom w:val="single" w:sz="4" w:space="0" w:color="000000"/>
              <w:right w:val="single" w:sz="4" w:space="0" w:color="000000"/>
            </w:tcBorders>
          </w:tcPr>
          <w:p w14:paraId="3E2CC2C7" w14:textId="77777777" w:rsidR="00B560A4" w:rsidRDefault="008E561D">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63919C5" w14:textId="77777777" w:rsidR="00B560A4" w:rsidRDefault="008E56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9E6D5C" w14:textId="77777777" w:rsidR="00B560A4" w:rsidRDefault="008E561D">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3D6579C" w14:textId="77777777" w:rsidR="00B560A4" w:rsidRDefault="008E561D">
            <w:pPr>
              <w:pStyle w:val="ProductList-TableBody"/>
            </w:pPr>
            <w:r>
              <w:t>240 000 000 корейски вона</w:t>
            </w:r>
          </w:p>
        </w:tc>
      </w:tr>
      <w:tr w:rsidR="00B560A4" w14:paraId="0C1A532B" w14:textId="77777777">
        <w:tc>
          <w:tcPr>
            <w:tcW w:w="2940" w:type="dxa"/>
            <w:tcBorders>
              <w:top w:val="single" w:sz="4" w:space="0" w:color="000000"/>
              <w:left w:val="single" w:sz="4" w:space="0" w:color="000000"/>
              <w:bottom w:val="single" w:sz="4" w:space="0" w:color="000000"/>
              <w:right w:val="single" w:sz="4" w:space="0" w:color="000000"/>
            </w:tcBorders>
          </w:tcPr>
          <w:p w14:paraId="42E94E92" w14:textId="77777777" w:rsidR="00B560A4" w:rsidRDefault="008E561D">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0B781AEC" w14:textId="77777777" w:rsidR="00B560A4" w:rsidRDefault="008E56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9AD8815" w14:textId="77777777" w:rsidR="00B560A4" w:rsidRDefault="008E561D">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314A57E2" w14:textId="77777777" w:rsidR="00B560A4" w:rsidRDefault="008E561D">
            <w:pPr>
              <w:pStyle w:val="ProductList-TableBody"/>
            </w:pPr>
            <w:r>
              <w:t>1 650 000 кр.</w:t>
            </w:r>
          </w:p>
        </w:tc>
      </w:tr>
      <w:tr w:rsidR="00B560A4" w14:paraId="50A482D6" w14:textId="77777777">
        <w:tc>
          <w:tcPr>
            <w:tcW w:w="2940" w:type="dxa"/>
            <w:tcBorders>
              <w:top w:val="single" w:sz="4" w:space="0" w:color="000000"/>
              <w:left w:val="single" w:sz="4" w:space="0" w:color="000000"/>
              <w:bottom w:val="single" w:sz="4" w:space="0" w:color="000000"/>
              <w:right w:val="single" w:sz="4" w:space="0" w:color="000000"/>
            </w:tcBorders>
          </w:tcPr>
          <w:p w14:paraId="68F558D5" w14:textId="77777777" w:rsidR="00B560A4" w:rsidRDefault="008E561D">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275DD6C5" w14:textId="77777777" w:rsidR="00B560A4" w:rsidRDefault="008E56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60512EA" w14:textId="77777777" w:rsidR="00B560A4" w:rsidRDefault="008E56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B38290" w14:textId="77777777" w:rsidR="00B560A4" w:rsidRDefault="008E561D">
            <w:pPr>
              <w:pStyle w:val="ProductList-TableBody"/>
            </w:pPr>
            <w:r>
              <w:t>350,000</w:t>
            </w:r>
          </w:p>
        </w:tc>
      </w:tr>
      <w:tr w:rsidR="00B560A4" w14:paraId="4BDC1DB4" w14:textId="77777777">
        <w:tc>
          <w:tcPr>
            <w:tcW w:w="2940" w:type="dxa"/>
            <w:tcBorders>
              <w:top w:val="single" w:sz="4" w:space="0" w:color="000000"/>
              <w:left w:val="single" w:sz="4" w:space="0" w:color="000000"/>
              <w:bottom w:val="single" w:sz="4" w:space="0" w:color="000000"/>
              <w:right w:val="single" w:sz="4" w:space="0" w:color="000000"/>
            </w:tcBorders>
          </w:tcPr>
          <w:p w14:paraId="523C323E" w14:textId="77777777" w:rsidR="00B560A4" w:rsidRDefault="008E561D">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6A6060F1" w14:textId="77777777" w:rsidR="00B560A4" w:rsidRDefault="008E56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73F763" w14:textId="77777777" w:rsidR="00B560A4" w:rsidRDefault="008E561D">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1E651C8" w14:textId="77777777" w:rsidR="00B560A4" w:rsidRDefault="008E561D">
            <w:pPr>
              <w:pStyle w:val="ProductList-TableBody"/>
            </w:pPr>
            <w:r>
              <w:t>2 000 000 кр.</w:t>
            </w:r>
          </w:p>
        </w:tc>
      </w:tr>
      <w:tr w:rsidR="00B560A4" w14:paraId="320E22C6" w14:textId="77777777">
        <w:tc>
          <w:tcPr>
            <w:tcW w:w="2940" w:type="dxa"/>
            <w:tcBorders>
              <w:top w:val="single" w:sz="4" w:space="0" w:color="000000"/>
              <w:left w:val="single" w:sz="4" w:space="0" w:color="000000"/>
              <w:bottom w:val="single" w:sz="4" w:space="0" w:color="000000"/>
              <w:right w:val="single" w:sz="4" w:space="0" w:color="000000"/>
            </w:tcBorders>
          </w:tcPr>
          <w:p w14:paraId="566C5722" w14:textId="77777777" w:rsidR="00B560A4" w:rsidRDefault="008E561D">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5579DE7" w14:textId="77777777" w:rsidR="00B560A4" w:rsidRDefault="008E56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5165A2" w14:textId="77777777" w:rsidR="00B560A4" w:rsidRDefault="008E561D">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16B4D2F8" w14:textId="77777777" w:rsidR="00B560A4" w:rsidRDefault="008E561D">
            <w:pPr>
              <w:pStyle w:val="ProductList-TableBody"/>
            </w:pPr>
            <w:r>
              <w:t>7 000 000 нови тайвански долара</w:t>
            </w:r>
          </w:p>
        </w:tc>
      </w:tr>
      <w:tr w:rsidR="00B560A4" w14:paraId="77311528" w14:textId="77777777">
        <w:tc>
          <w:tcPr>
            <w:tcW w:w="2940" w:type="dxa"/>
            <w:tcBorders>
              <w:top w:val="single" w:sz="4" w:space="0" w:color="000000"/>
              <w:left w:val="single" w:sz="4" w:space="0" w:color="000000"/>
              <w:bottom w:val="single" w:sz="4" w:space="0" w:color="000000"/>
              <w:right w:val="single" w:sz="4" w:space="0" w:color="000000"/>
            </w:tcBorders>
          </w:tcPr>
          <w:p w14:paraId="6358E5FC" w14:textId="77777777" w:rsidR="00B560A4" w:rsidRDefault="008E561D">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647BEF81" w14:textId="77777777" w:rsidR="00B560A4" w:rsidRDefault="008E56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A0047B" w14:textId="77777777" w:rsidR="00B560A4" w:rsidRDefault="008E561D">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2D88346" w14:textId="77777777" w:rsidR="00B560A4" w:rsidRDefault="008E561D">
            <w:pPr>
              <w:pStyle w:val="ProductList-TableBody"/>
            </w:pPr>
            <w:r>
              <w:t>10 000 000 индийски рупии</w:t>
            </w:r>
          </w:p>
        </w:tc>
      </w:tr>
      <w:tr w:rsidR="00B560A4" w14:paraId="63E8BA5A" w14:textId="77777777">
        <w:tc>
          <w:tcPr>
            <w:tcW w:w="2940" w:type="dxa"/>
            <w:tcBorders>
              <w:top w:val="single" w:sz="4" w:space="0" w:color="000000"/>
              <w:left w:val="single" w:sz="4" w:space="0" w:color="000000"/>
              <w:bottom w:val="single" w:sz="4" w:space="0" w:color="000000"/>
              <w:right w:val="single" w:sz="4" w:space="0" w:color="000000"/>
            </w:tcBorders>
          </w:tcPr>
          <w:p w14:paraId="31058729" w14:textId="77777777" w:rsidR="00B560A4" w:rsidRDefault="008E561D">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3C1EEB77" w14:textId="77777777" w:rsidR="00B560A4" w:rsidRDefault="008E56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3BF738" w14:textId="77777777" w:rsidR="00B560A4" w:rsidRDefault="008E561D">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C87E1A7" w14:textId="77777777" w:rsidR="00B560A4" w:rsidRDefault="008E561D">
            <w:pPr>
              <w:pStyle w:val="ProductList-TableBody"/>
            </w:pPr>
            <w:r>
              <w:t>6 600 000 руски рубли</w:t>
            </w:r>
          </w:p>
        </w:tc>
      </w:tr>
    </w:tbl>
    <w:p w14:paraId="7242041B" w14:textId="77777777" w:rsidR="00B560A4" w:rsidRDefault="00B560A4">
      <w:pPr>
        <w:pStyle w:val="ProductList-BodyIndented"/>
        <w:ind w:left="720"/>
      </w:pPr>
    </w:p>
    <w:p w14:paraId="69A471D9" w14:textId="77777777" w:rsidR="00B560A4" w:rsidRDefault="008E561D">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64B07D5A" w14:textId="77777777" w:rsidR="00B560A4" w:rsidRDefault="00B560A4">
      <w:pPr>
        <w:pStyle w:val="ProductList-BodyIndented"/>
      </w:pPr>
    </w:p>
    <w:p w14:paraId="61C5D8A2" w14:textId="77777777" w:rsidR="00B560A4" w:rsidRDefault="008E561D">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1">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E14B11D" w14:textId="77777777" w:rsidR="00B560A4" w:rsidRDefault="00B560A4">
      <w:pPr>
        <w:pStyle w:val="ProductList-BodyIndented"/>
      </w:pPr>
    </w:p>
    <w:p w14:paraId="7ADBA5CF" w14:textId="77777777" w:rsidR="00B560A4" w:rsidRDefault="008E561D">
      <w:pPr>
        <w:pStyle w:val="ProductList-SubClauseHeading"/>
        <w:outlineLvl w:val="3"/>
      </w:pPr>
      <w:r>
        <w:t>Решаване на инциденти с поддръжка по телефона за MPSA</w:t>
      </w:r>
    </w:p>
    <w:p w14:paraId="5774F534" w14:textId="77777777" w:rsidR="00B560A4" w:rsidRDefault="008E561D">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B560A4" w14:paraId="105CEA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EFA13C" w14:textId="77777777" w:rsidR="00B560A4" w:rsidRDefault="008E561D">
            <w:pPr>
              <w:pStyle w:val="ProductList-TableBody"/>
            </w:pPr>
            <w:r>
              <w:rPr>
                <w:color w:val="FFFFFF"/>
              </w:rPr>
              <w:lastRenderedPageBreak/>
              <w:t>Набор</w:t>
            </w:r>
          </w:p>
        </w:tc>
        <w:tc>
          <w:tcPr>
            <w:tcW w:w="6000" w:type="dxa"/>
            <w:tcBorders>
              <w:left w:val="single" w:sz="4" w:space="0" w:color="000000"/>
              <w:right w:val="single" w:sz="4" w:space="0" w:color="000000"/>
            </w:tcBorders>
            <w:shd w:val="clear" w:color="auto" w:fill="0072C6"/>
          </w:tcPr>
          <w:p w14:paraId="5009505D" w14:textId="77777777" w:rsidR="00B560A4" w:rsidRDefault="008E561D">
            <w:pPr>
              <w:pStyle w:val="ProductList-TableBody"/>
            </w:pPr>
            <w:r>
              <w:rPr>
                <w:color w:val="FFFFFF"/>
              </w:rPr>
              <w:t>Точки за инцидент с поддръжка по телефона</w:t>
            </w:r>
          </w:p>
        </w:tc>
      </w:tr>
      <w:tr w:rsidR="00B560A4" w14:paraId="6D1008BD" w14:textId="77777777">
        <w:tc>
          <w:tcPr>
            <w:tcW w:w="6120" w:type="dxa"/>
            <w:tcBorders>
              <w:top w:val="single" w:sz="4" w:space="0" w:color="000000"/>
              <w:left w:val="single" w:sz="4" w:space="0" w:color="000000"/>
              <w:bottom w:val="single" w:sz="4" w:space="0" w:color="000000"/>
              <w:right w:val="single" w:sz="4" w:space="0" w:color="000000"/>
            </w:tcBorders>
          </w:tcPr>
          <w:p w14:paraId="5793C416" w14:textId="77777777" w:rsidR="00B560A4" w:rsidRDefault="008E561D">
            <w:pPr>
              <w:pStyle w:val="ProductList-TableBody"/>
            </w:pPr>
            <w:r>
              <w:t>Приложения и Системи (комбиниран)</w:t>
            </w:r>
          </w:p>
        </w:tc>
        <w:tc>
          <w:tcPr>
            <w:tcW w:w="6000" w:type="dxa"/>
            <w:tcBorders>
              <w:left w:val="single" w:sz="4" w:space="0" w:color="000000"/>
              <w:right w:val="single" w:sz="4" w:space="0" w:color="000000"/>
            </w:tcBorders>
          </w:tcPr>
          <w:p w14:paraId="5AD65F3A" w14:textId="77777777" w:rsidR="00B560A4" w:rsidRDefault="008E561D">
            <w:pPr>
              <w:pStyle w:val="ProductList-TableBody"/>
            </w:pPr>
            <w:r>
              <w:t>2,000</w:t>
            </w:r>
          </w:p>
        </w:tc>
      </w:tr>
      <w:tr w:rsidR="00B560A4" w14:paraId="01D7CB09" w14:textId="77777777">
        <w:tc>
          <w:tcPr>
            <w:tcW w:w="6120" w:type="dxa"/>
            <w:tcBorders>
              <w:top w:val="single" w:sz="4" w:space="0" w:color="000000"/>
              <w:left w:val="single" w:sz="4" w:space="0" w:color="000000"/>
              <w:bottom w:val="single" w:sz="4" w:space="0" w:color="000000"/>
              <w:right w:val="single" w:sz="4" w:space="0" w:color="000000"/>
            </w:tcBorders>
          </w:tcPr>
          <w:p w14:paraId="1B2C1E3E" w14:textId="77777777" w:rsidR="00B560A4" w:rsidRDefault="008E561D">
            <w:pPr>
              <w:pStyle w:val="ProductList-TableBody"/>
            </w:pPr>
            <w:r>
              <w:t>Сървър</w:t>
            </w:r>
          </w:p>
        </w:tc>
        <w:tc>
          <w:tcPr>
            <w:tcW w:w="6000" w:type="dxa"/>
            <w:tcBorders>
              <w:left w:val="single" w:sz="4" w:space="0" w:color="000000"/>
              <w:right w:val="single" w:sz="4" w:space="0" w:color="000000"/>
            </w:tcBorders>
          </w:tcPr>
          <w:p w14:paraId="0690F370" w14:textId="77777777" w:rsidR="00B560A4" w:rsidRDefault="008E561D">
            <w:pPr>
              <w:pStyle w:val="ProductList-TableBody"/>
            </w:pPr>
            <w:r>
              <w:t>400</w:t>
            </w:r>
          </w:p>
        </w:tc>
      </w:tr>
      <w:tr w:rsidR="00B560A4" w14:paraId="1DC7D7B7" w14:textId="77777777">
        <w:tc>
          <w:tcPr>
            <w:tcW w:w="6120" w:type="dxa"/>
            <w:tcBorders>
              <w:top w:val="single" w:sz="4" w:space="0" w:color="000000"/>
              <w:left w:val="single" w:sz="4" w:space="0" w:color="000000"/>
              <w:bottom w:val="single" w:sz="4" w:space="0" w:color="000000"/>
              <w:right w:val="single" w:sz="4" w:space="0" w:color="000000"/>
            </w:tcBorders>
          </w:tcPr>
          <w:p w14:paraId="4E94C65A" w14:textId="77777777" w:rsidR="00B560A4" w:rsidRDefault="008E561D">
            <w:pPr>
              <w:pStyle w:val="ProductList-TableBody"/>
            </w:pPr>
            <w:r>
              <w:t>ЛКД</w:t>
            </w:r>
          </w:p>
        </w:tc>
        <w:tc>
          <w:tcPr>
            <w:tcW w:w="6000" w:type="dxa"/>
            <w:tcBorders>
              <w:left w:val="single" w:sz="4" w:space="0" w:color="000000"/>
              <w:right w:val="single" w:sz="4" w:space="0" w:color="000000"/>
            </w:tcBorders>
          </w:tcPr>
          <w:p w14:paraId="3C8A395F" w14:textId="77777777" w:rsidR="00B560A4" w:rsidRDefault="008E561D">
            <w:pPr>
              <w:pStyle w:val="ProductList-TableBody"/>
            </w:pPr>
            <w:r>
              <w:t>400</w:t>
            </w:r>
          </w:p>
        </w:tc>
      </w:tr>
    </w:tbl>
    <w:p w14:paraId="16AB5808" w14:textId="77777777" w:rsidR="00B560A4" w:rsidRDefault="00B560A4">
      <w:pPr>
        <w:pStyle w:val="ProductList-BodyIndented"/>
      </w:pPr>
    </w:p>
    <w:p w14:paraId="465CE87F" w14:textId="77777777" w:rsidR="00B560A4" w:rsidRDefault="008E561D">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755035D0" w14:textId="77777777" w:rsidR="00B560A4" w:rsidRDefault="00B560A4">
      <w:pPr>
        <w:pStyle w:val="ProductList-BodyIndented"/>
      </w:pPr>
    </w:p>
    <w:p w14:paraId="212D5910" w14:textId="77777777" w:rsidR="00B560A4" w:rsidRDefault="008E561D">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63BE6EE3" w14:textId="77777777" w:rsidR="00B560A4" w:rsidRDefault="00B560A4">
      <w:pPr>
        <w:pStyle w:val="ProductList-SubClauseHeading"/>
        <w:outlineLvl w:val="3"/>
      </w:pPr>
    </w:p>
    <w:p w14:paraId="1BB0DD86" w14:textId="77777777" w:rsidR="00B560A4" w:rsidRDefault="008E561D">
      <w:pPr>
        <w:pStyle w:val="ProductList-SubClauseHeading"/>
        <w:outlineLvl w:val="3"/>
      </w:pPr>
      <w:r>
        <w:t>Уеб-базирани инциденти</w:t>
      </w:r>
    </w:p>
    <w:p w14:paraId="6B2F1619" w14:textId="77777777" w:rsidR="00B560A4" w:rsidRDefault="008E561D">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086FB4AC" w14:textId="77777777" w:rsidR="00B560A4" w:rsidRDefault="00B560A4">
      <w:pPr>
        <w:pStyle w:val="ProductList-BodyIndented"/>
      </w:pPr>
    </w:p>
    <w:p w14:paraId="4072DA10" w14:textId="77777777" w:rsidR="00B560A4" w:rsidRDefault="008E561D">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11247EC4" w14:textId="77777777" w:rsidR="00B560A4" w:rsidRDefault="00B560A4">
      <w:pPr>
        <w:pStyle w:val="ProductList-BodyIndented"/>
        <w:ind w:left="720"/>
      </w:pPr>
    </w:p>
    <w:p w14:paraId="401FEEB5" w14:textId="77777777" w:rsidR="00B560A4" w:rsidRDefault="008E561D">
      <w:pPr>
        <w:pStyle w:val="ProductList-SubClauseHeading"/>
        <w:outlineLvl w:val="3"/>
      </w:pPr>
      <w:r>
        <w:t>Лица за контакт за поддръжка</w:t>
      </w:r>
    </w:p>
    <w:p w14:paraId="241576DD" w14:textId="77777777" w:rsidR="00B560A4" w:rsidRDefault="008E561D">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B560A4" w14:paraId="161E91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7DBF58" w14:textId="77777777" w:rsidR="00B560A4" w:rsidRDefault="008E561D">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22829E" w14:textId="77777777" w:rsidR="00B560A4" w:rsidRDefault="008E56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F98D3D" w14:textId="77777777" w:rsidR="00B560A4" w:rsidRDefault="008E56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C2C96" w14:textId="77777777" w:rsidR="00B560A4" w:rsidRDefault="008E561D">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374A26" w14:textId="77777777" w:rsidR="00B560A4" w:rsidRDefault="008E561D">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247942" w14:textId="77777777" w:rsidR="00B560A4" w:rsidRDefault="008E561D">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4CB092" w14:textId="77777777" w:rsidR="00B560A4" w:rsidRDefault="008E561D">
            <w:pPr>
              <w:pStyle w:val="ProductList-TableBody"/>
            </w:pPr>
            <w:r>
              <w:rPr>
                <w:color w:val="FFFFFF"/>
              </w:rPr>
              <w:t>S/S+: EA ниво D</w:t>
            </w:r>
          </w:p>
        </w:tc>
      </w:tr>
      <w:tr w:rsidR="00B560A4" w14:paraId="1BB6C678" w14:textId="77777777">
        <w:tc>
          <w:tcPr>
            <w:tcW w:w="1720" w:type="dxa"/>
            <w:tcBorders>
              <w:top w:val="single" w:sz="4" w:space="0" w:color="000000"/>
              <w:left w:val="single" w:sz="4" w:space="0" w:color="000000"/>
              <w:bottom w:val="single" w:sz="4" w:space="0" w:color="000000"/>
              <w:right w:val="single" w:sz="4" w:space="0" w:color="000000"/>
            </w:tcBorders>
          </w:tcPr>
          <w:p w14:paraId="2DBFD741" w14:textId="77777777" w:rsidR="00B560A4" w:rsidRDefault="008E561D">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33B19B9A" w14:textId="77777777" w:rsidR="00B560A4" w:rsidRDefault="008E561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FAB2542" w14:textId="77777777" w:rsidR="00B560A4" w:rsidRDefault="008E561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3C1254D" w14:textId="77777777" w:rsidR="00B560A4" w:rsidRDefault="008E561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43C0CA06" w14:textId="77777777" w:rsidR="00B560A4" w:rsidRDefault="008E561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61313DB" w14:textId="77777777" w:rsidR="00B560A4" w:rsidRDefault="008E561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4EDA3EF" w14:textId="77777777" w:rsidR="00B560A4" w:rsidRDefault="008E561D">
            <w:pPr>
              <w:pStyle w:val="ProductList-TableBody"/>
            </w:pPr>
            <w:r>
              <w:t>Както е необходимо</w:t>
            </w:r>
          </w:p>
        </w:tc>
      </w:tr>
      <w:tr w:rsidR="00B560A4" w14:paraId="2F771F19" w14:textId="77777777">
        <w:tc>
          <w:tcPr>
            <w:tcW w:w="1720" w:type="dxa"/>
            <w:tcBorders>
              <w:top w:val="single" w:sz="4" w:space="0" w:color="000000"/>
              <w:left w:val="single" w:sz="4" w:space="0" w:color="000000"/>
              <w:bottom w:val="single" w:sz="4" w:space="0" w:color="000000"/>
              <w:right w:val="single" w:sz="4" w:space="0" w:color="000000"/>
            </w:tcBorders>
          </w:tcPr>
          <w:p w14:paraId="4DE89760" w14:textId="77777777" w:rsidR="00B560A4" w:rsidRDefault="008E561D">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6F04170A" w14:textId="77777777" w:rsidR="00B560A4" w:rsidRDefault="008E561D">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0AF4BA52" w14:textId="77777777" w:rsidR="00B560A4" w:rsidRDefault="008E56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9C8D9D" w14:textId="77777777" w:rsidR="00B560A4" w:rsidRDefault="008E56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F1B839" w14:textId="77777777" w:rsidR="00B560A4" w:rsidRDefault="008E56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3523AC" w14:textId="77777777" w:rsidR="00B560A4" w:rsidRDefault="008E56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A64378" w14:textId="77777777" w:rsidR="00B560A4" w:rsidRDefault="008E561D">
            <w:pPr>
              <w:pStyle w:val="ProductList-TableBody"/>
            </w:pPr>
            <w:r>
              <w:t>16</w:t>
            </w:r>
          </w:p>
        </w:tc>
      </w:tr>
    </w:tbl>
    <w:p w14:paraId="07F0C705" w14:textId="77777777" w:rsidR="00B560A4" w:rsidRDefault="00B560A4">
      <w:pPr>
        <w:pStyle w:val="ProductList-BodyIndented"/>
      </w:pPr>
    </w:p>
    <w:p w14:paraId="3B0FC27D" w14:textId="77777777" w:rsidR="00B560A4" w:rsidRDefault="008E561D">
      <w:pPr>
        <w:pStyle w:val="ProductList-SubClauseHeading"/>
        <w:outlineLvl w:val="3"/>
      </w:pPr>
      <w:r>
        <w:t>Ниво на услуги за Клиенти на Софтуерна осигуровка</w:t>
      </w:r>
    </w:p>
    <w:p w14:paraId="66A50DAC" w14:textId="77777777" w:rsidR="00B560A4" w:rsidRDefault="008E561D">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B560A4" w14:paraId="487A96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0A7EA3" w14:textId="77777777" w:rsidR="00B560A4" w:rsidRDefault="008E561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9166B" w14:textId="77777777" w:rsidR="00B560A4" w:rsidRDefault="008E561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CDF398" w14:textId="77777777" w:rsidR="00B560A4" w:rsidRDefault="008E561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6D733" w14:textId="77777777" w:rsidR="00B560A4" w:rsidRDefault="008E561D">
            <w:pPr>
              <w:pStyle w:val="ProductList-TableBody"/>
            </w:pPr>
            <w:r>
              <w:rPr>
                <w:color w:val="FFFFFF"/>
              </w:rPr>
              <w:t>Ответна реакция, очаквана от Клиента</w:t>
            </w:r>
          </w:p>
        </w:tc>
      </w:tr>
      <w:tr w:rsidR="00B560A4" w14:paraId="1752016C" w14:textId="77777777">
        <w:tc>
          <w:tcPr>
            <w:tcW w:w="2940" w:type="dxa"/>
            <w:tcBorders>
              <w:top w:val="single" w:sz="4" w:space="0" w:color="000000"/>
              <w:left w:val="single" w:sz="4" w:space="0" w:color="000000"/>
              <w:bottom w:val="single" w:sz="4" w:space="0" w:color="000000"/>
              <w:right w:val="single" w:sz="4" w:space="0" w:color="000000"/>
            </w:tcBorders>
          </w:tcPr>
          <w:p w14:paraId="21E1C241" w14:textId="77777777" w:rsidR="00B560A4" w:rsidRDefault="008E561D">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CE5FE45" w14:textId="77777777" w:rsidR="00B560A4" w:rsidRDefault="008E561D">
            <w:pPr>
              <w:pStyle w:val="ProductList-TableBody"/>
            </w:pPr>
            <w:r>
              <w:t xml:space="preserve">Критично въздействие върху бизнес процеса: </w:t>
            </w:r>
          </w:p>
          <w:p w14:paraId="4E5881EB" w14:textId="77777777" w:rsidR="00B560A4" w:rsidRDefault="008E561D">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47D0118" w14:textId="77777777" w:rsidR="00B560A4" w:rsidRDefault="008E561D">
            <w:pPr>
              <w:pStyle w:val="ProductList-TableBody"/>
            </w:pPr>
            <w:r>
              <w:t>1-ви отговор по телефон в рамките на 2 часа или по-малко, в зависимост от предложението за поддръжка</w:t>
            </w:r>
          </w:p>
          <w:p w14:paraId="3A9FBEB3" w14:textId="77777777" w:rsidR="00B560A4" w:rsidRDefault="008E561D">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1D63AFB9" w14:textId="77777777" w:rsidR="00B560A4" w:rsidRDefault="008E561D">
            <w:pPr>
              <w:pStyle w:val="ProductList-TableBody"/>
            </w:pPr>
            <w:r>
              <w:t>Заделяне на подходящи ресурси за поддържане на непрестанни усилия на денонощна база2</w:t>
            </w:r>
          </w:p>
          <w:p w14:paraId="145905C1" w14:textId="77777777" w:rsidR="00B560A4" w:rsidRDefault="008E561D">
            <w:pPr>
              <w:pStyle w:val="ProductList-TableBody"/>
            </w:pPr>
            <w:r>
              <w:t>Скоростен достъп и отговор от компетентния орган за контрол върху промяната</w:t>
            </w:r>
          </w:p>
          <w:p w14:paraId="363E83C6" w14:textId="77777777" w:rsidR="00B560A4" w:rsidRDefault="008E561D">
            <w:pPr>
              <w:pStyle w:val="ProductList-TableBody"/>
            </w:pPr>
            <w:r>
              <w:t>Известие до мениджърите</w:t>
            </w:r>
          </w:p>
        </w:tc>
      </w:tr>
      <w:tr w:rsidR="00B560A4" w14:paraId="7FFE701C" w14:textId="77777777">
        <w:tc>
          <w:tcPr>
            <w:tcW w:w="2940" w:type="dxa"/>
            <w:tcBorders>
              <w:top w:val="single" w:sz="4" w:space="0" w:color="000000"/>
              <w:left w:val="single" w:sz="4" w:space="0" w:color="000000"/>
              <w:bottom w:val="single" w:sz="4" w:space="0" w:color="000000"/>
              <w:right w:val="single" w:sz="4" w:space="0" w:color="000000"/>
            </w:tcBorders>
          </w:tcPr>
          <w:p w14:paraId="400D5271" w14:textId="77777777" w:rsidR="00B560A4" w:rsidRDefault="008E561D">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A209A75" w14:textId="77777777" w:rsidR="00B560A4" w:rsidRDefault="008E561D">
            <w:pPr>
              <w:pStyle w:val="ProductList-TableBody"/>
            </w:pPr>
            <w:r>
              <w:t xml:space="preserve">Умерено въздействие върху бизнес процеса: </w:t>
            </w:r>
          </w:p>
          <w:p w14:paraId="2FD25970" w14:textId="77777777" w:rsidR="00B560A4" w:rsidRDefault="008E561D">
            <w:pPr>
              <w:pStyle w:val="ProductList-TableBody"/>
            </w:pPr>
            <w:r>
              <w:t xml:space="preserve">Бизнесът на Клиента търпи умерена загуба или деградация на услуги, но работата може разумно да </w:t>
            </w:r>
            <w:r>
              <w:lastRenderedPageBreak/>
              <w:t>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33BDFCD9" w14:textId="77777777" w:rsidR="00B560A4" w:rsidRDefault="008E561D">
            <w:pPr>
              <w:pStyle w:val="ProductList-TableBody"/>
            </w:pPr>
            <w:r>
              <w:lastRenderedPageBreak/>
              <w:t>1-ви отговор по телефон в рамките на 4 часа или по-малко, в зависимост от предложението за поддръжка</w:t>
            </w:r>
          </w:p>
          <w:p w14:paraId="1A99DE89" w14:textId="77777777" w:rsidR="00B560A4" w:rsidRDefault="008E561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BFAEF1C" w14:textId="77777777" w:rsidR="00B560A4" w:rsidRDefault="008E561D">
            <w:pPr>
              <w:pStyle w:val="ProductList-TableBody"/>
            </w:pPr>
            <w:r>
              <w:t>Заделяне на подходящи ресурси за поддържане на непрестанни усилия в Работно време</w:t>
            </w:r>
          </w:p>
          <w:p w14:paraId="04B3C7A3" w14:textId="77777777" w:rsidR="00B560A4" w:rsidRDefault="008E561D">
            <w:pPr>
              <w:pStyle w:val="ProductList-TableBody"/>
            </w:pPr>
            <w:r>
              <w:t>Достъп и отговор от компетентното за промяна лице в рамките на 4 Работни часа</w:t>
            </w:r>
          </w:p>
        </w:tc>
      </w:tr>
      <w:tr w:rsidR="00B560A4" w14:paraId="133CDD2C" w14:textId="77777777">
        <w:tc>
          <w:tcPr>
            <w:tcW w:w="2940" w:type="dxa"/>
            <w:tcBorders>
              <w:top w:val="single" w:sz="4" w:space="0" w:color="000000"/>
              <w:left w:val="single" w:sz="4" w:space="0" w:color="000000"/>
              <w:bottom w:val="single" w:sz="4" w:space="0" w:color="000000"/>
              <w:right w:val="single" w:sz="4" w:space="0" w:color="000000"/>
            </w:tcBorders>
          </w:tcPr>
          <w:p w14:paraId="5F1FCF57" w14:textId="77777777" w:rsidR="00B560A4" w:rsidRDefault="008E561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2622F78" w14:textId="77777777" w:rsidR="00B560A4" w:rsidRDefault="008E561D">
            <w:pPr>
              <w:pStyle w:val="ProductList-TableBody"/>
            </w:pPr>
            <w:r>
              <w:t xml:space="preserve">Минимално въздействие върху бизнес процеса: </w:t>
            </w:r>
          </w:p>
          <w:p w14:paraId="6BC3F9E4" w14:textId="77777777" w:rsidR="00B560A4" w:rsidRDefault="008E561D">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8567DDD" w14:textId="77777777" w:rsidR="00B560A4" w:rsidRDefault="008E561D">
            <w:pPr>
              <w:pStyle w:val="ProductList-TableBody"/>
            </w:pPr>
            <w:r>
              <w:t>1-ви отговор в рамките на един работен ден или по-малко, в зависимост от предложението за поддръжка</w:t>
            </w:r>
          </w:p>
          <w:p w14:paraId="09275FA1" w14:textId="77777777" w:rsidR="00B560A4" w:rsidRDefault="008E561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68C5CE2" w14:textId="77777777" w:rsidR="00B560A4" w:rsidRDefault="008E561D">
            <w:pPr>
              <w:pStyle w:val="ProductList-TableBody"/>
            </w:pPr>
            <w:r>
              <w:t>Точна информация за контакт с притежателя на случая</w:t>
            </w:r>
          </w:p>
          <w:p w14:paraId="11D42930" w14:textId="77777777" w:rsidR="00B560A4" w:rsidRDefault="008E561D">
            <w:pPr>
              <w:pStyle w:val="ProductList-TableBody"/>
            </w:pPr>
            <w:r>
              <w:t>Отговор в рамките на един работен ден.</w:t>
            </w:r>
          </w:p>
        </w:tc>
      </w:tr>
    </w:tbl>
    <w:p w14:paraId="20FDA672" w14:textId="77777777" w:rsidR="00B560A4" w:rsidRDefault="008E561D">
      <w:pPr>
        <w:pStyle w:val="ProductList-BodyIndented"/>
      </w:pPr>
      <w:r>
        <w:rPr>
          <w:i/>
        </w:rPr>
        <w:t>1 Свържете се с представител на Microsoft за местното работно време.</w:t>
      </w:r>
    </w:p>
    <w:p w14:paraId="3DE72580" w14:textId="77777777" w:rsidR="00B560A4" w:rsidRDefault="008E561D">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7968148" w14:textId="77777777" w:rsidR="00B560A4" w:rsidRDefault="00B560A4">
      <w:pPr>
        <w:pStyle w:val="ProductList-BodyIndented"/>
        <w:ind w:left="720"/>
      </w:pPr>
    </w:p>
    <w:p w14:paraId="13EA8292" w14:textId="77777777" w:rsidR="00B560A4" w:rsidRDefault="008E561D">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269FE598" w14:textId="77777777" w:rsidR="00B560A4" w:rsidRDefault="008E561D">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5F37C7CB" w14:textId="77777777" w:rsidR="00B560A4" w:rsidRDefault="00B560A4">
      <w:pPr>
        <w:pStyle w:val="ProductList-BodyIndented"/>
      </w:pPr>
    </w:p>
    <w:p w14:paraId="79F88CD6" w14:textId="77777777" w:rsidR="00B560A4" w:rsidRDefault="008E561D">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4F3FE2A1" w14:textId="77777777" w:rsidR="00B560A4" w:rsidRDefault="00B560A4">
      <w:pPr>
        <w:pStyle w:val="ProductList-BodyIndented"/>
        <w:ind w:left="720"/>
      </w:pPr>
    </w:p>
    <w:p w14:paraId="60E6221D" w14:textId="77777777" w:rsidR="00B560A4" w:rsidRDefault="008E561D">
      <w:pPr>
        <w:pStyle w:val="ProductList-SubClauseHeading"/>
        <w:outlineLvl w:val="3"/>
      </w:pPr>
      <w:r>
        <w:t>Допълнителни бизнес разпоредби</w:t>
      </w:r>
    </w:p>
    <w:p w14:paraId="77B79463" w14:textId="77777777" w:rsidR="00B560A4" w:rsidRDefault="008E561D">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58C4A2B5" w14:textId="77777777" w:rsidR="00B560A4" w:rsidRDefault="00B560A4">
      <w:pPr>
        <w:pStyle w:val="ProductList-BodyIndented"/>
      </w:pPr>
    </w:p>
    <w:p w14:paraId="0AA2E6A1" w14:textId="77777777" w:rsidR="00B560A4" w:rsidRDefault="008E561D">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6765F0B" w14:textId="77777777" w:rsidR="00B560A4" w:rsidRDefault="00B560A4">
      <w:pPr>
        <w:pStyle w:val="ProductList-BodyIndented"/>
      </w:pPr>
    </w:p>
    <w:p w14:paraId="2628F773" w14:textId="77777777" w:rsidR="00B560A4" w:rsidRDefault="008E561D">
      <w:pPr>
        <w:pStyle w:val="ProductList-SubClauseHeading"/>
        <w:outlineLvl w:val="3"/>
      </w:pPr>
      <w:r>
        <w:t>Пригодност за SCE</w:t>
      </w:r>
    </w:p>
    <w:p w14:paraId="0CA9B113" w14:textId="77777777" w:rsidR="00B560A4" w:rsidRDefault="008E561D">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64FAE584" w14:textId="77777777" w:rsidR="00B560A4" w:rsidRDefault="00B560A4">
      <w:pPr>
        <w:pStyle w:val="ProductList-BodyIndented"/>
      </w:pPr>
    </w:p>
    <w:p w14:paraId="0843DAF7" w14:textId="77777777" w:rsidR="00B560A4" w:rsidRDefault="008E561D">
      <w:pPr>
        <w:pStyle w:val="ProductList-BodyIndented"/>
      </w:pPr>
      <w:r>
        <w:t>Отговарящите на условията Продукти за платформа на приложение са:</w:t>
      </w:r>
    </w:p>
    <w:p w14:paraId="2E33D953" w14:textId="77777777" w:rsidR="00B560A4" w:rsidRDefault="008E561D" w:rsidP="008E561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14:paraId="16250359" w14:textId="77777777" w:rsidR="00B560A4" w:rsidRDefault="008E561D" w:rsidP="008E561D">
      <w:pPr>
        <w:pStyle w:val="ProductList-Bullet"/>
        <w:numPr>
          <w:ilvl w:val="1"/>
          <w:numId w:val="45"/>
        </w:numPr>
      </w:pPr>
      <w:r>
        <w:t>BizTalk Server</w:t>
      </w:r>
      <w:r>
        <w:fldChar w:fldCharType="begin"/>
      </w:r>
      <w:r>
        <w:instrText xml:space="preserve"> XE "BizTalk Server" </w:instrText>
      </w:r>
      <w:r>
        <w:fldChar w:fldCharType="end"/>
      </w:r>
      <w:r>
        <w:t xml:space="preserve"> (Standard, Enterprise и Branch) </w:t>
      </w:r>
    </w:p>
    <w:p w14:paraId="24FE17AB" w14:textId="77777777" w:rsidR="00B560A4" w:rsidRDefault="008E561D" w:rsidP="008E561D">
      <w:pPr>
        <w:pStyle w:val="ProductList-Bullet"/>
        <w:numPr>
          <w:ilvl w:val="1"/>
          <w:numId w:val="45"/>
        </w:numPr>
      </w:pPr>
      <w:r>
        <w:t>Office SharePoint Server</w:t>
      </w:r>
      <w:r>
        <w:fldChar w:fldCharType="begin"/>
      </w:r>
      <w:r>
        <w:instrText xml:space="preserve"> XE "SharePoint Server" </w:instrText>
      </w:r>
      <w:r>
        <w:fldChar w:fldCharType="end"/>
      </w:r>
    </w:p>
    <w:p w14:paraId="42DEC6A6" w14:textId="77777777" w:rsidR="00B560A4" w:rsidRDefault="008E561D">
      <w:pPr>
        <w:pStyle w:val="ProductList-BodyIndented"/>
      </w:pPr>
      <w:r>
        <w:t>Отговарящите на изискванията продукти от Компонента на Core Infrastructure са:</w:t>
      </w:r>
    </w:p>
    <w:p w14:paraId="7777ABBD" w14:textId="77777777" w:rsidR="00B560A4" w:rsidRDefault="008E561D" w:rsidP="008E561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45045EE8" w14:textId="77777777" w:rsidR="00B560A4" w:rsidRDefault="008E561D" w:rsidP="008E561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3B9BDD3" w14:textId="77777777" w:rsidR="00B560A4" w:rsidRDefault="00B560A4">
      <w:pPr>
        <w:pStyle w:val="ProductList-BodyIndented"/>
      </w:pPr>
    </w:p>
    <w:p w14:paraId="17B435CD" w14:textId="77777777" w:rsidR="00B560A4" w:rsidRDefault="008E561D">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B560A4" w14:paraId="36E15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0AD65" w14:textId="77777777" w:rsidR="00B560A4" w:rsidRDefault="008E561D">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88F72D" w14:textId="77777777" w:rsidR="00B560A4" w:rsidRDefault="008E561D">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F3A04" w14:textId="77777777" w:rsidR="00B560A4" w:rsidRDefault="008E561D">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B560A4" w14:paraId="03BB67F5" w14:textId="77777777">
        <w:tc>
          <w:tcPr>
            <w:tcW w:w="4040" w:type="dxa"/>
            <w:tcBorders>
              <w:top w:val="single" w:sz="4" w:space="0" w:color="000000"/>
              <w:left w:val="single" w:sz="4" w:space="0" w:color="000000"/>
              <w:bottom w:val="single" w:sz="4" w:space="0" w:color="000000"/>
              <w:right w:val="single" w:sz="4" w:space="0" w:color="000000"/>
            </w:tcBorders>
          </w:tcPr>
          <w:p w14:paraId="7D9C524C" w14:textId="77777777" w:rsidR="00B560A4" w:rsidRDefault="008E561D">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710E1768" w14:textId="77777777" w:rsidR="00B560A4" w:rsidRDefault="008E56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4A4DCE7" w14:textId="77777777" w:rsidR="00B560A4" w:rsidRDefault="008E561D">
            <w:pPr>
              <w:pStyle w:val="ProductList-TableBody"/>
            </w:pPr>
            <w:r>
              <w:t>250,000</w:t>
            </w:r>
          </w:p>
        </w:tc>
      </w:tr>
      <w:tr w:rsidR="00B560A4" w14:paraId="0DE2EABF" w14:textId="77777777">
        <w:tc>
          <w:tcPr>
            <w:tcW w:w="4040" w:type="dxa"/>
            <w:tcBorders>
              <w:top w:val="single" w:sz="4" w:space="0" w:color="000000"/>
              <w:left w:val="single" w:sz="4" w:space="0" w:color="000000"/>
              <w:bottom w:val="single" w:sz="4" w:space="0" w:color="000000"/>
              <w:right w:val="single" w:sz="4" w:space="0" w:color="000000"/>
            </w:tcBorders>
          </w:tcPr>
          <w:p w14:paraId="478FD3E8" w14:textId="77777777" w:rsidR="00B560A4" w:rsidRDefault="008E561D">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73C14412" w14:textId="77777777" w:rsidR="00B560A4" w:rsidRDefault="008E56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5D49BE" w14:textId="77777777" w:rsidR="00B560A4" w:rsidRDefault="008E561D">
            <w:pPr>
              <w:pStyle w:val="ProductList-TableBody"/>
            </w:pPr>
            <w:r>
              <w:t>375,000</w:t>
            </w:r>
          </w:p>
        </w:tc>
      </w:tr>
      <w:tr w:rsidR="00B560A4" w14:paraId="63D4761C" w14:textId="77777777">
        <w:tc>
          <w:tcPr>
            <w:tcW w:w="4040" w:type="dxa"/>
            <w:tcBorders>
              <w:top w:val="single" w:sz="4" w:space="0" w:color="000000"/>
              <w:left w:val="single" w:sz="4" w:space="0" w:color="000000"/>
              <w:bottom w:val="single" w:sz="4" w:space="0" w:color="000000"/>
              <w:right w:val="single" w:sz="4" w:space="0" w:color="000000"/>
            </w:tcBorders>
          </w:tcPr>
          <w:p w14:paraId="55546A5E" w14:textId="77777777" w:rsidR="00B560A4" w:rsidRDefault="008E561D">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22816ED8" w14:textId="77777777" w:rsidR="00B560A4" w:rsidRDefault="008E56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860E03" w14:textId="77777777" w:rsidR="00B560A4" w:rsidRDefault="008E561D">
            <w:pPr>
              <w:pStyle w:val="ProductList-TableBody"/>
            </w:pPr>
            <w:r>
              <w:t>337,500</w:t>
            </w:r>
          </w:p>
        </w:tc>
      </w:tr>
      <w:tr w:rsidR="00B560A4" w14:paraId="5A1E3377" w14:textId="77777777">
        <w:tc>
          <w:tcPr>
            <w:tcW w:w="4040" w:type="dxa"/>
            <w:tcBorders>
              <w:top w:val="single" w:sz="4" w:space="0" w:color="000000"/>
              <w:left w:val="single" w:sz="4" w:space="0" w:color="000000"/>
              <w:bottom w:val="single" w:sz="4" w:space="0" w:color="000000"/>
              <w:right w:val="single" w:sz="4" w:space="0" w:color="000000"/>
            </w:tcBorders>
          </w:tcPr>
          <w:p w14:paraId="68C3F506" w14:textId="77777777" w:rsidR="00B560A4" w:rsidRDefault="008E561D">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409BD3C0" w14:textId="77777777" w:rsidR="00B560A4" w:rsidRDefault="008E56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174E28" w14:textId="77777777" w:rsidR="00B560A4" w:rsidRDefault="008E561D">
            <w:pPr>
              <w:pStyle w:val="ProductList-TableBody"/>
            </w:pPr>
            <w:r>
              <w:t>412,500</w:t>
            </w:r>
          </w:p>
        </w:tc>
      </w:tr>
      <w:tr w:rsidR="00B560A4" w14:paraId="7DB99858" w14:textId="77777777">
        <w:tc>
          <w:tcPr>
            <w:tcW w:w="4040" w:type="dxa"/>
            <w:tcBorders>
              <w:top w:val="single" w:sz="4" w:space="0" w:color="000000"/>
              <w:left w:val="single" w:sz="4" w:space="0" w:color="000000"/>
              <w:bottom w:val="single" w:sz="4" w:space="0" w:color="000000"/>
              <w:right w:val="single" w:sz="4" w:space="0" w:color="000000"/>
            </w:tcBorders>
          </w:tcPr>
          <w:p w14:paraId="53A93B63" w14:textId="77777777" w:rsidR="00B560A4" w:rsidRDefault="008E561D">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E583908" w14:textId="77777777" w:rsidR="00B560A4" w:rsidRDefault="008E56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90A93F" w14:textId="77777777" w:rsidR="00B560A4" w:rsidRDefault="008E561D">
            <w:pPr>
              <w:pStyle w:val="ProductList-TableBody"/>
            </w:pPr>
            <w:r>
              <w:t>2,062,500</w:t>
            </w:r>
          </w:p>
        </w:tc>
      </w:tr>
      <w:tr w:rsidR="00B560A4" w14:paraId="0766F45C" w14:textId="77777777">
        <w:tc>
          <w:tcPr>
            <w:tcW w:w="4040" w:type="dxa"/>
            <w:tcBorders>
              <w:top w:val="single" w:sz="4" w:space="0" w:color="000000"/>
              <w:left w:val="single" w:sz="4" w:space="0" w:color="000000"/>
              <w:bottom w:val="single" w:sz="4" w:space="0" w:color="000000"/>
              <w:right w:val="single" w:sz="4" w:space="0" w:color="000000"/>
            </w:tcBorders>
          </w:tcPr>
          <w:p w14:paraId="54166C97" w14:textId="77777777" w:rsidR="00B560A4" w:rsidRDefault="008E561D">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7B50CA2C" w14:textId="77777777" w:rsidR="00B560A4" w:rsidRDefault="008E56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568FAB6" w14:textId="77777777" w:rsidR="00B560A4" w:rsidRDefault="008E561D">
            <w:pPr>
              <w:pStyle w:val="ProductList-TableBody"/>
            </w:pPr>
            <w:r>
              <w:t>2,000,000</w:t>
            </w:r>
          </w:p>
        </w:tc>
      </w:tr>
      <w:tr w:rsidR="00B560A4" w14:paraId="1BF45687" w14:textId="77777777">
        <w:tc>
          <w:tcPr>
            <w:tcW w:w="4040" w:type="dxa"/>
            <w:tcBorders>
              <w:top w:val="single" w:sz="4" w:space="0" w:color="000000"/>
              <w:left w:val="single" w:sz="4" w:space="0" w:color="000000"/>
              <w:bottom w:val="single" w:sz="4" w:space="0" w:color="000000"/>
              <w:right w:val="single" w:sz="4" w:space="0" w:color="000000"/>
            </w:tcBorders>
          </w:tcPr>
          <w:p w14:paraId="13B9118A" w14:textId="77777777" w:rsidR="00B560A4" w:rsidRDefault="008E561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DE2A3BD" w14:textId="77777777" w:rsidR="00B560A4" w:rsidRDefault="008E56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B063E0" w14:textId="77777777" w:rsidR="00B560A4" w:rsidRDefault="008E561D">
            <w:pPr>
              <w:pStyle w:val="ProductList-TableBody"/>
            </w:pPr>
            <w:r>
              <w:t>268,750</w:t>
            </w:r>
          </w:p>
        </w:tc>
      </w:tr>
      <w:tr w:rsidR="00B560A4" w14:paraId="46B96109" w14:textId="77777777">
        <w:tc>
          <w:tcPr>
            <w:tcW w:w="4040" w:type="dxa"/>
            <w:tcBorders>
              <w:top w:val="single" w:sz="4" w:space="0" w:color="000000"/>
              <w:left w:val="single" w:sz="4" w:space="0" w:color="000000"/>
              <w:bottom w:val="single" w:sz="4" w:space="0" w:color="000000"/>
              <w:right w:val="single" w:sz="4" w:space="0" w:color="000000"/>
            </w:tcBorders>
          </w:tcPr>
          <w:p w14:paraId="07A83DD5" w14:textId="77777777" w:rsidR="00B560A4" w:rsidRDefault="008E561D">
            <w:pPr>
              <w:pStyle w:val="ProductList-TableBody"/>
            </w:pPr>
            <w:r>
              <w:lastRenderedPageBreak/>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5C58BE1D" w14:textId="77777777" w:rsidR="00B560A4" w:rsidRDefault="008E56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823F0B" w14:textId="77777777" w:rsidR="00B560A4" w:rsidRDefault="008E561D">
            <w:pPr>
              <w:pStyle w:val="ProductList-TableBody"/>
            </w:pPr>
            <w:r>
              <w:t>168,750</w:t>
            </w:r>
          </w:p>
        </w:tc>
      </w:tr>
      <w:tr w:rsidR="00B560A4" w14:paraId="2B1DE88E" w14:textId="77777777">
        <w:tc>
          <w:tcPr>
            <w:tcW w:w="4040" w:type="dxa"/>
            <w:tcBorders>
              <w:top w:val="single" w:sz="4" w:space="0" w:color="000000"/>
              <w:left w:val="single" w:sz="4" w:space="0" w:color="000000"/>
              <w:bottom w:val="single" w:sz="4" w:space="0" w:color="000000"/>
              <w:right w:val="single" w:sz="4" w:space="0" w:color="000000"/>
            </w:tcBorders>
          </w:tcPr>
          <w:p w14:paraId="50CC8084" w14:textId="77777777" w:rsidR="00B560A4" w:rsidRDefault="008E561D">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506B3785" w14:textId="77777777" w:rsidR="00B560A4" w:rsidRDefault="008E56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C3DD4EA" w14:textId="77777777" w:rsidR="00B560A4" w:rsidRDefault="008E561D">
            <w:pPr>
              <w:pStyle w:val="ProductList-TableBody"/>
            </w:pPr>
            <w:r>
              <w:t>30,000,000</w:t>
            </w:r>
          </w:p>
        </w:tc>
      </w:tr>
      <w:tr w:rsidR="00B560A4" w14:paraId="51B6F1DD" w14:textId="77777777">
        <w:tc>
          <w:tcPr>
            <w:tcW w:w="4040" w:type="dxa"/>
            <w:tcBorders>
              <w:top w:val="single" w:sz="4" w:space="0" w:color="000000"/>
              <w:left w:val="single" w:sz="4" w:space="0" w:color="000000"/>
              <w:bottom w:val="single" w:sz="4" w:space="0" w:color="000000"/>
              <w:right w:val="single" w:sz="4" w:space="0" w:color="000000"/>
            </w:tcBorders>
          </w:tcPr>
          <w:p w14:paraId="356F575E" w14:textId="77777777" w:rsidR="00B560A4" w:rsidRDefault="008E561D">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0B778B71" w14:textId="77777777" w:rsidR="00B560A4" w:rsidRDefault="008E56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42D1CCF" w14:textId="77777777" w:rsidR="00B560A4" w:rsidRDefault="008E561D">
            <w:pPr>
              <w:pStyle w:val="ProductList-TableBody"/>
            </w:pPr>
            <w:r>
              <w:t>300,000,000</w:t>
            </w:r>
          </w:p>
        </w:tc>
      </w:tr>
      <w:tr w:rsidR="00B560A4" w14:paraId="1F5D8BC1" w14:textId="77777777">
        <w:tc>
          <w:tcPr>
            <w:tcW w:w="4040" w:type="dxa"/>
            <w:tcBorders>
              <w:top w:val="single" w:sz="4" w:space="0" w:color="000000"/>
              <w:left w:val="single" w:sz="4" w:space="0" w:color="000000"/>
              <w:bottom w:val="single" w:sz="4" w:space="0" w:color="000000"/>
              <w:right w:val="single" w:sz="4" w:space="0" w:color="000000"/>
            </w:tcBorders>
          </w:tcPr>
          <w:p w14:paraId="72697BC1" w14:textId="77777777" w:rsidR="00B560A4" w:rsidRDefault="008E561D">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53BD9E76" w14:textId="77777777" w:rsidR="00B560A4" w:rsidRDefault="008E56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74FEBE" w14:textId="77777777" w:rsidR="00B560A4" w:rsidRDefault="008E561D">
            <w:pPr>
              <w:pStyle w:val="ProductList-TableBody"/>
            </w:pPr>
            <w:r>
              <w:t>2,062,500</w:t>
            </w:r>
          </w:p>
        </w:tc>
      </w:tr>
      <w:tr w:rsidR="00B560A4" w14:paraId="1E6BCC8D" w14:textId="77777777">
        <w:tc>
          <w:tcPr>
            <w:tcW w:w="4040" w:type="dxa"/>
            <w:tcBorders>
              <w:top w:val="single" w:sz="4" w:space="0" w:color="000000"/>
              <w:left w:val="single" w:sz="4" w:space="0" w:color="000000"/>
              <w:bottom w:val="single" w:sz="4" w:space="0" w:color="000000"/>
              <w:right w:val="single" w:sz="4" w:space="0" w:color="000000"/>
            </w:tcBorders>
          </w:tcPr>
          <w:p w14:paraId="62C71E96" w14:textId="77777777" w:rsidR="00B560A4" w:rsidRDefault="008E561D">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0BED5888" w14:textId="77777777" w:rsidR="00B560A4" w:rsidRDefault="008E56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6A0C6F" w14:textId="77777777" w:rsidR="00B560A4" w:rsidRDefault="008E561D">
            <w:pPr>
              <w:pStyle w:val="ProductList-TableBody"/>
            </w:pPr>
            <w:r>
              <w:t>437,500</w:t>
            </w:r>
          </w:p>
        </w:tc>
      </w:tr>
      <w:tr w:rsidR="00B560A4" w14:paraId="613648CA" w14:textId="77777777">
        <w:tc>
          <w:tcPr>
            <w:tcW w:w="4040" w:type="dxa"/>
            <w:tcBorders>
              <w:top w:val="single" w:sz="4" w:space="0" w:color="000000"/>
              <w:left w:val="single" w:sz="4" w:space="0" w:color="000000"/>
              <w:bottom w:val="single" w:sz="4" w:space="0" w:color="000000"/>
              <w:right w:val="single" w:sz="4" w:space="0" w:color="000000"/>
            </w:tcBorders>
          </w:tcPr>
          <w:p w14:paraId="289308FA" w14:textId="77777777" w:rsidR="00B560A4" w:rsidRDefault="008E561D">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2BCC2ACD" w14:textId="77777777" w:rsidR="00B560A4" w:rsidRDefault="008E56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292B4FE" w14:textId="77777777" w:rsidR="00B560A4" w:rsidRDefault="008E561D">
            <w:pPr>
              <w:pStyle w:val="ProductList-TableBody"/>
            </w:pPr>
            <w:r>
              <w:t>2,500,000</w:t>
            </w:r>
          </w:p>
        </w:tc>
      </w:tr>
      <w:tr w:rsidR="00B560A4" w14:paraId="0AA1C3EB" w14:textId="77777777">
        <w:tc>
          <w:tcPr>
            <w:tcW w:w="4040" w:type="dxa"/>
            <w:tcBorders>
              <w:top w:val="single" w:sz="4" w:space="0" w:color="000000"/>
              <w:left w:val="single" w:sz="4" w:space="0" w:color="000000"/>
              <w:bottom w:val="single" w:sz="4" w:space="0" w:color="000000"/>
              <w:right w:val="single" w:sz="4" w:space="0" w:color="000000"/>
            </w:tcBorders>
          </w:tcPr>
          <w:p w14:paraId="7A936963" w14:textId="77777777" w:rsidR="00B560A4" w:rsidRDefault="008E561D">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43EEC69" w14:textId="77777777" w:rsidR="00B560A4" w:rsidRDefault="008E56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002BEB" w14:textId="77777777" w:rsidR="00B560A4" w:rsidRDefault="008E561D">
            <w:pPr>
              <w:pStyle w:val="ProductList-TableBody"/>
            </w:pPr>
            <w:r>
              <w:t>8,750,000</w:t>
            </w:r>
          </w:p>
        </w:tc>
      </w:tr>
      <w:tr w:rsidR="00B560A4" w14:paraId="63D686FA" w14:textId="77777777">
        <w:tc>
          <w:tcPr>
            <w:tcW w:w="4040" w:type="dxa"/>
            <w:tcBorders>
              <w:top w:val="single" w:sz="4" w:space="0" w:color="000000"/>
              <w:left w:val="single" w:sz="4" w:space="0" w:color="000000"/>
              <w:bottom w:val="single" w:sz="4" w:space="0" w:color="000000"/>
              <w:right w:val="single" w:sz="4" w:space="0" w:color="000000"/>
            </w:tcBorders>
          </w:tcPr>
          <w:p w14:paraId="7AE5D76C" w14:textId="77777777" w:rsidR="00B560A4" w:rsidRDefault="008E561D">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E864E42" w14:textId="77777777" w:rsidR="00B560A4" w:rsidRDefault="008E56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7515E9" w14:textId="77777777" w:rsidR="00B560A4" w:rsidRDefault="008E561D">
            <w:pPr>
              <w:pStyle w:val="ProductList-TableBody"/>
            </w:pPr>
            <w:r>
              <w:t>12,500,000</w:t>
            </w:r>
          </w:p>
        </w:tc>
      </w:tr>
      <w:tr w:rsidR="00B560A4" w14:paraId="058A1AE1" w14:textId="77777777">
        <w:tc>
          <w:tcPr>
            <w:tcW w:w="4040" w:type="dxa"/>
            <w:tcBorders>
              <w:top w:val="single" w:sz="4" w:space="0" w:color="000000"/>
              <w:left w:val="single" w:sz="4" w:space="0" w:color="000000"/>
              <w:bottom w:val="single" w:sz="4" w:space="0" w:color="000000"/>
              <w:right w:val="single" w:sz="4" w:space="0" w:color="000000"/>
            </w:tcBorders>
          </w:tcPr>
          <w:p w14:paraId="3804FDE9" w14:textId="77777777" w:rsidR="00B560A4" w:rsidRDefault="008E561D">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328DAC5C" w14:textId="77777777" w:rsidR="00B560A4" w:rsidRDefault="008E56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1A21AA" w14:textId="77777777" w:rsidR="00B560A4" w:rsidRDefault="008E561D">
            <w:pPr>
              <w:pStyle w:val="ProductList-TableBody"/>
            </w:pPr>
            <w:r>
              <w:t>8,250,000</w:t>
            </w:r>
          </w:p>
        </w:tc>
      </w:tr>
    </w:tbl>
    <w:p w14:paraId="1E35CBFC" w14:textId="77777777" w:rsidR="00B560A4" w:rsidRDefault="00B560A4">
      <w:pPr>
        <w:pStyle w:val="ProductList-BodyIndented"/>
        <w:ind w:left="720"/>
      </w:pPr>
    </w:p>
    <w:p w14:paraId="10DF44C6" w14:textId="77777777" w:rsidR="00B560A4" w:rsidRDefault="008E561D">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605E1264" w14:textId="77777777" w:rsidR="00B560A4" w:rsidRDefault="00B560A4">
      <w:pPr>
        <w:pStyle w:val="ProductList-BodyIndented"/>
        <w:ind w:left="720"/>
      </w:pPr>
    </w:p>
    <w:p w14:paraId="13F48034" w14:textId="77777777" w:rsidR="00B560A4" w:rsidRDefault="008E561D">
      <w:pPr>
        <w:pStyle w:val="ProductList-SubClauseHeading"/>
        <w:outlineLvl w:val="3"/>
      </w:pPr>
      <w:r>
        <w:t>Пригодност за Склад за паралелни данни</w:t>
      </w:r>
    </w:p>
    <w:p w14:paraId="25E6FC0C" w14:textId="77777777" w:rsidR="00B560A4" w:rsidRDefault="008E561D">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296011D5" w14:textId="77777777" w:rsidR="00B560A4" w:rsidRDefault="00B560A4">
      <w:pPr>
        <w:pStyle w:val="ProductList-BodyIndented"/>
      </w:pPr>
    </w:p>
    <w:p w14:paraId="6598D811" w14:textId="77777777" w:rsidR="00B560A4" w:rsidRDefault="008E561D">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3A5ED27" w14:textId="77777777" w:rsidR="00B560A4" w:rsidRDefault="00B560A4">
      <w:pPr>
        <w:pStyle w:val="ProductList-BodyIndented"/>
      </w:pPr>
    </w:p>
    <w:p w14:paraId="7F87B6FF" w14:textId="77777777" w:rsidR="00B560A4" w:rsidRDefault="008E561D">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B560A4" w14:paraId="647EF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45FEE" w14:textId="77777777" w:rsidR="00B560A4" w:rsidRDefault="008E561D">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0FAB7" w14:textId="77777777" w:rsidR="00B560A4" w:rsidRDefault="008E561D">
            <w:pPr>
              <w:pStyle w:val="ProductList-TableBody"/>
            </w:pPr>
            <w:r>
              <w:rPr>
                <w:color w:val="FFFFFF"/>
              </w:rPr>
              <w:t>Разрешени Лица за контакт за поддръжка</w:t>
            </w:r>
          </w:p>
        </w:tc>
      </w:tr>
      <w:tr w:rsidR="00B560A4" w14:paraId="2D0DE992" w14:textId="77777777">
        <w:tc>
          <w:tcPr>
            <w:tcW w:w="6120" w:type="dxa"/>
            <w:tcBorders>
              <w:top w:val="single" w:sz="4" w:space="0" w:color="000000"/>
              <w:left w:val="single" w:sz="4" w:space="0" w:color="000000"/>
              <w:bottom w:val="single" w:sz="4" w:space="0" w:color="000000"/>
              <w:right w:val="single" w:sz="4" w:space="0" w:color="000000"/>
            </w:tcBorders>
          </w:tcPr>
          <w:p w14:paraId="76A4A3B2" w14:textId="77777777" w:rsidR="00B560A4" w:rsidRDefault="008E56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28E60B" w14:textId="77777777" w:rsidR="00B560A4" w:rsidRDefault="008E561D">
            <w:pPr>
              <w:pStyle w:val="ProductList-TableBody"/>
            </w:pPr>
            <w:r>
              <w:t>4</w:t>
            </w:r>
          </w:p>
        </w:tc>
      </w:tr>
      <w:tr w:rsidR="00B560A4" w14:paraId="655D0EA4" w14:textId="77777777">
        <w:tc>
          <w:tcPr>
            <w:tcW w:w="6120" w:type="dxa"/>
            <w:tcBorders>
              <w:top w:val="single" w:sz="4" w:space="0" w:color="000000"/>
              <w:left w:val="single" w:sz="4" w:space="0" w:color="000000"/>
              <w:bottom w:val="single" w:sz="4" w:space="0" w:color="000000"/>
              <w:right w:val="single" w:sz="4" w:space="0" w:color="000000"/>
            </w:tcBorders>
          </w:tcPr>
          <w:p w14:paraId="09C65B03" w14:textId="77777777" w:rsidR="00B560A4" w:rsidRDefault="008E56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9E34D2" w14:textId="77777777" w:rsidR="00B560A4" w:rsidRDefault="008E561D">
            <w:pPr>
              <w:pStyle w:val="ProductList-TableBody"/>
            </w:pPr>
            <w:r>
              <w:t>5</w:t>
            </w:r>
          </w:p>
        </w:tc>
      </w:tr>
      <w:tr w:rsidR="00B560A4" w14:paraId="0262F764" w14:textId="77777777">
        <w:tc>
          <w:tcPr>
            <w:tcW w:w="6120" w:type="dxa"/>
            <w:tcBorders>
              <w:top w:val="single" w:sz="4" w:space="0" w:color="000000"/>
              <w:left w:val="single" w:sz="4" w:space="0" w:color="000000"/>
              <w:bottom w:val="single" w:sz="4" w:space="0" w:color="000000"/>
              <w:right w:val="single" w:sz="4" w:space="0" w:color="000000"/>
            </w:tcBorders>
          </w:tcPr>
          <w:p w14:paraId="3E0785D1" w14:textId="77777777" w:rsidR="00B560A4" w:rsidRDefault="008E56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A56D68" w14:textId="77777777" w:rsidR="00B560A4" w:rsidRDefault="008E561D">
            <w:pPr>
              <w:pStyle w:val="ProductList-TableBody"/>
            </w:pPr>
            <w:r>
              <w:t>6</w:t>
            </w:r>
          </w:p>
        </w:tc>
      </w:tr>
      <w:tr w:rsidR="00B560A4" w14:paraId="5955A712" w14:textId="77777777">
        <w:tc>
          <w:tcPr>
            <w:tcW w:w="6120" w:type="dxa"/>
            <w:tcBorders>
              <w:top w:val="single" w:sz="4" w:space="0" w:color="000000"/>
              <w:left w:val="single" w:sz="4" w:space="0" w:color="000000"/>
              <w:bottom w:val="single" w:sz="4" w:space="0" w:color="000000"/>
              <w:right w:val="single" w:sz="4" w:space="0" w:color="000000"/>
            </w:tcBorders>
          </w:tcPr>
          <w:p w14:paraId="29B96B2E" w14:textId="77777777" w:rsidR="00B560A4" w:rsidRDefault="008E56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95191DD" w14:textId="77777777" w:rsidR="00B560A4" w:rsidRDefault="008E561D">
            <w:pPr>
              <w:pStyle w:val="ProductList-TableBody"/>
            </w:pPr>
            <w:r>
              <w:t>7</w:t>
            </w:r>
          </w:p>
        </w:tc>
      </w:tr>
      <w:tr w:rsidR="00B560A4" w14:paraId="6CFA9A7F" w14:textId="77777777">
        <w:tc>
          <w:tcPr>
            <w:tcW w:w="6120" w:type="dxa"/>
            <w:tcBorders>
              <w:top w:val="single" w:sz="4" w:space="0" w:color="000000"/>
              <w:left w:val="single" w:sz="4" w:space="0" w:color="000000"/>
              <w:bottom w:val="single" w:sz="4" w:space="0" w:color="000000"/>
              <w:right w:val="single" w:sz="4" w:space="0" w:color="000000"/>
            </w:tcBorders>
          </w:tcPr>
          <w:p w14:paraId="45F74AEF" w14:textId="77777777" w:rsidR="00B560A4" w:rsidRDefault="008E56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B029428" w14:textId="77777777" w:rsidR="00B560A4" w:rsidRDefault="008E561D">
            <w:pPr>
              <w:pStyle w:val="ProductList-TableBody"/>
            </w:pPr>
            <w:r>
              <w:t>8</w:t>
            </w:r>
          </w:p>
        </w:tc>
      </w:tr>
    </w:tbl>
    <w:p w14:paraId="6505DD6A" w14:textId="77777777" w:rsidR="00B560A4" w:rsidRDefault="00B560A4">
      <w:pPr>
        <w:pStyle w:val="ProductList-BodyIndented"/>
      </w:pPr>
    </w:p>
    <w:p w14:paraId="2D0C1F46" w14:textId="77777777" w:rsidR="00B560A4" w:rsidRDefault="008E561D">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45188C42" w14:textId="77777777" w:rsidR="00B560A4" w:rsidRDefault="008E561D">
      <w:pPr>
        <w:pStyle w:val="ProductList-BodyIndented"/>
      </w:pPr>
      <w:r>
        <w:t xml:space="preserve">Забележка: Клиенти, които понастоящем са лицензирани за PDW, запазват тази полза, както е описано в </w:t>
      </w:r>
      <w:hyperlink r:id="rId152">
        <w:r>
          <w:rPr>
            <w:color w:val="00467F"/>
            <w:u w:val="single"/>
          </w:rPr>
          <w:t>Условията за продукти от юни 2016 г.</w:t>
        </w:r>
      </w:hyperlink>
      <w:r>
        <w:t>.</w:t>
      </w:r>
    </w:p>
    <w:p w14:paraId="59C992EC" w14:textId="77777777" w:rsidR="00B560A4" w:rsidRDefault="00B560A4">
      <w:pPr>
        <w:pStyle w:val="ProductList-BodyIndented"/>
      </w:pPr>
    </w:p>
    <w:p w14:paraId="2516447F" w14:textId="77777777" w:rsidR="00B560A4" w:rsidRDefault="008E561D">
      <w:pPr>
        <w:pStyle w:val="ProductList-ClauseHeading"/>
        <w:outlineLvl w:val="2"/>
      </w:pPr>
      <w:bookmarkStart w:id="357" w:name="_Sec587"/>
      <w:r>
        <w:t>Наличност на Лиценз за надстройка</w:t>
      </w:r>
      <w:bookmarkEnd w:id="357"/>
    </w:p>
    <w:p w14:paraId="624E9107" w14:textId="77777777" w:rsidR="00B560A4" w:rsidRDefault="008E561D">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560A4" w14:paraId="2242CC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1EB206" w14:textId="77777777" w:rsidR="00B560A4" w:rsidRDefault="008E561D">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09361" w14:textId="77777777" w:rsidR="00B560A4" w:rsidRDefault="008E561D">
            <w:pPr>
              <w:pStyle w:val="ProductList-TableBody"/>
            </w:pPr>
            <w:r>
              <w:rPr>
                <w:color w:val="FFFFFF"/>
              </w:rPr>
              <w:t>Надстройка до</w:t>
            </w:r>
          </w:p>
        </w:tc>
      </w:tr>
      <w:tr w:rsidR="00B560A4" w14:paraId="0A2F93BF" w14:textId="77777777">
        <w:tc>
          <w:tcPr>
            <w:tcW w:w="6000" w:type="dxa"/>
            <w:tcBorders>
              <w:top w:val="single" w:sz="4" w:space="0" w:color="000000"/>
              <w:left w:val="single" w:sz="4" w:space="0" w:color="000000"/>
              <w:bottom w:val="single" w:sz="4" w:space="0" w:color="000000"/>
              <w:right w:val="single" w:sz="4" w:space="0" w:color="000000"/>
            </w:tcBorders>
          </w:tcPr>
          <w:p w14:paraId="779FAF50" w14:textId="77777777" w:rsidR="00B560A4" w:rsidRDefault="008E56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58F84" w14:textId="77777777" w:rsidR="00B560A4" w:rsidRDefault="008E561D">
            <w:pPr>
              <w:pStyle w:val="ProductList-TableBody"/>
            </w:pPr>
            <w:r>
              <w:t>BizTalk Server Standard</w:t>
            </w:r>
            <w:r>
              <w:fldChar w:fldCharType="begin"/>
            </w:r>
            <w:r>
              <w:instrText xml:space="preserve"> XE "BizTalk Server Standard" </w:instrText>
            </w:r>
            <w:r>
              <w:fldChar w:fldCharType="end"/>
            </w:r>
          </w:p>
        </w:tc>
      </w:tr>
      <w:tr w:rsidR="00B560A4" w14:paraId="2E7E58BA" w14:textId="77777777">
        <w:tc>
          <w:tcPr>
            <w:tcW w:w="6000" w:type="dxa"/>
            <w:tcBorders>
              <w:top w:val="single" w:sz="4" w:space="0" w:color="000000"/>
              <w:left w:val="single" w:sz="4" w:space="0" w:color="000000"/>
              <w:bottom w:val="single" w:sz="4" w:space="0" w:color="000000"/>
              <w:right w:val="single" w:sz="4" w:space="0" w:color="000000"/>
            </w:tcBorders>
          </w:tcPr>
          <w:p w14:paraId="5E43C33A" w14:textId="77777777" w:rsidR="00B560A4" w:rsidRDefault="008E56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A574CA" w14:textId="77777777" w:rsidR="00B560A4" w:rsidRDefault="008E561D">
            <w:pPr>
              <w:pStyle w:val="ProductList-TableBody"/>
            </w:pPr>
            <w:r>
              <w:t>BizTalk Server Enterprise</w:t>
            </w:r>
            <w:r>
              <w:fldChar w:fldCharType="begin"/>
            </w:r>
            <w:r>
              <w:instrText xml:space="preserve"> XE "BizTalk Server Enterprise" </w:instrText>
            </w:r>
            <w:r>
              <w:fldChar w:fldCharType="end"/>
            </w:r>
          </w:p>
        </w:tc>
      </w:tr>
      <w:tr w:rsidR="00B560A4" w14:paraId="29B1FDE9" w14:textId="77777777">
        <w:tc>
          <w:tcPr>
            <w:tcW w:w="6000" w:type="dxa"/>
            <w:tcBorders>
              <w:top w:val="single" w:sz="4" w:space="0" w:color="000000"/>
              <w:left w:val="single" w:sz="4" w:space="0" w:color="000000"/>
              <w:bottom w:val="single" w:sz="4" w:space="0" w:color="000000"/>
              <w:right w:val="single" w:sz="4" w:space="0" w:color="000000"/>
            </w:tcBorders>
          </w:tcPr>
          <w:p w14:paraId="401EAE43" w14:textId="77777777" w:rsidR="00B560A4" w:rsidRDefault="008E56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0203F" w14:textId="77777777" w:rsidR="00B560A4" w:rsidRDefault="008E561D">
            <w:pPr>
              <w:pStyle w:val="ProductList-TableBody"/>
            </w:pPr>
            <w:r>
              <w:t>BizTalk Server Enterprise</w:t>
            </w:r>
          </w:p>
        </w:tc>
      </w:tr>
      <w:tr w:rsidR="00B560A4" w14:paraId="0FECBF09" w14:textId="77777777">
        <w:tc>
          <w:tcPr>
            <w:tcW w:w="6000" w:type="dxa"/>
            <w:tcBorders>
              <w:top w:val="single" w:sz="4" w:space="0" w:color="000000"/>
              <w:left w:val="single" w:sz="4" w:space="0" w:color="000000"/>
              <w:bottom w:val="single" w:sz="4" w:space="0" w:color="000000"/>
              <w:right w:val="single" w:sz="4" w:space="0" w:color="000000"/>
            </w:tcBorders>
          </w:tcPr>
          <w:p w14:paraId="2C669236" w14:textId="77777777" w:rsidR="00B560A4" w:rsidRDefault="008E561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7603EECA" w14:textId="77777777" w:rsidR="00B560A4" w:rsidRDefault="008E561D">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B560A4" w14:paraId="42F8E8BF" w14:textId="77777777">
        <w:tc>
          <w:tcPr>
            <w:tcW w:w="6000" w:type="dxa"/>
            <w:tcBorders>
              <w:top w:val="single" w:sz="4" w:space="0" w:color="000000"/>
              <w:left w:val="single" w:sz="4" w:space="0" w:color="000000"/>
              <w:bottom w:val="single" w:sz="4" w:space="0" w:color="000000"/>
              <w:right w:val="single" w:sz="4" w:space="0" w:color="000000"/>
            </w:tcBorders>
          </w:tcPr>
          <w:p w14:paraId="0869754B" w14:textId="77777777" w:rsidR="00B560A4" w:rsidRDefault="008E56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57A7D" w14:textId="77777777" w:rsidR="00B560A4" w:rsidRDefault="008E561D">
            <w:pPr>
              <w:pStyle w:val="ProductList-TableBody"/>
            </w:pPr>
            <w:r>
              <w:t>Core Infrastructure Server Suite Datacenter</w:t>
            </w:r>
            <w:r>
              <w:fldChar w:fldCharType="begin"/>
            </w:r>
            <w:r>
              <w:instrText xml:space="preserve"> XE "Core Infrastructure Server Suite Datacenter" </w:instrText>
            </w:r>
            <w:r>
              <w:fldChar w:fldCharType="end"/>
            </w:r>
          </w:p>
        </w:tc>
      </w:tr>
      <w:tr w:rsidR="00B560A4" w14:paraId="756A03E7" w14:textId="77777777">
        <w:tc>
          <w:tcPr>
            <w:tcW w:w="6000" w:type="dxa"/>
            <w:tcBorders>
              <w:top w:val="single" w:sz="4" w:space="0" w:color="000000"/>
              <w:left w:val="single" w:sz="4" w:space="0" w:color="000000"/>
              <w:bottom w:val="single" w:sz="4" w:space="0" w:color="000000"/>
              <w:right w:val="single" w:sz="4" w:space="0" w:color="000000"/>
            </w:tcBorders>
          </w:tcPr>
          <w:p w14:paraId="6205D155" w14:textId="77777777" w:rsidR="00B560A4" w:rsidRDefault="008E561D">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143CA3F1" w14:textId="77777777" w:rsidR="00B560A4" w:rsidRDefault="008E561D">
            <w:pPr>
              <w:pStyle w:val="ProductList-TableBody"/>
            </w:pPr>
            <w:r>
              <w:t>Настолен продукт в сферата на образованието с Корпоративен ЛКД пакет</w:t>
            </w:r>
          </w:p>
        </w:tc>
      </w:tr>
      <w:tr w:rsidR="00B560A4" w14:paraId="33E78088" w14:textId="77777777">
        <w:tc>
          <w:tcPr>
            <w:tcW w:w="6000" w:type="dxa"/>
            <w:tcBorders>
              <w:top w:val="single" w:sz="4" w:space="0" w:color="000000"/>
              <w:left w:val="single" w:sz="4" w:space="0" w:color="000000"/>
              <w:bottom w:val="single" w:sz="4" w:space="0" w:color="000000"/>
              <w:right w:val="single" w:sz="4" w:space="0" w:color="000000"/>
            </w:tcBorders>
          </w:tcPr>
          <w:p w14:paraId="7F24AD53" w14:textId="77777777" w:rsidR="00B560A4" w:rsidRDefault="008E561D">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3D1A4575" w14:textId="77777777" w:rsidR="00B560A4" w:rsidRDefault="008E561D">
            <w:pPr>
              <w:pStyle w:val="ProductList-TableBody"/>
            </w:pPr>
            <w:r>
              <w:t>Настолен продукт по споразумение School с Корпоративен ЛКД пакет</w:t>
            </w:r>
          </w:p>
        </w:tc>
      </w:tr>
      <w:tr w:rsidR="00B560A4" w14:paraId="21CE6002" w14:textId="77777777">
        <w:tc>
          <w:tcPr>
            <w:tcW w:w="6000" w:type="dxa"/>
            <w:tcBorders>
              <w:top w:val="single" w:sz="4" w:space="0" w:color="000000"/>
              <w:left w:val="single" w:sz="4" w:space="0" w:color="000000"/>
              <w:bottom w:val="single" w:sz="4" w:space="0" w:color="000000"/>
              <w:right w:val="single" w:sz="4" w:space="0" w:color="000000"/>
            </w:tcBorders>
          </w:tcPr>
          <w:p w14:paraId="533AB1E1" w14:textId="77777777" w:rsidR="00B560A4" w:rsidRDefault="008E56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C6E1BA" w14:textId="77777777" w:rsidR="00B560A4" w:rsidRDefault="008E561D">
            <w:pPr>
              <w:pStyle w:val="ProductList-TableBody"/>
            </w:pPr>
            <w:r>
              <w:t>Exchange Server Enterprise</w:t>
            </w:r>
            <w:r>
              <w:fldChar w:fldCharType="begin"/>
            </w:r>
            <w:r>
              <w:instrText xml:space="preserve"> XE "Exchange Server Enterprise" </w:instrText>
            </w:r>
            <w:r>
              <w:fldChar w:fldCharType="end"/>
            </w:r>
          </w:p>
        </w:tc>
      </w:tr>
      <w:tr w:rsidR="00B560A4" w14:paraId="7620E705" w14:textId="77777777">
        <w:tc>
          <w:tcPr>
            <w:tcW w:w="6000" w:type="dxa"/>
            <w:tcBorders>
              <w:top w:val="single" w:sz="4" w:space="0" w:color="000000"/>
              <w:left w:val="single" w:sz="4" w:space="0" w:color="000000"/>
              <w:bottom w:val="single" w:sz="4" w:space="0" w:color="000000"/>
              <w:right w:val="single" w:sz="4" w:space="0" w:color="000000"/>
            </w:tcBorders>
          </w:tcPr>
          <w:p w14:paraId="0545F27D" w14:textId="77777777" w:rsidR="00B560A4" w:rsidRDefault="008E561D">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45D01" w14:textId="77777777" w:rsidR="00B560A4" w:rsidRDefault="008E561D">
            <w:pPr>
              <w:pStyle w:val="ProductList-TableBody"/>
            </w:pPr>
            <w:r>
              <w:t>Forefront TMG Enterprise</w:t>
            </w:r>
            <w:r>
              <w:fldChar w:fldCharType="begin"/>
            </w:r>
            <w:r>
              <w:instrText xml:space="preserve"> XE "Forefront TMG Enterprise" </w:instrText>
            </w:r>
            <w:r>
              <w:fldChar w:fldCharType="end"/>
            </w:r>
          </w:p>
        </w:tc>
      </w:tr>
      <w:tr w:rsidR="00B560A4" w14:paraId="28827A52" w14:textId="77777777">
        <w:tc>
          <w:tcPr>
            <w:tcW w:w="6000" w:type="dxa"/>
            <w:tcBorders>
              <w:top w:val="single" w:sz="4" w:space="0" w:color="000000"/>
              <w:left w:val="single" w:sz="4" w:space="0" w:color="000000"/>
              <w:bottom w:val="single" w:sz="4" w:space="0" w:color="000000"/>
              <w:right w:val="single" w:sz="4" w:space="0" w:color="000000"/>
            </w:tcBorders>
          </w:tcPr>
          <w:p w14:paraId="674BAE17" w14:textId="77777777" w:rsidR="00B560A4" w:rsidRDefault="008E561D">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628B2F" w14:textId="77777777" w:rsidR="00B560A4" w:rsidRDefault="008E561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B560A4" w14:paraId="2AC7ABCD" w14:textId="77777777">
        <w:tc>
          <w:tcPr>
            <w:tcW w:w="6000" w:type="dxa"/>
            <w:tcBorders>
              <w:top w:val="single" w:sz="4" w:space="0" w:color="000000"/>
              <w:left w:val="single" w:sz="4" w:space="0" w:color="000000"/>
              <w:bottom w:val="single" w:sz="4" w:space="0" w:color="000000"/>
              <w:right w:val="single" w:sz="4" w:space="0" w:color="000000"/>
            </w:tcBorders>
          </w:tcPr>
          <w:p w14:paraId="309B5303" w14:textId="77777777" w:rsidR="00B560A4" w:rsidRDefault="008E561D">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1CC6EE8" w14:textId="77777777" w:rsidR="00B560A4" w:rsidRDefault="008E561D">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B560A4" w14:paraId="338B5848" w14:textId="77777777">
        <w:tc>
          <w:tcPr>
            <w:tcW w:w="6000" w:type="dxa"/>
            <w:tcBorders>
              <w:top w:val="single" w:sz="4" w:space="0" w:color="000000"/>
              <w:left w:val="single" w:sz="4" w:space="0" w:color="000000"/>
              <w:bottom w:val="single" w:sz="4" w:space="0" w:color="000000"/>
              <w:right w:val="single" w:sz="4" w:space="0" w:color="000000"/>
            </w:tcBorders>
          </w:tcPr>
          <w:p w14:paraId="49169211" w14:textId="77777777" w:rsidR="00B560A4" w:rsidRDefault="008E561D">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01EE71AB" w14:textId="77777777" w:rsidR="00B560A4" w:rsidRDefault="008E561D">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B560A4" w14:paraId="1AD45862" w14:textId="77777777">
        <w:tc>
          <w:tcPr>
            <w:tcW w:w="6000" w:type="dxa"/>
            <w:tcBorders>
              <w:top w:val="single" w:sz="4" w:space="0" w:color="000000"/>
              <w:left w:val="single" w:sz="4" w:space="0" w:color="000000"/>
              <w:bottom w:val="single" w:sz="4" w:space="0" w:color="000000"/>
              <w:right w:val="single" w:sz="4" w:space="0" w:color="000000"/>
            </w:tcBorders>
          </w:tcPr>
          <w:p w14:paraId="03C68D9E" w14:textId="77777777" w:rsidR="00B560A4" w:rsidRDefault="008E561D">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73338724" w14:textId="77777777" w:rsidR="00B560A4" w:rsidRDefault="008E561D">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B560A4" w14:paraId="234BBC53" w14:textId="77777777">
        <w:tc>
          <w:tcPr>
            <w:tcW w:w="6000" w:type="dxa"/>
            <w:tcBorders>
              <w:top w:val="single" w:sz="4" w:space="0" w:color="000000"/>
              <w:left w:val="single" w:sz="4" w:space="0" w:color="000000"/>
              <w:bottom w:val="single" w:sz="4" w:space="0" w:color="000000"/>
              <w:right w:val="single" w:sz="4" w:space="0" w:color="000000"/>
            </w:tcBorders>
          </w:tcPr>
          <w:p w14:paraId="5F4F5515" w14:textId="77777777" w:rsidR="00B560A4" w:rsidRDefault="008E56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FEA4A" w14:textId="77777777" w:rsidR="00B560A4" w:rsidRDefault="008E561D">
            <w:pPr>
              <w:pStyle w:val="ProductList-TableBody"/>
            </w:pPr>
            <w:r>
              <w:t>Office Professional Plus</w:t>
            </w:r>
            <w:r>
              <w:fldChar w:fldCharType="begin"/>
            </w:r>
            <w:r>
              <w:instrText xml:space="preserve"> XE "Office Professional Plus" </w:instrText>
            </w:r>
            <w:r>
              <w:fldChar w:fldCharType="end"/>
            </w:r>
          </w:p>
        </w:tc>
      </w:tr>
      <w:tr w:rsidR="00B560A4" w14:paraId="3E124A27" w14:textId="77777777">
        <w:tc>
          <w:tcPr>
            <w:tcW w:w="6000" w:type="dxa"/>
            <w:tcBorders>
              <w:top w:val="single" w:sz="4" w:space="0" w:color="000000"/>
              <w:left w:val="single" w:sz="4" w:space="0" w:color="000000"/>
              <w:bottom w:val="single" w:sz="4" w:space="0" w:color="000000"/>
              <w:right w:val="single" w:sz="4" w:space="0" w:color="000000"/>
            </w:tcBorders>
          </w:tcPr>
          <w:p w14:paraId="2B8492C6" w14:textId="77777777" w:rsidR="00B560A4" w:rsidRDefault="008E56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FF7403" w14:textId="77777777" w:rsidR="00B560A4" w:rsidRDefault="008E561D">
            <w:pPr>
              <w:pStyle w:val="ProductList-TableBody"/>
            </w:pPr>
            <w:r>
              <w:t>Enterprise Desktop</w:t>
            </w:r>
          </w:p>
        </w:tc>
      </w:tr>
      <w:tr w:rsidR="00B560A4" w14:paraId="462AAF41" w14:textId="77777777">
        <w:tc>
          <w:tcPr>
            <w:tcW w:w="6000" w:type="dxa"/>
            <w:tcBorders>
              <w:top w:val="single" w:sz="4" w:space="0" w:color="000000"/>
              <w:left w:val="single" w:sz="4" w:space="0" w:color="000000"/>
              <w:bottom w:val="single" w:sz="4" w:space="0" w:color="000000"/>
              <w:right w:val="single" w:sz="4" w:space="0" w:color="000000"/>
            </w:tcBorders>
          </w:tcPr>
          <w:p w14:paraId="5EB39F0F" w14:textId="77777777" w:rsidR="00B560A4" w:rsidRDefault="008E56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9DF5D" w14:textId="77777777" w:rsidR="00B560A4" w:rsidRDefault="008E561D">
            <w:pPr>
              <w:pStyle w:val="ProductList-TableBody"/>
            </w:pPr>
            <w:r>
              <w:t>Project Professional</w:t>
            </w:r>
            <w:r>
              <w:fldChar w:fldCharType="begin"/>
            </w:r>
            <w:r>
              <w:instrText xml:space="preserve"> XE "Project Professional" </w:instrText>
            </w:r>
            <w:r>
              <w:fldChar w:fldCharType="end"/>
            </w:r>
          </w:p>
        </w:tc>
      </w:tr>
      <w:tr w:rsidR="00B560A4" w14:paraId="3FE56B51" w14:textId="77777777">
        <w:tc>
          <w:tcPr>
            <w:tcW w:w="6000" w:type="dxa"/>
            <w:tcBorders>
              <w:top w:val="single" w:sz="4" w:space="0" w:color="000000"/>
              <w:left w:val="single" w:sz="4" w:space="0" w:color="000000"/>
              <w:bottom w:val="single" w:sz="4" w:space="0" w:color="000000"/>
              <w:right w:val="single" w:sz="4" w:space="0" w:color="000000"/>
            </w:tcBorders>
          </w:tcPr>
          <w:p w14:paraId="6E921A7D" w14:textId="77777777" w:rsidR="00B560A4" w:rsidRDefault="008E56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0F315B" w14:textId="77777777" w:rsidR="00B560A4" w:rsidRDefault="008E561D">
            <w:pPr>
              <w:pStyle w:val="ProductList-TableBody"/>
            </w:pPr>
            <w:r>
              <w:t>SQL Server Enterprise Core</w:t>
            </w:r>
          </w:p>
        </w:tc>
      </w:tr>
      <w:tr w:rsidR="00B560A4" w14:paraId="152F816B" w14:textId="77777777">
        <w:tc>
          <w:tcPr>
            <w:tcW w:w="6000" w:type="dxa"/>
            <w:tcBorders>
              <w:top w:val="single" w:sz="4" w:space="0" w:color="000000"/>
              <w:left w:val="single" w:sz="4" w:space="0" w:color="000000"/>
              <w:bottom w:val="single" w:sz="4" w:space="0" w:color="000000"/>
              <w:right w:val="single" w:sz="4" w:space="0" w:color="000000"/>
            </w:tcBorders>
          </w:tcPr>
          <w:p w14:paraId="5F52D49F" w14:textId="77777777" w:rsidR="00B560A4" w:rsidRDefault="008E56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3BB92" w14:textId="77777777" w:rsidR="00B560A4" w:rsidRDefault="008E561D">
            <w:pPr>
              <w:pStyle w:val="ProductList-TableBody"/>
            </w:pPr>
            <w:r>
              <w:t>SQL Server Business Intelligence</w:t>
            </w:r>
            <w:r>
              <w:fldChar w:fldCharType="begin"/>
            </w:r>
            <w:r>
              <w:instrText xml:space="preserve"> XE "SQL Server Business Intelligence" </w:instrText>
            </w:r>
            <w:r>
              <w:fldChar w:fldCharType="end"/>
            </w:r>
          </w:p>
        </w:tc>
      </w:tr>
      <w:tr w:rsidR="00B560A4" w14:paraId="184D2781" w14:textId="77777777">
        <w:tc>
          <w:tcPr>
            <w:tcW w:w="6000" w:type="dxa"/>
            <w:tcBorders>
              <w:top w:val="single" w:sz="4" w:space="0" w:color="000000"/>
              <w:left w:val="single" w:sz="4" w:space="0" w:color="000000"/>
              <w:bottom w:val="single" w:sz="4" w:space="0" w:color="000000"/>
              <w:right w:val="single" w:sz="4" w:space="0" w:color="000000"/>
            </w:tcBorders>
          </w:tcPr>
          <w:p w14:paraId="5A84B43F" w14:textId="77777777" w:rsidR="00B560A4" w:rsidRDefault="008E56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3AE94" w14:textId="77777777" w:rsidR="00B560A4" w:rsidRDefault="008E561D">
            <w:pPr>
              <w:pStyle w:val="ProductList-TableBody"/>
            </w:pPr>
            <w:r>
              <w:t>System Center Datacenter</w:t>
            </w:r>
            <w:r>
              <w:fldChar w:fldCharType="begin"/>
            </w:r>
            <w:r>
              <w:instrText xml:space="preserve"> XE "System Center Datacenter" </w:instrText>
            </w:r>
            <w:r>
              <w:fldChar w:fldCharType="end"/>
            </w:r>
          </w:p>
        </w:tc>
      </w:tr>
      <w:tr w:rsidR="00B560A4" w14:paraId="65A11BCF" w14:textId="77777777">
        <w:tc>
          <w:tcPr>
            <w:tcW w:w="6000" w:type="dxa"/>
            <w:tcBorders>
              <w:top w:val="single" w:sz="4" w:space="0" w:color="000000"/>
              <w:left w:val="single" w:sz="4" w:space="0" w:color="000000"/>
              <w:bottom w:val="single" w:sz="4" w:space="0" w:color="000000"/>
              <w:right w:val="single" w:sz="4" w:space="0" w:color="000000"/>
            </w:tcBorders>
          </w:tcPr>
          <w:p w14:paraId="62F13B21" w14:textId="77777777" w:rsidR="00B560A4" w:rsidRDefault="008E56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654D3" w14:textId="77777777" w:rsidR="00B560A4" w:rsidRDefault="008E561D">
            <w:pPr>
              <w:pStyle w:val="ProductList-TableBody"/>
            </w:pPr>
            <w:r>
              <w:t>Visio Professional</w:t>
            </w:r>
            <w:r>
              <w:fldChar w:fldCharType="begin"/>
            </w:r>
            <w:r>
              <w:instrText xml:space="preserve"> XE "Visio Professional" </w:instrText>
            </w:r>
            <w:r>
              <w:fldChar w:fldCharType="end"/>
            </w:r>
          </w:p>
        </w:tc>
      </w:tr>
      <w:tr w:rsidR="00B560A4" w14:paraId="7E098EE4" w14:textId="77777777">
        <w:tc>
          <w:tcPr>
            <w:tcW w:w="6000" w:type="dxa"/>
            <w:tcBorders>
              <w:top w:val="single" w:sz="4" w:space="0" w:color="000000"/>
              <w:left w:val="single" w:sz="4" w:space="0" w:color="000000"/>
              <w:bottom w:val="single" w:sz="4" w:space="0" w:color="000000"/>
              <w:right w:val="single" w:sz="4" w:space="0" w:color="000000"/>
            </w:tcBorders>
          </w:tcPr>
          <w:p w14:paraId="70B4C962" w14:textId="77777777" w:rsidR="00B560A4" w:rsidRDefault="008E561D">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EB819" w14:textId="77777777" w:rsidR="00B560A4" w:rsidRDefault="008E561D">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B560A4" w14:paraId="765BE10E" w14:textId="77777777">
        <w:tc>
          <w:tcPr>
            <w:tcW w:w="6000" w:type="dxa"/>
            <w:tcBorders>
              <w:top w:val="single" w:sz="4" w:space="0" w:color="000000"/>
              <w:left w:val="single" w:sz="4" w:space="0" w:color="000000"/>
              <w:bottom w:val="single" w:sz="4" w:space="0" w:color="000000"/>
              <w:right w:val="single" w:sz="4" w:space="0" w:color="000000"/>
            </w:tcBorders>
          </w:tcPr>
          <w:p w14:paraId="4FBBABAD" w14:textId="77777777" w:rsidR="00B560A4" w:rsidRDefault="008E561D">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5E695" w14:textId="77777777" w:rsidR="00B560A4" w:rsidRDefault="008E561D">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B560A4" w14:paraId="1B586F78" w14:textId="77777777">
        <w:tc>
          <w:tcPr>
            <w:tcW w:w="6000" w:type="dxa"/>
            <w:tcBorders>
              <w:top w:val="single" w:sz="4" w:space="0" w:color="000000"/>
              <w:left w:val="single" w:sz="4" w:space="0" w:color="000000"/>
              <w:bottom w:val="single" w:sz="4" w:space="0" w:color="000000"/>
              <w:right w:val="single" w:sz="4" w:space="0" w:color="000000"/>
            </w:tcBorders>
          </w:tcPr>
          <w:p w14:paraId="3DD5CAE6" w14:textId="77777777" w:rsidR="00B560A4" w:rsidRDefault="008E56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5BA49" w14:textId="77777777" w:rsidR="00B560A4" w:rsidRDefault="008E561D">
            <w:pPr>
              <w:pStyle w:val="ProductList-TableBody"/>
            </w:pPr>
            <w:r>
              <w:t>Windows Server Datacenter</w:t>
            </w:r>
            <w:r>
              <w:fldChar w:fldCharType="begin"/>
            </w:r>
            <w:r>
              <w:instrText xml:space="preserve"> XE "Windows Server Datacenter" </w:instrText>
            </w:r>
            <w:r>
              <w:fldChar w:fldCharType="end"/>
            </w:r>
          </w:p>
        </w:tc>
      </w:tr>
    </w:tbl>
    <w:p w14:paraId="2AB9061E" w14:textId="77777777" w:rsidR="00B560A4" w:rsidRDefault="00B560A4">
      <w:pPr>
        <w:pStyle w:val="ProductList-Body"/>
      </w:pPr>
    </w:p>
    <w:p w14:paraId="172C773B" w14:textId="77777777" w:rsidR="00B560A4" w:rsidRDefault="008E561D">
      <w:pPr>
        <w:pStyle w:val="ProductList-ClauseHeading"/>
        <w:outlineLvl w:val="2"/>
      </w:pPr>
      <w:bookmarkStart w:id="358" w:name="_Sec588"/>
      <w:r>
        <w:t>Сървъри – права за аварийно възстановяване</w:t>
      </w:r>
      <w:bookmarkEnd w:id="358"/>
    </w:p>
    <w:p w14:paraId="1FE6CD1B" w14:textId="77777777" w:rsidR="00B560A4" w:rsidRDefault="008E561D">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745740E6" w14:textId="77777777" w:rsidR="00B560A4" w:rsidRDefault="00B560A4">
      <w:pPr>
        <w:pStyle w:val="ProductList-Body"/>
      </w:pPr>
    </w:p>
    <w:p w14:paraId="5261AB51" w14:textId="77777777" w:rsidR="00B560A4" w:rsidRDefault="008E561D">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07F634B2" w14:textId="77777777" w:rsidR="00B560A4" w:rsidRDefault="008E561D" w:rsidP="008E561D">
      <w:pPr>
        <w:pStyle w:val="ProductList-Bullet"/>
        <w:numPr>
          <w:ilvl w:val="0"/>
          <w:numId w:val="47"/>
        </w:numPr>
      </w:pPr>
      <w:r>
        <w:t>за кратки периоди на тестване за аварийно възстановяване в рамките на една седмица на всеки 90 дни;</w:t>
      </w:r>
    </w:p>
    <w:p w14:paraId="0B504438" w14:textId="77777777" w:rsidR="00B560A4" w:rsidRDefault="008E561D" w:rsidP="008E561D">
      <w:pPr>
        <w:pStyle w:val="ProductList-Bullet"/>
        <w:numPr>
          <w:ilvl w:val="0"/>
          <w:numId w:val="47"/>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2155CA9F" w14:textId="77777777" w:rsidR="00B560A4" w:rsidRDefault="008E561D" w:rsidP="008E561D">
      <w:pPr>
        <w:pStyle w:val="ProductList-Bullet"/>
        <w:numPr>
          <w:ilvl w:val="0"/>
          <w:numId w:val="47"/>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34B0B07" w14:textId="77777777" w:rsidR="00B560A4" w:rsidRDefault="00B560A4">
      <w:pPr>
        <w:pStyle w:val="ProductList-Body"/>
      </w:pPr>
    </w:p>
    <w:p w14:paraId="20F30082" w14:textId="77777777" w:rsidR="00B560A4" w:rsidRDefault="008E561D">
      <w:pPr>
        <w:pStyle w:val="ProductList-Body"/>
      </w:pPr>
      <w:r>
        <w:t>За да използва софтуера съгласно правата за аварийно възстановяване, Клиентът трябва да спазва следните условия:</w:t>
      </w:r>
    </w:p>
    <w:p w14:paraId="25674389" w14:textId="77777777" w:rsidR="00B560A4" w:rsidRDefault="008E561D" w:rsidP="008E561D">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05969D1D" w14:textId="77777777" w:rsidR="00B560A4" w:rsidRDefault="008E561D" w:rsidP="008E561D">
      <w:pPr>
        <w:pStyle w:val="ProductList-Bullet"/>
        <w:numPr>
          <w:ilvl w:val="0"/>
          <w:numId w:val="4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7E1619CE" w14:textId="77777777" w:rsidR="00B560A4" w:rsidRDefault="008E561D" w:rsidP="008E561D">
      <w:pPr>
        <w:pStyle w:val="ProductList-Bullet"/>
        <w:numPr>
          <w:ilvl w:val="0"/>
          <w:numId w:val="48"/>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30E8DD7C" w14:textId="77777777" w:rsidR="00B560A4" w:rsidRDefault="008E561D" w:rsidP="008E561D">
      <w:pPr>
        <w:pStyle w:val="ProductList-Bullet"/>
        <w:numPr>
          <w:ilvl w:val="1"/>
          <w:numId w:val="48"/>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7085BC61" w14:textId="77777777" w:rsidR="00B560A4" w:rsidRDefault="008E561D" w:rsidP="008E561D">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5598C960" w14:textId="77777777" w:rsidR="00B560A4" w:rsidRDefault="008E561D">
      <w:pPr>
        <w:pStyle w:val="ProductList-Body"/>
        <w:ind w:left="1080"/>
      </w:pPr>
      <w:r>
        <w:t>– изпълняване на софтуер за виртуализиране на хардуер, като например Hyper-V,</w:t>
      </w:r>
    </w:p>
    <w:p w14:paraId="617256B1" w14:textId="77777777" w:rsidR="00B560A4" w:rsidRDefault="008E561D">
      <w:pPr>
        <w:pStyle w:val="ProductList-Body"/>
        <w:ind w:left="1080"/>
      </w:pPr>
      <w:r>
        <w:t>– предоставяне на услуги по виртуализиране на хардуер,</w:t>
      </w:r>
    </w:p>
    <w:p w14:paraId="7A74B6F0" w14:textId="77777777" w:rsidR="00B560A4" w:rsidRDefault="008E561D">
      <w:pPr>
        <w:pStyle w:val="ProductList-Body"/>
        <w:ind w:left="1080"/>
      </w:pPr>
      <w:r>
        <w:t>– изпълняване на софтуерни агенти за управление на софтуера за виртуализиране на хардуер,</w:t>
      </w:r>
    </w:p>
    <w:p w14:paraId="6A9B11F1" w14:textId="77777777" w:rsidR="00B560A4" w:rsidRDefault="008E561D">
      <w:pPr>
        <w:pStyle w:val="ProductList-Body"/>
        <w:ind w:left="1080"/>
      </w:pPr>
      <w:r>
        <w:t>– дестинация за дублиране,</w:t>
      </w:r>
    </w:p>
    <w:p w14:paraId="5A0C3506" w14:textId="77777777" w:rsidR="00B560A4" w:rsidRDefault="008E561D">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215B054B" w14:textId="77777777" w:rsidR="00B560A4" w:rsidRDefault="008E561D">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3BE6C71E" w14:textId="77777777" w:rsidR="00B560A4" w:rsidRDefault="008E561D">
      <w:pPr>
        <w:pStyle w:val="ProductList-Body"/>
        <w:ind w:left="1080"/>
      </w:pPr>
      <w:r>
        <w:t xml:space="preserve">– изпълняване на работни натоварвания за аварийно възстановяван, както е описано по-горе. </w:t>
      </w:r>
    </w:p>
    <w:p w14:paraId="1F719E92" w14:textId="77777777" w:rsidR="00B560A4" w:rsidRDefault="008E561D" w:rsidP="008E561D">
      <w:pPr>
        <w:pStyle w:val="ProductList-Bullet"/>
        <w:numPr>
          <w:ilvl w:val="1"/>
          <w:numId w:val="49"/>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4DD0441" w14:textId="77777777" w:rsidR="00B560A4" w:rsidRDefault="008E561D" w:rsidP="008E561D">
      <w:pPr>
        <w:pStyle w:val="ProductList-Bullet"/>
        <w:numPr>
          <w:ilvl w:val="0"/>
          <w:numId w:val="49"/>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0DF91AD1" w14:textId="77777777" w:rsidR="00B560A4" w:rsidRDefault="008E561D" w:rsidP="008E561D">
      <w:pPr>
        <w:pStyle w:val="ProductList-Bullet"/>
        <w:numPr>
          <w:ilvl w:val="0"/>
          <w:numId w:val="49"/>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2886784D" w14:textId="77777777" w:rsidR="00B560A4" w:rsidRDefault="008E561D" w:rsidP="008E561D">
      <w:pPr>
        <w:pStyle w:val="ProductList-Bullet"/>
        <w:numPr>
          <w:ilvl w:val="0"/>
          <w:numId w:val="49"/>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49C1FA8A" w14:textId="77777777" w:rsidR="00B560A4" w:rsidRDefault="008E561D" w:rsidP="008E561D">
      <w:pPr>
        <w:pStyle w:val="ProductList-Bullet"/>
        <w:numPr>
          <w:ilvl w:val="0"/>
          <w:numId w:val="49"/>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31B54E6F" w14:textId="77777777" w:rsidR="00B560A4" w:rsidRDefault="00B560A4">
      <w:pPr>
        <w:pStyle w:val="ProductList-Body"/>
      </w:pPr>
    </w:p>
    <w:p w14:paraId="138ECB0C" w14:textId="77777777" w:rsidR="00B560A4" w:rsidRDefault="008E561D">
      <w:pPr>
        <w:pStyle w:val="ProductList-ClauseHeading"/>
        <w:outlineLvl w:val="2"/>
      </w:pPr>
      <w:bookmarkStart w:id="359" w:name="_Sec589"/>
      <w:r>
        <w:t>Подвижност на лицензи</w:t>
      </w:r>
      <w:bookmarkEnd w:id="359"/>
    </w:p>
    <w:p w14:paraId="68105337" w14:textId="77777777" w:rsidR="00B560A4" w:rsidRDefault="008E561D">
      <w:pPr>
        <w:pStyle w:val="ProductList-SubClauseHeading"/>
        <w:outlineLvl w:val="3"/>
      </w:pPr>
      <w:r>
        <w:t>Подвижност на лицензи в рамките на Сървърни групи</w:t>
      </w:r>
    </w:p>
    <w:p w14:paraId="5555463D" w14:textId="77777777" w:rsidR="00B560A4" w:rsidRDefault="008E561D">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43746328" w14:textId="77777777" w:rsidR="00B560A4" w:rsidRDefault="00B560A4">
      <w:pPr>
        <w:pStyle w:val="ProductList-BodyIndented"/>
      </w:pPr>
    </w:p>
    <w:p w14:paraId="630CDCEE" w14:textId="77777777" w:rsidR="00B560A4" w:rsidRDefault="008E561D">
      <w:pPr>
        <w:pStyle w:val="ProductList-SubClauseHeading"/>
        <w:outlineLvl w:val="3"/>
      </w:pPr>
      <w:r>
        <w:lastRenderedPageBreak/>
        <w:t>Подвижност на Лиценз чрез Софтуерна осигуровка</w:t>
      </w:r>
    </w:p>
    <w:p w14:paraId="7F8489C6" w14:textId="77777777" w:rsidR="00B560A4" w:rsidRDefault="008E561D">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1AA65FAD" w14:textId="77777777" w:rsidR="00B560A4" w:rsidRDefault="00B560A4">
      <w:pPr>
        <w:pStyle w:val="ProductList-BodyIndented"/>
      </w:pPr>
    </w:p>
    <w:p w14:paraId="7BB1354E" w14:textId="77777777" w:rsidR="00B560A4" w:rsidRDefault="008E561D">
      <w:pPr>
        <w:pStyle w:val="ProductList-SubSubClauseHeading"/>
        <w:outlineLvl w:val="4"/>
      </w:pPr>
      <w:r>
        <w:t>Разрешена употреба:</w:t>
      </w:r>
    </w:p>
    <w:p w14:paraId="5856D9C9" w14:textId="77777777" w:rsidR="00B560A4" w:rsidRDefault="008E561D">
      <w:pPr>
        <w:pStyle w:val="ProductList-BodyIndented2"/>
      </w:pPr>
      <w:r>
        <w:t>С Подвижност на лицензи чрез SA Клиентът може:</w:t>
      </w:r>
    </w:p>
    <w:p w14:paraId="16EDD5F4" w14:textId="77777777" w:rsidR="00B560A4" w:rsidRDefault="008E561D" w:rsidP="008E561D">
      <w:pPr>
        <w:pStyle w:val="ProductList-Bullet"/>
        <w:numPr>
          <w:ilvl w:val="2"/>
          <w:numId w:val="50"/>
        </w:numPr>
      </w:pPr>
      <w:r>
        <w:t xml:space="preserve">да изпълнява своя лицензиран софтуер на споделени сървъри; </w:t>
      </w:r>
    </w:p>
    <w:p w14:paraId="3D35B4A1" w14:textId="77777777" w:rsidR="00B560A4" w:rsidRDefault="008E561D" w:rsidP="008E561D">
      <w:pPr>
        <w:pStyle w:val="ProductList-Bullet"/>
        <w:numPr>
          <w:ilvl w:val="2"/>
          <w:numId w:val="50"/>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505F46CD" w14:textId="77777777" w:rsidR="00B560A4" w:rsidRDefault="008E561D" w:rsidP="008E561D">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722BF6CB" w14:textId="77777777" w:rsidR="00B560A4" w:rsidRDefault="008E561D" w:rsidP="008E561D">
      <w:pPr>
        <w:pStyle w:val="ProductList-Bullet"/>
        <w:numPr>
          <w:ilvl w:val="2"/>
          <w:numId w:val="50"/>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1BA7BF29" w14:textId="77777777" w:rsidR="00B560A4" w:rsidRDefault="00B560A4">
      <w:pPr>
        <w:pStyle w:val="ProductList-BodyIndented2"/>
      </w:pPr>
    </w:p>
    <w:p w14:paraId="0D5D53A7" w14:textId="77777777" w:rsidR="00B560A4" w:rsidRDefault="008E561D">
      <w:pPr>
        <w:pStyle w:val="ProductList-SubSubClauseHeading"/>
        <w:outlineLvl w:val="4"/>
      </w:pPr>
      <w:r>
        <w:t>Изисквания:</w:t>
      </w:r>
    </w:p>
    <w:p w14:paraId="505ED348" w14:textId="77777777" w:rsidR="00B560A4" w:rsidRDefault="008E561D">
      <w:pPr>
        <w:pStyle w:val="ProductList-BodyIndented2"/>
      </w:pPr>
      <w:r>
        <w:t>За да използва Подвижност на лицензи чрез SA, Клиентът трябва:</w:t>
      </w:r>
    </w:p>
    <w:p w14:paraId="60DC5209" w14:textId="77777777" w:rsidR="00B560A4" w:rsidRDefault="008E561D" w:rsidP="008E561D">
      <w:pPr>
        <w:pStyle w:val="ProductList-Bullet"/>
        <w:numPr>
          <w:ilvl w:val="2"/>
          <w:numId w:val="51"/>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7F441E26" w14:textId="77777777" w:rsidR="00B560A4" w:rsidRDefault="008E561D" w:rsidP="008E561D">
      <w:pPr>
        <w:pStyle w:val="ProductList-Bullet"/>
        <w:numPr>
          <w:ilvl w:val="2"/>
          <w:numId w:val="51"/>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734593CF" w14:textId="77777777" w:rsidR="00B560A4" w:rsidRDefault="008E561D" w:rsidP="008E561D">
      <w:pPr>
        <w:pStyle w:val="ProductList-Bullet"/>
        <w:numPr>
          <w:ilvl w:val="2"/>
          <w:numId w:val="51"/>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4F445DB7" w14:textId="77777777" w:rsidR="00B560A4" w:rsidRDefault="00B560A4">
      <w:pPr>
        <w:pStyle w:val="ProductList-BodyIndented2"/>
      </w:pPr>
    </w:p>
    <w:p w14:paraId="0CCC1684" w14:textId="77777777" w:rsidR="00B560A4" w:rsidRDefault="008E561D">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B560A4" w14:paraId="2D9536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8820D" w14:textId="77777777" w:rsidR="00B560A4" w:rsidRDefault="008E561D">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1D3C2" w14:textId="77777777" w:rsidR="00B560A4" w:rsidRDefault="008E561D">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5ABAB" w14:textId="77777777" w:rsidR="00B560A4" w:rsidRDefault="008E561D">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79210" w14:textId="77777777" w:rsidR="00B560A4" w:rsidRDefault="008E561D">
            <w:pPr>
              <w:pStyle w:val="ProductList-TableBody"/>
            </w:pPr>
            <w:r>
              <w:rPr>
                <w:color w:val="FFFFFF"/>
              </w:rPr>
              <w:t>Разрешен брой:</w:t>
            </w:r>
          </w:p>
          <w:p w14:paraId="739B72EF" w14:textId="77777777" w:rsidR="00B560A4" w:rsidRDefault="008E561D">
            <w:pPr>
              <w:pStyle w:val="ProductList-TableBody"/>
            </w:pPr>
            <w:r>
              <w:rPr>
                <w:color w:val="FFFFFF"/>
              </w:rPr>
              <w:t>OSE или Ядра на Лиценз</w:t>
            </w:r>
          </w:p>
        </w:tc>
      </w:tr>
      <w:tr w:rsidR="00B560A4" w14:paraId="7AAEDBD7" w14:textId="77777777">
        <w:tc>
          <w:tcPr>
            <w:tcW w:w="3060" w:type="dxa"/>
            <w:tcBorders>
              <w:top w:val="single" w:sz="4" w:space="0" w:color="000000"/>
              <w:left w:val="single" w:sz="4" w:space="0" w:color="000000"/>
              <w:bottom w:val="single" w:sz="4" w:space="0" w:color="000000"/>
              <w:right w:val="single" w:sz="4" w:space="0" w:color="000000"/>
            </w:tcBorders>
          </w:tcPr>
          <w:p w14:paraId="504E5591" w14:textId="77777777" w:rsidR="00B560A4" w:rsidRDefault="008E561D">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6835773C" w14:textId="77777777" w:rsidR="00B560A4" w:rsidRDefault="008E561D">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62C37A6" w14:textId="77777777" w:rsidR="00B560A4" w:rsidRDefault="008E561D">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95FC900" w14:textId="77777777" w:rsidR="00B560A4" w:rsidRDefault="008E561D">
            <w:pPr>
              <w:pStyle w:val="ProductList-TableBody"/>
            </w:pPr>
            <w:r>
              <w:t>1 OSE на един лиценз</w:t>
            </w:r>
          </w:p>
        </w:tc>
      </w:tr>
      <w:tr w:rsidR="00B560A4" w14:paraId="20AC11F0" w14:textId="77777777">
        <w:tc>
          <w:tcPr>
            <w:tcW w:w="3060" w:type="dxa"/>
            <w:tcBorders>
              <w:top w:val="single" w:sz="4" w:space="0" w:color="000000"/>
              <w:left w:val="single" w:sz="4" w:space="0" w:color="000000"/>
              <w:bottom w:val="single" w:sz="4" w:space="0" w:color="000000"/>
              <w:right w:val="single" w:sz="4" w:space="0" w:color="000000"/>
            </w:tcBorders>
          </w:tcPr>
          <w:p w14:paraId="2134B4F4" w14:textId="77777777" w:rsidR="00B560A4" w:rsidRDefault="008E561D">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7E0EB334" w14:textId="77777777" w:rsidR="00B560A4" w:rsidRDefault="008E56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FDC56F" w14:textId="77777777" w:rsidR="00B560A4" w:rsidRDefault="008E561D">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68BEA65" w14:textId="77777777" w:rsidR="00B560A4" w:rsidRDefault="008E561D">
            <w:pPr>
              <w:pStyle w:val="ProductList-TableBody"/>
            </w:pPr>
            <w:r>
              <w:t>1 OSE на един лиценз</w:t>
            </w:r>
          </w:p>
        </w:tc>
      </w:tr>
      <w:tr w:rsidR="00B560A4" w14:paraId="336829AE" w14:textId="77777777">
        <w:tc>
          <w:tcPr>
            <w:tcW w:w="3060" w:type="dxa"/>
            <w:tcBorders>
              <w:top w:val="single" w:sz="4" w:space="0" w:color="000000"/>
              <w:left w:val="single" w:sz="4" w:space="0" w:color="000000"/>
              <w:bottom w:val="single" w:sz="4" w:space="0" w:color="000000"/>
              <w:right w:val="single" w:sz="4" w:space="0" w:color="000000"/>
            </w:tcBorders>
          </w:tcPr>
          <w:p w14:paraId="0438F796" w14:textId="77777777" w:rsidR="00B560A4" w:rsidRDefault="008E561D">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187EEF57" w14:textId="77777777" w:rsidR="00B560A4" w:rsidRDefault="008E561D">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8B098C6" w14:textId="77777777" w:rsidR="00B560A4" w:rsidRDefault="008E561D">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9E1B84D" w14:textId="77777777" w:rsidR="00B560A4" w:rsidRDefault="008E561D">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B560A4" w14:paraId="077CD536" w14:textId="77777777">
        <w:tc>
          <w:tcPr>
            <w:tcW w:w="3060" w:type="dxa"/>
            <w:tcBorders>
              <w:top w:val="single" w:sz="4" w:space="0" w:color="000000"/>
              <w:left w:val="single" w:sz="4" w:space="0" w:color="000000"/>
              <w:bottom w:val="single" w:sz="4" w:space="0" w:color="000000"/>
              <w:right w:val="single" w:sz="4" w:space="0" w:color="000000"/>
            </w:tcBorders>
          </w:tcPr>
          <w:p w14:paraId="3E13CB88" w14:textId="77777777" w:rsidR="00B560A4" w:rsidRDefault="008E561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873F9A6" w14:textId="77777777" w:rsidR="00B560A4" w:rsidRDefault="008E56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43D1598" w14:textId="77777777" w:rsidR="00B560A4" w:rsidRDefault="008E561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6723C37" w14:textId="77777777" w:rsidR="00B560A4" w:rsidRDefault="008E561D">
            <w:pPr>
              <w:pStyle w:val="ProductList-TableBody"/>
            </w:pPr>
            <w:r>
              <w:t>2 управлявани OSE за Лицензиран сървър</w:t>
            </w:r>
          </w:p>
        </w:tc>
      </w:tr>
      <w:tr w:rsidR="00B560A4" w14:paraId="0822FF8A" w14:textId="77777777">
        <w:tc>
          <w:tcPr>
            <w:tcW w:w="3060" w:type="dxa"/>
            <w:tcBorders>
              <w:top w:val="single" w:sz="4" w:space="0" w:color="000000"/>
              <w:left w:val="single" w:sz="4" w:space="0" w:color="000000"/>
              <w:bottom w:val="single" w:sz="4" w:space="0" w:color="000000"/>
              <w:right w:val="single" w:sz="4" w:space="0" w:color="000000"/>
            </w:tcBorders>
          </w:tcPr>
          <w:p w14:paraId="5B0C3A2E" w14:textId="77777777" w:rsidR="00B560A4" w:rsidRDefault="008E561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7F20CE13" w14:textId="77777777" w:rsidR="00B560A4" w:rsidRDefault="008E56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8EA72A" w14:textId="77777777" w:rsidR="00B560A4" w:rsidRDefault="008E561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3AFBE45" w14:textId="77777777" w:rsidR="00B560A4" w:rsidRDefault="008E561D">
            <w:pPr>
              <w:pStyle w:val="ProductList-TableBody"/>
            </w:pPr>
            <w:r>
              <w:t>10 управлявани OSE за Лицензиран сървър</w:t>
            </w:r>
          </w:p>
        </w:tc>
      </w:tr>
      <w:tr w:rsidR="00B560A4" w14:paraId="7CC505EC" w14:textId="77777777">
        <w:tc>
          <w:tcPr>
            <w:tcW w:w="3060" w:type="dxa"/>
            <w:tcBorders>
              <w:top w:val="single" w:sz="4" w:space="0" w:color="000000"/>
              <w:left w:val="single" w:sz="4" w:space="0" w:color="000000"/>
              <w:bottom w:val="single" w:sz="4" w:space="0" w:color="000000"/>
              <w:right w:val="single" w:sz="4" w:space="0" w:color="000000"/>
            </w:tcBorders>
          </w:tcPr>
          <w:p w14:paraId="41B1F386" w14:textId="77777777" w:rsidR="00B560A4" w:rsidRDefault="008E561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2D843D4" w14:textId="77777777" w:rsidR="00B560A4" w:rsidRDefault="008E56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DAF084A" w14:textId="77777777" w:rsidR="00B560A4" w:rsidRDefault="008E561D">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EDDC46A" w14:textId="77777777" w:rsidR="00B560A4" w:rsidRDefault="008E561D">
            <w:pPr>
              <w:pStyle w:val="ProductList-TableBody"/>
            </w:pPr>
            <w:r>
              <w:t>2 управлявани OSE за Лицензиран сървър</w:t>
            </w:r>
          </w:p>
        </w:tc>
      </w:tr>
      <w:tr w:rsidR="00B560A4" w14:paraId="6F51B8DB" w14:textId="77777777">
        <w:tc>
          <w:tcPr>
            <w:tcW w:w="3060" w:type="dxa"/>
            <w:tcBorders>
              <w:top w:val="single" w:sz="4" w:space="0" w:color="000000"/>
              <w:left w:val="single" w:sz="4" w:space="0" w:color="000000"/>
              <w:bottom w:val="single" w:sz="4" w:space="0" w:color="000000"/>
              <w:right w:val="single" w:sz="4" w:space="0" w:color="000000"/>
            </w:tcBorders>
          </w:tcPr>
          <w:p w14:paraId="2D8132C2" w14:textId="77777777" w:rsidR="00B560A4" w:rsidRDefault="008E561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5085186A" w14:textId="77777777" w:rsidR="00B560A4" w:rsidRDefault="008E56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D066F7B" w14:textId="77777777" w:rsidR="00B560A4" w:rsidRDefault="008E561D">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AEF746A" w14:textId="77777777" w:rsidR="00B560A4" w:rsidRDefault="008E561D">
            <w:pPr>
              <w:pStyle w:val="ProductList-TableBody"/>
            </w:pPr>
            <w:r>
              <w:t>10 управлявани OSE за Лицензиран сървър</w:t>
            </w:r>
          </w:p>
        </w:tc>
      </w:tr>
    </w:tbl>
    <w:p w14:paraId="2D2DAC29" w14:textId="77777777" w:rsidR="00B560A4" w:rsidRDefault="00B560A4">
      <w:pPr>
        <w:pStyle w:val="ProductList-BodyIndented2"/>
      </w:pPr>
    </w:p>
    <w:p w14:paraId="4C326B73" w14:textId="77777777" w:rsidR="00B560A4" w:rsidRDefault="008E561D">
      <w:pPr>
        <w:pStyle w:val="ProductList-SubSubClauseHeading"/>
        <w:outlineLvl w:val="4"/>
      </w:pPr>
      <w:r>
        <w:t>Права за преместване при отказ</w:t>
      </w:r>
    </w:p>
    <w:p w14:paraId="4550EA5A" w14:textId="77777777" w:rsidR="00B560A4" w:rsidRDefault="008E561D">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C3B54CA" w14:textId="77777777" w:rsidR="00B560A4" w:rsidRDefault="00B560A4">
      <w:pPr>
        <w:pStyle w:val="ProductList-BodyIndented2"/>
      </w:pPr>
    </w:p>
    <w:p w14:paraId="1B3097E9" w14:textId="77777777" w:rsidR="00B560A4" w:rsidRDefault="008E561D">
      <w:pPr>
        <w:pStyle w:val="ProductList-ClauseHeading"/>
        <w:outlineLvl w:val="2"/>
      </w:pPr>
      <w:bookmarkStart w:id="360" w:name="_Sec590"/>
      <w:r>
        <w:lastRenderedPageBreak/>
        <w:t>Сървъри – Приложения със самостоятелно хостване</w:t>
      </w:r>
      <w:bookmarkEnd w:id="360"/>
    </w:p>
    <w:p w14:paraId="324086E9" w14:textId="77777777" w:rsidR="00B560A4" w:rsidRDefault="008E561D">
      <w:pPr>
        <w:pStyle w:val="ProductList-Body"/>
      </w:pPr>
      <w:r>
        <w:t>Приложенията със самостоятелно хостване са Продуктите, за които се прилагат права за Самостоятелно хостване.</w:t>
      </w:r>
    </w:p>
    <w:p w14:paraId="70845423" w14:textId="77777777" w:rsidR="00B560A4" w:rsidRDefault="00B560A4">
      <w:pPr>
        <w:pStyle w:val="ProductList-Body"/>
      </w:pPr>
    </w:p>
    <w:p w14:paraId="1F9CA519" w14:textId="77777777" w:rsidR="00B560A4" w:rsidRDefault="008E561D">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7767697" w14:textId="77777777" w:rsidR="00B560A4" w:rsidRDefault="00B560A4">
      <w:pPr>
        <w:pStyle w:val="ProductList-Body"/>
      </w:pPr>
    </w:p>
    <w:p w14:paraId="76B055C5" w14:textId="77777777" w:rsidR="00B560A4" w:rsidRDefault="008E561D">
      <w:pPr>
        <w:pStyle w:val="ProductList-SubClauseHeading"/>
        <w:outlineLvl w:val="3"/>
      </w:pPr>
      <w:r>
        <w:t>Изисквания</w:t>
      </w:r>
    </w:p>
    <w:p w14:paraId="65D75B61" w14:textId="77777777" w:rsidR="00B560A4" w:rsidRDefault="008E561D">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1D978F9" w14:textId="77777777" w:rsidR="00B560A4" w:rsidRDefault="008E561D" w:rsidP="008E561D">
      <w:pPr>
        <w:pStyle w:val="ProductList-Bullet"/>
        <w:numPr>
          <w:ilvl w:val="1"/>
          <w:numId w:val="52"/>
        </w:numPr>
      </w:pPr>
      <w:r>
        <w:t>Самостоятелните приложения, които се изпълняват като част от Обединеното решение; и</w:t>
      </w:r>
    </w:p>
    <w:p w14:paraId="5F02AF0A" w14:textId="77777777" w:rsidR="00B560A4" w:rsidRDefault="008E561D" w:rsidP="008E561D">
      <w:pPr>
        <w:pStyle w:val="ProductList-Bullet"/>
        <w:numPr>
          <w:ilvl w:val="1"/>
          <w:numId w:val="52"/>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0501F086" w14:textId="77777777" w:rsidR="00B560A4" w:rsidRDefault="008E561D">
      <w:pPr>
        <w:pStyle w:val="ProductList-BodyIndented"/>
      </w:pPr>
      <w:r>
        <w:t xml:space="preserve">Целият софтуер на Microsoft, използван за създаване и предоставяне на Обединеното решение, трябва да: </w:t>
      </w:r>
    </w:p>
    <w:p w14:paraId="3674E8A5" w14:textId="77777777" w:rsidR="00B560A4" w:rsidRDefault="008E561D" w:rsidP="008E561D">
      <w:pPr>
        <w:pStyle w:val="ProductList-Bullet"/>
        <w:numPr>
          <w:ilvl w:val="1"/>
          <w:numId w:val="53"/>
        </w:numPr>
      </w:pPr>
      <w:r>
        <w:t>е лицензиран чрез програма за Корпоративно лицензиране и</w:t>
      </w:r>
    </w:p>
    <w:p w14:paraId="3E0DE2F9" w14:textId="77777777" w:rsidR="00B560A4" w:rsidRDefault="008E561D" w:rsidP="008E561D">
      <w:pPr>
        <w:pStyle w:val="ProductList-Bullet"/>
        <w:numPr>
          <w:ilvl w:val="1"/>
          <w:numId w:val="53"/>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35C94CEA" w14:textId="77777777" w:rsidR="00B560A4" w:rsidRDefault="00B560A4">
      <w:pPr>
        <w:pStyle w:val="ProductList-BodyIndented"/>
      </w:pPr>
    </w:p>
    <w:p w14:paraId="06987A6A" w14:textId="77777777" w:rsidR="00B560A4" w:rsidRDefault="008E561D">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229CD9F9" w14:textId="77777777" w:rsidR="00B560A4" w:rsidRDefault="00B560A4">
      <w:pPr>
        <w:pStyle w:val="ProductList-BodyIndented"/>
      </w:pPr>
    </w:p>
    <w:p w14:paraId="7662F866" w14:textId="77777777" w:rsidR="00B560A4" w:rsidRDefault="008E561D">
      <w:pPr>
        <w:pStyle w:val="ProductList-BodyIndented"/>
      </w:pPr>
      <w:r>
        <w:t>Софтуерът на Клиента трябва:</w:t>
      </w:r>
    </w:p>
    <w:p w14:paraId="4DE0642E" w14:textId="77777777" w:rsidR="00B560A4" w:rsidRDefault="008E561D" w:rsidP="008E561D">
      <w:pPr>
        <w:pStyle w:val="ProductList-Bullet"/>
        <w:numPr>
          <w:ilvl w:val="1"/>
          <w:numId w:val="54"/>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34700DC1" w14:textId="77777777" w:rsidR="00B560A4" w:rsidRDefault="008E561D" w:rsidP="008E561D">
      <w:pPr>
        <w:pStyle w:val="ProductList-Bullet"/>
        <w:numPr>
          <w:ilvl w:val="1"/>
          <w:numId w:val="54"/>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49CC852C" w14:textId="77777777" w:rsidR="00B560A4" w:rsidRDefault="008E561D" w:rsidP="008E561D">
      <w:pPr>
        <w:pStyle w:val="ProductList-Bullet"/>
        <w:numPr>
          <w:ilvl w:val="1"/>
          <w:numId w:val="54"/>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461DBD94" w14:textId="77777777" w:rsidR="00B560A4" w:rsidRDefault="008E561D" w:rsidP="008E561D">
      <w:pPr>
        <w:pStyle w:val="ProductList-Bullet"/>
        <w:numPr>
          <w:ilvl w:val="1"/>
          <w:numId w:val="54"/>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DFEB360" w14:textId="77777777" w:rsidR="00B560A4" w:rsidRDefault="00B560A4">
      <w:pPr>
        <w:pStyle w:val="ProductList-BodyIndented"/>
      </w:pPr>
    </w:p>
    <w:p w14:paraId="2F345732" w14:textId="77777777" w:rsidR="00B560A4" w:rsidRDefault="008E561D">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601F39B" w14:textId="77777777" w:rsidR="00B560A4" w:rsidRDefault="00B560A4">
      <w:pPr>
        <w:pStyle w:val="ProductList-BodyIndented"/>
        <w:jc w:val="right"/>
      </w:pPr>
    </w:p>
    <w:tbl>
      <w:tblPr>
        <w:tblStyle w:val="PURTable0"/>
        <w:tblW w:w="0" w:type="dxa"/>
        <w:tblLook w:val="04A0" w:firstRow="1" w:lastRow="0" w:firstColumn="1" w:lastColumn="0" w:noHBand="0" w:noVBand="1"/>
      </w:tblPr>
      <w:tblGrid>
        <w:gridCol w:w="10440"/>
      </w:tblGrid>
      <w:tr w:rsidR="00B560A4" w14:paraId="42B66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B3E01"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6A45443D" w14:textId="77777777" w:rsidR="00B560A4" w:rsidRDefault="00B560A4">
      <w:pPr>
        <w:pStyle w:val="ProductList-BodyIndented"/>
      </w:pPr>
    </w:p>
    <w:p w14:paraId="7E57D476" w14:textId="77777777" w:rsidR="00B560A4" w:rsidRDefault="00B560A4">
      <w:pPr>
        <w:pStyle w:val="PURBreadcrumb"/>
      </w:pPr>
    </w:p>
    <w:p w14:paraId="0A7EC030" w14:textId="77777777" w:rsidR="00B560A4" w:rsidRDefault="008E561D">
      <w:pPr>
        <w:pStyle w:val="ProductList-SectionHeading"/>
        <w:pageBreakBefore/>
        <w:outlineLvl w:val="0"/>
      </w:pPr>
      <w:bookmarkStart w:id="361" w:name="_Sec562"/>
      <w:bookmarkEnd w:id="338"/>
      <w:r>
        <w:lastRenderedPageBreak/>
        <w:t>Приложение C – Професионални услуги</w:t>
      </w:r>
      <w:r>
        <w:fldChar w:fldCharType="begin"/>
      </w:r>
      <w:r>
        <w:instrText xml:space="preserve"> TC "</w:instrText>
      </w:r>
      <w:bookmarkStart w:id="362" w:name="_Toc491162880"/>
      <w:r>
        <w:instrText>Приложение C – Професионални услуги</w:instrText>
      </w:r>
      <w:bookmarkEnd w:id="362"/>
      <w:r>
        <w:instrText>" \l 1</w:instrText>
      </w:r>
      <w:r>
        <w:fldChar w:fldCharType="end"/>
      </w:r>
    </w:p>
    <w:p w14:paraId="3B9F94BB" w14:textId="77777777" w:rsidR="00B560A4" w:rsidRDefault="008E561D">
      <w:pPr>
        <w:pStyle w:val="ProductList-Body"/>
      </w:pPr>
      <w:r>
        <w:t>Професионалните услуги, налични чрез Корпоративно лицензиране от Microsoft, са описани по-долу.</w:t>
      </w:r>
    </w:p>
    <w:p w14:paraId="7419929C" w14:textId="77777777" w:rsidR="00B560A4" w:rsidRDefault="008E561D">
      <w:pPr>
        <w:pStyle w:val="ProductList-Offering1Heading"/>
        <w:outlineLvl w:val="1"/>
      </w:pPr>
      <w:bookmarkStart w:id="363" w:name="_Sec565"/>
      <w:r>
        <w:t>Предложения за Поддръжка Premier на Microsoft</w:t>
      </w:r>
      <w:bookmarkEnd w:id="363"/>
      <w:r>
        <w:fldChar w:fldCharType="begin"/>
      </w:r>
      <w:r>
        <w:instrText xml:space="preserve"> TC "</w:instrText>
      </w:r>
      <w:bookmarkStart w:id="364" w:name="_Toc491162881"/>
      <w:r>
        <w:instrText>Предложения за Поддръжка Premier на Microsoft</w:instrText>
      </w:r>
      <w:bookmarkEnd w:id="364"/>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B560A4" w14:paraId="2256B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A7238" w14:textId="77777777" w:rsidR="00B560A4" w:rsidRDefault="008E561D">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9C9872" w14:textId="77777777" w:rsidR="00B560A4" w:rsidRDefault="008E56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913FE7" w14:textId="77777777" w:rsidR="00B560A4" w:rsidRDefault="008E56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4D6FBD" w14:textId="77777777" w:rsidR="00B560A4" w:rsidRDefault="008E56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47204" w14:textId="77777777" w:rsidR="00B560A4" w:rsidRDefault="008E561D">
            <w:pPr>
              <w:pStyle w:val="ProductList-TableBody"/>
              <w:jc w:val="center"/>
            </w:pPr>
            <w:r>
              <w:rPr>
                <w:color w:val="FFFFFF"/>
              </w:rPr>
              <w:t>Premier Plus</w:t>
            </w:r>
          </w:p>
        </w:tc>
      </w:tr>
      <w:tr w:rsidR="00B560A4" w14:paraId="45618CBF" w14:textId="77777777">
        <w:tc>
          <w:tcPr>
            <w:tcW w:w="4040" w:type="dxa"/>
            <w:tcBorders>
              <w:top w:val="single" w:sz="4" w:space="0" w:color="000000"/>
              <w:left w:val="single" w:sz="4" w:space="0" w:color="000000"/>
              <w:bottom w:val="single" w:sz="4" w:space="0" w:color="000000"/>
              <w:right w:val="single" w:sz="4" w:space="0" w:color="000000"/>
            </w:tcBorders>
          </w:tcPr>
          <w:p w14:paraId="743BB40D" w14:textId="77777777" w:rsidR="00B560A4" w:rsidRDefault="008E561D">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3177549A"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577C7"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00F358"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45FF1" w14:textId="77777777" w:rsidR="00B560A4" w:rsidRDefault="008E561D">
            <w:pPr>
              <w:pStyle w:val="ProductList-TableBody"/>
              <w:jc w:val="center"/>
            </w:pPr>
            <w:r>
              <w:t>X</w:t>
            </w:r>
          </w:p>
        </w:tc>
      </w:tr>
      <w:tr w:rsidR="00B560A4" w14:paraId="369921DB" w14:textId="77777777">
        <w:tc>
          <w:tcPr>
            <w:tcW w:w="4040" w:type="dxa"/>
            <w:tcBorders>
              <w:top w:val="single" w:sz="4" w:space="0" w:color="000000"/>
              <w:left w:val="single" w:sz="4" w:space="0" w:color="000000"/>
              <w:bottom w:val="single" w:sz="4" w:space="0" w:color="000000"/>
              <w:right w:val="single" w:sz="4" w:space="0" w:color="000000"/>
            </w:tcBorders>
          </w:tcPr>
          <w:p w14:paraId="4A616051" w14:textId="77777777" w:rsidR="00B560A4" w:rsidRDefault="008E561D">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4B8D09B" w14:textId="77777777" w:rsidR="00B560A4" w:rsidRDefault="008E561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127813C" w14:textId="77777777" w:rsidR="00B560A4" w:rsidRDefault="008E561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339593BE" w14:textId="77777777" w:rsidR="00B560A4" w:rsidRDefault="008E561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C51BBAA" w14:textId="77777777" w:rsidR="00B560A4" w:rsidRDefault="008E561D">
            <w:pPr>
              <w:pStyle w:val="ProductList-TableBody"/>
            </w:pPr>
            <w:r>
              <w:t>На месечна база</w:t>
            </w:r>
          </w:p>
        </w:tc>
      </w:tr>
      <w:tr w:rsidR="00B560A4" w14:paraId="2C3B7913" w14:textId="77777777">
        <w:tc>
          <w:tcPr>
            <w:tcW w:w="4040" w:type="dxa"/>
            <w:tcBorders>
              <w:top w:val="single" w:sz="4" w:space="0" w:color="000000"/>
              <w:left w:val="single" w:sz="4" w:space="0" w:color="000000"/>
              <w:bottom w:val="single" w:sz="4" w:space="0" w:color="000000"/>
              <w:right w:val="single" w:sz="4" w:space="0" w:color="000000"/>
            </w:tcBorders>
          </w:tcPr>
          <w:p w14:paraId="2BB491C5" w14:textId="77777777" w:rsidR="00B560A4" w:rsidRDefault="008E561D">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494909C8" w14:textId="77777777" w:rsidR="00B560A4" w:rsidRDefault="008E561D">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20927FC" w14:textId="77777777" w:rsidR="00B560A4" w:rsidRDefault="008E561D">
            <w:pPr>
              <w:pStyle w:val="ProductList-TableBody"/>
            </w:pPr>
            <w:r>
              <w:t>До 10 часа</w:t>
            </w:r>
          </w:p>
          <w:p w14:paraId="044F985C" w14:textId="77777777" w:rsidR="00B560A4" w:rsidRDefault="008E561D">
            <w:pPr>
              <w:pStyle w:val="ProductList-TableBody"/>
            </w:pPr>
            <w:r>
              <w:t>+1 Проверка на изправността</w:t>
            </w:r>
          </w:p>
          <w:p w14:paraId="7C94C288" w14:textId="77777777" w:rsidR="00B560A4" w:rsidRDefault="008E561D">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71F7D5B0" w14:textId="77777777" w:rsidR="00B560A4" w:rsidRDefault="008E561D">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4BCDAB8F" w14:textId="77777777" w:rsidR="00B560A4" w:rsidRDefault="008E561D">
            <w:pPr>
              <w:pStyle w:val="ProductList-TableBody"/>
            </w:pPr>
            <w:r>
              <w:t>До 160 часа</w:t>
            </w:r>
          </w:p>
        </w:tc>
      </w:tr>
      <w:tr w:rsidR="00B560A4" w14:paraId="0F1A25B0" w14:textId="77777777">
        <w:tc>
          <w:tcPr>
            <w:tcW w:w="4040" w:type="dxa"/>
            <w:tcBorders>
              <w:top w:val="single" w:sz="4" w:space="0" w:color="000000"/>
              <w:left w:val="single" w:sz="4" w:space="0" w:color="000000"/>
              <w:bottom w:val="single" w:sz="4" w:space="0" w:color="000000"/>
              <w:right w:val="single" w:sz="4" w:space="0" w:color="000000"/>
            </w:tcBorders>
          </w:tcPr>
          <w:p w14:paraId="00A08581" w14:textId="77777777" w:rsidR="00B560A4" w:rsidRDefault="008E561D">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292E50CD" w14:textId="77777777" w:rsidR="00B560A4" w:rsidRDefault="008E561D">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70DE7F05" w14:textId="77777777" w:rsidR="00B560A4" w:rsidRDefault="008E561D">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22BBD127" w14:textId="77777777" w:rsidR="00B560A4" w:rsidRDefault="008E561D">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A537773" w14:textId="77777777" w:rsidR="00B560A4" w:rsidRDefault="008E561D">
            <w:pPr>
              <w:pStyle w:val="ProductList-TableBody"/>
            </w:pPr>
            <w:r>
              <w:t>До 140 часа</w:t>
            </w:r>
          </w:p>
        </w:tc>
      </w:tr>
      <w:tr w:rsidR="00B560A4" w14:paraId="53892F2C" w14:textId="77777777">
        <w:tc>
          <w:tcPr>
            <w:tcW w:w="4040" w:type="dxa"/>
            <w:tcBorders>
              <w:top w:val="single" w:sz="4" w:space="0" w:color="000000"/>
              <w:left w:val="single" w:sz="4" w:space="0" w:color="000000"/>
              <w:bottom w:val="single" w:sz="4" w:space="0" w:color="000000"/>
              <w:right w:val="single" w:sz="4" w:space="0" w:color="000000"/>
            </w:tcBorders>
          </w:tcPr>
          <w:p w14:paraId="7924792C" w14:textId="77777777" w:rsidR="00B560A4" w:rsidRDefault="008E561D">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7497B95"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6BA81"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DA341"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CDDE4" w14:textId="77777777" w:rsidR="00B560A4" w:rsidRDefault="008E561D">
            <w:pPr>
              <w:pStyle w:val="ProductList-TableBody"/>
              <w:jc w:val="center"/>
            </w:pPr>
            <w:r>
              <w:t>X</w:t>
            </w:r>
          </w:p>
        </w:tc>
      </w:tr>
      <w:tr w:rsidR="00B560A4" w14:paraId="53300F14" w14:textId="77777777">
        <w:tc>
          <w:tcPr>
            <w:tcW w:w="4040" w:type="dxa"/>
            <w:tcBorders>
              <w:top w:val="single" w:sz="4" w:space="0" w:color="000000"/>
              <w:left w:val="single" w:sz="4" w:space="0" w:color="000000"/>
              <w:bottom w:val="single" w:sz="4" w:space="0" w:color="000000"/>
              <w:right w:val="single" w:sz="4" w:space="0" w:color="000000"/>
            </w:tcBorders>
          </w:tcPr>
          <w:p w14:paraId="50E37F6E" w14:textId="77777777" w:rsidR="00B560A4" w:rsidRDefault="008E561D">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429C6DA3"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6D56B"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61D20"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81165" w14:textId="77777777" w:rsidR="00B560A4" w:rsidRDefault="008E561D">
            <w:pPr>
              <w:pStyle w:val="ProductList-TableBody"/>
              <w:jc w:val="center"/>
            </w:pPr>
            <w:r>
              <w:t>X</w:t>
            </w:r>
          </w:p>
        </w:tc>
      </w:tr>
      <w:tr w:rsidR="00B560A4" w14:paraId="2950A015" w14:textId="77777777">
        <w:tc>
          <w:tcPr>
            <w:tcW w:w="4040" w:type="dxa"/>
            <w:tcBorders>
              <w:top w:val="single" w:sz="4" w:space="0" w:color="000000"/>
              <w:left w:val="single" w:sz="4" w:space="0" w:color="000000"/>
              <w:bottom w:val="single" w:sz="4" w:space="0" w:color="000000"/>
              <w:right w:val="single" w:sz="4" w:space="0" w:color="000000"/>
            </w:tcBorders>
          </w:tcPr>
          <w:p w14:paraId="75BF65BA" w14:textId="77777777" w:rsidR="00B560A4" w:rsidRDefault="008E561D">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4AAE8D40"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DB3AF"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2F578"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005F0" w14:textId="77777777" w:rsidR="00B560A4" w:rsidRDefault="008E561D">
            <w:pPr>
              <w:pStyle w:val="ProductList-TableBody"/>
              <w:jc w:val="center"/>
            </w:pPr>
            <w:r>
              <w:t>X</w:t>
            </w:r>
          </w:p>
        </w:tc>
      </w:tr>
      <w:tr w:rsidR="00B560A4" w14:paraId="79E006E9" w14:textId="77777777">
        <w:tc>
          <w:tcPr>
            <w:tcW w:w="4040" w:type="dxa"/>
            <w:tcBorders>
              <w:top w:val="single" w:sz="4" w:space="0" w:color="000000"/>
              <w:left w:val="single" w:sz="4" w:space="0" w:color="000000"/>
              <w:bottom w:val="single" w:sz="4" w:space="0" w:color="000000"/>
              <w:right w:val="single" w:sz="4" w:space="0" w:color="000000"/>
            </w:tcBorders>
          </w:tcPr>
          <w:p w14:paraId="1519FB95" w14:textId="77777777" w:rsidR="00B560A4" w:rsidRDefault="008E56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0D52E37"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AB877"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387D2" w14:textId="77777777" w:rsidR="00B560A4" w:rsidRDefault="008E56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E4DEA" w14:textId="77777777" w:rsidR="00B560A4" w:rsidRDefault="008E561D">
            <w:pPr>
              <w:pStyle w:val="ProductList-TableBody"/>
              <w:jc w:val="center"/>
            </w:pPr>
            <w:r>
              <w:t>X</w:t>
            </w:r>
          </w:p>
        </w:tc>
      </w:tr>
      <w:tr w:rsidR="00B560A4" w14:paraId="56BE8F76" w14:textId="77777777">
        <w:tc>
          <w:tcPr>
            <w:tcW w:w="4040" w:type="dxa"/>
            <w:tcBorders>
              <w:top w:val="single" w:sz="4" w:space="0" w:color="000000"/>
              <w:left w:val="single" w:sz="4" w:space="0" w:color="000000"/>
              <w:bottom w:val="single" w:sz="4" w:space="0" w:color="000000"/>
              <w:right w:val="single" w:sz="4" w:space="0" w:color="000000"/>
            </w:tcBorders>
          </w:tcPr>
          <w:p w14:paraId="227610FB" w14:textId="77777777" w:rsidR="00B560A4" w:rsidRDefault="008E561D">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26763C3C" w14:textId="77777777" w:rsidR="00B560A4" w:rsidRDefault="008E561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20F1957A" w14:textId="77777777" w:rsidR="00B560A4" w:rsidRDefault="008E561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F002E54" w14:textId="77777777" w:rsidR="00B560A4" w:rsidRDefault="008E561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4FE3184" w14:textId="77777777" w:rsidR="00B560A4" w:rsidRDefault="008E561D">
            <w:pPr>
              <w:pStyle w:val="ProductList-TableBody"/>
            </w:pPr>
            <w:r>
              <w:t>Пакети от 20</w:t>
            </w:r>
          </w:p>
        </w:tc>
      </w:tr>
    </w:tbl>
    <w:p w14:paraId="67927B1B" w14:textId="77777777" w:rsidR="00B560A4" w:rsidRDefault="008E561D">
      <w:pPr>
        <w:pStyle w:val="ProductList-Body"/>
      </w:pPr>
      <w:r>
        <w:rPr>
          <w:vertAlign w:val="superscript"/>
        </w:rPr>
        <w:t xml:space="preserve">1 </w:t>
      </w:r>
      <w:r>
        <w:rPr>
          <w:i/>
        </w:rPr>
        <w:t>Работното време се определя локално.</w:t>
      </w:r>
    </w:p>
    <w:p w14:paraId="7989A175" w14:textId="77777777" w:rsidR="00B560A4" w:rsidRDefault="00B560A4">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B560A4" w14:paraId="79537B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3FFDD" w14:textId="77777777" w:rsidR="00B560A4" w:rsidRDefault="008E561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B8C97" w14:textId="77777777" w:rsidR="00B560A4" w:rsidRDefault="008E561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D4563" w14:textId="77777777" w:rsidR="00B560A4" w:rsidRDefault="008E561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BBA37" w14:textId="77777777" w:rsidR="00B560A4" w:rsidRDefault="008E561D">
            <w:pPr>
              <w:pStyle w:val="ProductList-TableBody"/>
            </w:pPr>
            <w:r>
              <w:rPr>
                <w:color w:val="FFFFFF"/>
              </w:rPr>
              <w:t>Ответна реакция, очаквана от Клиента</w:t>
            </w:r>
          </w:p>
        </w:tc>
      </w:tr>
      <w:tr w:rsidR="00B560A4" w14:paraId="43623B19" w14:textId="77777777">
        <w:tc>
          <w:tcPr>
            <w:tcW w:w="3060" w:type="dxa"/>
            <w:tcBorders>
              <w:top w:val="single" w:sz="4" w:space="0" w:color="000000"/>
              <w:left w:val="single" w:sz="4" w:space="0" w:color="000000"/>
              <w:bottom w:val="single" w:sz="4" w:space="0" w:color="000000"/>
              <w:right w:val="single" w:sz="4" w:space="0" w:color="000000"/>
            </w:tcBorders>
          </w:tcPr>
          <w:p w14:paraId="12C49E3E" w14:textId="77777777" w:rsidR="00B560A4" w:rsidRDefault="008E561D">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BF75DDC" w14:textId="77777777" w:rsidR="00B560A4" w:rsidRDefault="008E561D">
            <w:pPr>
              <w:pStyle w:val="ProductList-TableBody"/>
            </w:pPr>
            <w:r>
              <w:t xml:space="preserve">Катастрофално въздействие върху бизнес процеса: </w:t>
            </w:r>
          </w:p>
          <w:p w14:paraId="7BD87046" w14:textId="77777777" w:rsidR="00B560A4" w:rsidRDefault="008E561D">
            <w:pPr>
              <w:pStyle w:val="ProductList-TableBody"/>
            </w:pPr>
            <w:r>
              <w:t>Пълна загуба на основен (критично важен) бизнес процес и работата основателно не може да продължи</w:t>
            </w:r>
          </w:p>
          <w:p w14:paraId="395825D7" w14:textId="77777777" w:rsidR="00B560A4" w:rsidRDefault="008E561D">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05B07F0D" w14:textId="77777777" w:rsidR="00B560A4" w:rsidRDefault="008E561D">
            <w:pPr>
              <w:pStyle w:val="ProductList-TableBody"/>
            </w:pPr>
            <w:r>
              <w:t>1-ви отговор по телефон в рамките на 1 час или по-малко</w:t>
            </w:r>
          </w:p>
          <w:p w14:paraId="5F06D64F" w14:textId="77777777" w:rsidR="00B560A4" w:rsidRDefault="008E561D">
            <w:pPr>
              <w:pStyle w:val="ProductList-TableBody"/>
            </w:pPr>
            <w:r>
              <w:t>Ресурси на Microsoft на местоположението на клиента във възможно най-кратък срок.</w:t>
            </w:r>
          </w:p>
          <w:p w14:paraId="24588492" w14:textId="77777777" w:rsidR="00B560A4" w:rsidRDefault="008E561D">
            <w:pPr>
              <w:pStyle w:val="ProductList-TableBody"/>
            </w:pPr>
            <w:r>
              <w:t>Непрестанни усилия на денонощна база</w:t>
            </w:r>
          </w:p>
          <w:p w14:paraId="72E28FC8" w14:textId="77777777" w:rsidR="00B560A4" w:rsidRDefault="008E561D">
            <w:pPr>
              <w:pStyle w:val="ProductList-TableBody"/>
            </w:pPr>
            <w:r>
              <w:t>Скоростно ескалиране в Microsoft на екипите, отговарящи за Продукта</w:t>
            </w:r>
          </w:p>
          <w:p w14:paraId="78B2D514" w14:textId="77777777" w:rsidR="00B560A4" w:rsidRDefault="008E561D">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FA54FFB" w14:textId="77777777" w:rsidR="00B560A4" w:rsidRDefault="008E561D">
            <w:pPr>
              <w:pStyle w:val="ProductList-TableBody"/>
            </w:pPr>
            <w:r>
              <w:t xml:space="preserve">Уведомяване на Старшите ръководители на Клиента </w:t>
            </w:r>
          </w:p>
          <w:p w14:paraId="03FA49CC" w14:textId="77777777" w:rsidR="00B560A4" w:rsidRDefault="008E561D">
            <w:pPr>
              <w:pStyle w:val="ProductList-TableBody"/>
            </w:pPr>
            <w:r>
              <w:t>Заделяне на подходящи ресурси за поддържане на непрестанни усилия на денонощна база</w:t>
            </w:r>
            <w:r>
              <w:rPr>
                <w:vertAlign w:val="superscript"/>
              </w:rPr>
              <w:t>2</w:t>
            </w:r>
          </w:p>
          <w:p w14:paraId="33EDC318" w14:textId="77777777" w:rsidR="00B560A4" w:rsidRDefault="008E561D">
            <w:pPr>
              <w:pStyle w:val="ProductList-TableBody"/>
            </w:pPr>
            <w:r>
              <w:t>Скоростен достъп и отговор от компетентния орган за контрол върху промяната</w:t>
            </w:r>
          </w:p>
        </w:tc>
      </w:tr>
      <w:tr w:rsidR="00B560A4" w14:paraId="2BA63E0C" w14:textId="77777777">
        <w:tc>
          <w:tcPr>
            <w:tcW w:w="3060" w:type="dxa"/>
            <w:tcBorders>
              <w:top w:val="single" w:sz="4" w:space="0" w:color="000000"/>
              <w:left w:val="single" w:sz="4" w:space="0" w:color="000000"/>
              <w:bottom w:val="single" w:sz="4" w:space="0" w:color="000000"/>
              <w:right w:val="single" w:sz="4" w:space="0" w:color="000000"/>
            </w:tcBorders>
          </w:tcPr>
          <w:p w14:paraId="2A81FD95" w14:textId="77777777" w:rsidR="00B560A4" w:rsidRDefault="008E561D">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7EA0C41" w14:textId="77777777" w:rsidR="00B560A4" w:rsidRDefault="008E561D">
            <w:pPr>
              <w:pStyle w:val="ProductList-TableBody"/>
            </w:pPr>
            <w:r>
              <w:t xml:space="preserve">Критично въздействие върху бизнес процеса: </w:t>
            </w:r>
          </w:p>
          <w:p w14:paraId="48E4EC42" w14:textId="77777777" w:rsidR="00B560A4" w:rsidRDefault="008E561D">
            <w:pPr>
              <w:pStyle w:val="ProductList-TableBody"/>
            </w:pPr>
            <w:r>
              <w:t>Значителна загуба или деградация на услуги</w:t>
            </w:r>
          </w:p>
          <w:p w14:paraId="1148873B" w14:textId="77777777" w:rsidR="00B560A4" w:rsidRDefault="008E561D">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2678A173" w14:textId="77777777" w:rsidR="00B560A4" w:rsidRDefault="008E561D">
            <w:pPr>
              <w:pStyle w:val="ProductList-TableBody"/>
            </w:pPr>
            <w:r>
              <w:t>1-ви отговор по телефон в рамките на 1 час или по-малко</w:t>
            </w:r>
          </w:p>
          <w:p w14:paraId="7CD68966" w14:textId="77777777" w:rsidR="00B560A4" w:rsidRDefault="008E561D">
            <w:pPr>
              <w:pStyle w:val="ProductList-TableBody"/>
            </w:pPr>
            <w:r>
              <w:t>Ресурси на Microsoft на местоположението на Клиента при необходимост.</w:t>
            </w:r>
          </w:p>
          <w:p w14:paraId="4D61F8FA" w14:textId="77777777" w:rsidR="00B560A4" w:rsidRDefault="008E561D">
            <w:pPr>
              <w:pStyle w:val="ProductList-TableBody"/>
            </w:pPr>
            <w:r>
              <w:t>Непрестанни усилия на денонощна база</w:t>
            </w:r>
          </w:p>
          <w:p w14:paraId="42997074" w14:textId="77777777" w:rsidR="00B560A4" w:rsidRDefault="008E561D">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37BDF9F" w14:textId="77777777" w:rsidR="00B560A4" w:rsidRDefault="008E561D">
            <w:pPr>
              <w:pStyle w:val="ProductList-TableBody"/>
            </w:pPr>
            <w:r>
              <w:t>Заделяне на подходящи ресурси за поддържане на непрестанни усилия на денонощна база</w:t>
            </w:r>
            <w:r>
              <w:rPr>
                <w:vertAlign w:val="superscript"/>
              </w:rPr>
              <w:t>2</w:t>
            </w:r>
          </w:p>
          <w:p w14:paraId="123E8333" w14:textId="77777777" w:rsidR="00B560A4" w:rsidRDefault="008E561D">
            <w:pPr>
              <w:pStyle w:val="ProductList-TableBody"/>
            </w:pPr>
            <w:r>
              <w:t>Скоростен достъп и отговор от компетентния орган за контрол върху промяната</w:t>
            </w:r>
          </w:p>
          <w:p w14:paraId="033BE3FE" w14:textId="77777777" w:rsidR="00B560A4" w:rsidRDefault="008E561D">
            <w:pPr>
              <w:pStyle w:val="ProductList-TableBody"/>
            </w:pPr>
            <w:r>
              <w:t>Известие до мениджърите</w:t>
            </w:r>
          </w:p>
        </w:tc>
      </w:tr>
      <w:tr w:rsidR="00B560A4" w14:paraId="34FE88BD" w14:textId="77777777">
        <w:tc>
          <w:tcPr>
            <w:tcW w:w="3060" w:type="dxa"/>
            <w:tcBorders>
              <w:top w:val="single" w:sz="4" w:space="0" w:color="000000"/>
              <w:left w:val="single" w:sz="4" w:space="0" w:color="000000"/>
              <w:bottom w:val="single" w:sz="4" w:space="0" w:color="000000"/>
              <w:right w:val="single" w:sz="4" w:space="0" w:color="000000"/>
            </w:tcBorders>
          </w:tcPr>
          <w:p w14:paraId="23A723BC" w14:textId="77777777" w:rsidR="00B560A4" w:rsidRDefault="008E561D">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E12B7D1" w14:textId="77777777" w:rsidR="00B560A4" w:rsidRDefault="008E561D">
            <w:pPr>
              <w:pStyle w:val="ProductList-TableBody"/>
            </w:pPr>
            <w:r>
              <w:t xml:space="preserve">Умерено въздействие върху бизнес процеса: </w:t>
            </w:r>
          </w:p>
          <w:p w14:paraId="0F22A292" w14:textId="77777777" w:rsidR="00B560A4" w:rsidRDefault="008E561D">
            <w:pPr>
              <w:pStyle w:val="ProductList-TableBody"/>
            </w:pPr>
            <w:r>
              <w:t>Умерена загуба или деградация на услуги, но работата може да продължи с намалена продуктивност.</w:t>
            </w:r>
          </w:p>
          <w:p w14:paraId="3EC3861E" w14:textId="77777777" w:rsidR="00B560A4" w:rsidRDefault="008E561D">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FD06E3" w14:textId="77777777" w:rsidR="00B560A4" w:rsidRDefault="008E561D">
            <w:pPr>
              <w:pStyle w:val="ProductList-TableBody"/>
            </w:pPr>
            <w:r>
              <w:t>1-ви отговор по телефон в рамките на 2 часа или по-малко</w:t>
            </w:r>
          </w:p>
          <w:p w14:paraId="1EFE1213" w14:textId="77777777" w:rsidR="00B560A4" w:rsidRDefault="008E561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08340D" w14:textId="77777777" w:rsidR="00B560A4" w:rsidRDefault="008E561D">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19C1A5B3" w14:textId="77777777" w:rsidR="00B560A4" w:rsidRDefault="008E561D">
            <w:pPr>
              <w:pStyle w:val="ProductList-TableBody"/>
            </w:pPr>
            <w:r>
              <w:t>Достъп и отговор от компетентното за промяна лице в рамките на 4 Работни часа</w:t>
            </w:r>
            <w:r>
              <w:rPr>
                <w:vertAlign w:val="superscript"/>
              </w:rPr>
              <w:t>1</w:t>
            </w:r>
          </w:p>
        </w:tc>
      </w:tr>
      <w:tr w:rsidR="00B560A4" w14:paraId="1788F872" w14:textId="77777777">
        <w:tc>
          <w:tcPr>
            <w:tcW w:w="3060" w:type="dxa"/>
            <w:tcBorders>
              <w:top w:val="single" w:sz="4" w:space="0" w:color="000000"/>
              <w:left w:val="single" w:sz="4" w:space="0" w:color="000000"/>
              <w:bottom w:val="single" w:sz="4" w:space="0" w:color="000000"/>
              <w:right w:val="single" w:sz="4" w:space="0" w:color="000000"/>
            </w:tcBorders>
          </w:tcPr>
          <w:p w14:paraId="23D083CB" w14:textId="77777777" w:rsidR="00B560A4" w:rsidRDefault="008E561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15CC104" w14:textId="77777777" w:rsidR="00B560A4" w:rsidRDefault="008E561D">
            <w:pPr>
              <w:pStyle w:val="ProductList-TableBody"/>
            </w:pPr>
            <w:r>
              <w:t xml:space="preserve">Минимално въздействие върху бизнес процеса: </w:t>
            </w:r>
          </w:p>
          <w:p w14:paraId="2E6567C2" w14:textId="77777777" w:rsidR="00B560A4" w:rsidRDefault="008E561D">
            <w:pPr>
              <w:pStyle w:val="ProductList-TableBody"/>
            </w:pPr>
            <w:r>
              <w:t>В основни линии нормално функциониране с минимални или никакви препятствия на услуги.</w:t>
            </w:r>
          </w:p>
          <w:p w14:paraId="034A44E3" w14:textId="77777777" w:rsidR="00B560A4" w:rsidRDefault="008E561D">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416FE9" w14:textId="77777777" w:rsidR="00B560A4" w:rsidRDefault="008E561D">
            <w:pPr>
              <w:pStyle w:val="ProductList-TableBody"/>
            </w:pPr>
            <w:r>
              <w:t>1-ви отговор по телефон в рамките на 4 часа или по-малко</w:t>
            </w:r>
          </w:p>
          <w:p w14:paraId="106F2760" w14:textId="77777777" w:rsidR="00B560A4" w:rsidRDefault="008E561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463D4F" w14:textId="77777777" w:rsidR="00B560A4" w:rsidRDefault="008E561D">
            <w:pPr>
              <w:pStyle w:val="ProductList-TableBody"/>
            </w:pPr>
            <w:r>
              <w:t>Точна информация за контакт с притежателя на случая</w:t>
            </w:r>
          </w:p>
          <w:p w14:paraId="08AAB25B" w14:textId="77777777" w:rsidR="00B560A4" w:rsidRDefault="008E561D">
            <w:pPr>
              <w:pStyle w:val="ProductList-TableBody"/>
            </w:pPr>
            <w:r>
              <w:t>Отговор в рамките на 24 часа</w:t>
            </w:r>
          </w:p>
        </w:tc>
      </w:tr>
    </w:tbl>
    <w:p w14:paraId="7CAFE768" w14:textId="77777777" w:rsidR="00B560A4" w:rsidRDefault="008E561D">
      <w:pPr>
        <w:pStyle w:val="ProductList-Body"/>
      </w:pPr>
      <w:r>
        <w:rPr>
          <w:vertAlign w:val="superscript"/>
        </w:rPr>
        <w:t>1</w:t>
      </w:r>
      <w:r>
        <w:rPr>
          <w:i/>
        </w:rPr>
        <w:t>Работното време се определя локално.</w:t>
      </w:r>
    </w:p>
    <w:p w14:paraId="034D7141" w14:textId="77777777" w:rsidR="00B560A4" w:rsidRDefault="008E561D">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4CFE7074" w14:textId="77777777" w:rsidR="00B560A4" w:rsidRDefault="00B560A4">
      <w:pPr>
        <w:pStyle w:val="ProductList-Body"/>
      </w:pPr>
    </w:p>
    <w:p w14:paraId="582CE191" w14:textId="77777777" w:rsidR="00B560A4" w:rsidRDefault="008E561D">
      <w:pPr>
        <w:pStyle w:val="ProductList-ClauseHeading"/>
        <w:outlineLvl w:val="2"/>
      </w:pPr>
      <w:r>
        <w:lastRenderedPageBreak/>
        <w:t>Свързани бизнес правила</w:t>
      </w:r>
    </w:p>
    <w:p w14:paraId="4CD656D6" w14:textId="77777777" w:rsidR="00B560A4" w:rsidRDefault="008E561D">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55CE1D71" w14:textId="77777777" w:rsidR="00B560A4" w:rsidRDefault="008E561D">
      <w:pPr>
        <w:pStyle w:val="ProductList-Offering1Heading"/>
        <w:outlineLvl w:val="1"/>
      </w:pPr>
      <w:bookmarkStart w:id="365" w:name="_Sec566"/>
      <w:r>
        <w:t>Предложения за Цифрови съветнически услуги на Microsoft</w:t>
      </w:r>
      <w:bookmarkEnd w:id="365"/>
      <w:r>
        <w:fldChar w:fldCharType="begin"/>
      </w:r>
      <w:r>
        <w:instrText xml:space="preserve"> TC "</w:instrText>
      </w:r>
      <w:bookmarkStart w:id="366" w:name="_Toc491162882"/>
      <w:r>
        <w:instrText>Предложения за Цифрови съветнически услуги на Microsoft</w:instrText>
      </w:r>
      <w:bookmarkEnd w:id="366"/>
      <w:r>
        <w:instrText>" \l 2</w:instrText>
      </w:r>
      <w:r>
        <w:fldChar w:fldCharType="end"/>
      </w:r>
    </w:p>
    <w:p w14:paraId="5F4C5FC0" w14:textId="77777777" w:rsidR="00B560A4" w:rsidRDefault="008E561D">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B560A4" w14:paraId="02058E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23194" w14:textId="77777777" w:rsidR="00B560A4" w:rsidRDefault="008E561D">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4B2AA" w14:textId="77777777" w:rsidR="00B560A4" w:rsidRDefault="008E561D">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6EA90" w14:textId="77777777" w:rsidR="00B560A4" w:rsidRDefault="008E561D">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518919" w14:textId="77777777" w:rsidR="00B560A4" w:rsidRDefault="008E561D">
            <w:pPr>
              <w:pStyle w:val="ProductList-TableBody"/>
            </w:pPr>
            <w:r>
              <w:rPr>
                <w:color w:val="FFFFFF"/>
              </w:rPr>
              <w:t>Корпоративна стратегия Portfolio</w:t>
            </w:r>
          </w:p>
        </w:tc>
      </w:tr>
      <w:tr w:rsidR="00B560A4" w14:paraId="1939734B" w14:textId="77777777">
        <w:tc>
          <w:tcPr>
            <w:tcW w:w="3060" w:type="dxa"/>
            <w:tcBorders>
              <w:top w:val="single" w:sz="4" w:space="0" w:color="000000"/>
              <w:left w:val="single" w:sz="4" w:space="0" w:color="000000"/>
              <w:bottom w:val="single" w:sz="4" w:space="0" w:color="000000"/>
              <w:right w:val="single" w:sz="4" w:space="0" w:color="000000"/>
            </w:tcBorders>
          </w:tcPr>
          <w:p w14:paraId="2A43242A" w14:textId="77777777" w:rsidR="00B560A4" w:rsidRDefault="008E561D">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CCF17C1" w14:textId="77777777" w:rsidR="00B560A4" w:rsidRDefault="008E56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CF364E" w14:textId="77777777" w:rsidR="00B560A4" w:rsidRDefault="008E56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633D75" w14:textId="77777777" w:rsidR="00B560A4" w:rsidRDefault="008E561D">
            <w:pPr>
              <w:pStyle w:val="ProductList-TableBody"/>
            </w:pPr>
            <w:r>
              <w:t>9RO-xxxx</w:t>
            </w:r>
          </w:p>
        </w:tc>
      </w:tr>
      <w:tr w:rsidR="00B560A4" w14:paraId="3F8CB082" w14:textId="77777777">
        <w:tc>
          <w:tcPr>
            <w:tcW w:w="3060" w:type="dxa"/>
            <w:tcBorders>
              <w:top w:val="single" w:sz="4" w:space="0" w:color="000000"/>
              <w:left w:val="single" w:sz="4" w:space="0" w:color="000000"/>
              <w:bottom w:val="single" w:sz="4" w:space="0" w:color="000000"/>
              <w:right w:val="single" w:sz="4" w:space="0" w:color="000000"/>
            </w:tcBorders>
          </w:tcPr>
          <w:p w14:paraId="4C08CA27" w14:textId="77777777" w:rsidR="00B560A4" w:rsidRDefault="008E561D">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08402612" w14:textId="77777777" w:rsidR="00B560A4" w:rsidRDefault="008E561D">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2001233C" w14:textId="77777777" w:rsidR="00B560A4" w:rsidRDefault="008E561D">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66B16C18" w14:textId="77777777" w:rsidR="00B560A4" w:rsidRDefault="008E561D">
            <w:pPr>
              <w:pStyle w:val="ProductList-TableBody"/>
            </w:pPr>
            <w:r>
              <w:t>До 1600 часа годишно общо за Цифров съветник на Microsoft и Екип за доставяне на услуги Enterprise</w:t>
            </w:r>
          </w:p>
        </w:tc>
      </w:tr>
      <w:tr w:rsidR="00B560A4" w14:paraId="515F5EF5" w14:textId="77777777">
        <w:tc>
          <w:tcPr>
            <w:tcW w:w="3060" w:type="dxa"/>
            <w:tcBorders>
              <w:top w:val="single" w:sz="4" w:space="0" w:color="000000"/>
              <w:left w:val="single" w:sz="4" w:space="0" w:color="000000"/>
              <w:bottom w:val="single" w:sz="4" w:space="0" w:color="000000"/>
              <w:right w:val="single" w:sz="4" w:space="0" w:color="000000"/>
            </w:tcBorders>
          </w:tcPr>
          <w:p w14:paraId="135C3243" w14:textId="77777777" w:rsidR="00B560A4" w:rsidRDefault="008E561D">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5300EF4F"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E981AA"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203A0A" w14:textId="77777777" w:rsidR="00B560A4" w:rsidRDefault="00B560A4">
            <w:pPr>
              <w:pStyle w:val="ProductList-TableBody"/>
            </w:pPr>
          </w:p>
        </w:tc>
      </w:tr>
      <w:tr w:rsidR="00B560A4" w14:paraId="5027AAA6" w14:textId="77777777">
        <w:tc>
          <w:tcPr>
            <w:tcW w:w="3060" w:type="dxa"/>
            <w:tcBorders>
              <w:top w:val="single" w:sz="4" w:space="0" w:color="000000"/>
              <w:left w:val="single" w:sz="4" w:space="0" w:color="000000"/>
              <w:bottom w:val="single" w:sz="4" w:space="0" w:color="000000"/>
              <w:right w:val="single" w:sz="4" w:space="0" w:color="000000"/>
            </w:tcBorders>
          </w:tcPr>
          <w:p w14:paraId="52CAC83A" w14:textId="77777777" w:rsidR="00B560A4" w:rsidRDefault="008E561D">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48703023"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F38B1B"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C3CDD" w14:textId="77777777" w:rsidR="00B560A4" w:rsidRDefault="00B560A4">
            <w:pPr>
              <w:pStyle w:val="ProductList-TableBody"/>
            </w:pPr>
          </w:p>
        </w:tc>
      </w:tr>
      <w:tr w:rsidR="00B560A4" w14:paraId="0C232A71" w14:textId="77777777">
        <w:tc>
          <w:tcPr>
            <w:tcW w:w="3060" w:type="dxa"/>
            <w:tcBorders>
              <w:top w:val="single" w:sz="4" w:space="0" w:color="000000"/>
              <w:left w:val="single" w:sz="4" w:space="0" w:color="000000"/>
              <w:bottom w:val="single" w:sz="4" w:space="0" w:color="000000"/>
              <w:right w:val="single" w:sz="4" w:space="0" w:color="000000"/>
            </w:tcBorders>
          </w:tcPr>
          <w:p w14:paraId="1CCA7D45" w14:textId="77777777" w:rsidR="00B560A4" w:rsidRDefault="008E561D">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1F34872D"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328B49" w14:textId="77777777" w:rsidR="00B560A4" w:rsidRDefault="00B560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6435D" w14:textId="77777777" w:rsidR="00B560A4" w:rsidRDefault="00B560A4">
            <w:pPr>
              <w:pStyle w:val="ProductList-TableBody"/>
            </w:pPr>
          </w:p>
        </w:tc>
      </w:tr>
      <w:tr w:rsidR="00B560A4" w14:paraId="737086A9" w14:textId="77777777">
        <w:tc>
          <w:tcPr>
            <w:tcW w:w="3060" w:type="dxa"/>
            <w:tcBorders>
              <w:top w:val="single" w:sz="4" w:space="0" w:color="000000"/>
              <w:left w:val="single" w:sz="4" w:space="0" w:color="000000"/>
              <w:bottom w:val="single" w:sz="4" w:space="0" w:color="000000"/>
              <w:right w:val="single" w:sz="4" w:space="0" w:color="000000"/>
            </w:tcBorders>
          </w:tcPr>
          <w:p w14:paraId="3C1FFADB" w14:textId="77777777" w:rsidR="00B560A4" w:rsidRDefault="008E561D">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1E77A2D" w14:textId="77777777" w:rsidR="00B560A4" w:rsidRDefault="008E561D">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1846E94A" w14:textId="77777777" w:rsidR="00B560A4" w:rsidRDefault="00B560A4">
            <w:pPr>
              <w:pStyle w:val="ProductList-TableBody"/>
            </w:pPr>
          </w:p>
        </w:tc>
      </w:tr>
    </w:tbl>
    <w:p w14:paraId="3EEAE5E0" w14:textId="77777777" w:rsidR="00B560A4" w:rsidRDefault="00B560A4">
      <w:pPr>
        <w:pStyle w:val="ProductList-Body"/>
      </w:pPr>
    </w:p>
    <w:p w14:paraId="54818C2E" w14:textId="77777777" w:rsidR="00B560A4" w:rsidRDefault="008E561D">
      <w:pPr>
        <w:pStyle w:val="ProductList-ClauseHeading"/>
        <w:outlineLvl w:val="2"/>
      </w:pPr>
      <w:r>
        <w:t>Модули на цифрови съветнически услуги</w:t>
      </w:r>
    </w:p>
    <w:p w14:paraId="08EB9755" w14:textId="77777777" w:rsidR="00B560A4" w:rsidRDefault="008E561D">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51194A74" w14:textId="77777777" w:rsidR="00B560A4" w:rsidRDefault="00B560A4">
      <w:pPr>
        <w:pStyle w:val="ProductList-Body"/>
      </w:pPr>
    </w:p>
    <w:p w14:paraId="524A3548" w14:textId="77777777" w:rsidR="00B560A4" w:rsidRDefault="008E561D">
      <w:pPr>
        <w:pStyle w:val="ProductList-ClauseHeading"/>
        <w:outlineLvl w:val="2"/>
      </w:pPr>
      <w:r>
        <w:t>Услуги извън обсега</w:t>
      </w:r>
    </w:p>
    <w:p w14:paraId="03EAEFA4" w14:textId="77777777" w:rsidR="00B560A4" w:rsidRDefault="008E561D">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6F809F1" w14:textId="77777777" w:rsidR="00B560A4" w:rsidRDefault="00B560A4">
      <w:pPr>
        <w:pStyle w:val="ProductList-Body"/>
      </w:pPr>
    </w:p>
    <w:p w14:paraId="54A25890" w14:textId="77777777" w:rsidR="00B560A4" w:rsidRDefault="008E561D">
      <w:pPr>
        <w:pStyle w:val="ProductList-ClauseHeading"/>
        <w:outlineLvl w:val="2"/>
      </w:pPr>
      <w:r>
        <w:t>Отговорности на Клиента</w:t>
      </w:r>
    </w:p>
    <w:p w14:paraId="732C695F" w14:textId="77777777" w:rsidR="00B560A4" w:rsidRDefault="008E561D">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09D35248" w14:textId="77777777" w:rsidR="00B560A4" w:rsidRDefault="008E561D">
      <w:pPr>
        <w:pStyle w:val="ProductList-Offering1Heading"/>
        <w:outlineLvl w:val="1"/>
      </w:pPr>
      <w:bookmarkStart w:id="367" w:name="_Sec567"/>
      <w:r>
        <w:t>Предложения за Стимулиране на продуктивността при продажбите</w:t>
      </w:r>
      <w:bookmarkEnd w:id="367"/>
      <w:r>
        <w:fldChar w:fldCharType="begin"/>
      </w:r>
      <w:r>
        <w:instrText xml:space="preserve"> TC "</w:instrText>
      </w:r>
      <w:bookmarkStart w:id="368" w:name="_Toc491162883"/>
      <w:r>
        <w:instrText>Предложения за Стимулиране на продуктивността при продажбите</w:instrText>
      </w:r>
      <w:bookmarkEnd w:id="368"/>
      <w:r>
        <w:instrText>" \l 2</w:instrText>
      </w:r>
      <w:r>
        <w:fldChar w:fldCharType="end"/>
      </w:r>
    </w:p>
    <w:p w14:paraId="0B0855DF" w14:textId="77777777" w:rsidR="00B560A4" w:rsidRDefault="008E561D">
      <w:pPr>
        <w:pStyle w:val="ProductList-ClauseHeading"/>
        <w:outlineLvl w:val="2"/>
      </w:pPr>
      <w:r>
        <w:t>Преглед на Стимулирането на продуктивността при продажбите</w:t>
      </w:r>
    </w:p>
    <w:p w14:paraId="59D30AF3" w14:textId="77777777" w:rsidR="00B560A4" w:rsidRDefault="008E561D">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1057FC4C" w14:textId="77777777" w:rsidR="00B560A4" w:rsidRDefault="00B560A4">
      <w:pPr>
        <w:pStyle w:val="ProductList-Body"/>
      </w:pPr>
    </w:p>
    <w:p w14:paraId="1A76B84B" w14:textId="77777777" w:rsidR="00B560A4" w:rsidRDefault="008E561D">
      <w:pPr>
        <w:pStyle w:val="ProductList-Body"/>
      </w:pPr>
      <w:r>
        <w:t>Стимулирането на продуктивността при продажбите включва предоставяне на следното:</w:t>
      </w:r>
    </w:p>
    <w:p w14:paraId="5788D010" w14:textId="77777777" w:rsidR="00B560A4" w:rsidRDefault="008E561D" w:rsidP="008E561D">
      <w:pPr>
        <w:pStyle w:val="ProductList-Bullet"/>
        <w:numPr>
          <w:ilvl w:val="0"/>
          <w:numId w:val="55"/>
        </w:numPr>
      </w:pPr>
      <w:r>
        <w:rPr>
          <w:b/>
          <w:color w:val="00188F"/>
        </w:rPr>
        <w:t>План за доставка на услуги</w:t>
      </w:r>
      <w:r>
        <w:t>: изготвен от Консултант на Microsoft съгласно бизнес целите на клиента.</w:t>
      </w:r>
    </w:p>
    <w:p w14:paraId="36A2E635" w14:textId="77777777" w:rsidR="00B560A4" w:rsidRDefault="008E561D" w:rsidP="008E561D">
      <w:pPr>
        <w:pStyle w:val="ProductList-Bullet"/>
        <w:numPr>
          <w:ilvl w:val="0"/>
          <w:numId w:val="55"/>
        </w:numPr>
      </w:pPr>
      <w:r>
        <w:rPr>
          <w:b/>
          <w:color w:val="00188F"/>
        </w:rPr>
        <w:t>Работни срещи</w:t>
      </w:r>
      <w:r>
        <w:t>: ще се отделят до шестнадесет (16) часа за работни срещи:</w:t>
      </w:r>
    </w:p>
    <w:p w14:paraId="2266446A" w14:textId="77777777" w:rsidR="00B560A4" w:rsidRDefault="008E561D" w:rsidP="008E561D">
      <w:pPr>
        <w:pStyle w:val="ProductList-Bullet"/>
        <w:numPr>
          <w:ilvl w:val="1"/>
          <w:numId w:val="5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485B6316" w14:textId="77777777" w:rsidR="00B560A4" w:rsidRDefault="008E561D" w:rsidP="008E561D">
      <w:pPr>
        <w:pStyle w:val="ProductList-Bullet"/>
        <w:numPr>
          <w:ilvl w:val="1"/>
          <w:numId w:val="55"/>
        </w:numPr>
      </w:pPr>
      <w:r>
        <w:t>до четири (4) работни срещи за преглед на проекти по време на фазата за Изграждане.</w:t>
      </w:r>
    </w:p>
    <w:p w14:paraId="74F50EE4" w14:textId="77777777" w:rsidR="00B560A4" w:rsidRDefault="008E561D" w:rsidP="008E561D">
      <w:pPr>
        <w:pStyle w:val="ProductList-Bullet"/>
        <w:numPr>
          <w:ilvl w:val="0"/>
          <w:numId w:val="5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7849411A" w14:textId="77777777" w:rsidR="00B560A4" w:rsidRDefault="008E561D" w:rsidP="008E561D">
      <w:pPr>
        <w:pStyle w:val="ProductList-Bullet"/>
        <w:numPr>
          <w:ilvl w:val="0"/>
          <w:numId w:val="5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2D538173" w14:textId="77777777" w:rsidR="00B560A4" w:rsidRDefault="008E561D" w:rsidP="008E561D">
      <w:pPr>
        <w:pStyle w:val="ProductList-Bullet"/>
        <w:numPr>
          <w:ilvl w:val="0"/>
          <w:numId w:val="55"/>
        </w:numPr>
      </w:pPr>
      <w:r>
        <w:rPr>
          <w:b/>
          <w:color w:val="00188F"/>
        </w:rPr>
        <w:t>Тестване</w:t>
      </w:r>
      <w:r>
        <w:t>: ще се отделят до двадесет и шест (26) часа за до два (2) теста (например System Test и UAT).</w:t>
      </w:r>
    </w:p>
    <w:p w14:paraId="7799EE1E" w14:textId="77777777" w:rsidR="00B560A4" w:rsidRDefault="008E561D" w:rsidP="008E561D">
      <w:pPr>
        <w:pStyle w:val="ProductList-Bullet"/>
        <w:numPr>
          <w:ilvl w:val="0"/>
          <w:numId w:val="55"/>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6750F0D4" w14:textId="77777777" w:rsidR="00B560A4" w:rsidRDefault="008E561D" w:rsidP="008E561D">
      <w:pPr>
        <w:pStyle w:val="ProductList-Bullet"/>
        <w:numPr>
          <w:ilvl w:val="0"/>
          <w:numId w:val="5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2733DFA4" w14:textId="77777777" w:rsidR="00B560A4" w:rsidRDefault="00B560A4">
      <w:pPr>
        <w:pStyle w:val="ProductList-Body"/>
      </w:pPr>
    </w:p>
    <w:p w14:paraId="0C175C44" w14:textId="77777777" w:rsidR="00B560A4" w:rsidRDefault="008E561D">
      <w:pPr>
        <w:pStyle w:val="ProductList-ClauseHeading"/>
        <w:outlineLvl w:val="2"/>
      </w:pPr>
      <w:r>
        <w:t>Отговорности на Клиента</w:t>
      </w:r>
    </w:p>
    <w:p w14:paraId="773B4D54" w14:textId="77777777" w:rsidR="00B560A4" w:rsidRDefault="008E561D">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39128B4C"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418FD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6BF26"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45E34E3B" w14:textId="77777777" w:rsidR="00B560A4" w:rsidRDefault="00B560A4">
      <w:pPr>
        <w:pStyle w:val="ProductList-Body"/>
      </w:pPr>
    </w:p>
    <w:p w14:paraId="3C3D0925" w14:textId="77777777" w:rsidR="00B560A4" w:rsidRDefault="008E561D">
      <w:pPr>
        <w:pStyle w:val="ProductList-SectionHeading"/>
        <w:pageBreakBefore/>
        <w:outlineLvl w:val="0"/>
      </w:pPr>
      <w:bookmarkStart w:id="369" w:name="_Sec563"/>
      <w:bookmarkEnd w:id="361"/>
      <w:r>
        <w:lastRenderedPageBreak/>
        <w:t>Приложение D – Допълнителни условия на Споразумение за програма</w:t>
      </w:r>
      <w:r>
        <w:fldChar w:fldCharType="begin"/>
      </w:r>
      <w:r>
        <w:instrText xml:space="preserve"> TC "</w:instrText>
      </w:r>
      <w:bookmarkStart w:id="370" w:name="_Toc491162884"/>
      <w:r>
        <w:instrText>Приложение D – Допълнителни условия на Споразумение за програма</w:instrText>
      </w:r>
      <w:bookmarkEnd w:id="370"/>
      <w:r>
        <w:instrText>" \l 1</w:instrText>
      </w:r>
      <w:r>
        <w:fldChar w:fldCharType="end"/>
      </w:r>
    </w:p>
    <w:p w14:paraId="0C94B6DF" w14:textId="77777777" w:rsidR="00B560A4" w:rsidRDefault="008E561D">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4038481A" w14:textId="77777777" w:rsidR="00B560A4" w:rsidRDefault="008E561D">
      <w:pPr>
        <w:pStyle w:val="ProductList-Offering1Heading"/>
        <w:outlineLvl w:val="1"/>
      </w:pPr>
      <w:bookmarkStart w:id="371" w:name="_Sec568"/>
      <w:r>
        <w:t>Допълнителни условия за Програма на Select Plus</w:t>
      </w:r>
      <w:bookmarkEnd w:id="371"/>
      <w:r>
        <w:fldChar w:fldCharType="begin"/>
      </w:r>
      <w:r>
        <w:instrText xml:space="preserve"> TC "</w:instrText>
      </w:r>
      <w:bookmarkStart w:id="372" w:name="_Toc491162885"/>
      <w:r>
        <w:instrText>Допълнителни условия за Програма на Select Plus</w:instrText>
      </w:r>
      <w:bookmarkEnd w:id="372"/>
      <w:r>
        <w:instrText>" \l 2</w:instrText>
      </w:r>
      <w:r>
        <w:fldChar w:fldCharType="end"/>
      </w:r>
    </w:p>
    <w:p w14:paraId="4A32E509" w14:textId="77777777" w:rsidR="00B560A4" w:rsidRDefault="008E561D">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1D897113" w14:textId="77777777" w:rsidR="00B560A4" w:rsidRDefault="00B560A4">
      <w:pPr>
        <w:pStyle w:val="ProductList-Body"/>
      </w:pPr>
    </w:p>
    <w:p w14:paraId="3CC3A179" w14:textId="77777777" w:rsidR="00B560A4" w:rsidRDefault="008E561D">
      <w:pPr>
        <w:pStyle w:val="ProductList-ClauseHeading"/>
        <w:outlineLvl w:val="2"/>
      </w:pPr>
      <w:r>
        <w:t>Ценови нива в Select Plus</w:t>
      </w:r>
    </w:p>
    <w:p w14:paraId="381661F2" w14:textId="77777777" w:rsidR="00B560A4" w:rsidRDefault="008E561D">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B560A4" w14:paraId="2F3569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8433A" w14:textId="77777777" w:rsidR="00B560A4" w:rsidRDefault="008E561D">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7D865" w14:textId="77777777" w:rsidR="00B560A4" w:rsidRDefault="008E561D">
            <w:pPr>
              <w:pStyle w:val="ProductList-TableBody"/>
            </w:pPr>
            <w:r>
              <w:rPr>
                <w:color w:val="FFFFFF"/>
              </w:rPr>
              <w:t>Годишни минимални точки за Набор</w:t>
            </w:r>
          </w:p>
        </w:tc>
      </w:tr>
      <w:tr w:rsidR="00B560A4" w14:paraId="166DA510" w14:textId="77777777">
        <w:tc>
          <w:tcPr>
            <w:tcW w:w="6120" w:type="dxa"/>
            <w:tcBorders>
              <w:top w:val="single" w:sz="4" w:space="0" w:color="000000"/>
              <w:left w:val="single" w:sz="4" w:space="0" w:color="000000"/>
              <w:bottom w:val="single" w:sz="4" w:space="0" w:color="000000"/>
              <w:right w:val="single" w:sz="4" w:space="0" w:color="000000"/>
            </w:tcBorders>
          </w:tcPr>
          <w:p w14:paraId="2F2669B4" w14:textId="77777777" w:rsidR="00B560A4" w:rsidRDefault="008E56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B1E366" w14:textId="77777777" w:rsidR="00B560A4" w:rsidRDefault="008E561D">
            <w:pPr>
              <w:pStyle w:val="ProductList-TableBody"/>
            </w:pPr>
            <w:r>
              <w:t>500</w:t>
            </w:r>
          </w:p>
        </w:tc>
      </w:tr>
      <w:tr w:rsidR="00B560A4" w14:paraId="65B5D348" w14:textId="77777777">
        <w:tc>
          <w:tcPr>
            <w:tcW w:w="6120" w:type="dxa"/>
            <w:tcBorders>
              <w:top w:val="single" w:sz="4" w:space="0" w:color="000000"/>
              <w:left w:val="single" w:sz="4" w:space="0" w:color="000000"/>
              <w:bottom w:val="single" w:sz="4" w:space="0" w:color="000000"/>
              <w:right w:val="single" w:sz="4" w:space="0" w:color="000000"/>
            </w:tcBorders>
          </w:tcPr>
          <w:p w14:paraId="07620499" w14:textId="77777777" w:rsidR="00B560A4" w:rsidRDefault="008E56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571462" w14:textId="77777777" w:rsidR="00B560A4" w:rsidRDefault="008E561D">
            <w:pPr>
              <w:pStyle w:val="ProductList-TableBody"/>
            </w:pPr>
            <w:r>
              <w:t>4,000</w:t>
            </w:r>
          </w:p>
        </w:tc>
      </w:tr>
      <w:tr w:rsidR="00B560A4" w14:paraId="7C9DF69F" w14:textId="77777777">
        <w:tc>
          <w:tcPr>
            <w:tcW w:w="6120" w:type="dxa"/>
            <w:tcBorders>
              <w:top w:val="single" w:sz="4" w:space="0" w:color="000000"/>
              <w:left w:val="single" w:sz="4" w:space="0" w:color="000000"/>
              <w:bottom w:val="single" w:sz="4" w:space="0" w:color="000000"/>
              <w:right w:val="single" w:sz="4" w:space="0" w:color="000000"/>
            </w:tcBorders>
          </w:tcPr>
          <w:p w14:paraId="0B776FA4" w14:textId="77777777" w:rsidR="00B560A4" w:rsidRDefault="008E56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028B13" w14:textId="77777777" w:rsidR="00B560A4" w:rsidRDefault="008E561D">
            <w:pPr>
              <w:pStyle w:val="ProductList-TableBody"/>
            </w:pPr>
            <w:r>
              <w:t>10,000</w:t>
            </w:r>
          </w:p>
        </w:tc>
      </w:tr>
      <w:tr w:rsidR="00B560A4" w14:paraId="1B9B3C68" w14:textId="77777777">
        <w:tc>
          <w:tcPr>
            <w:tcW w:w="6120" w:type="dxa"/>
            <w:tcBorders>
              <w:top w:val="single" w:sz="4" w:space="0" w:color="000000"/>
              <w:left w:val="single" w:sz="4" w:space="0" w:color="000000"/>
              <w:bottom w:val="single" w:sz="4" w:space="0" w:color="000000"/>
              <w:right w:val="single" w:sz="4" w:space="0" w:color="000000"/>
            </w:tcBorders>
          </w:tcPr>
          <w:p w14:paraId="530B1DBC" w14:textId="77777777" w:rsidR="00B560A4" w:rsidRDefault="008E56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80932E" w14:textId="77777777" w:rsidR="00B560A4" w:rsidRDefault="008E561D">
            <w:pPr>
              <w:pStyle w:val="ProductList-TableBody"/>
            </w:pPr>
            <w:r>
              <w:t>25,000</w:t>
            </w:r>
          </w:p>
        </w:tc>
      </w:tr>
    </w:tbl>
    <w:p w14:paraId="2D691C74" w14:textId="77777777" w:rsidR="00B560A4" w:rsidRDefault="008E561D">
      <w:pPr>
        <w:pStyle w:val="ProductList-Offering1Heading"/>
        <w:outlineLvl w:val="1"/>
      </w:pPr>
      <w:bookmarkStart w:id="373" w:name="_Sec569"/>
      <w:r>
        <w:t>Определение за Управление за Отговарящи на изискванията устройства</w:t>
      </w:r>
      <w:bookmarkEnd w:id="373"/>
      <w:r>
        <w:fldChar w:fldCharType="begin"/>
      </w:r>
      <w:r>
        <w:instrText xml:space="preserve"> TC "</w:instrText>
      </w:r>
      <w:bookmarkStart w:id="374" w:name="_Toc491162886"/>
      <w:r>
        <w:instrText>Определение за Управление за Отговарящи на изискванията устройства</w:instrText>
      </w:r>
      <w:bookmarkEnd w:id="374"/>
      <w:r>
        <w:instrText>" \l 2</w:instrText>
      </w:r>
      <w:r>
        <w:fldChar w:fldCharType="end"/>
      </w:r>
    </w:p>
    <w:p w14:paraId="34754A3C" w14:textId="77777777" w:rsidR="00B560A4" w:rsidRDefault="008E561D">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12ADAD33" w14:textId="77777777" w:rsidR="00B560A4" w:rsidRDefault="008E561D" w:rsidP="008E561D">
      <w:pPr>
        <w:pStyle w:val="ProductList-Bullet"/>
        <w:numPr>
          <w:ilvl w:val="0"/>
          <w:numId w:val="56"/>
        </w:numPr>
      </w:pPr>
      <w:r>
        <w:t>което позволи да се присъедини към домейна му; или</w:t>
      </w:r>
    </w:p>
    <w:p w14:paraId="2BDA495B" w14:textId="77777777" w:rsidR="00B560A4" w:rsidRDefault="008E561D" w:rsidP="008E561D">
      <w:pPr>
        <w:pStyle w:val="ProductList-Bullet"/>
        <w:numPr>
          <w:ilvl w:val="0"/>
          <w:numId w:val="56"/>
        </w:numPr>
      </w:pPr>
      <w:r>
        <w:t>което удостовери като изискване за използването на приложения, докато се намира на територията на офисните му помещения; или</w:t>
      </w:r>
    </w:p>
    <w:p w14:paraId="703CFB00" w14:textId="77777777" w:rsidR="00B560A4" w:rsidRDefault="008E561D" w:rsidP="008E561D">
      <w:pPr>
        <w:pStyle w:val="ProductList-Bullet"/>
        <w:numPr>
          <w:ilvl w:val="0"/>
          <w:numId w:val="5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6E76321F" w14:textId="77777777" w:rsidR="00B560A4" w:rsidRDefault="008E561D" w:rsidP="008E561D">
      <w:pPr>
        <w:pStyle w:val="ProductList-Bullet"/>
        <w:numPr>
          <w:ilvl w:val="0"/>
          <w:numId w:val="56"/>
        </w:numPr>
      </w:pPr>
      <w:r>
        <w:t>на което пряко или косвено прилага и привежда в действие групови политики; или</w:t>
      </w:r>
    </w:p>
    <w:p w14:paraId="476DCAAB" w14:textId="77777777" w:rsidR="00B560A4" w:rsidRDefault="008E561D" w:rsidP="008E561D">
      <w:pPr>
        <w:pStyle w:val="ProductList-Bullet"/>
        <w:numPr>
          <w:ilvl w:val="0"/>
          <w:numId w:val="5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5A04E241" w14:textId="77777777" w:rsidR="00B560A4" w:rsidRDefault="008E561D" w:rsidP="008E561D">
      <w:pPr>
        <w:pStyle w:val="ProductList-Bullet"/>
        <w:numPr>
          <w:ilvl w:val="0"/>
          <w:numId w:val="5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0868B32E" w14:textId="77777777" w:rsidR="00B560A4" w:rsidRDefault="00B560A4">
      <w:pPr>
        <w:pStyle w:val="ProductList-Body"/>
      </w:pPr>
    </w:p>
    <w:p w14:paraId="33AE9DD7" w14:textId="77777777" w:rsidR="00B560A4" w:rsidRDefault="008E561D">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CEA0870" w14:textId="77777777" w:rsidR="00B560A4" w:rsidRDefault="008E561D">
      <w:pPr>
        <w:pStyle w:val="ProductList-Offering1Heading"/>
        <w:outlineLvl w:val="1"/>
      </w:pPr>
      <w:bookmarkStart w:id="375" w:name="_Sec570"/>
      <w:r>
        <w:t>Онлайн услуги в Програми Open</w:t>
      </w:r>
      <w:bookmarkEnd w:id="375"/>
      <w:r>
        <w:fldChar w:fldCharType="begin"/>
      </w:r>
      <w:r>
        <w:instrText xml:space="preserve"> TC "</w:instrText>
      </w:r>
      <w:bookmarkStart w:id="376" w:name="_Toc491162887"/>
      <w:r>
        <w:instrText>Онлайн услуги в Програми Open</w:instrText>
      </w:r>
      <w:bookmarkEnd w:id="376"/>
      <w:r>
        <w:instrText>" \l 2</w:instrText>
      </w:r>
      <w:r>
        <w:fldChar w:fldCharType="end"/>
      </w:r>
    </w:p>
    <w:p w14:paraId="49528787" w14:textId="77777777" w:rsidR="00B560A4" w:rsidRDefault="008E561D">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E2633E2" w14:textId="77777777" w:rsidR="00B560A4" w:rsidRDefault="00B560A4">
      <w:pPr>
        <w:pStyle w:val="ProductList-Body"/>
      </w:pPr>
    </w:p>
    <w:p w14:paraId="1AA1703F" w14:textId="77777777" w:rsidR="00B560A4" w:rsidRDefault="008E561D">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3E5BE034" w14:textId="77777777" w:rsidR="00B560A4" w:rsidRDefault="008E561D">
      <w:pPr>
        <w:pStyle w:val="ProductList-Offering1Heading"/>
        <w:outlineLvl w:val="1"/>
      </w:pPr>
      <w:bookmarkStart w:id="377" w:name="_Sec571"/>
      <w:r>
        <w:t>Допълнителни условия за Професионални услуги – Предишни споразумения</w:t>
      </w:r>
      <w:bookmarkEnd w:id="377"/>
      <w:r>
        <w:fldChar w:fldCharType="begin"/>
      </w:r>
      <w:r>
        <w:instrText xml:space="preserve"> TC "</w:instrText>
      </w:r>
      <w:bookmarkStart w:id="378" w:name="_Toc491162888"/>
      <w:r>
        <w:instrText>Допълнителни условия за Професионални услуги – Предишни споразумения</w:instrText>
      </w:r>
      <w:bookmarkEnd w:id="378"/>
      <w:r>
        <w:instrText>" \l 2</w:instrText>
      </w:r>
      <w:r>
        <w:fldChar w:fldCharType="end"/>
      </w:r>
    </w:p>
    <w:p w14:paraId="65B4F106" w14:textId="77777777" w:rsidR="00B560A4" w:rsidRDefault="008E561D">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698F4D9E" w14:textId="77777777" w:rsidR="00B560A4" w:rsidRDefault="00B560A4">
      <w:pPr>
        <w:pStyle w:val="ProductList-Body"/>
      </w:pPr>
    </w:p>
    <w:p w14:paraId="39A18974" w14:textId="77777777" w:rsidR="00B560A4" w:rsidRDefault="008E561D">
      <w:pPr>
        <w:pStyle w:val="ProductList-ClauseHeading"/>
        <w:outlineLvl w:val="2"/>
      </w:pPr>
      <w:r>
        <w:t>Използване, собственост и лицензионни права</w:t>
      </w:r>
    </w:p>
    <w:p w14:paraId="052305EE" w14:textId="77777777" w:rsidR="00B560A4" w:rsidRDefault="008E561D">
      <w:pPr>
        <w:pStyle w:val="ProductList-SubClauseHeading"/>
        <w:outlineLvl w:val="3"/>
      </w:pPr>
      <w:r>
        <w:t>Поправки</w:t>
      </w:r>
    </w:p>
    <w:p w14:paraId="2BA72652" w14:textId="77777777" w:rsidR="00B560A4" w:rsidRDefault="008E561D">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675EDBB" w14:textId="77777777" w:rsidR="00B560A4" w:rsidRDefault="00B560A4">
      <w:pPr>
        <w:pStyle w:val="ProductList-BodyIndented"/>
      </w:pPr>
    </w:p>
    <w:p w14:paraId="352E05E3" w14:textId="77777777" w:rsidR="00B560A4" w:rsidRDefault="008E561D">
      <w:pPr>
        <w:pStyle w:val="ProductList-SubClauseHeading"/>
        <w:outlineLvl w:val="3"/>
      </w:pPr>
      <w:r>
        <w:t>Досегашни разработки</w:t>
      </w:r>
    </w:p>
    <w:p w14:paraId="41A49EF8" w14:textId="77777777" w:rsidR="00B560A4" w:rsidRDefault="008E561D">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63737133" w14:textId="77777777" w:rsidR="00B560A4" w:rsidRDefault="008E561D">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5ECA9AF3" w14:textId="77777777" w:rsidR="00B560A4" w:rsidRDefault="00B560A4">
      <w:pPr>
        <w:pStyle w:val="ProductList-BodyIndented"/>
      </w:pPr>
    </w:p>
    <w:p w14:paraId="1DA74BEC" w14:textId="77777777" w:rsidR="00B560A4" w:rsidRDefault="008E561D">
      <w:pPr>
        <w:pStyle w:val="ProductList-SubClauseHeading"/>
        <w:outlineLvl w:val="3"/>
      </w:pPr>
      <w:r>
        <w:t>Обекти, доставяни във връзка с услугите</w:t>
      </w:r>
    </w:p>
    <w:p w14:paraId="361868F0" w14:textId="77777777" w:rsidR="00B560A4" w:rsidRDefault="008E561D">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17E8E9C" w14:textId="77777777" w:rsidR="00B560A4" w:rsidRDefault="00B560A4">
      <w:pPr>
        <w:pStyle w:val="ProductList-BodyIndented"/>
      </w:pPr>
    </w:p>
    <w:p w14:paraId="4F31E531" w14:textId="77777777" w:rsidR="00B560A4" w:rsidRDefault="008E561D">
      <w:pPr>
        <w:pStyle w:val="ProductList-SubClauseHeading"/>
        <w:outlineLvl w:val="3"/>
      </w:pPr>
      <w:r>
        <w:t>Използване на техническа информация от Професионални услуги</w:t>
      </w:r>
    </w:p>
    <w:p w14:paraId="48325F91" w14:textId="77777777" w:rsidR="00B560A4" w:rsidRDefault="008E561D">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4F89248D" w14:textId="77777777" w:rsidR="00B560A4" w:rsidRDefault="00B560A4">
      <w:pPr>
        <w:pStyle w:val="ProductList-BodyIndented"/>
      </w:pPr>
    </w:p>
    <w:p w14:paraId="5B4C1E1F" w14:textId="77777777" w:rsidR="00B560A4" w:rsidRDefault="008E561D">
      <w:pPr>
        <w:pStyle w:val="ProductList-SubClauseHeading"/>
        <w:outlineLvl w:val="3"/>
      </w:pPr>
      <w:r>
        <w:t>Ограничения при Лицензи с отворен код</w:t>
      </w:r>
    </w:p>
    <w:p w14:paraId="122C707E" w14:textId="77777777" w:rsidR="00B560A4" w:rsidRDefault="008E561D">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4DE45476" w14:textId="77777777" w:rsidR="00B560A4" w:rsidRDefault="00B560A4">
      <w:pPr>
        <w:pStyle w:val="ProductList-BodyIndented"/>
      </w:pPr>
    </w:p>
    <w:p w14:paraId="4B88FFAB" w14:textId="77777777" w:rsidR="00B560A4" w:rsidRDefault="008E561D">
      <w:pPr>
        <w:pStyle w:val="ProductList-SubClauseHeading"/>
        <w:outlineLvl w:val="3"/>
      </w:pPr>
      <w:r>
        <w:t>Права на Свързаните лица</w:t>
      </w:r>
    </w:p>
    <w:p w14:paraId="61C523ED" w14:textId="77777777" w:rsidR="00B560A4" w:rsidRDefault="008E561D">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63002F03" w14:textId="77777777" w:rsidR="00B560A4" w:rsidRDefault="00B560A4">
      <w:pPr>
        <w:pStyle w:val="ProductList-BodyIndented"/>
      </w:pPr>
    </w:p>
    <w:p w14:paraId="19185FDB" w14:textId="77777777" w:rsidR="00B560A4" w:rsidRDefault="008E561D">
      <w:pPr>
        <w:pStyle w:val="ProductList-ClauseHeading"/>
        <w:outlineLvl w:val="2"/>
      </w:pPr>
      <w:r>
        <w:t>Гаранции и ограничения на отговорността</w:t>
      </w:r>
    </w:p>
    <w:p w14:paraId="57221F43" w14:textId="77777777" w:rsidR="00B560A4" w:rsidRDefault="008E561D">
      <w:pPr>
        <w:pStyle w:val="ProductList-SubClauseHeading"/>
        <w:outlineLvl w:val="3"/>
      </w:pPr>
      <w:r>
        <w:t>Гаранция за Професионални услуги</w:t>
      </w:r>
    </w:p>
    <w:p w14:paraId="53162AD9" w14:textId="77777777" w:rsidR="00B560A4" w:rsidRDefault="008E561D">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1476BB0C" w14:textId="77777777" w:rsidR="00B560A4" w:rsidRDefault="00B560A4">
      <w:pPr>
        <w:pStyle w:val="ProductList-BodyIndented"/>
      </w:pPr>
    </w:p>
    <w:p w14:paraId="29F28AA3" w14:textId="77777777" w:rsidR="00B560A4" w:rsidRDefault="008E561D">
      <w:pPr>
        <w:pStyle w:val="ProductList-SubClauseHeading"/>
        <w:outlineLvl w:val="3"/>
      </w:pPr>
      <w:r>
        <w:t>Ограничение на отговорността</w:t>
      </w:r>
    </w:p>
    <w:p w14:paraId="58BD496F" w14:textId="77777777" w:rsidR="00B560A4" w:rsidRDefault="008E561D">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0B70655" w14:textId="77777777" w:rsidR="00B560A4" w:rsidRDefault="00B560A4">
      <w:pPr>
        <w:pStyle w:val="ProductList-BodyIndented"/>
        <w:jc w:val="right"/>
      </w:pPr>
    </w:p>
    <w:tbl>
      <w:tblPr>
        <w:tblStyle w:val="PURTable0"/>
        <w:tblW w:w="0" w:type="dxa"/>
        <w:tblLook w:val="04A0" w:firstRow="1" w:lastRow="0" w:firstColumn="1" w:lastColumn="0" w:noHBand="0" w:noVBand="1"/>
      </w:tblPr>
      <w:tblGrid>
        <w:gridCol w:w="10440"/>
      </w:tblGrid>
      <w:tr w:rsidR="00B560A4" w14:paraId="5AB10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D102"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3DB8F48" w14:textId="77777777" w:rsidR="00B560A4" w:rsidRDefault="00B560A4">
      <w:pPr>
        <w:pStyle w:val="ProductList-BodyIndented"/>
      </w:pPr>
    </w:p>
    <w:p w14:paraId="29149E57" w14:textId="77777777" w:rsidR="00B560A4" w:rsidRDefault="008E561D">
      <w:pPr>
        <w:pStyle w:val="ProductList-SectionHeading"/>
        <w:pageBreakBefore/>
        <w:outlineLvl w:val="0"/>
      </w:pPr>
      <w:bookmarkStart w:id="379" w:name="_Sec572"/>
      <w:bookmarkEnd w:id="369"/>
      <w:r>
        <w:lastRenderedPageBreak/>
        <w:t>Приложение E – Промоции</w:t>
      </w:r>
      <w:r>
        <w:fldChar w:fldCharType="begin"/>
      </w:r>
      <w:r>
        <w:instrText xml:space="preserve"> TC "</w:instrText>
      </w:r>
      <w:bookmarkStart w:id="380" w:name="_Toc491162889"/>
      <w:r>
        <w:instrText>Приложение E – Промоции</w:instrText>
      </w:r>
      <w:bookmarkEnd w:id="380"/>
      <w:r>
        <w:instrText>" \l 1</w:instrText>
      </w:r>
      <w:r>
        <w:fldChar w:fldCharType="end"/>
      </w:r>
    </w:p>
    <w:p w14:paraId="170B39A3" w14:textId="77777777" w:rsidR="00B560A4" w:rsidRDefault="008E561D">
      <w:pPr>
        <w:pStyle w:val="ProductList-OfferingGroupHeading"/>
        <w:outlineLvl w:val="1"/>
      </w:pPr>
      <w:bookmarkStart w:id="381" w:name="_Sec1196"/>
      <w:r>
        <w:t>Промоция на изчислителен капацитет в Azure</w:t>
      </w:r>
      <w:bookmarkEnd w:id="381"/>
      <w:r>
        <w:fldChar w:fldCharType="begin"/>
      </w:r>
      <w:r>
        <w:instrText xml:space="preserve"> TC "</w:instrText>
      </w:r>
      <w:bookmarkStart w:id="382" w:name="_Toc491162890"/>
      <w:r>
        <w:instrText>Промоция на изчислителен капацитет в Azure</w:instrText>
      </w:r>
      <w:bookmarkEnd w:id="382"/>
      <w:r>
        <w:instrText>" \l 2</w:instrText>
      </w:r>
      <w:r>
        <w:fldChar w:fldCharType="end"/>
      </w:r>
    </w:p>
    <w:p w14:paraId="24AEE760" w14:textId="77777777" w:rsidR="00B560A4" w:rsidRDefault="008E561D">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64EF1A73" w14:textId="77777777" w:rsidR="00B560A4" w:rsidRDefault="008E561D">
      <w:pPr>
        <w:pStyle w:val="ProductList-OfferingGroupHeading"/>
        <w:outlineLvl w:val="1"/>
      </w:pPr>
      <w:bookmarkStart w:id="383" w:name="_Sec1154"/>
      <w:r>
        <w:t>Промоция на Превключване от Windows 10 S към Windows 10</w:t>
      </w:r>
      <w:bookmarkEnd w:id="383"/>
      <w:r>
        <w:fldChar w:fldCharType="begin"/>
      </w:r>
      <w:r>
        <w:instrText xml:space="preserve"> TC "</w:instrText>
      </w:r>
      <w:bookmarkStart w:id="384" w:name="_Toc491162891"/>
      <w:r>
        <w:instrText>Промоция на Превключване от Windows 10 S към Windows 10</w:instrText>
      </w:r>
      <w:bookmarkEnd w:id="384"/>
      <w:r>
        <w:instrText>" \l 2</w:instrText>
      </w:r>
      <w:r>
        <w:fldChar w:fldCharType="end"/>
      </w:r>
    </w:p>
    <w:p w14:paraId="43D6A00B" w14:textId="77777777" w:rsidR="00B560A4" w:rsidRDefault="008E561D">
      <w:pPr>
        <w:pStyle w:val="ProductList-Body"/>
      </w:pPr>
      <w:r>
        <w:t>Клиенти на MPSA и Select Plus, които закупят устройства, лицензирани с Windows 10 Pro в S Mode (Windows 10 S) с Intel Core или AMD A8 или по-добър процесор, до 31 декември 2017 г., може да придобият лиценз за превключване на тези устройства към Windows 10 Pro без допълнителна такса.</w:t>
      </w:r>
    </w:p>
    <w:p w14:paraId="1BC69FEA"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25B97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18649"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69BDAFB" w14:textId="77777777" w:rsidR="00B560A4" w:rsidRDefault="00B560A4">
      <w:pPr>
        <w:pStyle w:val="ProductList-Body"/>
      </w:pPr>
    </w:p>
    <w:p w14:paraId="342CBDC7" w14:textId="77777777" w:rsidR="00B560A4" w:rsidRDefault="008E561D">
      <w:pPr>
        <w:pStyle w:val="ProductList-SectionHeading"/>
        <w:pageBreakBefore/>
        <w:outlineLvl w:val="0"/>
      </w:pPr>
      <w:bookmarkStart w:id="385" w:name="_Sec899"/>
      <w:bookmarkEnd w:id="379"/>
      <w:r>
        <w:lastRenderedPageBreak/>
        <w:t>Приложение F – Условия на Масив за съхранение</w:t>
      </w:r>
      <w:r>
        <w:fldChar w:fldCharType="begin"/>
      </w:r>
      <w:r>
        <w:instrText xml:space="preserve"> TC "</w:instrText>
      </w:r>
      <w:bookmarkStart w:id="386" w:name="_Toc491162892"/>
      <w:r>
        <w:instrText>Приложение F – Условия на Масив за съхранение</w:instrText>
      </w:r>
      <w:bookmarkEnd w:id="386"/>
      <w:r>
        <w:instrText>" \l 1</w:instrText>
      </w:r>
      <w:r>
        <w:fldChar w:fldCharType="end"/>
      </w:r>
    </w:p>
    <w:p w14:paraId="33795908" w14:textId="77777777" w:rsidR="00B560A4" w:rsidRDefault="008E561D">
      <w:pPr>
        <w:pStyle w:val="ProductList-Offering1Heading"/>
        <w:outlineLvl w:val="1"/>
      </w:pPr>
      <w:bookmarkStart w:id="387" w:name="_Sec900"/>
      <w:r>
        <w:t>Наличност</w:t>
      </w:r>
      <w:bookmarkEnd w:id="387"/>
      <w:r>
        <w:fldChar w:fldCharType="begin"/>
      </w:r>
      <w:r>
        <w:instrText xml:space="preserve"> TC "</w:instrText>
      </w:r>
      <w:bookmarkStart w:id="388" w:name="_Toc491162893"/>
      <w:r>
        <w:instrText>Наличност</w:instrText>
      </w:r>
      <w:bookmarkEnd w:id="388"/>
      <w:r>
        <w:instrText>" \l 2</w:instrText>
      </w:r>
      <w:r>
        <w:fldChar w:fldCharType="end"/>
      </w:r>
    </w:p>
    <w:p w14:paraId="5159444C" w14:textId="77777777" w:rsidR="00B560A4" w:rsidRDefault="008E561D">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689E00E2" w14:textId="77777777" w:rsidR="00B560A4" w:rsidRDefault="008E561D">
      <w:pPr>
        <w:pStyle w:val="ProductList-Offering1Heading"/>
        <w:outlineLvl w:val="1"/>
      </w:pPr>
      <w:bookmarkStart w:id="389" w:name="_Sec901"/>
      <w:r>
        <w:t>Доставка и право на собственост</w:t>
      </w:r>
      <w:bookmarkEnd w:id="389"/>
      <w:r>
        <w:fldChar w:fldCharType="begin"/>
      </w:r>
      <w:r>
        <w:instrText xml:space="preserve"> TC "</w:instrText>
      </w:r>
      <w:bookmarkStart w:id="390" w:name="_Toc491162894"/>
      <w:r>
        <w:instrText>Доставка и право на собственост</w:instrText>
      </w:r>
      <w:bookmarkEnd w:id="390"/>
      <w:r>
        <w:instrText>" \l 2</w:instrText>
      </w:r>
      <w:r>
        <w:fldChar w:fldCharType="end"/>
      </w:r>
    </w:p>
    <w:p w14:paraId="1094BFD0" w14:textId="77777777" w:rsidR="00B560A4" w:rsidRDefault="008E561D">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358F3CA5" w14:textId="77777777" w:rsidR="00B560A4" w:rsidRDefault="008E561D">
      <w:pPr>
        <w:pStyle w:val="ProductList-Offering1Heading"/>
        <w:outlineLvl w:val="1"/>
      </w:pPr>
      <w:bookmarkStart w:id="391" w:name="_Sec902"/>
      <w:r>
        <w:t>Софтуер на Масив за съхранение</w:t>
      </w:r>
      <w:bookmarkEnd w:id="391"/>
      <w:r>
        <w:fldChar w:fldCharType="begin"/>
      </w:r>
      <w:r>
        <w:instrText xml:space="preserve"> TC "</w:instrText>
      </w:r>
      <w:bookmarkStart w:id="392" w:name="_Toc491162895"/>
      <w:r>
        <w:instrText>Софтуер на Масив за съхранение</w:instrText>
      </w:r>
      <w:bookmarkEnd w:id="392"/>
      <w:r>
        <w:instrText>" \l 2</w:instrText>
      </w:r>
      <w:r>
        <w:fldChar w:fldCharType="end"/>
      </w:r>
    </w:p>
    <w:p w14:paraId="5316549E" w14:textId="77777777" w:rsidR="00B560A4" w:rsidRDefault="008E561D">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AB9009A" w14:textId="77777777" w:rsidR="00B560A4" w:rsidRDefault="00B560A4">
      <w:pPr>
        <w:pStyle w:val="ProductList-Body"/>
      </w:pPr>
    </w:p>
    <w:p w14:paraId="4658C732" w14:textId="77777777" w:rsidR="00B560A4" w:rsidRDefault="008E561D">
      <w:pPr>
        <w:pStyle w:val="ProductList-ClauseHeading"/>
        <w:outlineLvl w:val="2"/>
      </w:pPr>
      <w:r>
        <w:t>Ограничения</w:t>
      </w:r>
    </w:p>
    <w:p w14:paraId="56DEAC4B" w14:textId="77777777" w:rsidR="00B560A4" w:rsidRDefault="008E561D">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37849F00" w14:textId="77777777" w:rsidR="00B560A4" w:rsidRDefault="00B560A4">
      <w:pPr>
        <w:pStyle w:val="ProductList-Body"/>
      </w:pPr>
    </w:p>
    <w:p w14:paraId="75D49019" w14:textId="77777777" w:rsidR="00B560A4" w:rsidRDefault="008E561D">
      <w:pPr>
        <w:pStyle w:val="ProductList-ClauseHeading"/>
        <w:outlineLvl w:val="2"/>
      </w:pPr>
      <w:r>
        <w:t>Определен софтуер с отворен код на трети лица</w:t>
      </w:r>
    </w:p>
    <w:p w14:paraId="76A90BC2" w14:textId="77777777" w:rsidR="00B560A4" w:rsidRDefault="008E561D">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4">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4E351B45" w14:textId="77777777" w:rsidR="00B560A4" w:rsidRDefault="00B560A4">
      <w:pPr>
        <w:pStyle w:val="ProductList-Body"/>
      </w:pPr>
    </w:p>
    <w:p w14:paraId="66640167" w14:textId="77777777" w:rsidR="00B560A4" w:rsidRDefault="008E561D">
      <w:pPr>
        <w:pStyle w:val="ProductList-ClauseHeading"/>
        <w:outlineLvl w:val="2"/>
      </w:pPr>
      <w:r>
        <w:t>Активиране/съгласие за Интернет-базирани услуги</w:t>
      </w:r>
    </w:p>
    <w:p w14:paraId="2596B65E" w14:textId="77777777" w:rsidR="00B560A4" w:rsidRDefault="008E561D">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1DF07D8" w14:textId="77777777" w:rsidR="00B560A4" w:rsidRDefault="00B560A4">
      <w:pPr>
        <w:pStyle w:val="ProductList-Body"/>
      </w:pPr>
    </w:p>
    <w:p w14:paraId="043CBF31" w14:textId="77777777" w:rsidR="00B560A4" w:rsidRDefault="008E561D">
      <w:pPr>
        <w:pStyle w:val="ProductList-ClauseHeading"/>
        <w:outlineLvl w:val="2"/>
      </w:pPr>
      <w:r>
        <w:t>Актуализации на Софтуера на Масива за съхранение</w:t>
      </w:r>
    </w:p>
    <w:p w14:paraId="297F667C" w14:textId="77777777" w:rsidR="00B560A4" w:rsidRDefault="008E561D">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78B78EB" w14:textId="77777777" w:rsidR="00B560A4" w:rsidRDefault="008E561D">
      <w:pPr>
        <w:pStyle w:val="ProductList-Offering1Heading"/>
        <w:outlineLvl w:val="1"/>
      </w:pPr>
      <w:bookmarkStart w:id="393" w:name="_Sec903"/>
      <w:r>
        <w:t>Ограничена гаранция за хардуера</w:t>
      </w:r>
      <w:bookmarkEnd w:id="393"/>
      <w:r>
        <w:fldChar w:fldCharType="begin"/>
      </w:r>
      <w:r>
        <w:instrText xml:space="preserve"> TC "</w:instrText>
      </w:r>
      <w:bookmarkStart w:id="394" w:name="_Toc491162896"/>
      <w:r>
        <w:instrText>Ограничена гаранция за хардуера</w:instrText>
      </w:r>
      <w:bookmarkEnd w:id="394"/>
      <w:r>
        <w:instrText>" \l 2</w:instrText>
      </w:r>
      <w:r>
        <w:fldChar w:fldCharType="end"/>
      </w:r>
    </w:p>
    <w:p w14:paraId="5CAA88FD" w14:textId="77777777" w:rsidR="00B560A4" w:rsidRDefault="008E561D">
      <w:pPr>
        <w:pStyle w:val="ProductList-Body"/>
      </w:pPr>
      <w:r>
        <w:lastRenderedPageBreak/>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155645E7" w14:textId="77777777" w:rsidR="00B560A4" w:rsidRDefault="008E561D">
      <w:pPr>
        <w:pStyle w:val="ProductList-Offering1Heading"/>
        <w:outlineLvl w:val="1"/>
      </w:pPr>
      <w:bookmarkStart w:id="395" w:name="_Sec904"/>
      <w:r>
        <w:t>Обезщетение. Защита срещу претенции от трети лица</w:t>
      </w:r>
      <w:bookmarkEnd w:id="395"/>
      <w:r>
        <w:fldChar w:fldCharType="begin"/>
      </w:r>
      <w:r>
        <w:instrText xml:space="preserve"> TC "</w:instrText>
      </w:r>
      <w:bookmarkStart w:id="396" w:name="_Toc491162897"/>
      <w:r>
        <w:instrText>Обезщетение. Защита срещу претенции от трети лица</w:instrText>
      </w:r>
      <w:bookmarkEnd w:id="396"/>
      <w:r>
        <w:instrText>" \l 2</w:instrText>
      </w:r>
      <w:r>
        <w:fldChar w:fldCharType="end"/>
      </w:r>
    </w:p>
    <w:p w14:paraId="29C4694A" w14:textId="77777777" w:rsidR="00B560A4" w:rsidRDefault="008E561D">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6F080276" w14:textId="77777777" w:rsidR="00B560A4" w:rsidRDefault="008E561D">
      <w:pPr>
        <w:pStyle w:val="ProductList-Offering1Heading"/>
        <w:outlineLvl w:val="1"/>
      </w:pPr>
      <w:bookmarkStart w:id="397" w:name="_Sec905"/>
      <w:r>
        <w:t>Ограничение на отговорността</w:t>
      </w:r>
      <w:bookmarkEnd w:id="397"/>
      <w:r>
        <w:fldChar w:fldCharType="begin"/>
      </w:r>
      <w:r>
        <w:instrText xml:space="preserve"> TC "</w:instrText>
      </w:r>
      <w:bookmarkStart w:id="398" w:name="_Toc491162898"/>
      <w:r>
        <w:instrText>Ограничение на отговорността</w:instrText>
      </w:r>
      <w:bookmarkEnd w:id="398"/>
      <w:r>
        <w:instrText>" \l 2</w:instrText>
      </w:r>
      <w:r>
        <w:fldChar w:fldCharType="end"/>
      </w:r>
    </w:p>
    <w:p w14:paraId="21536D1E" w14:textId="77777777" w:rsidR="00B560A4" w:rsidRDefault="008E561D">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188DE24E" w14:textId="77777777" w:rsidR="00B560A4" w:rsidRDefault="008E561D">
      <w:pPr>
        <w:pStyle w:val="ProductList-Offering1Heading"/>
        <w:outlineLvl w:val="1"/>
      </w:pPr>
      <w:bookmarkStart w:id="399" w:name="_Sec906"/>
      <w:r>
        <w:t>Закони за контрол на износа на САЩ</w:t>
      </w:r>
      <w:bookmarkEnd w:id="399"/>
      <w:r>
        <w:fldChar w:fldCharType="begin"/>
      </w:r>
      <w:r>
        <w:instrText xml:space="preserve"> TC "</w:instrText>
      </w:r>
      <w:bookmarkStart w:id="400" w:name="_Toc491162899"/>
      <w:r>
        <w:instrText>Закони за контрол на износа на САЩ</w:instrText>
      </w:r>
      <w:bookmarkEnd w:id="400"/>
      <w:r>
        <w:instrText>" \l 2</w:instrText>
      </w:r>
      <w:r>
        <w:fldChar w:fldCharType="end"/>
      </w:r>
    </w:p>
    <w:p w14:paraId="162F8BFA" w14:textId="77777777" w:rsidR="00B560A4" w:rsidRDefault="008E561D">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3919ADCB" w14:textId="77777777" w:rsidR="00B560A4" w:rsidRDefault="008E561D">
      <w:pPr>
        <w:pStyle w:val="ProductList-Offering1Heading"/>
        <w:outlineLvl w:val="1"/>
      </w:pPr>
      <w:bookmarkStart w:id="401" w:name="_Sec907"/>
      <w:r>
        <w:t>Събиране на Данни за диагностицирането</w:t>
      </w:r>
      <w:bookmarkEnd w:id="401"/>
      <w:r>
        <w:fldChar w:fldCharType="begin"/>
      </w:r>
      <w:r>
        <w:instrText xml:space="preserve"> TC "</w:instrText>
      </w:r>
      <w:bookmarkStart w:id="402" w:name="_Toc491162900"/>
      <w:r>
        <w:instrText>Събиране на Данни за диагностицирането</w:instrText>
      </w:r>
      <w:bookmarkEnd w:id="402"/>
      <w:r>
        <w:instrText>" \l 2</w:instrText>
      </w:r>
      <w:r>
        <w:fldChar w:fldCharType="end"/>
      </w:r>
    </w:p>
    <w:p w14:paraId="292D1286" w14:textId="77777777" w:rsidR="00B560A4" w:rsidRDefault="008E561D">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5">
        <w:r>
          <w:rPr>
            <w:color w:val="00467F"/>
            <w:u w:val="single"/>
          </w:rPr>
          <w:t>https://www.microsoft.com/en-us/privacystatement</w:t>
        </w:r>
      </w:hyperlink>
      <w:r>
        <w:t>.</w:t>
      </w:r>
    </w:p>
    <w:p w14:paraId="412C66FC" w14:textId="77777777" w:rsidR="00B560A4" w:rsidRDefault="008E561D">
      <w:pPr>
        <w:pStyle w:val="ProductList-Offering1Heading"/>
        <w:outlineLvl w:val="1"/>
      </w:pPr>
      <w:bookmarkStart w:id="403" w:name="_Sec908"/>
      <w:r>
        <w:t>Използване от правителствена организация</w:t>
      </w:r>
      <w:bookmarkEnd w:id="403"/>
      <w:r>
        <w:fldChar w:fldCharType="begin"/>
      </w:r>
      <w:r>
        <w:instrText xml:space="preserve"> TC "</w:instrText>
      </w:r>
      <w:bookmarkStart w:id="404" w:name="_Toc491162901"/>
      <w:r>
        <w:instrText>Използване от правителствена организация</w:instrText>
      </w:r>
      <w:bookmarkEnd w:id="404"/>
      <w:r>
        <w:instrText>" \l 2</w:instrText>
      </w:r>
      <w:r>
        <w:fldChar w:fldCharType="end"/>
      </w:r>
    </w:p>
    <w:p w14:paraId="5F77B640" w14:textId="77777777" w:rsidR="00B560A4" w:rsidRDefault="008E561D">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0E9793E3"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763B5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12EC0"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DF60C06" w14:textId="77777777" w:rsidR="00B560A4" w:rsidRDefault="00B560A4">
      <w:pPr>
        <w:pStyle w:val="ProductList-Body"/>
      </w:pPr>
    </w:p>
    <w:p w14:paraId="43383917" w14:textId="77777777" w:rsidR="00B560A4" w:rsidRDefault="008E561D">
      <w:pPr>
        <w:pStyle w:val="ProductList-SectionHeading"/>
        <w:pageBreakBefore/>
        <w:outlineLvl w:val="0"/>
      </w:pPr>
      <w:bookmarkStart w:id="405" w:name="_Sec1205"/>
      <w:bookmarkEnd w:id="385"/>
      <w:r>
        <w:lastRenderedPageBreak/>
        <w:t>Приложение G - Премиум осигуровка</w:t>
      </w:r>
      <w:r>
        <w:fldChar w:fldCharType="begin"/>
      </w:r>
      <w:r>
        <w:instrText xml:space="preserve"> TC "</w:instrText>
      </w:r>
      <w:bookmarkStart w:id="406" w:name="_Toc491162902"/>
      <w:r>
        <w:instrText>Приложение G - Премиум осигуровка</w:instrText>
      </w:r>
      <w:bookmarkEnd w:id="406"/>
      <w:r>
        <w:instrText>" \l 1</w:instrText>
      </w:r>
      <w:r>
        <w:fldChar w:fldCharType="end"/>
      </w:r>
    </w:p>
    <w:p w14:paraId="5EF30B4F" w14:textId="77777777" w:rsidR="00B560A4" w:rsidRDefault="008E561D">
      <w:pPr>
        <w:pStyle w:val="ProductList-Body"/>
      </w:pPr>
      <w:r>
        <w:t>Клиентът може да придобие Лицензи за Добавка Премиум осигуровка при спазване на следните условия:</w:t>
      </w:r>
    </w:p>
    <w:p w14:paraId="2D05BB61" w14:textId="77777777" w:rsidR="00B560A4" w:rsidRDefault="008E561D" w:rsidP="008E561D">
      <w:pPr>
        <w:pStyle w:val="ProductList-Bullet"/>
        <w:numPr>
          <w:ilvl w:val="0"/>
          <w:numId w:val="57"/>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14:paraId="4FF23E5F" w14:textId="77777777" w:rsidR="00B560A4" w:rsidRDefault="008E561D" w:rsidP="008E561D">
      <w:pPr>
        <w:pStyle w:val="ProductList-Bullet"/>
        <w:numPr>
          <w:ilvl w:val="0"/>
          <w:numId w:val="57"/>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14:paraId="1B4F9CF4" w14:textId="77777777" w:rsidR="00B560A4" w:rsidRDefault="008E561D" w:rsidP="008E561D">
      <w:pPr>
        <w:pStyle w:val="ProductList-Bullet"/>
        <w:numPr>
          <w:ilvl w:val="0"/>
          <w:numId w:val="57"/>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14:paraId="5844F955" w14:textId="77777777" w:rsidR="00B560A4" w:rsidRDefault="008E561D" w:rsidP="008E561D">
      <w:pPr>
        <w:pStyle w:val="ProductList-Bullet"/>
        <w:numPr>
          <w:ilvl w:val="0"/>
          <w:numId w:val="57"/>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14:paraId="691E10A9" w14:textId="77777777" w:rsidR="00B560A4" w:rsidRDefault="00B560A4">
      <w:pPr>
        <w:pStyle w:val="ProductList-Body"/>
      </w:pPr>
    </w:p>
    <w:p w14:paraId="41721AFB" w14:textId="77777777" w:rsidR="00B560A4" w:rsidRDefault="008E561D">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14:paraId="5181E520" w14:textId="77777777" w:rsidR="00B560A4" w:rsidRDefault="00B560A4">
      <w:pPr>
        <w:pStyle w:val="ProductList-Body"/>
      </w:pPr>
    </w:p>
    <w:p w14:paraId="7F3FE393" w14:textId="77777777" w:rsidR="00B560A4" w:rsidRDefault="008E561D">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392"/>
        <w:gridCol w:w="5398"/>
      </w:tblGrid>
      <w:tr w:rsidR="00B560A4" w14:paraId="18352E4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10A6E45" w14:textId="77777777" w:rsidR="00B560A4" w:rsidRDefault="008E561D">
            <w:pPr>
              <w:pStyle w:val="ProductList-TableBody"/>
            </w:pPr>
            <w:r>
              <w:rPr>
                <w:color w:val="FFFFFF"/>
              </w:rPr>
              <w:t>Записване Enterprise и Enterprise Subscription и Семейства продукти EES</w:t>
            </w:r>
          </w:p>
        </w:tc>
      </w:tr>
      <w:tr w:rsidR="00B560A4" w14:paraId="0A0AF202" w14:textId="77777777">
        <w:tc>
          <w:tcPr>
            <w:tcW w:w="6120" w:type="dxa"/>
            <w:tcBorders>
              <w:top w:val="single" w:sz="4" w:space="0" w:color="000000"/>
              <w:left w:val="single" w:sz="4" w:space="0" w:color="000000"/>
              <w:bottom w:val="single" w:sz="4" w:space="0" w:color="000000"/>
              <w:right w:val="single" w:sz="4" w:space="0" w:color="000000"/>
            </w:tcBorders>
          </w:tcPr>
          <w:p w14:paraId="4B3C1747" w14:textId="77777777" w:rsidR="00B560A4" w:rsidRDefault="008E561D">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14:paraId="5B55EA50" w14:textId="77777777" w:rsidR="00B560A4" w:rsidRDefault="008E561D">
            <w:pPr>
              <w:pStyle w:val="ProductList-TableBody"/>
            </w:pPr>
            <w:r>
              <w:t>Продукт за сървъри и инструменти</w:t>
            </w:r>
          </w:p>
        </w:tc>
      </w:tr>
      <w:tr w:rsidR="00B560A4" w14:paraId="6D19E409" w14:textId="77777777">
        <w:tc>
          <w:tcPr>
            <w:tcW w:w="6120" w:type="dxa"/>
            <w:tcBorders>
              <w:top w:val="single" w:sz="4" w:space="0" w:color="000000"/>
              <w:left w:val="single" w:sz="4" w:space="0" w:color="6E6E6E"/>
              <w:bottom w:val="none" w:sz="4" w:space="0" w:color="6E6E6E"/>
              <w:right w:val="single" w:sz="4" w:space="0" w:color="6E6E6E"/>
            </w:tcBorders>
          </w:tcPr>
          <w:p w14:paraId="60F2DC44" w14:textId="77777777" w:rsidR="00B560A4" w:rsidRDefault="00B56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F69E" w14:textId="77777777" w:rsidR="00B560A4" w:rsidRDefault="008E561D">
            <w:pPr>
              <w:pStyle w:val="ProductList-TableBody"/>
            </w:pPr>
            <w:r>
              <w:t>SQL Server Enterprise Per Core</w:t>
            </w:r>
          </w:p>
        </w:tc>
      </w:tr>
      <w:tr w:rsidR="00B560A4" w14:paraId="4B4E1A4A" w14:textId="77777777">
        <w:tc>
          <w:tcPr>
            <w:tcW w:w="6120" w:type="dxa"/>
            <w:tcBorders>
              <w:top w:val="none" w:sz="4" w:space="0" w:color="6E6E6E"/>
              <w:left w:val="single" w:sz="4" w:space="0" w:color="6E6E6E"/>
              <w:bottom w:val="none" w:sz="4" w:space="0" w:color="6E6E6E"/>
              <w:right w:val="single" w:sz="4" w:space="0" w:color="6E6E6E"/>
            </w:tcBorders>
          </w:tcPr>
          <w:p w14:paraId="154E28E7" w14:textId="77777777" w:rsidR="00B560A4" w:rsidRDefault="00B56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3F4AA" w14:textId="77777777" w:rsidR="00B560A4" w:rsidRDefault="008E561D">
            <w:pPr>
              <w:pStyle w:val="ProductList-TableBody"/>
            </w:pPr>
            <w:r>
              <w:t>SQL Server Standard Per Core</w:t>
            </w:r>
          </w:p>
        </w:tc>
      </w:tr>
      <w:tr w:rsidR="00B560A4" w14:paraId="4ACF7B40" w14:textId="77777777">
        <w:tc>
          <w:tcPr>
            <w:tcW w:w="6120" w:type="dxa"/>
            <w:tcBorders>
              <w:top w:val="none" w:sz="4" w:space="0" w:color="6E6E6E"/>
              <w:left w:val="single" w:sz="4" w:space="0" w:color="6E6E6E"/>
              <w:bottom w:val="none" w:sz="4" w:space="0" w:color="6E6E6E"/>
              <w:right w:val="single" w:sz="4" w:space="0" w:color="6E6E6E"/>
            </w:tcBorders>
          </w:tcPr>
          <w:p w14:paraId="0E535E87" w14:textId="77777777" w:rsidR="00B560A4" w:rsidRDefault="008E561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F5E2C1F" w14:textId="77777777" w:rsidR="00B560A4" w:rsidRDefault="008E561D">
            <w:pPr>
              <w:pStyle w:val="ProductList-TableBody"/>
            </w:pPr>
            <w:r>
              <w:t>SQL Server Enterprise (Сървър/ЛКД)</w:t>
            </w:r>
          </w:p>
        </w:tc>
      </w:tr>
      <w:tr w:rsidR="00B560A4" w14:paraId="196D9384" w14:textId="77777777">
        <w:tc>
          <w:tcPr>
            <w:tcW w:w="6120" w:type="dxa"/>
            <w:tcBorders>
              <w:top w:val="none" w:sz="4" w:space="0" w:color="6E6E6E"/>
              <w:left w:val="single" w:sz="4" w:space="0" w:color="6E6E6E"/>
              <w:bottom w:val="none" w:sz="4" w:space="0" w:color="6E6E6E"/>
              <w:right w:val="single" w:sz="4" w:space="0" w:color="6E6E6E"/>
            </w:tcBorders>
          </w:tcPr>
          <w:p w14:paraId="14B825DD" w14:textId="77777777" w:rsidR="00B560A4" w:rsidRDefault="00B56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3A11" w14:textId="77777777" w:rsidR="00B560A4" w:rsidRDefault="008E561D">
            <w:pPr>
              <w:pStyle w:val="ProductList-TableBody"/>
            </w:pPr>
            <w:r>
              <w:t xml:space="preserve">SQL Server Standard </w:t>
            </w:r>
          </w:p>
        </w:tc>
      </w:tr>
      <w:tr w:rsidR="00B560A4" w14:paraId="0D5381E1" w14:textId="77777777">
        <w:tc>
          <w:tcPr>
            <w:tcW w:w="6120" w:type="dxa"/>
            <w:tcBorders>
              <w:top w:val="none" w:sz="4" w:space="0" w:color="6E6E6E"/>
              <w:left w:val="single" w:sz="4" w:space="0" w:color="6E6E6E"/>
              <w:bottom w:val="single" w:sz="4" w:space="0" w:color="000000"/>
              <w:right w:val="single" w:sz="4" w:space="0" w:color="6E6E6E"/>
            </w:tcBorders>
          </w:tcPr>
          <w:p w14:paraId="1BC0F3D1" w14:textId="77777777" w:rsidR="00B560A4" w:rsidRDefault="00B560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649A1" w14:textId="77777777" w:rsidR="00B560A4" w:rsidRDefault="008E561D">
            <w:pPr>
              <w:pStyle w:val="ProductList-TableBody"/>
            </w:pPr>
            <w:r>
              <w:t>ЛКД за SQL Server</w:t>
            </w:r>
          </w:p>
        </w:tc>
      </w:tr>
      <w:tr w:rsidR="00B560A4" w14:paraId="26A6FF23" w14:textId="77777777">
        <w:tc>
          <w:tcPr>
            <w:tcW w:w="6120" w:type="dxa"/>
            <w:tcBorders>
              <w:top w:val="single" w:sz="4" w:space="0" w:color="000000"/>
              <w:left w:val="single" w:sz="4" w:space="0" w:color="000000"/>
              <w:bottom w:val="none" w:sz="4" w:space="0" w:color="6E6E6E"/>
              <w:right w:val="single" w:sz="4" w:space="0" w:color="000000"/>
            </w:tcBorders>
          </w:tcPr>
          <w:p w14:paraId="57AA46CA" w14:textId="77777777" w:rsidR="00B560A4" w:rsidRDefault="00B560A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A6A9A1C" w14:textId="77777777" w:rsidR="00B560A4" w:rsidRDefault="008E561D">
            <w:pPr>
              <w:pStyle w:val="ProductList-TableBody"/>
            </w:pPr>
            <w:r>
              <w:t>CIS Datacenter</w:t>
            </w:r>
          </w:p>
        </w:tc>
      </w:tr>
      <w:tr w:rsidR="00B560A4" w14:paraId="3FD43CB3"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F96A8D2" w14:textId="77777777" w:rsidR="00B560A4" w:rsidRDefault="008E561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1D76898" w14:textId="77777777" w:rsidR="00B560A4" w:rsidRDefault="008E561D">
            <w:pPr>
              <w:pStyle w:val="ProductList-TableBody"/>
            </w:pPr>
            <w:r>
              <w:t>CIS Standard</w:t>
            </w:r>
          </w:p>
        </w:tc>
      </w:tr>
      <w:tr w:rsidR="00B560A4" w14:paraId="35BD0127" w14:textId="77777777">
        <w:tc>
          <w:tcPr>
            <w:tcW w:w="0" w:type="auto"/>
            <w:vMerge/>
          </w:tcPr>
          <w:p w14:paraId="4C2982AF" w14:textId="77777777" w:rsidR="00B560A4" w:rsidRDefault="00B560A4"/>
        </w:tc>
        <w:tc>
          <w:tcPr>
            <w:tcW w:w="6120" w:type="dxa"/>
            <w:tcBorders>
              <w:top w:val="single" w:sz="4" w:space="0" w:color="6E6E6E"/>
              <w:left w:val="single" w:sz="4" w:space="0" w:color="000000"/>
              <w:bottom w:val="single" w:sz="4" w:space="0" w:color="6E6E6E"/>
              <w:right w:val="single" w:sz="4" w:space="0" w:color="6E6E6E"/>
            </w:tcBorders>
          </w:tcPr>
          <w:p w14:paraId="6F875461" w14:textId="77777777" w:rsidR="00B560A4" w:rsidRDefault="008E561D">
            <w:pPr>
              <w:pStyle w:val="ProductList-TableBody"/>
            </w:pPr>
            <w:r>
              <w:t>Windows Server Datacenter</w:t>
            </w:r>
          </w:p>
        </w:tc>
      </w:tr>
      <w:tr w:rsidR="00B560A4" w14:paraId="46E4CF72" w14:textId="77777777">
        <w:tc>
          <w:tcPr>
            <w:tcW w:w="6120" w:type="dxa"/>
            <w:tcBorders>
              <w:top w:val="none" w:sz="4" w:space="0" w:color="6E6E6E"/>
              <w:left w:val="single" w:sz="4" w:space="0" w:color="000000"/>
              <w:bottom w:val="single" w:sz="4" w:space="0" w:color="000000"/>
              <w:right w:val="single" w:sz="4" w:space="0" w:color="000000"/>
            </w:tcBorders>
          </w:tcPr>
          <w:p w14:paraId="2EE20F02" w14:textId="77777777" w:rsidR="00B560A4" w:rsidRDefault="00B560A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1669166" w14:textId="77777777" w:rsidR="00B560A4" w:rsidRDefault="008E561D">
            <w:pPr>
              <w:pStyle w:val="ProductList-TableBody"/>
            </w:pPr>
            <w:r>
              <w:t>Windows Server Standard</w:t>
            </w:r>
          </w:p>
        </w:tc>
      </w:tr>
    </w:tbl>
    <w:p w14:paraId="52F716A3" w14:textId="77777777" w:rsidR="00B560A4" w:rsidRDefault="00B560A4">
      <w:pPr>
        <w:pStyle w:val="ProductList-Body"/>
      </w:pPr>
    </w:p>
    <w:p w14:paraId="6C2C5D54" w14:textId="77777777" w:rsidR="00B560A4" w:rsidRDefault="008E561D">
      <w:pPr>
        <w:pStyle w:val="ProductList-ClauseHeading"/>
        <w:outlineLvl w:val="2"/>
      </w:pPr>
      <w:r>
        <w:t>Ценообразуване за Премиум осигуровка</w:t>
      </w:r>
    </w:p>
    <w:p w14:paraId="7D0551DA" w14:textId="77777777" w:rsidR="00B560A4" w:rsidRDefault="008E561D">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14:paraId="50221F97" w14:textId="77777777" w:rsidR="00B560A4" w:rsidRDefault="00B560A4">
      <w:pPr>
        <w:pStyle w:val="ProductList-Body"/>
      </w:pPr>
    </w:p>
    <w:p w14:paraId="4822C663" w14:textId="77777777" w:rsidR="00B560A4" w:rsidRDefault="008E561D">
      <w:pPr>
        <w:pStyle w:val="ProductList-ClauseHeading"/>
        <w:outlineLvl w:val="2"/>
      </w:pPr>
      <w:r>
        <w:t>Пригодност за ползи от Премиум осигуровка</w:t>
      </w:r>
    </w:p>
    <w:p w14:paraId="79219855" w14:textId="77777777" w:rsidR="00B560A4" w:rsidRDefault="008E561D">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14:paraId="18DDE2F4" w14:textId="77777777" w:rsidR="00B560A4" w:rsidRDefault="008E561D" w:rsidP="008E561D">
      <w:pPr>
        <w:pStyle w:val="ProductList-Bullet"/>
        <w:numPr>
          <w:ilvl w:val="0"/>
          <w:numId w:val="58"/>
        </w:numPr>
      </w:pPr>
      <w:r>
        <w:t>впоследствие по същия договор за записване; и</w:t>
      </w:r>
    </w:p>
    <w:p w14:paraId="135857AD" w14:textId="77777777" w:rsidR="00B560A4" w:rsidRDefault="008E561D" w:rsidP="008E561D">
      <w:pPr>
        <w:pStyle w:val="ProductList-Bullet"/>
        <w:numPr>
          <w:ilvl w:val="0"/>
          <w:numId w:val="58"/>
        </w:numPr>
      </w:pPr>
      <w:r>
        <w:t xml:space="preserve">за всеки срок на подновяване (при условие че в покритието няма промеждутък).  </w:t>
      </w:r>
    </w:p>
    <w:p w14:paraId="3F2841B1" w14:textId="77777777" w:rsidR="00B560A4" w:rsidRDefault="00B560A4">
      <w:pPr>
        <w:pStyle w:val="ProductList-Body"/>
      </w:pPr>
    </w:p>
    <w:p w14:paraId="066D05D6" w14:textId="77777777" w:rsidR="00B560A4" w:rsidRDefault="008E561D">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14:paraId="1F8590C0" w14:textId="77777777" w:rsidR="00B560A4" w:rsidRDefault="00B560A4">
      <w:pPr>
        <w:pStyle w:val="ProductList-Body"/>
      </w:pPr>
    </w:p>
    <w:p w14:paraId="620EDD74" w14:textId="77777777" w:rsidR="00B560A4" w:rsidRDefault="008E561D">
      <w:pPr>
        <w:pStyle w:val="ProductList-ClauseHeading"/>
        <w:outlineLvl w:val="2"/>
      </w:pPr>
      <w:r>
        <w:t>Внедряване и използване</w:t>
      </w:r>
    </w:p>
    <w:p w14:paraId="6F52A4D2" w14:textId="77777777" w:rsidR="00B560A4" w:rsidRDefault="008E561D">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14:paraId="508A0BE4" w14:textId="77777777" w:rsidR="00B560A4" w:rsidRDefault="00B560A4">
      <w:pPr>
        <w:pStyle w:val="ProductList-Body"/>
      </w:pPr>
    </w:p>
    <w:p w14:paraId="5AF7108E" w14:textId="77777777" w:rsidR="00B560A4" w:rsidRDefault="008E561D">
      <w:pPr>
        <w:pStyle w:val="ProductList-ClauseHeading"/>
        <w:outlineLvl w:val="2"/>
      </w:pPr>
      <w:r>
        <w:t>Денонощна поддръжка за разрешаване на проблеми</w:t>
      </w:r>
    </w:p>
    <w:p w14:paraId="5342F28C" w14:textId="77777777" w:rsidR="00B560A4" w:rsidRDefault="008E561D">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14:paraId="4A5FD254" w14:textId="77777777" w:rsidR="00B560A4" w:rsidRDefault="008E561D" w:rsidP="008E561D">
      <w:pPr>
        <w:pStyle w:val="ProductList-Bullet"/>
        <w:numPr>
          <w:ilvl w:val="0"/>
          <w:numId w:val="59"/>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14:paraId="5914C8D1" w14:textId="77777777" w:rsidR="00B560A4" w:rsidRDefault="008E561D" w:rsidP="008E561D">
      <w:pPr>
        <w:pStyle w:val="ProductList-Bullet"/>
        <w:numPr>
          <w:ilvl w:val="0"/>
          <w:numId w:val="59"/>
        </w:numPr>
      </w:pPr>
      <w:r>
        <w:lastRenderedPageBreak/>
        <w:t xml:space="preserve">За използваната от Клиента версия на продукта не се предлага разширена поддръжка, но за не повече от шест години. </w:t>
      </w:r>
    </w:p>
    <w:p w14:paraId="0D68CDC6" w14:textId="77777777" w:rsidR="00B560A4" w:rsidRDefault="008E561D" w:rsidP="008E561D">
      <w:pPr>
        <w:pStyle w:val="ProductList-Bullet"/>
        <w:numPr>
          <w:ilvl w:val="0"/>
          <w:numId w:val="59"/>
        </w:numPr>
      </w:pPr>
      <w:r>
        <w:t>Клиентът използва софтуера на Лицензиран сървър с действащи Лицензи за Добавка Премиум осигуровка.</w:t>
      </w:r>
    </w:p>
    <w:p w14:paraId="08AAE23A" w14:textId="77777777" w:rsidR="00B560A4" w:rsidRDefault="008E561D" w:rsidP="008E561D">
      <w:pPr>
        <w:pStyle w:val="ProductList-Bullet"/>
        <w:numPr>
          <w:ilvl w:val="0"/>
          <w:numId w:val="59"/>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14:paraId="1EB56E84" w14:textId="77777777" w:rsidR="00B560A4" w:rsidRDefault="00B560A4">
      <w:pPr>
        <w:pStyle w:val="ProductList-Body"/>
        <w:jc w:val="right"/>
      </w:pPr>
    </w:p>
    <w:tbl>
      <w:tblPr>
        <w:tblStyle w:val="PURTable"/>
        <w:tblW w:w="0" w:type="dxa"/>
        <w:tblLook w:val="04A0" w:firstRow="1" w:lastRow="0" w:firstColumn="1" w:lastColumn="0" w:noHBand="0" w:noVBand="1"/>
      </w:tblPr>
      <w:tblGrid>
        <w:gridCol w:w="10800"/>
      </w:tblGrid>
      <w:tr w:rsidR="00B560A4" w14:paraId="6859C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D6E35" w14:textId="77777777" w:rsidR="00B560A4" w:rsidRDefault="00195D57">
            <w:pPr>
              <w:pStyle w:val="ProductList-TableBody"/>
              <w:jc w:val="right"/>
            </w:pPr>
            <w:hyperlink w:anchor="_Sec842">
              <w:r w:rsidR="008E561D">
                <w:rPr>
                  <w:color w:val="00467F"/>
                  <w:sz w:val="14"/>
                  <w:u w:val="single"/>
                </w:rPr>
                <w:t>Съдържание</w:t>
              </w:r>
            </w:hyperlink>
            <w:r w:rsidR="008E561D">
              <w:rPr>
                <w:sz w:val="14"/>
              </w:rPr>
              <w:t>/</w:t>
            </w:r>
            <w:hyperlink w:anchor="_Sec549">
              <w:r w:rsidR="008E561D">
                <w:rPr>
                  <w:color w:val="00467F"/>
                  <w:sz w:val="14"/>
                  <w:u w:val="single"/>
                </w:rPr>
                <w:t>Речник</w:t>
              </w:r>
            </w:hyperlink>
            <w:r w:rsidR="008E561D">
              <w:rPr>
                <w:sz w:val="14"/>
              </w:rPr>
              <w:t>/</w:t>
            </w:r>
            <w:hyperlink w:anchor="_Sec844">
              <w:r w:rsidR="008E561D">
                <w:rPr>
                  <w:color w:val="00467F"/>
                  <w:sz w:val="14"/>
                  <w:u w:val="single"/>
                </w:rPr>
                <w:t>Индекс</w:t>
              </w:r>
            </w:hyperlink>
          </w:p>
        </w:tc>
      </w:tr>
    </w:tbl>
    <w:p w14:paraId="562F08F1" w14:textId="77777777" w:rsidR="00B560A4" w:rsidRDefault="00B560A4">
      <w:pPr>
        <w:pStyle w:val="ProductList-Body"/>
      </w:pPr>
    </w:p>
    <w:p w14:paraId="6576EA07" w14:textId="77777777" w:rsidR="00B560A4" w:rsidRDefault="00B560A4">
      <w:pPr>
        <w:sectPr w:rsidR="00B560A4">
          <w:headerReference w:type="default" r:id="rId156"/>
          <w:footerReference w:type="default" r:id="rId157"/>
          <w:type w:val="continuous"/>
          <w:pgSz w:w="12240" w:h="15840" w:code="1"/>
          <w:pgMar w:top="1170" w:right="720" w:bottom="720" w:left="720" w:header="432" w:footer="288" w:gutter="0"/>
          <w:cols w:space="360"/>
        </w:sectPr>
      </w:pPr>
    </w:p>
    <w:bookmarkEnd w:id="405"/>
    <w:p w14:paraId="1DFCFEA3" w14:textId="77777777" w:rsidR="00B560A4" w:rsidRDefault="008E561D">
      <w:pPr>
        <w:pStyle w:val="ProductList-SectionHeading"/>
        <w:pageBreakBefore/>
        <w:outlineLvl w:val="0"/>
      </w:pPr>
      <w:r>
        <w:lastRenderedPageBreak/>
        <w:t>Показалец</w:t>
      </w:r>
      <w:r>
        <w:fldChar w:fldCharType="begin"/>
      </w:r>
      <w:r>
        <w:instrText xml:space="preserve"> TC "</w:instrText>
      </w:r>
      <w:bookmarkStart w:id="407" w:name="_Toc491162903"/>
      <w:r>
        <w:instrText>Показалец</w:instrText>
      </w:r>
      <w:bookmarkEnd w:id="407"/>
      <w:r>
        <w:instrText>" \l 1</w:instrText>
      </w:r>
      <w:r>
        <w:fldChar w:fldCharType="end"/>
      </w:r>
    </w:p>
    <w:p w14:paraId="0DC182DE" w14:textId="77777777" w:rsidR="00B560A4" w:rsidRDefault="00B560A4">
      <w:pPr>
        <w:pStyle w:val="ProductList-Body"/>
      </w:pPr>
    </w:p>
    <w:p w14:paraId="53C63558" w14:textId="77777777" w:rsidR="00B560A4" w:rsidRDefault="00B560A4">
      <w:pPr>
        <w:sectPr w:rsidR="00B560A4">
          <w:headerReference w:type="default" r:id="rId158"/>
          <w:footerReference w:type="default" r:id="rId159"/>
          <w:type w:val="continuous"/>
          <w:pgSz w:w="12240" w:h="15840" w:code="1"/>
          <w:pgMar w:top="1170" w:right="720" w:bottom="720" w:left="720" w:header="432" w:footer="288" w:gutter="0"/>
          <w:cols w:space="360"/>
        </w:sectPr>
      </w:pPr>
    </w:p>
    <w:p w14:paraId="75F961BC" w14:textId="77777777" w:rsidR="008E561D" w:rsidRDefault="008E561D">
      <w:pPr>
        <w:pStyle w:val="ProductList-Body"/>
        <w:rPr>
          <w:noProof/>
        </w:rPr>
        <w:sectPr w:rsidR="008E561D" w:rsidSect="008E56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27514B" w14:textId="77777777" w:rsidR="008E561D" w:rsidRDefault="008E561D">
      <w:pPr>
        <w:pStyle w:val="Index1"/>
        <w:tabs>
          <w:tab w:val="right" w:pos="5030"/>
        </w:tabs>
        <w:rPr>
          <w:noProof/>
        </w:rPr>
      </w:pPr>
      <w:r>
        <w:rPr>
          <w:noProof/>
        </w:rPr>
        <w:t>1 ГБ допълнително място за съхранение за Добавка за ЛА за Потребител за Microsoft Intune, 77</w:t>
      </w:r>
    </w:p>
    <w:p w14:paraId="2E66AEF2" w14:textId="77777777" w:rsidR="008E561D" w:rsidRDefault="008E561D">
      <w:pPr>
        <w:pStyle w:val="Index1"/>
        <w:tabs>
          <w:tab w:val="right" w:pos="5030"/>
        </w:tabs>
        <w:rPr>
          <w:noProof/>
        </w:rPr>
      </w:pPr>
      <w:r>
        <w:rPr>
          <w:noProof/>
        </w:rPr>
        <w:t>1 ГБ допълнително място за съхранение на файлове за Office 365, 73</w:t>
      </w:r>
    </w:p>
    <w:p w14:paraId="345247C4" w14:textId="77777777" w:rsidR="008E561D" w:rsidRDefault="008E561D">
      <w:pPr>
        <w:pStyle w:val="Index1"/>
        <w:tabs>
          <w:tab w:val="right" w:pos="5030"/>
        </w:tabs>
        <w:rPr>
          <w:noProof/>
        </w:rPr>
      </w:pPr>
      <w:r>
        <w:rPr>
          <w:noProof/>
        </w:rPr>
        <w:t>Access 2016, 22</w:t>
      </w:r>
    </w:p>
    <w:p w14:paraId="5397F97A" w14:textId="77777777" w:rsidR="008E561D" w:rsidRDefault="008E561D">
      <w:pPr>
        <w:pStyle w:val="Index1"/>
        <w:tabs>
          <w:tab w:val="right" w:pos="5030"/>
        </w:tabs>
        <w:rPr>
          <w:noProof/>
        </w:rPr>
      </w:pPr>
      <w:r>
        <w:rPr>
          <w:noProof/>
        </w:rPr>
        <w:t>API на Microsoft Translator, 57</w:t>
      </w:r>
    </w:p>
    <w:p w14:paraId="084A9DE8" w14:textId="77777777" w:rsidR="008E561D" w:rsidRDefault="008E561D">
      <w:pPr>
        <w:pStyle w:val="Index1"/>
        <w:tabs>
          <w:tab w:val="right" w:pos="5030"/>
        </w:tabs>
        <w:rPr>
          <w:noProof/>
        </w:rPr>
      </w:pPr>
      <w:r>
        <w:rPr>
          <w:noProof/>
        </w:rPr>
        <w:t>Apple Macintosh, 43</w:t>
      </w:r>
    </w:p>
    <w:p w14:paraId="319885EE" w14:textId="77777777" w:rsidR="008E561D" w:rsidRDefault="008E561D">
      <w:pPr>
        <w:pStyle w:val="Index1"/>
        <w:tabs>
          <w:tab w:val="right" w:pos="5030"/>
        </w:tabs>
        <w:rPr>
          <w:noProof/>
        </w:rPr>
      </w:pPr>
      <w:r>
        <w:rPr>
          <w:noProof/>
        </w:rPr>
        <w:t>Azure Active Directory Basic, 60</w:t>
      </w:r>
    </w:p>
    <w:p w14:paraId="4356BB3A" w14:textId="77777777" w:rsidR="008E561D" w:rsidRDefault="008E561D">
      <w:pPr>
        <w:pStyle w:val="Index1"/>
        <w:tabs>
          <w:tab w:val="right" w:pos="5030"/>
        </w:tabs>
        <w:rPr>
          <w:noProof/>
        </w:rPr>
      </w:pPr>
      <w:r>
        <w:rPr>
          <w:noProof/>
        </w:rPr>
        <w:t>Azure Active Directory Premium Plan 1, 60</w:t>
      </w:r>
    </w:p>
    <w:p w14:paraId="715969A6" w14:textId="77777777" w:rsidR="008E561D" w:rsidRDefault="008E561D">
      <w:pPr>
        <w:pStyle w:val="Index1"/>
        <w:tabs>
          <w:tab w:val="right" w:pos="5030"/>
        </w:tabs>
        <w:rPr>
          <w:noProof/>
        </w:rPr>
      </w:pPr>
      <w:r>
        <w:rPr>
          <w:noProof/>
        </w:rPr>
        <w:t>Azure Active Directory Premium Plan 2, 60</w:t>
      </w:r>
    </w:p>
    <w:p w14:paraId="0E36ED62" w14:textId="77777777" w:rsidR="008E561D" w:rsidRDefault="008E561D">
      <w:pPr>
        <w:pStyle w:val="Index1"/>
        <w:tabs>
          <w:tab w:val="right" w:pos="5030"/>
        </w:tabs>
        <w:rPr>
          <w:noProof/>
        </w:rPr>
      </w:pPr>
      <w:r>
        <w:rPr>
          <w:noProof/>
        </w:rPr>
        <w:t>Azure Information Protection Premium Plan 1, 60</w:t>
      </w:r>
    </w:p>
    <w:p w14:paraId="6C3D879D" w14:textId="77777777" w:rsidR="008E561D" w:rsidRDefault="008E561D">
      <w:pPr>
        <w:pStyle w:val="Index1"/>
        <w:tabs>
          <w:tab w:val="right" w:pos="5030"/>
        </w:tabs>
        <w:rPr>
          <w:noProof/>
        </w:rPr>
      </w:pPr>
      <w:r>
        <w:rPr>
          <w:noProof/>
        </w:rPr>
        <w:t>Azure Information Protection Premium Plan 2, 60</w:t>
      </w:r>
    </w:p>
    <w:p w14:paraId="0F888906" w14:textId="77777777" w:rsidR="008E561D" w:rsidRDefault="008E561D">
      <w:pPr>
        <w:pStyle w:val="Index1"/>
        <w:tabs>
          <w:tab w:val="right" w:pos="5030"/>
        </w:tabs>
        <w:rPr>
          <w:noProof/>
        </w:rPr>
      </w:pPr>
      <w:r>
        <w:rPr>
          <w:noProof/>
        </w:rPr>
        <w:t>BizTalk Server, 94</w:t>
      </w:r>
    </w:p>
    <w:p w14:paraId="03FD6FBE" w14:textId="77777777" w:rsidR="008E561D" w:rsidRDefault="008E561D">
      <w:pPr>
        <w:pStyle w:val="Index1"/>
        <w:tabs>
          <w:tab w:val="right" w:pos="5030"/>
        </w:tabs>
        <w:rPr>
          <w:noProof/>
        </w:rPr>
      </w:pPr>
      <w:r>
        <w:rPr>
          <w:noProof/>
        </w:rPr>
        <w:t>BizTalk Server 2013 R2, 14</w:t>
      </w:r>
    </w:p>
    <w:p w14:paraId="2CB48738" w14:textId="77777777" w:rsidR="008E561D" w:rsidRDefault="008E561D">
      <w:pPr>
        <w:pStyle w:val="Index1"/>
        <w:tabs>
          <w:tab w:val="right" w:pos="5030"/>
        </w:tabs>
        <w:rPr>
          <w:noProof/>
        </w:rPr>
      </w:pPr>
      <w:r>
        <w:rPr>
          <w:noProof/>
        </w:rPr>
        <w:t>BizTalk Server 2016 Branch, 14</w:t>
      </w:r>
    </w:p>
    <w:p w14:paraId="24B435DA" w14:textId="77777777" w:rsidR="008E561D" w:rsidRDefault="008E561D">
      <w:pPr>
        <w:pStyle w:val="Index1"/>
        <w:tabs>
          <w:tab w:val="right" w:pos="5030"/>
        </w:tabs>
        <w:rPr>
          <w:noProof/>
        </w:rPr>
      </w:pPr>
      <w:r>
        <w:rPr>
          <w:noProof/>
        </w:rPr>
        <w:t>BizTalk Server 2016 Branch IDC, 14</w:t>
      </w:r>
    </w:p>
    <w:p w14:paraId="3082C31D" w14:textId="77777777" w:rsidR="008E561D" w:rsidRDefault="008E561D">
      <w:pPr>
        <w:pStyle w:val="Index1"/>
        <w:tabs>
          <w:tab w:val="right" w:pos="5030"/>
        </w:tabs>
        <w:rPr>
          <w:noProof/>
        </w:rPr>
      </w:pPr>
      <w:r>
        <w:rPr>
          <w:noProof/>
        </w:rPr>
        <w:t>BizTalk Server 2016 Enterprise, 14</w:t>
      </w:r>
    </w:p>
    <w:p w14:paraId="2383FDFD" w14:textId="77777777" w:rsidR="008E561D" w:rsidRDefault="008E561D">
      <w:pPr>
        <w:pStyle w:val="Index1"/>
        <w:tabs>
          <w:tab w:val="right" w:pos="5030"/>
        </w:tabs>
        <w:rPr>
          <w:noProof/>
        </w:rPr>
      </w:pPr>
      <w:r>
        <w:rPr>
          <w:noProof/>
        </w:rPr>
        <w:t>BizTalk Server 2016 Standard, 14</w:t>
      </w:r>
    </w:p>
    <w:p w14:paraId="19B38D35" w14:textId="77777777" w:rsidR="008E561D" w:rsidRDefault="008E561D">
      <w:pPr>
        <w:pStyle w:val="Index1"/>
        <w:tabs>
          <w:tab w:val="right" w:pos="5030"/>
        </w:tabs>
        <w:rPr>
          <w:noProof/>
        </w:rPr>
      </w:pPr>
      <w:r>
        <w:rPr>
          <w:noProof/>
        </w:rPr>
        <w:t>BizTalk Server 2016 Standard IDC, 14</w:t>
      </w:r>
    </w:p>
    <w:p w14:paraId="183CE9DF" w14:textId="77777777" w:rsidR="008E561D" w:rsidRDefault="008E561D">
      <w:pPr>
        <w:pStyle w:val="Index1"/>
        <w:tabs>
          <w:tab w:val="right" w:pos="5030"/>
        </w:tabs>
        <w:rPr>
          <w:noProof/>
        </w:rPr>
      </w:pPr>
      <w:r>
        <w:rPr>
          <w:noProof/>
        </w:rPr>
        <w:t>BizTalk Server Branch, 95</w:t>
      </w:r>
    </w:p>
    <w:p w14:paraId="73E4CBA7" w14:textId="77777777" w:rsidR="008E561D" w:rsidRDefault="008E561D">
      <w:pPr>
        <w:pStyle w:val="Index1"/>
        <w:tabs>
          <w:tab w:val="right" w:pos="5030"/>
        </w:tabs>
        <w:rPr>
          <w:noProof/>
        </w:rPr>
      </w:pPr>
      <w:r>
        <w:rPr>
          <w:noProof/>
        </w:rPr>
        <w:t>BizTalk Server Enterprise, 95</w:t>
      </w:r>
    </w:p>
    <w:p w14:paraId="2B65B5FD" w14:textId="77777777" w:rsidR="008E561D" w:rsidRDefault="008E561D">
      <w:pPr>
        <w:pStyle w:val="Index1"/>
        <w:tabs>
          <w:tab w:val="right" w:pos="5030"/>
        </w:tabs>
        <w:rPr>
          <w:noProof/>
        </w:rPr>
      </w:pPr>
      <w:r>
        <w:rPr>
          <w:noProof/>
        </w:rPr>
        <w:t>BizTalk Server Standard, 95</w:t>
      </w:r>
    </w:p>
    <w:p w14:paraId="7803692C" w14:textId="77777777" w:rsidR="008E561D" w:rsidRDefault="008E561D">
      <w:pPr>
        <w:pStyle w:val="Index1"/>
        <w:tabs>
          <w:tab w:val="right" w:pos="5030"/>
        </w:tabs>
        <w:rPr>
          <w:noProof/>
        </w:rPr>
      </w:pPr>
      <w:r>
        <w:rPr>
          <w:noProof/>
        </w:rPr>
        <w:t>Business Productivity Online Deskless Suite, 70</w:t>
      </w:r>
    </w:p>
    <w:p w14:paraId="35E6BB04" w14:textId="77777777" w:rsidR="008E561D" w:rsidRDefault="008E561D">
      <w:pPr>
        <w:pStyle w:val="Index1"/>
        <w:tabs>
          <w:tab w:val="right" w:pos="5030"/>
        </w:tabs>
        <w:rPr>
          <w:noProof/>
        </w:rPr>
      </w:pPr>
      <w:r>
        <w:rPr>
          <w:noProof/>
        </w:rPr>
        <w:t>CIS Suite Datacenter, 94</w:t>
      </w:r>
    </w:p>
    <w:p w14:paraId="6FA15002" w14:textId="77777777" w:rsidR="008E561D" w:rsidRDefault="008E561D">
      <w:pPr>
        <w:pStyle w:val="Index1"/>
        <w:tabs>
          <w:tab w:val="right" w:pos="5030"/>
        </w:tabs>
        <w:rPr>
          <w:noProof/>
        </w:rPr>
      </w:pPr>
      <w:r>
        <w:rPr>
          <w:noProof/>
        </w:rPr>
        <w:t>CIS Suite Standard, 94</w:t>
      </w:r>
    </w:p>
    <w:p w14:paraId="1A87487A" w14:textId="77777777" w:rsidR="008E561D" w:rsidRDefault="008E561D">
      <w:pPr>
        <w:pStyle w:val="Index1"/>
        <w:tabs>
          <w:tab w:val="right" w:pos="5030"/>
        </w:tabs>
        <w:rPr>
          <w:noProof/>
        </w:rPr>
      </w:pPr>
      <w:r>
        <w:rPr>
          <w:noProof/>
        </w:rPr>
        <w:t>Communicator for Mac 2011, 24</w:t>
      </w:r>
    </w:p>
    <w:p w14:paraId="52F42B96" w14:textId="77777777" w:rsidR="008E561D" w:rsidRDefault="008E561D">
      <w:pPr>
        <w:pStyle w:val="Index1"/>
        <w:tabs>
          <w:tab w:val="right" w:pos="5030"/>
        </w:tabs>
        <w:rPr>
          <w:noProof/>
        </w:rPr>
      </w:pPr>
      <w:r>
        <w:rPr>
          <w:noProof/>
        </w:rPr>
        <w:t>Core Infrastructure Server Suite Datacenter, 95</w:t>
      </w:r>
    </w:p>
    <w:p w14:paraId="7C390D54" w14:textId="77777777" w:rsidR="008E561D" w:rsidRDefault="008E561D">
      <w:pPr>
        <w:pStyle w:val="Index1"/>
        <w:tabs>
          <w:tab w:val="right" w:pos="5030"/>
        </w:tabs>
        <w:rPr>
          <w:noProof/>
        </w:rPr>
      </w:pPr>
      <w:r>
        <w:rPr>
          <w:noProof/>
        </w:rPr>
        <w:t>Core Infrastructure Server Suite Datacenter (16 пакета лицензи за ядро), 17</w:t>
      </w:r>
    </w:p>
    <w:p w14:paraId="33C148AD" w14:textId="77777777" w:rsidR="008E561D" w:rsidRDefault="008E561D">
      <w:pPr>
        <w:pStyle w:val="Index1"/>
        <w:tabs>
          <w:tab w:val="right" w:pos="5030"/>
        </w:tabs>
        <w:rPr>
          <w:noProof/>
        </w:rPr>
      </w:pPr>
      <w:r>
        <w:rPr>
          <w:noProof/>
        </w:rPr>
        <w:t>Core Infrastructure Server Suite Datacenter (2 пакета лицензи за ядро), 17</w:t>
      </w:r>
    </w:p>
    <w:p w14:paraId="190DE3C0" w14:textId="77777777" w:rsidR="008E561D" w:rsidRDefault="008E561D">
      <w:pPr>
        <w:pStyle w:val="Index1"/>
        <w:tabs>
          <w:tab w:val="right" w:pos="5030"/>
        </w:tabs>
        <w:rPr>
          <w:noProof/>
        </w:rPr>
      </w:pPr>
      <w:r>
        <w:rPr>
          <w:noProof/>
        </w:rPr>
        <w:t>Core Infrastructure Server Suite Standard, 95</w:t>
      </w:r>
    </w:p>
    <w:p w14:paraId="44E6FA7E" w14:textId="77777777" w:rsidR="008E561D" w:rsidRDefault="008E561D">
      <w:pPr>
        <w:pStyle w:val="Index1"/>
        <w:tabs>
          <w:tab w:val="right" w:pos="5030"/>
        </w:tabs>
        <w:rPr>
          <w:noProof/>
        </w:rPr>
      </w:pPr>
      <w:r>
        <w:rPr>
          <w:noProof/>
        </w:rPr>
        <w:t>Core Infrastructure Server Suite Standard (16 пакета лицензи за ядро), 17</w:t>
      </w:r>
    </w:p>
    <w:p w14:paraId="6C248106" w14:textId="77777777" w:rsidR="008E561D" w:rsidRDefault="008E561D">
      <w:pPr>
        <w:pStyle w:val="Index1"/>
        <w:tabs>
          <w:tab w:val="right" w:pos="5030"/>
        </w:tabs>
        <w:rPr>
          <w:noProof/>
        </w:rPr>
      </w:pPr>
      <w:r>
        <w:rPr>
          <w:noProof/>
        </w:rPr>
        <w:t>Core Infrastructure Server Suite Standard (2 пакета лицензи за ядро), 17</w:t>
      </w:r>
    </w:p>
    <w:p w14:paraId="4F76A76F" w14:textId="77777777" w:rsidR="008E561D" w:rsidRDefault="008E561D">
      <w:pPr>
        <w:pStyle w:val="Index1"/>
        <w:tabs>
          <w:tab w:val="right" w:pos="5030"/>
        </w:tabs>
        <w:rPr>
          <w:noProof/>
        </w:rPr>
      </w:pPr>
      <w:r>
        <w:rPr>
          <w:noProof/>
        </w:rPr>
        <w:t>Dynamics 365 за Операции (Сървър), 89</w:t>
      </w:r>
    </w:p>
    <w:p w14:paraId="160228AA" w14:textId="77777777" w:rsidR="008E561D" w:rsidRDefault="008E561D">
      <w:pPr>
        <w:pStyle w:val="Index1"/>
        <w:tabs>
          <w:tab w:val="right" w:pos="5030"/>
        </w:tabs>
        <w:rPr>
          <w:noProof/>
        </w:rPr>
      </w:pPr>
      <w:r>
        <w:rPr>
          <w:noProof/>
        </w:rPr>
        <w:t>Excel 2016, 22</w:t>
      </w:r>
    </w:p>
    <w:p w14:paraId="6BDEC557" w14:textId="77777777" w:rsidR="008E561D" w:rsidRDefault="008E561D">
      <w:pPr>
        <w:pStyle w:val="Index1"/>
        <w:tabs>
          <w:tab w:val="right" w:pos="5030"/>
        </w:tabs>
        <w:rPr>
          <w:noProof/>
        </w:rPr>
      </w:pPr>
      <w:r>
        <w:rPr>
          <w:noProof/>
        </w:rPr>
        <w:t>Excel 2016 for Mac, 24</w:t>
      </w:r>
    </w:p>
    <w:p w14:paraId="5C4594AA" w14:textId="77777777" w:rsidR="008E561D" w:rsidRDefault="008E561D">
      <w:pPr>
        <w:pStyle w:val="Index1"/>
        <w:tabs>
          <w:tab w:val="right" w:pos="5030"/>
        </w:tabs>
        <w:rPr>
          <w:noProof/>
        </w:rPr>
      </w:pPr>
      <w:r>
        <w:rPr>
          <w:noProof/>
        </w:rPr>
        <w:t>Exchange Hosted Archive, 71</w:t>
      </w:r>
    </w:p>
    <w:p w14:paraId="7465138C" w14:textId="77777777" w:rsidR="008E561D" w:rsidRDefault="008E561D">
      <w:pPr>
        <w:pStyle w:val="Index1"/>
        <w:tabs>
          <w:tab w:val="right" w:pos="5030"/>
        </w:tabs>
        <w:rPr>
          <w:noProof/>
        </w:rPr>
      </w:pPr>
      <w:r>
        <w:rPr>
          <w:noProof/>
        </w:rPr>
        <w:t>Exchange Online (план 1), 71</w:t>
      </w:r>
    </w:p>
    <w:p w14:paraId="64ABE13C" w14:textId="77777777" w:rsidR="008E561D" w:rsidRDefault="008E561D">
      <w:pPr>
        <w:pStyle w:val="Index1"/>
        <w:tabs>
          <w:tab w:val="right" w:pos="5030"/>
        </w:tabs>
        <w:rPr>
          <w:noProof/>
        </w:rPr>
      </w:pPr>
      <w:r>
        <w:rPr>
          <w:noProof/>
        </w:rPr>
        <w:t>Exchange Online (план 1A) за възпитаници, 71</w:t>
      </w:r>
    </w:p>
    <w:p w14:paraId="30ECB2E8" w14:textId="77777777" w:rsidR="008E561D" w:rsidRDefault="008E561D">
      <w:pPr>
        <w:pStyle w:val="Index1"/>
        <w:tabs>
          <w:tab w:val="right" w:pos="5030"/>
        </w:tabs>
        <w:rPr>
          <w:noProof/>
        </w:rPr>
      </w:pPr>
      <w:r>
        <w:rPr>
          <w:noProof/>
        </w:rPr>
        <w:t>Exchange Online (план 2), 71</w:t>
      </w:r>
    </w:p>
    <w:p w14:paraId="03984EA5" w14:textId="77777777" w:rsidR="008E561D" w:rsidRDefault="008E561D">
      <w:pPr>
        <w:pStyle w:val="Index1"/>
        <w:tabs>
          <w:tab w:val="right" w:pos="5030"/>
        </w:tabs>
        <w:rPr>
          <w:noProof/>
        </w:rPr>
      </w:pPr>
      <w:r>
        <w:rPr>
          <w:noProof/>
        </w:rPr>
        <w:t>Exchange Online (терминал), 71</w:t>
      </w:r>
    </w:p>
    <w:p w14:paraId="050DB3B0" w14:textId="77777777" w:rsidR="008E561D" w:rsidRDefault="008E561D">
      <w:pPr>
        <w:pStyle w:val="Index1"/>
        <w:tabs>
          <w:tab w:val="right" w:pos="5030"/>
        </w:tabs>
        <w:rPr>
          <w:noProof/>
        </w:rPr>
      </w:pPr>
      <w:r>
        <w:rPr>
          <w:noProof/>
        </w:rPr>
        <w:t>Exchange Online Protection, 15, 71</w:t>
      </w:r>
    </w:p>
    <w:p w14:paraId="79B30CB3" w14:textId="77777777" w:rsidR="008E561D" w:rsidRDefault="008E561D">
      <w:pPr>
        <w:pStyle w:val="Index1"/>
        <w:tabs>
          <w:tab w:val="right" w:pos="5030"/>
        </w:tabs>
        <w:rPr>
          <w:noProof/>
        </w:rPr>
      </w:pPr>
      <w:r>
        <w:rPr>
          <w:noProof/>
        </w:rPr>
        <w:t>Exchange Server, 61</w:t>
      </w:r>
    </w:p>
    <w:p w14:paraId="64FB1DD8" w14:textId="77777777" w:rsidR="008E561D" w:rsidRDefault="008E561D">
      <w:pPr>
        <w:pStyle w:val="Index1"/>
        <w:tabs>
          <w:tab w:val="right" w:pos="5030"/>
        </w:tabs>
        <w:rPr>
          <w:noProof/>
        </w:rPr>
      </w:pPr>
      <w:r>
        <w:rPr>
          <w:noProof/>
        </w:rPr>
        <w:t>Exchange Server 2013, 25</w:t>
      </w:r>
    </w:p>
    <w:p w14:paraId="10B4DA30" w14:textId="77777777" w:rsidR="008E561D" w:rsidRDefault="008E561D">
      <w:pPr>
        <w:pStyle w:val="Index1"/>
        <w:tabs>
          <w:tab w:val="right" w:pos="5030"/>
        </w:tabs>
        <w:rPr>
          <w:noProof/>
        </w:rPr>
      </w:pPr>
      <w:r>
        <w:rPr>
          <w:noProof/>
        </w:rPr>
        <w:t>Exchange Server Enterprise, 95</w:t>
      </w:r>
    </w:p>
    <w:p w14:paraId="05231A70" w14:textId="77777777" w:rsidR="008E561D" w:rsidRDefault="008E561D">
      <w:pPr>
        <w:pStyle w:val="Index1"/>
        <w:tabs>
          <w:tab w:val="right" w:pos="5030"/>
        </w:tabs>
        <w:rPr>
          <w:noProof/>
        </w:rPr>
      </w:pPr>
      <w:r>
        <w:rPr>
          <w:noProof/>
        </w:rPr>
        <w:t>Exchange Server Enterprise 2016, 25</w:t>
      </w:r>
    </w:p>
    <w:p w14:paraId="2EB9FA9A" w14:textId="77777777" w:rsidR="008E561D" w:rsidRDefault="008E561D">
      <w:pPr>
        <w:pStyle w:val="Index1"/>
        <w:tabs>
          <w:tab w:val="right" w:pos="5030"/>
        </w:tabs>
        <w:rPr>
          <w:noProof/>
        </w:rPr>
      </w:pPr>
      <w:r>
        <w:rPr>
          <w:noProof/>
        </w:rPr>
        <w:t>Exchange Server Standard, 95</w:t>
      </w:r>
    </w:p>
    <w:p w14:paraId="2FCFBD76" w14:textId="77777777" w:rsidR="008E561D" w:rsidRDefault="008E561D">
      <w:pPr>
        <w:pStyle w:val="Index1"/>
        <w:tabs>
          <w:tab w:val="right" w:pos="5030"/>
        </w:tabs>
        <w:rPr>
          <w:noProof/>
        </w:rPr>
      </w:pPr>
      <w:r>
        <w:rPr>
          <w:noProof/>
        </w:rPr>
        <w:t>Exchange Server Standard 2016, 25</w:t>
      </w:r>
    </w:p>
    <w:p w14:paraId="4FA437B3" w14:textId="77777777" w:rsidR="008E561D" w:rsidRDefault="008E561D">
      <w:pPr>
        <w:pStyle w:val="Index1"/>
        <w:tabs>
          <w:tab w:val="right" w:pos="5030"/>
        </w:tabs>
        <w:rPr>
          <w:noProof/>
        </w:rPr>
      </w:pPr>
      <w:r>
        <w:rPr>
          <w:noProof/>
        </w:rPr>
        <w:t>Forefront Identity Manager 2010 – издание Windows Live, 19</w:t>
      </w:r>
    </w:p>
    <w:p w14:paraId="69F9B414" w14:textId="77777777" w:rsidR="008E561D" w:rsidRDefault="008E561D">
      <w:pPr>
        <w:pStyle w:val="Index1"/>
        <w:tabs>
          <w:tab w:val="right" w:pos="5030"/>
        </w:tabs>
        <w:rPr>
          <w:noProof/>
        </w:rPr>
      </w:pPr>
      <w:r>
        <w:rPr>
          <w:noProof/>
        </w:rPr>
        <w:t>Forefront Identity Manager 2010 R2, 22</w:t>
      </w:r>
    </w:p>
    <w:p w14:paraId="2B7E4C3E" w14:textId="77777777" w:rsidR="008E561D" w:rsidRDefault="008E561D">
      <w:pPr>
        <w:pStyle w:val="Index1"/>
        <w:tabs>
          <w:tab w:val="right" w:pos="5030"/>
        </w:tabs>
        <w:rPr>
          <w:noProof/>
        </w:rPr>
      </w:pPr>
      <w:r>
        <w:rPr>
          <w:noProof/>
        </w:rPr>
        <w:t>Forefront Identity Manager 2010 R2 – Windows Live, 19</w:t>
      </w:r>
    </w:p>
    <w:p w14:paraId="273FAC5C" w14:textId="77777777" w:rsidR="008E561D" w:rsidRDefault="008E561D">
      <w:pPr>
        <w:pStyle w:val="Index1"/>
        <w:tabs>
          <w:tab w:val="right" w:pos="5030"/>
        </w:tabs>
        <w:rPr>
          <w:noProof/>
        </w:rPr>
      </w:pPr>
      <w:r>
        <w:rPr>
          <w:noProof/>
        </w:rPr>
        <w:t>Forefront TMG Enterprise, 95</w:t>
      </w:r>
    </w:p>
    <w:p w14:paraId="50C403FC" w14:textId="77777777" w:rsidR="008E561D" w:rsidRDefault="008E561D">
      <w:pPr>
        <w:pStyle w:val="Index1"/>
        <w:tabs>
          <w:tab w:val="right" w:pos="5030"/>
        </w:tabs>
        <w:rPr>
          <w:noProof/>
        </w:rPr>
      </w:pPr>
      <w:r>
        <w:rPr>
          <w:noProof/>
        </w:rPr>
        <w:t>Forefront TMG Standard, 95</w:t>
      </w:r>
    </w:p>
    <w:p w14:paraId="0AD9CE17" w14:textId="77777777" w:rsidR="008E561D" w:rsidRDefault="008E561D">
      <w:pPr>
        <w:pStyle w:val="Index1"/>
        <w:tabs>
          <w:tab w:val="right" w:pos="5030"/>
        </w:tabs>
        <w:rPr>
          <w:noProof/>
        </w:rPr>
      </w:pPr>
      <w:r>
        <w:rPr>
          <w:noProof/>
        </w:rPr>
        <w:t>Forefront United Access Gateway 2010, 16</w:t>
      </w:r>
    </w:p>
    <w:p w14:paraId="60C3FF47" w14:textId="77777777" w:rsidR="008E561D" w:rsidRDefault="008E561D">
      <w:pPr>
        <w:pStyle w:val="Index1"/>
        <w:tabs>
          <w:tab w:val="right" w:pos="5030"/>
        </w:tabs>
        <w:rPr>
          <w:noProof/>
        </w:rPr>
      </w:pPr>
      <w:r>
        <w:rPr>
          <w:noProof/>
        </w:rPr>
        <w:t>HPC Pack, 53</w:t>
      </w:r>
    </w:p>
    <w:p w14:paraId="5A25261A" w14:textId="77777777" w:rsidR="008E561D" w:rsidRDefault="008E561D">
      <w:pPr>
        <w:pStyle w:val="Index1"/>
        <w:tabs>
          <w:tab w:val="right" w:pos="5030"/>
        </w:tabs>
        <w:rPr>
          <w:noProof/>
        </w:rPr>
      </w:pPr>
      <w:r>
        <w:rPr>
          <w:noProof/>
        </w:rPr>
        <w:t>Kaizala, 76</w:t>
      </w:r>
    </w:p>
    <w:p w14:paraId="5E338F15" w14:textId="77777777" w:rsidR="008E561D" w:rsidRDefault="008E561D">
      <w:pPr>
        <w:pStyle w:val="Index1"/>
        <w:tabs>
          <w:tab w:val="right" w:pos="5030"/>
        </w:tabs>
        <w:rPr>
          <w:noProof/>
        </w:rPr>
      </w:pPr>
      <w:r>
        <w:rPr>
          <w:noProof/>
        </w:rPr>
        <w:t>Live Meeting Professional, 29</w:t>
      </w:r>
    </w:p>
    <w:p w14:paraId="7B04F816" w14:textId="77777777" w:rsidR="008E561D" w:rsidRDefault="008E561D">
      <w:pPr>
        <w:pStyle w:val="Index1"/>
        <w:tabs>
          <w:tab w:val="right" w:pos="5030"/>
        </w:tabs>
        <w:rPr>
          <w:noProof/>
        </w:rPr>
      </w:pPr>
      <w:r>
        <w:rPr>
          <w:noProof/>
        </w:rPr>
        <w:t>Live Meeting Standard, 29</w:t>
      </w:r>
    </w:p>
    <w:p w14:paraId="08AE4D92" w14:textId="77777777" w:rsidR="008E561D" w:rsidRDefault="008E561D">
      <w:pPr>
        <w:pStyle w:val="Index1"/>
        <w:tabs>
          <w:tab w:val="right" w:pos="5030"/>
        </w:tabs>
        <w:rPr>
          <w:noProof/>
        </w:rPr>
      </w:pPr>
      <w:r>
        <w:rPr>
          <w:noProof/>
        </w:rPr>
        <w:t>Lync 2013, 23</w:t>
      </w:r>
    </w:p>
    <w:p w14:paraId="21E28AF8" w14:textId="77777777" w:rsidR="008E561D" w:rsidRDefault="008E561D">
      <w:pPr>
        <w:pStyle w:val="Index1"/>
        <w:tabs>
          <w:tab w:val="right" w:pos="5030"/>
        </w:tabs>
        <w:rPr>
          <w:noProof/>
        </w:rPr>
      </w:pPr>
      <w:r>
        <w:rPr>
          <w:noProof/>
        </w:rPr>
        <w:t>Lync for Mac 2011, 74</w:t>
      </w:r>
    </w:p>
    <w:p w14:paraId="0AFA1707" w14:textId="77777777" w:rsidR="008E561D" w:rsidRDefault="008E561D">
      <w:pPr>
        <w:pStyle w:val="Index1"/>
        <w:tabs>
          <w:tab w:val="right" w:pos="5030"/>
        </w:tabs>
        <w:rPr>
          <w:noProof/>
        </w:rPr>
      </w:pPr>
      <w:r>
        <w:rPr>
          <w:noProof/>
        </w:rPr>
        <w:t>Lync Server 2010, 28</w:t>
      </w:r>
    </w:p>
    <w:p w14:paraId="37520D3C" w14:textId="77777777" w:rsidR="008E561D" w:rsidRDefault="008E561D">
      <w:pPr>
        <w:pStyle w:val="Index1"/>
        <w:tabs>
          <w:tab w:val="right" w:pos="5030"/>
        </w:tabs>
        <w:rPr>
          <w:noProof/>
        </w:rPr>
      </w:pPr>
      <w:r>
        <w:rPr>
          <w:noProof/>
        </w:rPr>
        <w:t>Lync Server 2013, 28</w:t>
      </w:r>
    </w:p>
    <w:p w14:paraId="61D27848" w14:textId="77777777" w:rsidR="008E561D" w:rsidRDefault="008E561D">
      <w:pPr>
        <w:pStyle w:val="Index1"/>
        <w:tabs>
          <w:tab w:val="right" w:pos="5030"/>
        </w:tabs>
        <w:rPr>
          <w:noProof/>
        </w:rPr>
      </w:pPr>
      <w:r>
        <w:rPr>
          <w:noProof/>
        </w:rPr>
        <w:t>Lync за Mac 2011, 24</w:t>
      </w:r>
    </w:p>
    <w:p w14:paraId="625D58EA" w14:textId="77777777" w:rsidR="008E561D" w:rsidRDefault="008E561D">
      <w:pPr>
        <w:pStyle w:val="Index1"/>
        <w:tabs>
          <w:tab w:val="right" w:pos="5030"/>
        </w:tabs>
        <w:rPr>
          <w:noProof/>
        </w:rPr>
      </w:pPr>
      <w:r>
        <w:rPr>
          <w:noProof/>
        </w:rPr>
        <w:t>Microsoft 365 E3, 60</w:t>
      </w:r>
    </w:p>
    <w:p w14:paraId="32290564" w14:textId="77777777" w:rsidR="008E561D" w:rsidRDefault="008E561D">
      <w:pPr>
        <w:pStyle w:val="Index1"/>
        <w:tabs>
          <w:tab w:val="right" w:pos="5030"/>
        </w:tabs>
        <w:rPr>
          <w:noProof/>
        </w:rPr>
      </w:pPr>
      <w:r>
        <w:rPr>
          <w:noProof/>
        </w:rPr>
        <w:t>Microsoft 365 E3, 60</w:t>
      </w:r>
    </w:p>
    <w:p w14:paraId="6AC094E2" w14:textId="77777777" w:rsidR="008E561D" w:rsidRDefault="008E561D">
      <w:pPr>
        <w:pStyle w:val="Index1"/>
        <w:tabs>
          <w:tab w:val="right" w:pos="5030"/>
        </w:tabs>
        <w:rPr>
          <w:noProof/>
        </w:rPr>
      </w:pPr>
      <w:r>
        <w:rPr>
          <w:noProof/>
        </w:rPr>
        <w:t>Microsoft 365 E5, 60</w:t>
      </w:r>
    </w:p>
    <w:p w14:paraId="791C8DD8" w14:textId="77777777" w:rsidR="008E561D" w:rsidRDefault="008E561D">
      <w:pPr>
        <w:pStyle w:val="Index1"/>
        <w:tabs>
          <w:tab w:val="right" w:pos="5030"/>
        </w:tabs>
        <w:rPr>
          <w:noProof/>
        </w:rPr>
      </w:pPr>
      <w:r>
        <w:rPr>
          <w:noProof/>
        </w:rPr>
        <w:t>Microsoft 365 E5, 60</w:t>
      </w:r>
    </w:p>
    <w:p w14:paraId="577A9F50" w14:textId="77777777" w:rsidR="008E561D" w:rsidRDefault="008E561D">
      <w:pPr>
        <w:pStyle w:val="Index1"/>
        <w:tabs>
          <w:tab w:val="right" w:pos="5030"/>
        </w:tabs>
        <w:rPr>
          <w:noProof/>
        </w:rPr>
      </w:pPr>
      <w:r>
        <w:rPr>
          <w:noProof/>
        </w:rPr>
        <w:t>Microsoft Azure Services, 57</w:t>
      </w:r>
    </w:p>
    <w:p w14:paraId="163EA60B" w14:textId="77777777" w:rsidR="008E561D" w:rsidRDefault="008E561D">
      <w:pPr>
        <w:pStyle w:val="Index1"/>
        <w:tabs>
          <w:tab w:val="right" w:pos="5030"/>
        </w:tabs>
        <w:rPr>
          <w:noProof/>
        </w:rPr>
      </w:pPr>
      <w:r>
        <w:rPr>
          <w:noProof/>
        </w:rPr>
        <w:t>Microsoft Azure StorSimple план с устройство (8100 устройство), 58</w:t>
      </w:r>
    </w:p>
    <w:p w14:paraId="7C74AFA3" w14:textId="77777777" w:rsidR="008E561D" w:rsidRDefault="008E561D">
      <w:pPr>
        <w:pStyle w:val="Index1"/>
        <w:tabs>
          <w:tab w:val="right" w:pos="5030"/>
        </w:tabs>
        <w:rPr>
          <w:noProof/>
        </w:rPr>
      </w:pPr>
      <w:r>
        <w:rPr>
          <w:noProof/>
        </w:rPr>
        <w:t>Microsoft Azure StorSimple план с устройство (8600 устройство), 58</w:t>
      </w:r>
    </w:p>
    <w:p w14:paraId="2382F089" w14:textId="77777777" w:rsidR="008E561D" w:rsidRDefault="008E561D">
      <w:pPr>
        <w:pStyle w:val="Index1"/>
        <w:tabs>
          <w:tab w:val="right" w:pos="5030"/>
        </w:tabs>
        <w:rPr>
          <w:noProof/>
        </w:rPr>
      </w:pPr>
      <w:r>
        <w:rPr>
          <w:noProof/>
        </w:rPr>
        <w:t>Microsoft Dynamics 365 Enterprise edition - Допълнителен непроизводствен екземпляр за Customer Engagement, 64</w:t>
      </w:r>
    </w:p>
    <w:p w14:paraId="71527608" w14:textId="77777777" w:rsidR="008E561D" w:rsidRDefault="008E561D">
      <w:pPr>
        <w:pStyle w:val="Index1"/>
        <w:tabs>
          <w:tab w:val="right" w:pos="5030"/>
        </w:tabs>
        <w:rPr>
          <w:noProof/>
        </w:rPr>
      </w:pPr>
      <w:r>
        <w:rPr>
          <w:noProof/>
        </w:rPr>
        <w:t>Microsoft Dynamics 365 Enterprise edition - Допълнителен производствен екземпляр за Customer Engagement, 64</w:t>
      </w:r>
    </w:p>
    <w:p w14:paraId="03870EF1" w14:textId="77777777" w:rsidR="008E561D" w:rsidRDefault="008E561D">
      <w:pPr>
        <w:pStyle w:val="Index1"/>
        <w:tabs>
          <w:tab w:val="right" w:pos="5030"/>
        </w:tabs>
        <w:rPr>
          <w:noProof/>
        </w:rPr>
      </w:pPr>
      <w:r>
        <w:rPr>
          <w:noProof/>
        </w:rPr>
        <w:t>Microsoft Dynamics 365 Enterprise edition - Допълнителни прегледи на страници за портала Customer Engagement, 64</w:t>
      </w:r>
    </w:p>
    <w:p w14:paraId="6F54D4BE" w14:textId="77777777" w:rsidR="008E561D" w:rsidRDefault="008E561D">
      <w:pPr>
        <w:pStyle w:val="Index1"/>
        <w:tabs>
          <w:tab w:val="right" w:pos="5030"/>
        </w:tabs>
        <w:rPr>
          <w:noProof/>
        </w:rPr>
      </w:pPr>
      <w:r>
        <w:rPr>
          <w:noProof/>
        </w:rPr>
        <w:t>Microsoft Dynamics 365 Enterprise edition - Допълнителни социални публикации за Customer Engagement, 64</w:t>
      </w:r>
    </w:p>
    <w:p w14:paraId="247268C6" w14:textId="77777777" w:rsidR="008E561D" w:rsidRDefault="008E561D">
      <w:pPr>
        <w:pStyle w:val="Index1"/>
        <w:tabs>
          <w:tab w:val="right" w:pos="5030"/>
        </w:tabs>
        <w:rPr>
          <w:noProof/>
        </w:rPr>
      </w:pPr>
      <w:r>
        <w:rPr>
          <w:noProof/>
        </w:rPr>
        <w:t>Microsoft Dynamics 365 Enterprise edition - Допълнително съхранение на бази данни за Customer Engagement, 64</w:t>
      </w:r>
    </w:p>
    <w:p w14:paraId="542A2F32" w14:textId="77777777" w:rsidR="008E561D" w:rsidRDefault="008E561D">
      <w:pPr>
        <w:pStyle w:val="Index1"/>
        <w:tabs>
          <w:tab w:val="right" w:pos="5030"/>
        </w:tabs>
        <w:rPr>
          <w:noProof/>
        </w:rPr>
      </w:pPr>
      <w:r>
        <w:rPr>
          <w:noProof/>
        </w:rPr>
        <w:t>Microsoft Dynamics 365 за Автоматизация на услуги по проект, издание Enterprise (ЛА за Потребител), 63</w:t>
      </w:r>
    </w:p>
    <w:p w14:paraId="71618500" w14:textId="77777777" w:rsidR="008E561D" w:rsidRDefault="008E561D">
      <w:pPr>
        <w:pStyle w:val="Index1"/>
        <w:tabs>
          <w:tab w:val="right" w:pos="5030"/>
        </w:tabs>
        <w:rPr>
          <w:noProof/>
        </w:rPr>
      </w:pPr>
      <w:r>
        <w:rPr>
          <w:noProof/>
        </w:rPr>
        <w:t>Microsoft Dynamics 365 за Обслужване на клиенти, издание Enterprise, 20</w:t>
      </w:r>
    </w:p>
    <w:p w14:paraId="45384A29" w14:textId="77777777" w:rsidR="008E561D" w:rsidRDefault="008E561D">
      <w:pPr>
        <w:pStyle w:val="Index1"/>
        <w:tabs>
          <w:tab w:val="right" w:pos="5030"/>
        </w:tabs>
        <w:rPr>
          <w:noProof/>
        </w:rPr>
      </w:pPr>
      <w:r>
        <w:rPr>
          <w:noProof/>
        </w:rPr>
        <w:t>Microsoft Dynamics 365 за Обслужване на клиенти, издание Enterprise (ЛА за Потребител), 63</w:t>
      </w:r>
    </w:p>
    <w:p w14:paraId="1B81D5CC" w14:textId="77777777" w:rsidR="008E561D" w:rsidRDefault="008E561D">
      <w:pPr>
        <w:pStyle w:val="Index1"/>
        <w:tabs>
          <w:tab w:val="right" w:pos="5030"/>
        </w:tabs>
        <w:rPr>
          <w:noProof/>
        </w:rPr>
      </w:pPr>
      <w:r>
        <w:rPr>
          <w:noProof/>
        </w:rPr>
        <w:t>Microsoft Dynamics 365 за Обслужване на клиенти, издание Enterprise (ЛА за Устройство), 63</w:t>
      </w:r>
    </w:p>
    <w:p w14:paraId="5EF3B0D9" w14:textId="77777777" w:rsidR="008E561D" w:rsidRDefault="008E561D">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14:paraId="45D46872" w14:textId="77777777" w:rsidR="008E561D" w:rsidRDefault="008E561D">
      <w:pPr>
        <w:pStyle w:val="Index1"/>
        <w:tabs>
          <w:tab w:val="right" w:pos="5030"/>
        </w:tabs>
        <w:rPr>
          <w:noProof/>
        </w:rPr>
      </w:pPr>
      <w:r>
        <w:rPr>
          <w:noProof/>
        </w:rPr>
        <w:t>Microsoft Dynamics 365 за Обслужване на място, издание Enterprise (ЛА за Потребител), 63</w:t>
      </w:r>
    </w:p>
    <w:p w14:paraId="00B7C1AC" w14:textId="77777777" w:rsidR="008E561D" w:rsidRDefault="008E561D">
      <w:pPr>
        <w:pStyle w:val="Index1"/>
        <w:tabs>
          <w:tab w:val="right" w:pos="5030"/>
        </w:tabs>
        <w:rPr>
          <w:noProof/>
        </w:rPr>
      </w:pPr>
      <w:r>
        <w:rPr>
          <w:noProof/>
        </w:rPr>
        <w:t>Microsoft Dynamics 365 за Обслужване на място, издание Enterprise (ЛА за Устройство), 63</w:t>
      </w:r>
    </w:p>
    <w:p w14:paraId="248D9850" w14:textId="77777777" w:rsidR="008E561D" w:rsidRDefault="008E561D">
      <w:pPr>
        <w:pStyle w:val="Index1"/>
        <w:tabs>
          <w:tab w:val="right" w:pos="5030"/>
        </w:tabs>
        <w:rPr>
          <w:noProof/>
        </w:rPr>
      </w:pPr>
      <w:r>
        <w:rPr>
          <w:noProof/>
        </w:rPr>
        <w:t>Microsoft Dynamics 365 за Операции (Дейност), издание Enterprise, 20</w:t>
      </w:r>
    </w:p>
    <w:p w14:paraId="6718EAB6" w14:textId="77777777" w:rsidR="008E561D" w:rsidRDefault="008E561D">
      <w:pPr>
        <w:pStyle w:val="Index1"/>
        <w:tabs>
          <w:tab w:val="right" w:pos="5030"/>
        </w:tabs>
        <w:rPr>
          <w:noProof/>
        </w:rPr>
      </w:pPr>
      <w:r>
        <w:rPr>
          <w:noProof/>
        </w:rPr>
        <w:t>Microsoft Dynamics 365 за Операции (Сървър), 19</w:t>
      </w:r>
    </w:p>
    <w:p w14:paraId="41F12F8E" w14:textId="77777777" w:rsidR="008E561D" w:rsidRDefault="008E561D">
      <w:pPr>
        <w:pStyle w:val="Index1"/>
        <w:tabs>
          <w:tab w:val="right" w:pos="5030"/>
        </w:tabs>
        <w:rPr>
          <w:noProof/>
        </w:rPr>
      </w:pPr>
      <w:r>
        <w:rPr>
          <w:noProof/>
        </w:rPr>
        <w:lastRenderedPageBreak/>
        <w:t>Microsoft Dynamics 365 за Операции (Устройство), добавка за издание Enterprise (ЛА за Устройство), 63</w:t>
      </w:r>
    </w:p>
    <w:p w14:paraId="5CBA3E3D" w14:textId="77777777" w:rsidR="008E561D" w:rsidRDefault="008E561D">
      <w:pPr>
        <w:pStyle w:val="Index1"/>
        <w:tabs>
          <w:tab w:val="right" w:pos="5030"/>
        </w:tabs>
        <w:rPr>
          <w:noProof/>
        </w:rPr>
      </w:pPr>
      <w:r>
        <w:rPr>
          <w:noProof/>
        </w:rPr>
        <w:t>Microsoft Dynamics 365 за Операции (Устройство), издание Enterprise, 20, 63</w:t>
      </w:r>
    </w:p>
    <w:p w14:paraId="6FF29A53" w14:textId="77777777" w:rsidR="008E561D" w:rsidRDefault="008E561D">
      <w:pPr>
        <w:pStyle w:val="Index1"/>
        <w:tabs>
          <w:tab w:val="right" w:pos="5030"/>
        </w:tabs>
        <w:rPr>
          <w:noProof/>
        </w:rPr>
      </w:pPr>
      <w:r>
        <w:rPr>
          <w:noProof/>
        </w:rPr>
        <w:t>Microsoft Dynamics 365 за Операции (Устройство), издание Enterprise, 63</w:t>
      </w:r>
    </w:p>
    <w:p w14:paraId="49175F22" w14:textId="77777777" w:rsidR="008E561D" w:rsidRDefault="008E561D">
      <w:pPr>
        <w:pStyle w:val="Index1"/>
        <w:tabs>
          <w:tab w:val="right" w:pos="5030"/>
        </w:tabs>
        <w:rPr>
          <w:noProof/>
        </w:rPr>
      </w:pPr>
      <w:r>
        <w:rPr>
          <w:noProof/>
        </w:rPr>
        <w:t>Microsoft Dynamics 365 за Операции, издание Enterprise - Sandbox ниво 1</w:t>
      </w:r>
    </w:p>
    <w:p w14:paraId="20A9744B" w14:textId="77777777" w:rsidR="008E561D" w:rsidRDefault="008E561D">
      <w:pPr>
        <w:pStyle w:val="Index2"/>
        <w:tabs>
          <w:tab w:val="right" w:pos="5030"/>
        </w:tabs>
        <w:rPr>
          <w:noProof/>
        </w:rPr>
      </w:pPr>
      <w:r>
        <w:rPr>
          <w:noProof/>
        </w:rPr>
        <w:t>Екземпляр за разработване и тестване, 64</w:t>
      </w:r>
    </w:p>
    <w:p w14:paraId="1FDF2C07" w14:textId="77777777" w:rsidR="008E561D" w:rsidRDefault="008E561D">
      <w:pPr>
        <w:pStyle w:val="Index1"/>
        <w:tabs>
          <w:tab w:val="right" w:pos="5030"/>
        </w:tabs>
        <w:rPr>
          <w:noProof/>
        </w:rPr>
      </w:pPr>
      <w:r>
        <w:rPr>
          <w:noProof/>
        </w:rPr>
        <w:t>Microsoft Dynamics 365 за Операции, издание Enterprise - Sandbox ниво 2</w:t>
      </w:r>
    </w:p>
    <w:p w14:paraId="4FA8C6A8" w14:textId="77777777" w:rsidR="008E561D" w:rsidRDefault="008E561D">
      <w:pPr>
        <w:pStyle w:val="Index2"/>
        <w:tabs>
          <w:tab w:val="right" w:pos="5030"/>
        </w:tabs>
        <w:rPr>
          <w:noProof/>
        </w:rPr>
      </w:pPr>
      <w:r>
        <w:rPr>
          <w:noProof/>
        </w:rPr>
        <w:t>Стандартно тестване за приемане, 64</w:t>
      </w:r>
    </w:p>
    <w:p w14:paraId="18DA0B20" w14:textId="77777777" w:rsidR="008E561D" w:rsidRDefault="008E561D">
      <w:pPr>
        <w:pStyle w:val="Index1"/>
        <w:tabs>
          <w:tab w:val="right" w:pos="5030"/>
        </w:tabs>
        <w:rPr>
          <w:noProof/>
        </w:rPr>
      </w:pPr>
      <w:r>
        <w:rPr>
          <w:noProof/>
        </w:rPr>
        <w:t>Microsoft Dynamics 365 за Операции, издание Enterprise - Sandbox ниво 3</w:t>
      </w:r>
    </w:p>
    <w:p w14:paraId="7FE99A45" w14:textId="77777777" w:rsidR="008E561D" w:rsidRDefault="008E561D">
      <w:pPr>
        <w:pStyle w:val="Index2"/>
        <w:tabs>
          <w:tab w:val="right" w:pos="5030"/>
        </w:tabs>
        <w:rPr>
          <w:noProof/>
        </w:rPr>
      </w:pPr>
      <w:r>
        <w:rPr>
          <w:noProof/>
        </w:rPr>
        <w:t>Специално тестване за приемане, 64</w:t>
      </w:r>
    </w:p>
    <w:p w14:paraId="3FD04C7E" w14:textId="77777777" w:rsidR="008E561D" w:rsidRDefault="008E561D">
      <w:pPr>
        <w:pStyle w:val="Index1"/>
        <w:tabs>
          <w:tab w:val="right" w:pos="5030"/>
        </w:tabs>
        <w:rPr>
          <w:noProof/>
        </w:rPr>
      </w:pPr>
      <w:r>
        <w:rPr>
          <w:noProof/>
        </w:rPr>
        <w:t>Microsoft Dynamics 365 за Операции, издание Enterprise - Sandbox ниво 4</w:t>
      </w:r>
    </w:p>
    <w:p w14:paraId="35134854" w14:textId="77777777" w:rsidR="008E561D" w:rsidRDefault="008E561D">
      <w:pPr>
        <w:pStyle w:val="Index2"/>
        <w:tabs>
          <w:tab w:val="right" w:pos="5030"/>
        </w:tabs>
        <w:rPr>
          <w:noProof/>
        </w:rPr>
      </w:pPr>
      <w:r>
        <w:rPr>
          <w:noProof/>
        </w:rPr>
        <w:t>Стандартно тестване за производителност, 64</w:t>
      </w:r>
    </w:p>
    <w:p w14:paraId="3FCA8E17" w14:textId="77777777" w:rsidR="008E561D" w:rsidRDefault="008E561D">
      <w:pPr>
        <w:pStyle w:val="Index1"/>
        <w:tabs>
          <w:tab w:val="right" w:pos="5030"/>
        </w:tabs>
        <w:rPr>
          <w:noProof/>
        </w:rPr>
      </w:pPr>
      <w:r>
        <w:rPr>
          <w:noProof/>
        </w:rPr>
        <w:t>Microsoft Dynamics 365 за Операции, издание Enterprise - Sandbox ниво 5</w:t>
      </w:r>
    </w:p>
    <w:p w14:paraId="58B9DE72" w14:textId="77777777" w:rsidR="008E561D" w:rsidRDefault="008E561D">
      <w:pPr>
        <w:pStyle w:val="Index2"/>
        <w:tabs>
          <w:tab w:val="right" w:pos="5030"/>
        </w:tabs>
        <w:rPr>
          <w:noProof/>
        </w:rPr>
      </w:pPr>
      <w:r>
        <w:rPr>
          <w:noProof/>
        </w:rPr>
        <w:t>Специално тестване за производителност, 64</w:t>
      </w:r>
    </w:p>
    <w:p w14:paraId="6D97B04D" w14:textId="77777777" w:rsidR="008E561D" w:rsidRDefault="008E561D">
      <w:pPr>
        <w:pStyle w:val="Index1"/>
        <w:tabs>
          <w:tab w:val="right" w:pos="5030"/>
        </w:tabs>
        <w:rPr>
          <w:noProof/>
        </w:rPr>
      </w:pPr>
      <w:r>
        <w:rPr>
          <w:noProof/>
        </w:rPr>
        <w:t>Microsoft Dynamics 365 за Операции, издание Enterprise - Допълнително съхранение на бази данни, 64</w:t>
      </w:r>
    </w:p>
    <w:p w14:paraId="6F536199" w14:textId="77777777" w:rsidR="008E561D" w:rsidRDefault="008E561D">
      <w:pPr>
        <w:pStyle w:val="Index1"/>
        <w:tabs>
          <w:tab w:val="right" w:pos="5030"/>
        </w:tabs>
        <w:rPr>
          <w:noProof/>
        </w:rPr>
      </w:pPr>
      <w:r>
        <w:rPr>
          <w:noProof/>
        </w:rPr>
        <w:t>Microsoft Dynamics 365 за Операции, издание Enterprise - Допълнително съхранение на файлове, 64</w:t>
      </w:r>
    </w:p>
    <w:p w14:paraId="6CD40C83" w14:textId="77777777" w:rsidR="008E561D" w:rsidRDefault="008E561D">
      <w:pPr>
        <w:pStyle w:val="Index1"/>
        <w:tabs>
          <w:tab w:val="right" w:pos="5030"/>
        </w:tabs>
        <w:rPr>
          <w:noProof/>
        </w:rPr>
      </w:pPr>
      <w:r>
        <w:rPr>
          <w:noProof/>
        </w:rPr>
        <w:t>Microsoft Dynamics 365 за Продажби, издание Enterprise, 20</w:t>
      </w:r>
    </w:p>
    <w:p w14:paraId="1DF0E704" w14:textId="77777777" w:rsidR="008E561D" w:rsidRDefault="008E561D">
      <w:pPr>
        <w:pStyle w:val="Index1"/>
        <w:tabs>
          <w:tab w:val="right" w:pos="5030"/>
        </w:tabs>
        <w:rPr>
          <w:noProof/>
        </w:rPr>
      </w:pPr>
      <w:r>
        <w:rPr>
          <w:noProof/>
        </w:rPr>
        <w:t>Microsoft Dynamics 365 за Продажби, издание Enterprise, 63</w:t>
      </w:r>
    </w:p>
    <w:p w14:paraId="3DDB4DCF" w14:textId="77777777" w:rsidR="008E561D" w:rsidRDefault="008E561D">
      <w:pPr>
        <w:pStyle w:val="Index1"/>
        <w:tabs>
          <w:tab w:val="right" w:pos="5030"/>
        </w:tabs>
        <w:rPr>
          <w:noProof/>
        </w:rPr>
      </w:pPr>
      <w:r>
        <w:rPr>
          <w:noProof/>
        </w:rPr>
        <w:t>Microsoft Dynamics 365 за Продажби, издание Enterprise (ЛА за Потребител), 63</w:t>
      </w:r>
    </w:p>
    <w:p w14:paraId="2144D15F" w14:textId="77777777" w:rsidR="008E561D" w:rsidRDefault="008E561D">
      <w:pPr>
        <w:pStyle w:val="Index1"/>
        <w:tabs>
          <w:tab w:val="right" w:pos="5030"/>
        </w:tabs>
        <w:rPr>
          <w:noProof/>
        </w:rPr>
      </w:pPr>
      <w:r>
        <w:rPr>
          <w:noProof/>
        </w:rPr>
        <w:t>Microsoft Dynamics 365 за Талант, добавка за издание Enterprise, 64</w:t>
      </w:r>
    </w:p>
    <w:p w14:paraId="6820F4D0" w14:textId="77777777" w:rsidR="008E561D" w:rsidRDefault="008E561D">
      <w:pPr>
        <w:pStyle w:val="Index1"/>
        <w:tabs>
          <w:tab w:val="right" w:pos="5030"/>
        </w:tabs>
        <w:rPr>
          <w:noProof/>
        </w:rPr>
      </w:pPr>
      <w:r>
        <w:rPr>
          <w:noProof/>
        </w:rPr>
        <w:t>Microsoft Dynamics 365 за Талант, издание Enterprise, 64</w:t>
      </w:r>
    </w:p>
    <w:p w14:paraId="535CBE75" w14:textId="77777777" w:rsidR="008E561D" w:rsidRDefault="008E561D">
      <w:pPr>
        <w:pStyle w:val="Index1"/>
        <w:tabs>
          <w:tab w:val="right" w:pos="5030"/>
        </w:tabs>
        <w:rPr>
          <w:noProof/>
        </w:rPr>
      </w:pPr>
      <w:r>
        <w:rPr>
          <w:noProof/>
        </w:rPr>
        <w:t>Microsoft Dynamics 365 за Талант, издание Enterprise, 64</w:t>
      </w:r>
    </w:p>
    <w:p w14:paraId="280361C0" w14:textId="77777777" w:rsidR="008E561D" w:rsidRDefault="008E561D">
      <w:pPr>
        <w:pStyle w:val="Index1"/>
        <w:tabs>
          <w:tab w:val="right" w:pos="5030"/>
        </w:tabs>
        <w:rPr>
          <w:noProof/>
        </w:rPr>
      </w:pPr>
      <w:r>
        <w:rPr>
          <w:noProof/>
        </w:rPr>
        <w:t>Microsoft Dynamics 365 за Търговия на дребно, добавка за издание Enterprise, 63</w:t>
      </w:r>
    </w:p>
    <w:p w14:paraId="24C9D506" w14:textId="77777777" w:rsidR="008E561D" w:rsidRDefault="008E561D">
      <w:pPr>
        <w:pStyle w:val="Index1"/>
        <w:tabs>
          <w:tab w:val="right" w:pos="5030"/>
        </w:tabs>
        <w:rPr>
          <w:noProof/>
        </w:rPr>
      </w:pPr>
      <w:r>
        <w:rPr>
          <w:noProof/>
        </w:rPr>
        <w:t>Microsoft Dynamics 365 за Търговия на дребно, издание Enterprise, 63</w:t>
      </w:r>
    </w:p>
    <w:p w14:paraId="6DFE0B96" w14:textId="77777777" w:rsidR="008E561D" w:rsidRDefault="008E561D">
      <w:pPr>
        <w:pStyle w:val="Index1"/>
        <w:tabs>
          <w:tab w:val="right" w:pos="5030"/>
        </w:tabs>
        <w:rPr>
          <w:noProof/>
        </w:rPr>
      </w:pPr>
      <w:r>
        <w:rPr>
          <w:noProof/>
        </w:rPr>
        <w:t>Microsoft Dynamics 365 за Търговия на дребно, издание Enterprise, 63</w:t>
      </w:r>
    </w:p>
    <w:p w14:paraId="460F737A" w14:textId="77777777" w:rsidR="008E561D" w:rsidRDefault="008E561D">
      <w:pPr>
        <w:pStyle w:val="Index1"/>
        <w:tabs>
          <w:tab w:val="right" w:pos="5030"/>
        </w:tabs>
        <w:rPr>
          <w:noProof/>
        </w:rPr>
      </w:pPr>
      <w:r>
        <w:rPr>
          <w:noProof/>
        </w:rPr>
        <w:t>Microsoft Dynamics 365 за Членове на екипа, издание Enterprise, 20</w:t>
      </w:r>
    </w:p>
    <w:p w14:paraId="59CDDE12" w14:textId="77777777" w:rsidR="008E561D" w:rsidRDefault="008E561D">
      <w:pPr>
        <w:pStyle w:val="Index1"/>
        <w:tabs>
          <w:tab w:val="right" w:pos="5030"/>
        </w:tabs>
        <w:rPr>
          <w:noProof/>
        </w:rPr>
      </w:pPr>
      <w:r>
        <w:rPr>
          <w:noProof/>
        </w:rPr>
        <w:t>Microsoft Dynamics 365 за Членове на екипа, издание Enterprise, 64</w:t>
      </w:r>
    </w:p>
    <w:p w14:paraId="49CD2EB5" w14:textId="77777777" w:rsidR="008E561D" w:rsidRDefault="008E561D">
      <w:pPr>
        <w:pStyle w:val="Index1"/>
        <w:tabs>
          <w:tab w:val="right" w:pos="5030"/>
        </w:tabs>
        <w:rPr>
          <w:noProof/>
        </w:rPr>
      </w:pPr>
      <w:r>
        <w:rPr>
          <w:noProof/>
        </w:rPr>
        <w:t>Microsoft Dynamics 365 за Членове на екипа, издание Enterprise (ЛА за Потребител), 64</w:t>
      </w:r>
    </w:p>
    <w:p w14:paraId="5F85AB3F" w14:textId="77777777" w:rsidR="008E561D" w:rsidRDefault="008E561D">
      <w:pPr>
        <w:pStyle w:val="Index1"/>
        <w:tabs>
          <w:tab w:val="right" w:pos="5030"/>
        </w:tabs>
        <w:rPr>
          <w:noProof/>
        </w:rPr>
      </w:pPr>
      <w:r>
        <w:rPr>
          <w:noProof/>
        </w:rPr>
        <w:t>Microsoft Dynamics AX 2012 R2, 20</w:t>
      </w:r>
    </w:p>
    <w:p w14:paraId="26077365" w14:textId="77777777" w:rsidR="008E561D" w:rsidRDefault="008E561D">
      <w:pPr>
        <w:pStyle w:val="Index1"/>
        <w:tabs>
          <w:tab w:val="right" w:pos="5030"/>
        </w:tabs>
        <w:rPr>
          <w:noProof/>
        </w:rPr>
      </w:pPr>
      <w:r>
        <w:rPr>
          <w:noProof/>
        </w:rPr>
        <w:t>Microsoft Dynamics AX 2012 R3, 20</w:t>
      </w:r>
    </w:p>
    <w:p w14:paraId="06E2A590" w14:textId="77777777" w:rsidR="008E561D" w:rsidRDefault="008E561D">
      <w:pPr>
        <w:pStyle w:val="Index1"/>
        <w:tabs>
          <w:tab w:val="right" w:pos="5030"/>
        </w:tabs>
        <w:rPr>
          <w:noProof/>
        </w:rPr>
      </w:pPr>
      <w:r>
        <w:rPr>
          <w:noProof/>
        </w:rPr>
        <w:t>Microsoft Dynamics AX Standard Commerce Core Server, 89</w:t>
      </w:r>
    </w:p>
    <w:p w14:paraId="3FF63DCF" w14:textId="77777777" w:rsidR="008E561D" w:rsidRDefault="008E561D">
      <w:pPr>
        <w:pStyle w:val="Index1"/>
        <w:tabs>
          <w:tab w:val="right" w:pos="5030"/>
        </w:tabs>
        <w:rPr>
          <w:noProof/>
        </w:rPr>
      </w:pPr>
      <w:r>
        <w:rPr>
          <w:noProof/>
        </w:rPr>
        <w:t>Microsoft Dynamics AX Store Server, 89</w:t>
      </w:r>
    </w:p>
    <w:p w14:paraId="64AE0663" w14:textId="77777777" w:rsidR="008E561D" w:rsidRDefault="008E561D">
      <w:pPr>
        <w:pStyle w:val="Index1"/>
        <w:tabs>
          <w:tab w:val="right" w:pos="5030"/>
        </w:tabs>
        <w:rPr>
          <w:noProof/>
        </w:rPr>
      </w:pPr>
      <w:r>
        <w:rPr>
          <w:noProof/>
        </w:rPr>
        <w:t>Microsoft Dynamics CRM 2015, 20</w:t>
      </w:r>
    </w:p>
    <w:p w14:paraId="0337FC27" w14:textId="77777777" w:rsidR="008E561D" w:rsidRDefault="008E561D">
      <w:pPr>
        <w:pStyle w:val="Index1"/>
        <w:tabs>
          <w:tab w:val="right" w:pos="5030"/>
        </w:tabs>
        <w:rPr>
          <w:noProof/>
        </w:rPr>
      </w:pPr>
      <w:r>
        <w:rPr>
          <w:noProof/>
        </w:rPr>
        <w:t>Microsoft Dynamics CRM 2016, 20</w:t>
      </w:r>
    </w:p>
    <w:p w14:paraId="15D12522" w14:textId="77777777" w:rsidR="008E561D" w:rsidRDefault="008E561D">
      <w:pPr>
        <w:pStyle w:val="Index1"/>
        <w:tabs>
          <w:tab w:val="right" w:pos="5030"/>
        </w:tabs>
        <w:rPr>
          <w:noProof/>
        </w:rPr>
      </w:pPr>
      <w:r>
        <w:rPr>
          <w:noProof/>
        </w:rPr>
        <w:t>Microsoft Dynamics CRM Server 2013, 89</w:t>
      </w:r>
    </w:p>
    <w:p w14:paraId="138A4F57" w14:textId="77777777" w:rsidR="008E561D" w:rsidRDefault="008E561D">
      <w:pPr>
        <w:pStyle w:val="Index1"/>
        <w:tabs>
          <w:tab w:val="right" w:pos="5030"/>
        </w:tabs>
        <w:rPr>
          <w:noProof/>
        </w:rPr>
      </w:pPr>
      <w:r>
        <w:rPr>
          <w:noProof/>
        </w:rPr>
        <w:t>Microsoft Dynamics CRM Server 2015, 89</w:t>
      </w:r>
    </w:p>
    <w:p w14:paraId="3C1279BF" w14:textId="77777777" w:rsidR="008E561D" w:rsidRDefault="008E561D">
      <w:pPr>
        <w:pStyle w:val="Index1"/>
        <w:tabs>
          <w:tab w:val="right" w:pos="5030"/>
        </w:tabs>
        <w:rPr>
          <w:noProof/>
        </w:rPr>
      </w:pPr>
      <w:r>
        <w:rPr>
          <w:noProof/>
        </w:rPr>
        <w:t>Microsoft Flow Plan 1, 75</w:t>
      </w:r>
    </w:p>
    <w:p w14:paraId="2BD5769F" w14:textId="77777777" w:rsidR="008E561D" w:rsidRDefault="008E561D">
      <w:pPr>
        <w:pStyle w:val="Index1"/>
        <w:tabs>
          <w:tab w:val="right" w:pos="5030"/>
        </w:tabs>
        <w:rPr>
          <w:noProof/>
        </w:rPr>
      </w:pPr>
      <w:r>
        <w:rPr>
          <w:noProof/>
        </w:rPr>
        <w:t>Microsoft Flow Plan 2, 75</w:t>
      </w:r>
    </w:p>
    <w:p w14:paraId="37346A42" w14:textId="77777777" w:rsidR="008E561D" w:rsidRDefault="008E561D">
      <w:pPr>
        <w:pStyle w:val="Index1"/>
        <w:tabs>
          <w:tab w:val="right" w:pos="5030"/>
        </w:tabs>
        <w:rPr>
          <w:noProof/>
        </w:rPr>
      </w:pPr>
      <w:r>
        <w:rPr>
          <w:noProof/>
        </w:rPr>
        <w:t>Microsoft Intune, 16, 34, 77</w:t>
      </w:r>
    </w:p>
    <w:p w14:paraId="70DD3E2A" w14:textId="77777777" w:rsidR="008E561D" w:rsidRDefault="008E561D">
      <w:pPr>
        <w:pStyle w:val="Index1"/>
        <w:tabs>
          <w:tab w:val="right" w:pos="5030"/>
        </w:tabs>
        <w:rPr>
          <w:noProof/>
        </w:rPr>
      </w:pPr>
      <w:r>
        <w:rPr>
          <w:noProof/>
        </w:rPr>
        <w:t>Microsoft Intune за Решения в сферата на образованието, 77</w:t>
      </w:r>
    </w:p>
    <w:p w14:paraId="72A6C971" w14:textId="77777777" w:rsidR="008E561D" w:rsidRDefault="008E561D">
      <w:pPr>
        <w:pStyle w:val="Index1"/>
        <w:tabs>
          <w:tab w:val="right" w:pos="5030"/>
        </w:tabs>
        <w:rPr>
          <w:noProof/>
        </w:rPr>
      </w:pPr>
      <w:r>
        <w:rPr>
          <w:noProof/>
        </w:rPr>
        <w:t>Microsoft Learning Imagine Academy, 78</w:t>
      </w:r>
    </w:p>
    <w:p w14:paraId="038ADB62" w14:textId="77777777" w:rsidR="008E561D" w:rsidRDefault="008E561D">
      <w:pPr>
        <w:pStyle w:val="Index1"/>
        <w:tabs>
          <w:tab w:val="right" w:pos="5030"/>
        </w:tabs>
        <w:rPr>
          <w:noProof/>
        </w:rPr>
      </w:pPr>
      <w:r>
        <w:rPr>
          <w:noProof/>
        </w:rPr>
        <w:t>Microsoft Learning MOS/MCE сертифициране 125 лиценз за изпитен обект, 78</w:t>
      </w:r>
    </w:p>
    <w:p w14:paraId="010EDE4D" w14:textId="77777777" w:rsidR="008E561D" w:rsidRDefault="008E561D">
      <w:pPr>
        <w:pStyle w:val="Index1"/>
        <w:tabs>
          <w:tab w:val="right" w:pos="5030"/>
        </w:tabs>
        <w:rPr>
          <w:noProof/>
        </w:rPr>
      </w:pPr>
      <w:r>
        <w:rPr>
          <w:noProof/>
        </w:rPr>
        <w:t>Microsoft Learning MOS/MTA/MCE сертифициране 500 лиценз за изпитен обект, 78</w:t>
      </w:r>
    </w:p>
    <w:p w14:paraId="3272DD15" w14:textId="77777777" w:rsidR="008E561D" w:rsidRDefault="008E561D">
      <w:pPr>
        <w:pStyle w:val="Index1"/>
        <w:tabs>
          <w:tab w:val="right" w:pos="5030"/>
        </w:tabs>
        <w:rPr>
          <w:noProof/>
        </w:rPr>
      </w:pPr>
      <w:r>
        <w:rPr>
          <w:noProof/>
        </w:rPr>
        <w:t>Microsoft Learning MTA/MCA сертифициране 125 лиценз за изпитен обект, 78</w:t>
      </w:r>
    </w:p>
    <w:p w14:paraId="7B982F71" w14:textId="77777777" w:rsidR="008E561D" w:rsidRDefault="008E561D">
      <w:pPr>
        <w:pStyle w:val="Index1"/>
        <w:tabs>
          <w:tab w:val="right" w:pos="5030"/>
        </w:tabs>
        <w:rPr>
          <w:noProof/>
        </w:rPr>
      </w:pPr>
      <w:r>
        <w:rPr>
          <w:noProof/>
        </w:rPr>
        <w:t>Microsoft MyAnalytics, 70</w:t>
      </w:r>
    </w:p>
    <w:p w14:paraId="1860EBF7" w14:textId="77777777" w:rsidR="008E561D" w:rsidRDefault="008E561D">
      <w:pPr>
        <w:pStyle w:val="Index1"/>
        <w:tabs>
          <w:tab w:val="right" w:pos="5030"/>
        </w:tabs>
        <w:rPr>
          <w:noProof/>
        </w:rPr>
      </w:pPr>
      <w:r>
        <w:rPr>
          <w:noProof/>
        </w:rPr>
        <w:t>Microsoft Office Audit and Control Management Server 2013, 27</w:t>
      </w:r>
    </w:p>
    <w:p w14:paraId="59491FCC" w14:textId="77777777" w:rsidR="008E561D" w:rsidRDefault="008E561D">
      <w:pPr>
        <w:pStyle w:val="Index1"/>
        <w:tabs>
          <w:tab w:val="right" w:pos="5030"/>
        </w:tabs>
        <w:rPr>
          <w:noProof/>
        </w:rPr>
      </w:pPr>
      <w:r>
        <w:rPr>
          <w:noProof/>
        </w:rPr>
        <w:t>Microsoft PowerApps Plan 2, 75</w:t>
      </w:r>
    </w:p>
    <w:p w14:paraId="6555B05F" w14:textId="77777777" w:rsidR="008E561D" w:rsidRDefault="008E561D">
      <w:pPr>
        <w:pStyle w:val="Index1"/>
        <w:tabs>
          <w:tab w:val="right" w:pos="5030"/>
        </w:tabs>
        <w:rPr>
          <w:noProof/>
        </w:rPr>
      </w:pPr>
      <w:r>
        <w:rPr>
          <w:noProof/>
        </w:rPr>
        <w:t>Microsoft PowerApps План 1, 75</w:t>
      </w:r>
    </w:p>
    <w:p w14:paraId="235C0F7E" w14:textId="77777777" w:rsidR="008E561D" w:rsidRDefault="008E561D">
      <w:pPr>
        <w:pStyle w:val="Index1"/>
        <w:tabs>
          <w:tab w:val="right" w:pos="5030"/>
        </w:tabs>
        <w:rPr>
          <w:noProof/>
        </w:rPr>
      </w:pPr>
      <w:r>
        <w:rPr>
          <w:noProof/>
        </w:rPr>
        <w:t>Microsoft Relationship Sales, 64</w:t>
      </w:r>
    </w:p>
    <w:p w14:paraId="1DCB2C98" w14:textId="77777777" w:rsidR="008E561D" w:rsidRDefault="008E561D">
      <w:pPr>
        <w:pStyle w:val="Index1"/>
        <w:tabs>
          <w:tab w:val="right" w:pos="5030"/>
        </w:tabs>
        <w:rPr>
          <w:noProof/>
        </w:rPr>
      </w:pPr>
      <w:r>
        <w:rPr>
          <w:noProof/>
        </w:rPr>
        <w:t>Microsoft Stream Plan 1, 75</w:t>
      </w:r>
    </w:p>
    <w:p w14:paraId="167A7234" w14:textId="77777777" w:rsidR="008E561D" w:rsidRDefault="008E561D">
      <w:pPr>
        <w:pStyle w:val="Index1"/>
        <w:tabs>
          <w:tab w:val="right" w:pos="5030"/>
        </w:tabs>
        <w:rPr>
          <w:noProof/>
        </w:rPr>
      </w:pPr>
      <w:r>
        <w:rPr>
          <w:noProof/>
        </w:rPr>
        <w:t>Microsoft Stream Plan 2, 75</w:t>
      </w:r>
    </w:p>
    <w:p w14:paraId="727BE418" w14:textId="77777777" w:rsidR="008E561D" w:rsidRDefault="008E561D">
      <w:pPr>
        <w:pStyle w:val="Index1"/>
        <w:tabs>
          <w:tab w:val="right" w:pos="5030"/>
        </w:tabs>
        <w:rPr>
          <w:noProof/>
        </w:rPr>
      </w:pPr>
      <w:r>
        <w:rPr>
          <w:noProof/>
        </w:rPr>
        <w:t>Minecraft</w:t>
      </w:r>
    </w:p>
    <w:p w14:paraId="15EA5732" w14:textId="77777777" w:rsidR="008E561D" w:rsidRDefault="008E561D">
      <w:pPr>
        <w:pStyle w:val="Index2"/>
        <w:tabs>
          <w:tab w:val="right" w:pos="5030"/>
        </w:tabs>
        <w:rPr>
          <w:noProof/>
        </w:rPr>
      </w:pPr>
      <w:r>
        <w:rPr>
          <w:noProof/>
        </w:rPr>
        <w:t>Образователно издание, 78</w:t>
      </w:r>
    </w:p>
    <w:p w14:paraId="5A1FD0FC" w14:textId="77777777" w:rsidR="008E561D" w:rsidRDefault="008E561D">
      <w:pPr>
        <w:pStyle w:val="Index1"/>
        <w:tabs>
          <w:tab w:val="right" w:pos="5030"/>
        </w:tabs>
        <w:rPr>
          <w:noProof/>
        </w:rPr>
      </w:pPr>
      <w:r>
        <w:rPr>
          <w:noProof/>
        </w:rPr>
        <w:t>MSDN платформи, 39</w:t>
      </w:r>
    </w:p>
    <w:p w14:paraId="11A139C1" w14:textId="77777777" w:rsidR="008E561D" w:rsidRDefault="008E561D">
      <w:pPr>
        <w:pStyle w:val="Index1"/>
        <w:tabs>
          <w:tab w:val="right" w:pos="5030"/>
        </w:tabs>
        <w:rPr>
          <w:noProof/>
        </w:rPr>
      </w:pPr>
      <w:r>
        <w:rPr>
          <w:noProof/>
        </w:rPr>
        <w:t>Office 2013, 23</w:t>
      </w:r>
    </w:p>
    <w:p w14:paraId="71314B4C" w14:textId="77777777" w:rsidR="008E561D" w:rsidRDefault="008E561D">
      <w:pPr>
        <w:pStyle w:val="Index1"/>
        <w:tabs>
          <w:tab w:val="right" w:pos="5030"/>
        </w:tabs>
        <w:rPr>
          <w:noProof/>
        </w:rPr>
      </w:pPr>
      <w:r>
        <w:rPr>
          <w:noProof/>
        </w:rPr>
        <w:t>Office 2016 for Mac Standard, 24</w:t>
      </w:r>
    </w:p>
    <w:p w14:paraId="0B228691" w14:textId="77777777" w:rsidR="008E561D" w:rsidRDefault="008E561D">
      <w:pPr>
        <w:pStyle w:val="Index1"/>
        <w:tabs>
          <w:tab w:val="right" w:pos="5030"/>
        </w:tabs>
        <w:rPr>
          <w:noProof/>
        </w:rPr>
      </w:pPr>
      <w:r>
        <w:rPr>
          <w:noProof/>
        </w:rPr>
        <w:t>Office 365 Advanced Threat Protection, 71</w:t>
      </w:r>
    </w:p>
    <w:p w14:paraId="46912824" w14:textId="77777777" w:rsidR="008E561D" w:rsidRDefault="008E561D">
      <w:pPr>
        <w:pStyle w:val="Index1"/>
        <w:tabs>
          <w:tab w:val="right" w:pos="5030"/>
        </w:tabs>
        <w:rPr>
          <w:noProof/>
        </w:rPr>
      </w:pPr>
      <w:r>
        <w:rPr>
          <w:noProof/>
        </w:rPr>
        <w:t>Office 365 Business, 66</w:t>
      </w:r>
    </w:p>
    <w:p w14:paraId="49BDC126" w14:textId="77777777" w:rsidR="008E561D" w:rsidRDefault="008E561D">
      <w:pPr>
        <w:pStyle w:val="Index1"/>
        <w:tabs>
          <w:tab w:val="right" w:pos="5030"/>
        </w:tabs>
        <w:rPr>
          <w:noProof/>
        </w:rPr>
      </w:pPr>
      <w:r>
        <w:rPr>
          <w:noProof/>
        </w:rPr>
        <w:t>Office 365 Business Essentials, 67</w:t>
      </w:r>
    </w:p>
    <w:p w14:paraId="0FA7A101" w14:textId="77777777" w:rsidR="008E561D" w:rsidRDefault="008E561D">
      <w:pPr>
        <w:pStyle w:val="Index1"/>
        <w:tabs>
          <w:tab w:val="right" w:pos="5030"/>
        </w:tabs>
        <w:rPr>
          <w:noProof/>
        </w:rPr>
      </w:pPr>
      <w:r>
        <w:rPr>
          <w:noProof/>
        </w:rPr>
        <w:t>Office 365 Business Premium, 67</w:t>
      </w:r>
    </w:p>
    <w:p w14:paraId="2CD860CE" w14:textId="77777777" w:rsidR="008E561D" w:rsidRDefault="008E561D">
      <w:pPr>
        <w:pStyle w:val="Index1"/>
        <w:tabs>
          <w:tab w:val="right" w:pos="5030"/>
        </w:tabs>
        <w:rPr>
          <w:noProof/>
        </w:rPr>
      </w:pPr>
      <w:r>
        <w:rPr>
          <w:noProof/>
        </w:rPr>
        <w:t>Office 365 Education, 67</w:t>
      </w:r>
    </w:p>
    <w:p w14:paraId="04069695" w14:textId="77777777" w:rsidR="008E561D" w:rsidRDefault="008E561D">
      <w:pPr>
        <w:pStyle w:val="Index1"/>
        <w:tabs>
          <w:tab w:val="right" w:pos="5030"/>
        </w:tabs>
        <w:rPr>
          <w:noProof/>
        </w:rPr>
      </w:pPr>
      <w:r>
        <w:rPr>
          <w:noProof/>
        </w:rPr>
        <w:t>Office 365 Education E5, 67</w:t>
      </w:r>
    </w:p>
    <w:p w14:paraId="0BCB7A25" w14:textId="77777777" w:rsidR="008E561D" w:rsidRDefault="008E561D">
      <w:pPr>
        <w:pStyle w:val="Index1"/>
        <w:tabs>
          <w:tab w:val="right" w:pos="5030"/>
        </w:tabs>
        <w:rPr>
          <w:noProof/>
        </w:rPr>
      </w:pPr>
      <w:r>
        <w:rPr>
          <w:noProof/>
        </w:rPr>
        <w:t>Office 365 Enterprise, 61</w:t>
      </w:r>
    </w:p>
    <w:p w14:paraId="181990C5" w14:textId="77777777" w:rsidR="008E561D" w:rsidRDefault="008E561D">
      <w:pPr>
        <w:pStyle w:val="Index1"/>
        <w:tabs>
          <w:tab w:val="right" w:pos="5030"/>
        </w:tabs>
        <w:rPr>
          <w:noProof/>
        </w:rPr>
      </w:pPr>
      <w:r>
        <w:rPr>
          <w:noProof/>
        </w:rPr>
        <w:t>Office 365 Enterprise, 61</w:t>
      </w:r>
    </w:p>
    <w:p w14:paraId="27D3994E" w14:textId="77777777" w:rsidR="008E561D" w:rsidRDefault="008E561D">
      <w:pPr>
        <w:pStyle w:val="Index1"/>
        <w:tabs>
          <w:tab w:val="right" w:pos="5030"/>
        </w:tabs>
        <w:rPr>
          <w:noProof/>
        </w:rPr>
      </w:pPr>
      <w:r>
        <w:rPr>
          <w:noProof/>
        </w:rPr>
        <w:t>Office 365 Enterprise E1, 16, 67</w:t>
      </w:r>
    </w:p>
    <w:p w14:paraId="7BAD009A" w14:textId="77777777" w:rsidR="008E561D" w:rsidRDefault="008E561D">
      <w:pPr>
        <w:pStyle w:val="Index1"/>
        <w:tabs>
          <w:tab w:val="right" w:pos="5030"/>
        </w:tabs>
        <w:rPr>
          <w:noProof/>
        </w:rPr>
      </w:pPr>
      <w:r>
        <w:rPr>
          <w:noProof/>
        </w:rPr>
        <w:t>Office 365 Enterprise E1, 67</w:t>
      </w:r>
    </w:p>
    <w:p w14:paraId="36FD07C9" w14:textId="77777777" w:rsidR="008E561D" w:rsidRDefault="008E561D">
      <w:pPr>
        <w:pStyle w:val="Index1"/>
        <w:tabs>
          <w:tab w:val="right" w:pos="5030"/>
        </w:tabs>
        <w:rPr>
          <w:noProof/>
        </w:rPr>
      </w:pPr>
      <w:r>
        <w:rPr>
          <w:noProof/>
        </w:rPr>
        <w:t>Office 365 Enterprise E1 и Microsoft Intune, 16</w:t>
      </w:r>
    </w:p>
    <w:p w14:paraId="24207CF8" w14:textId="77777777" w:rsidR="008E561D" w:rsidRDefault="008E561D">
      <w:pPr>
        <w:pStyle w:val="Index1"/>
        <w:tabs>
          <w:tab w:val="right" w:pos="5030"/>
        </w:tabs>
        <w:rPr>
          <w:noProof/>
        </w:rPr>
      </w:pPr>
      <w:r>
        <w:rPr>
          <w:noProof/>
        </w:rPr>
        <w:t>Office 365 Enterprise E3, 16, 67</w:t>
      </w:r>
    </w:p>
    <w:p w14:paraId="0D66EC7F" w14:textId="77777777" w:rsidR="008E561D" w:rsidRDefault="008E561D">
      <w:pPr>
        <w:pStyle w:val="Index1"/>
        <w:tabs>
          <w:tab w:val="right" w:pos="5030"/>
        </w:tabs>
        <w:rPr>
          <w:noProof/>
        </w:rPr>
      </w:pPr>
      <w:r>
        <w:rPr>
          <w:noProof/>
        </w:rPr>
        <w:t>Office 365 Enterprise E3, 68</w:t>
      </w:r>
    </w:p>
    <w:p w14:paraId="408B72AB" w14:textId="77777777" w:rsidR="008E561D" w:rsidRDefault="008E561D">
      <w:pPr>
        <w:pStyle w:val="Index1"/>
        <w:tabs>
          <w:tab w:val="right" w:pos="5030"/>
        </w:tabs>
        <w:rPr>
          <w:noProof/>
        </w:rPr>
      </w:pPr>
      <w:r>
        <w:rPr>
          <w:noProof/>
        </w:rPr>
        <w:t>Office 365 Enterprise E3 и Microsoft Intune, 16</w:t>
      </w:r>
    </w:p>
    <w:p w14:paraId="40BADC3E" w14:textId="77777777" w:rsidR="008E561D" w:rsidRDefault="008E561D">
      <w:pPr>
        <w:pStyle w:val="Index1"/>
        <w:tabs>
          <w:tab w:val="right" w:pos="5030"/>
        </w:tabs>
        <w:rPr>
          <w:noProof/>
        </w:rPr>
      </w:pPr>
      <w:r>
        <w:rPr>
          <w:noProof/>
        </w:rPr>
        <w:t>Office 365 Enterprise E4, 68</w:t>
      </w:r>
    </w:p>
    <w:p w14:paraId="5BA0135C" w14:textId="77777777" w:rsidR="008E561D" w:rsidRDefault="008E561D">
      <w:pPr>
        <w:pStyle w:val="Index1"/>
        <w:tabs>
          <w:tab w:val="right" w:pos="5030"/>
        </w:tabs>
        <w:rPr>
          <w:noProof/>
        </w:rPr>
      </w:pPr>
      <w:r>
        <w:rPr>
          <w:noProof/>
        </w:rPr>
        <w:t>Office 365 Enterprise E4, 68</w:t>
      </w:r>
    </w:p>
    <w:p w14:paraId="27138C49" w14:textId="77777777" w:rsidR="008E561D" w:rsidRDefault="008E561D">
      <w:pPr>
        <w:pStyle w:val="Index1"/>
        <w:tabs>
          <w:tab w:val="right" w:pos="5030"/>
        </w:tabs>
        <w:rPr>
          <w:noProof/>
        </w:rPr>
      </w:pPr>
      <w:r>
        <w:rPr>
          <w:noProof/>
        </w:rPr>
        <w:t>Office 365 Enterprise E5, 16</w:t>
      </w:r>
    </w:p>
    <w:p w14:paraId="33F99A85" w14:textId="77777777" w:rsidR="008E561D" w:rsidRDefault="008E561D">
      <w:pPr>
        <w:pStyle w:val="Index1"/>
        <w:tabs>
          <w:tab w:val="right" w:pos="5030"/>
        </w:tabs>
        <w:rPr>
          <w:noProof/>
        </w:rPr>
      </w:pPr>
      <w:r>
        <w:rPr>
          <w:noProof/>
        </w:rPr>
        <w:t>Office 365 Enterprise E5, 68</w:t>
      </w:r>
    </w:p>
    <w:p w14:paraId="09A9BD88" w14:textId="77777777" w:rsidR="008E561D" w:rsidRDefault="008E561D">
      <w:pPr>
        <w:pStyle w:val="Index1"/>
        <w:tabs>
          <w:tab w:val="right" w:pos="5030"/>
        </w:tabs>
        <w:rPr>
          <w:noProof/>
        </w:rPr>
      </w:pPr>
      <w:r>
        <w:rPr>
          <w:noProof/>
        </w:rPr>
        <w:t>Office 365 Enterprise E5 (ЛА за потребител), 68</w:t>
      </w:r>
    </w:p>
    <w:p w14:paraId="4FD8BC62" w14:textId="77777777" w:rsidR="008E561D" w:rsidRDefault="008E561D">
      <w:pPr>
        <w:pStyle w:val="Index1"/>
        <w:tabs>
          <w:tab w:val="right" w:pos="5030"/>
        </w:tabs>
        <w:rPr>
          <w:noProof/>
        </w:rPr>
      </w:pPr>
      <w:r>
        <w:rPr>
          <w:noProof/>
        </w:rPr>
        <w:t>Office 365 Enterprise E5 и Microsoft Intune, 16</w:t>
      </w:r>
    </w:p>
    <w:p w14:paraId="48BFDB5C" w14:textId="77777777" w:rsidR="008E561D" w:rsidRDefault="008E561D">
      <w:pPr>
        <w:pStyle w:val="Index1"/>
        <w:tabs>
          <w:tab w:val="right" w:pos="5030"/>
        </w:tabs>
        <w:rPr>
          <w:noProof/>
        </w:rPr>
      </w:pPr>
      <w:r>
        <w:rPr>
          <w:noProof/>
        </w:rPr>
        <w:t>Office 365 Enterprise F1, 68</w:t>
      </w:r>
    </w:p>
    <w:p w14:paraId="034F3783" w14:textId="77777777" w:rsidR="008E561D" w:rsidRDefault="008E561D">
      <w:pPr>
        <w:pStyle w:val="Index1"/>
        <w:tabs>
          <w:tab w:val="right" w:pos="5030"/>
        </w:tabs>
        <w:rPr>
          <w:noProof/>
        </w:rPr>
      </w:pPr>
      <w:r>
        <w:rPr>
          <w:noProof/>
        </w:rPr>
        <w:t>Office 365 Midsize Business, 68, 70</w:t>
      </w:r>
    </w:p>
    <w:p w14:paraId="11113CF6" w14:textId="77777777" w:rsidR="008E561D" w:rsidRDefault="008E561D">
      <w:pPr>
        <w:pStyle w:val="Index1"/>
        <w:tabs>
          <w:tab w:val="right" w:pos="5030"/>
        </w:tabs>
        <w:rPr>
          <w:noProof/>
        </w:rPr>
      </w:pPr>
      <w:r>
        <w:rPr>
          <w:noProof/>
        </w:rPr>
        <w:t>Office 365 ProPlus, 66</w:t>
      </w:r>
    </w:p>
    <w:p w14:paraId="5D5C6ED4" w14:textId="77777777" w:rsidR="008E561D" w:rsidRDefault="008E561D">
      <w:pPr>
        <w:pStyle w:val="Index1"/>
        <w:tabs>
          <w:tab w:val="right" w:pos="5030"/>
        </w:tabs>
        <w:rPr>
          <w:noProof/>
        </w:rPr>
      </w:pPr>
      <w:r>
        <w:rPr>
          <w:noProof/>
        </w:rPr>
        <w:t>Office 365 ProPlus, 66</w:t>
      </w:r>
    </w:p>
    <w:p w14:paraId="3E14941B" w14:textId="77777777" w:rsidR="008E561D" w:rsidRDefault="008E561D">
      <w:pPr>
        <w:pStyle w:val="Index1"/>
        <w:tabs>
          <w:tab w:val="right" w:pos="5030"/>
        </w:tabs>
        <w:rPr>
          <w:noProof/>
        </w:rPr>
      </w:pPr>
      <w:r>
        <w:rPr>
          <w:noProof/>
        </w:rPr>
        <w:t>Office 365 Threat Intelligence, 71</w:t>
      </w:r>
    </w:p>
    <w:p w14:paraId="3682A886" w14:textId="77777777" w:rsidR="008E561D" w:rsidRDefault="008E561D">
      <w:pPr>
        <w:pStyle w:val="Index1"/>
        <w:tabs>
          <w:tab w:val="right" w:pos="5030"/>
        </w:tabs>
        <w:rPr>
          <w:noProof/>
        </w:rPr>
      </w:pPr>
      <w:r>
        <w:rPr>
          <w:noProof/>
        </w:rPr>
        <w:t>Office for Mac 2011, 24</w:t>
      </w:r>
    </w:p>
    <w:p w14:paraId="4D87F8EA" w14:textId="77777777" w:rsidR="008E561D" w:rsidRDefault="008E561D">
      <w:pPr>
        <w:pStyle w:val="Index1"/>
        <w:tabs>
          <w:tab w:val="right" w:pos="5030"/>
        </w:tabs>
        <w:rPr>
          <w:noProof/>
        </w:rPr>
      </w:pPr>
      <w:r>
        <w:rPr>
          <w:noProof/>
        </w:rPr>
        <w:t>Office for Mac Standard, 89</w:t>
      </w:r>
    </w:p>
    <w:p w14:paraId="746519D9" w14:textId="77777777" w:rsidR="008E561D" w:rsidRDefault="008E561D">
      <w:pPr>
        <w:pStyle w:val="Index1"/>
        <w:tabs>
          <w:tab w:val="right" w:pos="5030"/>
        </w:tabs>
        <w:rPr>
          <w:noProof/>
        </w:rPr>
      </w:pPr>
      <w:r>
        <w:rPr>
          <w:noProof/>
        </w:rPr>
        <w:t>Office Multi Language Pack, 67, 70</w:t>
      </w:r>
    </w:p>
    <w:p w14:paraId="659D88CD" w14:textId="77777777" w:rsidR="008E561D" w:rsidRDefault="008E561D">
      <w:pPr>
        <w:pStyle w:val="Index1"/>
        <w:tabs>
          <w:tab w:val="right" w:pos="5030"/>
        </w:tabs>
        <w:rPr>
          <w:noProof/>
        </w:rPr>
      </w:pPr>
      <w:r>
        <w:rPr>
          <w:noProof/>
        </w:rPr>
        <w:t>Office Multi Language Pack 2013, 22</w:t>
      </w:r>
    </w:p>
    <w:p w14:paraId="6795FAC2" w14:textId="77777777" w:rsidR="008E561D" w:rsidRDefault="008E561D">
      <w:pPr>
        <w:pStyle w:val="Index1"/>
        <w:tabs>
          <w:tab w:val="right" w:pos="5030"/>
        </w:tabs>
        <w:rPr>
          <w:noProof/>
        </w:rPr>
      </w:pPr>
      <w:r>
        <w:rPr>
          <w:noProof/>
        </w:rPr>
        <w:t>Office Online, 67</w:t>
      </w:r>
    </w:p>
    <w:p w14:paraId="7FC1DFF4" w14:textId="77777777" w:rsidR="008E561D" w:rsidRDefault="008E561D">
      <w:pPr>
        <w:pStyle w:val="Index1"/>
        <w:tabs>
          <w:tab w:val="right" w:pos="5030"/>
        </w:tabs>
        <w:rPr>
          <w:noProof/>
        </w:rPr>
      </w:pPr>
      <w:r>
        <w:rPr>
          <w:noProof/>
        </w:rPr>
        <w:t>Office Online за Office 365, 89</w:t>
      </w:r>
    </w:p>
    <w:p w14:paraId="4BB9A108" w14:textId="77777777" w:rsidR="008E561D" w:rsidRDefault="008E561D">
      <w:pPr>
        <w:pStyle w:val="Index1"/>
        <w:tabs>
          <w:tab w:val="right" w:pos="5030"/>
        </w:tabs>
        <w:rPr>
          <w:noProof/>
        </w:rPr>
      </w:pPr>
      <w:r>
        <w:rPr>
          <w:noProof/>
        </w:rPr>
        <w:t>Office Professional Plus, 66, 67, 69, 89, 96</w:t>
      </w:r>
    </w:p>
    <w:p w14:paraId="2B638075" w14:textId="77777777" w:rsidR="008E561D" w:rsidRDefault="008E561D">
      <w:pPr>
        <w:pStyle w:val="Index1"/>
        <w:tabs>
          <w:tab w:val="right" w:pos="5030"/>
        </w:tabs>
        <w:rPr>
          <w:noProof/>
        </w:rPr>
      </w:pPr>
      <w:r>
        <w:rPr>
          <w:noProof/>
        </w:rPr>
        <w:t>Office Professional Plus 2013, 67</w:t>
      </w:r>
    </w:p>
    <w:p w14:paraId="2343C619" w14:textId="77777777" w:rsidR="008E561D" w:rsidRDefault="008E561D">
      <w:pPr>
        <w:pStyle w:val="Index1"/>
        <w:tabs>
          <w:tab w:val="right" w:pos="5030"/>
        </w:tabs>
        <w:rPr>
          <w:noProof/>
        </w:rPr>
      </w:pPr>
      <w:r>
        <w:rPr>
          <w:noProof/>
        </w:rPr>
        <w:t>Office Professional Plus 2016, 22, 40, 68</w:t>
      </w:r>
    </w:p>
    <w:p w14:paraId="7A136C65" w14:textId="77777777" w:rsidR="008E561D" w:rsidRDefault="008E561D">
      <w:pPr>
        <w:pStyle w:val="Index1"/>
        <w:tabs>
          <w:tab w:val="right" w:pos="5030"/>
        </w:tabs>
        <w:rPr>
          <w:noProof/>
        </w:rPr>
      </w:pPr>
      <w:r>
        <w:rPr>
          <w:noProof/>
        </w:rPr>
        <w:t>Office Standard, 67, 89, 96</w:t>
      </w:r>
    </w:p>
    <w:p w14:paraId="56324B30" w14:textId="77777777" w:rsidR="008E561D" w:rsidRDefault="008E561D">
      <w:pPr>
        <w:pStyle w:val="Index1"/>
        <w:tabs>
          <w:tab w:val="right" w:pos="5030"/>
        </w:tabs>
        <w:rPr>
          <w:noProof/>
        </w:rPr>
      </w:pPr>
      <w:r>
        <w:rPr>
          <w:noProof/>
        </w:rPr>
        <w:t>Office Standard 2016, 22</w:t>
      </w:r>
    </w:p>
    <w:p w14:paraId="627B4AE0" w14:textId="77777777" w:rsidR="008E561D" w:rsidRDefault="008E561D">
      <w:pPr>
        <w:pStyle w:val="Index1"/>
        <w:tabs>
          <w:tab w:val="right" w:pos="5030"/>
        </w:tabs>
        <w:rPr>
          <w:noProof/>
        </w:rPr>
      </w:pPr>
      <w:r>
        <w:rPr>
          <w:noProof/>
        </w:rPr>
        <w:lastRenderedPageBreak/>
        <w:t>OneDrive за бизнеса (план 1), 72</w:t>
      </w:r>
    </w:p>
    <w:p w14:paraId="2EF4566E" w14:textId="77777777" w:rsidR="008E561D" w:rsidRDefault="008E561D">
      <w:pPr>
        <w:pStyle w:val="Index1"/>
        <w:tabs>
          <w:tab w:val="right" w:pos="5030"/>
        </w:tabs>
        <w:rPr>
          <w:noProof/>
        </w:rPr>
      </w:pPr>
      <w:r>
        <w:rPr>
          <w:noProof/>
        </w:rPr>
        <w:t>OneDrive за бизнеса (план 2), 72</w:t>
      </w:r>
    </w:p>
    <w:p w14:paraId="6EA498BE" w14:textId="77777777" w:rsidR="008E561D" w:rsidRDefault="008E561D">
      <w:pPr>
        <w:pStyle w:val="Index1"/>
        <w:tabs>
          <w:tab w:val="right" w:pos="5030"/>
        </w:tabs>
        <w:rPr>
          <w:noProof/>
        </w:rPr>
      </w:pPr>
      <w:r>
        <w:rPr>
          <w:noProof/>
        </w:rPr>
        <w:t>Orchestrator за System Center 2016, 37</w:t>
      </w:r>
    </w:p>
    <w:p w14:paraId="3B84A89C" w14:textId="77777777" w:rsidR="008E561D" w:rsidRDefault="008E561D">
      <w:pPr>
        <w:pStyle w:val="Index1"/>
        <w:tabs>
          <w:tab w:val="right" w:pos="5030"/>
        </w:tabs>
        <w:rPr>
          <w:noProof/>
        </w:rPr>
      </w:pPr>
      <w:r>
        <w:rPr>
          <w:noProof/>
        </w:rPr>
        <w:t>Outlook 2016, 22</w:t>
      </w:r>
    </w:p>
    <w:p w14:paraId="6B453E9D" w14:textId="77777777" w:rsidR="008E561D" w:rsidRDefault="008E561D">
      <w:pPr>
        <w:pStyle w:val="Index1"/>
        <w:tabs>
          <w:tab w:val="right" w:pos="5030"/>
        </w:tabs>
        <w:rPr>
          <w:noProof/>
        </w:rPr>
      </w:pPr>
      <w:r>
        <w:rPr>
          <w:noProof/>
        </w:rPr>
        <w:t>Outlook 2016 for Mac, 24</w:t>
      </w:r>
    </w:p>
    <w:p w14:paraId="5A7FF3FC" w14:textId="77777777" w:rsidR="008E561D" w:rsidRDefault="008E561D">
      <w:pPr>
        <w:pStyle w:val="Index1"/>
        <w:tabs>
          <w:tab w:val="right" w:pos="5030"/>
        </w:tabs>
        <w:rPr>
          <w:noProof/>
        </w:rPr>
      </w:pPr>
      <w:r>
        <w:rPr>
          <w:noProof/>
        </w:rPr>
        <w:t>PBX в облака за Skype за бизнеса онлайн (план 2), 73</w:t>
      </w:r>
    </w:p>
    <w:p w14:paraId="79BFFA90" w14:textId="77777777" w:rsidR="008E561D" w:rsidRDefault="008E561D">
      <w:pPr>
        <w:pStyle w:val="Index1"/>
        <w:tabs>
          <w:tab w:val="right" w:pos="5030"/>
        </w:tabs>
        <w:rPr>
          <w:noProof/>
        </w:rPr>
      </w:pPr>
      <w:r>
        <w:rPr>
          <w:noProof/>
        </w:rPr>
        <w:t>Power BI Premium EM1, 75</w:t>
      </w:r>
    </w:p>
    <w:p w14:paraId="54FC555B" w14:textId="77777777" w:rsidR="008E561D" w:rsidRDefault="008E561D">
      <w:pPr>
        <w:pStyle w:val="Index1"/>
        <w:tabs>
          <w:tab w:val="right" w:pos="5030"/>
        </w:tabs>
        <w:rPr>
          <w:noProof/>
        </w:rPr>
      </w:pPr>
      <w:r>
        <w:rPr>
          <w:noProof/>
        </w:rPr>
        <w:t>Power BI Premium EM1 A, 76</w:t>
      </w:r>
    </w:p>
    <w:p w14:paraId="6F636563" w14:textId="77777777" w:rsidR="008E561D" w:rsidRDefault="008E561D">
      <w:pPr>
        <w:pStyle w:val="Index1"/>
        <w:tabs>
          <w:tab w:val="right" w:pos="5030"/>
        </w:tabs>
        <w:rPr>
          <w:noProof/>
        </w:rPr>
      </w:pPr>
      <w:r>
        <w:rPr>
          <w:noProof/>
        </w:rPr>
        <w:t>Power BI Premium EM2, 76</w:t>
      </w:r>
    </w:p>
    <w:p w14:paraId="5335854B" w14:textId="77777777" w:rsidR="008E561D" w:rsidRDefault="008E561D">
      <w:pPr>
        <w:pStyle w:val="Index1"/>
        <w:tabs>
          <w:tab w:val="right" w:pos="5030"/>
        </w:tabs>
        <w:rPr>
          <w:noProof/>
        </w:rPr>
      </w:pPr>
      <w:r>
        <w:rPr>
          <w:noProof/>
        </w:rPr>
        <w:t>Power BI Premium EM2 A, 76</w:t>
      </w:r>
    </w:p>
    <w:p w14:paraId="474771AD" w14:textId="77777777" w:rsidR="008E561D" w:rsidRDefault="008E561D">
      <w:pPr>
        <w:pStyle w:val="Index1"/>
        <w:tabs>
          <w:tab w:val="right" w:pos="5030"/>
        </w:tabs>
        <w:rPr>
          <w:noProof/>
        </w:rPr>
      </w:pPr>
      <w:r>
        <w:rPr>
          <w:noProof/>
        </w:rPr>
        <w:t>Power BI Premium EM3, 76</w:t>
      </w:r>
    </w:p>
    <w:p w14:paraId="1AE0D51D" w14:textId="77777777" w:rsidR="008E561D" w:rsidRDefault="008E561D">
      <w:pPr>
        <w:pStyle w:val="Index1"/>
        <w:tabs>
          <w:tab w:val="right" w:pos="5030"/>
        </w:tabs>
        <w:rPr>
          <w:noProof/>
        </w:rPr>
      </w:pPr>
      <w:r>
        <w:rPr>
          <w:noProof/>
        </w:rPr>
        <w:t>Power BI Premium EM3 A, 76</w:t>
      </w:r>
    </w:p>
    <w:p w14:paraId="3E5C7627" w14:textId="77777777" w:rsidR="008E561D" w:rsidRDefault="008E561D">
      <w:pPr>
        <w:pStyle w:val="Index1"/>
        <w:tabs>
          <w:tab w:val="right" w:pos="5030"/>
        </w:tabs>
        <w:rPr>
          <w:noProof/>
        </w:rPr>
      </w:pPr>
      <w:r>
        <w:rPr>
          <w:noProof/>
        </w:rPr>
        <w:t>Power BI Premium Promo, 76</w:t>
      </w:r>
    </w:p>
    <w:p w14:paraId="7C2D8DFB" w14:textId="77777777" w:rsidR="008E561D" w:rsidRDefault="008E561D">
      <w:pPr>
        <w:pStyle w:val="Index1"/>
        <w:tabs>
          <w:tab w:val="right" w:pos="5030"/>
        </w:tabs>
        <w:rPr>
          <w:noProof/>
        </w:rPr>
      </w:pPr>
      <w:r>
        <w:rPr>
          <w:noProof/>
        </w:rPr>
        <w:t>Power BI Pro, 76</w:t>
      </w:r>
    </w:p>
    <w:p w14:paraId="7AACD1E3" w14:textId="77777777" w:rsidR="008E561D" w:rsidRDefault="008E561D">
      <w:pPr>
        <w:pStyle w:val="Index1"/>
        <w:tabs>
          <w:tab w:val="right" w:pos="5030"/>
        </w:tabs>
        <w:rPr>
          <w:noProof/>
        </w:rPr>
      </w:pPr>
      <w:r>
        <w:rPr>
          <w:noProof/>
        </w:rPr>
        <w:t>Power BI Pro A, 76</w:t>
      </w:r>
    </w:p>
    <w:p w14:paraId="52FCED78" w14:textId="77777777" w:rsidR="008E561D" w:rsidRDefault="008E561D">
      <w:pPr>
        <w:pStyle w:val="Index1"/>
        <w:tabs>
          <w:tab w:val="right" w:pos="5030"/>
        </w:tabs>
        <w:rPr>
          <w:noProof/>
        </w:rPr>
      </w:pPr>
      <w:r>
        <w:rPr>
          <w:noProof/>
        </w:rPr>
        <w:t>Power BI Report Server, 32</w:t>
      </w:r>
    </w:p>
    <w:p w14:paraId="4C2F061C" w14:textId="77777777" w:rsidR="008E561D" w:rsidRDefault="008E561D">
      <w:pPr>
        <w:pStyle w:val="Index1"/>
        <w:tabs>
          <w:tab w:val="right" w:pos="5030"/>
        </w:tabs>
        <w:rPr>
          <w:noProof/>
        </w:rPr>
      </w:pPr>
      <w:r>
        <w:rPr>
          <w:noProof/>
        </w:rPr>
        <w:t>PowerPoint 2016, 22</w:t>
      </w:r>
    </w:p>
    <w:p w14:paraId="430A4121" w14:textId="77777777" w:rsidR="008E561D" w:rsidRDefault="008E561D">
      <w:pPr>
        <w:pStyle w:val="Index1"/>
        <w:tabs>
          <w:tab w:val="right" w:pos="5030"/>
        </w:tabs>
        <w:rPr>
          <w:noProof/>
        </w:rPr>
      </w:pPr>
      <w:r>
        <w:rPr>
          <w:noProof/>
        </w:rPr>
        <w:t>PowerPoint 2016 for Mac, 24</w:t>
      </w:r>
    </w:p>
    <w:p w14:paraId="7B716A79" w14:textId="77777777" w:rsidR="008E561D" w:rsidRDefault="008E561D">
      <w:pPr>
        <w:pStyle w:val="Index1"/>
        <w:tabs>
          <w:tab w:val="right" w:pos="5030"/>
        </w:tabs>
        <w:rPr>
          <w:noProof/>
        </w:rPr>
      </w:pPr>
      <w:r>
        <w:rPr>
          <w:noProof/>
        </w:rPr>
        <w:t>Project 2013, 26</w:t>
      </w:r>
    </w:p>
    <w:p w14:paraId="490E9BD8" w14:textId="77777777" w:rsidR="008E561D" w:rsidRDefault="008E561D">
      <w:pPr>
        <w:pStyle w:val="Index1"/>
        <w:tabs>
          <w:tab w:val="right" w:pos="5030"/>
        </w:tabs>
        <w:rPr>
          <w:noProof/>
        </w:rPr>
      </w:pPr>
      <w:r>
        <w:rPr>
          <w:noProof/>
        </w:rPr>
        <w:t>Project Online Essentials, 72</w:t>
      </w:r>
    </w:p>
    <w:p w14:paraId="507D78EC" w14:textId="77777777" w:rsidR="008E561D" w:rsidRDefault="008E561D">
      <w:pPr>
        <w:pStyle w:val="Index1"/>
        <w:tabs>
          <w:tab w:val="right" w:pos="5030"/>
        </w:tabs>
        <w:rPr>
          <w:noProof/>
        </w:rPr>
      </w:pPr>
      <w:r>
        <w:rPr>
          <w:noProof/>
        </w:rPr>
        <w:t>Project Online Premium, 72</w:t>
      </w:r>
    </w:p>
    <w:p w14:paraId="7894CC33" w14:textId="77777777" w:rsidR="008E561D" w:rsidRDefault="008E561D">
      <w:pPr>
        <w:pStyle w:val="Index1"/>
        <w:tabs>
          <w:tab w:val="right" w:pos="5030"/>
        </w:tabs>
        <w:rPr>
          <w:noProof/>
        </w:rPr>
      </w:pPr>
      <w:r>
        <w:rPr>
          <w:noProof/>
        </w:rPr>
        <w:t>Project Online Premium, 72</w:t>
      </w:r>
    </w:p>
    <w:p w14:paraId="7F6AB1E4" w14:textId="77777777" w:rsidR="008E561D" w:rsidRDefault="008E561D">
      <w:pPr>
        <w:pStyle w:val="Index1"/>
        <w:tabs>
          <w:tab w:val="right" w:pos="5030"/>
        </w:tabs>
        <w:rPr>
          <w:noProof/>
        </w:rPr>
      </w:pPr>
      <w:r>
        <w:rPr>
          <w:noProof/>
        </w:rPr>
        <w:t>Project Online Professional, 72</w:t>
      </w:r>
    </w:p>
    <w:p w14:paraId="3B37714A" w14:textId="77777777" w:rsidR="008E561D" w:rsidRDefault="008E561D">
      <w:pPr>
        <w:pStyle w:val="Index1"/>
        <w:tabs>
          <w:tab w:val="right" w:pos="5030"/>
        </w:tabs>
        <w:rPr>
          <w:noProof/>
        </w:rPr>
      </w:pPr>
      <w:r>
        <w:rPr>
          <w:noProof/>
        </w:rPr>
        <w:t>Project Online Professional, 72</w:t>
      </w:r>
    </w:p>
    <w:p w14:paraId="5901E84B" w14:textId="77777777" w:rsidR="008E561D" w:rsidRDefault="008E561D">
      <w:pPr>
        <w:pStyle w:val="Index1"/>
        <w:tabs>
          <w:tab w:val="right" w:pos="5030"/>
        </w:tabs>
        <w:rPr>
          <w:noProof/>
        </w:rPr>
      </w:pPr>
      <w:r>
        <w:rPr>
          <w:noProof/>
        </w:rPr>
        <w:t>Project Professional, 96</w:t>
      </w:r>
    </w:p>
    <w:p w14:paraId="393958DE" w14:textId="77777777" w:rsidR="008E561D" w:rsidRDefault="008E561D">
      <w:pPr>
        <w:pStyle w:val="Index1"/>
        <w:tabs>
          <w:tab w:val="right" w:pos="5030"/>
        </w:tabs>
        <w:rPr>
          <w:noProof/>
        </w:rPr>
      </w:pPr>
      <w:r>
        <w:rPr>
          <w:noProof/>
        </w:rPr>
        <w:t>Project Professional 2016, 22</w:t>
      </w:r>
    </w:p>
    <w:p w14:paraId="68130B65" w14:textId="77777777" w:rsidR="008E561D" w:rsidRDefault="008E561D">
      <w:pPr>
        <w:pStyle w:val="Index1"/>
        <w:tabs>
          <w:tab w:val="right" w:pos="5030"/>
        </w:tabs>
        <w:rPr>
          <w:noProof/>
        </w:rPr>
      </w:pPr>
      <w:r>
        <w:rPr>
          <w:noProof/>
        </w:rPr>
        <w:t>Project Server 2016, 23, 26</w:t>
      </w:r>
    </w:p>
    <w:p w14:paraId="3DA91E39" w14:textId="77777777" w:rsidR="008E561D" w:rsidRDefault="008E561D">
      <w:pPr>
        <w:pStyle w:val="Index1"/>
        <w:tabs>
          <w:tab w:val="right" w:pos="5030"/>
        </w:tabs>
        <w:rPr>
          <w:noProof/>
        </w:rPr>
      </w:pPr>
      <w:r>
        <w:rPr>
          <w:noProof/>
        </w:rPr>
        <w:t>Project Standard, 89, 96</w:t>
      </w:r>
    </w:p>
    <w:p w14:paraId="1BF94634" w14:textId="77777777" w:rsidR="008E561D" w:rsidRDefault="008E561D">
      <w:pPr>
        <w:pStyle w:val="Index1"/>
        <w:tabs>
          <w:tab w:val="right" w:pos="5030"/>
        </w:tabs>
        <w:rPr>
          <w:noProof/>
        </w:rPr>
      </w:pPr>
      <w:r>
        <w:rPr>
          <w:noProof/>
        </w:rPr>
        <w:t>Project Standard 2016, 22</w:t>
      </w:r>
    </w:p>
    <w:p w14:paraId="4506F608" w14:textId="77777777" w:rsidR="008E561D" w:rsidRDefault="008E561D">
      <w:pPr>
        <w:pStyle w:val="Index1"/>
        <w:tabs>
          <w:tab w:val="right" w:pos="5030"/>
        </w:tabs>
        <w:rPr>
          <w:noProof/>
        </w:rPr>
      </w:pPr>
      <w:r>
        <w:rPr>
          <w:noProof/>
        </w:rPr>
        <w:t>PSTN конференции за Skype за бизнеса онлайн, 73</w:t>
      </w:r>
    </w:p>
    <w:p w14:paraId="37197323" w14:textId="77777777" w:rsidR="008E561D" w:rsidRDefault="008E561D">
      <w:pPr>
        <w:pStyle w:val="Index1"/>
        <w:tabs>
          <w:tab w:val="right" w:pos="5030"/>
        </w:tabs>
        <w:rPr>
          <w:noProof/>
        </w:rPr>
      </w:pPr>
      <w:r>
        <w:rPr>
          <w:noProof/>
        </w:rPr>
        <w:t>PSTN разговори за Skype за бизнеса онлайн, 73</w:t>
      </w:r>
    </w:p>
    <w:p w14:paraId="6662E492" w14:textId="77777777" w:rsidR="008E561D" w:rsidRDefault="008E561D">
      <w:pPr>
        <w:pStyle w:val="Index1"/>
        <w:tabs>
          <w:tab w:val="right" w:pos="5030"/>
        </w:tabs>
        <w:rPr>
          <w:noProof/>
        </w:rPr>
      </w:pPr>
      <w:r>
        <w:rPr>
          <w:noProof/>
        </w:rPr>
        <w:t>Publisher 2016, 22</w:t>
      </w:r>
    </w:p>
    <w:p w14:paraId="7AE7B397" w14:textId="77777777" w:rsidR="008E561D" w:rsidRDefault="008E561D">
      <w:pPr>
        <w:pStyle w:val="Index1"/>
        <w:tabs>
          <w:tab w:val="right" w:pos="5030"/>
        </w:tabs>
        <w:rPr>
          <w:noProof/>
        </w:rPr>
      </w:pPr>
      <w:r>
        <w:rPr>
          <w:noProof/>
        </w:rPr>
        <w:t>R, 29</w:t>
      </w:r>
    </w:p>
    <w:p w14:paraId="25E1A00B" w14:textId="77777777" w:rsidR="008E561D" w:rsidRDefault="008E561D">
      <w:pPr>
        <w:pStyle w:val="Index1"/>
        <w:tabs>
          <w:tab w:val="right" w:pos="5030"/>
        </w:tabs>
        <w:rPr>
          <w:noProof/>
        </w:rPr>
      </w:pPr>
      <w:r>
        <w:rPr>
          <w:noProof/>
        </w:rPr>
        <w:t>R Server 2016 за Hadoop, 29</w:t>
      </w:r>
    </w:p>
    <w:p w14:paraId="5BC586F5" w14:textId="77777777" w:rsidR="008E561D" w:rsidRDefault="008E561D">
      <w:pPr>
        <w:pStyle w:val="Index1"/>
        <w:tabs>
          <w:tab w:val="right" w:pos="5030"/>
        </w:tabs>
        <w:rPr>
          <w:noProof/>
        </w:rPr>
      </w:pPr>
      <w:r>
        <w:rPr>
          <w:noProof/>
        </w:rPr>
        <w:t>R Server 2016 за Teradata DB, 29</w:t>
      </w:r>
    </w:p>
    <w:p w14:paraId="43D7515A" w14:textId="77777777" w:rsidR="008E561D" w:rsidRDefault="008E561D">
      <w:pPr>
        <w:pStyle w:val="Index1"/>
        <w:tabs>
          <w:tab w:val="right" w:pos="5030"/>
        </w:tabs>
        <w:rPr>
          <w:noProof/>
        </w:rPr>
      </w:pPr>
      <w:r>
        <w:rPr>
          <w:noProof/>
        </w:rPr>
        <w:t>Server 2016 за Linux, 29</w:t>
      </w:r>
    </w:p>
    <w:p w14:paraId="3658B633" w14:textId="77777777" w:rsidR="008E561D" w:rsidRDefault="008E561D">
      <w:pPr>
        <w:pStyle w:val="Index1"/>
        <w:tabs>
          <w:tab w:val="right" w:pos="5030"/>
        </w:tabs>
        <w:rPr>
          <w:noProof/>
        </w:rPr>
      </w:pPr>
      <w:r>
        <w:rPr>
          <w:noProof/>
        </w:rPr>
        <w:t>SharePoint Online, 89</w:t>
      </w:r>
    </w:p>
    <w:p w14:paraId="04528777" w14:textId="77777777" w:rsidR="008E561D" w:rsidRDefault="008E561D">
      <w:pPr>
        <w:pStyle w:val="Index1"/>
        <w:tabs>
          <w:tab w:val="right" w:pos="5030"/>
        </w:tabs>
        <w:rPr>
          <w:noProof/>
        </w:rPr>
      </w:pPr>
      <w:r>
        <w:rPr>
          <w:noProof/>
        </w:rPr>
        <w:t>SharePoint Online (план 1), 73</w:t>
      </w:r>
    </w:p>
    <w:p w14:paraId="6D2397E6" w14:textId="77777777" w:rsidR="008E561D" w:rsidRDefault="008E561D">
      <w:pPr>
        <w:pStyle w:val="Index1"/>
        <w:tabs>
          <w:tab w:val="right" w:pos="5030"/>
        </w:tabs>
        <w:rPr>
          <w:noProof/>
        </w:rPr>
      </w:pPr>
      <w:r>
        <w:rPr>
          <w:noProof/>
        </w:rPr>
        <w:t>SharePoint Online (план 2), 27, 73</w:t>
      </w:r>
    </w:p>
    <w:p w14:paraId="09875130" w14:textId="77777777" w:rsidR="008E561D" w:rsidRDefault="008E561D">
      <w:pPr>
        <w:pStyle w:val="Index1"/>
        <w:tabs>
          <w:tab w:val="right" w:pos="5030"/>
        </w:tabs>
        <w:rPr>
          <w:noProof/>
        </w:rPr>
      </w:pPr>
      <w:r>
        <w:rPr>
          <w:noProof/>
        </w:rPr>
        <w:t>SharePoint Server, 61, 94</w:t>
      </w:r>
    </w:p>
    <w:p w14:paraId="27425104" w14:textId="77777777" w:rsidR="008E561D" w:rsidRDefault="008E561D">
      <w:pPr>
        <w:pStyle w:val="Index1"/>
        <w:tabs>
          <w:tab w:val="right" w:pos="5030"/>
        </w:tabs>
        <w:rPr>
          <w:noProof/>
        </w:rPr>
      </w:pPr>
      <w:r>
        <w:rPr>
          <w:noProof/>
        </w:rPr>
        <w:t>SharePoint Server 2013, 27</w:t>
      </w:r>
    </w:p>
    <w:p w14:paraId="362AD13C" w14:textId="77777777" w:rsidR="008E561D" w:rsidRDefault="008E561D">
      <w:pPr>
        <w:pStyle w:val="Index1"/>
        <w:tabs>
          <w:tab w:val="right" w:pos="5030"/>
        </w:tabs>
        <w:rPr>
          <w:noProof/>
        </w:rPr>
      </w:pPr>
      <w:r>
        <w:rPr>
          <w:noProof/>
        </w:rPr>
        <w:t>SharePoint Server 2016, 27</w:t>
      </w:r>
    </w:p>
    <w:p w14:paraId="23A9A8EA" w14:textId="77777777" w:rsidR="008E561D" w:rsidRDefault="008E561D">
      <w:pPr>
        <w:pStyle w:val="Index1"/>
        <w:tabs>
          <w:tab w:val="right" w:pos="5030"/>
        </w:tabs>
        <w:rPr>
          <w:noProof/>
        </w:rPr>
      </w:pPr>
      <w:r>
        <w:rPr>
          <w:noProof/>
        </w:rPr>
        <w:t>Skype for Business 2016, 22</w:t>
      </w:r>
    </w:p>
    <w:p w14:paraId="3EC1E2BD" w14:textId="77777777" w:rsidR="008E561D" w:rsidRDefault="008E561D">
      <w:pPr>
        <w:pStyle w:val="Index1"/>
        <w:tabs>
          <w:tab w:val="right" w:pos="5030"/>
        </w:tabs>
        <w:rPr>
          <w:noProof/>
        </w:rPr>
      </w:pPr>
      <w:r>
        <w:rPr>
          <w:noProof/>
        </w:rPr>
        <w:t>Skype for Business Server, 61</w:t>
      </w:r>
    </w:p>
    <w:p w14:paraId="2F243C4F" w14:textId="77777777" w:rsidR="008E561D" w:rsidRDefault="008E561D">
      <w:pPr>
        <w:pStyle w:val="Index1"/>
        <w:tabs>
          <w:tab w:val="right" w:pos="5030"/>
        </w:tabs>
        <w:rPr>
          <w:noProof/>
        </w:rPr>
      </w:pPr>
      <w:r>
        <w:rPr>
          <w:noProof/>
        </w:rPr>
        <w:t>Skype for Business Server 2015, 28</w:t>
      </w:r>
    </w:p>
    <w:p w14:paraId="1C2A7FC3" w14:textId="77777777" w:rsidR="008E561D" w:rsidRDefault="008E561D">
      <w:pPr>
        <w:pStyle w:val="Index1"/>
        <w:tabs>
          <w:tab w:val="right" w:pos="5030"/>
        </w:tabs>
        <w:rPr>
          <w:noProof/>
        </w:rPr>
      </w:pPr>
      <w:r>
        <w:rPr>
          <w:noProof/>
        </w:rPr>
        <w:t>Skype за бизнеса онлайн (план 1), 28, 73</w:t>
      </w:r>
    </w:p>
    <w:p w14:paraId="2574263F" w14:textId="77777777" w:rsidR="008E561D" w:rsidRDefault="008E561D">
      <w:pPr>
        <w:pStyle w:val="Index1"/>
        <w:tabs>
          <w:tab w:val="right" w:pos="5030"/>
        </w:tabs>
        <w:rPr>
          <w:noProof/>
        </w:rPr>
      </w:pPr>
      <w:r>
        <w:rPr>
          <w:noProof/>
        </w:rPr>
        <w:t>Skype за бизнеса онлайн (план 2, 28</w:t>
      </w:r>
    </w:p>
    <w:p w14:paraId="73EC0085" w14:textId="77777777" w:rsidR="008E561D" w:rsidRDefault="008E561D">
      <w:pPr>
        <w:pStyle w:val="Index1"/>
        <w:tabs>
          <w:tab w:val="right" w:pos="5030"/>
        </w:tabs>
        <w:rPr>
          <w:noProof/>
        </w:rPr>
      </w:pPr>
      <w:r>
        <w:rPr>
          <w:noProof/>
        </w:rPr>
        <w:t>Skype за бизнеса онлайн (план 2), 73</w:t>
      </w:r>
    </w:p>
    <w:p w14:paraId="3FDCF304" w14:textId="77777777" w:rsidR="008E561D" w:rsidRDefault="008E561D">
      <w:pPr>
        <w:pStyle w:val="Index1"/>
        <w:tabs>
          <w:tab w:val="right" w:pos="5030"/>
        </w:tabs>
        <w:rPr>
          <w:noProof/>
        </w:rPr>
      </w:pPr>
      <w:r>
        <w:rPr>
          <w:noProof/>
        </w:rPr>
        <w:t>SQL Parallel Data Warehouse, 89, 96</w:t>
      </w:r>
    </w:p>
    <w:p w14:paraId="1A63AE4E" w14:textId="77777777" w:rsidR="008E561D" w:rsidRDefault="008E561D">
      <w:pPr>
        <w:pStyle w:val="Index1"/>
        <w:tabs>
          <w:tab w:val="right" w:pos="5030"/>
        </w:tabs>
        <w:rPr>
          <w:noProof/>
        </w:rPr>
      </w:pPr>
      <w:r>
        <w:rPr>
          <w:noProof/>
        </w:rPr>
        <w:t>SQL Server, 94</w:t>
      </w:r>
    </w:p>
    <w:p w14:paraId="7D22B59B" w14:textId="77777777" w:rsidR="008E561D" w:rsidRDefault="008E561D">
      <w:pPr>
        <w:pStyle w:val="Index1"/>
        <w:tabs>
          <w:tab w:val="right" w:pos="5030"/>
        </w:tabs>
        <w:rPr>
          <w:noProof/>
        </w:rPr>
      </w:pPr>
      <w:r>
        <w:rPr>
          <w:noProof/>
        </w:rPr>
        <w:t>SQL Server 2014, 30</w:t>
      </w:r>
    </w:p>
    <w:p w14:paraId="379E0241" w14:textId="77777777" w:rsidR="008E561D" w:rsidRDefault="008E561D">
      <w:pPr>
        <w:pStyle w:val="Index1"/>
        <w:tabs>
          <w:tab w:val="right" w:pos="5030"/>
        </w:tabs>
        <w:rPr>
          <w:noProof/>
        </w:rPr>
      </w:pPr>
      <w:r>
        <w:rPr>
          <w:noProof/>
        </w:rPr>
        <w:t>SQL Server 2016 Enterprise, 30</w:t>
      </w:r>
    </w:p>
    <w:p w14:paraId="43C956B3" w14:textId="77777777" w:rsidR="008E561D" w:rsidRDefault="008E561D">
      <w:pPr>
        <w:pStyle w:val="Index1"/>
        <w:tabs>
          <w:tab w:val="right" w:pos="5030"/>
        </w:tabs>
        <w:rPr>
          <w:noProof/>
        </w:rPr>
      </w:pPr>
      <w:r>
        <w:rPr>
          <w:noProof/>
        </w:rPr>
        <w:t>SQL Server 2016 Enterprise Core, 30</w:t>
      </w:r>
    </w:p>
    <w:p w14:paraId="1E0FD7C3" w14:textId="77777777" w:rsidR="008E561D" w:rsidRDefault="008E561D">
      <w:pPr>
        <w:pStyle w:val="Index1"/>
        <w:tabs>
          <w:tab w:val="right" w:pos="5030"/>
        </w:tabs>
        <w:rPr>
          <w:noProof/>
        </w:rPr>
      </w:pPr>
      <w:r>
        <w:rPr>
          <w:noProof/>
        </w:rPr>
        <w:t>SQL Server 2016 Standard, 30</w:t>
      </w:r>
    </w:p>
    <w:p w14:paraId="60D5194C" w14:textId="77777777" w:rsidR="008E561D" w:rsidRDefault="008E561D">
      <w:pPr>
        <w:pStyle w:val="Index1"/>
        <w:tabs>
          <w:tab w:val="right" w:pos="5030"/>
        </w:tabs>
        <w:rPr>
          <w:noProof/>
        </w:rPr>
      </w:pPr>
      <w:r>
        <w:rPr>
          <w:noProof/>
        </w:rPr>
        <w:t>SQL Server 2016 Standard Core, 30</w:t>
      </w:r>
    </w:p>
    <w:p w14:paraId="6A38610F" w14:textId="77777777" w:rsidR="008E561D" w:rsidRDefault="008E561D">
      <w:pPr>
        <w:pStyle w:val="Index1"/>
        <w:tabs>
          <w:tab w:val="right" w:pos="5030"/>
        </w:tabs>
        <w:rPr>
          <w:noProof/>
        </w:rPr>
      </w:pPr>
      <w:r>
        <w:rPr>
          <w:noProof/>
        </w:rPr>
        <w:t>SQL Server Business Intelligence, 89, 96</w:t>
      </w:r>
    </w:p>
    <w:p w14:paraId="0FF05E3C" w14:textId="77777777" w:rsidR="008E561D" w:rsidRDefault="008E561D">
      <w:pPr>
        <w:pStyle w:val="Index1"/>
        <w:tabs>
          <w:tab w:val="right" w:pos="5030"/>
        </w:tabs>
        <w:rPr>
          <w:noProof/>
        </w:rPr>
      </w:pPr>
      <w:r>
        <w:rPr>
          <w:noProof/>
        </w:rPr>
        <w:t>SQL Server Data Center, 89</w:t>
      </w:r>
    </w:p>
    <w:p w14:paraId="135BD8D9" w14:textId="77777777" w:rsidR="008E561D" w:rsidRDefault="008E561D">
      <w:pPr>
        <w:pStyle w:val="Index1"/>
        <w:tabs>
          <w:tab w:val="right" w:pos="5030"/>
        </w:tabs>
        <w:rPr>
          <w:noProof/>
        </w:rPr>
      </w:pPr>
      <w:r>
        <w:rPr>
          <w:noProof/>
        </w:rPr>
        <w:t>SQL Server Enterprise, 89</w:t>
      </w:r>
    </w:p>
    <w:p w14:paraId="459AC763" w14:textId="77777777" w:rsidR="008E561D" w:rsidRDefault="008E561D">
      <w:pPr>
        <w:pStyle w:val="Index1"/>
        <w:tabs>
          <w:tab w:val="right" w:pos="5030"/>
        </w:tabs>
        <w:rPr>
          <w:noProof/>
        </w:rPr>
      </w:pPr>
      <w:r>
        <w:rPr>
          <w:noProof/>
        </w:rPr>
        <w:t>SQL Server Standard, 89, 96</w:t>
      </w:r>
    </w:p>
    <w:p w14:paraId="5DDFF08A" w14:textId="77777777" w:rsidR="008E561D" w:rsidRDefault="008E561D">
      <w:pPr>
        <w:pStyle w:val="Index1"/>
        <w:tabs>
          <w:tab w:val="right" w:pos="5030"/>
        </w:tabs>
        <w:rPr>
          <w:noProof/>
        </w:rPr>
      </w:pPr>
      <w:r>
        <w:rPr>
          <w:noProof/>
        </w:rPr>
        <w:t>System Center 2012 Client Management Suite, 34, 36, 37, 38</w:t>
      </w:r>
    </w:p>
    <w:p w14:paraId="731BB439" w14:textId="77777777" w:rsidR="008E561D" w:rsidRDefault="008E561D">
      <w:pPr>
        <w:pStyle w:val="Index1"/>
        <w:tabs>
          <w:tab w:val="right" w:pos="5030"/>
        </w:tabs>
        <w:rPr>
          <w:noProof/>
        </w:rPr>
      </w:pPr>
      <w:r>
        <w:rPr>
          <w:noProof/>
        </w:rPr>
        <w:t>System Center 2012 R2, 32</w:t>
      </w:r>
    </w:p>
    <w:p w14:paraId="08DDE399" w14:textId="77777777" w:rsidR="008E561D" w:rsidRDefault="008E561D">
      <w:pPr>
        <w:pStyle w:val="Index1"/>
        <w:tabs>
          <w:tab w:val="right" w:pos="5030"/>
        </w:tabs>
        <w:rPr>
          <w:noProof/>
        </w:rPr>
      </w:pPr>
      <w:r>
        <w:rPr>
          <w:noProof/>
        </w:rPr>
        <w:t>System Center 2012 R2 Configuration Manager, 33</w:t>
      </w:r>
    </w:p>
    <w:p w14:paraId="437125D8" w14:textId="77777777" w:rsidR="008E561D" w:rsidRDefault="008E561D">
      <w:pPr>
        <w:pStyle w:val="Index1"/>
        <w:tabs>
          <w:tab w:val="right" w:pos="5030"/>
        </w:tabs>
        <w:rPr>
          <w:noProof/>
        </w:rPr>
      </w:pPr>
      <w:r>
        <w:rPr>
          <w:noProof/>
        </w:rPr>
        <w:t>System Center 2012 R2 Endpoint Protection, 35</w:t>
      </w:r>
    </w:p>
    <w:p w14:paraId="66C5B153" w14:textId="77777777" w:rsidR="008E561D" w:rsidRDefault="008E561D">
      <w:pPr>
        <w:pStyle w:val="Index1"/>
        <w:tabs>
          <w:tab w:val="right" w:pos="5030"/>
        </w:tabs>
        <w:rPr>
          <w:noProof/>
        </w:rPr>
      </w:pPr>
      <w:r>
        <w:rPr>
          <w:noProof/>
        </w:rPr>
        <w:t>System Center Datacenter, 94, 96</w:t>
      </w:r>
    </w:p>
    <w:p w14:paraId="49309F88" w14:textId="77777777" w:rsidR="008E561D" w:rsidRDefault="008E561D">
      <w:pPr>
        <w:pStyle w:val="Index1"/>
        <w:tabs>
          <w:tab w:val="right" w:pos="5030"/>
        </w:tabs>
        <w:rPr>
          <w:noProof/>
        </w:rPr>
      </w:pPr>
      <w:r>
        <w:rPr>
          <w:noProof/>
        </w:rPr>
        <w:t>System Center Datacenter (2 пакета лицензи за ядро), 18</w:t>
      </w:r>
    </w:p>
    <w:p w14:paraId="69651133" w14:textId="77777777" w:rsidR="008E561D" w:rsidRDefault="008E561D">
      <w:pPr>
        <w:pStyle w:val="Index1"/>
        <w:tabs>
          <w:tab w:val="right" w:pos="5030"/>
        </w:tabs>
        <w:rPr>
          <w:noProof/>
        </w:rPr>
      </w:pPr>
      <w:r>
        <w:rPr>
          <w:noProof/>
        </w:rPr>
        <w:t>System Center Endpoint Protection 1606, 35</w:t>
      </w:r>
    </w:p>
    <w:p w14:paraId="6551C7D6" w14:textId="77777777" w:rsidR="008E561D" w:rsidRDefault="008E561D">
      <w:pPr>
        <w:pStyle w:val="Index1"/>
        <w:tabs>
          <w:tab w:val="right" w:pos="5030"/>
        </w:tabs>
        <w:rPr>
          <w:noProof/>
        </w:rPr>
      </w:pPr>
      <w:r>
        <w:rPr>
          <w:noProof/>
        </w:rPr>
        <w:t>System Center Global Service Monitor, 33</w:t>
      </w:r>
    </w:p>
    <w:p w14:paraId="0D6C55AE" w14:textId="77777777" w:rsidR="008E561D" w:rsidRDefault="008E561D">
      <w:pPr>
        <w:pStyle w:val="Index1"/>
        <w:tabs>
          <w:tab w:val="right" w:pos="5030"/>
        </w:tabs>
        <w:rPr>
          <w:noProof/>
        </w:rPr>
      </w:pPr>
      <w:r>
        <w:rPr>
          <w:noProof/>
        </w:rPr>
        <w:t>System Center Standard, 94, 96</w:t>
      </w:r>
    </w:p>
    <w:p w14:paraId="101FAE22" w14:textId="77777777" w:rsidR="008E561D" w:rsidRDefault="008E561D">
      <w:pPr>
        <w:pStyle w:val="Index1"/>
        <w:tabs>
          <w:tab w:val="right" w:pos="5030"/>
        </w:tabs>
        <w:rPr>
          <w:noProof/>
        </w:rPr>
      </w:pPr>
      <w:r>
        <w:rPr>
          <w:noProof/>
        </w:rPr>
        <w:t>System Center Standard (2 пакета лицензи за ядро), 18</w:t>
      </w:r>
    </w:p>
    <w:p w14:paraId="2A68117D" w14:textId="77777777" w:rsidR="008E561D" w:rsidRDefault="008E561D">
      <w:pPr>
        <w:pStyle w:val="Index1"/>
        <w:tabs>
          <w:tab w:val="right" w:pos="5030"/>
        </w:tabs>
        <w:rPr>
          <w:noProof/>
        </w:rPr>
      </w:pPr>
      <w:r>
        <w:rPr>
          <w:noProof/>
        </w:rPr>
        <w:t>VDI, 38</w:t>
      </w:r>
    </w:p>
    <w:p w14:paraId="7573B8A8" w14:textId="77777777" w:rsidR="008E561D" w:rsidRDefault="008E561D">
      <w:pPr>
        <w:pStyle w:val="Index1"/>
        <w:tabs>
          <w:tab w:val="right" w:pos="5030"/>
        </w:tabs>
        <w:rPr>
          <w:noProof/>
        </w:rPr>
      </w:pPr>
      <w:r>
        <w:rPr>
          <w:noProof/>
        </w:rPr>
        <w:t>Visio 2016 Professional, 23</w:t>
      </w:r>
    </w:p>
    <w:p w14:paraId="737FF379" w14:textId="77777777" w:rsidR="008E561D" w:rsidRDefault="008E561D">
      <w:pPr>
        <w:pStyle w:val="Index1"/>
        <w:tabs>
          <w:tab w:val="right" w:pos="5030"/>
        </w:tabs>
        <w:rPr>
          <w:noProof/>
        </w:rPr>
      </w:pPr>
      <w:r>
        <w:rPr>
          <w:noProof/>
        </w:rPr>
        <w:t>Visio 2016 Standard, 22</w:t>
      </w:r>
    </w:p>
    <w:p w14:paraId="0EAC5F46" w14:textId="77777777" w:rsidR="008E561D" w:rsidRDefault="008E561D">
      <w:pPr>
        <w:pStyle w:val="Index1"/>
        <w:tabs>
          <w:tab w:val="right" w:pos="5030"/>
        </w:tabs>
        <w:rPr>
          <w:noProof/>
        </w:rPr>
      </w:pPr>
      <w:r>
        <w:rPr>
          <w:noProof/>
        </w:rPr>
        <w:t>Visio Pro за Office 365, 66</w:t>
      </w:r>
    </w:p>
    <w:p w14:paraId="05CFACB7" w14:textId="77777777" w:rsidR="008E561D" w:rsidRDefault="008E561D">
      <w:pPr>
        <w:pStyle w:val="Index1"/>
        <w:tabs>
          <w:tab w:val="right" w:pos="5030"/>
        </w:tabs>
        <w:rPr>
          <w:noProof/>
        </w:rPr>
      </w:pPr>
      <w:r>
        <w:rPr>
          <w:noProof/>
        </w:rPr>
        <w:t>Visio Pro за Office 365, 66</w:t>
      </w:r>
    </w:p>
    <w:p w14:paraId="0B21A95F" w14:textId="77777777" w:rsidR="008E561D" w:rsidRDefault="008E561D">
      <w:pPr>
        <w:pStyle w:val="Index1"/>
        <w:tabs>
          <w:tab w:val="right" w:pos="5030"/>
        </w:tabs>
        <w:rPr>
          <w:noProof/>
        </w:rPr>
      </w:pPr>
      <w:r>
        <w:rPr>
          <w:noProof/>
        </w:rPr>
        <w:t>Visio Professional, 66, 96</w:t>
      </w:r>
    </w:p>
    <w:p w14:paraId="256B6087" w14:textId="77777777" w:rsidR="008E561D" w:rsidRDefault="008E561D">
      <w:pPr>
        <w:pStyle w:val="Index1"/>
        <w:tabs>
          <w:tab w:val="right" w:pos="5030"/>
        </w:tabs>
        <w:rPr>
          <w:noProof/>
        </w:rPr>
      </w:pPr>
      <w:r>
        <w:rPr>
          <w:noProof/>
        </w:rPr>
        <w:t>Visio Standard, 66, 89, 96</w:t>
      </w:r>
    </w:p>
    <w:p w14:paraId="2362EBAB" w14:textId="77777777" w:rsidR="008E561D" w:rsidRDefault="008E561D">
      <w:pPr>
        <w:pStyle w:val="Index1"/>
        <w:tabs>
          <w:tab w:val="right" w:pos="5030"/>
        </w:tabs>
        <w:rPr>
          <w:noProof/>
        </w:rPr>
      </w:pPr>
      <w:r>
        <w:rPr>
          <w:noProof/>
        </w:rPr>
        <w:t>Visual Studio 2015, 39</w:t>
      </w:r>
    </w:p>
    <w:p w14:paraId="24F7C3AF" w14:textId="77777777" w:rsidR="008E561D" w:rsidRDefault="008E561D">
      <w:pPr>
        <w:pStyle w:val="Index1"/>
        <w:tabs>
          <w:tab w:val="right" w:pos="5030"/>
        </w:tabs>
        <w:rPr>
          <w:noProof/>
        </w:rPr>
      </w:pPr>
      <w:r>
        <w:rPr>
          <w:noProof/>
        </w:rPr>
        <w:t>Visual Studio Professional 2017, 39</w:t>
      </w:r>
    </w:p>
    <w:p w14:paraId="501ACBC4" w14:textId="77777777" w:rsidR="008E561D" w:rsidRDefault="008E561D">
      <w:pPr>
        <w:pStyle w:val="Index1"/>
        <w:tabs>
          <w:tab w:val="right" w:pos="5030"/>
        </w:tabs>
        <w:rPr>
          <w:noProof/>
        </w:rPr>
      </w:pPr>
      <w:r>
        <w:rPr>
          <w:noProof/>
        </w:rPr>
        <w:t>Visual Studio Team Foundation Server 2017 с технологията SQL Server 2016, 40</w:t>
      </w:r>
    </w:p>
    <w:p w14:paraId="2F080B13" w14:textId="77777777" w:rsidR="008E561D" w:rsidRDefault="008E561D">
      <w:pPr>
        <w:pStyle w:val="Index1"/>
        <w:tabs>
          <w:tab w:val="right" w:pos="5030"/>
        </w:tabs>
        <w:rPr>
          <w:noProof/>
        </w:rPr>
      </w:pPr>
      <w:r>
        <w:rPr>
          <w:noProof/>
        </w:rPr>
        <w:t>Windows 10 Education E5 (за Устройство), 42</w:t>
      </w:r>
    </w:p>
    <w:p w14:paraId="629DAED1" w14:textId="77777777" w:rsidR="008E561D" w:rsidRDefault="008E561D">
      <w:pPr>
        <w:pStyle w:val="Index1"/>
        <w:tabs>
          <w:tab w:val="right" w:pos="5030"/>
        </w:tabs>
        <w:rPr>
          <w:noProof/>
        </w:rPr>
      </w:pPr>
      <w:r>
        <w:rPr>
          <w:noProof/>
        </w:rPr>
        <w:t>Windows 10 Enterprise, 61</w:t>
      </w:r>
    </w:p>
    <w:p w14:paraId="56487CBD" w14:textId="77777777" w:rsidR="008E561D" w:rsidRDefault="008E561D">
      <w:pPr>
        <w:pStyle w:val="Index1"/>
        <w:tabs>
          <w:tab w:val="right" w:pos="5030"/>
        </w:tabs>
        <w:rPr>
          <w:noProof/>
        </w:rPr>
      </w:pPr>
      <w:r>
        <w:rPr>
          <w:noProof/>
        </w:rPr>
        <w:t>Windows 10 Enterprise E3 за Потребител, 42</w:t>
      </w:r>
    </w:p>
    <w:p w14:paraId="35E63F52" w14:textId="77777777" w:rsidR="008E561D" w:rsidRDefault="008E561D">
      <w:pPr>
        <w:pStyle w:val="Index1"/>
        <w:tabs>
          <w:tab w:val="right" w:pos="5030"/>
        </w:tabs>
        <w:rPr>
          <w:noProof/>
        </w:rPr>
      </w:pPr>
      <w:r>
        <w:rPr>
          <w:noProof/>
        </w:rPr>
        <w:t>Windows 10 Enterprise E3 за Потребител, 42</w:t>
      </w:r>
    </w:p>
    <w:p w14:paraId="5D17EC67" w14:textId="77777777" w:rsidR="008E561D" w:rsidRDefault="008E561D">
      <w:pPr>
        <w:pStyle w:val="Index1"/>
        <w:tabs>
          <w:tab w:val="right" w:pos="5030"/>
        </w:tabs>
        <w:rPr>
          <w:noProof/>
        </w:rPr>
      </w:pPr>
      <w:r>
        <w:rPr>
          <w:noProof/>
        </w:rPr>
        <w:t>Windows 10 Enterprise E3 за Потребител (само локално), 42</w:t>
      </w:r>
    </w:p>
    <w:p w14:paraId="79D50D6C" w14:textId="77777777" w:rsidR="008E561D" w:rsidRDefault="008E561D">
      <w:pPr>
        <w:pStyle w:val="Index1"/>
        <w:tabs>
          <w:tab w:val="right" w:pos="5030"/>
        </w:tabs>
        <w:rPr>
          <w:noProof/>
        </w:rPr>
      </w:pPr>
      <w:r>
        <w:rPr>
          <w:noProof/>
        </w:rPr>
        <w:t>Windows 10 Enterprise E5 за потребител, 42</w:t>
      </w:r>
    </w:p>
    <w:p w14:paraId="7D70D88C" w14:textId="77777777" w:rsidR="008E561D" w:rsidRDefault="008E561D">
      <w:pPr>
        <w:pStyle w:val="Index1"/>
        <w:tabs>
          <w:tab w:val="right" w:pos="5030"/>
        </w:tabs>
        <w:rPr>
          <w:noProof/>
        </w:rPr>
      </w:pPr>
      <w:r>
        <w:rPr>
          <w:noProof/>
        </w:rPr>
        <w:t>Windows 10 Enterprise E5 за устройство или потребител, 42</w:t>
      </w:r>
    </w:p>
    <w:p w14:paraId="6D307DD9" w14:textId="77777777" w:rsidR="008E561D" w:rsidRDefault="008E561D">
      <w:pPr>
        <w:pStyle w:val="Index1"/>
        <w:tabs>
          <w:tab w:val="right" w:pos="5030"/>
        </w:tabs>
        <w:rPr>
          <w:noProof/>
        </w:rPr>
      </w:pPr>
      <w:r>
        <w:rPr>
          <w:noProof/>
        </w:rPr>
        <w:t>Windows 10 Enterprise LTSB, 42</w:t>
      </w:r>
    </w:p>
    <w:p w14:paraId="7858EBEF" w14:textId="77777777" w:rsidR="008E561D" w:rsidRDefault="008E561D">
      <w:pPr>
        <w:pStyle w:val="Index1"/>
        <w:tabs>
          <w:tab w:val="right" w:pos="5030"/>
        </w:tabs>
        <w:rPr>
          <w:noProof/>
        </w:rPr>
      </w:pPr>
      <w:r>
        <w:rPr>
          <w:noProof/>
        </w:rPr>
        <w:t>Windows 10 IoT Enterprise, 43</w:t>
      </w:r>
    </w:p>
    <w:p w14:paraId="066024A4" w14:textId="77777777" w:rsidR="008E561D" w:rsidRDefault="008E561D">
      <w:pPr>
        <w:pStyle w:val="Index1"/>
        <w:tabs>
          <w:tab w:val="right" w:pos="5030"/>
        </w:tabs>
        <w:rPr>
          <w:noProof/>
        </w:rPr>
      </w:pPr>
      <w:r>
        <w:rPr>
          <w:noProof/>
        </w:rPr>
        <w:t>Windows 10 IoT Enterprise за търговия на дребно и клиенти на Thin PC, 44</w:t>
      </w:r>
    </w:p>
    <w:p w14:paraId="316A61F3" w14:textId="77777777" w:rsidR="008E561D" w:rsidRDefault="008E561D">
      <w:pPr>
        <w:pStyle w:val="Index1"/>
        <w:tabs>
          <w:tab w:val="right" w:pos="5030"/>
        </w:tabs>
        <w:rPr>
          <w:noProof/>
        </w:rPr>
      </w:pPr>
      <w:r>
        <w:rPr>
          <w:noProof/>
        </w:rPr>
        <w:t>Windows 2000 Professional за вградени системи, 43</w:t>
      </w:r>
    </w:p>
    <w:p w14:paraId="593C6DDC" w14:textId="77777777" w:rsidR="008E561D" w:rsidRDefault="008E561D">
      <w:pPr>
        <w:pStyle w:val="Index1"/>
        <w:tabs>
          <w:tab w:val="right" w:pos="5030"/>
        </w:tabs>
        <w:rPr>
          <w:noProof/>
        </w:rPr>
      </w:pPr>
      <w:r>
        <w:rPr>
          <w:noProof/>
        </w:rPr>
        <w:t>Windows 7, 43</w:t>
      </w:r>
    </w:p>
    <w:p w14:paraId="7E4F6ECE" w14:textId="77777777" w:rsidR="008E561D" w:rsidRDefault="008E561D">
      <w:pPr>
        <w:pStyle w:val="Index1"/>
        <w:tabs>
          <w:tab w:val="right" w:pos="5030"/>
        </w:tabs>
        <w:rPr>
          <w:noProof/>
        </w:rPr>
      </w:pPr>
      <w:r>
        <w:rPr>
          <w:noProof/>
        </w:rPr>
        <w:t>Windows 7 Professional за вградени системи, Ultimate за вградени системи, 43</w:t>
      </w:r>
    </w:p>
    <w:p w14:paraId="485AC587" w14:textId="77777777" w:rsidR="008E561D" w:rsidRDefault="008E561D">
      <w:pPr>
        <w:pStyle w:val="Index1"/>
        <w:tabs>
          <w:tab w:val="right" w:pos="5030"/>
        </w:tabs>
        <w:rPr>
          <w:noProof/>
        </w:rPr>
      </w:pPr>
      <w:r>
        <w:rPr>
          <w:noProof/>
        </w:rPr>
        <w:t>Windows Embedded 2009, 44</w:t>
      </w:r>
    </w:p>
    <w:p w14:paraId="5D58AD13" w14:textId="77777777" w:rsidR="008E561D" w:rsidRDefault="008E561D">
      <w:pPr>
        <w:pStyle w:val="Index1"/>
        <w:tabs>
          <w:tab w:val="right" w:pos="5030"/>
        </w:tabs>
        <w:rPr>
          <w:noProof/>
        </w:rPr>
      </w:pPr>
      <w:r>
        <w:rPr>
          <w:noProof/>
        </w:rPr>
        <w:t>Windows Embedded 8 Standard, 44</w:t>
      </w:r>
    </w:p>
    <w:p w14:paraId="2DF4945C" w14:textId="77777777" w:rsidR="008E561D" w:rsidRDefault="008E561D">
      <w:pPr>
        <w:pStyle w:val="Index1"/>
        <w:tabs>
          <w:tab w:val="right" w:pos="5030"/>
        </w:tabs>
        <w:rPr>
          <w:noProof/>
        </w:rPr>
      </w:pPr>
      <w:r>
        <w:rPr>
          <w:noProof/>
        </w:rPr>
        <w:t>Windows Embedded 8 Standard Enterprise Kit (Пакет от 100), 42</w:t>
      </w:r>
    </w:p>
    <w:p w14:paraId="1AEC5AD3" w14:textId="77777777" w:rsidR="008E561D" w:rsidRDefault="008E561D">
      <w:pPr>
        <w:pStyle w:val="Index1"/>
        <w:tabs>
          <w:tab w:val="right" w:pos="5030"/>
        </w:tabs>
        <w:rPr>
          <w:noProof/>
        </w:rPr>
      </w:pPr>
      <w:r>
        <w:rPr>
          <w:noProof/>
        </w:rPr>
        <w:t>Windows Embedded 8 и 8.1 Industry Retail, 44</w:t>
      </w:r>
    </w:p>
    <w:p w14:paraId="78651C7A" w14:textId="77777777" w:rsidR="008E561D" w:rsidRDefault="008E561D">
      <w:pPr>
        <w:pStyle w:val="Index1"/>
        <w:tabs>
          <w:tab w:val="right" w:pos="5030"/>
        </w:tabs>
        <w:rPr>
          <w:noProof/>
        </w:rPr>
      </w:pPr>
      <w:r>
        <w:rPr>
          <w:noProof/>
        </w:rPr>
        <w:t>Windows Embedded 8.1 Industry, 42</w:t>
      </w:r>
    </w:p>
    <w:p w14:paraId="5A026DA1" w14:textId="77777777" w:rsidR="008E561D" w:rsidRDefault="008E561D">
      <w:pPr>
        <w:pStyle w:val="Index1"/>
        <w:tabs>
          <w:tab w:val="right" w:pos="5030"/>
        </w:tabs>
        <w:rPr>
          <w:noProof/>
        </w:rPr>
      </w:pPr>
      <w:r>
        <w:rPr>
          <w:noProof/>
        </w:rPr>
        <w:t>Windows Embedded 8/8.1 Pro, Industry Pro, 43</w:t>
      </w:r>
    </w:p>
    <w:p w14:paraId="2A349653" w14:textId="77777777" w:rsidR="008E561D" w:rsidRDefault="008E561D">
      <w:pPr>
        <w:pStyle w:val="Index1"/>
        <w:tabs>
          <w:tab w:val="right" w:pos="5030"/>
        </w:tabs>
        <w:rPr>
          <w:noProof/>
        </w:rPr>
      </w:pPr>
      <w:r>
        <w:rPr>
          <w:noProof/>
        </w:rPr>
        <w:t>Windows Embedded for Point of Service, 44</w:t>
      </w:r>
    </w:p>
    <w:p w14:paraId="3E77CA04" w14:textId="77777777" w:rsidR="008E561D" w:rsidRDefault="008E561D">
      <w:pPr>
        <w:pStyle w:val="Index1"/>
        <w:tabs>
          <w:tab w:val="right" w:pos="5030"/>
        </w:tabs>
        <w:rPr>
          <w:noProof/>
        </w:rPr>
      </w:pPr>
      <w:r>
        <w:rPr>
          <w:noProof/>
        </w:rPr>
        <w:t>Windows Embedded POSReady 2009, 44</w:t>
      </w:r>
    </w:p>
    <w:p w14:paraId="148DC975" w14:textId="77777777" w:rsidR="008E561D" w:rsidRDefault="008E561D">
      <w:pPr>
        <w:pStyle w:val="Index1"/>
        <w:tabs>
          <w:tab w:val="right" w:pos="5030"/>
        </w:tabs>
        <w:rPr>
          <w:noProof/>
        </w:rPr>
      </w:pPr>
      <w:r>
        <w:rPr>
          <w:noProof/>
        </w:rPr>
        <w:t>Windows Embedded POSReady 7, 44</w:t>
      </w:r>
    </w:p>
    <w:p w14:paraId="1E76445B" w14:textId="77777777" w:rsidR="008E561D" w:rsidRDefault="008E561D">
      <w:pPr>
        <w:pStyle w:val="Index1"/>
        <w:tabs>
          <w:tab w:val="right" w:pos="5030"/>
        </w:tabs>
        <w:rPr>
          <w:noProof/>
        </w:rPr>
      </w:pPr>
      <w:r>
        <w:rPr>
          <w:noProof/>
        </w:rPr>
        <w:t>Windows Embedded POSReady 7 Pro, 44</w:t>
      </w:r>
    </w:p>
    <w:p w14:paraId="3A290909" w14:textId="77777777" w:rsidR="008E561D" w:rsidRDefault="008E561D">
      <w:pPr>
        <w:pStyle w:val="Index1"/>
        <w:tabs>
          <w:tab w:val="right" w:pos="5030"/>
        </w:tabs>
        <w:rPr>
          <w:noProof/>
        </w:rPr>
      </w:pPr>
      <w:r>
        <w:rPr>
          <w:noProof/>
        </w:rPr>
        <w:t>Windows Embedded Standard 7, 44</w:t>
      </w:r>
    </w:p>
    <w:p w14:paraId="534C7E07" w14:textId="77777777" w:rsidR="008E561D" w:rsidRDefault="008E561D">
      <w:pPr>
        <w:pStyle w:val="Index1"/>
        <w:tabs>
          <w:tab w:val="right" w:pos="5030"/>
        </w:tabs>
        <w:rPr>
          <w:noProof/>
        </w:rPr>
      </w:pPr>
      <w:r>
        <w:rPr>
          <w:noProof/>
        </w:rPr>
        <w:t>Windows HPC Server, 53</w:t>
      </w:r>
    </w:p>
    <w:p w14:paraId="388BB1A1" w14:textId="77777777" w:rsidR="008E561D" w:rsidRDefault="008E561D">
      <w:pPr>
        <w:pStyle w:val="Index1"/>
        <w:tabs>
          <w:tab w:val="right" w:pos="5030"/>
        </w:tabs>
        <w:rPr>
          <w:noProof/>
        </w:rPr>
      </w:pPr>
      <w:r>
        <w:rPr>
          <w:noProof/>
        </w:rPr>
        <w:t>Windows MultiPoint Server 2012, 50</w:t>
      </w:r>
    </w:p>
    <w:p w14:paraId="622A3438" w14:textId="77777777" w:rsidR="008E561D" w:rsidRDefault="008E561D">
      <w:pPr>
        <w:pStyle w:val="Index1"/>
        <w:tabs>
          <w:tab w:val="right" w:pos="5030"/>
        </w:tabs>
        <w:rPr>
          <w:noProof/>
        </w:rPr>
      </w:pPr>
      <w:r>
        <w:rPr>
          <w:noProof/>
        </w:rPr>
        <w:t>Windows MultiPoint Server 2016 Premium, 50</w:t>
      </w:r>
    </w:p>
    <w:p w14:paraId="0822342B" w14:textId="77777777" w:rsidR="008E561D" w:rsidRDefault="008E561D">
      <w:pPr>
        <w:pStyle w:val="Index1"/>
        <w:tabs>
          <w:tab w:val="right" w:pos="5030"/>
        </w:tabs>
        <w:rPr>
          <w:noProof/>
        </w:rPr>
      </w:pPr>
      <w:r>
        <w:rPr>
          <w:noProof/>
        </w:rPr>
        <w:t>Windows Server, 96</w:t>
      </w:r>
    </w:p>
    <w:p w14:paraId="233817B6" w14:textId="77777777" w:rsidR="008E561D" w:rsidRDefault="008E561D">
      <w:pPr>
        <w:pStyle w:val="Index1"/>
        <w:tabs>
          <w:tab w:val="right" w:pos="5030"/>
        </w:tabs>
        <w:rPr>
          <w:noProof/>
        </w:rPr>
      </w:pPr>
      <w:r>
        <w:rPr>
          <w:noProof/>
        </w:rPr>
        <w:t>Windows Server 2012, 52</w:t>
      </w:r>
    </w:p>
    <w:p w14:paraId="39F25C89" w14:textId="77777777" w:rsidR="008E561D" w:rsidRDefault="008E561D">
      <w:pPr>
        <w:pStyle w:val="Index1"/>
        <w:tabs>
          <w:tab w:val="right" w:pos="5030"/>
        </w:tabs>
        <w:rPr>
          <w:noProof/>
        </w:rPr>
      </w:pPr>
      <w:r>
        <w:rPr>
          <w:noProof/>
        </w:rPr>
        <w:t>Windows Server 2012 R2, 52</w:t>
      </w:r>
    </w:p>
    <w:p w14:paraId="21D4CF2F" w14:textId="77777777" w:rsidR="008E561D" w:rsidRDefault="008E561D">
      <w:pPr>
        <w:pStyle w:val="Index1"/>
        <w:tabs>
          <w:tab w:val="right" w:pos="5030"/>
        </w:tabs>
        <w:rPr>
          <w:noProof/>
        </w:rPr>
      </w:pPr>
      <w:r>
        <w:rPr>
          <w:noProof/>
        </w:rPr>
        <w:lastRenderedPageBreak/>
        <w:t>Windows Server 2016 CAL, 51</w:t>
      </w:r>
    </w:p>
    <w:p w14:paraId="7C1D08A0" w14:textId="77777777" w:rsidR="008E561D" w:rsidRDefault="008E561D">
      <w:pPr>
        <w:pStyle w:val="Index1"/>
        <w:tabs>
          <w:tab w:val="right" w:pos="5030"/>
        </w:tabs>
        <w:rPr>
          <w:noProof/>
        </w:rPr>
      </w:pPr>
      <w:r>
        <w:rPr>
          <w:noProof/>
        </w:rPr>
        <w:t>Windows Server 2016 Essentials, 51</w:t>
      </w:r>
    </w:p>
    <w:p w14:paraId="00E0D811" w14:textId="77777777" w:rsidR="008E561D" w:rsidRDefault="008E561D">
      <w:pPr>
        <w:pStyle w:val="Index1"/>
        <w:tabs>
          <w:tab w:val="right" w:pos="5030"/>
        </w:tabs>
        <w:rPr>
          <w:noProof/>
        </w:rPr>
      </w:pPr>
      <w:r>
        <w:rPr>
          <w:noProof/>
        </w:rPr>
        <w:t>Windows Server 2016 Standard (16 пакета лицензи за ядро), 51</w:t>
      </w:r>
    </w:p>
    <w:p w14:paraId="4CCDB40E" w14:textId="77777777" w:rsidR="008E561D" w:rsidRDefault="008E561D">
      <w:pPr>
        <w:pStyle w:val="Index1"/>
        <w:tabs>
          <w:tab w:val="right" w:pos="5030"/>
        </w:tabs>
        <w:rPr>
          <w:noProof/>
        </w:rPr>
      </w:pPr>
      <w:r>
        <w:rPr>
          <w:noProof/>
        </w:rPr>
        <w:t>Windows Server 2016 Standard (2 пакета лицензи за ядро), 51</w:t>
      </w:r>
    </w:p>
    <w:p w14:paraId="0A81598D" w14:textId="77777777" w:rsidR="008E561D" w:rsidRDefault="008E561D">
      <w:pPr>
        <w:pStyle w:val="Index1"/>
        <w:tabs>
          <w:tab w:val="right" w:pos="5030"/>
        </w:tabs>
        <w:rPr>
          <w:noProof/>
        </w:rPr>
      </w:pPr>
      <w:r>
        <w:rPr>
          <w:noProof/>
        </w:rPr>
        <w:t>Windows Server Datacenter, 89, 94, 96</w:t>
      </w:r>
    </w:p>
    <w:p w14:paraId="1F553AB6" w14:textId="77777777" w:rsidR="008E561D" w:rsidRDefault="008E561D">
      <w:pPr>
        <w:pStyle w:val="Index1"/>
        <w:tabs>
          <w:tab w:val="right" w:pos="5030"/>
        </w:tabs>
        <w:rPr>
          <w:noProof/>
        </w:rPr>
      </w:pPr>
      <w:r>
        <w:rPr>
          <w:noProof/>
        </w:rPr>
        <w:t>Windows Server Datacenter (2 пакета лицензи за ядро), 18</w:t>
      </w:r>
    </w:p>
    <w:p w14:paraId="23BA0C58" w14:textId="77777777" w:rsidR="008E561D" w:rsidRDefault="008E561D">
      <w:pPr>
        <w:pStyle w:val="Index1"/>
        <w:tabs>
          <w:tab w:val="right" w:pos="5030"/>
        </w:tabs>
        <w:rPr>
          <w:noProof/>
        </w:rPr>
      </w:pPr>
      <w:r>
        <w:rPr>
          <w:noProof/>
        </w:rPr>
        <w:t>Windows Server Enterprise, 53, 89</w:t>
      </w:r>
    </w:p>
    <w:p w14:paraId="33785699" w14:textId="77777777" w:rsidR="008E561D" w:rsidRDefault="008E561D">
      <w:pPr>
        <w:pStyle w:val="Index1"/>
        <w:tabs>
          <w:tab w:val="right" w:pos="5030"/>
        </w:tabs>
        <w:rPr>
          <w:noProof/>
        </w:rPr>
      </w:pPr>
      <w:r>
        <w:rPr>
          <w:noProof/>
        </w:rPr>
        <w:t>Windows Server Standard, 89, 94, 96</w:t>
      </w:r>
    </w:p>
    <w:p w14:paraId="2A9F0220" w14:textId="77777777" w:rsidR="008E561D" w:rsidRDefault="008E561D">
      <w:pPr>
        <w:pStyle w:val="Index1"/>
        <w:tabs>
          <w:tab w:val="right" w:pos="5030"/>
        </w:tabs>
        <w:rPr>
          <w:noProof/>
        </w:rPr>
      </w:pPr>
      <w:r>
        <w:rPr>
          <w:noProof/>
        </w:rPr>
        <w:t>Windows Server Standard (2 пакета лицензи за ядро), 18</w:t>
      </w:r>
    </w:p>
    <w:p w14:paraId="31215799" w14:textId="77777777" w:rsidR="008E561D" w:rsidRDefault="008E561D">
      <w:pPr>
        <w:pStyle w:val="Index1"/>
        <w:tabs>
          <w:tab w:val="right" w:pos="5030"/>
        </w:tabs>
        <w:rPr>
          <w:noProof/>
        </w:rPr>
      </w:pPr>
      <w:r>
        <w:rPr>
          <w:noProof/>
        </w:rPr>
        <w:t>Windows Server за системи, базирани на Itanium, 53</w:t>
      </w:r>
    </w:p>
    <w:p w14:paraId="672A577B" w14:textId="77777777" w:rsidR="008E561D" w:rsidRDefault="008E561D">
      <w:pPr>
        <w:pStyle w:val="Index1"/>
        <w:tabs>
          <w:tab w:val="right" w:pos="5030"/>
        </w:tabs>
        <w:rPr>
          <w:noProof/>
        </w:rPr>
      </w:pPr>
      <w:r>
        <w:rPr>
          <w:noProof/>
        </w:rPr>
        <w:t>Windows Small Business Server, 53</w:t>
      </w:r>
    </w:p>
    <w:p w14:paraId="5E6AEDC9" w14:textId="77777777" w:rsidR="008E561D" w:rsidRDefault="008E561D">
      <w:pPr>
        <w:pStyle w:val="Index1"/>
        <w:tabs>
          <w:tab w:val="right" w:pos="5030"/>
        </w:tabs>
        <w:rPr>
          <w:noProof/>
        </w:rPr>
      </w:pPr>
      <w:r>
        <w:rPr>
          <w:noProof/>
        </w:rPr>
        <w:t>Windows Virtual Desktop Access E3 за Потребител, 42</w:t>
      </w:r>
    </w:p>
    <w:p w14:paraId="47312BA2" w14:textId="77777777" w:rsidR="008E561D" w:rsidRDefault="008E561D">
      <w:pPr>
        <w:pStyle w:val="Index1"/>
        <w:tabs>
          <w:tab w:val="right" w:pos="5030"/>
        </w:tabs>
        <w:rPr>
          <w:noProof/>
        </w:rPr>
      </w:pPr>
      <w:r>
        <w:rPr>
          <w:noProof/>
        </w:rPr>
        <w:t>Windows Virtual Desktop Access E3 за Устройство, 42</w:t>
      </w:r>
    </w:p>
    <w:p w14:paraId="4463CA1B" w14:textId="77777777" w:rsidR="008E561D" w:rsidRDefault="008E561D">
      <w:pPr>
        <w:pStyle w:val="Index1"/>
        <w:tabs>
          <w:tab w:val="right" w:pos="5030"/>
        </w:tabs>
        <w:rPr>
          <w:noProof/>
        </w:rPr>
      </w:pPr>
      <w:r>
        <w:rPr>
          <w:noProof/>
        </w:rPr>
        <w:t>Windows Virtual Desktop Access E5 за Потребител, 42</w:t>
      </w:r>
    </w:p>
    <w:p w14:paraId="434D48FF" w14:textId="77777777" w:rsidR="008E561D" w:rsidRDefault="008E561D">
      <w:pPr>
        <w:pStyle w:val="Index1"/>
        <w:tabs>
          <w:tab w:val="right" w:pos="5030"/>
        </w:tabs>
        <w:rPr>
          <w:noProof/>
        </w:rPr>
      </w:pPr>
      <w:r>
        <w:rPr>
          <w:noProof/>
        </w:rPr>
        <w:t>Windows Virtual Desktop Access E5 за Устройство, 42</w:t>
      </w:r>
    </w:p>
    <w:p w14:paraId="06F63AA7" w14:textId="77777777" w:rsidR="008E561D" w:rsidRDefault="008E561D">
      <w:pPr>
        <w:pStyle w:val="Index1"/>
        <w:tabs>
          <w:tab w:val="right" w:pos="5030"/>
        </w:tabs>
        <w:rPr>
          <w:noProof/>
        </w:rPr>
      </w:pPr>
      <w:r>
        <w:rPr>
          <w:noProof/>
        </w:rPr>
        <w:t>Windows Vista, 43</w:t>
      </w:r>
    </w:p>
    <w:p w14:paraId="2F34CE3E" w14:textId="77777777" w:rsidR="008E561D" w:rsidRDefault="008E561D">
      <w:pPr>
        <w:pStyle w:val="Index1"/>
        <w:tabs>
          <w:tab w:val="right" w:pos="5030"/>
        </w:tabs>
        <w:rPr>
          <w:noProof/>
        </w:rPr>
      </w:pPr>
      <w:r>
        <w:rPr>
          <w:noProof/>
        </w:rPr>
        <w:t>Windows Vista Business за вградени системи, Ultimate за вградени системи, 43</w:t>
      </w:r>
    </w:p>
    <w:p w14:paraId="17D8F57F" w14:textId="77777777" w:rsidR="008E561D" w:rsidRDefault="008E561D">
      <w:pPr>
        <w:pStyle w:val="Index1"/>
        <w:tabs>
          <w:tab w:val="right" w:pos="5030"/>
        </w:tabs>
        <w:rPr>
          <w:noProof/>
        </w:rPr>
      </w:pPr>
      <w:r>
        <w:rPr>
          <w:noProof/>
        </w:rPr>
        <w:t>Windows XP, 43</w:t>
      </w:r>
    </w:p>
    <w:p w14:paraId="794EBBDC" w14:textId="77777777" w:rsidR="008E561D" w:rsidRDefault="008E561D">
      <w:pPr>
        <w:pStyle w:val="Index1"/>
        <w:tabs>
          <w:tab w:val="right" w:pos="5030"/>
        </w:tabs>
        <w:rPr>
          <w:noProof/>
        </w:rPr>
      </w:pPr>
      <w:r>
        <w:rPr>
          <w:noProof/>
        </w:rPr>
        <w:t>Windows XP Embedded, 44</w:t>
      </w:r>
    </w:p>
    <w:p w14:paraId="5C89E600" w14:textId="77777777" w:rsidR="008E561D" w:rsidRDefault="008E561D">
      <w:pPr>
        <w:pStyle w:val="Index1"/>
        <w:tabs>
          <w:tab w:val="right" w:pos="5030"/>
        </w:tabs>
        <w:rPr>
          <w:noProof/>
        </w:rPr>
      </w:pPr>
      <w:r>
        <w:rPr>
          <w:noProof/>
        </w:rPr>
        <w:t>Windows XP Professional за вградени системи, 43</w:t>
      </w:r>
    </w:p>
    <w:p w14:paraId="31496A3D" w14:textId="77777777" w:rsidR="008E561D" w:rsidRDefault="008E561D">
      <w:pPr>
        <w:pStyle w:val="Index1"/>
        <w:tabs>
          <w:tab w:val="right" w:pos="5030"/>
        </w:tabs>
        <w:rPr>
          <w:noProof/>
        </w:rPr>
      </w:pPr>
      <w:r>
        <w:rPr>
          <w:noProof/>
        </w:rPr>
        <w:t>Word 2016, 23</w:t>
      </w:r>
    </w:p>
    <w:p w14:paraId="687D70A3" w14:textId="77777777" w:rsidR="008E561D" w:rsidRDefault="008E561D">
      <w:pPr>
        <w:pStyle w:val="Index1"/>
        <w:tabs>
          <w:tab w:val="right" w:pos="5030"/>
        </w:tabs>
        <w:rPr>
          <w:noProof/>
        </w:rPr>
      </w:pPr>
      <w:r>
        <w:rPr>
          <w:noProof/>
        </w:rPr>
        <w:t>Word 2016 for Mac, 24</w:t>
      </w:r>
    </w:p>
    <w:p w14:paraId="2F570C2F" w14:textId="77777777" w:rsidR="008E561D" w:rsidRDefault="008E561D">
      <w:pPr>
        <w:pStyle w:val="Index1"/>
        <w:tabs>
          <w:tab w:val="right" w:pos="5030"/>
        </w:tabs>
        <w:rPr>
          <w:noProof/>
        </w:rPr>
      </w:pPr>
      <w:r>
        <w:rPr>
          <w:noProof/>
        </w:rPr>
        <w:t>Work at Home for Mac 2016, 24</w:t>
      </w:r>
    </w:p>
    <w:p w14:paraId="397B414A" w14:textId="77777777" w:rsidR="008E561D" w:rsidRDefault="008E561D">
      <w:pPr>
        <w:pStyle w:val="Index1"/>
        <w:tabs>
          <w:tab w:val="right" w:pos="5030"/>
        </w:tabs>
        <w:rPr>
          <w:noProof/>
        </w:rPr>
      </w:pPr>
      <w:r>
        <w:rPr>
          <w:noProof/>
        </w:rPr>
        <w:t>Workplace Analytics, 74</w:t>
      </w:r>
    </w:p>
    <w:p w14:paraId="48848208" w14:textId="77777777" w:rsidR="008E561D" w:rsidRDefault="008E561D">
      <w:pPr>
        <w:pStyle w:val="Index1"/>
        <w:tabs>
          <w:tab w:val="right" w:pos="5030"/>
        </w:tabs>
        <w:rPr>
          <w:noProof/>
        </w:rPr>
      </w:pPr>
      <w:r>
        <w:rPr>
          <w:noProof/>
        </w:rPr>
        <w:t>абонамент за Visual Studio Enterprise, 89</w:t>
      </w:r>
    </w:p>
    <w:p w14:paraId="1E7D580E" w14:textId="77777777" w:rsidR="008E561D" w:rsidRDefault="008E561D">
      <w:pPr>
        <w:pStyle w:val="Index1"/>
        <w:tabs>
          <w:tab w:val="right" w:pos="5030"/>
        </w:tabs>
        <w:rPr>
          <w:noProof/>
        </w:rPr>
      </w:pPr>
      <w:r>
        <w:rPr>
          <w:noProof/>
        </w:rPr>
        <w:t>Абонамент за Visual Studio Enterprise, 96</w:t>
      </w:r>
    </w:p>
    <w:p w14:paraId="49A7E12F" w14:textId="77777777" w:rsidR="008E561D" w:rsidRDefault="008E561D">
      <w:pPr>
        <w:pStyle w:val="Index1"/>
        <w:tabs>
          <w:tab w:val="right" w:pos="5030"/>
        </w:tabs>
        <w:rPr>
          <w:noProof/>
        </w:rPr>
      </w:pPr>
      <w:r>
        <w:rPr>
          <w:noProof/>
        </w:rPr>
        <w:t>Абонамент за Visual Studio Enterprise 2017, 39</w:t>
      </w:r>
    </w:p>
    <w:p w14:paraId="4876A895" w14:textId="77777777" w:rsidR="008E561D" w:rsidRDefault="008E561D">
      <w:pPr>
        <w:pStyle w:val="Index1"/>
        <w:tabs>
          <w:tab w:val="right" w:pos="5030"/>
        </w:tabs>
        <w:rPr>
          <w:noProof/>
        </w:rPr>
      </w:pPr>
      <w:r>
        <w:rPr>
          <w:noProof/>
        </w:rPr>
        <w:t>абонамент за Visual Studio Professional, 89</w:t>
      </w:r>
    </w:p>
    <w:p w14:paraId="0B2E342C" w14:textId="77777777" w:rsidR="008E561D" w:rsidRDefault="008E561D">
      <w:pPr>
        <w:pStyle w:val="Index1"/>
        <w:tabs>
          <w:tab w:val="right" w:pos="5030"/>
        </w:tabs>
        <w:rPr>
          <w:noProof/>
        </w:rPr>
      </w:pPr>
      <w:r>
        <w:rPr>
          <w:noProof/>
        </w:rPr>
        <w:t>Абонамент за Visual Studio Professional, 96</w:t>
      </w:r>
    </w:p>
    <w:p w14:paraId="06943FE0" w14:textId="77777777" w:rsidR="008E561D" w:rsidRDefault="008E561D">
      <w:pPr>
        <w:pStyle w:val="Index1"/>
        <w:tabs>
          <w:tab w:val="right" w:pos="5030"/>
        </w:tabs>
        <w:rPr>
          <w:noProof/>
        </w:rPr>
      </w:pPr>
      <w:r>
        <w:rPr>
          <w:noProof/>
        </w:rPr>
        <w:t>Абонамент за Visual Studio Professional 2017, 39</w:t>
      </w:r>
    </w:p>
    <w:p w14:paraId="00631739" w14:textId="77777777" w:rsidR="008E561D" w:rsidRDefault="008E561D">
      <w:pPr>
        <w:pStyle w:val="Index1"/>
        <w:tabs>
          <w:tab w:val="right" w:pos="5030"/>
        </w:tabs>
        <w:rPr>
          <w:noProof/>
        </w:rPr>
      </w:pPr>
      <w:r>
        <w:rPr>
          <w:noProof/>
        </w:rPr>
        <w:t>абонамент за Visual Studio Test Professional, 89</w:t>
      </w:r>
    </w:p>
    <w:p w14:paraId="747E8493" w14:textId="77777777" w:rsidR="008E561D" w:rsidRDefault="008E561D">
      <w:pPr>
        <w:pStyle w:val="Index1"/>
        <w:tabs>
          <w:tab w:val="right" w:pos="5030"/>
        </w:tabs>
        <w:rPr>
          <w:noProof/>
        </w:rPr>
      </w:pPr>
      <w:r>
        <w:rPr>
          <w:noProof/>
        </w:rPr>
        <w:t>Абонамент за Visual Studio Test Professional, 96</w:t>
      </w:r>
    </w:p>
    <w:p w14:paraId="34B0F550" w14:textId="77777777" w:rsidR="008E561D" w:rsidRDefault="008E561D">
      <w:pPr>
        <w:pStyle w:val="Index1"/>
        <w:tabs>
          <w:tab w:val="right" w:pos="5030"/>
        </w:tabs>
        <w:rPr>
          <w:noProof/>
        </w:rPr>
      </w:pPr>
      <w:r>
        <w:rPr>
          <w:noProof/>
        </w:rPr>
        <w:t>Абонамент за Visual Studio Test Professional 2017, 39</w:t>
      </w:r>
    </w:p>
    <w:p w14:paraId="03BFD44F" w14:textId="77777777" w:rsidR="008E561D" w:rsidRDefault="008E561D">
      <w:pPr>
        <w:pStyle w:val="Index1"/>
        <w:tabs>
          <w:tab w:val="right" w:pos="5030"/>
        </w:tabs>
        <w:rPr>
          <w:noProof/>
        </w:rPr>
      </w:pPr>
      <w:r>
        <w:rPr>
          <w:noProof/>
        </w:rPr>
        <w:t>Абонамент за Windows Companion, 47</w:t>
      </w:r>
    </w:p>
    <w:p w14:paraId="714090CB" w14:textId="77777777" w:rsidR="008E561D" w:rsidRDefault="008E561D">
      <w:pPr>
        <w:pStyle w:val="Index1"/>
        <w:tabs>
          <w:tab w:val="right" w:pos="5030"/>
        </w:tabs>
        <w:rPr>
          <w:noProof/>
        </w:rPr>
      </w:pPr>
      <w:r>
        <w:rPr>
          <w:noProof/>
        </w:rPr>
        <w:t>Архивиране с Exchange Online за Exchange Online, 71</w:t>
      </w:r>
    </w:p>
    <w:p w14:paraId="54FFC17E" w14:textId="77777777" w:rsidR="008E561D" w:rsidRDefault="008E561D">
      <w:pPr>
        <w:pStyle w:val="Index1"/>
        <w:tabs>
          <w:tab w:val="right" w:pos="5030"/>
        </w:tabs>
        <w:rPr>
          <w:noProof/>
        </w:rPr>
      </w:pPr>
      <w:r>
        <w:rPr>
          <w:noProof/>
        </w:rPr>
        <w:t>Архивиране с Exchange Online за Exchange Server, 15, 71</w:t>
      </w:r>
    </w:p>
    <w:p w14:paraId="72AEE174" w14:textId="77777777" w:rsidR="008E561D" w:rsidRDefault="008E561D">
      <w:pPr>
        <w:pStyle w:val="Index1"/>
        <w:tabs>
          <w:tab w:val="right" w:pos="5030"/>
        </w:tabs>
        <w:rPr>
          <w:noProof/>
        </w:rPr>
      </w:pPr>
      <w:r>
        <w:rPr>
          <w:noProof/>
        </w:rPr>
        <w:t>Базов ЛКД, 62, 68, 89, 95</w:t>
      </w:r>
    </w:p>
    <w:p w14:paraId="3A0C0172" w14:textId="77777777" w:rsidR="008E561D" w:rsidRDefault="008E561D">
      <w:pPr>
        <w:pStyle w:val="Index1"/>
        <w:tabs>
          <w:tab w:val="right" w:pos="5030"/>
        </w:tabs>
        <w:rPr>
          <w:noProof/>
        </w:rPr>
      </w:pPr>
      <w:r>
        <w:rPr>
          <w:noProof/>
        </w:rPr>
        <w:t>Базов ЛКД пакет, 15</w:t>
      </w:r>
    </w:p>
    <w:p w14:paraId="79A0583D" w14:textId="77777777" w:rsidR="008E561D" w:rsidRDefault="008E561D">
      <w:pPr>
        <w:pStyle w:val="Index1"/>
        <w:tabs>
          <w:tab w:val="right" w:pos="5030"/>
        </w:tabs>
        <w:rPr>
          <w:noProof/>
        </w:rPr>
      </w:pPr>
      <w:r>
        <w:rPr>
          <w:noProof/>
        </w:rPr>
        <w:t>Базови ЛКД, 34</w:t>
      </w:r>
    </w:p>
    <w:p w14:paraId="17661699" w14:textId="77777777" w:rsidR="008E561D" w:rsidRDefault="008E561D">
      <w:pPr>
        <w:pStyle w:val="Index1"/>
        <w:tabs>
          <w:tab w:val="right" w:pos="5030"/>
        </w:tabs>
        <w:rPr>
          <w:noProof/>
        </w:rPr>
      </w:pPr>
      <w:r>
        <w:rPr>
          <w:noProof/>
        </w:rPr>
        <w:t>Ваучери за изпит по Microsoft Learning MCP 1, 78</w:t>
      </w:r>
    </w:p>
    <w:p w14:paraId="427D9791" w14:textId="77777777" w:rsidR="008E561D" w:rsidRDefault="008E561D">
      <w:pPr>
        <w:pStyle w:val="Index1"/>
        <w:tabs>
          <w:tab w:val="right" w:pos="5030"/>
        </w:tabs>
        <w:rPr>
          <w:noProof/>
        </w:rPr>
      </w:pPr>
      <w:r>
        <w:rPr>
          <w:noProof/>
        </w:rPr>
        <w:t>Ваучери за изпит по Microsoft Learning MCP 30, 78</w:t>
      </w:r>
    </w:p>
    <w:p w14:paraId="672C610D" w14:textId="77777777" w:rsidR="008E561D" w:rsidRDefault="008E561D">
      <w:pPr>
        <w:pStyle w:val="Index1"/>
        <w:tabs>
          <w:tab w:val="right" w:pos="5030"/>
        </w:tabs>
        <w:rPr>
          <w:noProof/>
        </w:rPr>
      </w:pPr>
      <w:r>
        <w:rPr>
          <w:noProof/>
        </w:rPr>
        <w:t>Възстановяване на сайтове на Azure, 96</w:t>
      </w:r>
    </w:p>
    <w:p w14:paraId="2C942596" w14:textId="77777777" w:rsidR="008E561D" w:rsidRDefault="008E561D">
      <w:pPr>
        <w:pStyle w:val="Index1"/>
        <w:tabs>
          <w:tab w:val="right" w:pos="5030"/>
        </w:tabs>
        <w:rPr>
          <w:noProof/>
        </w:rPr>
      </w:pPr>
      <w:r>
        <w:rPr>
          <w:noProof/>
        </w:rPr>
        <w:t>Възстановяване на сайтове на Microsoft Azure (към Сайт, притежаван от Клиента), 58</w:t>
      </w:r>
    </w:p>
    <w:p w14:paraId="4A72BA9E" w14:textId="77777777" w:rsidR="008E561D" w:rsidRDefault="008E561D">
      <w:pPr>
        <w:pStyle w:val="Index1"/>
        <w:tabs>
          <w:tab w:val="right" w:pos="5030"/>
        </w:tabs>
        <w:rPr>
          <w:noProof/>
        </w:rPr>
      </w:pPr>
      <w:r>
        <w:rPr>
          <w:noProof/>
        </w:rPr>
        <w:t>Външен конектор за Microsoft Identity Manager 2016, 22</w:t>
      </w:r>
    </w:p>
    <w:p w14:paraId="2E6E120C" w14:textId="77777777" w:rsidR="008E561D" w:rsidRDefault="008E561D">
      <w:pPr>
        <w:pStyle w:val="Index1"/>
        <w:tabs>
          <w:tab w:val="right" w:pos="5030"/>
        </w:tabs>
        <w:rPr>
          <w:noProof/>
        </w:rPr>
      </w:pPr>
      <w:r>
        <w:rPr>
          <w:noProof/>
        </w:rPr>
        <w:t>Външен конектор за Windows Server 2016, 51</w:t>
      </w:r>
    </w:p>
    <w:p w14:paraId="4FB7173F" w14:textId="77777777" w:rsidR="008E561D" w:rsidRDefault="008E561D">
      <w:pPr>
        <w:pStyle w:val="Index1"/>
        <w:tabs>
          <w:tab w:val="right" w:pos="5030"/>
        </w:tabs>
        <w:rPr>
          <w:noProof/>
        </w:rPr>
      </w:pPr>
      <w:r>
        <w:rPr>
          <w:noProof/>
        </w:rPr>
        <w:t>Външен конектор за Услуги за управление на права на Active Directory на Windows Server 2016, 51</w:t>
      </w:r>
    </w:p>
    <w:p w14:paraId="3E03B144" w14:textId="77777777" w:rsidR="008E561D" w:rsidRDefault="008E561D">
      <w:pPr>
        <w:pStyle w:val="Index1"/>
        <w:tabs>
          <w:tab w:val="right" w:pos="5030"/>
        </w:tabs>
        <w:rPr>
          <w:noProof/>
        </w:rPr>
      </w:pPr>
      <w:r>
        <w:rPr>
          <w:noProof/>
        </w:rPr>
        <w:t>Външен конектор за услугите за отдалечен работен плот за Windows Server 2016, 51</w:t>
      </w:r>
    </w:p>
    <w:p w14:paraId="2EB44E54" w14:textId="77777777" w:rsidR="008E561D" w:rsidRDefault="008E561D">
      <w:pPr>
        <w:pStyle w:val="Index1"/>
        <w:tabs>
          <w:tab w:val="right" w:pos="5030"/>
        </w:tabs>
        <w:rPr>
          <w:noProof/>
        </w:rPr>
      </w:pPr>
      <w:r>
        <w:rPr>
          <w:noProof/>
        </w:rPr>
        <w:t>Добавка Exchange Online (план 1), 68, 71</w:t>
      </w:r>
    </w:p>
    <w:p w14:paraId="562DB113" w14:textId="77777777" w:rsidR="008E561D" w:rsidRDefault="008E561D">
      <w:pPr>
        <w:pStyle w:val="Index1"/>
        <w:tabs>
          <w:tab w:val="right" w:pos="5030"/>
        </w:tabs>
        <w:rPr>
          <w:noProof/>
        </w:rPr>
      </w:pPr>
      <w:r>
        <w:rPr>
          <w:noProof/>
        </w:rPr>
        <w:t>Добавка Microsoft 365 E3, 60</w:t>
      </w:r>
    </w:p>
    <w:p w14:paraId="31EF0776" w14:textId="77777777" w:rsidR="008E561D" w:rsidRDefault="008E561D">
      <w:pPr>
        <w:pStyle w:val="Index1"/>
        <w:tabs>
          <w:tab w:val="right" w:pos="5030"/>
        </w:tabs>
        <w:rPr>
          <w:noProof/>
        </w:rPr>
      </w:pPr>
      <w:r>
        <w:rPr>
          <w:noProof/>
        </w:rPr>
        <w:t>Добавка Microsoft 365 E5, 60</w:t>
      </w:r>
    </w:p>
    <w:p w14:paraId="39FE0060" w14:textId="77777777" w:rsidR="008E561D" w:rsidRDefault="008E561D">
      <w:pPr>
        <w:pStyle w:val="Index1"/>
        <w:tabs>
          <w:tab w:val="right" w:pos="5030"/>
        </w:tabs>
        <w:rPr>
          <w:noProof/>
        </w:rPr>
      </w:pPr>
      <w:r>
        <w:rPr>
          <w:noProof/>
        </w:rPr>
        <w:t>Добавка Microsoft Intune, 77</w:t>
      </w:r>
    </w:p>
    <w:p w14:paraId="606139CA" w14:textId="77777777" w:rsidR="008E561D" w:rsidRDefault="008E561D">
      <w:pPr>
        <w:pStyle w:val="Index1"/>
        <w:tabs>
          <w:tab w:val="right" w:pos="5030"/>
        </w:tabs>
        <w:rPr>
          <w:noProof/>
        </w:rPr>
      </w:pPr>
      <w:r>
        <w:rPr>
          <w:noProof/>
        </w:rPr>
        <w:t>Добавка Microsoft Intune за Решения в сферата на образованието, 77</w:t>
      </w:r>
    </w:p>
    <w:p w14:paraId="0CF2EF33" w14:textId="77777777" w:rsidR="008E561D" w:rsidRDefault="008E561D">
      <w:pPr>
        <w:pStyle w:val="Index1"/>
        <w:tabs>
          <w:tab w:val="right" w:pos="5030"/>
        </w:tabs>
        <w:rPr>
          <w:noProof/>
        </w:rPr>
      </w:pPr>
      <w:r>
        <w:rPr>
          <w:noProof/>
        </w:rPr>
        <w:t>Добавка Office 365 Education E5, 67</w:t>
      </w:r>
    </w:p>
    <w:p w14:paraId="5ECF31D2" w14:textId="77777777" w:rsidR="008E561D" w:rsidRDefault="008E561D">
      <w:pPr>
        <w:pStyle w:val="Index1"/>
        <w:tabs>
          <w:tab w:val="right" w:pos="5030"/>
        </w:tabs>
        <w:rPr>
          <w:noProof/>
        </w:rPr>
      </w:pPr>
      <w:r>
        <w:rPr>
          <w:noProof/>
        </w:rPr>
        <w:t>Добавка Office 365 Enterprise E1, E3, 68</w:t>
      </w:r>
    </w:p>
    <w:p w14:paraId="4DB72B44" w14:textId="77777777" w:rsidR="008E561D" w:rsidRDefault="008E561D">
      <w:pPr>
        <w:pStyle w:val="Index1"/>
        <w:tabs>
          <w:tab w:val="right" w:pos="5030"/>
        </w:tabs>
        <w:rPr>
          <w:noProof/>
        </w:rPr>
      </w:pPr>
      <w:r>
        <w:rPr>
          <w:noProof/>
        </w:rPr>
        <w:t>Добавка Office 365 Enterprise E3 без ProPlus, 68</w:t>
      </w:r>
    </w:p>
    <w:p w14:paraId="0703B1B7" w14:textId="77777777" w:rsidR="008E561D" w:rsidRDefault="008E561D">
      <w:pPr>
        <w:pStyle w:val="Index1"/>
        <w:tabs>
          <w:tab w:val="right" w:pos="5030"/>
        </w:tabs>
        <w:rPr>
          <w:noProof/>
        </w:rPr>
      </w:pPr>
      <w:r>
        <w:rPr>
          <w:noProof/>
        </w:rPr>
        <w:t>Добавка Office 365 Enterprise E4, 68</w:t>
      </w:r>
    </w:p>
    <w:p w14:paraId="33C55D13" w14:textId="77777777" w:rsidR="008E561D" w:rsidRDefault="008E561D">
      <w:pPr>
        <w:pStyle w:val="Index1"/>
        <w:tabs>
          <w:tab w:val="right" w:pos="5030"/>
        </w:tabs>
        <w:rPr>
          <w:noProof/>
        </w:rPr>
      </w:pPr>
      <w:r>
        <w:rPr>
          <w:noProof/>
        </w:rPr>
        <w:t>Добавка Office 365 Enterprise E4 без ProPlus, 68</w:t>
      </w:r>
    </w:p>
    <w:p w14:paraId="35906018" w14:textId="77777777" w:rsidR="008E561D" w:rsidRDefault="008E561D">
      <w:pPr>
        <w:pStyle w:val="Index1"/>
        <w:tabs>
          <w:tab w:val="right" w:pos="5030"/>
        </w:tabs>
        <w:rPr>
          <w:noProof/>
        </w:rPr>
      </w:pPr>
      <w:r>
        <w:rPr>
          <w:noProof/>
        </w:rPr>
        <w:t>Добавка Office 365 Enterprise E5, 68</w:t>
      </w:r>
    </w:p>
    <w:p w14:paraId="7EC3496A" w14:textId="77777777" w:rsidR="008E561D" w:rsidRDefault="008E561D">
      <w:pPr>
        <w:pStyle w:val="Index1"/>
        <w:tabs>
          <w:tab w:val="right" w:pos="5030"/>
        </w:tabs>
        <w:rPr>
          <w:noProof/>
        </w:rPr>
      </w:pPr>
      <w:r>
        <w:rPr>
          <w:noProof/>
        </w:rPr>
        <w:t>Добавка Office 365 Midsize Business, 69</w:t>
      </w:r>
    </w:p>
    <w:p w14:paraId="24E45967" w14:textId="77777777" w:rsidR="008E561D" w:rsidRDefault="008E561D">
      <w:pPr>
        <w:pStyle w:val="Index1"/>
        <w:tabs>
          <w:tab w:val="right" w:pos="5030"/>
        </w:tabs>
        <w:rPr>
          <w:noProof/>
        </w:rPr>
      </w:pPr>
      <w:r>
        <w:rPr>
          <w:noProof/>
        </w:rPr>
        <w:t>Добавка SharePoint Online (план 1), 73</w:t>
      </w:r>
    </w:p>
    <w:p w14:paraId="67467B7D" w14:textId="77777777" w:rsidR="008E561D" w:rsidRDefault="008E561D">
      <w:pPr>
        <w:pStyle w:val="Index1"/>
        <w:tabs>
          <w:tab w:val="right" w:pos="5030"/>
        </w:tabs>
        <w:rPr>
          <w:noProof/>
        </w:rPr>
      </w:pPr>
      <w:r>
        <w:rPr>
          <w:noProof/>
        </w:rPr>
        <w:t>Добавка Skype за бизнеса онлайн (план 1), 68, 73</w:t>
      </w:r>
    </w:p>
    <w:p w14:paraId="15FC57A9" w14:textId="77777777" w:rsidR="008E561D" w:rsidRDefault="008E561D">
      <w:pPr>
        <w:pStyle w:val="Index1"/>
        <w:tabs>
          <w:tab w:val="right" w:pos="5030"/>
        </w:tabs>
        <w:rPr>
          <w:noProof/>
        </w:rPr>
      </w:pPr>
      <w:r>
        <w:rPr>
          <w:noProof/>
        </w:rPr>
        <w:t>Добавка Visio Pro за Office 365, 66</w:t>
      </w:r>
    </w:p>
    <w:p w14:paraId="0CBB9B6E" w14:textId="77777777" w:rsidR="008E561D" w:rsidRDefault="008E561D">
      <w:pPr>
        <w:pStyle w:val="Index1"/>
        <w:tabs>
          <w:tab w:val="right" w:pos="5030"/>
        </w:tabs>
        <w:rPr>
          <w:noProof/>
        </w:rPr>
      </w:pPr>
      <w:r>
        <w:rPr>
          <w:noProof/>
        </w:rPr>
        <w:t>Добавка за Azure Information Protection Premium, 69</w:t>
      </w:r>
    </w:p>
    <w:p w14:paraId="144684CF" w14:textId="77777777" w:rsidR="008E561D" w:rsidRDefault="008E561D">
      <w:pPr>
        <w:pStyle w:val="Index1"/>
        <w:tabs>
          <w:tab w:val="right" w:pos="5030"/>
        </w:tabs>
        <w:rPr>
          <w:noProof/>
        </w:rPr>
      </w:pPr>
      <w:r>
        <w:rPr>
          <w:noProof/>
        </w:rPr>
        <w:t>Добавка за Azure Information Protection Premium Plan 1, 60</w:t>
      </w:r>
    </w:p>
    <w:p w14:paraId="7061B55D" w14:textId="77777777" w:rsidR="008E561D" w:rsidRDefault="008E561D">
      <w:pPr>
        <w:pStyle w:val="Index1"/>
        <w:tabs>
          <w:tab w:val="right" w:pos="5030"/>
        </w:tabs>
        <w:rPr>
          <w:noProof/>
        </w:rPr>
      </w:pPr>
      <w:r>
        <w:rPr>
          <w:noProof/>
        </w:rPr>
        <w:t>Добавка за Azure Information Protection Premium Plan 2, 60</w:t>
      </w:r>
    </w:p>
    <w:p w14:paraId="6F77AB84" w14:textId="77777777" w:rsidR="008E561D" w:rsidRDefault="008E561D">
      <w:pPr>
        <w:pStyle w:val="Index1"/>
        <w:tabs>
          <w:tab w:val="right" w:pos="5030"/>
        </w:tabs>
        <w:rPr>
          <w:noProof/>
        </w:rPr>
      </w:pPr>
      <w:r>
        <w:rPr>
          <w:noProof/>
        </w:rPr>
        <w:t>Добавка за E3 за активиране от потребител на OLS за Windows 10, 42</w:t>
      </w:r>
    </w:p>
    <w:p w14:paraId="5CFBD52C" w14:textId="77777777" w:rsidR="008E561D" w:rsidRDefault="008E561D">
      <w:pPr>
        <w:pStyle w:val="Index1"/>
        <w:tabs>
          <w:tab w:val="right" w:pos="5030"/>
        </w:tabs>
        <w:rPr>
          <w:noProof/>
        </w:rPr>
      </w:pPr>
      <w:r>
        <w:rPr>
          <w:noProof/>
        </w:rPr>
        <w:t>Добавка за E5 за активиране от потребител на OLS за Windows 10, 42</w:t>
      </w:r>
    </w:p>
    <w:p w14:paraId="442DDA51" w14:textId="77777777" w:rsidR="008E561D" w:rsidRDefault="008E561D">
      <w:pPr>
        <w:pStyle w:val="Index1"/>
        <w:tabs>
          <w:tab w:val="right" w:pos="5030"/>
        </w:tabs>
        <w:rPr>
          <w:noProof/>
        </w:rPr>
      </w:pPr>
      <w:r>
        <w:rPr>
          <w:noProof/>
        </w:rPr>
        <w:t>Добавка за Microsoft Dynamics 365 за Членове на екипа, издание Enterprise (ЛА за Потребител), 64</w:t>
      </w:r>
    </w:p>
    <w:p w14:paraId="2E1D2D65" w14:textId="77777777" w:rsidR="008E561D" w:rsidRDefault="008E561D">
      <w:pPr>
        <w:pStyle w:val="Index1"/>
        <w:tabs>
          <w:tab w:val="right" w:pos="5030"/>
        </w:tabs>
        <w:rPr>
          <w:noProof/>
        </w:rPr>
      </w:pPr>
      <w:r>
        <w:rPr>
          <w:noProof/>
        </w:rPr>
        <w:t>Добавка за Microsoft Stream Plan 2, 75</w:t>
      </w:r>
    </w:p>
    <w:p w14:paraId="3063389C" w14:textId="77777777" w:rsidR="008E561D" w:rsidRDefault="008E561D">
      <w:pPr>
        <w:pStyle w:val="Index1"/>
        <w:tabs>
          <w:tab w:val="right" w:pos="5030"/>
        </w:tabs>
        <w:rPr>
          <w:noProof/>
        </w:rPr>
      </w:pPr>
      <w:r>
        <w:rPr>
          <w:noProof/>
        </w:rPr>
        <w:t>Добавка за Microsoft Stream Storage (500 ГБ), 75</w:t>
      </w:r>
    </w:p>
    <w:p w14:paraId="697F85FF" w14:textId="77777777" w:rsidR="008E561D" w:rsidRDefault="008E561D">
      <w:pPr>
        <w:pStyle w:val="Index1"/>
        <w:tabs>
          <w:tab w:val="right" w:pos="5030"/>
        </w:tabs>
        <w:rPr>
          <w:noProof/>
        </w:rPr>
      </w:pPr>
      <w:r>
        <w:rPr>
          <w:noProof/>
        </w:rPr>
        <w:t>Добавка за Operations Management and Security E1, 58</w:t>
      </w:r>
    </w:p>
    <w:p w14:paraId="5C4472DC" w14:textId="77777777" w:rsidR="008E561D" w:rsidRDefault="008E561D">
      <w:pPr>
        <w:pStyle w:val="Index1"/>
        <w:tabs>
          <w:tab w:val="right" w:pos="5030"/>
        </w:tabs>
        <w:rPr>
          <w:noProof/>
        </w:rPr>
      </w:pPr>
      <w:r>
        <w:rPr>
          <w:noProof/>
        </w:rPr>
        <w:t>Добавка за Operations Management and Security E2, 58</w:t>
      </w:r>
    </w:p>
    <w:p w14:paraId="48F738FD" w14:textId="77777777" w:rsidR="008E561D" w:rsidRDefault="008E561D">
      <w:pPr>
        <w:pStyle w:val="Index1"/>
        <w:tabs>
          <w:tab w:val="right" w:pos="5030"/>
        </w:tabs>
        <w:rPr>
          <w:noProof/>
        </w:rPr>
      </w:pPr>
      <w:r>
        <w:rPr>
          <w:noProof/>
        </w:rPr>
        <w:t>Добавка за Project Online Essentials, 72</w:t>
      </w:r>
    </w:p>
    <w:p w14:paraId="4F521E4C" w14:textId="77777777" w:rsidR="008E561D" w:rsidRDefault="008E561D">
      <w:pPr>
        <w:pStyle w:val="Index1"/>
        <w:tabs>
          <w:tab w:val="right" w:pos="5030"/>
        </w:tabs>
        <w:rPr>
          <w:noProof/>
        </w:rPr>
      </w:pPr>
      <w:r>
        <w:rPr>
          <w:noProof/>
        </w:rPr>
        <w:t>Добавка за Project Online Premium, 72</w:t>
      </w:r>
    </w:p>
    <w:p w14:paraId="1C612207" w14:textId="77777777" w:rsidR="008E561D" w:rsidRDefault="008E561D">
      <w:pPr>
        <w:pStyle w:val="Index1"/>
        <w:tabs>
          <w:tab w:val="right" w:pos="5030"/>
        </w:tabs>
        <w:rPr>
          <w:noProof/>
        </w:rPr>
      </w:pPr>
      <w:r>
        <w:rPr>
          <w:noProof/>
        </w:rPr>
        <w:t>Добавка за Project Online Professional, 72</w:t>
      </w:r>
    </w:p>
    <w:p w14:paraId="556326E8" w14:textId="77777777" w:rsidR="008E561D" w:rsidRDefault="008E561D">
      <w:pPr>
        <w:pStyle w:val="Index1"/>
        <w:tabs>
          <w:tab w:val="right" w:pos="5030"/>
        </w:tabs>
        <w:rPr>
          <w:noProof/>
        </w:rPr>
      </w:pPr>
      <w:r>
        <w:rPr>
          <w:noProof/>
        </w:rPr>
        <w:t>Добавка за Корпоративна мобилност и сигурност E3, 62</w:t>
      </w:r>
    </w:p>
    <w:p w14:paraId="57D86D3E" w14:textId="77777777" w:rsidR="008E561D" w:rsidRDefault="008E561D">
      <w:pPr>
        <w:pStyle w:val="Index1"/>
        <w:tabs>
          <w:tab w:val="right" w:pos="5030"/>
        </w:tabs>
        <w:rPr>
          <w:noProof/>
        </w:rPr>
      </w:pPr>
      <w:r>
        <w:rPr>
          <w:noProof/>
        </w:rPr>
        <w:t>Добавка за Корпоративна мобилност и сигурност E5, 62</w:t>
      </w:r>
    </w:p>
    <w:p w14:paraId="24E3D0FF" w14:textId="77777777" w:rsidR="008E561D" w:rsidRDefault="008E561D">
      <w:pPr>
        <w:pStyle w:val="Index1"/>
        <w:tabs>
          <w:tab w:val="right" w:pos="5030"/>
        </w:tabs>
        <w:rPr>
          <w:noProof/>
        </w:rPr>
      </w:pPr>
      <w:r>
        <w:rPr>
          <w:noProof/>
        </w:rPr>
        <w:t>Добавка за ЛКД за Skype за бизнеса Plus за Microsoft 365 E3, 60</w:t>
      </w:r>
    </w:p>
    <w:p w14:paraId="52D58893" w14:textId="77777777" w:rsidR="008E561D" w:rsidRDefault="008E561D">
      <w:pPr>
        <w:pStyle w:val="Index1"/>
        <w:tabs>
          <w:tab w:val="right" w:pos="5030"/>
        </w:tabs>
        <w:rPr>
          <w:noProof/>
        </w:rPr>
      </w:pPr>
      <w:r>
        <w:rPr>
          <w:noProof/>
        </w:rPr>
        <w:t>Добавка за потребител за Windows 10 Enterprise E3 (към E3 за устройство, 42</w:t>
      </w:r>
    </w:p>
    <w:p w14:paraId="64E5433F" w14:textId="77777777" w:rsidR="008E561D" w:rsidRDefault="008E561D">
      <w:pPr>
        <w:pStyle w:val="Index1"/>
        <w:tabs>
          <w:tab w:val="right" w:pos="5030"/>
        </w:tabs>
        <w:rPr>
          <w:noProof/>
        </w:rPr>
      </w:pPr>
      <w:r>
        <w:rPr>
          <w:noProof/>
        </w:rPr>
        <w:t>Добавка за устройство за Windows 10 Education E5 (към E3 за устройство), 42</w:t>
      </w:r>
    </w:p>
    <w:p w14:paraId="4A51AB8B" w14:textId="77777777" w:rsidR="008E561D" w:rsidRDefault="008E561D">
      <w:pPr>
        <w:pStyle w:val="Index1"/>
        <w:tabs>
          <w:tab w:val="right" w:pos="5030"/>
        </w:tabs>
        <w:rPr>
          <w:noProof/>
        </w:rPr>
      </w:pPr>
      <w:r>
        <w:rPr>
          <w:noProof/>
        </w:rPr>
        <w:t>Добавка за устройство или потребител за Windows 10 Enterprise E5 (към E3 за устройство) (ЛА), 42</w:t>
      </w:r>
    </w:p>
    <w:p w14:paraId="3A2EBD4D" w14:textId="77777777" w:rsidR="008E561D" w:rsidRDefault="008E561D">
      <w:pPr>
        <w:pStyle w:val="Index1"/>
        <w:tabs>
          <w:tab w:val="right" w:pos="5030"/>
        </w:tabs>
        <w:rPr>
          <w:noProof/>
        </w:rPr>
      </w:pPr>
      <w:r>
        <w:rPr>
          <w:noProof/>
        </w:rPr>
        <w:t>Добавка Премиум осигуровка за SQL Server Enterprise, 30</w:t>
      </w:r>
    </w:p>
    <w:p w14:paraId="2E210997" w14:textId="77777777" w:rsidR="008E561D" w:rsidRDefault="008E561D">
      <w:pPr>
        <w:pStyle w:val="Index1"/>
        <w:tabs>
          <w:tab w:val="right" w:pos="5030"/>
        </w:tabs>
        <w:rPr>
          <w:noProof/>
        </w:rPr>
      </w:pPr>
      <w:r>
        <w:rPr>
          <w:noProof/>
        </w:rPr>
        <w:t>Добавка Премиум осигуровка за SQL Server Standard, 30</w:t>
      </w:r>
    </w:p>
    <w:p w14:paraId="4479BECC" w14:textId="77777777" w:rsidR="008E561D" w:rsidRDefault="008E561D">
      <w:pPr>
        <w:pStyle w:val="Index1"/>
        <w:tabs>
          <w:tab w:val="right" w:pos="5030"/>
        </w:tabs>
        <w:rPr>
          <w:noProof/>
        </w:rPr>
      </w:pPr>
      <w:r>
        <w:rPr>
          <w:noProof/>
        </w:rPr>
        <w:t>Добавка Премиум осигуровка за Windows Server Datacenter (Лиценз за пакет за 2 ядра), 17</w:t>
      </w:r>
    </w:p>
    <w:p w14:paraId="0D9962E4" w14:textId="77777777" w:rsidR="008E561D" w:rsidRDefault="008E561D">
      <w:pPr>
        <w:pStyle w:val="Index1"/>
        <w:tabs>
          <w:tab w:val="right" w:pos="5030"/>
        </w:tabs>
        <w:rPr>
          <w:noProof/>
        </w:rPr>
      </w:pPr>
      <w:r>
        <w:rPr>
          <w:noProof/>
        </w:rPr>
        <w:t>Добавка Премиум осигуровка за Windows Server Datacenter Core (16 пакета лицензи за ядро), 51</w:t>
      </w:r>
    </w:p>
    <w:p w14:paraId="507382F1" w14:textId="77777777" w:rsidR="008E561D" w:rsidRDefault="008E561D">
      <w:pPr>
        <w:pStyle w:val="Index1"/>
        <w:tabs>
          <w:tab w:val="right" w:pos="5030"/>
        </w:tabs>
        <w:rPr>
          <w:noProof/>
        </w:rPr>
      </w:pPr>
      <w:r>
        <w:rPr>
          <w:noProof/>
        </w:rPr>
        <w:t>Добавка Премиум осигуровка за Windows Server Datacenter Core (2 пакета лицензи за ядро), 51</w:t>
      </w:r>
    </w:p>
    <w:p w14:paraId="7A7347A4" w14:textId="77777777" w:rsidR="008E561D" w:rsidRDefault="008E561D">
      <w:pPr>
        <w:pStyle w:val="Index1"/>
        <w:tabs>
          <w:tab w:val="right" w:pos="5030"/>
        </w:tabs>
        <w:rPr>
          <w:noProof/>
        </w:rPr>
      </w:pPr>
      <w:r>
        <w:rPr>
          <w:noProof/>
        </w:rPr>
        <w:t>Добавка Премиум осигуровка за Windows Server Standard (Лиценз за пакет за 2 ядра), 17</w:t>
      </w:r>
    </w:p>
    <w:p w14:paraId="33905497" w14:textId="77777777" w:rsidR="008E561D" w:rsidRDefault="008E561D">
      <w:pPr>
        <w:pStyle w:val="Index1"/>
        <w:tabs>
          <w:tab w:val="right" w:pos="5030"/>
        </w:tabs>
        <w:rPr>
          <w:noProof/>
        </w:rPr>
      </w:pPr>
      <w:r>
        <w:rPr>
          <w:noProof/>
        </w:rPr>
        <w:t>Добавка Премиум осигуровка за Windows Server Standard Core (16 пакета лицензи за ядро), 51</w:t>
      </w:r>
    </w:p>
    <w:p w14:paraId="430A01FE" w14:textId="77777777" w:rsidR="008E561D" w:rsidRDefault="008E561D">
      <w:pPr>
        <w:pStyle w:val="Index1"/>
        <w:tabs>
          <w:tab w:val="right" w:pos="5030"/>
        </w:tabs>
        <w:rPr>
          <w:noProof/>
        </w:rPr>
      </w:pPr>
      <w:r>
        <w:rPr>
          <w:noProof/>
        </w:rPr>
        <w:t>Добавка Премиум осигуровка за Windows Server Standard Core (2 пакета лицензи за ядро), 51</w:t>
      </w:r>
    </w:p>
    <w:p w14:paraId="71FB3EA5" w14:textId="77777777" w:rsidR="008E561D" w:rsidRDefault="008E561D">
      <w:pPr>
        <w:pStyle w:val="Index1"/>
        <w:tabs>
          <w:tab w:val="right" w:pos="5030"/>
        </w:tabs>
        <w:rPr>
          <w:noProof/>
        </w:rPr>
      </w:pPr>
      <w:r>
        <w:rPr>
          <w:noProof/>
        </w:rPr>
        <w:t>Зареждане от странични източници на Windows 8.1 Enterprise, 42</w:t>
      </w:r>
    </w:p>
    <w:p w14:paraId="4E9F23D2" w14:textId="77777777" w:rsidR="008E561D" w:rsidRDefault="008E561D">
      <w:pPr>
        <w:pStyle w:val="Index1"/>
        <w:tabs>
          <w:tab w:val="right" w:pos="5030"/>
        </w:tabs>
        <w:rPr>
          <w:noProof/>
        </w:rPr>
      </w:pPr>
      <w:r>
        <w:rPr>
          <w:noProof/>
        </w:rPr>
        <w:t>издание Windows Server HPC, 53</w:t>
      </w:r>
    </w:p>
    <w:p w14:paraId="4A2E0E13" w14:textId="77777777" w:rsidR="008E561D" w:rsidRDefault="008E561D">
      <w:pPr>
        <w:pStyle w:val="Index1"/>
        <w:tabs>
          <w:tab w:val="right" w:pos="5030"/>
        </w:tabs>
        <w:rPr>
          <w:noProof/>
        </w:rPr>
      </w:pPr>
      <w:r>
        <w:rPr>
          <w:noProof/>
        </w:rPr>
        <w:t>Клиентски лиценз за управление за System Center Configuration Manager 1606, 33</w:t>
      </w:r>
    </w:p>
    <w:p w14:paraId="63DEC01F" w14:textId="77777777" w:rsidR="008E561D" w:rsidRDefault="008E561D">
      <w:pPr>
        <w:pStyle w:val="Index1"/>
        <w:tabs>
          <w:tab w:val="right" w:pos="5030"/>
        </w:tabs>
        <w:rPr>
          <w:noProof/>
        </w:rPr>
      </w:pPr>
      <w:r>
        <w:rPr>
          <w:noProof/>
        </w:rPr>
        <w:lastRenderedPageBreak/>
        <w:t>Клиентски лиценз за управление на Advanced Threat Analytics 2016 за OSE, 13</w:t>
      </w:r>
    </w:p>
    <w:p w14:paraId="737D6191" w14:textId="77777777" w:rsidR="008E561D" w:rsidRDefault="008E561D">
      <w:pPr>
        <w:pStyle w:val="Index1"/>
        <w:tabs>
          <w:tab w:val="right" w:pos="5030"/>
        </w:tabs>
        <w:rPr>
          <w:noProof/>
        </w:rPr>
      </w:pPr>
      <w:r>
        <w:rPr>
          <w:noProof/>
        </w:rPr>
        <w:t>Клиентски лиценз за управление на Advanced Threat Analytics 2016 за Потребител, 13</w:t>
      </w:r>
    </w:p>
    <w:p w14:paraId="2C14DEA1" w14:textId="77777777" w:rsidR="008E561D" w:rsidRDefault="008E561D">
      <w:pPr>
        <w:pStyle w:val="Index1"/>
        <w:tabs>
          <w:tab w:val="right" w:pos="5030"/>
        </w:tabs>
        <w:rPr>
          <w:noProof/>
        </w:rPr>
      </w:pPr>
      <w:r>
        <w:rPr>
          <w:noProof/>
        </w:rPr>
        <w:t>Корпоративен ЛКД, 62, 69, 71, 89, 95</w:t>
      </w:r>
    </w:p>
    <w:p w14:paraId="37AD9025" w14:textId="77777777" w:rsidR="008E561D" w:rsidRDefault="008E561D">
      <w:pPr>
        <w:pStyle w:val="Index1"/>
        <w:tabs>
          <w:tab w:val="right" w:pos="5030"/>
        </w:tabs>
        <w:rPr>
          <w:noProof/>
        </w:rPr>
      </w:pPr>
      <w:r>
        <w:rPr>
          <w:noProof/>
        </w:rPr>
        <w:t>Корпоративен ЛКД пакет, 15</w:t>
      </w:r>
    </w:p>
    <w:p w14:paraId="187FA420" w14:textId="77777777" w:rsidR="008E561D" w:rsidRDefault="008E561D">
      <w:pPr>
        <w:pStyle w:val="Index1"/>
        <w:tabs>
          <w:tab w:val="right" w:pos="5030"/>
        </w:tabs>
        <w:rPr>
          <w:noProof/>
        </w:rPr>
      </w:pPr>
      <w:r>
        <w:rPr>
          <w:noProof/>
        </w:rPr>
        <w:t>Корпоративна мобилност и сигурност, 61, 69</w:t>
      </w:r>
    </w:p>
    <w:p w14:paraId="73C81A71" w14:textId="77777777" w:rsidR="008E561D" w:rsidRDefault="008E561D">
      <w:pPr>
        <w:pStyle w:val="Index1"/>
        <w:tabs>
          <w:tab w:val="right" w:pos="5030"/>
        </w:tabs>
        <w:rPr>
          <w:noProof/>
        </w:rPr>
      </w:pPr>
      <w:r>
        <w:rPr>
          <w:noProof/>
        </w:rPr>
        <w:t>Корпоративна мобилност и сигурност, 61</w:t>
      </w:r>
    </w:p>
    <w:p w14:paraId="5EAB5171" w14:textId="77777777" w:rsidR="008E561D" w:rsidRDefault="008E561D">
      <w:pPr>
        <w:pStyle w:val="Index1"/>
        <w:tabs>
          <w:tab w:val="right" w:pos="5030"/>
        </w:tabs>
        <w:rPr>
          <w:noProof/>
        </w:rPr>
      </w:pPr>
      <w:r>
        <w:rPr>
          <w:noProof/>
        </w:rPr>
        <w:t>Корпоративна мобилност и сигурност E3, 16</w:t>
      </w:r>
    </w:p>
    <w:p w14:paraId="6D604792" w14:textId="77777777" w:rsidR="008E561D" w:rsidRDefault="008E561D">
      <w:pPr>
        <w:pStyle w:val="Index1"/>
        <w:tabs>
          <w:tab w:val="right" w:pos="5030"/>
        </w:tabs>
        <w:rPr>
          <w:noProof/>
        </w:rPr>
      </w:pPr>
      <w:r>
        <w:rPr>
          <w:noProof/>
        </w:rPr>
        <w:t>Корпоративна мобилност и сигурност E3, 62</w:t>
      </w:r>
    </w:p>
    <w:p w14:paraId="21A69EFB" w14:textId="77777777" w:rsidR="008E561D" w:rsidRDefault="008E561D">
      <w:pPr>
        <w:pStyle w:val="Index1"/>
        <w:tabs>
          <w:tab w:val="right" w:pos="5030"/>
        </w:tabs>
        <w:rPr>
          <w:noProof/>
        </w:rPr>
      </w:pPr>
      <w:r>
        <w:rPr>
          <w:noProof/>
        </w:rPr>
        <w:t>Корпоративна мобилност и сигурност E5, 16</w:t>
      </w:r>
    </w:p>
    <w:p w14:paraId="102DCF3D" w14:textId="77777777" w:rsidR="008E561D" w:rsidRDefault="008E561D">
      <w:pPr>
        <w:pStyle w:val="Index1"/>
        <w:tabs>
          <w:tab w:val="right" w:pos="5030"/>
        </w:tabs>
        <w:rPr>
          <w:noProof/>
        </w:rPr>
      </w:pPr>
      <w:r>
        <w:rPr>
          <w:noProof/>
        </w:rPr>
        <w:t>Корпоративна мобилност и сигурност E5, 62</w:t>
      </w:r>
    </w:p>
    <w:p w14:paraId="487418A6" w14:textId="77777777" w:rsidR="008E561D" w:rsidRDefault="008E561D">
      <w:pPr>
        <w:pStyle w:val="Index1"/>
        <w:tabs>
          <w:tab w:val="right" w:pos="5030"/>
        </w:tabs>
        <w:rPr>
          <w:noProof/>
        </w:rPr>
      </w:pPr>
      <w:r>
        <w:rPr>
          <w:noProof/>
        </w:rPr>
        <w:t>Корпоративна мобилност и сигурност E5, 62</w:t>
      </w:r>
    </w:p>
    <w:p w14:paraId="28E268B4" w14:textId="77777777" w:rsidR="008E561D" w:rsidRDefault="008E561D">
      <w:pPr>
        <w:pStyle w:val="Index1"/>
        <w:tabs>
          <w:tab w:val="right" w:pos="5030"/>
        </w:tabs>
        <w:rPr>
          <w:noProof/>
        </w:rPr>
      </w:pPr>
      <w:r>
        <w:rPr>
          <w:noProof/>
        </w:rPr>
        <w:t>Корпоративни ЛКД, 34</w:t>
      </w:r>
    </w:p>
    <w:p w14:paraId="10D79769" w14:textId="77777777" w:rsidR="008E561D" w:rsidRDefault="008E561D">
      <w:pPr>
        <w:pStyle w:val="Index1"/>
        <w:tabs>
          <w:tab w:val="right" w:pos="5030"/>
        </w:tabs>
        <w:rPr>
          <w:noProof/>
        </w:rPr>
      </w:pPr>
      <w:r>
        <w:rPr>
          <w:noProof/>
        </w:rPr>
        <w:t>ЛА за Потребител за Exchange Online (план 1), 25</w:t>
      </w:r>
    </w:p>
    <w:p w14:paraId="39D85EB4" w14:textId="77777777" w:rsidR="008E561D" w:rsidRDefault="008E561D">
      <w:pPr>
        <w:pStyle w:val="Index1"/>
        <w:tabs>
          <w:tab w:val="right" w:pos="5030"/>
        </w:tabs>
        <w:rPr>
          <w:noProof/>
        </w:rPr>
      </w:pPr>
      <w:r>
        <w:rPr>
          <w:noProof/>
        </w:rPr>
        <w:t>ЛА за Потребител за Exchange Online (план 2, 25</w:t>
      </w:r>
    </w:p>
    <w:p w14:paraId="3CB5E4C6" w14:textId="77777777" w:rsidR="008E561D" w:rsidRDefault="008E561D">
      <w:pPr>
        <w:pStyle w:val="Index1"/>
        <w:tabs>
          <w:tab w:val="right" w:pos="5030"/>
        </w:tabs>
        <w:rPr>
          <w:noProof/>
        </w:rPr>
      </w:pPr>
      <w:r>
        <w:rPr>
          <w:noProof/>
        </w:rPr>
        <w:t>ЛА за Потребител за SharePoint Online (план 1 или 2), 27</w:t>
      </w:r>
    </w:p>
    <w:p w14:paraId="2916616A" w14:textId="77777777" w:rsidR="008E561D" w:rsidRDefault="008E561D">
      <w:pPr>
        <w:pStyle w:val="Index1"/>
        <w:tabs>
          <w:tab w:val="right" w:pos="5030"/>
        </w:tabs>
        <w:rPr>
          <w:noProof/>
        </w:rPr>
      </w:pPr>
      <w:r>
        <w:rPr>
          <w:noProof/>
        </w:rPr>
        <w:t>Лицензи за Windows Server 2016 Datacenter (16 пакета лицензи за ядро), 51</w:t>
      </w:r>
    </w:p>
    <w:p w14:paraId="5AA3DF0C" w14:textId="77777777" w:rsidR="008E561D" w:rsidRDefault="008E561D">
      <w:pPr>
        <w:pStyle w:val="Index1"/>
        <w:tabs>
          <w:tab w:val="right" w:pos="5030"/>
        </w:tabs>
        <w:rPr>
          <w:noProof/>
        </w:rPr>
      </w:pPr>
      <w:r>
        <w:rPr>
          <w:noProof/>
        </w:rPr>
        <w:t>Лицензи за Windows Server 2016 Datacenter (2 пакета лицензи за ядро), 51</w:t>
      </w:r>
    </w:p>
    <w:p w14:paraId="5BB0AA65" w14:textId="77777777" w:rsidR="008E561D" w:rsidRDefault="008E561D">
      <w:pPr>
        <w:pStyle w:val="Index1"/>
        <w:tabs>
          <w:tab w:val="right" w:pos="5030"/>
        </w:tabs>
        <w:rPr>
          <w:noProof/>
        </w:rPr>
      </w:pPr>
      <w:r>
        <w:rPr>
          <w:noProof/>
        </w:rPr>
        <w:t>Лицензиране за права за Windows 10 Home до Windows 10 Pro, 42</w:t>
      </w:r>
    </w:p>
    <w:p w14:paraId="2385D922" w14:textId="77777777" w:rsidR="008E561D" w:rsidRDefault="008E561D">
      <w:pPr>
        <w:pStyle w:val="Index1"/>
        <w:tabs>
          <w:tab w:val="right" w:pos="5030"/>
        </w:tabs>
        <w:rPr>
          <w:noProof/>
        </w:rPr>
      </w:pPr>
      <w:r>
        <w:rPr>
          <w:noProof/>
        </w:rPr>
        <w:t>ЛКД за Exchange Server Enterprise 2016, 25</w:t>
      </w:r>
    </w:p>
    <w:p w14:paraId="60E7AB2A" w14:textId="77777777" w:rsidR="008E561D" w:rsidRDefault="008E561D">
      <w:pPr>
        <w:pStyle w:val="Index1"/>
        <w:tabs>
          <w:tab w:val="right" w:pos="5030"/>
        </w:tabs>
        <w:rPr>
          <w:noProof/>
        </w:rPr>
      </w:pPr>
      <w:r>
        <w:rPr>
          <w:noProof/>
        </w:rPr>
        <w:t>ЛКД за Exchange Server Standard 2016, 25</w:t>
      </w:r>
    </w:p>
    <w:p w14:paraId="329E64D7" w14:textId="77777777" w:rsidR="008E561D" w:rsidRDefault="008E561D">
      <w:pPr>
        <w:pStyle w:val="Index1"/>
        <w:tabs>
          <w:tab w:val="right" w:pos="5030"/>
        </w:tabs>
        <w:rPr>
          <w:noProof/>
        </w:rPr>
      </w:pPr>
      <w:r>
        <w:rPr>
          <w:noProof/>
        </w:rPr>
        <w:t>ЛКД за Microsoft Dynamics 365 за Обслужване на клиенти, 89</w:t>
      </w:r>
    </w:p>
    <w:p w14:paraId="018F6C3E" w14:textId="77777777" w:rsidR="008E561D" w:rsidRDefault="008E561D">
      <w:pPr>
        <w:pStyle w:val="Index1"/>
        <w:tabs>
          <w:tab w:val="right" w:pos="5030"/>
        </w:tabs>
        <w:rPr>
          <w:noProof/>
        </w:rPr>
      </w:pPr>
      <w:r>
        <w:rPr>
          <w:noProof/>
        </w:rPr>
        <w:t>ЛКД за Microsoft Dynamics 365 за Операции, 89</w:t>
      </w:r>
    </w:p>
    <w:p w14:paraId="76383BB8" w14:textId="77777777" w:rsidR="008E561D" w:rsidRDefault="008E561D">
      <w:pPr>
        <w:pStyle w:val="Index1"/>
        <w:tabs>
          <w:tab w:val="right" w:pos="5030"/>
        </w:tabs>
        <w:rPr>
          <w:noProof/>
        </w:rPr>
      </w:pPr>
      <w:r>
        <w:rPr>
          <w:noProof/>
        </w:rPr>
        <w:t>ЛКД за Microsoft Dynamics 365 за Операции (Дейност), 89</w:t>
      </w:r>
    </w:p>
    <w:p w14:paraId="665800B2" w14:textId="77777777" w:rsidR="008E561D" w:rsidRDefault="008E561D">
      <w:pPr>
        <w:pStyle w:val="Index1"/>
        <w:tabs>
          <w:tab w:val="right" w:pos="5030"/>
        </w:tabs>
        <w:rPr>
          <w:noProof/>
        </w:rPr>
      </w:pPr>
      <w:r>
        <w:rPr>
          <w:noProof/>
        </w:rPr>
        <w:t>ЛКД за Microsoft Dynamics 365 за Продажби, 89</w:t>
      </w:r>
    </w:p>
    <w:p w14:paraId="591FA5F9" w14:textId="77777777" w:rsidR="008E561D" w:rsidRDefault="008E561D">
      <w:pPr>
        <w:pStyle w:val="Index1"/>
        <w:tabs>
          <w:tab w:val="right" w:pos="5030"/>
        </w:tabs>
        <w:rPr>
          <w:noProof/>
        </w:rPr>
      </w:pPr>
      <w:r>
        <w:rPr>
          <w:noProof/>
        </w:rPr>
        <w:t>ЛКД за Microsoft Dynamics AX Enterprise, 65, 89</w:t>
      </w:r>
    </w:p>
    <w:p w14:paraId="2E2F1E38" w14:textId="77777777" w:rsidR="008E561D" w:rsidRDefault="008E561D">
      <w:pPr>
        <w:pStyle w:val="Index1"/>
        <w:tabs>
          <w:tab w:val="right" w:pos="5030"/>
        </w:tabs>
        <w:rPr>
          <w:noProof/>
        </w:rPr>
      </w:pPr>
      <w:r>
        <w:rPr>
          <w:noProof/>
        </w:rPr>
        <w:t>ЛКД за Microsoft Dynamics AX Task, 65, 89</w:t>
      </w:r>
    </w:p>
    <w:p w14:paraId="60A71F3C" w14:textId="77777777" w:rsidR="008E561D" w:rsidRDefault="008E561D">
      <w:pPr>
        <w:pStyle w:val="Index1"/>
        <w:tabs>
          <w:tab w:val="right" w:pos="5030"/>
        </w:tabs>
        <w:rPr>
          <w:noProof/>
        </w:rPr>
      </w:pPr>
      <w:r>
        <w:rPr>
          <w:noProof/>
        </w:rPr>
        <w:t>ЛКД за Microsoft Dynamics CRM Basic, 65</w:t>
      </w:r>
    </w:p>
    <w:p w14:paraId="06663949" w14:textId="77777777" w:rsidR="008E561D" w:rsidRDefault="008E561D">
      <w:pPr>
        <w:pStyle w:val="Index1"/>
        <w:tabs>
          <w:tab w:val="right" w:pos="5030"/>
        </w:tabs>
        <w:rPr>
          <w:noProof/>
        </w:rPr>
      </w:pPr>
      <w:r>
        <w:rPr>
          <w:noProof/>
        </w:rPr>
        <w:t>ЛКД за Microsoft Dynamics CRM Professional, 65</w:t>
      </w:r>
    </w:p>
    <w:p w14:paraId="1AB05BFF" w14:textId="77777777" w:rsidR="008E561D" w:rsidRDefault="008E561D">
      <w:pPr>
        <w:pStyle w:val="Index1"/>
        <w:tabs>
          <w:tab w:val="right" w:pos="5030"/>
        </w:tabs>
        <w:rPr>
          <w:noProof/>
        </w:rPr>
      </w:pPr>
      <w:r>
        <w:rPr>
          <w:noProof/>
        </w:rPr>
        <w:t>ЛКД за Microsoft Identity Manager 2016, 22</w:t>
      </w:r>
    </w:p>
    <w:p w14:paraId="7AC5FB22" w14:textId="77777777" w:rsidR="008E561D" w:rsidRDefault="008E561D">
      <w:pPr>
        <w:pStyle w:val="Index1"/>
        <w:tabs>
          <w:tab w:val="right" w:pos="5030"/>
        </w:tabs>
        <w:rPr>
          <w:noProof/>
        </w:rPr>
      </w:pPr>
      <w:r>
        <w:rPr>
          <w:noProof/>
        </w:rPr>
        <w:t>ЛКД за Project Server 2016, 26</w:t>
      </w:r>
    </w:p>
    <w:p w14:paraId="18403BB8" w14:textId="77777777" w:rsidR="008E561D" w:rsidRDefault="008E561D">
      <w:pPr>
        <w:pStyle w:val="Index1"/>
        <w:tabs>
          <w:tab w:val="right" w:pos="5030"/>
        </w:tabs>
        <w:rPr>
          <w:noProof/>
        </w:rPr>
      </w:pPr>
      <w:r>
        <w:rPr>
          <w:noProof/>
        </w:rPr>
        <w:t>ЛКД за SharePoint Server 2016 Enterprise, 27</w:t>
      </w:r>
    </w:p>
    <w:p w14:paraId="733FB8C3" w14:textId="77777777" w:rsidR="008E561D" w:rsidRDefault="008E561D">
      <w:pPr>
        <w:pStyle w:val="Index1"/>
        <w:tabs>
          <w:tab w:val="right" w:pos="5030"/>
        </w:tabs>
        <w:rPr>
          <w:noProof/>
        </w:rPr>
      </w:pPr>
      <w:r>
        <w:rPr>
          <w:noProof/>
        </w:rPr>
        <w:t>ЛКД за SharePoint Server 2016 Standard, 27</w:t>
      </w:r>
    </w:p>
    <w:p w14:paraId="6EA01682" w14:textId="77777777" w:rsidR="008E561D" w:rsidRDefault="008E561D">
      <w:pPr>
        <w:pStyle w:val="Index1"/>
        <w:tabs>
          <w:tab w:val="right" w:pos="5030"/>
        </w:tabs>
        <w:rPr>
          <w:noProof/>
        </w:rPr>
      </w:pPr>
      <w:r>
        <w:rPr>
          <w:noProof/>
        </w:rPr>
        <w:t>ЛКД за Skype for Business Server 2015 Enterprise, 28</w:t>
      </w:r>
    </w:p>
    <w:p w14:paraId="0E8C7B3B" w14:textId="77777777" w:rsidR="008E561D" w:rsidRDefault="008E561D">
      <w:pPr>
        <w:pStyle w:val="Index1"/>
        <w:tabs>
          <w:tab w:val="right" w:pos="5030"/>
        </w:tabs>
        <w:rPr>
          <w:noProof/>
        </w:rPr>
      </w:pPr>
      <w:r>
        <w:rPr>
          <w:noProof/>
        </w:rPr>
        <w:t>ЛКД за Skype for Business Server 2015 Plus, 28</w:t>
      </w:r>
    </w:p>
    <w:p w14:paraId="3E603F9B" w14:textId="77777777" w:rsidR="008E561D" w:rsidRDefault="008E561D">
      <w:pPr>
        <w:pStyle w:val="Index1"/>
        <w:tabs>
          <w:tab w:val="right" w:pos="5030"/>
        </w:tabs>
        <w:rPr>
          <w:noProof/>
        </w:rPr>
      </w:pPr>
      <w:r>
        <w:rPr>
          <w:noProof/>
        </w:rPr>
        <w:t>ЛКД за Skype for Business Server 2015 Standard, 28</w:t>
      </w:r>
    </w:p>
    <w:p w14:paraId="0D74E77E" w14:textId="77777777" w:rsidR="008E561D" w:rsidRDefault="008E561D">
      <w:pPr>
        <w:pStyle w:val="Index1"/>
        <w:tabs>
          <w:tab w:val="right" w:pos="5030"/>
        </w:tabs>
        <w:rPr>
          <w:noProof/>
        </w:rPr>
      </w:pPr>
      <w:r>
        <w:rPr>
          <w:noProof/>
        </w:rPr>
        <w:t>ЛКД за Skype за бизнеса Plus, 28</w:t>
      </w:r>
    </w:p>
    <w:p w14:paraId="58E17981" w14:textId="77777777" w:rsidR="008E561D" w:rsidRDefault="008E561D">
      <w:pPr>
        <w:pStyle w:val="Index1"/>
        <w:tabs>
          <w:tab w:val="right" w:pos="5030"/>
        </w:tabs>
        <w:rPr>
          <w:noProof/>
        </w:rPr>
      </w:pPr>
      <w:r>
        <w:rPr>
          <w:noProof/>
        </w:rPr>
        <w:t>ЛКД за SQL Server 2016, 30</w:t>
      </w:r>
    </w:p>
    <w:p w14:paraId="5CFF348F" w14:textId="77777777" w:rsidR="008E561D" w:rsidRDefault="008E561D">
      <w:pPr>
        <w:pStyle w:val="Index1"/>
        <w:tabs>
          <w:tab w:val="right" w:pos="5030"/>
        </w:tabs>
        <w:rPr>
          <w:noProof/>
        </w:rPr>
      </w:pPr>
      <w:r>
        <w:rPr>
          <w:noProof/>
        </w:rPr>
        <w:t>ЛКД за Visual Studio Team Foundation Server 2017, 40</w:t>
      </w:r>
    </w:p>
    <w:p w14:paraId="459044F7" w14:textId="77777777" w:rsidR="008E561D" w:rsidRDefault="008E561D">
      <w:pPr>
        <w:pStyle w:val="Index1"/>
        <w:tabs>
          <w:tab w:val="right" w:pos="5030"/>
        </w:tabs>
        <w:rPr>
          <w:noProof/>
        </w:rPr>
      </w:pPr>
      <w:r>
        <w:rPr>
          <w:noProof/>
        </w:rPr>
        <w:t>ЛКД за Windows Server 2016, 50</w:t>
      </w:r>
    </w:p>
    <w:p w14:paraId="4AB28A9A" w14:textId="77777777" w:rsidR="008E561D" w:rsidRDefault="008E561D">
      <w:pPr>
        <w:pStyle w:val="Index1"/>
        <w:tabs>
          <w:tab w:val="right" w:pos="5030"/>
        </w:tabs>
        <w:rPr>
          <w:noProof/>
        </w:rPr>
      </w:pPr>
      <w:r>
        <w:rPr>
          <w:noProof/>
        </w:rPr>
        <w:t>ЛКД за самообслужване за Microsoft Dynamics AX, 65</w:t>
      </w:r>
    </w:p>
    <w:p w14:paraId="3E7C0BBD" w14:textId="77777777" w:rsidR="008E561D" w:rsidRDefault="008E561D">
      <w:pPr>
        <w:pStyle w:val="Index1"/>
        <w:tabs>
          <w:tab w:val="right" w:pos="5030"/>
        </w:tabs>
        <w:rPr>
          <w:noProof/>
        </w:rPr>
      </w:pPr>
      <w:r>
        <w:rPr>
          <w:noProof/>
        </w:rPr>
        <w:t>ЛКД за Услуги за отдалечен работен плот за Windows Server 2016, 51</w:t>
      </w:r>
    </w:p>
    <w:p w14:paraId="37DB2AAD" w14:textId="77777777" w:rsidR="008E561D" w:rsidRDefault="008E561D">
      <w:pPr>
        <w:pStyle w:val="Index1"/>
        <w:tabs>
          <w:tab w:val="right" w:pos="5030"/>
        </w:tabs>
        <w:rPr>
          <w:noProof/>
        </w:rPr>
      </w:pPr>
      <w:r>
        <w:rPr>
          <w:noProof/>
        </w:rPr>
        <w:t>ЛКД за Услуги за управление на правата на достъп в Active Directory на Windows Server 2016, 50, 51</w:t>
      </w:r>
    </w:p>
    <w:p w14:paraId="6E010098" w14:textId="77777777" w:rsidR="008E561D" w:rsidRDefault="008E561D">
      <w:pPr>
        <w:pStyle w:val="Index1"/>
        <w:tabs>
          <w:tab w:val="right" w:pos="5030"/>
        </w:tabs>
        <w:rPr>
          <w:noProof/>
        </w:rPr>
      </w:pPr>
      <w:r>
        <w:rPr>
          <w:noProof/>
        </w:rPr>
        <w:t>ЛКД за Устройства за Project Server 2016, 23</w:t>
      </w:r>
    </w:p>
    <w:p w14:paraId="3780A794" w14:textId="77777777" w:rsidR="008E561D" w:rsidRDefault="008E561D">
      <w:pPr>
        <w:pStyle w:val="Index1"/>
        <w:tabs>
          <w:tab w:val="right" w:pos="5030"/>
        </w:tabs>
        <w:rPr>
          <w:noProof/>
        </w:rPr>
      </w:pPr>
      <w:r>
        <w:rPr>
          <w:noProof/>
        </w:rPr>
        <w:t>Локален ЛКД за Microsoft Dynamics 365 за Обслужване на клиенти, 65, 95</w:t>
      </w:r>
    </w:p>
    <w:p w14:paraId="5DA9A305" w14:textId="77777777" w:rsidR="008E561D" w:rsidRDefault="008E561D">
      <w:pPr>
        <w:pStyle w:val="Index1"/>
        <w:tabs>
          <w:tab w:val="right" w:pos="5030"/>
        </w:tabs>
        <w:rPr>
          <w:noProof/>
        </w:rPr>
      </w:pPr>
      <w:r>
        <w:rPr>
          <w:noProof/>
        </w:rPr>
        <w:t>Локален ЛКД за Microsoft Dynamics 365 за Обслужване на клиенти, 19</w:t>
      </w:r>
    </w:p>
    <w:p w14:paraId="4FDFD0E1" w14:textId="77777777" w:rsidR="008E561D" w:rsidRDefault="008E561D">
      <w:pPr>
        <w:pStyle w:val="Index1"/>
        <w:tabs>
          <w:tab w:val="right" w:pos="5030"/>
        </w:tabs>
        <w:rPr>
          <w:noProof/>
        </w:rPr>
      </w:pPr>
      <w:r>
        <w:rPr>
          <w:noProof/>
        </w:rPr>
        <w:t>Локален ЛКД за Microsoft Dynamics 365 за Операции, 19, 96</w:t>
      </w:r>
    </w:p>
    <w:p w14:paraId="585D2E50" w14:textId="77777777" w:rsidR="008E561D" w:rsidRDefault="008E561D">
      <w:pPr>
        <w:pStyle w:val="Index1"/>
        <w:tabs>
          <w:tab w:val="right" w:pos="5030"/>
        </w:tabs>
        <w:rPr>
          <w:noProof/>
        </w:rPr>
      </w:pPr>
      <w:r>
        <w:rPr>
          <w:noProof/>
        </w:rPr>
        <w:t>Локален ЛКД за Microsoft Dynamics 365 за Операции (Дейност), 19, 95</w:t>
      </w:r>
    </w:p>
    <w:p w14:paraId="09C6A675" w14:textId="77777777" w:rsidR="008E561D" w:rsidRDefault="008E561D">
      <w:pPr>
        <w:pStyle w:val="Index1"/>
        <w:tabs>
          <w:tab w:val="right" w:pos="5030"/>
        </w:tabs>
        <w:rPr>
          <w:noProof/>
        </w:rPr>
      </w:pPr>
      <w:r>
        <w:rPr>
          <w:noProof/>
        </w:rPr>
        <w:t>Локален ЛКД за Microsoft Dynamics 365 за Продажби, 19, 65, 95</w:t>
      </w:r>
    </w:p>
    <w:p w14:paraId="24EC7F7E" w14:textId="77777777" w:rsidR="008E561D" w:rsidRDefault="008E561D">
      <w:pPr>
        <w:pStyle w:val="Index1"/>
        <w:tabs>
          <w:tab w:val="right" w:pos="5030"/>
        </w:tabs>
        <w:rPr>
          <w:noProof/>
        </w:rPr>
      </w:pPr>
      <w:r>
        <w:rPr>
          <w:noProof/>
        </w:rPr>
        <w:t>Локален ЛКД за Microsoft Dynamics 365 за Членове на екипа, 19, 95</w:t>
      </w:r>
    </w:p>
    <w:p w14:paraId="1FE3C5F7" w14:textId="77777777" w:rsidR="008E561D" w:rsidRDefault="008E561D">
      <w:pPr>
        <w:pStyle w:val="Index1"/>
        <w:tabs>
          <w:tab w:val="right" w:pos="5030"/>
        </w:tabs>
        <w:rPr>
          <w:noProof/>
        </w:rPr>
      </w:pPr>
      <w:r>
        <w:rPr>
          <w:noProof/>
        </w:rPr>
        <w:t>Мениджър за защита на данни за System Center 2016, 34</w:t>
      </w:r>
    </w:p>
    <w:p w14:paraId="002E4942" w14:textId="77777777" w:rsidR="008E561D" w:rsidRDefault="008E561D">
      <w:pPr>
        <w:pStyle w:val="Index1"/>
        <w:tabs>
          <w:tab w:val="right" w:pos="5030"/>
        </w:tabs>
        <w:rPr>
          <w:noProof/>
        </w:rPr>
      </w:pPr>
      <w:r>
        <w:rPr>
          <w:noProof/>
        </w:rPr>
        <w:t>Мениджър за операции за System Center 2016, 36</w:t>
      </w:r>
    </w:p>
    <w:p w14:paraId="0ABD291E" w14:textId="77777777" w:rsidR="008E561D" w:rsidRDefault="008E561D">
      <w:pPr>
        <w:pStyle w:val="Index1"/>
        <w:tabs>
          <w:tab w:val="right" w:pos="5030"/>
        </w:tabs>
        <w:rPr>
          <w:noProof/>
        </w:rPr>
      </w:pPr>
      <w:r>
        <w:rPr>
          <w:noProof/>
        </w:rPr>
        <w:t>Мениджър услуги за System Center 2016, 38</w:t>
      </w:r>
    </w:p>
    <w:p w14:paraId="15DF29F6" w14:textId="77777777" w:rsidR="008E561D" w:rsidRDefault="008E561D">
      <w:pPr>
        <w:pStyle w:val="Index1"/>
        <w:tabs>
          <w:tab w:val="right" w:pos="5030"/>
        </w:tabs>
        <w:rPr>
          <w:noProof/>
        </w:rPr>
      </w:pPr>
      <w:r>
        <w:rPr>
          <w:noProof/>
        </w:rPr>
        <w:t>Месечен абонамент за 100 000 транзакции за използване на вътрешния сайт на Картите на Bing, 75</w:t>
      </w:r>
    </w:p>
    <w:p w14:paraId="2D597DDA" w14:textId="77777777" w:rsidR="008E561D" w:rsidRDefault="008E561D">
      <w:pPr>
        <w:pStyle w:val="Index1"/>
        <w:tabs>
          <w:tab w:val="right" w:pos="5030"/>
        </w:tabs>
        <w:rPr>
          <w:noProof/>
        </w:rPr>
      </w:pPr>
      <w:r>
        <w:rPr>
          <w:noProof/>
        </w:rPr>
        <w:t>Месечен абонамент за 100 000 транзакции за използване на публичния сайт на Картите на Bing, 75</w:t>
      </w:r>
    </w:p>
    <w:p w14:paraId="5D3DE754" w14:textId="77777777" w:rsidR="008E561D" w:rsidRDefault="008E561D">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75</w:t>
      </w:r>
    </w:p>
    <w:p w14:paraId="2AE05C85" w14:textId="77777777" w:rsidR="008E561D" w:rsidRDefault="008E561D">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75</w:t>
      </w:r>
    </w:p>
    <w:p w14:paraId="7C4A11C3" w14:textId="77777777" w:rsidR="008E561D" w:rsidRDefault="008E561D">
      <w:pPr>
        <w:pStyle w:val="Index1"/>
        <w:tabs>
          <w:tab w:val="right" w:pos="5030"/>
        </w:tabs>
        <w:rPr>
          <w:noProof/>
        </w:rPr>
      </w:pPr>
      <w:r>
        <w:rPr>
          <w:noProof/>
        </w:rPr>
        <w:t>Месечен абонамент за Платформата за управление на движими активи, 75</w:t>
      </w:r>
    </w:p>
    <w:p w14:paraId="40984F90" w14:textId="77777777" w:rsidR="008E561D" w:rsidRDefault="008E561D">
      <w:pPr>
        <w:pStyle w:val="Index1"/>
        <w:tabs>
          <w:tab w:val="right" w:pos="5030"/>
        </w:tabs>
        <w:rPr>
          <w:noProof/>
        </w:rPr>
      </w:pPr>
      <w:r>
        <w:rPr>
          <w:noProof/>
        </w:rPr>
        <w:t>Месечен абонамент за познат потребител за Картите на Bing, 75</w:t>
      </w:r>
    </w:p>
    <w:p w14:paraId="2E312C8B" w14:textId="77777777" w:rsidR="008E561D" w:rsidRDefault="008E561D">
      <w:pPr>
        <w:pStyle w:val="Index1"/>
        <w:tabs>
          <w:tab w:val="right" w:pos="5030"/>
        </w:tabs>
        <w:rPr>
          <w:noProof/>
        </w:rPr>
      </w:pPr>
      <w:r>
        <w:rPr>
          <w:noProof/>
        </w:rPr>
        <w:t>Месечен абонамент за познати 500 потребители за Картите на Bing версия Light, 75</w:t>
      </w:r>
    </w:p>
    <w:p w14:paraId="2F86932F" w14:textId="77777777" w:rsidR="008E561D" w:rsidRDefault="008E561D">
      <w:pPr>
        <w:pStyle w:val="Index1"/>
        <w:tabs>
          <w:tab w:val="right" w:pos="5030"/>
        </w:tabs>
        <w:rPr>
          <w:noProof/>
        </w:rPr>
      </w:pPr>
      <w:r>
        <w:rPr>
          <w:noProof/>
        </w:rPr>
        <w:t>Месечен абонамент за познати 5000 потребители за Картите на Bing, 75</w:t>
      </w:r>
    </w:p>
    <w:p w14:paraId="58C93EE0" w14:textId="77777777" w:rsidR="008E561D" w:rsidRDefault="008E561D">
      <w:pPr>
        <w:pStyle w:val="Index1"/>
        <w:tabs>
          <w:tab w:val="right" w:pos="5030"/>
        </w:tabs>
        <w:rPr>
          <w:noProof/>
        </w:rPr>
      </w:pPr>
      <w:r>
        <w:rPr>
          <w:noProof/>
        </w:rPr>
        <w:t>Месечен абонамент за познати 5000 потребители за Картите на Bing версия Light, 75</w:t>
      </w:r>
    </w:p>
    <w:p w14:paraId="3B7DF82F" w14:textId="77777777" w:rsidR="008E561D" w:rsidRDefault="008E561D">
      <w:pPr>
        <w:pStyle w:val="Index1"/>
        <w:tabs>
          <w:tab w:val="right" w:pos="5030"/>
        </w:tabs>
        <w:rPr>
          <w:noProof/>
        </w:rPr>
      </w:pPr>
      <w:r>
        <w:rPr>
          <w:noProof/>
        </w:rPr>
        <w:t>Месечен абонамент на база корпоративна такса за Картите на Bing, 75</w:t>
      </w:r>
    </w:p>
    <w:p w14:paraId="6AA6F09F" w14:textId="77777777" w:rsidR="008E561D" w:rsidRDefault="008E561D">
      <w:pPr>
        <w:pStyle w:val="Index1"/>
        <w:tabs>
          <w:tab w:val="right" w:pos="5030"/>
        </w:tabs>
        <w:rPr>
          <w:noProof/>
        </w:rPr>
      </w:pPr>
      <w:r>
        <w:rPr>
          <w:noProof/>
        </w:rPr>
        <w:t>Месечни абонаменти за управление на движими активи (за актив), 75</w:t>
      </w:r>
    </w:p>
    <w:p w14:paraId="216A03E4" w14:textId="77777777" w:rsidR="008E561D" w:rsidRDefault="008E561D">
      <w:pPr>
        <w:pStyle w:val="Index1"/>
        <w:tabs>
          <w:tab w:val="right" w:pos="5030"/>
        </w:tabs>
        <w:rPr>
          <w:noProof/>
        </w:rPr>
      </w:pPr>
      <w:r>
        <w:rPr>
          <w:noProof/>
        </w:rPr>
        <w:t>Многофакторно удостоверяване на Microsoft, 60</w:t>
      </w:r>
    </w:p>
    <w:p w14:paraId="7B240C87" w14:textId="77777777" w:rsidR="008E561D" w:rsidRDefault="008E561D">
      <w:pPr>
        <w:pStyle w:val="Index1"/>
        <w:tabs>
          <w:tab w:val="right" w:pos="5030"/>
        </w:tabs>
        <w:rPr>
          <w:noProof/>
        </w:rPr>
      </w:pPr>
      <w:r>
        <w:rPr>
          <w:noProof/>
        </w:rPr>
        <w:t>Мобилност и сигурност E3, 62</w:t>
      </w:r>
    </w:p>
    <w:p w14:paraId="31019AEB" w14:textId="77777777" w:rsidR="008E561D" w:rsidRDefault="008E561D">
      <w:pPr>
        <w:pStyle w:val="Index1"/>
        <w:tabs>
          <w:tab w:val="right" w:pos="5030"/>
        </w:tabs>
        <w:rPr>
          <w:noProof/>
        </w:rPr>
      </w:pPr>
      <w:r>
        <w:rPr>
          <w:noProof/>
        </w:rPr>
        <w:t>Мост за Базов ЛКД пакет за Microsoft Intune, 15</w:t>
      </w:r>
    </w:p>
    <w:p w14:paraId="25A0F739" w14:textId="77777777" w:rsidR="008E561D" w:rsidRDefault="008E561D">
      <w:pPr>
        <w:pStyle w:val="Index1"/>
        <w:tabs>
          <w:tab w:val="right" w:pos="5030"/>
        </w:tabs>
        <w:rPr>
          <w:noProof/>
        </w:rPr>
      </w:pPr>
      <w:r>
        <w:rPr>
          <w:noProof/>
        </w:rPr>
        <w:t>Мост за Базов ЛКД пакет за Office 365, 15, 62, 69</w:t>
      </w:r>
    </w:p>
    <w:p w14:paraId="2B3914FC" w14:textId="77777777" w:rsidR="008E561D" w:rsidRDefault="008E561D">
      <w:pPr>
        <w:pStyle w:val="Index1"/>
        <w:tabs>
          <w:tab w:val="right" w:pos="5030"/>
        </w:tabs>
        <w:rPr>
          <w:noProof/>
        </w:rPr>
      </w:pPr>
      <w:r>
        <w:rPr>
          <w:noProof/>
        </w:rPr>
        <w:t>Мост за Базов ЛКД пакет за Office 365 и Microsoft Intune, 15, 62</w:t>
      </w:r>
    </w:p>
    <w:p w14:paraId="47E6C1C4" w14:textId="77777777" w:rsidR="008E561D" w:rsidRDefault="008E561D">
      <w:pPr>
        <w:pStyle w:val="Index1"/>
        <w:tabs>
          <w:tab w:val="right" w:pos="5030"/>
        </w:tabs>
        <w:rPr>
          <w:noProof/>
        </w:rPr>
      </w:pPr>
      <w:r>
        <w:rPr>
          <w:noProof/>
        </w:rPr>
        <w:t>Мост за Базов ЛКД пакет за Корпоративна мобилност и сигурност, 15</w:t>
      </w:r>
    </w:p>
    <w:p w14:paraId="7AA45B35" w14:textId="77777777" w:rsidR="008E561D" w:rsidRDefault="008E561D">
      <w:pPr>
        <w:pStyle w:val="Index1"/>
        <w:tabs>
          <w:tab w:val="right" w:pos="5030"/>
        </w:tabs>
        <w:rPr>
          <w:noProof/>
        </w:rPr>
      </w:pPr>
      <w:r>
        <w:rPr>
          <w:noProof/>
        </w:rPr>
        <w:t>Мост за Корпоративен ЛКД за Office 365, 69</w:t>
      </w:r>
    </w:p>
    <w:p w14:paraId="0E4C0CBF" w14:textId="77777777" w:rsidR="008E561D" w:rsidRDefault="008E561D">
      <w:pPr>
        <w:pStyle w:val="Index1"/>
        <w:tabs>
          <w:tab w:val="right" w:pos="5030"/>
        </w:tabs>
        <w:rPr>
          <w:noProof/>
        </w:rPr>
      </w:pPr>
      <w:r>
        <w:rPr>
          <w:noProof/>
        </w:rPr>
        <w:t>Мост за Корпоративен ЛКД за Корпоративна мобилност и сигурност, 15</w:t>
      </w:r>
    </w:p>
    <w:p w14:paraId="1691C50B" w14:textId="77777777" w:rsidR="008E561D" w:rsidRDefault="008E561D">
      <w:pPr>
        <w:pStyle w:val="Index1"/>
        <w:tabs>
          <w:tab w:val="right" w:pos="5030"/>
        </w:tabs>
        <w:rPr>
          <w:noProof/>
        </w:rPr>
      </w:pPr>
      <w:r>
        <w:rPr>
          <w:noProof/>
        </w:rPr>
        <w:t>Мост за Корпоративен ЛКД за Корпоративна мобилност и сигурност, 15</w:t>
      </w:r>
    </w:p>
    <w:p w14:paraId="7140FFAD" w14:textId="77777777" w:rsidR="008E561D" w:rsidRDefault="008E561D">
      <w:pPr>
        <w:pStyle w:val="Index1"/>
        <w:tabs>
          <w:tab w:val="right" w:pos="5030"/>
        </w:tabs>
        <w:rPr>
          <w:noProof/>
        </w:rPr>
      </w:pPr>
      <w:r>
        <w:rPr>
          <w:noProof/>
        </w:rPr>
        <w:t>Мост за Корпоративен ЛКД пакет за Microsoft Intune, 15</w:t>
      </w:r>
    </w:p>
    <w:p w14:paraId="659D7107" w14:textId="77777777" w:rsidR="008E561D" w:rsidRDefault="008E561D">
      <w:pPr>
        <w:pStyle w:val="Index1"/>
        <w:tabs>
          <w:tab w:val="right" w:pos="5030"/>
        </w:tabs>
        <w:rPr>
          <w:noProof/>
        </w:rPr>
      </w:pPr>
      <w:r>
        <w:rPr>
          <w:noProof/>
        </w:rPr>
        <w:t>Мост за Корпоративен ЛКД пакет за Office 365, 15, 62</w:t>
      </w:r>
    </w:p>
    <w:p w14:paraId="64060A02" w14:textId="77777777" w:rsidR="008E561D" w:rsidRDefault="008E561D">
      <w:pPr>
        <w:pStyle w:val="Index1"/>
        <w:tabs>
          <w:tab w:val="right" w:pos="5030"/>
        </w:tabs>
        <w:rPr>
          <w:noProof/>
        </w:rPr>
      </w:pPr>
      <w:r>
        <w:rPr>
          <w:noProof/>
        </w:rPr>
        <w:t>Мост за Корпоративен ЛКД пакет за Office 365, 15</w:t>
      </w:r>
    </w:p>
    <w:p w14:paraId="56BAE137" w14:textId="77777777" w:rsidR="008E561D" w:rsidRDefault="008E561D">
      <w:pPr>
        <w:pStyle w:val="Index1"/>
        <w:tabs>
          <w:tab w:val="right" w:pos="5030"/>
        </w:tabs>
        <w:rPr>
          <w:noProof/>
        </w:rPr>
      </w:pPr>
      <w:r>
        <w:rPr>
          <w:noProof/>
        </w:rPr>
        <w:t>Мост за Корпоративен ЛКД пакет за Office 365 и Microsoft Intune, 15, 62</w:t>
      </w:r>
    </w:p>
    <w:p w14:paraId="5A5EE9CC" w14:textId="77777777" w:rsidR="008E561D" w:rsidRDefault="008E561D">
      <w:pPr>
        <w:pStyle w:val="Index1"/>
        <w:tabs>
          <w:tab w:val="right" w:pos="5030"/>
        </w:tabs>
        <w:rPr>
          <w:noProof/>
        </w:rPr>
      </w:pPr>
      <w:r>
        <w:rPr>
          <w:noProof/>
        </w:rPr>
        <w:t>Надстройка до Windows 10 Education, 42</w:t>
      </w:r>
    </w:p>
    <w:p w14:paraId="063C29C1" w14:textId="77777777" w:rsidR="008E561D" w:rsidRDefault="008E561D">
      <w:pPr>
        <w:pStyle w:val="Index1"/>
        <w:tabs>
          <w:tab w:val="right" w:pos="5030"/>
        </w:tabs>
        <w:rPr>
          <w:noProof/>
        </w:rPr>
      </w:pPr>
      <w:r>
        <w:rPr>
          <w:noProof/>
        </w:rPr>
        <w:t>Надстройка до Windows 10 Enterprise E3 и LTSB 2016 (за Устройство), 42</w:t>
      </w:r>
    </w:p>
    <w:p w14:paraId="4D1A8124" w14:textId="77777777" w:rsidR="008E561D" w:rsidRDefault="008E561D">
      <w:pPr>
        <w:pStyle w:val="Index1"/>
        <w:tabs>
          <w:tab w:val="right" w:pos="5030"/>
        </w:tabs>
        <w:rPr>
          <w:noProof/>
        </w:rPr>
      </w:pPr>
      <w:r>
        <w:rPr>
          <w:noProof/>
        </w:rPr>
        <w:t>Надстройка до Windows 10 Enterprise LTSB 2016 (за Устройство), 42</w:t>
      </w:r>
    </w:p>
    <w:p w14:paraId="0CD92C7B" w14:textId="77777777" w:rsidR="008E561D" w:rsidRDefault="008E561D">
      <w:pPr>
        <w:pStyle w:val="Index1"/>
        <w:tabs>
          <w:tab w:val="right" w:pos="5030"/>
        </w:tabs>
        <w:rPr>
          <w:noProof/>
        </w:rPr>
      </w:pPr>
      <w:r>
        <w:rPr>
          <w:noProof/>
        </w:rPr>
        <w:t>Надстройка до Windows 10 Pro, 42</w:t>
      </w:r>
    </w:p>
    <w:p w14:paraId="028C1B77" w14:textId="77777777" w:rsidR="008E561D" w:rsidRDefault="008E561D">
      <w:pPr>
        <w:pStyle w:val="Index1"/>
        <w:tabs>
          <w:tab w:val="right" w:pos="5030"/>
        </w:tabs>
        <w:rPr>
          <w:noProof/>
        </w:rPr>
      </w:pPr>
      <w:r>
        <w:rPr>
          <w:noProof/>
        </w:rPr>
        <w:t>План Microsoft Azure Stack, 58</w:t>
      </w:r>
    </w:p>
    <w:p w14:paraId="54066139" w14:textId="77777777" w:rsidR="008E561D" w:rsidRDefault="008E561D">
      <w:pPr>
        <w:pStyle w:val="Index1"/>
        <w:tabs>
          <w:tab w:val="right" w:pos="5030"/>
        </w:tabs>
        <w:rPr>
          <w:noProof/>
        </w:rPr>
      </w:pPr>
      <w:r>
        <w:rPr>
          <w:noProof/>
        </w:rPr>
        <w:t>План Microsoft Dynamics 365 Customer Engagement, добавка за издание Enterprise, 63</w:t>
      </w:r>
    </w:p>
    <w:p w14:paraId="13CC9C02" w14:textId="77777777" w:rsidR="008E561D" w:rsidRDefault="008E561D">
      <w:pPr>
        <w:pStyle w:val="Index1"/>
        <w:tabs>
          <w:tab w:val="right" w:pos="5030"/>
        </w:tabs>
        <w:rPr>
          <w:noProof/>
        </w:rPr>
      </w:pPr>
      <w:r>
        <w:rPr>
          <w:noProof/>
        </w:rPr>
        <w:lastRenderedPageBreak/>
        <w:t>План Microsoft Dynamics 365 Customer Engagement, издание Enterprise, 63</w:t>
      </w:r>
    </w:p>
    <w:p w14:paraId="2B89AA1B" w14:textId="77777777" w:rsidR="008E561D" w:rsidRDefault="008E561D">
      <w:pPr>
        <w:pStyle w:val="Index1"/>
        <w:tabs>
          <w:tab w:val="right" w:pos="5030"/>
        </w:tabs>
        <w:rPr>
          <w:noProof/>
        </w:rPr>
      </w:pPr>
      <w:r>
        <w:rPr>
          <w:noProof/>
        </w:rPr>
        <w:t>План Microsoft Dynamics 365 Unified Operations, добавка за издание Enterprise, 63</w:t>
      </w:r>
    </w:p>
    <w:p w14:paraId="5B4F9C2F" w14:textId="77777777" w:rsidR="008E561D" w:rsidRDefault="008E561D">
      <w:pPr>
        <w:pStyle w:val="Index1"/>
        <w:tabs>
          <w:tab w:val="right" w:pos="5030"/>
        </w:tabs>
        <w:rPr>
          <w:noProof/>
        </w:rPr>
      </w:pPr>
      <w:r>
        <w:rPr>
          <w:noProof/>
        </w:rPr>
        <w:t>План Microsoft Dynamics 365 Unified Operations, издание Enterprise, 63</w:t>
      </w:r>
    </w:p>
    <w:p w14:paraId="182790C4" w14:textId="77777777" w:rsidR="008E561D" w:rsidRDefault="008E561D">
      <w:pPr>
        <w:pStyle w:val="Index1"/>
        <w:tabs>
          <w:tab w:val="right" w:pos="5030"/>
        </w:tabs>
        <w:rPr>
          <w:noProof/>
        </w:rPr>
      </w:pPr>
      <w:r>
        <w:rPr>
          <w:noProof/>
        </w:rPr>
        <w:t>План Microsoft Dynamics 365 Unified Operations, издание Enterprise, 63</w:t>
      </w:r>
    </w:p>
    <w:p w14:paraId="40E972F0" w14:textId="77777777" w:rsidR="008E561D" w:rsidRDefault="008E561D">
      <w:pPr>
        <w:pStyle w:val="Index1"/>
        <w:tabs>
          <w:tab w:val="right" w:pos="5030"/>
        </w:tabs>
        <w:rPr>
          <w:noProof/>
        </w:rPr>
      </w:pPr>
      <w:r>
        <w:rPr>
          <w:noProof/>
        </w:rPr>
        <w:t>План Microsoft Dynamics 365, добавка за издание Enterprise (ЛА за Потребител), 63</w:t>
      </w:r>
    </w:p>
    <w:p w14:paraId="56EB42D1" w14:textId="77777777" w:rsidR="008E561D" w:rsidRDefault="008E561D">
      <w:pPr>
        <w:pStyle w:val="Index1"/>
        <w:tabs>
          <w:tab w:val="right" w:pos="5030"/>
        </w:tabs>
        <w:rPr>
          <w:noProof/>
        </w:rPr>
      </w:pPr>
      <w:r>
        <w:rPr>
          <w:noProof/>
        </w:rPr>
        <w:t>План Microsoft Dynamics 365, издание Enterprise, 63</w:t>
      </w:r>
    </w:p>
    <w:p w14:paraId="1A6F3FC4" w14:textId="77777777" w:rsidR="008E561D" w:rsidRDefault="008E561D">
      <w:pPr>
        <w:pStyle w:val="Index1"/>
        <w:tabs>
          <w:tab w:val="right" w:pos="5030"/>
        </w:tabs>
        <w:rPr>
          <w:noProof/>
        </w:rPr>
      </w:pPr>
      <w:r>
        <w:rPr>
          <w:noProof/>
        </w:rPr>
        <w:t>План Microsoft Dynamics 365, издание Enterprise (ЛА за Потребител), 63</w:t>
      </w:r>
    </w:p>
    <w:p w14:paraId="38EE1500" w14:textId="77777777" w:rsidR="008E561D" w:rsidRDefault="008E561D">
      <w:pPr>
        <w:pStyle w:val="Index1"/>
        <w:tabs>
          <w:tab w:val="right" w:pos="5030"/>
        </w:tabs>
        <w:rPr>
          <w:noProof/>
        </w:rPr>
      </w:pPr>
      <w:r>
        <w:rPr>
          <w:noProof/>
        </w:rPr>
        <w:t>План за Microsoft Dynamics 365 Customer Engagement, издание Enterprise (ЛА за Потребител), 63</w:t>
      </w:r>
    </w:p>
    <w:p w14:paraId="20A86FD4" w14:textId="77777777" w:rsidR="008E561D" w:rsidRDefault="008E561D">
      <w:pPr>
        <w:pStyle w:val="Index1"/>
        <w:tabs>
          <w:tab w:val="right" w:pos="5030"/>
        </w:tabs>
        <w:rPr>
          <w:noProof/>
        </w:rPr>
      </w:pPr>
      <w:r>
        <w:rPr>
          <w:noProof/>
        </w:rPr>
        <w:t>План за дистанционно наблюдение 1 за IoT пакет, 58</w:t>
      </w:r>
    </w:p>
    <w:p w14:paraId="78D6CEC9" w14:textId="77777777" w:rsidR="008E561D" w:rsidRDefault="008E561D">
      <w:pPr>
        <w:pStyle w:val="Index1"/>
        <w:tabs>
          <w:tab w:val="right" w:pos="5030"/>
        </w:tabs>
        <w:rPr>
          <w:noProof/>
        </w:rPr>
      </w:pPr>
      <w:r>
        <w:rPr>
          <w:noProof/>
        </w:rPr>
        <w:t>План за дистанционно наблюдение 2 за IoT пакет, 58</w:t>
      </w:r>
    </w:p>
    <w:p w14:paraId="63C7ECC1" w14:textId="77777777" w:rsidR="008E561D" w:rsidRDefault="008E561D">
      <w:pPr>
        <w:pStyle w:val="Index1"/>
        <w:tabs>
          <w:tab w:val="right" w:pos="5030"/>
        </w:tabs>
        <w:rPr>
          <w:noProof/>
        </w:rPr>
      </w:pPr>
      <w:r>
        <w:rPr>
          <w:noProof/>
        </w:rPr>
        <w:t>План за поддръжка на Azure App, 60</w:t>
      </w:r>
    </w:p>
    <w:p w14:paraId="07D28C25" w14:textId="77777777" w:rsidR="008E561D" w:rsidRDefault="008E561D">
      <w:pPr>
        <w:pStyle w:val="Index1"/>
        <w:tabs>
          <w:tab w:val="right" w:pos="5030"/>
        </w:tabs>
        <w:rPr>
          <w:noProof/>
        </w:rPr>
      </w:pPr>
      <w:r>
        <w:rPr>
          <w:noProof/>
        </w:rPr>
        <w:t>План за прогнозна поддръжка 1 за IoT пакет, 58</w:t>
      </w:r>
    </w:p>
    <w:p w14:paraId="33572DBA" w14:textId="77777777" w:rsidR="008E561D" w:rsidRDefault="008E561D">
      <w:pPr>
        <w:pStyle w:val="Index1"/>
        <w:tabs>
          <w:tab w:val="right" w:pos="5030"/>
        </w:tabs>
        <w:rPr>
          <w:noProof/>
        </w:rPr>
      </w:pPr>
      <w:r>
        <w:rPr>
          <w:noProof/>
        </w:rPr>
        <w:t>План за прогнозна поддръжка 2 за IoT пакет, 58</w:t>
      </w:r>
    </w:p>
    <w:p w14:paraId="3281FA95" w14:textId="77777777" w:rsidR="008E561D" w:rsidRDefault="008E561D">
      <w:pPr>
        <w:pStyle w:val="Index1"/>
        <w:tabs>
          <w:tab w:val="right" w:pos="5030"/>
        </w:tabs>
        <w:rPr>
          <w:noProof/>
        </w:rPr>
      </w:pPr>
      <w:r>
        <w:rPr>
          <w:noProof/>
        </w:rPr>
        <w:t>Поддръжка на Azure Active тип Professional Direct, 59</w:t>
      </w:r>
    </w:p>
    <w:p w14:paraId="3F7700F1" w14:textId="77777777" w:rsidR="008E561D" w:rsidRDefault="008E561D">
      <w:pPr>
        <w:pStyle w:val="Index1"/>
        <w:tabs>
          <w:tab w:val="right" w:pos="5030"/>
        </w:tabs>
        <w:rPr>
          <w:noProof/>
        </w:rPr>
      </w:pPr>
      <w:r>
        <w:rPr>
          <w:noProof/>
        </w:rPr>
        <w:t>Поддръжка на Azure Active тип Standard, 59</w:t>
      </w:r>
    </w:p>
    <w:p w14:paraId="536BFD15" w14:textId="77777777" w:rsidR="008E561D" w:rsidRDefault="008E561D">
      <w:pPr>
        <w:pStyle w:val="Index1"/>
        <w:tabs>
          <w:tab w:val="right" w:pos="5030"/>
        </w:tabs>
        <w:rPr>
          <w:noProof/>
        </w:rPr>
      </w:pPr>
      <w:r>
        <w:rPr>
          <w:noProof/>
        </w:rPr>
        <w:t>Поддръжка тип, 64</w:t>
      </w:r>
    </w:p>
    <w:p w14:paraId="70D8FF2B" w14:textId="77777777" w:rsidR="008E561D" w:rsidRDefault="008E561D">
      <w:pPr>
        <w:pStyle w:val="Index1"/>
        <w:tabs>
          <w:tab w:val="right" w:pos="5030"/>
        </w:tabs>
        <w:rPr>
          <w:noProof/>
        </w:rPr>
      </w:pPr>
      <w:r>
        <w:rPr>
          <w:noProof/>
        </w:rPr>
        <w:t>Поддръжка тип Premium на Microsoft Azure StorSimple, 60</w:t>
      </w:r>
    </w:p>
    <w:p w14:paraId="4FC20E14" w14:textId="77777777" w:rsidR="008E561D" w:rsidRDefault="008E561D">
      <w:pPr>
        <w:pStyle w:val="Index1"/>
        <w:tabs>
          <w:tab w:val="right" w:pos="5030"/>
        </w:tabs>
        <w:rPr>
          <w:noProof/>
        </w:rPr>
      </w:pPr>
      <w:r>
        <w:rPr>
          <w:noProof/>
        </w:rPr>
        <w:t>Подновяване на план 8100 Microsoft Azure StorSimple, 58</w:t>
      </w:r>
    </w:p>
    <w:p w14:paraId="62A30009" w14:textId="77777777" w:rsidR="008E561D" w:rsidRDefault="008E561D">
      <w:pPr>
        <w:pStyle w:val="Index1"/>
        <w:tabs>
          <w:tab w:val="right" w:pos="5030"/>
        </w:tabs>
        <w:rPr>
          <w:noProof/>
        </w:rPr>
      </w:pPr>
      <w:r>
        <w:rPr>
          <w:noProof/>
        </w:rPr>
        <w:t>Подновяване на план 8600 Microsoft Azure StorSimple (без устройство), 58</w:t>
      </w:r>
    </w:p>
    <w:p w14:paraId="22455341" w14:textId="77777777" w:rsidR="008E561D" w:rsidRDefault="008E561D">
      <w:pPr>
        <w:pStyle w:val="Index1"/>
        <w:tabs>
          <w:tab w:val="right" w:pos="5030"/>
        </w:tabs>
        <w:rPr>
          <w:noProof/>
        </w:rPr>
      </w:pPr>
      <w:r>
        <w:rPr>
          <w:noProof/>
        </w:rPr>
        <w:t>Потребление на Skype за бизнеса през PSTN, 74</w:t>
      </w:r>
    </w:p>
    <w:p w14:paraId="5897B35D" w14:textId="77777777" w:rsidR="008E561D" w:rsidRDefault="008E561D">
      <w:pPr>
        <w:pStyle w:val="Index1"/>
        <w:tabs>
          <w:tab w:val="right" w:pos="5030"/>
        </w:tabs>
        <w:rPr>
          <w:noProof/>
        </w:rPr>
      </w:pPr>
      <w:r>
        <w:rPr>
          <w:noProof/>
        </w:rPr>
        <w:t>Превключване от Windows 10 S към Windows Pro, 42</w:t>
      </w:r>
    </w:p>
    <w:p w14:paraId="4EC8CCF4" w14:textId="77777777" w:rsidR="008E561D" w:rsidRDefault="008E561D">
      <w:pPr>
        <w:pStyle w:val="Index1"/>
        <w:tabs>
          <w:tab w:val="right" w:pos="5030"/>
        </w:tabs>
        <w:rPr>
          <w:noProof/>
        </w:rPr>
      </w:pPr>
      <w:r>
        <w:rPr>
          <w:noProof/>
        </w:rPr>
        <w:t>Приложение за защита на облак на Microsoft, 77</w:t>
      </w:r>
    </w:p>
    <w:p w14:paraId="086B8223" w14:textId="77777777" w:rsidR="008E561D" w:rsidRDefault="008E561D">
      <w:pPr>
        <w:pStyle w:val="Index1"/>
        <w:tabs>
          <w:tab w:val="right" w:pos="5030"/>
        </w:tabs>
        <w:rPr>
          <w:noProof/>
        </w:rPr>
      </w:pPr>
      <w:r>
        <w:rPr>
          <w:noProof/>
        </w:rPr>
        <w:t>Приложение за защита на облак на Microsoft K, 77</w:t>
      </w:r>
    </w:p>
    <w:p w14:paraId="1F6C35DC" w14:textId="77777777" w:rsidR="008E561D" w:rsidRDefault="008E561D">
      <w:pPr>
        <w:pStyle w:val="Index1"/>
        <w:tabs>
          <w:tab w:val="right" w:pos="5030"/>
        </w:tabs>
        <w:rPr>
          <w:noProof/>
        </w:rPr>
      </w:pPr>
      <w:r>
        <w:rPr>
          <w:noProof/>
        </w:rPr>
        <w:t>Работа от дома за Office Professional Plus 2016, 23</w:t>
      </w:r>
    </w:p>
    <w:p w14:paraId="155AF4CB" w14:textId="77777777" w:rsidR="008E561D" w:rsidRDefault="008E561D">
      <w:pPr>
        <w:pStyle w:val="Index1"/>
        <w:tabs>
          <w:tab w:val="right" w:pos="5030"/>
        </w:tabs>
        <w:rPr>
          <w:noProof/>
        </w:rPr>
      </w:pPr>
      <w:r>
        <w:rPr>
          <w:noProof/>
        </w:rPr>
        <w:t>Работа от дома за Office Standard 2016, 23</w:t>
      </w:r>
    </w:p>
    <w:p w14:paraId="5D6DC83E" w14:textId="77777777" w:rsidR="008E561D" w:rsidRDefault="008E561D">
      <w:pPr>
        <w:pStyle w:val="Index1"/>
        <w:tabs>
          <w:tab w:val="right" w:pos="5030"/>
        </w:tabs>
        <w:rPr>
          <w:noProof/>
        </w:rPr>
      </w:pPr>
      <w:r>
        <w:rPr>
          <w:noProof/>
        </w:rPr>
        <w:t>Разширена поддръжка за Microsoft Dynamics 365, 64</w:t>
      </w:r>
    </w:p>
    <w:p w14:paraId="57A7CAB7" w14:textId="77777777" w:rsidR="008E561D" w:rsidRDefault="008E561D">
      <w:pPr>
        <w:pStyle w:val="Index1"/>
        <w:tabs>
          <w:tab w:val="right" w:pos="5030"/>
        </w:tabs>
        <w:rPr>
          <w:noProof/>
        </w:rPr>
      </w:pPr>
      <w:r>
        <w:rPr>
          <w:noProof/>
        </w:rPr>
        <w:t>Разширено съответствие за Office 365, 71</w:t>
      </w:r>
    </w:p>
    <w:p w14:paraId="5B18A04D" w14:textId="77777777" w:rsidR="008E561D" w:rsidRDefault="008E561D">
      <w:pPr>
        <w:pStyle w:val="Index1"/>
        <w:tabs>
          <w:tab w:val="right" w:pos="5030"/>
        </w:tabs>
        <w:rPr>
          <w:noProof/>
        </w:rPr>
      </w:pPr>
      <w:r>
        <w:rPr>
          <w:noProof/>
        </w:rPr>
        <w:t>Разширено управление на сигурността за Office 365 (ЛА за Потребител), 70</w:t>
      </w:r>
    </w:p>
    <w:p w14:paraId="5ACA914C" w14:textId="77777777" w:rsidR="008E561D" w:rsidRDefault="008E561D">
      <w:pPr>
        <w:pStyle w:val="Index1"/>
        <w:tabs>
          <w:tab w:val="right" w:pos="5030"/>
        </w:tabs>
        <w:rPr>
          <w:noProof/>
        </w:rPr>
      </w:pPr>
      <w:r>
        <w:rPr>
          <w:noProof/>
        </w:rPr>
        <w:t>Стандартна поддръжка на Microsoft Azure StorSimple, 59</w:t>
      </w:r>
    </w:p>
    <w:p w14:paraId="2834FCF5" w14:textId="77777777" w:rsidR="008E561D" w:rsidRDefault="008E561D">
      <w:pPr>
        <w:pStyle w:val="Index1"/>
        <w:tabs>
          <w:tab w:val="right" w:pos="5030"/>
        </w:tabs>
        <w:rPr>
          <w:noProof/>
        </w:rPr>
      </w:pPr>
      <w:r>
        <w:rPr>
          <w:noProof/>
        </w:rPr>
        <w:t>Стандартна поддръжка на Microsoft Azure StorSimple към Поддръжка тип Premium, 59</w:t>
      </w:r>
    </w:p>
    <w:p w14:paraId="13D90F82" w14:textId="77777777" w:rsidR="008E561D" w:rsidRDefault="008E561D">
      <w:pPr>
        <w:pStyle w:val="Index1"/>
        <w:tabs>
          <w:tab w:val="right" w:pos="5030"/>
        </w:tabs>
        <w:rPr>
          <w:noProof/>
        </w:rPr>
      </w:pPr>
      <w:r>
        <w:rPr>
          <w:noProof/>
        </w:rPr>
        <w:t>Сървърен лиценз за управление за System Center 2012, 89</w:t>
      </w:r>
    </w:p>
    <w:p w14:paraId="0934B32A" w14:textId="77777777" w:rsidR="008E561D" w:rsidRDefault="008E561D">
      <w:pPr>
        <w:pStyle w:val="Index1"/>
        <w:tabs>
          <w:tab w:val="right" w:pos="5030"/>
        </w:tabs>
        <w:rPr>
          <w:noProof/>
        </w:rPr>
      </w:pPr>
      <w:r>
        <w:rPr>
          <w:noProof/>
        </w:rPr>
        <w:t>Сървърен лиценз за управление за System Center 2012 Datacenter, 89</w:t>
      </w:r>
    </w:p>
    <w:p w14:paraId="45CA09EE" w14:textId="77777777" w:rsidR="008E561D" w:rsidRDefault="008E561D">
      <w:pPr>
        <w:pStyle w:val="Index1"/>
        <w:tabs>
          <w:tab w:val="right" w:pos="5030"/>
        </w:tabs>
        <w:rPr>
          <w:noProof/>
        </w:rPr>
      </w:pPr>
      <w:r>
        <w:rPr>
          <w:noProof/>
        </w:rPr>
        <w:t>Сървърен лиценз за управление за System Center 2016 Datacenter (16 пакета лицензи за ядро), 32</w:t>
      </w:r>
    </w:p>
    <w:p w14:paraId="72EBC7B9" w14:textId="77777777" w:rsidR="008E561D" w:rsidRDefault="008E561D">
      <w:pPr>
        <w:pStyle w:val="Index1"/>
        <w:tabs>
          <w:tab w:val="right" w:pos="5030"/>
        </w:tabs>
        <w:rPr>
          <w:noProof/>
        </w:rPr>
      </w:pPr>
      <w:r>
        <w:rPr>
          <w:noProof/>
        </w:rPr>
        <w:t>Сървърен лиценз за управление за System Center 2016 Datacenter (2 пакета лицензи за ядро), 32</w:t>
      </w:r>
    </w:p>
    <w:p w14:paraId="5A5A035C" w14:textId="77777777" w:rsidR="008E561D" w:rsidRDefault="008E561D">
      <w:pPr>
        <w:pStyle w:val="Index1"/>
        <w:tabs>
          <w:tab w:val="right" w:pos="5030"/>
        </w:tabs>
        <w:rPr>
          <w:noProof/>
        </w:rPr>
      </w:pPr>
      <w:r>
        <w:rPr>
          <w:noProof/>
        </w:rPr>
        <w:t>Сървърен лиценз за управление за System Center Standard 2016 (16 пакета лицензи за ядро), 32</w:t>
      </w:r>
    </w:p>
    <w:p w14:paraId="4A3FC3B4" w14:textId="77777777" w:rsidR="008E561D" w:rsidRDefault="008E561D">
      <w:pPr>
        <w:pStyle w:val="Index1"/>
        <w:tabs>
          <w:tab w:val="right" w:pos="5030"/>
        </w:tabs>
        <w:rPr>
          <w:noProof/>
        </w:rPr>
      </w:pPr>
      <w:r>
        <w:rPr>
          <w:noProof/>
        </w:rPr>
        <w:t>Сървърен лиценз за управление за System Center Standard 2016 (2 пакета лицензи за ядро), 32</w:t>
      </w:r>
    </w:p>
    <w:p w14:paraId="0B439DB8" w14:textId="77777777" w:rsidR="008E561D" w:rsidRDefault="008E561D">
      <w:pPr>
        <w:pStyle w:val="Index1"/>
        <w:tabs>
          <w:tab w:val="right" w:pos="5030"/>
        </w:tabs>
        <w:rPr>
          <w:noProof/>
        </w:rPr>
      </w:pPr>
      <w:r>
        <w:rPr>
          <w:noProof/>
        </w:rPr>
        <w:t>Търговско използване на Office Home &amp; Student 2013 RT, 22</w:t>
      </w:r>
    </w:p>
    <w:p w14:paraId="3C0660B4" w14:textId="77777777" w:rsidR="008E561D" w:rsidRDefault="008E561D">
      <w:pPr>
        <w:pStyle w:val="Index1"/>
        <w:tabs>
          <w:tab w:val="right" w:pos="5030"/>
        </w:tabs>
        <w:rPr>
          <w:noProof/>
        </w:rPr>
      </w:pPr>
      <w:r>
        <w:rPr>
          <w:noProof/>
        </w:rPr>
        <w:t>Управление и защита на операциите</w:t>
      </w:r>
    </w:p>
    <w:p w14:paraId="5BB8B075" w14:textId="77777777" w:rsidR="008E561D" w:rsidRDefault="008E561D">
      <w:pPr>
        <w:pStyle w:val="Index2"/>
        <w:tabs>
          <w:tab w:val="right" w:pos="5030"/>
        </w:tabs>
        <w:rPr>
          <w:noProof/>
        </w:rPr>
      </w:pPr>
      <w:r>
        <w:rPr>
          <w:noProof/>
        </w:rPr>
        <w:t>Insights и Analytics, 58</w:t>
      </w:r>
    </w:p>
    <w:p w14:paraId="575654E4" w14:textId="77777777" w:rsidR="008E561D" w:rsidRDefault="008E561D">
      <w:pPr>
        <w:pStyle w:val="Index2"/>
        <w:tabs>
          <w:tab w:val="right" w:pos="5030"/>
        </w:tabs>
        <w:rPr>
          <w:noProof/>
        </w:rPr>
      </w:pPr>
      <w:r>
        <w:rPr>
          <w:noProof/>
        </w:rPr>
        <w:t>Автоматизация и контрол:, 58</w:t>
      </w:r>
    </w:p>
    <w:p w14:paraId="2603873F" w14:textId="77777777" w:rsidR="008E561D" w:rsidRDefault="008E561D">
      <w:pPr>
        <w:pStyle w:val="Index2"/>
        <w:tabs>
          <w:tab w:val="right" w:pos="5030"/>
        </w:tabs>
        <w:rPr>
          <w:noProof/>
        </w:rPr>
      </w:pPr>
      <w:r>
        <w:rPr>
          <w:noProof/>
        </w:rPr>
        <w:t>Архивиране и възстановяване от повреда, 58</w:t>
      </w:r>
    </w:p>
    <w:p w14:paraId="70683C3F" w14:textId="77777777" w:rsidR="008E561D" w:rsidRDefault="008E561D">
      <w:pPr>
        <w:pStyle w:val="Index2"/>
        <w:tabs>
          <w:tab w:val="right" w:pos="5030"/>
        </w:tabs>
        <w:rPr>
          <w:noProof/>
        </w:rPr>
      </w:pPr>
      <w:r>
        <w:rPr>
          <w:noProof/>
        </w:rPr>
        <w:t>Сигурност и съответствие, 58</w:t>
      </w:r>
    </w:p>
    <w:p w14:paraId="69DC3E36" w14:textId="77777777" w:rsidR="008E561D" w:rsidRDefault="008E561D">
      <w:pPr>
        <w:pStyle w:val="Index1"/>
        <w:tabs>
          <w:tab w:val="right" w:pos="5030"/>
        </w:tabs>
        <w:rPr>
          <w:noProof/>
        </w:rPr>
      </w:pPr>
      <w:r>
        <w:rPr>
          <w:noProof/>
        </w:rPr>
        <w:t>Управление и защита на операциите E1, 58</w:t>
      </w:r>
    </w:p>
    <w:p w14:paraId="414B8B3D" w14:textId="77777777" w:rsidR="008E561D" w:rsidRDefault="008E561D">
      <w:pPr>
        <w:pStyle w:val="Index1"/>
        <w:tabs>
          <w:tab w:val="right" w:pos="5030"/>
        </w:tabs>
        <w:rPr>
          <w:noProof/>
        </w:rPr>
      </w:pPr>
      <w:r>
        <w:rPr>
          <w:noProof/>
        </w:rPr>
        <w:t>Управление и защита на операциите E1 от SA, 58</w:t>
      </w:r>
    </w:p>
    <w:p w14:paraId="0A29730A" w14:textId="77777777" w:rsidR="008E561D" w:rsidRDefault="008E561D">
      <w:pPr>
        <w:pStyle w:val="Index1"/>
        <w:tabs>
          <w:tab w:val="right" w:pos="5030"/>
        </w:tabs>
        <w:rPr>
          <w:noProof/>
        </w:rPr>
      </w:pPr>
      <w:r>
        <w:rPr>
          <w:noProof/>
        </w:rPr>
        <w:t>Управление и защита на операциите E2, 58</w:t>
      </w:r>
    </w:p>
    <w:p w14:paraId="732EEBDF" w14:textId="77777777" w:rsidR="008E561D" w:rsidRDefault="008E561D">
      <w:pPr>
        <w:pStyle w:val="Index1"/>
        <w:tabs>
          <w:tab w:val="right" w:pos="5030"/>
        </w:tabs>
        <w:rPr>
          <w:noProof/>
        </w:rPr>
      </w:pPr>
      <w:r>
        <w:rPr>
          <w:noProof/>
        </w:rPr>
        <w:t>Управление и защита на операциите E2 от SA, 58</w:t>
      </w:r>
    </w:p>
    <w:p w14:paraId="6A1BAE6A" w14:textId="77777777" w:rsidR="008E561D" w:rsidRDefault="008E561D">
      <w:pPr>
        <w:pStyle w:val="Index1"/>
        <w:tabs>
          <w:tab w:val="right" w:pos="5030"/>
        </w:tabs>
        <w:rPr>
          <w:noProof/>
        </w:rPr>
      </w:pPr>
      <w:r>
        <w:rPr>
          <w:noProof/>
        </w:rPr>
        <w:t>Услуга за импортиране за Office 365, 71</w:t>
      </w:r>
    </w:p>
    <w:p w14:paraId="42FF01A2" w14:textId="77777777" w:rsidR="008E561D" w:rsidRDefault="008E561D">
      <w:pPr>
        <w:pStyle w:val="Index1"/>
        <w:tabs>
          <w:tab w:val="right" w:pos="5030"/>
        </w:tabs>
        <w:rPr>
          <w:noProof/>
        </w:rPr>
      </w:pPr>
      <w:r>
        <w:rPr>
          <w:noProof/>
        </w:rPr>
        <w:t>Услугите в платформата Microsoft Azure, 97</w:t>
      </w:r>
    </w:p>
    <w:p w14:paraId="4BEE779F" w14:textId="77777777" w:rsidR="008E561D" w:rsidRDefault="008E561D">
      <w:pPr>
        <w:pStyle w:val="Index1"/>
        <w:tabs>
          <w:tab w:val="right" w:pos="5030"/>
        </w:tabs>
        <w:rPr>
          <w:noProof/>
        </w:rPr>
      </w:pPr>
      <w:r>
        <w:rPr>
          <w:noProof/>
        </w:rPr>
        <w:t>Услугите на Microsoft Azure, 96</w:t>
      </w:r>
    </w:p>
    <w:p w14:paraId="166FEB73" w14:textId="77777777" w:rsidR="008E561D" w:rsidRDefault="008E561D">
      <w:pPr>
        <w:pStyle w:val="Index1"/>
        <w:tabs>
          <w:tab w:val="right" w:pos="5030"/>
        </w:tabs>
        <w:rPr>
          <w:noProof/>
        </w:rPr>
      </w:pPr>
      <w:r>
        <w:rPr>
          <w:noProof/>
        </w:rPr>
        <w:t>Функционален ЛКД за Microsoft Dynamics AX, 65, 89</w:t>
      </w:r>
    </w:p>
    <w:p w14:paraId="5EA868B4" w14:textId="77777777" w:rsidR="008E561D" w:rsidRDefault="008E561D">
      <w:pPr>
        <w:pStyle w:val="ProductList-Body"/>
        <w:rPr>
          <w:noProof/>
        </w:rPr>
        <w:sectPr w:rsidR="008E561D" w:rsidSect="008E561D">
          <w:type w:val="continuous"/>
          <w:pgSz w:w="12240" w:h="15840" w:code="1"/>
          <w:pgMar w:top="1170" w:right="720" w:bottom="720" w:left="720" w:header="432" w:footer="288" w:gutter="0"/>
          <w:cols w:num="2" w:space="720"/>
        </w:sectPr>
      </w:pPr>
    </w:p>
    <w:p w14:paraId="7DC597A1" w14:textId="77777777" w:rsidR="00B560A4" w:rsidRDefault="008E561D">
      <w:pPr>
        <w:pStyle w:val="ProductList-Body"/>
        <w:sectPr w:rsidR="00B560A4" w:rsidSect="008E561D">
          <w:type w:val="continuous"/>
          <w:pgSz w:w="12240" w:h="15840" w:code="1"/>
          <w:pgMar w:top="1170" w:right="720" w:bottom="720" w:left="720" w:header="432" w:footer="288" w:gutter="0"/>
          <w:cols w:num="2" w:space="360"/>
        </w:sectPr>
      </w:pPr>
      <w:r>
        <w:fldChar w:fldCharType="end"/>
      </w:r>
    </w:p>
    <w:p w14:paraId="2056FE51" w14:textId="77777777" w:rsidR="00B560A4" w:rsidRDefault="00B560A4">
      <w:pPr>
        <w:pStyle w:val="ProductList-Body"/>
      </w:pPr>
    </w:p>
    <w:sectPr w:rsidR="00B560A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F498AB" w14:textId="77777777" w:rsidR="00195D57" w:rsidRDefault="00195D57" w:rsidP="007C7D4D">
      <w:pPr>
        <w:spacing w:after="0"/>
      </w:pPr>
      <w:r>
        <w:separator/>
      </w:r>
    </w:p>
    <w:p w14:paraId="2E91C7EA" w14:textId="77777777" w:rsidR="00195D57" w:rsidRDefault="00195D57"/>
  </w:endnote>
  <w:endnote w:type="continuationSeparator" w:id="0">
    <w:p w14:paraId="41BD16FD" w14:textId="77777777" w:rsidR="00195D57" w:rsidRDefault="00195D57" w:rsidP="007C7D4D">
      <w:pPr>
        <w:spacing w:after="0"/>
      </w:pPr>
      <w:r>
        <w:continuationSeparator/>
      </w:r>
    </w:p>
    <w:p w14:paraId="0E27B0D2" w14:textId="77777777" w:rsidR="00195D57" w:rsidRDefault="00195D57"/>
  </w:endnote>
  <w:endnote w:type="continuationNotice" w:id="1">
    <w:p w14:paraId="412CF156" w14:textId="77777777" w:rsidR="00195D57" w:rsidRDefault="00195D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4032A" w14:textId="77777777" w:rsidR="008E561D" w:rsidRDefault="008E56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7C3342" w14:textId="77777777" w:rsidR="00D14A60" w:rsidRDefault="008E561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EB0BE8" w14:textId="77777777" w:rsidR="008E561D" w:rsidRDefault="008E56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1D8353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932D05"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308D6"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6C280"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06A4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A5ECB"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3574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82E36"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1AB4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49E96"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48129"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BE33B"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9170B"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5B4D8"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7B6FC"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3BD56" w14:textId="77777777" w:rsidR="00B560A4" w:rsidRDefault="00195D57">
          <w:pPr>
            <w:pStyle w:val="PURFooterText"/>
            <w:jc w:val="center"/>
          </w:pPr>
          <w:hyperlink w:anchor="_Sec844">
            <w:r w:rsidR="008E561D">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6401C7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72F34A"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C368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487F4"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043E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8D6F9"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BC5D4"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138C6"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BC6D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807D1"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08B01"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9A67"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D309E"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EF704"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71139"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C7718" w14:textId="77777777" w:rsidR="00B560A4" w:rsidRDefault="00195D57">
          <w:pPr>
            <w:pStyle w:val="PURFooterText"/>
            <w:jc w:val="center"/>
          </w:pPr>
          <w:hyperlink w:anchor="_Sec844">
            <w:r w:rsidR="008E561D">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0A4" w14:paraId="4021117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04E009"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38ED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B9236"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5261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31F97"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FB88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6D043"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05D2D"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36216"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6BE8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94240"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F63F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B0F51"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75151"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787C9" w14:textId="77777777" w:rsidR="00B560A4" w:rsidRDefault="00195D57">
          <w:pPr>
            <w:pStyle w:val="PURFooterText"/>
            <w:jc w:val="center"/>
          </w:pPr>
          <w:hyperlink w:anchor="_Sec844">
            <w:r w:rsidR="008E561D">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41C461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07BF"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0129D"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A6DDEA"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C1B6C"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4C7AB"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C9EE6"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8A4BD"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4AF91"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01D65"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4B615"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A3059"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DB5C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647C"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5CBCE"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860C0" w14:textId="77777777" w:rsidR="00B560A4" w:rsidRDefault="00195D57">
          <w:pPr>
            <w:pStyle w:val="PURFooterText"/>
            <w:jc w:val="center"/>
          </w:pPr>
          <w:hyperlink w:anchor="_Sec844">
            <w:r w:rsidR="008E561D">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174680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3AF21"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2521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429AC"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FAC36"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CE6FDA"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5EF09"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01B64"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78D31"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05DAE"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69D9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9CC8E"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93DB9"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1CFC1"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E82C"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69748" w14:textId="77777777" w:rsidR="00B560A4" w:rsidRDefault="00195D57">
          <w:pPr>
            <w:pStyle w:val="PURFooterText"/>
            <w:jc w:val="center"/>
          </w:pPr>
          <w:hyperlink w:anchor="_Sec844">
            <w:r w:rsidR="008E561D">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3A1157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B2329"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0D952"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E218B"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983A1"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B5874"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D575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CB8E3"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DC849"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9810C"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86BB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55AD"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5BF25"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29422"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99DD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91181" w14:textId="77777777" w:rsidR="00B560A4" w:rsidRDefault="00195D57">
          <w:pPr>
            <w:pStyle w:val="PURFooterText"/>
            <w:jc w:val="center"/>
          </w:pPr>
          <w:hyperlink w:anchor="_Sec844">
            <w:r w:rsidR="008E561D">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225AB3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8F4F3"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9CC3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D48AE"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A1E9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4E504"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2B9F2"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45D8A"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5752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5C93D0"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F7E4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D7E2F"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E909E"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EB213"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250F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96B00" w14:textId="77777777" w:rsidR="00B560A4" w:rsidRDefault="00195D57">
          <w:pPr>
            <w:pStyle w:val="PURFooterText"/>
            <w:jc w:val="center"/>
          </w:pPr>
          <w:hyperlink w:anchor="_Sec844">
            <w:r w:rsidR="008E561D">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231A4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79A9"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406D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618CD"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2560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A1C90"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67CA2"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80ECB"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C6793"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E5216"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FEE1B"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7E7307"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F98A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F1E18"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2751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3665A" w14:textId="77777777" w:rsidR="00B560A4" w:rsidRDefault="00195D57">
          <w:pPr>
            <w:pStyle w:val="PURFooterText"/>
            <w:jc w:val="center"/>
          </w:pPr>
          <w:hyperlink w:anchor="_Sec844">
            <w:r w:rsidR="008E561D">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393726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D25C5"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EB4D5"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C270C"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2BEC3"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D4304"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0B3D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F17B8"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DA99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ECA3D"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1403A"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9E882"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98B3C"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F45A1"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EFA3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304AC" w14:textId="77777777" w:rsidR="00B560A4" w:rsidRDefault="00195D57">
          <w:pPr>
            <w:pStyle w:val="PURFooterText"/>
            <w:jc w:val="center"/>
          </w:pPr>
          <w:hyperlink w:anchor="_Sec844">
            <w:r w:rsidR="008E561D">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B560A4" w14:paraId="17B1C0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D5D41"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F6074"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413D0"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8EBF3"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0BDDD"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0B968"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57065"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B393"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6EE62"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41997"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9696"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BE570"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DD792"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3ECBB"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DA2F8" w14:textId="77777777" w:rsidR="00B560A4" w:rsidRDefault="00195D57">
          <w:pPr>
            <w:pStyle w:val="PURFooterText"/>
            <w:jc w:val="center"/>
          </w:pPr>
          <w:hyperlink w:anchor="_Sec844">
            <w:r w:rsidR="008E561D">
              <w:rPr>
                <w:color w:val="00467F"/>
                <w:u w:val="single"/>
              </w:rPr>
              <w:t>Показалец</w:t>
            </w:r>
          </w:hyperlink>
        </w:p>
      </w:tc>
    </w:tr>
  </w:tbl>
  <w:p w14:paraId="1926BED7" w14:textId="77777777" w:rsidR="00B560A4" w:rsidRDefault="00B560A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0A4" w14:paraId="1B2906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148BF" w14:textId="77777777" w:rsidR="00B560A4" w:rsidRDefault="00195D57">
          <w:pPr>
            <w:pStyle w:val="PURFooterText"/>
            <w:jc w:val="center"/>
          </w:pPr>
          <w:hyperlink w:anchor="_Sec842">
            <w:r w:rsidR="008E561D">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0795D"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CC48B" w14:textId="77777777" w:rsidR="00B560A4" w:rsidRDefault="00195D57">
          <w:pPr>
            <w:pStyle w:val="PURFooterText"/>
            <w:jc w:val="center"/>
          </w:pPr>
          <w:hyperlink w:anchor="_Sec531">
            <w:r w:rsidR="008E561D">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CE795"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D05DC" w14:textId="77777777" w:rsidR="00B560A4" w:rsidRDefault="00195D57">
          <w:pPr>
            <w:pStyle w:val="PURFooterText"/>
            <w:jc w:val="center"/>
          </w:pPr>
          <w:hyperlink w:anchor="_Sec536">
            <w:r w:rsidR="008E561D">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6B4BF"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0C57A" w14:textId="77777777" w:rsidR="00B560A4" w:rsidRDefault="00195D57">
          <w:pPr>
            <w:pStyle w:val="PURFooterText"/>
            <w:jc w:val="center"/>
          </w:pPr>
          <w:hyperlink w:anchor="_Sec547">
            <w:r w:rsidR="008E561D">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494BE"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AF213" w14:textId="77777777" w:rsidR="00B560A4" w:rsidRDefault="00195D57">
          <w:pPr>
            <w:pStyle w:val="PURFooterText"/>
            <w:jc w:val="center"/>
          </w:pPr>
          <w:hyperlink w:anchor="_Sec548">
            <w:r w:rsidR="008E561D">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5A476"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3095F" w14:textId="77777777" w:rsidR="00B560A4" w:rsidRDefault="00195D57">
          <w:pPr>
            <w:pStyle w:val="PURFooterText"/>
            <w:jc w:val="center"/>
          </w:pPr>
          <w:hyperlink w:anchor="_Sec549">
            <w:r w:rsidR="008E561D">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B7ECC"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C0032" w14:textId="77777777" w:rsidR="00B560A4" w:rsidRDefault="00195D57">
          <w:pPr>
            <w:pStyle w:val="PURFooterText"/>
            <w:jc w:val="center"/>
          </w:pPr>
          <w:hyperlink w:anchor="_Sec591">
            <w:r w:rsidR="008E561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05ED2" w14:textId="77777777" w:rsidR="00B560A4" w:rsidRDefault="00B560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D28445" w14:textId="77777777" w:rsidR="00B560A4" w:rsidRDefault="00195D57">
          <w:pPr>
            <w:pStyle w:val="PURFooterText"/>
            <w:jc w:val="center"/>
          </w:pPr>
          <w:hyperlink w:anchor="_Sec844">
            <w:r w:rsidR="008E561D">
              <w:rPr>
                <w:color w:val="00467F"/>
                <w:u w:val="single"/>
              </w:rPr>
              <w:t>Показалец</w:t>
            </w:r>
          </w:hyperlink>
        </w:p>
      </w:tc>
    </w:tr>
  </w:tbl>
  <w:p w14:paraId="0FF61DF2" w14:textId="77777777" w:rsidR="00B560A4" w:rsidRDefault="00B560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89D1E" w14:textId="77777777" w:rsidR="00195D57" w:rsidRDefault="00195D57" w:rsidP="007C7D4D">
      <w:pPr>
        <w:spacing w:after="0"/>
      </w:pPr>
      <w:r>
        <w:separator/>
      </w:r>
    </w:p>
    <w:p w14:paraId="4D004E8E" w14:textId="77777777" w:rsidR="00195D57" w:rsidRDefault="00195D57"/>
  </w:footnote>
  <w:footnote w:type="continuationSeparator" w:id="0">
    <w:p w14:paraId="69E2EF42" w14:textId="77777777" w:rsidR="00195D57" w:rsidRDefault="00195D57" w:rsidP="007C7D4D">
      <w:pPr>
        <w:spacing w:after="0"/>
      </w:pPr>
      <w:r>
        <w:continuationSeparator/>
      </w:r>
    </w:p>
    <w:p w14:paraId="42019862" w14:textId="77777777" w:rsidR="00195D57" w:rsidRDefault="00195D57"/>
  </w:footnote>
  <w:footnote w:type="continuationNotice" w:id="1">
    <w:p w14:paraId="73B054ED" w14:textId="77777777" w:rsidR="00195D57" w:rsidRDefault="00195D5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5425D" w14:textId="77777777" w:rsidR="008E561D" w:rsidRDefault="008E56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813BE" w14:textId="77777777" w:rsidR="008E561D" w:rsidRDefault="008E56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C73887" w14:textId="77777777" w:rsidR="008E561D" w:rsidRDefault="008E56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560A4" w14:paraId="5A7C7753" w14:textId="77777777">
      <w:tc>
        <w:tcPr>
          <w:tcW w:w="8560" w:type="dxa"/>
        </w:tcPr>
        <w:p w14:paraId="0B499BD1"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21EB49D7" w14:textId="4EC96F9D" w:rsidR="00B560A4" w:rsidRDefault="008E561D">
          <w:pPr>
            <w:pStyle w:val="PURHeaderText"/>
            <w:jc w:val="right"/>
          </w:pPr>
          <w:r>
            <w:fldChar w:fldCharType="begin"/>
          </w:r>
          <w:r>
            <w:instrText xml:space="preserve"> PAGE \* MERGEFORMAT </w:instrText>
          </w:r>
          <w:r>
            <w:fldChar w:fldCharType="separate"/>
          </w:r>
          <w:r w:rsidR="00E8299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560A4" w14:paraId="5C19EF4C" w14:textId="77777777">
      <w:tc>
        <w:tcPr>
          <w:tcW w:w="8560" w:type="dxa"/>
        </w:tcPr>
        <w:p w14:paraId="77FE61CD"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74FAFF1D" w14:textId="503EB528" w:rsidR="00B560A4" w:rsidRDefault="008E561D">
          <w:pPr>
            <w:pStyle w:val="PURHeaderText"/>
            <w:jc w:val="right"/>
          </w:pPr>
          <w:r>
            <w:fldChar w:fldCharType="begin"/>
          </w:r>
          <w:r>
            <w:instrText xml:space="preserve"> PAGE \* MERGEFORMAT </w:instrText>
          </w:r>
          <w:r>
            <w:fldChar w:fldCharType="separate"/>
          </w:r>
          <w:r w:rsidR="00E8299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560A4" w14:paraId="2EC741A4" w14:textId="77777777">
      <w:tc>
        <w:tcPr>
          <w:tcW w:w="8560" w:type="dxa"/>
        </w:tcPr>
        <w:p w14:paraId="330ADBC2"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429D7CBD" w14:textId="77777777" w:rsidR="00B560A4" w:rsidRDefault="008E56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560A4" w14:paraId="06FB66AC" w14:textId="77777777">
      <w:tc>
        <w:tcPr>
          <w:tcW w:w="8560" w:type="dxa"/>
        </w:tcPr>
        <w:p w14:paraId="22D02895"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26B19DB1" w14:textId="12FF28D0" w:rsidR="00B560A4" w:rsidRDefault="008E561D">
          <w:pPr>
            <w:pStyle w:val="PURHeaderText"/>
            <w:jc w:val="right"/>
          </w:pPr>
          <w:r>
            <w:fldChar w:fldCharType="begin"/>
          </w:r>
          <w:r>
            <w:instrText xml:space="preserve"> PAGE \* MERGEFORMAT </w:instrText>
          </w:r>
          <w:r>
            <w:fldChar w:fldCharType="separate"/>
          </w:r>
          <w:r w:rsidR="00E8299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560A4" w14:paraId="3DBFD2CB" w14:textId="77777777">
      <w:tc>
        <w:tcPr>
          <w:tcW w:w="8560" w:type="dxa"/>
        </w:tcPr>
        <w:p w14:paraId="5E05DBEE"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21D32F07" w14:textId="1F55C38D" w:rsidR="00B560A4" w:rsidRDefault="008E561D">
          <w:pPr>
            <w:pStyle w:val="PURHeaderText"/>
            <w:jc w:val="right"/>
          </w:pPr>
          <w:r>
            <w:fldChar w:fldCharType="begin"/>
          </w:r>
          <w:r>
            <w:instrText xml:space="preserve"> PAGE \* MERGEFORMAT </w:instrText>
          </w:r>
          <w:r>
            <w:fldChar w:fldCharType="separate"/>
          </w:r>
          <w:r w:rsidR="00E8299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560A4" w14:paraId="71B07579" w14:textId="77777777">
      <w:tc>
        <w:tcPr>
          <w:tcW w:w="8560" w:type="dxa"/>
        </w:tcPr>
        <w:p w14:paraId="16584740"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53B213DA" w14:textId="5C233043" w:rsidR="00B560A4" w:rsidRDefault="008E561D">
          <w:pPr>
            <w:pStyle w:val="PURHeaderText"/>
            <w:jc w:val="right"/>
          </w:pPr>
          <w:r>
            <w:fldChar w:fldCharType="begin"/>
          </w:r>
          <w:r>
            <w:instrText xml:space="preserve"> PAGE \* MERGEFORMAT </w:instrText>
          </w:r>
          <w:r>
            <w:fldChar w:fldCharType="separate"/>
          </w:r>
          <w:r w:rsidR="00E82995">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560A4" w14:paraId="62DAB0D5" w14:textId="77777777">
      <w:tc>
        <w:tcPr>
          <w:tcW w:w="8560" w:type="dxa"/>
        </w:tcPr>
        <w:p w14:paraId="356E58C7"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6550ABC6" w14:textId="6731812D" w:rsidR="00B560A4" w:rsidRDefault="008E561D">
          <w:pPr>
            <w:pStyle w:val="PURHeaderText"/>
            <w:jc w:val="right"/>
          </w:pPr>
          <w:r>
            <w:fldChar w:fldCharType="begin"/>
          </w:r>
          <w:r>
            <w:instrText xml:space="preserve"> PAGE \* MERGEFORMAT </w:instrText>
          </w:r>
          <w:r>
            <w:fldChar w:fldCharType="separate"/>
          </w:r>
          <w:r w:rsidR="00E82995">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560A4" w14:paraId="6A049E8C" w14:textId="77777777">
      <w:tc>
        <w:tcPr>
          <w:tcW w:w="8560" w:type="dxa"/>
        </w:tcPr>
        <w:p w14:paraId="164E62E3"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58345097" w14:textId="2DFCA028" w:rsidR="00B560A4" w:rsidRDefault="008E561D">
          <w:pPr>
            <w:pStyle w:val="PURHeaderText"/>
            <w:jc w:val="right"/>
          </w:pPr>
          <w:r>
            <w:fldChar w:fldCharType="begin"/>
          </w:r>
          <w:r>
            <w:instrText xml:space="preserve"> PAGE \* MERGEFORMAT </w:instrText>
          </w:r>
          <w:r>
            <w:fldChar w:fldCharType="separate"/>
          </w:r>
          <w:r w:rsidR="00E82995">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560A4" w14:paraId="65D0ACDC" w14:textId="77777777">
      <w:tc>
        <w:tcPr>
          <w:tcW w:w="8560" w:type="dxa"/>
        </w:tcPr>
        <w:p w14:paraId="4CF72CED"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4183513F" w14:textId="6D8262F7" w:rsidR="00B560A4" w:rsidRDefault="008E561D">
          <w:pPr>
            <w:pStyle w:val="PURHeaderText"/>
            <w:jc w:val="right"/>
          </w:pPr>
          <w:r>
            <w:fldChar w:fldCharType="begin"/>
          </w:r>
          <w:r>
            <w:instrText xml:space="preserve"> PAGE \* MERGEFORMAT </w:instrText>
          </w:r>
          <w:r>
            <w:fldChar w:fldCharType="separate"/>
          </w:r>
          <w:r w:rsidR="00E82995">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560A4" w14:paraId="5D34906F" w14:textId="77777777">
      <w:tc>
        <w:tcPr>
          <w:tcW w:w="8560" w:type="dxa"/>
        </w:tcPr>
        <w:p w14:paraId="2CAE6A04"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3A25F4FE" w14:textId="054343DB" w:rsidR="00B560A4" w:rsidRDefault="008E561D">
          <w:pPr>
            <w:pStyle w:val="PURHeaderText"/>
            <w:jc w:val="right"/>
          </w:pPr>
          <w:r>
            <w:fldChar w:fldCharType="begin"/>
          </w:r>
          <w:r>
            <w:instrText xml:space="preserve"> PAGE \* MERGEFORMAT </w:instrText>
          </w:r>
          <w:r>
            <w:fldChar w:fldCharType="separate"/>
          </w:r>
          <w:r w:rsidR="00E82995">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560A4" w14:paraId="2CE10D48" w14:textId="77777777">
      <w:tc>
        <w:tcPr>
          <w:tcW w:w="8560" w:type="dxa"/>
        </w:tcPr>
        <w:p w14:paraId="44ADE8C5" w14:textId="77777777" w:rsidR="00B560A4" w:rsidRDefault="008E561D">
          <w:pPr>
            <w:pStyle w:val="PURHeaderText"/>
          </w:pPr>
          <w:r>
            <w:t>Условия за продукти за корпоративно лицензиране от Microsoft (български (Bulgarian), септември 2017 г.)</w:t>
          </w:r>
        </w:p>
      </w:tc>
      <w:tc>
        <w:tcPr>
          <w:tcW w:w="3680" w:type="dxa"/>
        </w:tcPr>
        <w:p w14:paraId="5EC7AA67" w14:textId="77777777" w:rsidR="00B560A4" w:rsidRDefault="008E56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29F0"/>
    <w:multiLevelType w:val="multilevel"/>
    <w:tmpl w:val="14B24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960D2"/>
    <w:multiLevelType w:val="multilevel"/>
    <w:tmpl w:val="42645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A360E"/>
    <w:multiLevelType w:val="multilevel"/>
    <w:tmpl w:val="DF345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22E18"/>
    <w:multiLevelType w:val="multilevel"/>
    <w:tmpl w:val="10526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E6AE6"/>
    <w:multiLevelType w:val="multilevel"/>
    <w:tmpl w:val="7D7224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45294"/>
    <w:multiLevelType w:val="multilevel"/>
    <w:tmpl w:val="61C2D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E28D9"/>
    <w:multiLevelType w:val="multilevel"/>
    <w:tmpl w:val="8048E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24804"/>
    <w:multiLevelType w:val="multilevel"/>
    <w:tmpl w:val="228EEC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F36D9"/>
    <w:multiLevelType w:val="multilevel"/>
    <w:tmpl w:val="C7FEC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F1FA7"/>
    <w:multiLevelType w:val="multilevel"/>
    <w:tmpl w:val="03D0C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C6F24"/>
    <w:multiLevelType w:val="multilevel"/>
    <w:tmpl w:val="2BAE24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C47CB"/>
    <w:multiLevelType w:val="multilevel"/>
    <w:tmpl w:val="DB7A8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CA53FB"/>
    <w:multiLevelType w:val="multilevel"/>
    <w:tmpl w:val="258CE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8214D"/>
    <w:multiLevelType w:val="multilevel"/>
    <w:tmpl w:val="8FD46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5E216E"/>
    <w:multiLevelType w:val="multilevel"/>
    <w:tmpl w:val="68168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5A0221"/>
    <w:multiLevelType w:val="multilevel"/>
    <w:tmpl w:val="CA966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97555"/>
    <w:multiLevelType w:val="multilevel"/>
    <w:tmpl w:val="254AF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1809D7"/>
    <w:multiLevelType w:val="multilevel"/>
    <w:tmpl w:val="783E8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354C0B"/>
    <w:multiLevelType w:val="multilevel"/>
    <w:tmpl w:val="06AEA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52830"/>
    <w:multiLevelType w:val="multilevel"/>
    <w:tmpl w:val="EE0A8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1D735D"/>
    <w:multiLevelType w:val="multilevel"/>
    <w:tmpl w:val="EA0A16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F3531"/>
    <w:multiLevelType w:val="multilevel"/>
    <w:tmpl w:val="CB0C21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5F33BD"/>
    <w:multiLevelType w:val="multilevel"/>
    <w:tmpl w:val="3B520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060260"/>
    <w:multiLevelType w:val="multilevel"/>
    <w:tmpl w:val="7DC685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684B0B"/>
    <w:multiLevelType w:val="multilevel"/>
    <w:tmpl w:val="72D00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8463EF"/>
    <w:multiLevelType w:val="multilevel"/>
    <w:tmpl w:val="1AFEDB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702F12"/>
    <w:multiLevelType w:val="multilevel"/>
    <w:tmpl w:val="F22AC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3F1714"/>
    <w:multiLevelType w:val="multilevel"/>
    <w:tmpl w:val="416C5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B66B85"/>
    <w:multiLevelType w:val="multilevel"/>
    <w:tmpl w:val="4CB2D8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C40529"/>
    <w:multiLevelType w:val="multilevel"/>
    <w:tmpl w:val="3AF2E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9F5631"/>
    <w:multiLevelType w:val="multilevel"/>
    <w:tmpl w:val="B37C3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9A65F1"/>
    <w:multiLevelType w:val="multilevel"/>
    <w:tmpl w:val="2D44E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485278"/>
    <w:multiLevelType w:val="multilevel"/>
    <w:tmpl w:val="321EF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C1AC0"/>
    <w:multiLevelType w:val="multilevel"/>
    <w:tmpl w:val="D2F231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1D09F5"/>
    <w:multiLevelType w:val="multilevel"/>
    <w:tmpl w:val="3EAE0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BC4BE0"/>
    <w:multiLevelType w:val="multilevel"/>
    <w:tmpl w:val="086C6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552ED9"/>
    <w:multiLevelType w:val="multilevel"/>
    <w:tmpl w:val="0A363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C61264"/>
    <w:multiLevelType w:val="multilevel"/>
    <w:tmpl w:val="780269D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516619"/>
    <w:multiLevelType w:val="multilevel"/>
    <w:tmpl w:val="4BDCA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2A3E54"/>
    <w:multiLevelType w:val="multilevel"/>
    <w:tmpl w:val="AD46E1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093684"/>
    <w:multiLevelType w:val="multilevel"/>
    <w:tmpl w:val="2A58F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424F5C"/>
    <w:multiLevelType w:val="multilevel"/>
    <w:tmpl w:val="8C10CD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525C2B"/>
    <w:multiLevelType w:val="multilevel"/>
    <w:tmpl w:val="31E81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171BD2"/>
    <w:multiLevelType w:val="multilevel"/>
    <w:tmpl w:val="E8D49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9A52E9"/>
    <w:multiLevelType w:val="multilevel"/>
    <w:tmpl w:val="1BF63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4B7AEE"/>
    <w:multiLevelType w:val="multilevel"/>
    <w:tmpl w:val="7D76B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17463F"/>
    <w:multiLevelType w:val="multilevel"/>
    <w:tmpl w:val="4FA83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75462C"/>
    <w:multiLevelType w:val="multilevel"/>
    <w:tmpl w:val="81AC2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CA0B30"/>
    <w:multiLevelType w:val="multilevel"/>
    <w:tmpl w:val="BB9E2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D52843"/>
    <w:multiLevelType w:val="multilevel"/>
    <w:tmpl w:val="973C3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933EBE"/>
    <w:multiLevelType w:val="multilevel"/>
    <w:tmpl w:val="6E6A4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5E154F"/>
    <w:multiLevelType w:val="multilevel"/>
    <w:tmpl w:val="3B1E4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D56B3D"/>
    <w:multiLevelType w:val="multilevel"/>
    <w:tmpl w:val="BEC899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485195"/>
    <w:multiLevelType w:val="multilevel"/>
    <w:tmpl w:val="34D68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735171"/>
    <w:multiLevelType w:val="multilevel"/>
    <w:tmpl w:val="679E9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541762"/>
    <w:multiLevelType w:val="multilevel"/>
    <w:tmpl w:val="8BD62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5212B0"/>
    <w:multiLevelType w:val="multilevel"/>
    <w:tmpl w:val="4A6A2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25"/>
  </w:num>
  <w:num w:numId="4">
    <w:abstractNumId w:val="38"/>
  </w:num>
  <w:num w:numId="5">
    <w:abstractNumId w:val="6"/>
  </w:num>
  <w:num w:numId="6">
    <w:abstractNumId w:val="29"/>
  </w:num>
  <w:num w:numId="7">
    <w:abstractNumId w:val="57"/>
  </w:num>
  <w:num w:numId="8">
    <w:abstractNumId w:val="52"/>
  </w:num>
  <w:num w:numId="9">
    <w:abstractNumId w:val="23"/>
  </w:num>
  <w:num w:numId="10">
    <w:abstractNumId w:val="8"/>
  </w:num>
  <w:num w:numId="11">
    <w:abstractNumId w:val="2"/>
  </w:num>
  <w:num w:numId="12">
    <w:abstractNumId w:val="28"/>
  </w:num>
  <w:num w:numId="13">
    <w:abstractNumId w:val="19"/>
  </w:num>
  <w:num w:numId="14">
    <w:abstractNumId w:val="43"/>
  </w:num>
  <w:num w:numId="15">
    <w:abstractNumId w:val="7"/>
  </w:num>
  <w:num w:numId="16">
    <w:abstractNumId w:val="15"/>
  </w:num>
  <w:num w:numId="17">
    <w:abstractNumId w:val="27"/>
  </w:num>
  <w:num w:numId="18">
    <w:abstractNumId w:val="55"/>
  </w:num>
  <w:num w:numId="19">
    <w:abstractNumId w:val="53"/>
  </w:num>
  <w:num w:numId="20">
    <w:abstractNumId w:val="9"/>
  </w:num>
  <w:num w:numId="21">
    <w:abstractNumId w:val="14"/>
  </w:num>
  <w:num w:numId="22">
    <w:abstractNumId w:val="40"/>
  </w:num>
  <w:num w:numId="23">
    <w:abstractNumId w:val="26"/>
  </w:num>
  <w:num w:numId="24">
    <w:abstractNumId w:val="50"/>
  </w:num>
  <w:num w:numId="25">
    <w:abstractNumId w:val="46"/>
  </w:num>
  <w:num w:numId="26">
    <w:abstractNumId w:val="45"/>
  </w:num>
  <w:num w:numId="27">
    <w:abstractNumId w:val="16"/>
  </w:num>
  <w:num w:numId="28">
    <w:abstractNumId w:val="31"/>
  </w:num>
  <w:num w:numId="29">
    <w:abstractNumId w:val="41"/>
  </w:num>
  <w:num w:numId="30">
    <w:abstractNumId w:val="20"/>
  </w:num>
  <w:num w:numId="31">
    <w:abstractNumId w:val="3"/>
  </w:num>
  <w:num w:numId="32">
    <w:abstractNumId w:val="1"/>
  </w:num>
  <w:num w:numId="33">
    <w:abstractNumId w:val="17"/>
  </w:num>
  <w:num w:numId="34">
    <w:abstractNumId w:val="35"/>
  </w:num>
  <w:num w:numId="35">
    <w:abstractNumId w:val="58"/>
  </w:num>
  <w:num w:numId="36">
    <w:abstractNumId w:val="39"/>
  </w:num>
  <w:num w:numId="37">
    <w:abstractNumId w:val="48"/>
  </w:num>
  <w:num w:numId="38">
    <w:abstractNumId w:val="34"/>
  </w:num>
  <w:num w:numId="39">
    <w:abstractNumId w:val="13"/>
  </w:num>
  <w:num w:numId="40">
    <w:abstractNumId w:val="51"/>
  </w:num>
  <w:num w:numId="41">
    <w:abstractNumId w:val="24"/>
  </w:num>
  <w:num w:numId="42">
    <w:abstractNumId w:val="49"/>
  </w:num>
  <w:num w:numId="43">
    <w:abstractNumId w:val="44"/>
  </w:num>
  <w:num w:numId="44">
    <w:abstractNumId w:val="5"/>
  </w:num>
  <w:num w:numId="45">
    <w:abstractNumId w:val="22"/>
  </w:num>
  <w:num w:numId="46">
    <w:abstractNumId w:val="37"/>
  </w:num>
  <w:num w:numId="47">
    <w:abstractNumId w:val="47"/>
  </w:num>
  <w:num w:numId="48">
    <w:abstractNumId w:val="21"/>
  </w:num>
  <w:num w:numId="49">
    <w:abstractNumId w:val="4"/>
  </w:num>
  <w:num w:numId="50">
    <w:abstractNumId w:val="36"/>
  </w:num>
  <w:num w:numId="51">
    <w:abstractNumId w:val="56"/>
  </w:num>
  <w:num w:numId="52">
    <w:abstractNumId w:val="30"/>
  </w:num>
  <w:num w:numId="53">
    <w:abstractNumId w:val="11"/>
  </w:num>
  <w:num w:numId="54">
    <w:abstractNumId w:val="54"/>
  </w:num>
  <w:num w:numId="55">
    <w:abstractNumId w:val="10"/>
  </w:num>
  <w:num w:numId="56">
    <w:abstractNumId w:val="0"/>
  </w:num>
  <w:num w:numId="57">
    <w:abstractNumId w:val="18"/>
  </w:num>
  <w:num w:numId="58">
    <w:abstractNumId w:val="42"/>
  </w:num>
  <w:num w:numId="59">
    <w:abstractNumId w:val="1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D57"/>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D28"/>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4D15"/>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561D"/>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0A4"/>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4A60"/>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2995"/>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A4A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E561D"/>
    <w:pPr>
      <w:spacing w:after="0" w:line="240" w:lineRule="auto"/>
      <w:ind w:left="400" w:hanging="200"/>
    </w:pPr>
  </w:style>
  <w:style w:type="character" w:styleId="UnresolvedMention">
    <w:name w:val="Unresolved Mention"/>
    <w:basedOn w:val="DefaultParagraphFont"/>
    <w:uiPriority w:val="99"/>
    <w:semiHidden/>
    <w:unhideWhenUsed/>
    <w:rsid w:val="008E561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9822B-2128-4192-87F9-1A83E1388DD5}">
  <ds:schemaRefs>
    <ds:schemaRef ds:uri="http://schemas.openxmlformats.org/officeDocument/2006/bibliography"/>
  </ds:schemaRefs>
</ds:datastoreItem>
</file>

<file path=customXml/itemProps2.xml><?xml version="1.0" encoding="utf-8"?>
<ds:datastoreItem xmlns:ds="http://schemas.openxmlformats.org/officeDocument/2006/customXml" ds:itemID="{FCF9BE98-776C-42F1-92A7-1C247A83E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119184</Words>
  <Characters>679353</Characters>
  <Application>Microsoft Office Word</Application>
  <DocSecurity>0</DocSecurity>
  <Lines>5661</Lines>
  <Paragraphs>1593</Paragraphs>
  <ScaleCrop>false</ScaleCrop>
  <Company/>
  <LinksUpToDate>false</LinksUpToDate>
  <CharactersWithSpaces>796944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2017-08-27T19:56:00Z</dcterms:created>
  <dcterms:modified xsi:type="dcterms:W3CDTF">2017-08-30T18:35:00Z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2017-08-27T12:56:19.2720931-07:00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