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1F04A" w14:textId="77777777" w:rsidR="008761CD" w:rsidRDefault="008761CD" w:rsidP="00B575D2">
      <w:pPr>
        <w:pStyle w:val="PURHeading7"/>
      </w:pPr>
      <w:bookmarkStart w:id="0" w:name="_GoBack"/>
      <w:bookmarkEnd w:id="0"/>
    </w:p>
    <w:p w14:paraId="68FC110F" w14:textId="77777777" w:rsidR="00E62AFF" w:rsidRDefault="00E62AFF">
      <w:pPr>
        <w:pStyle w:val="PURBody"/>
        <w:shd w:val="clear" w:color="auto" w:fill="00188F"/>
        <w:tabs>
          <w:tab w:val="clear" w:pos="360"/>
        </w:tabs>
        <w:ind w:right="7920" w:firstLine="360"/>
        <w:rPr>
          <w:color w:val="FFFFFF"/>
          <w:sz w:val="6"/>
          <w:szCs w:val="6"/>
        </w:rPr>
      </w:pPr>
    </w:p>
    <w:p w14:paraId="292765E9" w14:textId="77777777" w:rsidR="00E62AFF" w:rsidRDefault="009237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677D5FFA" w14:textId="77777777" w:rsidR="00E62AFF" w:rsidRDefault="009237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4FD7ECD6" w14:textId="77777777" w:rsidR="00E62AFF" w:rsidRDefault="00E62AFF">
      <w:pPr>
        <w:pStyle w:val="PURBody"/>
        <w:shd w:val="clear" w:color="auto" w:fill="00188F"/>
        <w:tabs>
          <w:tab w:val="clear" w:pos="360"/>
        </w:tabs>
        <w:spacing w:after="0"/>
        <w:ind w:right="7920" w:firstLine="360"/>
        <w:rPr>
          <w:color w:val="FFFFFF" w:themeColor="background1"/>
          <w:szCs w:val="18"/>
        </w:rPr>
      </w:pPr>
    </w:p>
    <w:p w14:paraId="29A5A09D" w14:textId="77777777" w:rsidR="00E62AFF" w:rsidRDefault="00E62AFF">
      <w:pPr>
        <w:pStyle w:val="PURBody"/>
        <w:shd w:val="clear" w:color="auto" w:fill="00188F"/>
        <w:tabs>
          <w:tab w:val="clear" w:pos="360"/>
        </w:tabs>
        <w:spacing w:after="0"/>
        <w:ind w:right="7920" w:firstLine="360"/>
        <w:rPr>
          <w:color w:val="FFFFFF" w:themeColor="background1"/>
          <w:szCs w:val="18"/>
        </w:rPr>
      </w:pPr>
    </w:p>
    <w:p w14:paraId="520F7CD4" w14:textId="77777777" w:rsidR="00E62AFF" w:rsidRDefault="00E62AFF">
      <w:pPr>
        <w:pStyle w:val="PURBody"/>
        <w:shd w:val="clear" w:color="auto" w:fill="00188F"/>
        <w:tabs>
          <w:tab w:val="clear" w:pos="360"/>
        </w:tabs>
        <w:spacing w:after="0"/>
        <w:ind w:right="7920" w:firstLine="360"/>
        <w:rPr>
          <w:color w:val="FFFFFF" w:themeColor="background1"/>
          <w:szCs w:val="18"/>
        </w:rPr>
      </w:pPr>
    </w:p>
    <w:p w14:paraId="3734AA08" w14:textId="77777777" w:rsidR="00E62AFF" w:rsidRDefault="00E62AFF">
      <w:pPr>
        <w:pStyle w:val="PURBody"/>
        <w:shd w:val="clear" w:color="auto" w:fill="00188F"/>
        <w:tabs>
          <w:tab w:val="clear" w:pos="360"/>
        </w:tabs>
        <w:spacing w:after="0"/>
        <w:ind w:right="7920" w:firstLine="360"/>
        <w:rPr>
          <w:color w:val="FFFFFF" w:themeColor="background1"/>
          <w:szCs w:val="18"/>
        </w:rPr>
      </w:pPr>
    </w:p>
    <w:p w14:paraId="7A6BC6A6" w14:textId="77777777" w:rsidR="00E62AFF" w:rsidRDefault="00E62AFF">
      <w:pPr>
        <w:pStyle w:val="PURBody"/>
        <w:shd w:val="clear" w:color="auto" w:fill="00188F"/>
        <w:tabs>
          <w:tab w:val="clear" w:pos="360"/>
        </w:tabs>
        <w:spacing w:after="0"/>
        <w:ind w:right="7920" w:firstLine="360"/>
        <w:rPr>
          <w:color w:val="FFFFFF" w:themeColor="background1"/>
          <w:szCs w:val="18"/>
        </w:rPr>
      </w:pPr>
    </w:p>
    <w:p w14:paraId="13B0D507" w14:textId="77777777" w:rsidR="00E62AFF" w:rsidRDefault="00E62AFF">
      <w:pPr>
        <w:pStyle w:val="PURBody"/>
        <w:shd w:val="clear" w:color="auto" w:fill="0072C6"/>
        <w:tabs>
          <w:tab w:val="clear" w:pos="360"/>
        </w:tabs>
        <w:ind w:right="1800" w:firstLine="360"/>
        <w:rPr>
          <w:sz w:val="72"/>
          <w:szCs w:val="72"/>
        </w:rPr>
      </w:pPr>
    </w:p>
    <w:p w14:paraId="01E937CD" w14:textId="77777777" w:rsidR="00E62AFF" w:rsidRDefault="00E62AFF">
      <w:pPr>
        <w:pStyle w:val="PURBody"/>
        <w:shd w:val="clear" w:color="auto" w:fill="0072C6"/>
        <w:tabs>
          <w:tab w:val="clear" w:pos="360"/>
          <w:tab w:val="left" w:pos="180"/>
        </w:tabs>
        <w:ind w:right="1800" w:firstLine="360"/>
        <w:rPr>
          <w:color w:val="FFFFFF" w:themeColor="background1"/>
          <w:sz w:val="72"/>
          <w:szCs w:val="72"/>
        </w:rPr>
      </w:pPr>
    </w:p>
    <w:p w14:paraId="6B0E672C" w14:textId="77777777" w:rsidR="00E62AFF" w:rsidRPr="009237D8" w:rsidRDefault="009237D8">
      <w:pPr>
        <w:pStyle w:val="PURBody"/>
        <w:shd w:val="clear" w:color="auto" w:fill="0072C6"/>
        <w:tabs>
          <w:tab w:val="clear" w:pos="360"/>
        </w:tabs>
        <w:spacing w:after="0" w:line="230" w:lineRule="auto"/>
        <w:ind w:right="1800" w:firstLine="360"/>
        <w:rPr>
          <w:color w:val="FFFFFF" w:themeColor="background1"/>
          <w:sz w:val="96"/>
          <w:szCs w:val="96"/>
        </w:rPr>
      </w:pPr>
      <w:r w:rsidRPr="009237D8">
        <w:rPr>
          <w:color w:val="FFFFFF" w:themeColor="background1"/>
          <w:sz w:val="96"/>
          <w:szCs w:val="96"/>
        </w:rPr>
        <w:t>Termes dels Productes</w:t>
      </w:r>
    </w:p>
    <w:p w14:paraId="2298E991" w14:textId="77777777" w:rsidR="00E62AFF" w:rsidRDefault="009237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març de 2019</w:t>
      </w:r>
    </w:p>
    <w:p w14:paraId="5F451D57" w14:textId="77777777" w:rsidR="00E62AFF" w:rsidRDefault="00E62AFF">
      <w:pPr>
        <w:pStyle w:val="PURBody"/>
        <w:shd w:val="clear" w:color="auto" w:fill="0072C6"/>
        <w:tabs>
          <w:tab w:val="clear" w:pos="360"/>
        </w:tabs>
        <w:spacing w:after="0" w:line="230" w:lineRule="auto"/>
        <w:ind w:right="1800" w:firstLine="360"/>
        <w:rPr>
          <w:color w:val="FFFFFF" w:themeColor="background1"/>
          <w:sz w:val="96"/>
          <w:szCs w:val="96"/>
        </w:rPr>
      </w:pPr>
    </w:p>
    <w:p w14:paraId="79837F40" w14:textId="77777777" w:rsidR="00E62AFF" w:rsidRDefault="009237D8">
      <w:r>
        <w:rPr>
          <w:noProof/>
        </w:rPr>
        <w:drawing>
          <wp:anchor distT="0" distB="0" distL="114300" distR="114300" simplePos="0" relativeHeight="251658240" behindDoc="0" locked="0" layoutInCell="1" allowOverlap="1" wp14:anchorId="7237A441" wp14:editId="5BA545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4B5A2A0" w14:textId="77777777" w:rsidR="00E62AFF" w:rsidRDefault="00E62AFF">
      <w:pPr>
        <w:sectPr w:rsidR="00E62AFF">
          <w:footerReference w:type="default" r:id="rId10"/>
          <w:type w:val="continuous"/>
          <w:pgSz w:w="12240" w:h="15840" w:code="1"/>
          <w:pgMar w:top="1170" w:right="720" w:bottom="720" w:left="720" w:header="432" w:footer="288" w:gutter="0"/>
          <w:cols w:space="360"/>
        </w:sectPr>
      </w:pPr>
    </w:p>
    <w:p w14:paraId="072CAF04" w14:textId="77777777" w:rsidR="00E62AFF" w:rsidRDefault="009237D8">
      <w:pPr>
        <w:pStyle w:val="ProductList-SectionHeading"/>
        <w:pageBreakBefore/>
      </w:pPr>
      <w:bookmarkStart w:id="1" w:name="_Sec842"/>
      <w:r>
        <w:lastRenderedPageBreak/>
        <w:t>Índex de Continguts</w:t>
      </w:r>
    </w:p>
    <w:p w14:paraId="5842EC97" w14:textId="77777777" w:rsidR="00E62AFF" w:rsidRDefault="00E62AFF">
      <w:pPr>
        <w:pStyle w:val="ProductList-Body"/>
      </w:pPr>
    </w:p>
    <w:p w14:paraId="1A7B4948" w14:textId="77777777" w:rsidR="00E62AFF" w:rsidRDefault="00E62AFF">
      <w:pPr>
        <w:sectPr w:rsidR="00E62AFF">
          <w:headerReference w:type="default" r:id="rId11"/>
          <w:footerReference w:type="default" r:id="rId12"/>
          <w:type w:val="continuous"/>
          <w:pgSz w:w="12240" w:h="15840" w:code="1"/>
          <w:pgMar w:top="1170" w:right="720" w:bottom="1620" w:left="720" w:header="432" w:footer="288" w:gutter="0"/>
          <w:cols w:space="360"/>
        </w:sectPr>
      </w:pPr>
    </w:p>
    <w:p w14:paraId="06B6FC44" w14:textId="77777777" w:rsidR="009237D8" w:rsidRDefault="009237D8">
      <w:pPr>
        <w:pStyle w:val="TOC1"/>
        <w:rPr>
          <w:rFonts w:eastAsiaTheme="minorEastAsia"/>
          <w:b w:val="0"/>
          <w:caps w:val="0"/>
          <w:noProof/>
          <w:sz w:val="22"/>
          <w:szCs w:val="22"/>
        </w:rPr>
      </w:pPr>
      <w:r>
        <w:fldChar w:fldCharType="begin"/>
      </w:r>
      <w:r>
        <w:instrText xml:space="preserve"> TOC \h \f \l 1-3 </w:instrText>
      </w:r>
      <w:r>
        <w:fldChar w:fldCharType="separate"/>
      </w:r>
      <w:hyperlink w:anchor="_Toc2007700" w:history="1">
        <w:r w:rsidRPr="008A385F">
          <w:rPr>
            <w:rStyle w:val="Hyperlink"/>
            <w:noProof/>
          </w:rPr>
          <w:t>Introducció</w:t>
        </w:r>
        <w:r>
          <w:rPr>
            <w:noProof/>
          </w:rPr>
          <w:tab/>
        </w:r>
        <w:r>
          <w:rPr>
            <w:noProof/>
          </w:rPr>
          <w:fldChar w:fldCharType="begin"/>
        </w:r>
        <w:r>
          <w:rPr>
            <w:noProof/>
          </w:rPr>
          <w:instrText xml:space="preserve"> PAGEREF _Toc2007700 \h </w:instrText>
        </w:r>
        <w:r>
          <w:rPr>
            <w:noProof/>
          </w:rPr>
        </w:r>
        <w:r>
          <w:rPr>
            <w:noProof/>
          </w:rPr>
          <w:fldChar w:fldCharType="separate"/>
        </w:r>
        <w:r>
          <w:rPr>
            <w:noProof/>
          </w:rPr>
          <w:t>4</w:t>
        </w:r>
        <w:r>
          <w:rPr>
            <w:noProof/>
          </w:rPr>
          <w:fldChar w:fldCharType="end"/>
        </w:r>
      </w:hyperlink>
    </w:p>
    <w:p w14:paraId="34F87D84" w14:textId="77777777" w:rsidR="009237D8" w:rsidRDefault="005D419F">
      <w:pPr>
        <w:pStyle w:val="TOC2"/>
        <w:rPr>
          <w:rFonts w:eastAsiaTheme="minorEastAsia"/>
          <w:smallCaps w:val="0"/>
          <w:sz w:val="22"/>
        </w:rPr>
      </w:pPr>
      <w:hyperlink w:anchor="_Toc2007701" w:history="1">
        <w:r w:rsidR="009237D8" w:rsidRPr="008A385F">
          <w:rPr>
            <w:rStyle w:val="Hyperlink"/>
          </w:rPr>
          <w:t>Quant a aquest document</w:t>
        </w:r>
        <w:r w:rsidR="009237D8">
          <w:tab/>
        </w:r>
        <w:r w:rsidR="009237D8">
          <w:fldChar w:fldCharType="begin"/>
        </w:r>
        <w:r w:rsidR="009237D8">
          <w:instrText xml:space="preserve"> PAGEREF _Toc2007701 \h </w:instrText>
        </w:r>
        <w:r w:rsidR="009237D8">
          <w:fldChar w:fldCharType="separate"/>
        </w:r>
        <w:r w:rsidR="009237D8">
          <w:t>4</w:t>
        </w:r>
        <w:r w:rsidR="009237D8">
          <w:fldChar w:fldCharType="end"/>
        </w:r>
      </w:hyperlink>
    </w:p>
    <w:p w14:paraId="3BF40F5D" w14:textId="77777777" w:rsidR="009237D8" w:rsidRDefault="005D419F">
      <w:pPr>
        <w:pStyle w:val="TOC2"/>
        <w:rPr>
          <w:rFonts w:eastAsiaTheme="minorEastAsia"/>
          <w:smallCaps w:val="0"/>
          <w:sz w:val="22"/>
        </w:rPr>
      </w:pPr>
      <w:hyperlink w:anchor="_Toc2007702" w:history="1">
        <w:r w:rsidR="009237D8" w:rsidRPr="008A385F">
          <w:rPr>
            <w:rStyle w:val="Hyperlink"/>
          </w:rPr>
          <w:t>Contingut d'aquest Document</w:t>
        </w:r>
        <w:r w:rsidR="009237D8">
          <w:tab/>
        </w:r>
        <w:r w:rsidR="009237D8">
          <w:fldChar w:fldCharType="begin"/>
        </w:r>
        <w:r w:rsidR="009237D8">
          <w:instrText xml:space="preserve"> PAGEREF _Toc2007702 \h </w:instrText>
        </w:r>
        <w:r w:rsidR="009237D8">
          <w:fldChar w:fldCharType="separate"/>
        </w:r>
        <w:r w:rsidR="009237D8">
          <w:t>4</w:t>
        </w:r>
        <w:r w:rsidR="009237D8">
          <w:fldChar w:fldCharType="end"/>
        </w:r>
      </w:hyperlink>
    </w:p>
    <w:p w14:paraId="1CFE3788" w14:textId="77777777" w:rsidR="009237D8" w:rsidRDefault="005D419F">
      <w:pPr>
        <w:pStyle w:val="TOC2"/>
        <w:rPr>
          <w:rFonts w:eastAsiaTheme="minorEastAsia"/>
          <w:smallCaps w:val="0"/>
          <w:sz w:val="22"/>
        </w:rPr>
      </w:pPr>
      <w:hyperlink w:anchor="_Toc2007703" w:history="1">
        <w:r w:rsidR="009237D8" w:rsidRPr="008A385F">
          <w:rPr>
            <w:rStyle w:val="Hyperlink"/>
          </w:rPr>
          <w:t>Navegació a una Entrada de Productes</w:t>
        </w:r>
        <w:r w:rsidR="009237D8">
          <w:tab/>
        </w:r>
        <w:r w:rsidR="009237D8">
          <w:fldChar w:fldCharType="begin"/>
        </w:r>
        <w:r w:rsidR="009237D8">
          <w:instrText xml:space="preserve"> PAGEREF _Toc2007703 \h </w:instrText>
        </w:r>
        <w:r w:rsidR="009237D8">
          <w:fldChar w:fldCharType="separate"/>
        </w:r>
        <w:r w:rsidR="009237D8">
          <w:t>4</w:t>
        </w:r>
        <w:r w:rsidR="009237D8">
          <w:fldChar w:fldCharType="end"/>
        </w:r>
      </w:hyperlink>
    </w:p>
    <w:p w14:paraId="5FA52097" w14:textId="77777777" w:rsidR="009237D8" w:rsidRDefault="005D419F">
      <w:pPr>
        <w:pStyle w:val="TOC2"/>
        <w:rPr>
          <w:rFonts w:eastAsiaTheme="minorEastAsia"/>
          <w:smallCaps w:val="0"/>
          <w:sz w:val="22"/>
        </w:rPr>
      </w:pPr>
      <w:hyperlink w:anchor="_Toc2007704" w:history="1">
        <w:r w:rsidR="009237D8" w:rsidRPr="008A385F">
          <w:rPr>
            <w:rStyle w:val="Hyperlink"/>
          </w:rPr>
          <w:t>Aclariments i Resum dels Canvis d'aquest Document</w:t>
        </w:r>
        <w:r w:rsidR="009237D8">
          <w:tab/>
        </w:r>
        <w:r w:rsidR="009237D8">
          <w:fldChar w:fldCharType="begin"/>
        </w:r>
        <w:r w:rsidR="009237D8">
          <w:instrText xml:space="preserve"> PAGEREF _Toc2007704 \h </w:instrText>
        </w:r>
        <w:r w:rsidR="009237D8">
          <w:fldChar w:fldCharType="separate"/>
        </w:r>
        <w:r w:rsidR="009237D8">
          <w:t>5</w:t>
        </w:r>
        <w:r w:rsidR="009237D8">
          <w:fldChar w:fldCharType="end"/>
        </w:r>
      </w:hyperlink>
    </w:p>
    <w:p w14:paraId="5CE025EF" w14:textId="77777777" w:rsidR="009237D8" w:rsidRDefault="005D419F">
      <w:pPr>
        <w:pStyle w:val="TOC1"/>
        <w:rPr>
          <w:rFonts w:eastAsiaTheme="minorEastAsia"/>
          <w:b w:val="0"/>
          <w:caps w:val="0"/>
          <w:noProof/>
          <w:sz w:val="22"/>
          <w:szCs w:val="22"/>
        </w:rPr>
      </w:pPr>
      <w:hyperlink w:anchor="_Toc2007705" w:history="1">
        <w:r w:rsidR="009237D8" w:rsidRPr="008A385F">
          <w:rPr>
            <w:rStyle w:val="Hyperlink"/>
            <w:noProof/>
          </w:rPr>
          <w:t>Termes de Llicència</w:t>
        </w:r>
        <w:r w:rsidR="009237D8">
          <w:rPr>
            <w:noProof/>
          </w:rPr>
          <w:tab/>
        </w:r>
        <w:r w:rsidR="009237D8">
          <w:rPr>
            <w:noProof/>
          </w:rPr>
          <w:fldChar w:fldCharType="begin"/>
        </w:r>
        <w:r w:rsidR="009237D8">
          <w:rPr>
            <w:noProof/>
          </w:rPr>
          <w:instrText xml:space="preserve"> PAGEREF _Toc2007705 \h </w:instrText>
        </w:r>
        <w:r w:rsidR="009237D8">
          <w:rPr>
            <w:noProof/>
          </w:rPr>
        </w:r>
        <w:r w:rsidR="009237D8">
          <w:rPr>
            <w:noProof/>
          </w:rPr>
          <w:fldChar w:fldCharType="separate"/>
        </w:r>
        <w:r w:rsidR="009237D8">
          <w:rPr>
            <w:noProof/>
          </w:rPr>
          <w:t>7</w:t>
        </w:r>
        <w:r w:rsidR="009237D8">
          <w:rPr>
            <w:noProof/>
          </w:rPr>
          <w:fldChar w:fldCharType="end"/>
        </w:r>
      </w:hyperlink>
    </w:p>
    <w:p w14:paraId="1E1C1CF0" w14:textId="77777777" w:rsidR="009237D8" w:rsidRDefault="005D419F">
      <w:pPr>
        <w:pStyle w:val="TOC2"/>
        <w:rPr>
          <w:rFonts w:eastAsiaTheme="minorEastAsia"/>
          <w:smallCaps w:val="0"/>
          <w:sz w:val="22"/>
        </w:rPr>
      </w:pPr>
      <w:hyperlink w:anchor="_Toc2007706" w:history="1">
        <w:r w:rsidR="009237D8" w:rsidRPr="008A385F">
          <w:rPr>
            <w:rStyle w:val="Hyperlink"/>
          </w:rPr>
          <w:t>Termes de Llicència Universal</w:t>
        </w:r>
        <w:r w:rsidR="009237D8">
          <w:tab/>
        </w:r>
        <w:r w:rsidR="009237D8">
          <w:fldChar w:fldCharType="begin"/>
        </w:r>
        <w:r w:rsidR="009237D8">
          <w:instrText xml:space="preserve"> PAGEREF _Toc2007706 \h </w:instrText>
        </w:r>
        <w:r w:rsidR="009237D8">
          <w:fldChar w:fldCharType="separate"/>
        </w:r>
        <w:r w:rsidR="009237D8">
          <w:t>7</w:t>
        </w:r>
        <w:r w:rsidR="009237D8">
          <w:fldChar w:fldCharType="end"/>
        </w:r>
      </w:hyperlink>
    </w:p>
    <w:p w14:paraId="378EF83B" w14:textId="77777777" w:rsidR="009237D8" w:rsidRDefault="005D419F">
      <w:pPr>
        <w:pStyle w:val="TOC2"/>
        <w:rPr>
          <w:rFonts w:eastAsiaTheme="minorEastAsia"/>
          <w:smallCaps w:val="0"/>
          <w:sz w:val="22"/>
        </w:rPr>
      </w:pPr>
      <w:hyperlink w:anchor="_Toc2007707" w:history="1">
        <w:r w:rsidR="009237D8" w:rsidRPr="008A385F">
          <w:rPr>
            <w:rStyle w:val="Hyperlink"/>
          </w:rPr>
          <w:t>Termes del Model de Llicència</w:t>
        </w:r>
        <w:r w:rsidR="009237D8">
          <w:tab/>
        </w:r>
        <w:r w:rsidR="009237D8">
          <w:fldChar w:fldCharType="begin"/>
        </w:r>
        <w:r w:rsidR="009237D8">
          <w:instrText xml:space="preserve"> PAGEREF _Toc2007707 \h </w:instrText>
        </w:r>
        <w:r w:rsidR="009237D8">
          <w:fldChar w:fldCharType="separate"/>
        </w:r>
        <w:r w:rsidR="009237D8">
          <w:t>10</w:t>
        </w:r>
        <w:r w:rsidR="009237D8">
          <w:fldChar w:fldCharType="end"/>
        </w:r>
      </w:hyperlink>
    </w:p>
    <w:p w14:paraId="02D5CF7F" w14:textId="77777777" w:rsidR="009237D8" w:rsidRDefault="005D419F">
      <w:pPr>
        <w:pStyle w:val="TOC3"/>
        <w:rPr>
          <w:rFonts w:eastAsiaTheme="minorEastAsia"/>
          <w:smallCaps w:val="0"/>
          <w:sz w:val="22"/>
        </w:rPr>
      </w:pPr>
      <w:hyperlink w:anchor="_Toc2007708" w:history="1">
        <w:r w:rsidR="009237D8" w:rsidRPr="008A385F">
          <w:rPr>
            <w:rStyle w:val="Hyperlink"/>
          </w:rPr>
          <w:t>Aplicacions de Sobretaula</w:t>
        </w:r>
        <w:r w:rsidR="009237D8">
          <w:tab/>
        </w:r>
        <w:r w:rsidR="009237D8">
          <w:fldChar w:fldCharType="begin"/>
        </w:r>
        <w:r w:rsidR="009237D8">
          <w:instrText xml:space="preserve"> PAGEREF _Toc2007708 \h </w:instrText>
        </w:r>
        <w:r w:rsidR="009237D8">
          <w:fldChar w:fldCharType="separate"/>
        </w:r>
        <w:r w:rsidR="009237D8">
          <w:t>10</w:t>
        </w:r>
        <w:r w:rsidR="009237D8">
          <w:fldChar w:fldCharType="end"/>
        </w:r>
      </w:hyperlink>
    </w:p>
    <w:p w14:paraId="5F85E95E" w14:textId="77777777" w:rsidR="009237D8" w:rsidRDefault="005D419F">
      <w:pPr>
        <w:pStyle w:val="TOC3"/>
        <w:rPr>
          <w:rFonts w:eastAsiaTheme="minorEastAsia"/>
          <w:smallCaps w:val="0"/>
          <w:sz w:val="22"/>
        </w:rPr>
      </w:pPr>
      <w:hyperlink w:anchor="_Toc2007709" w:history="1">
        <w:r w:rsidR="009237D8" w:rsidRPr="008A385F">
          <w:rPr>
            <w:rStyle w:val="Hyperlink"/>
          </w:rPr>
          <w:t>Sistemes Operatius de Sobretaula</w:t>
        </w:r>
        <w:r w:rsidR="009237D8">
          <w:tab/>
        </w:r>
        <w:r w:rsidR="009237D8">
          <w:fldChar w:fldCharType="begin"/>
        </w:r>
        <w:r w:rsidR="009237D8">
          <w:instrText xml:space="preserve"> PAGEREF _Toc2007709 \h </w:instrText>
        </w:r>
        <w:r w:rsidR="009237D8">
          <w:fldChar w:fldCharType="separate"/>
        </w:r>
        <w:r w:rsidR="009237D8">
          <w:t>10</w:t>
        </w:r>
        <w:r w:rsidR="009237D8">
          <w:fldChar w:fldCharType="end"/>
        </w:r>
      </w:hyperlink>
    </w:p>
    <w:p w14:paraId="2F5697C3" w14:textId="77777777" w:rsidR="009237D8" w:rsidRDefault="005D419F">
      <w:pPr>
        <w:pStyle w:val="TOC3"/>
        <w:rPr>
          <w:rFonts w:eastAsiaTheme="minorEastAsia"/>
          <w:smallCaps w:val="0"/>
          <w:sz w:val="22"/>
        </w:rPr>
      </w:pPr>
      <w:hyperlink w:anchor="_Toc2007710" w:history="1">
        <w:r w:rsidR="009237D8" w:rsidRPr="008A385F">
          <w:rPr>
            <w:rStyle w:val="Hyperlink"/>
          </w:rPr>
          <w:t>Per Core/CAL</w:t>
        </w:r>
        <w:r w:rsidR="009237D8">
          <w:tab/>
        </w:r>
        <w:r w:rsidR="009237D8">
          <w:fldChar w:fldCharType="begin"/>
        </w:r>
        <w:r w:rsidR="009237D8">
          <w:instrText xml:space="preserve"> PAGEREF _Toc2007710 \h </w:instrText>
        </w:r>
        <w:r w:rsidR="009237D8">
          <w:fldChar w:fldCharType="separate"/>
        </w:r>
        <w:r w:rsidR="009237D8">
          <w:t>10</w:t>
        </w:r>
        <w:r w:rsidR="009237D8">
          <w:fldChar w:fldCharType="end"/>
        </w:r>
      </w:hyperlink>
    </w:p>
    <w:p w14:paraId="2808F1CD" w14:textId="77777777" w:rsidR="009237D8" w:rsidRDefault="005D419F">
      <w:pPr>
        <w:pStyle w:val="TOC3"/>
        <w:rPr>
          <w:rFonts w:eastAsiaTheme="minorEastAsia"/>
          <w:smallCaps w:val="0"/>
          <w:sz w:val="22"/>
        </w:rPr>
      </w:pPr>
      <w:hyperlink w:anchor="_Toc2007711" w:history="1">
        <w:r w:rsidR="009237D8" w:rsidRPr="008A385F">
          <w:rPr>
            <w:rStyle w:val="Hyperlink"/>
          </w:rPr>
          <w:t>Servidor/CAL</w:t>
        </w:r>
        <w:r w:rsidR="009237D8">
          <w:tab/>
        </w:r>
        <w:r w:rsidR="009237D8">
          <w:fldChar w:fldCharType="begin"/>
        </w:r>
        <w:r w:rsidR="009237D8">
          <w:instrText xml:space="preserve"> PAGEREF _Toc2007711 \h </w:instrText>
        </w:r>
        <w:r w:rsidR="009237D8">
          <w:fldChar w:fldCharType="separate"/>
        </w:r>
        <w:r w:rsidR="009237D8">
          <w:t>11</w:t>
        </w:r>
        <w:r w:rsidR="009237D8">
          <w:fldChar w:fldCharType="end"/>
        </w:r>
      </w:hyperlink>
    </w:p>
    <w:p w14:paraId="7A3116C4" w14:textId="77777777" w:rsidR="009237D8" w:rsidRDefault="005D419F">
      <w:pPr>
        <w:pStyle w:val="TOC3"/>
        <w:rPr>
          <w:rFonts w:eastAsiaTheme="minorEastAsia"/>
          <w:smallCaps w:val="0"/>
          <w:sz w:val="22"/>
        </w:rPr>
      </w:pPr>
      <w:hyperlink w:anchor="_Toc2007712" w:history="1">
        <w:r w:rsidR="009237D8" w:rsidRPr="008A385F">
          <w:rPr>
            <w:rStyle w:val="Hyperlink"/>
          </w:rPr>
          <w:t>Per Core</w:t>
        </w:r>
        <w:r w:rsidR="009237D8">
          <w:tab/>
        </w:r>
        <w:r w:rsidR="009237D8">
          <w:fldChar w:fldCharType="begin"/>
        </w:r>
        <w:r w:rsidR="009237D8">
          <w:instrText xml:space="preserve"> PAGEREF _Toc2007712 \h </w:instrText>
        </w:r>
        <w:r w:rsidR="009237D8">
          <w:fldChar w:fldCharType="separate"/>
        </w:r>
        <w:r w:rsidR="009237D8">
          <w:t>11</w:t>
        </w:r>
        <w:r w:rsidR="009237D8">
          <w:fldChar w:fldCharType="end"/>
        </w:r>
      </w:hyperlink>
    </w:p>
    <w:p w14:paraId="4843607A" w14:textId="77777777" w:rsidR="009237D8" w:rsidRDefault="005D419F">
      <w:pPr>
        <w:pStyle w:val="TOC3"/>
        <w:rPr>
          <w:rFonts w:eastAsiaTheme="minorEastAsia"/>
          <w:smallCaps w:val="0"/>
          <w:sz w:val="22"/>
        </w:rPr>
      </w:pPr>
      <w:hyperlink w:anchor="_Toc2007713" w:history="1">
        <w:r w:rsidR="009237D8" w:rsidRPr="008A385F">
          <w:rPr>
            <w:rStyle w:val="Hyperlink"/>
          </w:rPr>
          <w:t>Servidors de Gestió</w:t>
        </w:r>
        <w:r w:rsidR="009237D8">
          <w:tab/>
        </w:r>
        <w:r w:rsidR="009237D8">
          <w:fldChar w:fldCharType="begin"/>
        </w:r>
        <w:r w:rsidR="009237D8">
          <w:instrText xml:space="preserve"> PAGEREF _Toc2007713 \h </w:instrText>
        </w:r>
        <w:r w:rsidR="009237D8">
          <w:fldChar w:fldCharType="separate"/>
        </w:r>
        <w:r w:rsidR="009237D8">
          <w:t>11</w:t>
        </w:r>
        <w:r w:rsidR="009237D8">
          <w:fldChar w:fldCharType="end"/>
        </w:r>
      </w:hyperlink>
    </w:p>
    <w:p w14:paraId="5BD90B26" w14:textId="77777777" w:rsidR="009237D8" w:rsidRDefault="005D419F">
      <w:pPr>
        <w:pStyle w:val="TOC3"/>
        <w:rPr>
          <w:rFonts w:eastAsiaTheme="minorEastAsia"/>
          <w:smallCaps w:val="0"/>
          <w:sz w:val="22"/>
        </w:rPr>
      </w:pPr>
      <w:hyperlink w:anchor="_Toc2007714" w:history="1">
        <w:r w:rsidR="009237D8" w:rsidRPr="008A385F">
          <w:rPr>
            <w:rStyle w:val="Hyperlink"/>
          </w:rPr>
          <w:t>Servidors Especialitzats</w:t>
        </w:r>
        <w:r w:rsidR="009237D8">
          <w:tab/>
        </w:r>
        <w:r w:rsidR="009237D8">
          <w:fldChar w:fldCharType="begin"/>
        </w:r>
        <w:r w:rsidR="009237D8">
          <w:instrText xml:space="preserve"> PAGEREF _Toc2007714 \h </w:instrText>
        </w:r>
        <w:r w:rsidR="009237D8">
          <w:fldChar w:fldCharType="separate"/>
        </w:r>
        <w:r w:rsidR="009237D8">
          <w:t>12</w:t>
        </w:r>
        <w:r w:rsidR="009237D8">
          <w:fldChar w:fldCharType="end"/>
        </w:r>
      </w:hyperlink>
    </w:p>
    <w:p w14:paraId="308DA10C" w14:textId="77777777" w:rsidR="009237D8" w:rsidRDefault="005D419F">
      <w:pPr>
        <w:pStyle w:val="TOC3"/>
        <w:rPr>
          <w:rFonts w:eastAsiaTheme="minorEastAsia"/>
          <w:smallCaps w:val="0"/>
          <w:sz w:val="22"/>
        </w:rPr>
      </w:pPr>
      <w:hyperlink w:anchor="_Toc2007715" w:history="1">
        <w:r w:rsidR="009237D8" w:rsidRPr="008A385F">
          <w:rPr>
            <w:rStyle w:val="Hyperlink"/>
          </w:rPr>
          <w:t>Eines de Desenvolupador</w:t>
        </w:r>
        <w:r w:rsidR="009237D8">
          <w:tab/>
        </w:r>
        <w:r w:rsidR="009237D8">
          <w:fldChar w:fldCharType="begin"/>
        </w:r>
        <w:r w:rsidR="009237D8">
          <w:instrText xml:space="preserve"> PAGEREF _Toc2007715 \h </w:instrText>
        </w:r>
        <w:r w:rsidR="009237D8">
          <w:fldChar w:fldCharType="separate"/>
        </w:r>
        <w:r w:rsidR="009237D8">
          <w:t>12</w:t>
        </w:r>
        <w:r w:rsidR="009237D8">
          <w:fldChar w:fldCharType="end"/>
        </w:r>
      </w:hyperlink>
    </w:p>
    <w:p w14:paraId="446826F2" w14:textId="77777777" w:rsidR="009237D8" w:rsidRDefault="005D419F">
      <w:pPr>
        <w:pStyle w:val="TOC1"/>
        <w:rPr>
          <w:rFonts w:eastAsiaTheme="minorEastAsia"/>
          <w:b w:val="0"/>
          <w:caps w:val="0"/>
          <w:noProof/>
          <w:sz w:val="22"/>
          <w:szCs w:val="22"/>
        </w:rPr>
      </w:pPr>
      <w:hyperlink w:anchor="_Toc2007716" w:history="1">
        <w:r w:rsidR="009237D8" w:rsidRPr="008A385F">
          <w:rPr>
            <w:rStyle w:val="Hyperlink"/>
            <w:noProof/>
          </w:rPr>
          <w:t>Programari</w:t>
        </w:r>
        <w:r w:rsidR="009237D8">
          <w:rPr>
            <w:noProof/>
          </w:rPr>
          <w:tab/>
        </w:r>
        <w:r w:rsidR="009237D8">
          <w:rPr>
            <w:noProof/>
          </w:rPr>
          <w:fldChar w:fldCharType="begin"/>
        </w:r>
        <w:r w:rsidR="009237D8">
          <w:rPr>
            <w:noProof/>
          </w:rPr>
          <w:instrText xml:space="preserve"> PAGEREF _Toc2007716 \h </w:instrText>
        </w:r>
        <w:r w:rsidR="009237D8">
          <w:rPr>
            <w:noProof/>
          </w:rPr>
        </w:r>
        <w:r w:rsidR="009237D8">
          <w:rPr>
            <w:noProof/>
          </w:rPr>
          <w:fldChar w:fldCharType="separate"/>
        </w:r>
        <w:r w:rsidR="009237D8">
          <w:rPr>
            <w:noProof/>
          </w:rPr>
          <w:t>14</w:t>
        </w:r>
        <w:r w:rsidR="009237D8">
          <w:rPr>
            <w:noProof/>
          </w:rPr>
          <w:fldChar w:fldCharType="end"/>
        </w:r>
      </w:hyperlink>
    </w:p>
    <w:p w14:paraId="6AAAE6BB" w14:textId="77777777" w:rsidR="009237D8" w:rsidRDefault="005D419F">
      <w:pPr>
        <w:pStyle w:val="TOC2"/>
        <w:rPr>
          <w:rFonts w:eastAsiaTheme="minorEastAsia"/>
          <w:smallCaps w:val="0"/>
          <w:sz w:val="22"/>
        </w:rPr>
      </w:pPr>
      <w:hyperlink w:anchor="_Toc2007717" w:history="1">
        <w:r w:rsidR="009237D8" w:rsidRPr="008A385F">
          <w:rPr>
            <w:rStyle w:val="Hyperlink"/>
          </w:rPr>
          <w:t>Advanced Threat Analytics</w:t>
        </w:r>
        <w:r w:rsidR="009237D8">
          <w:tab/>
        </w:r>
        <w:r w:rsidR="009237D8">
          <w:fldChar w:fldCharType="begin"/>
        </w:r>
        <w:r w:rsidR="009237D8">
          <w:instrText xml:space="preserve"> PAGEREF _Toc2007717 \h </w:instrText>
        </w:r>
        <w:r w:rsidR="009237D8">
          <w:fldChar w:fldCharType="separate"/>
        </w:r>
        <w:r w:rsidR="009237D8">
          <w:t>14</w:t>
        </w:r>
        <w:r w:rsidR="009237D8">
          <w:fldChar w:fldCharType="end"/>
        </w:r>
      </w:hyperlink>
    </w:p>
    <w:p w14:paraId="39628573" w14:textId="77777777" w:rsidR="009237D8" w:rsidRDefault="005D419F">
      <w:pPr>
        <w:pStyle w:val="TOC2"/>
        <w:rPr>
          <w:rFonts w:eastAsiaTheme="minorEastAsia"/>
          <w:smallCaps w:val="0"/>
          <w:sz w:val="22"/>
        </w:rPr>
      </w:pPr>
      <w:hyperlink w:anchor="_Toc2007718" w:history="1">
        <w:r w:rsidR="009237D8" w:rsidRPr="008A385F">
          <w:rPr>
            <w:rStyle w:val="Hyperlink"/>
          </w:rPr>
          <w:t>BizTalk</w:t>
        </w:r>
        <w:r w:rsidR="009237D8">
          <w:tab/>
        </w:r>
        <w:r w:rsidR="009237D8">
          <w:fldChar w:fldCharType="begin"/>
        </w:r>
        <w:r w:rsidR="009237D8">
          <w:instrText xml:space="preserve"> PAGEREF _Toc2007718 \h </w:instrText>
        </w:r>
        <w:r w:rsidR="009237D8">
          <w:fldChar w:fldCharType="separate"/>
        </w:r>
        <w:r w:rsidR="009237D8">
          <w:t>14</w:t>
        </w:r>
        <w:r w:rsidR="009237D8">
          <w:fldChar w:fldCharType="end"/>
        </w:r>
      </w:hyperlink>
    </w:p>
    <w:p w14:paraId="13A66DBD" w14:textId="77777777" w:rsidR="009237D8" w:rsidRDefault="005D419F">
      <w:pPr>
        <w:pStyle w:val="TOC2"/>
        <w:rPr>
          <w:rFonts w:eastAsiaTheme="minorEastAsia"/>
          <w:smallCaps w:val="0"/>
          <w:sz w:val="22"/>
        </w:rPr>
      </w:pPr>
      <w:hyperlink w:anchor="_Toc2007719" w:history="1">
        <w:r w:rsidR="009237D8" w:rsidRPr="008A385F">
          <w:rPr>
            <w:rStyle w:val="Hyperlink"/>
          </w:rPr>
          <w:t>CAL Suites</w:t>
        </w:r>
        <w:r w:rsidR="009237D8">
          <w:tab/>
        </w:r>
        <w:r w:rsidR="009237D8">
          <w:fldChar w:fldCharType="begin"/>
        </w:r>
        <w:r w:rsidR="009237D8">
          <w:instrText xml:space="preserve"> PAGEREF _Toc2007719 \h </w:instrText>
        </w:r>
        <w:r w:rsidR="009237D8">
          <w:fldChar w:fldCharType="separate"/>
        </w:r>
        <w:r w:rsidR="009237D8">
          <w:t>16</w:t>
        </w:r>
        <w:r w:rsidR="009237D8">
          <w:fldChar w:fldCharType="end"/>
        </w:r>
      </w:hyperlink>
    </w:p>
    <w:p w14:paraId="72CCA0C8" w14:textId="77777777" w:rsidR="009237D8" w:rsidRDefault="005D419F">
      <w:pPr>
        <w:pStyle w:val="TOC2"/>
        <w:rPr>
          <w:rFonts w:eastAsiaTheme="minorEastAsia"/>
          <w:smallCaps w:val="0"/>
          <w:sz w:val="22"/>
        </w:rPr>
      </w:pPr>
      <w:hyperlink w:anchor="_Toc2007720" w:history="1">
        <w:r w:rsidR="009237D8" w:rsidRPr="008A385F">
          <w:rPr>
            <w:rStyle w:val="Hyperlink"/>
          </w:rPr>
          <w:t>Core Infrastructure Server (CIS) Suite</w:t>
        </w:r>
        <w:r w:rsidR="009237D8">
          <w:tab/>
        </w:r>
        <w:r w:rsidR="009237D8">
          <w:fldChar w:fldCharType="begin"/>
        </w:r>
        <w:r w:rsidR="009237D8">
          <w:instrText xml:space="preserve"> PAGEREF _Toc2007720 \h </w:instrText>
        </w:r>
        <w:r w:rsidR="009237D8">
          <w:fldChar w:fldCharType="separate"/>
        </w:r>
        <w:r w:rsidR="009237D8">
          <w:t>17</w:t>
        </w:r>
        <w:r w:rsidR="009237D8">
          <w:fldChar w:fldCharType="end"/>
        </w:r>
      </w:hyperlink>
    </w:p>
    <w:p w14:paraId="2F41108B" w14:textId="77777777" w:rsidR="009237D8" w:rsidRDefault="005D419F">
      <w:pPr>
        <w:pStyle w:val="TOC2"/>
        <w:rPr>
          <w:rFonts w:eastAsiaTheme="minorEastAsia"/>
          <w:smallCaps w:val="0"/>
          <w:sz w:val="22"/>
        </w:rPr>
      </w:pPr>
      <w:hyperlink w:anchor="_Toc2007721" w:history="1">
        <w:r w:rsidR="009237D8" w:rsidRPr="008A385F">
          <w:rPr>
            <w:rStyle w:val="Hyperlink"/>
          </w:rPr>
          <w:t>Forefront</w:t>
        </w:r>
        <w:r w:rsidR="009237D8">
          <w:tab/>
        </w:r>
        <w:r w:rsidR="009237D8">
          <w:fldChar w:fldCharType="begin"/>
        </w:r>
        <w:r w:rsidR="009237D8">
          <w:instrText xml:space="preserve"> PAGEREF _Toc2007721 \h </w:instrText>
        </w:r>
        <w:r w:rsidR="009237D8">
          <w:fldChar w:fldCharType="separate"/>
        </w:r>
        <w:r w:rsidR="009237D8">
          <w:t>19</w:t>
        </w:r>
        <w:r w:rsidR="009237D8">
          <w:fldChar w:fldCharType="end"/>
        </w:r>
      </w:hyperlink>
    </w:p>
    <w:p w14:paraId="6E246FF2" w14:textId="77777777" w:rsidR="009237D8" w:rsidRDefault="005D419F">
      <w:pPr>
        <w:pStyle w:val="TOC2"/>
        <w:rPr>
          <w:rFonts w:eastAsiaTheme="minorEastAsia"/>
          <w:smallCaps w:val="0"/>
          <w:sz w:val="22"/>
        </w:rPr>
      </w:pPr>
      <w:hyperlink w:anchor="_Toc2007722" w:history="1">
        <w:r w:rsidR="009237D8" w:rsidRPr="008A385F">
          <w:rPr>
            <w:rStyle w:val="Hyperlink"/>
          </w:rPr>
          <w:t>Microsoft Dynamics 365 Local</w:t>
        </w:r>
        <w:r w:rsidR="009237D8">
          <w:tab/>
        </w:r>
        <w:r w:rsidR="009237D8">
          <w:fldChar w:fldCharType="begin"/>
        </w:r>
        <w:r w:rsidR="009237D8">
          <w:instrText xml:space="preserve"> PAGEREF _Toc2007722 \h </w:instrText>
        </w:r>
        <w:r w:rsidR="009237D8">
          <w:fldChar w:fldCharType="separate"/>
        </w:r>
        <w:r w:rsidR="009237D8">
          <w:t>20</w:t>
        </w:r>
        <w:r w:rsidR="009237D8">
          <w:fldChar w:fldCharType="end"/>
        </w:r>
      </w:hyperlink>
    </w:p>
    <w:p w14:paraId="06E793C0" w14:textId="77777777" w:rsidR="009237D8" w:rsidRDefault="005D419F">
      <w:pPr>
        <w:pStyle w:val="TOC2"/>
        <w:rPr>
          <w:rFonts w:eastAsiaTheme="minorEastAsia"/>
          <w:smallCaps w:val="0"/>
          <w:sz w:val="22"/>
        </w:rPr>
      </w:pPr>
      <w:hyperlink w:anchor="_Toc2007723" w:history="1">
        <w:r w:rsidR="009237D8" w:rsidRPr="008A385F">
          <w:rPr>
            <w:rStyle w:val="Hyperlink"/>
          </w:rPr>
          <w:t>Microsoft Identity Manager</w:t>
        </w:r>
        <w:r w:rsidR="009237D8">
          <w:tab/>
        </w:r>
        <w:r w:rsidR="009237D8">
          <w:fldChar w:fldCharType="begin"/>
        </w:r>
        <w:r w:rsidR="009237D8">
          <w:instrText xml:space="preserve"> PAGEREF _Toc2007723 \h </w:instrText>
        </w:r>
        <w:r w:rsidR="009237D8">
          <w:fldChar w:fldCharType="separate"/>
        </w:r>
        <w:r w:rsidR="009237D8">
          <w:t>22</w:t>
        </w:r>
        <w:r w:rsidR="009237D8">
          <w:fldChar w:fldCharType="end"/>
        </w:r>
      </w:hyperlink>
    </w:p>
    <w:p w14:paraId="7D1BD189" w14:textId="77777777" w:rsidR="009237D8" w:rsidRDefault="005D419F">
      <w:pPr>
        <w:pStyle w:val="TOC2"/>
        <w:rPr>
          <w:rFonts w:eastAsiaTheme="minorEastAsia"/>
          <w:smallCaps w:val="0"/>
          <w:sz w:val="22"/>
        </w:rPr>
      </w:pPr>
      <w:hyperlink w:anchor="_Toc2007724" w:history="1">
        <w:r w:rsidR="009237D8" w:rsidRPr="008A385F">
          <w:rPr>
            <w:rStyle w:val="Hyperlink"/>
          </w:rPr>
          <w:t>Aplicacions de l'Office</w:t>
        </w:r>
        <w:r w:rsidR="009237D8">
          <w:tab/>
        </w:r>
        <w:r w:rsidR="009237D8">
          <w:fldChar w:fldCharType="begin"/>
        </w:r>
        <w:r w:rsidR="009237D8">
          <w:instrText xml:space="preserve"> PAGEREF _Toc2007724 \h </w:instrText>
        </w:r>
        <w:r w:rsidR="009237D8">
          <w:fldChar w:fldCharType="separate"/>
        </w:r>
        <w:r w:rsidR="009237D8">
          <w:t>23</w:t>
        </w:r>
        <w:r w:rsidR="009237D8">
          <w:fldChar w:fldCharType="end"/>
        </w:r>
      </w:hyperlink>
    </w:p>
    <w:p w14:paraId="2F427C17" w14:textId="77777777" w:rsidR="009237D8" w:rsidRDefault="005D419F">
      <w:pPr>
        <w:pStyle w:val="TOC3"/>
        <w:rPr>
          <w:rFonts w:eastAsiaTheme="minorEastAsia"/>
          <w:smallCaps w:val="0"/>
          <w:sz w:val="22"/>
        </w:rPr>
      </w:pPr>
      <w:hyperlink w:anchor="_Toc2007725" w:history="1">
        <w:r w:rsidR="009237D8" w:rsidRPr="008A385F">
          <w:rPr>
            <w:rStyle w:val="Hyperlink"/>
          </w:rPr>
          <w:t>Aplicacions de Sobretaula de l'Office</w:t>
        </w:r>
        <w:r w:rsidR="009237D8">
          <w:tab/>
        </w:r>
        <w:r w:rsidR="009237D8">
          <w:fldChar w:fldCharType="begin"/>
        </w:r>
        <w:r w:rsidR="009237D8">
          <w:instrText xml:space="preserve"> PAGEREF _Toc2007725 \h </w:instrText>
        </w:r>
        <w:r w:rsidR="009237D8">
          <w:fldChar w:fldCharType="separate"/>
        </w:r>
        <w:r w:rsidR="009237D8">
          <w:t>23</w:t>
        </w:r>
        <w:r w:rsidR="009237D8">
          <w:fldChar w:fldCharType="end"/>
        </w:r>
      </w:hyperlink>
    </w:p>
    <w:p w14:paraId="249F59FF" w14:textId="77777777" w:rsidR="009237D8" w:rsidRDefault="005D419F">
      <w:pPr>
        <w:pStyle w:val="TOC3"/>
        <w:rPr>
          <w:rFonts w:eastAsiaTheme="minorEastAsia"/>
          <w:smallCaps w:val="0"/>
          <w:sz w:val="22"/>
        </w:rPr>
      </w:pPr>
      <w:hyperlink w:anchor="_Toc2007726" w:history="1">
        <w:r w:rsidR="009237D8" w:rsidRPr="008A385F">
          <w:rPr>
            <w:rStyle w:val="Hyperlink"/>
          </w:rPr>
          <w:t>Office for Mac</w:t>
        </w:r>
        <w:r w:rsidR="009237D8">
          <w:tab/>
        </w:r>
        <w:r w:rsidR="009237D8">
          <w:fldChar w:fldCharType="begin"/>
        </w:r>
        <w:r w:rsidR="009237D8">
          <w:instrText xml:space="preserve"> PAGEREF _Toc2007726 \h </w:instrText>
        </w:r>
        <w:r w:rsidR="009237D8">
          <w:fldChar w:fldCharType="separate"/>
        </w:r>
        <w:r w:rsidR="009237D8">
          <w:t>24</w:t>
        </w:r>
        <w:r w:rsidR="009237D8">
          <w:fldChar w:fldCharType="end"/>
        </w:r>
      </w:hyperlink>
    </w:p>
    <w:p w14:paraId="104C44BC" w14:textId="77777777" w:rsidR="009237D8" w:rsidRDefault="005D419F">
      <w:pPr>
        <w:pStyle w:val="TOC2"/>
        <w:rPr>
          <w:rFonts w:eastAsiaTheme="minorEastAsia"/>
          <w:smallCaps w:val="0"/>
          <w:sz w:val="22"/>
        </w:rPr>
      </w:pPr>
      <w:hyperlink w:anchor="_Toc2007727" w:history="1">
        <w:r w:rsidR="009237D8" w:rsidRPr="008A385F">
          <w:rPr>
            <w:rStyle w:val="Hyperlink"/>
          </w:rPr>
          <w:t>Office Servers</w:t>
        </w:r>
        <w:r w:rsidR="009237D8">
          <w:tab/>
        </w:r>
        <w:r w:rsidR="009237D8">
          <w:fldChar w:fldCharType="begin"/>
        </w:r>
        <w:r w:rsidR="009237D8">
          <w:instrText xml:space="preserve"> PAGEREF _Toc2007727 \h </w:instrText>
        </w:r>
        <w:r w:rsidR="009237D8">
          <w:fldChar w:fldCharType="separate"/>
        </w:r>
        <w:r w:rsidR="009237D8">
          <w:t>25</w:t>
        </w:r>
        <w:r w:rsidR="009237D8">
          <w:fldChar w:fldCharType="end"/>
        </w:r>
      </w:hyperlink>
    </w:p>
    <w:p w14:paraId="58F5A382" w14:textId="77777777" w:rsidR="009237D8" w:rsidRDefault="005D419F">
      <w:pPr>
        <w:pStyle w:val="TOC3"/>
        <w:rPr>
          <w:rFonts w:eastAsiaTheme="minorEastAsia"/>
          <w:smallCaps w:val="0"/>
          <w:sz w:val="22"/>
        </w:rPr>
      </w:pPr>
      <w:hyperlink w:anchor="_Toc2007728" w:history="1">
        <w:r w:rsidR="009237D8" w:rsidRPr="008A385F">
          <w:rPr>
            <w:rStyle w:val="Hyperlink"/>
          </w:rPr>
          <w:t>Exchange Server</w:t>
        </w:r>
        <w:r w:rsidR="009237D8">
          <w:tab/>
        </w:r>
        <w:r w:rsidR="009237D8">
          <w:fldChar w:fldCharType="begin"/>
        </w:r>
        <w:r w:rsidR="009237D8">
          <w:instrText xml:space="preserve"> PAGEREF _Toc2007728 \h </w:instrText>
        </w:r>
        <w:r w:rsidR="009237D8">
          <w:fldChar w:fldCharType="separate"/>
        </w:r>
        <w:r w:rsidR="009237D8">
          <w:t>25</w:t>
        </w:r>
        <w:r w:rsidR="009237D8">
          <w:fldChar w:fldCharType="end"/>
        </w:r>
      </w:hyperlink>
    </w:p>
    <w:p w14:paraId="628E8971" w14:textId="77777777" w:rsidR="009237D8" w:rsidRDefault="005D419F">
      <w:pPr>
        <w:pStyle w:val="TOC3"/>
        <w:rPr>
          <w:rFonts w:eastAsiaTheme="minorEastAsia"/>
          <w:smallCaps w:val="0"/>
          <w:sz w:val="22"/>
        </w:rPr>
      </w:pPr>
      <w:hyperlink w:anchor="_Toc2007729" w:history="1">
        <w:r w:rsidR="009237D8" w:rsidRPr="008A385F">
          <w:rPr>
            <w:rStyle w:val="Hyperlink"/>
          </w:rPr>
          <w:t>Project Server</w:t>
        </w:r>
        <w:r w:rsidR="009237D8">
          <w:tab/>
        </w:r>
        <w:r w:rsidR="009237D8">
          <w:fldChar w:fldCharType="begin"/>
        </w:r>
        <w:r w:rsidR="009237D8">
          <w:instrText xml:space="preserve"> PAGEREF _Toc2007729 \h </w:instrText>
        </w:r>
        <w:r w:rsidR="009237D8">
          <w:fldChar w:fldCharType="separate"/>
        </w:r>
        <w:r w:rsidR="009237D8">
          <w:t>26</w:t>
        </w:r>
        <w:r w:rsidR="009237D8">
          <w:fldChar w:fldCharType="end"/>
        </w:r>
      </w:hyperlink>
    </w:p>
    <w:p w14:paraId="113B9E61" w14:textId="77777777" w:rsidR="009237D8" w:rsidRDefault="005D419F">
      <w:pPr>
        <w:pStyle w:val="TOC3"/>
        <w:rPr>
          <w:rFonts w:eastAsiaTheme="minorEastAsia"/>
          <w:smallCaps w:val="0"/>
          <w:sz w:val="22"/>
        </w:rPr>
      </w:pPr>
      <w:hyperlink w:anchor="_Toc2007730" w:history="1">
        <w:r w:rsidR="009237D8" w:rsidRPr="008A385F">
          <w:rPr>
            <w:rStyle w:val="Hyperlink"/>
          </w:rPr>
          <w:t>SharePoint Server</w:t>
        </w:r>
        <w:r w:rsidR="009237D8">
          <w:tab/>
        </w:r>
        <w:r w:rsidR="009237D8">
          <w:fldChar w:fldCharType="begin"/>
        </w:r>
        <w:r w:rsidR="009237D8">
          <w:instrText xml:space="preserve"> PAGEREF _Toc2007730 \h </w:instrText>
        </w:r>
        <w:r w:rsidR="009237D8">
          <w:fldChar w:fldCharType="separate"/>
        </w:r>
        <w:r w:rsidR="009237D8">
          <w:t>27</w:t>
        </w:r>
        <w:r w:rsidR="009237D8">
          <w:fldChar w:fldCharType="end"/>
        </w:r>
      </w:hyperlink>
    </w:p>
    <w:p w14:paraId="3737990D" w14:textId="77777777" w:rsidR="009237D8" w:rsidRDefault="005D419F">
      <w:pPr>
        <w:pStyle w:val="TOC3"/>
        <w:rPr>
          <w:rFonts w:eastAsiaTheme="minorEastAsia"/>
          <w:smallCaps w:val="0"/>
          <w:sz w:val="22"/>
        </w:rPr>
      </w:pPr>
      <w:hyperlink w:anchor="_Toc2007731" w:history="1">
        <w:r w:rsidR="009237D8" w:rsidRPr="008A385F">
          <w:rPr>
            <w:rStyle w:val="Hyperlink"/>
          </w:rPr>
          <w:t>Skype for Business Server</w:t>
        </w:r>
        <w:r w:rsidR="009237D8">
          <w:tab/>
        </w:r>
        <w:r w:rsidR="009237D8">
          <w:fldChar w:fldCharType="begin"/>
        </w:r>
        <w:r w:rsidR="009237D8">
          <w:instrText xml:space="preserve"> PAGEREF _Toc2007731 \h </w:instrText>
        </w:r>
        <w:r w:rsidR="009237D8">
          <w:fldChar w:fldCharType="separate"/>
        </w:r>
        <w:r w:rsidR="009237D8">
          <w:t>28</w:t>
        </w:r>
        <w:r w:rsidR="009237D8">
          <w:fldChar w:fldCharType="end"/>
        </w:r>
      </w:hyperlink>
    </w:p>
    <w:p w14:paraId="6AF748D5" w14:textId="77777777" w:rsidR="009237D8" w:rsidRDefault="005D419F">
      <w:pPr>
        <w:pStyle w:val="TOC2"/>
        <w:rPr>
          <w:rFonts w:eastAsiaTheme="minorEastAsia"/>
          <w:smallCaps w:val="0"/>
          <w:sz w:val="22"/>
        </w:rPr>
      </w:pPr>
      <w:hyperlink w:anchor="_Toc2007732" w:history="1">
        <w:r w:rsidR="009237D8" w:rsidRPr="008A385F">
          <w:rPr>
            <w:rStyle w:val="Hyperlink"/>
          </w:rPr>
          <w:t>SQL Server</w:t>
        </w:r>
        <w:r w:rsidR="009237D8">
          <w:tab/>
        </w:r>
        <w:r w:rsidR="009237D8">
          <w:fldChar w:fldCharType="begin"/>
        </w:r>
        <w:r w:rsidR="009237D8">
          <w:instrText xml:space="preserve"> PAGEREF _Toc2007732 \h </w:instrText>
        </w:r>
        <w:r w:rsidR="009237D8">
          <w:fldChar w:fldCharType="separate"/>
        </w:r>
        <w:r w:rsidR="009237D8">
          <w:t>29</w:t>
        </w:r>
        <w:r w:rsidR="009237D8">
          <w:fldChar w:fldCharType="end"/>
        </w:r>
      </w:hyperlink>
    </w:p>
    <w:p w14:paraId="2BB20DAA" w14:textId="77777777" w:rsidR="009237D8" w:rsidRDefault="005D419F">
      <w:pPr>
        <w:pStyle w:val="TOC2"/>
        <w:rPr>
          <w:rFonts w:eastAsiaTheme="minorEastAsia"/>
          <w:smallCaps w:val="0"/>
          <w:sz w:val="22"/>
        </w:rPr>
      </w:pPr>
      <w:hyperlink w:anchor="_Toc2007733" w:history="1">
        <w:r w:rsidR="009237D8" w:rsidRPr="008A385F">
          <w:rPr>
            <w:rStyle w:val="Hyperlink"/>
          </w:rPr>
          <w:t>System Center</w:t>
        </w:r>
        <w:r w:rsidR="009237D8">
          <w:tab/>
        </w:r>
        <w:r w:rsidR="009237D8">
          <w:fldChar w:fldCharType="begin"/>
        </w:r>
        <w:r w:rsidR="009237D8">
          <w:instrText xml:space="preserve"> PAGEREF _Toc2007733 \h </w:instrText>
        </w:r>
        <w:r w:rsidR="009237D8">
          <w:fldChar w:fldCharType="separate"/>
        </w:r>
        <w:r w:rsidR="009237D8">
          <w:t>31</w:t>
        </w:r>
        <w:r w:rsidR="009237D8">
          <w:fldChar w:fldCharType="end"/>
        </w:r>
      </w:hyperlink>
    </w:p>
    <w:p w14:paraId="68C2F704" w14:textId="77777777" w:rsidR="009237D8" w:rsidRDefault="005D419F">
      <w:pPr>
        <w:pStyle w:val="TOC3"/>
        <w:rPr>
          <w:rFonts w:eastAsiaTheme="minorEastAsia"/>
          <w:smallCaps w:val="0"/>
          <w:sz w:val="22"/>
        </w:rPr>
      </w:pPr>
      <w:hyperlink w:anchor="_Toc2007734" w:history="1">
        <w:r w:rsidR="009237D8" w:rsidRPr="008A385F">
          <w:rPr>
            <w:rStyle w:val="Hyperlink"/>
          </w:rPr>
          <w:t>System Center Server</w:t>
        </w:r>
        <w:r w:rsidR="009237D8">
          <w:tab/>
        </w:r>
        <w:r w:rsidR="009237D8">
          <w:fldChar w:fldCharType="begin"/>
        </w:r>
        <w:r w:rsidR="009237D8">
          <w:instrText xml:space="preserve"> PAGEREF _Toc2007734 \h </w:instrText>
        </w:r>
        <w:r w:rsidR="009237D8">
          <w:fldChar w:fldCharType="separate"/>
        </w:r>
        <w:r w:rsidR="009237D8">
          <w:t>31</w:t>
        </w:r>
        <w:r w:rsidR="009237D8">
          <w:fldChar w:fldCharType="end"/>
        </w:r>
      </w:hyperlink>
    </w:p>
    <w:p w14:paraId="1A8B4081" w14:textId="77777777" w:rsidR="009237D8" w:rsidRDefault="005D419F">
      <w:pPr>
        <w:pStyle w:val="TOC3"/>
        <w:rPr>
          <w:rFonts w:eastAsiaTheme="minorEastAsia"/>
          <w:smallCaps w:val="0"/>
          <w:sz w:val="22"/>
        </w:rPr>
      </w:pPr>
      <w:hyperlink w:anchor="_Toc2007735" w:history="1">
        <w:r w:rsidR="009237D8" w:rsidRPr="008A385F">
          <w:rPr>
            <w:rStyle w:val="Hyperlink"/>
          </w:rPr>
          <w:t>System Center Configuration Manager</w:t>
        </w:r>
        <w:r w:rsidR="009237D8">
          <w:tab/>
        </w:r>
        <w:r w:rsidR="009237D8">
          <w:fldChar w:fldCharType="begin"/>
        </w:r>
        <w:r w:rsidR="009237D8">
          <w:instrText xml:space="preserve"> PAGEREF _Toc2007735 \h </w:instrText>
        </w:r>
        <w:r w:rsidR="009237D8">
          <w:fldChar w:fldCharType="separate"/>
        </w:r>
        <w:r w:rsidR="009237D8">
          <w:t>32</w:t>
        </w:r>
        <w:r w:rsidR="009237D8">
          <w:fldChar w:fldCharType="end"/>
        </w:r>
      </w:hyperlink>
    </w:p>
    <w:p w14:paraId="6B36457D" w14:textId="77777777" w:rsidR="009237D8" w:rsidRDefault="005D419F">
      <w:pPr>
        <w:pStyle w:val="TOC3"/>
        <w:rPr>
          <w:rFonts w:eastAsiaTheme="minorEastAsia"/>
          <w:smallCaps w:val="0"/>
          <w:sz w:val="22"/>
        </w:rPr>
      </w:pPr>
      <w:hyperlink w:anchor="_Toc2007736" w:history="1">
        <w:r w:rsidR="009237D8" w:rsidRPr="008A385F">
          <w:rPr>
            <w:rStyle w:val="Hyperlink"/>
          </w:rPr>
          <w:t>System Center Data Protection Manager</w:t>
        </w:r>
        <w:r w:rsidR="009237D8">
          <w:tab/>
        </w:r>
        <w:r w:rsidR="009237D8">
          <w:fldChar w:fldCharType="begin"/>
        </w:r>
        <w:r w:rsidR="009237D8">
          <w:instrText xml:space="preserve"> PAGEREF _Toc2007736 \h </w:instrText>
        </w:r>
        <w:r w:rsidR="009237D8">
          <w:fldChar w:fldCharType="separate"/>
        </w:r>
        <w:r w:rsidR="009237D8">
          <w:t>33</w:t>
        </w:r>
        <w:r w:rsidR="009237D8">
          <w:fldChar w:fldCharType="end"/>
        </w:r>
      </w:hyperlink>
    </w:p>
    <w:p w14:paraId="1C14C832" w14:textId="77777777" w:rsidR="009237D8" w:rsidRDefault="005D419F">
      <w:pPr>
        <w:pStyle w:val="TOC3"/>
        <w:rPr>
          <w:rFonts w:eastAsiaTheme="minorEastAsia"/>
          <w:smallCaps w:val="0"/>
          <w:sz w:val="22"/>
        </w:rPr>
      </w:pPr>
      <w:hyperlink w:anchor="_Toc2007737" w:history="1">
        <w:r w:rsidR="009237D8" w:rsidRPr="008A385F">
          <w:rPr>
            <w:rStyle w:val="Hyperlink"/>
          </w:rPr>
          <w:t>System Center Endpoint Protection</w:t>
        </w:r>
        <w:r w:rsidR="009237D8">
          <w:tab/>
        </w:r>
        <w:r w:rsidR="009237D8">
          <w:fldChar w:fldCharType="begin"/>
        </w:r>
        <w:r w:rsidR="009237D8">
          <w:instrText xml:space="preserve"> PAGEREF _Toc2007737 \h </w:instrText>
        </w:r>
        <w:r w:rsidR="009237D8">
          <w:fldChar w:fldCharType="separate"/>
        </w:r>
        <w:r w:rsidR="009237D8">
          <w:t>34</w:t>
        </w:r>
        <w:r w:rsidR="009237D8">
          <w:fldChar w:fldCharType="end"/>
        </w:r>
      </w:hyperlink>
    </w:p>
    <w:p w14:paraId="6450DC56" w14:textId="77777777" w:rsidR="009237D8" w:rsidRDefault="005D419F">
      <w:pPr>
        <w:pStyle w:val="TOC3"/>
        <w:rPr>
          <w:rFonts w:eastAsiaTheme="minorEastAsia"/>
          <w:smallCaps w:val="0"/>
          <w:sz w:val="22"/>
        </w:rPr>
      </w:pPr>
      <w:hyperlink w:anchor="_Toc2007738" w:history="1">
        <w:r w:rsidR="009237D8" w:rsidRPr="008A385F">
          <w:rPr>
            <w:rStyle w:val="Hyperlink"/>
          </w:rPr>
          <w:t>System Center Operations Manager</w:t>
        </w:r>
        <w:r w:rsidR="009237D8">
          <w:tab/>
        </w:r>
        <w:r w:rsidR="009237D8">
          <w:fldChar w:fldCharType="begin"/>
        </w:r>
        <w:r w:rsidR="009237D8">
          <w:instrText xml:space="preserve"> PAGEREF _Toc2007738 \h </w:instrText>
        </w:r>
        <w:r w:rsidR="009237D8">
          <w:fldChar w:fldCharType="separate"/>
        </w:r>
        <w:r w:rsidR="009237D8">
          <w:t>35</w:t>
        </w:r>
        <w:r w:rsidR="009237D8">
          <w:fldChar w:fldCharType="end"/>
        </w:r>
      </w:hyperlink>
    </w:p>
    <w:p w14:paraId="0D21B599" w14:textId="77777777" w:rsidR="009237D8" w:rsidRDefault="005D419F">
      <w:pPr>
        <w:pStyle w:val="TOC3"/>
        <w:rPr>
          <w:rFonts w:eastAsiaTheme="minorEastAsia"/>
          <w:smallCaps w:val="0"/>
          <w:sz w:val="22"/>
        </w:rPr>
      </w:pPr>
      <w:hyperlink w:anchor="_Toc2007739" w:history="1">
        <w:r w:rsidR="009237D8" w:rsidRPr="008A385F">
          <w:rPr>
            <w:rStyle w:val="Hyperlink"/>
          </w:rPr>
          <w:t>System Center Orchestrator</w:t>
        </w:r>
        <w:r w:rsidR="009237D8">
          <w:tab/>
        </w:r>
        <w:r w:rsidR="009237D8">
          <w:fldChar w:fldCharType="begin"/>
        </w:r>
        <w:r w:rsidR="009237D8">
          <w:instrText xml:space="preserve"> PAGEREF _Toc2007739 \h </w:instrText>
        </w:r>
        <w:r w:rsidR="009237D8">
          <w:fldChar w:fldCharType="separate"/>
        </w:r>
        <w:r w:rsidR="009237D8">
          <w:t>36</w:t>
        </w:r>
        <w:r w:rsidR="009237D8">
          <w:fldChar w:fldCharType="end"/>
        </w:r>
      </w:hyperlink>
    </w:p>
    <w:p w14:paraId="614066B4" w14:textId="77777777" w:rsidR="009237D8" w:rsidRDefault="005D419F">
      <w:pPr>
        <w:pStyle w:val="TOC3"/>
        <w:rPr>
          <w:rFonts w:eastAsiaTheme="minorEastAsia"/>
          <w:smallCaps w:val="0"/>
          <w:sz w:val="22"/>
        </w:rPr>
      </w:pPr>
      <w:hyperlink w:anchor="_Toc2007740" w:history="1">
        <w:r w:rsidR="009237D8" w:rsidRPr="008A385F">
          <w:rPr>
            <w:rStyle w:val="Hyperlink"/>
          </w:rPr>
          <w:t>System Center Service Manager</w:t>
        </w:r>
        <w:r w:rsidR="009237D8">
          <w:tab/>
        </w:r>
        <w:r w:rsidR="009237D8">
          <w:fldChar w:fldCharType="begin"/>
        </w:r>
        <w:r w:rsidR="009237D8">
          <w:instrText xml:space="preserve"> PAGEREF _Toc2007740 \h </w:instrText>
        </w:r>
        <w:r w:rsidR="009237D8">
          <w:fldChar w:fldCharType="separate"/>
        </w:r>
        <w:r w:rsidR="009237D8">
          <w:t>36</w:t>
        </w:r>
        <w:r w:rsidR="009237D8">
          <w:fldChar w:fldCharType="end"/>
        </w:r>
      </w:hyperlink>
    </w:p>
    <w:p w14:paraId="7EB0E319" w14:textId="77777777" w:rsidR="009237D8" w:rsidRDefault="005D419F">
      <w:pPr>
        <w:pStyle w:val="TOC2"/>
        <w:rPr>
          <w:rFonts w:eastAsiaTheme="minorEastAsia"/>
          <w:smallCaps w:val="0"/>
          <w:sz w:val="22"/>
        </w:rPr>
      </w:pPr>
      <w:hyperlink w:anchor="_Toc2007741" w:history="1">
        <w:r w:rsidR="009237D8" w:rsidRPr="008A385F">
          <w:rPr>
            <w:rStyle w:val="Hyperlink"/>
          </w:rPr>
          <w:t>Conjunt d'Infraestructura d'escriptori virtual (VDI)</w:t>
        </w:r>
        <w:r w:rsidR="009237D8">
          <w:tab/>
        </w:r>
        <w:r w:rsidR="009237D8">
          <w:fldChar w:fldCharType="begin"/>
        </w:r>
        <w:r w:rsidR="009237D8">
          <w:instrText xml:space="preserve"> PAGEREF _Toc2007741 \h </w:instrText>
        </w:r>
        <w:r w:rsidR="009237D8">
          <w:fldChar w:fldCharType="separate"/>
        </w:r>
        <w:r w:rsidR="009237D8">
          <w:t>37</w:t>
        </w:r>
        <w:r w:rsidR="009237D8">
          <w:fldChar w:fldCharType="end"/>
        </w:r>
      </w:hyperlink>
    </w:p>
    <w:p w14:paraId="630542DF" w14:textId="77777777" w:rsidR="009237D8" w:rsidRDefault="005D419F">
      <w:pPr>
        <w:pStyle w:val="TOC2"/>
        <w:rPr>
          <w:rFonts w:eastAsiaTheme="minorEastAsia"/>
          <w:smallCaps w:val="0"/>
          <w:sz w:val="22"/>
        </w:rPr>
      </w:pPr>
      <w:hyperlink w:anchor="_Toc2007742" w:history="1">
        <w:r w:rsidR="009237D8" w:rsidRPr="008A385F">
          <w:rPr>
            <w:rStyle w:val="Hyperlink"/>
          </w:rPr>
          <w:t>Visual Studio</w:t>
        </w:r>
        <w:r w:rsidR="009237D8">
          <w:tab/>
        </w:r>
        <w:r w:rsidR="009237D8">
          <w:fldChar w:fldCharType="begin"/>
        </w:r>
        <w:r w:rsidR="009237D8">
          <w:instrText xml:space="preserve"> PAGEREF _Toc2007742 \h </w:instrText>
        </w:r>
        <w:r w:rsidR="009237D8">
          <w:fldChar w:fldCharType="separate"/>
        </w:r>
        <w:r w:rsidR="009237D8">
          <w:t>37</w:t>
        </w:r>
        <w:r w:rsidR="009237D8">
          <w:fldChar w:fldCharType="end"/>
        </w:r>
      </w:hyperlink>
    </w:p>
    <w:p w14:paraId="5BE34A8A" w14:textId="77777777" w:rsidR="009237D8" w:rsidRDefault="005D419F">
      <w:pPr>
        <w:pStyle w:val="TOC3"/>
        <w:rPr>
          <w:rFonts w:eastAsiaTheme="minorEastAsia"/>
          <w:smallCaps w:val="0"/>
          <w:sz w:val="22"/>
        </w:rPr>
      </w:pPr>
      <w:hyperlink w:anchor="_Toc2007743" w:history="1">
        <w:r w:rsidR="009237D8" w:rsidRPr="008A385F">
          <w:rPr>
            <w:rStyle w:val="Hyperlink"/>
          </w:rPr>
          <w:t>Visual Studio</w:t>
        </w:r>
        <w:r w:rsidR="009237D8">
          <w:tab/>
        </w:r>
        <w:r w:rsidR="009237D8">
          <w:fldChar w:fldCharType="begin"/>
        </w:r>
        <w:r w:rsidR="009237D8">
          <w:instrText xml:space="preserve"> PAGEREF _Toc2007743 \h </w:instrText>
        </w:r>
        <w:r w:rsidR="009237D8">
          <w:fldChar w:fldCharType="separate"/>
        </w:r>
        <w:r w:rsidR="009237D8">
          <w:t>37</w:t>
        </w:r>
        <w:r w:rsidR="009237D8">
          <w:fldChar w:fldCharType="end"/>
        </w:r>
      </w:hyperlink>
    </w:p>
    <w:p w14:paraId="39AF6EB1" w14:textId="77777777" w:rsidR="009237D8" w:rsidRDefault="005D419F">
      <w:pPr>
        <w:pStyle w:val="TOC3"/>
        <w:rPr>
          <w:rFonts w:eastAsiaTheme="minorEastAsia"/>
          <w:smallCaps w:val="0"/>
          <w:sz w:val="22"/>
        </w:rPr>
      </w:pPr>
      <w:hyperlink w:anchor="_Toc2007744" w:history="1">
        <w:r w:rsidR="009237D8" w:rsidRPr="008A385F">
          <w:rPr>
            <w:rStyle w:val="Hyperlink"/>
          </w:rPr>
          <w:t>Azure DevOps Server</w:t>
        </w:r>
        <w:r w:rsidR="009237D8">
          <w:tab/>
        </w:r>
        <w:r w:rsidR="009237D8">
          <w:fldChar w:fldCharType="begin"/>
        </w:r>
        <w:r w:rsidR="009237D8">
          <w:instrText xml:space="preserve"> PAGEREF _Toc2007744 \h </w:instrText>
        </w:r>
        <w:r w:rsidR="009237D8">
          <w:fldChar w:fldCharType="separate"/>
        </w:r>
        <w:r w:rsidR="009237D8">
          <w:t>39</w:t>
        </w:r>
        <w:r w:rsidR="009237D8">
          <w:fldChar w:fldCharType="end"/>
        </w:r>
      </w:hyperlink>
    </w:p>
    <w:p w14:paraId="1A365EFC" w14:textId="77777777" w:rsidR="009237D8" w:rsidRDefault="005D419F">
      <w:pPr>
        <w:pStyle w:val="TOC2"/>
        <w:rPr>
          <w:rFonts w:eastAsiaTheme="minorEastAsia"/>
          <w:smallCaps w:val="0"/>
          <w:sz w:val="22"/>
        </w:rPr>
      </w:pPr>
      <w:hyperlink w:anchor="_Toc2007745" w:history="1">
        <w:r w:rsidR="009237D8" w:rsidRPr="008A385F">
          <w:rPr>
            <w:rStyle w:val="Hyperlink"/>
          </w:rPr>
          <w:t>Windows</w:t>
        </w:r>
        <w:r w:rsidR="009237D8">
          <w:tab/>
        </w:r>
        <w:r w:rsidR="009237D8">
          <w:fldChar w:fldCharType="begin"/>
        </w:r>
        <w:r w:rsidR="009237D8">
          <w:instrText xml:space="preserve"> PAGEREF _Toc2007745 \h </w:instrText>
        </w:r>
        <w:r w:rsidR="009237D8">
          <w:fldChar w:fldCharType="separate"/>
        </w:r>
        <w:r w:rsidR="009237D8">
          <w:t>41</w:t>
        </w:r>
        <w:r w:rsidR="009237D8">
          <w:fldChar w:fldCharType="end"/>
        </w:r>
      </w:hyperlink>
    </w:p>
    <w:p w14:paraId="32E6A57E" w14:textId="77777777" w:rsidR="009237D8" w:rsidRDefault="005D419F">
      <w:pPr>
        <w:pStyle w:val="TOC3"/>
        <w:rPr>
          <w:rFonts w:eastAsiaTheme="minorEastAsia"/>
          <w:smallCaps w:val="0"/>
          <w:sz w:val="22"/>
        </w:rPr>
      </w:pPr>
      <w:hyperlink w:anchor="_Toc2007746" w:history="1">
        <w:r w:rsidR="009237D8" w:rsidRPr="008A385F">
          <w:rPr>
            <w:rStyle w:val="Hyperlink"/>
          </w:rPr>
          <w:t>Sistema Operatiu de Sobretaula Windows</w:t>
        </w:r>
        <w:r w:rsidR="009237D8">
          <w:tab/>
        </w:r>
        <w:r w:rsidR="009237D8">
          <w:fldChar w:fldCharType="begin"/>
        </w:r>
        <w:r w:rsidR="009237D8">
          <w:instrText xml:space="preserve"> PAGEREF _Toc2007746 \h </w:instrText>
        </w:r>
        <w:r w:rsidR="009237D8">
          <w:fldChar w:fldCharType="separate"/>
        </w:r>
        <w:r w:rsidR="009237D8">
          <w:t>41</w:t>
        </w:r>
        <w:r w:rsidR="009237D8">
          <w:fldChar w:fldCharType="end"/>
        </w:r>
      </w:hyperlink>
    </w:p>
    <w:p w14:paraId="5567923D" w14:textId="77777777" w:rsidR="009237D8" w:rsidRDefault="005D419F">
      <w:pPr>
        <w:pStyle w:val="TOC2"/>
        <w:rPr>
          <w:rFonts w:eastAsiaTheme="minorEastAsia"/>
          <w:smallCaps w:val="0"/>
          <w:sz w:val="22"/>
        </w:rPr>
      </w:pPr>
      <w:hyperlink w:anchor="_Toc2007747" w:history="1">
        <w:r w:rsidR="009237D8" w:rsidRPr="008A385F">
          <w:rPr>
            <w:rStyle w:val="Hyperlink"/>
          </w:rPr>
          <w:t>Windows Server</w:t>
        </w:r>
        <w:r w:rsidR="009237D8">
          <w:tab/>
        </w:r>
        <w:r w:rsidR="009237D8">
          <w:fldChar w:fldCharType="begin"/>
        </w:r>
        <w:r w:rsidR="009237D8">
          <w:instrText xml:space="preserve"> PAGEREF _Toc2007747 \h </w:instrText>
        </w:r>
        <w:r w:rsidR="009237D8">
          <w:fldChar w:fldCharType="separate"/>
        </w:r>
        <w:r w:rsidR="009237D8">
          <w:t>47</w:t>
        </w:r>
        <w:r w:rsidR="009237D8">
          <w:fldChar w:fldCharType="end"/>
        </w:r>
      </w:hyperlink>
    </w:p>
    <w:p w14:paraId="0162023C" w14:textId="77777777" w:rsidR="009237D8" w:rsidRDefault="005D419F">
      <w:pPr>
        <w:pStyle w:val="TOC3"/>
        <w:rPr>
          <w:rFonts w:eastAsiaTheme="minorEastAsia"/>
          <w:smallCaps w:val="0"/>
          <w:sz w:val="22"/>
        </w:rPr>
      </w:pPr>
      <w:hyperlink w:anchor="_Toc2007748" w:history="1">
        <w:r w:rsidR="009237D8" w:rsidRPr="008A385F">
          <w:rPr>
            <w:rStyle w:val="Hyperlink"/>
          </w:rPr>
          <w:t>Windows MultiPoint Server</w:t>
        </w:r>
        <w:r w:rsidR="009237D8">
          <w:tab/>
        </w:r>
        <w:r w:rsidR="009237D8">
          <w:fldChar w:fldCharType="begin"/>
        </w:r>
        <w:r w:rsidR="009237D8">
          <w:instrText xml:space="preserve"> PAGEREF _Toc2007748 \h </w:instrText>
        </w:r>
        <w:r w:rsidR="009237D8">
          <w:fldChar w:fldCharType="separate"/>
        </w:r>
        <w:r w:rsidR="009237D8">
          <w:t>47</w:t>
        </w:r>
        <w:r w:rsidR="009237D8">
          <w:fldChar w:fldCharType="end"/>
        </w:r>
      </w:hyperlink>
    </w:p>
    <w:p w14:paraId="27FC63A2" w14:textId="77777777" w:rsidR="009237D8" w:rsidRDefault="005D419F">
      <w:pPr>
        <w:pStyle w:val="TOC3"/>
        <w:rPr>
          <w:rFonts w:eastAsiaTheme="minorEastAsia"/>
          <w:smallCaps w:val="0"/>
          <w:sz w:val="22"/>
        </w:rPr>
      </w:pPr>
      <w:hyperlink w:anchor="_Toc2007749" w:history="1">
        <w:r w:rsidR="009237D8" w:rsidRPr="008A385F">
          <w:rPr>
            <w:rStyle w:val="Hyperlink"/>
          </w:rPr>
          <w:t>Windows Server</w:t>
        </w:r>
        <w:r w:rsidR="009237D8">
          <w:tab/>
        </w:r>
        <w:r w:rsidR="009237D8">
          <w:fldChar w:fldCharType="begin"/>
        </w:r>
        <w:r w:rsidR="009237D8">
          <w:instrText xml:space="preserve"> PAGEREF _Toc2007749 \h </w:instrText>
        </w:r>
        <w:r w:rsidR="009237D8">
          <w:fldChar w:fldCharType="separate"/>
        </w:r>
        <w:r w:rsidR="009237D8">
          <w:t>48</w:t>
        </w:r>
        <w:r w:rsidR="009237D8">
          <w:fldChar w:fldCharType="end"/>
        </w:r>
      </w:hyperlink>
    </w:p>
    <w:p w14:paraId="1886FB4C" w14:textId="77777777" w:rsidR="009237D8" w:rsidRDefault="005D419F">
      <w:pPr>
        <w:pStyle w:val="TOC1"/>
        <w:rPr>
          <w:rFonts w:eastAsiaTheme="minorEastAsia"/>
          <w:b w:val="0"/>
          <w:caps w:val="0"/>
          <w:noProof/>
          <w:sz w:val="22"/>
          <w:szCs w:val="22"/>
        </w:rPr>
      </w:pPr>
      <w:hyperlink w:anchor="_Toc2007750" w:history="1">
        <w:r w:rsidR="009237D8" w:rsidRPr="008A385F">
          <w:rPr>
            <w:rStyle w:val="Hyperlink"/>
            <w:noProof/>
          </w:rPr>
          <w:t>Serveis Online</w:t>
        </w:r>
        <w:r w:rsidR="009237D8">
          <w:rPr>
            <w:noProof/>
          </w:rPr>
          <w:tab/>
        </w:r>
        <w:r w:rsidR="009237D8">
          <w:rPr>
            <w:noProof/>
          </w:rPr>
          <w:fldChar w:fldCharType="begin"/>
        </w:r>
        <w:r w:rsidR="009237D8">
          <w:rPr>
            <w:noProof/>
          </w:rPr>
          <w:instrText xml:space="preserve"> PAGEREF _Toc2007750 \h </w:instrText>
        </w:r>
        <w:r w:rsidR="009237D8">
          <w:rPr>
            <w:noProof/>
          </w:rPr>
        </w:r>
        <w:r w:rsidR="009237D8">
          <w:rPr>
            <w:noProof/>
          </w:rPr>
          <w:fldChar w:fldCharType="separate"/>
        </w:r>
        <w:r w:rsidR="009237D8">
          <w:rPr>
            <w:noProof/>
          </w:rPr>
          <w:t>51</w:t>
        </w:r>
        <w:r w:rsidR="009237D8">
          <w:rPr>
            <w:noProof/>
          </w:rPr>
          <w:fldChar w:fldCharType="end"/>
        </w:r>
      </w:hyperlink>
    </w:p>
    <w:p w14:paraId="0D634F7E" w14:textId="77777777" w:rsidR="009237D8" w:rsidRDefault="005D419F">
      <w:pPr>
        <w:pStyle w:val="TOC2"/>
        <w:rPr>
          <w:rFonts w:eastAsiaTheme="minorEastAsia"/>
          <w:smallCaps w:val="0"/>
          <w:sz w:val="22"/>
        </w:rPr>
      </w:pPr>
      <w:hyperlink w:anchor="_Toc2007751" w:history="1">
        <w:r w:rsidR="009237D8" w:rsidRPr="008A385F">
          <w:rPr>
            <w:rStyle w:val="Hyperlink"/>
          </w:rPr>
          <w:t>Disponibilitat Regional dels Serveis Online</w:t>
        </w:r>
        <w:r w:rsidR="009237D8">
          <w:tab/>
        </w:r>
        <w:r w:rsidR="009237D8">
          <w:fldChar w:fldCharType="begin"/>
        </w:r>
        <w:r w:rsidR="009237D8">
          <w:instrText xml:space="preserve"> PAGEREF _Toc2007751 \h </w:instrText>
        </w:r>
        <w:r w:rsidR="009237D8">
          <w:fldChar w:fldCharType="separate"/>
        </w:r>
        <w:r w:rsidR="009237D8">
          <w:t>51</w:t>
        </w:r>
        <w:r w:rsidR="009237D8">
          <w:fldChar w:fldCharType="end"/>
        </w:r>
      </w:hyperlink>
    </w:p>
    <w:p w14:paraId="35ED4B6F" w14:textId="77777777" w:rsidR="009237D8" w:rsidRDefault="005D419F">
      <w:pPr>
        <w:pStyle w:val="TOC2"/>
        <w:rPr>
          <w:rFonts w:eastAsiaTheme="minorEastAsia"/>
          <w:smallCaps w:val="0"/>
          <w:sz w:val="22"/>
        </w:rPr>
      </w:pPr>
      <w:hyperlink w:anchor="_Toc2007752" w:history="1">
        <w:r w:rsidR="009237D8" w:rsidRPr="008A385F">
          <w:rPr>
            <w:rStyle w:val="Hyperlink"/>
          </w:rPr>
          <w:t>Regles d'Adquisició dels Serveis Online</w:t>
        </w:r>
        <w:r w:rsidR="009237D8">
          <w:tab/>
        </w:r>
        <w:r w:rsidR="009237D8">
          <w:fldChar w:fldCharType="begin"/>
        </w:r>
        <w:r w:rsidR="009237D8">
          <w:instrText xml:space="preserve"> PAGEREF _Toc2007752 \h </w:instrText>
        </w:r>
        <w:r w:rsidR="009237D8">
          <w:fldChar w:fldCharType="separate"/>
        </w:r>
        <w:r w:rsidR="009237D8">
          <w:t>51</w:t>
        </w:r>
        <w:r w:rsidR="009237D8">
          <w:fldChar w:fldCharType="end"/>
        </w:r>
      </w:hyperlink>
    </w:p>
    <w:p w14:paraId="6B73BB6C" w14:textId="77777777" w:rsidR="009237D8" w:rsidRDefault="005D419F">
      <w:pPr>
        <w:pStyle w:val="TOC2"/>
        <w:rPr>
          <w:rFonts w:eastAsiaTheme="minorEastAsia"/>
          <w:smallCaps w:val="0"/>
          <w:sz w:val="22"/>
        </w:rPr>
      </w:pPr>
      <w:hyperlink w:anchor="_Toc2007753" w:history="1">
        <w:r w:rsidR="009237D8" w:rsidRPr="008A385F">
          <w:rPr>
            <w:rStyle w:val="Hyperlink"/>
          </w:rPr>
          <w:t>Pròrroga dels Serveis Online</w:t>
        </w:r>
        <w:r w:rsidR="009237D8">
          <w:tab/>
        </w:r>
        <w:r w:rsidR="009237D8">
          <w:fldChar w:fldCharType="begin"/>
        </w:r>
        <w:r w:rsidR="009237D8">
          <w:instrText xml:space="preserve"> PAGEREF _Toc2007753 \h </w:instrText>
        </w:r>
        <w:r w:rsidR="009237D8">
          <w:fldChar w:fldCharType="separate"/>
        </w:r>
        <w:r w:rsidR="009237D8">
          <w:t>51</w:t>
        </w:r>
        <w:r w:rsidR="009237D8">
          <w:fldChar w:fldCharType="end"/>
        </w:r>
      </w:hyperlink>
    </w:p>
    <w:p w14:paraId="51EA1B84" w14:textId="77777777" w:rsidR="009237D8" w:rsidRDefault="005D419F">
      <w:pPr>
        <w:pStyle w:val="TOC2"/>
        <w:rPr>
          <w:rFonts w:eastAsiaTheme="minorEastAsia"/>
          <w:smallCaps w:val="0"/>
          <w:sz w:val="22"/>
        </w:rPr>
      </w:pPr>
      <w:hyperlink w:anchor="_Toc2007754" w:history="1">
        <w:r w:rsidR="009237D8" w:rsidRPr="008A385F">
          <w:rPr>
            <w:rStyle w:val="Hyperlink"/>
          </w:rPr>
          <w:t>Serveis del Microsoft Azure</w:t>
        </w:r>
        <w:r w:rsidR="009237D8">
          <w:tab/>
        </w:r>
        <w:r w:rsidR="009237D8">
          <w:fldChar w:fldCharType="begin"/>
        </w:r>
        <w:r w:rsidR="009237D8">
          <w:instrText xml:space="preserve"> PAGEREF _Toc2007754 \h </w:instrText>
        </w:r>
        <w:r w:rsidR="009237D8">
          <w:fldChar w:fldCharType="separate"/>
        </w:r>
        <w:r w:rsidR="009237D8">
          <w:t>51</w:t>
        </w:r>
        <w:r w:rsidR="009237D8">
          <w:fldChar w:fldCharType="end"/>
        </w:r>
      </w:hyperlink>
    </w:p>
    <w:p w14:paraId="1D2E6568" w14:textId="77777777" w:rsidR="009237D8" w:rsidRDefault="005D419F">
      <w:pPr>
        <w:pStyle w:val="TOC3"/>
        <w:rPr>
          <w:rFonts w:eastAsiaTheme="minorEastAsia"/>
          <w:smallCaps w:val="0"/>
          <w:sz w:val="22"/>
        </w:rPr>
      </w:pPr>
      <w:hyperlink w:anchor="_Toc2007755" w:history="1">
        <w:r w:rsidR="009237D8" w:rsidRPr="008A385F">
          <w:rPr>
            <w:rStyle w:val="Hyperlink"/>
          </w:rPr>
          <w:t>Serveis del Microsoft Azure</w:t>
        </w:r>
        <w:r w:rsidR="009237D8">
          <w:tab/>
        </w:r>
        <w:r w:rsidR="009237D8">
          <w:fldChar w:fldCharType="begin"/>
        </w:r>
        <w:r w:rsidR="009237D8">
          <w:instrText xml:space="preserve"> PAGEREF _Toc2007755 \h </w:instrText>
        </w:r>
        <w:r w:rsidR="009237D8">
          <w:fldChar w:fldCharType="separate"/>
        </w:r>
        <w:r w:rsidR="009237D8">
          <w:t>54</w:t>
        </w:r>
        <w:r w:rsidR="009237D8">
          <w:fldChar w:fldCharType="end"/>
        </w:r>
      </w:hyperlink>
    </w:p>
    <w:p w14:paraId="17F50114" w14:textId="77777777" w:rsidR="009237D8" w:rsidRDefault="005D419F">
      <w:pPr>
        <w:pStyle w:val="TOC3"/>
        <w:rPr>
          <w:rFonts w:eastAsiaTheme="minorEastAsia"/>
          <w:smallCaps w:val="0"/>
          <w:sz w:val="22"/>
        </w:rPr>
      </w:pPr>
      <w:hyperlink w:anchor="_Toc2007756" w:history="1">
        <w:r w:rsidR="009237D8" w:rsidRPr="008A385F">
          <w:rPr>
            <w:rStyle w:val="Hyperlink"/>
          </w:rPr>
          <w:t>Plans d'Infraestructura del Microsoft Azure</w:t>
        </w:r>
        <w:r w:rsidR="009237D8">
          <w:tab/>
        </w:r>
        <w:r w:rsidR="009237D8">
          <w:fldChar w:fldCharType="begin"/>
        </w:r>
        <w:r w:rsidR="009237D8">
          <w:instrText xml:space="preserve"> PAGEREF _Toc2007756 \h </w:instrText>
        </w:r>
        <w:r w:rsidR="009237D8">
          <w:fldChar w:fldCharType="separate"/>
        </w:r>
        <w:r w:rsidR="009237D8">
          <w:t>54</w:t>
        </w:r>
        <w:r w:rsidR="009237D8">
          <w:fldChar w:fldCharType="end"/>
        </w:r>
      </w:hyperlink>
    </w:p>
    <w:p w14:paraId="2D371BE2" w14:textId="77777777" w:rsidR="009237D8" w:rsidRDefault="005D419F">
      <w:pPr>
        <w:pStyle w:val="TOC3"/>
        <w:rPr>
          <w:rFonts w:eastAsiaTheme="minorEastAsia"/>
          <w:smallCaps w:val="0"/>
          <w:sz w:val="22"/>
        </w:rPr>
      </w:pPr>
      <w:hyperlink w:anchor="_Toc2007757" w:history="1">
        <w:r w:rsidR="009237D8" w:rsidRPr="008A385F">
          <w:rPr>
            <w:rStyle w:val="Hyperlink"/>
          </w:rPr>
          <w:t>Plans d'Assistència Tècnica del Microsoft Azure</w:t>
        </w:r>
        <w:r w:rsidR="009237D8">
          <w:tab/>
        </w:r>
        <w:r w:rsidR="009237D8">
          <w:fldChar w:fldCharType="begin"/>
        </w:r>
        <w:r w:rsidR="009237D8">
          <w:instrText xml:space="preserve"> PAGEREF _Toc2007757 \h </w:instrText>
        </w:r>
        <w:r w:rsidR="009237D8">
          <w:fldChar w:fldCharType="separate"/>
        </w:r>
        <w:r w:rsidR="009237D8">
          <w:t>55</w:t>
        </w:r>
        <w:r w:rsidR="009237D8">
          <w:fldChar w:fldCharType="end"/>
        </w:r>
      </w:hyperlink>
    </w:p>
    <w:p w14:paraId="363568BF" w14:textId="77777777" w:rsidR="009237D8" w:rsidRDefault="005D419F">
      <w:pPr>
        <w:pStyle w:val="TOC3"/>
        <w:rPr>
          <w:rFonts w:eastAsiaTheme="minorEastAsia"/>
          <w:smallCaps w:val="0"/>
          <w:sz w:val="22"/>
        </w:rPr>
      </w:pPr>
      <w:hyperlink w:anchor="_Toc2007758" w:history="1">
        <w:r w:rsidR="009237D8" w:rsidRPr="008A385F">
          <w:rPr>
            <w:rStyle w:val="Hyperlink"/>
          </w:rPr>
          <w:t>Plans d'Usuari del Microsoft Azure</w:t>
        </w:r>
        <w:r w:rsidR="009237D8">
          <w:tab/>
        </w:r>
        <w:r w:rsidR="009237D8">
          <w:fldChar w:fldCharType="begin"/>
        </w:r>
        <w:r w:rsidR="009237D8">
          <w:instrText xml:space="preserve"> PAGEREF _Toc2007758 \h </w:instrText>
        </w:r>
        <w:r w:rsidR="009237D8">
          <w:fldChar w:fldCharType="separate"/>
        </w:r>
        <w:r w:rsidR="009237D8">
          <w:t>55</w:t>
        </w:r>
        <w:r w:rsidR="009237D8">
          <w:fldChar w:fldCharType="end"/>
        </w:r>
      </w:hyperlink>
    </w:p>
    <w:p w14:paraId="3A003157" w14:textId="77777777" w:rsidR="009237D8" w:rsidRDefault="005D419F">
      <w:pPr>
        <w:pStyle w:val="TOC2"/>
        <w:rPr>
          <w:rFonts w:eastAsiaTheme="minorEastAsia"/>
          <w:smallCaps w:val="0"/>
          <w:sz w:val="22"/>
        </w:rPr>
      </w:pPr>
      <w:hyperlink w:anchor="_Toc2007759" w:history="1">
        <w:r w:rsidR="009237D8" w:rsidRPr="008A385F">
          <w:rPr>
            <w:rStyle w:val="Hyperlink"/>
          </w:rPr>
          <w:t>Microsoft 365</w:t>
        </w:r>
        <w:r w:rsidR="009237D8">
          <w:tab/>
        </w:r>
        <w:r w:rsidR="009237D8">
          <w:fldChar w:fldCharType="begin"/>
        </w:r>
        <w:r w:rsidR="009237D8">
          <w:instrText xml:space="preserve"> PAGEREF _Toc2007759 \h </w:instrText>
        </w:r>
        <w:r w:rsidR="009237D8">
          <w:fldChar w:fldCharType="separate"/>
        </w:r>
        <w:r w:rsidR="009237D8">
          <w:t>56</w:t>
        </w:r>
        <w:r w:rsidR="009237D8">
          <w:fldChar w:fldCharType="end"/>
        </w:r>
      </w:hyperlink>
    </w:p>
    <w:p w14:paraId="3471BB29" w14:textId="77777777" w:rsidR="009237D8" w:rsidRDefault="005D419F">
      <w:pPr>
        <w:pStyle w:val="TOC2"/>
        <w:rPr>
          <w:rFonts w:eastAsiaTheme="minorEastAsia"/>
          <w:smallCaps w:val="0"/>
          <w:sz w:val="22"/>
        </w:rPr>
      </w:pPr>
      <w:hyperlink w:anchor="_Toc2007760" w:history="1">
        <w:r w:rsidR="009237D8" w:rsidRPr="008A385F">
          <w:rPr>
            <w:rStyle w:val="Hyperlink"/>
          </w:rPr>
          <w:t>Enterprise Mobility + Security</w:t>
        </w:r>
        <w:r w:rsidR="009237D8">
          <w:tab/>
        </w:r>
        <w:r w:rsidR="009237D8">
          <w:fldChar w:fldCharType="begin"/>
        </w:r>
        <w:r w:rsidR="009237D8">
          <w:instrText xml:space="preserve"> PAGEREF _Toc2007760 \h </w:instrText>
        </w:r>
        <w:r w:rsidR="009237D8">
          <w:fldChar w:fldCharType="separate"/>
        </w:r>
        <w:r w:rsidR="009237D8">
          <w:t>58</w:t>
        </w:r>
        <w:r w:rsidR="009237D8">
          <w:fldChar w:fldCharType="end"/>
        </w:r>
      </w:hyperlink>
    </w:p>
    <w:p w14:paraId="0A25E499" w14:textId="77777777" w:rsidR="009237D8" w:rsidRDefault="005D419F">
      <w:pPr>
        <w:pStyle w:val="TOC2"/>
        <w:rPr>
          <w:rFonts w:eastAsiaTheme="minorEastAsia"/>
          <w:smallCaps w:val="0"/>
          <w:sz w:val="22"/>
        </w:rPr>
      </w:pPr>
      <w:hyperlink w:anchor="_Toc2007761" w:history="1">
        <w:r w:rsidR="009237D8" w:rsidRPr="008A385F">
          <w:rPr>
            <w:rStyle w:val="Hyperlink"/>
          </w:rPr>
          <w:t>Subscripcions de Servidor per a l'Azure</w:t>
        </w:r>
        <w:r w:rsidR="009237D8">
          <w:tab/>
        </w:r>
        <w:r w:rsidR="009237D8">
          <w:fldChar w:fldCharType="begin"/>
        </w:r>
        <w:r w:rsidR="009237D8">
          <w:instrText xml:space="preserve"> PAGEREF _Toc2007761 \h </w:instrText>
        </w:r>
        <w:r w:rsidR="009237D8">
          <w:fldChar w:fldCharType="separate"/>
        </w:r>
        <w:r w:rsidR="009237D8">
          <w:t>58</w:t>
        </w:r>
        <w:r w:rsidR="009237D8">
          <w:fldChar w:fldCharType="end"/>
        </w:r>
      </w:hyperlink>
    </w:p>
    <w:p w14:paraId="6ABF66BF" w14:textId="77777777" w:rsidR="009237D8" w:rsidRDefault="005D419F">
      <w:pPr>
        <w:pStyle w:val="TOC2"/>
        <w:rPr>
          <w:rFonts w:eastAsiaTheme="minorEastAsia"/>
          <w:smallCaps w:val="0"/>
          <w:sz w:val="22"/>
        </w:rPr>
      </w:pPr>
      <w:hyperlink w:anchor="_Toc2007762" w:history="1">
        <w:r w:rsidR="009237D8" w:rsidRPr="008A385F">
          <w:rPr>
            <w:rStyle w:val="Hyperlink"/>
          </w:rPr>
          <w:t>Microsoft Dynamics 365 Services</w:t>
        </w:r>
        <w:r w:rsidR="009237D8">
          <w:tab/>
        </w:r>
        <w:r w:rsidR="009237D8">
          <w:fldChar w:fldCharType="begin"/>
        </w:r>
        <w:r w:rsidR="009237D8">
          <w:instrText xml:space="preserve"> PAGEREF _Toc2007762 \h </w:instrText>
        </w:r>
        <w:r w:rsidR="009237D8">
          <w:fldChar w:fldCharType="separate"/>
        </w:r>
        <w:r w:rsidR="009237D8">
          <w:t>60</w:t>
        </w:r>
        <w:r w:rsidR="009237D8">
          <w:fldChar w:fldCharType="end"/>
        </w:r>
      </w:hyperlink>
    </w:p>
    <w:p w14:paraId="4BD58AD2" w14:textId="77777777" w:rsidR="009237D8" w:rsidRDefault="005D419F">
      <w:pPr>
        <w:pStyle w:val="TOC2"/>
        <w:rPr>
          <w:rFonts w:eastAsiaTheme="minorEastAsia"/>
          <w:smallCaps w:val="0"/>
          <w:sz w:val="22"/>
        </w:rPr>
      </w:pPr>
      <w:hyperlink w:anchor="_Toc2007763" w:history="1">
        <w:r w:rsidR="009237D8" w:rsidRPr="008A385F">
          <w:rPr>
            <w:rStyle w:val="Hyperlink"/>
          </w:rPr>
          <w:t>Serveis de l'Office 365</w:t>
        </w:r>
        <w:r w:rsidR="009237D8">
          <w:tab/>
        </w:r>
        <w:r w:rsidR="009237D8">
          <w:fldChar w:fldCharType="begin"/>
        </w:r>
        <w:r w:rsidR="009237D8">
          <w:instrText xml:space="preserve"> PAGEREF _Toc2007763 \h </w:instrText>
        </w:r>
        <w:r w:rsidR="009237D8">
          <w:fldChar w:fldCharType="separate"/>
        </w:r>
        <w:r w:rsidR="009237D8">
          <w:t>63</w:t>
        </w:r>
        <w:r w:rsidR="009237D8">
          <w:fldChar w:fldCharType="end"/>
        </w:r>
      </w:hyperlink>
    </w:p>
    <w:p w14:paraId="5A3B8789" w14:textId="77777777" w:rsidR="009237D8" w:rsidRDefault="005D419F">
      <w:pPr>
        <w:pStyle w:val="TOC3"/>
        <w:rPr>
          <w:rFonts w:eastAsiaTheme="minorEastAsia"/>
          <w:smallCaps w:val="0"/>
          <w:sz w:val="22"/>
        </w:rPr>
      </w:pPr>
      <w:hyperlink w:anchor="_Toc2007764" w:history="1">
        <w:r w:rsidR="009237D8" w:rsidRPr="008A385F">
          <w:rPr>
            <w:rStyle w:val="Hyperlink"/>
          </w:rPr>
          <w:t>Aplicacions de l’Office 365</w:t>
        </w:r>
        <w:r w:rsidR="009237D8">
          <w:tab/>
        </w:r>
        <w:r w:rsidR="009237D8">
          <w:fldChar w:fldCharType="begin"/>
        </w:r>
        <w:r w:rsidR="009237D8">
          <w:instrText xml:space="preserve"> PAGEREF _Toc2007764 \h </w:instrText>
        </w:r>
        <w:r w:rsidR="009237D8">
          <w:fldChar w:fldCharType="separate"/>
        </w:r>
        <w:r w:rsidR="009237D8">
          <w:t>63</w:t>
        </w:r>
        <w:r w:rsidR="009237D8">
          <w:fldChar w:fldCharType="end"/>
        </w:r>
      </w:hyperlink>
    </w:p>
    <w:p w14:paraId="38CB662A" w14:textId="77777777" w:rsidR="009237D8" w:rsidRDefault="005D419F">
      <w:pPr>
        <w:pStyle w:val="TOC3"/>
        <w:rPr>
          <w:rFonts w:eastAsiaTheme="minorEastAsia"/>
          <w:smallCaps w:val="0"/>
          <w:sz w:val="22"/>
        </w:rPr>
      </w:pPr>
      <w:hyperlink w:anchor="_Toc2007765" w:history="1">
        <w:r w:rsidR="009237D8" w:rsidRPr="008A385F">
          <w:rPr>
            <w:rStyle w:val="Hyperlink"/>
          </w:rPr>
          <w:t>Conjunts de productes de l'Office 365</w:t>
        </w:r>
        <w:r w:rsidR="009237D8">
          <w:tab/>
        </w:r>
        <w:r w:rsidR="009237D8">
          <w:fldChar w:fldCharType="begin"/>
        </w:r>
        <w:r w:rsidR="009237D8">
          <w:instrText xml:space="preserve"> PAGEREF _Toc2007765 \h </w:instrText>
        </w:r>
        <w:r w:rsidR="009237D8">
          <w:fldChar w:fldCharType="separate"/>
        </w:r>
        <w:r w:rsidR="009237D8">
          <w:t>64</w:t>
        </w:r>
        <w:r w:rsidR="009237D8">
          <w:fldChar w:fldCharType="end"/>
        </w:r>
      </w:hyperlink>
    </w:p>
    <w:p w14:paraId="6E1B3977" w14:textId="77777777" w:rsidR="009237D8" w:rsidRDefault="005D419F">
      <w:pPr>
        <w:pStyle w:val="TOC3"/>
        <w:rPr>
          <w:rFonts w:eastAsiaTheme="minorEastAsia"/>
          <w:smallCaps w:val="0"/>
          <w:sz w:val="22"/>
        </w:rPr>
      </w:pPr>
      <w:hyperlink w:anchor="_Toc2007766" w:history="1">
        <w:r w:rsidR="009237D8" w:rsidRPr="008A385F">
          <w:rPr>
            <w:rStyle w:val="Hyperlink"/>
          </w:rPr>
          <w:t>Microsoft Stream</w:t>
        </w:r>
        <w:r w:rsidR="009237D8">
          <w:tab/>
        </w:r>
        <w:r w:rsidR="009237D8">
          <w:fldChar w:fldCharType="begin"/>
        </w:r>
        <w:r w:rsidR="009237D8">
          <w:instrText xml:space="preserve"> PAGEREF _Toc2007766 \h </w:instrText>
        </w:r>
        <w:r w:rsidR="009237D8">
          <w:fldChar w:fldCharType="separate"/>
        </w:r>
        <w:r w:rsidR="009237D8">
          <w:t>65</w:t>
        </w:r>
        <w:r w:rsidR="009237D8">
          <w:fldChar w:fldCharType="end"/>
        </w:r>
      </w:hyperlink>
    </w:p>
    <w:p w14:paraId="25786CC3" w14:textId="77777777" w:rsidR="009237D8" w:rsidRDefault="005D419F">
      <w:pPr>
        <w:pStyle w:val="TOC3"/>
        <w:rPr>
          <w:rFonts w:eastAsiaTheme="minorEastAsia"/>
          <w:smallCaps w:val="0"/>
          <w:sz w:val="22"/>
        </w:rPr>
      </w:pPr>
      <w:hyperlink w:anchor="_Toc2007767" w:history="1">
        <w:r w:rsidR="009237D8" w:rsidRPr="008A385F">
          <w:rPr>
            <w:rStyle w:val="Hyperlink"/>
          </w:rPr>
          <w:t>Microsoft MyAnalytics</w:t>
        </w:r>
        <w:r w:rsidR="009237D8">
          <w:tab/>
        </w:r>
        <w:r w:rsidR="009237D8">
          <w:fldChar w:fldCharType="begin"/>
        </w:r>
        <w:r w:rsidR="009237D8">
          <w:instrText xml:space="preserve"> PAGEREF _Toc2007767 \h </w:instrText>
        </w:r>
        <w:r w:rsidR="009237D8">
          <w:fldChar w:fldCharType="separate"/>
        </w:r>
        <w:r w:rsidR="009237D8">
          <w:t>65</w:t>
        </w:r>
        <w:r w:rsidR="009237D8">
          <w:fldChar w:fldCharType="end"/>
        </w:r>
      </w:hyperlink>
    </w:p>
    <w:p w14:paraId="17F14949" w14:textId="77777777" w:rsidR="009237D8" w:rsidRDefault="005D419F">
      <w:pPr>
        <w:pStyle w:val="TOC3"/>
        <w:rPr>
          <w:rFonts w:eastAsiaTheme="minorEastAsia"/>
          <w:smallCaps w:val="0"/>
          <w:sz w:val="22"/>
        </w:rPr>
      </w:pPr>
      <w:hyperlink w:anchor="_Toc2007768" w:history="1">
        <w:r w:rsidR="009237D8" w:rsidRPr="008A385F">
          <w:rPr>
            <w:rStyle w:val="Hyperlink"/>
          </w:rPr>
          <w:t>Compliment avançat de l’Office 365</w:t>
        </w:r>
        <w:r w:rsidR="009237D8">
          <w:tab/>
        </w:r>
        <w:r w:rsidR="009237D8">
          <w:fldChar w:fldCharType="begin"/>
        </w:r>
        <w:r w:rsidR="009237D8">
          <w:instrText xml:space="preserve"> PAGEREF _Toc2007768 \h </w:instrText>
        </w:r>
        <w:r w:rsidR="009237D8">
          <w:fldChar w:fldCharType="separate"/>
        </w:r>
        <w:r w:rsidR="009237D8">
          <w:t>66</w:t>
        </w:r>
        <w:r w:rsidR="009237D8">
          <w:fldChar w:fldCharType="end"/>
        </w:r>
      </w:hyperlink>
    </w:p>
    <w:p w14:paraId="1E954432" w14:textId="77777777" w:rsidR="009237D8" w:rsidRDefault="005D419F">
      <w:pPr>
        <w:pStyle w:val="TOC3"/>
        <w:rPr>
          <w:rFonts w:eastAsiaTheme="minorEastAsia"/>
          <w:smallCaps w:val="0"/>
          <w:sz w:val="22"/>
        </w:rPr>
      </w:pPr>
      <w:hyperlink w:anchor="_Toc2007769" w:history="1">
        <w:r w:rsidR="009237D8" w:rsidRPr="008A385F">
          <w:rPr>
            <w:rStyle w:val="Hyperlink"/>
          </w:rPr>
          <w:t>Exchange Online</w:t>
        </w:r>
        <w:r w:rsidR="009237D8">
          <w:tab/>
        </w:r>
        <w:r w:rsidR="009237D8">
          <w:fldChar w:fldCharType="begin"/>
        </w:r>
        <w:r w:rsidR="009237D8">
          <w:instrText xml:space="preserve"> PAGEREF _Toc2007769 \h </w:instrText>
        </w:r>
        <w:r w:rsidR="009237D8">
          <w:fldChar w:fldCharType="separate"/>
        </w:r>
        <w:r w:rsidR="009237D8">
          <w:t>66</w:t>
        </w:r>
        <w:r w:rsidR="009237D8">
          <w:fldChar w:fldCharType="end"/>
        </w:r>
      </w:hyperlink>
    </w:p>
    <w:p w14:paraId="5F66015D" w14:textId="77777777" w:rsidR="009237D8" w:rsidRDefault="005D419F">
      <w:pPr>
        <w:pStyle w:val="TOC3"/>
        <w:rPr>
          <w:rFonts w:eastAsiaTheme="minorEastAsia"/>
          <w:smallCaps w:val="0"/>
          <w:sz w:val="22"/>
        </w:rPr>
      </w:pPr>
      <w:hyperlink w:anchor="_Toc2007770" w:history="1">
        <w:r w:rsidR="009237D8" w:rsidRPr="008A385F">
          <w:rPr>
            <w:rStyle w:val="Hyperlink"/>
          </w:rPr>
          <w:t>OneDrive for Business</w:t>
        </w:r>
        <w:r w:rsidR="009237D8">
          <w:tab/>
        </w:r>
        <w:r w:rsidR="009237D8">
          <w:fldChar w:fldCharType="begin"/>
        </w:r>
        <w:r w:rsidR="009237D8">
          <w:instrText xml:space="preserve"> PAGEREF _Toc2007770 \h </w:instrText>
        </w:r>
        <w:r w:rsidR="009237D8">
          <w:fldChar w:fldCharType="separate"/>
        </w:r>
        <w:r w:rsidR="009237D8">
          <w:t>66</w:t>
        </w:r>
        <w:r w:rsidR="009237D8">
          <w:fldChar w:fldCharType="end"/>
        </w:r>
      </w:hyperlink>
    </w:p>
    <w:p w14:paraId="674F2666" w14:textId="77777777" w:rsidR="009237D8" w:rsidRDefault="005D419F">
      <w:pPr>
        <w:pStyle w:val="TOC3"/>
        <w:rPr>
          <w:rFonts w:eastAsiaTheme="minorEastAsia"/>
          <w:smallCaps w:val="0"/>
          <w:sz w:val="22"/>
        </w:rPr>
      </w:pPr>
      <w:hyperlink w:anchor="_Toc2007771" w:history="1">
        <w:r w:rsidR="009237D8" w:rsidRPr="008A385F">
          <w:rPr>
            <w:rStyle w:val="Hyperlink"/>
          </w:rPr>
          <w:t>Project Online</w:t>
        </w:r>
        <w:r w:rsidR="009237D8">
          <w:tab/>
        </w:r>
        <w:r w:rsidR="009237D8">
          <w:fldChar w:fldCharType="begin"/>
        </w:r>
        <w:r w:rsidR="009237D8">
          <w:instrText xml:space="preserve"> PAGEREF _Toc2007771 \h </w:instrText>
        </w:r>
        <w:r w:rsidR="009237D8">
          <w:fldChar w:fldCharType="separate"/>
        </w:r>
        <w:r w:rsidR="009237D8">
          <w:t>67</w:t>
        </w:r>
        <w:r w:rsidR="009237D8">
          <w:fldChar w:fldCharType="end"/>
        </w:r>
      </w:hyperlink>
    </w:p>
    <w:p w14:paraId="6280FA2F" w14:textId="77777777" w:rsidR="009237D8" w:rsidRDefault="005D419F">
      <w:pPr>
        <w:pStyle w:val="TOC3"/>
        <w:rPr>
          <w:rFonts w:eastAsiaTheme="minorEastAsia"/>
          <w:smallCaps w:val="0"/>
          <w:sz w:val="22"/>
        </w:rPr>
      </w:pPr>
      <w:hyperlink w:anchor="_Toc2007772" w:history="1">
        <w:r w:rsidR="009237D8" w:rsidRPr="008A385F">
          <w:rPr>
            <w:rStyle w:val="Hyperlink"/>
          </w:rPr>
          <w:t>SharePoint Online</w:t>
        </w:r>
        <w:r w:rsidR="009237D8">
          <w:tab/>
        </w:r>
        <w:r w:rsidR="009237D8">
          <w:fldChar w:fldCharType="begin"/>
        </w:r>
        <w:r w:rsidR="009237D8">
          <w:instrText xml:space="preserve"> PAGEREF _Toc2007772 \h </w:instrText>
        </w:r>
        <w:r w:rsidR="009237D8">
          <w:fldChar w:fldCharType="separate"/>
        </w:r>
        <w:r w:rsidR="009237D8">
          <w:t>67</w:t>
        </w:r>
        <w:r w:rsidR="009237D8">
          <w:fldChar w:fldCharType="end"/>
        </w:r>
      </w:hyperlink>
    </w:p>
    <w:p w14:paraId="090AC2D5" w14:textId="77777777" w:rsidR="009237D8" w:rsidRDefault="005D419F">
      <w:pPr>
        <w:pStyle w:val="TOC3"/>
        <w:rPr>
          <w:rFonts w:eastAsiaTheme="minorEastAsia"/>
          <w:smallCaps w:val="0"/>
          <w:sz w:val="22"/>
        </w:rPr>
      </w:pPr>
      <w:hyperlink w:anchor="_Toc2007773" w:history="1">
        <w:r w:rsidR="009237D8" w:rsidRPr="008A385F">
          <w:rPr>
            <w:rStyle w:val="Hyperlink"/>
          </w:rPr>
          <w:t>Serveis d'Àudio</w:t>
        </w:r>
        <w:r w:rsidR="009237D8">
          <w:tab/>
        </w:r>
        <w:r w:rsidR="009237D8">
          <w:fldChar w:fldCharType="begin"/>
        </w:r>
        <w:r w:rsidR="009237D8">
          <w:instrText xml:space="preserve"> PAGEREF _Toc2007773 \h </w:instrText>
        </w:r>
        <w:r w:rsidR="009237D8">
          <w:fldChar w:fldCharType="separate"/>
        </w:r>
        <w:r w:rsidR="009237D8">
          <w:t>68</w:t>
        </w:r>
        <w:r w:rsidR="009237D8">
          <w:fldChar w:fldCharType="end"/>
        </w:r>
      </w:hyperlink>
    </w:p>
    <w:p w14:paraId="7CE10C1D" w14:textId="77777777" w:rsidR="009237D8" w:rsidRDefault="005D419F">
      <w:pPr>
        <w:pStyle w:val="TOC3"/>
        <w:rPr>
          <w:rFonts w:eastAsiaTheme="minorEastAsia"/>
          <w:smallCaps w:val="0"/>
          <w:sz w:val="22"/>
        </w:rPr>
      </w:pPr>
      <w:hyperlink w:anchor="_Toc2007774" w:history="1">
        <w:r w:rsidR="009237D8" w:rsidRPr="008A385F">
          <w:rPr>
            <w:rStyle w:val="Hyperlink"/>
          </w:rPr>
          <w:t>Workplace Analytics</w:t>
        </w:r>
        <w:r w:rsidR="009237D8">
          <w:tab/>
        </w:r>
        <w:r w:rsidR="009237D8">
          <w:fldChar w:fldCharType="begin"/>
        </w:r>
        <w:r w:rsidR="009237D8">
          <w:instrText xml:space="preserve"> PAGEREF _Toc2007774 \h </w:instrText>
        </w:r>
        <w:r w:rsidR="009237D8">
          <w:fldChar w:fldCharType="separate"/>
        </w:r>
        <w:r w:rsidR="009237D8">
          <w:t>68</w:t>
        </w:r>
        <w:r w:rsidR="009237D8">
          <w:fldChar w:fldCharType="end"/>
        </w:r>
      </w:hyperlink>
    </w:p>
    <w:p w14:paraId="609AB137" w14:textId="77777777" w:rsidR="009237D8" w:rsidRDefault="005D419F">
      <w:pPr>
        <w:pStyle w:val="TOC2"/>
        <w:rPr>
          <w:rFonts w:eastAsiaTheme="minorEastAsia"/>
          <w:smallCaps w:val="0"/>
          <w:sz w:val="22"/>
        </w:rPr>
      </w:pPr>
      <w:hyperlink w:anchor="_Toc2007775" w:history="1">
        <w:r w:rsidR="009237D8" w:rsidRPr="008A385F">
          <w:rPr>
            <w:rStyle w:val="Hyperlink"/>
          </w:rPr>
          <w:t>Altres Serveis Online</w:t>
        </w:r>
        <w:r w:rsidR="009237D8">
          <w:tab/>
        </w:r>
        <w:r w:rsidR="009237D8">
          <w:fldChar w:fldCharType="begin"/>
        </w:r>
        <w:r w:rsidR="009237D8">
          <w:instrText xml:space="preserve"> PAGEREF _Toc2007775 \h </w:instrText>
        </w:r>
        <w:r w:rsidR="009237D8">
          <w:fldChar w:fldCharType="separate"/>
        </w:r>
        <w:r w:rsidR="009237D8">
          <w:t>69</w:t>
        </w:r>
        <w:r w:rsidR="009237D8">
          <w:fldChar w:fldCharType="end"/>
        </w:r>
      </w:hyperlink>
    </w:p>
    <w:p w14:paraId="298D6E69" w14:textId="77777777" w:rsidR="009237D8" w:rsidRDefault="005D419F">
      <w:pPr>
        <w:pStyle w:val="TOC3"/>
        <w:rPr>
          <w:rFonts w:eastAsiaTheme="minorEastAsia"/>
          <w:smallCaps w:val="0"/>
          <w:sz w:val="22"/>
        </w:rPr>
      </w:pPr>
      <w:hyperlink w:anchor="_Toc2007776" w:history="1">
        <w:r w:rsidR="009237D8" w:rsidRPr="008A385F">
          <w:rPr>
            <w:rStyle w:val="Hyperlink"/>
          </w:rPr>
          <w:t>Mapes del Bing</w:t>
        </w:r>
        <w:r w:rsidR="009237D8">
          <w:tab/>
        </w:r>
        <w:r w:rsidR="009237D8">
          <w:fldChar w:fldCharType="begin"/>
        </w:r>
        <w:r w:rsidR="009237D8">
          <w:instrText xml:space="preserve"> PAGEREF _Toc2007776 \h </w:instrText>
        </w:r>
        <w:r w:rsidR="009237D8">
          <w:fldChar w:fldCharType="separate"/>
        </w:r>
        <w:r w:rsidR="009237D8">
          <w:t>69</w:t>
        </w:r>
        <w:r w:rsidR="009237D8">
          <w:fldChar w:fldCharType="end"/>
        </w:r>
      </w:hyperlink>
    </w:p>
    <w:p w14:paraId="31D18D69" w14:textId="77777777" w:rsidR="009237D8" w:rsidRDefault="005D419F">
      <w:pPr>
        <w:pStyle w:val="TOC3"/>
        <w:rPr>
          <w:rFonts w:eastAsiaTheme="minorEastAsia"/>
          <w:smallCaps w:val="0"/>
          <w:sz w:val="22"/>
        </w:rPr>
      </w:pPr>
      <w:hyperlink w:anchor="_Toc2007777" w:history="1">
        <w:r w:rsidR="009237D8" w:rsidRPr="008A385F">
          <w:rPr>
            <w:rStyle w:val="Hyperlink"/>
          </w:rPr>
          <w:t>Plataforma d'aplicacions empresarial</w:t>
        </w:r>
        <w:r w:rsidR="009237D8">
          <w:tab/>
        </w:r>
        <w:r w:rsidR="009237D8">
          <w:fldChar w:fldCharType="begin"/>
        </w:r>
        <w:r w:rsidR="009237D8">
          <w:instrText xml:space="preserve"> PAGEREF _Toc2007777 \h </w:instrText>
        </w:r>
        <w:r w:rsidR="009237D8">
          <w:fldChar w:fldCharType="separate"/>
        </w:r>
        <w:r w:rsidR="009237D8">
          <w:t>69</w:t>
        </w:r>
        <w:r w:rsidR="009237D8">
          <w:fldChar w:fldCharType="end"/>
        </w:r>
      </w:hyperlink>
    </w:p>
    <w:p w14:paraId="4F2AB1C3" w14:textId="77777777" w:rsidR="009237D8" w:rsidRDefault="005D419F">
      <w:pPr>
        <w:pStyle w:val="TOC3"/>
        <w:rPr>
          <w:rFonts w:eastAsiaTheme="minorEastAsia"/>
          <w:smallCaps w:val="0"/>
          <w:sz w:val="22"/>
        </w:rPr>
      </w:pPr>
      <w:hyperlink w:anchor="_Toc2007778" w:history="1">
        <w:r w:rsidR="009237D8" w:rsidRPr="008A385F">
          <w:rPr>
            <w:rStyle w:val="Hyperlink"/>
          </w:rPr>
          <w:t>GitHub Enterprise</w:t>
        </w:r>
        <w:r w:rsidR="009237D8">
          <w:tab/>
        </w:r>
        <w:r w:rsidR="009237D8">
          <w:fldChar w:fldCharType="begin"/>
        </w:r>
        <w:r w:rsidR="009237D8">
          <w:instrText xml:space="preserve"> PAGEREF _Toc2007778 \h </w:instrText>
        </w:r>
        <w:r w:rsidR="009237D8">
          <w:fldChar w:fldCharType="separate"/>
        </w:r>
        <w:r w:rsidR="009237D8">
          <w:t>70</w:t>
        </w:r>
        <w:r w:rsidR="009237D8">
          <w:fldChar w:fldCharType="end"/>
        </w:r>
      </w:hyperlink>
    </w:p>
    <w:p w14:paraId="33F25DA8" w14:textId="77777777" w:rsidR="009237D8" w:rsidRDefault="005D419F">
      <w:pPr>
        <w:pStyle w:val="TOC3"/>
        <w:rPr>
          <w:rFonts w:eastAsiaTheme="minorEastAsia"/>
          <w:smallCaps w:val="0"/>
          <w:sz w:val="22"/>
        </w:rPr>
      </w:pPr>
      <w:hyperlink w:anchor="_Toc2007779" w:history="1">
        <w:r w:rsidR="009237D8" w:rsidRPr="008A385F">
          <w:rPr>
            <w:rStyle w:val="Hyperlink"/>
          </w:rPr>
          <w:t>Microsoft Kaizala Pro</w:t>
        </w:r>
        <w:r w:rsidR="009237D8">
          <w:tab/>
        </w:r>
        <w:r w:rsidR="009237D8">
          <w:fldChar w:fldCharType="begin"/>
        </w:r>
        <w:r w:rsidR="009237D8">
          <w:instrText xml:space="preserve"> PAGEREF _Toc2007779 \h </w:instrText>
        </w:r>
        <w:r w:rsidR="009237D8">
          <w:fldChar w:fldCharType="separate"/>
        </w:r>
        <w:r w:rsidR="009237D8">
          <w:t>71</w:t>
        </w:r>
        <w:r w:rsidR="009237D8">
          <w:fldChar w:fldCharType="end"/>
        </w:r>
      </w:hyperlink>
    </w:p>
    <w:p w14:paraId="73FFCB5F" w14:textId="77777777" w:rsidR="009237D8" w:rsidRDefault="005D419F">
      <w:pPr>
        <w:pStyle w:val="TOC3"/>
        <w:rPr>
          <w:rFonts w:eastAsiaTheme="minorEastAsia"/>
          <w:smallCaps w:val="0"/>
          <w:sz w:val="22"/>
        </w:rPr>
      </w:pPr>
      <w:hyperlink w:anchor="_Toc2007780" w:history="1">
        <w:r w:rsidR="009237D8" w:rsidRPr="008A385F">
          <w:rPr>
            <w:rStyle w:val="Hyperlink"/>
          </w:rPr>
          <w:t>Microsoft Cloud App Security</w:t>
        </w:r>
        <w:r w:rsidR="009237D8">
          <w:tab/>
        </w:r>
        <w:r w:rsidR="009237D8">
          <w:fldChar w:fldCharType="begin"/>
        </w:r>
        <w:r w:rsidR="009237D8">
          <w:instrText xml:space="preserve"> PAGEREF _Toc2007780 \h </w:instrText>
        </w:r>
        <w:r w:rsidR="009237D8">
          <w:fldChar w:fldCharType="separate"/>
        </w:r>
        <w:r w:rsidR="009237D8">
          <w:t>71</w:t>
        </w:r>
        <w:r w:rsidR="009237D8">
          <w:fldChar w:fldCharType="end"/>
        </w:r>
      </w:hyperlink>
    </w:p>
    <w:p w14:paraId="3729F772" w14:textId="77777777" w:rsidR="009237D8" w:rsidRDefault="005D419F">
      <w:pPr>
        <w:pStyle w:val="TOC3"/>
        <w:rPr>
          <w:rFonts w:eastAsiaTheme="minorEastAsia"/>
          <w:smallCaps w:val="0"/>
          <w:sz w:val="22"/>
        </w:rPr>
      </w:pPr>
      <w:hyperlink w:anchor="_Toc2007781" w:history="1">
        <w:r w:rsidR="009237D8" w:rsidRPr="008A385F">
          <w:rPr>
            <w:rStyle w:val="Hyperlink"/>
          </w:rPr>
          <w:t>Microsoft Intune</w:t>
        </w:r>
        <w:r w:rsidR="009237D8">
          <w:tab/>
        </w:r>
        <w:r w:rsidR="009237D8">
          <w:fldChar w:fldCharType="begin"/>
        </w:r>
        <w:r w:rsidR="009237D8">
          <w:instrText xml:space="preserve"> PAGEREF _Toc2007781 \h </w:instrText>
        </w:r>
        <w:r w:rsidR="009237D8">
          <w:fldChar w:fldCharType="separate"/>
        </w:r>
        <w:r w:rsidR="009237D8">
          <w:t>71</w:t>
        </w:r>
        <w:r w:rsidR="009237D8">
          <w:fldChar w:fldCharType="end"/>
        </w:r>
      </w:hyperlink>
    </w:p>
    <w:p w14:paraId="600694AC" w14:textId="77777777" w:rsidR="009237D8" w:rsidRDefault="005D419F">
      <w:pPr>
        <w:pStyle w:val="TOC3"/>
        <w:rPr>
          <w:rFonts w:eastAsiaTheme="minorEastAsia"/>
          <w:smallCaps w:val="0"/>
          <w:sz w:val="22"/>
        </w:rPr>
      </w:pPr>
      <w:hyperlink w:anchor="_Toc2007782" w:history="1">
        <w:r w:rsidR="009237D8" w:rsidRPr="008A385F">
          <w:rPr>
            <w:rStyle w:val="Hyperlink"/>
          </w:rPr>
          <w:t>Microsoft Learning</w:t>
        </w:r>
        <w:r w:rsidR="009237D8">
          <w:tab/>
        </w:r>
        <w:r w:rsidR="009237D8">
          <w:fldChar w:fldCharType="begin"/>
        </w:r>
        <w:r w:rsidR="009237D8">
          <w:instrText xml:space="preserve"> PAGEREF _Toc2007782 \h </w:instrText>
        </w:r>
        <w:r w:rsidR="009237D8">
          <w:fldChar w:fldCharType="separate"/>
        </w:r>
        <w:r w:rsidR="009237D8">
          <w:t>72</w:t>
        </w:r>
        <w:r w:rsidR="009237D8">
          <w:fldChar w:fldCharType="end"/>
        </w:r>
      </w:hyperlink>
    </w:p>
    <w:p w14:paraId="77827687" w14:textId="77777777" w:rsidR="009237D8" w:rsidRDefault="005D419F">
      <w:pPr>
        <w:pStyle w:val="TOC3"/>
        <w:rPr>
          <w:rFonts w:eastAsiaTheme="minorEastAsia"/>
          <w:smallCaps w:val="0"/>
          <w:sz w:val="22"/>
        </w:rPr>
      </w:pPr>
      <w:hyperlink w:anchor="_Toc2007783" w:history="1">
        <w:r w:rsidR="009237D8" w:rsidRPr="008A385F">
          <w:rPr>
            <w:rStyle w:val="Hyperlink"/>
          </w:rPr>
          <w:t>Minecraft: Education Edition</w:t>
        </w:r>
        <w:r w:rsidR="009237D8">
          <w:tab/>
        </w:r>
        <w:r w:rsidR="009237D8">
          <w:fldChar w:fldCharType="begin"/>
        </w:r>
        <w:r w:rsidR="009237D8">
          <w:instrText xml:space="preserve"> PAGEREF _Toc2007783 \h </w:instrText>
        </w:r>
        <w:r w:rsidR="009237D8">
          <w:fldChar w:fldCharType="separate"/>
        </w:r>
        <w:r w:rsidR="009237D8">
          <w:t>73</w:t>
        </w:r>
        <w:r w:rsidR="009237D8">
          <w:fldChar w:fldCharType="end"/>
        </w:r>
      </w:hyperlink>
    </w:p>
    <w:p w14:paraId="630A1665" w14:textId="77777777" w:rsidR="009237D8" w:rsidRDefault="005D419F">
      <w:pPr>
        <w:pStyle w:val="TOC1"/>
        <w:rPr>
          <w:rFonts w:eastAsiaTheme="minorEastAsia"/>
          <w:b w:val="0"/>
          <w:caps w:val="0"/>
          <w:noProof/>
          <w:sz w:val="22"/>
          <w:szCs w:val="22"/>
        </w:rPr>
      </w:pPr>
      <w:hyperlink w:anchor="_Toc2007784" w:history="1">
        <w:r w:rsidR="009237D8" w:rsidRPr="008A385F">
          <w:rPr>
            <w:rStyle w:val="Hyperlink"/>
            <w:noProof/>
          </w:rPr>
          <w:t>Glossari</w:t>
        </w:r>
        <w:r w:rsidR="009237D8">
          <w:rPr>
            <w:noProof/>
          </w:rPr>
          <w:tab/>
        </w:r>
        <w:r w:rsidR="009237D8">
          <w:rPr>
            <w:noProof/>
          </w:rPr>
          <w:fldChar w:fldCharType="begin"/>
        </w:r>
        <w:r w:rsidR="009237D8">
          <w:rPr>
            <w:noProof/>
          </w:rPr>
          <w:instrText xml:space="preserve"> PAGEREF _Toc2007784 \h </w:instrText>
        </w:r>
        <w:r w:rsidR="009237D8">
          <w:rPr>
            <w:noProof/>
          </w:rPr>
        </w:r>
        <w:r w:rsidR="009237D8">
          <w:rPr>
            <w:noProof/>
          </w:rPr>
          <w:fldChar w:fldCharType="separate"/>
        </w:r>
        <w:r w:rsidR="009237D8">
          <w:rPr>
            <w:noProof/>
          </w:rPr>
          <w:t>74</w:t>
        </w:r>
        <w:r w:rsidR="009237D8">
          <w:rPr>
            <w:noProof/>
          </w:rPr>
          <w:fldChar w:fldCharType="end"/>
        </w:r>
      </w:hyperlink>
    </w:p>
    <w:p w14:paraId="150A1C8D" w14:textId="77777777" w:rsidR="009237D8" w:rsidRDefault="005D419F">
      <w:pPr>
        <w:pStyle w:val="TOC2"/>
        <w:rPr>
          <w:rFonts w:eastAsiaTheme="minorEastAsia"/>
          <w:smallCaps w:val="0"/>
          <w:sz w:val="22"/>
        </w:rPr>
      </w:pPr>
      <w:hyperlink w:anchor="_Toc2007785" w:history="1">
        <w:r w:rsidR="009237D8" w:rsidRPr="008A385F">
          <w:rPr>
            <w:rStyle w:val="Hyperlink"/>
          </w:rPr>
          <w:t>Atributs</w:t>
        </w:r>
        <w:r w:rsidR="009237D8">
          <w:tab/>
        </w:r>
        <w:r w:rsidR="009237D8">
          <w:fldChar w:fldCharType="begin"/>
        </w:r>
        <w:r w:rsidR="009237D8">
          <w:instrText xml:space="preserve"> PAGEREF _Toc2007785 \h </w:instrText>
        </w:r>
        <w:r w:rsidR="009237D8">
          <w:fldChar w:fldCharType="separate"/>
        </w:r>
        <w:r w:rsidR="009237D8">
          <w:t>74</w:t>
        </w:r>
        <w:r w:rsidR="009237D8">
          <w:fldChar w:fldCharType="end"/>
        </w:r>
      </w:hyperlink>
    </w:p>
    <w:p w14:paraId="3FF60A5D" w14:textId="77777777" w:rsidR="009237D8" w:rsidRDefault="005D419F">
      <w:pPr>
        <w:pStyle w:val="TOC2"/>
        <w:rPr>
          <w:rFonts w:eastAsiaTheme="minorEastAsia"/>
          <w:smallCaps w:val="0"/>
          <w:sz w:val="22"/>
        </w:rPr>
      </w:pPr>
      <w:hyperlink w:anchor="_Toc2007786" w:history="1">
        <w:r w:rsidR="009237D8" w:rsidRPr="008A385F">
          <w:rPr>
            <w:rStyle w:val="Hyperlink"/>
          </w:rPr>
          <w:t>Valors de cel·la</w:t>
        </w:r>
        <w:r w:rsidR="009237D8">
          <w:tab/>
        </w:r>
        <w:r w:rsidR="009237D8">
          <w:fldChar w:fldCharType="begin"/>
        </w:r>
        <w:r w:rsidR="009237D8">
          <w:instrText xml:space="preserve"> PAGEREF _Toc2007786 \h </w:instrText>
        </w:r>
        <w:r w:rsidR="009237D8">
          <w:fldChar w:fldCharType="separate"/>
        </w:r>
        <w:r w:rsidR="009237D8">
          <w:t>75</w:t>
        </w:r>
        <w:r w:rsidR="009237D8">
          <w:fldChar w:fldCharType="end"/>
        </w:r>
      </w:hyperlink>
    </w:p>
    <w:p w14:paraId="5CF87404" w14:textId="77777777" w:rsidR="009237D8" w:rsidRDefault="005D419F">
      <w:pPr>
        <w:pStyle w:val="TOC2"/>
        <w:rPr>
          <w:rFonts w:eastAsiaTheme="minorEastAsia"/>
          <w:smallCaps w:val="0"/>
          <w:sz w:val="22"/>
        </w:rPr>
      </w:pPr>
      <w:hyperlink w:anchor="_Toc2007787" w:history="1">
        <w:r w:rsidR="009237D8" w:rsidRPr="008A385F">
          <w:rPr>
            <w:rStyle w:val="Hyperlink"/>
          </w:rPr>
          <w:t>Títols de Columna</w:t>
        </w:r>
        <w:r w:rsidR="009237D8">
          <w:tab/>
        </w:r>
        <w:r w:rsidR="009237D8">
          <w:fldChar w:fldCharType="begin"/>
        </w:r>
        <w:r w:rsidR="009237D8">
          <w:instrText xml:space="preserve"> PAGEREF _Toc2007787 \h </w:instrText>
        </w:r>
        <w:r w:rsidR="009237D8">
          <w:fldChar w:fldCharType="separate"/>
        </w:r>
        <w:r w:rsidR="009237D8">
          <w:t>76</w:t>
        </w:r>
        <w:r w:rsidR="009237D8">
          <w:fldChar w:fldCharType="end"/>
        </w:r>
      </w:hyperlink>
    </w:p>
    <w:p w14:paraId="42879C50" w14:textId="77777777" w:rsidR="009237D8" w:rsidRDefault="005D419F">
      <w:pPr>
        <w:pStyle w:val="TOC2"/>
        <w:rPr>
          <w:rFonts w:eastAsiaTheme="minorEastAsia"/>
          <w:smallCaps w:val="0"/>
          <w:sz w:val="22"/>
        </w:rPr>
      </w:pPr>
      <w:hyperlink w:anchor="_Toc2007788" w:history="1">
        <w:r w:rsidR="009237D8" w:rsidRPr="008A385F">
          <w:rPr>
            <w:rStyle w:val="Hyperlink"/>
          </w:rPr>
          <w:t>Definicions</w:t>
        </w:r>
        <w:r w:rsidR="009237D8">
          <w:tab/>
        </w:r>
        <w:r w:rsidR="009237D8">
          <w:fldChar w:fldCharType="begin"/>
        </w:r>
        <w:r w:rsidR="009237D8">
          <w:instrText xml:space="preserve"> PAGEREF _Toc2007788 \h </w:instrText>
        </w:r>
        <w:r w:rsidR="009237D8">
          <w:fldChar w:fldCharType="separate"/>
        </w:r>
        <w:r w:rsidR="009237D8">
          <w:t>76</w:t>
        </w:r>
        <w:r w:rsidR="009237D8">
          <w:fldChar w:fldCharType="end"/>
        </w:r>
      </w:hyperlink>
    </w:p>
    <w:p w14:paraId="67848140" w14:textId="77777777" w:rsidR="009237D8" w:rsidRDefault="005D419F">
      <w:pPr>
        <w:pStyle w:val="TOC1"/>
        <w:rPr>
          <w:rFonts w:eastAsiaTheme="minorEastAsia"/>
          <w:b w:val="0"/>
          <w:caps w:val="0"/>
          <w:noProof/>
          <w:sz w:val="22"/>
          <w:szCs w:val="22"/>
        </w:rPr>
      </w:pPr>
      <w:hyperlink w:anchor="_Toc2007789" w:history="1">
        <w:r w:rsidR="009237D8" w:rsidRPr="008A385F">
          <w:rPr>
            <w:rStyle w:val="Hyperlink"/>
            <w:noProof/>
          </w:rPr>
          <w:t>Apèndix A: Llicències Equivalents a CAL/ML</w:t>
        </w:r>
        <w:r w:rsidR="009237D8">
          <w:rPr>
            <w:noProof/>
          </w:rPr>
          <w:tab/>
        </w:r>
        <w:r w:rsidR="009237D8">
          <w:rPr>
            <w:noProof/>
          </w:rPr>
          <w:fldChar w:fldCharType="begin"/>
        </w:r>
        <w:r w:rsidR="009237D8">
          <w:rPr>
            <w:noProof/>
          </w:rPr>
          <w:instrText xml:space="preserve"> PAGEREF _Toc2007789 \h </w:instrText>
        </w:r>
        <w:r w:rsidR="009237D8">
          <w:rPr>
            <w:noProof/>
          </w:rPr>
        </w:r>
        <w:r w:rsidR="009237D8">
          <w:rPr>
            <w:noProof/>
          </w:rPr>
          <w:fldChar w:fldCharType="separate"/>
        </w:r>
        <w:r w:rsidR="009237D8">
          <w:rPr>
            <w:noProof/>
          </w:rPr>
          <w:t>79</w:t>
        </w:r>
        <w:r w:rsidR="009237D8">
          <w:rPr>
            <w:noProof/>
          </w:rPr>
          <w:fldChar w:fldCharType="end"/>
        </w:r>
      </w:hyperlink>
    </w:p>
    <w:p w14:paraId="615F6C6F" w14:textId="77777777" w:rsidR="009237D8" w:rsidRDefault="005D419F">
      <w:pPr>
        <w:pStyle w:val="TOC1"/>
        <w:rPr>
          <w:rFonts w:eastAsiaTheme="minorEastAsia"/>
          <w:b w:val="0"/>
          <w:caps w:val="0"/>
          <w:noProof/>
          <w:sz w:val="22"/>
          <w:szCs w:val="22"/>
        </w:rPr>
      </w:pPr>
      <w:hyperlink w:anchor="_Toc2007790" w:history="1">
        <w:r w:rsidR="009237D8" w:rsidRPr="008A385F">
          <w:rPr>
            <w:rStyle w:val="Hyperlink"/>
            <w:noProof/>
          </w:rPr>
          <w:t>Apèndix B: Software Assurance</w:t>
        </w:r>
        <w:r w:rsidR="009237D8">
          <w:rPr>
            <w:noProof/>
          </w:rPr>
          <w:tab/>
        </w:r>
        <w:r w:rsidR="009237D8">
          <w:rPr>
            <w:noProof/>
          </w:rPr>
          <w:fldChar w:fldCharType="begin"/>
        </w:r>
        <w:r w:rsidR="009237D8">
          <w:rPr>
            <w:noProof/>
          </w:rPr>
          <w:instrText xml:space="preserve"> PAGEREF _Toc2007790 \h </w:instrText>
        </w:r>
        <w:r w:rsidR="009237D8">
          <w:rPr>
            <w:noProof/>
          </w:rPr>
        </w:r>
        <w:r w:rsidR="009237D8">
          <w:rPr>
            <w:noProof/>
          </w:rPr>
          <w:fldChar w:fldCharType="separate"/>
        </w:r>
        <w:r w:rsidR="009237D8">
          <w:rPr>
            <w:noProof/>
          </w:rPr>
          <w:t>81</w:t>
        </w:r>
        <w:r w:rsidR="009237D8">
          <w:rPr>
            <w:noProof/>
          </w:rPr>
          <w:fldChar w:fldCharType="end"/>
        </w:r>
      </w:hyperlink>
    </w:p>
    <w:p w14:paraId="24CFC5A7" w14:textId="77777777" w:rsidR="009237D8" w:rsidRDefault="005D419F">
      <w:pPr>
        <w:pStyle w:val="TOC2"/>
        <w:rPr>
          <w:rFonts w:eastAsiaTheme="minorEastAsia"/>
          <w:smallCaps w:val="0"/>
          <w:sz w:val="22"/>
        </w:rPr>
      </w:pPr>
      <w:hyperlink w:anchor="_Toc2007791" w:history="1">
        <w:r w:rsidR="009237D8" w:rsidRPr="008A385F">
          <w:rPr>
            <w:rStyle w:val="Hyperlink"/>
          </w:rPr>
          <w:t>Adquisició de Software Assurance</w:t>
        </w:r>
        <w:r w:rsidR="009237D8">
          <w:tab/>
        </w:r>
        <w:r w:rsidR="009237D8">
          <w:fldChar w:fldCharType="begin"/>
        </w:r>
        <w:r w:rsidR="009237D8">
          <w:instrText xml:space="preserve"> PAGEREF _Toc2007791 \h </w:instrText>
        </w:r>
        <w:r w:rsidR="009237D8">
          <w:fldChar w:fldCharType="separate"/>
        </w:r>
        <w:r w:rsidR="009237D8">
          <w:t>81</w:t>
        </w:r>
        <w:r w:rsidR="009237D8">
          <w:fldChar w:fldCharType="end"/>
        </w:r>
      </w:hyperlink>
    </w:p>
    <w:p w14:paraId="51DE5DA6" w14:textId="77777777" w:rsidR="009237D8" w:rsidRDefault="005D419F">
      <w:pPr>
        <w:pStyle w:val="TOC2"/>
        <w:rPr>
          <w:rFonts w:eastAsiaTheme="minorEastAsia"/>
          <w:smallCaps w:val="0"/>
          <w:sz w:val="22"/>
        </w:rPr>
      </w:pPr>
      <w:hyperlink w:anchor="_Toc2007792" w:history="1">
        <w:r w:rsidR="009237D8" w:rsidRPr="008A385F">
          <w:rPr>
            <w:rStyle w:val="Hyperlink"/>
          </w:rPr>
          <w:t>Pròrroga de Software Assurance</w:t>
        </w:r>
        <w:r w:rsidR="009237D8">
          <w:tab/>
        </w:r>
        <w:r w:rsidR="009237D8">
          <w:fldChar w:fldCharType="begin"/>
        </w:r>
        <w:r w:rsidR="009237D8">
          <w:instrText xml:space="preserve"> PAGEREF _Toc2007792 \h </w:instrText>
        </w:r>
        <w:r w:rsidR="009237D8">
          <w:fldChar w:fldCharType="separate"/>
        </w:r>
        <w:r w:rsidR="009237D8">
          <w:t>81</w:t>
        </w:r>
        <w:r w:rsidR="009237D8">
          <w:fldChar w:fldCharType="end"/>
        </w:r>
      </w:hyperlink>
    </w:p>
    <w:p w14:paraId="5ABB9C2B" w14:textId="77777777" w:rsidR="009237D8" w:rsidRDefault="005D419F">
      <w:pPr>
        <w:pStyle w:val="TOC2"/>
        <w:rPr>
          <w:rFonts w:eastAsiaTheme="minorEastAsia"/>
          <w:smallCaps w:val="0"/>
          <w:sz w:val="22"/>
        </w:rPr>
      </w:pPr>
      <w:hyperlink w:anchor="_Toc2007793" w:history="1">
        <w:r w:rsidR="009237D8" w:rsidRPr="008A385F">
          <w:rPr>
            <w:rStyle w:val="Hyperlink"/>
          </w:rPr>
          <w:t>Llicència de Migració per a Productes al Final de la Vida o Interromputs</w:t>
        </w:r>
        <w:r w:rsidR="009237D8">
          <w:tab/>
        </w:r>
        <w:r w:rsidR="009237D8">
          <w:fldChar w:fldCharType="begin"/>
        </w:r>
        <w:r w:rsidR="009237D8">
          <w:instrText xml:space="preserve"> PAGEREF _Toc2007793 \h </w:instrText>
        </w:r>
        <w:r w:rsidR="009237D8">
          <w:fldChar w:fldCharType="separate"/>
        </w:r>
        <w:r w:rsidR="009237D8">
          <w:t>82</w:t>
        </w:r>
        <w:r w:rsidR="009237D8">
          <w:fldChar w:fldCharType="end"/>
        </w:r>
      </w:hyperlink>
    </w:p>
    <w:p w14:paraId="6A6308EB" w14:textId="77777777" w:rsidR="009237D8" w:rsidRDefault="005D419F">
      <w:pPr>
        <w:pStyle w:val="TOC2"/>
        <w:rPr>
          <w:rFonts w:eastAsiaTheme="minorEastAsia"/>
          <w:smallCaps w:val="0"/>
          <w:sz w:val="22"/>
        </w:rPr>
      </w:pPr>
      <w:hyperlink w:anchor="_Toc2007794" w:history="1">
        <w:r w:rsidR="009237D8" w:rsidRPr="008A385F">
          <w:rPr>
            <w:rStyle w:val="Hyperlink"/>
          </w:rPr>
          <w:t>Beneficis de Software Assurance</w:t>
        </w:r>
        <w:r w:rsidR="009237D8">
          <w:tab/>
        </w:r>
        <w:r w:rsidR="009237D8">
          <w:fldChar w:fldCharType="begin"/>
        </w:r>
        <w:r w:rsidR="009237D8">
          <w:instrText xml:space="preserve"> PAGEREF _Toc2007794 \h </w:instrText>
        </w:r>
        <w:r w:rsidR="009237D8">
          <w:fldChar w:fldCharType="separate"/>
        </w:r>
        <w:r w:rsidR="009237D8">
          <w:t>82</w:t>
        </w:r>
        <w:r w:rsidR="009237D8">
          <w:fldChar w:fldCharType="end"/>
        </w:r>
      </w:hyperlink>
    </w:p>
    <w:p w14:paraId="7459FD67" w14:textId="77777777" w:rsidR="009237D8" w:rsidRDefault="005D419F">
      <w:pPr>
        <w:pStyle w:val="TOC2"/>
        <w:rPr>
          <w:rFonts w:eastAsiaTheme="minorEastAsia"/>
          <w:smallCaps w:val="0"/>
          <w:sz w:val="22"/>
        </w:rPr>
      </w:pPr>
      <w:hyperlink w:anchor="_Toc2007795" w:history="1">
        <w:r w:rsidR="009237D8" w:rsidRPr="008A385F">
          <w:rPr>
            <w:rStyle w:val="Hyperlink"/>
          </w:rPr>
          <w:t>Actualitzacions de Seguretat Ampliades</w:t>
        </w:r>
        <w:r w:rsidR="009237D8">
          <w:tab/>
        </w:r>
        <w:r w:rsidR="009237D8">
          <w:fldChar w:fldCharType="begin"/>
        </w:r>
        <w:r w:rsidR="009237D8">
          <w:instrText xml:space="preserve"> PAGEREF _Toc2007795 \h </w:instrText>
        </w:r>
        <w:r w:rsidR="009237D8">
          <w:fldChar w:fldCharType="separate"/>
        </w:r>
        <w:r w:rsidR="009237D8">
          <w:t>93</w:t>
        </w:r>
        <w:r w:rsidR="009237D8">
          <w:fldChar w:fldCharType="end"/>
        </w:r>
      </w:hyperlink>
    </w:p>
    <w:p w14:paraId="3B5B570C" w14:textId="77777777" w:rsidR="009237D8" w:rsidRDefault="005D419F">
      <w:pPr>
        <w:pStyle w:val="TOC1"/>
        <w:rPr>
          <w:rFonts w:eastAsiaTheme="minorEastAsia"/>
          <w:b w:val="0"/>
          <w:caps w:val="0"/>
          <w:noProof/>
          <w:sz w:val="22"/>
          <w:szCs w:val="22"/>
        </w:rPr>
      </w:pPr>
      <w:hyperlink w:anchor="_Toc2007796" w:history="1">
        <w:r w:rsidR="009237D8" w:rsidRPr="008A385F">
          <w:rPr>
            <w:rStyle w:val="Hyperlink"/>
            <w:noProof/>
          </w:rPr>
          <w:t>Apèndix C: Complements i altres Llicències de Transició</w:t>
        </w:r>
        <w:r w:rsidR="009237D8">
          <w:rPr>
            <w:noProof/>
          </w:rPr>
          <w:tab/>
        </w:r>
        <w:r w:rsidR="009237D8">
          <w:rPr>
            <w:noProof/>
          </w:rPr>
          <w:fldChar w:fldCharType="begin"/>
        </w:r>
        <w:r w:rsidR="009237D8">
          <w:rPr>
            <w:noProof/>
          </w:rPr>
          <w:instrText xml:space="preserve"> PAGEREF _Toc2007796 \h </w:instrText>
        </w:r>
        <w:r w:rsidR="009237D8">
          <w:rPr>
            <w:noProof/>
          </w:rPr>
        </w:r>
        <w:r w:rsidR="009237D8">
          <w:rPr>
            <w:noProof/>
          </w:rPr>
          <w:fldChar w:fldCharType="separate"/>
        </w:r>
        <w:r w:rsidR="009237D8">
          <w:rPr>
            <w:noProof/>
          </w:rPr>
          <w:t>94</w:t>
        </w:r>
        <w:r w:rsidR="009237D8">
          <w:rPr>
            <w:noProof/>
          </w:rPr>
          <w:fldChar w:fldCharType="end"/>
        </w:r>
      </w:hyperlink>
    </w:p>
    <w:p w14:paraId="3A27404D" w14:textId="77777777" w:rsidR="009237D8" w:rsidRDefault="005D419F">
      <w:pPr>
        <w:pStyle w:val="TOC2"/>
        <w:rPr>
          <w:rFonts w:eastAsiaTheme="minorEastAsia"/>
          <w:smallCaps w:val="0"/>
          <w:sz w:val="22"/>
        </w:rPr>
      </w:pPr>
      <w:hyperlink w:anchor="_Toc2007797" w:history="1">
        <w:r w:rsidR="009237D8" w:rsidRPr="008A385F">
          <w:rPr>
            <w:rStyle w:val="Hyperlink"/>
          </w:rPr>
          <w:t>Complements</w:t>
        </w:r>
        <w:r w:rsidR="009237D8">
          <w:tab/>
        </w:r>
        <w:r w:rsidR="009237D8">
          <w:fldChar w:fldCharType="begin"/>
        </w:r>
        <w:r w:rsidR="009237D8">
          <w:instrText xml:space="preserve"> PAGEREF _Toc2007797 \h </w:instrText>
        </w:r>
        <w:r w:rsidR="009237D8">
          <w:fldChar w:fldCharType="separate"/>
        </w:r>
        <w:r w:rsidR="009237D8">
          <w:t>94</w:t>
        </w:r>
        <w:r w:rsidR="009237D8">
          <w:fldChar w:fldCharType="end"/>
        </w:r>
      </w:hyperlink>
    </w:p>
    <w:p w14:paraId="0EDA94C1" w14:textId="77777777" w:rsidR="009237D8" w:rsidRDefault="005D419F">
      <w:pPr>
        <w:pStyle w:val="TOC3"/>
        <w:rPr>
          <w:rFonts w:eastAsiaTheme="minorEastAsia"/>
          <w:smallCaps w:val="0"/>
          <w:sz w:val="22"/>
        </w:rPr>
      </w:pPr>
      <w:hyperlink w:anchor="_Toc2007798" w:history="1">
        <w:r w:rsidR="009237D8" w:rsidRPr="008A385F">
          <w:rPr>
            <w:rStyle w:val="Hyperlink"/>
          </w:rPr>
          <w:t>Sistema Operatiu de Sobretaula Windows</w:t>
        </w:r>
        <w:r w:rsidR="009237D8">
          <w:tab/>
        </w:r>
        <w:r w:rsidR="009237D8">
          <w:fldChar w:fldCharType="begin"/>
        </w:r>
        <w:r w:rsidR="009237D8">
          <w:instrText xml:space="preserve"> PAGEREF _Toc2007798 \h </w:instrText>
        </w:r>
        <w:r w:rsidR="009237D8">
          <w:fldChar w:fldCharType="separate"/>
        </w:r>
        <w:r w:rsidR="009237D8">
          <w:t>94</w:t>
        </w:r>
        <w:r w:rsidR="009237D8">
          <w:fldChar w:fldCharType="end"/>
        </w:r>
      </w:hyperlink>
    </w:p>
    <w:p w14:paraId="72896E3A" w14:textId="77777777" w:rsidR="009237D8" w:rsidRDefault="005D419F">
      <w:pPr>
        <w:pStyle w:val="TOC3"/>
        <w:rPr>
          <w:rFonts w:eastAsiaTheme="minorEastAsia"/>
          <w:smallCaps w:val="0"/>
          <w:sz w:val="22"/>
        </w:rPr>
      </w:pPr>
      <w:hyperlink w:anchor="_Toc2007799" w:history="1">
        <w:r w:rsidR="009237D8" w:rsidRPr="008A385F">
          <w:rPr>
            <w:rStyle w:val="Hyperlink"/>
          </w:rPr>
          <w:t>Plans d'Usuari del Microsoft Azure</w:t>
        </w:r>
        <w:r w:rsidR="009237D8">
          <w:tab/>
        </w:r>
        <w:r w:rsidR="009237D8">
          <w:fldChar w:fldCharType="begin"/>
        </w:r>
        <w:r w:rsidR="009237D8">
          <w:instrText xml:space="preserve"> PAGEREF _Toc2007799 \h </w:instrText>
        </w:r>
        <w:r w:rsidR="009237D8">
          <w:fldChar w:fldCharType="separate"/>
        </w:r>
        <w:r w:rsidR="009237D8">
          <w:t>94</w:t>
        </w:r>
        <w:r w:rsidR="009237D8">
          <w:fldChar w:fldCharType="end"/>
        </w:r>
      </w:hyperlink>
    </w:p>
    <w:p w14:paraId="1D56972A" w14:textId="77777777" w:rsidR="009237D8" w:rsidRDefault="005D419F">
      <w:pPr>
        <w:pStyle w:val="TOC3"/>
        <w:rPr>
          <w:rFonts w:eastAsiaTheme="minorEastAsia"/>
          <w:smallCaps w:val="0"/>
          <w:sz w:val="22"/>
        </w:rPr>
      </w:pPr>
      <w:hyperlink w:anchor="_Toc2007800" w:history="1">
        <w:r w:rsidR="009237D8" w:rsidRPr="008A385F">
          <w:rPr>
            <w:rStyle w:val="Hyperlink"/>
          </w:rPr>
          <w:t>Microsoft 365</w:t>
        </w:r>
        <w:r w:rsidR="009237D8">
          <w:tab/>
        </w:r>
        <w:r w:rsidR="009237D8">
          <w:fldChar w:fldCharType="begin"/>
        </w:r>
        <w:r w:rsidR="009237D8">
          <w:instrText xml:space="preserve"> PAGEREF _Toc2007800 \h </w:instrText>
        </w:r>
        <w:r w:rsidR="009237D8">
          <w:fldChar w:fldCharType="separate"/>
        </w:r>
        <w:r w:rsidR="009237D8">
          <w:t>94</w:t>
        </w:r>
        <w:r w:rsidR="009237D8">
          <w:fldChar w:fldCharType="end"/>
        </w:r>
      </w:hyperlink>
    </w:p>
    <w:p w14:paraId="1DF1F5E9" w14:textId="77777777" w:rsidR="009237D8" w:rsidRDefault="005D419F">
      <w:pPr>
        <w:pStyle w:val="TOC3"/>
        <w:rPr>
          <w:rFonts w:eastAsiaTheme="minorEastAsia"/>
          <w:smallCaps w:val="0"/>
          <w:sz w:val="22"/>
        </w:rPr>
      </w:pPr>
      <w:hyperlink w:anchor="_Toc2007801" w:history="1">
        <w:r w:rsidR="009237D8" w:rsidRPr="008A385F">
          <w:rPr>
            <w:rStyle w:val="Hyperlink"/>
          </w:rPr>
          <w:t>Enterprise Mobility + Security</w:t>
        </w:r>
        <w:r w:rsidR="009237D8">
          <w:tab/>
        </w:r>
        <w:r w:rsidR="009237D8">
          <w:fldChar w:fldCharType="begin"/>
        </w:r>
        <w:r w:rsidR="009237D8">
          <w:instrText xml:space="preserve"> PAGEREF _Toc2007801 \h </w:instrText>
        </w:r>
        <w:r w:rsidR="009237D8">
          <w:fldChar w:fldCharType="separate"/>
        </w:r>
        <w:r w:rsidR="009237D8">
          <w:t>95</w:t>
        </w:r>
        <w:r w:rsidR="009237D8">
          <w:fldChar w:fldCharType="end"/>
        </w:r>
      </w:hyperlink>
    </w:p>
    <w:p w14:paraId="6673A257" w14:textId="77777777" w:rsidR="009237D8" w:rsidRDefault="005D419F">
      <w:pPr>
        <w:pStyle w:val="TOC3"/>
        <w:rPr>
          <w:rFonts w:eastAsiaTheme="minorEastAsia"/>
          <w:smallCaps w:val="0"/>
          <w:sz w:val="22"/>
        </w:rPr>
      </w:pPr>
      <w:hyperlink w:anchor="_Toc2007802" w:history="1">
        <w:r w:rsidR="009237D8" w:rsidRPr="008A385F">
          <w:rPr>
            <w:rStyle w:val="Hyperlink"/>
          </w:rPr>
          <w:t>Microsoft Dynamics 365 Services</w:t>
        </w:r>
        <w:r w:rsidR="009237D8">
          <w:tab/>
        </w:r>
        <w:r w:rsidR="009237D8">
          <w:fldChar w:fldCharType="begin"/>
        </w:r>
        <w:r w:rsidR="009237D8">
          <w:instrText xml:space="preserve"> PAGEREF _Toc2007802 \h </w:instrText>
        </w:r>
        <w:r w:rsidR="009237D8">
          <w:fldChar w:fldCharType="separate"/>
        </w:r>
        <w:r w:rsidR="009237D8">
          <w:t>95</w:t>
        </w:r>
        <w:r w:rsidR="009237D8">
          <w:fldChar w:fldCharType="end"/>
        </w:r>
      </w:hyperlink>
    </w:p>
    <w:p w14:paraId="7D27D45E" w14:textId="77777777" w:rsidR="009237D8" w:rsidRDefault="005D419F">
      <w:pPr>
        <w:pStyle w:val="TOC3"/>
        <w:rPr>
          <w:rFonts w:eastAsiaTheme="minorEastAsia"/>
          <w:smallCaps w:val="0"/>
          <w:sz w:val="22"/>
        </w:rPr>
      </w:pPr>
      <w:hyperlink w:anchor="_Toc2007803" w:history="1">
        <w:r w:rsidR="009237D8" w:rsidRPr="008A385F">
          <w:rPr>
            <w:rStyle w:val="Hyperlink"/>
          </w:rPr>
          <w:t>Aplicacions de l’Office 365</w:t>
        </w:r>
        <w:r w:rsidR="009237D8">
          <w:tab/>
        </w:r>
        <w:r w:rsidR="009237D8">
          <w:fldChar w:fldCharType="begin"/>
        </w:r>
        <w:r w:rsidR="009237D8">
          <w:instrText xml:space="preserve"> PAGEREF _Toc2007803 \h </w:instrText>
        </w:r>
        <w:r w:rsidR="009237D8">
          <w:fldChar w:fldCharType="separate"/>
        </w:r>
        <w:r w:rsidR="009237D8">
          <w:t>96</w:t>
        </w:r>
        <w:r w:rsidR="009237D8">
          <w:fldChar w:fldCharType="end"/>
        </w:r>
      </w:hyperlink>
    </w:p>
    <w:p w14:paraId="7C0B2882" w14:textId="77777777" w:rsidR="009237D8" w:rsidRDefault="005D419F">
      <w:pPr>
        <w:pStyle w:val="TOC3"/>
        <w:rPr>
          <w:rFonts w:eastAsiaTheme="minorEastAsia"/>
          <w:smallCaps w:val="0"/>
          <w:sz w:val="22"/>
        </w:rPr>
      </w:pPr>
      <w:hyperlink w:anchor="_Toc2007804" w:history="1">
        <w:r w:rsidR="009237D8" w:rsidRPr="008A385F">
          <w:rPr>
            <w:rStyle w:val="Hyperlink"/>
          </w:rPr>
          <w:t>Conjunts de productes de l'Office 365</w:t>
        </w:r>
        <w:r w:rsidR="009237D8">
          <w:tab/>
        </w:r>
        <w:r w:rsidR="009237D8">
          <w:fldChar w:fldCharType="begin"/>
        </w:r>
        <w:r w:rsidR="009237D8">
          <w:instrText xml:space="preserve"> PAGEREF _Toc2007804 \h </w:instrText>
        </w:r>
        <w:r w:rsidR="009237D8">
          <w:fldChar w:fldCharType="separate"/>
        </w:r>
        <w:r w:rsidR="009237D8">
          <w:t>96</w:t>
        </w:r>
        <w:r w:rsidR="009237D8">
          <w:fldChar w:fldCharType="end"/>
        </w:r>
      </w:hyperlink>
    </w:p>
    <w:p w14:paraId="531E07EC" w14:textId="77777777" w:rsidR="009237D8" w:rsidRDefault="005D419F">
      <w:pPr>
        <w:pStyle w:val="TOC3"/>
        <w:rPr>
          <w:rFonts w:eastAsiaTheme="minorEastAsia"/>
          <w:smallCaps w:val="0"/>
          <w:sz w:val="22"/>
        </w:rPr>
      </w:pPr>
      <w:hyperlink w:anchor="_Toc2007805" w:history="1">
        <w:r w:rsidR="009237D8" w:rsidRPr="008A385F">
          <w:rPr>
            <w:rStyle w:val="Hyperlink"/>
          </w:rPr>
          <w:t>Protecció contra amenaces avançada de l'Office 365</w:t>
        </w:r>
        <w:r w:rsidR="009237D8">
          <w:tab/>
        </w:r>
        <w:r w:rsidR="009237D8">
          <w:fldChar w:fldCharType="begin"/>
        </w:r>
        <w:r w:rsidR="009237D8">
          <w:instrText xml:space="preserve"> PAGEREF _Toc2007805 \h </w:instrText>
        </w:r>
        <w:r w:rsidR="009237D8">
          <w:fldChar w:fldCharType="separate"/>
        </w:r>
        <w:r w:rsidR="009237D8">
          <w:t>97</w:t>
        </w:r>
        <w:r w:rsidR="009237D8">
          <w:fldChar w:fldCharType="end"/>
        </w:r>
      </w:hyperlink>
    </w:p>
    <w:p w14:paraId="4222DCF3" w14:textId="77777777" w:rsidR="009237D8" w:rsidRDefault="005D419F">
      <w:pPr>
        <w:pStyle w:val="TOC3"/>
        <w:rPr>
          <w:rFonts w:eastAsiaTheme="minorEastAsia"/>
          <w:smallCaps w:val="0"/>
          <w:sz w:val="22"/>
        </w:rPr>
      </w:pPr>
      <w:hyperlink w:anchor="_Toc2007806" w:history="1">
        <w:r w:rsidR="009237D8" w:rsidRPr="008A385F">
          <w:rPr>
            <w:rStyle w:val="Hyperlink"/>
          </w:rPr>
          <w:t>Complement de Prevenció de Pèrdua de Dades de l'Office 365</w:t>
        </w:r>
        <w:r w:rsidR="009237D8">
          <w:tab/>
        </w:r>
        <w:r w:rsidR="009237D8">
          <w:fldChar w:fldCharType="begin"/>
        </w:r>
        <w:r w:rsidR="009237D8">
          <w:instrText xml:space="preserve"> PAGEREF _Toc2007806 \h </w:instrText>
        </w:r>
        <w:r w:rsidR="009237D8">
          <w:fldChar w:fldCharType="separate"/>
        </w:r>
        <w:r w:rsidR="009237D8">
          <w:t>97</w:t>
        </w:r>
        <w:r w:rsidR="009237D8">
          <w:fldChar w:fldCharType="end"/>
        </w:r>
      </w:hyperlink>
    </w:p>
    <w:p w14:paraId="4E83258D" w14:textId="77777777" w:rsidR="009237D8" w:rsidRDefault="005D419F">
      <w:pPr>
        <w:pStyle w:val="TOC3"/>
        <w:rPr>
          <w:rFonts w:eastAsiaTheme="minorEastAsia"/>
          <w:smallCaps w:val="0"/>
          <w:sz w:val="22"/>
        </w:rPr>
      </w:pPr>
      <w:hyperlink w:anchor="_Toc2007807" w:history="1">
        <w:r w:rsidR="009237D8" w:rsidRPr="008A385F">
          <w:rPr>
            <w:rStyle w:val="Hyperlink"/>
          </w:rPr>
          <w:t>Informació sobre amenaces de l'Office 365</w:t>
        </w:r>
        <w:r w:rsidR="009237D8">
          <w:tab/>
        </w:r>
        <w:r w:rsidR="009237D8">
          <w:fldChar w:fldCharType="begin"/>
        </w:r>
        <w:r w:rsidR="009237D8">
          <w:instrText xml:space="preserve"> PAGEREF _Toc2007807 \h </w:instrText>
        </w:r>
        <w:r w:rsidR="009237D8">
          <w:fldChar w:fldCharType="separate"/>
        </w:r>
        <w:r w:rsidR="009237D8">
          <w:t>97</w:t>
        </w:r>
        <w:r w:rsidR="009237D8">
          <w:fldChar w:fldCharType="end"/>
        </w:r>
      </w:hyperlink>
    </w:p>
    <w:p w14:paraId="184472CF" w14:textId="77777777" w:rsidR="009237D8" w:rsidRDefault="005D419F">
      <w:pPr>
        <w:pStyle w:val="TOC3"/>
        <w:rPr>
          <w:rFonts w:eastAsiaTheme="minorEastAsia"/>
          <w:smallCaps w:val="0"/>
          <w:sz w:val="22"/>
        </w:rPr>
      </w:pPr>
      <w:hyperlink w:anchor="_Toc2007808" w:history="1">
        <w:r w:rsidR="009237D8" w:rsidRPr="008A385F">
          <w:rPr>
            <w:rStyle w:val="Hyperlink"/>
          </w:rPr>
          <w:t>Funcionalitats Multigeogràfiques de l'Office 365</w:t>
        </w:r>
        <w:r w:rsidR="009237D8">
          <w:tab/>
        </w:r>
        <w:r w:rsidR="009237D8">
          <w:fldChar w:fldCharType="begin"/>
        </w:r>
        <w:r w:rsidR="009237D8">
          <w:instrText xml:space="preserve"> PAGEREF _Toc2007808 \h </w:instrText>
        </w:r>
        <w:r w:rsidR="009237D8">
          <w:fldChar w:fldCharType="separate"/>
        </w:r>
        <w:r w:rsidR="009237D8">
          <w:t>97</w:t>
        </w:r>
        <w:r w:rsidR="009237D8">
          <w:fldChar w:fldCharType="end"/>
        </w:r>
      </w:hyperlink>
    </w:p>
    <w:p w14:paraId="14F527D9" w14:textId="77777777" w:rsidR="009237D8" w:rsidRDefault="005D419F">
      <w:pPr>
        <w:pStyle w:val="TOC3"/>
        <w:rPr>
          <w:rFonts w:eastAsiaTheme="minorEastAsia"/>
          <w:smallCaps w:val="0"/>
          <w:sz w:val="22"/>
        </w:rPr>
      </w:pPr>
      <w:hyperlink w:anchor="_Toc2007809" w:history="1">
        <w:r w:rsidR="009237D8" w:rsidRPr="008A385F">
          <w:rPr>
            <w:rStyle w:val="Hyperlink"/>
          </w:rPr>
          <w:t>Exchange Online</w:t>
        </w:r>
        <w:r w:rsidR="009237D8">
          <w:tab/>
        </w:r>
        <w:r w:rsidR="009237D8">
          <w:fldChar w:fldCharType="begin"/>
        </w:r>
        <w:r w:rsidR="009237D8">
          <w:instrText xml:space="preserve"> PAGEREF _Toc2007809 \h </w:instrText>
        </w:r>
        <w:r w:rsidR="009237D8">
          <w:fldChar w:fldCharType="separate"/>
        </w:r>
        <w:r w:rsidR="009237D8">
          <w:t>98</w:t>
        </w:r>
        <w:r w:rsidR="009237D8">
          <w:fldChar w:fldCharType="end"/>
        </w:r>
      </w:hyperlink>
    </w:p>
    <w:p w14:paraId="1C066F99" w14:textId="77777777" w:rsidR="009237D8" w:rsidRDefault="005D419F">
      <w:pPr>
        <w:pStyle w:val="TOC3"/>
        <w:rPr>
          <w:rFonts w:eastAsiaTheme="minorEastAsia"/>
          <w:smallCaps w:val="0"/>
          <w:sz w:val="22"/>
        </w:rPr>
      </w:pPr>
      <w:hyperlink w:anchor="_Toc2007810" w:history="1">
        <w:r w:rsidR="009237D8" w:rsidRPr="008A385F">
          <w:rPr>
            <w:rStyle w:val="Hyperlink"/>
          </w:rPr>
          <w:t>Project Online</w:t>
        </w:r>
        <w:r w:rsidR="009237D8">
          <w:tab/>
        </w:r>
        <w:r w:rsidR="009237D8">
          <w:fldChar w:fldCharType="begin"/>
        </w:r>
        <w:r w:rsidR="009237D8">
          <w:instrText xml:space="preserve"> PAGEREF _Toc2007810 \h </w:instrText>
        </w:r>
        <w:r w:rsidR="009237D8">
          <w:fldChar w:fldCharType="separate"/>
        </w:r>
        <w:r w:rsidR="009237D8">
          <w:t>98</w:t>
        </w:r>
        <w:r w:rsidR="009237D8">
          <w:fldChar w:fldCharType="end"/>
        </w:r>
      </w:hyperlink>
    </w:p>
    <w:p w14:paraId="3DF40A29" w14:textId="77777777" w:rsidR="009237D8" w:rsidRDefault="005D419F">
      <w:pPr>
        <w:pStyle w:val="TOC3"/>
        <w:rPr>
          <w:rFonts w:eastAsiaTheme="minorEastAsia"/>
          <w:smallCaps w:val="0"/>
          <w:sz w:val="22"/>
        </w:rPr>
      </w:pPr>
      <w:hyperlink w:anchor="_Toc2007811" w:history="1">
        <w:r w:rsidR="009237D8" w:rsidRPr="008A385F">
          <w:rPr>
            <w:rStyle w:val="Hyperlink"/>
          </w:rPr>
          <w:t>SharePoint Online</w:t>
        </w:r>
        <w:r w:rsidR="009237D8">
          <w:tab/>
        </w:r>
        <w:r w:rsidR="009237D8">
          <w:fldChar w:fldCharType="begin"/>
        </w:r>
        <w:r w:rsidR="009237D8">
          <w:instrText xml:space="preserve"> PAGEREF _Toc2007811 \h </w:instrText>
        </w:r>
        <w:r w:rsidR="009237D8">
          <w:fldChar w:fldCharType="separate"/>
        </w:r>
        <w:r w:rsidR="009237D8">
          <w:t>98</w:t>
        </w:r>
        <w:r w:rsidR="009237D8">
          <w:fldChar w:fldCharType="end"/>
        </w:r>
      </w:hyperlink>
    </w:p>
    <w:p w14:paraId="5636AEF8" w14:textId="77777777" w:rsidR="009237D8" w:rsidRDefault="005D419F">
      <w:pPr>
        <w:pStyle w:val="TOC3"/>
        <w:rPr>
          <w:rFonts w:eastAsiaTheme="minorEastAsia"/>
          <w:smallCaps w:val="0"/>
          <w:sz w:val="22"/>
        </w:rPr>
      </w:pPr>
      <w:hyperlink w:anchor="_Toc2007812" w:history="1">
        <w:r w:rsidR="009237D8" w:rsidRPr="008A385F">
          <w:rPr>
            <w:rStyle w:val="Hyperlink"/>
          </w:rPr>
          <w:t>Skype for Business Online</w:t>
        </w:r>
        <w:r w:rsidR="009237D8">
          <w:tab/>
        </w:r>
        <w:r w:rsidR="009237D8">
          <w:fldChar w:fldCharType="begin"/>
        </w:r>
        <w:r w:rsidR="009237D8">
          <w:instrText xml:space="preserve"> PAGEREF _Toc2007812 \h </w:instrText>
        </w:r>
        <w:r w:rsidR="009237D8">
          <w:fldChar w:fldCharType="separate"/>
        </w:r>
        <w:r w:rsidR="009237D8">
          <w:t>98</w:t>
        </w:r>
        <w:r w:rsidR="009237D8">
          <w:fldChar w:fldCharType="end"/>
        </w:r>
      </w:hyperlink>
    </w:p>
    <w:p w14:paraId="0AE34566" w14:textId="77777777" w:rsidR="009237D8" w:rsidRDefault="005D419F">
      <w:pPr>
        <w:pStyle w:val="TOC3"/>
        <w:rPr>
          <w:rFonts w:eastAsiaTheme="minorEastAsia"/>
          <w:smallCaps w:val="0"/>
          <w:sz w:val="22"/>
        </w:rPr>
      </w:pPr>
      <w:hyperlink w:anchor="_Toc2007813" w:history="1">
        <w:r w:rsidR="009237D8" w:rsidRPr="008A385F">
          <w:rPr>
            <w:rStyle w:val="Hyperlink"/>
          </w:rPr>
          <w:t>Microsoft Intune</w:t>
        </w:r>
        <w:r w:rsidR="009237D8">
          <w:tab/>
        </w:r>
        <w:r w:rsidR="009237D8">
          <w:fldChar w:fldCharType="begin"/>
        </w:r>
        <w:r w:rsidR="009237D8">
          <w:instrText xml:space="preserve"> PAGEREF _Toc2007813 \h </w:instrText>
        </w:r>
        <w:r w:rsidR="009237D8">
          <w:fldChar w:fldCharType="separate"/>
        </w:r>
        <w:r w:rsidR="009237D8">
          <w:t>98</w:t>
        </w:r>
        <w:r w:rsidR="009237D8">
          <w:fldChar w:fldCharType="end"/>
        </w:r>
      </w:hyperlink>
    </w:p>
    <w:p w14:paraId="4BEA23B5" w14:textId="77777777" w:rsidR="009237D8" w:rsidRDefault="005D419F">
      <w:pPr>
        <w:pStyle w:val="TOC2"/>
        <w:rPr>
          <w:rFonts w:eastAsiaTheme="minorEastAsia"/>
          <w:smallCaps w:val="0"/>
          <w:sz w:val="22"/>
        </w:rPr>
      </w:pPr>
      <w:hyperlink w:anchor="_Toc2007814" w:history="1">
        <w:r w:rsidR="009237D8" w:rsidRPr="008A385F">
          <w:rPr>
            <w:rStyle w:val="Hyperlink"/>
          </w:rPr>
          <w:t>Productes basats en SA</w:t>
        </w:r>
        <w:r w:rsidR="009237D8">
          <w:tab/>
        </w:r>
        <w:r w:rsidR="009237D8">
          <w:fldChar w:fldCharType="begin"/>
        </w:r>
        <w:r w:rsidR="009237D8">
          <w:instrText xml:space="preserve"> PAGEREF _Toc2007814 \h </w:instrText>
        </w:r>
        <w:r w:rsidR="009237D8">
          <w:fldChar w:fldCharType="separate"/>
        </w:r>
        <w:r w:rsidR="009237D8">
          <w:t>98</w:t>
        </w:r>
        <w:r w:rsidR="009237D8">
          <w:fldChar w:fldCharType="end"/>
        </w:r>
      </w:hyperlink>
    </w:p>
    <w:p w14:paraId="7068C5CC" w14:textId="77777777" w:rsidR="009237D8" w:rsidRDefault="005D419F">
      <w:pPr>
        <w:pStyle w:val="TOC3"/>
        <w:rPr>
          <w:rFonts w:eastAsiaTheme="minorEastAsia"/>
          <w:smallCaps w:val="0"/>
          <w:sz w:val="22"/>
        </w:rPr>
      </w:pPr>
      <w:hyperlink w:anchor="_Toc2007815" w:history="1">
        <w:r w:rsidR="009237D8" w:rsidRPr="008A385F">
          <w:rPr>
            <w:rStyle w:val="Hyperlink"/>
          </w:rPr>
          <w:t>CAL Suites</w:t>
        </w:r>
        <w:r w:rsidR="009237D8">
          <w:tab/>
        </w:r>
        <w:r w:rsidR="009237D8">
          <w:fldChar w:fldCharType="begin"/>
        </w:r>
        <w:r w:rsidR="009237D8">
          <w:instrText xml:space="preserve"> PAGEREF _Toc2007815 \h </w:instrText>
        </w:r>
        <w:r w:rsidR="009237D8">
          <w:fldChar w:fldCharType="separate"/>
        </w:r>
        <w:r w:rsidR="009237D8">
          <w:t>99</w:t>
        </w:r>
        <w:r w:rsidR="009237D8">
          <w:fldChar w:fldCharType="end"/>
        </w:r>
      </w:hyperlink>
    </w:p>
    <w:p w14:paraId="7E79044A" w14:textId="77777777" w:rsidR="009237D8" w:rsidRDefault="005D419F">
      <w:pPr>
        <w:pStyle w:val="TOC3"/>
        <w:rPr>
          <w:rFonts w:eastAsiaTheme="minorEastAsia"/>
          <w:smallCaps w:val="0"/>
          <w:sz w:val="22"/>
        </w:rPr>
      </w:pPr>
      <w:hyperlink w:anchor="_Toc2007816" w:history="1">
        <w:r w:rsidR="009237D8" w:rsidRPr="008A385F">
          <w:rPr>
            <w:rStyle w:val="Hyperlink"/>
          </w:rPr>
          <w:t>Sistema Operatiu de Sobretaula Windows</w:t>
        </w:r>
        <w:r w:rsidR="009237D8">
          <w:tab/>
        </w:r>
        <w:r w:rsidR="009237D8">
          <w:fldChar w:fldCharType="begin"/>
        </w:r>
        <w:r w:rsidR="009237D8">
          <w:instrText xml:space="preserve"> PAGEREF _Toc2007816 \h </w:instrText>
        </w:r>
        <w:r w:rsidR="009237D8">
          <w:fldChar w:fldCharType="separate"/>
        </w:r>
        <w:r w:rsidR="009237D8">
          <w:t>99</w:t>
        </w:r>
        <w:r w:rsidR="009237D8">
          <w:fldChar w:fldCharType="end"/>
        </w:r>
      </w:hyperlink>
    </w:p>
    <w:p w14:paraId="03A67B5B" w14:textId="77777777" w:rsidR="009237D8" w:rsidRDefault="005D419F">
      <w:pPr>
        <w:pStyle w:val="TOC3"/>
        <w:rPr>
          <w:rFonts w:eastAsiaTheme="minorEastAsia"/>
          <w:smallCaps w:val="0"/>
          <w:sz w:val="22"/>
        </w:rPr>
      </w:pPr>
      <w:hyperlink w:anchor="_Toc2007817" w:history="1">
        <w:r w:rsidR="009237D8" w:rsidRPr="008A385F">
          <w:rPr>
            <w:rStyle w:val="Hyperlink"/>
          </w:rPr>
          <w:t>Microsoft 365</w:t>
        </w:r>
        <w:r w:rsidR="009237D8">
          <w:tab/>
        </w:r>
        <w:r w:rsidR="009237D8">
          <w:fldChar w:fldCharType="begin"/>
        </w:r>
        <w:r w:rsidR="009237D8">
          <w:instrText xml:space="preserve"> PAGEREF _Toc2007817 \h </w:instrText>
        </w:r>
        <w:r w:rsidR="009237D8">
          <w:fldChar w:fldCharType="separate"/>
        </w:r>
        <w:r w:rsidR="009237D8">
          <w:t>99</w:t>
        </w:r>
        <w:r w:rsidR="009237D8">
          <w:fldChar w:fldCharType="end"/>
        </w:r>
      </w:hyperlink>
    </w:p>
    <w:p w14:paraId="24D6F7E6" w14:textId="77777777" w:rsidR="009237D8" w:rsidRDefault="005D419F">
      <w:pPr>
        <w:pStyle w:val="TOC3"/>
        <w:rPr>
          <w:rFonts w:eastAsiaTheme="minorEastAsia"/>
          <w:smallCaps w:val="0"/>
          <w:sz w:val="22"/>
        </w:rPr>
      </w:pPr>
      <w:hyperlink w:anchor="_Toc2007818" w:history="1">
        <w:r w:rsidR="009237D8" w:rsidRPr="008A385F">
          <w:rPr>
            <w:rStyle w:val="Hyperlink"/>
          </w:rPr>
          <w:t>Enterprise Mobility + Security</w:t>
        </w:r>
        <w:r w:rsidR="009237D8">
          <w:tab/>
        </w:r>
        <w:r w:rsidR="009237D8">
          <w:fldChar w:fldCharType="begin"/>
        </w:r>
        <w:r w:rsidR="009237D8">
          <w:instrText xml:space="preserve"> PAGEREF _Toc2007818 \h </w:instrText>
        </w:r>
        <w:r w:rsidR="009237D8">
          <w:fldChar w:fldCharType="separate"/>
        </w:r>
        <w:r w:rsidR="009237D8">
          <w:t>99</w:t>
        </w:r>
        <w:r w:rsidR="009237D8">
          <w:fldChar w:fldCharType="end"/>
        </w:r>
      </w:hyperlink>
    </w:p>
    <w:p w14:paraId="65F101FA" w14:textId="77777777" w:rsidR="009237D8" w:rsidRDefault="005D419F">
      <w:pPr>
        <w:pStyle w:val="TOC3"/>
        <w:rPr>
          <w:rFonts w:eastAsiaTheme="minorEastAsia"/>
          <w:smallCaps w:val="0"/>
          <w:sz w:val="22"/>
        </w:rPr>
      </w:pPr>
      <w:hyperlink w:anchor="_Toc2007819" w:history="1">
        <w:r w:rsidR="009237D8" w:rsidRPr="008A385F">
          <w:rPr>
            <w:rStyle w:val="Hyperlink"/>
          </w:rPr>
          <w:t>Microsoft Dynamics 365 Services</w:t>
        </w:r>
        <w:r w:rsidR="009237D8">
          <w:tab/>
        </w:r>
        <w:r w:rsidR="009237D8">
          <w:fldChar w:fldCharType="begin"/>
        </w:r>
        <w:r w:rsidR="009237D8">
          <w:instrText xml:space="preserve"> PAGEREF _Toc2007819 \h </w:instrText>
        </w:r>
        <w:r w:rsidR="009237D8">
          <w:fldChar w:fldCharType="separate"/>
        </w:r>
        <w:r w:rsidR="009237D8">
          <w:t>99</w:t>
        </w:r>
        <w:r w:rsidR="009237D8">
          <w:fldChar w:fldCharType="end"/>
        </w:r>
      </w:hyperlink>
    </w:p>
    <w:p w14:paraId="69E5C256" w14:textId="77777777" w:rsidR="009237D8" w:rsidRDefault="005D419F">
      <w:pPr>
        <w:pStyle w:val="TOC3"/>
        <w:rPr>
          <w:rFonts w:eastAsiaTheme="minorEastAsia"/>
          <w:smallCaps w:val="0"/>
          <w:sz w:val="22"/>
        </w:rPr>
      </w:pPr>
      <w:hyperlink w:anchor="_Toc2007820" w:history="1">
        <w:r w:rsidR="009237D8" w:rsidRPr="008A385F">
          <w:rPr>
            <w:rStyle w:val="Hyperlink"/>
          </w:rPr>
          <w:t>Aplicacions de l’Office 365</w:t>
        </w:r>
        <w:r w:rsidR="009237D8">
          <w:tab/>
        </w:r>
        <w:r w:rsidR="009237D8">
          <w:fldChar w:fldCharType="begin"/>
        </w:r>
        <w:r w:rsidR="009237D8">
          <w:instrText xml:space="preserve"> PAGEREF _Toc2007820 \h </w:instrText>
        </w:r>
        <w:r w:rsidR="009237D8">
          <w:fldChar w:fldCharType="separate"/>
        </w:r>
        <w:r w:rsidR="009237D8">
          <w:t>101</w:t>
        </w:r>
        <w:r w:rsidR="009237D8">
          <w:fldChar w:fldCharType="end"/>
        </w:r>
      </w:hyperlink>
    </w:p>
    <w:p w14:paraId="2E5D5A60" w14:textId="77777777" w:rsidR="009237D8" w:rsidRDefault="005D419F">
      <w:pPr>
        <w:pStyle w:val="TOC3"/>
        <w:rPr>
          <w:rFonts w:eastAsiaTheme="minorEastAsia"/>
          <w:smallCaps w:val="0"/>
          <w:sz w:val="22"/>
        </w:rPr>
      </w:pPr>
      <w:hyperlink w:anchor="_Toc2007821" w:history="1">
        <w:r w:rsidR="009237D8" w:rsidRPr="008A385F">
          <w:rPr>
            <w:rStyle w:val="Hyperlink"/>
          </w:rPr>
          <w:t>Conjunts de productes de l'Office 365</w:t>
        </w:r>
        <w:r w:rsidR="009237D8">
          <w:tab/>
        </w:r>
        <w:r w:rsidR="009237D8">
          <w:fldChar w:fldCharType="begin"/>
        </w:r>
        <w:r w:rsidR="009237D8">
          <w:instrText xml:space="preserve"> PAGEREF _Toc2007821 \h </w:instrText>
        </w:r>
        <w:r w:rsidR="009237D8">
          <w:fldChar w:fldCharType="separate"/>
        </w:r>
        <w:r w:rsidR="009237D8">
          <w:t>101</w:t>
        </w:r>
        <w:r w:rsidR="009237D8">
          <w:fldChar w:fldCharType="end"/>
        </w:r>
      </w:hyperlink>
    </w:p>
    <w:p w14:paraId="4E60D563" w14:textId="77777777" w:rsidR="009237D8" w:rsidRDefault="005D419F">
      <w:pPr>
        <w:pStyle w:val="TOC3"/>
        <w:rPr>
          <w:rFonts w:eastAsiaTheme="minorEastAsia"/>
          <w:smallCaps w:val="0"/>
          <w:sz w:val="22"/>
        </w:rPr>
      </w:pPr>
      <w:hyperlink w:anchor="_Toc2007822" w:history="1">
        <w:r w:rsidR="009237D8" w:rsidRPr="008A385F">
          <w:rPr>
            <w:rStyle w:val="Hyperlink"/>
          </w:rPr>
          <w:t>Project Online</w:t>
        </w:r>
        <w:r w:rsidR="009237D8">
          <w:tab/>
        </w:r>
        <w:r w:rsidR="009237D8">
          <w:fldChar w:fldCharType="begin"/>
        </w:r>
        <w:r w:rsidR="009237D8">
          <w:instrText xml:space="preserve"> PAGEREF _Toc2007822 \h </w:instrText>
        </w:r>
        <w:r w:rsidR="009237D8">
          <w:fldChar w:fldCharType="separate"/>
        </w:r>
        <w:r w:rsidR="009237D8">
          <w:t>101</w:t>
        </w:r>
        <w:r w:rsidR="009237D8">
          <w:fldChar w:fldCharType="end"/>
        </w:r>
      </w:hyperlink>
    </w:p>
    <w:p w14:paraId="73E71FDD" w14:textId="77777777" w:rsidR="009237D8" w:rsidRDefault="005D419F">
      <w:pPr>
        <w:pStyle w:val="TOC1"/>
        <w:rPr>
          <w:rFonts w:eastAsiaTheme="minorEastAsia"/>
          <w:b w:val="0"/>
          <w:caps w:val="0"/>
          <w:noProof/>
          <w:sz w:val="22"/>
          <w:szCs w:val="22"/>
        </w:rPr>
      </w:pPr>
      <w:hyperlink w:anchor="_Toc2007823" w:history="1">
        <w:r w:rsidR="009237D8" w:rsidRPr="008A385F">
          <w:rPr>
            <w:rStyle w:val="Hyperlink"/>
            <w:noProof/>
          </w:rPr>
          <w:t>Apèndix D: Serveis Professionals</w:t>
        </w:r>
        <w:r w:rsidR="009237D8">
          <w:rPr>
            <w:noProof/>
          </w:rPr>
          <w:tab/>
        </w:r>
        <w:r w:rsidR="009237D8">
          <w:rPr>
            <w:noProof/>
          </w:rPr>
          <w:fldChar w:fldCharType="begin"/>
        </w:r>
        <w:r w:rsidR="009237D8">
          <w:rPr>
            <w:noProof/>
          </w:rPr>
          <w:instrText xml:space="preserve"> PAGEREF _Toc2007823 \h </w:instrText>
        </w:r>
        <w:r w:rsidR="009237D8">
          <w:rPr>
            <w:noProof/>
          </w:rPr>
        </w:r>
        <w:r w:rsidR="009237D8">
          <w:rPr>
            <w:noProof/>
          </w:rPr>
          <w:fldChar w:fldCharType="separate"/>
        </w:r>
        <w:r w:rsidR="009237D8">
          <w:rPr>
            <w:noProof/>
          </w:rPr>
          <w:t>103</w:t>
        </w:r>
        <w:r w:rsidR="009237D8">
          <w:rPr>
            <w:noProof/>
          </w:rPr>
          <w:fldChar w:fldCharType="end"/>
        </w:r>
      </w:hyperlink>
    </w:p>
    <w:p w14:paraId="04BE4684" w14:textId="77777777" w:rsidR="009237D8" w:rsidRDefault="005D419F">
      <w:pPr>
        <w:pStyle w:val="TOC2"/>
        <w:rPr>
          <w:rFonts w:eastAsiaTheme="minorEastAsia"/>
          <w:smallCaps w:val="0"/>
          <w:sz w:val="22"/>
        </w:rPr>
      </w:pPr>
      <w:hyperlink w:anchor="_Toc2007824" w:history="1">
        <w:r w:rsidR="009237D8" w:rsidRPr="008A385F">
          <w:rPr>
            <w:rStyle w:val="Hyperlink"/>
          </w:rPr>
          <w:t>Ofertes d'Assistència Tècnica Premier de Microsoft</w:t>
        </w:r>
        <w:r w:rsidR="009237D8">
          <w:tab/>
        </w:r>
        <w:r w:rsidR="009237D8">
          <w:fldChar w:fldCharType="begin"/>
        </w:r>
        <w:r w:rsidR="009237D8">
          <w:instrText xml:space="preserve"> PAGEREF _Toc2007824 \h </w:instrText>
        </w:r>
        <w:r w:rsidR="009237D8">
          <w:fldChar w:fldCharType="separate"/>
        </w:r>
        <w:r w:rsidR="009237D8">
          <w:t>103</w:t>
        </w:r>
        <w:r w:rsidR="009237D8">
          <w:fldChar w:fldCharType="end"/>
        </w:r>
      </w:hyperlink>
    </w:p>
    <w:p w14:paraId="12A3F8B8" w14:textId="77777777" w:rsidR="009237D8" w:rsidRDefault="005D419F">
      <w:pPr>
        <w:pStyle w:val="TOC2"/>
        <w:rPr>
          <w:rFonts w:eastAsiaTheme="minorEastAsia"/>
          <w:smallCaps w:val="0"/>
          <w:sz w:val="22"/>
        </w:rPr>
      </w:pPr>
      <w:hyperlink w:anchor="_Toc2007825" w:history="1">
        <w:r w:rsidR="009237D8" w:rsidRPr="008A385F">
          <w:rPr>
            <w:rStyle w:val="Hyperlink"/>
          </w:rPr>
          <w:t>Ofertes de Serveis d'Assessorament Digital de Microsoft</w:t>
        </w:r>
        <w:r w:rsidR="009237D8">
          <w:tab/>
        </w:r>
        <w:r w:rsidR="009237D8">
          <w:fldChar w:fldCharType="begin"/>
        </w:r>
        <w:r w:rsidR="009237D8">
          <w:instrText xml:space="preserve"> PAGEREF _Toc2007825 \h </w:instrText>
        </w:r>
        <w:r w:rsidR="009237D8">
          <w:fldChar w:fldCharType="separate"/>
        </w:r>
        <w:r w:rsidR="009237D8">
          <w:t>104</w:t>
        </w:r>
        <w:r w:rsidR="009237D8">
          <w:fldChar w:fldCharType="end"/>
        </w:r>
      </w:hyperlink>
    </w:p>
    <w:p w14:paraId="37895840" w14:textId="77777777" w:rsidR="009237D8" w:rsidRDefault="005D419F">
      <w:pPr>
        <w:pStyle w:val="TOC2"/>
        <w:rPr>
          <w:rFonts w:eastAsiaTheme="minorEastAsia"/>
          <w:smallCaps w:val="0"/>
          <w:sz w:val="22"/>
        </w:rPr>
      </w:pPr>
      <w:hyperlink w:anchor="_Toc2007826" w:history="1">
        <w:r w:rsidR="009237D8" w:rsidRPr="008A385F">
          <w:rPr>
            <w:rStyle w:val="Hyperlink"/>
          </w:rPr>
          <w:t>Ofertes del Sales Productivity Accelerator</w:t>
        </w:r>
        <w:r w:rsidR="009237D8">
          <w:tab/>
        </w:r>
        <w:r w:rsidR="009237D8">
          <w:fldChar w:fldCharType="begin"/>
        </w:r>
        <w:r w:rsidR="009237D8">
          <w:instrText xml:space="preserve"> PAGEREF _Toc2007826 \h </w:instrText>
        </w:r>
        <w:r w:rsidR="009237D8">
          <w:fldChar w:fldCharType="separate"/>
        </w:r>
        <w:r w:rsidR="009237D8">
          <w:t>104</w:t>
        </w:r>
        <w:r w:rsidR="009237D8">
          <w:fldChar w:fldCharType="end"/>
        </w:r>
      </w:hyperlink>
    </w:p>
    <w:p w14:paraId="2B0B6BF0" w14:textId="77777777" w:rsidR="009237D8" w:rsidRDefault="005D419F">
      <w:pPr>
        <w:pStyle w:val="TOC1"/>
        <w:rPr>
          <w:rFonts w:eastAsiaTheme="minorEastAsia"/>
          <w:b w:val="0"/>
          <w:caps w:val="0"/>
          <w:noProof/>
          <w:sz w:val="22"/>
          <w:szCs w:val="22"/>
        </w:rPr>
      </w:pPr>
      <w:hyperlink w:anchor="_Toc2007827" w:history="1">
        <w:r w:rsidR="009237D8" w:rsidRPr="008A385F">
          <w:rPr>
            <w:rStyle w:val="Hyperlink"/>
            <w:noProof/>
          </w:rPr>
          <w:t>Apèndix E: Termes Complementaris del Contracte del Programa</w:t>
        </w:r>
        <w:r w:rsidR="009237D8">
          <w:rPr>
            <w:noProof/>
          </w:rPr>
          <w:tab/>
        </w:r>
        <w:r w:rsidR="009237D8">
          <w:rPr>
            <w:noProof/>
          </w:rPr>
          <w:fldChar w:fldCharType="begin"/>
        </w:r>
        <w:r w:rsidR="009237D8">
          <w:rPr>
            <w:noProof/>
          </w:rPr>
          <w:instrText xml:space="preserve"> PAGEREF _Toc2007827 \h </w:instrText>
        </w:r>
        <w:r w:rsidR="009237D8">
          <w:rPr>
            <w:noProof/>
          </w:rPr>
        </w:r>
        <w:r w:rsidR="009237D8">
          <w:rPr>
            <w:noProof/>
          </w:rPr>
          <w:fldChar w:fldCharType="separate"/>
        </w:r>
        <w:r w:rsidR="009237D8">
          <w:rPr>
            <w:noProof/>
          </w:rPr>
          <w:t>106</w:t>
        </w:r>
        <w:r w:rsidR="009237D8">
          <w:rPr>
            <w:noProof/>
          </w:rPr>
          <w:fldChar w:fldCharType="end"/>
        </w:r>
      </w:hyperlink>
    </w:p>
    <w:p w14:paraId="7038A41C" w14:textId="77777777" w:rsidR="009237D8" w:rsidRDefault="005D419F">
      <w:pPr>
        <w:pStyle w:val="TOC2"/>
        <w:rPr>
          <w:rFonts w:eastAsiaTheme="minorEastAsia"/>
          <w:smallCaps w:val="0"/>
          <w:sz w:val="22"/>
        </w:rPr>
      </w:pPr>
      <w:hyperlink w:anchor="_Toc2007828" w:history="1">
        <w:r w:rsidR="009237D8" w:rsidRPr="008A385F">
          <w:rPr>
            <w:rStyle w:val="Hyperlink"/>
          </w:rPr>
          <w:t>Termes Complementaris del Programa Select Plus</w:t>
        </w:r>
        <w:r w:rsidR="009237D8">
          <w:tab/>
        </w:r>
        <w:r w:rsidR="009237D8">
          <w:fldChar w:fldCharType="begin"/>
        </w:r>
        <w:r w:rsidR="009237D8">
          <w:instrText xml:space="preserve"> PAGEREF _Toc2007828 \h </w:instrText>
        </w:r>
        <w:r w:rsidR="009237D8">
          <w:fldChar w:fldCharType="separate"/>
        </w:r>
        <w:r w:rsidR="009237D8">
          <w:t>106</w:t>
        </w:r>
        <w:r w:rsidR="009237D8">
          <w:fldChar w:fldCharType="end"/>
        </w:r>
      </w:hyperlink>
    </w:p>
    <w:p w14:paraId="47FCC2C7" w14:textId="77777777" w:rsidR="009237D8" w:rsidRDefault="005D419F">
      <w:pPr>
        <w:pStyle w:val="TOC2"/>
        <w:rPr>
          <w:rFonts w:eastAsiaTheme="minorEastAsia"/>
          <w:smallCaps w:val="0"/>
          <w:sz w:val="22"/>
        </w:rPr>
      </w:pPr>
      <w:hyperlink w:anchor="_Toc2007829" w:history="1">
        <w:r w:rsidR="009237D8" w:rsidRPr="008A385F">
          <w:rPr>
            <w:rStyle w:val="Hyperlink"/>
          </w:rPr>
          <w:t>Definició de Gestió per a Dispositius Qualificats</w:t>
        </w:r>
        <w:r w:rsidR="009237D8">
          <w:tab/>
        </w:r>
        <w:r w:rsidR="009237D8">
          <w:fldChar w:fldCharType="begin"/>
        </w:r>
        <w:r w:rsidR="009237D8">
          <w:instrText xml:space="preserve"> PAGEREF _Toc2007829 \h </w:instrText>
        </w:r>
        <w:r w:rsidR="009237D8">
          <w:fldChar w:fldCharType="separate"/>
        </w:r>
        <w:r w:rsidR="009237D8">
          <w:t>106</w:t>
        </w:r>
        <w:r w:rsidR="009237D8">
          <w:fldChar w:fldCharType="end"/>
        </w:r>
      </w:hyperlink>
    </w:p>
    <w:p w14:paraId="46C928D4" w14:textId="77777777" w:rsidR="009237D8" w:rsidRDefault="005D419F">
      <w:pPr>
        <w:pStyle w:val="TOC2"/>
        <w:rPr>
          <w:rFonts w:eastAsiaTheme="minorEastAsia"/>
          <w:smallCaps w:val="0"/>
          <w:sz w:val="22"/>
        </w:rPr>
      </w:pPr>
      <w:hyperlink w:anchor="_Toc2007830" w:history="1">
        <w:r w:rsidR="009237D8" w:rsidRPr="008A385F">
          <w:rPr>
            <w:rStyle w:val="Hyperlink"/>
          </w:rPr>
          <w:t>Serveis Online dels Programes Open</w:t>
        </w:r>
        <w:r w:rsidR="009237D8">
          <w:tab/>
        </w:r>
        <w:r w:rsidR="009237D8">
          <w:fldChar w:fldCharType="begin"/>
        </w:r>
        <w:r w:rsidR="009237D8">
          <w:instrText xml:space="preserve"> PAGEREF _Toc2007830 \h </w:instrText>
        </w:r>
        <w:r w:rsidR="009237D8">
          <w:fldChar w:fldCharType="separate"/>
        </w:r>
        <w:r w:rsidR="009237D8">
          <w:t>106</w:t>
        </w:r>
        <w:r w:rsidR="009237D8">
          <w:fldChar w:fldCharType="end"/>
        </w:r>
      </w:hyperlink>
    </w:p>
    <w:p w14:paraId="2E30335E" w14:textId="77777777" w:rsidR="009237D8" w:rsidRDefault="005D419F">
      <w:pPr>
        <w:pStyle w:val="TOC2"/>
        <w:rPr>
          <w:rFonts w:eastAsiaTheme="minorEastAsia"/>
          <w:smallCaps w:val="0"/>
          <w:sz w:val="22"/>
        </w:rPr>
      </w:pPr>
      <w:hyperlink w:anchor="_Toc2007831" w:history="1">
        <w:r w:rsidR="009237D8" w:rsidRPr="008A385F">
          <w:rPr>
            <w:rStyle w:val="Hyperlink"/>
          </w:rPr>
          <w:t>Termes Complementaris per als Serveis Professionals: Contractes Anteriors</w:t>
        </w:r>
        <w:r w:rsidR="009237D8">
          <w:tab/>
        </w:r>
        <w:r w:rsidR="009237D8">
          <w:fldChar w:fldCharType="begin"/>
        </w:r>
        <w:r w:rsidR="009237D8">
          <w:instrText xml:space="preserve"> PAGEREF _Toc2007831 \h </w:instrText>
        </w:r>
        <w:r w:rsidR="009237D8">
          <w:fldChar w:fldCharType="separate"/>
        </w:r>
        <w:r w:rsidR="009237D8">
          <w:t>106</w:t>
        </w:r>
        <w:r w:rsidR="009237D8">
          <w:fldChar w:fldCharType="end"/>
        </w:r>
      </w:hyperlink>
    </w:p>
    <w:p w14:paraId="0A2F7BA3" w14:textId="77777777" w:rsidR="009237D8" w:rsidRDefault="005D419F">
      <w:pPr>
        <w:pStyle w:val="TOC1"/>
        <w:rPr>
          <w:rFonts w:eastAsiaTheme="minorEastAsia"/>
          <w:b w:val="0"/>
          <w:caps w:val="0"/>
          <w:noProof/>
          <w:sz w:val="22"/>
          <w:szCs w:val="22"/>
        </w:rPr>
      </w:pPr>
      <w:hyperlink w:anchor="_Toc2007832" w:history="1">
        <w:r w:rsidR="009237D8" w:rsidRPr="008A385F">
          <w:rPr>
            <w:rStyle w:val="Hyperlink"/>
            <w:noProof/>
          </w:rPr>
          <w:t>Apèndix F: Promocions</w:t>
        </w:r>
        <w:r w:rsidR="009237D8">
          <w:rPr>
            <w:noProof/>
          </w:rPr>
          <w:tab/>
        </w:r>
        <w:r w:rsidR="009237D8">
          <w:rPr>
            <w:noProof/>
          </w:rPr>
          <w:fldChar w:fldCharType="begin"/>
        </w:r>
        <w:r w:rsidR="009237D8">
          <w:rPr>
            <w:noProof/>
          </w:rPr>
          <w:instrText xml:space="preserve"> PAGEREF _Toc2007832 \h </w:instrText>
        </w:r>
        <w:r w:rsidR="009237D8">
          <w:rPr>
            <w:noProof/>
          </w:rPr>
        </w:r>
        <w:r w:rsidR="009237D8">
          <w:rPr>
            <w:noProof/>
          </w:rPr>
          <w:fldChar w:fldCharType="separate"/>
        </w:r>
        <w:r w:rsidR="009237D8">
          <w:rPr>
            <w:noProof/>
          </w:rPr>
          <w:t>108</w:t>
        </w:r>
        <w:r w:rsidR="009237D8">
          <w:rPr>
            <w:noProof/>
          </w:rPr>
          <w:fldChar w:fldCharType="end"/>
        </w:r>
      </w:hyperlink>
    </w:p>
    <w:p w14:paraId="5AA6D190" w14:textId="77777777" w:rsidR="009237D8" w:rsidRDefault="005D419F">
      <w:pPr>
        <w:pStyle w:val="TOC1"/>
        <w:rPr>
          <w:rFonts w:eastAsiaTheme="minorEastAsia"/>
          <w:b w:val="0"/>
          <w:caps w:val="0"/>
          <w:noProof/>
          <w:sz w:val="22"/>
          <w:szCs w:val="22"/>
        </w:rPr>
      </w:pPr>
      <w:hyperlink w:anchor="_Toc2007833" w:history="1">
        <w:r w:rsidR="009237D8" w:rsidRPr="008A385F">
          <w:rPr>
            <w:rStyle w:val="Hyperlink"/>
            <w:noProof/>
          </w:rPr>
          <w:t>Apèndix G: Termes de la Matriu d'Emmagatzematge i l'Azure Data Box</w:t>
        </w:r>
        <w:r w:rsidR="009237D8">
          <w:rPr>
            <w:noProof/>
          </w:rPr>
          <w:tab/>
        </w:r>
        <w:r w:rsidR="009237D8">
          <w:rPr>
            <w:noProof/>
          </w:rPr>
          <w:fldChar w:fldCharType="begin"/>
        </w:r>
        <w:r w:rsidR="009237D8">
          <w:rPr>
            <w:noProof/>
          </w:rPr>
          <w:instrText xml:space="preserve"> PAGEREF _Toc2007833 \h </w:instrText>
        </w:r>
        <w:r w:rsidR="009237D8">
          <w:rPr>
            <w:noProof/>
          </w:rPr>
        </w:r>
        <w:r w:rsidR="009237D8">
          <w:rPr>
            <w:noProof/>
          </w:rPr>
          <w:fldChar w:fldCharType="separate"/>
        </w:r>
        <w:r w:rsidR="009237D8">
          <w:rPr>
            <w:noProof/>
          </w:rPr>
          <w:t>109</w:t>
        </w:r>
        <w:r w:rsidR="009237D8">
          <w:rPr>
            <w:noProof/>
          </w:rPr>
          <w:fldChar w:fldCharType="end"/>
        </w:r>
      </w:hyperlink>
    </w:p>
    <w:p w14:paraId="4CC267BD" w14:textId="77777777" w:rsidR="009237D8" w:rsidRDefault="005D419F">
      <w:pPr>
        <w:pStyle w:val="TOC2"/>
        <w:rPr>
          <w:rFonts w:eastAsiaTheme="minorEastAsia"/>
          <w:smallCaps w:val="0"/>
          <w:sz w:val="22"/>
        </w:rPr>
      </w:pPr>
      <w:hyperlink w:anchor="_Toc2007834" w:history="1">
        <w:r w:rsidR="009237D8" w:rsidRPr="008A385F">
          <w:rPr>
            <w:rStyle w:val="Hyperlink"/>
          </w:rPr>
          <w:t>Termes de la Matriu d'Emmagatzematge</w:t>
        </w:r>
        <w:r w:rsidR="009237D8">
          <w:tab/>
        </w:r>
        <w:r w:rsidR="009237D8">
          <w:fldChar w:fldCharType="begin"/>
        </w:r>
        <w:r w:rsidR="009237D8">
          <w:instrText xml:space="preserve"> PAGEREF _Toc2007834 \h </w:instrText>
        </w:r>
        <w:r w:rsidR="009237D8">
          <w:fldChar w:fldCharType="separate"/>
        </w:r>
        <w:r w:rsidR="009237D8">
          <w:t>109</w:t>
        </w:r>
        <w:r w:rsidR="009237D8">
          <w:fldChar w:fldCharType="end"/>
        </w:r>
      </w:hyperlink>
    </w:p>
    <w:p w14:paraId="5912A31D" w14:textId="77777777" w:rsidR="009237D8" w:rsidRDefault="005D419F">
      <w:pPr>
        <w:pStyle w:val="TOC2"/>
        <w:rPr>
          <w:rFonts w:eastAsiaTheme="minorEastAsia"/>
          <w:smallCaps w:val="0"/>
          <w:sz w:val="22"/>
        </w:rPr>
      </w:pPr>
      <w:hyperlink w:anchor="_Toc2007835" w:history="1">
        <w:r w:rsidR="009237D8" w:rsidRPr="008A385F">
          <w:rPr>
            <w:rStyle w:val="Hyperlink"/>
          </w:rPr>
          <w:t>Termes de Maquinari de l'Azure Data Box</w:t>
        </w:r>
        <w:r w:rsidR="009237D8">
          <w:tab/>
        </w:r>
        <w:r w:rsidR="009237D8">
          <w:fldChar w:fldCharType="begin"/>
        </w:r>
        <w:r w:rsidR="009237D8">
          <w:instrText xml:space="preserve"> PAGEREF _Toc2007835 \h </w:instrText>
        </w:r>
        <w:r w:rsidR="009237D8">
          <w:fldChar w:fldCharType="separate"/>
        </w:r>
        <w:r w:rsidR="009237D8">
          <w:t>110</w:t>
        </w:r>
        <w:r w:rsidR="009237D8">
          <w:fldChar w:fldCharType="end"/>
        </w:r>
      </w:hyperlink>
    </w:p>
    <w:p w14:paraId="3B086721" w14:textId="77777777" w:rsidR="009237D8" w:rsidRDefault="005D419F">
      <w:pPr>
        <w:pStyle w:val="TOC1"/>
        <w:rPr>
          <w:rFonts w:eastAsiaTheme="minorEastAsia"/>
          <w:b w:val="0"/>
          <w:caps w:val="0"/>
          <w:noProof/>
          <w:sz w:val="22"/>
          <w:szCs w:val="22"/>
        </w:rPr>
      </w:pPr>
      <w:hyperlink w:anchor="_Toc2007836" w:history="1">
        <w:r w:rsidR="009237D8" w:rsidRPr="008A385F">
          <w:rPr>
            <w:rStyle w:val="Hyperlink"/>
            <w:noProof/>
          </w:rPr>
          <w:t>Apèndix H: Beneficis d'Ús de l'Estudiant i Programes Academic</w:t>
        </w:r>
        <w:r w:rsidR="009237D8">
          <w:rPr>
            <w:noProof/>
          </w:rPr>
          <w:tab/>
        </w:r>
        <w:r w:rsidR="009237D8">
          <w:rPr>
            <w:noProof/>
          </w:rPr>
          <w:fldChar w:fldCharType="begin"/>
        </w:r>
        <w:r w:rsidR="009237D8">
          <w:rPr>
            <w:noProof/>
          </w:rPr>
          <w:instrText xml:space="preserve"> PAGEREF _Toc2007836 \h </w:instrText>
        </w:r>
        <w:r w:rsidR="009237D8">
          <w:rPr>
            <w:noProof/>
          </w:rPr>
        </w:r>
        <w:r w:rsidR="009237D8">
          <w:rPr>
            <w:noProof/>
          </w:rPr>
          <w:fldChar w:fldCharType="separate"/>
        </w:r>
        <w:r w:rsidR="009237D8">
          <w:rPr>
            <w:noProof/>
          </w:rPr>
          <w:t>114</w:t>
        </w:r>
        <w:r w:rsidR="009237D8">
          <w:rPr>
            <w:noProof/>
          </w:rPr>
          <w:fldChar w:fldCharType="end"/>
        </w:r>
      </w:hyperlink>
    </w:p>
    <w:p w14:paraId="4C691D6D" w14:textId="77777777" w:rsidR="009237D8" w:rsidRDefault="005D419F">
      <w:pPr>
        <w:pStyle w:val="TOC2"/>
        <w:rPr>
          <w:rFonts w:eastAsiaTheme="minorEastAsia"/>
          <w:smallCaps w:val="0"/>
          <w:sz w:val="22"/>
        </w:rPr>
      </w:pPr>
      <w:hyperlink w:anchor="_Toc2007837" w:history="1">
        <w:r w:rsidR="009237D8" w:rsidRPr="008A385F">
          <w:rPr>
            <w:rStyle w:val="Hyperlink"/>
          </w:rPr>
          <w:t>Drets dels Beneficis d'Ús de l'Estudiant per Programa Qualificat</w:t>
        </w:r>
        <w:r w:rsidR="009237D8">
          <w:tab/>
        </w:r>
        <w:r w:rsidR="009237D8">
          <w:fldChar w:fldCharType="begin"/>
        </w:r>
        <w:r w:rsidR="009237D8">
          <w:instrText xml:space="preserve"> PAGEREF _Toc2007837 \h </w:instrText>
        </w:r>
        <w:r w:rsidR="009237D8">
          <w:fldChar w:fldCharType="separate"/>
        </w:r>
        <w:r w:rsidR="009237D8">
          <w:t>114</w:t>
        </w:r>
        <w:r w:rsidR="009237D8">
          <w:fldChar w:fldCharType="end"/>
        </w:r>
      </w:hyperlink>
    </w:p>
    <w:p w14:paraId="779AC087" w14:textId="77777777" w:rsidR="009237D8" w:rsidRDefault="005D419F">
      <w:pPr>
        <w:pStyle w:val="TOC2"/>
        <w:rPr>
          <w:rFonts w:eastAsiaTheme="minorEastAsia"/>
          <w:smallCaps w:val="0"/>
          <w:sz w:val="22"/>
        </w:rPr>
      </w:pPr>
      <w:hyperlink w:anchor="_Toc2007838" w:history="1">
        <w:r w:rsidR="009237D8" w:rsidRPr="008A385F">
          <w:rPr>
            <w:rStyle w:val="Hyperlink"/>
          </w:rPr>
          <w:t>Escenaris combinats de Producte de Plataforma Education (EPP)</w:t>
        </w:r>
        <w:r w:rsidR="009237D8">
          <w:tab/>
        </w:r>
        <w:r w:rsidR="009237D8">
          <w:fldChar w:fldCharType="begin"/>
        </w:r>
        <w:r w:rsidR="009237D8">
          <w:instrText xml:space="preserve"> PAGEREF _Toc2007838 \h </w:instrText>
        </w:r>
        <w:r w:rsidR="009237D8">
          <w:fldChar w:fldCharType="separate"/>
        </w:r>
        <w:r w:rsidR="009237D8">
          <w:t>115</w:t>
        </w:r>
        <w:r w:rsidR="009237D8">
          <w:fldChar w:fldCharType="end"/>
        </w:r>
      </w:hyperlink>
    </w:p>
    <w:p w14:paraId="06D8E465" w14:textId="77777777" w:rsidR="009237D8" w:rsidRDefault="005D419F">
      <w:pPr>
        <w:pStyle w:val="TOC2"/>
        <w:rPr>
          <w:rFonts w:eastAsiaTheme="minorEastAsia"/>
          <w:smallCaps w:val="0"/>
          <w:sz w:val="22"/>
        </w:rPr>
      </w:pPr>
      <w:hyperlink w:anchor="_Toc2007839" w:history="1">
        <w:r w:rsidR="009237D8" w:rsidRPr="008A385F">
          <w:rPr>
            <w:rStyle w:val="Hyperlink"/>
          </w:rPr>
          <w:t>Disponibilitat del Programa Enrollment for Education Solutions (Versió Anterior a 2017)</w:t>
        </w:r>
        <w:r w:rsidR="009237D8">
          <w:tab/>
        </w:r>
        <w:r w:rsidR="009237D8">
          <w:fldChar w:fldCharType="begin"/>
        </w:r>
        <w:r w:rsidR="009237D8">
          <w:instrText xml:space="preserve"> PAGEREF _Toc2007839 \h </w:instrText>
        </w:r>
        <w:r w:rsidR="009237D8">
          <w:fldChar w:fldCharType="separate"/>
        </w:r>
        <w:r w:rsidR="009237D8">
          <w:t>115</w:t>
        </w:r>
        <w:r w:rsidR="009237D8">
          <w:fldChar w:fldCharType="end"/>
        </w:r>
      </w:hyperlink>
    </w:p>
    <w:p w14:paraId="49BEB927" w14:textId="77777777" w:rsidR="009237D8" w:rsidRDefault="005D419F">
      <w:pPr>
        <w:pStyle w:val="TOC1"/>
        <w:rPr>
          <w:rFonts w:eastAsiaTheme="minorEastAsia"/>
          <w:b w:val="0"/>
          <w:caps w:val="0"/>
          <w:noProof/>
          <w:sz w:val="22"/>
          <w:szCs w:val="22"/>
        </w:rPr>
      </w:pPr>
      <w:hyperlink w:anchor="_Toc2007840" w:history="1">
        <w:r w:rsidR="009237D8" w:rsidRPr="008A385F">
          <w:rPr>
            <w:rStyle w:val="Hyperlink"/>
            <w:noProof/>
          </w:rPr>
          <w:t>Índex</w:t>
        </w:r>
        <w:r w:rsidR="009237D8">
          <w:rPr>
            <w:noProof/>
          </w:rPr>
          <w:tab/>
        </w:r>
        <w:r w:rsidR="009237D8">
          <w:rPr>
            <w:noProof/>
          </w:rPr>
          <w:fldChar w:fldCharType="begin"/>
        </w:r>
        <w:r w:rsidR="009237D8">
          <w:rPr>
            <w:noProof/>
          </w:rPr>
          <w:instrText xml:space="preserve"> PAGEREF _Toc2007840 \h </w:instrText>
        </w:r>
        <w:r w:rsidR="009237D8">
          <w:rPr>
            <w:noProof/>
          </w:rPr>
        </w:r>
        <w:r w:rsidR="009237D8">
          <w:rPr>
            <w:noProof/>
          </w:rPr>
          <w:fldChar w:fldCharType="separate"/>
        </w:r>
        <w:r w:rsidR="009237D8">
          <w:rPr>
            <w:noProof/>
          </w:rPr>
          <w:t>116</w:t>
        </w:r>
        <w:r w:rsidR="009237D8">
          <w:rPr>
            <w:noProof/>
          </w:rPr>
          <w:fldChar w:fldCharType="end"/>
        </w:r>
      </w:hyperlink>
    </w:p>
    <w:p w14:paraId="34D1EB6E" w14:textId="77777777" w:rsidR="00E62AFF" w:rsidRDefault="009237D8">
      <w:pPr>
        <w:pStyle w:val="ProductList-Body"/>
        <w:sectPr w:rsidR="00E62AF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441A1C4" w14:textId="77777777" w:rsidR="00E62AFF" w:rsidRDefault="00E62AFF">
      <w:pPr>
        <w:pStyle w:val="ProductList-Body"/>
      </w:pPr>
    </w:p>
    <w:p w14:paraId="14E7CEFF" w14:textId="77777777" w:rsidR="00E62AFF" w:rsidRDefault="00E62AFF">
      <w:pPr>
        <w:sectPr w:rsidR="00E62AFF">
          <w:headerReference w:type="default" r:id="rId15"/>
          <w:footerReference w:type="default" r:id="rId16"/>
          <w:type w:val="continuous"/>
          <w:pgSz w:w="12240" w:h="15840" w:code="1"/>
          <w:pgMar w:top="1170" w:right="720" w:bottom="720" w:left="720" w:header="432" w:footer="288" w:gutter="0"/>
          <w:cols w:space="360"/>
        </w:sectPr>
      </w:pPr>
    </w:p>
    <w:p w14:paraId="1BFCCA9B" w14:textId="77777777" w:rsidR="00E62AFF" w:rsidRDefault="009237D8">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2007700"/>
      <w:r>
        <w:instrText>Introducció</w:instrText>
      </w:r>
      <w:bookmarkEnd w:id="3"/>
      <w:r>
        <w:instrText>" \l 1</w:instrText>
      </w:r>
      <w:r>
        <w:fldChar w:fldCharType="end"/>
      </w:r>
    </w:p>
    <w:p w14:paraId="4BF5581A" w14:textId="77777777" w:rsidR="00E62AFF" w:rsidRDefault="00E62AFF">
      <w:pPr>
        <w:pStyle w:val="ProductList-Body"/>
      </w:pPr>
    </w:p>
    <w:p w14:paraId="1E41B557" w14:textId="77777777" w:rsidR="00E62AFF" w:rsidRDefault="009237D8">
      <w:pPr>
        <w:pStyle w:val="ProductList-Offering1Heading"/>
        <w:outlineLvl w:val="1"/>
      </w:pPr>
      <w:bookmarkStart w:id="4" w:name="_Sec532"/>
      <w:r>
        <w:t>Quant a aquest document</w:t>
      </w:r>
      <w:bookmarkEnd w:id="4"/>
      <w:r>
        <w:fldChar w:fldCharType="begin"/>
      </w:r>
      <w:r>
        <w:instrText xml:space="preserve"> TC "</w:instrText>
      </w:r>
      <w:bookmarkStart w:id="5" w:name="_Toc2007701"/>
      <w:r>
        <w:instrText>Quant a aquest document</w:instrText>
      </w:r>
      <w:bookmarkEnd w:id="5"/>
      <w:r>
        <w:instrText>" \l 2</w:instrText>
      </w:r>
      <w:r>
        <w:fldChar w:fldCharType="end"/>
      </w:r>
    </w:p>
    <w:p w14:paraId="59D6808D" w14:textId="77777777" w:rsidR="00E62AFF" w:rsidRDefault="009237D8">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150E9909" w14:textId="77777777" w:rsidR="00E62AFF" w:rsidRDefault="00E62AFF">
      <w:pPr>
        <w:pStyle w:val="ProductList-Body"/>
      </w:pPr>
    </w:p>
    <w:p w14:paraId="6C11B2C0" w14:textId="77777777" w:rsidR="00E62AFF" w:rsidRDefault="009237D8">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7E0370B3" w14:textId="77777777" w:rsidR="00E62AFF" w:rsidRDefault="009237D8">
      <w:pPr>
        <w:pStyle w:val="ProductList-Offering1Heading"/>
        <w:outlineLvl w:val="1"/>
      </w:pPr>
      <w:bookmarkStart w:id="6" w:name="_Sec533"/>
      <w:r>
        <w:t>Contingut d'aquest Document</w:t>
      </w:r>
      <w:bookmarkEnd w:id="6"/>
      <w:r>
        <w:fldChar w:fldCharType="begin"/>
      </w:r>
      <w:r>
        <w:instrText xml:space="preserve"> TC "</w:instrText>
      </w:r>
      <w:bookmarkStart w:id="7" w:name="_Toc2007702"/>
      <w:r>
        <w:instrText>Contingut d'aquest Document</w:instrText>
      </w:r>
      <w:bookmarkEnd w:id="7"/>
      <w:r>
        <w:instrText>" \l 2</w:instrText>
      </w:r>
      <w:r>
        <w:fldChar w:fldCharType="end"/>
      </w:r>
    </w:p>
    <w:p w14:paraId="65077418" w14:textId="77777777" w:rsidR="00E62AFF" w:rsidRDefault="009237D8">
      <w:pPr>
        <w:pStyle w:val="ProductList-Body"/>
      </w:pPr>
      <w:r>
        <w:t xml:space="preserve">Els Termes dels Productes inclouen les seccions següents: </w:t>
      </w:r>
    </w:p>
    <w:p w14:paraId="69FD9A4D" w14:textId="77777777" w:rsidR="00E62AFF" w:rsidRDefault="005D419F" w:rsidP="009237D8">
      <w:pPr>
        <w:pStyle w:val="ProductList-Bullet"/>
        <w:numPr>
          <w:ilvl w:val="0"/>
          <w:numId w:val="3"/>
        </w:numPr>
      </w:pPr>
      <w:hyperlink w:anchor="_Sec531">
        <w:r w:rsidR="009237D8">
          <w:rPr>
            <w:color w:val="00467F"/>
            <w:u w:val="single"/>
          </w:rPr>
          <w:t>Introducció</w:t>
        </w:r>
      </w:hyperlink>
      <w:r w:rsidR="009237D8">
        <w:t>, que inclou un llistat dels canvis recents.</w:t>
      </w:r>
    </w:p>
    <w:p w14:paraId="41157728" w14:textId="77777777" w:rsidR="00E62AFF" w:rsidRDefault="005D419F" w:rsidP="009237D8">
      <w:pPr>
        <w:pStyle w:val="ProductList-Bullet"/>
        <w:numPr>
          <w:ilvl w:val="0"/>
          <w:numId w:val="3"/>
        </w:numPr>
      </w:pPr>
      <w:hyperlink w:anchor="_Sec536">
        <w:r w:rsidR="009237D8">
          <w:rPr>
            <w:color w:val="00467F"/>
            <w:u w:val="single"/>
          </w:rPr>
          <w:t>Termes de Llicència</w:t>
        </w:r>
      </w:hyperlink>
      <w:r w:rsidR="009237D8">
        <w:t>, on es mostren els Termes de Llicència Universal i els Termes del Model de Llicència aplicables als Productes del Programari.</w:t>
      </w:r>
    </w:p>
    <w:p w14:paraId="6F8904AF" w14:textId="77777777" w:rsidR="00E62AFF" w:rsidRDefault="005D419F" w:rsidP="009237D8">
      <w:pPr>
        <w:pStyle w:val="ProductList-Bullet"/>
        <w:numPr>
          <w:ilvl w:val="0"/>
          <w:numId w:val="3"/>
        </w:numPr>
      </w:pPr>
      <w:hyperlink w:anchor="_Sec547">
        <w:r w:rsidR="009237D8">
          <w:rPr>
            <w:color w:val="00467F"/>
            <w:u w:val="single"/>
          </w:rPr>
          <w:t>Productes del Programari</w:t>
        </w:r>
      </w:hyperlink>
      <w:r w:rsidR="009237D8">
        <w:t>, on s'indiquen totes les Entrades de Productes del Programari.</w:t>
      </w:r>
    </w:p>
    <w:p w14:paraId="76858E87" w14:textId="77777777" w:rsidR="00E62AFF" w:rsidRDefault="005D419F" w:rsidP="009237D8">
      <w:pPr>
        <w:pStyle w:val="ProductList-Bullet"/>
        <w:numPr>
          <w:ilvl w:val="0"/>
          <w:numId w:val="3"/>
        </w:numPr>
      </w:pPr>
      <w:hyperlink w:anchor="_Sec548">
        <w:r w:rsidR="009237D8">
          <w:rPr>
            <w:color w:val="00467F"/>
            <w:u w:val="single"/>
          </w:rPr>
          <w:t>Productes dels Serveis Online</w:t>
        </w:r>
      </w:hyperlink>
      <w:r w:rsidR="009237D8">
        <w:t>, on s'indiquen totes les Entrades de Productes dels Serveis Online.</w:t>
      </w:r>
    </w:p>
    <w:p w14:paraId="7CB9D30A" w14:textId="77777777" w:rsidR="00E62AFF" w:rsidRDefault="005D419F" w:rsidP="009237D8">
      <w:pPr>
        <w:pStyle w:val="ProductList-Bullet"/>
        <w:numPr>
          <w:ilvl w:val="0"/>
          <w:numId w:val="3"/>
        </w:numPr>
      </w:pPr>
      <w:hyperlink w:anchor="_Sec549">
        <w:r w:rsidR="009237D8">
          <w:rPr>
            <w:color w:val="00467F"/>
            <w:u w:val="single"/>
          </w:rPr>
          <w:t>Glossari</w:t>
        </w:r>
      </w:hyperlink>
      <w:r w:rsidR="009237D8">
        <w:t>, on es defineixen els termes Atributs, Valors de Cel·la, Capçaleres de Columna i altres termes escrits amb majúscules que s'utilitzen als Termes dels Productes.</w:t>
      </w:r>
    </w:p>
    <w:p w14:paraId="7FE22C87" w14:textId="77777777" w:rsidR="00E62AFF" w:rsidRDefault="009237D8" w:rsidP="009237D8">
      <w:pPr>
        <w:pStyle w:val="ProductList-Bullet"/>
        <w:numPr>
          <w:ilvl w:val="0"/>
          <w:numId w:val="3"/>
        </w:numPr>
      </w:pPr>
      <w:r>
        <w:t>Els apèndixs següents:</w:t>
      </w:r>
    </w:p>
    <w:p w14:paraId="22D327AA" w14:textId="77777777" w:rsidR="00E62AFF" w:rsidRDefault="005D419F" w:rsidP="009237D8">
      <w:pPr>
        <w:pStyle w:val="ProductList-Bullet"/>
        <w:numPr>
          <w:ilvl w:val="1"/>
          <w:numId w:val="3"/>
        </w:numPr>
      </w:pPr>
      <w:hyperlink w:anchor="_Sec591">
        <w:r w:rsidR="009237D8">
          <w:rPr>
            <w:color w:val="00467F"/>
            <w:u w:val="single"/>
          </w:rPr>
          <w:t>Apèndix A: Taula de Llicències Equivalents a CAL/ML</w:t>
        </w:r>
      </w:hyperlink>
      <w:r w:rsidR="009237D8">
        <w:t>, que identifica les Llicències CAL suite i de subscripció als Serveis Online disponibles que proporcionen accés als Productes de Servidor.</w:t>
      </w:r>
    </w:p>
    <w:p w14:paraId="19A55889" w14:textId="77777777" w:rsidR="00E62AFF" w:rsidRDefault="005D419F" w:rsidP="009237D8">
      <w:pPr>
        <w:pStyle w:val="ProductList-Bullet"/>
        <w:numPr>
          <w:ilvl w:val="1"/>
          <w:numId w:val="3"/>
        </w:numPr>
      </w:pPr>
      <w:hyperlink w:anchor="_Sec564">
        <w:r w:rsidR="009237D8">
          <w:rPr>
            <w:color w:val="00467F"/>
            <w:u w:val="single"/>
          </w:rPr>
          <w:t>Apèndix B: Software Assurance</w:t>
        </w:r>
      </w:hyperlink>
      <w:r w:rsidR="009237D8">
        <w:t>, que descriu les regles d'adquisició d'SA i de beneficis addicionals disponibles per als clients d'SA.</w:t>
      </w:r>
    </w:p>
    <w:p w14:paraId="774246F3" w14:textId="77777777" w:rsidR="00E62AFF" w:rsidRDefault="005D419F" w:rsidP="009237D8">
      <w:pPr>
        <w:pStyle w:val="ProductList-Bullet"/>
        <w:numPr>
          <w:ilvl w:val="1"/>
          <w:numId w:val="3"/>
        </w:numPr>
      </w:pPr>
      <w:hyperlink w:anchor="_Sec1237">
        <w:r w:rsidR="009237D8">
          <w:rPr>
            <w:color w:val="00467F"/>
            <w:u w:val="single"/>
          </w:rPr>
          <w:t>Apèndix C: Complements dels Serveis Online i altres Llicències de Transició</w:t>
        </w:r>
      </w:hyperlink>
      <w:r w:rsidR="009237D8">
        <w:t>, que descriu les condicions i els productes qualificats per als Complements dels Serveis Online i USL Basades en SA.</w:t>
      </w:r>
    </w:p>
    <w:p w14:paraId="44A8C78C" w14:textId="77777777" w:rsidR="00E62AFF" w:rsidRDefault="005D419F" w:rsidP="009237D8">
      <w:pPr>
        <w:pStyle w:val="ProductList-Bullet"/>
        <w:numPr>
          <w:ilvl w:val="1"/>
          <w:numId w:val="3"/>
        </w:numPr>
      </w:pPr>
      <w:hyperlink w:anchor="_Sec562">
        <w:r w:rsidR="009237D8">
          <w:rPr>
            <w:color w:val="00467F"/>
            <w:u w:val="single"/>
          </w:rPr>
          <w:t>Apèndix D: Serveis Professionals</w:t>
        </w:r>
      </w:hyperlink>
      <w:r w:rsidR="009237D8">
        <w:t>, que mostra un llistat dels Serveis Professionals que s'ofereixen a través de les Llicències per Volum de Microsoft.</w:t>
      </w:r>
    </w:p>
    <w:p w14:paraId="19FC15A9" w14:textId="77777777" w:rsidR="00E62AFF" w:rsidRDefault="005D419F" w:rsidP="009237D8">
      <w:pPr>
        <w:pStyle w:val="ProductList-Bullet"/>
        <w:numPr>
          <w:ilvl w:val="1"/>
          <w:numId w:val="3"/>
        </w:numPr>
      </w:pPr>
      <w:hyperlink w:anchor="_Sec563">
        <w:r w:rsidR="009237D8">
          <w:rPr>
            <w:color w:val="00467F"/>
            <w:u w:val="single"/>
          </w:rPr>
          <w:t>Apèndix E: Termes Complementaris del Contracte del Programa</w:t>
        </w:r>
      </w:hyperlink>
      <w:r w:rsidR="009237D8">
        <w:t>, que proporciona termes addicionals dels Contractes del Programa de Llicències per Volum de Microsoft.</w:t>
      </w:r>
    </w:p>
    <w:p w14:paraId="76D7B907" w14:textId="77777777" w:rsidR="00E62AFF" w:rsidRDefault="005D419F" w:rsidP="009237D8">
      <w:pPr>
        <w:pStyle w:val="ProductList-Bullet"/>
        <w:numPr>
          <w:ilvl w:val="1"/>
          <w:numId w:val="3"/>
        </w:numPr>
      </w:pPr>
      <w:hyperlink w:anchor="_Sec572">
        <w:r w:rsidR="009237D8">
          <w:rPr>
            <w:color w:val="00467F"/>
            <w:u w:val="single"/>
          </w:rPr>
          <w:t>Apèndix F: Promocions de Productes</w:t>
        </w:r>
      </w:hyperlink>
      <w:r w:rsidR="009237D8">
        <w:t>, on s'enumeren les promocions de Productes que no apareixen de cap altra manera al Llistat de Preus.</w:t>
      </w:r>
    </w:p>
    <w:p w14:paraId="4CE22A11" w14:textId="77777777" w:rsidR="00E62AFF" w:rsidRDefault="005D419F" w:rsidP="009237D8">
      <w:pPr>
        <w:pStyle w:val="ProductList-Bullet"/>
        <w:numPr>
          <w:ilvl w:val="1"/>
          <w:numId w:val="3"/>
        </w:numPr>
      </w:pPr>
      <w:hyperlink w:anchor="_Sec899">
        <w:r w:rsidR="009237D8">
          <w:rPr>
            <w:color w:val="00467F"/>
            <w:u w:val="single"/>
          </w:rPr>
          <w:t>Apèndix G: Termes de la Matriu d'Emmagatzematge i l'Azure Data Box</w:t>
        </w:r>
      </w:hyperlink>
      <w:r w:rsidR="009237D8">
        <w:t xml:space="preserve">, que proporciona termes addicionals per als dispositius Matriu d'Emmagatzematge i Azure Data Box. </w:t>
      </w:r>
    </w:p>
    <w:p w14:paraId="1B74B701" w14:textId="77777777" w:rsidR="00E62AFF" w:rsidRDefault="005D419F" w:rsidP="009237D8">
      <w:pPr>
        <w:pStyle w:val="ProductList-Bullet"/>
        <w:numPr>
          <w:ilvl w:val="1"/>
          <w:numId w:val="3"/>
        </w:numPr>
      </w:pPr>
      <w:hyperlink w:anchor="_Sec1230">
        <w:r w:rsidR="009237D8">
          <w:rPr>
            <w:color w:val="00467F"/>
            <w:u w:val="single"/>
          </w:rPr>
          <w:t>Apèndix H: Beneficis d'Ús de l'Estudiant i Programes Academic</w:t>
        </w:r>
      </w:hyperlink>
      <w:r w:rsidR="009237D8">
        <w:t xml:space="preserve">, on s'enumeren els Productes Qualificats i els </w:t>
      </w:r>
      <w:r w:rsidR="009237D8">
        <w:fldChar w:fldCharType="begin"/>
      </w:r>
      <w:r w:rsidR="009237D8">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9237D8">
        <w:fldChar w:fldCharType="separate"/>
      </w:r>
      <w:r w:rsidR="009237D8">
        <w:rPr>
          <w:color w:val="0563C1"/>
        </w:rPr>
        <w:t>Beneficis d'Ús de l'Estudiant</w:t>
      </w:r>
      <w:r w:rsidR="009237D8">
        <w:fldChar w:fldCharType="end"/>
      </w:r>
      <w:r w:rsidR="009237D8">
        <w:t xml:space="preserve"> associats.</w:t>
      </w:r>
    </w:p>
    <w:p w14:paraId="679D5942" w14:textId="77777777" w:rsidR="00E62AFF" w:rsidRDefault="005D419F" w:rsidP="009237D8">
      <w:pPr>
        <w:pStyle w:val="ProductList-Bullet"/>
        <w:numPr>
          <w:ilvl w:val="0"/>
          <w:numId w:val="3"/>
        </w:numPr>
      </w:pPr>
      <w:hyperlink w:anchor="_Sec844">
        <w:r w:rsidR="009237D8">
          <w:rPr>
            <w:color w:val="00467F"/>
            <w:u w:val="single"/>
          </w:rPr>
          <w:t>Índex</w:t>
        </w:r>
      </w:hyperlink>
      <w:r w:rsidR="009237D8">
        <w:t>, on s'enumeren tots els Productes als quals es fa referència als Termes dels Productes i s'identifica on es troben.</w:t>
      </w:r>
    </w:p>
    <w:p w14:paraId="1A762626" w14:textId="77777777" w:rsidR="00E62AFF" w:rsidRDefault="009237D8">
      <w:pPr>
        <w:pStyle w:val="ProductList-Offering1Heading"/>
        <w:outlineLvl w:val="1"/>
      </w:pPr>
      <w:bookmarkStart w:id="8" w:name="_Sec534"/>
      <w:r>
        <w:t>Navegació a una Entrada de Productes</w:t>
      </w:r>
      <w:bookmarkEnd w:id="8"/>
      <w:r>
        <w:fldChar w:fldCharType="begin"/>
      </w:r>
      <w:r>
        <w:instrText xml:space="preserve"> TC "</w:instrText>
      </w:r>
      <w:bookmarkStart w:id="9" w:name="_Toc2007703"/>
      <w:r>
        <w:instrText>Navegació a una Entrada de Productes</w:instrText>
      </w:r>
      <w:bookmarkEnd w:id="9"/>
      <w:r>
        <w:instrText>" \l 2</w:instrText>
      </w:r>
      <w:r>
        <w:fldChar w:fldCharType="end"/>
      </w:r>
    </w:p>
    <w:p w14:paraId="41A24C3B" w14:textId="77777777" w:rsidR="00E62AFF" w:rsidRDefault="009237D8">
      <w:pPr>
        <w:pStyle w:val="ProductList-Body"/>
      </w:pPr>
      <w:r>
        <w:t>Cada Entrada de Productes de Programari inclou quatre seccions: Disponibilitat del Programa, Condicions del Producte, Drets d'Ús i Software Assurance.</w:t>
      </w:r>
    </w:p>
    <w:p w14:paraId="0A5357C4" w14:textId="77777777" w:rsidR="00E62AFF" w:rsidRDefault="009237D8">
      <w:pPr>
        <w:pStyle w:val="ProductList-Body"/>
      </w:pPr>
      <w:r>
        <w:t xml:space="preserve">Cada Entrada de Productes de Serveis Online inclou dues seccions: Disponibilitat del Programa i Condicions del Producte. </w:t>
      </w:r>
    </w:p>
    <w:p w14:paraId="3A5AB5FF" w14:textId="77777777" w:rsidR="00E62AFF" w:rsidRDefault="00E62AFF">
      <w:pPr>
        <w:pStyle w:val="ProductList-Body"/>
      </w:pPr>
    </w:p>
    <w:p w14:paraId="4504CF87" w14:textId="77777777" w:rsidR="00E62AFF" w:rsidRDefault="009237D8">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649A4A5A" w14:textId="77777777" w:rsidR="00E62AFF" w:rsidRDefault="009237D8">
      <w:pPr>
        <w:pStyle w:val="ProductList-Body"/>
      </w:pPr>
      <w:r>
        <w:rPr>
          <w:noProof/>
        </w:rPr>
        <w:drawing>
          <wp:inline distT="0" distB="0" distL="0" distR="0" wp14:anchorId="22AEC2F1" wp14:editId="25794B5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E235682" w14:textId="77777777" w:rsidR="00E62AFF" w:rsidRDefault="00E62AFF">
      <w:pPr>
        <w:pStyle w:val="ProductList-Body"/>
      </w:pPr>
    </w:p>
    <w:p w14:paraId="7CBA7DB5" w14:textId="77777777" w:rsidR="00E62AFF" w:rsidRDefault="009237D8">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197589B5" w14:textId="77777777" w:rsidR="00E62AFF" w:rsidRDefault="009237D8">
      <w:pPr>
        <w:pStyle w:val="ProductList-Body"/>
      </w:pPr>
      <w:r>
        <w:rPr>
          <w:noProof/>
        </w:rPr>
        <w:drawing>
          <wp:inline distT="0" distB="0" distL="0" distR="0" wp14:anchorId="394B9CB3" wp14:editId="24C747E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30AF75" w14:textId="77777777" w:rsidR="00E62AFF" w:rsidRDefault="00E62AFF">
      <w:pPr>
        <w:pStyle w:val="ProductList-Body"/>
      </w:pPr>
    </w:p>
    <w:p w14:paraId="5FC7F903" w14:textId="77777777" w:rsidR="00E62AFF" w:rsidRDefault="009237D8">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15A8DC4E" w14:textId="77777777" w:rsidR="00E62AFF" w:rsidRDefault="009237D8">
      <w:pPr>
        <w:pStyle w:val="ProductList-Body"/>
      </w:pPr>
      <w:r>
        <w:rPr>
          <w:noProof/>
        </w:rPr>
        <w:drawing>
          <wp:inline distT="0" distB="0" distL="0" distR="0" wp14:anchorId="0C1F6B8D" wp14:editId="2C6DBDE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A186B9D" w14:textId="77777777" w:rsidR="00E62AFF" w:rsidRDefault="00E62AFF">
      <w:pPr>
        <w:pStyle w:val="ProductList-Body"/>
      </w:pPr>
    </w:p>
    <w:p w14:paraId="65E52041" w14:textId="77777777" w:rsidR="00E62AFF" w:rsidRDefault="009237D8">
      <w:pPr>
        <w:pStyle w:val="ProductList-Body"/>
      </w:pPr>
      <w:r>
        <w:rPr>
          <w:b/>
          <w:color w:val="00188F"/>
        </w:rPr>
        <w:t xml:space="preserve">4. Software Assurance </w:t>
      </w:r>
      <w:r>
        <w:t>identifica els termes i condicions associats a la cobertura d'SA.</w:t>
      </w:r>
    </w:p>
    <w:p w14:paraId="22133CA0" w14:textId="77777777" w:rsidR="00E62AFF" w:rsidRDefault="009237D8">
      <w:pPr>
        <w:pStyle w:val="ProductList-Body"/>
      </w:pPr>
      <w:r>
        <w:rPr>
          <w:noProof/>
        </w:rPr>
        <w:drawing>
          <wp:inline distT="0" distB="0" distL="0" distR="0" wp14:anchorId="091A9A1D" wp14:editId="5C970C8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0985E3" w14:textId="77777777" w:rsidR="00E62AFF" w:rsidRDefault="009237D8">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2007704"/>
      <w:r>
        <w:instrText>Aclariments i Resum dels Canvis d'aquest Document</w:instrText>
      </w:r>
      <w:bookmarkEnd w:id="11"/>
      <w:r>
        <w:instrText>" \l 2</w:instrText>
      </w:r>
      <w:r>
        <w:fldChar w:fldCharType="end"/>
      </w:r>
    </w:p>
    <w:p w14:paraId="23624569" w14:textId="77777777" w:rsidR="00E62AFF" w:rsidRDefault="009237D8">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8"/>
        <w:gridCol w:w="5458"/>
      </w:tblGrid>
      <w:tr w:rsidR="00E62AFF" w14:paraId="2E4783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D8EDC" w14:textId="77777777" w:rsidR="00E62AFF" w:rsidRDefault="009237D8">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E4CDC" w14:textId="77777777" w:rsidR="00E62AFF" w:rsidRDefault="009237D8">
            <w:pPr>
              <w:pStyle w:val="ProductList-TableBody"/>
            </w:pPr>
            <w:r>
              <w:rPr>
                <w:color w:val="FFFFFF"/>
              </w:rPr>
              <w:t>Supressions</w:t>
            </w:r>
          </w:p>
        </w:tc>
      </w:tr>
      <w:tr w:rsidR="00E62AFF" w14:paraId="658EDE51" w14:textId="77777777">
        <w:tc>
          <w:tcPr>
            <w:tcW w:w="6120" w:type="dxa"/>
            <w:tcBorders>
              <w:top w:val="single" w:sz="4" w:space="0" w:color="000000"/>
              <w:left w:val="single" w:sz="4" w:space="0" w:color="000000"/>
              <w:bottom w:val="single" w:sz="4" w:space="0" w:color="000000"/>
              <w:right w:val="single" w:sz="4" w:space="0" w:color="000000"/>
            </w:tcBorders>
          </w:tcPr>
          <w:p w14:paraId="089D7D4F" w14:textId="77777777" w:rsidR="00E62AFF" w:rsidRDefault="009237D8">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1CDD017D" w14:textId="77777777" w:rsidR="00E62AFF" w:rsidRDefault="009237D8">
            <w:pPr>
              <w:pStyle w:val="ProductList-TableBody"/>
            </w:pPr>
            <w:r>
              <w:t>Visual Studio Professional 2017</w:t>
            </w:r>
          </w:p>
        </w:tc>
      </w:tr>
      <w:tr w:rsidR="00E62AFF" w14:paraId="3CAEA0EA" w14:textId="77777777">
        <w:tc>
          <w:tcPr>
            <w:tcW w:w="6120" w:type="dxa"/>
            <w:tcBorders>
              <w:top w:val="single" w:sz="4" w:space="0" w:color="000000"/>
              <w:left w:val="single" w:sz="4" w:space="0" w:color="000000"/>
              <w:bottom w:val="single" w:sz="4" w:space="0" w:color="000000"/>
              <w:right w:val="single" w:sz="4" w:space="0" w:color="000000"/>
            </w:tcBorders>
          </w:tcPr>
          <w:p w14:paraId="34F3B553" w14:textId="77777777" w:rsidR="00E62AFF" w:rsidRDefault="009237D8">
            <w:pPr>
              <w:pStyle w:val="ProductList-TableBody"/>
            </w:pPr>
            <w:r>
              <w:t>Subscripció al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047FFA36" w14:textId="77777777" w:rsidR="00E62AFF" w:rsidRDefault="009237D8">
            <w:pPr>
              <w:pStyle w:val="ProductList-TableBody"/>
            </w:pPr>
            <w:r>
              <w:t>Subscripció al Visual Studio Professional 2017</w:t>
            </w:r>
          </w:p>
        </w:tc>
      </w:tr>
      <w:tr w:rsidR="00E62AFF" w14:paraId="334D0769" w14:textId="77777777">
        <w:tc>
          <w:tcPr>
            <w:tcW w:w="6120" w:type="dxa"/>
            <w:tcBorders>
              <w:top w:val="single" w:sz="4" w:space="0" w:color="000000"/>
              <w:left w:val="single" w:sz="4" w:space="0" w:color="000000"/>
              <w:bottom w:val="single" w:sz="4" w:space="0" w:color="000000"/>
              <w:right w:val="single" w:sz="4" w:space="0" w:color="000000"/>
            </w:tcBorders>
          </w:tcPr>
          <w:p w14:paraId="12600CCC" w14:textId="77777777" w:rsidR="00E62AFF" w:rsidRDefault="009237D8">
            <w:pPr>
              <w:pStyle w:val="ProductList-TableBody"/>
            </w:pPr>
            <w:r>
              <w:t>Subscripció al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09D7B525" w14:textId="77777777" w:rsidR="00E62AFF" w:rsidRDefault="009237D8">
            <w:pPr>
              <w:pStyle w:val="ProductList-TableBody"/>
            </w:pPr>
            <w:r>
              <w:t>Subscripció al Visual Studio Enterprise 2017</w:t>
            </w:r>
          </w:p>
        </w:tc>
      </w:tr>
      <w:tr w:rsidR="00E62AFF" w14:paraId="3B1E2778" w14:textId="77777777">
        <w:tc>
          <w:tcPr>
            <w:tcW w:w="6120" w:type="dxa"/>
            <w:tcBorders>
              <w:top w:val="single" w:sz="4" w:space="0" w:color="000000"/>
              <w:left w:val="single" w:sz="4" w:space="0" w:color="000000"/>
              <w:bottom w:val="single" w:sz="4" w:space="0" w:color="000000"/>
              <w:right w:val="single" w:sz="4" w:space="0" w:color="000000"/>
            </w:tcBorders>
          </w:tcPr>
          <w:p w14:paraId="2D221F1D" w14:textId="77777777" w:rsidR="00E62AFF" w:rsidRDefault="009237D8">
            <w:pPr>
              <w:pStyle w:val="ProductList-TableBody"/>
            </w:pPr>
            <w:r>
              <w:t>Subscripció al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11105874" w14:textId="77777777" w:rsidR="00E62AFF" w:rsidRDefault="009237D8">
            <w:pPr>
              <w:pStyle w:val="ProductList-TableBody"/>
            </w:pPr>
            <w:r>
              <w:t>Subscripció al Visual Studio Test Professional 2017</w:t>
            </w:r>
          </w:p>
        </w:tc>
      </w:tr>
      <w:tr w:rsidR="00E62AFF" w14:paraId="0B7905A5" w14:textId="77777777">
        <w:tc>
          <w:tcPr>
            <w:tcW w:w="6120" w:type="dxa"/>
            <w:tcBorders>
              <w:top w:val="single" w:sz="4" w:space="0" w:color="000000"/>
              <w:left w:val="single" w:sz="4" w:space="0" w:color="000000"/>
              <w:bottom w:val="single" w:sz="4" w:space="0" w:color="000000"/>
              <w:right w:val="single" w:sz="4" w:space="0" w:color="000000"/>
            </w:tcBorders>
          </w:tcPr>
          <w:p w14:paraId="0EDCEB75" w14:textId="77777777" w:rsidR="00E62AFF" w:rsidRDefault="009237D8">
            <w:pPr>
              <w:pStyle w:val="ProductList-TableBody"/>
            </w:pPr>
            <w:r>
              <w:t>Azure DevOps Server 2019 amb tecnologia de l'SQL Server 2017</w:t>
            </w:r>
          </w:p>
        </w:tc>
        <w:tc>
          <w:tcPr>
            <w:tcW w:w="6120" w:type="dxa"/>
            <w:tcBorders>
              <w:top w:val="single" w:sz="4" w:space="0" w:color="000000"/>
              <w:left w:val="single" w:sz="4" w:space="0" w:color="000000"/>
              <w:bottom w:val="single" w:sz="4" w:space="0" w:color="000000"/>
              <w:right w:val="single" w:sz="4" w:space="0" w:color="000000"/>
            </w:tcBorders>
          </w:tcPr>
          <w:p w14:paraId="4C419835" w14:textId="77777777" w:rsidR="00E62AFF" w:rsidRDefault="009237D8">
            <w:pPr>
              <w:pStyle w:val="ProductList-TableBody"/>
            </w:pPr>
            <w:r>
              <w:t>Visual Studio Team Foundation Server 2018 amb tecnologia de l'SQL Server 2017</w:t>
            </w:r>
          </w:p>
        </w:tc>
      </w:tr>
      <w:tr w:rsidR="00E62AFF" w14:paraId="36DFB1F7" w14:textId="77777777">
        <w:tc>
          <w:tcPr>
            <w:tcW w:w="6120" w:type="dxa"/>
            <w:tcBorders>
              <w:top w:val="single" w:sz="4" w:space="0" w:color="000000"/>
              <w:left w:val="single" w:sz="4" w:space="0" w:color="000000"/>
              <w:bottom w:val="single" w:sz="4" w:space="0" w:color="000000"/>
              <w:right w:val="single" w:sz="4" w:space="0" w:color="000000"/>
            </w:tcBorders>
          </w:tcPr>
          <w:p w14:paraId="3CDA3CFE" w14:textId="77777777" w:rsidR="00E62AFF" w:rsidRDefault="009237D8">
            <w:pPr>
              <w:pStyle w:val="ProductList-TableBody"/>
            </w:pPr>
            <w:r>
              <w:t>Azure DevOps Server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1B62C301" w14:textId="77777777" w:rsidR="00E62AFF" w:rsidRDefault="009237D8">
            <w:pPr>
              <w:pStyle w:val="ProductList-TableBody"/>
            </w:pPr>
            <w:r>
              <w:t xml:space="preserve"> CAL del Visual Studio Team Foundation Server 2018 (Dispositiu i Usuari)</w:t>
            </w:r>
          </w:p>
        </w:tc>
      </w:tr>
      <w:tr w:rsidR="00E62AFF" w14:paraId="31615AD8" w14:textId="77777777">
        <w:tc>
          <w:tcPr>
            <w:tcW w:w="6120" w:type="dxa"/>
            <w:tcBorders>
              <w:top w:val="single" w:sz="4" w:space="0" w:color="000000"/>
              <w:left w:val="single" w:sz="4" w:space="0" w:color="000000"/>
              <w:bottom w:val="single" w:sz="4" w:space="0" w:color="000000"/>
              <w:right w:val="single" w:sz="4" w:space="0" w:color="000000"/>
            </w:tcBorders>
          </w:tcPr>
          <w:p w14:paraId="3EBB17D6" w14:textId="77777777" w:rsidR="00E62AFF" w:rsidRDefault="009237D8">
            <w:pPr>
              <w:pStyle w:val="ProductList-TableBody"/>
            </w:pPr>
            <w:r>
              <w:t>Llicència de Gestió de Servidor del System Center 2019 Datacenter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2A8E550B" w14:textId="77777777" w:rsidR="00E62AFF" w:rsidRDefault="009237D8">
            <w:pPr>
              <w:pStyle w:val="ProductList-TableBody"/>
            </w:pPr>
            <w:r>
              <w:t>Llicència de Gestió de Servidor del System Center 2016 Datacenter (2 paquets de Llicències Core)</w:t>
            </w:r>
          </w:p>
        </w:tc>
      </w:tr>
      <w:tr w:rsidR="00E62AFF" w14:paraId="31443FA2" w14:textId="77777777">
        <w:tc>
          <w:tcPr>
            <w:tcW w:w="6120" w:type="dxa"/>
            <w:tcBorders>
              <w:top w:val="single" w:sz="4" w:space="0" w:color="000000"/>
              <w:left w:val="single" w:sz="4" w:space="0" w:color="000000"/>
              <w:bottom w:val="single" w:sz="4" w:space="0" w:color="000000"/>
              <w:right w:val="single" w:sz="4" w:space="0" w:color="000000"/>
            </w:tcBorders>
          </w:tcPr>
          <w:p w14:paraId="7EE6CDC2" w14:textId="77777777" w:rsidR="00E62AFF" w:rsidRDefault="009237D8">
            <w:pPr>
              <w:pStyle w:val="ProductList-TableBody"/>
            </w:pPr>
            <w:r>
              <w:t>Llicència de Gestió de Servidor del System Center 2019 Datacenter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77707BA4" w14:textId="77777777" w:rsidR="00E62AFF" w:rsidRDefault="009237D8">
            <w:pPr>
              <w:pStyle w:val="ProductList-TableBody"/>
            </w:pPr>
            <w:r>
              <w:t>Llicència de Gestió de Servidor del System Center 2016 Datacenter (16 paquets de Llicències Core)</w:t>
            </w:r>
          </w:p>
        </w:tc>
      </w:tr>
      <w:tr w:rsidR="00E62AFF" w14:paraId="6F480AE1" w14:textId="77777777">
        <w:tc>
          <w:tcPr>
            <w:tcW w:w="6120" w:type="dxa"/>
            <w:tcBorders>
              <w:top w:val="single" w:sz="4" w:space="0" w:color="000000"/>
              <w:left w:val="single" w:sz="4" w:space="0" w:color="000000"/>
              <w:bottom w:val="single" w:sz="4" w:space="0" w:color="000000"/>
              <w:right w:val="single" w:sz="4" w:space="0" w:color="000000"/>
            </w:tcBorders>
          </w:tcPr>
          <w:p w14:paraId="224A09D6" w14:textId="77777777" w:rsidR="00E62AFF" w:rsidRDefault="009237D8">
            <w:pPr>
              <w:pStyle w:val="ProductList-TableBody"/>
            </w:pPr>
            <w:r>
              <w:t>Llicència de Gestió de Servidor del System Center 2019 Standard (2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0D68245F" w14:textId="77777777" w:rsidR="00E62AFF" w:rsidRDefault="009237D8">
            <w:pPr>
              <w:pStyle w:val="ProductList-TableBody"/>
            </w:pPr>
            <w:r>
              <w:t>Llicència de Gestió de Servidor del System Center 2016 Standard (2 paquets de Llicències Core)</w:t>
            </w:r>
          </w:p>
        </w:tc>
      </w:tr>
      <w:tr w:rsidR="00E62AFF" w14:paraId="1AAC89F1" w14:textId="77777777">
        <w:tc>
          <w:tcPr>
            <w:tcW w:w="6120" w:type="dxa"/>
            <w:tcBorders>
              <w:top w:val="single" w:sz="4" w:space="0" w:color="000000"/>
              <w:left w:val="single" w:sz="4" w:space="0" w:color="000000"/>
              <w:bottom w:val="single" w:sz="4" w:space="0" w:color="000000"/>
              <w:right w:val="single" w:sz="4" w:space="0" w:color="000000"/>
            </w:tcBorders>
          </w:tcPr>
          <w:p w14:paraId="39D646AF" w14:textId="77777777" w:rsidR="00E62AFF" w:rsidRDefault="009237D8">
            <w:pPr>
              <w:pStyle w:val="ProductList-TableBody"/>
            </w:pPr>
            <w:r>
              <w:t>Llicència de Gestió de Servidor del System Center 2019 Standard (16 paquets de Llicències Core)</w:t>
            </w:r>
          </w:p>
        </w:tc>
        <w:tc>
          <w:tcPr>
            <w:tcW w:w="6120" w:type="dxa"/>
            <w:tcBorders>
              <w:top w:val="single" w:sz="4" w:space="0" w:color="000000"/>
              <w:left w:val="single" w:sz="4" w:space="0" w:color="000000"/>
              <w:bottom w:val="single" w:sz="4" w:space="0" w:color="000000"/>
              <w:right w:val="single" w:sz="4" w:space="0" w:color="000000"/>
            </w:tcBorders>
          </w:tcPr>
          <w:p w14:paraId="6C62859B" w14:textId="77777777" w:rsidR="00E62AFF" w:rsidRDefault="009237D8">
            <w:pPr>
              <w:pStyle w:val="ProductList-TableBody"/>
            </w:pPr>
            <w:r>
              <w:t xml:space="preserve"> Llicència de Gestió de Servidor del System Center 2016 Standard (16 paquets de Llicències Core)</w:t>
            </w:r>
          </w:p>
        </w:tc>
      </w:tr>
      <w:tr w:rsidR="00E62AFF" w14:paraId="60CD8CAE" w14:textId="77777777">
        <w:tc>
          <w:tcPr>
            <w:tcW w:w="6120" w:type="dxa"/>
            <w:tcBorders>
              <w:top w:val="single" w:sz="4" w:space="0" w:color="000000"/>
              <w:left w:val="single" w:sz="4" w:space="0" w:color="000000"/>
              <w:bottom w:val="single" w:sz="4" w:space="0" w:color="000000"/>
              <w:right w:val="single" w:sz="4" w:space="0" w:color="000000"/>
            </w:tcBorders>
          </w:tcPr>
          <w:p w14:paraId="68349520" w14:textId="77777777" w:rsidR="00E62AFF" w:rsidRDefault="009237D8">
            <w:pPr>
              <w:pStyle w:val="ProductList-TableBody"/>
            </w:pPr>
            <w:r>
              <w:t>System Center 2019 Data Protection Manager per OSE (ML de Client)</w:t>
            </w:r>
          </w:p>
        </w:tc>
        <w:tc>
          <w:tcPr>
            <w:tcW w:w="6120" w:type="dxa"/>
            <w:tcBorders>
              <w:top w:val="single" w:sz="4" w:space="0" w:color="000000"/>
              <w:left w:val="single" w:sz="4" w:space="0" w:color="000000"/>
              <w:bottom w:val="single" w:sz="4" w:space="0" w:color="000000"/>
              <w:right w:val="single" w:sz="4" w:space="0" w:color="000000"/>
            </w:tcBorders>
          </w:tcPr>
          <w:p w14:paraId="4449DDC4" w14:textId="77777777" w:rsidR="00E62AFF" w:rsidRDefault="009237D8">
            <w:pPr>
              <w:pStyle w:val="ProductList-TableBody"/>
            </w:pPr>
            <w:r>
              <w:t xml:space="preserve"> System Center 2016 Data Protection Manager per OSE (ML de Client)</w:t>
            </w:r>
          </w:p>
        </w:tc>
      </w:tr>
      <w:tr w:rsidR="00E62AFF" w14:paraId="4F2EDA9B" w14:textId="77777777">
        <w:tc>
          <w:tcPr>
            <w:tcW w:w="6120" w:type="dxa"/>
            <w:tcBorders>
              <w:top w:val="single" w:sz="4" w:space="0" w:color="000000"/>
              <w:left w:val="single" w:sz="4" w:space="0" w:color="000000"/>
              <w:bottom w:val="single" w:sz="4" w:space="0" w:color="000000"/>
              <w:right w:val="single" w:sz="4" w:space="0" w:color="000000"/>
            </w:tcBorders>
          </w:tcPr>
          <w:p w14:paraId="489ADF4E" w14:textId="77777777" w:rsidR="00E62AFF" w:rsidRDefault="009237D8">
            <w:pPr>
              <w:pStyle w:val="ProductList-TableBody"/>
            </w:pPr>
            <w:r>
              <w:t>System Center 2019 Data Protection Manager per Usuari (ML de Client)</w:t>
            </w:r>
          </w:p>
        </w:tc>
        <w:tc>
          <w:tcPr>
            <w:tcW w:w="6120" w:type="dxa"/>
            <w:tcBorders>
              <w:top w:val="single" w:sz="4" w:space="0" w:color="000000"/>
              <w:left w:val="single" w:sz="4" w:space="0" w:color="000000"/>
              <w:bottom w:val="single" w:sz="4" w:space="0" w:color="000000"/>
              <w:right w:val="single" w:sz="4" w:space="0" w:color="000000"/>
            </w:tcBorders>
          </w:tcPr>
          <w:p w14:paraId="787582FB" w14:textId="77777777" w:rsidR="00E62AFF" w:rsidRDefault="009237D8">
            <w:pPr>
              <w:pStyle w:val="ProductList-TableBody"/>
            </w:pPr>
            <w:r>
              <w:t xml:space="preserve"> System Center 2016 Data Protection Manager per Usuari (ML de Client)</w:t>
            </w:r>
          </w:p>
        </w:tc>
      </w:tr>
      <w:tr w:rsidR="00E62AFF" w14:paraId="0F54150A" w14:textId="77777777">
        <w:tc>
          <w:tcPr>
            <w:tcW w:w="6120" w:type="dxa"/>
            <w:tcBorders>
              <w:top w:val="single" w:sz="4" w:space="0" w:color="000000"/>
              <w:left w:val="single" w:sz="4" w:space="0" w:color="000000"/>
              <w:bottom w:val="single" w:sz="4" w:space="0" w:color="000000"/>
              <w:right w:val="single" w:sz="4" w:space="0" w:color="000000"/>
            </w:tcBorders>
          </w:tcPr>
          <w:p w14:paraId="53855D3A" w14:textId="77777777" w:rsidR="00E62AFF" w:rsidRDefault="009237D8">
            <w:pPr>
              <w:pStyle w:val="ProductList-TableBody"/>
            </w:pPr>
            <w:r>
              <w:t>System Center 2019 Operations Manager per OSE (ML de Client)</w:t>
            </w:r>
          </w:p>
        </w:tc>
        <w:tc>
          <w:tcPr>
            <w:tcW w:w="6120" w:type="dxa"/>
            <w:tcBorders>
              <w:top w:val="single" w:sz="4" w:space="0" w:color="000000"/>
              <w:left w:val="single" w:sz="4" w:space="0" w:color="000000"/>
              <w:bottom w:val="single" w:sz="4" w:space="0" w:color="000000"/>
              <w:right w:val="single" w:sz="4" w:space="0" w:color="000000"/>
            </w:tcBorders>
          </w:tcPr>
          <w:p w14:paraId="3E5649A5" w14:textId="77777777" w:rsidR="00E62AFF" w:rsidRDefault="009237D8">
            <w:pPr>
              <w:pStyle w:val="ProductList-TableBody"/>
            </w:pPr>
            <w:r>
              <w:t xml:space="preserve"> System Center 2016 Operations Manager per OSE (ML de Client)</w:t>
            </w:r>
          </w:p>
        </w:tc>
      </w:tr>
      <w:tr w:rsidR="00E62AFF" w14:paraId="7E1E4D5D" w14:textId="77777777">
        <w:tc>
          <w:tcPr>
            <w:tcW w:w="6120" w:type="dxa"/>
            <w:tcBorders>
              <w:top w:val="single" w:sz="4" w:space="0" w:color="000000"/>
              <w:left w:val="single" w:sz="4" w:space="0" w:color="000000"/>
              <w:bottom w:val="single" w:sz="4" w:space="0" w:color="000000"/>
              <w:right w:val="single" w:sz="4" w:space="0" w:color="000000"/>
            </w:tcBorders>
          </w:tcPr>
          <w:p w14:paraId="27B7C8CC" w14:textId="77777777" w:rsidR="00E62AFF" w:rsidRDefault="009237D8">
            <w:pPr>
              <w:pStyle w:val="ProductList-TableBody"/>
            </w:pPr>
            <w:r>
              <w:t>System Center 2019 Operations Manager per Usuari (ML de Client)</w:t>
            </w:r>
          </w:p>
        </w:tc>
        <w:tc>
          <w:tcPr>
            <w:tcW w:w="6120" w:type="dxa"/>
            <w:tcBorders>
              <w:top w:val="single" w:sz="4" w:space="0" w:color="000000"/>
              <w:left w:val="single" w:sz="4" w:space="0" w:color="000000"/>
              <w:bottom w:val="single" w:sz="4" w:space="0" w:color="000000"/>
              <w:right w:val="single" w:sz="4" w:space="0" w:color="000000"/>
            </w:tcBorders>
          </w:tcPr>
          <w:p w14:paraId="509EFB5F" w14:textId="77777777" w:rsidR="00E62AFF" w:rsidRDefault="009237D8">
            <w:pPr>
              <w:pStyle w:val="ProductList-TableBody"/>
            </w:pPr>
            <w:r>
              <w:t xml:space="preserve"> System Center 2016 Operations Manager per Usuari (ML de Client)</w:t>
            </w:r>
          </w:p>
        </w:tc>
      </w:tr>
      <w:tr w:rsidR="00E62AFF" w14:paraId="35094C00" w14:textId="77777777">
        <w:tc>
          <w:tcPr>
            <w:tcW w:w="6120" w:type="dxa"/>
            <w:tcBorders>
              <w:top w:val="single" w:sz="4" w:space="0" w:color="000000"/>
              <w:left w:val="single" w:sz="4" w:space="0" w:color="000000"/>
              <w:bottom w:val="single" w:sz="4" w:space="0" w:color="000000"/>
              <w:right w:val="single" w:sz="4" w:space="0" w:color="000000"/>
            </w:tcBorders>
          </w:tcPr>
          <w:p w14:paraId="6B8AF187" w14:textId="77777777" w:rsidR="00E62AFF" w:rsidRDefault="009237D8">
            <w:pPr>
              <w:pStyle w:val="ProductList-TableBody"/>
            </w:pPr>
            <w:r>
              <w:t>System Center 2019 Orchestrator per OSE (ML de Client)</w:t>
            </w:r>
          </w:p>
        </w:tc>
        <w:tc>
          <w:tcPr>
            <w:tcW w:w="6120" w:type="dxa"/>
            <w:tcBorders>
              <w:top w:val="single" w:sz="4" w:space="0" w:color="000000"/>
              <w:left w:val="single" w:sz="4" w:space="0" w:color="000000"/>
              <w:bottom w:val="single" w:sz="4" w:space="0" w:color="000000"/>
              <w:right w:val="single" w:sz="4" w:space="0" w:color="000000"/>
            </w:tcBorders>
          </w:tcPr>
          <w:p w14:paraId="4C60B4EA" w14:textId="77777777" w:rsidR="00E62AFF" w:rsidRDefault="009237D8">
            <w:pPr>
              <w:pStyle w:val="ProductList-TableBody"/>
            </w:pPr>
            <w:r>
              <w:t xml:space="preserve"> System Center 2016 Orchestrator per OSE (ML de Client)</w:t>
            </w:r>
          </w:p>
        </w:tc>
      </w:tr>
      <w:tr w:rsidR="00E62AFF" w14:paraId="507C6622" w14:textId="77777777">
        <w:tc>
          <w:tcPr>
            <w:tcW w:w="6120" w:type="dxa"/>
            <w:tcBorders>
              <w:top w:val="single" w:sz="4" w:space="0" w:color="000000"/>
              <w:left w:val="single" w:sz="4" w:space="0" w:color="000000"/>
              <w:bottom w:val="single" w:sz="4" w:space="0" w:color="000000"/>
              <w:right w:val="single" w:sz="4" w:space="0" w:color="000000"/>
            </w:tcBorders>
          </w:tcPr>
          <w:p w14:paraId="40B5716B" w14:textId="77777777" w:rsidR="00E62AFF" w:rsidRDefault="009237D8">
            <w:pPr>
              <w:pStyle w:val="ProductList-TableBody"/>
            </w:pPr>
            <w:r>
              <w:t>System Center 2019 Orchestrator per Usuari (ML de Client)</w:t>
            </w:r>
          </w:p>
        </w:tc>
        <w:tc>
          <w:tcPr>
            <w:tcW w:w="6120" w:type="dxa"/>
            <w:tcBorders>
              <w:top w:val="single" w:sz="4" w:space="0" w:color="000000"/>
              <w:left w:val="single" w:sz="4" w:space="0" w:color="000000"/>
              <w:bottom w:val="single" w:sz="4" w:space="0" w:color="000000"/>
              <w:right w:val="single" w:sz="4" w:space="0" w:color="000000"/>
            </w:tcBorders>
          </w:tcPr>
          <w:p w14:paraId="0BCCF269" w14:textId="77777777" w:rsidR="00E62AFF" w:rsidRDefault="009237D8">
            <w:pPr>
              <w:pStyle w:val="ProductList-TableBody"/>
            </w:pPr>
            <w:r>
              <w:t xml:space="preserve"> System Center 2016 Orchestrator per Usuari (ML de Client)</w:t>
            </w:r>
          </w:p>
        </w:tc>
      </w:tr>
      <w:tr w:rsidR="00E62AFF" w14:paraId="07748592" w14:textId="77777777">
        <w:tc>
          <w:tcPr>
            <w:tcW w:w="6120" w:type="dxa"/>
            <w:tcBorders>
              <w:top w:val="single" w:sz="4" w:space="0" w:color="000000"/>
              <w:left w:val="single" w:sz="4" w:space="0" w:color="000000"/>
              <w:bottom w:val="single" w:sz="4" w:space="0" w:color="000000"/>
              <w:right w:val="single" w:sz="4" w:space="0" w:color="000000"/>
            </w:tcBorders>
          </w:tcPr>
          <w:p w14:paraId="4F6704D6" w14:textId="77777777" w:rsidR="00E62AFF" w:rsidRDefault="009237D8">
            <w:pPr>
              <w:pStyle w:val="ProductList-TableBody"/>
            </w:pPr>
            <w:r>
              <w:t>System Center 2019 Service Manager per OSE (ML de Client)</w:t>
            </w:r>
          </w:p>
        </w:tc>
        <w:tc>
          <w:tcPr>
            <w:tcW w:w="6120" w:type="dxa"/>
            <w:tcBorders>
              <w:top w:val="single" w:sz="4" w:space="0" w:color="000000"/>
              <w:left w:val="single" w:sz="4" w:space="0" w:color="000000"/>
              <w:bottom w:val="single" w:sz="4" w:space="0" w:color="000000"/>
              <w:right w:val="single" w:sz="4" w:space="0" w:color="000000"/>
            </w:tcBorders>
          </w:tcPr>
          <w:p w14:paraId="3E316174" w14:textId="77777777" w:rsidR="00E62AFF" w:rsidRDefault="009237D8">
            <w:pPr>
              <w:pStyle w:val="ProductList-TableBody"/>
            </w:pPr>
            <w:r>
              <w:t xml:space="preserve"> System Center 2016 Service Manager per OSE (ML de Client)</w:t>
            </w:r>
          </w:p>
        </w:tc>
      </w:tr>
      <w:tr w:rsidR="00E62AFF" w14:paraId="1EED5292" w14:textId="77777777">
        <w:tc>
          <w:tcPr>
            <w:tcW w:w="6120" w:type="dxa"/>
            <w:tcBorders>
              <w:top w:val="single" w:sz="4" w:space="0" w:color="000000"/>
              <w:left w:val="single" w:sz="4" w:space="0" w:color="000000"/>
              <w:bottom w:val="single" w:sz="4" w:space="0" w:color="000000"/>
              <w:right w:val="single" w:sz="4" w:space="0" w:color="000000"/>
            </w:tcBorders>
          </w:tcPr>
          <w:p w14:paraId="1C34F122" w14:textId="77777777" w:rsidR="00E62AFF" w:rsidRDefault="009237D8">
            <w:pPr>
              <w:pStyle w:val="ProductList-TableBody"/>
            </w:pPr>
            <w:r>
              <w:t>System Center 2019 Service Manager per Usuari (ML de Client)</w:t>
            </w:r>
          </w:p>
        </w:tc>
        <w:tc>
          <w:tcPr>
            <w:tcW w:w="6120" w:type="dxa"/>
            <w:tcBorders>
              <w:top w:val="single" w:sz="4" w:space="0" w:color="000000"/>
              <w:left w:val="single" w:sz="4" w:space="0" w:color="000000"/>
              <w:bottom w:val="single" w:sz="4" w:space="0" w:color="000000"/>
              <w:right w:val="single" w:sz="4" w:space="0" w:color="000000"/>
            </w:tcBorders>
          </w:tcPr>
          <w:p w14:paraId="36135695" w14:textId="77777777" w:rsidR="00E62AFF" w:rsidRDefault="009237D8">
            <w:pPr>
              <w:pStyle w:val="ProductList-TableBody"/>
            </w:pPr>
            <w:r>
              <w:t xml:space="preserve"> System Center 2016 Service Manager per Usuari (ML de Client)</w:t>
            </w:r>
          </w:p>
        </w:tc>
      </w:tr>
    </w:tbl>
    <w:p w14:paraId="1185669C" w14:textId="77777777" w:rsidR="00E62AFF" w:rsidRDefault="00E62AFF">
      <w:pPr>
        <w:pStyle w:val="ProductList-Body"/>
      </w:pPr>
    </w:p>
    <w:p w14:paraId="45BE31A8" w14:textId="77777777" w:rsidR="00E62AFF" w:rsidRDefault="009237D8">
      <w:pPr>
        <w:pStyle w:val="ProductList-ClauseHeading"/>
        <w:outlineLvl w:val="2"/>
      </w:pPr>
      <w:r>
        <w:t>Programari</w:t>
      </w:r>
    </w:p>
    <w:p w14:paraId="2C83E2B5" w14:textId="77777777" w:rsidR="00E62AFF" w:rsidRDefault="005D419F">
      <w:pPr>
        <w:pStyle w:val="ProductList-Body"/>
      </w:pPr>
      <w:hyperlink w:anchor="_Sec602">
        <w:r w:rsidR="009237D8">
          <w:rPr>
            <w:color w:val="00467F"/>
            <w:u w:val="single"/>
          </w:rPr>
          <w:t>Core Infrastructure Server (CIS) Suite</w:t>
        </w:r>
      </w:hyperlink>
      <w:r w:rsidR="009237D8">
        <w:t>: s'ha actualitzat la cel·la Autoallotjament a la taula Software Assurance a "totes les edicions" per aclarir que els CIS Suite poden optar al Benefici de Software Assurance d'Autoallotjament.</w:t>
      </w:r>
    </w:p>
    <w:p w14:paraId="5A9D0A13" w14:textId="77777777" w:rsidR="00E62AFF" w:rsidRDefault="00E62AFF">
      <w:pPr>
        <w:pStyle w:val="ProductList-Body"/>
      </w:pPr>
    </w:p>
    <w:p w14:paraId="55987050" w14:textId="77777777" w:rsidR="00E62AFF" w:rsidRDefault="009237D8">
      <w:pPr>
        <w:pStyle w:val="ProductList-ClauseHeading"/>
        <w:outlineLvl w:val="2"/>
      </w:pPr>
      <w:r>
        <w:t>Glossari</w:t>
      </w:r>
    </w:p>
    <w:p w14:paraId="54199F1A" w14:textId="77777777" w:rsidR="00E62AFF" w:rsidRDefault="005D419F">
      <w:pPr>
        <w:pStyle w:val="ProductList-Body"/>
      </w:pPr>
      <w:hyperlink w:anchor="_Sec553">
        <w:r w:rsidR="009237D8">
          <w:rPr>
            <w:color w:val="00467F"/>
            <w:u w:val="single"/>
          </w:rPr>
          <w:t>Definicions</w:t>
        </w:r>
      </w:hyperlink>
      <w:r w:rsidR="009237D8">
        <w:t>: s'ha actualitzat la definició d'Usuari Extern per aclarir-la.</w:t>
      </w:r>
    </w:p>
    <w:p w14:paraId="75F993D1" w14:textId="77777777" w:rsidR="00E62AFF" w:rsidRDefault="00E62AFF">
      <w:pPr>
        <w:pStyle w:val="ProductList-Body"/>
      </w:pPr>
    </w:p>
    <w:p w14:paraId="02A89DEF" w14:textId="77777777" w:rsidR="00E62AFF" w:rsidRDefault="009237D8">
      <w:pPr>
        <w:pStyle w:val="ProductList-ClauseHeading"/>
        <w:outlineLvl w:val="2"/>
      </w:pPr>
      <w:r>
        <w:t>Apèndix B: Software Assurance</w:t>
      </w:r>
    </w:p>
    <w:p w14:paraId="19BF879C" w14:textId="77777777" w:rsidR="00E62AFF" w:rsidRDefault="005D419F">
      <w:pPr>
        <w:pStyle w:val="ProductList-Body"/>
      </w:pPr>
      <w:hyperlink w:anchor="_Sec1282">
        <w:r w:rsidR="009237D8">
          <w:rPr>
            <w:color w:val="00467F"/>
            <w:u w:val="single"/>
          </w:rPr>
          <w:t>Actualitzacions de Seguretat Ampliades</w:t>
        </w:r>
      </w:hyperlink>
      <w:r w:rsidR="009237D8">
        <w:t>: s'ha afegit una nova secció on es tracten l'adquisició i l'ús de les Actualitzacions de Seguretat Ampliades.</w:t>
      </w:r>
    </w:p>
    <w:p w14:paraId="63C21E79" w14:textId="77777777" w:rsidR="00E62AFF" w:rsidRDefault="00E62AFF">
      <w:pPr>
        <w:pStyle w:val="ProductList-Body"/>
      </w:pPr>
    </w:p>
    <w:p w14:paraId="2917FEA5" w14:textId="77777777" w:rsidR="00E62AFF" w:rsidRDefault="009237D8">
      <w:pPr>
        <w:pStyle w:val="ProductList-ClauseHeading"/>
        <w:outlineLvl w:val="2"/>
      </w:pPr>
      <w:r>
        <w:t>Apèndix C: Complements i altres Llicències de Transició</w:t>
      </w:r>
    </w:p>
    <w:p w14:paraId="1890CEFE" w14:textId="77777777" w:rsidR="00E62AFF" w:rsidRDefault="005D419F">
      <w:pPr>
        <w:pStyle w:val="ProductList-Body"/>
      </w:pPr>
      <w:hyperlink w:anchor="_Sec1238">
        <w:r w:rsidR="009237D8">
          <w:rPr>
            <w:color w:val="00467F"/>
            <w:u w:val="single"/>
          </w:rPr>
          <w:t>Complements</w:t>
        </w:r>
      </w:hyperlink>
      <w:r w:rsidR="009237D8">
        <w:t>: s'ha afegit el Quiosc de l'Exchange Online a la llista de productes que són Llicències Qualificades per al Complement Funcionalitats Multigeogràfiques de l'Office 365.</w:t>
      </w:r>
    </w:p>
    <w:p w14:paraId="0661B1F4" w14:textId="77777777" w:rsidR="00E62AFF" w:rsidRDefault="00E62AFF">
      <w:pPr>
        <w:pStyle w:val="ProductList-Body"/>
      </w:pPr>
    </w:p>
    <w:p w14:paraId="6CF4A2A6" w14:textId="77777777" w:rsidR="00E62AFF" w:rsidRDefault="009237D8">
      <w:pPr>
        <w:pStyle w:val="ProductList-ClauseHeading"/>
        <w:outlineLvl w:val="2"/>
      </w:pPr>
      <w:r>
        <w:t>Apèndix G: Termes de la Matriu d'Emmagatzematge i l'Azure Data Box</w:t>
      </w:r>
    </w:p>
    <w:p w14:paraId="00109F50" w14:textId="77777777" w:rsidR="00E62AFF" w:rsidRDefault="005D419F">
      <w:pPr>
        <w:pStyle w:val="ProductList-Body"/>
      </w:pPr>
      <w:hyperlink w:anchor="_Sec901">
        <w:r w:rsidR="009237D8">
          <w:rPr>
            <w:color w:val="00467F"/>
            <w:u w:val="single"/>
          </w:rPr>
          <w:t>Termes de Maquinari de l'Azure Data Box</w:t>
        </w:r>
      </w:hyperlink>
      <w:r w:rsidR="009237D8">
        <w:t>: s'han actualitzat els termes per admetre les noves ofertes, inclosa la de l'Azure Data Box Edge.</w:t>
      </w:r>
    </w:p>
    <w:p w14:paraId="18BC6DD9"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0C26C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ED0A3"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6415E51" w14:textId="77777777" w:rsidR="00E62AFF" w:rsidRDefault="00E62AFF">
      <w:pPr>
        <w:pStyle w:val="ProductList-Body"/>
      </w:pPr>
    </w:p>
    <w:p w14:paraId="54CC1AE4" w14:textId="77777777" w:rsidR="00E62AFF" w:rsidRDefault="00E62AFF">
      <w:pPr>
        <w:sectPr w:rsidR="00E62AFF">
          <w:headerReference w:type="default" r:id="rId24"/>
          <w:footerReference w:type="default" r:id="rId25"/>
          <w:type w:val="continuous"/>
          <w:pgSz w:w="12240" w:h="15840" w:code="1"/>
          <w:pgMar w:top="1170" w:right="720" w:bottom="720" w:left="720" w:header="432" w:footer="288" w:gutter="0"/>
          <w:cols w:space="360"/>
        </w:sectPr>
      </w:pPr>
    </w:p>
    <w:p w14:paraId="35307FCF" w14:textId="77777777" w:rsidR="00E62AFF" w:rsidRDefault="009237D8">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2007705"/>
      <w:r>
        <w:instrText>Termes de Llicència</w:instrText>
      </w:r>
      <w:bookmarkEnd w:id="13"/>
      <w:r>
        <w:instrText>" \l 1</w:instrText>
      </w:r>
      <w:r>
        <w:fldChar w:fldCharType="end"/>
      </w:r>
    </w:p>
    <w:p w14:paraId="20A40004" w14:textId="77777777" w:rsidR="00E62AFF" w:rsidRDefault="009237D8">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4EA16ECC" w14:textId="77777777" w:rsidR="00E62AFF" w:rsidRDefault="00E62AFF">
      <w:pPr>
        <w:pStyle w:val="ProductList-Body"/>
      </w:pPr>
    </w:p>
    <w:p w14:paraId="22245DAE" w14:textId="77777777" w:rsidR="00E62AFF" w:rsidRDefault="009237D8">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682AA052" w14:textId="77777777" w:rsidR="00E62AFF" w:rsidRDefault="009237D8">
      <w:pPr>
        <w:pStyle w:val="ProductList-OfferingGroupHeading"/>
        <w:outlineLvl w:val="1"/>
      </w:pPr>
      <w:bookmarkStart w:id="14" w:name="_Sec537"/>
      <w:r>
        <w:t>Termes de Llicència Universal</w:t>
      </w:r>
      <w:bookmarkEnd w:id="14"/>
      <w:r>
        <w:fldChar w:fldCharType="begin"/>
      </w:r>
      <w:r>
        <w:instrText xml:space="preserve"> TC "</w:instrText>
      </w:r>
      <w:bookmarkStart w:id="15" w:name="_Toc2007706"/>
      <w:r>
        <w:instrText>Termes de Llicència Universal</w:instrText>
      </w:r>
      <w:bookmarkEnd w:id="15"/>
      <w:r>
        <w:instrText>" \l 2</w:instrText>
      </w:r>
      <w:r>
        <w:fldChar w:fldCharType="end"/>
      </w:r>
    </w:p>
    <w:p w14:paraId="465547E6" w14:textId="77777777" w:rsidR="00E62AFF" w:rsidRDefault="009237D8">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50B421CA" w14:textId="77777777" w:rsidR="00E62AFF" w:rsidRDefault="00E62AFF">
      <w:pPr>
        <w:pStyle w:val="ProductList-Body"/>
      </w:pPr>
    </w:p>
    <w:p w14:paraId="2981170E" w14:textId="77777777" w:rsidR="00E62AFF" w:rsidRDefault="009237D8">
      <w:pPr>
        <w:pStyle w:val="ProductList-ClauseHeading"/>
        <w:outlineLvl w:val="2"/>
      </w:pPr>
      <w:r>
        <w:t>1. Definicions</w:t>
      </w:r>
    </w:p>
    <w:p w14:paraId="585E314D" w14:textId="77777777" w:rsidR="00E62AFF" w:rsidRDefault="009237D8">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3096402C" w14:textId="77777777" w:rsidR="00E62AFF" w:rsidRDefault="00E62AFF">
      <w:pPr>
        <w:pStyle w:val="ProductList-Body"/>
      </w:pPr>
    </w:p>
    <w:p w14:paraId="0F28B2BA" w14:textId="77777777" w:rsidR="00E62AFF" w:rsidRDefault="009237D8">
      <w:pPr>
        <w:pStyle w:val="ProductList-ClauseHeading"/>
        <w:outlineLvl w:val="2"/>
      </w:pPr>
      <w:r>
        <w:t>2. Drets d'Ús del Client</w:t>
      </w:r>
    </w:p>
    <w:p w14:paraId="275D3BC6" w14:textId="77777777" w:rsidR="00E62AFF" w:rsidRDefault="009237D8">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3ECAE93B" w14:textId="77777777" w:rsidR="00E62AFF" w:rsidRDefault="00E62AFF">
      <w:pPr>
        <w:pStyle w:val="ProductList-Body"/>
      </w:pPr>
    </w:p>
    <w:p w14:paraId="09624F28" w14:textId="77777777" w:rsidR="00E62AFF" w:rsidRDefault="009237D8">
      <w:pPr>
        <w:pStyle w:val="ProductList-ClauseHeading"/>
        <w:outlineLvl w:val="2"/>
      </w:pPr>
      <w:r>
        <w:t>3. Drets d'Ús d'Altres Versions i Versions Inferiors</w:t>
      </w:r>
    </w:p>
    <w:p w14:paraId="1B837964" w14:textId="77777777" w:rsidR="00E62AFF" w:rsidRDefault="009237D8">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1DD4AC39" w14:textId="77777777" w:rsidR="00E62AFF" w:rsidRDefault="00E62AFF">
      <w:pPr>
        <w:pStyle w:val="ProductList-Body"/>
      </w:pPr>
    </w:p>
    <w:p w14:paraId="02DFD7B5" w14:textId="77777777" w:rsidR="00E62AFF" w:rsidRDefault="009237D8">
      <w:pPr>
        <w:pStyle w:val="ProductList-ClauseHeading"/>
        <w:outlineLvl w:val="2"/>
      </w:pPr>
      <w:r>
        <w:t>4. Programari de Tercers</w:t>
      </w:r>
    </w:p>
    <w:p w14:paraId="6062FBCA" w14:textId="77777777" w:rsidR="00E62AFF" w:rsidRDefault="009237D8">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506267B3" w14:textId="77777777" w:rsidR="00E62AFF" w:rsidRDefault="00E62AFF">
      <w:pPr>
        <w:pStyle w:val="ProductList-Body"/>
      </w:pPr>
    </w:p>
    <w:p w14:paraId="6A311D69" w14:textId="77777777" w:rsidR="00E62AFF" w:rsidRDefault="009237D8">
      <w:pPr>
        <w:pStyle w:val="ProductList-ClauseHeading"/>
        <w:outlineLvl w:val="2"/>
      </w:pPr>
      <w:r>
        <w:t>5. Codi de Versió Preliminar, Actualitzacions o Complements i Funcionalitat Addicional</w:t>
      </w:r>
    </w:p>
    <w:p w14:paraId="794227BF" w14:textId="77777777" w:rsidR="00E62AFF" w:rsidRDefault="009237D8">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79FBCC16" w14:textId="77777777" w:rsidR="00E62AFF" w:rsidRDefault="00E62AFF">
      <w:pPr>
        <w:pStyle w:val="ProductList-Body"/>
      </w:pPr>
    </w:p>
    <w:p w14:paraId="4BD15204" w14:textId="77777777" w:rsidR="00E62AFF" w:rsidRDefault="009237D8">
      <w:pPr>
        <w:pStyle w:val="ProductList-ClauseHeading"/>
        <w:outlineLvl w:val="2"/>
      </w:pPr>
      <w:r>
        <w:t>6. Restriccions</w:t>
      </w:r>
    </w:p>
    <w:p w14:paraId="38443E31" w14:textId="77777777" w:rsidR="00E62AFF" w:rsidRDefault="009237D8">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2D12B65E" w14:textId="77777777" w:rsidR="00E62AFF" w:rsidRDefault="00E62AFF">
      <w:pPr>
        <w:pStyle w:val="ProductList-Body"/>
      </w:pPr>
    </w:p>
    <w:p w14:paraId="41EB0273" w14:textId="77777777" w:rsidR="00E62AFF" w:rsidRDefault="009237D8">
      <w:pPr>
        <w:pStyle w:val="ProductList-ClauseHeading"/>
        <w:outlineLvl w:val="2"/>
      </w:pPr>
      <w:r>
        <w:t>7. Software Assurance</w:t>
      </w:r>
    </w:p>
    <w:p w14:paraId="6FC9C87F" w14:textId="77777777" w:rsidR="00E62AFF" w:rsidRDefault="009237D8">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2B1D9E5C" w14:textId="77777777" w:rsidR="00E62AFF" w:rsidRDefault="00E62AFF">
      <w:pPr>
        <w:pStyle w:val="ProductList-Body"/>
      </w:pPr>
    </w:p>
    <w:p w14:paraId="2A50EA64" w14:textId="77777777" w:rsidR="00E62AFF" w:rsidRDefault="009237D8">
      <w:pPr>
        <w:pStyle w:val="ProductList-ClauseHeading"/>
        <w:outlineLvl w:val="2"/>
      </w:pPr>
      <w:r>
        <w:t>8. Subcontractació de la Gestió de Programari</w:t>
      </w:r>
    </w:p>
    <w:p w14:paraId="7D3CD64A" w14:textId="77777777" w:rsidR="00E62AFF" w:rsidRDefault="009237D8">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21F5DE87" w14:textId="77777777" w:rsidR="00E62AFF" w:rsidRDefault="00E62AFF">
      <w:pPr>
        <w:pStyle w:val="ProductList-Body"/>
      </w:pPr>
    </w:p>
    <w:p w14:paraId="7066AE71" w14:textId="77777777" w:rsidR="00E62AFF" w:rsidRDefault="009237D8">
      <w:pPr>
        <w:pStyle w:val="ProductList-ClauseHeading"/>
        <w:outlineLvl w:val="2"/>
      </w:pPr>
      <w:r>
        <w:t>9. Assignació i Reassignació de Llicències</w:t>
      </w:r>
    </w:p>
    <w:p w14:paraId="2E3F173E" w14:textId="77777777" w:rsidR="00E62AFF" w:rsidRDefault="009237D8">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456B7878" w14:textId="77777777" w:rsidR="00E62AFF" w:rsidRDefault="00E62AFF">
      <w:pPr>
        <w:pStyle w:val="ProductList-Body"/>
      </w:pPr>
    </w:p>
    <w:p w14:paraId="46F9705B" w14:textId="77777777" w:rsidR="00E62AFF" w:rsidRDefault="009237D8">
      <w:pPr>
        <w:pStyle w:val="ProductList-ClauseHeading"/>
        <w:outlineLvl w:val="2"/>
      </w:pPr>
      <w:r>
        <w:t>10. Mesures Tècniques</w:t>
      </w:r>
    </w:p>
    <w:p w14:paraId="6A5827F3" w14:textId="77777777" w:rsidR="00E62AFF" w:rsidRDefault="009237D8">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3018DC3" w14:textId="77777777" w:rsidR="00E62AFF" w:rsidRDefault="00E62AFF">
      <w:pPr>
        <w:pStyle w:val="ProductList-Body"/>
      </w:pPr>
    </w:p>
    <w:p w14:paraId="7DA84EAC" w14:textId="77777777" w:rsidR="00E62AFF" w:rsidRDefault="009237D8">
      <w:pPr>
        <w:pStyle w:val="ProductList-SubClauseHeading"/>
        <w:outlineLvl w:val="3"/>
      </w:pPr>
      <w:r>
        <w:t>10.1 Activació i validació</w:t>
      </w:r>
    </w:p>
    <w:p w14:paraId="3CDF1EB6" w14:textId="77777777" w:rsidR="00E62AFF" w:rsidRDefault="009237D8">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56A9FA44" w14:textId="77777777" w:rsidR="00E62AFF" w:rsidRDefault="00E62AFF">
      <w:pPr>
        <w:pStyle w:val="ProductList-BodyIndented"/>
      </w:pPr>
    </w:p>
    <w:p w14:paraId="51F2EDDA" w14:textId="77777777" w:rsidR="00E62AFF" w:rsidRDefault="009237D8">
      <w:pPr>
        <w:pStyle w:val="ProductList-SubClauseHeading"/>
        <w:outlineLvl w:val="3"/>
      </w:pPr>
      <w:r>
        <w:t>10.2 Claus de Producte</w:t>
      </w:r>
    </w:p>
    <w:p w14:paraId="6F9B944B" w14:textId="77777777" w:rsidR="00E62AFF" w:rsidRDefault="009237D8">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3E94E1C1" w14:textId="77777777" w:rsidR="00E62AFF" w:rsidRDefault="00E62AFF">
      <w:pPr>
        <w:pStyle w:val="ProductList-BodyIndented"/>
      </w:pPr>
    </w:p>
    <w:p w14:paraId="70A58127" w14:textId="77777777" w:rsidR="00E62AFF" w:rsidRDefault="009237D8">
      <w:pPr>
        <w:pStyle w:val="ProductList-ClauseHeading"/>
        <w:outlineLvl w:val="2"/>
      </w:pPr>
      <w:r>
        <w:t>11. Notificacions</w:t>
      </w:r>
    </w:p>
    <w:p w14:paraId="18589F6B" w14:textId="77777777" w:rsidR="00E62AFF" w:rsidRDefault="009237D8">
      <w:pPr>
        <w:pStyle w:val="ProductList-Body"/>
      </w:pPr>
      <w:r>
        <w:t>Quan s'indiqui a la secció Drets d'Ús de cada Entrada de Productes, s'aplicaran les notificacions següents:</w:t>
      </w:r>
    </w:p>
    <w:p w14:paraId="1AE8953A" w14:textId="77777777" w:rsidR="00E62AFF" w:rsidRDefault="00E62AFF">
      <w:pPr>
        <w:pStyle w:val="ProductList-Body"/>
      </w:pPr>
    </w:p>
    <w:p w14:paraId="67B1A53D" w14:textId="77777777" w:rsidR="00E62AFF" w:rsidRDefault="009237D8">
      <w:pPr>
        <w:pStyle w:val="ProductList-SubClauseHeading"/>
        <w:outlineLvl w:val="3"/>
      </w:pPr>
      <w:r>
        <w:t>11.1 Característiques basades en Internet</w:t>
      </w:r>
    </w:p>
    <w:p w14:paraId="251D06D4" w14:textId="77777777" w:rsidR="00E62AFF" w:rsidRDefault="009237D8">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659BBB8B" w14:textId="77777777" w:rsidR="00E62AFF" w:rsidRDefault="00E62AFF">
      <w:pPr>
        <w:pStyle w:val="ProductList-BodyIndented"/>
      </w:pPr>
    </w:p>
    <w:p w14:paraId="2276BD1B" w14:textId="77777777" w:rsidR="00E62AFF" w:rsidRDefault="009237D8">
      <w:pPr>
        <w:pStyle w:val="ProductList-SubClauseHeading"/>
        <w:outlineLvl w:val="3"/>
      </w:pPr>
      <w:r>
        <w:t>11.2 Mapes del Bing</w:t>
      </w:r>
    </w:p>
    <w:p w14:paraId="40418715" w14:textId="77777777" w:rsidR="00E62AFF" w:rsidRDefault="009237D8">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2CE7F50A" w14:textId="77777777" w:rsidR="00E62AFF" w:rsidRDefault="00E62AFF">
      <w:pPr>
        <w:pStyle w:val="ProductList-BodyIndented"/>
      </w:pPr>
    </w:p>
    <w:p w14:paraId="59B05440" w14:textId="77777777" w:rsidR="00E62AFF" w:rsidRDefault="009237D8">
      <w:pPr>
        <w:pStyle w:val="ProductList-SubClauseHeading"/>
        <w:outlineLvl w:val="3"/>
      </w:pPr>
      <w:r>
        <w:t>11.3 Estàndard Visual H.264/AVC, Estàndard de Vídeo VC-1 i Estàndard de Vídeo MPEG-4 Part 2</w:t>
      </w:r>
    </w:p>
    <w:p w14:paraId="5C9D105D" w14:textId="77777777" w:rsidR="00E62AFF" w:rsidRDefault="009237D8">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108995F5" w14:textId="77777777" w:rsidR="00E62AFF" w:rsidRDefault="00E62AFF">
      <w:pPr>
        <w:pStyle w:val="ProductList-BodyIndented"/>
      </w:pPr>
    </w:p>
    <w:p w14:paraId="094A8723" w14:textId="77777777" w:rsidR="00E62AFF" w:rsidRDefault="009237D8">
      <w:pPr>
        <w:pStyle w:val="ProductList-SubClauseHeading"/>
        <w:outlineLvl w:val="3"/>
      </w:pPr>
      <w:r>
        <w:t>11.4 Protecció contra malware</w:t>
      </w:r>
    </w:p>
    <w:p w14:paraId="0B2F06DC" w14:textId="77777777" w:rsidR="00E62AFF" w:rsidRDefault="009237D8">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2626E1CB" w14:textId="77777777" w:rsidR="00E62AFF" w:rsidRDefault="00E62AFF">
      <w:pPr>
        <w:pStyle w:val="ProductList-BodyIndented"/>
      </w:pPr>
    </w:p>
    <w:p w14:paraId="3CB0E13E" w14:textId="77777777" w:rsidR="00E62AFF" w:rsidRDefault="009237D8">
      <w:pPr>
        <w:pStyle w:val="ProductList-ClauseHeading"/>
        <w:outlineLvl w:val="2"/>
      </w:pPr>
      <w:r>
        <w:t>12. Components de Fonts, Imatges i Sons</w:t>
      </w:r>
    </w:p>
    <w:p w14:paraId="68BDDFB6" w14:textId="77777777" w:rsidR="00E62AFF" w:rsidRDefault="009237D8">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573C414D" w14:textId="77777777" w:rsidR="00E62AFF" w:rsidRDefault="00E62AFF">
      <w:pPr>
        <w:pStyle w:val="ProductList-Body"/>
      </w:pPr>
    </w:p>
    <w:p w14:paraId="3DA20E4D" w14:textId="77777777" w:rsidR="00E62AFF" w:rsidRDefault="009237D8">
      <w:pPr>
        <w:pStyle w:val="ProductList-ClauseHeading"/>
        <w:outlineLvl w:val="2"/>
      </w:pPr>
      <w:r>
        <w:t>13. Tecnologies Incloses</w:t>
      </w:r>
    </w:p>
    <w:p w14:paraId="0D0B65F6" w14:textId="77777777" w:rsidR="00E62AFF" w:rsidRDefault="009237D8">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09533482" w14:textId="77777777" w:rsidR="00E62AFF" w:rsidRDefault="00E62AFF">
      <w:pPr>
        <w:pStyle w:val="ProductList-Body"/>
      </w:pPr>
    </w:p>
    <w:p w14:paraId="58122429" w14:textId="77777777" w:rsidR="00E62AFF" w:rsidRDefault="009237D8">
      <w:pPr>
        <w:pStyle w:val="ProductList-ClauseHeading"/>
        <w:outlineLvl w:val="2"/>
      </w:pPr>
      <w:r>
        <w:t>14. Proves de referència</w:t>
      </w:r>
    </w:p>
    <w:p w14:paraId="4B0216EE" w14:textId="77777777" w:rsidR="00E62AFF" w:rsidRDefault="009237D8">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2A3680BA" w14:textId="77777777" w:rsidR="00E62AFF" w:rsidRDefault="00E62AFF">
      <w:pPr>
        <w:pStyle w:val="ProductList-Body"/>
      </w:pPr>
    </w:p>
    <w:p w14:paraId="07F5385D" w14:textId="77777777" w:rsidR="00E62AFF" w:rsidRDefault="009237D8">
      <w:pPr>
        <w:pStyle w:val="ProductList-ClauseHeading"/>
        <w:outlineLvl w:val="2"/>
      </w:pPr>
      <w:r>
        <w:t>15. Multiplexatge</w:t>
      </w:r>
    </w:p>
    <w:p w14:paraId="658004A0" w14:textId="77777777" w:rsidR="00E62AFF" w:rsidRDefault="009237D8">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7B3E5AD8" w14:textId="77777777" w:rsidR="00E62AFF" w:rsidRDefault="00E62AFF">
      <w:pPr>
        <w:pStyle w:val="ProductList-Body"/>
      </w:pPr>
    </w:p>
    <w:p w14:paraId="222FFFD0" w14:textId="77777777" w:rsidR="00E62AFF" w:rsidRDefault="009237D8">
      <w:pPr>
        <w:pStyle w:val="ProductList-ClauseHeading"/>
        <w:outlineLvl w:val="2"/>
      </w:pPr>
      <w:r>
        <w:t>16. Drets Administratius i d'Assistència Tècnica</w:t>
      </w:r>
    </w:p>
    <w:p w14:paraId="2675A568" w14:textId="77777777" w:rsidR="00E62AFF" w:rsidRDefault="009237D8">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0A574E44" w14:textId="77777777" w:rsidR="00E62AFF" w:rsidRDefault="00E62AFF">
      <w:pPr>
        <w:pStyle w:val="ProductList-Body"/>
      </w:pPr>
    </w:p>
    <w:p w14:paraId="5262451E" w14:textId="77777777" w:rsidR="00E62AFF" w:rsidRDefault="009237D8">
      <w:pPr>
        <w:pStyle w:val="ProductList-ClauseHeading"/>
        <w:outlineLvl w:val="2"/>
      </w:pPr>
      <w:r>
        <w:t>17. Codi Distribuïble</w:t>
      </w:r>
    </w:p>
    <w:p w14:paraId="1F027581" w14:textId="77777777" w:rsidR="00E62AFF" w:rsidRDefault="009237D8">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3C629507" w14:textId="77777777" w:rsidR="00E62AFF" w:rsidRDefault="00E62AFF">
      <w:pPr>
        <w:pStyle w:val="ProductList-Body"/>
      </w:pPr>
    </w:p>
    <w:p w14:paraId="2CFC0C1B" w14:textId="77777777" w:rsidR="00E62AFF" w:rsidRDefault="009237D8">
      <w:pPr>
        <w:pStyle w:val="ProductList-SubClauseHeading"/>
        <w:outlineLvl w:val="3"/>
      </w:pPr>
      <w:r>
        <w:t>17.1 Dret d'Ús i Distribució</w:t>
      </w:r>
    </w:p>
    <w:p w14:paraId="5C692420" w14:textId="77777777" w:rsidR="00E62AFF" w:rsidRDefault="009237D8">
      <w:pPr>
        <w:pStyle w:val="ProductList-BodyIndented"/>
      </w:pPr>
      <w:r>
        <w:t xml:space="preserve">El codi i els fitxers de text que s'indiquen a continuació són “Codi Distribuïble”. </w:t>
      </w:r>
    </w:p>
    <w:p w14:paraId="489BC1EE" w14:textId="77777777" w:rsidR="00E62AFF" w:rsidRDefault="009237D8" w:rsidP="009237D8">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1A6BAD4B" w14:textId="77777777" w:rsidR="00E62AFF" w:rsidRDefault="009237D8" w:rsidP="009237D8">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2FE3C3F4" w14:textId="77777777" w:rsidR="00E62AFF" w:rsidRDefault="009237D8" w:rsidP="009237D8">
      <w:pPr>
        <w:pStyle w:val="ProductList-Bullet"/>
        <w:numPr>
          <w:ilvl w:val="1"/>
          <w:numId w:val="4"/>
        </w:numPr>
      </w:pPr>
      <w:r>
        <w:t>Distribució de Tercers: el client pot permetre als distribuïdors dels seus programes copiar i distribuir el Codi Distribuïble com a part d'aquests programes.</w:t>
      </w:r>
    </w:p>
    <w:p w14:paraId="4FE139D6" w14:textId="77777777" w:rsidR="00E62AFF" w:rsidRDefault="009237D8" w:rsidP="009237D8">
      <w:pPr>
        <w:pStyle w:val="ProductList-Bullet"/>
        <w:numPr>
          <w:ilvl w:val="1"/>
          <w:numId w:val="4"/>
        </w:numPr>
      </w:pPr>
      <w:r>
        <w:t>Biblioteca d'Imatges: El client pot copiar i distribuir imatges, gràfics i animacions de la Biblioteca d'Imatges tal com es descriu a la documentació del programari.</w:t>
      </w:r>
    </w:p>
    <w:p w14:paraId="0E74AA8D" w14:textId="77777777" w:rsidR="00E62AFF" w:rsidRDefault="00E62AFF">
      <w:pPr>
        <w:pStyle w:val="ProductList-BodyIndented"/>
      </w:pPr>
    </w:p>
    <w:p w14:paraId="2CBF949A" w14:textId="77777777" w:rsidR="00E62AFF" w:rsidRDefault="009237D8">
      <w:pPr>
        <w:pStyle w:val="ProductList-SubClauseHeading"/>
        <w:outlineLvl w:val="3"/>
      </w:pPr>
      <w:r>
        <w:t>17.2 Requisits de Distribució</w:t>
      </w:r>
    </w:p>
    <w:p w14:paraId="4CB4A652" w14:textId="77777777" w:rsidR="00E62AFF" w:rsidRDefault="009237D8">
      <w:pPr>
        <w:pStyle w:val="ProductList-BodyIndented"/>
      </w:pPr>
      <w:r>
        <w:t>Si el Client distribueix qualsevol Codi Distribuïble. El client ha de:</w:t>
      </w:r>
    </w:p>
    <w:p w14:paraId="495D717A" w14:textId="77777777" w:rsidR="00E62AFF" w:rsidRDefault="009237D8" w:rsidP="009237D8">
      <w:pPr>
        <w:pStyle w:val="ProductList-Bullet"/>
        <w:numPr>
          <w:ilvl w:val="1"/>
          <w:numId w:val="5"/>
        </w:numPr>
      </w:pPr>
      <w:r>
        <w:t>distribuir-lo únicament amb els programes del Client, quan els programes del Client proporcionen una funcionalitat principal significativa al Codi Distribuïble;</w:t>
      </w:r>
    </w:p>
    <w:p w14:paraId="20D73F6C" w14:textId="77777777" w:rsidR="00E62AFF" w:rsidRDefault="009237D8" w:rsidP="009237D8">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7CA8CD80" w14:textId="77777777" w:rsidR="00E62AFF" w:rsidRDefault="009237D8" w:rsidP="009237D8">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72E09B56" w14:textId="77777777" w:rsidR="00E62AFF" w:rsidRDefault="00E62AFF">
      <w:pPr>
        <w:pStyle w:val="ProductList-BodyIndented"/>
      </w:pPr>
    </w:p>
    <w:p w14:paraId="2DB42B8D" w14:textId="77777777" w:rsidR="00E62AFF" w:rsidRDefault="009237D8">
      <w:pPr>
        <w:pStyle w:val="ProductList-SubClauseHeading"/>
        <w:outlineLvl w:val="3"/>
      </w:pPr>
      <w:r>
        <w:t>17.3 Limitacions de Distribució</w:t>
      </w:r>
    </w:p>
    <w:p w14:paraId="73F79D0E" w14:textId="77777777" w:rsidR="00E62AFF" w:rsidRDefault="009237D8">
      <w:pPr>
        <w:pStyle w:val="ProductList-BodyIndented"/>
      </w:pPr>
      <w:r>
        <w:t>El client no pot:</w:t>
      </w:r>
    </w:p>
    <w:p w14:paraId="7D51244F" w14:textId="77777777" w:rsidR="00E62AFF" w:rsidRDefault="009237D8" w:rsidP="009237D8">
      <w:pPr>
        <w:pStyle w:val="ProductList-Bullet"/>
        <w:numPr>
          <w:ilvl w:val="1"/>
          <w:numId w:val="6"/>
        </w:numPr>
      </w:pPr>
      <w:r>
        <w:t>alterar cap avís de propietat intel·lectual, marca o patent del Codi Distribuïble;</w:t>
      </w:r>
    </w:p>
    <w:p w14:paraId="2CEADF37" w14:textId="77777777" w:rsidR="00E62AFF" w:rsidRDefault="009237D8" w:rsidP="009237D8">
      <w:pPr>
        <w:pStyle w:val="ProductList-Bullet"/>
        <w:numPr>
          <w:ilvl w:val="1"/>
          <w:numId w:val="6"/>
        </w:numPr>
      </w:pPr>
      <w:r>
        <w:t>utilitzar les marques de Microsoft als noms dels programes del Client o de manera que suggereixi que els programes procedeixen o estiguin aprovats per Microsoft;</w:t>
      </w:r>
    </w:p>
    <w:p w14:paraId="498205D7" w14:textId="77777777" w:rsidR="00E62AFF" w:rsidRDefault="009237D8" w:rsidP="009237D8">
      <w:pPr>
        <w:pStyle w:val="ProductList-Bullet"/>
        <w:numPr>
          <w:ilvl w:val="1"/>
          <w:numId w:val="6"/>
        </w:numPr>
      </w:pPr>
      <w:r>
        <w:t>distribuir Codi Distribuïble en o amb programes maliciosos o enganyosos o de manera il·legal; ni</w:t>
      </w:r>
    </w:p>
    <w:p w14:paraId="1C26E02D" w14:textId="77777777" w:rsidR="00E62AFF" w:rsidRDefault="009237D8" w:rsidP="009237D8">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1A72D460" w14:textId="77777777" w:rsidR="00E62AFF" w:rsidRDefault="00E62AFF">
      <w:pPr>
        <w:pStyle w:val="ProductList-BodyIndented"/>
      </w:pPr>
    </w:p>
    <w:p w14:paraId="424A18ED" w14:textId="77777777" w:rsidR="00E62AFF" w:rsidRDefault="009237D8">
      <w:pPr>
        <w:pStyle w:val="ProductList-ClauseHeading"/>
        <w:outlineLvl w:val="2"/>
      </w:pPr>
      <w:r>
        <w:t>18. Serveis de Software Plus</w:t>
      </w:r>
    </w:p>
    <w:p w14:paraId="2FAB22D3" w14:textId="77777777" w:rsidR="00E62AFF" w:rsidRDefault="009237D8">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5363D39D" w14:textId="77777777" w:rsidR="00E62AFF" w:rsidRDefault="00E62AFF">
      <w:pPr>
        <w:pStyle w:val="ProductList-Body"/>
      </w:pPr>
    </w:p>
    <w:p w14:paraId="37BA1B82" w14:textId="77777777" w:rsidR="00E62AFF" w:rsidRDefault="009237D8">
      <w:pPr>
        <w:pStyle w:val="ProductList-ClauseHeading"/>
        <w:outlineLvl w:val="2"/>
      </w:pPr>
      <w:r>
        <w:t>19. Tractament de les Dades Personals; GDPR</w:t>
      </w:r>
    </w:p>
    <w:p w14:paraId="79BE0C29" w14:textId="77777777" w:rsidR="00E62AFF" w:rsidRDefault="009237D8">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0">
        <w:r>
          <w:rPr>
            <w:color w:val="00467F"/>
            <w:u w:val="single"/>
          </w:rPr>
          <w:t>Termes dels Serveis Online</w:t>
        </w:r>
      </w:hyperlink>
      <w:r>
        <w:t xml:space="preserve"> i (b) als Termes del Reglament General de Protecció de Dades de la Unió Europea a l'Apèndix 4 dels </w:t>
      </w:r>
      <w:hyperlink r:id="rId31">
        <w:r>
          <w:rPr>
            <w:color w:val="00467F"/>
            <w:u w:val="single"/>
          </w:rPr>
          <w:t>Termes dels Serveis Online</w:t>
        </w:r>
      </w:hyperlink>
      <w:r>
        <w:t xml:space="preserve">. </w:t>
      </w:r>
    </w:p>
    <w:p w14:paraId="0AE57B1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CFF2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782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38CA2C2" w14:textId="77777777" w:rsidR="00E62AFF" w:rsidRDefault="00E62AFF">
      <w:pPr>
        <w:pStyle w:val="ProductList-Body"/>
      </w:pPr>
    </w:p>
    <w:p w14:paraId="554CC5CA" w14:textId="77777777" w:rsidR="00E62AFF" w:rsidRDefault="009237D8">
      <w:pPr>
        <w:pStyle w:val="ProductList-OfferingGroupHeading"/>
        <w:outlineLvl w:val="1"/>
      </w:pPr>
      <w:bookmarkStart w:id="16" w:name="_Sec538"/>
      <w:r>
        <w:t>Termes del Model de Llicència</w:t>
      </w:r>
      <w:bookmarkEnd w:id="16"/>
      <w:r>
        <w:fldChar w:fldCharType="begin"/>
      </w:r>
      <w:r>
        <w:instrText xml:space="preserve"> TC "</w:instrText>
      </w:r>
      <w:bookmarkStart w:id="17" w:name="_Toc2007707"/>
      <w:r>
        <w:instrText>Termes del Model de Llicència</w:instrText>
      </w:r>
      <w:bookmarkEnd w:id="17"/>
      <w:r>
        <w:instrText>" \l 2</w:instrText>
      </w:r>
      <w:r>
        <w:fldChar w:fldCharType="end"/>
      </w:r>
    </w:p>
    <w:p w14:paraId="7D4CC400" w14:textId="77777777" w:rsidR="00E62AFF" w:rsidRDefault="009237D8">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05082A3E" w14:textId="77777777" w:rsidR="00E62AFF" w:rsidRDefault="009237D8">
      <w:pPr>
        <w:pStyle w:val="ProductList-Offering2Heading"/>
        <w:outlineLvl w:val="2"/>
      </w:pPr>
      <w:bookmarkStart w:id="18" w:name="_Sec539"/>
      <w:r>
        <w:t>Aplicacions de Sobretaula</w:t>
      </w:r>
      <w:bookmarkEnd w:id="18"/>
      <w:r>
        <w:fldChar w:fldCharType="begin"/>
      </w:r>
      <w:r>
        <w:instrText xml:space="preserve"> TC "</w:instrText>
      </w:r>
      <w:bookmarkStart w:id="19" w:name="_Toc2007708"/>
      <w:r>
        <w:instrText>Aplicacions de Sobretaula</w:instrText>
      </w:r>
      <w:bookmarkEnd w:id="19"/>
      <w:r>
        <w:instrText>" \l 3</w:instrText>
      </w:r>
      <w:r>
        <w:fldChar w:fldCharType="end"/>
      </w:r>
    </w:p>
    <w:p w14:paraId="254931EA" w14:textId="77777777" w:rsidR="00E62AFF" w:rsidRDefault="009237D8">
      <w:pPr>
        <w:pStyle w:val="ProductList-ClauseHeading"/>
        <w:outlineLvl w:val="3"/>
      </w:pPr>
      <w:r>
        <w:t>Llicència de Dispositiu</w:t>
      </w:r>
    </w:p>
    <w:p w14:paraId="040CA9FD" w14:textId="77777777" w:rsidR="00E62AFF" w:rsidRDefault="009237D8" w:rsidP="009237D8">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74E2096D" w14:textId="77777777" w:rsidR="00E62AFF" w:rsidRDefault="009237D8" w:rsidP="009237D8">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1E90957B" w14:textId="77777777" w:rsidR="00E62AFF" w:rsidRDefault="009237D8" w:rsidP="009237D8">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2BC36554" w14:textId="77777777" w:rsidR="00E62AFF" w:rsidRDefault="009237D8" w:rsidP="009237D8">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02131299" w14:textId="77777777" w:rsidR="00E62AFF" w:rsidRDefault="009237D8" w:rsidP="009237D8">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30BD2B35" w14:textId="77777777" w:rsidR="00E62AFF" w:rsidRDefault="00E62AFF">
      <w:pPr>
        <w:pStyle w:val="ProductList-Body"/>
      </w:pPr>
    </w:p>
    <w:p w14:paraId="642F6FDD" w14:textId="77777777" w:rsidR="00E62AFF" w:rsidRDefault="009237D8">
      <w:pPr>
        <w:pStyle w:val="ProductList-ClauseHeading"/>
        <w:outlineLvl w:val="3"/>
      </w:pPr>
      <w:r>
        <w:t>Elements multimèdia i plantilles</w:t>
      </w:r>
    </w:p>
    <w:p w14:paraId="0AE35970" w14:textId="77777777" w:rsidR="00E62AFF" w:rsidRDefault="009237D8">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4EEAE398" w14:textId="77777777" w:rsidR="00E62AFF" w:rsidRDefault="009237D8">
      <w:pPr>
        <w:pStyle w:val="ProductList-Offering2Heading"/>
        <w:outlineLvl w:val="2"/>
      </w:pPr>
      <w:bookmarkStart w:id="20" w:name="_Sec540"/>
      <w:r>
        <w:t>Sistemes Operatius de Sobretaula</w:t>
      </w:r>
      <w:bookmarkEnd w:id="20"/>
      <w:r>
        <w:fldChar w:fldCharType="begin"/>
      </w:r>
      <w:r>
        <w:instrText xml:space="preserve"> TC "</w:instrText>
      </w:r>
      <w:bookmarkStart w:id="21" w:name="_Toc2007709"/>
      <w:r>
        <w:instrText>Sistemes Operatius de Sobretaula</w:instrText>
      </w:r>
      <w:bookmarkEnd w:id="21"/>
      <w:r>
        <w:instrText>" \l 3</w:instrText>
      </w:r>
      <w:r>
        <w:fldChar w:fldCharType="end"/>
      </w:r>
    </w:p>
    <w:p w14:paraId="242A2A1E" w14:textId="77777777" w:rsidR="00E62AFF" w:rsidRDefault="009237D8">
      <w:pPr>
        <w:pStyle w:val="ProductList-ClauseHeading"/>
        <w:outlineLvl w:val="3"/>
      </w:pPr>
      <w:r>
        <w:t>Llicència de Dispositiu</w:t>
      </w:r>
    </w:p>
    <w:p w14:paraId="009E89F5" w14:textId="77777777" w:rsidR="00E62AFF" w:rsidRDefault="009237D8" w:rsidP="009237D8">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D1F334D" w14:textId="77777777" w:rsidR="00E62AFF" w:rsidRDefault="009237D8" w:rsidP="009237D8">
      <w:pPr>
        <w:pStyle w:val="ProductList-Bullet"/>
        <w:numPr>
          <w:ilvl w:val="0"/>
          <w:numId w:val="8"/>
        </w:numPr>
      </w:pPr>
      <w:r>
        <w:t>El client pot utilitzar el programari en un màxim de dos processadors.</w:t>
      </w:r>
    </w:p>
    <w:p w14:paraId="10FFECC4" w14:textId="77777777" w:rsidR="00E62AFF" w:rsidRDefault="009237D8" w:rsidP="009237D8">
      <w:pPr>
        <w:pStyle w:val="ProductList-Bullet"/>
        <w:numPr>
          <w:ilvl w:val="0"/>
          <w:numId w:val="8"/>
        </w:numPr>
      </w:pPr>
      <w:r>
        <w:t>Es permet l'ús local per a qualsevol usuari.</w:t>
      </w:r>
    </w:p>
    <w:p w14:paraId="452AC756" w14:textId="77777777" w:rsidR="00E62AFF" w:rsidRDefault="009237D8" w:rsidP="009237D8">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152E078F" w14:textId="77777777" w:rsidR="00E62AFF" w:rsidRDefault="009237D8" w:rsidP="009237D8">
      <w:pPr>
        <w:pStyle w:val="ProductList-Bullet"/>
        <w:numPr>
          <w:ilvl w:val="0"/>
          <w:numId w:val="8"/>
        </w:numPr>
      </w:pPr>
      <w:r>
        <w:t>Només un usuari a la vegada pot accedir al programari i utilitzar-lo.</w:t>
      </w:r>
    </w:p>
    <w:p w14:paraId="21E4C035" w14:textId="77777777" w:rsidR="00E62AFF" w:rsidRDefault="009237D8" w:rsidP="009237D8">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FAE8120" w14:textId="77777777" w:rsidR="00E62AFF" w:rsidRDefault="009237D8" w:rsidP="009237D8">
      <w:pPr>
        <w:pStyle w:val="ProductList-Bullet"/>
        <w:numPr>
          <w:ilvl w:val="0"/>
          <w:numId w:val="8"/>
        </w:numPr>
      </w:pPr>
      <w:r>
        <w:t>Es permet un nombre il·limitat de connexions per a l'activació de KMS o una tecnologia similar.</w:t>
      </w:r>
    </w:p>
    <w:p w14:paraId="449C9A97" w14:textId="77777777" w:rsidR="00E62AFF" w:rsidRDefault="00E62AFF">
      <w:pPr>
        <w:pStyle w:val="ProductList-Body"/>
      </w:pPr>
    </w:p>
    <w:p w14:paraId="46E37742" w14:textId="77777777" w:rsidR="00E62AFF" w:rsidRDefault="009237D8">
      <w:pPr>
        <w:pStyle w:val="ProductList-ClauseHeading"/>
        <w:outlineLvl w:val="3"/>
      </w:pPr>
      <w:r>
        <w:t>Adobe Flash Player</w:t>
      </w:r>
    </w:p>
    <w:p w14:paraId="1F63081A" w14:textId="77777777" w:rsidR="00E62AFF" w:rsidRDefault="009237D8">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353AA137" w14:textId="77777777" w:rsidR="00E62AFF" w:rsidRDefault="009237D8">
      <w:pPr>
        <w:pStyle w:val="ProductList-Offering2Heading"/>
        <w:outlineLvl w:val="2"/>
      </w:pPr>
      <w:bookmarkStart w:id="22" w:name="_Sec541"/>
      <w:r>
        <w:t>Per Core/CAL</w:t>
      </w:r>
      <w:bookmarkEnd w:id="22"/>
      <w:r>
        <w:fldChar w:fldCharType="begin"/>
      </w:r>
      <w:r>
        <w:instrText xml:space="preserve"> TC "</w:instrText>
      </w:r>
      <w:bookmarkStart w:id="23" w:name="_Toc2007710"/>
      <w:r>
        <w:instrText>Per Core/CAL</w:instrText>
      </w:r>
      <w:bookmarkEnd w:id="23"/>
      <w:r>
        <w:instrText>" \l 3</w:instrText>
      </w:r>
      <w:r>
        <w:fldChar w:fldCharType="end"/>
      </w:r>
    </w:p>
    <w:p w14:paraId="254797AB" w14:textId="77777777" w:rsidR="00E62AFF" w:rsidRDefault="009237D8">
      <w:pPr>
        <w:pStyle w:val="ProductList-ClauseHeading"/>
        <w:outlineLvl w:val="3"/>
      </w:pPr>
      <w:r>
        <w:t>Llicències de Servidor (per nucli)</w:t>
      </w:r>
    </w:p>
    <w:p w14:paraId="4692490C" w14:textId="77777777" w:rsidR="00E62AFF" w:rsidRDefault="009237D8" w:rsidP="009237D8">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75092799" w14:textId="77777777" w:rsidR="00E62AFF" w:rsidRDefault="009237D8" w:rsidP="009237D8">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B411B67" w14:textId="77777777" w:rsidR="00E62AFF" w:rsidRDefault="009237D8" w:rsidP="009237D8">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BC54451" w14:textId="77777777" w:rsidR="00E62AFF" w:rsidRDefault="009237D8" w:rsidP="009237D8">
      <w:pPr>
        <w:pStyle w:val="ProductList-Bullet"/>
        <w:numPr>
          <w:ilvl w:val="0"/>
          <w:numId w:val="9"/>
        </w:numPr>
      </w:pPr>
      <w:r>
        <w:t>Edició Standard:</w:t>
      </w:r>
    </w:p>
    <w:p w14:paraId="29DAA1AE" w14:textId="77777777" w:rsidR="00E62AFF" w:rsidRDefault="009237D8" w:rsidP="009237D8">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43796A46" w14:textId="77777777" w:rsidR="00E62AFF" w:rsidRDefault="009237D8" w:rsidP="009237D8">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23EEE602" w14:textId="77777777" w:rsidR="00E62AFF" w:rsidRDefault="009237D8" w:rsidP="009237D8">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EFAA7C1" w14:textId="77777777" w:rsidR="00E62AFF" w:rsidRDefault="009237D8" w:rsidP="009237D8">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1026677" w14:textId="77777777" w:rsidR="00E62AFF" w:rsidRDefault="009237D8" w:rsidP="009237D8">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2421A46C" w14:textId="77777777" w:rsidR="00E62AFF" w:rsidRDefault="00E62AFF">
      <w:pPr>
        <w:pStyle w:val="ProductList-Body"/>
      </w:pPr>
    </w:p>
    <w:p w14:paraId="39AD77C3" w14:textId="77777777" w:rsidR="00E62AFF" w:rsidRDefault="009237D8">
      <w:pPr>
        <w:pStyle w:val="ProductList-ClauseHeading"/>
        <w:outlineLvl w:val="3"/>
      </w:pPr>
      <w:r>
        <w:t>Llicències d'Accés</w:t>
      </w:r>
    </w:p>
    <w:p w14:paraId="4ED833FA" w14:textId="77777777" w:rsidR="00E62AFF" w:rsidRDefault="009237D8" w:rsidP="009237D8">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574EEA3E" w14:textId="77777777" w:rsidR="00E62AFF" w:rsidRDefault="009237D8" w:rsidP="009237D8">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097D1FFF" w14:textId="77777777" w:rsidR="00E62AFF" w:rsidRDefault="009237D8" w:rsidP="009237D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20413A74" w14:textId="77777777" w:rsidR="00E62AFF" w:rsidRDefault="009237D8" w:rsidP="009237D8">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16C2C31" w14:textId="77777777" w:rsidR="00E62AFF" w:rsidRDefault="009237D8">
      <w:pPr>
        <w:pStyle w:val="ProductList-Offering2Heading"/>
        <w:outlineLvl w:val="2"/>
      </w:pPr>
      <w:bookmarkStart w:id="24" w:name="_Sec542"/>
      <w:r>
        <w:t>Servidor/CAL</w:t>
      </w:r>
      <w:bookmarkEnd w:id="24"/>
      <w:r>
        <w:fldChar w:fldCharType="begin"/>
      </w:r>
      <w:r>
        <w:instrText xml:space="preserve"> TC "</w:instrText>
      </w:r>
      <w:bookmarkStart w:id="25" w:name="_Toc2007711"/>
      <w:r>
        <w:instrText>Servidor/CAL</w:instrText>
      </w:r>
      <w:bookmarkEnd w:id="25"/>
      <w:r>
        <w:instrText>" \l 3</w:instrText>
      </w:r>
      <w:r>
        <w:fldChar w:fldCharType="end"/>
      </w:r>
    </w:p>
    <w:p w14:paraId="2DE8022F" w14:textId="77777777" w:rsidR="00E62AFF" w:rsidRDefault="009237D8">
      <w:pPr>
        <w:pStyle w:val="ProductList-ClauseHeading"/>
        <w:outlineLvl w:val="3"/>
      </w:pPr>
      <w:r>
        <w:t>Llicències de Servidor (per Instància)</w:t>
      </w:r>
    </w:p>
    <w:p w14:paraId="38A88943" w14:textId="77777777" w:rsidR="00E62AFF" w:rsidRDefault="009237D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34A6998F" w14:textId="77777777" w:rsidR="00E62AFF" w:rsidRDefault="00E62AFF">
      <w:pPr>
        <w:pStyle w:val="ProductList-Body"/>
      </w:pPr>
    </w:p>
    <w:p w14:paraId="765DC662" w14:textId="77777777" w:rsidR="00E62AFF" w:rsidRDefault="009237D8">
      <w:pPr>
        <w:pStyle w:val="ProductList-ClauseHeading"/>
        <w:outlineLvl w:val="3"/>
      </w:pPr>
      <w:r>
        <w:t>Llicències d'Accés</w:t>
      </w:r>
    </w:p>
    <w:p w14:paraId="069089BA" w14:textId="77777777" w:rsidR="00E62AFF" w:rsidRDefault="009237D8" w:rsidP="009237D8">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72005C3D" w14:textId="77777777" w:rsidR="00E62AFF" w:rsidRDefault="009237D8" w:rsidP="009237D8">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12DF8ECB" w14:textId="77777777" w:rsidR="00E62AFF" w:rsidRDefault="009237D8">
      <w:pPr>
        <w:pStyle w:val="ProductList-Offering2Heading"/>
        <w:outlineLvl w:val="2"/>
      </w:pPr>
      <w:bookmarkStart w:id="26" w:name="_Sec543"/>
      <w:r>
        <w:t>Per Core</w:t>
      </w:r>
      <w:bookmarkEnd w:id="26"/>
      <w:r>
        <w:fldChar w:fldCharType="begin"/>
      </w:r>
      <w:r>
        <w:instrText xml:space="preserve"> TC "</w:instrText>
      </w:r>
      <w:bookmarkStart w:id="27" w:name="_Toc2007712"/>
      <w:r>
        <w:instrText>Per Core</w:instrText>
      </w:r>
      <w:bookmarkEnd w:id="27"/>
      <w:r>
        <w:instrText>" \l 3</w:instrText>
      </w:r>
      <w:r>
        <w:fldChar w:fldCharType="end"/>
      </w:r>
    </w:p>
    <w:p w14:paraId="2575B453" w14:textId="77777777" w:rsidR="00E62AFF" w:rsidRDefault="009237D8">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2F939EEF" w14:textId="77777777" w:rsidR="00E62AFF" w:rsidRDefault="00E62AFF">
      <w:pPr>
        <w:pStyle w:val="ProductList-Body"/>
      </w:pPr>
    </w:p>
    <w:p w14:paraId="4D44F4F0" w14:textId="77777777" w:rsidR="00E62AFF" w:rsidRDefault="009237D8">
      <w:pPr>
        <w:pStyle w:val="ProductList-ClauseHeading"/>
        <w:outlineLvl w:val="3"/>
      </w:pPr>
      <w:r>
        <w:t>Llicències de Servidor (per nucli): Llicències per Nucli Físic en un Servidor</w:t>
      </w:r>
    </w:p>
    <w:p w14:paraId="69758B47" w14:textId="77777777" w:rsidR="00E62AFF" w:rsidRDefault="009237D8" w:rsidP="009237D8">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D6D18CE" w14:textId="77777777" w:rsidR="00E62AFF" w:rsidRDefault="009237D8" w:rsidP="009237D8">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3D5D73E6" w14:textId="77777777" w:rsidR="00E62AFF" w:rsidRDefault="009237D8" w:rsidP="009237D8">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453408F5" w14:textId="77777777" w:rsidR="00E62AFF" w:rsidRDefault="009237D8" w:rsidP="009237D8">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8488700" w14:textId="77777777" w:rsidR="00E62AFF" w:rsidRDefault="009237D8" w:rsidP="009237D8">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1700FB4" w14:textId="77777777" w:rsidR="00E62AFF" w:rsidRDefault="00E62AFF">
      <w:pPr>
        <w:pStyle w:val="ProductList-Body"/>
      </w:pPr>
    </w:p>
    <w:p w14:paraId="131713E2" w14:textId="77777777" w:rsidR="00E62AFF" w:rsidRDefault="009237D8">
      <w:pPr>
        <w:pStyle w:val="ProductList-ClauseHeading"/>
        <w:outlineLvl w:val="3"/>
      </w:pPr>
      <w:r>
        <w:t>Llicències de Servidor (per nucli): Llicències per OSE Virtual Individual</w:t>
      </w:r>
    </w:p>
    <w:p w14:paraId="77626E02" w14:textId="77777777" w:rsidR="00E62AFF" w:rsidRDefault="009237D8" w:rsidP="009237D8">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162349AD" w14:textId="77777777" w:rsidR="00E62AFF" w:rsidRDefault="009237D8" w:rsidP="009237D8">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2CE2A91" w14:textId="77777777" w:rsidR="00E62AFF" w:rsidRDefault="009237D8" w:rsidP="009237D8">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1A43E9C6" w14:textId="77777777" w:rsidR="00E62AFF" w:rsidRDefault="009237D8">
      <w:pPr>
        <w:pStyle w:val="ProductList-Offering2Heading"/>
        <w:outlineLvl w:val="2"/>
      </w:pPr>
      <w:bookmarkStart w:id="28" w:name="_Sec544"/>
      <w:r>
        <w:t>Servidors de Gestió</w:t>
      </w:r>
      <w:bookmarkEnd w:id="28"/>
      <w:r>
        <w:fldChar w:fldCharType="begin"/>
      </w:r>
      <w:r>
        <w:instrText xml:space="preserve"> TC "</w:instrText>
      </w:r>
      <w:bookmarkStart w:id="29" w:name="_Toc2007713"/>
      <w:r>
        <w:instrText>Servidors de Gestió</w:instrText>
      </w:r>
      <w:bookmarkEnd w:id="29"/>
      <w:r>
        <w:instrText>" \l 3</w:instrText>
      </w:r>
      <w:r>
        <w:fldChar w:fldCharType="end"/>
      </w:r>
    </w:p>
    <w:p w14:paraId="3A6C1664" w14:textId="77777777" w:rsidR="00E62AFF" w:rsidRDefault="009237D8">
      <w:pPr>
        <w:pStyle w:val="ProductList-ClauseHeading"/>
        <w:outlineLvl w:val="3"/>
      </w:pPr>
      <w:r>
        <w:t>Llicències de Gestió</w:t>
      </w:r>
    </w:p>
    <w:p w14:paraId="5FA3BC6A" w14:textId="77777777" w:rsidR="00E62AFF" w:rsidRDefault="009237D8">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2780104B" w14:textId="77777777" w:rsidR="00E62AFF" w:rsidRDefault="00E62AFF">
      <w:pPr>
        <w:pStyle w:val="ProductList-Body"/>
      </w:pPr>
    </w:p>
    <w:p w14:paraId="76FDC24B" w14:textId="77777777" w:rsidR="00E62AFF" w:rsidRDefault="009237D8">
      <w:pPr>
        <w:pStyle w:val="ProductList-ClauseHeading"/>
        <w:outlineLvl w:val="3"/>
      </w:pPr>
      <w:r>
        <w:t>Llicències de Gestió de Servidor (per nucli)</w:t>
      </w:r>
    </w:p>
    <w:p w14:paraId="0013A82B" w14:textId="77777777" w:rsidR="00E62AFF" w:rsidRDefault="009237D8" w:rsidP="009237D8">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0D2722E9" w14:textId="77777777" w:rsidR="00E62AFF" w:rsidRDefault="009237D8" w:rsidP="009237D8">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172FB58" w14:textId="77777777" w:rsidR="00E62AFF" w:rsidRDefault="009237D8" w:rsidP="009237D8">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3213708" w14:textId="77777777" w:rsidR="00E62AFF" w:rsidRDefault="009237D8" w:rsidP="009237D8">
      <w:pPr>
        <w:pStyle w:val="ProductList-Bullet"/>
        <w:numPr>
          <w:ilvl w:val="0"/>
          <w:numId w:val="14"/>
        </w:numPr>
      </w:pPr>
      <w:r>
        <w:t>Edició Standard:</w:t>
      </w:r>
    </w:p>
    <w:p w14:paraId="4C48E9EC" w14:textId="77777777" w:rsidR="00E62AFF" w:rsidRDefault="009237D8" w:rsidP="009237D8">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442EF88" w14:textId="77777777" w:rsidR="00E62AFF" w:rsidRDefault="009237D8" w:rsidP="009237D8">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6EC045B" w14:textId="77777777" w:rsidR="00E62AFF" w:rsidRDefault="009237D8" w:rsidP="009237D8">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176FE9A2" w14:textId="77777777" w:rsidR="00E62AFF" w:rsidRDefault="009237D8" w:rsidP="009237D8">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B62A5C6" w14:textId="77777777" w:rsidR="00E62AFF" w:rsidRDefault="00E62AFF">
      <w:pPr>
        <w:pStyle w:val="ProductList-Body"/>
      </w:pPr>
    </w:p>
    <w:p w14:paraId="527E6011" w14:textId="77777777" w:rsidR="00E62AFF" w:rsidRDefault="009237D8">
      <w:pPr>
        <w:pStyle w:val="ProductList-ClauseHeading"/>
        <w:outlineLvl w:val="3"/>
      </w:pPr>
      <w:r>
        <w:t>Llicències de Gestió de Client (per OSE o usuari)</w:t>
      </w:r>
    </w:p>
    <w:p w14:paraId="55383C6C" w14:textId="77777777" w:rsidR="00E62AFF" w:rsidRDefault="009237D8" w:rsidP="009237D8">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972E9AD" w14:textId="77777777" w:rsidR="00E62AFF" w:rsidRDefault="009237D8" w:rsidP="009237D8">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787B8802" w14:textId="77777777" w:rsidR="00E62AFF" w:rsidRDefault="009237D8" w:rsidP="009237D8">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361D9FBA" w14:textId="77777777" w:rsidR="00E62AFF" w:rsidRDefault="009237D8" w:rsidP="009237D8">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298564BC" w14:textId="77777777" w:rsidR="00E62AFF" w:rsidRDefault="00E62AFF">
      <w:pPr>
        <w:pStyle w:val="ProductList-Body"/>
      </w:pPr>
    </w:p>
    <w:p w14:paraId="7D7642AE" w14:textId="77777777" w:rsidR="00E62AFF" w:rsidRDefault="009237D8">
      <w:pPr>
        <w:pStyle w:val="ProductList-ClauseHeading"/>
        <w:outlineLvl w:val="3"/>
      </w:pPr>
      <w:r>
        <w:t>No necessiten Llicències de Gestió:</w:t>
      </w:r>
    </w:p>
    <w:p w14:paraId="3CE90ADE" w14:textId="77777777" w:rsidR="00E62AFF" w:rsidRDefault="009237D8" w:rsidP="009237D8">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5352B1A7" w14:textId="77777777" w:rsidR="00E62AFF" w:rsidRDefault="009237D8" w:rsidP="009237D8">
      <w:pPr>
        <w:pStyle w:val="ProductList-Bullet"/>
        <w:numPr>
          <w:ilvl w:val="0"/>
          <w:numId w:val="16"/>
        </w:numPr>
      </w:pPr>
      <w:r>
        <w:t>cap dels dispositius de la infraestructura de xarxa del Client que funcionen només per transmetre dades de la xarxa i no executen programari del Windows Server;</w:t>
      </w:r>
    </w:p>
    <w:p w14:paraId="267626B1" w14:textId="77777777" w:rsidR="00E62AFF" w:rsidRDefault="009237D8" w:rsidP="009237D8">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1DB711AB" w14:textId="77777777" w:rsidR="00E62AFF" w:rsidRDefault="009237D8" w:rsidP="009237D8">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32D9DE6" w14:textId="77777777" w:rsidR="00E62AFF" w:rsidRDefault="00E62AFF">
      <w:pPr>
        <w:pStyle w:val="ProductList-Body"/>
      </w:pPr>
    </w:p>
    <w:p w14:paraId="580F2CB0" w14:textId="77777777" w:rsidR="00E62AFF" w:rsidRDefault="009237D8">
      <w:pPr>
        <w:pStyle w:val="ProductList-ClauseHeading"/>
        <w:outlineLvl w:val="3"/>
      </w:pPr>
      <w:r>
        <w:t>Conjunts de dades</w:t>
      </w:r>
    </w:p>
    <w:p w14:paraId="59323540" w14:textId="77777777" w:rsidR="00E62AFF" w:rsidRDefault="009237D8">
      <w:pPr>
        <w:pStyle w:val="ProductList-Body"/>
      </w:pPr>
      <w:r>
        <w:t>El client no pot copiar ni distribuir cap conjunt de dades (ni cap part d'un conjunt de dades) inclòs en el programari.</w:t>
      </w:r>
    </w:p>
    <w:p w14:paraId="7631C5DE" w14:textId="77777777" w:rsidR="00E62AFF" w:rsidRDefault="009237D8">
      <w:pPr>
        <w:pStyle w:val="ProductList-Offering2Heading"/>
        <w:outlineLvl w:val="2"/>
      </w:pPr>
      <w:bookmarkStart w:id="30" w:name="_Sec545"/>
      <w:r>
        <w:t>Servidors Especialitzats</w:t>
      </w:r>
      <w:bookmarkEnd w:id="30"/>
      <w:r>
        <w:fldChar w:fldCharType="begin"/>
      </w:r>
      <w:r>
        <w:instrText xml:space="preserve"> TC "</w:instrText>
      </w:r>
      <w:bookmarkStart w:id="31" w:name="_Toc2007714"/>
      <w:r>
        <w:instrText>Servidors Especialitzats</w:instrText>
      </w:r>
      <w:bookmarkEnd w:id="31"/>
      <w:r>
        <w:instrText>" \l 3</w:instrText>
      </w:r>
      <w:r>
        <w:fldChar w:fldCharType="end"/>
      </w:r>
    </w:p>
    <w:p w14:paraId="6E80CBE2" w14:textId="77777777" w:rsidR="00E62AFF" w:rsidRDefault="009237D8">
      <w:pPr>
        <w:pStyle w:val="ProductList-ClauseHeading"/>
        <w:outlineLvl w:val="3"/>
      </w:pPr>
      <w:r>
        <w:t>Llicències de Servidor (per Instància)</w:t>
      </w:r>
    </w:p>
    <w:p w14:paraId="5E1A8F37" w14:textId="77777777" w:rsidR="00E62AFF" w:rsidRDefault="009237D8">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BF52366" w14:textId="77777777" w:rsidR="00E62AFF" w:rsidRDefault="009237D8">
      <w:pPr>
        <w:pStyle w:val="ProductList-Offering2Heading"/>
        <w:outlineLvl w:val="2"/>
      </w:pPr>
      <w:bookmarkStart w:id="32" w:name="_Sec546"/>
      <w:r>
        <w:t>Eines de Desenvolupador</w:t>
      </w:r>
      <w:bookmarkEnd w:id="32"/>
      <w:r>
        <w:fldChar w:fldCharType="begin"/>
      </w:r>
      <w:r>
        <w:instrText xml:space="preserve"> TC "</w:instrText>
      </w:r>
      <w:bookmarkStart w:id="33" w:name="_Toc2007715"/>
      <w:r>
        <w:instrText>Eines de Desenvolupador</w:instrText>
      </w:r>
      <w:bookmarkEnd w:id="33"/>
      <w:r>
        <w:instrText>" \l 3</w:instrText>
      </w:r>
      <w:r>
        <w:fldChar w:fldCharType="end"/>
      </w:r>
    </w:p>
    <w:p w14:paraId="465BC18B" w14:textId="77777777" w:rsidR="00E62AFF" w:rsidRDefault="009237D8">
      <w:pPr>
        <w:pStyle w:val="ProductList-ClauseHeading"/>
        <w:outlineLvl w:val="3"/>
      </w:pPr>
      <w:r>
        <w:t>Llicències d'Usuari</w:t>
      </w:r>
    </w:p>
    <w:p w14:paraId="491CC1E5" w14:textId="77777777" w:rsidR="00E62AFF" w:rsidRDefault="009237D8" w:rsidP="009237D8">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6F474435" w14:textId="77777777" w:rsidR="00E62AFF" w:rsidRDefault="009237D8" w:rsidP="009237D8">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1C10932D" w14:textId="77777777" w:rsidR="00E62AFF" w:rsidRDefault="009237D8" w:rsidP="009237D8">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2EAEACE" w14:textId="77777777" w:rsidR="00E62AFF" w:rsidRDefault="00E62AFF">
      <w:pPr>
        <w:pStyle w:val="ProductList-Body"/>
      </w:pPr>
    </w:p>
    <w:p w14:paraId="493EC949" w14:textId="77777777" w:rsidR="00E62AFF" w:rsidRDefault="009237D8">
      <w:pPr>
        <w:pStyle w:val="ProductList-ClauseHeading"/>
        <w:outlineLvl w:val="3"/>
      </w:pPr>
      <w:r>
        <w:t>Termes de Llicència Addicionals per a Subscripcions al Visual Studio</w:t>
      </w:r>
    </w:p>
    <w:p w14:paraId="08BCD74E" w14:textId="77777777" w:rsidR="00E62AFF" w:rsidRDefault="009237D8">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F9C8062" w14:textId="77777777" w:rsidR="00E62AFF" w:rsidRDefault="00E62AFF">
      <w:pPr>
        <w:pStyle w:val="ProductList-Body"/>
      </w:pPr>
    </w:p>
    <w:p w14:paraId="41F62085" w14:textId="77777777" w:rsidR="00E62AFF" w:rsidRDefault="009237D8">
      <w:pPr>
        <w:pStyle w:val="ProductList-SubClauseHeading"/>
        <w:outlineLvl w:val="4"/>
      </w:pPr>
      <w:r>
        <w:t>Execució del Programari als Serveis del Microsoft Azure</w:t>
      </w:r>
    </w:p>
    <w:p w14:paraId="1A4A5DE5" w14:textId="77777777" w:rsidR="00E62AFF" w:rsidRDefault="009237D8" w:rsidP="009237D8">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3200C9EC" w14:textId="77777777" w:rsidR="00E62AFF" w:rsidRDefault="009237D8" w:rsidP="009237D8">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634F3142" w14:textId="77777777" w:rsidR="00E62AFF" w:rsidRDefault="009237D8" w:rsidP="009237D8">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7021989A" w14:textId="77777777" w:rsidR="00E62AFF" w:rsidRDefault="00E62AFF">
      <w:pPr>
        <w:pStyle w:val="ProductList-BodyIndented"/>
      </w:pPr>
    </w:p>
    <w:p w14:paraId="53E82DCD" w14:textId="77777777" w:rsidR="00E62AFF" w:rsidRDefault="009237D8">
      <w:pPr>
        <w:pStyle w:val="ProductList-SubClauseHeading"/>
        <w:outlineLvl w:val="4"/>
      </w:pPr>
      <w:r>
        <w:t>Requisits addicionals</w:t>
      </w:r>
    </w:p>
    <w:p w14:paraId="0D31F402" w14:textId="77777777" w:rsidR="00E62AFF" w:rsidRDefault="009237D8">
      <w:pPr>
        <w:pStyle w:val="ProductList-BodyIndented"/>
      </w:pPr>
      <w:r>
        <w:t>Per executar Programari als Serveis del Microsoft Azure, el Client ha d'activar la seva Subscripció al Visual Studio. Per fer-ho, cal que enllaci el seu compte de Microsoft a la Subscripció al Visual Studio.</w:t>
      </w:r>
    </w:p>
    <w:p w14:paraId="506A9EBB" w14:textId="77777777" w:rsidR="00E62AFF" w:rsidRDefault="00E62AFF">
      <w:pPr>
        <w:pStyle w:val="ProductList-BodyIndented"/>
      </w:pPr>
    </w:p>
    <w:p w14:paraId="25585A01" w14:textId="77777777" w:rsidR="00E62AFF" w:rsidRDefault="009237D8">
      <w:pPr>
        <w:pStyle w:val="ProductList-SubClauseHeading"/>
        <w:outlineLvl w:val="4"/>
      </w:pPr>
      <w:r>
        <w:t>Proves d'acceptació i comentaris</w:t>
      </w:r>
    </w:p>
    <w:p w14:paraId="4981ABAF" w14:textId="77777777" w:rsidR="00E62AFF" w:rsidRDefault="009237D8">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0EA431D1" w14:textId="77777777" w:rsidR="00E62AFF" w:rsidRDefault="00E62AFF">
      <w:pPr>
        <w:pStyle w:val="ProductList-BodyIndented"/>
      </w:pPr>
    </w:p>
    <w:p w14:paraId="4C17DF37" w14:textId="77777777" w:rsidR="00E62AFF" w:rsidRDefault="009237D8">
      <w:pPr>
        <w:pStyle w:val="ProductList-SubClauseHeading"/>
        <w:outlineLvl w:val="4"/>
      </w:pPr>
      <w:r>
        <w:lastRenderedPageBreak/>
        <w:t>Serveis d'Escriptori Remot del Windows Server 2016</w:t>
      </w:r>
    </w:p>
    <w:p w14:paraId="4ADB14FA" w14:textId="77777777" w:rsidR="00E62AFF" w:rsidRDefault="009237D8">
      <w:pPr>
        <w:pStyle w:val="ProductList-BodyIndented"/>
      </w:pPr>
      <w:r>
        <w:t>Fins a 200 usuaris anònims a la vegada poden utilitzar la característica dels Serveis de l'Escriptori Remot del programari del Windows Server per accedir a demostracions en línia dels programes del Client.</w:t>
      </w:r>
    </w:p>
    <w:p w14:paraId="51C0860C" w14:textId="77777777" w:rsidR="00E62AFF" w:rsidRDefault="00E62AFF">
      <w:pPr>
        <w:pStyle w:val="ProductList-BodyIndented"/>
      </w:pPr>
    </w:p>
    <w:p w14:paraId="61E36248" w14:textId="77777777" w:rsidR="00E62AFF" w:rsidRDefault="009237D8">
      <w:pPr>
        <w:pStyle w:val="ProductList-SubClauseHeading"/>
        <w:outlineLvl w:val="4"/>
      </w:pPr>
      <w:r>
        <w:t>Producte del Windows Embedded</w:t>
      </w:r>
    </w:p>
    <w:p w14:paraId="6B3E61E2" w14:textId="77777777" w:rsidR="00E62AFF" w:rsidRDefault="009237D8">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533E135C"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47CD9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99EC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5AFE886" w14:textId="77777777" w:rsidR="00E62AFF" w:rsidRDefault="00E62AFF">
      <w:pPr>
        <w:pStyle w:val="ProductList-BodyIndented"/>
      </w:pPr>
    </w:p>
    <w:p w14:paraId="38781E78" w14:textId="77777777" w:rsidR="00E62AFF" w:rsidRDefault="00E62AFF">
      <w:pPr>
        <w:sectPr w:rsidR="00E62AFF">
          <w:headerReference w:type="default" r:id="rId33"/>
          <w:footerReference w:type="default" r:id="rId34"/>
          <w:type w:val="continuous"/>
          <w:pgSz w:w="12240" w:h="15840" w:code="1"/>
          <w:pgMar w:top="1170" w:right="720" w:bottom="720" w:left="720" w:header="432" w:footer="288" w:gutter="0"/>
          <w:cols w:space="360"/>
        </w:sectPr>
      </w:pPr>
    </w:p>
    <w:p w14:paraId="7335A780" w14:textId="77777777" w:rsidR="00E62AFF" w:rsidRDefault="009237D8">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2007716"/>
      <w:r>
        <w:instrText>Programari</w:instrText>
      </w:r>
      <w:bookmarkEnd w:id="35"/>
      <w:r>
        <w:instrText>" \l 1</w:instrText>
      </w:r>
      <w:r>
        <w:fldChar w:fldCharType="end"/>
      </w:r>
    </w:p>
    <w:p w14:paraId="6C67C565" w14:textId="77777777" w:rsidR="00E62AFF" w:rsidRDefault="009237D8">
      <w:pPr>
        <w:pStyle w:val="ProductList-Offering1HeadingNoBorder"/>
        <w:outlineLvl w:val="1"/>
      </w:pPr>
      <w:bookmarkStart w:id="36" w:name="_Sec857"/>
      <w:r>
        <w:t>Advanced Threat Analytics</w:t>
      </w:r>
      <w:bookmarkEnd w:id="36"/>
      <w:r>
        <w:fldChar w:fldCharType="begin"/>
      </w:r>
      <w:r>
        <w:instrText xml:space="preserve"> TC "</w:instrText>
      </w:r>
      <w:bookmarkStart w:id="37" w:name="_Toc2007717"/>
      <w:r>
        <w:instrText>Advanced Threat Analytics</w:instrText>
      </w:r>
      <w:bookmarkEnd w:id="37"/>
      <w:r>
        <w:instrText>" \l 2</w:instrText>
      </w:r>
      <w:r>
        <w:fldChar w:fldCharType="end"/>
      </w:r>
    </w:p>
    <w:p w14:paraId="640CA31C" w14:textId="77777777" w:rsidR="00E62AFF" w:rsidRDefault="009237D8">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62AFF" w14:paraId="06444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DA46E8"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F1509"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E38B"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42D48"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D834"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33C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85BC5"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59105"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61B5"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1E04"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6150"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F614"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12F51248" w14:textId="77777777">
        <w:tc>
          <w:tcPr>
            <w:tcW w:w="4160" w:type="dxa"/>
            <w:tcBorders>
              <w:top w:val="single" w:sz="6" w:space="0" w:color="FFFFFF"/>
              <w:left w:val="none" w:sz="4" w:space="0" w:color="6E6E6E"/>
              <w:bottom w:val="dashed" w:sz="4" w:space="0" w:color="BFBFBF"/>
              <w:right w:val="none" w:sz="4" w:space="0" w:color="6E6E6E"/>
            </w:tcBorders>
          </w:tcPr>
          <w:p w14:paraId="04DA17C4" w14:textId="77777777" w:rsidR="00E62AFF" w:rsidRDefault="009237D8">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E6669" w14:textId="77777777" w:rsidR="00E62AFF" w:rsidRDefault="009237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23BAA6E"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60119"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64EC55"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40F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ED2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4F5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391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C64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527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49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4713CA05" w14:textId="77777777">
        <w:tc>
          <w:tcPr>
            <w:tcW w:w="4160" w:type="dxa"/>
            <w:tcBorders>
              <w:top w:val="dashed" w:sz="4" w:space="0" w:color="BFBFBF"/>
              <w:left w:val="none" w:sz="4" w:space="0" w:color="6E6E6E"/>
              <w:bottom w:val="none" w:sz="4" w:space="0" w:color="FFFFFF"/>
              <w:right w:val="none" w:sz="4" w:space="0" w:color="6E6E6E"/>
            </w:tcBorders>
          </w:tcPr>
          <w:p w14:paraId="5ECB065B" w14:textId="77777777" w:rsidR="00E62AFF" w:rsidRDefault="009237D8">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BFC5B9" w14:textId="77777777" w:rsidR="00E62AFF" w:rsidRDefault="009237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1111CEE"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8F9E50" w14:textId="77777777" w:rsidR="00E62AFF" w:rsidRDefault="009237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8B96AAF"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8CB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642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23C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9F2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596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BCEF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ADAE" w14:textId="77777777" w:rsidR="00E62AFF" w:rsidRDefault="00E62AFF">
            <w:pPr>
              <w:pStyle w:val="ProductList-TableBody"/>
              <w:jc w:val="center"/>
            </w:pPr>
          </w:p>
        </w:tc>
      </w:tr>
    </w:tbl>
    <w:p w14:paraId="5D3A0B8A" w14:textId="77777777" w:rsidR="00E62AFF" w:rsidRDefault="009237D8">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E62AFF" w14:paraId="171DB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9924A" w14:textId="77777777" w:rsidR="00E62AFF" w:rsidRDefault="009237D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33CDDC9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4D0DD" w14:textId="77777777" w:rsidR="00E62AFF" w:rsidRDefault="009237D8">
            <w:pPr>
              <w:pStyle w:val="ProductList-TableBody"/>
            </w:pPr>
            <w:r>
              <w:rPr>
                <w:color w:val="404040"/>
              </w:rPr>
              <w:t>Edicions Inferiors: N/A</w:t>
            </w:r>
          </w:p>
        </w:tc>
      </w:tr>
      <w:tr w:rsidR="00E62AFF" w14:paraId="017A6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B7C6"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1C44"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79C47C7"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E62AFF" w14:paraId="02BB4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01BC"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5CD8"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9DB6" w14:textId="77777777" w:rsidR="00E62AFF" w:rsidRDefault="009237D8">
            <w:pPr>
              <w:pStyle w:val="ProductList-TableBody"/>
            </w:pPr>
            <w:r>
              <w:rPr>
                <w:color w:val="404040"/>
              </w:rPr>
              <w:t>Opció de Reducció: N/A</w:t>
            </w:r>
          </w:p>
        </w:tc>
      </w:tr>
      <w:tr w:rsidR="00E62AFF" w14:paraId="68002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7BAC"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1570C"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1E83" w14:textId="77777777" w:rsidR="00E62AFF" w:rsidRDefault="009237D8">
            <w:pPr>
              <w:pStyle w:val="ProductList-TableBody"/>
            </w:pPr>
            <w:r>
              <w:rPr>
                <w:color w:val="404040"/>
              </w:rPr>
              <w:t>Opció “True Up”: N/A</w:t>
            </w:r>
          </w:p>
        </w:tc>
      </w:tr>
      <w:tr w:rsidR="00E62AFF" w14:paraId="3CD2B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E18A"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B62B8"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02C9" w14:textId="77777777" w:rsidR="00E62AFF" w:rsidRDefault="00E62AFF">
            <w:pPr>
              <w:pStyle w:val="ProductList-TableBody"/>
            </w:pPr>
          </w:p>
        </w:tc>
      </w:tr>
    </w:tbl>
    <w:p w14:paraId="7C1B7D1C" w14:textId="77777777" w:rsidR="00E62AFF" w:rsidRDefault="00E62AFF">
      <w:pPr>
        <w:pStyle w:val="ProductList-Body"/>
      </w:pPr>
    </w:p>
    <w:p w14:paraId="459B8A37" w14:textId="77777777" w:rsidR="00E62AFF" w:rsidRDefault="009237D8">
      <w:pPr>
        <w:pStyle w:val="ProductList-ClauseHeading"/>
        <w:outlineLvl w:val="3"/>
      </w:pPr>
      <w:r>
        <w:t>2.1 Restriccions de Països</w:t>
      </w:r>
    </w:p>
    <w:p w14:paraId="7B12414F" w14:textId="77777777" w:rsidR="00E62AFF" w:rsidRDefault="009237D8">
      <w:pPr>
        <w:pStyle w:val="ProductList-Body"/>
      </w:pPr>
      <w:r>
        <w:t>El Client no pot baixar l'Advanced Threat Analytics 2016 per al seu ús o distribució a la República Popular de la Xina.</w:t>
      </w:r>
    </w:p>
    <w:p w14:paraId="06607208" w14:textId="77777777" w:rsidR="00E62AFF" w:rsidRDefault="00E62AFF">
      <w:pPr>
        <w:pStyle w:val="ProductList-Body"/>
      </w:pPr>
    </w:p>
    <w:p w14:paraId="3D0359F9" w14:textId="77777777" w:rsidR="00E62AFF" w:rsidRDefault="009237D8">
      <w:pPr>
        <w:pStyle w:val="ProductList-ClauseHeading"/>
        <w:outlineLvl w:val="3"/>
      </w:pPr>
      <w:r>
        <w:t>2.2 Clients d'Academic</w:t>
      </w:r>
    </w:p>
    <w:p w14:paraId="449F80B8" w14:textId="77777777" w:rsidR="00E62AFF" w:rsidRDefault="009237D8">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3619F5D3" w14:textId="77777777" w:rsidR="00E62AFF" w:rsidRDefault="009237D8">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E62AFF" w14:paraId="37BF9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87779"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30C0BF1"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2CBC3" w14:textId="77777777" w:rsidR="00E62AFF" w:rsidRDefault="009237D8">
            <w:pPr>
              <w:pStyle w:val="ProductList-TableBody"/>
            </w:pPr>
            <w:r>
              <w:rPr>
                <w:color w:val="404040"/>
              </w:rPr>
              <w:t>Programari Addicional: N/A</w:t>
            </w:r>
          </w:p>
        </w:tc>
      </w:tr>
      <w:tr w:rsidR="00E62AFF" w14:paraId="5829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9099"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AEA29DB"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47C18"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2AFF" w14:paraId="00C3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52297"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D6A4"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3EFA" w14:textId="77777777" w:rsidR="00E62AFF" w:rsidRDefault="00E62AFF">
            <w:pPr>
              <w:pStyle w:val="ProductList-TableBody"/>
            </w:pPr>
          </w:p>
        </w:tc>
      </w:tr>
    </w:tbl>
    <w:p w14:paraId="6F6E9859" w14:textId="77777777" w:rsidR="00E62AFF" w:rsidRDefault="00E62AFF">
      <w:pPr>
        <w:pStyle w:val="ProductList-Body"/>
      </w:pPr>
    </w:p>
    <w:p w14:paraId="00D7719E" w14:textId="77777777" w:rsidR="00E62AFF" w:rsidRDefault="009237D8">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E62AFF" w14:paraId="571BD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E6CF9"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4177D99" w14:textId="77777777" w:rsidR="00E62AFF" w:rsidRDefault="009237D8">
            <w:pPr>
              <w:pStyle w:val="ProductList-TableBody"/>
            </w:pPr>
            <w:r>
              <w:t>Advanced Threat Analytics 2016 (ML d'Usuari o d'OSE)</w:t>
            </w:r>
          </w:p>
          <w:p w14:paraId="743A4686" w14:textId="77777777" w:rsidR="00E62AFF" w:rsidRDefault="009237D8">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7AB06AC0" w14:textId="77777777" w:rsidR="00E62AFF" w:rsidRDefault="009237D8">
            <w:pPr>
              <w:pStyle w:val="ProductList-TableBody"/>
            </w:pPr>
            <w:r>
              <w:t>Azure Advanced Threat Protection for Users (SL d'Usuari)</w:t>
            </w:r>
          </w:p>
          <w:p w14:paraId="5CFC537D" w14:textId="77777777" w:rsidR="00E62AFF" w:rsidRDefault="009237D8">
            <w:pPr>
              <w:pStyle w:val="ProductList-TableBody"/>
            </w:pPr>
            <w:r>
              <w:t>Llicència Equivalent a Llicència de Gestió (vegeu l'</w:t>
            </w:r>
            <w:hyperlink w:anchor="_Sec591">
              <w:r>
                <w:rPr>
                  <w:color w:val="00467F"/>
                  <w:u w:val="single"/>
                </w:rPr>
                <w:t>Apèndix A</w:t>
              </w:r>
            </w:hyperlink>
            <w:r>
              <w:t>)</w:t>
            </w:r>
          </w:p>
        </w:tc>
      </w:tr>
    </w:tbl>
    <w:p w14:paraId="6272C27C" w14:textId="77777777" w:rsidR="00E62AFF" w:rsidRDefault="00E62AFF">
      <w:pPr>
        <w:pStyle w:val="ProductList-Body"/>
      </w:pPr>
    </w:p>
    <w:p w14:paraId="679BEC7B" w14:textId="77777777" w:rsidR="00E62AFF" w:rsidRDefault="009237D8">
      <w:pPr>
        <w:pStyle w:val="ProductList-ClauseHeading"/>
        <w:outlineLvl w:val="3"/>
      </w:pPr>
      <w:r>
        <w:t>3.2 Ús que requereix una Llicència de Gestió</w:t>
      </w:r>
    </w:p>
    <w:p w14:paraId="63CC17ED" w14:textId="77777777" w:rsidR="00E62AFF" w:rsidRDefault="009237D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27BED8DC" w14:textId="77777777" w:rsidR="00E62AFF" w:rsidRDefault="00E62AFF">
      <w:pPr>
        <w:pStyle w:val="ProductList-Body"/>
      </w:pPr>
    </w:p>
    <w:p w14:paraId="5F9229C4" w14:textId="77777777" w:rsidR="00E62AFF" w:rsidRDefault="009237D8">
      <w:pPr>
        <w:pStyle w:val="ProductList-ClauseHeading"/>
        <w:outlineLvl w:val="3"/>
      </w:pPr>
      <w:r>
        <w:t>3.3 Termes de Llicència de Tercers per a Components de Codi Obert</w:t>
      </w:r>
    </w:p>
    <w:p w14:paraId="055926BD" w14:textId="77777777" w:rsidR="00E62AFF" w:rsidRDefault="009237D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82FCEAA" w14:textId="77777777" w:rsidR="00E62AFF" w:rsidRDefault="009237D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E62AFF" w14:paraId="47BD2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83DD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08C156"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DD97C" w14:textId="77777777" w:rsidR="00E62AFF" w:rsidRDefault="009237D8">
            <w:pPr>
              <w:pStyle w:val="ProductList-TableBody"/>
            </w:pPr>
            <w:r>
              <w:rPr>
                <w:color w:val="404040"/>
              </w:rPr>
              <w:t>Drets de Commutació per Error: N/A</w:t>
            </w:r>
          </w:p>
        </w:tc>
      </w:tr>
      <w:tr w:rsidR="00E62AFF" w14:paraId="39CA2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F93D"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6464"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11E4" w14:textId="77777777" w:rsidR="00E62AFF" w:rsidRDefault="009237D8">
            <w:pPr>
              <w:pStyle w:val="ProductList-TableBody"/>
            </w:pPr>
            <w:r>
              <w:rPr>
                <w:color w:val="404040"/>
              </w:rPr>
              <w:t>Drets d'Itinerància: N/A</w:t>
            </w:r>
          </w:p>
        </w:tc>
      </w:tr>
      <w:tr w:rsidR="00E62AFF" w14:paraId="6086E520" w14:textId="77777777">
        <w:tc>
          <w:tcPr>
            <w:tcW w:w="4040" w:type="dxa"/>
            <w:tcBorders>
              <w:top w:val="single" w:sz="4" w:space="0" w:color="000000"/>
              <w:left w:val="single" w:sz="4" w:space="0" w:color="000000"/>
              <w:bottom w:val="single" w:sz="4" w:space="0" w:color="000000"/>
              <w:right w:val="single" w:sz="4" w:space="0" w:color="000000"/>
            </w:tcBorders>
          </w:tcPr>
          <w:p w14:paraId="1C816310"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224BF"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753F" w14:textId="77777777" w:rsidR="00E62AFF" w:rsidRDefault="00E62AFF">
            <w:pPr>
              <w:pStyle w:val="ProductList-TableBody"/>
            </w:pPr>
          </w:p>
        </w:tc>
      </w:tr>
    </w:tbl>
    <w:p w14:paraId="3210E48D"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4E18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CCC9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C2E4A0C" w14:textId="77777777" w:rsidR="00E62AFF" w:rsidRDefault="00E62AFF">
      <w:pPr>
        <w:pStyle w:val="ProductList-Body"/>
      </w:pPr>
    </w:p>
    <w:p w14:paraId="56DB7038" w14:textId="77777777" w:rsidR="00E62AFF" w:rsidRDefault="009237D8">
      <w:pPr>
        <w:pStyle w:val="ProductList-Offering1HeadingNoBorder"/>
        <w:outlineLvl w:val="1"/>
      </w:pPr>
      <w:bookmarkStart w:id="42" w:name="_Sec592"/>
      <w:r>
        <w:t>BizTalk</w:t>
      </w:r>
      <w:bookmarkEnd w:id="42"/>
      <w:r>
        <w:fldChar w:fldCharType="begin"/>
      </w:r>
      <w:r>
        <w:instrText xml:space="preserve"> TC "</w:instrText>
      </w:r>
      <w:bookmarkStart w:id="43" w:name="_Toc2007718"/>
      <w:r>
        <w:instrText>BizTalk</w:instrText>
      </w:r>
      <w:bookmarkEnd w:id="43"/>
      <w:r>
        <w:instrText>" \l 2</w:instrText>
      </w:r>
      <w:r>
        <w:fldChar w:fldCharType="end"/>
      </w:r>
    </w:p>
    <w:p w14:paraId="3B6D0796" w14:textId="77777777" w:rsidR="00E62AFF" w:rsidRDefault="009237D8">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2AFF" w14:paraId="1C2B3C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8C6E7"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37BB7"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CF41"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DE2A"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B93F4"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7AEF0"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F08F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25D9"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0FD87"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AFC16"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9BE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9CFF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51C01A0E" w14:textId="77777777">
        <w:tc>
          <w:tcPr>
            <w:tcW w:w="4160" w:type="dxa"/>
            <w:tcBorders>
              <w:top w:val="single" w:sz="6" w:space="0" w:color="FFFFFF"/>
              <w:left w:val="none" w:sz="4" w:space="0" w:color="6E6E6E"/>
              <w:bottom w:val="dashed" w:sz="4" w:space="0" w:color="BFBFBF"/>
              <w:right w:val="none" w:sz="4" w:space="0" w:color="6E6E6E"/>
            </w:tcBorders>
          </w:tcPr>
          <w:p w14:paraId="41AF515A" w14:textId="77777777" w:rsidR="00E62AFF" w:rsidRDefault="009237D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D0B179" w14:textId="77777777" w:rsidR="00E62AFF" w:rsidRDefault="009237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356F9C" w14:textId="77777777" w:rsidR="00E62AFF" w:rsidRDefault="009237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0788DD" w14:textId="77777777" w:rsidR="00E62AFF" w:rsidRDefault="009237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1A7447" w14:textId="77777777" w:rsidR="00E62AFF" w:rsidRDefault="009237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BA8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EEA9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62C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F71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C07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54F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843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5060DBCC" w14:textId="77777777">
        <w:tc>
          <w:tcPr>
            <w:tcW w:w="4160" w:type="dxa"/>
            <w:tcBorders>
              <w:top w:val="dashed" w:sz="4" w:space="0" w:color="BFBFBF"/>
              <w:left w:val="none" w:sz="4" w:space="0" w:color="6E6E6E"/>
              <w:bottom w:val="dashed" w:sz="4" w:space="0" w:color="BFBFBF"/>
              <w:right w:val="none" w:sz="4" w:space="0" w:color="6E6E6E"/>
            </w:tcBorders>
          </w:tcPr>
          <w:p w14:paraId="51B47063" w14:textId="77777777" w:rsidR="00E62AFF" w:rsidRDefault="009237D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4875FC"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E30D3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7F4B41"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76C6A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789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872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6F4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A3A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DAC4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F71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41D1" w14:textId="77777777" w:rsidR="00E62AFF" w:rsidRDefault="00E62AFF">
            <w:pPr>
              <w:pStyle w:val="ProductList-TableBody"/>
              <w:jc w:val="center"/>
            </w:pPr>
          </w:p>
        </w:tc>
      </w:tr>
      <w:tr w:rsidR="00E62AFF" w14:paraId="7F53F409" w14:textId="77777777">
        <w:tc>
          <w:tcPr>
            <w:tcW w:w="4160" w:type="dxa"/>
            <w:tcBorders>
              <w:top w:val="dashed" w:sz="4" w:space="0" w:color="BFBFBF"/>
              <w:left w:val="none" w:sz="4" w:space="0" w:color="6E6E6E"/>
              <w:bottom w:val="dashed" w:sz="4" w:space="0" w:color="BFBFBF"/>
              <w:right w:val="none" w:sz="4" w:space="0" w:color="6E6E6E"/>
            </w:tcBorders>
          </w:tcPr>
          <w:p w14:paraId="2EDCF807" w14:textId="77777777" w:rsidR="00E62AFF" w:rsidRDefault="009237D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3F2FE"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2DDAEE" w14:textId="77777777" w:rsidR="00E62AFF" w:rsidRDefault="009237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4C297" w14:textId="77777777" w:rsidR="00E62AFF" w:rsidRDefault="009237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19E482" w14:textId="77777777" w:rsidR="00E62AFF" w:rsidRDefault="009237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3E4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BE4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674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FA5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9C20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6C4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469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57CF977" w14:textId="77777777">
        <w:tc>
          <w:tcPr>
            <w:tcW w:w="4160" w:type="dxa"/>
            <w:tcBorders>
              <w:top w:val="dashed" w:sz="4" w:space="0" w:color="BFBFBF"/>
              <w:left w:val="none" w:sz="4" w:space="0" w:color="6E6E6E"/>
              <w:bottom w:val="dashed" w:sz="4" w:space="0" w:color="BFBFBF"/>
              <w:right w:val="none" w:sz="4" w:space="0" w:color="6E6E6E"/>
            </w:tcBorders>
          </w:tcPr>
          <w:p w14:paraId="52C5F8E7" w14:textId="77777777" w:rsidR="00E62AFF" w:rsidRDefault="009237D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EA900F"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556A2" w14:textId="77777777" w:rsidR="00E62AFF" w:rsidRDefault="00923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94DC2" w14:textId="77777777" w:rsidR="00E62AFF" w:rsidRDefault="009237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28DB34" w14:textId="77777777" w:rsidR="00E62AFF" w:rsidRDefault="00923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178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8F3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B2D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8A1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54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693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993E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63A2514C" w14:textId="77777777">
        <w:tc>
          <w:tcPr>
            <w:tcW w:w="4160" w:type="dxa"/>
            <w:tcBorders>
              <w:top w:val="dashed" w:sz="4" w:space="0" w:color="BFBFBF"/>
              <w:left w:val="none" w:sz="4" w:space="0" w:color="6E6E6E"/>
              <w:bottom w:val="none" w:sz="4" w:space="0" w:color="6E6E6E"/>
              <w:right w:val="none" w:sz="4" w:space="0" w:color="6E6E6E"/>
            </w:tcBorders>
          </w:tcPr>
          <w:p w14:paraId="267B0234" w14:textId="77777777" w:rsidR="00E62AFF" w:rsidRDefault="009237D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1052AA"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40326E"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DB644E"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DA3BC9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6FF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E83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5FA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7E72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9A9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9057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2AC8C" w14:textId="77777777" w:rsidR="00E62AFF" w:rsidRDefault="00E62AFF">
            <w:pPr>
              <w:pStyle w:val="ProductList-TableBody"/>
              <w:jc w:val="center"/>
            </w:pPr>
          </w:p>
        </w:tc>
      </w:tr>
    </w:tbl>
    <w:p w14:paraId="6515B3AA" w14:textId="77777777" w:rsidR="00E62AFF" w:rsidRDefault="009237D8">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E62AFF" w14:paraId="5DC03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A5F8C"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5028B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6F0CA" w14:textId="77777777" w:rsidR="00E62AFF" w:rsidRDefault="009237D8">
            <w:pPr>
              <w:pStyle w:val="ProductList-TableBody"/>
            </w:pPr>
            <w:r>
              <w:rPr>
                <w:color w:val="404040"/>
              </w:rPr>
              <w:t>Edicions Inferiors: N/A</w:t>
            </w:r>
          </w:p>
        </w:tc>
      </w:tr>
      <w:tr w:rsidR="00E62AFF" w14:paraId="2C196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5AF6"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7079"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958BB63"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E62AFF" w14:paraId="0CFC0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F52C"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08B8AA7"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F133" w14:textId="77777777" w:rsidR="00E62AFF" w:rsidRDefault="009237D8">
            <w:pPr>
              <w:pStyle w:val="ProductList-TableBody"/>
            </w:pPr>
            <w:r>
              <w:rPr>
                <w:color w:val="404040"/>
              </w:rPr>
              <w:t>Opció de Reducció: N/A</w:t>
            </w:r>
          </w:p>
        </w:tc>
      </w:tr>
      <w:tr w:rsidR="00E62AFF" w14:paraId="46225FF8" w14:textId="77777777">
        <w:tc>
          <w:tcPr>
            <w:tcW w:w="4040" w:type="dxa"/>
            <w:tcBorders>
              <w:top w:val="single" w:sz="4" w:space="0" w:color="000000"/>
              <w:left w:val="single" w:sz="4" w:space="0" w:color="000000"/>
              <w:bottom w:val="single" w:sz="4" w:space="0" w:color="000000"/>
              <w:right w:val="single" w:sz="4" w:space="0" w:color="000000"/>
            </w:tcBorders>
          </w:tcPr>
          <w:p w14:paraId="3B4FF234"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794E"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5298" w14:textId="77777777" w:rsidR="00E62AFF" w:rsidRDefault="009237D8">
            <w:pPr>
              <w:pStyle w:val="ProductList-TableBody"/>
            </w:pPr>
            <w:r>
              <w:rPr>
                <w:color w:val="404040"/>
              </w:rPr>
              <w:t>Opció “True Up”: N/A</w:t>
            </w:r>
          </w:p>
        </w:tc>
      </w:tr>
      <w:tr w:rsidR="00E62AFF" w14:paraId="37E43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8343"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76D5"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ACE3" w14:textId="77777777" w:rsidR="00E62AFF" w:rsidRDefault="00E62AFF">
            <w:pPr>
              <w:pStyle w:val="ProductList-TableBody"/>
            </w:pPr>
          </w:p>
        </w:tc>
      </w:tr>
    </w:tbl>
    <w:p w14:paraId="49EB67BD" w14:textId="77777777" w:rsidR="00E62AFF" w:rsidRDefault="009237D8">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E62AFF" w14:paraId="5D504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795D9"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33C9E04"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0786E6C8"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00A73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FC14"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7690"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6D0505A"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2AFF" w14:paraId="25B8F805" w14:textId="77777777">
        <w:tc>
          <w:tcPr>
            <w:tcW w:w="4040" w:type="dxa"/>
            <w:tcBorders>
              <w:top w:val="single" w:sz="4" w:space="0" w:color="000000"/>
              <w:left w:val="single" w:sz="4" w:space="0" w:color="000000"/>
              <w:bottom w:val="single" w:sz="4" w:space="0" w:color="000000"/>
              <w:right w:val="single" w:sz="4" w:space="0" w:color="000000"/>
            </w:tcBorders>
          </w:tcPr>
          <w:p w14:paraId="2B194C60"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BBB9"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53B4" w14:textId="77777777" w:rsidR="00E62AFF" w:rsidRDefault="00E62AFF">
            <w:pPr>
              <w:pStyle w:val="ProductList-TableBody"/>
            </w:pPr>
          </w:p>
        </w:tc>
      </w:tr>
    </w:tbl>
    <w:p w14:paraId="440FAEEC" w14:textId="77777777" w:rsidR="00E62AFF" w:rsidRDefault="00E62AFF">
      <w:pPr>
        <w:pStyle w:val="ProductList-Body"/>
      </w:pPr>
    </w:p>
    <w:p w14:paraId="28B6606D" w14:textId="77777777" w:rsidR="00E62AFF" w:rsidRDefault="009237D8">
      <w:pPr>
        <w:pStyle w:val="ProductList-ClauseHeading"/>
        <w:outlineLvl w:val="3"/>
      </w:pPr>
      <w:r>
        <w:t>3.1 BizTalk Server Branch i Standard Edition</w:t>
      </w:r>
    </w:p>
    <w:p w14:paraId="779DF8BB" w14:textId="77777777" w:rsidR="00E62AFF" w:rsidRDefault="009237D8">
      <w:pPr>
        <w:pStyle w:val="ProductList-SubClauseHeading"/>
        <w:outlineLvl w:val="4"/>
      </w:pPr>
      <w:r>
        <w:t>3.1.1 Limitació d'Ús</w:t>
      </w:r>
    </w:p>
    <w:p w14:paraId="025C148D" w14:textId="77777777" w:rsidR="00E62AFF" w:rsidRDefault="009237D8">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18D0704" w14:textId="77777777" w:rsidR="00E62AFF" w:rsidRDefault="00E62AFF">
      <w:pPr>
        <w:pStyle w:val="ProductList-BodyIndented"/>
      </w:pPr>
    </w:p>
    <w:p w14:paraId="3A52FB39" w14:textId="77777777" w:rsidR="00E62AFF" w:rsidRDefault="009237D8">
      <w:pPr>
        <w:pStyle w:val="ProductList-SubClauseHeading"/>
        <w:outlineLvl w:val="4"/>
      </w:pPr>
      <w:r>
        <w:t>3.1.2 Office Web Component</w:t>
      </w:r>
    </w:p>
    <w:p w14:paraId="1C7C913A" w14:textId="77777777" w:rsidR="00E62AFF" w:rsidRDefault="009237D8">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1DC178A" w14:textId="77777777" w:rsidR="00E62AFF" w:rsidRDefault="00E62AFF">
      <w:pPr>
        <w:pStyle w:val="ProductList-BodyIndented"/>
      </w:pPr>
    </w:p>
    <w:p w14:paraId="237FEF30" w14:textId="77777777" w:rsidR="00E62AFF" w:rsidRDefault="009237D8">
      <w:pPr>
        <w:pStyle w:val="ProductList-ClauseHeading"/>
        <w:outlineLvl w:val="3"/>
      </w:pPr>
      <w:r>
        <w:t>3.2 BizTalk Server Branch Edition</w:t>
      </w:r>
    </w:p>
    <w:p w14:paraId="7E07C732" w14:textId="77777777" w:rsidR="00E62AFF" w:rsidRDefault="009237D8">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0B71C34D" w14:textId="77777777" w:rsidR="00E62AFF" w:rsidRDefault="009237D8" w:rsidP="009237D8">
      <w:pPr>
        <w:pStyle w:val="ProductList-Bullet"/>
        <w:numPr>
          <w:ilvl w:val="0"/>
          <w:numId w:val="19"/>
        </w:numPr>
      </w:pPr>
      <w:r>
        <w:t xml:space="preserve">actuï com a node central en un model de xarxes de “concentrador i ràdio”, </w:t>
      </w:r>
    </w:p>
    <w:p w14:paraId="265E1773" w14:textId="77777777" w:rsidR="00E62AFF" w:rsidRDefault="009237D8" w:rsidP="009237D8">
      <w:pPr>
        <w:pStyle w:val="ProductList-Bullet"/>
        <w:numPr>
          <w:ilvl w:val="0"/>
          <w:numId w:val="19"/>
        </w:numPr>
      </w:pPr>
      <w:r>
        <w:t xml:space="preserve">centralitzi les comunicacions de tota l'empresa amb altres Servidors o dispositius; ni </w:t>
      </w:r>
    </w:p>
    <w:p w14:paraId="02B64C48" w14:textId="77777777" w:rsidR="00E62AFF" w:rsidRDefault="009237D8" w:rsidP="009237D8">
      <w:pPr>
        <w:pStyle w:val="ProductList-Bullet"/>
        <w:numPr>
          <w:ilvl w:val="0"/>
          <w:numId w:val="19"/>
        </w:numPr>
      </w:pPr>
      <w:r>
        <w:t>automatitzi els processos empresarials entre divisions, unitats de negoci o sucursals.</w:t>
      </w:r>
    </w:p>
    <w:p w14:paraId="26990DCC" w14:textId="77777777" w:rsidR="00E62AFF" w:rsidRDefault="00E62AFF">
      <w:pPr>
        <w:pStyle w:val="ProductList-Body"/>
      </w:pPr>
    </w:p>
    <w:p w14:paraId="58B301F5" w14:textId="77777777" w:rsidR="00E62AFF" w:rsidRDefault="009237D8">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E62AFF" w14:paraId="5B6E8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5F0358" w14:textId="77777777" w:rsidR="00E62AFF" w:rsidRDefault="009237D8">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66104406" w14:textId="77777777" w:rsidR="00E62AFF" w:rsidRDefault="009237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0E7A17" w14:textId="77777777" w:rsidR="00E62AFF" w:rsidRDefault="009237D8">
            <w:pPr>
              <w:pStyle w:val="ProductList-TableBody"/>
            </w:pPr>
            <w:r>
              <w:t>Esquemes i Plantilles relacionats amb el BizTalk Server</w:t>
            </w:r>
          </w:p>
        </w:tc>
      </w:tr>
      <w:tr w:rsidR="00E62AFF" w14:paraId="35B2350E" w14:textId="77777777">
        <w:tc>
          <w:tcPr>
            <w:tcW w:w="4040" w:type="dxa"/>
            <w:tcBorders>
              <w:top w:val="single" w:sz="4" w:space="0" w:color="000000"/>
              <w:left w:val="single" w:sz="4" w:space="0" w:color="000000"/>
              <w:bottom w:val="single" w:sz="4" w:space="0" w:color="000000"/>
              <w:right w:val="single" w:sz="4" w:space="0" w:color="000000"/>
            </w:tcBorders>
          </w:tcPr>
          <w:p w14:paraId="3AD7D6F2" w14:textId="77777777" w:rsidR="00E62AFF" w:rsidRDefault="009237D8">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055DC820" w14:textId="77777777" w:rsidR="00E62AFF" w:rsidRDefault="009237D8">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79D32EAA" w14:textId="77777777" w:rsidR="00E62AFF" w:rsidRDefault="009237D8">
            <w:pPr>
              <w:pStyle w:val="ProductList-TableBody"/>
            </w:pPr>
            <w:r>
              <w:t>API d'Esdeveniments de BAM i Interceptors i Eines d'Administració</w:t>
            </w:r>
          </w:p>
        </w:tc>
      </w:tr>
      <w:tr w:rsidR="00E62AFF" w14:paraId="77DEF5E6" w14:textId="77777777">
        <w:tc>
          <w:tcPr>
            <w:tcW w:w="4040" w:type="dxa"/>
            <w:tcBorders>
              <w:top w:val="single" w:sz="4" w:space="0" w:color="000000"/>
              <w:left w:val="single" w:sz="4" w:space="0" w:color="000000"/>
              <w:bottom w:val="single" w:sz="4" w:space="0" w:color="000000"/>
              <w:right w:val="single" w:sz="4" w:space="0" w:color="000000"/>
            </w:tcBorders>
          </w:tcPr>
          <w:p w14:paraId="10AA3953" w14:textId="77777777" w:rsidR="00E62AFF" w:rsidRDefault="009237D8">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D65D375" w14:textId="77777777" w:rsidR="00E62AFF" w:rsidRDefault="009237D8">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766E1315" w14:textId="77777777" w:rsidR="00E62AFF" w:rsidRDefault="009237D8">
            <w:pPr>
              <w:pStyle w:val="ProductList-TableBody"/>
            </w:pPr>
            <w:r>
              <w:t>Eines de Desenvolupament</w:t>
            </w:r>
          </w:p>
        </w:tc>
      </w:tr>
      <w:tr w:rsidR="00E62AFF" w14:paraId="3E08C6C6" w14:textId="77777777">
        <w:tc>
          <w:tcPr>
            <w:tcW w:w="4040" w:type="dxa"/>
            <w:tcBorders>
              <w:top w:val="single" w:sz="4" w:space="0" w:color="000000"/>
              <w:left w:val="single" w:sz="4" w:space="0" w:color="000000"/>
              <w:bottom w:val="single" w:sz="4" w:space="0" w:color="000000"/>
              <w:right w:val="single" w:sz="4" w:space="0" w:color="000000"/>
            </w:tcBorders>
          </w:tcPr>
          <w:p w14:paraId="3F8C80B3" w14:textId="77777777" w:rsidR="00E62AFF" w:rsidRDefault="009237D8">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0C322E85" w14:textId="77777777" w:rsidR="00E62AFF" w:rsidRDefault="009237D8">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7C2F4F79" w14:textId="77777777" w:rsidR="00E62AFF" w:rsidRDefault="009237D8">
            <w:pPr>
              <w:pStyle w:val="ProductList-TableBody"/>
            </w:pPr>
            <w:r>
              <w:t>MQHelper.dll</w:t>
            </w:r>
          </w:p>
        </w:tc>
      </w:tr>
      <w:tr w:rsidR="00E62AFF" w14:paraId="6F9E5D44" w14:textId="77777777">
        <w:tc>
          <w:tcPr>
            <w:tcW w:w="4040" w:type="dxa"/>
            <w:tcBorders>
              <w:top w:val="single" w:sz="4" w:space="0" w:color="000000"/>
              <w:left w:val="single" w:sz="4" w:space="0" w:color="000000"/>
              <w:bottom w:val="single" w:sz="4" w:space="0" w:color="000000"/>
              <w:right w:val="single" w:sz="4" w:space="0" w:color="000000"/>
            </w:tcBorders>
          </w:tcPr>
          <w:p w14:paraId="71BE7078" w14:textId="77777777" w:rsidR="00E62AFF" w:rsidRDefault="009237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EDA3EE" w14:textId="77777777" w:rsidR="00E62AFF" w:rsidRDefault="009237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B6B084" w14:textId="77777777" w:rsidR="00E62AFF" w:rsidRDefault="009237D8">
            <w:pPr>
              <w:pStyle w:val="ProductList-TableBody"/>
            </w:pPr>
            <w:r>
              <w:t>Adaptador de Recepció de SOAP</w:t>
            </w:r>
          </w:p>
        </w:tc>
      </w:tr>
      <w:tr w:rsidR="00E62AFF" w14:paraId="7C2AAEA6" w14:textId="77777777">
        <w:tc>
          <w:tcPr>
            <w:tcW w:w="4040" w:type="dxa"/>
            <w:tcBorders>
              <w:top w:val="single" w:sz="4" w:space="0" w:color="000000"/>
              <w:left w:val="single" w:sz="4" w:space="0" w:color="000000"/>
              <w:bottom w:val="single" w:sz="4" w:space="0" w:color="000000"/>
              <w:right w:val="single" w:sz="4" w:space="0" w:color="000000"/>
            </w:tcBorders>
          </w:tcPr>
          <w:p w14:paraId="296CE514" w14:textId="77777777" w:rsidR="00E62AFF" w:rsidRDefault="009237D8">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519CEEFB" w14:textId="77777777" w:rsidR="00E62AFF" w:rsidRDefault="009237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88EE4D" w14:textId="77777777" w:rsidR="00E62AFF" w:rsidRDefault="009237D8">
            <w:pPr>
              <w:pStyle w:val="ProductList-TableBody"/>
            </w:pPr>
            <w:r>
              <w:t>UDDI</w:t>
            </w:r>
          </w:p>
        </w:tc>
      </w:tr>
      <w:tr w:rsidR="00E62AFF" w14:paraId="519B10C0" w14:textId="77777777">
        <w:tc>
          <w:tcPr>
            <w:tcW w:w="4040" w:type="dxa"/>
            <w:tcBorders>
              <w:top w:val="single" w:sz="4" w:space="0" w:color="000000"/>
              <w:left w:val="single" w:sz="4" w:space="0" w:color="000000"/>
              <w:bottom w:val="single" w:sz="4" w:space="0" w:color="000000"/>
              <w:right w:val="single" w:sz="4" w:space="0" w:color="000000"/>
            </w:tcBorders>
          </w:tcPr>
          <w:p w14:paraId="0C7B1CBB" w14:textId="77777777" w:rsidR="00E62AFF" w:rsidRDefault="009237D8">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A09E050" w14:textId="77777777" w:rsidR="00E62AFF" w:rsidRDefault="009237D8">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7EF479D" w14:textId="77777777" w:rsidR="00E62AFF" w:rsidRDefault="00E62AFF">
            <w:pPr>
              <w:pStyle w:val="ProductList-TableBody"/>
            </w:pPr>
          </w:p>
        </w:tc>
      </w:tr>
    </w:tbl>
    <w:p w14:paraId="44DE70DD" w14:textId="77777777" w:rsidR="00E62AFF" w:rsidRDefault="009237D8">
      <w:pPr>
        <w:pStyle w:val="ProductList-Offering1SubSection"/>
        <w:outlineLvl w:val="2"/>
      </w:pPr>
      <w:bookmarkStart w:id="47" w:name="_Sec596"/>
      <w:r>
        <w:t>4. Software Assurance</w:t>
      </w:r>
      <w:bookmarkEnd w:id="47"/>
    </w:p>
    <w:p w14:paraId="249CA355" w14:textId="77777777" w:rsidR="00E62AFF" w:rsidRDefault="00E62AFF">
      <w:pPr>
        <w:pStyle w:val="ProductList-Body"/>
      </w:pPr>
    </w:p>
    <w:tbl>
      <w:tblPr>
        <w:tblStyle w:val="PURTable"/>
        <w:tblW w:w="0" w:type="dxa"/>
        <w:tblLook w:val="04A0" w:firstRow="1" w:lastRow="0" w:firstColumn="1" w:lastColumn="0" w:noHBand="0" w:noVBand="1"/>
      </w:tblPr>
      <w:tblGrid>
        <w:gridCol w:w="3662"/>
        <w:gridCol w:w="3624"/>
        <w:gridCol w:w="3630"/>
      </w:tblGrid>
      <w:tr w:rsidR="00E62AFF" w14:paraId="77A89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2AD9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39B4FF"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7740" w14:textId="77777777" w:rsidR="00E62AFF" w:rsidRDefault="009237D8">
            <w:pPr>
              <w:pStyle w:val="ProductList-TableBody"/>
            </w:pPr>
            <w:r>
              <w:rPr>
                <w:color w:val="404040"/>
              </w:rPr>
              <w:t>Drets de Commutació per Error: N/A</w:t>
            </w:r>
          </w:p>
        </w:tc>
      </w:tr>
      <w:tr w:rsidR="00E62AFF" w14:paraId="3ADEE145" w14:textId="77777777">
        <w:tc>
          <w:tcPr>
            <w:tcW w:w="4040" w:type="dxa"/>
            <w:tcBorders>
              <w:top w:val="single" w:sz="4" w:space="0" w:color="000000"/>
              <w:left w:val="single" w:sz="4" w:space="0" w:color="000000"/>
              <w:bottom w:val="single" w:sz="4" w:space="0" w:color="000000"/>
              <w:right w:val="single" w:sz="4" w:space="0" w:color="000000"/>
            </w:tcBorders>
          </w:tcPr>
          <w:p w14:paraId="1A0A609F"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B2969A3"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5CB2" w14:textId="77777777" w:rsidR="00E62AFF" w:rsidRDefault="009237D8">
            <w:pPr>
              <w:pStyle w:val="ProductList-TableBody"/>
            </w:pPr>
            <w:r>
              <w:rPr>
                <w:color w:val="404040"/>
              </w:rPr>
              <w:t>Drets d'Itinerància: N/A</w:t>
            </w:r>
          </w:p>
        </w:tc>
      </w:tr>
      <w:tr w:rsidR="00E62AFF" w14:paraId="1808B226" w14:textId="77777777">
        <w:tc>
          <w:tcPr>
            <w:tcW w:w="4040" w:type="dxa"/>
            <w:tcBorders>
              <w:top w:val="single" w:sz="4" w:space="0" w:color="000000"/>
              <w:left w:val="single" w:sz="4" w:space="0" w:color="000000"/>
              <w:bottom w:val="single" w:sz="4" w:space="0" w:color="000000"/>
              <w:right w:val="single" w:sz="4" w:space="0" w:color="000000"/>
            </w:tcBorders>
          </w:tcPr>
          <w:p w14:paraId="1374EE48"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0E4F"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B17C" w14:textId="77777777" w:rsidR="00E62AFF" w:rsidRDefault="00E62AFF">
            <w:pPr>
              <w:pStyle w:val="ProductList-TableBody"/>
            </w:pPr>
          </w:p>
        </w:tc>
      </w:tr>
    </w:tbl>
    <w:p w14:paraId="20A715F4" w14:textId="77777777" w:rsidR="00E62AFF" w:rsidRDefault="00E62AFF">
      <w:pPr>
        <w:pStyle w:val="ProductList-Body"/>
      </w:pPr>
    </w:p>
    <w:p w14:paraId="4501E351" w14:textId="77777777" w:rsidR="00E62AFF" w:rsidRDefault="009237D8">
      <w:pPr>
        <w:pStyle w:val="ProductList-ClauseHeading"/>
        <w:outlineLvl w:val="3"/>
      </w:pPr>
      <w:r>
        <w:t>4.1 BizTalk Server 2016 Enterprise: Virtualització sense Límits</w:t>
      </w:r>
    </w:p>
    <w:p w14:paraId="747A84AC" w14:textId="77777777" w:rsidR="00E62AFF" w:rsidRDefault="009237D8">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1B40AA0E" w14:textId="77777777" w:rsidR="00E62AFF" w:rsidRDefault="00E62AFF">
      <w:pPr>
        <w:pStyle w:val="ProductList-Body"/>
      </w:pPr>
    </w:p>
    <w:p w14:paraId="1AC8A066" w14:textId="77777777" w:rsidR="00E62AFF" w:rsidRDefault="009237D8">
      <w:pPr>
        <w:pStyle w:val="ProductList-ClauseHeading"/>
        <w:outlineLvl w:val="3"/>
      </w:pPr>
      <w:r>
        <w:t>4.2 BizTalk Server Feature Packs</w:t>
      </w:r>
    </w:p>
    <w:p w14:paraId="1DBE1D35" w14:textId="77777777" w:rsidR="00E62AFF" w:rsidRDefault="009237D8">
      <w:pPr>
        <w:pStyle w:val="ProductList-Body"/>
      </w:pPr>
      <w:r>
        <w:t>El client pot utilitzar els Feature Packs llançats durant el període de vigència de la cobertura d'SA.</w:t>
      </w:r>
    </w:p>
    <w:p w14:paraId="21733DEB" w14:textId="77777777" w:rsidR="00E62AFF" w:rsidRDefault="00E62AFF">
      <w:pPr>
        <w:pStyle w:val="ProductList-Body"/>
      </w:pPr>
    </w:p>
    <w:p w14:paraId="5D1B14A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6ABE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4DC14"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B589911" w14:textId="77777777" w:rsidR="00E62AFF" w:rsidRDefault="00E62AFF">
      <w:pPr>
        <w:pStyle w:val="ProductList-Body"/>
      </w:pPr>
    </w:p>
    <w:p w14:paraId="10F512EC" w14:textId="77777777" w:rsidR="00E62AFF" w:rsidRDefault="009237D8">
      <w:pPr>
        <w:pStyle w:val="ProductList-Offering1HeadingNoBorder"/>
        <w:outlineLvl w:val="1"/>
      </w:pPr>
      <w:bookmarkStart w:id="48" w:name="_Sec597"/>
      <w:r>
        <w:t>CAL Suites</w:t>
      </w:r>
      <w:bookmarkEnd w:id="48"/>
      <w:r>
        <w:fldChar w:fldCharType="begin"/>
      </w:r>
      <w:r>
        <w:instrText xml:space="preserve"> TC "</w:instrText>
      </w:r>
      <w:bookmarkStart w:id="49" w:name="_Toc2007719"/>
      <w:r>
        <w:instrText>CAL Suites</w:instrText>
      </w:r>
      <w:bookmarkEnd w:id="49"/>
      <w:r>
        <w:instrText>" \l 2</w:instrText>
      </w:r>
      <w:r>
        <w:fldChar w:fldCharType="end"/>
      </w:r>
    </w:p>
    <w:p w14:paraId="24E39106" w14:textId="77777777" w:rsidR="00E62AFF" w:rsidRDefault="009237D8">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2AFF" w14:paraId="094C9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3F49E1"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0725"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D815"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65599"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EC2B8"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0FB82"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DB54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0DCE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68D7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DCD04"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F1AE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BA8E"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700BBBC4" w14:textId="77777777">
        <w:tc>
          <w:tcPr>
            <w:tcW w:w="4160" w:type="dxa"/>
            <w:tcBorders>
              <w:top w:val="single" w:sz="6" w:space="0" w:color="FFFFFF"/>
              <w:left w:val="none" w:sz="4" w:space="0" w:color="6E6E6E"/>
              <w:bottom w:val="dashed" w:sz="4" w:space="0" w:color="BFBFBF"/>
              <w:right w:val="none" w:sz="4" w:space="0" w:color="6E6E6E"/>
            </w:tcBorders>
          </w:tcPr>
          <w:p w14:paraId="5AD4B914" w14:textId="77777777" w:rsidR="00E62AFF" w:rsidRDefault="009237D8">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2DCD0826"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BE6DBA"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843CD4"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E7D1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A5F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64F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5EE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CB78F"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E6C2"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530E"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0ADD"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E62AFF" w14:paraId="7F624C8F" w14:textId="77777777">
        <w:tc>
          <w:tcPr>
            <w:tcW w:w="4160" w:type="dxa"/>
            <w:tcBorders>
              <w:top w:val="dashed" w:sz="4" w:space="0" w:color="BFBFBF"/>
              <w:left w:val="none" w:sz="4" w:space="0" w:color="6E6E6E"/>
              <w:bottom w:val="dashed" w:sz="4" w:space="0" w:color="BFBFBF"/>
              <w:right w:val="none" w:sz="4" w:space="0" w:color="6E6E6E"/>
            </w:tcBorders>
          </w:tcPr>
          <w:p w14:paraId="0D2F353C" w14:textId="77777777" w:rsidR="00E62AFF" w:rsidRDefault="009237D8">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719E8F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BC923"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302965"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B0CDD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F21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83F7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5DC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6594"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AC05"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FF9B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B6FF0" w14:textId="77777777" w:rsidR="00E62AFF" w:rsidRDefault="00E62AFF">
            <w:pPr>
              <w:pStyle w:val="ProductList-TableBody"/>
              <w:jc w:val="center"/>
            </w:pPr>
          </w:p>
        </w:tc>
      </w:tr>
      <w:tr w:rsidR="00E62AFF" w14:paraId="73A29CEA" w14:textId="77777777">
        <w:tc>
          <w:tcPr>
            <w:tcW w:w="4160" w:type="dxa"/>
            <w:tcBorders>
              <w:top w:val="dashed" w:sz="4" w:space="0" w:color="BFBFBF"/>
              <w:left w:val="none" w:sz="4" w:space="0" w:color="6E6E6E"/>
              <w:bottom w:val="dashed" w:sz="4" w:space="0" w:color="BFBFBF"/>
              <w:right w:val="none" w:sz="4" w:space="0" w:color="6E6E6E"/>
            </w:tcBorders>
          </w:tcPr>
          <w:p w14:paraId="79200C3F" w14:textId="77777777" w:rsidR="00E62AFF" w:rsidRDefault="009237D8">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2C84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AC560"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2F5C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1C921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37C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A87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98E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04D1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E7A3"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487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98E3D" w14:textId="77777777" w:rsidR="00E62AFF" w:rsidRDefault="00E62AFF">
            <w:pPr>
              <w:pStyle w:val="ProductList-TableBody"/>
              <w:jc w:val="center"/>
            </w:pPr>
          </w:p>
        </w:tc>
      </w:tr>
      <w:tr w:rsidR="00E62AFF" w14:paraId="61893A57" w14:textId="77777777">
        <w:tc>
          <w:tcPr>
            <w:tcW w:w="4160" w:type="dxa"/>
            <w:tcBorders>
              <w:top w:val="dashed" w:sz="4" w:space="0" w:color="BFBFBF"/>
              <w:left w:val="none" w:sz="4" w:space="0" w:color="6E6E6E"/>
              <w:bottom w:val="dashed" w:sz="4" w:space="0" w:color="BFBFBF"/>
              <w:right w:val="none" w:sz="4" w:space="0" w:color="6E6E6E"/>
            </w:tcBorders>
          </w:tcPr>
          <w:p w14:paraId="406AA66F" w14:textId="77777777" w:rsidR="00E62AFF" w:rsidRDefault="009237D8">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67FB9AE"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31B61"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E49E7"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A611E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90BC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4C03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F7E7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455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F797"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45A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703CA" w14:textId="77777777" w:rsidR="00E62AFF" w:rsidRDefault="00E62AFF">
            <w:pPr>
              <w:pStyle w:val="ProductList-TableBody"/>
              <w:jc w:val="center"/>
            </w:pPr>
          </w:p>
        </w:tc>
      </w:tr>
      <w:tr w:rsidR="00E62AFF" w14:paraId="4657CF51" w14:textId="77777777">
        <w:tc>
          <w:tcPr>
            <w:tcW w:w="4160" w:type="dxa"/>
            <w:tcBorders>
              <w:top w:val="dashed" w:sz="4" w:space="0" w:color="BFBFBF"/>
              <w:left w:val="none" w:sz="4" w:space="0" w:color="6E6E6E"/>
              <w:bottom w:val="dashed" w:sz="4" w:space="0" w:color="BFBFBF"/>
              <w:right w:val="none" w:sz="4" w:space="0" w:color="6E6E6E"/>
            </w:tcBorders>
          </w:tcPr>
          <w:p w14:paraId="68901344" w14:textId="77777777" w:rsidR="00E62AFF" w:rsidRDefault="009237D8">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A3FF49C"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80DDF"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8C79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EE438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06D3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A265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28F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605C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9C8FD"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0763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4E450" w14:textId="77777777" w:rsidR="00E62AFF" w:rsidRDefault="00E62AFF">
            <w:pPr>
              <w:pStyle w:val="ProductList-TableBody"/>
              <w:jc w:val="center"/>
            </w:pPr>
          </w:p>
        </w:tc>
      </w:tr>
      <w:tr w:rsidR="00E62AFF" w14:paraId="20771936" w14:textId="77777777">
        <w:tc>
          <w:tcPr>
            <w:tcW w:w="4160" w:type="dxa"/>
            <w:tcBorders>
              <w:top w:val="dashed" w:sz="4" w:space="0" w:color="BFBFBF"/>
              <w:left w:val="none" w:sz="4" w:space="0" w:color="6E6E6E"/>
              <w:bottom w:val="dashed" w:sz="4" w:space="0" w:color="BFBFBF"/>
              <w:right w:val="none" w:sz="4" w:space="0" w:color="6E6E6E"/>
            </w:tcBorders>
          </w:tcPr>
          <w:p w14:paraId="31B932D0" w14:textId="77777777" w:rsidR="00E62AFF" w:rsidRDefault="009237D8">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8DF2DF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3B68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EF3D2"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CACC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76C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5842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B165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045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6E0C"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A74F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E5F7" w14:textId="77777777" w:rsidR="00E62AFF" w:rsidRDefault="00E62AFF">
            <w:pPr>
              <w:pStyle w:val="ProductList-TableBody"/>
              <w:jc w:val="center"/>
            </w:pPr>
          </w:p>
        </w:tc>
      </w:tr>
      <w:tr w:rsidR="00E62AFF" w14:paraId="4A1DBC27" w14:textId="77777777">
        <w:tc>
          <w:tcPr>
            <w:tcW w:w="4160" w:type="dxa"/>
            <w:tcBorders>
              <w:top w:val="dashed" w:sz="4" w:space="0" w:color="BFBFBF"/>
              <w:left w:val="none" w:sz="4" w:space="0" w:color="6E6E6E"/>
              <w:bottom w:val="dashed" w:sz="4" w:space="0" w:color="BFBFBF"/>
              <w:right w:val="none" w:sz="4" w:space="0" w:color="6E6E6E"/>
            </w:tcBorders>
          </w:tcPr>
          <w:p w14:paraId="140EF65A" w14:textId="77777777" w:rsidR="00E62AFF" w:rsidRDefault="009237D8">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D0D83FC"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D113F"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DB684B" w14:textId="77777777" w:rsidR="00E62AFF" w:rsidRDefault="009237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C3CC6E1" w14:textId="77777777" w:rsidR="00E62AFF" w:rsidRDefault="00923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AA7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641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217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AA86"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C904"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A5D9"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585E"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E62AFF" w14:paraId="710A18E5" w14:textId="77777777">
        <w:tc>
          <w:tcPr>
            <w:tcW w:w="4160" w:type="dxa"/>
            <w:tcBorders>
              <w:top w:val="dashed" w:sz="4" w:space="0" w:color="BFBFBF"/>
              <w:left w:val="none" w:sz="4" w:space="0" w:color="6E6E6E"/>
              <w:bottom w:val="dashed" w:sz="4" w:space="0" w:color="BFBFBF"/>
              <w:right w:val="none" w:sz="4" w:space="0" w:color="6E6E6E"/>
            </w:tcBorders>
          </w:tcPr>
          <w:p w14:paraId="71C8123C" w14:textId="77777777" w:rsidR="00E62AFF" w:rsidRDefault="009237D8">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2370817C"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2424E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95863"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0A1F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2259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9202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302C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911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3404"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E3F5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FD34E" w14:textId="77777777" w:rsidR="00E62AFF" w:rsidRDefault="00E62AFF">
            <w:pPr>
              <w:pStyle w:val="ProductList-TableBody"/>
              <w:jc w:val="center"/>
            </w:pPr>
          </w:p>
        </w:tc>
      </w:tr>
      <w:tr w:rsidR="00E62AFF" w14:paraId="6B51C452" w14:textId="77777777">
        <w:tc>
          <w:tcPr>
            <w:tcW w:w="4160" w:type="dxa"/>
            <w:tcBorders>
              <w:top w:val="dashed" w:sz="4" w:space="0" w:color="BFBFBF"/>
              <w:left w:val="none" w:sz="4" w:space="0" w:color="6E6E6E"/>
              <w:bottom w:val="dashed" w:sz="4" w:space="0" w:color="BFBFBF"/>
              <w:right w:val="none" w:sz="4" w:space="0" w:color="6E6E6E"/>
            </w:tcBorders>
          </w:tcPr>
          <w:p w14:paraId="2B6A06EC" w14:textId="77777777" w:rsidR="00E62AFF" w:rsidRDefault="009237D8">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D985DC9"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29785"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BCFA9"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AA7A7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8C24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20D9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00DA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C70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6D2D"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8271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FC191" w14:textId="77777777" w:rsidR="00E62AFF" w:rsidRDefault="00E62AFF">
            <w:pPr>
              <w:pStyle w:val="ProductList-TableBody"/>
              <w:jc w:val="center"/>
            </w:pPr>
          </w:p>
        </w:tc>
      </w:tr>
      <w:tr w:rsidR="00E62AFF" w14:paraId="49AB6926" w14:textId="77777777">
        <w:tc>
          <w:tcPr>
            <w:tcW w:w="4160" w:type="dxa"/>
            <w:tcBorders>
              <w:top w:val="dashed" w:sz="4" w:space="0" w:color="BFBFBF"/>
              <w:left w:val="none" w:sz="4" w:space="0" w:color="6E6E6E"/>
              <w:bottom w:val="dashed" w:sz="4" w:space="0" w:color="BFBFBF"/>
              <w:right w:val="none" w:sz="4" w:space="0" w:color="6E6E6E"/>
            </w:tcBorders>
          </w:tcPr>
          <w:p w14:paraId="3AE5662A" w14:textId="77777777" w:rsidR="00E62AFF" w:rsidRDefault="009237D8">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D8D3426"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655F1"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BEAF8"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A2260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BC2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6B1B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D280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61C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D34B"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6EE9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F025" w14:textId="77777777" w:rsidR="00E62AFF" w:rsidRDefault="00E62AFF">
            <w:pPr>
              <w:pStyle w:val="ProductList-TableBody"/>
              <w:jc w:val="center"/>
            </w:pPr>
          </w:p>
        </w:tc>
      </w:tr>
      <w:tr w:rsidR="00E62AFF" w14:paraId="3233B919" w14:textId="77777777">
        <w:tc>
          <w:tcPr>
            <w:tcW w:w="4160" w:type="dxa"/>
            <w:tcBorders>
              <w:top w:val="dashed" w:sz="4" w:space="0" w:color="BFBFBF"/>
              <w:left w:val="none" w:sz="4" w:space="0" w:color="6E6E6E"/>
              <w:bottom w:val="dashed" w:sz="4" w:space="0" w:color="BFBFBF"/>
              <w:right w:val="none" w:sz="4" w:space="0" w:color="6E6E6E"/>
            </w:tcBorders>
          </w:tcPr>
          <w:p w14:paraId="4FEDA900" w14:textId="77777777" w:rsidR="00E62AFF" w:rsidRDefault="009237D8">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B7948C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ADE94"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69A238"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80F8A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F6B3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018C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4872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1C7B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D4E7"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F93C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49A2" w14:textId="77777777" w:rsidR="00E62AFF" w:rsidRDefault="00E62AFF">
            <w:pPr>
              <w:pStyle w:val="ProductList-TableBody"/>
              <w:jc w:val="center"/>
            </w:pPr>
          </w:p>
        </w:tc>
      </w:tr>
      <w:tr w:rsidR="00E62AFF" w14:paraId="51C5F60D" w14:textId="77777777">
        <w:tc>
          <w:tcPr>
            <w:tcW w:w="4160" w:type="dxa"/>
            <w:tcBorders>
              <w:top w:val="dashed" w:sz="4" w:space="0" w:color="BFBFBF"/>
              <w:left w:val="none" w:sz="4" w:space="0" w:color="6E6E6E"/>
              <w:bottom w:val="dashed" w:sz="4" w:space="0" w:color="BFBFBF"/>
              <w:right w:val="none" w:sz="4" w:space="0" w:color="6E6E6E"/>
            </w:tcBorders>
          </w:tcPr>
          <w:p w14:paraId="0550C7A2" w14:textId="77777777" w:rsidR="00E62AFF" w:rsidRDefault="009237D8">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7073346"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6B85B"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B502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FB56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F45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D75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8283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FED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F470"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D5C5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F514" w14:textId="77777777" w:rsidR="00E62AFF" w:rsidRDefault="00E62AFF">
            <w:pPr>
              <w:pStyle w:val="ProductList-TableBody"/>
              <w:jc w:val="center"/>
            </w:pPr>
          </w:p>
        </w:tc>
      </w:tr>
      <w:tr w:rsidR="00E62AFF" w14:paraId="529421DC" w14:textId="77777777">
        <w:tc>
          <w:tcPr>
            <w:tcW w:w="4160" w:type="dxa"/>
            <w:tcBorders>
              <w:top w:val="dashed" w:sz="4" w:space="0" w:color="BFBFBF"/>
              <w:left w:val="none" w:sz="4" w:space="0" w:color="6E6E6E"/>
              <w:bottom w:val="none" w:sz="4" w:space="0" w:color="BFBFBF"/>
              <w:right w:val="none" w:sz="4" w:space="0" w:color="6E6E6E"/>
            </w:tcBorders>
          </w:tcPr>
          <w:p w14:paraId="327D3F3E" w14:textId="77777777" w:rsidR="00E62AFF" w:rsidRDefault="009237D8">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09F0044B"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E171C2"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D6085F"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0C301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E3E9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3AE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6D3C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6834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37C6"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7FD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58CB" w14:textId="77777777" w:rsidR="00E62AFF" w:rsidRDefault="00E62AFF">
            <w:pPr>
              <w:pStyle w:val="ProductList-TableBody"/>
              <w:jc w:val="center"/>
            </w:pPr>
          </w:p>
        </w:tc>
      </w:tr>
    </w:tbl>
    <w:p w14:paraId="17E3E504" w14:textId="77777777" w:rsidR="00E62AFF" w:rsidRDefault="00E62AFF">
      <w:pPr>
        <w:pStyle w:val="ProductList-Body"/>
      </w:pPr>
    </w:p>
    <w:p w14:paraId="1CD59A1B" w14:textId="77777777" w:rsidR="00E62AFF" w:rsidRDefault="009237D8">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E62AFF" w14:paraId="51473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5B482" w14:textId="77777777" w:rsidR="00E62AFF" w:rsidRDefault="009237D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296AA9A2"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A6D7C" w14:textId="77777777" w:rsidR="00E62AFF" w:rsidRDefault="009237D8">
            <w:pPr>
              <w:pStyle w:val="ProductList-TableBody"/>
            </w:pPr>
            <w:r>
              <w:rPr>
                <w:color w:val="404040"/>
              </w:rPr>
              <w:t>Edicions Inferiors: N/A</w:t>
            </w:r>
          </w:p>
        </w:tc>
      </w:tr>
      <w:tr w:rsidR="00E62AFF" w14:paraId="180B9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973D"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E20CE6F"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5B9C58E8"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6FEA6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4C03"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D8AC"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0032" w14:textId="77777777" w:rsidR="00E62AFF" w:rsidRDefault="009237D8">
            <w:pPr>
              <w:pStyle w:val="ProductList-TableBody"/>
            </w:pPr>
            <w:r>
              <w:rPr>
                <w:color w:val="404040"/>
              </w:rPr>
              <w:t>Opció de Reducció: N/A</w:t>
            </w:r>
          </w:p>
        </w:tc>
      </w:tr>
      <w:tr w:rsidR="00E62AFF" w14:paraId="4515A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BC40"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AC01"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8A84" w14:textId="77777777" w:rsidR="00E62AFF" w:rsidRDefault="009237D8">
            <w:pPr>
              <w:pStyle w:val="ProductList-TableBody"/>
            </w:pPr>
            <w:r>
              <w:rPr>
                <w:color w:val="404040"/>
              </w:rPr>
              <w:t>Opció “True Up”: N/A</w:t>
            </w:r>
          </w:p>
        </w:tc>
      </w:tr>
      <w:tr w:rsidR="00E62AFF" w14:paraId="4CA2EC25" w14:textId="77777777">
        <w:tc>
          <w:tcPr>
            <w:tcW w:w="4040" w:type="dxa"/>
            <w:tcBorders>
              <w:top w:val="single" w:sz="4" w:space="0" w:color="000000"/>
              <w:left w:val="single" w:sz="4" w:space="0" w:color="000000"/>
              <w:bottom w:val="single" w:sz="4" w:space="0" w:color="000000"/>
              <w:right w:val="single" w:sz="4" w:space="0" w:color="000000"/>
            </w:tcBorders>
          </w:tcPr>
          <w:p w14:paraId="6C0876D1" w14:textId="77777777" w:rsidR="00E62AFF" w:rsidRDefault="009237D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1F59"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79650B5"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14A30B8" w14:textId="77777777" w:rsidR="00E62AFF" w:rsidRDefault="00E62AFF">
      <w:pPr>
        <w:pStyle w:val="ProductList-Body"/>
      </w:pPr>
    </w:p>
    <w:p w14:paraId="363BBE30" w14:textId="77777777" w:rsidR="00E62AFF" w:rsidRDefault="009237D8">
      <w:pPr>
        <w:pStyle w:val="ProductList-ClauseHeading"/>
        <w:outlineLvl w:val="3"/>
      </w:pPr>
      <w:r>
        <w:t>2.1 Procés per Determinar els Drets d'Ús Aplicables per a CAL Suites</w:t>
      </w:r>
    </w:p>
    <w:p w14:paraId="2CFC0BE2" w14:textId="77777777" w:rsidR="00E62AFF" w:rsidRDefault="009237D8">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C60ABC6" w14:textId="77777777" w:rsidR="00E62AFF" w:rsidRDefault="00E62AFF">
      <w:pPr>
        <w:pStyle w:val="ProductList-Body"/>
      </w:pPr>
    </w:p>
    <w:p w14:paraId="03AAC07F" w14:textId="77777777" w:rsidR="00E62AFF" w:rsidRDefault="009237D8">
      <w:pPr>
        <w:pStyle w:val="ProductList-ClauseHeading"/>
        <w:outlineLvl w:val="3"/>
      </w:pPr>
      <w:r>
        <w:t>2.2 Components de CAL Suite</w:t>
      </w:r>
    </w:p>
    <w:p w14:paraId="48A77B63" w14:textId="77777777" w:rsidR="00E62AFF" w:rsidRDefault="009237D8">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5C356818" w14:textId="77777777" w:rsidR="00E62AFF" w:rsidRDefault="00E62AFF">
      <w:pPr>
        <w:pStyle w:val="ProductList-Body"/>
      </w:pPr>
    </w:p>
    <w:p w14:paraId="07E7467A" w14:textId="77777777" w:rsidR="00E62AFF" w:rsidRDefault="009237D8">
      <w:pPr>
        <w:pStyle w:val="ProductList-ClauseHeading"/>
        <w:outlineLvl w:val="3"/>
      </w:pPr>
      <w:r>
        <w:t>2.3 CAL Suite Bridge</w:t>
      </w:r>
    </w:p>
    <w:p w14:paraId="4E875D0F" w14:textId="77777777" w:rsidR="00E62AFF" w:rsidRDefault="009237D8">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E62AFF" w14:paraId="1123B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9DEC4" w14:textId="77777777" w:rsidR="00E62AFF" w:rsidRDefault="009237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3E8A3" w14:textId="77777777" w:rsidR="00E62AFF" w:rsidRDefault="009237D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F06A1D" w14:textId="77777777" w:rsidR="00E62AFF" w:rsidRDefault="009237D8">
            <w:pPr>
              <w:pStyle w:val="ProductList-TableBody"/>
            </w:pPr>
            <w:r>
              <w:rPr>
                <w:color w:val="FFFFFF"/>
              </w:rPr>
              <w:t>Serveis Online Qualificats</w:t>
            </w:r>
          </w:p>
        </w:tc>
      </w:tr>
      <w:tr w:rsidR="00E62AFF" w14:paraId="60B3D417" w14:textId="77777777">
        <w:tc>
          <w:tcPr>
            <w:tcW w:w="4040" w:type="dxa"/>
            <w:tcBorders>
              <w:top w:val="single" w:sz="4" w:space="0" w:color="000000"/>
              <w:left w:val="single" w:sz="4" w:space="0" w:color="000000"/>
              <w:bottom w:val="single" w:sz="4" w:space="0" w:color="000000"/>
              <w:right w:val="single" w:sz="4" w:space="0" w:color="000000"/>
            </w:tcBorders>
          </w:tcPr>
          <w:p w14:paraId="232A48C5" w14:textId="77777777" w:rsidR="00E62AFF" w:rsidRDefault="009237D8">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83682E9" w14:textId="77777777" w:rsidR="00E62AFF" w:rsidRDefault="00923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48FA36" w14:textId="77777777" w:rsidR="00E62AFF" w:rsidRDefault="009237D8">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E62AFF" w14:paraId="3344212A" w14:textId="77777777">
        <w:tc>
          <w:tcPr>
            <w:tcW w:w="4040" w:type="dxa"/>
            <w:tcBorders>
              <w:top w:val="single" w:sz="4" w:space="0" w:color="000000"/>
              <w:left w:val="single" w:sz="4" w:space="0" w:color="000000"/>
              <w:bottom w:val="single" w:sz="4" w:space="0" w:color="000000"/>
              <w:right w:val="single" w:sz="4" w:space="0" w:color="000000"/>
            </w:tcBorders>
          </w:tcPr>
          <w:p w14:paraId="6DDC5477" w14:textId="77777777" w:rsidR="00E62AFF" w:rsidRDefault="009237D8">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8A13877" w14:textId="77777777" w:rsidR="00E62AFF" w:rsidRDefault="00923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C0001FA" w14:textId="77777777" w:rsidR="00E62AFF" w:rsidRDefault="009237D8">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47589801" w14:textId="77777777" w:rsidR="00E62AFF" w:rsidRDefault="009237D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2CCC4371" w14:textId="77777777" w:rsidR="00E62AFF" w:rsidRDefault="009237D8">
            <w:pPr>
              <w:pStyle w:val="ProductList-TableBody"/>
            </w:pPr>
            <w:r>
              <w:t>Office 365 Enterprise E5 i Microsoft Intune</w:t>
            </w:r>
            <w:r>
              <w:fldChar w:fldCharType="begin"/>
            </w:r>
            <w:r>
              <w:instrText xml:space="preserve"> XE "Office 365 Enterprise E5 i Microsoft Intune" </w:instrText>
            </w:r>
            <w:r>
              <w:fldChar w:fldCharType="end"/>
            </w:r>
          </w:p>
        </w:tc>
      </w:tr>
      <w:tr w:rsidR="00E62AFF" w14:paraId="22F56130" w14:textId="77777777">
        <w:tc>
          <w:tcPr>
            <w:tcW w:w="4040" w:type="dxa"/>
            <w:tcBorders>
              <w:top w:val="single" w:sz="4" w:space="0" w:color="000000"/>
              <w:left w:val="single" w:sz="4" w:space="0" w:color="000000"/>
              <w:bottom w:val="single" w:sz="4" w:space="0" w:color="000000"/>
              <w:right w:val="single" w:sz="4" w:space="0" w:color="000000"/>
            </w:tcBorders>
          </w:tcPr>
          <w:p w14:paraId="57B91D4D" w14:textId="77777777" w:rsidR="00E62AFF" w:rsidRDefault="009237D8">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73A5F307" w14:textId="77777777" w:rsidR="00E62AFF" w:rsidRDefault="00923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694E80" w14:textId="77777777" w:rsidR="00E62AFF" w:rsidRDefault="009237D8">
            <w:pPr>
              <w:pStyle w:val="ProductList-TableBody"/>
            </w:pPr>
            <w:r>
              <w:t>Microsoft Intune</w:t>
            </w:r>
            <w:r>
              <w:fldChar w:fldCharType="begin"/>
            </w:r>
            <w:r>
              <w:instrText xml:space="preserve"> XE "Microsoft Intune" </w:instrText>
            </w:r>
            <w:r>
              <w:fldChar w:fldCharType="end"/>
            </w:r>
          </w:p>
        </w:tc>
      </w:tr>
      <w:tr w:rsidR="00E62AFF" w14:paraId="611C1DFE" w14:textId="77777777">
        <w:tc>
          <w:tcPr>
            <w:tcW w:w="4040" w:type="dxa"/>
            <w:tcBorders>
              <w:top w:val="single" w:sz="4" w:space="0" w:color="000000"/>
              <w:left w:val="single" w:sz="4" w:space="0" w:color="000000"/>
              <w:bottom w:val="single" w:sz="4" w:space="0" w:color="000000"/>
              <w:right w:val="single" w:sz="4" w:space="0" w:color="000000"/>
            </w:tcBorders>
          </w:tcPr>
          <w:p w14:paraId="3A9E3C5D" w14:textId="77777777" w:rsidR="00E62AFF" w:rsidRDefault="009237D8">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7E9207" w14:textId="77777777" w:rsidR="00E62AFF" w:rsidRDefault="009237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B4F302" w14:textId="77777777" w:rsidR="00E62AFF" w:rsidRDefault="009237D8">
            <w:pPr>
              <w:pStyle w:val="ProductList-TableBody"/>
            </w:pPr>
            <w:r>
              <w:t>Enterprise Mobility + Security E3</w:t>
            </w:r>
            <w:r>
              <w:fldChar w:fldCharType="begin"/>
            </w:r>
            <w:r>
              <w:instrText xml:space="preserve"> XE "Enterprise Mobility + Security E3" </w:instrText>
            </w:r>
            <w:r>
              <w:fldChar w:fldCharType="end"/>
            </w:r>
            <w:r>
              <w:t>, o bé</w:t>
            </w:r>
          </w:p>
          <w:p w14:paraId="7DDB4CBE" w14:textId="77777777" w:rsidR="00E62AFF" w:rsidRDefault="009237D8">
            <w:pPr>
              <w:pStyle w:val="ProductList-TableBody"/>
            </w:pPr>
            <w:r>
              <w:t>Enterprise Mobility + Security E5</w:t>
            </w:r>
            <w:r>
              <w:fldChar w:fldCharType="begin"/>
            </w:r>
            <w:r>
              <w:instrText xml:space="preserve"> XE "Enterprise Mobility + Security E5" </w:instrText>
            </w:r>
            <w:r>
              <w:fldChar w:fldCharType="end"/>
            </w:r>
          </w:p>
        </w:tc>
      </w:tr>
      <w:tr w:rsidR="00E62AFF" w14:paraId="221AC7C1" w14:textId="77777777">
        <w:tc>
          <w:tcPr>
            <w:tcW w:w="4040" w:type="dxa"/>
            <w:tcBorders>
              <w:top w:val="single" w:sz="4" w:space="0" w:color="000000"/>
              <w:left w:val="single" w:sz="4" w:space="0" w:color="000000"/>
              <w:bottom w:val="single" w:sz="4" w:space="0" w:color="000000"/>
              <w:right w:val="single" w:sz="4" w:space="0" w:color="000000"/>
            </w:tcBorders>
          </w:tcPr>
          <w:p w14:paraId="0EB7749D" w14:textId="77777777" w:rsidR="00E62AFF" w:rsidRDefault="009237D8">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F016E9F" w14:textId="77777777" w:rsidR="00E62AFF" w:rsidRDefault="00923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FD9D74" w14:textId="77777777" w:rsidR="00E62AFF" w:rsidRDefault="009237D8">
            <w:pPr>
              <w:pStyle w:val="ProductList-TableBody"/>
            </w:pPr>
            <w:r>
              <w:t>Office 365 Enterprise E3</w:t>
            </w:r>
            <w:r>
              <w:fldChar w:fldCharType="begin"/>
            </w:r>
            <w:r>
              <w:instrText xml:space="preserve"> XE "Office 365 Enterprise E3" </w:instrText>
            </w:r>
            <w:r>
              <w:fldChar w:fldCharType="end"/>
            </w:r>
            <w:r>
              <w:t>, o</w:t>
            </w:r>
          </w:p>
          <w:p w14:paraId="708E6738" w14:textId="77777777" w:rsidR="00E62AFF" w:rsidRDefault="009237D8">
            <w:pPr>
              <w:pStyle w:val="ProductList-TableBody"/>
            </w:pPr>
            <w:r>
              <w:t>Office 365 Enterprise E5</w:t>
            </w:r>
            <w:r>
              <w:fldChar w:fldCharType="begin"/>
            </w:r>
            <w:r>
              <w:instrText xml:space="preserve"> XE "Office 365 Enterprise E5" </w:instrText>
            </w:r>
            <w:r>
              <w:fldChar w:fldCharType="end"/>
            </w:r>
          </w:p>
        </w:tc>
      </w:tr>
      <w:tr w:rsidR="00E62AFF" w14:paraId="3763667F" w14:textId="77777777">
        <w:tc>
          <w:tcPr>
            <w:tcW w:w="4040" w:type="dxa"/>
            <w:tcBorders>
              <w:top w:val="single" w:sz="4" w:space="0" w:color="000000"/>
              <w:left w:val="single" w:sz="4" w:space="0" w:color="000000"/>
              <w:bottom w:val="single" w:sz="4" w:space="0" w:color="000000"/>
              <w:right w:val="single" w:sz="4" w:space="0" w:color="000000"/>
            </w:tcBorders>
          </w:tcPr>
          <w:p w14:paraId="786E0D0E" w14:textId="77777777" w:rsidR="00E62AFF" w:rsidRDefault="009237D8">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0F7B90A" w14:textId="77777777" w:rsidR="00E62AFF" w:rsidRDefault="00923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827E4A" w14:textId="77777777" w:rsidR="00E62AFF" w:rsidRDefault="009237D8">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6B33A590" w14:textId="77777777" w:rsidR="00E62AFF" w:rsidRDefault="009237D8">
            <w:pPr>
              <w:pStyle w:val="ProductList-TableBody"/>
            </w:pPr>
            <w:r>
              <w:t>Office 365 Enterprise E5 i Microsoft Intune</w:t>
            </w:r>
            <w:r>
              <w:fldChar w:fldCharType="begin"/>
            </w:r>
            <w:r>
              <w:instrText xml:space="preserve"> XE "Office 365 Enterprise E5 i Microsoft Intune" </w:instrText>
            </w:r>
            <w:r>
              <w:fldChar w:fldCharType="end"/>
            </w:r>
          </w:p>
        </w:tc>
      </w:tr>
      <w:tr w:rsidR="00E62AFF" w14:paraId="00FC70E8" w14:textId="77777777">
        <w:tc>
          <w:tcPr>
            <w:tcW w:w="4040" w:type="dxa"/>
            <w:tcBorders>
              <w:top w:val="single" w:sz="4" w:space="0" w:color="000000"/>
              <w:left w:val="single" w:sz="4" w:space="0" w:color="000000"/>
              <w:bottom w:val="single" w:sz="4" w:space="0" w:color="000000"/>
              <w:right w:val="single" w:sz="4" w:space="0" w:color="000000"/>
            </w:tcBorders>
          </w:tcPr>
          <w:p w14:paraId="7B5FE03D" w14:textId="77777777" w:rsidR="00E62AFF" w:rsidRDefault="009237D8">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82A76A7" w14:textId="77777777" w:rsidR="00E62AFF" w:rsidRDefault="00923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16AD21" w14:textId="77777777" w:rsidR="00E62AFF" w:rsidRDefault="009237D8">
            <w:pPr>
              <w:pStyle w:val="ProductList-TableBody"/>
            </w:pPr>
            <w:r>
              <w:t>Microsoft Intune</w:t>
            </w:r>
            <w:r>
              <w:fldChar w:fldCharType="begin"/>
            </w:r>
            <w:r>
              <w:instrText xml:space="preserve"> XE "Microsoft Intune" </w:instrText>
            </w:r>
            <w:r>
              <w:fldChar w:fldCharType="end"/>
            </w:r>
          </w:p>
        </w:tc>
      </w:tr>
      <w:tr w:rsidR="00E62AFF" w14:paraId="24FE5452" w14:textId="77777777">
        <w:tc>
          <w:tcPr>
            <w:tcW w:w="4040" w:type="dxa"/>
            <w:tcBorders>
              <w:top w:val="single" w:sz="4" w:space="0" w:color="000000"/>
              <w:left w:val="single" w:sz="4" w:space="0" w:color="000000"/>
              <w:bottom w:val="single" w:sz="4" w:space="0" w:color="000000"/>
              <w:right w:val="single" w:sz="4" w:space="0" w:color="000000"/>
            </w:tcBorders>
          </w:tcPr>
          <w:p w14:paraId="6F84244F" w14:textId="77777777" w:rsidR="00E62AFF" w:rsidRDefault="009237D8">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B71E2C1" w14:textId="77777777" w:rsidR="00E62AFF" w:rsidRDefault="009237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14CC2C" w14:textId="77777777" w:rsidR="00E62AFF" w:rsidRDefault="009237D8">
            <w:pPr>
              <w:pStyle w:val="ProductList-TableBody"/>
            </w:pPr>
            <w:r>
              <w:t>Enterprise Mobility + Security E3</w:t>
            </w:r>
            <w:r>
              <w:fldChar w:fldCharType="begin"/>
            </w:r>
            <w:r>
              <w:instrText xml:space="preserve"> XE "Enterprise Mobility + Security E3" </w:instrText>
            </w:r>
            <w:r>
              <w:fldChar w:fldCharType="end"/>
            </w:r>
            <w:r>
              <w:t>, o bé</w:t>
            </w:r>
          </w:p>
          <w:p w14:paraId="07E98775" w14:textId="77777777" w:rsidR="00E62AFF" w:rsidRDefault="009237D8">
            <w:pPr>
              <w:pStyle w:val="ProductList-TableBody"/>
            </w:pPr>
            <w:r>
              <w:t>Enterprise Mobility + Security E5</w:t>
            </w:r>
            <w:r>
              <w:fldChar w:fldCharType="begin"/>
            </w:r>
            <w:r>
              <w:instrText xml:space="preserve"> XE "Enterprise Mobility + Security E5" </w:instrText>
            </w:r>
            <w:r>
              <w:fldChar w:fldCharType="end"/>
            </w:r>
          </w:p>
        </w:tc>
      </w:tr>
    </w:tbl>
    <w:p w14:paraId="4BF585D6" w14:textId="77777777" w:rsidR="00E62AFF" w:rsidRDefault="00E62AFF">
      <w:pPr>
        <w:pStyle w:val="ProductList-Body"/>
      </w:pPr>
    </w:p>
    <w:p w14:paraId="251C377D" w14:textId="77777777" w:rsidR="00E62AFF" w:rsidRDefault="009237D8">
      <w:pPr>
        <w:pStyle w:val="ProductList-ClauseHeading"/>
        <w:outlineLvl w:val="3"/>
      </w:pPr>
      <w:r>
        <w:t>2.4 CAL Només per a Estudiants (Llicència Academic Open i Academic Select)</w:t>
      </w:r>
    </w:p>
    <w:p w14:paraId="46897A98" w14:textId="77777777" w:rsidR="00E62AFF" w:rsidRDefault="009237D8">
      <w:pPr>
        <w:pStyle w:val="ProductList-Body"/>
      </w:pPr>
      <w:r>
        <w:t>Les CAL només per a estudiants estan restringides per llicenciar PC que pertanyen a estudiants o institucions dedicats a un únic estudiant que no s'utilitzen en laboratoris ni aules.</w:t>
      </w:r>
    </w:p>
    <w:p w14:paraId="2330FE4D" w14:textId="77777777" w:rsidR="00E62AFF" w:rsidRDefault="009237D8">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E62AFF" w14:paraId="40B3F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884B9"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88240" w14:textId="77777777" w:rsidR="00E62AFF" w:rsidRDefault="009237D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9B14F" w14:textId="77777777" w:rsidR="00E62AFF" w:rsidRDefault="009237D8">
            <w:pPr>
              <w:pStyle w:val="ProductList-TableBody"/>
            </w:pPr>
            <w:r>
              <w:rPr>
                <w:color w:val="404040"/>
              </w:rPr>
              <w:t>Programari Addicional: N/A</w:t>
            </w:r>
          </w:p>
        </w:tc>
      </w:tr>
      <w:tr w:rsidR="00E62AFF" w14:paraId="748DE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31DB"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8BE1"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11A" w14:textId="77777777" w:rsidR="00E62AFF" w:rsidRDefault="009237D8">
            <w:pPr>
              <w:pStyle w:val="ProductList-TableBody"/>
            </w:pPr>
            <w:r>
              <w:rPr>
                <w:color w:val="404040"/>
              </w:rPr>
              <w:t>Tecnologies Incloses: N/A</w:t>
            </w:r>
          </w:p>
        </w:tc>
      </w:tr>
      <w:tr w:rsidR="00E62AFF" w14:paraId="2EBC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BA51"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5FE9"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471D" w14:textId="77777777" w:rsidR="00E62AFF" w:rsidRDefault="00E62AFF">
            <w:pPr>
              <w:pStyle w:val="ProductList-TableBody"/>
            </w:pPr>
          </w:p>
        </w:tc>
      </w:tr>
    </w:tbl>
    <w:p w14:paraId="1CDF27C8" w14:textId="77777777" w:rsidR="00E62AFF" w:rsidRDefault="00E62AFF">
      <w:pPr>
        <w:pStyle w:val="ProductList-Body"/>
      </w:pPr>
    </w:p>
    <w:p w14:paraId="3805F002" w14:textId="77777777" w:rsidR="00E62AFF" w:rsidRDefault="009237D8">
      <w:pPr>
        <w:pStyle w:val="ProductList-ClauseHeading"/>
        <w:outlineLvl w:val="3"/>
      </w:pPr>
      <w:r>
        <w:t>3.1 Programes Academic</w:t>
      </w:r>
    </w:p>
    <w:p w14:paraId="56D55A16" w14:textId="77777777" w:rsidR="00E62AFF" w:rsidRDefault="009237D8">
      <w:pPr>
        <w:pStyle w:val="ProductList-Body"/>
      </w:pPr>
      <w:r>
        <w:t>La informació següent s'aplica als clients dels Programes de Llicències per Volum Academic.</w:t>
      </w:r>
    </w:p>
    <w:p w14:paraId="51EDE445" w14:textId="77777777" w:rsidR="00E62AFF" w:rsidRDefault="00E62AFF">
      <w:pPr>
        <w:pStyle w:val="ProductList-Body"/>
      </w:pPr>
    </w:p>
    <w:p w14:paraId="2E5B0296" w14:textId="77777777" w:rsidR="00E62AFF" w:rsidRDefault="009237D8">
      <w:pPr>
        <w:pStyle w:val="ProductList-SubClauseHeading"/>
        <w:outlineLvl w:val="4"/>
      </w:pPr>
      <w:r>
        <w:t>3.1.1 Exchange Online Archiving per a l'Exchange Server A</w:t>
      </w:r>
    </w:p>
    <w:p w14:paraId="747EEDF6" w14:textId="77777777" w:rsidR="00E62AFF" w:rsidRDefault="009237D8">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447BDC6B" w14:textId="77777777" w:rsidR="00E62AFF" w:rsidRDefault="009237D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E62AFF" w14:paraId="3250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3DDFE"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85369"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49977" w14:textId="77777777" w:rsidR="00E62AFF" w:rsidRDefault="009237D8">
            <w:pPr>
              <w:pStyle w:val="ProductList-TableBody"/>
            </w:pPr>
            <w:r>
              <w:rPr>
                <w:color w:val="404040"/>
              </w:rPr>
              <w:t>Drets de Commutació per Error: N/A</w:t>
            </w:r>
          </w:p>
        </w:tc>
      </w:tr>
      <w:tr w:rsidR="00E62AFF" w14:paraId="5E481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EA8F"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BA14C69"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3788" w14:textId="77777777" w:rsidR="00E62AFF" w:rsidRDefault="009237D8">
            <w:pPr>
              <w:pStyle w:val="ProductList-TableBody"/>
            </w:pPr>
            <w:r>
              <w:rPr>
                <w:color w:val="404040"/>
              </w:rPr>
              <w:t>Drets d'Itinerància: N/A</w:t>
            </w:r>
          </w:p>
        </w:tc>
      </w:tr>
      <w:tr w:rsidR="00E62AFF" w14:paraId="3C4FA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73A5"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4487"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C2BD" w14:textId="77777777" w:rsidR="00E62AFF" w:rsidRDefault="00E62AFF">
            <w:pPr>
              <w:pStyle w:val="ProductList-TableBody"/>
            </w:pPr>
          </w:p>
        </w:tc>
      </w:tr>
    </w:tbl>
    <w:p w14:paraId="56153549" w14:textId="77777777" w:rsidR="00E62AFF" w:rsidRDefault="00E62AFF">
      <w:pPr>
        <w:pStyle w:val="ProductList-Body"/>
        <w:jc w:val="right"/>
      </w:pPr>
    </w:p>
    <w:p w14:paraId="06AA0764" w14:textId="77777777" w:rsidR="00E62AFF" w:rsidRDefault="009237D8">
      <w:pPr>
        <w:pStyle w:val="ProductList-ClauseHeading"/>
        <w:outlineLvl w:val="3"/>
      </w:pPr>
      <w:r>
        <w:t>4.1 Drets d'Ús Ampliats per als Clients del Microsoft 365</w:t>
      </w:r>
    </w:p>
    <w:p w14:paraId="43EA40F3" w14:textId="77777777" w:rsidR="00E62AFF" w:rsidRDefault="009237D8">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0CCA77E8" w14:textId="77777777" w:rsidR="00E62AFF" w:rsidRDefault="00E62AFF">
      <w:pPr>
        <w:pStyle w:val="ProductList-Body"/>
      </w:pPr>
    </w:p>
    <w:p w14:paraId="4E66B9A6" w14:textId="77777777" w:rsidR="00E62AFF" w:rsidRDefault="009237D8">
      <w:pPr>
        <w:pStyle w:val="ProductList-ClauseHeading"/>
        <w:outlineLvl w:val="3"/>
      </w:pPr>
      <w:r>
        <w:t>4.2 Serveis Online inclosos amb Enterprise CAL Suite</w:t>
      </w:r>
    </w:p>
    <w:p w14:paraId="55ED0240" w14:textId="77777777" w:rsidR="00E62AFF" w:rsidRDefault="009237D8">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07C2F24" w14:textId="77777777" w:rsidR="00E62AFF" w:rsidRDefault="00E62AFF">
      <w:pPr>
        <w:pStyle w:val="ProductList-Body"/>
      </w:pPr>
    </w:p>
    <w:p w14:paraId="37291C0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4520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5B308"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90EF79C" w14:textId="77777777" w:rsidR="00E62AFF" w:rsidRDefault="00E62AFF">
      <w:pPr>
        <w:pStyle w:val="ProductList-Body"/>
      </w:pPr>
    </w:p>
    <w:p w14:paraId="4E3E2384" w14:textId="77777777" w:rsidR="00E62AFF" w:rsidRDefault="009237D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07720"/>
      <w:r>
        <w:instrText>Core Infrastructure Server (CIS) Suite</w:instrText>
      </w:r>
      <w:bookmarkEnd w:id="55"/>
      <w:r>
        <w:instrText>" \l 2</w:instrText>
      </w:r>
      <w:r>
        <w:fldChar w:fldCharType="end"/>
      </w:r>
    </w:p>
    <w:p w14:paraId="40E564EE" w14:textId="77777777" w:rsidR="00E62AFF" w:rsidRDefault="009237D8">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2AFF" w14:paraId="5D518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DE078"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258D"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506B"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3C335"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93C9"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63D18"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28899"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4F58"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9CD0"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3BA1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6FF16"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DD10"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653D5B2F" w14:textId="77777777">
        <w:tc>
          <w:tcPr>
            <w:tcW w:w="4160" w:type="dxa"/>
            <w:tcBorders>
              <w:top w:val="single" w:sz="6" w:space="0" w:color="FFFFFF"/>
              <w:left w:val="none" w:sz="4" w:space="0" w:color="6E6E6E"/>
              <w:bottom w:val="dashed" w:sz="4" w:space="0" w:color="BFBFBF"/>
              <w:right w:val="none" w:sz="4" w:space="0" w:color="6E6E6E"/>
            </w:tcBorders>
          </w:tcPr>
          <w:p w14:paraId="1AFD0B77" w14:textId="77777777" w:rsidR="00E62AFF" w:rsidRDefault="009237D8">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AD9065"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96D6D"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37B673" w14:textId="77777777" w:rsidR="00E62AFF" w:rsidRDefault="009237D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5F6166" w14:textId="77777777" w:rsidR="00E62AFF" w:rsidRDefault="009237D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5734"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34D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ED5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AB8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24D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96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063B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1791447F" w14:textId="77777777">
        <w:tc>
          <w:tcPr>
            <w:tcW w:w="4160" w:type="dxa"/>
            <w:tcBorders>
              <w:top w:val="dashed" w:sz="4" w:space="0" w:color="BFBFBF"/>
              <w:left w:val="none" w:sz="4" w:space="0" w:color="6E6E6E"/>
              <w:bottom w:val="dashed" w:sz="4" w:space="0" w:color="BFBFBF"/>
              <w:right w:val="none" w:sz="4" w:space="0" w:color="6E6E6E"/>
            </w:tcBorders>
          </w:tcPr>
          <w:p w14:paraId="7DE00AD6" w14:textId="77777777" w:rsidR="00E62AFF" w:rsidRDefault="009237D8">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CC21C"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F6424"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1AD38" w14:textId="77777777" w:rsidR="00E62AFF" w:rsidRDefault="009237D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DCF05A6" w14:textId="77777777" w:rsidR="00E62AFF" w:rsidRDefault="009237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960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FA95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1181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48B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C77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B79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EF2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2BE163E2" w14:textId="77777777">
        <w:tc>
          <w:tcPr>
            <w:tcW w:w="4160" w:type="dxa"/>
            <w:tcBorders>
              <w:top w:val="dashed" w:sz="4" w:space="0" w:color="BFBFBF"/>
              <w:left w:val="none" w:sz="4" w:space="0" w:color="6E6E6E"/>
              <w:bottom w:val="dashed" w:sz="4" w:space="0" w:color="BFBFBF"/>
              <w:right w:val="none" w:sz="4" w:space="0" w:color="6E6E6E"/>
            </w:tcBorders>
          </w:tcPr>
          <w:p w14:paraId="3AFD7EC0" w14:textId="77777777" w:rsidR="00E62AFF" w:rsidRDefault="009237D8">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F45196"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AA60F"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15A9F" w14:textId="77777777" w:rsidR="00E62AFF" w:rsidRDefault="009237D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62E8968" w14:textId="77777777" w:rsidR="00E62AFF" w:rsidRDefault="009237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608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FDB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849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5B4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F5D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7D5F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C8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51165581" w14:textId="77777777">
        <w:tc>
          <w:tcPr>
            <w:tcW w:w="4160" w:type="dxa"/>
            <w:tcBorders>
              <w:top w:val="dashed" w:sz="4" w:space="0" w:color="BFBFBF"/>
              <w:left w:val="none" w:sz="4" w:space="0" w:color="6E6E6E"/>
              <w:bottom w:val="none" w:sz="4" w:space="0" w:color="BFBFBF"/>
              <w:right w:val="none" w:sz="4" w:space="0" w:color="6E6E6E"/>
            </w:tcBorders>
          </w:tcPr>
          <w:p w14:paraId="00C1A547" w14:textId="77777777" w:rsidR="00E62AFF" w:rsidRDefault="009237D8">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EE55E8" w14:textId="77777777" w:rsidR="00E62AFF" w:rsidRDefault="00E62AF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627934" w14:textId="77777777" w:rsidR="00E62AFF" w:rsidRDefault="00E62AF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DD08FA6" w14:textId="77777777" w:rsidR="00E62AFF" w:rsidRDefault="009237D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523CE00" w14:textId="77777777" w:rsidR="00E62AFF" w:rsidRDefault="009237D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AD72"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A0E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1B2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9C5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726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460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DF4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0DB091B" w14:textId="77777777" w:rsidR="00E62AFF" w:rsidRDefault="009237D8">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E62AFF" w14:paraId="3FB38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4971" w14:textId="77777777" w:rsidR="00E62AFF" w:rsidRDefault="009237D8">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F835ED2"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99846" w14:textId="77777777" w:rsidR="00E62AFF" w:rsidRDefault="009237D8">
            <w:pPr>
              <w:pStyle w:val="ProductList-TableBody"/>
            </w:pPr>
            <w:r>
              <w:rPr>
                <w:color w:val="404040"/>
              </w:rPr>
              <w:t>Edicions Inferiors: N/A</w:t>
            </w:r>
          </w:p>
        </w:tc>
      </w:tr>
      <w:tr w:rsidR="00E62AFF" w14:paraId="0EB48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AEE0"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C33B"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65D91F0"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13223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95BB"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FF21"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4072" w14:textId="77777777" w:rsidR="00E62AFF" w:rsidRDefault="009237D8">
            <w:pPr>
              <w:pStyle w:val="ProductList-TableBody"/>
            </w:pPr>
            <w:r>
              <w:rPr>
                <w:color w:val="404040"/>
              </w:rPr>
              <w:t>Opció de Reducció: N/A</w:t>
            </w:r>
          </w:p>
        </w:tc>
      </w:tr>
      <w:tr w:rsidR="00E62AFF" w14:paraId="49F7782F" w14:textId="77777777">
        <w:tc>
          <w:tcPr>
            <w:tcW w:w="4040" w:type="dxa"/>
            <w:tcBorders>
              <w:top w:val="single" w:sz="4" w:space="0" w:color="000000"/>
              <w:left w:val="single" w:sz="4" w:space="0" w:color="000000"/>
              <w:bottom w:val="single" w:sz="4" w:space="0" w:color="000000"/>
              <w:right w:val="single" w:sz="4" w:space="0" w:color="000000"/>
            </w:tcBorders>
          </w:tcPr>
          <w:p w14:paraId="23810B02"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183B"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545E" w14:textId="77777777" w:rsidR="00E62AFF" w:rsidRDefault="009237D8">
            <w:pPr>
              <w:pStyle w:val="ProductList-TableBody"/>
            </w:pPr>
            <w:r>
              <w:rPr>
                <w:color w:val="404040"/>
              </w:rPr>
              <w:t>Opció “True Up”: N/A</w:t>
            </w:r>
          </w:p>
        </w:tc>
      </w:tr>
      <w:tr w:rsidR="00E62AFF" w14:paraId="3C53E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7B57"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916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B2E5" w14:textId="77777777" w:rsidR="00E62AFF" w:rsidRDefault="00E62AFF">
            <w:pPr>
              <w:pStyle w:val="ProductList-TableBody"/>
            </w:pPr>
          </w:p>
        </w:tc>
      </w:tr>
    </w:tbl>
    <w:p w14:paraId="79F4C4FC" w14:textId="77777777" w:rsidR="00E62AFF" w:rsidRDefault="00E62AFF">
      <w:pPr>
        <w:pStyle w:val="ProductList-Body"/>
      </w:pPr>
    </w:p>
    <w:p w14:paraId="3E35F49A" w14:textId="77777777" w:rsidR="00E62AFF" w:rsidRDefault="009237D8">
      <w:pPr>
        <w:pStyle w:val="ProductList-ClauseHeading"/>
        <w:outlineLvl w:val="3"/>
      </w:pPr>
      <w:r>
        <w:t>2.1 Programari Inclòs amb el CIS Suite Standard</w:t>
      </w:r>
    </w:p>
    <w:p w14:paraId="36F597EE" w14:textId="77777777" w:rsidR="00E62AFF" w:rsidRDefault="009237D8">
      <w:pPr>
        <w:pStyle w:val="ProductList-Body"/>
      </w:pPr>
      <w:r>
        <w:t>El CIS Suite Standard inclou les versions més recents del Windows Server Standard i el System Center Standard, disponibles durant la cobertura d'SA del Client.</w:t>
      </w:r>
    </w:p>
    <w:p w14:paraId="06D25317" w14:textId="77777777" w:rsidR="00E62AFF" w:rsidRDefault="00E62AFF">
      <w:pPr>
        <w:pStyle w:val="ProductList-Body"/>
      </w:pPr>
    </w:p>
    <w:p w14:paraId="4DCA53B9" w14:textId="77777777" w:rsidR="00E62AFF" w:rsidRDefault="009237D8">
      <w:pPr>
        <w:pStyle w:val="ProductList-ClauseHeading"/>
        <w:outlineLvl w:val="3"/>
      </w:pPr>
      <w:r>
        <w:t>2.2 Programari Inclòs amb el CIS Suite Datacenter</w:t>
      </w:r>
    </w:p>
    <w:p w14:paraId="65FACD27" w14:textId="77777777" w:rsidR="00E62AFF" w:rsidRDefault="009237D8">
      <w:pPr>
        <w:pStyle w:val="ProductList-Body"/>
      </w:pPr>
      <w:r>
        <w:t>El CIS Suite Datacenter inclou les versions més recents del Windows Server Datacenter i el System Center Datacenter, disponibles durant la cobertura d'SA del Client.</w:t>
      </w:r>
    </w:p>
    <w:p w14:paraId="619D2F0D" w14:textId="77777777" w:rsidR="00E62AFF" w:rsidRDefault="009237D8">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E62AFF" w14:paraId="051FA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2F66A"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654218A"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78D97" w14:textId="77777777" w:rsidR="00E62AFF" w:rsidRDefault="009237D8">
            <w:pPr>
              <w:pStyle w:val="ProductList-TableBody"/>
            </w:pPr>
            <w:r>
              <w:rPr>
                <w:color w:val="404040"/>
              </w:rPr>
              <w:t>Programari Addicional: N/A</w:t>
            </w:r>
          </w:p>
        </w:tc>
      </w:tr>
      <w:tr w:rsidR="00E62AFF" w14:paraId="4376F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5ACE"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63C8"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CC6C" w14:textId="77777777" w:rsidR="00E62AFF" w:rsidRDefault="009237D8">
            <w:pPr>
              <w:pStyle w:val="ProductList-TableBody"/>
            </w:pPr>
            <w:r>
              <w:rPr>
                <w:color w:val="404040"/>
              </w:rPr>
              <w:t>Tecnologies Incloses: N/A</w:t>
            </w:r>
          </w:p>
        </w:tc>
      </w:tr>
      <w:tr w:rsidR="00E62AFF" w14:paraId="213DF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A653"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9AFD"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3B7C6" w14:textId="77777777" w:rsidR="00E62AFF" w:rsidRDefault="00E62AFF">
            <w:pPr>
              <w:pStyle w:val="ProductList-TableBody"/>
            </w:pPr>
          </w:p>
        </w:tc>
      </w:tr>
    </w:tbl>
    <w:p w14:paraId="60EA2BAC" w14:textId="77777777" w:rsidR="00E62AFF" w:rsidRDefault="00E62AFF">
      <w:pPr>
        <w:pStyle w:val="ProductList-Body"/>
      </w:pPr>
    </w:p>
    <w:p w14:paraId="129A3DD4" w14:textId="77777777" w:rsidR="00E62AFF" w:rsidRDefault="009237D8">
      <w:pPr>
        <w:pStyle w:val="ProductList-ClauseHeading"/>
        <w:outlineLvl w:val="3"/>
      </w:pPr>
      <w:r>
        <w:t>3.1 Drets d'Ús Aplicables</w:t>
      </w:r>
    </w:p>
    <w:p w14:paraId="4242A769" w14:textId="77777777" w:rsidR="00E62AFF" w:rsidRDefault="009237D8">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21D463B" w14:textId="77777777" w:rsidR="00E62AFF" w:rsidRDefault="00E62AFF">
      <w:pPr>
        <w:pStyle w:val="ProductList-Body"/>
      </w:pPr>
    </w:p>
    <w:p w14:paraId="081C0C2B" w14:textId="77777777" w:rsidR="00E62AFF" w:rsidRDefault="009237D8">
      <w:pPr>
        <w:pStyle w:val="ProductList-ClauseHeading"/>
        <w:outlineLvl w:val="3"/>
      </w:pPr>
      <w:r>
        <w:t>3.2 Assignació de Llicències de Servidor i Llicències de Gestió</w:t>
      </w:r>
    </w:p>
    <w:p w14:paraId="370B9315" w14:textId="77777777" w:rsidR="00E62AFF" w:rsidRDefault="009237D8">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2164EB7" w14:textId="77777777" w:rsidR="00E62AFF" w:rsidRDefault="00E62AFF">
      <w:pPr>
        <w:pStyle w:val="ProductList-Body"/>
      </w:pPr>
    </w:p>
    <w:p w14:paraId="3CD6A443" w14:textId="77777777" w:rsidR="00E62AFF" w:rsidRDefault="009237D8">
      <w:pPr>
        <w:pStyle w:val="ProductList-ClauseHeading"/>
        <w:outlineLvl w:val="3"/>
      </w:pPr>
      <w:r>
        <w:t>3.3 Termes addicionals</w:t>
      </w:r>
    </w:p>
    <w:p w14:paraId="116879C1" w14:textId="77777777" w:rsidR="00E62AFF" w:rsidRDefault="009237D8">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013ABAA" w14:textId="77777777" w:rsidR="00E62AFF" w:rsidRDefault="00E62AFF">
      <w:pPr>
        <w:pStyle w:val="ProductList-Body"/>
      </w:pPr>
    </w:p>
    <w:p w14:paraId="3DAD8EB2" w14:textId="77777777" w:rsidR="00E62AFF" w:rsidRDefault="009237D8">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64818E8" w14:textId="77777777" w:rsidR="00E62AFF" w:rsidRDefault="009237D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E62AFF" w14:paraId="2F231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058BE"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895068"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E8862" w14:textId="77777777" w:rsidR="00E62AFF" w:rsidRDefault="009237D8">
            <w:pPr>
              <w:pStyle w:val="ProductList-TableBody"/>
            </w:pPr>
            <w:r>
              <w:rPr>
                <w:color w:val="404040"/>
              </w:rPr>
              <w:t>Drets de Commutació per Error: N/A</w:t>
            </w:r>
          </w:p>
        </w:tc>
      </w:tr>
      <w:tr w:rsidR="00E62AFF" w14:paraId="73318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88FE"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72A794D"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i </w:t>
            </w:r>
            <w:hyperlink r:id="rId39">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50B9" w14:textId="77777777" w:rsidR="00E62AFF" w:rsidRDefault="009237D8">
            <w:pPr>
              <w:pStyle w:val="ProductList-TableBody"/>
            </w:pPr>
            <w:r>
              <w:rPr>
                <w:color w:val="404040"/>
              </w:rPr>
              <w:t>Drets d'Itinerància: N/A</w:t>
            </w:r>
          </w:p>
        </w:tc>
      </w:tr>
      <w:tr w:rsidR="00E62AFF" w14:paraId="19351D91" w14:textId="77777777">
        <w:tc>
          <w:tcPr>
            <w:tcW w:w="4040" w:type="dxa"/>
            <w:tcBorders>
              <w:top w:val="single" w:sz="4" w:space="0" w:color="000000"/>
              <w:left w:val="single" w:sz="4" w:space="0" w:color="000000"/>
              <w:bottom w:val="single" w:sz="4" w:space="0" w:color="000000"/>
              <w:right w:val="single" w:sz="4" w:space="0" w:color="000000"/>
            </w:tcBorders>
          </w:tcPr>
          <w:p w14:paraId="4D832BFF" w14:textId="77777777" w:rsidR="00E62AFF" w:rsidRDefault="009237D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C3BA1D7" w14:textId="77777777" w:rsidR="00E62AFF" w:rsidRDefault="009237D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8487" w14:textId="77777777" w:rsidR="00E62AFF" w:rsidRDefault="00E62AFF">
            <w:pPr>
              <w:pStyle w:val="ProductList-TableBody"/>
            </w:pPr>
          </w:p>
        </w:tc>
      </w:tr>
    </w:tbl>
    <w:p w14:paraId="25BBF415" w14:textId="77777777" w:rsidR="00E62AFF" w:rsidRDefault="00E62AFF">
      <w:pPr>
        <w:pStyle w:val="ProductList-Body"/>
      </w:pPr>
    </w:p>
    <w:p w14:paraId="368F8A25" w14:textId="77777777" w:rsidR="00E62AFF" w:rsidRDefault="009237D8">
      <w:pPr>
        <w:pStyle w:val="ProductList-ClauseHeading"/>
        <w:outlineLvl w:val="3"/>
      </w:pPr>
      <w:r>
        <w:t>4.1 Benefici Híbrid del Microsoft Azure per al Windows Server</w:t>
      </w:r>
    </w:p>
    <w:p w14:paraId="3BB36FFA" w14:textId="77777777" w:rsidR="00E62AFF" w:rsidRDefault="009237D8">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DDBAF0C" w14:textId="77777777" w:rsidR="00E62AFF" w:rsidRDefault="00E62AFF">
      <w:pPr>
        <w:pStyle w:val="ProductList-Body"/>
      </w:pPr>
    </w:p>
    <w:p w14:paraId="1FD74869" w14:textId="77777777" w:rsidR="00E62AFF" w:rsidRDefault="009237D8">
      <w:pPr>
        <w:pStyle w:val="ProductList-ClauseHeading"/>
        <w:outlineLvl w:val="3"/>
      </w:pPr>
      <w:r>
        <w:t>4.2 Llançaments del Canal semianual</w:t>
      </w:r>
    </w:p>
    <w:p w14:paraId="2101B119" w14:textId="77777777" w:rsidR="00E62AFF" w:rsidRDefault="009237D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58F3D476" w14:textId="77777777" w:rsidR="00E62AFF" w:rsidRDefault="00E62AFF">
      <w:pPr>
        <w:pStyle w:val="ProductList-Body"/>
      </w:pPr>
    </w:p>
    <w:p w14:paraId="1D2A9E8B" w14:textId="77777777" w:rsidR="00E62AFF" w:rsidRDefault="009237D8">
      <w:pPr>
        <w:pStyle w:val="ProductList-ClauseHeading"/>
        <w:outlineLvl w:val="3"/>
      </w:pPr>
      <w:r>
        <w:t>4.3 Drets del System Center Configuration Manager Current Branch</w:t>
      </w:r>
    </w:p>
    <w:p w14:paraId="0710EEA6" w14:textId="77777777" w:rsidR="00E62AFF" w:rsidRDefault="009237D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2FA019F7" w14:textId="77777777" w:rsidR="00E62AFF" w:rsidRDefault="00E62AFF">
      <w:pPr>
        <w:pStyle w:val="ProductList-Body"/>
      </w:pPr>
    </w:p>
    <w:p w14:paraId="2C10F365" w14:textId="77777777" w:rsidR="00E62AFF" w:rsidRDefault="009237D8">
      <w:pPr>
        <w:pStyle w:val="ProductList-ClauseHeading"/>
        <w:outlineLvl w:val="3"/>
      </w:pPr>
      <w:r>
        <w:t>4.4 Drets i Beneficis de Software Assurance per a Llicències de Subscripció</w:t>
      </w:r>
    </w:p>
    <w:p w14:paraId="21563B4A" w14:textId="77777777" w:rsidR="00E62AFF" w:rsidRDefault="009237D8">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042D584F" w14:textId="77777777" w:rsidR="00E62AFF" w:rsidRDefault="00E62AFF">
      <w:pPr>
        <w:pStyle w:val="ProductList-Body"/>
      </w:pPr>
    </w:p>
    <w:p w14:paraId="5AA17AAE" w14:textId="77777777" w:rsidR="00E62AFF" w:rsidRDefault="009237D8">
      <w:pPr>
        <w:pStyle w:val="ProductList-ClauseHeading"/>
        <w:outlineLvl w:val="3"/>
      </w:pPr>
      <w:r>
        <w:t>4.5 Inscripció Server and Cloud (SCE): dret de gestionar els OSE al Microsoft Azure en virtut de les Llicències del CIS Suite</w:t>
      </w:r>
    </w:p>
    <w:p w14:paraId="7FEC56F3" w14:textId="77777777" w:rsidR="00E62AFF" w:rsidRDefault="009237D8">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28D09E24" w14:textId="77777777" w:rsidR="00E62AFF" w:rsidRDefault="009237D8">
      <w:pPr>
        <w:pStyle w:val="ProductList-Body"/>
        <w:ind w:left="720"/>
      </w:pPr>
      <w:r>
        <w:t>• Instàncies de Màquines Virtuals del Windows Server (inclou Instàncies implementades al HUB de l'Azure)</w:t>
      </w:r>
    </w:p>
    <w:p w14:paraId="664F9A46" w14:textId="77777777" w:rsidR="00E62AFF" w:rsidRDefault="009237D8">
      <w:pPr>
        <w:pStyle w:val="ProductList-Body"/>
        <w:ind w:left="720"/>
      </w:pPr>
      <w:r>
        <w:t>• Instàncies de Serveis al Núvol (funció Web i funció Treballador)</w:t>
      </w:r>
    </w:p>
    <w:p w14:paraId="16DE6F69" w14:textId="77777777" w:rsidR="00E62AFF" w:rsidRDefault="009237D8">
      <w:pPr>
        <w:pStyle w:val="ProductList-Body"/>
        <w:ind w:left="720"/>
      </w:pPr>
      <w:r>
        <w:t>• Comptes d'Emmagatzematge</w:t>
      </w:r>
    </w:p>
    <w:p w14:paraId="6E64CBE9" w14:textId="77777777" w:rsidR="00E62AFF" w:rsidRDefault="009237D8">
      <w:pPr>
        <w:pStyle w:val="ProductList-Body"/>
        <w:ind w:left="720"/>
      </w:pPr>
      <w:r>
        <w:t>• Bases de dades SQL</w:t>
      </w:r>
    </w:p>
    <w:p w14:paraId="2BEF8F66" w14:textId="77777777" w:rsidR="00E62AFF" w:rsidRDefault="009237D8">
      <w:pPr>
        <w:pStyle w:val="ProductList-Body"/>
        <w:ind w:left="720"/>
      </w:pPr>
      <w:r>
        <w:t>• Instàncies de llocs web</w:t>
      </w:r>
    </w:p>
    <w:p w14:paraId="205D094F" w14:textId="77777777" w:rsidR="00E62AFF" w:rsidRDefault="00E62AFF">
      <w:pPr>
        <w:pStyle w:val="ProductList-Body"/>
      </w:pPr>
    </w:p>
    <w:p w14:paraId="2C3AD997" w14:textId="77777777" w:rsidR="00E62AFF" w:rsidRDefault="009237D8">
      <w:pPr>
        <w:pStyle w:val="ProductList-ClauseHeading"/>
        <w:outlineLvl w:val="3"/>
      </w:pPr>
      <w:r>
        <w:t>4.6 Oferta de Pròrroga de Software Assurance per al Windows Server i el System Center</w:t>
      </w:r>
    </w:p>
    <w:p w14:paraId="68BA510B" w14:textId="77777777" w:rsidR="00E62AFF" w:rsidRDefault="009237D8">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E62AFF" w14:paraId="33277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3EF02" w14:textId="77777777" w:rsidR="00E62AFF" w:rsidRDefault="009237D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B4FBAA" w14:textId="77777777" w:rsidR="00E62AFF" w:rsidRDefault="009237D8">
            <w:pPr>
              <w:pStyle w:val="ProductList-TableBody"/>
            </w:pPr>
            <w:r>
              <w:rPr>
                <w:color w:val="FFFFFF"/>
              </w:rPr>
              <w:t>Columna B</w:t>
            </w:r>
          </w:p>
        </w:tc>
      </w:tr>
      <w:tr w:rsidR="00E62AFF" w14:paraId="2DB4F369" w14:textId="77777777">
        <w:tc>
          <w:tcPr>
            <w:tcW w:w="6120" w:type="dxa"/>
            <w:tcBorders>
              <w:top w:val="single" w:sz="4" w:space="0" w:color="000000"/>
              <w:left w:val="single" w:sz="4" w:space="0" w:color="000000"/>
              <w:bottom w:val="single" w:sz="4" w:space="0" w:color="000000"/>
              <w:right w:val="single" w:sz="4" w:space="0" w:color="000000"/>
            </w:tcBorders>
          </w:tcPr>
          <w:p w14:paraId="0D0F21AA" w14:textId="77777777" w:rsidR="00E62AFF" w:rsidRDefault="009237D8">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B291D" w14:textId="77777777" w:rsidR="00E62AFF" w:rsidRDefault="009237D8">
            <w:pPr>
              <w:pStyle w:val="ProductList-TableBody"/>
            </w:pPr>
            <w:r>
              <w:t>Core Infrastructure Server Suite Standard (2 paquets de Llicències Core)</w:t>
            </w:r>
          </w:p>
        </w:tc>
      </w:tr>
      <w:tr w:rsidR="00E62AFF" w14:paraId="4A034F26" w14:textId="77777777">
        <w:tc>
          <w:tcPr>
            <w:tcW w:w="6120" w:type="dxa"/>
            <w:tcBorders>
              <w:top w:val="single" w:sz="4" w:space="0" w:color="000000"/>
              <w:left w:val="single" w:sz="4" w:space="0" w:color="000000"/>
              <w:bottom w:val="single" w:sz="4" w:space="0" w:color="000000"/>
              <w:right w:val="single" w:sz="4" w:space="0" w:color="000000"/>
            </w:tcBorders>
          </w:tcPr>
          <w:p w14:paraId="11EACDA0" w14:textId="77777777" w:rsidR="00E62AFF" w:rsidRDefault="009237D8">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F3BBA" w14:textId="77777777" w:rsidR="00E62AFF" w:rsidRDefault="009237D8">
            <w:pPr>
              <w:pStyle w:val="ProductList-TableBody"/>
            </w:pPr>
            <w:r>
              <w:t>Core Infrastructure Server Suite Datacenter (2 paquets de Llicències Core)</w:t>
            </w:r>
          </w:p>
        </w:tc>
      </w:tr>
    </w:tbl>
    <w:p w14:paraId="7C0032F4" w14:textId="77777777" w:rsidR="00E62AFF" w:rsidRDefault="009237D8">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2EAFA5CA"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EA33C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806A2"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7656C9F" w14:textId="77777777" w:rsidR="00E62AFF" w:rsidRDefault="00E62AFF">
      <w:pPr>
        <w:pStyle w:val="ProductList-Body"/>
      </w:pPr>
    </w:p>
    <w:p w14:paraId="3904FAC3" w14:textId="77777777" w:rsidR="00E62AFF" w:rsidRDefault="009237D8">
      <w:pPr>
        <w:pStyle w:val="ProductList-Offering1HeadingNoBorder"/>
        <w:outlineLvl w:val="1"/>
      </w:pPr>
      <w:bookmarkStart w:id="60" w:name="_Sec862"/>
      <w:r>
        <w:t>Forefront</w:t>
      </w:r>
      <w:bookmarkEnd w:id="60"/>
      <w:r>
        <w:fldChar w:fldCharType="begin"/>
      </w:r>
      <w:r>
        <w:instrText xml:space="preserve"> TC "</w:instrText>
      </w:r>
      <w:bookmarkStart w:id="61" w:name="_Toc2007721"/>
      <w:r>
        <w:instrText>Forefront</w:instrText>
      </w:r>
      <w:bookmarkEnd w:id="61"/>
      <w:r>
        <w:instrText>" \l 2</w:instrText>
      </w:r>
      <w:r>
        <w:fldChar w:fldCharType="end"/>
      </w:r>
    </w:p>
    <w:p w14:paraId="0F14CD01" w14:textId="77777777" w:rsidR="00E62AFF" w:rsidRDefault="009237D8">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2AFF" w14:paraId="76742D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961C0"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DA0A"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A2EE"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2A26"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DBA7"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38C6E"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2DFB"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BDBE"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E76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6244"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A8A3F"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86478F"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01FBD263" w14:textId="77777777">
        <w:tc>
          <w:tcPr>
            <w:tcW w:w="4160" w:type="dxa"/>
            <w:tcBorders>
              <w:top w:val="single" w:sz="6" w:space="0" w:color="FFFFFF"/>
              <w:left w:val="none" w:sz="4" w:space="0" w:color="BFBFBF"/>
              <w:bottom w:val="none" w:sz="4" w:space="0" w:color="BFBFBF"/>
              <w:right w:val="none" w:sz="4" w:space="0" w:color="6E6E6E"/>
            </w:tcBorders>
          </w:tcPr>
          <w:p w14:paraId="61FE134B" w14:textId="77777777" w:rsidR="00E62AFF" w:rsidRDefault="009237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B37067A" w14:textId="77777777" w:rsidR="00E62AFF" w:rsidRDefault="009237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00552E" w14:textId="77777777" w:rsidR="00E62AFF" w:rsidRDefault="009237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D09E0D" w14:textId="77777777" w:rsidR="00E62AFF" w:rsidRDefault="009237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A4C387B" w14:textId="77777777" w:rsidR="00E62AFF" w:rsidRDefault="009237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A5C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3D4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786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FC7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09C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AE6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705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4C2E187" w14:textId="77777777" w:rsidR="00E62AFF" w:rsidRDefault="009237D8">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E62AFF" w14:paraId="71A48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2CF6A"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AEBD80C"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C033A" w14:textId="77777777" w:rsidR="00E62AFF" w:rsidRDefault="009237D8">
            <w:pPr>
              <w:pStyle w:val="ProductList-TableBody"/>
            </w:pPr>
            <w:r>
              <w:rPr>
                <w:color w:val="404040"/>
              </w:rPr>
              <w:t>Edicions Inferiors: N/A</w:t>
            </w:r>
          </w:p>
        </w:tc>
      </w:tr>
      <w:tr w:rsidR="00E62AFF" w14:paraId="1CA3B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0147"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E1A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0D37E5F"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63259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83D3"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0FA4"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E62F" w14:textId="77777777" w:rsidR="00E62AFF" w:rsidRDefault="009237D8">
            <w:pPr>
              <w:pStyle w:val="ProductList-TableBody"/>
            </w:pPr>
            <w:r>
              <w:rPr>
                <w:color w:val="404040"/>
              </w:rPr>
              <w:t>Opció de Reducció: N/A</w:t>
            </w:r>
          </w:p>
        </w:tc>
      </w:tr>
      <w:tr w:rsidR="00E62AFF" w14:paraId="297CB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998B"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352D"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C45B" w14:textId="77777777" w:rsidR="00E62AFF" w:rsidRDefault="009237D8">
            <w:pPr>
              <w:pStyle w:val="ProductList-TableBody"/>
            </w:pPr>
            <w:r>
              <w:rPr>
                <w:color w:val="404040"/>
              </w:rPr>
              <w:t>Opció “True Up”: N/A</w:t>
            </w:r>
          </w:p>
        </w:tc>
      </w:tr>
      <w:tr w:rsidR="00E62AFF" w14:paraId="25AA9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85F5"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E12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0E4F" w14:textId="77777777" w:rsidR="00E62AFF" w:rsidRDefault="00E62AFF">
            <w:pPr>
              <w:pStyle w:val="ProductList-TableBody"/>
            </w:pPr>
          </w:p>
        </w:tc>
      </w:tr>
    </w:tbl>
    <w:p w14:paraId="1D8D92FF" w14:textId="77777777" w:rsidR="00E62AFF" w:rsidRDefault="00E62AFF">
      <w:pPr>
        <w:pStyle w:val="ProductList-Body"/>
      </w:pPr>
    </w:p>
    <w:p w14:paraId="5B4D05B8" w14:textId="77777777" w:rsidR="00E62AFF" w:rsidRDefault="009237D8">
      <w:pPr>
        <w:pStyle w:val="ProductList-ClauseHeading"/>
        <w:outlineLvl w:val="3"/>
      </w:pPr>
      <w:r>
        <w:t>2.1 Forefront Identity Manager 2010 – Windows Live Edition</w:t>
      </w:r>
    </w:p>
    <w:p w14:paraId="34E14FD1" w14:textId="77777777" w:rsidR="00E62AFF" w:rsidRDefault="009237D8">
      <w:pPr>
        <w:pStyle w:val="ProductList-Body"/>
      </w:pPr>
      <w:r>
        <w:t>Forefront Identity Manager 2010 – Windows Live Edition és la pròxima versió de l'Identity Lifecycle Manager 2007 – Windows Live Edition.</w:t>
      </w:r>
    </w:p>
    <w:p w14:paraId="42BFD4F3" w14:textId="77777777" w:rsidR="00E62AFF" w:rsidRDefault="009237D8">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E62AFF" w14:paraId="07CBD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47D1"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0024F918"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574AADE"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2AFF" w14:paraId="7C81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F21A"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9C53"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DD91" w14:textId="77777777" w:rsidR="00E62AFF" w:rsidRDefault="009237D8">
            <w:pPr>
              <w:pStyle w:val="ProductList-TableBody"/>
            </w:pPr>
            <w:r>
              <w:rPr>
                <w:color w:val="404040"/>
              </w:rPr>
              <w:t>Tecnologies Incloses: N/A</w:t>
            </w:r>
          </w:p>
        </w:tc>
      </w:tr>
      <w:tr w:rsidR="00E62AFF" w14:paraId="1BA86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5EF3"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5788"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F2A5" w14:textId="77777777" w:rsidR="00E62AFF" w:rsidRDefault="00E62AFF">
            <w:pPr>
              <w:pStyle w:val="ProductList-TableBody"/>
            </w:pPr>
          </w:p>
        </w:tc>
      </w:tr>
    </w:tbl>
    <w:p w14:paraId="27D1CBA5" w14:textId="77777777" w:rsidR="00E62AFF" w:rsidRDefault="00E62AFF">
      <w:pPr>
        <w:pStyle w:val="ProductList-Body"/>
      </w:pPr>
    </w:p>
    <w:p w14:paraId="367E3376" w14:textId="77777777" w:rsidR="00E62AFF" w:rsidRDefault="009237D8">
      <w:pPr>
        <w:pStyle w:val="ProductList-ClauseHeading"/>
        <w:outlineLvl w:val="3"/>
      </w:pPr>
      <w:r>
        <w:t>3.1 Importació de dades d'identitat: Forefront Identity Manager 2010 R2 Windows Live Edition</w:t>
      </w:r>
    </w:p>
    <w:p w14:paraId="22890A63" w14:textId="77777777" w:rsidR="00E62AFF" w:rsidRDefault="009237D8">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7E604D9B" w14:textId="77777777" w:rsidR="00E62AFF" w:rsidRDefault="00E62AFF">
      <w:pPr>
        <w:pStyle w:val="ProductList-Body"/>
      </w:pPr>
    </w:p>
    <w:p w14:paraId="4F8E24C0" w14:textId="77777777" w:rsidR="00E62AFF" w:rsidRDefault="009237D8">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E62AFF" w14:paraId="30D8F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24B3E4" w14:textId="77777777" w:rsidR="00E62AFF" w:rsidRDefault="009237D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A15F902"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FEB0FE" w14:textId="77777777" w:rsidR="00E62AFF" w:rsidRDefault="00E62AFF">
            <w:pPr>
              <w:pStyle w:val="ProductList-TableBody"/>
            </w:pPr>
          </w:p>
        </w:tc>
      </w:tr>
    </w:tbl>
    <w:p w14:paraId="0E700B74" w14:textId="77777777" w:rsidR="00E62AFF" w:rsidRDefault="009237D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E62AFF" w14:paraId="119C9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4276C"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9429C"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D3590" w14:textId="77777777" w:rsidR="00E62AFF" w:rsidRDefault="009237D8">
            <w:pPr>
              <w:pStyle w:val="ProductList-TableBody"/>
            </w:pPr>
            <w:r>
              <w:rPr>
                <w:color w:val="404040"/>
              </w:rPr>
              <w:t>Drets de Commutació per Error: N/A</w:t>
            </w:r>
          </w:p>
        </w:tc>
      </w:tr>
      <w:tr w:rsidR="00E62AFF" w14:paraId="4A976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4933"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FD00"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A9D0" w14:textId="77777777" w:rsidR="00E62AFF" w:rsidRDefault="009237D8">
            <w:pPr>
              <w:pStyle w:val="ProductList-TableBody"/>
            </w:pPr>
            <w:r>
              <w:rPr>
                <w:color w:val="404040"/>
              </w:rPr>
              <w:t>Drets d'Itinerància: N/A</w:t>
            </w:r>
          </w:p>
        </w:tc>
      </w:tr>
      <w:tr w:rsidR="00E62AFF" w14:paraId="2E74E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1B34"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5E13"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E3FB" w14:textId="77777777" w:rsidR="00E62AFF" w:rsidRDefault="00E62AFF">
            <w:pPr>
              <w:pStyle w:val="ProductList-TableBody"/>
            </w:pPr>
          </w:p>
        </w:tc>
      </w:tr>
    </w:tbl>
    <w:p w14:paraId="570D0BA7"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76DE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E5BA"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DFD58DE" w14:textId="77777777" w:rsidR="00E62AFF" w:rsidRDefault="00E62AFF">
      <w:pPr>
        <w:pStyle w:val="ProductList-Body"/>
      </w:pPr>
    </w:p>
    <w:p w14:paraId="5B4729F8" w14:textId="77777777" w:rsidR="00E62AFF" w:rsidRDefault="009237D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2007722"/>
      <w:r>
        <w:instrText>Microsoft Dynamics 365 Local</w:instrText>
      </w:r>
      <w:bookmarkEnd w:id="67"/>
      <w:r>
        <w:instrText>" \l 2</w:instrText>
      </w:r>
      <w:r>
        <w:fldChar w:fldCharType="end"/>
      </w:r>
    </w:p>
    <w:p w14:paraId="5421E975" w14:textId="77777777" w:rsidR="00E62AFF" w:rsidRDefault="009237D8">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2AFF" w14:paraId="70E54D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60998"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C8C2"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4B1B0"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8667"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F29D"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38AB"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C47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9335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90B4"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620E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9441D"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F297"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210DDB50" w14:textId="77777777">
        <w:tc>
          <w:tcPr>
            <w:tcW w:w="4160" w:type="dxa"/>
            <w:tcBorders>
              <w:top w:val="single" w:sz="6" w:space="0" w:color="FFFFFF"/>
              <w:left w:val="none" w:sz="4" w:space="0" w:color="6E6E6E"/>
              <w:bottom w:val="dashed" w:sz="4" w:space="0" w:color="BFBFBF"/>
              <w:right w:val="none" w:sz="4" w:space="0" w:color="6E6E6E"/>
            </w:tcBorders>
          </w:tcPr>
          <w:p w14:paraId="27D9BA6E" w14:textId="77777777" w:rsidR="00E62AFF" w:rsidRDefault="009237D8">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6D1CC86" w14:textId="77777777" w:rsidR="00E62AFF" w:rsidRDefault="009237D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A02439"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9A55A1"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D3E0CC"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3CDB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F7D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9030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943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C5F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7EB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66D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D8875B2" w14:textId="77777777">
        <w:tc>
          <w:tcPr>
            <w:tcW w:w="4160" w:type="dxa"/>
            <w:tcBorders>
              <w:top w:val="dashed" w:sz="4" w:space="0" w:color="BFBFBF"/>
              <w:left w:val="none" w:sz="4" w:space="0" w:color="6E6E6E"/>
              <w:bottom w:val="dashed" w:sz="4" w:space="0" w:color="BFBFBF"/>
              <w:right w:val="none" w:sz="4" w:space="0" w:color="6E6E6E"/>
            </w:tcBorders>
          </w:tcPr>
          <w:p w14:paraId="2BA34F0D" w14:textId="77777777" w:rsidR="00E62AFF" w:rsidRDefault="009237D8">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31C6809"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CFF197"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42345"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79D9BE" w14:textId="77777777" w:rsidR="00E62AFF" w:rsidRDefault="009237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396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BCC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ACA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6442"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F1A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281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63E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66F6D508" w14:textId="77777777">
        <w:tc>
          <w:tcPr>
            <w:tcW w:w="4160" w:type="dxa"/>
            <w:tcBorders>
              <w:top w:val="dashed" w:sz="4" w:space="0" w:color="BFBFBF"/>
              <w:left w:val="none" w:sz="4" w:space="0" w:color="6E6E6E"/>
              <w:bottom w:val="dashed" w:sz="4" w:space="0" w:color="9F9F9F"/>
              <w:right w:val="none" w:sz="4" w:space="0" w:color="6E6E6E"/>
            </w:tcBorders>
          </w:tcPr>
          <w:p w14:paraId="57180807" w14:textId="77777777" w:rsidR="00E62AFF" w:rsidRDefault="009237D8">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4FF8D0A1" w14:textId="77777777" w:rsidR="00E62AFF" w:rsidRDefault="009237D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7689365"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EB5A8B"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FD3999"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777C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D4E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47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9D2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2DF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40C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653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4AF46879" w14:textId="77777777">
        <w:tc>
          <w:tcPr>
            <w:tcW w:w="4160" w:type="dxa"/>
            <w:tcBorders>
              <w:top w:val="dashed" w:sz="4" w:space="0" w:color="9F9F9F"/>
              <w:left w:val="none" w:sz="4" w:space="0" w:color="6E6E6E"/>
              <w:bottom w:val="dashed" w:sz="4" w:space="0" w:color="BFBFBF"/>
              <w:right w:val="none" w:sz="4" w:space="0" w:color="6E6E6E"/>
            </w:tcBorders>
          </w:tcPr>
          <w:p w14:paraId="26577CE2" w14:textId="77777777" w:rsidR="00E62AFF" w:rsidRDefault="009237D8">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055EAFF0" w14:textId="77777777" w:rsidR="00E62AFF" w:rsidRDefault="009237D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9048C1" w14:textId="77777777" w:rsidR="00E62AFF" w:rsidRDefault="009237D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643E14A" w14:textId="77777777" w:rsidR="00E62AFF" w:rsidRDefault="00E62AF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526B12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79DE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8F1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8918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44B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AAF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7D66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970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6690A1E" w14:textId="77777777">
        <w:tc>
          <w:tcPr>
            <w:tcW w:w="4160" w:type="dxa"/>
            <w:tcBorders>
              <w:top w:val="dashed" w:sz="4" w:space="0" w:color="BFBFBF"/>
              <w:left w:val="none" w:sz="4" w:space="0" w:color="6E6E6E"/>
              <w:bottom w:val="dashed" w:sz="4" w:space="0" w:color="BFBFBF"/>
              <w:right w:val="none" w:sz="4" w:space="0" w:color="6E6E6E"/>
            </w:tcBorders>
          </w:tcPr>
          <w:p w14:paraId="1D58BDE1" w14:textId="77777777" w:rsidR="00E62AFF" w:rsidRDefault="009237D8">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707924FF" w14:textId="77777777" w:rsidR="00E62AFF" w:rsidRDefault="009237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8D36AE" w14:textId="77777777" w:rsidR="00E62AFF" w:rsidRDefault="009237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77AEB8"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7685E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C16E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A54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D32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07AE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B8F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E00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24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2B253C10" w14:textId="77777777">
        <w:tc>
          <w:tcPr>
            <w:tcW w:w="4160" w:type="dxa"/>
            <w:tcBorders>
              <w:top w:val="dashed" w:sz="4" w:space="0" w:color="BFBFBF"/>
              <w:left w:val="none" w:sz="4" w:space="0" w:color="6E6E6E"/>
              <w:bottom w:val="dashed" w:sz="4" w:space="0" w:color="BFBFBF"/>
              <w:right w:val="none" w:sz="4" w:space="0" w:color="6E6E6E"/>
            </w:tcBorders>
          </w:tcPr>
          <w:p w14:paraId="46B5F591" w14:textId="77777777" w:rsidR="00E62AFF" w:rsidRDefault="009237D8">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D9A9F41" w14:textId="77777777" w:rsidR="00E62AFF" w:rsidRDefault="009237D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FDC69D0" w14:textId="77777777" w:rsidR="00E62AFF" w:rsidRDefault="009237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D42B4E"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8E018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DD96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B4A0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4763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7FD3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DE2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8C0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FCA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D765C3B" w14:textId="77777777">
        <w:tc>
          <w:tcPr>
            <w:tcW w:w="4160" w:type="dxa"/>
            <w:tcBorders>
              <w:top w:val="dashed" w:sz="4" w:space="0" w:color="BFBFBF"/>
              <w:left w:val="none" w:sz="4" w:space="0" w:color="6E6E6E"/>
              <w:bottom w:val="none" w:sz="4" w:space="0" w:color="BFBFBF"/>
              <w:right w:val="none" w:sz="4" w:space="0" w:color="6E6E6E"/>
            </w:tcBorders>
          </w:tcPr>
          <w:p w14:paraId="4E7DFE9D" w14:textId="77777777" w:rsidR="00E62AFF" w:rsidRDefault="009237D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9DADD7" w14:textId="77777777" w:rsidR="00E62AFF" w:rsidRDefault="009237D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6230506" w14:textId="77777777" w:rsidR="00E62AFF" w:rsidRDefault="009237D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846A96"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F9A0D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E8E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40A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8227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CFA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32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7184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B2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0BD28BC" w14:textId="77777777" w:rsidR="00E62AFF" w:rsidRDefault="009237D8">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E62AFF" w14:paraId="73611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0A452"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3C801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B6CFF" w14:textId="77777777" w:rsidR="00E62AFF" w:rsidRDefault="009237D8">
            <w:pPr>
              <w:pStyle w:val="ProductList-TableBody"/>
            </w:pPr>
            <w:r>
              <w:rPr>
                <w:color w:val="404040"/>
              </w:rPr>
              <w:t>Edicions Inferiors: N/A</w:t>
            </w:r>
          </w:p>
        </w:tc>
      </w:tr>
      <w:tr w:rsidR="00E62AFF" w14:paraId="032C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535D"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059B"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6D7AA"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09056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1164"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F00D9"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554D" w14:textId="77777777" w:rsidR="00E62AFF" w:rsidRDefault="009237D8">
            <w:pPr>
              <w:pStyle w:val="ProductList-TableBody"/>
            </w:pPr>
            <w:r>
              <w:rPr>
                <w:color w:val="404040"/>
              </w:rPr>
              <w:t>Opció de Reducció: N/A</w:t>
            </w:r>
          </w:p>
        </w:tc>
      </w:tr>
      <w:tr w:rsidR="00E62AFF" w14:paraId="79AF8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29AA"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2B7C"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0DE3" w14:textId="77777777" w:rsidR="00E62AFF" w:rsidRDefault="009237D8">
            <w:pPr>
              <w:pStyle w:val="ProductList-TableBody"/>
            </w:pPr>
            <w:r>
              <w:rPr>
                <w:color w:val="404040"/>
              </w:rPr>
              <w:t>Opció “True Up”: N/A</w:t>
            </w:r>
          </w:p>
        </w:tc>
      </w:tr>
      <w:tr w:rsidR="00E62AFF" w14:paraId="1B19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0B1A"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D91B"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D9E4" w14:textId="77777777" w:rsidR="00E62AFF" w:rsidRDefault="00E62AFF">
            <w:pPr>
              <w:pStyle w:val="ProductList-TableBody"/>
            </w:pPr>
          </w:p>
        </w:tc>
      </w:tr>
    </w:tbl>
    <w:p w14:paraId="4CCE239E" w14:textId="77777777" w:rsidR="00E62AFF" w:rsidRDefault="009237D8">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E62AFF" w14:paraId="3A052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93566"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CC24B17"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4C7A4AC"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10C11DCD" w14:textId="77777777">
        <w:tc>
          <w:tcPr>
            <w:tcW w:w="4040" w:type="dxa"/>
            <w:tcBorders>
              <w:top w:val="single" w:sz="4" w:space="0" w:color="000000"/>
              <w:left w:val="single" w:sz="4" w:space="0" w:color="000000"/>
              <w:bottom w:val="single" w:sz="4" w:space="0" w:color="000000"/>
              <w:right w:val="single" w:sz="4" w:space="0" w:color="000000"/>
            </w:tcBorders>
          </w:tcPr>
          <w:p w14:paraId="721A43D3"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4A8F268"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6A42" w14:textId="77777777" w:rsidR="00E62AFF" w:rsidRDefault="009237D8">
            <w:pPr>
              <w:pStyle w:val="ProductList-TableBody"/>
            </w:pPr>
            <w:r>
              <w:rPr>
                <w:color w:val="404040"/>
              </w:rPr>
              <w:t>Tecnologies Incloses: N/A</w:t>
            </w:r>
          </w:p>
        </w:tc>
      </w:tr>
      <w:tr w:rsidR="00E62AFF" w14:paraId="48288DCD" w14:textId="77777777">
        <w:tc>
          <w:tcPr>
            <w:tcW w:w="4040" w:type="dxa"/>
            <w:tcBorders>
              <w:top w:val="single" w:sz="4" w:space="0" w:color="000000"/>
              <w:left w:val="single" w:sz="4" w:space="0" w:color="000000"/>
              <w:bottom w:val="single" w:sz="4" w:space="0" w:color="000000"/>
              <w:right w:val="single" w:sz="4" w:space="0" w:color="000000"/>
            </w:tcBorders>
          </w:tcPr>
          <w:p w14:paraId="5BA1014F"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2A9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86A1" w14:textId="77777777" w:rsidR="00E62AFF" w:rsidRDefault="00E62AFF">
            <w:pPr>
              <w:pStyle w:val="ProductList-TableBody"/>
            </w:pPr>
          </w:p>
        </w:tc>
      </w:tr>
    </w:tbl>
    <w:p w14:paraId="56D4DDF8" w14:textId="77777777" w:rsidR="00E62AFF" w:rsidRDefault="00E62AFF">
      <w:pPr>
        <w:pStyle w:val="ProductList-Body"/>
      </w:pPr>
    </w:p>
    <w:p w14:paraId="3F544D88" w14:textId="77777777" w:rsidR="00E62AFF" w:rsidRDefault="009237D8">
      <w:pPr>
        <w:pStyle w:val="ProductList-ClauseHeading"/>
        <w:outlineLvl w:val="3"/>
      </w:pPr>
      <w:r>
        <w:t>3.1 Accés a Programari de Servidor de la Llicència CAL Local del Dynamics 365 for Team Members</w:t>
      </w:r>
    </w:p>
    <w:p w14:paraId="202F3D77" w14:textId="77777777" w:rsidR="00E62AFF" w:rsidRDefault="009237D8">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E62AFF" w14:paraId="238AC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55B6A7" w14:textId="77777777" w:rsidR="00E62AFF" w:rsidRDefault="009237D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64CF5E4" w14:textId="77777777" w:rsidR="00E62AFF" w:rsidRDefault="009237D8">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718201C5" w14:textId="77777777" w:rsidR="00E62AFF" w:rsidRDefault="009237D8">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1E61BCF9" w14:textId="77777777" w:rsidR="00E62AFF" w:rsidRDefault="00E62AFF">
      <w:pPr>
        <w:pStyle w:val="ProductList-Body"/>
      </w:pPr>
    </w:p>
    <w:p w14:paraId="269B6524" w14:textId="77777777" w:rsidR="00E62AFF" w:rsidRDefault="009237D8">
      <w:pPr>
        <w:pStyle w:val="ProductList-ClauseHeading"/>
        <w:outlineLvl w:val="3"/>
      </w:pPr>
      <w:r>
        <w:t>3.2 Accés a Programari de Servidor de la Llicència CAL Local del Dynamics 365 for Sales</w:t>
      </w:r>
    </w:p>
    <w:p w14:paraId="3283D0E6" w14:textId="77777777" w:rsidR="00E62AFF" w:rsidRDefault="009237D8">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E62AFF" w14:paraId="2D0B7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1D196" w14:textId="77777777" w:rsidR="00E62AFF" w:rsidRDefault="009237D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9022CA7" w14:textId="77777777" w:rsidR="00E62AFF" w:rsidRDefault="009237D8">
            <w:pPr>
              <w:pStyle w:val="ProductList-TableBody"/>
            </w:pPr>
            <w:r>
              <w:t>CAL Local del Dynamics 365 for Sales (Dispositiu i Usuari)</w:t>
            </w:r>
          </w:p>
          <w:p w14:paraId="5377CF3E" w14:textId="77777777" w:rsidR="00E62AFF" w:rsidRDefault="009237D8">
            <w:pPr>
              <w:pStyle w:val="ProductList-TableBody"/>
            </w:pPr>
            <w:r>
              <w:t>Llicència Equivalent a CAL (consulteu l'</w:t>
            </w:r>
            <w:hyperlink r:id="rId41">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6566FCA" w14:textId="77777777" w:rsidR="00E62AFF" w:rsidRDefault="009237D8">
            <w:pPr>
              <w:pStyle w:val="ProductList-TableBody"/>
            </w:pPr>
            <w:r>
              <w:t>Dynamics 365 for Sales</w:t>
            </w:r>
            <w:r>
              <w:fldChar w:fldCharType="begin"/>
            </w:r>
            <w:r>
              <w:instrText xml:space="preserve"> XE "Dynamics 365 for Sales" </w:instrText>
            </w:r>
            <w:r>
              <w:fldChar w:fldCharType="end"/>
            </w:r>
            <w:r>
              <w:t xml:space="preserve"> (SL d'Usuari)</w:t>
            </w:r>
          </w:p>
        </w:tc>
      </w:tr>
    </w:tbl>
    <w:p w14:paraId="2B2CA640" w14:textId="77777777" w:rsidR="00E62AFF" w:rsidRDefault="00E62AFF">
      <w:pPr>
        <w:pStyle w:val="ProductList-Body"/>
      </w:pPr>
    </w:p>
    <w:p w14:paraId="6AF2BA84" w14:textId="77777777" w:rsidR="00E62AFF" w:rsidRDefault="009237D8">
      <w:pPr>
        <w:pStyle w:val="ProductList-ClauseHeading"/>
        <w:outlineLvl w:val="3"/>
      </w:pPr>
      <w:r>
        <w:t>3.3 Accés a Programari de Servidor de la Llicència CAL Local del Dynamics 365 for Customer Service</w:t>
      </w:r>
    </w:p>
    <w:p w14:paraId="7CEA4EEA" w14:textId="77777777" w:rsidR="00E62AFF" w:rsidRDefault="009237D8">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E62AFF" w14:paraId="0E428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E255AD" w14:textId="77777777" w:rsidR="00E62AFF" w:rsidRDefault="009237D8">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5CFDB2A0" w14:textId="77777777" w:rsidR="00E62AFF" w:rsidRDefault="009237D8">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0BBA89BB" w14:textId="77777777" w:rsidR="00E62AFF" w:rsidRDefault="009237D8">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E62AFF" w14:paraId="691CFE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8BFA5"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9CD943" w14:textId="77777777" w:rsidR="00E62AFF" w:rsidRDefault="009237D8">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479B49" w14:textId="77777777" w:rsidR="00E62AFF" w:rsidRDefault="00E62AFF">
            <w:pPr>
              <w:pStyle w:val="ProductList-TableBody"/>
            </w:pPr>
          </w:p>
        </w:tc>
      </w:tr>
    </w:tbl>
    <w:p w14:paraId="186EDD9F" w14:textId="77777777" w:rsidR="00E62AFF" w:rsidRDefault="00E62AFF">
      <w:pPr>
        <w:pStyle w:val="ProductList-Body"/>
      </w:pPr>
    </w:p>
    <w:p w14:paraId="7038C898" w14:textId="77777777" w:rsidR="00E62AFF" w:rsidRDefault="009237D8">
      <w:pPr>
        <w:pStyle w:val="ProductList-ClauseHeading"/>
        <w:outlineLvl w:val="3"/>
      </w:pPr>
      <w:r>
        <w:t>3.4 Accés a Programari de Servidor de la Llicència CAL Local del Dynamics 365 for Operations</w:t>
      </w:r>
    </w:p>
    <w:p w14:paraId="4D745306" w14:textId="77777777" w:rsidR="00E62AFF" w:rsidRDefault="009237D8">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E62AFF" w14:paraId="2898F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1E4ED" w14:textId="77777777" w:rsidR="00E62AFF" w:rsidRDefault="009237D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7D8001D" w14:textId="77777777" w:rsidR="00E62AFF" w:rsidRDefault="009237D8">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54890BDD" w14:textId="77777777" w:rsidR="00E62AFF" w:rsidRDefault="009237D8">
            <w:pPr>
              <w:pStyle w:val="ProductList-TableBody"/>
            </w:pPr>
            <w:r>
              <w:t>Llicència Equivalent a CAL (consulteu l'</w:t>
            </w:r>
            <w:hyperlink r:id="rId42">
              <w:r>
                <w:rPr>
                  <w:color w:val="00467F"/>
                  <w:u w:val="single"/>
                </w:rPr>
                <w:t>Apèndix A</w:t>
              </w:r>
            </w:hyperlink>
            <w:r>
              <w:t>)</w:t>
            </w:r>
          </w:p>
        </w:tc>
      </w:tr>
    </w:tbl>
    <w:p w14:paraId="0F6FD6C0" w14:textId="77777777" w:rsidR="00E62AFF" w:rsidRDefault="00E62AFF">
      <w:pPr>
        <w:pStyle w:val="ProductList-Body"/>
      </w:pPr>
    </w:p>
    <w:p w14:paraId="508E2BB0" w14:textId="77777777" w:rsidR="00E62AFF" w:rsidRDefault="009237D8">
      <w:pPr>
        <w:pStyle w:val="ProductList-ClauseHeading"/>
        <w:outlineLvl w:val="3"/>
      </w:pPr>
      <w:r>
        <w:t>3.5 Accés a Programari de Servidor de la Llicència CAL Local del Dynamics 365 for Operations Activity</w:t>
      </w:r>
    </w:p>
    <w:p w14:paraId="792ED1A8" w14:textId="77777777" w:rsidR="00E62AFF" w:rsidRDefault="009237D8">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E62AFF" w14:paraId="05C1D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2E0841" w14:textId="77777777" w:rsidR="00E62AFF" w:rsidRDefault="009237D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4FF6095" w14:textId="77777777" w:rsidR="00E62AFF" w:rsidRDefault="009237D8">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14290C19" w14:textId="77777777" w:rsidR="00E62AFF" w:rsidRDefault="009237D8">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78884553" w14:textId="77777777" w:rsidR="00E62AFF" w:rsidRDefault="00E62AFF">
      <w:pPr>
        <w:pStyle w:val="ProductList-Body"/>
      </w:pPr>
    </w:p>
    <w:p w14:paraId="1ED86C61" w14:textId="77777777" w:rsidR="00E62AFF" w:rsidRDefault="009237D8">
      <w:pPr>
        <w:pStyle w:val="ProductList-ClauseHeading"/>
        <w:outlineLvl w:val="3"/>
      </w:pPr>
      <w:r>
        <w:t>3.6 Accés a Programari de Servidor de la Llicència CAL Local del Dynamics 365 for Operations Device</w:t>
      </w:r>
    </w:p>
    <w:p w14:paraId="6FC27604" w14:textId="77777777" w:rsidR="00E62AFF" w:rsidRDefault="009237D8">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E62AFF" w14:paraId="24F90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65AD0" w14:textId="77777777" w:rsidR="00E62AFF" w:rsidRDefault="009237D8">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A468BA5" w14:textId="77777777" w:rsidR="00E62AFF" w:rsidRDefault="009237D8">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0F68079F" w14:textId="77777777" w:rsidR="00E62AFF" w:rsidRDefault="009237D8">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00A55233" w14:textId="77777777" w:rsidR="00E62AFF" w:rsidRDefault="00E62AFF">
      <w:pPr>
        <w:pStyle w:val="ProductList-ClauseHeading"/>
        <w:outlineLvl w:val="3"/>
      </w:pPr>
    </w:p>
    <w:p w14:paraId="614F2B4B" w14:textId="77777777" w:rsidR="00E62AFF" w:rsidRDefault="009237D8">
      <w:pPr>
        <w:pStyle w:val="ProductList-ClauseHeading"/>
        <w:outlineLvl w:val="3"/>
      </w:pPr>
      <w:r>
        <w:t>3.7 Drets d'ús del Dynamics 365 for Operations Server</w:t>
      </w:r>
    </w:p>
    <w:p w14:paraId="353CC200" w14:textId="77777777" w:rsidR="00E62AFF" w:rsidRDefault="009237D8">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76EB5290" w14:textId="77777777" w:rsidR="00E62AFF" w:rsidRDefault="00E62AFF">
      <w:pPr>
        <w:pStyle w:val="ProductList-Body"/>
      </w:pPr>
    </w:p>
    <w:p w14:paraId="3CCB52FA" w14:textId="77777777" w:rsidR="00E62AFF" w:rsidRDefault="009237D8">
      <w:pPr>
        <w:pStyle w:val="ProductList-ClauseHeading"/>
        <w:outlineLvl w:val="3"/>
      </w:pPr>
      <w:r>
        <w:t>3.8 Drets d'ús del Dynamics 365 Local</w:t>
      </w:r>
    </w:p>
    <w:p w14:paraId="5F3B139D" w14:textId="77777777" w:rsidR="00E62AFF" w:rsidRDefault="009237D8">
      <w:pPr>
        <w:pStyle w:val="ProductList-SubClauseHeading"/>
        <w:outlineLvl w:val="4"/>
      </w:pPr>
      <w:r>
        <w:t>3.8.1 Drets d'Ús de Servidor per a les CAL del Dynamics 365</w:t>
      </w:r>
    </w:p>
    <w:p w14:paraId="786C6338" w14:textId="77777777" w:rsidR="00E62AFF" w:rsidRDefault="009237D8">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71275ED7" w14:textId="77777777" w:rsidR="00E62AFF" w:rsidRDefault="00E62AFF">
      <w:pPr>
        <w:pStyle w:val="ProductList-BodyIndented"/>
      </w:pPr>
    </w:p>
    <w:p w14:paraId="0E6E55EB" w14:textId="77777777" w:rsidR="00E62AFF" w:rsidRDefault="009237D8">
      <w:pPr>
        <w:pStyle w:val="ProductList-SubClauseHeading"/>
        <w:outlineLvl w:val="4"/>
      </w:pPr>
      <w:r>
        <w:t>3.8.2 Elegibilitat de les Ofertes Qualificades</w:t>
      </w:r>
    </w:p>
    <w:p w14:paraId="39E2DCEE" w14:textId="77777777" w:rsidR="00E62AFF" w:rsidRDefault="009237D8">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4F427804" w14:textId="77777777" w:rsidR="00E62AFF" w:rsidRDefault="00E62AFF">
      <w:pPr>
        <w:pStyle w:val="ProductList-BodyIndented"/>
      </w:pPr>
    </w:p>
    <w:p w14:paraId="44031E53" w14:textId="77777777" w:rsidR="00E62AFF" w:rsidRDefault="009237D8">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E62AFF" w14:paraId="0AD16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AF2D12" w14:textId="77777777" w:rsidR="00E62AFF" w:rsidRDefault="009237D8">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960D9FD" w14:textId="77777777" w:rsidR="00E62AFF" w:rsidRDefault="009237D8">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14:paraId="23979F92" w14:textId="77777777" w:rsidR="00E62AFF" w:rsidRDefault="009237D8">
            <w:pPr>
              <w:pStyle w:val="ProductList-TableBody"/>
            </w:pPr>
            <w:r>
              <w:t>Dynamics CRM 2016 Microsoft Office Outlook</w:t>
            </w:r>
          </w:p>
        </w:tc>
      </w:tr>
      <w:tr w:rsidR="00E62AFF" w14:paraId="73BB273D" w14:textId="77777777">
        <w:tc>
          <w:tcPr>
            <w:tcW w:w="4040" w:type="dxa"/>
            <w:tcBorders>
              <w:top w:val="single" w:sz="4" w:space="0" w:color="000000"/>
              <w:left w:val="single" w:sz="4" w:space="0" w:color="000000"/>
              <w:bottom w:val="single" w:sz="4" w:space="0" w:color="000000"/>
              <w:right w:val="single" w:sz="4" w:space="0" w:color="000000"/>
            </w:tcBorders>
          </w:tcPr>
          <w:p w14:paraId="1DE8DFAD" w14:textId="77777777" w:rsidR="00E62AFF" w:rsidRDefault="009237D8">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09D9B9CE" w14:textId="77777777" w:rsidR="00E62AFF" w:rsidRDefault="009237D8">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00B9D208" w14:textId="77777777" w:rsidR="00E62AFF" w:rsidRDefault="009237D8">
            <w:pPr>
              <w:pStyle w:val="ProductList-TableBody"/>
            </w:pPr>
            <w:r>
              <w:t>Extensions d'Informes del Dynamics CRM per al Dynamics CRM 2016</w:t>
            </w:r>
          </w:p>
        </w:tc>
      </w:tr>
      <w:tr w:rsidR="00E62AFF" w14:paraId="07962CBA" w14:textId="77777777">
        <w:tc>
          <w:tcPr>
            <w:tcW w:w="4040" w:type="dxa"/>
            <w:tcBorders>
              <w:top w:val="single" w:sz="4" w:space="0" w:color="000000"/>
              <w:left w:val="single" w:sz="4" w:space="0" w:color="000000"/>
              <w:bottom w:val="single" w:sz="4" w:space="0" w:color="000000"/>
              <w:right w:val="single" w:sz="4" w:space="0" w:color="000000"/>
            </w:tcBorders>
          </w:tcPr>
          <w:p w14:paraId="6DDD410D" w14:textId="77777777" w:rsidR="00E62AFF" w:rsidRDefault="009237D8">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5C1578B2" w14:textId="77777777" w:rsidR="00E62AFF" w:rsidRDefault="009237D8">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3EC430F0" w14:textId="77777777" w:rsidR="00E62AFF" w:rsidRDefault="009237D8">
            <w:pPr>
              <w:pStyle w:val="ProductList-TableBody"/>
            </w:pPr>
            <w:r>
              <w:t>Dynamics Marketing Connector per al Dynamics CRM (no per al Workgroup Server)</w:t>
            </w:r>
          </w:p>
        </w:tc>
      </w:tr>
      <w:tr w:rsidR="00E62AFF" w14:paraId="0E45396B" w14:textId="77777777">
        <w:tc>
          <w:tcPr>
            <w:tcW w:w="4040" w:type="dxa"/>
            <w:tcBorders>
              <w:top w:val="single" w:sz="4" w:space="0" w:color="000000"/>
              <w:left w:val="single" w:sz="4" w:space="0" w:color="000000"/>
              <w:bottom w:val="single" w:sz="4" w:space="0" w:color="000000"/>
              <w:right w:val="single" w:sz="4" w:space="0" w:color="000000"/>
            </w:tcBorders>
          </w:tcPr>
          <w:p w14:paraId="273E7E44" w14:textId="77777777" w:rsidR="00E62AFF" w:rsidRDefault="009237D8">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237EAE01"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E611C9" w14:textId="77777777" w:rsidR="00E62AFF" w:rsidRDefault="00E62AFF">
            <w:pPr>
              <w:pStyle w:val="ProductList-TableBody"/>
            </w:pPr>
          </w:p>
        </w:tc>
      </w:tr>
    </w:tbl>
    <w:p w14:paraId="10B878D8" w14:textId="77777777" w:rsidR="00E62AFF" w:rsidRDefault="009237D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E62AFF" w14:paraId="42F7C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00A81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43C9DD3"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247F4E9E" w14:textId="77777777" w:rsidR="00E62AFF" w:rsidRDefault="009237D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E62AFF" w14:paraId="44E7E92E" w14:textId="77777777">
        <w:tc>
          <w:tcPr>
            <w:tcW w:w="4040" w:type="dxa"/>
            <w:tcBorders>
              <w:top w:val="single" w:sz="4" w:space="0" w:color="000000"/>
              <w:left w:val="single" w:sz="4" w:space="0" w:color="000000"/>
              <w:bottom w:val="single" w:sz="4" w:space="0" w:color="000000"/>
              <w:right w:val="single" w:sz="4" w:space="0" w:color="000000"/>
            </w:tcBorders>
          </w:tcPr>
          <w:p w14:paraId="36CA630B"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D467963"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7D04" w14:textId="77777777" w:rsidR="00E62AFF" w:rsidRDefault="009237D8">
            <w:pPr>
              <w:pStyle w:val="ProductList-TableBody"/>
            </w:pPr>
            <w:r>
              <w:rPr>
                <w:color w:val="404040"/>
              </w:rPr>
              <w:t>Drets d'Itinerància: N/A</w:t>
            </w:r>
          </w:p>
        </w:tc>
      </w:tr>
      <w:tr w:rsidR="00E62AFF" w14:paraId="56320865" w14:textId="77777777">
        <w:tc>
          <w:tcPr>
            <w:tcW w:w="4040" w:type="dxa"/>
            <w:tcBorders>
              <w:top w:val="single" w:sz="4" w:space="0" w:color="000000"/>
              <w:left w:val="single" w:sz="4" w:space="0" w:color="000000"/>
              <w:bottom w:val="single" w:sz="4" w:space="0" w:color="000000"/>
              <w:right w:val="single" w:sz="4" w:space="0" w:color="000000"/>
            </w:tcBorders>
          </w:tcPr>
          <w:p w14:paraId="0FE964AD"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07F5"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03F1" w14:textId="77777777" w:rsidR="00E62AFF" w:rsidRDefault="00E62AFF">
            <w:pPr>
              <w:pStyle w:val="ProductList-TableBody"/>
            </w:pPr>
          </w:p>
        </w:tc>
      </w:tr>
    </w:tbl>
    <w:p w14:paraId="5878EE58" w14:textId="77777777" w:rsidR="00E62AFF" w:rsidRDefault="00E62AFF">
      <w:pPr>
        <w:pStyle w:val="ProductList-Body"/>
      </w:pPr>
    </w:p>
    <w:p w14:paraId="325C9623" w14:textId="77777777" w:rsidR="00E62AFF" w:rsidRDefault="009237D8">
      <w:pPr>
        <w:pStyle w:val="ProductList-ClauseHeading"/>
        <w:outlineLvl w:val="3"/>
      </w:pPr>
      <w:r>
        <w:t>4.1 Drets de Servidor del Dynamics 365</w:t>
      </w:r>
    </w:p>
    <w:p w14:paraId="24F89355" w14:textId="77777777" w:rsidR="00E62AFF" w:rsidRDefault="009237D8">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6F38FCD1" w14:textId="77777777" w:rsidR="00E62AFF" w:rsidRDefault="00E62AFF">
      <w:pPr>
        <w:pStyle w:val="ProductList-Body"/>
      </w:pPr>
    </w:p>
    <w:p w14:paraId="7847CF10" w14:textId="77777777" w:rsidR="00E62AFF" w:rsidRDefault="009237D8">
      <w:pPr>
        <w:pStyle w:val="ProductList-ClauseHeading"/>
        <w:outlineLvl w:val="3"/>
      </w:pPr>
      <w:r>
        <w:t>4.2 Drets del Dynamics 365 for Operations Server</w:t>
      </w:r>
    </w:p>
    <w:p w14:paraId="75DFA3CD" w14:textId="77777777" w:rsidR="00E62AFF" w:rsidRDefault="009237D8">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1F9BED94" w14:textId="77777777" w:rsidR="00E62AFF" w:rsidRDefault="00E62AFF">
      <w:pPr>
        <w:pStyle w:val="ProductList-Body"/>
      </w:pPr>
    </w:p>
    <w:p w14:paraId="3BF61537" w14:textId="77777777" w:rsidR="00E62AFF" w:rsidRDefault="009237D8">
      <w:pPr>
        <w:pStyle w:val="ProductList-ClauseHeading"/>
        <w:outlineLvl w:val="3"/>
      </w:pPr>
      <w:r>
        <w:t>4.3 Localització i actualitzacions</w:t>
      </w:r>
    </w:p>
    <w:p w14:paraId="6A98BFA3" w14:textId="77777777" w:rsidR="00E62AFF" w:rsidRDefault="009237D8">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00FCB632" w14:textId="77777777" w:rsidR="00E62AFF" w:rsidRDefault="00E62AFF">
      <w:pPr>
        <w:pStyle w:val="ProductList-Body"/>
      </w:pPr>
    </w:p>
    <w:p w14:paraId="79E657CE" w14:textId="77777777" w:rsidR="00E62AFF" w:rsidRDefault="009237D8">
      <w:pPr>
        <w:pStyle w:val="ProductList-ClauseHeading"/>
        <w:outlineLvl w:val="3"/>
      </w:pPr>
      <w:r>
        <w:t>4.4 Unified Service Desk (USD)</w:t>
      </w:r>
    </w:p>
    <w:p w14:paraId="14C36A28" w14:textId="77777777" w:rsidR="00E62AFF" w:rsidRDefault="009237D8">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7CC4A56" w14:textId="77777777" w:rsidR="00E62AFF" w:rsidRDefault="00E62AFF">
      <w:pPr>
        <w:pStyle w:val="ProductList-Body"/>
      </w:pPr>
    </w:p>
    <w:p w14:paraId="634C9BDC" w14:textId="77777777" w:rsidR="00E62AFF" w:rsidRDefault="009237D8">
      <w:pPr>
        <w:pStyle w:val="ProductList-ClauseHeading"/>
        <w:outlineLvl w:val="3"/>
      </w:pPr>
      <w:r>
        <w:t>4.5 Dynamics CustomerSource</w:t>
      </w:r>
    </w:p>
    <w:p w14:paraId="0D041FDD" w14:textId="77777777" w:rsidR="00E62AFF" w:rsidRDefault="009237D8">
      <w:pPr>
        <w:pStyle w:val="ProductList-Body"/>
      </w:pPr>
      <w:r>
        <w:t xml:space="preserve">Els clients de la CAL Local del Dynamics 365 amb SA actiu tenen accés al CustomerSource. </w:t>
      </w:r>
    </w:p>
    <w:p w14:paraId="72472C10"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4DFF7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2464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C3A4A57" w14:textId="77777777" w:rsidR="00E62AFF" w:rsidRDefault="00E62AFF">
      <w:pPr>
        <w:pStyle w:val="ProductList-Body"/>
      </w:pPr>
    </w:p>
    <w:p w14:paraId="4342C48C" w14:textId="77777777" w:rsidR="00E62AFF" w:rsidRDefault="009237D8">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07723"/>
      <w:r>
        <w:instrText>Microsoft Identity Manager</w:instrText>
      </w:r>
      <w:bookmarkEnd w:id="73"/>
      <w:r>
        <w:instrText>" \l 2</w:instrText>
      </w:r>
      <w:r>
        <w:fldChar w:fldCharType="end"/>
      </w:r>
    </w:p>
    <w:p w14:paraId="737AF9A3" w14:textId="77777777" w:rsidR="00E62AFF" w:rsidRDefault="009237D8">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2AFF" w14:paraId="25C7A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C7C6B1"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6478"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12636"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BE8E"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23EBB"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4A0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9E74"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97C9"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FD7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C8F7"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A1AC"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F00A4B"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0D19EA65" w14:textId="77777777">
        <w:tc>
          <w:tcPr>
            <w:tcW w:w="4160" w:type="dxa"/>
            <w:tcBorders>
              <w:top w:val="single" w:sz="6" w:space="0" w:color="FFFFFF"/>
              <w:left w:val="none" w:sz="4" w:space="0" w:color="BFBFBF"/>
              <w:bottom w:val="dashed" w:sz="4" w:space="0" w:color="BFBFBF"/>
              <w:right w:val="none" w:sz="4" w:space="0" w:color="6E6E6E"/>
            </w:tcBorders>
          </w:tcPr>
          <w:p w14:paraId="7811C9CF" w14:textId="77777777" w:rsidR="00E62AFF" w:rsidRDefault="009237D8">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5D7812B8" w14:textId="77777777" w:rsidR="00E62AFF" w:rsidRDefault="009237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272F4E2"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296C59"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2E81E7"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403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CB9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FD2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9BD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0BF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3483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44DF"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1A148A82" w14:textId="77777777">
        <w:tc>
          <w:tcPr>
            <w:tcW w:w="4160" w:type="dxa"/>
            <w:tcBorders>
              <w:top w:val="dashed" w:sz="4" w:space="0" w:color="BFBFBF"/>
              <w:left w:val="none" w:sz="4" w:space="0" w:color="BFBFBF"/>
              <w:bottom w:val="none" w:sz="4" w:space="0" w:color="BFBFBF"/>
              <w:right w:val="none" w:sz="4" w:space="0" w:color="6E6E6E"/>
            </w:tcBorders>
          </w:tcPr>
          <w:p w14:paraId="3641CDD4" w14:textId="77777777" w:rsidR="00E62AFF" w:rsidRDefault="009237D8">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820D25" w14:textId="77777777" w:rsidR="00E62AFF" w:rsidRDefault="009237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93EF0BA" w14:textId="77777777" w:rsidR="00E62AFF" w:rsidRDefault="009237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EA5D075" w14:textId="77777777" w:rsidR="00E62AFF" w:rsidRDefault="009237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A3AFDE1" w14:textId="77777777" w:rsidR="00E62AFF" w:rsidRDefault="009237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97B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7F2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F68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1F5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301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FCAA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3CD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11254E7" w14:textId="77777777" w:rsidR="00E62AFF" w:rsidRDefault="009237D8">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E62AFF" w14:paraId="426FB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FD3D2"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7DF815"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2FA78" w14:textId="77777777" w:rsidR="00E62AFF" w:rsidRDefault="009237D8">
            <w:pPr>
              <w:pStyle w:val="ProductList-TableBody"/>
            </w:pPr>
            <w:r>
              <w:rPr>
                <w:color w:val="404040"/>
              </w:rPr>
              <w:t>Edicions Inferiors: N/A</w:t>
            </w:r>
          </w:p>
        </w:tc>
      </w:tr>
      <w:tr w:rsidR="00E62AFF" w14:paraId="60D9F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7E7B"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1259"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F0C95C2"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8A19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2E8F"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2FBEA"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234A" w14:textId="77777777" w:rsidR="00E62AFF" w:rsidRDefault="009237D8">
            <w:pPr>
              <w:pStyle w:val="ProductList-TableBody"/>
            </w:pPr>
            <w:r>
              <w:rPr>
                <w:color w:val="404040"/>
              </w:rPr>
              <w:t>Opció de Reducció: N/A</w:t>
            </w:r>
          </w:p>
        </w:tc>
      </w:tr>
      <w:tr w:rsidR="00E62AFF" w14:paraId="5F7D2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2B7A"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BE64"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0B85B" w14:textId="77777777" w:rsidR="00E62AFF" w:rsidRDefault="009237D8">
            <w:pPr>
              <w:pStyle w:val="ProductList-TableBody"/>
            </w:pPr>
            <w:r>
              <w:rPr>
                <w:color w:val="404040"/>
              </w:rPr>
              <w:t>Opció “True Up”: N/A</w:t>
            </w:r>
          </w:p>
        </w:tc>
      </w:tr>
      <w:tr w:rsidR="00E62AFF" w14:paraId="62F06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71E6"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5F84"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386D" w14:textId="77777777" w:rsidR="00E62AFF" w:rsidRDefault="00E62AFF">
            <w:pPr>
              <w:pStyle w:val="ProductList-TableBody"/>
            </w:pPr>
          </w:p>
        </w:tc>
      </w:tr>
    </w:tbl>
    <w:p w14:paraId="3CF68E7C" w14:textId="77777777" w:rsidR="00E62AFF" w:rsidRDefault="009237D8">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E62AFF" w14:paraId="28987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50A94"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733C04E"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76569CC"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2AFF" w14:paraId="1F66A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70EF"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75F1"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4E6D" w14:textId="77777777" w:rsidR="00E62AFF" w:rsidRDefault="009237D8">
            <w:pPr>
              <w:pStyle w:val="ProductList-TableBody"/>
            </w:pPr>
            <w:r>
              <w:rPr>
                <w:color w:val="404040"/>
              </w:rPr>
              <w:t>Tecnologies Incloses: N/A</w:t>
            </w:r>
          </w:p>
        </w:tc>
      </w:tr>
      <w:tr w:rsidR="00E62AFF" w14:paraId="18FC1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44C5"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103C0"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897C" w14:textId="77777777" w:rsidR="00E62AFF" w:rsidRDefault="00E62AFF">
            <w:pPr>
              <w:pStyle w:val="ProductList-TableBody"/>
            </w:pPr>
          </w:p>
        </w:tc>
      </w:tr>
    </w:tbl>
    <w:p w14:paraId="1B266241" w14:textId="77777777" w:rsidR="00E62AFF" w:rsidRDefault="00E62AFF">
      <w:pPr>
        <w:pStyle w:val="ProductList-Body"/>
      </w:pPr>
    </w:p>
    <w:p w14:paraId="2A942A7C" w14:textId="77777777" w:rsidR="00E62AFF" w:rsidRDefault="009237D8">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E62AFF" w14:paraId="63481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EACD8" w14:textId="77777777" w:rsidR="00E62AFF" w:rsidRDefault="009237D8">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6A98D1F"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97B001" w14:textId="77777777" w:rsidR="00E62AFF" w:rsidRDefault="00E62AFF">
            <w:pPr>
              <w:pStyle w:val="ProductList-TableBody"/>
            </w:pPr>
          </w:p>
        </w:tc>
      </w:tr>
    </w:tbl>
    <w:p w14:paraId="60909F3F" w14:textId="77777777" w:rsidR="00E62AFF" w:rsidRDefault="009237D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E62AFF" w14:paraId="073BC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A0DF4"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3609DA"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4E396" w14:textId="77777777" w:rsidR="00E62AFF" w:rsidRDefault="009237D8">
            <w:pPr>
              <w:pStyle w:val="ProductList-TableBody"/>
            </w:pPr>
            <w:r>
              <w:rPr>
                <w:color w:val="404040"/>
              </w:rPr>
              <w:t>Drets de Commutació per Error: N/A</w:t>
            </w:r>
          </w:p>
        </w:tc>
      </w:tr>
      <w:tr w:rsidR="00E62AFF" w14:paraId="041EB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DFA9"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0AEC"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BFDF" w14:textId="77777777" w:rsidR="00E62AFF" w:rsidRDefault="009237D8">
            <w:pPr>
              <w:pStyle w:val="ProductList-TableBody"/>
            </w:pPr>
            <w:r>
              <w:rPr>
                <w:color w:val="404040"/>
              </w:rPr>
              <w:t>Drets d'Itinerància: N/A</w:t>
            </w:r>
          </w:p>
        </w:tc>
      </w:tr>
      <w:tr w:rsidR="00E62AFF" w14:paraId="1A410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07DF"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BDCC"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EF0A" w14:textId="77777777" w:rsidR="00E62AFF" w:rsidRDefault="00E62AFF">
            <w:pPr>
              <w:pStyle w:val="ProductList-TableBody"/>
            </w:pPr>
          </w:p>
        </w:tc>
      </w:tr>
    </w:tbl>
    <w:p w14:paraId="4ADF19FE"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F847D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4F5B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8CA8F64" w14:textId="77777777" w:rsidR="00E62AFF" w:rsidRDefault="00E62AFF">
      <w:pPr>
        <w:pStyle w:val="ProductList-Body"/>
      </w:pPr>
    </w:p>
    <w:p w14:paraId="5DEB95B1" w14:textId="77777777" w:rsidR="00E62AFF" w:rsidRDefault="009237D8">
      <w:pPr>
        <w:pStyle w:val="ProductList-OfferingGroupHeading"/>
        <w:outlineLvl w:val="1"/>
      </w:pPr>
      <w:bookmarkStart w:id="78" w:name="_Sec611"/>
      <w:r>
        <w:t>Aplicacions de l'Office</w:t>
      </w:r>
      <w:bookmarkEnd w:id="78"/>
      <w:r>
        <w:fldChar w:fldCharType="begin"/>
      </w:r>
      <w:r>
        <w:instrText xml:space="preserve"> TC "</w:instrText>
      </w:r>
      <w:bookmarkStart w:id="79" w:name="_Toc2007724"/>
      <w:r>
        <w:instrText>Aplicacions de l'Office</w:instrText>
      </w:r>
      <w:bookmarkEnd w:id="79"/>
      <w:r>
        <w:instrText>" \l 2</w:instrText>
      </w:r>
      <w:r>
        <w:fldChar w:fldCharType="end"/>
      </w:r>
    </w:p>
    <w:p w14:paraId="31DA8124" w14:textId="77777777" w:rsidR="00E62AFF" w:rsidRDefault="009237D8">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2007725"/>
      <w:r>
        <w:instrText>Aplicacions de Sobretaula de l'Office</w:instrText>
      </w:r>
      <w:bookmarkEnd w:id="81"/>
      <w:r>
        <w:instrText>" \l 3</w:instrText>
      </w:r>
      <w:r>
        <w:fldChar w:fldCharType="end"/>
      </w:r>
    </w:p>
    <w:p w14:paraId="269913C0" w14:textId="77777777" w:rsidR="00E62AFF" w:rsidRDefault="009237D8">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62AFF" w14:paraId="01C7D6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78623"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E14E"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3916"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F355"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CAE4C3"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E15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05C10"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08C341"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6E9B"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AE98D"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BDB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A445"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32111C65" w14:textId="77777777">
        <w:tc>
          <w:tcPr>
            <w:tcW w:w="4160" w:type="dxa"/>
            <w:tcBorders>
              <w:top w:val="single" w:sz="6" w:space="0" w:color="FFFFFF"/>
              <w:left w:val="none" w:sz="4" w:space="0" w:color="000000"/>
              <w:bottom w:val="dashed" w:sz="4" w:space="0" w:color="BFBFBF"/>
              <w:right w:val="single" w:sz="6" w:space="0" w:color="FFFFFF"/>
            </w:tcBorders>
          </w:tcPr>
          <w:p w14:paraId="6A6EEC35" w14:textId="77777777" w:rsidR="00E62AFF" w:rsidRDefault="009237D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6891E3" w14:textId="77777777" w:rsidR="00E62AFF" w:rsidRDefault="009237D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2B179C6"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995F45" w14:textId="77777777" w:rsidR="00E62AFF" w:rsidRDefault="009237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E8B8B3"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94A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8F0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0C1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5EB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99CC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23C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6C284" w14:textId="77777777" w:rsidR="00E62AFF" w:rsidRDefault="00E62AFF">
            <w:pPr>
              <w:pStyle w:val="ProductList-TableBody"/>
              <w:jc w:val="center"/>
            </w:pPr>
          </w:p>
        </w:tc>
      </w:tr>
      <w:tr w:rsidR="00E62AFF" w14:paraId="5DC08D46" w14:textId="77777777">
        <w:tc>
          <w:tcPr>
            <w:tcW w:w="4160" w:type="dxa"/>
            <w:tcBorders>
              <w:top w:val="dashed" w:sz="4" w:space="0" w:color="BFBFBF"/>
              <w:left w:val="none" w:sz="4" w:space="0" w:color="000000"/>
              <w:bottom w:val="dashed" w:sz="4" w:space="0" w:color="BFBFBF"/>
              <w:right w:val="single" w:sz="6" w:space="0" w:color="FFFFFF"/>
            </w:tcBorders>
          </w:tcPr>
          <w:p w14:paraId="557B0B62" w14:textId="77777777" w:rsidR="00E62AFF" w:rsidRDefault="009237D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708D62"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ECE030"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616760"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C7DB3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B07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E414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692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F3F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F814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86B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B842" w14:textId="77777777" w:rsidR="00E62AFF" w:rsidRDefault="00E62AFF">
            <w:pPr>
              <w:pStyle w:val="ProductList-TableBody"/>
              <w:jc w:val="center"/>
            </w:pPr>
          </w:p>
        </w:tc>
      </w:tr>
      <w:tr w:rsidR="00E62AFF" w14:paraId="532E9C9F" w14:textId="77777777">
        <w:tc>
          <w:tcPr>
            <w:tcW w:w="4160" w:type="dxa"/>
            <w:tcBorders>
              <w:top w:val="dashed" w:sz="4" w:space="0" w:color="BFBFBF"/>
              <w:left w:val="none" w:sz="4" w:space="0" w:color="000000"/>
              <w:bottom w:val="dashed" w:sz="4" w:space="0" w:color="BFBFBF"/>
              <w:right w:val="single" w:sz="6" w:space="0" w:color="FFFFFF"/>
            </w:tcBorders>
          </w:tcPr>
          <w:p w14:paraId="3EF89357" w14:textId="77777777" w:rsidR="00E62AFF" w:rsidRDefault="009237D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9536F"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42B990" w14:textId="77777777" w:rsidR="00E62AFF" w:rsidRDefault="00923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D5CD42" w14:textId="77777777" w:rsidR="00E62AFF" w:rsidRDefault="009237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30583C"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C7F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3F1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EBA0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AD1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7982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43A7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32F68" w14:textId="77777777" w:rsidR="00E62AFF" w:rsidRDefault="00E62AFF">
            <w:pPr>
              <w:pStyle w:val="ProductList-TableBody"/>
              <w:jc w:val="center"/>
            </w:pPr>
          </w:p>
        </w:tc>
      </w:tr>
      <w:tr w:rsidR="00E62AFF" w14:paraId="00373205" w14:textId="77777777">
        <w:tc>
          <w:tcPr>
            <w:tcW w:w="4160" w:type="dxa"/>
            <w:tcBorders>
              <w:top w:val="dashed" w:sz="4" w:space="0" w:color="BFBFBF"/>
              <w:left w:val="none" w:sz="4" w:space="0" w:color="000000"/>
              <w:bottom w:val="dashed" w:sz="4" w:space="0" w:color="BFBFBF"/>
              <w:right w:val="single" w:sz="6" w:space="0" w:color="FFFFFF"/>
            </w:tcBorders>
          </w:tcPr>
          <w:p w14:paraId="3E3B52B5" w14:textId="77777777" w:rsidR="00E62AFF" w:rsidRDefault="009237D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0C685"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2C8AD9" w14:textId="77777777" w:rsidR="00E62AFF" w:rsidRDefault="009237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D778F4" w14:textId="77777777" w:rsidR="00E62AFF" w:rsidRDefault="009237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48057A" w14:textId="77777777" w:rsidR="00E62AFF" w:rsidRDefault="00923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6F53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DA1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2E81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78E1"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D2023"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B4BB"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57DB" w14:textId="77777777" w:rsidR="00E62AFF" w:rsidRDefault="009237D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7723709A" w14:textId="77777777">
        <w:tc>
          <w:tcPr>
            <w:tcW w:w="4160" w:type="dxa"/>
            <w:tcBorders>
              <w:top w:val="dashed" w:sz="4" w:space="0" w:color="BFBFBF"/>
              <w:left w:val="none" w:sz="4" w:space="0" w:color="000000"/>
              <w:bottom w:val="dashed" w:sz="4" w:space="0" w:color="BFBFBF"/>
              <w:right w:val="single" w:sz="6" w:space="0" w:color="FFFFFF"/>
            </w:tcBorders>
          </w:tcPr>
          <w:p w14:paraId="6086ABE7" w14:textId="77777777" w:rsidR="00E62AFF" w:rsidRDefault="009237D8">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7D9EB4" w14:textId="77777777" w:rsidR="00E62AFF" w:rsidRDefault="009237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3E22D3"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CAE4C7"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B75DE4"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C52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39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1F9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20D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51C6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E4B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9501E" w14:textId="77777777" w:rsidR="00E62AFF" w:rsidRDefault="00E62AFF">
            <w:pPr>
              <w:pStyle w:val="ProductList-TableBody"/>
              <w:jc w:val="center"/>
            </w:pPr>
          </w:p>
        </w:tc>
      </w:tr>
      <w:tr w:rsidR="00E62AFF" w14:paraId="253E244C" w14:textId="77777777">
        <w:tc>
          <w:tcPr>
            <w:tcW w:w="4160" w:type="dxa"/>
            <w:tcBorders>
              <w:top w:val="dashed" w:sz="4" w:space="0" w:color="BFBFBF"/>
              <w:left w:val="none" w:sz="4" w:space="0" w:color="000000"/>
              <w:bottom w:val="dashed" w:sz="4" w:space="0" w:color="BFBFBF"/>
              <w:right w:val="single" w:sz="6" w:space="0" w:color="FFFFFF"/>
            </w:tcBorders>
          </w:tcPr>
          <w:p w14:paraId="25A3BEC1" w14:textId="77777777" w:rsidR="00E62AFF" w:rsidRDefault="009237D8">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D9C0DE" w14:textId="77777777" w:rsidR="00E62AFF" w:rsidRDefault="009237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C8B474"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BF9BA1"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C2795C"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67A4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47B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1C3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3BC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0EC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9FF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272F" w14:textId="77777777" w:rsidR="00E62AFF" w:rsidRDefault="00E62AFF">
            <w:pPr>
              <w:pStyle w:val="ProductList-TableBody"/>
              <w:jc w:val="center"/>
            </w:pPr>
          </w:p>
        </w:tc>
      </w:tr>
      <w:tr w:rsidR="00E62AFF" w14:paraId="69FC43D7" w14:textId="77777777">
        <w:tc>
          <w:tcPr>
            <w:tcW w:w="4160" w:type="dxa"/>
            <w:tcBorders>
              <w:top w:val="dashed" w:sz="4" w:space="0" w:color="BFBFBF"/>
              <w:left w:val="none" w:sz="4" w:space="0" w:color="000000"/>
              <w:bottom w:val="dashed" w:sz="4" w:space="0" w:color="BFBFBF"/>
              <w:right w:val="single" w:sz="6" w:space="0" w:color="FFFFFF"/>
            </w:tcBorders>
          </w:tcPr>
          <w:p w14:paraId="5C033294" w14:textId="77777777" w:rsidR="00E62AFF" w:rsidRDefault="009237D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82FBC"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BFC37"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D7974E"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D48D9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79B7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E90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0E8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17C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18D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9FC9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C433C" w14:textId="77777777" w:rsidR="00E62AFF" w:rsidRDefault="00E62AFF">
            <w:pPr>
              <w:pStyle w:val="ProductList-TableBody"/>
              <w:jc w:val="center"/>
            </w:pPr>
          </w:p>
        </w:tc>
      </w:tr>
      <w:tr w:rsidR="00E62AFF" w14:paraId="5DEA7325" w14:textId="77777777">
        <w:tc>
          <w:tcPr>
            <w:tcW w:w="4160" w:type="dxa"/>
            <w:tcBorders>
              <w:top w:val="dashed" w:sz="4" w:space="0" w:color="BFBFBF"/>
              <w:left w:val="none" w:sz="4" w:space="0" w:color="000000"/>
              <w:bottom w:val="dashed" w:sz="4" w:space="0" w:color="BFBFBF"/>
              <w:right w:val="single" w:sz="6" w:space="0" w:color="FFFFFF"/>
            </w:tcBorders>
          </w:tcPr>
          <w:p w14:paraId="0DC3704A" w14:textId="77777777" w:rsidR="00E62AFF" w:rsidRDefault="009237D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B790EA"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F262B"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80C32"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E8CC6E"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71E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770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A9B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ECC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896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1EB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756C" w14:textId="77777777" w:rsidR="00E62AFF" w:rsidRDefault="00E62AFF">
            <w:pPr>
              <w:pStyle w:val="ProductList-TableBody"/>
              <w:jc w:val="center"/>
            </w:pPr>
          </w:p>
        </w:tc>
      </w:tr>
      <w:tr w:rsidR="00E62AFF" w14:paraId="4B84065B" w14:textId="77777777">
        <w:tc>
          <w:tcPr>
            <w:tcW w:w="4160" w:type="dxa"/>
            <w:tcBorders>
              <w:top w:val="dashed" w:sz="4" w:space="0" w:color="BFBFBF"/>
              <w:left w:val="none" w:sz="4" w:space="0" w:color="000000"/>
              <w:bottom w:val="dashed" w:sz="4" w:space="0" w:color="BFBFBF"/>
              <w:right w:val="single" w:sz="6" w:space="0" w:color="FFFFFF"/>
            </w:tcBorders>
          </w:tcPr>
          <w:p w14:paraId="06503427" w14:textId="77777777" w:rsidR="00E62AFF" w:rsidRDefault="009237D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D6A40"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11E7ED" w14:textId="77777777" w:rsidR="00E62AFF" w:rsidRDefault="00923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FB3E4C" w14:textId="77777777" w:rsidR="00E62AFF" w:rsidRDefault="009237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91C33A" w14:textId="77777777" w:rsidR="00E62AFF" w:rsidRDefault="00923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B44D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AB7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F43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9E7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91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D4E0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AC11" w14:textId="77777777" w:rsidR="00E62AFF" w:rsidRDefault="00E62AFF">
            <w:pPr>
              <w:pStyle w:val="ProductList-TableBody"/>
              <w:jc w:val="center"/>
            </w:pPr>
          </w:p>
        </w:tc>
      </w:tr>
      <w:tr w:rsidR="00E62AFF" w14:paraId="05164C19" w14:textId="77777777">
        <w:tc>
          <w:tcPr>
            <w:tcW w:w="4160" w:type="dxa"/>
            <w:tcBorders>
              <w:top w:val="dashed" w:sz="4" w:space="0" w:color="BFBFBF"/>
              <w:left w:val="none" w:sz="4" w:space="0" w:color="000000"/>
              <w:bottom w:val="dashed" w:sz="4" w:space="0" w:color="BFBFBF"/>
              <w:right w:val="single" w:sz="6" w:space="0" w:color="FFFFFF"/>
            </w:tcBorders>
          </w:tcPr>
          <w:p w14:paraId="22F4A667" w14:textId="77777777" w:rsidR="00E62AFF" w:rsidRDefault="009237D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A092FD"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33B806" w14:textId="77777777" w:rsidR="00E62AFF" w:rsidRDefault="009237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82775EE" w14:textId="77777777" w:rsidR="00E62AFF" w:rsidRDefault="009237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E3E454" w14:textId="77777777" w:rsidR="00E62AFF" w:rsidRDefault="00923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658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8F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864B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26D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74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D7B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86B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5794DE05"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178EC7CC" w14:textId="77777777">
        <w:tc>
          <w:tcPr>
            <w:tcW w:w="4160" w:type="dxa"/>
            <w:tcBorders>
              <w:top w:val="dashed" w:sz="4" w:space="0" w:color="BFBFBF"/>
              <w:left w:val="none" w:sz="4" w:space="0" w:color="000000"/>
              <w:bottom w:val="dashed" w:sz="4" w:space="0" w:color="BFBFBF"/>
              <w:right w:val="single" w:sz="6" w:space="0" w:color="FFFFFF"/>
            </w:tcBorders>
          </w:tcPr>
          <w:p w14:paraId="43720C3C" w14:textId="77777777" w:rsidR="00E62AFF" w:rsidRDefault="009237D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C39A2"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BBB8A"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66861C"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33A601"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594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5F6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8F8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CC2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D1E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5B78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3046" w14:textId="77777777" w:rsidR="00E62AFF" w:rsidRDefault="00E62AFF">
            <w:pPr>
              <w:pStyle w:val="ProductList-TableBody"/>
              <w:jc w:val="center"/>
            </w:pPr>
          </w:p>
        </w:tc>
      </w:tr>
      <w:tr w:rsidR="00E62AFF" w14:paraId="1AB9AA8A" w14:textId="77777777">
        <w:tc>
          <w:tcPr>
            <w:tcW w:w="4160" w:type="dxa"/>
            <w:tcBorders>
              <w:top w:val="dashed" w:sz="4" w:space="0" w:color="BFBFBF"/>
              <w:left w:val="none" w:sz="4" w:space="0" w:color="000000"/>
              <w:bottom w:val="dashed" w:sz="4" w:space="0" w:color="BFBFBF"/>
              <w:right w:val="single" w:sz="6" w:space="0" w:color="FFFFFF"/>
            </w:tcBorders>
          </w:tcPr>
          <w:p w14:paraId="5B9392D5" w14:textId="77777777" w:rsidR="00E62AFF" w:rsidRDefault="009237D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74D849"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A395D"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97A49C"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2F03A"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6CF2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6B7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E12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EAC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1BD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62B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EF8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4E4DB30"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B5E132A" w14:textId="77777777">
        <w:tc>
          <w:tcPr>
            <w:tcW w:w="4160" w:type="dxa"/>
            <w:tcBorders>
              <w:top w:val="dashed" w:sz="4" w:space="0" w:color="BFBFBF"/>
              <w:left w:val="none" w:sz="4" w:space="0" w:color="000000"/>
              <w:bottom w:val="dashed" w:sz="4" w:space="0" w:color="BFBFBF"/>
              <w:right w:val="single" w:sz="6" w:space="0" w:color="FFFFFF"/>
            </w:tcBorders>
          </w:tcPr>
          <w:p w14:paraId="5FD02B66" w14:textId="77777777" w:rsidR="00E62AFF" w:rsidRDefault="009237D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1DDBE5"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89B2FD"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A462BC"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6CA36F"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AAB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52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7D3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6248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69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229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95A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9285553"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2363E722" w14:textId="77777777">
        <w:tc>
          <w:tcPr>
            <w:tcW w:w="4160" w:type="dxa"/>
            <w:tcBorders>
              <w:top w:val="dashed" w:sz="4" w:space="0" w:color="BFBFBF"/>
              <w:left w:val="none" w:sz="4" w:space="0" w:color="000000"/>
              <w:bottom w:val="dashed" w:sz="4" w:space="0" w:color="BFBFBF"/>
              <w:right w:val="single" w:sz="6" w:space="0" w:color="FFFFFF"/>
            </w:tcBorders>
          </w:tcPr>
          <w:p w14:paraId="43120D12" w14:textId="77777777" w:rsidR="00E62AFF" w:rsidRDefault="009237D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8C4B13"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8E214" w14:textId="77777777" w:rsidR="00E62AFF" w:rsidRDefault="009237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E7612BA" w14:textId="77777777" w:rsidR="00E62AFF" w:rsidRDefault="009237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B92DFA"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C9C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BB29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FAB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DAC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23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918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C36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C8D4A31"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9DA7F1F" w14:textId="77777777">
        <w:tc>
          <w:tcPr>
            <w:tcW w:w="4160" w:type="dxa"/>
            <w:tcBorders>
              <w:top w:val="dashed" w:sz="4" w:space="0" w:color="BFBFBF"/>
              <w:left w:val="none" w:sz="4" w:space="0" w:color="000000"/>
              <w:bottom w:val="dashed" w:sz="4" w:space="0" w:color="BFBFBF"/>
              <w:right w:val="single" w:sz="6" w:space="0" w:color="FFFFFF"/>
            </w:tcBorders>
          </w:tcPr>
          <w:p w14:paraId="4AA6D912" w14:textId="77777777" w:rsidR="00E62AFF" w:rsidRDefault="009237D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25995"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3A55C" w14:textId="77777777" w:rsidR="00E62AFF" w:rsidRDefault="009237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3B9A8F" w14:textId="77777777" w:rsidR="00E62AFF" w:rsidRDefault="009237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A5153A"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0B2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33D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499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368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F42A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819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9E81" w14:textId="77777777" w:rsidR="00E62AFF" w:rsidRDefault="00E62AFF">
            <w:pPr>
              <w:pStyle w:val="ProductList-TableBody"/>
              <w:jc w:val="center"/>
            </w:pPr>
          </w:p>
        </w:tc>
      </w:tr>
      <w:tr w:rsidR="00E62AFF" w14:paraId="5B5FE189" w14:textId="77777777">
        <w:tc>
          <w:tcPr>
            <w:tcW w:w="4160" w:type="dxa"/>
            <w:tcBorders>
              <w:top w:val="dashed" w:sz="4" w:space="0" w:color="BFBFBF"/>
              <w:left w:val="none" w:sz="4" w:space="0" w:color="000000"/>
              <w:bottom w:val="dashed" w:sz="4" w:space="0" w:color="BFBFBF"/>
              <w:right w:val="single" w:sz="6" w:space="0" w:color="FFFFFF"/>
            </w:tcBorders>
          </w:tcPr>
          <w:p w14:paraId="2E4BB44F" w14:textId="77777777" w:rsidR="00E62AFF" w:rsidRDefault="009237D8">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5111B1"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2088B9" w14:textId="77777777" w:rsidR="00E62AFF" w:rsidRDefault="009237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29D761" w14:textId="77777777" w:rsidR="00E62AFF" w:rsidRDefault="00E62AF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388A9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A15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625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A3D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9C7A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030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B1D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32DC" w14:textId="77777777" w:rsidR="00E62AFF" w:rsidRDefault="00E62AFF">
            <w:pPr>
              <w:pStyle w:val="ProductList-TableBody"/>
              <w:jc w:val="center"/>
            </w:pPr>
          </w:p>
        </w:tc>
      </w:tr>
      <w:tr w:rsidR="00E62AFF" w14:paraId="64F7E62F" w14:textId="77777777">
        <w:tc>
          <w:tcPr>
            <w:tcW w:w="4160" w:type="dxa"/>
            <w:tcBorders>
              <w:top w:val="dashed" w:sz="4" w:space="0" w:color="BFBFBF"/>
              <w:left w:val="none" w:sz="4" w:space="0" w:color="000000"/>
              <w:bottom w:val="none" w:sz="4" w:space="0" w:color="BFBFBF"/>
              <w:right w:val="single" w:sz="6" w:space="0" w:color="FFFFFF"/>
            </w:tcBorders>
          </w:tcPr>
          <w:p w14:paraId="085C26C8" w14:textId="77777777" w:rsidR="00E62AFF" w:rsidRDefault="009237D8">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486A3F" w14:textId="77777777" w:rsidR="00E62AFF" w:rsidRDefault="009237D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F20D771" w14:textId="77777777" w:rsidR="00E62AFF" w:rsidRDefault="009237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F5DABF" w14:textId="77777777" w:rsidR="00E62AFF" w:rsidRDefault="00E62AF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D5C34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1583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965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74F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3C5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AA5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5DCC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3F26B" w14:textId="77777777" w:rsidR="00E62AFF" w:rsidRDefault="00E62AFF">
            <w:pPr>
              <w:pStyle w:val="ProductList-TableBody"/>
              <w:jc w:val="center"/>
            </w:pPr>
          </w:p>
        </w:tc>
      </w:tr>
    </w:tbl>
    <w:p w14:paraId="154687D2" w14:textId="77777777" w:rsidR="00E62AFF" w:rsidRDefault="009237D8">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E62AFF" w14:paraId="529EF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54899"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0A4EF01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DB2BF" w14:textId="77777777" w:rsidR="00E62AFF" w:rsidRDefault="009237D8">
            <w:pPr>
              <w:pStyle w:val="ProductList-TableBody"/>
            </w:pPr>
            <w:r>
              <w:rPr>
                <w:color w:val="404040"/>
              </w:rPr>
              <w:t>Edicions Inferiors: N/A</w:t>
            </w:r>
          </w:p>
        </w:tc>
      </w:tr>
      <w:tr w:rsidR="00E62AFF" w14:paraId="16E6E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1A89"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C41CC31"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3434626"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41352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3993"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8B8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8CB0" w14:textId="77777777" w:rsidR="00E62AFF" w:rsidRDefault="009237D8">
            <w:pPr>
              <w:pStyle w:val="ProductList-TableBody"/>
            </w:pPr>
            <w:r>
              <w:rPr>
                <w:color w:val="404040"/>
              </w:rPr>
              <w:t>Opció de Reducció: N/A</w:t>
            </w:r>
          </w:p>
        </w:tc>
      </w:tr>
      <w:tr w:rsidR="00E62AFF" w14:paraId="1F44B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CDD1"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774B9B8C"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34C9" w14:textId="77777777" w:rsidR="00E62AFF" w:rsidRDefault="009237D8">
            <w:pPr>
              <w:pStyle w:val="ProductList-TableBody"/>
            </w:pPr>
            <w:r>
              <w:rPr>
                <w:color w:val="404040"/>
              </w:rPr>
              <w:t>Opció “True Up”: N/A</w:t>
            </w:r>
          </w:p>
        </w:tc>
      </w:tr>
      <w:tr w:rsidR="00E62AFF" w14:paraId="7591E3C1" w14:textId="77777777">
        <w:tc>
          <w:tcPr>
            <w:tcW w:w="4040" w:type="dxa"/>
            <w:tcBorders>
              <w:top w:val="single" w:sz="4" w:space="0" w:color="000000"/>
              <w:left w:val="single" w:sz="4" w:space="0" w:color="000000"/>
              <w:bottom w:val="single" w:sz="4" w:space="0" w:color="000000"/>
              <w:right w:val="single" w:sz="4" w:space="0" w:color="000000"/>
            </w:tcBorders>
          </w:tcPr>
          <w:p w14:paraId="2B44EA5C" w14:textId="77777777" w:rsidR="00E62AFF" w:rsidRDefault="009237D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9E39"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C5992B" w14:textId="77777777" w:rsidR="00E62AFF" w:rsidRDefault="009237D8">
            <w:pPr>
              <w:pStyle w:val="ProductList-TableBody"/>
            </w:pPr>
            <w:r>
              <w:t xml:space="preserve">Complements i Productes Basats en SA: </w:t>
            </w:r>
            <w:hyperlink w:anchor="_Sec1237">
              <w:r>
                <w:rPr>
                  <w:color w:val="00467F"/>
                  <w:u w:val="single"/>
                </w:rPr>
                <w:t>consulteu l'Apèndix C.</w:t>
              </w:r>
            </w:hyperlink>
          </w:p>
        </w:tc>
      </w:tr>
    </w:tbl>
    <w:p w14:paraId="78DB5AD8" w14:textId="77777777" w:rsidR="00E62AFF" w:rsidRDefault="00E62AFF">
      <w:pPr>
        <w:pStyle w:val="ProductList-Body"/>
      </w:pPr>
    </w:p>
    <w:p w14:paraId="12391ADD" w14:textId="77777777" w:rsidR="00E62AFF" w:rsidRDefault="009237D8">
      <w:pPr>
        <w:pStyle w:val="ProductList-ClauseHeading"/>
        <w:outlineLvl w:val="4"/>
      </w:pPr>
      <w:r>
        <w:t>2.1 Work at Home</w:t>
      </w:r>
    </w:p>
    <w:p w14:paraId="33C856A5" w14:textId="77777777" w:rsidR="00E62AFF" w:rsidRDefault="009237D8">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E62AFF" w14:paraId="0ADED9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7B0C0EC" w14:textId="77777777" w:rsidR="00E62AFF" w:rsidRDefault="009237D8">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2E5F46D" w14:textId="77777777" w:rsidR="00E62AFF" w:rsidRDefault="009237D8">
            <w:pPr>
              <w:pStyle w:val="ProductList-TableBody"/>
            </w:pPr>
            <w:r>
              <w:rPr>
                <w:color w:val="FFFFFF"/>
              </w:rPr>
              <w:t>Llicències Work at Home Qualificades</w:t>
            </w:r>
          </w:p>
        </w:tc>
      </w:tr>
      <w:tr w:rsidR="00E62AFF" w14:paraId="322C3D36" w14:textId="77777777">
        <w:tc>
          <w:tcPr>
            <w:tcW w:w="5880" w:type="dxa"/>
            <w:tcBorders>
              <w:left w:val="single" w:sz="4" w:space="0" w:color="6E6E6E"/>
              <w:right w:val="single" w:sz="4" w:space="0" w:color="6E6E6E"/>
            </w:tcBorders>
          </w:tcPr>
          <w:p w14:paraId="224B16E3" w14:textId="77777777" w:rsidR="00E62AFF" w:rsidRDefault="009237D8">
            <w:pPr>
              <w:pStyle w:val="ProductList-TableBody"/>
            </w:pPr>
            <w:r>
              <w:t>Office Standard 2019</w:t>
            </w:r>
          </w:p>
        </w:tc>
        <w:tc>
          <w:tcPr>
            <w:tcW w:w="6240" w:type="dxa"/>
            <w:tcBorders>
              <w:left w:val="single" w:sz="4" w:space="0" w:color="6E6E6E"/>
              <w:right w:val="single" w:sz="4" w:space="0" w:color="6E6E6E"/>
            </w:tcBorders>
          </w:tcPr>
          <w:p w14:paraId="35B9C0F5" w14:textId="77777777" w:rsidR="00E62AFF" w:rsidRDefault="009237D8">
            <w:pPr>
              <w:pStyle w:val="ProductList-TableBody"/>
            </w:pPr>
            <w:r>
              <w:t>Work at Home per a l'Office Standard 2019</w:t>
            </w:r>
          </w:p>
        </w:tc>
      </w:tr>
      <w:tr w:rsidR="00E62AFF" w14:paraId="52217AB1" w14:textId="77777777">
        <w:tc>
          <w:tcPr>
            <w:tcW w:w="5880" w:type="dxa"/>
            <w:tcBorders>
              <w:left w:val="single" w:sz="4" w:space="0" w:color="6E6E6E"/>
              <w:right w:val="single" w:sz="4" w:space="0" w:color="6E6E6E"/>
            </w:tcBorders>
          </w:tcPr>
          <w:p w14:paraId="66352206" w14:textId="77777777" w:rsidR="00E62AFF" w:rsidRDefault="009237D8">
            <w:pPr>
              <w:pStyle w:val="ProductList-TableBody"/>
            </w:pPr>
            <w:r>
              <w:t>Office Professional Plus 2019</w:t>
            </w:r>
          </w:p>
        </w:tc>
        <w:tc>
          <w:tcPr>
            <w:tcW w:w="6240" w:type="dxa"/>
            <w:tcBorders>
              <w:left w:val="single" w:sz="4" w:space="0" w:color="6E6E6E"/>
              <w:right w:val="single" w:sz="4" w:space="0" w:color="6E6E6E"/>
            </w:tcBorders>
          </w:tcPr>
          <w:p w14:paraId="1F671F1E" w14:textId="77777777" w:rsidR="00E62AFF" w:rsidRDefault="009237D8">
            <w:pPr>
              <w:pStyle w:val="ProductList-TableBody"/>
            </w:pPr>
            <w:r>
              <w:t>Work at Home per a l'Office Professional Plus 2019</w:t>
            </w:r>
          </w:p>
        </w:tc>
      </w:tr>
    </w:tbl>
    <w:p w14:paraId="696CCC5D" w14:textId="77777777" w:rsidR="00E62AFF" w:rsidRDefault="00E62AFF">
      <w:pPr>
        <w:pStyle w:val="ProductList-Body"/>
      </w:pPr>
    </w:p>
    <w:p w14:paraId="0DE8F37D" w14:textId="77777777" w:rsidR="00E62AFF" w:rsidRDefault="009237D8">
      <w:pPr>
        <w:pStyle w:val="ProductList-ClauseHeading"/>
        <w:outlineLvl w:val="4"/>
      </w:pPr>
      <w:r>
        <w:t>2.2 Independent de Plataforma</w:t>
      </w:r>
    </w:p>
    <w:p w14:paraId="3CD1C4DF" w14:textId="77777777" w:rsidR="00E62AFF" w:rsidRDefault="009237D8">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567A7D45" w14:textId="77777777" w:rsidR="00E62AFF" w:rsidRDefault="00E62AFF">
      <w:pPr>
        <w:pStyle w:val="ProductList-Body"/>
      </w:pPr>
    </w:p>
    <w:p w14:paraId="3424AD3D" w14:textId="77777777" w:rsidR="00E62AFF" w:rsidRDefault="009237D8">
      <w:pPr>
        <w:pStyle w:val="ProductList-ClauseHeading"/>
        <w:outlineLvl w:val="4"/>
      </w:pPr>
      <w:r>
        <w:t>2.3 Office Online Server</w:t>
      </w:r>
    </w:p>
    <w:p w14:paraId="7E16C995" w14:textId="77777777" w:rsidR="00E62AFF" w:rsidRDefault="009237D8">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B4063D2" w14:textId="77777777" w:rsidR="00E62AFF" w:rsidRDefault="009237D8">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E62AFF" w14:paraId="64309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5186"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0B3E3A2E"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AA88A" w14:textId="77777777" w:rsidR="00E62AFF" w:rsidRDefault="009237D8">
            <w:pPr>
              <w:pStyle w:val="ProductList-TableBody"/>
            </w:pPr>
            <w:r>
              <w:rPr>
                <w:color w:val="404040"/>
              </w:rPr>
              <w:t>Programari Addicional: N/A</w:t>
            </w:r>
          </w:p>
        </w:tc>
      </w:tr>
      <w:tr w:rsidR="00E62AFF" w14:paraId="31767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0E46"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73A4"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CF516C0"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62AFF" w14:paraId="3C66911D" w14:textId="77777777">
        <w:tc>
          <w:tcPr>
            <w:tcW w:w="4040" w:type="dxa"/>
            <w:tcBorders>
              <w:top w:val="single" w:sz="4" w:space="0" w:color="000000"/>
              <w:left w:val="single" w:sz="4" w:space="0" w:color="000000"/>
              <w:bottom w:val="single" w:sz="4" w:space="0" w:color="000000"/>
              <w:right w:val="single" w:sz="4" w:space="0" w:color="000000"/>
            </w:tcBorders>
          </w:tcPr>
          <w:p w14:paraId="27F6E72F"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C965"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00EE" w14:textId="77777777" w:rsidR="00E62AFF" w:rsidRDefault="00E62AFF">
            <w:pPr>
              <w:pStyle w:val="ProductList-TableBody"/>
            </w:pPr>
          </w:p>
        </w:tc>
      </w:tr>
    </w:tbl>
    <w:p w14:paraId="45D9D988" w14:textId="77777777" w:rsidR="00E62AFF" w:rsidRDefault="00E62AFF">
      <w:pPr>
        <w:pStyle w:val="ProductList-Body"/>
      </w:pPr>
    </w:p>
    <w:p w14:paraId="517B01A2" w14:textId="77777777" w:rsidR="00E62AFF" w:rsidRDefault="009237D8">
      <w:pPr>
        <w:pStyle w:val="ProductList-ClauseHeading"/>
        <w:outlineLvl w:val="4"/>
      </w:pPr>
      <w:r>
        <w:t>3.1 Drets d'Ús Comercial de l'Office Home &amp; Student 2013 RT</w:t>
      </w:r>
    </w:p>
    <w:p w14:paraId="76FA8BC6" w14:textId="77777777" w:rsidR="00E62AFF" w:rsidRDefault="009237D8">
      <w:pPr>
        <w:pStyle w:val="ProductList-Body"/>
      </w:pPr>
      <w:r>
        <w:t>La restricció d'ús comercial per l'Office Home &amp; Student 2013 RT queda anul·lada per a:</w:t>
      </w:r>
    </w:p>
    <w:p w14:paraId="04D128AA" w14:textId="77777777" w:rsidR="00E62AFF" w:rsidRDefault="009237D8" w:rsidP="009237D8">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6711AD70" w14:textId="77777777" w:rsidR="00E62AFF" w:rsidRDefault="009237D8" w:rsidP="009237D8">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2C379DEC" w14:textId="77777777" w:rsidR="00E62AFF" w:rsidRDefault="009237D8">
      <w:pPr>
        <w:pStyle w:val="ProductList-Body"/>
      </w:pPr>
      <w:r>
        <w:t>Llevat del que s'estableix en aquesta secció, regiran els termes que es proporcionen amb la llicència de l'Office Home &amp; Student 2013 RT.</w:t>
      </w:r>
    </w:p>
    <w:p w14:paraId="6CB2205A" w14:textId="77777777" w:rsidR="00E62AFF" w:rsidRDefault="00E62AFF">
      <w:pPr>
        <w:pStyle w:val="ProductList-Body"/>
      </w:pPr>
    </w:p>
    <w:p w14:paraId="089010B0" w14:textId="77777777" w:rsidR="00E62AFF" w:rsidRDefault="009237D8">
      <w:pPr>
        <w:pStyle w:val="ProductList-ClauseHeading"/>
        <w:outlineLvl w:val="4"/>
      </w:pPr>
      <w:r>
        <w:t>3.2 Programes Academic</w:t>
      </w:r>
    </w:p>
    <w:p w14:paraId="19DCEA4F" w14:textId="77777777" w:rsidR="00E62AFF" w:rsidRDefault="009237D8">
      <w:pPr>
        <w:pStyle w:val="ProductList-Body"/>
      </w:pPr>
      <w:r>
        <w:t>La informació següent s'aplica als clients dels Programes de Llicències per Volum Academic.</w:t>
      </w:r>
    </w:p>
    <w:p w14:paraId="4B159F48" w14:textId="77777777" w:rsidR="00E62AFF" w:rsidRDefault="00E62AFF">
      <w:pPr>
        <w:pStyle w:val="ProductList-Body"/>
      </w:pPr>
    </w:p>
    <w:p w14:paraId="178C6B0B" w14:textId="77777777" w:rsidR="00E62AFF" w:rsidRDefault="009237D8">
      <w:pPr>
        <w:pStyle w:val="ProductList-SubClauseHeading"/>
        <w:outlineLvl w:val="5"/>
      </w:pPr>
      <w:r>
        <w:t>3.2.1 Drets d'Ús Ampliats per a l'Office 365 ProPlus</w:t>
      </w:r>
    </w:p>
    <w:p w14:paraId="00F34F54" w14:textId="77777777" w:rsidR="00E62AFF" w:rsidRDefault="009237D8">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11370430" w14:textId="77777777" w:rsidR="00E62AFF" w:rsidRDefault="00E62AFF">
      <w:pPr>
        <w:pStyle w:val="ProductList-BodyIndented"/>
      </w:pPr>
    </w:p>
    <w:p w14:paraId="06A86189" w14:textId="77777777" w:rsidR="00E62AFF" w:rsidRDefault="009237D8">
      <w:pPr>
        <w:pStyle w:val="ProductList-SubClauseHeading"/>
        <w:outlineLvl w:val="5"/>
      </w:pPr>
      <w:r>
        <w:t>3.2.2 Benefici de Graduació</w:t>
      </w:r>
    </w:p>
    <w:p w14:paraId="04B27750" w14:textId="77777777" w:rsidR="00E62AFF" w:rsidRDefault="009237D8">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4D97EC2D" w14:textId="77777777" w:rsidR="00E62AFF" w:rsidRDefault="009237D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E62AFF" w14:paraId="2EDA7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C4DB4"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DE256"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0BEF5" w14:textId="77777777" w:rsidR="00E62AFF" w:rsidRDefault="009237D8">
            <w:pPr>
              <w:pStyle w:val="ProductList-TableBody"/>
            </w:pPr>
            <w:r>
              <w:rPr>
                <w:color w:val="404040"/>
              </w:rPr>
              <w:t>Drets de Commutació per Error: N/A</w:t>
            </w:r>
          </w:p>
        </w:tc>
      </w:tr>
      <w:tr w:rsidR="00E62AFF" w14:paraId="67560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D392"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2AE3483"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02144B8" w14:textId="77777777" w:rsidR="00E62AFF" w:rsidRDefault="009237D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E62AFF" w14:paraId="7DDAD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03A38"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5880"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FE8A" w14:textId="77777777" w:rsidR="00E62AFF" w:rsidRDefault="00E62AFF">
            <w:pPr>
              <w:pStyle w:val="ProductList-TableBody"/>
            </w:pPr>
          </w:p>
        </w:tc>
      </w:tr>
    </w:tbl>
    <w:p w14:paraId="50921EF5" w14:textId="77777777" w:rsidR="00E62AFF" w:rsidRDefault="00E62AFF">
      <w:pPr>
        <w:pStyle w:val="ProductList-Body"/>
      </w:pPr>
    </w:p>
    <w:p w14:paraId="10BA7041"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1CECE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11985"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876BBFA" w14:textId="77777777" w:rsidR="00E62AFF" w:rsidRDefault="00E62AFF">
      <w:pPr>
        <w:pStyle w:val="ProductList-Body"/>
      </w:pPr>
    </w:p>
    <w:p w14:paraId="0E163493" w14:textId="77777777" w:rsidR="00E62AFF" w:rsidRDefault="009237D8">
      <w:pPr>
        <w:pStyle w:val="ProductList-Offering2HeadingNoBorder"/>
        <w:outlineLvl w:val="2"/>
      </w:pPr>
      <w:bookmarkStart w:id="86" w:name="_Sec680"/>
      <w:r>
        <w:t>Office for Mac</w:t>
      </w:r>
      <w:bookmarkEnd w:id="86"/>
      <w:r>
        <w:fldChar w:fldCharType="begin"/>
      </w:r>
      <w:r>
        <w:instrText xml:space="preserve"> TC "</w:instrText>
      </w:r>
      <w:bookmarkStart w:id="87" w:name="_Toc2007726"/>
      <w:r>
        <w:instrText>Office for Mac</w:instrText>
      </w:r>
      <w:bookmarkEnd w:id="87"/>
      <w:r>
        <w:instrText>" \l 3</w:instrText>
      </w:r>
      <w:r>
        <w:fldChar w:fldCharType="end"/>
      </w:r>
    </w:p>
    <w:p w14:paraId="04EB9B36" w14:textId="77777777" w:rsidR="00E62AFF" w:rsidRDefault="009237D8">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62AFF" w14:paraId="7A22B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AE15BF"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23E3"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EC40F"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5263"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958C3"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EFE8A"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7DBD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6335"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3FA02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BEFA"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E4953"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BA16"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1FC98DFE" w14:textId="77777777">
        <w:tc>
          <w:tcPr>
            <w:tcW w:w="4160" w:type="dxa"/>
            <w:tcBorders>
              <w:top w:val="single" w:sz="6" w:space="0" w:color="FFFFFF"/>
              <w:left w:val="none" w:sz="4" w:space="0" w:color="6E6E6E"/>
              <w:bottom w:val="dashed" w:sz="4" w:space="0" w:color="BFBFBF"/>
              <w:right w:val="none" w:sz="4" w:space="0" w:color="6E6E6E"/>
            </w:tcBorders>
          </w:tcPr>
          <w:p w14:paraId="219430D0" w14:textId="77777777" w:rsidR="00E62AFF" w:rsidRDefault="009237D8">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214E23" w14:textId="77777777" w:rsidR="00E62AFF" w:rsidRDefault="009237D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1BF85DC"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7F0709"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3DD45D"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C37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566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DE5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A42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D242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046D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07DD" w14:textId="77777777" w:rsidR="00E62AFF" w:rsidRDefault="00E62AFF">
            <w:pPr>
              <w:pStyle w:val="ProductList-TableBody"/>
              <w:jc w:val="center"/>
            </w:pPr>
          </w:p>
        </w:tc>
      </w:tr>
      <w:tr w:rsidR="00E62AFF" w14:paraId="08960B34" w14:textId="77777777">
        <w:tc>
          <w:tcPr>
            <w:tcW w:w="4160" w:type="dxa"/>
            <w:tcBorders>
              <w:top w:val="dashed" w:sz="4" w:space="0" w:color="BFBFBF"/>
              <w:left w:val="none" w:sz="4" w:space="0" w:color="6E6E6E"/>
              <w:bottom w:val="dashed" w:sz="4" w:space="0" w:color="BFBFBF"/>
              <w:right w:val="none" w:sz="4" w:space="0" w:color="6E6E6E"/>
            </w:tcBorders>
          </w:tcPr>
          <w:p w14:paraId="1259018C" w14:textId="77777777" w:rsidR="00E62AFF" w:rsidRDefault="009237D8">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D1B24"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2738A0"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43867"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E49EF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16A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111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3B9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6F2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9D0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22E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ED534" w14:textId="77777777" w:rsidR="00E62AFF" w:rsidRDefault="00E62AFF">
            <w:pPr>
              <w:pStyle w:val="ProductList-TableBody"/>
              <w:jc w:val="center"/>
            </w:pPr>
          </w:p>
        </w:tc>
      </w:tr>
      <w:tr w:rsidR="00E62AFF" w14:paraId="7F571C2C" w14:textId="77777777">
        <w:tc>
          <w:tcPr>
            <w:tcW w:w="4160" w:type="dxa"/>
            <w:tcBorders>
              <w:top w:val="dashed" w:sz="4" w:space="0" w:color="BFBFBF"/>
              <w:left w:val="none" w:sz="4" w:space="0" w:color="6E6E6E"/>
              <w:bottom w:val="dashed" w:sz="4" w:space="0" w:color="BFBFBF"/>
              <w:right w:val="none" w:sz="4" w:space="0" w:color="6E6E6E"/>
            </w:tcBorders>
          </w:tcPr>
          <w:p w14:paraId="7F387F29" w14:textId="77777777" w:rsidR="00E62AFF" w:rsidRDefault="009237D8">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734DB8"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794F35" w14:textId="77777777" w:rsidR="00E62AFF" w:rsidRDefault="009237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E0630A" w14:textId="77777777" w:rsidR="00E62AFF" w:rsidRDefault="009237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447F13"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F34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38B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9D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483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B85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516C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D86F" w14:textId="77777777" w:rsidR="00E62AFF" w:rsidRDefault="00E62AFF">
            <w:pPr>
              <w:pStyle w:val="ProductList-TableBody"/>
              <w:jc w:val="center"/>
            </w:pPr>
          </w:p>
        </w:tc>
      </w:tr>
      <w:tr w:rsidR="00E62AFF" w14:paraId="1B6EEDA3" w14:textId="77777777">
        <w:tc>
          <w:tcPr>
            <w:tcW w:w="4160" w:type="dxa"/>
            <w:tcBorders>
              <w:top w:val="dashed" w:sz="4" w:space="0" w:color="BFBFBF"/>
              <w:left w:val="none" w:sz="4" w:space="0" w:color="6E6E6E"/>
              <w:bottom w:val="dashed" w:sz="4" w:space="0" w:color="BFBFBF"/>
              <w:right w:val="none" w:sz="4" w:space="0" w:color="6E6E6E"/>
            </w:tcBorders>
          </w:tcPr>
          <w:p w14:paraId="4BE0BBF2" w14:textId="77777777" w:rsidR="00E62AFF" w:rsidRDefault="009237D8">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7056A"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B76675"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E2841F"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38F8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ED1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E2D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87F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95C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A9C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EA01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F7A2D" w14:textId="77777777" w:rsidR="00E62AFF" w:rsidRDefault="00E62AFF">
            <w:pPr>
              <w:pStyle w:val="ProductList-TableBody"/>
              <w:jc w:val="center"/>
            </w:pPr>
          </w:p>
        </w:tc>
      </w:tr>
      <w:tr w:rsidR="00E62AFF" w14:paraId="78A7422C" w14:textId="77777777">
        <w:tc>
          <w:tcPr>
            <w:tcW w:w="4160" w:type="dxa"/>
            <w:tcBorders>
              <w:top w:val="dashed" w:sz="4" w:space="0" w:color="BFBFBF"/>
              <w:left w:val="none" w:sz="4" w:space="0" w:color="6E6E6E"/>
              <w:bottom w:val="dashed" w:sz="4" w:space="0" w:color="BFBFBF"/>
              <w:right w:val="none" w:sz="4" w:space="0" w:color="6E6E6E"/>
            </w:tcBorders>
          </w:tcPr>
          <w:p w14:paraId="099F3F2A" w14:textId="77777777" w:rsidR="00E62AFF" w:rsidRDefault="009237D8">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6E388"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93B7DD"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0182DC"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060924"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6E0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45C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D75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F77C"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022E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8672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A8F45" w14:textId="77777777" w:rsidR="00E62AFF" w:rsidRDefault="00E62AFF">
            <w:pPr>
              <w:pStyle w:val="ProductList-TableBody"/>
              <w:jc w:val="center"/>
            </w:pPr>
          </w:p>
        </w:tc>
      </w:tr>
      <w:tr w:rsidR="00E62AFF" w14:paraId="132AA884" w14:textId="77777777">
        <w:tc>
          <w:tcPr>
            <w:tcW w:w="4160" w:type="dxa"/>
            <w:tcBorders>
              <w:top w:val="dashed" w:sz="4" w:space="0" w:color="BFBFBF"/>
              <w:left w:val="none" w:sz="4" w:space="0" w:color="6E6E6E"/>
              <w:bottom w:val="dashed" w:sz="4" w:space="0" w:color="BFBFBF"/>
              <w:right w:val="none" w:sz="4" w:space="0" w:color="6E6E6E"/>
            </w:tcBorders>
          </w:tcPr>
          <w:p w14:paraId="43A298B5" w14:textId="77777777" w:rsidR="00E62AFF" w:rsidRDefault="009237D8">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92202"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2A80CA"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BABF5"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0C977"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D6E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8C1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902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7E3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EC1F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692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345D4" w14:textId="77777777" w:rsidR="00E62AFF" w:rsidRDefault="00E62AFF">
            <w:pPr>
              <w:pStyle w:val="ProductList-TableBody"/>
              <w:jc w:val="center"/>
            </w:pPr>
          </w:p>
        </w:tc>
      </w:tr>
      <w:tr w:rsidR="00E62AFF" w14:paraId="76EF4872" w14:textId="77777777">
        <w:tc>
          <w:tcPr>
            <w:tcW w:w="4160" w:type="dxa"/>
            <w:tcBorders>
              <w:top w:val="dashed" w:sz="4" w:space="0" w:color="BFBFBF"/>
              <w:left w:val="none" w:sz="4" w:space="0" w:color="6E6E6E"/>
              <w:bottom w:val="none" w:sz="4" w:space="0" w:color="BFBFBF"/>
              <w:right w:val="none" w:sz="4" w:space="0" w:color="6E6E6E"/>
            </w:tcBorders>
          </w:tcPr>
          <w:p w14:paraId="668F82E7" w14:textId="77777777" w:rsidR="00E62AFF" w:rsidRDefault="009237D8">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9DC58A" w14:textId="77777777" w:rsidR="00E62AFF" w:rsidRDefault="009237D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1B00F03"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3C8B54"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B9F9E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5AC7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753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829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022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EA3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8BA6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69D1" w14:textId="77777777" w:rsidR="00E62AFF" w:rsidRDefault="00E62AFF">
            <w:pPr>
              <w:pStyle w:val="ProductList-TableBody"/>
              <w:jc w:val="center"/>
            </w:pPr>
          </w:p>
        </w:tc>
      </w:tr>
    </w:tbl>
    <w:p w14:paraId="54BB2F3B" w14:textId="77777777" w:rsidR="00E62AFF" w:rsidRDefault="009237D8">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E62AFF" w14:paraId="0066F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FC0FA"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736B08C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D22A5" w14:textId="77777777" w:rsidR="00E62AFF" w:rsidRDefault="009237D8">
            <w:pPr>
              <w:pStyle w:val="ProductList-TableBody"/>
            </w:pPr>
            <w:r>
              <w:rPr>
                <w:color w:val="404040"/>
              </w:rPr>
              <w:t>Edicions Inferiors: N/A</w:t>
            </w:r>
          </w:p>
        </w:tc>
      </w:tr>
      <w:tr w:rsidR="00E62AFF" w14:paraId="532F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918F"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661DBB0"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35D4C1"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83BB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6970"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CE32"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2C35" w14:textId="77777777" w:rsidR="00E62AFF" w:rsidRDefault="009237D8">
            <w:pPr>
              <w:pStyle w:val="ProductList-TableBody"/>
            </w:pPr>
            <w:r>
              <w:rPr>
                <w:color w:val="404040"/>
              </w:rPr>
              <w:t>Opció de Reducció: N/A</w:t>
            </w:r>
          </w:p>
        </w:tc>
      </w:tr>
      <w:tr w:rsidR="00E62AFF" w14:paraId="4F260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7B49"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64C2"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13A9" w14:textId="77777777" w:rsidR="00E62AFF" w:rsidRDefault="009237D8">
            <w:pPr>
              <w:pStyle w:val="ProductList-TableBody"/>
            </w:pPr>
            <w:r>
              <w:rPr>
                <w:color w:val="404040"/>
              </w:rPr>
              <w:t>Opció “True Up”: N/A</w:t>
            </w:r>
          </w:p>
        </w:tc>
      </w:tr>
      <w:tr w:rsidR="00E62AFF" w14:paraId="18A44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52A4"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50C5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FFE9" w14:textId="77777777" w:rsidR="00E62AFF" w:rsidRDefault="00E62AFF">
            <w:pPr>
              <w:pStyle w:val="ProductList-TableBody"/>
            </w:pPr>
          </w:p>
        </w:tc>
      </w:tr>
    </w:tbl>
    <w:p w14:paraId="71234F48" w14:textId="77777777" w:rsidR="00E62AFF" w:rsidRDefault="00E62AFF">
      <w:pPr>
        <w:pStyle w:val="ProductList-Body"/>
      </w:pPr>
    </w:p>
    <w:p w14:paraId="72A57AA9" w14:textId="77777777" w:rsidR="00E62AFF" w:rsidRDefault="009237D8">
      <w:pPr>
        <w:pStyle w:val="ProductList-ClauseHeading"/>
        <w:outlineLvl w:val="4"/>
      </w:pPr>
      <w:r>
        <w:t>2.1 Work at Home</w:t>
      </w:r>
    </w:p>
    <w:p w14:paraId="515F88D3" w14:textId="77777777" w:rsidR="00E62AFF" w:rsidRDefault="009237D8">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910E1FD" w14:textId="77777777" w:rsidR="00E62AFF" w:rsidRDefault="00E62AFF">
      <w:pPr>
        <w:pStyle w:val="ProductList-Body"/>
      </w:pPr>
    </w:p>
    <w:p w14:paraId="77BA90DB" w14:textId="77777777" w:rsidR="00E62AFF" w:rsidRDefault="00E62AFF">
      <w:pPr>
        <w:pStyle w:val="ProductList-Body"/>
      </w:pPr>
    </w:p>
    <w:p w14:paraId="4B541B9E" w14:textId="77777777" w:rsidR="00E62AFF" w:rsidRDefault="009237D8">
      <w:pPr>
        <w:pStyle w:val="ProductList-ClauseHeading"/>
        <w:outlineLvl w:val="4"/>
      </w:pPr>
      <w:r>
        <w:t>2.2 Independent de Plataforma</w:t>
      </w:r>
    </w:p>
    <w:p w14:paraId="74B45230" w14:textId="77777777" w:rsidR="00E62AFF" w:rsidRDefault="009237D8">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44C1FAD1" w14:textId="77777777" w:rsidR="00E62AFF" w:rsidRDefault="00E62AFF">
      <w:pPr>
        <w:pStyle w:val="ProductList-Body"/>
      </w:pPr>
    </w:p>
    <w:p w14:paraId="60BFF5AC" w14:textId="77777777" w:rsidR="00E62AFF" w:rsidRDefault="009237D8">
      <w:pPr>
        <w:pStyle w:val="ProductList-ClauseHeading"/>
        <w:outlineLvl w:val="4"/>
      </w:pPr>
      <w:r>
        <w:t>2.3 Office Online Server</w:t>
      </w:r>
    </w:p>
    <w:p w14:paraId="3F40A7D8" w14:textId="77777777" w:rsidR="00E62AFF" w:rsidRDefault="009237D8">
      <w:pPr>
        <w:pStyle w:val="ProductList-Body"/>
      </w:pPr>
      <w:r>
        <w:t xml:space="preserve">els clients que adquireixin llicències Standard de l'Office 2016 per al Mac abans de l'1 d'agost de 2016 poden utilitzar la funcionalitat d'edició que es descriu a la </w:t>
      </w:r>
      <w:hyperlink r:id="rId47">
        <w:r>
          <w:rPr>
            <w:color w:val="00467F"/>
            <w:u w:val="single"/>
          </w:rPr>
          <w:t>secció de l'Office Online de l'Apèndix B</w:t>
        </w:r>
      </w:hyperlink>
      <w:r>
        <w:t xml:space="preserve"> amb aquestes llicències. Aquest dret caduca l'1 d'agost de 2019.</w:t>
      </w:r>
    </w:p>
    <w:p w14:paraId="2E73D393" w14:textId="77777777" w:rsidR="00E62AFF" w:rsidRDefault="009237D8">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E62AFF" w14:paraId="36D4F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87A88"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0AD17BDE"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99990" w14:textId="77777777" w:rsidR="00E62AFF" w:rsidRDefault="009237D8">
            <w:pPr>
              <w:pStyle w:val="ProductList-TableBody"/>
            </w:pPr>
            <w:r>
              <w:rPr>
                <w:color w:val="404040"/>
              </w:rPr>
              <w:t>Programari Addicional: N/A</w:t>
            </w:r>
          </w:p>
        </w:tc>
      </w:tr>
      <w:tr w:rsidR="00E62AFF" w14:paraId="07F9D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86CA"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CA86"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83B5A09"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E62AFF" w14:paraId="22CA0BFE" w14:textId="77777777">
        <w:tc>
          <w:tcPr>
            <w:tcW w:w="4040" w:type="dxa"/>
            <w:tcBorders>
              <w:top w:val="single" w:sz="4" w:space="0" w:color="000000"/>
              <w:left w:val="single" w:sz="4" w:space="0" w:color="000000"/>
              <w:bottom w:val="single" w:sz="4" w:space="0" w:color="000000"/>
              <w:right w:val="single" w:sz="4" w:space="0" w:color="000000"/>
            </w:tcBorders>
          </w:tcPr>
          <w:p w14:paraId="18083E28"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53B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068C" w14:textId="77777777" w:rsidR="00E62AFF" w:rsidRDefault="00E62AFF">
            <w:pPr>
              <w:pStyle w:val="ProductList-TableBody"/>
            </w:pPr>
          </w:p>
        </w:tc>
      </w:tr>
    </w:tbl>
    <w:p w14:paraId="3C3ACEBD" w14:textId="77777777" w:rsidR="00E62AFF" w:rsidRDefault="00E62AFF">
      <w:pPr>
        <w:pStyle w:val="ProductList-Body"/>
      </w:pPr>
    </w:p>
    <w:p w14:paraId="3719FCBB" w14:textId="77777777" w:rsidR="00E62AFF" w:rsidRDefault="009237D8">
      <w:pPr>
        <w:pStyle w:val="ProductList-ClauseHeading"/>
        <w:outlineLvl w:val="4"/>
      </w:pPr>
      <w:r>
        <w:t>3.1 Ús Comercial de l'Office Home &amp; Student 2013 RT</w:t>
      </w:r>
    </w:p>
    <w:p w14:paraId="7B016420" w14:textId="77777777" w:rsidR="00E62AFF" w:rsidRDefault="009237D8">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7F6B29CA" w14:textId="77777777" w:rsidR="00E62AFF" w:rsidRDefault="009237D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E62AFF" w14:paraId="64EDE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F287D"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111DD"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70594" w14:textId="77777777" w:rsidR="00E62AFF" w:rsidRDefault="009237D8">
            <w:pPr>
              <w:pStyle w:val="ProductList-TableBody"/>
            </w:pPr>
            <w:r>
              <w:rPr>
                <w:color w:val="404040"/>
              </w:rPr>
              <w:t>Drets de Commutació per Error: N/A</w:t>
            </w:r>
          </w:p>
        </w:tc>
      </w:tr>
      <w:tr w:rsidR="00E62AFF" w14:paraId="5350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2F08"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B20FDD"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4F7B" w14:textId="77777777" w:rsidR="00E62AFF" w:rsidRDefault="009237D8">
            <w:pPr>
              <w:pStyle w:val="ProductList-TableBody"/>
            </w:pPr>
            <w:r>
              <w:rPr>
                <w:color w:val="404040"/>
              </w:rPr>
              <w:t>Drets d'Itinerància: N/A</w:t>
            </w:r>
          </w:p>
        </w:tc>
      </w:tr>
      <w:tr w:rsidR="00E62AFF" w14:paraId="52802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A758"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CF69"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ACF6" w14:textId="77777777" w:rsidR="00E62AFF" w:rsidRDefault="00E62AFF">
            <w:pPr>
              <w:pStyle w:val="ProductList-TableBody"/>
            </w:pPr>
          </w:p>
        </w:tc>
      </w:tr>
    </w:tbl>
    <w:p w14:paraId="1A61B3A1"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54032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4DCB0"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799574C" w14:textId="77777777" w:rsidR="00E62AFF" w:rsidRDefault="00E62AFF">
      <w:pPr>
        <w:pStyle w:val="ProductList-Body"/>
      </w:pPr>
    </w:p>
    <w:p w14:paraId="70B6AF16" w14:textId="77777777" w:rsidR="00E62AFF" w:rsidRDefault="009237D8">
      <w:pPr>
        <w:pStyle w:val="ProductList-OfferingGroupHeading"/>
        <w:outlineLvl w:val="1"/>
      </w:pPr>
      <w:bookmarkStart w:id="92" w:name="_Sec612"/>
      <w:r>
        <w:t>Office Servers</w:t>
      </w:r>
      <w:bookmarkEnd w:id="92"/>
      <w:r>
        <w:fldChar w:fldCharType="begin"/>
      </w:r>
      <w:r>
        <w:instrText xml:space="preserve"> TC "</w:instrText>
      </w:r>
      <w:bookmarkStart w:id="93" w:name="_Toc2007727"/>
      <w:r>
        <w:instrText>Office Servers</w:instrText>
      </w:r>
      <w:bookmarkEnd w:id="93"/>
      <w:r>
        <w:instrText>" \l 2</w:instrText>
      </w:r>
      <w:r>
        <w:fldChar w:fldCharType="end"/>
      </w:r>
    </w:p>
    <w:p w14:paraId="2B67CCD7" w14:textId="77777777" w:rsidR="00E62AFF" w:rsidRDefault="009237D8">
      <w:pPr>
        <w:pStyle w:val="ProductList-Offering2HeadingNoBorder"/>
        <w:outlineLvl w:val="2"/>
      </w:pPr>
      <w:bookmarkStart w:id="94" w:name="_Sec638"/>
      <w:r>
        <w:t>Exchange Server</w:t>
      </w:r>
      <w:bookmarkEnd w:id="94"/>
      <w:r>
        <w:fldChar w:fldCharType="begin"/>
      </w:r>
      <w:r>
        <w:instrText xml:space="preserve"> TC "</w:instrText>
      </w:r>
      <w:bookmarkStart w:id="95" w:name="_Toc2007728"/>
      <w:r>
        <w:instrText>Exchange Server</w:instrText>
      </w:r>
      <w:bookmarkEnd w:id="95"/>
      <w:r>
        <w:instrText>" \l 3</w:instrText>
      </w:r>
      <w:r>
        <w:fldChar w:fldCharType="end"/>
      </w:r>
    </w:p>
    <w:p w14:paraId="482A12AC" w14:textId="77777777" w:rsidR="00E62AFF" w:rsidRDefault="009237D8">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62AFF" w14:paraId="0F8054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B1DAA"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B9AE"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92785"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F4F3"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B1419"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ECC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7FFD"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DEEFD"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65732"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F99A"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33A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17C0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0F6586F7" w14:textId="77777777">
        <w:tc>
          <w:tcPr>
            <w:tcW w:w="4160" w:type="dxa"/>
            <w:tcBorders>
              <w:top w:val="single" w:sz="6" w:space="0" w:color="FFFFFF"/>
              <w:left w:val="none" w:sz="4" w:space="0" w:color="6E6E6E"/>
              <w:bottom w:val="dashed" w:sz="4" w:space="0" w:color="BFBFBF"/>
              <w:right w:val="none" w:sz="4" w:space="0" w:color="6E6E6E"/>
            </w:tcBorders>
          </w:tcPr>
          <w:p w14:paraId="493521FC" w14:textId="77777777" w:rsidR="00E62AFF" w:rsidRDefault="009237D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65A8B3" w14:textId="77777777" w:rsidR="00E62AFF" w:rsidRDefault="009237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05A0EF" w14:textId="77777777" w:rsidR="00E62AFF" w:rsidRDefault="00923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FBDCB8" w14:textId="77777777" w:rsidR="00E62AFF" w:rsidRDefault="00923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4F6E44" w14:textId="77777777" w:rsidR="00E62AFF" w:rsidRDefault="00923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DE0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81C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F7C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DCF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E99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469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9E3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604FDF07" w14:textId="77777777">
        <w:tc>
          <w:tcPr>
            <w:tcW w:w="4160" w:type="dxa"/>
            <w:tcBorders>
              <w:top w:val="dashed" w:sz="4" w:space="0" w:color="BFBFBF"/>
              <w:left w:val="none" w:sz="4" w:space="0" w:color="6E6E6E"/>
              <w:bottom w:val="dashed" w:sz="4" w:space="0" w:color="BFBFBF"/>
              <w:right w:val="none" w:sz="4" w:space="0" w:color="6E6E6E"/>
            </w:tcBorders>
          </w:tcPr>
          <w:p w14:paraId="44F7632F" w14:textId="77777777" w:rsidR="00E62AFF" w:rsidRDefault="009237D8">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1A4D76A"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E8F971"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B6282A"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F8B00"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849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B65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78B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5B9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C32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DA0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085E"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A1B9325" w14:textId="77777777">
        <w:tc>
          <w:tcPr>
            <w:tcW w:w="4160" w:type="dxa"/>
            <w:tcBorders>
              <w:top w:val="dashed" w:sz="4" w:space="0" w:color="BFBFBF"/>
              <w:left w:val="none" w:sz="4" w:space="0" w:color="6E6E6E"/>
              <w:bottom w:val="dashed" w:sz="4" w:space="0" w:color="BFBFBF"/>
              <w:right w:val="none" w:sz="4" w:space="0" w:color="6E6E6E"/>
            </w:tcBorders>
          </w:tcPr>
          <w:p w14:paraId="732C0A6C" w14:textId="77777777" w:rsidR="00E62AFF" w:rsidRDefault="009237D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8CD3D"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68EAE" w14:textId="77777777" w:rsidR="00E62AFF" w:rsidRDefault="009237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9C63E2" w14:textId="77777777" w:rsidR="00E62AFF" w:rsidRDefault="009237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8B09132" w14:textId="77777777" w:rsidR="00E62AFF" w:rsidRDefault="009237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F89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29E8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8DC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1AF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2FB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BCA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050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4A43B7E" w14:textId="77777777">
        <w:tc>
          <w:tcPr>
            <w:tcW w:w="4160" w:type="dxa"/>
            <w:tcBorders>
              <w:top w:val="dashed" w:sz="4" w:space="0" w:color="BFBFBF"/>
              <w:left w:val="none" w:sz="4" w:space="0" w:color="6E6E6E"/>
              <w:bottom w:val="none" w:sz="4" w:space="0" w:color="BFBFBF"/>
              <w:right w:val="none" w:sz="4" w:space="0" w:color="6E6E6E"/>
            </w:tcBorders>
          </w:tcPr>
          <w:p w14:paraId="6EE8E0F5" w14:textId="77777777" w:rsidR="00E62AFF" w:rsidRDefault="009237D8">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70B1422"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104360"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F5B0CA"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8BF30C"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000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0EB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437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587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A40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7A9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072E3"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B8B201F" w14:textId="77777777" w:rsidR="00E62AFF" w:rsidRDefault="009237D8">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E62AFF" w14:paraId="01CE5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C2CD0"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230029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E09C05" w14:textId="77777777" w:rsidR="00E62AFF" w:rsidRDefault="009237D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E62AFF" w14:paraId="76E85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BDDB"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5AB2"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63B2ADE"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0DEE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DF0F"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194A"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19BA" w14:textId="77777777" w:rsidR="00E62AFF" w:rsidRDefault="009237D8">
            <w:pPr>
              <w:pStyle w:val="ProductList-TableBody"/>
            </w:pPr>
            <w:r>
              <w:rPr>
                <w:color w:val="404040"/>
              </w:rPr>
              <w:t>Opció de Reducció: N/A</w:t>
            </w:r>
          </w:p>
        </w:tc>
      </w:tr>
      <w:tr w:rsidR="00E62AFF" w14:paraId="36B1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10F0"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865B"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0942" w14:textId="77777777" w:rsidR="00E62AFF" w:rsidRDefault="009237D8">
            <w:pPr>
              <w:pStyle w:val="ProductList-TableBody"/>
            </w:pPr>
            <w:r>
              <w:rPr>
                <w:color w:val="404040"/>
              </w:rPr>
              <w:t>Opció “True Up”: N/A</w:t>
            </w:r>
          </w:p>
        </w:tc>
      </w:tr>
      <w:tr w:rsidR="00E62AFF" w14:paraId="0DDF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508D"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170D"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21CC" w14:textId="77777777" w:rsidR="00E62AFF" w:rsidRDefault="00E62AFF">
            <w:pPr>
              <w:pStyle w:val="ProductList-TableBody"/>
            </w:pPr>
          </w:p>
        </w:tc>
      </w:tr>
    </w:tbl>
    <w:p w14:paraId="47E5135B" w14:textId="77777777" w:rsidR="00E62AFF" w:rsidRDefault="009237D8">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E62AFF" w14:paraId="29281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461CD"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8C3DA" w14:textId="77777777" w:rsidR="00E62AFF" w:rsidRDefault="009237D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10E3585"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6D09866D" w14:textId="77777777">
        <w:tc>
          <w:tcPr>
            <w:tcW w:w="4040" w:type="dxa"/>
            <w:tcBorders>
              <w:top w:val="single" w:sz="4" w:space="0" w:color="000000"/>
              <w:left w:val="single" w:sz="4" w:space="0" w:color="000000"/>
              <w:bottom w:val="single" w:sz="4" w:space="0" w:color="000000"/>
              <w:right w:val="single" w:sz="4" w:space="0" w:color="000000"/>
            </w:tcBorders>
          </w:tcPr>
          <w:p w14:paraId="0263D925"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B8E078E"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A563" w14:textId="77777777" w:rsidR="00E62AFF" w:rsidRDefault="009237D8">
            <w:pPr>
              <w:pStyle w:val="ProductList-TableBody"/>
            </w:pPr>
            <w:r>
              <w:rPr>
                <w:color w:val="404040"/>
              </w:rPr>
              <w:t>Tecnologies Incloses: N/A</w:t>
            </w:r>
          </w:p>
        </w:tc>
      </w:tr>
      <w:tr w:rsidR="00E62AFF" w14:paraId="15082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FE08"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4B40"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C7FE" w14:textId="77777777" w:rsidR="00E62AFF" w:rsidRDefault="00E62AFF">
            <w:pPr>
              <w:pStyle w:val="ProductList-TableBody"/>
            </w:pPr>
          </w:p>
        </w:tc>
      </w:tr>
    </w:tbl>
    <w:p w14:paraId="75637CCB" w14:textId="77777777" w:rsidR="00E62AFF" w:rsidRDefault="00E62AFF">
      <w:pPr>
        <w:pStyle w:val="ProductList-Body"/>
      </w:pPr>
    </w:p>
    <w:p w14:paraId="04B76884"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E62AFF" w14:paraId="391F0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3151AB"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E16CC0F" w14:textId="77777777" w:rsidR="00E62AFF" w:rsidRDefault="009237D8">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B9F4B77" w14:textId="77777777" w:rsidR="00E62AFF" w:rsidRDefault="009237D8">
            <w:pPr>
              <w:pStyle w:val="ProductList-TableBody"/>
            </w:pPr>
            <w:r>
              <w:t>SL d'Usuari de l'Exchange Online (Pla 1/1G/2/2A/2G)</w:t>
            </w:r>
          </w:p>
        </w:tc>
      </w:tr>
      <w:tr w:rsidR="00E62AFF" w14:paraId="0A0FB61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D0557B"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6C3BF4"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44EB9C" w14:textId="77777777" w:rsidR="00E62AFF" w:rsidRDefault="00E62AFF">
            <w:pPr>
              <w:pStyle w:val="ProductList-TableBody"/>
            </w:pPr>
          </w:p>
        </w:tc>
      </w:tr>
    </w:tbl>
    <w:p w14:paraId="17C836FE" w14:textId="77777777" w:rsidR="00E62AFF" w:rsidRDefault="00E62AFF">
      <w:pPr>
        <w:pStyle w:val="ProductList-Body"/>
      </w:pPr>
    </w:p>
    <w:p w14:paraId="76F26412" w14:textId="77777777" w:rsidR="00E62AFF" w:rsidRDefault="009237D8">
      <w:pPr>
        <w:pStyle w:val="ProductList-SubClauseHeading"/>
        <w:outlineLvl w:val="5"/>
      </w:pPr>
      <w:r>
        <w:t>3.1.1 Funcionalitat Addicional Associada amb l'Exchange Enterprise CAL</w:t>
      </w:r>
    </w:p>
    <w:p w14:paraId="4BF5F06A" w14:textId="77777777" w:rsidR="00E62AFF" w:rsidRDefault="009237D8">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E62AFF" w14:paraId="73B7D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14DF4F"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CC7BA81" w14:textId="77777777" w:rsidR="00E62AFF" w:rsidRDefault="009237D8">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154ADAC8" w14:textId="77777777" w:rsidR="00E62AFF" w:rsidRDefault="009237D8">
            <w:pPr>
              <w:pStyle w:val="ProductList-TableBody"/>
            </w:pPr>
            <w:r>
              <w:t>SL d'Usuari de l'Exchange Online (Pla 2/2A/2G)</w:t>
            </w:r>
          </w:p>
        </w:tc>
      </w:tr>
      <w:tr w:rsidR="00E62AFF" w14:paraId="75A00A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FD19005"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F0FB8"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5AE214" w14:textId="77777777" w:rsidR="00E62AFF" w:rsidRDefault="00E62AFF">
            <w:pPr>
              <w:pStyle w:val="ProductList-TableBody"/>
            </w:pPr>
          </w:p>
        </w:tc>
      </w:tr>
    </w:tbl>
    <w:p w14:paraId="17B09CEE" w14:textId="77777777" w:rsidR="00E62AFF" w:rsidRDefault="00E62AFF">
      <w:pPr>
        <w:pStyle w:val="ProductList-BodyIndented"/>
      </w:pPr>
    </w:p>
    <w:p w14:paraId="6D811852" w14:textId="77777777" w:rsidR="00E62AFF" w:rsidRDefault="009237D8">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E62AFF" w14:paraId="7CDB5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EF508" w14:textId="77777777" w:rsidR="00E62AFF" w:rsidRDefault="009237D8">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635AF577"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87D3F6" w14:textId="77777777" w:rsidR="00E62AFF" w:rsidRDefault="00E62AFF">
            <w:pPr>
              <w:pStyle w:val="ProductList-TableBody"/>
            </w:pPr>
          </w:p>
        </w:tc>
      </w:tr>
    </w:tbl>
    <w:p w14:paraId="058936A3" w14:textId="77777777" w:rsidR="00E62AFF" w:rsidRDefault="00E62AFF">
      <w:pPr>
        <w:pStyle w:val="ProductList-Body"/>
      </w:pPr>
    </w:p>
    <w:p w14:paraId="7C01CD13" w14:textId="77777777" w:rsidR="00E62AFF" w:rsidRDefault="00E62AFF">
      <w:pPr>
        <w:pStyle w:val="ProductList-Body"/>
      </w:pPr>
    </w:p>
    <w:p w14:paraId="6C254524" w14:textId="77777777" w:rsidR="00E62AFF" w:rsidRDefault="009237D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E62AFF" w14:paraId="41E59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A5E00"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5523CF"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B6EC7" w14:textId="77777777" w:rsidR="00E62AFF" w:rsidRDefault="009237D8">
            <w:pPr>
              <w:pStyle w:val="ProductList-TableBody"/>
            </w:pPr>
            <w:r>
              <w:rPr>
                <w:color w:val="404040"/>
              </w:rPr>
              <w:t>Drets de Commutació per Error: N/A</w:t>
            </w:r>
          </w:p>
        </w:tc>
      </w:tr>
      <w:tr w:rsidR="00E62AFF" w14:paraId="2200414A" w14:textId="77777777">
        <w:tc>
          <w:tcPr>
            <w:tcW w:w="4040" w:type="dxa"/>
            <w:tcBorders>
              <w:top w:val="single" w:sz="4" w:space="0" w:color="000000"/>
              <w:left w:val="single" w:sz="4" w:space="0" w:color="000000"/>
              <w:bottom w:val="single" w:sz="4" w:space="0" w:color="000000"/>
              <w:right w:val="single" w:sz="4" w:space="0" w:color="000000"/>
            </w:tcBorders>
          </w:tcPr>
          <w:p w14:paraId="1F47FE05"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7E8CF8C"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FD83" w14:textId="77777777" w:rsidR="00E62AFF" w:rsidRDefault="009237D8">
            <w:pPr>
              <w:pStyle w:val="ProductList-TableBody"/>
            </w:pPr>
            <w:r>
              <w:rPr>
                <w:color w:val="404040"/>
              </w:rPr>
              <w:t>Drets d'Itinerància: N/A</w:t>
            </w:r>
          </w:p>
        </w:tc>
      </w:tr>
      <w:tr w:rsidR="00E62AFF" w14:paraId="7B23FE71" w14:textId="77777777">
        <w:tc>
          <w:tcPr>
            <w:tcW w:w="4040" w:type="dxa"/>
            <w:tcBorders>
              <w:top w:val="single" w:sz="4" w:space="0" w:color="000000"/>
              <w:left w:val="single" w:sz="4" w:space="0" w:color="000000"/>
              <w:bottom w:val="single" w:sz="4" w:space="0" w:color="000000"/>
              <w:right w:val="single" w:sz="4" w:space="0" w:color="000000"/>
            </w:tcBorders>
          </w:tcPr>
          <w:p w14:paraId="7ED57E48"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9E85"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32A7" w14:textId="77777777" w:rsidR="00E62AFF" w:rsidRDefault="00E62AFF">
            <w:pPr>
              <w:pStyle w:val="ProductList-TableBody"/>
            </w:pPr>
          </w:p>
        </w:tc>
      </w:tr>
    </w:tbl>
    <w:p w14:paraId="2EE523B9" w14:textId="77777777" w:rsidR="00E62AFF" w:rsidRDefault="00E62AFF">
      <w:pPr>
        <w:pStyle w:val="ProductList-Body"/>
      </w:pPr>
    </w:p>
    <w:p w14:paraId="27982EA0" w14:textId="77777777" w:rsidR="00E62AFF" w:rsidRDefault="009237D8">
      <w:pPr>
        <w:pStyle w:val="ProductList-ClauseHeading"/>
        <w:outlineLvl w:val="4"/>
      </w:pPr>
      <w:r>
        <w:t>4.1 Termes i Condicions Complementaris de l'Exchange Enterprise CAL amb Serveis 2019</w:t>
      </w:r>
    </w:p>
    <w:p w14:paraId="14416F5E" w14:textId="77777777" w:rsidR="00E62AFF" w:rsidRDefault="009237D8">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2D5A2851" w14:textId="77777777" w:rsidR="00E62AFF" w:rsidRDefault="00E62AFF">
      <w:pPr>
        <w:pStyle w:val="ProductList-Body"/>
      </w:pPr>
    </w:p>
    <w:p w14:paraId="76C9639E" w14:textId="77777777" w:rsidR="00E62AFF" w:rsidRDefault="009237D8">
      <w:pPr>
        <w:pStyle w:val="ProductList-ClauseHeading"/>
        <w:outlineLvl w:val="4"/>
      </w:pPr>
      <w:r>
        <w:t>4.2 Servei de Correu de Veu de l'Exchange Online</w:t>
      </w:r>
    </w:p>
    <w:p w14:paraId="26FFAD72" w14:textId="77777777" w:rsidR="00E62AFF" w:rsidRDefault="009237D8">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14:paraId="39ADAA6F" w14:textId="77777777" w:rsidR="00E62AFF" w:rsidRDefault="00E62AFF">
      <w:pPr>
        <w:pStyle w:val="ProductList-Body"/>
      </w:pPr>
    </w:p>
    <w:p w14:paraId="56702AC1"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33F33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5246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5581DE8" w14:textId="77777777" w:rsidR="00E62AFF" w:rsidRDefault="00E62AFF">
      <w:pPr>
        <w:pStyle w:val="ProductList-Body"/>
      </w:pPr>
    </w:p>
    <w:p w14:paraId="7080106A" w14:textId="77777777" w:rsidR="00E62AFF" w:rsidRDefault="009237D8">
      <w:pPr>
        <w:pStyle w:val="ProductList-Offering2HeadingNoBorder"/>
        <w:outlineLvl w:val="2"/>
      </w:pPr>
      <w:bookmarkStart w:id="100" w:name="_Sec639"/>
      <w:r>
        <w:t>Project Server</w:t>
      </w:r>
      <w:bookmarkEnd w:id="100"/>
      <w:r>
        <w:fldChar w:fldCharType="begin"/>
      </w:r>
      <w:r>
        <w:instrText xml:space="preserve"> TC "</w:instrText>
      </w:r>
      <w:bookmarkStart w:id="101" w:name="_Toc2007729"/>
      <w:r>
        <w:instrText>Project Server</w:instrText>
      </w:r>
      <w:bookmarkEnd w:id="101"/>
      <w:r>
        <w:instrText>" \l 3</w:instrText>
      </w:r>
      <w:r>
        <w:fldChar w:fldCharType="end"/>
      </w:r>
    </w:p>
    <w:p w14:paraId="7C02A91E" w14:textId="77777777" w:rsidR="00E62AFF" w:rsidRDefault="009237D8">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2AFF" w14:paraId="3D3678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1ED26C"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29B6"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C18F5"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7A4B"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E82DD"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162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2978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3EDC"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3A77"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B814"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B0B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CB21"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7EC95325" w14:textId="77777777">
        <w:tc>
          <w:tcPr>
            <w:tcW w:w="4160" w:type="dxa"/>
            <w:tcBorders>
              <w:top w:val="single" w:sz="6" w:space="0" w:color="FFFFFF"/>
              <w:left w:val="none" w:sz="4" w:space="0" w:color="6E6E6E"/>
              <w:bottom w:val="dashed" w:sz="4" w:space="0" w:color="BFBFBF"/>
              <w:right w:val="none" w:sz="4" w:space="0" w:color="6E6E6E"/>
            </w:tcBorders>
          </w:tcPr>
          <w:p w14:paraId="6DBE381C" w14:textId="77777777" w:rsidR="00E62AFF" w:rsidRDefault="009237D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B8DE6" w14:textId="77777777" w:rsidR="00E62AFF" w:rsidRDefault="009237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FF709E" w14:textId="77777777" w:rsidR="00E62AFF" w:rsidRDefault="00923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042D9" w14:textId="77777777" w:rsidR="00E62AFF" w:rsidRDefault="00923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617CC9" w14:textId="77777777" w:rsidR="00E62AFF" w:rsidRDefault="00923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11D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873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58B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66F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552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3B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1C7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73EE72FC" w14:textId="77777777">
        <w:tc>
          <w:tcPr>
            <w:tcW w:w="4160" w:type="dxa"/>
            <w:tcBorders>
              <w:top w:val="dashed" w:sz="4" w:space="0" w:color="BFBFBF"/>
              <w:left w:val="none" w:sz="4" w:space="0" w:color="6E6E6E"/>
              <w:bottom w:val="none" w:sz="4" w:space="0" w:color="BFBFBF"/>
              <w:right w:val="none" w:sz="4" w:space="0" w:color="6E6E6E"/>
            </w:tcBorders>
          </w:tcPr>
          <w:p w14:paraId="0C87BDD0" w14:textId="77777777" w:rsidR="00E62AFF" w:rsidRDefault="009237D8">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4E898258"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5A4323"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E4F08"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BAE462"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74D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617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455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7FF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3DA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D4C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76E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DBE1C8E" w14:textId="77777777" w:rsidR="00E62AFF" w:rsidRDefault="009237D8">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E62AFF" w14:paraId="5574F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5A3E24"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0EBAA8"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1B6EC3" w14:textId="77777777" w:rsidR="00E62AFF" w:rsidRDefault="009237D8">
            <w:pPr>
              <w:pStyle w:val="ProductList-TableBody"/>
            </w:pPr>
            <w:r>
              <w:rPr>
                <w:color w:val="404040"/>
              </w:rPr>
              <w:t>Edicions Inferiors: N/A</w:t>
            </w:r>
          </w:p>
        </w:tc>
      </w:tr>
      <w:tr w:rsidR="00E62AFF" w14:paraId="4F3F5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C06A"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5E01"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DA50861"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23AA7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4F38"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E9EB"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964A" w14:textId="77777777" w:rsidR="00E62AFF" w:rsidRDefault="009237D8">
            <w:pPr>
              <w:pStyle w:val="ProductList-TableBody"/>
            </w:pPr>
            <w:r>
              <w:rPr>
                <w:color w:val="404040"/>
              </w:rPr>
              <w:t>Opció de Reducció: N/A</w:t>
            </w:r>
          </w:p>
        </w:tc>
      </w:tr>
      <w:tr w:rsidR="00E62AFF" w14:paraId="45F4F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45D9"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844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6797" w14:textId="77777777" w:rsidR="00E62AFF" w:rsidRDefault="009237D8">
            <w:pPr>
              <w:pStyle w:val="ProductList-TableBody"/>
            </w:pPr>
            <w:r>
              <w:rPr>
                <w:color w:val="404040"/>
              </w:rPr>
              <w:t>Opció “True Up”: N/A</w:t>
            </w:r>
          </w:p>
        </w:tc>
      </w:tr>
      <w:tr w:rsidR="00E62AFF" w14:paraId="796FF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D197"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727B"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D6B7" w14:textId="77777777" w:rsidR="00E62AFF" w:rsidRDefault="00E62AFF">
            <w:pPr>
              <w:pStyle w:val="ProductList-TableBody"/>
            </w:pPr>
          </w:p>
        </w:tc>
      </w:tr>
    </w:tbl>
    <w:p w14:paraId="56A52F04" w14:textId="77777777" w:rsidR="00E62AFF" w:rsidRDefault="009237D8">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E62AFF" w14:paraId="54190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98E16"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CAF77" w14:textId="77777777" w:rsidR="00E62AFF" w:rsidRDefault="009237D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5046164"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2AFF" w14:paraId="1AA86DEF" w14:textId="77777777">
        <w:tc>
          <w:tcPr>
            <w:tcW w:w="4040" w:type="dxa"/>
            <w:tcBorders>
              <w:top w:val="single" w:sz="4" w:space="0" w:color="000000"/>
              <w:left w:val="single" w:sz="4" w:space="0" w:color="000000"/>
              <w:bottom w:val="single" w:sz="4" w:space="0" w:color="000000"/>
              <w:right w:val="single" w:sz="4" w:space="0" w:color="000000"/>
            </w:tcBorders>
          </w:tcPr>
          <w:p w14:paraId="5F5D7D2C"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097F49A"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75D7" w14:textId="77777777" w:rsidR="00E62AFF" w:rsidRDefault="009237D8">
            <w:pPr>
              <w:pStyle w:val="ProductList-TableBody"/>
            </w:pPr>
            <w:r>
              <w:rPr>
                <w:color w:val="404040"/>
              </w:rPr>
              <w:t>Tecnologies Incloses: N/A</w:t>
            </w:r>
          </w:p>
        </w:tc>
      </w:tr>
      <w:tr w:rsidR="00E62AFF" w14:paraId="132DF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1F79"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4C65"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A259" w14:textId="77777777" w:rsidR="00E62AFF" w:rsidRDefault="00E62AFF">
            <w:pPr>
              <w:pStyle w:val="ProductList-TableBody"/>
            </w:pPr>
          </w:p>
        </w:tc>
      </w:tr>
    </w:tbl>
    <w:p w14:paraId="65E1E754" w14:textId="77777777" w:rsidR="00E62AFF" w:rsidRDefault="00E62AFF">
      <w:pPr>
        <w:pStyle w:val="ProductList-Body"/>
      </w:pPr>
    </w:p>
    <w:p w14:paraId="267480D2"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E62AFF" w14:paraId="69192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EC311"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00E47A8" w14:textId="77777777" w:rsidR="00E62AFF" w:rsidRDefault="009237D8">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DFC1C2" w14:textId="77777777" w:rsidR="00E62AFF" w:rsidRDefault="009237D8">
            <w:pPr>
              <w:pStyle w:val="ProductList-TableBody"/>
            </w:pPr>
            <w:r>
              <w:t>SL d'Usuari del Project Online Essentials</w:t>
            </w:r>
          </w:p>
        </w:tc>
      </w:tr>
      <w:tr w:rsidR="00E62AFF" w14:paraId="2AAD23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C0098D" w14:textId="77777777" w:rsidR="00E62AFF" w:rsidRDefault="00E62AF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63B113B" w14:textId="77777777" w:rsidR="00E62AFF" w:rsidRDefault="009237D8">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310E850" w14:textId="77777777" w:rsidR="00E62AFF" w:rsidRDefault="009237D8">
            <w:pPr>
              <w:pStyle w:val="ProductList-TableBody"/>
            </w:pPr>
            <w:r>
              <w:t>SL d'Usuari del Project Online Premium</w:t>
            </w:r>
          </w:p>
        </w:tc>
      </w:tr>
      <w:tr w:rsidR="00E62AFF" w14:paraId="46502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422D2F"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CC3E24" w14:textId="77777777" w:rsidR="00E62AFF" w:rsidRDefault="009237D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78AB4C" w14:textId="77777777" w:rsidR="00E62AFF" w:rsidRDefault="00E62AFF">
            <w:pPr>
              <w:pStyle w:val="ProductList-TableBody"/>
            </w:pPr>
          </w:p>
        </w:tc>
      </w:tr>
    </w:tbl>
    <w:p w14:paraId="0C4C31C8" w14:textId="77777777" w:rsidR="00E62AFF" w:rsidRDefault="00E62AFF">
      <w:pPr>
        <w:pStyle w:val="ProductList-Body"/>
      </w:pPr>
    </w:p>
    <w:p w14:paraId="621E86D8" w14:textId="77777777" w:rsidR="00E62AFF" w:rsidRDefault="009237D8">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E62AFF" w14:paraId="202BD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27E75B" w14:textId="77777777" w:rsidR="00E62AFF" w:rsidRDefault="009237D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3DE37490"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B7E5F" w14:textId="77777777" w:rsidR="00E62AFF" w:rsidRDefault="00E62AFF">
            <w:pPr>
              <w:pStyle w:val="ProductList-TableBody"/>
            </w:pPr>
          </w:p>
        </w:tc>
      </w:tr>
    </w:tbl>
    <w:p w14:paraId="4CBCE55C" w14:textId="77777777" w:rsidR="00E62AFF" w:rsidRDefault="009237D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E62AFF" w14:paraId="7100D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7D8D6"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06381F"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3E7CE" w14:textId="77777777" w:rsidR="00E62AFF" w:rsidRDefault="009237D8">
            <w:pPr>
              <w:pStyle w:val="ProductList-TableBody"/>
            </w:pPr>
            <w:r>
              <w:rPr>
                <w:color w:val="404040"/>
              </w:rPr>
              <w:t>Drets de Commutació per Error: N/A</w:t>
            </w:r>
          </w:p>
        </w:tc>
      </w:tr>
      <w:tr w:rsidR="00E62AFF" w14:paraId="4A95E10B" w14:textId="77777777">
        <w:tc>
          <w:tcPr>
            <w:tcW w:w="4040" w:type="dxa"/>
            <w:tcBorders>
              <w:top w:val="single" w:sz="4" w:space="0" w:color="000000"/>
              <w:left w:val="single" w:sz="4" w:space="0" w:color="000000"/>
              <w:bottom w:val="single" w:sz="4" w:space="0" w:color="000000"/>
              <w:right w:val="single" w:sz="4" w:space="0" w:color="000000"/>
            </w:tcBorders>
          </w:tcPr>
          <w:p w14:paraId="48089FB9"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500E"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E661" w14:textId="77777777" w:rsidR="00E62AFF" w:rsidRDefault="009237D8">
            <w:pPr>
              <w:pStyle w:val="ProductList-TableBody"/>
            </w:pPr>
            <w:r>
              <w:rPr>
                <w:color w:val="404040"/>
              </w:rPr>
              <w:t>Drets d'Itinerància: N/A</w:t>
            </w:r>
          </w:p>
        </w:tc>
      </w:tr>
      <w:tr w:rsidR="00E62AFF" w14:paraId="5ACC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399C"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14FA"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85AC" w14:textId="77777777" w:rsidR="00E62AFF" w:rsidRDefault="00E62AFF">
            <w:pPr>
              <w:pStyle w:val="ProductList-TableBody"/>
            </w:pPr>
          </w:p>
        </w:tc>
      </w:tr>
    </w:tbl>
    <w:p w14:paraId="5F99506E"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3286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F825A"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0726C2D" w14:textId="77777777" w:rsidR="00E62AFF" w:rsidRDefault="00E62AFF">
      <w:pPr>
        <w:pStyle w:val="ProductList-Body"/>
      </w:pPr>
    </w:p>
    <w:p w14:paraId="40ACBDDC" w14:textId="77777777" w:rsidR="00E62AFF" w:rsidRDefault="009237D8">
      <w:pPr>
        <w:pStyle w:val="ProductList-Offering2HeadingNoBorder"/>
        <w:outlineLvl w:val="2"/>
      </w:pPr>
      <w:bookmarkStart w:id="106" w:name="_Sec640"/>
      <w:r>
        <w:t>SharePoint Server</w:t>
      </w:r>
      <w:bookmarkEnd w:id="106"/>
      <w:r>
        <w:fldChar w:fldCharType="begin"/>
      </w:r>
      <w:r>
        <w:instrText xml:space="preserve"> TC "</w:instrText>
      </w:r>
      <w:bookmarkStart w:id="107" w:name="_Toc2007730"/>
      <w:r>
        <w:instrText>SharePoint Server</w:instrText>
      </w:r>
      <w:bookmarkEnd w:id="107"/>
      <w:r>
        <w:instrText>" \l 3</w:instrText>
      </w:r>
      <w:r>
        <w:fldChar w:fldCharType="end"/>
      </w:r>
    </w:p>
    <w:p w14:paraId="3DFC6DA6" w14:textId="77777777" w:rsidR="00E62AFF" w:rsidRDefault="009237D8">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62AFF" w14:paraId="6D96E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75E9C"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5053"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6F32"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1B27F"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98A1B"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EABB"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0AEE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7269"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239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9AF0"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CF8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FBF9E"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5AADB6D9" w14:textId="77777777">
        <w:tc>
          <w:tcPr>
            <w:tcW w:w="4160" w:type="dxa"/>
            <w:tcBorders>
              <w:top w:val="single" w:sz="6" w:space="0" w:color="FFFFFF"/>
              <w:left w:val="none" w:sz="4" w:space="0" w:color="6E6E6E"/>
              <w:bottom w:val="dashed" w:sz="4" w:space="0" w:color="BFBFBF"/>
              <w:right w:val="none" w:sz="4" w:space="0" w:color="6E6E6E"/>
            </w:tcBorders>
          </w:tcPr>
          <w:p w14:paraId="51ECE2FC" w14:textId="77777777" w:rsidR="00E62AFF" w:rsidRDefault="009237D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CCBE48" w14:textId="77777777" w:rsidR="00E62AFF" w:rsidRDefault="009237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4AC96BD" w14:textId="77777777" w:rsidR="00E62AFF" w:rsidRDefault="00923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1FAE8B" w14:textId="77777777" w:rsidR="00E62AFF" w:rsidRDefault="00923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77FB30" w14:textId="77777777" w:rsidR="00E62AFF" w:rsidRDefault="00923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C417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7B0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6F2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EA74"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371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23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9780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CE644B1" w14:textId="77777777">
        <w:tc>
          <w:tcPr>
            <w:tcW w:w="4160" w:type="dxa"/>
            <w:tcBorders>
              <w:top w:val="dashed" w:sz="4" w:space="0" w:color="BFBFBF"/>
              <w:left w:val="none" w:sz="4" w:space="0" w:color="6E6E6E"/>
              <w:bottom w:val="dashed" w:sz="4" w:space="0" w:color="BFBFBF"/>
              <w:right w:val="none" w:sz="4" w:space="0" w:color="6E6E6E"/>
            </w:tcBorders>
          </w:tcPr>
          <w:p w14:paraId="554C7FAB" w14:textId="77777777" w:rsidR="00E62AFF" w:rsidRDefault="009237D8">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2CA9EFB"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41F78C"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C29326"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3D1C1"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8E6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4B6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57D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776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E07D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468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76DA"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3C7D6D73" w14:textId="77777777">
        <w:tc>
          <w:tcPr>
            <w:tcW w:w="4160" w:type="dxa"/>
            <w:tcBorders>
              <w:top w:val="dashed" w:sz="4" w:space="0" w:color="BFBFBF"/>
              <w:left w:val="none" w:sz="4" w:space="0" w:color="6E6E6E"/>
              <w:bottom w:val="none" w:sz="4" w:space="0" w:color="BFBFBF"/>
              <w:right w:val="none" w:sz="4" w:space="0" w:color="6E6E6E"/>
            </w:tcBorders>
          </w:tcPr>
          <w:p w14:paraId="78E5F651" w14:textId="77777777" w:rsidR="00E62AFF" w:rsidRDefault="009237D8">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29276E39"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BC50A7"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6F0F9B"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B6673B"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3059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824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18F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28B8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A50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592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3C48"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2DC9FB5" w14:textId="77777777" w:rsidR="00E62AFF" w:rsidRDefault="009237D8">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E62AFF" w14:paraId="3C790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E7AECE"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29FCAF"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CFBC57" w14:textId="77777777" w:rsidR="00E62AFF" w:rsidRDefault="009237D8">
            <w:pPr>
              <w:pStyle w:val="ProductList-TableBody"/>
            </w:pPr>
            <w:r>
              <w:rPr>
                <w:color w:val="404040"/>
              </w:rPr>
              <w:t>Edicions Inferiors: N/A</w:t>
            </w:r>
          </w:p>
        </w:tc>
      </w:tr>
      <w:tr w:rsidR="00E62AFF" w14:paraId="6CF68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A2E7"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2267"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75A2E1"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7E054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643E"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6AE0"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9F0BC" w14:textId="77777777" w:rsidR="00E62AFF" w:rsidRDefault="009237D8">
            <w:pPr>
              <w:pStyle w:val="ProductList-TableBody"/>
            </w:pPr>
            <w:r>
              <w:rPr>
                <w:color w:val="404040"/>
              </w:rPr>
              <w:t>Opció de Reducció: N/A</w:t>
            </w:r>
          </w:p>
        </w:tc>
      </w:tr>
      <w:tr w:rsidR="00E62AFF" w14:paraId="05893D87" w14:textId="77777777">
        <w:tc>
          <w:tcPr>
            <w:tcW w:w="4040" w:type="dxa"/>
            <w:tcBorders>
              <w:top w:val="single" w:sz="4" w:space="0" w:color="000000"/>
              <w:left w:val="single" w:sz="4" w:space="0" w:color="000000"/>
              <w:bottom w:val="single" w:sz="4" w:space="0" w:color="000000"/>
              <w:right w:val="single" w:sz="4" w:space="0" w:color="000000"/>
            </w:tcBorders>
          </w:tcPr>
          <w:p w14:paraId="2AD7D8EC"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8F35"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A3F1" w14:textId="77777777" w:rsidR="00E62AFF" w:rsidRDefault="009237D8">
            <w:pPr>
              <w:pStyle w:val="ProductList-TableBody"/>
            </w:pPr>
            <w:r>
              <w:rPr>
                <w:color w:val="404040"/>
              </w:rPr>
              <w:t>Opció “True Up”: N/A</w:t>
            </w:r>
          </w:p>
        </w:tc>
      </w:tr>
      <w:tr w:rsidR="00E62AFF" w14:paraId="706A3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29DF"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5B4F"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8C97" w14:textId="77777777" w:rsidR="00E62AFF" w:rsidRDefault="00E62AFF">
            <w:pPr>
              <w:pStyle w:val="ProductList-TableBody"/>
            </w:pPr>
          </w:p>
        </w:tc>
      </w:tr>
    </w:tbl>
    <w:p w14:paraId="365C8C93" w14:textId="77777777" w:rsidR="00E62AFF" w:rsidRDefault="009237D8">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E62AFF" w14:paraId="2CC1C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9BF7E"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A840151"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5335146"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2AFF" w14:paraId="22791930" w14:textId="77777777">
        <w:tc>
          <w:tcPr>
            <w:tcW w:w="4040" w:type="dxa"/>
            <w:tcBorders>
              <w:top w:val="single" w:sz="4" w:space="0" w:color="000000"/>
              <w:left w:val="single" w:sz="4" w:space="0" w:color="000000"/>
              <w:bottom w:val="single" w:sz="4" w:space="0" w:color="000000"/>
              <w:right w:val="single" w:sz="4" w:space="0" w:color="000000"/>
            </w:tcBorders>
          </w:tcPr>
          <w:p w14:paraId="2084FD63"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8F98699"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67F0" w14:textId="77777777" w:rsidR="00E62AFF" w:rsidRDefault="009237D8">
            <w:pPr>
              <w:pStyle w:val="ProductList-TableBody"/>
            </w:pPr>
            <w:r>
              <w:rPr>
                <w:color w:val="404040"/>
              </w:rPr>
              <w:t>Tecnologies Incloses: N/A</w:t>
            </w:r>
          </w:p>
        </w:tc>
      </w:tr>
      <w:tr w:rsidR="00E62AFF" w14:paraId="2EADE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065B"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8237"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3174" w14:textId="77777777" w:rsidR="00E62AFF" w:rsidRDefault="00E62AFF">
            <w:pPr>
              <w:pStyle w:val="ProductList-TableBody"/>
            </w:pPr>
          </w:p>
        </w:tc>
      </w:tr>
    </w:tbl>
    <w:p w14:paraId="61B023FD" w14:textId="77777777" w:rsidR="00E62AFF" w:rsidRDefault="00E62AFF">
      <w:pPr>
        <w:pStyle w:val="ProductList-Body"/>
      </w:pPr>
    </w:p>
    <w:p w14:paraId="3D618D1B" w14:textId="77777777" w:rsidR="00E62AFF" w:rsidRDefault="009237D8">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E62AFF" w14:paraId="053AE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6F29BC"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DA104D6" w14:textId="77777777" w:rsidR="00E62AFF" w:rsidRDefault="009237D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436308" w14:textId="77777777" w:rsidR="00E62AFF" w:rsidRDefault="009237D8">
            <w:pPr>
              <w:pStyle w:val="ProductList-TableBody"/>
            </w:pPr>
            <w:r>
              <w:t>SL d'Usuari del SharePoint Online (Pla 1/2)</w:t>
            </w:r>
            <w:r>
              <w:fldChar w:fldCharType="begin"/>
            </w:r>
            <w:r>
              <w:instrText xml:space="preserve"> XE " SharePoint Online (Pla 1/2)" </w:instrText>
            </w:r>
            <w:r>
              <w:fldChar w:fldCharType="end"/>
            </w:r>
          </w:p>
        </w:tc>
      </w:tr>
      <w:tr w:rsidR="00E62AFF" w14:paraId="0592E3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1DA0D5"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AFEAD6"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D0FD50" w14:textId="77777777" w:rsidR="00E62AFF" w:rsidRDefault="00E62AFF">
            <w:pPr>
              <w:pStyle w:val="ProductList-TableBody"/>
            </w:pPr>
          </w:p>
        </w:tc>
      </w:tr>
    </w:tbl>
    <w:p w14:paraId="6F36D4D8" w14:textId="77777777" w:rsidR="00E62AFF" w:rsidRDefault="00E62AFF">
      <w:pPr>
        <w:pStyle w:val="ProductList-Body"/>
      </w:pPr>
    </w:p>
    <w:p w14:paraId="25905BDB" w14:textId="77777777" w:rsidR="00E62AFF" w:rsidRDefault="009237D8">
      <w:pPr>
        <w:pStyle w:val="ProductList-SubClauseHeading"/>
        <w:outlineLvl w:val="5"/>
      </w:pPr>
      <w:r>
        <w:t>3.1.1 Funcionalitat Addicional del SharePoint Server Associada amb l'Enterprise CAL del SharePoint</w:t>
      </w:r>
    </w:p>
    <w:p w14:paraId="2E209DED" w14:textId="77777777" w:rsidR="00E62AFF" w:rsidRDefault="009237D8">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E62AFF" w14:paraId="2D0BD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75DDF"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6B90683" w14:textId="77777777" w:rsidR="00E62AFF" w:rsidRDefault="009237D8">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33B828A" w14:textId="77777777" w:rsidR="00E62AFF" w:rsidRDefault="009237D8">
            <w:pPr>
              <w:pStyle w:val="ProductList-TableBody"/>
            </w:pPr>
            <w:r>
              <w:t>SL d'Usuari del SharePoint Online (Pla 2)</w:t>
            </w:r>
          </w:p>
        </w:tc>
      </w:tr>
      <w:tr w:rsidR="00E62AFF" w14:paraId="0B76F3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41CFD"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A8E184"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E042FE" w14:textId="77777777" w:rsidR="00E62AFF" w:rsidRDefault="00E62AFF">
            <w:pPr>
              <w:pStyle w:val="ProductList-TableBody"/>
            </w:pPr>
          </w:p>
        </w:tc>
      </w:tr>
    </w:tbl>
    <w:p w14:paraId="6D6463D2" w14:textId="77777777" w:rsidR="00E62AFF" w:rsidRDefault="00E62AFF">
      <w:pPr>
        <w:pStyle w:val="ProductList-BodyIndented"/>
      </w:pPr>
    </w:p>
    <w:p w14:paraId="3F567257" w14:textId="77777777" w:rsidR="00E62AFF" w:rsidRDefault="009237D8">
      <w:pPr>
        <w:pStyle w:val="ProductList-ClauseHeading"/>
        <w:outlineLvl w:val="4"/>
      </w:pPr>
      <w:r>
        <w:t>3.2 Renúncia de CAL per a Usuaris que Accedeixen a Contingut Disponible Públicament</w:t>
      </w:r>
    </w:p>
    <w:p w14:paraId="726D419A" w14:textId="77777777" w:rsidR="00E62AFF" w:rsidRDefault="009237D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47AB484" w14:textId="77777777" w:rsidR="00E62AFF" w:rsidRDefault="00E62AFF">
      <w:pPr>
        <w:pStyle w:val="ProductList-Body"/>
      </w:pPr>
    </w:p>
    <w:p w14:paraId="526C2AA8" w14:textId="77777777" w:rsidR="00E62AFF" w:rsidRDefault="009237D8">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E62AFF" w14:paraId="44D79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AD4ECB" w14:textId="77777777" w:rsidR="00E62AFF" w:rsidRDefault="009237D8">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5B47A78"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CB1453" w14:textId="77777777" w:rsidR="00E62AFF" w:rsidRDefault="00E62AFF">
            <w:pPr>
              <w:pStyle w:val="ProductList-TableBody"/>
            </w:pPr>
          </w:p>
        </w:tc>
      </w:tr>
    </w:tbl>
    <w:p w14:paraId="1F20FBFC" w14:textId="77777777" w:rsidR="00E62AFF" w:rsidRDefault="00E62AFF">
      <w:pPr>
        <w:pStyle w:val="ProductList-Body"/>
      </w:pPr>
    </w:p>
    <w:p w14:paraId="4F6FB4EF" w14:textId="77777777" w:rsidR="00E62AFF" w:rsidRDefault="00E62AFF">
      <w:pPr>
        <w:pStyle w:val="ProductList-Body"/>
      </w:pPr>
    </w:p>
    <w:p w14:paraId="0B7D0C1F" w14:textId="77777777" w:rsidR="00E62AFF" w:rsidRDefault="009237D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E62AFF" w14:paraId="0B371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6A5D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548211"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EAE06" w14:textId="77777777" w:rsidR="00E62AFF" w:rsidRDefault="009237D8">
            <w:pPr>
              <w:pStyle w:val="ProductList-TableBody"/>
            </w:pPr>
            <w:r>
              <w:rPr>
                <w:color w:val="404040"/>
              </w:rPr>
              <w:t>Drets de Commutació per Error: N/A</w:t>
            </w:r>
          </w:p>
        </w:tc>
      </w:tr>
      <w:tr w:rsidR="00E62AFF" w14:paraId="1ED3E837" w14:textId="77777777">
        <w:tc>
          <w:tcPr>
            <w:tcW w:w="4040" w:type="dxa"/>
            <w:tcBorders>
              <w:top w:val="single" w:sz="4" w:space="0" w:color="000000"/>
              <w:left w:val="single" w:sz="4" w:space="0" w:color="000000"/>
              <w:bottom w:val="single" w:sz="4" w:space="0" w:color="000000"/>
              <w:right w:val="single" w:sz="4" w:space="0" w:color="000000"/>
            </w:tcBorders>
          </w:tcPr>
          <w:p w14:paraId="5ADE7D91"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4841199"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DFF6" w14:textId="77777777" w:rsidR="00E62AFF" w:rsidRDefault="009237D8">
            <w:pPr>
              <w:pStyle w:val="ProductList-TableBody"/>
            </w:pPr>
            <w:r>
              <w:rPr>
                <w:color w:val="404040"/>
              </w:rPr>
              <w:t>Drets d'Itinerància: N/A</w:t>
            </w:r>
          </w:p>
        </w:tc>
      </w:tr>
      <w:tr w:rsidR="00E62AFF" w14:paraId="3D4B8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4598"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BA39"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0D07" w14:textId="77777777" w:rsidR="00E62AFF" w:rsidRDefault="00E62AFF">
            <w:pPr>
              <w:pStyle w:val="ProductList-TableBody"/>
            </w:pPr>
          </w:p>
        </w:tc>
      </w:tr>
    </w:tbl>
    <w:p w14:paraId="150993FF"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51F24D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F692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79B6C8C" w14:textId="77777777" w:rsidR="00E62AFF" w:rsidRDefault="00E62AFF">
      <w:pPr>
        <w:pStyle w:val="ProductList-Body"/>
      </w:pPr>
    </w:p>
    <w:p w14:paraId="00A00A42" w14:textId="77777777" w:rsidR="00E62AFF" w:rsidRDefault="009237D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07731"/>
      <w:r>
        <w:instrText>Skype for Business Server</w:instrText>
      </w:r>
      <w:bookmarkEnd w:id="113"/>
      <w:r>
        <w:instrText>" \l 3</w:instrText>
      </w:r>
      <w:r>
        <w:fldChar w:fldCharType="end"/>
      </w:r>
    </w:p>
    <w:p w14:paraId="16B63FD3" w14:textId="77777777" w:rsidR="00E62AFF" w:rsidRDefault="009237D8">
      <w:pPr>
        <w:pStyle w:val="ProductList-Offering1SubSection"/>
        <w:outlineLvl w:val="3"/>
      </w:pPr>
      <w:bookmarkStart w:id="114" w:name="_Sec686"/>
      <w:r>
        <w:t>1. Disponibilitat del Programa</w:t>
      </w:r>
      <w:bookmarkEnd w:id="114"/>
    </w:p>
    <w:p w14:paraId="68BB3DD2" w14:textId="77777777" w:rsidR="00E62AFF" w:rsidRDefault="00E62AFF">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E62AFF" w14:paraId="5BEA1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3F8128"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AD837"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5730D"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6E9F"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ACBE"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D2CCD8"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92973"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7F658"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7871"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3652A"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B52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D87A8"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1DF4559E" w14:textId="77777777">
        <w:tc>
          <w:tcPr>
            <w:tcW w:w="4160" w:type="dxa"/>
            <w:tcBorders>
              <w:top w:val="single" w:sz="6" w:space="0" w:color="FFFFFF"/>
              <w:left w:val="none" w:sz="4" w:space="0" w:color="6E6E6E"/>
              <w:bottom w:val="dashed" w:sz="4" w:space="0" w:color="BFBFBF"/>
              <w:right w:val="none" w:sz="4" w:space="0" w:color="6E6E6E"/>
            </w:tcBorders>
          </w:tcPr>
          <w:p w14:paraId="3F3218DF" w14:textId="77777777" w:rsidR="00E62AFF" w:rsidRDefault="009237D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F0FDBF" w14:textId="77777777" w:rsidR="00E62AFF" w:rsidRDefault="009237D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438750" w14:textId="77777777" w:rsidR="00E62AFF" w:rsidRDefault="009237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AAFCE0" w14:textId="77777777" w:rsidR="00E62AFF" w:rsidRDefault="009237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B3FE08" w14:textId="77777777" w:rsidR="00E62AFF" w:rsidRDefault="009237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5EE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E61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8A2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D22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FFF6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2AA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E5E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27852ADB" w14:textId="77777777">
        <w:tc>
          <w:tcPr>
            <w:tcW w:w="4160" w:type="dxa"/>
            <w:tcBorders>
              <w:top w:val="dashed" w:sz="4" w:space="0" w:color="BFBFBF"/>
              <w:left w:val="none" w:sz="4" w:space="0" w:color="6E6E6E"/>
              <w:bottom w:val="dashed" w:sz="4" w:space="0" w:color="BFBFBF"/>
              <w:right w:val="none" w:sz="4" w:space="0" w:color="6E6E6E"/>
            </w:tcBorders>
          </w:tcPr>
          <w:p w14:paraId="418561CB" w14:textId="77777777" w:rsidR="00E62AFF" w:rsidRDefault="009237D8">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50588F4"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63DB2C"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DBFB5C"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4699C3"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C78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4FF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CE3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158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B85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266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7751"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13712145" w14:textId="77777777">
        <w:tc>
          <w:tcPr>
            <w:tcW w:w="4160" w:type="dxa"/>
            <w:tcBorders>
              <w:top w:val="dashed" w:sz="4" w:space="0" w:color="BFBFBF"/>
              <w:left w:val="none" w:sz="4" w:space="0" w:color="6E6E6E"/>
              <w:bottom w:val="dashed" w:sz="4" w:space="0" w:color="BFBFBF"/>
              <w:right w:val="none" w:sz="4" w:space="0" w:color="6E6E6E"/>
            </w:tcBorders>
          </w:tcPr>
          <w:p w14:paraId="3AC9D186" w14:textId="77777777" w:rsidR="00E62AFF" w:rsidRDefault="009237D8">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6B77E3D5"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6C60A1"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4033C"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D13A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B50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97D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00F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64F0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B1C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725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A27AE" w14:textId="77777777" w:rsidR="00E62AFF" w:rsidRDefault="009237D8">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0E66066F" w14:textId="77777777">
        <w:tc>
          <w:tcPr>
            <w:tcW w:w="4160" w:type="dxa"/>
            <w:tcBorders>
              <w:top w:val="dashed" w:sz="4" w:space="0" w:color="BFBFBF"/>
              <w:left w:val="none" w:sz="4" w:space="0" w:color="6E6E6E"/>
              <w:bottom w:val="dashed" w:sz="4" w:space="0" w:color="BFBFBF"/>
              <w:right w:val="none" w:sz="4" w:space="0" w:color="6E6E6E"/>
            </w:tcBorders>
          </w:tcPr>
          <w:p w14:paraId="76160CA2" w14:textId="77777777" w:rsidR="00E62AFF" w:rsidRDefault="009237D8">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6EFA860" w14:textId="77777777" w:rsidR="00E62AFF" w:rsidRDefault="009237D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1B38B9"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5C06D7"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7F6D34"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D2A8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21B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2FB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545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92E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871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D7F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3ACA4B9" w14:textId="77777777">
        <w:tc>
          <w:tcPr>
            <w:tcW w:w="4160" w:type="dxa"/>
            <w:tcBorders>
              <w:top w:val="dashed" w:sz="4" w:space="0" w:color="BFBFBF"/>
              <w:left w:val="none" w:sz="4" w:space="0" w:color="6E6E6E"/>
              <w:bottom w:val="none" w:sz="4" w:space="0" w:color="FFFFFF"/>
              <w:right w:val="none" w:sz="4" w:space="0" w:color="6E6E6E"/>
            </w:tcBorders>
          </w:tcPr>
          <w:p w14:paraId="7B1192C8" w14:textId="77777777" w:rsidR="00E62AFF" w:rsidRDefault="009237D8">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C390747"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D91C1D"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185EF9"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00598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D56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4951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B606"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EB36"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20B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35C8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9D6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21382B2B" w14:textId="77777777" w:rsidR="00E62AFF" w:rsidRDefault="009237D8">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E62AFF" w14:paraId="4AF05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CE1EC"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ED3D148"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099FD" w14:textId="77777777" w:rsidR="00E62AFF" w:rsidRDefault="009237D8">
            <w:pPr>
              <w:pStyle w:val="ProductList-TableBody"/>
            </w:pPr>
            <w:r>
              <w:rPr>
                <w:color w:val="404040"/>
              </w:rPr>
              <w:t>Edicions Inferiors: N/A</w:t>
            </w:r>
          </w:p>
        </w:tc>
      </w:tr>
      <w:tr w:rsidR="00E62AFF" w14:paraId="69512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C345"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ADD59"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E7A6A69"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9D33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2841"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3DF3"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622D" w14:textId="77777777" w:rsidR="00E62AFF" w:rsidRDefault="009237D8">
            <w:pPr>
              <w:pStyle w:val="ProductList-TableBody"/>
            </w:pPr>
            <w:r>
              <w:rPr>
                <w:color w:val="404040"/>
              </w:rPr>
              <w:t>Opció de Reducció: N/A</w:t>
            </w:r>
          </w:p>
        </w:tc>
      </w:tr>
      <w:tr w:rsidR="00E62AFF" w14:paraId="5904D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FB65"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0F95"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250" w14:textId="77777777" w:rsidR="00E62AFF" w:rsidRDefault="009237D8">
            <w:pPr>
              <w:pStyle w:val="ProductList-TableBody"/>
            </w:pPr>
            <w:r>
              <w:rPr>
                <w:color w:val="404040"/>
              </w:rPr>
              <w:t>Opció “True Up”: N/A</w:t>
            </w:r>
          </w:p>
        </w:tc>
      </w:tr>
      <w:tr w:rsidR="00E62AFF" w14:paraId="6A9CC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79A0"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C418"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A5CF" w14:textId="77777777" w:rsidR="00E62AFF" w:rsidRDefault="00E62AFF">
            <w:pPr>
              <w:pStyle w:val="ProductList-TableBody"/>
            </w:pPr>
          </w:p>
        </w:tc>
      </w:tr>
    </w:tbl>
    <w:p w14:paraId="1CBAC33F" w14:textId="77777777" w:rsidR="00E62AFF" w:rsidRDefault="009237D8">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E62AFF" w14:paraId="6C1DF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1125E"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A68C1" w14:textId="77777777" w:rsidR="00E62AFF" w:rsidRDefault="009237D8">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4E18E53"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E62AFF" w14:paraId="4CCFB235" w14:textId="77777777">
        <w:tc>
          <w:tcPr>
            <w:tcW w:w="4040" w:type="dxa"/>
            <w:tcBorders>
              <w:top w:val="single" w:sz="4" w:space="0" w:color="000000"/>
              <w:left w:val="single" w:sz="4" w:space="0" w:color="000000"/>
              <w:bottom w:val="single" w:sz="4" w:space="0" w:color="000000"/>
              <w:right w:val="single" w:sz="4" w:space="0" w:color="000000"/>
            </w:tcBorders>
          </w:tcPr>
          <w:p w14:paraId="552636E8"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6153288"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640537C"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2AFF" w14:paraId="1A7A0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48640"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2DC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EDAF" w14:textId="77777777" w:rsidR="00E62AFF" w:rsidRDefault="00E62AFF">
            <w:pPr>
              <w:pStyle w:val="ProductList-TableBody"/>
            </w:pPr>
          </w:p>
        </w:tc>
      </w:tr>
    </w:tbl>
    <w:p w14:paraId="55EAF688" w14:textId="77777777" w:rsidR="00E62AFF" w:rsidRDefault="00E62AFF">
      <w:pPr>
        <w:pStyle w:val="ProductList-Body"/>
      </w:pPr>
    </w:p>
    <w:p w14:paraId="3200A995"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E62AFF" w14:paraId="04D12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67B5D"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2678E82" w14:textId="77777777" w:rsidR="00E62AFF" w:rsidRDefault="009237D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9D2BE08" w14:textId="77777777" w:rsidR="00E62AFF" w:rsidRDefault="009237D8">
            <w:pPr>
              <w:pStyle w:val="ProductList-TableBody"/>
            </w:pPr>
            <w:r>
              <w:t>SL d'Usuari d'Skype for Business Online (Pla 1/1G/1A/2/2G/2A)</w:t>
            </w:r>
          </w:p>
        </w:tc>
      </w:tr>
      <w:tr w:rsidR="00E62AFF" w14:paraId="7D3F2B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B28EF"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3E495E"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916E3F" w14:textId="77777777" w:rsidR="00E62AFF" w:rsidRDefault="00E62AFF">
            <w:pPr>
              <w:pStyle w:val="ProductList-TableBody"/>
            </w:pPr>
          </w:p>
        </w:tc>
      </w:tr>
    </w:tbl>
    <w:p w14:paraId="7B69F65B" w14:textId="77777777" w:rsidR="00E62AFF" w:rsidRDefault="00E62AFF">
      <w:pPr>
        <w:pStyle w:val="ProductList-Body"/>
      </w:pPr>
    </w:p>
    <w:p w14:paraId="2B1CFA5E" w14:textId="77777777" w:rsidR="00E62AFF" w:rsidRDefault="009237D8">
      <w:pPr>
        <w:pStyle w:val="ProductList-SubClauseHeading"/>
        <w:outlineLvl w:val="5"/>
      </w:pPr>
      <w:r>
        <w:t>3.1.1 Funcionalitat Addicional Associada amb l'Enterprise CAL de l'Skype for Business Server</w:t>
      </w:r>
    </w:p>
    <w:p w14:paraId="11BDC4FD" w14:textId="77777777" w:rsidR="00E62AFF" w:rsidRDefault="009237D8">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E62AFF" w14:paraId="748E2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AD369"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3CD3125" w14:textId="77777777" w:rsidR="00E62AFF" w:rsidRDefault="009237D8">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E335A7" w14:textId="77777777" w:rsidR="00E62AFF" w:rsidRDefault="009237D8">
            <w:pPr>
              <w:pStyle w:val="ProductList-TableBody"/>
            </w:pPr>
            <w:r>
              <w:t>SL d'Usuari d'Skype for Business Online (Pla 2/2A/2G)</w:t>
            </w:r>
          </w:p>
        </w:tc>
      </w:tr>
      <w:tr w:rsidR="00E62AFF" w14:paraId="7114F8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6ECC7D"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79048"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56EED4" w14:textId="77777777" w:rsidR="00E62AFF" w:rsidRDefault="00E62AFF">
            <w:pPr>
              <w:pStyle w:val="ProductList-TableBody"/>
            </w:pPr>
          </w:p>
        </w:tc>
      </w:tr>
    </w:tbl>
    <w:p w14:paraId="4C83D8A2" w14:textId="77777777" w:rsidR="00E62AFF" w:rsidRDefault="00E62AFF">
      <w:pPr>
        <w:pStyle w:val="ProductList-BodyIndented"/>
      </w:pPr>
    </w:p>
    <w:p w14:paraId="791A9996" w14:textId="77777777" w:rsidR="00E62AFF" w:rsidRDefault="009237D8">
      <w:pPr>
        <w:pStyle w:val="ProductList-SubClauseHeading"/>
        <w:outlineLvl w:val="5"/>
      </w:pPr>
      <w:r>
        <w:t>3.1.2 Funcionalitat Addicional Associada amb l'Skype for Business Server Plus CAL</w:t>
      </w:r>
    </w:p>
    <w:p w14:paraId="0C830E6D" w14:textId="77777777" w:rsidR="00E62AFF" w:rsidRDefault="009237D8">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E62AFF" w14:paraId="27CF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D13B0"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879013B" w14:textId="77777777" w:rsidR="00E62AFF" w:rsidRDefault="009237D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5311A69" w14:textId="77777777" w:rsidR="00E62AFF" w:rsidRDefault="009237D8">
            <w:pPr>
              <w:pStyle w:val="ProductList-TableBody"/>
            </w:pPr>
            <w:r>
              <w:t>Llicència Equivalent a CAL (vegeu l'</w:t>
            </w:r>
            <w:hyperlink w:anchor="_Sec591">
              <w:r>
                <w:rPr>
                  <w:color w:val="00467F"/>
                  <w:u w:val="single"/>
                </w:rPr>
                <w:t>Apèndix A</w:t>
              </w:r>
            </w:hyperlink>
            <w:r>
              <w:t>)</w:t>
            </w:r>
          </w:p>
        </w:tc>
      </w:tr>
      <w:tr w:rsidR="00E62AFF" w14:paraId="5C8BEA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B721F"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45F3D1" w14:textId="77777777" w:rsidR="00E62AFF" w:rsidRDefault="009237D8">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27A769A0" w14:textId="77777777" w:rsidR="00E62AFF" w:rsidRDefault="009237D8">
            <w:pPr>
              <w:pStyle w:val="ProductList-TableBody"/>
            </w:pPr>
            <w:r>
              <w:t>SL d'Usuari CAL de l'Skype for Business Plus</w:t>
            </w:r>
          </w:p>
        </w:tc>
      </w:tr>
    </w:tbl>
    <w:p w14:paraId="7EB5E61A" w14:textId="77777777" w:rsidR="00E62AFF" w:rsidRDefault="00E62AFF">
      <w:pPr>
        <w:pStyle w:val="ProductList-BodyIndented"/>
      </w:pPr>
    </w:p>
    <w:p w14:paraId="234960B1" w14:textId="77777777" w:rsidR="00E62AFF" w:rsidRDefault="009237D8">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E62AFF" w14:paraId="4E37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0F39D8" w14:textId="77777777" w:rsidR="00E62AFF" w:rsidRDefault="009237D8">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02B019D" w14:textId="77777777" w:rsidR="00E62AFF" w:rsidRDefault="009237D8">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1CE9BE54" w14:textId="77777777" w:rsidR="00E62AFF" w:rsidRDefault="009237D8">
            <w:pPr>
              <w:pStyle w:val="ProductList-TableBody"/>
            </w:pPr>
            <w:r>
              <w:t>Funció de Servidor de Conferència d'Àudio/Vídeo</w:t>
            </w:r>
          </w:p>
        </w:tc>
      </w:tr>
      <w:tr w:rsidR="00E62AFF" w14:paraId="69D6CED1" w14:textId="77777777">
        <w:tc>
          <w:tcPr>
            <w:tcW w:w="4040" w:type="dxa"/>
            <w:tcBorders>
              <w:top w:val="single" w:sz="4" w:space="0" w:color="000000"/>
              <w:left w:val="single" w:sz="4" w:space="0" w:color="000000"/>
              <w:bottom w:val="single" w:sz="4" w:space="0" w:color="000000"/>
              <w:right w:val="single" w:sz="4" w:space="0" w:color="000000"/>
            </w:tcBorders>
          </w:tcPr>
          <w:p w14:paraId="3A4F7D18" w14:textId="77777777" w:rsidR="00E62AFF" w:rsidRDefault="009237D8">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167ED232" w14:textId="77777777" w:rsidR="00E62AFF" w:rsidRDefault="009237D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A527ECA" w14:textId="77777777" w:rsidR="00E62AFF" w:rsidRDefault="009237D8">
            <w:pPr>
              <w:pStyle w:val="ProductList-TableBody"/>
            </w:pPr>
            <w:r>
              <w:t>Funció de Director</w:t>
            </w:r>
          </w:p>
        </w:tc>
      </w:tr>
      <w:tr w:rsidR="00E62AFF" w14:paraId="5CC995B8" w14:textId="77777777">
        <w:tc>
          <w:tcPr>
            <w:tcW w:w="4040" w:type="dxa"/>
            <w:tcBorders>
              <w:top w:val="single" w:sz="4" w:space="0" w:color="000000"/>
              <w:left w:val="single" w:sz="4" w:space="0" w:color="000000"/>
              <w:bottom w:val="single" w:sz="4" w:space="0" w:color="000000"/>
              <w:right w:val="single" w:sz="4" w:space="0" w:color="000000"/>
            </w:tcBorders>
          </w:tcPr>
          <w:p w14:paraId="70C9140B" w14:textId="77777777" w:rsidR="00E62AFF" w:rsidRDefault="009237D8">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D12EE51" w14:textId="77777777" w:rsidR="00E62AFF" w:rsidRDefault="009237D8">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A4D913D" w14:textId="77777777" w:rsidR="00E62AFF" w:rsidRDefault="009237D8">
            <w:pPr>
              <w:pStyle w:val="ProductList-TableBody"/>
            </w:pPr>
            <w:r>
              <w:t>Funció de Servidor de Mediació</w:t>
            </w:r>
          </w:p>
        </w:tc>
      </w:tr>
      <w:tr w:rsidR="00E62AFF" w14:paraId="0A56FCE8" w14:textId="77777777">
        <w:tc>
          <w:tcPr>
            <w:tcW w:w="4040" w:type="dxa"/>
            <w:tcBorders>
              <w:top w:val="single" w:sz="4" w:space="0" w:color="000000"/>
              <w:left w:val="single" w:sz="4" w:space="0" w:color="000000"/>
              <w:bottom w:val="single" w:sz="4" w:space="0" w:color="000000"/>
              <w:right w:val="single" w:sz="4" w:space="0" w:color="000000"/>
            </w:tcBorders>
          </w:tcPr>
          <w:p w14:paraId="3C819567" w14:textId="77777777" w:rsidR="00E62AFF" w:rsidRDefault="009237D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24D56ED" w14:textId="77777777" w:rsidR="00E62AFF" w:rsidRDefault="009237D8">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C0C9903" w14:textId="77777777" w:rsidR="00E62AFF" w:rsidRDefault="009237D8">
            <w:pPr>
              <w:pStyle w:val="ProductList-TableBody"/>
            </w:pPr>
            <w:r>
              <w:t>Snap-in del PowerShell</w:t>
            </w:r>
          </w:p>
        </w:tc>
      </w:tr>
      <w:tr w:rsidR="00E62AFF" w14:paraId="6064B10B" w14:textId="77777777">
        <w:tc>
          <w:tcPr>
            <w:tcW w:w="4040" w:type="dxa"/>
            <w:tcBorders>
              <w:top w:val="single" w:sz="4" w:space="0" w:color="000000"/>
              <w:left w:val="single" w:sz="4" w:space="0" w:color="000000"/>
              <w:bottom w:val="single" w:sz="4" w:space="0" w:color="000000"/>
              <w:right w:val="single" w:sz="4" w:space="0" w:color="000000"/>
            </w:tcBorders>
          </w:tcPr>
          <w:p w14:paraId="46310AA6" w14:textId="77777777" w:rsidR="00E62AFF" w:rsidRDefault="009237D8">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62726F40" w14:textId="77777777" w:rsidR="00E62AFF" w:rsidRDefault="009237D8">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5B22C822" w14:textId="77777777" w:rsidR="00E62AFF" w:rsidRDefault="009237D8">
            <w:pPr>
              <w:pStyle w:val="ProductList-TableBody"/>
            </w:pPr>
            <w:r>
              <w:t>Funció de Servidor d'Interoperabilitat de Vídeo</w:t>
            </w:r>
          </w:p>
        </w:tc>
      </w:tr>
      <w:tr w:rsidR="00E62AFF" w14:paraId="28C07F3F" w14:textId="77777777">
        <w:tc>
          <w:tcPr>
            <w:tcW w:w="4040" w:type="dxa"/>
            <w:tcBorders>
              <w:top w:val="single" w:sz="4" w:space="0" w:color="000000"/>
              <w:left w:val="single" w:sz="4" w:space="0" w:color="000000"/>
              <w:bottom w:val="single" w:sz="4" w:space="0" w:color="000000"/>
              <w:right w:val="single" w:sz="4" w:space="0" w:color="000000"/>
            </w:tcBorders>
          </w:tcPr>
          <w:p w14:paraId="11E8D408" w14:textId="77777777" w:rsidR="00E62AFF" w:rsidRDefault="009237D8">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2C1AF300" w14:textId="77777777" w:rsidR="00E62AFF" w:rsidRDefault="009237D8">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20E91467" w14:textId="77777777" w:rsidR="00E62AFF" w:rsidRDefault="00E62AFF">
            <w:pPr>
              <w:pStyle w:val="ProductList-TableBody"/>
            </w:pPr>
          </w:p>
        </w:tc>
      </w:tr>
      <w:tr w:rsidR="00E62AFF" w14:paraId="00259D53" w14:textId="77777777">
        <w:tc>
          <w:tcPr>
            <w:tcW w:w="4040" w:type="dxa"/>
            <w:tcBorders>
              <w:top w:val="single" w:sz="4" w:space="0" w:color="000000"/>
              <w:left w:val="single" w:sz="4" w:space="0" w:color="000000"/>
              <w:bottom w:val="single" w:sz="4" w:space="0" w:color="000000"/>
              <w:right w:val="single" w:sz="4" w:space="0" w:color="000000"/>
            </w:tcBorders>
          </w:tcPr>
          <w:p w14:paraId="7BDE66D4" w14:textId="77777777" w:rsidR="00E62AFF" w:rsidRDefault="009237D8">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1E1BD624" w14:textId="77777777" w:rsidR="00E62AFF" w:rsidRDefault="009237D8">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2CF2F820" w14:textId="77777777" w:rsidR="00E62AFF" w:rsidRDefault="00E62AFF">
            <w:pPr>
              <w:pStyle w:val="ProductList-TableBody"/>
            </w:pPr>
          </w:p>
        </w:tc>
      </w:tr>
    </w:tbl>
    <w:p w14:paraId="3E112762" w14:textId="77777777" w:rsidR="00E62AFF" w:rsidRDefault="00E62AFF">
      <w:pPr>
        <w:pStyle w:val="ProductList-Body"/>
      </w:pPr>
    </w:p>
    <w:p w14:paraId="3320B737" w14:textId="77777777" w:rsidR="00E62AFF" w:rsidRDefault="009237D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E62AFF" w14:paraId="53BC5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18E54"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5DDBB8"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30C52" w14:textId="77777777" w:rsidR="00E62AFF" w:rsidRDefault="009237D8">
            <w:pPr>
              <w:pStyle w:val="ProductList-TableBody"/>
            </w:pPr>
            <w:r>
              <w:rPr>
                <w:color w:val="404040"/>
              </w:rPr>
              <w:t>Drets de Commutació per Error: N/A</w:t>
            </w:r>
          </w:p>
        </w:tc>
      </w:tr>
      <w:tr w:rsidR="00E62AFF" w14:paraId="69593EFC" w14:textId="77777777">
        <w:tc>
          <w:tcPr>
            <w:tcW w:w="4040" w:type="dxa"/>
            <w:tcBorders>
              <w:top w:val="single" w:sz="4" w:space="0" w:color="000000"/>
              <w:left w:val="single" w:sz="4" w:space="0" w:color="000000"/>
              <w:bottom w:val="single" w:sz="4" w:space="0" w:color="000000"/>
              <w:right w:val="single" w:sz="4" w:space="0" w:color="000000"/>
            </w:tcBorders>
          </w:tcPr>
          <w:p w14:paraId="7C5D3000"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E076B09"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1F5A3" w14:textId="77777777" w:rsidR="00E62AFF" w:rsidRDefault="009237D8">
            <w:pPr>
              <w:pStyle w:val="ProductList-TableBody"/>
            </w:pPr>
            <w:r>
              <w:rPr>
                <w:color w:val="404040"/>
              </w:rPr>
              <w:t>Drets d'Itinerància: N/A</w:t>
            </w:r>
          </w:p>
        </w:tc>
      </w:tr>
      <w:tr w:rsidR="00E62AFF" w14:paraId="44EFF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4269"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6918"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AB57" w14:textId="77777777" w:rsidR="00E62AFF" w:rsidRDefault="00E62AFF">
            <w:pPr>
              <w:pStyle w:val="ProductList-TableBody"/>
            </w:pPr>
          </w:p>
        </w:tc>
      </w:tr>
    </w:tbl>
    <w:p w14:paraId="451C5249"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5616A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D9EEC"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EF247B1" w14:textId="77777777" w:rsidR="00E62AFF" w:rsidRDefault="00E62AFF">
      <w:pPr>
        <w:pStyle w:val="ProductList-Body"/>
      </w:pPr>
    </w:p>
    <w:p w14:paraId="6FB52DFC" w14:textId="77777777" w:rsidR="00E62AFF" w:rsidRDefault="009237D8">
      <w:pPr>
        <w:pStyle w:val="ProductList-Offering1HeadingNoBorder"/>
        <w:outlineLvl w:val="1"/>
      </w:pPr>
      <w:bookmarkStart w:id="118" w:name="_Sec614"/>
      <w:r>
        <w:t>SQL Server</w:t>
      </w:r>
      <w:bookmarkEnd w:id="118"/>
      <w:r>
        <w:fldChar w:fldCharType="begin"/>
      </w:r>
      <w:r>
        <w:instrText xml:space="preserve"> TC "</w:instrText>
      </w:r>
      <w:bookmarkStart w:id="119" w:name="_Toc2007732"/>
      <w:r>
        <w:instrText>SQL Server</w:instrText>
      </w:r>
      <w:bookmarkEnd w:id="119"/>
      <w:r>
        <w:instrText>" \l 2</w:instrText>
      </w:r>
      <w:r>
        <w:fldChar w:fldCharType="end"/>
      </w:r>
    </w:p>
    <w:p w14:paraId="14B210D7" w14:textId="77777777" w:rsidR="00E62AFF" w:rsidRDefault="009237D8">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2AFF" w14:paraId="1B5F6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3CB7FD"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B1B02"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7FB1D"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43C8"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A04A2"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07E6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F6263"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1F5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5ED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70D9C"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1F9A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6FA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32073E58" w14:textId="77777777">
        <w:tc>
          <w:tcPr>
            <w:tcW w:w="4160" w:type="dxa"/>
            <w:tcBorders>
              <w:top w:val="single" w:sz="6" w:space="0" w:color="FFFFFF"/>
              <w:left w:val="none" w:sz="4" w:space="0" w:color="6E6E6E"/>
              <w:bottom w:val="dashed" w:sz="4" w:space="0" w:color="BFBFBF"/>
              <w:right w:val="none" w:sz="4" w:space="0" w:color="6E6E6E"/>
            </w:tcBorders>
          </w:tcPr>
          <w:p w14:paraId="351005C9" w14:textId="77777777" w:rsidR="00E62AFF" w:rsidRDefault="009237D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ACDE8" w14:textId="77777777" w:rsidR="00E62AFF" w:rsidRDefault="009237D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37A079D" w14:textId="77777777" w:rsidR="00E62AFF" w:rsidRDefault="009237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82CCB4" w14:textId="77777777" w:rsidR="00E62AFF" w:rsidRDefault="009237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F3F7D8" w14:textId="77777777" w:rsidR="00E62AFF" w:rsidRDefault="009237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0D3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82B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E70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640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8AF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CE5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CAA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73C3B85A" w14:textId="77777777">
        <w:tc>
          <w:tcPr>
            <w:tcW w:w="4160" w:type="dxa"/>
            <w:tcBorders>
              <w:top w:val="dashed" w:sz="4" w:space="0" w:color="BFBFBF"/>
              <w:left w:val="none" w:sz="4" w:space="0" w:color="6E6E6E"/>
              <w:bottom w:val="dashed" w:sz="4" w:space="0" w:color="BFBFBF"/>
              <w:right w:val="none" w:sz="4" w:space="0" w:color="6E6E6E"/>
            </w:tcBorders>
          </w:tcPr>
          <w:p w14:paraId="5AEF743C" w14:textId="77777777" w:rsidR="00E62AFF" w:rsidRDefault="009237D8">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2F4AF977" w14:textId="77777777" w:rsidR="00E62AFF" w:rsidRDefault="009237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A5111A3" w14:textId="77777777" w:rsidR="00E62AFF" w:rsidRDefault="009237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31E7806" w14:textId="77777777" w:rsidR="00E62AFF" w:rsidRDefault="009237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EF67E8" w14:textId="77777777" w:rsidR="00E62AFF" w:rsidRDefault="009237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1EE12"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0A9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5DA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006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621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699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5BAF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9943C66" w14:textId="77777777">
        <w:tc>
          <w:tcPr>
            <w:tcW w:w="4160" w:type="dxa"/>
            <w:tcBorders>
              <w:top w:val="dashed" w:sz="4" w:space="0" w:color="BFBFBF"/>
              <w:left w:val="none" w:sz="4" w:space="0" w:color="6E6E6E"/>
              <w:bottom w:val="dashed" w:sz="4" w:space="0" w:color="BFBFBF"/>
              <w:right w:val="none" w:sz="4" w:space="0" w:color="6E6E6E"/>
            </w:tcBorders>
          </w:tcPr>
          <w:p w14:paraId="36844E3B" w14:textId="77777777" w:rsidR="00E62AFF" w:rsidRDefault="009237D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9F8E4" w14:textId="77777777" w:rsidR="00E62AFF" w:rsidRDefault="009237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8DF2EE"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D85D4"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3E909" w14:textId="77777777" w:rsidR="00E62AFF" w:rsidRDefault="009237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FE20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EAC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806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FBD4C"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F57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819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1E4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55CFC2AE" w14:textId="77777777">
        <w:tc>
          <w:tcPr>
            <w:tcW w:w="4160" w:type="dxa"/>
            <w:tcBorders>
              <w:top w:val="dashed" w:sz="4" w:space="0" w:color="BFBFBF"/>
              <w:left w:val="none" w:sz="4" w:space="0" w:color="6E6E6E"/>
              <w:bottom w:val="dashed" w:sz="4" w:space="0" w:color="BFBFBF"/>
              <w:right w:val="none" w:sz="4" w:space="0" w:color="6E6E6E"/>
            </w:tcBorders>
          </w:tcPr>
          <w:p w14:paraId="56DDF962" w14:textId="77777777" w:rsidR="00E62AFF" w:rsidRDefault="009237D8">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CB506C3" w14:textId="77777777" w:rsidR="00E62AFF" w:rsidRDefault="009237D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D1185E" w14:textId="77777777" w:rsidR="00E62AFF" w:rsidRDefault="009237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A0AA75" w14:textId="77777777" w:rsidR="00E62AFF" w:rsidRDefault="009237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B84251" w14:textId="77777777" w:rsidR="00E62AFF" w:rsidRDefault="009237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4E1E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B823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026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E62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C50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52C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419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50DE898" w14:textId="77777777">
        <w:tc>
          <w:tcPr>
            <w:tcW w:w="4160" w:type="dxa"/>
            <w:tcBorders>
              <w:top w:val="dashed" w:sz="4" w:space="0" w:color="BFBFBF"/>
              <w:left w:val="none" w:sz="4" w:space="0" w:color="6E6E6E"/>
              <w:bottom w:val="single" w:sz="4" w:space="0" w:color="FFFFFF"/>
              <w:right w:val="none" w:sz="4" w:space="0" w:color="6E6E6E"/>
            </w:tcBorders>
          </w:tcPr>
          <w:p w14:paraId="1E6C7237" w14:textId="77777777" w:rsidR="00E62AFF" w:rsidRDefault="009237D8">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667C20" w14:textId="77777777" w:rsidR="00E62AFF" w:rsidRDefault="009237D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3B4B0CB"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5EF1512"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008054B"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D91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7F8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4A0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4B7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60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B41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7382"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1A0C2B3" w14:textId="77777777" w:rsidR="00E62AFF" w:rsidRDefault="009237D8">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E62AFF" w14:paraId="03E21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9F857"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998D4A3"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47222494" w14:textId="77777777" w:rsidR="00E62AFF" w:rsidRDefault="009237D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E62AFF" w14:paraId="0144A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6A0D"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32B1"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3C96C18"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22644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B8FC"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E2B6CFE"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4296" w14:textId="77777777" w:rsidR="00E62AFF" w:rsidRDefault="009237D8">
            <w:pPr>
              <w:pStyle w:val="ProductList-TableBody"/>
            </w:pPr>
            <w:r>
              <w:rPr>
                <w:color w:val="404040"/>
              </w:rPr>
              <w:t>Opció de Reducció: N/A</w:t>
            </w:r>
          </w:p>
        </w:tc>
      </w:tr>
      <w:tr w:rsidR="00E62AFF" w14:paraId="79EADA4C" w14:textId="77777777">
        <w:tc>
          <w:tcPr>
            <w:tcW w:w="4040" w:type="dxa"/>
            <w:tcBorders>
              <w:top w:val="single" w:sz="4" w:space="0" w:color="000000"/>
              <w:left w:val="single" w:sz="4" w:space="0" w:color="000000"/>
              <w:bottom w:val="single" w:sz="4" w:space="0" w:color="000000"/>
              <w:right w:val="single" w:sz="4" w:space="0" w:color="000000"/>
            </w:tcBorders>
          </w:tcPr>
          <w:p w14:paraId="7C071118"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AF38"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C798" w14:textId="77777777" w:rsidR="00E62AFF" w:rsidRDefault="009237D8">
            <w:pPr>
              <w:pStyle w:val="ProductList-TableBody"/>
            </w:pPr>
            <w:r>
              <w:rPr>
                <w:color w:val="404040"/>
              </w:rPr>
              <w:t>Opció “True Up”: N/A</w:t>
            </w:r>
          </w:p>
        </w:tc>
      </w:tr>
      <w:tr w:rsidR="00E62AFF" w14:paraId="6AD81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8BC6"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EFA3"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2FB5" w14:textId="77777777" w:rsidR="00E62AFF" w:rsidRDefault="00E62AFF">
            <w:pPr>
              <w:pStyle w:val="ProductList-TableBody"/>
            </w:pPr>
          </w:p>
        </w:tc>
      </w:tr>
    </w:tbl>
    <w:p w14:paraId="7F05E257" w14:textId="77777777" w:rsidR="00E62AFF" w:rsidRDefault="00E62AFF">
      <w:pPr>
        <w:pStyle w:val="ProductList-Body"/>
      </w:pPr>
    </w:p>
    <w:p w14:paraId="1FC9186C" w14:textId="77777777" w:rsidR="00E62AFF" w:rsidRDefault="009237D8">
      <w:pPr>
        <w:pStyle w:val="ProductList-ClauseHeading"/>
        <w:outlineLvl w:val="3"/>
      </w:pPr>
      <w:r>
        <w:t>2.1 SQL Server 2017 Enterprise</w:t>
      </w:r>
    </w:p>
    <w:p w14:paraId="00BAA19C" w14:textId="77777777" w:rsidR="00E62AFF" w:rsidRDefault="009237D8">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12D67DE5" w14:textId="77777777" w:rsidR="00E62AFF" w:rsidRDefault="00E62AFF">
      <w:pPr>
        <w:pStyle w:val="ProductList-Body"/>
      </w:pPr>
    </w:p>
    <w:p w14:paraId="49A871B7" w14:textId="77777777" w:rsidR="00E62AFF" w:rsidRDefault="009237D8">
      <w:pPr>
        <w:pStyle w:val="ProductList-ClauseHeading"/>
        <w:outlineLvl w:val="3"/>
      </w:pPr>
      <w:r>
        <w:t>2.2 Emmagatzematge de Dades Paral·leles de l’SQL Server</w:t>
      </w:r>
    </w:p>
    <w:p w14:paraId="5E1F4F4F" w14:textId="77777777" w:rsidR="00E62AFF" w:rsidRDefault="009237D8">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72327957" w14:textId="77777777" w:rsidR="00E62AFF" w:rsidRDefault="00E62AFF">
      <w:pPr>
        <w:pStyle w:val="ProductList-Body"/>
      </w:pPr>
    </w:p>
    <w:p w14:paraId="1565F12C" w14:textId="77777777" w:rsidR="00E62AFF" w:rsidRDefault="009237D8">
      <w:pPr>
        <w:pStyle w:val="ProductList-ClauseHeading"/>
        <w:outlineLvl w:val="3"/>
      </w:pPr>
      <w:r>
        <w:t>2.3 Muntatge Opcional d'Emmagatzematge de Dades Paral·leles de l'SQL Server sense l'Oracle Java</w:t>
      </w:r>
    </w:p>
    <w:p w14:paraId="02E1F47D" w14:textId="77777777" w:rsidR="00E62AFF" w:rsidRDefault="009237D8">
      <w:pPr>
        <w:pStyle w:val="ProductList-Body"/>
      </w:pPr>
      <w:r>
        <w:t xml:space="preserve">Els clients poden adquirir un muntatge del producte amb l'Oracle Java o, si ho sol·liciten, sense l'Oracle Java. Per obtenir més informació, vegeu </w:t>
      </w:r>
      <w:hyperlink r:id="rId52">
        <w:r>
          <w:rPr>
            <w:color w:val="00467F"/>
            <w:u w:val="single"/>
          </w:rPr>
          <w:t>http://www.microsoft.com/en-us/sqlserver/solutions-technologies/data-warehousing/pdw.aspx</w:t>
        </w:r>
      </w:hyperlink>
      <w:r>
        <w:t>.</w:t>
      </w:r>
    </w:p>
    <w:p w14:paraId="316D082C" w14:textId="77777777" w:rsidR="00E62AFF" w:rsidRDefault="00E62AFF">
      <w:pPr>
        <w:pStyle w:val="ProductList-Body"/>
      </w:pPr>
    </w:p>
    <w:p w14:paraId="3EDF52A2" w14:textId="77777777" w:rsidR="00E62AFF" w:rsidRDefault="009237D8">
      <w:pPr>
        <w:pStyle w:val="ProductList-ClauseHeading"/>
        <w:outlineLvl w:val="3"/>
      </w:pPr>
      <w:r>
        <w:t>2.4 Complement SQL Server Premium Assurance</w:t>
      </w:r>
    </w:p>
    <w:p w14:paraId="1871E8BF" w14:textId="77777777" w:rsidR="00E62AFF" w:rsidRDefault="009237D8">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3">
        <w:r>
          <w:rPr>
            <w:color w:val="00467F"/>
            <w:u w:val="single"/>
          </w:rPr>
          <w:t>http://go.microsoft.com/?linkid=9839206</w:t>
        </w:r>
      </w:hyperlink>
      <w:r>
        <w:t>.</w:t>
      </w:r>
    </w:p>
    <w:p w14:paraId="64FA9D55" w14:textId="77777777" w:rsidR="00E62AFF" w:rsidRDefault="00E62AFF">
      <w:pPr>
        <w:pStyle w:val="ProductList-Body"/>
      </w:pPr>
    </w:p>
    <w:p w14:paraId="7D72BDB0" w14:textId="77777777" w:rsidR="00E62AFF" w:rsidRDefault="009237D8">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E62AFF" w14:paraId="74091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3F3C9"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50C40C3"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21D2B0B"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602D0695" w14:textId="77777777">
        <w:tc>
          <w:tcPr>
            <w:tcW w:w="4040" w:type="dxa"/>
            <w:tcBorders>
              <w:top w:val="single" w:sz="4" w:space="0" w:color="000000"/>
              <w:left w:val="single" w:sz="4" w:space="0" w:color="000000"/>
              <w:bottom w:val="single" w:sz="4" w:space="0" w:color="000000"/>
              <w:right w:val="single" w:sz="4" w:space="0" w:color="000000"/>
            </w:tcBorders>
          </w:tcPr>
          <w:p w14:paraId="1B361D55"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6100DBD"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30EBC68E"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E62AFF" w14:paraId="144F7C4C" w14:textId="77777777">
        <w:tc>
          <w:tcPr>
            <w:tcW w:w="4040" w:type="dxa"/>
            <w:tcBorders>
              <w:top w:val="single" w:sz="4" w:space="0" w:color="000000"/>
              <w:left w:val="single" w:sz="4" w:space="0" w:color="000000"/>
              <w:bottom w:val="single" w:sz="4" w:space="0" w:color="000000"/>
              <w:right w:val="single" w:sz="4" w:space="0" w:color="000000"/>
            </w:tcBorders>
          </w:tcPr>
          <w:p w14:paraId="3A626988"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535B"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B8CE" w14:textId="77777777" w:rsidR="00E62AFF" w:rsidRDefault="00E62AFF">
            <w:pPr>
              <w:pStyle w:val="ProductList-TableBody"/>
            </w:pPr>
          </w:p>
        </w:tc>
      </w:tr>
    </w:tbl>
    <w:p w14:paraId="486031B2" w14:textId="77777777" w:rsidR="00E62AFF" w:rsidRDefault="00E62AFF">
      <w:pPr>
        <w:pStyle w:val="ProductList-Body"/>
      </w:pPr>
    </w:p>
    <w:p w14:paraId="2D5F5B72" w14:textId="77777777" w:rsidR="00E62AFF" w:rsidRDefault="009237D8">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E62AFF" w14:paraId="0CF98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E43FFD4"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1BA3292" w14:textId="77777777" w:rsidR="00E62AFF" w:rsidRDefault="009237D8">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6F32DA9C" w14:textId="77777777" w:rsidR="00E62AFF" w:rsidRDefault="00E62AFF">
            <w:pPr>
              <w:pStyle w:val="ProductList-TableBody"/>
            </w:pPr>
          </w:p>
        </w:tc>
      </w:tr>
    </w:tbl>
    <w:p w14:paraId="5CF4B396" w14:textId="77777777" w:rsidR="00E62AFF" w:rsidRDefault="00E62AFF">
      <w:pPr>
        <w:pStyle w:val="ProductList-Body"/>
      </w:pPr>
    </w:p>
    <w:p w14:paraId="329A7016" w14:textId="77777777" w:rsidR="00E62AFF" w:rsidRDefault="009237D8">
      <w:pPr>
        <w:pStyle w:val="ProductList-ClauseHeading"/>
        <w:outlineLvl w:val="3"/>
      </w:pPr>
      <w:r>
        <w:t>3.2 Actualitzacions automàtiques a versions anteriors de l'SQL Server</w:t>
      </w:r>
    </w:p>
    <w:p w14:paraId="69CAD9BA" w14:textId="77777777" w:rsidR="00E62AFF" w:rsidRDefault="009237D8">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60F9754" w14:textId="77777777" w:rsidR="00E62AFF" w:rsidRDefault="00E62AFF">
      <w:pPr>
        <w:pStyle w:val="ProductList-Body"/>
      </w:pPr>
    </w:p>
    <w:p w14:paraId="3F2D346D" w14:textId="77777777" w:rsidR="00E62AFF" w:rsidRDefault="009237D8">
      <w:pPr>
        <w:pStyle w:val="ProductList-ClauseHeading"/>
        <w:outlineLvl w:val="3"/>
      </w:pPr>
      <w:r>
        <w:t>3.3 Selecció de Plataforma de l'SQL Server</w:t>
      </w:r>
    </w:p>
    <w:p w14:paraId="44411B4E" w14:textId="77777777" w:rsidR="00E62AFF" w:rsidRDefault="009237D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10C153C9" w14:textId="77777777" w:rsidR="00E62AFF" w:rsidRDefault="00E62AFF">
      <w:pPr>
        <w:pStyle w:val="ProductList-Body"/>
      </w:pPr>
    </w:p>
    <w:p w14:paraId="63B7EE54" w14:textId="77777777" w:rsidR="00E62AFF" w:rsidRDefault="009237D8">
      <w:pPr>
        <w:pStyle w:val="ProductList-ClauseHeading"/>
        <w:outlineLvl w:val="3"/>
      </w:pPr>
      <w:r>
        <w:t>3.4 Instàncies en Execució de l'Edició Standard</w:t>
      </w:r>
    </w:p>
    <w:p w14:paraId="223F0215" w14:textId="77777777" w:rsidR="00E62AFF" w:rsidRDefault="009237D8">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63F92E1" w14:textId="77777777" w:rsidR="00E62AFF" w:rsidRDefault="00E62AFF">
      <w:pPr>
        <w:pStyle w:val="ProductList-Body"/>
      </w:pPr>
    </w:p>
    <w:p w14:paraId="2FF2A4DF" w14:textId="77777777" w:rsidR="00E62AFF" w:rsidRDefault="009237D8">
      <w:pPr>
        <w:pStyle w:val="ProductList-ClauseHeading"/>
        <w:outlineLvl w:val="3"/>
      </w:pPr>
      <w:r>
        <w:t>3.5 Servidors de Commutació per Error per a l'Emmagatzematge de Dades Paral·leles (PDW)</w:t>
      </w:r>
    </w:p>
    <w:p w14:paraId="0AABBE68" w14:textId="77777777" w:rsidR="00E62AFF" w:rsidRDefault="009237D8">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79B44284" w14:textId="77777777" w:rsidR="00E62AFF" w:rsidRDefault="00E62AFF">
      <w:pPr>
        <w:pStyle w:val="ProductList-Body"/>
      </w:pPr>
    </w:p>
    <w:p w14:paraId="1368BEA3" w14:textId="77777777" w:rsidR="00E62AFF" w:rsidRDefault="009237D8">
      <w:pPr>
        <w:pStyle w:val="ProductList-ClauseHeading"/>
        <w:outlineLvl w:val="3"/>
      </w:pPr>
      <w:r>
        <w:t>3.6 Programari Addicional</w:t>
      </w:r>
    </w:p>
    <w:p w14:paraId="34663048" w14:textId="77777777" w:rsidR="00E62AFF" w:rsidRDefault="009237D8">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E62AFF" w14:paraId="1856C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57156B" w14:textId="77777777" w:rsidR="00E62AFF" w:rsidRDefault="009237D8">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5ADD8CDA" w14:textId="77777777" w:rsidR="00E62AFF" w:rsidRDefault="009237D8">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0715F04" w14:textId="77777777" w:rsidR="00E62AFF" w:rsidRDefault="009237D8">
            <w:pPr>
              <w:pStyle w:val="ProductList-TableBody"/>
            </w:pPr>
            <w:r>
              <w:t>Connectivitat de les Eines del Client</w:t>
            </w:r>
          </w:p>
        </w:tc>
      </w:tr>
      <w:tr w:rsidR="00E62AFF" w14:paraId="43244604" w14:textId="77777777">
        <w:tc>
          <w:tcPr>
            <w:tcW w:w="4040" w:type="dxa"/>
            <w:tcBorders>
              <w:top w:val="single" w:sz="4" w:space="0" w:color="000000"/>
              <w:left w:val="single" w:sz="4" w:space="0" w:color="000000"/>
              <w:bottom w:val="single" w:sz="4" w:space="0" w:color="000000"/>
              <w:right w:val="single" w:sz="4" w:space="0" w:color="000000"/>
            </w:tcBorders>
          </w:tcPr>
          <w:p w14:paraId="54C736E4" w14:textId="77777777" w:rsidR="00E62AFF" w:rsidRDefault="009237D8">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7991BECD" w14:textId="77777777" w:rsidR="00E62AFF" w:rsidRDefault="009237D8">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6751AB44" w14:textId="77777777" w:rsidR="00E62AFF" w:rsidRDefault="009237D8">
            <w:pPr>
              <w:pStyle w:val="ProductList-TableBody"/>
            </w:pPr>
            <w:r>
              <w:t>Client de Nova Reproducció Distribuïda</w:t>
            </w:r>
          </w:p>
        </w:tc>
      </w:tr>
      <w:tr w:rsidR="00E62AFF" w14:paraId="5330D665" w14:textId="77777777">
        <w:tc>
          <w:tcPr>
            <w:tcW w:w="4040" w:type="dxa"/>
            <w:tcBorders>
              <w:top w:val="single" w:sz="4" w:space="0" w:color="000000"/>
              <w:left w:val="single" w:sz="4" w:space="0" w:color="000000"/>
              <w:bottom w:val="single" w:sz="4" w:space="0" w:color="000000"/>
              <w:right w:val="single" w:sz="4" w:space="0" w:color="000000"/>
            </w:tcBorders>
          </w:tcPr>
          <w:p w14:paraId="619EDA06" w14:textId="77777777" w:rsidR="00E62AFF" w:rsidRDefault="009237D8">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261EF877" w14:textId="77777777" w:rsidR="00E62AFF" w:rsidRDefault="009237D8">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0D2EB05F" w14:textId="77777777" w:rsidR="00E62AFF" w:rsidRDefault="009237D8">
            <w:pPr>
              <w:pStyle w:val="ProductList-TableBody"/>
            </w:pPr>
            <w:r>
              <w:t>Eines de Gestió (Completes)</w:t>
            </w:r>
          </w:p>
        </w:tc>
      </w:tr>
      <w:tr w:rsidR="00E62AFF" w14:paraId="1B0E4805" w14:textId="77777777">
        <w:tc>
          <w:tcPr>
            <w:tcW w:w="4040" w:type="dxa"/>
            <w:tcBorders>
              <w:top w:val="single" w:sz="4" w:space="0" w:color="000000"/>
              <w:left w:val="single" w:sz="4" w:space="0" w:color="000000"/>
              <w:bottom w:val="single" w:sz="4" w:space="0" w:color="000000"/>
              <w:right w:val="single" w:sz="4" w:space="0" w:color="000000"/>
            </w:tcBorders>
          </w:tcPr>
          <w:p w14:paraId="139DCF24" w14:textId="77777777" w:rsidR="00E62AFF" w:rsidRDefault="009237D8">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28204184" w14:textId="77777777" w:rsidR="00E62AFF" w:rsidRDefault="009237D8">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787E2996" w14:textId="77777777" w:rsidR="00E62AFF" w:rsidRDefault="00E62AFF">
            <w:pPr>
              <w:pStyle w:val="ProductList-TableBody"/>
            </w:pPr>
          </w:p>
        </w:tc>
      </w:tr>
    </w:tbl>
    <w:p w14:paraId="0DEDAA48" w14:textId="77777777" w:rsidR="00E62AFF" w:rsidRDefault="00E62AFF">
      <w:pPr>
        <w:pStyle w:val="ProductList-BodyIndented"/>
      </w:pPr>
    </w:p>
    <w:p w14:paraId="71AA440D" w14:textId="77777777" w:rsidR="00E62AFF" w:rsidRDefault="009237D8">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E62AFF" w14:paraId="56847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0193E5" w14:textId="77777777" w:rsidR="00E62AFF" w:rsidRDefault="009237D8">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39384B1"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566599" w14:textId="77777777" w:rsidR="00E62AFF" w:rsidRDefault="00E62AFF">
            <w:pPr>
              <w:pStyle w:val="ProductList-TableBody"/>
            </w:pPr>
          </w:p>
        </w:tc>
      </w:tr>
    </w:tbl>
    <w:p w14:paraId="33AD91AA" w14:textId="77777777" w:rsidR="00E62AFF" w:rsidRDefault="009237D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E62AFF" w14:paraId="5A356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9FF8D"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8D8111"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59D2F88" w14:textId="77777777" w:rsidR="00E62AFF" w:rsidRDefault="009237D8">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E62AFF" w14:paraId="7605FC08" w14:textId="77777777">
        <w:tc>
          <w:tcPr>
            <w:tcW w:w="4040" w:type="dxa"/>
            <w:tcBorders>
              <w:top w:val="single" w:sz="4" w:space="0" w:color="000000"/>
              <w:left w:val="single" w:sz="4" w:space="0" w:color="000000"/>
              <w:bottom w:val="single" w:sz="4" w:space="0" w:color="000000"/>
              <w:right w:val="single" w:sz="4" w:space="0" w:color="000000"/>
            </w:tcBorders>
          </w:tcPr>
          <w:p w14:paraId="4D409371"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416535F6"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4">
              <w:r>
                <w:rPr>
                  <w:color w:val="00467F"/>
                  <w:u w:val="single"/>
                </w:rPr>
                <w:t>Termes dels Productes, juny de 2016</w:t>
              </w:r>
            </w:hyperlink>
            <w:r>
              <w:t xml:space="preserve">. R Server per al Hadoop, R Server per al Linux i R Server per al Teradata </w:t>
            </w:r>
            <w:hyperlink r:id="rId55">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E506" w14:textId="77777777" w:rsidR="00E62AFF" w:rsidRDefault="009237D8">
            <w:pPr>
              <w:pStyle w:val="ProductList-TableBody"/>
            </w:pPr>
            <w:r>
              <w:rPr>
                <w:color w:val="404040"/>
              </w:rPr>
              <w:t>Drets d'Itinerància: N/A</w:t>
            </w:r>
          </w:p>
        </w:tc>
      </w:tr>
      <w:tr w:rsidR="00E62AFF" w14:paraId="36E92BEA" w14:textId="77777777">
        <w:tc>
          <w:tcPr>
            <w:tcW w:w="4040" w:type="dxa"/>
            <w:tcBorders>
              <w:top w:val="single" w:sz="4" w:space="0" w:color="000000"/>
              <w:left w:val="single" w:sz="4" w:space="0" w:color="000000"/>
              <w:bottom w:val="single" w:sz="4" w:space="0" w:color="000000"/>
              <w:right w:val="single" w:sz="4" w:space="0" w:color="000000"/>
            </w:tcBorders>
          </w:tcPr>
          <w:p w14:paraId="5EA2AB7A" w14:textId="77777777" w:rsidR="00E62AFF" w:rsidRDefault="009237D8">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19948CE" w14:textId="77777777" w:rsidR="00E62AFF" w:rsidRDefault="009237D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C661" w14:textId="77777777" w:rsidR="00E62AFF" w:rsidRDefault="00E62AFF">
            <w:pPr>
              <w:pStyle w:val="ProductList-TableBody"/>
            </w:pPr>
          </w:p>
        </w:tc>
      </w:tr>
    </w:tbl>
    <w:p w14:paraId="2A467E16" w14:textId="77777777" w:rsidR="00E62AFF" w:rsidRDefault="00E62AFF">
      <w:pPr>
        <w:pStyle w:val="PURBreadcrumb"/>
      </w:pPr>
    </w:p>
    <w:p w14:paraId="6D5FCFCE" w14:textId="77777777" w:rsidR="00E62AFF" w:rsidRDefault="009237D8">
      <w:pPr>
        <w:pStyle w:val="ProductList-ClauseHeading"/>
        <w:outlineLvl w:val="3"/>
      </w:pPr>
      <w:r>
        <w:t>4.1 SQL Server 2017 Enterprise Core: Virtualització sense Límits</w:t>
      </w:r>
    </w:p>
    <w:p w14:paraId="0FB40C6C" w14:textId="77777777" w:rsidR="00E62AFF" w:rsidRDefault="009237D8">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94D4502" w14:textId="77777777" w:rsidR="00E62AFF" w:rsidRDefault="00E62AFF">
      <w:pPr>
        <w:pStyle w:val="ProductList-Body"/>
      </w:pPr>
    </w:p>
    <w:p w14:paraId="745D12EC" w14:textId="77777777" w:rsidR="00E62AFF" w:rsidRDefault="009237D8">
      <w:pPr>
        <w:pStyle w:val="ProductList-ClauseHeading"/>
        <w:outlineLvl w:val="3"/>
      </w:pPr>
      <w:r>
        <w:t>4.2 SQL Server 2017 Enterprise Core: Actualitzacions de Característiques de l'Emmagatzematge de Dades Paral·leles</w:t>
      </w:r>
    </w:p>
    <w:p w14:paraId="31ABE697" w14:textId="77777777" w:rsidR="00E62AFF" w:rsidRDefault="009237D8">
      <w:pPr>
        <w:pStyle w:val="ProductList-Body"/>
      </w:pPr>
      <w:r>
        <w:t>Els clients amb cobertura d'SA poden optar a les versions de característiques de l'Emmagatzematge de Dades Paral·leles (com ara actualitzacions d'aplicacions) disponibles entre les principals versions dels productes.</w:t>
      </w:r>
    </w:p>
    <w:p w14:paraId="2AB9F644" w14:textId="77777777" w:rsidR="00E62AFF" w:rsidRDefault="00E62AFF">
      <w:pPr>
        <w:pStyle w:val="ProductList-Body"/>
      </w:pPr>
    </w:p>
    <w:p w14:paraId="3B294627" w14:textId="77777777" w:rsidR="00E62AFF" w:rsidRDefault="009237D8">
      <w:pPr>
        <w:pStyle w:val="ProductList-ClauseHeading"/>
        <w:outlineLvl w:val="3"/>
      </w:pPr>
      <w:r>
        <w:t>4.3 Opció de Compra Completa de l'SQL Server en virtut de l'EAP (Enrollment for Application Platform)</w:t>
      </w:r>
    </w:p>
    <w:p w14:paraId="39750987" w14:textId="77777777" w:rsidR="00E62AFF" w:rsidRDefault="009237D8">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59FB6532" w14:textId="77777777" w:rsidR="00E62AFF" w:rsidRDefault="00E62AFF">
      <w:pPr>
        <w:pStyle w:val="ProductList-Body"/>
      </w:pPr>
    </w:p>
    <w:p w14:paraId="1C66113F" w14:textId="77777777" w:rsidR="00E62AFF" w:rsidRDefault="009237D8">
      <w:pPr>
        <w:pStyle w:val="ProductList-ClauseHeading"/>
        <w:outlineLvl w:val="3"/>
      </w:pPr>
      <w:r>
        <w:t>4.4 SQL Server Enterprise Core i SQL Server Enterprise: Servidor d'Aprenentatge Automàtic per al Windows i Servidor d'Aprenentatge Automàtic per al Linux</w:t>
      </w:r>
    </w:p>
    <w:p w14:paraId="12B06ED0" w14:textId="77777777" w:rsidR="00E62AFF" w:rsidRDefault="009237D8">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597DBA3" w14:textId="77777777" w:rsidR="00E62AFF" w:rsidRDefault="00E62AFF">
      <w:pPr>
        <w:pStyle w:val="ProductList-Body"/>
      </w:pPr>
    </w:p>
    <w:p w14:paraId="7DD1A6EC" w14:textId="77777777" w:rsidR="00E62AFF" w:rsidRDefault="009237D8">
      <w:pPr>
        <w:pStyle w:val="ProductList-ClauseHeading"/>
        <w:outlineLvl w:val="3"/>
      </w:pPr>
      <w:r>
        <w:t>4.5 SQL Enterprise Core: execució del Servidor d'Aprenentatge Automàtic per al Hadoop</w:t>
      </w:r>
    </w:p>
    <w:p w14:paraId="6EFD9A1A" w14:textId="77777777" w:rsidR="00E62AFF" w:rsidRDefault="009237D8">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120DC6B8" w14:textId="77777777" w:rsidR="00E62AFF" w:rsidRDefault="00E62AFF">
      <w:pPr>
        <w:pStyle w:val="ProductList-Body"/>
      </w:pPr>
    </w:p>
    <w:p w14:paraId="358D2A48" w14:textId="77777777" w:rsidR="00E62AFF" w:rsidRDefault="009237D8">
      <w:pPr>
        <w:pStyle w:val="ProductList-ClauseHeading"/>
        <w:outlineLvl w:val="3"/>
      </w:pPr>
      <w:r>
        <w:t>4.6 Ús del Servidor d'informes del Power BI: SQL Server Enterprise Edition</w:t>
      </w:r>
    </w:p>
    <w:p w14:paraId="039BD0CB" w14:textId="77777777" w:rsidR="00E62AFF" w:rsidRDefault="009237D8">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BA5BDE9" w14:textId="77777777" w:rsidR="00E62AFF" w:rsidRDefault="00E62AFF">
      <w:pPr>
        <w:pStyle w:val="ProductList-Body"/>
      </w:pPr>
    </w:p>
    <w:p w14:paraId="70735607" w14:textId="77777777" w:rsidR="00E62AFF" w:rsidRDefault="009237D8">
      <w:pPr>
        <w:pStyle w:val="ProductList-ClauseHeading"/>
        <w:outlineLvl w:val="3"/>
      </w:pPr>
      <w:r>
        <w:t>4.7 Actualitzacions de Seguretat Ampliades</w:t>
      </w:r>
    </w:p>
    <w:p w14:paraId="13B84833" w14:textId="77777777" w:rsidR="00E62AFF" w:rsidRDefault="009237D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1FB69788"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40BCA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00F6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12BE34A" w14:textId="77777777" w:rsidR="00E62AFF" w:rsidRDefault="00E62AFF">
      <w:pPr>
        <w:pStyle w:val="ProductList-Body"/>
      </w:pPr>
    </w:p>
    <w:p w14:paraId="2BBB6061" w14:textId="77777777" w:rsidR="00E62AFF" w:rsidRDefault="009237D8">
      <w:pPr>
        <w:pStyle w:val="ProductList-OfferingGroupHeading"/>
        <w:outlineLvl w:val="1"/>
      </w:pPr>
      <w:bookmarkStart w:id="124" w:name="_Sec615"/>
      <w:r>
        <w:t>System Center</w:t>
      </w:r>
      <w:bookmarkEnd w:id="124"/>
      <w:r>
        <w:fldChar w:fldCharType="begin"/>
      </w:r>
      <w:r>
        <w:instrText xml:space="preserve"> TC "</w:instrText>
      </w:r>
      <w:bookmarkStart w:id="125" w:name="_Toc2007733"/>
      <w:r>
        <w:instrText>System Center</w:instrText>
      </w:r>
      <w:bookmarkEnd w:id="125"/>
      <w:r>
        <w:instrText>" \l 2</w:instrText>
      </w:r>
      <w:r>
        <w:fldChar w:fldCharType="end"/>
      </w:r>
    </w:p>
    <w:p w14:paraId="4E6D428D" w14:textId="77777777" w:rsidR="00E62AFF" w:rsidRDefault="009237D8">
      <w:pPr>
        <w:pStyle w:val="ProductList-Offering2HeadingNoBorder"/>
        <w:outlineLvl w:val="2"/>
      </w:pPr>
      <w:bookmarkStart w:id="126" w:name="_Sec642"/>
      <w:r>
        <w:t>System Center Server</w:t>
      </w:r>
      <w:bookmarkEnd w:id="126"/>
      <w:r>
        <w:fldChar w:fldCharType="begin"/>
      </w:r>
      <w:r>
        <w:instrText xml:space="preserve"> TC "</w:instrText>
      </w:r>
      <w:bookmarkStart w:id="127" w:name="_Toc2007734"/>
      <w:r>
        <w:instrText>System Center Server</w:instrText>
      </w:r>
      <w:bookmarkEnd w:id="127"/>
      <w:r>
        <w:instrText>" \l 3</w:instrText>
      </w:r>
      <w:r>
        <w:fldChar w:fldCharType="end"/>
      </w:r>
    </w:p>
    <w:p w14:paraId="509F08D8" w14:textId="77777777" w:rsidR="00E62AFF" w:rsidRDefault="009237D8">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62AFF" w14:paraId="360CC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31659"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F992"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F3A72"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1F88F"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7B4A"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B8A97"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0B258"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E4F5"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891C"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AC59E"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456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FFFF"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7DF01763" w14:textId="77777777">
        <w:tc>
          <w:tcPr>
            <w:tcW w:w="4160" w:type="dxa"/>
            <w:tcBorders>
              <w:top w:val="single" w:sz="6" w:space="0" w:color="FFFFFF"/>
              <w:left w:val="none" w:sz="4" w:space="0" w:color="6E6E6E"/>
              <w:bottom w:val="dashed" w:sz="4" w:space="0" w:color="BFBFBF"/>
              <w:right w:val="none" w:sz="4" w:space="0" w:color="6E6E6E"/>
            </w:tcBorders>
          </w:tcPr>
          <w:p w14:paraId="239E1AD8" w14:textId="77777777" w:rsidR="00E62AFF" w:rsidRDefault="009237D8">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88F6A"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2278CD"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811928" w14:textId="77777777" w:rsidR="00E62AFF" w:rsidRDefault="009237D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AECE5A" w14:textId="77777777" w:rsidR="00E62AFF" w:rsidRDefault="009237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F1CB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D0B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628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07A4"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066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7A8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B12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62BA7C30" w14:textId="77777777">
        <w:tc>
          <w:tcPr>
            <w:tcW w:w="4160" w:type="dxa"/>
            <w:tcBorders>
              <w:top w:val="dashed" w:sz="4" w:space="0" w:color="BFBFBF"/>
              <w:left w:val="none" w:sz="4" w:space="0" w:color="6E6E6E"/>
              <w:bottom w:val="dashed" w:sz="4" w:space="0" w:color="BFBFBF"/>
              <w:right w:val="none" w:sz="4" w:space="0" w:color="6E6E6E"/>
            </w:tcBorders>
          </w:tcPr>
          <w:p w14:paraId="7EBE1D88" w14:textId="77777777" w:rsidR="00E62AFF" w:rsidRDefault="009237D8">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7FF240"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7D673A"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DFE13" w14:textId="77777777" w:rsidR="00E62AFF" w:rsidRDefault="009237D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390F39" w14:textId="77777777" w:rsidR="00E62AFF" w:rsidRDefault="009237D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BBF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172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EE0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486B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043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240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9C1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55BBB7BD" w14:textId="77777777">
        <w:tc>
          <w:tcPr>
            <w:tcW w:w="4160" w:type="dxa"/>
            <w:tcBorders>
              <w:top w:val="dashed" w:sz="4" w:space="0" w:color="BFBFBF"/>
              <w:left w:val="none" w:sz="4" w:space="0" w:color="6E6E6E"/>
              <w:bottom w:val="dashed" w:sz="4" w:space="0" w:color="BFBFBF"/>
              <w:right w:val="none" w:sz="4" w:space="0" w:color="6E6E6E"/>
            </w:tcBorders>
          </w:tcPr>
          <w:p w14:paraId="273B1DDF" w14:textId="77777777" w:rsidR="00E62AFF" w:rsidRDefault="009237D8">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5C516"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96A4FF"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4B9D4" w14:textId="77777777" w:rsidR="00E62AFF" w:rsidRDefault="009237D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999E922" w14:textId="77777777" w:rsidR="00E62AFF" w:rsidRDefault="009237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A58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70BC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707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64E4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242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6D48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F98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3D0BB607" w14:textId="77777777">
        <w:tc>
          <w:tcPr>
            <w:tcW w:w="4160" w:type="dxa"/>
            <w:tcBorders>
              <w:top w:val="dashed" w:sz="4" w:space="0" w:color="BFBFBF"/>
              <w:left w:val="none" w:sz="4" w:space="0" w:color="6E6E6E"/>
              <w:bottom w:val="none" w:sz="4" w:space="0" w:color="BFBFBF"/>
              <w:right w:val="none" w:sz="4" w:space="0" w:color="6E6E6E"/>
            </w:tcBorders>
          </w:tcPr>
          <w:p w14:paraId="1D84A5A1" w14:textId="77777777" w:rsidR="00E62AFF" w:rsidRDefault="009237D8">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2CE69" w14:textId="77777777" w:rsidR="00E62AFF" w:rsidRDefault="009237D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645391C"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CAC08" w14:textId="77777777" w:rsidR="00E62AFF" w:rsidRDefault="009237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5085FA" w14:textId="77777777" w:rsidR="00E62AFF" w:rsidRDefault="009237D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7DD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9FE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87D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AAFB"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26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CD3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57E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5530B5B" w14:textId="77777777" w:rsidR="00E62AFF" w:rsidRDefault="009237D8">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E62AFF" w14:paraId="358C8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E7493F"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F1CFA7"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B8045F" w14:textId="77777777" w:rsidR="00E62AFF" w:rsidRDefault="009237D8">
            <w:pPr>
              <w:pStyle w:val="ProductList-TableBody"/>
            </w:pPr>
            <w:r>
              <w:rPr>
                <w:color w:val="404040"/>
              </w:rPr>
              <w:t>Edicions Inferiors: N/A</w:t>
            </w:r>
          </w:p>
        </w:tc>
      </w:tr>
      <w:tr w:rsidR="00E62AFF" w14:paraId="10CA7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4A07"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E42E"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FCB9972"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6A083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C486"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1302"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14C3" w14:textId="77777777" w:rsidR="00E62AFF" w:rsidRDefault="009237D8">
            <w:pPr>
              <w:pStyle w:val="ProductList-TableBody"/>
            </w:pPr>
            <w:r>
              <w:rPr>
                <w:color w:val="404040"/>
              </w:rPr>
              <w:t>Opció de Reducció: N/A</w:t>
            </w:r>
          </w:p>
        </w:tc>
      </w:tr>
      <w:tr w:rsidR="00E62AFF" w14:paraId="41551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F639"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DAE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7C80" w14:textId="77777777" w:rsidR="00E62AFF" w:rsidRDefault="009237D8">
            <w:pPr>
              <w:pStyle w:val="ProductList-TableBody"/>
            </w:pPr>
            <w:r>
              <w:rPr>
                <w:color w:val="404040"/>
              </w:rPr>
              <w:t>Opció "True Up": N/A</w:t>
            </w:r>
          </w:p>
        </w:tc>
      </w:tr>
      <w:tr w:rsidR="00E62AFF" w14:paraId="12D9B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3A3B"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E1E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D134" w14:textId="77777777" w:rsidR="00E62AFF" w:rsidRDefault="00E62AFF">
            <w:pPr>
              <w:pStyle w:val="ProductList-TableBody"/>
            </w:pPr>
          </w:p>
        </w:tc>
      </w:tr>
    </w:tbl>
    <w:p w14:paraId="45C5DF0C" w14:textId="77777777" w:rsidR="00E62AFF" w:rsidRDefault="00E62AFF">
      <w:pPr>
        <w:pStyle w:val="ProductList-Body"/>
      </w:pPr>
    </w:p>
    <w:p w14:paraId="530ABA82" w14:textId="77777777" w:rsidR="00E62AFF" w:rsidRDefault="009237D8">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E62AFF" w14:paraId="391E4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1DD53"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5B499A9"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7C070" w14:textId="77777777" w:rsidR="00E62AFF" w:rsidRDefault="009237D8">
            <w:pPr>
              <w:pStyle w:val="ProductList-TableBody"/>
            </w:pPr>
            <w:r>
              <w:rPr>
                <w:color w:val="404040"/>
              </w:rPr>
              <w:t>Programari Addicional: N/A</w:t>
            </w:r>
          </w:p>
        </w:tc>
      </w:tr>
      <w:tr w:rsidR="00E62AFF" w14:paraId="22109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6C9B"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61E9"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3ABD4D3"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3B8300B6" w14:textId="77777777">
        <w:tc>
          <w:tcPr>
            <w:tcW w:w="4040" w:type="dxa"/>
            <w:tcBorders>
              <w:top w:val="single" w:sz="4" w:space="0" w:color="000000"/>
              <w:left w:val="single" w:sz="4" w:space="0" w:color="000000"/>
              <w:bottom w:val="single" w:sz="4" w:space="0" w:color="000000"/>
              <w:right w:val="single" w:sz="4" w:space="0" w:color="000000"/>
            </w:tcBorders>
          </w:tcPr>
          <w:p w14:paraId="708FBC8C"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29EA"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D4F1" w14:textId="77777777" w:rsidR="00E62AFF" w:rsidRDefault="00E62AFF">
            <w:pPr>
              <w:pStyle w:val="ProductList-TableBody"/>
            </w:pPr>
          </w:p>
        </w:tc>
      </w:tr>
    </w:tbl>
    <w:p w14:paraId="2BBF13D2" w14:textId="77777777" w:rsidR="00E62AFF" w:rsidRDefault="00E62AFF">
      <w:pPr>
        <w:pStyle w:val="ProductList-Body"/>
      </w:pPr>
    </w:p>
    <w:p w14:paraId="5C6820A0" w14:textId="77777777" w:rsidR="00E62AFF" w:rsidRDefault="009237D8">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E62AFF" w14:paraId="55941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882F4" w14:textId="77777777" w:rsidR="00E62AFF" w:rsidRDefault="009237D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E84828A" w14:textId="77777777" w:rsidR="00E62AFF" w:rsidRDefault="009237D8">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C90AEF0" w14:textId="77777777" w:rsidR="00E62AFF" w:rsidRDefault="00E62AFF">
            <w:pPr>
              <w:pStyle w:val="ProductList-TableBody"/>
            </w:pPr>
          </w:p>
        </w:tc>
      </w:tr>
    </w:tbl>
    <w:p w14:paraId="2E9B9E27" w14:textId="77777777" w:rsidR="00E62AFF" w:rsidRDefault="00E62AFF">
      <w:pPr>
        <w:pStyle w:val="ProductList-Body"/>
      </w:pPr>
    </w:p>
    <w:p w14:paraId="230EF9F6" w14:textId="77777777" w:rsidR="00E62AFF" w:rsidRDefault="009237D8">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E62AFF" w14:paraId="219E5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982A43" w14:textId="77777777" w:rsidR="00E62AFF" w:rsidRDefault="009237D8">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389A024A" w14:textId="77777777" w:rsidR="00E62AFF" w:rsidRDefault="009237D8">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56A255" w14:textId="77777777" w:rsidR="00E62AFF" w:rsidRDefault="00E62AFF">
            <w:pPr>
              <w:pStyle w:val="ProductList-TableBody"/>
            </w:pPr>
          </w:p>
        </w:tc>
      </w:tr>
    </w:tbl>
    <w:p w14:paraId="5323D95F" w14:textId="77777777" w:rsidR="00E62AFF" w:rsidRDefault="00E62AFF">
      <w:pPr>
        <w:pStyle w:val="ProductList-Body"/>
      </w:pPr>
    </w:p>
    <w:p w14:paraId="21570281" w14:textId="77777777" w:rsidR="00E62AFF" w:rsidRDefault="009237D8">
      <w:pPr>
        <w:pStyle w:val="ProductList-ClauseHeading"/>
        <w:outlineLvl w:val="4"/>
      </w:pPr>
      <w:r>
        <w:t>3.3 Tecnologia de l'SQL Server</w:t>
      </w:r>
    </w:p>
    <w:p w14:paraId="2207E568"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3F898C1" w14:textId="77777777" w:rsidR="00E62AFF" w:rsidRDefault="00E62AFF">
      <w:pPr>
        <w:pStyle w:val="ProductList-Body"/>
      </w:pPr>
    </w:p>
    <w:p w14:paraId="1308F304" w14:textId="77777777" w:rsidR="00E62AFF" w:rsidRDefault="009237D8">
      <w:pPr>
        <w:pStyle w:val="ProductList-ClauseHeading"/>
        <w:outlineLvl w:val="4"/>
      </w:pPr>
      <w:r>
        <w:t>3.4 Contenidors del Windows Server</w:t>
      </w:r>
    </w:p>
    <w:p w14:paraId="595F9E31" w14:textId="77777777" w:rsidR="00E62AFF" w:rsidRDefault="009237D8">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444B16A" w14:textId="77777777" w:rsidR="00E62AFF" w:rsidRDefault="009237D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E62AFF" w14:paraId="03F87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713C4"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9DFB08"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4178E" w14:textId="77777777" w:rsidR="00E62AFF" w:rsidRDefault="009237D8">
            <w:pPr>
              <w:pStyle w:val="ProductList-TableBody"/>
            </w:pPr>
            <w:r>
              <w:rPr>
                <w:color w:val="404040"/>
              </w:rPr>
              <w:t>Drets de Commutació per Error: N/A</w:t>
            </w:r>
          </w:p>
        </w:tc>
      </w:tr>
      <w:tr w:rsidR="00E62AFF" w14:paraId="0DFC2CF8" w14:textId="77777777">
        <w:tc>
          <w:tcPr>
            <w:tcW w:w="4040" w:type="dxa"/>
            <w:tcBorders>
              <w:top w:val="single" w:sz="4" w:space="0" w:color="000000"/>
              <w:left w:val="single" w:sz="4" w:space="0" w:color="000000"/>
              <w:bottom w:val="single" w:sz="4" w:space="0" w:color="000000"/>
              <w:right w:val="single" w:sz="4" w:space="0" w:color="000000"/>
            </w:tcBorders>
          </w:tcPr>
          <w:p w14:paraId="6F1AAFA5"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6DD14C64"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r>
              <w:t xml:space="preserve">, </w:t>
            </w:r>
            <w:hyperlink r:id="rId57">
              <w:r>
                <w:rPr>
                  <w:color w:val="00467F"/>
                  <w:u w:val="single"/>
                </w:rPr>
                <w:t>Termes dels Productes (octubre</w:t>
              </w:r>
            </w:hyperlink>
            <w:r>
              <w:t xml:space="preserve"> i </w:t>
            </w:r>
            <w:hyperlink r:id="rId58">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977C" w14:textId="77777777" w:rsidR="00E62AFF" w:rsidRDefault="009237D8">
            <w:pPr>
              <w:pStyle w:val="ProductList-TableBody"/>
            </w:pPr>
            <w:r>
              <w:rPr>
                <w:color w:val="404040"/>
              </w:rPr>
              <w:t>Drets d'Itinerància: N/A</w:t>
            </w:r>
          </w:p>
        </w:tc>
      </w:tr>
      <w:tr w:rsidR="00E62AFF" w14:paraId="04623998" w14:textId="77777777">
        <w:tc>
          <w:tcPr>
            <w:tcW w:w="4040" w:type="dxa"/>
            <w:tcBorders>
              <w:top w:val="single" w:sz="4" w:space="0" w:color="000000"/>
              <w:left w:val="single" w:sz="4" w:space="0" w:color="000000"/>
              <w:bottom w:val="single" w:sz="4" w:space="0" w:color="000000"/>
              <w:right w:val="single" w:sz="4" w:space="0" w:color="000000"/>
            </w:tcBorders>
          </w:tcPr>
          <w:p w14:paraId="1E55CD0F"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7D4F"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16C4" w14:textId="77777777" w:rsidR="00E62AFF" w:rsidRDefault="00E62AFF">
            <w:pPr>
              <w:pStyle w:val="ProductList-TableBody"/>
            </w:pPr>
          </w:p>
        </w:tc>
      </w:tr>
    </w:tbl>
    <w:p w14:paraId="47482E45" w14:textId="77777777" w:rsidR="00E62AFF" w:rsidRDefault="00E62AFF">
      <w:pPr>
        <w:pStyle w:val="ProductList-Body"/>
      </w:pPr>
    </w:p>
    <w:p w14:paraId="3723F3C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08E54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C8DB5"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EC3E115" w14:textId="77777777" w:rsidR="00E62AFF" w:rsidRDefault="00E62AFF">
      <w:pPr>
        <w:pStyle w:val="ProductList-Body"/>
      </w:pPr>
    </w:p>
    <w:p w14:paraId="1B9EBD72" w14:textId="77777777" w:rsidR="00E62AFF" w:rsidRDefault="009237D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07735"/>
      <w:r>
        <w:instrText>System Center Configuration Manager</w:instrText>
      </w:r>
      <w:bookmarkEnd w:id="133"/>
      <w:r>
        <w:instrText>" \l 3</w:instrText>
      </w:r>
      <w:r>
        <w:fldChar w:fldCharType="end"/>
      </w:r>
    </w:p>
    <w:p w14:paraId="33D67796" w14:textId="77777777" w:rsidR="00E62AFF" w:rsidRDefault="009237D8">
      <w:pPr>
        <w:pStyle w:val="ProductList-Offering1SubSection"/>
        <w:outlineLvl w:val="3"/>
      </w:pPr>
      <w:bookmarkStart w:id="134" w:name="_Sec691"/>
      <w:r>
        <w:t>1. Disponibilitat del Programa</w:t>
      </w:r>
      <w:bookmarkEnd w:id="134"/>
    </w:p>
    <w:p w14:paraId="45B67FAC" w14:textId="77777777" w:rsidR="00E62AFF" w:rsidRDefault="00E62AF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62AFF" w14:paraId="077815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CBC95"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6476"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79F5E2"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AB20D"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D531E"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AA127"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4DA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DC8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81CCD"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B972"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7FD24"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26CC"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640F8AB7" w14:textId="77777777">
        <w:tc>
          <w:tcPr>
            <w:tcW w:w="4160" w:type="dxa"/>
            <w:tcBorders>
              <w:top w:val="single" w:sz="6" w:space="0" w:color="FFFFFF"/>
              <w:left w:val="none" w:sz="4" w:space="0" w:color="6E6E6E"/>
              <w:bottom w:val="dashed" w:sz="4" w:space="0" w:color="BFBFBF"/>
              <w:right w:val="none" w:sz="4" w:space="0" w:color="6E6E6E"/>
            </w:tcBorders>
          </w:tcPr>
          <w:p w14:paraId="24F02F07" w14:textId="77777777" w:rsidR="00E62AFF" w:rsidRDefault="009237D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D48F3A7" w14:textId="77777777" w:rsidR="00E62AFF" w:rsidRDefault="009237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2B8102A"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51102F"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E6B30B"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69E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035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BF1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1F8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C0F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0F3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5787"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691265F7" w14:textId="77777777">
        <w:tc>
          <w:tcPr>
            <w:tcW w:w="4160" w:type="dxa"/>
            <w:tcBorders>
              <w:top w:val="dashed" w:sz="4" w:space="0" w:color="BFBFBF"/>
              <w:left w:val="none" w:sz="4" w:space="0" w:color="6E6E6E"/>
              <w:bottom w:val="dashed" w:sz="4" w:space="0" w:color="BFBFBF"/>
              <w:right w:val="none" w:sz="4" w:space="0" w:color="6E6E6E"/>
            </w:tcBorders>
          </w:tcPr>
          <w:p w14:paraId="434982EC" w14:textId="77777777" w:rsidR="00E62AFF" w:rsidRDefault="009237D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76306C8D" w14:textId="77777777" w:rsidR="00E62AFF" w:rsidRDefault="009237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C14EBD" w14:textId="77777777" w:rsidR="00E62AFF" w:rsidRDefault="00E62AF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689B2"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D2DC2"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38E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DB9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71CA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1DC9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8B57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A49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1376" w14:textId="77777777" w:rsidR="00E62AFF" w:rsidRDefault="00E62AFF">
            <w:pPr>
              <w:pStyle w:val="ProductList-TableBody"/>
              <w:jc w:val="center"/>
            </w:pPr>
          </w:p>
        </w:tc>
      </w:tr>
      <w:tr w:rsidR="00E62AFF" w14:paraId="41A9917C" w14:textId="77777777">
        <w:tc>
          <w:tcPr>
            <w:tcW w:w="4160" w:type="dxa"/>
            <w:tcBorders>
              <w:top w:val="dashed" w:sz="4" w:space="0" w:color="BFBFBF"/>
              <w:left w:val="none" w:sz="4" w:space="0" w:color="6E6E6E"/>
              <w:bottom w:val="none" w:sz="4" w:space="0" w:color="BFBFBF"/>
              <w:right w:val="none" w:sz="4" w:space="0" w:color="6E6E6E"/>
            </w:tcBorders>
          </w:tcPr>
          <w:p w14:paraId="01DE953E" w14:textId="77777777" w:rsidR="00E62AFF" w:rsidRDefault="009237D8">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53101D33" w14:textId="77777777" w:rsidR="00E62AFF" w:rsidRDefault="009237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3D17C8"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C60D80"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00CA08"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694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908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651E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09E6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919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FBF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F4DD" w14:textId="77777777" w:rsidR="00E62AFF" w:rsidRDefault="00E62AFF">
            <w:pPr>
              <w:pStyle w:val="ProductList-TableBody"/>
              <w:jc w:val="center"/>
            </w:pPr>
          </w:p>
        </w:tc>
      </w:tr>
    </w:tbl>
    <w:p w14:paraId="213F1BAA" w14:textId="77777777" w:rsidR="00E62AFF" w:rsidRDefault="009237D8">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E62AFF" w14:paraId="4B0FE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150587"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81CB6E"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62E6C" w14:textId="77777777" w:rsidR="00E62AFF" w:rsidRDefault="009237D8">
            <w:pPr>
              <w:pStyle w:val="ProductList-TableBody"/>
            </w:pPr>
            <w:r>
              <w:rPr>
                <w:color w:val="404040"/>
              </w:rPr>
              <w:t>Elegibilitat per Ampliar Termini: N/A</w:t>
            </w:r>
          </w:p>
        </w:tc>
      </w:tr>
      <w:tr w:rsidR="00E62AFF" w14:paraId="02B7F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914F" w14:textId="77777777" w:rsidR="00E62AFF" w:rsidRDefault="009237D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5AD8"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5CD75"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069E0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9812"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C8F4"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FE07" w14:textId="77777777" w:rsidR="00E62AFF" w:rsidRDefault="009237D8">
            <w:pPr>
              <w:pStyle w:val="ProductList-TableBody"/>
            </w:pPr>
            <w:r>
              <w:rPr>
                <w:color w:val="404040"/>
              </w:rPr>
              <w:t>Opció de Reducció: N/A</w:t>
            </w:r>
          </w:p>
        </w:tc>
      </w:tr>
      <w:tr w:rsidR="00E62AFF" w14:paraId="7AFBE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F24B"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28A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3674" w14:textId="77777777" w:rsidR="00E62AFF" w:rsidRDefault="009237D8">
            <w:pPr>
              <w:pStyle w:val="ProductList-TableBody"/>
            </w:pPr>
            <w:r>
              <w:rPr>
                <w:color w:val="404040"/>
              </w:rPr>
              <w:t>Opció “True Up”: N/A</w:t>
            </w:r>
          </w:p>
        </w:tc>
      </w:tr>
      <w:tr w:rsidR="00E62AFF" w14:paraId="1186A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4622" w14:textId="77777777" w:rsidR="00E62AFF" w:rsidRDefault="009237D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4E82"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A7FE" w14:textId="77777777" w:rsidR="00E62AFF" w:rsidRDefault="00E62AFF">
            <w:pPr>
              <w:pStyle w:val="ProductList-TableBody"/>
            </w:pPr>
          </w:p>
        </w:tc>
      </w:tr>
    </w:tbl>
    <w:p w14:paraId="750774B4" w14:textId="77777777" w:rsidR="00E62AFF" w:rsidRDefault="00E62AFF">
      <w:pPr>
        <w:pStyle w:val="ProductList-Body"/>
      </w:pPr>
    </w:p>
    <w:p w14:paraId="3A15029F" w14:textId="77777777" w:rsidR="00E62AFF" w:rsidRDefault="009237D8">
      <w:pPr>
        <w:pStyle w:val="ProductList-ClauseHeading"/>
        <w:outlineLvl w:val="4"/>
      </w:pPr>
      <w:r>
        <w:t>2.1 Clients d'Academic</w:t>
      </w:r>
    </w:p>
    <w:p w14:paraId="53125086" w14:textId="77777777" w:rsidR="00E62AFF" w:rsidRDefault="009237D8">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00A7F874" w14:textId="77777777" w:rsidR="00E62AFF" w:rsidRDefault="009237D8">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E62AFF" w14:paraId="34D64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3077"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A971327"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6C73E" w14:textId="77777777" w:rsidR="00E62AFF" w:rsidRDefault="009237D8">
            <w:pPr>
              <w:pStyle w:val="ProductList-TableBody"/>
            </w:pPr>
            <w:r>
              <w:rPr>
                <w:color w:val="404040"/>
              </w:rPr>
              <w:t>Programari Addicional: N/A</w:t>
            </w:r>
          </w:p>
        </w:tc>
      </w:tr>
      <w:tr w:rsidR="00E62AFF" w14:paraId="3D685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5FFC" w14:textId="77777777" w:rsidR="00E62AFF" w:rsidRDefault="009237D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92B15BE"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EE1A01"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7D460BFA" w14:textId="77777777">
        <w:tc>
          <w:tcPr>
            <w:tcW w:w="4040" w:type="dxa"/>
            <w:tcBorders>
              <w:top w:val="single" w:sz="4" w:space="0" w:color="000000"/>
              <w:left w:val="single" w:sz="4" w:space="0" w:color="000000"/>
              <w:bottom w:val="single" w:sz="4" w:space="0" w:color="000000"/>
              <w:right w:val="single" w:sz="4" w:space="0" w:color="000000"/>
            </w:tcBorders>
          </w:tcPr>
          <w:p w14:paraId="6696B8BD"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A1E20"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87F2" w14:textId="77777777" w:rsidR="00E62AFF" w:rsidRDefault="00E62AFF">
            <w:pPr>
              <w:pStyle w:val="ProductList-TableBody"/>
            </w:pPr>
          </w:p>
        </w:tc>
      </w:tr>
    </w:tbl>
    <w:p w14:paraId="03467773" w14:textId="77777777" w:rsidR="00E62AFF" w:rsidRDefault="00E62AFF">
      <w:pPr>
        <w:pStyle w:val="ProductList-Body"/>
      </w:pPr>
    </w:p>
    <w:p w14:paraId="4161338B" w14:textId="77777777" w:rsidR="00E62AFF" w:rsidRDefault="009237D8">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E62AFF" w14:paraId="0DA14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34140"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CEB185B" w14:textId="77777777" w:rsidR="00E62AFF" w:rsidRDefault="009237D8">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02122850" w14:textId="77777777" w:rsidR="00E62AFF" w:rsidRDefault="009237D8">
            <w:pPr>
              <w:pStyle w:val="ProductList-TableBody"/>
            </w:pPr>
            <w:r>
              <w:t>Microsoft 365 F1</w:t>
            </w:r>
            <w:r>
              <w:fldChar w:fldCharType="begin"/>
            </w:r>
            <w:r>
              <w:instrText xml:space="preserve"> XE "Microsoft 365 F1" </w:instrText>
            </w:r>
            <w:r>
              <w:fldChar w:fldCharType="end"/>
            </w:r>
            <w:r>
              <w:t xml:space="preserve"> (SL d'Usuari)</w:t>
            </w:r>
          </w:p>
        </w:tc>
      </w:tr>
      <w:tr w:rsidR="00E62AFF" w14:paraId="3CBBC9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9265D4"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596908" w14:textId="77777777" w:rsidR="00E62AFF" w:rsidRDefault="009237D8">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14:paraId="6E1F2AD9" w14:textId="77777777" w:rsidR="00E62AFF" w:rsidRDefault="009237D8">
            <w:pPr>
              <w:pStyle w:val="ProductList-TableBody"/>
            </w:pPr>
            <w:r>
              <w:t>Llicència Equivalent a Llicència de Gestió (vegeu l'</w:t>
            </w:r>
            <w:hyperlink r:id="rId59">
              <w:r>
                <w:rPr>
                  <w:color w:val="00467F"/>
                  <w:u w:val="single"/>
                </w:rPr>
                <w:t>Apèndix A</w:t>
              </w:r>
            </w:hyperlink>
            <w:r>
              <w:t>)</w:t>
            </w:r>
          </w:p>
        </w:tc>
      </w:tr>
    </w:tbl>
    <w:p w14:paraId="0B3F910D" w14:textId="77777777" w:rsidR="00E62AFF" w:rsidRDefault="00E62AFF">
      <w:pPr>
        <w:pStyle w:val="ProductList-Body"/>
      </w:pPr>
    </w:p>
    <w:p w14:paraId="20AC596B" w14:textId="77777777" w:rsidR="00E62AFF" w:rsidRDefault="009237D8">
      <w:pPr>
        <w:pStyle w:val="ProductList-ClauseHeading"/>
        <w:outlineLvl w:val="4"/>
      </w:pPr>
      <w:r>
        <w:t>3.2 Tecnologia de l'SQL Server</w:t>
      </w:r>
    </w:p>
    <w:p w14:paraId="0EEF3278"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096FDBD8" w14:textId="77777777" w:rsidR="00E62AFF" w:rsidRDefault="009237D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E62AFF" w14:paraId="2579E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1B46E"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8393F7"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02075" w14:textId="77777777" w:rsidR="00E62AFF" w:rsidRDefault="009237D8">
            <w:pPr>
              <w:pStyle w:val="ProductList-TableBody"/>
            </w:pPr>
            <w:r>
              <w:rPr>
                <w:color w:val="404040"/>
              </w:rPr>
              <w:t>Drets de Commutació per Error: N/A</w:t>
            </w:r>
          </w:p>
        </w:tc>
      </w:tr>
      <w:tr w:rsidR="00E62AFF" w14:paraId="6738A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CE35"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077A0B7"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8809" w14:textId="77777777" w:rsidR="00E62AFF" w:rsidRDefault="009237D8">
            <w:pPr>
              <w:pStyle w:val="ProductList-TableBody"/>
            </w:pPr>
            <w:r>
              <w:rPr>
                <w:color w:val="404040"/>
              </w:rPr>
              <w:t>Drets d'Itinerància: N/A</w:t>
            </w:r>
          </w:p>
        </w:tc>
      </w:tr>
      <w:tr w:rsidR="00E62AFF" w14:paraId="347582D1" w14:textId="77777777">
        <w:tc>
          <w:tcPr>
            <w:tcW w:w="4040" w:type="dxa"/>
            <w:tcBorders>
              <w:top w:val="single" w:sz="4" w:space="0" w:color="000000"/>
              <w:left w:val="single" w:sz="4" w:space="0" w:color="000000"/>
              <w:bottom w:val="single" w:sz="4" w:space="0" w:color="000000"/>
              <w:right w:val="single" w:sz="4" w:space="0" w:color="000000"/>
            </w:tcBorders>
          </w:tcPr>
          <w:p w14:paraId="04A8900F"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4672"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69B1" w14:textId="77777777" w:rsidR="00E62AFF" w:rsidRDefault="00E62AFF">
            <w:pPr>
              <w:pStyle w:val="ProductList-TableBody"/>
            </w:pPr>
          </w:p>
        </w:tc>
      </w:tr>
    </w:tbl>
    <w:p w14:paraId="1B286BC3" w14:textId="77777777" w:rsidR="00E62AFF" w:rsidRDefault="00E62AFF">
      <w:pPr>
        <w:pStyle w:val="ProductList-Body"/>
      </w:pPr>
    </w:p>
    <w:p w14:paraId="78BAD787" w14:textId="77777777" w:rsidR="00E62AFF" w:rsidRDefault="009237D8">
      <w:pPr>
        <w:pStyle w:val="ProductList-ClauseHeading"/>
        <w:outlineLvl w:val="4"/>
      </w:pPr>
      <w:r>
        <w:t>4.1 System Center Configuration Manager: Drets de VDI</w:t>
      </w:r>
    </w:p>
    <w:p w14:paraId="32EB3F05" w14:textId="77777777" w:rsidR="00E62AFF" w:rsidRDefault="009237D8">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05DD68BA" w14:textId="77777777" w:rsidR="00E62AFF" w:rsidRDefault="00E62AFF">
      <w:pPr>
        <w:pStyle w:val="ProductList-Body"/>
      </w:pPr>
    </w:p>
    <w:p w14:paraId="1A076D1B" w14:textId="77777777" w:rsidR="00E62AFF" w:rsidRDefault="009237D8">
      <w:pPr>
        <w:pStyle w:val="ProductList-ClauseHeading"/>
        <w:outlineLvl w:val="4"/>
      </w:pPr>
      <w:r>
        <w:t>4.2 Drets del System Center Configuration Manager Current Branch</w:t>
      </w:r>
    </w:p>
    <w:p w14:paraId="29F16DDE" w14:textId="77777777" w:rsidR="00E62AFF" w:rsidRDefault="009237D8">
      <w:pPr>
        <w:pStyle w:val="ProductList-Body"/>
      </w:pPr>
      <w:r>
        <w:t>Els Clients amb SA actiu en Llicències del System Center Configuration Manager, o Llicències equivalents a ML, poden instal·lar i utilitzar l'opció Current Branch del System Center Configuration Manager.</w:t>
      </w:r>
    </w:p>
    <w:p w14:paraId="2E1094F2"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1AE23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EE3B3"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3750B90" w14:textId="77777777" w:rsidR="00E62AFF" w:rsidRDefault="00E62AFF">
      <w:pPr>
        <w:pStyle w:val="ProductList-Body"/>
      </w:pPr>
    </w:p>
    <w:p w14:paraId="6C4991A4" w14:textId="77777777" w:rsidR="00E62AFF" w:rsidRDefault="009237D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07736"/>
      <w:r>
        <w:instrText>System Center Data Protection Manager</w:instrText>
      </w:r>
      <w:bookmarkEnd w:id="139"/>
      <w:r>
        <w:instrText>" \l 3</w:instrText>
      </w:r>
      <w:r>
        <w:fldChar w:fldCharType="end"/>
      </w:r>
    </w:p>
    <w:p w14:paraId="5D652402" w14:textId="77777777" w:rsidR="00E62AFF" w:rsidRDefault="009237D8">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2AFF" w14:paraId="464AE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33C11"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1BC3"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DB8A"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EC7C"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4974"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6E372"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07372"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8687"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A9FAB"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C268F"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01B6"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5AB7"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311DD944" w14:textId="77777777">
        <w:tc>
          <w:tcPr>
            <w:tcW w:w="4160" w:type="dxa"/>
            <w:tcBorders>
              <w:top w:val="single" w:sz="6" w:space="0" w:color="FFFFFF"/>
              <w:left w:val="none" w:sz="4" w:space="0" w:color="6E6E6E"/>
              <w:bottom w:val="dashed" w:sz="4" w:space="0" w:color="BFBFBF"/>
              <w:right w:val="none" w:sz="4" w:space="0" w:color="6E6E6E"/>
            </w:tcBorders>
          </w:tcPr>
          <w:p w14:paraId="43DD8234" w14:textId="77777777" w:rsidR="00E62AFF" w:rsidRDefault="009237D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3D8E7B9"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3E6E16"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21F95"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524595"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56A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D8E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CB3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F64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2B8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977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8E03"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451C50D1" w14:textId="77777777">
        <w:tc>
          <w:tcPr>
            <w:tcW w:w="4160" w:type="dxa"/>
            <w:tcBorders>
              <w:top w:val="dashed" w:sz="4" w:space="0" w:color="BFBFBF"/>
              <w:left w:val="none" w:sz="4" w:space="0" w:color="6E6E6E"/>
              <w:bottom w:val="none" w:sz="4" w:space="0" w:color="BFBFBF"/>
              <w:right w:val="none" w:sz="4" w:space="0" w:color="6E6E6E"/>
            </w:tcBorders>
          </w:tcPr>
          <w:p w14:paraId="6124C6D0" w14:textId="77777777" w:rsidR="00E62AFF" w:rsidRDefault="009237D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AEC13D8"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C23018"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BBCE68"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EA1C68"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BD9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519D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802E"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698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6EB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0FB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CDAA3" w14:textId="77777777" w:rsidR="00E62AFF" w:rsidRDefault="00E62AFF">
            <w:pPr>
              <w:pStyle w:val="ProductList-TableBody"/>
              <w:jc w:val="center"/>
            </w:pPr>
          </w:p>
        </w:tc>
      </w:tr>
    </w:tbl>
    <w:p w14:paraId="6A554535" w14:textId="77777777" w:rsidR="00E62AFF" w:rsidRDefault="009237D8">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49"/>
        <w:gridCol w:w="3639"/>
        <w:gridCol w:w="3628"/>
      </w:tblGrid>
      <w:tr w:rsidR="00E62AFF" w14:paraId="2D242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CE695"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36C448"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4FC69" w14:textId="77777777" w:rsidR="00E62AFF" w:rsidRDefault="009237D8">
            <w:pPr>
              <w:pStyle w:val="ProductList-TableBody"/>
            </w:pPr>
            <w:r>
              <w:rPr>
                <w:color w:val="404040"/>
              </w:rPr>
              <w:t>Edicions Inferiors: N/A</w:t>
            </w:r>
          </w:p>
        </w:tc>
      </w:tr>
      <w:tr w:rsidR="00E62AFF" w14:paraId="435D0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4DD2"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5804"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5456C6B"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F634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5E1E"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9F1B"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B278" w14:textId="77777777" w:rsidR="00E62AFF" w:rsidRDefault="009237D8">
            <w:pPr>
              <w:pStyle w:val="ProductList-TableBody"/>
            </w:pPr>
            <w:r>
              <w:rPr>
                <w:color w:val="404040"/>
              </w:rPr>
              <w:t>Opció de Reducció: N/A</w:t>
            </w:r>
          </w:p>
        </w:tc>
      </w:tr>
      <w:tr w:rsidR="00E62AFF" w14:paraId="4A151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B4E2"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4168"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FDA2" w14:textId="77777777" w:rsidR="00E62AFF" w:rsidRDefault="009237D8">
            <w:pPr>
              <w:pStyle w:val="ProductList-TableBody"/>
            </w:pPr>
            <w:r>
              <w:rPr>
                <w:color w:val="404040"/>
              </w:rPr>
              <w:t>Opció "True Up": N/A</w:t>
            </w:r>
          </w:p>
        </w:tc>
      </w:tr>
      <w:tr w:rsidR="00E62AFF" w14:paraId="4EAD2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1E95"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30A2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53B6" w14:textId="77777777" w:rsidR="00E62AFF" w:rsidRDefault="00E62AFF">
            <w:pPr>
              <w:pStyle w:val="ProductList-TableBody"/>
            </w:pPr>
          </w:p>
        </w:tc>
      </w:tr>
    </w:tbl>
    <w:p w14:paraId="632434C0" w14:textId="77777777" w:rsidR="00E62AFF" w:rsidRDefault="00E62AFF">
      <w:pPr>
        <w:pStyle w:val="ProductList-Body"/>
      </w:pPr>
    </w:p>
    <w:p w14:paraId="7F0898B7" w14:textId="77777777" w:rsidR="00E62AFF" w:rsidRDefault="009237D8">
      <w:pPr>
        <w:pStyle w:val="ProductList-ClauseHeading"/>
        <w:outlineLvl w:val="4"/>
      </w:pPr>
      <w:r>
        <w:t>2.1 Clients d'Academic</w:t>
      </w:r>
    </w:p>
    <w:p w14:paraId="07D7A510" w14:textId="77777777" w:rsidR="00E62AFF" w:rsidRDefault="009237D8">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76E3FE99" w14:textId="77777777" w:rsidR="00E62AFF" w:rsidRDefault="009237D8">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E62AFF" w14:paraId="216E1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B1EBB"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6C6BC2E"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1F28" w14:textId="77777777" w:rsidR="00E62AFF" w:rsidRDefault="009237D8">
            <w:pPr>
              <w:pStyle w:val="ProductList-TableBody"/>
            </w:pPr>
            <w:r>
              <w:rPr>
                <w:color w:val="404040"/>
              </w:rPr>
              <w:t>Programari Addicional: N/A</w:t>
            </w:r>
          </w:p>
        </w:tc>
      </w:tr>
      <w:tr w:rsidR="00E62AFF" w14:paraId="50ACD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6E42"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F93E5"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A9A1B1"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5082A5DB" w14:textId="77777777">
        <w:tc>
          <w:tcPr>
            <w:tcW w:w="4040" w:type="dxa"/>
            <w:tcBorders>
              <w:top w:val="single" w:sz="4" w:space="0" w:color="000000"/>
              <w:left w:val="single" w:sz="4" w:space="0" w:color="000000"/>
              <w:bottom w:val="single" w:sz="4" w:space="0" w:color="000000"/>
              <w:right w:val="single" w:sz="4" w:space="0" w:color="000000"/>
            </w:tcBorders>
          </w:tcPr>
          <w:p w14:paraId="113C904F"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D022"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9359" w14:textId="77777777" w:rsidR="00E62AFF" w:rsidRDefault="00E62AFF">
            <w:pPr>
              <w:pStyle w:val="ProductList-TableBody"/>
            </w:pPr>
          </w:p>
        </w:tc>
      </w:tr>
    </w:tbl>
    <w:p w14:paraId="3F21AB4F" w14:textId="77777777" w:rsidR="00E62AFF" w:rsidRDefault="00E62AFF">
      <w:pPr>
        <w:pStyle w:val="ProductList-Body"/>
      </w:pPr>
    </w:p>
    <w:p w14:paraId="09B5CCFF" w14:textId="77777777" w:rsidR="00E62AFF" w:rsidRDefault="009237D8">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E62AFF" w14:paraId="7926A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5F734"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46951F2" w14:textId="77777777" w:rsidR="00E62AFF" w:rsidRDefault="009237D8">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27797267" w14:textId="77777777" w:rsidR="00E62AFF" w:rsidRDefault="00E62AFF">
            <w:pPr>
              <w:pStyle w:val="ProductList-TableBody"/>
            </w:pPr>
          </w:p>
        </w:tc>
      </w:tr>
    </w:tbl>
    <w:p w14:paraId="5B4D8CF1" w14:textId="77777777" w:rsidR="00E62AFF" w:rsidRDefault="00E62AFF">
      <w:pPr>
        <w:pStyle w:val="ProductList-Body"/>
      </w:pPr>
    </w:p>
    <w:p w14:paraId="4924E778" w14:textId="77777777" w:rsidR="00E62AFF" w:rsidRDefault="009237D8">
      <w:pPr>
        <w:pStyle w:val="ProductList-ClauseHeading"/>
        <w:outlineLvl w:val="4"/>
      </w:pPr>
      <w:r>
        <w:t>3.2 Tecnologia de l'SQL Server</w:t>
      </w:r>
    </w:p>
    <w:p w14:paraId="27D0D258"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1223517" w14:textId="77777777" w:rsidR="00E62AFF" w:rsidRDefault="009237D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E62AFF" w14:paraId="18DA1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B72E4"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3963B"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72381" w14:textId="77777777" w:rsidR="00E62AFF" w:rsidRDefault="009237D8">
            <w:pPr>
              <w:pStyle w:val="ProductList-TableBody"/>
            </w:pPr>
            <w:r>
              <w:rPr>
                <w:color w:val="404040"/>
              </w:rPr>
              <w:t>Drets de Commutació per Error: N/A</w:t>
            </w:r>
          </w:p>
        </w:tc>
      </w:tr>
      <w:tr w:rsidR="00E62AFF" w14:paraId="5DD37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6814"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B978802"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r>
              <w:t xml:space="preserve">, </w:t>
            </w:r>
            <w:hyperlink r:id="rId6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65CF" w14:textId="77777777" w:rsidR="00E62AFF" w:rsidRDefault="009237D8">
            <w:pPr>
              <w:pStyle w:val="ProductList-TableBody"/>
            </w:pPr>
            <w:r>
              <w:rPr>
                <w:color w:val="404040"/>
              </w:rPr>
              <w:t>Drets d'Itinerància: N/A</w:t>
            </w:r>
          </w:p>
        </w:tc>
      </w:tr>
      <w:tr w:rsidR="00E62AFF" w14:paraId="67FB9839" w14:textId="77777777">
        <w:tc>
          <w:tcPr>
            <w:tcW w:w="4040" w:type="dxa"/>
            <w:tcBorders>
              <w:top w:val="single" w:sz="4" w:space="0" w:color="000000"/>
              <w:left w:val="single" w:sz="4" w:space="0" w:color="000000"/>
              <w:bottom w:val="single" w:sz="4" w:space="0" w:color="000000"/>
              <w:right w:val="single" w:sz="4" w:space="0" w:color="000000"/>
            </w:tcBorders>
          </w:tcPr>
          <w:p w14:paraId="141DC15A"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5C61"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E868" w14:textId="77777777" w:rsidR="00E62AFF" w:rsidRDefault="00E62AFF">
            <w:pPr>
              <w:pStyle w:val="ProductList-TableBody"/>
            </w:pPr>
          </w:p>
        </w:tc>
      </w:tr>
    </w:tbl>
    <w:p w14:paraId="3A0BB69F" w14:textId="77777777" w:rsidR="00E62AFF" w:rsidRDefault="00E62AFF">
      <w:pPr>
        <w:pStyle w:val="ProductList-Body"/>
      </w:pPr>
    </w:p>
    <w:p w14:paraId="6E69CB86" w14:textId="77777777" w:rsidR="00E62AFF" w:rsidRDefault="009237D8">
      <w:pPr>
        <w:pStyle w:val="ProductList-ClauseHeading"/>
        <w:outlineLvl w:val="4"/>
      </w:pPr>
      <w:r>
        <w:t>4.1 Drets del System Center Data Protection Manager Current Branch</w:t>
      </w:r>
    </w:p>
    <w:p w14:paraId="6BB1C4BF" w14:textId="77777777" w:rsidR="00E62AFF" w:rsidRDefault="009237D8">
      <w:pPr>
        <w:pStyle w:val="ProductList-Body"/>
      </w:pPr>
      <w:r>
        <w:t>Els Clients amb SA actiu en Llicències del System Center Data Protection Manager, o una Llicència equivalent a ML, poden instal·lar i utilitzar l'opció Current Branch del System Center Data Protection Manager.</w:t>
      </w:r>
    </w:p>
    <w:p w14:paraId="1DD5B0F9"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D86E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3155A"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CAB01C2" w14:textId="77777777" w:rsidR="00E62AFF" w:rsidRDefault="00E62AFF">
      <w:pPr>
        <w:pStyle w:val="ProductList-Body"/>
      </w:pPr>
    </w:p>
    <w:p w14:paraId="776F71C6" w14:textId="77777777" w:rsidR="00E62AFF" w:rsidRDefault="009237D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07737"/>
      <w:r>
        <w:instrText>System Center Endpoint Protection</w:instrText>
      </w:r>
      <w:bookmarkEnd w:id="145"/>
      <w:r>
        <w:instrText>" \l 3</w:instrText>
      </w:r>
      <w:r>
        <w:fldChar w:fldCharType="end"/>
      </w:r>
    </w:p>
    <w:p w14:paraId="096CB457" w14:textId="77777777" w:rsidR="00E62AFF" w:rsidRDefault="009237D8">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2AFF" w14:paraId="26E7E3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F2760"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66970"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C62E"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A9A0B"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46ED6"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CF597"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6045"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81CA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B1A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0BDC"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FFF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891C"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5FB30EDE" w14:textId="77777777">
        <w:tc>
          <w:tcPr>
            <w:tcW w:w="4160" w:type="dxa"/>
            <w:tcBorders>
              <w:top w:val="single" w:sz="6" w:space="0" w:color="FFFFFF"/>
              <w:left w:val="none" w:sz="4" w:space="0" w:color="6E6E6E"/>
              <w:bottom w:val="none" w:sz="4" w:space="0" w:color="BFBFBF"/>
              <w:right w:val="none" w:sz="4" w:space="0" w:color="6E6E6E"/>
            </w:tcBorders>
          </w:tcPr>
          <w:p w14:paraId="2921710B" w14:textId="77777777" w:rsidR="00E62AFF" w:rsidRDefault="009237D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02FA8592" w14:textId="77777777" w:rsidR="00E62AFF" w:rsidRDefault="009237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E2EBF5" w14:textId="77777777" w:rsidR="00E62AFF" w:rsidRDefault="009237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82FF82" w14:textId="77777777" w:rsidR="00E62AFF" w:rsidRDefault="00E62AF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F90DF1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40E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21B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E85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CF8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CAAD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AFE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40E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34E42B9" w14:textId="77777777" w:rsidR="00E62AFF" w:rsidRDefault="009237D8">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E62AFF" w14:paraId="2BCB4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29883"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D81A33F"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07091" w14:textId="77777777" w:rsidR="00E62AFF" w:rsidRDefault="009237D8">
            <w:pPr>
              <w:pStyle w:val="ProductList-TableBody"/>
            </w:pPr>
            <w:r>
              <w:rPr>
                <w:color w:val="404040"/>
              </w:rPr>
              <w:t>Elegibilitat per Ampliar Termini: N/A</w:t>
            </w:r>
          </w:p>
        </w:tc>
      </w:tr>
      <w:tr w:rsidR="00E62AFF" w14:paraId="65EAC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00F4" w14:textId="77777777" w:rsidR="00E62AFF" w:rsidRDefault="009237D8">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55C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660C" w14:textId="77777777" w:rsidR="00E62AFF" w:rsidRDefault="009237D8">
            <w:pPr>
              <w:pStyle w:val="ProductList-TableBody"/>
            </w:pPr>
            <w:r>
              <w:rPr>
                <w:color w:val="404040"/>
              </w:rPr>
              <w:t>Requisit previ (SA): N/A</w:t>
            </w:r>
          </w:p>
        </w:tc>
      </w:tr>
      <w:tr w:rsidR="00E62AFF" w14:paraId="1C271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F009"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884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BAC6" w14:textId="77777777" w:rsidR="00E62AFF" w:rsidRDefault="009237D8">
            <w:pPr>
              <w:pStyle w:val="ProductList-TableBody"/>
            </w:pPr>
            <w:r>
              <w:rPr>
                <w:color w:val="404040"/>
              </w:rPr>
              <w:t>Opció de Reducció: N/A</w:t>
            </w:r>
          </w:p>
        </w:tc>
      </w:tr>
      <w:tr w:rsidR="00E62AFF" w14:paraId="28BAF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E513"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DFFE"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0829" w14:textId="77777777" w:rsidR="00E62AFF" w:rsidRDefault="009237D8">
            <w:pPr>
              <w:pStyle w:val="ProductList-TableBody"/>
            </w:pPr>
            <w:r>
              <w:rPr>
                <w:color w:val="404040"/>
              </w:rPr>
              <w:t>Opció “True Up”: N/A</w:t>
            </w:r>
          </w:p>
        </w:tc>
      </w:tr>
      <w:tr w:rsidR="00E62AFF" w14:paraId="3027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7440" w14:textId="77777777" w:rsidR="00E62AFF" w:rsidRDefault="009237D8">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7E3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AC78" w14:textId="77777777" w:rsidR="00E62AFF" w:rsidRDefault="00E62AFF">
            <w:pPr>
              <w:pStyle w:val="ProductList-TableBody"/>
            </w:pPr>
          </w:p>
        </w:tc>
      </w:tr>
    </w:tbl>
    <w:p w14:paraId="73BE8F34" w14:textId="77777777" w:rsidR="00E62AFF" w:rsidRDefault="009237D8">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E62AFF" w14:paraId="185C2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8AFEE"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6D228FC"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B1834" w14:textId="77777777" w:rsidR="00E62AFF" w:rsidRDefault="009237D8">
            <w:pPr>
              <w:pStyle w:val="ProductList-TableBody"/>
            </w:pPr>
            <w:r>
              <w:rPr>
                <w:color w:val="404040"/>
              </w:rPr>
              <w:t>Programari Addicional: N/A</w:t>
            </w:r>
          </w:p>
        </w:tc>
      </w:tr>
      <w:tr w:rsidR="00E62AFF" w14:paraId="7FCE4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31DA" w14:textId="77777777" w:rsidR="00E62AFF" w:rsidRDefault="009237D8">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60EC2AD8"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9894" w14:textId="77777777" w:rsidR="00E62AFF" w:rsidRDefault="009237D8">
            <w:pPr>
              <w:pStyle w:val="ProductList-TableBody"/>
            </w:pPr>
            <w:r>
              <w:rPr>
                <w:color w:val="404040"/>
              </w:rPr>
              <w:t>Tecnologies Incloses: N/A</w:t>
            </w:r>
          </w:p>
        </w:tc>
      </w:tr>
      <w:tr w:rsidR="00E62AFF" w14:paraId="6B1D343B" w14:textId="77777777">
        <w:tc>
          <w:tcPr>
            <w:tcW w:w="4040" w:type="dxa"/>
            <w:tcBorders>
              <w:top w:val="single" w:sz="4" w:space="0" w:color="000000"/>
              <w:left w:val="single" w:sz="4" w:space="0" w:color="000000"/>
              <w:bottom w:val="single" w:sz="4" w:space="0" w:color="000000"/>
              <w:right w:val="single" w:sz="4" w:space="0" w:color="000000"/>
            </w:tcBorders>
          </w:tcPr>
          <w:p w14:paraId="276503BB"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E922"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B324" w14:textId="77777777" w:rsidR="00E62AFF" w:rsidRDefault="00E62AFF">
            <w:pPr>
              <w:pStyle w:val="ProductList-TableBody"/>
            </w:pPr>
          </w:p>
        </w:tc>
      </w:tr>
    </w:tbl>
    <w:p w14:paraId="5A69B890" w14:textId="77777777" w:rsidR="00E62AFF" w:rsidRDefault="00E62AFF">
      <w:pPr>
        <w:pStyle w:val="ProductList-Body"/>
      </w:pPr>
    </w:p>
    <w:p w14:paraId="24DA5357" w14:textId="77777777" w:rsidR="00E62AFF" w:rsidRDefault="009237D8">
      <w:pPr>
        <w:pStyle w:val="ProductList-ClauseHeading"/>
        <w:outlineLvl w:val="4"/>
      </w:pPr>
      <w:r>
        <w:t>3.1 SL de Dispositiu i d'Usuari</w:t>
      </w:r>
    </w:p>
    <w:p w14:paraId="66BC0114" w14:textId="77777777" w:rsidR="00E62AFF" w:rsidRDefault="009237D8">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55823940" w14:textId="77777777" w:rsidR="00E62AFF" w:rsidRDefault="00E62AFF">
      <w:pPr>
        <w:pStyle w:val="ProductList-Body"/>
      </w:pPr>
    </w:p>
    <w:p w14:paraId="7FDB360C" w14:textId="77777777" w:rsidR="00E62AFF" w:rsidRDefault="009237D8">
      <w:pPr>
        <w:pStyle w:val="ProductList-ClauseHeading"/>
        <w:outlineLvl w:val="4"/>
      </w:pPr>
      <w:r>
        <w:t>3.2 SL de Gestió de Servidor</w:t>
      </w:r>
    </w:p>
    <w:p w14:paraId="17B5567C" w14:textId="77777777" w:rsidR="00E62AFF" w:rsidRDefault="009237D8">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22C38AB9" w14:textId="77777777" w:rsidR="00E62AFF" w:rsidRDefault="00E62AFF">
      <w:pPr>
        <w:pStyle w:val="ProductList-Body"/>
      </w:pPr>
    </w:p>
    <w:p w14:paraId="42AD8D1C" w14:textId="77777777" w:rsidR="00E62AFF" w:rsidRDefault="009237D8">
      <w:pPr>
        <w:pStyle w:val="ProductList-ClauseHeading"/>
        <w:outlineLvl w:val="4"/>
      </w:pPr>
      <w:r>
        <w:t>3.3 Substitució de Motors de Detecció</w:t>
      </w:r>
    </w:p>
    <w:p w14:paraId="170B43F7" w14:textId="77777777" w:rsidR="00E62AFF" w:rsidRDefault="009237D8">
      <w:pPr>
        <w:pStyle w:val="ProductList-Body"/>
      </w:pPr>
      <w:r>
        <w:t>Microsoft pot substituir programari i fitxers comparables dels següents elements del Servei Online:</w:t>
      </w:r>
    </w:p>
    <w:p w14:paraId="263B1793" w14:textId="77777777" w:rsidR="00E62AFF" w:rsidRDefault="009237D8" w:rsidP="009237D8">
      <w:pPr>
        <w:pStyle w:val="ProductList-Bullet"/>
        <w:numPr>
          <w:ilvl w:val="0"/>
          <w:numId w:val="21"/>
        </w:numPr>
      </w:pPr>
      <w:r>
        <w:t xml:space="preserve">programari antivirus i contra correu brossa; i </w:t>
      </w:r>
    </w:p>
    <w:p w14:paraId="440428C3" w14:textId="77777777" w:rsidR="00E62AFF" w:rsidRDefault="009237D8" w:rsidP="009237D8">
      <w:pPr>
        <w:pStyle w:val="ProductList-Bullet"/>
        <w:numPr>
          <w:ilvl w:val="0"/>
          <w:numId w:val="21"/>
        </w:numPr>
      </w:pPr>
      <w:r>
        <w:t>fitxers de signatura i fitxers de dades de filtre de contingut.</w:t>
      </w:r>
    </w:p>
    <w:p w14:paraId="6E9C89D1" w14:textId="77777777" w:rsidR="00E62AFF" w:rsidRDefault="009237D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E62AFF" w14:paraId="0813B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013FC" w14:textId="77777777" w:rsidR="00E62AFF" w:rsidRDefault="009237D8">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B642B"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E9340" w14:textId="77777777" w:rsidR="00E62AFF" w:rsidRDefault="009237D8">
            <w:pPr>
              <w:pStyle w:val="ProductList-TableBody"/>
            </w:pPr>
            <w:r>
              <w:rPr>
                <w:color w:val="404040"/>
              </w:rPr>
              <w:t>Drets de Commutació per Error: N/A</w:t>
            </w:r>
          </w:p>
        </w:tc>
      </w:tr>
      <w:tr w:rsidR="00E62AFF" w14:paraId="0AFA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7257"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49577DB"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D6F6" w14:textId="77777777" w:rsidR="00E62AFF" w:rsidRDefault="009237D8">
            <w:pPr>
              <w:pStyle w:val="ProductList-TableBody"/>
            </w:pPr>
            <w:r>
              <w:rPr>
                <w:color w:val="404040"/>
              </w:rPr>
              <w:t>Drets d'Itinerància: N/A</w:t>
            </w:r>
          </w:p>
        </w:tc>
      </w:tr>
      <w:tr w:rsidR="00E62AFF" w14:paraId="79D55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8B7C"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E1D3"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923F5" w14:textId="77777777" w:rsidR="00E62AFF" w:rsidRDefault="00E62AFF">
            <w:pPr>
              <w:pStyle w:val="ProductList-TableBody"/>
            </w:pPr>
          </w:p>
        </w:tc>
      </w:tr>
    </w:tbl>
    <w:p w14:paraId="07D2C864" w14:textId="77777777" w:rsidR="00E62AFF" w:rsidRDefault="00E62AFF">
      <w:pPr>
        <w:pStyle w:val="ProductList-Body"/>
      </w:pPr>
    </w:p>
    <w:p w14:paraId="3C5E67B0" w14:textId="77777777" w:rsidR="00E62AFF" w:rsidRDefault="009237D8">
      <w:pPr>
        <w:pStyle w:val="ProductList-ClauseHeading"/>
        <w:outlineLvl w:val="4"/>
      </w:pPr>
      <w:r>
        <w:t>4.1 Drets del System Center Endpoint Protection Current Branch</w:t>
      </w:r>
    </w:p>
    <w:p w14:paraId="0CBCB018" w14:textId="77777777" w:rsidR="00E62AFF" w:rsidRDefault="009237D8">
      <w:pPr>
        <w:pStyle w:val="ProductList-Body"/>
      </w:pPr>
      <w:r>
        <w:t>Els Clients amb SA actiu en Llicències del System Center Endpoint Protection, o una Llicència equivalent a ML, poden instal·lar i utilitzar l'opció Current Branch del System Center Endpoint Protection.</w:t>
      </w:r>
    </w:p>
    <w:p w14:paraId="3DBC4470"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0CA03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A4D9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9E1EEF4" w14:textId="77777777" w:rsidR="00E62AFF" w:rsidRDefault="00E62AFF">
      <w:pPr>
        <w:pStyle w:val="ProductList-Body"/>
      </w:pPr>
    </w:p>
    <w:p w14:paraId="6B98FBFA" w14:textId="77777777" w:rsidR="00E62AFF" w:rsidRDefault="009237D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07738"/>
      <w:r>
        <w:instrText>System Center Operations Manager</w:instrText>
      </w:r>
      <w:bookmarkEnd w:id="151"/>
      <w:r>
        <w:instrText>" \l 3</w:instrText>
      </w:r>
      <w:r>
        <w:fldChar w:fldCharType="end"/>
      </w:r>
    </w:p>
    <w:p w14:paraId="6707910A" w14:textId="77777777" w:rsidR="00E62AFF" w:rsidRDefault="009237D8">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2AFF" w14:paraId="7BC3C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42A24"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6412"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DAD5"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047A"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BA21"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49367E"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439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93B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53649"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880F"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4C63"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60DD"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4863D514" w14:textId="77777777">
        <w:tc>
          <w:tcPr>
            <w:tcW w:w="4160" w:type="dxa"/>
            <w:tcBorders>
              <w:top w:val="single" w:sz="6" w:space="0" w:color="FFFFFF"/>
              <w:left w:val="none" w:sz="4" w:space="0" w:color="6E6E6E"/>
              <w:bottom w:val="dashed" w:sz="4" w:space="0" w:color="BFBFBF"/>
              <w:right w:val="none" w:sz="4" w:space="0" w:color="6E6E6E"/>
            </w:tcBorders>
          </w:tcPr>
          <w:p w14:paraId="1FFCDB31" w14:textId="77777777" w:rsidR="00E62AFF" w:rsidRDefault="009237D8">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271AC1C"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E488B0"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5C8B99"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64473E"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0D7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208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4DD0"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6EBD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B58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A90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6469"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6255F688" w14:textId="77777777">
        <w:tc>
          <w:tcPr>
            <w:tcW w:w="4160" w:type="dxa"/>
            <w:tcBorders>
              <w:top w:val="dashed" w:sz="4" w:space="0" w:color="BFBFBF"/>
              <w:left w:val="none" w:sz="4" w:space="0" w:color="6E6E6E"/>
              <w:bottom w:val="none" w:sz="4" w:space="0" w:color="BFBFBF"/>
              <w:right w:val="none" w:sz="4" w:space="0" w:color="6E6E6E"/>
            </w:tcBorders>
          </w:tcPr>
          <w:p w14:paraId="38F23E4D" w14:textId="77777777" w:rsidR="00E62AFF" w:rsidRDefault="009237D8">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04CE83D"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7644F3"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40017C"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85B86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36C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AD8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1A5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5C1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767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8396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F13C4" w14:textId="77777777" w:rsidR="00E62AFF" w:rsidRDefault="00E62AFF">
            <w:pPr>
              <w:pStyle w:val="ProductList-TableBody"/>
              <w:jc w:val="center"/>
            </w:pPr>
          </w:p>
        </w:tc>
      </w:tr>
    </w:tbl>
    <w:p w14:paraId="16DF9F51" w14:textId="77777777" w:rsidR="00E62AFF" w:rsidRDefault="009237D8">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49"/>
        <w:gridCol w:w="3639"/>
        <w:gridCol w:w="3628"/>
      </w:tblGrid>
      <w:tr w:rsidR="00E62AFF" w14:paraId="0BCCE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FAD16"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CFE37B"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6D241" w14:textId="77777777" w:rsidR="00E62AFF" w:rsidRDefault="009237D8">
            <w:pPr>
              <w:pStyle w:val="ProductList-TableBody"/>
            </w:pPr>
            <w:r>
              <w:rPr>
                <w:color w:val="404040"/>
              </w:rPr>
              <w:t>Edicions Inferiors: N/A</w:t>
            </w:r>
          </w:p>
        </w:tc>
      </w:tr>
      <w:tr w:rsidR="00E62AFF" w14:paraId="17430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43C0"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FBE8"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107E759"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4">
              <w:r>
                <w:rPr>
                  <w:color w:val="00467F"/>
                  <w:u w:val="single"/>
                </w:rPr>
                <w:t>Apèndix B</w:t>
              </w:r>
            </w:hyperlink>
          </w:p>
        </w:tc>
      </w:tr>
      <w:tr w:rsidR="00E62AFF" w14:paraId="42192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42F3"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1C2C"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B127" w14:textId="77777777" w:rsidR="00E62AFF" w:rsidRDefault="009237D8">
            <w:pPr>
              <w:pStyle w:val="ProductList-TableBody"/>
            </w:pPr>
            <w:r>
              <w:rPr>
                <w:color w:val="404040"/>
              </w:rPr>
              <w:t>Opció de Reducció: N/A</w:t>
            </w:r>
          </w:p>
        </w:tc>
      </w:tr>
      <w:tr w:rsidR="00E62AFF" w14:paraId="4F3B7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C29F"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262D"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07314" w14:textId="77777777" w:rsidR="00E62AFF" w:rsidRDefault="009237D8">
            <w:pPr>
              <w:pStyle w:val="ProductList-TableBody"/>
            </w:pPr>
            <w:r>
              <w:rPr>
                <w:color w:val="404040"/>
              </w:rPr>
              <w:t>Opció "True Up": N/A</w:t>
            </w:r>
          </w:p>
        </w:tc>
      </w:tr>
      <w:tr w:rsidR="00E62AFF" w14:paraId="080AC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5DC2"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9D69"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BF5A" w14:textId="77777777" w:rsidR="00E62AFF" w:rsidRDefault="00E62AFF">
            <w:pPr>
              <w:pStyle w:val="ProductList-TableBody"/>
            </w:pPr>
          </w:p>
        </w:tc>
      </w:tr>
    </w:tbl>
    <w:p w14:paraId="1FF7FD5F" w14:textId="77777777" w:rsidR="00E62AFF" w:rsidRDefault="00E62AFF">
      <w:pPr>
        <w:pStyle w:val="ProductList-Body"/>
      </w:pPr>
    </w:p>
    <w:p w14:paraId="07BFF803" w14:textId="77777777" w:rsidR="00E62AFF" w:rsidRDefault="009237D8">
      <w:pPr>
        <w:pStyle w:val="ProductList-ClauseHeading"/>
        <w:outlineLvl w:val="4"/>
      </w:pPr>
      <w:r>
        <w:t>2.1 Clients d'Academic</w:t>
      </w:r>
    </w:p>
    <w:p w14:paraId="6A9A3E0A" w14:textId="77777777" w:rsidR="00E62AFF" w:rsidRDefault="009237D8">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3A4AF341" w14:textId="77777777" w:rsidR="00E62AFF" w:rsidRDefault="009237D8">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E62AFF" w14:paraId="30DC8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2D47C"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5">
              <w:r>
                <w:rPr>
                  <w:color w:val="00467F"/>
                  <w:u w:val="single"/>
                </w:rPr>
                <w:t>Universal</w:t>
              </w:r>
            </w:hyperlink>
            <w:r>
              <w:t xml:space="preserve">; </w:t>
            </w:r>
            <w:hyperlink r:id="rId6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27E8B04"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7D67F" w14:textId="77777777" w:rsidR="00E62AFF" w:rsidRDefault="009237D8">
            <w:pPr>
              <w:pStyle w:val="ProductList-TableBody"/>
            </w:pPr>
            <w:r>
              <w:rPr>
                <w:color w:val="404040"/>
              </w:rPr>
              <w:t>Programari Addicional: N/A</w:t>
            </w:r>
          </w:p>
        </w:tc>
      </w:tr>
      <w:tr w:rsidR="00E62AFF" w14:paraId="3B8D6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CB354"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5F853D7"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B52D08"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63EBD6EB" w14:textId="77777777">
        <w:tc>
          <w:tcPr>
            <w:tcW w:w="4040" w:type="dxa"/>
            <w:tcBorders>
              <w:top w:val="single" w:sz="4" w:space="0" w:color="000000"/>
              <w:left w:val="single" w:sz="4" w:space="0" w:color="000000"/>
              <w:bottom w:val="single" w:sz="4" w:space="0" w:color="000000"/>
              <w:right w:val="single" w:sz="4" w:space="0" w:color="000000"/>
            </w:tcBorders>
          </w:tcPr>
          <w:p w14:paraId="39FB2844"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7">
              <w:r>
                <w:rPr>
                  <w:color w:val="00467F"/>
                  <w:u w:val="single"/>
                </w:rPr>
                <w:t>Característiques basades en Internet</w:t>
              </w:r>
            </w:hyperlink>
            <w:r>
              <w:t xml:space="preserve">, </w:t>
            </w:r>
            <w:hyperlink r:id="rId6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981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6699" w14:textId="77777777" w:rsidR="00E62AFF" w:rsidRDefault="00E62AFF">
            <w:pPr>
              <w:pStyle w:val="ProductList-TableBody"/>
            </w:pPr>
          </w:p>
        </w:tc>
      </w:tr>
    </w:tbl>
    <w:p w14:paraId="69A0DF51" w14:textId="77777777" w:rsidR="00E62AFF" w:rsidRDefault="00E62AFF">
      <w:pPr>
        <w:pStyle w:val="ProductList-Body"/>
      </w:pPr>
    </w:p>
    <w:p w14:paraId="5BA4207C" w14:textId="77777777" w:rsidR="00E62AFF" w:rsidRDefault="009237D8">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E62AFF" w14:paraId="19FDA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F0AC4"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ECCD341" w14:textId="77777777" w:rsidR="00E62AFF" w:rsidRDefault="009237D8">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32D1141E" w14:textId="77777777" w:rsidR="00E62AFF" w:rsidRDefault="00E62AFF">
            <w:pPr>
              <w:pStyle w:val="ProductList-TableBody"/>
            </w:pPr>
          </w:p>
        </w:tc>
      </w:tr>
    </w:tbl>
    <w:p w14:paraId="325E85BA" w14:textId="77777777" w:rsidR="00E62AFF" w:rsidRDefault="00E62AFF">
      <w:pPr>
        <w:pStyle w:val="ProductList-Body"/>
      </w:pPr>
    </w:p>
    <w:p w14:paraId="6F3D114D" w14:textId="77777777" w:rsidR="00E62AFF" w:rsidRDefault="009237D8">
      <w:pPr>
        <w:pStyle w:val="ProductList-ClauseHeading"/>
        <w:outlineLvl w:val="4"/>
      </w:pPr>
      <w:r>
        <w:t>3.2 Tecnologia de l'SQL Server</w:t>
      </w:r>
    </w:p>
    <w:p w14:paraId="14CDA3EC"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0164C68" w14:textId="77777777" w:rsidR="00E62AFF" w:rsidRDefault="009237D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E62AFF" w14:paraId="7E821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E0A0C"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44727"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A6002" w14:textId="77777777" w:rsidR="00E62AFF" w:rsidRDefault="009237D8">
            <w:pPr>
              <w:pStyle w:val="ProductList-TableBody"/>
            </w:pPr>
            <w:r>
              <w:rPr>
                <w:color w:val="404040"/>
              </w:rPr>
              <w:t>Drets de Commutació per Error: N/A</w:t>
            </w:r>
          </w:p>
        </w:tc>
      </w:tr>
      <w:tr w:rsidR="00E62AFF" w14:paraId="63A6B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19D5"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146DE1D"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octubre de 2013</w:t>
              </w:r>
            </w:hyperlink>
            <w:r>
              <w:t xml:space="preserve">; </w:t>
            </w:r>
            <w:hyperlink r:id="rId7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E14A" w14:textId="77777777" w:rsidR="00E62AFF" w:rsidRDefault="009237D8">
            <w:pPr>
              <w:pStyle w:val="ProductList-TableBody"/>
            </w:pPr>
            <w:r>
              <w:rPr>
                <w:color w:val="404040"/>
              </w:rPr>
              <w:t>Drets d'Itinerància: N/A</w:t>
            </w:r>
          </w:p>
        </w:tc>
      </w:tr>
      <w:tr w:rsidR="00E62AFF" w14:paraId="599C8E7C" w14:textId="77777777">
        <w:tc>
          <w:tcPr>
            <w:tcW w:w="4040" w:type="dxa"/>
            <w:tcBorders>
              <w:top w:val="single" w:sz="4" w:space="0" w:color="000000"/>
              <w:left w:val="single" w:sz="4" w:space="0" w:color="000000"/>
              <w:bottom w:val="single" w:sz="4" w:space="0" w:color="000000"/>
              <w:right w:val="single" w:sz="4" w:space="0" w:color="000000"/>
            </w:tcBorders>
          </w:tcPr>
          <w:p w14:paraId="0EB948FC"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9162"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5264" w14:textId="77777777" w:rsidR="00E62AFF" w:rsidRDefault="00E62AFF">
            <w:pPr>
              <w:pStyle w:val="ProductList-TableBody"/>
            </w:pPr>
          </w:p>
        </w:tc>
      </w:tr>
    </w:tbl>
    <w:p w14:paraId="661301D0" w14:textId="77777777" w:rsidR="00E62AFF" w:rsidRDefault="00E62AFF">
      <w:pPr>
        <w:pStyle w:val="ProductList-Body"/>
      </w:pPr>
    </w:p>
    <w:p w14:paraId="02396F71" w14:textId="77777777" w:rsidR="00E62AFF" w:rsidRDefault="009237D8">
      <w:pPr>
        <w:pStyle w:val="ProductList-ClauseHeading"/>
        <w:outlineLvl w:val="4"/>
      </w:pPr>
      <w:r>
        <w:t>4.1 Drets del System Center Operations Manager Current Branch</w:t>
      </w:r>
    </w:p>
    <w:p w14:paraId="70750496" w14:textId="77777777" w:rsidR="00E62AFF" w:rsidRDefault="009237D8">
      <w:pPr>
        <w:pStyle w:val="ProductList-Body"/>
      </w:pPr>
      <w:r>
        <w:t>Els Clients amb SA actiu en Llicències del System Center Operations Manager, o una Llicència equivalent a ML, poden instal·lar i utilitzar l'opció Current Branch del System Center Operations Manager.</w:t>
      </w:r>
    </w:p>
    <w:p w14:paraId="543DD3B9"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4E9F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039E5"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DB42885" w14:textId="77777777" w:rsidR="00E62AFF" w:rsidRDefault="00E62AFF">
      <w:pPr>
        <w:pStyle w:val="ProductList-Body"/>
      </w:pPr>
    </w:p>
    <w:p w14:paraId="53831D6E" w14:textId="77777777" w:rsidR="00E62AFF" w:rsidRDefault="009237D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07739"/>
      <w:r>
        <w:instrText>System Center Orchestrator</w:instrText>
      </w:r>
      <w:bookmarkEnd w:id="157"/>
      <w:r>
        <w:instrText>" \l 3</w:instrText>
      </w:r>
      <w:r>
        <w:fldChar w:fldCharType="end"/>
      </w:r>
    </w:p>
    <w:p w14:paraId="680CD7C1" w14:textId="77777777" w:rsidR="00E62AFF" w:rsidRDefault="009237D8">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2AFF" w14:paraId="79D75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BDFC4D"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F31C"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F4A8B"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B9A60"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33AA"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0AB9E"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A257"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CA8F"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B999A"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97FC"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A619"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B0D3"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452490DC" w14:textId="77777777">
        <w:tc>
          <w:tcPr>
            <w:tcW w:w="4160" w:type="dxa"/>
            <w:tcBorders>
              <w:top w:val="single" w:sz="6" w:space="0" w:color="FFFFFF"/>
              <w:left w:val="none" w:sz="4" w:space="0" w:color="6E6E6E"/>
              <w:bottom w:val="dashed" w:sz="4" w:space="0" w:color="BFBFBF"/>
              <w:right w:val="none" w:sz="4" w:space="0" w:color="6E6E6E"/>
            </w:tcBorders>
          </w:tcPr>
          <w:p w14:paraId="55C2731C" w14:textId="77777777" w:rsidR="00E62AFF" w:rsidRDefault="009237D8">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FC6EBE4"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5440D4"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47C4EF"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5AB5F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17A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47B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46D1"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AC2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063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52F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1E41"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05A29B84" w14:textId="77777777">
        <w:tc>
          <w:tcPr>
            <w:tcW w:w="4160" w:type="dxa"/>
            <w:tcBorders>
              <w:top w:val="dashed" w:sz="4" w:space="0" w:color="BFBFBF"/>
              <w:left w:val="none" w:sz="4" w:space="0" w:color="6E6E6E"/>
              <w:bottom w:val="none" w:sz="4" w:space="0" w:color="BFBFBF"/>
              <w:right w:val="none" w:sz="4" w:space="0" w:color="6E6E6E"/>
            </w:tcBorders>
          </w:tcPr>
          <w:p w14:paraId="26D61B52" w14:textId="77777777" w:rsidR="00E62AFF" w:rsidRDefault="009237D8">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EE2D2A1"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B77361"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D24B0C"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95DA09"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5A7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873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DF6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985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A82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034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9F1EB" w14:textId="77777777" w:rsidR="00E62AFF" w:rsidRDefault="00E62AFF">
            <w:pPr>
              <w:pStyle w:val="ProductList-TableBody"/>
              <w:jc w:val="center"/>
            </w:pPr>
          </w:p>
        </w:tc>
      </w:tr>
    </w:tbl>
    <w:p w14:paraId="4A34D3F2" w14:textId="77777777" w:rsidR="00E62AFF" w:rsidRDefault="009237D8">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1"/>
        <w:gridCol w:w="3638"/>
        <w:gridCol w:w="3627"/>
      </w:tblGrid>
      <w:tr w:rsidR="00E62AFF" w14:paraId="116AA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3BF35"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BB3B5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E980" w14:textId="77777777" w:rsidR="00E62AFF" w:rsidRDefault="009237D8">
            <w:pPr>
              <w:pStyle w:val="ProductList-TableBody"/>
            </w:pPr>
            <w:r>
              <w:rPr>
                <w:color w:val="404040"/>
              </w:rPr>
              <w:t>Edicions Inferiors: N/A</w:t>
            </w:r>
          </w:p>
        </w:tc>
      </w:tr>
      <w:tr w:rsidR="00E62AFF" w14:paraId="72FFB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35D4"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EA7F"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CFD3DE"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1">
              <w:r>
                <w:rPr>
                  <w:color w:val="00467F"/>
                  <w:u w:val="single"/>
                </w:rPr>
                <w:t>Apèndix B</w:t>
              </w:r>
            </w:hyperlink>
          </w:p>
        </w:tc>
      </w:tr>
      <w:tr w:rsidR="00E62AFF" w14:paraId="68D4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2FAB"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A40A"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E335" w14:textId="77777777" w:rsidR="00E62AFF" w:rsidRDefault="009237D8">
            <w:pPr>
              <w:pStyle w:val="ProductList-TableBody"/>
            </w:pPr>
            <w:r>
              <w:rPr>
                <w:color w:val="404040"/>
              </w:rPr>
              <w:t>Opció de Reducció: N/A</w:t>
            </w:r>
          </w:p>
        </w:tc>
      </w:tr>
      <w:tr w:rsidR="00E62AFF" w14:paraId="5FCBD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AADC"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7B30"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9BEF" w14:textId="77777777" w:rsidR="00E62AFF" w:rsidRDefault="009237D8">
            <w:pPr>
              <w:pStyle w:val="ProductList-TableBody"/>
            </w:pPr>
            <w:r>
              <w:rPr>
                <w:color w:val="404040"/>
              </w:rPr>
              <w:t>Opció "True Up": N/A</w:t>
            </w:r>
          </w:p>
        </w:tc>
      </w:tr>
      <w:tr w:rsidR="00E62AFF" w14:paraId="137FB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B3E7"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74DE"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3B39" w14:textId="77777777" w:rsidR="00E62AFF" w:rsidRDefault="00E62AFF">
            <w:pPr>
              <w:pStyle w:val="ProductList-TableBody"/>
            </w:pPr>
          </w:p>
        </w:tc>
      </w:tr>
    </w:tbl>
    <w:p w14:paraId="251AEAA0" w14:textId="77777777" w:rsidR="00E62AFF" w:rsidRDefault="00E62AFF">
      <w:pPr>
        <w:pStyle w:val="ProductList-Body"/>
      </w:pPr>
    </w:p>
    <w:p w14:paraId="14A7CC60" w14:textId="77777777" w:rsidR="00E62AFF" w:rsidRDefault="009237D8">
      <w:pPr>
        <w:pStyle w:val="ProductList-ClauseHeading"/>
        <w:outlineLvl w:val="4"/>
      </w:pPr>
      <w:r>
        <w:t>2.1 Clients d'Academic</w:t>
      </w:r>
    </w:p>
    <w:p w14:paraId="045846F6" w14:textId="77777777" w:rsidR="00E62AFF" w:rsidRDefault="009237D8">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49A6F4CD" w14:textId="77777777" w:rsidR="00E62AFF" w:rsidRDefault="009237D8">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E62AFF" w14:paraId="01028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A4779"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2">
              <w:r>
                <w:rPr>
                  <w:color w:val="00467F"/>
                  <w:u w:val="single"/>
                </w:rPr>
                <w:t>Universal</w:t>
              </w:r>
            </w:hyperlink>
            <w:r>
              <w:t xml:space="preserve">; </w:t>
            </w:r>
            <w:hyperlink r:id="rId7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664AF1F"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EFAA6" w14:textId="77777777" w:rsidR="00E62AFF" w:rsidRDefault="009237D8">
            <w:pPr>
              <w:pStyle w:val="ProductList-TableBody"/>
            </w:pPr>
            <w:r>
              <w:rPr>
                <w:color w:val="404040"/>
              </w:rPr>
              <w:t>Programari Addicional: N/A</w:t>
            </w:r>
          </w:p>
        </w:tc>
      </w:tr>
      <w:tr w:rsidR="00E62AFF" w14:paraId="2946C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7D82"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58CD6A5"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1344E5"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73889740" w14:textId="77777777">
        <w:tc>
          <w:tcPr>
            <w:tcW w:w="4040" w:type="dxa"/>
            <w:tcBorders>
              <w:top w:val="single" w:sz="4" w:space="0" w:color="000000"/>
              <w:left w:val="single" w:sz="4" w:space="0" w:color="000000"/>
              <w:bottom w:val="single" w:sz="4" w:space="0" w:color="000000"/>
              <w:right w:val="single" w:sz="4" w:space="0" w:color="000000"/>
            </w:tcBorders>
          </w:tcPr>
          <w:p w14:paraId="1C4945B7"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4">
              <w:r>
                <w:rPr>
                  <w:color w:val="00467F"/>
                  <w:u w:val="single"/>
                </w:rPr>
                <w:t>Característiques basades en Internet</w:t>
              </w:r>
            </w:hyperlink>
            <w:r>
              <w:t xml:space="preserve">, </w:t>
            </w:r>
            <w:hyperlink r:id="rId7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31A1"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0D783" w14:textId="77777777" w:rsidR="00E62AFF" w:rsidRDefault="00E62AFF">
            <w:pPr>
              <w:pStyle w:val="ProductList-TableBody"/>
            </w:pPr>
          </w:p>
        </w:tc>
      </w:tr>
    </w:tbl>
    <w:p w14:paraId="5A1F6A35" w14:textId="77777777" w:rsidR="00E62AFF" w:rsidRDefault="00E62AFF">
      <w:pPr>
        <w:pStyle w:val="ProductList-Body"/>
      </w:pPr>
    </w:p>
    <w:p w14:paraId="023A6C1E" w14:textId="77777777" w:rsidR="00E62AFF" w:rsidRDefault="009237D8">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E62AFF" w14:paraId="1180A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26DDA"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34D0B74" w14:textId="77777777" w:rsidR="00E62AFF" w:rsidRDefault="009237D8">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6DBD4804" w14:textId="77777777" w:rsidR="00E62AFF" w:rsidRDefault="00E62AFF">
            <w:pPr>
              <w:pStyle w:val="ProductList-TableBody"/>
            </w:pPr>
          </w:p>
        </w:tc>
      </w:tr>
    </w:tbl>
    <w:p w14:paraId="101703DF" w14:textId="77777777" w:rsidR="00E62AFF" w:rsidRDefault="00E62AFF">
      <w:pPr>
        <w:pStyle w:val="ProductList-Body"/>
      </w:pPr>
    </w:p>
    <w:p w14:paraId="5DFC478B" w14:textId="77777777" w:rsidR="00E62AFF" w:rsidRDefault="009237D8">
      <w:pPr>
        <w:pStyle w:val="ProductList-ClauseHeading"/>
        <w:outlineLvl w:val="4"/>
      </w:pPr>
      <w:r>
        <w:t>3.2 Tecnologia de l'SQL Server</w:t>
      </w:r>
    </w:p>
    <w:p w14:paraId="32518EEA"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7DE484AA" w14:textId="77777777" w:rsidR="00E62AFF" w:rsidRDefault="009237D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E62AFF" w14:paraId="77AA2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26FE9"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C04C1"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F220D" w14:textId="77777777" w:rsidR="00E62AFF" w:rsidRDefault="009237D8">
            <w:pPr>
              <w:pStyle w:val="ProductList-TableBody"/>
            </w:pPr>
            <w:r>
              <w:rPr>
                <w:color w:val="404040"/>
              </w:rPr>
              <w:t>Drets de Commutació per Error: N/A</w:t>
            </w:r>
          </w:p>
        </w:tc>
      </w:tr>
      <w:tr w:rsidR="00E62AFF" w14:paraId="2C0B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3E54"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8540CD6"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Llistat de Productes, octubre de 2013</w:t>
              </w:r>
            </w:hyperlink>
            <w:r>
              <w:t xml:space="preserve">; </w:t>
            </w:r>
            <w:hyperlink r:id="rId7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2BEF" w14:textId="77777777" w:rsidR="00E62AFF" w:rsidRDefault="009237D8">
            <w:pPr>
              <w:pStyle w:val="ProductList-TableBody"/>
            </w:pPr>
            <w:r>
              <w:rPr>
                <w:color w:val="404040"/>
              </w:rPr>
              <w:t>Drets d'Itinerància: N/A</w:t>
            </w:r>
          </w:p>
        </w:tc>
      </w:tr>
      <w:tr w:rsidR="00E62AFF" w14:paraId="71C8359E" w14:textId="77777777">
        <w:tc>
          <w:tcPr>
            <w:tcW w:w="4040" w:type="dxa"/>
            <w:tcBorders>
              <w:top w:val="single" w:sz="4" w:space="0" w:color="000000"/>
              <w:left w:val="single" w:sz="4" w:space="0" w:color="000000"/>
              <w:bottom w:val="single" w:sz="4" w:space="0" w:color="000000"/>
              <w:right w:val="single" w:sz="4" w:space="0" w:color="000000"/>
            </w:tcBorders>
          </w:tcPr>
          <w:p w14:paraId="46B72035"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6EB0"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432F" w14:textId="77777777" w:rsidR="00E62AFF" w:rsidRDefault="00E62AFF">
            <w:pPr>
              <w:pStyle w:val="ProductList-TableBody"/>
            </w:pPr>
          </w:p>
        </w:tc>
      </w:tr>
    </w:tbl>
    <w:p w14:paraId="28BDDC8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2BEA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29AF0"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6EE8786" w14:textId="77777777" w:rsidR="00E62AFF" w:rsidRDefault="00E62AFF">
      <w:pPr>
        <w:pStyle w:val="ProductList-Body"/>
      </w:pPr>
    </w:p>
    <w:p w14:paraId="27D1F0E7" w14:textId="77777777" w:rsidR="00E62AFF" w:rsidRDefault="009237D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07740"/>
      <w:r>
        <w:instrText>System Center Service Manager</w:instrText>
      </w:r>
      <w:bookmarkEnd w:id="163"/>
      <w:r>
        <w:instrText>" \l 3</w:instrText>
      </w:r>
      <w:r>
        <w:fldChar w:fldCharType="end"/>
      </w:r>
    </w:p>
    <w:p w14:paraId="3C13A3DC" w14:textId="77777777" w:rsidR="00E62AFF" w:rsidRDefault="009237D8">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2AFF" w14:paraId="01CF1D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215DF"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DFBE2"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C7D9"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392E5"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2478"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9F0229"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AE6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27D1"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4F9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E7B49"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AB44"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FA0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2330EE20" w14:textId="77777777">
        <w:tc>
          <w:tcPr>
            <w:tcW w:w="4160" w:type="dxa"/>
            <w:tcBorders>
              <w:top w:val="single" w:sz="6" w:space="0" w:color="FFFFFF"/>
              <w:left w:val="none" w:sz="4" w:space="0" w:color="6E6E6E"/>
              <w:bottom w:val="dashed" w:sz="4" w:space="0" w:color="BFBFBF"/>
              <w:right w:val="none" w:sz="4" w:space="0" w:color="6E6E6E"/>
            </w:tcBorders>
          </w:tcPr>
          <w:p w14:paraId="019E8B56" w14:textId="77777777" w:rsidR="00E62AFF" w:rsidRDefault="009237D8">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A5402C4"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FADD3B" w14:textId="77777777" w:rsidR="00E62AFF" w:rsidRDefault="009237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060AD6"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DA6486"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25A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0BC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B86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D22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3B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770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705A9"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2CAD6BE0" w14:textId="77777777">
        <w:tc>
          <w:tcPr>
            <w:tcW w:w="4160" w:type="dxa"/>
            <w:tcBorders>
              <w:top w:val="dashed" w:sz="4" w:space="0" w:color="BFBFBF"/>
              <w:left w:val="none" w:sz="4" w:space="0" w:color="6E6E6E"/>
              <w:bottom w:val="none" w:sz="4" w:space="0" w:color="BFBFBF"/>
              <w:right w:val="none" w:sz="4" w:space="0" w:color="6E6E6E"/>
            </w:tcBorders>
          </w:tcPr>
          <w:p w14:paraId="272C1147" w14:textId="77777777" w:rsidR="00E62AFF" w:rsidRDefault="009237D8">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09F877D"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1DB72D"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09215A"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5131A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3AE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51D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49B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C3DA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2F0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8B0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D4C5" w14:textId="77777777" w:rsidR="00E62AFF" w:rsidRDefault="00E62AFF">
            <w:pPr>
              <w:pStyle w:val="ProductList-TableBody"/>
              <w:jc w:val="center"/>
            </w:pPr>
          </w:p>
        </w:tc>
      </w:tr>
    </w:tbl>
    <w:p w14:paraId="14102FD8" w14:textId="77777777" w:rsidR="00E62AFF" w:rsidRDefault="009237D8">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49"/>
        <w:gridCol w:w="3639"/>
        <w:gridCol w:w="3628"/>
      </w:tblGrid>
      <w:tr w:rsidR="00E62AFF" w14:paraId="7CB4E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81F2D"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EA0D38B"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05F4D" w14:textId="77777777" w:rsidR="00E62AFF" w:rsidRDefault="009237D8">
            <w:pPr>
              <w:pStyle w:val="ProductList-TableBody"/>
            </w:pPr>
            <w:r>
              <w:rPr>
                <w:color w:val="404040"/>
              </w:rPr>
              <w:t>Edicions Inferiors: N/A</w:t>
            </w:r>
          </w:p>
        </w:tc>
      </w:tr>
      <w:tr w:rsidR="00E62AFF" w14:paraId="1DD7B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0EDB"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C167"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B2537BA"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8">
              <w:r>
                <w:rPr>
                  <w:color w:val="00467F"/>
                  <w:u w:val="single"/>
                </w:rPr>
                <w:t>Apèndix B</w:t>
              </w:r>
            </w:hyperlink>
          </w:p>
        </w:tc>
      </w:tr>
      <w:tr w:rsidR="00E62AFF" w14:paraId="38E2A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B297"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3CF9"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E882" w14:textId="77777777" w:rsidR="00E62AFF" w:rsidRDefault="009237D8">
            <w:pPr>
              <w:pStyle w:val="ProductList-TableBody"/>
            </w:pPr>
            <w:r>
              <w:rPr>
                <w:color w:val="404040"/>
              </w:rPr>
              <w:t>Opció de Reducció: N/A</w:t>
            </w:r>
          </w:p>
        </w:tc>
      </w:tr>
      <w:tr w:rsidR="00E62AFF" w14:paraId="5F441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EED0"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8584"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FEC9" w14:textId="77777777" w:rsidR="00E62AFF" w:rsidRDefault="009237D8">
            <w:pPr>
              <w:pStyle w:val="ProductList-TableBody"/>
            </w:pPr>
            <w:r>
              <w:rPr>
                <w:color w:val="404040"/>
              </w:rPr>
              <w:t>Opció "True Up": N/A</w:t>
            </w:r>
          </w:p>
        </w:tc>
      </w:tr>
      <w:tr w:rsidR="00E62AFF" w14:paraId="05C6A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F3BC4"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B201"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CE79" w14:textId="77777777" w:rsidR="00E62AFF" w:rsidRDefault="00E62AFF">
            <w:pPr>
              <w:pStyle w:val="ProductList-TableBody"/>
            </w:pPr>
          </w:p>
        </w:tc>
      </w:tr>
    </w:tbl>
    <w:p w14:paraId="2FF6A6A8" w14:textId="77777777" w:rsidR="00E62AFF" w:rsidRDefault="00E62AFF">
      <w:pPr>
        <w:pStyle w:val="ProductList-Body"/>
      </w:pPr>
    </w:p>
    <w:p w14:paraId="24643AA6" w14:textId="77777777" w:rsidR="00E62AFF" w:rsidRDefault="009237D8">
      <w:pPr>
        <w:pStyle w:val="ProductList-ClauseHeading"/>
        <w:outlineLvl w:val="4"/>
      </w:pPr>
      <w:r>
        <w:t>2.1 Clients d'Academic</w:t>
      </w:r>
    </w:p>
    <w:p w14:paraId="342AADF3" w14:textId="77777777" w:rsidR="00E62AFF" w:rsidRDefault="009237D8">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64600D3B" w14:textId="77777777" w:rsidR="00E62AFF" w:rsidRDefault="009237D8">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E62AFF" w14:paraId="4410C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874FD"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9">
              <w:r>
                <w:rPr>
                  <w:color w:val="00467F"/>
                  <w:u w:val="single"/>
                </w:rPr>
                <w:t>Universal</w:t>
              </w:r>
            </w:hyperlink>
            <w:r>
              <w:t xml:space="preserve">; </w:t>
            </w:r>
            <w:hyperlink r:id="rId8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7DCDE9C"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4D234" w14:textId="77777777" w:rsidR="00E62AFF" w:rsidRDefault="009237D8">
            <w:pPr>
              <w:pStyle w:val="ProductList-TableBody"/>
            </w:pPr>
            <w:r>
              <w:rPr>
                <w:color w:val="404040"/>
              </w:rPr>
              <w:t>Programari Addicional: N/A</w:t>
            </w:r>
          </w:p>
        </w:tc>
      </w:tr>
      <w:tr w:rsidR="00E62AFF" w14:paraId="3B8E1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899D"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2C451F6F"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D39F2B"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050D7E0B" w14:textId="77777777">
        <w:tc>
          <w:tcPr>
            <w:tcW w:w="4040" w:type="dxa"/>
            <w:tcBorders>
              <w:top w:val="single" w:sz="4" w:space="0" w:color="000000"/>
              <w:left w:val="single" w:sz="4" w:space="0" w:color="000000"/>
              <w:bottom w:val="single" w:sz="4" w:space="0" w:color="000000"/>
              <w:right w:val="single" w:sz="4" w:space="0" w:color="000000"/>
            </w:tcBorders>
          </w:tcPr>
          <w:p w14:paraId="551B079C"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1">
              <w:r>
                <w:rPr>
                  <w:color w:val="00467F"/>
                  <w:u w:val="single"/>
                </w:rPr>
                <w:t>Característiques basades en Internet</w:t>
              </w:r>
            </w:hyperlink>
            <w:r>
              <w:t xml:space="preserve">, </w:t>
            </w:r>
            <w:hyperlink r:id="rId8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E0B7"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7551" w14:textId="77777777" w:rsidR="00E62AFF" w:rsidRDefault="00E62AFF">
            <w:pPr>
              <w:pStyle w:val="ProductList-TableBody"/>
            </w:pPr>
          </w:p>
        </w:tc>
      </w:tr>
    </w:tbl>
    <w:p w14:paraId="71A928C3" w14:textId="77777777" w:rsidR="00E62AFF" w:rsidRDefault="00E62AFF">
      <w:pPr>
        <w:pStyle w:val="ProductList-Body"/>
      </w:pPr>
    </w:p>
    <w:p w14:paraId="018DA699" w14:textId="77777777" w:rsidR="00E62AFF" w:rsidRDefault="009237D8">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E62AFF" w14:paraId="01233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3CE279" w14:textId="77777777" w:rsidR="00E62AFF" w:rsidRDefault="009237D8">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64C8F9D9" w14:textId="77777777" w:rsidR="00E62AFF" w:rsidRDefault="009237D8">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0D25E086" w14:textId="77777777" w:rsidR="00E62AFF" w:rsidRDefault="009237D8">
            <w:pPr>
              <w:pStyle w:val="ProductList-TableBody"/>
            </w:pPr>
            <w:r>
              <w:t>CAL del Microsoft Identity Manager 2016 (Usuari)</w:t>
            </w:r>
          </w:p>
        </w:tc>
      </w:tr>
      <w:tr w:rsidR="00E62AFF" w14:paraId="614545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4F1B1B"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FADAE" w14:textId="77777777" w:rsidR="00E62AFF" w:rsidRDefault="009237D8">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3246CD78" w14:textId="77777777" w:rsidR="00E62AFF" w:rsidRDefault="00E62AFF">
            <w:pPr>
              <w:pStyle w:val="ProductList-TableBody"/>
            </w:pPr>
          </w:p>
        </w:tc>
      </w:tr>
    </w:tbl>
    <w:p w14:paraId="398B9942" w14:textId="77777777" w:rsidR="00E62AFF" w:rsidRDefault="00E62AFF">
      <w:pPr>
        <w:pStyle w:val="ProductList-Body"/>
      </w:pPr>
    </w:p>
    <w:p w14:paraId="3B8345EE" w14:textId="77777777" w:rsidR="00E62AFF" w:rsidRDefault="009237D8">
      <w:pPr>
        <w:pStyle w:val="ProductList-ClauseHeading"/>
        <w:outlineLvl w:val="4"/>
      </w:pPr>
      <w:r>
        <w:t>3.2 Tecnologia de l'SQL Server</w:t>
      </w:r>
    </w:p>
    <w:p w14:paraId="361E83D8"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4BB4BAC7" w14:textId="77777777" w:rsidR="00E62AFF" w:rsidRDefault="009237D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E62AFF" w14:paraId="0F96B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E3ECE"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C4EDB"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A28AA" w14:textId="77777777" w:rsidR="00E62AFF" w:rsidRDefault="009237D8">
            <w:pPr>
              <w:pStyle w:val="ProductList-TableBody"/>
            </w:pPr>
            <w:r>
              <w:rPr>
                <w:color w:val="404040"/>
              </w:rPr>
              <w:t>Drets de Commutació per Error: N/A</w:t>
            </w:r>
          </w:p>
        </w:tc>
      </w:tr>
      <w:tr w:rsidR="00E62AFF" w14:paraId="78BB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928A"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65386BB"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3">
              <w:r>
                <w:rPr>
                  <w:color w:val="00467F"/>
                  <w:u w:val="single"/>
                </w:rPr>
                <w:t>Llistat de Productes, octubre de 2013</w:t>
              </w:r>
            </w:hyperlink>
            <w:r>
              <w:t xml:space="preserve">; </w:t>
            </w:r>
            <w:hyperlink r:id="rId8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A287" w14:textId="77777777" w:rsidR="00E62AFF" w:rsidRDefault="009237D8">
            <w:pPr>
              <w:pStyle w:val="ProductList-TableBody"/>
            </w:pPr>
            <w:r>
              <w:rPr>
                <w:color w:val="404040"/>
              </w:rPr>
              <w:t>Drets d'Itinerància: N/A</w:t>
            </w:r>
          </w:p>
        </w:tc>
      </w:tr>
      <w:tr w:rsidR="00E62AFF" w14:paraId="0157D654" w14:textId="77777777">
        <w:tc>
          <w:tcPr>
            <w:tcW w:w="4040" w:type="dxa"/>
            <w:tcBorders>
              <w:top w:val="single" w:sz="4" w:space="0" w:color="000000"/>
              <w:left w:val="single" w:sz="4" w:space="0" w:color="000000"/>
              <w:bottom w:val="single" w:sz="4" w:space="0" w:color="000000"/>
              <w:right w:val="single" w:sz="4" w:space="0" w:color="000000"/>
            </w:tcBorders>
          </w:tcPr>
          <w:p w14:paraId="5D5D9F0C"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78C8"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5804D" w14:textId="77777777" w:rsidR="00E62AFF" w:rsidRDefault="00E62AFF">
            <w:pPr>
              <w:pStyle w:val="ProductList-TableBody"/>
            </w:pPr>
          </w:p>
        </w:tc>
      </w:tr>
    </w:tbl>
    <w:p w14:paraId="21C60B84" w14:textId="77777777" w:rsidR="00E62AFF" w:rsidRDefault="00E62AFF">
      <w:pPr>
        <w:pStyle w:val="ProductList-Body"/>
      </w:pPr>
    </w:p>
    <w:p w14:paraId="45B486DE" w14:textId="77777777" w:rsidR="00E62AFF" w:rsidRDefault="009237D8">
      <w:pPr>
        <w:pStyle w:val="ProductList-ClauseHeading"/>
        <w:outlineLvl w:val="4"/>
      </w:pPr>
      <w:r>
        <w:t>4.1 Drets del System Center Service Manager Current Branch</w:t>
      </w:r>
    </w:p>
    <w:p w14:paraId="39A6D5AB" w14:textId="77777777" w:rsidR="00E62AFF" w:rsidRDefault="009237D8">
      <w:pPr>
        <w:pStyle w:val="ProductList-Body"/>
      </w:pPr>
      <w:r>
        <w:t>Els Clients amb SA actiu en Llicències del System Center Service Manager, o una Llicència equivalent a ML, poden instal·lar i utilitzar l'opció Current Branch del System Center Service Manager.</w:t>
      </w:r>
    </w:p>
    <w:p w14:paraId="505FC934"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A190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69FB1"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E38725A" w14:textId="77777777" w:rsidR="00E62AFF" w:rsidRDefault="00E62AFF">
      <w:pPr>
        <w:pStyle w:val="ProductList-Body"/>
      </w:pPr>
    </w:p>
    <w:p w14:paraId="1687A916" w14:textId="77777777" w:rsidR="00E62AFF" w:rsidRDefault="009237D8">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2007741"/>
      <w:r>
        <w:instrText>Conjunt d'Infraestructura d'escriptori virtual (VDI)</w:instrText>
      </w:r>
      <w:bookmarkEnd w:id="169"/>
      <w:r>
        <w:instrText>" \l 2</w:instrText>
      </w:r>
      <w:r>
        <w:fldChar w:fldCharType="end"/>
      </w:r>
    </w:p>
    <w:p w14:paraId="6D6E61EB" w14:textId="77777777" w:rsidR="00E62AFF" w:rsidRDefault="009237D8">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5">
        <w:r>
          <w:rPr>
            <w:color w:val="00467F"/>
            <w:u w:val="single"/>
          </w:rPr>
          <w:t>http://go.microsoft.com/?linkid=9839206</w:t>
        </w:r>
      </w:hyperlink>
      <w:r>
        <w:t xml:space="preserve"> i el Llistat de Productes de juny de 2015 </w:t>
      </w:r>
      <w:hyperlink r:id="rId86">
        <w:r>
          <w:rPr>
            <w:color w:val="00467F"/>
            <w:u w:val="single"/>
          </w:rPr>
          <w:t>http://go.microsoft.com/?linkid=9839207</w:t>
        </w:r>
      </w:hyperlink>
      <w:r>
        <w:t>.</w:t>
      </w:r>
    </w:p>
    <w:p w14:paraId="3EAF65AA"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6984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BF6CF"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B840220" w14:textId="77777777" w:rsidR="00E62AFF" w:rsidRDefault="00E62AFF">
      <w:pPr>
        <w:pStyle w:val="ProductList-Body"/>
      </w:pPr>
    </w:p>
    <w:p w14:paraId="62523547" w14:textId="77777777" w:rsidR="00E62AFF" w:rsidRDefault="009237D8">
      <w:pPr>
        <w:pStyle w:val="ProductList-OfferingGroupHeading"/>
        <w:outlineLvl w:val="1"/>
      </w:pPr>
      <w:bookmarkStart w:id="170" w:name="_Sec617"/>
      <w:r>
        <w:t>Visual Studio</w:t>
      </w:r>
      <w:bookmarkEnd w:id="170"/>
      <w:r>
        <w:fldChar w:fldCharType="begin"/>
      </w:r>
      <w:r>
        <w:instrText xml:space="preserve"> TC "</w:instrText>
      </w:r>
      <w:bookmarkStart w:id="171" w:name="_Toc2007742"/>
      <w:r>
        <w:instrText>Visual Studio</w:instrText>
      </w:r>
      <w:bookmarkEnd w:id="171"/>
      <w:r>
        <w:instrText>" \l 2</w:instrText>
      </w:r>
      <w:r>
        <w:fldChar w:fldCharType="end"/>
      </w:r>
    </w:p>
    <w:p w14:paraId="06D2D2B7" w14:textId="77777777" w:rsidR="00E62AFF" w:rsidRDefault="009237D8">
      <w:pPr>
        <w:pStyle w:val="ProductList-Offering2HeadingNoBorder"/>
        <w:outlineLvl w:val="2"/>
      </w:pPr>
      <w:bookmarkStart w:id="172" w:name="_Sec649"/>
      <w:r>
        <w:t>Visual Studio</w:t>
      </w:r>
      <w:bookmarkEnd w:id="172"/>
      <w:r>
        <w:fldChar w:fldCharType="begin"/>
      </w:r>
      <w:r>
        <w:instrText xml:space="preserve"> TC "</w:instrText>
      </w:r>
      <w:bookmarkStart w:id="173" w:name="_Toc2007743"/>
      <w:r>
        <w:instrText>Visual Studio</w:instrText>
      </w:r>
      <w:bookmarkEnd w:id="173"/>
      <w:r>
        <w:instrText>" \l 3</w:instrText>
      </w:r>
      <w:r>
        <w:fldChar w:fldCharType="end"/>
      </w:r>
    </w:p>
    <w:p w14:paraId="60EA7BDD" w14:textId="77777777" w:rsidR="00E62AFF" w:rsidRDefault="009237D8">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62AFF" w14:paraId="3A15E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9EAEC5"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7B1B"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695D9"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73E8"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6F77"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6D629"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C9FE"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1314"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4BF35"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81F0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B5A62"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51B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6903CA3E" w14:textId="77777777">
        <w:tc>
          <w:tcPr>
            <w:tcW w:w="4160" w:type="dxa"/>
            <w:tcBorders>
              <w:top w:val="single" w:sz="6" w:space="0" w:color="FFFFFF"/>
              <w:left w:val="none" w:sz="4" w:space="0" w:color="6E6E6E"/>
              <w:bottom w:val="dashed" w:sz="4" w:space="0" w:color="BFBFBF"/>
              <w:right w:val="none" w:sz="4" w:space="0" w:color="6E6E6E"/>
            </w:tcBorders>
          </w:tcPr>
          <w:p w14:paraId="75A47F1F" w14:textId="77777777" w:rsidR="00E62AFF" w:rsidRDefault="009237D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ADB907"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A0299F" w14:textId="77777777" w:rsidR="00E62AFF" w:rsidRDefault="009237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46977B4"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21FE0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DB0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EFF6"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AEB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C61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661F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9BD2B"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ACC12" w14:textId="77777777" w:rsidR="00E62AFF" w:rsidRDefault="00E62AFF">
            <w:pPr>
              <w:pStyle w:val="ProductList-TableBody"/>
              <w:jc w:val="center"/>
            </w:pPr>
          </w:p>
        </w:tc>
      </w:tr>
      <w:tr w:rsidR="00E62AFF" w14:paraId="763374F4" w14:textId="77777777">
        <w:tc>
          <w:tcPr>
            <w:tcW w:w="4160" w:type="dxa"/>
            <w:tcBorders>
              <w:top w:val="dashed" w:sz="4" w:space="0" w:color="BFBFBF"/>
              <w:left w:val="none" w:sz="4" w:space="0" w:color="6E6E6E"/>
              <w:bottom w:val="dashed" w:sz="4" w:space="0" w:color="BFBFBF"/>
              <w:right w:val="none" w:sz="4" w:space="0" w:color="6E6E6E"/>
            </w:tcBorders>
          </w:tcPr>
          <w:p w14:paraId="5172A887" w14:textId="77777777" w:rsidR="00E62AFF" w:rsidRDefault="009237D8">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B8347C"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C25309"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F85FE0" w14:textId="77777777" w:rsidR="00E62AFF" w:rsidRDefault="009237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30BE3" w14:textId="77777777" w:rsidR="00E62AFF" w:rsidRDefault="009237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D27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4FDC2"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EAF9"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10B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60E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38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02E7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282F73A6" w14:textId="77777777">
        <w:tc>
          <w:tcPr>
            <w:tcW w:w="4160" w:type="dxa"/>
            <w:tcBorders>
              <w:top w:val="dashed" w:sz="4" w:space="0" w:color="BFBFBF"/>
              <w:left w:val="none" w:sz="4" w:space="0" w:color="6E6E6E"/>
              <w:bottom w:val="dashed" w:sz="4" w:space="0" w:color="BFBFBF"/>
              <w:right w:val="none" w:sz="4" w:space="0" w:color="6E6E6E"/>
            </w:tcBorders>
          </w:tcPr>
          <w:p w14:paraId="2F1A99CC" w14:textId="77777777" w:rsidR="00E62AFF" w:rsidRDefault="009237D8">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8AF9E8"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A2081B"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1DD0F2" w14:textId="77777777" w:rsidR="00E62AFF" w:rsidRDefault="009237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9E5A549" w14:textId="77777777" w:rsidR="00E62AFF" w:rsidRDefault="009237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C56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B8C4"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0175"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BF92"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044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9FEA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A8E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AFA22BD" w14:textId="77777777">
        <w:tc>
          <w:tcPr>
            <w:tcW w:w="4160" w:type="dxa"/>
            <w:tcBorders>
              <w:top w:val="dashed" w:sz="4" w:space="0" w:color="BFBFBF"/>
              <w:left w:val="none" w:sz="4" w:space="0" w:color="6E6E6E"/>
              <w:bottom w:val="dashed" w:sz="4" w:space="0" w:color="BFBFBF"/>
              <w:right w:val="none" w:sz="4" w:space="0" w:color="6E6E6E"/>
            </w:tcBorders>
          </w:tcPr>
          <w:p w14:paraId="3F748231" w14:textId="77777777" w:rsidR="00E62AFF" w:rsidRDefault="009237D8">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3784D"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1B0E65"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40C3C" w14:textId="77777777" w:rsidR="00E62AFF" w:rsidRDefault="009237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A5647F1" w14:textId="77777777" w:rsidR="00E62AFF" w:rsidRDefault="00923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C2F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46F7"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508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7A92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F94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72D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456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6B390B7" w14:textId="77777777">
        <w:tc>
          <w:tcPr>
            <w:tcW w:w="4160" w:type="dxa"/>
            <w:tcBorders>
              <w:top w:val="dashed" w:sz="4" w:space="0" w:color="BFBFBF"/>
              <w:left w:val="none" w:sz="4" w:space="0" w:color="6E6E6E"/>
              <w:bottom w:val="none" w:sz="4" w:space="0" w:color="BFBFBF"/>
              <w:right w:val="none" w:sz="4" w:space="0" w:color="6E6E6E"/>
            </w:tcBorders>
          </w:tcPr>
          <w:p w14:paraId="3913677B" w14:textId="77777777" w:rsidR="00E62AFF" w:rsidRDefault="009237D8">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75A3B7" w14:textId="77777777" w:rsidR="00E62AFF" w:rsidRDefault="009237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1668A4" w14:textId="77777777" w:rsidR="00E62AFF" w:rsidRDefault="009237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B92828" w14:textId="77777777" w:rsidR="00E62AFF" w:rsidRDefault="009237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46526E" w14:textId="77777777" w:rsidR="00E62AFF" w:rsidRDefault="00923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463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6ACC"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0FB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BAC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142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B87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CC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1C397D1" w14:textId="77777777" w:rsidR="00E62AFF" w:rsidRDefault="009237D8">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E62AFF" w14:paraId="36DD8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416DF"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0E6338"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C013F12" w14:textId="77777777" w:rsidR="00E62AFF" w:rsidRDefault="009237D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E62AFF" w14:paraId="5DD8E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7B36"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C22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2000E"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3A6C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2B05"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4579"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E096" w14:textId="77777777" w:rsidR="00E62AFF" w:rsidRDefault="009237D8">
            <w:pPr>
              <w:pStyle w:val="ProductList-TableBody"/>
            </w:pPr>
            <w:r>
              <w:rPr>
                <w:color w:val="404040"/>
              </w:rPr>
              <w:t>Opció de Reducció: N/A</w:t>
            </w:r>
          </w:p>
        </w:tc>
      </w:tr>
      <w:tr w:rsidR="00E62AFF" w14:paraId="60466B10" w14:textId="77777777">
        <w:tc>
          <w:tcPr>
            <w:tcW w:w="4040" w:type="dxa"/>
            <w:tcBorders>
              <w:top w:val="single" w:sz="4" w:space="0" w:color="000000"/>
              <w:left w:val="single" w:sz="4" w:space="0" w:color="000000"/>
              <w:bottom w:val="single" w:sz="4" w:space="0" w:color="000000"/>
              <w:right w:val="single" w:sz="4" w:space="0" w:color="000000"/>
            </w:tcBorders>
          </w:tcPr>
          <w:p w14:paraId="40F0298E"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703F3"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7989" w14:textId="77777777" w:rsidR="00E62AFF" w:rsidRDefault="009237D8">
            <w:pPr>
              <w:pStyle w:val="ProductList-TableBody"/>
            </w:pPr>
            <w:r>
              <w:rPr>
                <w:color w:val="404040"/>
              </w:rPr>
              <w:t>Opció "True Up": N/A</w:t>
            </w:r>
          </w:p>
        </w:tc>
      </w:tr>
      <w:tr w:rsidR="00E62AFF" w14:paraId="599F7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2D0B"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A583"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5400" w14:textId="77777777" w:rsidR="00E62AFF" w:rsidRDefault="00E62AFF">
            <w:pPr>
              <w:pStyle w:val="ProductList-TableBody"/>
            </w:pPr>
          </w:p>
        </w:tc>
      </w:tr>
    </w:tbl>
    <w:p w14:paraId="552A0CE2" w14:textId="77777777" w:rsidR="00E62AFF" w:rsidRDefault="00E62AFF">
      <w:pPr>
        <w:pStyle w:val="ProductList-Body"/>
      </w:pPr>
    </w:p>
    <w:p w14:paraId="493D27A6" w14:textId="77777777" w:rsidR="00E62AFF" w:rsidRDefault="009237D8">
      <w:pPr>
        <w:pStyle w:val="ProductList-ClauseHeading"/>
        <w:outlineLvl w:val="4"/>
      </w:pPr>
      <w:r>
        <w:t>2.1 Concessió de Llicències per a Desenvolupadors d’Emmagatzematge de Dades Paral·leles de l’SQL Server</w:t>
      </w:r>
    </w:p>
    <w:p w14:paraId="4A26D436" w14:textId="77777777" w:rsidR="00E62AFF" w:rsidRDefault="009237D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4EA7EB57" w14:textId="77777777" w:rsidR="00E62AFF" w:rsidRDefault="00E62AFF">
      <w:pPr>
        <w:pStyle w:val="ProductList-Body"/>
      </w:pPr>
    </w:p>
    <w:p w14:paraId="1AFC4CA3" w14:textId="77777777" w:rsidR="00E62AFF" w:rsidRDefault="009237D8">
      <w:pPr>
        <w:pStyle w:val="ProductList-ClauseHeading"/>
        <w:outlineLvl w:val="4"/>
      </w:pPr>
      <w:r>
        <w:t>2.2 Concessió de Llicències per a l'Azure DevOps Server 2019</w:t>
      </w:r>
    </w:p>
    <w:p w14:paraId="5C14CF7F" w14:textId="77777777" w:rsidR="00E62AFF" w:rsidRDefault="009237D8">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25692384" w14:textId="77777777" w:rsidR="00E62AFF" w:rsidRDefault="00E62AFF">
      <w:pPr>
        <w:pStyle w:val="ProductList-Body"/>
      </w:pPr>
    </w:p>
    <w:p w14:paraId="4D843367" w14:textId="77777777" w:rsidR="00E62AFF" w:rsidRDefault="009237D8">
      <w:pPr>
        <w:pStyle w:val="ProductList-ClauseHeading"/>
        <w:outlineLvl w:val="4"/>
      </w:pPr>
      <w:r>
        <w:t>2.3 Serveis del Microsoft Azure</w:t>
      </w:r>
    </w:p>
    <w:p w14:paraId="63B4D5F3" w14:textId="77777777" w:rsidR="00E62AFF" w:rsidRDefault="009237D8">
      <w:pPr>
        <w:pStyle w:val="ProductList-Body"/>
      </w:pPr>
      <w:r>
        <w:t>Els beneficis del Microsoft Azure no es poden combinar des de diverses Subscripcions al Visual Studio o Plataformes MSDN en un únic compte del Microsoft Azure.</w:t>
      </w:r>
    </w:p>
    <w:p w14:paraId="2B80BBD2" w14:textId="77777777" w:rsidR="00E62AFF" w:rsidRDefault="009237D8">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E62AFF" w14:paraId="41E91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23A63"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76AC4D"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CD2A1" w14:textId="77777777" w:rsidR="00E62AFF" w:rsidRDefault="009237D8">
            <w:pPr>
              <w:pStyle w:val="ProductList-TableBody"/>
            </w:pPr>
            <w:r>
              <w:rPr>
                <w:color w:val="404040"/>
              </w:rPr>
              <w:t>Programari Addicional: N/A</w:t>
            </w:r>
          </w:p>
        </w:tc>
      </w:tr>
      <w:tr w:rsidR="00E62AFF" w14:paraId="34A5E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0A6E"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F6FA"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2FFA691"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E62AFF" w14:paraId="0D0E8992" w14:textId="77777777">
        <w:tc>
          <w:tcPr>
            <w:tcW w:w="4040" w:type="dxa"/>
            <w:tcBorders>
              <w:top w:val="single" w:sz="4" w:space="0" w:color="000000"/>
              <w:left w:val="single" w:sz="4" w:space="0" w:color="000000"/>
              <w:bottom w:val="single" w:sz="4" w:space="0" w:color="000000"/>
              <w:right w:val="single" w:sz="4" w:space="0" w:color="000000"/>
            </w:tcBorders>
          </w:tcPr>
          <w:p w14:paraId="5BE9C85F"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D701"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09D1" w14:textId="77777777" w:rsidR="00E62AFF" w:rsidRDefault="00E62AFF">
            <w:pPr>
              <w:pStyle w:val="ProductList-TableBody"/>
            </w:pPr>
          </w:p>
        </w:tc>
      </w:tr>
    </w:tbl>
    <w:p w14:paraId="01C05639" w14:textId="77777777" w:rsidR="00E62AFF" w:rsidRDefault="00E62AFF">
      <w:pPr>
        <w:pStyle w:val="ProductList-Body"/>
      </w:pPr>
    </w:p>
    <w:p w14:paraId="4AB87451" w14:textId="77777777" w:rsidR="00E62AFF" w:rsidRDefault="009237D8">
      <w:pPr>
        <w:pStyle w:val="ProductList-ClauseHeading"/>
        <w:outlineLvl w:val="4"/>
      </w:pPr>
      <w:r>
        <w:t>3.1 Dispositius de Compilació i Eines de Compilació del Visual Studio</w:t>
      </w:r>
    </w:p>
    <w:p w14:paraId="21531654" w14:textId="77777777" w:rsidR="00E62AFF" w:rsidRDefault="009237D8">
      <w:pPr>
        <w:pStyle w:val="ProductList-Body"/>
      </w:pPr>
      <w:r>
        <w:t>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0B8C6943" w14:textId="77777777" w:rsidR="00E62AFF" w:rsidRDefault="00E62AFF">
      <w:pPr>
        <w:pStyle w:val="ProductList-Body"/>
      </w:pPr>
    </w:p>
    <w:p w14:paraId="24AEF387" w14:textId="77777777" w:rsidR="00E62AFF" w:rsidRDefault="009237D8">
      <w:pPr>
        <w:pStyle w:val="ProductList-ClauseHeading"/>
        <w:outlineLvl w:val="4"/>
      </w:pPr>
      <w:r>
        <w:t>3.2 Utilitats</w:t>
      </w:r>
    </w:p>
    <w:p w14:paraId="66C140C2" w14:textId="77777777" w:rsidR="00E62AFF" w:rsidRDefault="009237D8">
      <w:pPr>
        <w:pStyle w:val="ProductList-Body"/>
      </w:pPr>
      <w:r>
        <w:t xml:space="preserve">El Client pot copiar i instal·lar les Utilitats que es mostren a </w:t>
      </w:r>
      <w:hyperlink r:id="rId87">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1EDE2D97" w14:textId="77777777" w:rsidR="00E62AFF" w:rsidRDefault="00E62AFF">
      <w:pPr>
        <w:pStyle w:val="ProductList-Body"/>
      </w:pPr>
    </w:p>
    <w:p w14:paraId="4C87CEE6" w14:textId="77777777" w:rsidR="00E62AFF" w:rsidRDefault="009237D8">
      <w:pPr>
        <w:pStyle w:val="ProductList-ClauseHeading"/>
        <w:outlineLvl w:val="4"/>
      </w:pPr>
      <w:r>
        <w:t>3.3 Desenvolupament d'Extensions</w:t>
      </w:r>
    </w:p>
    <w:p w14:paraId="11192D9E" w14:textId="77777777" w:rsidR="00E62AFF" w:rsidRDefault="009237D8">
      <w:pPr>
        <w:pStyle w:val="ProductList-SubClauseHeading"/>
        <w:outlineLvl w:val="5"/>
      </w:pPr>
      <w:r>
        <w:t>3.3.1 Limits sobre les Extensions.</w:t>
      </w:r>
    </w:p>
    <w:p w14:paraId="0DF7B4A2" w14:textId="77777777" w:rsidR="00E62AFF" w:rsidRDefault="009237D8">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72D96119" w14:textId="77777777" w:rsidR="00E62AFF" w:rsidRDefault="00E62AFF">
      <w:pPr>
        <w:pStyle w:val="ProductList-BodyIndented"/>
      </w:pPr>
    </w:p>
    <w:p w14:paraId="186EE968" w14:textId="77777777" w:rsidR="00E62AFF" w:rsidRDefault="009237D8">
      <w:pPr>
        <w:pStyle w:val="ProductList-SubClauseHeading"/>
        <w:outlineLvl w:val="5"/>
      </w:pPr>
      <w:r>
        <w:t>3.3.2 No Degradació del Programari.</w:t>
      </w:r>
    </w:p>
    <w:p w14:paraId="71FCEEDB" w14:textId="77777777" w:rsidR="00E62AFF" w:rsidRDefault="009237D8">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0F642A9E" w14:textId="77777777" w:rsidR="00E62AFF" w:rsidRDefault="00E62AFF">
      <w:pPr>
        <w:pStyle w:val="ProductList-BodyIndented"/>
      </w:pPr>
    </w:p>
    <w:p w14:paraId="10C3A7F9" w14:textId="77777777" w:rsidR="00E62AFF" w:rsidRDefault="009237D8">
      <w:pPr>
        <w:pStyle w:val="ProductList-ClauseHeading"/>
        <w:outlineLvl w:val="4"/>
      </w:pPr>
      <w:r>
        <w:t>3.4 Codi Distribuïble</w:t>
      </w:r>
    </w:p>
    <w:p w14:paraId="3D0FB441" w14:textId="77777777" w:rsidR="00E62AFF" w:rsidRDefault="009237D8">
      <w:pPr>
        <w:pStyle w:val="ProductList-Body"/>
      </w:pPr>
      <w:r>
        <w:t>El Visual Studio Professional i el Visual Studio Enterprise contenen codi i fitxers de text que el Client pot distribuir en programes que desenvolupi mentre utilitza aquest programari.</w:t>
      </w:r>
    </w:p>
    <w:p w14:paraId="1E82EF51" w14:textId="77777777" w:rsidR="00E62AFF" w:rsidRDefault="00E62AFF">
      <w:pPr>
        <w:pStyle w:val="ProductList-Body"/>
      </w:pPr>
    </w:p>
    <w:p w14:paraId="2023B7C4" w14:textId="77777777" w:rsidR="00E62AFF" w:rsidRDefault="009237D8">
      <w:pPr>
        <w:pStyle w:val="ProductList-SubClauseHeading"/>
        <w:outlineLvl w:val="5"/>
      </w:pPr>
      <w:r>
        <w:t>3.4.1 Dret d'Ús i Distribució.</w:t>
      </w:r>
    </w:p>
    <w:p w14:paraId="154D9CAB" w14:textId="77777777" w:rsidR="00E62AFF" w:rsidRDefault="009237D8">
      <w:pPr>
        <w:pStyle w:val="ProductList-BodyIndented"/>
      </w:pPr>
      <w:r>
        <w:t>El codi i els fitxers de text que s'indiquen a continuació són "Codi Distribuïble".</w:t>
      </w:r>
    </w:p>
    <w:p w14:paraId="5D800404" w14:textId="77777777" w:rsidR="00E62AFF" w:rsidRDefault="009237D8" w:rsidP="009237D8">
      <w:pPr>
        <w:pStyle w:val="ProductList-Bullet"/>
        <w:numPr>
          <w:ilvl w:val="1"/>
          <w:numId w:val="22"/>
        </w:numPr>
      </w:pPr>
      <w:r>
        <w:rPr>
          <w:b/>
        </w:rPr>
        <w:t>Llista Distribuïble</w:t>
      </w:r>
      <w:r>
        <w:t xml:space="preserve">. El Client pot copiar i distribuir el formulari de codi d'objecte del codi inclòs a la Llista Distribuïble que es troba a </w:t>
      </w:r>
      <w:hyperlink r:id="rId88">
        <w:r>
          <w:rPr>
            <w:color w:val="00467F"/>
            <w:u w:val="single"/>
          </w:rPr>
          <w:t>https://aka.ms/vs/16/redistribution</w:t>
        </w:r>
      </w:hyperlink>
      <w:r>
        <w:t xml:space="preserve">. </w:t>
      </w:r>
    </w:p>
    <w:p w14:paraId="1326FAA0" w14:textId="77777777" w:rsidR="00E62AFF" w:rsidRDefault="009237D8" w:rsidP="009237D8">
      <w:pPr>
        <w:pStyle w:val="ProductList-Bullet"/>
        <w:numPr>
          <w:ilvl w:val="1"/>
          <w:numId w:val="22"/>
        </w:numPr>
      </w:pPr>
      <w:r>
        <w:rPr>
          <w:b/>
        </w:rPr>
        <w:t>Codi d'Exemple, Plantilles i Estils</w:t>
      </w:r>
      <w:r>
        <w:t>. El client pot copia, modificar i distribuir el formulari de codi font i d'objecte del codi marcat com a "exemple", "plantilla", "estils simples" i "estils d'esbós".</w:t>
      </w:r>
    </w:p>
    <w:p w14:paraId="5969988D" w14:textId="77777777" w:rsidR="00E62AFF" w:rsidRDefault="009237D8" w:rsidP="009237D8">
      <w:pPr>
        <w:pStyle w:val="ProductList-Bullet"/>
        <w:numPr>
          <w:ilvl w:val="1"/>
          <w:numId w:val="22"/>
        </w:numPr>
      </w:pPr>
      <w:r>
        <w:rPr>
          <w:b/>
        </w:rPr>
        <w:t>Distribució de Tercers</w:t>
      </w:r>
      <w:r>
        <w:t>. el client pot permetre als distribuïdors dels seus programes copiar i distribuir el Codi Distribuïble com a part d'aquests programes.</w:t>
      </w:r>
    </w:p>
    <w:p w14:paraId="430E3D8D" w14:textId="77777777" w:rsidR="00E62AFF" w:rsidRDefault="00E62AFF">
      <w:pPr>
        <w:pStyle w:val="ProductList-BodyIndented"/>
      </w:pPr>
    </w:p>
    <w:p w14:paraId="145C2C62" w14:textId="77777777" w:rsidR="00E62AFF" w:rsidRDefault="009237D8">
      <w:pPr>
        <w:pStyle w:val="ProductList-ClauseHeading"/>
        <w:outlineLvl w:val="4"/>
      </w:pPr>
      <w:r>
        <w:t>3.5 Office Professional Plus 2016: Subscripció al Visual Studio Enterprise</w:t>
      </w:r>
    </w:p>
    <w:p w14:paraId="2F1F5D21" w14:textId="77777777" w:rsidR="00E62AFF" w:rsidRDefault="009237D8">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6144974C" w14:textId="77777777" w:rsidR="00E62AFF" w:rsidRDefault="00E62AFF">
      <w:pPr>
        <w:pStyle w:val="ProductList-Body"/>
      </w:pPr>
    </w:p>
    <w:p w14:paraId="1F6D366C" w14:textId="77777777" w:rsidR="00E62AFF" w:rsidRDefault="009237D8">
      <w:pPr>
        <w:pStyle w:val="ProductList-ClauseHeading"/>
        <w:outlineLvl w:val="4"/>
      </w:pPr>
      <w:r>
        <w:t>3.6 Termes de Llicència de Tercers per a Components de Codi Obert</w:t>
      </w:r>
    </w:p>
    <w:p w14:paraId="3BCD91B8" w14:textId="77777777" w:rsidR="00E62AFF" w:rsidRDefault="009237D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85C1A6E" w14:textId="77777777" w:rsidR="00E62AFF" w:rsidRDefault="009237D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E62AFF" w14:paraId="09831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EDEF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0D2F"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2960D" w14:textId="77777777" w:rsidR="00E62AFF" w:rsidRDefault="009237D8">
            <w:pPr>
              <w:pStyle w:val="ProductList-TableBody"/>
            </w:pPr>
            <w:r>
              <w:rPr>
                <w:color w:val="404040"/>
              </w:rPr>
              <w:t>Drets de Commutació per Error: N/A</w:t>
            </w:r>
          </w:p>
        </w:tc>
      </w:tr>
      <w:tr w:rsidR="00E62AFF" w14:paraId="481A8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DD16"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C6A3BE1"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març de 2014</w:t>
              </w:r>
            </w:hyperlink>
            <w:r>
              <w:t xml:space="preserve"> i </w:t>
            </w:r>
            <w:hyperlink r:id="rId90">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0AFE" w14:textId="77777777" w:rsidR="00E62AFF" w:rsidRDefault="009237D8">
            <w:pPr>
              <w:pStyle w:val="ProductList-TableBody"/>
            </w:pPr>
            <w:r>
              <w:rPr>
                <w:color w:val="404040"/>
              </w:rPr>
              <w:t>Drets d'Itinerància: N/A</w:t>
            </w:r>
          </w:p>
        </w:tc>
      </w:tr>
      <w:tr w:rsidR="00E62AFF" w14:paraId="6DCF8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C3E1"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7B46AAC" w14:textId="77777777" w:rsidR="00E62AFF" w:rsidRDefault="009237D8">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43D2" w14:textId="77777777" w:rsidR="00E62AFF" w:rsidRDefault="00E62AFF">
            <w:pPr>
              <w:pStyle w:val="ProductList-TableBody"/>
            </w:pPr>
          </w:p>
        </w:tc>
      </w:tr>
    </w:tbl>
    <w:p w14:paraId="4CBBAC2B" w14:textId="77777777" w:rsidR="00E62AFF" w:rsidRDefault="00E62AFF">
      <w:pPr>
        <w:pStyle w:val="ProductList-Body"/>
      </w:pPr>
    </w:p>
    <w:p w14:paraId="56C8C9DB" w14:textId="77777777" w:rsidR="00E62AFF" w:rsidRDefault="009237D8">
      <w:pPr>
        <w:pStyle w:val="ProductList-ClauseHeading"/>
        <w:outlineLvl w:val="4"/>
      </w:pPr>
      <w:r>
        <w:t>4.1 Elegibilitat de Software Assurance</w:t>
      </w:r>
    </w:p>
    <w:p w14:paraId="6FF4C766" w14:textId="77777777" w:rsidR="00E62AFF" w:rsidRDefault="009237D8">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1C928307" w14:textId="77777777" w:rsidR="00E62AFF" w:rsidRDefault="00E62AFF">
      <w:pPr>
        <w:pStyle w:val="ProductList-Body"/>
      </w:pPr>
    </w:p>
    <w:p w14:paraId="3BB95778" w14:textId="77777777" w:rsidR="00E62AFF" w:rsidRDefault="009237D8">
      <w:pPr>
        <w:pStyle w:val="ProductList-ClauseHeading"/>
        <w:outlineLvl w:val="4"/>
      </w:pPr>
      <w:r>
        <w:t>4.2 Drets Perpetus de Subscripció al Visual Studio</w:t>
      </w:r>
    </w:p>
    <w:p w14:paraId="505D6BB6" w14:textId="77777777" w:rsidR="00E62AFF" w:rsidRDefault="009237D8">
      <w:pPr>
        <w:pStyle w:val="ProductList-Body"/>
      </w:pPr>
      <w:r>
        <w:t>Els drets del Client per utilitzar qualsevol programari llicenciat a través de la Subscripció al Visual Studio passen a ser perpetus quan el dret del Client d'utilitzar el Visual Studio també passar a ser-ho.</w:t>
      </w:r>
    </w:p>
    <w:p w14:paraId="2AFA0C25"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778C6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0B7EA"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0A4C212" w14:textId="77777777" w:rsidR="00E62AFF" w:rsidRDefault="00E62AFF">
      <w:pPr>
        <w:pStyle w:val="ProductList-Body"/>
      </w:pPr>
    </w:p>
    <w:p w14:paraId="2BB618AA" w14:textId="77777777" w:rsidR="00E62AFF" w:rsidRDefault="009237D8">
      <w:pPr>
        <w:pStyle w:val="ProductList-Offering2HeadingNoBorder"/>
        <w:outlineLvl w:val="2"/>
      </w:pPr>
      <w:bookmarkStart w:id="178" w:name="_Sec650"/>
      <w:r>
        <w:t>Azure DevOps Server</w:t>
      </w:r>
      <w:bookmarkEnd w:id="178"/>
      <w:r>
        <w:fldChar w:fldCharType="begin"/>
      </w:r>
      <w:r>
        <w:instrText xml:space="preserve"> TC "</w:instrText>
      </w:r>
      <w:bookmarkStart w:id="179" w:name="_Toc2007744"/>
      <w:r>
        <w:instrText>Azure DevOps Server</w:instrText>
      </w:r>
      <w:bookmarkEnd w:id="179"/>
      <w:r>
        <w:instrText>" \l 3</w:instrText>
      </w:r>
      <w:r>
        <w:fldChar w:fldCharType="end"/>
      </w:r>
    </w:p>
    <w:p w14:paraId="03DCE95C" w14:textId="77777777" w:rsidR="00E62AFF" w:rsidRDefault="009237D8">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E62AFF" w14:paraId="6B355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1195B" w14:textId="77777777" w:rsidR="00E62AFF" w:rsidRDefault="009237D8">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694F8"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DD0EC"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DDF9"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49D8E"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336A"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59C1"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1F855"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D010"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C0F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A4B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CF6C"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12345440" w14:textId="77777777">
        <w:tc>
          <w:tcPr>
            <w:tcW w:w="4160" w:type="dxa"/>
            <w:tcBorders>
              <w:top w:val="single" w:sz="6" w:space="0" w:color="FFFFFF"/>
              <w:left w:val="none" w:sz="4" w:space="0" w:color="6E6E6E"/>
              <w:bottom w:val="dashed" w:sz="4" w:space="0" w:color="BFBFBF"/>
              <w:right w:val="none" w:sz="4" w:space="0" w:color="6E6E6E"/>
            </w:tcBorders>
          </w:tcPr>
          <w:p w14:paraId="78CF22B6" w14:textId="77777777" w:rsidR="00E62AFF" w:rsidRDefault="009237D8">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739D06" w14:textId="77777777" w:rsidR="00E62AFF" w:rsidRDefault="009237D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5BC13B" w14:textId="77777777" w:rsidR="00E62AFF" w:rsidRDefault="00E62AF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10A3F0" w14:textId="77777777" w:rsidR="00E62AFF" w:rsidRDefault="009237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76E0E2C" w14:textId="77777777" w:rsidR="00E62AFF" w:rsidRDefault="00923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7B9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F068"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8C5D"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A9A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F5D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0D9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62A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7619EC58" w14:textId="77777777">
        <w:tc>
          <w:tcPr>
            <w:tcW w:w="4160" w:type="dxa"/>
            <w:tcBorders>
              <w:top w:val="dashed" w:sz="4" w:space="0" w:color="BFBFBF"/>
              <w:left w:val="none" w:sz="4" w:space="0" w:color="6E6E6E"/>
              <w:bottom w:val="none" w:sz="4" w:space="0" w:color="BFBFBF"/>
              <w:right w:val="none" w:sz="4" w:space="0" w:color="6E6E6E"/>
            </w:tcBorders>
          </w:tcPr>
          <w:p w14:paraId="7C90E713" w14:textId="77777777" w:rsidR="00E62AFF" w:rsidRDefault="009237D8">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5DFDBD36" w14:textId="77777777" w:rsidR="00E62AFF" w:rsidRDefault="009237D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A509D73" w14:textId="77777777" w:rsidR="00E62AFF" w:rsidRDefault="00E62AF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B54701" w14:textId="77777777" w:rsidR="00E62AFF" w:rsidRDefault="009237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71BF5E" w14:textId="77777777" w:rsidR="00E62AFF" w:rsidRDefault="009237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2FFF"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21FA"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95393" w14:textId="77777777" w:rsidR="00E62AFF" w:rsidRDefault="00E62AF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833D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F90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67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94B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B8CF131" w14:textId="77777777" w:rsidR="00E62AFF" w:rsidRDefault="009237D8">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E62AFF" w14:paraId="0F97D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DBD24"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F1DEDD6"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A09D4" w14:textId="77777777" w:rsidR="00E62AFF" w:rsidRDefault="009237D8">
            <w:pPr>
              <w:pStyle w:val="ProductList-TableBody"/>
            </w:pPr>
            <w:r>
              <w:rPr>
                <w:color w:val="404040"/>
              </w:rPr>
              <w:t>Edicions Inferiors: N/A</w:t>
            </w:r>
          </w:p>
        </w:tc>
      </w:tr>
      <w:tr w:rsidR="00E62AFF" w14:paraId="4EABE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1B35"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690A8B5"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6A4E32D"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E62AFF" w14:paraId="5C6BF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159C"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D13E"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33FB" w14:textId="77777777" w:rsidR="00E62AFF" w:rsidRDefault="009237D8">
            <w:pPr>
              <w:pStyle w:val="ProductList-TableBody"/>
            </w:pPr>
            <w:r>
              <w:rPr>
                <w:color w:val="404040"/>
              </w:rPr>
              <w:t>Opció de Reducció: N/A</w:t>
            </w:r>
          </w:p>
        </w:tc>
      </w:tr>
      <w:tr w:rsidR="00E62AFF" w14:paraId="729412E0" w14:textId="77777777">
        <w:tc>
          <w:tcPr>
            <w:tcW w:w="4040" w:type="dxa"/>
            <w:tcBorders>
              <w:top w:val="single" w:sz="4" w:space="0" w:color="000000"/>
              <w:left w:val="single" w:sz="4" w:space="0" w:color="000000"/>
              <w:bottom w:val="single" w:sz="4" w:space="0" w:color="000000"/>
              <w:right w:val="single" w:sz="4" w:space="0" w:color="000000"/>
            </w:tcBorders>
          </w:tcPr>
          <w:p w14:paraId="344AF161"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F818"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931A" w14:textId="77777777" w:rsidR="00E62AFF" w:rsidRDefault="009237D8">
            <w:pPr>
              <w:pStyle w:val="ProductList-TableBody"/>
            </w:pPr>
            <w:r>
              <w:rPr>
                <w:color w:val="404040"/>
              </w:rPr>
              <w:t>Opció "True Up": N/A</w:t>
            </w:r>
          </w:p>
        </w:tc>
      </w:tr>
      <w:tr w:rsidR="00E62AFF" w14:paraId="45DB7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11B0"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5F96"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BE61" w14:textId="77777777" w:rsidR="00E62AFF" w:rsidRDefault="00E62AFF">
            <w:pPr>
              <w:pStyle w:val="ProductList-TableBody"/>
            </w:pPr>
          </w:p>
        </w:tc>
      </w:tr>
    </w:tbl>
    <w:p w14:paraId="0F15A219" w14:textId="77777777" w:rsidR="00E62AFF" w:rsidRDefault="009237D8">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E62AFF" w14:paraId="3E640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649C"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338921C"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7C4A030D"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E62AFF" w14:paraId="0562BAA9" w14:textId="77777777">
        <w:tc>
          <w:tcPr>
            <w:tcW w:w="4040" w:type="dxa"/>
            <w:tcBorders>
              <w:top w:val="single" w:sz="4" w:space="0" w:color="000000"/>
              <w:left w:val="single" w:sz="4" w:space="0" w:color="000000"/>
              <w:bottom w:val="single" w:sz="4" w:space="0" w:color="000000"/>
              <w:right w:val="single" w:sz="4" w:space="0" w:color="000000"/>
            </w:tcBorders>
          </w:tcPr>
          <w:p w14:paraId="1DE665F8"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AE29E3B"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2DD0DAE" w14:textId="77777777" w:rsidR="00E62AFF" w:rsidRDefault="009237D8">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E62AFF" w14:paraId="55947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8ED5" w14:textId="77777777" w:rsidR="00E62AFF" w:rsidRDefault="009237D8">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4602"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C99E" w14:textId="77777777" w:rsidR="00E62AFF" w:rsidRDefault="00E62AFF">
            <w:pPr>
              <w:pStyle w:val="ProductList-TableBody"/>
            </w:pPr>
          </w:p>
        </w:tc>
      </w:tr>
    </w:tbl>
    <w:p w14:paraId="3B53FA2F" w14:textId="77777777" w:rsidR="00E62AFF" w:rsidRDefault="00E62AFF">
      <w:pPr>
        <w:pStyle w:val="ProductList-Body"/>
      </w:pPr>
    </w:p>
    <w:p w14:paraId="1FB1A3E2"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E62AFF" w14:paraId="2FAFF9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8E186"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D20DC60" w14:textId="77777777" w:rsidR="00E62AFF" w:rsidRDefault="009237D8">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0B30ABE" w14:textId="77777777" w:rsidR="00E62AFF" w:rsidRDefault="009237D8">
            <w:pPr>
              <w:pStyle w:val="ProductList-TableBody"/>
            </w:pPr>
            <w:r>
              <w:t>Usuari de pagament de l'Azure DevOps Services</w:t>
            </w:r>
          </w:p>
        </w:tc>
      </w:tr>
    </w:tbl>
    <w:p w14:paraId="0D122B4C" w14:textId="77777777" w:rsidR="00E62AFF" w:rsidRDefault="00E62AFF">
      <w:pPr>
        <w:pStyle w:val="ProductList-Body"/>
      </w:pPr>
    </w:p>
    <w:p w14:paraId="0D13AE12" w14:textId="77777777" w:rsidR="00E62AFF" w:rsidRDefault="009237D8">
      <w:pPr>
        <w:pStyle w:val="ProductList-SubClauseHeading"/>
        <w:outlineLvl w:val="5"/>
      </w:pPr>
      <w:r>
        <w:t>3.1.1 Funcionalitat Addicional</w:t>
      </w:r>
    </w:p>
    <w:p w14:paraId="4709A980" w14:textId="77777777" w:rsidR="00E62AFF" w:rsidRDefault="009237D8">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E62AFF" w14:paraId="0889B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87FD8"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90D7456" w14:textId="77777777" w:rsidR="00E62AFF" w:rsidRDefault="009237D8">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434CC2D" w14:textId="77777777" w:rsidR="00E62AFF" w:rsidRDefault="009237D8">
            <w:pPr>
              <w:pStyle w:val="ProductList-TableBody"/>
            </w:pPr>
            <w:r>
              <w:t>Subscripció al Visual Studio Enterprise</w:t>
            </w:r>
          </w:p>
        </w:tc>
      </w:tr>
      <w:tr w:rsidR="00E62AFF" w14:paraId="116ED6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35FDE"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31A071" w14:textId="77777777" w:rsidR="00E62AFF" w:rsidRDefault="009237D8">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11E4CBE5" w14:textId="77777777" w:rsidR="00E62AFF" w:rsidRDefault="009237D8">
            <w:pPr>
              <w:pStyle w:val="ProductList-TableBody"/>
            </w:pPr>
            <w:r>
              <w:t>Usuari de pagament del Test Manager de l'Azure DevOps Services</w:t>
            </w:r>
          </w:p>
        </w:tc>
      </w:tr>
    </w:tbl>
    <w:p w14:paraId="6429A833" w14:textId="77777777" w:rsidR="00E62AFF" w:rsidRDefault="00E62AFF">
      <w:pPr>
        <w:pStyle w:val="ProductList-BodyIndented"/>
      </w:pPr>
    </w:p>
    <w:p w14:paraId="2D26A996" w14:textId="77777777" w:rsidR="00E62AFF" w:rsidRDefault="00E62AFF">
      <w:pPr>
        <w:pStyle w:val="ProductList-BodyIndented"/>
      </w:pPr>
    </w:p>
    <w:p w14:paraId="3F44990A" w14:textId="77777777" w:rsidR="00E62AFF" w:rsidRDefault="009237D8">
      <w:pPr>
        <w:pStyle w:val="ProductList-ClauseHeading"/>
        <w:outlineLvl w:val="4"/>
      </w:pPr>
      <w:r>
        <w:t>3.2 Ús que no requereix CAL</w:t>
      </w:r>
    </w:p>
    <w:p w14:paraId="45AFDB4A" w14:textId="77777777" w:rsidR="00E62AFF" w:rsidRDefault="009237D8">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067C8ABD" w14:textId="77777777" w:rsidR="00E62AFF" w:rsidRDefault="00E62AFF">
      <w:pPr>
        <w:pStyle w:val="ProductList-Body"/>
      </w:pPr>
    </w:p>
    <w:p w14:paraId="72E33ADD" w14:textId="77777777" w:rsidR="00E62AFF" w:rsidRDefault="009237D8">
      <w:pPr>
        <w:pStyle w:val="ProductList-ClauseHeading"/>
        <w:outlineLvl w:val="4"/>
      </w:pPr>
      <w:r>
        <w:t>3.3 Tecnologia de l'SQL Server</w:t>
      </w:r>
    </w:p>
    <w:p w14:paraId="1256380F" w14:textId="77777777" w:rsidR="00E62AFF" w:rsidRDefault="009237D8">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10B15006" w14:textId="77777777" w:rsidR="00E62AFF" w:rsidRDefault="00E62AFF">
      <w:pPr>
        <w:pStyle w:val="ProductList-Body"/>
      </w:pPr>
    </w:p>
    <w:p w14:paraId="7D57AEF9" w14:textId="77777777" w:rsidR="00E62AFF" w:rsidRDefault="009237D8">
      <w:pPr>
        <w:pStyle w:val="ProductList-ClauseHeading"/>
        <w:outlineLvl w:val="4"/>
      </w:pPr>
      <w:r>
        <w:t>3.4 Termes de Llicència de Tercers per a Components de Codi Obert</w:t>
      </w:r>
    </w:p>
    <w:p w14:paraId="27E07A86" w14:textId="77777777" w:rsidR="00E62AFF" w:rsidRDefault="009237D8">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9C92817" w14:textId="77777777" w:rsidR="00E62AFF" w:rsidRDefault="00E62AFF">
      <w:pPr>
        <w:pStyle w:val="ProductList-Body"/>
      </w:pPr>
    </w:p>
    <w:p w14:paraId="6513EA26" w14:textId="77777777" w:rsidR="00E62AFF" w:rsidRDefault="009237D8">
      <w:pPr>
        <w:pStyle w:val="ProductList-ClauseHeading"/>
        <w:outlineLvl w:val="4"/>
      </w:pPr>
      <w:r>
        <w:t>3.5 Serveis de Compilació de l'Azure DevOps Server</w:t>
      </w:r>
    </w:p>
    <w:p w14:paraId="480A8DF1" w14:textId="77777777" w:rsidR="00E62AFF" w:rsidRDefault="009237D8">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57F44418" w14:textId="77777777" w:rsidR="00E62AFF" w:rsidRDefault="00E62AFF">
      <w:pPr>
        <w:pStyle w:val="ProductList-Body"/>
      </w:pPr>
    </w:p>
    <w:p w14:paraId="50E53BFD" w14:textId="77777777" w:rsidR="00E62AFF" w:rsidRDefault="009237D8">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E62AFF" w14:paraId="46FCE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3B28A3" w14:textId="77777777" w:rsidR="00E62AFF" w:rsidRDefault="009237D8">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4992B2E1" w14:textId="77777777" w:rsidR="00E62AFF" w:rsidRDefault="00E62AF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E54E63" w14:textId="77777777" w:rsidR="00E62AFF" w:rsidRDefault="00E62AFF">
            <w:pPr>
              <w:pStyle w:val="ProductList-TableBody"/>
            </w:pPr>
          </w:p>
        </w:tc>
      </w:tr>
    </w:tbl>
    <w:p w14:paraId="70426AA1" w14:textId="77777777" w:rsidR="00E62AFF" w:rsidRDefault="009237D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E62AFF" w14:paraId="2520EA5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01A863"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A5A838"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34669" w14:textId="77777777" w:rsidR="00E62AFF" w:rsidRDefault="009237D8">
            <w:pPr>
              <w:pStyle w:val="ProductList-TableBody"/>
            </w:pPr>
            <w:r>
              <w:rPr>
                <w:color w:val="404040"/>
              </w:rPr>
              <w:t>Drets de Commutació per Error: N/A</w:t>
            </w:r>
          </w:p>
        </w:tc>
      </w:tr>
      <w:tr w:rsidR="00E62AFF" w14:paraId="7B861B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CB9872"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6FA44320"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00A41" w14:textId="77777777" w:rsidR="00E62AFF" w:rsidRDefault="009237D8">
            <w:pPr>
              <w:pStyle w:val="ProductList-TableBody"/>
            </w:pPr>
            <w:r>
              <w:rPr>
                <w:color w:val="404040"/>
              </w:rPr>
              <w:t>Drets d'Itinerància: N/A</w:t>
            </w:r>
          </w:p>
        </w:tc>
      </w:tr>
      <w:tr w:rsidR="00E62AFF" w14:paraId="293FD51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CD9D0F"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3147"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28B1" w14:textId="77777777" w:rsidR="00E62AFF" w:rsidRDefault="00E62AFF">
            <w:pPr>
              <w:pStyle w:val="ProductList-TableBody"/>
            </w:pPr>
          </w:p>
        </w:tc>
      </w:tr>
      <w:tr w:rsidR="00E62AFF" w14:paraId="1301EC1A" w14:textId="77777777">
        <w:tc>
          <w:tcPr>
            <w:tcW w:w="12240" w:type="dxa"/>
            <w:gridSpan w:val="4"/>
            <w:tcBorders>
              <w:top w:val="none" w:sz="4" w:space="0" w:color="6E6E6E"/>
              <w:left w:val="none" w:sz="4" w:space="0" w:color="6E6E6E"/>
              <w:bottom w:val="none" w:sz="4" w:space="0" w:color="6E6E6E"/>
              <w:right w:val="none" w:sz="4" w:space="0" w:color="6E6E6E"/>
            </w:tcBorders>
          </w:tcPr>
          <w:p w14:paraId="10DF5F9A" w14:textId="77777777" w:rsidR="00E62AFF" w:rsidRDefault="00E62AFF">
            <w:pPr>
              <w:pStyle w:val="PURBreadcrumb"/>
            </w:pPr>
          </w:p>
          <w:tbl>
            <w:tblPr>
              <w:tblW w:w="0" w:type="dxa"/>
              <w:tblLook w:val="04A0" w:firstRow="1" w:lastRow="0" w:firstColumn="1" w:lastColumn="0" w:noHBand="0" w:noVBand="1"/>
            </w:tblPr>
            <w:tblGrid>
              <w:gridCol w:w="10800"/>
            </w:tblGrid>
            <w:tr w:rsidR="00E62AFF" w14:paraId="51BD50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354E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6D1A05D" w14:textId="77777777" w:rsidR="00E62AFF" w:rsidRDefault="00E62AFF">
            <w:pPr>
              <w:pStyle w:val="ProductList-TableBody"/>
            </w:pPr>
          </w:p>
        </w:tc>
      </w:tr>
    </w:tbl>
    <w:p w14:paraId="4BCB4C87" w14:textId="77777777" w:rsidR="00E62AFF" w:rsidRDefault="00E62AFF">
      <w:pPr>
        <w:pStyle w:val="ProductList-Body"/>
      </w:pPr>
    </w:p>
    <w:p w14:paraId="5143C1E4" w14:textId="77777777" w:rsidR="00E62AFF" w:rsidRDefault="009237D8">
      <w:pPr>
        <w:pStyle w:val="ProductList-OfferingGroupHeading"/>
        <w:outlineLvl w:val="1"/>
      </w:pPr>
      <w:bookmarkStart w:id="184" w:name="_Sec618"/>
      <w:r>
        <w:t>Windows</w:t>
      </w:r>
      <w:bookmarkEnd w:id="184"/>
      <w:r>
        <w:fldChar w:fldCharType="begin"/>
      </w:r>
      <w:r>
        <w:instrText xml:space="preserve"> TC "</w:instrText>
      </w:r>
      <w:bookmarkStart w:id="185" w:name="_Toc2007745"/>
      <w:r>
        <w:instrText>Windows</w:instrText>
      </w:r>
      <w:bookmarkEnd w:id="185"/>
      <w:r>
        <w:instrText>" \l 2</w:instrText>
      </w:r>
      <w:r>
        <w:fldChar w:fldCharType="end"/>
      </w:r>
    </w:p>
    <w:p w14:paraId="2F72226B" w14:textId="77777777" w:rsidR="00E62AFF" w:rsidRDefault="009237D8">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2007746"/>
      <w:r>
        <w:instrText>Sistema Operatiu de Sobretaula Windows</w:instrText>
      </w:r>
      <w:bookmarkEnd w:id="187"/>
      <w:r>
        <w:instrText>" \l 3</w:instrText>
      </w:r>
      <w:r>
        <w:fldChar w:fldCharType="end"/>
      </w:r>
    </w:p>
    <w:p w14:paraId="489F2D80" w14:textId="77777777" w:rsidR="00E62AFF" w:rsidRDefault="009237D8">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E62AFF" w14:paraId="22E0FE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DA15E0B" w14:textId="77777777" w:rsidR="00E62AFF" w:rsidRDefault="009237D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19DF8"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601FF"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75161"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9C37E"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D76AB"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E32F1"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0549ED"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1E50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C5F3D"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E8066"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0AFB6"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186E6"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59A30AC" w14:textId="77777777">
        <w:tc>
          <w:tcPr>
            <w:tcW w:w="3920" w:type="dxa"/>
            <w:tcBorders>
              <w:top w:val="single" w:sz="9" w:space="0" w:color="FFFFFF"/>
              <w:left w:val="single" w:sz="9" w:space="0" w:color="FFFFFF"/>
              <w:bottom w:val="dashed" w:sz="4" w:space="0" w:color="BFBFBF"/>
              <w:right w:val="single" w:sz="9" w:space="0" w:color="FFFFFF"/>
            </w:tcBorders>
          </w:tcPr>
          <w:p w14:paraId="2C98B887" w14:textId="77777777" w:rsidR="00E62AFF" w:rsidRDefault="009237D8">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79EBEB28" w14:textId="77777777" w:rsidR="00E62AFF" w:rsidRDefault="009237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AA94EBF" w14:textId="77777777" w:rsidR="00E62AFF" w:rsidRDefault="009237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3EE0E8" w14:textId="77777777" w:rsidR="00E62AFF" w:rsidRDefault="00E62AF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47173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B1C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475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F31E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AB40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381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02D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B608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CE0B" w14:textId="77777777" w:rsidR="00E62AFF" w:rsidRDefault="00E62AFF">
            <w:pPr>
              <w:pStyle w:val="ProductList-TableBody"/>
              <w:jc w:val="center"/>
            </w:pPr>
          </w:p>
        </w:tc>
      </w:tr>
      <w:tr w:rsidR="00E62AFF" w14:paraId="7FE6B278" w14:textId="77777777">
        <w:tc>
          <w:tcPr>
            <w:tcW w:w="3920" w:type="dxa"/>
            <w:tcBorders>
              <w:top w:val="dashed" w:sz="4" w:space="0" w:color="BFBFBF"/>
              <w:left w:val="single" w:sz="9" w:space="0" w:color="FFFFFF"/>
              <w:bottom w:val="dashed" w:sz="4" w:space="0" w:color="BFBFBF"/>
              <w:right w:val="single" w:sz="9" w:space="0" w:color="FFFFFF"/>
            </w:tcBorders>
          </w:tcPr>
          <w:p w14:paraId="474A048F" w14:textId="77777777" w:rsidR="00E62AFF" w:rsidRDefault="009237D8">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DC620" w14:textId="77777777" w:rsidR="00E62AFF" w:rsidRDefault="009237D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C6B436"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FC3562"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98F28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CFD8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7381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0144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7227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10E8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79A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6C3A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BD2E7" w14:textId="77777777" w:rsidR="00E62AFF" w:rsidRDefault="00E62AFF">
            <w:pPr>
              <w:pStyle w:val="ProductList-TableBody"/>
              <w:jc w:val="center"/>
            </w:pPr>
          </w:p>
        </w:tc>
      </w:tr>
      <w:tr w:rsidR="00E62AFF" w14:paraId="252B3DC0" w14:textId="77777777">
        <w:tc>
          <w:tcPr>
            <w:tcW w:w="3920" w:type="dxa"/>
            <w:tcBorders>
              <w:top w:val="dashed" w:sz="4" w:space="0" w:color="BFBFBF"/>
              <w:left w:val="single" w:sz="9" w:space="0" w:color="FFFFFF"/>
              <w:bottom w:val="dashed" w:sz="4" w:space="0" w:color="BFBFBF"/>
              <w:right w:val="single" w:sz="9" w:space="0" w:color="FFFFFF"/>
            </w:tcBorders>
          </w:tcPr>
          <w:p w14:paraId="50599B88" w14:textId="77777777" w:rsidR="00E62AFF" w:rsidRDefault="009237D8">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B086A7" w14:textId="77777777" w:rsidR="00E62AFF" w:rsidRDefault="009237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2A6AC4"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EC096"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F1D1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C236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A9D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B0F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8943"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2C7C1"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5E6B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FB4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6B644" w14:textId="77777777" w:rsidR="00E62AFF" w:rsidRDefault="00E62AFF">
            <w:pPr>
              <w:pStyle w:val="ProductList-TableBody"/>
              <w:jc w:val="center"/>
            </w:pPr>
          </w:p>
        </w:tc>
      </w:tr>
      <w:tr w:rsidR="00E62AFF" w14:paraId="5E29A4CD" w14:textId="77777777">
        <w:tc>
          <w:tcPr>
            <w:tcW w:w="3920" w:type="dxa"/>
            <w:tcBorders>
              <w:top w:val="dashed" w:sz="4" w:space="0" w:color="BFBFBF"/>
              <w:left w:val="single" w:sz="9" w:space="0" w:color="FFFFFF"/>
              <w:bottom w:val="dashed" w:sz="4" w:space="0" w:color="BFBFBF"/>
              <w:right w:val="single" w:sz="9" w:space="0" w:color="FFFFFF"/>
            </w:tcBorders>
          </w:tcPr>
          <w:p w14:paraId="06ECA993" w14:textId="77777777" w:rsidR="00E62AFF" w:rsidRDefault="009237D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321012" w14:textId="77777777" w:rsidR="00E62AFF" w:rsidRDefault="00923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9F47B2"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E6A9C"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C883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598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8F0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994A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7B31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4196"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6F53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A94D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C4BEE" w14:textId="77777777" w:rsidR="00E62AFF" w:rsidRDefault="00E62AFF">
            <w:pPr>
              <w:pStyle w:val="ProductList-TableBody"/>
              <w:jc w:val="center"/>
            </w:pPr>
          </w:p>
        </w:tc>
      </w:tr>
      <w:tr w:rsidR="00E62AFF" w14:paraId="642D3EC5" w14:textId="77777777">
        <w:tc>
          <w:tcPr>
            <w:tcW w:w="3920" w:type="dxa"/>
            <w:tcBorders>
              <w:top w:val="dashed" w:sz="4" w:space="0" w:color="BFBFBF"/>
              <w:left w:val="single" w:sz="9" w:space="0" w:color="FFFFFF"/>
              <w:bottom w:val="dashed" w:sz="4" w:space="0" w:color="BFBFBF"/>
              <w:right w:val="single" w:sz="9" w:space="0" w:color="FFFFFF"/>
            </w:tcBorders>
          </w:tcPr>
          <w:p w14:paraId="7EA44747" w14:textId="77777777" w:rsidR="00E62AFF" w:rsidRDefault="009237D8">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4F63D4" w14:textId="77777777" w:rsidR="00E62AFF" w:rsidRDefault="00923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B5B1BB"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701433"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3A40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8363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408F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955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516F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01511"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5249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A630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665D5" w14:textId="77777777" w:rsidR="00E62AFF" w:rsidRDefault="00E62AFF">
            <w:pPr>
              <w:pStyle w:val="ProductList-TableBody"/>
              <w:jc w:val="center"/>
            </w:pPr>
          </w:p>
        </w:tc>
      </w:tr>
      <w:tr w:rsidR="00E62AFF" w14:paraId="2E231DEF" w14:textId="77777777">
        <w:tc>
          <w:tcPr>
            <w:tcW w:w="3920" w:type="dxa"/>
            <w:tcBorders>
              <w:top w:val="dashed" w:sz="4" w:space="0" w:color="BFBFBF"/>
              <w:left w:val="single" w:sz="9" w:space="0" w:color="FFFFFF"/>
              <w:bottom w:val="dashed" w:sz="4" w:space="0" w:color="BFBFBF"/>
              <w:right w:val="single" w:sz="9" w:space="0" w:color="FFFFFF"/>
            </w:tcBorders>
          </w:tcPr>
          <w:p w14:paraId="36CDF3B8" w14:textId="77777777" w:rsidR="00E62AFF" w:rsidRDefault="009237D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0B9FC1" w14:textId="77777777" w:rsidR="00E62AFF" w:rsidRDefault="00923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FC74A5"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3CD5C"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BA201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DA16B" w14:textId="77777777" w:rsidR="00E62AFF" w:rsidRDefault="00E62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64CE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1B4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F3E3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A744"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782A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C9EF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F140" w14:textId="77777777" w:rsidR="00E62AFF" w:rsidRDefault="00E62AFF">
            <w:pPr>
              <w:pStyle w:val="ProductList-TableBody"/>
              <w:jc w:val="center"/>
            </w:pPr>
          </w:p>
        </w:tc>
      </w:tr>
      <w:tr w:rsidR="00E62AFF" w14:paraId="13CD9C1D" w14:textId="77777777">
        <w:tc>
          <w:tcPr>
            <w:tcW w:w="3920" w:type="dxa"/>
            <w:tcBorders>
              <w:top w:val="dashed" w:sz="4" w:space="0" w:color="BFBFBF"/>
              <w:left w:val="single" w:sz="9" w:space="0" w:color="FFFFFF"/>
              <w:bottom w:val="dashed" w:sz="4" w:space="0" w:color="BFBFBF"/>
              <w:right w:val="single" w:sz="9" w:space="0" w:color="FFFFFF"/>
            </w:tcBorders>
          </w:tcPr>
          <w:p w14:paraId="14403311" w14:textId="77777777" w:rsidR="00E62AFF" w:rsidRDefault="009237D8">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F3D376" w14:textId="77777777" w:rsidR="00E62AFF" w:rsidRDefault="009237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04503A"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68C5F"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4076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CF407" w14:textId="77777777" w:rsidR="00E62AFF" w:rsidRDefault="00E62AF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A82D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675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E3F2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9D779"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BECD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9AA3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36C47" w14:textId="77777777" w:rsidR="00E62AFF" w:rsidRDefault="00E62AFF">
            <w:pPr>
              <w:pStyle w:val="ProductList-TableBody"/>
              <w:jc w:val="center"/>
            </w:pPr>
          </w:p>
        </w:tc>
      </w:tr>
      <w:tr w:rsidR="00E62AFF" w14:paraId="364DD5FD" w14:textId="77777777">
        <w:tc>
          <w:tcPr>
            <w:tcW w:w="3920" w:type="dxa"/>
            <w:tcBorders>
              <w:top w:val="dashed" w:sz="4" w:space="0" w:color="BFBFBF"/>
              <w:left w:val="single" w:sz="9" w:space="0" w:color="FFFFFF"/>
              <w:bottom w:val="dashed" w:sz="4" w:space="0" w:color="BFBFBF"/>
              <w:right w:val="single" w:sz="9" w:space="0" w:color="FFFFFF"/>
            </w:tcBorders>
          </w:tcPr>
          <w:p w14:paraId="51EAC07A" w14:textId="77777777" w:rsidR="00E62AFF" w:rsidRDefault="009237D8">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E6EE26" w14:textId="77777777" w:rsidR="00E62AFF" w:rsidRDefault="009237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4AFBDF"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D9293"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CCEE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AEC1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FABE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1D72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84CD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87AC5"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AA6E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2469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9B6FD" w14:textId="77777777" w:rsidR="00E62AFF" w:rsidRDefault="00E62AFF">
            <w:pPr>
              <w:pStyle w:val="ProductList-TableBody"/>
              <w:jc w:val="center"/>
            </w:pPr>
          </w:p>
        </w:tc>
      </w:tr>
      <w:tr w:rsidR="00E62AFF" w14:paraId="0CE6A121" w14:textId="77777777">
        <w:tc>
          <w:tcPr>
            <w:tcW w:w="3920" w:type="dxa"/>
            <w:tcBorders>
              <w:top w:val="dashed" w:sz="4" w:space="0" w:color="BFBFBF"/>
              <w:left w:val="single" w:sz="9" w:space="0" w:color="FFFFFF"/>
              <w:bottom w:val="dashed" w:sz="4" w:space="0" w:color="BFBFBF"/>
              <w:right w:val="single" w:sz="9" w:space="0" w:color="FFFFFF"/>
            </w:tcBorders>
          </w:tcPr>
          <w:p w14:paraId="631708B9" w14:textId="77777777" w:rsidR="00E62AFF" w:rsidRDefault="009237D8">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B69BCB" w14:textId="77777777" w:rsidR="00E62AFF" w:rsidRDefault="009237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837484"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9C784"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7EB7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03BC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E53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CFE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328F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4C5D"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C691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7B6D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E7E78" w14:textId="77777777" w:rsidR="00E62AFF" w:rsidRDefault="00E62AFF">
            <w:pPr>
              <w:pStyle w:val="ProductList-TableBody"/>
              <w:jc w:val="center"/>
            </w:pPr>
          </w:p>
        </w:tc>
      </w:tr>
      <w:tr w:rsidR="00E62AFF" w14:paraId="6AB70D1B" w14:textId="77777777">
        <w:tc>
          <w:tcPr>
            <w:tcW w:w="3920" w:type="dxa"/>
            <w:tcBorders>
              <w:top w:val="dashed" w:sz="4" w:space="0" w:color="BFBFBF"/>
              <w:left w:val="single" w:sz="9" w:space="0" w:color="FFFFFF"/>
              <w:bottom w:val="dashed" w:sz="4" w:space="0" w:color="BFBFBF"/>
              <w:right w:val="single" w:sz="9" w:space="0" w:color="FFFFFF"/>
            </w:tcBorders>
          </w:tcPr>
          <w:p w14:paraId="06C0392C" w14:textId="77777777" w:rsidR="00E62AFF" w:rsidRDefault="009237D8">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175DF9B8" w14:textId="77777777" w:rsidR="00E62AFF" w:rsidRDefault="009237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41CC2F" w14:textId="77777777" w:rsidR="00E62AFF" w:rsidRDefault="00923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42CD5C" w14:textId="77777777" w:rsidR="00E62AFF" w:rsidRDefault="009237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CD3BA7" w14:textId="77777777" w:rsidR="00E62AFF" w:rsidRDefault="009237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71F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F447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198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E04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7D3C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418B1"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3F5E6" w14:textId="77777777" w:rsidR="00E62AFF" w:rsidRDefault="009237D8">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D49DA" w14:textId="77777777" w:rsidR="00E62AFF" w:rsidRDefault="00E62AFF">
            <w:pPr>
              <w:pStyle w:val="ProductList-TableBody"/>
              <w:jc w:val="center"/>
            </w:pPr>
          </w:p>
        </w:tc>
      </w:tr>
      <w:tr w:rsidR="00E62AFF" w14:paraId="5902DECD" w14:textId="77777777">
        <w:tc>
          <w:tcPr>
            <w:tcW w:w="3920" w:type="dxa"/>
            <w:tcBorders>
              <w:top w:val="dashed" w:sz="4" w:space="0" w:color="BFBFBF"/>
              <w:left w:val="single" w:sz="9" w:space="0" w:color="FFFFFF"/>
              <w:bottom w:val="dashed" w:sz="4" w:space="0" w:color="BFBFBF"/>
              <w:right w:val="single" w:sz="9" w:space="0" w:color="FFFFFF"/>
            </w:tcBorders>
          </w:tcPr>
          <w:p w14:paraId="0B7EA7A4" w14:textId="77777777" w:rsidR="00E62AFF" w:rsidRDefault="009237D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F20876" w14:textId="77777777" w:rsidR="00E62AFF" w:rsidRDefault="009237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3B4E17"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F9D2D"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AD928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197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F78F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179C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A529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E34D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E878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23B4F"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0371" w14:textId="77777777" w:rsidR="00E62AFF" w:rsidRDefault="00E62AFF">
            <w:pPr>
              <w:pStyle w:val="ProductList-TableBody"/>
              <w:jc w:val="center"/>
            </w:pPr>
          </w:p>
        </w:tc>
      </w:tr>
      <w:tr w:rsidR="00E62AFF" w14:paraId="0E44414C" w14:textId="77777777">
        <w:tc>
          <w:tcPr>
            <w:tcW w:w="3920" w:type="dxa"/>
            <w:tcBorders>
              <w:top w:val="dashed" w:sz="4" w:space="0" w:color="BFBFBF"/>
              <w:left w:val="single" w:sz="9" w:space="0" w:color="FFFFFF"/>
              <w:bottom w:val="dashed" w:sz="4" w:space="0" w:color="BFBFBF"/>
              <w:right w:val="single" w:sz="9" w:space="0" w:color="FFFFFF"/>
            </w:tcBorders>
          </w:tcPr>
          <w:p w14:paraId="5E2A5169" w14:textId="77777777" w:rsidR="00E62AFF" w:rsidRDefault="009237D8">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821B6A" w14:textId="77777777" w:rsidR="00E62AFF" w:rsidRDefault="009237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62650F"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BC917"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EE4C9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E64B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AFBC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AC53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C650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BE70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9CCC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1F01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3AD18" w14:textId="77777777" w:rsidR="00E62AFF" w:rsidRDefault="00E62AFF">
            <w:pPr>
              <w:pStyle w:val="ProductList-TableBody"/>
              <w:jc w:val="center"/>
            </w:pPr>
          </w:p>
        </w:tc>
      </w:tr>
      <w:tr w:rsidR="00E62AFF" w14:paraId="515F7F71" w14:textId="77777777">
        <w:tc>
          <w:tcPr>
            <w:tcW w:w="3920" w:type="dxa"/>
            <w:tcBorders>
              <w:top w:val="dashed" w:sz="4" w:space="0" w:color="BFBFBF"/>
              <w:left w:val="single" w:sz="9" w:space="0" w:color="FFFFFF"/>
              <w:bottom w:val="dashed" w:sz="4" w:space="0" w:color="BFBFBF"/>
              <w:right w:val="single" w:sz="9" w:space="0" w:color="FFFFFF"/>
            </w:tcBorders>
          </w:tcPr>
          <w:p w14:paraId="6B89B056" w14:textId="77777777" w:rsidR="00E62AFF" w:rsidRDefault="009237D8">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C3EC822" w14:textId="77777777" w:rsidR="00E62AFF" w:rsidRDefault="009237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90819E"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945E4"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B1E3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2C40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7F6A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F70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B45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63A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7A78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BAAA"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01EB" w14:textId="77777777" w:rsidR="00E62AFF" w:rsidRDefault="00E62AFF">
            <w:pPr>
              <w:pStyle w:val="ProductList-TableBody"/>
              <w:jc w:val="center"/>
            </w:pPr>
          </w:p>
        </w:tc>
      </w:tr>
      <w:tr w:rsidR="00E62AFF" w14:paraId="48E31955" w14:textId="77777777">
        <w:tc>
          <w:tcPr>
            <w:tcW w:w="3920" w:type="dxa"/>
            <w:tcBorders>
              <w:top w:val="dashed" w:sz="4" w:space="0" w:color="BFBFBF"/>
              <w:left w:val="single" w:sz="9" w:space="0" w:color="FFFFFF"/>
              <w:bottom w:val="dashed" w:sz="4" w:space="0" w:color="BFBFBF"/>
              <w:right w:val="single" w:sz="9" w:space="0" w:color="FFFFFF"/>
            </w:tcBorders>
          </w:tcPr>
          <w:p w14:paraId="57A9019E" w14:textId="77777777" w:rsidR="00E62AFF" w:rsidRDefault="009237D8">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9AFF600" w14:textId="77777777" w:rsidR="00E62AFF" w:rsidRDefault="009237D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7D0B2F"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22D1DB"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D998D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991F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0FE4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8C6D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FD02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284E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04B2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F355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D0F5B" w14:textId="77777777" w:rsidR="00E62AFF" w:rsidRDefault="00E62AFF">
            <w:pPr>
              <w:pStyle w:val="ProductList-TableBody"/>
              <w:jc w:val="center"/>
            </w:pPr>
          </w:p>
        </w:tc>
      </w:tr>
      <w:tr w:rsidR="00E62AFF" w14:paraId="65C98800" w14:textId="77777777">
        <w:tc>
          <w:tcPr>
            <w:tcW w:w="3920" w:type="dxa"/>
            <w:tcBorders>
              <w:top w:val="dashed" w:sz="4" w:space="0" w:color="BFBFBF"/>
              <w:left w:val="single" w:sz="9" w:space="0" w:color="FFFFFF"/>
              <w:bottom w:val="dashed" w:sz="4" w:space="0" w:color="BFBFBF"/>
              <w:right w:val="single" w:sz="9" w:space="0" w:color="FFFFFF"/>
            </w:tcBorders>
          </w:tcPr>
          <w:p w14:paraId="4B4FB4B5" w14:textId="77777777" w:rsidR="00E62AFF" w:rsidRDefault="009237D8">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D473FF" w14:textId="77777777" w:rsidR="00E62AFF" w:rsidRDefault="009237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72DB39" w14:textId="77777777" w:rsidR="00E62AFF" w:rsidRDefault="009237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50EE87"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B7C3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86B1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25FC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01A5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F9AC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0B07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6A3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EC26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41F17" w14:textId="77777777" w:rsidR="00E62AFF" w:rsidRDefault="00E62AFF">
            <w:pPr>
              <w:pStyle w:val="ProductList-TableBody"/>
              <w:jc w:val="center"/>
            </w:pPr>
          </w:p>
        </w:tc>
      </w:tr>
      <w:tr w:rsidR="00E62AFF" w14:paraId="064F4487" w14:textId="77777777">
        <w:tc>
          <w:tcPr>
            <w:tcW w:w="3920" w:type="dxa"/>
            <w:tcBorders>
              <w:top w:val="dashed" w:sz="4" w:space="0" w:color="BFBFBF"/>
              <w:left w:val="single" w:sz="9" w:space="0" w:color="FFFFFF"/>
              <w:bottom w:val="dashed" w:sz="4" w:space="0" w:color="BFBFBF"/>
              <w:right w:val="single" w:sz="9" w:space="0" w:color="FFFFFF"/>
            </w:tcBorders>
          </w:tcPr>
          <w:p w14:paraId="7F734F3F" w14:textId="77777777" w:rsidR="00E62AFF" w:rsidRDefault="009237D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B42FA2" w14:textId="77777777" w:rsidR="00E62AFF" w:rsidRDefault="009237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94042F"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7170F8"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07912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E58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9596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7D8F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CB64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8D320"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8419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975A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37728" w14:textId="77777777" w:rsidR="00E62AFF" w:rsidRDefault="00E62AFF">
            <w:pPr>
              <w:pStyle w:val="ProductList-TableBody"/>
              <w:jc w:val="center"/>
            </w:pPr>
          </w:p>
        </w:tc>
      </w:tr>
      <w:tr w:rsidR="00E62AFF" w14:paraId="7F44E899" w14:textId="77777777">
        <w:tc>
          <w:tcPr>
            <w:tcW w:w="3920" w:type="dxa"/>
            <w:tcBorders>
              <w:top w:val="dashed" w:sz="4" w:space="0" w:color="BFBFBF"/>
              <w:left w:val="single" w:sz="9" w:space="0" w:color="FFFFFF"/>
              <w:bottom w:val="dashed" w:sz="4" w:space="0" w:color="BFBFBF"/>
              <w:right w:val="single" w:sz="9" w:space="0" w:color="FFFFFF"/>
            </w:tcBorders>
          </w:tcPr>
          <w:p w14:paraId="2A04A06C" w14:textId="77777777" w:rsidR="00E62AFF" w:rsidRDefault="009237D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8B1D9D" w14:textId="77777777" w:rsidR="00E62AFF" w:rsidRDefault="009237D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FBC35D" w14:textId="77777777" w:rsidR="00E62AFF" w:rsidRDefault="009237D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828A86"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8F1F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6C4C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6F2E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A38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EFA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9410"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B304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9225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71CB4" w14:textId="77777777" w:rsidR="00E62AFF" w:rsidRDefault="00E62AFF">
            <w:pPr>
              <w:pStyle w:val="ProductList-TableBody"/>
              <w:jc w:val="center"/>
            </w:pPr>
          </w:p>
        </w:tc>
      </w:tr>
      <w:tr w:rsidR="00E62AFF" w14:paraId="748669E4" w14:textId="77777777">
        <w:tc>
          <w:tcPr>
            <w:tcW w:w="3920" w:type="dxa"/>
            <w:tcBorders>
              <w:top w:val="dashed" w:sz="4" w:space="0" w:color="BFBFBF"/>
              <w:left w:val="single" w:sz="9" w:space="0" w:color="FFFFFF"/>
              <w:bottom w:val="dashed" w:sz="4" w:space="0" w:color="BFBFBF"/>
              <w:right w:val="single" w:sz="9" w:space="0" w:color="FFFFFF"/>
            </w:tcBorders>
          </w:tcPr>
          <w:p w14:paraId="119C418D" w14:textId="77777777" w:rsidR="00E62AFF" w:rsidRDefault="009237D8">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328B7D63" w14:textId="77777777" w:rsidR="00E62AFF" w:rsidRDefault="009237D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561D87"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B7805B"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42BB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E646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711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6AAD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41E1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567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8BB3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4135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7A874" w14:textId="77777777" w:rsidR="00E62AFF" w:rsidRDefault="00E62AFF">
            <w:pPr>
              <w:pStyle w:val="ProductList-TableBody"/>
              <w:jc w:val="center"/>
            </w:pPr>
          </w:p>
        </w:tc>
      </w:tr>
      <w:tr w:rsidR="00E62AFF" w14:paraId="5443AF8F" w14:textId="77777777">
        <w:tc>
          <w:tcPr>
            <w:tcW w:w="3920" w:type="dxa"/>
            <w:tcBorders>
              <w:top w:val="dashed" w:sz="4" w:space="0" w:color="BFBFBF"/>
              <w:left w:val="single" w:sz="9" w:space="0" w:color="FFFFFF"/>
              <w:bottom w:val="dashed" w:sz="4" w:space="0" w:color="BFBFBF"/>
              <w:right w:val="single" w:sz="9" w:space="0" w:color="FFFFFF"/>
            </w:tcBorders>
          </w:tcPr>
          <w:p w14:paraId="6399446A" w14:textId="77777777" w:rsidR="00E62AFF" w:rsidRDefault="009237D8">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E288A1"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02E1A"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157C53"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F770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69E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A011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882F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5B6C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25AE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D23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F603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A6FE7" w14:textId="77777777" w:rsidR="00E62AFF" w:rsidRDefault="00E62AFF">
            <w:pPr>
              <w:pStyle w:val="ProductList-TableBody"/>
              <w:jc w:val="center"/>
            </w:pPr>
          </w:p>
        </w:tc>
      </w:tr>
      <w:tr w:rsidR="00E62AFF" w14:paraId="2A8D3502" w14:textId="77777777">
        <w:tc>
          <w:tcPr>
            <w:tcW w:w="3920" w:type="dxa"/>
            <w:tcBorders>
              <w:top w:val="dashed" w:sz="4" w:space="0" w:color="BFBFBF"/>
              <w:left w:val="single" w:sz="9" w:space="0" w:color="FFFFFF"/>
              <w:bottom w:val="dashed" w:sz="4" w:space="0" w:color="BFBFBF"/>
              <w:right w:val="single" w:sz="9" w:space="0" w:color="FFFFFF"/>
            </w:tcBorders>
          </w:tcPr>
          <w:p w14:paraId="43B2D518" w14:textId="77777777" w:rsidR="00E62AFF" w:rsidRDefault="009237D8">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5D2E2" w14:textId="77777777" w:rsidR="00E62AFF" w:rsidRDefault="009237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A9807C8" w14:textId="77777777" w:rsidR="00E62AFF" w:rsidRDefault="00923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6F8223" w14:textId="77777777" w:rsidR="00E62AFF" w:rsidRDefault="00E62AF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E0439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CFD1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77A3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91FD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94D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8652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593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1AC6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F82A" w14:textId="77777777" w:rsidR="00E62AFF" w:rsidRDefault="00E62AFF">
            <w:pPr>
              <w:pStyle w:val="ProductList-TableBody"/>
              <w:jc w:val="center"/>
            </w:pPr>
          </w:p>
        </w:tc>
      </w:tr>
      <w:tr w:rsidR="00E62AFF" w14:paraId="4DE0F046" w14:textId="77777777">
        <w:tc>
          <w:tcPr>
            <w:tcW w:w="3920" w:type="dxa"/>
            <w:tcBorders>
              <w:top w:val="dashed" w:sz="4" w:space="0" w:color="BFBFBF"/>
              <w:left w:val="single" w:sz="9" w:space="0" w:color="FFFFFF"/>
              <w:bottom w:val="single" w:sz="4" w:space="0" w:color="FFFFFF"/>
              <w:right w:val="single" w:sz="9" w:space="0" w:color="FFFFFF"/>
            </w:tcBorders>
          </w:tcPr>
          <w:p w14:paraId="063747BA" w14:textId="77777777" w:rsidR="00E62AFF" w:rsidRDefault="009237D8">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C74E50" w14:textId="77777777" w:rsidR="00E62AFF" w:rsidRDefault="009237D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6141F31"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CFD6341" w14:textId="77777777" w:rsidR="00E62AFF" w:rsidRDefault="00E62AF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FD5A74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3F28"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9B38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2AC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D5EF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0372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12A8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8BEC8"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BB44D" w14:textId="77777777" w:rsidR="00E62AFF" w:rsidRDefault="00E62AFF">
            <w:pPr>
              <w:pStyle w:val="ProductList-TableBody"/>
              <w:jc w:val="center"/>
            </w:pPr>
          </w:p>
        </w:tc>
      </w:tr>
    </w:tbl>
    <w:p w14:paraId="496E8279" w14:textId="77777777" w:rsidR="00E62AFF" w:rsidRDefault="009237D8">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E62AFF" w14:paraId="66E7A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03C04"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5B3A0C"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5CEBAFA" w14:textId="77777777" w:rsidR="00E62AFF" w:rsidRDefault="009237D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E62AFF" w14:paraId="29739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21DF"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32F441A"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5455FC" w14:textId="77777777" w:rsidR="00E62AFF" w:rsidRDefault="009237D8">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E62AFF" w14:paraId="5BA21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3AF1"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04BF"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C9FDB05"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E62AFF" w14:paraId="2DFE8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1DFB"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4000C77"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E275" w14:textId="77777777" w:rsidR="00E62AFF" w:rsidRDefault="009237D8">
            <w:pPr>
              <w:pStyle w:val="ProductList-TableBody"/>
            </w:pPr>
            <w:r>
              <w:rPr>
                <w:color w:val="404040"/>
              </w:rPr>
              <w:t>Opció “True Up”: N/A</w:t>
            </w:r>
          </w:p>
        </w:tc>
      </w:tr>
      <w:tr w:rsidR="00E62AFF" w14:paraId="02D0C562" w14:textId="77777777">
        <w:tc>
          <w:tcPr>
            <w:tcW w:w="4040" w:type="dxa"/>
            <w:tcBorders>
              <w:top w:val="single" w:sz="4" w:space="0" w:color="000000"/>
              <w:left w:val="single" w:sz="4" w:space="0" w:color="000000"/>
              <w:bottom w:val="single" w:sz="4" w:space="0" w:color="000000"/>
              <w:right w:val="single" w:sz="4" w:space="0" w:color="000000"/>
            </w:tcBorders>
          </w:tcPr>
          <w:p w14:paraId="18E65745" w14:textId="77777777" w:rsidR="00E62AFF" w:rsidRDefault="009237D8">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B50D"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49C65"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E30E94A" w14:textId="77777777" w:rsidR="00E62AFF" w:rsidRDefault="00E62AFF">
      <w:pPr>
        <w:pStyle w:val="ProductList-Body"/>
      </w:pPr>
    </w:p>
    <w:p w14:paraId="55728790" w14:textId="77777777" w:rsidR="00E62AFF" w:rsidRDefault="009237D8">
      <w:pPr>
        <w:pStyle w:val="ProductList-ClauseHeading"/>
        <w:outlineLvl w:val="4"/>
      </w:pPr>
      <w:r>
        <w:t>2.1 Assignació de Llicències</w:t>
      </w:r>
    </w:p>
    <w:p w14:paraId="25C77B54" w14:textId="77777777" w:rsidR="00E62AFF" w:rsidRDefault="009237D8">
      <w:pPr>
        <w:pStyle w:val="ProductList-SubClauseHeading"/>
        <w:outlineLvl w:val="5"/>
      </w:pPr>
      <w:r>
        <w:t>2.1.1 Elegibilitat d'Assignació de Llicències Per Usuari (excepte el Virtual Desktop Access)</w:t>
      </w:r>
    </w:p>
    <w:p w14:paraId="70D2FB16" w14:textId="77777777" w:rsidR="00E62AFF" w:rsidRDefault="009237D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68F77652" w14:textId="77777777" w:rsidR="00E62AFF" w:rsidRDefault="00E62AFF">
      <w:pPr>
        <w:pStyle w:val="ProductList-BodyIndented"/>
      </w:pPr>
    </w:p>
    <w:p w14:paraId="78832764" w14:textId="77777777" w:rsidR="00E62AFF" w:rsidRDefault="009237D8">
      <w:pPr>
        <w:pStyle w:val="ProductList-SubClauseHeading"/>
        <w:outlineLvl w:val="5"/>
      </w:pPr>
      <w:r>
        <w:t>2.1.2 Elegibilitat d'Assignació de Llicències Per Dispositiu (excepte el Virtual Desktop Access)</w:t>
      </w:r>
    </w:p>
    <w:p w14:paraId="5A8B0DFB" w14:textId="77777777" w:rsidR="00E62AFF" w:rsidRDefault="009237D8">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23A42A55" w14:textId="77777777" w:rsidR="00E62AFF" w:rsidRDefault="00E62AFF">
      <w:pPr>
        <w:pStyle w:val="ProductList-BodyIndented"/>
      </w:pPr>
    </w:p>
    <w:p w14:paraId="6BF8B1AE" w14:textId="77777777" w:rsidR="00E62AFF" w:rsidRDefault="009237D8">
      <w:pPr>
        <w:pStyle w:val="ProductList-SubClauseHeading"/>
        <w:outlineLvl w:val="5"/>
      </w:pPr>
      <w:r>
        <w:t>2.1.3 Elegibilitat d'Assignació de Llicències per al Virtual Desktop Access (VDA)</w:t>
      </w:r>
    </w:p>
    <w:p w14:paraId="3EC53FE5" w14:textId="77777777" w:rsidR="00E62AFF" w:rsidRDefault="009237D8">
      <w:pPr>
        <w:pStyle w:val="ProductList-BodyIndented"/>
      </w:pPr>
      <w:r>
        <w:t>Es poden assignar llicències de l'VDA per Usuari i per Dispositiu a qualsevol usuari o dispositiu.</w:t>
      </w:r>
    </w:p>
    <w:p w14:paraId="30310C62" w14:textId="77777777" w:rsidR="00E62AFF" w:rsidRDefault="00E62AFF">
      <w:pPr>
        <w:pStyle w:val="ProductList-BodyIndented"/>
      </w:pPr>
    </w:p>
    <w:p w14:paraId="64B4DD6C" w14:textId="77777777" w:rsidR="00E62AFF" w:rsidRDefault="009237D8">
      <w:pPr>
        <w:pStyle w:val="ProductList-ClauseHeading"/>
        <w:outlineLvl w:val="4"/>
      </w:pPr>
      <w:r>
        <w:t>2.2 Sistemes Operatius Susceptibles d'Actualització</w:t>
      </w:r>
    </w:p>
    <w:p w14:paraId="099F5F90" w14:textId="77777777" w:rsidR="00E62AFF" w:rsidRDefault="009237D8">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4221DD4C" w14:textId="77777777" w:rsidR="00E62AFF" w:rsidRDefault="00E62AFF">
      <w:pPr>
        <w:pStyle w:val="ProductList-Body"/>
      </w:pPr>
    </w:p>
    <w:p w14:paraId="2833791D" w14:textId="77777777" w:rsidR="00E62AFF" w:rsidRDefault="009237D8">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E62AFF" w14:paraId="618797E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9BA1278" w14:textId="77777777" w:rsidR="00E62AFF" w:rsidRDefault="009237D8">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6363A1" w14:textId="77777777" w:rsidR="00E62AFF" w:rsidRDefault="009237D8">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F1EFC1" w14:textId="77777777" w:rsidR="00E62AFF" w:rsidRDefault="009237D8">
            <w:pPr>
              <w:pStyle w:val="ProductList-TableBody"/>
              <w:jc w:val="center"/>
            </w:pPr>
            <w:r>
              <w:rPr>
                <w:color w:val="FFFFFF"/>
              </w:rPr>
              <w:t>Contracte de Microsoft Cloud</w:t>
            </w:r>
          </w:p>
        </w:tc>
      </w:tr>
      <w:tr w:rsidR="00E62AFF" w14:paraId="6A4692BC" w14:textId="77777777">
        <w:tc>
          <w:tcPr>
            <w:tcW w:w="3920" w:type="dxa"/>
            <w:tcBorders>
              <w:top w:val="single" w:sz="4" w:space="0" w:color="000000"/>
              <w:left w:val="single" w:sz="4" w:space="0" w:color="000000"/>
              <w:bottom w:val="single" w:sz="4" w:space="0" w:color="000000"/>
              <w:right w:val="none" w:sz="4" w:space="0" w:color="000000"/>
            </w:tcBorders>
          </w:tcPr>
          <w:p w14:paraId="29DB5C20" w14:textId="77777777" w:rsidR="00E62AFF" w:rsidRDefault="009237D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69FDFB" w14:textId="77777777" w:rsidR="00E62AFF" w:rsidRDefault="00E62AF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0417588" w14:textId="77777777" w:rsidR="00E62AFF" w:rsidRDefault="00E62AFF">
            <w:pPr>
              <w:pStyle w:val="ProductList-TableBody"/>
            </w:pPr>
          </w:p>
        </w:tc>
      </w:tr>
      <w:tr w:rsidR="00E62AFF" w14:paraId="45EEAFB7" w14:textId="77777777">
        <w:tc>
          <w:tcPr>
            <w:tcW w:w="3920" w:type="dxa"/>
            <w:tcBorders>
              <w:top w:val="single" w:sz="4" w:space="0" w:color="000000"/>
              <w:left w:val="single" w:sz="4" w:space="0" w:color="000000"/>
              <w:bottom w:val="single" w:sz="4" w:space="0" w:color="000000"/>
              <w:right w:val="single" w:sz="4" w:space="0" w:color="000000"/>
            </w:tcBorders>
          </w:tcPr>
          <w:p w14:paraId="30781635" w14:textId="77777777" w:rsidR="00E62AFF" w:rsidRDefault="009237D8">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9F8C44D" w14:textId="77777777" w:rsidR="00E62AFF" w:rsidRDefault="009237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8F77AB" w14:textId="77777777" w:rsidR="00E62AFF" w:rsidRDefault="009237D8">
            <w:pPr>
              <w:pStyle w:val="ProductList-TableBody"/>
              <w:jc w:val="center"/>
            </w:pPr>
            <w:r>
              <w:t>X</w:t>
            </w:r>
          </w:p>
        </w:tc>
      </w:tr>
      <w:tr w:rsidR="00E62AFF" w14:paraId="1CCD0194" w14:textId="77777777">
        <w:tc>
          <w:tcPr>
            <w:tcW w:w="3920" w:type="dxa"/>
            <w:tcBorders>
              <w:top w:val="single" w:sz="4" w:space="0" w:color="000000"/>
              <w:left w:val="single" w:sz="4" w:space="0" w:color="000000"/>
              <w:bottom w:val="single" w:sz="4" w:space="0" w:color="000000"/>
              <w:right w:val="none" w:sz="4" w:space="0" w:color="000000"/>
            </w:tcBorders>
          </w:tcPr>
          <w:p w14:paraId="70D7DC17" w14:textId="77777777" w:rsidR="00E62AFF" w:rsidRDefault="009237D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4234BAE" w14:textId="77777777" w:rsidR="00E62AFF" w:rsidRDefault="00E62AF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1B0648" w14:textId="77777777" w:rsidR="00E62AFF" w:rsidRDefault="00E62AFF">
            <w:pPr>
              <w:pStyle w:val="ProductList-TableBody"/>
              <w:jc w:val="center"/>
            </w:pPr>
          </w:p>
        </w:tc>
      </w:tr>
      <w:tr w:rsidR="00E62AFF" w14:paraId="2AFDF058" w14:textId="77777777">
        <w:tc>
          <w:tcPr>
            <w:tcW w:w="3920" w:type="dxa"/>
            <w:tcBorders>
              <w:top w:val="single" w:sz="4" w:space="0" w:color="000000"/>
              <w:left w:val="single" w:sz="4" w:space="0" w:color="000000"/>
              <w:bottom w:val="single" w:sz="4" w:space="0" w:color="000000"/>
              <w:right w:val="single" w:sz="4" w:space="0" w:color="000000"/>
            </w:tcBorders>
          </w:tcPr>
          <w:p w14:paraId="7FC24355" w14:textId="77777777" w:rsidR="00E62AFF" w:rsidRDefault="009237D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A9E1966" w14:textId="77777777" w:rsidR="00E62AFF" w:rsidRDefault="009237D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415244" w14:textId="77777777" w:rsidR="00E62AFF" w:rsidRDefault="00E62AFF">
            <w:pPr>
              <w:pStyle w:val="ProductList-TableBody"/>
              <w:jc w:val="center"/>
            </w:pPr>
          </w:p>
        </w:tc>
      </w:tr>
    </w:tbl>
    <w:p w14:paraId="6AFA1A56" w14:textId="77777777" w:rsidR="00E62AFF" w:rsidRDefault="00E62AFF">
      <w:pPr>
        <w:pStyle w:val="ProductList-BodyIndented"/>
      </w:pPr>
    </w:p>
    <w:p w14:paraId="17D14231" w14:textId="77777777" w:rsidR="00E62AFF" w:rsidRDefault="009237D8">
      <w:pPr>
        <w:pStyle w:val="ProductList-SubClauseHeading"/>
        <w:outlineLvl w:val="5"/>
      </w:pPr>
      <w:r>
        <w:t>2.2.2 SO Susceptible d'Actualització: Llicències per Dispositiu (excepte Llicències del Virtual Desktop Access)</w:t>
      </w:r>
    </w:p>
    <w:p w14:paraId="51E50979" w14:textId="77777777" w:rsidR="00E62AFF" w:rsidRDefault="009237D8">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5AA93F39" w14:textId="77777777" w:rsidR="00E62AFF" w:rsidRDefault="00E62AFF">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E62AFF" w14:paraId="6E884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B4680" w14:textId="77777777" w:rsidR="00E62AFF" w:rsidRDefault="009237D8">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FC5958" w14:textId="77777777" w:rsidR="00E62AFF" w:rsidRDefault="009237D8">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FC4B55" w14:textId="77777777" w:rsidR="00E62AFF" w:rsidRDefault="009237D8">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E29E7F" w14:textId="77777777" w:rsidR="00E62AFF" w:rsidRDefault="009237D8">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E744D3" w14:textId="77777777" w:rsidR="00E62AFF" w:rsidRDefault="009237D8">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4858ED" w14:textId="77777777" w:rsidR="00E62AFF" w:rsidRDefault="009237D8">
            <w:pPr>
              <w:pStyle w:val="ProductList-TableBody"/>
              <w:jc w:val="center"/>
            </w:pPr>
            <w:r>
              <w:rPr>
                <w:color w:val="FFFFFF"/>
              </w:rPr>
              <w:t>Academic i Charity</w:t>
            </w:r>
          </w:p>
        </w:tc>
      </w:tr>
      <w:tr w:rsidR="00E62AFF" w14:paraId="6D64BAF5" w14:textId="77777777">
        <w:tc>
          <w:tcPr>
            <w:tcW w:w="4040" w:type="dxa"/>
            <w:tcBorders>
              <w:top w:val="single" w:sz="4" w:space="0" w:color="000000"/>
              <w:left w:val="single" w:sz="4" w:space="0" w:color="000000"/>
              <w:bottom w:val="single" w:sz="4" w:space="0" w:color="000000"/>
              <w:right w:val="none" w:sz="4" w:space="0" w:color="000000"/>
            </w:tcBorders>
          </w:tcPr>
          <w:p w14:paraId="7C75CAF7" w14:textId="77777777" w:rsidR="00E62AFF" w:rsidRDefault="009237D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F85273"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FF532"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E5CD3"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BE671"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744416" w14:textId="77777777" w:rsidR="00E62AFF" w:rsidRDefault="00E62AFF">
            <w:pPr>
              <w:pStyle w:val="ProductList-TableBody"/>
              <w:jc w:val="center"/>
            </w:pPr>
          </w:p>
        </w:tc>
      </w:tr>
      <w:tr w:rsidR="00E62AFF" w14:paraId="2BC76A44" w14:textId="77777777">
        <w:tc>
          <w:tcPr>
            <w:tcW w:w="4040" w:type="dxa"/>
            <w:tcBorders>
              <w:top w:val="single" w:sz="4" w:space="0" w:color="000000"/>
              <w:left w:val="single" w:sz="4" w:space="0" w:color="000000"/>
              <w:bottom w:val="single" w:sz="4" w:space="0" w:color="000000"/>
              <w:right w:val="single" w:sz="4" w:space="0" w:color="000000"/>
            </w:tcBorders>
          </w:tcPr>
          <w:p w14:paraId="4C654755" w14:textId="77777777" w:rsidR="00E62AFF" w:rsidRDefault="009237D8">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646E6B4F"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790F5"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11059"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CFE39"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1AD05" w14:textId="77777777" w:rsidR="00E62AFF" w:rsidRDefault="009237D8">
            <w:pPr>
              <w:pStyle w:val="ProductList-TableBody"/>
              <w:jc w:val="center"/>
            </w:pPr>
            <w:r>
              <w:t>X</w:t>
            </w:r>
          </w:p>
        </w:tc>
      </w:tr>
      <w:tr w:rsidR="00E62AFF" w14:paraId="51192FB1" w14:textId="77777777">
        <w:tc>
          <w:tcPr>
            <w:tcW w:w="4040" w:type="dxa"/>
            <w:tcBorders>
              <w:top w:val="single" w:sz="4" w:space="0" w:color="000000"/>
              <w:left w:val="single" w:sz="4" w:space="0" w:color="000000"/>
              <w:bottom w:val="single" w:sz="4" w:space="0" w:color="000000"/>
              <w:right w:val="single" w:sz="4" w:space="0" w:color="000000"/>
            </w:tcBorders>
          </w:tcPr>
          <w:p w14:paraId="1C447731" w14:textId="77777777" w:rsidR="00E62AFF" w:rsidRDefault="009237D8">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099D4708"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BAA22B"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EC4887"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73517"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C893A" w14:textId="77777777" w:rsidR="00E62AFF" w:rsidRDefault="009237D8">
            <w:pPr>
              <w:pStyle w:val="ProductList-TableBody"/>
              <w:jc w:val="center"/>
            </w:pPr>
            <w:r>
              <w:t>X</w:t>
            </w:r>
          </w:p>
        </w:tc>
      </w:tr>
      <w:tr w:rsidR="00E62AFF" w14:paraId="701E9779" w14:textId="77777777">
        <w:tc>
          <w:tcPr>
            <w:tcW w:w="4040" w:type="dxa"/>
            <w:tcBorders>
              <w:top w:val="single" w:sz="4" w:space="0" w:color="000000"/>
              <w:left w:val="single" w:sz="4" w:space="0" w:color="000000"/>
              <w:bottom w:val="single" w:sz="4" w:space="0" w:color="000000"/>
              <w:right w:val="none" w:sz="4" w:space="0" w:color="000000"/>
            </w:tcBorders>
          </w:tcPr>
          <w:p w14:paraId="4E4766ED" w14:textId="77777777" w:rsidR="00E62AFF" w:rsidRDefault="009237D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4472D5"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61BF5"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B8A41"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13AA04"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6E4375" w14:textId="77777777" w:rsidR="00E62AFF" w:rsidRDefault="00E62AFF">
            <w:pPr>
              <w:pStyle w:val="ProductList-TableBody"/>
              <w:jc w:val="center"/>
            </w:pPr>
          </w:p>
        </w:tc>
      </w:tr>
      <w:tr w:rsidR="00E62AFF" w14:paraId="54C6BE32" w14:textId="77777777">
        <w:tc>
          <w:tcPr>
            <w:tcW w:w="4040" w:type="dxa"/>
            <w:tcBorders>
              <w:top w:val="single" w:sz="4" w:space="0" w:color="000000"/>
              <w:left w:val="single" w:sz="4" w:space="0" w:color="000000"/>
              <w:bottom w:val="single" w:sz="4" w:space="0" w:color="000000"/>
              <w:right w:val="single" w:sz="4" w:space="0" w:color="000000"/>
            </w:tcBorders>
          </w:tcPr>
          <w:p w14:paraId="60A5F118" w14:textId="77777777" w:rsidR="00E62AFF" w:rsidRDefault="009237D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91F1489"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3BE6A"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C9889"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4AA2B"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10AC3" w14:textId="77777777" w:rsidR="00E62AFF" w:rsidRDefault="009237D8">
            <w:pPr>
              <w:pStyle w:val="ProductList-TableBody"/>
              <w:jc w:val="center"/>
            </w:pPr>
            <w:r>
              <w:t>X</w:t>
            </w:r>
          </w:p>
        </w:tc>
      </w:tr>
      <w:tr w:rsidR="00E62AFF" w14:paraId="3E7CE13D" w14:textId="77777777">
        <w:tc>
          <w:tcPr>
            <w:tcW w:w="4040" w:type="dxa"/>
            <w:tcBorders>
              <w:top w:val="single" w:sz="4" w:space="0" w:color="000000"/>
              <w:left w:val="single" w:sz="4" w:space="0" w:color="000000"/>
              <w:bottom w:val="single" w:sz="4" w:space="0" w:color="000000"/>
              <w:right w:val="single" w:sz="4" w:space="0" w:color="000000"/>
            </w:tcBorders>
          </w:tcPr>
          <w:p w14:paraId="677B5875" w14:textId="77777777" w:rsidR="00E62AFF" w:rsidRDefault="009237D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1FD679C"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C7CBF"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AAA9E"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04A4A"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EB905" w14:textId="77777777" w:rsidR="00E62AFF" w:rsidRDefault="009237D8">
            <w:pPr>
              <w:pStyle w:val="ProductList-TableBody"/>
              <w:jc w:val="center"/>
            </w:pPr>
            <w:r>
              <w:t>X</w:t>
            </w:r>
          </w:p>
        </w:tc>
      </w:tr>
      <w:tr w:rsidR="00E62AFF" w14:paraId="6C373E45" w14:textId="77777777">
        <w:tc>
          <w:tcPr>
            <w:tcW w:w="4040" w:type="dxa"/>
            <w:tcBorders>
              <w:top w:val="single" w:sz="4" w:space="0" w:color="000000"/>
              <w:left w:val="single" w:sz="4" w:space="0" w:color="000000"/>
              <w:bottom w:val="single" w:sz="4" w:space="0" w:color="000000"/>
              <w:right w:val="none" w:sz="4" w:space="0" w:color="000000"/>
            </w:tcBorders>
          </w:tcPr>
          <w:p w14:paraId="57D9B4B4" w14:textId="77777777" w:rsidR="00E62AFF" w:rsidRDefault="009237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F64B89"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CA10E"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B9192"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8C4EB4"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B41FDC" w14:textId="77777777" w:rsidR="00E62AFF" w:rsidRDefault="00E62AFF">
            <w:pPr>
              <w:pStyle w:val="ProductList-TableBody"/>
              <w:jc w:val="center"/>
            </w:pPr>
          </w:p>
        </w:tc>
      </w:tr>
      <w:tr w:rsidR="00E62AFF" w14:paraId="09C448DE" w14:textId="77777777">
        <w:tc>
          <w:tcPr>
            <w:tcW w:w="4040" w:type="dxa"/>
            <w:tcBorders>
              <w:top w:val="single" w:sz="4" w:space="0" w:color="000000"/>
              <w:left w:val="single" w:sz="4" w:space="0" w:color="000000"/>
              <w:bottom w:val="single" w:sz="4" w:space="0" w:color="000000"/>
              <w:right w:val="single" w:sz="4" w:space="0" w:color="000000"/>
            </w:tcBorders>
          </w:tcPr>
          <w:p w14:paraId="1E5CC6F1" w14:textId="77777777" w:rsidR="00E62AFF" w:rsidRDefault="009237D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48D85A"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0D581"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B836A"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D5345"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06F22" w14:textId="77777777" w:rsidR="00E62AFF" w:rsidRDefault="009237D8">
            <w:pPr>
              <w:pStyle w:val="ProductList-TableBody"/>
              <w:jc w:val="center"/>
            </w:pPr>
            <w:r>
              <w:t>X</w:t>
            </w:r>
          </w:p>
        </w:tc>
      </w:tr>
      <w:tr w:rsidR="00E62AFF" w14:paraId="07E412A9" w14:textId="77777777">
        <w:tc>
          <w:tcPr>
            <w:tcW w:w="4040" w:type="dxa"/>
            <w:tcBorders>
              <w:top w:val="single" w:sz="4" w:space="0" w:color="000000"/>
              <w:left w:val="single" w:sz="4" w:space="0" w:color="000000"/>
              <w:bottom w:val="single" w:sz="4" w:space="0" w:color="000000"/>
              <w:right w:val="single" w:sz="4" w:space="0" w:color="000000"/>
            </w:tcBorders>
          </w:tcPr>
          <w:p w14:paraId="4A2C1423" w14:textId="77777777" w:rsidR="00E62AFF" w:rsidRDefault="009237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0D51FE"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F377E"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0BBC9"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0CDC8"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3619A" w14:textId="77777777" w:rsidR="00E62AFF" w:rsidRDefault="009237D8">
            <w:pPr>
              <w:pStyle w:val="ProductList-TableBody"/>
              <w:jc w:val="center"/>
            </w:pPr>
            <w:r>
              <w:t>X</w:t>
            </w:r>
          </w:p>
        </w:tc>
      </w:tr>
      <w:tr w:rsidR="00E62AFF" w14:paraId="14A435A8" w14:textId="77777777">
        <w:tc>
          <w:tcPr>
            <w:tcW w:w="4040" w:type="dxa"/>
            <w:tcBorders>
              <w:top w:val="single" w:sz="4" w:space="0" w:color="000000"/>
              <w:left w:val="single" w:sz="4" w:space="0" w:color="000000"/>
              <w:bottom w:val="single" w:sz="4" w:space="0" w:color="000000"/>
              <w:right w:val="none" w:sz="4" w:space="0" w:color="000000"/>
            </w:tcBorders>
          </w:tcPr>
          <w:p w14:paraId="53AC9C55" w14:textId="77777777" w:rsidR="00E62AFF" w:rsidRDefault="009237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F658E6"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BD383C"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2336FB"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10536"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31D423" w14:textId="77777777" w:rsidR="00E62AFF" w:rsidRDefault="00E62AFF">
            <w:pPr>
              <w:pStyle w:val="ProductList-TableBody"/>
              <w:jc w:val="center"/>
            </w:pPr>
          </w:p>
        </w:tc>
      </w:tr>
      <w:tr w:rsidR="00E62AFF" w14:paraId="4B467413" w14:textId="77777777">
        <w:tc>
          <w:tcPr>
            <w:tcW w:w="4040" w:type="dxa"/>
            <w:tcBorders>
              <w:top w:val="single" w:sz="4" w:space="0" w:color="000000"/>
              <w:left w:val="single" w:sz="4" w:space="0" w:color="000000"/>
              <w:bottom w:val="single" w:sz="4" w:space="0" w:color="000000"/>
              <w:right w:val="single" w:sz="4" w:space="0" w:color="000000"/>
            </w:tcBorders>
          </w:tcPr>
          <w:p w14:paraId="7AAB39EE" w14:textId="77777777" w:rsidR="00E62AFF" w:rsidRDefault="009237D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5DA5FBE"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7AE4C"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6953D"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83A46"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0659A" w14:textId="77777777" w:rsidR="00E62AFF" w:rsidRDefault="009237D8">
            <w:pPr>
              <w:pStyle w:val="ProductList-TableBody"/>
              <w:jc w:val="center"/>
            </w:pPr>
            <w:r>
              <w:t>X</w:t>
            </w:r>
          </w:p>
        </w:tc>
      </w:tr>
      <w:tr w:rsidR="00E62AFF" w14:paraId="3B333F06" w14:textId="77777777">
        <w:tc>
          <w:tcPr>
            <w:tcW w:w="4040" w:type="dxa"/>
            <w:tcBorders>
              <w:top w:val="single" w:sz="4" w:space="0" w:color="000000"/>
              <w:left w:val="single" w:sz="4" w:space="0" w:color="000000"/>
              <w:bottom w:val="single" w:sz="4" w:space="0" w:color="000000"/>
              <w:right w:val="single" w:sz="4" w:space="0" w:color="000000"/>
            </w:tcBorders>
          </w:tcPr>
          <w:p w14:paraId="68DFE068" w14:textId="77777777" w:rsidR="00E62AFF" w:rsidRDefault="009237D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FB0D802"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BC9F2"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F479E"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B583C"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4B57C" w14:textId="77777777" w:rsidR="00E62AFF" w:rsidRDefault="009237D8">
            <w:pPr>
              <w:pStyle w:val="ProductList-TableBody"/>
              <w:jc w:val="center"/>
            </w:pPr>
            <w:r>
              <w:t>X</w:t>
            </w:r>
          </w:p>
        </w:tc>
      </w:tr>
      <w:tr w:rsidR="00E62AFF" w14:paraId="07C89A7F" w14:textId="77777777">
        <w:tc>
          <w:tcPr>
            <w:tcW w:w="4040" w:type="dxa"/>
            <w:tcBorders>
              <w:top w:val="single" w:sz="4" w:space="0" w:color="000000"/>
              <w:left w:val="single" w:sz="4" w:space="0" w:color="000000"/>
              <w:bottom w:val="single" w:sz="4" w:space="0" w:color="000000"/>
              <w:right w:val="none" w:sz="4" w:space="0" w:color="000000"/>
            </w:tcBorders>
          </w:tcPr>
          <w:p w14:paraId="38058F03" w14:textId="77777777" w:rsidR="00E62AFF" w:rsidRDefault="009237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4C4B05"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6CBFE"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CAC8E"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4C943"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09C49D" w14:textId="77777777" w:rsidR="00E62AFF" w:rsidRDefault="00E62AFF">
            <w:pPr>
              <w:pStyle w:val="ProductList-TableBody"/>
              <w:jc w:val="center"/>
            </w:pPr>
          </w:p>
        </w:tc>
      </w:tr>
      <w:tr w:rsidR="00E62AFF" w14:paraId="2716AD53" w14:textId="77777777">
        <w:tc>
          <w:tcPr>
            <w:tcW w:w="4040" w:type="dxa"/>
            <w:tcBorders>
              <w:top w:val="single" w:sz="4" w:space="0" w:color="000000"/>
              <w:left w:val="single" w:sz="4" w:space="0" w:color="000000"/>
              <w:bottom w:val="single" w:sz="4" w:space="0" w:color="000000"/>
              <w:right w:val="single" w:sz="4" w:space="0" w:color="000000"/>
            </w:tcBorders>
          </w:tcPr>
          <w:p w14:paraId="35DBBD80" w14:textId="77777777" w:rsidR="00E62AFF" w:rsidRDefault="009237D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01964A"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F76F7"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3B2A7"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9911A"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06384" w14:textId="77777777" w:rsidR="00E62AFF" w:rsidRDefault="009237D8">
            <w:pPr>
              <w:pStyle w:val="ProductList-TableBody"/>
              <w:jc w:val="center"/>
            </w:pPr>
            <w:r>
              <w:t>X</w:t>
            </w:r>
          </w:p>
        </w:tc>
      </w:tr>
      <w:tr w:rsidR="00E62AFF" w14:paraId="47386FFD" w14:textId="77777777">
        <w:tc>
          <w:tcPr>
            <w:tcW w:w="4040" w:type="dxa"/>
            <w:tcBorders>
              <w:top w:val="single" w:sz="4" w:space="0" w:color="000000"/>
              <w:left w:val="single" w:sz="4" w:space="0" w:color="000000"/>
              <w:bottom w:val="single" w:sz="4" w:space="0" w:color="000000"/>
              <w:right w:val="single" w:sz="4" w:space="0" w:color="000000"/>
            </w:tcBorders>
          </w:tcPr>
          <w:p w14:paraId="2C0411FC" w14:textId="77777777" w:rsidR="00E62AFF" w:rsidRDefault="009237D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332B94E"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BA720"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73C89"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A194F"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98E64" w14:textId="77777777" w:rsidR="00E62AFF" w:rsidRDefault="009237D8">
            <w:pPr>
              <w:pStyle w:val="ProductList-TableBody"/>
              <w:jc w:val="center"/>
            </w:pPr>
            <w:r>
              <w:t>X</w:t>
            </w:r>
          </w:p>
        </w:tc>
      </w:tr>
      <w:tr w:rsidR="00E62AFF" w14:paraId="0AE3D4F6" w14:textId="77777777">
        <w:tc>
          <w:tcPr>
            <w:tcW w:w="4040" w:type="dxa"/>
            <w:tcBorders>
              <w:top w:val="single" w:sz="4" w:space="0" w:color="000000"/>
              <w:left w:val="single" w:sz="4" w:space="0" w:color="000000"/>
              <w:bottom w:val="single" w:sz="4" w:space="0" w:color="000000"/>
              <w:right w:val="none" w:sz="4" w:space="0" w:color="000000"/>
            </w:tcBorders>
          </w:tcPr>
          <w:p w14:paraId="5B2D18B2" w14:textId="77777777" w:rsidR="00E62AFF" w:rsidRDefault="009237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19520F"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DEAC9"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D4D2B2"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3E0EA"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F83A5C" w14:textId="77777777" w:rsidR="00E62AFF" w:rsidRDefault="00E62AFF">
            <w:pPr>
              <w:pStyle w:val="ProductList-TableBody"/>
              <w:jc w:val="center"/>
            </w:pPr>
          </w:p>
        </w:tc>
      </w:tr>
      <w:tr w:rsidR="00E62AFF" w14:paraId="43814729" w14:textId="77777777">
        <w:tc>
          <w:tcPr>
            <w:tcW w:w="4040" w:type="dxa"/>
            <w:tcBorders>
              <w:top w:val="single" w:sz="4" w:space="0" w:color="000000"/>
              <w:left w:val="single" w:sz="4" w:space="0" w:color="000000"/>
              <w:bottom w:val="single" w:sz="4" w:space="0" w:color="000000"/>
              <w:right w:val="single" w:sz="4" w:space="0" w:color="000000"/>
            </w:tcBorders>
          </w:tcPr>
          <w:p w14:paraId="616D864E" w14:textId="77777777" w:rsidR="00E62AFF" w:rsidRDefault="009237D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C64D3B"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DA3AD"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D1C7C"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A859C"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46CDE" w14:textId="77777777" w:rsidR="00E62AFF" w:rsidRDefault="009237D8">
            <w:pPr>
              <w:pStyle w:val="ProductList-TableBody"/>
              <w:jc w:val="center"/>
            </w:pPr>
            <w:r>
              <w:t>X</w:t>
            </w:r>
          </w:p>
        </w:tc>
      </w:tr>
      <w:tr w:rsidR="00E62AFF" w14:paraId="060F55EC" w14:textId="77777777">
        <w:tc>
          <w:tcPr>
            <w:tcW w:w="4040" w:type="dxa"/>
            <w:tcBorders>
              <w:top w:val="single" w:sz="4" w:space="0" w:color="000000"/>
              <w:left w:val="single" w:sz="4" w:space="0" w:color="000000"/>
              <w:bottom w:val="single" w:sz="4" w:space="0" w:color="000000"/>
              <w:right w:val="none" w:sz="4" w:space="0" w:color="000000"/>
            </w:tcBorders>
          </w:tcPr>
          <w:p w14:paraId="5193B773" w14:textId="77777777" w:rsidR="00E62AFF" w:rsidRDefault="009237D8">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2AF1A287"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4D02A"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29ACC"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95F26" w14:textId="77777777" w:rsidR="00E62AFF" w:rsidRDefault="00E62AF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A402E1" w14:textId="77777777" w:rsidR="00E62AFF" w:rsidRDefault="00E62AFF">
            <w:pPr>
              <w:pStyle w:val="ProductList-TableBody"/>
              <w:jc w:val="center"/>
            </w:pPr>
          </w:p>
        </w:tc>
      </w:tr>
      <w:tr w:rsidR="00E62AFF" w14:paraId="05F743F0" w14:textId="77777777">
        <w:tc>
          <w:tcPr>
            <w:tcW w:w="4040" w:type="dxa"/>
            <w:tcBorders>
              <w:top w:val="single" w:sz="4" w:space="0" w:color="000000"/>
              <w:left w:val="single" w:sz="4" w:space="0" w:color="000000"/>
              <w:bottom w:val="single" w:sz="4" w:space="0" w:color="000000"/>
              <w:right w:val="single" w:sz="4" w:space="0" w:color="000000"/>
            </w:tcBorders>
          </w:tcPr>
          <w:p w14:paraId="155FEC98" w14:textId="77777777" w:rsidR="00E62AFF" w:rsidRDefault="009237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043CFE"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A49178"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DA772"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DAE1C"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D3F04" w14:textId="77777777" w:rsidR="00E62AFF" w:rsidRDefault="009237D8">
            <w:pPr>
              <w:pStyle w:val="ProductList-TableBody"/>
              <w:jc w:val="center"/>
            </w:pPr>
            <w:r>
              <w:t>X</w:t>
            </w:r>
          </w:p>
        </w:tc>
      </w:tr>
      <w:tr w:rsidR="00E62AFF" w14:paraId="00A738AE" w14:textId="77777777">
        <w:tc>
          <w:tcPr>
            <w:tcW w:w="4040" w:type="dxa"/>
            <w:tcBorders>
              <w:top w:val="single" w:sz="4" w:space="0" w:color="000000"/>
              <w:left w:val="single" w:sz="4" w:space="0" w:color="000000"/>
              <w:bottom w:val="single" w:sz="4" w:space="0" w:color="000000"/>
              <w:right w:val="single" w:sz="4" w:space="0" w:color="000000"/>
            </w:tcBorders>
          </w:tcPr>
          <w:p w14:paraId="79F60C99" w14:textId="77777777" w:rsidR="00E62AFF" w:rsidRDefault="009237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4E558C"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4C164"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BD19A"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4C43A"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8E99E" w14:textId="77777777" w:rsidR="00E62AFF" w:rsidRDefault="009237D8">
            <w:pPr>
              <w:pStyle w:val="ProductList-TableBody"/>
              <w:jc w:val="center"/>
            </w:pPr>
            <w:r>
              <w:t>X</w:t>
            </w:r>
          </w:p>
        </w:tc>
      </w:tr>
      <w:tr w:rsidR="00E62AFF" w14:paraId="47701E3F" w14:textId="77777777">
        <w:tc>
          <w:tcPr>
            <w:tcW w:w="4040" w:type="dxa"/>
            <w:tcBorders>
              <w:top w:val="single" w:sz="4" w:space="0" w:color="000000"/>
              <w:left w:val="single" w:sz="4" w:space="0" w:color="000000"/>
              <w:bottom w:val="single" w:sz="4" w:space="0" w:color="000000"/>
              <w:right w:val="single" w:sz="4" w:space="0" w:color="000000"/>
            </w:tcBorders>
          </w:tcPr>
          <w:p w14:paraId="2A361C71" w14:textId="77777777" w:rsidR="00E62AFF" w:rsidRDefault="009237D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DDB7D"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A37D7"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D2B38"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3FBD56"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F7CB6" w14:textId="77777777" w:rsidR="00E62AFF" w:rsidRDefault="009237D8">
            <w:pPr>
              <w:pStyle w:val="ProductList-TableBody"/>
              <w:jc w:val="center"/>
            </w:pPr>
            <w:r>
              <w:t>X</w:t>
            </w:r>
          </w:p>
        </w:tc>
      </w:tr>
      <w:tr w:rsidR="00E62AFF" w14:paraId="664C16C7" w14:textId="77777777">
        <w:tc>
          <w:tcPr>
            <w:tcW w:w="4040" w:type="dxa"/>
            <w:tcBorders>
              <w:top w:val="single" w:sz="4" w:space="0" w:color="000000"/>
              <w:left w:val="single" w:sz="4" w:space="0" w:color="000000"/>
              <w:bottom w:val="single" w:sz="4" w:space="0" w:color="000000"/>
              <w:right w:val="single" w:sz="4" w:space="0" w:color="000000"/>
            </w:tcBorders>
          </w:tcPr>
          <w:p w14:paraId="33451F58" w14:textId="77777777" w:rsidR="00E62AFF" w:rsidRDefault="009237D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D03F3E"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72A48"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DD044"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B9ED0"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870CC" w14:textId="77777777" w:rsidR="00E62AFF" w:rsidRDefault="009237D8">
            <w:pPr>
              <w:pStyle w:val="ProductList-TableBody"/>
              <w:jc w:val="center"/>
            </w:pPr>
            <w:r>
              <w:t>X</w:t>
            </w:r>
          </w:p>
        </w:tc>
      </w:tr>
      <w:tr w:rsidR="00E62AFF" w14:paraId="6414D9A5" w14:textId="77777777">
        <w:tc>
          <w:tcPr>
            <w:tcW w:w="4040" w:type="dxa"/>
            <w:tcBorders>
              <w:top w:val="single" w:sz="4" w:space="0" w:color="000000"/>
              <w:left w:val="single" w:sz="4" w:space="0" w:color="000000"/>
              <w:bottom w:val="single" w:sz="4" w:space="0" w:color="000000"/>
              <w:right w:val="single" w:sz="4" w:space="0" w:color="000000"/>
            </w:tcBorders>
          </w:tcPr>
          <w:p w14:paraId="1012B3E0" w14:textId="77777777" w:rsidR="00E62AFF" w:rsidRDefault="009237D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8B5B36"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7015B"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BD8A0"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2406D"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E6851" w14:textId="77777777" w:rsidR="00E62AFF" w:rsidRDefault="009237D8">
            <w:pPr>
              <w:pStyle w:val="ProductList-TableBody"/>
              <w:jc w:val="center"/>
            </w:pPr>
            <w:r>
              <w:t>X</w:t>
            </w:r>
          </w:p>
        </w:tc>
      </w:tr>
      <w:tr w:rsidR="00E62AFF" w14:paraId="3D8D236D" w14:textId="77777777">
        <w:tc>
          <w:tcPr>
            <w:tcW w:w="4040" w:type="dxa"/>
            <w:tcBorders>
              <w:top w:val="single" w:sz="4" w:space="0" w:color="000000"/>
              <w:left w:val="single" w:sz="4" w:space="0" w:color="000000"/>
              <w:bottom w:val="single" w:sz="4" w:space="0" w:color="000000"/>
              <w:right w:val="single" w:sz="4" w:space="0" w:color="000000"/>
            </w:tcBorders>
          </w:tcPr>
          <w:p w14:paraId="0EEE7047" w14:textId="77777777" w:rsidR="00E62AFF" w:rsidRDefault="009237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560565"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9D6F9"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8DBDB" w14:textId="77777777" w:rsidR="00E62AFF" w:rsidRDefault="009237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752C1" w14:textId="77777777" w:rsidR="00E62AFF" w:rsidRDefault="00E62AF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2E62B1" w14:textId="77777777" w:rsidR="00E62AFF" w:rsidRDefault="009237D8">
            <w:pPr>
              <w:pStyle w:val="ProductList-TableBody"/>
              <w:jc w:val="center"/>
            </w:pPr>
            <w:r>
              <w:t>X</w:t>
            </w:r>
          </w:p>
        </w:tc>
      </w:tr>
    </w:tbl>
    <w:p w14:paraId="6A94E1A4" w14:textId="77777777" w:rsidR="00E62AFF" w:rsidRDefault="009237D8">
      <w:pPr>
        <w:pStyle w:val="ProductList-BodyIndented"/>
      </w:pPr>
      <w:r>
        <w:rPr>
          <w:i/>
          <w:vertAlign w:val="superscript"/>
        </w:rPr>
        <w:t>1</w:t>
      </w:r>
      <w:r>
        <w:rPr>
          <w:i/>
        </w:rPr>
        <w:t xml:space="preserve">També aplicable als Dispositius Qualificats que s'han adquirit per fusió o adquisició </w:t>
      </w:r>
    </w:p>
    <w:p w14:paraId="6CA130A2" w14:textId="77777777" w:rsidR="00E62AFF" w:rsidRDefault="009237D8">
      <w:pPr>
        <w:pStyle w:val="ProductList-BodyIndented"/>
      </w:pPr>
      <w:r>
        <w:rPr>
          <w:i/>
          <w:vertAlign w:val="superscript"/>
        </w:rPr>
        <w:t>2</w:t>
      </w:r>
      <w:r>
        <w:rPr>
          <w:i/>
        </w:rPr>
        <w:t xml:space="preserve">El fabricant autoritzat ha d'instal·lar el macOS abans de la venda inicial del dispositiu. </w:t>
      </w:r>
    </w:p>
    <w:p w14:paraId="7ED3B1CE" w14:textId="77777777" w:rsidR="00E62AFF" w:rsidRDefault="00E62AFF">
      <w:pPr>
        <w:pStyle w:val="ProductList-BodyIndented"/>
      </w:pPr>
    </w:p>
    <w:p w14:paraId="1A592EE3" w14:textId="77777777" w:rsidR="00E62AFF" w:rsidRDefault="009237D8">
      <w:pPr>
        <w:pStyle w:val="ProductList-SubClauseHeading"/>
        <w:outlineLvl w:val="5"/>
      </w:pPr>
      <w:r>
        <w:t>2.2.3 SO Susceptibles d'Actualització d'Ús Restringit: Llicències per Dispositiu</w:t>
      </w:r>
    </w:p>
    <w:p w14:paraId="6A688877" w14:textId="77777777" w:rsidR="00E62AFF" w:rsidRDefault="00E62AFF">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E62AFF" w14:paraId="46432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7481A71" w14:textId="77777777" w:rsidR="00E62AFF" w:rsidRDefault="009237D8">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2B3964" w14:textId="77777777" w:rsidR="00E62AFF" w:rsidRDefault="009237D8">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459115" w14:textId="77777777" w:rsidR="00E62AFF" w:rsidRDefault="009237D8">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DBD813" w14:textId="77777777" w:rsidR="00E62AFF" w:rsidRDefault="009237D8">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FD3E13" w14:textId="77777777" w:rsidR="00E62AFF" w:rsidRDefault="009237D8">
            <w:pPr>
              <w:pStyle w:val="ProductList-TableBody"/>
              <w:jc w:val="center"/>
            </w:pPr>
            <w:r>
              <w:rPr>
                <w:color w:val="FFFFFF"/>
              </w:rPr>
              <w:t>Academic i Charity</w:t>
            </w:r>
          </w:p>
        </w:tc>
      </w:tr>
      <w:tr w:rsidR="00E62AFF" w14:paraId="76EE3E79" w14:textId="77777777">
        <w:tc>
          <w:tcPr>
            <w:tcW w:w="4660" w:type="dxa"/>
            <w:tcBorders>
              <w:top w:val="single" w:sz="4" w:space="0" w:color="000000"/>
              <w:left w:val="single" w:sz="4" w:space="0" w:color="000000"/>
              <w:bottom w:val="single" w:sz="4" w:space="0" w:color="000000"/>
              <w:right w:val="single" w:sz="4" w:space="0" w:color="000000"/>
            </w:tcBorders>
          </w:tcPr>
          <w:p w14:paraId="19E4F9B8" w14:textId="77777777" w:rsidR="00E62AFF" w:rsidRDefault="009237D8">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CBF85"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C0339"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45423"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4C8DF1" w14:textId="77777777" w:rsidR="00E62AFF" w:rsidRDefault="009237D8">
            <w:pPr>
              <w:pStyle w:val="ProductList-TableBody"/>
              <w:jc w:val="center"/>
            </w:pPr>
            <w:r>
              <w:t>X</w:t>
            </w:r>
          </w:p>
        </w:tc>
      </w:tr>
      <w:tr w:rsidR="00E62AFF" w14:paraId="14D9CDCA" w14:textId="77777777">
        <w:tc>
          <w:tcPr>
            <w:tcW w:w="4660" w:type="dxa"/>
            <w:tcBorders>
              <w:top w:val="single" w:sz="4" w:space="0" w:color="000000"/>
              <w:left w:val="single" w:sz="4" w:space="0" w:color="000000"/>
              <w:bottom w:val="single" w:sz="4" w:space="0" w:color="000000"/>
              <w:right w:val="single" w:sz="4" w:space="0" w:color="000000"/>
            </w:tcBorders>
          </w:tcPr>
          <w:p w14:paraId="2CDFA5B0" w14:textId="77777777" w:rsidR="00E62AFF" w:rsidRDefault="009237D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E422FD"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EF36A"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D097D"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11F466" w14:textId="77777777" w:rsidR="00E62AFF" w:rsidRDefault="009237D8">
            <w:pPr>
              <w:pStyle w:val="ProductList-TableBody"/>
              <w:jc w:val="center"/>
            </w:pPr>
            <w:r>
              <w:t>X</w:t>
            </w:r>
          </w:p>
        </w:tc>
      </w:tr>
      <w:tr w:rsidR="00E62AFF" w14:paraId="5FD6F94B" w14:textId="77777777">
        <w:tc>
          <w:tcPr>
            <w:tcW w:w="4660" w:type="dxa"/>
            <w:tcBorders>
              <w:top w:val="single" w:sz="4" w:space="0" w:color="000000"/>
              <w:left w:val="single" w:sz="4" w:space="0" w:color="000000"/>
              <w:bottom w:val="single" w:sz="4" w:space="0" w:color="000000"/>
              <w:right w:val="single" w:sz="4" w:space="0" w:color="000000"/>
            </w:tcBorders>
          </w:tcPr>
          <w:p w14:paraId="02B884F8" w14:textId="77777777" w:rsidR="00E62AFF" w:rsidRDefault="009237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D1D59D"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FCD8BB"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34FAE"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4A691" w14:textId="77777777" w:rsidR="00E62AFF" w:rsidRDefault="009237D8">
            <w:pPr>
              <w:pStyle w:val="ProductList-TableBody"/>
              <w:jc w:val="center"/>
            </w:pPr>
            <w:r>
              <w:t>X</w:t>
            </w:r>
          </w:p>
        </w:tc>
      </w:tr>
      <w:tr w:rsidR="00E62AFF" w14:paraId="6F78D8FF" w14:textId="77777777">
        <w:tc>
          <w:tcPr>
            <w:tcW w:w="4660" w:type="dxa"/>
            <w:tcBorders>
              <w:top w:val="single" w:sz="4" w:space="0" w:color="000000"/>
              <w:left w:val="single" w:sz="4" w:space="0" w:color="000000"/>
              <w:bottom w:val="single" w:sz="4" w:space="0" w:color="000000"/>
              <w:right w:val="single" w:sz="4" w:space="0" w:color="000000"/>
            </w:tcBorders>
          </w:tcPr>
          <w:p w14:paraId="55268C62" w14:textId="77777777" w:rsidR="00E62AFF" w:rsidRDefault="009237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E47926"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86FB6"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B268D8"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6CE422" w14:textId="77777777" w:rsidR="00E62AFF" w:rsidRDefault="009237D8">
            <w:pPr>
              <w:pStyle w:val="ProductList-TableBody"/>
              <w:jc w:val="center"/>
            </w:pPr>
            <w:r>
              <w:t>X</w:t>
            </w:r>
          </w:p>
        </w:tc>
      </w:tr>
      <w:tr w:rsidR="00E62AFF" w14:paraId="6714712B" w14:textId="77777777">
        <w:tc>
          <w:tcPr>
            <w:tcW w:w="4660" w:type="dxa"/>
            <w:tcBorders>
              <w:top w:val="single" w:sz="4" w:space="0" w:color="000000"/>
              <w:left w:val="single" w:sz="4" w:space="0" w:color="000000"/>
              <w:bottom w:val="single" w:sz="4" w:space="0" w:color="000000"/>
              <w:right w:val="single" w:sz="4" w:space="0" w:color="000000"/>
            </w:tcBorders>
          </w:tcPr>
          <w:p w14:paraId="0A299704" w14:textId="77777777" w:rsidR="00E62AFF" w:rsidRDefault="009237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328FA"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7E553"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56736"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955616" w14:textId="77777777" w:rsidR="00E62AFF" w:rsidRDefault="009237D8">
            <w:pPr>
              <w:pStyle w:val="ProductList-TableBody"/>
              <w:jc w:val="center"/>
            </w:pPr>
            <w:r>
              <w:t>X</w:t>
            </w:r>
          </w:p>
        </w:tc>
      </w:tr>
      <w:tr w:rsidR="00E62AFF" w14:paraId="7C047389" w14:textId="77777777">
        <w:tc>
          <w:tcPr>
            <w:tcW w:w="4660" w:type="dxa"/>
            <w:tcBorders>
              <w:top w:val="single" w:sz="4" w:space="0" w:color="000000"/>
              <w:left w:val="single" w:sz="4" w:space="0" w:color="000000"/>
              <w:bottom w:val="single" w:sz="4" w:space="0" w:color="000000"/>
              <w:right w:val="single" w:sz="4" w:space="0" w:color="000000"/>
            </w:tcBorders>
          </w:tcPr>
          <w:p w14:paraId="16465D09" w14:textId="77777777" w:rsidR="00E62AFF" w:rsidRDefault="009237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6BD0A7"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305ADA"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1A4245"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D528C" w14:textId="77777777" w:rsidR="00E62AFF" w:rsidRDefault="009237D8">
            <w:pPr>
              <w:pStyle w:val="ProductList-TableBody"/>
              <w:jc w:val="center"/>
            </w:pPr>
            <w:r>
              <w:t>X</w:t>
            </w:r>
          </w:p>
        </w:tc>
      </w:tr>
      <w:tr w:rsidR="00E62AFF" w14:paraId="3EC84D7F" w14:textId="77777777">
        <w:tc>
          <w:tcPr>
            <w:tcW w:w="4660" w:type="dxa"/>
            <w:tcBorders>
              <w:top w:val="single" w:sz="4" w:space="0" w:color="000000"/>
              <w:left w:val="single" w:sz="4" w:space="0" w:color="000000"/>
              <w:bottom w:val="single" w:sz="4" w:space="0" w:color="000000"/>
              <w:right w:val="single" w:sz="4" w:space="0" w:color="000000"/>
            </w:tcBorders>
          </w:tcPr>
          <w:p w14:paraId="51D15531" w14:textId="77777777" w:rsidR="00E62AFF" w:rsidRDefault="009237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BE0D8B"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A780C"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C2314"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5A6B05" w14:textId="77777777" w:rsidR="00E62AFF" w:rsidRDefault="009237D8">
            <w:pPr>
              <w:pStyle w:val="ProductList-TableBody"/>
              <w:jc w:val="center"/>
            </w:pPr>
            <w:r>
              <w:t>X</w:t>
            </w:r>
          </w:p>
        </w:tc>
      </w:tr>
      <w:tr w:rsidR="00E62AFF" w14:paraId="5006F7AF" w14:textId="77777777">
        <w:tc>
          <w:tcPr>
            <w:tcW w:w="4660" w:type="dxa"/>
            <w:tcBorders>
              <w:top w:val="single" w:sz="4" w:space="0" w:color="000000"/>
              <w:left w:val="single" w:sz="4" w:space="0" w:color="000000"/>
              <w:bottom w:val="single" w:sz="4" w:space="0" w:color="000000"/>
              <w:right w:val="single" w:sz="4" w:space="0" w:color="000000"/>
            </w:tcBorders>
          </w:tcPr>
          <w:p w14:paraId="2551E132" w14:textId="77777777" w:rsidR="00E62AFF" w:rsidRDefault="009237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90FC2"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E6217"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5D350"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A87E6C" w14:textId="77777777" w:rsidR="00E62AFF" w:rsidRDefault="009237D8">
            <w:pPr>
              <w:pStyle w:val="ProductList-TableBody"/>
              <w:jc w:val="center"/>
            </w:pPr>
            <w:r>
              <w:t>X</w:t>
            </w:r>
          </w:p>
        </w:tc>
      </w:tr>
      <w:tr w:rsidR="00E62AFF" w14:paraId="1BF0C7CD" w14:textId="77777777">
        <w:tc>
          <w:tcPr>
            <w:tcW w:w="4660" w:type="dxa"/>
            <w:tcBorders>
              <w:top w:val="single" w:sz="4" w:space="0" w:color="000000"/>
              <w:left w:val="single" w:sz="4" w:space="0" w:color="000000"/>
              <w:bottom w:val="single" w:sz="4" w:space="0" w:color="000000"/>
              <w:right w:val="single" w:sz="4" w:space="0" w:color="000000"/>
            </w:tcBorders>
          </w:tcPr>
          <w:p w14:paraId="3658D78E" w14:textId="77777777" w:rsidR="00E62AFF" w:rsidRDefault="009237D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523A68"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756C3"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84C68"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81C41" w14:textId="77777777" w:rsidR="00E62AFF" w:rsidRDefault="009237D8">
            <w:pPr>
              <w:pStyle w:val="ProductList-TableBody"/>
              <w:jc w:val="center"/>
            </w:pPr>
            <w:r>
              <w:t>X</w:t>
            </w:r>
          </w:p>
        </w:tc>
      </w:tr>
      <w:tr w:rsidR="00E62AFF" w14:paraId="666837BC" w14:textId="77777777">
        <w:tc>
          <w:tcPr>
            <w:tcW w:w="4660" w:type="dxa"/>
            <w:tcBorders>
              <w:top w:val="single" w:sz="4" w:space="0" w:color="000000"/>
              <w:left w:val="single" w:sz="4" w:space="0" w:color="000000"/>
              <w:bottom w:val="single" w:sz="4" w:space="0" w:color="000000"/>
              <w:right w:val="single" w:sz="4" w:space="0" w:color="000000"/>
            </w:tcBorders>
          </w:tcPr>
          <w:p w14:paraId="7F2DC34F" w14:textId="77777777" w:rsidR="00E62AFF" w:rsidRDefault="009237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AA49D"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9D8B4" w14:textId="77777777" w:rsidR="00E62AFF" w:rsidRDefault="00E62AF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B37AC" w14:textId="77777777" w:rsidR="00E62AFF" w:rsidRDefault="009237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13A9DC" w14:textId="77777777" w:rsidR="00E62AFF" w:rsidRDefault="009237D8">
            <w:pPr>
              <w:pStyle w:val="ProductList-TableBody"/>
              <w:jc w:val="center"/>
            </w:pPr>
            <w:r>
              <w:t>X</w:t>
            </w:r>
          </w:p>
        </w:tc>
      </w:tr>
    </w:tbl>
    <w:p w14:paraId="472F06D5" w14:textId="77777777" w:rsidR="00E62AFF" w:rsidRDefault="009237D8">
      <w:pPr>
        <w:pStyle w:val="ProductList-BodyIndented"/>
      </w:pPr>
      <w:r>
        <w:rPr>
          <w:i/>
          <w:vertAlign w:val="superscript"/>
        </w:rPr>
        <w:t>1</w:t>
      </w:r>
      <w:r>
        <w:rPr>
          <w:i/>
        </w:rPr>
        <w:t xml:space="preserve">També aplicable als Dispositius Qualificats que s'han adquirit per fusió o adquisició </w:t>
      </w:r>
    </w:p>
    <w:p w14:paraId="7225E38E" w14:textId="77777777" w:rsidR="00E62AFF" w:rsidRDefault="00E62AFF">
      <w:pPr>
        <w:pStyle w:val="ProductList-BodyIndented"/>
      </w:pPr>
    </w:p>
    <w:p w14:paraId="3297B80C" w14:textId="77777777" w:rsidR="00E62AFF" w:rsidRDefault="009237D8">
      <w:pPr>
        <w:pStyle w:val="ProductList-BodyIndented"/>
      </w:pPr>
      <w:r>
        <w:rPr>
          <w:b/>
        </w:rPr>
        <w:t>2.2.3.1 Sistemes Operatius Susceptibles d'Actualització d'Ús Restringit</w:t>
      </w:r>
    </w:p>
    <w:p w14:paraId="017C68C6" w14:textId="77777777" w:rsidR="00E62AFF" w:rsidRDefault="009237D8">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CCC2130" w14:textId="77777777" w:rsidR="00E62AFF" w:rsidRDefault="00E62AFF">
      <w:pPr>
        <w:pStyle w:val="ProductList-BodyIndented"/>
      </w:pPr>
    </w:p>
    <w:p w14:paraId="5E21FD30" w14:textId="77777777" w:rsidR="00E62AFF" w:rsidRDefault="009237D8">
      <w:pPr>
        <w:pStyle w:val="ProductList-BodyIndented"/>
      </w:pPr>
      <w:r>
        <w:rPr>
          <w:b/>
        </w:rPr>
        <w:t>2.2.3.2 Límit d'Adquisició de Software Assurance per als Sistemes Operatius Susceptibles d'Actualització d'Ús Restringit</w:t>
      </w:r>
    </w:p>
    <w:p w14:paraId="58FAFC1B" w14:textId="77777777" w:rsidR="00E62AFF" w:rsidRDefault="009237D8">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2FA67BEA" w14:textId="77777777" w:rsidR="00E62AFF" w:rsidRDefault="00E62AFF">
      <w:pPr>
        <w:pStyle w:val="ProductList-BodyIndented"/>
      </w:pPr>
    </w:p>
    <w:p w14:paraId="20EC8D43" w14:textId="77777777" w:rsidR="00E62AFF" w:rsidRDefault="009237D8">
      <w:pPr>
        <w:pStyle w:val="ProductList-ClauseHeading"/>
        <w:outlineLvl w:val="4"/>
      </w:pPr>
      <w:r>
        <w:t>2.3 Combinació de Llicències per Usuari i per Dispositiu en Inscripcions Enterprise</w:t>
      </w:r>
    </w:p>
    <w:p w14:paraId="2DF4013B" w14:textId="77777777" w:rsidR="00E62AFF" w:rsidRDefault="009237D8">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04E00FA0" w14:textId="77777777" w:rsidR="00E62AFF" w:rsidRDefault="00E62AFF">
      <w:pPr>
        <w:pStyle w:val="ProductList-Body"/>
      </w:pPr>
    </w:p>
    <w:p w14:paraId="22C422C7" w14:textId="77777777" w:rsidR="00E62AFF" w:rsidRDefault="009237D8">
      <w:pPr>
        <w:pStyle w:val="ProductList-ClauseHeading"/>
        <w:outlineLvl w:val="4"/>
      </w:pPr>
      <w:r>
        <w:t>2.4 Actualitzacions del Windows Pro/Enterprise independents de la versió per a la República Popular de la Xina</w:t>
      </w:r>
    </w:p>
    <w:p w14:paraId="5976E1DE" w14:textId="77777777" w:rsidR="00E62AFF" w:rsidRDefault="009237D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40C3D69E" w14:textId="77777777" w:rsidR="00E62AFF" w:rsidRDefault="00E62AFF">
      <w:pPr>
        <w:pStyle w:val="ProductList-Body"/>
      </w:pPr>
    </w:p>
    <w:p w14:paraId="340D447D" w14:textId="77777777" w:rsidR="00E62AFF" w:rsidRDefault="009237D8">
      <w:pPr>
        <w:pStyle w:val="ProductList-ClauseHeading"/>
        <w:outlineLvl w:val="4"/>
      </w:pPr>
      <w:r>
        <w:t>2.5 Substitució de Còpies de Tercers</w:t>
      </w:r>
    </w:p>
    <w:p w14:paraId="7C09481F" w14:textId="77777777" w:rsidR="00E62AFF" w:rsidRDefault="009237D8">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0B20CFDE" w14:textId="77777777" w:rsidR="00E62AFF" w:rsidRDefault="00E62AFF">
      <w:pPr>
        <w:pStyle w:val="ProductList-Body"/>
      </w:pPr>
    </w:p>
    <w:p w14:paraId="04D31BD8" w14:textId="77777777" w:rsidR="00E62AFF" w:rsidRDefault="009237D8">
      <w:pPr>
        <w:pStyle w:val="ProductList-ClauseHeading"/>
        <w:outlineLvl w:val="4"/>
      </w:pPr>
      <w:r>
        <w:t>2.6 Opcions de Subministrament Regional</w:t>
      </w:r>
    </w:p>
    <w:p w14:paraId="31DFD6AE" w14:textId="77777777" w:rsidR="00E62AFF" w:rsidRDefault="009237D8">
      <w:pPr>
        <w:pStyle w:val="ProductList-SubClauseHeading"/>
        <w:outlineLvl w:val="5"/>
      </w:pPr>
      <w:r>
        <w:t>2.6.1 Edicions del Windows KN</w:t>
      </w:r>
    </w:p>
    <w:p w14:paraId="733BA74D" w14:textId="77777777" w:rsidR="00E62AFF" w:rsidRDefault="009237D8">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528E29DC" w14:textId="77777777" w:rsidR="00E62AFF" w:rsidRDefault="00E62AFF">
      <w:pPr>
        <w:pStyle w:val="ProductList-BodyIndented"/>
      </w:pPr>
    </w:p>
    <w:p w14:paraId="32E8C48C" w14:textId="77777777" w:rsidR="00E62AFF" w:rsidRDefault="009237D8">
      <w:pPr>
        <w:pStyle w:val="ProductList-SubClauseHeading"/>
        <w:outlineLvl w:val="5"/>
      </w:pPr>
      <w:r>
        <w:t>2.6.2 Edicions del Windows N (sense el Windows Media Player)</w:t>
      </w:r>
    </w:p>
    <w:p w14:paraId="26C910B8" w14:textId="77777777" w:rsidR="00E62AFF" w:rsidRDefault="009237D8">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0A931EDD" w14:textId="77777777" w:rsidR="00E62AFF" w:rsidRDefault="00E62AFF">
      <w:pPr>
        <w:pStyle w:val="ProductList-BodyIndented"/>
      </w:pPr>
    </w:p>
    <w:p w14:paraId="4913CAB8" w14:textId="77777777" w:rsidR="00E62AFF" w:rsidRDefault="009237D8">
      <w:pPr>
        <w:pStyle w:val="ProductList-ClauseHeading"/>
        <w:outlineLvl w:val="4"/>
      </w:pPr>
      <w:r>
        <w:t>2.7 Windows Embedded 8 Standard Enterprise Kit</w:t>
      </w:r>
    </w:p>
    <w:p w14:paraId="1754C4CC" w14:textId="77777777" w:rsidR="00E62AFF" w:rsidRDefault="009237D8">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A0E7252" w14:textId="77777777" w:rsidR="00E62AFF" w:rsidRDefault="00E62AFF">
      <w:pPr>
        <w:pStyle w:val="ProductList-Body"/>
      </w:pPr>
    </w:p>
    <w:p w14:paraId="07446DB6" w14:textId="77777777" w:rsidR="00E62AFF" w:rsidRDefault="009237D8">
      <w:pPr>
        <w:pStyle w:val="ProductList-ClauseHeading"/>
        <w:outlineLvl w:val="4"/>
      </w:pPr>
      <w:r>
        <w:t>2.8 Elegibilitat per a l'Adquisició de l'Actualització del Windows 10 Home al Pro per al Microsoft 365 Business</w:t>
      </w:r>
    </w:p>
    <w:p w14:paraId="6731A240" w14:textId="77777777" w:rsidR="00E62AFF" w:rsidRDefault="009237D8">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762A67DC" w14:textId="77777777" w:rsidR="00E62AFF" w:rsidRDefault="00E62AFF">
      <w:pPr>
        <w:pStyle w:val="ProductList-Body"/>
      </w:pPr>
    </w:p>
    <w:p w14:paraId="53DF515E" w14:textId="77777777" w:rsidR="00E62AFF" w:rsidRDefault="009237D8">
      <w:pPr>
        <w:pStyle w:val="ProductList-ClauseHeading"/>
        <w:outlineLvl w:val="4"/>
      </w:pPr>
      <w:r>
        <w:t>2.9 Elegibilitat per a l'Adquisició de Llicències de Dret del Windows 10 Home al Pro per a E3/E5</w:t>
      </w:r>
    </w:p>
    <w:p w14:paraId="39415319" w14:textId="77777777" w:rsidR="00E62AFF" w:rsidRDefault="009237D8">
      <w:pPr>
        <w:pStyle w:val="ProductList-SubClauseHeading"/>
        <w:outlineLvl w:val="5"/>
      </w:pPr>
      <w:r>
        <w:t>2.9.1 Requisits Previs</w:t>
      </w:r>
    </w:p>
    <w:p w14:paraId="1A1DB8A8" w14:textId="77777777" w:rsidR="00E62AFF" w:rsidRDefault="009237D8">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0141BEF4" w14:textId="77777777" w:rsidR="00E62AFF" w:rsidRDefault="009237D8" w:rsidP="009237D8">
      <w:pPr>
        <w:pStyle w:val="ProductList-Bullet"/>
        <w:numPr>
          <w:ilvl w:val="1"/>
          <w:numId w:val="23"/>
        </w:numPr>
      </w:pPr>
      <w:r>
        <w:t>Windows 10 Enterprise per dispositiu amb SA actiu</w:t>
      </w:r>
    </w:p>
    <w:p w14:paraId="524759C7" w14:textId="77777777" w:rsidR="00E62AFF" w:rsidRDefault="009237D8" w:rsidP="009237D8">
      <w:pPr>
        <w:pStyle w:val="ProductList-Bullet"/>
        <w:numPr>
          <w:ilvl w:val="1"/>
          <w:numId w:val="23"/>
        </w:numPr>
      </w:pPr>
      <w:r>
        <w:t>SL del Windows 10 Enterprise E3/E5</w:t>
      </w:r>
    </w:p>
    <w:p w14:paraId="164BF78C" w14:textId="77777777" w:rsidR="00E62AFF" w:rsidRDefault="00E62AFF">
      <w:pPr>
        <w:pStyle w:val="ProductList-BodyIndented"/>
      </w:pPr>
    </w:p>
    <w:p w14:paraId="7B64630A" w14:textId="77777777" w:rsidR="00E62AFF" w:rsidRDefault="009237D8">
      <w:pPr>
        <w:pStyle w:val="ProductList-SubClauseHeading"/>
        <w:outlineLvl w:val="5"/>
      </w:pPr>
      <w:r>
        <w:t>2.9.2 Requisits d'Adquisició</w:t>
      </w:r>
    </w:p>
    <w:p w14:paraId="553864C7" w14:textId="77777777" w:rsidR="00E62AFF" w:rsidRDefault="009237D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6F7F00BB" w14:textId="77777777" w:rsidR="00E62AFF" w:rsidRDefault="009237D8" w:rsidP="009237D8">
      <w:pPr>
        <w:pStyle w:val="ProductList-Bullet"/>
        <w:numPr>
          <w:ilvl w:val="1"/>
          <w:numId w:val="24"/>
        </w:numPr>
      </w:pPr>
      <w:r>
        <w:t>Té llicència per al Windows 10 Enterprise per dispositiu, o</w:t>
      </w:r>
    </w:p>
    <w:p w14:paraId="764BE8FC" w14:textId="77777777" w:rsidR="00E62AFF" w:rsidRDefault="009237D8" w:rsidP="009237D8">
      <w:pPr>
        <w:pStyle w:val="ProductList-Bullet"/>
        <w:numPr>
          <w:ilvl w:val="1"/>
          <w:numId w:val="24"/>
        </w:numPr>
      </w:pPr>
      <w:r>
        <w:t>Té instal·lat el Pro o l'Enterprise i l'utilitza un Usuari Llicenciat del Windows 10 Enterprise E3/E5</w:t>
      </w:r>
    </w:p>
    <w:p w14:paraId="593610D8" w14:textId="77777777" w:rsidR="00E62AFF" w:rsidRDefault="00E62AFF">
      <w:pPr>
        <w:pStyle w:val="ProductList-BodyIndented"/>
      </w:pPr>
    </w:p>
    <w:p w14:paraId="0A310DB5" w14:textId="77777777" w:rsidR="00E62AFF" w:rsidRDefault="009237D8">
      <w:pPr>
        <w:pStyle w:val="ProductList-SubClauseHeading"/>
        <w:outlineLvl w:val="5"/>
      </w:pPr>
      <w:r>
        <w:t>2.9.3 Restriccions de Llicència</w:t>
      </w:r>
    </w:p>
    <w:p w14:paraId="16E78710" w14:textId="77777777" w:rsidR="00E62AFF" w:rsidRDefault="009237D8">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4B352E07" w14:textId="77777777" w:rsidR="00E62AFF" w:rsidRDefault="00E62AFF">
      <w:pPr>
        <w:pStyle w:val="ProductList-BodyIndented"/>
      </w:pPr>
    </w:p>
    <w:p w14:paraId="5233ABBE" w14:textId="77777777" w:rsidR="00E62AFF" w:rsidRDefault="009237D8">
      <w:pPr>
        <w:pStyle w:val="ProductList-ClauseHeading"/>
        <w:outlineLvl w:val="4"/>
      </w:pPr>
      <w:r>
        <w:t>2.10 Actualitzacions Automàtiques</w:t>
      </w:r>
    </w:p>
    <w:p w14:paraId="235072C4" w14:textId="77777777" w:rsidR="00E62AFF" w:rsidRDefault="009237D8">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604F7B67" w14:textId="77777777" w:rsidR="00E62AFF" w:rsidRDefault="00E62AFF">
      <w:pPr>
        <w:pStyle w:val="ProductList-Body"/>
      </w:pPr>
    </w:p>
    <w:p w14:paraId="643E1314" w14:textId="77777777" w:rsidR="00E62AFF" w:rsidRDefault="009237D8">
      <w:pPr>
        <w:pStyle w:val="ProductList-ClauseHeading"/>
        <w:outlineLvl w:val="4"/>
      </w:pPr>
      <w:r>
        <w:t>2.11 Programes Academic i Charity</w:t>
      </w:r>
    </w:p>
    <w:p w14:paraId="3C6EDF5A" w14:textId="77777777" w:rsidR="00E62AFF" w:rsidRDefault="009237D8">
      <w:pPr>
        <w:pStyle w:val="ProductList-SubClauseHeading"/>
        <w:outlineLvl w:val="5"/>
      </w:pPr>
      <w:r>
        <w:t>2.11.1 Assignació de Llicències</w:t>
      </w:r>
    </w:p>
    <w:p w14:paraId="047B478E" w14:textId="77777777" w:rsidR="00E62AFF" w:rsidRDefault="009237D8">
      <w:pPr>
        <w:pStyle w:val="ProductList-BodyIndented"/>
      </w:pPr>
      <w:r>
        <w:rPr>
          <w:b/>
        </w:rPr>
        <w:t>2.11.1.1 Assignació de Llicències per Usuari</w:t>
      </w:r>
    </w:p>
    <w:p w14:paraId="0874CD7C" w14:textId="77777777" w:rsidR="00E62AFF" w:rsidRDefault="009237D8">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3FBB8AF" w14:textId="77777777" w:rsidR="00E62AFF" w:rsidRDefault="00E62AFF">
      <w:pPr>
        <w:pStyle w:val="ProductList-BodyIndented"/>
      </w:pPr>
    </w:p>
    <w:p w14:paraId="6AE8D29C" w14:textId="77777777" w:rsidR="00E62AFF" w:rsidRDefault="009237D8">
      <w:pPr>
        <w:pStyle w:val="ProductList-BodyIndented"/>
      </w:pPr>
      <w:r>
        <w:rPr>
          <w:b/>
        </w:rPr>
        <w:t>2.11.1.2 Assignació de Llicències per Dispositiu</w:t>
      </w:r>
    </w:p>
    <w:p w14:paraId="00E49DFE" w14:textId="77777777" w:rsidR="00E62AFF" w:rsidRDefault="009237D8">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5D8DBB5D" w14:textId="77777777" w:rsidR="00E62AFF" w:rsidRDefault="00E62AFF">
      <w:pPr>
        <w:pStyle w:val="ProductList-BodyIndented"/>
      </w:pPr>
    </w:p>
    <w:p w14:paraId="2159D16E" w14:textId="77777777" w:rsidR="00E62AFF" w:rsidRDefault="009237D8">
      <w:pPr>
        <w:pStyle w:val="ProductList-SubClauseHeading"/>
        <w:outlineLvl w:val="5"/>
      </w:pPr>
      <w:r>
        <w:t>2.11.2 Drets de l'Edició del Windows del Programa Academic</w:t>
      </w:r>
    </w:p>
    <w:p w14:paraId="0DC42475" w14:textId="77777777" w:rsidR="00E62AFF" w:rsidRDefault="009237D8">
      <w:pPr>
        <w:pStyle w:val="ProductList-BodyIndented"/>
      </w:pPr>
      <w:r>
        <w:t>Les llicències del Windows Education inclouen drets per instal·lar o activar el Windows Enterprise en lloc del Windows Education.</w:t>
      </w:r>
    </w:p>
    <w:p w14:paraId="38B75886" w14:textId="77777777" w:rsidR="00E62AFF" w:rsidRDefault="00E62AFF">
      <w:pPr>
        <w:pStyle w:val="ProductList-BodyIndented"/>
      </w:pPr>
    </w:p>
    <w:p w14:paraId="6CCBD31C" w14:textId="77777777" w:rsidR="00E62AFF" w:rsidRDefault="009237D8">
      <w:pPr>
        <w:pStyle w:val="ProductList-SubClauseHeading"/>
        <w:outlineLvl w:val="5"/>
      </w:pPr>
      <w:r>
        <w:t>2.11.3 Ús de Laboratoris i Biblioteques</w:t>
      </w:r>
    </w:p>
    <w:p w14:paraId="626ECF7B" w14:textId="77777777" w:rsidR="00E62AFF" w:rsidRDefault="009237D8">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501A9AB1" w14:textId="77777777" w:rsidR="00E62AFF" w:rsidRDefault="00E62AFF">
      <w:pPr>
        <w:pStyle w:val="ProductList-BodyIndented"/>
      </w:pPr>
    </w:p>
    <w:p w14:paraId="27AD5F8E" w14:textId="77777777" w:rsidR="00E62AFF" w:rsidRDefault="009237D8">
      <w:pPr>
        <w:pStyle w:val="ProductList-SubClauseHeading"/>
        <w:outlineLvl w:val="5"/>
      </w:pPr>
      <w:r>
        <w:t>2.11.4 Dispositius Compartits</w:t>
      </w:r>
    </w:p>
    <w:p w14:paraId="4137899A" w14:textId="77777777" w:rsidR="00E62AFF" w:rsidRDefault="009237D8">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0AA6A992" w14:textId="77777777" w:rsidR="00E62AFF" w:rsidRDefault="00E62AFF">
      <w:pPr>
        <w:pStyle w:val="ProductList-BodyIndented"/>
      </w:pPr>
    </w:p>
    <w:p w14:paraId="36C40A99" w14:textId="77777777" w:rsidR="00E62AFF" w:rsidRDefault="009237D8">
      <w:pPr>
        <w:pStyle w:val="ProductList-SubClauseHeading"/>
        <w:outlineLvl w:val="5"/>
      </w:pPr>
      <w:r>
        <w:t>2.11.5 Restriccions dels SO Starter Edition per als programes Academic</w:t>
      </w:r>
    </w:p>
    <w:p w14:paraId="19D77124" w14:textId="77777777" w:rsidR="00E62AFF" w:rsidRDefault="009237D8">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791C3895" w14:textId="77777777" w:rsidR="00E62AFF" w:rsidRDefault="00E62AFF">
      <w:pPr>
        <w:pStyle w:val="ProductList-BodyIndented"/>
      </w:pPr>
    </w:p>
    <w:p w14:paraId="4AB3A969" w14:textId="77777777" w:rsidR="00E62AFF" w:rsidRDefault="009237D8">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E62AFF" w14:paraId="11F96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6EF98"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2">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12D27AE1"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0C95B" w14:textId="77777777" w:rsidR="00E62AFF" w:rsidRDefault="009237D8">
            <w:pPr>
              <w:pStyle w:val="ProductList-TableBody"/>
            </w:pPr>
            <w:r>
              <w:rPr>
                <w:color w:val="404040"/>
              </w:rPr>
              <w:t>Programari Addicional: N/A</w:t>
            </w:r>
          </w:p>
        </w:tc>
      </w:tr>
      <w:tr w:rsidR="00E62AFF" w14:paraId="00D7D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BA59" w14:textId="77777777" w:rsidR="00E62AFF" w:rsidRDefault="009237D8">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A685" w14:textId="77777777" w:rsidR="00E62AFF" w:rsidRDefault="009237D8">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3361" w14:textId="77777777" w:rsidR="00E62AFF" w:rsidRDefault="009237D8">
            <w:pPr>
              <w:pStyle w:val="ProductList-TableBody"/>
            </w:pPr>
            <w:r>
              <w:rPr>
                <w:color w:val="404040"/>
              </w:rPr>
              <w:t>Tecnologies Incloses: N/A</w:t>
            </w:r>
          </w:p>
        </w:tc>
      </w:tr>
      <w:tr w:rsidR="00E62AFF" w14:paraId="72A628DE" w14:textId="77777777">
        <w:tc>
          <w:tcPr>
            <w:tcW w:w="4040" w:type="dxa"/>
            <w:tcBorders>
              <w:top w:val="single" w:sz="4" w:space="0" w:color="000000"/>
              <w:left w:val="single" w:sz="4" w:space="0" w:color="000000"/>
              <w:bottom w:val="single" w:sz="4" w:space="0" w:color="000000"/>
              <w:right w:val="single" w:sz="4" w:space="0" w:color="000000"/>
            </w:tcBorders>
          </w:tcPr>
          <w:p w14:paraId="7419AB82"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835B"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F313" w14:textId="77777777" w:rsidR="00E62AFF" w:rsidRDefault="00E62AFF">
            <w:pPr>
              <w:pStyle w:val="ProductList-TableBody"/>
            </w:pPr>
          </w:p>
        </w:tc>
      </w:tr>
    </w:tbl>
    <w:p w14:paraId="6B7ACE59" w14:textId="77777777" w:rsidR="00E62AFF" w:rsidRDefault="00E62AFF">
      <w:pPr>
        <w:pStyle w:val="ProductList-Body"/>
      </w:pPr>
    </w:p>
    <w:p w14:paraId="614B165B" w14:textId="77777777" w:rsidR="00E62AFF" w:rsidRDefault="009237D8">
      <w:pPr>
        <w:pStyle w:val="ProductList-ClauseHeading"/>
        <w:outlineLvl w:val="4"/>
      </w:pPr>
      <w:r>
        <w:t>3.1 Ús Local del Windows</w:t>
      </w:r>
    </w:p>
    <w:p w14:paraId="18A57BCD" w14:textId="77777777" w:rsidR="00E62AFF" w:rsidRDefault="009237D8">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1F8B19AD" w14:textId="77777777" w:rsidR="00E62AFF" w:rsidRDefault="00E62AFF">
      <w:pPr>
        <w:pStyle w:val="ProductList-Body"/>
      </w:pPr>
    </w:p>
    <w:p w14:paraId="3664D026" w14:textId="77777777" w:rsidR="00E62AFF" w:rsidRDefault="009237D8">
      <w:pPr>
        <w:pStyle w:val="ProductList-ClauseHeading"/>
        <w:outlineLvl w:val="4"/>
      </w:pPr>
      <w:r>
        <w:t>3.2 Activació basada en l'Azure AD del Windows 10</w:t>
      </w:r>
    </w:p>
    <w:p w14:paraId="54921486" w14:textId="77777777" w:rsidR="00E62AFF" w:rsidRDefault="009237D8">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032A46E7" w14:textId="77777777" w:rsidR="00E62AFF" w:rsidRDefault="00E62AFF">
      <w:pPr>
        <w:pStyle w:val="ProductList-Body"/>
      </w:pPr>
    </w:p>
    <w:p w14:paraId="07EEC6D1" w14:textId="77777777" w:rsidR="00E62AFF" w:rsidRDefault="009237D8">
      <w:pPr>
        <w:pStyle w:val="ProductList-ClauseHeading"/>
        <w:outlineLvl w:val="4"/>
      </w:pPr>
      <w:r>
        <w:t>3.3 Aplicacions del Windows</w:t>
      </w:r>
    </w:p>
    <w:p w14:paraId="6E4DEA8F" w14:textId="77777777" w:rsidR="00E62AFF" w:rsidRDefault="009237D8">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3">
        <w:r>
          <w:rPr>
            <w:color w:val="00467F"/>
            <w:u w:val="single"/>
          </w:rPr>
          <w:t>http://go.microsoft.com/fwlink/?linkid=246338</w:t>
        </w:r>
      </w:hyperlink>
      <w:r>
        <w:t xml:space="preserve"> o, per a les aplicacions del Windows que accedeixen als serveis de l'Xbox, els termes d'ús d'Xbox.com que es troben a </w:t>
      </w:r>
      <w:hyperlink r:id="rId94">
        <w:r>
          <w:rPr>
            <w:color w:val="00467F"/>
            <w:u w:val="single"/>
          </w:rPr>
          <w:t>http://xbox.com/legal/livetou</w:t>
        </w:r>
      </w:hyperlink>
      <w:r>
        <w:t>.</w:t>
      </w:r>
    </w:p>
    <w:p w14:paraId="3E2C6E58" w14:textId="77777777" w:rsidR="00E62AFF" w:rsidRDefault="00E62AFF">
      <w:pPr>
        <w:pStyle w:val="ProductList-Body"/>
      </w:pPr>
    </w:p>
    <w:p w14:paraId="49920102" w14:textId="77777777" w:rsidR="00E62AFF" w:rsidRDefault="009237D8">
      <w:pPr>
        <w:pStyle w:val="ProductList-ClauseHeading"/>
        <w:outlineLvl w:val="4"/>
      </w:pPr>
      <w:r>
        <w:t>3.4 Windows 10 Mobile Enterprise</w:t>
      </w:r>
    </w:p>
    <w:p w14:paraId="013D77CE" w14:textId="77777777" w:rsidR="00E62AFF" w:rsidRDefault="009237D8">
      <w:pPr>
        <w:pStyle w:val="ProductList-Body"/>
      </w:pPr>
      <w:r>
        <w:t>Els Clients amb un Contracte Enterprise, un Contracte de Productes i Serveis de Microsoft o un Contracte Select Plus poden instal·lar i utilitzar el Windows 10 Mobile Enterprise durant el període del contracte.</w:t>
      </w:r>
    </w:p>
    <w:p w14:paraId="2E29D7A7" w14:textId="77777777" w:rsidR="00E62AFF" w:rsidRDefault="00E62AFF">
      <w:pPr>
        <w:pStyle w:val="ProductList-Body"/>
      </w:pPr>
    </w:p>
    <w:p w14:paraId="1642F5E4" w14:textId="77777777" w:rsidR="00E62AFF" w:rsidRDefault="009237D8">
      <w:pPr>
        <w:pStyle w:val="ProductList-ClauseHeading"/>
        <w:outlineLvl w:val="4"/>
      </w:pPr>
      <w:r>
        <w:t>3.5 Drets d'Ús de l'Activació del Contracte del Microsoft Cloud</w:t>
      </w:r>
    </w:p>
    <w:p w14:paraId="21DFF11A" w14:textId="77777777" w:rsidR="00E62AFF" w:rsidRDefault="009237D8">
      <w:pPr>
        <w:pStyle w:val="ProductList-Body"/>
      </w:pPr>
      <w:r>
        <w:t>Per a Clients llicenciats amb un Contracte del Microsoft Cloud</w:t>
      </w:r>
    </w:p>
    <w:p w14:paraId="2731364B" w14:textId="77777777" w:rsidR="00E62AFF" w:rsidRDefault="009237D8" w:rsidP="009237D8">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25FCB427" w14:textId="77777777" w:rsidR="00E62AFF" w:rsidRDefault="009237D8" w:rsidP="009237D8">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6A97F047" w14:textId="77777777" w:rsidR="00E62AFF" w:rsidRDefault="009237D8" w:rsidP="009237D8">
      <w:pPr>
        <w:pStyle w:val="ProductList-Bullet"/>
        <w:numPr>
          <w:ilvl w:val="0"/>
          <w:numId w:val="25"/>
        </w:numPr>
      </w:pPr>
      <w:r>
        <w:t xml:space="preserve">No s'aplica a la secció 4 (Software Assurance). </w:t>
      </w:r>
    </w:p>
    <w:p w14:paraId="61E9CD83" w14:textId="77777777" w:rsidR="00E62AFF" w:rsidRDefault="00E62AFF">
      <w:pPr>
        <w:pStyle w:val="ProductList-Body"/>
      </w:pPr>
    </w:p>
    <w:p w14:paraId="617E0A88" w14:textId="77777777" w:rsidR="00E62AFF" w:rsidRDefault="009237D8">
      <w:pPr>
        <w:pStyle w:val="ProductList-ClauseHeading"/>
        <w:outlineLvl w:val="4"/>
      </w:pPr>
      <w:r>
        <w:t>3.6 Benefici d'Actualització del Windows 10</w:t>
      </w:r>
    </w:p>
    <w:p w14:paraId="3B66EB7B" w14:textId="77777777" w:rsidR="00E62AFF" w:rsidRDefault="009237D8">
      <w:pPr>
        <w:pStyle w:val="ProductList-Body"/>
      </w:pPr>
      <w:r>
        <w:t xml:space="preserve">Les SL d'Usuari següents inclouen un benefici d'actualització del Windows 10 (només una actualització de la versió; l'edició no canvia) per a dispositius amb llicència per al Windows 7, 8, 8.1:  </w:t>
      </w:r>
    </w:p>
    <w:p w14:paraId="7664B2FC" w14:textId="77777777" w:rsidR="00E62AFF" w:rsidRDefault="009237D8" w:rsidP="009237D8">
      <w:pPr>
        <w:pStyle w:val="ProductList-Bullet"/>
        <w:numPr>
          <w:ilvl w:val="0"/>
          <w:numId w:val="26"/>
        </w:numPr>
      </w:pPr>
      <w:r>
        <w:t>Windows 10 Enterprise/Education (tots)</w:t>
      </w:r>
    </w:p>
    <w:p w14:paraId="10335D91" w14:textId="77777777" w:rsidR="00E62AFF" w:rsidRDefault="009237D8" w:rsidP="009237D8">
      <w:pPr>
        <w:pStyle w:val="ProductList-Bullet"/>
        <w:numPr>
          <w:ilvl w:val="0"/>
          <w:numId w:val="26"/>
        </w:numPr>
      </w:pPr>
      <w:r>
        <w:t>Microsoft 365 (tots)</w:t>
      </w:r>
    </w:p>
    <w:p w14:paraId="1D994C6F" w14:textId="77777777" w:rsidR="00E62AFF" w:rsidRDefault="00E62AFF">
      <w:pPr>
        <w:pStyle w:val="ProductList-Body"/>
      </w:pPr>
    </w:p>
    <w:p w14:paraId="1D16001D" w14:textId="77777777" w:rsidR="00E62AFF" w:rsidRDefault="009237D8">
      <w:pPr>
        <w:pStyle w:val="ProductList-ClauseHeading"/>
        <w:outlineLvl w:val="4"/>
      </w:pPr>
      <w:r>
        <w:t>3.7 Allotjament de Diversos Inquilins del Windows 10</w:t>
      </w:r>
    </w:p>
    <w:p w14:paraId="700F1E71" w14:textId="77777777" w:rsidR="00E62AFF" w:rsidRDefault="009237D8">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5">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6">
        <w:r>
          <w:rPr>
            <w:color w:val="00467F"/>
            <w:u w:val="single"/>
          </w:rPr>
          <w:t>https://docs.microsoft.com/en-us/windows/deployment/vda-subscription-activation</w:t>
        </w:r>
      </w:hyperlink>
      <w:r>
        <w:t xml:space="preserve">. Els requisits de la implementació basada en associats estan disponibles a </w:t>
      </w:r>
      <w:hyperlink r:id="rId97">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F0FC0F3" w14:textId="77777777" w:rsidR="00E62AFF" w:rsidRDefault="00E62AFF">
      <w:pPr>
        <w:pStyle w:val="ProductList-Body"/>
      </w:pPr>
    </w:p>
    <w:p w14:paraId="6A69F355" w14:textId="77777777" w:rsidR="00E62AFF" w:rsidRDefault="009237D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E62AFF" w14:paraId="3E902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8E189"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146EB" w14:textId="77777777" w:rsidR="00E62AFF" w:rsidRDefault="009237D8">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A92D8" w14:textId="77777777" w:rsidR="00E62AFF" w:rsidRDefault="009237D8">
            <w:pPr>
              <w:pStyle w:val="ProductList-TableBody"/>
            </w:pPr>
            <w:r>
              <w:rPr>
                <w:color w:val="404040"/>
              </w:rPr>
              <w:t>Drets de Commutació per Error: N/A</w:t>
            </w:r>
          </w:p>
        </w:tc>
      </w:tr>
      <w:tr w:rsidR="00E62AFF" w14:paraId="55BBD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ABA0"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03FFCC8"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8">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D14E77" w14:textId="77777777" w:rsidR="00E62AFF" w:rsidRDefault="009237D8">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9">
              <w:r>
                <w:rPr>
                  <w:color w:val="00467F"/>
                  <w:u w:val="single"/>
                </w:rPr>
                <w:t>Febrer de 2016: Termes dels Productes</w:t>
              </w:r>
            </w:hyperlink>
          </w:p>
        </w:tc>
      </w:tr>
      <w:tr w:rsidR="00E62AFF" w14:paraId="7FDCC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FCFE"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957B2"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FCB7" w14:textId="77777777" w:rsidR="00E62AFF" w:rsidRDefault="00E62AFF">
            <w:pPr>
              <w:pStyle w:val="ProductList-TableBody"/>
            </w:pPr>
          </w:p>
        </w:tc>
      </w:tr>
    </w:tbl>
    <w:p w14:paraId="5332FFD8" w14:textId="77777777" w:rsidR="00E62AFF" w:rsidRDefault="00E62AFF">
      <w:pPr>
        <w:pStyle w:val="ProductList-Body"/>
      </w:pPr>
    </w:p>
    <w:p w14:paraId="668DD7B6" w14:textId="77777777" w:rsidR="00E62AFF" w:rsidRDefault="009237D8">
      <w:pPr>
        <w:pStyle w:val="ProductList-ClauseHeading"/>
        <w:outlineLvl w:val="4"/>
      </w:pPr>
      <w:r>
        <w:t>4.1 Drets d'Ús Addicionals de Software Assurance</w:t>
      </w:r>
    </w:p>
    <w:p w14:paraId="6A993D94" w14:textId="77777777" w:rsidR="00E62AFF" w:rsidRDefault="009237D8">
      <w:pPr>
        <w:pStyle w:val="ProductList-Body"/>
      </w:pPr>
      <w:r>
        <w:t xml:space="preserve">La secció 4 (Software Assurance) s'aplica a les llicències següents. </w:t>
      </w:r>
    </w:p>
    <w:p w14:paraId="13DC3627" w14:textId="77777777" w:rsidR="00E62AFF" w:rsidRDefault="009237D8" w:rsidP="009237D8">
      <w:pPr>
        <w:pStyle w:val="ProductList-Bullet"/>
        <w:numPr>
          <w:ilvl w:val="0"/>
          <w:numId w:val="27"/>
        </w:numPr>
      </w:pPr>
      <w:r>
        <w:t>Windows 10 Enterprise E3/E5</w:t>
      </w:r>
    </w:p>
    <w:p w14:paraId="0216326A" w14:textId="77777777" w:rsidR="00E62AFF" w:rsidRDefault="009237D8" w:rsidP="009237D8">
      <w:pPr>
        <w:pStyle w:val="ProductList-Bullet"/>
        <w:numPr>
          <w:ilvl w:val="0"/>
          <w:numId w:val="27"/>
        </w:numPr>
      </w:pPr>
      <w:r>
        <w:t>Windows 10 Enterprise per dispositiu</w:t>
      </w:r>
    </w:p>
    <w:p w14:paraId="2898C17C" w14:textId="77777777" w:rsidR="00E62AFF" w:rsidRDefault="009237D8" w:rsidP="009237D8">
      <w:pPr>
        <w:pStyle w:val="ProductList-Bullet"/>
        <w:numPr>
          <w:ilvl w:val="0"/>
          <w:numId w:val="27"/>
        </w:numPr>
      </w:pPr>
      <w:r>
        <w:t>Windows 10 Education E3/E5</w:t>
      </w:r>
    </w:p>
    <w:p w14:paraId="074375A3" w14:textId="77777777" w:rsidR="00E62AFF" w:rsidRDefault="009237D8" w:rsidP="009237D8">
      <w:pPr>
        <w:pStyle w:val="ProductList-Bullet"/>
        <w:numPr>
          <w:ilvl w:val="0"/>
          <w:numId w:val="27"/>
        </w:numPr>
      </w:pPr>
      <w:r>
        <w:t>Windows VDA E3/E5</w:t>
      </w:r>
    </w:p>
    <w:p w14:paraId="4204B28D" w14:textId="77777777" w:rsidR="00E62AFF" w:rsidRDefault="009237D8" w:rsidP="009237D8">
      <w:pPr>
        <w:pStyle w:val="ProductList-Bullet"/>
        <w:numPr>
          <w:ilvl w:val="0"/>
          <w:numId w:val="27"/>
        </w:numPr>
      </w:pPr>
      <w:r>
        <w:t>Windows VDA per dispositiu</w:t>
      </w:r>
    </w:p>
    <w:p w14:paraId="494297E0" w14:textId="77777777" w:rsidR="00E62AFF" w:rsidRDefault="009237D8">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AC93F40" w14:textId="77777777" w:rsidR="00E62AFF" w:rsidRDefault="00E62AFF">
      <w:pPr>
        <w:pStyle w:val="ProductList-Body"/>
      </w:pPr>
    </w:p>
    <w:p w14:paraId="358C29AE" w14:textId="77777777" w:rsidR="00E62AFF" w:rsidRDefault="009237D8">
      <w:pPr>
        <w:pStyle w:val="ProductList-ClauseHeading"/>
        <w:outlineLvl w:val="4"/>
      </w:pPr>
      <w:r>
        <w:t>4.2 Virtualització del Windows</w:t>
      </w:r>
    </w:p>
    <w:p w14:paraId="5D27D139" w14:textId="77777777" w:rsidR="00E62AFF" w:rsidRDefault="009237D8">
      <w:pPr>
        <w:pStyle w:val="ProductList-SubClauseHeading"/>
        <w:outlineLvl w:val="5"/>
      </w:pPr>
      <w:r>
        <w:t>4.2.1 Virtualització local</w:t>
      </w:r>
    </w:p>
    <w:p w14:paraId="5B926FD1" w14:textId="77777777" w:rsidR="00E62AFF" w:rsidRDefault="009237D8">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BD88549" w14:textId="77777777" w:rsidR="00E62AFF" w:rsidRDefault="00E62AFF">
      <w:pPr>
        <w:pStyle w:val="ProductList-BodyIndented"/>
      </w:pPr>
    </w:p>
    <w:p w14:paraId="5C7E0B9F" w14:textId="77777777" w:rsidR="00E62AFF" w:rsidRDefault="009237D8">
      <w:pPr>
        <w:pStyle w:val="ProductList-SubClauseHeading"/>
        <w:outlineLvl w:val="5"/>
      </w:pPr>
      <w:r>
        <w:t>4.2.2 Virtualització Remota</w:t>
      </w:r>
    </w:p>
    <w:p w14:paraId="6A90C540" w14:textId="77777777" w:rsidR="00E62AFF" w:rsidRDefault="009237D8">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4EEC1711" w14:textId="77777777" w:rsidR="00E62AFF" w:rsidRDefault="00E62AFF">
      <w:pPr>
        <w:pStyle w:val="ProductList-BodyIndented"/>
      </w:pPr>
    </w:p>
    <w:p w14:paraId="523DD9D1" w14:textId="77777777" w:rsidR="00E62AFF" w:rsidRDefault="009237D8">
      <w:pPr>
        <w:pStyle w:val="ProductList-ClauseHeading"/>
        <w:outlineLvl w:val="4"/>
      </w:pPr>
      <w:r>
        <w:t>4.3 Benefici de dispositius amb una pantalla de 10,1”</w:t>
      </w:r>
    </w:p>
    <w:p w14:paraId="29D9FD52" w14:textId="77777777" w:rsidR="00E62AFF" w:rsidRDefault="009237D8">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2AD7F6D3" w14:textId="77777777" w:rsidR="00E62AFF" w:rsidRDefault="00E62AFF">
      <w:pPr>
        <w:pStyle w:val="ProductList-Body"/>
      </w:pPr>
    </w:p>
    <w:p w14:paraId="3A24D3CB" w14:textId="77777777" w:rsidR="00E62AFF" w:rsidRDefault="009237D8">
      <w:pPr>
        <w:pStyle w:val="ProductList-ClauseHeading"/>
        <w:outlineLvl w:val="4"/>
      </w:pPr>
      <w:r>
        <w:t>4.4 Windows to Go</w:t>
      </w:r>
    </w:p>
    <w:p w14:paraId="31DDF61A" w14:textId="77777777" w:rsidR="00E62AFF" w:rsidRDefault="009237D8">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2B3717BE" w14:textId="77777777" w:rsidR="00E62AFF" w:rsidRDefault="00E62AFF">
      <w:pPr>
        <w:pStyle w:val="ProductList-Body"/>
      </w:pPr>
    </w:p>
    <w:p w14:paraId="7B9694C2" w14:textId="77777777" w:rsidR="00E62AFF" w:rsidRDefault="009237D8">
      <w:pPr>
        <w:pStyle w:val="ProductList-SubClauseHeading"/>
        <w:outlineLvl w:val="5"/>
      </w:pPr>
      <w:r>
        <w:t>4.4.1 Opció per a Estudiants del Windows to Go</w:t>
      </w:r>
    </w:p>
    <w:p w14:paraId="5AD5D448" w14:textId="77777777" w:rsidR="00E62AFF" w:rsidRDefault="009237D8">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583DA718" w14:textId="77777777" w:rsidR="00E62AFF" w:rsidRDefault="00E62AFF">
      <w:pPr>
        <w:pStyle w:val="ProductList-BodyIndented"/>
      </w:pPr>
    </w:p>
    <w:p w14:paraId="504034DC" w14:textId="77777777" w:rsidR="00E62AFF" w:rsidRDefault="009237D8">
      <w:pPr>
        <w:pStyle w:val="ProductList-ClauseHeading"/>
        <w:outlineLvl w:val="4"/>
      </w:pPr>
      <w:r>
        <w:t>4.5 SA per al Windows Pro</w:t>
      </w:r>
    </w:p>
    <w:p w14:paraId="4A38C067" w14:textId="77777777" w:rsidR="00E62AFF" w:rsidRDefault="009237D8">
      <w:pPr>
        <w:pStyle w:val="ProductList-Body"/>
      </w:pPr>
      <w:r>
        <w:t>Els Clients que van comprar anteriorment SA per al Windows Pro poden renovar-lo als dispositius amb cobertura sense necessitat d'adquirir una llicència del Windows Enterprise.</w:t>
      </w:r>
    </w:p>
    <w:p w14:paraId="7E39F925" w14:textId="77777777" w:rsidR="00E62AFF" w:rsidRDefault="00E62AFF">
      <w:pPr>
        <w:pStyle w:val="ProductList-Body"/>
      </w:pPr>
    </w:p>
    <w:p w14:paraId="1117F675" w14:textId="77777777" w:rsidR="00E62AFF" w:rsidRDefault="009237D8">
      <w:pPr>
        <w:pStyle w:val="ProductList-ClauseHeading"/>
        <w:outlineLvl w:val="4"/>
      </w:pPr>
      <w:r>
        <w:t>4.6 Microsoft Desktop Optimization Pack (MDOP)</w:t>
      </w:r>
    </w:p>
    <w:p w14:paraId="5F569D46" w14:textId="77777777" w:rsidR="00E62AFF" w:rsidRDefault="009237D8">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8DC7E2B" w14:textId="77777777" w:rsidR="00E62AFF" w:rsidRDefault="00E62AFF">
      <w:pPr>
        <w:pStyle w:val="ProductList-Body"/>
      </w:pPr>
    </w:p>
    <w:p w14:paraId="5DE0F523" w14:textId="77777777" w:rsidR="00E62AFF" w:rsidRDefault="009237D8">
      <w:pPr>
        <w:pStyle w:val="ProductList-SubClauseHeading"/>
        <w:outlineLvl w:val="5"/>
      </w:pPr>
      <w:r>
        <w:t>4.6.1 Elegibilitat d'MDOP</w:t>
      </w:r>
    </w:p>
    <w:p w14:paraId="1A291E6D" w14:textId="77777777" w:rsidR="00E62AFF" w:rsidRDefault="009237D8">
      <w:pPr>
        <w:pStyle w:val="ProductList-BodyIndented"/>
      </w:pPr>
      <w:r>
        <w:t>Els clients amb el següent tenen drets per utilitzar l'MDOP i no han d'adquirir l'MDOP per separat.</w:t>
      </w:r>
    </w:p>
    <w:p w14:paraId="368105DA" w14:textId="77777777" w:rsidR="00E62AFF" w:rsidRDefault="009237D8" w:rsidP="009237D8">
      <w:pPr>
        <w:pStyle w:val="ProductList-Bullet"/>
        <w:numPr>
          <w:ilvl w:val="1"/>
          <w:numId w:val="28"/>
        </w:numPr>
      </w:pPr>
      <w:r>
        <w:t xml:space="preserve">Windows 10 Enterprise E3/E5 </w:t>
      </w:r>
    </w:p>
    <w:p w14:paraId="0ECA5643" w14:textId="77777777" w:rsidR="00E62AFF" w:rsidRDefault="009237D8" w:rsidP="009237D8">
      <w:pPr>
        <w:pStyle w:val="ProductList-Bullet"/>
        <w:numPr>
          <w:ilvl w:val="1"/>
          <w:numId w:val="28"/>
        </w:numPr>
      </w:pPr>
      <w:r>
        <w:t>Windows 10 Education E3/E5</w:t>
      </w:r>
    </w:p>
    <w:p w14:paraId="035C088F" w14:textId="77777777" w:rsidR="00E62AFF" w:rsidRDefault="009237D8" w:rsidP="009237D8">
      <w:pPr>
        <w:pStyle w:val="ProductList-Bullet"/>
        <w:numPr>
          <w:ilvl w:val="1"/>
          <w:numId w:val="28"/>
        </w:numPr>
      </w:pPr>
      <w:r>
        <w:t>Windows VDA E3/E5</w:t>
      </w:r>
    </w:p>
    <w:p w14:paraId="7CC0FC9C" w14:textId="77777777" w:rsidR="00E62AFF" w:rsidRDefault="009237D8" w:rsidP="009237D8">
      <w:pPr>
        <w:pStyle w:val="ProductList-Bullet"/>
        <w:numPr>
          <w:ilvl w:val="1"/>
          <w:numId w:val="28"/>
        </w:numPr>
      </w:pPr>
      <w:r>
        <w:t>Contracte amb data d'entrada en vigor d'1 d'agost de 2015 o posterior i VDA per dispositiu o el Windows 10 Enterprise per dispositiu.</w:t>
      </w:r>
    </w:p>
    <w:p w14:paraId="12A7E263" w14:textId="77777777" w:rsidR="00E62AFF" w:rsidRDefault="00E62AFF">
      <w:pPr>
        <w:pStyle w:val="ProductList-BodyIndented"/>
      </w:pPr>
    </w:p>
    <w:p w14:paraId="4DA4B13A" w14:textId="77777777" w:rsidR="00E62AFF" w:rsidRDefault="009237D8">
      <w:pPr>
        <w:pStyle w:val="ProductList-ClauseHeading"/>
        <w:outlineLvl w:val="4"/>
      </w:pPr>
      <w:r>
        <w:t>4.7 Drets per executar Aplicacions HPC en Clúster</w:t>
      </w:r>
    </w:p>
    <w:p w14:paraId="422FDFED" w14:textId="77777777" w:rsidR="00E62AFF" w:rsidRDefault="009237D8">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41AE697B" w14:textId="77777777" w:rsidR="00E62AFF" w:rsidRDefault="00E62AFF">
      <w:pPr>
        <w:pStyle w:val="ProductList-Body"/>
      </w:pPr>
    </w:p>
    <w:p w14:paraId="5B115A1D" w14:textId="77777777" w:rsidR="00E62AFF" w:rsidRDefault="009237D8">
      <w:pPr>
        <w:pStyle w:val="ProductList-ClauseHeading"/>
        <w:outlineLvl w:val="4"/>
      </w:pPr>
      <w:r>
        <w:t>4.8 Sistema Operatiu de Sobretaula Windows: Windows Thin PC</w:t>
      </w:r>
    </w:p>
    <w:p w14:paraId="43BB00D9" w14:textId="77777777" w:rsidR="00E62AFF" w:rsidRDefault="009237D8">
      <w:pPr>
        <w:pStyle w:val="ProductList-Body"/>
      </w:pPr>
      <w:r>
        <w:t>El client pot utilitzar el programari Windows Thin PC en lloc del programari del Sistema Operatiu de Sobretaula Windows, però només per executar els tipus d'aplicacions que s'indiquen a continuació.</w:t>
      </w:r>
    </w:p>
    <w:p w14:paraId="781C5766" w14:textId="77777777" w:rsidR="00E62AFF" w:rsidRDefault="009237D8" w:rsidP="009237D8">
      <w:pPr>
        <w:pStyle w:val="ProductList-Bullet"/>
        <w:numPr>
          <w:ilvl w:val="0"/>
          <w:numId w:val="29"/>
        </w:numPr>
      </w:pPr>
      <w:r>
        <w:t xml:space="preserve">seguretat </w:t>
      </w:r>
    </w:p>
    <w:p w14:paraId="7251EAB3" w14:textId="77777777" w:rsidR="00E62AFF" w:rsidRDefault="009237D8" w:rsidP="009237D8">
      <w:pPr>
        <w:pStyle w:val="ProductList-Bullet"/>
        <w:numPr>
          <w:ilvl w:val="0"/>
          <w:numId w:val="29"/>
        </w:numPr>
      </w:pPr>
      <w:r>
        <w:t xml:space="preserve">gestió </w:t>
      </w:r>
    </w:p>
    <w:p w14:paraId="4BA5BE9A" w14:textId="77777777" w:rsidR="00E62AFF" w:rsidRDefault="009237D8" w:rsidP="009237D8">
      <w:pPr>
        <w:pStyle w:val="ProductList-Bullet"/>
        <w:numPr>
          <w:ilvl w:val="0"/>
          <w:numId w:val="29"/>
        </w:numPr>
      </w:pPr>
      <w:r>
        <w:t xml:space="preserve">emulació de terminal </w:t>
      </w:r>
    </w:p>
    <w:p w14:paraId="308DF13D" w14:textId="77777777" w:rsidR="00E62AFF" w:rsidRDefault="009237D8" w:rsidP="009237D8">
      <w:pPr>
        <w:pStyle w:val="ProductList-Bullet"/>
        <w:numPr>
          <w:ilvl w:val="0"/>
          <w:numId w:val="29"/>
        </w:numPr>
      </w:pPr>
      <w:r>
        <w:t xml:space="preserve">Escriptori Remot i tecnologies similars </w:t>
      </w:r>
    </w:p>
    <w:p w14:paraId="506C7C16" w14:textId="77777777" w:rsidR="00E62AFF" w:rsidRDefault="009237D8" w:rsidP="009237D8">
      <w:pPr>
        <w:pStyle w:val="ProductList-Bullet"/>
        <w:numPr>
          <w:ilvl w:val="0"/>
          <w:numId w:val="29"/>
        </w:numPr>
      </w:pPr>
      <w:r>
        <w:t xml:space="preserve">navegador web </w:t>
      </w:r>
    </w:p>
    <w:p w14:paraId="6CE14A68" w14:textId="77777777" w:rsidR="00E62AFF" w:rsidRDefault="009237D8" w:rsidP="009237D8">
      <w:pPr>
        <w:pStyle w:val="ProductList-Bullet"/>
        <w:numPr>
          <w:ilvl w:val="0"/>
          <w:numId w:val="29"/>
        </w:numPr>
      </w:pPr>
      <w:r>
        <w:t xml:space="preserve">reproductor multimèdia </w:t>
      </w:r>
    </w:p>
    <w:p w14:paraId="19F05FA2" w14:textId="77777777" w:rsidR="00E62AFF" w:rsidRDefault="009237D8" w:rsidP="009237D8">
      <w:pPr>
        <w:pStyle w:val="ProductList-Bullet"/>
        <w:numPr>
          <w:ilvl w:val="0"/>
          <w:numId w:val="29"/>
        </w:numPr>
      </w:pPr>
      <w:r>
        <w:t xml:space="preserve">client de missatgeria instantània </w:t>
      </w:r>
    </w:p>
    <w:p w14:paraId="35919A67" w14:textId="77777777" w:rsidR="00E62AFF" w:rsidRDefault="009237D8" w:rsidP="009237D8">
      <w:pPr>
        <w:pStyle w:val="ProductList-Bullet"/>
        <w:numPr>
          <w:ilvl w:val="0"/>
          <w:numId w:val="29"/>
        </w:numPr>
      </w:pPr>
      <w:r>
        <w:t xml:space="preserve">visualitzadors de documents </w:t>
      </w:r>
    </w:p>
    <w:p w14:paraId="2DDD1F03" w14:textId="77777777" w:rsidR="00E62AFF" w:rsidRDefault="009237D8" w:rsidP="009237D8">
      <w:pPr>
        <w:pStyle w:val="ProductList-Bullet"/>
        <w:numPr>
          <w:ilvl w:val="0"/>
          <w:numId w:val="29"/>
        </w:numPr>
      </w:pPr>
      <w:r>
        <w:t>NET Framework i Màquina Virtual Java</w:t>
      </w:r>
    </w:p>
    <w:p w14:paraId="16FB7568" w14:textId="77777777" w:rsidR="00E62AFF" w:rsidRDefault="009237D8">
      <w:pPr>
        <w:pStyle w:val="ProductList-Body"/>
      </w:pPr>
      <w:r>
        <w:t>El client pot utilitzar el programari en un dispositiu diferent d'aquell on es va instal·lar inicialment si transfereix la cobertura de Software Assurance corresponent a aquest altre dispositiu.</w:t>
      </w:r>
    </w:p>
    <w:p w14:paraId="47D3DCEA" w14:textId="77777777" w:rsidR="00E62AFF" w:rsidRDefault="00E62AFF">
      <w:pPr>
        <w:pStyle w:val="ProductList-Body"/>
      </w:pPr>
    </w:p>
    <w:p w14:paraId="25CED773" w14:textId="77777777" w:rsidR="00E62AFF" w:rsidRDefault="009237D8">
      <w:pPr>
        <w:pStyle w:val="ProductList-ClauseHeading"/>
        <w:outlineLvl w:val="4"/>
      </w:pPr>
      <w:r>
        <w:t>4.9 Caducitat de Software Assurance en Llicències Perpètues</w:t>
      </w:r>
    </w:p>
    <w:p w14:paraId="0B2C1379" w14:textId="77777777" w:rsidR="00E62AFF" w:rsidRDefault="009237D8">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4F3C161" w14:textId="77777777" w:rsidR="00E62AFF" w:rsidRDefault="00E62AFF">
      <w:pPr>
        <w:pStyle w:val="ProductList-Body"/>
      </w:pPr>
    </w:p>
    <w:p w14:paraId="064E7777"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27504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9BFD0"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EF954AC" w14:textId="77777777" w:rsidR="00E62AFF" w:rsidRDefault="00E62AFF">
      <w:pPr>
        <w:pStyle w:val="ProductList-Body"/>
      </w:pPr>
    </w:p>
    <w:p w14:paraId="4E322B97" w14:textId="77777777" w:rsidR="00E62AFF" w:rsidRDefault="009237D8">
      <w:pPr>
        <w:pStyle w:val="ProductList-OfferingGroupHeading"/>
        <w:outlineLvl w:val="1"/>
      </w:pPr>
      <w:bookmarkStart w:id="192" w:name="_Sec619"/>
      <w:r>
        <w:t>Windows Server</w:t>
      </w:r>
      <w:bookmarkEnd w:id="192"/>
      <w:r>
        <w:fldChar w:fldCharType="begin"/>
      </w:r>
      <w:r>
        <w:instrText xml:space="preserve"> TC "</w:instrText>
      </w:r>
      <w:bookmarkStart w:id="193" w:name="_Toc2007747"/>
      <w:r>
        <w:instrText>Windows Server</w:instrText>
      </w:r>
      <w:bookmarkEnd w:id="193"/>
      <w:r>
        <w:instrText>" \l 2</w:instrText>
      </w:r>
      <w:r>
        <w:fldChar w:fldCharType="end"/>
      </w:r>
    </w:p>
    <w:p w14:paraId="75BF2947" w14:textId="77777777" w:rsidR="00E62AFF" w:rsidRDefault="009237D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07748"/>
      <w:r>
        <w:instrText>Windows MultiPoint Server</w:instrText>
      </w:r>
      <w:bookmarkEnd w:id="195"/>
      <w:r>
        <w:instrText>" \l 3</w:instrText>
      </w:r>
      <w:r>
        <w:fldChar w:fldCharType="end"/>
      </w:r>
    </w:p>
    <w:p w14:paraId="419F7870" w14:textId="77777777" w:rsidR="00E62AFF" w:rsidRDefault="009237D8">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2AFF" w14:paraId="0913B7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DC2D0B" w14:textId="77777777" w:rsidR="00E62AFF" w:rsidRDefault="009237D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B8B5FF"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AB78D"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073BD"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4F97F"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43CD3"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E53A0"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B0D5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AE7B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84B05"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2DC1A"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12B0C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55C9CA85" w14:textId="77777777">
        <w:tc>
          <w:tcPr>
            <w:tcW w:w="4160" w:type="dxa"/>
            <w:tcBorders>
              <w:top w:val="single" w:sz="9" w:space="0" w:color="FFFFFF"/>
              <w:left w:val="single" w:sz="9" w:space="0" w:color="FFFFFF"/>
              <w:bottom w:val="none" w:sz="4" w:space="0" w:color="BFBFBF"/>
              <w:right w:val="single" w:sz="9" w:space="0" w:color="FFFFFF"/>
            </w:tcBorders>
          </w:tcPr>
          <w:p w14:paraId="547D2035" w14:textId="77777777" w:rsidR="00E62AFF" w:rsidRDefault="009237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497AD4" w14:textId="77777777" w:rsidR="00E62AFF" w:rsidRDefault="009237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F9EE3C" w14:textId="77777777" w:rsidR="00E62AFF" w:rsidRDefault="009237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F3537C2" w14:textId="77777777" w:rsidR="00E62AFF" w:rsidRDefault="009237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7A8DDA7" w14:textId="77777777" w:rsidR="00E62AFF" w:rsidRDefault="009237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10C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9C9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F9E0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E383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FE00F"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39B3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702F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96B35C5" w14:textId="77777777" w:rsidR="00E62AFF" w:rsidRDefault="009237D8">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E62AFF" w14:paraId="3B2A3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A9E28"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924B56"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0DDCF" w14:textId="77777777" w:rsidR="00E62AFF" w:rsidRDefault="009237D8">
            <w:pPr>
              <w:pStyle w:val="ProductList-TableBody"/>
            </w:pPr>
            <w:r>
              <w:rPr>
                <w:color w:val="404040"/>
              </w:rPr>
              <w:t>Edicions Inferiors: N/A</w:t>
            </w:r>
          </w:p>
        </w:tc>
      </w:tr>
      <w:tr w:rsidR="00E62AFF" w14:paraId="36292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DE88"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2FE18"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ADC5" w14:textId="77777777" w:rsidR="00E62AFF" w:rsidRDefault="009237D8">
            <w:pPr>
              <w:pStyle w:val="ProductList-TableBody"/>
            </w:pPr>
            <w:r>
              <w:rPr>
                <w:color w:val="404040"/>
              </w:rPr>
              <w:t>Requisit previ (SA): N/A</w:t>
            </w:r>
          </w:p>
        </w:tc>
      </w:tr>
      <w:tr w:rsidR="00E62AFF" w14:paraId="09EE3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77E5"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7131"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5F50" w14:textId="77777777" w:rsidR="00E62AFF" w:rsidRDefault="009237D8">
            <w:pPr>
              <w:pStyle w:val="ProductList-TableBody"/>
            </w:pPr>
            <w:r>
              <w:rPr>
                <w:color w:val="404040"/>
              </w:rPr>
              <w:t>Opció de Reducció: N/A</w:t>
            </w:r>
          </w:p>
        </w:tc>
      </w:tr>
      <w:tr w:rsidR="00E62AFF" w14:paraId="03C22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07D8"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971A"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8BAC" w14:textId="77777777" w:rsidR="00E62AFF" w:rsidRDefault="009237D8">
            <w:pPr>
              <w:pStyle w:val="ProductList-TableBody"/>
            </w:pPr>
            <w:r>
              <w:rPr>
                <w:color w:val="404040"/>
              </w:rPr>
              <w:t>Opció “True Up”: N/A</w:t>
            </w:r>
          </w:p>
        </w:tc>
      </w:tr>
      <w:tr w:rsidR="00E62AFF" w14:paraId="09B4C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EC96"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0F5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003C" w14:textId="77777777" w:rsidR="00E62AFF" w:rsidRDefault="00E62AFF">
            <w:pPr>
              <w:pStyle w:val="ProductList-TableBody"/>
            </w:pPr>
          </w:p>
        </w:tc>
      </w:tr>
    </w:tbl>
    <w:p w14:paraId="7637E29F" w14:textId="77777777" w:rsidR="00E62AFF" w:rsidRDefault="00E62AFF">
      <w:pPr>
        <w:pStyle w:val="ProductList-Body"/>
      </w:pPr>
    </w:p>
    <w:p w14:paraId="58FDE74B" w14:textId="77777777" w:rsidR="00E62AFF" w:rsidRDefault="009237D8">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E62AFF" w14:paraId="0D6FB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F1A11"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5B7AE48"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2A5CB28"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68384A9A" w14:textId="77777777">
        <w:tc>
          <w:tcPr>
            <w:tcW w:w="4040" w:type="dxa"/>
            <w:tcBorders>
              <w:top w:val="single" w:sz="4" w:space="0" w:color="000000"/>
              <w:left w:val="single" w:sz="4" w:space="0" w:color="000000"/>
              <w:bottom w:val="single" w:sz="4" w:space="0" w:color="000000"/>
              <w:right w:val="single" w:sz="4" w:space="0" w:color="000000"/>
            </w:tcBorders>
          </w:tcPr>
          <w:p w14:paraId="11C912BE"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9E0AD6E"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A4DD1" w14:textId="77777777" w:rsidR="00E62AFF" w:rsidRDefault="009237D8">
            <w:pPr>
              <w:pStyle w:val="ProductList-TableBody"/>
            </w:pPr>
            <w:r>
              <w:rPr>
                <w:color w:val="404040"/>
              </w:rPr>
              <w:t>Tecnologies Incloses: N/A</w:t>
            </w:r>
          </w:p>
        </w:tc>
      </w:tr>
      <w:tr w:rsidR="00E62AFF" w14:paraId="3ABE080F" w14:textId="77777777">
        <w:tc>
          <w:tcPr>
            <w:tcW w:w="4040" w:type="dxa"/>
            <w:tcBorders>
              <w:top w:val="single" w:sz="4" w:space="0" w:color="000000"/>
              <w:left w:val="single" w:sz="4" w:space="0" w:color="000000"/>
              <w:bottom w:val="single" w:sz="4" w:space="0" w:color="000000"/>
              <w:right w:val="single" w:sz="4" w:space="0" w:color="000000"/>
            </w:tcBorders>
          </w:tcPr>
          <w:p w14:paraId="5292E391"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1018C"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49D3" w14:textId="77777777" w:rsidR="00E62AFF" w:rsidRDefault="00E62AFF">
            <w:pPr>
              <w:pStyle w:val="ProductList-TableBody"/>
            </w:pPr>
          </w:p>
        </w:tc>
      </w:tr>
    </w:tbl>
    <w:p w14:paraId="2747EA36" w14:textId="77777777" w:rsidR="00E62AFF" w:rsidRDefault="00E62AFF">
      <w:pPr>
        <w:pStyle w:val="ProductList-Body"/>
      </w:pPr>
    </w:p>
    <w:p w14:paraId="0CF0ED64"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E62AFF" w14:paraId="1164F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CFCBA7"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BC49397" w14:textId="77777777" w:rsidR="00E62AFF" w:rsidRDefault="009237D8">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5F0475" w14:textId="77777777" w:rsidR="00E62AFF" w:rsidRDefault="009237D8">
            <w:pPr>
              <w:pStyle w:val="ProductList-TableBody"/>
            </w:pPr>
            <w:r>
              <w:t>CAL dels Serveis de l'Escriptori Remot del Windows Server 2019 i Llicència Equivalent a CAL</w:t>
            </w:r>
          </w:p>
          <w:p w14:paraId="2B3AFF68" w14:textId="77777777" w:rsidR="00E62AFF" w:rsidRDefault="009237D8">
            <w:pPr>
              <w:pStyle w:val="ProductList-TableBody"/>
            </w:pPr>
            <w:r>
              <w:t>(consulteu l'</w:t>
            </w:r>
            <w:hyperlink w:anchor="_Sec591">
              <w:r>
                <w:rPr>
                  <w:color w:val="00467F"/>
                  <w:u w:val="single"/>
                </w:rPr>
                <w:t>Apèndix A</w:t>
              </w:r>
            </w:hyperlink>
            <w:r>
              <w:t>)</w:t>
            </w:r>
          </w:p>
        </w:tc>
      </w:tr>
    </w:tbl>
    <w:p w14:paraId="69AB5BEB" w14:textId="77777777" w:rsidR="00E62AFF" w:rsidRDefault="00E62AFF">
      <w:pPr>
        <w:pStyle w:val="ProductList-Body"/>
      </w:pPr>
    </w:p>
    <w:p w14:paraId="6DF24453" w14:textId="77777777" w:rsidR="00E62AFF" w:rsidRDefault="009237D8">
      <w:pPr>
        <w:pStyle w:val="ProductList-SubClauseHeading"/>
        <w:outlineLvl w:val="5"/>
      </w:pPr>
      <w:r>
        <w:t>3.1.1 Funcionalitat Addicional Associada amb la CAL del Windows Server 2019 Active Directory Rights Management Services</w:t>
      </w:r>
    </w:p>
    <w:p w14:paraId="02340AF5" w14:textId="77777777" w:rsidR="00E62AFF" w:rsidRDefault="009237D8">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E62AFF" w14:paraId="64DBE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51493"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F430E63" w14:textId="77777777" w:rsidR="00E62AFF" w:rsidRDefault="009237D8">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A8BEBA4" w14:textId="77777777" w:rsidR="00E62AFF" w:rsidRDefault="009237D8">
            <w:pPr>
              <w:pStyle w:val="ProductList-TableBody"/>
            </w:pPr>
            <w:r>
              <w:t>Llicència Equivalent a CAL (vegeu l'</w:t>
            </w:r>
            <w:hyperlink w:anchor="_Sec591">
              <w:r>
                <w:rPr>
                  <w:color w:val="00467F"/>
                  <w:u w:val="single"/>
                </w:rPr>
                <w:t>Apèndix A</w:t>
              </w:r>
            </w:hyperlink>
            <w:r>
              <w:t>)</w:t>
            </w:r>
          </w:p>
        </w:tc>
      </w:tr>
    </w:tbl>
    <w:p w14:paraId="6234D479" w14:textId="77777777" w:rsidR="00E62AFF" w:rsidRDefault="00E62AFF">
      <w:pPr>
        <w:pStyle w:val="ProductList-BodyIndented"/>
      </w:pPr>
    </w:p>
    <w:p w14:paraId="1FC81EE5" w14:textId="77777777" w:rsidR="00E62AFF" w:rsidRDefault="009237D8">
      <w:pPr>
        <w:pStyle w:val="ProductList-ClauseHeading"/>
        <w:outlineLvl w:val="4"/>
      </w:pPr>
      <w:r>
        <w:t>3.2 Instàncies en Execució del Programari</w:t>
      </w:r>
    </w:p>
    <w:p w14:paraId="5B55F11C" w14:textId="77777777" w:rsidR="00E62AFF" w:rsidRDefault="009237D8">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B0FA8AD" w14:textId="77777777" w:rsidR="00E62AFF" w:rsidRDefault="00E62AFF">
      <w:pPr>
        <w:pStyle w:val="ProductList-Body"/>
      </w:pPr>
    </w:p>
    <w:p w14:paraId="72C69EBB" w14:textId="77777777" w:rsidR="00E62AFF" w:rsidRDefault="009237D8">
      <w:pPr>
        <w:pStyle w:val="ProductList-ClauseHeading"/>
        <w:outlineLvl w:val="4"/>
      </w:pPr>
      <w:r>
        <w:t>3.3 Llicències d'Accés</w:t>
      </w:r>
    </w:p>
    <w:p w14:paraId="48C45A61" w14:textId="77777777" w:rsidR="00E62AFF" w:rsidRDefault="009237D8">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FCC0B30" w14:textId="77777777" w:rsidR="00E62AFF" w:rsidRDefault="00E62AFF">
      <w:pPr>
        <w:pStyle w:val="ProductList-Body"/>
      </w:pPr>
    </w:p>
    <w:p w14:paraId="41D60302" w14:textId="77777777" w:rsidR="00E62AFF" w:rsidRDefault="009237D8">
      <w:pPr>
        <w:pStyle w:val="ProductList-ClauseHeading"/>
        <w:outlineLvl w:val="4"/>
      </w:pPr>
      <w:r>
        <w:t>3.4 Windows MultiPoint Server 2016 Connector</w:t>
      </w:r>
    </w:p>
    <w:p w14:paraId="4A3E4402" w14:textId="77777777" w:rsidR="00E62AFF" w:rsidRDefault="009237D8">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51C3EA3A" w14:textId="77777777" w:rsidR="00E62AFF" w:rsidRDefault="00E62AFF">
      <w:pPr>
        <w:pStyle w:val="ProductList-Body"/>
      </w:pPr>
    </w:p>
    <w:p w14:paraId="63FD8351" w14:textId="77777777" w:rsidR="00E62AFF" w:rsidRDefault="009237D8">
      <w:pPr>
        <w:pStyle w:val="ProductList-ClauseHeading"/>
        <w:outlineLvl w:val="4"/>
      </w:pPr>
      <w:r>
        <w:t>3.5 Tipus d'Instal·lació</w:t>
      </w:r>
    </w:p>
    <w:p w14:paraId="0FA3A8E0" w14:textId="77777777" w:rsidR="00E62AFF" w:rsidRDefault="009237D8">
      <w:pPr>
        <w:pStyle w:val="ProductList-Body"/>
      </w:pPr>
      <w:r>
        <w:t>El Client només pot instal·lar els Serveis de l'Escriptori Remot i implementar i utilitzar la funció MultiPoint Services.</w:t>
      </w:r>
    </w:p>
    <w:p w14:paraId="149242D0" w14:textId="77777777" w:rsidR="00E62AFF" w:rsidRDefault="00E62AFF">
      <w:pPr>
        <w:pStyle w:val="ProductList-Body"/>
      </w:pPr>
    </w:p>
    <w:p w14:paraId="4A19EA32" w14:textId="77777777" w:rsidR="00E62AFF" w:rsidRDefault="009237D8">
      <w:pPr>
        <w:pStyle w:val="ProductList-ClauseHeading"/>
        <w:outlineLvl w:val="4"/>
      </w:pPr>
      <w:r>
        <w:t>3.6 Programari Addicional</w:t>
      </w:r>
    </w:p>
    <w:p w14:paraId="5F3A68B0" w14:textId="77777777" w:rsidR="00E62AFF" w:rsidRDefault="009237D8">
      <w:pPr>
        <w:pStyle w:val="ProductList-Body"/>
      </w:pPr>
      <w:r>
        <w:t xml:space="preserve">Per obtenir una llista del Programari Addicional, vegeu </w:t>
      </w:r>
      <w:hyperlink r:id="rId100">
        <w:r>
          <w:rPr>
            <w:color w:val="00467F"/>
            <w:u w:val="single"/>
          </w:rPr>
          <w:t>http://go.microsoft.com/fwlink/?LinkId=245856</w:t>
        </w:r>
      </w:hyperlink>
      <w:r>
        <w:t>.</w:t>
      </w:r>
    </w:p>
    <w:p w14:paraId="5ECF10B0" w14:textId="77777777" w:rsidR="00E62AFF" w:rsidRDefault="009237D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E62AFF" w14:paraId="3C733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0073B"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E22D5E"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14D6" w14:textId="77777777" w:rsidR="00E62AFF" w:rsidRDefault="009237D8">
            <w:pPr>
              <w:pStyle w:val="ProductList-TableBody"/>
            </w:pPr>
            <w:r>
              <w:rPr>
                <w:color w:val="404040"/>
              </w:rPr>
              <w:t>Drets de Commutació per Error: N/A</w:t>
            </w:r>
          </w:p>
        </w:tc>
      </w:tr>
      <w:tr w:rsidR="00E62AFF" w14:paraId="5F206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C09E" w14:textId="77777777" w:rsidR="00E62AFF" w:rsidRDefault="009237D8">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D00436A"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1">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276E" w14:textId="77777777" w:rsidR="00E62AFF" w:rsidRDefault="009237D8">
            <w:pPr>
              <w:pStyle w:val="ProductList-TableBody"/>
            </w:pPr>
            <w:r>
              <w:rPr>
                <w:color w:val="404040"/>
              </w:rPr>
              <w:t>Drets d'Itinerància: N/A</w:t>
            </w:r>
          </w:p>
        </w:tc>
      </w:tr>
      <w:tr w:rsidR="00E62AFF" w14:paraId="044A4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4D72" w14:textId="77777777" w:rsidR="00E62AFF" w:rsidRDefault="009237D8">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1AAF"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603F" w14:textId="77777777" w:rsidR="00E62AFF" w:rsidRDefault="00E62AFF">
            <w:pPr>
              <w:pStyle w:val="ProductList-TableBody"/>
            </w:pPr>
          </w:p>
        </w:tc>
      </w:tr>
    </w:tbl>
    <w:p w14:paraId="30526555"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5F229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6421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D5CAE8B" w14:textId="77777777" w:rsidR="00E62AFF" w:rsidRDefault="00E62AFF">
      <w:pPr>
        <w:pStyle w:val="ProductList-Body"/>
      </w:pPr>
    </w:p>
    <w:p w14:paraId="77A0E2FC" w14:textId="77777777" w:rsidR="00E62AFF" w:rsidRDefault="009237D8">
      <w:pPr>
        <w:pStyle w:val="ProductList-Offering2HeadingNoBorder"/>
        <w:outlineLvl w:val="2"/>
      </w:pPr>
      <w:bookmarkStart w:id="200" w:name="_Sec655"/>
      <w:r>
        <w:t>Windows Server</w:t>
      </w:r>
      <w:bookmarkEnd w:id="200"/>
      <w:r>
        <w:fldChar w:fldCharType="begin"/>
      </w:r>
      <w:r>
        <w:instrText xml:space="preserve"> TC "</w:instrText>
      </w:r>
      <w:bookmarkStart w:id="201" w:name="_Toc2007749"/>
      <w:r>
        <w:instrText>Windows Server</w:instrText>
      </w:r>
      <w:bookmarkEnd w:id="201"/>
      <w:r>
        <w:instrText>" \l 3</w:instrText>
      </w:r>
      <w:r>
        <w:fldChar w:fldCharType="end"/>
      </w:r>
    </w:p>
    <w:p w14:paraId="7230CB3D" w14:textId="77777777" w:rsidR="00E62AFF" w:rsidRDefault="009237D8">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2AFF" w14:paraId="288F8F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F1E05D" w14:textId="77777777" w:rsidR="00E62AFF" w:rsidRDefault="009237D8">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93DB4" w14:textId="77777777" w:rsidR="00E62AFF" w:rsidRDefault="009237D8">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10E23" w14:textId="77777777" w:rsidR="00E62AFF" w:rsidRDefault="009237D8">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83633" w14:textId="77777777" w:rsidR="00E62AFF" w:rsidRDefault="009237D8">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40212" w14:textId="77777777" w:rsidR="00E62AFF" w:rsidRDefault="009237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02138"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7090E"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34244"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20A6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55015"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E007C"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F55A21"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2AFF" w14:paraId="0214D94D" w14:textId="77777777">
        <w:tc>
          <w:tcPr>
            <w:tcW w:w="4160" w:type="dxa"/>
            <w:tcBorders>
              <w:top w:val="single" w:sz="9" w:space="0" w:color="FFFFFF"/>
              <w:left w:val="single" w:sz="9" w:space="0" w:color="FFFFFF"/>
              <w:bottom w:val="dashed" w:sz="4" w:space="0" w:color="BFBFBF"/>
              <w:right w:val="single" w:sz="9" w:space="0" w:color="FFFFFF"/>
            </w:tcBorders>
          </w:tcPr>
          <w:p w14:paraId="2692A064" w14:textId="77777777" w:rsidR="00E62AFF" w:rsidRDefault="009237D8">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1FF5DE" w14:textId="77777777" w:rsidR="00E62AFF" w:rsidRDefault="009237D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F2821CF" w14:textId="77777777" w:rsidR="00E62AFF" w:rsidRDefault="009237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A5EC13" w14:textId="77777777" w:rsidR="00E62AFF" w:rsidRDefault="009237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55E61B5" w14:textId="77777777" w:rsidR="00E62AFF" w:rsidRDefault="00923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7173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1CD14"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5520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C79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E894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47D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AC642"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6E761765" w14:textId="77777777">
        <w:tc>
          <w:tcPr>
            <w:tcW w:w="4160" w:type="dxa"/>
            <w:tcBorders>
              <w:top w:val="dashed" w:sz="4" w:space="0" w:color="BFBFBF"/>
              <w:left w:val="single" w:sz="9" w:space="0" w:color="FFFFFF"/>
              <w:bottom w:val="dashed" w:sz="4" w:space="0" w:color="BFBFBF"/>
              <w:right w:val="single" w:sz="9" w:space="0" w:color="FFFFFF"/>
            </w:tcBorders>
          </w:tcPr>
          <w:p w14:paraId="74E1143E" w14:textId="77777777" w:rsidR="00E62AFF" w:rsidRDefault="009237D8">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29458"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91F49F" w14:textId="77777777" w:rsidR="00E62AFF" w:rsidRDefault="00923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624CF4"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2F1AA3" w14:textId="77777777" w:rsidR="00E62AFF" w:rsidRDefault="00923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DAB91"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BB70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BA8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646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96B5"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383C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5ED0"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3A9431C8" w14:textId="77777777">
        <w:tc>
          <w:tcPr>
            <w:tcW w:w="4160" w:type="dxa"/>
            <w:tcBorders>
              <w:top w:val="dashed" w:sz="4" w:space="0" w:color="BFBFBF"/>
              <w:left w:val="single" w:sz="9" w:space="0" w:color="FFFFFF"/>
              <w:bottom w:val="dashed" w:sz="4" w:space="0" w:color="BFBFBF"/>
              <w:right w:val="single" w:sz="9" w:space="0" w:color="FFFFFF"/>
            </w:tcBorders>
          </w:tcPr>
          <w:p w14:paraId="436C629F" w14:textId="77777777" w:rsidR="00E62AFF" w:rsidRDefault="009237D8">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30103B04"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B4C657" w14:textId="77777777" w:rsidR="00E62AFF" w:rsidRDefault="00923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29F929" w14:textId="77777777" w:rsidR="00E62AFF" w:rsidRDefault="009237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84F9F" w14:textId="77777777" w:rsidR="00E62AFF" w:rsidRDefault="009237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3434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9D83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5C8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5EF5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B3C9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1175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A642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7517220"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E62AFF" w14:paraId="51F63F9A" w14:textId="77777777">
        <w:tc>
          <w:tcPr>
            <w:tcW w:w="4160" w:type="dxa"/>
            <w:tcBorders>
              <w:top w:val="dashed" w:sz="4" w:space="0" w:color="BFBFBF"/>
              <w:left w:val="single" w:sz="9" w:space="0" w:color="FFFFFF"/>
              <w:bottom w:val="dashed" w:sz="4" w:space="0" w:color="BFBFBF"/>
              <w:right w:val="single" w:sz="9" w:space="0" w:color="FFFFFF"/>
            </w:tcBorders>
          </w:tcPr>
          <w:p w14:paraId="62469EAB" w14:textId="77777777" w:rsidR="00E62AFF" w:rsidRDefault="009237D8">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1FE3B"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C2FDCA" w14:textId="77777777" w:rsidR="00E62AFF" w:rsidRDefault="009237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8F1EDA" w14:textId="77777777" w:rsidR="00E62AFF" w:rsidRDefault="009237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9F5D53" w14:textId="77777777" w:rsidR="00E62AFF" w:rsidRDefault="009237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019C"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689F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05A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15B9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3B45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9D9B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36F6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789BF108" w14:textId="77777777">
        <w:tc>
          <w:tcPr>
            <w:tcW w:w="4160" w:type="dxa"/>
            <w:tcBorders>
              <w:top w:val="dashed" w:sz="4" w:space="0" w:color="BFBFBF"/>
              <w:left w:val="single" w:sz="9" w:space="0" w:color="FFFFFF"/>
              <w:bottom w:val="dashed" w:sz="4" w:space="0" w:color="BFBFBF"/>
              <w:right w:val="single" w:sz="9" w:space="0" w:color="FFFFFF"/>
            </w:tcBorders>
          </w:tcPr>
          <w:p w14:paraId="6EF2C7B7" w14:textId="77777777" w:rsidR="00E62AFF" w:rsidRDefault="009237D8">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4B056"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DD2FF" w14:textId="77777777" w:rsidR="00E62AFF" w:rsidRDefault="009237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A44EF0" w14:textId="77777777" w:rsidR="00E62AFF" w:rsidRDefault="009237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8751FE9" w14:textId="77777777" w:rsidR="00E62AFF" w:rsidRDefault="009237D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5F58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810C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7B379"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D105C"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966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394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65E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4D0E425C" w14:textId="77777777">
        <w:tc>
          <w:tcPr>
            <w:tcW w:w="4160" w:type="dxa"/>
            <w:tcBorders>
              <w:top w:val="dashed" w:sz="4" w:space="0" w:color="BFBFBF"/>
              <w:left w:val="single" w:sz="9" w:space="0" w:color="FFFFFF"/>
              <w:bottom w:val="dashed" w:sz="4" w:space="0" w:color="BFBFBF"/>
              <w:right w:val="single" w:sz="9" w:space="0" w:color="FFFFFF"/>
            </w:tcBorders>
          </w:tcPr>
          <w:p w14:paraId="117AA9EF" w14:textId="77777777" w:rsidR="00E62AFF" w:rsidRDefault="009237D8">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5EA33"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867F19" w14:textId="77777777" w:rsidR="00E62AFF" w:rsidRDefault="009237D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C68A05" w14:textId="77777777" w:rsidR="00E62AFF" w:rsidRDefault="009237D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3A9B489" w14:textId="77777777" w:rsidR="00E62AFF" w:rsidRDefault="009237D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FD9F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A02B"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F629E"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2EC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3B6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8CF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3E7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E19723B" w14:textId="77777777">
        <w:tc>
          <w:tcPr>
            <w:tcW w:w="4160" w:type="dxa"/>
            <w:tcBorders>
              <w:top w:val="dashed" w:sz="4" w:space="0" w:color="BFBFBF"/>
              <w:left w:val="single" w:sz="9" w:space="0" w:color="FFFFFF"/>
              <w:bottom w:val="dashed" w:sz="4" w:space="0" w:color="BFBFBF"/>
              <w:right w:val="single" w:sz="9" w:space="0" w:color="FFFFFF"/>
            </w:tcBorders>
          </w:tcPr>
          <w:p w14:paraId="3714B47D" w14:textId="77777777" w:rsidR="00E62AFF" w:rsidRDefault="009237D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CFCEC"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5FB795" w14:textId="77777777" w:rsidR="00E62AFF" w:rsidRDefault="009237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12C4C4" w14:textId="77777777" w:rsidR="00E62AFF" w:rsidRDefault="009237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1373EF" w14:textId="77777777" w:rsidR="00E62AFF" w:rsidRDefault="009237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384C6"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9579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28737"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9FB69"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EA7F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724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FA77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5874BF0F" w14:textId="77777777">
        <w:tc>
          <w:tcPr>
            <w:tcW w:w="4160" w:type="dxa"/>
            <w:tcBorders>
              <w:top w:val="dashed" w:sz="4" w:space="0" w:color="BFBFBF"/>
              <w:left w:val="single" w:sz="9" w:space="0" w:color="FFFFFF"/>
              <w:bottom w:val="dashed" w:sz="4" w:space="0" w:color="BFBFBF"/>
              <w:right w:val="single" w:sz="9" w:space="0" w:color="FFFFFF"/>
            </w:tcBorders>
          </w:tcPr>
          <w:p w14:paraId="013FF2AA" w14:textId="77777777" w:rsidR="00E62AFF" w:rsidRDefault="009237D8">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D2433"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727418" w14:textId="77777777" w:rsidR="00E62AFF" w:rsidRDefault="009237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DCB192" w14:textId="77777777" w:rsidR="00E62AFF" w:rsidRDefault="009237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94FEF7" w14:textId="77777777" w:rsidR="00E62AFF" w:rsidRDefault="009237D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603C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CA08C"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7E2D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7277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627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74AD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EE00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156997D7" w14:textId="77777777">
        <w:tc>
          <w:tcPr>
            <w:tcW w:w="4160" w:type="dxa"/>
            <w:tcBorders>
              <w:top w:val="dashed" w:sz="4" w:space="0" w:color="BFBFBF"/>
              <w:left w:val="single" w:sz="9" w:space="0" w:color="FFFFFF"/>
              <w:bottom w:val="dashed" w:sz="4" w:space="0" w:color="BFBFBF"/>
              <w:right w:val="single" w:sz="9" w:space="0" w:color="FFFFFF"/>
            </w:tcBorders>
          </w:tcPr>
          <w:p w14:paraId="11D298D7" w14:textId="77777777" w:rsidR="00E62AFF" w:rsidRDefault="009237D8">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3E2348"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DC5D52" w14:textId="77777777" w:rsidR="00E62AFF" w:rsidRDefault="009237D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F4D64C" w14:textId="77777777" w:rsidR="00E62AFF" w:rsidRDefault="009237D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8CE14B3" w14:textId="77777777" w:rsidR="00E62AFF" w:rsidRDefault="009237D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CF0D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465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39153"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B1FA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B19E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C5AA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F707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18552A9C" w14:textId="77777777">
        <w:tc>
          <w:tcPr>
            <w:tcW w:w="4160" w:type="dxa"/>
            <w:tcBorders>
              <w:top w:val="dashed" w:sz="4" w:space="0" w:color="BFBFBF"/>
              <w:left w:val="single" w:sz="9" w:space="0" w:color="FFFFFF"/>
              <w:bottom w:val="dashed" w:sz="4" w:space="0" w:color="BFBFBF"/>
              <w:right w:val="single" w:sz="9" w:space="0" w:color="FFFFFF"/>
            </w:tcBorders>
          </w:tcPr>
          <w:p w14:paraId="0EF2BF17" w14:textId="77777777" w:rsidR="00E62AFF" w:rsidRDefault="009237D8">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99A0BD"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B81BCC" w14:textId="77777777" w:rsidR="00E62AFF" w:rsidRDefault="009237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0F303C" w14:textId="77777777" w:rsidR="00E62AFF" w:rsidRDefault="009237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BA4072" w14:textId="77777777" w:rsidR="00E62AFF" w:rsidRDefault="009237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7164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F6D5A"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2F1D0"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3AA8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1E17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2BB8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170E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E62AFF" w14:paraId="02477490" w14:textId="77777777">
        <w:tc>
          <w:tcPr>
            <w:tcW w:w="4160" w:type="dxa"/>
            <w:tcBorders>
              <w:top w:val="dashed" w:sz="4" w:space="0" w:color="BFBFBF"/>
              <w:left w:val="single" w:sz="9" w:space="0" w:color="FFFFFF"/>
              <w:bottom w:val="single" w:sz="4" w:space="0" w:color="FFFFFF"/>
              <w:right w:val="single" w:sz="9" w:space="0" w:color="FFFFFF"/>
            </w:tcBorders>
          </w:tcPr>
          <w:p w14:paraId="165055DA" w14:textId="77777777" w:rsidR="00E62AFF" w:rsidRDefault="009237D8">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2FA41FF" w14:textId="77777777" w:rsidR="00E62AFF" w:rsidRDefault="009237D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5C29725" w14:textId="77777777" w:rsidR="00E62AFF" w:rsidRDefault="009237D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52D5988" w14:textId="77777777" w:rsidR="00E62AFF" w:rsidRDefault="009237D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7D0903E" w14:textId="77777777" w:rsidR="00E62AFF" w:rsidRDefault="009237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A929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5517D"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0492" w14:textId="77777777" w:rsidR="00E62AFF" w:rsidRDefault="00E62AF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3EE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63D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3DD0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2634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A4F5CA8" w14:textId="77777777" w:rsidR="00E62AFF" w:rsidRDefault="009237D8">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E62AFF" w14:paraId="43882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2502F" w14:textId="77777777" w:rsidR="00E62AFF" w:rsidRDefault="009237D8">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EAD98E"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A8F9E9" w14:textId="77777777" w:rsidR="00E62AFF" w:rsidRDefault="009237D8">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E62AFF" w14:paraId="19B9B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2D4E" w14:textId="77777777" w:rsidR="00E62AFF" w:rsidRDefault="009237D8">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FA1B"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9F73" w14:textId="77777777" w:rsidR="00E62AFF" w:rsidRDefault="009237D8">
            <w:pPr>
              <w:pStyle w:val="ProductList-TableBody"/>
            </w:pPr>
            <w:r>
              <w:rPr>
                <w:color w:val="404040"/>
              </w:rPr>
              <w:t>Requisit previ (SA): N/A</w:t>
            </w:r>
          </w:p>
        </w:tc>
      </w:tr>
      <w:tr w:rsidR="00E62AFF" w14:paraId="65F97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B188" w14:textId="77777777" w:rsidR="00E62AFF" w:rsidRDefault="009237D8">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D3B5059"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4B0A" w14:textId="77777777" w:rsidR="00E62AFF" w:rsidRDefault="009237D8">
            <w:pPr>
              <w:pStyle w:val="ProductList-TableBody"/>
            </w:pPr>
            <w:r>
              <w:rPr>
                <w:color w:val="404040"/>
              </w:rPr>
              <w:t>Opció de Reducció: N/A</w:t>
            </w:r>
          </w:p>
        </w:tc>
      </w:tr>
      <w:tr w:rsidR="00E62AFF" w14:paraId="57999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6591" w14:textId="77777777" w:rsidR="00E62AFF" w:rsidRDefault="009237D8">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49DC"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631F" w14:textId="77777777" w:rsidR="00E62AFF" w:rsidRDefault="009237D8">
            <w:pPr>
              <w:pStyle w:val="ProductList-TableBody"/>
            </w:pPr>
            <w:r>
              <w:rPr>
                <w:color w:val="404040"/>
              </w:rPr>
              <w:t>Opció “True Up”: N/A</w:t>
            </w:r>
          </w:p>
        </w:tc>
      </w:tr>
      <w:tr w:rsidR="00E62AFF" w14:paraId="2F289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E2F0" w14:textId="77777777" w:rsidR="00E62AFF" w:rsidRDefault="009237D8">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1F6DE"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68C7" w14:textId="77777777" w:rsidR="00E62AFF" w:rsidRDefault="00E62AFF">
            <w:pPr>
              <w:pStyle w:val="ProductList-TableBody"/>
            </w:pPr>
          </w:p>
        </w:tc>
      </w:tr>
    </w:tbl>
    <w:p w14:paraId="43D2CAD9" w14:textId="77777777" w:rsidR="00E62AFF" w:rsidRDefault="00E62AFF">
      <w:pPr>
        <w:pStyle w:val="ProductList-Body"/>
      </w:pPr>
    </w:p>
    <w:p w14:paraId="08BCCC97" w14:textId="77777777" w:rsidR="00E62AFF" w:rsidRDefault="009237D8">
      <w:pPr>
        <w:pStyle w:val="ProductList-ClauseHeading"/>
        <w:outlineLvl w:val="4"/>
      </w:pPr>
      <w:r>
        <w:t>2.1 Complement Windows Server Premium Assurance</w:t>
      </w:r>
    </w:p>
    <w:p w14:paraId="4E016398" w14:textId="77777777" w:rsidR="00E62AFF" w:rsidRDefault="009237D8">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2">
        <w:r>
          <w:rPr>
            <w:color w:val="00467F"/>
            <w:u w:val="single"/>
          </w:rPr>
          <w:t>http://go.microsoft.com/?linkid=9839206</w:t>
        </w:r>
      </w:hyperlink>
      <w:r>
        <w:t xml:space="preserve">.  </w:t>
      </w:r>
    </w:p>
    <w:p w14:paraId="2656948A" w14:textId="77777777" w:rsidR="00E62AFF" w:rsidRDefault="00E62AFF">
      <w:pPr>
        <w:pStyle w:val="ProductList-Body"/>
      </w:pPr>
    </w:p>
    <w:p w14:paraId="628D2F33" w14:textId="77777777" w:rsidR="00E62AFF" w:rsidRDefault="009237D8">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E62AFF" w14:paraId="519D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892CA" w14:textId="77777777" w:rsidR="00E62AFF" w:rsidRDefault="009237D8">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2A04325D" w14:textId="77777777" w:rsidR="00E62AFF" w:rsidRDefault="009237D8">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E0CF199" w14:textId="77777777" w:rsidR="00E62AFF" w:rsidRDefault="009237D8">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E62AFF" w14:paraId="298641DC" w14:textId="77777777">
        <w:tc>
          <w:tcPr>
            <w:tcW w:w="4040" w:type="dxa"/>
            <w:tcBorders>
              <w:top w:val="single" w:sz="4" w:space="0" w:color="000000"/>
              <w:left w:val="single" w:sz="4" w:space="0" w:color="000000"/>
              <w:bottom w:val="single" w:sz="4" w:space="0" w:color="000000"/>
              <w:right w:val="single" w:sz="4" w:space="0" w:color="000000"/>
            </w:tcBorders>
          </w:tcPr>
          <w:p w14:paraId="20CFCA87" w14:textId="77777777" w:rsidR="00E62AFF" w:rsidRDefault="009237D8">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5E99681F" w14:textId="77777777" w:rsidR="00E62AFF" w:rsidRDefault="009237D8">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4740" w14:textId="77777777" w:rsidR="00E62AFF" w:rsidRDefault="009237D8">
            <w:pPr>
              <w:pStyle w:val="ProductList-TableBody"/>
            </w:pPr>
            <w:r>
              <w:rPr>
                <w:color w:val="404040"/>
              </w:rPr>
              <w:t>Tecnologies Incloses: N/A</w:t>
            </w:r>
          </w:p>
        </w:tc>
      </w:tr>
      <w:tr w:rsidR="00E62AFF" w14:paraId="3DD965F7" w14:textId="77777777">
        <w:tc>
          <w:tcPr>
            <w:tcW w:w="4040" w:type="dxa"/>
            <w:tcBorders>
              <w:top w:val="single" w:sz="4" w:space="0" w:color="000000"/>
              <w:left w:val="single" w:sz="4" w:space="0" w:color="000000"/>
              <w:bottom w:val="single" w:sz="4" w:space="0" w:color="000000"/>
              <w:right w:val="single" w:sz="4" w:space="0" w:color="000000"/>
            </w:tcBorders>
          </w:tcPr>
          <w:p w14:paraId="1E996612" w14:textId="77777777" w:rsidR="00E62AFF" w:rsidRDefault="009237D8">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8F83" w14:textId="77777777" w:rsidR="00E62AFF" w:rsidRDefault="00E62AF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7FAA" w14:textId="77777777" w:rsidR="00E62AFF" w:rsidRDefault="00E62AFF">
            <w:pPr>
              <w:pStyle w:val="ProductList-TableBody"/>
            </w:pPr>
          </w:p>
        </w:tc>
      </w:tr>
    </w:tbl>
    <w:p w14:paraId="582979F7" w14:textId="77777777" w:rsidR="00E62AFF" w:rsidRDefault="00E62AFF">
      <w:pPr>
        <w:pStyle w:val="ProductList-Body"/>
      </w:pPr>
    </w:p>
    <w:p w14:paraId="4A38CC46" w14:textId="77777777" w:rsidR="00E62AFF" w:rsidRDefault="009237D8">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E62AFF" w14:paraId="2263B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18794"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5BAECB1" w14:textId="77777777" w:rsidR="00E62AFF" w:rsidRDefault="009237D8">
            <w:pPr>
              <w:pStyle w:val="ProductList-TableBody"/>
            </w:pPr>
            <w:r>
              <w:t>CAL del Windows Server 2019</w:t>
            </w:r>
          </w:p>
          <w:p w14:paraId="7F17176B" w14:textId="77777777" w:rsidR="00E62AFF" w:rsidRDefault="009237D8">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33EA58C3" w14:textId="77777777" w:rsidR="00E62AFF" w:rsidRDefault="009237D8">
            <w:pPr>
              <w:pStyle w:val="ProductList-TableBody"/>
            </w:pPr>
            <w:r>
              <w:t xml:space="preserve">CAL de Subscripció del Windows Server per a l'Azure </w:t>
            </w:r>
          </w:p>
          <w:p w14:paraId="405BF21A" w14:textId="77777777" w:rsidR="00E62AFF" w:rsidRDefault="009237D8">
            <w:pPr>
              <w:pStyle w:val="ProductList-TableBody"/>
            </w:pPr>
            <w:r>
              <w:t>Llicència Equivalent a CAL (vegeu l'</w:t>
            </w:r>
            <w:hyperlink w:anchor="_Sec591">
              <w:r>
                <w:rPr>
                  <w:color w:val="00467F"/>
                  <w:u w:val="single"/>
                </w:rPr>
                <w:t>Apèndix A</w:t>
              </w:r>
            </w:hyperlink>
            <w:r>
              <w:t>)</w:t>
            </w:r>
          </w:p>
        </w:tc>
      </w:tr>
    </w:tbl>
    <w:p w14:paraId="6595B95A" w14:textId="77777777" w:rsidR="00E62AFF" w:rsidRDefault="009237D8">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3BF49E7E" w14:textId="77777777" w:rsidR="00E62AFF" w:rsidRDefault="00E62AFF">
      <w:pPr>
        <w:pStyle w:val="ProductList-Body"/>
      </w:pPr>
    </w:p>
    <w:p w14:paraId="327117B9" w14:textId="77777777" w:rsidR="00E62AFF" w:rsidRDefault="009237D8">
      <w:pPr>
        <w:pStyle w:val="ProductList-SubClauseHeading"/>
        <w:outlineLvl w:val="5"/>
      </w:pPr>
      <w:r>
        <w:t>3.1.1 Funcionalitat Addicional Associada amb la CAL dels Serveis de l'Escriptori Remot del Windows Server 2019</w:t>
      </w:r>
    </w:p>
    <w:p w14:paraId="37A7E6C7" w14:textId="77777777" w:rsidR="00E62AFF" w:rsidRDefault="009237D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E62AFF" w14:paraId="05C2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D4094"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1B330E8" w14:textId="77777777" w:rsidR="00E62AFF" w:rsidRDefault="009237D8">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267DE2B" w14:textId="77777777" w:rsidR="00E62AFF" w:rsidRDefault="009237D8">
            <w:pPr>
              <w:pStyle w:val="ProductList-TableBody"/>
            </w:pPr>
            <w:r>
              <w:t>SL d'Usuari dels Serveis de l'Escriptori Remot del Windows Server 2019</w:t>
            </w:r>
          </w:p>
        </w:tc>
      </w:tr>
    </w:tbl>
    <w:p w14:paraId="200CCC31" w14:textId="77777777" w:rsidR="00E62AFF" w:rsidRDefault="009237D8">
      <w:pPr>
        <w:pStyle w:val="ProductList-BodyIndented"/>
      </w:pPr>
      <w:r>
        <w:rPr>
          <w:i/>
        </w:rPr>
        <w:t>*També es necessita per utilitzar el Windows Server per allotjar una interfície gràfica d'usuari (amb la funcionalitat Serveis d'Escriptori Remot del Windows Server 2019 o una altra tecnologia).</w:t>
      </w:r>
    </w:p>
    <w:p w14:paraId="26023870" w14:textId="77777777" w:rsidR="00E62AFF" w:rsidRDefault="00E62AFF">
      <w:pPr>
        <w:pStyle w:val="ProductList-BodyIndented"/>
      </w:pPr>
    </w:p>
    <w:p w14:paraId="3E3BE2DA" w14:textId="77777777" w:rsidR="00E62AFF" w:rsidRDefault="009237D8">
      <w:pPr>
        <w:pStyle w:val="ProductList-SubClauseHeading"/>
        <w:outlineLvl w:val="5"/>
      </w:pPr>
      <w:r>
        <w:t>3.1.2 Funcionalitat Addicional Associada amb la CAL del Windows Server 2019 Rights Management Services</w:t>
      </w:r>
    </w:p>
    <w:p w14:paraId="1A7A8796" w14:textId="77777777" w:rsidR="00E62AFF" w:rsidRDefault="009237D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E62AFF" w14:paraId="37657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B0366B"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824982A" w14:textId="77777777" w:rsidR="00E62AFF" w:rsidRDefault="009237D8">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EEE4F50" w14:textId="77777777" w:rsidR="00E62AFF" w:rsidRDefault="009237D8">
            <w:pPr>
              <w:pStyle w:val="ProductList-TableBody"/>
            </w:pPr>
            <w:r>
              <w:t>SL d'Usuari de l'Azure Information Protection (P1 i P2)</w:t>
            </w:r>
          </w:p>
        </w:tc>
      </w:tr>
      <w:tr w:rsidR="00E62AFF" w14:paraId="22E46A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1FE9F"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1EFC8" w14:textId="77777777" w:rsidR="00E62AFF" w:rsidRDefault="00E62AF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689337" w14:textId="77777777" w:rsidR="00E62AFF" w:rsidRDefault="009237D8">
            <w:pPr>
              <w:pStyle w:val="ProductList-TableBody"/>
            </w:pPr>
            <w:r>
              <w:t>Llicència Equivalent a CAL (vegeu l'</w:t>
            </w:r>
            <w:hyperlink w:anchor="_Sec591">
              <w:r>
                <w:rPr>
                  <w:color w:val="00467F"/>
                  <w:u w:val="single"/>
                </w:rPr>
                <w:t>Apèndix A</w:t>
              </w:r>
            </w:hyperlink>
            <w:r>
              <w:t>)</w:t>
            </w:r>
          </w:p>
        </w:tc>
      </w:tr>
    </w:tbl>
    <w:p w14:paraId="2FD15345" w14:textId="77777777" w:rsidR="00E62AFF" w:rsidRDefault="00E62AFF">
      <w:pPr>
        <w:pStyle w:val="ProductList-BodyIndented"/>
      </w:pPr>
    </w:p>
    <w:p w14:paraId="0C743D9C" w14:textId="77777777" w:rsidR="00E62AFF" w:rsidRDefault="009237D8">
      <w:pPr>
        <w:pStyle w:val="ProductList-SubClauseHeading"/>
        <w:outlineLvl w:val="5"/>
      </w:pPr>
      <w:r>
        <w:t>3.1.3 Funcionalitat Addicional Associada amb la CAL d'Usuari del Microsoft Identity Manager</w:t>
      </w:r>
    </w:p>
    <w:p w14:paraId="626C3E58" w14:textId="77777777" w:rsidR="00E62AFF" w:rsidRDefault="009237D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E62AFF" w14:paraId="391CD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A0AA68"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7B63BF6" w14:textId="77777777" w:rsidR="00E62AFF" w:rsidRDefault="009237D8">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2720AA" w14:textId="77777777" w:rsidR="00E62AFF" w:rsidRDefault="009237D8">
            <w:pPr>
              <w:pStyle w:val="ProductList-TableBody"/>
            </w:pPr>
            <w:r>
              <w:t>SL d'Usuari de l'Azure Active Directory Premium (P1 i P2)</w:t>
            </w:r>
          </w:p>
        </w:tc>
      </w:tr>
      <w:tr w:rsidR="00E62AFF" w14:paraId="521FE9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F71195" w14:textId="77777777" w:rsidR="00E62AFF" w:rsidRDefault="00E62AF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6A33A1" w14:textId="77777777" w:rsidR="00E62AFF" w:rsidRDefault="009237D8">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4B91AA" w14:textId="77777777" w:rsidR="00E62AFF" w:rsidRDefault="00E62AFF">
            <w:pPr>
              <w:pStyle w:val="ProductList-TableBody"/>
            </w:pPr>
          </w:p>
        </w:tc>
      </w:tr>
    </w:tbl>
    <w:p w14:paraId="2D3D27DD" w14:textId="77777777" w:rsidR="00E62AFF" w:rsidRDefault="009237D8">
      <w:pPr>
        <w:pStyle w:val="ProductList-BodyIndented"/>
      </w:pPr>
      <w:r>
        <w:rPr>
          <w:i/>
        </w:rPr>
        <w:t xml:space="preserve">*També es necessita per a qualsevol persona de qui el programari emeti o gestioni informació d'identitat. </w:t>
      </w:r>
    </w:p>
    <w:p w14:paraId="1E2F1856" w14:textId="77777777" w:rsidR="00E62AFF" w:rsidRDefault="00E62AFF">
      <w:pPr>
        <w:pStyle w:val="ProductList-BodyIndented"/>
      </w:pPr>
    </w:p>
    <w:p w14:paraId="0FC566EC" w14:textId="77777777" w:rsidR="00E62AFF" w:rsidRDefault="009237D8">
      <w:pPr>
        <w:pStyle w:val="ProductList-SubClauseHeading"/>
        <w:outlineLvl w:val="5"/>
      </w:pPr>
      <w:r>
        <w:t>3.1.4 Servei de sincronització</w:t>
      </w:r>
    </w:p>
    <w:p w14:paraId="230A30BF" w14:textId="77777777" w:rsidR="00E62AFF" w:rsidRDefault="009237D8">
      <w:pPr>
        <w:pStyle w:val="ProductList-BodyIndented"/>
      </w:pPr>
      <w:r>
        <w:t>Les CAL del Microsoft Identity Manager 2016 no són necessàries per a usuaris que només utilitzin el servei de sincronització del Microsoft Identity Manager.</w:t>
      </w:r>
    </w:p>
    <w:p w14:paraId="58FCCE07" w14:textId="77777777" w:rsidR="00E62AFF" w:rsidRDefault="00E62AFF">
      <w:pPr>
        <w:pStyle w:val="ProductList-BodyIndented"/>
      </w:pPr>
    </w:p>
    <w:p w14:paraId="7578B6AF" w14:textId="77777777" w:rsidR="00E62AFF" w:rsidRDefault="009237D8">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E62AFF" w14:paraId="6DBE6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5571A" w14:textId="77777777" w:rsidR="00E62AFF" w:rsidRDefault="009237D8">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EEB6047" w14:textId="77777777" w:rsidR="00E62AFF" w:rsidRDefault="009237D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6D969D8" w14:textId="77777777" w:rsidR="00E62AFF" w:rsidRDefault="00E62AFF">
            <w:pPr>
              <w:pStyle w:val="ProductList-TableBody"/>
            </w:pPr>
          </w:p>
        </w:tc>
      </w:tr>
    </w:tbl>
    <w:p w14:paraId="3D58D6FD" w14:textId="77777777" w:rsidR="00E62AFF" w:rsidRDefault="00E62AFF">
      <w:pPr>
        <w:pStyle w:val="ProductList-Body"/>
      </w:pPr>
    </w:p>
    <w:p w14:paraId="143C84C0" w14:textId="77777777" w:rsidR="00E62AFF" w:rsidRDefault="009237D8">
      <w:pPr>
        <w:pStyle w:val="ProductList-SubClauseHeading"/>
        <w:outlineLvl w:val="5"/>
      </w:pPr>
      <w:r>
        <w:t>3.2.1 Funcionalitat Addicional Associada amb l'External Connector License dels Serveis de l'Escriptori Remot del Windows Server 2019</w:t>
      </w:r>
    </w:p>
    <w:p w14:paraId="70BD6F3F" w14:textId="77777777" w:rsidR="00E62AFF" w:rsidRDefault="009237D8">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E62AFF" w14:paraId="3769F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61B840"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5E64C88" w14:textId="77777777" w:rsidR="00E62AFF" w:rsidRDefault="009237D8">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1F130315" w14:textId="77777777" w:rsidR="00E62AFF" w:rsidRDefault="00E62AFF">
            <w:pPr>
              <w:pStyle w:val="ProductList-TableBody"/>
            </w:pPr>
          </w:p>
        </w:tc>
      </w:tr>
    </w:tbl>
    <w:p w14:paraId="76720A60" w14:textId="77777777" w:rsidR="00E62AFF" w:rsidRDefault="009237D8">
      <w:pPr>
        <w:pStyle w:val="ProductList-BodyIndented"/>
      </w:pPr>
      <w:r>
        <w:rPr>
          <w:i/>
        </w:rPr>
        <w:t>*També es necessita per utilitzar el Windows Server per allotjar una interfície gràfica d'usuari (amb la funcionalitat Serveis d'Escriptori Remot del Windows Server 2019 o una altra tecnologia).</w:t>
      </w:r>
    </w:p>
    <w:p w14:paraId="1004EE74" w14:textId="77777777" w:rsidR="00E62AFF" w:rsidRDefault="00E62AFF">
      <w:pPr>
        <w:pStyle w:val="ProductList-BodyIndented"/>
      </w:pPr>
    </w:p>
    <w:p w14:paraId="283C8912" w14:textId="77777777" w:rsidR="00E62AFF" w:rsidRDefault="009237D8">
      <w:pPr>
        <w:pStyle w:val="ProductList-SubClauseHeading"/>
        <w:outlineLvl w:val="5"/>
      </w:pPr>
      <w:r>
        <w:t>3.2.2 Funcionalitat Addicional Associada amb l'External Connector License del Windows Server 2019 Rights Management Services</w:t>
      </w:r>
    </w:p>
    <w:p w14:paraId="35634278" w14:textId="77777777" w:rsidR="00E62AFF" w:rsidRDefault="009237D8">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E62AFF" w14:paraId="79C05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9C1A6"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786BECA" w14:textId="77777777" w:rsidR="00E62AFF" w:rsidRDefault="009237D8">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7524226" w14:textId="77777777" w:rsidR="00E62AFF" w:rsidRDefault="00E62AFF">
            <w:pPr>
              <w:pStyle w:val="ProductList-TableBody"/>
            </w:pPr>
          </w:p>
        </w:tc>
      </w:tr>
    </w:tbl>
    <w:p w14:paraId="6384654B" w14:textId="77777777" w:rsidR="00E62AFF" w:rsidRDefault="00E62AFF">
      <w:pPr>
        <w:pStyle w:val="ProductList-BodyIndented"/>
      </w:pPr>
    </w:p>
    <w:p w14:paraId="692ED5DF" w14:textId="77777777" w:rsidR="00E62AFF" w:rsidRDefault="009237D8">
      <w:pPr>
        <w:pStyle w:val="ProductList-SubClauseHeading"/>
        <w:outlineLvl w:val="5"/>
      </w:pPr>
      <w:r>
        <w:t>3.2.3 Funcionalitat Addicional Associada amb l'External Connector License del Microsoft Identity Manager</w:t>
      </w:r>
    </w:p>
    <w:p w14:paraId="44CFADDE" w14:textId="77777777" w:rsidR="00E62AFF" w:rsidRDefault="009237D8">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E62AFF" w14:paraId="370F7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4E0007" w14:textId="77777777" w:rsidR="00E62AFF" w:rsidRDefault="009237D8">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163F957" w14:textId="77777777" w:rsidR="00E62AFF" w:rsidRDefault="009237D8">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3614E8E" w14:textId="77777777" w:rsidR="00E62AFF" w:rsidRDefault="00E62AFF">
            <w:pPr>
              <w:pStyle w:val="ProductList-TableBody"/>
            </w:pPr>
          </w:p>
        </w:tc>
      </w:tr>
    </w:tbl>
    <w:p w14:paraId="664E8ED0" w14:textId="77777777" w:rsidR="00E62AFF" w:rsidRDefault="009237D8">
      <w:pPr>
        <w:pStyle w:val="ProductList-BodyIndented"/>
      </w:pPr>
      <w:r>
        <w:rPr>
          <w:i/>
        </w:rPr>
        <w:t>*També es necessita per a qualsevol Usuari Extern per al qual el programari emeti o gestioni informació d'identitat (en absència de les CAL del Microsoft Identity Manager 2016).</w:t>
      </w:r>
    </w:p>
    <w:p w14:paraId="6EC9AB0F" w14:textId="77777777" w:rsidR="00E62AFF" w:rsidRDefault="00E62AFF">
      <w:pPr>
        <w:pStyle w:val="ProductList-BodyIndented"/>
      </w:pPr>
    </w:p>
    <w:p w14:paraId="49B4550F" w14:textId="77777777" w:rsidR="00E62AFF" w:rsidRDefault="009237D8">
      <w:pPr>
        <w:pStyle w:val="ProductList-ClauseHeading"/>
        <w:outlineLvl w:val="4"/>
      </w:pPr>
      <w:r>
        <w:t>3.3 Termes Addicionals del Windows Server 2019 Essentials</w:t>
      </w:r>
    </w:p>
    <w:p w14:paraId="26300EF8" w14:textId="77777777" w:rsidR="00E62AFF" w:rsidRDefault="009237D8">
      <w:pPr>
        <w:pStyle w:val="ProductList-SubClauseHeading"/>
        <w:outlineLvl w:val="5"/>
      </w:pPr>
      <w:r>
        <w:t>3.3.1 Limitacions sobre l'ús</w:t>
      </w:r>
    </w:p>
    <w:p w14:paraId="1CBB16DD" w14:textId="77777777" w:rsidR="00E62AFF" w:rsidRDefault="009237D8" w:rsidP="009237D8">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5068DCCC" w14:textId="77777777" w:rsidR="00E62AFF" w:rsidRDefault="009237D8" w:rsidP="009237D8">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61EB6702" w14:textId="77777777" w:rsidR="00E62AFF" w:rsidRDefault="00E62AFF">
      <w:pPr>
        <w:pStyle w:val="ProductList-BodyIndented"/>
      </w:pPr>
    </w:p>
    <w:p w14:paraId="1EDB9CF5" w14:textId="77777777" w:rsidR="00E62AFF" w:rsidRDefault="009237D8">
      <w:pPr>
        <w:pStyle w:val="ProductList-SubClauseHeading"/>
        <w:outlineLvl w:val="5"/>
      </w:pPr>
      <w:r>
        <w:t>3.3.2 Ús del Programari de Servidor</w:t>
      </w:r>
    </w:p>
    <w:p w14:paraId="6A2125B0" w14:textId="77777777" w:rsidR="00E62AFF" w:rsidRDefault="009237D8">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14AFC41B" w14:textId="77777777" w:rsidR="00E62AFF" w:rsidRDefault="00E62AFF">
      <w:pPr>
        <w:pStyle w:val="ProductList-BodyIndented"/>
      </w:pPr>
    </w:p>
    <w:p w14:paraId="3602FA41" w14:textId="77777777" w:rsidR="00E62AFF" w:rsidRDefault="009237D8">
      <w:pPr>
        <w:pStyle w:val="ProductList-SubClauseHeading"/>
        <w:outlineLvl w:val="5"/>
      </w:pPr>
      <w:r>
        <w:t>3.3.3 Connector del Windows Server 2019 Essentials</w:t>
      </w:r>
    </w:p>
    <w:p w14:paraId="2B475D2A" w14:textId="77777777" w:rsidR="00E62AFF" w:rsidRDefault="009237D8">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6BCDEE05" w14:textId="77777777" w:rsidR="00E62AFF" w:rsidRDefault="00E62AFF">
      <w:pPr>
        <w:pStyle w:val="ProductList-BodyIndented"/>
      </w:pPr>
    </w:p>
    <w:p w14:paraId="563126E2" w14:textId="77777777" w:rsidR="00E62AFF" w:rsidRDefault="009237D8">
      <w:pPr>
        <w:pStyle w:val="ProductList-SubClauseHeading"/>
        <w:outlineLvl w:val="5"/>
      </w:pPr>
      <w:r>
        <w:t>3.3.4 Accés al Windows Server 2019 Active Directory Rights Management Services</w:t>
      </w:r>
    </w:p>
    <w:p w14:paraId="36AD89B0" w14:textId="77777777" w:rsidR="00E62AFF" w:rsidRDefault="009237D8">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3A87F9C2" w14:textId="77777777" w:rsidR="00E62AFF" w:rsidRDefault="00E62AFF">
      <w:pPr>
        <w:pStyle w:val="ProductList-BodyIndented"/>
      </w:pPr>
    </w:p>
    <w:p w14:paraId="0D8552A2" w14:textId="77777777" w:rsidR="00E62AFF" w:rsidRDefault="009237D8">
      <w:pPr>
        <w:pStyle w:val="ProductList-ClauseHeading"/>
        <w:outlineLvl w:val="4"/>
      </w:pPr>
      <w:r>
        <w:t>3.4 Contenidors del Windows Server sense aïllament del Hyper-V amb el Windows Server 2019 Standard i Datacenter</w:t>
      </w:r>
    </w:p>
    <w:p w14:paraId="4EBFCB72" w14:textId="77777777" w:rsidR="00E62AFF" w:rsidRDefault="009237D8">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EECAFE7" w14:textId="77777777" w:rsidR="00E62AFF" w:rsidRDefault="00E62AFF">
      <w:pPr>
        <w:pStyle w:val="ProductList-Body"/>
      </w:pPr>
    </w:p>
    <w:p w14:paraId="49250271" w14:textId="77777777" w:rsidR="00E62AFF" w:rsidRDefault="009237D8">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E62AFF" w14:paraId="4868C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B7481" w14:textId="77777777" w:rsidR="00E62AFF" w:rsidRDefault="009237D8">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1D114F55" w14:textId="77777777" w:rsidR="00E62AFF" w:rsidRDefault="009237D8">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3C1D3AE2" w14:textId="77777777" w:rsidR="00E62AFF" w:rsidRDefault="00E62AFF">
            <w:pPr>
              <w:pStyle w:val="ProductList-TableBody"/>
            </w:pPr>
          </w:p>
        </w:tc>
      </w:tr>
    </w:tbl>
    <w:p w14:paraId="76125FFD" w14:textId="77777777" w:rsidR="00E62AFF" w:rsidRDefault="009237D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E62AFF" w14:paraId="6DACF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9F9640C" w14:textId="77777777" w:rsidR="00E62AFF" w:rsidRDefault="009237D8">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F7FF302" w14:textId="77777777" w:rsidR="00E62AFF" w:rsidRDefault="009237D8">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9A549D" w14:textId="77777777" w:rsidR="00E62AFF" w:rsidRDefault="009237D8">
            <w:pPr>
              <w:pStyle w:val="ProductList-TableBody"/>
            </w:pPr>
            <w:r>
              <w:rPr>
                <w:color w:val="404040"/>
              </w:rPr>
              <w:t>Drets de Commutació per Error: N/A</w:t>
            </w:r>
          </w:p>
        </w:tc>
      </w:tr>
      <w:tr w:rsidR="00E62AFF" w14:paraId="4352D866" w14:textId="77777777">
        <w:tc>
          <w:tcPr>
            <w:tcW w:w="4040" w:type="dxa"/>
            <w:tcBorders>
              <w:top w:val="single" w:sz="4" w:space="0" w:color="000000"/>
              <w:left w:val="single" w:sz="4" w:space="0" w:color="000000"/>
              <w:bottom w:val="single" w:sz="4" w:space="0" w:color="000000"/>
              <w:right w:val="single" w:sz="4" w:space="0" w:color="000000"/>
            </w:tcBorders>
          </w:tcPr>
          <w:p w14:paraId="1E8FE322" w14:textId="77777777" w:rsidR="00E62AFF" w:rsidRDefault="009237D8">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110953EA"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3">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4">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DE4F334" w14:textId="77777777" w:rsidR="00E62AFF" w:rsidRDefault="009237D8">
            <w:pPr>
              <w:pStyle w:val="ProductList-TableBody"/>
            </w:pPr>
            <w:r>
              <w:rPr>
                <w:color w:val="404040"/>
              </w:rPr>
              <w:t>Drets d'Itinerància: N/A</w:t>
            </w:r>
          </w:p>
        </w:tc>
      </w:tr>
      <w:tr w:rsidR="00E62AFF" w14:paraId="22A5F22B" w14:textId="77777777">
        <w:tc>
          <w:tcPr>
            <w:tcW w:w="4040" w:type="dxa"/>
            <w:tcBorders>
              <w:top w:val="single" w:sz="4" w:space="0" w:color="000000"/>
              <w:left w:val="single" w:sz="4" w:space="0" w:color="000000"/>
              <w:bottom w:val="single" w:sz="4" w:space="0" w:color="000000"/>
              <w:right w:val="single" w:sz="4" w:space="0" w:color="000000"/>
            </w:tcBorders>
          </w:tcPr>
          <w:p w14:paraId="5C4497F8" w14:textId="77777777" w:rsidR="00E62AFF" w:rsidRDefault="009237D8">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86F9E8" w14:textId="77777777" w:rsidR="00E62AFF" w:rsidRDefault="009237D8">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2E19F1" w14:textId="77777777" w:rsidR="00E62AFF" w:rsidRDefault="00E62AFF">
            <w:pPr>
              <w:pStyle w:val="ProductList-TableBody"/>
            </w:pPr>
          </w:p>
        </w:tc>
      </w:tr>
    </w:tbl>
    <w:p w14:paraId="53481743" w14:textId="77777777" w:rsidR="00E62AFF" w:rsidRDefault="00E62AFF">
      <w:pPr>
        <w:pStyle w:val="ProductList-ClauseHeading"/>
        <w:outlineLvl w:val="4"/>
      </w:pPr>
    </w:p>
    <w:p w14:paraId="0FB155A9" w14:textId="77777777" w:rsidR="00E62AFF" w:rsidRDefault="009237D8">
      <w:pPr>
        <w:pStyle w:val="ProductList-ClauseHeading"/>
        <w:outlineLvl w:val="4"/>
      </w:pPr>
      <w:r>
        <w:t>4.1 Benefici Híbrid del Microsoft Azure per al Windows Server</w:t>
      </w:r>
    </w:p>
    <w:p w14:paraId="212FF296" w14:textId="77777777" w:rsidR="00E62AFF" w:rsidRDefault="009237D8">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477A3531" w14:textId="77777777" w:rsidR="00E62AFF" w:rsidRDefault="00E62AFF">
      <w:pPr>
        <w:pStyle w:val="ProductList-Body"/>
      </w:pPr>
    </w:p>
    <w:p w14:paraId="36576454" w14:textId="77777777" w:rsidR="00E62AFF" w:rsidRDefault="009237D8">
      <w:pPr>
        <w:pStyle w:val="ProductList-ClauseHeading"/>
        <w:outlineLvl w:val="4"/>
      </w:pPr>
      <w:r>
        <w:t>4.2 Llançaments del Canal semianual</w:t>
      </w:r>
    </w:p>
    <w:p w14:paraId="51B0C7F3" w14:textId="77777777" w:rsidR="00E62AFF" w:rsidRDefault="009237D8">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05F3A287" w14:textId="77777777" w:rsidR="00E62AFF" w:rsidRDefault="00E62AFF">
      <w:pPr>
        <w:pStyle w:val="ProductList-ClauseHeading"/>
        <w:outlineLvl w:val="4"/>
      </w:pPr>
    </w:p>
    <w:p w14:paraId="6EAEC213" w14:textId="77777777" w:rsidR="00E62AFF" w:rsidRDefault="009237D8">
      <w:pPr>
        <w:pStyle w:val="ProductList-ClauseHeading"/>
        <w:outlineLvl w:val="4"/>
      </w:pPr>
      <w:r>
        <w:t>4.3 Drets Ampliats de la CAL d'Usuari i l'SL d'Usuari dels Serveis de l'Escriptori Remot ("RDS")</w:t>
      </w:r>
    </w:p>
    <w:p w14:paraId="4158331C" w14:textId="77777777" w:rsidR="00E62AFF" w:rsidRDefault="009237D8">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6FAD9BB3" w14:textId="77777777" w:rsidR="00E62AFF" w:rsidRDefault="00E62AFF">
      <w:pPr>
        <w:pStyle w:val="ProductList-Body"/>
      </w:pPr>
    </w:p>
    <w:p w14:paraId="723B1CC2" w14:textId="77777777" w:rsidR="00E62AFF" w:rsidRDefault="009237D8">
      <w:pPr>
        <w:pStyle w:val="ProductList-ClauseHeading"/>
        <w:outlineLvl w:val="4"/>
      </w:pPr>
      <w:r>
        <w:t>4.4 Actualitzacions de Seguretat Ampliades</w:t>
      </w:r>
    </w:p>
    <w:p w14:paraId="60CB2CB2" w14:textId="77777777" w:rsidR="00E62AFF" w:rsidRDefault="009237D8">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6D7E89FE"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2B429E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0D39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5C2A423" w14:textId="77777777" w:rsidR="00E62AFF" w:rsidRDefault="00E62AFF">
      <w:pPr>
        <w:pStyle w:val="ProductList-Body"/>
      </w:pPr>
    </w:p>
    <w:p w14:paraId="071FB5B3" w14:textId="77777777" w:rsidR="00E62AFF" w:rsidRDefault="00E62AFF">
      <w:pPr>
        <w:sectPr w:rsidR="00E62AFF">
          <w:headerReference w:type="default" r:id="rId106"/>
          <w:footerReference w:type="default" r:id="rId107"/>
          <w:type w:val="continuous"/>
          <w:pgSz w:w="12240" w:h="15840" w:code="1"/>
          <w:pgMar w:top="1170" w:right="720" w:bottom="720" w:left="720" w:header="432" w:footer="288" w:gutter="0"/>
          <w:cols w:space="360"/>
        </w:sectPr>
      </w:pPr>
    </w:p>
    <w:p w14:paraId="668A457A" w14:textId="77777777" w:rsidR="00E62AFF" w:rsidRDefault="009237D8">
      <w:pPr>
        <w:pStyle w:val="ProductList-SectionHeading"/>
        <w:pageBreakBefore/>
        <w:outlineLvl w:val="0"/>
      </w:pPr>
      <w:bookmarkStart w:id="206" w:name="_Sec548"/>
      <w:bookmarkEnd w:id="34"/>
      <w:r>
        <w:t>Serveis Online</w:t>
      </w:r>
      <w:r>
        <w:fldChar w:fldCharType="begin"/>
      </w:r>
      <w:r>
        <w:instrText xml:space="preserve"> TC "</w:instrText>
      </w:r>
      <w:bookmarkStart w:id="207" w:name="_Toc2007750"/>
      <w:r>
        <w:instrText>Serveis Online</w:instrText>
      </w:r>
      <w:bookmarkEnd w:id="207"/>
      <w:r>
        <w:instrText>" \l 1</w:instrText>
      </w:r>
      <w:r>
        <w:fldChar w:fldCharType="end"/>
      </w:r>
    </w:p>
    <w:p w14:paraId="61985506" w14:textId="77777777" w:rsidR="00E62AFF" w:rsidRDefault="009237D8">
      <w:pPr>
        <w:pStyle w:val="ProductList-Body"/>
      </w:pPr>
      <w:r>
        <w:t xml:space="preserve">L'adquisició i l'ús dels Serveis Online de Microsoft per part del client es regeixen pels Termes dels Productes i pels Termes dels Serveis Online de Microsoft (OST) que es troben a </w:t>
      </w:r>
      <w:hyperlink r:id="rId108">
        <w:r>
          <w:rPr>
            <w:color w:val="00467F"/>
            <w:u w:val="single"/>
          </w:rPr>
          <w:t>http://go.microsoft.com/?linkid=9840733</w:t>
        </w:r>
      </w:hyperlink>
      <w:r>
        <w:t xml:space="preserve"> i s'inclouen com a referència en aquest document.</w:t>
      </w:r>
    </w:p>
    <w:p w14:paraId="2C02C31D" w14:textId="77777777" w:rsidR="00E62AFF" w:rsidRDefault="009237D8">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2007751"/>
      <w:r>
        <w:instrText>Disponibilitat Regional dels Serveis Online</w:instrText>
      </w:r>
      <w:bookmarkEnd w:id="209"/>
      <w:r>
        <w:instrText>" \l 2</w:instrText>
      </w:r>
      <w:r>
        <w:fldChar w:fldCharType="end"/>
      </w:r>
    </w:p>
    <w:p w14:paraId="0103F3A6" w14:textId="77777777" w:rsidR="00E62AFF" w:rsidRDefault="009237D8">
      <w:pPr>
        <w:pStyle w:val="ProductList-Body"/>
      </w:pPr>
      <w:r>
        <w:t xml:space="preserve">Visiteu </w:t>
      </w:r>
      <w:hyperlink r:id="rId109" w:anchor="international">
        <w:r>
          <w:rPr>
            <w:color w:val="00467F"/>
            <w:u w:val="single"/>
          </w:rPr>
          <w:t>http://www.microsoft.com/online/faq.aspx#international</w:t>
        </w:r>
      </w:hyperlink>
      <w:r>
        <w:t xml:space="preserve"> per obtenir una llista de països i regions en què estan disponibles els Serveis Online.</w:t>
      </w:r>
    </w:p>
    <w:p w14:paraId="0FA6DF0E" w14:textId="77777777" w:rsidR="00E62AFF" w:rsidRDefault="009237D8">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2007752"/>
      <w:r>
        <w:instrText>Regles d'Adquisició dels Serveis Online</w:instrText>
      </w:r>
      <w:bookmarkEnd w:id="211"/>
      <w:r>
        <w:instrText>" \l 2</w:instrText>
      </w:r>
      <w:r>
        <w:fldChar w:fldCharType="end"/>
      </w:r>
    </w:p>
    <w:p w14:paraId="0FC7D4F6" w14:textId="77777777" w:rsidR="00E62AFF" w:rsidRDefault="009237D8">
      <w:pPr>
        <w:pStyle w:val="ProductList-Body"/>
      </w:pPr>
      <w:r>
        <w:t>Les regles següents s'apliquen a l'adquisició dels Serveis Online:</w:t>
      </w:r>
    </w:p>
    <w:p w14:paraId="00419B2E" w14:textId="77777777" w:rsidR="00E62AFF" w:rsidRDefault="009237D8" w:rsidP="009237D8">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6FEAD936" w14:textId="77777777" w:rsidR="00E62AFF" w:rsidRDefault="009237D8" w:rsidP="009237D8">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1F9BD63B" w14:textId="77777777" w:rsidR="00E62AFF" w:rsidRDefault="009237D8" w:rsidP="009237D8">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38766B61" w14:textId="77777777" w:rsidR="00E62AFF" w:rsidRDefault="009237D8" w:rsidP="009237D8">
      <w:pPr>
        <w:pStyle w:val="ProductList-Bullet"/>
        <w:numPr>
          <w:ilvl w:val="0"/>
          <w:numId w:val="31"/>
        </w:numPr>
      </w:pPr>
      <w:r>
        <w:t>Els Termes del Microsoft Azure s'especifiquen a l'Entrada de Productes del Microsoft Azure.</w:t>
      </w:r>
    </w:p>
    <w:p w14:paraId="320228D4" w14:textId="77777777" w:rsidR="00E62AFF" w:rsidRDefault="009237D8" w:rsidP="009237D8">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17E51686" w14:textId="77777777" w:rsidR="00E62AFF" w:rsidRDefault="009237D8" w:rsidP="009237D8">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4A9DCD6C" w14:textId="77777777" w:rsidR="00E62AFF" w:rsidRDefault="009237D8">
      <w:pPr>
        <w:pStyle w:val="ProductList-Offering1Heading"/>
        <w:outlineLvl w:val="1"/>
      </w:pPr>
      <w:bookmarkStart w:id="212" w:name="_Sec623"/>
      <w:r>
        <w:t>Pròrroga dels Serveis Online</w:t>
      </w:r>
      <w:bookmarkEnd w:id="212"/>
      <w:r>
        <w:fldChar w:fldCharType="begin"/>
      </w:r>
      <w:r>
        <w:instrText xml:space="preserve"> TC "</w:instrText>
      </w:r>
      <w:bookmarkStart w:id="213" w:name="_Toc2007753"/>
      <w:r>
        <w:instrText>Pròrroga dels Serveis Online</w:instrText>
      </w:r>
      <w:bookmarkEnd w:id="213"/>
      <w:r>
        <w:instrText>" \l 2</w:instrText>
      </w:r>
      <w:r>
        <w:fldChar w:fldCharType="end"/>
      </w:r>
    </w:p>
    <w:p w14:paraId="22DE91A9" w14:textId="77777777" w:rsidR="00E62AFF" w:rsidRDefault="009237D8">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0">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4F86C9AC"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1CEC8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3BE0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4E121F7" w14:textId="77777777" w:rsidR="00E62AFF" w:rsidRDefault="00E62AFF">
      <w:pPr>
        <w:pStyle w:val="ProductList-Body"/>
      </w:pPr>
    </w:p>
    <w:p w14:paraId="1BE0BCA3" w14:textId="77777777" w:rsidR="00E62AFF" w:rsidRDefault="009237D8">
      <w:pPr>
        <w:pStyle w:val="ProductList-OfferingGroupHeading"/>
        <w:outlineLvl w:val="1"/>
      </w:pPr>
      <w:bookmarkStart w:id="214" w:name="_Sec624"/>
      <w:r>
        <w:t>Serveis del Microsoft Azure</w:t>
      </w:r>
      <w:bookmarkEnd w:id="214"/>
      <w:r>
        <w:fldChar w:fldCharType="begin"/>
      </w:r>
      <w:r>
        <w:instrText xml:space="preserve"> TC "</w:instrText>
      </w:r>
      <w:bookmarkStart w:id="215" w:name="_Toc2007754"/>
      <w:r>
        <w:instrText>Serveis del Microsoft Azure</w:instrText>
      </w:r>
      <w:bookmarkEnd w:id="215"/>
      <w:r>
        <w:instrText>" \l 2</w:instrText>
      </w:r>
      <w:r>
        <w:fldChar w:fldCharType="end"/>
      </w:r>
    </w:p>
    <w:p w14:paraId="17B18861" w14:textId="77777777" w:rsidR="00E62AFF" w:rsidRDefault="009237D8">
      <w:pPr>
        <w:pStyle w:val="ProductList-ClauseHeading"/>
        <w:outlineLvl w:val="2"/>
      </w:pPr>
      <w:r>
        <w:t>1. Definicions</w:t>
      </w:r>
    </w:p>
    <w:p w14:paraId="10C9B431" w14:textId="77777777" w:rsidR="00E62AFF" w:rsidRDefault="009237D8">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25126773" w14:textId="77777777" w:rsidR="00E62AFF" w:rsidRDefault="009237D8">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4E1765FB" w14:textId="77777777" w:rsidR="00E62AFF" w:rsidRDefault="009237D8">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72B01D0B" w14:textId="77777777" w:rsidR="00E62AFF" w:rsidRDefault="009237D8">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695722D5" w14:textId="77777777" w:rsidR="00E62AFF" w:rsidRDefault="009237D8">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4EE03EB0" w14:textId="77777777" w:rsidR="00E62AFF" w:rsidRDefault="00E62AFF">
      <w:pPr>
        <w:pStyle w:val="ProductList-Body"/>
      </w:pPr>
    </w:p>
    <w:p w14:paraId="0BD1C2B4" w14:textId="77777777" w:rsidR="00E62AFF" w:rsidRDefault="009237D8">
      <w:pPr>
        <w:pStyle w:val="ProductList-ClauseHeading"/>
        <w:outlineLvl w:val="2"/>
      </w:pPr>
      <w:r>
        <w:t>2. Període de Subscripció</w:t>
      </w:r>
    </w:p>
    <w:p w14:paraId="092721ED" w14:textId="77777777" w:rsidR="00E62AFF" w:rsidRDefault="009237D8">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3D4D2CDB" w14:textId="77777777" w:rsidR="00E62AFF" w:rsidRDefault="00E62AFF">
      <w:pPr>
        <w:pStyle w:val="ProductList-Body"/>
      </w:pPr>
    </w:p>
    <w:p w14:paraId="54BEAA65" w14:textId="77777777" w:rsidR="00E62AFF" w:rsidRDefault="009237D8">
      <w:pPr>
        <w:pStyle w:val="ProductList-ClauseHeading"/>
        <w:outlineLvl w:val="2"/>
      </w:pPr>
      <w:r>
        <w:t>3. Adquisició de Serveis</w:t>
      </w:r>
    </w:p>
    <w:p w14:paraId="319BC08E" w14:textId="77777777" w:rsidR="00E62AFF" w:rsidRDefault="009237D8">
      <w:pPr>
        <w:pStyle w:val="ProductList-Body"/>
      </w:pPr>
      <w:r>
        <w:t>Els Serveis del Microsoft Azure es poden adquirir a través d'un o més dels mitjans que es descriuen a continuació:</w:t>
      </w:r>
    </w:p>
    <w:p w14:paraId="3F36D596" w14:textId="77777777" w:rsidR="00E62AFF" w:rsidRDefault="009237D8" w:rsidP="009237D8">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35ACB8B4" w14:textId="77777777" w:rsidR="00E62AFF" w:rsidRDefault="009237D8" w:rsidP="009237D8">
      <w:pPr>
        <w:pStyle w:val="ProductList-Bullet"/>
        <w:numPr>
          <w:ilvl w:val="0"/>
          <w:numId w:val="32"/>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3E36A9BB" w14:textId="77777777" w:rsidR="00E62AFF" w:rsidRDefault="009237D8" w:rsidP="009237D8">
      <w:pPr>
        <w:pStyle w:val="ProductList-Bullet"/>
        <w:numPr>
          <w:ilvl w:val="0"/>
          <w:numId w:val="32"/>
        </w:numPr>
      </w:pPr>
      <w:r>
        <w:rPr>
          <w:b/>
          <w:color w:val="00188F"/>
        </w:rPr>
        <w:t>Pla de Serveis del Microsoft Azure</w:t>
      </w:r>
      <w:r>
        <w:t xml:space="preserve">: pot ser que el client pugui subscriure's a un Servei del Microsoft Azure com a Pla de Serveis del Microsoft Azure. </w:t>
      </w:r>
    </w:p>
    <w:p w14:paraId="521A4AB1" w14:textId="77777777" w:rsidR="00E62AFF" w:rsidRDefault="009237D8" w:rsidP="009237D8">
      <w:pPr>
        <w:pStyle w:val="ProductList-Bullet"/>
        <w:numPr>
          <w:ilvl w:val="0"/>
          <w:numId w:val="32"/>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55B04762" w14:textId="77777777" w:rsidR="00E62AFF" w:rsidRDefault="009237D8" w:rsidP="009237D8">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66AF67B2" w14:textId="77777777" w:rsidR="00E62AFF" w:rsidRDefault="00E62AFF">
      <w:pPr>
        <w:pStyle w:val="ProductList-Body"/>
      </w:pPr>
    </w:p>
    <w:p w14:paraId="722A037C" w14:textId="77777777" w:rsidR="00E62AFF" w:rsidRDefault="009237D8">
      <w:pPr>
        <w:pStyle w:val="ProductList-ClauseHeading"/>
        <w:outlineLvl w:val="2"/>
      </w:pPr>
      <w:r>
        <w:t>4. Preus</w:t>
      </w:r>
    </w:p>
    <w:p w14:paraId="50D4947F" w14:textId="77777777" w:rsidR="00E62AFF" w:rsidRDefault="009237D8">
      <w:pPr>
        <w:pStyle w:val="ProductList-Body"/>
      </w:pPr>
      <w:r>
        <w:t>Microsoft pot oferir preus més baixos al Client (o al revenedor del Client) per a Serveis individuals del Microsoft Azure durant el període d'inscripció del Client de manera permanent o temporal (promocional).</w:t>
      </w:r>
    </w:p>
    <w:p w14:paraId="0651AE12" w14:textId="77777777" w:rsidR="00E62AFF" w:rsidRDefault="00E62AFF">
      <w:pPr>
        <w:pStyle w:val="ProductList-Body"/>
      </w:pPr>
    </w:p>
    <w:p w14:paraId="068FAB87" w14:textId="77777777" w:rsidR="00E62AFF" w:rsidRDefault="009237D8">
      <w:pPr>
        <w:pStyle w:val="ProductList-ClauseHeading"/>
        <w:outlineLvl w:val="2"/>
      </w:pPr>
      <w:r>
        <w:t>5. Pagament i Preus</w:t>
      </w:r>
    </w:p>
    <w:p w14:paraId="50B41C5B" w14:textId="77777777" w:rsidR="00E62AFF" w:rsidRDefault="009237D8" w:rsidP="009237D8">
      <w:pPr>
        <w:pStyle w:val="ProductList-Bullet"/>
        <w:numPr>
          <w:ilvl w:val="0"/>
          <w:numId w:val="33"/>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28B09F62" w14:textId="77777777" w:rsidR="00E62AFF" w:rsidRDefault="009237D8" w:rsidP="009237D8">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1ADF41A7" w14:textId="77777777" w:rsidR="00E62AFF" w:rsidRDefault="009237D8" w:rsidP="009237D8">
      <w:pPr>
        <w:pStyle w:val="ProductList-Bullet"/>
        <w:numPr>
          <w:ilvl w:val="0"/>
          <w:numId w:val="33"/>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01E66F5A" w14:textId="77777777" w:rsidR="00E62AFF" w:rsidRDefault="009237D8" w:rsidP="009237D8">
      <w:pPr>
        <w:pStyle w:val="ProductList-Bullet"/>
        <w:numPr>
          <w:ilvl w:val="0"/>
          <w:numId w:val="33"/>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004A6E58" w14:textId="77777777" w:rsidR="00E62AFF" w:rsidRDefault="009237D8" w:rsidP="009237D8">
      <w:pPr>
        <w:pStyle w:val="ProductList-Bullet"/>
        <w:numPr>
          <w:ilvl w:val="0"/>
          <w:numId w:val="33"/>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4277E49C" w14:textId="77777777" w:rsidR="00E62AFF" w:rsidRDefault="009237D8" w:rsidP="009237D8">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0C8A1FD1" w14:textId="77777777" w:rsidR="00E62AFF" w:rsidRDefault="00E62AFF">
      <w:pPr>
        <w:pStyle w:val="ProductList-Body"/>
      </w:pPr>
    </w:p>
    <w:p w14:paraId="29F354C4" w14:textId="77777777" w:rsidR="00E62AFF" w:rsidRDefault="009237D8">
      <w:pPr>
        <w:pStyle w:val="ProductList-ClauseHeading"/>
        <w:outlineLvl w:val="2"/>
      </w:pPr>
      <w:r>
        <w:t>6. Opcions de l'Azure Reservations</w:t>
      </w:r>
    </w:p>
    <w:p w14:paraId="7707B3BF" w14:textId="77777777" w:rsidR="00E62AFF" w:rsidRDefault="009237D8">
      <w:pPr>
        <w:pStyle w:val="ProductList-Body"/>
      </w:pPr>
      <w:r>
        <w:t>Les opcions següents s'apliquen a les compres de l'Azure Reservations del Client.</w:t>
      </w:r>
    </w:p>
    <w:p w14:paraId="7D87B0B3" w14:textId="77777777" w:rsidR="00E62AFF" w:rsidRDefault="009237D8" w:rsidP="009237D8">
      <w:pPr>
        <w:pStyle w:val="ProductList-Bullet"/>
        <w:numPr>
          <w:ilvl w:val="0"/>
          <w:numId w:val="34"/>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5992CF38" w14:textId="77777777" w:rsidR="00E62AFF" w:rsidRDefault="009237D8" w:rsidP="009237D8">
      <w:pPr>
        <w:pStyle w:val="ProductList-Bullet"/>
        <w:numPr>
          <w:ilvl w:val="0"/>
          <w:numId w:val="34"/>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70246B7C" w14:textId="77777777" w:rsidR="00E62AFF" w:rsidRDefault="009237D8" w:rsidP="009237D8">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403C7393" w14:textId="77777777" w:rsidR="00E62AFF" w:rsidRDefault="00E62AFF">
      <w:pPr>
        <w:pStyle w:val="ProductList-Body"/>
      </w:pPr>
    </w:p>
    <w:p w14:paraId="6A2AAE3C" w14:textId="77777777" w:rsidR="00E62AFF" w:rsidRDefault="009237D8">
      <w:pPr>
        <w:pStyle w:val="ProductList-ClauseHeading"/>
        <w:outlineLvl w:val="2"/>
      </w:pPr>
      <w:r>
        <w:t>7. Programes Open License, Open Value i Open Value Subscription</w:t>
      </w:r>
    </w:p>
    <w:p w14:paraId="026B19DA" w14:textId="77777777" w:rsidR="00E62AFF" w:rsidRDefault="009237D8">
      <w:pPr>
        <w:pStyle w:val="ProductList-SubClauseHeading"/>
        <w:outlineLvl w:val="3"/>
      </w:pPr>
      <w:r>
        <w:t>7.1 Definicions</w:t>
      </w:r>
    </w:p>
    <w:p w14:paraId="61CB82CE" w14:textId="77777777" w:rsidR="00E62AFF" w:rsidRDefault="009237D8">
      <w:pPr>
        <w:pStyle w:val="ProductList-BodyIndented"/>
      </w:pPr>
      <w:r>
        <w:rPr>
          <w:b/>
          <w:color w:val="00188F"/>
        </w:rPr>
        <w:t>Taxes de Consum</w:t>
      </w:r>
      <w:r>
        <w:t>, als efectes dels contractes Open License, Open Value i Open Value Subscription, són els preus de tots els Serveis del Microsoft Azure.</w:t>
      </w:r>
    </w:p>
    <w:p w14:paraId="57660509" w14:textId="77777777" w:rsidR="00E62AFF" w:rsidRDefault="009237D8">
      <w:pPr>
        <w:pStyle w:val="ProductList-BodyIndented"/>
      </w:pPr>
      <w:r>
        <w:rPr>
          <w:b/>
          <w:color w:val="00188F"/>
        </w:rPr>
        <w:t>Portal</w:t>
      </w:r>
      <w:r>
        <w:t xml:space="preserve"> és el portal en línia que utilitza el Client per gestionar la seva Subscripció.</w:t>
      </w:r>
    </w:p>
    <w:p w14:paraId="7FDBFFD6" w14:textId="77777777" w:rsidR="00E62AFF" w:rsidRDefault="009237D8">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35F29F37" w14:textId="77777777" w:rsidR="00E62AFF" w:rsidRDefault="00E62AFF">
      <w:pPr>
        <w:pStyle w:val="ProductList-BodyIndented"/>
      </w:pPr>
    </w:p>
    <w:p w14:paraId="37D2DF2B" w14:textId="77777777" w:rsidR="00E62AFF" w:rsidRDefault="009237D8">
      <w:pPr>
        <w:pStyle w:val="ProductList-SubClauseHeading"/>
        <w:outlineLvl w:val="3"/>
      </w:pPr>
      <w:r>
        <w:t>7.2 Període de Subscripció</w:t>
      </w:r>
    </w:p>
    <w:p w14:paraId="2FC83476" w14:textId="77777777" w:rsidR="00E62AFF" w:rsidRDefault="009237D8">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2E91636B" w14:textId="77777777" w:rsidR="00E62AFF" w:rsidRDefault="00E62AFF">
      <w:pPr>
        <w:pStyle w:val="ProductList-BodyIndented"/>
      </w:pPr>
    </w:p>
    <w:p w14:paraId="1A9FBD77" w14:textId="77777777" w:rsidR="00E62AFF" w:rsidRDefault="009237D8">
      <w:pPr>
        <w:pStyle w:val="ProductList-ClauseHeading"/>
        <w:outlineLvl w:val="2"/>
      </w:pPr>
      <w:r>
        <w:t>8. Benefici Híbrid del Microsoft Azure</w:t>
      </w:r>
    </w:p>
    <w:p w14:paraId="7D343D8B" w14:textId="77777777" w:rsidR="00E62AFF" w:rsidRDefault="009237D8">
      <w:pPr>
        <w:pStyle w:val="ProductList-SubClauseHeading"/>
        <w:outlineLvl w:val="3"/>
      </w:pPr>
      <w:r>
        <w:t>8.1 Benefici Híbrid del Microsoft Azure per al Windows Server</w:t>
      </w:r>
    </w:p>
    <w:p w14:paraId="5829E9FE" w14:textId="77777777" w:rsidR="00E62AFF" w:rsidRDefault="009237D8">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5B028FB6" w14:textId="77777777" w:rsidR="00E62AFF" w:rsidRDefault="00E62AFF">
      <w:pPr>
        <w:pStyle w:val="ProductList-BodyIndented"/>
      </w:pPr>
    </w:p>
    <w:p w14:paraId="0C501C2D" w14:textId="77777777" w:rsidR="00E62AFF" w:rsidRDefault="009237D8">
      <w:pPr>
        <w:pStyle w:val="ProductList-BodyIndented"/>
      </w:pPr>
      <w:r>
        <w:t xml:space="preserve">El Client ha d'indicar que utilitza el Windows Server en virtut del Benefici Híbrid de l'Azure per al Windows Server quan creï o configuri una màquina virtual a l'Azure. Els </w:t>
      </w:r>
      <w:hyperlink r:id="rId111">
        <w:r>
          <w:rPr>
            <w:color w:val="00467F"/>
            <w:u w:val="single"/>
          </w:rPr>
          <w:t>Termes dels Serveis Online</w:t>
        </w:r>
      </w:hyperlink>
      <w:r>
        <w:t xml:space="preserve"> regeixen l'ús del Windows Server en virtut d'aquest benefici.</w:t>
      </w:r>
    </w:p>
    <w:p w14:paraId="7855A2C4" w14:textId="77777777" w:rsidR="00E62AFF" w:rsidRDefault="00E62AFF">
      <w:pPr>
        <w:pStyle w:val="ProductList-BodyIndented"/>
      </w:pPr>
    </w:p>
    <w:p w14:paraId="085230CB" w14:textId="77777777" w:rsidR="00E62AFF" w:rsidRDefault="009237D8">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54268B53" w14:textId="77777777" w:rsidR="00E62AFF" w:rsidRDefault="00E62AFF">
      <w:pPr>
        <w:pStyle w:val="ProductList-BodyIndented"/>
      </w:pPr>
    </w:p>
    <w:p w14:paraId="65BBD61A" w14:textId="77777777" w:rsidR="00E62AFF" w:rsidRDefault="009237D8">
      <w:pPr>
        <w:pStyle w:val="ProductList-SubClauseHeading"/>
        <w:outlineLvl w:val="3"/>
      </w:pPr>
      <w:r>
        <w:t>8.2 Benefici Híbrid del Microsoft Azure per a l'SQL Server</w:t>
      </w:r>
    </w:p>
    <w:p w14:paraId="7211934F" w14:textId="77777777" w:rsidR="00E62AFF" w:rsidRDefault="009237D8">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274D452C" w14:textId="77777777" w:rsidR="00E62AFF" w:rsidRDefault="00E62AFF">
      <w:pPr>
        <w:pStyle w:val="ProductList-BodyIndented"/>
      </w:pPr>
    </w:p>
    <w:tbl>
      <w:tblPr>
        <w:tblStyle w:val="PURTable0"/>
        <w:tblW w:w="0" w:type="dxa"/>
        <w:tblLook w:val="04A0" w:firstRow="1" w:lastRow="0" w:firstColumn="1" w:lastColumn="0" w:noHBand="0" w:noVBand="1"/>
      </w:tblPr>
      <w:tblGrid>
        <w:gridCol w:w="3123"/>
        <w:gridCol w:w="3776"/>
        <w:gridCol w:w="3657"/>
      </w:tblGrid>
      <w:tr w:rsidR="00E62AFF" w14:paraId="259D641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A636C0B" w14:textId="77777777" w:rsidR="00E62AFF" w:rsidRDefault="009237D8">
            <w:pPr>
              <w:pStyle w:val="ProductList-TableBody"/>
            </w:pPr>
            <w:r>
              <w:rPr>
                <w:color w:val="FFFFFF"/>
              </w:rPr>
              <w:t>Llicència Qualificada</w:t>
            </w:r>
          </w:p>
        </w:tc>
        <w:tc>
          <w:tcPr>
            <w:tcW w:w="4280" w:type="dxa"/>
            <w:tcBorders>
              <w:bottom w:val="none" w:sz="4" w:space="0" w:color="6E6E6E"/>
            </w:tcBorders>
            <w:shd w:val="clear" w:color="auto" w:fill="0070C0"/>
          </w:tcPr>
          <w:p w14:paraId="3334D1A4" w14:textId="77777777" w:rsidR="00E62AFF" w:rsidRDefault="009237D8">
            <w:pPr>
              <w:pStyle w:val="ProductList-TableBody"/>
            </w:pPr>
            <w:r>
              <w:rPr>
                <w:color w:val="FFFFFF"/>
              </w:rPr>
              <w:t>Servei de Dades del Microsoft Azure</w:t>
            </w:r>
            <w:r>
              <w:t xml:space="preserve">:  </w:t>
            </w:r>
          </w:p>
        </w:tc>
        <w:tc>
          <w:tcPr>
            <w:tcW w:w="4160" w:type="dxa"/>
            <w:shd w:val="clear" w:color="auto" w:fill="0070C0"/>
          </w:tcPr>
          <w:p w14:paraId="0C5B4CC9" w14:textId="77777777" w:rsidR="00E62AFF" w:rsidRDefault="009237D8">
            <w:pPr>
              <w:pStyle w:val="ProductList-TableBody"/>
            </w:pPr>
            <w:r>
              <w:rPr>
                <w:color w:val="FFFFFF"/>
              </w:rPr>
              <w:t>Ràtio de Llicències Qualificades per a nuclis virtuals de l'Azure</w:t>
            </w:r>
          </w:p>
        </w:tc>
      </w:tr>
      <w:tr w:rsidR="00E62AFF" w14:paraId="0B5BAD18" w14:textId="77777777">
        <w:tc>
          <w:tcPr>
            <w:tcW w:w="3540" w:type="dxa"/>
            <w:tcBorders>
              <w:left w:val="single" w:sz="4" w:space="0" w:color="6E6E6E"/>
              <w:bottom w:val="none" w:sz="4" w:space="0" w:color="6E6E6E"/>
              <w:right w:val="single" w:sz="4" w:space="0" w:color="6E6E6E"/>
            </w:tcBorders>
          </w:tcPr>
          <w:p w14:paraId="221541C9" w14:textId="77777777" w:rsidR="00E62AFF" w:rsidRDefault="009237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8992CA" w14:textId="77777777" w:rsidR="00E62AFF" w:rsidRDefault="009237D8">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CD10FE5" w14:textId="77777777" w:rsidR="00E62AFF" w:rsidRDefault="009237D8">
            <w:pPr>
              <w:pStyle w:val="ProductList-TableBody"/>
            </w:pPr>
            <w:r>
              <w:t>1 Llicència Core: 4 nuclis virtuals</w:t>
            </w:r>
          </w:p>
        </w:tc>
      </w:tr>
      <w:tr w:rsidR="00E62AFF" w14:paraId="7BFEA465" w14:textId="77777777">
        <w:tc>
          <w:tcPr>
            <w:tcW w:w="3540" w:type="dxa"/>
            <w:tcBorders>
              <w:top w:val="none" w:sz="4" w:space="0" w:color="6E6E6E"/>
              <w:left w:val="single" w:sz="4" w:space="0" w:color="6E6E6E"/>
              <w:bottom w:val="none" w:sz="4" w:space="0" w:color="6E6E6E"/>
            </w:tcBorders>
          </w:tcPr>
          <w:p w14:paraId="570C3095" w14:textId="77777777" w:rsidR="00E62AFF" w:rsidRDefault="00E62AFF">
            <w:pPr>
              <w:pStyle w:val="ProductList-TableBody"/>
            </w:pPr>
          </w:p>
        </w:tc>
        <w:tc>
          <w:tcPr>
            <w:tcW w:w="4280" w:type="dxa"/>
          </w:tcPr>
          <w:p w14:paraId="09B0AD2F" w14:textId="77777777" w:rsidR="00E62AFF" w:rsidRDefault="009237D8">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9F08A83" w14:textId="77777777" w:rsidR="00E62AFF" w:rsidRDefault="009237D8">
            <w:pPr>
              <w:pStyle w:val="ProductList-TableBody"/>
            </w:pPr>
            <w:r>
              <w:t>1 Llicència Core: 1 nucli virtual</w:t>
            </w:r>
          </w:p>
        </w:tc>
      </w:tr>
      <w:tr w:rsidR="00E62AFF" w14:paraId="58019E94" w14:textId="77777777">
        <w:tc>
          <w:tcPr>
            <w:tcW w:w="3540" w:type="dxa"/>
            <w:tcBorders>
              <w:top w:val="none" w:sz="4" w:space="0" w:color="6E6E6E"/>
              <w:left w:val="single" w:sz="4" w:space="0" w:color="6E6E6E"/>
              <w:bottom w:val="none" w:sz="4" w:space="0" w:color="6E6E6E"/>
            </w:tcBorders>
          </w:tcPr>
          <w:p w14:paraId="72F5AA9A" w14:textId="77777777" w:rsidR="00E62AFF" w:rsidRDefault="00E62AFF">
            <w:pPr>
              <w:pStyle w:val="ProductList-TableBody"/>
            </w:pPr>
          </w:p>
        </w:tc>
        <w:tc>
          <w:tcPr>
            <w:tcW w:w="4280" w:type="dxa"/>
          </w:tcPr>
          <w:p w14:paraId="559ED626" w14:textId="77777777" w:rsidR="00E62AFF" w:rsidRDefault="009237D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98A418D" w14:textId="77777777" w:rsidR="00E62AFF" w:rsidRDefault="009237D8">
            <w:pPr>
              <w:pStyle w:val="ProductList-TableBody"/>
            </w:pPr>
            <w:r>
              <w:t>1 Llicència Core: 1 nucli virtual</w:t>
            </w:r>
          </w:p>
        </w:tc>
      </w:tr>
      <w:tr w:rsidR="00E62AFF" w14:paraId="687914DC" w14:textId="77777777">
        <w:tc>
          <w:tcPr>
            <w:tcW w:w="3540" w:type="dxa"/>
            <w:tcBorders>
              <w:top w:val="none" w:sz="4" w:space="0" w:color="6E6E6E"/>
              <w:left w:val="single" w:sz="4" w:space="0" w:color="6E6E6E"/>
              <w:bottom w:val="none" w:sz="4" w:space="0" w:color="6E6E6E"/>
              <w:right w:val="single" w:sz="4" w:space="0" w:color="6E6E6E"/>
            </w:tcBorders>
          </w:tcPr>
          <w:p w14:paraId="512D843B" w14:textId="77777777" w:rsidR="00E62AFF" w:rsidRDefault="00E62AFF">
            <w:pPr>
              <w:pStyle w:val="ProductList-TableBody"/>
            </w:pPr>
          </w:p>
        </w:tc>
        <w:tc>
          <w:tcPr>
            <w:tcW w:w="4280" w:type="dxa"/>
            <w:tcBorders>
              <w:left w:val="single" w:sz="4" w:space="0" w:color="6E6E6E"/>
              <w:bottom w:val="single" w:sz="4" w:space="0" w:color="6E6E6E"/>
              <w:right w:val="single" w:sz="4" w:space="0" w:color="6E6E6E"/>
            </w:tcBorders>
          </w:tcPr>
          <w:p w14:paraId="5A36BDEC" w14:textId="77777777" w:rsidR="00E62AFF" w:rsidRDefault="009237D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120F58F" w14:textId="77777777" w:rsidR="00E62AFF" w:rsidRDefault="009237D8">
            <w:pPr>
              <w:pStyle w:val="ProductList-TableBody"/>
            </w:pPr>
            <w:r>
              <w:t>1 Llicència Core: 4 nucli virtual</w:t>
            </w:r>
          </w:p>
        </w:tc>
      </w:tr>
      <w:tr w:rsidR="00E62AFF" w14:paraId="1C90482C" w14:textId="77777777">
        <w:tc>
          <w:tcPr>
            <w:tcW w:w="3540" w:type="dxa"/>
            <w:tcBorders>
              <w:top w:val="none" w:sz="4" w:space="0" w:color="6E6E6E"/>
              <w:left w:val="single" w:sz="4" w:space="0" w:color="6E6E6E"/>
              <w:bottom w:val="single" w:sz="4" w:space="0" w:color="6E6E6E"/>
              <w:right w:val="single" w:sz="4" w:space="0" w:color="6E6E6E"/>
            </w:tcBorders>
          </w:tcPr>
          <w:p w14:paraId="082238AF" w14:textId="77777777" w:rsidR="00E62AFF" w:rsidRDefault="00E62AFF">
            <w:pPr>
              <w:pStyle w:val="ProductList-TableBody"/>
            </w:pPr>
          </w:p>
        </w:tc>
        <w:tc>
          <w:tcPr>
            <w:tcW w:w="4280" w:type="dxa"/>
            <w:tcBorders>
              <w:top w:val="single" w:sz="4" w:space="0" w:color="6E6E6E"/>
              <w:left w:val="single" w:sz="4" w:space="0" w:color="6E6E6E"/>
              <w:right w:val="single" w:sz="4" w:space="0" w:color="6E6E6E"/>
            </w:tcBorders>
          </w:tcPr>
          <w:p w14:paraId="23E53AB6" w14:textId="77777777" w:rsidR="00E62AFF" w:rsidRDefault="009237D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0A273E" w14:textId="77777777" w:rsidR="00E62AFF" w:rsidRDefault="009237D8">
            <w:pPr>
              <w:pStyle w:val="ProductList-TableBody"/>
            </w:pPr>
            <w:r>
              <w:t>1 Llicència Core</w:t>
            </w:r>
            <w:r>
              <w:rPr>
                <w:vertAlign w:val="superscript"/>
              </w:rPr>
              <w:t>1</w:t>
            </w:r>
            <w:r>
              <w:t>: 1 nucli virtual</w:t>
            </w:r>
          </w:p>
        </w:tc>
      </w:tr>
      <w:tr w:rsidR="00E62AFF" w14:paraId="57E2C133" w14:textId="77777777">
        <w:tc>
          <w:tcPr>
            <w:tcW w:w="3540" w:type="dxa"/>
            <w:tcBorders>
              <w:top w:val="single" w:sz="4" w:space="0" w:color="6E6E6E"/>
              <w:left w:val="single" w:sz="4" w:space="0" w:color="6E6E6E"/>
              <w:bottom w:val="none" w:sz="4" w:space="0" w:color="6E6E6E"/>
            </w:tcBorders>
          </w:tcPr>
          <w:p w14:paraId="662D80DF" w14:textId="77777777" w:rsidR="00E62AFF" w:rsidRDefault="009237D8">
            <w:pPr>
              <w:pStyle w:val="ProductList-TableBody"/>
            </w:pPr>
            <w:r>
              <w:t>SQL Server Standard (Core)</w:t>
            </w:r>
          </w:p>
        </w:tc>
        <w:tc>
          <w:tcPr>
            <w:tcW w:w="4280" w:type="dxa"/>
          </w:tcPr>
          <w:p w14:paraId="7AB5D063" w14:textId="77777777" w:rsidR="00E62AFF" w:rsidRDefault="009237D8">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2C085CF4" w14:textId="77777777" w:rsidR="00E62AFF" w:rsidRDefault="009237D8">
            <w:pPr>
              <w:pStyle w:val="ProductList-TableBody"/>
            </w:pPr>
            <w:r>
              <w:t>1 Llicència Core: 1 nucli virtual</w:t>
            </w:r>
          </w:p>
        </w:tc>
      </w:tr>
      <w:tr w:rsidR="00E62AFF" w14:paraId="5F41F952" w14:textId="77777777">
        <w:tc>
          <w:tcPr>
            <w:tcW w:w="3540" w:type="dxa"/>
            <w:tcBorders>
              <w:top w:val="none" w:sz="4" w:space="0" w:color="6E6E6E"/>
              <w:left w:val="single" w:sz="4" w:space="0" w:color="6E6E6E"/>
              <w:bottom w:val="none" w:sz="4" w:space="0" w:color="6E6E6E"/>
            </w:tcBorders>
          </w:tcPr>
          <w:p w14:paraId="311AA316" w14:textId="77777777" w:rsidR="00E62AFF" w:rsidRDefault="00E62AFF">
            <w:pPr>
              <w:pStyle w:val="ProductList-TableBody"/>
            </w:pPr>
          </w:p>
        </w:tc>
        <w:tc>
          <w:tcPr>
            <w:tcW w:w="4280" w:type="dxa"/>
          </w:tcPr>
          <w:p w14:paraId="65EF497F" w14:textId="77777777" w:rsidR="00E62AFF" w:rsidRDefault="009237D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7E38A6B" w14:textId="77777777" w:rsidR="00E62AFF" w:rsidRDefault="009237D8">
            <w:pPr>
              <w:pStyle w:val="ProductList-TableBody"/>
            </w:pPr>
            <w:r>
              <w:t>1 Llicència Core: 1 nucli virtual</w:t>
            </w:r>
          </w:p>
        </w:tc>
      </w:tr>
      <w:tr w:rsidR="00E62AFF" w14:paraId="075F8CBD" w14:textId="77777777">
        <w:tc>
          <w:tcPr>
            <w:tcW w:w="3540" w:type="dxa"/>
            <w:tcBorders>
              <w:top w:val="none" w:sz="4" w:space="0" w:color="6E6E6E"/>
              <w:left w:val="single" w:sz="4" w:space="0" w:color="6E6E6E"/>
              <w:bottom w:val="none" w:sz="4" w:space="0" w:color="6E6E6E"/>
              <w:right w:val="single" w:sz="4" w:space="0" w:color="6E6E6E"/>
            </w:tcBorders>
          </w:tcPr>
          <w:p w14:paraId="01069F73" w14:textId="77777777" w:rsidR="00E62AFF" w:rsidRDefault="00E62AFF">
            <w:pPr>
              <w:pStyle w:val="ProductList-TableBody"/>
            </w:pPr>
          </w:p>
        </w:tc>
        <w:tc>
          <w:tcPr>
            <w:tcW w:w="4280" w:type="dxa"/>
            <w:tcBorders>
              <w:left w:val="single" w:sz="4" w:space="0" w:color="6E6E6E"/>
              <w:bottom w:val="single" w:sz="4" w:space="0" w:color="6E6E6E"/>
              <w:right w:val="single" w:sz="4" w:space="0" w:color="6E6E6E"/>
            </w:tcBorders>
          </w:tcPr>
          <w:p w14:paraId="761FBE63" w14:textId="77777777" w:rsidR="00E62AFF" w:rsidRDefault="009237D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AD7E456" w14:textId="77777777" w:rsidR="00E62AFF" w:rsidRDefault="009237D8">
            <w:pPr>
              <w:pStyle w:val="ProductList-TableBody"/>
            </w:pPr>
            <w:r>
              <w:t>1 Llicència Core: 1 nucli virtual</w:t>
            </w:r>
          </w:p>
        </w:tc>
      </w:tr>
      <w:tr w:rsidR="00E62AFF" w14:paraId="3D6B4850" w14:textId="77777777">
        <w:tc>
          <w:tcPr>
            <w:tcW w:w="3540" w:type="dxa"/>
            <w:tcBorders>
              <w:top w:val="none" w:sz="4" w:space="0" w:color="6E6E6E"/>
              <w:left w:val="single" w:sz="4" w:space="0" w:color="6E6E6E"/>
              <w:bottom w:val="single" w:sz="4" w:space="0" w:color="6E6E6E"/>
              <w:right w:val="single" w:sz="4" w:space="0" w:color="6E6E6E"/>
            </w:tcBorders>
          </w:tcPr>
          <w:p w14:paraId="77A6EBCC" w14:textId="77777777" w:rsidR="00E62AFF" w:rsidRDefault="00E62AF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B0F9B4" w14:textId="77777777" w:rsidR="00E62AFF" w:rsidRDefault="009237D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75684D52" w14:textId="77777777" w:rsidR="00E62AFF" w:rsidRDefault="009237D8">
            <w:pPr>
              <w:pStyle w:val="ProductList-TableBody"/>
            </w:pPr>
            <w:r>
              <w:t>1 Llicència Core</w:t>
            </w:r>
            <w:r>
              <w:rPr>
                <w:vertAlign w:val="superscript"/>
              </w:rPr>
              <w:t>1</w:t>
            </w:r>
            <w:r>
              <w:t>: 1 nucli virtual</w:t>
            </w:r>
          </w:p>
        </w:tc>
      </w:tr>
    </w:tbl>
    <w:p w14:paraId="57C1F2E9" w14:textId="77777777" w:rsidR="00E62AFF" w:rsidRDefault="009237D8">
      <w:pPr>
        <w:pStyle w:val="ProductList-BodyIndented"/>
      </w:pPr>
      <w:r>
        <w:rPr>
          <w:vertAlign w:val="superscript"/>
        </w:rPr>
        <w:t>1</w:t>
      </w:r>
      <w:r>
        <w:rPr>
          <w:i/>
        </w:rPr>
        <w:t>Subjecte a un mínim de quatre Llicències Core per Màquina Virtual.</w:t>
      </w:r>
    </w:p>
    <w:p w14:paraId="4690CA48" w14:textId="77777777" w:rsidR="00E62AFF" w:rsidRDefault="00E62AFF">
      <w:pPr>
        <w:pStyle w:val="ProductList-BodyIndented"/>
      </w:pPr>
    </w:p>
    <w:p w14:paraId="3BAD0CBD" w14:textId="77777777" w:rsidR="00E62AFF" w:rsidRDefault="009237D8">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78CE8DAB" w14:textId="77777777" w:rsidR="00E62AFF" w:rsidRDefault="00E62AFF">
      <w:pPr>
        <w:pStyle w:val="ProductList-BodyIndented"/>
      </w:pPr>
    </w:p>
    <w:p w14:paraId="271DBF40" w14:textId="77777777" w:rsidR="00E62AFF" w:rsidRDefault="009237D8">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3B3EC3E8" w14:textId="77777777" w:rsidR="00E62AFF" w:rsidRDefault="00E62AFF">
      <w:pPr>
        <w:pStyle w:val="ProductList-BodyIndented"/>
      </w:pPr>
    </w:p>
    <w:p w14:paraId="71EE63F5" w14:textId="77777777" w:rsidR="00E62AFF" w:rsidRDefault="009237D8">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617DB58C" w14:textId="77777777" w:rsidR="00E62AFF" w:rsidRDefault="00E62AFF">
      <w:pPr>
        <w:pStyle w:val="ProductList-BodyIndented"/>
      </w:pPr>
    </w:p>
    <w:p w14:paraId="2EAAAC54" w14:textId="77777777" w:rsidR="00E62AFF" w:rsidRDefault="009237D8">
      <w:pPr>
        <w:pStyle w:val="ProductList-SubClauseHeading"/>
        <w:outlineLvl w:val="3"/>
      </w:pPr>
      <w:r>
        <w:t>8.2.1 Drets de Commutació per Error</w:t>
      </w:r>
    </w:p>
    <w:p w14:paraId="64A1DEA4" w14:textId="77777777" w:rsidR="00E62AFF" w:rsidRDefault="009237D8">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30E72866" w14:textId="77777777" w:rsidR="00E62AFF" w:rsidRDefault="00E62AFF">
      <w:pPr>
        <w:pStyle w:val="ProductList-BodyIndented"/>
      </w:pPr>
    </w:p>
    <w:p w14:paraId="2F059D55" w14:textId="77777777" w:rsidR="00E62AFF" w:rsidRDefault="009237D8">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2007755"/>
      <w:r>
        <w:instrText>Serveis del Microsoft Azure</w:instrText>
      </w:r>
      <w:bookmarkEnd w:id="217"/>
      <w:r>
        <w:instrText>" \l 3</w:instrText>
      </w:r>
      <w:r>
        <w:fldChar w:fldCharType="end"/>
      </w:r>
    </w:p>
    <w:p w14:paraId="05719C46" w14:textId="77777777" w:rsidR="00E62AFF" w:rsidRDefault="009237D8">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62AFF" w14:paraId="2F584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84ED76"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096C55F"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EB0F1"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6E8E4"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1366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543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8249C"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146B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2D6B6"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3E441"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87EF6C1" w14:textId="77777777">
        <w:tc>
          <w:tcPr>
            <w:tcW w:w="4660" w:type="dxa"/>
            <w:tcBorders>
              <w:top w:val="single" w:sz="6" w:space="0" w:color="FFFFFF"/>
              <w:left w:val="none" w:sz="4" w:space="0" w:color="6E6E6E"/>
              <w:bottom w:val="dashed" w:sz="4" w:space="0" w:color="B2B2B2"/>
              <w:right w:val="none" w:sz="4" w:space="0" w:color="6E6E6E"/>
            </w:tcBorders>
          </w:tcPr>
          <w:p w14:paraId="68A1720D" w14:textId="77777777" w:rsidR="00E62AFF" w:rsidRDefault="009237D8">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4A14A6C"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C1B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50F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D22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BB0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87A8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453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17F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73528" w14:textId="77777777" w:rsidR="00E62AFF" w:rsidRDefault="00E62AFF">
            <w:pPr>
              <w:pStyle w:val="ProductList-TableBody"/>
              <w:jc w:val="center"/>
            </w:pPr>
          </w:p>
        </w:tc>
      </w:tr>
      <w:tr w:rsidR="00E62AFF" w14:paraId="586C1AA8" w14:textId="77777777">
        <w:tc>
          <w:tcPr>
            <w:tcW w:w="4660" w:type="dxa"/>
            <w:tcBorders>
              <w:top w:val="dashed" w:sz="4" w:space="0" w:color="B2B2B2"/>
              <w:left w:val="none" w:sz="4" w:space="0" w:color="6E6E6E"/>
              <w:bottom w:val="none" w:sz="4" w:space="0" w:color="BFBFBF"/>
              <w:right w:val="none" w:sz="4" w:space="0" w:color="6E6E6E"/>
            </w:tcBorders>
          </w:tcPr>
          <w:p w14:paraId="49CD1EEF" w14:textId="77777777" w:rsidR="00E62AFF" w:rsidRDefault="009237D8">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2881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34C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91C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774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CB0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EA9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7AC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F3C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81DF" w14:textId="77777777" w:rsidR="00E62AFF" w:rsidRDefault="00E62AFF">
            <w:pPr>
              <w:pStyle w:val="ProductList-TableBody"/>
              <w:jc w:val="center"/>
            </w:pPr>
          </w:p>
        </w:tc>
      </w:tr>
    </w:tbl>
    <w:p w14:paraId="46478648" w14:textId="77777777" w:rsidR="00E62AFF" w:rsidRDefault="009237D8">
      <w:pPr>
        <w:pStyle w:val="ProductList-Body"/>
      </w:pPr>
      <w:r>
        <w:rPr>
          <w:i/>
        </w:rPr>
        <w:t>*Tambié disponible a través del Contracte de Client de Microsoft</w:t>
      </w:r>
    </w:p>
    <w:p w14:paraId="40F75D89" w14:textId="77777777" w:rsidR="00E62AFF" w:rsidRDefault="009237D8">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E62AFF" w14:paraId="50604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C2164"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9E440"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264CE1"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E62AFF" w14:paraId="5054D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AB6F"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8C07"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C60F" w14:textId="77777777" w:rsidR="00E62AFF" w:rsidRDefault="009237D8">
            <w:pPr>
              <w:pStyle w:val="ProductList-TableBody"/>
            </w:pPr>
            <w:r>
              <w:rPr>
                <w:color w:val="404040"/>
              </w:rPr>
              <w:t>Promocions: N/A</w:t>
            </w:r>
          </w:p>
        </w:tc>
      </w:tr>
      <w:tr w:rsidR="00E62AFF" w14:paraId="03B8B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CA76"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858F174"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2733A7CA"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E62AFF" w14:paraId="3C899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6B62"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76AD"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B027" w14:textId="77777777" w:rsidR="00E62AFF" w:rsidRDefault="00E62AFF">
            <w:pPr>
              <w:pStyle w:val="ProductList-TableBody"/>
            </w:pPr>
          </w:p>
        </w:tc>
      </w:tr>
    </w:tbl>
    <w:p w14:paraId="04AC1456" w14:textId="77777777" w:rsidR="00E62AFF" w:rsidRDefault="00E62AFF">
      <w:pPr>
        <w:pStyle w:val="ProductList-Body"/>
      </w:pPr>
    </w:p>
    <w:p w14:paraId="5894E20F" w14:textId="77777777" w:rsidR="00E62AFF" w:rsidRDefault="009237D8">
      <w:pPr>
        <w:pStyle w:val="ProductList-ClauseHeading"/>
        <w:outlineLvl w:val="4"/>
      </w:pPr>
      <w:r>
        <w:t>2.1 Plans de Serveis del Microsoft Azure</w:t>
      </w:r>
    </w:p>
    <w:p w14:paraId="62B149D7" w14:textId="77777777" w:rsidR="00E62AFF" w:rsidRDefault="009237D8">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E62AFF" w14:paraId="239B7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6AA8A1" w14:textId="77777777" w:rsidR="00E62AFF" w:rsidRDefault="00E62AFF">
            <w:pPr>
              <w:pStyle w:val="PURBreadcrumb"/>
            </w:pPr>
          </w:p>
          <w:tbl>
            <w:tblPr>
              <w:tblW w:w="0" w:type="dxa"/>
              <w:tblLook w:val="04A0" w:firstRow="1" w:lastRow="0" w:firstColumn="1" w:lastColumn="0" w:noHBand="0" w:noVBand="1"/>
            </w:tblPr>
            <w:tblGrid>
              <w:gridCol w:w="10800"/>
            </w:tblGrid>
            <w:tr w:rsidR="00E62AFF" w14:paraId="526D59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3F512"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7FF2E2E" w14:textId="77777777" w:rsidR="00E62AFF" w:rsidRDefault="00E62AFF">
            <w:pPr>
              <w:pStyle w:val="ProductList-TableBody"/>
            </w:pPr>
          </w:p>
        </w:tc>
      </w:tr>
    </w:tbl>
    <w:p w14:paraId="1DA518F7" w14:textId="77777777" w:rsidR="00E62AFF" w:rsidRDefault="009237D8">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2007756"/>
      <w:r>
        <w:instrText>Plans d'Infraestructura del Microsoft Azure</w:instrText>
      </w:r>
      <w:bookmarkEnd w:id="221"/>
      <w:r>
        <w:instrText>" \l 3</w:instrText>
      </w:r>
      <w:r>
        <w:fldChar w:fldCharType="end"/>
      </w:r>
    </w:p>
    <w:p w14:paraId="61BB8A54" w14:textId="77777777" w:rsidR="00E62AFF" w:rsidRDefault="009237D8">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E62AFF" w14:paraId="228F67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6A71B"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435BAE8"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0391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BD76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3DB3E"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EBC4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9D911"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942E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AC8B"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3458A"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1A7C82A5" w14:textId="77777777">
        <w:tc>
          <w:tcPr>
            <w:tcW w:w="4660" w:type="dxa"/>
            <w:tcBorders>
              <w:top w:val="single" w:sz="6" w:space="0" w:color="FFFFFF"/>
              <w:left w:val="none" w:sz="4" w:space="0" w:color="6E6E6E"/>
              <w:bottom w:val="dashed" w:sz="4" w:space="0" w:color="BFBFBF"/>
              <w:right w:val="none" w:sz="4" w:space="0" w:color="6E6E6E"/>
            </w:tcBorders>
          </w:tcPr>
          <w:p w14:paraId="72946EB5" w14:textId="77777777" w:rsidR="00E62AFF" w:rsidRDefault="009237D8">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67F8E2"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DBE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0D8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EC9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B3C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A47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442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33F7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AEDF" w14:textId="77777777" w:rsidR="00E62AFF" w:rsidRDefault="00E62AFF">
            <w:pPr>
              <w:pStyle w:val="ProductList-TableBody"/>
              <w:jc w:val="center"/>
            </w:pPr>
          </w:p>
        </w:tc>
      </w:tr>
      <w:tr w:rsidR="00E62AFF" w14:paraId="48E13C36" w14:textId="77777777">
        <w:tc>
          <w:tcPr>
            <w:tcW w:w="4660" w:type="dxa"/>
            <w:tcBorders>
              <w:top w:val="dashed" w:sz="4" w:space="0" w:color="BFBFBF"/>
              <w:left w:val="none" w:sz="4" w:space="0" w:color="6E6E6E"/>
              <w:bottom w:val="dashed" w:sz="4" w:space="0" w:color="BFBFBF"/>
              <w:right w:val="none" w:sz="4" w:space="0" w:color="6E6E6E"/>
            </w:tcBorders>
          </w:tcPr>
          <w:p w14:paraId="35ACC16B" w14:textId="77777777" w:rsidR="00E62AFF" w:rsidRDefault="009237D8">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4F8AB"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86F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9CF0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F72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177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4312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A2C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89C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71B0" w14:textId="77777777" w:rsidR="00E62AFF" w:rsidRDefault="00E62AFF">
            <w:pPr>
              <w:pStyle w:val="ProductList-TableBody"/>
              <w:jc w:val="center"/>
            </w:pPr>
          </w:p>
        </w:tc>
      </w:tr>
      <w:tr w:rsidR="00E62AFF" w14:paraId="414AA49F" w14:textId="77777777">
        <w:tc>
          <w:tcPr>
            <w:tcW w:w="4660" w:type="dxa"/>
            <w:tcBorders>
              <w:top w:val="dashed" w:sz="4" w:space="0" w:color="BFBFBF"/>
              <w:left w:val="none" w:sz="4" w:space="0" w:color="6E6E6E"/>
              <w:bottom w:val="dashed" w:sz="4" w:space="0" w:color="BFBFBF"/>
              <w:right w:val="none" w:sz="4" w:space="0" w:color="6E6E6E"/>
            </w:tcBorders>
          </w:tcPr>
          <w:p w14:paraId="03CFC434" w14:textId="77777777" w:rsidR="00E62AFF" w:rsidRDefault="009237D8">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6B78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E8E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892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C56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CBE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321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DA4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5AF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7DAA" w14:textId="77777777" w:rsidR="00E62AFF" w:rsidRDefault="00E62AFF">
            <w:pPr>
              <w:pStyle w:val="ProductList-TableBody"/>
              <w:jc w:val="center"/>
            </w:pPr>
          </w:p>
        </w:tc>
      </w:tr>
      <w:tr w:rsidR="00E62AFF" w14:paraId="16653E00" w14:textId="77777777">
        <w:tc>
          <w:tcPr>
            <w:tcW w:w="4660" w:type="dxa"/>
            <w:tcBorders>
              <w:top w:val="dashed" w:sz="4" w:space="0" w:color="BFBFBF"/>
              <w:left w:val="none" w:sz="4" w:space="0" w:color="6E6E6E"/>
              <w:bottom w:val="dashed" w:sz="4" w:space="0" w:color="BFBFBF"/>
              <w:right w:val="none" w:sz="4" w:space="0" w:color="6E6E6E"/>
            </w:tcBorders>
          </w:tcPr>
          <w:p w14:paraId="679A34A3" w14:textId="77777777" w:rsidR="00E62AFF" w:rsidRDefault="009237D8">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238F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131B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A08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748A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71B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FF5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F37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7D2D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B8E7" w14:textId="77777777" w:rsidR="00E62AFF" w:rsidRDefault="00E62AFF">
            <w:pPr>
              <w:pStyle w:val="ProductList-TableBody"/>
              <w:jc w:val="center"/>
            </w:pPr>
          </w:p>
        </w:tc>
      </w:tr>
      <w:tr w:rsidR="00E62AFF" w14:paraId="05839C7E" w14:textId="77777777">
        <w:tc>
          <w:tcPr>
            <w:tcW w:w="4660" w:type="dxa"/>
            <w:tcBorders>
              <w:top w:val="dashed" w:sz="4" w:space="0" w:color="BFBFBF"/>
              <w:left w:val="none" w:sz="4" w:space="0" w:color="6E6E6E"/>
              <w:bottom w:val="dashed" w:sz="4" w:space="0" w:color="BFBFBF"/>
              <w:right w:val="none" w:sz="4" w:space="0" w:color="6E6E6E"/>
            </w:tcBorders>
          </w:tcPr>
          <w:p w14:paraId="450855CC" w14:textId="77777777" w:rsidR="00E62AFF" w:rsidRDefault="009237D8">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05E1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1A5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17B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32A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F77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5CFD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969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D6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D14E" w14:textId="77777777" w:rsidR="00E62AFF" w:rsidRDefault="00E62AFF">
            <w:pPr>
              <w:pStyle w:val="ProductList-TableBody"/>
              <w:jc w:val="center"/>
            </w:pPr>
          </w:p>
        </w:tc>
      </w:tr>
      <w:tr w:rsidR="00E62AFF" w14:paraId="6F629CDC" w14:textId="77777777">
        <w:tc>
          <w:tcPr>
            <w:tcW w:w="4660" w:type="dxa"/>
            <w:tcBorders>
              <w:top w:val="dashed" w:sz="4" w:space="0" w:color="BFBFBF"/>
              <w:left w:val="none" w:sz="4" w:space="0" w:color="6E6E6E"/>
              <w:bottom w:val="dashed" w:sz="4" w:space="0" w:color="BFBFBF"/>
              <w:right w:val="none" w:sz="4" w:space="0" w:color="6E6E6E"/>
            </w:tcBorders>
          </w:tcPr>
          <w:p w14:paraId="25174AB1" w14:textId="77777777" w:rsidR="00E62AFF" w:rsidRDefault="009237D8">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935A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265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FB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54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4B7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2FAF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63F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1E83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D4D4" w14:textId="77777777" w:rsidR="00E62AFF" w:rsidRDefault="00E62AFF">
            <w:pPr>
              <w:pStyle w:val="ProductList-TableBody"/>
              <w:jc w:val="center"/>
            </w:pPr>
          </w:p>
        </w:tc>
      </w:tr>
      <w:tr w:rsidR="00E62AFF" w14:paraId="1784777F" w14:textId="77777777">
        <w:tc>
          <w:tcPr>
            <w:tcW w:w="4660" w:type="dxa"/>
            <w:tcBorders>
              <w:top w:val="dashed" w:sz="4" w:space="0" w:color="BFBFBF"/>
              <w:left w:val="none" w:sz="4" w:space="0" w:color="6E6E6E"/>
              <w:bottom w:val="dashed" w:sz="4" w:space="0" w:color="BFBFBF"/>
              <w:right w:val="none" w:sz="4" w:space="0" w:color="6E6E6E"/>
            </w:tcBorders>
          </w:tcPr>
          <w:p w14:paraId="35288794" w14:textId="77777777" w:rsidR="00E62AFF" w:rsidRDefault="009237D8">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602B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31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E6E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056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55C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3AB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576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DB3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7313" w14:textId="77777777" w:rsidR="00E62AFF" w:rsidRDefault="00E62AFF">
            <w:pPr>
              <w:pStyle w:val="ProductList-TableBody"/>
              <w:jc w:val="center"/>
            </w:pPr>
          </w:p>
        </w:tc>
      </w:tr>
      <w:tr w:rsidR="00E62AFF" w14:paraId="71D65588" w14:textId="77777777">
        <w:tc>
          <w:tcPr>
            <w:tcW w:w="4660" w:type="dxa"/>
            <w:tcBorders>
              <w:top w:val="dashed" w:sz="4" w:space="0" w:color="BFBFBF"/>
              <w:left w:val="none" w:sz="4" w:space="0" w:color="6E6E6E"/>
              <w:bottom w:val="dashed" w:sz="4" w:space="0" w:color="BFBFBF"/>
              <w:right w:val="none" w:sz="4" w:space="0" w:color="6E6E6E"/>
            </w:tcBorders>
          </w:tcPr>
          <w:p w14:paraId="4FE90393" w14:textId="77777777" w:rsidR="00E62AFF" w:rsidRDefault="009237D8">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3B005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8A63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E7B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5AB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C72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88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96D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0A1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075DC" w14:textId="77777777" w:rsidR="00E62AFF" w:rsidRDefault="00E62AFF">
            <w:pPr>
              <w:pStyle w:val="ProductList-TableBody"/>
              <w:jc w:val="center"/>
            </w:pPr>
          </w:p>
        </w:tc>
      </w:tr>
      <w:tr w:rsidR="00E62AFF" w14:paraId="5A043998" w14:textId="77777777">
        <w:tc>
          <w:tcPr>
            <w:tcW w:w="4660" w:type="dxa"/>
            <w:tcBorders>
              <w:top w:val="dashed" w:sz="4" w:space="0" w:color="BFBFBF"/>
              <w:left w:val="none" w:sz="4" w:space="0" w:color="6E6E6E"/>
              <w:bottom w:val="dashed" w:sz="4" w:space="0" w:color="BFBFBF"/>
              <w:right w:val="none" w:sz="4" w:space="0" w:color="6E6E6E"/>
            </w:tcBorders>
          </w:tcPr>
          <w:p w14:paraId="469C2FBA" w14:textId="77777777" w:rsidR="00E62AFF" w:rsidRDefault="009237D8">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70DFCD0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A8C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DF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830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FE2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05D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FE7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463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9927" w14:textId="77777777" w:rsidR="00E62AFF" w:rsidRDefault="00E62AFF">
            <w:pPr>
              <w:pStyle w:val="ProductList-TableBody"/>
              <w:jc w:val="center"/>
            </w:pPr>
          </w:p>
        </w:tc>
      </w:tr>
      <w:tr w:rsidR="00E62AFF" w14:paraId="58AC2039" w14:textId="77777777">
        <w:tc>
          <w:tcPr>
            <w:tcW w:w="4660" w:type="dxa"/>
            <w:tcBorders>
              <w:top w:val="dashed" w:sz="4" w:space="0" w:color="BFBFBF"/>
              <w:left w:val="none" w:sz="4" w:space="0" w:color="6E6E6E"/>
              <w:bottom w:val="single" w:sz="4" w:space="0" w:color="FFFFFF"/>
              <w:right w:val="none" w:sz="4" w:space="0" w:color="6E6E6E"/>
            </w:tcBorders>
          </w:tcPr>
          <w:p w14:paraId="6F22608C" w14:textId="77777777" w:rsidR="00E62AFF" w:rsidRDefault="009237D8">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DEBD0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1A7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3E0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356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DC3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64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F4B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B80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92E26" w14:textId="77777777" w:rsidR="00E62AFF" w:rsidRDefault="00E62AFF">
            <w:pPr>
              <w:pStyle w:val="ProductList-TableBody"/>
              <w:jc w:val="center"/>
            </w:pPr>
          </w:p>
        </w:tc>
      </w:tr>
    </w:tbl>
    <w:p w14:paraId="5E5D224B" w14:textId="77777777" w:rsidR="00E62AFF" w:rsidRDefault="009237D8">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E62AFF" w14:paraId="56075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96D31"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EB164"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4812D5"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1322D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BC78"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373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EB83" w14:textId="77777777" w:rsidR="00E62AFF" w:rsidRDefault="009237D8">
            <w:pPr>
              <w:pStyle w:val="ProductList-TableBody"/>
            </w:pPr>
            <w:r>
              <w:rPr>
                <w:color w:val="404040"/>
              </w:rPr>
              <w:t>Promocions: N/A</w:t>
            </w:r>
          </w:p>
        </w:tc>
      </w:tr>
      <w:tr w:rsidR="00E62AFF" w14:paraId="51F26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998E"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474B419"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3C2E2947"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E62AFF" w14:paraId="212FF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1D50"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6E24"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1A04" w14:textId="77777777" w:rsidR="00E62AFF" w:rsidRDefault="009237D8">
            <w:pPr>
              <w:pStyle w:val="ProductList-TableBody"/>
            </w:pPr>
            <w:r>
              <w:rPr>
                <w:color w:val="404040"/>
              </w:rPr>
              <w:t>Complements i Productes Basats en SA: N/A</w:t>
            </w:r>
          </w:p>
        </w:tc>
      </w:tr>
    </w:tbl>
    <w:p w14:paraId="48CF19A3" w14:textId="77777777" w:rsidR="00E62AFF" w:rsidRDefault="00E62AFF">
      <w:pPr>
        <w:pStyle w:val="ProductList-Body"/>
      </w:pPr>
    </w:p>
    <w:p w14:paraId="4C176365" w14:textId="77777777" w:rsidR="00E62AFF" w:rsidRDefault="009237D8">
      <w:pPr>
        <w:pStyle w:val="ProductList-ClauseHeading"/>
        <w:outlineLvl w:val="4"/>
      </w:pPr>
      <w:r>
        <w:t>2.1 Pla del Microsoft Azure Stack</w:t>
      </w:r>
    </w:p>
    <w:p w14:paraId="384D0A16" w14:textId="77777777" w:rsidR="00E62AFF" w:rsidRDefault="009237D8">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E88B326" w14:textId="77777777" w:rsidR="00E62AFF" w:rsidRDefault="00E62AFF">
      <w:pPr>
        <w:pStyle w:val="ProductList-Body"/>
      </w:pPr>
    </w:p>
    <w:p w14:paraId="5D4DABBE" w14:textId="77777777" w:rsidR="00E62AFF" w:rsidRDefault="009237D8">
      <w:pPr>
        <w:pStyle w:val="ProductList-ClauseHeading"/>
        <w:outlineLvl w:val="4"/>
      </w:pPr>
      <w:r>
        <w:t>2.2 Ofertes de Plans del Microsoft Azure StorSimple</w:t>
      </w:r>
    </w:p>
    <w:p w14:paraId="07C28A71" w14:textId="77777777" w:rsidR="00E62AFF" w:rsidRDefault="009237D8">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4D45D28A"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54DBD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AC88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2172028" w14:textId="77777777" w:rsidR="00E62AFF" w:rsidRDefault="00E62AFF">
      <w:pPr>
        <w:pStyle w:val="ProductList-Body"/>
      </w:pPr>
    </w:p>
    <w:p w14:paraId="1C3963EB" w14:textId="77777777" w:rsidR="00E62AFF" w:rsidRDefault="009237D8">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2007757"/>
      <w:r>
        <w:instrText>Plans d'Assistència Tècnica del Microsoft Azure</w:instrText>
      </w:r>
      <w:bookmarkEnd w:id="225"/>
      <w:r>
        <w:instrText>" \l 3</w:instrText>
      </w:r>
      <w:r>
        <w:fldChar w:fldCharType="end"/>
      </w:r>
    </w:p>
    <w:p w14:paraId="60BAE97D" w14:textId="77777777" w:rsidR="00E62AFF" w:rsidRDefault="009237D8">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E62AFF" w14:paraId="1E8601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9C464F"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F424619"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82198"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DAF70"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0591F"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7B070"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878AE"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A6356"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18F97"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E7A49"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13847159" w14:textId="77777777">
        <w:tc>
          <w:tcPr>
            <w:tcW w:w="4660" w:type="dxa"/>
            <w:tcBorders>
              <w:top w:val="single" w:sz="6" w:space="0" w:color="FFFFFF"/>
              <w:left w:val="none" w:sz="4" w:space="0" w:color="6E6E6E"/>
              <w:bottom w:val="dashed" w:sz="4" w:space="0" w:color="BFBFBF"/>
              <w:right w:val="none" w:sz="4" w:space="0" w:color="6E6E6E"/>
            </w:tcBorders>
          </w:tcPr>
          <w:p w14:paraId="15F89544" w14:textId="77777777" w:rsidR="00E62AFF" w:rsidRDefault="009237D8">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83122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D10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232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587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FFF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0F9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9BD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EAD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CC168" w14:textId="77777777" w:rsidR="00E62AFF" w:rsidRDefault="00E62AFF">
            <w:pPr>
              <w:pStyle w:val="ProductList-TableBody"/>
              <w:jc w:val="center"/>
            </w:pPr>
          </w:p>
        </w:tc>
      </w:tr>
      <w:tr w:rsidR="00E62AFF" w14:paraId="6FE123FF" w14:textId="77777777">
        <w:tc>
          <w:tcPr>
            <w:tcW w:w="4660" w:type="dxa"/>
            <w:tcBorders>
              <w:top w:val="dashed" w:sz="4" w:space="0" w:color="BFBFBF"/>
              <w:left w:val="none" w:sz="4" w:space="0" w:color="6E6E6E"/>
              <w:bottom w:val="dashed" w:sz="4" w:space="0" w:color="BFBFBF"/>
              <w:right w:val="none" w:sz="4" w:space="0" w:color="6E6E6E"/>
            </w:tcBorders>
          </w:tcPr>
          <w:p w14:paraId="5AFD3082" w14:textId="77777777" w:rsidR="00E62AFF" w:rsidRDefault="009237D8">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AC88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28E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DB3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1C65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9B6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515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EE3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80A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799B8" w14:textId="77777777" w:rsidR="00E62AFF" w:rsidRDefault="00E62AFF">
            <w:pPr>
              <w:pStyle w:val="ProductList-TableBody"/>
              <w:jc w:val="center"/>
            </w:pPr>
          </w:p>
        </w:tc>
      </w:tr>
      <w:tr w:rsidR="00E62AFF" w14:paraId="5EB1C5D2" w14:textId="77777777">
        <w:tc>
          <w:tcPr>
            <w:tcW w:w="4660" w:type="dxa"/>
            <w:tcBorders>
              <w:top w:val="dashed" w:sz="4" w:space="0" w:color="BFBFBF"/>
              <w:left w:val="none" w:sz="4" w:space="0" w:color="6E6E6E"/>
              <w:bottom w:val="dashed" w:sz="4" w:space="0" w:color="BFBFBF"/>
              <w:right w:val="none" w:sz="4" w:space="0" w:color="6E6E6E"/>
            </w:tcBorders>
          </w:tcPr>
          <w:p w14:paraId="2B2EED04" w14:textId="77777777" w:rsidR="00E62AFF" w:rsidRDefault="009237D8">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7843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78E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669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BB2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291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B08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9B0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A09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2935" w14:textId="77777777" w:rsidR="00E62AFF" w:rsidRDefault="00E62AFF">
            <w:pPr>
              <w:pStyle w:val="ProductList-TableBody"/>
              <w:jc w:val="center"/>
            </w:pPr>
          </w:p>
        </w:tc>
      </w:tr>
      <w:tr w:rsidR="00E62AFF" w14:paraId="1547E604" w14:textId="77777777">
        <w:tc>
          <w:tcPr>
            <w:tcW w:w="4660" w:type="dxa"/>
            <w:tcBorders>
              <w:top w:val="dashed" w:sz="4" w:space="0" w:color="BFBFBF"/>
              <w:left w:val="none" w:sz="4" w:space="0" w:color="6E6E6E"/>
              <w:bottom w:val="dashed" w:sz="4" w:space="0" w:color="BFBFBF"/>
              <w:right w:val="none" w:sz="4" w:space="0" w:color="6E6E6E"/>
            </w:tcBorders>
          </w:tcPr>
          <w:p w14:paraId="64FEF4F6" w14:textId="77777777" w:rsidR="00E62AFF" w:rsidRDefault="009237D8">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85BE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B0C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038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63D9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66A0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7F0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623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C6C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72D3" w14:textId="77777777" w:rsidR="00E62AFF" w:rsidRDefault="00E62AFF">
            <w:pPr>
              <w:pStyle w:val="ProductList-TableBody"/>
              <w:jc w:val="center"/>
            </w:pPr>
          </w:p>
        </w:tc>
      </w:tr>
      <w:tr w:rsidR="00E62AFF" w14:paraId="1D7E5D26" w14:textId="77777777">
        <w:tc>
          <w:tcPr>
            <w:tcW w:w="4660" w:type="dxa"/>
            <w:tcBorders>
              <w:top w:val="dashed" w:sz="4" w:space="0" w:color="BFBFBF"/>
              <w:left w:val="none" w:sz="4" w:space="0" w:color="6E6E6E"/>
              <w:bottom w:val="none" w:sz="4" w:space="0" w:color="BFBFBF"/>
              <w:right w:val="none" w:sz="4" w:space="0" w:color="6E6E6E"/>
            </w:tcBorders>
          </w:tcPr>
          <w:p w14:paraId="024FE75F" w14:textId="77777777" w:rsidR="00E62AFF" w:rsidRDefault="009237D8">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6BD8A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D19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8AE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EC8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4CA4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A86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74B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7F4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BF7A" w14:textId="77777777" w:rsidR="00E62AFF" w:rsidRDefault="00E62AFF">
            <w:pPr>
              <w:pStyle w:val="ProductList-TableBody"/>
              <w:jc w:val="center"/>
            </w:pPr>
          </w:p>
        </w:tc>
      </w:tr>
    </w:tbl>
    <w:p w14:paraId="13C84CA1" w14:textId="77777777" w:rsidR="00E62AFF" w:rsidRDefault="009237D8">
      <w:pPr>
        <w:pStyle w:val="ProductList-Body"/>
      </w:pPr>
      <w:r>
        <w:rPr>
          <w:i/>
        </w:rPr>
        <w:t>*També disponible a través del Contracte de Client de Microsoft i amb Opció de Reducció si s'ha adquirit en virtut d'aquest contracte.</w:t>
      </w:r>
    </w:p>
    <w:p w14:paraId="06307D74" w14:textId="77777777" w:rsidR="00E62AFF" w:rsidRDefault="009237D8">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E62AFF" w14:paraId="76638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99121"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14520"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D5C7EB"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19BC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0BE8"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A31E"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7597" w14:textId="77777777" w:rsidR="00E62AFF" w:rsidRDefault="009237D8">
            <w:pPr>
              <w:pStyle w:val="ProductList-TableBody"/>
            </w:pPr>
            <w:r>
              <w:rPr>
                <w:color w:val="404040"/>
              </w:rPr>
              <w:t>Promocions: N/A</w:t>
            </w:r>
          </w:p>
        </w:tc>
      </w:tr>
      <w:tr w:rsidR="00E62AFF" w14:paraId="25607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956C"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925B87"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E174B" w14:textId="77777777" w:rsidR="00E62AFF" w:rsidRDefault="009237D8">
            <w:pPr>
              <w:pStyle w:val="ProductList-TableBody"/>
            </w:pPr>
            <w:r>
              <w:rPr>
                <w:color w:val="404040"/>
              </w:rPr>
              <w:t>Opció de Reducció: N/A</w:t>
            </w:r>
          </w:p>
        </w:tc>
      </w:tr>
      <w:tr w:rsidR="00E62AFF" w14:paraId="690D4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15B1"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DCF3"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3237" w14:textId="77777777" w:rsidR="00E62AFF" w:rsidRDefault="00E62AFF">
            <w:pPr>
              <w:pStyle w:val="ProductList-TableBody"/>
            </w:pPr>
          </w:p>
        </w:tc>
      </w:tr>
    </w:tbl>
    <w:p w14:paraId="3D9FDB95"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792D2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7AB23"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42C919D" w14:textId="77777777" w:rsidR="00E62AFF" w:rsidRDefault="00E62AFF">
      <w:pPr>
        <w:pStyle w:val="ProductList-Body"/>
      </w:pPr>
    </w:p>
    <w:p w14:paraId="4CDB1C43" w14:textId="77777777" w:rsidR="00E62AFF" w:rsidRDefault="009237D8">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2007758"/>
      <w:r>
        <w:instrText>Plans d'Usuari del Microsoft Azure</w:instrText>
      </w:r>
      <w:bookmarkEnd w:id="229"/>
      <w:r>
        <w:instrText>" \l 3</w:instrText>
      </w:r>
      <w:r>
        <w:fldChar w:fldCharType="end"/>
      </w:r>
    </w:p>
    <w:p w14:paraId="0CD80338" w14:textId="77777777" w:rsidR="00E62AFF" w:rsidRDefault="009237D8">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E62AFF" w14:paraId="7D9282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03CC1"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227A7E8"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496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A7B6A"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D80C7"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22217"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2B75A"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0E038"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6AD1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B4929"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2C541FF4" w14:textId="77777777">
        <w:tc>
          <w:tcPr>
            <w:tcW w:w="4660" w:type="dxa"/>
            <w:tcBorders>
              <w:top w:val="single" w:sz="6" w:space="0" w:color="FFFFFF"/>
              <w:left w:val="none" w:sz="4" w:space="0" w:color="6E6E6E"/>
              <w:bottom w:val="dashed" w:sz="4" w:space="0" w:color="BFBFBF"/>
              <w:right w:val="none" w:sz="4" w:space="0" w:color="6E6E6E"/>
            </w:tcBorders>
          </w:tcPr>
          <w:p w14:paraId="78AF36A6" w14:textId="77777777" w:rsidR="00E62AFF" w:rsidRDefault="009237D8">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4D066FA"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7B9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D93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2E4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F54E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A0C3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BCF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4C8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418A" w14:textId="77777777" w:rsidR="00E62AFF" w:rsidRDefault="00E62AFF">
            <w:pPr>
              <w:pStyle w:val="ProductList-TableBody"/>
              <w:jc w:val="center"/>
            </w:pPr>
          </w:p>
        </w:tc>
      </w:tr>
      <w:tr w:rsidR="00E62AFF" w14:paraId="013AEDF5" w14:textId="77777777">
        <w:tc>
          <w:tcPr>
            <w:tcW w:w="4660" w:type="dxa"/>
            <w:tcBorders>
              <w:top w:val="dashed" w:sz="4" w:space="0" w:color="BFBFBF"/>
              <w:left w:val="none" w:sz="4" w:space="0" w:color="6E6E6E"/>
              <w:bottom w:val="dashed" w:sz="4" w:space="0" w:color="BFBFBF"/>
              <w:right w:val="none" w:sz="4" w:space="0" w:color="6E6E6E"/>
            </w:tcBorders>
          </w:tcPr>
          <w:p w14:paraId="325A9ECB" w14:textId="77777777" w:rsidR="00E62AFF" w:rsidRDefault="009237D8">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8AB2B4"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7EE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4F4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88C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AA3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CAF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F89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B66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84A2" w14:textId="77777777" w:rsidR="00E62AFF" w:rsidRDefault="00E62AFF">
            <w:pPr>
              <w:pStyle w:val="ProductList-TableBody"/>
              <w:jc w:val="center"/>
            </w:pPr>
          </w:p>
        </w:tc>
      </w:tr>
      <w:tr w:rsidR="00E62AFF" w14:paraId="4B63C1F9" w14:textId="77777777">
        <w:tc>
          <w:tcPr>
            <w:tcW w:w="4660" w:type="dxa"/>
            <w:tcBorders>
              <w:top w:val="dashed" w:sz="4" w:space="0" w:color="BFBFBF"/>
              <w:left w:val="none" w:sz="4" w:space="0" w:color="6E6E6E"/>
              <w:bottom w:val="dashed" w:sz="4" w:space="0" w:color="BFBFBF"/>
              <w:right w:val="none" w:sz="4" w:space="0" w:color="6E6E6E"/>
            </w:tcBorders>
          </w:tcPr>
          <w:p w14:paraId="4CC77ED5" w14:textId="77777777" w:rsidR="00E62AFF" w:rsidRDefault="009237D8">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599F61"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FDB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44A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E438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BCB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FD2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06F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E6CF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637E" w14:textId="77777777" w:rsidR="00E62AFF" w:rsidRDefault="00E62AFF">
            <w:pPr>
              <w:pStyle w:val="ProductList-TableBody"/>
              <w:jc w:val="center"/>
            </w:pPr>
          </w:p>
        </w:tc>
      </w:tr>
      <w:tr w:rsidR="00E62AFF" w14:paraId="5D0E7C41" w14:textId="77777777">
        <w:tc>
          <w:tcPr>
            <w:tcW w:w="4660" w:type="dxa"/>
            <w:tcBorders>
              <w:top w:val="dashed" w:sz="4" w:space="0" w:color="BFBFBF"/>
              <w:left w:val="none" w:sz="4" w:space="0" w:color="6E6E6E"/>
              <w:bottom w:val="dashed" w:sz="4" w:space="0" w:color="BFBFBF"/>
              <w:right w:val="none" w:sz="4" w:space="0" w:color="6E6E6E"/>
            </w:tcBorders>
          </w:tcPr>
          <w:p w14:paraId="4D154832" w14:textId="77777777" w:rsidR="00E62AFF" w:rsidRDefault="009237D8">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47F7EB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9A3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C28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D30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DE95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A06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FF9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7DC7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7E14" w14:textId="77777777" w:rsidR="00E62AFF" w:rsidRDefault="00E62AFF">
            <w:pPr>
              <w:pStyle w:val="ProductList-TableBody"/>
              <w:jc w:val="center"/>
            </w:pPr>
          </w:p>
        </w:tc>
      </w:tr>
      <w:tr w:rsidR="00E62AFF" w14:paraId="7A66F045" w14:textId="77777777">
        <w:tc>
          <w:tcPr>
            <w:tcW w:w="4660" w:type="dxa"/>
            <w:tcBorders>
              <w:top w:val="dashed" w:sz="4" w:space="0" w:color="BFBFBF"/>
              <w:left w:val="none" w:sz="4" w:space="0" w:color="6E6E6E"/>
              <w:bottom w:val="dashed" w:sz="4" w:space="0" w:color="BFBFBF"/>
              <w:right w:val="none" w:sz="4" w:space="0" w:color="6E6E6E"/>
            </w:tcBorders>
          </w:tcPr>
          <w:p w14:paraId="0FC1C31D" w14:textId="77777777" w:rsidR="00E62AFF" w:rsidRDefault="009237D8">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66E42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D9D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359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B5B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77A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3E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E5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DB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8848" w14:textId="77777777" w:rsidR="00E62AFF" w:rsidRDefault="00E62AFF">
            <w:pPr>
              <w:pStyle w:val="ProductList-TableBody"/>
              <w:jc w:val="center"/>
            </w:pPr>
          </w:p>
        </w:tc>
      </w:tr>
      <w:tr w:rsidR="00E62AFF" w14:paraId="1E9584D2" w14:textId="77777777">
        <w:tc>
          <w:tcPr>
            <w:tcW w:w="4660" w:type="dxa"/>
            <w:tcBorders>
              <w:top w:val="dashed" w:sz="4" w:space="0" w:color="BFBFBF"/>
              <w:left w:val="none" w:sz="4" w:space="0" w:color="6E6E6E"/>
              <w:bottom w:val="dashed" w:sz="4" w:space="0" w:color="BFBFBF"/>
              <w:right w:val="none" w:sz="4" w:space="0" w:color="6E6E6E"/>
            </w:tcBorders>
          </w:tcPr>
          <w:p w14:paraId="5A1C7728" w14:textId="77777777" w:rsidR="00E62AFF" w:rsidRDefault="009237D8">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142F8C"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0C48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6C5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A0B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FAAF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ECC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569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104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9F28" w14:textId="77777777" w:rsidR="00E62AFF" w:rsidRDefault="00E62AFF">
            <w:pPr>
              <w:pStyle w:val="ProductList-TableBody"/>
              <w:jc w:val="center"/>
            </w:pPr>
          </w:p>
        </w:tc>
      </w:tr>
      <w:tr w:rsidR="00E62AFF" w14:paraId="167D3BF2" w14:textId="77777777">
        <w:tc>
          <w:tcPr>
            <w:tcW w:w="4660" w:type="dxa"/>
            <w:tcBorders>
              <w:top w:val="dashed" w:sz="4" w:space="0" w:color="BFBFBF"/>
              <w:left w:val="none" w:sz="4" w:space="0" w:color="6E6E6E"/>
              <w:bottom w:val="dashed" w:sz="4" w:space="0" w:color="BFBFBF"/>
              <w:right w:val="none" w:sz="4" w:space="0" w:color="6E6E6E"/>
            </w:tcBorders>
          </w:tcPr>
          <w:p w14:paraId="6915241C" w14:textId="77777777" w:rsidR="00E62AFF" w:rsidRDefault="009237D8">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B172C5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2F6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264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C51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BFC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BC7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11E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5A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BC44" w14:textId="77777777" w:rsidR="00E62AFF" w:rsidRDefault="00E62AFF">
            <w:pPr>
              <w:pStyle w:val="ProductList-TableBody"/>
              <w:jc w:val="center"/>
            </w:pPr>
          </w:p>
        </w:tc>
      </w:tr>
      <w:tr w:rsidR="00E62AFF" w14:paraId="0C46016C" w14:textId="77777777">
        <w:tc>
          <w:tcPr>
            <w:tcW w:w="4660" w:type="dxa"/>
            <w:tcBorders>
              <w:top w:val="dashed" w:sz="4" w:space="0" w:color="BFBFBF"/>
              <w:left w:val="none" w:sz="4" w:space="0" w:color="6E6E6E"/>
              <w:bottom w:val="dashed" w:sz="4" w:space="0" w:color="BFBFBF"/>
              <w:right w:val="none" w:sz="4" w:space="0" w:color="6E6E6E"/>
            </w:tcBorders>
          </w:tcPr>
          <w:p w14:paraId="5D717214" w14:textId="77777777" w:rsidR="00E62AFF" w:rsidRDefault="009237D8">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3247D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4C54"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3B2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5FE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1F4F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604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8F5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658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EE25" w14:textId="77777777" w:rsidR="00E62AFF" w:rsidRDefault="00E62AFF">
            <w:pPr>
              <w:pStyle w:val="ProductList-TableBody"/>
              <w:jc w:val="center"/>
            </w:pPr>
          </w:p>
        </w:tc>
      </w:tr>
      <w:tr w:rsidR="00E62AFF" w14:paraId="147916D8" w14:textId="77777777">
        <w:tc>
          <w:tcPr>
            <w:tcW w:w="4660" w:type="dxa"/>
            <w:tcBorders>
              <w:top w:val="dashed" w:sz="4" w:space="0" w:color="BFBFBF"/>
              <w:left w:val="none" w:sz="4" w:space="0" w:color="6E6E6E"/>
              <w:bottom w:val="single" w:sz="4" w:space="0" w:color="FFFFFF"/>
              <w:right w:val="none" w:sz="4" w:space="0" w:color="6E6E6E"/>
            </w:tcBorders>
          </w:tcPr>
          <w:p w14:paraId="74B14900" w14:textId="77777777" w:rsidR="00E62AFF" w:rsidRDefault="009237D8">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504A6AC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3B5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430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B1D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A14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E2E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D99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352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E557" w14:textId="77777777" w:rsidR="00E62AFF" w:rsidRDefault="00E62AFF">
            <w:pPr>
              <w:pStyle w:val="ProductList-TableBody"/>
              <w:jc w:val="center"/>
            </w:pPr>
          </w:p>
        </w:tc>
      </w:tr>
    </w:tbl>
    <w:p w14:paraId="046E26F4" w14:textId="77777777" w:rsidR="00E62AFF" w:rsidRDefault="009237D8">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E62AFF" w14:paraId="20BBF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900E3"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3B850"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C2C993"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2BE16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8C31"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1030"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D9DA" w14:textId="77777777" w:rsidR="00E62AFF" w:rsidRDefault="009237D8">
            <w:pPr>
              <w:pStyle w:val="ProductList-TableBody"/>
            </w:pPr>
            <w:r>
              <w:rPr>
                <w:color w:val="404040"/>
              </w:rPr>
              <w:t>Promocions: N/A</w:t>
            </w:r>
          </w:p>
        </w:tc>
      </w:tr>
      <w:tr w:rsidR="00E62AFF" w14:paraId="33857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46C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A45E802"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6E2528C"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31C83160" w14:textId="77777777">
        <w:tc>
          <w:tcPr>
            <w:tcW w:w="4040" w:type="dxa"/>
            <w:tcBorders>
              <w:top w:val="single" w:sz="4" w:space="0" w:color="000000"/>
              <w:left w:val="single" w:sz="4" w:space="0" w:color="000000"/>
              <w:bottom w:val="single" w:sz="4" w:space="0" w:color="000000"/>
              <w:right w:val="single" w:sz="4" w:space="0" w:color="000000"/>
            </w:tcBorders>
          </w:tcPr>
          <w:p w14:paraId="2347F2C4"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A38FED1"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945D33"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81B08C6" w14:textId="77777777" w:rsidR="00E62AFF" w:rsidRDefault="00E62AFF">
      <w:pPr>
        <w:pStyle w:val="ProductList-Body"/>
      </w:pPr>
    </w:p>
    <w:p w14:paraId="702C94C4" w14:textId="77777777" w:rsidR="00E62AFF" w:rsidRDefault="009237D8">
      <w:pPr>
        <w:pStyle w:val="ProductList-ClauseHeading"/>
        <w:outlineLvl w:val="4"/>
      </w:pPr>
      <w:r>
        <w:t>2.1 Drets d'Ús Ampliats per als Clients de l'Azure Advanced Threat Protection for Users (AATP).</w:t>
      </w:r>
    </w:p>
    <w:p w14:paraId="79541CE2" w14:textId="77777777" w:rsidR="00E62AFF" w:rsidRDefault="009237D8">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2AE509B5" w14:textId="77777777" w:rsidR="00E62AFF" w:rsidRDefault="00E62AFF">
      <w:pPr>
        <w:pStyle w:val="ProductList-Body"/>
      </w:pPr>
    </w:p>
    <w:p w14:paraId="2FB2251E" w14:textId="77777777" w:rsidR="00E62AFF" w:rsidRDefault="00E62AFF">
      <w:pPr>
        <w:pStyle w:val="ProductList-Body"/>
      </w:pPr>
    </w:p>
    <w:p w14:paraId="6046CADC"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5B7CA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14765"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96A8755" w14:textId="77777777" w:rsidR="00E62AFF" w:rsidRDefault="00E62AFF">
      <w:pPr>
        <w:pStyle w:val="ProductList-Body"/>
      </w:pPr>
    </w:p>
    <w:p w14:paraId="66D6AB88" w14:textId="77777777" w:rsidR="00E62AFF" w:rsidRDefault="009237D8">
      <w:pPr>
        <w:pStyle w:val="ProductList-Offering1HeadingNoBorder"/>
        <w:outlineLvl w:val="1"/>
      </w:pPr>
      <w:bookmarkStart w:id="232" w:name="_Sec629"/>
      <w:r>
        <w:t>Microsoft 365</w:t>
      </w:r>
      <w:bookmarkEnd w:id="232"/>
      <w:r>
        <w:fldChar w:fldCharType="begin"/>
      </w:r>
      <w:r>
        <w:instrText xml:space="preserve"> TC "</w:instrText>
      </w:r>
      <w:bookmarkStart w:id="233" w:name="_Toc2007759"/>
      <w:r>
        <w:instrText>Microsoft 365</w:instrText>
      </w:r>
      <w:bookmarkEnd w:id="233"/>
      <w:r>
        <w:instrText>" \l 2</w:instrText>
      </w:r>
      <w:r>
        <w:fldChar w:fldCharType="end"/>
      </w:r>
    </w:p>
    <w:p w14:paraId="547F7093" w14:textId="77777777" w:rsidR="00E62AFF" w:rsidRDefault="009237D8">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62AFF" w14:paraId="27AAC4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E8E05"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16B2EC2"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D9342"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70917"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4A773"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8B66D"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B50A9"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22DCC"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3D31C"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6B782"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614B4BA" w14:textId="77777777">
        <w:tc>
          <w:tcPr>
            <w:tcW w:w="4660" w:type="dxa"/>
            <w:tcBorders>
              <w:top w:val="single" w:sz="6" w:space="0" w:color="FFFFFF"/>
              <w:left w:val="none" w:sz="4" w:space="0" w:color="6E6E6E"/>
              <w:bottom w:val="dashed" w:sz="4" w:space="0" w:color="BFBFBF"/>
              <w:right w:val="none" w:sz="4" w:space="0" w:color="6E6E6E"/>
            </w:tcBorders>
          </w:tcPr>
          <w:p w14:paraId="5D2E22AB" w14:textId="77777777" w:rsidR="00E62AFF" w:rsidRDefault="009237D8">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DF4DED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234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7912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FCC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510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BD2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71A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F6C7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FCAD2" w14:textId="77777777" w:rsidR="00E62AFF" w:rsidRDefault="00E62AFF">
            <w:pPr>
              <w:pStyle w:val="ProductList-TableBody"/>
              <w:jc w:val="center"/>
            </w:pPr>
          </w:p>
        </w:tc>
      </w:tr>
      <w:tr w:rsidR="00E62AFF" w14:paraId="258889D1" w14:textId="77777777">
        <w:tc>
          <w:tcPr>
            <w:tcW w:w="4660" w:type="dxa"/>
            <w:tcBorders>
              <w:top w:val="dashed" w:sz="4" w:space="0" w:color="BFBFBF"/>
              <w:left w:val="none" w:sz="4" w:space="0" w:color="6E6E6E"/>
              <w:bottom w:val="dashed" w:sz="4" w:space="0" w:color="BFBFBF"/>
              <w:right w:val="none" w:sz="4" w:space="0" w:color="6E6E6E"/>
            </w:tcBorders>
          </w:tcPr>
          <w:p w14:paraId="236626A1" w14:textId="77777777" w:rsidR="00E62AFF" w:rsidRDefault="009237D8">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0E4A6E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09D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5F9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0AE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1509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CF46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63C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1BF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8A54" w14:textId="77777777" w:rsidR="00E62AFF" w:rsidRDefault="00E62AFF">
            <w:pPr>
              <w:pStyle w:val="ProductList-TableBody"/>
              <w:jc w:val="center"/>
            </w:pPr>
          </w:p>
        </w:tc>
      </w:tr>
      <w:tr w:rsidR="00E62AFF" w14:paraId="7F6661A6" w14:textId="77777777">
        <w:tc>
          <w:tcPr>
            <w:tcW w:w="4660" w:type="dxa"/>
            <w:tcBorders>
              <w:top w:val="dashed" w:sz="4" w:space="0" w:color="BFBFBF"/>
              <w:left w:val="none" w:sz="4" w:space="0" w:color="6E6E6E"/>
              <w:bottom w:val="dashed" w:sz="4" w:space="0" w:color="BFBFBF"/>
              <w:right w:val="none" w:sz="4" w:space="0" w:color="6E6E6E"/>
            </w:tcBorders>
          </w:tcPr>
          <w:p w14:paraId="021BCD7A" w14:textId="77777777" w:rsidR="00E62AFF" w:rsidRDefault="009237D8">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A67DC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784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6970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D4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17D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C1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605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441A"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4008" w14:textId="77777777" w:rsidR="00E62AFF" w:rsidRDefault="00E62AFF">
            <w:pPr>
              <w:pStyle w:val="ProductList-TableBody"/>
              <w:jc w:val="center"/>
            </w:pPr>
          </w:p>
        </w:tc>
      </w:tr>
      <w:tr w:rsidR="00E62AFF" w14:paraId="3AB405F6" w14:textId="77777777">
        <w:tc>
          <w:tcPr>
            <w:tcW w:w="4660" w:type="dxa"/>
            <w:tcBorders>
              <w:top w:val="dashed" w:sz="4" w:space="0" w:color="BFBFBF"/>
              <w:left w:val="none" w:sz="4" w:space="0" w:color="6E6E6E"/>
              <w:bottom w:val="dashed" w:sz="4" w:space="0" w:color="BFBFBF"/>
              <w:right w:val="none" w:sz="4" w:space="0" w:color="6E6E6E"/>
            </w:tcBorders>
          </w:tcPr>
          <w:p w14:paraId="15BD0921" w14:textId="77777777" w:rsidR="00E62AFF" w:rsidRDefault="009237D8">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13F92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0F8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391E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2FA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7F2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A2D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BC2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8719"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491A3" w14:textId="77777777" w:rsidR="00E62AFF" w:rsidRDefault="00E62AFF">
            <w:pPr>
              <w:pStyle w:val="ProductList-TableBody"/>
              <w:jc w:val="center"/>
            </w:pPr>
          </w:p>
        </w:tc>
      </w:tr>
      <w:tr w:rsidR="00E62AFF" w14:paraId="6F0AC73F" w14:textId="77777777">
        <w:tc>
          <w:tcPr>
            <w:tcW w:w="4660" w:type="dxa"/>
            <w:tcBorders>
              <w:top w:val="dashed" w:sz="4" w:space="0" w:color="BFBFBF"/>
              <w:left w:val="none" w:sz="4" w:space="0" w:color="6E6E6E"/>
              <w:bottom w:val="dashed" w:sz="4" w:space="0" w:color="BFBFBF"/>
              <w:right w:val="none" w:sz="4" w:space="0" w:color="6E6E6E"/>
            </w:tcBorders>
          </w:tcPr>
          <w:p w14:paraId="27559000" w14:textId="77777777" w:rsidR="00E62AFF" w:rsidRDefault="009237D8">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821D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A41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E1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535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285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F75A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B48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5483"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1769" w14:textId="77777777" w:rsidR="00E62AFF" w:rsidRDefault="00E62AFF">
            <w:pPr>
              <w:pStyle w:val="ProductList-TableBody"/>
              <w:jc w:val="center"/>
            </w:pPr>
          </w:p>
        </w:tc>
      </w:tr>
      <w:tr w:rsidR="00E62AFF" w14:paraId="514E97B6" w14:textId="77777777">
        <w:tc>
          <w:tcPr>
            <w:tcW w:w="4660" w:type="dxa"/>
            <w:tcBorders>
              <w:top w:val="dashed" w:sz="4" w:space="0" w:color="BFBFBF"/>
              <w:left w:val="none" w:sz="4" w:space="0" w:color="6E6E6E"/>
              <w:bottom w:val="dashed" w:sz="4" w:space="0" w:color="BFBFBF"/>
              <w:right w:val="none" w:sz="4" w:space="0" w:color="6E6E6E"/>
            </w:tcBorders>
          </w:tcPr>
          <w:p w14:paraId="0B8AAD42" w14:textId="77777777" w:rsidR="00E62AFF" w:rsidRDefault="009237D8">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2569B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2F7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41C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DB9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125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47AA2"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695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722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19283" w14:textId="77777777" w:rsidR="00E62AFF" w:rsidRDefault="00E62AFF">
            <w:pPr>
              <w:pStyle w:val="ProductList-TableBody"/>
              <w:jc w:val="center"/>
            </w:pPr>
          </w:p>
        </w:tc>
      </w:tr>
      <w:tr w:rsidR="00E62AFF" w14:paraId="4FAFBF08" w14:textId="77777777">
        <w:tc>
          <w:tcPr>
            <w:tcW w:w="4660" w:type="dxa"/>
            <w:tcBorders>
              <w:top w:val="dashed" w:sz="4" w:space="0" w:color="BFBFBF"/>
              <w:left w:val="none" w:sz="4" w:space="0" w:color="6E6E6E"/>
              <w:bottom w:val="dashed" w:sz="4" w:space="0" w:color="BFBFBF"/>
              <w:right w:val="none" w:sz="4" w:space="0" w:color="6E6E6E"/>
            </w:tcBorders>
          </w:tcPr>
          <w:p w14:paraId="4F1EFF14" w14:textId="77777777" w:rsidR="00E62AFF" w:rsidRDefault="009237D8">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2C738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38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C5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090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95A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E2BE"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652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194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94A7" w14:textId="77777777" w:rsidR="00E62AFF" w:rsidRDefault="00E62AFF">
            <w:pPr>
              <w:pStyle w:val="ProductList-TableBody"/>
              <w:jc w:val="center"/>
            </w:pPr>
          </w:p>
        </w:tc>
      </w:tr>
      <w:tr w:rsidR="00E62AFF" w14:paraId="2F523F64" w14:textId="77777777">
        <w:tc>
          <w:tcPr>
            <w:tcW w:w="4660" w:type="dxa"/>
            <w:tcBorders>
              <w:top w:val="dashed" w:sz="4" w:space="0" w:color="BFBFBF"/>
              <w:left w:val="none" w:sz="4" w:space="0" w:color="6E6E6E"/>
              <w:bottom w:val="dashed" w:sz="4" w:space="0" w:color="BFBFBF"/>
              <w:right w:val="none" w:sz="4" w:space="0" w:color="6E6E6E"/>
            </w:tcBorders>
          </w:tcPr>
          <w:p w14:paraId="24407332" w14:textId="77777777" w:rsidR="00E62AFF" w:rsidRDefault="009237D8">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8FFE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53C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0BA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159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B2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EA900"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5B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7E6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CA8C" w14:textId="77777777" w:rsidR="00E62AFF" w:rsidRDefault="00E62AFF">
            <w:pPr>
              <w:pStyle w:val="ProductList-TableBody"/>
              <w:jc w:val="center"/>
            </w:pPr>
          </w:p>
        </w:tc>
      </w:tr>
      <w:tr w:rsidR="00E62AFF" w14:paraId="5E5F7356" w14:textId="77777777">
        <w:tc>
          <w:tcPr>
            <w:tcW w:w="4660" w:type="dxa"/>
            <w:tcBorders>
              <w:top w:val="dashed" w:sz="4" w:space="0" w:color="BFBFBF"/>
              <w:left w:val="none" w:sz="4" w:space="0" w:color="6E6E6E"/>
              <w:bottom w:val="dashed" w:sz="4" w:space="0" w:color="BFBFBF"/>
              <w:right w:val="none" w:sz="4" w:space="0" w:color="6E6E6E"/>
            </w:tcBorders>
          </w:tcPr>
          <w:p w14:paraId="0156B3B4" w14:textId="77777777" w:rsidR="00E62AFF" w:rsidRDefault="009237D8">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38A1B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7C9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9E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0A0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74A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8EB4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329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103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D2A9" w14:textId="77777777" w:rsidR="00E62AFF" w:rsidRDefault="00E62AFF">
            <w:pPr>
              <w:pStyle w:val="ProductList-TableBody"/>
              <w:jc w:val="center"/>
            </w:pPr>
          </w:p>
        </w:tc>
      </w:tr>
      <w:tr w:rsidR="00E62AFF" w14:paraId="34633E87" w14:textId="77777777">
        <w:tc>
          <w:tcPr>
            <w:tcW w:w="4660" w:type="dxa"/>
            <w:tcBorders>
              <w:top w:val="dashed" w:sz="4" w:space="0" w:color="BFBFBF"/>
              <w:left w:val="none" w:sz="4" w:space="0" w:color="6E6E6E"/>
              <w:bottom w:val="dashed" w:sz="4" w:space="0" w:color="BFBFBF"/>
              <w:right w:val="none" w:sz="4" w:space="0" w:color="6E6E6E"/>
            </w:tcBorders>
          </w:tcPr>
          <w:p w14:paraId="0ED89132" w14:textId="77777777" w:rsidR="00E62AFF" w:rsidRDefault="009237D8">
            <w:pPr>
              <w:pStyle w:val="ProductList-TableBody"/>
            </w:pPr>
            <w:r>
              <w:t>Conjunt de Compliment i Protecció de la Informació del Microsoft 365</w:t>
            </w:r>
            <w:r>
              <w:fldChar w:fldCharType="begin"/>
            </w:r>
            <w:r>
              <w:instrText xml:space="preserve"> XE "Conjunt de Compliment i Protecció de la Informació del Microsoft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46F4A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253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0B7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D06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651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595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B3A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A44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1220" w14:textId="77777777" w:rsidR="00E62AFF" w:rsidRDefault="00E62AFF">
            <w:pPr>
              <w:pStyle w:val="ProductList-TableBody"/>
              <w:jc w:val="center"/>
            </w:pPr>
          </w:p>
        </w:tc>
      </w:tr>
      <w:tr w:rsidR="00E62AFF" w14:paraId="44E3987A" w14:textId="77777777">
        <w:tc>
          <w:tcPr>
            <w:tcW w:w="4660" w:type="dxa"/>
            <w:tcBorders>
              <w:top w:val="dashed" w:sz="4" w:space="0" w:color="BFBFBF"/>
              <w:left w:val="none" w:sz="4" w:space="0" w:color="6E6E6E"/>
              <w:bottom w:val="dashed" w:sz="4" w:space="0" w:color="BFBFBF"/>
              <w:right w:val="none" w:sz="4" w:space="0" w:color="6E6E6E"/>
            </w:tcBorders>
          </w:tcPr>
          <w:p w14:paraId="5E627FE8" w14:textId="77777777" w:rsidR="00E62AFF" w:rsidRDefault="009237D8">
            <w:pPr>
              <w:pStyle w:val="ProductList-TableBody"/>
            </w:pPr>
            <w:r>
              <w:t>Conjunt de Protecció contra amenaces i d'identitat del Microsoft 365</w:t>
            </w:r>
            <w:r>
              <w:fldChar w:fldCharType="begin"/>
            </w:r>
            <w:r>
              <w:instrText xml:space="preserve"> XE "Conjunt de Protecció contra amenaces i d'identitat del Microsoft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D1D05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19A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090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D25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39E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790B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73A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3B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810E" w14:textId="77777777" w:rsidR="00E62AFF" w:rsidRDefault="00E62AFF">
            <w:pPr>
              <w:pStyle w:val="ProductList-TableBody"/>
              <w:jc w:val="center"/>
            </w:pPr>
          </w:p>
        </w:tc>
      </w:tr>
      <w:tr w:rsidR="00E62AFF" w14:paraId="302998D4" w14:textId="77777777">
        <w:tc>
          <w:tcPr>
            <w:tcW w:w="4660" w:type="dxa"/>
            <w:tcBorders>
              <w:top w:val="dashed" w:sz="4" w:space="0" w:color="BFBFBF"/>
              <w:left w:val="none" w:sz="4" w:space="0" w:color="6E6E6E"/>
              <w:bottom w:val="none" w:sz="4" w:space="0" w:color="BFBFBF"/>
              <w:right w:val="none" w:sz="4" w:space="0" w:color="6E6E6E"/>
            </w:tcBorders>
          </w:tcPr>
          <w:p w14:paraId="6A5D6878" w14:textId="77777777" w:rsidR="00E62AFF" w:rsidRDefault="009237D8">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7DAFD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9D2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DD2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18A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741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83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3E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839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417F" w14:textId="77777777" w:rsidR="00E62AFF" w:rsidRDefault="00E62AFF">
            <w:pPr>
              <w:pStyle w:val="ProductList-TableBody"/>
              <w:jc w:val="center"/>
            </w:pPr>
          </w:p>
        </w:tc>
      </w:tr>
    </w:tbl>
    <w:p w14:paraId="46D8C1E0" w14:textId="77777777" w:rsidR="00E62AFF" w:rsidRDefault="00E62AFF">
      <w:pPr>
        <w:pStyle w:val="ProductList-Body"/>
      </w:pPr>
    </w:p>
    <w:p w14:paraId="04928572" w14:textId="77777777" w:rsidR="00E62AFF" w:rsidRDefault="009237D8">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E62AFF" w14:paraId="25E48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61C71"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4DCD1A"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6C2452C"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2AFF" w14:paraId="6FD2A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C862"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B623FE6"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54C4" w14:textId="77777777" w:rsidR="00E62AFF" w:rsidRDefault="009237D8">
            <w:pPr>
              <w:pStyle w:val="ProductList-TableBody"/>
            </w:pPr>
            <w:r>
              <w:rPr>
                <w:color w:val="404040"/>
              </w:rPr>
              <w:t>Promocions: N/A</w:t>
            </w:r>
          </w:p>
        </w:tc>
      </w:tr>
      <w:tr w:rsidR="00E62AFF" w14:paraId="3A4AA7A8" w14:textId="77777777">
        <w:tc>
          <w:tcPr>
            <w:tcW w:w="4040" w:type="dxa"/>
            <w:tcBorders>
              <w:top w:val="single" w:sz="4" w:space="0" w:color="000000"/>
              <w:left w:val="single" w:sz="4" w:space="0" w:color="000000"/>
              <w:bottom w:val="single" w:sz="4" w:space="0" w:color="000000"/>
              <w:right w:val="single" w:sz="4" w:space="0" w:color="000000"/>
            </w:tcBorders>
          </w:tcPr>
          <w:p w14:paraId="7E66D1D0"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98C0223"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B3AD002"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E62AFF" w14:paraId="52604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EA415"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5B9A17C"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D74BC16"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2A972DC" w14:textId="77777777" w:rsidR="00E62AFF" w:rsidRDefault="00E62AFF">
      <w:pPr>
        <w:pStyle w:val="ProductList-Body"/>
      </w:pPr>
    </w:p>
    <w:p w14:paraId="49A84DAB" w14:textId="77777777" w:rsidR="00E62AFF" w:rsidRDefault="009237D8">
      <w:pPr>
        <w:pStyle w:val="ProductList-ClauseHeading"/>
        <w:outlineLvl w:val="3"/>
      </w:pPr>
      <w:r>
        <w:t>2.1 Termes de Llicència Aplicables</w:t>
      </w:r>
    </w:p>
    <w:p w14:paraId="58B87A9A" w14:textId="77777777" w:rsidR="00E62AFF" w:rsidRDefault="009237D8">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38444BD9" w14:textId="77777777" w:rsidR="00E62AFF" w:rsidRDefault="009237D8" w:rsidP="009237D8">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14:paraId="2F1E9EDF" w14:textId="77777777" w:rsidR="00E62AFF" w:rsidRDefault="009237D8" w:rsidP="009237D8">
      <w:pPr>
        <w:pStyle w:val="ProductList-Bullet"/>
        <w:numPr>
          <w:ilvl w:val="0"/>
          <w:numId w:val="35"/>
        </w:numPr>
      </w:pPr>
      <w:r>
        <w:t>En el cas del Microsoft 365 A3/A5, els components inclouen l'Office 365 A3/A5, l'Enterprise Mobility + Security E3/E5, el Windows 10 Education E3/E5 Per Usuari i el Windows 10 Education A3/A5 Per Usuari.</w:t>
      </w:r>
    </w:p>
    <w:p w14:paraId="44C19F16" w14:textId="77777777" w:rsidR="00E62AFF" w:rsidRDefault="009237D8" w:rsidP="009237D8">
      <w:pPr>
        <w:pStyle w:val="ProductList-Bullet"/>
        <w:numPr>
          <w:ilvl w:val="0"/>
          <w:numId w:val="35"/>
        </w:numPr>
      </w:pPr>
      <w:r>
        <w:t>En el cas del Microsoft 365 F1, els components inclouen l'Office Online, l'Enterprise Mobility + Security E3 i el Windows 10 Enterprise E3.</w:t>
      </w:r>
    </w:p>
    <w:p w14:paraId="5300F32C" w14:textId="77777777" w:rsidR="00E62AFF" w:rsidRDefault="00E62AFF">
      <w:pPr>
        <w:pStyle w:val="ProductList-Body"/>
      </w:pPr>
    </w:p>
    <w:p w14:paraId="667DB334" w14:textId="77777777" w:rsidR="00E62AFF" w:rsidRDefault="009237D8">
      <w:pPr>
        <w:pStyle w:val="ProductList-ClauseHeading"/>
        <w:outlineLvl w:val="3"/>
      </w:pPr>
      <w:r>
        <w:t>2.2 Drets d'Ús Ampliats per al Microsoft 365 E3/E5</w:t>
      </w:r>
    </w:p>
    <w:p w14:paraId="7F50B205" w14:textId="77777777" w:rsidR="00E62AFF" w:rsidRDefault="009237D8">
      <w:pPr>
        <w:pStyle w:val="ProductList-SubClauseHeading"/>
        <w:outlineLvl w:val="4"/>
      </w:pPr>
      <w:r>
        <w:t>2.2.1 Office Servers</w:t>
      </w:r>
    </w:p>
    <w:p w14:paraId="55CA6BBE" w14:textId="77777777" w:rsidR="00E62AFF" w:rsidRDefault="009237D8">
      <w:pPr>
        <w:pStyle w:val="ProductList-BodyIndented"/>
      </w:pPr>
      <w:r>
        <w:t>Cada Usuari Llicenciat que tingui assignada una SL d'Usuari del Microsoft 365 E3/E5 pot:</w:t>
      </w:r>
    </w:p>
    <w:p w14:paraId="519430AA" w14:textId="77777777" w:rsidR="00E62AFF" w:rsidRDefault="009237D8" w:rsidP="009237D8">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3D1BBF07" w14:textId="77777777" w:rsidR="00E62AFF" w:rsidRDefault="009237D8" w:rsidP="009237D8">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C7C3E24" w14:textId="77777777" w:rsidR="00E62AFF" w:rsidRDefault="009237D8">
      <w:pPr>
        <w:pStyle w:val="ProductList-BodyIndented"/>
      </w:pPr>
      <w:r>
        <w:t>Aquesta disposició no s'aplica a les SL d'Usuari adquirides en virtut del Contracte del Microsoft Cloud.</w:t>
      </w:r>
    </w:p>
    <w:p w14:paraId="7568D9AB" w14:textId="77777777" w:rsidR="00E62AFF" w:rsidRDefault="00E62AFF">
      <w:pPr>
        <w:pStyle w:val="ProductList-BodyIndented"/>
      </w:pPr>
    </w:p>
    <w:p w14:paraId="52737938" w14:textId="77777777" w:rsidR="00E62AFF" w:rsidRDefault="009237D8">
      <w:pPr>
        <w:pStyle w:val="ProductList-SubClauseHeading"/>
        <w:outlineLvl w:val="4"/>
      </w:pPr>
      <w:r>
        <w:t>2.2.2 Office Professional Plus</w:t>
      </w:r>
    </w:p>
    <w:p w14:paraId="32FE3C2D" w14:textId="77777777" w:rsidR="00E62AFF" w:rsidRDefault="009237D8">
      <w:pPr>
        <w:pStyle w:val="ProductList-BodyIndented"/>
      </w:pPr>
      <w:r>
        <w:t>A partir de l'1 d'agost de 2019, els drets que es proporcionen a la secció 2.2.2 no estaran disponibles per a les subscripcions del Microsoft 365 E3/E5 noves o que es renovin. Els clients amb subscripcions al Microsoft 365 E3/E5 vigents abans de l'1 d'agost de 2019 podran seguir exercint els drets de la secció 2.2.2 fins que acabi el període de la seva subscripció al Microsoft 365 E3/E5.</w:t>
      </w:r>
    </w:p>
    <w:p w14:paraId="5E57543A" w14:textId="77777777" w:rsidR="00E62AFF" w:rsidRDefault="00E62AFF">
      <w:pPr>
        <w:pStyle w:val="ProductList-BodyIndented"/>
      </w:pPr>
    </w:p>
    <w:p w14:paraId="574712A8" w14:textId="77777777" w:rsidR="00E62AFF" w:rsidRDefault="009237D8">
      <w:pPr>
        <w:pStyle w:val="ProductList-SubSubClauseHeading"/>
        <w:outlineLvl w:val="5"/>
      </w:pPr>
      <w:r>
        <w:t>2.2.2.1 SL d'usuari del Microsoft 365 Basat en SA:</w:t>
      </w:r>
    </w:p>
    <w:p w14:paraId="5CA38BD9" w14:textId="77777777" w:rsidR="00E62AFF" w:rsidRDefault="009237D8">
      <w:pPr>
        <w:pStyle w:val="ProductList-BodyIndented2"/>
      </w:pPr>
      <w:r>
        <w:t>Per a cada Usuari Llicenciat al qual el client assigni una SL d'Usuari del Microsoft 365 Basat en SA, el Client pot instal·lar:</w:t>
      </w:r>
    </w:p>
    <w:p w14:paraId="0938F55A" w14:textId="77777777" w:rsidR="00E62AFF" w:rsidRDefault="009237D8" w:rsidP="009237D8">
      <w:pPr>
        <w:pStyle w:val="ProductList-Bullet"/>
        <w:numPr>
          <w:ilvl w:val="2"/>
          <w:numId w:val="37"/>
        </w:numPr>
      </w:pPr>
      <w:r>
        <w:t xml:space="preserve">una còpia local de l'Office Professional Plus per a ús exclusiu de l'Usuari Llicenciat durant el termini de la subscripció; i </w:t>
      </w:r>
    </w:p>
    <w:p w14:paraId="69293849" w14:textId="77777777" w:rsidR="00E62AFF" w:rsidRDefault="009237D8" w:rsidP="009237D8">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6D614A5E" w14:textId="77777777" w:rsidR="00E62AFF" w:rsidRDefault="00E62AFF">
      <w:pPr>
        <w:pStyle w:val="ProductList-BodyIndented2"/>
      </w:pPr>
    </w:p>
    <w:p w14:paraId="486EF009" w14:textId="77777777" w:rsidR="00E62AFF" w:rsidRDefault="009237D8">
      <w:pPr>
        <w:pStyle w:val="ProductList-SubSubClauseHeading"/>
        <w:outlineLvl w:val="5"/>
      </w:pPr>
      <w:r>
        <w:t>2.2.2.2 SL d'Usuari del Microsoft 365 adquirides a l'MPSA</w:t>
      </w:r>
    </w:p>
    <w:p w14:paraId="62FB54B8" w14:textId="77777777" w:rsidR="00E62AFF" w:rsidRDefault="009237D8">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5EEE13AC" w14:textId="77777777" w:rsidR="00E62AFF" w:rsidRDefault="00E62AFF">
      <w:pPr>
        <w:pStyle w:val="ProductList-BodyIndented2"/>
      </w:pPr>
    </w:p>
    <w:p w14:paraId="6E759ED9" w14:textId="77777777" w:rsidR="00E62AFF" w:rsidRDefault="009237D8">
      <w:pPr>
        <w:pStyle w:val="ProductList-ClauseHeading"/>
        <w:outlineLvl w:val="3"/>
      </w:pPr>
      <w:r>
        <w:t>2.3 Microsoft 365 F1: Drets d'Ús del Windows 10 Enterprise E3</w:t>
      </w:r>
    </w:p>
    <w:p w14:paraId="315BE438" w14:textId="77777777" w:rsidR="00E62AFF" w:rsidRDefault="009237D8">
      <w:pPr>
        <w:pStyle w:val="ProductList-Body"/>
      </w:pPr>
      <w:r>
        <w:t>Els Drets d'Ús del component Windows del Microsoft 365 F1 són els Drets d'Ús del Windows 10 Enterprise E3 modificats com s'indica a continuació:</w:t>
      </w:r>
    </w:p>
    <w:p w14:paraId="2D4EF5B6" w14:textId="77777777" w:rsidR="00E62AFF" w:rsidRDefault="009237D8" w:rsidP="009237D8">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14:paraId="493517E4" w14:textId="77777777" w:rsidR="00E62AFF" w:rsidRDefault="009237D8" w:rsidP="009237D8">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14:paraId="14E25854" w14:textId="77777777" w:rsidR="00E62AFF" w:rsidRDefault="009237D8" w:rsidP="009237D8">
      <w:pPr>
        <w:pStyle w:val="ProductList-Bullet"/>
        <w:numPr>
          <w:ilvl w:val="0"/>
          <w:numId w:val="38"/>
        </w:numPr>
      </w:pPr>
      <w:r>
        <w:t xml:space="preserve">Els drets d'accés i ús per a les instàncies virtualitzades del Windows no són aplicables. </w:t>
      </w:r>
    </w:p>
    <w:p w14:paraId="4A634177" w14:textId="77777777" w:rsidR="00E62AFF" w:rsidRDefault="009237D8" w:rsidP="009237D8">
      <w:pPr>
        <w:pStyle w:val="ProductList-Bullet"/>
        <w:numPr>
          <w:ilvl w:val="0"/>
          <w:numId w:val="38"/>
        </w:numPr>
      </w:pPr>
      <w:r>
        <w:t xml:space="preserve">Els drets per instal·lar i utilitzar l'MDOP no són aplicables. </w:t>
      </w:r>
    </w:p>
    <w:p w14:paraId="5CD35FD9" w14:textId="77777777" w:rsidR="00E62AFF" w:rsidRDefault="009237D8" w:rsidP="009237D8">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3410FE12" w14:textId="77777777" w:rsidR="00E62AFF" w:rsidRDefault="009237D8" w:rsidP="009237D8">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0AEFC425" w14:textId="77777777" w:rsidR="00E62AFF" w:rsidRDefault="00E62AFF">
      <w:pPr>
        <w:pStyle w:val="ProductList-Body"/>
      </w:pPr>
    </w:p>
    <w:p w14:paraId="2B447D7C" w14:textId="77777777" w:rsidR="00E62AFF" w:rsidRDefault="009237D8">
      <w:pPr>
        <w:pStyle w:val="ProductList-ClauseHeading"/>
        <w:outlineLvl w:val="3"/>
      </w:pPr>
      <w:r>
        <w:t>2.4 Drets d'Ús del Microsoft 365 Business</w:t>
      </w:r>
    </w:p>
    <w:p w14:paraId="7D8EC0CE" w14:textId="77777777" w:rsidR="00E62AFF" w:rsidRDefault="009237D8">
      <w:pPr>
        <w:pStyle w:val="ProductList-Body"/>
      </w:pPr>
      <w:r>
        <w:t>El client no pot proveir més de 300 llicències de subscripció d'usuari. Els Drets d'Ús del component Windows del Microsoft 365 Business es modifiquen com s'indica a continuació:</w:t>
      </w:r>
    </w:p>
    <w:p w14:paraId="688798F8" w14:textId="77777777" w:rsidR="00E62AFF" w:rsidRDefault="009237D8" w:rsidP="009237D8">
      <w:pPr>
        <w:pStyle w:val="ProductList-Bullet"/>
        <w:numPr>
          <w:ilvl w:val="0"/>
          <w:numId w:val="39"/>
        </w:numPr>
      </w:pPr>
      <w:r>
        <w:t xml:space="preserve">El Windows Business funciona com un Servei Online i no és un successor de cap versió anterior del sistema operatiu de sobretaula Windows. </w:t>
      </w:r>
    </w:p>
    <w:p w14:paraId="35043EEE" w14:textId="77777777" w:rsidR="00E62AFF" w:rsidRDefault="009237D8" w:rsidP="009237D8">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7EEF0C52" w14:textId="77777777" w:rsidR="00E62AFF" w:rsidRDefault="009237D8" w:rsidP="009237D8">
      <w:pPr>
        <w:pStyle w:val="ProductList-Bullet"/>
        <w:numPr>
          <w:ilvl w:val="0"/>
          <w:numId w:val="39"/>
        </w:numPr>
      </w:pPr>
      <w:r>
        <w:t xml:space="preserve">Els drets d'accés i ús per a les instàncies virtualitzades del Windows no són aplicables. </w:t>
      </w:r>
    </w:p>
    <w:p w14:paraId="33B89A27" w14:textId="77777777" w:rsidR="00E62AFF" w:rsidRDefault="00E62AFF">
      <w:pPr>
        <w:pStyle w:val="ProductList-Body"/>
      </w:pPr>
    </w:p>
    <w:p w14:paraId="4BFEA774" w14:textId="77777777" w:rsidR="00E62AFF" w:rsidRDefault="009237D8">
      <w:pPr>
        <w:pStyle w:val="ProductList-ClauseHeading"/>
        <w:outlineLvl w:val="3"/>
      </w:pPr>
      <w:r>
        <w:t>2.5 Programes Academic</w:t>
      </w:r>
    </w:p>
    <w:p w14:paraId="036AEC74" w14:textId="77777777" w:rsidR="00E62AFF" w:rsidRDefault="009237D8">
      <w:pPr>
        <w:pStyle w:val="ProductList-Body"/>
      </w:pPr>
      <w:r>
        <w:t>La informació següent s'aplica als clients dels Programes de Llicències per Volum Academic:</w:t>
      </w:r>
    </w:p>
    <w:p w14:paraId="37FDD36A" w14:textId="77777777" w:rsidR="00E62AFF" w:rsidRDefault="009237D8">
      <w:pPr>
        <w:pStyle w:val="ProductList-SubClauseHeading"/>
        <w:outlineLvl w:val="4"/>
      </w:pPr>
      <w:r>
        <w:t>2.5.1 Microsoft 365 A1 (SL de Dispositiu)</w:t>
      </w:r>
    </w:p>
    <w:p w14:paraId="1FA468F8" w14:textId="77777777" w:rsidR="00E62AFF" w:rsidRDefault="009237D8">
      <w:pPr>
        <w:pStyle w:val="ProductList-SubSubClauseHeading"/>
        <w:outlineLvl w:val="5"/>
      </w:pPr>
      <w:r>
        <w:t>2.5.1.1 Període de Vigència</w:t>
      </w:r>
    </w:p>
    <w:p w14:paraId="015BB54F" w14:textId="77777777" w:rsidR="00E62AFF" w:rsidRDefault="009237D8">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3647488E" w14:textId="77777777" w:rsidR="00E62AFF" w:rsidRDefault="00E62AFF">
      <w:pPr>
        <w:pStyle w:val="ProductList-BodyIndented2"/>
      </w:pPr>
    </w:p>
    <w:p w14:paraId="67B7338C" w14:textId="77777777" w:rsidR="00E62AFF" w:rsidRDefault="009237D8">
      <w:pPr>
        <w:pStyle w:val="ProductList-SubSubClauseHeading"/>
        <w:outlineLvl w:val="5"/>
      </w:pPr>
      <w:r>
        <w:t>2.5.1.2 Cancel·lació i Reassignació</w:t>
      </w:r>
    </w:p>
    <w:p w14:paraId="7A415D7E" w14:textId="77777777" w:rsidR="00E62AFF" w:rsidRDefault="009237D8">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38ACB099" w14:textId="77777777" w:rsidR="00E62AFF" w:rsidRDefault="00E62AFF">
      <w:pPr>
        <w:pStyle w:val="ProductList-BodyIndented2"/>
      </w:pPr>
    </w:p>
    <w:p w14:paraId="53FFA0F1" w14:textId="77777777" w:rsidR="00E62AFF" w:rsidRDefault="009237D8">
      <w:pPr>
        <w:pStyle w:val="ProductList-SubSubClauseHeading"/>
        <w:outlineLvl w:val="5"/>
      </w:pPr>
      <w:r>
        <w:t>2.5.1.3 Versions del Windows 10</w:t>
      </w:r>
    </w:p>
    <w:p w14:paraId="10CE22B5" w14:textId="77777777" w:rsidR="00E62AFF" w:rsidRDefault="009237D8">
      <w:pPr>
        <w:pStyle w:val="ProductList-BodyIndented2"/>
      </w:pPr>
      <w:r>
        <w:t>El Microsoft 365 Education A1 inclou una actualització al Windows 10 Pro Education per a dispositius llicenciats amb el Windows 7 Professional, el Windows 8/8.1 Pro i el Windows 10 Pro.</w:t>
      </w:r>
    </w:p>
    <w:p w14:paraId="4F163579" w14:textId="77777777" w:rsidR="00E62AFF" w:rsidRDefault="00E62AFF">
      <w:pPr>
        <w:pStyle w:val="ProductList-BodyIndented2"/>
      </w:pPr>
    </w:p>
    <w:p w14:paraId="220E33E2" w14:textId="77777777" w:rsidR="00E62AFF" w:rsidRDefault="009237D8">
      <w:pPr>
        <w:pStyle w:val="ProductList-SubClauseHeading"/>
        <w:outlineLvl w:val="4"/>
      </w:pPr>
      <w:r>
        <w:t>2.5.2 Microsoft 365 A3/A5 (SL d'Usuari)</w:t>
      </w:r>
    </w:p>
    <w:p w14:paraId="15E91F2D" w14:textId="77777777" w:rsidR="00E62AFF" w:rsidRDefault="009237D8">
      <w:pPr>
        <w:pStyle w:val="ProductList-SubSubClauseHeading"/>
        <w:outlineLvl w:val="5"/>
      </w:pPr>
      <w:r>
        <w:t>2.5.2.1 Office Servers</w:t>
      </w:r>
    </w:p>
    <w:p w14:paraId="2B5DAC0F" w14:textId="77777777" w:rsidR="00E62AFF" w:rsidRDefault="009237D8">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439E8375" w14:textId="77777777" w:rsidR="00E62AFF" w:rsidRDefault="009237D8" w:rsidP="009237D8">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3325E856" w14:textId="77777777" w:rsidR="00E62AFF" w:rsidRDefault="009237D8" w:rsidP="009237D8">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504EF3FF" w14:textId="77777777" w:rsidR="00E62AFF" w:rsidRDefault="009237D8">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FF365C9" w14:textId="77777777" w:rsidR="00E62AFF" w:rsidRDefault="00E62AFF">
      <w:pPr>
        <w:pStyle w:val="ProductList-BodyIndented2"/>
      </w:pPr>
    </w:p>
    <w:p w14:paraId="3794BC4B" w14:textId="77777777" w:rsidR="00E62AFF" w:rsidRDefault="009237D8">
      <w:pPr>
        <w:pStyle w:val="ProductList-SubSubClauseHeading"/>
        <w:outlineLvl w:val="5"/>
      </w:pPr>
      <w:r>
        <w:t>2.5.2.2 Microsoft 365 A3 amb Core CAL</w:t>
      </w:r>
    </w:p>
    <w:p w14:paraId="60084EDA" w14:textId="77777777" w:rsidR="00E62AFF" w:rsidRDefault="009237D8">
      <w:pPr>
        <w:pStyle w:val="ProductList-BodyIndented2"/>
      </w:pPr>
      <w:r>
        <w:t>El Microsoft 365 A3 amb Core CAL només està disponible com a substitució de l'Education Desktop amb Core CAL.</w:t>
      </w:r>
    </w:p>
    <w:p w14:paraId="39C5F795" w14:textId="77777777" w:rsidR="00E62AFF" w:rsidRDefault="00E62AFF">
      <w:pPr>
        <w:pStyle w:val="ProductList-ClauseHeading"/>
        <w:outlineLvl w:val="3"/>
      </w:pPr>
    </w:p>
    <w:p w14:paraId="7AB7E8AA"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727E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5C448"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1030774" w14:textId="77777777" w:rsidR="00E62AFF" w:rsidRDefault="00E62AFF">
      <w:pPr>
        <w:pStyle w:val="ProductList-Body"/>
      </w:pPr>
    </w:p>
    <w:p w14:paraId="6C419F57" w14:textId="77777777" w:rsidR="00E62AFF" w:rsidRDefault="009237D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07760"/>
      <w:r>
        <w:instrText>Enterprise Mobility + Security</w:instrText>
      </w:r>
      <w:bookmarkEnd w:id="237"/>
      <w:r>
        <w:instrText>" \l 2</w:instrText>
      </w:r>
      <w:r>
        <w:fldChar w:fldCharType="end"/>
      </w:r>
    </w:p>
    <w:p w14:paraId="2C8AC146" w14:textId="77777777" w:rsidR="00E62AFF" w:rsidRDefault="009237D8">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E62AFF" w14:paraId="53F8A3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255266"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CD70731"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BD178"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FCD4C"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BB3E"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3232B"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92D2B"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B0E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D3F13"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97560"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14E04239" w14:textId="77777777">
        <w:tc>
          <w:tcPr>
            <w:tcW w:w="4660" w:type="dxa"/>
            <w:tcBorders>
              <w:top w:val="single" w:sz="6" w:space="0" w:color="FFFFFF"/>
              <w:left w:val="none" w:sz="4" w:space="0" w:color="6E6E6E"/>
              <w:bottom w:val="dashed" w:sz="4" w:space="0" w:color="BFBFBF"/>
              <w:right w:val="none" w:sz="4" w:space="0" w:color="6E6E6E"/>
            </w:tcBorders>
          </w:tcPr>
          <w:p w14:paraId="04A7B44A" w14:textId="77777777" w:rsidR="00E62AFF" w:rsidRDefault="009237D8">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0BC40B8"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B916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365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EC51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494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75833"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7ED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973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2A065" w14:textId="77777777" w:rsidR="00E62AFF" w:rsidRDefault="00E62AFF">
            <w:pPr>
              <w:pStyle w:val="ProductList-TableBody"/>
              <w:jc w:val="center"/>
            </w:pPr>
          </w:p>
        </w:tc>
      </w:tr>
      <w:tr w:rsidR="00E62AFF" w14:paraId="69A991EC" w14:textId="77777777">
        <w:tc>
          <w:tcPr>
            <w:tcW w:w="4660" w:type="dxa"/>
            <w:tcBorders>
              <w:top w:val="dashed" w:sz="4" w:space="0" w:color="BFBFBF"/>
              <w:left w:val="none" w:sz="4" w:space="0" w:color="6E6E6E"/>
              <w:bottom w:val="dashed" w:sz="4" w:space="0" w:color="BFBFBF"/>
              <w:right w:val="none" w:sz="4" w:space="0" w:color="6E6E6E"/>
            </w:tcBorders>
          </w:tcPr>
          <w:p w14:paraId="7A593E2C" w14:textId="77777777" w:rsidR="00E62AFF" w:rsidRDefault="009237D8">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B32A6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742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BDC7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375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058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B4FC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43C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6251"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FC306" w14:textId="77777777" w:rsidR="00E62AFF" w:rsidRDefault="00E62AFF">
            <w:pPr>
              <w:pStyle w:val="ProductList-TableBody"/>
              <w:jc w:val="center"/>
            </w:pPr>
          </w:p>
        </w:tc>
      </w:tr>
      <w:tr w:rsidR="00E62AFF" w14:paraId="16621C81" w14:textId="77777777">
        <w:tc>
          <w:tcPr>
            <w:tcW w:w="4660" w:type="dxa"/>
            <w:tcBorders>
              <w:top w:val="dashed" w:sz="4" w:space="0" w:color="BFBFBF"/>
              <w:left w:val="none" w:sz="4" w:space="0" w:color="6E6E6E"/>
              <w:bottom w:val="dashed" w:sz="4" w:space="0" w:color="BFBFBF"/>
              <w:right w:val="none" w:sz="4" w:space="0" w:color="6E6E6E"/>
            </w:tcBorders>
          </w:tcPr>
          <w:p w14:paraId="294FF549" w14:textId="77777777" w:rsidR="00E62AFF" w:rsidRDefault="009237D8">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81B03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C8E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67B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0AAF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CD3C"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2D0C"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EC5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B9C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5679" w14:textId="77777777" w:rsidR="00E62AFF" w:rsidRDefault="00E62AFF">
            <w:pPr>
              <w:pStyle w:val="ProductList-TableBody"/>
              <w:jc w:val="center"/>
            </w:pPr>
          </w:p>
        </w:tc>
      </w:tr>
      <w:tr w:rsidR="00E62AFF" w14:paraId="045FD4D0" w14:textId="77777777">
        <w:tc>
          <w:tcPr>
            <w:tcW w:w="4660" w:type="dxa"/>
            <w:tcBorders>
              <w:top w:val="dashed" w:sz="4" w:space="0" w:color="BFBFBF"/>
              <w:left w:val="none" w:sz="4" w:space="0" w:color="6E6E6E"/>
              <w:bottom w:val="dashed" w:sz="4" w:space="0" w:color="BFBFBF"/>
              <w:right w:val="none" w:sz="4" w:space="0" w:color="6E6E6E"/>
            </w:tcBorders>
          </w:tcPr>
          <w:p w14:paraId="4CEC2B59" w14:textId="77777777" w:rsidR="00E62AFF" w:rsidRDefault="009237D8">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47E5C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B59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9D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944B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370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FE7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0B23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BECA"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460A" w14:textId="77777777" w:rsidR="00E62AFF" w:rsidRDefault="00E62AFF">
            <w:pPr>
              <w:pStyle w:val="ProductList-TableBody"/>
              <w:jc w:val="center"/>
            </w:pPr>
          </w:p>
        </w:tc>
      </w:tr>
      <w:tr w:rsidR="00E62AFF" w14:paraId="5337031C" w14:textId="77777777">
        <w:tc>
          <w:tcPr>
            <w:tcW w:w="4660" w:type="dxa"/>
            <w:tcBorders>
              <w:top w:val="dashed" w:sz="4" w:space="0" w:color="BFBFBF"/>
              <w:left w:val="none" w:sz="4" w:space="0" w:color="6E6E6E"/>
              <w:bottom w:val="dashed" w:sz="4" w:space="0" w:color="BFBFBF"/>
              <w:right w:val="none" w:sz="4" w:space="0" w:color="6E6E6E"/>
            </w:tcBorders>
          </w:tcPr>
          <w:p w14:paraId="6B73E79B" w14:textId="77777777" w:rsidR="00E62AFF" w:rsidRDefault="009237D8">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89206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6D2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770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6B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BEC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F50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5A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7F8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867C" w14:textId="77777777" w:rsidR="00E62AFF" w:rsidRDefault="00E62AFF">
            <w:pPr>
              <w:pStyle w:val="ProductList-TableBody"/>
              <w:jc w:val="center"/>
            </w:pPr>
          </w:p>
        </w:tc>
      </w:tr>
      <w:tr w:rsidR="00E62AFF" w14:paraId="2F19FF7A" w14:textId="77777777">
        <w:tc>
          <w:tcPr>
            <w:tcW w:w="4660" w:type="dxa"/>
            <w:tcBorders>
              <w:top w:val="dashed" w:sz="4" w:space="0" w:color="BFBFBF"/>
              <w:left w:val="none" w:sz="4" w:space="0" w:color="6E6E6E"/>
              <w:bottom w:val="dashed" w:sz="4" w:space="0" w:color="BFBFBF"/>
              <w:right w:val="none" w:sz="4" w:space="0" w:color="6E6E6E"/>
            </w:tcBorders>
          </w:tcPr>
          <w:p w14:paraId="007F2EA1" w14:textId="77777777" w:rsidR="00E62AFF" w:rsidRDefault="009237D8">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A2C87B8"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F5E4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DD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1BB7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938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52A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3FD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C7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62A4" w14:textId="77777777" w:rsidR="00E62AFF" w:rsidRDefault="00E62AFF">
            <w:pPr>
              <w:pStyle w:val="ProductList-TableBody"/>
              <w:jc w:val="center"/>
            </w:pPr>
          </w:p>
        </w:tc>
      </w:tr>
      <w:tr w:rsidR="00E62AFF" w14:paraId="20807B40" w14:textId="77777777">
        <w:tc>
          <w:tcPr>
            <w:tcW w:w="4660" w:type="dxa"/>
            <w:tcBorders>
              <w:top w:val="dashed" w:sz="4" w:space="0" w:color="BFBFBF"/>
              <w:left w:val="none" w:sz="4" w:space="0" w:color="6E6E6E"/>
              <w:bottom w:val="dashed" w:sz="4" w:space="0" w:color="BFBFBF"/>
              <w:right w:val="none" w:sz="4" w:space="0" w:color="6E6E6E"/>
            </w:tcBorders>
          </w:tcPr>
          <w:p w14:paraId="136AB341" w14:textId="77777777" w:rsidR="00E62AFF" w:rsidRDefault="009237D8">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F6B867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C33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3D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72B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F54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947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12D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B77E"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0EE6" w14:textId="77777777" w:rsidR="00E62AFF" w:rsidRDefault="00E62AFF">
            <w:pPr>
              <w:pStyle w:val="ProductList-TableBody"/>
              <w:jc w:val="center"/>
            </w:pPr>
          </w:p>
        </w:tc>
      </w:tr>
      <w:tr w:rsidR="00E62AFF" w14:paraId="793FB0E9" w14:textId="77777777">
        <w:tc>
          <w:tcPr>
            <w:tcW w:w="4660" w:type="dxa"/>
            <w:tcBorders>
              <w:top w:val="dashed" w:sz="4" w:space="0" w:color="BFBFBF"/>
              <w:left w:val="none" w:sz="4" w:space="0" w:color="6E6E6E"/>
              <w:bottom w:val="dashed" w:sz="4" w:space="0" w:color="BFBFBF"/>
              <w:right w:val="none" w:sz="4" w:space="0" w:color="6E6E6E"/>
            </w:tcBorders>
          </w:tcPr>
          <w:p w14:paraId="7C051D17" w14:textId="77777777" w:rsidR="00E62AFF" w:rsidRDefault="009237D8">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39E933"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2E7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0BC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ACF5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2456"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8D35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206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A01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1F18" w14:textId="77777777" w:rsidR="00E62AFF" w:rsidRDefault="00E62AFF">
            <w:pPr>
              <w:pStyle w:val="ProductList-TableBody"/>
              <w:jc w:val="center"/>
            </w:pPr>
          </w:p>
        </w:tc>
      </w:tr>
      <w:tr w:rsidR="00E62AFF" w14:paraId="6CDED61B" w14:textId="77777777">
        <w:tc>
          <w:tcPr>
            <w:tcW w:w="4660" w:type="dxa"/>
            <w:tcBorders>
              <w:top w:val="dashed" w:sz="4" w:space="0" w:color="BFBFBF"/>
              <w:left w:val="none" w:sz="4" w:space="0" w:color="6E6E6E"/>
              <w:bottom w:val="dashed" w:sz="4" w:space="0" w:color="BFBFBF"/>
              <w:right w:val="none" w:sz="4" w:space="0" w:color="6E6E6E"/>
            </w:tcBorders>
          </w:tcPr>
          <w:p w14:paraId="1B72C8A4" w14:textId="77777777" w:rsidR="00E62AFF" w:rsidRDefault="009237D8">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8807E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12D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E89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DA3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69A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51E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F3E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5E19"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D10E" w14:textId="77777777" w:rsidR="00E62AFF" w:rsidRDefault="00E62AFF">
            <w:pPr>
              <w:pStyle w:val="ProductList-TableBody"/>
              <w:jc w:val="center"/>
            </w:pPr>
          </w:p>
        </w:tc>
      </w:tr>
      <w:tr w:rsidR="00E62AFF" w14:paraId="17957E86" w14:textId="77777777">
        <w:tc>
          <w:tcPr>
            <w:tcW w:w="4660" w:type="dxa"/>
            <w:tcBorders>
              <w:top w:val="dashed" w:sz="4" w:space="0" w:color="BFBFBF"/>
              <w:left w:val="none" w:sz="4" w:space="0" w:color="6E6E6E"/>
              <w:bottom w:val="none" w:sz="4" w:space="0" w:color="BFBFBF"/>
              <w:right w:val="none" w:sz="4" w:space="0" w:color="6E6E6E"/>
            </w:tcBorders>
          </w:tcPr>
          <w:p w14:paraId="3BC8C9B6" w14:textId="77777777" w:rsidR="00E62AFF" w:rsidRDefault="009237D8">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0EF275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598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AEB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62E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F9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74D3"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B91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6E0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97409" w14:textId="77777777" w:rsidR="00E62AFF" w:rsidRDefault="00E62AFF">
            <w:pPr>
              <w:pStyle w:val="ProductList-TableBody"/>
              <w:jc w:val="center"/>
            </w:pPr>
          </w:p>
        </w:tc>
      </w:tr>
    </w:tbl>
    <w:p w14:paraId="5D239AE4" w14:textId="77777777" w:rsidR="00E62AFF" w:rsidRDefault="009237D8">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E62AFF" w14:paraId="785C7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A1038"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D03B1"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9384DA"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72F18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5E22"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0469"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039D" w14:textId="77777777" w:rsidR="00E62AFF" w:rsidRDefault="009237D8">
            <w:pPr>
              <w:pStyle w:val="ProductList-TableBody"/>
            </w:pPr>
            <w:r>
              <w:rPr>
                <w:color w:val="404040"/>
              </w:rPr>
              <w:t>Promocions: N/A</w:t>
            </w:r>
          </w:p>
        </w:tc>
      </w:tr>
      <w:tr w:rsidR="00E62AFF" w14:paraId="26880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470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01AC49"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5711" w14:textId="77777777" w:rsidR="00E62AFF" w:rsidRDefault="009237D8">
            <w:pPr>
              <w:pStyle w:val="ProductList-TableBody"/>
            </w:pPr>
            <w:r>
              <w:rPr>
                <w:color w:val="404040"/>
              </w:rPr>
              <w:t>Opció de Reducció (SCE): N/A</w:t>
            </w:r>
          </w:p>
        </w:tc>
      </w:tr>
      <w:tr w:rsidR="00E62AFF" w14:paraId="3283F077" w14:textId="77777777">
        <w:tc>
          <w:tcPr>
            <w:tcW w:w="4040" w:type="dxa"/>
            <w:tcBorders>
              <w:top w:val="single" w:sz="4" w:space="0" w:color="000000"/>
              <w:left w:val="single" w:sz="4" w:space="0" w:color="000000"/>
              <w:bottom w:val="single" w:sz="4" w:space="0" w:color="000000"/>
              <w:right w:val="single" w:sz="4" w:space="0" w:color="000000"/>
            </w:tcBorders>
          </w:tcPr>
          <w:p w14:paraId="4C4AF4BA"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29B589C"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CA35F18"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AACC96B" w14:textId="77777777" w:rsidR="00E62AFF" w:rsidRDefault="00E62AFF">
      <w:pPr>
        <w:pStyle w:val="ProductList-ClauseHeading"/>
        <w:outlineLvl w:val="3"/>
      </w:pPr>
    </w:p>
    <w:p w14:paraId="21B7CC97"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14831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0719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4E388C2" w14:textId="77777777" w:rsidR="00E62AFF" w:rsidRDefault="00E62AFF">
      <w:pPr>
        <w:pStyle w:val="ProductList-Body"/>
      </w:pPr>
    </w:p>
    <w:p w14:paraId="280228B6" w14:textId="77777777" w:rsidR="00E62AFF" w:rsidRDefault="009237D8">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2007761"/>
      <w:r>
        <w:instrText>Subscripcions de Servidor per a l'Azure</w:instrText>
      </w:r>
      <w:bookmarkEnd w:id="241"/>
      <w:r>
        <w:instrText xml:space="preserve"> " \l 2</w:instrText>
      </w:r>
      <w:r>
        <w:fldChar w:fldCharType="end"/>
      </w:r>
    </w:p>
    <w:p w14:paraId="75E0845D" w14:textId="77777777" w:rsidR="00E62AFF" w:rsidRDefault="009237D8">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E62AFF" w14:paraId="62D66F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142D11B" w14:textId="77777777" w:rsidR="00E62AFF" w:rsidRDefault="009237D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CD33F" w14:textId="77777777" w:rsidR="00E62AFF" w:rsidRDefault="009237D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0FAF0" w14:textId="77777777" w:rsidR="00E62AFF" w:rsidRDefault="009237D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7CE56" w14:textId="77777777" w:rsidR="00E62AFF" w:rsidRDefault="009237D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38A8B" w14:textId="77777777" w:rsidR="00E62AFF" w:rsidRDefault="009237D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6AD0B" w14:textId="77777777" w:rsidR="00E62AFF" w:rsidRDefault="009237D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961D5" w14:textId="77777777" w:rsidR="00E62AFF" w:rsidRDefault="009237D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ACBE4" w14:textId="77777777" w:rsidR="00E62AFF" w:rsidRDefault="009237D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CEDC8" w14:textId="77777777" w:rsidR="00E62AFF" w:rsidRDefault="009237D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2ACBB9" w14:textId="77777777" w:rsidR="00E62AFF" w:rsidRDefault="009237D8">
            <w:pPr>
              <w:pStyle w:val="ProductList-TableBody"/>
              <w:jc w:val="center"/>
            </w:pPr>
            <w:r>
              <w:rPr>
                <w:color w:val="FFFFFF"/>
              </w:rPr>
              <w:t>CSP</w:t>
            </w:r>
          </w:p>
        </w:tc>
      </w:tr>
      <w:tr w:rsidR="00E62AFF" w14:paraId="3808BD92" w14:textId="77777777">
        <w:tc>
          <w:tcPr>
            <w:tcW w:w="4660" w:type="dxa"/>
            <w:tcBorders>
              <w:top w:val="single" w:sz="4" w:space="0" w:color="FFFFFF"/>
              <w:left w:val="single" w:sz="4" w:space="0" w:color="FFFFFF"/>
              <w:bottom w:val="dashed" w:sz="4" w:space="0" w:color="BFBFBF"/>
              <w:right w:val="single" w:sz="4" w:space="0" w:color="FFFFFF"/>
            </w:tcBorders>
          </w:tcPr>
          <w:p w14:paraId="5785D519" w14:textId="77777777" w:rsidR="00E62AFF" w:rsidRDefault="009237D8">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444CF6D9"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6C9B5"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50DA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9A4E5"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7CE3E"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FED5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069F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DCFEA"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E4422" w14:textId="77777777" w:rsidR="00E62AFF" w:rsidRDefault="00E62AFF">
            <w:pPr>
              <w:pStyle w:val="ProductList-TableBody"/>
              <w:jc w:val="center"/>
            </w:pPr>
          </w:p>
        </w:tc>
      </w:tr>
      <w:tr w:rsidR="00E62AFF" w14:paraId="6FDD4693" w14:textId="77777777">
        <w:tc>
          <w:tcPr>
            <w:tcW w:w="4660" w:type="dxa"/>
            <w:tcBorders>
              <w:top w:val="dashed" w:sz="4" w:space="0" w:color="BFBFBF"/>
              <w:left w:val="single" w:sz="4" w:space="0" w:color="FFFFFF"/>
              <w:bottom w:val="dashed" w:sz="4" w:space="0" w:color="BFBFBF"/>
              <w:right w:val="single" w:sz="4" w:space="0" w:color="FFFFFF"/>
            </w:tcBorders>
          </w:tcPr>
          <w:p w14:paraId="425D4F20" w14:textId="77777777" w:rsidR="00E62AFF" w:rsidRDefault="009237D8">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10B1443D"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381D1"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82ED4"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95741"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5231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0185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2025D"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19E4D"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2B4C2" w14:textId="77777777" w:rsidR="00E62AFF" w:rsidRDefault="00E62AFF">
            <w:pPr>
              <w:pStyle w:val="ProductList-TableBody"/>
              <w:jc w:val="center"/>
            </w:pPr>
          </w:p>
        </w:tc>
      </w:tr>
      <w:tr w:rsidR="00E62AFF" w14:paraId="383696D0" w14:textId="77777777">
        <w:tc>
          <w:tcPr>
            <w:tcW w:w="4660" w:type="dxa"/>
            <w:tcBorders>
              <w:top w:val="dashed" w:sz="4" w:space="0" w:color="BFBFBF"/>
              <w:left w:val="single" w:sz="4" w:space="0" w:color="FFFFFF"/>
              <w:bottom w:val="dashed" w:sz="4" w:space="0" w:color="BFBFBF"/>
              <w:right w:val="single" w:sz="4" w:space="0" w:color="FFFFFF"/>
            </w:tcBorders>
          </w:tcPr>
          <w:p w14:paraId="16E955EA" w14:textId="77777777" w:rsidR="00E62AFF" w:rsidRDefault="009237D8">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1091A3B0"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15AD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619DB"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AD22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D1C14"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AF30C"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AEDA5"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BCE6D"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AEC44" w14:textId="77777777" w:rsidR="00E62AFF" w:rsidRDefault="00E62AFF">
            <w:pPr>
              <w:pStyle w:val="ProductList-TableBody"/>
              <w:jc w:val="center"/>
            </w:pPr>
          </w:p>
        </w:tc>
      </w:tr>
      <w:tr w:rsidR="00E62AFF" w14:paraId="0D69C415" w14:textId="77777777">
        <w:tc>
          <w:tcPr>
            <w:tcW w:w="4660" w:type="dxa"/>
            <w:tcBorders>
              <w:top w:val="dashed" w:sz="4" w:space="0" w:color="BFBFBF"/>
              <w:left w:val="single" w:sz="4" w:space="0" w:color="FFFFFF"/>
              <w:bottom w:val="dashed" w:sz="4" w:space="0" w:color="BFBFBF"/>
              <w:right w:val="single" w:sz="4" w:space="0" w:color="FFFFFF"/>
            </w:tcBorders>
          </w:tcPr>
          <w:p w14:paraId="2144868D" w14:textId="77777777" w:rsidR="00E62AFF" w:rsidRDefault="009237D8">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5CEA9E1F"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0EF5E"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BB667"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14B4F"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2F0E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0107A"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4F44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B5CF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98901" w14:textId="77777777" w:rsidR="00E62AFF" w:rsidRDefault="00E62AFF">
            <w:pPr>
              <w:pStyle w:val="ProductList-TableBody"/>
              <w:jc w:val="center"/>
            </w:pPr>
          </w:p>
        </w:tc>
      </w:tr>
      <w:tr w:rsidR="00E62AFF" w14:paraId="1F821AD9" w14:textId="77777777">
        <w:tc>
          <w:tcPr>
            <w:tcW w:w="4660" w:type="dxa"/>
            <w:tcBorders>
              <w:top w:val="dashed" w:sz="4" w:space="0" w:color="BFBFBF"/>
              <w:left w:val="single" w:sz="4" w:space="0" w:color="FFFFFF"/>
              <w:bottom w:val="dashed" w:sz="4" w:space="0" w:color="BFBFBF"/>
              <w:right w:val="single" w:sz="4" w:space="0" w:color="FFFFFF"/>
            </w:tcBorders>
          </w:tcPr>
          <w:p w14:paraId="2D940F81" w14:textId="77777777" w:rsidR="00E62AFF" w:rsidRDefault="009237D8">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2423925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20294"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99B9D"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CA8C"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E480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D44FA"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BF2E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257B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BF27A" w14:textId="77777777" w:rsidR="00E62AFF" w:rsidRDefault="00E62AFF">
            <w:pPr>
              <w:pStyle w:val="ProductList-TableBody"/>
              <w:jc w:val="center"/>
            </w:pPr>
          </w:p>
        </w:tc>
      </w:tr>
      <w:tr w:rsidR="00E62AFF" w14:paraId="77905276" w14:textId="77777777">
        <w:tc>
          <w:tcPr>
            <w:tcW w:w="4660" w:type="dxa"/>
            <w:tcBorders>
              <w:top w:val="dashed" w:sz="4" w:space="0" w:color="BFBFBF"/>
              <w:left w:val="single" w:sz="4" w:space="0" w:color="FFFFFF"/>
              <w:bottom w:val="dashed" w:sz="4" w:space="0" w:color="BFBFBF"/>
              <w:right w:val="single" w:sz="4" w:space="0" w:color="FFFFFF"/>
            </w:tcBorders>
          </w:tcPr>
          <w:p w14:paraId="5D4CB938" w14:textId="77777777" w:rsidR="00E62AFF" w:rsidRDefault="009237D8">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36A70A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FE82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99F7F"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88CA0"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7A68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C38B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7F295"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229E1"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D57DB" w14:textId="77777777" w:rsidR="00E62AFF" w:rsidRDefault="00E62AFF">
            <w:pPr>
              <w:pStyle w:val="ProductList-TableBody"/>
              <w:jc w:val="center"/>
            </w:pPr>
          </w:p>
        </w:tc>
      </w:tr>
    </w:tbl>
    <w:p w14:paraId="76B85F5E" w14:textId="77777777" w:rsidR="00E62AFF" w:rsidRDefault="009237D8">
      <w:pPr>
        <w:pStyle w:val="ProductList-Body"/>
      </w:pPr>
      <w:r>
        <w:rPr>
          <w:i/>
        </w:rPr>
        <w:t>Les llicències anteriors també estaran disponibles a través del Contracte de Client de Microsoft</w:t>
      </w:r>
      <w:r>
        <w:t>.</w:t>
      </w:r>
    </w:p>
    <w:p w14:paraId="1A2F8593" w14:textId="77777777" w:rsidR="00E62AFF" w:rsidRDefault="009237D8">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E62AFF" w14:paraId="1D91E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40596"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71345" w14:textId="77777777" w:rsidR="00E62AFF" w:rsidRDefault="009237D8">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B3EB8" w14:textId="77777777" w:rsidR="00E62AFF" w:rsidRDefault="009237D8">
            <w:pPr>
              <w:pStyle w:val="ProductList-TableBody"/>
            </w:pPr>
            <w:r>
              <w:rPr>
                <w:color w:val="404040"/>
              </w:rPr>
              <w:t>Elegibilitat per Ampliar Termini: N/A</w:t>
            </w:r>
          </w:p>
        </w:tc>
      </w:tr>
      <w:tr w:rsidR="00E62AFF" w14:paraId="778BC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BD45"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A60F"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4473" w14:textId="77777777" w:rsidR="00E62AFF" w:rsidRDefault="009237D8">
            <w:pPr>
              <w:pStyle w:val="ProductList-TableBody"/>
            </w:pPr>
            <w:r>
              <w:rPr>
                <w:color w:val="404040"/>
              </w:rPr>
              <w:t>Promocions: N/A</w:t>
            </w:r>
          </w:p>
        </w:tc>
      </w:tr>
      <w:tr w:rsidR="00E62AFF" w14:paraId="36181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691D"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5E45" w14:textId="77777777" w:rsidR="00E62AFF" w:rsidRDefault="009237D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43A5" w14:textId="77777777" w:rsidR="00E62AFF" w:rsidRDefault="009237D8">
            <w:pPr>
              <w:pStyle w:val="ProductList-TableBody"/>
            </w:pPr>
            <w:r>
              <w:rPr>
                <w:color w:val="404040"/>
              </w:rPr>
              <w:t>Opció de Reducció (SCE): N/A</w:t>
            </w:r>
          </w:p>
        </w:tc>
      </w:tr>
      <w:tr w:rsidR="00E62AFF" w14:paraId="1139E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C334"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89E4"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CE2A" w14:textId="77777777" w:rsidR="00E62AFF" w:rsidRDefault="00E62AFF">
            <w:pPr>
              <w:pStyle w:val="ProductList-TableBody"/>
            </w:pPr>
          </w:p>
        </w:tc>
      </w:tr>
    </w:tbl>
    <w:p w14:paraId="7693F493" w14:textId="77777777" w:rsidR="00E62AFF" w:rsidRDefault="00E62AFF">
      <w:pPr>
        <w:pStyle w:val="ProductList-Body"/>
      </w:pPr>
    </w:p>
    <w:p w14:paraId="251A901C" w14:textId="77777777" w:rsidR="00E62AFF" w:rsidRDefault="009237D8">
      <w:pPr>
        <w:pStyle w:val="ProductList-ClauseHeading"/>
        <w:outlineLvl w:val="3"/>
      </w:pPr>
      <w:r>
        <w:t>2.1 Drets d'Actualització de Versions</w:t>
      </w:r>
    </w:p>
    <w:p w14:paraId="07173A72" w14:textId="77777777" w:rsidR="00E62AFF" w:rsidRDefault="009237D8">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2129EAB4" w14:textId="77777777" w:rsidR="00E62AFF" w:rsidRDefault="00E62AFF">
      <w:pPr>
        <w:pStyle w:val="ProductList-Body"/>
      </w:pPr>
    </w:p>
    <w:p w14:paraId="601DB336" w14:textId="77777777" w:rsidR="00E62AFF" w:rsidRDefault="009237D8">
      <w:pPr>
        <w:pStyle w:val="ProductList-ClauseHeading"/>
        <w:outlineLvl w:val="3"/>
      </w:pPr>
      <w:r>
        <w:t>2.2 Opcions d'Implementació del Windows Server</w:t>
      </w:r>
    </w:p>
    <w:p w14:paraId="6E7104D1" w14:textId="77777777" w:rsidR="00E62AFF" w:rsidRDefault="009237D8">
      <w:pPr>
        <w:pStyle w:val="ProductList-SubClauseHeading"/>
        <w:outlineLvl w:val="4"/>
      </w:pPr>
      <w:r>
        <w:t>2.2.1 Ús del Programari al Microsoft Azure</w:t>
      </w:r>
    </w:p>
    <w:p w14:paraId="00D2BCD7" w14:textId="77777777" w:rsidR="00E62AFF" w:rsidRDefault="009237D8">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2FA341C6" w14:textId="77777777" w:rsidR="00E62AFF" w:rsidRDefault="00E62AFF">
      <w:pPr>
        <w:pStyle w:val="ProductList-BodyIndented"/>
      </w:pPr>
    </w:p>
    <w:p w14:paraId="251F0F37" w14:textId="77777777" w:rsidR="00E62AFF" w:rsidRDefault="009237D8">
      <w:pPr>
        <w:pStyle w:val="ProductList-SubClauseHeading"/>
        <w:outlineLvl w:val="4"/>
      </w:pPr>
      <w:r>
        <w:t>2.2.2 Ús del Programari en Servidors del Client</w:t>
      </w:r>
    </w:p>
    <w:p w14:paraId="33977E7F" w14:textId="77777777" w:rsidR="00E62AFF" w:rsidRDefault="009237D8">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55DC913C" w14:textId="77777777" w:rsidR="00E62AFF" w:rsidRDefault="00E62AFF">
      <w:pPr>
        <w:pStyle w:val="ProductList-BodyIndented"/>
      </w:pPr>
    </w:p>
    <w:p w14:paraId="09BC8ABF" w14:textId="77777777" w:rsidR="00E62AFF" w:rsidRDefault="009237D8">
      <w:pPr>
        <w:pStyle w:val="ProductList-SubClauseHeading"/>
        <w:outlineLvl w:val="4"/>
      </w:pPr>
      <w:r>
        <w:t>2.2.3 Trasllat de les Càrregues de Treball del Servidor a Azure</w:t>
      </w:r>
    </w:p>
    <w:p w14:paraId="21237863" w14:textId="77777777" w:rsidR="00E62AFF" w:rsidRDefault="009237D8">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68CE2DE0" w14:textId="77777777" w:rsidR="00E62AFF" w:rsidRDefault="00E62AFF">
      <w:pPr>
        <w:pStyle w:val="ProductList-BodyIndented"/>
      </w:pPr>
    </w:p>
    <w:p w14:paraId="48C2E841" w14:textId="77777777" w:rsidR="00E62AFF" w:rsidRDefault="009237D8">
      <w:pPr>
        <w:pStyle w:val="ProductList-ClauseHeading"/>
        <w:outlineLvl w:val="3"/>
      </w:pPr>
      <w:r>
        <w:t>2.3 Opcions d'Implementació de l'SQL Server</w:t>
      </w:r>
    </w:p>
    <w:p w14:paraId="7854E572" w14:textId="77777777" w:rsidR="00E62AFF" w:rsidRDefault="009237D8">
      <w:pPr>
        <w:pStyle w:val="ProductList-SubClauseHeading"/>
        <w:outlineLvl w:val="4"/>
      </w:pPr>
      <w:r>
        <w:t>2.3.1 Ús del Programari al Microsoft Azure</w:t>
      </w:r>
    </w:p>
    <w:p w14:paraId="6BF32C77" w14:textId="77777777" w:rsidR="00E62AFF" w:rsidRDefault="009237D8">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E62AFF" w14:paraId="01B6D61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AFDBA5A" w14:textId="77777777" w:rsidR="00E62AFF" w:rsidRDefault="009237D8">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22E308E8" w14:textId="77777777" w:rsidR="00E62AFF" w:rsidRDefault="009237D8">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14:paraId="7AD969A5" w14:textId="77777777" w:rsidR="00E62AFF" w:rsidRDefault="009237D8">
            <w:pPr>
              <w:pStyle w:val="ProductList-TableBody"/>
            </w:pPr>
            <w:r>
              <w:rPr>
                <w:color w:val="FFFFFF"/>
              </w:rPr>
              <w:t>Ràtio de Llicències Qualificades per a nuclis virtuals de l'Azure</w:t>
            </w:r>
          </w:p>
        </w:tc>
      </w:tr>
      <w:tr w:rsidR="00E62AFF" w14:paraId="718DABF5" w14:textId="77777777">
        <w:tc>
          <w:tcPr>
            <w:tcW w:w="3540" w:type="dxa"/>
            <w:tcBorders>
              <w:left w:val="single" w:sz="4" w:space="0" w:color="6E6E6E"/>
              <w:bottom w:val="none" w:sz="4" w:space="0" w:color="6E6E6E"/>
              <w:right w:val="single" w:sz="4" w:space="0" w:color="6E6E6E"/>
            </w:tcBorders>
          </w:tcPr>
          <w:p w14:paraId="5E3F8FE9" w14:textId="77777777" w:rsidR="00E62AFF" w:rsidRDefault="009237D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780C4E6" w14:textId="77777777" w:rsidR="00E62AFF" w:rsidRDefault="009237D8">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20E8193" w14:textId="77777777" w:rsidR="00E62AFF" w:rsidRDefault="009237D8">
            <w:pPr>
              <w:pStyle w:val="ProductList-TableBody"/>
            </w:pPr>
            <w:r>
              <w:t>1 Llicència Core: 4 nuclis virtuals</w:t>
            </w:r>
          </w:p>
        </w:tc>
      </w:tr>
      <w:tr w:rsidR="00E62AFF" w14:paraId="1E971F10" w14:textId="77777777">
        <w:tc>
          <w:tcPr>
            <w:tcW w:w="3540" w:type="dxa"/>
            <w:tcBorders>
              <w:top w:val="none" w:sz="4" w:space="0" w:color="6E6E6E"/>
              <w:left w:val="single" w:sz="4" w:space="0" w:color="6E6E6E"/>
              <w:bottom w:val="none" w:sz="4" w:space="0" w:color="6E6E6E"/>
            </w:tcBorders>
          </w:tcPr>
          <w:p w14:paraId="630AC1C0" w14:textId="77777777" w:rsidR="00E62AFF" w:rsidRDefault="00E62AFF">
            <w:pPr>
              <w:pStyle w:val="ProductList-TableBody"/>
            </w:pPr>
          </w:p>
        </w:tc>
        <w:tc>
          <w:tcPr>
            <w:tcW w:w="4280" w:type="dxa"/>
          </w:tcPr>
          <w:p w14:paraId="2EB7C462" w14:textId="77777777" w:rsidR="00E62AFF" w:rsidRDefault="009237D8">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AF5B113" w14:textId="77777777" w:rsidR="00E62AFF" w:rsidRDefault="009237D8">
            <w:pPr>
              <w:pStyle w:val="ProductList-TableBody"/>
            </w:pPr>
            <w:r>
              <w:t>1 Llicència Core: 1 nucli virtual</w:t>
            </w:r>
          </w:p>
        </w:tc>
      </w:tr>
      <w:tr w:rsidR="00E62AFF" w14:paraId="53E0330E" w14:textId="77777777">
        <w:tc>
          <w:tcPr>
            <w:tcW w:w="3540" w:type="dxa"/>
            <w:tcBorders>
              <w:top w:val="none" w:sz="4" w:space="0" w:color="6E6E6E"/>
              <w:left w:val="single" w:sz="4" w:space="0" w:color="6E6E6E"/>
              <w:bottom w:val="none" w:sz="4" w:space="0" w:color="6E6E6E"/>
            </w:tcBorders>
          </w:tcPr>
          <w:p w14:paraId="268F77A4" w14:textId="77777777" w:rsidR="00E62AFF" w:rsidRDefault="00E62AFF">
            <w:pPr>
              <w:pStyle w:val="ProductList-TableBody"/>
            </w:pPr>
          </w:p>
        </w:tc>
        <w:tc>
          <w:tcPr>
            <w:tcW w:w="4280" w:type="dxa"/>
          </w:tcPr>
          <w:p w14:paraId="68ED8559" w14:textId="77777777" w:rsidR="00E62AFF" w:rsidRDefault="009237D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B219F10" w14:textId="77777777" w:rsidR="00E62AFF" w:rsidRDefault="009237D8">
            <w:pPr>
              <w:pStyle w:val="ProductList-TableBody"/>
            </w:pPr>
            <w:r>
              <w:t>1 Llicència Core: 1 nucli virtual</w:t>
            </w:r>
          </w:p>
        </w:tc>
      </w:tr>
      <w:tr w:rsidR="00E62AFF" w14:paraId="48D3729D" w14:textId="77777777">
        <w:tc>
          <w:tcPr>
            <w:tcW w:w="3540" w:type="dxa"/>
            <w:tcBorders>
              <w:top w:val="none" w:sz="4" w:space="0" w:color="6E6E6E"/>
              <w:left w:val="single" w:sz="4" w:space="0" w:color="6E6E6E"/>
              <w:bottom w:val="none" w:sz="4" w:space="0" w:color="6E6E6E"/>
              <w:right w:val="single" w:sz="4" w:space="0" w:color="6E6E6E"/>
            </w:tcBorders>
          </w:tcPr>
          <w:p w14:paraId="5B137EDE" w14:textId="77777777" w:rsidR="00E62AFF" w:rsidRDefault="00E62AFF">
            <w:pPr>
              <w:pStyle w:val="ProductList-TableBody"/>
            </w:pPr>
          </w:p>
        </w:tc>
        <w:tc>
          <w:tcPr>
            <w:tcW w:w="4280" w:type="dxa"/>
            <w:tcBorders>
              <w:left w:val="single" w:sz="4" w:space="0" w:color="6E6E6E"/>
              <w:bottom w:val="single" w:sz="4" w:space="0" w:color="6E6E6E"/>
              <w:right w:val="single" w:sz="4" w:space="0" w:color="6E6E6E"/>
            </w:tcBorders>
          </w:tcPr>
          <w:p w14:paraId="15F7023D" w14:textId="77777777" w:rsidR="00E62AFF" w:rsidRDefault="009237D8">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01D8DBD" w14:textId="77777777" w:rsidR="00E62AFF" w:rsidRDefault="009237D8">
            <w:pPr>
              <w:pStyle w:val="ProductList-TableBody"/>
            </w:pPr>
            <w:r>
              <w:t>1 Llicència Core: 4 nucli virtual</w:t>
            </w:r>
          </w:p>
        </w:tc>
      </w:tr>
      <w:tr w:rsidR="00E62AFF" w14:paraId="1AB3E5C6" w14:textId="77777777">
        <w:tc>
          <w:tcPr>
            <w:tcW w:w="3540" w:type="dxa"/>
            <w:tcBorders>
              <w:top w:val="none" w:sz="4" w:space="0" w:color="6E6E6E"/>
              <w:left w:val="single" w:sz="4" w:space="0" w:color="6E6E6E"/>
              <w:bottom w:val="single" w:sz="4" w:space="0" w:color="6E6E6E"/>
              <w:right w:val="single" w:sz="4" w:space="0" w:color="6E6E6E"/>
            </w:tcBorders>
          </w:tcPr>
          <w:p w14:paraId="72E0BA89" w14:textId="77777777" w:rsidR="00E62AFF" w:rsidRDefault="00E62AFF">
            <w:pPr>
              <w:pStyle w:val="ProductList-TableBody"/>
            </w:pPr>
          </w:p>
        </w:tc>
        <w:tc>
          <w:tcPr>
            <w:tcW w:w="4280" w:type="dxa"/>
            <w:tcBorders>
              <w:top w:val="single" w:sz="4" w:space="0" w:color="6E6E6E"/>
              <w:left w:val="single" w:sz="4" w:space="0" w:color="6E6E6E"/>
              <w:right w:val="single" w:sz="4" w:space="0" w:color="6E6E6E"/>
            </w:tcBorders>
          </w:tcPr>
          <w:p w14:paraId="3261213E" w14:textId="77777777" w:rsidR="00E62AFF" w:rsidRDefault="009237D8">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3450A95" w14:textId="77777777" w:rsidR="00E62AFF" w:rsidRDefault="009237D8">
            <w:pPr>
              <w:pStyle w:val="ProductList-TableBody"/>
            </w:pPr>
            <w:r>
              <w:t>1 Llicència Core</w:t>
            </w:r>
            <w:r>
              <w:rPr>
                <w:vertAlign w:val="superscript"/>
              </w:rPr>
              <w:t>1</w:t>
            </w:r>
            <w:r>
              <w:t>: 1 nucli virtual</w:t>
            </w:r>
          </w:p>
        </w:tc>
      </w:tr>
      <w:tr w:rsidR="00E62AFF" w14:paraId="09A2C78D" w14:textId="77777777">
        <w:tc>
          <w:tcPr>
            <w:tcW w:w="3540" w:type="dxa"/>
            <w:tcBorders>
              <w:top w:val="single" w:sz="4" w:space="0" w:color="6E6E6E"/>
              <w:left w:val="single" w:sz="4" w:space="0" w:color="6E6E6E"/>
              <w:bottom w:val="none" w:sz="4" w:space="0" w:color="6E6E6E"/>
            </w:tcBorders>
          </w:tcPr>
          <w:p w14:paraId="0282A923" w14:textId="77777777" w:rsidR="00E62AFF" w:rsidRDefault="009237D8">
            <w:pPr>
              <w:pStyle w:val="ProductList-TableBody"/>
            </w:pPr>
            <w:r>
              <w:t>SQL Server Standard (Core)</w:t>
            </w:r>
          </w:p>
        </w:tc>
        <w:tc>
          <w:tcPr>
            <w:tcW w:w="4280" w:type="dxa"/>
          </w:tcPr>
          <w:p w14:paraId="699F4CC6" w14:textId="77777777" w:rsidR="00E62AFF" w:rsidRDefault="009237D8">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1F513674" w14:textId="77777777" w:rsidR="00E62AFF" w:rsidRDefault="009237D8">
            <w:pPr>
              <w:pStyle w:val="ProductList-TableBody"/>
            </w:pPr>
            <w:r>
              <w:t>1 Llicència Core: 1 nucli virtual</w:t>
            </w:r>
          </w:p>
        </w:tc>
      </w:tr>
      <w:tr w:rsidR="00E62AFF" w14:paraId="6A4D4CD7" w14:textId="77777777">
        <w:tc>
          <w:tcPr>
            <w:tcW w:w="3540" w:type="dxa"/>
            <w:tcBorders>
              <w:top w:val="none" w:sz="4" w:space="0" w:color="6E6E6E"/>
              <w:left w:val="single" w:sz="4" w:space="0" w:color="6E6E6E"/>
              <w:bottom w:val="none" w:sz="4" w:space="0" w:color="6E6E6E"/>
            </w:tcBorders>
          </w:tcPr>
          <w:p w14:paraId="44CE23AB" w14:textId="77777777" w:rsidR="00E62AFF" w:rsidRDefault="00E62AFF">
            <w:pPr>
              <w:pStyle w:val="ProductList-TableBody"/>
            </w:pPr>
          </w:p>
        </w:tc>
        <w:tc>
          <w:tcPr>
            <w:tcW w:w="4280" w:type="dxa"/>
          </w:tcPr>
          <w:p w14:paraId="333B40D9" w14:textId="77777777" w:rsidR="00E62AFF" w:rsidRDefault="009237D8">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33383A0" w14:textId="77777777" w:rsidR="00E62AFF" w:rsidRDefault="009237D8">
            <w:pPr>
              <w:pStyle w:val="ProductList-TableBody"/>
            </w:pPr>
            <w:r>
              <w:t>1 Llicència Core: 1 nucli virtual</w:t>
            </w:r>
          </w:p>
        </w:tc>
      </w:tr>
      <w:tr w:rsidR="00E62AFF" w14:paraId="67D0CD85" w14:textId="77777777">
        <w:tc>
          <w:tcPr>
            <w:tcW w:w="3540" w:type="dxa"/>
            <w:tcBorders>
              <w:top w:val="none" w:sz="4" w:space="0" w:color="6E6E6E"/>
              <w:left w:val="single" w:sz="4" w:space="0" w:color="6E6E6E"/>
              <w:bottom w:val="none" w:sz="4" w:space="0" w:color="6E6E6E"/>
              <w:right w:val="single" w:sz="4" w:space="0" w:color="6E6E6E"/>
            </w:tcBorders>
          </w:tcPr>
          <w:p w14:paraId="3289CB65" w14:textId="77777777" w:rsidR="00E62AFF" w:rsidRDefault="00E62AFF">
            <w:pPr>
              <w:pStyle w:val="ProductList-TableBody"/>
            </w:pPr>
          </w:p>
        </w:tc>
        <w:tc>
          <w:tcPr>
            <w:tcW w:w="4280" w:type="dxa"/>
            <w:tcBorders>
              <w:left w:val="single" w:sz="4" w:space="0" w:color="6E6E6E"/>
              <w:bottom w:val="single" w:sz="4" w:space="0" w:color="6E6E6E"/>
              <w:right w:val="single" w:sz="4" w:space="0" w:color="6E6E6E"/>
            </w:tcBorders>
          </w:tcPr>
          <w:p w14:paraId="6B4CB2C3" w14:textId="77777777" w:rsidR="00E62AFF" w:rsidRDefault="009237D8">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872D135" w14:textId="77777777" w:rsidR="00E62AFF" w:rsidRDefault="009237D8">
            <w:pPr>
              <w:pStyle w:val="ProductList-TableBody"/>
            </w:pPr>
            <w:r>
              <w:t>1 Llicència Core: 1 nucli virtual</w:t>
            </w:r>
          </w:p>
        </w:tc>
      </w:tr>
      <w:tr w:rsidR="00E62AFF" w14:paraId="15C92E1B" w14:textId="77777777">
        <w:tc>
          <w:tcPr>
            <w:tcW w:w="3540" w:type="dxa"/>
            <w:tcBorders>
              <w:top w:val="none" w:sz="4" w:space="0" w:color="6E6E6E"/>
              <w:left w:val="single" w:sz="4" w:space="0" w:color="6E6E6E"/>
              <w:bottom w:val="single" w:sz="4" w:space="0" w:color="6E6E6E"/>
              <w:right w:val="single" w:sz="4" w:space="0" w:color="6E6E6E"/>
            </w:tcBorders>
          </w:tcPr>
          <w:p w14:paraId="50695D7A" w14:textId="77777777" w:rsidR="00E62AFF" w:rsidRDefault="00E62AF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33FC51" w14:textId="77777777" w:rsidR="00E62AFF" w:rsidRDefault="009237D8">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666397F3" w14:textId="77777777" w:rsidR="00E62AFF" w:rsidRDefault="009237D8">
            <w:pPr>
              <w:pStyle w:val="ProductList-TableBody"/>
            </w:pPr>
            <w:r>
              <w:t>1 Llicència Core</w:t>
            </w:r>
            <w:r>
              <w:rPr>
                <w:vertAlign w:val="superscript"/>
              </w:rPr>
              <w:t>1</w:t>
            </w:r>
            <w:r>
              <w:t>: 1 nucli virtual</w:t>
            </w:r>
          </w:p>
        </w:tc>
      </w:tr>
    </w:tbl>
    <w:p w14:paraId="61FA79B4" w14:textId="77777777" w:rsidR="00E62AFF" w:rsidRDefault="009237D8">
      <w:pPr>
        <w:pStyle w:val="ProductList-BodyIndented"/>
      </w:pPr>
      <w:r>
        <w:rPr>
          <w:vertAlign w:val="superscript"/>
        </w:rPr>
        <w:t>1</w:t>
      </w:r>
      <w:r>
        <w:rPr>
          <w:i/>
        </w:rPr>
        <w:t>Subjecte a un mínim de quatre Llicències Core per Màquina Virtual.</w:t>
      </w:r>
    </w:p>
    <w:p w14:paraId="611BDB8F" w14:textId="77777777" w:rsidR="00E62AFF" w:rsidRDefault="00E62AFF">
      <w:pPr>
        <w:pStyle w:val="ProductList-BodyIndented"/>
      </w:pPr>
    </w:p>
    <w:p w14:paraId="04C2EFBE" w14:textId="77777777" w:rsidR="00E62AFF" w:rsidRDefault="009237D8">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457409FD" w14:textId="77777777" w:rsidR="00E62AFF" w:rsidRDefault="00E62AFF">
      <w:pPr>
        <w:pStyle w:val="ProductList-BodyIndented"/>
      </w:pPr>
    </w:p>
    <w:p w14:paraId="0FB01112" w14:textId="77777777" w:rsidR="00E62AFF" w:rsidRDefault="009237D8">
      <w:pPr>
        <w:pStyle w:val="ProductList-SubClauseHeading"/>
        <w:outlineLvl w:val="4"/>
      </w:pPr>
      <w:r>
        <w:t>2.3.2 Drets de Commutació per Error</w:t>
      </w:r>
    </w:p>
    <w:p w14:paraId="708B9110" w14:textId="77777777" w:rsidR="00E62AFF" w:rsidRDefault="009237D8">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3549157D" w14:textId="77777777" w:rsidR="00E62AFF" w:rsidRDefault="00E62AFF">
      <w:pPr>
        <w:pStyle w:val="ProductList-BodyIndented"/>
      </w:pPr>
    </w:p>
    <w:p w14:paraId="4FCA2DDB" w14:textId="77777777" w:rsidR="00E62AFF" w:rsidRDefault="009237D8">
      <w:pPr>
        <w:pStyle w:val="ProductList-SubClauseHeading"/>
        <w:outlineLvl w:val="4"/>
      </w:pPr>
      <w:r>
        <w:t>2.3.3 Ús del Programari en Servidors del Client</w:t>
      </w:r>
    </w:p>
    <w:p w14:paraId="1A4E1569" w14:textId="77777777" w:rsidR="00E62AFF" w:rsidRDefault="009237D8">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4098115F" w14:textId="77777777" w:rsidR="00E62AFF" w:rsidRDefault="009237D8">
      <w:pPr>
        <w:pStyle w:val="ProductList-BodyIndented"/>
      </w:pPr>
      <w:r>
        <w:t>*Subjecte a disponibilitat. Drets aplicables només als clients de l'SQL Server Enterprise Core.</w:t>
      </w:r>
    </w:p>
    <w:p w14:paraId="24DF3424" w14:textId="77777777" w:rsidR="00E62AFF" w:rsidRDefault="00E62AFF">
      <w:pPr>
        <w:pStyle w:val="ProductList-BodyIndented"/>
      </w:pPr>
    </w:p>
    <w:p w14:paraId="21E01F9F" w14:textId="77777777" w:rsidR="00E62AFF" w:rsidRDefault="009237D8">
      <w:pPr>
        <w:pStyle w:val="ProductList-SubClauseHeading"/>
        <w:outlineLvl w:val="4"/>
      </w:pPr>
      <w:r>
        <w:t>2.3.4 Trasllat de les Càrregues de Treball del Servidor a Azure</w:t>
      </w:r>
    </w:p>
    <w:p w14:paraId="2E29E8BC" w14:textId="77777777" w:rsidR="00E62AFF" w:rsidRDefault="009237D8">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18D24333" w14:textId="77777777" w:rsidR="00E62AFF" w:rsidRDefault="00E62AFF">
      <w:pPr>
        <w:pStyle w:val="ProductList-BodyIndented"/>
      </w:pPr>
    </w:p>
    <w:p w14:paraId="5568B944" w14:textId="77777777" w:rsidR="00E62AFF" w:rsidRDefault="009237D8">
      <w:pPr>
        <w:pStyle w:val="ProductList-SubClauseHeading"/>
        <w:outlineLvl w:val="4"/>
      </w:pPr>
      <w:r>
        <w:t>2.3.5 Reassignació de Llicències</w:t>
      </w:r>
    </w:p>
    <w:p w14:paraId="2D985952" w14:textId="77777777" w:rsidR="00E62AFF" w:rsidRDefault="009237D8">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48A75CAE"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7DE7D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B5A66"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232831D" w14:textId="77777777" w:rsidR="00E62AFF" w:rsidRDefault="00E62AFF">
      <w:pPr>
        <w:pStyle w:val="ProductList-BodyIndented"/>
      </w:pPr>
    </w:p>
    <w:p w14:paraId="26DCC495" w14:textId="77777777" w:rsidR="00E62AFF" w:rsidRDefault="009237D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07762"/>
      <w:r>
        <w:instrText>Microsoft Dynamics 365 Services</w:instrText>
      </w:r>
      <w:bookmarkEnd w:id="245"/>
      <w:r>
        <w:instrText>" \l 2</w:instrText>
      </w:r>
      <w:r>
        <w:fldChar w:fldCharType="end"/>
      </w:r>
    </w:p>
    <w:p w14:paraId="7E6E41D2" w14:textId="77777777" w:rsidR="00E62AFF" w:rsidRDefault="009237D8">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E62AFF" w14:paraId="71DA95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0103F"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CDC1D93"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75E53"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A92C3"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CF8F0"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6EE91"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B39A4"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F4A4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16FD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B7F96"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2E7C432E" w14:textId="77777777">
        <w:tc>
          <w:tcPr>
            <w:tcW w:w="4660" w:type="dxa"/>
            <w:tcBorders>
              <w:top w:val="single" w:sz="6" w:space="0" w:color="FFFFFF"/>
              <w:left w:val="none" w:sz="4" w:space="0" w:color="6E6E6E"/>
              <w:bottom w:val="dashed" w:sz="4" w:space="0" w:color="BFBFBF"/>
              <w:right w:val="none" w:sz="4" w:space="0" w:color="6E6E6E"/>
            </w:tcBorders>
          </w:tcPr>
          <w:p w14:paraId="69A4558F" w14:textId="77777777" w:rsidR="00E62AFF" w:rsidRDefault="009237D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07347A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E9C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206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EB1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7DA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BD7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639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284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B02C" w14:textId="77777777" w:rsidR="00E62AFF" w:rsidRDefault="00E62AFF">
            <w:pPr>
              <w:pStyle w:val="ProductList-TableBody"/>
              <w:jc w:val="center"/>
            </w:pPr>
          </w:p>
        </w:tc>
      </w:tr>
      <w:tr w:rsidR="00E62AFF" w14:paraId="2DB987FE" w14:textId="77777777">
        <w:tc>
          <w:tcPr>
            <w:tcW w:w="4660" w:type="dxa"/>
            <w:tcBorders>
              <w:top w:val="dashed" w:sz="4" w:space="0" w:color="BFBFBF"/>
              <w:left w:val="none" w:sz="4" w:space="0" w:color="6E6E6E"/>
              <w:bottom w:val="dashed" w:sz="4" w:space="0" w:color="BFBFBF"/>
              <w:right w:val="none" w:sz="4" w:space="0" w:color="6E6E6E"/>
            </w:tcBorders>
          </w:tcPr>
          <w:p w14:paraId="702A0237" w14:textId="77777777" w:rsidR="00E62AFF" w:rsidRDefault="009237D8">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A3F5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D9C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FB0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949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06C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BEB0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98B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027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573C" w14:textId="77777777" w:rsidR="00E62AFF" w:rsidRDefault="00E62AFF">
            <w:pPr>
              <w:pStyle w:val="ProductList-TableBody"/>
              <w:jc w:val="center"/>
            </w:pPr>
          </w:p>
        </w:tc>
      </w:tr>
      <w:tr w:rsidR="00E62AFF" w14:paraId="3F514745" w14:textId="77777777">
        <w:tc>
          <w:tcPr>
            <w:tcW w:w="4660" w:type="dxa"/>
            <w:tcBorders>
              <w:top w:val="dashed" w:sz="4" w:space="0" w:color="BFBFBF"/>
              <w:left w:val="none" w:sz="4" w:space="0" w:color="6E6E6E"/>
              <w:bottom w:val="dashed" w:sz="4" w:space="0" w:color="BFBFBF"/>
              <w:right w:val="none" w:sz="4" w:space="0" w:color="6E6E6E"/>
            </w:tcBorders>
          </w:tcPr>
          <w:p w14:paraId="41A2EF7E" w14:textId="77777777" w:rsidR="00E62AFF" w:rsidRDefault="009237D8">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CA94E9"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F63D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2DF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DFDB3"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92D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13C7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928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10D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542E" w14:textId="77777777" w:rsidR="00E62AFF" w:rsidRDefault="00E62AFF">
            <w:pPr>
              <w:pStyle w:val="ProductList-TableBody"/>
              <w:jc w:val="center"/>
            </w:pPr>
          </w:p>
        </w:tc>
      </w:tr>
      <w:tr w:rsidR="00E62AFF" w14:paraId="020C0088" w14:textId="77777777">
        <w:tc>
          <w:tcPr>
            <w:tcW w:w="4660" w:type="dxa"/>
            <w:tcBorders>
              <w:top w:val="dashed" w:sz="4" w:space="0" w:color="BFBFBF"/>
              <w:left w:val="none" w:sz="4" w:space="0" w:color="6E6E6E"/>
              <w:bottom w:val="dashed" w:sz="4" w:space="0" w:color="BFBFBF"/>
              <w:right w:val="none" w:sz="4" w:space="0" w:color="6E6E6E"/>
            </w:tcBorders>
          </w:tcPr>
          <w:p w14:paraId="2C2804C0" w14:textId="77777777" w:rsidR="00E62AFF" w:rsidRDefault="009237D8">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4AF5B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6D2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5F0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94A6"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61D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93F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A54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A61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E8AD" w14:textId="77777777" w:rsidR="00E62AFF" w:rsidRDefault="00E62AFF">
            <w:pPr>
              <w:pStyle w:val="ProductList-TableBody"/>
              <w:jc w:val="center"/>
            </w:pPr>
          </w:p>
        </w:tc>
      </w:tr>
      <w:tr w:rsidR="00E62AFF" w14:paraId="6D984DC1" w14:textId="77777777">
        <w:tc>
          <w:tcPr>
            <w:tcW w:w="4660" w:type="dxa"/>
            <w:tcBorders>
              <w:top w:val="dashed" w:sz="4" w:space="0" w:color="BFBFBF"/>
              <w:left w:val="none" w:sz="4" w:space="0" w:color="6E6E6E"/>
              <w:bottom w:val="dashed" w:sz="4" w:space="0" w:color="BFBFBF"/>
              <w:right w:val="none" w:sz="4" w:space="0" w:color="6E6E6E"/>
            </w:tcBorders>
          </w:tcPr>
          <w:p w14:paraId="217D000E" w14:textId="77777777" w:rsidR="00E62AFF" w:rsidRDefault="009237D8">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77D7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E5B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93F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0651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C87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4DA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159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67A2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0A42" w14:textId="77777777" w:rsidR="00E62AFF" w:rsidRDefault="00E62AFF">
            <w:pPr>
              <w:pStyle w:val="ProductList-TableBody"/>
              <w:jc w:val="center"/>
            </w:pPr>
          </w:p>
        </w:tc>
      </w:tr>
      <w:tr w:rsidR="00E62AFF" w14:paraId="3C381E92" w14:textId="77777777">
        <w:tc>
          <w:tcPr>
            <w:tcW w:w="4660" w:type="dxa"/>
            <w:tcBorders>
              <w:top w:val="dashed" w:sz="4" w:space="0" w:color="BFBFBF"/>
              <w:left w:val="none" w:sz="4" w:space="0" w:color="6E6E6E"/>
              <w:bottom w:val="dashed" w:sz="4" w:space="0" w:color="BFBFBF"/>
              <w:right w:val="none" w:sz="4" w:space="0" w:color="6E6E6E"/>
            </w:tcBorders>
          </w:tcPr>
          <w:p w14:paraId="06EBE5C5" w14:textId="77777777" w:rsidR="00E62AFF" w:rsidRDefault="009237D8">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DA6566"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C1B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494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F793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25C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00F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C9B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641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15E0" w14:textId="77777777" w:rsidR="00E62AFF" w:rsidRDefault="00E62AFF">
            <w:pPr>
              <w:pStyle w:val="ProductList-TableBody"/>
              <w:jc w:val="center"/>
            </w:pPr>
          </w:p>
        </w:tc>
      </w:tr>
      <w:tr w:rsidR="00E62AFF" w14:paraId="6C6991EF" w14:textId="77777777">
        <w:tc>
          <w:tcPr>
            <w:tcW w:w="4660" w:type="dxa"/>
            <w:tcBorders>
              <w:top w:val="dashed" w:sz="4" w:space="0" w:color="BFBFBF"/>
              <w:left w:val="none" w:sz="4" w:space="0" w:color="6E6E6E"/>
              <w:bottom w:val="dashed" w:sz="4" w:space="0" w:color="BFBFBF"/>
              <w:right w:val="none" w:sz="4" w:space="0" w:color="6E6E6E"/>
            </w:tcBorders>
          </w:tcPr>
          <w:p w14:paraId="4FF9ABF8" w14:textId="77777777" w:rsidR="00E62AFF" w:rsidRDefault="009237D8">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47164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325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860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B00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CF8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84F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316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F43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8844" w14:textId="77777777" w:rsidR="00E62AFF" w:rsidRDefault="00E62AFF">
            <w:pPr>
              <w:pStyle w:val="ProductList-TableBody"/>
              <w:jc w:val="center"/>
            </w:pPr>
          </w:p>
        </w:tc>
      </w:tr>
      <w:tr w:rsidR="00E62AFF" w14:paraId="0F4C766E" w14:textId="77777777">
        <w:tc>
          <w:tcPr>
            <w:tcW w:w="4660" w:type="dxa"/>
            <w:tcBorders>
              <w:top w:val="dashed" w:sz="4" w:space="0" w:color="BFBFBF"/>
              <w:left w:val="none" w:sz="4" w:space="0" w:color="6E6E6E"/>
              <w:bottom w:val="dashed" w:sz="4" w:space="0" w:color="BFBFBF"/>
              <w:right w:val="none" w:sz="4" w:space="0" w:color="6E6E6E"/>
            </w:tcBorders>
          </w:tcPr>
          <w:p w14:paraId="291079FB" w14:textId="77777777" w:rsidR="00E62AFF" w:rsidRDefault="009237D8">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246B4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352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A8A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E5B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800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813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C71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C32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58E8" w14:textId="77777777" w:rsidR="00E62AFF" w:rsidRDefault="00E62AFF">
            <w:pPr>
              <w:pStyle w:val="ProductList-TableBody"/>
              <w:jc w:val="center"/>
            </w:pPr>
          </w:p>
        </w:tc>
      </w:tr>
      <w:tr w:rsidR="00E62AFF" w14:paraId="6FABF167" w14:textId="77777777">
        <w:tc>
          <w:tcPr>
            <w:tcW w:w="4660" w:type="dxa"/>
            <w:tcBorders>
              <w:top w:val="dashed" w:sz="4" w:space="0" w:color="BFBFBF"/>
              <w:left w:val="none" w:sz="4" w:space="0" w:color="6E6E6E"/>
              <w:bottom w:val="dashed" w:sz="4" w:space="0" w:color="BFBFBF"/>
              <w:right w:val="none" w:sz="4" w:space="0" w:color="6E6E6E"/>
            </w:tcBorders>
          </w:tcPr>
          <w:p w14:paraId="036822A5" w14:textId="77777777" w:rsidR="00E62AFF" w:rsidRDefault="009237D8">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05CEC2"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D8D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A82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6CA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7C1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2DE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10C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6B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15238" w14:textId="77777777" w:rsidR="00E62AFF" w:rsidRDefault="00E62AFF">
            <w:pPr>
              <w:pStyle w:val="ProductList-TableBody"/>
              <w:jc w:val="center"/>
            </w:pPr>
          </w:p>
        </w:tc>
      </w:tr>
      <w:tr w:rsidR="00E62AFF" w14:paraId="111AA801" w14:textId="77777777">
        <w:tc>
          <w:tcPr>
            <w:tcW w:w="4660" w:type="dxa"/>
            <w:tcBorders>
              <w:top w:val="dashed" w:sz="4" w:space="0" w:color="BFBFBF"/>
              <w:left w:val="none" w:sz="4" w:space="0" w:color="6E6E6E"/>
              <w:bottom w:val="dashed" w:sz="4" w:space="0" w:color="BFBFBF"/>
              <w:right w:val="none" w:sz="4" w:space="0" w:color="6E6E6E"/>
            </w:tcBorders>
          </w:tcPr>
          <w:p w14:paraId="3258EC10" w14:textId="77777777" w:rsidR="00E62AFF" w:rsidRDefault="009237D8">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64EE2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9E9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EF9A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39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647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F15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800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7C2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09A4" w14:textId="77777777" w:rsidR="00E62AFF" w:rsidRDefault="00E62AFF">
            <w:pPr>
              <w:pStyle w:val="ProductList-TableBody"/>
              <w:jc w:val="center"/>
            </w:pPr>
          </w:p>
        </w:tc>
      </w:tr>
      <w:tr w:rsidR="00E62AFF" w14:paraId="19CA8554" w14:textId="77777777">
        <w:tc>
          <w:tcPr>
            <w:tcW w:w="4660" w:type="dxa"/>
            <w:tcBorders>
              <w:top w:val="dashed" w:sz="4" w:space="0" w:color="BFBFBF"/>
              <w:left w:val="none" w:sz="4" w:space="0" w:color="6E6E6E"/>
              <w:bottom w:val="dashed" w:sz="4" w:space="0" w:color="BFBFBF"/>
              <w:right w:val="none" w:sz="4" w:space="0" w:color="6E6E6E"/>
            </w:tcBorders>
          </w:tcPr>
          <w:p w14:paraId="46ABF685" w14:textId="77777777" w:rsidR="00E62AFF" w:rsidRDefault="009237D8">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1D231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C38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414C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621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0F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F10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3B8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C8A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5659" w14:textId="77777777" w:rsidR="00E62AFF" w:rsidRDefault="00E62AFF">
            <w:pPr>
              <w:pStyle w:val="ProductList-TableBody"/>
              <w:jc w:val="center"/>
            </w:pPr>
          </w:p>
        </w:tc>
      </w:tr>
      <w:tr w:rsidR="00E62AFF" w14:paraId="53128A9E" w14:textId="77777777">
        <w:tc>
          <w:tcPr>
            <w:tcW w:w="4660" w:type="dxa"/>
            <w:tcBorders>
              <w:top w:val="dashed" w:sz="4" w:space="0" w:color="BFBFBF"/>
              <w:left w:val="none" w:sz="4" w:space="0" w:color="6E6E6E"/>
              <w:bottom w:val="dashed" w:sz="4" w:space="0" w:color="BFBFBF"/>
              <w:right w:val="none" w:sz="4" w:space="0" w:color="6E6E6E"/>
            </w:tcBorders>
          </w:tcPr>
          <w:p w14:paraId="096997B3" w14:textId="77777777" w:rsidR="00E62AFF" w:rsidRDefault="009237D8">
            <w:pPr>
              <w:pStyle w:val="ProductList-TableBody"/>
            </w:pPr>
            <w:r>
              <w:t>Dispositiu d'Operacions Unificades del Dynamics 365</w:t>
            </w:r>
            <w:r>
              <w:fldChar w:fldCharType="begin"/>
            </w:r>
            <w:r>
              <w:instrText xml:space="preserve"> XE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2ED59A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911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E9A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05D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7A4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6844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8D9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0F0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ADDB" w14:textId="77777777" w:rsidR="00E62AFF" w:rsidRDefault="00E62AFF">
            <w:pPr>
              <w:pStyle w:val="ProductList-TableBody"/>
              <w:jc w:val="center"/>
            </w:pPr>
          </w:p>
        </w:tc>
      </w:tr>
      <w:tr w:rsidR="00E62AFF" w14:paraId="0777456E" w14:textId="77777777">
        <w:tc>
          <w:tcPr>
            <w:tcW w:w="4660" w:type="dxa"/>
            <w:tcBorders>
              <w:top w:val="dashed" w:sz="4" w:space="0" w:color="BFBFBF"/>
              <w:left w:val="none" w:sz="4" w:space="0" w:color="6E6E6E"/>
              <w:bottom w:val="dashed" w:sz="4" w:space="0" w:color="BFBFBF"/>
              <w:right w:val="none" w:sz="4" w:space="0" w:color="6E6E6E"/>
            </w:tcBorders>
          </w:tcPr>
          <w:p w14:paraId="095CA3FF" w14:textId="77777777" w:rsidR="00E62AFF" w:rsidRDefault="009237D8">
            <w:pPr>
              <w:pStyle w:val="ProductList-TableBody"/>
            </w:pPr>
            <w:r>
              <w:t>Complement del Dispositiu d'Operacions Unificades del Dynamics 365</w:t>
            </w:r>
            <w:r>
              <w:fldChar w:fldCharType="begin"/>
            </w:r>
            <w:r>
              <w:instrText xml:space="preserve"> XE "Complement del Dispositiu d'Operacions Unificades del Dynamics 365"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20C23E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826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439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20A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230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946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99C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D5F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462F" w14:textId="77777777" w:rsidR="00E62AFF" w:rsidRDefault="00E62AFF">
            <w:pPr>
              <w:pStyle w:val="ProductList-TableBody"/>
              <w:jc w:val="center"/>
            </w:pPr>
          </w:p>
        </w:tc>
      </w:tr>
      <w:tr w:rsidR="00E62AFF" w14:paraId="7EE2C9F3" w14:textId="77777777">
        <w:tc>
          <w:tcPr>
            <w:tcW w:w="4660" w:type="dxa"/>
            <w:tcBorders>
              <w:top w:val="dashed" w:sz="4" w:space="0" w:color="BFBFBF"/>
              <w:left w:val="none" w:sz="4" w:space="0" w:color="6E6E6E"/>
              <w:bottom w:val="dashed" w:sz="4" w:space="0" w:color="BFBFBF"/>
              <w:right w:val="none" w:sz="4" w:space="0" w:color="6E6E6E"/>
            </w:tcBorders>
          </w:tcPr>
          <w:p w14:paraId="05AF43F6" w14:textId="77777777" w:rsidR="00E62AFF" w:rsidRDefault="009237D8">
            <w:pPr>
              <w:pStyle w:val="ProductList-TableBody"/>
            </w:pPr>
            <w:r>
              <w:t>Dispositiu d'Operacions Unificades del Dynamics 365 Basat en SA</w:t>
            </w:r>
            <w:r>
              <w:fldChar w:fldCharType="begin"/>
            </w:r>
            <w:r>
              <w:instrText xml:space="preserve"> XE "Dispositiu d'Operacions Unificades del Dynamics 365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FCEF44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45A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B75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847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254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9A7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C5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FB6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B595" w14:textId="77777777" w:rsidR="00E62AFF" w:rsidRDefault="00E62AFF">
            <w:pPr>
              <w:pStyle w:val="ProductList-TableBody"/>
              <w:jc w:val="center"/>
            </w:pPr>
          </w:p>
        </w:tc>
      </w:tr>
      <w:tr w:rsidR="00E62AFF" w14:paraId="43F5DA77" w14:textId="77777777">
        <w:tc>
          <w:tcPr>
            <w:tcW w:w="4660" w:type="dxa"/>
            <w:tcBorders>
              <w:top w:val="dashed" w:sz="4" w:space="0" w:color="BFBFBF"/>
              <w:left w:val="none" w:sz="4" w:space="0" w:color="6E6E6E"/>
              <w:bottom w:val="dashed" w:sz="4" w:space="0" w:color="BFBFBF"/>
              <w:right w:val="none" w:sz="4" w:space="0" w:color="6E6E6E"/>
            </w:tcBorders>
          </w:tcPr>
          <w:p w14:paraId="5D6A71A7" w14:textId="77777777" w:rsidR="00E62AFF" w:rsidRDefault="009237D8">
            <w:pPr>
              <w:pStyle w:val="ProductList-TableBody"/>
            </w:pPr>
            <w:r>
              <w:t>Activitat d'Operacions Unificades del Dynamics 365</w:t>
            </w:r>
            <w:r>
              <w:fldChar w:fldCharType="begin"/>
            </w:r>
            <w:r>
              <w:instrText xml:space="preserve"> XE "Activitat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96EF9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E24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96E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34D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122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9FB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DE4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B0E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F585" w14:textId="77777777" w:rsidR="00E62AFF" w:rsidRDefault="00E62AFF">
            <w:pPr>
              <w:pStyle w:val="ProductList-TableBody"/>
              <w:jc w:val="center"/>
            </w:pPr>
          </w:p>
        </w:tc>
      </w:tr>
      <w:tr w:rsidR="00E62AFF" w14:paraId="0DB452CB" w14:textId="77777777">
        <w:tc>
          <w:tcPr>
            <w:tcW w:w="4660" w:type="dxa"/>
            <w:tcBorders>
              <w:top w:val="dashed" w:sz="4" w:space="0" w:color="BFBFBF"/>
              <w:left w:val="none" w:sz="4" w:space="0" w:color="6E6E6E"/>
              <w:bottom w:val="dashed" w:sz="4" w:space="0" w:color="BFBFBF"/>
              <w:right w:val="none" w:sz="4" w:space="0" w:color="6E6E6E"/>
            </w:tcBorders>
          </w:tcPr>
          <w:p w14:paraId="49CAD754" w14:textId="77777777" w:rsidR="00E62AFF" w:rsidRDefault="009237D8">
            <w:pPr>
              <w:pStyle w:val="ProductList-TableBody"/>
            </w:pPr>
            <w:r>
              <w:t>Complement d'Activitat d'Operacions Unificades del Dynamics 365</w:t>
            </w:r>
            <w:r>
              <w:fldChar w:fldCharType="begin"/>
            </w:r>
            <w:r>
              <w:instrText xml:space="preserve"> XE "Complement d'Activitat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B3920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C83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EF6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EE6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90E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EED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ABB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69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85FE" w14:textId="77777777" w:rsidR="00E62AFF" w:rsidRDefault="00E62AFF">
            <w:pPr>
              <w:pStyle w:val="ProductList-TableBody"/>
              <w:jc w:val="center"/>
            </w:pPr>
          </w:p>
        </w:tc>
      </w:tr>
      <w:tr w:rsidR="00E62AFF" w14:paraId="4F287FD7" w14:textId="77777777">
        <w:tc>
          <w:tcPr>
            <w:tcW w:w="4660" w:type="dxa"/>
            <w:tcBorders>
              <w:top w:val="dashed" w:sz="4" w:space="0" w:color="BFBFBF"/>
              <w:left w:val="none" w:sz="4" w:space="0" w:color="6E6E6E"/>
              <w:bottom w:val="dashed" w:sz="4" w:space="0" w:color="BFBFBF"/>
              <w:right w:val="none" w:sz="4" w:space="0" w:color="6E6E6E"/>
            </w:tcBorders>
          </w:tcPr>
          <w:p w14:paraId="59D8F057" w14:textId="77777777" w:rsidR="00E62AFF" w:rsidRDefault="009237D8">
            <w:pPr>
              <w:pStyle w:val="ProductList-TableBody"/>
            </w:pPr>
            <w:r>
              <w:t>Activitat d'Operacions Unificades del Dynamics 365 Basada en SA</w:t>
            </w:r>
            <w:r>
              <w:fldChar w:fldCharType="begin"/>
            </w:r>
            <w:r>
              <w:instrText xml:space="preserve"> XE "Activitat d'Operacions Unificades del Dynamics 365 Basada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89151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0B3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14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914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8EE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06D7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11C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D02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8CE8B" w14:textId="77777777" w:rsidR="00E62AFF" w:rsidRDefault="00E62AFF">
            <w:pPr>
              <w:pStyle w:val="ProductList-TableBody"/>
              <w:jc w:val="center"/>
            </w:pPr>
          </w:p>
        </w:tc>
      </w:tr>
      <w:tr w:rsidR="00E62AFF" w14:paraId="6DC0E6BE" w14:textId="77777777">
        <w:tc>
          <w:tcPr>
            <w:tcW w:w="4660" w:type="dxa"/>
            <w:tcBorders>
              <w:top w:val="dashed" w:sz="4" w:space="0" w:color="BFBFBF"/>
              <w:left w:val="none" w:sz="4" w:space="0" w:color="6E6E6E"/>
              <w:bottom w:val="dashed" w:sz="4" w:space="0" w:color="BFBFBF"/>
              <w:right w:val="none" w:sz="4" w:space="0" w:color="6E6E6E"/>
            </w:tcBorders>
          </w:tcPr>
          <w:p w14:paraId="5FBD30AC" w14:textId="77777777" w:rsidR="00E62AFF" w:rsidRDefault="009237D8">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120F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351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478C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F23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CB6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D0B1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B2A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162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57BE" w14:textId="77777777" w:rsidR="00E62AFF" w:rsidRDefault="00E62AFF">
            <w:pPr>
              <w:pStyle w:val="ProductList-TableBody"/>
              <w:jc w:val="center"/>
            </w:pPr>
          </w:p>
        </w:tc>
      </w:tr>
      <w:tr w:rsidR="00E62AFF" w14:paraId="3E73AAA1" w14:textId="77777777">
        <w:tc>
          <w:tcPr>
            <w:tcW w:w="4660" w:type="dxa"/>
            <w:tcBorders>
              <w:top w:val="dashed" w:sz="4" w:space="0" w:color="BFBFBF"/>
              <w:left w:val="none" w:sz="4" w:space="0" w:color="6E6E6E"/>
              <w:bottom w:val="dashed" w:sz="4" w:space="0" w:color="BFBFBF"/>
              <w:right w:val="none" w:sz="4" w:space="0" w:color="6E6E6E"/>
            </w:tcBorders>
          </w:tcPr>
          <w:p w14:paraId="1C60F53F" w14:textId="77777777" w:rsidR="00E62AFF" w:rsidRDefault="009237D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AD2CDB"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A58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E8F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F2B2"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5B8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FFA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4DC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7D5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47FB2" w14:textId="77777777" w:rsidR="00E62AFF" w:rsidRDefault="00E62AFF">
            <w:pPr>
              <w:pStyle w:val="ProductList-TableBody"/>
              <w:jc w:val="center"/>
            </w:pPr>
          </w:p>
        </w:tc>
      </w:tr>
      <w:tr w:rsidR="00E62AFF" w14:paraId="70692D88" w14:textId="77777777">
        <w:tc>
          <w:tcPr>
            <w:tcW w:w="4660" w:type="dxa"/>
            <w:tcBorders>
              <w:top w:val="dashed" w:sz="4" w:space="0" w:color="BFBFBF"/>
              <w:left w:val="none" w:sz="4" w:space="0" w:color="6E6E6E"/>
              <w:bottom w:val="dashed" w:sz="4" w:space="0" w:color="BFBFBF"/>
              <w:right w:val="none" w:sz="4" w:space="0" w:color="6E6E6E"/>
            </w:tcBorders>
          </w:tcPr>
          <w:p w14:paraId="7665A998" w14:textId="77777777" w:rsidR="00E62AFF" w:rsidRDefault="009237D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528148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062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368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890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A82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05D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AD8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ABF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3A94" w14:textId="77777777" w:rsidR="00E62AFF" w:rsidRDefault="00E62AFF">
            <w:pPr>
              <w:pStyle w:val="ProductList-TableBody"/>
              <w:jc w:val="center"/>
            </w:pPr>
          </w:p>
        </w:tc>
      </w:tr>
      <w:tr w:rsidR="00E62AFF" w14:paraId="53067BB4" w14:textId="77777777">
        <w:tc>
          <w:tcPr>
            <w:tcW w:w="4660" w:type="dxa"/>
            <w:tcBorders>
              <w:top w:val="dashed" w:sz="4" w:space="0" w:color="BFBFBF"/>
              <w:left w:val="none" w:sz="4" w:space="0" w:color="6E6E6E"/>
              <w:bottom w:val="dashed" w:sz="4" w:space="0" w:color="BFBFBF"/>
              <w:right w:val="none" w:sz="4" w:space="0" w:color="6E6E6E"/>
            </w:tcBorders>
          </w:tcPr>
          <w:p w14:paraId="0E04BEA8" w14:textId="77777777" w:rsidR="00E62AFF" w:rsidRDefault="009237D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12FD6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735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157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2A30"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3BB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ACCB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DA3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BE68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1A52" w14:textId="77777777" w:rsidR="00E62AFF" w:rsidRDefault="00E62AFF">
            <w:pPr>
              <w:pStyle w:val="ProductList-TableBody"/>
              <w:jc w:val="center"/>
            </w:pPr>
          </w:p>
        </w:tc>
      </w:tr>
      <w:tr w:rsidR="00E62AFF" w14:paraId="3FAAEED9" w14:textId="77777777">
        <w:tc>
          <w:tcPr>
            <w:tcW w:w="4660" w:type="dxa"/>
            <w:tcBorders>
              <w:top w:val="dashed" w:sz="4" w:space="0" w:color="BFBFBF"/>
              <w:left w:val="none" w:sz="4" w:space="0" w:color="6E6E6E"/>
              <w:bottom w:val="dashed" w:sz="4" w:space="0" w:color="BFBFBF"/>
              <w:right w:val="none" w:sz="4" w:space="0" w:color="6E6E6E"/>
            </w:tcBorders>
          </w:tcPr>
          <w:p w14:paraId="3AC47FE8" w14:textId="77777777" w:rsidR="00E62AFF" w:rsidRDefault="009237D8">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6BC71E"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899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5287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496D"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BF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6B3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920A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9F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30C0" w14:textId="77777777" w:rsidR="00E62AFF" w:rsidRDefault="00E62AFF">
            <w:pPr>
              <w:pStyle w:val="ProductList-TableBody"/>
              <w:jc w:val="center"/>
            </w:pPr>
          </w:p>
        </w:tc>
      </w:tr>
      <w:tr w:rsidR="00E62AFF" w14:paraId="7A3D3631" w14:textId="77777777">
        <w:tc>
          <w:tcPr>
            <w:tcW w:w="4660" w:type="dxa"/>
            <w:tcBorders>
              <w:top w:val="dashed" w:sz="4" w:space="0" w:color="BFBFBF"/>
              <w:left w:val="none" w:sz="4" w:space="0" w:color="6E6E6E"/>
              <w:bottom w:val="dashed" w:sz="4" w:space="0" w:color="BFBFBF"/>
              <w:right w:val="none" w:sz="4" w:space="0" w:color="6E6E6E"/>
            </w:tcBorders>
          </w:tcPr>
          <w:p w14:paraId="1B99BE0C" w14:textId="77777777" w:rsidR="00E62AFF" w:rsidRDefault="009237D8">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41C83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98F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25C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F18E"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A46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2E9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8C1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D08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ED565" w14:textId="77777777" w:rsidR="00E62AFF" w:rsidRDefault="00E62AFF">
            <w:pPr>
              <w:pStyle w:val="ProductList-TableBody"/>
              <w:jc w:val="center"/>
            </w:pPr>
          </w:p>
        </w:tc>
      </w:tr>
      <w:tr w:rsidR="00E62AFF" w14:paraId="4C7AB8EB" w14:textId="77777777">
        <w:tc>
          <w:tcPr>
            <w:tcW w:w="4660" w:type="dxa"/>
            <w:tcBorders>
              <w:top w:val="dashed" w:sz="4" w:space="0" w:color="BFBFBF"/>
              <w:left w:val="none" w:sz="4" w:space="0" w:color="6E6E6E"/>
              <w:bottom w:val="dashed" w:sz="4" w:space="0" w:color="BFBFBF"/>
              <w:right w:val="none" w:sz="4" w:space="0" w:color="6E6E6E"/>
            </w:tcBorders>
          </w:tcPr>
          <w:p w14:paraId="1954DFFA" w14:textId="77777777" w:rsidR="00E62AFF" w:rsidRDefault="009237D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8213C2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B4A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1FE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0863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70C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73D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D34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176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1D31" w14:textId="77777777" w:rsidR="00E62AFF" w:rsidRDefault="00E62AFF">
            <w:pPr>
              <w:pStyle w:val="ProductList-TableBody"/>
              <w:jc w:val="center"/>
            </w:pPr>
          </w:p>
        </w:tc>
      </w:tr>
      <w:tr w:rsidR="00E62AFF" w14:paraId="3461D189" w14:textId="77777777">
        <w:tc>
          <w:tcPr>
            <w:tcW w:w="4660" w:type="dxa"/>
            <w:tcBorders>
              <w:top w:val="dashed" w:sz="4" w:space="0" w:color="BFBFBF"/>
              <w:left w:val="none" w:sz="4" w:space="0" w:color="6E6E6E"/>
              <w:bottom w:val="dashed" w:sz="4" w:space="0" w:color="BFBFBF"/>
              <w:right w:val="none" w:sz="4" w:space="0" w:color="6E6E6E"/>
            </w:tcBorders>
          </w:tcPr>
          <w:p w14:paraId="1B14F13B" w14:textId="77777777" w:rsidR="00E62AFF" w:rsidRDefault="009237D8">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D772074"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C89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7F5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7244"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7AF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FF0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3F9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0BD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9AC8" w14:textId="77777777" w:rsidR="00E62AFF" w:rsidRDefault="00E62AFF">
            <w:pPr>
              <w:pStyle w:val="ProductList-TableBody"/>
              <w:jc w:val="center"/>
            </w:pPr>
          </w:p>
        </w:tc>
      </w:tr>
      <w:tr w:rsidR="00E62AFF" w14:paraId="7E16E5CC" w14:textId="77777777">
        <w:tc>
          <w:tcPr>
            <w:tcW w:w="4660" w:type="dxa"/>
            <w:tcBorders>
              <w:top w:val="dashed" w:sz="4" w:space="0" w:color="BFBFBF"/>
              <w:left w:val="none" w:sz="4" w:space="0" w:color="6E6E6E"/>
              <w:bottom w:val="dashed" w:sz="4" w:space="0" w:color="BFBFBF"/>
              <w:right w:val="none" w:sz="4" w:space="0" w:color="6E6E6E"/>
            </w:tcBorders>
          </w:tcPr>
          <w:p w14:paraId="27B0374F" w14:textId="77777777" w:rsidR="00E62AFF" w:rsidRDefault="009237D8">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46909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CD5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7359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9C4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038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0057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B11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A97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CEDE" w14:textId="77777777" w:rsidR="00E62AFF" w:rsidRDefault="00E62AFF">
            <w:pPr>
              <w:pStyle w:val="ProductList-TableBody"/>
              <w:jc w:val="center"/>
            </w:pPr>
          </w:p>
        </w:tc>
      </w:tr>
      <w:tr w:rsidR="00E62AFF" w14:paraId="7F48CE8C" w14:textId="77777777">
        <w:tc>
          <w:tcPr>
            <w:tcW w:w="4660" w:type="dxa"/>
            <w:tcBorders>
              <w:top w:val="dashed" w:sz="4" w:space="0" w:color="BFBFBF"/>
              <w:left w:val="none" w:sz="4" w:space="0" w:color="6E6E6E"/>
              <w:bottom w:val="dashed" w:sz="4" w:space="0" w:color="BFBFBF"/>
              <w:right w:val="none" w:sz="4" w:space="0" w:color="6E6E6E"/>
            </w:tcBorders>
          </w:tcPr>
          <w:p w14:paraId="4F7ACA6E" w14:textId="77777777" w:rsidR="00E62AFF" w:rsidRDefault="009237D8">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B4B99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020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23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7F7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08E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EF9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6ED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244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2FB4" w14:textId="77777777" w:rsidR="00E62AFF" w:rsidRDefault="00E62AFF">
            <w:pPr>
              <w:pStyle w:val="ProductList-TableBody"/>
              <w:jc w:val="center"/>
            </w:pPr>
          </w:p>
        </w:tc>
      </w:tr>
      <w:tr w:rsidR="00E62AFF" w14:paraId="7CF50392" w14:textId="77777777">
        <w:tc>
          <w:tcPr>
            <w:tcW w:w="4660" w:type="dxa"/>
            <w:tcBorders>
              <w:top w:val="dashed" w:sz="4" w:space="0" w:color="BFBFBF"/>
              <w:left w:val="none" w:sz="4" w:space="0" w:color="6E6E6E"/>
              <w:bottom w:val="dashed" w:sz="4" w:space="0" w:color="BFBFBF"/>
              <w:right w:val="none" w:sz="4" w:space="0" w:color="6E6E6E"/>
            </w:tcBorders>
          </w:tcPr>
          <w:p w14:paraId="2728DFF9" w14:textId="77777777" w:rsidR="00E62AFF" w:rsidRDefault="009237D8">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252AE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926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FD0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779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F1F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575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2F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BB1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A7B0" w14:textId="77777777" w:rsidR="00E62AFF" w:rsidRDefault="00E62AFF">
            <w:pPr>
              <w:pStyle w:val="ProductList-TableBody"/>
              <w:jc w:val="center"/>
            </w:pPr>
          </w:p>
        </w:tc>
      </w:tr>
      <w:tr w:rsidR="00E62AFF" w14:paraId="5A856525" w14:textId="77777777">
        <w:tc>
          <w:tcPr>
            <w:tcW w:w="4660" w:type="dxa"/>
            <w:tcBorders>
              <w:top w:val="dashed" w:sz="4" w:space="0" w:color="BFBFBF"/>
              <w:left w:val="none" w:sz="4" w:space="0" w:color="6E6E6E"/>
              <w:bottom w:val="dashed" w:sz="4" w:space="0" w:color="BFBFBF"/>
              <w:right w:val="none" w:sz="4" w:space="0" w:color="6E6E6E"/>
            </w:tcBorders>
          </w:tcPr>
          <w:p w14:paraId="5E96E2F6" w14:textId="77777777" w:rsidR="00E62AFF" w:rsidRDefault="009237D8">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8DD8FF"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A27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F51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34EB9"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EC5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BD5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96A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B1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73DA9" w14:textId="77777777" w:rsidR="00E62AFF" w:rsidRDefault="00E62AFF">
            <w:pPr>
              <w:pStyle w:val="ProductList-TableBody"/>
              <w:jc w:val="center"/>
            </w:pPr>
          </w:p>
        </w:tc>
      </w:tr>
      <w:tr w:rsidR="00E62AFF" w14:paraId="0F43C7F2" w14:textId="77777777">
        <w:tc>
          <w:tcPr>
            <w:tcW w:w="4660" w:type="dxa"/>
            <w:tcBorders>
              <w:top w:val="dashed" w:sz="4" w:space="0" w:color="BFBFBF"/>
              <w:left w:val="none" w:sz="4" w:space="0" w:color="6E6E6E"/>
              <w:bottom w:val="dashed" w:sz="4" w:space="0" w:color="BFBFBF"/>
              <w:right w:val="none" w:sz="4" w:space="0" w:color="6E6E6E"/>
            </w:tcBorders>
          </w:tcPr>
          <w:p w14:paraId="4A8613BC" w14:textId="77777777" w:rsidR="00E62AFF" w:rsidRDefault="009237D8">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4AFDE3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232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44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DCEF"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92D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300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41E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02B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8D69" w14:textId="77777777" w:rsidR="00E62AFF" w:rsidRDefault="00E62AFF">
            <w:pPr>
              <w:pStyle w:val="ProductList-TableBody"/>
              <w:jc w:val="center"/>
            </w:pPr>
          </w:p>
        </w:tc>
      </w:tr>
      <w:tr w:rsidR="00E62AFF" w14:paraId="39915606" w14:textId="77777777">
        <w:tc>
          <w:tcPr>
            <w:tcW w:w="4660" w:type="dxa"/>
            <w:tcBorders>
              <w:top w:val="dashed" w:sz="4" w:space="0" w:color="BFBFBF"/>
              <w:left w:val="none" w:sz="4" w:space="0" w:color="6E6E6E"/>
              <w:bottom w:val="dashed" w:sz="4" w:space="0" w:color="BFBFBF"/>
              <w:right w:val="none" w:sz="4" w:space="0" w:color="6E6E6E"/>
            </w:tcBorders>
          </w:tcPr>
          <w:p w14:paraId="365A3760" w14:textId="77777777" w:rsidR="00E62AFF" w:rsidRDefault="009237D8">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0B3B0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B37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899B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131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705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6D4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2FE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F10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1B59F" w14:textId="77777777" w:rsidR="00E62AFF" w:rsidRDefault="00E62AFF">
            <w:pPr>
              <w:pStyle w:val="ProductList-TableBody"/>
              <w:jc w:val="center"/>
            </w:pPr>
          </w:p>
        </w:tc>
      </w:tr>
      <w:tr w:rsidR="00E62AFF" w14:paraId="56EA951D" w14:textId="77777777">
        <w:tc>
          <w:tcPr>
            <w:tcW w:w="4660" w:type="dxa"/>
            <w:tcBorders>
              <w:top w:val="dashed" w:sz="4" w:space="0" w:color="BFBFBF"/>
              <w:left w:val="none" w:sz="4" w:space="0" w:color="6E6E6E"/>
              <w:bottom w:val="dashed" w:sz="4" w:space="0" w:color="BFBFBF"/>
              <w:right w:val="none" w:sz="4" w:space="0" w:color="6E6E6E"/>
            </w:tcBorders>
          </w:tcPr>
          <w:p w14:paraId="179E060A" w14:textId="77777777" w:rsidR="00E62AFF" w:rsidRDefault="009237D8">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5A69A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F21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9F6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B84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C29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A375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B58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613B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8613" w14:textId="77777777" w:rsidR="00E62AFF" w:rsidRDefault="00E62AFF">
            <w:pPr>
              <w:pStyle w:val="ProductList-TableBody"/>
              <w:jc w:val="center"/>
            </w:pPr>
          </w:p>
        </w:tc>
      </w:tr>
      <w:tr w:rsidR="00E62AFF" w14:paraId="71BD34D4" w14:textId="77777777">
        <w:tc>
          <w:tcPr>
            <w:tcW w:w="4660" w:type="dxa"/>
            <w:tcBorders>
              <w:top w:val="dashed" w:sz="4" w:space="0" w:color="BFBFBF"/>
              <w:left w:val="none" w:sz="4" w:space="0" w:color="6E6E6E"/>
              <w:bottom w:val="dashed" w:sz="4" w:space="0" w:color="BFBFBF"/>
              <w:right w:val="none" w:sz="4" w:space="0" w:color="6E6E6E"/>
            </w:tcBorders>
          </w:tcPr>
          <w:p w14:paraId="00677073" w14:textId="77777777" w:rsidR="00E62AFF" w:rsidRDefault="009237D8">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51A95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60D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798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526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779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8F7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414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AB6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10AA" w14:textId="77777777" w:rsidR="00E62AFF" w:rsidRDefault="00E62AFF">
            <w:pPr>
              <w:pStyle w:val="ProductList-TableBody"/>
              <w:jc w:val="center"/>
            </w:pPr>
          </w:p>
        </w:tc>
      </w:tr>
      <w:tr w:rsidR="00E62AFF" w14:paraId="507AB1D4" w14:textId="77777777">
        <w:tc>
          <w:tcPr>
            <w:tcW w:w="4660" w:type="dxa"/>
            <w:tcBorders>
              <w:top w:val="dashed" w:sz="4" w:space="0" w:color="BFBFBF"/>
              <w:left w:val="none" w:sz="4" w:space="0" w:color="6E6E6E"/>
              <w:bottom w:val="dashed" w:sz="4" w:space="0" w:color="BFBFBF"/>
              <w:right w:val="none" w:sz="4" w:space="0" w:color="6E6E6E"/>
            </w:tcBorders>
          </w:tcPr>
          <w:p w14:paraId="02A09883" w14:textId="77777777" w:rsidR="00E62AFF" w:rsidRDefault="009237D8">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0797D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84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83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DA6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722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DA8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FB6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800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866B" w14:textId="77777777" w:rsidR="00E62AFF" w:rsidRDefault="00E62AFF">
            <w:pPr>
              <w:pStyle w:val="ProductList-TableBody"/>
              <w:jc w:val="center"/>
            </w:pPr>
          </w:p>
        </w:tc>
      </w:tr>
      <w:tr w:rsidR="00E62AFF" w14:paraId="26BFD70D" w14:textId="77777777">
        <w:tc>
          <w:tcPr>
            <w:tcW w:w="4660" w:type="dxa"/>
            <w:tcBorders>
              <w:top w:val="dashed" w:sz="4" w:space="0" w:color="BFBFBF"/>
              <w:left w:val="none" w:sz="4" w:space="0" w:color="6E6E6E"/>
              <w:bottom w:val="dashed" w:sz="4" w:space="0" w:color="BFBFBF"/>
              <w:right w:val="none" w:sz="4" w:space="0" w:color="6E6E6E"/>
            </w:tcBorders>
          </w:tcPr>
          <w:p w14:paraId="0E04EEA1" w14:textId="77777777" w:rsidR="00E62AFF" w:rsidRDefault="009237D8">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435D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B8C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868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D9E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A21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66D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A82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07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E4C9" w14:textId="77777777" w:rsidR="00E62AFF" w:rsidRDefault="00E62AFF">
            <w:pPr>
              <w:pStyle w:val="ProductList-TableBody"/>
              <w:jc w:val="center"/>
            </w:pPr>
          </w:p>
        </w:tc>
      </w:tr>
      <w:tr w:rsidR="00E62AFF" w14:paraId="474CF61D" w14:textId="77777777">
        <w:tc>
          <w:tcPr>
            <w:tcW w:w="4660" w:type="dxa"/>
            <w:tcBorders>
              <w:top w:val="dashed" w:sz="4" w:space="0" w:color="BFBFBF"/>
              <w:left w:val="none" w:sz="4" w:space="0" w:color="6E6E6E"/>
              <w:bottom w:val="dashed" w:sz="4" w:space="0" w:color="BFBFBF"/>
              <w:right w:val="none" w:sz="4" w:space="0" w:color="6E6E6E"/>
            </w:tcBorders>
          </w:tcPr>
          <w:p w14:paraId="28A9D402" w14:textId="77777777" w:rsidR="00E62AFF" w:rsidRDefault="009237D8">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712B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B77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97C7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B7F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DEB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7BCF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4F4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9C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6E0F" w14:textId="77777777" w:rsidR="00E62AFF" w:rsidRDefault="00E62AFF">
            <w:pPr>
              <w:pStyle w:val="ProductList-TableBody"/>
              <w:jc w:val="center"/>
            </w:pPr>
          </w:p>
        </w:tc>
      </w:tr>
      <w:tr w:rsidR="00E62AFF" w14:paraId="07CE123F" w14:textId="77777777">
        <w:tc>
          <w:tcPr>
            <w:tcW w:w="4660" w:type="dxa"/>
            <w:tcBorders>
              <w:top w:val="dashed" w:sz="4" w:space="0" w:color="BFBFBF"/>
              <w:left w:val="none" w:sz="4" w:space="0" w:color="6E6E6E"/>
              <w:bottom w:val="dashed" w:sz="4" w:space="0" w:color="BFBFBF"/>
              <w:right w:val="none" w:sz="4" w:space="0" w:color="6E6E6E"/>
            </w:tcBorders>
          </w:tcPr>
          <w:p w14:paraId="6E8A8701" w14:textId="77777777" w:rsidR="00E62AFF" w:rsidRDefault="009237D8">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6A34B6"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13F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CC40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0DD8"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C2C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25A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A78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91C3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A90D" w14:textId="77777777" w:rsidR="00E62AFF" w:rsidRDefault="00E62AFF">
            <w:pPr>
              <w:pStyle w:val="ProductList-TableBody"/>
              <w:jc w:val="center"/>
            </w:pPr>
          </w:p>
        </w:tc>
      </w:tr>
      <w:tr w:rsidR="00E62AFF" w14:paraId="439B2A48" w14:textId="77777777">
        <w:tc>
          <w:tcPr>
            <w:tcW w:w="4660" w:type="dxa"/>
            <w:tcBorders>
              <w:top w:val="dashed" w:sz="4" w:space="0" w:color="BFBFBF"/>
              <w:left w:val="none" w:sz="4" w:space="0" w:color="6E6E6E"/>
              <w:bottom w:val="dashed" w:sz="4" w:space="0" w:color="BFBFBF"/>
              <w:right w:val="none" w:sz="4" w:space="0" w:color="6E6E6E"/>
            </w:tcBorders>
          </w:tcPr>
          <w:p w14:paraId="079EA90C" w14:textId="77777777" w:rsidR="00E62AFF" w:rsidRDefault="009237D8">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C7E0A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BEA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C0D2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182B"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F28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F4C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E73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AF2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5A84" w14:textId="77777777" w:rsidR="00E62AFF" w:rsidRDefault="00E62AFF">
            <w:pPr>
              <w:pStyle w:val="ProductList-TableBody"/>
              <w:jc w:val="center"/>
            </w:pPr>
          </w:p>
        </w:tc>
      </w:tr>
      <w:tr w:rsidR="00E62AFF" w14:paraId="55C6F0EC" w14:textId="77777777">
        <w:tc>
          <w:tcPr>
            <w:tcW w:w="4660" w:type="dxa"/>
            <w:tcBorders>
              <w:top w:val="dashed" w:sz="4" w:space="0" w:color="BFBFBF"/>
              <w:left w:val="none" w:sz="4" w:space="0" w:color="6E6E6E"/>
              <w:bottom w:val="dashed" w:sz="4" w:space="0" w:color="BFBFBF"/>
              <w:right w:val="none" w:sz="4" w:space="0" w:color="6E6E6E"/>
            </w:tcBorders>
          </w:tcPr>
          <w:p w14:paraId="32B1EC11" w14:textId="77777777" w:rsidR="00E62AFF" w:rsidRDefault="009237D8">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BA0ED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E63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522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919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052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C84F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720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A49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B7FE9" w14:textId="77777777" w:rsidR="00E62AFF" w:rsidRDefault="00E62AFF">
            <w:pPr>
              <w:pStyle w:val="ProductList-TableBody"/>
              <w:jc w:val="center"/>
            </w:pPr>
          </w:p>
        </w:tc>
      </w:tr>
      <w:tr w:rsidR="00E62AFF" w14:paraId="61559C18" w14:textId="77777777">
        <w:tc>
          <w:tcPr>
            <w:tcW w:w="4660" w:type="dxa"/>
            <w:tcBorders>
              <w:top w:val="dashed" w:sz="4" w:space="0" w:color="BFBFBF"/>
              <w:left w:val="none" w:sz="4" w:space="0" w:color="6E6E6E"/>
              <w:bottom w:val="dashed" w:sz="4" w:space="0" w:color="BFBFBF"/>
              <w:right w:val="none" w:sz="4" w:space="0" w:color="6E6E6E"/>
            </w:tcBorders>
          </w:tcPr>
          <w:p w14:paraId="4C15816C" w14:textId="77777777" w:rsidR="00E62AFF" w:rsidRDefault="009237D8">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2F77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1A9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2F9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00C1"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CA9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2B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C2A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25F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3FC8" w14:textId="77777777" w:rsidR="00E62AFF" w:rsidRDefault="00E62AFF">
            <w:pPr>
              <w:pStyle w:val="ProductList-TableBody"/>
              <w:jc w:val="center"/>
            </w:pPr>
          </w:p>
        </w:tc>
      </w:tr>
      <w:tr w:rsidR="00E62AFF" w14:paraId="64E51D26" w14:textId="77777777">
        <w:tc>
          <w:tcPr>
            <w:tcW w:w="4660" w:type="dxa"/>
            <w:tcBorders>
              <w:top w:val="dashed" w:sz="4" w:space="0" w:color="BFBFBF"/>
              <w:left w:val="none" w:sz="4" w:space="0" w:color="6E6E6E"/>
              <w:bottom w:val="dashed" w:sz="4" w:space="0" w:color="BFBFBF"/>
              <w:right w:val="none" w:sz="4" w:space="0" w:color="6E6E6E"/>
            </w:tcBorders>
          </w:tcPr>
          <w:p w14:paraId="2C5226A7" w14:textId="77777777" w:rsidR="00E62AFF" w:rsidRDefault="009237D8">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197A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CA5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624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A64C"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7D4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44E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C3D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968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B6BD8" w14:textId="77777777" w:rsidR="00E62AFF" w:rsidRDefault="00E62AFF">
            <w:pPr>
              <w:pStyle w:val="ProductList-TableBody"/>
              <w:jc w:val="center"/>
            </w:pPr>
          </w:p>
        </w:tc>
      </w:tr>
      <w:tr w:rsidR="00E62AFF" w14:paraId="4716240E" w14:textId="77777777">
        <w:tc>
          <w:tcPr>
            <w:tcW w:w="4660" w:type="dxa"/>
            <w:tcBorders>
              <w:top w:val="dashed" w:sz="4" w:space="0" w:color="BFBFBF"/>
              <w:left w:val="none" w:sz="4" w:space="0" w:color="6E6E6E"/>
              <w:bottom w:val="dashed" w:sz="4" w:space="0" w:color="BFBFBF"/>
              <w:right w:val="none" w:sz="4" w:space="0" w:color="6E6E6E"/>
            </w:tcBorders>
          </w:tcPr>
          <w:p w14:paraId="449C3949" w14:textId="77777777" w:rsidR="00E62AFF" w:rsidRDefault="009237D8">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E706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D7F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BD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EFD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0B0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327F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F93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5553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544E" w14:textId="77777777" w:rsidR="00E62AFF" w:rsidRDefault="00E62AFF">
            <w:pPr>
              <w:pStyle w:val="ProductList-TableBody"/>
              <w:jc w:val="center"/>
            </w:pPr>
          </w:p>
        </w:tc>
      </w:tr>
      <w:tr w:rsidR="00E62AFF" w14:paraId="6858D0B4" w14:textId="77777777">
        <w:tc>
          <w:tcPr>
            <w:tcW w:w="4660" w:type="dxa"/>
            <w:tcBorders>
              <w:top w:val="dashed" w:sz="4" w:space="0" w:color="BFBFBF"/>
              <w:left w:val="none" w:sz="4" w:space="0" w:color="6E6E6E"/>
              <w:bottom w:val="dashed" w:sz="4" w:space="0" w:color="BFBFBF"/>
              <w:right w:val="none" w:sz="4" w:space="0" w:color="6E6E6E"/>
            </w:tcBorders>
          </w:tcPr>
          <w:p w14:paraId="37720055" w14:textId="77777777" w:rsidR="00E62AFF" w:rsidRDefault="009237D8">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38F2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8F9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BF46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48B8"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6AA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37C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70B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F92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8E74" w14:textId="77777777" w:rsidR="00E62AFF" w:rsidRDefault="00E62AFF">
            <w:pPr>
              <w:pStyle w:val="ProductList-TableBody"/>
              <w:jc w:val="center"/>
            </w:pPr>
          </w:p>
        </w:tc>
      </w:tr>
      <w:tr w:rsidR="00E62AFF" w14:paraId="79E2C76F" w14:textId="77777777">
        <w:tc>
          <w:tcPr>
            <w:tcW w:w="4660" w:type="dxa"/>
            <w:tcBorders>
              <w:top w:val="dashed" w:sz="4" w:space="0" w:color="BFBFBF"/>
              <w:left w:val="none" w:sz="4" w:space="0" w:color="6E6E6E"/>
              <w:bottom w:val="dashed" w:sz="4" w:space="0" w:color="BFBFBF"/>
              <w:right w:val="none" w:sz="4" w:space="0" w:color="6E6E6E"/>
            </w:tcBorders>
          </w:tcPr>
          <w:p w14:paraId="324B7E0E" w14:textId="77777777" w:rsidR="00E62AFF" w:rsidRDefault="009237D8">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FB1C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1A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6C5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3CF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B72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B604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58C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300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2C92" w14:textId="77777777" w:rsidR="00E62AFF" w:rsidRDefault="00E62AFF">
            <w:pPr>
              <w:pStyle w:val="ProductList-TableBody"/>
              <w:jc w:val="center"/>
            </w:pPr>
          </w:p>
        </w:tc>
      </w:tr>
      <w:tr w:rsidR="00E62AFF" w14:paraId="742C3E76" w14:textId="77777777">
        <w:tc>
          <w:tcPr>
            <w:tcW w:w="4660" w:type="dxa"/>
            <w:tcBorders>
              <w:top w:val="dashed" w:sz="4" w:space="0" w:color="BFBFBF"/>
              <w:left w:val="none" w:sz="4" w:space="0" w:color="6E6E6E"/>
              <w:bottom w:val="dashed" w:sz="4" w:space="0" w:color="BFBFBF"/>
              <w:right w:val="none" w:sz="4" w:space="0" w:color="6E6E6E"/>
            </w:tcBorders>
          </w:tcPr>
          <w:p w14:paraId="0C09EAD5" w14:textId="77777777" w:rsidR="00E62AFF" w:rsidRDefault="009237D8">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2AA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B2A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079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451A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216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32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C05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C7B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5F7E" w14:textId="77777777" w:rsidR="00E62AFF" w:rsidRDefault="00E62AFF">
            <w:pPr>
              <w:pStyle w:val="ProductList-TableBody"/>
              <w:jc w:val="center"/>
            </w:pPr>
          </w:p>
        </w:tc>
      </w:tr>
      <w:tr w:rsidR="00E62AFF" w14:paraId="2C0A9469" w14:textId="77777777">
        <w:tc>
          <w:tcPr>
            <w:tcW w:w="4660" w:type="dxa"/>
            <w:tcBorders>
              <w:top w:val="dashed" w:sz="4" w:space="0" w:color="BFBFBF"/>
              <w:left w:val="none" w:sz="4" w:space="0" w:color="6E6E6E"/>
              <w:bottom w:val="dashed" w:sz="4" w:space="0" w:color="BFBFBF"/>
              <w:right w:val="none" w:sz="4" w:space="0" w:color="6E6E6E"/>
            </w:tcBorders>
          </w:tcPr>
          <w:p w14:paraId="60651EF7" w14:textId="77777777" w:rsidR="00E62AFF" w:rsidRDefault="009237D8">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1CB5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7C4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E92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6B2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C354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697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D19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866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4E39" w14:textId="77777777" w:rsidR="00E62AFF" w:rsidRDefault="00E62AFF">
            <w:pPr>
              <w:pStyle w:val="ProductList-TableBody"/>
              <w:jc w:val="center"/>
            </w:pPr>
          </w:p>
        </w:tc>
      </w:tr>
      <w:tr w:rsidR="00E62AFF" w14:paraId="6469DB6B" w14:textId="77777777">
        <w:tc>
          <w:tcPr>
            <w:tcW w:w="4660" w:type="dxa"/>
            <w:tcBorders>
              <w:top w:val="dashed" w:sz="4" w:space="0" w:color="BFBFBF"/>
              <w:left w:val="none" w:sz="4" w:space="0" w:color="6E6E6E"/>
              <w:bottom w:val="dashed" w:sz="4" w:space="0" w:color="BFBFBF"/>
              <w:right w:val="none" w:sz="4" w:space="0" w:color="6E6E6E"/>
            </w:tcBorders>
          </w:tcPr>
          <w:p w14:paraId="2CEC4BDC" w14:textId="77777777" w:rsidR="00E62AFF" w:rsidRDefault="009237D8">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7129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475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CF4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A2C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668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BB4B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CE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2B98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2499" w14:textId="77777777" w:rsidR="00E62AFF" w:rsidRDefault="00E62AFF">
            <w:pPr>
              <w:pStyle w:val="ProductList-TableBody"/>
              <w:jc w:val="center"/>
            </w:pPr>
          </w:p>
        </w:tc>
      </w:tr>
      <w:tr w:rsidR="00E62AFF" w14:paraId="6A3E53C5" w14:textId="77777777">
        <w:tc>
          <w:tcPr>
            <w:tcW w:w="4660" w:type="dxa"/>
            <w:tcBorders>
              <w:top w:val="dashed" w:sz="4" w:space="0" w:color="BFBFBF"/>
              <w:left w:val="none" w:sz="4" w:space="0" w:color="6E6E6E"/>
              <w:bottom w:val="dashed" w:sz="4" w:space="0" w:color="BFBFBF"/>
              <w:right w:val="none" w:sz="4" w:space="0" w:color="6E6E6E"/>
            </w:tcBorders>
          </w:tcPr>
          <w:p w14:paraId="4C138FE8" w14:textId="77777777" w:rsidR="00E62AFF" w:rsidRDefault="009237D8">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490A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E4B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E5D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67F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35F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410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B72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38D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7CE0" w14:textId="77777777" w:rsidR="00E62AFF" w:rsidRDefault="00E62AFF">
            <w:pPr>
              <w:pStyle w:val="ProductList-TableBody"/>
              <w:jc w:val="center"/>
            </w:pPr>
          </w:p>
        </w:tc>
      </w:tr>
      <w:tr w:rsidR="00E62AFF" w14:paraId="44EDB48A" w14:textId="77777777">
        <w:tc>
          <w:tcPr>
            <w:tcW w:w="4660" w:type="dxa"/>
            <w:tcBorders>
              <w:top w:val="dashed" w:sz="4" w:space="0" w:color="BFBFBF"/>
              <w:left w:val="none" w:sz="4" w:space="0" w:color="6E6E6E"/>
              <w:bottom w:val="dashed" w:sz="4" w:space="0" w:color="BFBFBF"/>
              <w:right w:val="none" w:sz="4" w:space="0" w:color="6E6E6E"/>
            </w:tcBorders>
          </w:tcPr>
          <w:p w14:paraId="7420A7D2" w14:textId="77777777" w:rsidR="00E62AFF" w:rsidRDefault="009237D8">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31BC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57C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D61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185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134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41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300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146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774D" w14:textId="77777777" w:rsidR="00E62AFF" w:rsidRDefault="00E62AFF">
            <w:pPr>
              <w:pStyle w:val="ProductList-TableBody"/>
              <w:jc w:val="center"/>
            </w:pPr>
          </w:p>
        </w:tc>
      </w:tr>
      <w:tr w:rsidR="00E62AFF" w14:paraId="68CD7EA1" w14:textId="77777777">
        <w:tc>
          <w:tcPr>
            <w:tcW w:w="4660" w:type="dxa"/>
            <w:tcBorders>
              <w:top w:val="dashed" w:sz="4" w:space="0" w:color="BFBFBF"/>
              <w:left w:val="none" w:sz="4" w:space="0" w:color="6E6E6E"/>
              <w:bottom w:val="dashed" w:sz="4" w:space="0" w:color="BFBFBF"/>
              <w:right w:val="none" w:sz="4" w:space="0" w:color="6E6E6E"/>
            </w:tcBorders>
          </w:tcPr>
          <w:p w14:paraId="6E33FDCD" w14:textId="77777777" w:rsidR="00E62AFF" w:rsidRDefault="009237D8">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CA25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1A5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EFB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5DCD"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7A4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085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239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DC7C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E84C" w14:textId="77777777" w:rsidR="00E62AFF" w:rsidRDefault="00E62AFF">
            <w:pPr>
              <w:pStyle w:val="ProductList-TableBody"/>
              <w:jc w:val="center"/>
            </w:pPr>
          </w:p>
        </w:tc>
      </w:tr>
      <w:tr w:rsidR="00E62AFF" w14:paraId="78A63243" w14:textId="77777777">
        <w:tc>
          <w:tcPr>
            <w:tcW w:w="4660" w:type="dxa"/>
            <w:tcBorders>
              <w:top w:val="dashed" w:sz="4" w:space="0" w:color="BFBFBF"/>
              <w:left w:val="none" w:sz="4" w:space="0" w:color="6E6E6E"/>
              <w:bottom w:val="dashed" w:sz="4" w:space="0" w:color="BFBFBF"/>
              <w:right w:val="none" w:sz="4" w:space="0" w:color="6E6E6E"/>
            </w:tcBorders>
          </w:tcPr>
          <w:p w14:paraId="2E7FCA38" w14:textId="77777777" w:rsidR="00E62AFF" w:rsidRDefault="009237D8">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D971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2C6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F81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0BDA"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9C5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4751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C16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C35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9CE0" w14:textId="77777777" w:rsidR="00E62AFF" w:rsidRDefault="00E62AFF">
            <w:pPr>
              <w:pStyle w:val="ProductList-TableBody"/>
              <w:jc w:val="center"/>
            </w:pPr>
          </w:p>
        </w:tc>
      </w:tr>
      <w:tr w:rsidR="00E62AFF" w14:paraId="084DA251" w14:textId="77777777">
        <w:tc>
          <w:tcPr>
            <w:tcW w:w="4660" w:type="dxa"/>
            <w:tcBorders>
              <w:top w:val="dashed" w:sz="4" w:space="0" w:color="BFBFBF"/>
              <w:left w:val="none" w:sz="4" w:space="0" w:color="6E6E6E"/>
              <w:bottom w:val="none" w:sz="4" w:space="0" w:color="BFBFBF"/>
              <w:right w:val="none" w:sz="4" w:space="0" w:color="6E6E6E"/>
            </w:tcBorders>
          </w:tcPr>
          <w:p w14:paraId="1AE31BF8" w14:textId="77777777" w:rsidR="00E62AFF" w:rsidRDefault="009237D8">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B4B4A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A0B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81B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E805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CBB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B2A1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933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571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6E69" w14:textId="77777777" w:rsidR="00E62AFF" w:rsidRDefault="00E62AFF">
            <w:pPr>
              <w:pStyle w:val="ProductList-TableBody"/>
              <w:jc w:val="center"/>
            </w:pPr>
          </w:p>
        </w:tc>
      </w:tr>
    </w:tbl>
    <w:p w14:paraId="2558ADC2" w14:textId="77777777" w:rsidR="00E62AFF" w:rsidRDefault="009237D8">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E62AFF" w14:paraId="6EE65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A505"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D9DD7"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FCFF98"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E62AFF" w14:paraId="2BB8F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64DE"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BD65844"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E458" w14:textId="77777777" w:rsidR="00E62AFF" w:rsidRDefault="009237D8">
            <w:pPr>
              <w:pStyle w:val="ProductList-TableBody"/>
            </w:pPr>
            <w:r>
              <w:rPr>
                <w:color w:val="404040"/>
              </w:rPr>
              <w:t>Promocions: N/A</w:t>
            </w:r>
          </w:p>
        </w:tc>
      </w:tr>
      <w:tr w:rsidR="00E62AFF" w14:paraId="015E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7912"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8B19E99"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1E458D"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E62AFF" w14:paraId="07757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2377"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5416B81"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9C5E1D6"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1B40438" w14:textId="77777777" w:rsidR="00E62AFF" w:rsidRDefault="00E62AFF">
      <w:pPr>
        <w:pStyle w:val="ProductList-Body"/>
      </w:pPr>
    </w:p>
    <w:p w14:paraId="3212B166" w14:textId="77777777" w:rsidR="00E62AFF" w:rsidRDefault="009237D8">
      <w:pPr>
        <w:pStyle w:val="ProductList-ClauseHeading"/>
        <w:outlineLvl w:val="3"/>
      </w:pPr>
      <w:r>
        <w:t>2.1 Unified Service Desk (USD)</w:t>
      </w:r>
    </w:p>
    <w:p w14:paraId="122C5825" w14:textId="77777777" w:rsidR="00E62AFF" w:rsidRDefault="009237D8">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4A3E3EDC" w14:textId="77777777" w:rsidR="00E62AFF" w:rsidRDefault="00E62AFF">
      <w:pPr>
        <w:pStyle w:val="ProductList-Body"/>
      </w:pPr>
    </w:p>
    <w:p w14:paraId="50FE5955" w14:textId="77777777" w:rsidR="00E62AFF" w:rsidRDefault="009237D8">
      <w:pPr>
        <w:pStyle w:val="ProductList-ClauseHeading"/>
        <w:outlineLvl w:val="3"/>
      </w:pPr>
      <w:r>
        <w:t>2.2 Dynamics CustomerSource</w:t>
      </w:r>
    </w:p>
    <w:p w14:paraId="48B602CC" w14:textId="77777777" w:rsidR="00E62AFF" w:rsidRDefault="009237D8">
      <w:pPr>
        <w:pStyle w:val="ProductList-Body"/>
      </w:pPr>
      <w:r>
        <w:t xml:space="preserve">Els clients amb subscripcions actives al Dynamics 365 poden accedir al CustomerSource i utilitzar-lo. </w:t>
      </w:r>
    </w:p>
    <w:p w14:paraId="09961BB0" w14:textId="77777777" w:rsidR="00E62AFF" w:rsidRDefault="00E62AFF">
      <w:pPr>
        <w:pStyle w:val="ProductList-Body"/>
      </w:pPr>
    </w:p>
    <w:p w14:paraId="5EB0DEAA" w14:textId="77777777" w:rsidR="00E62AFF" w:rsidRDefault="009237D8">
      <w:pPr>
        <w:pStyle w:val="ProductList-ClauseHeading"/>
        <w:outlineLvl w:val="3"/>
      </w:pPr>
      <w:r>
        <w:t>2.3 Elegibilitat de les Ofertes Qualificades</w:t>
      </w:r>
    </w:p>
    <w:p w14:paraId="425B14A5" w14:textId="77777777" w:rsidR="00E62AFF" w:rsidRDefault="009237D8">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E62AFF" w14:paraId="40ABBC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B33E591" w14:textId="77777777" w:rsidR="00E62AFF" w:rsidRDefault="009237D8">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FACD88" w14:textId="77777777" w:rsidR="00E62AFF" w:rsidRDefault="009237D8">
            <w:pPr>
              <w:pStyle w:val="ProductList-TableBody"/>
            </w:pPr>
            <w:r>
              <w:rPr>
                <w:color w:val="FFFFFF"/>
              </w:rPr>
              <w:t>Oferta Qualificada de Serveis Online del Dynamics 365 Corresponent</w:t>
            </w:r>
          </w:p>
        </w:tc>
      </w:tr>
      <w:tr w:rsidR="00E62AFF" w14:paraId="3A41AFF2" w14:textId="77777777">
        <w:tc>
          <w:tcPr>
            <w:tcW w:w="6000" w:type="dxa"/>
            <w:tcBorders>
              <w:top w:val="single" w:sz="4" w:space="0" w:color="6E6E6E"/>
              <w:left w:val="single" w:sz="4" w:space="0" w:color="6E6E6E"/>
              <w:bottom w:val="single" w:sz="4" w:space="0" w:color="6E6E6E"/>
              <w:right w:val="single" w:sz="4" w:space="0" w:color="6E6E6E"/>
            </w:tcBorders>
          </w:tcPr>
          <w:p w14:paraId="177657D1" w14:textId="77777777" w:rsidR="00E62AFF" w:rsidRDefault="009237D8">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3213BCE0" w14:textId="77777777" w:rsidR="00E62AFF" w:rsidRDefault="009237D8">
            <w:pPr>
              <w:pStyle w:val="ProductList-TableBody"/>
            </w:pPr>
            <w:r>
              <w:t>Oferta Qualificada del Dynamics 365</w:t>
            </w:r>
            <w:r>
              <w:br/>
            </w:r>
          </w:p>
        </w:tc>
      </w:tr>
      <w:tr w:rsidR="00E62AFF" w14:paraId="27036402" w14:textId="77777777">
        <w:tc>
          <w:tcPr>
            <w:tcW w:w="6000" w:type="dxa"/>
            <w:tcBorders>
              <w:top w:val="single" w:sz="4" w:space="0" w:color="6E6E6E"/>
              <w:left w:val="single" w:sz="4" w:space="0" w:color="6E6E6E"/>
              <w:bottom w:val="single" w:sz="4" w:space="0" w:color="6E6E6E"/>
              <w:right w:val="single" w:sz="4" w:space="0" w:color="6E6E6E"/>
            </w:tcBorders>
          </w:tcPr>
          <w:p w14:paraId="0507B733" w14:textId="77777777" w:rsidR="00E62AFF" w:rsidRDefault="009237D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40BE2AB" w14:textId="77777777" w:rsidR="00E62AFF" w:rsidRDefault="009237D8">
            <w:pPr>
              <w:pStyle w:val="ProductList-TableBody"/>
            </w:pPr>
            <w:r>
              <w:t>Oferta Qualificada del Dynamics 365 basada en SA</w:t>
            </w:r>
            <w:r>
              <w:br/>
              <w:t>Complement d'Oferta Qualificada del Dynamics 365*</w:t>
            </w:r>
          </w:p>
        </w:tc>
      </w:tr>
      <w:tr w:rsidR="00E62AFF" w14:paraId="626DA860" w14:textId="77777777">
        <w:tc>
          <w:tcPr>
            <w:tcW w:w="6000" w:type="dxa"/>
            <w:tcBorders>
              <w:top w:val="single" w:sz="4" w:space="0" w:color="6E6E6E"/>
              <w:left w:val="single" w:sz="4" w:space="0" w:color="6E6E6E"/>
              <w:bottom w:val="single" w:sz="4" w:space="0" w:color="6E6E6E"/>
              <w:right w:val="single" w:sz="4" w:space="0" w:color="6E6E6E"/>
            </w:tcBorders>
          </w:tcPr>
          <w:p w14:paraId="482068CF" w14:textId="77777777" w:rsidR="00E62AFF" w:rsidRDefault="009237D8">
            <w:pPr>
              <w:pStyle w:val="ProductList-TableBody"/>
            </w:pPr>
            <w:r>
              <w:t>Dynamics AX</w:t>
            </w:r>
          </w:p>
          <w:p w14:paraId="1E619D00" w14:textId="77777777" w:rsidR="00E62AFF" w:rsidRDefault="009237D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1D0CDA3" w14:textId="77777777" w:rsidR="00E62AFF" w:rsidRDefault="009237D8">
            <w:pPr>
              <w:pStyle w:val="ProductList-TableBody"/>
            </w:pPr>
            <w:r>
              <w:t>Oferta Qualificada per al Dynamics 365 Business Central</w:t>
            </w:r>
            <w:r>
              <w:br/>
            </w:r>
          </w:p>
        </w:tc>
      </w:tr>
    </w:tbl>
    <w:p w14:paraId="23E153A0" w14:textId="77777777" w:rsidR="00E62AFF" w:rsidRDefault="009237D8">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1651F86B" w14:textId="77777777" w:rsidR="00E62AFF" w:rsidRDefault="00E62AFF">
      <w:pPr>
        <w:pStyle w:val="ProductList-Body"/>
      </w:pPr>
    </w:p>
    <w:p w14:paraId="61B3EBCC" w14:textId="77777777" w:rsidR="00E62AFF" w:rsidRDefault="009237D8">
      <w:pPr>
        <w:pStyle w:val="ProductList-ClauseHeading"/>
        <w:outlineLvl w:val="3"/>
      </w:pPr>
      <w:r>
        <w:t>2.4 Pla del Dynamics 365 for Government</w:t>
      </w:r>
    </w:p>
    <w:p w14:paraId="4E69E386" w14:textId="77777777" w:rsidR="00E62AFF" w:rsidRDefault="009237D8">
      <w:pPr>
        <w:pStyle w:val="ProductList-Body"/>
      </w:pPr>
      <w:r>
        <w:t>El Pla d'Operacions Unificades del Dynamics 365, el Dynamics 365 for Retail i el Dynamics 365 for Talent no estan disponibles al Pla del Microsoft 365 for Government.</w:t>
      </w:r>
    </w:p>
    <w:p w14:paraId="4F4A7388" w14:textId="77777777" w:rsidR="00E62AFF" w:rsidRDefault="00E62AFF">
      <w:pPr>
        <w:pStyle w:val="ProductList-Body"/>
      </w:pPr>
    </w:p>
    <w:p w14:paraId="763EF8CD" w14:textId="77777777" w:rsidR="00E62AFF" w:rsidRDefault="009237D8">
      <w:pPr>
        <w:pStyle w:val="ProductList-ClauseHeading"/>
        <w:outlineLvl w:val="3"/>
      </w:pPr>
      <w:r>
        <w:t>2.5 Pla del Dynamics 365 Customer Engagement i Aplicacions del Customer Engagement for Government i Academic</w:t>
      </w:r>
    </w:p>
    <w:p w14:paraId="68DBCCDA" w14:textId="77777777" w:rsidR="00E62AFF" w:rsidRDefault="009237D8">
      <w:pPr>
        <w:pStyle w:val="ProductList-Body"/>
      </w:pPr>
      <w:r>
        <w:t xml:space="preserve">El Pla del Dynamics 365 Customer Engagement i els seus serveis individuals, segons es defineixen a l'Apèndix 2: Conjunts de Llicències de Subscripció del document </w:t>
      </w:r>
      <w:hyperlink r:id="rId120">
        <w:r>
          <w:rPr>
            <w:color w:val="00467F"/>
            <w:u w:val="single"/>
          </w:rPr>
          <w:t>Termes dels Serveis Online</w:t>
        </w:r>
      </w:hyperlink>
      <w:r>
        <w:t>, estan disponibles per a les edicions Government i Academic als programes Open License, Open Value i Open Value Subscription.</w:t>
      </w:r>
    </w:p>
    <w:p w14:paraId="534EB51D" w14:textId="77777777" w:rsidR="00E62AFF" w:rsidRDefault="00E62AFF">
      <w:pPr>
        <w:pStyle w:val="ProductList-Body"/>
      </w:pPr>
    </w:p>
    <w:p w14:paraId="0D870549" w14:textId="77777777" w:rsidR="00E62AFF" w:rsidRDefault="009237D8">
      <w:pPr>
        <w:pStyle w:val="ProductList-ClauseHeading"/>
        <w:outlineLvl w:val="3"/>
      </w:pPr>
      <w:r>
        <w:t>2.6 Edicions Embedded dels Serveis del Dynamics 365</w:t>
      </w:r>
    </w:p>
    <w:p w14:paraId="0FE27CA4" w14:textId="77777777" w:rsidR="00E62AFF" w:rsidRDefault="009237D8">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7ED45F1D" w14:textId="77777777" w:rsidR="00E62AFF" w:rsidRDefault="00E62AFF">
      <w:pPr>
        <w:pStyle w:val="ProductList-Body"/>
      </w:pPr>
    </w:p>
    <w:p w14:paraId="3451DCF0" w14:textId="77777777" w:rsidR="00E62AFF" w:rsidRDefault="009237D8">
      <w:pPr>
        <w:pStyle w:val="ProductList-ClauseHeading"/>
        <w:outlineLvl w:val="3"/>
      </w:pPr>
      <w:r>
        <w:t>2.7 Requisits Previs de les SL del Dynamics 365 Team Members</w:t>
      </w:r>
    </w:p>
    <w:p w14:paraId="4395B156" w14:textId="77777777" w:rsidR="00E62AFF" w:rsidRDefault="009237D8">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60C11B63" w14:textId="77777777" w:rsidR="00E62AFF" w:rsidRDefault="00E62AFF">
      <w:pPr>
        <w:pStyle w:val="ProductList-Body"/>
      </w:pPr>
    </w:p>
    <w:p w14:paraId="6B449B6D" w14:textId="77777777" w:rsidR="00E62AFF" w:rsidRDefault="009237D8">
      <w:pPr>
        <w:pStyle w:val="ProductList-ClauseHeading"/>
        <w:outlineLvl w:val="3"/>
      </w:pPr>
      <w:r>
        <w:t>2.8 Requisits previs del Dynamics 365 for Marketing Attach, Contactes Addicionals i Instàncies de Màrqueting Addicionals</w:t>
      </w:r>
    </w:p>
    <w:p w14:paraId="420B851B" w14:textId="77777777" w:rsidR="00E62AFF" w:rsidRDefault="009237D8">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4EFE34D9" w14:textId="77777777" w:rsidR="00E62AFF" w:rsidRDefault="00E62AFF">
      <w:pPr>
        <w:pStyle w:val="ProductList-Body"/>
      </w:pPr>
    </w:p>
    <w:p w14:paraId="093E5316" w14:textId="77777777" w:rsidR="00E62AFF" w:rsidRDefault="009237D8">
      <w:pPr>
        <w:pStyle w:val="ProductList-ClauseHeading"/>
        <w:outlineLvl w:val="3"/>
      </w:pPr>
      <w:r>
        <w:t>2.9 Requisits previs per al Dynamics 365 AI for Sales</w:t>
      </w:r>
    </w:p>
    <w:p w14:paraId="370615D6" w14:textId="77777777" w:rsidR="00E62AFF" w:rsidRDefault="009237D8">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7F8077F9" w14:textId="77777777" w:rsidR="00E62AFF" w:rsidRDefault="00E62AFF">
      <w:pPr>
        <w:pStyle w:val="ProductList-Body"/>
      </w:pPr>
    </w:p>
    <w:p w14:paraId="7E87855D" w14:textId="77777777" w:rsidR="00E62AFF" w:rsidRDefault="009237D8">
      <w:pPr>
        <w:pStyle w:val="ProductList-ClauseHeading"/>
        <w:outlineLvl w:val="3"/>
      </w:pPr>
      <w:r>
        <w:t>2.10 Característiques de la Llicència del Team Members per als Clients Existents</w:t>
      </w:r>
    </w:p>
    <w:p w14:paraId="30142F02" w14:textId="77777777" w:rsidR="00E62AFF" w:rsidRDefault="009237D8">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1">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115C1AB3" w14:textId="77777777" w:rsidR="00E62AFF" w:rsidRDefault="00E62AFF">
      <w:pPr>
        <w:pStyle w:val="ProductList-Body"/>
      </w:pPr>
    </w:p>
    <w:p w14:paraId="1578F6A2" w14:textId="77777777" w:rsidR="00E62AFF" w:rsidRDefault="009237D8">
      <w:pPr>
        <w:pStyle w:val="ProductList-ClauseHeading"/>
        <w:outlineLvl w:val="3"/>
      </w:pPr>
      <w:r>
        <w:t>2.11 Contractació completa del Dynamics 365 for Talent</w:t>
      </w:r>
    </w:p>
    <w:p w14:paraId="5C9A61C4" w14:textId="77777777" w:rsidR="00E62AFF" w:rsidRDefault="009237D8">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29A58FE5"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16FE0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E090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B8A37C5" w14:textId="77777777" w:rsidR="00E62AFF" w:rsidRDefault="00E62AFF">
      <w:pPr>
        <w:pStyle w:val="ProductList-Body"/>
      </w:pPr>
    </w:p>
    <w:p w14:paraId="708A58FB" w14:textId="77777777" w:rsidR="00E62AFF" w:rsidRDefault="009237D8">
      <w:pPr>
        <w:pStyle w:val="ProductList-OfferingGroupHeading"/>
        <w:outlineLvl w:val="1"/>
      </w:pPr>
      <w:bookmarkStart w:id="248" w:name="_Sec632"/>
      <w:r>
        <w:t>Serveis de l'Office 365</w:t>
      </w:r>
      <w:bookmarkEnd w:id="248"/>
      <w:r>
        <w:fldChar w:fldCharType="begin"/>
      </w:r>
      <w:r>
        <w:instrText xml:space="preserve"> TC "</w:instrText>
      </w:r>
      <w:bookmarkStart w:id="249" w:name="_Toc2007763"/>
      <w:r>
        <w:instrText>Serveis de l'Office 365</w:instrText>
      </w:r>
      <w:bookmarkEnd w:id="249"/>
      <w:r>
        <w:instrText>" \l 2</w:instrText>
      </w:r>
      <w:r>
        <w:fldChar w:fldCharType="end"/>
      </w:r>
    </w:p>
    <w:p w14:paraId="06847BEA" w14:textId="77777777" w:rsidR="00E62AFF" w:rsidRDefault="009237D8">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2007764"/>
      <w:r>
        <w:instrText>Aplicacions de l’Office 365</w:instrText>
      </w:r>
      <w:bookmarkEnd w:id="251"/>
      <w:r>
        <w:instrText>" \l 3</w:instrText>
      </w:r>
      <w:r>
        <w:fldChar w:fldCharType="end"/>
      </w:r>
    </w:p>
    <w:p w14:paraId="239274AF" w14:textId="77777777" w:rsidR="00E62AFF" w:rsidRDefault="009237D8">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E62AFF" w14:paraId="5D110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932BA6"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CFE637B"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B6045"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8F0D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C1D4E"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D11D4"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1B959"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0622D"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31FD4"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8ECCC"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6D5D65F4" w14:textId="77777777">
        <w:tc>
          <w:tcPr>
            <w:tcW w:w="4660" w:type="dxa"/>
            <w:tcBorders>
              <w:top w:val="single" w:sz="6" w:space="0" w:color="FFFFFF"/>
              <w:left w:val="none" w:sz="4" w:space="0" w:color="6E6E6E"/>
              <w:bottom w:val="dashed" w:sz="4" w:space="0" w:color="BFBFBF"/>
              <w:right w:val="none" w:sz="4" w:space="0" w:color="6E6E6E"/>
            </w:tcBorders>
          </w:tcPr>
          <w:p w14:paraId="723CD4BA" w14:textId="77777777" w:rsidR="00E62AFF" w:rsidRDefault="009237D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B9E46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F3A4"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C05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49F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F88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29E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6AB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1E2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EEF41" w14:textId="77777777" w:rsidR="00E62AFF" w:rsidRDefault="00E62AFF">
            <w:pPr>
              <w:pStyle w:val="ProductList-TableBody"/>
              <w:jc w:val="center"/>
            </w:pPr>
          </w:p>
        </w:tc>
      </w:tr>
      <w:tr w:rsidR="00E62AFF" w14:paraId="14F285ED" w14:textId="77777777">
        <w:tc>
          <w:tcPr>
            <w:tcW w:w="4660" w:type="dxa"/>
            <w:tcBorders>
              <w:top w:val="dashed" w:sz="4" w:space="0" w:color="BFBFBF"/>
              <w:left w:val="none" w:sz="4" w:space="0" w:color="6E6E6E"/>
              <w:bottom w:val="dashed" w:sz="4" w:space="0" w:color="BFBFBF"/>
              <w:right w:val="none" w:sz="4" w:space="0" w:color="6E6E6E"/>
            </w:tcBorders>
          </w:tcPr>
          <w:p w14:paraId="331D3D93" w14:textId="77777777" w:rsidR="00E62AFF" w:rsidRDefault="009237D8">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CFF4AB" w14:textId="77777777" w:rsidR="00E62AFF" w:rsidRDefault="009237D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E37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3D0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A46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9530C"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3B358"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3BD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9CB6" w14:textId="77777777" w:rsidR="00E62AFF" w:rsidRDefault="009237D8">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DF84" w14:textId="77777777" w:rsidR="00E62AFF" w:rsidRDefault="00E62AFF">
            <w:pPr>
              <w:pStyle w:val="ProductList-TableBody"/>
              <w:jc w:val="center"/>
            </w:pPr>
          </w:p>
        </w:tc>
      </w:tr>
      <w:tr w:rsidR="00E62AFF" w14:paraId="67AEDE37" w14:textId="77777777">
        <w:tc>
          <w:tcPr>
            <w:tcW w:w="4660" w:type="dxa"/>
            <w:tcBorders>
              <w:top w:val="dashed" w:sz="4" w:space="0" w:color="BFBFBF"/>
              <w:left w:val="none" w:sz="4" w:space="0" w:color="6E6E6E"/>
              <w:bottom w:val="dashed" w:sz="4" w:space="0" w:color="BFBFBF"/>
              <w:right w:val="none" w:sz="4" w:space="0" w:color="6E6E6E"/>
            </w:tcBorders>
          </w:tcPr>
          <w:p w14:paraId="370886B3" w14:textId="77777777" w:rsidR="00E62AFF" w:rsidRDefault="009237D8">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24644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F80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FE9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EB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D06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0AD1" w14:textId="77777777" w:rsidR="00E62AFF" w:rsidRDefault="009237D8">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BB4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A9D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A4D9" w14:textId="77777777" w:rsidR="00E62AFF" w:rsidRDefault="00E62AFF">
            <w:pPr>
              <w:pStyle w:val="ProductList-TableBody"/>
              <w:jc w:val="center"/>
            </w:pPr>
          </w:p>
        </w:tc>
      </w:tr>
      <w:tr w:rsidR="00E62AFF" w14:paraId="43EED277" w14:textId="77777777">
        <w:tc>
          <w:tcPr>
            <w:tcW w:w="4660" w:type="dxa"/>
            <w:tcBorders>
              <w:top w:val="dashed" w:sz="4" w:space="0" w:color="BFBFBF"/>
              <w:left w:val="none" w:sz="4" w:space="0" w:color="6E6E6E"/>
              <w:bottom w:val="dashed" w:sz="4" w:space="0" w:color="BFBFBF"/>
              <w:right w:val="none" w:sz="4" w:space="0" w:color="6E6E6E"/>
            </w:tcBorders>
          </w:tcPr>
          <w:p w14:paraId="3A8FC576" w14:textId="77777777" w:rsidR="00E62AFF" w:rsidRDefault="009237D8">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725C5"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0D19B"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5F56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94C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90E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C18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73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E4E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2CC8" w14:textId="77777777" w:rsidR="00E62AFF" w:rsidRDefault="00E62AFF">
            <w:pPr>
              <w:pStyle w:val="ProductList-TableBody"/>
              <w:jc w:val="center"/>
            </w:pPr>
          </w:p>
        </w:tc>
      </w:tr>
      <w:tr w:rsidR="00E62AFF" w14:paraId="787984CD" w14:textId="77777777">
        <w:tc>
          <w:tcPr>
            <w:tcW w:w="4660" w:type="dxa"/>
            <w:tcBorders>
              <w:top w:val="dashed" w:sz="4" w:space="0" w:color="BFBFBF"/>
              <w:left w:val="none" w:sz="4" w:space="0" w:color="6E6E6E"/>
              <w:bottom w:val="dashed" w:sz="4" w:space="0" w:color="BFBFBF"/>
              <w:right w:val="none" w:sz="4" w:space="0" w:color="6E6E6E"/>
            </w:tcBorders>
          </w:tcPr>
          <w:p w14:paraId="3C0D08F4" w14:textId="77777777" w:rsidR="00E62AFF" w:rsidRDefault="009237D8">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D5DC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416D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93F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3E9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2AD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32C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AD5E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E25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2580" w14:textId="77777777" w:rsidR="00E62AFF" w:rsidRDefault="00E62AFF">
            <w:pPr>
              <w:pStyle w:val="ProductList-TableBody"/>
              <w:jc w:val="center"/>
            </w:pPr>
          </w:p>
        </w:tc>
      </w:tr>
      <w:tr w:rsidR="00E62AFF" w14:paraId="656B92F6" w14:textId="77777777">
        <w:tc>
          <w:tcPr>
            <w:tcW w:w="4660" w:type="dxa"/>
            <w:tcBorders>
              <w:top w:val="dashed" w:sz="4" w:space="0" w:color="BFBFBF"/>
              <w:left w:val="none" w:sz="4" w:space="0" w:color="6E6E6E"/>
              <w:bottom w:val="dashed" w:sz="4" w:space="0" w:color="BFBFBF"/>
              <w:right w:val="none" w:sz="4" w:space="0" w:color="6E6E6E"/>
            </w:tcBorders>
          </w:tcPr>
          <w:p w14:paraId="68E89C7D" w14:textId="77777777" w:rsidR="00E62AFF" w:rsidRDefault="009237D8">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EC8568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613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811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7B6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40B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96C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733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87D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ACC46" w14:textId="77777777" w:rsidR="00E62AFF" w:rsidRDefault="00E62AFF">
            <w:pPr>
              <w:pStyle w:val="ProductList-TableBody"/>
              <w:jc w:val="center"/>
            </w:pPr>
          </w:p>
        </w:tc>
      </w:tr>
      <w:tr w:rsidR="00E62AFF" w14:paraId="769AE8D5" w14:textId="77777777">
        <w:tc>
          <w:tcPr>
            <w:tcW w:w="4660" w:type="dxa"/>
            <w:tcBorders>
              <w:top w:val="dashed" w:sz="4" w:space="0" w:color="BFBFBF"/>
              <w:left w:val="none" w:sz="4" w:space="0" w:color="6E6E6E"/>
              <w:bottom w:val="none" w:sz="4" w:space="0" w:color="BFBFBF"/>
              <w:right w:val="none" w:sz="4" w:space="0" w:color="6E6E6E"/>
            </w:tcBorders>
          </w:tcPr>
          <w:p w14:paraId="6AF1D908" w14:textId="77777777" w:rsidR="00E62AFF" w:rsidRDefault="009237D8">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B1FF6C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E9B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0A1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E57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9B1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7B5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CFB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213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A88D" w14:textId="77777777" w:rsidR="00E62AFF" w:rsidRDefault="00E62AFF">
            <w:pPr>
              <w:pStyle w:val="ProductList-TableBody"/>
              <w:jc w:val="center"/>
            </w:pPr>
          </w:p>
        </w:tc>
      </w:tr>
    </w:tbl>
    <w:p w14:paraId="2FE33BC0" w14:textId="77777777" w:rsidR="00E62AFF" w:rsidRDefault="009237D8">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E62AFF" w14:paraId="2A2E1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7FEB4"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323F3"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36CB9D"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E62AFF" w14:paraId="18CEC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9EC0"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AF2A1"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0440" w14:textId="77777777" w:rsidR="00E62AFF" w:rsidRDefault="009237D8">
            <w:pPr>
              <w:pStyle w:val="ProductList-TableBody"/>
            </w:pPr>
            <w:r>
              <w:rPr>
                <w:color w:val="404040"/>
              </w:rPr>
              <w:t>Promocions: N/A</w:t>
            </w:r>
          </w:p>
        </w:tc>
      </w:tr>
      <w:tr w:rsidR="00E62AFF" w14:paraId="25F35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0C40"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F1EDE9E"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F5EC3"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E62AFF" w14:paraId="7E6263A2" w14:textId="77777777">
        <w:tc>
          <w:tcPr>
            <w:tcW w:w="4040" w:type="dxa"/>
            <w:tcBorders>
              <w:top w:val="single" w:sz="4" w:space="0" w:color="000000"/>
              <w:left w:val="single" w:sz="4" w:space="0" w:color="000000"/>
              <w:bottom w:val="single" w:sz="4" w:space="0" w:color="000000"/>
              <w:right w:val="single" w:sz="4" w:space="0" w:color="000000"/>
            </w:tcBorders>
          </w:tcPr>
          <w:p w14:paraId="03B78480"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262DBD2"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597DF68"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F95294D" w14:textId="77777777" w:rsidR="00E62AFF" w:rsidRDefault="00E62AFF">
      <w:pPr>
        <w:pStyle w:val="ProductList-Body"/>
      </w:pPr>
    </w:p>
    <w:p w14:paraId="385E34BB" w14:textId="77777777" w:rsidR="00E62AFF" w:rsidRDefault="009237D8">
      <w:pPr>
        <w:pStyle w:val="ProductList-ClauseHeading"/>
        <w:outlineLvl w:val="4"/>
      </w:pPr>
      <w:r>
        <w:t>2.1 Elegibilitat per als Suports Físics per a l'Office 365 Pro Plus amb Drets per al Windows To Go</w:t>
      </w:r>
    </w:p>
    <w:p w14:paraId="1119C7E6" w14:textId="77777777" w:rsidR="00E62AFF" w:rsidRDefault="009237D8">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25166D7E" w14:textId="77777777" w:rsidR="00E62AFF" w:rsidRDefault="00E62AFF">
      <w:pPr>
        <w:pStyle w:val="ProductList-Body"/>
      </w:pPr>
    </w:p>
    <w:p w14:paraId="68733152" w14:textId="77777777" w:rsidR="00E62AFF" w:rsidRDefault="009237D8">
      <w:pPr>
        <w:pStyle w:val="ProductList-ClauseHeading"/>
        <w:outlineLvl w:val="4"/>
      </w:pPr>
      <w:r>
        <w:t>2.2 Període de migració d'Open Value Subscription</w:t>
      </w:r>
    </w:p>
    <w:p w14:paraId="2637F99F" w14:textId="77777777" w:rsidR="00E62AFF" w:rsidRDefault="009237D8">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4C7012A4" w14:textId="77777777" w:rsidR="00E62AFF" w:rsidRDefault="00E62AFF">
      <w:pPr>
        <w:pStyle w:val="ProductList-Body"/>
      </w:pPr>
    </w:p>
    <w:p w14:paraId="0287FB2B" w14:textId="77777777" w:rsidR="00E62AFF" w:rsidRDefault="009237D8">
      <w:pPr>
        <w:pStyle w:val="ProductList-ClauseHeading"/>
        <w:outlineLvl w:val="4"/>
      </w:pPr>
      <w:r>
        <w:t>2.3 Drets d'Implementació del Visio</w:t>
      </w:r>
    </w:p>
    <w:p w14:paraId="35BB4F14" w14:textId="77777777" w:rsidR="00E62AFF" w:rsidRDefault="009237D8">
      <w:pPr>
        <w:pStyle w:val="ProductList-Body"/>
      </w:pPr>
      <w:r>
        <w:t>Els usuaris del Pla 2 del Visio Online poden instal·lar i utilitzar una única còpia del programari Visio Standard 2016, el Visio Professional 2016 o una versió anterior del Visio, tal com s'explica a continuació:</w:t>
      </w:r>
    </w:p>
    <w:p w14:paraId="6DD57D6B" w14:textId="77777777" w:rsidR="00E62AFF" w:rsidRDefault="009237D8" w:rsidP="009237D8">
      <w:pPr>
        <w:pStyle w:val="ProductList-Bullet"/>
        <w:numPr>
          <w:ilvl w:val="0"/>
          <w:numId w:val="41"/>
        </w:numPr>
      </w:pPr>
      <w:r>
        <w:t>si l'usuari té llicència per a l'Office Standard o l'Office Professional Plus</w:t>
      </w:r>
      <w:r>
        <w:rPr>
          <w:vertAlign w:val="superscript"/>
        </w:rPr>
        <w:t>1</w:t>
      </w:r>
      <w:r>
        <w:t>; i</w:t>
      </w:r>
    </w:p>
    <w:p w14:paraId="323969D5" w14:textId="77777777" w:rsidR="00E62AFF" w:rsidRDefault="009237D8" w:rsidP="009237D8">
      <w:pPr>
        <w:pStyle w:val="ProductList-Bullet"/>
        <w:numPr>
          <w:ilvl w:val="0"/>
          <w:numId w:val="41"/>
        </w:numPr>
      </w:pPr>
      <w:r>
        <w:t>només al dispositiu en què està instal·lat l'Office.</w:t>
      </w:r>
    </w:p>
    <w:p w14:paraId="5F9DE2E0" w14:textId="77777777" w:rsidR="00E62AFF" w:rsidRDefault="009237D8">
      <w:pPr>
        <w:pStyle w:val="ProductList-Body"/>
      </w:pPr>
      <w:r>
        <w:rPr>
          <w:vertAlign w:val="superscript"/>
        </w:rPr>
        <w:t>1</w:t>
      </w:r>
      <w:r>
        <w:t>Els usuaris amb llicència per a l'Office Professional Plus que disposin d'una SL d'Usuari del Microsoft 365 Basat en SA abans de l'1 d'agost de 2019 poden optar a aquest dret.</w:t>
      </w:r>
    </w:p>
    <w:p w14:paraId="471584B0" w14:textId="77777777" w:rsidR="00E62AFF" w:rsidRDefault="00E62AFF">
      <w:pPr>
        <w:pStyle w:val="ProductList-Body"/>
      </w:pPr>
    </w:p>
    <w:p w14:paraId="1F90418F" w14:textId="77777777" w:rsidR="00E62AFF" w:rsidRDefault="009237D8">
      <w:pPr>
        <w:pStyle w:val="ProductList-ClauseHeading"/>
        <w:outlineLvl w:val="4"/>
      </w:pPr>
      <w:r>
        <w:t>2.4 Funcionalitats Multigeogràfiques de l'Office 365</w:t>
      </w:r>
    </w:p>
    <w:p w14:paraId="7C2FDAD2" w14:textId="77777777" w:rsidR="00E62AFF" w:rsidRDefault="009237D8">
      <w:pPr>
        <w:pStyle w:val="ProductList-Body"/>
      </w:pPr>
      <w:r>
        <w:t>Les subscripcions a les Funcionalitats Multigeogràfiques de l'Office 365 estan subjectes a les condicions següents:</w:t>
      </w:r>
    </w:p>
    <w:p w14:paraId="52EA9C41" w14:textId="77777777" w:rsidR="00E62AFF" w:rsidRDefault="009237D8" w:rsidP="009237D8">
      <w:pPr>
        <w:pStyle w:val="ProductList-Bullet"/>
        <w:numPr>
          <w:ilvl w:val="0"/>
          <w:numId w:val="42"/>
        </w:numPr>
      </w:pPr>
      <w:r>
        <w:t xml:space="preserve">Un mínim de 2.500 subscripcions als Serveis de l'Office 365 per Client. </w:t>
      </w:r>
    </w:p>
    <w:p w14:paraId="0D794E18" w14:textId="77777777" w:rsidR="00E62AFF" w:rsidRDefault="009237D8" w:rsidP="009237D8">
      <w:pPr>
        <w:pStyle w:val="ProductList-Bullet"/>
        <w:numPr>
          <w:ilvl w:val="0"/>
          <w:numId w:val="42"/>
        </w:numPr>
      </w:pPr>
      <w:r>
        <w:t xml:space="preserve">Un mínim d'un 5 % de les subscripcions als Serveis de l'Office 365 d'un inquilí han de tenir una subscripció corresponent a les Funcionalitats Multigeogràfiques de l'Office 365. </w:t>
      </w:r>
    </w:p>
    <w:p w14:paraId="01B5B874" w14:textId="77777777" w:rsidR="00E62AFF" w:rsidRDefault="009237D8" w:rsidP="009237D8">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3371E36D" w14:textId="77777777" w:rsidR="00E62AFF" w:rsidRDefault="00E62AFF">
      <w:pPr>
        <w:pStyle w:val="ProductList-Body"/>
      </w:pPr>
    </w:p>
    <w:p w14:paraId="332EA9A9" w14:textId="77777777" w:rsidR="00E62AFF" w:rsidRDefault="009237D8">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202F99CE" w14:textId="77777777" w:rsidR="00E62AFF" w:rsidRDefault="00E62AFF">
      <w:pPr>
        <w:pStyle w:val="ProductList-Body"/>
      </w:pPr>
    </w:p>
    <w:p w14:paraId="5D2C2C68" w14:textId="77777777" w:rsidR="00E62AFF" w:rsidRDefault="009237D8">
      <w:pPr>
        <w:pStyle w:val="ProductList-ClauseHeading"/>
        <w:outlineLvl w:val="4"/>
      </w:pPr>
      <w:r>
        <w:t>2.5 Programes Academic</w:t>
      </w:r>
    </w:p>
    <w:p w14:paraId="02B070F2" w14:textId="77777777" w:rsidR="00E62AFF" w:rsidRDefault="009237D8">
      <w:pPr>
        <w:pStyle w:val="ProductList-Body"/>
      </w:pPr>
      <w:r>
        <w:t>La informació següent s'aplica als clients dels Programes de Llicències per Volum Academic:</w:t>
      </w:r>
    </w:p>
    <w:p w14:paraId="45E99B40" w14:textId="77777777" w:rsidR="00E62AFF" w:rsidRDefault="00E62AFF">
      <w:pPr>
        <w:pStyle w:val="ProductList-Body"/>
      </w:pPr>
    </w:p>
    <w:p w14:paraId="2DF5CDF4" w14:textId="77777777" w:rsidR="00E62AFF" w:rsidRDefault="009237D8">
      <w:pPr>
        <w:pStyle w:val="ProductList-SubClauseHeading"/>
        <w:outlineLvl w:val="5"/>
      </w:pPr>
      <w:r>
        <w:t>2.5.1 Drets d'Ús Ampliats</w:t>
      </w:r>
    </w:p>
    <w:p w14:paraId="49EAE31B" w14:textId="77777777" w:rsidR="00E62AFF" w:rsidRDefault="009237D8">
      <w:pPr>
        <w:pStyle w:val="ProductList-BodyIndented"/>
      </w:pPr>
      <w:r>
        <w:rPr>
          <w:b/>
        </w:rPr>
        <w:t>2.5.1.1 Office Professional Plus</w:t>
      </w:r>
    </w:p>
    <w:p w14:paraId="53175800" w14:textId="77777777" w:rsidR="00E62AFF" w:rsidRDefault="009237D8">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4197E5FF" w14:textId="77777777" w:rsidR="00E62AFF" w:rsidRDefault="00E62AFF">
      <w:pPr>
        <w:pStyle w:val="ProductList-BodyIndented"/>
      </w:pPr>
    </w:p>
    <w:p w14:paraId="7B5F33FC" w14:textId="77777777" w:rsidR="00E62AFF" w:rsidRDefault="009237D8">
      <w:pPr>
        <w:pStyle w:val="ProductList-BodyIndented"/>
      </w:pPr>
      <w:r>
        <w:rPr>
          <w:b/>
        </w:rPr>
        <w:t xml:space="preserve">2.5.1.2 Office 365 ProPlus </w:t>
      </w:r>
    </w:p>
    <w:p w14:paraId="0E5A4E46" w14:textId="77777777" w:rsidR="00E62AFF" w:rsidRDefault="009237D8">
      <w:pPr>
        <w:pStyle w:val="ProductList-BodyIndented"/>
      </w:pPr>
      <w:r>
        <w:t xml:space="preserve">Les Institucions amb SL d'Usuari de l'Office 365 ProPlus assignades a tot el personal docent i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14:paraId="3979937E" w14:textId="77777777" w:rsidR="00E62AFF" w:rsidRDefault="00E62AFF">
      <w:pPr>
        <w:pStyle w:val="ProductList-BodyIndented"/>
      </w:pPr>
    </w:p>
    <w:p w14:paraId="081C2E3B" w14:textId="77777777" w:rsidR="00E62AFF" w:rsidRDefault="009237D8">
      <w:pPr>
        <w:pStyle w:val="ProductList-SubClauseHeading"/>
        <w:outlineLvl w:val="5"/>
      </w:pPr>
      <w:r>
        <w:t>2.5.2 Ús de Laboratoris i Biblioteques</w:t>
      </w:r>
    </w:p>
    <w:p w14:paraId="3C263EA9" w14:textId="77777777" w:rsidR="00E62AFF" w:rsidRDefault="009237D8">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223EC033"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6EBC2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02018"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273CEDA" w14:textId="77777777" w:rsidR="00E62AFF" w:rsidRDefault="00E62AFF">
      <w:pPr>
        <w:pStyle w:val="ProductList-BodyIndented"/>
      </w:pPr>
    </w:p>
    <w:p w14:paraId="6FD35197" w14:textId="77777777" w:rsidR="00E62AFF" w:rsidRDefault="009237D8">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2007765"/>
      <w:r>
        <w:instrText>Conjunts de productes de l'Office 365</w:instrText>
      </w:r>
      <w:bookmarkEnd w:id="255"/>
      <w:r>
        <w:instrText>" \l 3</w:instrText>
      </w:r>
      <w:r>
        <w:fldChar w:fldCharType="end"/>
      </w:r>
    </w:p>
    <w:p w14:paraId="18EE0A3D" w14:textId="77777777" w:rsidR="00E62AFF" w:rsidRDefault="009237D8">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E62AFF" w14:paraId="1B382D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0B8DB7"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9489139"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83FB3"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0A9F2"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45C65"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93A00"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2EB63"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D298D"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FF856"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6EDA9"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6FDE31E8" w14:textId="77777777">
        <w:tc>
          <w:tcPr>
            <w:tcW w:w="4660" w:type="dxa"/>
            <w:tcBorders>
              <w:top w:val="single" w:sz="6" w:space="0" w:color="FFFFFF"/>
              <w:left w:val="none" w:sz="4" w:space="0" w:color="6E6E6E"/>
              <w:bottom w:val="dashed" w:sz="4" w:space="0" w:color="BFBFBF"/>
              <w:right w:val="none" w:sz="4" w:space="0" w:color="6E6E6E"/>
            </w:tcBorders>
          </w:tcPr>
          <w:p w14:paraId="55450780" w14:textId="77777777" w:rsidR="00E62AFF" w:rsidRDefault="009237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3D8F8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A8D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5EC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19F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6B1E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EC5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D3D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A97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30E73" w14:textId="77777777" w:rsidR="00E62AFF" w:rsidRDefault="00E62AFF">
            <w:pPr>
              <w:pStyle w:val="ProductList-TableBody"/>
              <w:jc w:val="center"/>
            </w:pPr>
          </w:p>
        </w:tc>
      </w:tr>
      <w:tr w:rsidR="00E62AFF" w14:paraId="3E859BF3" w14:textId="77777777">
        <w:tc>
          <w:tcPr>
            <w:tcW w:w="4660" w:type="dxa"/>
            <w:tcBorders>
              <w:top w:val="dashed" w:sz="4" w:space="0" w:color="BFBFBF"/>
              <w:left w:val="none" w:sz="4" w:space="0" w:color="6E6E6E"/>
              <w:bottom w:val="dashed" w:sz="4" w:space="0" w:color="BFBFBF"/>
              <w:right w:val="none" w:sz="4" w:space="0" w:color="6E6E6E"/>
            </w:tcBorders>
          </w:tcPr>
          <w:p w14:paraId="3A2D9335" w14:textId="77777777" w:rsidR="00E62AFF" w:rsidRDefault="009237D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530E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9677"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FB7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FE5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A29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B4E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9B62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2DD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EB293" w14:textId="77777777" w:rsidR="00E62AFF" w:rsidRDefault="00E62AFF">
            <w:pPr>
              <w:pStyle w:val="ProductList-TableBody"/>
              <w:jc w:val="center"/>
            </w:pPr>
          </w:p>
        </w:tc>
      </w:tr>
      <w:tr w:rsidR="00E62AFF" w14:paraId="51EDF513" w14:textId="77777777">
        <w:tc>
          <w:tcPr>
            <w:tcW w:w="4660" w:type="dxa"/>
            <w:tcBorders>
              <w:top w:val="dashed" w:sz="4" w:space="0" w:color="BFBFBF"/>
              <w:left w:val="none" w:sz="4" w:space="0" w:color="6E6E6E"/>
              <w:bottom w:val="dashed" w:sz="4" w:space="0" w:color="BFBFBF"/>
              <w:right w:val="none" w:sz="4" w:space="0" w:color="6E6E6E"/>
            </w:tcBorders>
          </w:tcPr>
          <w:p w14:paraId="26BC9E82" w14:textId="77777777" w:rsidR="00E62AFF" w:rsidRDefault="009237D8">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19A3EA"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14C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2A0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5C4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E98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DDA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2D2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B0B9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6296" w14:textId="77777777" w:rsidR="00E62AFF" w:rsidRDefault="00E62AFF">
            <w:pPr>
              <w:pStyle w:val="ProductList-TableBody"/>
              <w:jc w:val="center"/>
            </w:pPr>
          </w:p>
        </w:tc>
      </w:tr>
      <w:tr w:rsidR="00E62AFF" w14:paraId="5AED9947" w14:textId="77777777">
        <w:tc>
          <w:tcPr>
            <w:tcW w:w="4660" w:type="dxa"/>
            <w:tcBorders>
              <w:top w:val="dashed" w:sz="4" w:space="0" w:color="BFBFBF"/>
              <w:left w:val="none" w:sz="4" w:space="0" w:color="6E6E6E"/>
              <w:bottom w:val="dashed" w:sz="4" w:space="0" w:color="BFBFBF"/>
              <w:right w:val="none" w:sz="4" w:space="0" w:color="6E6E6E"/>
            </w:tcBorders>
          </w:tcPr>
          <w:p w14:paraId="30DFB8EA" w14:textId="77777777" w:rsidR="00E62AFF" w:rsidRDefault="009237D8">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C5A8C6"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7D8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CC4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18B4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8EC7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CEE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5F0B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E3DE" w14:textId="77777777" w:rsidR="00E62AFF" w:rsidRDefault="009237D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27C76" w14:textId="77777777" w:rsidR="00E62AFF" w:rsidRDefault="00E62AFF">
            <w:pPr>
              <w:pStyle w:val="ProductList-TableBody"/>
              <w:jc w:val="center"/>
            </w:pPr>
          </w:p>
        </w:tc>
      </w:tr>
      <w:tr w:rsidR="00E62AFF" w14:paraId="599B53D8" w14:textId="77777777">
        <w:tc>
          <w:tcPr>
            <w:tcW w:w="4660" w:type="dxa"/>
            <w:tcBorders>
              <w:top w:val="dashed" w:sz="4" w:space="0" w:color="BFBFBF"/>
              <w:left w:val="none" w:sz="4" w:space="0" w:color="6E6E6E"/>
              <w:bottom w:val="dashed" w:sz="4" w:space="0" w:color="BFBFBF"/>
              <w:right w:val="none" w:sz="4" w:space="0" w:color="6E6E6E"/>
            </w:tcBorders>
          </w:tcPr>
          <w:p w14:paraId="681E0D89" w14:textId="77777777" w:rsidR="00E62AFF" w:rsidRDefault="009237D8">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FA2B51"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A78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2DA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7DD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676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4F6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2DD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7241" w14:textId="77777777" w:rsidR="00E62AFF" w:rsidRDefault="009237D8">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24D2" w14:textId="77777777" w:rsidR="00E62AFF" w:rsidRDefault="00E62AFF">
            <w:pPr>
              <w:pStyle w:val="ProductList-TableBody"/>
              <w:jc w:val="center"/>
            </w:pPr>
          </w:p>
        </w:tc>
      </w:tr>
      <w:tr w:rsidR="00E62AFF" w14:paraId="592CE199" w14:textId="77777777">
        <w:tc>
          <w:tcPr>
            <w:tcW w:w="4660" w:type="dxa"/>
            <w:tcBorders>
              <w:top w:val="dashed" w:sz="4" w:space="0" w:color="BFBFBF"/>
              <w:left w:val="none" w:sz="4" w:space="0" w:color="6E6E6E"/>
              <w:bottom w:val="dashed" w:sz="4" w:space="0" w:color="BFBFBF"/>
              <w:right w:val="none" w:sz="4" w:space="0" w:color="6E6E6E"/>
            </w:tcBorders>
          </w:tcPr>
          <w:p w14:paraId="36EC7137" w14:textId="77777777" w:rsidR="00E62AFF" w:rsidRDefault="009237D8">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C02C7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90C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B09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F86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ABC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EBD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D08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E6DD"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B8BBE" w14:textId="77777777" w:rsidR="00E62AFF" w:rsidRDefault="00E62AFF">
            <w:pPr>
              <w:pStyle w:val="ProductList-TableBody"/>
              <w:jc w:val="center"/>
            </w:pPr>
          </w:p>
        </w:tc>
      </w:tr>
      <w:tr w:rsidR="00E62AFF" w14:paraId="2C8D7B40" w14:textId="77777777">
        <w:tc>
          <w:tcPr>
            <w:tcW w:w="4660" w:type="dxa"/>
            <w:tcBorders>
              <w:top w:val="dashed" w:sz="4" w:space="0" w:color="BFBFBF"/>
              <w:left w:val="none" w:sz="4" w:space="0" w:color="6E6E6E"/>
              <w:bottom w:val="dashed" w:sz="4" w:space="0" w:color="BFBFBF"/>
              <w:right w:val="none" w:sz="4" w:space="0" w:color="6E6E6E"/>
            </w:tcBorders>
          </w:tcPr>
          <w:p w14:paraId="29D781E0" w14:textId="77777777" w:rsidR="00E62AFF" w:rsidRDefault="009237D8">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9E394E"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3164"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8AD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24454"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FA2C"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318B"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DE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1F8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F1AF" w14:textId="77777777" w:rsidR="00E62AFF" w:rsidRDefault="00E62AFF">
            <w:pPr>
              <w:pStyle w:val="ProductList-TableBody"/>
              <w:jc w:val="center"/>
            </w:pPr>
          </w:p>
        </w:tc>
      </w:tr>
      <w:tr w:rsidR="00E62AFF" w14:paraId="5F851D32" w14:textId="77777777">
        <w:tc>
          <w:tcPr>
            <w:tcW w:w="4660" w:type="dxa"/>
            <w:tcBorders>
              <w:top w:val="dashed" w:sz="4" w:space="0" w:color="BFBFBF"/>
              <w:left w:val="none" w:sz="4" w:space="0" w:color="6E6E6E"/>
              <w:bottom w:val="dashed" w:sz="4" w:space="0" w:color="BFBFBF"/>
              <w:right w:val="none" w:sz="4" w:space="0" w:color="6E6E6E"/>
            </w:tcBorders>
          </w:tcPr>
          <w:p w14:paraId="4ABE1453" w14:textId="77777777" w:rsidR="00E62AFF" w:rsidRDefault="009237D8">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1E9854"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C91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DA43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AD8B"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85FC" w14:textId="77777777" w:rsidR="00E62AFF" w:rsidRDefault="009237D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023D"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DB5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6CB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2124" w14:textId="77777777" w:rsidR="00E62AFF" w:rsidRDefault="00E62AFF">
            <w:pPr>
              <w:pStyle w:val="ProductList-TableBody"/>
              <w:jc w:val="center"/>
            </w:pPr>
          </w:p>
        </w:tc>
      </w:tr>
      <w:tr w:rsidR="00E62AFF" w14:paraId="6DFB813C" w14:textId="77777777">
        <w:tc>
          <w:tcPr>
            <w:tcW w:w="4660" w:type="dxa"/>
            <w:tcBorders>
              <w:top w:val="dashed" w:sz="4" w:space="0" w:color="BFBFBF"/>
              <w:left w:val="none" w:sz="4" w:space="0" w:color="6E6E6E"/>
              <w:bottom w:val="dashed" w:sz="4" w:space="0" w:color="BFBFBF"/>
              <w:right w:val="none" w:sz="4" w:space="0" w:color="6E6E6E"/>
            </w:tcBorders>
          </w:tcPr>
          <w:p w14:paraId="10BDED12" w14:textId="77777777" w:rsidR="00E62AFF" w:rsidRDefault="009237D8">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3C80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8C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D94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D9E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12D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AA36"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B2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A38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62B4" w14:textId="77777777" w:rsidR="00E62AFF" w:rsidRDefault="00E62AFF">
            <w:pPr>
              <w:pStyle w:val="ProductList-TableBody"/>
              <w:jc w:val="center"/>
            </w:pPr>
          </w:p>
        </w:tc>
      </w:tr>
      <w:tr w:rsidR="00E62AFF" w14:paraId="4B11AA10" w14:textId="77777777">
        <w:tc>
          <w:tcPr>
            <w:tcW w:w="4660" w:type="dxa"/>
            <w:tcBorders>
              <w:top w:val="dashed" w:sz="4" w:space="0" w:color="BFBFBF"/>
              <w:left w:val="none" w:sz="4" w:space="0" w:color="6E6E6E"/>
              <w:bottom w:val="dashed" w:sz="4" w:space="0" w:color="BFBFBF"/>
              <w:right w:val="none" w:sz="4" w:space="0" w:color="6E6E6E"/>
            </w:tcBorders>
          </w:tcPr>
          <w:p w14:paraId="6499BF93" w14:textId="77777777" w:rsidR="00E62AFF" w:rsidRDefault="009237D8">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75014"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FBC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2424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80DA"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E39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4F5A0"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AAB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A25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D37A" w14:textId="77777777" w:rsidR="00E62AFF" w:rsidRDefault="00E62AFF">
            <w:pPr>
              <w:pStyle w:val="ProductList-TableBody"/>
              <w:jc w:val="center"/>
            </w:pPr>
          </w:p>
        </w:tc>
      </w:tr>
      <w:tr w:rsidR="00E62AFF" w14:paraId="68759A34" w14:textId="77777777">
        <w:tc>
          <w:tcPr>
            <w:tcW w:w="4660" w:type="dxa"/>
            <w:tcBorders>
              <w:top w:val="dashed" w:sz="4" w:space="0" w:color="BFBFBF"/>
              <w:left w:val="none" w:sz="4" w:space="0" w:color="6E6E6E"/>
              <w:bottom w:val="dashed" w:sz="4" w:space="0" w:color="BFBFBF"/>
              <w:right w:val="none" w:sz="4" w:space="0" w:color="6E6E6E"/>
            </w:tcBorders>
          </w:tcPr>
          <w:p w14:paraId="7FB6113C" w14:textId="77777777" w:rsidR="00E62AFF" w:rsidRDefault="009237D8">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C01A7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2D6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1A5C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A99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1D8F" w14:textId="77777777" w:rsidR="00E62AFF" w:rsidRDefault="009237D8">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1B06C"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DEE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ECB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C7F3" w14:textId="77777777" w:rsidR="00E62AFF" w:rsidRDefault="00E62AFF">
            <w:pPr>
              <w:pStyle w:val="ProductList-TableBody"/>
              <w:jc w:val="center"/>
            </w:pPr>
          </w:p>
        </w:tc>
      </w:tr>
      <w:tr w:rsidR="00E62AFF" w14:paraId="1A0FBF59" w14:textId="77777777">
        <w:tc>
          <w:tcPr>
            <w:tcW w:w="4660" w:type="dxa"/>
            <w:tcBorders>
              <w:top w:val="dashed" w:sz="4" w:space="0" w:color="BFBFBF"/>
              <w:left w:val="none" w:sz="4" w:space="0" w:color="6E6E6E"/>
              <w:bottom w:val="dashed" w:sz="4" w:space="0" w:color="BFBFBF"/>
              <w:right w:val="none" w:sz="4" w:space="0" w:color="6E6E6E"/>
            </w:tcBorders>
          </w:tcPr>
          <w:p w14:paraId="02A9B06F" w14:textId="77777777" w:rsidR="00E62AFF" w:rsidRDefault="009237D8">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E2493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0D53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D1C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A26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353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278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D70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27B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2E249" w14:textId="77777777" w:rsidR="00E62AFF" w:rsidRDefault="00E62AFF">
            <w:pPr>
              <w:pStyle w:val="ProductList-TableBody"/>
              <w:jc w:val="center"/>
            </w:pPr>
          </w:p>
        </w:tc>
      </w:tr>
      <w:tr w:rsidR="00E62AFF" w14:paraId="2AF23E13" w14:textId="77777777">
        <w:tc>
          <w:tcPr>
            <w:tcW w:w="4660" w:type="dxa"/>
            <w:tcBorders>
              <w:top w:val="dashed" w:sz="4" w:space="0" w:color="BFBFBF"/>
              <w:left w:val="none" w:sz="4" w:space="0" w:color="6E6E6E"/>
              <w:bottom w:val="dashed" w:sz="4" w:space="0" w:color="BFBFBF"/>
              <w:right w:val="none" w:sz="4" w:space="0" w:color="6E6E6E"/>
            </w:tcBorders>
          </w:tcPr>
          <w:p w14:paraId="692C6EFA" w14:textId="77777777" w:rsidR="00E62AFF" w:rsidRDefault="009237D8">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AA6F1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CD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298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D27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28C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D06D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E25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BA1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CA72" w14:textId="77777777" w:rsidR="00E62AFF" w:rsidRDefault="00E62AFF">
            <w:pPr>
              <w:pStyle w:val="ProductList-TableBody"/>
              <w:jc w:val="center"/>
            </w:pPr>
          </w:p>
        </w:tc>
      </w:tr>
      <w:tr w:rsidR="00E62AFF" w14:paraId="23E1A058" w14:textId="77777777">
        <w:tc>
          <w:tcPr>
            <w:tcW w:w="4660" w:type="dxa"/>
            <w:tcBorders>
              <w:top w:val="dashed" w:sz="4" w:space="0" w:color="BFBFBF"/>
              <w:left w:val="none" w:sz="4" w:space="0" w:color="6E6E6E"/>
              <w:bottom w:val="none" w:sz="4" w:space="0" w:color="BFBFBF"/>
              <w:right w:val="none" w:sz="4" w:space="0" w:color="6E6E6E"/>
            </w:tcBorders>
          </w:tcPr>
          <w:p w14:paraId="2A441D65" w14:textId="77777777" w:rsidR="00E62AFF" w:rsidRDefault="009237D8">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22871E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65F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6D4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0221"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A03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CBA2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BDD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C01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FEAB" w14:textId="77777777" w:rsidR="00E62AFF" w:rsidRDefault="00E62AFF">
            <w:pPr>
              <w:pStyle w:val="ProductList-TableBody"/>
              <w:jc w:val="center"/>
            </w:pPr>
          </w:p>
        </w:tc>
      </w:tr>
    </w:tbl>
    <w:p w14:paraId="21D1089E" w14:textId="77777777" w:rsidR="00E62AFF" w:rsidRDefault="009237D8">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5"/>
        <w:gridCol w:w="3643"/>
        <w:gridCol w:w="3648"/>
      </w:tblGrid>
      <w:tr w:rsidR="00E62AFF" w14:paraId="74FAC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5529"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3F5D7"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7AFAF7"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E62AFF" w14:paraId="1E24F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B9DE"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1736985"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CE0F" w14:textId="77777777" w:rsidR="00E62AFF" w:rsidRDefault="009237D8">
            <w:pPr>
              <w:pStyle w:val="ProductList-TableBody"/>
            </w:pPr>
            <w:r>
              <w:rPr>
                <w:color w:val="404040"/>
              </w:rPr>
              <w:t>Promocions: N/A</w:t>
            </w:r>
          </w:p>
        </w:tc>
      </w:tr>
      <w:tr w:rsidR="00E62AFF" w14:paraId="79B16CDC" w14:textId="77777777">
        <w:tc>
          <w:tcPr>
            <w:tcW w:w="4040" w:type="dxa"/>
            <w:tcBorders>
              <w:top w:val="single" w:sz="4" w:space="0" w:color="000000"/>
              <w:left w:val="single" w:sz="4" w:space="0" w:color="000000"/>
              <w:bottom w:val="single" w:sz="4" w:space="0" w:color="000000"/>
              <w:right w:val="single" w:sz="4" w:space="0" w:color="000000"/>
            </w:tcBorders>
          </w:tcPr>
          <w:p w14:paraId="0C52A0A9"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58EA193B"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6E239"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E62AFF" w14:paraId="5BED3BB1" w14:textId="77777777">
        <w:tc>
          <w:tcPr>
            <w:tcW w:w="4040" w:type="dxa"/>
            <w:tcBorders>
              <w:top w:val="single" w:sz="4" w:space="0" w:color="000000"/>
              <w:left w:val="single" w:sz="4" w:space="0" w:color="000000"/>
              <w:bottom w:val="single" w:sz="4" w:space="0" w:color="000000"/>
              <w:right w:val="single" w:sz="4" w:space="0" w:color="000000"/>
            </w:tcBorders>
          </w:tcPr>
          <w:p w14:paraId="26AA310E"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A28A6BF"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14:paraId="3491E439"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717DF1A" w14:textId="77777777" w:rsidR="00E62AFF" w:rsidRDefault="00E62AFF">
      <w:pPr>
        <w:pStyle w:val="ProductList-Body"/>
      </w:pPr>
    </w:p>
    <w:p w14:paraId="29D6AE35" w14:textId="77777777" w:rsidR="00E62AFF" w:rsidRDefault="009237D8">
      <w:pPr>
        <w:pStyle w:val="ProductList-ClauseHeading"/>
        <w:outlineLvl w:val="4"/>
      </w:pPr>
      <w:r>
        <w:t>2.1 Programes Academic</w:t>
      </w:r>
    </w:p>
    <w:p w14:paraId="2BE5DEDA" w14:textId="77777777" w:rsidR="00E62AFF" w:rsidRDefault="009237D8">
      <w:pPr>
        <w:pStyle w:val="ProductList-Body"/>
      </w:pPr>
      <w:r>
        <w:t>La informació següent s'aplica als clients dels Programes de Llicències per Volum Academic.</w:t>
      </w:r>
    </w:p>
    <w:p w14:paraId="2CA3227E" w14:textId="77777777" w:rsidR="00E62AFF" w:rsidRDefault="00E62AFF">
      <w:pPr>
        <w:pStyle w:val="ProductList-Body"/>
      </w:pPr>
    </w:p>
    <w:p w14:paraId="096F18B0" w14:textId="77777777" w:rsidR="00E62AFF" w:rsidRDefault="009237D8">
      <w:pPr>
        <w:pStyle w:val="ProductList-SubClauseHeading"/>
        <w:outlineLvl w:val="5"/>
      </w:pPr>
      <w:r>
        <w:t>2.1.1 Drets d'Ús Ampliats per a l'Office Professional Plus</w:t>
      </w:r>
    </w:p>
    <w:p w14:paraId="0612D469" w14:textId="77777777" w:rsidR="00E62AFF" w:rsidRDefault="009237D8">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B6B63AA" w14:textId="77777777" w:rsidR="00E62AFF" w:rsidRDefault="00E62AFF">
      <w:pPr>
        <w:pStyle w:val="ProductList-BodyIndented"/>
      </w:pPr>
    </w:p>
    <w:p w14:paraId="01DB27FC" w14:textId="77777777" w:rsidR="00E62AFF" w:rsidRDefault="009237D8">
      <w:pPr>
        <w:pStyle w:val="ProductList-SubClauseHeading"/>
        <w:outlineLvl w:val="5"/>
      </w:pPr>
      <w:r>
        <w:t>2.1.2 Drets d'Ús Ampliats per a l'Office 365 ProPlus</w:t>
      </w:r>
    </w:p>
    <w:p w14:paraId="4F999D00" w14:textId="77777777" w:rsidR="00E62AFF" w:rsidRDefault="009237D8">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328FA85" w14:textId="77777777" w:rsidR="00E62AFF" w:rsidRDefault="00E62AFF">
      <w:pPr>
        <w:pStyle w:val="ProductList-BodyIndented"/>
      </w:pPr>
    </w:p>
    <w:p w14:paraId="661F91E9" w14:textId="77777777" w:rsidR="00E62AFF" w:rsidRDefault="009237D8">
      <w:pPr>
        <w:pStyle w:val="ProductList-SubClauseHeading"/>
        <w:outlineLvl w:val="5"/>
      </w:pPr>
      <w:r>
        <w:t>2.1.3 Ús de Laboratoris i Biblioteques</w:t>
      </w:r>
    </w:p>
    <w:p w14:paraId="642D906D" w14:textId="77777777" w:rsidR="00E62AFF" w:rsidRDefault="009237D8">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430A9E4F"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770AB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80815"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1124C53" w14:textId="77777777" w:rsidR="00E62AFF" w:rsidRDefault="00E62AFF">
      <w:pPr>
        <w:pStyle w:val="ProductList-BodyIndented"/>
      </w:pPr>
    </w:p>
    <w:p w14:paraId="66070529" w14:textId="77777777" w:rsidR="00E62AFF" w:rsidRDefault="009237D8">
      <w:pPr>
        <w:pStyle w:val="ProductList-Offering2HeadingNoBorder"/>
        <w:outlineLvl w:val="2"/>
      </w:pPr>
      <w:bookmarkStart w:id="258" w:name="_Sec1273"/>
      <w:r>
        <w:t>Microsoft Stream</w:t>
      </w:r>
      <w:bookmarkEnd w:id="258"/>
      <w:r>
        <w:fldChar w:fldCharType="begin"/>
      </w:r>
      <w:r>
        <w:instrText xml:space="preserve"> TC "</w:instrText>
      </w:r>
      <w:bookmarkStart w:id="259" w:name="_Toc2007766"/>
      <w:r>
        <w:instrText>Microsoft Stream</w:instrText>
      </w:r>
      <w:bookmarkEnd w:id="259"/>
      <w:r>
        <w:instrText>" \l 3</w:instrText>
      </w:r>
      <w:r>
        <w:fldChar w:fldCharType="end"/>
      </w:r>
    </w:p>
    <w:p w14:paraId="365DDD39" w14:textId="77777777" w:rsidR="00E62AFF" w:rsidRDefault="009237D8">
      <w:pPr>
        <w:pStyle w:val="ProductList-Offering1SubSection"/>
        <w:outlineLvl w:val="3"/>
      </w:pPr>
      <w:bookmarkStart w:id="260" w:name="_Sec1274"/>
      <w:r>
        <w:t>1. Disponibilitat del Programa</w:t>
      </w:r>
      <w:bookmarkEnd w:id="260"/>
    </w:p>
    <w:p w14:paraId="49FC99B1" w14:textId="77777777" w:rsidR="00E62AFF" w:rsidRDefault="00E62AFF">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E62AFF" w14:paraId="480C39E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AA0E7CD" w14:textId="77777777" w:rsidR="00E62AFF" w:rsidRDefault="009237D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98EC6"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16F99A"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26135"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082D67"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2D211"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17D36"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D72CF"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A4224"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86234"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0B1648A" w14:textId="77777777">
        <w:tc>
          <w:tcPr>
            <w:tcW w:w="5140" w:type="dxa"/>
            <w:tcBorders>
              <w:bottom w:val="dashed" w:sz="4" w:space="0" w:color="6E6E6E"/>
              <w:right w:val="single" w:sz="4" w:space="0" w:color="FFFFFF"/>
            </w:tcBorders>
          </w:tcPr>
          <w:p w14:paraId="181765E3" w14:textId="77777777" w:rsidR="00E62AFF" w:rsidRDefault="009237D8">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AC63B2" w14:textId="77777777" w:rsidR="00E62AFF" w:rsidRDefault="00E62AF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9804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AEABF"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CA231"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6EE9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B166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8473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0C6E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A3433" w14:textId="77777777" w:rsidR="00E62AFF" w:rsidRDefault="00E62AFF">
            <w:pPr>
              <w:pStyle w:val="ProductList-TableBody"/>
              <w:jc w:val="center"/>
            </w:pPr>
          </w:p>
        </w:tc>
      </w:tr>
      <w:tr w:rsidR="00E62AFF" w14:paraId="7C7466BB" w14:textId="77777777">
        <w:tc>
          <w:tcPr>
            <w:tcW w:w="5140" w:type="dxa"/>
            <w:tcBorders>
              <w:top w:val="dashed" w:sz="4" w:space="0" w:color="6E6E6E"/>
              <w:bottom w:val="dashed" w:sz="4" w:space="0" w:color="6E6E6E"/>
              <w:right w:val="single" w:sz="4" w:space="0" w:color="FFFFFF"/>
            </w:tcBorders>
          </w:tcPr>
          <w:p w14:paraId="706ADE11" w14:textId="77777777" w:rsidR="00E62AFF" w:rsidRDefault="009237D8">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D62D82" w14:textId="77777777" w:rsidR="00E62AFF" w:rsidRDefault="00E62AF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CAD7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794E2"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7761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A685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086A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97F7E"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CD6A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44C6A" w14:textId="77777777" w:rsidR="00E62AFF" w:rsidRDefault="00E62AFF">
            <w:pPr>
              <w:pStyle w:val="ProductList-TableBody"/>
              <w:jc w:val="center"/>
            </w:pPr>
          </w:p>
        </w:tc>
      </w:tr>
      <w:tr w:rsidR="00E62AFF" w14:paraId="31BC1073" w14:textId="77777777">
        <w:tc>
          <w:tcPr>
            <w:tcW w:w="5140" w:type="dxa"/>
            <w:tcBorders>
              <w:top w:val="dashed" w:sz="4" w:space="0" w:color="6E6E6E"/>
              <w:bottom w:val="dashed" w:sz="4" w:space="0" w:color="6E6E6E"/>
              <w:right w:val="single" w:sz="4" w:space="0" w:color="FFFFFF"/>
            </w:tcBorders>
          </w:tcPr>
          <w:p w14:paraId="1896072D" w14:textId="77777777" w:rsidR="00E62AFF" w:rsidRDefault="009237D8">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9E0AE9" w14:textId="77777777" w:rsidR="00E62AFF" w:rsidRDefault="00E62AF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5640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A98FC"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BE9D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6C55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D1AD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B25C3"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46F26"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8DF52" w14:textId="77777777" w:rsidR="00E62AFF" w:rsidRDefault="00E62AFF">
            <w:pPr>
              <w:pStyle w:val="ProductList-TableBody"/>
              <w:jc w:val="center"/>
            </w:pPr>
          </w:p>
        </w:tc>
      </w:tr>
      <w:tr w:rsidR="00E62AFF" w14:paraId="4FC1B2E7" w14:textId="77777777">
        <w:tc>
          <w:tcPr>
            <w:tcW w:w="5140" w:type="dxa"/>
            <w:tcBorders>
              <w:top w:val="dashed" w:sz="4" w:space="0" w:color="6E6E6E"/>
              <w:bottom w:val="single" w:sz="4" w:space="0" w:color="FFFFFF"/>
              <w:right w:val="single" w:sz="4" w:space="0" w:color="FFFFFF"/>
            </w:tcBorders>
          </w:tcPr>
          <w:p w14:paraId="16CFE672" w14:textId="77777777" w:rsidR="00E62AFF" w:rsidRDefault="009237D8">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C84EA6" w14:textId="77777777" w:rsidR="00E62AFF" w:rsidRDefault="00E62AF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7E08B9"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199EC"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A97C1"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C703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AB21D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F58C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3DB2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EDC595" w14:textId="77777777" w:rsidR="00E62AFF" w:rsidRDefault="00E62AFF">
            <w:pPr>
              <w:pStyle w:val="ProductList-TableBody"/>
              <w:jc w:val="center"/>
            </w:pPr>
          </w:p>
        </w:tc>
      </w:tr>
    </w:tbl>
    <w:p w14:paraId="54F93696" w14:textId="77777777" w:rsidR="00E62AFF" w:rsidRDefault="009237D8">
      <w:pPr>
        <w:pStyle w:val="ProductList-Offering1SubSection"/>
        <w:outlineLvl w:val="3"/>
      </w:pPr>
      <w:bookmarkStart w:id="261" w:name="_Sec1275"/>
      <w:r>
        <w:t>2. Condicions del Producte</w:t>
      </w:r>
      <w:bookmarkEnd w:id="261"/>
    </w:p>
    <w:p w14:paraId="77AFFD31" w14:textId="77777777" w:rsidR="00E62AFF" w:rsidRDefault="00E62AFF">
      <w:pPr>
        <w:pStyle w:val="ProductList-Body"/>
      </w:pPr>
    </w:p>
    <w:tbl>
      <w:tblPr>
        <w:tblStyle w:val="PURTable"/>
        <w:tblW w:w="0" w:type="dxa"/>
        <w:tblLook w:val="04A0" w:firstRow="1" w:lastRow="0" w:firstColumn="1" w:lastColumn="0" w:noHBand="0" w:noVBand="1"/>
      </w:tblPr>
      <w:tblGrid>
        <w:gridCol w:w="3636"/>
        <w:gridCol w:w="3633"/>
        <w:gridCol w:w="3647"/>
      </w:tblGrid>
      <w:tr w:rsidR="00E62AFF" w14:paraId="3DF9B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45CD" w14:textId="77777777" w:rsidR="00E62AFF" w:rsidRDefault="009237D8">
            <w:pPr>
              <w:pStyle w:val="ProductList-TableBody"/>
            </w:pPr>
            <w:r>
              <w:t xml:space="preserve">Termes del Servei: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F8CD6"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3AAC88"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7A69C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33EF55"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717050"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EE7E23" w14:textId="77777777" w:rsidR="00E62AFF" w:rsidRDefault="009237D8">
            <w:pPr>
              <w:pStyle w:val="ProductList-TableBody"/>
            </w:pPr>
            <w:r>
              <w:rPr>
                <w:color w:val="404040"/>
              </w:rPr>
              <w:t>Promocions: N/A</w:t>
            </w:r>
          </w:p>
        </w:tc>
      </w:tr>
      <w:tr w:rsidR="00E62AFF" w14:paraId="6885E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DF9E0A"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8BEAE63"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7634F41D"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2CB43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4112CE"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F7B5F38"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0E73F" w14:textId="77777777" w:rsidR="00E62AFF" w:rsidRDefault="00E62AFF">
            <w:pPr>
              <w:pStyle w:val="ProductList-TableBody"/>
            </w:pPr>
          </w:p>
        </w:tc>
      </w:tr>
    </w:tbl>
    <w:p w14:paraId="18D9EE1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9839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04A6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96CED5B" w14:textId="77777777" w:rsidR="00E62AFF" w:rsidRDefault="00E62AFF">
      <w:pPr>
        <w:pStyle w:val="ProductList-Body"/>
      </w:pPr>
    </w:p>
    <w:p w14:paraId="62DAA734" w14:textId="77777777" w:rsidR="00E62AFF" w:rsidRDefault="009237D8">
      <w:pPr>
        <w:pStyle w:val="ProductList-Offering2HeadingNoBorder"/>
        <w:outlineLvl w:val="2"/>
      </w:pPr>
      <w:bookmarkStart w:id="262" w:name="_Sec877"/>
      <w:r>
        <w:t>Microsoft MyAnalytics</w:t>
      </w:r>
      <w:bookmarkEnd w:id="262"/>
      <w:r>
        <w:fldChar w:fldCharType="begin"/>
      </w:r>
      <w:r>
        <w:instrText xml:space="preserve"> TC "</w:instrText>
      </w:r>
      <w:bookmarkStart w:id="263" w:name="_Toc2007767"/>
      <w:r>
        <w:instrText>Microsoft MyAnalytics</w:instrText>
      </w:r>
      <w:bookmarkEnd w:id="263"/>
      <w:r>
        <w:instrText>" \l 3</w:instrText>
      </w:r>
      <w:r>
        <w:fldChar w:fldCharType="end"/>
      </w:r>
    </w:p>
    <w:p w14:paraId="794D6C80" w14:textId="77777777" w:rsidR="00E62AFF" w:rsidRDefault="009237D8">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E62AFF" w14:paraId="7C46B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4858F2"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4890BDD"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8EFDC"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684D7"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3159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0AB8E"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2550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4E3D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1B2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BA145"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2063BE26" w14:textId="77777777">
        <w:tc>
          <w:tcPr>
            <w:tcW w:w="4660" w:type="dxa"/>
            <w:tcBorders>
              <w:top w:val="single" w:sz="6" w:space="0" w:color="FFFFFF"/>
              <w:left w:val="none" w:sz="4" w:space="0" w:color="6E6E6E"/>
              <w:bottom w:val="none" w:sz="4" w:space="0" w:color="BFBFBF"/>
              <w:right w:val="none" w:sz="4" w:space="0" w:color="6E6E6E"/>
            </w:tcBorders>
          </w:tcPr>
          <w:p w14:paraId="40E333ED" w14:textId="77777777" w:rsidR="00E62AFF" w:rsidRDefault="009237D8">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74BD34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3B6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DF1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4470"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03B8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794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3F6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5AF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3ADA" w14:textId="77777777" w:rsidR="00E62AFF" w:rsidRDefault="00E62AFF">
            <w:pPr>
              <w:pStyle w:val="ProductList-TableBody"/>
              <w:jc w:val="center"/>
            </w:pPr>
          </w:p>
        </w:tc>
      </w:tr>
    </w:tbl>
    <w:p w14:paraId="2D828282" w14:textId="77777777" w:rsidR="00E62AFF" w:rsidRDefault="009237D8">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E62AFF" w14:paraId="14BCB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592BE"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B2A82"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AB2DD" w14:textId="77777777" w:rsidR="00E62AFF" w:rsidRDefault="009237D8">
            <w:pPr>
              <w:pStyle w:val="ProductList-TableBody"/>
            </w:pPr>
            <w:r>
              <w:rPr>
                <w:color w:val="404040"/>
              </w:rPr>
              <w:t>Elegibilitat per Ampliar Termini: N/A</w:t>
            </w:r>
          </w:p>
        </w:tc>
      </w:tr>
      <w:tr w:rsidR="00E62AFF" w14:paraId="0EFD8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A3F5"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AE97"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C6B9" w14:textId="77777777" w:rsidR="00E62AFF" w:rsidRDefault="009237D8">
            <w:pPr>
              <w:pStyle w:val="ProductList-TableBody"/>
            </w:pPr>
            <w:r>
              <w:rPr>
                <w:color w:val="404040"/>
              </w:rPr>
              <w:t>Promocions: N/A</w:t>
            </w:r>
          </w:p>
        </w:tc>
      </w:tr>
      <w:tr w:rsidR="00E62AFF" w14:paraId="2D48EFCF" w14:textId="77777777">
        <w:tc>
          <w:tcPr>
            <w:tcW w:w="4040" w:type="dxa"/>
            <w:tcBorders>
              <w:top w:val="single" w:sz="4" w:space="0" w:color="000000"/>
              <w:left w:val="single" w:sz="4" w:space="0" w:color="000000"/>
              <w:bottom w:val="single" w:sz="4" w:space="0" w:color="000000"/>
              <w:right w:val="single" w:sz="4" w:space="0" w:color="000000"/>
            </w:tcBorders>
          </w:tcPr>
          <w:p w14:paraId="2F662E5C"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E0D4494"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D4B4" w14:textId="77777777" w:rsidR="00E62AFF" w:rsidRDefault="009237D8">
            <w:pPr>
              <w:pStyle w:val="ProductList-TableBody"/>
            </w:pPr>
            <w:r>
              <w:rPr>
                <w:color w:val="404040"/>
              </w:rPr>
              <w:t>Opció de Reducció (SCE): N/A</w:t>
            </w:r>
          </w:p>
        </w:tc>
      </w:tr>
      <w:tr w:rsidR="00E62AFF" w14:paraId="7258B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99AF"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128C556"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74A44" w14:textId="77777777" w:rsidR="00E62AFF" w:rsidRDefault="00E62AFF">
            <w:pPr>
              <w:pStyle w:val="ProductList-TableBody"/>
            </w:pPr>
          </w:p>
        </w:tc>
      </w:tr>
    </w:tbl>
    <w:p w14:paraId="4FFA43F0"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7F05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D2FD2"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A8A29FF" w14:textId="77777777" w:rsidR="00E62AFF" w:rsidRDefault="00E62AFF">
      <w:pPr>
        <w:pStyle w:val="ProductList-Body"/>
      </w:pPr>
    </w:p>
    <w:p w14:paraId="517A10D3" w14:textId="77777777" w:rsidR="00E62AFF" w:rsidRDefault="009237D8">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2007768"/>
      <w:r>
        <w:instrText>Compliment avançat de l’Office 365</w:instrText>
      </w:r>
      <w:bookmarkEnd w:id="267"/>
      <w:r>
        <w:instrText>" \l 3</w:instrText>
      </w:r>
      <w:r>
        <w:fldChar w:fldCharType="end"/>
      </w:r>
    </w:p>
    <w:p w14:paraId="52E44BCA" w14:textId="77777777" w:rsidR="00E62AFF" w:rsidRDefault="009237D8">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62AFF" w14:paraId="31375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3C55C2"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4B2B0FD"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CDEFD"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333CC"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71989"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B835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ABA6E"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F0AB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AF8F4"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D86C0"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6293F0B1" w14:textId="77777777">
        <w:tc>
          <w:tcPr>
            <w:tcW w:w="4660" w:type="dxa"/>
            <w:tcBorders>
              <w:top w:val="single" w:sz="6" w:space="0" w:color="FFFFFF"/>
              <w:left w:val="none" w:sz="4" w:space="0" w:color="6E6E6E"/>
              <w:bottom w:val="none" w:sz="4" w:space="0" w:color="BFBFBF"/>
              <w:right w:val="none" w:sz="4" w:space="0" w:color="6E6E6E"/>
            </w:tcBorders>
          </w:tcPr>
          <w:p w14:paraId="32776238" w14:textId="77777777" w:rsidR="00E62AFF" w:rsidRDefault="009237D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8FFBB9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462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FA8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7F22"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36FC"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304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A9C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0CF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61E44" w14:textId="77777777" w:rsidR="00E62AFF" w:rsidRDefault="00E62AFF">
            <w:pPr>
              <w:pStyle w:val="ProductList-TableBody"/>
              <w:jc w:val="center"/>
            </w:pPr>
          </w:p>
        </w:tc>
      </w:tr>
    </w:tbl>
    <w:p w14:paraId="608595E8" w14:textId="77777777" w:rsidR="00E62AFF" w:rsidRDefault="009237D8">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E62AFF" w14:paraId="1F43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4DCCA"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2726B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54C12" w14:textId="77777777" w:rsidR="00E62AFF" w:rsidRDefault="009237D8">
            <w:pPr>
              <w:pStyle w:val="ProductList-TableBody"/>
            </w:pPr>
            <w:r>
              <w:rPr>
                <w:color w:val="404040"/>
              </w:rPr>
              <w:t>Elegibilitat per Ampliar Termini: N/A</w:t>
            </w:r>
          </w:p>
        </w:tc>
      </w:tr>
      <w:tr w:rsidR="00E62AFF" w14:paraId="30EA6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C9EA"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C80F"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CE2C" w14:textId="77777777" w:rsidR="00E62AFF" w:rsidRDefault="009237D8">
            <w:pPr>
              <w:pStyle w:val="ProductList-TableBody"/>
            </w:pPr>
            <w:r>
              <w:rPr>
                <w:color w:val="404040"/>
              </w:rPr>
              <w:t>Promocions: N/A</w:t>
            </w:r>
          </w:p>
        </w:tc>
      </w:tr>
      <w:tr w:rsidR="00E62AFF" w14:paraId="2A12D2E7" w14:textId="77777777">
        <w:tc>
          <w:tcPr>
            <w:tcW w:w="4040" w:type="dxa"/>
            <w:tcBorders>
              <w:top w:val="single" w:sz="4" w:space="0" w:color="000000"/>
              <w:left w:val="single" w:sz="4" w:space="0" w:color="000000"/>
              <w:bottom w:val="single" w:sz="4" w:space="0" w:color="000000"/>
              <w:right w:val="single" w:sz="4" w:space="0" w:color="000000"/>
            </w:tcBorders>
          </w:tcPr>
          <w:p w14:paraId="2CBD1752"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D3474A9"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C695D"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27543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B1A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078FCF5"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F9B3" w14:textId="77777777" w:rsidR="00E62AFF" w:rsidRDefault="00E62AFF">
            <w:pPr>
              <w:pStyle w:val="ProductList-TableBody"/>
            </w:pPr>
          </w:p>
        </w:tc>
      </w:tr>
    </w:tbl>
    <w:p w14:paraId="6513ABBF" w14:textId="77777777" w:rsidR="00E62AFF" w:rsidRDefault="00E62AFF">
      <w:pPr>
        <w:pStyle w:val="ProductList-Body"/>
      </w:pPr>
    </w:p>
    <w:tbl>
      <w:tblPr>
        <w:tblStyle w:val="PURTable"/>
        <w:tblW w:w="0" w:type="dxa"/>
        <w:tblLook w:val="04A0" w:firstRow="1" w:lastRow="0" w:firstColumn="1" w:lastColumn="0" w:noHBand="0" w:noVBand="1"/>
      </w:tblPr>
      <w:tblGrid>
        <w:gridCol w:w="10916"/>
      </w:tblGrid>
      <w:tr w:rsidR="00E62AFF" w14:paraId="18793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B09CB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CA5B5D9" w14:textId="77777777" w:rsidR="00E62AFF" w:rsidRDefault="00E62AFF">
      <w:pPr>
        <w:pStyle w:val="ProductList-Body"/>
      </w:pPr>
    </w:p>
    <w:p w14:paraId="7C3E50E5" w14:textId="77777777" w:rsidR="00E62AFF" w:rsidRDefault="009237D8">
      <w:pPr>
        <w:pStyle w:val="ProductList-Offering2HeadingNoBorder"/>
        <w:outlineLvl w:val="2"/>
      </w:pPr>
      <w:bookmarkStart w:id="270" w:name="_Sec665"/>
      <w:r>
        <w:t>Exchange Online</w:t>
      </w:r>
      <w:bookmarkEnd w:id="270"/>
      <w:r>
        <w:fldChar w:fldCharType="begin"/>
      </w:r>
      <w:r>
        <w:instrText xml:space="preserve"> TC "</w:instrText>
      </w:r>
      <w:bookmarkStart w:id="271" w:name="_Toc2007769"/>
      <w:r>
        <w:instrText>Exchange Online</w:instrText>
      </w:r>
      <w:bookmarkEnd w:id="271"/>
      <w:r>
        <w:instrText>" \l 3</w:instrText>
      </w:r>
      <w:r>
        <w:fldChar w:fldCharType="end"/>
      </w:r>
    </w:p>
    <w:p w14:paraId="7DB26630" w14:textId="77777777" w:rsidR="00E62AFF" w:rsidRDefault="009237D8">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62AFF" w14:paraId="61006F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72929"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DC2EF1F"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C614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E0703"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FECD6"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933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4F3FB"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9F9A"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7B25C"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23DFA"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0E89F50" w14:textId="77777777">
        <w:tc>
          <w:tcPr>
            <w:tcW w:w="4660" w:type="dxa"/>
            <w:tcBorders>
              <w:top w:val="single" w:sz="6" w:space="0" w:color="FFFFFF"/>
              <w:left w:val="none" w:sz="4" w:space="0" w:color="6E6E6E"/>
              <w:bottom w:val="dashed" w:sz="4" w:space="0" w:color="BFBFBF"/>
              <w:right w:val="none" w:sz="4" w:space="0" w:color="6E6E6E"/>
            </w:tcBorders>
          </w:tcPr>
          <w:p w14:paraId="68BE4BC8" w14:textId="77777777" w:rsidR="00E62AFF" w:rsidRDefault="009237D8">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676E2C8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B82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5F1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E44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6498"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C4C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E56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8A71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FA50" w14:textId="77777777" w:rsidR="00E62AFF" w:rsidRDefault="00E62AFF">
            <w:pPr>
              <w:pStyle w:val="ProductList-TableBody"/>
              <w:jc w:val="center"/>
            </w:pPr>
          </w:p>
        </w:tc>
      </w:tr>
      <w:tr w:rsidR="00E62AFF" w14:paraId="26EB4934" w14:textId="77777777">
        <w:tc>
          <w:tcPr>
            <w:tcW w:w="4660" w:type="dxa"/>
            <w:tcBorders>
              <w:top w:val="dashed" w:sz="4" w:space="0" w:color="BFBFBF"/>
              <w:left w:val="none" w:sz="4" w:space="0" w:color="6E6E6E"/>
              <w:bottom w:val="dashed" w:sz="4" w:space="0" w:color="BFBFBF"/>
              <w:right w:val="none" w:sz="4" w:space="0" w:color="6E6E6E"/>
            </w:tcBorders>
          </w:tcPr>
          <w:p w14:paraId="37348825" w14:textId="77777777" w:rsidR="00E62AFF" w:rsidRDefault="009237D8">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57C33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E628"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750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82D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230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DB3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FF9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B89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F55CC" w14:textId="77777777" w:rsidR="00E62AFF" w:rsidRDefault="00E62AFF">
            <w:pPr>
              <w:pStyle w:val="ProductList-TableBody"/>
              <w:jc w:val="center"/>
            </w:pPr>
          </w:p>
        </w:tc>
      </w:tr>
      <w:tr w:rsidR="00E62AFF" w14:paraId="1113699D" w14:textId="77777777">
        <w:tc>
          <w:tcPr>
            <w:tcW w:w="4660" w:type="dxa"/>
            <w:tcBorders>
              <w:top w:val="dashed" w:sz="4" w:space="0" w:color="BFBFBF"/>
              <w:left w:val="none" w:sz="4" w:space="0" w:color="6E6E6E"/>
              <w:bottom w:val="dashed" w:sz="4" w:space="0" w:color="BFBFBF"/>
              <w:right w:val="none" w:sz="4" w:space="0" w:color="6E6E6E"/>
            </w:tcBorders>
          </w:tcPr>
          <w:p w14:paraId="2B641E6B" w14:textId="77777777" w:rsidR="00E62AFF" w:rsidRDefault="009237D8">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EFB02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EA3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D5A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94A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744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CB42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94F5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3F9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2132" w14:textId="77777777" w:rsidR="00E62AFF" w:rsidRDefault="00E62AFF">
            <w:pPr>
              <w:pStyle w:val="ProductList-TableBody"/>
              <w:jc w:val="center"/>
            </w:pPr>
          </w:p>
        </w:tc>
      </w:tr>
      <w:tr w:rsidR="00E62AFF" w14:paraId="6A23BA0D" w14:textId="77777777">
        <w:tc>
          <w:tcPr>
            <w:tcW w:w="4660" w:type="dxa"/>
            <w:tcBorders>
              <w:top w:val="dashed" w:sz="4" w:space="0" w:color="BFBFBF"/>
              <w:left w:val="none" w:sz="4" w:space="0" w:color="6E6E6E"/>
              <w:bottom w:val="dashed" w:sz="4" w:space="0" w:color="BFBFBF"/>
              <w:right w:val="none" w:sz="4" w:space="0" w:color="6E6E6E"/>
            </w:tcBorders>
          </w:tcPr>
          <w:p w14:paraId="30C75579" w14:textId="77777777" w:rsidR="00E62AFF" w:rsidRDefault="009237D8">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A26C79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3D46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75F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425A"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4F90"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50B1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8CD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C3A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3DC0" w14:textId="77777777" w:rsidR="00E62AFF" w:rsidRDefault="00E62AFF">
            <w:pPr>
              <w:pStyle w:val="ProductList-TableBody"/>
              <w:jc w:val="center"/>
            </w:pPr>
          </w:p>
        </w:tc>
      </w:tr>
      <w:tr w:rsidR="00E62AFF" w14:paraId="1D735C6D" w14:textId="77777777">
        <w:tc>
          <w:tcPr>
            <w:tcW w:w="4660" w:type="dxa"/>
            <w:tcBorders>
              <w:top w:val="dashed" w:sz="4" w:space="0" w:color="BFBFBF"/>
              <w:left w:val="none" w:sz="4" w:space="0" w:color="6E6E6E"/>
              <w:bottom w:val="dashed" w:sz="4" w:space="0" w:color="BFBFBF"/>
              <w:right w:val="none" w:sz="4" w:space="0" w:color="6E6E6E"/>
            </w:tcBorders>
          </w:tcPr>
          <w:p w14:paraId="77A5739D" w14:textId="77777777" w:rsidR="00E62AFF" w:rsidRDefault="009237D8">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5147A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574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7D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42D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01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6071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718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BA5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1F80" w14:textId="77777777" w:rsidR="00E62AFF" w:rsidRDefault="00E62AFF">
            <w:pPr>
              <w:pStyle w:val="ProductList-TableBody"/>
              <w:jc w:val="center"/>
            </w:pPr>
          </w:p>
        </w:tc>
      </w:tr>
      <w:tr w:rsidR="00E62AFF" w14:paraId="34C74CDD" w14:textId="77777777">
        <w:tc>
          <w:tcPr>
            <w:tcW w:w="4660" w:type="dxa"/>
            <w:tcBorders>
              <w:top w:val="dashed" w:sz="4" w:space="0" w:color="BFBFBF"/>
              <w:left w:val="none" w:sz="4" w:space="0" w:color="6E6E6E"/>
              <w:bottom w:val="dashed" w:sz="4" w:space="0" w:color="BFBFBF"/>
              <w:right w:val="none" w:sz="4" w:space="0" w:color="6E6E6E"/>
            </w:tcBorders>
          </w:tcPr>
          <w:p w14:paraId="6DAD7CDD" w14:textId="77777777" w:rsidR="00E62AFF" w:rsidRDefault="009237D8">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9C1E20"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8493"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B1C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DA5D"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1A46"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A5E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6A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48A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323D" w14:textId="77777777" w:rsidR="00E62AFF" w:rsidRDefault="00E62AFF">
            <w:pPr>
              <w:pStyle w:val="ProductList-TableBody"/>
              <w:jc w:val="center"/>
            </w:pPr>
          </w:p>
        </w:tc>
      </w:tr>
      <w:tr w:rsidR="00E62AFF" w14:paraId="66C23C9A" w14:textId="77777777">
        <w:tc>
          <w:tcPr>
            <w:tcW w:w="4660" w:type="dxa"/>
            <w:tcBorders>
              <w:top w:val="dashed" w:sz="4" w:space="0" w:color="BFBFBF"/>
              <w:left w:val="none" w:sz="4" w:space="0" w:color="6E6E6E"/>
              <w:bottom w:val="dashed" w:sz="4" w:space="0" w:color="BFBFBF"/>
              <w:right w:val="none" w:sz="4" w:space="0" w:color="6E6E6E"/>
            </w:tcBorders>
          </w:tcPr>
          <w:p w14:paraId="5CDC9A1E" w14:textId="77777777" w:rsidR="00E62AFF" w:rsidRDefault="009237D8">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1156F4"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914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307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56A5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7F2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8BB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43DE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BC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8E55" w14:textId="77777777" w:rsidR="00E62AFF" w:rsidRDefault="00E62AFF">
            <w:pPr>
              <w:pStyle w:val="ProductList-TableBody"/>
              <w:jc w:val="center"/>
            </w:pPr>
          </w:p>
        </w:tc>
      </w:tr>
      <w:tr w:rsidR="00E62AFF" w14:paraId="6F7DC934" w14:textId="77777777">
        <w:tc>
          <w:tcPr>
            <w:tcW w:w="4660" w:type="dxa"/>
            <w:tcBorders>
              <w:top w:val="dashed" w:sz="4" w:space="0" w:color="BFBFBF"/>
              <w:left w:val="none" w:sz="4" w:space="0" w:color="6E6E6E"/>
              <w:bottom w:val="dashed" w:sz="4" w:space="0" w:color="BFBFBF"/>
              <w:right w:val="none" w:sz="4" w:space="0" w:color="6E6E6E"/>
            </w:tcBorders>
          </w:tcPr>
          <w:p w14:paraId="449BC519" w14:textId="77777777" w:rsidR="00E62AFF" w:rsidRDefault="009237D8">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E5322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462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332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E384"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06F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D43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71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BF4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FF9B" w14:textId="77777777" w:rsidR="00E62AFF" w:rsidRDefault="00E62AFF">
            <w:pPr>
              <w:pStyle w:val="ProductList-TableBody"/>
              <w:jc w:val="center"/>
            </w:pPr>
          </w:p>
        </w:tc>
      </w:tr>
      <w:tr w:rsidR="00E62AFF" w14:paraId="22A957C9" w14:textId="77777777">
        <w:tc>
          <w:tcPr>
            <w:tcW w:w="4660" w:type="dxa"/>
            <w:tcBorders>
              <w:top w:val="dashed" w:sz="4" w:space="0" w:color="BFBFBF"/>
              <w:left w:val="none" w:sz="4" w:space="0" w:color="6E6E6E"/>
              <w:bottom w:val="dashed" w:sz="4" w:space="0" w:color="BFBFBF"/>
              <w:right w:val="none" w:sz="4" w:space="0" w:color="6E6E6E"/>
            </w:tcBorders>
          </w:tcPr>
          <w:p w14:paraId="479CBF4F" w14:textId="77777777" w:rsidR="00E62AFF" w:rsidRDefault="009237D8">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64176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E015"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488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B7D7"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878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FAE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18C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7DB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2BB3" w14:textId="77777777" w:rsidR="00E62AFF" w:rsidRDefault="00E62AFF">
            <w:pPr>
              <w:pStyle w:val="ProductList-TableBody"/>
              <w:jc w:val="center"/>
            </w:pPr>
          </w:p>
        </w:tc>
      </w:tr>
      <w:tr w:rsidR="00E62AFF" w14:paraId="4D7FD7D2" w14:textId="77777777">
        <w:tc>
          <w:tcPr>
            <w:tcW w:w="4660" w:type="dxa"/>
            <w:tcBorders>
              <w:top w:val="dashed" w:sz="4" w:space="0" w:color="BFBFBF"/>
              <w:left w:val="none" w:sz="4" w:space="0" w:color="6E6E6E"/>
              <w:bottom w:val="dashed" w:sz="4" w:space="0" w:color="BFBFBF"/>
              <w:right w:val="none" w:sz="4" w:space="0" w:color="6E6E6E"/>
            </w:tcBorders>
          </w:tcPr>
          <w:p w14:paraId="55996C38" w14:textId="77777777" w:rsidR="00E62AFF" w:rsidRDefault="009237D8">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9D9950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407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43A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7F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262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270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DE2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786B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89F9B" w14:textId="77777777" w:rsidR="00E62AFF" w:rsidRDefault="00E62AFF">
            <w:pPr>
              <w:pStyle w:val="ProductList-TableBody"/>
              <w:jc w:val="center"/>
            </w:pPr>
          </w:p>
        </w:tc>
      </w:tr>
      <w:tr w:rsidR="00E62AFF" w14:paraId="3184E288" w14:textId="77777777">
        <w:tc>
          <w:tcPr>
            <w:tcW w:w="4660" w:type="dxa"/>
            <w:tcBorders>
              <w:top w:val="dashed" w:sz="4" w:space="0" w:color="BFBFBF"/>
              <w:left w:val="none" w:sz="4" w:space="0" w:color="6E6E6E"/>
              <w:bottom w:val="dashed" w:sz="4" w:space="0" w:color="BFBFBF"/>
              <w:right w:val="none" w:sz="4" w:space="0" w:color="6E6E6E"/>
            </w:tcBorders>
          </w:tcPr>
          <w:p w14:paraId="3C877D50" w14:textId="77777777" w:rsidR="00E62AFF" w:rsidRDefault="009237D8">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4DF40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F12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D10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655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AC5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A1F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F75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D63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BA6A5" w14:textId="77777777" w:rsidR="00E62AFF" w:rsidRDefault="00E62AFF">
            <w:pPr>
              <w:pStyle w:val="ProductList-TableBody"/>
              <w:jc w:val="center"/>
            </w:pPr>
          </w:p>
        </w:tc>
      </w:tr>
      <w:tr w:rsidR="00E62AFF" w14:paraId="1A2BD447" w14:textId="77777777">
        <w:tc>
          <w:tcPr>
            <w:tcW w:w="4660" w:type="dxa"/>
            <w:tcBorders>
              <w:top w:val="dashed" w:sz="4" w:space="0" w:color="BFBFBF"/>
              <w:left w:val="none" w:sz="4" w:space="0" w:color="6E6E6E"/>
              <w:bottom w:val="none" w:sz="4" w:space="0" w:color="BFBFBF"/>
              <w:right w:val="none" w:sz="4" w:space="0" w:color="6E6E6E"/>
            </w:tcBorders>
          </w:tcPr>
          <w:p w14:paraId="51F34609" w14:textId="77777777" w:rsidR="00E62AFF" w:rsidRDefault="009237D8">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D29DC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068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84D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37F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EA1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8CC7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2B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D5E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FB83D" w14:textId="77777777" w:rsidR="00E62AFF" w:rsidRDefault="00E62AFF">
            <w:pPr>
              <w:pStyle w:val="ProductList-TableBody"/>
              <w:jc w:val="center"/>
            </w:pPr>
          </w:p>
        </w:tc>
      </w:tr>
    </w:tbl>
    <w:p w14:paraId="1E7B72A6" w14:textId="77777777" w:rsidR="00E62AFF" w:rsidRDefault="009237D8">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E62AFF" w14:paraId="3BE91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0F65"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D34F0"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C4AB36"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30F09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D6E6E0" w14:textId="77777777" w:rsidR="00E62AFF" w:rsidRDefault="009237D8">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8">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2053"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0139" w14:textId="77777777" w:rsidR="00E62AFF" w:rsidRDefault="009237D8">
            <w:pPr>
              <w:pStyle w:val="ProductList-TableBody"/>
            </w:pPr>
            <w:r>
              <w:rPr>
                <w:color w:val="404040"/>
              </w:rPr>
              <w:t>Promocions: N/A</w:t>
            </w:r>
          </w:p>
        </w:tc>
      </w:tr>
      <w:tr w:rsidR="00E62AFF" w14:paraId="0D5C2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B0569"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3DB5C6B"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1755575"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25A37F4C" w14:textId="77777777">
        <w:tc>
          <w:tcPr>
            <w:tcW w:w="4040" w:type="dxa"/>
            <w:tcBorders>
              <w:top w:val="single" w:sz="4" w:space="0" w:color="000000"/>
              <w:left w:val="single" w:sz="4" w:space="0" w:color="000000"/>
              <w:bottom w:val="single" w:sz="4" w:space="0" w:color="000000"/>
              <w:right w:val="single" w:sz="4" w:space="0" w:color="000000"/>
            </w:tcBorders>
          </w:tcPr>
          <w:p w14:paraId="2296F1EF"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C32E9"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BC9BEA5"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573D0C" w14:textId="77777777" w:rsidR="00E62AFF" w:rsidRDefault="00E62AFF">
      <w:pPr>
        <w:pStyle w:val="ProductList-Body"/>
      </w:pPr>
    </w:p>
    <w:p w14:paraId="09CDBA8F"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3AAE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ABCD4"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F7ACFBC" w14:textId="77777777" w:rsidR="00E62AFF" w:rsidRDefault="00E62AFF">
      <w:pPr>
        <w:pStyle w:val="ProductList-Body"/>
      </w:pPr>
    </w:p>
    <w:p w14:paraId="15803637" w14:textId="77777777" w:rsidR="00E62AFF" w:rsidRDefault="009237D8">
      <w:pPr>
        <w:pStyle w:val="ProductList-Offering2HeadingNoBorder"/>
        <w:outlineLvl w:val="2"/>
      </w:pPr>
      <w:bookmarkStart w:id="274" w:name="_Sec666"/>
      <w:r>
        <w:t>OneDrive for Business</w:t>
      </w:r>
      <w:bookmarkEnd w:id="274"/>
      <w:r>
        <w:fldChar w:fldCharType="begin"/>
      </w:r>
      <w:r>
        <w:instrText xml:space="preserve"> TC "</w:instrText>
      </w:r>
      <w:bookmarkStart w:id="275" w:name="_Toc2007770"/>
      <w:r>
        <w:instrText>OneDrive for Business</w:instrText>
      </w:r>
      <w:bookmarkEnd w:id="275"/>
      <w:r>
        <w:instrText>" \l 3</w:instrText>
      </w:r>
      <w:r>
        <w:fldChar w:fldCharType="end"/>
      </w:r>
    </w:p>
    <w:p w14:paraId="72ACAA6D" w14:textId="77777777" w:rsidR="00E62AFF" w:rsidRDefault="009237D8">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E62AFF" w14:paraId="5B588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31E9E"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98A7987"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4F99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930D5"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3670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50103"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4BF23"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55CAE"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17D8A"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9FA6A"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6A11F020" w14:textId="77777777">
        <w:tc>
          <w:tcPr>
            <w:tcW w:w="4660" w:type="dxa"/>
            <w:tcBorders>
              <w:top w:val="single" w:sz="6" w:space="0" w:color="FFFFFF"/>
              <w:left w:val="none" w:sz="4" w:space="0" w:color="6E6E6E"/>
              <w:bottom w:val="single" w:sz="4" w:space="0" w:color="FFFFFF"/>
              <w:right w:val="none" w:sz="4" w:space="0" w:color="6E6E6E"/>
            </w:tcBorders>
          </w:tcPr>
          <w:p w14:paraId="6D7C9378" w14:textId="77777777" w:rsidR="00E62AFF" w:rsidRDefault="009237D8">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5F325BE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89C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D8C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20D2"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F58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07D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A2D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D78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DDFC" w14:textId="77777777" w:rsidR="00E62AFF" w:rsidRDefault="00E62AFF">
            <w:pPr>
              <w:pStyle w:val="ProductList-TableBody"/>
              <w:jc w:val="center"/>
            </w:pPr>
          </w:p>
        </w:tc>
      </w:tr>
    </w:tbl>
    <w:p w14:paraId="4D35E4D3" w14:textId="77777777" w:rsidR="00E62AFF" w:rsidRDefault="009237D8">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E62AFF" w14:paraId="3356E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84D64"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DCDE5"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30987F"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0AC57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8BFF"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7088"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E268" w14:textId="77777777" w:rsidR="00E62AFF" w:rsidRDefault="009237D8">
            <w:pPr>
              <w:pStyle w:val="ProductList-TableBody"/>
            </w:pPr>
            <w:r>
              <w:t>Promocions: N/A</w:t>
            </w:r>
          </w:p>
        </w:tc>
      </w:tr>
      <w:tr w:rsidR="00E62AFF" w14:paraId="3F622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F53D"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51E13E7"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E7096"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798E5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9F2C"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8B535A6"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F2E6" w14:textId="77777777" w:rsidR="00E62AFF" w:rsidRDefault="00E62AFF">
            <w:pPr>
              <w:pStyle w:val="ProductList-TableBody"/>
            </w:pPr>
          </w:p>
        </w:tc>
      </w:tr>
    </w:tbl>
    <w:p w14:paraId="652C8DF3"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56BA9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E951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E3A4C97" w14:textId="77777777" w:rsidR="00E62AFF" w:rsidRDefault="00E62AFF">
      <w:pPr>
        <w:pStyle w:val="ProductList-Body"/>
      </w:pPr>
    </w:p>
    <w:p w14:paraId="2D991DD0" w14:textId="77777777" w:rsidR="00E62AFF" w:rsidRDefault="009237D8">
      <w:pPr>
        <w:pStyle w:val="ProductList-Offering2HeadingNoBorder"/>
        <w:outlineLvl w:val="2"/>
      </w:pPr>
      <w:bookmarkStart w:id="278" w:name="_Sec667"/>
      <w:r>
        <w:t>Project Online</w:t>
      </w:r>
      <w:bookmarkEnd w:id="278"/>
      <w:r>
        <w:fldChar w:fldCharType="begin"/>
      </w:r>
      <w:r>
        <w:instrText xml:space="preserve"> TC "</w:instrText>
      </w:r>
      <w:bookmarkStart w:id="279" w:name="_Toc2007771"/>
      <w:r>
        <w:instrText>Project Online</w:instrText>
      </w:r>
      <w:bookmarkEnd w:id="279"/>
      <w:r>
        <w:instrText>" \l 3</w:instrText>
      </w:r>
      <w:r>
        <w:fldChar w:fldCharType="end"/>
      </w:r>
    </w:p>
    <w:p w14:paraId="6619900C" w14:textId="77777777" w:rsidR="00E62AFF" w:rsidRDefault="009237D8">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E62AFF" w14:paraId="774902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8143E"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9ED8058"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16026"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263C6"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A9831"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D73FC"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73867"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BA78C"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7A7CA"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A2A9"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0AE6BF26" w14:textId="77777777">
        <w:tc>
          <w:tcPr>
            <w:tcW w:w="4660" w:type="dxa"/>
            <w:tcBorders>
              <w:top w:val="single" w:sz="6" w:space="0" w:color="FFFFFF"/>
              <w:left w:val="none" w:sz="4" w:space="0" w:color="6E6E6E"/>
              <w:bottom w:val="dashed" w:sz="4" w:space="0" w:color="BFBFBF"/>
              <w:right w:val="none" w:sz="4" w:space="0" w:color="6E6E6E"/>
            </w:tcBorders>
          </w:tcPr>
          <w:p w14:paraId="46F8025C" w14:textId="77777777" w:rsidR="00E62AFF" w:rsidRDefault="009237D8">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37F4BB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034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F731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167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8B0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57E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EFA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70E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E6DF" w14:textId="77777777" w:rsidR="00E62AFF" w:rsidRDefault="00E62AFF">
            <w:pPr>
              <w:pStyle w:val="ProductList-TableBody"/>
              <w:jc w:val="center"/>
            </w:pPr>
          </w:p>
        </w:tc>
      </w:tr>
      <w:tr w:rsidR="00E62AFF" w14:paraId="57439091" w14:textId="77777777">
        <w:tc>
          <w:tcPr>
            <w:tcW w:w="4660" w:type="dxa"/>
            <w:tcBorders>
              <w:top w:val="dashed" w:sz="4" w:space="0" w:color="BFBFBF"/>
              <w:left w:val="none" w:sz="4" w:space="0" w:color="6E6E6E"/>
              <w:bottom w:val="dashed" w:sz="4" w:space="0" w:color="BFBFBF"/>
              <w:right w:val="none" w:sz="4" w:space="0" w:color="6E6E6E"/>
            </w:tcBorders>
          </w:tcPr>
          <w:p w14:paraId="513FC8E1" w14:textId="77777777" w:rsidR="00E62AFF" w:rsidRDefault="009237D8">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0A42C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44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E6A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846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56E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188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3AB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A81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43A3" w14:textId="77777777" w:rsidR="00E62AFF" w:rsidRDefault="00E62AFF">
            <w:pPr>
              <w:pStyle w:val="ProductList-TableBody"/>
              <w:jc w:val="center"/>
            </w:pPr>
          </w:p>
        </w:tc>
      </w:tr>
      <w:tr w:rsidR="00E62AFF" w14:paraId="0303AEC8" w14:textId="77777777">
        <w:tc>
          <w:tcPr>
            <w:tcW w:w="4660" w:type="dxa"/>
            <w:tcBorders>
              <w:top w:val="dashed" w:sz="4" w:space="0" w:color="BFBFBF"/>
              <w:left w:val="none" w:sz="4" w:space="0" w:color="6E6E6E"/>
              <w:bottom w:val="dashed" w:sz="4" w:space="0" w:color="BFBFBF"/>
              <w:right w:val="none" w:sz="4" w:space="0" w:color="6E6E6E"/>
            </w:tcBorders>
          </w:tcPr>
          <w:p w14:paraId="560DE809" w14:textId="77777777" w:rsidR="00E62AFF" w:rsidRDefault="009237D8">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8B878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DD5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8BB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84E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9BAF"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614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301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ADFB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644A1" w14:textId="77777777" w:rsidR="00E62AFF" w:rsidRDefault="00E62AFF">
            <w:pPr>
              <w:pStyle w:val="ProductList-TableBody"/>
              <w:jc w:val="center"/>
            </w:pPr>
          </w:p>
        </w:tc>
      </w:tr>
      <w:tr w:rsidR="00E62AFF" w14:paraId="0D0EFD55" w14:textId="77777777">
        <w:tc>
          <w:tcPr>
            <w:tcW w:w="4660" w:type="dxa"/>
            <w:tcBorders>
              <w:top w:val="dashed" w:sz="4" w:space="0" w:color="BFBFBF"/>
              <w:left w:val="none" w:sz="4" w:space="0" w:color="6E6E6E"/>
              <w:bottom w:val="dashed" w:sz="4" w:space="0" w:color="BFBFBF"/>
              <w:right w:val="none" w:sz="4" w:space="0" w:color="6E6E6E"/>
            </w:tcBorders>
          </w:tcPr>
          <w:p w14:paraId="3F54DD69" w14:textId="77777777" w:rsidR="00E62AFF" w:rsidRDefault="009237D8">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BEEC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3B7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F1C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96A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FDA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BA1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E65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8DF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FCB9" w14:textId="77777777" w:rsidR="00E62AFF" w:rsidRDefault="00E62AFF">
            <w:pPr>
              <w:pStyle w:val="ProductList-TableBody"/>
              <w:jc w:val="center"/>
            </w:pPr>
          </w:p>
        </w:tc>
      </w:tr>
      <w:tr w:rsidR="00E62AFF" w14:paraId="3786DAAF" w14:textId="77777777">
        <w:tc>
          <w:tcPr>
            <w:tcW w:w="4660" w:type="dxa"/>
            <w:tcBorders>
              <w:top w:val="dashed" w:sz="4" w:space="0" w:color="BFBFBF"/>
              <w:left w:val="none" w:sz="4" w:space="0" w:color="6E6E6E"/>
              <w:bottom w:val="dashed" w:sz="4" w:space="0" w:color="BFBFBF"/>
              <w:right w:val="none" w:sz="4" w:space="0" w:color="6E6E6E"/>
            </w:tcBorders>
          </w:tcPr>
          <w:p w14:paraId="13195B3B" w14:textId="77777777" w:rsidR="00E62AFF" w:rsidRDefault="009237D8">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CDA67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3B9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E77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E73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90AE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476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59D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997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94633" w14:textId="77777777" w:rsidR="00E62AFF" w:rsidRDefault="00E62AFF">
            <w:pPr>
              <w:pStyle w:val="ProductList-TableBody"/>
              <w:jc w:val="center"/>
            </w:pPr>
          </w:p>
        </w:tc>
      </w:tr>
      <w:tr w:rsidR="00E62AFF" w14:paraId="4BDA2010" w14:textId="77777777">
        <w:tc>
          <w:tcPr>
            <w:tcW w:w="4660" w:type="dxa"/>
            <w:tcBorders>
              <w:top w:val="dashed" w:sz="4" w:space="0" w:color="BFBFBF"/>
              <w:left w:val="none" w:sz="4" w:space="0" w:color="6E6E6E"/>
              <w:bottom w:val="dashed" w:sz="4" w:space="0" w:color="BFBFBF"/>
              <w:right w:val="none" w:sz="4" w:space="0" w:color="6E6E6E"/>
            </w:tcBorders>
          </w:tcPr>
          <w:p w14:paraId="4B804257" w14:textId="77777777" w:rsidR="00E62AFF" w:rsidRDefault="009237D8">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7DEA7C"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5996"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E8E5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221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58F8"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294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E34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0E6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69F2" w14:textId="77777777" w:rsidR="00E62AFF" w:rsidRDefault="00E62AFF">
            <w:pPr>
              <w:pStyle w:val="ProductList-TableBody"/>
              <w:jc w:val="center"/>
            </w:pPr>
          </w:p>
        </w:tc>
      </w:tr>
      <w:tr w:rsidR="00E62AFF" w14:paraId="6046EA59" w14:textId="77777777">
        <w:tc>
          <w:tcPr>
            <w:tcW w:w="4660" w:type="dxa"/>
            <w:tcBorders>
              <w:top w:val="dashed" w:sz="4" w:space="0" w:color="BFBFBF"/>
              <w:left w:val="none" w:sz="4" w:space="0" w:color="6E6E6E"/>
              <w:bottom w:val="dashed" w:sz="4" w:space="0" w:color="BFBFBF"/>
              <w:right w:val="none" w:sz="4" w:space="0" w:color="6E6E6E"/>
            </w:tcBorders>
          </w:tcPr>
          <w:p w14:paraId="0A0CD3AB" w14:textId="77777777" w:rsidR="00E62AFF" w:rsidRDefault="009237D8">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20F00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437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F16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7BF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DD59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76D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FB6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B4C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E527" w14:textId="77777777" w:rsidR="00E62AFF" w:rsidRDefault="00E62AFF">
            <w:pPr>
              <w:pStyle w:val="ProductList-TableBody"/>
              <w:jc w:val="center"/>
            </w:pPr>
          </w:p>
        </w:tc>
      </w:tr>
      <w:tr w:rsidR="00E62AFF" w14:paraId="6E9849CE" w14:textId="77777777">
        <w:tc>
          <w:tcPr>
            <w:tcW w:w="4660" w:type="dxa"/>
            <w:tcBorders>
              <w:top w:val="dashed" w:sz="4" w:space="0" w:color="BFBFBF"/>
              <w:left w:val="none" w:sz="4" w:space="0" w:color="6E6E6E"/>
              <w:bottom w:val="none" w:sz="4" w:space="0" w:color="BFBFBF"/>
              <w:right w:val="none" w:sz="4" w:space="0" w:color="6E6E6E"/>
            </w:tcBorders>
          </w:tcPr>
          <w:p w14:paraId="1B9948BA" w14:textId="77777777" w:rsidR="00E62AFF" w:rsidRDefault="009237D8">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6287CC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EE8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E37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332B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C629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9D09"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30D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A33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95F42" w14:textId="77777777" w:rsidR="00E62AFF" w:rsidRDefault="00E62AFF">
            <w:pPr>
              <w:pStyle w:val="ProductList-TableBody"/>
              <w:jc w:val="center"/>
            </w:pPr>
          </w:p>
        </w:tc>
      </w:tr>
    </w:tbl>
    <w:p w14:paraId="63545414" w14:textId="77777777" w:rsidR="00E62AFF" w:rsidRDefault="009237D8">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E62AFF" w14:paraId="257F6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A6100"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D81FC2"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3F471863"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2AFF" w14:paraId="68D44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EDEE"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39224"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17EA" w14:textId="77777777" w:rsidR="00E62AFF" w:rsidRDefault="009237D8">
            <w:pPr>
              <w:pStyle w:val="ProductList-TableBody"/>
            </w:pPr>
            <w:r>
              <w:rPr>
                <w:color w:val="404040"/>
              </w:rPr>
              <w:t>Promocions: N/A</w:t>
            </w:r>
          </w:p>
        </w:tc>
      </w:tr>
      <w:tr w:rsidR="00E62AFF" w14:paraId="09791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C7E5"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B245B94"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A303A"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E62AFF" w14:paraId="46C14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1221"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41633BD"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2CB9288"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EC3FC7B" w14:textId="77777777" w:rsidR="00E62AFF" w:rsidRDefault="00E62AFF">
      <w:pPr>
        <w:pStyle w:val="ProductList-Body"/>
        <w:jc w:val="right"/>
      </w:pPr>
    </w:p>
    <w:p w14:paraId="3FB9E3E2" w14:textId="77777777" w:rsidR="00E62AFF" w:rsidRDefault="009237D8">
      <w:pPr>
        <w:pStyle w:val="ProductList-ClauseHeading"/>
        <w:outlineLvl w:val="4"/>
      </w:pPr>
      <w:r>
        <w:t>2.1 Drets d'Implementació del Project</w:t>
      </w:r>
    </w:p>
    <w:p w14:paraId="59682FD7" w14:textId="77777777" w:rsidR="00E62AFF" w:rsidRDefault="009237D8">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0D0023AD" w14:textId="77777777" w:rsidR="00E62AFF" w:rsidRDefault="009237D8" w:rsidP="009237D8">
      <w:pPr>
        <w:pStyle w:val="ProductList-Bullet"/>
        <w:numPr>
          <w:ilvl w:val="0"/>
          <w:numId w:val="43"/>
        </w:numPr>
      </w:pPr>
      <w:r>
        <w:t>si l'usuari té llicència per a l'Office Standard o l'Office Professional Plus</w:t>
      </w:r>
      <w:r>
        <w:rPr>
          <w:vertAlign w:val="superscript"/>
        </w:rPr>
        <w:t>1</w:t>
      </w:r>
      <w:r>
        <w:t xml:space="preserve">; i </w:t>
      </w:r>
    </w:p>
    <w:p w14:paraId="59654BC9" w14:textId="77777777" w:rsidR="00E62AFF" w:rsidRDefault="009237D8" w:rsidP="009237D8">
      <w:pPr>
        <w:pStyle w:val="ProductList-Bullet"/>
        <w:numPr>
          <w:ilvl w:val="0"/>
          <w:numId w:val="43"/>
        </w:numPr>
      </w:pPr>
      <w:r>
        <w:t>només al dispositiu en què està instal·lat l'Office.</w:t>
      </w:r>
    </w:p>
    <w:p w14:paraId="1E1930BE" w14:textId="77777777" w:rsidR="00E62AFF" w:rsidRDefault="009237D8">
      <w:pPr>
        <w:pStyle w:val="ProductList-Body"/>
      </w:pPr>
      <w:r>
        <w:rPr>
          <w:vertAlign w:val="superscript"/>
        </w:rPr>
        <w:t>1</w:t>
      </w:r>
      <w:r>
        <w:t>Els usuaris amb llicència per a l'Office Professional Plus que disposin d'una SL d'Usuari del Microsoft 365 Basat en SA anterior a l'1 d'agost de 2019 poden optar a aquest dret.</w:t>
      </w:r>
    </w:p>
    <w:p w14:paraId="476FB0E1"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1516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188FF"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C348140" w14:textId="77777777" w:rsidR="00E62AFF" w:rsidRDefault="00E62AFF">
      <w:pPr>
        <w:pStyle w:val="ProductList-Body"/>
      </w:pPr>
    </w:p>
    <w:p w14:paraId="354F6791" w14:textId="77777777" w:rsidR="00E62AFF" w:rsidRDefault="009237D8">
      <w:pPr>
        <w:pStyle w:val="ProductList-Offering2HeadingNoBorder"/>
        <w:outlineLvl w:val="2"/>
      </w:pPr>
      <w:bookmarkStart w:id="282" w:name="_Sec668"/>
      <w:r>
        <w:t>SharePoint Online</w:t>
      </w:r>
      <w:bookmarkEnd w:id="282"/>
      <w:r>
        <w:fldChar w:fldCharType="begin"/>
      </w:r>
      <w:r>
        <w:instrText xml:space="preserve"> TC "</w:instrText>
      </w:r>
      <w:bookmarkStart w:id="283" w:name="_Toc2007772"/>
      <w:r>
        <w:instrText>SharePoint Online</w:instrText>
      </w:r>
      <w:bookmarkEnd w:id="283"/>
      <w:r>
        <w:instrText>" \l 3</w:instrText>
      </w:r>
      <w:r>
        <w:fldChar w:fldCharType="end"/>
      </w:r>
    </w:p>
    <w:p w14:paraId="4244EE22" w14:textId="77777777" w:rsidR="00E62AFF" w:rsidRDefault="009237D8">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E62AFF" w14:paraId="020F73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05AA0"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651A8E2"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8AA23"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3D7DC"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CCFE9"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1184E"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E2925"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D7538"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693B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E0AC2"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57F5C0D2" w14:textId="77777777">
        <w:tc>
          <w:tcPr>
            <w:tcW w:w="4660" w:type="dxa"/>
            <w:tcBorders>
              <w:top w:val="single" w:sz="6" w:space="0" w:color="FFFFFF"/>
              <w:left w:val="none" w:sz="4" w:space="0" w:color="6E6E6E"/>
              <w:bottom w:val="dashed" w:sz="4" w:space="0" w:color="7F7F7F"/>
              <w:right w:val="none" w:sz="4" w:space="0" w:color="6E6E6E"/>
            </w:tcBorders>
          </w:tcPr>
          <w:p w14:paraId="25C8B9A8" w14:textId="77777777" w:rsidR="00E62AFF" w:rsidRDefault="009237D8">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20872ED6"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9930"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DB14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71841"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A748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C6F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129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510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E875" w14:textId="77777777" w:rsidR="00E62AFF" w:rsidRDefault="00E62AFF">
            <w:pPr>
              <w:pStyle w:val="ProductList-TableBody"/>
              <w:jc w:val="center"/>
            </w:pPr>
          </w:p>
        </w:tc>
      </w:tr>
      <w:tr w:rsidR="00E62AFF" w14:paraId="6BD784FD" w14:textId="77777777">
        <w:tc>
          <w:tcPr>
            <w:tcW w:w="4660" w:type="dxa"/>
            <w:tcBorders>
              <w:top w:val="dashed" w:sz="4" w:space="0" w:color="7F7F7F"/>
              <w:left w:val="none" w:sz="4" w:space="0" w:color="6E6E6E"/>
              <w:bottom w:val="dashed" w:sz="4" w:space="0" w:color="7F7F7F"/>
              <w:right w:val="none" w:sz="4" w:space="0" w:color="6E6E6E"/>
            </w:tcBorders>
          </w:tcPr>
          <w:p w14:paraId="09F31CD9" w14:textId="77777777" w:rsidR="00E62AFF" w:rsidRDefault="009237D8">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4EA65B2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4C2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2B3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9B06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592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F38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711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604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FEED" w14:textId="77777777" w:rsidR="00E62AFF" w:rsidRDefault="00E62AFF">
            <w:pPr>
              <w:pStyle w:val="ProductList-TableBody"/>
              <w:jc w:val="center"/>
            </w:pPr>
          </w:p>
        </w:tc>
      </w:tr>
      <w:tr w:rsidR="00E62AFF" w14:paraId="06F15183" w14:textId="77777777">
        <w:tc>
          <w:tcPr>
            <w:tcW w:w="4660" w:type="dxa"/>
            <w:tcBorders>
              <w:top w:val="dashed" w:sz="4" w:space="0" w:color="7F7F7F"/>
              <w:left w:val="none" w:sz="4" w:space="0" w:color="6E6E6E"/>
              <w:bottom w:val="none" w:sz="4" w:space="0" w:color="BFBFBF"/>
              <w:right w:val="none" w:sz="4" w:space="0" w:color="6E6E6E"/>
            </w:tcBorders>
          </w:tcPr>
          <w:p w14:paraId="4615D545" w14:textId="77777777" w:rsidR="00E62AFF" w:rsidRDefault="009237D8">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4EA39F8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6B6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AC2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55A1D"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EC22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A63A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B43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84D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E984" w14:textId="77777777" w:rsidR="00E62AFF" w:rsidRDefault="00E62AFF">
            <w:pPr>
              <w:pStyle w:val="ProductList-TableBody"/>
              <w:jc w:val="center"/>
            </w:pPr>
          </w:p>
        </w:tc>
      </w:tr>
    </w:tbl>
    <w:p w14:paraId="72D0B8EC" w14:textId="77777777" w:rsidR="00E62AFF" w:rsidRDefault="009237D8">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E62AFF" w14:paraId="14D0F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327A0"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240290"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831532"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2AFF" w14:paraId="31B6A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3829"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D53910"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EF2F" w14:textId="77777777" w:rsidR="00E62AFF" w:rsidRDefault="009237D8">
            <w:pPr>
              <w:pStyle w:val="ProductList-TableBody"/>
            </w:pPr>
            <w:r>
              <w:rPr>
                <w:color w:val="404040"/>
              </w:rPr>
              <w:t>Promocions: N/A</w:t>
            </w:r>
          </w:p>
        </w:tc>
      </w:tr>
      <w:tr w:rsidR="00E62AFF" w14:paraId="58B40370" w14:textId="77777777">
        <w:tc>
          <w:tcPr>
            <w:tcW w:w="4040" w:type="dxa"/>
            <w:tcBorders>
              <w:top w:val="single" w:sz="4" w:space="0" w:color="000000"/>
              <w:left w:val="single" w:sz="4" w:space="0" w:color="000000"/>
              <w:bottom w:val="single" w:sz="4" w:space="0" w:color="000000"/>
              <w:right w:val="single" w:sz="4" w:space="0" w:color="000000"/>
            </w:tcBorders>
          </w:tcPr>
          <w:p w14:paraId="4702BCFA"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4F189C0F"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27D219"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1EF6F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D15B"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7105897"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9236C1A"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2F09E42" w14:textId="77777777" w:rsidR="00E62AFF" w:rsidRDefault="00E62AFF">
      <w:pPr>
        <w:pStyle w:val="ProductList-Body"/>
      </w:pPr>
    </w:p>
    <w:p w14:paraId="63F3F73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0F3CF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0878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0444656" w14:textId="77777777" w:rsidR="00E62AFF" w:rsidRDefault="00E62AFF">
      <w:pPr>
        <w:pStyle w:val="ProductList-Body"/>
      </w:pPr>
    </w:p>
    <w:p w14:paraId="464B0F35" w14:textId="77777777" w:rsidR="00E62AFF" w:rsidRDefault="009237D8">
      <w:pPr>
        <w:pStyle w:val="ProductList-Offering2HeadingNoBorder"/>
        <w:outlineLvl w:val="2"/>
      </w:pPr>
      <w:bookmarkStart w:id="286" w:name="_Sec669"/>
      <w:r>
        <w:t>Serveis d'Àudio</w:t>
      </w:r>
      <w:bookmarkEnd w:id="286"/>
      <w:r>
        <w:fldChar w:fldCharType="begin"/>
      </w:r>
      <w:r>
        <w:instrText xml:space="preserve"> TC "</w:instrText>
      </w:r>
      <w:bookmarkStart w:id="287" w:name="_Toc2007773"/>
      <w:r>
        <w:instrText>Serveis d'Àudio</w:instrText>
      </w:r>
      <w:bookmarkEnd w:id="287"/>
      <w:r>
        <w:instrText>" \l 3</w:instrText>
      </w:r>
      <w:r>
        <w:fldChar w:fldCharType="end"/>
      </w:r>
    </w:p>
    <w:p w14:paraId="48934669" w14:textId="77777777" w:rsidR="00E62AFF" w:rsidRDefault="009237D8">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E62AFF" w14:paraId="373F1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10209"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B7EF95"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EF894"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30A41"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D13D6"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EE9BC"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9A7D7"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8B513"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78F2B"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C225C"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7F33C54" w14:textId="77777777">
        <w:tc>
          <w:tcPr>
            <w:tcW w:w="4660" w:type="dxa"/>
            <w:tcBorders>
              <w:top w:val="single" w:sz="6" w:space="0" w:color="FFFFFF"/>
              <w:left w:val="none" w:sz="4" w:space="0" w:color="6E6E6E"/>
              <w:bottom w:val="dashed" w:sz="4" w:space="0" w:color="A5A5A5"/>
              <w:right w:val="none" w:sz="4" w:space="0" w:color="6E6E6E"/>
            </w:tcBorders>
          </w:tcPr>
          <w:p w14:paraId="0A639887" w14:textId="77777777" w:rsidR="00E62AFF" w:rsidRDefault="009237D8">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29DF27DE"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4BA8"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6E5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D87EC"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48CC"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685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AE3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614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A157" w14:textId="77777777" w:rsidR="00E62AFF" w:rsidRDefault="00E62AFF">
            <w:pPr>
              <w:pStyle w:val="ProductList-TableBody"/>
              <w:jc w:val="center"/>
            </w:pPr>
          </w:p>
        </w:tc>
      </w:tr>
      <w:tr w:rsidR="00E62AFF" w14:paraId="26FF7B97" w14:textId="77777777">
        <w:tc>
          <w:tcPr>
            <w:tcW w:w="4660" w:type="dxa"/>
            <w:tcBorders>
              <w:top w:val="dashed" w:sz="4" w:space="0" w:color="A5A5A5"/>
              <w:left w:val="none" w:sz="4" w:space="0" w:color="6E6E6E"/>
              <w:bottom w:val="dashed" w:sz="4" w:space="0" w:color="A5A5A5"/>
              <w:right w:val="none" w:sz="4" w:space="0" w:color="6E6E6E"/>
            </w:tcBorders>
          </w:tcPr>
          <w:p w14:paraId="595E456B" w14:textId="77777777" w:rsidR="00E62AFF" w:rsidRDefault="009237D8">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09A11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2C19"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69E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FDA3"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546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7C0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3AD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0E3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3217" w14:textId="77777777" w:rsidR="00E62AFF" w:rsidRDefault="00E62AFF">
            <w:pPr>
              <w:pStyle w:val="ProductList-TableBody"/>
              <w:jc w:val="center"/>
            </w:pPr>
          </w:p>
        </w:tc>
      </w:tr>
      <w:tr w:rsidR="00E62AFF" w14:paraId="608214A9" w14:textId="77777777">
        <w:tc>
          <w:tcPr>
            <w:tcW w:w="4660" w:type="dxa"/>
            <w:tcBorders>
              <w:top w:val="dashed" w:sz="4" w:space="0" w:color="A5A5A5"/>
              <w:left w:val="none" w:sz="4" w:space="0" w:color="6E6E6E"/>
              <w:bottom w:val="dashed" w:sz="4" w:space="0" w:color="A5A5A5"/>
              <w:right w:val="none" w:sz="4" w:space="0" w:color="6E6E6E"/>
            </w:tcBorders>
          </w:tcPr>
          <w:p w14:paraId="32352487" w14:textId="77777777" w:rsidR="00E62AFF" w:rsidRDefault="009237D8">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BC70C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292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7E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EA8E"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3E3F"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F00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CB2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A73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99410" w14:textId="77777777" w:rsidR="00E62AFF" w:rsidRDefault="00E62AFF">
            <w:pPr>
              <w:pStyle w:val="ProductList-TableBody"/>
              <w:jc w:val="center"/>
            </w:pPr>
          </w:p>
        </w:tc>
      </w:tr>
      <w:tr w:rsidR="00E62AFF" w14:paraId="64E90A60" w14:textId="77777777">
        <w:tc>
          <w:tcPr>
            <w:tcW w:w="4660" w:type="dxa"/>
            <w:tcBorders>
              <w:top w:val="dashed" w:sz="4" w:space="0" w:color="A5A5A5"/>
              <w:left w:val="none" w:sz="4" w:space="0" w:color="6E6E6E"/>
              <w:bottom w:val="dashed" w:sz="4" w:space="0" w:color="A5A5A5"/>
              <w:right w:val="none" w:sz="4" w:space="0" w:color="6E6E6E"/>
            </w:tcBorders>
          </w:tcPr>
          <w:p w14:paraId="795F71FB" w14:textId="77777777" w:rsidR="00E62AFF" w:rsidRDefault="009237D8">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DA49B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E3E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73C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4E5F"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769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158A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BC8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8952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3BCE" w14:textId="77777777" w:rsidR="00E62AFF" w:rsidRDefault="00E62AFF">
            <w:pPr>
              <w:pStyle w:val="ProductList-TableBody"/>
              <w:jc w:val="center"/>
            </w:pPr>
          </w:p>
        </w:tc>
      </w:tr>
      <w:tr w:rsidR="00E62AFF" w14:paraId="70185D65" w14:textId="77777777">
        <w:tc>
          <w:tcPr>
            <w:tcW w:w="4660" w:type="dxa"/>
            <w:tcBorders>
              <w:top w:val="dashed" w:sz="4" w:space="0" w:color="A5A5A5"/>
              <w:left w:val="none" w:sz="4" w:space="0" w:color="6E6E6E"/>
              <w:bottom w:val="dashed" w:sz="4" w:space="0" w:color="A5A5A5"/>
              <w:right w:val="none" w:sz="4" w:space="0" w:color="6E6E6E"/>
            </w:tcBorders>
          </w:tcPr>
          <w:p w14:paraId="5B3FFC16" w14:textId="77777777" w:rsidR="00E62AFF" w:rsidRDefault="009237D8">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40B6B17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AAB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5CA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8BB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FBB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B4A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B55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FE3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2027" w14:textId="77777777" w:rsidR="00E62AFF" w:rsidRDefault="00E62AFF">
            <w:pPr>
              <w:pStyle w:val="ProductList-TableBody"/>
              <w:jc w:val="center"/>
            </w:pPr>
          </w:p>
        </w:tc>
      </w:tr>
      <w:tr w:rsidR="00E62AFF" w14:paraId="5F92DA6C" w14:textId="77777777">
        <w:tc>
          <w:tcPr>
            <w:tcW w:w="4660" w:type="dxa"/>
            <w:tcBorders>
              <w:top w:val="dashed" w:sz="4" w:space="0" w:color="A5A5A5"/>
              <w:left w:val="none" w:sz="4" w:space="0" w:color="6E6E6E"/>
              <w:bottom w:val="dashed" w:sz="4" w:space="0" w:color="A5A5A5"/>
              <w:right w:val="none" w:sz="4" w:space="0" w:color="6E6E6E"/>
            </w:tcBorders>
          </w:tcPr>
          <w:p w14:paraId="71C3D4BD" w14:textId="77777777" w:rsidR="00E62AFF" w:rsidRDefault="009237D8">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C549F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3C44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DA41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286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FD0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0D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535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A4F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7831" w14:textId="77777777" w:rsidR="00E62AFF" w:rsidRDefault="00E62AFF">
            <w:pPr>
              <w:pStyle w:val="ProductList-TableBody"/>
              <w:jc w:val="center"/>
            </w:pPr>
          </w:p>
        </w:tc>
      </w:tr>
      <w:tr w:rsidR="00E62AFF" w14:paraId="458FA709" w14:textId="77777777">
        <w:tc>
          <w:tcPr>
            <w:tcW w:w="4660" w:type="dxa"/>
            <w:tcBorders>
              <w:top w:val="dashed" w:sz="4" w:space="0" w:color="A5A5A5"/>
              <w:left w:val="none" w:sz="4" w:space="0" w:color="6E6E6E"/>
              <w:bottom w:val="none" w:sz="4" w:space="0" w:color="A5A5A5"/>
              <w:right w:val="none" w:sz="4" w:space="0" w:color="6E6E6E"/>
            </w:tcBorders>
          </w:tcPr>
          <w:p w14:paraId="1FD24D5C" w14:textId="77777777" w:rsidR="00E62AFF" w:rsidRDefault="009237D8">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61EE7A0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E31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AC7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743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5ED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42A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1E1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A3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3052" w14:textId="77777777" w:rsidR="00E62AFF" w:rsidRDefault="00E62AFF">
            <w:pPr>
              <w:pStyle w:val="ProductList-TableBody"/>
              <w:jc w:val="center"/>
            </w:pPr>
          </w:p>
        </w:tc>
      </w:tr>
    </w:tbl>
    <w:p w14:paraId="3307D7AA" w14:textId="77777777" w:rsidR="00E62AFF" w:rsidRDefault="009237D8">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E62AFF" w14:paraId="2B958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974F7"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90A42"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4B80B6"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E62AFF" w14:paraId="232D9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6AB7"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42EBF7A" w14:textId="77777777" w:rsidR="00E62AFF" w:rsidRDefault="009237D8">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92B8" w14:textId="77777777" w:rsidR="00E62AFF" w:rsidRDefault="009237D8">
            <w:pPr>
              <w:pStyle w:val="ProductList-TableBody"/>
            </w:pPr>
            <w:r>
              <w:rPr>
                <w:color w:val="404040"/>
              </w:rPr>
              <w:t>Promocions: N/A</w:t>
            </w:r>
          </w:p>
        </w:tc>
      </w:tr>
      <w:tr w:rsidR="00E62AFF" w14:paraId="0630A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3D4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23B9219"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0C9F5"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E62AFF" w14:paraId="3C4A9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E3549"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02EE3B9"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1E2FE82"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41A9923" w14:textId="77777777" w:rsidR="00E62AFF" w:rsidRDefault="00E62AFF">
      <w:pPr>
        <w:pStyle w:val="ProductList-Body"/>
      </w:pPr>
    </w:p>
    <w:p w14:paraId="5B718E9B" w14:textId="77777777" w:rsidR="00E62AFF" w:rsidRDefault="009237D8">
      <w:pPr>
        <w:pStyle w:val="ProductList-ClauseHeading"/>
        <w:outlineLvl w:val="4"/>
      </w:pPr>
      <w:r>
        <w:t>2.1 Skype per al Mac</w:t>
      </w:r>
    </w:p>
    <w:p w14:paraId="2E78C7AC" w14:textId="77777777" w:rsidR="00E62AFF" w:rsidRDefault="009237D8">
      <w:pPr>
        <w:pStyle w:val="ProductList-Body"/>
      </w:pPr>
      <w:r>
        <w:t>El Pla 2 de Skype for Business Online requereix l'adquisició i instal·lació independents de Skype for Business 2019 per accedir al conjunt complet de característiques del Pla 2 de Skype for Business Online.</w:t>
      </w:r>
    </w:p>
    <w:p w14:paraId="6A90D285" w14:textId="77777777" w:rsidR="00E62AFF" w:rsidRDefault="00E62AFF">
      <w:pPr>
        <w:pStyle w:val="ProductList-Body"/>
      </w:pPr>
    </w:p>
    <w:p w14:paraId="50E92BA1" w14:textId="77777777" w:rsidR="00E62AFF" w:rsidRDefault="009237D8">
      <w:pPr>
        <w:pStyle w:val="ProductList-ClauseHeading"/>
        <w:outlineLvl w:val="4"/>
      </w:pPr>
      <w:r>
        <w:t>2.2 Crèdits de comunicacions</w:t>
      </w:r>
    </w:p>
    <w:p w14:paraId="1C3BAE3C" w14:textId="77777777" w:rsidR="00E62AFF" w:rsidRDefault="009237D8">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3897F91B" w14:textId="77777777" w:rsidR="00E62AFF" w:rsidRDefault="00E62AFF">
      <w:pPr>
        <w:pStyle w:val="ProductList-Body"/>
      </w:pPr>
    </w:p>
    <w:p w14:paraId="393C5B53" w14:textId="77777777" w:rsidR="00E62AFF" w:rsidRDefault="009237D8">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5B8842D0"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7AD8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8003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67AAC8C" w14:textId="77777777" w:rsidR="00E62AFF" w:rsidRDefault="00E62AFF">
      <w:pPr>
        <w:pStyle w:val="ProductList-Body"/>
      </w:pPr>
    </w:p>
    <w:p w14:paraId="7B3A22D7" w14:textId="77777777" w:rsidR="00E62AFF" w:rsidRDefault="009237D8">
      <w:pPr>
        <w:pStyle w:val="ProductList-Offering2HeadingNoBorder"/>
        <w:outlineLvl w:val="2"/>
      </w:pPr>
      <w:bookmarkStart w:id="290" w:name="_Sec1217"/>
      <w:r>
        <w:t>Workplace Analytics</w:t>
      </w:r>
      <w:bookmarkEnd w:id="290"/>
      <w:r>
        <w:fldChar w:fldCharType="begin"/>
      </w:r>
      <w:r>
        <w:instrText xml:space="preserve"> TC "</w:instrText>
      </w:r>
      <w:bookmarkStart w:id="291" w:name="_Toc2007774"/>
      <w:r>
        <w:instrText>Workplace Analytics</w:instrText>
      </w:r>
      <w:bookmarkEnd w:id="291"/>
      <w:r>
        <w:instrText>" \l 3</w:instrText>
      </w:r>
      <w:r>
        <w:fldChar w:fldCharType="end"/>
      </w:r>
    </w:p>
    <w:p w14:paraId="005783DA" w14:textId="77777777" w:rsidR="00E62AFF" w:rsidRDefault="009237D8">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E62AFF" w14:paraId="58D342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69EB7B" w14:textId="77777777" w:rsidR="00E62AFF" w:rsidRDefault="009237D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27BAABF"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23A2D"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EB38E"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B14F2"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F50E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37E3"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B902"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6EBF"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A7A50"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4848BE9F" w14:textId="77777777">
        <w:tc>
          <w:tcPr>
            <w:tcW w:w="4520" w:type="dxa"/>
            <w:tcBorders>
              <w:top w:val="none" w:sz="4" w:space="0" w:color="BFBFBF"/>
              <w:left w:val="none" w:sz="4" w:space="0" w:color="000000"/>
              <w:bottom w:val="none" w:sz="4" w:space="0" w:color="7F7F7F"/>
              <w:right w:val="none" w:sz="4" w:space="0" w:color="000000"/>
            </w:tcBorders>
          </w:tcPr>
          <w:p w14:paraId="3BB1CB2D" w14:textId="77777777" w:rsidR="00E62AFF" w:rsidRDefault="009237D8">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ECC5F81"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AFC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B5B6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360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2ED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EF3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9CD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F29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E5D93" w14:textId="77777777" w:rsidR="00E62AFF" w:rsidRDefault="00E62AFF">
            <w:pPr>
              <w:pStyle w:val="ProductList-TableBody"/>
              <w:jc w:val="center"/>
            </w:pPr>
          </w:p>
        </w:tc>
      </w:tr>
    </w:tbl>
    <w:p w14:paraId="29C5BB18" w14:textId="77777777" w:rsidR="00E62AFF" w:rsidRDefault="009237D8">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E62AFF" w14:paraId="0D13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75FB0"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E9FDB"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1761E3"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1DBE6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7538"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C1BA"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FB5A" w14:textId="77777777" w:rsidR="00E62AFF" w:rsidRDefault="009237D8">
            <w:pPr>
              <w:pStyle w:val="ProductList-TableBody"/>
            </w:pPr>
            <w:r>
              <w:rPr>
                <w:color w:val="404040"/>
              </w:rPr>
              <w:t>Promocions: N/A</w:t>
            </w:r>
          </w:p>
        </w:tc>
      </w:tr>
      <w:tr w:rsidR="00E62AFF" w14:paraId="109B6917" w14:textId="77777777">
        <w:tc>
          <w:tcPr>
            <w:tcW w:w="4040" w:type="dxa"/>
            <w:tcBorders>
              <w:top w:val="single" w:sz="4" w:space="0" w:color="000000"/>
              <w:left w:val="single" w:sz="4" w:space="0" w:color="000000"/>
              <w:bottom w:val="single" w:sz="4" w:space="0" w:color="000000"/>
              <w:right w:val="single" w:sz="4" w:space="0" w:color="000000"/>
            </w:tcBorders>
          </w:tcPr>
          <w:p w14:paraId="2D44566A"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B3E79E"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DC95A55"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0BC82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54A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48B2E1B"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BECB" w14:textId="77777777" w:rsidR="00E62AFF" w:rsidRDefault="00E62AFF">
            <w:pPr>
              <w:pStyle w:val="ProductList-TableBody"/>
            </w:pPr>
          </w:p>
        </w:tc>
      </w:tr>
    </w:tbl>
    <w:p w14:paraId="18264EEF"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091B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EE4F1"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11CA88CF" w14:textId="77777777" w:rsidR="00E62AFF" w:rsidRDefault="00E62AFF">
      <w:pPr>
        <w:pStyle w:val="ProductList-Body"/>
      </w:pPr>
    </w:p>
    <w:p w14:paraId="21EF23E6" w14:textId="77777777" w:rsidR="00E62AFF" w:rsidRDefault="009237D8">
      <w:pPr>
        <w:pStyle w:val="ProductList-OfferingGroupHeading"/>
        <w:outlineLvl w:val="1"/>
      </w:pPr>
      <w:bookmarkStart w:id="294" w:name="_Sec635"/>
      <w:r>
        <w:t>Altres Serveis Online</w:t>
      </w:r>
      <w:bookmarkEnd w:id="294"/>
      <w:r>
        <w:fldChar w:fldCharType="begin"/>
      </w:r>
      <w:r>
        <w:instrText xml:space="preserve"> TC "</w:instrText>
      </w:r>
      <w:bookmarkStart w:id="295" w:name="_Toc2007775"/>
      <w:r>
        <w:instrText>Altres Serveis Online</w:instrText>
      </w:r>
      <w:bookmarkEnd w:id="295"/>
      <w:r>
        <w:instrText>" \l 2</w:instrText>
      </w:r>
      <w:r>
        <w:fldChar w:fldCharType="end"/>
      </w:r>
    </w:p>
    <w:p w14:paraId="6E40F8F5" w14:textId="77777777" w:rsidR="00E62AFF" w:rsidRDefault="009237D8">
      <w:pPr>
        <w:pStyle w:val="ProductList-Offering2HeadingNoBorder"/>
        <w:outlineLvl w:val="2"/>
      </w:pPr>
      <w:bookmarkStart w:id="296" w:name="_Sec670"/>
      <w:r>
        <w:t>Mapes del Bing</w:t>
      </w:r>
      <w:bookmarkEnd w:id="296"/>
      <w:r>
        <w:fldChar w:fldCharType="begin"/>
      </w:r>
      <w:r>
        <w:instrText xml:space="preserve"> TC "</w:instrText>
      </w:r>
      <w:bookmarkStart w:id="297" w:name="_Toc2007776"/>
      <w:r>
        <w:instrText>Mapes del Bing</w:instrText>
      </w:r>
      <w:bookmarkEnd w:id="297"/>
      <w:r>
        <w:instrText>" \l 3</w:instrText>
      </w:r>
      <w:r>
        <w:fldChar w:fldCharType="end"/>
      </w:r>
    </w:p>
    <w:p w14:paraId="4D9BB701" w14:textId="77777777" w:rsidR="00E62AFF" w:rsidRDefault="009237D8">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62AFF" w14:paraId="13055B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87FB2"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BD7C3CD"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F7E25"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0FC8"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54A4B"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E287"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2599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3DC2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0DBDD"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FB37A"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237E54C2" w14:textId="77777777">
        <w:tc>
          <w:tcPr>
            <w:tcW w:w="4660" w:type="dxa"/>
            <w:tcBorders>
              <w:top w:val="single" w:sz="6" w:space="0" w:color="FFFFFF"/>
              <w:left w:val="none" w:sz="4" w:space="0" w:color="6E6E6E"/>
              <w:bottom w:val="dashed" w:sz="4" w:space="0" w:color="BFBFBF"/>
              <w:right w:val="none" w:sz="4" w:space="0" w:color="6E6E6E"/>
            </w:tcBorders>
          </w:tcPr>
          <w:p w14:paraId="4FA00437" w14:textId="77777777" w:rsidR="00E62AFF" w:rsidRDefault="009237D8">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CEA106" w14:textId="77777777" w:rsidR="00E62AFF" w:rsidRDefault="009237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445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F6DD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B01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089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994F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BB7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9CE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EC47" w14:textId="77777777" w:rsidR="00E62AFF" w:rsidRDefault="00E62AFF">
            <w:pPr>
              <w:pStyle w:val="ProductList-TableBody"/>
              <w:jc w:val="center"/>
            </w:pPr>
          </w:p>
        </w:tc>
      </w:tr>
      <w:tr w:rsidR="00E62AFF" w14:paraId="1501B6C4" w14:textId="77777777">
        <w:tc>
          <w:tcPr>
            <w:tcW w:w="4660" w:type="dxa"/>
            <w:tcBorders>
              <w:top w:val="dashed" w:sz="4" w:space="0" w:color="BFBFBF"/>
              <w:left w:val="none" w:sz="4" w:space="0" w:color="6E6E6E"/>
              <w:bottom w:val="dashed" w:sz="4" w:space="0" w:color="BFBFBF"/>
              <w:right w:val="none" w:sz="4" w:space="0" w:color="6E6E6E"/>
            </w:tcBorders>
          </w:tcPr>
          <w:p w14:paraId="40865EC8" w14:textId="77777777" w:rsidR="00E62AFF" w:rsidRDefault="009237D8">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EF035B" w14:textId="77777777" w:rsidR="00E62AFF" w:rsidRDefault="009237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BF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E65C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9B5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ADEC"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53BF6"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FE5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55B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9FA8" w14:textId="77777777" w:rsidR="00E62AFF" w:rsidRDefault="00E62AFF">
            <w:pPr>
              <w:pStyle w:val="ProductList-TableBody"/>
              <w:jc w:val="center"/>
            </w:pPr>
          </w:p>
        </w:tc>
      </w:tr>
      <w:tr w:rsidR="00E62AFF" w14:paraId="3D94EC41" w14:textId="77777777">
        <w:tc>
          <w:tcPr>
            <w:tcW w:w="4660" w:type="dxa"/>
            <w:tcBorders>
              <w:top w:val="dashed" w:sz="4" w:space="0" w:color="BFBFBF"/>
              <w:left w:val="none" w:sz="4" w:space="0" w:color="6E6E6E"/>
              <w:bottom w:val="dashed" w:sz="4" w:space="0" w:color="BFBFBF"/>
              <w:right w:val="none" w:sz="4" w:space="0" w:color="6E6E6E"/>
            </w:tcBorders>
          </w:tcPr>
          <w:p w14:paraId="7DCD42A9" w14:textId="77777777" w:rsidR="00E62AFF" w:rsidRDefault="009237D8">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335D8" w14:textId="77777777" w:rsidR="00E62AFF" w:rsidRDefault="009237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816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0F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CB1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D281E"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DCE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EAE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71D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04CF4" w14:textId="77777777" w:rsidR="00E62AFF" w:rsidRDefault="00E62AFF">
            <w:pPr>
              <w:pStyle w:val="ProductList-TableBody"/>
              <w:jc w:val="center"/>
            </w:pPr>
          </w:p>
        </w:tc>
      </w:tr>
      <w:tr w:rsidR="00E62AFF" w14:paraId="3F896BC6" w14:textId="77777777">
        <w:tc>
          <w:tcPr>
            <w:tcW w:w="4660" w:type="dxa"/>
            <w:tcBorders>
              <w:top w:val="dashed" w:sz="4" w:space="0" w:color="BFBFBF"/>
              <w:left w:val="none" w:sz="4" w:space="0" w:color="6E6E6E"/>
              <w:bottom w:val="dashed" w:sz="4" w:space="0" w:color="BFBFBF"/>
              <w:right w:val="none" w:sz="4" w:space="0" w:color="6E6E6E"/>
            </w:tcBorders>
          </w:tcPr>
          <w:p w14:paraId="15385BA0" w14:textId="77777777" w:rsidR="00E62AFF" w:rsidRDefault="009237D8">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FC3B8" w14:textId="77777777" w:rsidR="00E62AFF" w:rsidRDefault="009237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455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9F6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3FDD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2A7A"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7BD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A1B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2B8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3879" w14:textId="77777777" w:rsidR="00E62AFF" w:rsidRDefault="00E62AFF">
            <w:pPr>
              <w:pStyle w:val="ProductList-TableBody"/>
              <w:jc w:val="center"/>
            </w:pPr>
          </w:p>
        </w:tc>
      </w:tr>
      <w:tr w:rsidR="00E62AFF" w14:paraId="5D5FFF4A" w14:textId="77777777">
        <w:tc>
          <w:tcPr>
            <w:tcW w:w="4660" w:type="dxa"/>
            <w:tcBorders>
              <w:top w:val="dashed" w:sz="4" w:space="0" w:color="BFBFBF"/>
              <w:left w:val="none" w:sz="4" w:space="0" w:color="6E6E6E"/>
              <w:bottom w:val="dashed" w:sz="4" w:space="0" w:color="BFBFBF"/>
              <w:right w:val="none" w:sz="4" w:space="0" w:color="6E6E6E"/>
            </w:tcBorders>
          </w:tcPr>
          <w:p w14:paraId="15F8617A" w14:textId="77777777" w:rsidR="00E62AFF" w:rsidRDefault="009237D8">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030ED"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E95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529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B22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D56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38E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5B5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201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1C1A" w14:textId="77777777" w:rsidR="00E62AFF" w:rsidRDefault="00E62AFF">
            <w:pPr>
              <w:pStyle w:val="ProductList-TableBody"/>
              <w:jc w:val="center"/>
            </w:pPr>
          </w:p>
        </w:tc>
      </w:tr>
      <w:tr w:rsidR="00E62AFF" w14:paraId="0404BA82" w14:textId="77777777">
        <w:tc>
          <w:tcPr>
            <w:tcW w:w="4660" w:type="dxa"/>
            <w:tcBorders>
              <w:top w:val="dashed" w:sz="4" w:space="0" w:color="BFBFBF"/>
              <w:left w:val="none" w:sz="4" w:space="0" w:color="6E6E6E"/>
              <w:bottom w:val="dashed" w:sz="4" w:space="0" w:color="BFBFBF"/>
              <w:right w:val="none" w:sz="4" w:space="0" w:color="6E6E6E"/>
            </w:tcBorders>
          </w:tcPr>
          <w:p w14:paraId="46D19ED0" w14:textId="77777777" w:rsidR="00E62AFF" w:rsidRDefault="009237D8">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65EBC" w14:textId="77777777" w:rsidR="00E62AFF" w:rsidRDefault="009237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55F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044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CBA3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AB53"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2C6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329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EE8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2CBA" w14:textId="77777777" w:rsidR="00E62AFF" w:rsidRDefault="00E62AFF">
            <w:pPr>
              <w:pStyle w:val="ProductList-TableBody"/>
              <w:jc w:val="center"/>
            </w:pPr>
          </w:p>
        </w:tc>
      </w:tr>
      <w:tr w:rsidR="00E62AFF" w14:paraId="655E5E51" w14:textId="77777777">
        <w:tc>
          <w:tcPr>
            <w:tcW w:w="4660" w:type="dxa"/>
            <w:tcBorders>
              <w:top w:val="dashed" w:sz="4" w:space="0" w:color="BFBFBF"/>
              <w:left w:val="none" w:sz="4" w:space="0" w:color="6E6E6E"/>
              <w:bottom w:val="dashed" w:sz="4" w:space="0" w:color="BFBFBF"/>
              <w:right w:val="none" w:sz="4" w:space="0" w:color="6E6E6E"/>
            </w:tcBorders>
          </w:tcPr>
          <w:p w14:paraId="4473C606" w14:textId="77777777" w:rsidR="00E62AFF" w:rsidRDefault="009237D8">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0A1E2" w14:textId="77777777" w:rsidR="00E62AFF" w:rsidRDefault="009237D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1C7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DD8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C8D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1A0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864C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7DB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9CC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3E78" w14:textId="77777777" w:rsidR="00E62AFF" w:rsidRDefault="00E62AFF">
            <w:pPr>
              <w:pStyle w:val="ProductList-TableBody"/>
              <w:jc w:val="center"/>
            </w:pPr>
          </w:p>
        </w:tc>
      </w:tr>
      <w:tr w:rsidR="00E62AFF" w14:paraId="742E4C12" w14:textId="77777777">
        <w:tc>
          <w:tcPr>
            <w:tcW w:w="4660" w:type="dxa"/>
            <w:tcBorders>
              <w:top w:val="dashed" w:sz="4" w:space="0" w:color="BFBFBF"/>
              <w:left w:val="none" w:sz="4" w:space="0" w:color="6E6E6E"/>
              <w:bottom w:val="dashed" w:sz="4" w:space="0" w:color="BFBFBF"/>
              <w:right w:val="none" w:sz="4" w:space="0" w:color="6E6E6E"/>
            </w:tcBorders>
          </w:tcPr>
          <w:p w14:paraId="70552E04" w14:textId="77777777" w:rsidR="00E62AFF" w:rsidRDefault="009237D8">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336DC" w14:textId="77777777" w:rsidR="00E62AFF" w:rsidRDefault="009237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C8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35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56C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77B8"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918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DC8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F8C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63DD2" w14:textId="77777777" w:rsidR="00E62AFF" w:rsidRDefault="00E62AFF">
            <w:pPr>
              <w:pStyle w:val="ProductList-TableBody"/>
              <w:jc w:val="center"/>
            </w:pPr>
          </w:p>
        </w:tc>
      </w:tr>
      <w:tr w:rsidR="00E62AFF" w14:paraId="127CEC0B" w14:textId="77777777">
        <w:tc>
          <w:tcPr>
            <w:tcW w:w="4660" w:type="dxa"/>
            <w:tcBorders>
              <w:top w:val="dashed" w:sz="4" w:space="0" w:color="BFBFBF"/>
              <w:left w:val="none" w:sz="4" w:space="0" w:color="6E6E6E"/>
              <w:bottom w:val="dashed" w:sz="4" w:space="0" w:color="BFBFBF"/>
              <w:right w:val="none" w:sz="4" w:space="0" w:color="6E6E6E"/>
            </w:tcBorders>
          </w:tcPr>
          <w:p w14:paraId="2F2943E1" w14:textId="77777777" w:rsidR="00E62AFF" w:rsidRDefault="009237D8">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DD399"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6BA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9BB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ADB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2C3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C83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D37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CB1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9D93" w14:textId="77777777" w:rsidR="00E62AFF" w:rsidRDefault="00E62AFF">
            <w:pPr>
              <w:pStyle w:val="ProductList-TableBody"/>
              <w:jc w:val="center"/>
            </w:pPr>
          </w:p>
        </w:tc>
      </w:tr>
      <w:tr w:rsidR="00E62AFF" w14:paraId="72831B67" w14:textId="77777777">
        <w:tc>
          <w:tcPr>
            <w:tcW w:w="4660" w:type="dxa"/>
            <w:tcBorders>
              <w:top w:val="dashed" w:sz="4" w:space="0" w:color="BFBFBF"/>
              <w:left w:val="none" w:sz="4" w:space="0" w:color="6E6E6E"/>
              <w:bottom w:val="dashed" w:sz="4" w:space="0" w:color="BFBFBF"/>
              <w:right w:val="none" w:sz="4" w:space="0" w:color="6E6E6E"/>
            </w:tcBorders>
          </w:tcPr>
          <w:p w14:paraId="5D781B17" w14:textId="77777777" w:rsidR="00E62AFF" w:rsidRDefault="009237D8">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42AE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C3A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AE2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9E2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4C0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0BCB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D07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1A4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EC1F" w14:textId="77777777" w:rsidR="00E62AFF" w:rsidRDefault="00E62AFF">
            <w:pPr>
              <w:pStyle w:val="ProductList-TableBody"/>
              <w:jc w:val="center"/>
            </w:pPr>
          </w:p>
        </w:tc>
      </w:tr>
      <w:tr w:rsidR="00E62AFF" w14:paraId="3BF85B61" w14:textId="77777777">
        <w:tc>
          <w:tcPr>
            <w:tcW w:w="4660" w:type="dxa"/>
            <w:tcBorders>
              <w:top w:val="dashed" w:sz="4" w:space="0" w:color="BFBFBF"/>
              <w:left w:val="none" w:sz="4" w:space="0" w:color="6E6E6E"/>
              <w:bottom w:val="dashed" w:sz="4" w:space="0" w:color="BFBFBF"/>
              <w:right w:val="none" w:sz="4" w:space="0" w:color="6E6E6E"/>
            </w:tcBorders>
          </w:tcPr>
          <w:p w14:paraId="2ABF3CD3" w14:textId="77777777" w:rsidR="00E62AFF" w:rsidRDefault="009237D8">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D2E9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0D3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91B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86D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43D2"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94F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EB7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703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0AB3" w14:textId="77777777" w:rsidR="00E62AFF" w:rsidRDefault="00E62AFF">
            <w:pPr>
              <w:pStyle w:val="ProductList-TableBody"/>
              <w:jc w:val="center"/>
            </w:pPr>
          </w:p>
        </w:tc>
      </w:tr>
      <w:tr w:rsidR="00E62AFF" w14:paraId="448409E6" w14:textId="77777777">
        <w:tc>
          <w:tcPr>
            <w:tcW w:w="4660" w:type="dxa"/>
            <w:tcBorders>
              <w:top w:val="dashed" w:sz="4" w:space="0" w:color="BFBFBF"/>
              <w:left w:val="none" w:sz="4" w:space="0" w:color="6E6E6E"/>
              <w:bottom w:val="dashed" w:sz="4" w:space="0" w:color="BFBFBF"/>
              <w:right w:val="none" w:sz="4" w:space="0" w:color="6E6E6E"/>
            </w:tcBorders>
          </w:tcPr>
          <w:p w14:paraId="41D676B9" w14:textId="77777777" w:rsidR="00E62AFF" w:rsidRDefault="009237D8">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572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87C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828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A5E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75CB"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D5B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E01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A46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FF61" w14:textId="77777777" w:rsidR="00E62AFF" w:rsidRDefault="00E62AFF">
            <w:pPr>
              <w:pStyle w:val="ProductList-TableBody"/>
              <w:jc w:val="center"/>
            </w:pPr>
          </w:p>
        </w:tc>
      </w:tr>
      <w:tr w:rsidR="00E62AFF" w14:paraId="6AD2507F" w14:textId="77777777">
        <w:tc>
          <w:tcPr>
            <w:tcW w:w="4660" w:type="dxa"/>
            <w:tcBorders>
              <w:top w:val="dashed" w:sz="4" w:space="0" w:color="BFBFBF"/>
              <w:left w:val="none" w:sz="4" w:space="0" w:color="6E6E6E"/>
              <w:bottom w:val="dashed" w:sz="4" w:space="0" w:color="BFBFBF"/>
              <w:right w:val="none" w:sz="4" w:space="0" w:color="6E6E6E"/>
            </w:tcBorders>
          </w:tcPr>
          <w:p w14:paraId="187C9858" w14:textId="77777777" w:rsidR="00E62AFF" w:rsidRDefault="009237D8">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D2EF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0F45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38E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679B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71D7"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063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66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02F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836A" w14:textId="77777777" w:rsidR="00E62AFF" w:rsidRDefault="00E62AFF">
            <w:pPr>
              <w:pStyle w:val="ProductList-TableBody"/>
              <w:jc w:val="center"/>
            </w:pPr>
          </w:p>
        </w:tc>
      </w:tr>
      <w:tr w:rsidR="00E62AFF" w14:paraId="0E71F891" w14:textId="77777777">
        <w:tc>
          <w:tcPr>
            <w:tcW w:w="4660" w:type="dxa"/>
            <w:tcBorders>
              <w:top w:val="dashed" w:sz="4" w:space="0" w:color="BFBFBF"/>
              <w:left w:val="none" w:sz="4" w:space="0" w:color="6E6E6E"/>
              <w:bottom w:val="dashed" w:sz="4" w:space="0" w:color="BFBFBF"/>
              <w:right w:val="none" w:sz="4" w:space="0" w:color="6E6E6E"/>
            </w:tcBorders>
          </w:tcPr>
          <w:p w14:paraId="216713EC" w14:textId="77777777" w:rsidR="00E62AFF" w:rsidRDefault="009237D8">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3FAE9" w14:textId="77777777" w:rsidR="00E62AFF" w:rsidRDefault="009237D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7CA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315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8BF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DF61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CFA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2B3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44C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92E3" w14:textId="77777777" w:rsidR="00E62AFF" w:rsidRDefault="00E62AFF">
            <w:pPr>
              <w:pStyle w:val="ProductList-TableBody"/>
              <w:jc w:val="center"/>
            </w:pPr>
          </w:p>
        </w:tc>
      </w:tr>
      <w:tr w:rsidR="00E62AFF" w14:paraId="2787E0DD" w14:textId="77777777">
        <w:tc>
          <w:tcPr>
            <w:tcW w:w="4660" w:type="dxa"/>
            <w:tcBorders>
              <w:top w:val="dashed" w:sz="4" w:space="0" w:color="BFBFBF"/>
              <w:left w:val="none" w:sz="4" w:space="0" w:color="6E6E6E"/>
              <w:bottom w:val="none" w:sz="4" w:space="0" w:color="BFBFBF"/>
              <w:right w:val="none" w:sz="4" w:space="0" w:color="6E6E6E"/>
            </w:tcBorders>
          </w:tcPr>
          <w:p w14:paraId="45598DF2" w14:textId="77777777" w:rsidR="00E62AFF" w:rsidRDefault="009237D8">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A74A65" w14:textId="77777777" w:rsidR="00E62AFF" w:rsidRDefault="009237D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B12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E77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03E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F96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E24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375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39D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26F62" w14:textId="77777777" w:rsidR="00E62AFF" w:rsidRDefault="00E62AFF">
            <w:pPr>
              <w:pStyle w:val="ProductList-TableBody"/>
              <w:jc w:val="center"/>
            </w:pPr>
          </w:p>
        </w:tc>
      </w:tr>
    </w:tbl>
    <w:p w14:paraId="22CA4518" w14:textId="77777777" w:rsidR="00E62AFF" w:rsidRDefault="009237D8">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E62AFF" w14:paraId="71657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97625"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64DC4"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260B8" w14:textId="77777777" w:rsidR="00E62AFF" w:rsidRDefault="009237D8">
            <w:pPr>
              <w:pStyle w:val="ProductList-TableBody"/>
            </w:pPr>
            <w:r>
              <w:rPr>
                <w:color w:val="404040"/>
              </w:rPr>
              <w:t>Elegibilitat per Ampliar Termini: N/A</w:t>
            </w:r>
          </w:p>
        </w:tc>
      </w:tr>
      <w:tr w:rsidR="00E62AFF" w14:paraId="5F6F9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6835"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AFD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9FBB" w14:textId="77777777" w:rsidR="00E62AFF" w:rsidRDefault="009237D8">
            <w:pPr>
              <w:pStyle w:val="ProductList-TableBody"/>
            </w:pPr>
            <w:r>
              <w:rPr>
                <w:color w:val="404040"/>
              </w:rPr>
              <w:t>Promocions: N/A</w:t>
            </w:r>
          </w:p>
        </w:tc>
      </w:tr>
      <w:tr w:rsidR="00E62AFF" w14:paraId="55C6C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E8AC"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EEC5" w14:textId="77777777" w:rsidR="00E62AFF" w:rsidRDefault="009237D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BEB4" w14:textId="77777777" w:rsidR="00E62AFF" w:rsidRDefault="009237D8">
            <w:pPr>
              <w:pStyle w:val="ProductList-TableBody"/>
            </w:pPr>
            <w:r>
              <w:rPr>
                <w:color w:val="404040"/>
              </w:rPr>
              <w:t>Opció de Reducció (SCE): N/A</w:t>
            </w:r>
          </w:p>
        </w:tc>
      </w:tr>
      <w:tr w:rsidR="00E62AFF" w14:paraId="2586B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8EA9"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B932"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77CD" w14:textId="77777777" w:rsidR="00E62AFF" w:rsidRDefault="00E62AFF">
            <w:pPr>
              <w:pStyle w:val="ProductList-TableBody"/>
            </w:pPr>
          </w:p>
        </w:tc>
      </w:tr>
    </w:tbl>
    <w:p w14:paraId="3BF2F09A" w14:textId="77777777" w:rsidR="00E62AFF" w:rsidRDefault="00E62AFF">
      <w:pPr>
        <w:pStyle w:val="ProductList-Body"/>
      </w:pPr>
    </w:p>
    <w:p w14:paraId="72051B3C" w14:textId="77777777" w:rsidR="00E62AFF" w:rsidRDefault="009237D8">
      <w:pPr>
        <w:pStyle w:val="ProductList-ClauseHeading"/>
        <w:outlineLvl w:val="4"/>
      </w:pPr>
      <w:r>
        <w:t>2.1 Transaccions Facturables</w:t>
      </w:r>
    </w:p>
    <w:p w14:paraId="48F2BE17" w14:textId="77777777" w:rsidR="00E62AFF" w:rsidRDefault="009237D8">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23734469" w14:textId="77777777" w:rsidR="00E62AFF" w:rsidRDefault="00E62AFF">
      <w:pPr>
        <w:pStyle w:val="ProductList-Body"/>
      </w:pPr>
    </w:p>
    <w:p w14:paraId="181431A2" w14:textId="77777777" w:rsidR="00E62AFF" w:rsidRDefault="009237D8">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59C0E440" w14:textId="77777777" w:rsidR="00E62AFF" w:rsidRDefault="00E62AFF">
      <w:pPr>
        <w:pStyle w:val="ProductList-Body"/>
      </w:pPr>
    </w:p>
    <w:p w14:paraId="58014144" w14:textId="77777777" w:rsidR="00E62AFF" w:rsidRDefault="009237D8">
      <w:pPr>
        <w:pStyle w:val="ProductList-ClauseHeading"/>
        <w:outlineLvl w:val="4"/>
      </w:pPr>
      <w:r>
        <w:t>2.2 Requisits de Gestió d'Actius Mòbils Per Actiu</w:t>
      </w:r>
    </w:p>
    <w:p w14:paraId="4331BBA0" w14:textId="77777777" w:rsidR="00E62AFF" w:rsidRDefault="009237D8">
      <w:pPr>
        <w:pStyle w:val="ProductList-Body"/>
      </w:pPr>
      <w:r>
        <w:t xml:space="preserve">Les ofertes següents requereixen una llicència de Gestió d'Actius Mòbils Per Subscripció Mensual d'Actius: </w:t>
      </w:r>
    </w:p>
    <w:p w14:paraId="65F7AE82" w14:textId="77777777" w:rsidR="00E62AFF" w:rsidRDefault="009237D8" w:rsidP="009237D8">
      <w:pPr>
        <w:pStyle w:val="ProductList-Bullet"/>
        <w:numPr>
          <w:ilvl w:val="0"/>
          <w:numId w:val="44"/>
        </w:numPr>
      </w:pPr>
      <w:r>
        <w:t>Matriu de Distàncies Per Actiu Automàtic</w:t>
      </w:r>
    </w:p>
    <w:p w14:paraId="69EE92B5" w14:textId="77777777" w:rsidR="00E62AFF" w:rsidRDefault="009237D8" w:rsidP="009237D8">
      <w:pPr>
        <w:pStyle w:val="ProductList-Bullet"/>
        <w:numPr>
          <w:ilvl w:val="0"/>
          <w:numId w:val="44"/>
        </w:numPr>
      </w:pPr>
      <w:r>
        <w:t>Matriu de Distàncies Per Actiu Manual</w:t>
      </w:r>
    </w:p>
    <w:p w14:paraId="007F0FA9" w14:textId="77777777" w:rsidR="00E62AFF" w:rsidRDefault="009237D8" w:rsidP="009237D8">
      <w:pPr>
        <w:pStyle w:val="ProductList-Bullet"/>
        <w:numPr>
          <w:ilvl w:val="0"/>
          <w:numId w:val="44"/>
        </w:numPr>
      </w:pPr>
      <w:r>
        <w:t>Rutes per a Camió Per Actiu</w:t>
      </w:r>
    </w:p>
    <w:p w14:paraId="25887B12" w14:textId="77777777" w:rsidR="00E62AFF" w:rsidRDefault="009237D8" w:rsidP="009237D8">
      <w:pPr>
        <w:pStyle w:val="ProductList-Bullet"/>
        <w:numPr>
          <w:ilvl w:val="0"/>
          <w:numId w:val="44"/>
        </w:numPr>
      </w:pPr>
      <w:r>
        <w:t>Anàlisi de Conducció Per Actiu</w:t>
      </w:r>
    </w:p>
    <w:p w14:paraId="7FE62F9D"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4E591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D89B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A72CAAF" w14:textId="77777777" w:rsidR="00E62AFF" w:rsidRDefault="00E62AFF">
      <w:pPr>
        <w:pStyle w:val="ProductList-Body"/>
      </w:pPr>
    </w:p>
    <w:p w14:paraId="30D670EB" w14:textId="77777777" w:rsidR="00E62AFF" w:rsidRDefault="009237D8">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2007777"/>
      <w:r>
        <w:instrText>Plataforma d'aplicacions empresarial</w:instrText>
      </w:r>
      <w:bookmarkEnd w:id="301"/>
      <w:r>
        <w:instrText>" \l 3</w:instrText>
      </w:r>
      <w:r>
        <w:fldChar w:fldCharType="end"/>
      </w:r>
    </w:p>
    <w:p w14:paraId="2DB6BCF1" w14:textId="77777777" w:rsidR="00E62AFF" w:rsidRDefault="009237D8">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09"/>
        <w:gridCol w:w="707"/>
        <w:gridCol w:w="695"/>
        <w:gridCol w:w="805"/>
        <w:gridCol w:w="711"/>
        <w:gridCol w:w="727"/>
        <w:gridCol w:w="827"/>
        <w:gridCol w:w="703"/>
        <w:gridCol w:w="732"/>
        <w:gridCol w:w="800"/>
      </w:tblGrid>
      <w:tr w:rsidR="00E62AFF" w14:paraId="6D5F07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7B2DA9"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938A81" w14:textId="77777777" w:rsidR="00E62AFF" w:rsidRDefault="009237D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D35561A"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4D1C0"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F9654"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6FDB8"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03039"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6ACE9"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434F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FFAA3"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37AB30DC" w14:textId="77777777">
        <w:tc>
          <w:tcPr>
            <w:tcW w:w="4660" w:type="dxa"/>
            <w:tcBorders>
              <w:top w:val="single" w:sz="6" w:space="0" w:color="FFFFFF"/>
              <w:left w:val="none" w:sz="4" w:space="0" w:color="6E6E6E"/>
              <w:bottom w:val="dashed" w:sz="4" w:space="0" w:color="B2B2B2"/>
              <w:right w:val="none" w:sz="4" w:space="0" w:color="6E6E6E"/>
            </w:tcBorders>
          </w:tcPr>
          <w:p w14:paraId="719F1ECB" w14:textId="77777777" w:rsidR="00E62AFF" w:rsidRDefault="009237D8">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006D494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380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303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CB4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609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805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E94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0B72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6BFB" w14:textId="77777777" w:rsidR="00E62AFF" w:rsidRDefault="00E62AFF">
            <w:pPr>
              <w:pStyle w:val="ProductList-TableBody"/>
              <w:jc w:val="center"/>
            </w:pPr>
          </w:p>
        </w:tc>
      </w:tr>
      <w:tr w:rsidR="00E62AFF" w14:paraId="6B902408" w14:textId="77777777">
        <w:tc>
          <w:tcPr>
            <w:tcW w:w="4660" w:type="dxa"/>
            <w:tcBorders>
              <w:top w:val="dashed" w:sz="4" w:space="0" w:color="B2B2B2"/>
              <w:left w:val="none" w:sz="4" w:space="0" w:color="6E6E6E"/>
              <w:bottom w:val="dashed" w:sz="4" w:space="0" w:color="B2B2B2"/>
              <w:right w:val="none" w:sz="4" w:space="0" w:color="6E6E6E"/>
            </w:tcBorders>
          </w:tcPr>
          <w:p w14:paraId="3D7E35FF" w14:textId="77777777" w:rsidR="00E62AFF" w:rsidRDefault="009237D8">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2DEA5BD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352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AC9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5EF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025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CBD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62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C41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D131" w14:textId="77777777" w:rsidR="00E62AFF" w:rsidRDefault="00E62AFF">
            <w:pPr>
              <w:pStyle w:val="ProductList-TableBody"/>
              <w:jc w:val="center"/>
            </w:pPr>
          </w:p>
        </w:tc>
      </w:tr>
      <w:tr w:rsidR="00E62AFF" w14:paraId="47BBB050" w14:textId="77777777">
        <w:tc>
          <w:tcPr>
            <w:tcW w:w="4660" w:type="dxa"/>
            <w:tcBorders>
              <w:top w:val="dashed" w:sz="4" w:space="0" w:color="B2B2B2"/>
              <w:left w:val="none" w:sz="4" w:space="0" w:color="6E6E6E"/>
              <w:bottom w:val="dashed" w:sz="4" w:space="0" w:color="B2B2B2"/>
              <w:right w:val="none" w:sz="4" w:space="0" w:color="6E6E6E"/>
            </w:tcBorders>
          </w:tcPr>
          <w:p w14:paraId="13C341F1" w14:textId="77777777" w:rsidR="00E62AFF" w:rsidRDefault="009237D8">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44C577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432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B4F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348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002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752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8B5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86D4" w14:textId="77777777" w:rsidR="00E62AFF" w:rsidRDefault="009237D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5C24" w14:textId="77777777" w:rsidR="00E62AFF" w:rsidRDefault="00E62AFF">
            <w:pPr>
              <w:pStyle w:val="ProductList-TableBody"/>
              <w:jc w:val="center"/>
            </w:pPr>
          </w:p>
        </w:tc>
      </w:tr>
      <w:tr w:rsidR="00E62AFF" w14:paraId="17EBC313" w14:textId="77777777">
        <w:tc>
          <w:tcPr>
            <w:tcW w:w="4660" w:type="dxa"/>
            <w:tcBorders>
              <w:top w:val="dashed" w:sz="4" w:space="0" w:color="B2B2B2"/>
              <w:left w:val="none" w:sz="4" w:space="0" w:color="6E6E6E"/>
              <w:bottom w:val="dashed" w:sz="4" w:space="0" w:color="B2B2B2"/>
              <w:right w:val="none" w:sz="4" w:space="0" w:color="6E6E6E"/>
            </w:tcBorders>
          </w:tcPr>
          <w:p w14:paraId="0667C1CF" w14:textId="77777777" w:rsidR="00E62AFF" w:rsidRDefault="009237D8">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582E66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22A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485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6D3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F74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FA2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427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09A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F2283" w14:textId="77777777" w:rsidR="00E62AFF" w:rsidRDefault="00E62AFF">
            <w:pPr>
              <w:pStyle w:val="ProductList-TableBody"/>
              <w:jc w:val="center"/>
            </w:pPr>
          </w:p>
        </w:tc>
      </w:tr>
      <w:tr w:rsidR="00E62AFF" w14:paraId="08AA63D5" w14:textId="77777777">
        <w:tc>
          <w:tcPr>
            <w:tcW w:w="4660" w:type="dxa"/>
            <w:tcBorders>
              <w:top w:val="dashed" w:sz="4" w:space="0" w:color="B2B2B2"/>
              <w:left w:val="none" w:sz="4" w:space="0" w:color="6E6E6E"/>
              <w:bottom w:val="dashed" w:sz="4" w:space="0" w:color="B2B2B2"/>
              <w:right w:val="none" w:sz="4" w:space="0" w:color="6E6E6E"/>
            </w:tcBorders>
          </w:tcPr>
          <w:p w14:paraId="4AA76E51" w14:textId="77777777" w:rsidR="00E62AFF" w:rsidRDefault="009237D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FFF0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951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B21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4BE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19E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F70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828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D9A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9642" w14:textId="77777777" w:rsidR="00E62AFF" w:rsidRDefault="00E62AFF">
            <w:pPr>
              <w:pStyle w:val="ProductList-TableBody"/>
              <w:jc w:val="center"/>
            </w:pPr>
          </w:p>
        </w:tc>
      </w:tr>
      <w:tr w:rsidR="00E62AFF" w14:paraId="72F64AAB" w14:textId="77777777">
        <w:tc>
          <w:tcPr>
            <w:tcW w:w="4660" w:type="dxa"/>
            <w:tcBorders>
              <w:top w:val="dashed" w:sz="4" w:space="0" w:color="B2B2B2"/>
              <w:left w:val="none" w:sz="4" w:space="0" w:color="6E6E6E"/>
              <w:bottom w:val="dashed" w:sz="4" w:space="0" w:color="B2B2B2"/>
              <w:right w:val="none" w:sz="4" w:space="0" w:color="6E6E6E"/>
            </w:tcBorders>
          </w:tcPr>
          <w:p w14:paraId="0BC48D9E" w14:textId="77777777" w:rsidR="00E62AFF" w:rsidRDefault="009237D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79927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64D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DCA9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38E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C50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420A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384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CC99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AE59" w14:textId="77777777" w:rsidR="00E62AFF" w:rsidRDefault="00E62AFF">
            <w:pPr>
              <w:pStyle w:val="ProductList-TableBody"/>
              <w:jc w:val="center"/>
            </w:pPr>
          </w:p>
        </w:tc>
      </w:tr>
      <w:tr w:rsidR="00E62AFF" w14:paraId="4759E9F7" w14:textId="77777777">
        <w:tc>
          <w:tcPr>
            <w:tcW w:w="4660" w:type="dxa"/>
            <w:tcBorders>
              <w:top w:val="dashed" w:sz="4" w:space="0" w:color="B2B2B2"/>
              <w:left w:val="none" w:sz="4" w:space="0" w:color="6E6E6E"/>
              <w:bottom w:val="dashed" w:sz="4" w:space="0" w:color="B2B2B2"/>
              <w:right w:val="none" w:sz="4" w:space="0" w:color="6E6E6E"/>
            </w:tcBorders>
          </w:tcPr>
          <w:p w14:paraId="6D9B871E" w14:textId="77777777" w:rsidR="00E62AFF" w:rsidRDefault="009237D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9B73A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7FF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F5F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C2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E9B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D52F1"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E79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E90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2CA2" w14:textId="77777777" w:rsidR="00E62AFF" w:rsidRDefault="00E62AFF">
            <w:pPr>
              <w:pStyle w:val="ProductList-TableBody"/>
              <w:jc w:val="center"/>
            </w:pPr>
          </w:p>
        </w:tc>
      </w:tr>
      <w:tr w:rsidR="00E62AFF" w14:paraId="40F7C024" w14:textId="77777777">
        <w:tc>
          <w:tcPr>
            <w:tcW w:w="4660" w:type="dxa"/>
            <w:tcBorders>
              <w:top w:val="dashed" w:sz="4" w:space="0" w:color="B2B2B2"/>
              <w:left w:val="none" w:sz="4" w:space="0" w:color="6E6E6E"/>
              <w:bottom w:val="dashed" w:sz="4" w:space="0" w:color="B2B2B2"/>
              <w:right w:val="none" w:sz="4" w:space="0" w:color="6E6E6E"/>
            </w:tcBorders>
          </w:tcPr>
          <w:p w14:paraId="5F717B86" w14:textId="77777777" w:rsidR="00E62AFF" w:rsidRDefault="009237D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CB8D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F9C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7656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91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7CF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D9F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729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B13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2B148" w14:textId="77777777" w:rsidR="00E62AFF" w:rsidRDefault="00E62AFF">
            <w:pPr>
              <w:pStyle w:val="ProductList-TableBody"/>
              <w:jc w:val="center"/>
            </w:pPr>
          </w:p>
        </w:tc>
      </w:tr>
      <w:tr w:rsidR="00E62AFF" w14:paraId="0DCCC05A" w14:textId="77777777">
        <w:tc>
          <w:tcPr>
            <w:tcW w:w="4660" w:type="dxa"/>
            <w:tcBorders>
              <w:top w:val="dashed" w:sz="4" w:space="0" w:color="B2B2B2"/>
              <w:left w:val="none" w:sz="4" w:space="0" w:color="6E6E6E"/>
              <w:bottom w:val="dashed" w:sz="4" w:space="0" w:color="B2B2B2"/>
              <w:right w:val="none" w:sz="4" w:space="0" w:color="6E6E6E"/>
            </w:tcBorders>
          </w:tcPr>
          <w:p w14:paraId="7B930CA0" w14:textId="77777777" w:rsidR="00E62AFF" w:rsidRDefault="009237D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58576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E47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5032C"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57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ACA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10D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7B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433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973D" w14:textId="77777777" w:rsidR="00E62AFF" w:rsidRDefault="00E62AFF">
            <w:pPr>
              <w:pStyle w:val="ProductList-TableBody"/>
              <w:jc w:val="center"/>
            </w:pPr>
          </w:p>
        </w:tc>
      </w:tr>
      <w:tr w:rsidR="00E62AFF" w14:paraId="71ADCE5C" w14:textId="77777777">
        <w:tc>
          <w:tcPr>
            <w:tcW w:w="4660" w:type="dxa"/>
            <w:tcBorders>
              <w:top w:val="dashed" w:sz="4" w:space="0" w:color="B2B2B2"/>
              <w:left w:val="none" w:sz="4" w:space="0" w:color="6E6E6E"/>
              <w:bottom w:val="dashed" w:sz="4" w:space="0" w:color="B2B2B2"/>
              <w:right w:val="none" w:sz="4" w:space="0" w:color="6E6E6E"/>
            </w:tcBorders>
          </w:tcPr>
          <w:p w14:paraId="02FBF139" w14:textId="77777777" w:rsidR="00E62AFF" w:rsidRDefault="009237D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1D7D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65E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C64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561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42D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ECF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303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BD8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583D" w14:textId="77777777" w:rsidR="00E62AFF" w:rsidRDefault="00E62AFF">
            <w:pPr>
              <w:pStyle w:val="ProductList-TableBody"/>
              <w:jc w:val="center"/>
            </w:pPr>
          </w:p>
        </w:tc>
      </w:tr>
      <w:tr w:rsidR="00E62AFF" w14:paraId="4824BC5C" w14:textId="77777777">
        <w:tc>
          <w:tcPr>
            <w:tcW w:w="4660" w:type="dxa"/>
            <w:tcBorders>
              <w:top w:val="dashed" w:sz="4" w:space="0" w:color="B2B2B2"/>
              <w:left w:val="none" w:sz="4" w:space="0" w:color="6E6E6E"/>
              <w:bottom w:val="dashed" w:sz="4" w:space="0" w:color="B2B2B2"/>
              <w:right w:val="none" w:sz="4" w:space="0" w:color="6E6E6E"/>
            </w:tcBorders>
          </w:tcPr>
          <w:p w14:paraId="33D29416" w14:textId="77777777" w:rsidR="00E62AFF" w:rsidRDefault="009237D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87E2C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2E3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846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C1B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D3E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4A1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3F6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020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7A97" w14:textId="77777777" w:rsidR="00E62AFF" w:rsidRDefault="00E62AFF">
            <w:pPr>
              <w:pStyle w:val="ProductList-TableBody"/>
              <w:jc w:val="center"/>
            </w:pPr>
          </w:p>
        </w:tc>
      </w:tr>
      <w:tr w:rsidR="00E62AFF" w14:paraId="1C6819C3" w14:textId="77777777">
        <w:tc>
          <w:tcPr>
            <w:tcW w:w="4660" w:type="dxa"/>
            <w:tcBorders>
              <w:top w:val="dashed" w:sz="4" w:space="0" w:color="B2B2B2"/>
              <w:left w:val="none" w:sz="4" w:space="0" w:color="6E6E6E"/>
              <w:bottom w:val="dashed" w:sz="4" w:space="0" w:color="B2B2B2"/>
              <w:right w:val="none" w:sz="4" w:space="0" w:color="6E6E6E"/>
            </w:tcBorders>
          </w:tcPr>
          <w:p w14:paraId="445AF687" w14:textId="77777777" w:rsidR="00E62AFF" w:rsidRDefault="009237D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0827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FEE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A3B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F3E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D7B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F452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AF2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5DC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EAD1" w14:textId="77777777" w:rsidR="00E62AFF" w:rsidRDefault="00E62AFF">
            <w:pPr>
              <w:pStyle w:val="ProductList-TableBody"/>
              <w:jc w:val="center"/>
            </w:pPr>
          </w:p>
        </w:tc>
      </w:tr>
      <w:tr w:rsidR="00E62AFF" w14:paraId="7C269C62" w14:textId="77777777">
        <w:tc>
          <w:tcPr>
            <w:tcW w:w="4660" w:type="dxa"/>
            <w:tcBorders>
              <w:top w:val="dashed" w:sz="4" w:space="0" w:color="B2B2B2"/>
              <w:left w:val="none" w:sz="4" w:space="0" w:color="6E6E6E"/>
              <w:bottom w:val="dashed" w:sz="4" w:space="0" w:color="B2B2B2"/>
              <w:right w:val="none" w:sz="4" w:space="0" w:color="6E6E6E"/>
            </w:tcBorders>
          </w:tcPr>
          <w:p w14:paraId="60B10C67" w14:textId="77777777" w:rsidR="00E62AFF" w:rsidRDefault="009237D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35BEF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9A4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E83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927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CF7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0C7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6E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10B9"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83DE" w14:textId="77777777" w:rsidR="00E62AFF" w:rsidRDefault="00E62AFF">
            <w:pPr>
              <w:pStyle w:val="ProductList-TableBody"/>
              <w:jc w:val="center"/>
            </w:pPr>
          </w:p>
        </w:tc>
      </w:tr>
      <w:tr w:rsidR="00E62AFF" w14:paraId="76414123" w14:textId="77777777">
        <w:tc>
          <w:tcPr>
            <w:tcW w:w="4660" w:type="dxa"/>
            <w:tcBorders>
              <w:top w:val="dashed" w:sz="4" w:space="0" w:color="B2B2B2"/>
              <w:left w:val="none" w:sz="4" w:space="0" w:color="6E6E6E"/>
              <w:bottom w:val="dashed" w:sz="4" w:space="0" w:color="B2B2B2"/>
              <w:right w:val="none" w:sz="4" w:space="0" w:color="6E6E6E"/>
            </w:tcBorders>
          </w:tcPr>
          <w:p w14:paraId="704A5967" w14:textId="77777777" w:rsidR="00E62AFF" w:rsidRDefault="009237D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4C3B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5B1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39F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D20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6F5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484A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57F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E7D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EAA9" w14:textId="77777777" w:rsidR="00E62AFF" w:rsidRDefault="00E62AFF">
            <w:pPr>
              <w:pStyle w:val="ProductList-TableBody"/>
              <w:jc w:val="center"/>
            </w:pPr>
          </w:p>
        </w:tc>
      </w:tr>
      <w:tr w:rsidR="00E62AFF" w14:paraId="70E2D253" w14:textId="77777777">
        <w:tc>
          <w:tcPr>
            <w:tcW w:w="4660" w:type="dxa"/>
            <w:tcBorders>
              <w:top w:val="dashed" w:sz="4" w:space="0" w:color="B2B2B2"/>
              <w:left w:val="none" w:sz="4" w:space="0" w:color="6E6E6E"/>
              <w:bottom w:val="dashed" w:sz="4" w:space="0" w:color="B2B2B2"/>
              <w:right w:val="none" w:sz="4" w:space="0" w:color="6E6E6E"/>
            </w:tcBorders>
          </w:tcPr>
          <w:p w14:paraId="406CE38F" w14:textId="77777777" w:rsidR="00E62AFF" w:rsidRDefault="009237D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2CAE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C81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7DC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866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DA16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44DB"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62F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978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9CB6" w14:textId="77777777" w:rsidR="00E62AFF" w:rsidRDefault="00E62AFF">
            <w:pPr>
              <w:pStyle w:val="ProductList-TableBody"/>
              <w:jc w:val="center"/>
            </w:pPr>
          </w:p>
        </w:tc>
      </w:tr>
      <w:tr w:rsidR="00E62AFF" w14:paraId="769252CA" w14:textId="77777777">
        <w:tc>
          <w:tcPr>
            <w:tcW w:w="4660" w:type="dxa"/>
            <w:tcBorders>
              <w:top w:val="dashed" w:sz="4" w:space="0" w:color="B2B2B2"/>
              <w:left w:val="none" w:sz="4" w:space="0" w:color="6E6E6E"/>
              <w:bottom w:val="dashed" w:sz="4" w:space="0" w:color="B2B2B2"/>
              <w:right w:val="none" w:sz="4" w:space="0" w:color="6E6E6E"/>
            </w:tcBorders>
          </w:tcPr>
          <w:p w14:paraId="48AB9CAF" w14:textId="77777777" w:rsidR="00E62AFF" w:rsidRDefault="009237D8">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A6BA04"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207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A512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F9D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7B7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D14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7D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7A7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751B" w14:textId="77777777" w:rsidR="00E62AFF" w:rsidRDefault="00E62AFF">
            <w:pPr>
              <w:pStyle w:val="ProductList-TableBody"/>
              <w:jc w:val="center"/>
            </w:pPr>
          </w:p>
        </w:tc>
      </w:tr>
      <w:tr w:rsidR="00E62AFF" w14:paraId="3E7BEB3A" w14:textId="77777777">
        <w:tc>
          <w:tcPr>
            <w:tcW w:w="4660" w:type="dxa"/>
            <w:tcBorders>
              <w:top w:val="dashed" w:sz="4" w:space="0" w:color="B2B2B2"/>
              <w:left w:val="none" w:sz="4" w:space="0" w:color="6E6E6E"/>
              <w:bottom w:val="dashed" w:sz="4" w:space="0" w:color="BFBFBF"/>
              <w:right w:val="none" w:sz="4" w:space="0" w:color="6E6E6E"/>
            </w:tcBorders>
          </w:tcPr>
          <w:p w14:paraId="667F1940" w14:textId="77777777" w:rsidR="00E62AFF" w:rsidRDefault="009237D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4F88E7B"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E38B"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23B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E8C3" w14:textId="77777777" w:rsidR="00E62AFF" w:rsidRDefault="009237D8">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41C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41D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E1C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EDA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0A3E" w14:textId="77777777" w:rsidR="00E62AFF" w:rsidRDefault="00E62AFF">
            <w:pPr>
              <w:pStyle w:val="ProductList-TableBody"/>
              <w:jc w:val="center"/>
            </w:pPr>
          </w:p>
        </w:tc>
      </w:tr>
      <w:tr w:rsidR="00E62AFF" w14:paraId="16624549" w14:textId="77777777">
        <w:tc>
          <w:tcPr>
            <w:tcW w:w="4660" w:type="dxa"/>
            <w:tcBorders>
              <w:top w:val="dashed" w:sz="4" w:space="0" w:color="BFBFBF"/>
              <w:left w:val="none" w:sz="4" w:space="0" w:color="6E6E6E"/>
              <w:bottom w:val="none" w:sz="4" w:space="0" w:color="BFBFBF"/>
              <w:right w:val="none" w:sz="4" w:space="0" w:color="6E6E6E"/>
            </w:tcBorders>
          </w:tcPr>
          <w:p w14:paraId="32FBEFE8" w14:textId="77777777" w:rsidR="00E62AFF" w:rsidRDefault="009237D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2F56F9"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5111"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E55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527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863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3C5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4E5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47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C97B" w14:textId="77777777" w:rsidR="00E62AFF" w:rsidRDefault="00E62AFF">
            <w:pPr>
              <w:pStyle w:val="ProductList-TableBody"/>
              <w:jc w:val="center"/>
            </w:pPr>
          </w:p>
        </w:tc>
      </w:tr>
    </w:tbl>
    <w:p w14:paraId="5308AD94" w14:textId="77777777" w:rsidR="00E62AFF" w:rsidRDefault="009237D8">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E62AFF" w14:paraId="626F6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7D91D"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0F8E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69F882"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E62AFF" w14:paraId="60F5E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E957"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95DA"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D7F0" w14:textId="77777777" w:rsidR="00E62AFF" w:rsidRDefault="009237D8">
            <w:pPr>
              <w:pStyle w:val="ProductList-TableBody"/>
            </w:pPr>
            <w:r>
              <w:rPr>
                <w:color w:val="404040"/>
              </w:rPr>
              <w:t>Promocions: N/A</w:t>
            </w:r>
          </w:p>
        </w:tc>
      </w:tr>
      <w:tr w:rsidR="00E62AFF" w14:paraId="3ECA2E65" w14:textId="77777777">
        <w:tc>
          <w:tcPr>
            <w:tcW w:w="4040" w:type="dxa"/>
            <w:tcBorders>
              <w:top w:val="single" w:sz="4" w:space="0" w:color="000000"/>
              <w:left w:val="single" w:sz="4" w:space="0" w:color="000000"/>
              <w:bottom w:val="single" w:sz="4" w:space="0" w:color="000000"/>
              <w:right w:val="single" w:sz="4" w:space="0" w:color="000000"/>
            </w:tcBorders>
          </w:tcPr>
          <w:p w14:paraId="540DE9FE"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D692B6"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6C71700"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33067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B8E6"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C3215"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4A71" w14:textId="77777777" w:rsidR="00E62AFF" w:rsidRDefault="00E62AFF">
            <w:pPr>
              <w:pStyle w:val="ProductList-TableBody"/>
            </w:pPr>
          </w:p>
        </w:tc>
      </w:tr>
    </w:tbl>
    <w:p w14:paraId="1A6D93DC" w14:textId="77777777" w:rsidR="00E62AFF" w:rsidRDefault="00E62AFF">
      <w:pPr>
        <w:pStyle w:val="ProductList-Body"/>
      </w:pPr>
    </w:p>
    <w:p w14:paraId="78CE0E0C" w14:textId="77777777" w:rsidR="00E62AFF" w:rsidRDefault="009237D8">
      <w:pPr>
        <w:pStyle w:val="ProductList-ClauseHeading"/>
        <w:outlineLvl w:val="4"/>
      </w:pPr>
      <w:r>
        <w:t>2.1 Servidor d'informes del Power BI: Instàncies en Execució</w:t>
      </w:r>
    </w:p>
    <w:p w14:paraId="13FDEC3B" w14:textId="77777777" w:rsidR="00E62AFF" w:rsidRDefault="009237D8">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0F5C4F4E" w14:textId="77777777" w:rsidR="00E62AFF" w:rsidRDefault="00E62AFF">
      <w:pPr>
        <w:pStyle w:val="ProductList-Body"/>
      </w:pPr>
    </w:p>
    <w:p w14:paraId="635B1BD4" w14:textId="77777777" w:rsidR="00E62AFF" w:rsidRDefault="009237D8">
      <w:pPr>
        <w:pStyle w:val="ProductList-ClauseHeading"/>
        <w:outlineLvl w:val="4"/>
      </w:pPr>
      <w:r>
        <w:t>2.2 Servidor d'informes del Power BI: Ús Compartit de Contingut</w:t>
      </w:r>
    </w:p>
    <w:p w14:paraId="39479292" w14:textId="77777777" w:rsidR="00E62AFF" w:rsidRDefault="009237D8">
      <w:pPr>
        <w:pStyle w:val="ProductList-Body"/>
      </w:pPr>
      <w:r>
        <w:t xml:space="preserve">Es necessita una SL d'Usuari del Power BI Pro per publicar informes del Power BI compartits mitjançant el Servidor d'informes del Power BI.  </w:t>
      </w:r>
    </w:p>
    <w:p w14:paraId="09CEBCDD" w14:textId="77777777" w:rsidR="00E62AFF" w:rsidRDefault="00E62AFF">
      <w:pPr>
        <w:pStyle w:val="ProductList-Body"/>
      </w:pPr>
    </w:p>
    <w:p w14:paraId="5B302B3F" w14:textId="77777777" w:rsidR="00E62AFF" w:rsidRDefault="009237D8">
      <w:pPr>
        <w:pStyle w:val="ProductList-ClauseHeading"/>
        <w:outlineLvl w:val="4"/>
      </w:pPr>
      <w:r>
        <w:t>2.3 Tecnologia de l'SQL Server</w:t>
      </w:r>
    </w:p>
    <w:p w14:paraId="61F7FC3B" w14:textId="77777777" w:rsidR="00E62AFF" w:rsidRDefault="009237D8">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0194564E"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798D7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F8CE8"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4433CD31" w14:textId="77777777" w:rsidR="00E62AFF" w:rsidRDefault="00E62AFF">
      <w:pPr>
        <w:pStyle w:val="ProductList-Body"/>
      </w:pPr>
    </w:p>
    <w:p w14:paraId="1253B848" w14:textId="77777777" w:rsidR="00E62AFF" w:rsidRDefault="009237D8">
      <w:pPr>
        <w:pStyle w:val="ProductList-Offering2HeadingNoBorder"/>
        <w:outlineLvl w:val="2"/>
      </w:pPr>
      <w:bookmarkStart w:id="304" w:name="_Sec1279"/>
      <w:r>
        <w:t>GitHub Enterprise</w:t>
      </w:r>
      <w:bookmarkEnd w:id="304"/>
      <w:r>
        <w:fldChar w:fldCharType="begin"/>
      </w:r>
      <w:r>
        <w:instrText xml:space="preserve"> TC "</w:instrText>
      </w:r>
      <w:bookmarkStart w:id="305" w:name="_Toc2007778"/>
      <w:r>
        <w:instrText>GitHub Enterprise</w:instrText>
      </w:r>
      <w:bookmarkEnd w:id="305"/>
      <w:r>
        <w:instrText>" \l 3</w:instrText>
      </w:r>
      <w:r>
        <w:fldChar w:fldCharType="end"/>
      </w:r>
    </w:p>
    <w:p w14:paraId="30D14FB7" w14:textId="77777777" w:rsidR="00E62AFF" w:rsidRDefault="009237D8">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E62AFF" w14:paraId="700141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EBE3BD" w14:textId="77777777" w:rsidR="00E62AFF" w:rsidRDefault="009237D8">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CB5B5"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23B7BE"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CEFCE"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988E5F"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9AB8DE"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B2D4C6"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96548"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7CF3B3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1FB8CC"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7AD15CC0" w14:textId="77777777">
        <w:tc>
          <w:tcPr>
            <w:tcW w:w="4520" w:type="dxa"/>
            <w:tcBorders>
              <w:top w:val="single" w:sz="4" w:space="0" w:color="FFFFFF"/>
              <w:left w:val="single" w:sz="4" w:space="0" w:color="FFFFFF"/>
              <w:bottom w:val="single" w:sz="4" w:space="0" w:color="FFFFFF"/>
              <w:right w:val="single" w:sz="4" w:space="0" w:color="FFFFFF"/>
            </w:tcBorders>
          </w:tcPr>
          <w:p w14:paraId="7B4256D3" w14:textId="77777777" w:rsidR="00E62AFF" w:rsidRDefault="009237D8">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3B09E4F3" w14:textId="77777777" w:rsidR="00E62AFF" w:rsidRDefault="00E62AF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A10158"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D2FE4" w14:textId="77777777" w:rsidR="00E62AFF" w:rsidRDefault="00E62AF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E2E3AB" w14:textId="77777777" w:rsidR="00E62AFF" w:rsidRDefault="00E62AF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4E68C" w14:textId="77777777" w:rsidR="00E62AFF" w:rsidRDefault="00E62AF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D4D510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9DD38" w14:textId="77777777" w:rsidR="00E62AFF" w:rsidRDefault="00E62AF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189438" w14:textId="77777777" w:rsidR="00E62AFF" w:rsidRDefault="00E62AF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FB113E" w14:textId="77777777" w:rsidR="00E62AFF" w:rsidRDefault="00E62AFF">
            <w:pPr>
              <w:pStyle w:val="ProductList-TableBody"/>
              <w:jc w:val="center"/>
            </w:pPr>
          </w:p>
        </w:tc>
      </w:tr>
    </w:tbl>
    <w:p w14:paraId="4CE01ACD" w14:textId="77777777" w:rsidR="00E62AFF" w:rsidRDefault="009237D8">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E62AFF" w14:paraId="366AE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70F76C"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D0D8FB"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20DA7D" w14:textId="77777777" w:rsidR="00E62AFF" w:rsidRDefault="009237D8">
            <w:pPr>
              <w:pStyle w:val="ProductList-TableBody"/>
            </w:pPr>
            <w:r>
              <w:rPr>
                <w:color w:val="404040"/>
              </w:rPr>
              <w:t>Elegibilitat per Ampliar Termini: N/A</w:t>
            </w:r>
          </w:p>
        </w:tc>
      </w:tr>
      <w:tr w:rsidR="00E62AFF" w14:paraId="09020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508B" w14:textId="77777777" w:rsidR="00E62AFF" w:rsidRDefault="009237D8">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D2BF29" w14:textId="77777777" w:rsidR="00E62AFF" w:rsidRDefault="009237D8">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FC597E" w14:textId="77777777" w:rsidR="00E62AFF" w:rsidRDefault="009237D8">
            <w:pPr>
              <w:pStyle w:val="ProductList-TableBody"/>
            </w:pPr>
            <w:r>
              <w:rPr>
                <w:color w:val="404040"/>
              </w:rPr>
              <w:t>Promocions: N/A</w:t>
            </w:r>
          </w:p>
        </w:tc>
      </w:tr>
      <w:tr w:rsidR="00E62AFF" w14:paraId="599FC057" w14:textId="77777777">
        <w:tc>
          <w:tcPr>
            <w:tcW w:w="4040" w:type="dxa"/>
            <w:tcBorders>
              <w:top w:val="single" w:sz="4" w:space="0" w:color="000000"/>
              <w:left w:val="single" w:sz="4" w:space="0" w:color="000000"/>
              <w:bottom w:val="single" w:sz="4" w:space="0" w:color="000000"/>
              <w:right w:val="single" w:sz="4" w:space="0" w:color="000000"/>
            </w:tcBorders>
          </w:tcPr>
          <w:p w14:paraId="2E279583"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9F8DF8" w14:textId="77777777" w:rsidR="00E62AFF" w:rsidRDefault="009237D8">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163297" w14:textId="77777777" w:rsidR="00E62AFF" w:rsidRDefault="009237D8">
            <w:pPr>
              <w:pStyle w:val="ProductList-TableBody"/>
            </w:pPr>
            <w:r>
              <w:rPr>
                <w:color w:val="404040"/>
              </w:rPr>
              <w:t>Opció de Reducció (SCE): N/A</w:t>
            </w:r>
          </w:p>
        </w:tc>
      </w:tr>
      <w:tr w:rsidR="00E62AFF" w14:paraId="3403D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C29D" w14:textId="77777777" w:rsidR="00E62AFF" w:rsidRDefault="009237D8">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10E849" w14:textId="77777777" w:rsidR="00E62AFF" w:rsidRDefault="009237D8">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6AC1DE6" w14:textId="77777777" w:rsidR="00E62AFF" w:rsidRDefault="00E62AFF">
            <w:pPr>
              <w:pStyle w:val="ProductList-TableBody"/>
            </w:pPr>
          </w:p>
        </w:tc>
      </w:tr>
    </w:tbl>
    <w:p w14:paraId="117C9646" w14:textId="77777777" w:rsidR="00E62AFF" w:rsidRDefault="00E62AFF">
      <w:pPr>
        <w:pStyle w:val="ProductList-Body"/>
      </w:pPr>
    </w:p>
    <w:p w14:paraId="739DB69F" w14:textId="77777777" w:rsidR="00E62AFF" w:rsidRDefault="009237D8">
      <w:pPr>
        <w:pStyle w:val="ProductList-ClauseHeading"/>
        <w:outlineLvl w:val="4"/>
      </w:pPr>
      <w:r>
        <w:t>2.1 GitHub Enterprise</w:t>
      </w:r>
    </w:p>
    <w:p w14:paraId="0473DEA3" w14:textId="77777777" w:rsidR="00E62AFF" w:rsidRDefault="009237D8">
      <w:pPr>
        <w:pStyle w:val="ProductList-Body"/>
      </w:pPr>
      <w:r>
        <w:t xml:space="preserve">Els Usuaris Llicenciats del Client poden accedir al servei online GitHub Business Cloud (conegut anteriorment com a Business Cloud) i al programari local del GitHub (conegut anteriorment com a GitHub Enterprise o GHE), tal com s'inclouen al GitHub Enterprise, així com utilitzar-los. Malgrat qualsevol disposició contrària d'aquests Termes dels Productes o de les OST, els drets d'accés s'han assignar als usuaris tal com s'indica als termes complementaris del GitHub disponibles a </w:t>
      </w:r>
      <w:hyperlink r:id="rId137">
        <w:r>
          <w:rPr>
            <w:color w:val="00467F"/>
            <w:u w:val="single"/>
          </w:rPr>
          <w:t>https://aka.ms/github_terms</w:t>
        </w:r>
      </w:hyperlink>
      <w:r>
        <w:t>. Els usuaris que accedeixin a diverses instàncies locals necessitaran una SL per instància.</w:t>
      </w:r>
    </w:p>
    <w:p w14:paraId="6C30C3D7" w14:textId="77777777" w:rsidR="00E62AFF" w:rsidRDefault="00E62AFF">
      <w:pPr>
        <w:pStyle w:val="ProductList-Body"/>
      </w:pPr>
    </w:p>
    <w:p w14:paraId="25D60AE4" w14:textId="77777777" w:rsidR="00E62AFF" w:rsidRDefault="009237D8">
      <w:pPr>
        <w:pStyle w:val="ProductList-ClauseHeading"/>
        <w:outlineLvl w:val="4"/>
      </w:pPr>
      <w:r>
        <w:t>2.2 Formació i Avaluació</w:t>
      </w:r>
    </w:p>
    <w:p w14:paraId="1F6C8301" w14:textId="77777777" w:rsidR="00E62AFF" w:rsidRDefault="009237D8">
      <w:pPr>
        <w:pStyle w:val="ProductList-Body"/>
      </w:pPr>
      <w:r>
        <w:t>Malgrat qualsevol terme contrari del contracte de llicències per volum del Client, l'accés al programari del GitHub Enterprise o el servei online amb finalitats de formació o avaluació requereix SL d'usuari.</w:t>
      </w:r>
    </w:p>
    <w:p w14:paraId="20EA7D5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168DF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7C42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EE6B9A9" w14:textId="77777777" w:rsidR="00E62AFF" w:rsidRDefault="00E62AFF">
      <w:pPr>
        <w:pStyle w:val="ProductList-Body"/>
      </w:pPr>
    </w:p>
    <w:p w14:paraId="546D6DD9" w14:textId="77777777" w:rsidR="00E62AFF" w:rsidRDefault="009237D8">
      <w:pPr>
        <w:pStyle w:val="ProductList-Offering2HeadingNoBorder"/>
        <w:outlineLvl w:val="2"/>
      </w:pPr>
      <w:bookmarkStart w:id="308" w:name="_Sec1209"/>
      <w:r>
        <w:t>Microsoft Kaizala Pro</w:t>
      </w:r>
      <w:bookmarkEnd w:id="308"/>
      <w:r>
        <w:fldChar w:fldCharType="begin"/>
      </w:r>
      <w:r>
        <w:instrText xml:space="preserve"> TC "</w:instrText>
      </w:r>
      <w:bookmarkStart w:id="309" w:name="_Toc2007779"/>
      <w:r>
        <w:instrText>Microsoft Kaizala Pro</w:instrText>
      </w:r>
      <w:bookmarkEnd w:id="309"/>
      <w:r>
        <w:instrText>" \l 3</w:instrText>
      </w:r>
      <w:r>
        <w:fldChar w:fldCharType="end"/>
      </w:r>
    </w:p>
    <w:p w14:paraId="051BF56D" w14:textId="77777777" w:rsidR="00E62AFF" w:rsidRDefault="009237D8">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E62AFF" w14:paraId="5A5405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A3170A" w14:textId="77777777" w:rsidR="00E62AFF" w:rsidRDefault="009237D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7B79634"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A0BE1"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6790D"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EB80C"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7369"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34ED2"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B9A9"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6D7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29611"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5A4CCB46" w14:textId="77777777">
        <w:tc>
          <w:tcPr>
            <w:tcW w:w="4520" w:type="dxa"/>
            <w:tcBorders>
              <w:top w:val="none" w:sz="4" w:space="0" w:color="BFBFBF"/>
              <w:left w:val="none" w:sz="4" w:space="0" w:color="000000"/>
              <w:bottom w:val="none" w:sz="4" w:space="0" w:color="7F7F7F"/>
              <w:right w:val="none" w:sz="4" w:space="0" w:color="000000"/>
            </w:tcBorders>
          </w:tcPr>
          <w:p w14:paraId="64670543" w14:textId="77777777" w:rsidR="00E62AFF" w:rsidRDefault="009237D8">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5F41B6E7"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946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447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EA2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14BC"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7B71"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5D5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A54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9598" w14:textId="77777777" w:rsidR="00E62AFF" w:rsidRDefault="00E62AFF">
            <w:pPr>
              <w:pStyle w:val="ProductList-TableBody"/>
              <w:jc w:val="center"/>
            </w:pPr>
          </w:p>
        </w:tc>
      </w:tr>
    </w:tbl>
    <w:p w14:paraId="4F1F1B5D" w14:textId="77777777" w:rsidR="00E62AFF" w:rsidRDefault="009237D8">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E62AFF" w14:paraId="60875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99DF1"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DD1A9E"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2E0D0" w14:textId="77777777" w:rsidR="00E62AFF" w:rsidRDefault="009237D8">
            <w:pPr>
              <w:pStyle w:val="ProductList-TableBody"/>
            </w:pPr>
            <w:r>
              <w:rPr>
                <w:color w:val="404040"/>
              </w:rPr>
              <w:t>Elegibilitat per Ampliar Termini: N/A</w:t>
            </w:r>
          </w:p>
        </w:tc>
      </w:tr>
      <w:tr w:rsidR="00E62AFF" w14:paraId="45724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46E6A"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9FB0"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1235" w14:textId="77777777" w:rsidR="00E62AFF" w:rsidRDefault="009237D8">
            <w:pPr>
              <w:pStyle w:val="ProductList-TableBody"/>
            </w:pPr>
            <w:r>
              <w:rPr>
                <w:color w:val="404040"/>
              </w:rPr>
              <w:t>Promocions: N/A</w:t>
            </w:r>
          </w:p>
        </w:tc>
      </w:tr>
      <w:tr w:rsidR="00E62AFF" w14:paraId="4316D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3CD9"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3323D7B"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96D59B3"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3719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13DA"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6A782BD" w14:textId="77777777" w:rsidR="00E62AFF" w:rsidRDefault="009237D8">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34F5FC2" w14:textId="77777777" w:rsidR="00E62AFF" w:rsidRDefault="00E62AFF">
            <w:pPr>
              <w:pStyle w:val="ProductList-TableBody"/>
            </w:pPr>
          </w:p>
        </w:tc>
      </w:tr>
    </w:tbl>
    <w:p w14:paraId="62974D36" w14:textId="77777777" w:rsidR="00E62AFF" w:rsidRDefault="00E62AFF">
      <w:pPr>
        <w:pStyle w:val="ProductList-Body"/>
      </w:pPr>
    </w:p>
    <w:p w14:paraId="617A09D9" w14:textId="77777777" w:rsidR="00E62AFF" w:rsidRDefault="009237D8">
      <w:pPr>
        <w:pStyle w:val="ProductList-ClauseHeading"/>
        <w:outlineLvl w:val="4"/>
      </w:pPr>
      <w:r>
        <w:t>2.1 Disponibilitat geogràfica</w:t>
      </w:r>
    </w:p>
    <w:p w14:paraId="21D8C5FE" w14:textId="77777777" w:rsidR="00E62AFF" w:rsidRDefault="009237D8">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14:paraId="143053EE"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1C924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07CD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34D711F" w14:textId="77777777" w:rsidR="00E62AFF" w:rsidRDefault="00E62AFF">
      <w:pPr>
        <w:pStyle w:val="ProductList-Body"/>
      </w:pPr>
    </w:p>
    <w:p w14:paraId="3CF97E64" w14:textId="77777777" w:rsidR="00E62AFF" w:rsidRDefault="009237D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07780"/>
      <w:r>
        <w:instrText>Microsoft Cloud App Security</w:instrText>
      </w:r>
      <w:bookmarkEnd w:id="313"/>
      <w:r>
        <w:instrText>" \l 3</w:instrText>
      </w:r>
      <w:r>
        <w:fldChar w:fldCharType="end"/>
      </w:r>
    </w:p>
    <w:p w14:paraId="4A728AC9" w14:textId="77777777" w:rsidR="00E62AFF" w:rsidRDefault="009237D8">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62AFF" w14:paraId="28FA350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430D4C" w14:textId="77777777" w:rsidR="00E62AFF" w:rsidRDefault="009237D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261F300"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43167"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7ED33"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37A84"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0149C"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38BC6"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6025F"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5CF60"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1800D"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12FFB6E7" w14:textId="77777777">
        <w:tc>
          <w:tcPr>
            <w:tcW w:w="4520" w:type="dxa"/>
            <w:tcBorders>
              <w:top w:val="none" w:sz="4" w:space="0" w:color="BFBFBF"/>
              <w:left w:val="none" w:sz="4" w:space="0" w:color="000000"/>
              <w:bottom w:val="dashed" w:sz="4" w:space="0" w:color="7F7F7F"/>
              <w:right w:val="none" w:sz="4" w:space="0" w:color="000000"/>
            </w:tcBorders>
          </w:tcPr>
          <w:p w14:paraId="21D16A98" w14:textId="77777777" w:rsidR="00E62AFF" w:rsidRDefault="009237D8">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9F31844"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DABE"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2968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458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8576"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ECA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05B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C35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276F" w14:textId="77777777" w:rsidR="00E62AFF" w:rsidRDefault="00E62AFF">
            <w:pPr>
              <w:pStyle w:val="ProductList-TableBody"/>
              <w:jc w:val="center"/>
            </w:pPr>
          </w:p>
        </w:tc>
      </w:tr>
    </w:tbl>
    <w:p w14:paraId="77186CC5" w14:textId="77777777" w:rsidR="00E62AFF" w:rsidRDefault="00E62AFF">
      <w:pPr>
        <w:pStyle w:val="ProductList-Body"/>
      </w:pPr>
    </w:p>
    <w:p w14:paraId="7F11ABE3" w14:textId="77777777" w:rsidR="00E62AFF" w:rsidRDefault="009237D8">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E62AFF" w14:paraId="7806D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C1A13"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81396C"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84BB00"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085F2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DB46"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F1A9"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A314" w14:textId="77777777" w:rsidR="00E62AFF" w:rsidRDefault="009237D8">
            <w:pPr>
              <w:pStyle w:val="ProductList-TableBody"/>
            </w:pPr>
            <w:r>
              <w:rPr>
                <w:color w:val="404040"/>
              </w:rPr>
              <w:t>Promocions: N/A</w:t>
            </w:r>
          </w:p>
        </w:tc>
      </w:tr>
      <w:tr w:rsidR="00E62AFF" w14:paraId="0EA7A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541C5" w14:textId="77777777" w:rsidR="00E62AFF" w:rsidRDefault="009237D8">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8F01E"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088AA" w14:textId="77777777" w:rsidR="00E62AFF" w:rsidRDefault="009237D8">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E62AFF" w14:paraId="70751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00860"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E3F17"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724A1" w14:textId="77777777" w:rsidR="00E62AFF" w:rsidRDefault="00E62AFF">
            <w:pPr>
              <w:pStyle w:val="ProductList-TableBody"/>
            </w:pPr>
          </w:p>
        </w:tc>
      </w:tr>
    </w:tbl>
    <w:p w14:paraId="56B6328C"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3B85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0AFD"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1B4847D" w14:textId="77777777" w:rsidR="00E62AFF" w:rsidRDefault="00E62AFF">
      <w:pPr>
        <w:pStyle w:val="ProductList-Body"/>
      </w:pPr>
    </w:p>
    <w:p w14:paraId="754B6E59" w14:textId="77777777" w:rsidR="00E62AFF" w:rsidRDefault="009237D8">
      <w:pPr>
        <w:pStyle w:val="ProductList-Offering2HeadingNoBorder"/>
        <w:outlineLvl w:val="2"/>
      </w:pPr>
      <w:bookmarkStart w:id="316" w:name="_Sec630"/>
      <w:r>
        <w:t>Microsoft Intune</w:t>
      </w:r>
      <w:bookmarkEnd w:id="316"/>
      <w:r>
        <w:fldChar w:fldCharType="begin"/>
      </w:r>
      <w:r>
        <w:instrText xml:space="preserve"> TC "</w:instrText>
      </w:r>
      <w:bookmarkStart w:id="317" w:name="_Toc2007781"/>
      <w:r>
        <w:instrText>Microsoft Intune</w:instrText>
      </w:r>
      <w:bookmarkEnd w:id="317"/>
      <w:r>
        <w:instrText>" \l 3</w:instrText>
      </w:r>
      <w:r>
        <w:fldChar w:fldCharType="end"/>
      </w:r>
    </w:p>
    <w:p w14:paraId="69D53C59" w14:textId="77777777" w:rsidR="00E62AFF" w:rsidRDefault="009237D8">
      <w:pPr>
        <w:pStyle w:val="ProductList-Offering1SubSection"/>
        <w:outlineLvl w:val="3"/>
      </w:pPr>
      <w:bookmarkStart w:id="318" w:name="_Sec714"/>
      <w:r>
        <w:t>1. Disponibilitat del Programa</w:t>
      </w:r>
      <w:bookmarkEnd w:id="31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E62AFF" w14:paraId="2D1D7D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791174" w14:textId="77777777" w:rsidR="00E62AFF" w:rsidRDefault="009237D8">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39F50EE"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0805F"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9820B"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ECF6A"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7F33F"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B7448"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8B111"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DBAE3"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7448C"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25039A42" w14:textId="77777777">
        <w:tc>
          <w:tcPr>
            <w:tcW w:w="4520" w:type="dxa"/>
            <w:tcBorders>
              <w:top w:val="none" w:sz="4" w:space="0" w:color="BFBFBF"/>
              <w:left w:val="none" w:sz="4" w:space="0" w:color="000000"/>
              <w:bottom w:val="dashed" w:sz="4" w:space="0" w:color="7F7F7F"/>
              <w:right w:val="none" w:sz="4" w:space="0" w:color="000000"/>
            </w:tcBorders>
          </w:tcPr>
          <w:p w14:paraId="5F65BFF8" w14:textId="77777777" w:rsidR="00E62AFF" w:rsidRDefault="009237D8">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D8266B5"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10E2"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93D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05D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BA75"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CF54" w14:textId="77777777" w:rsidR="00E62AFF" w:rsidRDefault="009237D8">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A587"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07FB"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FD27" w14:textId="77777777" w:rsidR="00E62AFF" w:rsidRDefault="00E62AFF">
            <w:pPr>
              <w:pStyle w:val="ProductList-TableBody"/>
              <w:jc w:val="center"/>
            </w:pPr>
          </w:p>
        </w:tc>
      </w:tr>
      <w:tr w:rsidR="00E62AFF" w14:paraId="5AF63726" w14:textId="77777777">
        <w:tc>
          <w:tcPr>
            <w:tcW w:w="4520" w:type="dxa"/>
            <w:tcBorders>
              <w:top w:val="dashed" w:sz="4" w:space="0" w:color="7F7F7F"/>
              <w:left w:val="none" w:sz="4" w:space="0" w:color="6E6E6E"/>
              <w:bottom w:val="dashed" w:sz="4" w:space="0" w:color="7F7F7F"/>
              <w:right w:val="none" w:sz="4" w:space="0" w:color="6E6E6E"/>
            </w:tcBorders>
          </w:tcPr>
          <w:p w14:paraId="1641AEB2" w14:textId="77777777" w:rsidR="00E62AFF" w:rsidRDefault="009237D8">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0D79889"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B09D"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3FC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B108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61DAD"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61BE"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A57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BDC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BAAD9" w14:textId="77777777" w:rsidR="00E62AFF" w:rsidRDefault="00E62AFF">
            <w:pPr>
              <w:pStyle w:val="ProductList-TableBody"/>
              <w:jc w:val="center"/>
            </w:pPr>
          </w:p>
        </w:tc>
      </w:tr>
      <w:tr w:rsidR="00E62AFF" w14:paraId="1AADDB78" w14:textId="77777777">
        <w:tc>
          <w:tcPr>
            <w:tcW w:w="4520" w:type="dxa"/>
            <w:tcBorders>
              <w:top w:val="dashed" w:sz="4" w:space="0" w:color="7F7F7F"/>
              <w:left w:val="none" w:sz="4" w:space="0" w:color="6E6E6E"/>
              <w:bottom w:val="dashed" w:sz="4" w:space="0" w:color="7F7F7F"/>
              <w:right w:val="none" w:sz="4" w:space="0" w:color="6E6E6E"/>
            </w:tcBorders>
          </w:tcPr>
          <w:p w14:paraId="32AE915C" w14:textId="77777777" w:rsidR="00E62AFF" w:rsidRDefault="009237D8">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6E0B471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3BCA" w14:textId="77777777" w:rsidR="00E62AFF" w:rsidRDefault="009237D8">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691D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EC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2761" w14:textId="77777777" w:rsidR="00E62AFF" w:rsidRDefault="009237D8">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947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BBF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074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433B" w14:textId="77777777" w:rsidR="00E62AFF" w:rsidRDefault="00E62AFF">
            <w:pPr>
              <w:pStyle w:val="ProductList-TableBody"/>
              <w:jc w:val="center"/>
            </w:pPr>
          </w:p>
        </w:tc>
      </w:tr>
      <w:tr w:rsidR="00E62AFF" w14:paraId="1BD563D2" w14:textId="77777777">
        <w:tc>
          <w:tcPr>
            <w:tcW w:w="4520" w:type="dxa"/>
            <w:tcBorders>
              <w:top w:val="dashed" w:sz="4" w:space="0" w:color="7F7F7F"/>
              <w:left w:val="none" w:sz="4" w:space="0" w:color="6E6E6E"/>
              <w:bottom w:val="dashed" w:sz="4" w:space="0" w:color="949494"/>
              <w:right w:val="none" w:sz="4" w:space="0" w:color="6E6E6E"/>
            </w:tcBorders>
          </w:tcPr>
          <w:p w14:paraId="1AC94471" w14:textId="77777777" w:rsidR="00E62AFF" w:rsidRDefault="009237D8">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6535F38"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BBB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2330"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BBC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DAB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8522"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3D5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4A8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37E0" w14:textId="77777777" w:rsidR="00E62AFF" w:rsidRDefault="00E62AFF">
            <w:pPr>
              <w:pStyle w:val="ProductList-TableBody"/>
              <w:jc w:val="center"/>
            </w:pPr>
          </w:p>
        </w:tc>
      </w:tr>
      <w:tr w:rsidR="00E62AFF" w14:paraId="01199356" w14:textId="77777777">
        <w:tc>
          <w:tcPr>
            <w:tcW w:w="4520" w:type="dxa"/>
            <w:tcBorders>
              <w:top w:val="dashed" w:sz="4" w:space="0" w:color="949494"/>
              <w:left w:val="none" w:sz="4" w:space="0" w:color="6E6E6E"/>
              <w:bottom w:val="dashed" w:sz="4" w:space="0" w:color="949494"/>
              <w:right w:val="none" w:sz="4" w:space="0" w:color="6E6E6E"/>
            </w:tcBorders>
          </w:tcPr>
          <w:p w14:paraId="646321CA" w14:textId="77777777" w:rsidR="00E62AFF" w:rsidRDefault="009237D8">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4A142C8E"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2C3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1F6C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9C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C5C0"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438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21C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D4C5"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69D9" w14:textId="77777777" w:rsidR="00E62AFF" w:rsidRDefault="00E62AFF">
            <w:pPr>
              <w:pStyle w:val="ProductList-TableBody"/>
              <w:jc w:val="center"/>
            </w:pPr>
          </w:p>
        </w:tc>
      </w:tr>
      <w:tr w:rsidR="00E62AFF" w14:paraId="5F95E3E2" w14:textId="77777777">
        <w:tc>
          <w:tcPr>
            <w:tcW w:w="4520" w:type="dxa"/>
            <w:tcBorders>
              <w:top w:val="dashed" w:sz="4" w:space="0" w:color="949494"/>
              <w:left w:val="none" w:sz="4" w:space="0" w:color="6E6E6E"/>
              <w:bottom w:val="dashed" w:sz="4" w:space="0" w:color="B7B7B7"/>
              <w:right w:val="none" w:sz="4" w:space="0" w:color="6E6E6E"/>
            </w:tcBorders>
          </w:tcPr>
          <w:p w14:paraId="4D35F420" w14:textId="77777777" w:rsidR="00E62AFF" w:rsidRDefault="009237D8">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29E35E1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B3C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A27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13F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735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F2E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4C2D"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4678"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478D" w14:textId="77777777" w:rsidR="00E62AFF" w:rsidRDefault="00E62AFF">
            <w:pPr>
              <w:pStyle w:val="ProductList-TableBody"/>
              <w:jc w:val="center"/>
            </w:pPr>
          </w:p>
        </w:tc>
      </w:tr>
      <w:tr w:rsidR="00E62AFF" w14:paraId="1F29E9C9" w14:textId="77777777">
        <w:tc>
          <w:tcPr>
            <w:tcW w:w="4520" w:type="dxa"/>
            <w:tcBorders>
              <w:top w:val="dashed" w:sz="4" w:space="0" w:color="B7B7B7"/>
              <w:left w:val="none" w:sz="4" w:space="0" w:color="6E6E6E"/>
              <w:bottom w:val="none" w:sz="4" w:space="0" w:color="BFBFBF"/>
              <w:right w:val="none" w:sz="4" w:space="0" w:color="6E6E6E"/>
            </w:tcBorders>
          </w:tcPr>
          <w:p w14:paraId="14543204" w14:textId="77777777" w:rsidR="00E62AFF" w:rsidRDefault="009237D8">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7D0F7FE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4A9D"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46C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D65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FF111"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FD48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C6C3"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F584"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9827" w14:textId="77777777" w:rsidR="00E62AFF" w:rsidRDefault="00E62AFF">
            <w:pPr>
              <w:pStyle w:val="ProductList-TableBody"/>
              <w:jc w:val="center"/>
            </w:pPr>
          </w:p>
        </w:tc>
      </w:tr>
    </w:tbl>
    <w:p w14:paraId="25FA80CA" w14:textId="77777777" w:rsidR="00E62AFF" w:rsidRDefault="009237D8">
      <w:pPr>
        <w:pStyle w:val="ProductList-Offering1SubSection"/>
        <w:outlineLvl w:val="3"/>
      </w:pPr>
      <w:bookmarkStart w:id="319" w:name="_Sec769"/>
      <w:r>
        <w:t>2. Condicions del Producte</w:t>
      </w:r>
      <w:bookmarkEnd w:id="319"/>
    </w:p>
    <w:tbl>
      <w:tblPr>
        <w:tblStyle w:val="PURTable"/>
        <w:tblW w:w="0" w:type="dxa"/>
        <w:tblLook w:val="04A0" w:firstRow="1" w:lastRow="0" w:firstColumn="1" w:lastColumn="0" w:noHBand="0" w:noVBand="1"/>
      </w:tblPr>
      <w:tblGrid>
        <w:gridCol w:w="3630"/>
        <w:gridCol w:w="3632"/>
        <w:gridCol w:w="3654"/>
      </w:tblGrid>
      <w:tr w:rsidR="00E62AFF" w14:paraId="352C4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B84C6"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16D0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10A239" w14:textId="77777777" w:rsidR="00E62AFF" w:rsidRDefault="009237D8">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E62AFF" w14:paraId="5E8C4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841F9"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F6CD"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EE5D" w14:textId="77777777" w:rsidR="00E62AFF" w:rsidRDefault="009237D8">
            <w:pPr>
              <w:pStyle w:val="ProductList-TableBody"/>
            </w:pPr>
            <w:r>
              <w:rPr>
                <w:color w:val="404040"/>
              </w:rPr>
              <w:t>Promocions: N/A</w:t>
            </w:r>
          </w:p>
        </w:tc>
      </w:tr>
      <w:tr w:rsidR="00E62AFF" w14:paraId="5D296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08A87"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C5F47E3" w14:textId="77777777" w:rsidR="00E62AFF" w:rsidRDefault="009237D8">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D06B" w14:textId="77777777" w:rsidR="00E62AFF" w:rsidRDefault="009237D8">
            <w:pPr>
              <w:pStyle w:val="ProductList-TableBody"/>
            </w:pPr>
            <w:r>
              <w:rPr>
                <w:color w:val="404040"/>
              </w:rPr>
              <w:t>Opció de Reducció (SCE): N/A</w:t>
            </w:r>
          </w:p>
        </w:tc>
      </w:tr>
      <w:tr w:rsidR="00E62AFF" w14:paraId="63283EBF" w14:textId="77777777">
        <w:tc>
          <w:tcPr>
            <w:tcW w:w="4040" w:type="dxa"/>
            <w:tcBorders>
              <w:top w:val="single" w:sz="4" w:space="0" w:color="000000"/>
              <w:left w:val="single" w:sz="4" w:space="0" w:color="000000"/>
              <w:bottom w:val="single" w:sz="4" w:space="0" w:color="000000"/>
              <w:right w:val="single" w:sz="4" w:space="0" w:color="000000"/>
            </w:tcBorders>
          </w:tcPr>
          <w:p w14:paraId="17DDDBEA"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54A6DDC" w14:textId="77777777" w:rsidR="00E62AFF" w:rsidRDefault="009237D8">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3656033" w14:textId="77777777" w:rsidR="00E62AFF" w:rsidRDefault="009237D8">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9FC0466" w14:textId="77777777" w:rsidR="00E62AFF" w:rsidRDefault="00E62AFF">
      <w:pPr>
        <w:pStyle w:val="ProductList-Body"/>
      </w:pPr>
    </w:p>
    <w:p w14:paraId="74417CD1" w14:textId="77777777" w:rsidR="00E62AFF" w:rsidRDefault="009237D8">
      <w:pPr>
        <w:pStyle w:val="ProductList-ClauseHeading"/>
        <w:outlineLvl w:val="4"/>
      </w:pPr>
      <w:r>
        <w:t>2.1 Microsoft Intune per a EDU (SL de Dispositiu)</w:t>
      </w:r>
    </w:p>
    <w:p w14:paraId="0F5E4DDF" w14:textId="77777777" w:rsidR="00E62AFF" w:rsidRDefault="009237D8">
      <w:pPr>
        <w:pStyle w:val="ProductList-SubClauseHeading"/>
        <w:outlineLvl w:val="5"/>
      </w:pPr>
      <w:r>
        <w:t>2.1.1 Període de Vigència</w:t>
      </w:r>
    </w:p>
    <w:p w14:paraId="2FDE25E0" w14:textId="77777777" w:rsidR="00E62AFF" w:rsidRDefault="009237D8">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785FCF40" w14:textId="77777777" w:rsidR="00E62AFF" w:rsidRDefault="00E62AFF">
      <w:pPr>
        <w:pStyle w:val="ProductList-BodyIndented"/>
      </w:pPr>
    </w:p>
    <w:p w14:paraId="0E9EB207" w14:textId="77777777" w:rsidR="00E62AFF" w:rsidRDefault="009237D8">
      <w:pPr>
        <w:pStyle w:val="ProductList-SubClauseHeading"/>
        <w:outlineLvl w:val="5"/>
      </w:pPr>
      <w:r>
        <w:t>2.1.2 Cancel·lació i Reassignació</w:t>
      </w:r>
    </w:p>
    <w:p w14:paraId="7920800B" w14:textId="77777777" w:rsidR="00E62AFF" w:rsidRDefault="009237D8">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6EDD2D77" w14:textId="77777777" w:rsidR="00E62AFF" w:rsidRDefault="00E62AFF">
      <w:pPr>
        <w:pStyle w:val="ProductList-BodyIndented"/>
      </w:pPr>
    </w:p>
    <w:p w14:paraId="362617A8" w14:textId="77777777" w:rsidR="00E62AFF" w:rsidRDefault="009237D8">
      <w:pPr>
        <w:pStyle w:val="ProductList-ClauseHeading"/>
        <w:outlineLvl w:val="4"/>
      </w:pPr>
      <w:r>
        <w:t>2.2 Microsoft Intune (SL de Dispositiu)</w:t>
      </w:r>
    </w:p>
    <w:p w14:paraId="6E665162" w14:textId="77777777" w:rsidR="00E62AFF" w:rsidRDefault="009237D8">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664D1622" w14:textId="77777777" w:rsidR="00E62AFF" w:rsidRDefault="00E62AFF">
      <w:pPr>
        <w:pStyle w:val="ProductList-Body"/>
      </w:pPr>
    </w:p>
    <w:p w14:paraId="3657082B"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0FEAD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1301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54D7572" w14:textId="77777777" w:rsidR="00E62AFF" w:rsidRDefault="00E62AFF">
      <w:pPr>
        <w:pStyle w:val="ProductList-Body"/>
      </w:pPr>
    </w:p>
    <w:p w14:paraId="779F53C7" w14:textId="77777777" w:rsidR="00E62AFF" w:rsidRDefault="009237D8">
      <w:pPr>
        <w:pStyle w:val="ProductList-Offering2HeadingNoBorder"/>
        <w:outlineLvl w:val="2"/>
      </w:pPr>
      <w:bookmarkStart w:id="320" w:name="_Sec672"/>
      <w:r>
        <w:t>Microsoft Learning</w:t>
      </w:r>
      <w:bookmarkEnd w:id="320"/>
      <w:r>
        <w:fldChar w:fldCharType="begin"/>
      </w:r>
      <w:r>
        <w:instrText xml:space="preserve"> TC "</w:instrText>
      </w:r>
      <w:bookmarkStart w:id="321" w:name="_Toc2007782"/>
      <w:r>
        <w:instrText>Microsoft Learning</w:instrText>
      </w:r>
      <w:bookmarkEnd w:id="321"/>
      <w:r>
        <w:instrText>" \l 3</w:instrText>
      </w:r>
      <w:r>
        <w:fldChar w:fldCharType="end"/>
      </w:r>
    </w:p>
    <w:p w14:paraId="365DF06E" w14:textId="77777777" w:rsidR="00E62AFF" w:rsidRDefault="009237D8">
      <w:pPr>
        <w:pStyle w:val="ProductList-Offering1SubSection"/>
        <w:outlineLvl w:val="3"/>
      </w:pPr>
      <w:bookmarkStart w:id="322" w:name="_Sec728"/>
      <w:r>
        <w:t>1. Disponibilitat del Programa</w:t>
      </w:r>
      <w:bookmarkEnd w:id="32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E62AFF" w14:paraId="72F762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D7E9B"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4EE78F"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63E54"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ED24"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342A3"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048C6"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49A6F"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5919B"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FB5C2"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CB423"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3B84D0D5" w14:textId="77777777">
        <w:tc>
          <w:tcPr>
            <w:tcW w:w="4660" w:type="dxa"/>
            <w:tcBorders>
              <w:top w:val="single" w:sz="6" w:space="0" w:color="FFFFFF"/>
              <w:left w:val="none" w:sz="4" w:space="0" w:color="6E6E6E"/>
              <w:bottom w:val="dashed" w:sz="4" w:space="0" w:color="BFBFBF"/>
              <w:right w:val="none" w:sz="4" w:space="0" w:color="6E6E6E"/>
            </w:tcBorders>
          </w:tcPr>
          <w:p w14:paraId="17841286" w14:textId="77777777" w:rsidR="00E62AFF" w:rsidRDefault="009237D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C768A2" w14:textId="77777777" w:rsidR="00E62AFF" w:rsidRDefault="009237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F368"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7AD7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1336"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DC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CBF9"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BC7D"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E79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7AEE" w14:textId="77777777" w:rsidR="00E62AFF" w:rsidRDefault="00E62AFF">
            <w:pPr>
              <w:pStyle w:val="ProductList-TableBody"/>
              <w:jc w:val="center"/>
            </w:pPr>
          </w:p>
        </w:tc>
      </w:tr>
      <w:tr w:rsidR="00E62AFF" w14:paraId="636382A8" w14:textId="77777777">
        <w:tc>
          <w:tcPr>
            <w:tcW w:w="4660" w:type="dxa"/>
            <w:tcBorders>
              <w:top w:val="dashed" w:sz="4" w:space="0" w:color="BFBFBF"/>
              <w:left w:val="none" w:sz="4" w:space="0" w:color="6E6E6E"/>
              <w:bottom w:val="dashed" w:sz="4" w:space="0" w:color="BFBFBF"/>
              <w:right w:val="none" w:sz="4" w:space="0" w:color="6E6E6E"/>
            </w:tcBorders>
          </w:tcPr>
          <w:p w14:paraId="714C4315" w14:textId="77777777" w:rsidR="00E62AFF" w:rsidRDefault="009237D8">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5B67651"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B44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D49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D21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BA9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153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6580"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C8C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35A4" w14:textId="77777777" w:rsidR="00E62AFF" w:rsidRDefault="00E62AFF">
            <w:pPr>
              <w:pStyle w:val="ProductList-TableBody"/>
              <w:jc w:val="center"/>
            </w:pPr>
          </w:p>
        </w:tc>
      </w:tr>
      <w:tr w:rsidR="00E62AFF" w14:paraId="10ECCEFF" w14:textId="77777777">
        <w:tc>
          <w:tcPr>
            <w:tcW w:w="4660" w:type="dxa"/>
            <w:tcBorders>
              <w:top w:val="dashed" w:sz="4" w:space="0" w:color="BFBFBF"/>
              <w:left w:val="none" w:sz="4" w:space="0" w:color="6E6E6E"/>
              <w:bottom w:val="dashed" w:sz="4" w:space="0" w:color="BFBFBF"/>
              <w:right w:val="none" w:sz="4" w:space="0" w:color="6E6E6E"/>
            </w:tcBorders>
          </w:tcPr>
          <w:p w14:paraId="7B985C11" w14:textId="77777777" w:rsidR="00E62AFF" w:rsidRDefault="009237D8">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1104BE" w14:textId="77777777" w:rsidR="00E62AFF" w:rsidRDefault="009237D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BD92"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6DF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8F1B"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AC83"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D162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93A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7F49"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DDC7" w14:textId="77777777" w:rsidR="00E62AFF" w:rsidRDefault="00E62AFF">
            <w:pPr>
              <w:pStyle w:val="ProductList-TableBody"/>
              <w:jc w:val="center"/>
            </w:pPr>
          </w:p>
        </w:tc>
      </w:tr>
      <w:tr w:rsidR="00E62AFF" w14:paraId="5A19FBAE" w14:textId="77777777">
        <w:tc>
          <w:tcPr>
            <w:tcW w:w="4660" w:type="dxa"/>
            <w:tcBorders>
              <w:top w:val="dashed" w:sz="4" w:space="0" w:color="BFBFBF"/>
              <w:left w:val="none" w:sz="4" w:space="0" w:color="6E6E6E"/>
              <w:bottom w:val="dashed" w:sz="4" w:space="0" w:color="BFBFBF"/>
              <w:right w:val="none" w:sz="4" w:space="0" w:color="6E6E6E"/>
            </w:tcBorders>
          </w:tcPr>
          <w:p w14:paraId="67CDCCD9" w14:textId="77777777" w:rsidR="00E62AFF" w:rsidRDefault="009237D8">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D389438" w14:textId="77777777" w:rsidR="00E62AFF" w:rsidRDefault="009237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1E0E"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CE6A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D61A"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A8A06"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D535"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219A"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F87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FB07" w14:textId="77777777" w:rsidR="00E62AFF" w:rsidRDefault="00E62AFF">
            <w:pPr>
              <w:pStyle w:val="ProductList-TableBody"/>
              <w:jc w:val="center"/>
            </w:pPr>
          </w:p>
        </w:tc>
      </w:tr>
      <w:tr w:rsidR="00E62AFF" w14:paraId="1BD6099E" w14:textId="77777777">
        <w:tc>
          <w:tcPr>
            <w:tcW w:w="4660" w:type="dxa"/>
            <w:tcBorders>
              <w:top w:val="dashed" w:sz="4" w:space="0" w:color="BFBFBF"/>
              <w:left w:val="none" w:sz="4" w:space="0" w:color="6E6E6E"/>
              <w:bottom w:val="dashed" w:sz="4" w:space="0" w:color="BFBFBF"/>
              <w:right w:val="none" w:sz="4" w:space="0" w:color="6E6E6E"/>
            </w:tcBorders>
          </w:tcPr>
          <w:p w14:paraId="31D92EA2" w14:textId="77777777" w:rsidR="00E62AFF" w:rsidRDefault="009237D8">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3DED052" w14:textId="77777777" w:rsidR="00E62AFF" w:rsidRDefault="009237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C0F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A23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F3B1"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B3B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CC0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D9C5"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A415F"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A9514" w14:textId="77777777" w:rsidR="00E62AFF" w:rsidRDefault="00E62AFF">
            <w:pPr>
              <w:pStyle w:val="ProductList-TableBody"/>
              <w:jc w:val="center"/>
            </w:pPr>
          </w:p>
        </w:tc>
      </w:tr>
      <w:tr w:rsidR="00E62AFF" w14:paraId="125A37AC" w14:textId="77777777">
        <w:tc>
          <w:tcPr>
            <w:tcW w:w="4660" w:type="dxa"/>
            <w:tcBorders>
              <w:top w:val="dashed" w:sz="4" w:space="0" w:color="BFBFBF"/>
              <w:left w:val="none" w:sz="4" w:space="0" w:color="6E6E6E"/>
              <w:bottom w:val="none" w:sz="4" w:space="0" w:color="BFBFBF"/>
              <w:right w:val="none" w:sz="4" w:space="0" w:color="6E6E6E"/>
            </w:tcBorders>
          </w:tcPr>
          <w:p w14:paraId="7D3BB4B5" w14:textId="77777777" w:rsidR="00E62AFF" w:rsidRDefault="009237D8">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76907A70" w14:textId="77777777" w:rsidR="00E62AFF" w:rsidRDefault="009237D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101A"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8133"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4D82"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2EBF"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29E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7EE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152C" w14:textId="77777777" w:rsidR="00E62AFF" w:rsidRDefault="009237D8">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397C" w14:textId="77777777" w:rsidR="00E62AFF" w:rsidRDefault="00E62AFF">
            <w:pPr>
              <w:pStyle w:val="ProductList-TableBody"/>
              <w:jc w:val="center"/>
            </w:pPr>
          </w:p>
        </w:tc>
      </w:tr>
    </w:tbl>
    <w:p w14:paraId="2A166AFF" w14:textId="77777777" w:rsidR="00E62AFF" w:rsidRDefault="009237D8">
      <w:pPr>
        <w:pStyle w:val="ProductList-Offering1SubSection"/>
        <w:outlineLvl w:val="3"/>
      </w:pPr>
      <w:bookmarkStart w:id="323" w:name="_Sec783"/>
      <w:r>
        <w:t>2. Condicions del Producte</w:t>
      </w:r>
      <w:bookmarkEnd w:id="323"/>
    </w:p>
    <w:tbl>
      <w:tblPr>
        <w:tblStyle w:val="PURTable"/>
        <w:tblW w:w="0" w:type="dxa"/>
        <w:tblLook w:val="04A0" w:firstRow="1" w:lastRow="0" w:firstColumn="1" w:lastColumn="0" w:noHBand="0" w:noVBand="1"/>
      </w:tblPr>
      <w:tblGrid>
        <w:gridCol w:w="3636"/>
        <w:gridCol w:w="3633"/>
        <w:gridCol w:w="3647"/>
      </w:tblGrid>
      <w:tr w:rsidR="00E62AFF" w14:paraId="3DE8E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3843D"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4FC91"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A096F" w14:textId="77777777" w:rsidR="00E62AFF" w:rsidRDefault="009237D8">
            <w:pPr>
              <w:pStyle w:val="ProductList-TableBody"/>
            </w:pPr>
            <w:r>
              <w:rPr>
                <w:color w:val="404040"/>
              </w:rPr>
              <w:t>Elegibilitat per Ampliar Termini: N/A</w:t>
            </w:r>
          </w:p>
        </w:tc>
      </w:tr>
      <w:tr w:rsidR="00E62AFF" w14:paraId="2AB52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2257"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3F77"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AC97" w14:textId="77777777" w:rsidR="00E62AFF" w:rsidRDefault="009237D8">
            <w:pPr>
              <w:pStyle w:val="ProductList-TableBody"/>
            </w:pPr>
            <w:r>
              <w:rPr>
                <w:color w:val="404040"/>
              </w:rPr>
              <w:t>Promocions: N/A</w:t>
            </w:r>
          </w:p>
        </w:tc>
      </w:tr>
      <w:tr w:rsidR="00E62AFF" w14:paraId="1887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F44E"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0DBA" w14:textId="77777777" w:rsidR="00E62AFF" w:rsidRDefault="009237D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9E04" w14:textId="77777777" w:rsidR="00E62AFF" w:rsidRDefault="009237D8">
            <w:pPr>
              <w:pStyle w:val="ProductList-TableBody"/>
            </w:pPr>
            <w:r>
              <w:rPr>
                <w:color w:val="404040"/>
              </w:rPr>
              <w:t>Opció de Reducció (SCE): N/A</w:t>
            </w:r>
          </w:p>
        </w:tc>
      </w:tr>
      <w:tr w:rsidR="00E62AFF" w14:paraId="51647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2EA3" w14:textId="77777777" w:rsidR="00E62AFF" w:rsidRDefault="009237D8">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F2B6"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259A" w14:textId="77777777" w:rsidR="00E62AFF" w:rsidRDefault="00E62AFF">
            <w:pPr>
              <w:pStyle w:val="ProductList-TableBody"/>
            </w:pPr>
          </w:p>
        </w:tc>
      </w:tr>
    </w:tbl>
    <w:p w14:paraId="1740E0E5" w14:textId="77777777" w:rsidR="00E62AFF" w:rsidRDefault="00E62AFF">
      <w:pPr>
        <w:pStyle w:val="ProductList-Body"/>
      </w:pPr>
    </w:p>
    <w:p w14:paraId="2F007035" w14:textId="77777777" w:rsidR="00E62AFF" w:rsidRDefault="009237D8">
      <w:pPr>
        <w:pStyle w:val="ProductList-ClauseHeading"/>
        <w:outlineLvl w:val="4"/>
      </w:pPr>
      <w:r>
        <w:t>2.1 Vals</w:t>
      </w:r>
    </w:p>
    <w:p w14:paraId="3EDD71E1" w14:textId="77777777" w:rsidR="00E62AFF" w:rsidRDefault="009237D8">
      <w:pPr>
        <w:pStyle w:val="ProductList-Body"/>
      </w:pPr>
      <w:r>
        <w:t xml:space="preserve">Els vals es proporcionen amb l'adquisició i caduquen 12 mesos després de la data d'adquisició. </w:t>
      </w:r>
    </w:p>
    <w:p w14:paraId="5066894C" w14:textId="77777777" w:rsidR="00E62AFF" w:rsidRDefault="00E62AFF">
      <w:pPr>
        <w:pStyle w:val="ProductList-Body"/>
      </w:pPr>
    </w:p>
    <w:p w14:paraId="08AE0A2B" w14:textId="77777777" w:rsidR="00E62AFF" w:rsidRDefault="009237D8">
      <w:pPr>
        <w:pStyle w:val="ProductList-ClauseHeading"/>
        <w:outlineLvl w:val="4"/>
      </w:pPr>
      <w:r>
        <w:t>2.2 Llicència del Lloc d'Examen de Microsoft Office Specialist (MOS), Microsoft Technology Associate (MTA) i Microsoft Certification Educator (MCE)</w:t>
      </w:r>
    </w:p>
    <w:p w14:paraId="17C8DA22" w14:textId="77777777" w:rsidR="00E62AFF" w:rsidRDefault="009237D8">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0F64FAE9"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33F73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A64BC"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E8F98D6" w14:textId="77777777" w:rsidR="00E62AFF" w:rsidRDefault="00E62AFF">
      <w:pPr>
        <w:pStyle w:val="ProductList-Body"/>
      </w:pPr>
    </w:p>
    <w:p w14:paraId="55E70562" w14:textId="77777777" w:rsidR="00E62AFF" w:rsidRDefault="009237D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07783"/>
      <w:r>
        <w:instrText>Minecraft: Education Edition</w:instrText>
      </w:r>
      <w:bookmarkEnd w:id="325"/>
      <w:r>
        <w:instrText>" \l 3</w:instrText>
      </w:r>
      <w:r>
        <w:fldChar w:fldCharType="end"/>
      </w:r>
    </w:p>
    <w:p w14:paraId="1AC670EC" w14:textId="77777777" w:rsidR="00E62AFF" w:rsidRDefault="009237D8">
      <w:pPr>
        <w:pStyle w:val="ProductList-Offering1SubSection"/>
        <w:outlineLvl w:val="3"/>
      </w:pPr>
      <w:bookmarkStart w:id="326" w:name="_Sec1149"/>
      <w:r>
        <w:t>1. Disponibilitat del Programa</w:t>
      </w:r>
      <w:bookmarkEnd w:id="32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E62AFF" w14:paraId="6D6D8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E6CBED" w14:textId="77777777" w:rsidR="00E62AFF" w:rsidRDefault="009237D8">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2A13CC" w14:textId="77777777" w:rsidR="00E62AFF" w:rsidRDefault="009237D8">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644A4" w14:textId="77777777" w:rsidR="00E62AFF" w:rsidRDefault="009237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FEA7" w14:textId="77777777" w:rsidR="00E62AFF" w:rsidRDefault="009237D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D138D" w14:textId="77777777" w:rsidR="00E62AFF" w:rsidRDefault="009237D8">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3DB9E" w14:textId="77777777" w:rsidR="00E62AFF" w:rsidRDefault="009237D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D1C9C" w14:textId="77777777" w:rsidR="00E62AFF" w:rsidRDefault="009237D8">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F48D7" w14:textId="77777777" w:rsidR="00E62AFF" w:rsidRDefault="009237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A3479" w14:textId="77777777" w:rsidR="00E62AFF" w:rsidRDefault="009237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BF408" w14:textId="77777777" w:rsidR="00E62AFF" w:rsidRDefault="009237D8">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E62AFF" w14:paraId="31428861" w14:textId="77777777">
        <w:tc>
          <w:tcPr>
            <w:tcW w:w="4660" w:type="dxa"/>
            <w:tcBorders>
              <w:top w:val="single" w:sz="6" w:space="0" w:color="FFFFFF"/>
              <w:left w:val="none" w:sz="4" w:space="0" w:color="6E6E6E"/>
              <w:bottom w:val="none" w:sz="4" w:space="0" w:color="BFBFBF"/>
              <w:right w:val="none" w:sz="4" w:space="0" w:color="6E6E6E"/>
            </w:tcBorders>
          </w:tcPr>
          <w:p w14:paraId="1D6B6E66" w14:textId="77777777" w:rsidR="00E62AFF" w:rsidRDefault="009237D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D76FB39" w14:textId="77777777" w:rsidR="00E62AFF" w:rsidRDefault="009237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8E14"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5CF8"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8FC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9E87" w14:textId="77777777" w:rsidR="00E62AFF" w:rsidRDefault="00E62AF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AE0F"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4997" w14:textId="77777777" w:rsidR="00E62AFF" w:rsidRDefault="00E62AF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2563" w14:textId="77777777" w:rsidR="00E62AFF" w:rsidRDefault="009237D8">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0070" w14:textId="77777777" w:rsidR="00E62AFF" w:rsidRDefault="00E62AFF">
            <w:pPr>
              <w:pStyle w:val="ProductList-TableBody"/>
              <w:jc w:val="center"/>
            </w:pPr>
          </w:p>
        </w:tc>
      </w:tr>
    </w:tbl>
    <w:p w14:paraId="6076B3D9" w14:textId="77777777" w:rsidR="00E62AFF" w:rsidRDefault="009237D8">
      <w:pPr>
        <w:pStyle w:val="ProductList-Offering1SubSection"/>
        <w:outlineLvl w:val="3"/>
      </w:pPr>
      <w:bookmarkStart w:id="327" w:name="_Sec1150"/>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E62AFF" w14:paraId="72C05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7807" w14:textId="77777777" w:rsidR="00E62AFF" w:rsidRDefault="009237D8">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F8979" w14:textId="77777777" w:rsidR="00E62AFF" w:rsidRDefault="009237D8">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9B422" w14:textId="77777777" w:rsidR="00E62AFF" w:rsidRDefault="009237D8">
            <w:pPr>
              <w:pStyle w:val="ProductList-TableBody"/>
            </w:pPr>
            <w:r>
              <w:rPr>
                <w:color w:val="404040"/>
              </w:rPr>
              <w:t>Elegibilitat per Ampliar Termini: N/A</w:t>
            </w:r>
          </w:p>
        </w:tc>
      </w:tr>
      <w:tr w:rsidR="00E62AFF" w14:paraId="598F1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BA186" w14:textId="77777777" w:rsidR="00E62AFF" w:rsidRDefault="009237D8">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6D52" w14:textId="77777777" w:rsidR="00E62AFF" w:rsidRDefault="009237D8">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9BE2" w14:textId="77777777" w:rsidR="00E62AFF" w:rsidRDefault="009237D8">
            <w:pPr>
              <w:pStyle w:val="ProductList-TableBody"/>
            </w:pPr>
            <w:r>
              <w:rPr>
                <w:color w:val="404040"/>
              </w:rPr>
              <w:t>Promocions: N/A</w:t>
            </w:r>
          </w:p>
        </w:tc>
      </w:tr>
      <w:tr w:rsidR="00E62AFF" w14:paraId="1CF8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D911" w14:textId="77777777" w:rsidR="00E62AFF" w:rsidRDefault="009237D8">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426F" w14:textId="77777777" w:rsidR="00E62AFF" w:rsidRDefault="009237D8">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6D52" w14:textId="77777777" w:rsidR="00E62AFF" w:rsidRDefault="009237D8">
            <w:pPr>
              <w:pStyle w:val="ProductList-TableBody"/>
            </w:pPr>
            <w:r>
              <w:rPr>
                <w:color w:val="404040"/>
              </w:rPr>
              <w:t>Opció de Reducció (SCE): N/A</w:t>
            </w:r>
          </w:p>
        </w:tc>
      </w:tr>
      <w:tr w:rsidR="00E62AFF" w14:paraId="07A35AEE" w14:textId="77777777">
        <w:tc>
          <w:tcPr>
            <w:tcW w:w="4040" w:type="dxa"/>
            <w:tcBorders>
              <w:top w:val="single" w:sz="4" w:space="0" w:color="000000"/>
              <w:left w:val="single" w:sz="4" w:space="0" w:color="000000"/>
              <w:bottom w:val="single" w:sz="4" w:space="0" w:color="000000"/>
              <w:right w:val="single" w:sz="4" w:space="0" w:color="000000"/>
            </w:tcBorders>
          </w:tcPr>
          <w:p w14:paraId="0F7186C1" w14:textId="77777777" w:rsidR="00E62AFF" w:rsidRDefault="009237D8">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627F" w14:textId="77777777" w:rsidR="00E62AFF" w:rsidRDefault="009237D8">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6773" w14:textId="77777777" w:rsidR="00E62AFF" w:rsidRDefault="00E62AFF">
            <w:pPr>
              <w:pStyle w:val="ProductList-TableBody"/>
            </w:pPr>
          </w:p>
        </w:tc>
      </w:tr>
    </w:tbl>
    <w:p w14:paraId="20E42020"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8229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11FEC"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248B716" w14:textId="77777777" w:rsidR="00E62AFF" w:rsidRDefault="00E62AFF">
      <w:pPr>
        <w:pStyle w:val="ProductList-Body"/>
      </w:pPr>
    </w:p>
    <w:p w14:paraId="4AA49957" w14:textId="77777777" w:rsidR="00E62AFF" w:rsidRDefault="00E62AFF">
      <w:pPr>
        <w:sectPr w:rsidR="00E62AFF">
          <w:headerReference w:type="default" r:id="rId143"/>
          <w:footerReference w:type="default" r:id="rId144"/>
          <w:type w:val="continuous"/>
          <w:pgSz w:w="12240" w:h="15840" w:code="1"/>
          <w:pgMar w:top="1170" w:right="720" w:bottom="720" w:left="720" w:header="432" w:footer="288" w:gutter="0"/>
          <w:cols w:space="360"/>
        </w:sectPr>
      </w:pPr>
    </w:p>
    <w:p w14:paraId="279B69FC" w14:textId="77777777" w:rsidR="00E62AFF" w:rsidRDefault="009237D8">
      <w:pPr>
        <w:pStyle w:val="ProductList-SectionHeading"/>
        <w:pageBreakBefore/>
        <w:outlineLvl w:val="0"/>
      </w:pPr>
      <w:bookmarkStart w:id="328" w:name="_Sec549"/>
      <w:bookmarkEnd w:id="206"/>
      <w:r>
        <w:t>Glossari</w:t>
      </w:r>
      <w:r>
        <w:fldChar w:fldCharType="begin"/>
      </w:r>
      <w:r>
        <w:instrText xml:space="preserve"> TC "</w:instrText>
      </w:r>
      <w:bookmarkStart w:id="329" w:name="_Toc2007784"/>
      <w:r>
        <w:instrText>Glossari</w:instrText>
      </w:r>
      <w:bookmarkEnd w:id="329"/>
      <w:r>
        <w:instrText>" \l 1</w:instrText>
      </w:r>
      <w:r>
        <w:fldChar w:fldCharType="end"/>
      </w:r>
    </w:p>
    <w:p w14:paraId="103DB80D" w14:textId="77777777" w:rsidR="00E62AFF" w:rsidRDefault="009237D8">
      <w:pPr>
        <w:pStyle w:val="ProductList-Offering1Heading"/>
        <w:outlineLvl w:val="1"/>
      </w:pPr>
      <w:bookmarkStart w:id="330" w:name="_Sec550"/>
      <w:r>
        <w:t>Atributs</w:t>
      </w:r>
      <w:bookmarkEnd w:id="330"/>
      <w:r>
        <w:fldChar w:fldCharType="begin"/>
      </w:r>
      <w:r>
        <w:instrText xml:space="preserve"> TC "</w:instrText>
      </w:r>
      <w:bookmarkStart w:id="331" w:name="_Toc2007785"/>
      <w:r>
        <w:instrText>Atributs</w:instrText>
      </w:r>
      <w:bookmarkEnd w:id="331"/>
      <w:r>
        <w:instrText>" \l 2</w:instrText>
      </w:r>
      <w:r>
        <w:fldChar w:fldCharType="end"/>
      </w:r>
    </w:p>
    <w:p w14:paraId="2ACA737C" w14:textId="77777777" w:rsidR="00E62AFF" w:rsidRDefault="009237D8">
      <w:pPr>
        <w:pStyle w:val="ProductList-BodySpaced"/>
      </w:pPr>
      <w:r>
        <w:t>Els atributs s'identifiquen a les taules de cada Entrada de Productes i indiquen els drets o les condicions aplicables als Productes.</w:t>
      </w:r>
    </w:p>
    <w:p w14:paraId="33BD2EB2" w14:textId="77777777" w:rsidR="00E62AFF" w:rsidRDefault="00E62AFF">
      <w:pPr>
        <w:pStyle w:val="ProductList-BodySpaced"/>
      </w:pPr>
    </w:p>
    <w:p w14:paraId="7BB5238C" w14:textId="77777777" w:rsidR="00E62AFF" w:rsidRDefault="009237D8">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F21BD99" w14:textId="77777777" w:rsidR="00E62AFF" w:rsidRDefault="009237D8">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7C738DA4" w14:textId="77777777" w:rsidR="00E62AFF" w:rsidRDefault="009237D8">
      <w:pPr>
        <w:pStyle w:val="ProductList-BodySpaced"/>
      </w:pPr>
      <w:r>
        <w:rPr>
          <w:b/>
          <w:color w:val="00188F"/>
        </w:rPr>
        <w:t>Requisit d'Accés de Client</w:t>
      </w:r>
      <w:r>
        <w:t>: indica si un Producte de Servidor necessita llicències CAL perquè els usuaris i els dispositius puguin accedir-hi.</w:t>
      </w:r>
    </w:p>
    <w:p w14:paraId="780DBE8A" w14:textId="77777777" w:rsidR="00E62AFF" w:rsidRDefault="009237D8">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4253BEFA" w14:textId="77777777" w:rsidR="00E62AFF" w:rsidRDefault="009237D8">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21D246A0" w14:textId="77777777" w:rsidR="00E62AFF" w:rsidRDefault="009237D8">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1AEC3EBF" w14:textId="77777777" w:rsidR="00E62AFF" w:rsidRDefault="009237D8">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42FD7F6" w14:textId="77777777" w:rsidR="00E62AFF" w:rsidRDefault="009237D8">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6A7CE982" w14:textId="77777777" w:rsidR="00E62AFF" w:rsidRDefault="009237D8">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551704DB" w14:textId="77777777" w:rsidR="00E62AFF" w:rsidRDefault="009237D8">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6F221D39" w14:textId="77777777" w:rsidR="00E62AFF" w:rsidRDefault="009237D8">
      <w:pPr>
        <w:pStyle w:val="ProductList-BodySpaced"/>
      </w:pPr>
      <w:r>
        <w:rPr>
          <w:b/>
          <w:color w:val="00188F"/>
        </w:rPr>
        <w:t>Termes de Llicència</w:t>
      </w:r>
      <w:r>
        <w:t>: termes i condicions que regeixen la implementació i l'ús d'un Producte.</w:t>
      </w:r>
    </w:p>
    <w:p w14:paraId="0AC8017B" w14:textId="77777777" w:rsidR="00E62AFF" w:rsidRDefault="009237D8">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35ED8335" w14:textId="77777777" w:rsidR="00E62AFF" w:rsidRDefault="009237D8">
      <w:pPr>
        <w:pStyle w:val="ProductList-BodySpaced"/>
      </w:pPr>
      <w:r>
        <w:rPr>
          <w:b/>
          <w:color w:val="00188F"/>
        </w:rPr>
        <w:t>Requisit previ</w:t>
      </w:r>
      <w:r>
        <w:t>: indica que cal complir determinades condicions addicionals per poder adquirir Llicències del Producte.</w:t>
      </w:r>
    </w:p>
    <w:p w14:paraId="73CF5294" w14:textId="77777777" w:rsidR="00E62AFF" w:rsidRDefault="009237D8">
      <w:pPr>
        <w:pStyle w:val="ProductList-BodySpaced"/>
      </w:pPr>
      <w:r>
        <w:rPr>
          <w:b/>
          <w:color w:val="00188F"/>
        </w:rPr>
        <w:t>Requisit previ (SA)</w:t>
      </w:r>
      <w:r>
        <w:t>:indica que cal complir determinades condicions addicionals per poder adquirir cobertura d'SA per al Producte.</w:t>
      </w:r>
    </w:p>
    <w:p w14:paraId="739FFF29" w14:textId="77777777" w:rsidR="00E62AFF" w:rsidRDefault="009237D8">
      <w:pPr>
        <w:pStyle w:val="ProductList-BodySpaced"/>
      </w:pPr>
      <w:r>
        <w:rPr>
          <w:b/>
          <w:color w:val="00188F"/>
        </w:rPr>
        <w:t>Versió anterior</w:t>
      </w:r>
      <w:r>
        <w:t>: versions anteriors del Producte i Data de disponibilitat corresponent.</w:t>
      </w:r>
    </w:p>
    <w:p w14:paraId="5C0CAA6D" w14:textId="77777777" w:rsidR="00E62AFF" w:rsidRDefault="009237D8">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6CF2EC0A" w14:textId="77777777" w:rsidR="00E62AFF" w:rsidRDefault="009237D8">
      <w:pPr>
        <w:pStyle w:val="ProductList-BodySpaced"/>
      </w:pPr>
      <w:r>
        <w:rPr>
          <w:b/>
          <w:color w:val="00188F"/>
        </w:rPr>
        <w:t>Programa de Subscripció Online (OSP)</w:t>
      </w:r>
      <w:r>
        <w:t>: El Producte està disponible en un programa de Subscripció Online.</w:t>
      </w:r>
    </w:p>
    <w:p w14:paraId="3E5630AC" w14:textId="77777777" w:rsidR="00E62AFF" w:rsidRDefault="009237D8">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0B9605D6" w14:textId="77777777" w:rsidR="00E62AFF" w:rsidRDefault="009237D8">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156AA3EF" w14:textId="77777777" w:rsidR="00E62AFF" w:rsidRDefault="009237D8">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371FBC5A" w14:textId="77777777" w:rsidR="00E62AFF" w:rsidRDefault="009237D8">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78988D5" w14:textId="77777777" w:rsidR="00E62AFF" w:rsidRDefault="009237D8">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52533FCD" w14:textId="77777777" w:rsidR="00E62AFF" w:rsidRDefault="009237D8">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5EC36EF1" w14:textId="77777777" w:rsidR="00E62AFF" w:rsidRDefault="009237D8">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0A83FABB" w14:textId="77777777" w:rsidR="00E62AFF" w:rsidRDefault="009237D8">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04368FFC" w14:textId="77777777" w:rsidR="00E62AFF" w:rsidRDefault="009237D8">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3C3E64EE" w14:textId="77777777" w:rsidR="00E62AFF" w:rsidRDefault="009237D8">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40B2C2A5" w14:textId="77777777" w:rsidR="00E62AFF" w:rsidRDefault="009237D8">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24E21906" w14:textId="77777777" w:rsidR="00E62AFF" w:rsidRDefault="009237D8">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10E6AFEF" w14:textId="77777777" w:rsidR="00E62AFF" w:rsidRDefault="009237D8">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7CF81280" w14:textId="77777777" w:rsidR="00E62AFF" w:rsidRDefault="009237D8">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53EABEEC" w14:textId="77777777" w:rsidR="00E62AFF" w:rsidRDefault="00E62AFF">
      <w:pPr>
        <w:pStyle w:val="ProductList-BodySpaced"/>
        <w:jc w:val="right"/>
      </w:pPr>
    </w:p>
    <w:tbl>
      <w:tblPr>
        <w:tblStyle w:val="PURTable"/>
        <w:tblW w:w="0" w:type="dxa"/>
        <w:tblLook w:val="04A0" w:firstRow="1" w:lastRow="0" w:firstColumn="1" w:lastColumn="0" w:noHBand="0" w:noVBand="1"/>
      </w:tblPr>
      <w:tblGrid>
        <w:gridCol w:w="10916"/>
      </w:tblGrid>
      <w:tr w:rsidR="00E62AFF" w14:paraId="16A28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B387A"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4B64BE0" w14:textId="77777777" w:rsidR="00E62AFF" w:rsidRDefault="00E62AFF">
      <w:pPr>
        <w:pStyle w:val="ProductList-BodySpaced"/>
      </w:pPr>
    </w:p>
    <w:p w14:paraId="1089B96D" w14:textId="77777777" w:rsidR="00E62AFF" w:rsidRDefault="009237D8">
      <w:pPr>
        <w:pStyle w:val="ProductList-Offering1Heading"/>
        <w:outlineLvl w:val="1"/>
      </w:pPr>
      <w:bookmarkStart w:id="332" w:name="_Sec551"/>
      <w:r>
        <w:t>Valors de cel·la</w:t>
      </w:r>
      <w:bookmarkEnd w:id="332"/>
      <w:r>
        <w:fldChar w:fldCharType="begin"/>
      </w:r>
      <w:r>
        <w:instrText xml:space="preserve"> TC "</w:instrText>
      </w:r>
      <w:bookmarkStart w:id="333" w:name="_Toc2007786"/>
      <w:r>
        <w:instrText>Valors de cel·la</w:instrText>
      </w:r>
      <w:bookmarkEnd w:id="333"/>
      <w:r>
        <w:instrText>" \l 2</w:instrText>
      </w:r>
      <w:r>
        <w:fldChar w:fldCharType="end"/>
      </w:r>
    </w:p>
    <w:p w14:paraId="0E9B578D" w14:textId="77777777" w:rsidR="00E62AFF" w:rsidRDefault="009237D8">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87A849A" w14:textId="77777777" w:rsidR="00E62AFF" w:rsidRDefault="00E62AFF">
      <w:pPr>
        <w:pStyle w:val="ProductList-BodySpaced"/>
      </w:pPr>
    </w:p>
    <w:p w14:paraId="0F3DF39F" w14:textId="77777777" w:rsidR="00E62AFF" w:rsidRDefault="009237D8">
      <w:pPr>
        <w:pStyle w:val="ProductList-BodySpaced"/>
      </w:pPr>
      <w:r>
        <w:rPr>
          <w:b/>
          <w:color w:val="00188F"/>
        </w:rPr>
        <w:t xml:space="preserve">A </w:t>
      </w:r>
      <w:r>
        <w:t xml:space="preserve">= </w:t>
      </w:r>
      <w:r>
        <w:rPr>
          <w:color w:val="00188F"/>
        </w:rPr>
        <w:t>Producte Addicional</w:t>
      </w:r>
      <w:r>
        <w:t>: el Producte s'ofereix com a Producte Addicional.</w:t>
      </w:r>
    </w:p>
    <w:p w14:paraId="56B7CEFC" w14:textId="77777777" w:rsidR="00E62AFF" w:rsidRDefault="009237D8">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648C8A89" w14:textId="77777777" w:rsidR="00E62AFF" w:rsidRDefault="009237D8">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7EABA6AC" w14:textId="77777777" w:rsidR="00E62AFF" w:rsidRDefault="009237D8">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1A260CD2" w14:textId="77777777" w:rsidR="00E62AFF" w:rsidRDefault="009237D8">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40C6A357" w14:textId="77777777" w:rsidR="00E62AFF" w:rsidRDefault="009237D8">
      <w:pPr>
        <w:pStyle w:val="ProductList-BodySpaced"/>
      </w:pPr>
      <w:r>
        <w:rPr>
          <w:b/>
          <w:color w:val="00188F"/>
        </w:rPr>
        <w:t>E</w:t>
      </w:r>
      <w:r>
        <w:t xml:space="preserve"> = </w:t>
      </w:r>
      <w:r>
        <w:rPr>
          <w:color w:val="00188F"/>
        </w:rPr>
        <w:t>Producte Enterprise</w:t>
      </w:r>
      <w:r>
        <w:t>: el Producte s'ofereix com a Producte Enterprise, però no és d'escriptori.</w:t>
      </w:r>
    </w:p>
    <w:p w14:paraId="1F750C49" w14:textId="77777777" w:rsidR="00E62AFF" w:rsidRDefault="009237D8">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68651187" w14:textId="77777777" w:rsidR="00E62AFF" w:rsidRDefault="009237D8">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085E4D0D" w14:textId="77777777" w:rsidR="00E62AFF" w:rsidRDefault="009237D8">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24BE9981" w14:textId="77777777" w:rsidR="00E62AFF" w:rsidRDefault="009237D8">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3F13C307" w14:textId="77777777" w:rsidR="00E62AFF" w:rsidRDefault="009237D8">
      <w:pPr>
        <w:pStyle w:val="ProductList-BodySpaced"/>
      </w:pPr>
      <w:r>
        <w:rPr>
          <w:b/>
          <w:color w:val="00188F"/>
        </w:rPr>
        <w:t>OW</w:t>
      </w:r>
      <w:r>
        <w:t xml:space="preserve"> = </w:t>
      </w:r>
      <w:r>
        <w:rPr>
          <w:color w:val="00188F"/>
        </w:rPr>
        <w:t>Per a tota l'organització</w:t>
      </w:r>
      <w:r>
        <w:t>: disponible en virtut de l'opció per a tota l'Organització.</w:t>
      </w:r>
    </w:p>
    <w:p w14:paraId="742DC339" w14:textId="77777777" w:rsidR="00E62AFF" w:rsidRDefault="009237D8">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1AA76030" w14:textId="77777777" w:rsidR="00E62AFF" w:rsidRDefault="009237D8">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2221DC4B" w14:textId="77777777" w:rsidR="00E62AFF" w:rsidRDefault="009237D8">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080CEE55" w14:textId="77777777" w:rsidR="00E62AFF" w:rsidRDefault="009237D8">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731FF87C" w14:textId="77777777" w:rsidR="00E62AFF" w:rsidRDefault="009237D8">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2C8CA36F" w14:textId="77777777" w:rsidR="00E62AFF" w:rsidRDefault="009237D8">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A66B2DD" w14:textId="77777777" w:rsidR="00E62AFF" w:rsidRDefault="00E62AFF">
      <w:pPr>
        <w:pStyle w:val="ProductList-BodySpaced"/>
        <w:jc w:val="right"/>
      </w:pPr>
    </w:p>
    <w:tbl>
      <w:tblPr>
        <w:tblStyle w:val="PURTable"/>
        <w:tblW w:w="0" w:type="dxa"/>
        <w:tblLook w:val="04A0" w:firstRow="1" w:lastRow="0" w:firstColumn="1" w:lastColumn="0" w:noHBand="0" w:noVBand="1"/>
      </w:tblPr>
      <w:tblGrid>
        <w:gridCol w:w="10916"/>
      </w:tblGrid>
      <w:tr w:rsidR="00E62AFF" w14:paraId="37F99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8A472"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C944A9B" w14:textId="77777777" w:rsidR="00E62AFF" w:rsidRDefault="00E62AFF">
      <w:pPr>
        <w:pStyle w:val="ProductList-BodySpaced"/>
      </w:pPr>
    </w:p>
    <w:p w14:paraId="5FFF1C82" w14:textId="77777777" w:rsidR="00E62AFF" w:rsidRDefault="009237D8">
      <w:pPr>
        <w:pStyle w:val="ProductList-Offering1Heading"/>
        <w:outlineLvl w:val="1"/>
      </w:pPr>
      <w:bookmarkStart w:id="334" w:name="_Sec552"/>
      <w:r>
        <w:t>Títols de Columna</w:t>
      </w:r>
      <w:bookmarkEnd w:id="334"/>
      <w:r>
        <w:fldChar w:fldCharType="begin"/>
      </w:r>
      <w:r>
        <w:instrText xml:space="preserve"> TC "</w:instrText>
      </w:r>
      <w:bookmarkStart w:id="335" w:name="_Toc2007787"/>
      <w:r>
        <w:instrText>Títols de Columna</w:instrText>
      </w:r>
      <w:bookmarkEnd w:id="335"/>
      <w:r>
        <w:instrText>" \l 2</w:instrText>
      </w:r>
      <w:r>
        <w:fldChar w:fldCharType="end"/>
      </w:r>
    </w:p>
    <w:p w14:paraId="58F59F56" w14:textId="77777777" w:rsidR="00E62AFF" w:rsidRDefault="009237D8">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1EE8699" w14:textId="77777777" w:rsidR="00E62AFF" w:rsidRDefault="00E62AFF">
      <w:pPr>
        <w:pStyle w:val="ProductList-BodySpaced"/>
      </w:pPr>
    </w:p>
    <w:p w14:paraId="16AE8C0D" w14:textId="77777777" w:rsidR="00E62AFF" w:rsidRDefault="009237D8">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413F9ADA" w14:textId="77777777" w:rsidR="00E62AFF" w:rsidRDefault="009237D8">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402465A7" w14:textId="77777777" w:rsidR="00E62AFF" w:rsidRDefault="009237D8">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4F5C83F2" w14:textId="77777777" w:rsidR="00E62AFF" w:rsidRDefault="009237D8">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2B3EB14F" w14:textId="77777777" w:rsidR="00E62AFF" w:rsidRDefault="009237D8">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1F24E7BD" w14:textId="77777777" w:rsidR="00E62AFF" w:rsidRDefault="009237D8">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65DAEE70" w14:textId="77777777" w:rsidR="00E62AFF" w:rsidRDefault="009237D8">
      <w:pPr>
        <w:pStyle w:val="ProductList-BodySpaced"/>
      </w:pPr>
      <w:r>
        <w:rPr>
          <w:b/>
          <w:color w:val="00188F"/>
        </w:rPr>
        <w:t>MPSA</w:t>
      </w:r>
      <w:r>
        <w:t xml:space="preserve"> = </w:t>
      </w:r>
      <w:r>
        <w:rPr>
          <w:color w:val="00188F"/>
        </w:rPr>
        <w:t>Contracte de Productes i Serveis de Microsoft</w:t>
      </w:r>
      <w:r>
        <w:t>.</w:t>
      </w:r>
    </w:p>
    <w:p w14:paraId="1AFA220C" w14:textId="77777777" w:rsidR="00E62AFF" w:rsidRDefault="009237D8">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8F8D44B" w14:textId="77777777" w:rsidR="00E62AFF" w:rsidRDefault="009237D8">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4CF501FC" w14:textId="77777777" w:rsidR="00E62AFF" w:rsidRDefault="009237D8">
      <w:pPr>
        <w:pStyle w:val="ProductList-BodySpaced"/>
      </w:pPr>
      <w:r>
        <w:rPr>
          <w:b/>
          <w:color w:val="00188F"/>
        </w:rPr>
        <w:t xml:space="preserve">OVS-ES </w:t>
      </w:r>
      <w:r>
        <w:t xml:space="preserve"> = </w:t>
      </w:r>
      <w:r>
        <w:rPr>
          <w:color w:val="00188F"/>
        </w:rPr>
        <w:t>Open Value Subscription – Education Solutions</w:t>
      </w:r>
      <w:r>
        <w:t>.</w:t>
      </w:r>
    </w:p>
    <w:p w14:paraId="6E59F7FC" w14:textId="77777777" w:rsidR="00E62AFF" w:rsidRDefault="009237D8">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C8B7DC7" w14:textId="77777777" w:rsidR="00E62AFF" w:rsidRDefault="009237D8">
      <w:pPr>
        <w:pStyle w:val="ProductList-BodySpaced"/>
      </w:pPr>
      <w:r>
        <w:rPr>
          <w:b/>
          <w:color w:val="00188F"/>
        </w:rPr>
        <w:t>SA</w:t>
      </w:r>
      <w:r>
        <w:t xml:space="preserve"> = </w:t>
      </w:r>
      <w:r>
        <w:rPr>
          <w:color w:val="00188F"/>
        </w:rPr>
        <w:t>Software Assurance</w:t>
      </w:r>
      <w:r>
        <w:t>: valor de punt designat quan s'ofereix SA per al programari indicat.</w:t>
      </w:r>
    </w:p>
    <w:p w14:paraId="5E64FF40" w14:textId="77777777" w:rsidR="00E62AFF" w:rsidRDefault="009237D8">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63A130C9" w14:textId="77777777" w:rsidR="00E62AFF" w:rsidRDefault="00E62AFF">
      <w:pPr>
        <w:pStyle w:val="ProductList-BodySpaced"/>
        <w:jc w:val="right"/>
      </w:pPr>
    </w:p>
    <w:tbl>
      <w:tblPr>
        <w:tblStyle w:val="PURTable"/>
        <w:tblW w:w="0" w:type="dxa"/>
        <w:tblLook w:val="04A0" w:firstRow="1" w:lastRow="0" w:firstColumn="1" w:lastColumn="0" w:noHBand="0" w:noVBand="1"/>
      </w:tblPr>
      <w:tblGrid>
        <w:gridCol w:w="10916"/>
      </w:tblGrid>
      <w:tr w:rsidR="00E62AFF" w14:paraId="66A3B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9767F"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22595B6" w14:textId="77777777" w:rsidR="00E62AFF" w:rsidRDefault="00E62AFF">
      <w:pPr>
        <w:pStyle w:val="ProductList-BodySpaced"/>
      </w:pPr>
    </w:p>
    <w:p w14:paraId="66ED2CCC" w14:textId="77777777" w:rsidR="00E62AFF" w:rsidRDefault="009237D8">
      <w:pPr>
        <w:pStyle w:val="ProductList-Offering1Heading"/>
        <w:outlineLvl w:val="1"/>
      </w:pPr>
      <w:bookmarkStart w:id="336" w:name="_Sec553"/>
      <w:r>
        <w:t>Definicions</w:t>
      </w:r>
      <w:bookmarkEnd w:id="336"/>
      <w:r>
        <w:fldChar w:fldCharType="begin"/>
      </w:r>
      <w:r>
        <w:instrText xml:space="preserve"> TC "</w:instrText>
      </w:r>
      <w:bookmarkStart w:id="337" w:name="_Toc2007788"/>
      <w:r>
        <w:instrText>Definicions</w:instrText>
      </w:r>
      <w:bookmarkEnd w:id="337"/>
      <w:r>
        <w:instrText>" \l 2</w:instrText>
      </w:r>
      <w:r>
        <w:fldChar w:fldCharType="end"/>
      </w:r>
    </w:p>
    <w:p w14:paraId="33DC8B77" w14:textId="77777777" w:rsidR="00E62AFF" w:rsidRDefault="009237D8">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2EDF29A6" w14:textId="77777777" w:rsidR="00E62AFF" w:rsidRDefault="009237D8">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24DA1D7" w14:textId="77777777" w:rsidR="00E62AFF" w:rsidRDefault="009237D8">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37469B75" w14:textId="77777777" w:rsidR="00E62AFF" w:rsidRDefault="009237D8">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2AC6B5FD" w14:textId="77777777" w:rsidR="00E62AFF" w:rsidRDefault="009237D8">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244086A0" w14:textId="77777777" w:rsidR="00E62AFF" w:rsidRDefault="009237D8">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5A796830" w14:textId="77777777" w:rsidR="00E62AFF" w:rsidRDefault="009237D8">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7E9EDEE3" w14:textId="77777777" w:rsidR="00E62AFF" w:rsidRDefault="009237D8">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2FD9A86C" w14:textId="77777777" w:rsidR="00E62AFF" w:rsidRDefault="009237D8">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C1EF7BF" w14:textId="77777777" w:rsidR="00E62AFF" w:rsidRDefault="009237D8">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B134349" w14:textId="77777777" w:rsidR="00E62AFF" w:rsidRDefault="009237D8">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D092CC0" w14:textId="77777777" w:rsidR="00E62AFF" w:rsidRDefault="009237D8">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34068470" w14:textId="77777777" w:rsidR="00E62AFF" w:rsidRDefault="009237D8">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7913897C" w14:textId="77777777" w:rsidR="00E62AFF" w:rsidRDefault="009237D8">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7D8E6137" w14:textId="77777777" w:rsidR="00E62AFF" w:rsidRDefault="009237D8">
      <w:pPr>
        <w:pStyle w:val="ProductList-BodySpaced"/>
      </w:pPr>
      <w:r>
        <w:rPr>
          <w:b/>
          <w:color w:val="00188F"/>
        </w:rPr>
        <w:t>Usuaris Externs</w:t>
      </w:r>
      <w:r>
        <w:t xml:space="preserve"> fa referència a usuaris que no són empleats, contractistes ni agents locals del Client o les seves Filials.</w:t>
      </w:r>
    </w:p>
    <w:p w14:paraId="5A346EE5" w14:textId="77777777" w:rsidR="00E62AFF" w:rsidRDefault="009237D8">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288F2108" w14:textId="77777777" w:rsidR="00E62AFF" w:rsidRDefault="009237D8">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15F30195" w14:textId="77777777" w:rsidR="00E62AFF" w:rsidRDefault="009237D8">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6906428" w14:textId="77777777" w:rsidR="00E62AFF" w:rsidRDefault="009237D8">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0C5F20C3" w14:textId="77777777" w:rsidR="00E62AFF" w:rsidRDefault="009237D8">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38787E3B" w14:textId="77777777" w:rsidR="00E62AFF" w:rsidRDefault="009237D8">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018F696A" w14:textId="77777777" w:rsidR="00E62AFF" w:rsidRDefault="009237D8">
      <w:pPr>
        <w:pStyle w:val="ProductList-BodySpaced"/>
      </w:pPr>
      <w:r>
        <w:rPr>
          <w:b/>
          <w:color w:val="00188F"/>
        </w:rPr>
        <w:t xml:space="preserve">Llicència </w:t>
      </w:r>
      <w:r>
        <w:t>fa referència al dret de baixar, instal·lar i utilitzar un Producte, així com d'accedir-hi.</w:t>
      </w:r>
    </w:p>
    <w:p w14:paraId="75CBC206" w14:textId="77777777" w:rsidR="00E62AFF" w:rsidRDefault="009237D8">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24DF5B11" w14:textId="77777777" w:rsidR="00E62AFF" w:rsidRDefault="009237D8">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http://www.microsoft.com/licensing/software-assurance/license-mobility.aspx</w:t>
        </w:r>
      </w:hyperlink>
      <w:r>
        <w:t xml:space="preserve"> i que Microsoft autoritza per allotjar programari de clients en servidors compartits. </w:t>
      </w:r>
    </w:p>
    <w:p w14:paraId="27B555FF" w14:textId="77777777" w:rsidR="00E62AFF" w:rsidRDefault="009237D8">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72B0E1AA" w14:textId="77777777" w:rsidR="00E62AFF" w:rsidRDefault="009237D8">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06CE2249" w14:textId="77777777" w:rsidR="00E62AFF" w:rsidRDefault="009237D8">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2D05F0CF" w14:textId="77777777" w:rsidR="00E62AFF" w:rsidRDefault="009237D8">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57F40812" w14:textId="77777777" w:rsidR="00E62AFF" w:rsidRDefault="009237D8">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47E67055" w14:textId="77777777" w:rsidR="00E62AFF" w:rsidRDefault="009237D8">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6E7045E4" w14:textId="77777777" w:rsidR="00E62AFF" w:rsidRDefault="009237D8">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643633F0" w14:textId="77777777" w:rsidR="00E62AFF" w:rsidRDefault="009237D8">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0E735EA0" w14:textId="77777777" w:rsidR="00E62AFF" w:rsidRDefault="009237D8">
      <w:pPr>
        <w:pStyle w:val="ProductList-BodySpaced"/>
      </w:pPr>
      <w:r>
        <w:rPr>
          <w:b/>
          <w:color w:val="00188F"/>
        </w:rPr>
        <w:t xml:space="preserve">Processador Físic </w:t>
      </w:r>
      <w:r>
        <w:t>fa referència a un processador d'un sistema de maquinari físic.</w:t>
      </w:r>
    </w:p>
    <w:p w14:paraId="7B01CAD5" w14:textId="77777777" w:rsidR="00E62AFF" w:rsidRDefault="009237D8">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0ECF3BC0" w14:textId="77777777" w:rsidR="00E62AFF" w:rsidRDefault="009237D8">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F33FDA8" w14:textId="77777777" w:rsidR="00E62AFF" w:rsidRDefault="009237D8">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4896E5C1" w14:textId="77777777" w:rsidR="00E62AFF" w:rsidRDefault="009237D8">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FF90124" w14:textId="77777777" w:rsidR="00E62AFF" w:rsidRDefault="009237D8">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6EADAEB9" w14:textId="77777777" w:rsidR="00E62AFF" w:rsidRDefault="009237D8">
      <w:pPr>
        <w:pStyle w:val="ProductList-BodySpaced"/>
      </w:pPr>
      <w:r>
        <w:rPr>
          <w:b/>
          <w:color w:val="00188F"/>
        </w:rPr>
        <w:t>Servidor</w:t>
      </w:r>
      <w:r>
        <w:t xml:space="preserve"> significa un sistema de maquinari físic capaç d'executar programari de servidor.</w:t>
      </w:r>
    </w:p>
    <w:p w14:paraId="1814D796" w14:textId="77777777" w:rsidR="00E62AFF" w:rsidRDefault="009237D8">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729F4A04" w14:textId="77777777" w:rsidR="00E62AFF" w:rsidRDefault="009237D8">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63E761F4" w14:textId="77777777" w:rsidR="00E62AFF" w:rsidRDefault="009237D8">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3EA5BA10" w14:textId="77777777" w:rsidR="00E62AFF" w:rsidRDefault="009237D8">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6DFCB48" w14:textId="77777777" w:rsidR="00E62AFF" w:rsidRDefault="009237D8">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2867056" w14:textId="77777777" w:rsidR="00E62AFF" w:rsidRDefault="009237D8">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7A904B5C" w14:textId="77777777" w:rsidR="00E62AFF" w:rsidRDefault="009237D8">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0CA80A81" w14:textId="77777777" w:rsidR="00E62AFF" w:rsidRDefault="009237D8">
      <w:pPr>
        <w:pStyle w:val="ProductList-BodySpaced"/>
      </w:pPr>
      <w:r>
        <w:t>El programari de les Solucions Web d'Internet s'utilitza per executar:</w:t>
      </w:r>
    </w:p>
    <w:p w14:paraId="25A7A7A5" w14:textId="77777777" w:rsidR="00E62AFF" w:rsidRDefault="009237D8" w:rsidP="009237D8">
      <w:pPr>
        <w:pStyle w:val="ProductList-Bullet"/>
        <w:numPr>
          <w:ilvl w:val="0"/>
          <w:numId w:val="45"/>
        </w:numPr>
      </w:pPr>
      <w:r>
        <w:t>programari del servidor web (per exemple, el Microsoft Internet Information Services) i agents de gestió o seguretat (com ara l'agent System Center Operations Manager);</w:t>
      </w:r>
    </w:p>
    <w:p w14:paraId="2BD721EF" w14:textId="77777777" w:rsidR="00E62AFF" w:rsidRDefault="009237D8" w:rsidP="009237D8">
      <w:pPr>
        <w:pStyle w:val="ProductList-Bullet"/>
        <w:numPr>
          <w:ilvl w:val="0"/>
          <w:numId w:val="45"/>
        </w:numPr>
      </w:pPr>
      <w:r>
        <w:t>programari de motor de base de dades (per exemple, el Microsoft SQL Server) exclusiu per admetre les Solucions Web d'Internet; o</w:t>
      </w:r>
    </w:p>
    <w:p w14:paraId="773DA21E" w14:textId="77777777" w:rsidR="00E62AFF" w:rsidRDefault="009237D8" w:rsidP="009237D8">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12814001" w14:textId="77777777" w:rsidR="00E62AFF" w:rsidRDefault="009237D8">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3811772" w14:textId="77777777" w:rsidR="00E62AFF" w:rsidRDefault="009237D8">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A6D22EB" w14:textId="77777777" w:rsidR="00E62AFF" w:rsidRDefault="009237D8">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17E1552F" w14:textId="77777777" w:rsidR="00E62AFF" w:rsidRDefault="00E62AFF">
      <w:pPr>
        <w:pStyle w:val="ProductList-BodySpaced"/>
        <w:jc w:val="right"/>
      </w:pPr>
    </w:p>
    <w:tbl>
      <w:tblPr>
        <w:tblStyle w:val="PURTable"/>
        <w:tblW w:w="0" w:type="dxa"/>
        <w:tblLook w:val="04A0" w:firstRow="1" w:lastRow="0" w:firstColumn="1" w:lastColumn="0" w:noHBand="0" w:noVBand="1"/>
      </w:tblPr>
      <w:tblGrid>
        <w:gridCol w:w="10916"/>
      </w:tblGrid>
      <w:tr w:rsidR="00E62AFF" w14:paraId="6864F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DAE50"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534680C" w14:textId="77777777" w:rsidR="00E62AFF" w:rsidRDefault="00E62AFF">
      <w:pPr>
        <w:pStyle w:val="ProductList-BodySpaced"/>
      </w:pPr>
    </w:p>
    <w:p w14:paraId="4688394D" w14:textId="77777777" w:rsidR="00E62AFF" w:rsidRDefault="00E62AFF">
      <w:pPr>
        <w:sectPr w:rsidR="00E62AFF">
          <w:headerReference w:type="default" r:id="rId146"/>
          <w:footerReference w:type="default" r:id="rId147"/>
          <w:type w:val="continuous"/>
          <w:pgSz w:w="12240" w:h="15840" w:code="1"/>
          <w:pgMar w:top="1170" w:right="720" w:bottom="720" w:left="720" w:header="432" w:footer="288" w:gutter="0"/>
          <w:cols w:space="360"/>
        </w:sectPr>
      </w:pPr>
    </w:p>
    <w:p w14:paraId="730B0780" w14:textId="77777777" w:rsidR="00E62AFF" w:rsidRDefault="009237D8">
      <w:pPr>
        <w:pStyle w:val="ProductList-SectionHeading"/>
        <w:pageBreakBefore/>
        <w:outlineLvl w:val="0"/>
      </w:pPr>
      <w:bookmarkStart w:id="338" w:name="_Sec591"/>
      <w:bookmarkEnd w:id="328"/>
      <w:r>
        <w:t>Apèndix A: Llicències Equivalents a CAL/ML</w:t>
      </w:r>
      <w:r>
        <w:fldChar w:fldCharType="begin"/>
      </w:r>
      <w:r>
        <w:instrText xml:space="preserve"> TC "</w:instrText>
      </w:r>
      <w:bookmarkStart w:id="339" w:name="_Toc2007789"/>
      <w:r>
        <w:instrText>Apèndix A: Llicències Equivalents a CAL/ML</w:instrText>
      </w:r>
      <w:bookmarkEnd w:id="339"/>
      <w:r>
        <w:instrText>" \l 1</w:instrText>
      </w:r>
      <w:r>
        <w:fldChar w:fldCharType="end"/>
      </w:r>
    </w:p>
    <w:p w14:paraId="092BB31D" w14:textId="77777777" w:rsidR="00E62AFF" w:rsidRDefault="009237D8">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C830B84" w14:textId="77777777" w:rsidR="00E62AFF" w:rsidRDefault="00E62AFF">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E62AFF" w14:paraId="01D12C5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A5DB8B1" w14:textId="77777777" w:rsidR="00E62AFF" w:rsidRDefault="00E62AF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83544F" w14:textId="77777777" w:rsidR="00E62AFF" w:rsidRDefault="009237D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65E32" w14:textId="77777777" w:rsidR="00E62AFF" w:rsidRDefault="009237D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989BF9" w14:textId="77777777" w:rsidR="00E62AFF" w:rsidRDefault="009237D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0A48A4D" w14:textId="77777777" w:rsidR="00E62AFF" w:rsidRDefault="009237D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35AACEC" w14:textId="77777777" w:rsidR="00E62AFF" w:rsidRDefault="009237D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8A8CACC" w14:textId="77777777" w:rsidR="00E62AFF" w:rsidRDefault="009237D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78F80E" w14:textId="77777777" w:rsidR="00E62AFF" w:rsidRDefault="009237D8">
            <w:pPr>
              <w:pStyle w:val="ProductList-TableBody"/>
              <w:jc w:val="center"/>
            </w:pPr>
            <w:r>
              <w:rPr>
                <w:color w:val="FFFFFF"/>
              </w:rPr>
              <w:t>Dynamics 365 Enterprise</w:t>
            </w:r>
          </w:p>
        </w:tc>
      </w:tr>
      <w:tr w:rsidR="00E62AFF" w14:paraId="2EB8A7FE" w14:textId="77777777">
        <w:tc>
          <w:tcPr>
            <w:tcW w:w="240" w:type="dxa"/>
            <w:tcBorders>
              <w:top w:val="none" w:sz="4" w:space="0" w:color="BFBFBF"/>
              <w:left w:val="none" w:sz="24" w:space="0" w:color="808080"/>
              <w:bottom w:val="single" w:sz="4" w:space="0" w:color="FFFFFF"/>
              <w:right w:val="single" w:sz="6" w:space="0" w:color="FFFFFF"/>
            </w:tcBorders>
          </w:tcPr>
          <w:p w14:paraId="509EFE2A" w14:textId="77777777" w:rsidR="00E62AFF" w:rsidRDefault="009237D8">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897510" w14:textId="77777777" w:rsidR="00E62AFF" w:rsidRDefault="009237D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5CD58E" w14:textId="77777777" w:rsidR="00E62AFF" w:rsidRDefault="009237D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799468" w14:textId="77777777" w:rsidR="00E62AFF" w:rsidRDefault="009237D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3F424F" w14:textId="77777777" w:rsidR="00E62AFF" w:rsidRDefault="009237D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DF9316" w14:textId="77777777" w:rsidR="00E62AFF" w:rsidRDefault="009237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1A8A49" w14:textId="77777777" w:rsidR="00E62AFF" w:rsidRDefault="009237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37DD73" w14:textId="77777777" w:rsidR="00E62AFF" w:rsidRDefault="009237D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3750D4" w14:textId="77777777" w:rsidR="00E62AFF" w:rsidRDefault="009237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24BCDE" w14:textId="77777777" w:rsidR="00E62AFF" w:rsidRDefault="009237D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6E610B" w14:textId="77777777" w:rsidR="00E62AFF" w:rsidRDefault="009237D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8DDF62" w14:textId="77777777" w:rsidR="00E62AFF" w:rsidRDefault="009237D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BF53CB" w14:textId="77777777" w:rsidR="00E62AFF" w:rsidRDefault="009237D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E7E7E" w14:textId="77777777" w:rsidR="00E62AFF" w:rsidRDefault="009237D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478968" w14:textId="77777777" w:rsidR="00E62AFF" w:rsidRDefault="009237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F2856" w14:textId="77777777" w:rsidR="00E62AFF" w:rsidRDefault="009237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B1EA5" w14:textId="77777777" w:rsidR="00E62AFF" w:rsidRDefault="009237D8">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36AA5" w14:textId="77777777" w:rsidR="00E62AFF" w:rsidRDefault="009237D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F1974" w14:textId="77777777" w:rsidR="00E62AFF" w:rsidRDefault="009237D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044FE" w14:textId="77777777" w:rsidR="00E62AFF" w:rsidRDefault="009237D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3938C" w14:textId="77777777" w:rsidR="00E62AFF" w:rsidRDefault="009237D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04272" w14:textId="77777777" w:rsidR="00E62AFF" w:rsidRDefault="009237D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1C80F" w14:textId="77777777" w:rsidR="00E62AFF" w:rsidRDefault="009237D8">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4CD93" w14:textId="77777777" w:rsidR="00E62AFF" w:rsidRDefault="009237D8">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EF706B" w14:textId="77777777" w:rsidR="00E62AFF" w:rsidRDefault="009237D8">
            <w:pPr>
              <w:pStyle w:val="ProductList-TableBody"/>
              <w:jc w:val="center"/>
            </w:pPr>
            <w:r>
              <w:rPr>
                <w:color w:val="FFFFFF"/>
              </w:rPr>
              <w:t>Pla</w:t>
            </w:r>
          </w:p>
        </w:tc>
      </w:tr>
      <w:tr w:rsidR="00E62AFF" w14:paraId="2DC7CB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117D0F" w14:textId="77777777" w:rsidR="00E62AFF" w:rsidRDefault="009237D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2F794B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1142D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D1BF4"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612D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CB81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F0DDD"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3CA60"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7B5CB"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5FC5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4DABE2" w14:textId="77777777" w:rsidR="00E62AFF" w:rsidRDefault="00E62AFF">
            <w:pPr>
              <w:pStyle w:val="ProductList-TableBody"/>
            </w:pPr>
          </w:p>
        </w:tc>
      </w:tr>
      <w:tr w:rsidR="00E62AFF" w14:paraId="3F7B768B" w14:textId="77777777">
        <w:tc>
          <w:tcPr>
            <w:tcW w:w="240" w:type="dxa"/>
            <w:tcBorders>
              <w:top w:val="dashed" w:sz="4" w:space="0" w:color="BFBFBF"/>
              <w:left w:val="none" w:sz="24" w:space="0" w:color="808080"/>
              <w:bottom w:val="dashed" w:sz="4" w:space="0" w:color="BFBFBF"/>
              <w:right w:val="single" w:sz="6" w:space="0" w:color="FFFFFF"/>
            </w:tcBorders>
          </w:tcPr>
          <w:p w14:paraId="64DBA0C0" w14:textId="77777777" w:rsidR="00E62AFF" w:rsidRDefault="005D419F">
            <w:pPr>
              <w:pStyle w:val="ProductList-TableBody"/>
            </w:pPr>
            <w:hyperlink w:anchor="_Sec793">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2C79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067B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6B7B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B3774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27E8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D0EA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58286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314C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08E21"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29432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32894"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38B31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C81C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AAC9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D0BA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3FE5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17487"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00A8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FB7D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C060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EFA8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CEBC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ECF2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D96B6" w14:textId="77777777" w:rsidR="00E62AFF" w:rsidRDefault="00E62AFF">
            <w:pPr>
              <w:pStyle w:val="ProductList-TableBody"/>
              <w:jc w:val="center"/>
            </w:pPr>
          </w:p>
        </w:tc>
      </w:tr>
      <w:tr w:rsidR="00E62AFF" w14:paraId="34037BAD" w14:textId="77777777">
        <w:tc>
          <w:tcPr>
            <w:tcW w:w="240" w:type="dxa"/>
            <w:tcBorders>
              <w:top w:val="dashed" w:sz="4" w:space="0" w:color="BFBFBF"/>
              <w:left w:val="none" w:sz="24" w:space="0" w:color="808080"/>
              <w:bottom w:val="single" w:sz="4" w:space="0" w:color="FFFFFF"/>
              <w:right w:val="single" w:sz="6" w:space="0" w:color="FFFFFF"/>
            </w:tcBorders>
          </w:tcPr>
          <w:p w14:paraId="7E7F95B3" w14:textId="77777777" w:rsidR="00E62AFF" w:rsidRDefault="005D419F">
            <w:pPr>
              <w:pStyle w:val="ProductList-TableBody"/>
            </w:pPr>
            <w:hyperlink w:anchor="_Sec793">
              <w:r w:rsidR="009237D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EE0B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20EEC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6329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EEDC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756E06"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A9786"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3C41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7CE4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22F5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E446B"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53785E"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D6A2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EBA0E"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D47B08"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0DAD8"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84A8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0613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DF64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D312D"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42DBE"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B93D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25879"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8DF7E"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2ADD3" w14:textId="77777777" w:rsidR="00E62AFF" w:rsidRDefault="00E62AFF">
            <w:pPr>
              <w:pStyle w:val="ProductList-TableBody"/>
              <w:jc w:val="center"/>
            </w:pPr>
          </w:p>
        </w:tc>
      </w:tr>
      <w:tr w:rsidR="00E62AFF" w14:paraId="5505A2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AC77CA" w14:textId="77777777" w:rsidR="00E62AFF" w:rsidRDefault="009237D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77C2EFC"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3790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5CDB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1C1B8"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17A5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E8AC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E0EC4"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294A5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512D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FAC65" w14:textId="77777777" w:rsidR="00E62AFF" w:rsidRDefault="00E62AFF">
            <w:pPr>
              <w:pStyle w:val="ProductList-TableBody"/>
            </w:pPr>
          </w:p>
        </w:tc>
      </w:tr>
      <w:tr w:rsidR="00E62AFF" w14:paraId="6951DFE5" w14:textId="77777777">
        <w:tc>
          <w:tcPr>
            <w:tcW w:w="240" w:type="dxa"/>
            <w:tcBorders>
              <w:top w:val="dashed" w:sz="4" w:space="0" w:color="BFBFBF"/>
              <w:left w:val="none" w:sz="24" w:space="0" w:color="808080"/>
              <w:bottom w:val="dashed" w:sz="4" w:space="0" w:color="BFBFBF"/>
              <w:right w:val="single" w:sz="6" w:space="0" w:color="FFFFFF"/>
            </w:tcBorders>
          </w:tcPr>
          <w:p w14:paraId="54264381" w14:textId="77777777" w:rsidR="00E62AFF" w:rsidRDefault="005D419F">
            <w:pPr>
              <w:pStyle w:val="ProductList-TableBody"/>
            </w:pPr>
            <w:hyperlink w:anchor="_Sec793">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89EF4"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F6D07C"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8D05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E0C73"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0660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6001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8F4AE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85467"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AFC3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7B7DB6"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288E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9A10C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38C5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AC002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FDA59"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8691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377C2"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2B5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A591D"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98E9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F332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96CC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FDF3F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43780" w14:textId="77777777" w:rsidR="00E62AFF" w:rsidRDefault="00E62AFF">
            <w:pPr>
              <w:pStyle w:val="ProductList-TableBody"/>
              <w:jc w:val="center"/>
            </w:pPr>
          </w:p>
        </w:tc>
      </w:tr>
      <w:tr w:rsidR="00E62AFF" w14:paraId="7903A7F3" w14:textId="77777777">
        <w:tc>
          <w:tcPr>
            <w:tcW w:w="240" w:type="dxa"/>
            <w:tcBorders>
              <w:top w:val="dashed" w:sz="4" w:space="0" w:color="BFBFBF"/>
              <w:left w:val="none" w:sz="24" w:space="0" w:color="808080"/>
              <w:bottom w:val="single" w:sz="4" w:space="0" w:color="FFFFFF"/>
              <w:right w:val="single" w:sz="6" w:space="0" w:color="FFFFFF"/>
            </w:tcBorders>
          </w:tcPr>
          <w:p w14:paraId="05074F74" w14:textId="77777777" w:rsidR="00E62AFF" w:rsidRDefault="005D419F">
            <w:pPr>
              <w:pStyle w:val="ProductList-TableBody"/>
            </w:pPr>
            <w:hyperlink w:anchor="_Sec793">
              <w:r w:rsidR="009237D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FC0E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18146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D31C3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D51CD"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802A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BCBE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AAFC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5D14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ACA9E"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BD4D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A1BE0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33482"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23AA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90702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A97ED"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33556"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2271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196B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F8E5F"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5ACA7"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CD49D9"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6F919"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F2A2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197A6" w14:textId="77777777" w:rsidR="00E62AFF" w:rsidRDefault="00E62AFF">
            <w:pPr>
              <w:pStyle w:val="ProductList-TableBody"/>
              <w:jc w:val="center"/>
            </w:pPr>
          </w:p>
        </w:tc>
      </w:tr>
      <w:tr w:rsidR="00E62AFF" w14:paraId="37D1B5B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4EFDA8" w14:textId="77777777" w:rsidR="00E62AFF" w:rsidRDefault="009237D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D65CA8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8901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C886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EA1DFA"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28CE72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C62CA"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6ABE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ECE86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C6F1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E9D9F" w14:textId="77777777" w:rsidR="00E62AFF" w:rsidRDefault="00E62AFF">
            <w:pPr>
              <w:pStyle w:val="ProductList-TableBody"/>
            </w:pPr>
          </w:p>
        </w:tc>
      </w:tr>
      <w:tr w:rsidR="00E62AFF" w14:paraId="7ED24B0F" w14:textId="77777777">
        <w:tc>
          <w:tcPr>
            <w:tcW w:w="240" w:type="dxa"/>
            <w:tcBorders>
              <w:top w:val="dashed" w:sz="4" w:space="0" w:color="BFBFBF"/>
              <w:left w:val="none" w:sz="24" w:space="0" w:color="808080"/>
              <w:bottom w:val="dashed" w:sz="4" w:space="0" w:color="BFBFBF"/>
              <w:right w:val="single" w:sz="6" w:space="0" w:color="FFFFFF"/>
            </w:tcBorders>
          </w:tcPr>
          <w:p w14:paraId="0334852C" w14:textId="77777777" w:rsidR="00E62AFF" w:rsidRDefault="005D419F">
            <w:pPr>
              <w:pStyle w:val="ProductList-TableBody"/>
            </w:pPr>
            <w:hyperlink w:anchor="_Sec798">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5A71A"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85A2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B8570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E6EF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24F7D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45C137"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120BF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62947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5A16C"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6E751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DD5E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4F39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2AAF3"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34E8B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1B14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A5B4A"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CFAB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A968B"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E337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8C4A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C2602"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B0C8A"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D06F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0FCE3" w14:textId="77777777" w:rsidR="00E62AFF" w:rsidRDefault="00E62AFF">
            <w:pPr>
              <w:pStyle w:val="ProductList-TableBody"/>
              <w:jc w:val="center"/>
            </w:pPr>
          </w:p>
        </w:tc>
      </w:tr>
      <w:tr w:rsidR="00E62AFF" w14:paraId="2B7098BC" w14:textId="77777777">
        <w:tc>
          <w:tcPr>
            <w:tcW w:w="240" w:type="dxa"/>
            <w:tcBorders>
              <w:top w:val="dashed" w:sz="4" w:space="0" w:color="BFBFBF"/>
              <w:left w:val="none" w:sz="24" w:space="0" w:color="808080"/>
              <w:bottom w:val="single" w:sz="4" w:space="0" w:color="FFFFFF"/>
              <w:right w:val="single" w:sz="6" w:space="0" w:color="FFFFFF"/>
            </w:tcBorders>
          </w:tcPr>
          <w:p w14:paraId="649670F0" w14:textId="77777777" w:rsidR="00E62AFF" w:rsidRDefault="005D419F">
            <w:pPr>
              <w:pStyle w:val="ProductList-TableBody"/>
            </w:pPr>
            <w:hyperlink w:anchor="_Sec798">
              <w:r w:rsidR="009237D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7960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C2970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27D7E8"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2B140"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6D98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35AB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EB2BEB"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00944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4A988"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8930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9E795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A1149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F712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46A3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93C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4C336"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1E11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D5B7A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267C3"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3A099"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4D1B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D5168"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9086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345FC" w14:textId="77777777" w:rsidR="00E62AFF" w:rsidRDefault="00E62AFF">
            <w:pPr>
              <w:pStyle w:val="ProductList-TableBody"/>
              <w:jc w:val="center"/>
            </w:pPr>
          </w:p>
        </w:tc>
      </w:tr>
      <w:tr w:rsidR="00E62AFF" w14:paraId="4F7BA2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A02304" w14:textId="77777777" w:rsidR="00E62AFF" w:rsidRDefault="009237D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F6C0534"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070E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960E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692B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2869348"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CD1B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978D1D"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D84B4"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8A7E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3E6A2A" w14:textId="77777777" w:rsidR="00E62AFF" w:rsidRDefault="00E62AFF">
            <w:pPr>
              <w:pStyle w:val="ProductList-TableBody"/>
            </w:pPr>
          </w:p>
        </w:tc>
      </w:tr>
      <w:tr w:rsidR="00E62AFF" w14:paraId="2669B388" w14:textId="77777777">
        <w:tc>
          <w:tcPr>
            <w:tcW w:w="240" w:type="dxa"/>
            <w:tcBorders>
              <w:top w:val="dashed" w:sz="4" w:space="0" w:color="BFBFBF"/>
              <w:left w:val="none" w:sz="24" w:space="0" w:color="808080"/>
              <w:bottom w:val="single" w:sz="4" w:space="0" w:color="FFFFFF"/>
              <w:right w:val="single" w:sz="6" w:space="0" w:color="FFFFFF"/>
            </w:tcBorders>
          </w:tcPr>
          <w:p w14:paraId="552542FF" w14:textId="77777777" w:rsidR="00E62AFF" w:rsidRDefault="005D419F">
            <w:pPr>
              <w:pStyle w:val="ProductList-TableBody"/>
            </w:pPr>
            <w:hyperlink w:anchor="_Sec798">
              <w:r w:rsidR="009237D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880AA1"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0C7BBC"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F3AC72"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2B6063"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1DA10A"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B7C5C4"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2AAE79"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740943"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89416BF"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4397B32"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C3816E3"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D2E79E"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C7AA1" w14:textId="77777777" w:rsidR="00E62AFF" w:rsidRDefault="00E62AF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5C95159"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429B86"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53581"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F256D4"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F9C8FF"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A0D180"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206CC"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1B9E24"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8EC9B5"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CFDB1"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FD6072" w14:textId="77777777" w:rsidR="00E62AFF" w:rsidRDefault="00E62AFF">
            <w:pPr>
              <w:pStyle w:val="ProductList-TableBody"/>
              <w:jc w:val="center"/>
            </w:pPr>
          </w:p>
        </w:tc>
      </w:tr>
      <w:tr w:rsidR="00E62AFF" w14:paraId="47E2C6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193223" w14:textId="77777777" w:rsidR="00E62AFF" w:rsidRDefault="009237D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1A5385E"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024D8"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2633D"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5DCCC"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545C7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B4F3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9D34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A574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22F0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223C4" w14:textId="77777777" w:rsidR="00E62AFF" w:rsidRDefault="00E62AFF">
            <w:pPr>
              <w:pStyle w:val="ProductList-TableBody"/>
            </w:pPr>
          </w:p>
        </w:tc>
      </w:tr>
      <w:tr w:rsidR="00E62AFF" w14:paraId="2BC5245E" w14:textId="77777777">
        <w:tc>
          <w:tcPr>
            <w:tcW w:w="240" w:type="dxa"/>
            <w:tcBorders>
              <w:top w:val="dashed" w:sz="4" w:space="0" w:color="BFBFBF"/>
              <w:left w:val="none" w:sz="24" w:space="0" w:color="808080"/>
              <w:bottom w:val="dashed" w:sz="4" w:space="0" w:color="BFBFBF"/>
              <w:right w:val="single" w:sz="6" w:space="0" w:color="FFFFFF"/>
            </w:tcBorders>
          </w:tcPr>
          <w:p w14:paraId="61F86E89" w14:textId="77777777" w:rsidR="00E62AFF" w:rsidRDefault="005D419F">
            <w:pPr>
              <w:pStyle w:val="ProductList-TableBody"/>
            </w:pPr>
            <w:hyperlink w:anchor="_Sec799">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5786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9D4B3"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1AE77"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F0A76"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5114D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8D93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D0EDEA"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43FDE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157B8"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3F19E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116D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54BB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63B4A"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D6C3D"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E184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65DD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BF41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F626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DFF48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4750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93D0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6AF4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DFA3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44919" w14:textId="77777777" w:rsidR="00E62AFF" w:rsidRDefault="00E62AFF">
            <w:pPr>
              <w:pStyle w:val="ProductList-TableBody"/>
              <w:jc w:val="center"/>
            </w:pPr>
          </w:p>
        </w:tc>
      </w:tr>
      <w:tr w:rsidR="00E62AFF" w14:paraId="3C26B8D4" w14:textId="77777777">
        <w:tc>
          <w:tcPr>
            <w:tcW w:w="240" w:type="dxa"/>
            <w:tcBorders>
              <w:top w:val="dashed" w:sz="4" w:space="0" w:color="BFBFBF"/>
              <w:left w:val="none" w:sz="24" w:space="0" w:color="808080"/>
              <w:bottom w:val="dashed" w:sz="4" w:space="0" w:color="BFBFBF"/>
              <w:right w:val="single" w:sz="6" w:space="0" w:color="FFFFFF"/>
            </w:tcBorders>
          </w:tcPr>
          <w:p w14:paraId="4510ED49" w14:textId="77777777" w:rsidR="00E62AFF" w:rsidRDefault="005D419F">
            <w:pPr>
              <w:pStyle w:val="ProductList-TableBody"/>
            </w:pPr>
            <w:hyperlink w:anchor="_Sec799">
              <w:r w:rsidR="009237D8">
                <w:rPr>
                  <w:color w:val="00467F"/>
                  <w:u w:val="single"/>
                </w:rPr>
                <w:t>Additiva</w:t>
              </w:r>
            </w:hyperlink>
            <w:r w:rsidR="009237D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6BD9C5"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8E22A7"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D40A1B"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47272"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74194"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9B8D27"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82E875"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1CC1CB"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437B2A"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8BBBF"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A75EC9"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EC1B09"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61630"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1E1B2F"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5BB8E"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91C7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6C274"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E83DB"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52661"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E051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649DA"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C0BC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BE9F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B966E" w14:textId="77777777" w:rsidR="00E62AFF" w:rsidRDefault="00E62AFF">
            <w:pPr>
              <w:pStyle w:val="ProductList-TableBody"/>
              <w:jc w:val="center"/>
            </w:pPr>
          </w:p>
        </w:tc>
      </w:tr>
      <w:tr w:rsidR="00E62AFF" w14:paraId="5B980E5B" w14:textId="77777777">
        <w:tc>
          <w:tcPr>
            <w:tcW w:w="240" w:type="dxa"/>
            <w:tcBorders>
              <w:top w:val="dashed" w:sz="4" w:space="0" w:color="BFBFBF"/>
              <w:left w:val="none" w:sz="24" w:space="0" w:color="808080"/>
              <w:bottom w:val="single" w:sz="4" w:space="0" w:color="FFFFFF"/>
              <w:right w:val="single" w:sz="6" w:space="0" w:color="FFFFFF"/>
            </w:tcBorders>
          </w:tcPr>
          <w:p w14:paraId="348D5FB4" w14:textId="77777777" w:rsidR="00E62AFF" w:rsidRDefault="005D419F">
            <w:pPr>
              <w:pStyle w:val="ProductList-TableBody"/>
            </w:pPr>
            <w:hyperlink w:anchor="_Sec799">
              <w:r w:rsidR="009237D8">
                <w:rPr>
                  <w:color w:val="00467F"/>
                  <w:u w:val="single"/>
                </w:rPr>
                <w:t>Additive</w:t>
              </w:r>
            </w:hyperlink>
            <w:r w:rsidR="009237D8">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D493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0DBD9B"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2FD73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07F7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70FA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0A3E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CC92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4CECB3"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1769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EE6A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37B2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90D0A"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6327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AE68F"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BC1EF"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BBA53"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B7ED7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D32D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32DD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1F6CE"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6200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80C5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EC80A"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D1555" w14:textId="77777777" w:rsidR="00E62AFF" w:rsidRDefault="00E62AFF">
            <w:pPr>
              <w:pStyle w:val="ProductList-TableBody"/>
              <w:jc w:val="center"/>
            </w:pPr>
          </w:p>
        </w:tc>
      </w:tr>
      <w:tr w:rsidR="00E62AFF" w14:paraId="3FF48BA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6BA6E7" w14:textId="77777777" w:rsidR="00E62AFF" w:rsidRDefault="009237D8">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03EED0B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9225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7501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8CFE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1BF43A"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75612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1E3BB0"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4B33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B39FD"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C7AEC" w14:textId="77777777" w:rsidR="00E62AFF" w:rsidRDefault="00E62AFF">
            <w:pPr>
              <w:pStyle w:val="ProductList-TableBody"/>
            </w:pPr>
          </w:p>
        </w:tc>
      </w:tr>
      <w:tr w:rsidR="00E62AFF" w14:paraId="5A261457" w14:textId="77777777">
        <w:tc>
          <w:tcPr>
            <w:tcW w:w="240" w:type="dxa"/>
            <w:tcBorders>
              <w:top w:val="dashed" w:sz="4" w:space="0" w:color="BFBFBF"/>
              <w:left w:val="none" w:sz="24" w:space="0" w:color="808080"/>
              <w:bottom w:val="dashed" w:sz="4" w:space="0" w:color="BFBFBF"/>
              <w:right w:val="single" w:sz="6" w:space="0" w:color="FFFFFF"/>
            </w:tcBorders>
          </w:tcPr>
          <w:p w14:paraId="239F1A75" w14:textId="77777777" w:rsidR="00E62AFF" w:rsidRDefault="005D419F">
            <w:pPr>
              <w:pStyle w:val="ProductList-TableBody"/>
            </w:pPr>
            <w:hyperlink w:anchor="_Sec800">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C6AD3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F08926"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A530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0977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1FEBE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AABD5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D7436"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D026C3"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BFD4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1537A"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C6DB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A3C8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0FD9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CFE3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26472"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42DA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90B8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C378D"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BD936"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8E747"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D4F89"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0EBD9"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4BCB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7E2D7" w14:textId="77777777" w:rsidR="00E62AFF" w:rsidRDefault="00E62AFF">
            <w:pPr>
              <w:pStyle w:val="ProductList-TableBody"/>
              <w:jc w:val="center"/>
            </w:pPr>
          </w:p>
        </w:tc>
      </w:tr>
      <w:tr w:rsidR="00E62AFF" w14:paraId="5DB23BE8" w14:textId="77777777">
        <w:tc>
          <w:tcPr>
            <w:tcW w:w="240" w:type="dxa"/>
            <w:tcBorders>
              <w:top w:val="dashed" w:sz="4" w:space="0" w:color="BFBFBF"/>
              <w:left w:val="none" w:sz="24" w:space="0" w:color="808080"/>
              <w:bottom w:val="single" w:sz="4" w:space="0" w:color="FFFFFF"/>
              <w:right w:val="single" w:sz="6" w:space="0" w:color="FFFFFF"/>
            </w:tcBorders>
          </w:tcPr>
          <w:p w14:paraId="01E73D54" w14:textId="77777777" w:rsidR="00E62AFF" w:rsidRDefault="005D419F">
            <w:pPr>
              <w:pStyle w:val="ProductList-TableBody"/>
            </w:pPr>
            <w:hyperlink w:anchor="_Sec800">
              <w:r w:rsidR="009237D8">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86C53"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0777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3A30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280E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75E8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2479F"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26BD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0D39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129E60"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52A42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FB5B2"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9A457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8550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92C31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3F3A6"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DF2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AB4D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7F99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DED4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42F6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6A88B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C6EB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1055A"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72C7C" w14:textId="77777777" w:rsidR="00E62AFF" w:rsidRDefault="00E62AFF">
            <w:pPr>
              <w:pStyle w:val="ProductList-TableBody"/>
              <w:jc w:val="center"/>
            </w:pPr>
          </w:p>
        </w:tc>
      </w:tr>
      <w:tr w:rsidR="00E62AFF" w14:paraId="65C591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B1093A" w14:textId="77777777" w:rsidR="00E62AFF" w:rsidRDefault="009237D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BBB6A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B3AE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F6AA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BBED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4479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A783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3B1F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E7F6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B9C1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0053B" w14:textId="77777777" w:rsidR="00E62AFF" w:rsidRDefault="00E62AFF">
            <w:pPr>
              <w:pStyle w:val="ProductList-TableBody"/>
            </w:pPr>
          </w:p>
        </w:tc>
      </w:tr>
      <w:tr w:rsidR="00E62AFF" w14:paraId="1EC51C39" w14:textId="77777777">
        <w:tc>
          <w:tcPr>
            <w:tcW w:w="240" w:type="dxa"/>
            <w:tcBorders>
              <w:top w:val="dashed" w:sz="4" w:space="0" w:color="BFBFBF"/>
              <w:left w:val="none" w:sz="24" w:space="0" w:color="808080"/>
              <w:bottom w:val="dashed" w:sz="4" w:space="0" w:color="BFBFBF"/>
              <w:right w:val="single" w:sz="6" w:space="0" w:color="FFFFFF"/>
            </w:tcBorders>
          </w:tcPr>
          <w:p w14:paraId="67654F1B" w14:textId="77777777" w:rsidR="00E62AFF" w:rsidRDefault="005D419F">
            <w:pPr>
              <w:pStyle w:val="ProductList-TableBody"/>
            </w:pPr>
            <w:hyperlink w:anchor="_Sec807">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8A7DC"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C6FB9"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06ED03"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BF8001"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E8021"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63CB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732FCF"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FE0C6A"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F0DD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3721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D771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D60F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D36B2"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8447F"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8A34F"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E128D"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A60A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A8756"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6CF92"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61271"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E636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72A2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7D5B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E508D" w14:textId="77777777" w:rsidR="00E62AFF" w:rsidRDefault="00E62AFF">
            <w:pPr>
              <w:pStyle w:val="ProductList-TableBody"/>
              <w:jc w:val="center"/>
            </w:pPr>
          </w:p>
        </w:tc>
      </w:tr>
      <w:tr w:rsidR="00E62AFF" w14:paraId="73F7FA0D" w14:textId="77777777">
        <w:tc>
          <w:tcPr>
            <w:tcW w:w="240" w:type="dxa"/>
            <w:tcBorders>
              <w:top w:val="dashed" w:sz="4" w:space="0" w:color="BFBFBF"/>
              <w:left w:val="none" w:sz="24" w:space="0" w:color="808080"/>
              <w:bottom w:val="dashed" w:sz="4" w:space="0" w:color="BFBFBF"/>
              <w:right w:val="single" w:sz="6" w:space="0" w:color="FFFFFF"/>
            </w:tcBorders>
          </w:tcPr>
          <w:p w14:paraId="0AD878DF" w14:textId="77777777" w:rsidR="00E62AFF" w:rsidRDefault="005D419F">
            <w:pPr>
              <w:pStyle w:val="ProductList-TableBody"/>
            </w:pPr>
            <w:hyperlink w:anchor="_Sec807">
              <w:r w:rsidR="009237D8">
                <w:rPr>
                  <w:color w:val="00467F"/>
                  <w:u w:val="single"/>
                </w:rPr>
                <w:t>Additive</w:t>
              </w:r>
            </w:hyperlink>
            <w:r w:rsidR="009237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1C566"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1EB159"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66E42"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0CC64"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EE002D"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89B51B"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F5C931"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34245C"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63A2CF"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699A51"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51FB54"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23A08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335AA"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BE789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4739F"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47AE5"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B7EC2"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A8A9A"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423A5"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8216C"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6F3B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0AF4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079E0"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206CBB" w14:textId="77777777" w:rsidR="00E62AFF" w:rsidRDefault="00E62AFF">
            <w:pPr>
              <w:pStyle w:val="ProductList-TableBody"/>
              <w:jc w:val="center"/>
            </w:pPr>
          </w:p>
        </w:tc>
      </w:tr>
      <w:tr w:rsidR="00E62AFF" w14:paraId="185D9D34" w14:textId="77777777">
        <w:tc>
          <w:tcPr>
            <w:tcW w:w="240" w:type="dxa"/>
            <w:tcBorders>
              <w:top w:val="dashed" w:sz="4" w:space="0" w:color="BFBFBF"/>
              <w:left w:val="none" w:sz="24" w:space="0" w:color="808080"/>
              <w:bottom w:val="single" w:sz="4" w:space="0" w:color="FFFFFF"/>
              <w:right w:val="single" w:sz="6" w:space="0" w:color="FFFFFF"/>
            </w:tcBorders>
          </w:tcPr>
          <w:p w14:paraId="0B40C6CD" w14:textId="77777777" w:rsidR="00E62AFF" w:rsidRDefault="005D419F">
            <w:pPr>
              <w:pStyle w:val="ProductList-TableBody"/>
            </w:pPr>
            <w:hyperlink w:anchor="_Sec807">
              <w:r w:rsidR="009237D8">
                <w:rPr>
                  <w:color w:val="00467F"/>
                  <w:u w:val="single"/>
                </w:rPr>
                <w:t>Additive</w:t>
              </w:r>
            </w:hyperlink>
            <w:r w:rsidR="009237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17668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57B3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5114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5776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2D913"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E974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D5B1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BC62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9E001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56F9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4768A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66BE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5DD86"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703367"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0A21A"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955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7FE0B"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9E01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58739"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1858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B59A4"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AAFC3"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594BF"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8331D" w14:textId="77777777" w:rsidR="00E62AFF" w:rsidRDefault="00E62AFF">
            <w:pPr>
              <w:pStyle w:val="ProductList-TableBody"/>
              <w:jc w:val="center"/>
            </w:pPr>
          </w:p>
        </w:tc>
      </w:tr>
      <w:tr w:rsidR="00E62AFF" w14:paraId="2947653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649A2C" w14:textId="77777777" w:rsidR="00E62AFF" w:rsidRDefault="009237D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07B725C"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F0E3B"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1F354"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0CE2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00C86A"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5711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02605"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DF5D2A"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5FBCF"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A0F3C" w14:textId="77777777" w:rsidR="00E62AFF" w:rsidRDefault="00E62AFF">
            <w:pPr>
              <w:pStyle w:val="ProductList-TableBody"/>
            </w:pPr>
          </w:p>
        </w:tc>
      </w:tr>
      <w:tr w:rsidR="00E62AFF" w14:paraId="108CB449" w14:textId="77777777">
        <w:tc>
          <w:tcPr>
            <w:tcW w:w="240" w:type="dxa"/>
            <w:tcBorders>
              <w:top w:val="dashed" w:sz="4" w:space="0" w:color="BFBFBF"/>
              <w:left w:val="none" w:sz="24" w:space="0" w:color="808080"/>
              <w:bottom w:val="dashed" w:sz="4" w:space="0" w:color="BFBFBF"/>
              <w:right w:val="single" w:sz="6" w:space="0" w:color="FFFFFF"/>
            </w:tcBorders>
          </w:tcPr>
          <w:p w14:paraId="330392FA" w14:textId="77777777" w:rsidR="00E62AFF" w:rsidRDefault="005D419F">
            <w:pPr>
              <w:pStyle w:val="ProductList-TableBody"/>
            </w:pPr>
            <w:hyperlink w:anchor="_Sec807">
              <w:r w:rsidR="009237D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A550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0D40C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7A7AC5"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489B1"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338FE"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0E657B"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7E73F"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EFAE8"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C77C4"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B59BD"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FEA90F"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898F7"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10098"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077E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5751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AFEA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9199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6F75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C9842"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DDE9"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32DDB"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2E7E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83FDF"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720A9" w14:textId="77777777" w:rsidR="00E62AFF" w:rsidRDefault="00E62AFF">
            <w:pPr>
              <w:pStyle w:val="ProductList-TableBody"/>
              <w:jc w:val="center"/>
            </w:pPr>
          </w:p>
        </w:tc>
      </w:tr>
      <w:tr w:rsidR="00E62AFF" w14:paraId="6CD3BC68" w14:textId="77777777">
        <w:tc>
          <w:tcPr>
            <w:tcW w:w="240" w:type="dxa"/>
            <w:tcBorders>
              <w:top w:val="dashed" w:sz="4" w:space="0" w:color="BFBFBF"/>
              <w:left w:val="none" w:sz="24" w:space="0" w:color="808080"/>
              <w:bottom w:val="dashed" w:sz="4" w:space="0" w:color="BFBFBF"/>
              <w:right w:val="single" w:sz="6" w:space="0" w:color="FFFFFF"/>
            </w:tcBorders>
          </w:tcPr>
          <w:p w14:paraId="00ED138A" w14:textId="77777777" w:rsidR="00E62AFF" w:rsidRDefault="005D419F">
            <w:pPr>
              <w:pStyle w:val="ProductList-TableBody"/>
            </w:pPr>
            <w:hyperlink w:anchor="_Sec807">
              <w:r w:rsidR="009237D8">
                <w:rPr>
                  <w:color w:val="00467F"/>
                  <w:u w:val="single"/>
                </w:rPr>
                <w:t>Additive</w:t>
              </w:r>
            </w:hyperlink>
            <w:r w:rsidR="009237D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33F65"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73CA40"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22E650"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EA39D2"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B8EDF4"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8D7A1D"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928785"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5E31E"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C6BBA8"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19F9FD"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985693"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3DFBF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77C1C"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61080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EB84F"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18384"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F507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4EEC8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5B8B5"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BEFA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5320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D3374"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B94C0"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658A6" w14:textId="77777777" w:rsidR="00E62AFF" w:rsidRDefault="00E62AFF">
            <w:pPr>
              <w:pStyle w:val="ProductList-TableBody"/>
              <w:jc w:val="center"/>
            </w:pPr>
          </w:p>
        </w:tc>
      </w:tr>
      <w:tr w:rsidR="00E62AFF" w14:paraId="3CD5DE2A" w14:textId="77777777">
        <w:tc>
          <w:tcPr>
            <w:tcW w:w="240" w:type="dxa"/>
            <w:tcBorders>
              <w:top w:val="dashed" w:sz="4" w:space="0" w:color="BFBFBF"/>
              <w:left w:val="none" w:sz="24" w:space="0" w:color="808080"/>
              <w:bottom w:val="single" w:sz="4" w:space="0" w:color="FFFFFF"/>
              <w:right w:val="single" w:sz="6" w:space="0" w:color="FFFFFF"/>
            </w:tcBorders>
          </w:tcPr>
          <w:p w14:paraId="11EFD566" w14:textId="77777777" w:rsidR="00E62AFF" w:rsidRDefault="005D419F">
            <w:pPr>
              <w:pStyle w:val="ProductList-TableBody"/>
            </w:pPr>
            <w:hyperlink w:anchor="_Sec807">
              <w:r w:rsidR="009237D8">
                <w:rPr>
                  <w:color w:val="00467F"/>
                  <w:u w:val="single"/>
                </w:rPr>
                <w:t>Additive</w:t>
              </w:r>
            </w:hyperlink>
            <w:r w:rsidR="009237D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A680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569F9"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4F4D58"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72BA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322A64"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102D1"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5C026"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962CB"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002A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292B7"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34C5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4D251"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53B0D"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D7427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D4917"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9AEE0"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6B812"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0453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FBE4B5"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1E7A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164E3"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8232C"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A0623" w14:textId="77777777" w:rsidR="00E62AFF" w:rsidRDefault="00E62AF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A1433" w14:textId="77777777" w:rsidR="00E62AFF" w:rsidRDefault="00E62AFF">
            <w:pPr>
              <w:pStyle w:val="ProductList-TableBody"/>
              <w:jc w:val="center"/>
            </w:pPr>
          </w:p>
        </w:tc>
      </w:tr>
      <w:tr w:rsidR="00E62AFF" w14:paraId="36D88F8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3B8D1D6" w14:textId="77777777" w:rsidR="00E62AFF" w:rsidRDefault="009237D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57041E"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5B2A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3ED57"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4E45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7DCBB"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BBB96"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85889"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960F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93AAC"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C9DA4" w14:textId="77777777" w:rsidR="00E62AFF" w:rsidRDefault="00E62AFF">
            <w:pPr>
              <w:pStyle w:val="ProductList-TableBody"/>
            </w:pPr>
          </w:p>
        </w:tc>
      </w:tr>
      <w:tr w:rsidR="00E62AFF" w14:paraId="55A1340D" w14:textId="77777777">
        <w:tc>
          <w:tcPr>
            <w:tcW w:w="240" w:type="dxa"/>
            <w:tcBorders>
              <w:top w:val="none" w:sz="24" w:space="0" w:color="808080"/>
              <w:left w:val="none" w:sz="24" w:space="0" w:color="808080"/>
              <w:bottom w:val="single" w:sz="4" w:space="0" w:color="FFFFFF"/>
              <w:right w:val="single" w:sz="6" w:space="0" w:color="FFFFFF"/>
            </w:tcBorders>
          </w:tcPr>
          <w:p w14:paraId="2D06AD5F" w14:textId="77777777" w:rsidR="00E62AFF" w:rsidRDefault="005D419F">
            <w:pPr>
              <w:pStyle w:val="ProductList-TableBody"/>
            </w:pPr>
            <w:hyperlink w:anchor="_Sec801">
              <w:r w:rsidR="009237D8">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35D6FF"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85EB66"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A47E26"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884655"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FEEC24"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B602F0"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9B6D35"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B950B0"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F593FE3"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F4BA0A"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91CB8E"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3AC9B8" w14:textId="77777777" w:rsidR="00E62AFF" w:rsidRDefault="00E62AF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598E76" w14:textId="77777777" w:rsidR="00E62AFF" w:rsidRDefault="00E62AF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CBAF234"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EA643F"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1496F0"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EF24B1"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5F7A49"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E31025"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EF3C2D"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E450EF"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019858"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E58A9" w14:textId="77777777" w:rsidR="00E62AFF" w:rsidRDefault="00E62AF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DC2C6D" w14:textId="77777777" w:rsidR="00E62AFF" w:rsidRDefault="00E62AFF">
            <w:pPr>
              <w:pStyle w:val="ProductList-TableBody"/>
              <w:jc w:val="center"/>
            </w:pPr>
          </w:p>
        </w:tc>
      </w:tr>
      <w:tr w:rsidR="00E62AFF" w14:paraId="13ABFC7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56CAA4" w14:textId="77777777" w:rsidR="00E62AFF" w:rsidRDefault="009237D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0A8A8FB"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76FE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C34FB"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C928AD"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A1DC3"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47C0E"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82A75"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1B0A1"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420082" w14:textId="77777777" w:rsidR="00E62AFF" w:rsidRDefault="00E62AF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A43E9" w14:textId="77777777" w:rsidR="00E62AFF" w:rsidRDefault="00E62AFF">
            <w:pPr>
              <w:pStyle w:val="ProductList-TableBody"/>
            </w:pPr>
          </w:p>
        </w:tc>
      </w:tr>
      <w:tr w:rsidR="00E62AFF" w14:paraId="40FFE1C1" w14:textId="77777777">
        <w:tc>
          <w:tcPr>
            <w:tcW w:w="240" w:type="dxa"/>
            <w:tcBorders>
              <w:top w:val="none" w:sz="24" w:space="0" w:color="808080"/>
              <w:left w:val="none" w:sz="24" w:space="0" w:color="808080"/>
              <w:bottom w:val="none" w:sz="4" w:space="0" w:color="6E6E6E"/>
              <w:right w:val="single" w:sz="6" w:space="0" w:color="FFFFFF"/>
            </w:tcBorders>
          </w:tcPr>
          <w:p w14:paraId="48012B42" w14:textId="77777777" w:rsidR="00E62AFF" w:rsidRDefault="005D419F">
            <w:pPr>
              <w:pStyle w:val="ProductList-TableBody"/>
            </w:pPr>
            <w:hyperlink w:anchor="_Sec802">
              <w:r w:rsidR="009237D8">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E56E7F"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CCF113"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495852"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CE0348"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608B31"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C8ACD1"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9ABBD9"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253936"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310D476"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B398D8"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FB7879" w14:textId="77777777" w:rsidR="00E62AFF" w:rsidRDefault="00E62AF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49AA45" w14:textId="77777777" w:rsidR="00E62AFF" w:rsidRDefault="00E62AF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1623FD" w14:textId="77777777" w:rsidR="00E62AFF" w:rsidRDefault="00E62AF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26F4B66"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C3B29"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42BB"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B83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95E88"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C77BA"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9EFC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FF9D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705317"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09D1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6EEB1" w14:textId="77777777" w:rsidR="00E62AFF" w:rsidRDefault="00E62AFF">
            <w:pPr>
              <w:pStyle w:val="ProductList-TableBody"/>
              <w:jc w:val="center"/>
            </w:pPr>
          </w:p>
        </w:tc>
      </w:tr>
      <w:tr w:rsidR="00E62AFF" w14:paraId="2E9A0A2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38480B5" w14:textId="77777777" w:rsidR="00E62AFF" w:rsidRDefault="009237D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D4A6030"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95919BC"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3D045B"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DD06B3"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56F398"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CBDDB7"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05AAF8"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7CBEBE"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AE3FE8"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D6B306"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9EBDE1"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E72C44" w14:textId="77777777" w:rsidR="00E62AFF" w:rsidRDefault="00E62AFF">
            <w:pPr>
              <w:pStyle w:val="ProductList-TableBody"/>
              <w:jc w:val="center"/>
            </w:pPr>
          </w:p>
        </w:tc>
      </w:tr>
      <w:tr w:rsidR="00E62AFF" w14:paraId="3229C0C2" w14:textId="77777777">
        <w:tc>
          <w:tcPr>
            <w:tcW w:w="240" w:type="dxa"/>
            <w:tcBorders>
              <w:top w:val="none" w:sz="4" w:space="0" w:color="6E6E6E"/>
              <w:left w:val="none" w:sz="24" w:space="0" w:color="808080"/>
              <w:bottom w:val="none" w:sz="4" w:space="0" w:color="6E6E6E"/>
              <w:right w:val="single" w:sz="6" w:space="0" w:color="FFFFFF"/>
            </w:tcBorders>
          </w:tcPr>
          <w:p w14:paraId="6683CDF5" w14:textId="77777777" w:rsidR="00E62AFF" w:rsidRDefault="005D419F">
            <w:pPr>
              <w:pStyle w:val="ProductList-TableBody"/>
            </w:pPr>
            <w:hyperlink w:anchor="_Sec802">
              <w:r w:rsidR="009237D8">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8129C3"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2BFE0D"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BDF4E5"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68A332"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49A33D"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081F1F"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29EB86F"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1661CC"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BB2C965"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E4EBF3"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3CB552" w14:textId="77777777" w:rsidR="00E62AFF" w:rsidRDefault="00E62AF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050825" w14:textId="77777777" w:rsidR="00E62AFF" w:rsidRDefault="00E62AF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648EF"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F8DC54"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964BF"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AD23F"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09314"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73816"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F8B52"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08ED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4EE4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6E727"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E7B36"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9C1B9" w14:textId="77777777" w:rsidR="00E62AFF" w:rsidRDefault="00E62AFF">
            <w:pPr>
              <w:pStyle w:val="ProductList-TableBody"/>
              <w:jc w:val="center"/>
            </w:pPr>
          </w:p>
        </w:tc>
      </w:tr>
      <w:tr w:rsidR="00E62AFF" w14:paraId="366F453C" w14:textId="77777777">
        <w:tc>
          <w:tcPr>
            <w:tcW w:w="240" w:type="dxa"/>
            <w:gridSpan w:val="14"/>
            <w:tcBorders>
              <w:top w:val="none" w:sz="4" w:space="0" w:color="6E6E6E"/>
              <w:left w:val="single" w:sz="6" w:space="0" w:color="FFFFFF"/>
              <w:bottom w:val="none" w:sz="4" w:space="0" w:color="BFBFBF"/>
              <w:right w:val="single" w:sz="6" w:space="0" w:color="FFFFFF"/>
            </w:tcBorders>
          </w:tcPr>
          <w:p w14:paraId="06D49158" w14:textId="77777777" w:rsidR="00E62AFF" w:rsidRDefault="009237D8">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D89FA8"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71BCD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661830"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BAB6FD"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0AE1AD"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80748E"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0422BC"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B55426"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6A0515"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51B0DA" w14:textId="77777777" w:rsidR="00E62AFF" w:rsidRDefault="00E62AF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FA53D7" w14:textId="77777777" w:rsidR="00E62AFF" w:rsidRDefault="00E62AFF">
            <w:pPr>
              <w:pStyle w:val="ProductList-TableBody"/>
              <w:jc w:val="center"/>
            </w:pPr>
          </w:p>
        </w:tc>
      </w:tr>
      <w:tr w:rsidR="00E62AFF" w14:paraId="28C388F1" w14:textId="77777777">
        <w:tc>
          <w:tcPr>
            <w:tcW w:w="240" w:type="dxa"/>
            <w:tcBorders>
              <w:top w:val="none" w:sz="4" w:space="0" w:color="BFBFBF"/>
              <w:left w:val="none" w:sz="24" w:space="0" w:color="808080"/>
              <w:bottom w:val="dashed" w:sz="4" w:space="0" w:color="BFBFBF"/>
              <w:right w:val="single" w:sz="6" w:space="0" w:color="FFFFFF"/>
            </w:tcBorders>
          </w:tcPr>
          <w:p w14:paraId="65BFD873" w14:textId="77777777" w:rsidR="00E62AFF" w:rsidRDefault="005D419F">
            <w:pPr>
              <w:pStyle w:val="ProductList-TableBody"/>
            </w:pPr>
            <w:hyperlink w:anchor="_Sec790">
              <w:r w:rsidR="009237D8">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DFA2D3"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763379"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A172FC"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C51911"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5F941D"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C20EF3"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C46822"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DB8A89"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5E8DBA"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6FEEE3"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2C5DE5" w14:textId="77777777" w:rsidR="00E62AFF" w:rsidRDefault="00E62AF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1AF575" w14:textId="77777777" w:rsidR="00E62AFF" w:rsidRDefault="00E62AF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474620" w14:textId="77777777" w:rsidR="00E62AFF" w:rsidRDefault="00E62AF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59EB14"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C339D"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4BD3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CB7A3"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DB6F7"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0F7E6"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3080C"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897DE"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6DB85"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035D0" w14:textId="77777777" w:rsidR="00E62AFF" w:rsidRDefault="00E62AF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D44C1" w14:textId="77777777" w:rsidR="00E62AFF" w:rsidRDefault="00E62AFF">
            <w:pPr>
              <w:pStyle w:val="ProductList-TableBody"/>
              <w:jc w:val="center"/>
            </w:pPr>
          </w:p>
        </w:tc>
      </w:tr>
      <w:tr w:rsidR="00E62AFF" w14:paraId="414EC150" w14:textId="77777777">
        <w:tc>
          <w:tcPr>
            <w:tcW w:w="240" w:type="dxa"/>
            <w:tcBorders>
              <w:top w:val="dashed" w:sz="4" w:space="0" w:color="BFBFBF"/>
              <w:left w:val="none" w:sz="24" w:space="0" w:color="808080"/>
              <w:bottom w:val="none" w:sz="4" w:space="0" w:color="6E6E6E"/>
              <w:right w:val="single" w:sz="6" w:space="0" w:color="FFFFFF"/>
            </w:tcBorders>
          </w:tcPr>
          <w:p w14:paraId="70693D72" w14:textId="77777777" w:rsidR="00E62AFF" w:rsidRDefault="005D419F">
            <w:pPr>
              <w:pStyle w:val="ProductList-TableBody"/>
            </w:pPr>
            <w:hyperlink w:anchor="_Sec790">
              <w:r w:rsidR="009237D8">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672B96"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FFE5FE"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272C92"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E5BB12"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46A02A"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7B6A90"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B3E12B"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D1F3B5"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7F2C5C"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D5BBCE"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92CDBE" w14:textId="77777777" w:rsidR="00E62AFF" w:rsidRDefault="00E62AF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EBA7D2" w14:textId="77777777" w:rsidR="00E62AFF" w:rsidRDefault="00E62AF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920D2A"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0FD0F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12D62"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700A3"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0469A"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17689"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D3186"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A1ADA9"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FE6EA"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9A7386"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ED7B0"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54618" w14:textId="77777777" w:rsidR="00E62AFF" w:rsidRDefault="00E62AFF">
            <w:pPr>
              <w:pStyle w:val="ProductList-TableBody"/>
              <w:jc w:val="center"/>
            </w:pPr>
          </w:p>
        </w:tc>
      </w:tr>
      <w:tr w:rsidR="00E62AFF" w14:paraId="01D51E30" w14:textId="77777777">
        <w:tc>
          <w:tcPr>
            <w:tcW w:w="240" w:type="dxa"/>
            <w:gridSpan w:val="14"/>
            <w:tcBorders>
              <w:top w:val="none" w:sz="4" w:space="0" w:color="6E6E6E"/>
              <w:left w:val="single" w:sz="6" w:space="0" w:color="FFFFFF"/>
              <w:bottom w:val="none" w:sz="4" w:space="0" w:color="6E6E6E"/>
              <w:right w:val="single" w:sz="6" w:space="0" w:color="FFFFFF"/>
            </w:tcBorders>
          </w:tcPr>
          <w:p w14:paraId="055AF58E" w14:textId="77777777" w:rsidR="00E62AFF" w:rsidRDefault="009237D8">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D8AF3BF"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B5B1D7"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745B93"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E9E168"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7925CD"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AC0D33"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8354AA"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53D067"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6EE6AC"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941381"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BCE61F" w14:textId="77777777" w:rsidR="00E62AFF" w:rsidRDefault="00E62AFF">
            <w:pPr>
              <w:pStyle w:val="ProductList-TableBody"/>
              <w:jc w:val="center"/>
            </w:pPr>
          </w:p>
        </w:tc>
      </w:tr>
      <w:tr w:rsidR="00E62AFF" w14:paraId="394AA57E" w14:textId="77777777">
        <w:tc>
          <w:tcPr>
            <w:tcW w:w="240" w:type="dxa"/>
            <w:tcBorders>
              <w:top w:val="none" w:sz="4" w:space="0" w:color="6E6E6E"/>
              <w:left w:val="none" w:sz="24" w:space="0" w:color="808080"/>
              <w:bottom w:val="none" w:sz="4" w:space="0" w:color="6E6E6E"/>
              <w:right w:val="single" w:sz="6" w:space="0" w:color="FFFFFF"/>
            </w:tcBorders>
          </w:tcPr>
          <w:p w14:paraId="67F3D2B4" w14:textId="77777777" w:rsidR="00E62AFF" w:rsidRDefault="005D419F">
            <w:pPr>
              <w:pStyle w:val="ProductList-TableBody"/>
            </w:pPr>
            <w:hyperlink w:anchor="_Sec790">
              <w:r w:rsidR="009237D8">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E7373C"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3EBC3C"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C80F8E"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09988C"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2E0428"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624F71"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8E84E1"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8C9BFB"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48C9C5"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715F62"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65241E" w14:textId="77777777" w:rsidR="00E62AFF" w:rsidRDefault="00E62AF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2773DB" w14:textId="77777777" w:rsidR="00E62AFF" w:rsidRDefault="00E62AF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947432" w14:textId="77777777" w:rsidR="00E62AFF" w:rsidRDefault="00E62AF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3A81A0"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B9A56"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CAC75"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0EED5"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70B31"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3517EA"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33FED"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851B8"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3EBF7"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040B0" w14:textId="77777777" w:rsidR="00E62AFF" w:rsidRDefault="00E62AF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E9799" w14:textId="77777777" w:rsidR="00E62AFF" w:rsidRDefault="00E62AFF">
            <w:pPr>
              <w:pStyle w:val="ProductList-TableBody"/>
              <w:jc w:val="center"/>
            </w:pPr>
          </w:p>
        </w:tc>
      </w:tr>
    </w:tbl>
    <w:p w14:paraId="7FBBB59A" w14:textId="77777777" w:rsidR="00E62AFF" w:rsidRDefault="009237D8">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5F32C530" w14:textId="77777777" w:rsidR="00E62AFF" w:rsidRDefault="009237D8">
      <w:pPr>
        <w:pStyle w:val="ProductList-SectionHeading"/>
        <w:pageBreakBefore/>
        <w:outlineLvl w:val="0"/>
      </w:pPr>
      <w:bookmarkStart w:id="340" w:name="_Sec564"/>
      <w:bookmarkEnd w:id="338"/>
      <w:r>
        <w:t>Apèndix B: Software Assurance</w:t>
      </w:r>
      <w:r>
        <w:fldChar w:fldCharType="begin"/>
      </w:r>
      <w:r>
        <w:instrText xml:space="preserve"> TC "</w:instrText>
      </w:r>
      <w:bookmarkStart w:id="341" w:name="_Toc2007790"/>
      <w:r>
        <w:instrText>Apèndix B: Software Assurance</w:instrText>
      </w:r>
      <w:bookmarkEnd w:id="341"/>
      <w:r>
        <w:instrText>" \l 1</w:instrText>
      </w:r>
      <w:r>
        <w:fldChar w:fldCharType="end"/>
      </w:r>
    </w:p>
    <w:p w14:paraId="39C3A02C" w14:textId="77777777" w:rsidR="00E62AFF" w:rsidRDefault="009237D8">
      <w:pPr>
        <w:pStyle w:val="ProductList-Offering1Heading"/>
        <w:outlineLvl w:val="1"/>
      </w:pPr>
      <w:bookmarkStart w:id="342" w:name="_Sec573"/>
      <w:r>
        <w:t>Adquisició de Software Assurance</w:t>
      </w:r>
      <w:bookmarkEnd w:id="342"/>
      <w:r>
        <w:fldChar w:fldCharType="begin"/>
      </w:r>
      <w:r>
        <w:instrText xml:space="preserve"> TC "</w:instrText>
      </w:r>
      <w:bookmarkStart w:id="343" w:name="_Toc2007791"/>
      <w:r>
        <w:instrText>Adquisició de Software Assurance</w:instrText>
      </w:r>
      <w:bookmarkEnd w:id="343"/>
      <w:r>
        <w:instrText>" \l 2</w:instrText>
      </w:r>
      <w:r>
        <w:fldChar w:fldCharType="end"/>
      </w:r>
    </w:p>
    <w:p w14:paraId="20E49ABE" w14:textId="77777777" w:rsidR="00E62AFF" w:rsidRDefault="009237D8">
      <w:pPr>
        <w:pStyle w:val="ProductList-Body"/>
      </w:pPr>
      <w:r>
        <w:t xml:space="preserve">Un client pot seleccionar entre tres nivells diferents de compromís a l'hora d'adquirir SA, que poden variar en funció del programa. El client pot: </w:t>
      </w:r>
    </w:p>
    <w:p w14:paraId="7D112DEE" w14:textId="77777777" w:rsidR="00E62AFF" w:rsidRDefault="009237D8" w:rsidP="009237D8">
      <w:pPr>
        <w:pStyle w:val="ProductList-Bullet"/>
        <w:numPr>
          <w:ilvl w:val="0"/>
          <w:numId w:val="46"/>
        </w:numPr>
      </w:pPr>
      <w:r>
        <w:t>Comprometre's a adjuntar SA a tots els productes de plataforma.</w:t>
      </w:r>
    </w:p>
    <w:p w14:paraId="171C0B89" w14:textId="77777777" w:rsidR="00E62AFF" w:rsidRDefault="009237D8" w:rsidP="009237D8">
      <w:pPr>
        <w:pStyle w:val="ProductList-Bullet"/>
        <w:numPr>
          <w:ilvl w:val="0"/>
          <w:numId w:val="46"/>
        </w:numPr>
      </w:pPr>
      <w:r>
        <w:t>Comprometre's a adjuntar SA a totes les adquisicions d'un grup de Productes concret (Aplicacions, Sistemes o Servidors). Això s'anomena Pertinença a Software Assurance (SAM).</w:t>
      </w:r>
    </w:p>
    <w:p w14:paraId="29F334DA" w14:textId="77777777" w:rsidR="00E62AFF" w:rsidRDefault="009237D8" w:rsidP="009237D8">
      <w:pPr>
        <w:pStyle w:val="ProductList-Bullet"/>
        <w:numPr>
          <w:ilvl w:val="0"/>
          <w:numId w:val="46"/>
        </w:numPr>
      </w:pPr>
      <w:r>
        <w:t>Adquirir SA per a Productes individuals sense comprometre's a ampliar SA a altres Productes.</w:t>
      </w:r>
    </w:p>
    <w:p w14:paraId="723F5DDE" w14:textId="77777777" w:rsidR="00E62AFF" w:rsidRDefault="00E62AFF">
      <w:pPr>
        <w:pStyle w:val="ProductList-Body"/>
      </w:pPr>
    </w:p>
    <w:p w14:paraId="04010337" w14:textId="77777777" w:rsidR="00E62AFF" w:rsidRDefault="009237D8">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35E5084F" w14:textId="77777777" w:rsidR="00E62AFF" w:rsidRDefault="00E62AFF">
      <w:pPr>
        <w:pStyle w:val="ProductList-Body"/>
      </w:pPr>
    </w:p>
    <w:p w14:paraId="2E7C8270" w14:textId="77777777" w:rsidR="00E62AFF" w:rsidRDefault="009237D8">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E62AFF" w14:paraId="0D3C3F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A4BDF4" w14:textId="77777777" w:rsidR="00E62AFF" w:rsidRDefault="009237D8">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182D7B" w14:textId="77777777" w:rsidR="00E62AFF" w:rsidRDefault="009237D8">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959AA0" w14:textId="77777777" w:rsidR="00E62AFF" w:rsidRDefault="009237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59EF40" w14:textId="77777777" w:rsidR="00E62AFF" w:rsidRDefault="009237D8">
            <w:pPr>
              <w:pStyle w:val="ProductList-TableBody"/>
              <w:jc w:val="center"/>
            </w:pPr>
            <w:r>
              <w:rPr>
                <w:color w:val="FFFFFF"/>
              </w:rPr>
              <w:t>Programes</w:t>
            </w:r>
          </w:p>
        </w:tc>
      </w:tr>
      <w:tr w:rsidR="00E62AFF" w14:paraId="65392849" w14:textId="77777777">
        <w:tc>
          <w:tcPr>
            <w:tcW w:w="2440" w:type="dxa"/>
            <w:tcBorders>
              <w:top w:val="single" w:sz="4" w:space="0" w:color="000000"/>
              <w:left w:val="single" w:sz="4" w:space="0" w:color="000000"/>
              <w:bottom w:val="single" w:sz="4" w:space="0" w:color="000000"/>
              <w:right w:val="single" w:sz="4" w:space="0" w:color="000000"/>
            </w:tcBorders>
          </w:tcPr>
          <w:p w14:paraId="5B55004E" w14:textId="77777777" w:rsidR="00E62AFF" w:rsidRDefault="009237D8">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66F984EE" w14:textId="77777777" w:rsidR="00E62AFF" w:rsidRDefault="009237D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D6D7B13" w14:textId="77777777" w:rsidR="00E62AFF" w:rsidRDefault="009237D8">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174EDC" w14:textId="77777777" w:rsidR="00E62AFF" w:rsidRDefault="009237D8">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E62AFF" w14:paraId="10D1ACD3" w14:textId="77777777">
        <w:tc>
          <w:tcPr>
            <w:tcW w:w="2440" w:type="dxa"/>
            <w:tcBorders>
              <w:top w:val="single" w:sz="4" w:space="0" w:color="000000"/>
              <w:left w:val="single" w:sz="4" w:space="0" w:color="000000"/>
              <w:bottom w:val="single" w:sz="4" w:space="0" w:color="000000"/>
              <w:right w:val="single" w:sz="4" w:space="0" w:color="000000"/>
            </w:tcBorders>
          </w:tcPr>
          <w:p w14:paraId="5CCB549B" w14:textId="77777777" w:rsidR="00E62AFF" w:rsidRDefault="009237D8">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F79A136" w14:textId="77777777" w:rsidR="00E62AFF" w:rsidRDefault="009237D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782A8BD3" w14:textId="77777777" w:rsidR="00E62AFF" w:rsidRDefault="009237D8">
            <w:pPr>
              <w:pStyle w:val="ProductList-TableBody"/>
            </w:pPr>
            <w:r>
              <w:t>SA disponible</w:t>
            </w:r>
          </w:p>
        </w:tc>
        <w:tc>
          <w:tcPr>
            <w:tcW w:w="0" w:type="auto"/>
            <w:vMerge/>
          </w:tcPr>
          <w:p w14:paraId="13431D8F" w14:textId="77777777" w:rsidR="00E62AFF" w:rsidRDefault="00E62AFF"/>
        </w:tc>
      </w:tr>
    </w:tbl>
    <w:p w14:paraId="56DFE521" w14:textId="77777777" w:rsidR="00E62AFF" w:rsidRDefault="00E62AFF">
      <w:pPr>
        <w:pStyle w:val="ProductList-Body"/>
      </w:pPr>
    </w:p>
    <w:p w14:paraId="666611F4" w14:textId="77777777" w:rsidR="00E62AFF" w:rsidRDefault="009237D8">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74CBBE37" w14:textId="77777777" w:rsidR="00E62AFF" w:rsidRDefault="00E62AFF">
      <w:pPr>
        <w:pStyle w:val="ProductList-Body"/>
      </w:pPr>
    </w:p>
    <w:p w14:paraId="474D387E" w14:textId="77777777" w:rsidR="00E62AFF" w:rsidRDefault="009237D8">
      <w:pPr>
        <w:pStyle w:val="ProductList-Body"/>
      </w:pPr>
      <w:r>
        <w:t>Els clients que adquireixin el Windows Server 2016 d'un OEM abans del 31 de desembre de 2019 poden adquirir SA per al Windows Server 2016 en un termini de 90 dies a partir de la data d'adquisició de l'OEM.</w:t>
      </w:r>
    </w:p>
    <w:p w14:paraId="787D24FE" w14:textId="77777777" w:rsidR="00E62AFF" w:rsidRDefault="00E62AFF">
      <w:pPr>
        <w:pStyle w:val="ProductList-Body"/>
      </w:pPr>
    </w:p>
    <w:p w14:paraId="740121B3" w14:textId="77777777" w:rsidR="00E62AFF" w:rsidRDefault="009237D8">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A76D2ED"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9C85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6B486"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6D01619" w14:textId="77777777" w:rsidR="00E62AFF" w:rsidRDefault="00E62AFF">
      <w:pPr>
        <w:pStyle w:val="ProductList-Body"/>
      </w:pPr>
    </w:p>
    <w:p w14:paraId="77EC6517" w14:textId="77777777" w:rsidR="00E62AFF" w:rsidRDefault="009237D8">
      <w:pPr>
        <w:pStyle w:val="ProductList-Offering1Heading"/>
        <w:outlineLvl w:val="1"/>
      </w:pPr>
      <w:bookmarkStart w:id="344" w:name="_Sec574"/>
      <w:r>
        <w:t>Pròrroga de Software Assurance</w:t>
      </w:r>
      <w:bookmarkEnd w:id="344"/>
      <w:r>
        <w:fldChar w:fldCharType="begin"/>
      </w:r>
      <w:r>
        <w:instrText xml:space="preserve"> TC "</w:instrText>
      </w:r>
      <w:bookmarkStart w:id="345" w:name="_Toc2007792"/>
      <w:r>
        <w:instrText>Pròrroga de Software Assurance</w:instrText>
      </w:r>
      <w:bookmarkEnd w:id="345"/>
      <w:r>
        <w:instrText>" \l 2</w:instrText>
      </w:r>
      <w:r>
        <w:fldChar w:fldCharType="end"/>
      </w:r>
    </w:p>
    <w:p w14:paraId="42EF2368" w14:textId="77777777" w:rsidR="00E62AFF" w:rsidRDefault="009237D8">
      <w:pPr>
        <w:pStyle w:val="ProductList-ClauseHeading"/>
        <w:outlineLvl w:val="2"/>
      </w:pPr>
      <w:r>
        <w:t>Pròrroga de la Cobertura en virtut del Mateix Contracte</w:t>
      </w:r>
    </w:p>
    <w:p w14:paraId="6B2E36F4" w14:textId="77777777" w:rsidR="00E62AFF" w:rsidRDefault="009237D8">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66FF173D" w14:textId="77777777" w:rsidR="00E62AFF" w:rsidRDefault="00E62AFF">
      <w:pPr>
        <w:pStyle w:val="ProductList-Body"/>
      </w:pPr>
    </w:p>
    <w:p w14:paraId="632B6EE0" w14:textId="77777777" w:rsidR="00E62AFF" w:rsidRDefault="009237D8">
      <w:pPr>
        <w:pStyle w:val="ProductList-SubClauseHeading"/>
        <w:outlineLvl w:val="3"/>
      </w:pPr>
      <w:r>
        <w:t>Open License</w:t>
      </w:r>
    </w:p>
    <w:p w14:paraId="144980E9" w14:textId="77777777" w:rsidR="00E62AFF" w:rsidRDefault="009237D8">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62E335F2" w14:textId="77777777" w:rsidR="00E62AFF" w:rsidRDefault="00E62AFF">
      <w:pPr>
        <w:pStyle w:val="ProductList-BodyIndented"/>
      </w:pPr>
    </w:p>
    <w:p w14:paraId="419973CF" w14:textId="77777777" w:rsidR="00E62AFF" w:rsidRDefault="009237D8">
      <w:pPr>
        <w:pStyle w:val="ProductList-SubClauseHeading"/>
        <w:outlineLvl w:val="3"/>
      </w:pPr>
      <w:r>
        <w:t>Contracte Enterprise</w:t>
      </w:r>
    </w:p>
    <w:p w14:paraId="36FC9F72" w14:textId="77777777" w:rsidR="00E62AFF" w:rsidRDefault="009237D8">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147DAAB0" w14:textId="77777777" w:rsidR="00E62AFF" w:rsidRDefault="00E62AFF">
      <w:pPr>
        <w:pStyle w:val="ProductList-BodyIndented"/>
      </w:pPr>
    </w:p>
    <w:p w14:paraId="3409E659" w14:textId="77777777" w:rsidR="00E62AFF" w:rsidRDefault="009237D8">
      <w:pPr>
        <w:pStyle w:val="ProductList-SubClauseHeading"/>
        <w:outlineLvl w:val="3"/>
      </w:pPr>
      <w:r>
        <w:t>Enrollment for Application Platform</w:t>
      </w:r>
    </w:p>
    <w:p w14:paraId="7AD6B7F3" w14:textId="77777777" w:rsidR="00E62AFF" w:rsidRDefault="009237D8">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1A5BDA65" w14:textId="77777777" w:rsidR="00E62AFF" w:rsidRDefault="00E62AFF">
      <w:pPr>
        <w:pStyle w:val="ProductList-BodyIndented"/>
      </w:pPr>
    </w:p>
    <w:p w14:paraId="50D60492" w14:textId="77777777" w:rsidR="00E62AFF" w:rsidRDefault="009237D8">
      <w:pPr>
        <w:pStyle w:val="ProductList-ClauseHeading"/>
        <w:outlineLvl w:val="2"/>
      </w:pPr>
      <w:r>
        <w:t>Pròrroga de la Cobertura en virtut d'un Contracte Independent</w:t>
      </w:r>
    </w:p>
    <w:p w14:paraId="3D7A3180" w14:textId="77777777" w:rsidR="00E62AFF" w:rsidRDefault="009237D8">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13C9DAE3" w14:textId="77777777" w:rsidR="00E62AFF" w:rsidRDefault="00E62AFF">
      <w:pPr>
        <w:pStyle w:val="ProductList-Body"/>
      </w:pPr>
    </w:p>
    <w:p w14:paraId="41DEF2B5" w14:textId="77777777" w:rsidR="00E62AFF" w:rsidRDefault="009237D8">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2111E518" w14:textId="77777777" w:rsidR="00E62AFF" w:rsidRDefault="00E62AFF">
      <w:pPr>
        <w:pStyle w:val="ProductList-Body"/>
      </w:pPr>
    </w:p>
    <w:p w14:paraId="468E8D4E" w14:textId="77777777" w:rsidR="00E62AFF" w:rsidRDefault="009237D8">
      <w:pPr>
        <w:pStyle w:val="ProductList-ClauseHeading"/>
        <w:outlineLvl w:val="2"/>
      </w:pPr>
      <w:r>
        <w:t>Pròrroga de la Cobertura de Software Assurance per a Llicències d'Accés Client (CAL) i Llicències de Gestió (ML) de Client</w:t>
      </w:r>
    </w:p>
    <w:p w14:paraId="65CFBD07" w14:textId="77777777" w:rsidR="00E62AFF" w:rsidRDefault="009237D8">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6D93B19F" w14:textId="77777777" w:rsidR="00E62AFF" w:rsidRDefault="009237D8">
      <w:pPr>
        <w:pStyle w:val="ProductList-Body"/>
      </w:pPr>
      <w:r>
        <w:rPr>
          <w:b/>
          <w:color w:val="00188F"/>
        </w:rPr>
        <w:t>Transició entre ML de Client d'OSE i Usuari</w:t>
      </w:r>
      <w:r>
        <w:t>: els clients que renovin SA per a ML de client poden canviar entre Usuari i OSE.</w:t>
      </w:r>
    </w:p>
    <w:p w14:paraId="5612192C"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B17A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C82E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523AD3B" w14:textId="77777777" w:rsidR="00E62AFF" w:rsidRDefault="00E62AFF">
      <w:pPr>
        <w:pStyle w:val="ProductList-Body"/>
      </w:pPr>
    </w:p>
    <w:p w14:paraId="44B96B41" w14:textId="77777777" w:rsidR="00E62AFF" w:rsidRDefault="009237D8">
      <w:pPr>
        <w:pStyle w:val="ProductList-Offering1Heading"/>
        <w:outlineLvl w:val="1"/>
      </w:pPr>
      <w:bookmarkStart w:id="346" w:name="_Sec575"/>
      <w:r>
        <w:t>Llicència de Migració per a Productes al Final de la Vida o Interromputs</w:t>
      </w:r>
      <w:bookmarkEnd w:id="346"/>
      <w:r>
        <w:fldChar w:fldCharType="begin"/>
      </w:r>
      <w:r>
        <w:instrText xml:space="preserve"> TC "</w:instrText>
      </w:r>
      <w:bookmarkStart w:id="347" w:name="_Toc2007793"/>
      <w:r>
        <w:instrText>Llicència de Migració per a Productes al Final de la Vida o Interromputs</w:instrText>
      </w:r>
      <w:bookmarkEnd w:id="347"/>
      <w:r>
        <w:instrText>" \l 2</w:instrText>
      </w:r>
      <w:r>
        <w:fldChar w:fldCharType="end"/>
      </w:r>
    </w:p>
    <w:p w14:paraId="185466A5" w14:textId="77777777" w:rsidR="00E62AFF" w:rsidRDefault="009237D8">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78F28D19" w14:textId="77777777" w:rsidR="00E62AFF" w:rsidRDefault="009237D8">
      <w:pPr>
        <w:pStyle w:val="ProductList-Body"/>
      </w:pPr>
      <w:r>
        <w:t>Una “</w:t>
      </w:r>
      <w:r>
        <w:rPr>
          <w:b/>
          <w:color w:val="00188F"/>
        </w:rPr>
        <w:t>Llicència de Migració</w:t>
      </w:r>
      <w:r>
        <w:t>”, com s'utilitza aquí, fa referència als drets concedits a l'Entrada del Producte que fa referència a aquesta secció.</w:t>
      </w:r>
    </w:p>
    <w:p w14:paraId="0C1BEB07" w14:textId="77777777" w:rsidR="00E62AFF" w:rsidRDefault="00E62AFF">
      <w:pPr>
        <w:pStyle w:val="ProductList-Body"/>
      </w:pPr>
    </w:p>
    <w:p w14:paraId="2614113C" w14:textId="77777777" w:rsidR="00E62AFF" w:rsidRDefault="009237D8">
      <w:pPr>
        <w:pStyle w:val="ProductList-Body"/>
      </w:pPr>
      <w:r>
        <w:t>Excepte si s'especifica el contrari a l'Entrada del Producte:</w:t>
      </w:r>
    </w:p>
    <w:p w14:paraId="6AE5EC48" w14:textId="77777777" w:rsidR="00E62AFF" w:rsidRDefault="009237D8" w:rsidP="009237D8">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11A67CEC" w14:textId="77777777" w:rsidR="00E62AFF" w:rsidRDefault="009237D8" w:rsidP="009237D8">
      <w:pPr>
        <w:pStyle w:val="ProductList-Bullet"/>
        <w:numPr>
          <w:ilvl w:val="0"/>
          <w:numId w:val="47"/>
        </w:numPr>
      </w:pPr>
      <w:r>
        <w:t>Les Llicències de Migració es concedeixen amb una relació 1:1 per a cada Llicència Qualificada del Client.</w:t>
      </w:r>
    </w:p>
    <w:p w14:paraId="3B131977" w14:textId="77777777" w:rsidR="00E62AFF" w:rsidRDefault="009237D8" w:rsidP="009237D8">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6C4B8C1" w14:textId="77777777" w:rsidR="00E62AFF" w:rsidRDefault="009237D8" w:rsidP="009237D8">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23F0ABBE" w14:textId="77777777" w:rsidR="00E62AFF" w:rsidRDefault="009237D8" w:rsidP="009237D8">
      <w:pPr>
        <w:pStyle w:val="ProductList-Bullet"/>
        <w:numPr>
          <w:ilvl w:val="0"/>
          <w:numId w:val="47"/>
        </w:numPr>
      </w:pPr>
      <w:r>
        <w:t>El client no pot transmetre Llicències de Migració independentment de les Llicències Qualificades.</w:t>
      </w:r>
    </w:p>
    <w:p w14:paraId="62F95384" w14:textId="77777777" w:rsidR="00E62AFF" w:rsidRDefault="009237D8" w:rsidP="009237D8">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1205D156"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236D3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C96A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07576AE" w14:textId="77777777" w:rsidR="00E62AFF" w:rsidRDefault="00E62AFF">
      <w:pPr>
        <w:pStyle w:val="ProductList-Body"/>
      </w:pPr>
    </w:p>
    <w:p w14:paraId="2556D17F" w14:textId="77777777" w:rsidR="00E62AFF" w:rsidRDefault="009237D8">
      <w:pPr>
        <w:pStyle w:val="ProductList-Offering1Heading"/>
        <w:outlineLvl w:val="1"/>
      </w:pPr>
      <w:bookmarkStart w:id="348" w:name="_Sec576"/>
      <w:r>
        <w:t>Beneficis de Software Assurance</w:t>
      </w:r>
      <w:bookmarkEnd w:id="348"/>
      <w:r>
        <w:fldChar w:fldCharType="begin"/>
      </w:r>
      <w:r>
        <w:instrText xml:space="preserve"> TC "</w:instrText>
      </w:r>
      <w:bookmarkStart w:id="349" w:name="_Toc2007794"/>
      <w:r>
        <w:instrText>Beneficis de Software Assurance</w:instrText>
      </w:r>
      <w:bookmarkEnd w:id="349"/>
      <w:r>
        <w:instrText>" \l 2</w:instrText>
      </w:r>
      <w:r>
        <w:fldChar w:fldCharType="end"/>
      </w:r>
    </w:p>
    <w:p w14:paraId="0EAFB847" w14:textId="77777777" w:rsidR="00E62AFF" w:rsidRDefault="009237D8">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E62AFF" w14:paraId="0903D9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D25AF" w14:textId="77777777" w:rsidR="00E62AFF" w:rsidRDefault="009237D8">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DB4C4A" w14:textId="77777777" w:rsidR="00E62AFF" w:rsidRDefault="009237D8">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0AA90B" w14:textId="77777777" w:rsidR="00E62AFF" w:rsidRDefault="009237D8">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3F611" w14:textId="77777777" w:rsidR="00E62AFF" w:rsidRDefault="009237D8">
            <w:pPr>
              <w:pStyle w:val="ProductList-TableBody"/>
              <w:jc w:val="center"/>
            </w:pPr>
            <w:r>
              <w:rPr>
                <w:color w:val="FFFFFF"/>
              </w:rPr>
              <w:t>Grup de Servidors</w:t>
            </w:r>
          </w:p>
        </w:tc>
      </w:tr>
      <w:tr w:rsidR="00E62AFF" w14:paraId="5081CF87" w14:textId="77777777">
        <w:tc>
          <w:tcPr>
            <w:tcW w:w="6120" w:type="dxa"/>
            <w:tcBorders>
              <w:top w:val="single" w:sz="4" w:space="0" w:color="000000"/>
              <w:left w:val="single" w:sz="4" w:space="0" w:color="000000"/>
              <w:bottom w:val="single" w:sz="4" w:space="0" w:color="000000"/>
              <w:right w:val="single" w:sz="4" w:space="0" w:color="000000"/>
            </w:tcBorders>
          </w:tcPr>
          <w:p w14:paraId="73C259BF" w14:textId="77777777" w:rsidR="00E62AFF" w:rsidRDefault="005D419F">
            <w:pPr>
              <w:pStyle w:val="ProductList-TableBody"/>
            </w:pPr>
            <w:hyperlink w:anchor="_Sec577">
              <w:r w:rsidR="009237D8">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01F9F26C"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D5BA6D"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DD358" w14:textId="77777777" w:rsidR="00E62AFF" w:rsidRDefault="009237D8">
            <w:pPr>
              <w:pStyle w:val="ProductList-TableBody"/>
              <w:jc w:val="center"/>
            </w:pPr>
            <w:r>
              <w:t>X</w:t>
            </w:r>
          </w:p>
        </w:tc>
      </w:tr>
      <w:tr w:rsidR="00E62AFF" w14:paraId="52BDD05B" w14:textId="77777777">
        <w:tc>
          <w:tcPr>
            <w:tcW w:w="6120" w:type="dxa"/>
            <w:tcBorders>
              <w:top w:val="single" w:sz="4" w:space="0" w:color="000000"/>
              <w:left w:val="single" w:sz="4" w:space="0" w:color="000000"/>
              <w:bottom w:val="single" w:sz="4" w:space="0" w:color="000000"/>
              <w:right w:val="single" w:sz="4" w:space="0" w:color="000000"/>
            </w:tcBorders>
          </w:tcPr>
          <w:p w14:paraId="1F0351DA" w14:textId="77777777" w:rsidR="00E62AFF" w:rsidRDefault="005D419F">
            <w:pPr>
              <w:pStyle w:val="ProductList-TableBody"/>
            </w:pPr>
            <w:hyperlink w:anchor="_Sec579">
              <w:r w:rsidR="009237D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67C992"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ACDAC6"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1DDFC" w14:textId="77777777" w:rsidR="00E62AFF" w:rsidRDefault="00E62AFF">
            <w:pPr>
              <w:pStyle w:val="ProductList-TableBody"/>
              <w:jc w:val="center"/>
            </w:pPr>
          </w:p>
        </w:tc>
      </w:tr>
      <w:tr w:rsidR="00E62AFF" w14:paraId="01341C2B" w14:textId="77777777">
        <w:tc>
          <w:tcPr>
            <w:tcW w:w="6120" w:type="dxa"/>
            <w:tcBorders>
              <w:top w:val="single" w:sz="4" w:space="0" w:color="000000"/>
              <w:left w:val="single" w:sz="4" w:space="0" w:color="000000"/>
              <w:bottom w:val="single" w:sz="4" w:space="0" w:color="000000"/>
              <w:right w:val="single" w:sz="4" w:space="0" w:color="000000"/>
            </w:tcBorders>
          </w:tcPr>
          <w:p w14:paraId="56EF1BA8" w14:textId="77777777" w:rsidR="00E62AFF" w:rsidRDefault="005D419F">
            <w:pPr>
              <w:pStyle w:val="ProductList-TableBody"/>
            </w:pPr>
            <w:hyperlink w:anchor="_Sec580">
              <w:r w:rsidR="009237D8">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E04EBC0"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4F7EC"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37E40A" w14:textId="77777777" w:rsidR="00E62AFF" w:rsidRDefault="009237D8">
            <w:pPr>
              <w:pStyle w:val="ProductList-TableBody"/>
              <w:jc w:val="center"/>
            </w:pPr>
            <w:r>
              <w:t>X</w:t>
            </w:r>
          </w:p>
        </w:tc>
      </w:tr>
      <w:tr w:rsidR="00E62AFF" w14:paraId="011BD3E9" w14:textId="77777777">
        <w:tc>
          <w:tcPr>
            <w:tcW w:w="6120" w:type="dxa"/>
            <w:tcBorders>
              <w:top w:val="single" w:sz="4" w:space="0" w:color="000000"/>
              <w:left w:val="single" w:sz="4" w:space="0" w:color="000000"/>
              <w:bottom w:val="single" w:sz="4" w:space="0" w:color="000000"/>
              <w:right w:val="single" w:sz="4" w:space="0" w:color="000000"/>
            </w:tcBorders>
          </w:tcPr>
          <w:p w14:paraId="47294A81" w14:textId="77777777" w:rsidR="00E62AFF" w:rsidRDefault="005D419F">
            <w:pPr>
              <w:pStyle w:val="ProductList-TableBody"/>
            </w:pPr>
            <w:hyperlink w:anchor="_Sec581">
              <w:r w:rsidR="009237D8">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61C0923"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75397"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E9375" w14:textId="77777777" w:rsidR="00E62AFF" w:rsidRDefault="00E62AFF">
            <w:pPr>
              <w:pStyle w:val="ProductList-TableBody"/>
              <w:jc w:val="center"/>
            </w:pPr>
          </w:p>
        </w:tc>
      </w:tr>
      <w:tr w:rsidR="00E62AFF" w14:paraId="7D4EC36E" w14:textId="77777777">
        <w:tc>
          <w:tcPr>
            <w:tcW w:w="6120" w:type="dxa"/>
            <w:tcBorders>
              <w:top w:val="single" w:sz="4" w:space="0" w:color="000000"/>
              <w:left w:val="single" w:sz="4" w:space="0" w:color="000000"/>
              <w:bottom w:val="single" w:sz="4" w:space="0" w:color="000000"/>
              <w:right w:val="single" w:sz="4" w:space="0" w:color="000000"/>
            </w:tcBorders>
          </w:tcPr>
          <w:p w14:paraId="239D5468" w14:textId="77777777" w:rsidR="00E62AFF" w:rsidRDefault="005D419F">
            <w:pPr>
              <w:pStyle w:val="ProductList-TableBody"/>
            </w:pPr>
            <w:hyperlink w:anchor="_Sec755">
              <w:r w:rsidR="009237D8">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5BBED8D"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952268"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5F2C1" w14:textId="77777777" w:rsidR="00E62AFF" w:rsidRDefault="00E62AFF">
            <w:pPr>
              <w:pStyle w:val="ProductList-TableBody"/>
              <w:jc w:val="center"/>
            </w:pPr>
          </w:p>
        </w:tc>
      </w:tr>
      <w:tr w:rsidR="00E62AFF" w14:paraId="460D2525" w14:textId="77777777">
        <w:tc>
          <w:tcPr>
            <w:tcW w:w="6120" w:type="dxa"/>
            <w:tcBorders>
              <w:top w:val="single" w:sz="4" w:space="0" w:color="000000"/>
              <w:left w:val="single" w:sz="4" w:space="0" w:color="000000"/>
              <w:bottom w:val="single" w:sz="4" w:space="0" w:color="000000"/>
              <w:right w:val="single" w:sz="4" w:space="0" w:color="000000"/>
            </w:tcBorders>
          </w:tcPr>
          <w:p w14:paraId="51AC53C3" w14:textId="77777777" w:rsidR="00E62AFF" w:rsidRDefault="005D419F">
            <w:pPr>
              <w:pStyle w:val="ProductList-TableBody"/>
            </w:pPr>
            <w:hyperlink w:anchor="_Sec841">
              <w:r w:rsidR="009237D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B1642F8"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409DA"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A96F0" w14:textId="77777777" w:rsidR="00E62AFF" w:rsidRDefault="00E62AFF">
            <w:pPr>
              <w:pStyle w:val="ProductList-TableBody"/>
              <w:jc w:val="center"/>
            </w:pPr>
          </w:p>
        </w:tc>
      </w:tr>
      <w:tr w:rsidR="00E62AFF" w14:paraId="1C43D2E6" w14:textId="77777777">
        <w:tc>
          <w:tcPr>
            <w:tcW w:w="6120" w:type="dxa"/>
            <w:tcBorders>
              <w:top w:val="single" w:sz="4" w:space="0" w:color="000000"/>
              <w:left w:val="single" w:sz="4" w:space="0" w:color="000000"/>
              <w:bottom w:val="single" w:sz="4" w:space="0" w:color="000000"/>
              <w:right w:val="single" w:sz="4" w:space="0" w:color="000000"/>
            </w:tcBorders>
          </w:tcPr>
          <w:p w14:paraId="0156C726" w14:textId="77777777" w:rsidR="00E62AFF" w:rsidRDefault="005D419F">
            <w:pPr>
              <w:pStyle w:val="ProductList-TableBody"/>
            </w:pPr>
            <w:hyperlink w:anchor="_Sec651">
              <w:r w:rsidR="009237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22B3F3"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5E657E"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86DAA" w14:textId="77777777" w:rsidR="00E62AFF" w:rsidRDefault="00E62AFF">
            <w:pPr>
              <w:pStyle w:val="ProductList-TableBody"/>
              <w:jc w:val="center"/>
            </w:pPr>
          </w:p>
        </w:tc>
      </w:tr>
      <w:tr w:rsidR="00E62AFF" w14:paraId="6E886964" w14:textId="77777777">
        <w:tc>
          <w:tcPr>
            <w:tcW w:w="6120" w:type="dxa"/>
            <w:tcBorders>
              <w:top w:val="single" w:sz="4" w:space="0" w:color="000000"/>
              <w:left w:val="single" w:sz="4" w:space="0" w:color="000000"/>
              <w:bottom w:val="single" w:sz="4" w:space="0" w:color="000000"/>
              <w:right w:val="single" w:sz="4" w:space="0" w:color="000000"/>
            </w:tcBorders>
          </w:tcPr>
          <w:p w14:paraId="70FE879C" w14:textId="77777777" w:rsidR="00E62AFF" w:rsidRDefault="005D419F">
            <w:pPr>
              <w:pStyle w:val="ProductList-TableBody"/>
            </w:pPr>
            <w:hyperlink w:anchor="_Sec841">
              <w:r w:rsidR="009237D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A56581"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3ED31"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F36DB" w14:textId="77777777" w:rsidR="00E62AFF" w:rsidRDefault="00E62AFF">
            <w:pPr>
              <w:pStyle w:val="ProductList-TableBody"/>
              <w:jc w:val="center"/>
            </w:pPr>
          </w:p>
        </w:tc>
      </w:tr>
      <w:tr w:rsidR="00E62AFF" w14:paraId="5A1611DB" w14:textId="77777777">
        <w:tc>
          <w:tcPr>
            <w:tcW w:w="6120" w:type="dxa"/>
            <w:tcBorders>
              <w:top w:val="single" w:sz="4" w:space="0" w:color="000000"/>
              <w:left w:val="single" w:sz="4" w:space="0" w:color="000000"/>
              <w:bottom w:val="single" w:sz="4" w:space="0" w:color="000000"/>
              <w:right w:val="single" w:sz="4" w:space="0" w:color="000000"/>
            </w:tcBorders>
          </w:tcPr>
          <w:p w14:paraId="02400882" w14:textId="77777777" w:rsidR="00E62AFF" w:rsidRDefault="005D419F">
            <w:pPr>
              <w:pStyle w:val="ProductList-TableBody"/>
            </w:pPr>
            <w:hyperlink w:anchor="_Sec582">
              <w:r w:rsidR="009237D8">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6D931B58"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D010C"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6E0081" w14:textId="77777777" w:rsidR="00E62AFF" w:rsidRDefault="00E62AFF">
            <w:pPr>
              <w:pStyle w:val="ProductList-TableBody"/>
              <w:jc w:val="center"/>
            </w:pPr>
          </w:p>
        </w:tc>
      </w:tr>
      <w:tr w:rsidR="00E62AFF" w14:paraId="1EC1A28A" w14:textId="77777777">
        <w:tc>
          <w:tcPr>
            <w:tcW w:w="6120" w:type="dxa"/>
            <w:tcBorders>
              <w:top w:val="single" w:sz="4" w:space="0" w:color="000000"/>
              <w:left w:val="single" w:sz="4" w:space="0" w:color="000000"/>
              <w:bottom w:val="single" w:sz="4" w:space="0" w:color="000000"/>
              <w:right w:val="single" w:sz="4" w:space="0" w:color="000000"/>
            </w:tcBorders>
          </w:tcPr>
          <w:p w14:paraId="1BB7D2DB" w14:textId="77777777" w:rsidR="00E62AFF" w:rsidRDefault="005D419F">
            <w:pPr>
              <w:pStyle w:val="ProductList-TableBody"/>
            </w:pPr>
            <w:hyperlink w:anchor="_Sec584">
              <w:r w:rsidR="009237D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620DC4B"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0270C"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6F6AA" w14:textId="77777777" w:rsidR="00E62AFF" w:rsidRDefault="00E62AFF">
            <w:pPr>
              <w:pStyle w:val="ProductList-TableBody"/>
              <w:jc w:val="center"/>
            </w:pPr>
          </w:p>
        </w:tc>
      </w:tr>
      <w:tr w:rsidR="00E62AFF" w14:paraId="4BCD3374" w14:textId="77777777">
        <w:tc>
          <w:tcPr>
            <w:tcW w:w="6120" w:type="dxa"/>
            <w:tcBorders>
              <w:top w:val="single" w:sz="4" w:space="0" w:color="000000"/>
              <w:left w:val="single" w:sz="4" w:space="0" w:color="000000"/>
              <w:bottom w:val="single" w:sz="4" w:space="0" w:color="000000"/>
              <w:right w:val="single" w:sz="4" w:space="0" w:color="000000"/>
            </w:tcBorders>
          </w:tcPr>
          <w:p w14:paraId="05854641" w14:textId="77777777" w:rsidR="00E62AFF" w:rsidRDefault="005D419F">
            <w:pPr>
              <w:pStyle w:val="ProductList-TableBody"/>
            </w:pPr>
            <w:hyperlink w:anchor="_Sec585">
              <w:r w:rsidR="009237D8">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64E4CEFA"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E542D5"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1C270" w14:textId="77777777" w:rsidR="00E62AFF" w:rsidRDefault="009237D8">
            <w:pPr>
              <w:pStyle w:val="ProductList-TableBody"/>
              <w:jc w:val="center"/>
            </w:pPr>
            <w:r>
              <w:t>X</w:t>
            </w:r>
          </w:p>
        </w:tc>
      </w:tr>
      <w:tr w:rsidR="00E62AFF" w14:paraId="60307B5B" w14:textId="77777777">
        <w:tc>
          <w:tcPr>
            <w:tcW w:w="6120" w:type="dxa"/>
            <w:tcBorders>
              <w:top w:val="single" w:sz="4" w:space="0" w:color="000000"/>
              <w:left w:val="single" w:sz="4" w:space="0" w:color="000000"/>
              <w:bottom w:val="single" w:sz="4" w:space="0" w:color="000000"/>
              <w:right w:val="single" w:sz="4" w:space="0" w:color="000000"/>
            </w:tcBorders>
          </w:tcPr>
          <w:p w14:paraId="1A3BD125" w14:textId="77777777" w:rsidR="00E62AFF" w:rsidRDefault="005D419F">
            <w:pPr>
              <w:pStyle w:val="ProductList-TableBody"/>
            </w:pPr>
            <w:hyperlink w:anchor="_Sec818">
              <w:r w:rsidR="009237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3D3306B"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F52048"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458D3" w14:textId="77777777" w:rsidR="00E62AFF" w:rsidRDefault="009237D8">
            <w:pPr>
              <w:pStyle w:val="ProductList-TableBody"/>
              <w:jc w:val="center"/>
            </w:pPr>
            <w:r>
              <w:t>X</w:t>
            </w:r>
          </w:p>
        </w:tc>
      </w:tr>
      <w:tr w:rsidR="00E62AFF" w14:paraId="726366F4" w14:textId="77777777">
        <w:tc>
          <w:tcPr>
            <w:tcW w:w="6120" w:type="dxa"/>
            <w:tcBorders>
              <w:top w:val="single" w:sz="4" w:space="0" w:color="000000"/>
              <w:left w:val="single" w:sz="4" w:space="0" w:color="000000"/>
              <w:bottom w:val="single" w:sz="4" w:space="0" w:color="000000"/>
              <w:right w:val="single" w:sz="4" w:space="0" w:color="000000"/>
            </w:tcBorders>
          </w:tcPr>
          <w:p w14:paraId="3EF930B2" w14:textId="77777777" w:rsidR="00E62AFF" w:rsidRDefault="005D419F">
            <w:pPr>
              <w:pStyle w:val="ProductList-TableBody"/>
            </w:pPr>
            <w:hyperlink w:anchor="_Sec587">
              <w:r w:rsidR="009237D8">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78CDDFF2"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54B77"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CD426" w14:textId="77777777" w:rsidR="00E62AFF" w:rsidRDefault="009237D8">
            <w:pPr>
              <w:pStyle w:val="ProductList-TableBody"/>
              <w:jc w:val="center"/>
            </w:pPr>
            <w:r>
              <w:t>X</w:t>
            </w:r>
          </w:p>
        </w:tc>
      </w:tr>
      <w:tr w:rsidR="00E62AFF" w14:paraId="5A8F82D6" w14:textId="77777777">
        <w:tc>
          <w:tcPr>
            <w:tcW w:w="6120" w:type="dxa"/>
            <w:tcBorders>
              <w:top w:val="single" w:sz="4" w:space="0" w:color="000000"/>
              <w:left w:val="single" w:sz="4" w:space="0" w:color="000000"/>
              <w:bottom w:val="single" w:sz="4" w:space="0" w:color="000000"/>
              <w:right w:val="single" w:sz="4" w:space="0" w:color="000000"/>
            </w:tcBorders>
          </w:tcPr>
          <w:p w14:paraId="6A71A4D6" w14:textId="77777777" w:rsidR="00E62AFF" w:rsidRDefault="005D419F">
            <w:pPr>
              <w:pStyle w:val="ProductList-TableBody"/>
            </w:pPr>
            <w:hyperlink w:anchor="_Sec588">
              <w:r w:rsidR="009237D8">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4CD8BDF"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BB397"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58FEF" w14:textId="77777777" w:rsidR="00E62AFF" w:rsidRDefault="009237D8">
            <w:pPr>
              <w:pStyle w:val="ProductList-TableBody"/>
              <w:jc w:val="center"/>
            </w:pPr>
            <w:r>
              <w:t>X</w:t>
            </w:r>
          </w:p>
        </w:tc>
      </w:tr>
      <w:tr w:rsidR="00E62AFF" w14:paraId="40A432E2" w14:textId="77777777">
        <w:tc>
          <w:tcPr>
            <w:tcW w:w="6120" w:type="dxa"/>
            <w:tcBorders>
              <w:top w:val="single" w:sz="4" w:space="0" w:color="000000"/>
              <w:left w:val="single" w:sz="4" w:space="0" w:color="000000"/>
              <w:bottom w:val="single" w:sz="4" w:space="0" w:color="000000"/>
              <w:right w:val="single" w:sz="4" w:space="0" w:color="000000"/>
            </w:tcBorders>
          </w:tcPr>
          <w:p w14:paraId="4E9B42BA" w14:textId="77777777" w:rsidR="00E62AFF" w:rsidRDefault="005D419F">
            <w:pPr>
              <w:pStyle w:val="ProductList-TableBody"/>
            </w:pPr>
            <w:hyperlink w:anchor="_Sec589">
              <w:r w:rsidR="009237D8">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355BC47E"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8DF755"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563E64" w14:textId="77777777" w:rsidR="00E62AFF" w:rsidRDefault="009237D8">
            <w:pPr>
              <w:pStyle w:val="ProductList-TableBody"/>
              <w:jc w:val="center"/>
            </w:pPr>
            <w:r>
              <w:t>X</w:t>
            </w:r>
          </w:p>
        </w:tc>
      </w:tr>
      <w:tr w:rsidR="00E62AFF" w14:paraId="01E1AF26" w14:textId="77777777">
        <w:tc>
          <w:tcPr>
            <w:tcW w:w="6120" w:type="dxa"/>
            <w:tcBorders>
              <w:top w:val="single" w:sz="4" w:space="0" w:color="000000"/>
              <w:left w:val="single" w:sz="4" w:space="0" w:color="000000"/>
              <w:bottom w:val="single" w:sz="4" w:space="0" w:color="000000"/>
              <w:right w:val="single" w:sz="4" w:space="0" w:color="000000"/>
            </w:tcBorders>
          </w:tcPr>
          <w:p w14:paraId="7640D68C" w14:textId="77777777" w:rsidR="00E62AFF" w:rsidRDefault="005D419F">
            <w:pPr>
              <w:pStyle w:val="ProductList-TableBody"/>
            </w:pPr>
            <w:hyperlink w:anchor="_Sec590">
              <w:r w:rsidR="009237D8">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3073BFE2"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500DD"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F0E3A" w14:textId="77777777" w:rsidR="00E62AFF" w:rsidRDefault="009237D8">
            <w:pPr>
              <w:pStyle w:val="ProductList-TableBody"/>
              <w:jc w:val="center"/>
            </w:pPr>
            <w:r>
              <w:t>X</w:t>
            </w:r>
          </w:p>
        </w:tc>
      </w:tr>
      <w:tr w:rsidR="00E62AFF" w14:paraId="4F1DAD5E" w14:textId="77777777">
        <w:tc>
          <w:tcPr>
            <w:tcW w:w="6120" w:type="dxa"/>
            <w:tcBorders>
              <w:top w:val="single" w:sz="4" w:space="0" w:color="000000"/>
              <w:left w:val="single" w:sz="4" w:space="0" w:color="000000"/>
              <w:bottom w:val="single" w:sz="4" w:space="0" w:color="000000"/>
              <w:right w:val="single" w:sz="4" w:space="0" w:color="000000"/>
            </w:tcBorders>
          </w:tcPr>
          <w:p w14:paraId="4A0903BF" w14:textId="77777777" w:rsidR="00E62AFF" w:rsidRDefault="005D419F">
            <w:pPr>
              <w:pStyle w:val="ProductList-TableBody"/>
            </w:pPr>
            <w:hyperlink w:anchor="_Sec841">
              <w:r w:rsidR="009237D8">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56E1800B"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A05AE"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8BC54" w14:textId="77777777" w:rsidR="00E62AFF" w:rsidRDefault="00E62AFF">
            <w:pPr>
              <w:pStyle w:val="ProductList-TableBody"/>
              <w:jc w:val="center"/>
            </w:pPr>
          </w:p>
        </w:tc>
      </w:tr>
      <w:tr w:rsidR="00E62AFF" w14:paraId="032BE3F7" w14:textId="77777777">
        <w:tc>
          <w:tcPr>
            <w:tcW w:w="6120" w:type="dxa"/>
            <w:tcBorders>
              <w:top w:val="single" w:sz="4" w:space="0" w:color="000000"/>
              <w:left w:val="single" w:sz="4" w:space="0" w:color="000000"/>
              <w:bottom w:val="single" w:sz="4" w:space="0" w:color="000000"/>
              <w:right w:val="single" w:sz="4" w:space="0" w:color="000000"/>
            </w:tcBorders>
          </w:tcPr>
          <w:p w14:paraId="4090DA99" w14:textId="77777777" w:rsidR="00E62AFF" w:rsidRDefault="005D419F">
            <w:pPr>
              <w:pStyle w:val="ProductList-TableBody"/>
            </w:pPr>
            <w:hyperlink w:anchor="_Sec841">
              <w:r w:rsidR="009237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1EE532"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B58D4"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9B7031" w14:textId="77777777" w:rsidR="00E62AFF" w:rsidRDefault="00E62AFF">
            <w:pPr>
              <w:pStyle w:val="ProductList-TableBody"/>
              <w:jc w:val="center"/>
            </w:pPr>
          </w:p>
        </w:tc>
      </w:tr>
      <w:tr w:rsidR="00E62AFF" w14:paraId="0AFB605F" w14:textId="77777777">
        <w:tc>
          <w:tcPr>
            <w:tcW w:w="6120" w:type="dxa"/>
            <w:tcBorders>
              <w:top w:val="single" w:sz="4" w:space="0" w:color="000000"/>
              <w:left w:val="single" w:sz="4" w:space="0" w:color="000000"/>
              <w:bottom w:val="single" w:sz="4" w:space="0" w:color="000000"/>
              <w:right w:val="single" w:sz="4" w:space="0" w:color="000000"/>
            </w:tcBorders>
          </w:tcPr>
          <w:p w14:paraId="45D53E3E" w14:textId="77777777" w:rsidR="00E62AFF" w:rsidRDefault="005D419F">
            <w:pPr>
              <w:pStyle w:val="ProductList-TableBody"/>
            </w:pPr>
            <w:hyperlink w:anchor="_Sec652">
              <w:r w:rsidR="009237D8">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0C19D41" w14:textId="77777777" w:rsidR="00E62AFF" w:rsidRDefault="00E62AF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A9118"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5D0E54" w14:textId="77777777" w:rsidR="00E62AFF" w:rsidRDefault="00E62AFF">
            <w:pPr>
              <w:pStyle w:val="ProductList-TableBody"/>
              <w:jc w:val="center"/>
            </w:pPr>
          </w:p>
        </w:tc>
      </w:tr>
    </w:tbl>
    <w:p w14:paraId="68ACC44C" w14:textId="77777777" w:rsidR="00E62AFF" w:rsidRDefault="00E62AFF">
      <w:pPr>
        <w:pStyle w:val="ProductList-Body"/>
      </w:pPr>
    </w:p>
    <w:p w14:paraId="46F382C2" w14:textId="77777777" w:rsidR="00E62AFF" w:rsidRDefault="009237D8">
      <w:pPr>
        <w:pStyle w:val="ProductList-ClauseHeading"/>
        <w:outlineLvl w:val="2"/>
      </w:pPr>
      <w:bookmarkStart w:id="350" w:name="_Sec577"/>
      <w:r>
        <w:t>Drets de la Nova Versió</w:t>
      </w:r>
      <w:bookmarkEnd w:id="350"/>
    </w:p>
    <w:p w14:paraId="06EC1C94" w14:textId="77777777" w:rsidR="00E62AFF" w:rsidRDefault="009237D8">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2B1113E9" w14:textId="77777777" w:rsidR="00E62AFF" w:rsidRDefault="00E62AFF">
      <w:pPr>
        <w:pStyle w:val="ProductList-Body"/>
      </w:pPr>
    </w:p>
    <w:p w14:paraId="4935A9AF" w14:textId="77777777" w:rsidR="00E62AFF" w:rsidRDefault="009237D8">
      <w:pPr>
        <w:pStyle w:val="ProductList-ClauseHeading"/>
        <w:outlineLvl w:val="2"/>
      </w:pPr>
      <w:bookmarkStart w:id="351" w:name="_Sec931"/>
      <w:r>
        <w:t>Càlcul dels Punts del Beneficis de Software Assurance</w:t>
      </w:r>
      <w:bookmarkEnd w:id="351"/>
    </w:p>
    <w:p w14:paraId="2ABB88D3" w14:textId="77777777" w:rsidR="00E62AFF" w:rsidRDefault="009237D8">
      <w:pPr>
        <w:pStyle w:val="ProductList-Body"/>
      </w:pPr>
      <w:r>
        <w:t>Els drets es calculen en un sistema basat en punts per als beneficis següents:</w:t>
      </w:r>
    </w:p>
    <w:p w14:paraId="777CCFDB" w14:textId="77777777" w:rsidR="00E62AFF" w:rsidRDefault="009237D8" w:rsidP="009237D8">
      <w:pPr>
        <w:pStyle w:val="ProductList-Bullet"/>
        <w:numPr>
          <w:ilvl w:val="0"/>
          <w:numId w:val="48"/>
        </w:numPr>
      </w:pPr>
      <w:r>
        <w:t>Serveis de Planificació</w:t>
      </w:r>
    </w:p>
    <w:p w14:paraId="0A3EF029" w14:textId="77777777" w:rsidR="00E62AFF" w:rsidRDefault="009237D8" w:rsidP="009237D8">
      <w:pPr>
        <w:pStyle w:val="ProductList-Bullet"/>
        <w:numPr>
          <w:ilvl w:val="0"/>
          <w:numId w:val="48"/>
        </w:numPr>
      </w:pPr>
      <w:r>
        <w:t>Vals de Formació</w:t>
      </w:r>
    </w:p>
    <w:p w14:paraId="2B900214" w14:textId="77777777" w:rsidR="00E62AFF" w:rsidRDefault="009237D8" w:rsidP="009237D8">
      <w:pPr>
        <w:pStyle w:val="ProductList-Bullet"/>
        <w:numPr>
          <w:ilvl w:val="0"/>
          <w:numId w:val="48"/>
        </w:numPr>
      </w:pPr>
      <w:r>
        <w:t>Assistència Tècnica Ininterrompuda per a la Resolució de Problemes (Telefònica) només a MPSA</w:t>
      </w:r>
    </w:p>
    <w:p w14:paraId="4EAC810C" w14:textId="77777777" w:rsidR="00E62AFF" w:rsidRDefault="009237D8">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E62AFF" w14:paraId="1AE2B24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ADF83A6" w14:textId="77777777" w:rsidR="00E62AFF" w:rsidRDefault="009237D8">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BCA4C6B" w14:textId="77777777" w:rsidR="00E62AFF" w:rsidRDefault="009237D8">
            <w:pPr>
              <w:pStyle w:val="ProductList-TableBody"/>
            </w:pPr>
            <w:r>
              <w:rPr>
                <w:color w:val="FFFFFF"/>
              </w:rPr>
              <w:t>Punts</w:t>
            </w:r>
          </w:p>
        </w:tc>
      </w:tr>
      <w:tr w:rsidR="00E62AFF" w14:paraId="12F7DA8D" w14:textId="77777777">
        <w:tc>
          <w:tcPr>
            <w:tcW w:w="10520" w:type="dxa"/>
            <w:tcBorders>
              <w:top w:val="single" w:sz="4" w:space="0" w:color="6E6E6E"/>
              <w:left w:val="single" w:sz="4" w:space="0" w:color="6E6E6E"/>
              <w:bottom w:val="single" w:sz="4" w:space="0" w:color="6E6E6E"/>
              <w:right w:val="single" w:sz="4" w:space="0" w:color="6E6E6E"/>
            </w:tcBorders>
          </w:tcPr>
          <w:p w14:paraId="05DD84E4" w14:textId="77777777" w:rsidR="00E62AFF" w:rsidRDefault="009237D8">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E3FDC6C" w14:textId="77777777" w:rsidR="00E62AFF" w:rsidRDefault="009237D8">
            <w:pPr>
              <w:pStyle w:val="ProductList-TableBody"/>
            </w:pPr>
            <w:r>
              <w:t>1</w:t>
            </w:r>
          </w:p>
        </w:tc>
      </w:tr>
      <w:tr w:rsidR="00E62AFF" w14:paraId="3F9DF531" w14:textId="77777777">
        <w:tc>
          <w:tcPr>
            <w:tcW w:w="10520" w:type="dxa"/>
            <w:tcBorders>
              <w:top w:val="single" w:sz="4" w:space="0" w:color="6E6E6E"/>
              <w:left w:val="single" w:sz="4" w:space="0" w:color="6E6E6E"/>
              <w:bottom w:val="single" w:sz="4" w:space="0" w:color="6E6E6E"/>
              <w:right w:val="single" w:sz="4" w:space="0" w:color="6E6E6E"/>
            </w:tcBorders>
          </w:tcPr>
          <w:p w14:paraId="4988195B" w14:textId="77777777" w:rsidR="00E62AFF" w:rsidRDefault="009237D8">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419280" w14:textId="77777777" w:rsidR="00E62AFF" w:rsidRDefault="009237D8">
            <w:pPr>
              <w:pStyle w:val="ProductList-TableBody"/>
            </w:pPr>
            <w:r>
              <w:t>2</w:t>
            </w:r>
          </w:p>
        </w:tc>
      </w:tr>
      <w:tr w:rsidR="00E62AFF" w14:paraId="4156B06C" w14:textId="77777777">
        <w:tc>
          <w:tcPr>
            <w:tcW w:w="10520" w:type="dxa"/>
            <w:tcBorders>
              <w:top w:val="single" w:sz="4" w:space="0" w:color="6E6E6E"/>
              <w:left w:val="single" w:sz="4" w:space="0" w:color="6E6E6E"/>
              <w:bottom w:val="single" w:sz="4" w:space="0" w:color="6E6E6E"/>
              <w:right w:val="single" w:sz="4" w:space="0" w:color="6E6E6E"/>
            </w:tcBorders>
          </w:tcPr>
          <w:p w14:paraId="29D43796" w14:textId="77777777" w:rsidR="00E62AFF" w:rsidRDefault="009237D8">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D6546B7" w14:textId="77777777" w:rsidR="00E62AFF" w:rsidRDefault="009237D8">
            <w:pPr>
              <w:pStyle w:val="ProductList-TableBody"/>
            </w:pPr>
            <w:r>
              <w:t>5</w:t>
            </w:r>
          </w:p>
        </w:tc>
      </w:tr>
      <w:tr w:rsidR="00E62AFF" w14:paraId="25D486A9" w14:textId="77777777">
        <w:tc>
          <w:tcPr>
            <w:tcW w:w="10520" w:type="dxa"/>
            <w:tcBorders>
              <w:top w:val="single" w:sz="4" w:space="0" w:color="6E6E6E"/>
              <w:left w:val="single" w:sz="4" w:space="0" w:color="6E6E6E"/>
              <w:bottom w:val="single" w:sz="4" w:space="0" w:color="6E6E6E"/>
              <w:right w:val="single" w:sz="4" w:space="0" w:color="6E6E6E"/>
            </w:tcBorders>
          </w:tcPr>
          <w:p w14:paraId="35BB0630" w14:textId="77777777" w:rsidR="00E62AFF" w:rsidRDefault="009237D8">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2E928F1" w14:textId="77777777" w:rsidR="00E62AFF" w:rsidRDefault="009237D8">
            <w:pPr>
              <w:pStyle w:val="ProductList-TableBody"/>
            </w:pPr>
            <w:r>
              <w:t>10</w:t>
            </w:r>
          </w:p>
        </w:tc>
      </w:tr>
      <w:tr w:rsidR="00E62AFF" w14:paraId="06303C3A" w14:textId="77777777">
        <w:tc>
          <w:tcPr>
            <w:tcW w:w="10520" w:type="dxa"/>
            <w:tcBorders>
              <w:top w:val="single" w:sz="4" w:space="0" w:color="6E6E6E"/>
              <w:left w:val="single" w:sz="4" w:space="0" w:color="6E6E6E"/>
              <w:bottom w:val="single" w:sz="4" w:space="0" w:color="6E6E6E"/>
              <w:right w:val="single" w:sz="4" w:space="0" w:color="6E6E6E"/>
            </w:tcBorders>
          </w:tcPr>
          <w:p w14:paraId="653EC474" w14:textId="77777777" w:rsidR="00E62AFF" w:rsidRDefault="009237D8">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340385C9" w14:textId="77777777" w:rsidR="00E62AFF" w:rsidRDefault="009237D8">
            <w:pPr>
              <w:pStyle w:val="ProductList-TableBody"/>
            </w:pPr>
            <w:r>
              <w:t>25</w:t>
            </w:r>
          </w:p>
        </w:tc>
      </w:tr>
      <w:tr w:rsidR="00E62AFF" w14:paraId="06E587FF" w14:textId="77777777">
        <w:tc>
          <w:tcPr>
            <w:tcW w:w="10520" w:type="dxa"/>
            <w:tcBorders>
              <w:top w:val="single" w:sz="4" w:space="0" w:color="6E6E6E"/>
              <w:left w:val="single" w:sz="4" w:space="0" w:color="6E6E6E"/>
              <w:bottom w:val="single" w:sz="4" w:space="0" w:color="6E6E6E"/>
              <w:right w:val="single" w:sz="4" w:space="0" w:color="6E6E6E"/>
            </w:tcBorders>
          </w:tcPr>
          <w:p w14:paraId="03832623" w14:textId="77777777" w:rsidR="00E62AFF" w:rsidRDefault="009237D8">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95AAE82" w14:textId="77777777" w:rsidR="00E62AFF" w:rsidRDefault="009237D8">
            <w:pPr>
              <w:pStyle w:val="ProductList-TableBody"/>
            </w:pPr>
            <w:r>
              <w:t>50</w:t>
            </w:r>
          </w:p>
        </w:tc>
      </w:tr>
      <w:tr w:rsidR="00E62AFF" w14:paraId="3118629F" w14:textId="77777777">
        <w:tc>
          <w:tcPr>
            <w:tcW w:w="10520" w:type="dxa"/>
            <w:tcBorders>
              <w:top w:val="single" w:sz="4" w:space="0" w:color="6E6E6E"/>
              <w:left w:val="single" w:sz="4" w:space="0" w:color="6E6E6E"/>
              <w:bottom w:val="single" w:sz="4" w:space="0" w:color="6E6E6E"/>
              <w:right w:val="single" w:sz="4" w:space="0" w:color="6E6E6E"/>
            </w:tcBorders>
          </w:tcPr>
          <w:p w14:paraId="2E9F0227" w14:textId="77777777" w:rsidR="00E62AFF" w:rsidRDefault="009237D8">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252254B5" w14:textId="77777777" w:rsidR="00E62AFF" w:rsidRDefault="009237D8">
            <w:pPr>
              <w:pStyle w:val="ProductList-TableBody"/>
            </w:pPr>
            <w:r>
              <w:t>75</w:t>
            </w:r>
          </w:p>
        </w:tc>
      </w:tr>
    </w:tbl>
    <w:p w14:paraId="0F8C3074" w14:textId="77777777" w:rsidR="00E62AFF" w:rsidRDefault="009237D8">
      <w:pPr>
        <w:pStyle w:val="ProductList-Body"/>
      </w:pPr>
      <w:r>
        <w:rPr>
          <w:b/>
          <w:i/>
        </w:rPr>
        <w:t>Nota:</w:t>
      </w:r>
      <w:r>
        <w:rPr>
          <w:i/>
        </w:rPr>
        <w:t xml:space="preserve"> per a les CAL de l'SQL, vegeu la taula CAL Suites d'aquesta secció</w:t>
      </w:r>
    </w:p>
    <w:p w14:paraId="102B7895" w14:textId="77777777" w:rsidR="00E62AFF" w:rsidRDefault="00E62AFF">
      <w:pPr>
        <w:pStyle w:val="ProductList-Body"/>
      </w:pPr>
    </w:p>
    <w:p w14:paraId="6EBDA692" w14:textId="77777777" w:rsidR="00E62AFF" w:rsidRDefault="009237D8">
      <w:pPr>
        <w:pStyle w:val="ProductList-ClauseHeading"/>
        <w:outlineLvl w:val="2"/>
      </w:pPr>
      <w:bookmarkStart w:id="352" w:name="_Sec579"/>
      <w:r>
        <w:t>Serveis de l'Office Online i Office Online Server</w:t>
      </w:r>
      <w:bookmarkEnd w:id="352"/>
    </w:p>
    <w:p w14:paraId="7CAC22F3" w14:textId="77777777" w:rsidR="00E62AFF" w:rsidRDefault="009237D8">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E62AFF" w14:paraId="73F280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C5C47A" w14:textId="77777777" w:rsidR="00E62AFF" w:rsidRDefault="009237D8">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0F746F" w14:textId="77777777" w:rsidR="00E62AFF" w:rsidRDefault="009237D8">
            <w:pPr>
              <w:pStyle w:val="ProductList-TableBody"/>
            </w:pPr>
            <w:r>
              <w:rPr>
                <w:color w:val="FFFFFF"/>
              </w:rPr>
              <w:t>Drets de l'Office Online</w:t>
            </w:r>
          </w:p>
        </w:tc>
      </w:tr>
      <w:tr w:rsidR="00E62AFF" w14:paraId="015C3999" w14:textId="77777777">
        <w:tc>
          <w:tcPr>
            <w:tcW w:w="6000" w:type="dxa"/>
            <w:tcBorders>
              <w:top w:val="single" w:sz="4" w:space="0" w:color="000000"/>
              <w:left w:val="single" w:sz="4" w:space="0" w:color="000000"/>
              <w:bottom w:val="single" w:sz="4" w:space="0" w:color="000000"/>
              <w:right w:val="single" w:sz="4" w:space="0" w:color="000000"/>
            </w:tcBorders>
          </w:tcPr>
          <w:p w14:paraId="393473C4" w14:textId="77777777" w:rsidR="00E62AFF" w:rsidRDefault="009237D8">
            <w:pPr>
              <w:pStyle w:val="ProductList-TableBody"/>
            </w:pPr>
            <w:r>
              <w:t>Office Standard</w:t>
            </w:r>
            <w:r>
              <w:fldChar w:fldCharType="begin"/>
            </w:r>
            <w:r>
              <w:instrText xml:space="preserve"> XE "Office Standard" </w:instrText>
            </w:r>
            <w:r>
              <w:fldChar w:fldCharType="end"/>
            </w:r>
          </w:p>
          <w:p w14:paraId="2C49EE5C" w14:textId="77777777" w:rsidR="00E62AFF" w:rsidRDefault="009237D8">
            <w:pPr>
              <w:pStyle w:val="ProductList-TableBody"/>
            </w:pPr>
            <w:r>
              <w:t>Office Professional Plus</w:t>
            </w:r>
            <w:r>
              <w:fldChar w:fldCharType="begin"/>
            </w:r>
            <w:r>
              <w:instrText xml:space="preserve"> XE "Office Professional Plus" </w:instrText>
            </w:r>
            <w:r>
              <w:fldChar w:fldCharType="end"/>
            </w:r>
          </w:p>
          <w:p w14:paraId="2B4A1631" w14:textId="77777777" w:rsidR="00E62AFF" w:rsidRDefault="009237D8">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21650" w14:textId="77777777" w:rsidR="00E62AFF" w:rsidRDefault="009237D8">
            <w:pPr>
              <w:pStyle w:val="ProductList-TableBody"/>
            </w:pPr>
            <w:r>
              <w:t>Office Online per a l'Office 365</w:t>
            </w:r>
            <w:r>
              <w:fldChar w:fldCharType="begin"/>
            </w:r>
            <w:r>
              <w:instrText xml:space="preserve"> XE "Office Online per a l'Office 365" </w:instrText>
            </w:r>
            <w:r>
              <w:fldChar w:fldCharType="end"/>
            </w:r>
          </w:p>
          <w:p w14:paraId="065EE3F7" w14:textId="77777777" w:rsidR="00E62AFF" w:rsidRDefault="009237D8">
            <w:pPr>
              <w:pStyle w:val="ProductList-TableBody"/>
            </w:pPr>
            <w:r>
              <w:t>Office Online Server</w:t>
            </w:r>
          </w:p>
        </w:tc>
      </w:tr>
    </w:tbl>
    <w:p w14:paraId="4A1A6545" w14:textId="77777777" w:rsidR="00E62AFF" w:rsidRDefault="009237D8">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71ABD4DE" w14:textId="77777777" w:rsidR="00E62AFF" w:rsidRDefault="00E62AFF">
      <w:pPr>
        <w:pStyle w:val="ProductList-Body"/>
      </w:pPr>
    </w:p>
    <w:p w14:paraId="681234EB" w14:textId="77777777" w:rsidR="00E62AFF" w:rsidRDefault="009237D8">
      <w:pPr>
        <w:pStyle w:val="ProductList-ClauseHeading"/>
        <w:outlineLvl w:val="2"/>
      </w:pPr>
      <w:bookmarkStart w:id="353" w:name="_Sec580"/>
      <w:r>
        <w:t>Serveis de Planificació</w:t>
      </w:r>
      <w:bookmarkEnd w:id="353"/>
    </w:p>
    <w:p w14:paraId="1D850758" w14:textId="77777777" w:rsidR="00E62AFF" w:rsidRDefault="009237D8">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13778AFF" w14:textId="77777777" w:rsidR="00E62AFF" w:rsidRDefault="00E62AFF">
      <w:pPr>
        <w:pStyle w:val="ProductList-Body"/>
      </w:pPr>
    </w:p>
    <w:p w14:paraId="6C1C0BCF" w14:textId="77777777" w:rsidR="00E62AFF" w:rsidRDefault="009237D8">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E62AFF" w14:paraId="26EB9F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FE06BA" w14:textId="77777777" w:rsidR="00E62AFF" w:rsidRDefault="009237D8">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54D13B" w14:textId="77777777" w:rsidR="00E62AFF" w:rsidRDefault="009237D8">
            <w:pPr>
              <w:pStyle w:val="ProductList-TableBody"/>
              <w:jc w:val="center"/>
            </w:pPr>
            <w:r>
              <w:rPr>
                <w:color w:val="FFFFFF"/>
              </w:rPr>
              <w:t>Punts</w:t>
            </w:r>
          </w:p>
        </w:tc>
      </w:tr>
      <w:tr w:rsidR="00E62AFF" w14:paraId="0C677534" w14:textId="77777777">
        <w:tc>
          <w:tcPr>
            <w:tcW w:w="10160" w:type="dxa"/>
            <w:tcBorders>
              <w:top w:val="single" w:sz="4" w:space="0" w:color="000000"/>
              <w:left w:val="single" w:sz="4" w:space="0" w:color="000000"/>
              <w:bottom w:val="single" w:sz="4" w:space="0" w:color="000000"/>
              <w:right w:val="single" w:sz="4" w:space="0" w:color="000000"/>
            </w:tcBorders>
          </w:tcPr>
          <w:p w14:paraId="384353AE" w14:textId="77777777" w:rsidR="00E62AFF" w:rsidRDefault="009237D8">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EE0CA3" w14:textId="77777777" w:rsidR="00E62AFF" w:rsidRDefault="009237D8">
            <w:pPr>
              <w:pStyle w:val="ProductList-TableBody"/>
              <w:jc w:val="center"/>
            </w:pPr>
            <w:r>
              <w:t>1</w:t>
            </w:r>
          </w:p>
        </w:tc>
      </w:tr>
      <w:tr w:rsidR="00E62AFF" w14:paraId="35B09EDB" w14:textId="77777777">
        <w:tc>
          <w:tcPr>
            <w:tcW w:w="10160" w:type="dxa"/>
            <w:tcBorders>
              <w:top w:val="single" w:sz="4" w:space="0" w:color="000000"/>
              <w:left w:val="single" w:sz="4" w:space="0" w:color="000000"/>
              <w:bottom w:val="single" w:sz="4" w:space="0" w:color="000000"/>
              <w:right w:val="single" w:sz="4" w:space="0" w:color="000000"/>
            </w:tcBorders>
          </w:tcPr>
          <w:p w14:paraId="7807F0E7" w14:textId="77777777" w:rsidR="00E62AFF" w:rsidRDefault="009237D8">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B1C3C7" w14:textId="77777777" w:rsidR="00E62AFF" w:rsidRDefault="009237D8">
            <w:pPr>
              <w:pStyle w:val="ProductList-TableBody"/>
              <w:jc w:val="center"/>
            </w:pPr>
            <w:r>
              <w:t>2</w:t>
            </w:r>
          </w:p>
        </w:tc>
      </w:tr>
      <w:tr w:rsidR="00E62AFF" w14:paraId="3A64464A" w14:textId="77777777">
        <w:tc>
          <w:tcPr>
            <w:tcW w:w="10160" w:type="dxa"/>
            <w:tcBorders>
              <w:top w:val="single" w:sz="4" w:space="0" w:color="000000"/>
              <w:left w:val="single" w:sz="4" w:space="0" w:color="000000"/>
              <w:bottom w:val="single" w:sz="4" w:space="0" w:color="000000"/>
              <w:right w:val="single" w:sz="4" w:space="0" w:color="000000"/>
            </w:tcBorders>
          </w:tcPr>
          <w:p w14:paraId="53CB112C" w14:textId="77777777" w:rsidR="00E62AFF" w:rsidRDefault="009237D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5EA81E" w14:textId="77777777" w:rsidR="00E62AFF" w:rsidRDefault="009237D8">
            <w:pPr>
              <w:pStyle w:val="ProductList-TableBody"/>
              <w:jc w:val="center"/>
            </w:pPr>
            <w:r>
              <w:t>25</w:t>
            </w:r>
          </w:p>
        </w:tc>
      </w:tr>
      <w:tr w:rsidR="00E62AFF" w14:paraId="71432FB6" w14:textId="77777777">
        <w:tc>
          <w:tcPr>
            <w:tcW w:w="10160" w:type="dxa"/>
            <w:tcBorders>
              <w:top w:val="single" w:sz="4" w:space="0" w:color="000000"/>
              <w:left w:val="single" w:sz="4" w:space="0" w:color="000000"/>
              <w:bottom w:val="single" w:sz="4" w:space="0" w:color="000000"/>
              <w:right w:val="single" w:sz="4" w:space="0" w:color="000000"/>
            </w:tcBorders>
          </w:tcPr>
          <w:p w14:paraId="33E951FC" w14:textId="77777777" w:rsidR="00E62AFF" w:rsidRDefault="009237D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FB06DE" w14:textId="77777777" w:rsidR="00E62AFF" w:rsidRDefault="009237D8">
            <w:pPr>
              <w:pStyle w:val="ProductList-TableBody"/>
              <w:jc w:val="center"/>
            </w:pPr>
            <w:r>
              <w:t>50</w:t>
            </w:r>
          </w:p>
        </w:tc>
      </w:tr>
      <w:tr w:rsidR="00E62AFF" w14:paraId="14D3D3EC" w14:textId="77777777">
        <w:tc>
          <w:tcPr>
            <w:tcW w:w="10160" w:type="dxa"/>
            <w:tcBorders>
              <w:top w:val="single" w:sz="4" w:space="0" w:color="000000"/>
              <w:left w:val="single" w:sz="4" w:space="0" w:color="000000"/>
              <w:bottom w:val="single" w:sz="4" w:space="0" w:color="000000"/>
              <w:right w:val="single" w:sz="4" w:space="0" w:color="000000"/>
            </w:tcBorders>
          </w:tcPr>
          <w:p w14:paraId="398A5ABE" w14:textId="77777777" w:rsidR="00E62AFF" w:rsidRDefault="009237D8">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0BC80E28" w14:textId="77777777" w:rsidR="00E62AFF" w:rsidRDefault="009237D8">
            <w:pPr>
              <w:pStyle w:val="ProductList-TableBody"/>
              <w:jc w:val="center"/>
            </w:pPr>
            <w:r>
              <w:t>75</w:t>
            </w:r>
          </w:p>
        </w:tc>
      </w:tr>
    </w:tbl>
    <w:p w14:paraId="1D75D1D7" w14:textId="77777777" w:rsidR="00E62AFF" w:rsidRDefault="009237D8">
      <w:pPr>
        <w:pStyle w:val="ProductList-Body"/>
      </w:pPr>
      <w:r>
        <w:rPr>
          <w:b/>
          <w:i/>
        </w:rPr>
        <w:t>Nota:</w:t>
      </w:r>
      <w:r>
        <w:rPr>
          <w:i/>
        </w:rPr>
        <w:t xml:space="preserve"> per a les CAL de l'SQL, vegeu la taula CAL Suites d'aquesta secció</w:t>
      </w:r>
    </w:p>
    <w:p w14:paraId="4BFFD50F" w14:textId="77777777" w:rsidR="00E62AFF" w:rsidRDefault="00E62AFF">
      <w:pPr>
        <w:pStyle w:val="ProductList-Body"/>
      </w:pPr>
    </w:p>
    <w:p w14:paraId="309D83E1" w14:textId="77777777" w:rsidR="00E62AFF" w:rsidRDefault="009237D8">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E62AFF" w14:paraId="19FD85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5D92A01" w14:textId="77777777" w:rsidR="00E62AFF" w:rsidRDefault="009237D8">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172D24FC" w14:textId="77777777" w:rsidR="00E62AFF" w:rsidRDefault="009237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9F08900" w14:textId="77777777" w:rsidR="00E62AFF" w:rsidRDefault="009237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C49A58" w14:textId="77777777" w:rsidR="00E62AFF" w:rsidRDefault="009237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61F78A" w14:textId="77777777" w:rsidR="00E62AFF" w:rsidRDefault="009237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9622D3E" w14:textId="77777777" w:rsidR="00E62AFF" w:rsidRDefault="009237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6E81A1" w14:textId="77777777" w:rsidR="00E62AFF" w:rsidRDefault="009237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8700317" w14:textId="77777777" w:rsidR="00E62AFF" w:rsidRDefault="009237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C3337BC" w14:textId="77777777" w:rsidR="00E62AFF" w:rsidRDefault="009237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3EE11D8" w14:textId="77777777" w:rsidR="00E62AFF" w:rsidRDefault="009237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2F708C" w14:textId="77777777" w:rsidR="00E62AFF" w:rsidRDefault="009237D8">
            <w:pPr>
              <w:pStyle w:val="ProductList-TableBody"/>
            </w:pPr>
            <w:r>
              <w:t>600,000+</w:t>
            </w:r>
          </w:p>
        </w:tc>
      </w:tr>
      <w:tr w:rsidR="00E62AFF" w14:paraId="0204761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097681" w14:textId="77777777" w:rsidR="00E62AFF" w:rsidRDefault="009237D8">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3C13EC8F" w14:textId="77777777" w:rsidR="00E62AFF" w:rsidRDefault="009237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66FE8B" w14:textId="77777777" w:rsidR="00E62AFF" w:rsidRDefault="009237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3FF71D" w14:textId="77777777" w:rsidR="00E62AFF" w:rsidRDefault="009237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F7B422" w14:textId="77777777" w:rsidR="00E62AFF" w:rsidRDefault="009237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C6305A" w14:textId="77777777" w:rsidR="00E62AFF" w:rsidRDefault="009237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839D449" w14:textId="77777777" w:rsidR="00E62AFF" w:rsidRDefault="009237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91BFD3" w14:textId="77777777" w:rsidR="00E62AFF" w:rsidRDefault="009237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78CA2E" w14:textId="77777777" w:rsidR="00E62AFF" w:rsidRDefault="009237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F14051" w14:textId="77777777" w:rsidR="00E62AFF" w:rsidRDefault="009237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93D5C23" w14:textId="77777777" w:rsidR="00E62AFF" w:rsidRDefault="009237D8">
            <w:pPr>
              <w:pStyle w:val="ProductList-TableBody"/>
            </w:pPr>
            <w:r>
              <w:t>75</w:t>
            </w:r>
          </w:p>
        </w:tc>
      </w:tr>
    </w:tbl>
    <w:p w14:paraId="00334639" w14:textId="77777777" w:rsidR="00E62AFF" w:rsidRDefault="00E62AFF">
      <w:pPr>
        <w:pStyle w:val="ProductList-Body"/>
      </w:pPr>
    </w:p>
    <w:p w14:paraId="4A19A178" w14:textId="77777777" w:rsidR="00E62AFF" w:rsidRDefault="009237D8">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E62AFF" w14:paraId="289F87B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54623C" w14:textId="77777777" w:rsidR="00E62AFF" w:rsidRDefault="009237D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4498C16" w14:textId="77777777" w:rsidR="00E62AFF" w:rsidRDefault="009237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48FFE3C" w14:textId="77777777" w:rsidR="00E62AFF" w:rsidRDefault="009237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192042" w14:textId="77777777" w:rsidR="00E62AFF" w:rsidRDefault="009237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F7635C" w14:textId="77777777" w:rsidR="00E62AFF" w:rsidRDefault="009237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EABA307" w14:textId="77777777" w:rsidR="00E62AFF" w:rsidRDefault="009237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99A1EE1" w14:textId="77777777" w:rsidR="00E62AFF" w:rsidRDefault="009237D8">
            <w:pPr>
              <w:pStyle w:val="ProductList-TableBody"/>
            </w:pPr>
            <w:r>
              <w:t>→600,000+</w:t>
            </w:r>
          </w:p>
        </w:tc>
      </w:tr>
      <w:tr w:rsidR="00E62AFF" w14:paraId="11D230E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253EC9" w14:textId="77777777" w:rsidR="00E62AFF" w:rsidRDefault="009237D8">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2EE66250" w14:textId="77777777" w:rsidR="00E62AFF" w:rsidRDefault="009237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5660DE" w14:textId="77777777" w:rsidR="00E62AFF" w:rsidRDefault="009237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CEFB44" w14:textId="77777777" w:rsidR="00E62AFF" w:rsidRDefault="009237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8A38A5" w14:textId="77777777" w:rsidR="00E62AFF" w:rsidRDefault="009237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3ABDCB9" w14:textId="77777777" w:rsidR="00E62AFF" w:rsidRDefault="009237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3F6352" w14:textId="77777777" w:rsidR="00E62AFF" w:rsidRDefault="009237D8">
            <w:pPr>
              <w:pStyle w:val="ProductList-TableBody"/>
            </w:pPr>
            <w:r>
              <w:t>12</w:t>
            </w:r>
          </w:p>
        </w:tc>
      </w:tr>
    </w:tbl>
    <w:p w14:paraId="47AA1DC0" w14:textId="77777777" w:rsidR="00E62AFF" w:rsidRDefault="009237D8">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8">
        <w:r>
          <w:rPr>
            <w:color w:val="00467F"/>
            <w:u w:val="single"/>
          </w:rPr>
          <w:t>http://www.microsoft.com/licensing/software-assurance/planning-services-overview.aspx</w:t>
        </w:r>
      </w:hyperlink>
      <w:r>
        <w:t xml:space="preserve">. </w:t>
      </w:r>
    </w:p>
    <w:p w14:paraId="64442BCF" w14:textId="77777777" w:rsidR="00E62AFF" w:rsidRDefault="00E62AFF">
      <w:pPr>
        <w:pStyle w:val="ProductList-Body"/>
      </w:pPr>
    </w:p>
    <w:p w14:paraId="265194F8" w14:textId="77777777" w:rsidR="00E62AFF" w:rsidRDefault="009237D8">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22CCAFBC" w14:textId="77777777" w:rsidR="00E62AFF" w:rsidRDefault="009237D8" w:rsidP="009237D8">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9">
        <w:r>
          <w:rPr>
            <w:color w:val="00467F"/>
            <w:u w:val="single"/>
          </w:rPr>
          <w:t>http://directory.partners.extranet.microsoft.com/psbproviders</w:t>
        </w:r>
      </w:hyperlink>
    </w:p>
    <w:p w14:paraId="217E7745" w14:textId="77777777" w:rsidR="00E62AFF" w:rsidRDefault="009237D8" w:rsidP="009237D8">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0BB25FD8" w14:textId="77777777" w:rsidR="00E62AFF" w:rsidRDefault="009237D8" w:rsidP="009237D8">
      <w:pPr>
        <w:pStyle w:val="ProductList-Bullet"/>
        <w:numPr>
          <w:ilvl w:val="0"/>
          <w:numId w:val="49"/>
        </w:numPr>
      </w:pPr>
      <w:r>
        <w:t>Només pot bescanviar els vals dels Serveis de Planificació el client qualificat per al benefici.</w:t>
      </w:r>
    </w:p>
    <w:p w14:paraId="5513A9C6" w14:textId="77777777" w:rsidR="00E62AFF" w:rsidRDefault="009237D8" w:rsidP="009237D8">
      <w:pPr>
        <w:pStyle w:val="ProductList-Bullet"/>
        <w:numPr>
          <w:ilvl w:val="0"/>
          <w:numId w:val="49"/>
        </w:numPr>
      </w:pPr>
      <w:r>
        <w:t>Els vals dels Serveis de Planificació no es poden intercanviar per efectiu, diners ni altres consideracions valuoses.</w:t>
      </w:r>
    </w:p>
    <w:p w14:paraId="6E64F5A1" w14:textId="77777777" w:rsidR="00E62AFF" w:rsidRDefault="009237D8" w:rsidP="009237D8">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3230267D" w14:textId="77777777" w:rsidR="00E62AFF" w:rsidRDefault="009237D8" w:rsidP="009237D8">
      <w:pPr>
        <w:pStyle w:val="ProductList-Bullet"/>
        <w:numPr>
          <w:ilvl w:val="0"/>
          <w:numId w:val="49"/>
        </w:numPr>
      </w:pPr>
      <w:r>
        <w:t>Els tipus de vals no es poden combinar. Les participacions als Serveis de Planificació no han de superar la durada màxima especificada per al tipus de participació.</w:t>
      </w:r>
    </w:p>
    <w:p w14:paraId="7C414CC4" w14:textId="77777777" w:rsidR="00E62AFF" w:rsidRDefault="009237D8" w:rsidP="009237D8">
      <w:pPr>
        <w:pStyle w:val="ProductList-Bullet"/>
        <w:numPr>
          <w:ilvl w:val="0"/>
          <w:numId w:val="49"/>
        </w:numPr>
      </w:pPr>
      <w:r>
        <w:t>Els vals només són vàlids amb els Proveïdors qualificats per al tipus de servei específic per al qual es bescanvia el val.</w:t>
      </w:r>
    </w:p>
    <w:p w14:paraId="702B06B8" w14:textId="77777777" w:rsidR="00E62AFF" w:rsidRDefault="009237D8" w:rsidP="009237D8">
      <w:pPr>
        <w:pStyle w:val="ProductList-Bullet"/>
        <w:numPr>
          <w:ilvl w:val="0"/>
          <w:numId w:val="49"/>
        </w:numPr>
      </w:pPr>
      <w:r>
        <w:t>Els vals s'han d'assignar durant el període de cobertura d'SA.</w:t>
      </w:r>
    </w:p>
    <w:p w14:paraId="3DADA313" w14:textId="77777777" w:rsidR="00E62AFF" w:rsidRDefault="009237D8" w:rsidP="009237D8">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4955EED6" w14:textId="77777777" w:rsidR="00E62AFF" w:rsidRDefault="00E62AFF">
      <w:pPr>
        <w:pStyle w:val="ProductList-Body"/>
      </w:pPr>
    </w:p>
    <w:p w14:paraId="00B866E8" w14:textId="77777777" w:rsidR="00E62AFF" w:rsidRDefault="009237D8">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3D50799E" w14:textId="77777777" w:rsidR="00E62AFF" w:rsidRDefault="00E62AFF">
      <w:pPr>
        <w:pStyle w:val="ProductList-Body"/>
      </w:pPr>
    </w:p>
    <w:p w14:paraId="53568A19" w14:textId="77777777" w:rsidR="00E62AFF" w:rsidRDefault="009237D8">
      <w:pPr>
        <w:pStyle w:val="ProductList-ClauseHeading"/>
        <w:outlineLvl w:val="2"/>
      </w:pPr>
      <w:bookmarkStart w:id="354" w:name="_Sec581"/>
      <w:r>
        <w:t>Programa de Llicències de Codi Font Enterprise</w:t>
      </w:r>
      <w:bookmarkEnd w:id="354"/>
    </w:p>
    <w:p w14:paraId="39FCD55F" w14:textId="77777777" w:rsidR="00E62AFF" w:rsidRDefault="009237D8">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339273C1" w14:textId="77777777" w:rsidR="00E62AFF" w:rsidRDefault="00E62AFF">
      <w:pPr>
        <w:pStyle w:val="ProductList-Body"/>
      </w:pPr>
    </w:p>
    <w:p w14:paraId="146F8F94" w14:textId="77777777" w:rsidR="00E62AFF" w:rsidRDefault="009237D8">
      <w:pPr>
        <w:pStyle w:val="ProductList-ClauseHeading"/>
        <w:outlineLvl w:val="2"/>
      </w:pPr>
      <w:bookmarkStart w:id="355" w:name="_Sec582"/>
      <w:r>
        <w:t>Vals de Formació</w:t>
      </w:r>
      <w:bookmarkEnd w:id="355"/>
    </w:p>
    <w:p w14:paraId="16E3D9CA" w14:textId="77777777" w:rsidR="00E62AFF" w:rsidRDefault="009237D8">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E62AFF" w14:paraId="5BF7C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6D6A0" w14:textId="77777777" w:rsidR="00E62AFF" w:rsidRDefault="009237D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49376" w14:textId="77777777" w:rsidR="00E62AFF" w:rsidRDefault="009237D8">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99FFD2" w14:textId="77777777" w:rsidR="00E62AFF" w:rsidRDefault="009237D8">
            <w:pPr>
              <w:pStyle w:val="ProductList-TableBody"/>
            </w:pPr>
            <w:r>
              <w:rPr>
                <w:color w:val="FFFFFF"/>
              </w:rPr>
              <w:t>Grup de Sistemes</w:t>
            </w:r>
          </w:p>
        </w:tc>
      </w:tr>
      <w:tr w:rsidR="00E62AFF" w14:paraId="7211AB31" w14:textId="77777777">
        <w:tc>
          <w:tcPr>
            <w:tcW w:w="4040" w:type="dxa"/>
            <w:tcBorders>
              <w:top w:val="single" w:sz="4" w:space="0" w:color="000000"/>
              <w:left w:val="single" w:sz="4" w:space="0" w:color="000000"/>
              <w:bottom w:val="single" w:sz="4" w:space="0" w:color="000000"/>
              <w:right w:val="single" w:sz="4" w:space="0" w:color="000000"/>
            </w:tcBorders>
          </w:tcPr>
          <w:p w14:paraId="4BDE1138" w14:textId="77777777" w:rsidR="00E62AFF" w:rsidRDefault="009237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1478183" w14:textId="77777777" w:rsidR="00E62AFF" w:rsidRDefault="009237D8">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4F405535" w14:textId="77777777" w:rsidR="00E62AFF" w:rsidRDefault="009237D8">
            <w:pPr>
              <w:pStyle w:val="ProductList-TableBody"/>
            </w:pPr>
            <w:r>
              <w:t>1 dia per 50 llicències (10 dies com a màxim)</w:t>
            </w:r>
          </w:p>
        </w:tc>
      </w:tr>
      <w:tr w:rsidR="00E62AFF" w14:paraId="390231A5" w14:textId="77777777">
        <w:tc>
          <w:tcPr>
            <w:tcW w:w="4040" w:type="dxa"/>
            <w:tcBorders>
              <w:top w:val="single" w:sz="4" w:space="0" w:color="000000"/>
              <w:left w:val="single" w:sz="4" w:space="0" w:color="000000"/>
              <w:bottom w:val="single" w:sz="4" w:space="0" w:color="000000"/>
              <w:right w:val="single" w:sz="4" w:space="0" w:color="000000"/>
            </w:tcBorders>
          </w:tcPr>
          <w:p w14:paraId="2AE167F2" w14:textId="77777777" w:rsidR="00E62AFF" w:rsidRDefault="009237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45D6D2E" w14:textId="77777777" w:rsidR="00E62AFF" w:rsidRDefault="009237D8">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F325561" w14:textId="77777777" w:rsidR="00E62AFF" w:rsidRDefault="009237D8">
            <w:pPr>
              <w:pStyle w:val="ProductList-TableBody"/>
            </w:pPr>
            <w:r>
              <w:t>1 dia per 50 llicències o punts</w:t>
            </w:r>
          </w:p>
        </w:tc>
      </w:tr>
      <w:tr w:rsidR="00E62AFF" w14:paraId="2282FA68" w14:textId="77777777">
        <w:tc>
          <w:tcPr>
            <w:tcW w:w="4040" w:type="dxa"/>
            <w:tcBorders>
              <w:top w:val="single" w:sz="4" w:space="0" w:color="000000"/>
              <w:left w:val="single" w:sz="4" w:space="0" w:color="000000"/>
              <w:bottom w:val="single" w:sz="4" w:space="0" w:color="000000"/>
              <w:right w:val="single" w:sz="4" w:space="0" w:color="000000"/>
            </w:tcBorders>
          </w:tcPr>
          <w:p w14:paraId="243764C1" w14:textId="77777777" w:rsidR="00E62AFF" w:rsidRDefault="009237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210378" w14:textId="77777777" w:rsidR="00E62AFF" w:rsidRDefault="009237D8">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198F1E1D" w14:textId="77777777" w:rsidR="00E62AFF" w:rsidRDefault="009237D8">
            <w:pPr>
              <w:pStyle w:val="ProductList-TableBody"/>
            </w:pPr>
            <w:r>
              <w:t>10 dies per inscripció o Compte d'Adquisició aplicable</w:t>
            </w:r>
          </w:p>
        </w:tc>
      </w:tr>
      <w:tr w:rsidR="00E62AFF" w14:paraId="6CD95179" w14:textId="77777777">
        <w:tc>
          <w:tcPr>
            <w:tcW w:w="4040" w:type="dxa"/>
            <w:tcBorders>
              <w:top w:val="single" w:sz="4" w:space="0" w:color="000000"/>
              <w:left w:val="single" w:sz="4" w:space="0" w:color="000000"/>
              <w:bottom w:val="single" w:sz="4" w:space="0" w:color="000000"/>
              <w:right w:val="single" w:sz="4" w:space="0" w:color="000000"/>
            </w:tcBorders>
          </w:tcPr>
          <w:p w14:paraId="15CD2048" w14:textId="77777777" w:rsidR="00E62AFF" w:rsidRDefault="009237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5C1BFB" w14:textId="77777777" w:rsidR="00E62AFF" w:rsidRDefault="009237D8">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5DAA645E" w14:textId="77777777" w:rsidR="00E62AFF" w:rsidRDefault="009237D8">
            <w:pPr>
              <w:pStyle w:val="ProductList-TableBody"/>
            </w:pPr>
            <w:r>
              <w:t>15 dies*</w:t>
            </w:r>
          </w:p>
        </w:tc>
      </w:tr>
      <w:tr w:rsidR="00E62AFF" w14:paraId="23D3DD74" w14:textId="77777777">
        <w:tc>
          <w:tcPr>
            <w:tcW w:w="4040" w:type="dxa"/>
            <w:tcBorders>
              <w:top w:val="single" w:sz="4" w:space="0" w:color="000000"/>
              <w:left w:val="single" w:sz="4" w:space="0" w:color="000000"/>
              <w:bottom w:val="single" w:sz="4" w:space="0" w:color="000000"/>
              <w:right w:val="single" w:sz="4" w:space="0" w:color="000000"/>
            </w:tcBorders>
          </w:tcPr>
          <w:p w14:paraId="68177B4D" w14:textId="77777777" w:rsidR="00E62AFF" w:rsidRDefault="009237D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7E22BFC" w14:textId="77777777" w:rsidR="00E62AFF" w:rsidRDefault="009237D8">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ABE5BC7" w14:textId="77777777" w:rsidR="00E62AFF" w:rsidRDefault="009237D8">
            <w:pPr>
              <w:pStyle w:val="ProductList-TableBody"/>
            </w:pPr>
            <w:r>
              <w:t>25 dies*</w:t>
            </w:r>
          </w:p>
        </w:tc>
      </w:tr>
      <w:tr w:rsidR="00E62AFF" w14:paraId="117C1275" w14:textId="77777777">
        <w:tc>
          <w:tcPr>
            <w:tcW w:w="4040" w:type="dxa"/>
            <w:tcBorders>
              <w:top w:val="single" w:sz="4" w:space="0" w:color="000000"/>
              <w:left w:val="single" w:sz="4" w:space="0" w:color="000000"/>
              <w:bottom w:val="single" w:sz="4" w:space="0" w:color="000000"/>
              <w:right w:val="single" w:sz="4" w:space="0" w:color="000000"/>
            </w:tcBorders>
          </w:tcPr>
          <w:p w14:paraId="11E35DCC" w14:textId="77777777" w:rsidR="00E62AFF" w:rsidRDefault="009237D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5A92067E" w14:textId="77777777" w:rsidR="00E62AFF" w:rsidRDefault="009237D8">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2F0FF022" w14:textId="77777777" w:rsidR="00E62AFF" w:rsidRDefault="009237D8">
            <w:pPr>
              <w:pStyle w:val="ProductList-TableBody"/>
            </w:pPr>
            <w:r>
              <w:t>55 dies*</w:t>
            </w:r>
          </w:p>
        </w:tc>
      </w:tr>
      <w:tr w:rsidR="00E62AFF" w14:paraId="5F1D4436" w14:textId="77777777">
        <w:tc>
          <w:tcPr>
            <w:tcW w:w="4040" w:type="dxa"/>
            <w:tcBorders>
              <w:top w:val="single" w:sz="4" w:space="0" w:color="000000"/>
              <w:left w:val="single" w:sz="4" w:space="0" w:color="000000"/>
              <w:bottom w:val="single" w:sz="4" w:space="0" w:color="000000"/>
              <w:right w:val="single" w:sz="4" w:space="0" w:color="000000"/>
            </w:tcBorders>
          </w:tcPr>
          <w:p w14:paraId="5FDCDEA1" w14:textId="77777777" w:rsidR="00E62AFF" w:rsidRDefault="009237D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755B54F" w14:textId="77777777" w:rsidR="00E62AFF" w:rsidRDefault="009237D8">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6E1963F9" w14:textId="77777777" w:rsidR="00E62AFF" w:rsidRDefault="009237D8">
            <w:pPr>
              <w:pStyle w:val="ProductList-TableBody"/>
            </w:pPr>
            <w:r>
              <w:t>80 dies*</w:t>
            </w:r>
          </w:p>
        </w:tc>
      </w:tr>
      <w:tr w:rsidR="00E62AFF" w14:paraId="03167768" w14:textId="77777777">
        <w:tc>
          <w:tcPr>
            <w:tcW w:w="4040" w:type="dxa"/>
            <w:tcBorders>
              <w:top w:val="single" w:sz="4" w:space="0" w:color="000000"/>
              <w:left w:val="single" w:sz="4" w:space="0" w:color="000000"/>
              <w:bottom w:val="single" w:sz="4" w:space="0" w:color="000000"/>
              <w:right w:val="single" w:sz="4" w:space="0" w:color="000000"/>
            </w:tcBorders>
          </w:tcPr>
          <w:p w14:paraId="00CEB618" w14:textId="77777777" w:rsidR="00E62AFF" w:rsidRDefault="009237D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52C6E78" w14:textId="77777777" w:rsidR="00E62AFF" w:rsidRDefault="009237D8">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6496AA77" w14:textId="77777777" w:rsidR="00E62AFF" w:rsidRDefault="009237D8">
            <w:pPr>
              <w:pStyle w:val="ProductList-TableBody"/>
            </w:pPr>
            <w:r>
              <w:t>125 dies*</w:t>
            </w:r>
          </w:p>
        </w:tc>
      </w:tr>
      <w:tr w:rsidR="00E62AFF" w14:paraId="7A484357" w14:textId="77777777">
        <w:tc>
          <w:tcPr>
            <w:tcW w:w="4040" w:type="dxa"/>
            <w:tcBorders>
              <w:top w:val="single" w:sz="4" w:space="0" w:color="000000"/>
              <w:left w:val="single" w:sz="4" w:space="0" w:color="000000"/>
              <w:bottom w:val="single" w:sz="4" w:space="0" w:color="000000"/>
              <w:right w:val="single" w:sz="4" w:space="0" w:color="000000"/>
            </w:tcBorders>
          </w:tcPr>
          <w:p w14:paraId="0FEF7640" w14:textId="77777777" w:rsidR="00E62AFF" w:rsidRDefault="009237D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09821D5" w14:textId="77777777" w:rsidR="00E62AFF" w:rsidRDefault="009237D8">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1756DC25" w14:textId="77777777" w:rsidR="00E62AFF" w:rsidRDefault="009237D8">
            <w:pPr>
              <w:pStyle w:val="ProductList-TableBody"/>
            </w:pPr>
            <w:r>
              <w:t>200 dies*</w:t>
            </w:r>
          </w:p>
        </w:tc>
      </w:tr>
      <w:tr w:rsidR="00E62AFF" w14:paraId="4A3627D8" w14:textId="77777777">
        <w:tc>
          <w:tcPr>
            <w:tcW w:w="4040" w:type="dxa"/>
            <w:tcBorders>
              <w:top w:val="single" w:sz="4" w:space="0" w:color="000000"/>
              <w:left w:val="single" w:sz="4" w:space="0" w:color="000000"/>
              <w:bottom w:val="single" w:sz="4" w:space="0" w:color="000000"/>
              <w:right w:val="single" w:sz="4" w:space="0" w:color="000000"/>
            </w:tcBorders>
          </w:tcPr>
          <w:p w14:paraId="414C60E2" w14:textId="77777777" w:rsidR="00E62AFF" w:rsidRDefault="009237D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A2D96BE" w14:textId="77777777" w:rsidR="00E62AFF" w:rsidRDefault="009237D8">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31FCCC4B" w14:textId="77777777" w:rsidR="00E62AFF" w:rsidRDefault="009237D8">
            <w:pPr>
              <w:pStyle w:val="ProductList-TableBody"/>
            </w:pPr>
            <w:r>
              <w:t>300 dies*</w:t>
            </w:r>
          </w:p>
        </w:tc>
      </w:tr>
      <w:tr w:rsidR="00E62AFF" w14:paraId="20A3AC50" w14:textId="77777777">
        <w:tc>
          <w:tcPr>
            <w:tcW w:w="4040" w:type="dxa"/>
            <w:tcBorders>
              <w:top w:val="single" w:sz="4" w:space="0" w:color="000000"/>
              <w:left w:val="single" w:sz="4" w:space="0" w:color="000000"/>
              <w:bottom w:val="single" w:sz="4" w:space="0" w:color="000000"/>
              <w:right w:val="single" w:sz="4" w:space="0" w:color="000000"/>
            </w:tcBorders>
          </w:tcPr>
          <w:p w14:paraId="1AA37811" w14:textId="77777777" w:rsidR="00E62AFF" w:rsidRDefault="009237D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C41DB8D" w14:textId="77777777" w:rsidR="00E62AFF" w:rsidRDefault="009237D8">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55906C9D" w14:textId="77777777" w:rsidR="00E62AFF" w:rsidRDefault="009237D8">
            <w:pPr>
              <w:pStyle w:val="ProductList-TableBody"/>
            </w:pPr>
            <w:r>
              <w:t>400 dies*</w:t>
            </w:r>
          </w:p>
        </w:tc>
      </w:tr>
      <w:tr w:rsidR="00E62AFF" w14:paraId="7B72CF95" w14:textId="77777777">
        <w:tc>
          <w:tcPr>
            <w:tcW w:w="4040" w:type="dxa"/>
            <w:tcBorders>
              <w:top w:val="single" w:sz="4" w:space="0" w:color="000000"/>
              <w:left w:val="single" w:sz="4" w:space="0" w:color="000000"/>
              <w:bottom w:val="single" w:sz="4" w:space="0" w:color="000000"/>
              <w:right w:val="single" w:sz="4" w:space="0" w:color="000000"/>
            </w:tcBorders>
          </w:tcPr>
          <w:p w14:paraId="42163468" w14:textId="77777777" w:rsidR="00E62AFF" w:rsidRDefault="009237D8">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68E54E39" w14:textId="77777777" w:rsidR="00E62AFF" w:rsidRDefault="009237D8">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3FF6D5BF" w14:textId="77777777" w:rsidR="00E62AFF" w:rsidRDefault="009237D8">
            <w:pPr>
              <w:pStyle w:val="ProductList-TableBody"/>
            </w:pPr>
            <w:r>
              <w:t>700 dies*</w:t>
            </w:r>
          </w:p>
        </w:tc>
      </w:tr>
    </w:tbl>
    <w:p w14:paraId="7E92871A" w14:textId="77777777" w:rsidR="00E62AFF" w:rsidRDefault="009237D8">
      <w:pPr>
        <w:pStyle w:val="ProductList-Body"/>
      </w:pPr>
      <w:r>
        <w:t>*</w:t>
      </w:r>
      <w:r>
        <w:rPr>
          <w:i/>
        </w:rPr>
        <w:t>Nombre de dies per inscripció, contracte o Compte d'Adquisició aplicable.</w:t>
      </w:r>
    </w:p>
    <w:p w14:paraId="5655F9F0" w14:textId="77777777" w:rsidR="00E62AFF" w:rsidRDefault="00E62AFF">
      <w:pPr>
        <w:pStyle w:val="ProductList-Body"/>
      </w:pPr>
    </w:p>
    <w:p w14:paraId="3B625204" w14:textId="77777777" w:rsidR="00E62AFF" w:rsidRDefault="009237D8" w:rsidP="009237D8">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45F13786" w14:textId="77777777" w:rsidR="00E62AFF" w:rsidRDefault="009237D8" w:rsidP="009237D8">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51EBE1E0" w14:textId="77777777" w:rsidR="00E62AFF" w:rsidRDefault="009237D8" w:rsidP="009237D8">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6145322E" w14:textId="77777777" w:rsidR="00E62AFF" w:rsidRDefault="009237D8" w:rsidP="009237D8">
      <w:pPr>
        <w:pStyle w:val="ProductList-Bullet"/>
        <w:numPr>
          <w:ilvl w:val="0"/>
          <w:numId w:val="50"/>
        </w:numPr>
      </w:pPr>
      <w:r>
        <w:t>Els cursos no es poden utilitzar per cobrir taxes relacionades amb la no presentació d'un client a un curs reservat.</w:t>
      </w:r>
    </w:p>
    <w:p w14:paraId="36A2E674" w14:textId="77777777" w:rsidR="00E62AFF" w:rsidRDefault="009237D8" w:rsidP="009237D8">
      <w:pPr>
        <w:pStyle w:val="ProductList-Bullet"/>
        <w:numPr>
          <w:ilvl w:val="0"/>
          <w:numId w:val="50"/>
        </w:numPr>
      </w:pPr>
      <w:r>
        <w:t>Només pot bescanviar els vals la persona que el client ha aprovat per utilitzar-los.</w:t>
      </w:r>
    </w:p>
    <w:p w14:paraId="226FBE85" w14:textId="77777777" w:rsidR="00E62AFF" w:rsidRDefault="009237D8" w:rsidP="009237D8">
      <w:pPr>
        <w:pStyle w:val="ProductList-Bullet"/>
        <w:numPr>
          <w:ilvl w:val="0"/>
          <w:numId w:val="50"/>
        </w:numPr>
      </w:pPr>
      <w:r>
        <w:t xml:space="preserve">Els vals no es poden intercanviar per efectiu, diners ni altres consideracions valuoses. </w:t>
      </w:r>
    </w:p>
    <w:p w14:paraId="33ECA7A5" w14:textId="77777777" w:rsidR="00E62AFF" w:rsidRDefault="009237D8" w:rsidP="009237D8">
      <w:pPr>
        <w:pStyle w:val="ProductList-Bullet"/>
        <w:numPr>
          <w:ilvl w:val="0"/>
          <w:numId w:val="50"/>
        </w:numPr>
      </w:pPr>
      <w:r>
        <w:t xml:space="preserve">Els vals s'han d'assignar durant el període de cobertura d'SA. </w:t>
      </w:r>
    </w:p>
    <w:p w14:paraId="18E828AE" w14:textId="77777777" w:rsidR="00E62AFF" w:rsidRDefault="009237D8" w:rsidP="009237D8">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1D6D567B" w14:textId="77777777" w:rsidR="00E62AFF" w:rsidRDefault="009237D8" w:rsidP="009237D8">
      <w:pPr>
        <w:pStyle w:val="ProductList-Bullet"/>
        <w:numPr>
          <w:ilvl w:val="0"/>
          <w:numId w:val="50"/>
        </w:numPr>
      </w:pPr>
      <w:r>
        <w:t>Els Vals es poden utilitzar per reservar la formació només amb un Microsoft Learning Partners qualificat a la vegada.</w:t>
      </w:r>
    </w:p>
    <w:p w14:paraId="069B7A2A" w14:textId="77777777" w:rsidR="00E62AFF" w:rsidRDefault="009237D8" w:rsidP="009237D8">
      <w:pPr>
        <w:pStyle w:val="ProductList-Bullet"/>
        <w:numPr>
          <w:ilvl w:val="0"/>
          <w:numId w:val="50"/>
        </w:numPr>
      </w:pPr>
      <w:r>
        <w:t xml:space="preserve">Els vals utilitzats per comprar Productes d'Aprenentatge Oficials de Microsoft no es poden transmetre ni vendre. </w:t>
      </w:r>
    </w:p>
    <w:p w14:paraId="15AA49B1" w14:textId="77777777" w:rsidR="00E62AFF" w:rsidRDefault="009237D8" w:rsidP="009237D8">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0D9DA20" w14:textId="77777777" w:rsidR="00E62AFF" w:rsidRDefault="009237D8" w:rsidP="009237D8">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0091DAC4" w14:textId="77777777" w:rsidR="00E62AFF" w:rsidRDefault="009237D8" w:rsidP="009237D8">
      <w:pPr>
        <w:pStyle w:val="ProductList-Bullet"/>
        <w:numPr>
          <w:ilvl w:val="0"/>
          <w:numId w:val="50"/>
        </w:numPr>
      </w:pPr>
      <w:r>
        <w:t>Els Productes d'Aprenentatge Oficials de Microsoft disponibles poden canviar en qualsevol moment i sense cap avís previ.</w:t>
      </w:r>
    </w:p>
    <w:p w14:paraId="76823C35" w14:textId="77777777" w:rsidR="00E62AFF" w:rsidRDefault="009237D8" w:rsidP="009237D8">
      <w:pPr>
        <w:pStyle w:val="ProductList-Bullet"/>
        <w:numPr>
          <w:ilvl w:val="0"/>
          <w:numId w:val="50"/>
        </w:numPr>
      </w:pPr>
      <w:r>
        <w:t>El nombre de dies requerits per comprar un Producte d'Aprenentatge Oficial de Microsoft pot canviar en qualsevol moment.</w:t>
      </w:r>
    </w:p>
    <w:p w14:paraId="7D4CC77F" w14:textId="77777777" w:rsidR="00E62AFF" w:rsidRDefault="00E62AFF">
      <w:pPr>
        <w:pStyle w:val="ProductList-Body"/>
      </w:pPr>
    </w:p>
    <w:p w14:paraId="058E3D77" w14:textId="77777777" w:rsidR="00E62AFF" w:rsidRDefault="009237D8">
      <w:pPr>
        <w:pStyle w:val="ProductList-ClauseHeading"/>
        <w:outlineLvl w:val="2"/>
      </w:pPr>
      <w:bookmarkStart w:id="356" w:name="_Sec584"/>
      <w:r>
        <w:t>Microsoft Home Use Program</w:t>
      </w:r>
      <w:bookmarkEnd w:id="356"/>
    </w:p>
    <w:p w14:paraId="3CD8A81E" w14:textId="77777777" w:rsidR="00E62AFF" w:rsidRDefault="009237D8">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5EB64EFA" w14:textId="77777777" w:rsidR="00E62AFF" w:rsidRDefault="00E62AFF">
      <w:pPr>
        <w:pStyle w:val="ProductList-Body"/>
      </w:pPr>
    </w:p>
    <w:p w14:paraId="1300C2FC" w14:textId="77777777" w:rsidR="00E62AFF" w:rsidRDefault="009237D8">
      <w:pPr>
        <w:pStyle w:val="ProductList-SubClauseHeading"/>
        <w:outlineLvl w:val="3"/>
      </w:pPr>
      <w:r>
        <w:t>Serveis Online</w:t>
      </w:r>
    </w:p>
    <w:p w14:paraId="1F45022F" w14:textId="77777777" w:rsidR="00E62AFF" w:rsidRDefault="009237D8">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3571873D" w14:textId="77777777" w:rsidR="00E62AFF" w:rsidRDefault="00E62AFF">
      <w:pPr>
        <w:pStyle w:val="ProductList-BodyIndented"/>
      </w:pPr>
    </w:p>
    <w:p w14:paraId="5F5DF18C" w14:textId="77777777" w:rsidR="00E62AFF" w:rsidRDefault="009237D8">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32085F27" w14:textId="77777777" w:rsidR="00E62AFF" w:rsidRDefault="00E62AFF">
      <w:pPr>
        <w:pStyle w:val="ProductList-BodyIndented"/>
      </w:pPr>
    </w:p>
    <w:p w14:paraId="0637261A" w14:textId="77777777" w:rsidR="00E62AFF" w:rsidRDefault="009237D8">
      <w:pPr>
        <w:pStyle w:val="ProductList-SubClauseHeading"/>
        <w:outlineLvl w:val="3"/>
      </w:pPr>
      <w:r>
        <w:t>Programari</w:t>
      </w:r>
    </w:p>
    <w:p w14:paraId="0CBD5923" w14:textId="77777777" w:rsidR="00E62AFF" w:rsidRDefault="009237D8">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57115533" w14:textId="77777777" w:rsidR="00E62AFF" w:rsidRDefault="00E62AFF">
      <w:pPr>
        <w:pStyle w:val="ProductList-BodyIndented"/>
      </w:pPr>
    </w:p>
    <w:p w14:paraId="4EFE7C4A" w14:textId="77777777" w:rsidR="00E62AFF" w:rsidRDefault="009237D8">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13F2F8E7" w14:textId="77777777" w:rsidR="00E62AFF" w:rsidRDefault="00E62AFF">
      <w:pPr>
        <w:pStyle w:val="ProductList-BodyIndented"/>
      </w:pPr>
    </w:p>
    <w:tbl>
      <w:tblPr>
        <w:tblStyle w:val="PURTable0"/>
        <w:tblW w:w="0" w:type="dxa"/>
        <w:tblLook w:val="04A0" w:firstRow="1" w:lastRow="0" w:firstColumn="1" w:lastColumn="0" w:noHBand="0" w:noVBand="1"/>
      </w:tblPr>
      <w:tblGrid>
        <w:gridCol w:w="5245"/>
        <w:gridCol w:w="5311"/>
      </w:tblGrid>
      <w:tr w:rsidR="00E62AFF" w14:paraId="5FA3B9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437D79" w14:textId="77777777" w:rsidR="00E62AFF" w:rsidRDefault="009237D8">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3176B5" w14:textId="77777777" w:rsidR="00E62AFF" w:rsidRDefault="009237D8">
            <w:pPr>
              <w:pStyle w:val="ProductList-TableBody"/>
            </w:pPr>
            <w:r>
              <w:rPr>
                <w:color w:val="FFFFFF"/>
              </w:rPr>
              <w:t>Llicència del Home Use Program corresponent</w:t>
            </w:r>
          </w:p>
        </w:tc>
      </w:tr>
      <w:tr w:rsidR="00E62AFF" w14:paraId="1AE45713" w14:textId="77777777">
        <w:tc>
          <w:tcPr>
            <w:tcW w:w="6000" w:type="dxa"/>
            <w:tcBorders>
              <w:top w:val="single" w:sz="4" w:space="0" w:color="000000"/>
              <w:left w:val="single" w:sz="4" w:space="0" w:color="000000"/>
              <w:bottom w:val="single" w:sz="4" w:space="0" w:color="000000"/>
              <w:right w:val="single" w:sz="4" w:space="0" w:color="000000"/>
            </w:tcBorders>
          </w:tcPr>
          <w:p w14:paraId="26FDE8A8" w14:textId="77777777" w:rsidR="00E62AFF" w:rsidRDefault="009237D8">
            <w:pPr>
              <w:pStyle w:val="ProductList-TableBody"/>
            </w:pPr>
            <w:r>
              <w:t>Office Standard 2013/2016/2019</w:t>
            </w:r>
          </w:p>
          <w:p w14:paraId="75D347D3" w14:textId="77777777" w:rsidR="00E62AFF" w:rsidRDefault="009237D8">
            <w:pPr>
              <w:pStyle w:val="ProductList-TableBody"/>
            </w:pPr>
            <w:r>
              <w:t xml:space="preserve">Office Professional Plus 2013/2016/2019 </w:t>
            </w:r>
          </w:p>
          <w:p w14:paraId="45775ED7" w14:textId="77777777" w:rsidR="00E62AFF" w:rsidRDefault="009237D8">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0F7E3B3F" w14:textId="77777777" w:rsidR="00E62AFF" w:rsidRDefault="009237D8">
            <w:pPr>
              <w:pStyle w:val="ProductList-TableBody"/>
            </w:pPr>
            <w:r>
              <w:t xml:space="preserve">HUP de l'Office Professional Plus 2019, </w:t>
            </w:r>
          </w:p>
          <w:p w14:paraId="78B38AE4" w14:textId="77777777" w:rsidR="00E62AFF" w:rsidRDefault="009237D8">
            <w:pPr>
              <w:pStyle w:val="ProductList-TableBody"/>
            </w:pPr>
            <w:r>
              <w:t>HUP de l'Office 2019 per al Mac Home &amp; Business amb la DL de Skype for Business</w:t>
            </w:r>
          </w:p>
        </w:tc>
      </w:tr>
      <w:tr w:rsidR="00E62AFF" w14:paraId="7F9CA392" w14:textId="77777777">
        <w:tc>
          <w:tcPr>
            <w:tcW w:w="6000" w:type="dxa"/>
            <w:tcBorders>
              <w:top w:val="single" w:sz="4" w:space="0" w:color="000000"/>
              <w:left w:val="single" w:sz="4" w:space="0" w:color="000000"/>
              <w:bottom w:val="single" w:sz="4" w:space="0" w:color="000000"/>
              <w:right w:val="single" w:sz="4" w:space="0" w:color="000000"/>
            </w:tcBorders>
          </w:tcPr>
          <w:p w14:paraId="44ED2C53" w14:textId="77777777" w:rsidR="00E62AFF" w:rsidRDefault="009237D8">
            <w:pPr>
              <w:pStyle w:val="ProductList-TableBody"/>
            </w:pPr>
            <w:r>
              <w:t>Access 2013/2016/2019</w:t>
            </w:r>
          </w:p>
          <w:p w14:paraId="59CA3D60" w14:textId="77777777" w:rsidR="00E62AFF" w:rsidRDefault="009237D8">
            <w:pPr>
              <w:pStyle w:val="ProductList-TableBody"/>
            </w:pPr>
            <w:r>
              <w:t>Excel 2013/2016/2019</w:t>
            </w:r>
          </w:p>
          <w:p w14:paraId="3EA161D1" w14:textId="77777777" w:rsidR="00E62AFF" w:rsidRDefault="009237D8">
            <w:pPr>
              <w:pStyle w:val="ProductList-TableBody"/>
            </w:pPr>
            <w:r>
              <w:t>PowerPoint 2013/2016/2019</w:t>
            </w:r>
          </w:p>
          <w:p w14:paraId="503275E0" w14:textId="77777777" w:rsidR="00E62AFF" w:rsidRDefault="009237D8">
            <w:pPr>
              <w:pStyle w:val="ProductList-TableBody"/>
            </w:pPr>
            <w:r>
              <w:t>InfoPath 2013</w:t>
            </w:r>
          </w:p>
          <w:p w14:paraId="3AE1023E" w14:textId="77777777" w:rsidR="00E62AFF" w:rsidRDefault="009237D8">
            <w:pPr>
              <w:pStyle w:val="ProductList-TableBody"/>
            </w:pPr>
            <w:r>
              <w:t>Lync 2013</w:t>
            </w:r>
          </w:p>
          <w:p w14:paraId="651FE5A1" w14:textId="77777777" w:rsidR="00E62AFF" w:rsidRDefault="009237D8">
            <w:pPr>
              <w:pStyle w:val="ProductList-TableBody"/>
            </w:pPr>
            <w:r>
              <w:t>OneNote 2013/2016</w:t>
            </w:r>
          </w:p>
          <w:p w14:paraId="13B93AEA" w14:textId="77777777" w:rsidR="00E62AFF" w:rsidRDefault="009237D8">
            <w:pPr>
              <w:pStyle w:val="ProductList-TableBody"/>
            </w:pPr>
            <w:r>
              <w:t>Outlook 2013/2016/2019</w:t>
            </w:r>
          </w:p>
          <w:p w14:paraId="4415EC4A" w14:textId="77777777" w:rsidR="00E62AFF" w:rsidRDefault="009237D8">
            <w:pPr>
              <w:pStyle w:val="ProductList-TableBody"/>
            </w:pPr>
            <w:r>
              <w:t>Publisher 2013/2016/2019</w:t>
            </w:r>
          </w:p>
          <w:p w14:paraId="18169F16" w14:textId="77777777" w:rsidR="00E62AFF" w:rsidRDefault="009237D8">
            <w:pPr>
              <w:pStyle w:val="ProductList-TableBody"/>
            </w:pPr>
            <w:r>
              <w:t>Skype for Business 2015/2019</w:t>
            </w:r>
          </w:p>
          <w:p w14:paraId="36E1DE6B" w14:textId="77777777" w:rsidR="00E62AFF" w:rsidRDefault="009237D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21E7708" w14:textId="77777777" w:rsidR="00E62AFF" w:rsidRDefault="009237D8">
            <w:pPr>
              <w:pStyle w:val="ProductList-TableBody"/>
            </w:pPr>
            <w:r>
              <w:t xml:space="preserve">HUP de l'Office Professional Plus 2019,  </w:t>
            </w:r>
          </w:p>
          <w:p w14:paraId="35C91E50" w14:textId="77777777" w:rsidR="00E62AFF" w:rsidRDefault="009237D8">
            <w:pPr>
              <w:pStyle w:val="ProductList-TableBody"/>
            </w:pPr>
            <w:r>
              <w:t xml:space="preserve">HUP de l'Office 2019 per al Mac Home &amp; Business amb la DL de Skype for Business </w:t>
            </w:r>
          </w:p>
        </w:tc>
      </w:tr>
      <w:tr w:rsidR="00E62AFF" w14:paraId="574F1D91" w14:textId="77777777">
        <w:tc>
          <w:tcPr>
            <w:tcW w:w="6000" w:type="dxa"/>
            <w:tcBorders>
              <w:top w:val="single" w:sz="4" w:space="0" w:color="000000"/>
              <w:left w:val="single" w:sz="4" w:space="0" w:color="000000"/>
              <w:bottom w:val="single" w:sz="4" w:space="0" w:color="000000"/>
              <w:right w:val="single" w:sz="4" w:space="0" w:color="000000"/>
            </w:tcBorders>
          </w:tcPr>
          <w:p w14:paraId="373C274E" w14:textId="77777777" w:rsidR="00E62AFF" w:rsidRDefault="009237D8">
            <w:pPr>
              <w:pStyle w:val="ProductList-TableBody"/>
            </w:pPr>
            <w:r>
              <w:t xml:space="preserve">Visio Standard 2013/2016/2019 </w:t>
            </w:r>
          </w:p>
          <w:p w14:paraId="19BC9A34" w14:textId="77777777" w:rsidR="00E62AFF" w:rsidRDefault="009237D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3747F93" w14:textId="77777777" w:rsidR="00E62AFF" w:rsidRDefault="009237D8">
            <w:pPr>
              <w:pStyle w:val="ProductList-TableBody"/>
            </w:pPr>
            <w:r>
              <w:t>HUP del Visio Professional 2019</w:t>
            </w:r>
          </w:p>
        </w:tc>
      </w:tr>
      <w:tr w:rsidR="00E62AFF" w14:paraId="6CF4623C" w14:textId="77777777">
        <w:tc>
          <w:tcPr>
            <w:tcW w:w="6000" w:type="dxa"/>
            <w:tcBorders>
              <w:top w:val="single" w:sz="4" w:space="0" w:color="000000"/>
              <w:left w:val="single" w:sz="4" w:space="0" w:color="000000"/>
              <w:bottom w:val="single" w:sz="4" w:space="0" w:color="000000"/>
              <w:right w:val="single" w:sz="4" w:space="0" w:color="000000"/>
            </w:tcBorders>
          </w:tcPr>
          <w:p w14:paraId="112E2490" w14:textId="77777777" w:rsidR="00E62AFF" w:rsidRDefault="009237D8">
            <w:pPr>
              <w:pStyle w:val="ProductList-TableBody"/>
            </w:pPr>
            <w:r>
              <w:t>Project Standard 2013/2016/2019</w:t>
            </w:r>
          </w:p>
          <w:p w14:paraId="323D5678" w14:textId="77777777" w:rsidR="00E62AFF" w:rsidRDefault="009237D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2B0F3C" w14:textId="77777777" w:rsidR="00E62AFF" w:rsidRDefault="009237D8">
            <w:pPr>
              <w:pStyle w:val="ProductList-TableBody"/>
            </w:pPr>
            <w:r>
              <w:t>HUP del Project Professional 2019</w:t>
            </w:r>
          </w:p>
        </w:tc>
      </w:tr>
    </w:tbl>
    <w:p w14:paraId="7669984C" w14:textId="77777777" w:rsidR="00E62AFF" w:rsidRDefault="00E62AFF">
      <w:pPr>
        <w:pStyle w:val="ProductList-SubClauseHeading"/>
        <w:outlineLvl w:val="3"/>
      </w:pPr>
    </w:p>
    <w:p w14:paraId="4C04893B" w14:textId="77777777" w:rsidR="00E62AFF" w:rsidRDefault="009237D8">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65116C61" w14:textId="77777777" w:rsidR="00E62AFF" w:rsidRDefault="00E62AFF">
      <w:pPr>
        <w:pStyle w:val="ProductList-BodyIndented"/>
      </w:pPr>
    </w:p>
    <w:p w14:paraId="6877BE2C" w14:textId="77777777" w:rsidR="00E62AFF" w:rsidRDefault="009237D8">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54C77E44" w14:textId="77777777" w:rsidR="00E62AFF" w:rsidRDefault="00E62AFF">
      <w:pPr>
        <w:pStyle w:val="ProductList-BodyIndented"/>
      </w:pPr>
    </w:p>
    <w:p w14:paraId="0443E035" w14:textId="77777777" w:rsidR="00E62AFF" w:rsidRDefault="009237D8">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3AFCFB24" w14:textId="77777777" w:rsidR="00E62AFF" w:rsidRDefault="00E62AFF">
      <w:pPr>
        <w:pStyle w:val="ProductList-BodyIndented"/>
      </w:pPr>
    </w:p>
    <w:p w14:paraId="163B5C29" w14:textId="77777777" w:rsidR="00E62AFF" w:rsidRDefault="009237D8">
      <w:pPr>
        <w:pStyle w:val="ProductList-BodyIndented"/>
      </w:pPr>
      <w:r>
        <w:t xml:space="preserve">Per obtenir més informació sobre el Microsoft Home Use Program, consulteu </w:t>
      </w:r>
      <w:hyperlink r:id="rId150">
        <w:r>
          <w:rPr>
            <w:color w:val="00467F"/>
            <w:u w:val="single"/>
          </w:rPr>
          <w:t>http://www.microsoft.com/licensing</w:t>
        </w:r>
      </w:hyperlink>
      <w:r>
        <w:t xml:space="preserve"> o </w:t>
      </w:r>
      <w:hyperlink r:id="rId151">
        <w:r>
          <w:rPr>
            <w:color w:val="00467F"/>
            <w:u w:val="single"/>
          </w:rPr>
          <w:t>https://businessstore.microsoft.com/store/home-use-program</w:t>
        </w:r>
      </w:hyperlink>
      <w:r>
        <w:t>.</w:t>
      </w:r>
    </w:p>
    <w:p w14:paraId="7E4B60B1" w14:textId="77777777" w:rsidR="00E62AFF" w:rsidRDefault="00E62AFF">
      <w:pPr>
        <w:pStyle w:val="ProductList-BodyIndented"/>
        <w:jc w:val="right"/>
      </w:pPr>
    </w:p>
    <w:p w14:paraId="2CC9514D" w14:textId="77777777" w:rsidR="00E62AFF" w:rsidRDefault="009237D8">
      <w:pPr>
        <w:pStyle w:val="ProductList-ClauseHeading"/>
        <w:outlineLvl w:val="2"/>
      </w:pPr>
      <w:bookmarkStart w:id="357" w:name="_Sec585"/>
      <w:r>
        <w:t>Assistència Tècnica Ininterrompuda per a la Resolució de Problemes</w:t>
      </w:r>
      <w:bookmarkEnd w:id="357"/>
    </w:p>
    <w:p w14:paraId="4240B922" w14:textId="77777777" w:rsidR="00E62AFF" w:rsidRDefault="009237D8">
      <w:pPr>
        <w:pStyle w:val="ProductList-Body"/>
      </w:pPr>
      <w:r>
        <w:t>Els clients (excepte els que facin adquisicions a través dels Programes Academic) amb cobertura d'SA poden obtenir Assistència Tècnica Ininterrompuda per a la Resolució de Problemes.</w:t>
      </w:r>
    </w:p>
    <w:p w14:paraId="480B361A" w14:textId="77777777" w:rsidR="00E62AFF" w:rsidRDefault="00E62AFF">
      <w:pPr>
        <w:pStyle w:val="ProductList-Body"/>
      </w:pPr>
    </w:p>
    <w:p w14:paraId="71275ABC" w14:textId="77777777" w:rsidR="00E62AFF" w:rsidRDefault="009237D8">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0DD0CF98" w14:textId="77777777" w:rsidR="00E62AFF" w:rsidRDefault="00E62AFF">
      <w:pPr>
        <w:pStyle w:val="ProductList-Body"/>
      </w:pPr>
    </w:p>
    <w:p w14:paraId="1EB89FE9" w14:textId="77777777" w:rsidR="00E62AFF" w:rsidRDefault="009237D8">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2BDB6F22" w14:textId="77777777" w:rsidR="00E62AFF" w:rsidRDefault="00E62AFF">
      <w:pPr>
        <w:pStyle w:val="ProductList-Body"/>
      </w:pPr>
    </w:p>
    <w:p w14:paraId="1C433BC1" w14:textId="77777777" w:rsidR="00E62AFF" w:rsidRDefault="009237D8">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A580AC4" w14:textId="77777777" w:rsidR="00E62AFF" w:rsidRDefault="00E62AFF">
      <w:pPr>
        <w:pStyle w:val="ProductList-Body"/>
      </w:pPr>
    </w:p>
    <w:p w14:paraId="7EA1EF1F" w14:textId="77777777" w:rsidR="00E62AFF" w:rsidRDefault="009237D8">
      <w:pPr>
        <w:pStyle w:val="ProductList-SubClauseHeading"/>
        <w:outlineLvl w:val="3"/>
      </w:pPr>
      <w:r>
        <w:t>Obsequis d'Incidents d'Assistència Tècnica Telefònica per a tots els programes excepte MPSA</w:t>
      </w:r>
    </w:p>
    <w:p w14:paraId="255F6403" w14:textId="77777777" w:rsidR="00E62AFF" w:rsidRDefault="009237D8">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E62AFF" w14:paraId="034C34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8C825B" w14:textId="77777777" w:rsidR="00E62AFF" w:rsidRDefault="009237D8">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71D0E6" w14:textId="77777777" w:rsidR="00E62AFF" w:rsidRDefault="009237D8">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7DA59" w14:textId="77777777" w:rsidR="00E62AFF" w:rsidRDefault="009237D8">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07D84" w14:textId="77777777" w:rsidR="00E62AFF" w:rsidRDefault="009237D8">
            <w:pPr>
              <w:pStyle w:val="ProductList-TableBody"/>
            </w:pPr>
            <w:r>
              <w:rPr>
                <w:color w:val="FFFFFF"/>
              </w:rPr>
              <w:t>IW/Client: Increments d'Obsequis d'Incidents</w:t>
            </w:r>
          </w:p>
        </w:tc>
      </w:tr>
      <w:tr w:rsidR="00E62AFF" w14:paraId="26D42AB9" w14:textId="77777777">
        <w:tc>
          <w:tcPr>
            <w:tcW w:w="2940" w:type="dxa"/>
            <w:tcBorders>
              <w:top w:val="single" w:sz="4" w:space="0" w:color="000000"/>
              <w:left w:val="single" w:sz="4" w:space="0" w:color="000000"/>
              <w:bottom w:val="single" w:sz="4" w:space="0" w:color="000000"/>
              <w:right w:val="single" w:sz="4" w:space="0" w:color="000000"/>
            </w:tcBorders>
          </w:tcPr>
          <w:p w14:paraId="1D851797" w14:textId="77777777" w:rsidR="00E62AFF" w:rsidRDefault="009237D8">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15E6C058" w14:textId="77777777" w:rsidR="00E62AFF" w:rsidRDefault="009237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6DBB32" w14:textId="77777777" w:rsidR="00E62AFF" w:rsidRDefault="009237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CB35518" w14:textId="77777777" w:rsidR="00E62AFF" w:rsidRDefault="009237D8">
            <w:pPr>
              <w:pStyle w:val="ProductList-TableBody"/>
            </w:pPr>
            <w:r>
              <w:t>$200,000</w:t>
            </w:r>
          </w:p>
        </w:tc>
      </w:tr>
      <w:tr w:rsidR="00E62AFF" w14:paraId="35CAC441" w14:textId="77777777">
        <w:tc>
          <w:tcPr>
            <w:tcW w:w="2940" w:type="dxa"/>
            <w:tcBorders>
              <w:top w:val="single" w:sz="4" w:space="0" w:color="000000"/>
              <w:left w:val="single" w:sz="4" w:space="0" w:color="000000"/>
              <w:bottom w:val="single" w:sz="4" w:space="0" w:color="000000"/>
              <w:right w:val="single" w:sz="4" w:space="0" w:color="000000"/>
            </w:tcBorders>
          </w:tcPr>
          <w:p w14:paraId="3477CD1B" w14:textId="77777777" w:rsidR="00E62AFF" w:rsidRDefault="009237D8">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73044CBD" w14:textId="77777777" w:rsidR="00E62AFF" w:rsidRDefault="009237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700D6E4" w14:textId="77777777" w:rsidR="00E62AFF" w:rsidRDefault="009237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408F6B" w14:textId="77777777" w:rsidR="00E62AFF" w:rsidRDefault="009237D8">
            <w:pPr>
              <w:pStyle w:val="ProductList-TableBody"/>
            </w:pPr>
            <w:r>
              <w:t>300,000</w:t>
            </w:r>
          </w:p>
        </w:tc>
      </w:tr>
      <w:tr w:rsidR="00E62AFF" w14:paraId="31B9712B" w14:textId="77777777">
        <w:tc>
          <w:tcPr>
            <w:tcW w:w="2940" w:type="dxa"/>
            <w:tcBorders>
              <w:top w:val="single" w:sz="4" w:space="0" w:color="000000"/>
              <w:left w:val="single" w:sz="4" w:space="0" w:color="000000"/>
              <w:bottom w:val="single" w:sz="4" w:space="0" w:color="000000"/>
              <w:right w:val="single" w:sz="4" w:space="0" w:color="000000"/>
            </w:tcBorders>
          </w:tcPr>
          <w:p w14:paraId="3ED7B6EC" w14:textId="77777777" w:rsidR="00E62AFF" w:rsidRDefault="009237D8">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7491563F" w14:textId="77777777" w:rsidR="00E62AFF" w:rsidRDefault="009237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A698EA" w14:textId="77777777" w:rsidR="00E62AFF" w:rsidRDefault="009237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44FD62" w14:textId="77777777" w:rsidR="00E62AFF" w:rsidRDefault="009237D8">
            <w:pPr>
              <w:pStyle w:val="ProductList-TableBody"/>
            </w:pPr>
            <w:r>
              <w:t>270,000</w:t>
            </w:r>
          </w:p>
        </w:tc>
      </w:tr>
      <w:tr w:rsidR="00E62AFF" w14:paraId="41197235" w14:textId="77777777">
        <w:tc>
          <w:tcPr>
            <w:tcW w:w="2940" w:type="dxa"/>
            <w:tcBorders>
              <w:top w:val="single" w:sz="4" w:space="0" w:color="000000"/>
              <w:left w:val="single" w:sz="4" w:space="0" w:color="000000"/>
              <w:bottom w:val="single" w:sz="4" w:space="0" w:color="000000"/>
              <w:right w:val="single" w:sz="4" w:space="0" w:color="000000"/>
            </w:tcBorders>
          </w:tcPr>
          <w:p w14:paraId="32374CEC" w14:textId="77777777" w:rsidR="00E62AFF" w:rsidRDefault="009237D8">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0E8ECC75" w14:textId="77777777" w:rsidR="00E62AFF" w:rsidRDefault="009237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7466C5D" w14:textId="77777777" w:rsidR="00E62AFF" w:rsidRDefault="009237D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3B7E6AF" w14:textId="77777777" w:rsidR="00E62AFF" w:rsidRDefault="009237D8">
            <w:pPr>
              <w:pStyle w:val="ProductList-TableBody"/>
            </w:pPr>
            <w:r>
              <w:t>SFr. 330,000</w:t>
            </w:r>
          </w:p>
        </w:tc>
      </w:tr>
      <w:tr w:rsidR="00E62AFF" w14:paraId="690954D2" w14:textId="77777777">
        <w:tc>
          <w:tcPr>
            <w:tcW w:w="2940" w:type="dxa"/>
            <w:tcBorders>
              <w:top w:val="single" w:sz="4" w:space="0" w:color="000000"/>
              <w:left w:val="single" w:sz="4" w:space="0" w:color="000000"/>
              <w:bottom w:val="single" w:sz="4" w:space="0" w:color="000000"/>
              <w:right w:val="single" w:sz="4" w:space="0" w:color="000000"/>
            </w:tcBorders>
          </w:tcPr>
          <w:p w14:paraId="083F42A9" w14:textId="77777777" w:rsidR="00E62AFF" w:rsidRDefault="009237D8">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7DECF3FB" w14:textId="77777777" w:rsidR="00E62AFF" w:rsidRDefault="009237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58D2EE" w14:textId="77777777" w:rsidR="00E62AFF" w:rsidRDefault="009237D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8A0B9EC" w14:textId="77777777" w:rsidR="00E62AFF" w:rsidRDefault="009237D8">
            <w:pPr>
              <w:pStyle w:val="ProductList-TableBody"/>
            </w:pPr>
            <w:r>
              <w:t>CRC 1.650.000</w:t>
            </w:r>
          </w:p>
        </w:tc>
      </w:tr>
      <w:tr w:rsidR="00E62AFF" w14:paraId="7F1A93C0" w14:textId="77777777">
        <w:tc>
          <w:tcPr>
            <w:tcW w:w="2940" w:type="dxa"/>
            <w:tcBorders>
              <w:top w:val="single" w:sz="4" w:space="0" w:color="000000"/>
              <w:left w:val="single" w:sz="4" w:space="0" w:color="000000"/>
              <w:bottom w:val="single" w:sz="4" w:space="0" w:color="000000"/>
              <w:right w:val="single" w:sz="4" w:space="0" w:color="000000"/>
            </w:tcBorders>
          </w:tcPr>
          <w:p w14:paraId="2607DE13" w14:textId="77777777" w:rsidR="00E62AFF" w:rsidRDefault="009237D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6DF33F4" w14:textId="77777777" w:rsidR="00E62AFF" w:rsidRDefault="009237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D8E233" w14:textId="77777777" w:rsidR="00E62AFF" w:rsidRDefault="009237D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A6A67BE" w14:textId="77777777" w:rsidR="00E62AFF" w:rsidRDefault="009237D8">
            <w:pPr>
              <w:pStyle w:val="ProductList-TableBody"/>
            </w:pPr>
            <w:r>
              <w:t>kr 1.600.000</w:t>
            </w:r>
          </w:p>
        </w:tc>
      </w:tr>
      <w:tr w:rsidR="00E62AFF" w14:paraId="6543252E" w14:textId="77777777">
        <w:tc>
          <w:tcPr>
            <w:tcW w:w="2940" w:type="dxa"/>
            <w:tcBorders>
              <w:top w:val="single" w:sz="4" w:space="0" w:color="000000"/>
              <w:left w:val="single" w:sz="4" w:space="0" w:color="000000"/>
              <w:bottom w:val="single" w:sz="4" w:space="0" w:color="000000"/>
              <w:right w:val="single" w:sz="4" w:space="0" w:color="000000"/>
            </w:tcBorders>
          </w:tcPr>
          <w:p w14:paraId="39A321A4" w14:textId="77777777" w:rsidR="00E62AFF" w:rsidRDefault="009237D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4E51D7" w14:textId="77777777" w:rsidR="00E62AFF" w:rsidRDefault="009237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A686F6" w14:textId="77777777" w:rsidR="00E62AFF" w:rsidRDefault="009237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C946DBF" w14:textId="77777777" w:rsidR="00E62AFF" w:rsidRDefault="009237D8">
            <w:pPr>
              <w:pStyle w:val="ProductList-TableBody"/>
            </w:pPr>
            <w:r>
              <w:t>215,000</w:t>
            </w:r>
          </w:p>
        </w:tc>
      </w:tr>
      <w:tr w:rsidR="00E62AFF" w14:paraId="08528C08" w14:textId="77777777">
        <w:tc>
          <w:tcPr>
            <w:tcW w:w="2940" w:type="dxa"/>
            <w:tcBorders>
              <w:top w:val="single" w:sz="4" w:space="0" w:color="000000"/>
              <w:left w:val="single" w:sz="4" w:space="0" w:color="000000"/>
              <w:bottom w:val="single" w:sz="4" w:space="0" w:color="000000"/>
              <w:right w:val="single" w:sz="4" w:space="0" w:color="000000"/>
            </w:tcBorders>
          </w:tcPr>
          <w:p w14:paraId="5BF64C05" w14:textId="77777777" w:rsidR="00E62AFF" w:rsidRDefault="009237D8">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12CF54C1" w14:textId="77777777" w:rsidR="00E62AFF" w:rsidRDefault="009237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F32A09" w14:textId="77777777" w:rsidR="00E62AFF" w:rsidRDefault="009237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9A05E68" w14:textId="77777777" w:rsidR="00E62AFF" w:rsidRDefault="009237D8">
            <w:pPr>
              <w:pStyle w:val="ProductList-TableBody"/>
            </w:pPr>
            <w:r>
              <w:t>£135,000</w:t>
            </w:r>
          </w:p>
        </w:tc>
      </w:tr>
      <w:tr w:rsidR="00E62AFF" w14:paraId="15A1C92F" w14:textId="77777777">
        <w:tc>
          <w:tcPr>
            <w:tcW w:w="2940" w:type="dxa"/>
            <w:tcBorders>
              <w:top w:val="single" w:sz="4" w:space="0" w:color="000000"/>
              <w:left w:val="single" w:sz="4" w:space="0" w:color="000000"/>
              <w:bottom w:val="single" w:sz="4" w:space="0" w:color="000000"/>
              <w:right w:val="single" w:sz="4" w:space="0" w:color="000000"/>
            </w:tcBorders>
          </w:tcPr>
          <w:p w14:paraId="61D2D6FC" w14:textId="77777777" w:rsidR="00E62AFF" w:rsidRDefault="009237D8">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08E77B5" w14:textId="77777777" w:rsidR="00E62AFF" w:rsidRDefault="009237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49345C1" w14:textId="77777777" w:rsidR="00E62AFF" w:rsidRDefault="009237D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0E7BF46" w14:textId="77777777" w:rsidR="00E62AFF" w:rsidRDefault="009237D8">
            <w:pPr>
              <w:pStyle w:val="ProductList-TableBody"/>
            </w:pPr>
            <w:r>
              <w:t>JPY 24.000.000</w:t>
            </w:r>
          </w:p>
        </w:tc>
      </w:tr>
      <w:tr w:rsidR="00E62AFF" w14:paraId="1044156B" w14:textId="77777777">
        <w:tc>
          <w:tcPr>
            <w:tcW w:w="2940" w:type="dxa"/>
            <w:tcBorders>
              <w:top w:val="single" w:sz="4" w:space="0" w:color="000000"/>
              <w:left w:val="single" w:sz="4" w:space="0" w:color="000000"/>
              <w:bottom w:val="single" w:sz="4" w:space="0" w:color="000000"/>
              <w:right w:val="single" w:sz="4" w:space="0" w:color="000000"/>
            </w:tcBorders>
          </w:tcPr>
          <w:p w14:paraId="7AAFC100" w14:textId="77777777" w:rsidR="00E62AFF" w:rsidRDefault="009237D8">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438C0E4B" w14:textId="77777777" w:rsidR="00E62AFF" w:rsidRDefault="009237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0D1F4C" w14:textId="77777777" w:rsidR="00E62AFF" w:rsidRDefault="009237D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5768E75" w14:textId="77777777" w:rsidR="00E62AFF" w:rsidRDefault="009237D8">
            <w:pPr>
              <w:pStyle w:val="ProductList-TableBody"/>
            </w:pPr>
            <w:r>
              <w:t>KWD 240.000.000</w:t>
            </w:r>
          </w:p>
        </w:tc>
      </w:tr>
      <w:tr w:rsidR="00E62AFF" w14:paraId="3576E62C" w14:textId="77777777">
        <w:tc>
          <w:tcPr>
            <w:tcW w:w="2940" w:type="dxa"/>
            <w:tcBorders>
              <w:top w:val="single" w:sz="4" w:space="0" w:color="000000"/>
              <w:left w:val="single" w:sz="4" w:space="0" w:color="000000"/>
              <w:bottom w:val="single" w:sz="4" w:space="0" w:color="000000"/>
              <w:right w:val="single" w:sz="4" w:space="0" w:color="000000"/>
            </w:tcBorders>
          </w:tcPr>
          <w:p w14:paraId="1EF66777" w14:textId="77777777" w:rsidR="00E62AFF" w:rsidRDefault="009237D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6DEBFF8B" w14:textId="77777777" w:rsidR="00E62AFF" w:rsidRDefault="009237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1B763FF" w14:textId="77777777" w:rsidR="00E62AFF" w:rsidRDefault="009237D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383E1B6" w14:textId="77777777" w:rsidR="00E62AFF" w:rsidRDefault="009237D8">
            <w:pPr>
              <w:pStyle w:val="ProductList-TableBody"/>
            </w:pPr>
            <w:r>
              <w:t>kr 1.650.000</w:t>
            </w:r>
          </w:p>
        </w:tc>
      </w:tr>
      <w:tr w:rsidR="00E62AFF" w14:paraId="53529576" w14:textId="77777777">
        <w:tc>
          <w:tcPr>
            <w:tcW w:w="2940" w:type="dxa"/>
            <w:tcBorders>
              <w:top w:val="single" w:sz="4" w:space="0" w:color="000000"/>
              <w:left w:val="single" w:sz="4" w:space="0" w:color="000000"/>
              <w:bottom w:val="single" w:sz="4" w:space="0" w:color="000000"/>
              <w:right w:val="single" w:sz="4" w:space="0" w:color="000000"/>
            </w:tcBorders>
          </w:tcPr>
          <w:p w14:paraId="2D6904C5" w14:textId="77777777" w:rsidR="00E62AFF" w:rsidRDefault="009237D8">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30E8CACA" w14:textId="77777777" w:rsidR="00E62AFF" w:rsidRDefault="009237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DB87D53" w14:textId="77777777" w:rsidR="00E62AFF" w:rsidRDefault="009237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ACC01A" w14:textId="77777777" w:rsidR="00E62AFF" w:rsidRDefault="009237D8">
            <w:pPr>
              <w:pStyle w:val="ProductList-TableBody"/>
            </w:pPr>
            <w:r>
              <w:t>350,000</w:t>
            </w:r>
          </w:p>
        </w:tc>
      </w:tr>
      <w:tr w:rsidR="00E62AFF" w14:paraId="5910C3E4" w14:textId="77777777">
        <w:tc>
          <w:tcPr>
            <w:tcW w:w="2940" w:type="dxa"/>
            <w:tcBorders>
              <w:top w:val="single" w:sz="4" w:space="0" w:color="000000"/>
              <w:left w:val="single" w:sz="4" w:space="0" w:color="000000"/>
              <w:bottom w:val="single" w:sz="4" w:space="0" w:color="000000"/>
              <w:right w:val="single" w:sz="4" w:space="0" w:color="000000"/>
            </w:tcBorders>
          </w:tcPr>
          <w:p w14:paraId="223CBEEA" w14:textId="77777777" w:rsidR="00E62AFF" w:rsidRDefault="009237D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F74D1D4" w14:textId="77777777" w:rsidR="00E62AFF" w:rsidRDefault="009237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FA27C0C" w14:textId="77777777" w:rsidR="00E62AFF" w:rsidRDefault="009237D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77D9D84" w14:textId="77777777" w:rsidR="00E62AFF" w:rsidRDefault="009237D8">
            <w:pPr>
              <w:pStyle w:val="ProductList-TableBody"/>
            </w:pPr>
            <w:r>
              <w:t>kr 2.000.000</w:t>
            </w:r>
          </w:p>
        </w:tc>
      </w:tr>
      <w:tr w:rsidR="00E62AFF" w14:paraId="6E02B498" w14:textId="77777777">
        <w:tc>
          <w:tcPr>
            <w:tcW w:w="2940" w:type="dxa"/>
            <w:tcBorders>
              <w:top w:val="single" w:sz="4" w:space="0" w:color="000000"/>
              <w:left w:val="single" w:sz="4" w:space="0" w:color="000000"/>
              <w:bottom w:val="single" w:sz="4" w:space="0" w:color="000000"/>
              <w:right w:val="single" w:sz="4" w:space="0" w:color="000000"/>
            </w:tcBorders>
          </w:tcPr>
          <w:p w14:paraId="7337F417" w14:textId="77777777" w:rsidR="00E62AFF" w:rsidRDefault="009237D8">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49C16A2" w14:textId="77777777" w:rsidR="00E62AFF" w:rsidRDefault="009237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1D1D7E" w14:textId="77777777" w:rsidR="00E62AFF" w:rsidRDefault="009237D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F01400A" w14:textId="77777777" w:rsidR="00E62AFF" w:rsidRDefault="009237D8">
            <w:pPr>
              <w:pStyle w:val="ProductList-TableBody"/>
            </w:pPr>
            <w:r>
              <w:t>NTD 7.000.000</w:t>
            </w:r>
          </w:p>
        </w:tc>
      </w:tr>
      <w:tr w:rsidR="00E62AFF" w14:paraId="0087F37E" w14:textId="77777777">
        <w:tc>
          <w:tcPr>
            <w:tcW w:w="2940" w:type="dxa"/>
            <w:tcBorders>
              <w:top w:val="single" w:sz="4" w:space="0" w:color="000000"/>
              <w:left w:val="single" w:sz="4" w:space="0" w:color="000000"/>
              <w:bottom w:val="single" w:sz="4" w:space="0" w:color="000000"/>
              <w:right w:val="single" w:sz="4" w:space="0" w:color="000000"/>
            </w:tcBorders>
          </w:tcPr>
          <w:p w14:paraId="78D719E2" w14:textId="77777777" w:rsidR="00E62AFF" w:rsidRDefault="009237D8">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F08FE3E" w14:textId="77777777" w:rsidR="00E62AFF" w:rsidRDefault="009237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0E7633" w14:textId="77777777" w:rsidR="00E62AFF" w:rsidRDefault="009237D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D96F1A" w14:textId="77777777" w:rsidR="00E62AFF" w:rsidRDefault="009237D8">
            <w:pPr>
              <w:pStyle w:val="ProductList-TableBody"/>
            </w:pPr>
            <w:r>
              <w:t>INR 10.000.000</w:t>
            </w:r>
          </w:p>
        </w:tc>
      </w:tr>
      <w:tr w:rsidR="00E62AFF" w14:paraId="598EC733" w14:textId="77777777">
        <w:tc>
          <w:tcPr>
            <w:tcW w:w="2940" w:type="dxa"/>
            <w:tcBorders>
              <w:top w:val="single" w:sz="4" w:space="0" w:color="000000"/>
              <w:left w:val="single" w:sz="4" w:space="0" w:color="000000"/>
              <w:bottom w:val="single" w:sz="4" w:space="0" w:color="000000"/>
              <w:right w:val="single" w:sz="4" w:space="0" w:color="000000"/>
            </w:tcBorders>
          </w:tcPr>
          <w:p w14:paraId="7A94E157" w14:textId="77777777" w:rsidR="00E62AFF" w:rsidRDefault="009237D8">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3C95CC21" w14:textId="77777777" w:rsidR="00E62AFF" w:rsidRDefault="009237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C4E73A" w14:textId="77777777" w:rsidR="00E62AFF" w:rsidRDefault="009237D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1E782B8" w14:textId="77777777" w:rsidR="00E62AFF" w:rsidRDefault="009237D8">
            <w:pPr>
              <w:pStyle w:val="ProductList-TableBody"/>
            </w:pPr>
            <w:r>
              <w:t>RUB 6.600.000</w:t>
            </w:r>
          </w:p>
        </w:tc>
      </w:tr>
    </w:tbl>
    <w:p w14:paraId="557CE131" w14:textId="77777777" w:rsidR="00E62AFF" w:rsidRDefault="00E62AFF">
      <w:pPr>
        <w:pStyle w:val="ProductList-BodyIndented"/>
        <w:ind w:left="720"/>
      </w:pPr>
    </w:p>
    <w:p w14:paraId="32D803B2" w14:textId="77777777" w:rsidR="00E62AFF" w:rsidRDefault="009237D8">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241296E9" w14:textId="77777777" w:rsidR="00E62AFF" w:rsidRDefault="00E62AFF">
      <w:pPr>
        <w:pStyle w:val="ProductList-BodyIndented"/>
      </w:pPr>
    </w:p>
    <w:p w14:paraId="78343AEA" w14:textId="77777777" w:rsidR="00E62AFF" w:rsidRDefault="009237D8">
      <w:pPr>
        <w:pStyle w:val="ProductList-BodyIndented"/>
      </w:pPr>
      <w:r>
        <w:t xml:space="preserve">L'accés a l'assistència tècnica telefònica local està disponible en horari comercial des del lloc web </w:t>
      </w:r>
      <w:hyperlink r:id="rId152">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06C50DC9" w14:textId="77777777" w:rsidR="00E62AFF" w:rsidRDefault="00E62AFF">
      <w:pPr>
        <w:pStyle w:val="ProductList-BodyIndented"/>
      </w:pPr>
    </w:p>
    <w:p w14:paraId="50AE855A" w14:textId="77777777" w:rsidR="00E62AFF" w:rsidRDefault="009237D8">
      <w:pPr>
        <w:pStyle w:val="ProductList-SubClauseHeading"/>
        <w:outlineLvl w:val="3"/>
      </w:pPr>
      <w:r>
        <w:t>Obsequis d'Incidents d'Assistència Tècnica Telefònica per a MPSA</w:t>
      </w:r>
    </w:p>
    <w:p w14:paraId="523EA36A" w14:textId="77777777" w:rsidR="00E62AFF" w:rsidRDefault="009237D8">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E62AFF" w14:paraId="30CF4E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0FEB8E" w14:textId="77777777" w:rsidR="00E62AFF" w:rsidRDefault="009237D8">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25CC7C75" w14:textId="77777777" w:rsidR="00E62AFF" w:rsidRDefault="009237D8">
            <w:pPr>
              <w:pStyle w:val="ProductList-TableBody"/>
            </w:pPr>
            <w:r>
              <w:rPr>
                <w:color w:val="FFFFFF"/>
              </w:rPr>
              <w:t>Punts per incident d'assistència tècnica telefònica</w:t>
            </w:r>
          </w:p>
        </w:tc>
      </w:tr>
      <w:tr w:rsidR="00E62AFF" w14:paraId="60C86C21" w14:textId="77777777">
        <w:tc>
          <w:tcPr>
            <w:tcW w:w="6120" w:type="dxa"/>
            <w:tcBorders>
              <w:top w:val="single" w:sz="4" w:space="0" w:color="000000"/>
              <w:left w:val="single" w:sz="4" w:space="0" w:color="000000"/>
              <w:bottom w:val="single" w:sz="4" w:space="0" w:color="000000"/>
              <w:right w:val="single" w:sz="4" w:space="0" w:color="000000"/>
            </w:tcBorders>
          </w:tcPr>
          <w:p w14:paraId="1BF4EF41" w14:textId="77777777" w:rsidR="00E62AFF" w:rsidRDefault="009237D8">
            <w:pPr>
              <w:pStyle w:val="ProductList-TableBody"/>
            </w:pPr>
            <w:r>
              <w:t>Aplicacions i Sistemes (combinats)</w:t>
            </w:r>
          </w:p>
        </w:tc>
        <w:tc>
          <w:tcPr>
            <w:tcW w:w="6000" w:type="dxa"/>
            <w:tcBorders>
              <w:left w:val="single" w:sz="4" w:space="0" w:color="000000"/>
              <w:right w:val="single" w:sz="4" w:space="0" w:color="000000"/>
            </w:tcBorders>
          </w:tcPr>
          <w:p w14:paraId="1E8B4AFC" w14:textId="77777777" w:rsidR="00E62AFF" w:rsidRDefault="009237D8">
            <w:pPr>
              <w:pStyle w:val="ProductList-TableBody"/>
            </w:pPr>
            <w:r>
              <w:t>2,000</w:t>
            </w:r>
          </w:p>
        </w:tc>
      </w:tr>
      <w:tr w:rsidR="00E62AFF" w14:paraId="30998C6D" w14:textId="77777777">
        <w:tc>
          <w:tcPr>
            <w:tcW w:w="6120" w:type="dxa"/>
            <w:tcBorders>
              <w:top w:val="single" w:sz="4" w:space="0" w:color="000000"/>
              <w:left w:val="single" w:sz="4" w:space="0" w:color="000000"/>
              <w:bottom w:val="single" w:sz="4" w:space="0" w:color="000000"/>
              <w:right w:val="single" w:sz="4" w:space="0" w:color="000000"/>
            </w:tcBorders>
          </w:tcPr>
          <w:p w14:paraId="03E90BE1" w14:textId="77777777" w:rsidR="00E62AFF" w:rsidRDefault="009237D8">
            <w:pPr>
              <w:pStyle w:val="ProductList-TableBody"/>
            </w:pPr>
            <w:r>
              <w:t>Servidor</w:t>
            </w:r>
          </w:p>
        </w:tc>
        <w:tc>
          <w:tcPr>
            <w:tcW w:w="6000" w:type="dxa"/>
            <w:tcBorders>
              <w:left w:val="single" w:sz="4" w:space="0" w:color="000000"/>
              <w:right w:val="single" w:sz="4" w:space="0" w:color="000000"/>
            </w:tcBorders>
          </w:tcPr>
          <w:p w14:paraId="1E795AB5" w14:textId="77777777" w:rsidR="00E62AFF" w:rsidRDefault="009237D8">
            <w:pPr>
              <w:pStyle w:val="ProductList-TableBody"/>
            </w:pPr>
            <w:r>
              <w:t>400</w:t>
            </w:r>
          </w:p>
        </w:tc>
      </w:tr>
      <w:tr w:rsidR="00E62AFF" w14:paraId="09820139" w14:textId="77777777">
        <w:tc>
          <w:tcPr>
            <w:tcW w:w="6120" w:type="dxa"/>
            <w:tcBorders>
              <w:top w:val="single" w:sz="4" w:space="0" w:color="000000"/>
              <w:left w:val="single" w:sz="4" w:space="0" w:color="000000"/>
              <w:bottom w:val="single" w:sz="4" w:space="0" w:color="000000"/>
              <w:right w:val="single" w:sz="4" w:space="0" w:color="000000"/>
            </w:tcBorders>
          </w:tcPr>
          <w:p w14:paraId="0DACEDB2" w14:textId="77777777" w:rsidR="00E62AFF" w:rsidRDefault="009237D8">
            <w:pPr>
              <w:pStyle w:val="ProductList-TableBody"/>
            </w:pPr>
            <w:r>
              <w:t>CAL</w:t>
            </w:r>
          </w:p>
        </w:tc>
        <w:tc>
          <w:tcPr>
            <w:tcW w:w="6000" w:type="dxa"/>
            <w:tcBorders>
              <w:left w:val="single" w:sz="4" w:space="0" w:color="000000"/>
              <w:right w:val="single" w:sz="4" w:space="0" w:color="000000"/>
            </w:tcBorders>
          </w:tcPr>
          <w:p w14:paraId="3E276CB4" w14:textId="77777777" w:rsidR="00E62AFF" w:rsidRDefault="009237D8">
            <w:pPr>
              <w:pStyle w:val="ProductList-TableBody"/>
            </w:pPr>
            <w:r>
              <w:t>400</w:t>
            </w:r>
          </w:p>
        </w:tc>
      </w:tr>
    </w:tbl>
    <w:p w14:paraId="5B75944A" w14:textId="77777777" w:rsidR="00E62AFF" w:rsidRDefault="00E62AFF">
      <w:pPr>
        <w:pStyle w:val="ProductList-BodyIndented"/>
      </w:pPr>
    </w:p>
    <w:p w14:paraId="48C6B7A5" w14:textId="77777777" w:rsidR="00E62AFF" w:rsidRDefault="009237D8">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0A8009D7" w14:textId="77777777" w:rsidR="00E62AFF" w:rsidRDefault="00E62AFF">
      <w:pPr>
        <w:pStyle w:val="ProductList-BodyIndented"/>
      </w:pPr>
    </w:p>
    <w:p w14:paraId="6D0628DC" w14:textId="77777777" w:rsidR="00E62AFF" w:rsidRDefault="009237D8">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05A8320" w14:textId="77777777" w:rsidR="00E62AFF" w:rsidRDefault="00E62AFF">
      <w:pPr>
        <w:pStyle w:val="ProductList-SubClauseHeading"/>
        <w:outlineLvl w:val="3"/>
      </w:pPr>
    </w:p>
    <w:p w14:paraId="4B651833" w14:textId="77777777" w:rsidR="00E62AFF" w:rsidRDefault="009237D8">
      <w:pPr>
        <w:pStyle w:val="ProductList-SubClauseHeading"/>
        <w:outlineLvl w:val="3"/>
      </w:pPr>
      <w:r>
        <w:t>Incidents Basats en Web</w:t>
      </w:r>
    </w:p>
    <w:p w14:paraId="005E3180" w14:textId="77777777" w:rsidR="00E62AFF" w:rsidRDefault="009237D8">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389DAE3A" w14:textId="77777777" w:rsidR="00E62AFF" w:rsidRDefault="00E62AFF">
      <w:pPr>
        <w:pStyle w:val="ProductList-BodyIndented"/>
      </w:pPr>
    </w:p>
    <w:p w14:paraId="1431BFCA" w14:textId="77777777" w:rsidR="00E62AFF" w:rsidRDefault="009237D8">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53976CA4" w14:textId="77777777" w:rsidR="00E62AFF" w:rsidRDefault="00E62AFF">
      <w:pPr>
        <w:pStyle w:val="ProductList-BodyIndented"/>
        <w:ind w:left="720"/>
      </w:pPr>
    </w:p>
    <w:p w14:paraId="732FBB9F" w14:textId="77777777" w:rsidR="00E62AFF" w:rsidRDefault="009237D8">
      <w:pPr>
        <w:pStyle w:val="ProductList-SubClauseHeading"/>
        <w:outlineLvl w:val="3"/>
      </w:pPr>
      <w:r>
        <w:t>Contactes per a l'Assistència Tècnica</w:t>
      </w:r>
    </w:p>
    <w:p w14:paraId="093DC01F" w14:textId="77777777" w:rsidR="00E62AFF" w:rsidRDefault="009237D8">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E62AFF" w14:paraId="3F1FFA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001465" w14:textId="77777777" w:rsidR="00E62AFF" w:rsidRDefault="009237D8">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1B23D6" w14:textId="77777777" w:rsidR="00E62AFF" w:rsidRDefault="009237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3A849B" w14:textId="77777777" w:rsidR="00E62AFF" w:rsidRDefault="009237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FE3389" w14:textId="77777777" w:rsidR="00E62AFF" w:rsidRDefault="009237D8">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0BC0BF" w14:textId="77777777" w:rsidR="00E62AFF" w:rsidRDefault="009237D8">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EE3F25" w14:textId="77777777" w:rsidR="00E62AFF" w:rsidRDefault="009237D8">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F94D86" w14:textId="77777777" w:rsidR="00E62AFF" w:rsidRDefault="009237D8">
            <w:pPr>
              <w:pStyle w:val="ProductList-TableBody"/>
            </w:pPr>
            <w:r>
              <w:rPr>
                <w:color w:val="FFFFFF"/>
              </w:rPr>
              <w:t>S/S+: EA Nivell D</w:t>
            </w:r>
          </w:p>
        </w:tc>
      </w:tr>
      <w:tr w:rsidR="00E62AFF" w14:paraId="2094207B" w14:textId="77777777">
        <w:tc>
          <w:tcPr>
            <w:tcW w:w="1720" w:type="dxa"/>
            <w:tcBorders>
              <w:top w:val="single" w:sz="4" w:space="0" w:color="000000"/>
              <w:left w:val="single" w:sz="4" w:space="0" w:color="000000"/>
              <w:bottom w:val="single" w:sz="4" w:space="0" w:color="000000"/>
              <w:right w:val="single" w:sz="4" w:space="0" w:color="000000"/>
            </w:tcBorders>
          </w:tcPr>
          <w:p w14:paraId="48E469C0" w14:textId="77777777" w:rsidR="00E62AFF" w:rsidRDefault="009237D8">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7DB9D332" w14:textId="77777777" w:rsidR="00E62AFF" w:rsidRDefault="009237D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CE82D4F" w14:textId="77777777" w:rsidR="00E62AFF" w:rsidRDefault="009237D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21F0B30" w14:textId="77777777" w:rsidR="00E62AFF" w:rsidRDefault="009237D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BFD01F7" w14:textId="77777777" w:rsidR="00E62AFF" w:rsidRDefault="009237D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44105D3" w14:textId="77777777" w:rsidR="00E62AFF" w:rsidRDefault="009237D8">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D891FC1" w14:textId="77777777" w:rsidR="00E62AFF" w:rsidRDefault="009237D8">
            <w:pPr>
              <w:pStyle w:val="ProductList-TableBody"/>
            </w:pPr>
            <w:r>
              <w:t>Segons sigui necessari</w:t>
            </w:r>
          </w:p>
        </w:tc>
      </w:tr>
      <w:tr w:rsidR="00E62AFF" w14:paraId="2C771CB6" w14:textId="77777777">
        <w:tc>
          <w:tcPr>
            <w:tcW w:w="1720" w:type="dxa"/>
            <w:tcBorders>
              <w:top w:val="single" w:sz="4" w:space="0" w:color="000000"/>
              <w:left w:val="single" w:sz="4" w:space="0" w:color="000000"/>
              <w:bottom w:val="single" w:sz="4" w:space="0" w:color="000000"/>
              <w:right w:val="single" w:sz="4" w:space="0" w:color="000000"/>
            </w:tcBorders>
          </w:tcPr>
          <w:p w14:paraId="6DAEE1B4" w14:textId="77777777" w:rsidR="00E62AFF" w:rsidRDefault="009237D8">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69159A1E" w14:textId="77777777" w:rsidR="00E62AFF" w:rsidRDefault="009237D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CC6681B" w14:textId="77777777" w:rsidR="00E62AFF" w:rsidRDefault="009237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94D3A2" w14:textId="77777777" w:rsidR="00E62AFF" w:rsidRDefault="009237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287E990" w14:textId="77777777" w:rsidR="00E62AFF" w:rsidRDefault="009237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17E885" w14:textId="77777777" w:rsidR="00E62AFF" w:rsidRDefault="009237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3FFA6E" w14:textId="77777777" w:rsidR="00E62AFF" w:rsidRDefault="009237D8">
            <w:pPr>
              <w:pStyle w:val="ProductList-TableBody"/>
            </w:pPr>
            <w:r>
              <w:t>16</w:t>
            </w:r>
          </w:p>
        </w:tc>
      </w:tr>
    </w:tbl>
    <w:p w14:paraId="70954848" w14:textId="77777777" w:rsidR="00E62AFF" w:rsidRDefault="00E62AFF">
      <w:pPr>
        <w:pStyle w:val="ProductList-BodyIndented"/>
      </w:pPr>
    </w:p>
    <w:p w14:paraId="2A02EE04" w14:textId="77777777" w:rsidR="00E62AFF" w:rsidRDefault="009237D8">
      <w:pPr>
        <w:pStyle w:val="ProductList-SubClauseHeading"/>
        <w:outlineLvl w:val="3"/>
      </w:pPr>
      <w:r>
        <w:t>Nivell de Servei per a Clients de Software Assurance</w:t>
      </w:r>
    </w:p>
    <w:p w14:paraId="4D71CCAB" w14:textId="77777777" w:rsidR="00E62AFF" w:rsidRDefault="009237D8">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E62AFF" w14:paraId="4A862D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C5A553" w14:textId="77777777" w:rsidR="00E62AFF" w:rsidRDefault="009237D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41587" w14:textId="77777777" w:rsidR="00E62AFF" w:rsidRDefault="009237D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AB49C" w14:textId="77777777" w:rsidR="00E62AFF" w:rsidRDefault="009237D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F92F9" w14:textId="77777777" w:rsidR="00E62AFF" w:rsidRDefault="009237D8">
            <w:pPr>
              <w:pStyle w:val="ProductList-TableBody"/>
            </w:pPr>
            <w:r>
              <w:rPr>
                <w:color w:val="FFFFFF"/>
              </w:rPr>
              <w:t>Resposta Prevista del Client</w:t>
            </w:r>
          </w:p>
        </w:tc>
      </w:tr>
      <w:tr w:rsidR="00E62AFF" w14:paraId="494862E7" w14:textId="77777777">
        <w:tc>
          <w:tcPr>
            <w:tcW w:w="2940" w:type="dxa"/>
            <w:tcBorders>
              <w:top w:val="single" w:sz="4" w:space="0" w:color="000000"/>
              <w:left w:val="single" w:sz="4" w:space="0" w:color="000000"/>
              <w:bottom w:val="single" w:sz="4" w:space="0" w:color="000000"/>
              <w:right w:val="single" w:sz="4" w:space="0" w:color="000000"/>
            </w:tcBorders>
          </w:tcPr>
          <w:p w14:paraId="18800592" w14:textId="77777777" w:rsidR="00E62AFF" w:rsidRDefault="009237D8">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2626CF0" w14:textId="77777777" w:rsidR="00E62AFF" w:rsidRDefault="009237D8">
            <w:pPr>
              <w:pStyle w:val="ProductList-TableBody"/>
            </w:pPr>
            <w:r>
              <w:t xml:space="preserve">Impacte empresarial crític: </w:t>
            </w:r>
          </w:p>
          <w:p w14:paraId="14F9DDD3" w14:textId="77777777" w:rsidR="00E62AFF" w:rsidRDefault="009237D8">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0BFA8B1" w14:textId="77777777" w:rsidR="00E62AFF" w:rsidRDefault="009237D8">
            <w:pPr>
              <w:pStyle w:val="ProductList-TableBody"/>
            </w:pPr>
            <w:r>
              <w:t>Primera resposta a la trucada en un termini de 2 hores o menys segons l'oferta d'assistència tècnica</w:t>
            </w:r>
          </w:p>
          <w:p w14:paraId="63B77241" w14:textId="77777777" w:rsidR="00E62AFF" w:rsidRDefault="009237D8">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0FA70D4B" w14:textId="77777777" w:rsidR="00E62AFF" w:rsidRDefault="009237D8">
            <w:pPr>
              <w:pStyle w:val="ProductList-TableBody"/>
            </w:pPr>
            <w:r>
              <w:t>Assignació de recursos adequats per mantenir un esforç continu de manera ininterrompuda2</w:t>
            </w:r>
          </w:p>
          <w:p w14:paraId="16B5BC62" w14:textId="77777777" w:rsidR="00E62AFF" w:rsidRDefault="009237D8">
            <w:pPr>
              <w:pStyle w:val="ProductList-TableBody"/>
            </w:pPr>
            <w:r>
              <w:t>Accés i resposta ràpids de l'autoritat de control de canvis</w:t>
            </w:r>
          </w:p>
          <w:p w14:paraId="5508AFAD" w14:textId="77777777" w:rsidR="00E62AFF" w:rsidRDefault="009237D8">
            <w:pPr>
              <w:pStyle w:val="ProductList-TableBody"/>
            </w:pPr>
            <w:r>
              <w:t>Notificació de gestió</w:t>
            </w:r>
          </w:p>
        </w:tc>
      </w:tr>
      <w:tr w:rsidR="00E62AFF" w14:paraId="430A153F" w14:textId="77777777">
        <w:tc>
          <w:tcPr>
            <w:tcW w:w="2940" w:type="dxa"/>
            <w:tcBorders>
              <w:top w:val="single" w:sz="4" w:space="0" w:color="000000"/>
              <w:left w:val="single" w:sz="4" w:space="0" w:color="000000"/>
              <w:bottom w:val="single" w:sz="4" w:space="0" w:color="000000"/>
              <w:right w:val="single" w:sz="4" w:space="0" w:color="000000"/>
            </w:tcBorders>
          </w:tcPr>
          <w:p w14:paraId="790716B3" w14:textId="77777777" w:rsidR="00E62AFF" w:rsidRDefault="009237D8">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FFEC89D" w14:textId="77777777" w:rsidR="00E62AFF" w:rsidRDefault="009237D8">
            <w:pPr>
              <w:pStyle w:val="ProductList-TableBody"/>
            </w:pPr>
            <w:r>
              <w:t xml:space="preserve">Impacte empresarial moderat: </w:t>
            </w:r>
          </w:p>
          <w:p w14:paraId="0C6304FB" w14:textId="77777777" w:rsidR="00E62AFF" w:rsidRDefault="009237D8">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DC2D1C5" w14:textId="77777777" w:rsidR="00E62AFF" w:rsidRDefault="009237D8">
            <w:pPr>
              <w:pStyle w:val="ProductList-TableBody"/>
            </w:pPr>
            <w:r>
              <w:t>Primera resposta a la trucada en un termini de 4 hores o menys segons l'oferta d'assistència tècnica</w:t>
            </w:r>
          </w:p>
          <w:p w14:paraId="45F6626F" w14:textId="77777777" w:rsidR="00E62AFF" w:rsidRDefault="009237D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82B1D6F" w14:textId="77777777" w:rsidR="00E62AFF" w:rsidRDefault="009237D8">
            <w:pPr>
              <w:pStyle w:val="ProductList-TableBody"/>
            </w:pPr>
            <w:r>
              <w:t>Assignació de recursos adequats per mantenir l'esforç continu durant l'Horari Comercial</w:t>
            </w:r>
          </w:p>
          <w:p w14:paraId="4914EE63" w14:textId="77777777" w:rsidR="00E62AFF" w:rsidRDefault="009237D8">
            <w:pPr>
              <w:pStyle w:val="ProductList-TableBody"/>
            </w:pPr>
            <w:r>
              <w:t>Accés i resposta ràpids de l'autoritat de control de canvis en un termini de 4 hores dins de l'Horari Comercial</w:t>
            </w:r>
          </w:p>
        </w:tc>
      </w:tr>
      <w:tr w:rsidR="00E62AFF" w14:paraId="3C5ED107" w14:textId="77777777">
        <w:tc>
          <w:tcPr>
            <w:tcW w:w="2940" w:type="dxa"/>
            <w:tcBorders>
              <w:top w:val="single" w:sz="4" w:space="0" w:color="000000"/>
              <w:left w:val="single" w:sz="4" w:space="0" w:color="000000"/>
              <w:bottom w:val="single" w:sz="4" w:space="0" w:color="000000"/>
              <w:right w:val="single" w:sz="4" w:space="0" w:color="000000"/>
            </w:tcBorders>
          </w:tcPr>
          <w:p w14:paraId="74DDDE16" w14:textId="77777777" w:rsidR="00E62AFF" w:rsidRDefault="009237D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E9DE7C7" w14:textId="77777777" w:rsidR="00E62AFF" w:rsidRDefault="009237D8">
            <w:pPr>
              <w:pStyle w:val="ProductList-TableBody"/>
            </w:pPr>
            <w:r>
              <w:t xml:space="preserve">Impacte empresarial mínim: </w:t>
            </w:r>
          </w:p>
          <w:p w14:paraId="0AD1ABD1" w14:textId="77777777" w:rsidR="00E62AFF" w:rsidRDefault="009237D8">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28B92168" w14:textId="77777777" w:rsidR="00E62AFF" w:rsidRDefault="009237D8">
            <w:pPr>
              <w:pStyle w:val="ProductList-TableBody"/>
            </w:pPr>
            <w:r>
              <w:t>Primera resposta en un termini d'un dia laborable o menys segons l'oferta d'assistència tècnica</w:t>
            </w:r>
          </w:p>
          <w:p w14:paraId="61435A43" w14:textId="77777777" w:rsidR="00E62AFF" w:rsidRDefault="009237D8">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6FEAA11E" w14:textId="77777777" w:rsidR="00E62AFF" w:rsidRDefault="009237D8">
            <w:pPr>
              <w:pStyle w:val="ProductList-TableBody"/>
            </w:pPr>
            <w:r>
              <w:t>Informació de contacte precisa sobre el propietari del cas</w:t>
            </w:r>
          </w:p>
          <w:p w14:paraId="1733E181" w14:textId="77777777" w:rsidR="00E62AFF" w:rsidRDefault="009237D8">
            <w:pPr>
              <w:pStyle w:val="ProductList-TableBody"/>
            </w:pPr>
            <w:r>
              <w:t>Capacitat de resposta en un termini d'un dia laboral.</w:t>
            </w:r>
          </w:p>
        </w:tc>
      </w:tr>
    </w:tbl>
    <w:p w14:paraId="1C85D81B" w14:textId="77777777" w:rsidR="00E62AFF" w:rsidRDefault="009237D8">
      <w:pPr>
        <w:pStyle w:val="ProductList-BodyIndented"/>
      </w:pPr>
      <w:r>
        <w:rPr>
          <w:i/>
        </w:rPr>
        <w:t>1 Poseu-vos en contacte amb un representant de Microsoft per conèixer l'horari comercial local.</w:t>
      </w:r>
    </w:p>
    <w:p w14:paraId="55C04020" w14:textId="77777777" w:rsidR="00E62AFF" w:rsidRDefault="009237D8">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B68EDEE" w14:textId="77777777" w:rsidR="00E62AFF" w:rsidRDefault="00E62AFF">
      <w:pPr>
        <w:pStyle w:val="ProductList-BodyIndented"/>
        <w:ind w:left="720"/>
      </w:pPr>
    </w:p>
    <w:p w14:paraId="137CA94B" w14:textId="77777777" w:rsidR="00E62AFF" w:rsidRDefault="009237D8">
      <w:pPr>
        <w:pStyle w:val="ProductList-SubClauseHeading"/>
        <w:outlineLvl w:val="3"/>
      </w:pPr>
      <w:r>
        <w:t>Conversió d'Incidents d'Assistència Tècnica Ininterrompuda per a la Resolució de Problemes de Software Assurance en Serveis d'Assistència Tècnica Premier</w:t>
      </w:r>
    </w:p>
    <w:p w14:paraId="30774FF4" w14:textId="77777777" w:rsidR="00E62AFF" w:rsidRDefault="009237D8">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6C4315D6" w14:textId="77777777" w:rsidR="00E62AFF" w:rsidRDefault="00E62AFF">
      <w:pPr>
        <w:pStyle w:val="ProductList-BodyIndented"/>
      </w:pPr>
    </w:p>
    <w:p w14:paraId="64A9968B" w14:textId="77777777" w:rsidR="00E62AFF" w:rsidRDefault="009237D8">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59015099" w14:textId="77777777" w:rsidR="00E62AFF" w:rsidRDefault="00E62AFF">
      <w:pPr>
        <w:pStyle w:val="ProductList-BodyIndented"/>
        <w:ind w:left="720"/>
      </w:pPr>
    </w:p>
    <w:p w14:paraId="227DF253" w14:textId="77777777" w:rsidR="00E62AFF" w:rsidRDefault="009237D8">
      <w:pPr>
        <w:pStyle w:val="ProductList-SubClauseHeading"/>
        <w:outlineLvl w:val="3"/>
      </w:pPr>
      <w:r>
        <w:t>Disposicions Empresarials Addicionals</w:t>
      </w:r>
    </w:p>
    <w:p w14:paraId="54C60D7A" w14:textId="77777777" w:rsidR="00E62AFF" w:rsidRDefault="009237D8">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4CFFEB6B" w14:textId="77777777" w:rsidR="00E62AFF" w:rsidRDefault="00E62AFF">
      <w:pPr>
        <w:pStyle w:val="ProductList-BodyIndented"/>
      </w:pPr>
    </w:p>
    <w:p w14:paraId="10F74981" w14:textId="77777777" w:rsidR="00E62AFF" w:rsidRDefault="009237D8">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79CBA756" w14:textId="77777777" w:rsidR="00E62AFF" w:rsidRDefault="00E62AFF">
      <w:pPr>
        <w:pStyle w:val="ProductList-BodyIndented"/>
      </w:pPr>
    </w:p>
    <w:p w14:paraId="14DF8767" w14:textId="77777777" w:rsidR="00E62AFF" w:rsidRDefault="009237D8">
      <w:pPr>
        <w:pStyle w:val="ProductList-SubClauseHeading"/>
        <w:outlineLvl w:val="3"/>
      </w:pPr>
      <w:r>
        <w:t>Elegibilitat d'SCE</w:t>
      </w:r>
    </w:p>
    <w:p w14:paraId="5E5A4951" w14:textId="77777777" w:rsidR="00E62AFF" w:rsidRDefault="009237D8">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48BB8C88" w14:textId="77777777" w:rsidR="00E62AFF" w:rsidRDefault="00E62AFF">
      <w:pPr>
        <w:pStyle w:val="ProductList-BodyIndented"/>
      </w:pPr>
    </w:p>
    <w:p w14:paraId="5E0B0AA8" w14:textId="77777777" w:rsidR="00E62AFF" w:rsidRDefault="009237D8">
      <w:pPr>
        <w:pStyle w:val="ProductList-BodyIndented"/>
      </w:pPr>
      <w:r>
        <w:t>Els Productes de Plataforma d'Aplicacions qualificats són:</w:t>
      </w:r>
    </w:p>
    <w:p w14:paraId="68A4B348" w14:textId="77777777" w:rsidR="00E62AFF" w:rsidRDefault="009237D8" w:rsidP="009237D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117ED2B6" w14:textId="77777777" w:rsidR="00E62AFF" w:rsidRDefault="009237D8" w:rsidP="009237D8">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496645C4" w14:textId="77777777" w:rsidR="00E62AFF" w:rsidRDefault="009237D8" w:rsidP="009237D8">
      <w:pPr>
        <w:pStyle w:val="ProductList-Bullet"/>
        <w:numPr>
          <w:ilvl w:val="1"/>
          <w:numId w:val="51"/>
        </w:numPr>
      </w:pPr>
      <w:r>
        <w:t>Office SharePoint Server</w:t>
      </w:r>
      <w:r>
        <w:fldChar w:fldCharType="begin"/>
      </w:r>
      <w:r>
        <w:instrText xml:space="preserve"> XE "SharePoint Server" </w:instrText>
      </w:r>
      <w:r>
        <w:fldChar w:fldCharType="end"/>
      </w:r>
    </w:p>
    <w:p w14:paraId="738F4C23" w14:textId="77777777" w:rsidR="00E62AFF" w:rsidRDefault="009237D8">
      <w:pPr>
        <w:pStyle w:val="ProductList-BodyIndented"/>
      </w:pPr>
      <w:r>
        <w:t>Els productes qualificats del Component Core Infrastructure són:</w:t>
      </w:r>
    </w:p>
    <w:p w14:paraId="5B68D60C" w14:textId="77777777" w:rsidR="00E62AFF" w:rsidRDefault="009237D8" w:rsidP="009237D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FE86399" w14:textId="77777777" w:rsidR="00E62AFF" w:rsidRDefault="009237D8" w:rsidP="009237D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141CB3B" w14:textId="77777777" w:rsidR="00E62AFF" w:rsidRDefault="00E62AFF">
      <w:pPr>
        <w:pStyle w:val="ProductList-BodyIndented"/>
      </w:pPr>
    </w:p>
    <w:p w14:paraId="041E90CC" w14:textId="77777777" w:rsidR="00E62AFF" w:rsidRDefault="009237D8">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E62AFF" w14:paraId="38139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5870D" w14:textId="77777777" w:rsidR="00E62AFF" w:rsidRDefault="009237D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3AC641" w14:textId="77777777" w:rsidR="00E62AFF" w:rsidRDefault="009237D8">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47EDD" w14:textId="77777777" w:rsidR="00E62AFF" w:rsidRDefault="009237D8">
            <w:pPr>
              <w:pStyle w:val="ProductList-TableBody"/>
            </w:pPr>
            <w:r>
              <w:rPr>
                <w:color w:val="FFFFFF"/>
              </w:rPr>
              <w:t>Despesa d'SA Anual Mínima Mitjana per optar al benefici PRS Ininterromput i Il·limitat</w:t>
            </w:r>
          </w:p>
        </w:tc>
      </w:tr>
      <w:tr w:rsidR="00E62AFF" w14:paraId="4ECDB1A1" w14:textId="77777777">
        <w:tc>
          <w:tcPr>
            <w:tcW w:w="4040" w:type="dxa"/>
            <w:tcBorders>
              <w:top w:val="single" w:sz="4" w:space="0" w:color="000000"/>
              <w:left w:val="single" w:sz="4" w:space="0" w:color="000000"/>
              <w:bottom w:val="single" w:sz="4" w:space="0" w:color="000000"/>
              <w:right w:val="single" w:sz="4" w:space="0" w:color="000000"/>
            </w:tcBorders>
          </w:tcPr>
          <w:p w14:paraId="618F9292" w14:textId="77777777" w:rsidR="00E62AFF" w:rsidRDefault="009237D8">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5BF6E505" w14:textId="77777777" w:rsidR="00E62AFF" w:rsidRDefault="009237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BCE5EE" w14:textId="77777777" w:rsidR="00E62AFF" w:rsidRDefault="009237D8">
            <w:pPr>
              <w:pStyle w:val="ProductList-TableBody"/>
            </w:pPr>
            <w:r>
              <w:t>250,000</w:t>
            </w:r>
          </w:p>
        </w:tc>
      </w:tr>
      <w:tr w:rsidR="00E62AFF" w14:paraId="7D8E147A" w14:textId="77777777">
        <w:tc>
          <w:tcPr>
            <w:tcW w:w="4040" w:type="dxa"/>
            <w:tcBorders>
              <w:top w:val="single" w:sz="4" w:space="0" w:color="000000"/>
              <w:left w:val="single" w:sz="4" w:space="0" w:color="000000"/>
              <w:bottom w:val="single" w:sz="4" w:space="0" w:color="000000"/>
              <w:right w:val="single" w:sz="4" w:space="0" w:color="000000"/>
            </w:tcBorders>
          </w:tcPr>
          <w:p w14:paraId="442442FB" w14:textId="77777777" w:rsidR="00E62AFF" w:rsidRDefault="009237D8">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3E2A7AB0" w14:textId="77777777" w:rsidR="00E62AFF" w:rsidRDefault="009237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B1942A" w14:textId="77777777" w:rsidR="00E62AFF" w:rsidRDefault="009237D8">
            <w:pPr>
              <w:pStyle w:val="ProductList-TableBody"/>
            </w:pPr>
            <w:r>
              <w:t>375,000</w:t>
            </w:r>
          </w:p>
        </w:tc>
      </w:tr>
      <w:tr w:rsidR="00E62AFF" w14:paraId="343ED034" w14:textId="77777777">
        <w:tc>
          <w:tcPr>
            <w:tcW w:w="4040" w:type="dxa"/>
            <w:tcBorders>
              <w:top w:val="single" w:sz="4" w:space="0" w:color="000000"/>
              <w:left w:val="single" w:sz="4" w:space="0" w:color="000000"/>
              <w:bottom w:val="single" w:sz="4" w:space="0" w:color="000000"/>
              <w:right w:val="single" w:sz="4" w:space="0" w:color="000000"/>
            </w:tcBorders>
          </w:tcPr>
          <w:p w14:paraId="4EB48B06" w14:textId="77777777" w:rsidR="00E62AFF" w:rsidRDefault="009237D8">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7F464502" w14:textId="77777777" w:rsidR="00E62AFF" w:rsidRDefault="009237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D26A24" w14:textId="77777777" w:rsidR="00E62AFF" w:rsidRDefault="009237D8">
            <w:pPr>
              <w:pStyle w:val="ProductList-TableBody"/>
            </w:pPr>
            <w:r>
              <w:t>337,500</w:t>
            </w:r>
          </w:p>
        </w:tc>
      </w:tr>
      <w:tr w:rsidR="00E62AFF" w14:paraId="6A39FAD3" w14:textId="77777777">
        <w:tc>
          <w:tcPr>
            <w:tcW w:w="4040" w:type="dxa"/>
            <w:tcBorders>
              <w:top w:val="single" w:sz="4" w:space="0" w:color="000000"/>
              <w:left w:val="single" w:sz="4" w:space="0" w:color="000000"/>
              <w:bottom w:val="single" w:sz="4" w:space="0" w:color="000000"/>
              <w:right w:val="single" w:sz="4" w:space="0" w:color="000000"/>
            </w:tcBorders>
          </w:tcPr>
          <w:p w14:paraId="68C62EA9" w14:textId="77777777" w:rsidR="00E62AFF" w:rsidRDefault="009237D8">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15F8E615" w14:textId="77777777" w:rsidR="00E62AFF" w:rsidRDefault="009237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89F818F" w14:textId="77777777" w:rsidR="00E62AFF" w:rsidRDefault="009237D8">
            <w:pPr>
              <w:pStyle w:val="ProductList-TableBody"/>
            </w:pPr>
            <w:r>
              <w:t>412,500</w:t>
            </w:r>
          </w:p>
        </w:tc>
      </w:tr>
      <w:tr w:rsidR="00E62AFF" w14:paraId="2D027EFA" w14:textId="77777777">
        <w:tc>
          <w:tcPr>
            <w:tcW w:w="4040" w:type="dxa"/>
            <w:tcBorders>
              <w:top w:val="single" w:sz="4" w:space="0" w:color="000000"/>
              <w:left w:val="single" w:sz="4" w:space="0" w:color="000000"/>
              <w:bottom w:val="single" w:sz="4" w:space="0" w:color="000000"/>
              <w:right w:val="single" w:sz="4" w:space="0" w:color="000000"/>
            </w:tcBorders>
          </w:tcPr>
          <w:p w14:paraId="4D58737A" w14:textId="77777777" w:rsidR="00E62AFF" w:rsidRDefault="009237D8">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5552EEB4" w14:textId="77777777" w:rsidR="00E62AFF" w:rsidRDefault="009237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9C51FE" w14:textId="77777777" w:rsidR="00E62AFF" w:rsidRDefault="009237D8">
            <w:pPr>
              <w:pStyle w:val="ProductList-TableBody"/>
            </w:pPr>
            <w:r>
              <w:t>2,062,500</w:t>
            </w:r>
          </w:p>
        </w:tc>
      </w:tr>
      <w:tr w:rsidR="00E62AFF" w14:paraId="40A9A8AE" w14:textId="77777777">
        <w:tc>
          <w:tcPr>
            <w:tcW w:w="4040" w:type="dxa"/>
            <w:tcBorders>
              <w:top w:val="single" w:sz="4" w:space="0" w:color="000000"/>
              <w:left w:val="single" w:sz="4" w:space="0" w:color="000000"/>
              <w:bottom w:val="single" w:sz="4" w:space="0" w:color="000000"/>
              <w:right w:val="single" w:sz="4" w:space="0" w:color="000000"/>
            </w:tcBorders>
          </w:tcPr>
          <w:p w14:paraId="53CE0068" w14:textId="77777777" w:rsidR="00E62AFF" w:rsidRDefault="009237D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0F2697A" w14:textId="77777777" w:rsidR="00E62AFF" w:rsidRDefault="009237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EC5430B" w14:textId="77777777" w:rsidR="00E62AFF" w:rsidRDefault="009237D8">
            <w:pPr>
              <w:pStyle w:val="ProductList-TableBody"/>
            </w:pPr>
            <w:r>
              <w:t>2,000,000</w:t>
            </w:r>
          </w:p>
        </w:tc>
      </w:tr>
      <w:tr w:rsidR="00E62AFF" w14:paraId="2326921C" w14:textId="77777777">
        <w:tc>
          <w:tcPr>
            <w:tcW w:w="4040" w:type="dxa"/>
            <w:tcBorders>
              <w:top w:val="single" w:sz="4" w:space="0" w:color="000000"/>
              <w:left w:val="single" w:sz="4" w:space="0" w:color="000000"/>
              <w:bottom w:val="single" w:sz="4" w:space="0" w:color="000000"/>
              <w:right w:val="single" w:sz="4" w:space="0" w:color="000000"/>
            </w:tcBorders>
          </w:tcPr>
          <w:p w14:paraId="47B8F114" w14:textId="77777777" w:rsidR="00E62AFF" w:rsidRDefault="009237D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D056C40" w14:textId="77777777" w:rsidR="00E62AFF" w:rsidRDefault="009237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16A0DF" w14:textId="77777777" w:rsidR="00E62AFF" w:rsidRDefault="009237D8">
            <w:pPr>
              <w:pStyle w:val="ProductList-TableBody"/>
            </w:pPr>
            <w:r>
              <w:t>268,750</w:t>
            </w:r>
          </w:p>
        </w:tc>
      </w:tr>
      <w:tr w:rsidR="00E62AFF" w14:paraId="6448CDD3" w14:textId="77777777">
        <w:tc>
          <w:tcPr>
            <w:tcW w:w="4040" w:type="dxa"/>
            <w:tcBorders>
              <w:top w:val="single" w:sz="4" w:space="0" w:color="000000"/>
              <w:left w:val="single" w:sz="4" w:space="0" w:color="000000"/>
              <w:bottom w:val="single" w:sz="4" w:space="0" w:color="000000"/>
              <w:right w:val="single" w:sz="4" w:space="0" w:color="000000"/>
            </w:tcBorders>
          </w:tcPr>
          <w:p w14:paraId="19C002D5" w14:textId="77777777" w:rsidR="00E62AFF" w:rsidRDefault="009237D8">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763963DE" w14:textId="77777777" w:rsidR="00E62AFF" w:rsidRDefault="009237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B92839" w14:textId="77777777" w:rsidR="00E62AFF" w:rsidRDefault="009237D8">
            <w:pPr>
              <w:pStyle w:val="ProductList-TableBody"/>
            </w:pPr>
            <w:r>
              <w:t>168,750</w:t>
            </w:r>
          </w:p>
        </w:tc>
      </w:tr>
      <w:tr w:rsidR="00E62AFF" w14:paraId="30F0D3B5" w14:textId="77777777">
        <w:tc>
          <w:tcPr>
            <w:tcW w:w="4040" w:type="dxa"/>
            <w:tcBorders>
              <w:top w:val="single" w:sz="4" w:space="0" w:color="000000"/>
              <w:left w:val="single" w:sz="4" w:space="0" w:color="000000"/>
              <w:bottom w:val="single" w:sz="4" w:space="0" w:color="000000"/>
              <w:right w:val="single" w:sz="4" w:space="0" w:color="000000"/>
            </w:tcBorders>
          </w:tcPr>
          <w:p w14:paraId="580CFD8E" w14:textId="77777777" w:rsidR="00E62AFF" w:rsidRDefault="009237D8">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05680BA1" w14:textId="77777777" w:rsidR="00E62AFF" w:rsidRDefault="009237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392C734" w14:textId="77777777" w:rsidR="00E62AFF" w:rsidRDefault="009237D8">
            <w:pPr>
              <w:pStyle w:val="ProductList-TableBody"/>
            </w:pPr>
            <w:r>
              <w:t>30,000,000</w:t>
            </w:r>
          </w:p>
        </w:tc>
      </w:tr>
      <w:tr w:rsidR="00E62AFF" w14:paraId="33619F5D" w14:textId="77777777">
        <w:tc>
          <w:tcPr>
            <w:tcW w:w="4040" w:type="dxa"/>
            <w:tcBorders>
              <w:top w:val="single" w:sz="4" w:space="0" w:color="000000"/>
              <w:left w:val="single" w:sz="4" w:space="0" w:color="000000"/>
              <w:bottom w:val="single" w:sz="4" w:space="0" w:color="000000"/>
              <w:right w:val="single" w:sz="4" w:space="0" w:color="000000"/>
            </w:tcBorders>
          </w:tcPr>
          <w:p w14:paraId="21F69AFA" w14:textId="77777777" w:rsidR="00E62AFF" w:rsidRDefault="009237D8">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0CA42298" w14:textId="77777777" w:rsidR="00E62AFF" w:rsidRDefault="009237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FCFD66C" w14:textId="77777777" w:rsidR="00E62AFF" w:rsidRDefault="009237D8">
            <w:pPr>
              <w:pStyle w:val="ProductList-TableBody"/>
            </w:pPr>
            <w:r>
              <w:t>300,000,000</w:t>
            </w:r>
          </w:p>
        </w:tc>
      </w:tr>
      <w:tr w:rsidR="00E62AFF" w14:paraId="652298CA" w14:textId="77777777">
        <w:tc>
          <w:tcPr>
            <w:tcW w:w="4040" w:type="dxa"/>
            <w:tcBorders>
              <w:top w:val="single" w:sz="4" w:space="0" w:color="000000"/>
              <w:left w:val="single" w:sz="4" w:space="0" w:color="000000"/>
              <w:bottom w:val="single" w:sz="4" w:space="0" w:color="000000"/>
              <w:right w:val="single" w:sz="4" w:space="0" w:color="000000"/>
            </w:tcBorders>
          </w:tcPr>
          <w:p w14:paraId="432B7A1E" w14:textId="77777777" w:rsidR="00E62AFF" w:rsidRDefault="009237D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75F8A7BD" w14:textId="77777777" w:rsidR="00E62AFF" w:rsidRDefault="009237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47EB81" w14:textId="77777777" w:rsidR="00E62AFF" w:rsidRDefault="009237D8">
            <w:pPr>
              <w:pStyle w:val="ProductList-TableBody"/>
            </w:pPr>
            <w:r>
              <w:t>2,062,500</w:t>
            </w:r>
          </w:p>
        </w:tc>
      </w:tr>
      <w:tr w:rsidR="00E62AFF" w14:paraId="5E0CCD22" w14:textId="77777777">
        <w:tc>
          <w:tcPr>
            <w:tcW w:w="4040" w:type="dxa"/>
            <w:tcBorders>
              <w:top w:val="single" w:sz="4" w:space="0" w:color="000000"/>
              <w:left w:val="single" w:sz="4" w:space="0" w:color="000000"/>
              <w:bottom w:val="single" w:sz="4" w:space="0" w:color="000000"/>
              <w:right w:val="single" w:sz="4" w:space="0" w:color="000000"/>
            </w:tcBorders>
          </w:tcPr>
          <w:p w14:paraId="7B4C70EB" w14:textId="77777777" w:rsidR="00E62AFF" w:rsidRDefault="009237D8">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3E94EB05" w14:textId="77777777" w:rsidR="00E62AFF" w:rsidRDefault="009237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208FE33" w14:textId="77777777" w:rsidR="00E62AFF" w:rsidRDefault="009237D8">
            <w:pPr>
              <w:pStyle w:val="ProductList-TableBody"/>
            </w:pPr>
            <w:r>
              <w:t>437,500</w:t>
            </w:r>
          </w:p>
        </w:tc>
      </w:tr>
      <w:tr w:rsidR="00E62AFF" w14:paraId="1E04DF9D" w14:textId="77777777">
        <w:tc>
          <w:tcPr>
            <w:tcW w:w="4040" w:type="dxa"/>
            <w:tcBorders>
              <w:top w:val="single" w:sz="4" w:space="0" w:color="000000"/>
              <w:left w:val="single" w:sz="4" w:space="0" w:color="000000"/>
              <w:bottom w:val="single" w:sz="4" w:space="0" w:color="000000"/>
              <w:right w:val="single" w:sz="4" w:space="0" w:color="000000"/>
            </w:tcBorders>
          </w:tcPr>
          <w:p w14:paraId="2C266CB1" w14:textId="77777777" w:rsidR="00E62AFF" w:rsidRDefault="009237D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592485E3" w14:textId="77777777" w:rsidR="00E62AFF" w:rsidRDefault="009237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9312928" w14:textId="77777777" w:rsidR="00E62AFF" w:rsidRDefault="009237D8">
            <w:pPr>
              <w:pStyle w:val="ProductList-TableBody"/>
            </w:pPr>
            <w:r>
              <w:t>2,500,000</w:t>
            </w:r>
          </w:p>
        </w:tc>
      </w:tr>
      <w:tr w:rsidR="00E62AFF" w14:paraId="22E499E4" w14:textId="77777777">
        <w:tc>
          <w:tcPr>
            <w:tcW w:w="4040" w:type="dxa"/>
            <w:tcBorders>
              <w:top w:val="single" w:sz="4" w:space="0" w:color="000000"/>
              <w:left w:val="single" w:sz="4" w:space="0" w:color="000000"/>
              <w:bottom w:val="single" w:sz="4" w:space="0" w:color="000000"/>
              <w:right w:val="single" w:sz="4" w:space="0" w:color="000000"/>
            </w:tcBorders>
          </w:tcPr>
          <w:p w14:paraId="3C035C15" w14:textId="77777777" w:rsidR="00E62AFF" w:rsidRDefault="009237D8">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67F0677F" w14:textId="77777777" w:rsidR="00E62AFF" w:rsidRDefault="009237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BF5320" w14:textId="77777777" w:rsidR="00E62AFF" w:rsidRDefault="009237D8">
            <w:pPr>
              <w:pStyle w:val="ProductList-TableBody"/>
            </w:pPr>
            <w:r>
              <w:t>8,750,000</w:t>
            </w:r>
          </w:p>
        </w:tc>
      </w:tr>
      <w:tr w:rsidR="00E62AFF" w14:paraId="23AB3EC8" w14:textId="77777777">
        <w:tc>
          <w:tcPr>
            <w:tcW w:w="4040" w:type="dxa"/>
            <w:tcBorders>
              <w:top w:val="single" w:sz="4" w:space="0" w:color="000000"/>
              <w:left w:val="single" w:sz="4" w:space="0" w:color="000000"/>
              <w:bottom w:val="single" w:sz="4" w:space="0" w:color="000000"/>
              <w:right w:val="single" w:sz="4" w:space="0" w:color="000000"/>
            </w:tcBorders>
          </w:tcPr>
          <w:p w14:paraId="36F07A33" w14:textId="77777777" w:rsidR="00E62AFF" w:rsidRDefault="009237D8">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428CBD1C" w14:textId="77777777" w:rsidR="00E62AFF" w:rsidRDefault="009237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C3FB90F" w14:textId="77777777" w:rsidR="00E62AFF" w:rsidRDefault="009237D8">
            <w:pPr>
              <w:pStyle w:val="ProductList-TableBody"/>
            </w:pPr>
            <w:r>
              <w:t>12,500,000</w:t>
            </w:r>
          </w:p>
        </w:tc>
      </w:tr>
      <w:tr w:rsidR="00E62AFF" w14:paraId="2DE69979" w14:textId="77777777">
        <w:tc>
          <w:tcPr>
            <w:tcW w:w="4040" w:type="dxa"/>
            <w:tcBorders>
              <w:top w:val="single" w:sz="4" w:space="0" w:color="000000"/>
              <w:left w:val="single" w:sz="4" w:space="0" w:color="000000"/>
              <w:bottom w:val="single" w:sz="4" w:space="0" w:color="000000"/>
              <w:right w:val="single" w:sz="4" w:space="0" w:color="000000"/>
            </w:tcBorders>
          </w:tcPr>
          <w:p w14:paraId="7B943952" w14:textId="77777777" w:rsidR="00E62AFF" w:rsidRDefault="009237D8">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0068079D" w14:textId="77777777" w:rsidR="00E62AFF" w:rsidRDefault="009237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1F8B939" w14:textId="77777777" w:rsidR="00E62AFF" w:rsidRDefault="009237D8">
            <w:pPr>
              <w:pStyle w:val="ProductList-TableBody"/>
            </w:pPr>
            <w:r>
              <w:t>8,250,000</w:t>
            </w:r>
          </w:p>
        </w:tc>
      </w:tr>
    </w:tbl>
    <w:p w14:paraId="029A900D" w14:textId="77777777" w:rsidR="00E62AFF" w:rsidRDefault="00E62AFF">
      <w:pPr>
        <w:pStyle w:val="ProductList-BodyIndented"/>
        <w:ind w:left="720"/>
      </w:pPr>
    </w:p>
    <w:p w14:paraId="7E94F512" w14:textId="77777777" w:rsidR="00E62AFF" w:rsidRDefault="009237D8">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38AB624" w14:textId="77777777" w:rsidR="00E62AFF" w:rsidRDefault="00E62AFF">
      <w:pPr>
        <w:pStyle w:val="ProductList-BodyIndented"/>
        <w:ind w:left="720"/>
      </w:pPr>
    </w:p>
    <w:p w14:paraId="6B7A648F" w14:textId="77777777" w:rsidR="00E62AFF" w:rsidRDefault="009237D8">
      <w:pPr>
        <w:pStyle w:val="ProductList-SubClauseHeading"/>
        <w:outlineLvl w:val="3"/>
      </w:pPr>
      <w:r>
        <w:t>Elegibilitat de l'Emmagatzematge de Dades Paral·leles</w:t>
      </w:r>
    </w:p>
    <w:p w14:paraId="5170A7DA" w14:textId="77777777" w:rsidR="00E62AFF" w:rsidRDefault="009237D8">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69E4313B" w14:textId="77777777" w:rsidR="00E62AFF" w:rsidRDefault="00E62AFF">
      <w:pPr>
        <w:pStyle w:val="ProductList-BodyIndented"/>
      </w:pPr>
    </w:p>
    <w:p w14:paraId="724198DF" w14:textId="77777777" w:rsidR="00E62AFF" w:rsidRDefault="009237D8">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59928731" w14:textId="77777777" w:rsidR="00E62AFF" w:rsidRDefault="00E62AFF">
      <w:pPr>
        <w:pStyle w:val="ProductList-BodyIndented"/>
      </w:pPr>
    </w:p>
    <w:p w14:paraId="65593718" w14:textId="77777777" w:rsidR="00E62AFF" w:rsidRDefault="009237D8">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E62AFF" w14:paraId="3F685B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37AD2" w14:textId="77777777" w:rsidR="00E62AFF" w:rsidRDefault="009237D8">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ABA1BB" w14:textId="77777777" w:rsidR="00E62AFF" w:rsidRDefault="009237D8">
            <w:pPr>
              <w:pStyle w:val="ProductList-TableBody"/>
            </w:pPr>
            <w:r>
              <w:rPr>
                <w:color w:val="FFFFFF"/>
              </w:rPr>
              <w:t>Contactes d'Assistència Tècnica permesos</w:t>
            </w:r>
          </w:p>
        </w:tc>
      </w:tr>
      <w:tr w:rsidR="00E62AFF" w14:paraId="3003A8D5" w14:textId="77777777">
        <w:tc>
          <w:tcPr>
            <w:tcW w:w="6120" w:type="dxa"/>
            <w:tcBorders>
              <w:top w:val="single" w:sz="4" w:space="0" w:color="000000"/>
              <w:left w:val="single" w:sz="4" w:space="0" w:color="000000"/>
              <w:bottom w:val="single" w:sz="4" w:space="0" w:color="000000"/>
              <w:right w:val="single" w:sz="4" w:space="0" w:color="000000"/>
            </w:tcBorders>
          </w:tcPr>
          <w:p w14:paraId="21968B49" w14:textId="77777777" w:rsidR="00E62AFF" w:rsidRDefault="009237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6A31C2" w14:textId="77777777" w:rsidR="00E62AFF" w:rsidRDefault="009237D8">
            <w:pPr>
              <w:pStyle w:val="ProductList-TableBody"/>
            </w:pPr>
            <w:r>
              <w:t>4</w:t>
            </w:r>
          </w:p>
        </w:tc>
      </w:tr>
      <w:tr w:rsidR="00E62AFF" w14:paraId="63353592" w14:textId="77777777">
        <w:tc>
          <w:tcPr>
            <w:tcW w:w="6120" w:type="dxa"/>
            <w:tcBorders>
              <w:top w:val="single" w:sz="4" w:space="0" w:color="000000"/>
              <w:left w:val="single" w:sz="4" w:space="0" w:color="000000"/>
              <w:bottom w:val="single" w:sz="4" w:space="0" w:color="000000"/>
              <w:right w:val="single" w:sz="4" w:space="0" w:color="000000"/>
            </w:tcBorders>
          </w:tcPr>
          <w:p w14:paraId="1770C68D" w14:textId="77777777" w:rsidR="00E62AFF" w:rsidRDefault="009237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7DDA86" w14:textId="77777777" w:rsidR="00E62AFF" w:rsidRDefault="009237D8">
            <w:pPr>
              <w:pStyle w:val="ProductList-TableBody"/>
            </w:pPr>
            <w:r>
              <w:t>5</w:t>
            </w:r>
          </w:p>
        </w:tc>
      </w:tr>
      <w:tr w:rsidR="00E62AFF" w14:paraId="7001CF2C" w14:textId="77777777">
        <w:tc>
          <w:tcPr>
            <w:tcW w:w="6120" w:type="dxa"/>
            <w:tcBorders>
              <w:top w:val="single" w:sz="4" w:space="0" w:color="000000"/>
              <w:left w:val="single" w:sz="4" w:space="0" w:color="000000"/>
              <w:bottom w:val="single" w:sz="4" w:space="0" w:color="000000"/>
              <w:right w:val="single" w:sz="4" w:space="0" w:color="000000"/>
            </w:tcBorders>
          </w:tcPr>
          <w:p w14:paraId="0B551BA7" w14:textId="77777777" w:rsidR="00E62AFF" w:rsidRDefault="009237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128193" w14:textId="77777777" w:rsidR="00E62AFF" w:rsidRDefault="009237D8">
            <w:pPr>
              <w:pStyle w:val="ProductList-TableBody"/>
            </w:pPr>
            <w:r>
              <w:t>6</w:t>
            </w:r>
          </w:p>
        </w:tc>
      </w:tr>
      <w:tr w:rsidR="00E62AFF" w14:paraId="014F30A4" w14:textId="77777777">
        <w:tc>
          <w:tcPr>
            <w:tcW w:w="6120" w:type="dxa"/>
            <w:tcBorders>
              <w:top w:val="single" w:sz="4" w:space="0" w:color="000000"/>
              <w:left w:val="single" w:sz="4" w:space="0" w:color="000000"/>
              <w:bottom w:val="single" w:sz="4" w:space="0" w:color="000000"/>
              <w:right w:val="single" w:sz="4" w:space="0" w:color="000000"/>
            </w:tcBorders>
          </w:tcPr>
          <w:p w14:paraId="1075C4F9" w14:textId="77777777" w:rsidR="00E62AFF" w:rsidRDefault="009237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122CD9" w14:textId="77777777" w:rsidR="00E62AFF" w:rsidRDefault="009237D8">
            <w:pPr>
              <w:pStyle w:val="ProductList-TableBody"/>
            </w:pPr>
            <w:r>
              <w:t>7</w:t>
            </w:r>
          </w:p>
        </w:tc>
      </w:tr>
      <w:tr w:rsidR="00E62AFF" w14:paraId="6D18AAAB" w14:textId="77777777">
        <w:tc>
          <w:tcPr>
            <w:tcW w:w="6120" w:type="dxa"/>
            <w:tcBorders>
              <w:top w:val="single" w:sz="4" w:space="0" w:color="000000"/>
              <w:left w:val="single" w:sz="4" w:space="0" w:color="000000"/>
              <w:bottom w:val="single" w:sz="4" w:space="0" w:color="000000"/>
              <w:right w:val="single" w:sz="4" w:space="0" w:color="000000"/>
            </w:tcBorders>
          </w:tcPr>
          <w:p w14:paraId="5609B2B5" w14:textId="77777777" w:rsidR="00E62AFF" w:rsidRDefault="009237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19AD42" w14:textId="77777777" w:rsidR="00E62AFF" w:rsidRDefault="009237D8">
            <w:pPr>
              <w:pStyle w:val="ProductList-TableBody"/>
            </w:pPr>
            <w:r>
              <w:t>8</w:t>
            </w:r>
          </w:p>
        </w:tc>
      </w:tr>
    </w:tbl>
    <w:p w14:paraId="66585F53" w14:textId="77777777" w:rsidR="00E62AFF" w:rsidRDefault="00E62AFF">
      <w:pPr>
        <w:pStyle w:val="ProductList-BodyIndented"/>
      </w:pPr>
    </w:p>
    <w:p w14:paraId="674DE112" w14:textId="77777777" w:rsidR="00E62AFF" w:rsidRDefault="009237D8">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31C05B4A" w14:textId="77777777" w:rsidR="00E62AFF" w:rsidRDefault="009237D8">
      <w:pPr>
        <w:pStyle w:val="ProductList-BodyIndented"/>
      </w:pPr>
      <w:r>
        <w:t xml:space="preserve">Nota: Els clients que tinguin actualment una llicència per a PDW mantenen aquest benefici segons es detalla als </w:t>
      </w:r>
      <w:hyperlink r:id="rId153">
        <w:r>
          <w:rPr>
            <w:color w:val="00467F"/>
            <w:u w:val="single"/>
          </w:rPr>
          <w:t>Termes dels Productes de juny de 2016</w:t>
        </w:r>
      </w:hyperlink>
      <w:r>
        <w:t>.</w:t>
      </w:r>
    </w:p>
    <w:p w14:paraId="3B7AE100" w14:textId="77777777" w:rsidR="00E62AFF" w:rsidRDefault="00E62AFF">
      <w:pPr>
        <w:pStyle w:val="ProductList-BodyIndented"/>
      </w:pPr>
    </w:p>
    <w:p w14:paraId="7416A2E6" w14:textId="77777777" w:rsidR="00E62AFF" w:rsidRDefault="009237D8">
      <w:pPr>
        <w:pStyle w:val="ProductList-ClauseHeading"/>
        <w:outlineLvl w:val="2"/>
      </w:pPr>
      <w:bookmarkStart w:id="358" w:name="_Sec587"/>
      <w:r>
        <w:t>Disponibilitat de Llicències de Migració a una Edició Superior</w:t>
      </w:r>
      <w:bookmarkEnd w:id="358"/>
    </w:p>
    <w:p w14:paraId="237452F5" w14:textId="77777777" w:rsidR="00E62AFF" w:rsidRDefault="009237D8">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E62AFF" w14:paraId="0543D1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9F4F28" w14:textId="77777777" w:rsidR="00E62AFF" w:rsidRDefault="009237D8">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AC7651" w14:textId="77777777" w:rsidR="00E62AFF" w:rsidRDefault="009237D8">
            <w:pPr>
              <w:pStyle w:val="ProductList-TableBody"/>
            </w:pPr>
            <w:r>
              <w:rPr>
                <w:color w:val="FFFFFF"/>
              </w:rPr>
              <w:t>Migració a</w:t>
            </w:r>
          </w:p>
        </w:tc>
      </w:tr>
      <w:tr w:rsidR="00E62AFF" w14:paraId="3018E992" w14:textId="77777777">
        <w:tc>
          <w:tcPr>
            <w:tcW w:w="6000" w:type="dxa"/>
            <w:tcBorders>
              <w:top w:val="single" w:sz="4" w:space="0" w:color="000000"/>
              <w:left w:val="single" w:sz="4" w:space="0" w:color="000000"/>
              <w:bottom w:val="single" w:sz="4" w:space="0" w:color="000000"/>
              <w:right w:val="single" w:sz="4" w:space="0" w:color="000000"/>
            </w:tcBorders>
          </w:tcPr>
          <w:p w14:paraId="15C9E231" w14:textId="77777777" w:rsidR="00E62AFF" w:rsidRDefault="009237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F7237A" w14:textId="77777777" w:rsidR="00E62AFF" w:rsidRDefault="009237D8">
            <w:pPr>
              <w:pStyle w:val="ProductList-TableBody"/>
            </w:pPr>
            <w:r>
              <w:t>BizTalk Server Standard</w:t>
            </w:r>
            <w:r>
              <w:fldChar w:fldCharType="begin"/>
            </w:r>
            <w:r>
              <w:instrText xml:space="preserve"> XE "BizTalk Server Standard" </w:instrText>
            </w:r>
            <w:r>
              <w:fldChar w:fldCharType="end"/>
            </w:r>
          </w:p>
        </w:tc>
      </w:tr>
      <w:tr w:rsidR="00E62AFF" w14:paraId="47F1F197" w14:textId="77777777">
        <w:tc>
          <w:tcPr>
            <w:tcW w:w="6000" w:type="dxa"/>
            <w:tcBorders>
              <w:top w:val="single" w:sz="4" w:space="0" w:color="000000"/>
              <w:left w:val="single" w:sz="4" w:space="0" w:color="000000"/>
              <w:bottom w:val="single" w:sz="4" w:space="0" w:color="000000"/>
              <w:right w:val="single" w:sz="4" w:space="0" w:color="000000"/>
            </w:tcBorders>
          </w:tcPr>
          <w:p w14:paraId="46C54F65" w14:textId="77777777" w:rsidR="00E62AFF" w:rsidRDefault="009237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83A8DD" w14:textId="77777777" w:rsidR="00E62AFF" w:rsidRDefault="009237D8">
            <w:pPr>
              <w:pStyle w:val="ProductList-TableBody"/>
            </w:pPr>
            <w:r>
              <w:t>BizTalk Server Enterprise</w:t>
            </w:r>
            <w:r>
              <w:fldChar w:fldCharType="begin"/>
            </w:r>
            <w:r>
              <w:instrText xml:space="preserve"> XE "BizTalk Server Enterprise" </w:instrText>
            </w:r>
            <w:r>
              <w:fldChar w:fldCharType="end"/>
            </w:r>
          </w:p>
        </w:tc>
      </w:tr>
      <w:tr w:rsidR="00E62AFF" w14:paraId="688B74E3" w14:textId="77777777">
        <w:tc>
          <w:tcPr>
            <w:tcW w:w="6000" w:type="dxa"/>
            <w:tcBorders>
              <w:top w:val="single" w:sz="4" w:space="0" w:color="000000"/>
              <w:left w:val="single" w:sz="4" w:space="0" w:color="000000"/>
              <w:bottom w:val="single" w:sz="4" w:space="0" w:color="000000"/>
              <w:right w:val="single" w:sz="4" w:space="0" w:color="000000"/>
            </w:tcBorders>
          </w:tcPr>
          <w:p w14:paraId="27CDF663" w14:textId="77777777" w:rsidR="00E62AFF" w:rsidRDefault="009237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720736" w14:textId="77777777" w:rsidR="00E62AFF" w:rsidRDefault="009237D8">
            <w:pPr>
              <w:pStyle w:val="ProductList-TableBody"/>
            </w:pPr>
            <w:r>
              <w:t>BizTalk Server Enterprise</w:t>
            </w:r>
          </w:p>
        </w:tc>
      </w:tr>
      <w:tr w:rsidR="00E62AFF" w14:paraId="1D756D69" w14:textId="77777777">
        <w:tc>
          <w:tcPr>
            <w:tcW w:w="6000" w:type="dxa"/>
            <w:tcBorders>
              <w:top w:val="single" w:sz="4" w:space="0" w:color="000000"/>
              <w:left w:val="single" w:sz="4" w:space="0" w:color="000000"/>
              <w:bottom w:val="single" w:sz="4" w:space="0" w:color="000000"/>
              <w:right w:val="single" w:sz="4" w:space="0" w:color="000000"/>
            </w:tcBorders>
          </w:tcPr>
          <w:p w14:paraId="4910133D" w14:textId="77777777" w:rsidR="00E62AFF" w:rsidRDefault="009237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BEDEC9" w14:textId="77777777" w:rsidR="00E62AFF" w:rsidRDefault="009237D8">
            <w:pPr>
              <w:pStyle w:val="ProductList-TableBody"/>
            </w:pPr>
            <w:r>
              <w:t>Enterprise CAL</w:t>
            </w:r>
            <w:r>
              <w:fldChar w:fldCharType="begin"/>
            </w:r>
            <w:r>
              <w:instrText xml:space="preserve"> XE "Enterprise CAL" </w:instrText>
            </w:r>
            <w:r>
              <w:fldChar w:fldCharType="end"/>
            </w:r>
            <w:r>
              <w:t xml:space="preserve"> Suite</w:t>
            </w:r>
          </w:p>
        </w:tc>
      </w:tr>
      <w:tr w:rsidR="00E62AFF" w14:paraId="0C2A7013" w14:textId="77777777">
        <w:tc>
          <w:tcPr>
            <w:tcW w:w="6000" w:type="dxa"/>
            <w:tcBorders>
              <w:top w:val="single" w:sz="4" w:space="0" w:color="000000"/>
              <w:left w:val="single" w:sz="4" w:space="0" w:color="000000"/>
              <w:bottom w:val="single" w:sz="4" w:space="0" w:color="000000"/>
              <w:right w:val="single" w:sz="4" w:space="0" w:color="000000"/>
            </w:tcBorders>
          </w:tcPr>
          <w:p w14:paraId="3CF304F3" w14:textId="77777777" w:rsidR="00E62AFF" w:rsidRDefault="009237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1B3C5" w14:textId="77777777" w:rsidR="00E62AFF" w:rsidRDefault="009237D8">
            <w:pPr>
              <w:pStyle w:val="ProductList-TableBody"/>
            </w:pPr>
            <w:r>
              <w:t>Core Infrastructure Server Suite Datacenter</w:t>
            </w:r>
            <w:r>
              <w:fldChar w:fldCharType="begin"/>
            </w:r>
            <w:r>
              <w:instrText xml:space="preserve"> XE "Core Infrastructure Server Suite Datacenter" </w:instrText>
            </w:r>
            <w:r>
              <w:fldChar w:fldCharType="end"/>
            </w:r>
          </w:p>
        </w:tc>
      </w:tr>
      <w:tr w:rsidR="00E62AFF" w14:paraId="242EE5CA" w14:textId="77777777">
        <w:tc>
          <w:tcPr>
            <w:tcW w:w="6000" w:type="dxa"/>
            <w:tcBorders>
              <w:top w:val="single" w:sz="4" w:space="0" w:color="000000"/>
              <w:left w:val="single" w:sz="4" w:space="0" w:color="000000"/>
              <w:bottom w:val="single" w:sz="4" w:space="0" w:color="000000"/>
              <w:right w:val="single" w:sz="4" w:space="0" w:color="000000"/>
            </w:tcBorders>
          </w:tcPr>
          <w:p w14:paraId="531A44C5" w14:textId="77777777" w:rsidR="00E62AFF" w:rsidRDefault="009237D8">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1CD186D" w14:textId="77777777" w:rsidR="00E62AFF" w:rsidRDefault="009237D8">
            <w:pPr>
              <w:pStyle w:val="ProductList-TableBody"/>
            </w:pPr>
            <w:r>
              <w:t>Desktop Education amb Enterprise CAL Suite</w:t>
            </w:r>
          </w:p>
        </w:tc>
      </w:tr>
      <w:tr w:rsidR="00E62AFF" w14:paraId="68A85C53" w14:textId="77777777">
        <w:tc>
          <w:tcPr>
            <w:tcW w:w="6000" w:type="dxa"/>
            <w:tcBorders>
              <w:top w:val="single" w:sz="4" w:space="0" w:color="000000"/>
              <w:left w:val="single" w:sz="4" w:space="0" w:color="000000"/>
              <w:bottom w:val="single" w:sz="4" w:space="0" w:color="000000"/>
              <w:right w:val="single" w:sz="4" w:space="0" w:color="000000"/>
            </w:tcBorders>
          </w:tcPr>
          <w:p w14:paraId="36324835" w14:textId="77777777" w:rsidR="00E62AFF" w:rsidRDefault="009237D8">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4208DA38" w14:textId="77777777" w:rsidR="00E62AFF" w:rsidRDefault="009237D8">
            <w:pPr>
              <w:pStyle w:val="ProductList-TableBody"/>
            </w:pPr>
            <w:r>
              <w:t>Desktop School amb Enterprise CAL Suite</w:t>
            </w:r>
          </w:p>
        </w:tc>
      </w:tr>
      <w:tr w:rsidR="00E62AFF" w14:paraId="39DA1EC9" w14:textId="77777777">
        <w:tc>
          <w:tcPr>
            <w:tcW w:w="6000" w:type="dxa"/>
            <w:tcBorders>
              <w:top w:val="single" w:sz="4" w:space="0" w:color="000000"/>
              <w:left w:val="single" w:sz="4" w:space="0" w:color="000000"/>
              <w:bottom w:val="single" w:sz="4" w:space="0" w:color="000000"/>
              <w:right w:val="single" w:sz="4" w:space="0" w:color="000000"/>
            </w:tcBorders>
          </w:tcPr>
          <w:p w14:paraId="1DEACF05" w14:textId="77777777" w:rsidR="00E62AFF" w:rsidRDefault="009237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4B7C0" w14:textId="77777777" w:rsidR="00E62AFF" w:rsidRDefault="009237D8">
            <w:pPr>
              <w:pStyle w:val="ProductList-TableBody"/>
            </w:pPr>
            <w:r>
              <w:t>Exchange Server Enterprise</w:t>
            </w:r>
            <w:r>
              <w:fldChar w:fldCharType="begin"/>
            </w:r>
            <w:r>
              <w:instrText xml:space="preserve"> XE "Exchange Server Enterprise" </w:instrText>
            </w:r>
            <w:r>
              <w:fldChar w:fldCharType="end"/>
            </w:r>
          </w:p>
        </w:tc>
      </w:tr>
      <w:tr w:rsidR="00E62AFF" w14:paraId="135C43FB" w14:textId="77777777">
        <w:tc>
          <w:tcPr>
            <w:tcW w:w="6000" w:type="dxa"/>
            <w:tcBorders>
              <w:top w:val="single" w:sz="4" w:space="0" w:color="000000"/>
              <w:left w:val="single" w:sz="4" w:space="0" w:color="000000"/>
              <w:bottom w:val="single" w:sz="4" w:space="0" w:color="000000"/>
              <w:right w:val="single" w:sz="4" w:space="0" w:color="000000"/>
            </w:tcBorders>
          </w:tcPr>
          <w:p w14:paraId="7FDBDD48" w14:textId="77777777" w:rsidR="00E62AFF" w:rsidRDefault="009237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51250" w14:textId="77777777" w:rsidR="00E62AFF" w:rsidRDefault="009237D8">
            <w:pPr>
              <w:pStyle w:val="ProductList-TableBody"/>
            </w:pPr>
            <w:r>
              <w:t>Forefront TMG Enterprise</w:t>
            </w:r>
            <w:r>
              <w:fldChar w:fldCharType="begin"/>
            </w:r>
            <w:r>
              <w:instrText xml:space="preserve"> XE "Forefront TMG Enterprise" </w:instrText>
            </w:r>
            <w:r>
              <w:fldChar w:fldCharType="end"/>
            </w:r>
          </w:p>
        </w:tc>
      </w:tr>
      <w:tr w:rsidR="00E62AFF" w14:paraId="1C03A9D9" w14:textId="77777777">
        <w:tc>
          <w:tcPr>
            <w:tcW w:w="6000" w:type="dxa"/>
            <w:tcBorders>
              <w:top w:val="single" w:sz="4" w:space="0" w:color="000000"/>
              <w:left w:val="single" w:sz="4" w:space="0" w:color="000000"/>
              <w:bottom w:val="single" w:sz="4" w:space="0" w:color="000000"/>
              <w:right w:val="single" w:sz="4" w:space="0" w:color="000000"/>
            </w:tcBorders>
          </w:tcPr>
          <w:p w14:paraId="55A8C182" w14:textId="77777777" w:rsidR="00E62AFF" w:rsidRDefault="009237D8">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48373" w14:textId="77777777" w:rsidR="00E62AFF" w:rsidRDefault="009237D8">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E62AFF" w14:paraId="754D732E" w14:textId="77777777">
        <w:tc>
          <w:tcPr>
            <w:tcW w:w="6000" w:type="dxa"/>
            <w:tcBorders>
              <w:top w:val="single" w:sz="4" w:space="0" w:color="000000"/>
              <w:left w:val="single" w:sz="4" w:space="0" w:color="000000"/>
              <w:bottom w:val="single" w:sz="4" w:space="0" w:color="000000"/>
              <w:right w:val="single" w:sz="4" w:space="0" w:color="000000"/>
            </w:tcBorders>
          </w:tcPr>
          <w:p w14:paraId="53979FDB" w14:textId="77777777" w:rsidR="00E62AFF" w:rsidRDefault="009237D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ADC6CF9" w14:textId="77777777" w:rsidR="00E62AFF" w:rsidRDefault="009237D8">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E62AFF" w14:paraId="1ECEC7B9" w14:textId="77777777">
        <w:tc>
          <w:tcPr>
            <w:tcW w:w="6000" w:type="dxa"/>
            <w:tcBorders>
              <w:top w:val="single" w:sz="4" w:space="0" w:color="000000"/>
              <w:left w:val="single" w:sz="4" w:space="0" w:color="000000"/>
              <w:bottom w:val="single" w:sz="4" w:space="0" w:color="000000"/>
              <w:right w:val="single" w:sz="4" w:space="0" w:color="000000"/>
            </w:tcBorders>
          </w:tcPr>
          <w:p w14:paraId="3748AD1D" w14:textId="77777777" w:rsidR="00E62AFF" w:rsidRDefault="009237D8">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A25FFAF" w14:textId="77777777" w:rsidR="00E62AFF" w:rsidRDefault="009237D8">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E62AFF" w14:paraId="1680CE72" w14:textId="77777777">
        <w:tc>
          <w:tcPr>
            <w:tcW w:w="6000" w:type="dxa"/>
            <w:tcBorders>
              <w:top w:val="single" w:sz="4" w:space="0" w:color="000000"/>
              <w:left w:val="single" w:sz="4" w:space="0" w:color="000000"/>
              <w:bottom w:val="single" w:sz="4" w:space="0" w:color="000000"/>
              <w:right w:val="single" w:sz="4" w:space="0" w:color="000000"/>
            </w:tcBorders>
          </w:tcPr>
          <w:p w14:paraId="7DD0D474" w14:textId="77777777" w:rsidR="00E62AFF" w:rsidRDefault="009237D8">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F735496" w14:textId="77777777" w:rsidR="00E62AFF" w:rsidRDefault="009237D8">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E62AFF" w14:paraId="06698280" w14:textId="77777777">
        <w:tc>
          <w:tcPr>
            <w:tcW w:w="6000" w:type="dxa"/>
            <w:tcBorders>
              <w:top w:val="single" w:sz="4" w:space="0" w:color="000000"/>
              <w:left w:val="single" w:sz="4" w:space="0" w:color="000000"/>
              <w:bottom w:val="single" w:sz="4" w:space="0" w:color="000000"/>
              <w:right w:val="single" w:sz="4" w:space="0" w:color="000000"/>
            </w:tcBorders>
          </w:tcPr>
          <w:p w14:paraId="667C979F" w14:textId="77777777" w:rsidR="00E62AFF" w:rsidRDefault="009237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18F0B" w14:textId="77777777" w:rsidR="00E62AFF" w:rsidRDefault="009237D8">
            <w:pPr>
              <w:pStyle w:val="ProductList-TableBody"/>
            </w:pPr>
            <w:r>
              <w:t>Office Professional Plus</w:t>
            </w:r>
            <w:r>
              <w:fldChar w:fldCharType="begin"/>
            </w:r>
            <w:r>
              <w:instrText xml:space="preserve"> XE "Office Professional Plus" </w:instrText>
            </w:r>
            <w:r>
              <w:fldChar w:fldCharType="end"/>
            </w:r>
          </w:p>
        </w:tc>
      </w:tr>
      <w:tr w:rsidR="00E62AFF" w14:paraId="37A32429" w14:textId="77777777">
        <w:tc>
          <w:tcPr>
            <w:tcW w:w="6000" w:type="dxa"/>
            <w:tcBorders>
              <w:top w:val="single" w:sz="4" w:space="0" w:color="000000"/>
              <w:left w:val="single" w:sz="4" w:space="0" w:color="000000"/>
              <w:bottom w:val="single" w:sz="4" w:space="0" w:color="000000"/>
              <w:right w:val="single" w:sz="4" w:space="0" w:color="000000"/>
            </w:tcBorders>
          </w:tcPr>
          <w:p w14:paraId="18C01263" w14:textId="77777777" w:rsidR="00E62AFF" w:rsidRDefault="009237D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8E280C" w14:textId="77777777" w:rsidR="00E62AFF" w:rsidRDefault="009237D8">
            <w:pPr>
              <w:pStyle w:val="ProductList-TableBody"/>
            </w:pPr>
            <w:r>
              <w:t>Enterprise Desktop</w:t>
            </w:r>
          </w:p>
        </w:tc>
      </w:tr>
      <w:tr w:rsidR="00E62AFF" w14:paraId="268BFF6D" w14:textId="77777777">
        <w:tc>
          <w:tcPr>
            <w:tcW w:w="6000" w:type="dxa"/>
            <w:tcBorders>
              <w:top w:val="single" w:sz="4" w:space="0" w:color="000000"/>
              <w:left w:val="single" w:sz="4" w:space="0" w:color="000000"/>
              <w:bottom w:val="single" w:sz="4" w:space="0" w:color="000000"/>
              <w:right w:val="single" w:sz="4" w:space="0" w:color="000000"/>
            </w:tcBorders>
          </w:tcPr>
          <w:p w14:paraId="08AEFD88" w14:textId="77777777" w:rsidR="00E62AFF" w:rsidRDefault="009237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10C92" w14:textId="77777777" w:rsidR="00E62AFF" w:rsidRDefault="009237D8">
            <w:pPr>
              <w:pStyle w:val="ProductList-TableBody"/>
            </w:pPr>
            <w:r>
              <w:t>Project Professional</w:t>
            </w:r>
            <w:r>
              <w:fldChar w:fldCharType="begin"/>
            </w:r>
            <w:r>
              <w:instrText xml:space="preserve"> XE "Project Professional" </w:instrText>
            </w:r>
            <w:r>
              <w:fldChar w:fldCharType="end"/>
            </w:r>
          </w:p>
        </w:tc>
      </w:tr>
      <w:tr w:rsidR="00E62AFF" w14:paraId="67EE6687" w14:textId="77777777">
        <w:tc>
          <w:tcPr>
            <w:tcW w:w="6000" w:type="dxa"/>
            <w:tcBorders>
              <w:top w:val="single" w:sz="4" w:space="0" w:color="000000"/>
              <w:left w:val="single" w:sz="4" w:space="0" w:color="000000"/>
              <w:bottom w:val="single" w:sz="4" w:space="0" w:color="000000"/>
              <w:right w:val="single" w:sz="4" w:space="0" w:color="000000"/>
            </w:tcBorders>
          </w:tcPr>
          <w:p w14:paraId="63D2CFE3" w14:textId="77777777" w:rsidR="00E62AFF" w:rsidRDefault="009237D8">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97E28C2" w14:textId="77777777" w:rsidR="00E62AFF" w:rsidRDefault="009237D8">
            <w:pPr>
              <w:pStyle w:val="ProductList-TableBody"/>
            </w:pPr>
            <w:r>
              <w:t>SQL Server Enterprise Core</w:t>
            </w:r>
          </w:p>
        </w:tc>
      </w:tr>
      <w:tr w:rsidR="00E62AFF" w14:paraId="749E23DF" w14:textId="77777777">
        <w:tc>
          <w:tcPr>
            <w:tcW w:w="6000" w:type="dxa"/>
            <w:tcBorders>
              <w:top w:val="single" w:sz="4" w:space="0" w:color="000000"/>
              <w:left w:val="single" w:sz="4" w:space="0" w:color="000000"/>
              <w:bottom w:val="single" w:sz="4" w:space="0" w:color="000000"/>
              <w:right w:val="single" w:sz="4" w:space="0" w:color="000000"/>
            </w:tcBorders>
          </w:tcPr>
          <w:p w14:paraId="3FE030E5" w14:textId="77777777" w:rsidR="00E62AFF" w:rsidRDefault="009237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09198" w14:textId="77777777" w:rsidR="00E62AFF" w:rsidRDefault="009237D8">
            <w:pPr>
              <w:pStyle w:val="ProductList-TableBody"/>
            </w:pPr>
            <w:r>
              <w:t>SQL Server Business Intelligence</w:t>
            </w:r>
            <w:r>
              <w:fldChar w:fldCharType="begin"/>
            </w:r>
            <w:r>
              <w:instrText xml:space="preserve"> XE "SQL Server Business Intelligence" </w:instrText>
            </w:r>
            <w:r>
              <w:fldChar w:fldCharType="end"/>
            </w:r>
          </w:p>
        </w:tc>
      </w:tr>
      <w:tr w:rsidR="00E62AFF" w14:paraId="13CBF7AF" w14:textId="77777777">
        <w:tc>
          <w:tcPr>
            <w:tcW w:w="6000" w:type="dxa"/>
            <w:tcBorders>
              <w:top w:val="single" w:sz="4" w:space="0" w:color="000000"/>
              <w:left w:val="single" w:sz="4" w:space="0" w:color="000000"/>
              <w:bottom w:val="single" w:sz="4" w:space="0" w:color="000000"/>
              <w:right w:val="single" w:sz="4" w:space="0" w:color="000000"/>
            </w:tcBorders>
          </w:tcPr>
          <w:p w14:paraId="71D30FEE" w14:textId="77777777" w:rsidR="00E62AFF" w:rsidRDefault="009237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70948" w14:textId="77777777" w:rsidR="00E62AFF" w:rsidRDefault="009237D8">
            <w:pPr>
              <w:pStyle w:val="ProductList-TableBody"/>
            </w:pPr>
            <w:r>
              <w:t>System Center Datacenter</w:t>
            </w:r>
            <w:r>
              <w:fldChar w:fldCharType="begin"/>
            </w:r>
            <w:r>
              <w:instrText xml:space="preserve"> XE "System Center Datacenter" </w:instrText>
            </w:r>
            <w:r>
              <w:fldChar w:fldCharType="end"/>
            </w:r>
          </w:p>
        </w:tc>
      </w:tr>
      <w:tr w:rsidR="00E62AFF" w14:paraId="0BCA6854" w14:textId="77777777">
        <w:tc>
          <w:tcPr>
            <w:tcW w:w="6000" w:type="dxa"/>
            <w:tcBorders>
              <w:top w:val="single" w:sz="4" w:space="0" w:color="000000"/>
              <w:left w:val="single" w:sz="4" w:space="0" w:color="000000"/>
              <w:bottom w:val="single" w:sz="4" w:space="0" w:color="000000"/>
              <w:right w:val="single" w:sz="4" w:space="0" w:color="000000"/>
            </w:tcBorders>
          </w:tcPr>
          <w:p w14:paraId="12E9B6F7" w14:textId="77777777" w:rsidR="00E62AFF" w:rsidRDefault="009237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1CD2A9" w14:textId="77777777" w:rsidR="00E62AFF" w:rsidRDefault="009237D8">
            <w:pPr>
              <w:pStyle w:val="ProductList-TableBody"/>
            </w:pPr>
            <w:r>
              <w:t>Visio Professional</w:t>
            </w:r>
            <w:r>
              <w:fldChar w:fldCharType="begin"/>
            </w:r>
            <w:r>
              <w:instrText xml:space="preserve"> XE "Visio Professional" </w:instrText>
            </w:r>
            <w:r>
              <w:fldChar w:fldCharType="end"/>
            </w:r>
          </w:p>
        </w:tc>
      </w:tr>
      <w:tr w:rsidR="00E62AFF" w14:paraId="446A1792" w14:textId="77777777">
        <w:tc>
          <w:tcPr>
            <w:tcW w:w="6000" w:type="dxa"/>
            <w:tcBorders>
              <w:top w:val="single" w:sz="4" w:space="0" w:color="000000"/>
              <w:left w:val="single" w:sz="4" w:space="0" w:color="000000"/>
              <w:bottom w:val="single" w:sz="4" w:space="0" w:color="000000"/>
              <w:right w:val="single" w:sz="4" w:space="0" w:color="000000"/>
            </w:tcBorders>
          </w:tcPr>
          <w:p w14:paraId="6F110434" w14:textId="77777777" w:rsidR="00E62AFF" w:rsidRDefault="009237D8">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DB26BD" w14:textId="77777777" w:rsidR="00E62AFF" w:rsidRDefault="009237D8">
            <w:pPr>
              <w:pStyle w:val="ProductList-TableBody"/>
            </w:pPr>
            <w:r>
              <w:t>Subscripció al Visual Studio Enterprise</w:t>
            </w:r>
            <w:r>
              <w:fldChar w:fldCharType="begin"/>
            </w:r>
            <w:r>
              <w:instrText xml:space="preserve"> XE "Subscripció al Visual Studio Enterprise" </w:instrText>
            </w:r>
            <w:r>
              <w:fldChar w:fldCharType="end"/>
            </w:r>
          </w:p>
        </w:tc>
      </w:tr>
      <w:tr w:rsidR="00E62AFF" w14:paraId="5D6318AA" w14:textId="77777777">
        <w:tc>
          <w:tcPr>
            <w:tcW w:w="6000" w:type="dxa"/>
            <w:tcBorders>
              <w:top w:val="single" w:sz="4" w:space="0" w:color="000000"/>
              <w:left w:val="single" w:sz="4" w:space="0" w:color="000000"/>
              <w:bottom w:val="single" w:sz="4" w:space="0" w:color="000000"/>
              <w:right w:val="single" w:sz="4" w:space="0" w:color="000000"/>
            </w:tcBorders>
          </w:tcPr>
          <w:p w14:paraId="35172012" w14:textId="77777777" w:rsidR="00E62AFF" w:rsidRDefault="009237D8">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618D2" w14:textId="77777777" w:rsidR="00E62AFF" w:rsidRDefault="009237D8">
            <w:pPr>
              <w:pStyle w:val="ProductList-TableBody"/>
            </w:pPr>
            <w:r>
              <w:t>Subscripció al Visual Studio Enterprise</w:t>
            </w:r>
            <w:r>
              <w:fldChar w:fldCharType="begin"/>
            </w:r>
            <w:r>
              <w:instrText xml:space="preserve"> XE "Subscripció al Visual Studio Enterprise" </w:instrText>
            </w:r>
            <w:r>
              <w:fldChar w:fldCharType="end"/>
            </w:r>
          </w:p>
        </w:tc>
      </w:tr>
      <w:tr w:rsidR="00E62AFF" w14:paraId="6E0DFD94" w14:textId="77777777">
        <w:tc>
          <w:tcPr>
            <w:tcW w:w="6000" w:type="dxa"/>
            <w:tcBorders>
              <w:top w:val="single" w:sz="4" w:space="0" w:color="000000"/>
              <w:left w:val="single" w:sz="4" w:space="0" w:color="000000"/>
              <w:bottom w:val="single" w:sz="4" w:space="0" w:color="000000"/>
              <w:right w:val="single" w:sz="4" w:space="0" w:color="000000"/>
            </w:tcBorders>
          </w:tcPr>
          <w:p w14:paraId="3DB60C92" w14:textId="77777777" w:rsidR="00E62AFF" w:rsidRDefault="009237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D1C93" w14:textId="77777777" w:rsidR="00E62AFF" w:rsidRDefault="009237D8">
            <w:pPr>
              <w:pStyle w:val="ProductList-TableBody"/>
            </w:pPr>
            <w:r>
              <w:t>Windows Server Datacenter</w:t>
            </w:r>
            <w:r>
              <w:fldChar w:fldCharType="begin"/>
            </w:r>
            <w:r>
              <w:instrText xml:space="preserve"> XE "Windows Server Datacenter" </w:instrText>
            </w:r>
            <w:r>
              <w:fldChar w:fldCharType="end"/>
            </w:r>
          </w:p>
        </w:tc>
      </w:tr>
    </w:tbl>
    <w:p w14:paraId="29C6103A" w14:textId="77777777" w:rsidR="00E62AFF" w:rsidRDefault="00E62AFF">
      <w:pPr>
        <w:pStyle w:val="ProductList-Body"/>
      </w:pPr>
    </w:p>
    <w:p w14:paraId="2E69457B" w14:textId="77777777" w:rsidR="00E62AFF" w:rsidRDefault="009237D8">
      <w:pPr>
        <w:pStyle w:val="ProductList-ClauseHeading"/>
        <w:outlineLvl w:val="2"/>
      </w:pPr>
      <w:bookmarkStart w:id="359" w:name="_Sec588"/>
      <w:r>
        <w:t>Servidors: Drets de Recuperació de Desastres</w:t>
      </w:r>
      <w:bookmarkEnd w:id="359"/>
    </w:p>
    <w:p w14:paraId="179B534E" w14:textId="77777777" w:rsidR="00E62AFF" w:rsidRDefault="009237D8">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3CD7A616" w14:textId="77777777" w:rsidR="00E62AFF" w:rsidRDefault="00E62AFF">
      <w:pPr>
        <w:pStyle w:val="ProductList-Body"/>
      </w:pPr>
    </w:p>
    <w:p w14:paraId="380B7029" w14:textId="77777777" w:rsidR="00E62AFF" w:rsidRDefault="009237D8">
      <w:pPr>
        <w:pStyle w:val="ProductList-SubSubClauseHeading"/>
        <w:outlineLvl w:val="4"/>
      </w:pPr>
      <w:r>
        <w:t>Ús Permès de les Instàncies de Còpia de Seguretat</w:t>
      </w:r>
    </w:p>
    <w:p w14:paraId="29DAAA64" w14:textId="77777777" w:rsidR="00E62AFF" w:rsidRDefault="009237D8">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44C77B78" w14:textId="77777777" w:rsidR="00E62AFF" w:rsidRDefault="009237D8" w:rsidP="009237D8">
      <w:pPr>
        <w:pStyle w:val="ProductList-Bullet"/>
        <w:numPr>
          <w:ilvl w:val="2"/>
          <w:numId w:val="53"/>
        </w:numPr>
      </w:pPr>
      <w:r>
        <w:t xml:space="preserve">En períodes breus de proves de recuperació de desastres durant una setmana cada 90 dies. </w:t>
      </w:r>
    </w:p>
    <w:p w14:paraId="33D88CD3" w14:textId="77777777" w:rsidR="00E62AFF" w:rsidRDefault="009237D8" w:rsidP="009237D8">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159F5984" w14:textId="77777777" w:rsidR="00E62AFF" w:rsidRDefault="009237D8" w:rsidP="009237D8">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D39CEC8" w14:textId="77777777" w:rsidR="00E62AFF" w:rsidRDefault="00E62AFF">
      <w:pPr>
        <w:pStyle w:val="ProductList-BodyIndented2"/>
      </w:pPr>
    </w:p>
    <w:p w14:paraId="4DBEA07A" w14:textId="77777777" w:rsidR="00E62AFF" w:rsidRDefault="009237D8">
      <w:pPr>
        <w:pStyle w:val="ProductList-SubSubClauseHeading"/>
        <w:outlineLvl w:val="4"/>
      </w:pPr>
      <w:r>
        <w:t>Ús del Benefici Híbrid de l'Azure per a la Recuperació de Desastres</w:t>
      </w:r>
    </w:p>
    <w:p w14:paraId="251F4FA6" w14:textId="77777777" w:rsidR="00E62AFF" w:rsidRDefault="009237D8">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3D3F594A" w14:textId="77777777" w:rsidR="00E62AFF" w:rsidRDefault="00E62AFF">
      <w:pPr>
        <w:pStyle w:val="ProductList-BodyIndented2"/>
      </w:pPr>
    </w:p>
    <w:p w14:paraId="42513863" w14:textId="77777777" w:rsidR="00E62AFF" w:rsidRDefault="009237D8">
      <w:pPr>
        <w:pStyle w:val="ProductList-SubSubClauseHeading"/>
        <w:outlineLvl w:val="4"/>
      </w:pPr>
      <w:r>
        <w:t>Requisits per a l'ús de la Recuperació de Desastres</w:t>
      </w:r>
    </w:p>
    <w:p w14:paraId="40ECF2E6" w14:textId="77777777" w:rsidR="00E62AFF" w:rsidRDefault="009237D8">
      <w:pPr>
        <w:pStyle w:val="ProductList-BodyIndented2"/>
      </w:pPr>
      <w:r>
        <w:t>Per poder utilitzar el programari en virtut dels drets de recuperació de desastres, el Client ha de complir els termes següents:</w:t>
      </w:r>
    </w:p>
    <w:p w14:paraId="5D2F3F97" w14:textId="77777777" w:rsidR="00E62AFF" w:rsidRDefault="009237D8" w:rsidP="009237D8">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78A75C1E" w14:textId="77777777" w:rsidR="00E62AFF" w:rsidRDefault="009237D8" w:rsidP="009237D8">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785EA0D" w14:textId="77777777" w:rsidR="00E62AFF" w:rsidRDefault="009237D8" w:rsidP="009237D8">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7770D800" w14:textId="77777777" w:rsidR="00E62AFF" w:rsidRDefault="009237D8" w:rsidP="009237D8">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3F1B6BB1" w14:textId="77777777" w:rsidR="00E62AFF" w:rsidRDefault="009237D8" w:rsidP="009237D8">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19FF2A2A" w14:textId="77777777" w:rsidR="00E62AFF" w:rsidRDefault="009237D8" w:rsidP="009237D8">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6D013DF5" w14:textId="77777777" w:rsidR="00E62AFF" w:rsidRDefault="00E62AFF">
      <w:pPr>
        <w:pStyle w:val="ProductList-BodyIndented2"/>
      </w:pPr>
    </w:p>
    <w:p w14:paraId="63B2E2C0" w14:textId="77777777" w:rsidR="00E62AFF" w:rsidRDefault="009237D8">
      <w:pPr>
        <w:pStyle w:val="ProductList-SubSubClauseHeading"/>
        <w:outlineLvl w:val="4"/>
      </w:pPr>
      <w:r>
        <w:t>Ús addicional permès del Windows Server</w:t>
      </w:r>
    </w:p>
    <w:p w14:paraId="60B1DE9A" w14:textId="77777777" w:rsidR="00E62AFF" w:rsidRDefault="009237D8" w:rsidP="009237D8">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22B5A7A4" w14:textId="77777777" w:rsidR="00E62AFF" w:rsidRDefault="009237D8" w:rsidP="009237D8">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DED156C" w14:textId="77777777" w:rsidR="00E62AFF" w:rsidRDefault="009237D8" w:rsidP="009237D8">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7B5B97B6" w14:textId="77777777" w:rsidR="00E62AFF" w:rsidRDefault="009237D8">
      <w:pPr>
        <w:pStyle w:val="ProductList-BodyIndented2"/>
        <w:ind w:left="1440"/>
      </w:pPr>
      <w:r>
        <w:t>- executar programari de virtualització de maquinari, como ara el Hyper-V,</w:t>
      </w:r>
    </w:p>
    <w:p w14:paraId="03D82C43" w14:textId="77777777" w:rsidR="00E62AFF" w:rsidRDefault="009237D8">
      <w:pPr>
        <w:pStyle w:val="ProductList-BodyIndented2"/>
        <w:ind w:left="1440"/>
      </w:pPr>
      <w:r>
        <w:t>- oferir serveis de virtualització de maquinari,</w:t>
      </w:r>
    </w:p>
    <w:p w14:paraId="1726C5A8" w14:textId="77777777" w:rsidR="00E62AFF" w:rsidRDefault="009237D8">
      <w:pPr>
        <w:pStyle w:val="ProductList-BodyIndented2"/>
        <w:ind w:left="1440"/>
      </w:pPr>
      <w:r>
        <w:t>- executar agents de programari per gestionar el programari de virtualització de maquinari,</w:t>
      </w:r>
    </w:p>
    <w:p w14:paraId="4579842A" w14:textId="77777777" w:rsidR="00E62AFF" w:rsidRDefault="009237D8">
      <w:pPr>
        <w:pStyle w:val="ProductList-BodyIndented2"/>
        <w:ind w:left="1440"/>
      </w:pPr>
      <w:r>
        <w:t>- servir de destinació de replicació,</w:t>
      </w:r>
    </w:p>
    <w:p w14:paraId="61D019B2" w14:textId="77777777" w:rsidR="00E62AFF" w:rsidRDefault="009237D8">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0776A4B9" w14:textId="77777777" w:rsidR="00E62AFF" w:rsidRDefault="009237D8">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6D9A05A0" w14:textId="77777777" w:rsidR="00E62AFF" w:rsidRDefault="009237D8">
      <w:pPr>
        <w:pStyle w:val="ProductList-BodyIndented2"/>
        <w:ind w:left="1440"/>
      </w:pPr>
      <w:r>
        <w:t xml:space="preserve">- executar les càrregues de treball de recuperació de desastres com s'ha descrit abans. </w:t>
      </w:r>
    </w:p>
    <w:p w14:paraId="48D6C2B6" w14:textId="77777777" w:rsidR="00E62AFF" w:rsidRDefault="009237D8" w:rsidP="009237D8">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71F8960F" w14:textId="77777777" w:rsidR="00E62AFF" w:rsidRDefault="00E62AFF">
      <w:pPr>
        <w:pStyle w:val="ProductList-BodyIndented2"/>
      </w:pPr>
    </w:p>
    <w:p w14:paraId="68A1A466" w14:textId="77777777" w:rsidR="00E62AFF" w:rsidRDefault="00E62AFF">
      <w:pPr>
        <w:pStyle w:val="ProductList-BodyIndented2"/>
      </w:pPr>
    </w:p>
    <w:p w14:paraId="1C2CCD13" w14:textId="77777777" w:rsidR="00E62AFF" w:rsidRDefault="009237D8">
      <w:pPr>
        <w:pStyle w:val="ProductList-ClauseHeading"/>
        <w:outlineLvl w:val="2"/>
      </w:pPr>
      <w:bookmarkStart w:id="360" w:name="_Sec589"/>
      <w:r>
        <w:t>Mobilitat de Llicències</w:t>
      </w:r>
      <w:bookmarkEnd w:id="360"/>
    </w:p>
    <w:p w14:paraId="7DC41A94" w14:textId="77777777" w:rsidR="00E62AFF" w:rsidRDefault="009237D8">
      <w:pPr>
        <w:pStyle w:val="ProductList-SubClauseHeading"/>
        <w:outlineLvl w:val="3"/>
      </w:pPr>
      <w:r>
        <w:t>Mobilitat de Llicències en Conjunts de Servidors</w:t>
      </w:r>
    </w:p>
    <w:p w14:paraId="673CA74F" w14:textId="77777777" w:rsidR="00E62AFF" w:rsidRDefault="009237D8">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1CEB722B" w14:textId="77777777" w:rsidR="00E62AFF" w:rsidRDefault="00E62AFF">
      <w:pPr>
        <w:pStyle w:val="ProductList-BodyIndented"/>
      </w:pPr>
    </w:p>
    <w:p w14:paraId="0F87A7C0" w14:textId="77777777" w:rsidR="00E62AFF" w:rsidRDefault="009237D8">
      <w:pPr>
        <w:pStyle w:val="ProductList-SubClauseHeading"/>
        <w:outlineLvl w:val="3"/>
      </w:pPr>
      <w:r>
        <w:t>Mobilitat de Llicències a través de Software Assurance</w:t>
      </w:r>
    </w:p>
    <w:p w14:paraId="623B3934" w14:textId="77777777" w:rsidR="00E62AFF" w:rsidRDefault="009237D8">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150E7289" w14:textId="77777777" w:rsidR="00E62AFF" w:rsidRDefault="00E62AFF">
      <w:pPr>
        <w:pStyle w:val="ProductList-BodyIndented"/>
      </w:pPr>
    </w:p>
    <w:p w14:paraId="664CA1CC" w14:textId="77777777" w:rsidR="00E62AFF" w:rsidRDefault="009237D8">
      <w:pPr>
        <w:pStyle w:val="ProductList-SubSubClauseHeading"/>
        <w:outlineLvl w:val="4"/>
      </w:pPr>
      <w:r>
        <w:t>Ús permès:</w:t>
      </w:r>
    </w:p>
    <w:p w14:paraId="24E7F982" w14:textId="77777777" w:rsidR="00E62AFF" w:rsidRDefault="009237D8">
      <w:pPr>
        <w:pStyle w:val="ProductList-BodyIndented2"/>
      </w:pPr>
      <w:r>
        <w:t>Amb Mobilitat de Llicències a través d'SA, el Client pot:</w:t>
      </w:r>
    </w:p>
    <w:p w14:paraId="725BC75E" w14:textId="77777777" w:rsidR="00E62AFF" w:rsidRDefault="009237D8" w:rsidP="009237D8">
      <w:pPr>
        <w:pStyle w:val="ProductList-Bullet"/>
        <w:numPr>
          <w:ilvl w:val="2"/>
          <w:numId w:val="57"/>
        </w:numPr>
      </w:pPr>
      <w:r>
        <w:t>executar el seu programari llicenciat als servidors compartits;</w:t>
      </w:r>
    </w:p>
    <w:p w14:paraId="45FC4481" w14:textId="77777777" w:rsidR="00E62AFF" w:rsidRDefault="009237D8" w:rsidP="009237D8">
      <w:pPr>
        <w:pStyle w:val="ProductList-Bullet"/>
        <w:numPr>
          <w:ilvl w:val="2"/>
          <w:numId w:val="57"/>
        </w:numPr>
      </w:pPr>
      <w:r>
        <w:t>accedir a aquest programari amb les llicències d'accés per a les quals tingui SA i en virtut de les SL d'Usuari i de Dispositiu que permeten accés als Productes;</w:t>
      </w:r>
    </w:p>
    <w:p w14:paraId="79DCDD4E" w14:textId="77777777" w:rsidR="00E62AFF" w:rsidRDefault="009237D8" w:rsidP="009237D8">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2922EE60" w14:textId="77777777" w:rsidR="00E62AFF" w:rsidRDefault="009237D8" w:rsidP="009237D8">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3C1FA83A" w14:textId="77777777" w:rsidR="00E62AFF" w:rsidRDefault="00E62AFF">
      <w:pPr>
        <w:pStyle w:val="ProductList-BodyIndented2"/>
      </w:pPr>
    </w:p>
    <w:p w14:paraId="25857A43" w14:textId="77777777" w:rsidR="00E62AFF" w:rsidRDefault="009237D8">
      <w:pPr>
        <w:pStyle w:val="ProductList-SubSubClauseHeading"/>
        <w:outlineLvl w:val="4"/>
      </w:pPr>
      <w:r>
        <w:t>Requisits:</w:t>
      </w:r>
    </w:p>
    <w:p w14:paraId="0CB010DE" w14:textId="77777777" w:rsidR="00E62AFF" w:rsidRDefault="009237D8">
      <w:pPr>
        <w:pStyle w:val="ProductList-BodyIndented2"/>
      </w:pPr>
      <w:r>
        <w:t>Per utilitzar la Mobilitat de Llicències a través d'SA, el Client ha de:</w:t>
      </w:r>
    </w:p>
    <w:p w14:paraId="5983D4C9" w14:textId="77777777" w:rsidR="00E62AFF" w:rsidRDefault="009237D8" w:rsidP="009237D8">
      <w:pPr>
        <w:pStyle w:val="ProductList-Bullet"/>
        <w:numPr>
          <w:ilvl w:val="2"/>
          <w:numId w:val="58"/>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31870F71" w14:textId="77777777" w:rsidR="00E62AFF" w:rsidRDefault="009237D8" w:rsidP="009237D8">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25683586" w14:textId="77777777" w:rsidR="00E62AFF" w:rsidRDefault="009237D8" w:rsidP="009237D8">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29DA167F" w14:textId="77777777" w:rsidR="00E62AFF" w:rsidRDefault="00E62AFF">
      <w:pPr>
        <w:pStyle w:val="ProductList-BodyIndented2"/>
      </w:pPr>
    </w:p>
    <w:p w14:paraId="2E9DBE2F" w14:textId="77777777" w:rsidR="00E62AFF" w:rsidRDefault="009237D8">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E62AFF" w14:paraId="452522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5E5D1" w14:textId="77777777" w:rsidR="00E62AFF" w:rsidRDefault="009237D8">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9E6D7A" w14:textId="77777777" w:rsidR="00E62AFF" w:rsidRDefault="009237D8">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AA030" w14:textId="77777777" w:rsidR="00E62AFF" w:rsidRDefault="009237D8">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40141F" w14:textId="77777777" w:rsidR="00E62AFF" w:rsidRDefault="009237D8">
            <w:pPr>
              <w:pStyle w:val="ProductList-TableBody"/>
            </w:pPr>
            <w:r>
              <w:rPr>
                <w:color w:val="FFFFFF"/>
              </w:rPr>
              <w:t>Nombre permès de:</w:t>
            </w:r>
          </w:p>
          <w:p w14:paraId="7C50DC6C" w14:textId="77777777" w:rsidR="00E62AFF" w:rsidRDefault="009237D8">
            <w:pPr>
              <w:pStyle w:val="ProductList-TableBody"/>
            </w:pPr>
            <w:r>
              <w:rPr>
                <w:color w:val="FFFFFF"/>
              </w:rPr>
              <w:t>OSE o Nuclis per Llicència</w:t>
            </w:r>
          </w:p>
        </w:tc>
      </w:tr>
      <w:tr w:rsidR="00E62AFF" w14:paraId="532A0444" w14:textId="77777777">
        <w:tc>
          <w:tcPr>
            <w:tcW w:w="3060" w:type="dxa"/>
            <w:tcBorders>
              <w:top w:val="single" w:sz="4" w:space="0" w:color="000000"/>
              <w:left w:val="single" w:sz="4" w:space="0" w:color="000000"/>
              <w:bottom w:val="single" w:sz="4" w:space="0" w:color="000000"/>
              <w:right w:val="single" w:sz="4" w:space="0" w:color="000000"/>
            </w:tcBorders>
          </w:tcPr>
          <w:p w14:paraId="3CA89D47" w14:textId="77777777" w:rsidR="00E62AFF" w:rsidRDefault="009237D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BA68968" w14:textId="77777777" w:rsidR="00E62AFF" w:rsidRDefault="009237D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EF221BD" w14:textId="77777777" w:rsidR="00E62AFF" w:rsidRDefault="009237D8">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A052A07" w14:textId="77777777" w:rsidR="00E62AFF" w:rsidRDefault="009237D8">
            <w:pPr>
              <w:pStyle w:val="ProductList-TableBody"/>
            </w:pPr>
            <w:r>
              <w:t>1 OSE per llicència</w:t>
            </w:r>
          </w:p>
        </w:tc>
      </w:tr>
      <w:tr w:rsidR="00E62AFF" w14:paraId="551D56D3" w14:textId="77777777">
        <w:tc>
          <w:tcPr>
            <w:tcW w:w="3060" w:type="dxa"/>
            <w:tcBorders>
              <w:top w:val="single" w:sz="4" w:space="0" w:color="000000"/>
              <w:left w:val="single" w:sz="4" w:space="0" w:color="000000"/>
              <w:bottom w:val="single" w:sz="4" w:space="0" w:color="000000"/>
              <w:right w:val="single" w:sz="4" w:space="0" w:color="000000"/>
            </w:tcBorders>
          </w:tcPr>
          <w:p w14:paraId="0DF2879D" w14:textId="77777777" w:rsidR="00E62AFF" w:rsidRDefault="009237D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C493C85" w14:textId="77777777" w:rsidR="00E62AFF" w:rsidRDefault="009237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A393C9" w14:textId="77777777" w:rsidR="00E62AFF" w:rsidRDefault="009237D8">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E6934D9" w14:textId="77777777" w:rsidR="00E62AFF" w:rsidRDefault="009237D8">
            <w:pPr>
              <w:pStyle w:val="ProductList-TableBody"/>
            </w:pPr>
            <w:r>
              <w:t>1 OSE per llicència</w:t>
            </w:r>
          </w:p>
        </w:tc>
      </w:tr>
      <w:tr w:rsidR="00E62AFF" w14:paraId="36C54C13" w14:textId="77777777">
        <w:tc>
          <w:tcPr>
            <w:tcW w:w="3060" w:type="dxa"/>
            <w:tcBorders>
              <w:top w:val="single" w:sz="4" w:space="0" w:color="000000"/>
              <w:left w:val="single" w:sz="4" w:space="0" w:color="000000"/>
              <w:bottom w:val="single" w:sz="4" w:space="0" w:color="000000"/>
              <w:right w:val="single" w:sz="4" w:space="0" w:color="000000"/>
            </w:tcBorders>
          </w:tcPr>
          <w:p w14:paraId="6198CF5E" w14:textId="77777777" w:rsidR="00E62AFF" w:rsidRDefault="009237D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3E582682" w14:textId="77777777" w:rsidR="00E62AFF" w:rsidRDefault="009237D8">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56CA2F81" w14:textId="77777777" w:rsidR="00E62AFF" w:rsidRDefault="009237D8">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58D3F62" w14:textId="77777777" w:rsidR="00E62AFF" w:rsidRDefault="009237D8">
            <w:pPr>
              <w:pStyle w:val="ProductList-TableBody"/>
            </w:pPr>
            <w:r>
              <w:t>Un nucli virtual (subjecte als drets d'ús dels productes inclòs el requisit d'un mínim de 4 nuclis per OSE)</w:t>
            </w:r>
          </w:p>
        </w:tc>
      </w:tr>
      <w:tr w:rsidR="00E62AFF" w14:paraId="47016E09" w14:textId="77777777">
        <w:tc>
          <w:tcPr>
            <w:tcW w:w="3060" w:type="dxa"/>
            <w:tcBorders>
              <w:top w:val="single" w:sz="4" w:space="0" w:color="000000"/>
              <w:left w:val="single" w:sz="4" w:space="0" w:color="000000"/>
              <w:bottom w:val="single" w:sz="4" w:space="0" w:color="000000"/>
              <w:right w:val="single" w:sz="4" w:space="0" w:color="000000"/>
            </w:tcBorders>
          </w:tcPr>
          <w:p w14:paraId="4A043497" w14:textId="77777777" w:rsidR="00E62AFF" w:rsidRDefault="009237D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E626DD5" w14:textId="77777777" w:rsidR="00E62AFF" w:rsidRDefault="009237D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11C4A36" w14:textId="77777777" w:rsidR="00E62AFF" w:rsidRDefault="009237D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557DE8B" w14:textId="77777777" w:rsidR="00E62AFF" w:rsidRDefault="009237D8">
            <w:pPr>
              <w:pStyle w:val="ProductList-TableBody"/>
            </w:pPr>
            <w:r>
              <w:t>2 OSE Gestionats per Servidor Llicenciat</w:t>
            </w:r>
          </w:p>
        </w:tc>
      </w:tr>
      <w:tr w:rsidR="00E62AFF" w14:paraId="4A426424" w14:textId="77777777">
        <w:tc>
          <w:tcPr>
            <w:tcW w:w="3060" w:type="dxa"/>
            <w:tcBorders>
              <w:top w:val="single" w:sz="4" w:space="0" w:color="000000"/>
              <w:left w:val="single" w:sz="4" w:space="0" w:color="000000"/>
              <w:bottom w:val="single" w:sz="4" w:space="0" w:color="000000"/>
              <w:right w:val="single" w:sz="4" w:space="0" w:color="000000"/>
            </w:tcBorders>
          </w:tcPr>
          <w:p w14:paraId="1CE72CB5" w14:textId="77777777" w:rsidR="00E62AFF" w:rsidRDefault="009237D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BAAE2A2" w14:textId="77777777" w:rsidR="00E62AFF" w:rsidRDefault="009237D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5C55A9D" w14:textId="77777777" w:rsidR="00E62AFF" w:rsidRDefault="009237D8">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F31F2F4" w14:textId="77777777" w:rsidR="00E62AFF" w:rsidRDefault="009237D8">
            <w:pPr>
              <w:pStyle w:val="ProductList-TableBody"/>
            </w:pPr>
            <w:r>
              <w:t>10 OSE Gestionats per Servidor Llicenciat</w:t>
            </w:r>
          </w:p>
        </w:tc>
      </w:tr>
      <w:tr w:rsidR="00E62AFF" w14:paraId="7171F21A" w14:textId="77777777">
        <w:tc>
          <w:tcPr>
            <w:tcW w:w="3060" w:type="dxa"/>
            <w:tcBorders>
              <w:top w:val="single" w:sz="4" w:space="0" w:color="000000"/>
              <w:left w:val="single" w:sz="4" w:space="0" w:color="000000"/>
              <w:bottom w:val="single" w:sz="4" w:space="0" w:color="000000"/>
              <w:right w:val="single" w:sz="4" w:space="0" w:color="000000"/>
            </w:tcBorders>
          </w:tcPr>
          <w:p w14:paraId="70088953" w14:textId="77777777" w:rsidR="00E62AFF" w:rsidRDefault="009237D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289239A" w14:textId="77777777" w:rsidR="00E62AFF" w:rsidRDefault="009237D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2277488" w14:textId="77777777" w:rsidR="00E62AFF" w:rsidRDefault="009237D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EAE57FB" w14:textId="77777777" w:rsidR="00E62AFF" w:rsidRDefault="009237D8">
            <w:pPr>
              <w:pStyle w:val="ProductList-TableBody"/>
            </w:pPr>
            <w:r>
              <w:t>2 OSE Gestionats per Servidor Llicenciat</w:t>
            </w:r>
          </w:p>
        </w:tc>
      </w:tr>
      <w:tr w:rsidR="00E62AFF" w14:paraId="751BB66A" w14:textId="77777777">
        <w:tc>
          <w:tcPr>
            <w:tcW w:w="3060" w:type="dxa"/>
            <w:tcBorders>
              <w:top w:val="single" w:sz="4" w:space="0" w:color="000000"/>
              <w:left w:val="single" w:sz="4" w:space="0" w:color="000000"/>
              <w:bottom w:val="single" w:sz="4" w:space="0" w:color="000000"/>
              <w:right w:val="single" w:sz="4" w:space="0" w:color="000000"/>
            </w:tcBorders>
          </w:tcPr>
          <w:p w14:paraId="3B61B8F2" w14:textId="77777777" w:rsidR="00E62AFF" w:rsidRDefault="009237D8">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F00EC2A" w14:textId="77777777" w:rsidR="00E62AFF" w:rsidRDefault="009237D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170CF57" w14:textId="77777777" w:rsidR="00E62AFF" w:rsidRDefault="009237D8">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FCF0C67" w14:textId="77777777" w:rsidR="00E62AFF" w:rsidRDefault="009237D8">
            <w:pPr>
              <w:pStyle w:val="ProductList-TableBody"/>
            </w:pPr>
            <w:r>
              <w:t>10 OSE Gestionats per Servidor Llicenciat</w:t>
            </w:r>
          </w:p>
        </w:tc>
      </w:tr>
    </w:tbl>
    <w:p w14:paraId="4331E908" w14:textId="77777777" w:rsidR="00E62AFF" w:rsidRDefault="00E62AFF">
      <w:pPr>
        <w:pStyle w:val="ProductList-BodyIndented2"/>
      </w:pPr>
    </w:p>
    <w:p w14:paraId="6CC5C0BB" w14:textId="77777777" w:rsidR="00E62AFF" w:rsidRDefault="009237D8">
      <w:pPr>
        <w:pStyle w:val="ProductList-SubSubClauseHeading"/>
        <w:outlineLvl w:val="4"/>
      </w:pPr>
      <w:r>
        <w:t>Drets de Commutació per Error:</w:t>
      </w:r>
    </w:p>
    <w:p w14:paraId="797FA431" w14:textId="77777777" w:rsidR="00E62AFF" w:rsidRDefault="009237D8">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30CAD91F" w14:textId="77777777" w:rsidR="00E62AFF" w:rsidRDefault="00E62AFF">
      <w:pPr>
        <w:pStyle w:val="ProductList-BodyIndented2"/>
      </w:pPr>
    </w:p>
    <w:p w14:paraId="70F854B3" w14:textId="77777777" w:rsidR="00E62AFF" w:rsidRDefault="009237D8">
      <w:pPr>
        <w:pStyle w:val="ProductList-ClauseHeading"/>
        <w:outlineLvl w:val="2"/>
      </w:pPr>
      <w:bookmarkStart w:id="361" w:name="_Sec590"/>
      <w:r>
        <w:t>Servidors: Aplicacions amb Autoallotjament</w:t>
      </w:r>
      <w:bookmarkEnd w:id="361"/>
    </w:p>
    <w:p w14:paraId="01D63A16" w14:textId="77777777" w:rsidR="00E62AFF" w:rsidRDefault="009237D8">
      <w:pPr>
        <w:pStyle w:val="ProductList-Body"/>
      </w:pPr>
      <w:r>
        <w:t>Per Aplicacions amb Autoallotjament s'entenen els Productes als quals s'apliquen drets d'Autoallotjament.</w:t>
      </w:r>
    </w:p>
    <w:p w14:paraId="127F1691" w14:textId="77777777" w:rsidR="00E62AFF" w:rsidRDefault="00E62AFF">
      <w:pPr>
        <w:pStyle w:val="ProductList-Body"/>
      </w:pPr>
    </w:p>
    <w:p w14:paraId="3091717A" w14:textId="77777777" w:rsidR="00E62AFF" w:rsidRDefault="009237D8">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56BB13A9" w14:textId="77777777" w:rsidR="00E62AFF" w:rsidRDefault="00E62AFF">
      <w:pPr>
        <w:pStyle w:val="ProductList-Body"/>
      </w:pPr>
    </w:p>
    <w:p w14:paraId="61EE1907" w14:textId="77777777" w:rsidR="00E62AFF" w:rsidRDefault="009237D8">
      <w:pPr>
        <w:pStyle w:val="ProductList-SubClauseHeading"/>
        <w:outlineLvl w:val="3"/>
      </w:pPr>
      <w:r>
        <w:t>Requisits</w:t>
      </w:r>
    </w:p>
    <w:p w14:paraId="06430B32" w14:textId="77777777" w:rsidR="00E62AFF" w:rsidRDefault="009237D8">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551134FC" w14:textId="77777777" w:rsidR="00E62AFF" w:rsidRDefault="009237D8" w:rsidP="009237D8">
      <w:pPr>
        <w:pStyle w:val="ProductList-Bullet"/>
        <w:numPr>
          <w:ilvl w:val="1"/>
          <w:numId w:val="59"/>
        </w:numPr>
      </w:pPr>
      <w:r>
        <w:t>les Aplicacions amb Autoallotjament que s'executen com un component de la Solució Unificada i</w:t>
      </w:r>
    </w:p>
    <w:p w14:paraId="102A8DC1" w14:textId="77777777" w:rsidR="00E62AFF" w:rsidRDefault="009237D8" w:rsidP="009237D8">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4B8CCF4C" w14:textId="77777777" w:rsidR="00E62AFF" w:rsidRDefault="009237D8">
      <w:pPr>
        <w:pStyle w:val="ProductList-BodyIndented"/>
      </w:pPr>
      <w:r>
        <w:t xml:space="preserve">Tot el programari de Microsoft utilitzat per crear i lliurar la Solució Unificada ha de complir les condicions següents: </w:t>
      </w:r>
    </w:p>
    <w:p w14:paraId="73F97A90" w14:textId="77777777" w:rsidR="00E62AFF" w:rsidRDefault="009237D8" w:rsidP="009237D8">
      <w:pPr>
        <w:pStyle w:val="ProductList-Bullet"/>
        <w:numPr>
          <w:ilvl w:val="1"/>
          <w:numId w:val="60"/>
        </w:numPr>
      </w:pPr>
      <w:r>
        <w:t>estar llicenciat a través d'un programa de Llicències per Volum; i</w:t>
      </w:r>
    </w:p>
    <w:p w14:paraId="44DFCBFD" w14:textId="77777777" w:rsidR="00E62AFF" w:rsidRDefault="009237D8" w:rsidP="009237D8">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58A1957B" w14:textId="77777777" w:rsidR="00E62AFF" w:rsidRDefault="00E62AFF">
      <w:pPr>
        <w:pStyle w:val="ProductList-BodyIndented"/>
      </w:pPr>
    </w:p>
    <w:p w14:paraId="49F07117" w14:textId="77777777" w:rsidR="00E62AFF" w:rsidRDefault="009237D8">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282F5E4B" w14:textId="77777777" w:rsidR="00E62AFF" w:rsidRDefault="00E62AFF">
      <w:pPr>
        <w:pStyle w:val="ProductList-BodyIndented"/>
      </w:pPr>
    </w:p>
    <w:p w14:paraId="3C411C0B" w14:textId="77777777" w:rsidR="00E62AFF" w:rsidRDefault="009237D8">
      <w:pPr>
        <w:pStyle w:val="ProductList-BodyIndented"/>
      </w:pPr>
      <w:r>
        <w:t>El programari del client ha de complir les condicions següents:</w:t>
      </w:r>
    </w:p>
    <w:p w14:paraId="28DD9FB3" w14:textId="77777777" w:rsidR="00E62AFF" w:rsidRDefault="009237D8" w:rsidP="009237D8">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5944575D" w14:textId="77777777" w:rsidR="00E62AFF" w:rsidRDefault="009237D8" w:rsidP="009237D8">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2DD8739C" w14:textId="77777777" w:rsidR="00E62AFF" w:rsidRDefault="009237D8" w:rsidP="009237D8">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63D805EE" w14:textId="77777777" w:rsidR="00E62AFF" w:rsidRDefault="009237D8" w:rsidP="009237D8">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716868A1" w14:textId="77777777" w:rsidR="00E62AFF" w:rsidRDefault="00E62AFF">
      <w:pPr>
        <w:pStyle w:val="ProductList-BodyIndented"/>
      </w:pPr>
    </w:p>
    <w:p w14:paraId="4D82DB47" w14:textId="77777777" w:rsidR="00E62AFF" w:rsidRDefault="009237D8">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30231720"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670CF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AE26B"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77FCE726" w14:textId="77777777" w:rsidR="00E62AFF" w:rsidRDefault="00E62AFF">
      <w:pPr>
        <w:pStyle w:val="ProductList-BodyIndented"/>
      </w:pPr>
    </w:p>
    <w:p w14:paraId="3C3C949E" w14:textId="77777777" w:rsidR="00E62AFF" w:rsidRDefault="00E62AFF">
      <w:pPr>
        <w:pStyle w:val="PURBreadcrumb"/>
      </w:pPr>
    </w:p>
    <w:p w14:paraId="7B1E35F4" w14:textId="77777777" w:rsidR="00E62AFF" w:rsidRDefault="009237D8">
      <w:pPr>
        <w:pStyle w:val="ProductList-Offering1Heading"/>
        <w:outlineLvl w:val="1"/>
      </w:pPr>
      <w:bookmarkStart w:id="362" w:name="_Sec1282"/>
      <w:r>
        <w:t>Actualitzacions de Seguretat Ampliades</w:t>
      </w:r>
      <w:bookmarkEnd w:id="362"/>
      <w:r>
        <w:fldChar w:fldCharType="begin"/>
      </w:r>
      <w:r>
        <w:instrText xml:space="preserve"> TC "</w:instrText>
      </w:r>
      <w:bookmarkStart w:id="363" w:name="_Toc2007795"/>
      <w:r>
        <w:instrText>Actualitzacions de Seguretat Ampliades</w:instrText>
      </w:r>
      <w:bookmarkEnd w:id="363"/>
      <w:r>
        <w:instrText>" \l 2</w:instrText>
      </w:r>
      <w:r>
        <w:fldChar w:fldCharType="end"/>
      </w:r>
    </w:p>
    <w:p w14:paraId="5108D98F" w14:textId="77777777" w:rsidR="00E62AFF" w:rsidRDefault="009237D8">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5B8F2FF8" w14:textId="77777777" w:rsidR="00E62AFF" w:rsidRDefault="00E62AFF">
      <w:pPr>
        <w:pStyle w:val="ProductList-Body"/>
      </w:pPr>
    </w:p>
    <w:p w14:paraId="1F3021F3" w14:textId="77777777" w:rsidR="00E62AFF" w:rsidRDefault="009237D8">
      <w:pPr>
        <w:pStyle w:val="ProductList-ClauseHeading"/>
        <w:outlineLvl w:val="2"/>
      </w:pPr>
      <w:r>
        <w:t>Requisits de Llicència</w:t>
      </w:r>
    </w:p>
    <w:p w14:paraId="14932D7D" w14:textId="77777777" w:rsidR="00E62AFF" w:rsidRDefault="009237D8">
      <w:pPr>
        <w:pStyle w:val="ProductList-SubClauseHeading"/>
        <w:outlineLvl w:val="3"/>
      </w:pPr>
      <w:r>
        <w:t>Per als Servidors Llicenciats per al Windows Server o l'SQL Server per Nucli Físic</w:t>
      </w:r>
    </w:p>
    <w:p w14:paraId="6D44CF74" w14:textId="77777777" w:rsidR="00E62AFF" w:rsidRDefault="009237D8">
      <w:pPr>
        <w:pStyle w:val="ProductList-BodyIndented"/>
      </w:pPr>
      <w:r>
        <w:t xml:space="preserve">El Client ha d'adquirir cobertura d'ESU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unitats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16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Windows Server i 4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Les quantitats mínimes del Windows Server també s'apliquen a cada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addicionals que s'utilitzen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per al Windows Server Standard. </w:t>
      </w:r>
    </w:p>
    <w:p w14:paraId="03D77414" w14:textId="77777777" w:rsidR="00E62AFF" w:rsidRDefault="00E62AFF">
      <w:pPr>
        <w:pStyle w:val="ProductList-BodyIndented"/>
      </w:pPr>
    </w:p>
    <w:p w14:paraId="7B8CDC22" w14:textId="77777777" w:rsidR="00E62AFF" w:rsidRDefault="009237D8">
      <w:pPr>
        <w:pStyle w:val="ProductList-SubClauseHeading"/>
        <w:outlineLvl w:val="3"/>
      </w:pPr>
      <w:r>
        <w:t>Per als Servidors Llicenciats per a l'SQL Server per OSE Virtual</w:t>
      </w:r>
    </w:p>
    <w:p w14:paraId="65E5FF62" w14:textId="77777777" w:rsidR="00E62AFF" w:rsidRDefault="009237D8">
      <w:pPr>
        <w:pStyle w:val="ProductList-BodyIndented"/>
      </w:pPr>
      <w:r>
        <w:t xml:space="preserve">El Client ha d'adquirir Llicències OSE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unitats. </w:t>
      </w:r>
    </w:p>
    <w:p w14:paraId="43833655" w14:textId="77777777" w:rsidR="00E62AFF" w:rsidRDefault="00E62AFF">
      <w:pPr>
        <w:pStyle w:val="ProductList-BodyIndented"/>
      </w:pPr>
    </w:p>
    <w:p w14:paraId="1BC82BA7" w14:textId="77777777" w:rsidR="00E62AFF" w:rsidRDefault="009237D8">
      <w:pPr>
        <w:pStyle w:val="ProductList-SubClauseHeading"/>
        <w:outlineLvl w:val="3"/>
      </w:pPr>
      <w:r>
        <w:t>Per als Servidors Llicenciats per a l'SQL Server en virtut del Model de Llicències de Servidor/CAL</w:t>
      </w:r>
    </w:p>
    <w:p w14:paraId="693F7829" w14:textId="77777777" w:rsidR="00E62AFF" w:rsidRDefault="009237D8">
      <w:pPr>
        <w:pStyle w:val="ProductList-BodyIndented"/>
      </w:pPr>
      <w:r>
        <w:t xml:space="preserve">Una ESU per Servidor per a l'SQL Server. </w:t>
      </w:r>
    </w:p>
    <w:p w14:paraId="42F1BC93" w14:textId="77777777" w:rsidR="00E62AFF" w:rsidRDefault="00E62AFF">
      <w:pPr>
        <w:pStyle w:val="ProductList-BodyIndented"/>
      </w:pPr>
    </w:p>
    <w:p w14:paraId="4EDC1AA9" w14:textId="77777777" w:rsidR="00E62AFF" w:rsidRDefault="009237D8">
      <w:pPr>
        <w:pStyle w:val="ProductList-SubClauseHeading"/>
        <w:outlineLvl w:val="3"/>
      </w:pPr>
      <w:r>
        <w:t>CAL</w:t>
      </w:r>
    </w:p>
    <w:p w14:paraId="6CF79544" w14:textId="77777777" w:rsidR="00E62AFF" w:rsidRDefault="009237D8">
      <w:pPr>
        <w:pStyle w:val="ProductList-BodyIndented"/>
      </w:pPr>
      <w:r>
        <w:t xml:space="preserve">La cobertura d'ESU no és necessària (no disponible) per a les Llicències CAL o External Connector License; això no obstant, el Client ha de tenir SA actiu (o Llicències de Subscripció equivalents) per a les Llicències CAL i External Connector License que permetin l'accés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amb cobertura d'ESU activa.</w:t>
      </w:r>
    </w:p>
    <w:p w14:paraId="712643AB" w14:textId="77777777" w:rsidR="00E62AFF" w:rsidRDefault="00E62AFF">
      <w:pPr>
        <w:pStyle w:val="ProductList-BodyIndented"/>
      </w:pPr>
    </w:p>
    <w:p w14:paraId="63FEDB99" w14:textId="77777777" w:rsidR="00E62AFF" w:rsidRDefault="009237D8">
      <w:pPr>
        <w:pStyle w:val="ProductList-ClauseHeading"/>
        <w:outlineLvl w:val="2"/>
      </w:pPr>
      <w:r>
        <w:t>Elegibilitat per a la Cobertura</w:t>
      </w:r>
    </w:p>
    <w:p w14:paraId="433B6CC0" w14:textId="77777777" w:rsidR="00E62AFF" w:rsidRDefault="009237D8">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per a qualsevol any de la cobertura d'ESU adquirida, al Client li ha de quedar com a mínim un període d'un mes de cobertura d'SA o de Llicència de Subscripció qualificada. El programari de Servidor que s'actualitza a través de la cobertura d'ESU només es pot utilitzar en virtut de les llicències que tenen aquesta cobertura. </w:t>
      </w:r>
    </w:p>
    <w:p w14:paraId="59C7D85E" w14:textId="77777777" w:rsidR="00E62AFF" w:rsidRDefault="00E62AFF">
      <w:pPr>
        <w:pStyle w:val="ProductList-Body"/>
      </w:pPr>
    </w:p>
    <w:p w14:paraId="62C46716" w14:textId="77777777" w:rsidR="00E62AFF" w:rsidRDefault="009237D8">
      <w:pPr>
        <w:pStyle w:val="ProductList-ClauseHeading"/>
        <w:outlineLvl w:val="2"/>
      </w:pPr>
      <w:r>
        <w:t>Cobertura de les Càrregues de Treball Allotjades</w:t>
      </w:r>
    </w:p>
    <w:p w14:paraId="23B3A823" w14:textId="77777777" w:rsidR="00E62AFF" w:rsidRDefault="009237D8">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5">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3E4604D5" w14:textId="77777777" w:rsidR="00E62AFF" w:rsidRDefault="00E62AFF">
      <w:pPr>
        <w:pStyle w:val="ProductList-Body"/>
      </w:pPr>
    </w:p>
    <w:p w14:paraId="1F34291C" w14:textId="77777777" w:rsidR="00E62AFF" w:rsidRDefault="009237D8">
      <w:pPr>
        <w:pStyle w:val="ProductList-ClauseHeading"/>
        <w:outlineLvl w:val="2"/>
      </w:pPr>
      <w:r>
        <w:t>Assistència Tècnica Ininterrompuda per a la Resolució de Problemes</w:t>
      </w:r>
    </w:p>
    <w:p w14:paraId="2F19E6D2" w14:textId="77777777" w:rsidR="00E62AFF" w:rsidRDefault="009237D8">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w:t>
      </w:r>
    </w:p>
    <w:p w14:paraId="0FB8E35A" w14:textId="77777777" w:rsidR="00E62AFF" w:rsidRDefault="00E62AFF">
      <w:pPr>
        <w:pStyle w:val="ProductList-Body"/>
      </w:pPr>
    </w:p>
    <w:p w14:paraId="42F6BE19"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68E7D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7AD16"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214BD82" w14:textId="77777777" w:rsidR="00E62AFF" w:rsidRDefault="00E62AFF">
      <w:pPr>
        <w:pStyle w:val="ProductList-Body"/>
      </w:pPr>
    </w:p>
    <w:p w14:paraId="10B6EC89" w14:textId="77777777" w:rsidR="00E62AFF" w:rsidRDefault="009237D8">
      <w:pPr>
        <w:pStyle w:val="ProductList-SectionHeading"/>
        <w:pageBreakBefore/>
        <w:outlineLvl w:val="0"/>
      </w:pPr>
      <w:bookmarkStart w:id="364" w:name="_Sec1237"/>
      <w:bookmarkEnd w:id="340"/>
      <w:r>
        <w:t>Apèndix C: Complements i altres Llicències de Transició</w:t>
      </w:r>
      <w:r>
        <w:fldChar w:fldCharType="begin"/>
      </w:r>
      <w:r>
        <w:instrText xml:space="preserve"> TC "</w:instrText>
      </w:r>
      <w:bookmarkStart w:id="365" w:name="_Toc2007796"/>
      <w:r>
        <w:instrText>Apèndix C: Complements i altres Llicències de Transició</w:instrText>
      </w:r>
      <w:bookmarkEnd w:id="365"/>
      <w:r>
        <w:instrText>" \l 1</w:instrText>
      </w:r>
      <w:r>
        <w:fldChar w:fldCharType="end"/>
      </w:r>
    </w:p>
    <w:p w14:paraId="549D021C"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507F2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6CACF"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98DB53C" w14:textId="77777777" w:rsidR="00E62AFF" w:rsidRDefault="00E62AFF">
      <w:pPr>
        <w:pStyle w:val="ProductList-Body"/>
      </w:pPr>
    </w:p>
    <w:p w14:paraId="0C6E7EA4" w14:textId="77777777" w:rsidR="00E62AFF" w:rsidRDefault="009237D8">
      <w:pPr>
        <w:pStyle w:val="ProductList-OfferingGroupHeading"/>
        <w:outlineLvl w:val="1"/>
      </w:pPr>
      <w:bookmarkStart w:id="366" w:name="_Sec1238"/>
      <w:r>
        <w:t>Complements</w:t>
      </w:r>
      <w:bookmarkEnd w:id="366"/>
      <w:r>
        <w:fldChar w:fldCharType="begin"/>
      </w:r>
      <w:r>
        <w:instrText xml:space="preserve"> TC "</w:instrText>
      </w:r>
      <w:bookmarkStart w:id="367" w:name="_Toc2007797"/>
      <w:r>
        <w:instrText>Complements</w:instrText>
      </w:r>
      <w:bookmarkEnd w:id="367"/>
      <w:r>
        <w:instrText>" \l 2</w:instrText>
      </w:r>
      <w:r>
        <w:fldChar w:fldCharType="end"/>
      </w:r>
    </w:p>
    <w:p w14:paraId="05FD03C4" w14:textId="77777777" w:rsidR="00E62AFF" w:rsidRDefault="009237D8">
      <w:pPr>
        <w:pStyle w:val="ProductList-Body"/>
      </w:pPr>
      <w:r>
        <w:t>El Client pot adquirir Complements subjectes a les condicions següents:</w:t>
      </w:r>
    </w:p>
    <w:p w14:paraId="568633CB" w14:textId="77777777" w:rsidR="00E62AFF" w:rsidRDefault="009237D8" w:rsidP="009237D8">
      <w:pPr>
        <w:pStyle w:val="ProductList-Bullet"/>
        <w:numPr>
          <w:ilvl w:val="0"/>
          <w:numId w:val="62"/>
        </w:numPr>
      </w:pPr>
      <w:r>
        <w:t>El Client ha de tenir el SA actiu o una SL d'Usuari activa per a les Llicències Qualificades corresponents.</w:t>
      </w:r>
    </w:p>
    <w:p w14:paraId="757DD86C" w14:textId="77777777" w:rsidR="00E62AFF" w:rsidRDefault="009237D8" w:rsidP="009237D8">
      <w:pPr>
        <w:pStyle w:val="ProductList-Bullet"/>
        <w:numPr>
          <w:ilvl w:val="0"/>
          <w:numId w:val="62"/>
        </w:numPr>
      </w:pPr>
      <w:r>
        <w:t xml:space="preserve">El Client només pot adquirir una SL de Complement per cada Llicència Qualificada, tret que s'indiqui el contrari en aquest Apèndix.  </w:t>
      </w:r>
    </w:p>
    <w:p w14:paraId="77E493BA" w14:textId="77777777" w:rsidR="00E62AFF" w:rsidRDefault="009237D8" w:rsidP="009237D8">
      <w:pPr>
        <w:pStyle w:val="ProductList-Bullet"/>
        <w:numPr>
          <w:ilvl w:val="0"/>
          <w:numId w:val="62"/>
        </w:numPr>
      </w:pPr>
      <w:r>
        <w:t>El Client pot adquirir SL de Complement entre dates “true-up” abans de l'adquisició de Llicències Qualificades.</w:t>
      </w:r>
    </w:p>
    <w:p w14:paraId="17044760" w14:textId="77777777" w:rsidR="00E62AFF" w:rsidRDefault="00E62AFF">
      <w:pPr>
        <w:pStyle w:val="ProductList-Body"/>
      </w:pPr>
    </w:p>
    <w:p w14:paraId="1A32EAA5" w14:textId="77777777" w:rsidR="00E62AFF" w:rsidRDefault="009237D8">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2E607B55" w14:textId="77777777" w:rsidR="00E62AFF" w:rsidRDefault="00E62AFF">
      <w:pPr>
        <w:pStyle w:val="ProductList-Body"/>
      </w:pPr>
    </w:p>
    <w:p w14:paraId="466838FB" w14:textId="77777777" w:rsidR="00E62AFF" w:rsidRDefault="009237D8">
      <w:pPr>
        <w:pStyle w:val="ProductList-Offering2HeadingNoBorder"/>
        <w:outlineLvl w:val="2"/>
      </w:pPr>
      <w:r>
        <w:t>Sistema Operatiu de Sobretaula Windows</w:t>
      </w:r>
      <w:r>
        <w:fldChar w:fldCharType="begin"/>
      </w:r>
      <w:r>
        <w:instrText xml:space="preserve"> TC "</w:instrText>
      </w:r>
      <w:bookmarkStart w:id="368" w:name="_Toc2007798"/>
      <w:r>
        <w:instrText>Sistema Operatiu de Sobretaula Windows</w:instrText>
      </w:r>
      <w:bookmarkEnd w:id="368"/>
      <w:r>
        <w:instrText>" \l 3</w:instrText>
      </w:r>
      <w:r>
        <w:fldChar w:fldCharType="end"/>
      </w:r>
    </w:p>
    <w:p w14:paraId="275ECB81" w14:textId="77777777" w:rsidR="00E62AFF" w:rsidRDefault="009237D8">
      <w:pPr>
        <w:pStyle w:val="ProductList-Body"/>
      </w:pPr>
      <w:r>
        <w:t>L'Usuari Llicenciat ha de ser l'Usuari Principal d'un dispositiu amb cobertura d'SA activa per al Sistema Operatiu de Sobretaula Windows o cobertura del Windows VDA.</w:t>
      </w:r>
    </w:p>
    <w:p w14:paraId="7AB1D0ED" w14:textId="77777777" w:rsidR="00E62AFF" w:rsidRDefault="00E62AFF">
      <w:pPr>
        <w:pStyle w:val="ProductList-Body"/>
      </w:pPr>
    </w:p>
    <w:tbl>
      <w:tblPr>
        <w:tblStyle w:val="PURTable"/>
        <w:tblW w:w="0" w:type="dxa"/>
        <w:tblLook w:val="04A0" w:firstRow="1" w:lastRow="0" w:firstColumn="1" w:lastColumn="0" w:noHBand="0" w:noVBand="1"/>
      </w:tblPr>
      <w:tblGrid>
        <w:gridCol w:w="5268"/>
        <w:gridCol w:w="5648"/>
      </w:tblGrid>
      <w:tr w:rsidR="00E62AFF" w14:paraId="2644F1F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A915BA" w14:textId="77777777" w:rsidR="00E62AFF" w:rsidRDefault="009237D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BB33D55" w14:textId="77777777" w:rsidR="00E62AFF" w:rsidRDefault="009237D8">
            <w:pPr>
              <w:pStyle w:val="ProductList-TableBody"/>
            </w:pPr>
            <w:r>
              <w:rPr>
                <w:color w:val="FFFFFF"/>
              </w:rPr>
              <w:t>Llicències Qualificades</w:t>
            </w:r>
          </w:p>
        </w:tc>
      </w:tr>
      <w:tr w:rsidR="00E62AFF" w14:paraId="7187C607" w14:textId="77777777">
        <w:tc>
          <w:tcPr>
            <w:tcW w:w="5880" w:type="dxa"/>
            <w:tcBorders>
              <w:top w:val="single" w:sz="4" w:space="0" w:color="000000"/>
              <w:left w:val="single" w:sz="4" w:space="0" w:color="000000"/>
              <w:bottom w:val="single" w:sz="4" w:space="0" w:color="000000"/>
              <w:right w:val="single" w:sz="4" w:space="0" w:color="000000"/>
            </w:tcBorders>
          </w:tcPr>
          <w:p w14:paraId="3E0490E3" w14:textId="77777777" w:rsidR="00E62AFF" w:rsidRDefault="009237D8">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03738B8" w14:textId="77777777" w:rsidR="00E62AFF" w:rsidRDefault="009237D8">
            <w:pPr>
              <w:pStyle w:val="ProductList-TableBody"/>
            </w:pPr>
            <w:r>
              <w:t>Windows 10 Enterprise/Education per dispositiu</w:t>
            </w:r>
          </w:p>
        </w:tc>
      </w:tr>
      <w:tr w:rsidR="00E62AFF" w14:paraId="2B176EAC" w14:textId="77777777">
        <w:tc>
          <w:tcPr>
            <w:tcW w:w="5880" w:type="dxa"/>
            <w:tcBorders>
              <w:top w:val="single" w:sz="4" w:space="0" w:color="000000"/>
              <w:left w:val="single" w:sz="4" w:space="0" w:color="000000"/>
              <w:bottom w:val="single" w:sz="4" w:space="0" w:color="000000"/>
              <w:right w:val="single" w:sz="4" w:space="0" w:color="000000"/>
            </w:tcBorders>
          </w:tcPr>
          <w:p w14:paraId="00C4FCEC" w14:textId="77777777" w:rsidR="00E62AFF" w:rsidRDefault="009237D8">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0279F4F" w14:textId="77777777" w:rsidR="00E62AFF" w:rsidRDefault="00E62AFF">
            <w:pPr>
              <w:pStyle w:val="ProductList-TableBody"/>
            </w:pPr>
          </w:p>
        </w:tc>
      </w:tr>
      <w:tr w:rsidR="00E62AFF" w14:paraId="7B7C6E4B" w14:textId="77777777">
        <w:tc>
          <w:tcPr>
            <w:tcW w:w="5880" w:type="dxa"/>
            <w:tcBorders>
              <w:top w:val="single" w:sz="4" w:space="0" w:color="000000"/>
              <w:left w:val="single" w:sz="4" w:space="0" w:color="000000"/>
              <w:bottom w:val="none" w:sz="4" w:space="0" w:color="000000"/>
              <w:right w:val="single" w:sz="4" w:space="0" w:color="000000"/>
            </w:tcBorders>
          </w:tcPr>
          <w:p w14:paraId="3CFD7AB6" w14:textId="77777777" w:rsidR="00E62AFF" w:rsidRDefault="009237D8">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3597F7B" w14:textId="77777777" w:rsidR="00E62AFF" w:rsidRDefault="009237D8">
            <w:pPr>
              <w:pStyle w:val="ProductList-TableBody"/>
            </w:pPr>
            <w:r>
              <w:t>Windows 10 Enterprise E3/E5</w:t>
            </w:r>
          </w:p>
        </w:tc>
      </w:tr>
      <w:tr w:rsidR="00E62AFF" w14:paraId="55187CAA" w14:textId="77777777">
        <w:tc>
          <w:tcPr>
            <w:tcW w:w="5880" w:type="dxa"/>
            <w:tcBorders>
              <w:top w:val="none" w:sz="4" w:space="0" w:color="000000"/>
              <w:left w:val="single" w:sz="4" w:space="0" w:color="000000"/>
              <w:bottom w:val="single" w:sz="4" w:space="0" w:color="000000"/>
              <w:right w:val="single" w:sz="4" w:space="0" w:color="000000"/>
            </w:tcBorders>
          </w:tcPr>
          <w:p w14:paraId="6FA02090" w14:textId="77777777" w:rsidR="00E62AFF" w:rsidRDefault="00E62AF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0E351D" w14:textId="77777777" w:rsidR="00E62AFF" w:rsidRDefault="009237D8">
            <w:pPr>
              <w:pStyle w:val="ProductList-TableBody"/>
            </w:pPr>
            <w:r>
              <w:t>Windows VDA E3/E5</w:t>
            </w:r>
          </w:p>
        </w:tc>
      </w:tr>
    </w:tbl>
    <w:p w14:paraId="27736B96" w14:textId="77777777" w:rsidR="00E62AFF" w:rsidRDefault="00E62AFF">
      <w:pPr>
        <w:pStyle w:val="ProductList-Body"/>
      </w:pPr>
    </w:p>
    <w:p w14:paraId="11F32D91" w14:textId="77777777" w:rsidR="00E62AFF" w:rsidRDefault="009237D8">
      <w:pPr>
        <w:pStyle w:val="ProductList-Offering2HeadingNoBorder"/>
        <w:outlineLvl w:val="2"/>
      </w:pPr>
      <w:r>
        <w:t>Plans d'Usuari del Microsoft Azure</w:t>
      </w:r>
      <w:r>
        <w:fldChar w:fldCharType="begin"/>
      </w:r>
      <w:r>
        <w:instrText xml:space="preserve"> TC "</w:instrText>
      </w:r>
      <w:bookmarkStart w:id="369" w:name="_Toc2007799"/>
      <w:r>
        <w:instrText>Plans d'Usuari del Microsoft Azure</w:instrText>
      </w:r>
      <w:bookmarkEnd w:id="369"/>
      <w:r>
        <w:instrText>" \l 3</w:instrText>
      </w:r>
      <w:r>
        <w:fldChar w:fldCharType="end"/>
      </w:r>
    </w:p>
    <w:p w14:paraId="3927BF82" w14:textId="77777777" w:rsidR="00E62AFF" w:rsidRDefault="00E62AFF">
      <w:pPr>
        <w:pStyle w:val="ProductList-Body"/>
      </w:pPr>
    </w:p>
    <w:tbl>
      <w:tblPr>
        <w:tblStyle w:val="PURTable"/>
        <w:tblW w:w="0" w:type="dxa"/>
        <w:tblLook w:val="04A0" w:firstRow="1" w:lastRow="0" w:firstColumn="1" w:lastColumn="0" w:noHBand="0" w:noVBand="1"/>
      </w:tblPr>
      <w:tblGrid>
        <w:gridCol w:w="5302"/>
        <w:gridCol w:w="5614"/>
      </w:tblGrid>
      <w:tr w:rsidR="00E62AFF" w14:paraId="3047A2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EAC208" w14:textId="77777777" w:rsidR="00E62AFF" w:rsidRDefault="009237D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D2284A5" w14:textId="77777777" w:rsidR="00E62AFF" w:rsidRDefault="009237D8">
            <w:pPr>
              <w:pStyle w:val="ProductList-TableBody"/>
            </w:pPr>
            <w:r>
              <w:rPr>
                <w:color w:val="FFFFFF"/>
              </w:rPr>
              <w:t>Llicències Qualificades</w:t>
            </w:r>
          </w:p>
        </w:tc>
      </w:tr>
      <w:tr w:rsidR="00E62AFF" w14:paraId="70106F14" w14:textId="77777777">
        <w:tc>
          <w:tcPr>
            <w:tcW w:w="5880" w:type="dxa"/>
            <w:tcBorders>
              <w:top w:val="single" w:sz="4" w:space="0" w:color="000000"/>
              <w:left w:val="single" w:sz="4" w:space="0" w:color="000000"/>
              <w:bottom w:val="single" w:sz="4" w:space="0" w:color="000000"/>
              <w:right w:val="single" w:sz="4" w:space="0" w:color="000000"/>
            </w:tcBorders>
          </w:tcPr>
          <w:p w14:paraId="4738C70D" w14:textId="77777777" w:rsidR="00E62AFF" w:rsidRDefault="009237D8">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68390F64" w14:textId="77777777" w:rsidR="00E62AFF" w:rsidRDefault="009237D8">
            <w:pPr>
              <w:pStyle w:val="ProductList-TableBody"/>
            </w:pPr>
            <w:r>
              <w:t>Enterprise CAL Suite</w:t>
            </w:r>
          </w:p>
        </w:tc>
      </w:tr>
      <w:tr w:rsidR="00E62AFF" w14:paraId="16EFC80B" w14:textId="77777777">
        <w:tc>
          <w:tcPr>
            <w:tcW w:w="5880" w:type="dxa"/>
            <w:tcBorders>
              <w:top w:val="single" w:sz="4" w:space="0" w:color="000000"/>
              <w:left w:val="single" w:sz="4" w:space="0" w:color="000000"/>
              <w:bottom w:val="single" w:sz="4" w:space="0" w:color="000000"/>
              <w:right w:val="single" w:sz="4" w:space="0" w:color="000000"/>
            </w:tcBorders>
          </w:tcPr>
          <w:p w14:paraId="418246DB" w14:textId="77777777" w:rsidR="00E62AFF" w:rsidRDefault="009237D8">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3DE50B50" w14:textId="77777777" w:rsidR="00E62AFF" w:rsidRDefault="009237D8">
            <w:pPr>
              <w:pStyle w:val="ProductList-TableBody"/>
            </w:pPr>
            <w:r>
              <w:t>Llicència de Gestió de Client de l'Advanced Threat Analytics 2016 per Usuari</w:t>
            </w:r>
          </w:p>
        </w:tc>
      </w:tr>
    </w:tbl>
    <w:p w14:paraId="07DA0885" w14:textId="77777777" w:rsidR="00E62AFF" w:rsidRDefault="00E62AFF">
      <w:pPr>
        <w:pStyle w:val="ProductList-Body"/>
      </w:pPr>
    </w:p>
    <w:p w14:paraId="52858479" w14:textId="77777777" w:rsidR="00E62AFF" w:rsidRDefault="009237D8">
      <w:pPr>
        <w:pStyle w:val="ProductList-Offering2HeadingNoBorder"/>
        <w:outlineLvl w:val="2"/>
      </w:pPr>
      <w:r>
        <w:t>Microsoft 365</w:t>
      </w:r>
      <w:r>
        <w:fldChar w:fldCharType="begin"/>
      </w:r>
      <w:r>
        <w:instrText xml:space="preserve"> TC "</w:instrText>
      </w:r>
      <w:bookmarkStart w:id="370" w:name="_Toc2007800"/>
      <w:r>
        <w:instrText>Microsoft 365</w:instrText>
      </w:r>
      <w:bookmarkEnd w:id="370"/>
      <w:r>
        <w:instrText>" \l 3</w:instrText>
      </w:r>
      <w:r>
        <w:fldChar w:fldCharType="end"/>
      </w:r>
    </w:p>
    <w:p w14:paraId="6737EB99" w14:textId="77777777" w:rsidR="00E62AFF" w:rsidRDefault="00E62AFF">
      <w:pPr>
        <w:pStyle w:val="ProductList-Body"/>
      </w:pPr>
    </w:p>
    <w:tbl>
      <w:tblPr>
        <w:tblStyle w:val="PURTable"/>
        <w:tblW w:w="0" w:type="dxa"/>
        <w:tblLook w:val="04A0" w:firstRow="1" w:lastRow="0" w:firstColumn="1" w:lastColumn="0" w:noHBand="0" w:noVBand="1"/>
      </w:tblPr>
      <w:tblGrid>
        <w:gridCol w:w="5268"/>
        <w:gridCol w:w="5648"/>
      </w:tblGrid>
      <w:tr w:rsidR="00E62AFF" w14:paraId="0A0EBF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563E05" w14:textId="77777777" w:rsidR="00E62AFF" w:rsidRDefault="009237D8">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296462A" w14:textId="77777777" w:rsidR="00E62AFF" w:rsidRDefault="009237D8">
            <w:pPr>
              <w:pStyle w:val="ProductList-TableBody"/>
            </w:pPr>
            <w:r>
              <w:rPr>
                <w:color w:val="FFFFFF"/>
              </w:rPr>
              <w:t>Llicències Qualificades</w:t>
            </w:r>
          </w:p>
        </w:tc>
      </w:tr>
      <w:tr w:rsidR="00E62AFF" w14:paraId="24B622C6" w14:textId="77777777">
        <w:tc>
          <w:tcPr>
            <w:tcW w:w="5880" w:type="dxa"/>
            <w:tcBorders>
              <w:top w:val="single" w:sz="4" w:space="0" w:color="000000"/>
              <w:left w:val="single" w:sz="4" w:space="0" w:color="000000"/>
              <w:bottom w:val="none" w:sz="4" w:space="0" w:color="000000"/>
              <w:right w:val="single" w:sz="4" w:space="0" w:color="000000"/>
            </w:tcBorders>
          </w:tcPr>
          <w:p w14:paraId="72CB0B94" w14:textId="77777777" w:rsidR="00E62AFF" w:rsidRDefault="009237D8">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7288221A" w14:textId="77777777" w:rsidR="00E62AFF" w:rsidRDefault="009237D8">
            <w:pPr>
              <w:pStyle w:val="ProductList-TableBody"/>
            </w:pPr>
            <w:r>
              <w:t>Windows 10 Enterprise/Education E3 per Dispositiu, i</w:t>
            </w:r>
          </w:p>
          <w:p w14:paraId="6B912AAA" w14:textId="77777777" w:rsidR="00E62AFF" w:rsidRDefault="009237D8">
            <w:pPr>
              <w:pStyle w:val="ProductList-TableBody"/>
            </w:pPr>
            <w:r>
              <w:t>Core o Enterprise CAL Suite, i</w:t>
            </w:r>
          </w:p>
          <w:p w14:paraId="3B1EB943" w14:textId="77777777" w:rsidR="00E62AFF" w:rsidRDefault="009237D8">
            <w:pPr>
              <w:pStyle w:val="ProductList-TableBody"/>
            </w:pPr>
            <w:r>
              <w:t>Office Professional Plus</w:t>
            </w:r>
          </w:p>
        </w:tc>
      </w:tr>
      <w:tr w:rsidR="00E62AFF" w14:paraId="011DCA61" w14:textId="77777777">
        <w:tc>
          <w:tcPr>
            <w:tcW w:w="5880" w:type="dxa"/>
            <w:tcBorders>
              <w:top w:val="none" w:sz="4" w:space="0" w:color="000000"/>
              <w:left w:val="single" w:sz="4" w:space="0" w:color="000000"/>
              <w:bottom w:val="single" w:sz="4" w:space="0" w:color="000000"/>
              <w:right w:val="single" w:sz="4" w:space="0" w:color="000000"/>
            </w:tcBorders>
          </w:tcPr>
          <w:p w14:paraId="7A60BAD3" w14:textId="77777777" w:rsidR="00E62AFF" w:rsidRDefault="00E62AF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EC39FE" w14:textId="77777777" w:rsidR="00E62AFF" w:rsidRDefault="009237D8">
            <w:pPr>
              <w:pStyle w:val="ProductList-TableBody"/>
            </w:pPr>
            <w:r>
              <w:t xml:space="preserve">Windows 10 Enterprise E3 Per Usuari amb SA o Basat en SA, i </w:t>
            </w:r>
          </w:p>
          <w:p w14:paraId="6079C387" w14:textId="77777777" w:rsidR="00E62AFF" w:rsidRDefault="009237D8">
            <w:pPr>
              <w:pStyle w:val="ProductList-TableBody"/>
            </w:pPr>
            <w:r>
              <w:t>Enterprise Mobility + Security E3 Basat en SA, i</w:t>
            </w:r>
          </w:p>
          <w:p w14:paraId="3A4EEE6E" w14:textId="77777777" w:rsidR="00E62AFF" w:rsidRDefault="009237D8">
            <w:pPr>
              <w:pStyle w:val="ProductList-TableBody"/>
            </w:pPr>
            <w:r>
              <w:t>Office 365 (Enterprise E3 i Government E3) Basat en SA</w:t>
            </w:r>
          </w:p>
        </w:tc>
      </w:tr>
      <w:tr w:rsidR="00E62AFF" w14:paraId="50B6E9E1" w14:textId="77777777">
        <w:tc>
          <w:tcPr>
            <w:tcW w:w="5880" w:type="dxa"/>
            <w:tcBorders>
              <w:top w:val="single" w:sz="4" w:space="0" w:color="000000"/>
              <w:left w:val="single" w:sz="4" w:space="0" w:color="000000"/>
              <w:bottom w:val="none" w:sz="4" w:space="0" w:color="000000"/>
              <w:right w:val="single" w:sz="4" w:space="0" w:color="000000"/>
            </w:tcBorders>
          </w:tcPr>
          <w:p w14:paraId="6EE9AB99" w14:textId="77777777" w:rsidR="00E62AFF" w:rsidRDefault="009237D8">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15690DEA" w14:textId="77777777" w:rsidR="00E62AFF" w:rsidRDefault="009237D8">
            <w:pPr>
              <w:pStyle w:val="ProductList-TableBody"/>
            </w:pPr>
            <w:r>
              <w:t>SA actiu per al Sistema Operatiu de Sobretaula Windows, i</w:t>
            </w:r>
          </w:p>
          <w:p w14:paraId="7A47764A" w14:textId="77777777" w:rsidR="00E62AFF" w:rsidRDefault="009237D8">
            <w:pPr>
              <w:pStyle w:val="ProductList-TableBody"/>
            </w:pPr>
            <w:r>
              <w:t>Core o Enterprise CAL Suite, i</w:t>
            </w:r>
          </w:p>
          <w:p w14:paraId="2291DC23" w14:textId="77777777" w:rsidR="00E62AFF" w:rsidRDefault="009237D8">
            <w:pPr>
              <w:pStyle w:val="ProductList-TableBody"/>
            </w:pPr>
            <w:r>
              <w:t>Office Professional Plus</w:t>
            </w:r>
          </w:p>
        </w:tc>
      </w:tr>
      <w:tr w:rsidR="00E62AFF" w14:paraId="767269C5" w14:textId="77777777">
        <w:tc>
          <w:tcPr>
            <w:tcW w:w="5880" w:type="dxa"/>
            <w:tcBorders>
              <w:top w:val="none" w:sz="4" w:space="0" w:color="000000"/>
              <w:left w:val="single" w:sz="4" w:space="0" w:color="000000"/>
              <w:bottom w:val="single" w:sz="4" w:space="0" w:color="000000"/>
              <w:right w:val="single" w:sz="4" w:space="0" w:color="000000"/>
            </w:tcBorders>
          </w:tcPr>
          <w:p w14:paraId="14373B4D" w14:textId="77777777" w:rsidR="00E62AFF" w:rsidRDefault="00E62AF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EAB54B" w14:textId="77777777" w:rsidR="00E62AFF" w:rsidRDefault="009237D8">
            <w:pPr>
              <w:pStyle w:val="ProductList-TableBody"/>
            </w:pPr>
            <w:r>
              <w:t xml:space="preserve">Windows 10 Enterprise E5 Per Usuari amb SA o Basat en SA, i </w:t>
            </w:r>
          </w:p>
          <w:p w14:paraId="3839BA31" w14:textId="77777777" w:rsidR="00E62AFF" w:rsidRDefault="009237D8">
            <w:pPr>
              <w:pStyle w:val="ProductList-TableBody"/>
            </w:pPr>
            <w:r>
              <w:t>Enterprise Mobility + Security E5 Basat en SA, i</w:t>
            </w:r>
          </w:p>
          <w:p w14:paraId="19A8A945" w14:textId="77777777" w:rsidR="00E62AFF" w:rsidRDefault="009237D8">
            <w:pPr>
              <w:pStyle w:val="ProductList-TableBody"/>
            </w:pPr>
            <w:r>
              <w:t>Office 365 (Enterprise E5 i Government E4) Basat en SA</w:t>
            </w:r>
          </w:p>
        </w:tc>
      </w:tr>
      <w:tr w:rsidR="00E62AFF" w14:paraId="032DC194" w14:textId="77777777">
        <w:tc>
          <w:tcPr>
            <w:tcW w:w="5880" w:type="dxa"/>
            <w:tcBorders>
              <w:top w:val="single" w:sz="4" w:space="0" w:color="000000"/>
              <w:left w:val="single" w:sz="4" w:space="0" w:color="000000"/>
              <w:bottom w:val="single" w:sz="4" w:space="0" w:color="000000"/>
              <w:right w:val="single" w:sz="4" w:space="0" w:color="000000"/>
            </w:tcBorders>
          </w:tcPr>
          <w:p w14:paraId="1E50A321" w14:textId="77777777" w:rsidR="00E62AFF" w:rsidRDefault="009237D8">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68EE682" w14:textId="77777777" w:rsidR="00E62AFF" w:rsidRDefault="009237D8">
            <w:pPr>
              <w:pStyle w:val="ProductList-TableBody"/>
            </w:pPr>
            <w:r>
              <w:t>Office 365 E1/E3</w:t>
            </w:r>
          </w:p>
        </w:tc>
      </w:tr>
      <w:tr w:rsidR="00E62AFF" w14:paraId="703AFF4C" w14:textId="77777777">
        <w:tc>
          <w:tcPr>
            <w:tcW w:w="5880" w:type="dxa"/>
            <w:tcBorders>
              <w:top w:val="single" w:sz="4" w:space="0" w:color="000000"/>
              <w:left w:val="single" w:sz="4" w:space="0" w:color="000000"/>
              <w:bottom w:val="none" w:sz="4" w:space="0" w:color="000000"/>
              <w:right w:val="single" w:sz="4" w:space="0" w:color="000000"/>
            </w:tcBorders>
          </w:tcPr>
          <w:p w14:paraId="0D67EEA9" w14:textId="77777777" w:rsidR="00E62AFF" w:rsidRDefault="009237D8">
            <w:pPr>
              <w:pStyle w:val="ProductList-TableBody"/>
            </w:pPr>
            <w:r>
              <w:t>Protecció contra amenaces i d'identitat del Microsoft 365 (SL d'Usuari)</w:t>
            </w:r>
          </w:p>
        </w:tc>
        <w:tc>
          <w:tcPr>
            <w:tcW w:w="6240" w:type="dxa"/>
            <w:tcBorders>
              <w:top w:val="single" w:sz="4" w:space="0" w:color="000000"/>
              <w:left w:val="single" w:sz="4" w:space="0" w:color="000000"/>
              <w:bottom w:val="single" w:sz="4" w:space="0" w:color="000000"/>
              <w:right w:val="single" w:sz="4" w:space="0" w:color="000000"/>
            </w:tcBorders>
          </w:tcPr>
          <w:p w14:paraId="673B7D18" w14:textId="77777777" w:rsidR="00E62AFF" w:rsidRDefault="009237D8">
            <w:pPr>
              <w:pStyle w:val="ProductList-TableBody"/>
            </w:pPr>
            <w:r>
              <w:t>Microsoft 365 E3</w:t>
            </w:r>
          </w:p>
        </w:tc>
      </w:tr>
      <w:tr w:rsidR="00E62AFF" w14:paraId="52EC8DFC" w14:textId="77777777">
        <w:tc>
          <w:tcPr>
            <w:tcW w:w="5880" w:type="dxa"/>
            <w:tcBorders>
              <w:top w:val="none" w:sz="4" w:space="0" w:color="000000"/>
              <w:left w:val="single" w:sz="4" w:space="0" w:color="000000"/>
              <w:bottom w:val="none" w:sz="4" w:space="0" w:color="000000"/>
              <w:right w:val="single" w:sz="4" w:space="0" w:color="000000"/>
            </w:tcBorders>
          </w:tcPr>
          <w:p w14:paraId="2260F0EF" w14:textId="77777777" w:rsidR="00E62AFF" w:rsidRDefault="00E62AF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C07D112" w14:textId="77777777" w:rsidR="00E62AFF" w:rsidRDefault="009237D8">
            <w:pPr>
              <w:pStyle w:val="ProductList-TableBody"/>
            </w:pPr>
            <w:r>
              <w:t>Windows 10 Enterprise E3 Per Usuari; i</w:t>
            </w:r>
          </w:p>
        </w:tc>
      </w:tr>
      <w:tr w:rsidR="00E62AFF" w14:paraId="32195E0A" w14:textId="77777777">
        <w:tc>
          <w:tcPr>
            <w:tcW w:w="5880" w:type="dxa"/>
            <w:tcBorders>
              <w:top w:val="none" w:sz="4" w:space="0" w:color="000000"/>
              <w:left w:val="single" w:sz="4" w:space="0" w:color="000000"/>
              <w:bottom w:val="none" w:sz="4" w:space="0" w:color="000000"/>
              <w:right w:val="single" w:sz="4" w:space="0" w:color="000000"/>
            </w:tcBorders>
          </w:tcPr>
          <w:p w14:paraId="580FCC7F" w14:textId="77777777" w:rsidR="00E62AFF" w:rsidRDefault="00E62AF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124F6B4" w14:textId="77777777" w:rsidR="00E62AFF" w:rsidRDefault="009237D8">
            <w:pPr>
              <w:pStyle w:val="ProductList-TableBody"/>
            </w:pPr>
            <w:r>
              <w:t>Enterprise Mobility + Security E3; i</w:t>
            </w:r>
          </w:p>
        </w:tc>
      </w:tr>
      <w:tr w:rsidR="00E62AFF" w14:paraId="794C0CE5" w14:textId="77777777">
        <w:tc>
          <w:tcPr>
            <w:tcW w:w="5880" w:type="dxa"/>
            <w:tcBorders>
              <w:top w:val="none" w:sz="4" w:space="0" w:color="000000"/>
              <w:left w:val="single" w:sz="4" w:space="0" w:color="000000"/>
              <w:bottom w:val="single" w:sz="4" w:space="0" w:color="000000"/>
              <w:right w:val="single" w:sz="4" w:space="0" w:color="000000"/>
            </w:tcBorders>
          </w:tcPr>
          <w:p w14:paraId="123968D9" w14:textId="77777777" w:rsidR="00E62AFF" w:rsidRDefault="00E62AF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F77FDB0" w14:textId="77777777" w:rsidR="00E62AFF" w:rsidRDefault="009237D8">
            <w:pPr>
              <w:pStyle w:val="ProductList-TableBody"/>
            </w:pPr>
            <w:r>
              <w:t>Office 365 Enterprise E3</w:t>
            </w:r>
          </w:p>
        </w:tc>
      </w:tr>
      <w:tr w:rsidR="00E62AFF" w14:paraId="6AD4A618" w14:textId="77777777">
        <w:tc>
          <w:tcPr>
            <w:tcW w:w="5880" w:type="dxa"/>
            <w:tcBorders>
              <w:top w:val="single" w:sz="4" w:space="0" w:color="000000"/>
              <w:left w:val="single" w:sz="4" w:space="0" w:color="000000"/>
              <w:bottom w:val="single" w:sz="4" w:space="0" w:color="000000"/>
              <w:right w:val="single" w:sz="4" w:space="0" w:color="000000"/>
            </w:tcBorders>
          </w:tcPr>
          <w:p w14:paraId="7597A3BA" w14:textId="77777777" w:rsidR="00E62AFF" w:rsidRDefault="009237D8">
            <w:pPr>
              <w:pStyle w:val="ProductList-TableBody"/>
            </w:pPr>
            <w:r>
              <w:t>Compliment i Protecció de la Informació del Microsoft 365 (SL d'Usuari)</w:t>
            </w:r>
          </w:p>
        </w:tc>
        <w:tc>
          <w:tcPr>
            <w:tcW w:w="6240" w:type="dxa"/>
            <w:tcBorders>
              <w:top w:val="single" w:sz="4" w:space="0" w:color="000000"/>
              <w:left w:val="single" w:sz="4" w:space="0" w:color="000000"/>
              <w:bottom w:val="single" w:sz="4" w:space="0" w:color="000000"/>
              <w:right w:val="single" w:sz="4" w:space="0" w:color="000000"/>
            </w:tcBorders>
          </w:tcPr>
          <w:p w14:paraId="5570FE32" w14:textId="77777777" w:rsidR="00E62AFF" w:rsidRDefault="009237D8">
            <w:pPr>
              <w:pStyle w:val="ProductList-TableBody"/>
            </w:pPr>
            <w:r>
              <w:t>Microsoft 365 E3</w:t>
            </w:r>
          </w:p>
        </w:tc>
      </w:tr>
    </w:tbl>
    <w:p w14:paraId="7AF4D011" w14:textId="77777777" w:rsidR="00E62AFF" w:rsidRDefault="00E62AFF">
      <w:pPr>
        <w:pStyle w:val="ProductList-Body"/>
      </w:pPr>
    </w:p>
    <w:p w14:paraId="1CDF0501" w14:textId="77777777" w:rsidR="00E62AFF" w:rsidRDefault="009237D8">
      <w:pPr>
        <w:pStyle w:val="ProductList-Offering2HeadingNoBorder"/>
        <w:outlineLvl w:val="2"/>
      </w:pPr>
      <w:r>
        <w:t>Enterprise Mobility + Security</w:t>
      </w:r>
      <w:r>
        <w:fldChar w:fldCharType="begin"/>
      </w:r>
      <w:r>
        <w:instrText xml:space="preserve"> TC "</w:instrText>
      </w:r>
      <w:bookmarkStart w:id="371" w:name="_Toc2007801"/>
      <w:r>
        <w:instrText>Enterprise Mobility + Security</w:instrText>
      </w:r>
      <w:bookmarkEnd w:id="371"/>
      <w:r>
        <w:instrText>" \l 3</w:instrText>
      </w:r>
      <w:r>
        <w:fldChar w:fldCharType="end"/>
      </w:r>
    </w:p>
    <w:p w14:paraId="32CFAF56" w14:textId="77777777" w:rsidR="00E62AFF" w:rsidRDefault="00E62AFF">
      <w:pPr>
        <w:pStyle w:val="ProductList-Body"/>
      </w:pPr>
    </w:p>
    <w:tbl>
      <w:tblPr>
        <w:tblStyle w:val="PURTable"/>
        <w:tblW w:w="0" w:type="dxa"/>
        <w:tblLook w:val="04A0" w:firstRow="1" w:lastRow="0" w:firstColumn="1" w:lastColumn="0" w:noHBand="0" w:noVBand="1"/>
      </w:tblPr>
      <w:tblGrid>
        <w:gridCol w:w="5408"/>
        <w:gridCol w:w="5508"/>
      </w:tblGrid>
      <w:tr w:rsidR="00E62AFF" w14:paraId="3ACB55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864404" w14:textId="77777777" w:rsidR="00E62AFF" w:rsidRDefault="009237D8">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0DEC3C20" w14:textId="77777777" w:rsidR="00E62AFF" w:rsidRDefault="009237D8">
            <w:pPr>
              <w:pStyle w:val="ProductList-TableBody"/>
            </w:pPr>
            <w:r>
              <w:rPr>
                <w:color w:val="FFFFFF"/>
              </w:rPr>
              <w:t>Llicències Qualificades</w:t>
            </w:r>
          </w:p>
        </w:tc>
      </w:tr>
      <w:tr w:rsidR="00E62AFF" w14:paraId="4B797082" w14:textId="77777777">
        <w:tc>
          <w:tcPr>
            <w:tcW w:w="6000" w:type="dxa"/>
            <w:tcBorders>
              <w:top w:val="single" w:sz="4" w:space="0" w:color="6E6E6E"/>
              <w:left w:val="single" w:sz="4" w:space="0" w:color="6E6E6E"/>
              <w:bottom w:val="none" w:sz="4" w:space="0" w:color="6E6E6E"/>
              <w:right w:val="single" w:sz="4" w:space="0" w:color="6E6E6E"/>
            </w:tcBorders>
          </w:tcPr>
          <w:p w14:paraId="25ADC35E" w14:textId="77777777" w:rsidR="00E62AFF" w:rsidRDefault="009237D8">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62CB070" w14:textId="77777777" w:rsidR="00E62AFF" w:rsidRDefault="009237D8">
            <w:pPr>
              <w:pStyle w:val="ProductList-TableBody"/>
            </w:pPr>
            <w:r>
              <w:t>Core CAL Suite</w:t>
            </w:r>
          </w:p>
        </w:tc>
      </w:tr>
      <w:tr w:rsidR="00E62AFF" w14:paraId="09F5542F" w14:textId="77777777">
        <w:tc>
          <w:tcPr>
            <w:tcW w:w="6000" w:type="dxa"/>
            <w:tcBorders>
              <w:top w:val="none" w:sz="4" w:space="0" w:color="6E6E6E"/>
              <w:left w:val="single" w:sz="4" w:space="0" w:color="6E6E6E"/>
              <w:bottom w:val="none" w:sz="4" w:space="0" w:color="6E6E6E"/>
              <w:right w:val="single" w:sz="4" w:space="0" w:color="6E6E6E"/>
            </w:tcBorders>
          </w:tcPr>
          <w:p w14:paraId="0CDE116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F7982" w14:textId="77777777" w:rsidR="00E62AFF" w:rsidRDefault="009237D8">
            <w:pPr>
              <w:pStyle w:val="ProductList-TableBody"/>
            </w:pPr>
            <w:r>
              <w:t>Enterprise CAL Suite</w:t>
            </w:r>
          </w:p>
        </w:tc>
      </w:tr>
      <w:tr w:rsidR="00E62AFF" w14:paraId="3F16414E" w14:textId="77777777">
        <w:tc>
          <w:tcPr>
            <w:tcW w:w="6000" w:type="dxa"/>
            <w:tcBorders>
              <w:top w:val="none" w:sz="4" w:space="0" w:color="6E6E6E"/>
              <w:left w:val="single" w:sz="4" w:space="0" w:color="6E6E6E"/>
              <w:bottom w:val="none" w:sz="4" w:space="0" w:color="6E6E6E"/>
              <w:right w:val="single" w:sz="4" w:space="0" w:color="6E6E6E"/>
            </w:tcBorders>
          </w:tcPr>
          <w:p w14:paraId="23AB4E6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B1875" w14:textId="77777777" w:rsidR="00E62AFF" w:rsidRDefault="009237D8">
            <w:pPr>
              <w:pStyle w:val="ProductList-TableBody"/>
            </w:pPr>
            <w:r>
              <w:t>Core CAL Suite Bridge per a l'Office 365</w:t>
            </w:r>
          </w:p>
        </w:tc>
      </w:tr>
      <w:tr w:rsidR="00E62AFF" w14:paraId="4E01D2A6" w14:textId="77777777">
        <w:tc>
          <w:tcPr>
            <w:tcW w:w="6000" w:type="dxa"/>
            <w:tcBorders>
              <w:top w:val="none" w:sz="4" w:space="0" w:color="6E6E6E"/>
              <w:left w:val="single" w:sz="4" w:space="0" w:color="6E6E6E"/>
              <w:bottom w:val="none" w:sz="4" w:space="0" w:color="6E6E6E"/>
              <w:right w:val="single" w:sz="4" w:space="0" w:color="6E6E6E"/>
            </w:tcBorders>
          </w:tcPr>
          <w:p w14:paraId="53D43077"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42AFD" w14:textId="77777777" w:rsidR="00E62AFF" w:rsidRDefault="009237D8">
            <w:pPr>
              <w:pStyle w:val="ProductList-TableBody"/>
            </w:pPr>
            <w:r>
              <w:t>Core CAL Suite Bridge per a l'Office 365 i el Microsoft Intune</w:t>
            </w:r>
          </w:p>
        </w:tc>
      </w:tr>
      <w:tr w:rsidR="00E62AFF" w14:paraId="64A7AE10" w14:textId="77777777">
        <w:tc>
          <w:tcPr>
            <w:tcW w:w="6000" w:type="dxa"/>
            <w:tcBorders>
              <w:top w:val="none" w:sz="4" w:space="0" w:color="6E6E6E"/>
              <w:left w:val="single" w:sz="4" w:space="0" w:color="6E6E6E"/>
              <w:bottom w:val="none" w:sz="4" w:space="0" w:color="6E6E6E"/>
              <w:right w:val="single" w:sz="4" w:space="0" w:color="6E6E6E"/>
            </w:tcBorders>
          </w:tcPr>
          <w:p w14:paraId="36FB009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3B731" w14:textId="77777777" w:rsidR="00E62AFF" w:rsidRDefault="009237D8">
            <w:pPr>
              <w:pStyle w:val="ProductList-TableBody"/>
            </w:pPr>
            <w:r>
              <w:t>Enterprise CAL Suite Bridge per a l'Office 365</w:t>
            </w:r>
          </w:p>
        </w:tc>
      </w:tr>
      <w:tr w:rsidR="00E62AFF" w14:paraId="0629AEA9" w14:textId="77777777">
        <w:tc>
          <w:tcPr>
            <w:tcW w:w="6000" w:type="dxa"/>
            <w:tcBorders>
              <w:top w:val="none" w:sz="4" w:space="0" w:color="6E6E6E"/>
              <w:left w:val="single" w:sz="4" w:space="0" w:color="6E6E6E"/>
              <w:bottom w:val="single" w:sz="4" w:space="0" w:color="6E6E6E"/>
              <w:right w:val="single" w:sz="4" w:space="0" w:color="6E6E6E"/>
            </w:tcBorders>
          </w:tcPr>
          <w:p w14:paraId="0FCD7ECC"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60990" w14:textId="77777777" w:rsidR="00E62AFF" w:rsidRDefault="009237D8">
            <w:pPr>
              <w:pStyle w:val="ProductList-TableBody"/>
            </w:pPr>
            <w:r>
              <w:t>Enterprise CAL Suite Bridge per a l'Office 365 i el Microsoft Intune</w:t>
            </w:r>
          </w:p>
        </w:tc>
      </w:tr>
    </w:tbl>
    <w:p w14:paraId="081E389A" w14:textId="77777777" w:rsidR="00E62AFF" w:rsidRDefault="00E62AFF">
      <w:pPr>
        <w:pStyle w:val="ProductList-Body"/>
      </w:pPr>
    </w:p>
    <w:p w14:paraId="0A6E300F" w14:textId="77777777" w:rsidR="00E62AFF" w:rsidRDefault="009237D8">
      <w:pPr>
        <w:pStyle w:val="ProductList-Offering2HeadingNoBorder"/>
        <w:outlineLvl w:val="2"/>
      </w:pPr>
      <w:r>
        <w:t>Microsoft Dynamics 365 Services</w:t>
      </w:r>
      <w:r>
        <w:fldChar w:fldCharType="begin"/>
      </w:r>
      <w:r>
        <w:instrText xml:space="preserve"> TC "</w:instrText>
      </w:r>
      <w:bookmarkStart w:id="372" w:name="_Toc2007802"/>
      <w:r>
        <w:instrText>Microsoft Dynamics 365 Services</w:instrText>
      </w:r>
      <w:bookmarkEnd w:id="372"/>
      <w:r>
        <w:instrText>" \l 3</w:instrText>
      </w:r>
      <w:r>
        <w:fldChar w:fldCharType="end"/>
      </w:r>
    </w:p>
    <w:p w14:paraId="40366732" w14:textId="77777777" w:rsidR="00E62AFF" w:rsidRDefault="00E62AFF">
      <w:pPr>
        <w:pStyle w:val="ProductList-Body"/>
      </w:pPr>
    </w:p>
    <w:tbl>
      <w:tblPr>
        <w:tblStyle w:val="PURTable"/>
        <w:tblW w:w="0" w:type="dxa"/>
        <w:tblLook w:val="04A0" w:firstRow="1" w:lastRow="0" w:firstColumn="1" w:lastColumn="0" w:noHBand="0" w:noVBand="1"/>
      </w:tblPr>
      <w:tblGrid>
        <w:gridCol w:w="5512"/>
        <w:gridCol w:w="5404"/>
      </w:tblGrid>
      <w:tr w:rsidR="00E62AFF" w14:paraId="75DB2D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21C867" w14:textId="77777777" w:rsidR="00E62AFF" w:rsidRDefault="009237D8">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6511C5B9" w14:textId="77777777" w:rsidR="00E62AFF" w:rsidRDefault="009237D8">
            <w:pPr>
              <w:pStyle w:val="ProductList-TableBody"/>
            </w:pPr>
            <w:r>
              <w:rPr>
                <w:color w:val="FFFFFF"/>
              </w:rPr>
              <w:t>Llicències Qualificades</w:t>
            </w:r>
          </w:p>
        </w:tc>
      </w:tr>
      <w:tr w:rsidR="00E62AFF" w14:paraId="08B6E694" w14:textId="77777777">
        <w:tc>
          <w:tcPr>
            <w:tcW w:w="6120" w:type="dxa"/>
            <w:tcBorders>
              <w:top w:val="single" w:sz="4" w:space="0" w:color="6E6E6E"/>
              <w:left w:val="single" w:sz="4" w:space="0" w:color="6E6E6E"/>
              <w:bottom w:val="none" w:sz="4" w:space="0" w:color="6E6E6E"/>
              <w:right w:val="single" w:sz="4" w:space="0" w:color="6E6E6E"/>
            </w:tcBorders>
          </w:tcPr>
          <w:p w14:paraId="74787838" w14:textId="77777777" w:rsidR="00E62AFF" w:rsidRDefault="009237D8">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CA8F474" w14:textId="77777777" w:rsidR="00E62AFF" w:rsidRDefault="009237D8">
            <w:pPr>
              <w:pStyle w:val="ProductList-TableBody"/>
            </w:pPr>
            <w:r>
              <w:t>CAL del Dynamics AX</w:t>
            </w:r>
          </w:p>
        </w:tc>
      </w:tr>
      <w:tr w:rsidR="00E62AFF" w14:paraId="62D8456B" w14:textId="77777777">
        <w:tc>
          <w:tcPr>
            <w:tcW w:w="6120" w:type="dxa"/>
            <w:tcBorders>
              <w:top w:val="none" w:sz="4" w:space="0" w:color="6E6E6E"/>
              <w:left w:val="single" w:sz="4" w:space="0" w:color="6E6E6E"/>
              <w:bottom w:val="none" w:sz="4" w:space="0" w:color="6E6E6E"/>
              <w:right w:val="single" w:sz="4" w:space="0" w:color="6E6E6E"/>
            </w:tcBorders>
          </w:tcPr>
          <w:p w14:paraId="6BB86679"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401E54" w14:textId="77777777" w:rsidR="00E62AFF" w:rsidRDefault="009237D8">
            <w:pPr>
              <w:pStyle w:val="ProductList-TableBody"/>
            </w:pPr>
            <w:r>
              <w:t>CAL del Dynamics GP</w:t>
            </w:r>
          </w:p>
        </w:tc>
      </w:tr>
      <w:tr w:rsidR="00E62AFF" w14:paraId="4F80358D" w14:textId="77777777">
        <w:tc>
          <w:tcPr>
            <w:tcW w:w="6120" w:type="dxa"/>
            <w:tcBorders>
              <w:top w:val="none" w:sz="4" w:space="0" w:color="6E6E6E"/>
              <w:left w:val="single" w:sz="4" w:space="0" w:color="6E6E6E"/>
              <w:bottom w:val="none" w:sz="4" w:space="0" w:color="6E6E6E"/>
              <w:right w:val="single" w:sz="4" w:space="0" w:color="6E6E6E"/>
            </w:tcBorders>
          </w:tcPr>
          <w:p w14:paraId="1DEC0FF6"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D0E0A" w14:textId="77777777" w:rsidR="00E62AFF" w:rsidRDefault="009237D8">
            <w:pPr>
              <w:pStyle w:val="ProductList-TableBody"/>
            </w:pPr>
            <w:r>
              <w:t>CAL del Dynamics NAV</w:t>
            </w:r>
          </w:p>
        </w:tc>
      </w:tr>
      <w:tr w:rsidR="00E62AFF" w14:paraId="5212C439" w14:textId="77777777">
        <w:tc>
          <w:tcPr>
            <w:tcW w:w="6120" w:type="dxa"/>
            <w:tcBorders>
              <w:top w:val="none" w:sz="4" w:space="0" w:color="6E6E6E"/>
              <w:left w:val="single" w:sz="4" w:space="0" w:color="6E6E6E"/>
              <w:bottom w:val="none" w:sz="4" w:space="0" w:color="6E6E6E"/>
              <w:right w:val="single" w:sz="4" w:space="0" w:color="6E6E6E"/>
            </w:tcBorders>
          </w:tcPr>
          <w:p w14:paraId="04934A9A"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1AA66" w14:textId="77777777" w:rsidR="00E62AFF" w:rsidRDefault="009237D8">
            <w:pPr>
              <w:pStyle w:val="ProductList-TableBody"/>
            </w:pPr>
            <w:r>
              <w:t>CAL del Dynamics SL</w:t>
            </w:r>
          </w:p>
        </w:tc>
      </w:tr>
      <w:tr w:rsidR="00E62AFF" w14:paraId="7A2503AA" w14:textId="77777777">
        <w:tc>
          <w:tcPr>
            <w:tcW w:w="6120" w:type="dxa"/>
            <w:tcBorders>
              <w:top w:val="none" w:sz="4" w:space="0" w:color="6E6E6E"/>
              <w:left w:val="single" w:sz="4" w:space="0" w:color="6E6E6E"/>
              <w:bottom w:val="none" w:sz="4" w:space="0" w:color="6E6E6E"/>
              <w:right w:val="single" w:sz="4" w:space="0" w:color="6E6E6E"/>
            </w:tcBorders>
          </w:tcPr>
          <w:p w14:paraId="34FEAF40"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5FD59" w14:textId="77777777" w:rsidR="00E62AFF" w:rsidRDefault="009237D8">
            <w:pPr>
              <w:pStyle w:val="ProductList-TableBody"/>
            </w:pPr>
            <w:r>
              <w:t>CAL del Microsoft XAL</w:t>
            </w:r>
          </w:p>
        </w:tc>
      </w:tr>
      <w:tr w:rsidR="00E62AFF" w14:paraId="514A0F36" w14:textId="77777777">
        <w:tc>
          <w:tcPr>
            <w:tcW w:w="6120" w:type="dxa"/>
            <w:tcBorders>
              <w:top w:val="none" w:sz="4" w:space="0" w:color="6E6E6E"/>
              <w:left w:val="single" w:sz="4" w:space="0" w:color="6E6E6E"/>
              <w:bottom w:val="none" w:sz="4" w:space="0" w:color="6E6E6E"/>
              <w:right w:val="single" w:sz="4" w:space="0" w:color="6E6E6E"/>
            </w:tcBorders>
          </w:tcPr>
          <w:p w14:paraId="790A83C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6E15E1" w14:textId="77777777" w:rsidR="00E62AFF" w:rsidRDefault="009237D8">
            <w:pPr>
              <w:pStyle w:val="ProductList-TableBody"/>
            </w:pPr>
            <w:r>
              <w:t>Línies del Dynamics POS</w:t>
            </w:r>
          </w:p>
        </w:tc>
      </w:tr>
      <w:tr w:rsidR="00E62AFF" w14:paraId="6F6BF8C8" w14:textId="77777777">
        <w:tc>
          <w:tcPr>
            <w:tcW w:w="6120" w:type="dxa"/>
            <w:tcBorders>
              <w:top w:val="none" w:sz="4" w:space="0" w:color="6E6E6E"/>
              <w:left w:val="single" w:sz="4" w:space="0" w:color="6E6E6E"/>
              <w:bottom w:val="none" w:sz="4" w:space="0" w:color="6E6E6E"/>
              <w:right w:val="single" w:sz="4" w:space="0" w:color="6E6E6E"/>
            </w:tcBorders>
          </w:tcPr>
          <w:p w14:paraId="2136667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64AAF" w14:textId="77777777" w:rsidR="00E62AFF" w:rsidRDefault="009237D8">
            <w:pPr>
              <w:pStyle w:val="ProductList-TableBody"/>
            </w:pPr>
            <w:r>
              <w:t>Línies del Dynamics RMS</w:t>
            </w:r>
          </w:p>
        </w:tc>
      </w:tr>
      <w:tr w:rsidR="00E62AFF" w14:paraId="2DCECFAB" w14:textId="77777777">
        <w:tc>
          <w:tcPr>
            <w:tcW w:w="6120" w:type="dxa"/>
            <w:tcBorders>
              <w:top w:val="none" w:sz="4" w:space="0" w:color="6E6E6E"/>
              <w:left w:val="single" w:sz="4" w:space="0" w:color="6E6E6E"/>
              <w:bottom w:val="none" w:sz="4" w:space="0" w:color="6E6E6E"/>
              <w:right w:val="single" w:sz="4" w:space="0" w:color="6E6E6E"/>
            </w:tcBorders>
          </w:tcPr>
          <w:p w14:paraId="1C340F5D"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E1C42" w14:textId="77777777" w:rsidR="00E62AFF" w:rsidRDefault="009237D8">
            <w:pPr>
              <w:pStyle w:val="ProductList-TableBody"/>
            </w:pPr>
            <w:r>
              <w:t>CAL del Dynamics C5</w:t>
            </w:r>
          </w:p>
        </w:tc>
      </w:tr>
      <w:tr w:rsidR="00E62AFF" w14:paraId="661CBDEA" w14:textId="77777777">
        <w:tc>
          <w:tcPr>
            <w:tcW w:w="6120" w:type="dxa"/>
            <w:tcBorders>
              <w:top w:val="none" w:sz="4" w:space="0" w:color="6E6E6E"/>
              <w:left w:val="single" w:sz="4" w:space="0" w:color="6E6E6E"/>
              <w:bottom w:val="none" w:sz="4" w:space="0" w:color="6E6E6E"/>
              <w:right w:val="single" w:sz="4" w:space="0" w:color="6E6E6E"/>
            </w:tcBorders>
          </w:tcPr>
          <w:p w14:paraId="720195B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A1321" w14:textId="77777777" w:rsidR="00E62AFF" w:rsidRDefault="009237D8">
            <w:pPr>
              <w:pStyle w:val="ProductList-TableBody"/>
            </w:pPr>
            <w:r>
              <w:t>CAL del Dynamics CRM Essentials</w:t>
            </w:r>
          </w:p>
        </w:tc>
      </w:tr>
      <w:tr w:rsidR="00E62AFF" w14:paraId="7D4CB7D2" w14:textId="77777777">
        <w:tc>
          <w:tcPr>
            <w:tcW w:w="6120" w:type="dxa"/>
            <w:tcBorders>
              <w:top w:val="none" w:sz="4" w:space="0" w:color="6E6E6E"/>
              <w:left w:val="single" w:sz="4" w:space="0" w:color="6E6E6E"/>
              <w:bottom w:val="single" w:sz="4" w:space="0" w:color="6E6E6E"/>
              <w:right w:val="single" w:sz="4" w:space="0" w:color="6E6E6E"/>
            </w:tcBorders>
          </w:tcPr>
          <w:p w14:paraId="77AEAD8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44B126" w14:textId="77777777" w:rsidR="00E62AFF" w:rsidRDefault="009237D8">
            <w:pPr>
              <w:pStyle w:val="ProductList-TableBody"/>
            </w:pPr>
            <w:r>
              <w:t>CAL del Dynamics 365 for Team Members</w:t>
            </w:r>
          </w:p>
        </w:tc>
      </w:tr>
      <w:tr w:rsidR="00E62AFF" w14:paraId="7CD17E2D" w14:textId="77777777">
        <w:tc>
          <w:tcPr>
            <w:tcW w:w="6120" w:type="dxa"/>
            <w:tcBorders>
              <w:top w:val="single" w:sz="4" w:space="0" w:color="6E6E6E"/>
              <w:left w:val="single" w:sz="4" w:space="0" w:color="6E6E6E"/>
              <w:bottom w:val="none" w:sz="4" w:space="0" w:color="6E6E6E"/>
              <w:right w:val="single" w:sz="4" w:space="0" w:color="6E6E6E"/>
            </w:tcBorders>
          </w:tcPr>
          <w:p w14:paraId="0334FC44" w14:textId="77777777" w:rsidR="00E62AFF" w:rsidRDefault="009237D8">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22BE6265" w14:textId="77777777" w:rsidR="00E62AFF" w:rsidRDefault="009237D8">
            <w:pPr>
              <w:pStyle w:val="ProductList-TableBody"/>
            </w:pPr>
            <w:r>
              <w:t>CAL del Dynamics AX</w:t>
            </w:r>
          </w:p>
        </w:tc>
      </w:tr>
      <w:tr w:rsidR="00E62AFF" w14:paraId="048696CB" w14:textId="77777777">
        <w:tc>
          <w:tcPr>
            <w:tcW w:w="6120" w:type="dxa"/>
            <w:tcBorders>
              <w:top w:val="none" w:sz="4" w:space="0" w:color="6E6E6E"/>
              <w:left w:val="single" w:sz="4" w:space="0" w:color="6E6E6E"/>
              <w:bottom w:val="none" w:sz="4" w:space="0" w:color="6E6E6E"/>
              <w:right w:val="single" w:sz="4" w:space="0" w:color="6E6E6E"/>
            </w:tcBorders>
          </w:tcPr>
          <w:p w14:paraId="0BE2921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0C2F7D" w14:textId="77777777" w:rsidR="00E62AFF" w:rsidRDefault="009237D8">
            <w:pPr>
              <w:pStyle w:val="ProductList-TableBody"/>
            </w:pPr>
            <w:r>
              <w:t>CAL del Dynamics GP</w:t>
            </w:r>
          </w:p>
        </w:tc>
      </w:tr>
      <w:tr w:rsidR="00E62AFF" w14:paraId="4C8B859B" w14:textId="77777777">
        <w:tc>
          <w:tcPr>
            <w:tcW w:w="6120" w:type="dxa"/>
            <w:tcBorders>
              <w:top w:val="none" w:sz="4" w:space="0" w:color="6E6E6E"/>
              <w:left w:val="single" w:sz="4" w:space="0" w:color="6E6E6E"/>
              <w:bottom w:val="none" w:sz="4" w:space="0" w:color="6E6E6E"/>
              <w:right w:val="single" w:sz="4" w:space="0" w:color="6E6E6E"/>
            </w:tcBorders>
          </w:tcPr>
          <w:p w14:paraId="3A53AF0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F869A" w14:textId="77777777" w:rsidR="00E62AFF" w:rsidRDefault="009237D8">
            <w:pPr>
              <w:pStyle w:val="ProductList-TableBody"/>
            </w:pPr>
            <w:r>
              <w:t>CAL del Dynamics NAV</w:t>
            </w:r>
          </w:p>
        </w:tc>
      </w:tr>
      <w:tr w:rsidR="00E62AFF" w14:paraId="690A9281" w14:textId="77777777">
        <w:tc>
          <w:tcPr>
            <w:tcW w:w="6120" w:type="dxa"/>
            <w:tcBorders>
              <w:top w:val="none" w:sz="4" w:space="0" w:color="6E6E6E"/>
              <w:left w:val="single" w:sz="4" w:space="0" w:color="6E6E6E"/>
              <w:bottom w:val="none" w:sz="4" w:space="0" w:color="6E6E6E"/>
              <w:right w:val="single" w:sz="4" w:space="0" w:color="6E6E6E"/>
            </w:tcBorders>
          </w:tcPr>
          <w:p w14:paraId="1F9165F9"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01D30E" w14:textId="77777777" w:rsidR="00E62AFF" w:rsidRDefault="009237D8">
            <w:pPr>
              <w:pStyle w:val="ProductList-TableBody"/>
            </w:pPr>
            <w:r>
              <w:t>CAL del Dynamics SL</w:t>
            </w:r>
          </w:p>
        </w:tc>
      </w:tr>
      <w:tr w:rsidR="00E62AFF" w14:paraId="5F776127" w14:textId="77777777">
        <w:tc>
          <w:tcPr>
            <w:tcW w:w="6120" w:type="dxa"/>
            <w:tcBorders>
              <w:top w:val="none" w:sz="4" w:space="0" w:color="6E6E6E"/>
              <w:left w:val="single" w:sz="4" w:space="0" w:color="6E6E6E"/>
              <w:bottom w:val="none" w:sz="4" w:space="0" w:color="6E6E6E"/>
              <w:right w:val="single" w:sz="4" w:space="0" w:color="6E6E6E"/>
            </w:tcBorders>
          </w:tcPr>
          <w:p w14:paraId="55A35792"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36DC7" w14:textId="77777777" w:rsidR="00E62AFF" w:rsidRDefault="009237D8">
            <w:pPr>
              <w:pStyle w:val="ProductList-TableBody"/>
            </w:pPr>
            <w:r>
              <w:t>CAL del Microsoft XAL</w:t>
            </w:r>
          </w:p>
        </w:tc>
      </w:tr>
      <w:tr w:rsidR="00E62AFF" w14:paraId="344DBAFE" w14:textId="77777777">
        <w:tc>
          <w:tcPr>
            <w:tcW w:w="6120" w:type="dxa"/>
            <w:tcBorders>
              <w:top w:val="none" w:sz="4" w:space="0" w:color="6E6E6E"/>
              <w:left w:val="single" w:sz="4" w:space="0" w:color="6E6E6E"/>
              <w:bottom w:val="none" w:sz="4" w:space="0" w:color="6E6E6E"/>
              <w:right w:val="single" w:sz="4" w:space="0" w:color="6E6E6E"/>
            </w:tcBorders>
          </w:tcPr>
          <w:p w14:paraId="01D70AB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3818D" w14:textId="77777777" w:rsidR="00E62AFF" w:rsidRDefault="009237D8">
            <w:pPr>
              <w:pStyle w:val="ProductList-TableBody"/>
            </w:pPr>
            <w:r>
              <w:t>Línies del Dynamics POS</w:t>
            </w:r>
          </w:p>
        </w:tc>
      </w:tr>
      <w:tr w:rsidR="00E62AFF" w14:paraId="407661AC" w14:textId="77777777">
        <w:tc>
          <w:tcPr>
            <w:tcW w:w="6120" w:type="dxa"/>
            <w:tcBorders>
              <w:top w:val="none" w:sz="4" w:space="0" w:color="6E6E6E"/>
              <w:left w:val="single" w:sz="4" w:space="0" w:color="6E6E6E"/>
              <w:bottom w:val="none" w:sz="4" w:space="0" w:color="6E6E6E"/>
              <w:right w:val="single" w:sz="4" w:space="0" w:color="6E6E6E"/>
            </w:tcBorders>
          </w:tcPr>
          <w:p w14:paraId="250B78A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20FC28" w14:textId="77777777" w:rsidR="00E62AFF" w:rsidRDefault="009237D8">
            <w:pPr>
              <w:pStyle w:val="ProductList-TableBody"/>
            </w:pPr>
            <w:r>
              <w:t>Línies del Dynamics RMS</w:t>
            </w:r>
          </w:p>
        </w:tc>
      </w:tr>
      <w:tr w:rsidR="00E62AFF" w14:paraId="4E792228" w14:textId="77777777">
        <w:tc>
          <w:tcPr>
            <w:tcW w:w="6120" w:type="dxa"/>
            <w:tcBorders>
              <w:top w:val="none" w:sz="4" w:space="0" w:color="6E6E6E"/>
              <w:left w:val="single" w:sz="4" w:space="0" w:color="6E6E6E"/>
              <w:bottom w:val="single" w:sz="4" w:space="0" w:color="6E6E6E"/>
              <w:right w:val="single" w:sz="4" w:space="0" w:color="6E6E6E"/>
            </w:tcBorders>
          </w:tcPr>
          <w:p w14:paraId="188DE6D8"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D9A67" w14:textId="77777777" w:rsidR="00E62AFF" w:rsidRDefault="009237D8">
            <w:pPr>
              <w:pStyle w:val="ProductList-TableBody"/>
            </w:pPr>
            <w:r>
              <w:t>CAL del Dynamics C5</w:t>
            </w:r>
          </w:p>
        </w:tc>
      </w:tr>
      <w:tr w:rsidR="00E62AFF" w14:paraId="335FFFF7" w14:textId="77777777">
        <w:tc>
          <w:tcPr>
            <w:tcW w:w="6120" w:type="dxa"/>
            <w:tcBorders>
              <w:top w:val="single" w:sz="4" w:space="0" w:color="6E6E6E"/>
              <w:left w:val="single" w:sz="4" w:space="0" w:color="6E6E6E"/>
              <w:bottom w:val="none" w:sz="4" w:space="0" w:color="6E6E6E"/>
              <w:right w:val="single" w:sz="4" w:space="0" w:color="6E6E6E"/>
            </w:tcBorders>
          </w:tcPr>
          <w:p w14:paraId="18202FFA" w14:textId="77777777" w:rsidR="00E62AFF" w:rsidRDefault="009237D8">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5DD3C53" w14:textId="77777777" w:rsidR="00E62AFF" w:rsidRDefault="009237D8">
            <w:pPr>
              <w:pStyle w:val="ProductList-TableBody"/>
            </w:pPr>
            <w:r>
              <w:t>CAL del Dynamics AX</w:t>
            </w:r>
          </w:p>
        </w:tc>
      </w:tr>
      <w:tr w:rsidR="00E62AFF" w14:paraId="26F1FDF3" w14:textId="77777777">
        <w:tc>
          <w:tcPr>
            <w:tcW w:w="6120" w:type="dxa"/>
            <w:tcBorders>
              <w:top w:val="none" w:sz="4" w:space="0" w:color="6E6E6E"/>
              <w:left w:val="single" w:sz="4" w:space="0" w:color="6E6E6E"/>
              <w:bottom w:val="none" w:sz="4" w:space="0" w:color="6E6E6E"/>
              <w:right w:val="single" w:sz="4" w:space="0" w:color="6E6E6E"/>
            </w:tcBorders>
          </w:tcPr>
          <w:p w14:paraId="04EB68F9"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6BB73" w14:textId="77777777" w:rsidR="00E62AFF" w:rsidRDefault="009237D8">
            <w:pPr>
              <w:pStyle w:val="ProductList-TableBody"/>
            </w:pPr>
            <w:r>
              <w:t>CAL del Dynamics GP</w:t>
            </w:r>
          </w:p>
        </w:tc>
      </w:tr>
      <w:tr w:rsidR="00E62AFF" w14:paraId="3D34E0A4" w14:textId="77777777">
        <w:tc>
          <w:tcPr>
            <w:tcW w:w="6120" w:type="dxa"/>
            <w:tcBorders>
              <w:top w:val="none" w:sz="4" w:space="0" w:color="6E6E6E"/>
              <w:left w:val="single" w:sz="4" w:space="0" w:color="6E6E6E"/>
              <w:bottom w:val="none" w:sz="4" w:space="0" w:color="6E6E6E"/>
              <w:right w:val="single" w:sz="4" w:space="0" w:color="6E6E6E"/>
            </w:tcBorders>
          </w:tcPr>
          <w:p w14:paraId="2CA81E9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AA02A9" w14:textId="77777777" w:rsidR="00E62AFF" w:rsidRDefault="009237D8">
            <w:pPr>
              <w:pStyle w:val="ProductList-TableBody"/>
            </w:pPr>
            <w:r>
              <w:t>CAL del Dynamics NAV</w:t>
            </w:r>
          </w:p>
        </w:tc>
      </w:tr>
      <w:tr w:rsidR="00E62AFF" w14:paraId="21150DEE" w14:textId="77777777">
        <w:tc>
          <w:tcPr>
            <w:tcW w:w="6120" w:type="dxa"/>
            <w:tcBorders>
              <w:top w:val="none" w:sz="4" w:space="0" w:color="6E6E6E"/>
              <w:left w:val="single" w:sz="4" w:space="0" w:color="6E6E6E"/>
              <w:bottom w:val="none" w:sz="4" w:space="0" w:color="6E6E6E"/>
              <w:right w:val="single" w:sz="4" w:space="0" w:color="6E6E6E"/>
            </w:tcBorders>
          </w:tcPr>
          <w:p w14:paraId="309AC5DA"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5009B" w14:textId="77777777" w:rsidR="00E62AFF" w:rsidRDefault="009237D8">
            <w:pPr>
              <w:pStyle w:val="ProductList-TableBody"/>
            </w:pPr>
            <w:r>
              <w:t>CAL del Dynamics SL</w:t>
            </w:r>
          </w:p>
        </w:tc>
      </w:tr>
      <w:tr w:rsidR="00E62AFF" w14:paraId="44E84F83" w14:textId="77777777">
        <w:tc>
          <w:tcPr>
            <w:tcW w:w="6120" w:type="dxa"/>
            <w:tcBorders>
              <w:top w:val="none" w:sz="4" w:space="0" w:color="6E6E6E"/>
              <w:left w:val="single" w:sz="4" w:space="0" w:color="6E6E6E"/>
              <w:bottom w:val="none" w:sz="4" w:space="0" w:color="6E6E6E"/>
              <w:right w:val="single" w:sz="4" w:space="0" w:color="6E6E6E"/>
            </w:tcBorders>
          </w:tcPr>
          <w:p w14:paraId="3FC43236"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717C8" w14:textId="77777777" w:rsidR="00E62AFF" w:rsidRDefault="009237D8">
            <w:pPr>
              <w:pStyle w:val="ProductList-TableBody"/>
            </w:pPr>
            <w:r>
              <w:t>CAL del Microsoft XAL</w:t>
            </w:r>
          </w:p>
        </w:tc>
      </w:tr>
      <w:tr w:rsidR="00E62AFF" w14:paraId="5F449323" w14:textId="77777777">
        <w:tc>
          <w:tcPr>
            <w:tcW w:w="6120" w:type="dxa"/>
            <w:tcBorders>
              <w:top w:val="none" w:sz="4" w:space="0" w:color="6E6E6E"/>
              <w:left w:val="single" w:sz="4" w:space="0" w:color="6E6E6E"/>
              <w:bottom w:val="none" w:sz="4" w:space="0" w:color="6E6E6E"/>
              <w:right w:val="single" w:sz="4" w:space="0" w:color="6E6E6E"/>
            </w:tcBorders>
          </w:tcPr>
          <w:p w14:paraId="1F3F3819"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57D2F3" w14:textId="77777777" w:rsidR="00E62AFF" w:rsidRDefault="009237D8">
            <w:pPr>
              <w:pStyle w:val="ProductList-TableBody"/>
            </w:pPr>
            <w:r>
              <w:t>Línies del Dynamics POS</w:t>
            </w:r>
          </w:p>
        </w:tc>
      </w:tr>
      <w:tr w:rsidR="00E62AFF" w14:paraId="293E6FC6" w14:textId="77777777">
        <w:tc>
          <w:tcPr>
            <w:tcW w:w="6120" w:type="dxa"/>
            <w:tcBorders>
              <w:top w:val="none" w:sz="4" w:space="0" w:color="6E6E6E"/>
              <w:left w:val="single" w:sz="4" w:space="0" w:color="6E6E6E"/>
              <w:bottom w:val="none" w:sz="4" w:space="0" w:color="6E6E6E"/>
              <w:right w:val="single" w:sz="4" w:space="0" w:color="6E6E6E"/>
            </w:tcBorders>
          </w:tcPr>
          <w:p w14:paraId="64CD7DE7"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3FF1B" w14:textId="77777777" w:rsidR="00E62AFF" w:rsidRDefault="009237D8">
            <w:pPr>
              <w:pStyle w:val="ProductList-TableBody"/>
            </w:pPr>
            <w:r>
              <w:t>Línies del Dynamics RMS</w:t>
            </w:r>
          </w:p>
        </w:tc>
      </w:tr>
      <w:tr w:rsidR="00E62AFF" w14:paraId="21019387" w14:textId="77777777">
        <w:tc>
          <w:tcPr>
            <w:tcW w:w="6120" w:type="dxa"/>
            <w:tcBorders>
              <w:top w:val="none" w:sz="4" w:space="0" w:color="6E6E6E"/>
              <w:left w:val="single" w:sz="4" w:space="0" w:color="6E6E6E"/>
              <w:bottom w:val="single" w:sz="4" w:space="0" w:color="6E6E6E"/>
              <w:right w:val="single" w:sz="4" w:space="0" w:color="6E6E6E"/>
            </w:tcBorders>
          </w:tcPr>
          <w:p w14:paraId="5B52C4E9"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591183" w14:textId="77777777" w:rsidR="00E62AFF" w:rsidRDefault="009237D8">
            <w:pPr>
              <w:pStyle w:val="ProductList-TableBody"/>
            </w:pPr>
            <w:r>
              <w:t>CAL del Dynamics C5</w:t>
            </w:r>
          </w:p>
        </w:tc>
      </w:tr>
      <w:tr w:rsidR="00E62AFF" w14:paraId="294A0D2E" w14:textId="77777777">
        <w:tc>
          <w:tcPr>
            <w:tcW w:w="6120" w:type="dxa"/>
            <w:tcBorders>
              <w:top w:val="single" w:sz="4" w:space="0" w:color="6E6E6E"/>
              <w:left w:val="single" w:sz="4" w:space="0" w:color="6E6E6E"/>
              <w:bottom w:val="none" w:sz="4" w:space="0" w:color="6E6E6E"/>
              <w:right w:val="single" w:sz="4" w:space="0" w:color="6E6E6E"/>
            </w:tcBorders>
          </w:tcPr>
          <w:p w14:paraId="548559B7" w14:textId="77777777" w:rsidR="00E62AFF" w:rsidRDefault="009237D8">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1ACF99C0" w14:textId="77777777" w:rsidR="00E62AFF" w:rsidRDefault="009237D8">
            <w:pPr>
              <w:pStyle w:val="ProductList-TableBody"/>
            </w:pPr>
            <w:r>
              <w:t>CAL del Dynamics AX</w:t>
            </w:r>
          </w:p>
        </w:tc>
      </w:tr>
      <w:tr w:rsidR="00E62AFF" w14:paraId="435E6FE5" w14:textId="77777777">
        <w:tc>
          <w:tcPr>
            <w:tcW w:w="6120" w:type="dxa"/>
            <w:tcBorders>
              <w:top w:val="none" w:sz="4" w:space="0" w:color="6E6E6E"/>
              <w:left w:val="single" w:sz="4" w:space="0" w:color="6E6E6E"/>
              <w:bottom w:val="none" w:sz="4" w:space="0" w:color="6E6E6E"/>
              <w:right w:val="single" w:sz="4" w:space="0" w:color="6E6E6E"/>
            </w:tcBorders>
          </w:tcPr>
          <w:p w14:paraId="18E85A8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6BFF2" w14:textId="77777777" w:rsidR="00E62AFF" w:rsidRDefault="009237D8">
            <w:pPr>
              <w:pStyle w:val="ProductList-TableBody"/>
            </w:pPr>
            <w:r>
              <w:t>CAL del Dynamics GP</w:t>
            </w:r>
          </w:p>
        </w:tc>
      </w:tr>
      <w:tr w:rsidR="00E62AFF" w14:paraId="409D09BF" w14:textId="77777777">
        <w:tc>
          <w:tcPr>
            <w:tcW w:w="6120" w:type="dxa"/>
            <w:tcBorders>
              <w:top w:val="none" w:sz="4" w:space="0" w:color="6E6E6E"/>
              <w:left w:val="single" w:sz="4" w:space="0" w:color="6E6E6E"/>
              <w:bottom w:val="none" w:sz="4" w:space="0" w:color="6E6E6E"/>
              <w:right w:val="single" w:sz="4" w:space="0" w:color="6E6E6E"/>
            </w:tcBorders>
          </w:tcPr>
          <w:p w14:paraId="18F77AE3"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21002" w14:textId="77777777" w:rsidR="00E62AFF" w:rsidRDefault="009237D8">
            <w:pPr>
              <w:pStyle w:val="ProductList-TableBody"/>
            </w:pPr>
            <w:r>
              <w:t>CAL del Dynamics NAV</w:t>
            </w:r>
          </w:p>
        </w:tc>
      </w:tr>
      <w:tr w:rsidR="00E62AFF" w14:paraId="0BB28858" w14:textId="77777777">
        <w:tc>
          <w:tcPr>
            <w:tcW w:w="6120" w:type="dxa"/>
            <w:tcBorders>
              <w:top w:val="none" w:sz="4" w:space="0" w:color="6E6E6E"/>
              <w:left w:val="single" w:sz="4" w:space="0" w:color="6E6E6E"/>
              <w:bottom w:val="none" w:sz="4" w:space="0" w:color="6E6E6E"/>
              <w:right w:val="single" w:sz="4" w:space="0" w:color="6E6E6E"/>
            </w:tcBorders>
          </w:tcPr>
          <w:p w14:paraId="638BC93D"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415BC" w14:textId="77777777" w:rsidR="00E62AFF" w:rsidRDefault="009237D8">
            <w:pPr>
              <w:pStyle w:val="ProductList-TableBody"/>
            </w:pPr>
            <w:r>
              <w:t>CAL del Dynamics SL</w:t>
            </w:r>
          </w:p>
        </w:tc>
      </w:tr>
      <w:tr w:rsidR="00E62AFF" w14:paraId="3D9213F2" w14:textId="77777777">
        <w:tc>
          <w:tcPr>
            <w:tcW w:w="6120" w:type="dxa"/>
            <w:tcBorders>
              <w:top w:val="none" w:sz="4" w:space="0" w:color="6E6E6E"/>
              <w:left w:val="single" w:sz="4" w:space="0" w:color="6E6E6E"/>
              <w:bottom w:val="none" w:sz="4" w:space="0" w:color="6E6E6E"/>
              <w:right w:val="single" w:sz="4" w:space="0" w:color="6E6E6E"/>
            </w:tcBorders>
          </w:tcPr>
          <w:p w14:paraId="5B25508A"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F9D4B" w14:textId="77777777" w:rsidR="00E62AFF" w:rsidRDefault="009237D8">
            <w:pPr>
              <w:pStyle w:val="ProductList-TableBody"/>
            </w:pPr>
            <w:r>
              <w:t>CAL del Microsoft XAL</w:t>
            </w:r>
          </w:p>
        </w:tc>
      </w:tr>
      <w:tr w:rsidR="00E62AFF" w14:paraId="16F04B2F" w14:textId="77777777">
        <w:tc>
          <w:tcPr>
            <w:tcW w:w="6120" w:type="dxa"/>
            <w:tcBorders>
              <w:top w:val="none" w:sz="4" w:space="0" w:color="6E6E6E"/>
              <w:left w:val="single" w:sz="4" w:space="0" w:color="6E6E6E"/>
              <w:bottom w:val="none" w:sz="4" w:space="0" w:color="6E6E6E"/>
              <w:right w:val="single" w:sz="4" w:space="0" w:color="6E6E6E"/>
            </w:tcBorders>
          </w:tcPr>
          <w:p w14:paraId="2814129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AF9DD" w14:textId="77777777" w:rsidR="00E62AFF" w:rsidRDefault="009237D8">
            <w:pPr>
              <w:pStyle w:val="ProductList-TableBody"/>
            </w:pPr>
            <w:r>
              <w:t>Línies del Dynamics POS</w:t>
            </w:r>
          </w:p>
        </w:tc>
      </w:tr>
      <w:tr w:rsidR="00E62AFF" w14:paraId="3976715F" w14:textId="77777777">
        <w:tc>
          <w:tcPr>
            <w:tcW w:w="6120" w:type="dxa"/>
            <w:tcBorders>
              <w:top w:val="none" w:sz="4" w:space="0" w:color="6E6E6E"/>
              <w:left w:val="single" w:sz="4" w:space="0" w:color="6E6E6E"/>
              <w:bottom w:val="none" w:sz="4" w:space="0" w:color="6E6E6E"/>
              <w:right w:val="single" w:sz="4" w:space="0" w:color="6E6E6E"/>
            </w:tcBorders>
          </w:tcPr>
          <w:p w14:paraId="1B8110E2"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17A87" w14:textId="77777777" w:rsidR="00E62AFF" w:rsidRDefault="009237D8">
            <w:pPr>
              <w:pStyle w:val="ProductList-TableBody"/>
            </w:pPr>
            <w:r>
              <w:t>Línies del Dynamics RMS</w:t>
            </w:r>
          </w:p>
        </w:tc>
      </w:tr>
      <w:tr w:rsidR="00E62AFF" w14:paraId="27DFAA67" w14:textId="77777777">
        <w:tc>
          <w:tcPr>
            <w:tcW w:w="6120" w:type="dxa"/>
            <w:tcBorders>
              <w:top w:val="none" w:sz="4" w:space="0" w:color="6E6E6E"/>
              <w:left w:val="single" w:sz="4" w:space="0" w:color="6E6E6E"/>
              <w:bottom w:val="single" w:sz="4" w:space="0" w:color="6E6E6E"/>
              <w:right w:val="single" w:sz="4" w:space="0" w:color="6E6E6E"/>
            </w:tcBorders>
          </w:tcPr>
          <w:p w14:paraId="0FE82BA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01703" w14:textId="77777777" w:rsidR="00E62AFF" w:rsidRDefault="009237D8">
            <w:pPr>
              <w:pStyle w:val="ProductList-TableBody"/>
            </w:pPr>
            <w:r>
              <w:t>CAL del Dynamics C5</w:t>
            </w:r>
          </w:p>
        </w:tc>
      </w:tr>
      <w:tr w:rsidR="00E62AFF" w14:paraId="56BDC9F0" w14:textId="77777777">
        <w:tc>
          <w:tcPr>
            <w:tcW w:w="6120" w:type="dxa"/>
            <w:tcBorders>
              <w:top w:val="single" w:sz="4" w:space="0" w:color="6E6E6E"/>
              <w:left w:val="single" w:sz="4" w:space="0" w:color="6E6E6E"/>
              <w:bottom w:val="none" w:sz="4" w:space="0" w:color="6E6E6E"/>
              <w:right w:val="single" w:sz="4" w:space="0" w:color="6E6E6E"/>
            </w:tcBorders>
          </w:tcPr>
          <w:p w14:paraId="4A9902DD" w14:textId="77777777" w:rsidR="00E62AFF" w:rsidRDefault="009237D8">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6B0FC321" w14:textId="77777777" w:rsidR="00E62AFF" w:rsidRDefault="009237D8">
            <w:pPr>
              <w:pStyle w:val="ProductList-TableBody"/>
            </w:pPr>
            <w:r>
              <w:t>CAL del Dynamics AX</w:t>
            </w:r>
          </w:p>
        </w:tc>
      </w:tr>
      <w:tr w:rsidR="00E62AFF" w14:paraId="7BB4FD79" w14:textId="77777777">
        <w:tc>
          <w:tcPr>
            <w:tcW w:w="6120" w:type="dxa"/>
            <w:tcBorders>
              <w:top w:val="none" w:sz="4" w:space="0" w:color="6E6E6E"/>
              <w:left w:val="single" w:sz="4" w:space="0" w:color="6E6E6E"/>
              <w:bottom w:val="none" w:sz="4" w:space="0" w:color="6E6E6E"/>
              <w:right w:val="single" w:sz="4" w:space="0" w:color="6E6E6E"/>
            </w:tcBorders>
          </w:tcPr>
          <w:p w14:paraId="49F8ED41"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2B41F" w14:textId="77777777" w:rsidR="00E62AFF" w:rsidRDefault="009237D8">
            <w:pPr>
              <w:pStyle w:val="ProductList-TableBody"/>
            </w:pPr>
            <w:r>
              <w:t>CAL del Dynamics GP</w:t>
            </w:r>
          </w:p>
        </w:tc>
      </w:tr>
      <w:tr w:rsidR="00E62AFF" w14:paraId="6FC78C3E" w14:textId="77777777">
        <w:tc>
          <w:tcPr>
            <w:tcW w:w="6120" w:type="dxa"/>
            <w:tcBorders>
              <w:top w:val="none" w:sz="4" w:space="0" w:color="6E6E6E"/>
              <w:left w:val="single" w:sz="4" w:space="0" w:color="6E6E6E"/>
              <w:bottom w:val="none" w:sz="4" w:space="0" w:color="6E6E6E"/>
              <w:right w:val="single" w:sz="4" w:space="0" w:color="6E6E6E"/>
            </w:tcBorders>
          </w:tcPr>
          <w:p w14:paraId="696D00A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F87C0" w14:textId="77777777" w:rsidR="00E62AFF" w:rsidRDefault="009237D8">
            <w:pPr>
              <w:pStyle w:val="ProductList-TableBody"/>
            </w:pPr>
            <w:r>
              <w:t>CAL del Dynamics NAV</w:t>
            </w:r>
          </w:p>
        </w:tc>
      </w:tr>
      <w:tr w:rsidR="00E62AFF" w14:paraId="7916864C" w14:textId="77777777">
        <w:tc>
          <w:tcPr>
            <w:tcW w:w="6120" w:type="dxa"/>
            <w:tcBorders>
              <w:top w:val="none" w:sz="4" w:space="0" w:color="6E6E6E"/>
              <w:left w:val="single" w:sz="4" w:space="0" w:color="6E6E6E"/>
              <w:bottom w:val="none" w:sz="4" w:space="0" w:color="6E6E6E"/>
              <w:right w:val="single" w:sz="4" w:space="0" w:color="6E6E6E"/>
            </w:tcBorders>
          </w:tcPr>
          <w:p w14:paraId="555C08E7"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E72CA" w14:textId="77777777" w:rsidR="00E62AFF" w:rsidRDefault="009237D8">
            <w:pPr>
              <w:pStyle w:val="ProductList-TableBody"/>
            </w:pPr>
            <w:r>
              <w:t>CAL del Dynamics SL</w:t>
            </w:r>
          </w:p>
        </w:tc>
      </w:tr>
      <w:tr w:rsidR="00E62AFF" w14:paraId="143019C1" w14:textId="77777777">
        <w:tc>
          <w:tcPr>
            <w:tcW w:w="6120" w:type="dxa"/>
            <w:tcBorders>
              <w:top w:val="none" w:sz="4" w:space="0" w:color="6E6E6E"/>
              <w:left w:val="single" w:sz="4" w:space="0" w:color="6E6E6E"/>
              <w:bottom w:val="none" w:sz="4" w:space="0" w:color="6E6E6E"/>
              <w:right w:val="single" w:sz="4" w:space="0" w:color="6E6E6E"/>
            </w:tcBorders>
          </w:tcPr>
          <w:p w14:paraId="702B066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23DF8" w14:textId="77777777" w:rsidR="00E62AFF" w:rsidRDefault="009237D8">
            <w:pPr>
              <w:pStyle w:val="ProductList-TableBody"/>
            </w:pPr>
            <w:r>
              <w:t>CAL del Microsoft XAL</w:t>
            </w:r>
          </w:p>
        </w:tc>
      </w:tr>
      <w:tr w:rsidR="00E62AFF" w14:paraId="4EE5A05C" w14:textId="77777777">
        <w:tc>
          <w:tcPr>
            <w:tcW w:w="6120" w:type="dxa"/>
            <w:tcBorders>
              <w:top w:val="none" w:sz="4" w:space="0" w:color="6E6E6E"/>
              <w:left w:val="single" w:sz="4" w:space="0" w:color="6E6E6E"/>
              <w:bottom w:val="none" w:sz="4" w:space="0" w:color="6E6E6E"/>
              <w:right w:val="single" w:sz="4" w:space="0" w:color="6E6E6E"/>
            </w:tcBorders>
          </w:tcPr>
          <w:p w14:paraId="1458BF9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BB6385" w14:textId="77777777" w:rsidR="00E62AFF" w:rsidRDefault="009237D8">
            <w:pPr>
              <w:pStyle w:val="ProductList-TableBody"/>
            </w:pPr>
            <w:r>
              <w:t>Línies del Dynamics POS</w:t>
            </w:r>
          </w:p>
        </w:tc>
      </w:tr>
      <w:tr w:rsidR="00E62AFF" w14:paraId="0074740C" w14:textId="77777777">
        <w:tc>
          <w:tcPr>
            <w:tcW w:w="6120" w:type="dxa"/>
            <w:tcBorders>
              <w:top w:val="none" w:sz="4" w:space="0" w:color="6E6E6E"/>
              <w:left w:val="single" w:sz="4" w:space="0" w:color="6E6E6E"/>
              <w:bottom w:val="none" w:sz="4" w:space="0" w:color="6E6E6E"/>
              <w:right w:val="single" w:sz="4" w:space="0" w:color="6E6E6E"/>
            </w:tcBorders>
          </w:tcPr>
          <w:p w14:paraId="5A45C85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42A38" w14:textId="77777777" w:rsidR="00E62AFF" w:rsidRDefault="009237D8">
            <w:pPr>
              <w:pStyle w:val="ProductList-TableBody"/>
            </w:pPr>
            <w:r>
              <w:t>Línies del Dynamics RMS</w:t>
            </w:r>
          </w:p>
        </w:tc>
      </w:tr>
      <w:tr w:rsidR="00E62AFF" w14:paraId="210ABF2C" w14:textId="77777777">
        <w:tc>
          <w:tcPr>
            <w:tcW w:w="6120" w:type="dxa"/>
            <w:tcBorders>
              <w:top w:val="none" w:sz="4" w:space="0" w:color="6E6E6E"/>
              <w:left w:val="single" w:sz="4" w:space="0" w:color="6E6E6E"/>
              <w:bottom w:val="single" w:sz="4" w:space="0" w:color="6E6E6E"/>
              <w:right w:val="single" w:sz="4" w:space="0" w:color="6E6E6E"/>
            </w:tcBorders>
          </w:tcPr>
          <w:p w14:paraId="0E94B1B3"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1E27D" w14:textId="77777777" w:rsidR="00E62AFF" w:rsidRDefault="009237D8">
            <w:pPr>
              <w:pStyle w:val="ProductList-TableBody"/>
            </w:pPr>
            <w:r>
              <w:t>CAL del Dynamics C5</w:t>
            </w:r>
          </w:p>
        </w:tc>
      </w:tr>
      <w:tr w:rsidR="00E62AFF" w14:paraId="7A086FE1" w14:textId="77777777">
        <w:tc>
          <w:tcPr>
            <w:tcW w:w="6120" w:type="dxa"/>
            <w:tcBorders>
              <w:top w:val="single" w:sz="4" w:space="0" w:color="6E6E6E"/>
              <w:left w:val="single" w:sz="4" w:space="0" w:color="6E6E6E"/>
              <w:bottom w:val="none" w:sz="4" w:space="0" w:color="6E6E6E"/>
              <w:right w:val="single" w:sz="4" w:space="0" w:color="6E6E6E"/>
            </w:tcBorders>
          </w:tcPr>
          <w:p w14:paraId="3454D07B" w14:textId="77777777" w:rsidR="00E62AFF" w:rsidRDefault="009237D8">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4CEBBD3" w14:textId="77777777" w:rsidR="00E62AFF" w:rsidRDefault="009237D8">
            <w:pPr>
              <w:pStyle w:val="ProductList-TableBody"/>
            </w:pPr>
            <w:r>
              <w:t>CAL del Dynamics AX</w:t>
            </w:r>
          </w:p>
        </w:tc>
      </w:tr>
      <w:tr w:rsidR="00E62AFF" w14:paraId="6F748782" w14:textId="77777777">
        <w:tc>
          <w:tcPr>
            <w:tcW w:w="6120" w:type="dxa"/>
            <w:tcBorders>
              <w:top w:val="none" w:sz="4" w:space="0" w:color="6E6E6E"/>
              <w:left w:val="single" w:sz="4" w:space="0" w:color="6E6E6E"/>
              <w:bottom w:val="none" w:sz="4" w:space="0" w:color="6E6E6E"/>
              <w:right w:val="single" w:sz="4" w:space="0" w:color="6E6E6E"/>
            </w:tcBorders>
          </w:tcPr>
          <w:p w14:paraId="30B90FF6"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A628B5" w14:textId="77777777" w:rsidR="00E62AFF" w:rsidRDefault="009237D8">
            <w:pPr>
              <w:pStyle w:val="ProductList-TableBody"/>
            </w:pPr>
            <w:r>
              <w:t>CAL del Dynamics GP</w:t>
            </w:r>
          </w:p>
        </w:tc>
      </w:tr>
      <w:tr w:rsidR="00E62AFF" w14:paraId="7D8A2374" w14:textId="77777777">
        <w:tc>
          <w:tcPr>
            <w:tcW w:w="6120" w:type="dxa"/>
            <w:tcBorders>
              <w:top w:val="none" w:sz="4" w:space="0" w:color="6E6E6E"/>
              <w:left w:val="single" w:sz="4" w:space="0" w:color="6E6E6E"/>
              <w:bottom w:val="none" w:sz="4" w:space="0" w:color="6E6E6E"/>
              <w:right w:val="single" w:sz="4" w:space="0" w:color="6E6E6E"/>
            </w:tcBorders>
          </w:tcPr>
          <w:p w14:paraId="647F8BA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E32A9" w14:textId="77777777" w:rsidR="00E62AFF" w:rsidRDefault="009237D8">
            <w:pPr>
              <w:pStyle w:val="ProductList-TableBody"/>
            </w:pPr>
            <w:r>
              <w:t>CAL del Dynamics NAV</w:t>
            </w:r>
          </w:p>
        </w:tc>
      </w:tr>
      <w:tr w:rsidR="00E62AFF" w14:paraId="2D823388" w14:textId="77777777">
        <w:tc>
          <w:tcPr>
            <w:tcW w:w="6120" w:type="dxa"/>
            <w:tcBorders>
              <w:top w:val="none" w:sz="4" w:space="0" w:color="6E6E6E"/>
              <w:left w:val="single" w:sz="4" w:space="0" w:color="6E6E6E"/>
              <w:bottom w:val="none" w:sz="4" w:space="0" w:color="6E6E6E"/>
              <w:right w:val="single" w:sz="4" w:space="0" w:color="6E6E6E"/>
            </w:tcBorders>
          </w:tcPr>
          <w:p w14:paraId="377F23D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E849D" w14:textId="77777777" w:rsidR="00E62AFF" w:rsidRDefault="009237D8">
            <w:pPr>
              <w:pStyle w:val="ProductList-TableBody"/>
            </w:pPr>
            <w:r>
              <w:t>CAL del Dynamics SL</w:t>
            </w:r>
          </w:p>
        </w:tc>
      </w:tr>
      <w:tr w:rsidR="00E62AFF" w14:paraId="450079BE" w14:textId="77777777">
        <w:tc>
          <w:tcPr>
            <w:tcW w:w="6120" w:type="dxa"/>
            <w:tcBorders>
              <w:top w:val="none" w:sz="4" w:space="0" w:color="6E6E6E"/>
              <w:left w:val="single" w:sz="4" w:space="0" w:color="6E6E6E"/>
              <w:bottom w:val="none" w:sz="4" w:space="0" w:color="6E6E6E"/>
              <w:right w:val="single" w:sz="4" w:space="0" w:color="6E6E6E"/>
            </w:tcBorders>
          </w:tcPr>
          <w:p w14:paraId="76FFC098"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8C7F67" w14:textId="77777777" w:rsidR="00E62AFF" w:rsidRDefault="009237D8">
            <w:pPr>
              <w:pStyle w:val="ProductList-TableBody"/>
            </w:pPr>
            <w:r>
              <w:t>CAL del Microsoft XAL</w:t>
            </w:r>
          </w:p>
        </w:tc>
      </w:tr>
      <w:tr w:rsidR="00E62AFF" w14:paraId="27D14D64" w14:textId="77777777">
        <w:tc>
          <w:tcPr>
            <w:tcW w:w="6120" w:type="dxa"/>
            <w:tcBorders>
              <w:top w:val="none" w:sz="4" w:space="0" w:color="6E6E6E"/>
              <w:left w:val="single" w:sz="4" w:space="0" w:color="6E6E6E"/>
              <w:bottom w:val="none" w:sz="4" w:space="0" w:color="6E6E6E"/>
              <w:right w:val="single" w:sz="4" w:space="0" w:color="6E6E6E"/>
            </w:tcBorders>
          </w:tcPr>
          <w:p w14:paraId="3E4B5A5F"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6BB03" w14:textId="77777777" w:rsidR="00E62AFF" w:rsidRDefault="009237D8">
            <w:pPr>
              <w:pStyle w:val="ProductList-TableBody"/>
            </w:pPr>
            <w:r>
              <w:t>Línies del Dynamics POS</w:t>
            </w:r>
          </w:p>
        </w:tc>
      </w:tr>
      <w:tr w:rsidR="00E62AFF" w14:paraId="21B4567F" w14:textId="77777777">
        <w:tc>
          <w:tcPr>
            <w:tcW w:w="6120" w:type="dxa"/>
            <w:tcBorders>
              <w:top w:val="none" w:sz="4" w:space="0" w:color="6E6E6E"/>
              <w:left w:val="single" w:sz="4" w:space="0" w:color="6E6E6E"/>
              <w:bottom w:val="none" w:sz="4" w:space="0" w:color="6E6E6E"/>
              <w:right w:val="single" w:sz="4" w:space="0" w:color="6E6E6E"/>
            </w:tcBorders>
          </w:tcPr>
          <w:p w14:paraId="2392AD00"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3B144" w14:textId="77777777" w:rsidR="00E62AFF" w:rsidRDefault="009237D8">
            <w:pPr>
              <w:pStyle w:val="ProductList-TableBody"/>
            </w:pPr>
            <w:r>
              <w:t>Línies del Dynamics RMS</w:t>
            </w:r>
          </w:p>
        </w:tc>
      </w:tr>
      <w:tr w:rsidR="00E62AFF" w14:paraId="607C267A" w14:textId="77777777">
        <w:tc>
          <w:tcPr>
            <w:tcW w:w="6120" w:type="dxa"/>
            <w:tcBorders>
              <w:top w:val="none" w:sz="4" w:space="0" w:color="6E6E6E"/>
              <w:left w:val="single" w:sz="4" w:space="0" w:color="6E6E6E"/>
              <w:bottom w:val="single" w:sz="4" w:space="0" w:color="6E6E6E"/>
              <w:right w:val="single" w:sz="4" w:space="0" w:color="6E6E6E"/>
            </w:tcBorders>
          </w:tcPr>
          <w:p w14:paraId="1E6702F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EA1D8A" w14:textId="77777777" w:rsidR="00E62AFF" w:rsidRDefault="009237D8">
            <w:pPr>
              <w:pStyle w:val="ProductList-TableBody"/>
            </w:pPr>
            <w:r>
              <w:t>CAL del Dynamics C5</w:t>
            </w:r>
          </w:p>
        </w:tc>
      </w:tr>
      <w:tr w:rsidR="00E62AFF" w14:paraId="5E31D670" w14:textId="77777777">
        <w:tc>
          <w:tcPr>
            <w:tcW w:w="6120" w:type="dxa"/>
            <w:tcBorders>
              <w:top w:val="single" w:sz="4" w:space="0" w:color="6E6E6E"/>
              <w:left w:val="single" w:sz="4" w:space="0" w:color="6E6E6E"/>
              <w:bottom w:val="none" w:sz="4" w:space="0" w:color="6E6E6E"/>
              <w:right w:val="single" w:sz="4" w:space="0" w:color="6E6E6E"/>
            </w:tcBorders>
          </w:tcPr>
          <w:p w14:paraId="15DCED2A" w14:textId="77777777" w:rsidR="00E62AFF" w:rsidRDefault="009237D8">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7832BBD" w14:textId="77777777" w:rsidR="00E62AFF" w:rsidRDefault="009237D8">
            <w:pPr>
              <w:pStyle w:val="ProductList-TableBody"/>
            </w:pPr>
            <w:r>
              <w:t>CAL del Dynamics AX</w:t>
            </w:r>
          </w:p>
        </w:tc>
      </w:tr>
      <w:tr w:rsidR="00E62AFF" w14:paraId="3027F2B5" w14:textId="77777777">
        <w:tc>
          <w:tcPr>
            <w:tcW w:w="6120" w:type="dxa"/>
            <w:tcBorders>
              <w:top w:val="none" w:sz="4" w:space="0" w:color="6E6E6E"/>
              <w:left w:val="single" w:sz="4" w:space="0" w:color="6E6E6E"/>
              <w:bottom w:val="none" w:sz="4" w:space="0" w:color="6E6E6E"/>
              <w:right w:val="single" w:sz="4" w:space="0" w:color="6E6E6E"/>
            </w:tcBorders>
          </w:tcPr>
          <w:p w14:paraId="38FC6C4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33869" w14:textId="77777777" w:rsidR="00E62AFF" w:rsidRDefault="009237D8">
            <w:pPr>
              <w:pStyle w:val="ProductList-TableBody"/>
            </w:pPr>
            <w:r>
              <w:t>CAL del Dynamics GP</w:t>
            </w:r>
          </w:p>
        </w:tc>
      </w:tr>
      <w:tr w:rsidR="00E62AFF" w14:paraId="3F5D7E4C" w14:textId="77777777">
        <w:tc>
          <w:tcPr>
            <w:tcW w:w="6120" w:type="dxa"/>
            <w:tcBorders>
              <w:top w:val="none" w:sz="4" w:space="0" w:color="6E6E6E"/>
              <w:left w:val="single" w:sz="4" w:space="0" w:color="6E6E6E"/>
              <w:bottom w:val="none" w:sz="4" w:space="0" w:color="6E6E6E"/>
              <w:right w:val="single" w:sz="4" w:space="0" w:color="6E6E6E"/>
            </w:tcBorders>
          </w:tcPr>
          <w:p w14:paraId="0796C613"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3982D8" w14:textId="77777777" w:rsidR="00E62AFF" w:rsidRDefault="009237D8">
            <w:pPr>
              <w:pStyle w:val="ProductList-TableBody"/>
            </w:pPr>
            <w:r>
              <w:t>CAL del Dynamics NAV</w:t>
            </w:r>
          </w:p>
        </w:tc>
      </w:tr>
      <w:tr w:rsidR="00E62AFF" w14:paraId="0F1D4F97" w14:textId="77777777">
        <w:tc>
          <w:tcPr>
            <w:tcW w:w="6120" w:type="dxa"/>
            <w:tcBorders>
              <w:top w:val="none" w:sz="4" w:space="0" w:color="6E6E6E"/>
              <w:left w:val="single" w:sz="4" w:space="0" w:color="6E6E6E"/>
              <w:bottom w:val="none" w:sz="4" w:space="0" w:color="6E6E6E"/>
              <w:right w:val="single" w:sz="4" w:space="0" w:color="6E6E6E"/>
            </w:tcBorders>
          </w:tcPr>
          <w:p w14:paraId="00C2FDAF"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8ACE68" w14:textId="77777777" w:rsidR="00E62AFF" w:rsidRDefault="009237D8">
            <w:pPr>
              <w:pStyle w:val="ProductList-TableBody"/>
            </w:pPr>
            <w:r>
              <w:t>CAL del Dynamics SL</w:t>
            </w:r>
          </w:p>
        </w:tc>
      </w:tr>
      <w:tr w:rsidR="00E62AFF" w14:paraId="74EBC404" w14:textId="77777777">
        <w:tc>
          <w:tcPr>
            <w:tcW w:w="6120" w:type="dxa"/>
            <w:tcBorders>
              <w:top w:val="none" w:sz="4" w:space="0" w:color="6E6E6E"/>
              <w:left w:val="single" w:sz="4" w:space="0" w:color="6E6E6E"/>
              <w:bottom w:val="none" w:sz="4" w:space="0" w:color="6E6E6E"/>
              <w:right w:val="single" w:sz="4" w:space="0" w:color="6E6E6E"/>
            </w:tcBorders>
          </w:tcPr>
          <w:p w14:paraId="728310B2"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246963" w14:textId="77777777" w:rsidR="00E62AFF" w:rsidRDefault="009237D8">
            <w:pPr>
              <w:pStyle w:val="ProductList-TableBody"/>
            </w:pPr>
            <w:r>
              <w:t>CAL del Microsoft XAL</w:t>
            </w:r>
          </w:p>
        </w:tc>
      </w:tr>
      <w:tr w:rsidR="00E62AFF" w14:paraId="0812E5F3" w14:textId="77777777">
        <w:tc>
          <w:tcPr>
            <w:tcW w:w="6120" w:type="dxa"/>
            <w:tcBorders>
              <w:top w:val="none" w:sz="4" w:space="0" w:color="6E6E6E"/>
              <w:left w:val="single" w:sz="4" w:space="0" w:color="6E6E6E"/>
              <w:bottom w:val="none" w:sz="4" w:space="0" w:color="6E6E6E"/>
              <w:right w:val="single" w:sz="4" w:space="0" w:color="6E6E6E"/>
            </w:tcBorders>
          </w:tcPr>
          <w:p w14:paraId="13CBD17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01143" w14:textId="77777777" w:rsidR="00E62AFF" w:rsidRDefault="009237D8">
            <w:pPr>
              <w:pStyle w:val="ProductList-TableBody"/>
            </w:pPr>
            <w:r>
              <w:t>Línies del Dynamics POS</w:t>
            </w:r>
          </w:p>
        </w:tc>
      </w:tr>
      <w:tr w:rsidR="00E62AFF" w14:paraId="45E1BC81" w14:textId="77777777">
        <w:tc>
          <w:tcPr>
            <w:tcW w:w="6120" w:type="dxa"/>
            <w:tcBorders>
              <w:top w:val="none" w:sz="4" w:space="0" w:color="6E6E6E"/>
              <w:left w:val="single" w:sz="4" w:space="0" w:color="6E6E6E"/>
              <w:bottom w:val="none" w:sz="4" w:space="0" w:color="6E6E6E"/>
              <w:right w:val="single" w:sz="4" w:space="0" w:color="6E6E6E"/>
            </w:tcBorders>
          </w:tcPr>
          <w:p w14:paraId="580C4E01"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195513" w14:textId="77777777" w:rsidR="00E62AFF" w:rsidRDefault="009237D8">
            <w:pPr>
              <w:pStyle w:val="ProductList-TableBody"/>
            </w:pPr>
            <w:r>
              <w:t>Línies del Dynamics RMS</w:t>
            </w:r>
          </w:p>
        </w:tc>
      </w:tr>
      <w:tr w:rsidR="00E62AFF" w14:paraId="0D0C6683" w14:textId="77777777">
        <w:tc>
          <w:tcPr>
            <w:tcW w:w="6120" w:type="dxa"/>
            <w:tcBorders>
              <w:top w:val="none" w:sz="4" w:space="0" w:color="6E6E6E"/>
              <w:left w:val="single" w:sz="4" w:space="0" w:color="6E6E6E"/>
              <w:bottom w:val="single" w:sz="4" w:space="0" w:color="6E6E6E"/>
              <w:right w:val="single" w:sz="4" w:space="0" w:color="6E6E6E"/>
            </w:tcBorders>
          </w:tcPr>
          <w:p w14:paraId="00096B6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6AB773" w14:textId="77777777" w:rsidR="00E62AFF" w:rsidRDefault="009237D8">
            <w:pPr>
              <w:pStyle w:val="ProductList-TableBody"/>
            </w:pPr>
            <w:r>
              <w:t>CAL del Dynamics C5</w:t>
            </w:r>
          </w:p>
        </w:tc>
      </w:tr>
      <w:tr w:rsidR="00E62AFF" w14:paraId="46BA4F49" w14:textId="77777777">
        <w:tc>
          <w:tcPr>
            <w:tcW w:w="6120" w:type="dxa"/>
            <w:tcBorders>
              <w:top w:val="single" w:sz="4" w:space="0" w:color="6E6E6E"/>
              <w:left w:val="single" w:sz="4" w:space="0" w:color="6E6E6E"/>
              <w:bottom w:val="none" w:sz="4" w:space="0" w:color="6E6E6E"/>
              <w:right w:val="single" w:sz="4" w:space="0" w:color="6E6E6E"/>
            </w:tcBorders>
          </w:tcPr>
          <w:p w14:paraId="2FC56569" w14:textId="77777777" w:rsidR="00E62AFF" w:rsidRDefault="009237D8">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2D028CE" w14:textId="77777777" w:rsidR="00E62AFF" w:rsidRDefault="009237D8">
            <w:pPr>
              <w:pStyle w:val="ProductList-TableBody"/>
            </w:pPr>
            <w:r>
              <w:t>CAL Bàsica del Dynamics CRM</w:t>
            </w:r>
          </w:p>
        </w:tc>
      </w:tr>
      <w:tr w:rsidR="00E62AFF" w14:paraId="280FBE85" w14:textId="77777777">
        <w:tc>
          <w:tcPr>
            <w:tcW w:w="6120" w:type="dxa"/>
            <w:tcBorders>
              <w:top w:val="none" w:sz="4" w:space="0" w:color="6E6E6E"/>
              <w:left w:val="single" w:sz="4" w:space="0" w:color="6E6E6E"/>
              <w:bottom w:val="single" w:sz="4" w:space="0" w:color="6E6E6E"/>
              <w:right w:val="single" w:sz="4" w:space="0" w:color="6E6E6E"/>
            </w:tcBorders>
          </w:tcPr>
          <w:p w14:paraId="7480854C"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86B664" w14:textId="77777777" w:rsidR="00E62AFF" w:rsidRDefault="009237D8">
            <w:pPr>
              <w:pStyle w:val="ProductList-TableBody"/>
            </w:pPr>
            <w:r>
              <w:t>CAL del Dynamics 365 for Sales</w:t>
            </w:r>
          </w:p>
        </w:tc>
      </w:tr>
      <w:tr w:rsidR="00E62AFF" w14:paraId="20F88386" w14:textId="77777777">
        <w:tc>
          <w:tcPr>
            <w:tcW w:w="6120" w:type="dxa"/>
            <w:tcBorders>
              <w:top w:val="single" w:sz="4" w:space="0" w:color="6E6E6E"/>
              <w:left w:val="single" w:sz="4" w:space="0" w:color="6E6E6E"/>
              <w:bottom w:val="single" w:sz="4" w:space="0" w:color="6E6E6E"/>
              <w:right w:val="single" w:sz="4" w:space="0" w:color="6E6E6E"/>
            </w:tcBorders>
          </w:tcPr>
          <w:p w14:paraId="7F0CC3E3" w14:textId="77777777" w:rsidR="00E62AFF" w:rsidRDefault="009237D8">
            <w:pPr>
              <w:pStyle w:val="ProductList-TableBody"/>
            </w:pPr>
            <w:r>
              <w:t>Complement del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7C3E36D" w14:textId="77777777" w:rsidR="00E62AFF" w:rsidRDefault="009237D8">
            <w:pPr>
              <w:pStyle w:val="ProductList-TableBody"/>
            </w:pPr>
            <w:r>
              <w:t>CAL del Dynamics 365 for Sales</w:t>
            </w:r>
          </w:p>
        </w:tc>
      </w:tr>
      <w:tr w:rsidR="00E62AFF" w14:paraId="2A75FD60" w14:textId="77777777">
        <w:tc>
          <w:tcPr>
            <w:tcW w:w="6120" w:type="dxa"/>
            <w:tcBorders>
              <w:top w:val="single" w:sz="4" w:space="0" w:color="6E6E6E"/>
              <w:left w:val="single" w:sz="4" w:space="0" w:color="6E6E6E"/>
              <w:bottom w:val="none" w:sz="4" w:space="0" w:color="6E6E6E"/>
              <w:right w:val="single" w:sz="4" w:space="0" w:color="6E6E6E"/>
            </w:tcBorders>
          </w:tcPr>
          <w:p w14:paraId="78DA649F" w14:textId="77777777" w:rsidR="00E62AFF" w:rsidRDefault="009237D8">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6D5329C3" w14:textId="77777777" w:rsidR="00E62AFF" w:rsidRDefault="009237D8">
            <w:pPr>
              <w:pStyle w:val="ProductList-TableBody"/>
            </w:pPr>
            <w:r>
              <w:t>CAL Bàsica del Dynamics CRM</w:t>
            </w:r>
          </w:p>
        </w:tc>
      </w:tr>
      <w:tr w:rsidR="00E62AFF" w14:paraId="09533B4E" w14:textId="77777777">
        <w:tc>
          <w:tcPr>
            <w:tcW w:w="6120" w:type="dxa"/>
            <w:tcBorders>
              <w:top w:val="none" w:sz="4" w:space="0" w:color="6E6E6E"/>
              <w:left w:val="single" w:sz="4" w:space="0" w:color="6E6E6E"/>
              <w:bottom w:val="none" w:sz="4" w:space="0" w:color="6E6E6E"/>
              <w:right w:val="single" w:sz="4" w:space="0" w:color="6E6E6E"/>
            </w:tcBorders>
          </w:tcPr>
          <w:p w14:paraId="0B861622"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BCA0E" w14:textId="77777777" w:rsidR="00E62AFF" w:rsidRDefault="009237D8">
            <w:pPr>
              <w:pStyle w:val="ProductList-TableBody"/>
            </w:pPr>
            <w:r>
              <w:t>CAL del Dynamics CRM Professional</w:t>
            </w:r>
          </w:p>
        </w:tc>
      </w:tr>
      <w:tr w:rsidR="00E62AFF" w14:paraId="528AE6E2" w14:textId="77777777">
        <w:tc>
          <w:tcPr>
            <w:tcW w:w="6120" w:type="dxa"/>
            <w:tcBorders>
              <w:top w:val="none" w:sz="4" w:space="0" w:color="6E6E6E"/>
              <w:left w:val="single" w:sz="4" w:space="0" w:color="6E6E6E"/>
              <w:bottom w:val="none" w:sz="4" w:space="0" w:color="6E6E6E"/>
              <w:right w:val="single" w:sz="4" w:space="0" w:color="6E6E6E"/>
            </w:tcBorders>
          </w:tcPr>
          <w:p w14:paraId="5916C5FF"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6BD59" w14:textId="77777777" w:rsidR="00E62AFF" w:rsidRDefault="009237D8">
            <w:pPr>
              <w:pStyle w:val="ProductList-TableBody"/>
            </w:pPr>
            <w:r>
              <w:t>CAL del Dynamics 365 for Sales</w:t>
            </w:r>
          </w:p>
        </w:tc>
      </w:tr>
      <w:tr w:rsidR="00E62AFF" w14:paraId="575F2E91" w14:textId="77777777">
        <w:tc>
          <w:tcPr>
            <w:tcW w:w="6120" w:type="dxa"/>
            <w:tcBorders>
              <w:top w:val="none" w:sz="4" w:space="0" w:color="6E6E6E"/>
              <w:left w:val="single" w:sz="4" w:space="0" w:color="6E6E6E"/>
              <w:bottom w:val="single" w:sz="4" w:space="0" w:color="6E6E6E"/>
              <w:right w:val="single" w:sz="4" w:space="0" w:color="6E6E6E"/>
            </w:tcBorders>
          </w:tcPr>
          <w:p w14:paraId="35C846F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583E69" w14:textId="77777777" w:rsidR="00E62AFF" w:rsidRDefault="009237D8">
            <w:pPr>
              <w:pStyle w:val="ProductList-TableBody"/>
            </w:pPr>
            <w:r>
              <w:t>CAL del Dynamics 365 for Customer Service</w:t>
            </w:r>
          </w:p>
        </w:tc>
      </w:tr>
      <w:tr w:rsidR="00E62AFF" w14:paraId="6B8759E1" w14:textId="77777777">
        <w:tc>
          <w:tcPr>
            <w:tcW w:w="6120" w:type="dxa"/>
            <w:tcBorders>
              <w:top w:val="single" w:sz="4" w:space="0" w:color="6E6E6E"/>
              <w:left w:val="single" w:sz="4" w:space="0" w:color="6E6E6E"/>
              <w:bottom w:val="none" w:sz="4" w:space="0" w:color="6E6E6E"/>
              <w:right w:val="single" w:sz="4" w:space="0" w:color="6E6E6E"/>
            </w:tcBorders>
          </w:tcPr>
          <w:p w14:paraId="798A4425" w14:textId="77777777" w:rsidR="00E62AFF" w:rsidRDefault="009237D8">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865269E" w14:textId="77777777" w:rsidR="00E62AFF" w:rsidRDefault="009237D8">
            <w:pPr>
              <w:pStyle w:val="ProductList-TableBody"/>
            </w:pPr>
            <w:r>
              <w:t>CAL Bàsica del Dynamics CRM</w:t>
            </w:r>
          </w:p>
        </w:tc>
      </w:tr>
      <w:tr w:rsidR="00E62AFF" w14:paraId="142BFA5E" w14:textId="77777777">
        <w:tc>
          <w:tcPr>
            <w:tcW w:w="6120" w:type="dxa"/>
            <w:tcBorders>
              <w:top w:val="none" w:sz="4" w:space="0" w:color="6E6E6E"/>
              <w:left w:val="single" w:sz="4" w:space="0" w:color="6E6E6E"/>
              <w:bottom w:val="single" w:sz="4" w:space="0" w:color="6E6E6E"/>
              <w:right w:val="single" w:sz="4" w:space="0" w:color="6E6E6E"/>
            </w:tcBorders>
          </w:tcPr>
          <w:p w14:paraId="42900ED0"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9527FE" w14:textId="77777777" w:rsidR="00E62AFF" w:rsidRDefault="009237D8">
            <w:pPr>
              <w:pStyle w:val="ProductList-TableBody"/>
            </w:pPr>
            <w:r>
              <w:t>CAL del Dynamics 365 Customer Service</w:t>
            </w:r>
          </w:p>
        </w:tc>
      </w:tr>
      <w:tr w:rsidR="00E62AFF" w14:paraId="550374C7" w14:textId="77777777">
        <w:tc>
          <w:tcPr>
            <w:tcW w:w="6120" w:type="dxa"/>
            <w:tcBorders>
              <w:top w:val="single" w:sz="4" w:space="0" w:color="6E6E6E"/>
              <w:left w:val="single" w:sz="4" w:space="0" w:color="6E6E6E"/>
              <w:bottom w:val="single" w:sz="4" w:space="0" w:color="6E6E6E"/>
              <w:right w:val="single" w:sz="4" w:space="0" w:color="6E6E6E"/>
            </w:tcBorders>
          </w:tcPr>
          <w:p w14:paraId="76309960" w14:textId="77777777" w:rsidR="00E62AFF" w:rsidRDefault="009237D8">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178DEAD" w14:textId="77777777" w:rsidR="00E62AFF" w:rsidRDefault="009237D8">
            <w:pPr>
              <w:pStyle w:val="ProductList-TableBody"/>
            </w:pPr>
            <w:r>
              <w:t>CAL del Dynamics 365 for Customer Service</w:t>
            </w:r>
          </w:p>
        </w:tc>
      </w:tr>
      <w:tr w:rsidR="00E62AFF" w14:paraId="6569B0F0" w14:textId="77777777">
        <w:tc>
          <w:tcPr>
            <w:tcW w:w="6120" w:type="dxa"/>
            <w:tcBorders>
              <w:top w:val="single" w:sz="4" w:space="0" w:color="6E6E6E"/>
              <w:left w:val="single" w:sz="4" w:space="0" w:color="6E6E6E"/>
              <w:bottom w:val="none" w:sz="4" w:space="0" w:color="6E6E6E"/>
              <w:right w:val="single" w:sz="4" w:space="0" w:color="6E6E6E"/>
            </w:tcBorders>
          </w:tcPr>
          <w:p w14:paraId="00A3DFA5" w14:textId="77777777" w:rsidR="00E62AFF" w:rsidRDefault="009237D8">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9C77F41" w14:textId="77777777" w:rsidR="00E62AFF" w:rsidRDefault="009237D8">
            <w:pPr>
              <w:pStyle w:val="ProductList-TableBody"/>
            </w:pPr>
            <w:r>
              <w:t>CAL del Dynamics 365 for Case Management</w:t>
            </w:r>
          </w:p>
        </w:tc>
      </w:tr>
      <w:tr w:rsidR="00E62AFF" w14:paraId="04E2A445" w14:textId="77777777">
        <w:tc>
          <w:tcPr>
            <w:tcW w:w="6120" w:type="dxa"/>
            <w:tcBorders>
              <w:top w:val="none" w:sz="4" w:space="0" w:color="6E6E6E"/>
              <w:left w:val="single" w:sz="4" w:space="0" w:color="6E6E6E"/>
              <w:bottom w:val="none" w:sz="4" w:space="0" w:color="6E6E6E"/>
              <w:right w:val="single" w:sz="4" w:space="0" w:color="6E6E6E"/>
            </w:tcBorders>
          </w:tcPr>
          <w:p w14:paraId="22B5C1BE"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D64A06" w14:textId="77777777" w:rsidR="00E62AFF" w:rsidRDefault="009237D8">
            <w:pPr>
              <w:pStyle w:val="ProductList-TableBody"/>
            </w:pPr>
            <w:r>
              <w:t>CAL Bàsica del Dynamics CRM</w:t>
            </w:r>
          </w:p>
        </w:tc>
      </w:tr>
      <w:tr w:rsidR="00E62AFF" w14:paraId="263EB3C8" w14:textId="77777777">
        <w:tc>
          <w:tcPr>
            <w:tcW w:w="6120" w:type="dxa"/>
            <w:tcBorders>
              <w:top w:val="none" w:sz="4" w:space="0" w:color="6E6E6E"/>
              <w:left w:val="single" w:sz="4" w:space="0" w:color="6E6E6E"/>
              <w:bottom w:val="single" w:sz="4" w:space="0" w:color="6E6E6E"/>
              <w:right w:val="single" w:sz="4" w:space="0" w:color="6E6E6E"/>
            </w:tcBorders>
          </w:tcPr>
          <w:p w14:paraId="05C4A79D"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5EDC85" w14:textId="77777777" w:rsidR="00E62AFF" w:rsidRDefault="009237D8">
            <w:pPr>
              <w:pStyle w:val="ProductList-TableBody"/>
            </w:pPr>
            <w:r>
              <w:t>CAL del Dynamics 365 Sales</w:t>
            </w:r>
          </w:p>
        </w:tc>
      </w:tr>
      <w:tr w:rsidR="00E62AFF" w14:paraId="5EA06F5E" w14:textId="77777777">
        <w:tc>
          <w:tcPr>
            <w:tcW w:w="6120" w:type="dxa"/>
            <w:tcBorders>
              <w:top w:val="single" w:sz="4" w:space="0" w:color="6E6E6E"/>
              <w:left w:val="single" w:sz="4" w:space="0" w:color="6E6E6E"/>
              <w:bottom w:val="none" w:sz="4" w:space="0" w:color="6E6E6E"/>
              <w:right w:val="single" w:sz="4" w:space="0" w:color="6E6E6E"/>
            </w:tcBorders>
          </w:tcPr>
          <w:p w14:paraId="4E83D4D9" w14:textId="77777777" w:rsidR="00E62AFF" w:rsidRDefault="009237D8">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28976D4" w14:textId="77777777" w:rsidR="00E62AFF" w:rsidRDefault="009237D8">
            <w:pPr>
              <w:pStyle w:val="ProductList-TableBody"/>
            </w:pPr>
            <w:r>
              <w:t>CAL del Dynamics AX</w:t>
            </w:r>
          </w:p>
        </w:tc>
      </w:tr>
      <w:tr w:rsidR="00E62AFF" w14:paraId="6BB35F61" w14:textId="77777777">
        <w:tc>
          <w:tcPr>
            <w:tcW w:w="6120" w:type="dxa"/>
            <w:tcBorders>
              <w:top w:val="none" w:sz="4" w:space="0" w:color="6E6E6E"/>
              <w:left w:val="single" w:sz="4" w:space="0" w:color="6E6E6E"/>
              <w:bottom w:val="none" w:sz="4" w:space="0" w:color="6E6E6E"/>
              <w:right w:val="single" w:sz="4" w:space="0" w:color="6E6E6E"/>
            </w:tcBorders>
          </w:tcPr>
          <w:p w14:paraId="4BDD4682"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6CF82" w14:textId="77777777" w:rsidR="00E62AFF" w:rsidRDefault="009237D8">
            <w:pPr>
              <w:pStyle w:val="ProductList-TableBody"/>
            </w:pPr>
            <w:r>
              <w:t>CAL del Dynamics GP</w:t>
            </w:r>
          </w:p>
        </w:tc>
      </w:tr>
      <w:tr w:rsidR="00E62AFF" w14:paraId="29938621" w14:textId="77777777">
        <w:tc>
          <w:tcPr>
            <w:tcW w:w="6120" w:type="dxa"/>
            <w:tcBorders>
              <w:top w:val="none" w:sz="4" w:space="0" w:color="6E6E6E"/>
              <w:left w:val="single" w:sz="4" w:space="0" w:color="6E6E6E"/>
              <w:bottom w:val="none" w:sz="4" w:space="0" w:color="6E6E6E"/>
              <w:right w:val="single" w:sz="4" w:space="0" w:color="6E6E6E"/>
            </w:tcBorders>
          </w:tcPr>
          <w:p w14:paraId="5B5EEC13"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936B98" w14:textId="77777777" w:rsidR="00E62AFF" w:rsidRDefault="009237D8">
            <w:pPr>
              <w:pStyle w:val="ProductList-TableBody"/>
            </w:pPr>
            <w:r>
              <w:t>CAL del Dynamics NAV</w:t>
            </w:r>
          </w:p>
        </w:tc>
      </w:tr>
      <w:tr w:rsidR="00E62AFF" w14:paraId="2D9CD452" w14:textId="77777777">
        <w:tc>
          <w:tcPr>
            <w:tcW w:w="6120" w:type="dxa"/>
            <w:tcBorders>
              <w:top w:val="none" w:sz="4" w:space="0" w:color="6E6E6E"/>
              <w:left w:val="single" w:sz="4" w:space="0" w:color="6E6E6E"/>
              <w:bottom w:val="none" w:sz="4" w:space="0" w:color="6E6E6E"/>
              <w:right w:val="single" w:sz="4" w:space="0" w:color="6E6E6E"/>
            </w:tcBorders>
          </w:tcPr>
          <w:p w14:paraId="1B8D66A6"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A7ACCC" w14:textId="77777777" w:rsidR="00E62AFF" w:rsidRDefault="009237D8">
            <w:pPr>
              <w:pStyle w:val="ProductList-TableBody"/>
            </w:pPr>
            <w:r>
              <w:t>CAL del Dynamics SL</w:t>
            </w:r>
          </w:p>
        </w:tc>
      </w:tr>
      <w:tr w:rsidR="00E62AFF" w14:paraId="00A2864D" w14:textId="77777777">
        <w:tc>
          <w:tcPr>
            <w:tcW w:w="6120" w:type="dxa"/>
            <w:tcBorders>
              <w:top w:val="none" w:sz="4" w:space="0" w:color="6E6E6E"/>
              <w:left w:val="single" w:sz="4" w:space="0" w:color="6E6E6E"/>
              <w:bottom w:val="none" w:sz="4" w:space="0" w:color="6E6E6E"/>
              <w:right w:val="single" w:sz="4" w:space="0" w:color="6E6E6E"/>
            </w:tcBorders>
          </w:tcPr>
          <w:p w14:paraId="748A08D4"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1B24F" w14:textId="77777777" w:rsidR="00E62AFF" w:rsidRDefault="009237D8">
            <w:pPr>
              <w:pStyle w:val="ProductList-TableBody"/>
            </w:pPr>
            <w:r>
              <w:t>CAL del Microsoft XAL</w:t>
            </w:r>
          </w:p>
        </w:tc>
      </w:tr>
      <w:tr w:rsidR="00E62AFF" w14:paraId="3C303C24" w14:textId="77777777">
        <w:tc>
          <w:tcPr>
            <w:tcW w:w="6120" w:type="dxa"/>
            <w:tcBorders>
              <w:top w:val="none" w:sz="4" w:space="0" w:color="6E6E6E"/>
              <w:left w:val="single" w:sz="4" w:space="0" w:color="6E6E6E"/>
              <w:bottom w:val="none" w:sz="4" w:space="0" w:color="6E6E6E"/>
              <w:right w:val="single" w:sz="4" w:space="0" w:color="6E6E6E"/>
            </w:tcBorders>
          </w:tcPr>
          <w:p w14:paraId="7606E65A"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FF540" w14:textId="77777777" w:rsidR="00E62AFF" w:rsidRDefault="009237D8">
            <w:pPr>
              <w:pStyle w:val="ProductList-TableBody"/>
            </w:pPr>
            <w:r>
              <w:t>Línies del Dynamics POS</w:t>
            </w:r>
          </w:p>
        </w:tc>
      </w:tr>
      <w:tr w:rsidR="00E62AFF" w14:paraId="3607545B" w14:textId="77777777">
        <w:tc>
          <w:tcPr>
            <w:tcW w:w="6120" w:type="dxa"/>
            <w:tcBorders>
              <w:top w:val="none" w:sz="4" w:space="0" w:color="6E6E6E"/>
              <w:left w:val="single" w:sz="4" w:space="0" w:color="6E6E6E"/>
              <w:bottom w:val="none" w:sz="4" w:space="0" w:color="6E6E6E"/>
              <w:right w:val="single" w:sz="4" w:space="0" w:color="6E6E6E"/>
            </w:tcBorders>
          </w:tcPr>
          <w:p w14:paraId="21800B2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3861A8" w14:textId="77777777" w:rsidR="00E62AFF" w:rsidRDefault="009237D8">
            <w:pPr>
              <w:pStyle w:val="ProductList-TableBody"/>
            </w:pPr>
            <w:r>
              <w:t>Línies del Dynamics RMS</w:t>
            </w:r>
          </w:p>
        </w:tc>
      </w:tr>
      <w:tr w:rsidR="00E62AFF" w14:paraId="4BB9B390" w14:textId="77777777">
        <w:tc>
          <w:tcPr>
            <w:tcW w:w="6120" w:type="dxa"/>
            <w:tcBorders>
              <w:top w:val="none" w:sz="4" w:space="0" w:color="6E6E6E"/>
              <w:left w:val="single" w:sz="4" w:space="0" w:color="6E6E6E"/>
              <w:bottom w:val="single" w:sz="4" w:space="0" w:color="6E6E6E"/>
              <w:right w:val="single" w:sz="4" w:space="0" w:color="6E6E6E"/>
            </w:tcBorders>
          </w:tcPr>
          <w:p w14:paraId="523BF73B"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8879E8" w14:textId="77777777" w:rsidR="00E62AFF" w:rsidRDefault="009237D8">
            <w:pPr>
              <w:pStyle w:val="ProductList-TableBody"/>
            </w:pPr>
            <w:r>
              <w:t>CAL del Dynamics C5</w:t>
            </w:r>
          </w:p>
        </w:tc>
      </w:tr>
      <w:tr w:rsidR="00E62AFF" w14:paraId="165DFB02" w14:textId="77777777">
        <w:tc>
          <w:tcPr>
            <w:tcW w:w="6120" w:type="dxa"/>
            <w:tcBorders>
              <w:top w:val="single" w:sz="4" w:space="0" w:color="6E6E6E"/>
              <w:left w:val="single" w:sz="4" w:space="0" w:color="6E6E6E"/>
              <w:bottom w:val="none" w:sz="4" w:space="0" w:color="6E6E6E"/>
              <w:right w:val="single" w:sz="4" w:space="0" w:color="6E6E6E"/>
            </w:tcBorders>
          </w:tcPr>
          <w:p w14:paraId="2E2A85F0" w14:textId="77777777" w:rsidR="00E62AFF" w:rsidRDefault="009237D8">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30610DDF" w14:textId="77777777" w:rsidR="00E62AFF" w:rsidRDefault="009237D8">
            <w:pPr>
              <w:pStyle w:val="ProductList-TableBody"/>
            </w:pPr>
            <w:r>
              <w:t>CAL del Dynamics AX</w:t>
            </w:r>
          </w:p>
        </w:tc>
      </w:tr>
      <w:tr w:rsidR="00E62AFF" w14:paraId="29AF9928" w14:textId="77777777">
        <w:tc>
          <w:tcPr>
            <w:tcW w:w="6120" w:type="dxa"/>
            <w:tcBorders>
              <w:top w:val="none" w:sz="4" w:space="0" w:color="6E6E6E"/>
              <w:left w:val="single" w:sz="4" w:space="0" w:color="6E6E6E"/>
              <w:bottom w:val="none" w:sz="4" w:space="0" w:color="6E6E6E"/>
              <w:right w:val="single" w:sz="4" w:space="0" w:color="6E6E6E"/>
            </w:tcBorders>
          </w:tcPr>
          <w:p w14:paraId="2E732AC8"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3D1732" w14:textId="77777777" w:rsidR="00E62AFF" w:rsidRDefault="009237D8">
            <w:pPr>
              <w:pStyle w:val="ProductList-TableBody"/>
            </w:pPr>
            <w:r>
              <w:t>CAL del Dynamics GP</w:t>
            </w:r>
          </w:p>
        </w:tc>
      </w:tr>
      <w:tr w:rsidR="00E62AFF" w14:paraId="0E6F6CAB" w14:textId="77777777">
        <w:tc>
          <w:tcPr>
            <w:tcW w:w="6120" w:type="dxa"/>
            <w:tcBorders>
              <w:top w:val="none" w:sz="4" w:space="0" w:color="6E6E6E"/>
              <w:left w:val="single" w:sz="4" w:space="0" w:color="6E6E6E"/>
              <w:bottom w:val="none" w:sz="4" w:space="0" w:color="6E6E6E"/>
              <w:right w:val="single" w:sz="4" w:space="0" w:color="6E6E6E"/>
            </w:tcBorders>
          </w:tcPr>
          <w:p w14:paraId="50934BA7"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CA2161" w14:textId="77777777" w:rsidR="00E62AFF" w:rsidRDefault="009237D8">
            <w:pPr>
              <w:pStyle w:val="ProductList-TableBody"/>
            </w:pPr>
            <w:r>
              <w:t>CAL del Dynamics NAV</w:t>
            </w:r>
          </w:p>
        </w:tc>
      </w:tr>
      <w:tr w:rsidR="00E62AFF" w14:paraId="6BFA5E0E" w14:textId="77777777">
        <w:tc>
          <w:tcPr>
            <w:tcW w:w="6120" w:type="dxa"/>
            <w:tcBorders>
              <w:top w:val="none" w:sz="4" w:space="0" w:color="6E6E6E"/>
              <w:left w:val="single" w:sz="4" w:space="0" w:color="6E6E6E"/>
              <w:bottom w:val="none" w:sz="4" w:space="0" w:color="6E6E6E"/>
              <w:right w:val="single" w:sz="4" w:space="0" w:color="6E6E6E"/>
            </w:tcBorders>
          </w:tcPr>
          <w:p w14:paraId="63A89B3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73E35" w14:textId="77777777" w:rsidR="00E62AFF" w:rsidRDefault="009237D8">
            <w:pPr>
              <w:pStyle w:val="ProductList-TableBody"/>
            </w:pPr>
            <w:r>
              <w:t>CAL del Dynamics SL</w:t>
            </w:r>
          </w:p>
        </w:tc>
      </w:tr>
      <w:tr w:rsidR="00E62AFF" w14:paraId="32C8A418" w14:textId="77777777">
        <w:tc>
          <w:tcPr>
            <w:tcW w:w="6120" w:type="dxa"/>
            <w:tcBorders>
              <w:top w:val="none" w:sz="4" w:space="0" w:color="6E6E6E"/>
              <w:left w:val="single" w:sz="4" w:space="0" w:color="6E6E6E"/>
              <w:bottom w:val="none" w:sz="4" w:space="0" w:color="6E6E6E"/>
              <w:right w:val="single" w:sz="4" w:space="0" w:color="6E6E6E"/>
            </w:tcBorders>
          </w:tcPr>
          <w:p w14:paraId="7EF72104"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BA7FE0" w14:textId="77777777" w:rsidR="00E62AFF" w:rsidRDefault="009237D8">
            <w:pPr>
              <w:pStyle w:val="ProductList-TableBody"/>
            </w:pPr>
            <w:r>
              <w:t>CAL del Microsoft XAL</w:t>
            </w:r>
          </w:p>
        </w:tc>
      </w:tr>
      <w:tr w:rsidR="00E62AFF" w14:paraId="119375E3" w14:textId="77777777">
        <w:tc>
          <w:tcPr>
            <w:tcW w:w="6120" w:type="dxa"/>
            <w:tcBorders>
              <w:top w:val="none" w:sz="4" w:space="0" w:color="6E6E6E"/>
              <w:left w:val="single" w:sz="4" w:space="0" w:color="6E6E6E"/>
              <w:bottom w:val="none" w:sz="4" w:space="0" w:color="6E6E6E"/>
              <w:right w:val="single" w:sz="4" w:space="0" w:color="6E6E6E"/>
            </w:tcBorders>
          </w:tcPr>
          <w:p w14:paraId="564BFFE3"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49922" w14:textId="77777777" w:rsidR="00E62AFF" w:rsidRDefault="009237D8">
            <w:pPr>
              <w:pStyle w:val="ProductList-TableBody"/>
            </w:pPr>
            <w:r>
              <w:t>Línies del Dynamics POS</w:t>
            </w:r>
          </w:p>
        </w:tc>
      </w:tr>
      <w:tr w:rsidR="00E62AFF" w14:paraId="2F33C8B8" w14:textId="77777777">
        <w:tc>
          <w:tcPr>
            <w:tcW w:w="6120" w:type="dxa"/>
            <w:tcBorders>
              <w:top w:val="none" w:sz="4" w:space="0" w:color="6E6E6E"/>
              <w:left w:val="single" w:sz="4" w:space="0" w:color="6E6E6E"/>
              <w:bottom w:val="none" w:sz="4" w:space="0" w:color="6E6E6E"/>
              <w:right w:val="single" w:sz="4" w:space="0" w:color="6E6E6E"/>
            </w:tcBorders>
          </w:tcPr>
          <w:p w14:paraId="611E3258"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7E529A" w14:textId="77777777" w:rsidR="00E62AFF" w:rsidRDefault="009237D8">
            <w:pPr>
              <w:pStyle w:val="ProductList-TableBody"/>
            </w:pPr>
            <w:r>
              <w:t>Línies del Dynamics RMS</w:t>
            </w:r>
          </w:p>
        </w:tc>
      </w:tr>
      <w:tr w:rsidR="00E62AFF" w14:paraId="79CEA86C" w14:textId="77777777">
        <w:tc>
          <w:tcPr>
            <w:tcW w:w="6120" w:type="dxa"/>
            <w:tcBorders>
              <w:top w:val="none" w:sz="4" w:space="0" w:color="6E6E6E"/>
              <w:left w:val="single" w:sz="4" w:space="0" w:color="6E6E6E"/>
              <w:bottom w:val="single" w:sz="4" w:space="0" w:color="6E6E6E"/>
              <w:right w:val="single" w:sz="4" w:space="0" w:color="6E6E6E"/>
            </w:tcBorders>
          </w:tcPr>
          <w:p w14:paraId="70A80E76"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FB9FA" w14:textId="77777777" w:rsidR="00E62AFF" w:rsidRDefault="009237D8">
            <w:pPr>
              <w:pStyle w:val="ProductList-TableBody"/>
            </w:pPr>
            <w:r>
              <w:t>CAL del Dynamics C5</w:t>
            </w:r>
          </w:p>
        </w:tc>
      </w:tr>
    </w:tbl>
    <w:p w14:paraId="08203A23" w14:textId="77777777" w:rsidR="00E62AFF" w:rsidRDefault="00E62AFF">
      <w:pPr>
        <w:pStyle w:val="ProductList-Body"/>
      </w:pPr>
    </w:p>
    <w:p w14:paraId="576310C7" w14:textId="77777777" w:rsidR="00E62AFF" w:rsidRDefault="009237D8">
      <w:pPr>
        <w:pStyle w:val="ProductList-Offering2HeadingNoBorder"/>
        <w:outlineLvl w:val="2"/>
      </w:pPr>
      <w:r>
        <w:t>Aplicacions de l’Office 365</w:t>
      </w:r>
      <w:r>
        <w:fldChar w:fldCharType="begin"/>
      </w:r>
      <w:r>
        <w:instrText xml:space="preserve"> TC "</w:instrText>
      </w:r>
      <w:bookmarkStart w:id="373" w:name="_Toc2007803"/>
      <w:r>
        <w:instrText>Aplicacions de l’Office 365</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E62AFF" w14:paraId="50DA3A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8787C0" w14:textId="77777777" w:rsidR="00E62AFF" w:rsidRDefault="009237D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06F81FB" w14:textId="77777777" w:rsidR="00E62AFF" w:rsidRDefault="009237D8">
            <w:pPr>
              <w:pStyle w:val="ProductList-TableBody"/>
            </w:pPr>
            <w:r>
              <w:rPr>
                <w:color w:val="FFFFFF"/>
              </w:rPr>
              <w:t>Llicències Qualificades</w:t>
            </w:r>
          </w:p>
        </w:tc>
      </w:tr>
      <w:tr w:rsidR="00E62AFF" w14:paraId="28B12732" w14:textId="77777777">
        <w:tc>
          <w:tcPr>
            <w:tcW w:w="6240" w:type="dxa"/>
            <w:tcBorders>
              <w:top w:val="single" w:sz="4" w:space="0" w:color="6E6E6E"/>
              <w:left w:val="single" w:sz="4" w:space="0" w:color="6E6E6E"/>
              <w:bottom w:val="single" w:sz="4" w:space="0" w:color="6E6E6E"/>
              <w:right w:val="single" w:sz="4" w:space="0" w:color="6E6E6E"/>
            </w:tcBorders>
          </w:tcPr>
          <w:p w14:paraId="5F07C7B1" w14:textId="77777777" w:rsidR="00E62AFF" w:rsidRDefault="009237D8">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4884C61D" w14:textId="77777777" w:rsidR="00E62AFF" w:rsidRDefault="009237D8">
            <w:pPr>
              <w:pStyle w:val="ProductList-TableBody"/>
            </w:pPr>
            <w:r>
              <w:t>Visio Professional</w:t>
            </w:r>
          </w:p>
        </w:tc>
      </w:tr>
      <w:tr w:rsidR="00E62AFF" w14:paraId="5E2E5FED" w14:textId="77777777">
        <w:tc>
          <w:tcPr>
            <w:tcW w:w="6240" w:type="dxa"/>
            <w:tcBorders>
              <w:top w:val="single" w:sz="4" w:space="0" w:color="6E6E6E"/>
              <w:left w:val="single" w:sz="4" w:space="0" w:color="6E6E6E"/>
              <w:bottom w:val="single" w:sz="4" w:space="0" w:color="6E6E6E"/>
              <w:right w:val="single" w:sz="4" w:space="0" w:color="6E6E6E"/>
            </w:tcBorders>
          </w:tcPr>
          <w:p w14:paraId="2F3968C8" w14:textId="77777777" w:rsidR="00E62AFF" w:rsidRDefault="009237D8">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48757C4D" w14:textId="77777777" w:rsidR="00E62AFF" w:rsidRDefault="009237D8">
            <w:pPr>
              <w:pStyle w:val="ProductList-TableBody"/>
            </w:pPr>
            <w:r>
              <w:t>Visio Standard</w:t>
            </w:r>
          </w:p>
        </w:tc>
      </w:tr>
    </w:tbl>
    <w:p w14:paraId="3422EBA7" w14:textId="77777777" w:rsidR="00E62AFF" w:rsidRDefault="00E62AFF">
      <w:pPr>
        <w:pStyle w:val="ProductList-Body"/>
      </w:pPr>
    </w:p>
    <w:p w14:paraId="3AB7365E" w14:textId="77777777" w:rsidR="00E62AFF" w:rsidRDefault="009237D8">
      <w:pPr>
        <w:pStyle w:val="ProductList-Offering2HeadingNoBorder"/>
        <w:outlineLvl w:val="2"/>
      </w:pPr>
      <w:r>
        <w:t>Conjunts de productes de l'Office 365</w:t>
      </w:r>
      <w:r>
        <w:fldChar w:fldCharType="begin"/>
      </w:r>
      <w:r>
        <w:instrText xml:space="preserve"> TC "</w:instrText>
      </w:r>
      <w:bookmarkStart w:id="374" w:name="_Toc2007804"/>
      <w:r>
        <w:instrText>Conjunts de productes de l'Office 365</w:instrText>
      </w:r>
      <w:bookmarkEnd w:id="374"/>
      <w:r>
        <w:instrText>" \l 3</w:instrText>
      </w:r>
      <w:r>
        <w:fldChar w:fldCharType="end"/>
      </w:r>
    </w:p>
    <w:p w14:paraId="21AD7FAE" w14:textId="77777777" w:rsidR="00E62AFF" w:rsidRDefault="009237D8">
      <w:pPr>
        <w:pStyle w:val="ProductList-Body"/>
      </w:pPr>
      <w:r>
        <w:t xml:space="preserve">Les SL d'Usuari de Complement proporcionen als Usuaris Llicenciats drets d'accés al programari de servidor equivalents a la Llicència Qualificada des de qualsevol dispositiu. </w:t>
      </w:r>
    </w:p>
    <w:p w14:paraId="1807ED49" w14:textId="77777777" w:rsidR="00E62AFF" w:rsidRDefault="00E62AFF">
      <w:pPr>
        <w:pStyle w:val="ProductList-Body"/>
      </w:pPr>
    </w:p>
    <w:tbl>
      <w:tblPr>
        <w:tblStyle w:val="PURTable"/>
        <w:tblW w:w="0" w:type="dxa"/>
        <w:tblLook w:val="04A0" w:firstRow="1" w:lastRow="0" w:firstColumn="1" w:lastColumn="0" w:noHBand="0" w:noVBand="1"/>
      </w:tblPr>
      <w:tblGrid>
        <w:gridCol w:w="5662"/>
        <w:gridCol w:w="5254"/>
      </w:tblGrid>
      <w:tr w:rsidR="00E62AFF" w14:paraId="774555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26D068" w14:textId="77777777" w:rsidR="00E62AFF" w:rsidRDefault="009237D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0315D2D1" w14:textId="77777777" w:rsidR="00E62AFF" w:rsidRDefault="009237D8">
            <w:pPr>
              <w:pStyle w:val="ProductList-TableBody"/>
            </w:pPr>
            <w:r>
              <w:rPr>
                <w:color w:val="FFFFFF"/>
              </w:rPr>
              <w:t>Llicències Qualificades</w:t>
            </w:r>
          </w:p>
        </w:tc>
      </w:tr>
      <w:tr w:rsidR="00E62AFF" w14:paraId="665DAD6D" w14:textId="77777777">
        <w:tc>
          <w:tcPr>
            <w:tcW w:w="6240" w:type="dxa"/>
            <w:tcBorders>
              <w:top w:val="single" w:sz="4" w:space="0" w:color="6E6E6E"/>
              <w:left w:val="single" w:sz="4" w:space="0" w:color="6E6E6E"/>
              <w:bottom w:val="single" w:sz="4" w:space="0" w:color="6E6E6E"/>
              <w:right w:val="single" w:sz="4" w:space="0" w:color="6E6E6E"/>
            </w:tcBorders>
          </w:tcPr>
          <w:p w14:paraId="39F86019" w14:textId="77777777" w:rsidR="00E62AFF" w:rsidRDefault="009237D8">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088B62E5" w14:textId="77777777" w:rsidR="00E62AFF" w:rsidRDefault="009237D8">
            <w:pPr>
              <w:pStyle w:val="ProductList-TableBody"/>
            </w:pPr>
            <w:r>
              <w:t>Core CAL Suite, o</w:t>
            </w:r>
          </w:p>
        </w:tc>
      </w:tr>
      <w:tr w:rsidR="00E62AFF" w14:paraId="4EA1A4E2" w14:textId="77777777">
        <w:tc>
          <w:tcPr>
            <w:tcW w:w="6240" w:type="dxa"/>
            <w:tcBorders>
              <w:top w:val="single" w:sz="4" w:space="0" w:color="6E6E6E"/>
              <w:left w:val="single" w:sz="4" w:space="0" w:color="6E6E6E"/>
              <w:bottom w:val="single" w:sz="4" w:space="0" w:color="6E6E6E"/>
              <w:right w:val="single" w:sz="4" w:space="0" w:color="6E6E6E"/>
            </w:tcBorders>
          </w:tcPr>
          <w:p w14:paraId="32D31E51" w14:textId="77777777" w:rsidR="00E62AFF" w:rsidRDefault="009237D8">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83EDC98" w14:textId="77777777" w:rsidR="00E62AFF" w:rsidRDefault="009237D8">
            <w:pPr>
              <w:pStyle w:val="ProductList-TableBody"/>
            </w:pPr>
            <w:r>
              <w:t>Core CAL Suite Bridge per a l'Enterprise Mobility + Security</w:t>
            </w:r>
          </w:p>
        </w:tc>
      </w:tr>
      <w:tr w:rsidR="00E62AFF" w14:paraId="25B15560" w14:textId="77777777">
        <w:tc>
          <w:tcPr>
            <w:tcW w:w="6240" w:type="dxa"/>
            <w:tcBorders>
              <w:top w:val="single" w:sz="4" w:space="0" w:color="6E6E6E"/>
              <w:left w:val="single" w:sz="4" w:space="0" w:color="6E6E6E"/>
              <w:bottom w:val="single" w:sz="4" w:space="0" w:color="6E6E6E"/>
              <w:right w:val="single" w:sz="4" w:space="0" w:color="6E6E6E"/>
            </w:tcBorders>
          </w:tcPr>
          <w:p w14:paraId="2A3F60FF" w14:textId="77777777" w:rsidR="00E62AFF" w:rsidRDefault="009237D8">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5C78E9E1" w14:textId="77777777" w:rsidR="00E62AFF" w:rsidRDefault="00E62AFF">
            <w:pPr>
              <w:pStyle w:val="ProductList-TableBody"/>
            </w:pPr>
          </w:p>
        </w:tc>
      </w:tr>
      <w:tr w:rsidR="00E62AFF" w14:paraId="3CC7AFD4" w14:textId="77777777">
        <w:tc>
          <w:tcPr>
            <w:tcW w:w="6240" w:type="dxa"/>
            <w:tcBorders>
              <w:top w:val="single" w:sz="4" w:space="0" w:color="6E6E6E"/>
              <w:left w:val="single" w:sz="4" w:space="0" w:color="6E6E6E"/>
              <w:bottom w:val="single" w:sz="4" w:space="0" w:color="6E6E6E"/>
              <w:right w:val="single" w:sz="4" w:space="0" w:color="6E6E6E"/>
            </w:tcBorders>
          </w:tcPr>
          <w:p w14:paraId="1F250849" w14:textId="77777777" w:rsidR="00E62AFF" w:rsidRDefault="009237D8">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6ABBAC23" w14:textId="77777777" w:rsidR="00E62AFF" w:rsidRDefault="00E62AFF">
            <w:pPr>
              <w:pStyle w:val="ProductList-TableBody"/>
            </w:pPr>
          </w:p>
        </w:tc>
      </w:tr>
      <w:tr w:rsidR="00E62AFF" w14:paraId="3BAE1C2E" w14:textId="77777777">
        <w:tc>
          <w:tcPr>
            <w:tcW w:w="6240" w:type="dxa"/>
            <w:tcBorders>
              <w:top w:val="single" w:sz="4" w:space="0" w:color="6E6E6E"/>
              <w:left w:val="single" w:sz="4" w:space="0" w:color="6E6E6E"/>
              <w:bottom w:val="single" w:sz="4" w:space="0" w:color="6E6E6E"/>
              <w:right w:val="single" w:sz="4" w:space="0" w:color="6E6E6E"/>
            </w:tcBorders>
          </w:tcPr>
          <w:p w14:paraId="53B12E2F" w14:textId="77777777" w:rsidR="00E62AFF" w:rsidRDefault="009237D8">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4F459691" w14:textId="77777777" w:rsidR="00E62AFF" w:rsidRDefault="009237D8">
            <w:pPr>
              <w:pStyle w:val="ProductList-TableBody"/>
            </w:pPr>
            <w:r>
              <w:t>Core CAL Suite o Enterprise CAL Suite, o</w:t>
            </w:r>
          </w:p>
        </w:tc>
      </w:tr>
      <w:tr w:rsidR="00E62AFF" w14:paraId="1B4B2256" w14:textId="77777777">
        <w:tc>
          <w:tcPr>
            <w:tcW w:w="6240" w:type="dxa"/>
            <w:tcBorders>
              <w:top w:val="single" w:sz="4" w:space="0" w:color="6E6E6E"/>
              <w:left w:val="single" w:sz="4" w:space="0" w:color="6E6E6E"/>
              <w:bottom w:val="single" w:sz="4" w:space="0" w:color="6E6E6E"/>
              <w:right w:val="single" w:sz="4" w:space="0" w:color="6E6E6E"/>
            </w:tcBorders>
          </w:tcPr>
          <w:p w14:paraId="217BF2F2" w14:textId="77777777" w:rsidR="00E62AFF" w:rsidRDefault="009237D8">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2B23E669" w14:textId="77777777" w:rsidR="00E62AFF" w:rsidRDefault="009237D8">
            <w:pPr>
              <w:pStyle w:val="ProductList-TableBody"/>
            </w:pPr>
            <w:r>
              <w:t>Core CAL Suite Bridge per a l'Enterprise Mobility + Security, o</w:t>
            </w:r>
          </w:p>
        </w:tc>
      </w:tr>
      <w:tr w:rsidR="00E62AFF" w14:paraId="42E6EB10" w14:textId="77777777">
        <w:tc>
          <w:tcPr>
            <w:tcW w:w="6240" w:type="dxa"/>
            <w:tcBorders>
              <w:top w:val="single" w:sz="4" w:space="0" w:color="6E6E6E"/>
              <w:left w:val="single" w:sz="4" w:space="0" w:color="6E6E6E"/>
              <w:bottom w:val="single" w:sz="4" w:space="0" w:color="6E6E6E"/>
              <w:right w:val="single" w:sz="4" w:space="0" w:color="6E6E6E"/>
            </w:tcBorders>
          </w:tcPr>
          <w:p w14:paraId="2C710F11" w14:textId="77777777" w:rsidR="00E62AFF" w:rsidRDefault="009237D8">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085BC024" w14:textId="77777777" w:rsidR="00E62AFF" w:rsidRDefault="009237D8">
            <w:pPr>
              <w:pStyle w:val="ProductList-TableBody"/>
            </w:pPr>
            <w:r>
              <w:t>Enterprise CAL Suite Bridge per a l'Enterprise Mobility + Security</w:t>
            </w:r>
          </w:p>
        </w:tc>
      </w:tr>
      <w:tr w:rsidR="00E62AFF" w14:paraId="5189C875" w14:textId="77777777">
        <w:tc>
          <w:tcPr>
            <w:tcW w:w="6240" w:type="dxa"/>
            <w:tcBorders>
              <w:top w:val="single" w:sz="4" w:space="0" w:color="6E6E6E"/>
              <w:left w:val="single" w:sz="4" w:space="0" w:color="6E6E6E"/>
              <w:bottom w:val="single" w:sz="4" w:space="0" w:color="6E6E6E"/>
              <w:right w:val="single" w:sz="4" w:space="0" w:color="6E6E6E"/>
            </w:tcBorders>
          </w:tcPr>
          <w:p w14:paraId="2FD49151" w14:textId="77777777" w:rsidR="00E62AFF" w:rsidRDefault="009237D8">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8D7955D" w14:textId="77777777" w:rsidR="00E62AFF" w:rsidRDefault="009237D8">
            <w:pPr>
              <w:pStyle w:val="ProductList-TableBody"/>
            </w:pPr>
            <w:r>
              <w:t>Core CAL Suite i Office Professional Plus, o</w:t>
            </w:r>
          </w:p>
        </w:tc>
      </w:tr>
      <w:tr w:rsidR="00E62AFF" w14:paraId="2F1CF444" w14:textId="77777777">
        <w:tc>
          <w:tcPr>
            <w:tcW w:w="6240" w:type="dxa"/>
            <w:tcBorders>
              <w:top w:val="single" w:sz="4" w:space="0" w:color="6E6E6E"/>
              <w:left w:val="single" w:sz="4" w:space="0" w:color="6E6E6E"/>
              <w:bottom w:val="single" w:sz="4" w:space="0" w:color="6E6E6E"/>
              <w:right w:val="single" w:sz="4" w:space="0" w:color="6E6E6E"/>
            </w:tcBorders>
          </w:tcPr>
          <w:p w14:paraId="2DDC08C5" w14:textId="77777777" w:rsidR="00E62AFF" w:rsidRDefault="009237D8">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D49465B" w14:textId="77777777" w:rsidR="00E62AFF" w:rsidRDefault="009237D8">
            <w:pPr>
              <w:pStyle w:val="ProductList-TableBody"/>
            </w:pPr>
            <w:r>
              <w:t>Core CAL Suite Bridge per a l'Enterprise Mobility + Security i Office Professional Plus, o</w:t>
            </w:r>
          </w:p>
        </w:tc>
      </w:tr>
      <w:tr w:rsidR="00E62AFF" w14:paraId="5916AB70" w14:textId="77777777">
        <w:tc>
          <w:tcPr>
            <w:tcW w:w="6240" w:type="dxa"/>
            <w:tcBorders>
              <w:top w:val="single" w:sz="4" w:space="0" w:color="6E6E6E"/>
              <w:left w:val="single" w:sz="4" w:space="0" w:color="6E6E6E"/>
              <w:bottom w:val="single" w:sz="4" w:space="0" w:color="6E6E6E"/>
              <w:right w:val="single" w:sz="4" w:space="0" w:color="6E6E6E"/>
            </w:tcBorders>
          </w:tcPr>
          <w:p w14:paraId="04D39B11" w14:textId="77777777" w:rsidR="00E62AFF" w:rsidRDefault="009237D8">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4F07DCB" w14:textId="77777777" w:rsidR="00E62AFF" w:rsidRDefault="009237D8">
            <w:pPr>
              <w:pStyle w:val="ProductList-TableBody"/>
            </w:pPr>
            <w:r>
              <w:t>Enterprise CAL Suite i Office Professional Plus, o</w:t>
            </w:r>
          </w:p>
        </w:tc>
      </w:tr>
      <w:tr w:rsidR="00E62AFF" w14:paraId="2F20AC04" w14:textId="77777777">
        <w:tc>
          <w:tcPr>
            <w:tcW w:w="6240" w:type="dxa"/>
            <w:tcBorders>
              <w:top w:val="single" w:sz="4" w:space="0" w:color="6E6E6E"/>
              <w:left w:val="single" w:sz="4" w:space="0" w:color="6E6E6E"/>
              <w:bottom w:val="single" w:sz="4" w:space="0" w:color="6E6E6E"/>
              <w:right w:val="single" w:sz="4" w:space="0" w:color="6E6E6E"/>
            </w:tcBorders>
          </w:tcPr>
          <w:p w14:paraId="55BBC798" w14:textId="77777777" w:rsidR="00E62AFF" w:rsidRDefault="009237D8">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1FE4FF3E" w14:textId="77777777" w:rsidR="00E62AFF" w:rsidRDefault="009237D8">
            <w:pPr>
              <w:pStyle w:val="ProductList-TableBody"/>
            </w:pPr>
            <w:r>
              <w:t>Enterprise CAL Suite Bridge per a l'Enterprise Mobility + Security i Office Professional Plus</w:t>
            </w:r>
          </w:p>
        </w:tc>
      </w:tr>
      <w:tr w:rsidR="00E62AFF" w14:paraId="576A6E68" w14:textId="77777777">
        <w:tc>
          <w:tcPr>
            <w:tcW w:w="6240" w:type="dxa"/>
            <w:tcBorders>
              <w:top w:val="single" w:sz="4" w:space="0" w:color="6E6E6E"/>
              <w:left w:val="single" w:sz="4" w:space="0" w:color="6E6E6E"/>
              <w:bottom w:val="single" w:sz="4" w:space="0" w:color="6E6E6E"/>
              <w:right w:val="single" w:sz="4" w:space="0" w:color="6E6E6E"/>
            </w:tcBorders>
          </w:tcPr>
          <w:p w14:paraId="1373DBAA" w14:textId="77777777" w:rsidR="00E62AFF" w:rsidRDefault="009237D8">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EBEC3CD" w14:textId="77777777" w:rsidR="00E62AFF" w:rsidRDefault="009237D8">
            <w:pPr>
              <w:pStyle w:val="ProductList-TableBody"/>
            </w:pPr>
            <w:r>
              <w:t>Office Professional Plus</w:t>
            </w:r>
          </w:p>
        </w:tc>
      </w:tr>
    </w:tbl>
    <w:p w14:paraId="291A6AF1" w14:textId="77777777" w:rsidR="00E62AFF" w:rsidRDefault="00E62AFF">
      <w:pPr>
        <w:pStyle w:val="ProductList-Body"/>
      </w:pPr>
    </w:p>
    <w:p w14:paraId="75856D40" w14:textId="77777777" w:rsidR="00E62AFF" w:rsidRDefault="009237D8">
      <w:pPr>
        <w:pStyle w:val="ProductList-Offering2HeadingNoBorder"/>
        <w:outlineLvl w:val="2"/>
      </w:pPr>
      <w:r>
        <w:t>Protecció contra amenaces avançada de l'Office 365</w:t>
      </w:r>
      <w:r>
        <w:fldChar w:fldCharType="begin"/>
      </w:r>
      <w:r>
        <w:instrText xml:space="preserve"> TC "</w:instrText>
      </w:r>
      <w:bookmarkStart w:id="375" w:name="_Toc2007805"/>
      <w:r>
        <w:instrText>Protecció contra amenaces avançada de l'Office 365</w:instrText>
      </w:r>
      <w:bookmarkEnd w:id="375"/>
      <w:r>
        <w:instrText>" \l 3</w:instrText>
      </w:r>
      <w:r>
        <w:fldChar w:fldCharType="end"/>
      </w:r>
    </w:p>
    <w:tbl>
      <w:tblPr>
        <w:tblStyle w:val="PURTable"/>
        <w:tblW w:w="0" w:type="dxa"/>
        <w:tblLook w:val="04A0" w:firstRow="1" w:lastRow="0" w:firstColumn="1" w:lastColumn="0" w:noHBand="0" w:noVBand="1"/>
      </w:tblPr>
      <w:tblGrid>
        <w:gridCol w:w="5620"/>
        <w:gridCol w:w="5296"/>
      </w:tblGrid>
      <w:tr w:rsidR="00E62AFF" w14:paraId="0FBFF9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BD17F4" w14:textId="77777777" w:rsidR="00E62AFF" w:rsidRDefault="009237D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4CAE1A" w14:textId="77777777" w:rsidR="00E62AFF" w:rsidRDefault="009237D8">
            <w:pPr>
              <w:pStyle w:val="ProductList-TableBody"/>
            </w:pPr>
            <w:r>
              <w:rPr>
                <w:color w:val="FFFFFF"/>
              </w:rPr>
              <w:t>Llicències Qualificades</w:t>
            </w:r>
          </w:p>
        </w:tc>
      </w:tr>
      <w:tr w:rsidR="00E62AFF" w14:paraId="764F89FC" w14:textId="77777777">
        <w:tc>
          <w:tcPr>
            <w:tcW w:w="6240" w:type="dxa"/>
            <w:tcBorders>
              <w:top w:val="single" w:sz="4" w:space="0" w:color="6E6E6E"/>
              <w:left w:val="single" w:sz="4" w:space="0" w:color="6E6E6E"/>
              <w:bottom w:val="single" w:sz="4" w:space="0" w:color="6E6E6E"/>
              <w:right w:val="single" w:sz="4" w:space="0" w:color="6E6E6E"/>
            </w:tcBorders>
          </w:tcPr>
          <w:p w14:paraId="52DB5B8F" w14:textId="77777777" w:rsidR="00E62AFF" w:rsidRDefault="009237D8">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44546FBD" w14:textId="77777777" w:rsidR="00E62AFF" w:rsidRDefault="009237D8">
            <w:pPr>
              <w:pStyle w:val="ProductList-TableBody"/>
            </w:pPr>
            <w:r>
              <w:t>Microsoft 365 F1 o E3</w:t>
            </w:r>
          </w:p>
        </w:tc>
      </w:tr>
      <w:tr w:rsidR="00E62AFF" w14:paraId="2598553B" w14:textId="77777777">
        <w:tc>
          <w:tcPr>
            <w:tcW w:w="6240" w:type="dxa"/>
            <w:tcBorders>
              <w:top w:val="single" w:sz="4" w:space="0" w:color="6E6E6E"/>
              <w:left w:val="single" w:sz="4" w:space="0" w:color="6E6E6E"/>
              <w:bottom w:val="single" w:sz="4" w:space="0" w:color="6E6E6E"/>
              <w:right w:val="single" w:sz="4" w:space="0" w:color="6E6E6E"/>
            </w:tcBorders>
          </w:tcPr>
          <w:p w14:paraId="646D9110"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31137" w14:textId="77777777" w:rsidR="00E62AFF" w:rsidRDefault="009237D8">
            <w:pPr>
              <w:pStyle w:val="ProductList-TableBody"/>
            </w:pPr>
            <w:r>
              <w:t>Office 365 F1, E1 o E3</w:t>
            </w:r>
          </w:p>
        </w:tc>
      </w:tr>
      <w:tr w:rsidR="00E62AFF" w14:paraId="6B49401B" w14:textId="77777777">
        <w:tc>
          <w:tcPr>
            <w:tcW w:w="6240" w:type="dxa"/>
            <w:tcBorders>
              <w:top w:val="single" w:sz="4" w:space="0" w:color="6E6E6E"/>
              <w:left w:val="single" w:sz="4" w:space="0" w:color="6E6E6E"/>
              <w:bottom w:val="single" w:sz="4" w:space="0" w:color="6E6E6E"/>
              <w:right w:val="single" w:sz="4" w:space="0" w:color="6E6E6E"/>
            </w:tcBorders>
          </w:tcPr>
          <w:p w14:paraId="600A81A3"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1C35D1" w14:textId="77777777" w:rsidR="00E62AFF" w:rsidRDefault="009237D8">
            <w:pPr>
              <w:pStyle w:val="ProductList-TableBody"/>
            </w:pPr>
            <w:r>
              <w:t>Exchange Online (Pla 1 o Pla 2)</w:t>
            </w:r>
          </w:p>
        </w:tc>
      </w:tr>
      <w:tr w:rsidR="00E62AFF" w14:paraId="737C8265" w14:textId="77777777">
        <w:tc>
          <w:tcPr>
            <w:tcW w:w="6240" w:type="dxa"/>
            <w:tcBorders>
              <w:top w:val="single" w:sz="4" w:space="0" w:color="6E6E6E"/>
              <w:left w:val="single" w:sz="4" w:space="0" w:color="6E6E6E"/>
              <w:bottom w:val="single" w:sz="4" w:space="0" w:color="6E6E6E"/>
              <w:right w:val="single" w:sz="4" w:space="0" w:color="6E6E6E"/>
            </w:tcBorders>
          </w:tcPr>
          <w:p w14:paraId="742D39F3"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52015" w14:textId="77777777" w:rsidR="00E62AFF" w:rsidRDefault="009237D8">
            <w:pPr>
              <w:pStyle w:val="ProductList-TableBody"/>
            </w:pPr>
            <w:r>
              <w:t>Pla 1 o Pla 2 del OneDrive for Business</w:t>
            </w:r>
          </w:p>
        </w:tc>
      </w:tr>
      <w:tr w:rsidR="00E62AFF" w14:paraId="04764A04" w14:textId="77777777">
        <w:tc>
          <w:tcPr>
            <w:tcW w:w="6240" w:type="dxa"/>
            <w:tcBorders>
              <w:top w:val="single" w:sz="4" w:space="0" w:color="6E6E6E"/>
              <w:left w:val="single" w:sz="4" w:space="0" w:color="6E6E6E"/>
              <w:bottom w:val="single" w:sz="4" w:space="0" w:color="6E6E6E"/>
              <w:right w:val="single" w:sz="4" w:space="0" w:color="6E6E6E"/>
            </w:tcBorders>
          </w:tcPr>
          <w:p w14:paraId="0AA34273"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38DCAB" w14:textId="77777777" w:rsidR="00E62AFF" w:rsidRDefault="009237D8">
            <w:pPr>
              <w:pStyle w:val="ProductList-TableBody"/>
            </w:pPr>
            <w:r>
              <w:t>SharePoint Online (Pla 1 o Pla 2)</w:t>
            </w:r>
          </w:p>
        </w:tc>
      </w:tr>
    </w:tbl>
    <w:p w14:paraId="49023047" w14:textId="77777777" w:rsidR="00E62AFF" w:rsidRDefault="00E62AFF">
      <w:pPr>
        <w:pStyle w:val="ProductList-Body"/>
      </w:pPr>
    </w:p>
    <w:p w14:paraId="7402EFCD" w14:textId="77777777" w:rsidR="00E62AFF" w:rsidRDefault="009237D8">
      <w:pPr>
        <w:pStyle w:val="ProductList-Offering2HeadingNoBorder"/>
        <w:outlineLvl w:val="2"/>
      </w:pPr>
      <w:r>
        <w:t>Complement de Prevenció de Pèrdua de Dades de l'Office 365</w:t>
      </w:r>
      <w:r>
        <w:fldChar w:fldCharType="begin"/>
      </w:r>
      <w:r>
        <w:instrText xml:space="preserve"> TC "</w:instrText>
      </w:r>
      <w:bookmarkStart w:id="376" w:name="_Toc2007806"/>
      <w:r>
        <w:instrText>Complement de Prevenció de Pèrdua de Dades de l'Office 365</w:instrText>
      </w:r>
      <w:bookmarkEnd w:id="376"/>
      <w:r>
        <w:instrText>" \l 3</w:instrText>
      </w:r>
      <w:r>
        <w:fldChar w:fldCharType="end"/>
      </w:r>
    </w:p>
    <w:tbl>
      <w:tblPr>
        <w:tblStyle w:val="PURTable"/>
        <w:tblW w:w="0" w:type="dxa"/>
        <w:tblLook w:val="04A0" w:firstRow="1" w:lastRow="0" w:firstColumn="1" w:lastColumn="0" w:noHBand="0" w:noVBand="1"/>
      </w:tblPr>
      <w:tblGrid>
        <w:gridCol w:w="5620"/>
        <w:gridCol w:w="5296"/>
      </w:tblGrid>
      <w:tr w:rsidR="00E62AFF" w14:paraId="381065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B68DC6" w14:textId="77777777" w:rsidR="00E62AFF" w:rsidRDefault="009237D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69B9FA" w14:textId="77777777" w:rsidR="00E62AFF" w:rsidRDefault="009237D8">
            <w:pPr>
              <w:pStyle w:val="ProductList-TableBody"/>
            </w:pPr>
            <w:r>
              <w:rPr>
                <w:color w:val="FFFFFF"/>
              </w:rPr>
              <w:t>Llicències Qualificades</w:t>
            </w:r>
          </w:p>
        </w:tc>
      </w:tr>
      <w:tr w:rsidR="00E62AFF" w14:paraId="665478EA" w14:textId="77777777">
        <w:tc>
          <w:tcPr>
            <w:tcW w:w="6240" w:type="dxa"/>
            <w:tcBorders>
              <w:top w:val="single" w:sz="4" w:space="0" w:color="6E6E6E"/>
              <w:left w:val="single" w:sz="4" w:space="0" w:color="6E6E6E"/>
              <w:bottom w:val="none" w:sz="4" w:space="0" w:color="6E6E6E"/>
              <w:right w:val="single" w:sz="4" w:space="0" w:color="6E6E6E"/>
            </w:tcBorders>
          </w:tcPr>
          <w:p w14:paraId="68134D8C" w14:textId="77777777" w:rsidR="00E62AFF" w:rsidRDefault="009237D8">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792D078" w14:textId="77777777" w:rsidR="00E62AFF" w:rsidRDefault="009237D8">
            <w:pPr>
              <w:pStyle w:val="ProductList-TableBody"/>
            </w:pPr>
            <w:r>
              <w:t xml:space="preserve">Microsoft 365 F1 </w:t>
            </w:r>
          </w:p>
        </w:tc>
      </w:tr>
      <w:tr w:rsidR="00E62AFF" w14:paraId="6D10637C" w14:textId="77777777">
        <w:tc>
          <w:tcPr>
            <w:tcW w:w="6240" w:type="dxa"/>
            <w:tcBorders>
              <w:top w:val="none" w:sz="4" w:space="0" w:color="6E6E6E"/>
              <w:left w:val="single" w:sz="4" w:space="0" w:color="6E6E6E"/>
              <w:bottom w:val="none" w:sz="4" w:space="0" w:color="6E6E6E"/>
              <w:right w:val="single" w:sz="4" w:space="0" w:color="6E6E6E"/>
            </w:tcBorders>
          </w:tcPr>
          <w:p w14:paraId="51AF835F"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FAF99" w14:textId="77777777" w:rsidR="00E62AFF" w:rsidRDefault="009237D8">
            <w:pPr>
              <w:pStyle w:val="ProductList-TableBody"/>
            </w:pPr>
            <w:r>
              <w:t>Office 365 F1 o E1</w:t>
            </w:r>
          </w:p>
        </w:tc>
      </w:tr>
      <w:tr w:rsidR="00E62AFF" w14:paraId="643C281D" w14:textId="77777777">
        <w:tc>
          <w:tcPr>
            <w:tcW w:w="6240" w:type="dxa"/>
            <w:tcBorders>
              <w:top w:val="none" w:sz="4" w:space="0" w:color="6E6E6E"/>
              <w:left w:val="single" w:sz="4" w:space="0" w:color="6E6E6E"/>
              <w:bottom w:val="none" w:sz="4" w:space="0" w:color="6E6E6E"/>
              <w:right w:val="single" w:sz="4" w:space="0" w:color="6E6E6E"/>
            </w:tcBorders>
          </w:tcPr>
          <w:p w14:paraId="28C58342"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95484" w14:textId="77777777" w:rsidR="00E62AFF" w:rsidRDefault="009237D8">
            <w:pPr>
              <w:pStyle w:val="ProductList-TableBody"/>
            </w:pPr>
            <w:r>
              <w:t>Office 365 Business Essentials</w:t>
            </w:r>
          </w:p>
        </w:tc>
      </w:tr>
      <w:tr w:rsidR="00E62AFF" w14:paraId="596F46D9" w14:textId="77777777">
        <w:tc>
          <w:tcPr>
            <w:tcW w:w="6240" w:type="dxa"/>
            <w:tcBorders>
              <w:top w:val="none" w:sz="4" w:space="0" w:color="6E6E6E"/>
              <w:left w:val="single" w:sz="4" w:space="0" w:color="6E6E6E"/>
              <w:bottom w:val="none" w:sz="4" w:space="0" w:color="6E6E6E"/>
              <w:right w:val="single" w:sz="4" w:space="0" w:color="6E6E6E"/>
            </w:tcBorders>
          </w:tcPr>
          <w:p w14:paraId="72DBCA68"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F0EADE" w14:textId="77777777" w:rsidR="00E62AFF" w:rsidRDefault="009237D8">
            <w:pPr>
              <w:pStyle w:val="ProductList-TableBody"/>
            </w:pPr>
            <w:r>
              <w:t>Quiosc de l'Exchange Online, Pla 1 o Pla 2</w:t>
            </w:r>
          </w:p>
        </w:tc>
      </w:tr>
      <w:tr w:rsidR="00E62AFF" w14:paraId="10A857C0" w14:textId="77777777">
        <w:tc>
          <w:tcPr>
            <w:tcW w:w="6240" w:type="dxa"/>
            <w:tcBorders>
              <w:top w:val="none" w:sz="4" w:space="0" w:color="6E6E6E"/>
              <w:left w:val="single" w:sz="4" w:space="0" w:color="6E6E6E"/>
              <w:bottom w:val="none" w:sz="4" w:space="0" w:color="6E6E6E"/>
              <w:right w:val="single" w:sz="4" w:space="0" w:color="6E6E6E"/>
            </w:tcBorders>
          </w:tcPr>
          <w:p w14:paraId="1CFDEAF2"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2AFFE8" w14:textId="77777777" w:rsidR="00E62AFF" w:rsidRDefault="009237D8">
            <w:pPr>
              <w:pStyle w:val="ProductList-TableBody"/>
            </w:pPr>
            <w:r>
              <w:t>Pla 1 del OneDrive for Business</w:t>
            </w:r>
          </w:p>
        </w:tc>
      </w:tr>
      <w:tr w:rsidR="00E62AFF" w14:paraId="20EA5671" w14:textId="77777777">
        <w:tc>
          <w:tcPr>
            <w:tcW w:w="6240" w:type="dxa"/>
            <w:tcBorders>
              <w:top w:val="none" w:sz="4" w:space="0" w:color="6E6E6E"/>
              <w:left w:val="single" w:sz="4" w:space="0" w:color="6E6E6E"/>
              <w:bottom w:val="single" w:sz="4" w:space="0" w:color="6E6E6E"/>
              <w:right w:val="single" w:sz="4" w:space="0" w:color="6E6E6E"/>
            </w:tcBorders>
          </w:tcPr>
          <w:p w14:paraId="253B2CE1"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57C31" w14:textId="77777777" w:rsidR="00E62AFF" w:rsidRDefault="009237D8">
            <w:pPr>
              <w:pStyle w:val="ProductList-TableBody"/>
            </w:pPr>
            <w:r>
              <w:t>SharePoint Online (Pla 1 o Pla 2)</w:t>
            </w:r>
          </w:p>
        </w:tc>
      </w:tr>
    </w:tbl>
    <w:p w14:paraId="59030371" w14:textId="77777777" w:rsidR="00E62AFF" w:rsidRDefault="00E62AFF">
      <w:pPr>
        <w:pStyle w:val="ProductList-Body"/>
      </w:pPr>
    </w:p>
    <w:p w14:paraId="63A7F072" w14:textId="77777777" w:rsidR="00E62AFF" w:rsidRDefault="009237D8">
      <w:pPr>
        <w:pStyle w:val="ProductList-Offering2HeadingNoBorder"/>
        <w:outlineLvl w:val="2"/>
      </w:pPr>
      <w:r>
        <w:t>Informació sobre amenaces de l'Office 365</w:t>
      </w:r>
      <w:r>
        <w:fldChar w:fldCharType="begin"/>
      </w:r>
      <w:r>
        <w:instrText xml:space="preserve"> TC "</w:instrText>
      </w:r>
      <w:bookmarkStart w:id="377" w:name="_Toc2007807"/>
      <w:r>
        <w:instrText>Informació sobre amenaces de l'Office 365</w:instrText>
      </w:r>
      <w:bookmarkEnd w:id="377"/>
      <w:r>
        <w:instrText>" \l 3</w:instrText>
      </w:r>
      <w:r>
        <w:fldChar w:fldCharType="end"/>
      </w:r>
    </w:p>
    <w:tbl>
      <w:tblPr>
        <w:tblStyle w:val="PURTable"/>
        <w:tblW w:w="0" w:type="dxa"/>
        <w:tblLook w:val="04A0" w:firstRow="1" w:lastRow="0" w:firstColumn="1" w:lastColumn="0" w:noHBand="0" w:noVBand="1"/>
      </w:tblPr>
      <w:tblGrid>
        <w:gridCol w:w="5620"/>
        <w:gridCol w:w="5296"/>
      </w:tblGrid>
      <w:tr w:rsidR="00E62AFF" w14:paraId="012BF7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C042EB" w14:textId="77777777" w:rsidR="00E62AFF" w:rsidRDefault="009237D8">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D414BA" w14:textId="77777777" w:rsidR="00E62AFF" w:rsidRDefault="009237D8">
            <w:pPr>
              <w:pStyle w:val="ProductList-TableBody"/>
            </w:pPr>
            <w:r>
              <w:rPr>
                <w:color w:val="FFFFFF"/>
              </w:rPr>
              <w:t>Llicències Qualificades</w:t>
            </w:r>
          </w:p>
        </w:tc>
      </w:tr>
      <w:tr w:rsidR="00E62AFF" w14:paraId="0F7F1327" w14:textId="77777777">
        <w:tc>
          <w:tcPr>
            <w:tcW w:w="6240" w:type="dxa"/>
            <w:tcBorders>
              <w:top w:val="single" w:sz="4" w:space="0" w:color="6E6E6E"/>
              <w:left w:val="single" w:sz="4" w:space="0" w:color="6E6E6E"/>
              <w:bottom w:val="none" w:sz="4" w:space="0" w:color="6E6E6E"/>
              <w:right w:val="single" w:sz="4" w:space="0" w:color="6E6E6E"/>
            </w:tcBorders>
          </w:tcPr>
          <w:p w14:paraId="0ED0C064" w14:textId="77777777" w:rsidR="00E62AFF" w:rsidRDefault="009237D8">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79716D67" w14:textId="77777777" w:rsidR="00E62AFF" w:rsidRDefault="009237D8">
            <w:pPr>
              <w:pStyle w:val="ProductList-TableBody"/>
            </w:pPr>
            <w:r>
              <w:t>Microsoft 365 F1 o E3</w:t>
            </w:r>
          </w:p>
        </w:tc>
      </w:tr>
      <w:tr w:rsidR="00E62AFF" w14:paraId="37F6D824" w14:textId="77777777">
        <w:tc>
          <w:tcPr>
            <w:tcW w:w="6240" w:type="dxa"/>
            <w:tcBorders>
              <w:top w:val="none" w:sz="4" w:space="0" w:color="6E6E6E"/>
              <w:left w:val="single" w:sz="4" w:space="0" w:color="6E6E6E"/>
              <w:bottom w:val="none" w:sz="4" w:space="0" w:color="6E6E6E"/>
              <w:right w:val="single" w:sz="4" w:space="0" w:color="6E6E6E"/>
            </w:tcBorders>
          </w:tcPr>
          <w:p w14:paraId="190E6B4E"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74249" w14:textId="77777777" w:rsidR="00E62AFF" w:rsidRDefault="009237D8">
            <w:pPr>
              <w:pStyle w:val="ProductList-TableBody"/>
            </w:pPr>
            <w:r>
              <w:t>Office 365 F1, E1 o E3</w:t>
            </w:r>
          </w:p>
        </w:tc>
      </w:tr>
      <w:tr w:rsidR="00E62AFF" w14:paraId="45EDA6ED" w14:textId="77777777">
        <w:tc>
          <w:tcPr>
            <w:tcW w:w="6240" w:type="dxa"/>
            <w:tcBorders>
              <w:top w:val="none" w:sz="4" w:space="0" w:color="6E6E6E"/>
              <w:left w:val="single" w:sz="4" w:space="0" w:color="6E6E6E"/>
              <w:bottom w:val="none" w:sz="4" w:space="0" w:color="6E6E6E"/>
              <w:right w:val="single" w:sz="4" w:space="0" w:color="6E6E6E"/>
            </w:tcBorders>
          </w:tcPr>
          <w:p w14:paraId="13CEACF4"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DD83D" w14:textId="77777777" w:rsidR="00E62AFF" w:rsidRDefault="009237D8">
            <w:pPr>
              <w:pStyle w:val="ProductList-TableBody"/>
            </w:pPr>
            <w:r>
              <w:t>Office 365 Business Essentials</w:t>
            </w:r>
          </w:p>
        </w:tc>
      </w:tr>
      <w:tr w:rsidR="00E62AFF" w14:paraId="63A91E01" w14:textId="77777777">
        <w:tc>
          <w:tcPr>
            <w:tcW w:w="6240" w:type="dxa"/>
            <w:tcBorders>
              <w:top w:val="none" w:sz="4" w:space="0" w:color="6E6E6E"/>
              <w:left w:val="single" w:sz="4" w:space="0" w:color="6E6E6E"/>
              <w:bottom w:val="none" w:sz="4" w:space="0" w:color="6E6E6E"/>
              <w:right w:val="single" w:sz="4" w:space="0" w:color="6E6E6E"/>
            </w:tcBorders>
          </w:tcPr>
          <w:p w14:paraId="4929BB39"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004D7A" w14:textId="77777777" w:rsidR="00E62AFF" w:rsidRDefault="009237D8">
            <w:pPr>
              <w:pStyle w:val="ProductList-TableBody"/>
            </w:pPr>
            <w:r>
              <w:t>Quiosc de l'Exchange Online, Pla 1 o Pla 2</w:t>
            </w:r>
          </w:p>
        </w:tc>
      </w:tr>
      <w:tr w:rsidR="00E62AFF" w14:paraId="31D1B31B" w14:textId="77777777">
        <w:tc>
          <w:tcPr>
            <w:tcW w:w="6240" w:type="dxa"/>
            <w:tcBorders>
              <w:top w:val="none" w:sz="4" w:space="0" w:color="6E6E6E"/>
              <w:left w:val="single" w:sz="4" w:space="0" w:color="6E6E6E"/>
              <w:bottom w:val="none" w:sz="4" w:space="0" w:color="6E6E6E"/>
              <w:right w:val="single" w:sz="4" w:space="0" w:color="6E6E6E"/>
            </w:tcBorders>
          </w:tcPr>
          <w:p w14:paraId="69F100A6"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2DCE9" w14:textId="77777777" w:rsidR="00E62AFF" w:rsidRDefault="009237D8">
            <w:pPr>
              <w:pStyle w:val="ProductList-TableBody"/>
            </w:pPr>
            <w:r>
              <w:t>Pla 1 o Pla 2 del OneDrive for Business</w:t>
            </w:r>
          </w:p>
        </w:tc>
      </w:tr>
      <w:tr w:rsidR="00E62AFF" w14:paraId="5AC9851E" w14:textId="77777777">
        <w:tc>
          <w:tcPr>
            <w:tcW w:w="6240" w:type="dxa"/>
            <w:tcBorders>
              <w:top w:val="none" w:sz="4" w:space="0" w:color="6E6E6E"/>
              <w:left w:val="single" w:sz="4" w:space="0" w:color="6E6E6E"/>
              <w:bottom w:val="single" w:sz="4" w:space="0" w:color="6E6E6E"/>
              <w:right w:val="single" w:sz="4" w:space="0" w:color="6E6E6E"/>
            </w:tcBorders>
          </w:tcPr>
          <w:p w14:paraId="54D0F231"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E82467" w14:textId="77777777" w:rsidR="00E62AFF" w:rsidRDefault="009237D8">
            <w:pPr>
              <w:pStyle w:val="ProductList-TableBody"/>
            </w:pPr>
            <w:r>
              <w:t>SharePoint Online (Pla 1 o Pla 2)</w:t>
            </w:r>
          </w:p>
        </w:tc>
      </w:tr>
    </w:tbl>
    <w:p w14:paraId="0004B9ED" w14:textId="77777777" w:rsidR="00E62AFF" w:rsidRDefault="00E62AFF">
      <w:pPr>
        <w:pStyle w:val="ProductList-Body"/>
      </w:pPr>
    </w:p>
    <w:p w14:paraId="505D6D66" w14:textId="77777777" w:rsidR="00E62AFF" w:rsidRDefault="009237D8">
      <w:pPr>
        <w:pStyle w:val="ProductList-Offering2HeadingNoBorder"/>
        <w:outlineLvl w:val="2"/>
      </w:pPr>
      <w:r>
        <w:t>Funcionalitats Multigeogràfiques de l'Office 365</w:t>
      </w:r>
      <w:r>
        <w:fldChar w:fldCharType="begin"/>
      </w:r>
      <w:r>
        <w:instrText xml:space="preserve"> TC "</w:instrText>
      </w:r>
      <w:bookmarkStart w:id="378" w:name="_Toc2007808"/>
      <w:r>
        <w:instrText>Funcionalitats Multigeogràfiques de l'Office 365</w:instrText>
      </w:r>
      <w:bookmarkEnd w:id="378"/>
      <w:r>
        <w:instrText>" \l 3</w:instrText>
      </w:r>
      <w:r>
        <w:fldChar w:fldCharType="end"/>
      </w:r>
    </w:p>
    <w:p w14:paraId="2B3AB3A8" w14:textId="77777777" w:rsidR="00E62AFF" w:rsidRDefault="00E62AFF">
      <w:pPr>
        <w:pStyle w:val="ProductList-Body"/>
      </w:pPr>
    </w:p>
    <w:tbl>
      <w:tblPr>
        <w:tblStyle w:val="PURTable"/>
        <w:tblW w:w="0" w:type="dxa"/>
        <w:tblLook w:val="04A0" w:firstRow="1" w:lastRow="0" w:firstColumn="1" w:lastColumn="0" w:noHBand="0" w:noVBand="1"/>
      </w:tblPr>
      <w:tblGrid>
        <w:gridCol w:w="5640"/>
        <w:gridCol w:w="5276"/>
      </w:tblGrid>
      <w:tr w:rsidR="00E62AFF" w14:paraId="70F4DE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0AEDF4" w14:textId="77777777" w:rsidR="00E62AFF" w:rsidRDefault="009237D8">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C576CC6" w14:textId="77777777" w:rsidR="00E62AFF" w:rsidRDefault="009237D8">
            <w:pPr>
              <w:pStyle w:val="ProductList-TableBody"/>
            </w:pPr>
            <w:r>
              <w:rPr>
                <w:color w:val="FFFFFF"/>
              </w:rPr>
              <w:t>Llicències Qualificades</w:t>
            </w:r>
          </w:p>
        </w:tc>
      </w:tr>
      <w:tr w:rsidR="00E62AFF" w14:paraId="14778426" w14:textId="77777777">
        <w:tc>
          <w:tcPr>
            <w:tcW w:w="6240" w:type="dxa"/>
            <w:tcBorders>
              <w:top w:val="single" w:sz="4" w:space="0" w:color="6E6E6E"/>
              <w:left w:val="single" w:sz="4" w:space="0" w:color="6E6E6E"/>
              <w:bottom w:val="none" w:sz="4" w:space="0" w:color="6E6E6E"/>
              <w:right w:val="single" w:sz="4" w:space="0" w:color="6E6E6E"/>
            </w:tcBorders>
          </w:tcPr>
          <w:p w14:paraId="7D0A42A6" w14:textId="77777777" w:rsidR="00E62AFF" w:rsidRDefault="009237D8">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0DABD783" w14:textId="77777777" w:rsidR="00E62AFF" w:rsidRDefault="009237D8">
            <w:pPr>
              <w:pStyle w:val="ProductList-TableBody"/>
            </w:pPr>
            <w:r>
              <w:t>Microsoft 365 F1, E3 o E5</w:t>
            </w:r>
          </w:p>
        </w:tc>
      </w:tr>
      <w:tr w:rsidR="00E62AFF" w14:paraId="29F6AA46" w14:textId="77777777">
        <w:tc>
          <w:tcPr>
            <w:tcW w:w="6240" w:type="dxa"/>
            <w:tcBorders>
              <w:top w:val="none" w:sz="4" w:space="0" w:color="6E6E6E"/>
              <w:left w:val="single" w:sz="4" w:space="0" w:color="6E6E6E"/>
              <w:bottom w:val="none" w:sz="4" w:space="0" w:color="6E6E6E"/>
              <w:right w:val="single" w:sz="4" w:space="0" w:color="6E6E6E"/>
            </w:tcBorders>
          </w:tcPr>
          <w:p w14:paraId="48156B30"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BDF1EB" w14:textId="77777777" w:rsidR="00E62AFF" w:rsidRDefault="009237D8">
            <w:pPr>
              <w:pStyle w:val="ProductList-TableBody"/>
            </w:pPr>
            <w:r>
              <w:t>Office 365 F1, E1, E3 o E5</w:t>
            </w:r>
          </w:p>
        </w:tc>
      </w:tr>
      <w:tr w:rsidR="00E62AFF" w14:paraId="5518F373" w14:textId="77777777">
        <w:tc>
          <w:tcPr>
            <w:tcW w:w="6240" w:type="dxa"/>
            <w:tcBorders>
              <w:top w:val="none" w:sz="4" w:space="0" w:color="6E6E6E"/>
              <w:left w:val="single" w:sz="4" w:space="0" w:color="6E6E6E"/>
              <w:bottom w:val="none" w:sz="4" w:space="0" w:color="6E6E6E"/>
              <w:right w:val="single" w:sz="4" w:space="0" w:color="6E6E6E"/>
            </w:tcBorders>
          </w:tcPr>
          <w:p w14:paraId="76EF1A77"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D73BAB" w14:textId="77777777" w:rsidR="00E62AFF" w:rsidRDefault="009237D8">
            <w:pPr>
              <w:pStyle w:val="ProductList-TableBody"/>
            </w:pPr>
            <w:r>
              <w:t>Quiosc de l'Exchange Online, Pla 1 o Pla 2</w:t>
            </w:r>
          </w:p>
        </w:tc>
      </w:tr>
      <w:tr w:rsidR="00E62AFF" w14:paraId="4E27D4CB" w14:textId="77777777">
        <w:tc>
          <w:tcPr>
            <w:tcW w:w="6240" w:type="dxa"/>
            <w:tcBorders>
              <w:top w:val="none" w:sz="4" w:space="0" w:color="6E6E6E"/>
              <w:left w:val="single" w:sz="4" w:space="0" w:color="6E6E6E"/>
              <w:bottom w:val="none" w:sz="4" w:space="0" w:color="6E6E6E"/>
              <w:right w:val="single" w:sz="4" w:space="0" w:color="6E6E6E"/>
            </w:tcBorders>
          </w:tcPr>
          <w:p w14:paraId="394064EF"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CFCB6" w14:textId="77777777" w:rsidR="00E62AFF" w:rsidRDefault="009237D8">
            <w:pPr>
              <w:pStyle w:val="ProductList-TableBody"/>
            </w:pPr>
            <w:r>
              <w:t>Pla 1 o Pla 2 del OneDrive for Business</w:t>
            </w:r>
          </w:p>
        </w:tc>
      </w:tr>
      <w:tr w:rsidR="00E62AFF" w14:paraId="17B0BDE5" w14:textId="77777777">
        <w:tc>
          <w:tcPr>
            <w:tcW w:w="6240" w:type="dxa"/>
            <w:tcBorders>
              <w:top w:val="none" w:sz="4" w:space="0" w:color="6E6E6E"/>
              <w:left w:val="single" w:sz="4" w:space="0" w:color="6E6E6E"/>
              <w:bottom w:val="single" w:sz="4" w:space="0" w:color="6E6E6E"/>
              <w:right w:val="single" w:sz="4" w:space="0" w:color="6E6E6E"/>
            </w:tcBorders>
          </w:tcPr>
          <w:p w14:paraId="691B4131" w14:textId="77777777" w:rsidR="00E62AFF" w:rsidRDefault="00E62AF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A0DFA6" w14:textId="77777777" w:rsidR="00E62AFF" w:rsidRDefault="009237D8">
            <w:pPr>
              <w:pStyle w:val="ProductList-TableBody"/>
            </w:pPr>
            <w:r>
              <w:t>SharePoint Online (Pla 1 o Pla 2)</w:t>
            </w:r>
          </w:p>
        </w:tc>
      </w:tr>
    </w:tbl>
    <w:p w14:paraId="7271C4D1" w14:textId="77777777" w:rsidR="00E62AFF" w:rsidRDefault="00E62AFF">
      <w:pPr>
        <w:pStyle w:val="ProductList-Body"/>
      </w:pPr>
    </w:p>
    <w:p w14:paraId="119882D6" w14:textId="77777777" w:rsidR="00E62AFF" w:rsidRDefault="009237D8">
      <w:pPr>
        <w:pStyle w:val="ProductList-Offering2HeadingNoBorder"/>
        <w:outlineLvl w:val="2"/>
      </w:pPr>
      <w:r>
        <w:t>Exchange Online</w:t>
      </w:r>
      <w:r>
        <w:fldChar w:fldCharType="begin"/>
      </w:r>
      <w:r>
        <w:instrText xml:space="preserve"> TC "</w:instrText>
      </w:r>
      <w:bookmarkStart w:id="379" w:name="_Toc2007809"/>
      <w:r>
        <w:instrText>Exchange Online</w:instrText>
      </w:r>
      <w:bookmarkEnd w:id="379"/>
      <w:r>
        <w:instrText>" \l 3</w:instrText>
      </w:r>
      <w:r>
        <w:fldChar w:fldCharType="end"/>
      </w:r>
    </w:p>
    <w:p w14:paraId="22DFF76D" w14:textId="77777777" w:rsidR="00E62AFF" w:rsidRDefault="00E62AFF">
      <w:pPr>
        <w:pStyle w:val="ProductList-Body"/>
      </w:pPr>
    </w:p>
    <w:tbl>
      <w:tblPr>
        <w:tblStyle w:val="PURTable"/>
        <w:tblW w:w="0" w:type="dxa"/>
        <w:tblLook w:val="04A0" w:firstRow="1" w:lastRow="0" w:firstColumn="1" w:lastColumn="0" w:noHBand="0" w:noVBand="1"/>
      </w:tblPr>
      <w:tblGrid>
        <w:gridCol w:w="5726"/>
        <w:gridCol w:w="5190"/>
      </w:tblGrid>
      <w:tr w:rsidR="00E62AFF" w14:paraId="281862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23E678" w14:textId="77777777" w:rsidR="00E62AFF" w:rsidRDefault="009237D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D4D4337" w14:textId="77777777" w:rsidR="00E62AFF" w:rsidRDefault="009237D8">
            <w:pPr>
              <w:pStyle w:val="ProductList-TableBody"/>
            </w:pPr>
            <w:r>
              <w:rPr>
                <w:color w:val="FFFFFF"/>
              </w:rPr>
              <w:t>Llicències Qualificades</w:t>
            </w:r>
          </w:p>
        </w:tc>
      </w:tr>
      <w:tr w:rsidR="00E62AFF" w14:paraId="4ABA64A7" w14:textId="77777777">
        <w:tc>
          <w:tcPr>
            <w:tcW w:w="6360" w:type="dxa"/>
            <w:tcBorders>
              <w:top w:val="single" w:sz="4" w:space="0" w:color="6E6E6E"/>
              <w:left w:val="single" w:sz="4" w:space="0" w:color="6E6E6E"/>
              <w:bottom w:val="none" w:sz="4" w:space="0" w:color="6E6E6E"/>
              <w:right w:val="single" w:sz="4" w:space="0" w:color="6E6E6E"/>
            </w:tcBorders>
          </w:tcPr>
          <w:p w14:paraId="4A8BB50A" w14:textId="77777777" w:rsidR="00E62AFF" w:rsidRDefault="009237D8">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6CAD2D93" w14:textId="77777777" w:rsidR="00E62AFF" w:rsidRDefault="009237D8">
            <w:pPr>
              <w:pStyle w:val="ProductList-TableBody"/>
            </w:pPr>
            <w:r>
              <w:t>Exchange Standard CAL</w:t>
            </w:r>
          </w:p>
        </w:tc>
      </w:tr>
      <w:tr w:rsidR="00E62AFF" w14:paraId="6B6A8B77" w14:textId="77777777">
        <w:tc>
          <w:tcPr>
            <w:tcW w:w="6360" w:type="dxa"/>
            <w:tcBorders>
              <w:top w:val="none" w:sz="4" w:space="0" w:color="6E6E6E"/>
              <w:left w:val="single" w:sz="4" w:space="0" w:color="6E6E6E"/>
              <w:bottom w:val="single" w:sz="4" w:space="0" w:color="6E6E6E"/>
              <w:right w:val="single" w:sz="4" w:space="0" w:color="6E6E6E"/>
            </w:tcBorders>
          </w:tcPr>
          <w:p w14:paraId="6BB42512" w14:textId="77777777" w:rsidR="00E62AFF" w:rsidRDefault="00E62A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FF0B89" w14:textId="77777777" w:rsidR="00E62AFF" w:rsidRDefault="009237D8">
            <w:pPr>
              <w:pStyle w:val="ProductList-TableBody"/>
            </w:pPr>
            <w:r>
              <w:t>Core CAL Suite</w:t>
            </w:r>
          </w:p>
        </w:tc>
      </w:tr>
    </w:tbl>
    <w:p w14:paraId="71754871" w14:textId="77777777" w:rsidR="00E62AFF" w:rsidRDefault="00E62AFF">
      <w:pPr>
        <w:pStyle w:val="ProductList-Body"/>
      </w:pPr>
    </w:p>
    <w:p w14:paraId="3B690CC4" w14:textId="77777777" w:rsidR="00E62AFF" w:rsidRDefault="009237D8">
      <w:pPr>
        <w:pStyle w:val="ProductList-Offering2HeadingNoBorder"/>
        <w:outlineLvl w:val="2"/>
      </w:pPr>
      <w:r>
        <w:t>Project Online</w:t>
      </w:r>
      <w:r>
        <w:fldChar w:fldCharType="begin"/>
      </w:r>
      <w:r>
        <w:instrText xml:space="preserve"> TC "</w:instrText>
      </w:r>
      <w:bookmarkStart w:id="380" w:name="_Toc2007810"/>
      <w:r>
        <w:instrText>Project Online</w:instrText>
      </w:r>
      <w:bookmarkEnd w:id="380"/>
      <w:r>
        <w:instrText>" \l 3</w:instrText>
      </w:r>
      <w:r>
        <w:fldChar w:fldCharType="end"/>
      </w:r>
    </w:p>
    <w:p w14:paraId="481B7C77" w14:textId="77777777" w:rsidR="00E62AFF" w:rsidRDefault="00E62AFF">
      <w:pPr>
        <w:pStyle w:val="ProductList-Body"/>
      </w:pPr>
    </w:p>
    <w:tbl>
      <w:tblPr>
        <w:tblStyle w:val="PURTable"/>
        <w:tblW w:w="0" w:type="dxa"/>
        <w:tblLook w:val="04A0" w:firstRow="1" w:lastRow="0" w:firstColumn="1" w:lastColumn="0" w:noHBand="0" w:noVBand="1"/>
      </w:tblPr>
      <w:tblGrid>
        <w:gridCol w:w="5726"/>
        <w:gridCol w:w="5190"/>
      </w:tblGrid>
      <w:tr w:rsidR="00E62AFF" w14:paraId="6D71FA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82C316" w14:textId="77777777" w:rsidR="00E62AFF" w:rsidRDefault="009237D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083055F" w14:textId="77777777" w:rsidR="00E62AFF" w:rsidRDefault="009237D8">
            <w:pPr>
              <w:pStyle w:val="ProductList-TableBody"/>
            </w:pPr>
            <w:r>
              <w:rPr>
                <w:color w:val="FFFFFF"/>
              </w:rPr>
              <w:t>Llicències Qualificades</w:t>
            </w:r>
          </w:p>
        </w:tc>
      </w:tr>
      <w:tr w:rsidR="00E62AFF" w14:paraId="1FC13388" w14:textId="77777777">
        <w:tc>
          <w:tcPr>
            <w:tcW w:w="6360" w:type="dxa"/>
            <w:tcBorders>
              <w:top w:val="single" w:sz="4" w:space="0" w:color="6E6E6E"/>
              <w:left w:val="single" w:sz="4" w:space="0" w:color="6E6E6E"/>
              <w:bottom w:val="single" w:sz="4" w:space="0" w:color="6E6E6E"/>
              <w:right w:val="single" w:sz="4" w:space="0" w:color="6E6E6E"/>
            </w:tcBorders>
          </w:tcPr>
          <w:p w14:paraId="489C78A6" w14:textId="77777777" w:rsidR="00E62AFF" w:rsidRDefault="009237D8">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5CD4AF4" w14:textId="77777777" w:rsidR="00E62AFF" w:rsidRDefault="009237D8">
            <w:pPr>
              <w:pStyle w:val="ProductList-TableBody"/>
            </w:pPr>
            <w:r>
              <w:t>Project Professional</w:t>
            </w:r>
          </w:p>
        </w:tc>
      </w:tr>
      <w:tr w:rsidR="00E62AFF" w14:paraId="7BD07E7A" w14:textId="77777777">
        <w:tc>
          <w:tcPr>
            <w:tcW w:w="6360" w:type="dxa"/>
            <w:tcBorders>
              <w:top w:val="single" w:sz="4" w:space="0" w:color="6E6E6E"/>
              <w:left w:val="single" w:sz="4" w:space="0" w:color="6E6E6E"/>
              <w:bottom w:val="single" w:sz="4" w:space="0" w:color="6E6E6E"/>
              <w:right w:val="single" w:sz="4" w:space="0" w:color="6E6E6E"/>
            </w:tcBorders>
          </w:tcPr>
          <w:p w14:paraId="51E2A76C" w14:textId="77777777" w:rsidR="00E62AFF" w:rsidRDefault="009237D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F3DAADB" w14:textId="77777777" w:rsidR="00E62AFF" w:rsidRDefault="00E62AFF">
            <w:pPr>
              <w:pStyle w:val="ProductList-TableBody"/>
            </w:pPr>
          </w:p>
        </w:tc>
      </w:tr>
      <w:tr w:rsidR="00E62AFF" w14:paraId="6809C695" w14:textId="77777777">
        <w:tc>
          <w:tcPr>
            <w:tcW w:w="6360" w:type="dxa"/>
            <w:tcBorders>
              <w:top w:val="single" w:sz="4" w:space="0" w:color="6E6E6E"/>
              <w:left w:val="single" w:sz="4" w:space="0" w:color="6E6E6E"/>
              <w:bottom w:val="single" w:sz="4" w:space="0" w:color="6E6E6E"/>
              <w:right w:val="single" w:sz="4" w:space="0" w:color="6E6E6E"/>
            </w:tcBorders>
          </w:tcPr>
          <w:p w14:paraId="08911652" w14:textId="77777777" w:rsidR="00E62AFF" w:rsidRDefault="009237D8">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111EEFA" w14:textId="77777777" w:rsidR="00E62AFF" w:rsidRDefault="009237D8">
            <w:pPr>
              <w:pStyle w:val="ProductList-TableBody"/>
            </w:pPr>
            <w:r>
              <w:t>Project Standard</w:t>
            </w:r>
          </w:p>
        </w:tc>
      </w:tr>
      <w:tr w:rsidR="00E62AFF" w14:paraId="2790D4B3" w14:textId="77777777">
        <w:tc>
          <w:tcPr>
            <w:tcW w:w="6360" w:type="dxa"/>
            <w:tcBorders>
              <w:top w:val="single" w:sz="4" w:space="0" w:color="6E6E6E"/>
              <w:left w:val="single" w:sz="4" w:space="0" w:color="6E6E6E"/>
              <w:bottom w:val="single" w:sz="4" w:space="0" w:color="6E6E6E"/>
              <w:right w:val="single" w:sz="4" w:space="0" w:color="6E6E6E"/>
            </w:tcBorders>
          </w:tcPr>
          <w:p w14:paraId="5A143332" w14:textId="77777777" w:rsidR="00E62AFF" w:rsidRDefault="009237D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3FCE2AC" w14:textId="77777777" w:rsidR="00E62AFF" w:rsidRDefault="00E62AFF">
            <w:pPr>
              <w:pStyle w:val="ProductList-TableBody"/>
            </w:pPr>
          </w:p>
        </w:tc>
      </w:tr>
      <w:tr w:rsidR="00E62AFF" w14:paraId="2CE8FEAC" w14:textId="77777777">
        <w:tc>
          <w:tcPr>
            <w:tcW w:w="6360" w:type="dxa"/>
            <w:tcBorders>
              <w:top w:val="single" w:sz="4" w:space="0" w:color="6E6E6E"/>
              <w:left w:val="single" w:sz="4" w:space="0" w:color="6E6E6E"/>
              <w:bottom w:val="single" w:sz="4" w:space="0" w:color="6E6E6E"/>
              <w:right w:val="single" w:sz="4" w:space="0" w:color="6E6E6E"/>
            </w:tcBorders>
          </w:tcPr>
          <w:p w14:paraId="7A3CA64C" w14:textId="77777777" w:rsidR="00E62AFF" w:rsidRDefault="009237D8">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3C4B88F" w14:textId="77777777" w:rsidR="00E62AFF" w:rsidRDefault="009237D8">
            <w:pPr>
              <w:pStyle w:val="ProductList-TableBody"/>
            </w:pPr>
            <w:r>
              <w:t>CAL del Project Server</w:t>
            </w:r>
          </w:p>
        </w:tc>
      </w:tr>
      <w:tr w:rsidR="00E62AFF" w14:paraId="514C30EC" w14:textId="77777777">
        <w:tc>
          <w:tcPr>
            <w:tcW w:w="6360" w:type="dxa"/>
            <w:tcBorders>
              <w:top w:val="single" w:sz="4" w:space="0" w:color="6E6E6E"/>
              <w:left w:val="single" w:sz="4" w:space="0" w:color="6E6E6E"/>
              <w:bottom w:val="single" w:sz="4" w:space="0" w:color="6E6E6E"/>
              <w:right w:val="single" w:sz="4" w:space="0" w:color="6E6E6E"/>
            </w:tcBorders>
          </w:tcPr>
          <w:p w14:paraId="017ED339" w14:textId="77777777" w:rsidR="00E62AFF" w:rsidRDefault="009237D8">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979D0CD" w14:textId="77777777" w:rsidR="00E62AFF" w:rsidRDefault="00E62AFF">
            <w:pPr>
              <w:pStyle w:val="ProductList-TableBody"/>
            </w:pPr>
          </w:p>
        </w:tc>
      </w:tr>
      <w:tr w:rsidR="00E62AFF" w14:paraId="48E53204" w14:textId="77777777">
        <w:tc>
          <w:tcPr>
            <w:tcW w:w="6360" w:type="dxa"/>
            <w:tcBorders>
              <w:top w:val="single" w:sz="4" w:space="0" w:color="6E6E6E"/>
              <w:left w:val="single" w:sz="4" w:space="0" w:color="6E6E6E"/>
              <w:bottom w:val="single" w:sz="4" w:space="0" w:color="6E6E6E"/>
              <w:right w:val="single" w:sz="4" w:space="0" w:color="6E6E6E"/>
            </w:tcBorders>
          </w:tcPr>
          <w:p w14:paraId="72FDBB0D" w14:textId="77777777" w:rsidR="00E62AFF" w:rsidRDefault="009237D8">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AFDE274" w14:textId="77777777" w:rsidR="00E62AFF" w:rsidRDefault="00E62AFF">
            <w:pPr>
              <w:pStyle w:val="ProductList-TableBody"/>
            </w:pPr>
          </w:p>
        </w:tc>
      </w:tr>
    </w:tbl>
    <w:p w14:paraId="1BBC8DEF" w14:textId="77777777" w:rsidR="00E62AFF" w:rsidRDefault="00E62AFF">
      <w:pPr>
        <w:pStyle w:val="ProductList-Body"/>
      </w:pPr>
    </w:p>
    <w:p w14:paraId="2B9DD26E" w14:textId="77777777" w:rsidR="00E62AFF" w:rsidRDefault="009237D8">
      <w:pPr>
        <w:pStyle w:val="ProductList-Offering2HeadingNoBorder"/>
        <w:outlineLvl w:val="2"/>
      </w:pPr>
      <w:r>
        <w:t>SharePoint Online</w:t>
      </w:r>
      <w:r>
        <w:fldChar w:fldCharType="begin"/>
      </w:r>
      <w:r>
        <w:instrText xml:space="preserve"> TC "</w:instrText>
      </w:r>
      <w:bookmarkStart w:id="381" w:name="_Toc2007811"/>
      <w:r>
        <w:instrText>SharePoint Online</w:instrText>
      </w:r>
      <w:bookmarkEnd w:id="381"/>
      <w:r>
        <w:instrText>" \l 3</w:instrText>
      </w:r>
      <w:r>
        <w:fldChar w:fldCharType="end"/>
      </w:r>
    </w:p>
    <w:p w14:paraId="609EA02C" w14:textId="77777777" w:rsidR="00E62AFF" w:rsidRDefault="00E62AFF">
      <w:pPr>
        <w:pStyle w:val="ProductList-Body"/>
      </w:pPr>
    </w:p>
    <w:tbl>
      <w:tblPr>
        <w:tblStyle w:val="PURTable"/>
        <w:tblW w:w="0" w:type="dxa"/>
        <w:tblLook w:val="04A0" w:firstRow="1" w:lastRow="0" w:firstColumn="1" w:lastColumn="0" w:noHBand="0" w:noVBand="1"/>
      </w:tblPr>
      <w:tblGrid>
        <w:gridCol w:w="5726"/>
        <w:gridCol w:w="5190"/>
      </w:tblGrid>
      <w:tr w:rsidR="00E62AFF" w14:paraId="0893139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73AC80" w14:textId="77777777" w:rsidR="00E62AFF" w:rsidRDefault="009237D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0AD6F49" w14:textId="77777777" w:rsidR="00E62AFF" w:rsidRDefault="009237D8">
            <w:pPr>
              <w:pStyle w:val="ProductList-TableBody"/>
            </w:pPr>
            <w:r>
              <w:rPr>
                <w:color w:val="FFFFFF"/>
              </w:rPr>
              <w:t>Llicències Qualificades</w:t>
            </w:r>
          </w:p>
        </w:tc>
      </w:tr>
      <w:tr w:rsidR="00E62AFF" w14:paraId="460FF40A" w14:textId="77777777">
        <w:tc>
          <w:tcPr>
            <w:tcW w:w="6360" w:type="dxa"/>
            <w:tcBorders>
              <w:top w:val="single" w:sz="4" w:space="0" w:color="6E6E6E"/>
              <w:left w:val="single" w:sz="4" w:space="0" w:color="6E6E6E"/>
              <w:bottom w:val="none" w:sz="4" w:space="0" w:color="6E6E6E"/>
              <w:right w:val="single" w:sz="4" w:space="0" w:color="6E6E6E"/>
            </w:tcBorders>
          </w:tcPr>
          <w:p w14:paraId="0D6474E9" w14:textId="77777777" w:rsidR="00E62AFF" w:rsidRDefault="009237D8">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61E5C052" w14:textId="77777777" w:rsidR="00E62AFF" w:rsidRDefault="009237D8">
            <w:pPr>
              <w:pStyle w:val="ProductList-TableBody"/>
            </w:pPr>
            <w:r>
              <w:t>CAL del SharePoint Standard</w:t>
            </w:r>
          </w:p>
        </w:tc>
      </w:tr>
      <w:tr w:rsidR="00E62AFF" w14:paraId="1A4E1227" w14:textId="77777777">
        <w:tc>
          <w:tcPr>
            <w:tcW w:w="6360" w:type="dxa"/>
            <w:tcBorders>
              <w:top w:val="none" w:sz="4" w:space="0" w:color="6E6E6E"/>
              <w:left w:val="single" w:sz="4" w:space="0" w:color="6E6E6E"/>
              <w:bottom w:val="single" w:sz="4" w:space="0" w:color="6E6E6E"/>
              <w:right w:val="single" w:sz="4" w:space="0" w:color="6E6E6E"/>
            </w:tcBorders>
          </w:tcPr>
          <w:p w14:paraId="6D11ECD6" w14:textId="77777777" w:rsidR="00E62AFF" w:rsidRDefault="00E62A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B7B956" w14:textId="77777777" w:rsidR="00E62AFF" w:rsidRDefault="009237D8">
            <w:pPr>
              <w:pStyle w:val="ProductList-TableBody"/>
            </w:pPr>
            <w:r>
              <w:t>Core CAL Suite</w:t>
            </w:r>
          </w:p>
        </w:tc>
      </w:tr>
    </w:tbl>
    <w:p w14:paraId="401B29F3" w14:textId="77777777" w:rsidR="00E62AFF" w:rsidRDefault="00E62AFF">
      <w:pPr>
        <w:pStyle w:val="ProductList-Body"/>
      </w:pPr>
    </w:p>
    <w:p w14:paraId="6D252990" w14:textId="77777777" w:rsidR="00E62AFF" w:rsidRDefault="009237D8">
      <w:pPr>
        <w:pStyle w:val="ProductList-Offering2HeadingNoBorder"/>
        <w:outlineLvl w:val="2"/>
      </w:pPr>
      <w:r>
        <w:t>Skype for Business Online</w:t>
      </w:r>
      <w:r>
        <w:fldChar w:fldCharType="begin"/>
      </w:r>
      <w:r>
        <w:instrText xml:space="preserve"> TC "</w:instrText>
      </w:r>
      <w:bookmarkStart w:id="382" w:name="_Toc2007812"/>
      <w:r>
        <w:instrText>Skype for Business Online</w:instrText>
      </w:r>
      <w:bookmarkEnd w:id="382"/>
      <w:r>
        <w:instrText>" \l 3</w:instrText>
      </w:r>
      <w:r>
        <w:fldChar w:fldCharType="end"/>
      </w:r>
    </w:p>
    <w:p w14:paraId="45B874CB" w14:textId="77777777" w:rsidR="00E62AFF" w:rsidRDefault="00E62AFF">
      <w:pPr>
        <w:pStyle w:val="ProductList-Body"/>
      </w:pPr>
    </w:p>
    <w:tbl>
      <w:tblPr>
        <w:tblStyle w:val="PURTable"/>
        <w:tblW w:w="0" w:type="dxa"/>
        <w:tblLook w:val="04A0" w:firstRow="1" w:lastRow="0" w:firstColumn="1" w:lastColumn="0" w:noHBand="0" w:noVBand="1"/>
      </w:tblPr>
      <w:tblGrid>
        <w:gridCol w:w="5832"/>
        <w:gridCol w:w="5084"/>
      </w:tblGrid>
      <w:tr w:rsidR="00E62AFF" w14:paraId="59BAFE6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06576C6" w14:textId="77777777" w:rsidR="00E62AFF" w:rsidRDefault="009237D8">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5F8A5A67" w14:textId="77777777" w:rsidR="00E62AFF" w:rsidRDefault="009237D8">
            <w:pPr>
              <w:pStyle w:val="ProductList-TableBody"/>
            </w:pPr>
            <w:r>
              <w:rPr>
                <w:color w:val="FFFFFF"/>
              </w:rPr>
              <w:t>Llicències Qualificades</w:t>
            </w:r>
          </w:p>
        </w:tc>
      </w:tr>
      <w:tr w:rsidR="00E62AFF" w14:paraId="650ADC7A" w14:textId="77777777">
        <w:tc>
          <w:tcPr>
            <w:tcW w:w="6480" w:type="dxa"/>
            <w:tcBorders>
              <w:top w:val="single" w:sz="4" w:space="0" w:color="6E6E6E"/>
              <w:left w:val="single" w:sz="4" w:space="0" w:color="6E6E6E"/>
              <w:bottom w:val="none" w:sz="4" w:space="0" w:color="6E6E6E"/>
              <w:right w:val="single" w:sz="4" w:space="0" w:color="6E6E6E"/>
            </w:tcBorders>
          </w:tcPr>
          <w:p w14:paraId="75BE9F37" w14:textId="77777777" w:rsidR="00E62AFF" w:rsidRDefault="009237D8">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2CEEED1A" w14:textId="77777777" w:rsidR="00E62AFF" w:rsidRDefault="009237D8">
            <w:pPr>
              <w:pStyle w:val="ProductList-TableBody"/>
            </w:pPr>
            <w:r>
              <w:t>CAL de Skype for Business Standard</w:t>
            </w:r>
          </w:p>
        </w:tc>
      </w:tr>
      <w:tr w:rsidR="00E62AFF" w14:paraId="31390875" w14:textId="77777777">
        <w:tc>
          <w:tcPr>
            <w:tcW w:w="6480" w:type="dxa"/>
            <w:tcBorders>
              <w:top w:val="none" w:sz="4" w:space="0" w:color="6E6E6E"/>
              <w:left w:val="single" w:sz="4" w:space="0" w:color="6E6E6E"/>
              <w:bottom w:val="single" w:sz="4" w:space="0" w:color="6E6E6E"/>
              <w:right w:val="single" w:sz="4" w:space="0" w:color="6E6E6E"/>
            </w:tcBorders>
          </w:tcPr>
          <w:p w14:paraId="6CB932F2" w14:textId="77777777" w:rsidR="00E62AFF" w:rsidRDefault="00E62AF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7E46D12" w14:textId="77777777" w:rsidR="00E62AFF" w:rsidRDefault="009237D8">
            <w:pPr>
              <w:pStyle w:val="ProductList-TableBody"/>
            </w:pPr>
            <w:r>
              <w:t>Core CAL Suite</w:t>
            </w:r>
          </w:p>
        </w:tc>
      </w:tr>
    </w:tbl>
    <w:p w14:paraId="74063DD4" w14:textId="77777777" w:rsidR="00E62AFF" w:rsidRDefault="00E62AFF">
      <w:pPr>
        <w:pStyle w:val="ProductList-Body"/>
      </w:pPr>
    </w:p>
    <w:p w14:paraId="2E7ED93D" w14:textId="77777777" w:rsidR="00E62AFF" w:rsidRDefault="009237D8">
      <w:pPr>
        <w:pStyle w:val="ProductList-Offering2HeadingNoBorder"/>
        <w:outlineLvl w:val="2"/>
      </w:pPr>
      <w:r>
        <w:t>Microsoft Intune</w:t>
      </w:r>
      <w:r>
        <w:fldChar w:fldCharType="begin"/>
      </w:r>
      <w:r>
        <w:instrText xml:space="preserve"> TC "</w:instrText>
      </w:r>
      <w:bookmarkStart w:id="383" w:name="_Toc2007813"/>
      <w:r>
        <w:instrText>Microsoft Intune</w:instrText>
      </w:r>
      <w:bookmarkEnd w:id="383"/>
      <w:r>
        <w:instrText>" \l 3</w:instrText>
      </w:r>
      <w:r>
        <w:fldChar w:fldCharType="end"/>
      </w:r>
    </w:p>
    <w:p w14:paraId="5360D04D" w14:textId="77777777" w:rsidR="00E62AFF" w:rsidRDefault="00E62AFF">
      <w:pPr>
        <w:pStyle w:val="ProductList-Body"/>
      </w:pPr>
    </w:p>
    <w:tbl>
      <w:tblPr>
        <w:tblStyle w:val="PURTable"/>
        <w:tblW w:w="0" w:type="dxa"/>
        <w:tblLook w:val="04A0" w:firstRow="1" w:lastRow="0" w:firstColumn="1" w:lastColumn="0" w:noHBand="0" w:noVBand="1"/>
      </w:tblPr>
      <w:tblGrid>
        <w:gridCol w:w="5726"/>
        <w:gridCol w:w="5190"/>
      </w:tblGrid>
      <w:tr w:rsidR="00E62AFF" w14:paraId="0E2E13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23FD54" w14:textId="77777777" w:rsidR="00E62AFF" w:rsidRDefault="009237D8">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3BA53D0" w14:textId="77777777" w:rsidR="00E62AFF" w:rsidRDefault="009237D8">
            <w:pPr>
              <w:pStyle w:val="ProductList-TableBody"/>
            </w:pPr>
            <w:r>
              <w:rPr>
                <w:color w:val="FFFFFF"/>
              </w:rPr>
              <w:t>Llicències Qualificades</w:t>
            </w:r>
          </w:p>
        </w:tc>
      </w:tr>
      <w:tr w:rsidR="00E62AFF" w14:paraId="4BCC9DAF" w14:textId="77777777">
        <w:tc>
          <w:tcPr>
            <w:tcW w:w="6360" w:type="dxa"/>
            <w:tcBorders>
              <w:top w:val="single" w:sz="4" w:space="0" w:color="6E6E6E"/>
              <w:left w:val="single" w:sz="4" w:space="0" w:color="6E6E6E"/>
              <w:bottom w:val="none" w:sz="4" w:space="0" w:color="6E6E6E"/>
              <w:right w:val="single" w:sz="4" w:space="0" w:color="6E6E6E"/>
            </w:tcBorders>
          </w:tcPr>
          <w:p w14:paraId="18A7486B" w14:textId="77777777" w:rsidR="00E62AFF" w:rsidRDefault="009237D8">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6491E35F" w14:textId="77777777" w:rsidR="00E62AFF" w:rsidRDefault="009237D8">
            <w:pPr>
              <w:pStyle w:val="ProductList-TableBody"/>
            </w:pPr>
            <w:r>
              <w:t>Core CAL Suite</w:t>
            </w:r>
          </w:p>
        </w:tc>
      </w:tr>
      <w:tr w:rsidR="00E62AFF" w14:paraId="27C49A90" w14:textId="77777777">
        <w:tc>
          <w:tcPr>
            <w:tcW w:w="6360" w:type="dxa"/>
            <w:tcBorders>
              <w:top w:val="none" w:sz="4" w:space="0" w:color="6E6E6E"/>
              <w:left w:val="single" w:sz="4" w:space="0" w:color="6E6E6E"/>
              <w:bottom w:val="single" w:sz="4" w:space="0" w:color="6E6E6E"/>
              <w:right w:val="single" w:sz="4" w:space="0" w:color="6E6E6E"/>
            </w:tcBorders>
          </w:tcPr>
          <w:p w14:paraId="03CA2B2E" w14:textId="77777777" w:rsidR="00E62AFF" w:rsidRDefault="00E62A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E726B3" w14:textId="77777777" w:rsidR="00E62AFF" w:rsidRDefault="009237D8">
            <w:pPr>
              <w:pStyle w:val="ProductList-TableBody"/>
            </w:pPr>
            <w:r>
              <w:t>Enterprise CAL Suite</w:t>
            </w:r>
          </w:p>
        </w:tc>
      </w:tr>
      <w:tr w:rsidR="00E62AFF" w14:paraId="19A06B7E" w14:textId="77777777">
        <w:tc>
          <w:tcPr>
            <w:tcW w:w="6360" w:type="dxa"/>
            <w:tcBorders>
              <w:top w:val="single" w:sz="4" w:space="0" w:color="6E6E6E"/>
              <w:left w:val="single" w:sz="4" w:space="0" w:color="6E6E6E"/>
              <w:bottom w:val="none" w:sz="4" w:space="0" w:color="6E6E6E"/>
              <w:right w:val="single" w:sz="4" w:space="0" w:color="6E6E6E"/>
            </w:tcBorders>
          </w:tcPr>
          <w:p w14:paraId="3C6A51C4" w14:textId="77777777" w:rsidR="00E62AFF" w:rsidRDefault="009237D8">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55CFA2AB" w14:textId="77777777" w:rsidR="00E62AFF" w:rsidRDefault="009237D8">
            <w:pPr>
              <w:pStyle w:val="ProductList-TableBody"/>
            </w:pPr>
            <w:r>
              <w:t>Core CAL Suite</w:t>
            </w:r>
          </w:p>
        </w:tc>
      </w:tr>
      <w:tr w:rsidR="00E62AFF" w14:paraId="5F436F12" w14:textId="77777777">
        <w:tc>
          <w:tcPr>
            <w:tcW w:w="6360" w:type="dxa"/>
            <w:tcBorders>
              <w:top w:val="none" w:sz="4" w:space="0" w:color="6E6E6E"/>
              <w:left w:val="single" w:sz="4" w:space="0" w:color="6E6E6E"/>
              <w:bottom w:val="single" w:sz="4" w:space="0" w:color="6E6E6E"/>
              <w:right w:val="single" w:sz="4" w:space="0" w:color="6E6E6E"/>
            </w:tcBorders>
          </w:tcPr>
          <w:p w14:paraId="3A486D6E" w14:textId="77777777" w:rsidR="00E62AFF" w:rsidRDefault="00E62AF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9AF8B2" w14:textId="77777777" w:rsidR="00E62AFF" w:rsidRDefault="009237D8">
            <w:pPr>
              <w:pStyle w:val="ProductList-TableBody"/>
            </w:pPr>
            <w:r>
              <w:t>Enterprise CAL Suite</w:t>
            </w:r>
          </w:p>
        </w:tc>
      </w:tr>
    </w:tbl>
    <w:p w14:paraId="3908FE66" w14:textId="77777777" w:rsidR="00E62AFF" w:rsidRDefault="00E62AFF">
      <w:pPr>
        <w:pStyle w:val="ProductList-Body"/>
      </w:pPr>
    </w:p>
    <w:p w14:paraId="2914685F"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603A14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4CBC6"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2F2EFEA8" w14:textId="77777777" w:rsidR="00E62AFF" w:rsidRDefault="00E62AFF">
      <w:pPr>
        <w:pStyle w:val="ProductList-Body"/>
      </w:pPr>
    </w:p>
    <w:p w14:paraId="38EC3113" w14:textId="77777777" w:rsidR="00E62AFF" w:rsidRDefault="009237D8">
      <w:pPr>
        <w:pStyle w:val="ProductList-OfferingGroupHeading"/>
        <w:outlineLvl w:val="1"/>
      </w:pPr>
      <w:bookmarkStart w:id="384" w:name="_Sec1240"/>
      <w:r>
        <w:t>Productes basats en SA</w:t>
      </w:r>
      <w:bookmarkEnd w:id="384"/>
      <w:r>
        <w:fldChar w:fldCharType="begin"/>
      </w:r>
      <w:r>
        <w:instrText xml:space="preserve"> TC "</w:instrText>
      </w:r>
      <w:bookmarkStart w:id="385" w:name="_Toc2007814"/>
      <w:r>
        <w:instrText>Productes basats en SA</w:instrText>
      </w:r>
      <w:bookmarkEnd w:id="385"/>
      <w:r>
        <w:instrText>" \l 2</w:instrText>
      </w:r>
      <w:r>
        <w:fldChar w:fldCharType="end"/>
      </w:r>
    </w:p>
    <w:p w14:paraId="582368AA" w14:textId="77777777" w:rsidR="00E62AFF" w:rsidRDefault="009237D8">
      <w:pPr>
        <w:pStyle w:val="ProductList-Body"/>
      </w:pPr>
      <w:r>
        <w:t>El Client pot adquirir SL basades en SA en lloc d'SA per a les Llicències perpètues completament pagades subjectes a les condicions següents:</w:t>
      </w:r>
    </w:p>
    <w:p w14:paraId="61731587" w14:textId="77777777" w:rsidR="00E62AFF" w:rsidRDefault="009237D8" w:rsidP="009237D8">
      <w:pPr>
        <w:pStyle w:val="ProductList-Bullet"/>
        <w:numPr>
          <w:ilvl w:val="0"/>
          <w:numId w:val="63"/>
        </w:numPr>
      </w:pPr>
      <w:r>
        <w:t xml:space="preserve">El Client té un SA actiu o està prorrogant la cobertura per a les Llicències Qualificades corresponents. </w:t>
      </w:r>
    </w:p>
    <w:p w14:paraId="170DB8BB" w14:textId="77777777" w:rsidR="00E62AFF" w:rsidRDefault="009237D8" w:rsidP="009237D8">
      <w:pPr>
        <w:pStyle w:val="ProductList-Bullet"/>
        <w:numPr>
          <w:ilvl w:val="0"/>
          <w:numId w:val="63"/>
        </w:numPr>
      </w:pPr>
      <w:r>
        <w:t xml:space="preserve">El Client no adquireix més d'una SL basada en SA per cada Llicència Qualificada, tret que s'indiqui el contrari en aquest Apèndix. </w:t>
      </w:r>
    </w:p>
    <w:p w14:paraId="0474ABDD" w14:textId="77777777" w:rsidR="00E62AFF" w:rsidRDefault="009237D8" w:rsidP="009237D8">
      <w:pPr>
        <w:pStyle w:val="ProductList-Bullet"/>
        <w:numPr>
          <w:ilvl w:val="0"/>
          <w:numId w:val="63"/>
        </w:numPr>
      </w:pPr>
      <w:r>
        <w:t xml:space="preserve">El Client adquireix SL basades en SA en la data d'aniversari o de renovació de la Inscripció. </w:t>
      </w:r>
    </w:p>
    <w:p w14:paraId="0AF1ED2B" w14:textId="77777777" w:rsidR="00E62AFF" w:rsidRDefault="00E62AFF">
      <w:pPr>
        <w:pStyle w:val="ProductList-Body"/>
      </w:pPr>
    </w:p>
    <w:p w14:paraId="7E2440B7" w14:textId="77777777" w:rsidR="00E62AFF" w:rsidRDefault="009237D8">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4FD3B23A" w14:textId="77777777" w:rsidR="00E62AFF" w:rsidRDefault="00E62AFF">
      <w:pPr>
        <w:pStyle w:val="ProductList-Body"/>
      </w:pPr>
    </w:p>
    <w:p w14:paraId="07693DC1" w14:textId="77777777" w:rsidR="00E62AFF" w:rsidRDefault="009237D8">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6B72D10E" w14:textId="77777777" w:rsidR="00E62AFF" w:rsidRDefault="00E62AFF">
      <w:pPr>
        <w:pStyle w:val="ProductList-Body"/>
      </w:pPr>
    </w:p>
    <w:p w14:paraId="2ECAEBEA" w14:textId="77777777" w:rsidR="00E62AFF" w:rsidRDefault="009237D8">
      <w:pPr>
        <w:pStyle w:val="ProductList-Offering2HeadingNoBorder"/>
        <w:outlineLvl w:val="2"/>
      </w:pPr>
      <w:r>
        <w:t>CAL Suites</w:t>
      </w:r>
      <w:r>
        <w:fldChar w:fldCharType="begin"/>
      </w:r>
      <w:r>
        <w:instrText xml:space="preserve"> TC "</w:instrText>
      </w:r>
      <w:bookmarkStart w:id="386" w:name="_Toc2007815"/>
      <w:r>
        <w:instrText>CAL Suites</w:instrText>
      </w:r>
      <w:bookmarkEnd w:id="386"/>
      <w:r>
        <w:instrText>" \l 3</w:instrText>
      </w:r>
      <w:r>
        <w:fldChar w:fldCharType="end"/>
      </w:r>
    </w:p>
    <w:p w14:paraId="39C94427" w14:textId="77777777" w:rsidR="00E62AFF" w:rsidRDefault="00E62AFF">
      <w:pPr>
        <w:pStyle w:val="ProductList-Body"/>
      </w:pPr>
    </w:p>
    <w:tbl>
      <w:tblPr>
        <w:tblStyle w:val="PURTable"/>
        <w:tblW w:w="0" w:type="dxa"/>
        <w:tblLook w:val="04A0" w:firstRow="1" w:lastRow="0" w:firstColumn="1" w:lastColumn="0" w:noHBand="0" w:noVBand="1"/>
      </w:tblPr>
      <w:tblGrid>
        <w:gridCol w:w="5525"/>
        <w:gridCol w:w="5391"/>
      </w:tblGrid>
      <w:tr w:rsidR="00E62AFF" w14:paraId="480065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486554" w14:textId="77777777" w:rsidR="00E62AFF" w:rsidRDefault="009237D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9644D8F" w14:textId="77777777" w:rsidR="00E62AFF" w:rsidRDefault="009237D8">
            <w:pPr>
              <w:pStyle w:val="ProductList-TableBody"/>
            </w:pPr>
            <w:r>
              <w:rPr>
                <w:color w:val="FFFFFF"/>
              </w:rPr>
              <w:t>Llicències Qualificades</w:t>
            </w:r>
          </w:p>
        </w:tc>
      </w:tr>
      <w:tr w:rsidR="00E62AFF" w14:paraId="1F5BD2E7" w14:textId="77777777">
        <w:tc>
          <w:tcPr>
            <w:tcW w:w="6120" w:type="dxa"/>
            <w:tcBorders>
              <w:top w:val="single" w:sz="4" w:space="0" w:color="6E6E6E"/>
              <w:left w:val="single" w:sz="4" w:space="0" w:color="6E6E6E"/>
              <w:bottom w:val="single" w:sz="4" w:space="0" w:color="6E6E6E"/>
              <w:right w:val="single" w:sz="4" w:space="0" w:color="6E6E6E"/>
            </w:tcBorders>
          </w:tcPr>
          <w:p w14:paraId="5242D7AF" w14:textId="77777777" w:rsidR="00E62AFF" w:rsidRDefault="009237D8">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9593BE6" w14:textId="77777777" w:rsidR="00E62AFF" w:rsidRDefault="009237D8">
            <w:pPr>
              <w:pStyle w:val="ProductList-TableBody"/>
            </w:pPr>
            <w:r>
              <w:t>SA per a CAL Suite principal</w:t>
            </w:r>
          </w:p>
        </w:tc>
      </w:tr>
      <w:tr w:rsidR="00E62AFF" w14:paraId="1F2747A9" w14:textId="77777777">
        <w:tc>
          <w:tcPr>
            <w:tcW w:w="6120" w:type="dxa"/>
            <w:tcBorders>
              <w:top w:val="single" w:sz="4" w:space="0" w:color="6E6E6E"/>
              <w:left w:val="single" w:sz="4" w:space="0" w:color="6E6E6E"/>
              <w:bottom w:val="single" w:sz="4" w:space="0" w:color="6E6E6E"/>
              <w:right w:val="single" w:sz="4" w:space="0" w:color="6E6E6E"/>
            </w:tcBorders>
          </w:tcPr>
          <w:p w14:paraId="20B6B46C" w14:textId="77777777" w:rsidR="00E62AFF" w:rsidRDefault="009237D8">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1C34582C" w14:textId="77777777" w:rsidR="00E62AFF" w:rsidRDefault="009237D8">
            <w:pPr>
              <w:pStyle w:val="ProductList-TableBody"/>
            </w:pPr>
            <w:r>
              <w:t>SA per a CAL Suite principal</w:t>
            </w:r>
          </w:p>
        </w:tc>
      </w:tr>
    </w:tbl>
    <w:p w14:paraId="40F4D04C" w14:textId="77777777" w:rsidR="00E62AFF" w:rsidRDefault="00E62AFF">
      <w:pPr>
        <w:pStyle w:val="ProductList-Body"/>
      </w:pPr>
    </w:p>
    <w:p w14:paraId="0AE7CC67" w14:textId="77777777" w:rsidR="00E62AFF" w:rsidRDefault="009237D8">
      <w:pPr>
        <w:pStyle w:val="ProductList-Offering2HeadingNoBorder"/>
        <w:outlineLvl w:val="2"/>
      </w:pPr>
      <w:r>
        <w:t>Sistema Operatiu de Sobretaula Windows</w:t>
      </w:r>
      <w:r>
        <w:fldChar w:fldCharType="begin"/>
      </w:r>
      <w:r>
        <w:instrText xml:space="preserve"> TC "</w:instrText>
      </w:r>
      <w:bookmarkStart w:id="387" w:name="_Toc2007816"/>
      <w:r>
        <w:instrText>Sistema Operatiu de Sobretaula Windows</w:instrText>
      </w:r>
      <w:bookmarkEnd w:id="387"/>
      <w:r>
        <w:instrText>" \l 3</w:instrText>
      </w:r>
      <w:r>
        <w:fldChar w:fldCharType="end"/>
      </w:r>
    </w:p>
    <w:p w14:paraId="79994842" w14:textId="77777777" w:rsidR="00E62AFF" w:rsidRDefault="00E62AFF">
      <w:pPr>
        <w:pStyle w:val="ProductList-Body"/>
      </w:pPr>
    </w:p>
    <w:tbl>
      <w:tblPr>
        <w:tblStyle w:val="PURTable"/>
        <w:tblW w:w="0" w:type="dxa"/>
        <w:tblLook w:val="04A0" w:firstRow="1" w:lastRow="0" w:firstColumn="1" w:lastColumn="0" w:noHBand="0" w:noVBand="1"/>
      </w:tblPr>
      <w:tblGrid>
        <w:gridCol w:w="5504"/>
        <w:gridCol w:w="5412"/>
      </w:tblGrid>
      <w:tr w:rsidR="00E62AFF" w14:paraId="1E5367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75F8B4" w14:textId="77777777" w:rsidR="00E62AFF" w:rsidRDefault="009237D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0D2B415" w14:textId="77777777" w:rsidR="00E62AFF" w:rsidRDefault="009237D8">
            <w:pPr>
              <w:pStyle w:val="ProductList-TableBody"/>
            </w:pPr>
            <w:r>
              <w:rPr>
                <w:color w:val="FFFFFF"/>
              </w:rPr>
              <w:t>Llicències Qualificades</w:t>
            </w:r>
          </w:p>
        </w:tc>
      </w:tr>
      <w:tr w:rsidR="00E62AFF" w14:paraId="579FE749" w14:textId="77777777">
        <w:tc>
          <w:tcPr>
            <w:tcW w:w="6120" w:type="dxa"/>
            <w:tcBorders>
              <w:top w:val="single" w:sz="4" w:space="0" w:color="6E6E6E"/>
              <w:left w:val="single" w:sz="4" w:space="0" w:color="6E6E6E"/>
              <w:bottom w:val="single" w:sz="4" w:space="0" w:color="6E6E6E"/>
              <w:right w:val="single" w:sz="4" w:space="0" w:color="6E6E6E"/>
            </w:tcBorders>
          </w:tcPr>
          <w:p w14:paraId="00AE5DAD" w14:textId="77777777" w:rsidR="00E62AFF" w:rsidRDefault="009237D8">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3C4C5684" w14:textId="77777777" w:rsidR="00E62AFF" w:rsidRDefault="009237D8">
            <w:pPr>
              <w:pStyle w:val="ProductList-TableBody"/>
            </w:pPr>
            <w:r>
              <w:t>SA actiu per al Sistema Operatiu de Sobretaula Windows</w:t>
            </w:r>
          </w:p>
        </w:tc>
      </w:tr>
    </w:tbl>
    <w:p w14:paraId="2C78BEF3" w14:textId="77777777" w:rsidR="00E62AFF" w:rsidRDefault="00E62AFF">
      <w:pPr>
        <w:pStyle w:val="ProductList-Body"/>
      </w:pPr>
    </w:p>
    <w:p w14:paraId="2F424B8B" w14:textId="77777777" w:rsidR="00E62AFF" w:rsidRDefault="009237D8">
      <w:pPr>
        <w:pStyle w:val="ProductList-Offering2HeadingNoBorder"/>
        <w:outlineLvl w:val="2"/>
      </w:pPr>
      <w:r>
        <w:t>Microsoft 365</w:t>
      </w:r>
      <w:r>
        <w:fldChar w:fldCharType="begin"/>
      </w:r>
      <w:r>
        <w:instrText xml:space="preserve"> TC "</w:instrText>
      </w:r>
      <w:bookmarkStart w:id="388" w:name="_Toc2007817"/>
      <w:r>
        <w:instrText>Microsoft 365</w:instrText>
      </w:r>
      <w:bookmarkEnd w:id="388"/>
      <w:r>
        <w:instrText xml:space="preserve"> " \l 3</w:instrText>
      </w:r>
      <w:r>
        <w:fldChar w:fldCharType="end"/>
      </w:r>
    </w:p>
    <w:p w14:paraId="1D58D01E" w14:textId="77777777" w:rsidR="00E62AFF" w:rsidRDefault="009237D8">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7334C059" w14:textId="77777777" w:rsidR="00E62AFF" w:rsidRDefault="00E62AFF">
      <w:pPr>
        <w:pStyle w:val="ProductList-Body"/>
      </w:pPr>
    </w:p>
    <w:tbl>
      <w:tblPr>
        <w:tblStyle w:val="PURTable"/>
        <w:tblW w:w="0" w:type="dxa"/>
        <w:tblLook w:val="04A0" w:firstRow="1" w:lastRow="0" w:firstColumn="1" w:lastColumn="0" w:noHBand="0" w:noVBand="1"/>
      </w:tblPr>
      <w:tblGrid>
        <w:gridCol w:w="5608"/>
        <w:gridCol w:w="5308"/>
      </w:tblGrid>
      <w:tr w:rsidR="00E62AFF" w14:paraId="2A2671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C4120A" w14:textId="77777777" w:rsidR="00E62AFF" w:rsidRDefault="009237D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1F4DF48" w14:textId="77777777" w:rsidR="00E62AFF" w:rsidRDefault="009237D8">
            <w:pPr>
              <w:pStyle w:val="ProductList-TableBody"/>
            </w:pPr>
            <w:r>
              <w:rPr>
                <w:color w:val="FFFFFF"/>
              </w:rPr>
              <w:t>Llicències Qualificades</w:t>
            </w:r>
          </w:p>
        </w:tc>
      </w:tr>
      <w:tr w:rsidR="00E62AFF" w14:paraId="7766B4A9" w14:textId="77777777">
        <w:tc>
          <w:tcPr>
            <w:tcW w:w="6240" w:type="dxa"/>
            <w:tcBorders>
              <w:top w:val="single" w:sz="4" w:space="0" w:color="6E6E6E"/>
              <w:left w:val="single" w:sz="4" w:space="0" w:color="6E6E6E"/>
              <w:bottom w:val="single" w:sz="4" w:space="0" w:color="6E6E6E"/>
              <w:right w:val="single" w:sz="4" w:space="0" w:color="6E6E6E"/>
            </w:tcBorders>
          </w:tcPr>
          <w:p w14:paraId="1FEB5201" w14:textId="77777777" w:rsidR="00E62AFF" w:rsidRDefault="009237D8">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21B5C09D" w14:textId="77777777" w:rsidR="00E62AFF" w:rsidRDefault="009237D8">
            <w:pPr>
              <w:pStyle w:val="ProductList-TableBody"/>
            </w:pPr>
            <w:r>
              <w:t>SA actiu per al Sistema Operatiu de Sobretaula Windows, i</w:t>
            </w:r>
          </w:p>
          <w:p w14:paraId="54AB0F1E" w14:textId="77777777" w:rsidR="00E62AFF" w:rsidRDefault="009237D8">
            <w:pPr>
              <w:pStyle w:val="ProductList-TableBody"/>
            </w:pPr>
            <w:r>
              <w:t>Core o Enterprise CAL Suite, i</w:t>
            </w:r>
          </w:p>
          <w:p w14:paraId="416FC1B3" w14:textId="77777777" w:rsidR="00E62AFF" w:rsidRDefault="009237D8">
            <w:pPr>
              <w:pStyle w:val="ProductList-TableBody"/>
            </w:pPr>
            <w:r>
              <w:t>Office Professional Plus</w:t>
            </w:r>
          </w:p>
        </w:tc>
      </w:tr>
    </w:tbl>
    <w:p w14:paraId="3A2D9FEC" w14:textId="77777777" w:rsidR="00E62AFF" w:rsidRDefault="00E62AFF">
      <w:pPr>
        <w:pStyle w:val="ProductList-Body"/>
      </w:pPr>
    </w:p>
    <w:p w14:paraId="035CE333" w14:textId="77777777" w:rsidR="00E62AFF" w:rsidRDefault="009237D8">
      <w:pPr>
        <w:pStyle w:val="ProductList-Offering2HeadingNoBorder"/>
        <w:outlineLvl w:val="2"/>
      </w:pPr>
      <w:r>
        <w:t>Enterprise Mobility + Security</w:t>
      </w:r>
      <w:r>
        <w:fldChar w:fldCharType="begin"/>
      </w:r>
      <w:r>
        <w:instrText xml:space="preserve"> TC "</w:instrText>
      </w:r>
      <w:bookmarkStart w:id="389" w:name="_Toc2007818"/>
      <w:r>
        <w:instrText>Enterprise Mobility + Security</w:instrText>
      </w:r>
      <w:bookmarkEnd w:id="389"/>
      <w:r>
        <w:instrText xml:space="preserve"> " \l 3</w:instrText>
      </w:r>
      <w:r>
        <w:fldChar w:fldCharType="end"/>
      </w:r>
    </w:p>
    <w:p w14:paraId="1D84D36D" w14:textId="77777777" w:rsidR="00E62AFF" w:rsidRDefault="00E62AFF">
      <w:pPr>
        <w:pStyle w:val="ProductList-Body"/>
      </w:pPr>
    </w:p>
    <w:p w14:paraId="0BAFC369" w14:textId="77777777" w:rsidR="00E62AFF" w:rsidRDefault="009237D8">
      <w:pPr>
        <w:pStyle w:val="ProductList-Body"/>
      </w:pPr>
      <w:r>
        <w:t>Les SL d'Usuari Basades en SA de l'Enterprise Mobility + Security permeten al Client optar als Beneficis d'SA en virtut de les Llicències Qualificades.</w:t>
      </w:r>
    </w:p>
    <w:p w14:paraId="70E83935" w14:textId="77777777" w:rsidR="00E62AFF" w:rsidRDefault="00E62AFF">
      <w:pPr>
        <w:pStyle w:val="ProductList-Body"/>
      </w:pPr>
    </w:p>
    <w:p w14:paraId="17E78A96" w14:textId="77777777" w:rsidR="00E62AFF" w:rsidRDefault="009237D8">
      <w:pPr>
        <w:pStyle w:val="ProductList-Body"/>
      </w:pPr>
      <w:r>
        <w:t>Les SL d'Usuari Basades en SA necessiten el CAL Suite Bridges corresponent o les USL que es mostren a la llista següent:</w:t>
      </w:r>
    </w:p>
    <w:p w14:paraId="28BC585D" w14:textId="77777777" w:rsidR="00E62AFF" w:rsidRDefault="00E62AFF">
      <w:pPr>
        <w:pStyle w:val="ProductList-Body"/>
      </w:pPr>
    </w:p>
    <w:tbl>
      <w:tblPr>
        <w:tblStyle w:val="PURTable"/>
        <w:tblW w:w="0" w:type="dxa"/>
        <w:tblLook w:val="04A0" w:firstRow="1" w:lastRow="0" w:firstColumn="1" w:lastColumn="0" w:noHBand="0" w:noVBand="1"/>
      </w:tblPr>
      <w:tblGrid>
        <w:gridCol w:w="3737"/>
        <w:gridCol w:w="3753"/>
        <w:gridCol w:w="3426"/>
      </w:tblGrid>
      <w:tr w:rsidR="00E62AFF" w14:paraId="479C99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96A048" w14:textId="77777777" w:rsidR="00E62AFF" w:rsidRDefault="009237D8">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198FC259" w14:textId="77777777" w:rsidR="00E62AFF" w:rsidRDefault="009237D8">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B1FA228" w14:textId="77777777" w:rsidR="00E62AFF" w:rsidRDefault="009237D8">
            <w:pPr>
              <w:pStyle w:val="ProductList-TableBody"/>
            </w:pPr>
            <w:r>
              <w:rPr>
                <w:color w:val="FFFFFF"/>
              </w:rPr>
              <w:t>CAL Suite Bridge o USL necessàries</w:t>
            </w:r>
          </w:p>
        </w:tc>
      </w:tr>
      <w:tr w:rsidR="00E62AFF" w14:paraId="6DCED8BF" w14:textId="77777777">
        <w:tc>
          <w:tcPr>
            <w:tcW w:w="4160" w:type="dxa"/>
            <w:tcBorders>
              <w:top w:val="single" w:sz="4" w:space="0" w:color="6E6E6E"/>
              <w:left w:val="single" w:sz="4" w:space="0" w:color="6E6E6E"/>
              <w:bottom w:val="none" w:sz="4" w:space="0" w:color="6E6E6E"/>
              <w:right w:val="single" w:sz="4" w:space="0" w:color="6E6E6E"/>
            </w:tcBorders>
          </w:tcPr>
          <w:p w14:paraId="5DB9631E" w14:textId="77777777" w:rsidR="00E62AFF" w:rsidRDefault="009237D8">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2C1C68C4" w14:textId="77777777" w:rsidR="00E62AFF" w:rsidRDefault="009237D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8EBEC23" w14:textId="77777777" w:rsidR="00E62AFF" w:rsidRDefault="009237D8">
            <w:pPr>
              <w:pStyle w:val="ProductList-TableBody"/>
            </w:pPr>
            <w:r>
              <w:t>Core CAL Bridge per a l'Enterprise Mobility + Security o l'Office 365 Enterprise/Government E1, E3, E5</w:t>
            </w:r>
          </w:p>
        </w:tc>
      </w:tr>
      <w:tr w:rsidR="00E62AFF" w14:paraId="7630E912" w14:textId="77777777">
        <w:tc>
          <w:tcPr>
            <w:tcW w:w="4160" w:type="dxa"/>
            <w:tcBorders>
              <w:top w:val="none" w:sz="4" w:space="0" w:color="6E6E6E"/>
              <w:left w:val="single" w:sz="4" w:space="0" w:color="6E6E6E"/>
              <w:bottom w:val="single" w:sz="4" w:space="0" w:color="6E6E6E"/>
              <w:right w:val="single" w:sz="4" w:space="0" w:color="6E6E6E"/>
            </w:tcBorders>
          </w:tcPr>
          <w:p w14:paraId="335E1604" w14:textId="77777777" w:rsidR="00E62AFF" w:rsidRDefault="00E62AF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B7F7065" w14:textId="77777777" w:rsidR="00E62AFF" w:rsidRDefault="009237D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3079D79" w14:textId="77777777" w:rsidR="00E62AFF" w:rsidRDefault="009237D8">
            <w:pPr>
              <w:pStyle w:val="ProductList-TableBody"/>
            </w:pPr>
            <w:r>
              <w:t>Enterprise CAL Bridge per a l'Enterprise Mobility + Security o l'Office 365 Enterprise/Government E3, E5</w:t>
            </w:r>
          </w:p>
        </w:tc>
      </w:tr>
    </w:tbl>
    <w:p w14:paraId="4D6A47A2" w14:textId="77777777" w:rsidR="00E62AFF" w:rsidRDefault="00E62AFF">
      <w:pPr>
        <w:pStyle w:val="ProductList-Body"/>
      </w:pPr>
    </w:p>
    <w:p w14:paraId="014AE181" w14:textId="77777777" w:rsidR="00E62AFF" w:rsidRDefault="009237D8">
      <w:pPr>
        <w:pStyle w:val="ProductList-Offering2HeadingNoBorder"/>
        <w:outlineLvl w:val="2"/>
      </w:pPr>
      <w:r>
        <w:t>Microsoft Dynamics 365 Services</w:t>
      </w:r>
      <w:r>
        <w:fldChar w:fldCharType="begin"/>
      </w:r>
      <w:r>
        <w:instrText xml:space="preserve"> TC "</w:instrText>
      </w:r>
      <w:bookmarkStart w:id="390" w:name="_Toc2007819"/>
      <w:r>
        <w:instrText>Microsoft Dynamics 365 Services</w:instrText>
      </w:r>
      <w:bookmarkEnd w:id="390"/>
      <w:r>
        <w:instrText>" \l 3</w:instrText>
      </w:r>
      <w:r>
        <w:fldChar w:fldCharType="end"/>
      </w:r>
    </w:p>
    <w:p w14:paraId="30B9C890" w14:textId="77777777" w:rsidR="00E62AFF" w:rsidRDefault="00E62AFF">
      <w:pPr>
        <w:pStyle w:val="ProductList-Body"/>
      </w:pPr>
    </w:p>
    <w:tbl>
      <w:tblPr>
        <w:tblStyle w:val="PURTable"/>
        <w:tblW w:w="0" w:type="dxa"/>
        <w:tblLook w:val="04A0" w:firstRow="1" w:lastRow="0" w:firstColumn="1" w:lastColumn="0" w:noHBand="0" w:noVBand="1"/>
      </w:tblPr>
      <w:tblGrid>
        <w:gridCol w:w="5463"/>
        <w:gridCol w:w="5453"/>
      </w:tblGrid>
      <w:tr w:rsidR="00E62AFF" w14:paraId="3639C3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25006B7" w14:textId="77777777" w:rsidR="00E62AFF" w:rsidRDefault="009237D8">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331E8DFC" w14:textId="77777777" w:rsidR="00E62AFF" w:rsidRDefault="009237D8">
            <w:pPr>
              <w:pStyle w:val="ProductList-TableBody"/>
            </w:pPr>
            <w:r>
              <w:rPr>
                <w:color w:val="FFFFFF"/>
              </w:rPr>
              <w:t>Llicències Qualificades</w:t>
            </w:r>
          </w:p>
        </w:tc>
      </w:tr>
      <w:tr w:rsidR="00E62AFF" w14:paraId="1CC83F6D" w14:textId="77777777">
        <w:tc>
          <w:tcPr>
            <w:tcW w:w="6120" w:type="dxa"/>
            <w:tcBorders>
              <w:left w:val="single" w:sz="4" w:space="0" w:color="6E6E6E"/>
              <w:bottom w:val="none" w:sz="4" w:space="0" w:color="6E6E6E"/>
              <w:right w:val="single" w:sz="4" w:space="0" w:color="6E6E6E"/>
            </w:tcBorders>
          </w:tcPr>
          <w:p w14:paraId="60FFA6DF" w14:textId="77777777" w:rsidR="00E62AFF" w:rsidRDefault="009237D8">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4AB1A9B4" w14:textId="77777777" w:rsidR="00E62AFF" w:rsidRDefault="009237D8">
            <w:pPr>
              <w:pStyle w:val="ProductList-TableBody"/>
            </w:pPr>
            <w:r>
              <w:t>CAL del Dynamics AX</w:t>
            </w:r>
          </w:p>
        </w:tc>
      </w:tr>
      <w:tr w:rsidR="00E62AFF" w14:paraId="2B438038" w14:textId="77777777">
        <w:tc>
          <w:tcPr>
            <w:tcW w:w="6120" w:type="dxa"/>
            <w:tcBorders>
              <w:top w:val="none" w:sz="4" w:space="0" w:color="6E6E6E"/>
              <w:left w:val="single" w:sz="4" w:space="0" w:color="6E6E6E"/>
              <w:bottom w:val="none" w:sz="4" w:space="0" w:color="6E6E6E"/>
              <w:right w:val="single" w:sz="4" w:space="0" w:color="6E6E6E"/>
            </w:tcBorders>
          </w:tcPr>
          <w:p w14:paraId="4935F4B1"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8F7B4" w14:textId="77777777" w:rsidR="00E62AFF" w:rsidRDefault="009237D8">
            <w:pPr>
              <w:pStyle w:val="ProductList-TableBody"/>
            </w:pPr>
            <w:r>
              <w:t>CAL del Dynamics GP</w:t>
            </w:r>
          </w:p>
        </w:tc>
      </w:tr>
      <w:tr w:rsidR="00E62AFF" w14:paraId="0B7F84D7" w14:textId="77777777">
        <w:tc>
          <w:tcPr>
            <w:tcW w:w="6120" w:type="dxa"/>
            <w:tcBorders>
              <w:top w:val="none" w:sz="4" w:space="0" w:color="6E6E6E"/>
              <w:left w:val="single" w:sz="4" w:space="0" w:color="6E6E6E"/>
              <w:bottom w:val="none" w:sz="4" w:space="0" w:color="6E6E6E"/>
              <w:right w:val="single" w:sz="4" w:space="0" w:color="6E6E6E"/>
            </w:tcBorders>
          </w:tcPr>
          <w:p w14:paraId="579AB74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66EA4" w14:textId="77777777" w:rsidR="00E62AFF" w:rsidRDefault="009237D8">
            <w:pPr>
              <w:pStyle w:val="ProductList-TableBody"/>
            </w:pPr>
            <w:r>
              <w:t>CAL del Dynamics NAV</w:t>
            </w:r>
          </w:p>
        </w:tc>
      </w:tr>
      <w:tr w:rsidR="00E62AFF" w14:paraId="497A7F20" w14:textId="77777777">
        <w:tc>
          <w:tcPr>
            <w:tcW w:w="6120" w:type="dxa"/>
            <w:tcBorders>
              <w:top w:val="none" w:sz="4" w:space="0" w:color="6E6E6E"/>
              <w:left w:val="single" w:sz="4" w:space="0" w:color="6E6E6E"/>
              <w:bottom w:val="none" w:sz="4" w:space="0" w:color="6E6E6E"/>
              <w:right w:val="single" w:sz="4" w:space="0" w:color="6E6E6E"/>
            </w:tcBorders>
          </w:tcPr>
          <w:p w14:paraId="3617D7D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1161F" w14:textId="77777777" w:rsidR="00E62AFF" w:rsidRDefault="009237D8">
            <w:pPr>
              <w:pStyle w:val="ProductList-TableBody"/>
            </w:pPr>
            <w:r>
              <w:t>CAL del Dynamics SL</w:t>
            </w:r>
          </w:p>
        </w:tc>
      </w:tr>
      <w:tr w:rsidR="00E62AFF" w14:paraId="24C87296" w14:textId="77777777">
        <w:tc>
          <w:tcPr>
            <w:tcW w:w="6120" w:type="dxa"/>
            <w:tcBorders>
              <w:top w:val="none" w:sz="4" w:space="0" w:color="6E6E6E"/>
              <w:left w:val="single" w:sz="4" w:space="0" w:color="6E6E6E"/>
              <w:bottom w:val="none" w:sz="4" w:space="0" w:color="6E6E6E"/>
              <w:right w:val="single" w:sz="4" w:space="0" w:color="6E6E6E"/>
            </w:tcBorders>
          </w:tcPr>
          <w:p w14:paraId="7B6BBC9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02355" w14:textId="77777777" w:rsidR="00E62AFF" w:rsidRDefault="009237D8">
            <w:pPr>
              <w:pStyle w:val="ProductList-TableBody"/>
            </w:pPr>
            <w:r>
              <w:t>CAL del Microsoft XAL</w:t>
            </w:r>
          </w:p>
        </w:tc>
      </w:tr>
      <w:tr w:rsidR="00E62AFF" w14:paraId="7E670DD8" w14:textId="77777777">
        <w:tc>
          <w:tcPr>
            <w:tcW w:w="6120" w:type="dxa"/>
            <w:tcBorders>
              <w:top w:val="none" w:sz="4" w:space="0" w:color="6E6E6E"/>
              <w:left w:val="single" w:sz="4" w:space="0" w:color="6E6E6E"/>
              <w:bottom w:val="none" w:sz="4" w:space="0" w:color="6E6E6E"/>
              <w:right w:val="single" w:sz="4" w:space="0" w:color="6E6E6E"/>
            </w:tcBorders>
          </w:tcPr>
          <w:p w14:paraId="38E09DF7"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8CC6C" w14:textId="77777777" w:rsidR="00E62AFF" w:rsidRDefault="009237D8">
            <w:pPr>
              <w:pStyle w:val="ProductList-TableBody"/>
            </w:pPr>
            <w:r>
              <w:t>Línies del Dynamics POS</w:t>
            </w:r>
          </w:p>
        </w:tc>
      </w:tr>
      <w:tr w:rsidR="00E62AFF" w14:paraId="5767AE1D" w14:textId="77777777">
        <w:tc>
          <w:tcPr>
            <w:tcW w:w="6120" w:type="dxa"/>
            <w:tcBorders>
              <w:top w:val="none" w:sz="4" w:space="0" w:color="6E6E6E"/>
              <w:left w:val="single" w:sz="4" w:space="0" w:color="6E6E6E"/>
              <w:bottom w:val="none" w:sz="4" w:space="0" w:color="6E6E6E"/>
              <w:right w:val="single" w:sz="4" w:space="0" w:color="6E6E6E"/>
            </w:tcBorders>
          </w:tcPr>
          <w:p w14:paraId="528B03A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875B0" w14:textId="77777777" w:rsidR="00E62AFF" w:rsidRDefault="009237D8">
            <w:pPr>
              <w:pStyle w:val="ProductList-TableBody"/>
            </w:pPr>
            <w:r>
              <w:t>Línies del Dynamics RMS</w:t>
            </w:r>
          </w:p>
        </w:tc>
      </w:tr>
      <w:tr w:rsidR="00E62AFF" w14:paraId="2DC36739" w14:textId="77777777">
        <w:tc>
          <w:tcPr>
            <w:tcW w:w="6120" w:type="dxa"/>
            <w:tcBorders>
              <w:top w:val="none" w:sz="4" w:space="0" w:color="6E6E6E"/>
              <w:left w:val="single" w:sz="4" w:space="0" w:color="6E6E6E"/>
              <w:bottom w:val="none" w:sz="4" w:space="0" w:color="6E6E6E"/>
              <w:right w:val="single" w:sz="4" w:space="0" w:color="6E6E6E"/>
            </w:tcBorders>
          </w:tcPr>
          <w:p w14:paraId="3F8F6BD2"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83698" w14:textId="77777777" w:rsidR="00E62AFF" w:rsidRDefault="009237D8">
            <w:pPr>
              <w:pStyle w:val="ProductList-TableBody"/>
            </w:pPr>
            <w:r>
              <w:t>CAL del Dynamics C5</w:t>
            </w:r>
          </w:p>
        </w:tc>
      </w:tr>
      <w:tr w:rsidR="00E62AFF" w14:paraId="47AC8577" w14:textId="77777777">
        <w:tc>
          <w:tcPr>
            <w:tcW w:w="6120" w:type="dxa"/>
            <w:tcBorders>
              <w:top w:val="none" w:sz="4" w:space="0" w:color="6E6E6E"/>
              <w:left w:val="single" w:sz="4" w:space="0" w:color="6E6E6E"/>
              <w:bottom w:val="none" w:sz="4" w:space="0" w:color="6E6E6E"/>
              <w:right w:val="single" w:sz="4" w:space="0" w:color="6E6E6E"/>
            </w:tcBorders>
          </w:tcPr>
          <w:p w14:paraId="3C5BAEE1"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0B7EB" w14:textId="77777777" w:rsidR="00E62AFF" w:rsidRDefault="009237D8">
            <w:pPr>
              <w:pStyle w:val="ProductList-TableBody"/>
            </w:pPr>
            <w:r>
              <w:t>CAL del Dynamics CRM Essentials</w:t>
            </w:r>
          </w:p>
        </w:tc>
      </w:tr>
      <w:tr w:rsidR="00E62AFF" w14:paraId="79C3F667" w14:textId="77777777">
        <w:tc>
          <w:tcPr>
            <w:tcW w:w="6120" w:type="dxa"/>
            <w:tcBorders>
              <w:top w:val="none" w:sz="4" w:space="0" w:color="6E6E6E"/>
              <w:left w:val="single" w:sz="4" w:space="0" w:color="6E6E6E"/>
              <w:bottom w:val="single" w:sz="4" w:space="0" w:color="6E6E6E"/>
              <w:right w:val="single" w:sz="4" w:space="0" w:color="6E6E6E"/>
            </w:tcBorders>
          </w:tcPr>
          <w:p w14:paraId="408910E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B471C" w14:textId="77777777" w:rsidR="00E62AFF" w:rsidRDefault="009237D8">
            <w:pPr>
              <w:pStyle w:val="ProductList-TableBody"/>
            </w:pPr>
            <w:r>
              <w:t>CAL del Dynamics 365 for Team Members</w:t>
            </w:r>
          </w:p>
        </w:tc>
      </w:tr>
      <w:tr w:rsidR="00E62AFF" w14:paraId="785DEB8F" w14:textId="77777777">
        <w:tc>
          <w:tcPr>
            <w:tcW w:w="6120" w:type="dxa"/>
            <w:tcBorders>
              <w:top w:val="single" w:sz="4" w:space="0" w:color="6E6E6E"/>
              <w:left w:val="single" w:sz="4" w:space="0" w:color="6E6E6E"/>
              <w:bottom w:val="none" w:sz="4" w:space="0" w:color="6E6E6E"/>
              <w:right w:val="single" w:sz="4" w:space="0" w:color="6E6E6E"/>
            </w:tcBorders>
          </w:tcPr>
          <w:p w14:paraId="6DD0C992" w14:textId="77777777" w:rsidR="00E62AFF" w:rsidRDefault="009237D8">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7DD1E57D" w14:textId="77777777" w:rsidR="00E62AFF" w:rsidRDefault="009237D8">
            <w:pPr>
              <w:pStyle w:val="ProductList-TableBody"/>
            </w:pPr>
            <w:r>
              <w:t>CAL del Dynamics AX</w:t>
            </w:r>
          </w:p>
        </w:tc>
      </w:tr>
      <w:tr w:rsidR="00E62AFF" w14:paraId="32616997" w14:textId="77777777">
        <w:tc>
          <w:tcPr>
            <w:tcW w:w="6120" w:type="dxa"/>
            <w:tcBorders>
              <w:top w:val="none" w:sz="4" w:space="0" w:color="6E6E6E"/>
              <w:left w:val="single" w:sz="4" w:space="0" w:color="6E6E6E"/>
              <w:bottom w:val="none" w:sz="4" w:space="0" w:color="6E6E6E"/>
              <w:right w:val="single" w:sz="4" w:space="0" w:color="6E6E6E"/>
            </w:tcBorders>
          </w:tcPr>
          <w:p w14:paraId="4622D69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F529F" w14:textId="77777777" w:rsidR="00E62AFF" w:rsidRDefault="009237D8">
            <w:pPr>
              <w:pStyle w:val="ProductList-TableBody"/>
            </w:pPr>
            <w:r>
              <w:t>CAL del Dynamics GP</w:t>
            </w:r>
          </w:p>
        </w:tc>
      </w:tr>
      <w:tr w:rsidR="00E62AFF" w14:paraId="5AB44BB0" w14:textId="77777777">
        <w:tc>
          <w:tcPr>
            <w:tcW w:w="6120" w:type="dxa"/>
            <w:tcBorders>
              <w:top w:val="none" w:sz="4" w:space="0" w:color="6E6E6E"/>
              <w:left w:val="single" w:sz="4" w:space="0" w:color="6E6E6E"/>
              <w:bottom w:val="none" w:sz="4" w:space="0" w:color="6E6E6E"/>
              <w:right w:val="single" w:sz="4" w:space="0" w:color="6E6E6E"/>
            </w:tcBorders>
          </w:tcPr>
          <w:p w14:paraId="5E1C98C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ECD3D" w14:textId="77777777" w:rsidR="00E62AFF" w:rsidRDefault="009237D8">
            <w:pPr>
              <w:pStyle w:val="ProductList-TableBody"/>
            </w:pPr>
            <w:r>
              <w:t>CAL del Dynamics NAV</w:t>
            </w:r>
          </w:p>
        </w:tc>
      </w:tr>
      <w:tr w:rsidR="00E62AFF" w14:paraId="3B5E7967" w14:textId="77777777">
        <w:tc>
          <w:tcPr>
            <w:tcW w:w="6120" w:type="dxa"/>
            <w:tcBorders>
              <w:top w:val="none" w:sz="4" w:space="0" w:color="6E6E6E"/>
              <w:left w:val="single" w:sz="4" w:space="0" w:color="6E6E6E"/>
              <w:bottom w:val="none" w:sz="4" w:space="0" w:color="6E6E6E"/>
              <w:right w:val="single" w:sz="4" w:space="0" w:color="6E6E6E"/>
            </w:tcBorders>
          </w:tcPr>
          <w:p w14:paraId="51C8976C"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5E713" w14:textId="77777777" w:rsidR="00E62AFF" w:rsidRDefault="009237D8">
            <w:pPr>
              <w:pStyle w:val="ProductList-TableBody"/>
            </w:pPr>
            <w:r>
              <w:t>CAL del Dynamics SL</w:t>
            </w:r>
          </w:p>
        </w:tc>
      </w:tr>
      <w:tr w:rsidR="00E62AFF" w14:paraId="1648CDF9" w14:textId="77777777">
        <w:tc>
          <w:tcPr>
            <w:tcW w:w="6120" w:type="dxa"/>
            <w:tcBorders>
              <w:top w:val="none" w:sz="4" w:space="0" w:color="6E6E6E"/>
              <w:left w:val="single" w:sz="4" w:space="0" w:color="6E6E6E"/>
              <w:bottom w:val="none" w:sz="4" w:space="0" w:color="6E6E6E"/>
              <w:right w:val="single" w:sz="4" w:space="0" w:color="6E6E6E"/>
            </w:tcBorders>
          </w:tcPr>
          <w:p w14:paraId="3264326B"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1015" w14:textId="77777777" w:rsidR="00E62AFF" w:rsidRDefault="009237D8">
            <w:pPr>
              <w:pStyle w:val="ProductList-TableBody"/>
            </w:pPr>
            <w:r>
              <w:t>CAL del Microsoft XAL</w:t>
            </w:r>
          </w:p>
        </w:tc>
      </w:tr>
      <w:tr w:rsidR="00E62AFF" w14:paraId="05A0C4E5" w14:textId="77777777">
        <w:tc>
          <w:tcPr>
            <w:tcW w:w="6120" w:type="dxa"/>
            <w:tcBorders>
              <w:top w:val="none" w:sz="4" w:space="0" w:color="6E6E6E"/>
              <w:left w:val="single" w:sz="4" w:space="0" w:color="6E6E6E"/>
              <w:bottom w:val="none" w:sz="4" w:space="0" w:color="6E6E6E"/>
              <w:right w:val="single" w:sz="4" w:space="0" w:color="6E6E6E"/>
            </w:tcBorders>
          </w:tcPr>
          <w:p w14:paraId="021282DB"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2C448" w14:textId="77777777" w:rsidR="00E62AFF" w:rsidRDefault="009237D8">
            <w:pPr>
              <w:pStyle w:val="ProductList-TableBody"/>
            </w:pPr>
            <w:r>
              <w:t>Línies del Dynamics POS</w:t>
            </w:r>
          </w:p>
        </w:tc>
      </w:tr>
      <w:tr w:rsidR="00E62AFF" w14:paraId="0BAAC450" w14:textId="77777777">
        <w:tc>
          <w:tcPr>
            <w:tcW w:w="6120" w:type="dxa"/>
            <w:tcBorders>
              <w:top w:val="none" w:sz="4" w:space="0" w:color="6E6E6E"/>
              <w:left w:val="single" w:sz="4" w:space="0" w:color="6E6E6E"/>
              <w:bottom w:val="none" w:sz="4" w:space="0" w:color="6E6E6E"/>
              <w:right w:val="single" w:sz="4" w:space="0" w:color="6E6E6E"/>
            </w:tcBorders>
          </w:tcPr>
          <w:p w14:paraId="03AE3B4B"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56544" w14:textId="77777777" w:rsidR="00E62AFF" w:rsidRDefault="009237D8">
            <w:pPr>
              <w:pStyle w:val="ProductList-TableBody"/>
            </w:pPr>
            <w:r>
              <w:t>Línies del Dynamics RMS</w:t>
            </w:r>
          </w:p>
        </w:tc>
      </w:tr>
      <w:tr w:rsidR="00E62AFF" w14:paraId="0C79250B" w14:textId="77777777">
        <w:tc>
          <w:tcPr>
            <w:tcW w:w="6120" w:type="dxa"/>
            <w:tcBorders>
              <w:top w:val="none" w:sz="4" w:space="0" w:color="6E6E6E"/>
              <w:left w:val="single" w:sz="4" w:space="0" w:color="6E6E6E"/>
              <w:bottom w:val="single" w:sz="4" w:space="0" w:color="6E6E6E"/>
              <w:right w:val="single" w:sz="4" w:space="0" w:color="6E6E6E"/>
            </w:tcBorders>
          </w:tcPr>
          <w:p w14:paraId="3139E60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AD139" w14:textId="77777777" w:rsidR="00E62AFF" w:rsidRDefault="009237D8">
            <w:pPr>
              <w:pStyle w:val="ProductList-TableBody"/>
            </w:pPr>
            <w:r>
              <w:t>CAL del Dynamics C5</w:t>
            </w:r>
          </w:p>
        </w:tc>
      </w:tr>
      <w:tr w:rsidR="00E62AFF" w14:paraId="7B931AE3" w14:textId="77777777">
        <w:tc>
          <w:tcPr>
            <w:tcW w:w="6120" w:type="dxa"/>
            <w:tcBorders>
              <w:top w:val="single" w:sz="4" w:space="0" w:color="6E6E6E"/>
              <w:left w:val="single" w:sz="4" w:space="0" w:color="6E6E6E"/>
              <w:bottom w:val="none" w:sz="4" w:space="0" w:color="6E6E6E"/>
              <w:right w:val="single" w:sz="4" w:space="0" w:color="6E6E6E"/>
            </w:tcBorders>
          </w:tcPr>
          <w:p w14:paraId="1E8EC65A" w14:textId="77777777" w:rsidR="00E62AFF" w:rsidRDefault="009237D8">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665C3CBD" w14:textId="77777777" w:rsidR="00E62AFF" w:rsidRDefault="009237D8">
            <w:pPr>
              <w:pStyle w:val="ProductList-TableBody"/>
            </w:pPr>
            <w:r>
              <w:t>CAL del Dynamics AX</w:t>
            </w:r>
          </w:p>
        </w:tc>
      </w:tr>
      <w:tr w:rsidR="00E62AFF" w14:paraId="4D86C30A" w14:textId="77777777">
        <w:tc>
          <w:tcPr>
            <w:tcW w:w="6120" w:type="dxa"/>
            <w:tcBorders>
              <w:top w:val="none" w:sz="4" w:space="0" w:color="6E6E6E"/>
              <w:left w:val="single" w:sz="4" w:space="0" w:color="6E6E6E"/>
              <w:bottom w:val="none" w:sz="4" w:space="0" w:color="6E6E6E"/>
              <w:right w:val="single" w:sz="4" w:space="0" w:color="6E6E6E"/>
            </w:tcBorders>
          </w:tcPr>
          <w:p w14:paraId="557B7CC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00542" w14:textId="77777777" w:rsidR="00E62AFF" w:rsidRDefault="009237D8">
            <w:pPr>
              <w:pStyle w:val="ProductList-TableBody"/>
            </w:pPr>
            <w:r>
              <w:t>CAL del Dynamics GP</w:t>
            </w:r>
          </w:p>
        </w:tc>
      </w:tr>
      <w:tr w:rsidR="00E62AFF" w14:paraId="766AAB02" w14:textId="77777777">
        <w:tc>
          <w:tcPr>
            <w:tcW w:w="6120" w:type="dxa"/>
            <w:tcBorders>
              <w:top w:val="none" w:sz="4" w:space="0" w:color="6E6E6E"/>
              <w:left w:val="single" w:sz="4" w:space="0" w:color="6E6E6E"/>
              <w:bottom w:val="none" w:sz="4" w:space="0" w:color="6E6E6E"/>
              <w:right w:val="single" w:sz="4" w:space="0" w:color="6E6E6E"/>
            </w:tcBorders>
          </w:tcPr>
          <w:p w14:paraId="45F53F75"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049C3" w14:textId="77777777" w:rsidR="00E62AFF" w:rsidRDefault="009237D8">
            <w:pPr>
              <w:pStyle w:val="ProductList-TableBody"/>
            </w:pPr>
            <w:r>
              <w:t>CAL del Dynamics NAV</w:t>
            </w:r>
          </w:p>
        </w:tc>
      </w:tr>
      <w:tr w:rsidR="00E62AFF" w14:paraId="5A5E4026" w14:textId="77777777">
        <w:tc>
          <w:tcPr>
            <w:tcW w:w="6120" w:type="dxa"/>
            <w:tcBorders>
              <w:top w:val="none" w:sz="4" w:space="0" w:color="6E6E6E"/>
              <w:left w:val="single" w:sz="4" w:space="0" w:color="6E6E6E"/>
              <w:bottom w:val="none" w:sz="4" w:space="0" w:color="6E6E6E"/>
              <w:right w:val="single" w:sz="4" w:space="0" w:color="6E6E6E"/>
            </w:tcBorders>
          </w:tcPr>
          <w:p w14:paraId="752F5E97"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CB23B" w14:textId="77777777" w:rsidR="00E62AFF" w:rsidRDefault="009237D8">
            <w:pPr>
              <w:pStyle w:val="ProductList-TableBody"/>
            </w:pPr>
            <w:r>
              <w:t>CAL del Dynamics SL</w:t>
            </w:r>
          </w:p>
        </w:tc>
      </w:tr>
      <w:tr w:rsidR="00E62AFF" w14:paraId="2A1C4AA4" w14:textId="77777777">
        <w:tc>
          <w:tcPr>
            <w:tcW w:w="6120" w:type="dxa"/>
            <w:tcBorders>
              <w:top w:val="none" w:sz="4" w:space="0" w:color="6E6E6E"/>
              <w:left w:val="single" w:sz="4" w:space="0" w:color="6E6E6E"/>
              <w:bottom w:val="none" w:sz="4" w:space="0" w:color="6E6E6E"/>
              <w:right w:val="single" w:sz="4" w:space="0" w:color="6E6E6E"/>
            </w:tcBorders>
          </w:tcPr>
          <w:p w14:paraId="6CCFCCE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52869" w14:textId="77777777" w:rsidR="00E62AFF" w:rsidRDefault="009237D8">
            <w:pPr>
              <w:pStyle w:val="ProductList-TableBody"/>
            </w:pPr>
            <w:r>
              <w:t>CAL del Microsoft XAL</w:t>
            </w:r>
          </w:p>
        </w:tc>
      </w:tr>
      <w:tr w:rsidR="00E62AFF" w14:paraId="42CBD443" w14:textId="77777777">
        <w:tc>
          <w:tcPr>
            <w:tcW w:w="6120" w:type="dxa"/>
            <w:tcBorders>
              <w:top w:val="none" w:sz="4" w:space="0" w:color="6E6E6E"/>
              <w:left w:val="single" w:sz="4" w:space="0" w:color="6E6E6E"/>
              <w:bottom w:val="none" w:sz="4" w:space="0" w:color="6E6E6E"/>
              <w:right w:val="single" w:sz="4" w:space="0" w:color="6E6E6E"/>
            </w:tcBorders>
          </w:tcPr>
          <w:p w14:paraId="1A68513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08A71" w14:textId="77777777" w:rsidR="00E62AFF" w:rsidRDefault="009237D8">
            <w:pPr>
              <w:pStyle w:val="ProductList-TableBody"/>
            </w:pPr>
            <w:r>
              <w:t>Línies del Dynamics POS</w:t>
            </w:r>
          </w:p>
        </w:tc>
      </w:tr>
      <w:tr w:rsidR="00E62AFF" w14:paraId="599054D1" w14:textId="77777777">
        <w:tc>
          <w:tcPr>
            <w:tcW w:w="6120" w:type="dxa"/>
            <w:tcBorders>
              <w:top w:val="none" w:sz="4" w:space="0" w:color="6E6E6E"/>
              <w:left w:val="single" w:sz="4" w:space="0" w:color="6E6E6E"/>
              <w:bottom w:val="none" w:sz="4" w:space="0" w:color="6E6E6E"/>
              <w:right w:val="single" w:sz="4" w:space="0" w:color="6E6E6E"/>
            </w:tcBorders>
          </w:tcPr>
          <w:p w14:paraId="209AE58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562E8" w14:textId="77777777" w:rsidR="00E62AFF" w:rsidRDefault="009237D8">
            <w:pPr>
              <w:pStyle w:val="ProductList-TableBody"/>
            </w:pPr>
            <w:r>
              <w:t>Línies del Dynamics RMS</w:t>
            </w:r>
          </w:p>
        </w:tc>
      </w:tr>
      <w:tr w:rsidR="00E62AFF" w14:paraId="431C5DA6" w14:textId="77777777">
        <w:tc>
          <w:tcPr>
            <w:tcW w:w="6120" w:type="dxa"/>
            <w:tcBorders>
              <w:top w:val="none" w:sz="4" w:space="0" w:color="6E6E6E"/>
              <w:left w:val="single" w:sz="4" w:space="0" w:color="6E6E6E"/>
              <w:bottom w:val="single" w:sz="4" w:space="0" w:color="6E6E6E"/>
              <w:right w:val="single" w:sz="4" w:space="0" w:color="6E6E6E"/>
            </w:tcBorders>
          </w:tcPr>
          <w:p w14:paraId="1112BD8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EAC15" w14:textId="77777777" w:rsidR="00E62AFF" w:rsidRDefault="009237D8">
            <w:pPr>
              <w:pStyle w:val="ProductList-TableBody"/>
            </w:pPr>
            <w:r>
              <w:t>CAL del Dynamics C5</w:t>
            </w:r>
          </w:p>
        </w:tc>
      </w:tr>
      <w:tr w:rsidR="00E62AFF" w14:paraId="2974B43F" w14:textId="77777777">
        <w:tc>
          <w:tcPr>
            <w:tcW w:w="6120" w:type="dxa"/>
            <w:tcBorders>
              <w:top w:val="single" w:sz="4" w:space="0" w:color="6E6E6E"/>
              <w:left w:val="single" w:sz="4" w:space="0" w:color="6E6E6E"/>
              <w:bottom w:val="none" w:sz="4" w:space="0" w:color="6E6E6E"/>
              <w:right w:val="single" w:sz="4" w:space="0" w:color="6E6E6E"/>
            </w:tcBorders>
          </w:tcPr>
          <w:p w14:paraId="32416FBD" w14:textId="77777777" w:rsidR="00E62AFF" w:rsidRDefault="009237D8">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1368759D" w14:textId="77777777" w:rsidR="00E62AFF" w:rsidRDefault="009237D8">
            <w:pPr>
              <w:pStyle w:val="ProductList-TableBody"/>
            </w:pPr>
            <w:r>
              <w:t>CAL del Dynamics AX</w:t>
            </w:r>
          </w:p>
        </w:tc>
      </w:tr>
      <w:tr w:rsidR="00E62AFF" w14:paraId="4901D97D" w14:textId="77777777">
        <w:tc>
          <w:tcPr>
            <w:tcW w:w="6120" w:type="dxa"/>
            <w:tcBorders>
              <w:top w:val="none" w:sz="4" w:space="0" w:color="6E6E6E"/>
              <w:left w:val="single" w:sz="4" w:space="0" w:color="6E6E6E"/>
              <w:bottom w:val="none" w:sz="4" w:space="0" w:color="6E6E6E"/>
              <w:right w:val="single" w:sz="4" w:space="0" w:color="6E6E6E"/>
            </w:tcBorders>
          </w:tcPr>
          <w:p w14:paraId="7D338EC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A5E56" w14:textId="77777777" w:rsidR="00E62AFF" w:rsidRDefault="009237D8">
            <w:pPr>
              <w:pStyle w:val="ProductList-TableBody"/>
            </w:pPr>
            <w:r>
              <w:t>CAL del Dynamics GP</w:t>
            </w:r>
          </w:p>
        </w:tc>
      </w:tr>
      <w:tr w:rsidR="00E62AFF" w14:paraId="3CC5F90F" w14:textId="77777777">
        <w:tc>
          <w:tcPr>
            <w:tcW w:w="6120" w:type="dxa"/>
            <w:tcBorders>
              <w:top w:val="none" w:sz="4" w:space="0" w:color="6E6E6E"/>
              <w:left w:val="single" w:sz="4" w:space="0" w:color="6E6E6E"/>
              <w:bottom w:val="none" w:sz="4" w:space="0" w:color="6E6E6E"/>
              <w:right w:val="single" w:sz="4" w:space="0" w:color="6E6E6E"/>
            </w:tcBorders>
          </w:tcPr>
          <w:p w14:paraId="67017ED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C675C" w14:textId="77777777" w:rsidR="00E62AFF" w:rsidRDefault="009237D8">
            <w:pPr>
              <w:pStyle w:val="ProductList-TableBody"/>
            </w:pPr>
            <w:r>
              <w:t>CAL del Dynamics NAV</w:t>
            </w:r>
          </w:p>
        </w:tc>
      </w:tr>
      <w:tr w:rsidR="00E62AFF" w14:paraId="010C3188" w14:textId="77777777">
        <w:tc>
          <w:tcPr>
            <w:tcW w:w="6120" w:type="dxa"/>
            <w:tcBorders>
              <w:top w:val="none" w:sz="4" w:space="0" w:color="6E6E6E"/>
              <w:left w:val="single" w:sz="4" w:space="0" w:color="6E6E6E"/>
              <w:bottom w:val="none" w:sz="4" w:space="0" w:color="6E6E6E"/>
              <w:right w:val="single" w:sz="4" w:space="0" w:color="6E6E6E"/>
            </w:tcBorders>
          </w:tcPr>
          <w:p w14:paraId="11F0769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3276C" w14:textId="77777777" w:rsidR="00E62AFF" w:rsidRDefault="009237D8">
            <w:pPr>
              <w:pStyle w:val="ProductList-TableBody"/>
            </w:pPr>
            <w:r>
              <w:t>CAL del Dynamics SL</w:t>
            </w:r>
          </w:p>
        </w:tc>
      </w:tr>
      <w:tr w:rsidR="00E62AFF" w14:paraId="439F7C8B" w14:textId="77777777">
        <w:tc>
          <w:tcPr>
            <w:tcW w:w="6120" w:type="dxa"/>
            <w:tcBorders>
              <w:top w:val="none" w:sz="4" w:space="0" w:color="6E6E6E"/>
              <w:left w:val="single" w:sz="4" w:space="0" w:color="6E6E6E"/>
              <w:bottom w:val="none" w:sz="4" w:space="0" w:color="6E6E6E"/>
              <w:right w:val="single" w:sz="4" w:space="0" w:color="6E6E6E"/>
            </w:tcBorders>
          </w:tcPr>
          <w:p w14:paraId="4BD4D2F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E6683" w14:textId="77777777" w:rsidR="00E62AFF" w:rsidRDefault="009237D8">
            <w:pPr>
              <w:pStyle w:val="ProductList-TableBody"/>
            </w:pPr>
            <w:r>
              <w:t>CAL del Microsoft XAL</w:t>
            </w:r>
          </w:p>
        </w:tc>
      </w:tr>
      <w:tr w:rsidR="00E62AFF" w14:paraId="020CF7E0" w14:textId="77777777">
        <w:tc>
          <w:tcPr>
            <w:tcW w:w="6120" w:type="dxa"/>
            <w:tcBorders>
              <w:top w:val="none" w:sz="4" w:space="0" w:color="6E6E6E"/>
              <w:left w:val="single" w:sz="4" w:space="0" w:color="6E6E6E"/>
              <w:bottom w:val="none" w:sz="4" w:space="0" w:color="6E6E6E"/>
              <w:right w:val="single" w:sz="4" w:space="0" w:color="6E6E6E"/>
            </w:tcBorders>
          </w:tcPr>
          <w:p w14:paraId="5879A8E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0850C" w14:textId="77777777" w:rsidR="00E62AFF" w:rsidRDefault="009237D8">
            <w:pPr>
              <w:pStyle w:val="ProductList-TableBody"/>
            </w:pPr>
            <w:r>
              <w:t>Línies del Dynamics POS</w:t>
            </w:r>
          </w:p>
        </w:tc>
      </w:tr>
      <w:tr w:rsidR="00E62AFF" w14:paraId="4245D06D" w14:textId="77777777">
        <w:tc>
          <w:tcPr>
            <w:tcW w:w="6120" w:type="dxa"/>
            <w:tcBorders>
              <w:top w:val="none" w:sz="4" w:space="0" w:color="6E6E6E"/>
              <w:left w:val="single" w:sz="4" w:space="0" w:color="6E6E6E"/>
              <w:bottom w:val="none" w:sz="4" w:space="0" w:color="6E6E6E"/>
              <w:right w:val="single" w:sz="4" w:space="0" w:color="6E6E6E"/>
            </w:tcBorders>
          </w:tcPr>
          <w:p w14:paraId="468E100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A03EF" w14:textId="77777777" w:rsidR="00E62AFF" w:rsidRDefault="009237D8">
            <w:pPr>
              <w:pStyle w:val="ProductList-TableBody"/>
            </w:pPr>
            <w:r>
              <w:t>Línies del Dynamics RMS</w:t>
            </w:r>
          </w:p>
        </w:tc>
      </w:tr>
      <w:tr w:rsidR="00E62AFF" w14:paraId="41AE8BDE" w14:textId="77777777">
        <w:tc>
          <w:tcPr>
            <w:tcW w:w="6120" w:type="dxa"/>
            <w:tcBorders>
              <w:top w:val="none" w:sz="4" w:space="0" w:color="6E6E6E"/>
              <w:left w:val="single" w:sz="4" w:space="0" w:color="6E6E6E"/>
              <w:bottom w:val="single" w:sz="4" w:space="0" w:color="6E6E6E"/>
              <w:right w:val="single" w:sz="4" w:space="0" w:color="6E6E6E"/>
            </w:tcBorders>
          </w:tcPr>
          <w:p w14:paraId="0B59AEF5"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999D1" w14:textId="77777777" w:rsidR="00E62AFF" w:rsidRDefault="009237D8">
            <w:pPr>
              <w:pStyle w:val="ProductList-TableBody"/>
            </w:pPr>
            <w:r>
              <w:t>CAL del Dynamics C5</w:t>
            </w:r>
          </w:p>
        </w:tc>
      </w:tr>
      <w:tr w:rsidR="00E62AFF" w14:paraId="1E46F047" w14:textId="77777777">
        <w:tc>
          <w:tcPr>
            <w:tcW w:w="6120" w:type="dxa"/>
            <w:tcBorders>
              <w:top w:val="single" w:sz="4" w:space="0" w:color="6E6E6E"/>
              <w:left w:val="single" w:sz="4" w:space="0" w:color="6E6E6E"/>
              <w:bottom w:val="none" w:sz="4" w:space="0" w:color="6E6E6E"/>
              <w:right w:val="single" w:sz="4" w:space="0" w:color="6E6E6E"/>
            </w:tcBorders>
          </w:tcPr>
          <w:p w14:paraId="60388C2D" w14:textId="77777777" w:rsidR="00E62AFF" w:rsidRDefault="009237D8">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746693F4" w14:textId="77777777" w:rsidR="00E62AFF" w:rsidRDefault="009237D8">
            <w:pPr>
              <w:pStyle w:val="ProductList-TableBody"/>
            </w:pPr>
            <w:r>
              <w:t>CAL del Dynamics AX</w:t>
            </w:r>
          </w:p>
        </w:tc>
      </w:tr>
      <w:tr w:rsidR="00E62AFF" w14:paraId="55AA021F" w14:textId="77777777">
        <w:tc>
          <w:tcPr>
            <w:tcW w:w="6120" w:type="dxa"/>
            <w:tcBorders>
              <w:top w:val="none" w:sz="4" w:space="0" w:color="6E6E6E"/>
              <w:left w:val="single" w:sz="4" w:space="0" w:color="6E6E6E"/>
              <w:bottom w:val="none" w:sz="4" w:space="0" w:color="6E6E6E"/>
              <w:right w:val="single" w:sz="4" w:space="0" w:color="6E6E6E"/>
            </w:tcBorders>
          </w:tcPr>
          <w:p w14:paraId="227C985B"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D9641" w14:textId="77777777" w:rsidR="00E62AFF" w:rsidRDefault="009237D8">
            <w:pPr>
              <w:pStyle w:val="ProductList-TableBody"/>
            </w:pPr>
            <w:r>
              <w:t>CAL del Dynamics GP</w:t>
            </w:r>
          </w:p>
        </w:tc>
      </w:tr>
      <w:tr w:rsidR="00E62AFF" w14:paraId="2EF572A1" w14:textId="77777777">
        <w:tc>
          <w:tcPr>
            <w:tcW w:w="6120" w:type="dxa"/>
            <w:tcBorders>
              <w:top w:val="none" w:sz="4" w:space="0" w:color="6E6E6E"/>
              <w:left w:val="single" w:sz="4" w:space="0" w:color="6E6E6E"/>
              <w:bottom w:val="none" w:sz="4" w:space="0" w:color="6E6E6E"/>
              <w:right w:val="single" w:sz="4" w:space="0" w:color="6E6E6E"/>
            </w:tcBorders>
          </w:tcPr>
          <w:p w14:paraId="7620362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B5129" w14:textId="77777777" w:rsidR="00E62AFF" w:rsidRDefault="009237D8">
            <w:pPr>
              <w:pStyle w:val="ProductList-TableBody"/>
            </w:pPr>
            <w:r>
              <w:t>CAL del Dynamics NAV</w:t>
            </w:r>
          </w:p>
        </w:tc>
      </w:tr>
      <w:tr w:rsidR="00E62AFF" w14:paraId="488408ED" w14:textId="77777777">
        <w:tc>
          <w:tcPr>
            <w:tcW w:w="6120" w:type="dxa"/>
            <w:tcBorders>
              <w:top w:val="none" w:sz="4" w:space="0" w:color="6E6E6E"/>
              <w:left w:val="single" w:sz="4" w:space="0" w:color="6E6E6E"/>
              <w:bottom w:val="none" w:sz="4" w:space="0" w:color="6E6E6E"/>
              <w:right w:val="single" w:sz="4" w:space="0" w:color="6E6E6E"/>
            </w:tcBorders>
          </w:tcPr>
          <w:p w14:paraId="193B5113"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1FD6D" w14:textId="77777777" w:rsidR="00E62AFF" w:rsidRDefault="009237D8">
            <w:pPr>
              <w:pStyle w:val="ProductList-TableBody"/>
            </w:pPr>
            <w:r>
              <w:t>CAL del Dynamics SL</w:t>
            </w:r>
          </w:p>
        </w:tc>
      </w:tr>
      <w:tr w:rsidR="00E62AFF" w14:paraId="2D745BD1" w14:textId="77777777">
        <w:tc>
          <w:tcPr>
            <w:tcW w:w="6120" w:type="dxa"/>
            <w:tcBorders>
              <w:top w:val="none" w:sz="4" w:space="0" w:color="6E6E6E"/>
              <w:left w:val="single" w:sz="4" w:space="0" w:color="6E6E6E"/>
              <w:bottom w:val="none" w:sz="4" w:space="0" w:color="6E6E6E"/>
              <w:right w:val="single" w:sz="4" w:space="0" w:color="6E6E6E"/>
            </w:tcBorders>
          </w:tcPr>
          <w:p w14:paraId="0C574D22"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CD73" w14:textId="77777777" w:rsidR="00E62AFF" w:rsidRDefault="009237D8">
            <w:pPr>
              <w:pStyle w:val="ProductList-TableBody"/>
            </w:pPr>
            <w:r>
              <w:t>CAL del Microsoft XAL</w:t>
            </w:r>
          </w:p>
        </w:tc>
      </w:tr>
      <w:tr w:rsidR="00E62AFF" w14:paraId="00FD0B37" w14:textId="77777777">
        <w:tc>
          <w:tcPr>
            <w:tcW w:w="6120" w:type="dxa"/>
            <w:tcBorders>
              <w:top w:val="none" w:sz="4" w:space="0" w:color="6E6E6E"/>
              <w:left w:val="single" w:sz="4" w:space="0" w:color="6E6E6E"/>
              <w:bottom w:val="none" w:sz="4" w:space="0" w:color="6E6E6E"/>
              <w:right w:val="single" w:sz="4" w:space="0" w:color="6E6E6E"/>
            </w:tcBorders>
          </w:tcPr>
          <w:p w14:paraId="63F32CC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8BB10" w14:textId="77777777" w:rsidR="00E62AFF" w:rsidRDefault="009237D8">
            <w:pPr>
              <w:pStyle w:val="ProductList-TableBody"/>
            </w:pPr>
            <w:r>
              <w:t>Línies del Dynamics POS</w:t>
            </w:r>
          </w:p>
        </w:tc>
      </w:tr>
      <w:tr w:rsidR="00E62AFF" w14:paraId="5AA8ABC3" w14:textId="77777777">
        <w:tc>
          <w:tcPr>
            <w:tcW w:w="6120" w:type="dxa"/>
            <w:tcBorders>
              <w:top w:val="none" w:sz="4" w:space="0" w:color="6E6E6E"/>
              <w:left w:val="single" w:sz="4" w:space="0" w:color="6E6E6E"/>
              <w:bottom w:val="none" w:sz="4" w:space="0" w:color="6E6E6E"/>
              <w:right w:val="single" w:sz="4" w:space="0" w:color="6E6E6E"/>
            </w:tcBorders>
          </w:tcPr>
          <w:p w14:paraId="06A3EB8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EE9B5" w14:textId="77777777" w:rsidR="00E62AFF" w:rsidRDefault="009237D8">
            <w:pPr>
              <w:pStyle w:val="ProductList-TableBody"/>
            </w:pPr>
            <w:r>
              <w:t>Línies del Dynamics RMS</w:t>
            </w:r>
          </w:p>
        </w:tc>
      </w:tr>
      <w:tr w:rsidR="00E62AFF" w14:paraId="6DDCBEAD" w14:textId="77777777">
        <w:tc>
          <w:tcPr>
            <w:tcW w:w="6120" w:type="dxa"/>
            <w:tcBorders>
              <w:top w:val="none" w:sz="4" w:space="0" w:color="6E6E6E"/>
              <w:left w:val="single" w:sz="4" w:space="0" w:color="6E6E6E"/>
              <w:bottom w:val="single" w:sz="4" w:space="0" w:color="6E6E6E"/>
              <w:right w:val="single" w:sz="4" w:space="0" w:color="6E6E6E"/>
            </w:tcBorders>
          </w:tcPr>
          <w:p w14:paraId="13D2302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F3479" w14:textId="77777777" w:rsidR="00E62AFF" w:rsidRDefault="009237D8">
            <w:pPr>
              <w:pStyle w:val="ProductList-TableBody"/>
            </w:pPr>
            <w:r>
              <w:t>CAL del Dynamics C5</w:t>
            </w:r>
          </w:p>
        </w:tc>
      </w:tr>
      <w:tr w:rsidR="00E62AFF" w14:paraId="5F712D0B" w14:textId="77777777">
        <w:tc>
          <w:tcPr>
            <w:tcW w:w="6120" w:type="dxa"/>
            <w:tcBorders>
              <w:top w:val="single" w:sz="4" w:space="0" w:color="6E6E6E"/>
              <w:left w:val="single" w:sz="4" w:space="0" w:color="6E6E6E"/>
              <w:bottom w:val="none" w:sz="4" w:space="0" w:color="6E6E6E"/>
              <w:right w:val="single" w:sz="4" w:space="0" w:color="6E6E6E"/>
            </w:tcBorders>
          </w:tcPr>
          <w:p w14:paraId="488BDFF2" w14:textId="77777777" w:rsidR="00E62AFF" w:rsidRDefault="009237D8">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391B17EA" w14:textId="77777777" w:rsidR="00E62AFF" w:rsidRDefault="009237D8">
            <w:pPr>
              <w:pStyle w:val="ProductList-TableBody"/>
            </w:pPr>
            <w:r>
              <w:t>CAL del Dynamics AX</w:t>
            </w:r>
          </w:p>
        </w:tc>
      </w:tr>
      <w:tr w:rsidR="00E62AFF" w14:paraId="2C246DB9" w14:textId="77777777">
        <w:tc>
          <w:tcPr>
            <w:tcW w:w="6120" w:type="dxa"/>
            <w:tcBorders>
              <w:top w:val="none" w:sz="4" w:space="0" w:color="6E6E6E"/>
              <w:left w:val="single" w:sz="4" w:space="0" w:color="6E6E6E"/>
              <w:bottom w:val="none" w:sz="4" w:space="0" w:color="6E6E6E"/>
              <w:right w:val="single" w:sz="4" w:space="0" w:color="6E6E6E"/>
            </w:tcBorders>
          </w:tcPr>
          <w:p w14:paraId="13D9F25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1AF72" w14:textId="77777777" w:rsidR="00E62AFF" w:rsidRDefault="009237D8">
            <w:pPr>
              <w:pStyle w:val="ProductList-TableBody"/>
            </w:pPr>
            <w:r>
              <w:t>CAL del Dynamics GP</w:t>
            </w:r>
          </w:p>
        </w:tc>
      </w:tr>
      <w:tr w:rsidR="00E62AFF" w14:paraId="188BB750" w14:textId="77777777">
        <w:tc>
          <w:tcPr>
            <w:tcW w:w="6120" w:type="dxa"/>
            <w:tcBorders>
              <w:top w:val="none" w:sz="4" w:space="0" w:color="6E6E6E"/>
              <w:left w:val="single" w:sz="4" w:space="0" w:color="6E6E6E"/>
              <w:bottom w:val="none" w:sz="4" w:space="0" w:color="6E6E6E"/>
              <w:right w:val="single" w:sz="4" w:space="0" w:color="6E6E6E"/>
            </w:tcBorders>
          </w:tcPr>
          <w:p w14:paraId="0C922CB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A78DE" w14:textId="77777777" w:rsidR="00E62AFF" w:rsidRDefault="009237D8">
            <w:pPr>
              <w:pStyle w:val="ProductList-TableBody"/>
            </w:pPr>
            <w:r>
              <w:t>CAL del Dynamics NAV</w:t>
            </w:r>
          </w:p>
        </w:tc>
      </w:tr>
      <w:tr w:rsidR="00E62AFF" w14:paraId="60C7E645" w14:textId="77777777">
        <w:tc>
          <w:tcPr>
            <w:tcW w:w="6120" w:type="dxa"/>
            <w:tcBorders>
              <w:top w:val="none" w:sz="4" w:space="0" w:color="6E6E6E"/>
              <w:left w:val="single" w:sz="4" w:space="0" w:color="6E6E6E"/>
              <w:bottom w:val="none" w:sz="4" w:space="0" w:color="6E6E6E"/>
              <w:right w:val="single" w:sz="4" w:space="0" w:color="6E6E6E"/>
            </w:tcBorders>
          </w:tcPr>
          <w:p w14:paraId="430449A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AAAD2" w14:textId="77777777" w:rsidR="00E62AFF" w:rsidRDefault="009237D8">
            <w:pPr>
              <w:pStyle w:val="ProductList-TableBody"/>
            </w:pPr>
            <w:r>
              <w:t>CAL del Dynamics SL</w:t>
            </w:r>
          </w:p>
        </w:tc>
      </w:tr>
      <w:tr w:rsidR="00E62AFF" w14:paraId="4A92AC3A" w14:textId="77777777">
        <w:tc>
          <w:tcPr>
            <w:tcW w:w="6120" w:type="dxa"/>
            <w:tcBorders>
              <w:top w:val="none" w:sz="4" w:space="0" w:color="6E6E6E"/>
              <w:left w:val="single" w:sz="4" w:space="0" w:color="6E6E6E"/>
              <w:bottom w:val="none" w:sz="4" w:space="0" w:color="6E6E6E"/>
              <w:right w:val="single" w:sz="4" w:space="0" w:color="6E6E6E"/>
            </w:tcBorders>
          </w:tcPr>
          <w:p w14:paraId="6FD9D6C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292B4" w14:textId="77777777" w:rsidR="00E62AFF" w:rsidRDefault="009237D8">
            <w:pPr>
              <w:pStyle w:val="ProductList-TableBody"/>
            </w:pPr>
            <w:r>
              <w:t>CAL del Microsoft XAL</w:t>
            </w:r>
          </w:p>
        </w:tc>
      </w:tr>
      <w:tr w:rsidR="00E62AFF" w14:paraId="368DC138" w14:textId="77777777">
        <w:tc>
          <w:tcPr>
            <w:tcW w:w="6120" w:type="dxa"/>
            <w:tcBorders>
              <w:top w:val="none" w:sz="4" w:space="0" w:color="6E6E6E"/>
              <w:left w:val="single" w:sz="4" w:space="0" w:color="6E6E6E"/>
              <w:bottom w:val="none" w:sz="4" w:space="0" w:color="6E6E6E"/>
              <w:right w:val="single" w:sz="4" w:space="0" w:color="6E6E6E"/>
            </w:tcBorders>
          </w:tcPr>
          <w:p w14:paraId="77E606A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B4AB4" w14:textId="77777777" w:rsidR="00E62AFF" w:rsidRDefault="009237D8">
            <w:pPr>
              <w:pStyle w:val="ProductList-TableBody"/>
            </w:pPr>
            <w:r>
              <w:t>Línies del Dynamics POS</w:t>
            </w:r>
          </w:p>
        </w:tc>
      </w:tr>
      <w:tr w:rsidR="00E62AFF" w14:paraId="4FDAFE45" w14:textId="77777777">
        <w:tc>
          <w:tcPr>
            <w:tcW w:w="6120" w:type="dxa"/>
            <w:tcBorders>
              <w:top w:val="none" w:sz="4" w:space="0" w:color="6E6E6E"/>
              <w:left w:val="single" w:sz="4" w:space="0" w:color="6E6E6E"/>
              <w:bottom w:val="none" w:sz="4" w:space="0" w:color="6E6E6E"/>
              <w:right w:val="single" w:sz="4" w:space="0" w:color="6E6E6E"/>
            </w:tcBorders>
          </w:tcPr>
          <w:p w14:paraId="773A556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B95B5" w14:textId="77777777" w:rsidR="00E62AFF" w:rsidRDefault="009237D8">
            <w:pPr>
              <w:pStyle w:val="ProductList-TableBody"/>
            </w:pPr>
            <w:r>
              <w:t>Línies del Dynamics RMS</w:t>
            </w:r>
          </w:p>
        </w:tc>
      </w:tr>
      <w:tr w:rsidR="00E62AFF" w14:paraId="3ED513EC" w14:textId="77777777">
        <w:tc>
          <w:tcPr>
            <w:tcW w:w="6120" w:type="dxa"/>
            <w:tcBorders>
              <w:top w:val="none" w:sz="4" w:space="0" w:color="6E6E6E"/>
              <w:left w:val="single" w:sz="4" w:space="0" w:color="6E6E6E"/>
              <w:bottom w:val="single" w:sz="4" w:space="0" w:color="6E6E6E"/>
              <w:right w:val="single" w:sz="4" w:space="0" w:color="6E6E6E"/>
            </w:tcBorders>
          </w:tcPr>
          <w:p w14:paraId="1F597BC7"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E4B8C" w14:textId="77777777" w:rsidR="00E62AFF" w:rsidRDefault="009237D8">
            <w:pPr>
              <w:pStyle w:val="ProductList-TableBody"/>
            </w:pPr>
            <w:r>
              <w:t>CAL del Dynamics C5</w:t>
            </w:r>
          </w:p>
        </w:tc>
      </w:tr>
      <w:tr w:rsidR="00E62AFF" w14:paraId="322866B5" w14:textId="77777777">
        <w:tc>
          <w:tcPr>
            <w:tcW w:w="6120" w:type="dxa"/>
            <w:tcBorders>
              <w:top w:val="single" w:sz="4" w:space="0" w:color="6E6E6E"/>
              <w:left w:val="single" w:sz="4" w:space="0" w:color="6E6E6E"/>
              <w:bottom w:val="none" w:sz="4" w:space="0" w:color="6E6E6E"/>
              <w:right w:val="single" w:sz="4" w:space="0" w:color="6E6E6E"/>
            </w:tcBorders>
          </w:tcPr>
          <w:p w14:paraId="0F6A2B51" w14:textId="77777777" w:rsidR="00E62AFF" w:rsidRDefault="009237D8">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770C6916" w14:textId="77777777" w:rsidR="00E62AFF" w:rsidRDefault="009237D8">
            <w:pPr>
              <w:pStyle w:val="ProductList-TableBody"/>
            </w:pPr>
            <w:r>
              <w:t>CAL del Dynamics AX</w:t>
            </w:r>
          </w:p>
        </w:tc>
      </w:tr>
      <w:tr w:rsidR="00E62AFF" w14:paraId="2E270F15" w14:textId="77777777">
        <w:tc>
          <w:tcPr>
            <w:tcW w:w="6120" w:type="dxa"/>
            <w:tcBorders>
              <w:top w:val="none" w:sz="4" w:space="0" w:color="6E6E6E"/>
              <w:left w:val="single" w:sz="4" w:space="0" w:color="6E6E6E"/>
              <w:bottom w:val="none" w:sz="4" w:space="0" w:color="6E6E6E"/>
              <w:right w:val="single" w:sz="4" w:space="0" w:color="6E6E6E"/>
            </w:tcBorders>
          </w:tcPr>
          <w:p w14:paraId="52F8EF0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64E50" w14:textId="77777777" w:rsidR="00E62AFF" w:rsidRDefault="009237D8">
            <w:pPr>
              <w:pStyle w:val="ProductList-TableBody"/>
            </w:pPr>
            <w:r>
              <w:t>CAL del Dynamics GP</w:t>
            </w:r>
          </w:p>
        </w:tc>
      </w:tr>
      <w:tr w:rsidR="00E62AFF" w14:paraId="0DC5E36A" w14:textId="77777777">
        <w:tc>
          <w:tcPr>
            <w:tcW w:w="6120" w:type="dxa"/>
            <w:tcBorders>
              <w:top w:val="none" w:sz="4" w:space="0" w:color="6E6E6E"/>
              <w:left w:val="single" w:sz="4" w:space="0" w:color="6E6E6E"/>
              <w:bottom w:val="none" w:sz="4" w:space="0" w:color="6E6E6E"/>
              <w:right w:val="single" w:sz="4" w:space="0" w:color="6E6E6E"/>
            </w:tcBorders>
          </w:tcPr>
          <w:p w14:paraId="2B7A5F1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DB8C4" w14:textId="77777777" w:rsidR="00E62AFF" w:rsidRDefault="009237D8">
            <w:pPr>
              <w:pStyle w:val="ProductList-TableBody"/>
            </w:pPr>
            <w:r>
              <w:t>CAL del Dynamics NAV</w:t>
            </w:r>
          </w:p>
        </w:tc>
      </w:tr>
      <w:tr w:rsidR="00E62AFF" w14:paraId="0FE25D55" w14:textId="77777777">
        <w:tc>
          <w:tcPr>
            <w:tcW w:w="6120" w:type="dxa"/>
            <w:tcBorders>
              <w:top w:val="none" w:sz="4" w:space="0" w:color="6E6E6E"/>
              <w:left w:val="single" w:sz="4" w:space="0" w:color="6E6E6E"/>
              <w:bottom w:val="none" w:sz="4" w:space="0" w:color="6E6E6E"/>
              <w:right w:val="single" w:sz="4" w:space="0" w:color="6E6E6E"/>
            </w:tcBorders>
          </w:tcPr>
          <w:p w14:paraId="7BB2136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02618" w14:textId="77777777" w:rsidR="00E62AFF" w:rsidRDefault="009237D8">
            <w:pPr>
              <w:pStyle w:val="ProductList-TableBody"/>
            </w:pPr>
            <w:r>
              <w:t>CAL del Dynamics SL</w:t>
            </w:r>
          </w:p>
        </w:tc>
      </w:tr>
      <w:tr w:rsidR="00E62AFF" w14:paraId="32A3EE4C" w14:textId="77777777">
        <w:tc>
          <w:tcPr>
            <w:tcW w:w="6120" w:type="dxa"/>
            <w:tcBorders>
              <w:top w:val="none" w:sz="4" w:space="0" w:color="6E6E6E"/>
              <w:left w:val="single" w:sz="4" w:space="0" w:color="6E6E6E"/>
              <w:bottom w:val="none" w:sz="4" w:space="0" w:color="6E6E6E"/>
              <w:right w:val="single" w:sz="4" w:space="0" w:color="6E6E6E"/>
            </w:tcBorders>
          </w:tcPr>
          <w:p w14:paraId="7A234E0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5860A" w14:textId="77777777" w:rsidR="00E62AFF" w:rsidRDefault="009237D8">
            <w:pPr>
              <w:pStyle w:val="ProductList-TableBody"/>
            </w:pPr>
            <w:r>
              <w:t>CAL del Microsoft XAL</w:t>
            </w:r>
          </w:p>
        </w:tc>
      </w:tr>
      <w:tr w:rsidR="00E62AFF" w14:paraId="79C9A4D5" w14:textId="77777777">
        <w:tc>
          <w:tcPr>
            <w:tcW w:w="6120" w:type="dxa"/>
            <w:tcBorders>
              <w:top w:val="none" w:sz="4" w:space="0" w:color="6E6E6E"/>
              <w:left w:val="single" w:sz="4" w:space="0" w:color="6E6E6E"/>
              <w:bottom w:val="none" w:sz="4" w:space="0" w:color="6E6E6E"/>
              <w:right w:val="single" w:sz="4" w:space="0" w:color="6E6E6E"/>
            </w:tcBorders>
          </w:tcPr>
          <w:p w14:paraId="55F9AA15"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EC49D" w14:textId="77777777" w:rsidR="00E62AFF" w:rsidRDefault="009237D8">
            <w:pPr>
              <w:pStyle w:val="ProductList-TableBody"/>
            </w:pPr>
            <w:r>
              <w:t>Línies del Dynamics POS</w:t>
            </w:r>
          </w:p>
        </w:tc>
      </w:tr>
      <w:tr w:rsidR="00E62AFF" w14:paraId="268DBF09" w14:textId="77777777">
        <w:tc>
          <w:tcPr>
            <w:tcW w:w="6120" w:type="dxa"/>
            <w:tcBorders>
              <w:top w:val="none" w:sz="4" w:space="0" w:color="6E6E6E"/>
              <w:left w:val="single" w:sz="4" w:space="0" w:color="6E6E6E"/>
              <w:bottom w:val="none" w:sz="4" w:space="0" w:color="6E6E6E"/>
              <w:right w:val="single" w:sz="4" w:space="0" w:color="6E6E6E"/>
            </w:tcBorders>
          </w:tcPr>
          <w:p w14:paraId="47C56B8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9EB88" w14:textId="77777777" w:rsidR="00E62AFF" w:rsidRDefault="009237D8">
            <w:pPr>
              <w:pStyle w:val="ProductList-TableBody"/>
            </w:pPr>
            <w:r>
              <w:t>Línies del Dynamics RMS</w:t>
            </w:r>
          </w:p>
        </w:tc>
      </w:tr>
      <w:tr w:rsidR="00E62AFF" w14:paraId="7D4A1E2B" w14:textId="77777777">
        <w:tc>
          <w:tcPr>
            <w:tcW w:w="6120" w:type="dxa"/>
            <w:tcBorders>
              <w:top w:val="none" w:sz="4" w:space="0" w:color="6E6E6E"/>
              <w:left w:val="single" w:sz="4" w:space="0" w:color="6E6E6E"/>
              <w:bottom w:val="single" w:sz="4" w:space="0" w:color="6E6E6E"/>
              <w:right w:val="single" w:sz="4" w:space="0" w:color="6E6E6E"/>
            </w:tcBorders>
          </w:tcPr>
          <w:p w14:paraId="26E69536"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70365" w14:textId="77777777" w:rsidR="00E62AFF" w:rsidRDefault="009237D8">
            <w:pPr>
              <w:pStyle w:val="ProductList-TableBody"/>
            </w:pPr>
            <w:r>
              <w:t>CAL del Dynamics C5</w:t>
            </w:r>
          </w:p>
        </w:tc>
      </w:tr>
      <w:tr w:rsidR="00E62AFF" w14:paraId="6397A3CF" w14:textId="77777777">
        <w:tc>
          <w:tcPr>
            <w:tcW w:w="6120" w:type="dxa"/>
            <w:tcBorders>
              <w:top w:val="single" w:sz="4" w:space="0" w:color="6E6E6E"/>
              <w:left w:val="single" w:sz="4" w:space="0" w:color="6E6E6E"/>
              <w:bottom w:val="none" w:sz="4" w:space="0" w:color="6E6E6E"/>
              <w:right w:val="single" w:sz="4" w:space="0" w:color="6E6E6E"/>
            </w:tcBorders>
          </w:tcPr>
          <w:p w14:paraId="1F7447CB" w14:textId="77777777" w:rsidR="00E62AFF" w:rsidRDefault="009237D8">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4AF2E713" w14:textId="77777777" w:rsidR="00E62AFF" w:rsidRDefault="009237D8">
            <w:pPr>
              <w:pStyle w:val="ProductList-TableBody"/>
            </w:pPr>
            <w:r>
              <w:t>CAL Bàsica del Dynamics CRM</w:t>
            </w:r>
          </w:p>
        </w:tc>
      </w:tr>
      <w:tr w:rsidR="00E62AFF" w14:paraId="321F20BD" w14:textId="77777777">
        <w:tc>
          <w:tcPr>
            <w:tcW w:w="6120" w:type="dxa"/>
            <w:tcBorders>
              <w:top w:val="none" w:sz="4" w:space="0" w:color="6E6E6E"/>
              <w:left w:val="single" w:sz="4" w:space="0" w:color="6E6E6E"/>
              <w:bottom w:val="single" w:sz="4" w:space="0" w:color="6E6E6E"/>
              <w:right w:val="single" w:sz="4" w:space="0" w:color="6E6E6E"/>
            </w:tcBorders>
          </w:tcPr>
          <w:p w14:paraId="4B74293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E2E33" w14:textId="77777777" w:rsidR="00E62AFF" w:rsidRDefault="009237D8">
            <w:pPr>
              <w:pStyle w:val="ProductList-TableBody"/>
            </w:pPr>
            <w:r>
              <w:t>CAL del Dynamics 365 for Sales</w:t>
            </w:r>
          </w:p>
        </w:tc>
      </w:tr>
      <w:tr w:rsidR="00E62AFF" w14:paraId="63129C62" w14:textId="77777777">
        <w:tc>
          <w:tcPr>
            <w:tcW w:w="6120" w:type="dxa"/>
            <w:tcBorders>
              <w:top w:val="single" w:sz="4" w:space="0" w:color="6E6E6E"/>
              <w:left w:val="single" w:sz="4" w:space="0" w:color="6E6E6E"/>
              <w:bottom w:val="single" w:sz="4" w:space="0" w:color="6E6E6E"/>
              <w:right w:val="single" w:sz="4" w:space="0" w:color="6E6E6E"/>
            </w:tcBorders>
          </w:tcPr>
          <w:p w14:paraId="6F37ADB3" w14:textId="77777777" w:rsidR="00E62AFF" w:rsidRDefault="009237D8">
            <w:pPr>
              <w:pStyle w:val="ProductList-TableBody"/>
            </w:pPr>
            <w:r>
              <w:t>Dynamics 365 for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60FB153" w14:textId="77777777" w:rsidR="00E62AFF" w:rsidRDefault="009237D8">
            <w:pPr>
              <w:pStyle w:val="ProductList-TableBody"/>
            </w:pPr>
            <w:r>
              <w:t>CAL del Dynamics 365 for Sales</w:t>
            </w:r>
          </w:p>
        </w:tc>
      </w:tr>
      <w:tr w:rsidR="00E62AFF" w14:paraId="14512D2A" w14:textId="77777777">
        <w:tc>
          <w:tcPr>
            <w:tcW w:w="6120" w:type="dxa"/>
            <w:tcBorders>
              <w:top w:val="single" w:sz="4" w:space="0" w:color="6E6E6E"/>
              <w:left w:val="single" w:sz="4" w:space="0" w:color="6E6E6E"/>
              <w:bottom w:val="none" w:sz="4" w:space="0" w:color="6E6E6E"/>
              <w:right w:val="single" w:sz="4" w:space="0" w:color="6E6E6E"/>
            </w:tcBorders>
          </w:tcPr>
          <w:p w14:paraId="5C0656A2" w14:textId="77777777" w:rsidR="00E62AFF" w:rsidRDefault="009237D8">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7A36686E" w14:textId="77777777" w:rsidR="00E62AFF" w:rsidRDefault="009237D8">
            <w:pPr>
              <w:pStyle w:val="ProductList-TableBody"/>
            </w:pPr>
            <w:r>
              <w:t>CAL Bàsica del Dynamics CRM</w:t>
            </w:r>
          </w:p>
        </w:tc>
      </w:tr>
      <w:tr w:rsidR="00E62AFF" w14:paraId="6B1E322B" w14:textId="77777777">
        <w:tc>
          <w:tcPr>
            <w:tcW w:w="6120" w:type="dxa"/>
            <w:tcBorders>
              <w:top w:val="none" w:sz="4" w:space="0" w:color="6E6E6E"/>
              <w:left w:val="single" w:sz="4" w:space="0" w:color="6E6E6E"/>
              <w:bottom w:val="none" w:sz="4" w:space="0" w:color="6E6E6E"/>
              <w:right w:val="single" w:sz="4" w:space="0" w:color="6E6E6E"/>
            </w:tcBorders>
          </w:tcPr>
          <w:p w14:paraId="093E58A3"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B176B" w14:textId="77777777" w:rsidR="00E62AFF" w:rsidRDefault="009237D8">
            <w:pPr>
              <w:pStyle w:val="ProductList-TableBody"/>
            </w:pPr>
            <w:r>
              <w:t>CAL del Dynamics CRM Professional</w:t>
            </w:r>
          </w:p>
        </w:tc>
      </w:tr>
      <w:tr w:rsidR="00E62AFF" w14:paraId="771460ED" w14:textId="77777777">
        <w:tc>
          <w:tcPr>
            <w:tcW w:w="6120" w:type="dxa"/>
            <w:tcBorders>
              <w:top w:val="none" w:sz="4" w:space="0" w:color="6E6E6E"/>
              <w:left w:val="single" w:sz="4" w:space="0" w:color="6E6E6E"/>
              <w:bottom w:val="none" w:sz="4" w:space="0" w:color="6E6E6E"/>
              <w:right w:val="single" w:sz="4" w:space="0" w:color="6E6E6E"/>
            </w:tcBorders>
          </w:tcPr>
          <w:p w14:paraId="007794B6"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0AB9D" w14:textId="77777777" w:rsidR="00E62AFF" w:rsidRDefault="009237D8">
            <w:pPr>
              <w:pStyle w:val="ProductList-TableBody"/>
            </w:pPr>
            <w:r>
              <w:t>CAL del Dynamics 365 for Customer Service</w:t>
            </w:r>
          </w:p>
        </w:tc>
      </w:tr>
      <w:tr w:rsidR="00E62AFF" w14:paraId="595534A9" w14:textId="77777777">
        <w:tc>
          <w:tcPr>
            <w:tcW w:w="6120" w:type="dxa"/>
            <w:tcBorders>
              <w:top w:val="none" w:sz="4" w:space="0" w:color="6E6E6E"/>
              <w:left w:val="single" w:sz="4" w:space="0" w:color="6E6E6E"/>
              <w:bottom w:val="single" w:sz="4" w:space="0" w:color="6E6E6E"/>
              <w:right w:val="single" w:sz="4" w:space="0" w:color="6E6E6E"/>
            </w:tcBorders>
          </w:tcPr>
          <w:p w14:paraId="63D766F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58D29" w14:textId="77777777" w:rsidR="00E62AFF" w:rsidRDefault="009237D8">
            <w:pPr>
              <w:pStyle w:val="ProductList-TableBody"/>
            </w:pPr>
            <w:r>
              <w:t>CAL del Dynamics 365 for Sales</w:t>
            </w:r>
          </w:p>
        </w:tc>
      </w:tr>
      <w:tr w:rsidR="00E62AFF" w14:paraId="611D59F5" w14:textId="77777777">
        <w:tc>
          <w:tcPr>
            <w:tcW w:w="6120" w:type="dxa"/>
            <w:tcBorders>
              <w:top w:val="single" w:sz="4" w:space="0" w:color="6E6E6E"/>
              <w:left w:val="single" w:sz="4" w:space="0" w:color="6E6E6E"/>
              <w:bottom w:val="none" w:sz="4" w:space="0" w:color="6E6E6E"/>
              <w:right w:val="single" w:sz="4" w:space="0" w:color="6E6E6E"/>
            </w:tcBorders>
          </w:tcPr>
          <w:p w14:paraId="34D21E46" w14:textId="77777777" w:rsidR="00E62AFF" w:rsidRDefault="009237D8">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BE025F6" w14:textId="77777777" w:rsidR="00E62AFF" w:rsidRDefault="009237D8">
            <w:pPr>
              <w:pStyle w:val="ProductList-TableBody"/>
            </w:pPr>
            <w:r>
              <w:t>CAL Bàsica del Dynamics CRM</w:t>
            </w:r>
          </w:p>
        </w:tc>
      </w:tr>
      <w:tr w:rsidR="00E62AFF" w14:paraId="1F0DDD2A" w14:textId="77777777">
        <w:tc>
          <w:tcPr>
            <w:tcW w:w="6120" w:type="dxa"/>
            <w:tcBorders>
              <w:top w:val="none" w:sz="4" w:space="0" w:color="6E6E6E"/>
              <w:left w:val="single" w:sz="4" w:space="0" w:color="6E6E6E"/>
              <w:bottom w:val="single" w:sz="4" w:space="0" w:color="6E6E6E"/>
              <w:right w:val="single" w:sz="4" w:space="0" w:color="6E6E6E"/>
            </w:tcBorders>
          </w:tcPr>
          <w:p w14:paraId="3E10F521"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8C6C2" w14:textId="77777777" w:rsidR="00E62AFF" w:rsidRDefault="009237D8">
            <w:pPr>
              <w:pStyle w:val="ProductList-TableBody"/>
            </w:pPr>
            <w:r>
              <w:t>CAL del Dynamics 365 for Customer Service</w:t>
            </w:r>
          </w:p>
        </w:tc>
      </w:tr>
      <w:tr w:rsidR="00E62AFF" w14:paraId="7E18AEF5" w14:textId="77777777">
        <w:tc>
          <w:tcPr>
            <w:tcW w:w="6120" w:type="dxa"/>
            <w:tcBorders>
              <w:top w:val="single" w:sz="4" w:space="0" w:color="6E6E6E"/>
              <w:left w:val="single" w:sz="4" w:space="0" w:color="6E6E6E"/>
              <w:bottom w:val="single" w:sz="4" w:space="0" w:color="6E6E6E"/>
              <w:right w:val="single" w:sz="4" w:space="0" w:color="6E6E6E"/>
            </w:tcBorders>
          </w:tcPr>
          <w:p w14:paraId="71EA622E" w14:textId="77777777" w:rsidR="00E62AFF" w:rsidRDefault="009237D8">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7C57B51" w14:textId="77777777" w:rsidR="00E62AFF" w:rsidRDefault="009237D8">
            <w:pPr>
              <w:pStyle w:val="ProductList-TableBody"/>
            </w:pPr>
            <w:r>
              <w:t>CAL del Dynamics 365 for Customer Service</w:t>
            </w:r>
          </w:p>
        </w:tc>
      </w:tr>
      <w:tr w:rsidR="00E62AFF" w14:paraId="360ABFF8" w14:textId="77777777">
        <w:tc>
          <w:tcPr>
            <w:tcW w:w="6120" w:type="dxa"/>
            <w:tcBorders>
              <w:top w:val="single" w:sz="4" w:space="0" w:color="6E6E6E"/>
              <w:left w:val="single" w:sz="4" w:space="0" w:color="6E6E6E"/>
              <w:bottom w:val="single" w:sz="4" w:space="0" w:color="6E6E6E"/>
              <w:right w:val="single" w:sz="4" w:space="0" w:color="6E6E6E"/>
            </w:tcBorders>
          </w:tcPr>
          <w:p w14:paraId="13FCF9B9" w14:textId="77777777" w:rsidR="00E62AFF" w:rsidRDefault="009237D8">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6B04E67A" w14:textId="77777777" w:rsidR="00E62AFF" w:rsidRDefault="009237D8">
            <w:pPr>
              <w:pStyle w:val="ProductList-TableBody"/>
            </w:pPr>
            <w:r>
              <w:t>CAL Bàsica del Dynamics CRM</w:t>
            </w:r>
          </w:p>
        </w:tc>
      </w:tr>
      <w:tr w:rsidR="00E62AFF" w14:paraId="7040A2F7" w14:textId="77777777">
        <w:tc>
          <w:tcPr>
            <w:tcW w:w="6120" w:type="dxa"/>
            <w:tcBorders>
              <w:top w:val="single" w:sz="4" w:space="0" w:color="6E6E6E"/>
              <w:left w:val="single" w:sz="4" w:space="0" w:color="6E6E6E"/>
              <w:bottom w:val="none" w:sz="4" w:space="0" w:color="6E6E6E"/>
              <w:right w:val="single" w:sz="4" w:space="0" w:color="6E6E6E"/>
            </w:tcBorders>
          </w:tcPr>
          <w:p w14:paraId="55736B6D" w14:textId="77777777" w:rsidR="00E62AFF" w:rsidRDefault="009237D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7ED28BD" w14:textId="77777777" w:rsidR="00E62AFF" w:rsidRDefault="009237D8">
            <w:pPr>
              <w:pStyle w:val="ProductList-TableBody"/>
            </w:pPr>
            <w:r>
              <w:t>Dynamics 365 Business Edition</w:t>
            </w:r>
          </w:p>
        </w:tc>
      </w:tr>
      <w:tr w:rsidR="00E62AFF" w14:paraId="563372BA" w14:textId="77777777">
        <w:tc>
          <w:tcPr>
            <w:tcW w:w="6120" w:type="dxa"/>
            <w:tcBorders>
              <w:top w:val="none" w:sz="4" w:space="0" w:color="6E6E6E"/>
              <w:left w:val="single" w:sz="4" w:space="0" w:color="6E6E6E"/>
              <w:bottom w:val="none" w:sz="4" w:space="0" w:color="6E6E6E"/>
              <w:right w:val="single" w:sz="4" w:space="0" w:color="6E6E6E"/>
            </w:tcBorders>
          </w:tcPr>
          <w:p w14:paraId="7AB8C26E"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7FAF6" w14:textId="77777777" w:rsidR="00E62AFF" w:rsidRDefault="009237D8">
            <w:pPr>
              <w:pStyle w:val="ProductList-TableBody"/>
            </w:pPr>
            <w:r>
              <w:t>CAL del Dynamics AX</w:t>
            </w:r>
          </w:p>
        </w:tc>
      </w:tr>
      <w:tr w:rsidR="00E62AFF" w14:paraId="7DA154CD" w14:textId="77777777">
        <w:tc>
          <w:tcPr>
            <w:tcW w:w="6120" w:type="dxa"/>
            <w:tcBorders>
              <w:top w:val="none" w:sz="4" w:space="0" w:color="6E6E6E"/>
              <w:left w:val="single" w:sz="4" w:space="0" w:color="6E6E6E"/>
              <w:bottom w:val="none" w:sz="4" w:space="0" w:color="6E6E6E"/>
              <w:right w:val="single" w:sz="4" w:space="0" w:color="6E6E6E"/>
            </w:tcBorders>
          </w:tcPr>
          <w:p w14:paraId="0EC52EB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E514A" w14:textId="77777777" w:rsidR="00E62AFF" w:rsidRDefault="009237D8">
            <w:pPr>
              <w:pStyle w:val="ProductList-TableBody"/>
            </w:pPr>
            <w:r>
              <w:t>CAL del Dynamics GP</w:t>
            </w:r>
          </w:p>
        </w:tc>
      </w:tr>
      <w:tr w:rsidR="00E62AFF" w14:paraId="3E912FF5" w14:textId="77777777">
        <w:tc>
          <w:tcPr>
            <w:tcW w:w="6120" w:type="dxa"/>
            <w:tcBorders>
              <w:top w:val="none" w:sz="4" w:space="0" w:color="6E6E6E"/>
              <w:left w:val="single" w:sz="4" w:space="0" w:color="6E6E6E"/>
              <w:bottom w:val="none" w:sz="4" w:space="0" w:color="6E6E6E"/>
              <w:right w:val="single" w:sz="4" w:space="0" w:color="6E6E6E"/>
            </w:tcBorders>
          </w:tcPr>
          <w:p w14:paraId="313F4345"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47F36" w14:textId="77777777" w:rsidR="00E62AFF" w:rsidRDefault="009237D8">
            <w:pPr>
              <w:pStyle w:val="ProductList-TableBody"/>
            </w:pPr>
            <w:r>
              <w:t>CAL del Dynamics NAV</w:t>
            </w:r>
          </w:p>
        </w:tc>
      </w:tr>
      <w:tr w:rsidR="00E62AFF" w14:paraId="79D4044C" w14:textId="77777777">
        <w:tc>
          <w:tcPr>
            <w:tcW w:w="6120" w:type="dxa"/>
            <w:tcBorders>
              <w:top w:val="none" w:sz="4" w:space="0" w:color="6E6E6E"/>
              <w:left w:val="single" w:sz="4" w:space="0" w:color="6E6E6E"/>
              <w:bottom w:val="none" w:sz="4" w:space="0" w:color="6E6E6E"/>
              <w:right w:val="single" w:sz="4" w:space="0" w:color="6E6E6E"/>
            </w:tcBorders>
          </w:tcPr>
          <w:p w14:paraId="62E98EB6"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4CB9D" w14:textId="77777777" w:rsidR="00E62AFF" w:rsidRDefault="009237D8">
            <w:pPr>
              <w:pStyle w:val="ProductList-TableBody"/>
            </w:pPr>
            <w:r>
              <w:t>CAL del Dynamics SL</w:t>
            </w:r>
          </w:p>
        </w:tc>
      </w:tr>
      <w:tr w:rsidR="00E62AFF" w14:paraId="782B5018" w14:textId="77777777">
        <w:tc>
          <w:tcPr>
            <w:tcW w:w="6120" w:type="dxa"/>
            <w:tcBorders>
              <w:top w:val="none" w:sz="4" w:space="0" w:color="6E6E6E"/>
              <w:left w:val="single" w:sz="4" w:space="0" w:color="6E6E6E"/>
              <w:bottom w:val="none" w:sz="4" w:space="0" w:color="6E6E6E"/>
              <w:right w:val="single" w:sz="4" w:space="0" w:color="6E6E6E"/>
            </w:tcBorders>
          </w:tcPr>
          <w:p w14:paraId="55B5D5A3"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1BC23" w14:textId="77777777" w:rsidR="00E62AFF" w:rsidRDefault="009237D8">
            <w:pPr>
              <w:pStyle w:val="ProductList-TableBody"/>
            </w:pPr>
            <w:r>
              <w:t>CAL del Microsoft XAL</w:t>
            </w:r>
          </w:p>
        </w:tc>
      </w:tr>
      <w:tr w:rsidR="00E62AFF" w14:paraId="1A407AE4" w14:textId="77777777">
        <w:tc>
          <w:tcPr>
            <w:tcW w:w="6120" w:type="dxa"/>
            <w:tcBorders>
              <w:top w:val="none" w:sz="4" w:space="0" w:color="6E6E6E"/>
              <w:left w:val="single" w:sz="4" w:space="0" w:color="6E6E6E"/>
              <w:bottom w:val="none" w:sz="4" w:space="0" w:color="6E6E6E"/>
              <w:right w:val="single" w:sz="4" w:space="0" w:color="6E6E6E"/>
            </w:tcBorders>
          </w:tcPr>
          <w:p w14:paraId="30ACB091"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E6A4A" w14:textId="77777777" w:rsidR="00E62AFF" w:rsidRDefault="009237D8">
            <w:pPr>
              <w:pStyle w:val="ProductList-TableBody"/>
            </w:pPr>
            <w:r>
              <w:t>Línies del Dynamics POS</w:t>
            </w:r>
          </w:p>
        </w:tc>
      </w:tr>
      <w:tr w:rsidR="00E62AFF" w14:paraId="55092750" w14:textId="77777777">
        <w:tc>
          <w:tcPr>
            <w:tcW w:w="6120" w:type="dxa"/>
            <w:tcBorders>
              <w:top w:val="none" w:sz="4" w:space="0" w:color="6E6E6E"/>
              <w:left w:val="single" w:sz="4" w:space="0" w:color="6E6E6E"/>
              <w:bottom w:val="none" w:sz="4" w:space="0" w:color="6E6E6E"/>
              <w:right w:val="single" w:sz="4" w:space="0" w:color="6E6E6E"/>
            </w:tcBorders>
          </w:tcPr>
          <w:p w14:paraId="36B746C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34B36" w14:textId="77777777" w:rsidR="00E62AFF" w:rsidRDefault="009237D8">
            <w:pPr>
              <w:pStyle w:val="ProductList-TableBody"/>
            </w:pPr>
            <w:r>
              <w:t>Línies del Dynamics RMS</w:t>
            </w:r>
          </w:p>
        </w:tc>
      </w:tr>
      <w:tr w:rsidR="00E62AFF" w14:paraId="07475D27" w14:textId="77777777">
        <w:tc>
          <w:tcPr>
            <w:tcW w:w="6120" w:type="dxa"/>
            <w:tcBorders>
              <w:top w:val="none" w:sz="4" w:space="0" w:color="6E6E6E"/>
              <w:left w:val="single" w:sz="4" w:space="0" w:color="6E6E6E"/>
              <w:bottom w:val="single" w:sz="4" w:space="0" w:color="6E6E6E"/>
              <w:right w:val="single" w:sz="4" w:space="0" w:color="6E6E6E"/>
            </w:tcBorders>
          </w:tcPr>
          <w:p w14:paraId="5B3619F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E8314" w14:textId="77777777" w:rsidR="00E62AFF" w:rsidRDefault="009237D8">
            <w:pPr>
              <w:pStyle w:val="ProductList-TableBody"/>
            </w:pPr>
            <w:r>
              <w:t>CAL del Dynamics C5</w:t>
            </w:r>
          </w:p>
        </w:tc>
      </w:tr>
      <w:tr w:rsidR="00E62AFF" w14:paraId="31FD40D4" w14:textId="77777777">
        <w:tc>
          <w:tcPr>
            <w:tcW w:w="6120" w:type="dxa"/>
            <w:tcBorders>
              <w:top w:val="single" w:sz="4" w:space="0" w:color="6E6E6E"/>
              <w:left w:val="single" w:sz="4" w:space="0" w:color="6E6E6E"/>
              <w:bottom w:val="none" w:sz="4" w:space="0" w:color="6E6E6E"/>
              <w:right w:val="single" w:sz="4" w:space="0" w:color="6E6E6E"/>
            </w:tcBorders>
          </w:tcPr>
          <w:p w14:paraId="57CD4E33" w14:textId="77777777" w:rsidR="00E62AFF" w:rsidRDefault="009237D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A3DDABB" w14:textId="77777777" w:rsidR="00E62AFF" w:rsidRDefault="009237D8">
            <w:pPr>
              <w:pStyle w:val="ProductList-TableBody"/>
            </w:pPr>
            <w:r>
              <w:t>Dynamics 365 Business Edition</w:t>
            </w:r>
          </w:p>
        </w:tc>
      </w:tr>
      <w:tr w:rsidR="00E62AFF" w14:paraId="79AE6DB1" w14:textId="77777777">
        <w:tc>
          <w:tcPr>
            <w:tcW w:w="6120" w:type="dxa"/>
            <w:tcBorders>
              <w:top w:val="none" w:sz="4" w:space="0" w:color="6E6E6E"/>
              <w:left w:val="single" w:sz="4" w:space="0" w:color="6E6E6E"/>
              <w:bottom w:val="none" w:sz="4" w:space="0" w:color="6E6E6E"/>
              <w:right w:val="single" w:sz="4" w:space="0" w:color="6E6E6E"/>
            </w:tcBorders>
          </w:tcPr>
          <w:p w14:paraId="5BACD975"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F528C" w14:textId="77777777" w:rsidR="00E62AFF" w:rsidRDefault="009237D8">
            <w:pPr>
              <w:pStyle w:val="ProductList-TableBody"/>
            </w:pPr>
            <w:r>
              <w:t>CAL del Dynamics AX</w:t>
            </w:r>
          </w:p>
        </w:tc>
      </w:tr>
      <w:tr w:rsidR="00E62AFF" w14:paraId="6726487C" w14:textId="77777777">
        <w:tc>
          <w:tcPr>
            <w:tcW w:w="6120" w:type="dxa"/>
            <w:tcBorders>
              <w:top w:val="none" w:sz="4" w:space="0" w:color="6E6E6E"/>
              <w:left w:val="single" w:sz="4" w:space="0" w:color="6E6E6E"/>
              <w:bottom w:val="none" w:sz="4" w:space="0" w:color="6E6E6E"/>
              <w:right w:val="single" w:sz="4" w:space="0" w:color="6E6E6E"/>
            </w:tcBorders>
          </w:tcPr>
          <w:p w14:paraId="33B31F4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3C9EB" w14:textId="77777777" w:rsidR="00E62AFF" w:rsidRDefault="009237D8">
            <w:pPr>
              <w:pStyle w:val="ProductList-TableBody"/>
            </w:pPr>
            <w:r>
              <w:t>CAL del Dynamics GP</w:t>
            </w:r>
          </w:p>
        </w:tc>
      </w:tr>
      <w:tr w:rsidR="00E62AFF" w14:paraId="735AE67D" w14:textId="77777777">
        <w:tc>
          <w:tcPr>
            <w:tcW w:w="6120" w:type="dxa"/>
            <w:tcBorders>
              <w:top w:val="none" w:sz="4" w:space="0" w:color="6E6E6E"/>
              <w:left w:val="single" w:sz="4" w:space="0" w:color="6E6E6E"/>
              <w:bottom w:val="none" w:sz="4" w:space="0" w:color="6E6E6E"/>
              <w:right w:val="single" w:sz="4" w:space="0" w:color="6E6E6E"/>
            </w:tcBorders>
          </w:tcPr>
          <w:p w14:paraId="42B7B0A9"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127A7" w14:textId="77777777" w:rsidR="00E62AFF" w:rsidRDefault="009237D8">
            <w:pPr>
              <w:pStyle w:val="ProductList-TableBody"/>
            </w:pPr>
            <w:r>
              <w:t>CAL del Dynamics NAV</w:t>
            </w:r>
          </w:p>
        </w:tc>
      </w:tr>
      <w:tr w:rsidR="00E62AFF" w14:paraId="6ED540F9" w14:textId="77777777">
        <w:tc>
          <w:tcPr>
            <w:tcW w:w="6120" w:type="dxa"/>
            <w:tcBorders>
              <w:top w:val="none" w:sz="4" w:space="0" w:color="6E6E6E"/>
              <w:left w:val="single" w:sz="4" w:space="0" w:color="6E6E6E"/>
              <w:bottom w:val="none" w:sz="4" w:space="0" w:color="6E6E6E"/>
              <w:right w:val="single" w:sz="4" w:space="0" w:color="6E6E6E"/>
            </w:tcBorders>
          </w:tcPr>
          <w:p w14:paraId="01494BC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D39F4" w14:textId="77777777" w:rsidR="00E62AFF" w:rsidRDefault="009237D8">
            <w:pPr>
              <w:pStyle w:val="ProductList-TableBody"/>
            </w:pPr>
            <w:r>
              <w:t>CAL del Dynamics SL</w:t>
            </w:r>
          </w:p>
        </w:tc>
      </w:tr>
      <w:tr w:rsidR="00E62AFF" w14:paraId="4FEE8EAC" w14:textId="77777777">
        <w:tc>
          <w:tcPr>
            <w:tcW w:w="6120" w:type="dxa"/>
            <w:tcBorders>
              <w:top w:val="none" w:sz="4" w:space="0" w:color="6E6E6E"/>
              <w:left w:val="single" w:sz="4" w:space="0" w:color="6E6E6E"/>
              <w:bottom w:val="none" w:sz="4" w:space="0" w:color="6E6E6E"/>
              <w:right w:val="single" w:sz="4" w:space="0" w:color="6E6E6E"/>
            </w:tcBorders>
          </w:tcPr>
          <w:p w14:paraId="062A7517"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AA4BC" w14:textId="77777777" w:rsidR="00E62AFF" w:rsidRDefault="009237D8">
            <w:pPr>
              <w:pStyle w:val="ProductList-TableBody"/>
            </w:pPr>
            <w:r>
              <w:t>CAL del Microsoft XAL</w:t>
            </w:r>
          </w:p>
        </w:tc>
      </w:tr>
      <w:tr w:rsidR="00E62AFF" w14:paraId="047EA744" w14:textId="77777777">
        <w:tc>
          <w:tcPr>
            <w:tcW w:w="6120" w:type="dxa"/>
            <w:tcBorders>
              <w:top w:val="none" w:sz="4" w:space="0" w:color="6E6E6E"/>
              <w:left w:val="single" w:sz="4" w:space="0" w:color="6E6E6E"/>
              <w:bottom w:val="none" w:sz="4" w:space="0" w:color="6E6E6E"/>
              <w:right w:val="single" w:sz="4" w:space="0" w:color="6E6E6E"/>
            </w:tcBorders>
          </w:tcPr>
          <w:p w14:paraId="0DE4362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F2016" w14:textId="77777777" w:rsidR="00E62AFF" w:rsidRDefault="009237D8">
            <w:pPr>
              <w:pStyle w:val="ProductList-TableBody"/>
            </w:pPr>
            <w:r>
              <w:t>Línies del Dynamics POS</w:t>
            </w:r>
          </w:p>
        </w:tc>
      </w:tr>
      <w:tr w:rsidR="00E62AFF" w14:paraId="4024AE08" w14:textId="77777777">
        <w:tc>
          <w:tcPr>
            <w:tcW w:w="6120" w:type="dxa"/>
            <w:tcBorders>
              <w:top w:val="none" w:sz="4" w:space="0" w:color="6E6E6E"/>
              <w:left w:val="single" w:sz="4" w:space="0" w:color="6E6E6E"/>
              <w:bottom w:val="none" w:sz="4" w:space="0" w:color="6E6E6E"/>
              <w:right w:val="single" w:sz="4" w:space="0" w:color="6E6E6E"/>
            </w:tcBorders>
          </w:tcPr>
          <w:p w14:paraId="09E382D2"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E5EB8" w14:textId="77777777" w:rsidR="00E62AFF" w:rsidRDefault="009237D8">
            <w:pPr>
              <w:pStyle w:val="ProductList-TableBody"/>
            </w:pPr>
            <w:r>
              <w:t>Línies del Dynamics RMS</w:t>
            </w:r>
          </w:p>
        </w:tc>
      </w:tr>
      <w:tr w:rsidR="00E62AFF" w14:paraId="77882B06" w14:textId="77777777">
        <w:tc>
          <w:tcPr>
            <w:tcW w:w="6120" w:type="dxa"/>
            <w:tcBorders>
              <w:top w:val="none" w:sz="4" w:space="0" w:color="6E6E6E"/>
              <w:left w:val="single" w:sz="4" w:space="0" w:color="6E6E6E"/>
              <w:bottom w:val="single" w:sz="4" w:space="0" w:color="6E6E6E"/>
              <w:right w:val="single" w:sz="4" w:space="0" w:color="6E6E6E"/>
            </w:tcBorders>
          </w:tcPr>
          <w:p w14:paraId="5A35460A"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CE55E" w14:textId="77777777" w:rsidR="00E62AFF" w:rsidRDefault="009237D8">
            <w:pPr>
              <w:pStyle w:val="ProductList-TableBody"/>
            </w:pPr>
            <w:r>
              <w:t>CAL del Dynamics C5</w:t>
            </w:r>
          </w:p>
        </w:tc>
      </w:tr>
      <w:tr w:rsidR="00E62AFF" w14:paraId="4C1483B6" w14:textId="77777777">
        <w:tc>
          <w:tcPr>
            <w:tcW w:w="6120" w:type="dxa"/>
            <w:tcBorders>
              <w:top w:val="single" w:sz="4" w:space="0" w:color="6E6E6E"/>
              <w:left w:val="single" w:sz="4" w:space="0" w:color="6E6E6E"/>
              <w:bottom w:val="none" w:sz="4" w:space="0" w:color="6E6E6E"/>
              <w:right w:val="single" w:sz="4" w:space="0" w:color="6E6E6E"/>
            </w:tcBorders>
          </w:tcPr>
          <w:p w14:paraId="3DE78A41" w14:textId="77777777" w:rsidR="00E62AFF" w:rsidRDefault="009237D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AFA9DD" w14:textId="77777777" w:rsidR="00E62AFF" w:rsidRDefault="009237D8">
            <w:pPr>
              <w:pStyle w:val="ProductList-TableBody"/>
            </w:pPr>
            <w:r>
              <w:t>Dynamics 365 Business Edition</w:t>
            </w:r>
          </w:p>
        </w:tc>
      </w:tr>
      <w:tr w:rsidR="00E62AFF" w14:paraId="7BC6396E" w14:textId="77777777">
        <w:tc>
          <w:tcPr>
            <w:tcW w:w="6120" w:type="dxa"/>
            <w:tcBorders>
              <w:top w:val="none" w:sz="4" w:space="0" w:color="6E6E6E"/>
              <w:left w:val="single" w:sz="4" w:space="0" w:color="6E6E6E"/>
              <w:bottom w:val="none" w:sz="4" w:space="0" w:color="6E6E6E"/>
              <w:right w:val="single" w:sz="4" w:space="0" w:color="6E6E6E"/>
            </w:tcBorders>
          </w:tcPr>
          <w:p w14:paraId="4A0DC3D8"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F106F" w14:textId="77777777" w:rsidR="00E62AFF" w:rsidRDefault="009237D8">
            <w:pPr>
              <w:pStyle w:val="ProductList-TableBody"/>
            </w:pPr>
            <w:r>
              <w:t>CAL del Dynamics AX</w:t>
            </w:r>
          </w:p>
        </w:tc>
      </w:tr>
      <w:tr w:rsidR="00E62AFF" w14:paraId="32A535CE" w14:textId="77777777">
        <w:tc>
          <w:tcPr>
            <w:tcW w:w="6120" w:type="dxa"/>
            <w:tcBorders>
              <w:top w:val="none" w:sz="4" w:space="0" w:color="6E6E6E"/>
              <w:left w:val="single" w:sz="4" w:space="0" w:color="6E6E6E"/>
              <w:bottom w:val="none" w:sz="4" w:space="0" w:color="6E6E6E"/>
              <w:right w:val="single" w:sz="4" w:space="0" w:color="6E6E6E"/>
            </w:tcBorders>
          </w:tcPr>
          <w:p w14:paraId="7E961942"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F32F" w14:textId="77777777" w:rsidR="00E62AFF" w:rsidRDefault="009237D8">
            <w:pPr>
              <w:pStyle w:val="ProductList-TableBody"/>
            </w:pPr>
            <w:r>
              <w:t>CAL del Dynamics GP</w:t>
            </w:r>
          </w:p>
        </w:tc>
      </w:tr>
      <w:tr w:rsidR="00E62AFF" w14:paraId="3AED41F0" w14:textId="77777777">
        <w:tc>
          <w:tcPr>
            <w:tcW w:w="6120" w:type="dxa"/>
            <w:tcBorders>
              <w:top w:val="none" w:sz="4" w:space="0" w:color="6E6E6E"/>
              <w:left w:val="single" w:sz="4" w:space="0" w:color="6E6E6E"/>
              <w:bottom w:val="none" w:sz="4" w:space="0" w:color="6E6E6E"/>
              <w:right w:val="single" w:sz="4" w:space="0" w:color="6E6E6E"/>
            </w:tcBorders>
          </w:tcPr>
          <w:p w14:paraId="070DF09D"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4632B" w14:textId="77777777" w:rsidR="00E62AFF" w:rsidRDefault="009237D8">
            <w:pPr>
              <w:pStyle w:val="ProductList-TableBody"/>
            </w:pPr>
            <w:r>
              <w:t>CAL del Dynamics NAV</w:t>
            </w:r>
          </w:p>
        </w:tc>
      </w:tr>
      <w:tr w:rsidR="00E62AFF" w14:paraId="10E7867D" w14:textId="77777777">
        <w:tc>
          <w:tcPr>
            <w:tcW w:w="6120" w:type="dxa"/>
            <w:tcBorders>
              <w:top w:val="none" w:sz="4" w:space="0" w:color="6E6E6E"/>
              <w:left w:val="single" w:sz="4" w:space="0" w:color="6E6E6E"/>
              <w:bottom w:val="none" w:sz="4" w:space="0" w:color="6E6E6E"/>
              <w:right w:val="single" w:sz="4" w:space="0" w:color="6E6E6E"/>
            </w:tcBorders>
          </w:tcPr>
          <w:p w14:paraId="3B075B72"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BF44A" w14:textId="77777777" w:rsidR="00E62AFF" w:rsidRDefault="009237D8">
            <w:pPr>
              <w:pStyle w:val="ProductList-TableBody"/>
            </w:pPr>
            <w:r>
              <w:t>CAL del Dynamics SL</w:t>
            </w:r>
          </w:p>
        </w:tc>
      </w:tr>
      <w:tr w:rsidR="00E62AFF" w14:paraId="64BB24B0" w14:textId="77777777">
        <w:tc>
          <w:tcPr>
            <w:tcW w:w="6120" w:type="dxa"/>
            <w:tcBorders>
              <w:top w:val="none" w:sz="4" w:space="0" w:color="6E6E6E"/>
              <w:left w:val="single" w:sz="4" w:space="0" w:color="6E6E6E"/>
              <w:bottom w:val="none" w:sz="4" w:space="0" w:color="6E6E6E"/>
              <w:right w:val="single" w:sz="4" w:space="0" w:color="6E6E6E"/>
            </w:tcBorders>
          </w:tcPr>
          <w:p w14:paraId="1D1F2774"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94FE7" w14:textId="77777777" w:rsidR="00E62AFF" w:rsidRDefault="009237D8">
            <w:pPr>
              <w:pStyle w:val="ProductList-TableBody"/>
            </w:pPr>
            <w:r>
              <w:t>CAL del Microsoft XAL</w:t>
            </w:r>
          </w:p>
        </w:tc>
      </w:tr>
      <w:tr w:rsidR="00E62AFF" w14:paraId="51FD40F7" w14:textId="77777777">
        <w:tc>
          <w:tcPr>
            <w:tcW w:w="6120" w:type="dxa"/>
            <w:tcBorders>
              <w:top w:val="none" w:sz="4" w:space="0" w:color="6E6E6E"/>
              <w:left w:val="single" w:sz="4" w:space="0" w:color="6E6E6E"/>
              <w:bottom w:val="none" w:sz="4" w:space="0" w:color="6E6E6E"/>
              <w:right w:val="single" w:sz="4" w:space="0" w:color="6E6E6E"/>
            </w:tcBorders>
          </w:tcPr>
          <w:p w14:paraId="7A7B509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0D80C" w14:textId="77777777" w:rsidR="00E62AFF" w:rsidRDefault="009237D8">
            <w:pPr>
              <w:pStyle w:val="ProductList-TableBody"/>
            </w:pPr>
            <w:r>
              <w:t>Línies del Dynamics POS</w:t>
            </w:r>
          </w:p>
        </w:tc>
      </w:tr>
      <w:tr w:rsidR="00E62AFF" w14:paraId="721108C1" w14:textId="77777777">
        <w:tc>
          <w:tcPr>
            <w:tcW w:w="6120" w:type="dxa"/>
            <w:tcBorders>
              <w:top w:val="none" w:sz="4" w:space="0" w:color="6E6E6E"/>
              <w:left w:val="single" w:sz="4" w:space="0" w:color="6E6E6E"/>
              <w:bottom w:val="none" w:sz="4" w:space="0" w:color="6E6E6E"/>
              <w:right w:val="single" w:sz="4" w:space="0" w:color="6E6E6E"/>
            </w:tcBorders>
          </w:tcPr>
          <w:p w14:paraId="7BB22030"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9D72E" w14:textId="77777777" w:rsidR="00E62AFF" w:rsidRDefault="009237D8">
            <w:pPr>
              <w:pStyle w:val="ProductList-TableBody"/>
            </w:pPr>
            <w:r>
              <w:t>Línies del Dynamics RMS</w:t>
            </w:r>
          </w:p>
        </w:tc>
      </w:tr>
      <w:tr w:rsidR="00E62AFF" w14:paraId="31C54CDC" w14:textId="77777777">
        <w:tc>
          <w:tcPr>
            <w:tcW w:w="6120" w:type="dxa"/>
            <w:tcBorders>
              <w:top w:val="none" w:sz="4" w:space="0" w:color="6E6E6E"/>
              <w:left w:val="single" w:sz="4" w:space="0" w:color="6E6E6E"/>
              <w:bottom w:val="single" w:sz="4" w:space="0" w:color="6E6E6E"/>
              <w:right w:val="single" w:sz="4" w:space="0" w:color="6E6E6E"/>
            </w:tcBorders>
          </w:tcPr>
          <w:p w14:paraId="1289B67F" w14:textId="77777777" w:rsidR="00E62AFF" w:rsidRDefault="00E62AF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AECA5" w14:textId="77777777" w:rsidR="00E62AFF" w:rsidRDefault="009237D8">
            <w:pPr>
              <w:pStyle w:val="ProductList-TableBody"/>
            </w:pPr>
            <w:r>
              <w:t>CAL del Dynamics C5</w:t>
            </w:r>
          </w:p>
        </w:tc>
      </w:tr>
    </w:tbl>
    <w:p w14:paraId="7922625E" w14:textId="77777777" w:rsidR="00E62AFF" w:rsidRDefault="00E62AFF">
      <w:pPr>
        <w:pStyle w:val="ProductList-Body"/>
      </w:pPr>
    </w:p>
    <w:p w14:paraId="3724B72C" w14:textId="77777777" w:rsidR="00E62AFF" w:rsidRDefault="009237D8">
      <w:pPr>
        <w:pStyle w:val="ProductList-Offering2HeadingNoBorder"/>
        <w:outlineLvl w:val="2"/>
      </w:pPr>
      <w:r>
        <w:t>Aplicacions de l’Office 365</w:t>
      </w:r>
      <w:r>
        <w:fldChar w:fldCharType="begin"/>
      </w:r>
      <w:r>
        <w:instrText xml:space="preserve"> TC "</w:instrText>
      </w:r>
      <w:bookmarkStart w:id="391" w:name="_Toc2007820"/>
      <w:r>
        <w:instrText>Aplicacions de l’Office 365</w:instrText>
      </w:r>
      <w:bookmarkEnd w:id="391"/>
      <w:r>
        <w:instrText>" \l 3</w:instrText>
      </w:r>
      <w:r>
        <w:fldChar w:fldCharType="end"/>
      </w:r>
    </w:p>
    <w:p w14:paraId="1693D2C0" w14:textId="77777777" w:rsidR="00E62AFF" w:rsidRDefault="00E62AFF">
      <w:pPr>
        <w:pStyle w:val="ProductList-Body"/>
      </w:pPr>
    </w:p>
    <w:tbl>
      <w:tblPr>
        <w:tblStyle w:val="PURTable"/>
        <w:tblW w:w="0" w:type="dxa"/>
        <w:tblLook w:val="04A0" w:firstRow="1" w:lastRow="0" w:firstColumn="1" w:lastColumn="0" w:noHBand="0" w:noVBand="1"/>
      </w:tblPr>
      <w:tblGrid>
        <w:gridCol w:w="5603"/>
        <w:gridCol w:w="5313"/>
      </w:tblGrid>
      <w:tr w:rsidR="00E62AFF" w14:paraId="7241AD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08D954" w14:textId="77777777" w:rsidR="00E62AFF" w:rsidRDefault="009237D8">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E865398" w14:textId="77777777" w:rsidR="00E62AFF" w:rsidRDefault="009237D8">
            <w:pPr>
              <w:pStyle w:val="ProductList-TableBody"/>
            </w:pPr>
            <w:r>
              <w:rPr>
                <w:color w:val="FFFFFF"/>
              </w:rPr>
              <w:t>Llicències Qualificades</w:t>
            </w:r>
          </w:p>
        </w:tc>
      </w:tr>
      <w:tr w:rsidR="00E62AFF" w14:paraId="6E1D42F8" w14:textId="77777777">
        <w:tc>
          <w:tcPr>
            <w:tcW w:w="6240" w:type="dxa"/>
            <w:tcBorders>
              <w:top w:val="single" w:sz="4" w:space="0" w:color="6E6E6E"/>
              <w:left w:val="single" w:sz="4" w:space="0" w:color="6E6E6E"/>
              <w:bottom w:val="single" w:sz="4" w:space="0" w:color="6E6E6E"/>
              <w:right w:val="single" w:sz="4" w:space="0" w:color="6E6E6E"/>
            </w:tcBorders>
          </w:tcPr>
          <w:p w14:paraId="5C9CC78C" w14:textId="77777777" w:rsidR="00E62AFF" w:rsidRDefault="009237D8">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05A034FB" w14:textId="77777777" w:rsidR="00E62AFF" w:rsidRDefault="009237D8">
            <w:pPr>
              <w:pStyle w:val="ProductList-TableBody"/>
            </w:pPr>
            <w:r>
              <w:t>Office Professional Plus</w:t>
            </w:r>
          </w:p>
        </w:tc>
      </w:tr>
      <w:tr w:rsidR="00E62AFF" w14:paraId="17210194" w14:textId="77777777">
        <w:tc>
          <w:tcPr>
            <w:tcW w:w="6240" w:type="dxa"/>
            <w:tcBorders>
              <w:top w:val="single" w:sz="4" w:space="0" w:color="6E6E6E"/>
              <w:left w:val="single" w:sz="4" w:space="0" w:color="6E6E6E"/>
              <w:bottom w:val="single" w:sz="4" w:space="0" w:color="6E6E6E"/>
              <w:right w:val="single" w:sz="4" w:space="0" w:color="6E6E6E"/>
            </w:tcBorders>
          </w:tcPr>
          <w:p w14:paraId="739F105D" w14:textId="77777777" w:rsidR="00E62AFF" w:rsidRDefault="009237D8">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843ABC2" w14:textId="77777777" w:rsidR="00E62AFF" w:rsidRDefault="009237D8">
            <w:pPr>
              <w:pStyle w:val="ProductList-TableBody"/>
            </w:pPr>
            <w:r>
              <w:t>Visio Professional</w:t>
            </w:r>
          </w:p>
        </w:tc>
      </w:tr>
      <w:tr w:rsidR="00E62AFF" w14:paraId="0DAC01D3" w14:textId="77777777">
        <w:tc>
          <w:tcPr>
            <w:tcW w:w="6240" w:type="dxa"/>
            <w:tcBorders>
              <w:top w:val="single" w:sz="4" w:space="0" w:color="6E6E6E"/>
              <w:left w:val="single" w:sz="4" w:space="0" w:color="6E6E6E"/>
              <w:bottom w:val="single" w:sz="4" w:space="0" w:color="6E6E6E"/>
              <w:right w:val="single" w:sz="4" w:space="0" w:color="6E6E6E"/>
            </w:tcBorders>
          </w:tcPr>
          <w:p w14:paraId="684644E8" w14:textId="77777777" w:rsidR="00E62AFF" w:rsidRDefault="009237D8">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ACE76AF" w14:textId="77777777" w:rsidR="00E62AFF" w:rsidRDefault="009237D8">
            <w:pPr>
              <w:pStyle w:val="ProductList-TableBody"/>
            </w:pPr>
            <w:r>
              <w:t>Visio Standard</w:t>
            </w:r>
          </w:p>
        </w:tc>
      </w:tr>
    </w:tbl>
    <w:p w14:paraId="1ACEC502" w14:textId="77777777" w:rsidR="00E62AFF" w:rsidRDefault="00E62AFF">
      <w:pPr>
        <w:pStyle w:val="ProductList-Body"/>
      </w:pPr>
    </w:p>
    <w:p w14:paraId="0968B0E7" w14:textId="77777777" w:rsidR="00E62AFF" w:rsidRDefault="009237D8">
      <w:pPr>
        <w:pStyle w:val="ProductList-Offering2HeadingNoBorder"/>
        <w:outlineLvl w:val="2"/>
      </w:pPr>
      <w:r>
        <w:t>Conjunts de productes de l'Office 365</w:t>
      </w:r>
      <w:r>
        <w:fldChar w:fldCharType="begin"/>
      </w:r>
      <w:r>
        <w:instrText xml:space="preserve"> TC "</w:instrText>
      </w:r>
      <w:bookmarkStart w:id="392" w:name="_Toc2007821"/>
      <w:r>
        <w:instrText>Conjunts de productes de l'Office 365</w:instrText>
      </w:r>
      <w:bookmarkEnd w:id="392"/>
      <w:r>
        <w:instrText>" \l 3</w:instrText>
      </w:r>
      <w:r>
        <w:fldChar w:fldCharType="end"/>
      </w:r>
    </w:p>
    <w:p w14:paraId="105732DC" w14:textId="77777777" w:rsidR="00E62AFF" w:rsidRDefault="00E62AFF">
      <w:pPr>
        <w:pStyle w:val="ProductList-Body"/>
      </w:pPr>
    </w:p>
    <w:p w14:paraId="7C46EA73" w14:textId="77777777" w:rsidR="00E62AFF" w:rsidRDefault="009237D8">
      <w:pPr>
        <w:pStyle w:val="ProductList-Body"/>
      </w:pPr>
      <w:r>
        <w:t>Les SL d'Usuari Basades en SA de l'Office 365 (Enterprise E1, E3, E5 i Government E1, E3, E4) proporcionen els mateixos Beneficis d'SA que les Llicències Qualificades.</w:t>
      </w:r>
    </w:p>
    <w:p w14:paraId="479D3763" w14:textId="77777777" w:rsidR="00E62AFF" w:rsidRDefault="00E62AFF">
      <w:pPr>
        <w:pStyle w:val="ProductList-Body"/>
      </w:pPr>
    </w:p>
    <w:p w14:paraId="7562A34F" w14:textId="77777777" w:rsidR="00E62AFF" w:rsidRDefault="009237D8">
      <w:pPr>
        <w:pStyle w:val="ProductList-Body"/>
      </w:pPr>
      <w:r>
        <w:t>Les SL d'Usuari Basades en SA necessiten el CAL Suite Bridges corresponent o les USL que es mostren a la llista següent:</w:t>
      </w:r>
    </w:p>
    <w:p w14:paraId="641FFF70" w14:textId="77777777" w:rsidR="00E62AFF" w:rsidRDefault="00E62AFF">
      <w:pPr>
        <w:pStyle w:val="ProductList-Body"/>
      </w:pPr>
    </w:p>
    <w:tbl>
      <w:tblPr>
        <w:tblStyle w:val="PURTable"/>
        <w:tblW w:w="0" w:type="dxa"/>
        <w:tblLook w:val="04A0" w:firstRow="1" w:lastRow="0" w:firstColumn="1" w:lastColumn="0" w:noHBand="0" w:noVBand="1"/>
      </w:tblPr>
      <w:tblGrid>
        <w:gridCol w:w="3813"/>
        <w:gridCol w:w="3400"/>
        <w:gridCol w:w="3703"/>
      </w:tblGrid>
      <w:tr w:rsidR="00E62AFF" w14:paraId="23CDDB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A9761B3" w14:textId="77777777" w:rsidR="00E62AFF" w:rsidRDefault="009237D8">
            <w:pPr>
              <w:pStyle w:val="ProductList-TableBody"/>
            </w:pPr>
            <w:r>
              <w:rPr>
                <w:color w:val="FFFFFF"/>
              </w:rPr>
              <w:t>SL d'Usuari Basada en SA</w:t>
            </w:r>
          </w:p>
        </w:tc>
        <w:tc>
          <w:tcPr>
            <w:tcW w:w="3800" w:type="dxa"/>
            <w:tcBorders>
              <w:top w:val="single" w:sz="4" w:space="0" w:color="0070C0"/>
            </w:tcBorders>
            <w:shd w:val="clear" w:color="auto" w:fill="0070C0"/>
          </w:tcPr>
          <w:p w14:paraId="5C8BED16" w14:textId="77777777" w:rsidR="00E62AFF" w:rsidRDefault="009237D8">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7F1355C1" w14:textId="77777777" w:rsidR="00E62AFF" w:rsidRDefault="009237D8">
            <w:pPr>
              <w:pStyle w:val="ProductList-TableBody"/>
            </w:pPr>
            <w:r>
              <w:rPr>
                <w:color w:val="FFFFFF"/>
              </w:rPr>
              <w:t>CAL Suite Bridge o USL necessàries</w:t>
            </w:r>
          </w:p>
        </w:tc>
      </w:tr>
      <w:tr w:rsidR="00E62AFF" w14:paraId="3737EA50" w14:textId="77777777">
        <w:tc>
          <w:tcPr>
            <w:tcW w:w="4160" w:type="dxa"/>
            <w:tcBorders>
              <w:top w:val="single" w:sz="4" w:space="0" w:color="6E6E6E"/>
              <w:left w:val="single" w:sz="4" w:space="0" w:color="6E6E6E"/>
              <w:bottom w:val="single" w:sz="4" w:space="0" w:color="6E6E6E"/>
            </w:tcBorders>
          </w:tcPr>
          <w:p w14:paraId="2B69B5A8" w14:textId="77777777" w:rsidR="00E62AFF" w:rsidRDefault="009237D8">
            <w:pPr>
              <w:pStyle w:val="ProductList-TableBody"/>
            </w:pPr>
            <w:r>
              <w:t>Office 365 Enterprise/Government E1 Basat en SA</w:t>
            </w:r>
          </w:p>
        </w:tc>
        <w:tc>
          <w:tcPr>
            <w:tcW w:w="3800" w:type="dxa"/>
          </w:tcPr>
          <w:p w14:paraId="116ABBCF" w14:textId="77777777" w:rsidR="00E62AFF" w:rsidRDefault="009237D8">
            <w:pPr>
              <w:pStyle w:val="ProductList-TableBody"/>
            </w:pPr>
            <w:r>
              <w:t>Core CAL Suite</w:t>
            </w:r>
          </w:p>
        </w:tc>
        <w:tc>
          <w:tcPr>
            <w:tcW w:w="4160" w:type="dxa"/>
            <w:tcBorders>
              <w:top w:val="single" w:sz="4" w:space="0" w:color="6E6E6E"/>
              <w:bottom w:val="none" w:sz="4" w:space="0" w:color="6E6E6E"/>
              <w:right w:val="single" w:sz="4" w:space="0" w:color="6E6E6E"/>
            </w:tcBorders>
          </w:tcPr>
          <w:p w14:paraId="46B3BC81" w14:textId="77777777" w:rsidR="00E62AFF" w:rsidRDefault="009237D8">
            <w:pPr>
              <w:pStyle w:val="ProductList-TableBody"/>
            </w:pPr>
            <w:r>
              <w:t>Core CAL Bridge per a l'Office 365 o</w:t>
            </w:r>
          </w:p>
          <w:p w14:paraId="78538590" w14:textId="77777777" w:rsidR="00E62AFF" w:rsidRDefault="009237D8">
            <w:pPr>
              <w:pStyle w:val="ProductList-TableBody"/>
            </w:pPr>
            <w:r>
              <w:t>Enterprise Mobility + Security</w:t>
            </w:r>
          </w:p>
        </w:tc>
      </w:tr>
      <w:tr w:rsidR="00E62AFF" w14:paraId="3056B306" w14:textId="77777777">
        <w:tc>
          <w:tcPr>
            <w:tcW w:w="4160" w:type="dxa"/>
            <w:tcBorders>
              <w:top w:val="single" w:sz="4" w:space="0" w:color="6E6E6E"/>
              <w:left w:val="single" w:sz="4" w:space="0" w:color="6E6E6E"/>
              <w:bottom w:val="single" w:sz="4" w:space="0" w:color="6E6E6E"/>
            </w:tcBorders>
          </w:tcPr>
          <w:p w14:paraId="7724C26C" w14:textId="77777777" w:rsidR="00E62AFF" w:rsidRDefault="009237D8">
            <w:pPr>
              <w:pStyle w:val="ProductList-TableBody"/>
            </w:pPr>
            <w:r>
              <w:t>Office 365 (Enterprise E3, E5 i Government E3, E4) Basat en SA</w:t>
            </w:r>
          </w:p>
        </w:tc>
        <w:tc>
          <w:tcPr>
            <w:tcW w:w="3800" w:type="dxa"/>
          </w:tcPr>
          <w:p w14:paraId="58438E63" w14:textId="77777777" w:rsidR="00E62AFF" w:rsidRDefault="009237D8">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2BA4E32" w14:textId="77777777" w:rsidR="00E62AFF" w:rsidRDefault="00E62AFF">
            <w:pPr>
              <w:pStyle w:val="ProductList-TableBody"/>
            </w:pPr>
          </w:p>
        </w:tc>
      </w:tr>
      <w:tr w:rsidR="00E62AFF" w14:paraId="3DD82A88" w14:textId="77777777">
        <w:tc>
          <w:tcPr>
            <w:tcW w:w="4160" w:type="dxa"/>
            <w:tcBorders>
              <w:top w:val="single" w:sz="4" w:space="0" w:color="6E6E6E"/>
              <w:left w:val="single" w:sz="4" w:space="0" w:color="6E6E6E"/>
              <w:bottom w:val="single" w:sz="4" w:space="0" w:color="6E6E6E"/>
            </w:tcBorders>
          </w:tcPr>
          <w:p w14:paraId="091EC560" w14:textId="77777777" w:rsidR="00E62AFF" w:rsidRDefault="009237D8">
            <w:pPr>
              <w:pStyle w:val="ProductList-TableBody"/>
            </w:pPr>
            <w:r>
              <w:t>Office 365 (Enterprise E3, E5 i Government E3, E4) Basat en SA</w:t>
            </w:r>
          </w:p>
        </w:tc>
        <w:tc>
          <w:tcPr>
            <w:tcW w:w="3800" w:type="dxa"/>
          </w:tcPr>
          <w:p w14:paraId="7C869F54" w14:textId="77777777" w:rsidR="00E62AFF" w:rsidRDefault="009237D8">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39B6734" w14:textId="77777777" w:rsidR="00E62AFF" w:rsidRDefault="009237D8">
            <w:pPr>
              <w:pStyle w:val="ProductList-TableBody"/>
            </w:pPr>
            <w:r>
              <w:t>Enterprise CAL Bridge per a l'Office 365 o</w:t>
            </w:r>
          </w:p>
          <w:p w14:paraId="0BD32251" w14:textId="77777777" w:rsidR="00E62AFF" w:rsidRDefault="009237D8">
            <w:pPr>
              <w:pStyle w:val="ProductList-TableBody"/>
            </w:pPr>
            <w:r>
              <w:t>Enterprise Mobility + Security</w:t>
            </w:r>
          </w:p>
        </w:tc>
      </w:tr>
    </w:tbl>
    <w:p w14:paraId="28E48A96" w14:textId="77777777" w:rsidR="00E62AFF" w:rsidRDefault="00E62AFF">
      <w:pPr>
        <w:pStyle w:val="ProductList-Body"/>
      </w:pPr>
    </w:p>
    <w:p w14:paraId="62A55489" w14:textId="77777777" w:rsidR="00E62AFF" w:rsidRDefault="009237D8">
      <w:pPr>
        <w:pStyle w:val="ProductList-Offering2HeadingNoBorder"/>
        <w:outlineLvl w:val="2"/>
      </w:pPr>
      <w:r>
        <w:t>Project Online</w:t>
      </w:r>
      <w:r>
        <w:fldChar w:fldCharType="begin"/>
      </w:r>
      <w:r>
        <w:instrText xml:space="preserve"> TC "</w:instrText>
      </w:r>
      <w:bookmarkStart w:id="393" w:name="_Toc2007822"/>
      <w:r>
        <w:instrText>Project Online</w:instrText>
      </w:r>
      <w:bookmarkEnd w:id="393"/>
      <w:r>
        <w:instrText>" \l 3</w:instrText>
      </w:r>
      <w:r>
        <w:fldChar w:fldCharType="end"/>
      </w:r>
    </w:p>
    <w:p w14:paraId="7BA906E0" w14:textId="77777777" w:rsidR="00E62AFF" w:rsidRDefault="00E62AFF">
      <w:pPr>
        <w:pStyle w:val="ProductList-Body"/>
      </w:pPr>
    </w:p>
    <w:tbl>
      <w:tblPr>
        <w:tblStyle w:val="PURTable"/>
        <w:tblW w:w="0" w:type="dxa"/>
        <w:tblLook w:val="04A0" w:firstRow="1" w:lastRow="0" w:firstColumn="1" w:lastColumn="0" w:noHBand="0" w:noVBand="1"/>
      </w:tblPr>
      <w:tblGrid>
        <w:gridCol w:w="5511"/>
        <w:gridCol w:w="5405"/>
      </w:tblGrid>
      <w:tr w:rsidR="00E62AFF" w14:paraId="7BD071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79A9ED" w14:textId="77777777" w:rsidR="00E62AFF" w:rsidRDefault="009237D8">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C78A7F7" w14:textId="77777777" w:rsidR="00E62AFF" w:rsidRDefault="009237D8">
            <w:pPr>
              <w:pStyle w:val="ProductList-TableBody"/>
            </w:pPr>
            <w:r>
              <w:rPr>
                <w:color w:val="FFFFFF"/>
              </w:rPr>
              <w:t>Llicències Qualificades</w:t>
            </w:r>
          </w:p>
        </w:tc>
      </w:tr>
      <w:tr w:rsidR="00E62AFF" w14:paraId="192E07AC" w14:textId="77777777">
        <w:tc>
          <w:tcPr>
            <w:tcW w:w="6120" w:type="dxa"/>
            <w:tcBorders>
              <w:top w:val="single" w:sz="4" w:space="0" w:color="6E6E6E"/>
              <w:left w:val="single" w:sz="4" w:space="0" w:color="6E6E6E"/>
              <w:bottom w:val="none" w:sz="4" w:space="0" w:color="6E6E6E"/>
              <w:right w:val="single" w:sz="4" w:space="0" w:color="6E6E6E"/>
            </w:tcBorders>
          </w:tcPr>
          <w:p w14:paraId="069BE2AD" w14:textId="77777777" w:rsidR="00E62AFF" w:rsidRDefault="009237D8">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2553C15E" w14:textId="77777777" w:rsidR="00E62AFF" w:rsidRDefault="009237D8">
            <w:pPr>
              <w:pStyle w:val="ProductList-TableBody"/>
            </w:pPr>
            <w:r>
              <w:t>Project Professional</w:t>
            </w:r>
          </w:p>
        </w:tc>
      </w:tr>
      <w:tr w:rsidR="00E62AFF" w14:paraId="7495E624" w14:textId="77777777">
        <w:tc>
          <w:tcPr>
            <w:tcW w:w="6120" w:type="dxa"/>
            <w:tcBorders>
              <w:top w:val="none" w:sz="4" w:space="0" w:color="6E6E6E"/>
              <w:left w:val="single" w:sz="4" w:space="0" w:color="6E6E6E"/>
              <w:bottom w:val="single" w:sz="4" w:space="0" w:color="6E6E6E"/>
              <w:right w:val="single" w:sz="4" w:space="0" w:color="6E6E6E"/>
            </w:tcBorders>
          </w:tcPr>
          <w:p w14:paraId="15E900C4"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CF2A48" w14:textId="77777777" w:rsidR="00E62AFF" w:rsidRDefault="009237D8">
            <w:pPr>
              <w:pStyle w:val="ProductList-TableBody"/>
            </w:pPr>
            <w:r>
              <w:t>CAL del Project Server</w:t>
            </w:r>
          </w:p>
        </w:tc>
      </w:tr>
      <w:tr w:rsidR="00E62AFF" w14:paraId="448F91FC" w14:textId="77777777">
        <w:tc>
          <w:tcPr>
            <w:tcW w:w="6120" w:type="dxa"/>
            <w:tcBorders>
              <w:top w:val="single" w:sz="4" w:space="0" w:color="6E6E6E"/>
              <w:left w:val="single" w:sz="4" w:space="0" w:color="6E6E6E"/>
              <w:bottom w:val="none" w:sz="4" w:space="0" w:color="6E6E6E"/>
              <w:right w:val="single" w:sz="4" w:space="0" w:color="6E6E6E"/>
            </w:tcBorders>
          </w:tcPr>
          <w:p w14:paraId="35AAF90D" w14:textId="77777777" w:rsidR="00E62AFF" w:rsidRDefault="009237D8">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7B2138DE" w14:textId="77777777" w:rsidR="00E62AFF" w:rsidRDefault="009237D8">
            <w:pPr>
              <w:pStyle w:val="ProductList-TableBody"/>
            </w:pPr>
            <w:r>
              <w:t>Project Professional</w:t>
            </w:r>
          </w:p>
        </w:tc>
      </w:tr>
      <w:tr w:rsidR="00E62AFF" w14:paraId="5D87023D" w14:textId="77777777">
        <w:tc>
          <w:tcPr>
            <w:tcW w:w="6120" w:type="dxa"/>
            <w:tcBorders>
              <w:top w:val="none" w:sz="4" w:space="0" w:color="6E6E6E"/>
              <w:left w:val="single" w:sz="4" w:space="0" w:color="6E6E6E"/>
              <w:bottom w:val="single" w:sz="4" w:space="0" w:color="6E6E6E"/>
              <w:right w:val="single" w:sz="4" w:space="0" w:color="6E6E6E"/>
            </w:tcBorders>
          </w:tcPr>
          <w:p w14:paraId="52E05BC5" w14:textId="77777777" w:rsidR="00E62AFF" w:rsidRDefault="00E62AF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D6BA3" w14:textId="77777777" w:rsidR="00E62AFF" w:rsidRDefault="009237D8">
            <w:pPr>
              <w:pStyle w:val="ProductList-TableBody"/>
            </w:pPr>
            <w:r>
              <w:t>CAL del Project Server</w:t>
            </w:r>
          </w:p>
        </w:tc>
      </w:tr>
    </w:tbl>
    <w:p w14:paraId="1F6DB694" w14:textId="77777777" w:rsidR="00E62AFF" w:rsidRDefault="009237D8">
      <w:pPr>
        <w:pStyle w:val="ProductList-SectionHeading"/>
        <w:pageBreakBefore/>
        <w:outlineLvl w:val="0"/>
      </w:pPr>
      <w:bookmarkStart w:id="394" w:name="_Sec562"/>
      <w:bookmarkEnd w:id="364"/>
      <w:r>
        <w:t>Apèndix D: Serveis Professionals</w:t>
      </w:r>
      <w:r>
        <w:fldChar w:fldCharType="begin"/>
      </w:r>
      <w:r>
        <w:instrText xml:space="preserve"> TC "</w:instrText>
      </w:r>
      <w:bookmarkStart w:id="395" w:name="_Toc2007823"/>
      <w:r>
        <w:instrText>Apèndix D: Serveis Professionals</w:instrText>
      </w:r>
      <w:bookmarkEnd w:id="395"/>
      <w:r>
        <w:instrText>" \l 1</w:instrText>
      </w:r>
      <w:r>
        <w:fldChar w:fldCharType="end"/>
      </w:r>
    </w:p>
    <w:p w14:paraId="4F020C21" w14:textId="77777777" w:rsidR="00E62AFF" w:rsidRDefault="009237D8">
      <w:pPr>
        <w:pStyle w:val="ProductList-Body"/>
      </w:pPr>
      <w:r>
        <w:t>Els Serveis Professionals disponibles a través del programa de Llicències per Volum de Microsoft es descriuen a continuació.</w:t>
      </w:r>
    </w:p>
    <w:p w14:paraId="1C9828F4" w14:textId="77777777" w:rsidR="00E62AFF" w:rsidRDefault="009237D8">
      <w:pPr>
        <w:pStyle w:val="ProductList-Offering1Heading"/>
        <w:outlineLvl w:val="1"/>
      </w:pPr>
      <w:bookmarkStart w:id="396" w:name="_Sec565"/>
      <w:r>
        <w:t>Ofertes d'Assistència Tècnica Premier de Microsoft</w:t>
      </w:r>
      <w:bookmarkEnd w:id="396"/>
      <w:r>
        <w:fldChar w:fldCharType="begin"/>
      </w:r>
      <w:r>
        <w:instrText xml:space="preserve"> TC "</w:instrText>
      </w:r>
      <w:bookmarkStart w:id="397" w:name="_Toc2007824"/>
      <w:r>
        <w:instrText>Ofertes d'Assistència Tècnica Premier de Microsoft</w:instrText>
      </w:r>
      <w:bookmarkEnd w:id="39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E62AFF" w14:paraId="5CAC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7DFC0" w14:textId="77777777" w:rsidR="00E62AFF" w:rsidRDefault="009237D8">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FF8AAF" w14:textId="77777777" w:rsidR="00E62AFF" w:rsidRDefault="009237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7855C8" w14:textId="77777777" w:rsidR="00E62AFF" w:rsidRDefault="009237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7FBD62" w14:textId="77777777" w:rsidR="00E62AFF" w:rsidRDefault="009237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914FBD" w14:textId="77777777" w:rsidR="00E62AFF" w:rsidRDefault="009237D8">
            <w:pPr>
              <w:pStyle w:val="ProductList-TableBody"/>
              <w:jc w:val="center"/>
            </w:pPr>
            <w:r>
              <w:rPr>
                <w:color w:val="FFFFFF"/>
              </w:rPr>
              <w:t>Premier Plus</w:t>
            </w:r>
          </w:p>
        </w:tc>
      </w:tr>
      <w:tr w:rsidR="00E62AFF" w14:paraId="31279CE3" w14:textId="77777777">
        <w:tc>
          <w:tcPr>
            <w:tcW w:w="4040" w:type="dxa"/>
            <w:tcBorders>
              <w:top w:val="single" w:sz="4" w:space="0" w:color="000000"/>
              <w:left w:val="single" w:sz="4" w:space="0" w:color="000000"/>
              <w:bottom w:val="single" w:sz="4" w:space="0" w:color="000000"/>
              <w:right w:val="single" w:sz="4" w:space="0" w:color="000000"/>
            </w:tcBorders>
          </w:tcPr>
          <w:p w14:paraId="6DED4FD8" w14:textId="77777777" w:rsidR="00E62AFF" w:rsidRDefault="009237D8">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441CFF17"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2E54E"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3B3E7"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9AB91" w14:textId="77777777" w:rsidR="00E62AFF" w:rsidRDefault="009237D8">
            <w:pPr>
              <w:pStyle w:val="ProductList-TableBody"/>
              <w:jc w:val="center"/>
            </w:pPr>
            <w:r>
              <w:t>X</w:t>
            </w:r>
          </w:p>
        </w:tc>
      </w:tr>
      <w:tr w:rsidR="00E62AFF" w14:paraId="7BA8217D" w14:textId="77777777">
        <w:tc>
          <w:tcPr>
            <w:tcW w:w="4040" w:type="dxa"/>
            <w:tcBorders>
              <w:top w:val="single" w:sz="4" w:space="0" w:color="000000"/>
              <w:left w:val="single" w:sz="4" w:space="0" w:color="000000"/>
              <w:bottom w:val="single" w:sz="4" w:space="0" w:color="000000"/>
              <w:right w:val="single" w:sz="4" w:space="0" w:color="000000"/>
            </w:tcBorders>
          </w:tcPr>
          <w:p w14:paraId="57BA87AE" w14:textId="77777777" w:rsidR="00E62AFF" w:rsidRDefault="009237D8">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29F40889" w14:textId="77777777" w:rsidR="00E62AFF" w:rsidRDefault="009237D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11F83FF2" w14:textId="77777777" w:rsidR="00E62AFF" w:rsidRDefault="009237D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BB9E806" w14:textId="77777777" w:rsidR="00E62AFF" w:rsidRDefault="009237D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6072877" w14:textId="77777777" w:rsidR="00E62AFF" w:rsidRDefault="009237D8">
            <w:pPr>
              <w:pStyle w:val="ProductList-TableBody"/>
            </w:pPr>
            <w:r>
              <w:t>Mensual</w:t>
            </w:r>
          </w:p>
        </w:tc>
      </w:tr>
      <w:tr w:rsidR="00E62AFF" w14:paraId="513CAB8E" w14:textId="77777777">
        <w:tc>
          <w:tcPr>
            <w:tcW w:w="4040" w:type="dxa"/>
            <w:tcBorders>
              <w:top w:val="single" w:sz="4" w:space="0" w:color="000000"/>
              <w:left w:val="single" w:sz="4" w:space="0" w:color="000000"/>
              <w:bottom w:val="single" w:sz="4" w:space="0" w:color="000000"/>
              <w:right w:val="single" w:sz="4" w:space="0" w:color="000000"/>
            </w:tcBorders>
          </w:tcPr>
          <w:p w14:paraId="7C19A474" w14:textId="77777777" w:rsidR="00E62AFF" w:rsidRDefault="009237D8">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7EC6F3A4" w14:textId="77777777" w:rsidR="00E62AFF" w:rsidRDefault="009237D8">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317DE45F" w14:textId="77777777" w:rsidR="00E62AFF" w:rsidRDefault="009237D8">
            <w:pPr>
              <w:pStyle w:val="ProductList-TableBody"/>
            </w:pPr>
            <w:r>
              <w:t>Fins a 10 hores</w:t>
            </w:r>
          </w:p>
          <w:p w14:paraId="45AEEBD9" w14:textId="77777777" w:rsidR="00E62AFF" w:rsidRDefault="009237D8">
            <w:pPr>
              <w:pStyle w:val="ProductList-TableBody"/>
            </w:pPr>
            <w:r>
              <w:t>+1 Comprovació d'Estat</w:t>
            </w:r>
          </w:p>
          <w:p w14:paraId="629ACDC7" w14:textId="77777777" w:rsidR="00E62AFF" w:rsidRDefault="009237D8">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67D54559" w14:textId="77777777" w:rsidR="00E62AFF" w:rsidRDefault="009237D8">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7BD26369" w14:textId="77777777" w:rsidR="00E62AFF" w:rsidRDefault="009237D8">
            <w:pPr>
              <w:pStyle w:val="ProductList-TableBody"/>
            </w:pPr>
            <w:r>
              <w:t>Fins a 160 hores</w:t>
            </w:r>
          </w:p>
        </w:tc>
      </w:tr>
      <w:tr w:rsidR="00E62AFF" w14:paraId="4DAE0EC8" w14:textId="77777777">
        <w:tc>
          <w:tcPr>
            <w:tcW w:w="4040" w:type="dxa"/>
            <w:tcBorders>
              <w:top w:val="single" w:sz="4" w:space="0" w:color="000000"/>
              <w:left w:val="single" w:sz="4" w:space="0" w:color="000000"/>
              <w:bottom w:val="single" w:sz="4" w:space="0" w:color="000000"/>
              <w:right w:val="single" w:sz="4" w:space="0" w:color="000000"/>
            </w:tcBorders>
          </w:tcPr>
          <w:p w14:paraId="1F8E3C88" w14:textId="77777777" w:rsidR="00E62AFF" w:rsidRDefault="009237D8">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2EB4EDFF" w14:textId="77777777" w:rsidR="00E62AFF" w:rsidRDefault="009237D8">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6E1B1924" w14:textId="77777777" w:rsidR="00E62AFF" w:rsidRDefault="009237D8">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20A05B30" w14:textId="77777777" w:rsidR="00E62AFF" w:rsidRDefault="009237D8">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42D70380" w14:textId="77777777" w:rsidR="00E62AFF" w:rsidRDefault="009237D8">
            <w:pPr>
              <w:pStyle w:val="ProductList-TableBody"/>
            </w:pPr>
            <w:r>
              <w:t>Fins a 140 hores</w:t>
            </w:r>
          </w:p>
        </w:tc>
      </w:tr>
      <w:tr w:rsidR="00E62AFF" w14:paraId="1699A55A" w14:textId="77777777">
        <w:tc>
          <w:tcPr>
            <w:tcW w:w="4040" w:type="dxa"/>
            <w:tcBorders>
              <w:top w:val="single" w:sz="4" w:space="0" w:color="000000"/>
              <w:left w:val="single" w:sz="4" w:space="0" w:color="000000"/>
              <w:bottom w:val="single" w:sz="4" w:space="0" w:color="000000"/>
              <w:right w:val="single" w:sz="4" w:space="0" w:color="000000"/>
            </w:tcBorders>
          </w:tcPr>
          <w:p w14:paraId="2979DADC" w14:textId="77777777" w:rsidR="00E62AFF" w:rsidRDefault="009237D8">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42CDF959"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E3937C"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DF92E"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D1A61" w14:textId="77777777" w:rsidR="00E62AFF" w:rsidRDefault="009237D8">
            <w:pPr>
              <w:pStyle w:val="ProductList-TableBody"/>
              <w:jc w:val="center"/>
            </w:pPr>
            <w:r>
              <w:t>X</w:t>
            </w:r>
          </w:p>
        </w:tc>
      </w:tr>
      <w:tr w:rsidR="00E62AFF" w14:paraId="3EBAF4CF" w14:textId="77777777">
        <w:tc>
          <w:tcPr>
            <w:tcW w:w="4040" w:type="dxa"/>
            <w:tcBorders>
              <w:top w:val="single" w:sz="4" w:space="0" w:color="000000"/>
              <w:left w:val="single" w:sz="4" w:space="0" w:color="000000"/>
              <w:bottom w:val="single" w:sz="4" w:space="0" w:color="000000"/>
              <w:right w:val="single" w:sz="4" w:space="0" w:color="000000"/>
            </w:tcBorders>
          </w:tcPr>
          <w:p w14:paraId="1F692452" w14:textId="77777777" w:rsidR="00E62AFF" w:rsidRDefault="009237D8">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1FA3213A"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3E73D4"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EE69FB"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46D1F" w14:textId="77777777" w:rsidR="00E62AFF" w:rsidRDefault="009237D8">
            <w:pPr>
              <w:pStyle w:val="ProductList-TableBody"/>
              <w:jc w:val="center"/>
            </w:pPr>
            <w:r>
              <w:t>X</w:t>
            </w:r>
          </w:p>
        </w:tc>
      </w:tr>
      <w:tr w:rsidR="00E62AFF" w14:paraId="1A01FA1D" w14:textId="77777777">
        <w:tc>
          <w:tcPr>
            <w:tcW w:w="4040" w:type="dxa"/>
            <w:tcBorders>
              <w:top w:val="single" w:sz="4" w:space="0" w:color="000000"/>
              <w:left w:val="single" w:sz="4" w:space="0" w:color="000000"/>
              <w:bottom w:val="single" w:sz="4" w:space="0" w:color="000000"/>
              <w:right w:val="single" w:sz="4" w:space="0" w:color="000000"/>
            </w:tcBorders>
          </w:tcPr>
          <w:p w14:paraId="254E8C08" w14:textId="77777777" w:rsidR="00E62AFF" w:rsidRDefault="009237D8">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515ED8C9"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F749B"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93320"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B4425" w14:textId="77777777" w:rsidR="00E62AFF" w:rsidRDefault="009237D8">
            <w:pPr>
              <w:pStyle w:val="ProductList-TableBody"/>
              <w:jc w:val="center"/>
            </w:pPr>
            <w:r>
              <w:t>X</w:t>
            </w:r>
          </w:p>
        </w:tc>
      </w:tr>
      <w:tr w:rsidR="00E62AFF" w14:paraId="6B41C02C" w14:textId="77777777">
        <w:tc>
          <w:tcPr>
            <w:tcW w:w="4040" w:type="dxa"/>
            <w:tcBorders>
              <w:top w:val="single" w:sz="4" w:space="0" w:color="000000"/>
              <w:left w:val="single" w:sz="4" w:space="0" w:color="000000"/>
              <w:bottom w:val="single" w:sz="4" w:space="0" w:color="000000"/>
              <w:right w:val="single" w:sz="4" w:space="0" w:color="000000"/>
            </w:tcBorders>
          </w:tcPr>
          <w:p w14:paraId="58E4E6A0" w14:textId="77777777" w:rsidR="00E62AFF" w:rsidRDefault="009237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0707BE3"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DA5A8"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8F0F9" w14:textId="77777777" w:rsidR="00E62AFF" w:rsidRDefault="009237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A18395" w14:textId="77777777" w:rsidR="00E62AFF" w:rsidRDefault="009237D8">
            <w:pPr>
              <w:pStyle w:val="ProductList-TableBody"/>
              <w:jc w:val="center"/>
            </w:pPr>
            <w:r>
              <w:t>X</w:t>
            </w:r>
          </w:p>
        </w:tc>
      </w:tr>
      <w:tr w:rsidR="00E62AFF" w14:paraId="52354930" w14:textId="77777777">
        <w:tc>
          <w:tcPr>
            <w:tcW w:w="4040" w:type="dxa"/>
            <w:tcBorders>
              <w:top w:val="single" w:sz="4" w:space="0" w:color="000000"/>
              <w:left w:val="single" w:sz="4" w:space="0" w:color="000000"/>
              <w:bottom w:val="single" w:sz="4" w:space="0" w:color="000000"/>
              <w:right w:val="single" w:sz="4" w:space="0" w:color="000000"/>
            </w:tcBorders>
          </w:tcPr>
          <w:p w14:paraId="5476380B" w14:textId="77777777" w:rsidR="00E62AFF" w:rsidRDefault="009237D8">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5650D2BD" w14:textId="77777777" w:rsidR="00E62AFF" w:rsidRDefault="009237D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5B18735" w14:textId="77777777" w:rsidR="00E62AFF" w:rsidRDefault="009237D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69CE155" w14:textId="77777777" w:rsidR="00E62AFF" w:rsidRDefault="009237D8">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3B7D5511" w14:textId="77777777" w:rsidR="00E62AFF" w:rsidRDefault="009237D8">
            <w:pPr>
              <w:pStyle w:val="ProductList-TableBody"/>
            </w:pPr>
            <w:r>
              <w:t>Paquets de 20</w:t>
            </w:r>
          </w:p>
        </w:tc>
      </w:tr>
    </w:tbl>
    <w:p w14:paraId="6145925F" w14:textId="77777777" w:rsidR="00E62AFF" w:rsidRDefault="009237D8">
      <w:pPr>
        <w:pStyle w:val="ProductList-Body"/>
      </w:pPr>
      <w:r>
        <w:rPr>
          <w:vertAlign w:val="superscript"/>
        </w:rPr>
        <w:t xml:space="preserve">1 </w:t>
      </w:r>
      <w:r>
        <w:rPr>
          <w:i/>
        </w:rPr>
        <w:t>L'Horari Comercial es defineix de manera local.</w:t>
      </w:r>
    </w:p>
    <w:p w14:paraId="450D41D8" w14:textId="77777777" w:rsidR="00E62AFF" w:rsidRDefault="00E62AFF">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E62AFF" w14:paraId="2FFFD3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3D48F" w14:textId="77777777" w:rsidR="00E62AFF" w:rsidRDefault="009237D8">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E4AAA" w14:textId="77777777" w:rsidR="00E62AFF" w:rsidRDefault="009237D8">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337FF" w14:textId="77777777" w:rsidR="00E62AFF" w:rsidRDefault="009237D8">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7FC1F" w14:textId="77777777" w:rsidR="00E62AFF" w:rsidRDefault="009237D8">
            <w:pPr>
              <w:pStyle w:val="ProductList-TableBody"/>
            </w:pPr>
            <w:r>
              <w:rPr>
                <w:color w:val="FFFFFF"/>
              </w:rPr>
              <w:t>Resposta Prevista del Client</w:t>
            </w:r>
          </w:p>
        </w:tc>
      </w:tr>
      <w:tr w:rsidR="00E62AFF" w14:paraId="5A62B229" w14:textId="77777777">
        <w:tc>
          <w:tcPr>
            <w:tcW w:w="3060" w:type="dxa"/>
            <w:tcBorders>
              <w:top w:val="single" w:sz="4" w:space="0" w:color="000000"/>
              <w:left w:val="single" w:sz="4" w:space="0" w:color="000000"/>
              <w:bottom w:val="single" w:sz="4" w:space="0" w:color="000000"/>
              <w:right w:val="single" w:sz="4" w:space="0" w:color="000000"/>
            </w:tcBorders>
          </w:tcPr>
          <w:p w14:paraId="0461D615" w14:textId="77777777" w:rsidR="00E62AFF" w:rsidRDefault="009237D8">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85EA26B" w14:textId="77777777" w:rsidR="00E62AFF" w:rsidRDefault="009237D8">
            <w:pPr>
              <w:pStyle w:val="ProductList-TableBody"/>
            </w:pPr>
            <w:r>
              <w:t xml:space="preserve">Impacte empresarial catastròfic: </w:t>
            </w:r>
          </w:p>
          <w:p w14:paraId="2189C4F4" w14:textId="77777777" w:rsidR="00E62AFF" w:rsidRDefault="009237D8">
            <w:pPr>
              <w:pStyle w:val="ProductList-TableBody"/>
            </w:pPr>
            <w:r>
              <w:t>Pèrdua completa d'un procés empresarial bàsic (fonamental) i impossibilitat de continuar el treball de manera raonable</w:t>
            </w:r>
          </w:p>
          <w:p w14:paraId="3D559590" w14:textId="77777777" w:rsidR="00E62AFF" w:rsidRDefault="009237D8">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175795BF" w14:textId="77777777" w:rsidR="00E62AFF" w:rsidRDefault="009237D8">
            <w:pPr>
              <w:pStyle w:val="ProductList-TableBody"/>
            </w:pPr>
            <w:r>
              <w:t>Resposta a la primera trucada en un termini d'1 hora o menys</w:t>
            </w:r>
          </w:p>
          <w:p w14:paraId="16189176" w14:textId="77777777" w:rsidR="00E62AFF" w:rsidRDefault="009237D8">
            <w:pPr>
              <w:pStyle w:val="ProductList-TableBody"/>
            </w:pPr>
            <w:r>
              <w:t>Recursos de Microsoft al lloc del client el més ràpid possible.</w:t>
            </w:r>
          </w:p>
          <w:p w14:paraId="479123E0" w14:textId="77777777" w:rsidR="00E62AFF" w:rsidRDefault="009237D8">
            <w:pPr>
              <w:pStyle w:val="ProductList-TableBody"/>
            </w:pPr>
            <w:r>
              <w:t>Esforç continu i ininterromput</w:t>
            </w:r>
          </w:p>
          <w:p w14:paraId="261A1135" w14:textId="77777777" w:rsidR="00E62AFF" w:rsidRDefault="009237D8">
            <w:pPr>
              <w:pStyle w:val="ProductList-TableBody"/>
            </w:pPr>
            <w:r>
              <w:t>Escalat ràpid dins de Microsoft als equips de Productes</w:t>
            </w:r>
          </w:p>
          <w:p w14:paraId="5112E702" w14:textId="77777777" w:rsidR="00E62AFF" w:rsidRDefault="009237D8">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5D351FE0" w14:textId="77777777" w:rsidR="00E62AFF" w:rsidRDefault="009237D8">
            <w:pPr>
              <w:pStyle w:val="ProductList-TableBody"/>
            </w:pPr>
            <w:r>
              <w:t xml:space="preserve">Notificació dels executius Principals del Client </w:t>
            </w:r>
          </w:p>
          <w:p w14:paraId="5A14C0A5" w14:textId="77777777" w:rsidR="00E62AFF" w:rsidRDefault="009237D8">
            <w:pPr>
              <w:pStyle w:val="ProductList-TableBody"/>
            </w:pPr>
            <w:r>
              <w:t>Assignació de recursos adequats per mantenir un esforç continu de manera ininterrompuda</w:t>
            </w:r>
            <w:r>
              <w:rPr>
                <w:vertAlign w:val="superscript"/>
              </w:rPr>
              <w:t>2</w:t>
            </w:r>
          </w:p>
          <w:p w14:paraId="692F65D6" w14:textId="77777777" w:rsidR="00E62AFF" w:rsidRDefault="009237D8">
            <w:pPr>
              <w:pStyle w:val="ProductList-TableBody"/>
            </w:pPr>
            <w:r>
              <w:t>Accés i resposta ràpids de l'autoritat de control de canvis</w:t>
            </w:r>
          </w:p>
        </w:tc>
      </w:tr>
      <w:tr w:rsidR="00E62AFF" w14:paraId="27465DB5" w14:textId="77777777">
        <w:tc>
          <w:tcPr>
            <w:tcW w:w="3060" w:type="dxa"/>
            <w:tcBorders>
              <w:top w:val="single" w:sz="4" w:space="0" w:color="000000"/>
              <w:left w:val="single" w:sz="4" w:space="0" w:color="000000"/>
              <w:bottom w:val="single" w:sz="4" w:space="0" w:color="000000"/>
              <w:right w:val="single" w:sz="4" w:space="0" w:color="000000"/>
            </w:tcBorders>
          </w:tcPr>
          <w:p w14:paraId="1759AC8F" w14:textId="77777777" w:rsidR="00E62AFF" w:rsidRDefault="009237D8">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63D9F5F" w14:textId="77777777" w:rsidR="00E62AFF" w:rsidRDefault="009237D8">
            <w:pPr>
              <w:pStyle w:val="ProductList-TableBody"/>
            </w:pPr>
            <w:r>
              <w:t xml:space="preserve">Impacte empresarial crític: </w:t>
            </w:r>
          </w:p>
          <w:p w14:paraId="6517ECE8" w14:textId="77777777" w:rsidR="00E62AFF" w:rsidRDefault="009237D8">
            <w:pPr>
              <w:pStyle w:val="ProductList-TableBody"/>
            </w:pPr>
            <w:r>
              <w:t>Pèrdua o degradació dels serveis significativa</w:t>
            </w:r>
          </w:p>
          <w:p w14:paraId="61E8619D" w14:textId="77777777" w:rsidR="00E62AFF" w:rsidRDefault="009237D8">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2AF59C01" w14:textId="77777777" w:rsidR="00E62AFF" w:rsidRDefault="009237D8">
            <w:pPr>
              <w:pStyle w:val="ProductList-TableBody"/>
            </w:pPr>
            <w:r>
              <w:t>Resposta a la primera trucada en un termini d'1 hora o menys</w:t>
            </w:r>
          </w:p>
          <w:p w14:paraId="2B6E8F48" w14:textId="77777777" w:rsidR="00E62AFF" w:rsidRDefault="009237D8">
            <w:pPr>
              <w:pStyle w:val="ProductList-TableBody"/>
            </w:pPr>
            <w:r>
              <w:t>Recursos de Microsoft al lloc del Client segon necessitats.</w:t>
            </w:r>
          </w:p>
          <w:p w14:paraId="4B7B8A7B" w14:textId="77777777" w:rsidR="00E62AFF" w:rsidRDefault="009237D8">
            <w:pPr>
              <w:pStyle w:val="ProductList-TableBody"/>
            </w:pPr>
            <w:r>
              <w:t>Esforç continu i ininterromput</w:t>
            </w:r>
          </w:p>
          <w:p w14:paraId="5D7C7BE8" w14:textId="77777777" w:rsidR="00E62AFF" w:rsidRDefault="009237D8">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BAA4A5A" w14:textId="77777777" w:rsidR="00E62AFF" w:rsidRDefault="009237D8">
            <w:pPr>
              <w:pStyle w:val="ProductList-TableBody"/>
            </w:pPr>
            <w:r>
              <w:t>Assignació de recursos adequats per mantenir un esforç continu de manera ininterrompuda</w:t>
            </w:r>
            <w:r>
              <w:rPr>
                <w:vertAlign w:val="superscript"/>
              </w:rPr>
              <w:t>2</w:t>
            </w:r>
          </w:p>
          <w:p w14:paraId="1EF314B9" w14:textId="77777777" w:rsidR="00E62AFF" w:rsidRDefault="009237D8">
            <w:pPr>
              <w:pStyle w:val="ProductList-TableBody"/>
            </w:pPr>
            <w:r>
              <w:t>Accés i resposta ràpids de l'autoritat de control de canvis</w:t>
            </w:r>
          </w:p>
          <w:p w14:paraId="6E6EAF42" w14:textId="77777777" w:rsidR="00E62AFF" w:rsidRDefault="009237D8">
            <w:pPr>
              <w:pStyle w:val="ProductList-TableBody"/>
            </w:pPr>
            <w:r>
              <w:t>Notificació de gestió</w:t>
            </w:r>
          </w:p>
        </w:tc>
      </w:tr>
      <w:tr w:rsidR="00E62AFF" w14:paraId="6A352A4B" w14:textId="77777777">
        <w:tc>
          <w:tcPr>
            <w:tcW w:w="3060" w:type="dxa"/>
            <w:tcBorders>
              <w:top w:val="single" w:sz="4" w:space="0" w:color="000000"/>
              <w:left w:val="single" w:sz="4" w:space="0" w:color="000000"/>
              <w:bottom w:val="single" w:sz="4" w:space="0" w:color="000000"/>
              <w:right w:val="single" w:sz="4" w:space="0" w:color="000000"/>
            </w:tcBorders>
          </w:tcPr>
          <w:p w14:paraId="51859D6E" w14:textId="77777777" w:rsidR="00E62AFF" w:rsidRDefault="009237D8">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DF5530A" w14:textId="77777777" w:rsidR="00E62AFF" w:rsidRDefault="009237D8">
            <w:pPr>
              <w:pStyle w:val="ProductList-TableBody"/>
            </w:pPr>
            <w:r>
              <w:t xml:space="preserve">Impacte empresarial moderat: </w:t>
            </w:r>
          </w:p>
          <w:p w14:paraId="177F6474" w14:textId="77777777" w:rsidR="00E62AFF" w:rsidRDefault="009237D8">
            <w:pPr>
              <w:pStyle w:val="ProductList-TableBody"/>
            </w:pPr>
            <w:r>
              <w:t>Pèrdua o degradació dels serveis moderada, però es pot continuar treballant amb algun impediment.</w:t>
            </w:r>
          </w:p>
          <w:p w14:paraId="0D3D6400" w14:textId="77777777" w:rsidR="00E62AFF" w:rsidRDefault="009237D8">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320DC6" w14:textId="77777777" w:rsidR="00E62AFF" w:rsidRDefault="009237D8">
            <w:pPr>
              <w:pStyle w:val="ProductList-TableBody"/>
            </w:pPr>
            <w:r>
              <w:t>Resposta a la primera trucada en 2 hores o menys</w:t>
            </w:r>
          </w:p>
          <w:p w14:paraId="26471A21" w14:textId="77777777" w:rsidR="00E62AFF" w:rsidRDefault="009237D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C23C7B" w14:textId="77777777" w:rsidR="00E62AFF" w:rsidRDefault="009237D8">
            <w:pPr>
              <w:pStyle w:val="ProductList-TableBody"/>
            </w:pPr>
            <w:r>
              <w:t>Assignació de recursos adequats per mantenir l'esforç continu durant l'Horari Comercial</w:t>
            </w:r>
            <w:r>
              <w:rPr>
                <w:vertAlign w:val="superscript"/>
              </w:rPr>
              <w:t>1</w:t>
            </w:r>
          </w:p>
          <w:p w14:paraId="06970205" w14:textId="77777777" w:rsidR="00E62AFF" w:rsidRDefault="009237D8">
            <w:pPr>
              <w:pStyle w:val="ProductList-TableBody"/>
            </w:pPr>
            <w:r>
              <w:t>Accés i resposta ràpids de l'autoritat de control de canvis en un termini de 4 hores dins de l'Horari Comercial</w:t>
            </w:r>
            <w:r>
              <w:rPr>
                <w:vertAlign w:val="superscript"/>
              </w:rPr>
              <w:t>1</w:t>
            </w:r>
          </w:p>
        </w:tc>
      </w:tr>
      <w:tr w:rsidR="00E62AFF" w14:paraId="12FD4D91" w14:textId="77777777">
        <w:tc>
          <w:tcPr>
            <w:tcW w:w="3060" w:type="dxa"/>
            <w:tcBorders>
              <w:top w:val="single" w:sz="4" w:space="0" w:color="000000"/>
              <w:left w:val="single" w:sz="4" w:space="0" w:color="000000"/>
              <w:bottom w:val="single" w:sz="4" w:space="0" w:color="000000"/>
              <w:right w:val="single" w:sz="4" w:space="0" w:color="000000"/>
            </w:tcBorders>
          </w:tcPr>
          <w:p w14:paraId="14A46D18" w14:textId="77777777" w:rsidR="00E62AFF" w:rsidRDefault="009237D8">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2F9F023" w14:textId="77777777" w:rsidR="00E62AFF" w:rsidRDefault="009237D8">
            <w:pPr>
              <w:pStyle w:val="ProductList-TableBody"/>
            </w:pPr>
            <w:r>
              <w:t xml:space="preserve">Impacte empresarial mínim: </w:t>
            </w:r>
          </w:p>
          <w:p w14:paraId="497E2DF4" w14:textId="77777777" w:rsidR="00E62AFF" w:rsidRDefault="009237D8">
            <w:pPr>
              <w:pStyle w:val="ProductList-TableBody"/>
            </w:pPr>
            <w:r>
              <w:t>Funcionament substancial amb impediments mínims o inexistents per als serveis.</w:t>
            </w:r>
          </w:p>
          <w:p w14:paraId="08B5CF2D" w14:textId="77777777" w:rsidR="00E62AFF" w:rsidRDefault="009237D8">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D99A2F" w14:textId="77777777" w:rsidR="00E62AFF" w:rsidRDefault="009237D8">
            <w:pPr>
              <w:pStyle w:val="ProductList-TableBody"/>
            </w:pPr>
            <w:r>
              <w:t>Resposta a la primera trucada en 4 hores o menys</w:t>
            </w:r>
          </w:p>
          <w:p w14:paraId="53FCD6B0" w14:textId="77777777" w:rsidR="00E62AFF" w:rsidRDefault="009237D8">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C50112" w14:textId="77777777" w:rsidR="00E62AFF" w:rsidRDefault="009237D8">
            <w:pPr>
              <w:pStyle w:val="ProductList-TableBody"/>
            </w:pPr>
            <w:r>
              <w:t>Informació de contacte precisa sobre el propietari del cas</w:t>
            </w:r>
          </w:p>
          <w:p w14:paraId="11C6CEEE" w14:textId="77777777" w:rsidR="00E62AFF" w:rsidRDefault="009237D8">
            <w:pPr>
              <w:pStyle w:val="ProductList-TableBody"/>
            </w:pPr>
            <w:r>
              <w:t>Capacitat de resposta en un termini de 24 hores</w:t>
            </w:r>
          </w:p>
        </w:tc>
      </w:tr>
    </w:tbl>
    <w:p w14:paraId="1A9563A2" w14:textId="77777777" w:rsidR="00E62AFF" w:rsidRDefault="009237D8">
      <w:pPr>
        <w:pStyle w:val="ProductList-Body"/>
      </w:pPr>
      <w:r>
        <w:rPr>
          <w:vertAlign w:val="superscript"/>
        </w:rPr>
        <w:t>1</w:t>
      </w:r>
      <w:r>
        <w:rPr>
          <w:i/>
        </w:rPr>
        <w:t>L'Horari Comercial es defineix de manera local.</w:t>
      </w:r>
    </w:p>
    <w:p w14:paraId="701BFAEA" w14:textId="77777777" w:rsidR="00E62AFF" w:rsidRDefault="009237D8">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7C75E4A1" w14:textId="77777777" w:rsidR="00E62AFF" w:rsidRDefault="00E62AFF">
      <w:pPr>
        <w:pStyle w:val="ProductList-Body"/>
      </w:pPr>
    </w:p>
    <w:p w14:paraId="51D0FDFB" w14:textId="77777777" w:rsidR="00E62AFF" w:rsidRDefault="009237D8">
      <w:pPr>
        <w:pStyle w:val="ProductList-ClauseHeading"/>
        <w:outlineLvl w:val="2"/>
      </w:pPr>
      <w:r>
        <w:t>Regles Empresarials Associades</w:t>
      </w:r>
    </w:p>
    <w:p w14:paraId="59AC6C03" w14:textId="77777777" w:rsidR="00E62AFF" w:rsidRDefault="009237D8">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46B88329" w14:textId="77777777" w:rsidR="00E62AFF" w:rsidRDefault="009237D8">
      <w:pPr>
        <w:pStyle w:val="ProductList-Offering1Heading"/>
        <w:outlineLvl w:val="1"/>
      </w:pPr>
      <w:bookmarkStart w:id="398" w:name="_Sec566"/>
      <w:r>
        <w:t>Ofertes de Serveis d'Assessorament Digital de Microsoft</w:t>
      </w:r>
      <w:bookmarkEnd w:id="398"/>
      <w:r>
        <w:fldChar w:fldCharType="begin"/>
      </w:r>
      <w:r>
        <w:instrText xml:space="preserve"> TC "</w:instrText>
      </w:r>
      <w:bookmarkStart w:id="399" w:name="_Toc2007825"/>
      <w:r>
        <w:instrText>Ofertes de Serveis d'Assessorament Digital de Microsoft</w:instrText>
      </w:r>
      <w:bookmarkEnd w:id="399"/>
      <w:r>
        <w:instrText>" \l 2</w:instrText>
      </w:r>
      <w:r>
        <w:fldChar w:fldCharType="end"/>
      </w:r>
    </w:p>
    <w:p w14:paraId="2F8C8E18" w14:textId="77777777" w:rsidR="00E62AFF" w:rsidRDefault="009237D8">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E62AFF" w14:paraId="4981FB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3EC29" w14:textId="77777777" w:rsidR="00E62AFF" w:rsidRDefault="009237D8">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7B8A2" w14:textId="77777777" w:rsidR="00E62AFF" w:rsidRDefault="009237D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31398" w14:textId="77777777" w:rsidR="00E62AFF" w:rsidRDefault="009237D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C3618C" w14:textId="77777777" w:rsidR="00E62AFF" w:rsidRDefault="009237D8">
            <w:pPr>
              <w:pStyle w:val="ProductList-TableBody"/>
            </w:pPr>
            <w:r>
              <w:rPr>
                <w:color w:val="FFFFFF"/>
              </w:rPr>
              <w:t>Digital Advisory Portfolio</w:t>
            </w:r>
          </w:p>
        </w:tc>
      </w:tr>
      <w:tr w:rsidR="00E62AFF" w14:paraId="6F7AF899" w14:textId="77777777">
        <w:tc>
          <w:tcPr>
            <w:tcW w:w="3060" w:type="dxa"/>
            <w:tcBorders>
              <w:top w:val="single" w:sz="4" w:space="0" w:color="000000"/>
              <w:left w:val="single" w:sz="4" w:space="0" w:color="000000"/>
              <w:bottom w:val="single" w:sz="4" w:space="0" w:color="000000"/>
              <w:right w:val="single" w:sz="4" w:space="0" w:color="000000"/>
            </w:tcBorders>
          </w:tcPr>
          <w:p w14:paraId="1A9DEEDB" w14:textId="77777777" w:rsidR="00E62AFF" w:rsidRDefault="009237D8">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7E10BF8" w14:textId="77777777" w:rsidR="00E62AFF" w:rsidRDefault="009237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94FCB7" w14:textId="77777777" w:rsidR="00E62AFF" w:rsidRDefault="009237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1AFC73B" w14:textId="77777777" w:rsidR="00E62AFF" w:rsidRDefault="009237D8">
            <w:pPr>
              <w:pStyle w:val="ProductList-TableBody"/>
            </w:pPr>
            <w:r>
              <w:t>9RO-xxxx</w:t>
            </w:r>
          </w:p>
        </w:tc>
      </w:tr>
      <w:tr w:rsidR="00E62AFF" w14:paraId="48C86B99" w14:textId="77777777">
        <w:tc>
          <w:tcPr>
            <w:tcW w:w="3060" w:type="dxa"/>
            <w:tcBorders>
              <w:top w:val="single" w:sz="4" w:space="0" w:color="000000"/>
              <w:left w:val="single" w:sz="4" w:space="0" w:color="000000"/>
              <w:bottom w:val="single" w:sz="4" w:space="0" w:color="000000"/>
              <w:right w:val="single" w:sz="4" w:space="0" w:color="000000"/>
            </w:tcBorders>
          </w:tcPr>
          <w:p w14:paraId="5BA00170" w14:textId="77777777" w:rsidR="00E62AFF" w:rsidRDefault="009237D8">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24640945" w14:textId="77777777" w:rsidR="00E62AFF" w:rsidRDefault="009237D8">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2CC45EE7" w14:textId="77777777" w:rsidR="00E62AFF" w:rsidRDefault="009237D8">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04799EA9" w14:textId="77777777" w:rsidR="00E62AFF" w:rsidRDefault="009237D8">
            <w:pPr>
              <w:pStyle w:val="ProductList-TableBody"/>
            </w:pPr>
            <w:r>
              <w:t>Fins a 1.600 hores en total d'un Assessor Digital de Microsoft i l'Equip de Serveis Enterprise</w:t>
            </w:r>
          </w:p>
        </w:tc>
      </w:tr>
      <w:tr w:rsidR="00E62AFF" w14:paraId="3EA4120B" w14:textId="77777777">
        <w:tc>
          <w:tcPr>
            <w:tcW w:w="3060" w:type="dxa"/>
            <w:tcBorders>
              <w:top w:val="single" w:sz="4" w:space="0" w:color="000000"/>
              <w:left w:val="single" w:sz="4" w:space="0" w:color="000000"/>
              <w:bottom w:val="single" w:sz="4" w:space="0" w:color="000000"/>
              <w:right w:val="single" w:sz="4" w:space="0" w:color="000000"/>
            </w:tcBorders>
          </w:tcPr>
          <w:p w14:paraId="4BD49AE2" w14:textId="77777777" w:rsidR="00E62AFF" w:rsidRDefault="009237D8">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646A2D3"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E14082"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749C7C" w14:textId="77777777" w:rsidR="00E62AFF" w:rsidRDefault="00E62AFF">
            <w:pPr>
              <w:pStyle w:val="ProductList-TableBody"/>
            </w:pPr>
          </w:p>
        </w:tc>
      </w:tr>
      <w:tr w:rsidR="00E62AFF" w14:paraId="692EB632" w14:textId="77777777">
        <w:tc>
          <w:tcPr>
            <w:tcW w:w="3060" w:type="dxa"/>
            <w:tcBorders>
              <w:top w:val="single" w:sz="4" w:space="0" w:color="000000"/>
              <w:left w:val="single" w:sz="4" w:space="0" w:color="000000"/>
              <w:bottom w:val="single" w:sz="4" w:space="0" w:color="000000"/>
              <w:right w:val="single" w:sz="4" w:space="0" w:color="000000"/>
            </w:tcBorders>
          </w:tcPr>
          <w:p w14:paraId="37551766" w14:textId="77777777" w:rsidR="00E62AFF" w:rsidRDefault="009237D8">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66F7101"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4F221C"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C517B" w14:textId="77777777" w:rsidR="00E62AFF" w:rsidRDefault="00E62AFF">
            <w:pPr>
              <w:pStyle w:val="ProductList-TableBody"/>
            </w:pPr>
          </w:p>
        </w:tc>
      </w:tr>
      <w:tr w:rsidR="00E62AFF" w14:paraId="7D94C437" w14:textId="77777777">
        <w:tc>
          <w:tcPr>
            <w:tcW w:w="3060" w:type="dxa"/>
            <w:tcBorders>
              <w:top w:val="single" w:sz="4" w:space="0" w:color="000000"/>
              <w:left w:val="single" w:sz="4" w:space="0" w:color="000000"/>
              <w:bottom w:val="single" w:sz="4" w:space="0" w:color="000000"/>
              <w:right w:val="single" w:sz="4" w:space="0" w:color="000000"/>
            </w:tcBorders>
          </w:tcPr>
          <w:p w14:paraId="40108630" w14:textId="77777777" w:rsidR="00E62AFF" w:rsidRDefault="009237D8">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54F8BA1A"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08490A" w14:textId="77777777" w:rsidR="00E62AFF" w:rsidRDefault="00E62AF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E6FD6C" w14:textId="77777777" w:rsidR="00E62AFF" w:rsidRDefault="00E62AFF">
            <w:pPr>
              <w:pStyle w:val="ProductList-TableBody"/>
            </w:pPr>
          </w:p>
        </w:tc>
      </w:tr>
      <w:tr w:rsidR="00E62AFF" w14:paraId="2C3D8B2B" w14:textId="77777777">
        <w:tc>
          <w:tcPr>
            <w:tcW w:w="3060" w:type="dxa"/>
            <w:tcBorders>
              <w:top w:val="single" w:sz="4" w:space="0" w:color="000000"/>
              <w:left w:val="single" w:sz="4" w:space="0" w:color="000000"/>
              <w:bottom w:val="single" w:sz="4" w:space="0" w:color="000000"/>
              <w:right w:val="single" w:sz="4" w:space="0" w:color="000000"/>
            </w:tcBorders>
          </w:tcPr>
          <w:p w14:paraId="4F3863B9" w14:textId="77777777" w:rsidR="00E62AFF" w:rsidRDefault="009237D8">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1567FDB" w14:textId="77777777" w:rsidR="00E62AFF" w:rsidRDefault="009237D8">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2E73D19F" w14:textId="77777777" w:rsidR="00E62AFF" w:rsidRDefault="00E62AFF">
            <w:pPr>
              <w:pStyle w:val="ProductList-TableBody"/>
            </w:pPr>
          </w:p>
        </w:tc>
      </w:tr>
    </w:tbl>
    <w:p w14:paraId="5010B242" w14:textId="77777777" w:rsidR="00E62AFF" w:rsidRDefault="00E62AFF">
      <w:pPr>
        <w:pStyle w:val="ProductList-Body"/>
      </w:pPr>
    </w:p>
    <w:p w14:paraId="2B936C50" w14:textId="77777777" w:rsidR="00E62AFF" w:rsidRDefault="009237D8">
      <w:pPr>
        <w:pStyle w:val="ProductList-ClauseHeading"/>
        <w:outlineLvl w:val="2"/>
      </w:pPr>
      <w:r>
        <w:t>Mòduls de Servei d'Assessorament Digital</w:t>
      </w:r>
    </w:p>
    <w:p w14:paraId="51AF06D6" w14:textId="77777777" w:rsidR="00E62AFF" w:rsidRDefault="009237D8">
      <w:pPr>
        <w:pStyle w:val="ProductList-Body"/>
      </w:pPr>
      <w:r>
        <w:t>La participació a l'Assessorament Digital inclou un o més d'aquests mòduls de servei d'Assessorament Digital, com es reflecteix al Pla de Lliurament de Serveis.</w:t>
      </w:r>
    </w:p>
    <w:p w14:paraId="42A62E69" w14:textId="77777777" w:rsidR="00E62AFF" w:rsidRDefault="00E62AFF">
      <w:pPr>
        <w:pStyle w:val="ProductList-Body"/>
      </w:pPr>
    </w:p>
    <w:p w14:paraId="7C4F56D8" w14:textId="77777777" w:rsidR="00E62AFF" w:rsidRDefault="009237D8">
      <w:pPr>
        <w:pStyle w:val="ProductList-ClauseHeading"/>
        <w:outlineLvl w:val="2"/>
      </w:pPr>
      <w:r>
        <w:t>Serveis Fora de l'Àmbit</w:t>
      </w:r>
    </w:p>
    <w:p w14:paraId="0AC3A178" w14:textId="77777777" w:rsidR="00E62AFF" w:rsidRDefault="009237D8">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0E163BF5" w14:textId="77777777" w:rsidR="00E62AFF" w:rsidRDefault="00E62AFF">
      <w:pPr>
        <w:pStyle w:val="ProductList-Body"/>
      </w:pPr>
    </w:p>
    <w:p w14:paraId="0606E4CC" w14:textId="77777777" w:rsidR="00E62AFF" w:rsidRDefault="009237D8">
      <w:pPr>
        <w:pStyle w:val="ProductList-ClauseHeading"/>
        <w:outlineLvl w:val="2"/>
      </w:pPr>
      <w:r>
        <w:t>Responsabilitats del Client</w:t>
      </w:r>
    </w:p>
    <w:p w14:paraId="518421D4" w14:textId="77777777" w:rsidR="00E62AFF" w:rsidRDefault="009237D8">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551292F0" w14:textId="77777777" w:rsidR="00E62AFF" w:rsidRDefault="009237D8">
      <w:pPr>
        <w:pStyle w:val="ProductList-Offering1Heading"/>
        <w:outlineLvl w:val="1"/>
      </w:pPr>
      <w:bookmarkStart w:id="400" w:name="_Sec567"/>
      <w:r>
        <w:t>Ofertes del Sales Productivity Accelerator</w:t>
      </w:r>
      <w:bookmarkEnd w:id="400"/>
      <w:r>
        <w:fldChar w:fldCharType="begin"/>
      </w:r>
      <w:r>
        <w:instrText xml:space="preserve"> TC "</w:instrText>
      </w:r>
      <w:bookmarkStart w:id="401" w:name="_Toc2007826"/>
      <w:r>
        <w:instrText>Ofertes del Sales Productivity Accelerator</w:instrText>
      </w:r>
      <w:bookmarkEnd w:id="401"/>
      <w:r>
        <w:instrText>" \l 2</w:instrText>
      </w:r>
      <w:r>
        <w:fldChar w:fldCharType="end"/>
      </w:r>
    </w:p>
    <w:p w14:paraId="449BE19F" w14:textId="77777777" w:rsidR="00E62AFF" w:rsidRDefault="009237D8">
      <w:pPr>
        <w:pStyle w:val="ProductList-ClauseHeading"/>
        <w:outlineLvl w:val="2"/>
      </w:pPr>
      <w:r>
        <w:t>Informació General sobre el Sales Productivity Accelerator</w:t>
      </w:r>
    </w:p>
    <w:p w14:paraId="2B2B61D6" w14:textId="77777777" w:rsidR="00E62AFF" w:rsidRDefault="009237D8">
      <w:pPr>
        <w:pStyle w:val="ProductList-Body"/>
      </w:pPr>
      <w:r>
        <w:t>El Sales Productivity Accelerator és un servei que proporcionen els Serveis de Microsoft en el transcurs d'un termini de quatre (4) setmanes per oferir una implementació d'àmbit fixat del Microsoft Dynamics 365.</w:t>
      </w:r>
    </w:p>
    <w:p w14:paraId="3A5516C0" w14:textId="77777777" w:rsidR="00E62AFF" w:rsidRDefault="00E62AFF">
      <w:pPr>
        <w:pStyle w:val="ProductList-Body"/>
      </w:pPr>
    </w:p>
    <w:p w14:paraId="6D568C94" w14:textId="77777777" w:rsidR="00E62AFF" w:rsidRDefault="009237D8">
      <w:pPr>
        <w:pStyle w:val="ProductList-Body"/>
      </w:pPr>
      <w:r>
        <w:t>El Sales Productivity Accelerator inclou els següents lliuraments:</w:t>
      </w:r>
    </w:p>
    <w:p w14:paraId="2C5BF8E3" w14:textId="77777777" w:rsidR="00E62AFF" w:rsidRDefault="009237D8" w:rsidP="009237D8">
      <w:pPr>
        <w:pStyle w:val="ProductList-Bullet"/>
        <w:numPr>
          <w:ilvl w:val="0"/>
          <w:numId w:val="64"/>
        </w:numPr>
      </w:pPr>
      <w:r>
        <w:rPr>
          <w:b/>
          <w:color w:val="00188F"/>
        </w:rPr>
        <w:t>Pla de Lliurament de Serveis</w:t>
      </w:r>
      <w:r>
        <w:t>: creat per un Consultor de Microsoft per satisfer els objectius empresarials del client.</w:t>
      </w:r>
    </w:p>
    <w:p w14:paraId="5F67DE53" w14:textId="77777777" w:rsidR="00E62AFF" w:rsidRDefault="009237D8" w:rsidP="009237D8">
      <w:pPr>
        <w:pStyle w:val="ProductList-Bullet"/>
        <w:numPr>
          <w:ilvl w:val="0"/>
          <w:numId w:val="64"/>
        </w:numPr>
      </w:pPr>
      <w:r>
        <w:rPr>
          <w:b/>
          <w:color w:val="00188F"/>
        </w:rPr>
        <w:t>Tallers</w:t>
      </w:r>
      <w:r>
        <w:t>: es dedicaran fins a un total de setze (16) hores als tallers com es detalla a continuació.</w:t>
      </w:r>
    </w:p>
    <w:p w14:paraId="2EC90965" w14:textId="77777777" w:rsidR="00E62AFF" w:rsidRDefault="009237D8" w:rsidP="009237D8">
      <w:pPr>
        <w:pStyle w:val="ProductList-Bullet"/>
        <w:numPr>
          <w:ilvl w:val="1"/>
          <w:numId w:val="64"/>
        </w:numPr>
      </w:pPr>
      <w:r>
        <w:t>Fins a dos (2) tallers de descobriment, per explorar i definir els casos pràctics i requisits empresarials clau, segons indiqui el Client, per a la configuració.</w:t>
      </w:r>
    </w:p>
    <w:p w14:paraId="717A291A" w14:textId="77777777" w:rsidR="00E62AFF" w:rsidRDefault="009237D8" w:rsidP="009237D8">
      <w:pPr>
        <w:pStyle w:val="ProductList-Bullet"/>
        <w:numPr>
          <w:ilvl w:val="1"/>
          <w:numId w:val="64"/>
        </w:numPr>
      </w:pPr>
      <w:r>
        <w:t>Fins a quatre (4) tallers de revisió del disseny durant la fase de Compilació.</w:t>
      </w:r>
    </w:p>
    <w:p w14:paraId="7687BA3C" w14:textId="77777777" w:rsidR="00E62AFF" w:rsidRDefault="009237D8" w:rsidP="009237D8">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5000904C" w14:textId="77777777" w:rsidR="00E62AFF" w:rsidRDefault="009237D8" w:rsidP="009237D8">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40ACA13B" w14:textId="77777777" w:rsidR="00E62AFF" w:rsidRDefault="009237D8" w:rsidP="009237D8">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39B2244F" w14:textId="77777777" w:rsidR="00E62AFF" w:rsidRDefault="009237D8" w:rsidP="009237D8">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0227B64E" w14:textId="77777777" w:rsidR="00E62AFF" w:rsidRDefault="009237D8" w:rsidP="009237D8">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48898C60" w14:textId="77777777" w:rsidR="00E62AFF" w:rsidRDefault="00E62AFF">
      <w:pPr>
        <w:pStyle w:val="ProductList-Body"/>
      </w:pPr>
    </w:p>
    <w:p w14:paraId="5FDB2800" w14:textId="77777777" w:rsidR="00E62AFF" w:rsidRDefault="009237D8">
      <w:pPr>
        <w:pStyle w:val="ProductList-ClauseHeading"/>
        <w:outlineLvl w:val="2"/>
      </w:pPr>
      <w:r>
        <w:t>Responsabilitats del Client</w:t>
      </w:r>
    </w:p>
    <w:p w14:paraId="759A72C5" w14:textId="77777777" w:rsidR="00E62AFF" w:rsidRDefault="009237D8">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4131E98D"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034EA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994F9"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6919D19E" w14:textId="77777777" w:rsidR="00E62AFF" w:rsidRDefault="00E62AFF">
      <w:pPr>
        <w:pStyle w:val="ProductList-Body"/>
      </w:pPr>
    </w:p>
    <w:p w14:paraId="1E8B7DE8" w14:textId="77777777" w:rsidR="00E62AFF" w:rsidRDefault="009237D8">
      <w:pPr>
        <w:pStyle w:val="ProductList-SectionHeading"/>
        <w:pageBreakBefore/>
        <w:outlineLvl w:val="0"/>
      </w:pPr>
      <w:bookmarkStart w:id="402" w:name="_Sec563"/>
      <w:bookmarkEnd w:id="394"/>
      <w:r>
        <w:t>Apèndix E: Termes Complementaris del Contracte del Programa</w:t>
      </w:r>
      <w:r>
        <w:fldChar w:fldCharType="begin"/>
      </w:r>
      <w:r>
        <w:instrText xml:space="preserve"> TC "</w:instrText>
      </w:r>
      <w:bookmarkStart w:id="403" w:name="_Toc2007827"/>
      <w:r>
        <w:instrText>Apèndix E: Termes Complementaris del Contracte del Programa</w:instrText>
      </w:r>
      <w:bookmarkEnd w:id="403"/>
      <w:r>
        <w:instrText>" \l 1</w:instrText>
      </w:r>
      <w:r>
        <w:fldChar w:fldCharType="end"/>
      </w:r>
    </w:p>
    <w:p w14:paraId="6869E926" w14:textId="77777777" w:rsidR="00E62AFF" w:rsidRDefault="009237D8">
      <w:pPr>
        <w:pStyle w:val="ProductList-Body"/>
      </w:pPr>
      <w:r>
        <w:t>Els termes i condicions següents s'apliquen al contracte de llicències per volum de Client, tal com s'indica.</w:t>
      </w:r>
    </w:p>
    <w:p w14:paraId="422235AA" w14:textId="77777777" w:rsidR="00E62AFF" w:rsidRDefault="009237D8">
      <w:pPr>
        <w:pStyle w:val="ProductList-Offering1Heading"/>
        <w:outlineLvl w:val="1"/>
      </w:pPr>
      <w:bookmarkStart w:id="404" w:name="_Sec568"/>
      <w:r>
        <w:t>Termes Complementaris del Programa Select Plus</w:t>
      </w:r>
      <w:bookmarkEnd w:id="404"/>
      <w:r>
        <w:fldChar w:fldCharType="begin"/>
      </w:r>
      <w:r>
        <w:instrText xml:space="preserve"> TC "</w:instrText>
      </w:r>
      <w:bookmarkStart w:id="405" w:name="_Toc2007828"/>
      <w:r>
        <w:instrText>Termes Complementaris del Programa Select Plus</w:instrText>
      </w:r>
      <w:bookmarkEnd w:id="405"/>
      <w:r>
        <w:instrText>" \l 2</w:instrText>
      </w:r>
      <w:r>
        <w:fldChar w:fldCharType="end"/>
      </w:r>
    </w:p>
    <w:p w14:paraId="357192F3" w14:textId="77777777" w:rsidR="00E62AFF" w:rsidRDefault="009237D8">
      <w:pPr>
        <w:pStyle w:val="ProductList-Body"/>
      </w:pPr>
      <w:r>
        <w:t>Select Plus requereix una quantitat de comanda mínima de 500 punts per grup durant el primer any. Aquest requisit de quantitat de comanda es pot anul·lar si es proporciona un Contracte Qualificat.</w:t>
      </w:r>
    </w:p>
    <w:p w14:paraId="611F4619" w14:textId="77777777" w:rsidR="00E62AFF" w:rsidRDefault="00E62AFF">
      <w:pPr>
        <w:pStyle w:val="ProductList-Body"/>
      </w:pPr>
    </w:p>
    <w:p w14:paraId="07D11469" w14:textId="77777777" w:rsidR="00E62AFF" w:rsidRDefault="009237D8">
      <w:pPr>
        <w:pStyle w:val="ProductList-ClauseHeading"/>
        <w:outlineLvl w:val="2"/>
      </w:pPr>
      <w:r>
        <w:t>Nivells de Preus de Select Plus</w:t>
      </w:r>
    </w:p>
    <w:p w14:paraId="7B08C620" w14:textId="77777777" w:rsidR="00E62AFF" w:rsidRDefault="009237D8">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E62AFF" w14:paraId="385E37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5AC7E" w14:textId="77777777" w:rsidR="00E62AFF" w:rsidRDefault="009237D8">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D722C8" w14:textId="77777777" w:rsidR="00E62AFF" w:rsidRDefault="009237D8">
            <w:pPr>
              <w:pStyle w:val="ProductList-TableBody"/>
            </w:pPr>
            <w:r>
              <w:rPr>
                <w:color w:val="FFFFFF"/>
              </w:rPr>
              <w:t>Mínims de Punts Anuals per Grup</w:t>
            </w:r>
          </w:p>
        </w:tc>
      </w:tr>
      <w:tr w:rsidR="00E62AFF" w14:paraId="0EDF004C" w14:textId="77777777">
        <w:tc>
          <w:tcPr>
            <w:tcW w:w="6120" w:type="dxa"/>
            <w:tcBorders>
              <w:top w:val="single" w:sz="4" w:space="0" w:color="000000"/>
              <w:left w:val="single" w:sz="4" w:space="0" w:color="000000"/>
              <w:bottom w:val="single" w:sz="4" w:space="0" w:color="000000"/>
              <w:right w:val="single" w:sz="4" w:space="0" w:color="000000"/>
            </w:tcBorders>
          </w:tcPr>
          <w:p w14:paraId="118A228B" w14:textId="77777777" w:rsidR="00E62AFF" w:rsidRDefault="009237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5BE14B" w14:textId="77777777" w:rsidR="00E62AFF" w:rsidRDefault="009237D8">
            <w:pPr>
              <w:pStyle w:val="ProductList-TableBody"/>
            </w:pPr>
            <w:r>
              <w:t>500</w:t>
            </w:r>
          </w:p>
        </w:tc>
      </w:tr>
      <w:tr w:rsidR="00E62AFF" w14:paraId="1481D18E" w14:textId="77777777">
        <w:tc>
          <w:tcPr>
            <w:tcW w:w="6120" w:type="dxa"/>
            <w:tcBorders>
              <w:top w:val="single" w:sz="4" w:space="0" w:color="000000"/>
              <w:left w:val="single" w:sz="4" w:space="0" w:color="000000"/>
              <w:bottom w:val="single" w:sz="4" w:space="0" w:color="000000"/>
              <w:right w:val="single" w:sz="4" w:space="0" w:color="000000"/>
            </w:tcBorders>
          </w:tcPr>
          <w:p w14:paraId="1C1B1570" w14:textId="77777777" w:rsidR="00E62AFF" w:rsidRDefault="009237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6123B82" w14:textId="77777777" w:rsidR="00E62AFF" w:rsidRDefault="009237D8">
            <w:pPr>
              <w:pStyle w:val="ProductList-TableBody"/>
            </w:pPr>
            <w:r>
              <w:t>4,000</w:t>
            </w:r>
          </w:p>
        </w:tc>
      </w:tr>
      <w:tr w:rsidR="00E62AFF" w14:paraId="558EBC6E" w14:textId="77777777">
        <w:tc>
          <w:tcPr>
            <w:tcW w:w="6120" w:type="dxa"/>
            <w:tcBorders>
              <w:top w:val="single" w:sz="4" w:space="0" w:color="000000"/>
              <w:left w:val="single" w:sz="4" w:space="0" w:color="000000"/>
              <w:bottom w:val="single" w:sz="4" w:space="0" w:color="000000"/>
              <w:right w:val="single" w:sz="4" w:space="0" w:color="000000"/>
            </w:tcBorders>
          </w:tcPr>
          <w:p w14:paraId="5350FA91" w14:textId="77777777" w:rsidR="00E62AFF" w:rsidRDefault="009237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4A97F8A" w14:textId="77777777" w:rsidR="00E62AFF" w:rsidRDefault="009237D8">
            <w:pPr>
              <w:pStyle w:val="ProductList-TableBody"/>
            </w:pPr>
            <w:r>
              <w:t>10,000</w:t>
            </w:r>
          </w:p>
        </w:tc>
      </w:tr>
      <w:tr w:rsidR="00E62AFF" w14:paraId="0F3919B6" w14:textId="77777777">
        <w:tc>
          <w:tcPr>
            <w:tcW w:w="6120" w:type="dxa"/>
            <w:tcBorders>
              <w:top w:val="single" w:sz="4" w:space="0" w:color="000000"/>
              <w:left w:val="single" w:sz="4" w:space="0" w:color="000000"/>
              <w:bottom w:val="single" w:sz="4" w:space="0" w:color="000000"/>
              <w:right w:val="single" w:sz="4" w:space="0" w:color="000000"/>
            </w:tcBorders>
          </w:tcPr>
          <w:p w14:paraId="5FDFA5FF" w14:textId="77777777" w:rsidR="00E62AFF" w:rsidRDefault="009237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1EFFFE8" w14:textId="77777777" w:rsidR="00E62AFF" w:rsidRDefault="009237D8">
            <w:pPr>
              <w:pStyle w:val="ProductList-TableBody"/>
            </w:pPr>
            <w:r>
              <w:t>25,000</w:t>
            </w:r>
          </w:p>
        </w:tc>
      </w:tr>
    </w:tbl>
    <w:p w14:paraId="1C9C17F6" w14:textId="77777777" w:rsidR="00E62AFF" w:rsidRDefault="009237D8">
      <w:pPr>
        <w:pStyle w:val="ProductList-Offering1Heading"/>
        <w:outlineLvl w:val="1"/>
      </w:pPr>
      <w:bookmarkStart w:id="406" w:name="_Sec569"/>
      <w:r>
        <w:t>Definició de Gestió per a Dispositius Qualificats</w:t>
      </w:r>
      <w:bookmarkEnd w:id="406"/>
      <w:r>
        <w:fldChar w:fldCharType="begin"/>
      </w:r>
      <w:r>
        <w:instrText xml:space="preserve"> TC "</w:instrText>
      </w:r>
      <w:bookmarkStart w:id="407" w:name="_Toc2007829"/>
      <w:r>
        <w:instrText>Definició de Gestió per a Dispositius Qualificats</w:instrText>
      </w:r>
      <w:bookmarkEnd w:id="407"/>
      <w:r>
        <w:instrText>" \l 2</w:instrText>
      </w:r>
      <w:r>
        <w:fldChar w:fldCharType="end"/>
      </w:r>
    </w:p>
    <w:p w14:paraId="2B4FFEBA" w14:textId="77777777" w:rsidR="00E62AFF" w:rsidRDefault="009237D8">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36EBEE8D" w14:textId="77777777" w:rsidR="00E62AFF" w:rsidRDefault="009237D8" w:rsidP="009237D8">
      <w:pPr>
        <w:pStyle w:val="ProductList-Bullet"/>
        <w:numPr>
          <w:ilvl w:val="0"/>
          <w:numId w:val="65"/>
        </w:numPr>
      </w:pPr>
      <w:r>
        <w:t>al qual permet unir-se al seu domini, o</w:t>
      </w:r>
    </w:p>
    <w:p w14:paraId="142B6DEB" w14:textId="77777777" w:rsidR="00E62AFF" w:rsidRDefault="009237D8" w:rsidP="009237D8">
      <w:pPr>
        <w:pStyle w:val="ProductList-Bullet"/>
        <w:numPr>
          <w:ilvl w:val="0"/>
          <w:numId w:val="65"/>
        </w:numPr>
      </w:pPr>
      <w:r>
        <w:t>que autentica com a requisit per utilitzar aplicacions en instal·lacions locals, o</w:t>
      </w:r>
    </w:p>
    <w:p w14:paraId="612489EA" w14:textId="77777777" w:rsidR="00E62AFF" w:rsidRDefault="009237D8" w:rsidP="009237D8">
      <w:pPr>
        <w:pStyle w:val="ProductList-Bullet"/>
        <w:numPr>
          <w:ilvl w:val="0"/>
          <w:numId w:val="65"/>
        </w:numPr>
      </w:pPr>
      <w:r>
        <w:t>on instal·la agents (per exemple, antivirus, antimalware o altres agents subjectes a la directiva del Client), o</w:t>
      </w:r>
    </w:p>
    <w:p w14:paraId="51CBC307" w14:textId="77777777" w:rsidR="00E62AFF" w:rsidRDefault="009237D8" w:rsidP="009237D8">
      <w:pPr>
        <w:pStyle w:val="ProductList-Bullet"/>
        <w:numPr>
          <w:ilvl w:val="0"/>
          <w:numId w:val="65"/>
        </w:numPr>
      </w:pPr>
      <w:r>
        <w:t>on s'apliquin directament o indirectament directives de grup, o</w:t>
      </w:r>
    </w:p>
    <w:p w14:paraId="1105C866" w14:textId="77777777" w:rsidR="00E62AFF" w:rsidRDefault="009237D8" w:rsidP="009237D8">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25E5B744" w14:textId="77777777" w:rsidR="00E62AFF" w:rsidRDefault="009237D8" w:rsidP="009237D8">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78B466BE" w14:textId="77777777" w:rsidR="00E62AFF" w:rsidRDefault="00E62AFF">
      <w:pPr>
        <w:pStyle w:val="ProductList-Body"/>
      </w:pPr>
    </w:p>
    <w:p w14:paraId="3BD68C52" w14:textId="77777777" w:rsidR="00E62AFF" w:rsidRDefault="009237D8">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30D20506" w14:textId="77777777" w:rsidR="00E62AFF" w:rsidRDefault="009237D8">
      <w:pPr>
        <w:pStyle w:val="ProductList-Offering1Heading"/>
        <w:outlineLvl w:val="1"/>
      </w:pPr>
      <w:bookmarkStart w:id="408" w:name="_Sec570"/>
      <w:r>
        <w:t>Serveis Online dels Programes Open</w:t>
      </w:r>
      <w:bookmarkEnd w:id="408"/>
      <w:r>
        <w:fldChar w:fldCharType="begin"/>
      </w:r>
      <w:r>
        <w:instrText xml:space="preserve"> TC "</w:instrText>
      </w:r>
      <w:bookmarkStart w:id="409" w:name="_Toc2007830"/>
      <w:r>
        <w:instrText>Serveis Online dels Programes Open</w:instrText>
      </w:r>
      <w:bookmarkEnd w:id="409"/>
      <w:r>
        <w:instrText>" \l 2</w:instrText>
      </w:r>
      <w:r>
        <w:fldChar w:fldCharType="end"/>
      </w:r>
    </w:p>
    <w:p w14:paraId="04178BDA" w14:textId="77777777" w:rsidR="00E62AFF" w:rsidRDefault="009237D8">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165CE76A" w14:textId="77777777" w:rsidR="00E62AFF" w:rsidRDefault="00E62AFF">
      <w:pPr>
        <w:pStyle w:val="ProductList-Body"/>
      </w:pPr>
    </w:p>
    <w:p w14:paraId="05269059" w14:textId="77777777" w:rsidR="00E62AFF" w:rsidRDefault="009237D8">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337C5AB5" w14:textId="77777777" w:rsidR="00E62AFF" w:rsidRDefault="009237D8">
      <w:pPr>
        <w:pStyle w:val="ProductList-Offering1Heading"/>
        <w:outlineLvl w:val="1"/>
      </w:pPr>
      <w:bookmarkStart w:id="410" w:name="_Sec571"/>
      <w:r>
        <w:t>Termes Complementaris per als Serveis Professionals: Contractes Anteriors</w:t>
      </w:r>
      <w:bookmarkEnd w:id="410"/>
      <w:r>
        <w:fldChar w:fldCharType="begin"/>
      </w:r>
      <w:r>
        <w:instrText xml:space="preserve"> TC "</w:instrText>
      </w:r>
      <w:bookmarkStart w:id="411" w:name="_Toc2007831"/>
      <w:r>
        <w:instrText>Termes Complementaris per als Serveis Professionals: Contractes Anteriors</w:instrText>
      </w:r>
      <w:bookmarkEnd w:id="411"/>
      <w:r>
        <w:instrText>" \l 2</w:instrText>
      </w:r>
      <w:r>
        <w:fldChar w:fldCharType="end"/>
      </w:r>
    </w:p>
    <w:p w14:paraId="44B0AA52" w14:textId="77777777" w:rsidR="00E62AFF" w:rsidRDefault="009237D8">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4882DA17" w14:textId="77777777" w:rsidR="00E62AFF" w:rsidRDefault="00E62AFF">
      <w:pPr>
        <w:pStyle w:val="ProductList-Body"/>
      </w:pPr>
    </w:p>
    <w:p w14:paraId="5EF57713" w14:textId="77777777" w:rsidR="00E62AFF" w:rsidRDefault="009237D8">
      <w:pPr>
        <w:pStyle w:val="ProductList-ClauseHeading"/>
        <w:outlineLvl w:val="2"/>
      </w:pPr>
      <w:r>
        <w:t>Ús, Propietat i Drets de Llicència</w:t>
      </w:r>
    </w:p>
    <w:p w14:paraId="09E60220" w14:textId="77777777" w:rsidR="00E62AFF" w:rsidRDefault="009237D8">
      <w:pPr>
        <w:pStyle w:val="ProductList-SubClauseHeading"/>
        <w:outlineLvl w:val="3"/>
      </w:pPr>
      <w:r>
        <w:t>Revisions</w:t>
      </w:r>
    </w:p>
    <w:p w14:paraId="57EC4084" w14:textId="77777777" w:rsidR="00E62AFF" w:rsidRDefault="009237D8">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1D73FF51" w14:textId="77777777" w:rsidR="00E62AFF" w:rsidRDefault="00E62AFF">
      <w:pPr>
        <w:pStyle w:val="ProductList-BodyIndented"/>
      </w:pPr>
    </w:p>
    <w:p w14:paraId="06168778" w14:textId="77777777" w:rsidR="00E62AFF" w:rsidRDefault="009237D8">
      <w:pPr>
        <w:pStyle w:val="ProductList-SubClauseHeading"/>
        <w:outlineLvl w:val="3"/>
      </w:pPr>
      <w:r>
        <w:t>Treball Preexistent</w:t>
      </w:r>
    </w:p>
    <w:p w14:paraId="2957AD2F" w14:textId="77777777" w:rsidR="00E62AFF" w:rsidRDefault="009237D8">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239BAC75" w14:textId="77777777" w:rsidR="00E62AFF" w:rsidRDefault="009237D8">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2633C9D1" w14:textId="77777777" w:rsidR="00E62AFF" w:rsidRDefault="00E62AFF">
      <w:pPr>
        <w:pStyle w:val="ProductList-BodyIndented"/>
      </w:pPr>
    </w:p>
    <w:p w14:paraId="2BD20B14" w14:textId="77777777" w:rsidR="00E62AFF" w:rsidRDefault="009237D8">
      <w:pPr>
        <w:pStyle w:val="ProductList-SubClauseHeading"/>
        <w:outlineLvl w:val="3"/>
      </w:pPr>
      <w:r>
        <w:t>Lliuraments de Serveis</w:t>
      </w:r>
    </w:p>
    <w:p w14:paraId="33FFC1ED" w14:textId="77777777" w:rsidR="00E62AFF" w:rsidRDefault="009237D8">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5BF7BC2" w14:textId="77777777" w:rsidR="00E62AFF" w:rsidRDefault="00E62AFF">
      <w:pPr>
        <w:pStyle w:val="ProductList-BodyIndented"/>
      </w:pPr>
    </w:p>
    <w:p w14:paraId="4DFBB970" w14:textId="77777777" w:rsidR="00E62AFF" w:rsidRDefault="009237D8">
      <w:pPr>
        <w:pStyle w:val="ProductList-SubClauseHeading"/>
        <w:outlineLvl w:val="3"/>
      </w:pPr>
      <w:r>
        <w:t>Ús de la informació tècnica dels Serveis Professionals</w:t>
      </w:r>
    </w:p>
    <w:p w14:paraId="4D05D02F" w14:textId="77777777" w:rsidR="00E62AFF" w:rsidRDefault="009237D8">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3107463" w14:textId="77777777" w:rsidR="00E62AFF" w:rsidRDefault="00E62AFF">
      <w:pPr>
        <w:pStyle w:val="ProductList-BodyIndented"/>
      </w:pPr>
    </w:p>
    <w:p w14:paraId="594DE795" w14:textId="77777777" w:rsidR="00E62AFF" w:rsidRDefault="009237D8">
      <w:pPr>
        <w:pStyle w:val="ProductList-SubClauseHeading"/>
        <w:outlineLvl w:val="3"/>
      </w:pPr>
      <w:r>
        <w:t>Restriccions de Llicència de Codi Obert</w:t>
      </w:r>
    </w:p>
    <w:p w14:paraId="1CBA3571" w14:textId="77777777" w:rsidR="00E62AFF" w:rsidRDefault="009237D8">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2EA102A0" w14:textId="77777777" w:rsidR="00E62AFF" w:rsidRDefault="00E62AFF">
      <w:pPr>
        <w:pStyle w:val="ProductList-BodyIndented"/>
      </w:pPr>
    </w:p>
    <w:p w14:paraId="71EE6E0B" w14:textId="77777777" w:rsidR="00E62AFF" w:rsidRDefault="009237D8">
      <w:pPr>
        <w:pStyle w:val="ProductList-SubClauseHeading"/>
        <w:outlineLvl w:val="3"/>
      </w:pPr>
      <w:r>
        <w:t>Drets de les Filials</w:t>
      </w:r>
    </w:p>
    <w:p w14:paraId="6300857E" w14:textId="77777777" w:rsidR="00E62AFF" w:rsidRDefault="009237D8">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260E2963" w14:textId="77777777" w:rsidR="00E62AFF" w:rsidRDefault="00E62AFF">
      <w:pPr>
        <w:pStyle w:val="ProductList-BodyIndented"/>
      </w:pPr>
    </w:p>
    <w:p w14:paraId="0856830D" w14:textId="77777777" w:rsidR="00E62AFF" w:rsidRDefault="009237D8">
      <w:pPr>
        <w:pStyle w:val="ProductList-ClauseHeading"/>
        <w:outlineLvl w:val="2"/>
      </w:pPr>
      <w:r>
        <w:t>Garanties i Limitacions de Responsabilitat</w:t>
      </w:r>
    </w:p>
    <w:p w14:paraId="79EE3328" w14:textId="77777777" w:rsidR="00E62AFF" w:rsidRDefault="009237D8">
      <w:pPr>
        <w:pStyle w:val="ProductList-SubClauseHeading"/>
        <w:outlineLvl w:val="3"/>
      </w:pPr>
      <w:r>
        <w:t>Garantia dels Serveis Professionals</w:t>
      </w:r>
    </w:p>
    <w:p w14:paraId="422D7087" w14:textId="77777777" w:rsidR="00E62AFF" w:rsidRDefault="009237D8">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6442D391" w14:textId="77777777" w:rsidR="00E62AFF" w:rsidRDefault="00E62AFF">
      <w:pPr>
        <w:pStyle w:val="ProductList-BodyIndented"/>
      </w:pPr>
    </w:p>
    <w:p w14:paraId="72BB4A6C" w14:textId="77777777" w:rsidR="00E62AFF" w:rsidRDefault="009237D8">
      <w:pPr>
        <w:pStyle w:val="ProductList-SubClauseHeading"/>
        <w:outlineLvl w:val="3"/>
      </w:pPr>
      <w:r>
        <w:t>Limitació de Responsabilitat</w:t>
      </w:r>
    </w:p>
    <w:p w14:paraId="16230EE4" w14:textId="77777777" w:rsidR="00E62AFF" w:rsidRDefault="009237D8">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59FF0BD5" w14:textId="77777777" w:rsidR="00E62AFF" w:rsidRDefault="00E62AFF">
      <w:pPr>
        <w:pStyle w:val="ProductList-BodyIndented"/>
        <w:jc w:val="right"/>
      </w:pPr>
    </w:p>
    <w:tbl>
      <w:tblPr>
        <w:tblStyle w:val="PURTable0"/>
        <w:tblW w:w="0" w:type="dxa"/>
        <w:tblLook w:val="04A0" w:firstRow="1" w:lastRow="0" w:firstColumn="1" w:lastColumn="0" w:noHBand="0" w:noVBand="1"/>
      </w:tblPr>
      <w:tblGrid>
        <w:gridCol w:w="10556"/>
      </w:tblGrid>
      <w:tr w:rsidR="00E62AFF" w14:paraId="47EFD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5BD6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56E950CB" w14:textId="77777777" w:rsidR="00E62AFF" w:rsidRDefault="00E62AFF">
      <w:pPr>
        <w:pStyle w:val="ProductList-BodyIndented"/>
      </w:pPr>
    </w:p>
    <w:p w14:paraId="4FCD4E3E" w14:textId="77777777" w:rsidR="00E62AFF" w:rsidRDefault="009237D8">
      <w:pPr>
        <w:pStyle w:val="ProductList-SectionHeading"/>
        <w:pageBreakBefore/>
        <w:outlineLvl w:val="0"/>
      </w:pPr>
      <w:bookmarkStart w:id="412" w:name="_Sec572"/>
      <w:bookmarkEnd w:id="402"/>
      <w:r>
        <w:t>Apèndix F: Promocions</w:t>
      </w:r>
      <w:r>
        <w:fldChar w:fldCharType="begin"/>
      </w:r>
      <w:r>
        <w:instrText xml:space="preserve"> TC "</w:instrText>
      </w:r>
      <w:bookmarkStart w:id="413" w:name="_Toc2007832"/>
      <w:r>
        <w:instrText>Apèndix F: Promocions</w:instrText>
      </w:r>
      <w:bookmarkEnd w:id="413"/>
      <w:r>
        <w:instrText>" \l 1</w:instrText>
      </w:r>
      <w:r>
        <w:fldChar w:fldCharType="end"/>
      </w:r>
    </w:p>
    <w:p w14:paraId="123F79D7" w14:textId="77777777" w:rsidR="00E62AFF" w:rsidRDefault="009237D8">
      <w:pPr>
        <w:pStyle w:val="ProductList-Body"/>
      </w:pPr>
      <w:r>
        <w:t>No hi ha cap promoció de llistat de preus activa.</w:t>
      </w:r>
    </w:p>
    <w:p w14:paraId="2831F45D" w14:textId="77777777" w:rsidR="00E62AFF" w:rsidRDefault="009237D8">
      <w:pPr>
        <w:pStyle w:val="ProductList-SectionHeading"/>
        <w:pageBreakBefore/>
        <w:outlineLvl w:val="0"/>
      </w:pPr>
      <w:bookmarkStart w:id="414" w:name="_Sec899"/>
      <w:bookmarkEnd w:id="412"/>
      <w:r>
        <w:t>Apèndix G: Termes de la Matriu d'Emmagatzematge i l'Azure Data Box</w:t>
      </w:r>
      <w:r>
        <w:fldChar w:fldCharType="begin"/>
      </w:r>
      <w:r>
        <w:instrText xml:space="preserve"> TC "</w:instrText>
      </w:r>
      <w:bookmarkStart w:id="415" w:name="_Toc2007833"/>
      <w:r>
        <w:instrText>Apèndix G: Termes de la Matriu d'Emmagatzematge i l'Azure Data Box</w:instrText>
      </w:r>
      <w:bookmarkEnd w:id="415"/>
      <w:r>
        <w:instrText>" \l 1</w:instrText>
      </w:r>
      <w:r>
        <w:fldChar w:fldCharType="end"/>
      </w:r>
    </w:p>
    <w:p w14:paraId="1F7863A9" w14:textId="77777777" w:rsidR="00E62AFF" w:rsidRDefault="009237D8">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689415FF" w14:textId="77777777" w:rsidR="00E62AFF" w:rsidRDefault="009237D8">
      <w:pPr>
        <w:pStyle w:val="ProductList-Offering1Heading"/>
        <w:outlineLvl w:val="1"/>
      </w:pPr>
      <w:bookmarkStart w:id="416" w:name="_Sec900"/>
      <w:r>
        <w:t>Termes de la Matriu d'Emmagatzematge</w:t>
      </w:r>
      <w:bookmarkEnd w:id="416"/>
      <w:r>
        <w:fldChar w:fldCharType="begin"/>
      </w:r>
      <w:r>
        <w:instrText xml:space="preserve"> TC "</w:instrText>
      </w:r>
      <w:bookmarkStart w:id="417" w:name="_Toc2007834"/>
      <w:r>
        <w:instrText>Termes de la Matriu d'Emmagatzematge</w:instrText>
      </w:r>
      <w:bookmarkEnd w:id="417"/>
      <w:r>
        <w:instrText>" \l 2</w:instrText>
      </w:r>
      <w:r>
        <w:fldChar w:fldCharType="end"/>
      </w:r>
    </w:p>
    <w:p w14:paraId="141CBC0B" w14:textId="77777777" w:rsidR="00E62AFF" w:rsidRDefault="009237D8">
      <w:pPr>
        <w:pStyle w:val="ProductList-ClauseHeading"/>
        <w:outlineLvl w:val="2"/>
      </w:pPr>
      <w:r>
        <w:t>Disponibilitat</w:t>
      </w:r>
    </w:p>
    <w:p w14:paraId="2D66B4C2" w14:textId="77777777" w:rsidR="00E62AFF" w:rsidRDefault="009237D8">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58314A3F" w14:textId="77777777" w:rsidR="00E62AFF" w:rsidRDefault="00E62AFF">
      <w:pPr>
        <w:pStyle w:val="ProductList-Body"/>
      </w:pPr>
    </w:p>
    <w:p w14:paraId="75FA2F92" w14:textId="77777777" w:rsidR="00E62AFF" w:rsidRDefault="009237D8">
      <w:pPr>
        <w:pStyle w:val="ProductList-ClauseHeading"/>
        <w:outlineLvl w:val="2"/>
      </w:pPr>
      <w:r>
        <w:t>Enviament i Titularitat</w:t>
      </w:r>
    </w:p>
    <w:p w14:paraId="19FFE855" w14:textId="77777777" w:rsidR="00E62AFF" w:rsidRDefault="009237D8">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0980B4C3" w14:textId="77777777" w:rsidR="00E62AFF" w:rsidRDefault="00E62AFF">
      <w:pPr>
        <w:pStyle w:val="ProductList-Body"/>
      </w:pPr>
    </w:p>
    <w:p w14:paraId="29A352F1" w14:textId="77777777" w:rsidR="00E62AFF" w:rsidRDefault="009237D8">
      <w:pPr>
        <w:pStyle w:val="ProductList-ClauseHeading"/>
        <w:outlineLvl w:val="2"/>
      </w:pPr>
      <w:r>
        <w:t>Programari de la Matriu d'Emmagatzematge:</w:t>
      </w:r>
    </w:p>
    <w:p w14:paraId="79B1A091" w14:textId="77777777" w:rsidR="00E62AFF" w:rsidRDefault="009237D8">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2E69E3A5" w14:textId="77777777" w:rsidR="00E62AFF" w:rsidRDefault="00E62AFF">
      <w:pPr>
        <w:pStyle w:val="ProductList-Body"/>
      </w:pPr>
    </w:p>
    <w:p w14:paraId="2F4F0C48" w14:textId="77777777" w:rsidR="00E62AFF" w:rsidRDefault="009237D8">
      <w:pPr>
        <w:pStyle w:val="ProductList-SubClauseHeading"/>
        <w:outlineLvl w:val="3"/>
      </w:pPr>
      <w:r>
        <w:t>Restriccions</w:t>
      </w:r>
    </w:p>
    <w:p w14:paraId="0696E9BF" w14:textId="77777777" w:rsidR="00E62AFF" w:rsidRDefault="009237D8">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6691F1B7" w14:textId="77777777" w:rsidR="00E62AFF" w:rsidRDefault="00E62AFF">
      <w:pPr>
        <w:pStyle w:val="ProductList-BodyIndented"/>
      </w:pPr>
    </w:p>
    <w:p w14:paraId="07F2F591" w14:textId="77777777" w:rsidR="00E62AFF" w:rsidRDefault="009237D8">
      <w:pPr>
        <w:pStyle w:val="ProductList-SubClauseHeading"/>
        <w:outlineLvl w:val="3"/>
      </w:pPr>
      <w:r>
        <w:t>Determinat Programari de Codi Obert de Tercers</w:t>
      </w:r>
    </w:p>
    <w:p w14:paraId="0EC3675D" w14:textId="77777777" w:rsidR="00E62AFF" w:rsidRDefault="009237D8">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79610A49" w14:textId="77777777" w:rsidR="00E62AFF" w:rsidRDefault="00E62AFF">
      <w:pPr>
        <w:pStyle w:val="ProductList-BodyIndented"/>
      </w:pPr>
    </w:p>
    <w:p w14:paraId="1AD498DE" w14:textId="77777777" w:rsidR="00E62AFF" w:rsidRDefault="009237D8">
      <w:pPr>
        <w:pStyle w:val="ProductList-SubClauseHeading"/>
        <w:outlineLvl w:val="3"/>
      </w:pPr>
      <w:r>
        <w:t>Activació/Consentiment per a Serveis Basats en Internet</w:t>
      </w:r>
    </w:p>
    <w:p w14:paraId="68F94A59" w14:textId="77777777" w:rsidR="00E62AFF" w:rsidRDefault="009237D8">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3EA62008" w14:textId="77777777" w:rsidR="00E62AFF" w:rsidRDefault="00E62AFF">
      <w:pPr>
        <w:pStyle w:val="ProductList-BodyIndented"/>
      </w:pPr>
    </w:p>
    <w:p w14:paraId="0627BBBC" w14:textId="77777777" w:rsidR="00E62AFF" w:rsidRDefault="009237D8">
      <w:pPr>
        <w:pStyle w:val="ProductList-SubClauseHeading"/>
        <w:outlineLvl w:val="3"/>
      </w:pPr>
      <w:r>
        <w:t>Actualitzacions del Programari de la Matriu d'Emmagatzematge</w:t>
      </w:r>
    </w:p>
    <w:p w14:paraId="3D59D332" w14:textId="77777777" w:rsidR="00E62AFF" w:rsidRDefault="009237D8">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3A07EBF9" w14:textId="77777777" w:rsidR="00E62AFF" w:rsidRDefault="00E62AFF">
      <w:pPr>
        <w:pStyle w:val="ProductList-BodyIndented"/>
      </w:pPr>
    </w:p>
    <w:p w14:paraId="5CF47BE2" w14:textId="77777777" w:rsidR="00E62AFF" w:rsidRDefault="009237D8">
      <w:pPr>
        <w:pStyle w:val="ProductList-ClauseHeading"/>
        <w:outlineLvl w:val="2"/>
      </w:pPr>
      <w:r>
        <w:t>Garantia de Maquinari Limitada</w:t>
      </w:r>
    </w:p>
    <w:p w14:paraId="2A41716F" w14:textId="77777777" w:rsidR="00E62AFF" w:rsidRDefault="009237D8">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2BA96B1E" w14:textId="77777777" w:rsidR="00E62AFF" w:rsidRDefault="00E62AFF">
      <w:pPr>
        <w:pStyle w:val="ProductList-Body"/>
      </w:pPr>
    </w:p>
    <w:p w14:paraId="1D7F35CB" w14:textId="77777777" w:rsidR="00E62AFF" w:rsidRDefault="009237D8">
      <w:pPr>
        <w:pStyle w:val="ProductList-ClauseHeading"/>
        <w:outlineLvl w:val="2"/>
      </w:pPr>
      <w:r>
        <w:t>Indemnització. Defensa de reclamacions de tercers</w:t>
      </w:r>
    </w:p>
    <w:p w14:paraId="343F62B2" w14:textId="77777777" w:rsidR="00E62AFF" w:rsidRDefault="009237D8">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7EBA181C" w14:textId="77777777" w:rsidR="00E62AFF" w:rsidRDefault="00E62AFF">
      <w:pPr>
        <w:pStyle w:val="ProductList-Body"/>
      </w:pPr>
    </w:p>
    <w:p w14:paraId="443BD505" w14:textId="77777777" w:rsidR="00E62AFF" w:rsidRDefault="009237D8">
      <w:pPr>
        <w:pStyle w:val="ProductList-ClauseHeading"/>
        <w:outlineLvl w:val="2"/>
      </w:pPr>
      <w:r>
        <w:t>Limitació de Responsabilitat</w:t>
      </w:r>
    </w:p>
    <w:p w14:paraId="4667FB8E" w14:textId="77777777" w:rsidR="00E62AFF" w:rsidRDefault="009237D8">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E2A4F27" w14:textId="77777777" w:rsidR="00E62AFF" w:rsidRDefault="00E62AFF">
      <w:pPr>
        <w:pStyle w:val="ProductList-Body"/>
      </w:pPr>
    </w:p>
    <w:p w14:paraId="582B5978" w14:textId="77777777" w:rsidR="00E62AFF" w:rsidRDefault="009237D8">
      <w:pPr>
        <w:pStyle w:val="ProductList-ClauseHeading"/>
        <w:outlineLvl w:val="2"/>
      </w:pPr>
      <w:r>
        <w:t>Lleis de Control d'Exportacions dels EUA</w:t>
      </w:r>
    </w:p>
    <w:p w14:paraId="12142351" w14:textId="77777777" w:rsidR="00E62AFF" w:rsidRDefault="009237D8">
      <w:pPr>
        <w:pStyle w:val="ProductList-Body"/>
      </w:pPr>
      <w:r>
        <w:t>Les Matrius d'Emmagatzematge estan subjectes a les disposicions dels contracte de llicències per volum del Client quant a la jurisdicció en matèria d'exportacions dels EUA.</w:t>
      </w:r>
    </w:p>
    <w:p w14:paraId="299BA249" w14:textId="77777777" w:rsidR="00E62AFF" w:rsidRDefault="00E62AFF">
      <w:pPr>
        <w:pStyle w:val="ProductList-Body"/>
      </w:pPr>
    </w:p>
    <w:p w14:paraId="52AD856A" w14:textId="77777777" w:rsidR="00E62AFF" w:rsidRDefault="009237D8">
      <w:pPr>
        <w:pStyle w:val="ProductList-ClauseHeading"/>
        <w:outlineLvl w:val="2"/>
      </w:pPr>
      <w:r>
        <w:t>Recopilació d'Informació de Diagnòstic</w:t>
      </w:r>
    </w:p>
    <w:p w14:paraId="65E40481" w14:textId="77777777" w:rsidR="00E62AFF" w:rsidRDefault="009237D8">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6">
        <w:r>
          <w:rPr>
            <w:color w:val="00467F"/>
            <w:u w:val="single"/>
          </w:rPr>
          <w:t>https://www.microsoft.com/ca-es/privacystatement</w:t>
        </w:r>
      </w:hyperlink>
      <w:r>
        <w:t>.</w:t>
      </w:r>
    </w:p>
    <w:p w14:paraId="778DB043" w14:textId="77777777" w:rsidR="00E62AFF" w:rsidRDefault="00E62AFF">
      <w:pPr>
        <w:pStyle w:val="ProductList-Body"/>
      </w:pPr>
    </w:p>
    <w:p w14:paraId="11AFEDA8" w14:textId="77777777" w:rsidR="00E62AFF" w:rsidRDefault="009237D8">
      <w:pPr>
        <w:pStyle w:val="ProductList-ClauseHeading"/>
        <w:outlineLvl w:val="2"/>
      </w:pPr>
      <w:r>
        <w:t>Ús governamental</w:t>
      </w:r>
    </w:p>
    <w:p w14:paraId="253D0E7D" w14:textId="77777777" w:rsidR="00E62AFF" w:rsidRDefault="009237D8">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32619DB0" w14:textId="77777777" w:rsidR="00E62AFF" w:rsidRDefault="00E62AFF">
      <w:pPr>
        <w:pStyle w:val="ProductList-Body"/>
      </w:pPr>
    </w:p>
    <w:p w14:paraId="65EB3F54" w14:textId="77777777" w:rsidR="00E62AFF" w:rsidRDefault="00E62AFF">
      <w:pPr>
        <w:pStyle w:val="ProductList-Body"/>
      </w:pPr>
    </w:p>
    <w:p w14:paraId="0CE963EB" w14:textId="77777777" w:rsidR="00E62AFF" w:rsidRDefault="009237D8">
      <w:pPr>
        <w:pStyle w:val="ProductList-Offering1Heading"/>
        <w:outlineLvl w:val="1"/>
      </w:pPr>
      <w:bookmarkStart w:id="418" w:name="_Sec901"/>
      <w:r>
        <w:t>Termes de Maquinari de l'Azure Data Box</w:t>
      </w:r>
      <w:bookmarkEnd w:id="418"/>
      <w:r>
        <w:fldChar w:fldCharType="begin"/>
      </w:r>
      <w:r>
        <w:instrText xml:space="preserve"> TC "</w:instrText>
      </w:r>
      <w:bookmarkStart w:id="419" w:name="_Toc2007835"/>
      <w:r>
        <w:instrText>Termes de Maquinari de l'Azure Data Box</w:instrText>
      </w:r>
      <w:bookmarkEnd w:id="419"/>
      <w:r>
        <w:instrText>" \l 2</w:instrText>
      </w:r>
      <w:r>
        <w:fldChar w:fldCharType="end"/>
      </w:r>
    </w:p>
    <w:p w14:paraId="70AADF26" w14:textId="77777777" w:rsidR="00E62AFF" w:rsidRDefault="009237D8">
      <w:pPr>
        <w:pStyle w:val="ProductList-ClauseHeading"/>
        <w:outlineLvl w:val="2"/>
      </w:pPr>
      <w:r>
        <w:t>Definicions</w:t>
      </w:r>
    </w:p>
    <w:p w14:paraId="663F9828" w14:textId="77777777" w:rsidR="00E62AFF" w:rsidRDefault="009237D8">
      <w:pPr>
        <w:pStyle w:val="ProductList-Body"/>
        <w:ind w:left="720"/>
      </w:pPr>
      <w:r>
        <w:rPr>
          <w:b/>
          <w:color w:val="00188F"/>
        </w:rPr>
        <w:t>Azure Storage</w:t>
      </w:r>
      <w:r>
        <w:t xml:space="preserve"> fa referència al servei al núvol administrat per Microsoft, que proporciona emmagatzematge d'altra seguretat i disponibilitat.  </w:t>
      </w:r>
    </w:p>
    <w:p w14:paraId="30BD3157" w14:textId="77777777" w:rsidR="00E62AFF" w:rsidRDefault="009237D8">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14:paraId="651AA547" w14:textId="77777777" w:rsidR="00E62AFF" w:rsidRDefault="009237D8">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Data Box Edge) i transportar o transmetre dades de les seves instal·lacions a un centre de dades de l'Azure, amb la finalitat de poder-les pujar al compte de l'Azure Storage del Client.  </w:t>
      </w:r>
    </w:p>
    <w:p w14:paraId="4A438A5B" w14:textId="77777777" w:rsidR="00E62AFF" w:rsidRDefault="009237D8">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1C1F9EAD" w14:textId="77777777" w:rsidR="00E62AFF" w:rsidRDefault="009237D8">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Data Box Edge), que pot ser diferent del centre de dades on el Client prefereix emmagatzemar les dades i/o la ubicació del Compte de l'Azure Storage del Client. </w:t>
      </w:r>
    </w:p>
    <w:p w14:paraId="04170F9E" w14:textId="77777777" w:rsidR="00E62AFF" w:rsidRDefault="009237D8">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preprocessar (en relació amb el dispositiu Data Box Edge) i transmetre grans quantitats de dades a i des de centres de dades. Per motius de claredat, el Servei inclou, sense limitació, qualsevol tecnologia o funcionalitat, informació, materials i actualitzacions del Servei que hi tinguin relació.</w:t>
      </w:r>
    </w:p>
    <w:p w14:paraId="03BEDFCB" w14:textId="77777777" w:rsidR="00E62AFF" w:rsidRDefault="00E62AFF">
      <w:pPr>
        <w:pStyle w:val="ProductList-Body"/>
      </w:pPr>
    </w:p>
    <w:p w14:paraId="4C9C157C" w14:textId="77777777" w:rsidR="00E62AFF" w:rsidRDefault="009237D8">
      <w:pPr>
        <w:pStyle w:val="ProductList-ClauseHeading"/>
        <w:outlineLvl w:val="2"/>
      </w:pPr>
      <w:r>
        <w:t>Programari del Data Box</w:t>
      </w:r>
    </w:p>
    <w:p w14:paraId="1AF10C5E" w14:textId="77777777" w:rsidR="00E62AFF" w:rsidRDefault="009237D8">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2C742F37" w14:textId="77777777" w:rsidR="00E62AFF" w:rsidRDefault="00E62AFF">
      <w:pPr>
        <w:pStyle w:val="ProductList-Body"/>
      </w:pPr>
    </w:p>
    <w:p w14:paraId="00442C3F" w14:textId="77777777" w:rsidR="00E62AFF" w:rsidRDefault="009237D8">
      <w:pPr>
        <w:pStyle w:val="ProductList-SubClauseHeading"/>
        <w:outlineLvl w:val="3"/>
      </w:pPr>
      <w:r>
        <w:t>Restriccions</w:t>
      </w:r>
    </w:p>
    <w:p w14:paraId="52622981" w14:textId="77777777" w:rsidR="00E62AFF" w:rsidRDefault="009237D8">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1ADF11AF" w14:textId="77777777" w:rsidR="00E62AFF" w:rsidRDefault="00E62AFF">
      <w:pPr>
        <w:pStyle w:val="ProductList-BodyIndented"/>
      </w:pPr>
    </w:p>
    <w:p w14:paraId="7AB623F0" w14:textId="77777777" w:rsidR="00E62AFF" w:rsidRDefault="009237D8">
      <w:pPr>
        <w:pStyle w:val="ProductList-SubClauseHeading"/>
        <w:outlineLvl w:val="3"/>
      </w:pPr>
      <w:r>
        <w:t>Activació/Consentiment per a Serveis Basats en Internet</w:t>
      </w:r>
    </w:p>
    <w:p w14:paraId="388DA553" w14:textId="77777777" w:rsidR="00E62AFF" w:rsidRDefault="009237D8">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2D0C33CD" w14:textId="77777777" w:rsidR="00E62AFF" w:rsidRDefault="00E62AFF">
      <w:pPr>
        <w:pStyle w:val="ProductList-BodyIndented"/>
      </w:pPr>
    </w:p>
    <w:p w14:paraId="482C005C" w14:textId="77777777" w:rsidR="00E62AFF" w:rsidRDefault="009237D8">
      <w:pPr>
        <w:pStyle w:val="ProductList-SubClauseHeading"/>
        <w:outlineLvl w:val="3"/>
      </w:pPr>
      <w:r>
        <w:t>Actualitzacions de Programari</w:t>
      </w:r>
    </w:p>
    <w:p w14:paraId="5B16AECC" w14:textId="77777777" w:rsidR="00E62AFF" w:rsidRDefault="009237D8">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103CBF19" w14:textId="77777777" w:rsidR="00E62AFF" w:rsidRDefault="00E62AFF">
      <w:pPr>
        <w:pStyle w:val="ProductList-BodyIndented"/>
      </w:pPr>
    </w:p>
    <w:p w14:paraId="057BE6A5" w14:textId="77777777" w:rsidR="00E62AFF" w:rsidRDefault="009237D8">
      <w:pPr>
        <w:pStyle w:val="ProductList-ClauseHeading"/>
        <w:outlineLvl w:val="2"/>
      </w:pPr>
      <w:r>
        <w:t>Limitacions</w:t>
      </w:r>
    </w:p>
    <w:p w14:paraId="7D4C0322" w14:textId="77777777" w:rsidR="00E62AFF" w:rsidRDefault="009237D8">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68211C38" w14:textId="77777777" w:rsidR="00E62AFF" w:rsidRDefault="00E62AFF">
      <w:pPr>
        <w:pStyle w:val="ProductList-Body"/>
      </w:pPr>
    </w:p>
    <w:p w14:paraId="59448DB3" w14:textId="77777777" w:rsidR="00E62AFF" w:rsidRDefault="009237D8">
      <w:pPr>
        <w:pStyle w:val="ProductList-ClauseHeading"/>
        <w:outlineLvl w:val="2"/>
      </w:pPr>
      <w:r>
        <w:t>Termes del Servei de l'Azure</w:t>
      </w:r>
    </w:p>
    <w:p w14:paraId="35FCE172" w14:textId="77777777" w:rsidR="00E62AFF" w:rsidRDefault="009237D8">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57">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4161AEF3" w14:textId="77777777" w:rsidR="00E62AFF" w:rsidRDefault="00E62AFF">
      <w:pPr>
        <w:pStyle w:val="ProductList-Body"/>
      </w:pPr>
    </w:p>
    <w:p w14:paraId="5B8186A1" w14:textId="77777777" w:rsidR="00E62AFF" w:rsidRDefault="009237D8">
      <w:pPr>
        <w:pStyle w:val="ProductList-ClauseHeading"/>
        <w:outlineLvl w:val="2"/>
      </w:pPr>
      <w:r>
        <w:t>Drets d'Ús dels Productes</w:t>
      </w:r>
    </w:p>
    <w:p w14:paraId="1316ACFA" w14:textId="77777777" w:rsidR="00E62AFF" w:rsidRDefault="009237D8">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67F6A82B" w14:textId="77777777" w:rsidR="00E62AFF" w:rsidRDefault="009237D8" w:rsidP="009237D8">
      <w:pPr>
        <w:pStyle w:val="ProductList-Bullet"/>
        <w:numPr>
          <w:ilvl w:val="0"/>
          <w:numId w:val="66"/>
        </w:numPr>
      </w:pPr>
      <w:r>
        <w:t xml:space="preserve">Fer una còpia de seguretat de les dades i protegir-les abans de la seva transferència al Dispositiu Data Box i de l'enviament a l'Azure Storage. </w:t>
      </w:r>
    </w:p>
    <w:p w14:paraId="7C9E600B" w14:textId="77777777" w:rsidR="00E62AFF" w:rsidRDefault="009237D8" w:rsidP="009237D8">
      <w:pPr>
        <w:pStyle w:val="ProductList-Bullet"/>
        <w:numPr>
          <w:ilvl w:val="0"/>
          <w:numId w:val="66"/>
        </w:numPr>
      </w:pPr>
      <w:r>
        <w:t xml:space="preserve">Assegurar-se de no suprimir les dades de les seves instal·lacions i equips abans que d'haver-les transmès correctament del Dispositiu Data Box a un Centre de Dades de l'Azure Designat. </w:t>
      </w:r>
    </w:p>
    <w:p w14:paraId="62D791CF" w14:textId="77777777" w:rsidR="00E62AFF" w:rsidRDefault="009237D8" w:rsidP="009237D8">
      <w:pPr>
        <w:pStyle w:val="ProductList-Bullet"/>
        <w:numPr>
          <w:ilvl w:val="0"/>
          <w:numId w:val="66"/>
        </w:numPr>
      </w:pPr>
      <w:r>
        <w:t>Deixar d'utilitzar el Dispositiu Data Box per transferir dades immediatament en rebre la notificació de Microsoft.</w:t>
      </w:r>
    </w:p>
    <w:p w14:paraId="0301B04F" w14:textId="77777777" w:rsidR="00E62AFF" w:rsidRDefault="00E62AFF">
      <w:pPr>
        <w:pStyle w:val="ProductList-Body"/>
      </w:pPr>
    </w:p>
    <w:p w14:paraId="72D56EB5" w14:textId="77777777" w:rsidR="00E62AFF" w:rsidRDefault="009237D8">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010515D0" w14:textId="77777777" w:rsidR="00E62AFF" w:rsidRDefault="00E62AFF">
      <w:pPr>
        <w:pStyle w:val="ProductList-Body"/>
      </w:pPr>
    </w:p>
    <w:p w14:paraId="3B2280F0" w14:textId="77777777" w:rsidR="00E62AFF" w:rsidRDefault="00E62AFF">
      <w:pPr>
        <w:pStyle w:val="ProductList-Body"/>
      </w:pPr>
    </w:p>
    <w:p w14:paraId="35B94FC1" w14:textId="77777777" w:rsidR="00E62AFF" w:rsidRDefault="00E62AFF">
      <w:pPr>
        <w:pStyle w:val="ProductList-Body"/>
      </w:pPr>
    </w:p>
    <w:p w14:paraId="213578E1" w14:textId="77777777" w:rsidR="00E62AFF" w:rsidRDefault="009237D8">
      <w:pPr>
        <w:pStyle w:val="ProductList-ClauseHeading"/>
        <w:outlineLvl w:val="2"/>
      </w:pPr>
      <w:r>
        <w:t>Possessió i Devolució del Dispositiu Data Box</w:t>
      </w:r>
    </w:p>
    <w:p w14:paraId="1B6B1A72" w14:textId="77777777" w:rsidR="00E62AFF" w:rsidRDefault="009237D8">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76E23E8F" w14:textId="77777777" w:rsidR="00E62AFF" w:rsidRDefault="00E62AFF">
      <w:pPr>
        <w:pStyle w:val="ProductList-Body"/>
      </w:pPr>
    </w:p>
    <w:p w14:paraId="6086E829" w14:textId="77777777" w:rsidR="00E62AFF" w:rsidRDefault="009237D8">
      <w:pPr>
        <w:pStyle w:val="ProductList-ClauseHeading"/>
        <w:outlineLvl w:val="2"/>
      </w:pPr>
      <w:r>
        <w:t>Enviament i Titularitat; Tarifes</w:t>
      </w:r>
    </w:p>
    <w:p w14:paraId="3285629C" w14:textId="77777777" w:rsidR="00E62AFF" w:rsidRDefault="009237D8" w:rsidP="009237D8">
      <w:pPr>
        <w:pStyle w:val="ProductList-Bullet"/>
        <w:numPr>
          <w:ilvl w:val="0"/>
          <w:numId w:val="67"/>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4224BBDC" w14:textId="77777777" w:rsidR="00E62AFF" w:rsidRDefault="00E62AFF">
      <w:pPr>
        <w:pStyle w:val="ProductList-Body"/>
      </w:pPr>
    </w:p>
    <w:p w14:paraId="1647C1D0" w14:textId="77777777" w:rsidR="00E62AFF" w:rsidRDefault="009237D8" w:rsidP="009237D8">
      <w:pPr>
        <w:pStyle w:val="ProductList-Bullet"/>
        <w:numPr>
          <w:ilvl w:val="0"/>
          <w:numId w:val="68"/>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58">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carregar al Client una tarifa per pèrdua del dispositiu, tal com s'indica a la Taula 1, (i) si el Dispositiu Data Box es perd o malmet mentre el custodia el Client, (ii) si el Client no proporciona el Dispositiu Data Box al transportista designat per Microsoft per retornar-lo dins del període de temps després de la data en què es va lliurar al Client; o (iii) per al Data Box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59E308B3" w14:textId="77777777" w:rsidR="00E62AFF" w:rsidRDefault="00E62AFF">
      <w:pPr>
        <w:pStyle w:val="ProductList-Body"/>
      </w:pPr>
    </w:p>
    <w:p w14:paraId="75D1A772" w14:textId="77777777" w:rsidR="00E62AFF" w:rsidRDefault="00E62AFF">
      <w:pPr>
        <w:pStyle w:val="ProductList-Body"/>
      </w:pPr>
    </w:p>
    <w:tbl>
      <w:tblPr>
        <w:tblStyle w:val="PURTable"/>
        <w:tblW w:w="0" w:type="dxa"/>
        <w:tblLook w:val="04A0" w:firstRow="1" w:lastRow="0" w:firstColumn="1" w:lastColumn="0" w:noHBand="0" w:noVBand="1"/>
      </w:tblPr>
      <w:tblGrid>
        <w:gridCol w:w="3451"/>
        <w:gridCol w:w="7465"/>
      </w:tblGrid>
      <w:tr w:rsidR="00E62AFF" w14:paraId="2C8005F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11BA40" w14:textId="77777777" w:rsidR="00E62AFF" w:rsidRDefault="009237D8">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E22EA36" w14:textId="77777777" w:rsidR="00E62AFF" w:rsidRDefault="00E62AFF">
            <w:pPr>
              <w:pStyle w:val="ProductList-TableBody"/>
              <w:jc w:val="center"/>
            </w:pPr>
          </w:p>
        </w:tc>
      </w:tr>
      <w:tr w:rsidR="00E62AFF" w14:paraId="7EF0C6F7" w14:textId="77777777">
        <w:tc>
          <w:tcPr>
            <w:tcW w:w="3800" w:type="dxa"/>
            <w:tcBorders>
              <w:top w:val="single" w:sz="4" w:space="0" w:color="6E6E6E"/>
              <w:left w:val="single" w:sz="4" w:space="0" w:color="6E6E6E"/>
              <w:bottom w:val="single" w:sz="4" w:space="0" w:color="6E6E6E"/>
              <w:right w:val="single" w:sz="4" w:space="0" w:color="6E6E6E"/>
            </w:tcBorders>
          </w:tcPr>
          <w:p w14:paraId="4671A13B" w14:textId="77777777" w:rsidR="00E62AFF" w:rsidRDefault="009237D8">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10433FBC" w14:textId="77777777" w:rsidR="00E62AFF" w:rsidRDefault="009237D8">
            <w:pPr>
              <w:pStyle w:val="ProductList-TableBody"/>
              <w:jc w:val="center"/>
            </w:pPr>
            <w:r>
              <w:rPr>
                <w:b/>
              </w:rPr>
              <w:t>Període de Temps i Imports per Pèrdua o Danys Materials</w:t>
            </w:r>
          </w:p>
        </w:tc>
      </w:tr>
      <w:tr w:rsidR="00E62AFF" w14:paraId="3CBFCCAA" w14:textId="77777777">
        <w:tc>
          <w:tcPr>
            <w:tcW w:w="3800" w:type="dxa"/>
            <w:tcBorders>
              <w:top w:val="single" w:sz="4" w:space="0" w:color="6E6E6E"/>
              <w:left w:val="single" w:sz="4" w:space="0" w:color="6E6E6E"/>
              <w:bottom w:val="single" w:sz="4" w:space="0" w:color="6E6E6E"/>
              <w:right w:val="single" w:sz="4" w:space="0" w:color="6E6E6E"/>
            </w:tcBorders>
          </w:tcPr>
          <w:p w14:paraId="760DF05B" w14:textId="77777777" w:rsidR="00E62AFF" w:rsidRDefault="009237D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CAD25D" w14:textId="77777777" w:rsidR="00E62AFF" w:rsidRDefault="009237D8">
            <w:pPr>
              <w:pStyle w:val="ProductList-TableBody"/>
            </w:pPr>
            <w:r>
              <w:t>Període: després de 90 dies</w:t>
            </w:r>
          </w:p>
          <w:p w14:paraId="72F504A3" w14:textId="77777777" w:rsidR="00E62AFF" w:rsidRDefault="009237D8">
            <w:pPr>
              <w:pStyle w:val="ProductList-TableBody"/>
            </w:pPr>
            <w:r>
              <w:t>Import: 40 000,00 USD</w:t>
            </w:r>
          </w:p>
        </w:tc>
      </w:tr>
      <w:tr w:rsidR="00E62AFF" w14:paraId="321CFB40" w14:textId="77777777">
        <w:tc>
          <w:tcPr>
            <w:tcW w:w="3800" w:type="dxa"/>
            <w:tcBorders>
              <w:top w:val="single" w:sz="4" w:space="0" w:color="6E6E6E"/>
              <w:left w:val="single" w:sz="4" w:space="0" w:color="6E6E6E"/>
              <w:bottom w:val="single" w:sz="4" w:space="0" w:color="6E6E6E"/>
              <w:right w:val="single" w:sz="4" w:space="0" w:color="6E6E6E"/>
            </w:tcBorders>
          </w:tcPr>
          <w:p w14:paraId="251B5B85" w14:textId="77777777" w:rsidR="00E62AFF" w:rsidRDefault="009237D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92B4EA" w14:textId="77777777" w:rsidR="00E62AFF" w:rsidRDefault="009237D8">
            <w:pPr>
              <w:pStyle w:val="ProductList-TableBody"/>
            </w:pPr>
            <w:r>
              <w:t>Període: després de 90 dies</w:t>
            </w:r>
          </w:p>
          <w:p w14:paraId="0833464F" w14:textId="77777777" w:rsidR="00E62AFF" w:rsidRDefault="009237D8">
            <w:pPr>
              <w:pStyle w:val="ProductList-TableBody"/>
            </w:pPr>
            <w:r>
              <w:t>Import: 2500,00 USD per Disc</w:t>
            </w:r>
          </w:p>
        </w:tc>
      </w:tr>
      <w:tr w:rsidR="00E62AFF" w14:paraId="15B78491" w14:textId="77777777">
        <w:tc>
          <w:tcPr>
            <w:tcW w:w="3800" w:type="dxa"/>
            <w:tcBorders>
              <w:top w:val="single" w:sz="4" w:space="0" w:color="6E6E6E"/>
              <w:left w:val="single" w:sz="4" w:space="0" w:color="6E6E6E"/>
              <w:bottom w:val="single" w:sz="4" w:space="0" w:color="6E6E6E"/>
              <w:right w:val="single" w:sz="4" w:space="0" w:color="6E6E6E"/>
            </w:tcBorders>
          </w:tcPr>
          <w:p w14:paraId="1CDF82B8" w14:textId="77777777" w:rsidR="00E62AFF" w:rsidRDefault="009237D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A696B9" w14:textId="77777777" w:rsidR="00E62AFF" w:rsidRDefault="009237D8">
            <w:pPr>
              <w:pStyle w:val="ProductList-TableBody"/>
            </w:pPr>
            <w:r>
              <w:t>Període: després de 90 dies</w:t>
            </w:r>
          </w:p>
          <w:p w14:paraId="22F114CB" w14:textId="77777777" w:rsidR="00E62AFF" w:rsidRDefault="009237D8">
            <w:pPr>
              <w:pStyle w:val="ProductList-TableBody"/>
            </w:pPr>
            <w:r>
              <w:t>Import: 250 000,00 USD</w:t>
            </w:r>
          </w:p>
        </w:tc>
      </w:tr>
      <w:tr w:rsidR="00E62AFF" w14:paraId="052E9E71" w14:textId="77777777">
        <w:tc>
          <w:tcPr>
            <w:tcW w:w="3800" w:type="dxa"/>
            <w:tcBorders>
              <w:top w:val="single" w:sz="4" w:space="0" w:color="6E6E6E"/>
              <w:left w:val="single" w:sz="4" w:space="0" w:color="6E6E6E"/>
              <w:bottom w:val="single" w:sz="4" w:space="0" w:color="6E6E6E"/>
              <w:right w:val="single" w:sz="4" w:space="0" w:color="6E6E6E"/>
            </w:tcBorders>
          </w:tcPr>
          <w:p w14:paraId="3C6579D4" w14:textId="77777777" w:rsidR="00E62AFF" w:rsidRDefault="009237D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BFF9AFA" w14:textId="77777777" w:rsidR="00E62AFF" w:rsidRDefault="009237D8">
            <w:pPr>
              <w:pStyle w:val="ProductList-TableBody"/>
            </w:pPr>
            <w:r>
              <w:t>Període: si no es retorna en un termini de 30 dies després del venciment del Servei.</w:t>
            </w:r>
          </w:p>
          <w:p w14:paraId="37E91DF2" w14:textId="77777777" w:rsidR="00E62AFF" w:rsidRDefault="009237D8">
            <w:pPr>
              <w:pStyle w:val="ProductList-TableBody"/>
            </w:pPr>
            <w:r>
              <w:t>Import: 40 000,00 USD</w:t>
            </w:r>
          </w:p>
        </w:tc>
      </w:tr>
      <w:tr w:rsidR="00E62AFF" w14:paraId="71597EDC" w14:textId="77777777">
        <w:tc>
          <w:tcPr>
            <w:tcW w:w="3800" w:type="dxa"/>
            <w:tcBorders>
              <w:top w:val="single" w:sz="4" w:space="0" w:color="6E6E6E"/>
              <w:left w:val="single" w:sz="4" w:space="0" w:color="6E6E6E"/>
              <w:bottom w:val="single" w:sz="4" w:space="0" w:color="6E6E6E"/>
              <w:right w:val="single" w:sz="4" w:space="0" w:color="6E6E6E"/>
            </w:tcBorders>
          </w:tcPr>
          <w:p w14:paraId="6880FA23" w14:textId="77777777" w:rsidR="00E62AFF" w:rsidRDefault="009237D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7090D8C" w14:textId="77777777" w:rsidR="00E62AFF" w:rsidRDefault="009237D8">
            <w:pPr>
              <w:pStyle w:val="ProductList-TableBody"/>
            </w:pPr>
            <w:r>
              <w:t>N/A</w:t>
            </w:r>
          </w:p>
        </w:tc>
      </w:tr>
    </w:tbl>
    <w:p w14:paraId="1164B74F" w14:textId="77777777" w:rsidR="00E62AFF" w:rsidRDefault="00E62AFF">
      <w:pPr>
        <w:pStyle w:val="ProductList-Body"/>
      </w:pPr>
    </w:p>
    <w:p w14:paraId="5FD90F10" w14:textId="77777777" w:rsidR="00E62AFF" w:rsidRDefault="009237D8" w:rsidP="009237D8">
      <w:pPr>
        <w:pStyle w:val="ProductList-Bullet"/>
        <w:numPr>
          <w:ilvl w:val="0"/>
          <w:numId w:val="69"/>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2523CFF3" w14:textId="77777777" w:rsidR="00E62AFF" w:rsidRDefault="00E62AFF">
      <w:pPr>
        <w:pStyle w:val="ProductList-Body"/>
      </w:pPr>
    </w:p>
    <w:p w14:paraId="69ED6FC5" w14:textId="77777777" w:rsidR="00E62AFF" w:rsidRDefault="009237D8" w:rsidP="009237D8">
      <w:pPr>
        <w:pStyle w:val="ProductList-Bullet"/>
        <w:numPr>
          <w:ilvl w:val="0"/>
          <w:numId w:val="70"/>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54E5D83E" w14:textId="77777777" w:rsidR="00E62AFF" w:rsidRDefault="00E62AFF">
      <w:pPr>
        <w:pStyle w:val="ProductList-Body"/>
      </w:pPr>
    </w:p>
    <w:p w14:paraId="10A5B026" w14:textId="77777777" w:rsidR="00E62AFF" w:rsidRDefault="00E62AFF">
      <w:pPr>
        <w:pStyle w:val="ProductList-Body"/>
      </w:pPr>
    </w:p>
    <w:p w14:paraId="3F634B51" w14:textId="77777777" w:rsidR="00E62AFF" w:rsidRDefault="009237D8">
      <w:pPr>
        <w:pStyle w:val="ProductList-ClauseHeading"/>
        <w:outlineLvl w:val="2"/>
      </w:pPr>
      <w:r>
        <w:t>Responsabilitats si el Client Trasllada un Dispositiu Data Box entre Ubicacions</w:t>
      </w:r>
    </w:p>
    <w:p w14:paraId="5F4D2E07" w14:textId="77777777" w:rsidR="00E62AFF" w:rsidRDefault="009237D8">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2EEBA6F3" w14:textId="77777777" w:rsidR="00E62AFF" w:rsidRDefault="00E62AFF">
      <w:pPr>
        <w:pStyle w:val="ProductList-Body"/>
      </w:pPr>
    </w:p>
    <w:p w14:paraId="21707B0A" w14:textId="77777777" w:rsidR="00E62AFF" w:rsidRDefault="009237D8">
      <w:pPr>
        <w:pStyle w:val="ProductList-ClauseHeading"/>
        <w:outlineLvl w:val="2"/>
      </w:pPr>
      <w:r>
        <w:t>Exclusió de garantia</w:t>
      </w:r>
    </w:p>
    <w:p w14:paraId="732D0266" w14:textId="77777777" w:rsidR="00E62AFF" w:rsidRDefault="009237D8">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20C2061B" w14:textId="77777777" w:rsidR="00E62AFF" w:rsidRDefault="00E62AFF">
      <w:pPr>
        <w:pStyle w:val="ProductList-Body"/>
      </w:pPr>
    </w:p>
    <w:p w14:paraId="4E7107CF" w14:textId="77777777" w:rsidR="00E62AFF" w:rsidRDefault="009237D8">
      <w:pPr>
        <w:pStyle w:val="ProductList-ClauseHeading"/>
        <w:outlineLvl w:val="2"/>
      </w:pPr>
      <w:r>
        <w:t>Lleis de Control d'Exportacions dels EUA</w:t>
      </w:r>
    </w:p>
    <w:p w14:paraId="61456D69" w14:textId="77777777" w:rsidR="00E62AFF" w:rsidRDefault="009237D8">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3F832D7C" w14:textId="77777777" w:rsidR="00E62AFF" w:rsidRDefault="00E62AFF">
      <w:pPr>
        <w:pStyle w:val="ProductList-Body"/>
      </w:pPr>
    </w:p>
    <w:p w14:paraId="2674CDCF" w14:textId="77777777" w:rsidR="00E62AFF" w:rsidRDefault="009237D8">
      <w:pPr>
        <w:pStyle w:val="ProductList-ClauseHeading"/>
        <w:outlineLvl w:val="2"/>
      </w:pPr>
      <w:r>
        <w:t>Privadesa; Tractament de les Dades Personals</w:t>
      </w:r>
    </w:p>
    <w:p w14:paraId="6A0836EB" w14:textId="77777777" w:rsidR="00E62AFF" w:rsidRDefault="009237D8" w:rsidP="009237D8">
      <w:pPr>
        <w:pStyle w:val="ProductList-Bullet"/>
        <w:numPr>
          <w:ilvl w:val="0"/>
          <w:numId w:val="71"/>
        </w:numPr>
      </w:pPr>
      <w:r>
        <w:rPr>
          <w:b/>
        </w:rPr>
        <w:t>Privacitat</w:t>
      </w:r>
      <w:r>
        <w:t xml:space="preserve">. La Declaració de Privadesa de Microsoft s'aplica al Servei i al Dispositiu Data Box en virtut d'aquests Termes Addicionals.  </w:t>
      </w:r>
    </w:p>
    <w:p w14:paraId="582FC277" w14:textId="77777777" w:rsidR="00E62AFF" w:rsidRDefault="00E62AFF">
      <w:pPr>
        <w:pStyle w:val="ProductList-Body"/>
      </w:pPr>
    </w:p>
    <w:p w14:paraId="3B443B0E" w14:textId="77777777" w:rsidR="00E62AFF" w:rsidRDefault="009237D8" w:rsidP="009237D8">
      <w:pPr>
        <w:pStyle w:val="ProductList-Bullet"/>
        <w:numPr>
          <w:ilvl w:val="0"/>
          <w:numId w:val="72"/>
        </w:numPr>
      </w:pPr>
      <w:r>
        <w:rPr>
          <w:b/>
        </w:rPr>
        <w:t>Termes</w:t>
      </w:r>
      <w:r>
        <w:t>.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w:t>
      </w:r>
    </w:p>
    <w:p w14:paraId="439A4A2C" w14:textId="77777777" w:rsidR="00E62AFF" w:rsidRDefault="00E62AFF">
      <w:pPr>
        <w:pStyle w:val="ProductList-Body"/>
      </w:pPr>
    </w:p>
    <w:p w14:paraId="111C5BC5" w14:textId="77777777" w:rsidR="00E62AFF" w:rsidRDefault="009237D8" w:rsidP="009237D8">
      <w:pPr>
        <w:pStyle w:val="ProductList-Bullet"/>
        <w:numPr>
          <w:ilvl w:val="0"/>
          <w:numId w:val="73"/>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9">
        <w:r>
          <w:rPr>
            <w:color w:val="00467F"/>
            <w:u w:val="single"/>
          </w:rPr>
          <w:t>http://go.microsoft.com/?linkid=9840733</w:t>
        </w:r>
      </w:hyperlink>
      <w:r>
        <w:t>.</w:t>
      </w:r>
    </w:p>
    <w:p w14:paraId="07F9499F" w14:textId="77777777" w:rsidR="00E62AFF" w:rsidRDefault="00E62AFF">
      <w:pPr>
        <w:pStyle w:val="ProductList-Body"/>
      </w:pPr>
    </w:p>
    <w:p w14:paraId="0189FCF5" w14:textId="77777777" w:rsidR="00E62AFF" w:rsidRDefault="00E62AFF">
      <w:pPr>
        <w:pStyle w:val="ProductList-Body"/>
        <w:jc w:val="right"/>
      </w:pPr>
    </w:p>
    <w:tbl>
      <w:tblPr>
        <w:tblStyle w:val="PURTable"/>
        <w:tblW w:w="0" w:type="dxa"/>
        <w:tblLook w:val="04A0" w:firstRow="1" w:lastRow="0" w:firstColumn="1" w:lastColumn="0" w:noHBand="0" w:noVBand="1"/>
      </w:tblPr>
      <w:tblGrid>
        <w:gridCol w:w="10916"/>
      </w:tblGrid>
      <w:tr w:rsidR="00E62AFF" w14:paraId="68A7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9EC37"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08E642EF" w14:textId="77777777" w:rsidR="00E62AFF" w:rsidRDefault="00E62AFF">
      <w:pPr>
        <w:pStyle w:val="ProductList-Body"/>
      </w:pPr>
    </w:p>
    <w:p w14:paraId="04A27457" w14:textId="77777777" w:rsidR="00E62AFF" w:rsidRDefault="00E62AFF">
      <w:pPr>
        <w:pStyle w:val="ProductList-Body"/>
      </w:pPr>
    </w:p>
    <w:p w14:paraId="6755D2D8" w14:textId="77777777" w:rsidR="00E62AFF" w:rsidRDefault="009237D8">
      <w:pPr>
        <w:pStyle w:val="ProductList-SectionHeading"/>
        <w:pageBreakBefore/>
        <w:outlineLvl w:val="0"/>
      </w:pPr>
      <w:bookmarkStart w:id="420" w:name="_Sec1230"/>
      <w:bookmarkEnd w:id="414"/>
      <w:r>
        <w:t>Apèndix H: Beneficis d'Ús de l'Estudiant i Programes Academic</w:t>
      </w:r>
      <w:r>
        <w:fldChar w:fldCharType="begin"/>
      </w:r>
      <w:r>
        <w:instrText xml:space="preserve"> TC "</w:instrText>
      </w:r>
      <w:bookmarkStart w:id="421" w:name="_Toc2007836"/>
      <w:r>
        <w:instrText>Apèndix H: Beneficis d'Ús de l'Estudiant i Programes Academic</w:instrText>
      </w:r>
      <w:bookmarkEnd w:id="421"/>
      <w:r>
        <w:instrText>" \l 1</w:instrText>
      </w:r>
      <w:r>
        <w:fldChar w:fldCharType="end"/>
      </w:r>
    </w:p>
    <w:p w14:paraId="62868CDF" w14:textId="77777777" w:rsidR="00E62AFF" w:rsidRDefault="009237D8">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5ED73022" w14:textId="77777777" w:rsidR="00E62AFF" w:rsidRDefault="009237D8">
      <w:pPr>
        <w:pStyle w:val="ProductList-Offering1Heading"/>
        <w:outlineLvl w:val="1"/>
      </w:pPr>
      <w:r>
        <w:t>Drets dels Beneficis d'Ús de l'Estudiant per Programa Qualificat</w:t>
      </w:r>
      <w:r>
        <w:fldChar w:fldCharType="begin"/>
      </w:r>
      <w:r>
        <w:instrText xml:space="preserve"> TC "</w:instrText>
      </w:r>
      <w:bookmarkStart w:id="422" w:name="_Toc2007837"/>
      <w:r>
        <w:instrText>Drets dels Beneficis d'Ús de l'Estudiant per Programa Qualificat</w:instrText>
      </w:r>
      <w:bookmarkEnd w:id="422"/>
      <w:r>
        <w:instrText>" \l 2</w:instrText>
      </w:r>
      <w:r>
        <w:fldChar w:fldCharType="end"/>
      </w:r>
    </w:p>
    <w:p w14:paraId="005E827D" w14:textId="77777777" w:rsidR="00E62AFF" w:rsidRDefault="009237D8">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44C0ABBC" w14:textId="77777777" w:rsidR="00E62AFF" w:rsidRDefault="00E62AFF">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E62AFF" w14:paraId="4B8103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E89193A" w14:textId="77777777" w:rsidR="00E62AFF" w:rsidRDefault="009237D8">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5C998456" w14:textId="77777777" w:rsidR="00E62AFF" w:rsidRDefault="009237D8">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0876AEE9" w14:textId="77777777" w:rsidR="00E62AFF" w:rsidRDefault="009237D8">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4C20E80D" w14:textId="77777777" w:rsidR="00E62AFF" w:rsidRDefault="009237D8">
            <w:pPr>
              <w:pStyle w:val="ProductList-TableBody"/>
              <w:jc w:val="center"/>
            </w:pPr>
            <w:r>
              <w:rPr>
                <w:color w:val="FFFFFF"/>
              </w:rPr>
              <w:t>Instàncies d'Estudiant Proporcionades per Personal Docent o No Docent o per Treballador del Coneixement</w:t>
            </w:r>
          </w:p>
          <w:p w14:paraId="25731889" w14:textId="77777777" w:rsidR="00E62AFF" w:rsidRDefault="00E62AFF">
            <w:pPr>
              <w:pStyle w:val="ProductList-TableBody"/>
              <w:jc w:val="center"/>
            </w:pPr>
          </w:p>
        </w:tc>
      </w:tr>
      <w:tr w:rsidR="00E62AFF" w14:paraId="3EE0D27F" w14:textId="77777777">
        <w:tc>
          <w:tcPr>
            <w:tcW w:w="2440" w:type="dxa"/>
            <w:tcBorders>
              <w:bottom w:val="dashed" w:sz="4" w:space="0" w:color="6E6E6E"/>
              <w:right w:val="single" w:sz="4" w:space="0" w:color="6E6E6E"/>
            </w:tcBorders>
          </w:tcPr>
          <w:p w14:paraId="2F61EE25" w14:textId="77777777" w:rsidR="00E62AFF" w:rsidRDefault="009237D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AF9BD28" w14:textId="77777777" w:rsidR="00E62AFF" w:rsidRDefault="009237D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DA9ED1" w14:textId="77777777" w:rsidR="00E62AFF" w:rsidRDefault="009237D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30B985D" w14:textId="77777777" w:rsidR="00E62AFF" w:rsidRDefault="009237D8">
            <w:pPr>
              <w:pStyle w:val="ProductList-TableBody"/>
            </w:pPr>
            <w:r>
              <w:t>15</w:t>
            </w:r>
          </w:p>
        </w:tc>
      </w:tr>
      <w:tr w:rsidR="00E62AFF" w14:paraId="285991FB" w14:textId="77777777">
        <w:tc>
          <w:tcPr>
            <w:tcW w:w="2440" w:type="dxa"/>
            <w:tcBorders>
              <w:top w:val="dashed" w:sz="4" w:space="0" w:color="6E6E6E"/>
              <w:bottom w:val="dashed" w:sz="4" w:space="0" w:color="6E6E6E"/>
              <w:right w:val="single" w:sz="4" w:space="0" w:color="6E6E6E"/>
            </w:tcBorders>
          </w:tcPr>
          <w:p w14:paraId="51F81A24" w14:textId="77777777" w:rsidR="00E62AFF" w:rsidRDefault="009237D8">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60FC646" w14:textId="77777777" w:rsidR="00E62AFF" w:rsidRDefault="009237D8">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6363430" w14:textId="77777777" w:rsidR="00E62AFF" w:rsidRDefault="009237D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87CD73A" w14:textId="77777777" w:rsidR="00E62AFF" w:rsidRDefault="009237D8">
            <w:pPr>
              <w:pStyle w:val="ProductList-TableBody"/>
            </w:pPr>
            <w:r>
              <w:t>15</w:t>
            </w:r>
          </w:p>
        </w:tc>
      </w:tr>
      <w:tr w:rsidR="00E62AFF" w14:paraId="4153E457" w14:textId="77777777">
        <w:tc>
          <w:tcPr>
            <w:tcW w:w="2440" w:type="dxa"/>
            <w:tcBorders>
              <w:top w:val="dashed" w:sz="4" w:space="0" w:color="6E6E6E"/>
              <w:bottom w:val="dashed" w:sz="4" w:space="0" w:color="6E6E6E"/>
              <w:right w:val="single" w:sz="4" w:space="0" w:color="6E6E6E"/>
            </w:tcBorders>
          </w:tcPr>
          <w:p w14:paraId="0F420FB8" w14:textId="77777777" w:rsidR="00E62AFF" w:rsidRDefault="009237D8">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7461CEE5" w14:textId="77777777" w:rsidR="00E62AFF" w:rsidRDefault="009237D8">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674B2B37" w14:textId="77777777" w:rsidR="00E62AFF" w:rsidRDefault="009237D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9C5B8EB" w14:textId="77777777" w:rsidR="00E62AFF" w:rsidRDefault="009237D8">
            <w:pPr>
              <w:pStyle w:val="ProductList-TableBody"/>
            </w:pPr>
            <w:r>
              <w:t>15</w:t>
            </w:r>
          </w:p>
        </w:tc>
      </w:tr>
      <w:tr w:rsidR="00E62AFF" w14:paraId="4E0B8714" w14:textId="77777777">
        <w:tc>
          <w:tcPr>
            <w:tcW w:w="2440" w:type="dxa"/>
            <w:tcBorders>
              <w:top w:val="dashed" w:sz="4" w:space="0" w:color="6E6E6E"/>
              <w:bottom w:val="dashed" w:sz="4" w:space="0" w:color="6E6E6E"/>
              <w:right w:val="single" w:sz="4" w:space="0" w:color="6E6E6E"/>
            </w:tcBorders>
          </w:tcPr>
          <w:p w14:paraId="4A6BB6B2" w14:textId="77777777" w:rsidR="00E62AFF" w:rsidRDefault="009237D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4CA362" w14:textId="77777777" w:rsidR="00E62AFF" w:rsidRDefault="009237D8">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4249C7A" w14:textId="77777777" w:rsidR="00E62AFF" w:rsidRDefault="009237D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B93BECC" w14:textId="77777777" w:rsidR="00E62AFF" w:rsidRDefault="009237D8">
            <w:pPr>
              <w:pStyle w:val="ProductList-TableBody"/>
            </w:pPr>
            <w:r>
              <w:t>40</w:t>
            </w:r>
          </w:p>
        </w:tc>
      </w:tr>
      <w:tr w:rsidR="00E62AFF" w14:paraId="6C729A95" w14:textId="77777777">
        <w:tc>
          <w:tcPr>
            <w:tcW w:w="2440" w:type="dxa"/>
            <w:tcBorders>
              <w:top w:val="dashed" w:sz="4" w:space="0" w:color="6E6E6E"/>
              <w:bottom w:val="dashed" w:sz="4" w:space="0" w:color="6E6E6E"/>
              <w:right w:val="single" w:sz="4" w:space="0" w:color="6E6E6E"/>
            </w:tcBorders>
          </w:tcPr>
          <w:p w14:paraId="2B49E47B" w14:textId="77777777" w:rsidR="00E62AFF" w:rsidRDefault="009237D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CCF10D5" w14:textId="77777777" w:rsidR="00E62AFF" w:rsidRDefault="009237D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C5A687"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925924" w14:textId="77777777" w:rsidR="00E62AFF" w:rsidRDefault="009237D8">
            <w:pPr>
              <w:pStyle w:val="ProductList-TableBody"/>
            </w:pPr>
            <w:r>
              <w:t>40</w:t>
            </w:r>
          </w:p>
        </w:tc>
      </w:tr>
      <w:tr w:rsidR="00E62AFF" w14:paraId="4BA30C70" w14:textId="77777777">
        <w:tc>
          <w:tcPr>
            <w:tcW w:w="2440" w:type="dxa"/>
            <w:tcBorders>
              <w:top w:val="dashed" w:sz="4" w:space="0" w:color="6E6E6E"/>
              <w:bottom w:val="dashed" w:sz="4" w:space="0" w:color="6E6E6E"/>
              <w:right w:val="single" w:sz="4" w:space="0" w:color="6E6E6E"/>
            </w:tcBorders>
          </w:tcPr>
          <w:p w14:paraId="03A14489" w14:textId="77777777" w:rsidR="00E62AFF" w:rsidRDefault="009237D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5CCEFFBA" w14:textId="77777777" w:rsidR="00E62AFF" w:rsidRDefault="009237D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C35791C"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73E848" w14:textId="77777777" w:rsidR="00E62AFF" w:rsidRDefault="009237D8">
            <w:pPr>
              <w:pStyle w:val="ProductList-TableBody"/>
            </w:pPr>
            <w:r>
              <w:t>40</w:t>
            </w:r>
          </w:p>
        </w:tc>
      </w:tr>
      <w:tr w:rsidR="00E62AFF" w14:paraId="23C8DE92" w14:textId="77777777">
        <w:tc>
          <w:tcPr>
            <w:tcW w:w="2440" w:type="dxa"/>
            <w:tcBorders>
              <w:top w:val="dashed" w:sz="4" w:space="0" w:color="6E6E6E"/>
              <w:bottom w:val="dashed" w:sz="4" w:space="0" w:color="6E6E6E"/>
              <w:right w:val="single" w:sz="4" w:space="0" w:color="6E6E6E"/>
            </w:tcBorders>
          </w:tcPr>
          <w:p w14:paraId="49210F4F" w14:textId="77777777" w:rsidR="00E62AFF" w:rsidRDefault="009237D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45535C0" w14:textId="77777777" w:rsidR="00E62AFF" w:rsidRDefault="009237D8">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FBB761" w14:textId="77777777" w:rsidR="00E62AFF" w:rsidRDefault="009237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B6D9A9" w14:textId="77777777" w:rsidR="00E62AFF" w:rsidRDefault="009237D8">
            <w:pPr>
              <w:pStyle w:val="ProductList-TableBody"/>
            </w:pPr>
            <w:r>
              <w:t>40</w:t>
            </w:r>
          </w:p>
        </w:tc>
      </w:tr>
      <w:tr w:rsidR="00E62AFF" w14:paraId="2D0118FA" w14:textId="77777777">
        <w:tc>
          <w:tcPr>
            <w:tcW w:w="2440" w:type="dxa"/>
            <w:tcBorders>
              <w:top w:val="dashed" w:sz="4" w:space="0" w:color="6E6E6E"/>
              <w:left w:val="none" w:sz="4" w:space="0" w:color="6E6E6E"/>
              <w:bottom w:val="dashed" w:sz="4" w:space="0" w:color="6E6E6E"/>
              <w:right w:val="single" w:sz="4" w:space="0" w:color="6E6E6E"/>
            </w:tcBorders>
          </w:tcPr>
          <w:p w14:paraId="6C0F4707" w14:textId="77777777" w:rsidR="00E62AFF" w:rsidRDefault="009237D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124B608" w14:textId="77777777" w:rsidR="00E62AFF" w:rsidRDefault="009237D8">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680655" w14:textId="77777777" w:rsidR="00E62AFF" w:rsidRDefault="009237D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C7B1E9" w14:textId="77777777" w:rsidR="00E62AFF" w:rsidRDefault="009237D8">
            <w:pPr>
              <w:pStyle w:val="ProductList-TableBody"/>
            </w:pPr>
            <w:r>
              <w:t>40</w:t>
            </w:r>
          </w:p>
        </w:tc>
      </w:tr>
      <w:tr w:rsidR="00E62AFF" w14:paraId="766A62F2" w14:textId="77777777">
        <w:tc>
          <w:tcPr>
            <w:tcW w:w="2440" w:type="dxa"/>
            <w:tcBorders>
              <w:top w:val="dashed" w:sz="4" w:space="0" w:color="6E6E6E"/>
              <w:bottom w:val="dashed" w:sz="4" w:space="0" w:color="6E6E6E"/>
              <w:right w:val="single" w:sz="4" w:space="0" w:color="6E6E6E"/>
            </w:tcBorders>
          </w:tcPr>
          <w:p w14:paraId="1E2806CA" w14:textId="77777777" w:rsidR="00E62AFF" w:rsidRDefault="009237D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099304E" w14:textId="77777777" w:rsidR="00E62AFF" w:rsidRDefault="009237D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DEC74D"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9099D5" w14:textId="77777777" w:rsidR="00E62AFF" w:rsidRDefault="009237D8">
            <w:pPr>
              <w:pStyle w:val="ProductList-TableBody"/>
            </w:pPr>
            <w:r>
              <w:t>15</w:t>
            </w:r>
          </w:p>
        </w:tc>
      </w:tr>
      <w:tr w:rsidR="00E62AFF" w14:paraId="1B48C957" w14:textId="77777777">
        <w:tc>
          <w:tcPr>
            <w:tcW w:w="2440" w:type="dxa"/>
            <w:tcBorders>
              <w:top w:val="dashed" w:sz="4" w:space="0" w:color="6E6E6E"/>
              <w:bottom w:val="dashed" w:sz="4" w:space="0" w:color="6E6E6E"/>
              <w:right w:val="single" w:sz="4" w:space="0" w:color="6E6E6E"/>
            </w:tcBorders>
          </w:tcPr>
          <w:p w14:paraId="6A62C8FC" w14:textId="77777777" w:rsidR="00E62AFF" w:rsidRDefault="009237D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AC55B1D" w14:textId="77777777" w:rsidR="00E62AFF" w:rsidRDefault="009237D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0455322" w14:textId="77777777" w:rsidR="00E62AFF" w:rsidRDefault="009237D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E9312E5" w14:textId="77777777" w:rsidR="00E62AFF" w:rsidRDefault="009237D8">
            <w:pPr>
              <w:pStyle w:val="ProductList-TableBody"/>
            </w:pPr>
            <w:r>
              <w:t>15</w:t>
            </w:r>
          </w:p>
        </w:tc>
      </w:tr>
      <w:tr w:rsidR="00E62AFF" w14:paraId="498FEFCB" w14:textId="77777777">
        <w:tc>
          <w:tcPr>
            <w:tcW w:w="2440" w:type="dxa"/>
            <w:tcBorders>
              <w:top w:val="dashed" w:sz="4" w:space="0" w:color="6E6E6E"/>
              <w:bottom w:val="dashed" w:sz="4" w:space="0" w:color="6E6E6E"/>
              <w:right w:val="single" w:sz="4" w:space="0" w:color="6E6E6E"/>
            </w:tcBorders>
          </w:tcPr>
          <w:p w14:paraId="5260C2AE" w14:textId="77777777" w:rsidR="00E62AFF" w:rsidRDefault="009237D8">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65197044" w14:textId="77777777" w:rsidR="00E62AFF" w:rsidRDefault="009237D8">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1BF4BF7D"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62EFA3" w14:textId="77777777" w:rsidR="00E62AFF" w:rsidRDefault="009237D8">
            <w:pPr>
              <w:pStyle w:val="ProductList-TableBody"/>
            </w:pPr>
            <w:r>
              <w:t>15</w:t>
            </w:r>
          </w:p>
        </w:tc>
      </w:tr>
      <w:tr w:rsidR="00E62AFF" w14:paraId="0D1EF4BD" w14:textId="77777777">
        <w:tc>
          <w:tcPr>
            <w:tcW w:w="2440" w:type="dxa"/>
            <w:tcBorders>
              <w:top w:val="dashed" w:sz="4" w:space="0" w:color="6E6E6E"/>
              <w:bottom w:val="dashed" w:sz="4" w:space="0" w:color="6E6E6E"/>
              <w:right w:val="single" w:sz="4" w:space="0" w:color="6E6E6E"/>
            </w:tcBorders>
          </w:tcPr>
          <w:p w14:paraId="31EF25B3" w14:textId="77777777" w:rsidR="00E62AFF" w:rsidRDefault="009237D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E860D88" w14:textId="77777777" w:rsidR="00E62AFF" w:rsidRDefault="009237D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7C1FB84" w14:textId="77777777" w:rsidR="00E62AFF" w:rsidRDefault="009237D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DABA04" w14:textId="77777777" w:rsidR="00E62AFF" w:rsidRDefault="009237D8">
            <w:pPr>
              <w:pStyle w:val="ProductList-TableBody"/>
            </w:pPr>
            <w:r>
              <w:t>15</w:t>
            </w:r>
          </w:p>
        </w:tc>
      </w:tr>
      <w:tr w:rsidR="00E62AFF" w14:paraId="6EA92D1D" w14:textId="77777777">
        <w:tc>
          <w:tcPr>
            <w:tcW w:w="2440" w:type="dxa"/>
            <w:tcBorders>
              <w:top w:val="dashed" w:sz="4" w:space="0" w:color="6E6E6E"/>
              <w:bottom w:val="dashed" w:sz="4" w:space="0" w:color="6E6E6E"/>
              <w:right w:val="single" w:sz="4" w:space="0" w:color="6E6E6E"/>
            </w:tcBorders>
          </w:tcPr>
          <w:p w14:paraId="779F9C7F" w14:textId="77777777" w:rsidR="00E62AFF" w:rsidRDefault="009237D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143A9ED" w14:textId="77777777" w:rsidR="00E62AFF" w:rsidRDefault="009237D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DAB141"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CEE161" w14:textId="77777777" w:rsidR="00E62AFF" w:rsidRDefault="009237D8">
            <w:pPr>
              <w:pStyle w:val="ProductList-TableBody"/>
            </w:pPr>
            <w:r>
              <w:t>40</w:t>
            </w:r>
          </w:p>
        </w:tc>
      </w:tr>
      <w:tr w:rsidR="00E62AFF" w14:paraId="12CA62B5" w14:textId="77777777">
        <w:tc>
          <w:tcPr>
            <w:tcW w:w="2440" w:type="dxa"/>
            <w:tcBorders>
              <w:top w:val="dashed" w:sz="4" w:space="0" w:color="6E6E6E"/>
              <w:bottom w:val="dashed" w:sz="4" w:space="0" w:color="6E6E6E"/>
              <w:right w:val="single" w:sz="4" w:space="0" w:color="6E6E6E"/>
            </w:tcBorders>
          </w:tcPr>
          <w:p w14:paraId="6B349A82" w14:textId="77777777" w:rsidR="00E62AFF" w:rsidRDefault="009237D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C18597F" w14:textId="77777777" w:rsidR="00E62AFF" w:rsidRDefault="009237D8">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2D2E491C"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B78732" w14:textId="77777777" w:rsidR="00E62AFF" w:rsidRDefault="009237D8">
            <w:pPr>
              <w:pStyle w:val="ProductList-TableBody"/>
            </w:pPr>
            <w:r>
              <w:t>40</w:t>
            </w:r>
          </w:p>
        </w:tc>
      </w:tr>
      <w:tr w:rsidR="00E62AFF" w14:paraId="3BC9B732" w14:textId="77777777">
        <w:tc>
          <w:tcPr>
            <w:tcW w:w="2440" w:type="dxa"/>
            <w:tcBorders>
              <w:top w:val="dashed" w:sz="4" w:space="0" w:color="6E6E6E"/>
              <w:bottom w:val="dashed" w:sz="4" w:space="0" w:color="6E6E6E"/>
              <w:right w:val="single" w:sz="4" w:space="0" w:color="6E6E6E"/>
            </w:tcBorders>
          </w:tcPr>
          <w:p w14:paraId="79396F8D" w14:textId="77777777" w:rsidR="00E62AFF" w:rsidRDefault="009237D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B795E19" w14:textId="77777777" w:rsidR="00E62AFF" w:rsidRDefault="009237D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1BB1E2" w14:textId="77777777" w:rsidR="00E62AFF" w:rsidRDefault="009237D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840BE9" w14:textId="77777777" w:rsidR="00E62AFF" w:rsidRDefault="009237D8">
            <w:pPr>
              <w:pStyle w:val="ProductList-TableBody"/>
            </w:pPr>
            <w:r>
              <w:t>15</w:t>
            </w:r>
          </w:p>
        </w:tc>
      </w:tr>
      <w:tr w:rsidR="00E62AFF" w14:paraId="5B7A2238" w14:textId="77777777">
        <w:tc>
          <w:tcPr>
            <w:tcW w:w="2440" w:type="dxa"/>
            <w:tcBorders>
              <w:top w:val="dashed" w:sz="4" w:space="0" w:color="6E6E6E"/>
              <w:left w:val="none" w:sz="4" w:space="0" w:color="6E6E6E"/>
              <w:bottom w:val="dashed" w:sz="4" w:space="0" w:color="6E6E6E"/>
              <w:right w:val="single" w:sz="4" w:space="0" w:color="6E6E6E"/>
            </w:tcBorders>
          </w:tcPr>
          <w:p w14:paraId="4485D2EE" w14:textId="77777777" w:rsidR="00E62AFF" w:rsidRDefault="009237D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CF9BF2A" w14:textId="77777777" w:rsidR="00E62AFF" w:rsidRDefault="009237D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4278BC4" w14:textId="77777777" w:rsidR="00E62AFF" w:rsidRDefault="009237D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C29D26B" w14:textId="77777777" w:rsidR="00E62AFF" w:rsidRDefault="009237D8">
            <w:pPr>
              <w:pStyle w:val="ProductList-TableBody"/>
            </w:pPr>
            <w:r>
              <w:t>15</w:t>
            </w:r>
          </w:p>
        </w:tc>
      </w:tr>
      <w:tr w:rsidR="00E62AFF" w14:paraId="365DB45B" w14:textId="77777777">
        <w:tc>
          <w:tcPr>
            <w:tcW w:w="2440" w:type="dxa"/>
            <w:tcBorders>
              <w:top w:val="dashed" w:sz="4" w:space="0" w:color="6E6E6E"/>
              <w:bottom w:val="dashed" w:sz="4" w:space="0" w:color="6E6E6E"/>
              <w:right w:val="single" w:sz="4" w:space="0" w:color="6E6E6E"/>
            </w:tcBorders>
          </w:tcPr>
          <w:p w14:paraId="777FA5E4" w14:textId="77777777" w:rsidR="00E62AFF" w:rsidRDefault="009237D8">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770C1D14" w14:textId="77777777" w:rsidR="00E62AFF" w:rsidRDefault="009237D8">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C46ED8" w14:textId="77777777" w:rsidR="00E62AFF" w:rsidRDefault="009237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DD2192" w14:textId="77777777" w:rsidR="00E62AFF" w:rsidRDefault="009237D8">
            <w:pPr>
              <w:pStyle w:val="ProductList-TableBody"/>
            </w:pPr>
            <w:r>
              <w:t>40</w:t>
            </w:r>
          </w:p>
        </w:tc>
      </w:tr>
      <w:tr w:rsidR="00E62AFF" w14:paraId="565023B4" w14:textId="77777777">
        <w:tc>
          <w:tcPr>
            <w:tcW w:w="2440" w:type="dxa"/>
            <w:tcBorders>
              <w:top w:val="dashed" w:sz="4" w:space="0" w:color="6E6E6E"/>
              <w:bottom w:val="dashed" w:sz="4" w:space="0" w:color="6E6E6E"/>
              <w:right w:val="single" w:sz="4" w:space="0" w:color="6E6E6E"/>
            </w:tcBorders>
          </w:tcPr>
          <w:p w14:paraId="43DCEA7D" w14:textId="77777777" w:rsidR="00E62AFF" w:rsidRDefault="009237D8">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0D1C98AD" w14:textId="77777777" w:rsidR="00E62AFF" w:rsidRDefault="009237D8">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19E178" w14:textId="77777777" w:rsidR="00E62AFF" w:rsidRDefault="009237D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EB6A0D" w14:textId="77777777" w:rsidR="00E62AFF" w:rsidRDefault="009237D8">
            <w:pPr>
              <w:pStyle w:val="ProductList-TableBody"/>
            </w:pPr>
            <w:r>
              <w:t>40</w:t>
            </w:r>
          </w:p>
        </w:tc>
      </w:tr>
      <w:tr w:rsidR="00E62AFF" w14:paraId="70C8F1D5" w14:textId="77777777">
        <w:tc>
          <w:tcPr>
            <w:tcW w:w="2440" w:type="dxa"/>
            <w:tcBorders>
              <w:top w:val="dashed" w:sz="4" w:space="0" w:color="6E6E6E"/>
              <w:bottom w:val="dashed" w:sz="4" w:space="0" w:color="6E6E6E"/>
              <w:right w:val="single" w:sz="4" w:space="0" w:color="6E6E6E"/>
            </w:tcBorders>
          </w:tcPr>
          <w:p w14:paraId="5B7685F5" w14:textId="77777777" w:rsidR="00E62AFF" w:rsidRDefault="009237D8">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6CFDF279" w14:textId="77777777" w:rsidR="00E62AFF" w:rsidRDefault="009237D8">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4C106E" w14:textId="77777777" w:rsidR="00E62AFF" w:rsidRDefault="009237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1F2B32" w14:textId="77777777" w:rsidR="00E62AFF" w:rsidRDefault="009237D8">
            <w:pPr>
              <w:pStyle w:val="ProductList-TableBody"/>
            </w:pPr>
            <w:r>
              <w:t>40</w:t>
            </w:r>
          </w:p>
        </w:tc>
      </w:tr>
      <w:tr w:rsidR="00E62AFF" w14:paraId="0037A498" w14:textId="77777777">
        <w:tc>
          <w:tcPr>
            <w:tcW w:w="2440" w:type="dxa"/>
            <w:tcBorders>
              <w:top w:val="dashed" w:sz="4" w:space="0" w:color="6E6E6E"/>
              <w:bottom w:val="dashed" w:sz="4" w:space="0" w:color="6E6E6E"/>
              <w:right w:val="single" w:sz="4" w:space="0" w:color="6E6E6E"/>
            </w:tcBorders>
          </w:tcPr>
          <w:p w14:paraId="67F25BF5" w14:textId="77777777" w:rsidR="00E62AFF" w:rsidRDefault="009237D8">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57BEAF47" w14:textId="77777777" w:rsidR="00E62AFF" w:rsidRDefault="009237D8">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9571880" w14:textId="77777777" w:rsidR="00E62AFF" w:rsidRDefault="009237D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53BAF2" w14:textId="77777777" w:rsidR="00E62AFF" w:rsidRDefault="009237D8">
            <w:pPr>
              <w:pStyle w:val="ProductList-TableBody"/>
            </w:pPr>
            <w:r>
              <w:t>40</w:t>
            </w:r>
          </w:p>
        </w:tc>
      </w:tr>
      <w:tr w:rsidR="00E62AFF" w14:paraId="7D73E0A0" w14:textId="77777777">
        <w:tc>
          <w:tcPr>
            <w:tcW w:w="2440" w:type="dxa"/>
            <w:tcBorders>
              <w:top w:val="dashed" w:sz="4" w:space="0" w:color="6E6E6E"/>
              <w:bottom w:val="dashed" w:sz="4" w:space="0" w:color="6E6E6E"/>
              <w:right w:val="single" w:sz="4" w:space="0" w:color="6E6E6E"/>
            </w:tcBorders>
          </w:tcPr>
          <w:p w14:paraId="71B2040D" w14:textId="77777777" w:rsidR="00E62AFF" w:rsidRDefault="009237D8">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555266B3" w14:textId="77777777" w:rsidR="00E62AFF" w:rsidRDefault="009237D8">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3AD28B" w14:textId="77777777" w:rsidR="00E62AFF" w:rsidRDefault="009237D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CABFF74" w14:textId="77777777" w:rsidR="00E62AFF" w:rsidRDefault="009237D8">
            <w:pPr>
              <w:pStyle w:val="ProductList-TableBody"/>
            </w:pPr>
            <w:r>
              <w:t>40</w:t>
            </w:r>
          </w:p>
        </w:tc>
      </w:tr>
    </w:tbl>
    <w:p w14:paraId="617D5202" w14:textId="77777777" w:rsidR="00E62AFF" w:rsidRDefault="009237D8">
      <w:pPr>
        <w:pStyle w:val="ProductList-Body"/>
      </w:pPr>
      <w:r>
        <w:rPr>
          <w:i/>
          <w:vertAlign w:val="superscript"/>
        </w:rPr>
        <w:t>1</w:t>
      </w:r>
      <w:r>
        <w:rPr>
          <w:i/>
        </w:rPr>
        <w:t>Les llicències adquirides en virtut del Benefici d'Ús de l'Estudiant no poden optar als Beneficis de Software Assurance.</w:t>
      </w:r>
    </w:p>
    <w:p w14:paraId="1FC0088C" w14:textId="77777777" w:rsidR="00E62AFF" w:rsidRDefault="009237D8">
      <w:pPr>
        <w:pStyle w:val="ProductList-Body"/>
      </w:pPr>
      <w:r>
        <w:rPr>
          <w:i/>
          <w:vertAlign w:val="superscript"/>
        </w:rPr>
        <w:t>2</w:t>
      </w:r>
      <w:r>
        <w:rPr>
          <w:i/>
        </w:rPr>
        <w:t>L'oferta del Benefici d'Ús de l'Estudiant no inclou l'Azure Information Protection.</w:t>
      </w:r>
    </w:p>
    <w:p w14:paraId="251492F7" w14:textId="77777777" w:rsidR="00E62AFF" w:rsidRDefault="009237D8">
      <w:pPr>
        <w:pStyle w:val="ProductList-Body"/>
      </w:pPr>
      <w:r>
        <w:rPr>
          <w:i/>
        </w:rPr>
        <w:t>L'oferta del Benefici d'Ús de l'Estudiant no inclou l'Azure Information Protection ni el Microsoft Cloud App Security.</w:t>
      </w:r>
    </w:p>
    <w:p w14:paraId="2156D8BC" w14:textId="77777777" w:rsidR="00E62AFF" w:rsidRDefault="009237D8">
      <w:pPr>
        <w:pStyle w:val="ProductList-Body"/>
      </w:pPr>
      <w:r>
        <w:rPr>
          <w:i/>
          <w:vertAlign w:val="superscript"/>
        </w:rPr>
        <w:t>4</w:t>
      </w:r>
      <w:r>
        <w:rPr>
          <w:i/>
        </w:rPr>
        <w:t>El Benefici d'Ús de l'Estudiant només inclou drets per al Windows 10 E3/A3.</w:t>
      </w:r>
    </w:p>
    <w:p w14:paraId="1BC57752" w14:textId="77777777" w:rsidR="00E62AFF" w:rsidRDefault="00E62AFF">
      <w:pPr>
        <w:pStyle w:val="ProductList-Body"/>
      </w:pPr>
    </w:p>
    <w:p w14:paraId="017F4229" w14:textId="77777777" w:rsidR="00E62AFF" w:rsidRDefault="009237D8">
      <w:pPr>
        <w:pStyle w:val="ProductList-ClauseHeading"/>
        <w:outlineLvl w:val="2"/>
      </w:pPr>
      <w:r>
        <w:t>Limitacions del Sistema Operatiu de Sobretaula Windows</w:t>
      </w:r>
    </w:p>
    <w:p w14:paraId="0A19C94F" w14:textId="77777777" w:rsidR="00E62AFF" w:rsidRDefault="009237D8">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1A4C87D6" w14:textId="77777777" w:rsidR="00E62AFF" w:rsidRDefault="00E62AFF">
      <w:pPr>
        <w:pStyle w:val="ProductList-Body"/>
      </w:pPr>
    </w:p>
    <w:p w14:paraId="0503DB33" w14:textId="77777777" w:rsidR="00E62AFF" w:rsidRDefault="009237D8">
      <w:pPr>
        <w:pStyle w:val="ProductList-Offering1Heading"/>
        <w:outlineLvl w:val="1"/>
      </w:pPr>
      <w:r>
        <w:t>Escenaris combinats de Producte de Plataforma Education (EPP)</w:t>
      </w:r>
      <w:r>
        <w:fldChar w:fldCharType="begin"/>
      </w:r>
      <w:r>
        <w:instrText xml:space="preserve"> TC "</w:instrText>
      </w:r>
      <w:bookmarkStart w:id="423" w:name="_Toc2007838"/>
      <w:r>
        <w:instrText>Escenaris combinats de Producte de Plataforma Education (EPP)</w:instrText>
      </w:r>
      <w:bookmarkEnd w:id="423"/>
      <w:r>
        <w:instrText>" \l 2</w:instrText>
      </w:r>
      <w:r>
        <w:fldChar w:fldCharType="end"/>
      </w:r>
    </w:p>
    <w:p w14:paraId="7FFCE311" w14:textId="77777777" w:rsidR="00E62AFF" w:rsidRDefault="009237D8">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239FF9D4" w14:textId="77777777" w:rsidR="00E62AFF" w:rsidRDefault="00E62AFF">
      <w:pPr>
        <w:pStyle w:val="ProductList-Body"/>
      </w:pPr>
    </w:p>
    <w:tbl>
      <w:tblPr>
        <w:tblStyle w:val="PURTable"/>
        <w:tblW w:w="0" w:type="dxa"/>
        <w:tblLook w:val="04A0" w:firstRow="1" w:lastRow="0" w:firstColumn="1" w:lastColumn="0" w:noHBand="0" w:noVBand="1"/>
      </w:tblPr>
      <w:tblGrid>
        <w:gridCol w:w="5619"/>
        <w:gridCol w:w="5297"/>
      </w:tblGrid>
      <w:tr w:rsidR="00E62AFF" w14:paraId="328557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3FF270" w14:textId="77777777" w:rsidR="00E62AFF" w:rsidRDefault="009237D8">
            <w:pPr>
              <w:pStyle w:val="ProductList-TableBody"/>
            </w:pPr>
            <w:r>
              <w:rPr>
                <w:color w:val="FFFFFF"/>
              </w:rPr>
              <w:t>Escenaris d'EPP combinats permesos</w:t>
            </w:r>
          </w:p>
        </w:tc>
        <w:tc>
          <w:tcPr>
            <w:tcW w:w="5880" w:type="dxa"/>
            <w:shd w:val="clear" w:color="auto" w:fill="0070C0"/>
          </w:tcPr>
          <w:p w14:paraId="6F4483E8" w14:textId="77777777" w:rsidR="00E62AFF" w:rsidRDefault="009237D8">
            <w:pPr>
              <w:pStyle w:val="ProductList-TableBody"/>
            </w:pPr>
            <w:r>
              <w:rPr>
                <w:color w:val="FFFFFF"/>
              </w:rPr>
              <w:t>Producte Qualificat per a SUB</w:t>
            </w:r>
          </w:p>
        </w:tc>
      </w:tr>
      <w:tr w:rsidR="00E62AFF" w14:paraId="7C3B045E" w14:textId="77777777">
        <w:tc>
          <w:tcPr>
            <w:tcW w:w="6240" w:type="dxa"/>
          </w:tcPr>
          <w:p w14:paraId="407DFC85" w14:textId="77777777" w:rsidR="00E62AFF" w:rsidRDefault="009237D8">
            <w:pPr>
              <w:pStyle w:val="ProductList-TableBody"/>
            </w:pPr>
            <w:r>
              <w:t>Microsoft 365 A3 i Microsoft 365 A5</w:t>
            </w:r>
          </w:p>
        </w:tc>
        <w:tc>
          <w:tcPr>
            <w:tcW w:w="5880" w:type="dxa"/>
          </w:tcPr>
          <w:p w14:paraId="3C4D4ACA" w14:textId="77777777" w:rsidR="00E62AFF" w:rsidRDefault="009237D8">
            <w:pPr>
              <w:pStyle w:val="ProductList-TableBody"/>
            </w:pPr>
            <w:r>
              <w:t>Microsoft 365 A3</w:t>
            </w:r>
          </w:p>
        </w:tc>
      </w:tr>
      <w:tr w:rsidR="00E62AFF" w14:paraId="14C8F24F" w14:textId="77777777">
        <w:tc>
          <w:tcPr>
            <w:tcW w:w="6240" w:type="dxa"/>
          </w:tcPr>
          <w:p w14:paraId="7F2373F2" w14:textId="77777777" w:rsidR="00E62AFF" w:rsidRDefault="009237D8">
            <w:pPr>
              <w:pStyle w:val="ProductList-TableBody"/>
            </w:pPr>
            <w:r>
              <w:t>EMS E3 i EMS E5</w:t>
            </w:r>
          </w:p>
        </w:tc>
        <w:tc>
          <w:tcPr>
            <w:tcW w:w="5880" w:type="dxa"/>
          </w:tcPr>
          <w:p w14:paraId="0E23F70A" w14:textId="77777777" w:rsidR="00E62AFF" w:rsidRDefault="009237D8">
            <w:pPr>
              <w:pStyle w:val="ProductList-TableBody"/>
            </w:pPr>
            <w:r>
              <w:t>EMS E3</w:t>
            </w:r>
          </w:p>
        </w:tc>
      </w:tr>
      <w:tr w:rsidR="00E62AFF" w14:paraId="01E54D95" w14:textId="77777777">
        <w:tc>
          <w:tcPr>
            <w:tcW w:w="6240" w:type="dxa"/>
          </w:tcPr>
          <w:p w14:paraId="7C047299" w14:textId="77777777" w:rsidR="00E62AFF" w:rsidRDefault="009237D8">
            <w:pPr>
              <w:pStyle w:val="ProductList-TableBody"/>
            </w:pPr>
            <w:r>
              <w:t>Windows 10 Enterprise E3 i Windows 10 Education E5</w:t>
            </w:r>
          </w:p>
        </w:tc>
        <w:tc>
          <w:tcPr>
            <w:tcW w:w="5880" w:type="dxa"/>
          </w:tcPr>
          <w:p w14:paraId="51AD56BC" w14:textId="77777777" w:rsidR="00E62AFF" w:rsidRDefault="009237D8">
            <w:pPr>
              <w:pStyle w:val="ProductList-TableBody"/>
            </w:pPr>
            <w:r>
              <w:t>Windows 10 Education E3</w:t>
            </w:r>
          </w:p>
        </w:tc>
      </w:tr>
      <w:tr w:rsidR="00E62AFF" w14:paraId="694B78D5" w14:textId="77777777">
        <w:tc>
          <w:tcPr>
            <w:tcW w:w="6240" w:type="dxa"/>
          </w:tcPr>
          <w:p w14:paraId="54DDF417" w14:textId="77777777" w:rsidR="00E62AFF" w:rsidRDefault="009237D8">
            <w:pPr>
              <w:pStyle w:val="ProductList-TableBody"/>
            </w:pPr>
            <w:r>
              <w:t>Office 365 ProPlus i Office 365 A3 i/o Office 365 A5</w:t>
            </w:r>
          </w:p>
        </w:tc>
        <w:tc>
          <w:tcPr>
            <w:tcW w:w="5880" w:type="dxa"/>
          </w:tcPr>
          <w:p w14:paraId="61EA0194" w14:textId="77777777" w:rsidR="00E62AFF" w:rsidRDefault="009237D8">
            <w:pPr>
              <w:pStyle w:val="ProductList-TableBody"/>
            </w:pPr>
            <w:r>
              <w:t>Office 365 ProPlus</w:t>
            </w:r>
          </w:p>
        </w:tc>
      </w:tr>
      <w:tr w:rsidR="00E62AFF" w14:paraId="757CE15F" w14:textId="77777777">
        <w:tc>
          <w:tcPr>
            <w:tcW w:w="6240" w:type="dxa"/>
          </w:tcPr>
          <w:p w14:paraId="0F677D11" w14:textId="77777777" w:rsidR="00E62AFF" w:rsidRDefault="009237D8">
            <w:pPr>
              <w:pStyle w:val="ProductList-TableBody"/>
            </w:pPr>
            <w:r>
              <w:t>Office 365 A3 i Office 365 A5</w:t>
            </w:r>
          </w:p>
        </w:tc>
        <w:tc>
          <w:tcPr>
            <w:tcW w:w="5880" w:type="dxa"/>
          </w:tcPr>
          <w:p w14:paraId="1035A80E" w14:textId="77777777" w:rsidR="00E62AFF" w:rsidRDefault="009237D8">
            <w:pPr>
              <w:pStyle w:val="ProductList-TableBody"/>
            </w:pPr>
            <w:r>
              <w:t>Office 365 A3</w:t>
            </w:r>
          </w:p>
        </w:tc>
      </w:tr>
    </w:tbl>
    <w:p w14:paraId="52DEF3DE" w14:textId="77777777" w:rsidR="00E62AFF" w:rsidRDefault="00E62AFF">
      <w:pPr>
        <w:pStyle w:val="ProductList-Body"/>
      </w:pPr>
    </w:p>
    <w:p w14:paraId="4E3E7D50" w14:textId="77777777" w:rsidR="00E62AFF" w:rsidRDefault="009237D8">
      <w:pPr>
        <w:pStyle w:val="ProductList-Offering1Heading"/>
        <w:outlineLvl w:val="1"/>
      </w:pPr>
      <w:r>
        <w:t>Disponibilitat del Programa Enrollment for Education Solutions (Versió Anterior a 2017)</w:t>
      </w:r>
      <w:r>
        <w:fldChar w:fldCharType="begin"/>
      </w:r>
      <w:r>
        <w:instrText xml:space="preserve"> TC "</w:instrText>
      </w:r>
      <w:bookmarkStart w:id="424" w:name="_Toc2007839"/>
      <w:r>
        <w:instrText>Disponibilitat del Programa Enrollment for Education Solutions (Versió Anterior a 2017)</w:instrText>
      </w:r>
      <w:bookmarkEnd w:id="424"/>
      <w:r>
        <w:instrText>" \l 2</w:instrText>
      </w:r>
      <w:r>
        <w:fldChar w:fldCharType="end"/>
      </w:r>
    </w:p>
    <w:p w14:paraId="4E5A54F5" w14:textId="77777777" w:rsidR="00E62AFF" w:rsidRDefault="009237D8">
      <w:pPr>
        <w:pStyle w:val="ProductList-Body"/>
      </w:pPr>
      <w:r>
        <w:t>Els productes qualificats i els requisits del programa Enrollment for Education Solutions (versions anteriors a 2017) es defineixen en aquesta secció.</w:t>
      </w:r>
    </w:p>
    <w:p w14:paraId="7A7A0E3F" w14:textId="77777777" w:rsidR="00E62AFF" w:rsidRDefault="009237D8">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E62AFF" w14:paraId="46AA91B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7817F86" w14:textId="77777777" w:rsidR="00E62AFF" w:rsidRDefault="009237D8">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05FC3C" w14:textId="77777777" w:rsidR="00E62AFF" w:rsidRDefault="009237D8">
            <w:pPr>
              <w:pStyle w:val="ProductList-TableBody"/>
              <w:jc w:val="center"/>
            </w:pPr>
            <w:r>
              <w:rPr>
                <w:color w:val="FFFFFF"/>
              </w:rPr>
              <w:t xml:space="preserve">EES </w:t>
            </w:r>
          </w:p>
        </w:tc>
      </w:tr>
      <w:tr w:rsidR="00E62AFF" w14:paraId="61930644" w14:textId="77777777">
        <w:tc>
          <w:tcPr>
            <w:tcW w:w="8820" w:type="dxa"/>
            <w:tcBorders>
              <w:top w:val="single" w:sz="4" w:space="0" w:color="FFFFFF"/>
              <w:left w:val="single" w:sz="4" w:space="0" w:color="FFFFFF"/>
              <w:bottom w:val="dashed" w:sz="4" w:space="0" w:color="B2B2B2"/>
              <w:right w:val="single" w:sz="4" w:space="0" w:color="FFFFFF"/>
            </w:tcBorders>
          </w:tcPr>
          <w:p w14:paraId="18A50681" w14:textId="77777777" w:rsidR="00E62AFF" w:rsidRDefault="009237D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F7415B"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2AFF" w14:paraId="6AC057F7" w14:textId="77777777">
        <w:tc>
          <w:tcPr>
            <w:tcW w:w="8820" w:type="dxa"/>
            <w:tcBorders>
              <w:top w:val="dashed" w:sz="4" w:space="0" w:color="B2B2B2"/>
              <w:left w:val="single" w:sz="4" w:space="0" w:color="FFFFFF"/>
              <w:bottom w:val="dashed" w:sz="4" w:space="0" w:color="B2B2B2"/>
              <w:right w:val="single" w:sz="4" w:space="0" w:color="FFFFFF"/>
            </w:tcBorders>
          </w:tcPr>
          <w:p w14:paraId="6064401C" w14:textId="77777777" w:rsidR="00E62AFF" w:rsidRDefault="009237D8">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FC511C"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2AFF" w14:paraId="7F349386" w14:textId="77777777">
        <w:tc>
          <w:tcPr>
            <w:tcW w:w="8820" w:type="dxa"/>
            <w:tcBorders>
              <w:top w:val="dashed" w:sz="4" w:space="0" w:color="B2B2B2"/>
              <w:left w:val="single" w:sz="4" w:space="0" w:color="FFFFFF"/>
              <w:bottom w:val="dashed" w:sz="4" w:space="0" w:color="B2B2B2"/>
              <w:right w:val="single" w:sz="4" w:space="0" w:color="FFFFFF"/>
            </w:tcBorders>
          </w:tcPr>
          <w:p w14:paraId="6FFB92CB" w14:textId="77777777" w:rsidR="00E62AFF" w:rsidRDefault="009237D8">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3B68EA"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2AFF" w14:paraId="302E4D15" w14:textId="77777777">
        <w:tc>
          <w:tcPr>
            <w:tcW w:w="8820" w:type="dxa"/>
            <w:tcBorders>
              <w:top w:val="dashed" w:sz="4" w:space="0" w:color="B2B2B2"/>
              <w:left w:val="single" w:sz="4" w:space="0" w:color="FFFFFF"/>
              <w:bottom w:val="dashed" w:sz="4" w:space="0" w:color="B2B2B2"/>
              <w:right w:val="single" w:sz="4" w:space="0" w:color="FFFFFF"/>
            </w:tcBorders>
          </w:tcPr>
          <w:p w14:paraId="1F0C7690" w14:textId="77777777" w:rsidR="00E62AFF" w:rsidRDefault="009237D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2D47F5"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2AFF" w14:paraId="48240EE0" w14:textId="77777777">
        <w:tc>
          <w:tcPr>
            <w:tcW w:w="8820" w:type="dxa"/>
            <w:tcBorders>
              <w:top w:val="dashed" w:sz="4" w:space="0" w:color="B2B2B2"/>
              <w:left w:val="single" w:sz="4" w:space="0" w:color="FFFFFF"/>
              <w:bottom w:val="dashed" w:sz="4" w:space="0" w:color="B2B2B2"/>
              <w:right w:val="single" w:sz="4" w:space="0" w:color="FFFFFF"/>
            </w:tcBorders>
          </w:tcPr>
          <w:p w14:paraId="7B4FF89D" w14:textId="77777777" w:rsidR="00E62AFF" w:rsidRDefault="009237D8">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01A502"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E62AFF" w14:paraId="2B39A1EA" w14:textId="77777777">
        <w:tc>
          <w:tcPr>
            <w:tcW w:w="8820" w:type="dxa"/>
            <w:tcBorders>
              <w:top w:val="dashed" w:sz="4" w:space="0" w:color="B2B2B2"/>
              <w:left w:val="single" w:sz="4" w:space="0" w:color="FFFFFF"/>
              <w:bottom w:val="single" w:sz="4" w:space="0" w:color="FFFFFF"/>
              <w:right w:val="single" w:sz="4" w:space="0" w:color="FFFFFF"/>
            </w:tcBorders>
          </w:tcPr>
          <w:p w14:paraId="2A5B765A" w14:textId="77777777" w:rsidR="00E62AFF" w:rsidRDefault="009237D8">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D81F68" w14:textId="77777777" w:rsidR="00E62AFF" w:rsidRDefault="009237D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5D054C46" w14:textId="77777777" w:rsidR="00E62AFF" w:rsidRDefault="00E62AFF">
      <w:pPr>
        <w:pStyle w:val="ProductList-Body"/>
      </w:pPr>
    </w:p>
    <w:p w14:paraId="2F4BF119" w14:textId="77777777" w:rsidR="00E62AFF" w:rsidRDefault="009237D8">
      <w:pPr>
        <w:pStyle w:val="ProductList-ClauseHeading"/>
        <w:outlineLvl w:val="2"/>
      </w:pPr>
      <w:r>
        <w:t>Requisits</w:t>
      </w:r>
    </w:p>
    <w:p w14:paraId="0F6D137E" w14:textId="77777777" w:rsidR="00E62AFF" w:rsidRDefault="009237D8" w:rsidP="009237D8">
      <w:pPr>
        <w:pStyle w:val="ProductList-Bullet"/>
        <w:numPr>
          <w:ilvl w:val="0"/>
          <w:numId w:val="74"/>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66918038" w14:textId="77777777" w:rsidR="00E62AFF" w:rsidRDefault="009237D8" w:rsidP="009237D8">
      <w:pPr>
        <w:pStyle w:val="ProductList-Bullet"/>
        <w:numPr>
          <w:ilvl w:val="0"/>
          <w:numId w:val="74"/>
        </w:numPr>
      </w:pPr>
      <w:r>
        <w:t>El nombre d'aquests Serveis Online de plataforma amb llicència atorgada per la Institució no pot ser inferior al nombre de Productes de Plataforma Desktop que se substitueixen.</w:t>
      </w:r>
    </w:p>
    <w:p w14:paraId="76F0CE11" w14:textId="77777777" w:rsidR="00E62AFF" w:rsidRDefault="009237D8" w:rsidP="009237D8">
      <w:pPr>
        <w:pStyle w:val="ProductList-Bullet"/>
        <w:numPr>
          <w:ilvl w:val="0"/>
          <w:numId w:val="74"/>
        </w:numPr>
      </w:pPr>
      <w:r>
        <w:t xml:space="preserve">Els Serveis Online de plataforma es poden afegir en qualsevol moment durant el període d'inscripció. </w:t>
      </w:r>
    </w:p>
    <w:p w14:paraId="0F1E4755" w14:textId="77777777" w:rsidR="00E62AFF" w:rsidRDefault="00E62AFF">
      <w:pPr>
        <w:pStyle w:val="ProductList-Body"/>
      </w:pPr>
    </w:p>
    <w:p w14:paraId="17A343C0" w14:textId="77777777" w:rsidR="00E62AFF" w:rsidRDefault="009237D8">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E62AFF" w14:paraId="7420932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6AD53E" w14:textId="77777777" w:rsidR="00E62AFF" w:rsidRDefault="009237D8">
            <w:pPr>
              <w:pStyle w:val="ProductList-TableBody"/>
            </w:pPr>
            <w:r>
              <w:rPr>
                <w:color w:val="FFFFFF"/>
              </w:rPr>
              <w:t>Productes de Plataforma Desktop Qualificats</w:t>
            </w:r>
          </w:p>
        </w:tc>
        <w:tc>
          <w:tcPr>
            <w:tcW w:w="6120" w:type="dxa"/>
            <w:shd w:val="clear" w:color="auto" w:fill="0070C0"/>
          </w:tcPr>
          <w:p w14:paraId="3683AA14" w14:textId="77777777" w:rsidR="00E62AFF" w:rsidRDefault="009237D8">
            <w:pPr>
              <w:pStyle w:val="ProductList-TableBody"/>
            </w:pPr>
            <w:r>
              <w:rPr>
                <w:color w:val="FFFFFF"/>
              </w:rPr>
              <w:t>Servei Online Qualificat</w:t>
            </w:r>
          </w:p>
        </w:tc>
      </w:tr>
      <w:tr w:rsidR="00E62AFF" w14:paraId="1E75ACEC" w14:textId="77777777">
        <w:tc>
          <w:tcPr>
            <w:tcW w:w="6000" w:type="dxa"/>
          </w:tcPr>
          <w:p w14:paraId="20BA7A31" w14:textId="77777777" w:rsidR="00E62AFF" w:rsidRDefault="009237D8">
            <w:pPr>
              <w:pStyle w:val="ProductList-TableBody"/>
            </w:pPr>
            <w:r>
              <w:t xml:space="preserve">Office Professional Plus 2016, </w:t>
            </w:r>
            <w:r>
              <w:rPr>
                <w:b/>
              </w:rPr>
              <w:t>i</w:t>
            </w:r>
          </w:p>
          <w:p w14:paraId="2CEE6BAA" w14:textId="77777777" w:rsidR="00E62AFF" w:rsidRDefault="009237D8">
            <w:pPr>
              <w:pStyle w:val="ProductList-TableBody"/>
            </w:pPr>
            <w:r>
              <w:t xml:space="preserve">Desktop Core CAL o ECAL Suite (Dispositiu), </w:t>
            </w:r>
            <w:r>
              <w:rPr>
                <w:b/>
              </w:rPr>
              <w:t>i</w:t>
            </w:r>
          </w:p>
          <w:p w14:paraId="51A525A2" w14:textId="77777777" w:rsidR="00E62AFF" w:rsidRDefault="009237D8">
            <w:pPr>
              <w:pStyle w:val="ProductList-TableBody"/>
            </w:pPr>
            <w:r>
              <w:t xml:space="preserve">Windows 10 Education E5 (Per Dispositiu) </w:t>
            </w:r>
          </w:p>
        </w:tc>
        <w:tc>
          <w:tcPr>
            <w:tcW w:w="6120" w:type="dxa"/>
          </w:tcPr>
          <w:p w14:paraId="47A19FA1" w14:textId="77777777" w:rsidR="00E62AFF" w:rsidRDefault="009237D8">
            <w:pPr>
              <w:pStyle w:val="ProductList-TableBody"/>
            </w:pPr>
            <w:r>
              <w:t>Microsoft 365 Education A3/A5 (SL d'Usuari)</w:t>
            </w:r>
          </w:p>
        </w:tc>
      </w:tr>
      <w:tr w:rsidR="00E62AFF" w14:paraId="1B02AF43" w14:textId="77777777">
        <w:tc>
          <w:tcPr>
            <w:tcW w:w="6000" w:type="dxa"/>
          </w:tcPr>
          <w:p w14:paraId="23778D83" w14:textId="77777777" w:rsidR="00E62AFF" w:rsidRDefault="009237D8">
            <w:pPr>
              <w:pStyle w:val="ProductList-TableBody"/>
            </w:pPr>
            <w:r>
              <w:t xml:space="preserve">Office Professional Plus 2016 </w:t>
            </w:r>
            <w:r>
              <w:rPr>
                <w:b/>
              </w:rPr>
              <w:t>i</w:t>
            </w:r>
          </w:p>
          <w:p w14:paraId="3C7CA1C6" w14:textId="77777777" w:rsidR="00E62AFF" w:rsidRDefault="009237D8">
            <w:pPr>
              <w:pStyle w:val="ProductList-TableBody"/>
            </w:pPr>
            <w:r>
              <w:t>Core CAL o ECAL Suite (Dispositiu)</w:t>
            </w:r>
          </w:p>
        </w:tc>
        <w:tc>
          <w:tcPr>
            <w:tcW w:w="6120" w:type="dxa"/>
          </w:tcPr>
          <w:p w14:paraId="1456F1D7" w14:textId="77777777" w:rsidR="00E62AFF" w:rsidRDefault="009237D8">
            <w:pPr>
              <w:pStyle w:val="ProductList-TableBody"/>
            </w:pPr>
            <w:r>
              <w:t xml:space="preserve">Office 365 A3/A5 (SL d'Usuari) </w:t>
            </w:r>
            <w:r>
              <w:rPr>
                <w:b/>
              </w:rPr>
              <w:t>i</w:t>
            </w:r>
          </w:p>
          <w:p w14:paraId="66886E77" w14:textId="77777777" w:rsidR="00E62AFF" w:rsidRDefault="009237D8">
            <w:pPr>
              <w:pStyle w:val="ProductList-TableBody"/>
            </w:pPr>
            <w:r>
              <w:t>EMS E3/E5</w:t>
            </w:r>
          </w:p>
        </w:tc>
      </w:tr>
      <w:tr w:rsidR="00E62AFF" w14:paraId="14912088" w14:textId="77777777">
        <w:tc>
          <w:tcPr>
            <w:tcW w:w="6000" w:type="dxa"/>
          </w:tcPr>
          <w:p w14:paraId="510A639F" w14:textId="77777777" w:rsidR="00E62AFF" w:rsidRDefault="009237D8">
            <w:pPr>
              <w:pStyle w:val="ProductList-TableBody"/>
            </w:pPr>
            <w:r>
              <w:t>Core CAL o ECAL Suite (Dispositiu)</w:t>
            </w:r>
          </w:p>
        </w:tc>
        <w:tc>
          <w:tcPr>
            <w:tcW w:w="6120" w:type="dxa"/>
          </w:tcPr>
          <w:p w14:paraId="169CB324" w14:textId="77777777" w:rsidR="00E62AFF" w:rsidRDefault="009237D8">
            <w:pPr>
              <w:pStyle w:val="ProductList-TableBody"/>
            </w:pPr>
            <w:r>
              <w:t>Office 365 A3/A5</w:t>
            </w:r>
          </w:p>
        </w:tc>
      </w:tr>
      <w:tr w:rsidR="00E62AFF" w14:paraId="7293DC02" w14:textId="77777777">
        <w:tc>
          <w:tcPr>
            <w:tcW w:w="6000" w:type="dxa"/>
          </w:tcPr>
          <w:p w14:paraId="1E99BA94" w14:textId="77777777" w:rsidR="00E62AFF" w:rsidRDefault="009237D8">
            <w:pPr>
              <w:pStyle w:val="ProductList-TableBody"/>
            </w:pPr>
            <w:r>
              <w:t>Office Professional Plus 2016</w:t>
            </w:r>
          </w:p>
        </w:tc>
        <w:tc>
          <w:tcPr>
            <w:tcW w:w="6120" w:type="dxa"/>
          </w:tcPr>
          <w:p w14:paraId="0A9789F3" w14:textId="77777777" w:rsidR="00E62AFF" w:rsidRDefault="009237D8">
            <w:pPr>
              <w:pStyle w:val="ProductList-TableBody"/>
            </w:pPr>
            <w:r>
              <w:t>Office 365 ProPlus</w:t>
            </w:r>
          </w:p>
        </w:tc>
      </w:tr>
    </w:tbl>
    <w:p w14:paraId="2D6C236D" w14:textId="77777777" w:rsidR="00E62AFF" w:rsidRDefault="00E62AFF">
      <w:pPr>
        <w:pStyle w:val="ProductList-Body"/>
      </w:pPr>
    </w:p>
    <w:p w14:paraId="2897D940" w14:textId="77777777" w:rsidR="00E62AFF" w:rsidRDefault="00E62AFF">
      <w:pPr>
        <w:pStyle w:val="PURBreadcrumb"/>
      </w:pPr>
    </w:p>
    <w:tbl>
      <w:tblPr>
        <w:tblStyle w:val="PURTable"/>
        <w:tblW w:w="0" w:type="dxa"/>
        <w:tblLook w:val="04A0" w:firstRow="1" w:lastRow="0" w:firstColumn="1" w:lastColumn="0" w:noHBand="0" w:noVBand="1"/>
      </w:tblPr>
      <w:tblGrid>
        <w:gridCol w:w="10916"/>
      </w:tblGrid>
      <w:tr w:rsidR="00E62AFF" w14:paraId="27605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3F1E" w14:textId="77777777" w:rsidR="00E62AFF" w:rsidRDefault="005D419F">
            <w:pPr>
              <w:pStyle w:val="ProductList-TableBody"/>
              <w:jc w:val="right"/>
            </w:pPr>
            <w:hyperlink w:anchor="_Sec842">
              <w:r w:rsidR="009237D8">
                <w:rPr>
                  <w:color w:val="00467F"/>
                  <w:sz w:val="14"/>
                  <w:u w:val="single"/>
                </w:rPr>
                <w:t>Índex de Continguts</w:t>
              </w:r>
            </w:hyperlink>
            <w:r w:rsidR="009237D8">
              <w:rPr>
                <w:sz w:val="14"/>
              </w:rPr>
              <w:t>/</w:t>
            </w:r>
            <w:hyperlink w:anchor="_Sec549">
              <w:r w:rsidR="009237D8">
                <w:rPr>
                  <w:color w:val="00467F"/>
                  <w:sz w:val="14"/>
                  <w:u w:val="single"/>
                </w:rPr>
                <w:t>Glossari</w:t>
              </w:r>
            </w:hyperlink>
            <w:r w:rsidR="009237D8">
              <w:rPr>
                <w:sz w:val="14"/>
              </w:rPr>
              <w:t>/</w:t>
            </w:r>
            <w:hyperlink w:anchor="_Sec844">
              <w:r w:rsidR="009237D8">
                <w:rPr>
                  <w:color w:val="00467F"/>
                  <w:sz w:val="14"/>
                  <w:u w:val="single"/>
                </w:rPr>
                <w:t>Índex</w:t>
              </w:r>
            </w:hyperlink>
          </w:p>
        </w:tc>
      </w:tr>
    </w:tbl>
    <w:p w14:paraId="3705181A" w14:textId="77777777" w:rsidR="00E62AFF" w:rsidRDefault="00E62AFF">
      <w:pPr>
        <w:pStyle w:val="ProductList-Body"/>
      </w:pPr>
    </w:p>
    <w:p w14:paraId="597A6F31" w14:textId="77777777" w:rsidR="00E62AFF" w:rsidRDefault="00E62AFF">
      <w:pPr>
        <w:sectPr w:rsidR="00E62AFF">
          <w:headerReference w:type="default" r:id="rId160"/>
          <w:footerReference w:type="default" r:id="rId161"/>
          <w:type w:val="continuous"/>
          <w:pgSz w:w="12240" w:h="15840" w:code="1"/>
          <w:pgMar w:top="1170" w:right="720" w:bottom="720" w:left="720" w:header="432" w:footer="288" w:gutter="0"/>
          <w:cols w:space="360"/>
        </w:sectPr>
      </w:pPr>
    </w:p>
    <w:bookmarkEnd w:id="420"/>
    <w:p w14:paraId="49088B29" w14:textId="77777777" w:rsidR="00E62AFF" w:rsidRDefault="009237D8">
      <w:pPr>
        <w:pStyle w:val="ProductList-SectionHeading"/>
        <w:pageBreakBefore/>
        <w:outlineLvl w:val="0"/>
      </w:pPr>
      <w:r>
        <w:t>Índex</w:t>
      </w:r>
      <w:r>
        <w:fldChar w:fldCharType="begin"/>
      </w:r>
      <w:r>
        <w:instrText xml:space="preserve"> TC "</w:instrText>
      </w:r>
      <w:bookmarkStart w:id="425" w:name="_Toc2007840"/>
      <w:r>
        <w:instrText>Índex</w:instrText>
      </w:r>
      <w:bookmarkEnd w:id="425"/>
      <w:r>
        <w:instrText>" \l 1</w:instrText>
      </w:r>
      <w:r>
        <w:fldChar w:fldCharType="end"/>
      </w:r>
    </w:p>
    <w:p w14:paraId="67CF6DFF" w14:textId="77777777" w:rsidR="00E62AFF" w:rsidRDefault="00E62AFF">
      <w:pPr>
        <w:pStyle w:val="ProductList-Body"/>
      </w:pPr>
    </w:p>
    <w:p w14:paraId="1BBBC221" w14:textId="77777777" w:rsidR="00E62AFF" w:rsidRDefault="00E62AFF">
      <w:pPr>
        <w:sectPr w:rsidR="00E62AFF">
          <w:headerReference w:type="default" r:id="rId162"/>
          <w:footerReference w:type="default" r:id="rId163"/>
          <w:type w:val="continuous"/>
          <w:pgSz w:w="12240" w:h="15840" w:code="1"/>
          <w:pgMar w:top="1170" w:right="720" w:bottom="720" w:left="720" w:header="432" w:footer="288" w:gutter="0"/>
          <w:cols w:space="360"/>
        </w:sectPr>
      </w:pPr>
    </w:p>
    <w:p w14:paraId="0D133473" w14:textId="77777777" w:rsidR="009237D8" w:rsidRDefault="009237D8">
      <w:pPr>
        <w:pStyle w:val="ProductList-Body"/>
        <w:rPr>
          <w:noProof/>
        </w:rPr>
        <w:sectPr w:rsidR="009237D8" w:rsidSect="009237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CFC5B1" w14:textId="77777777" w:rsidR="009237D8" w:rsidRDefault="009237D8">
      <w:pPr>
        <w:pStyle w:val="Index1"/>
        <w:tabs>
          <w:tab w:val="right" w:pos="5030"/>
        </w:tabs>
        <w:rPr>
          <w:noProof/>
        </w:rPr>
      </w:pPr>
      <w:r>
        <w:rPr>
          <w:noProof/>
        </w:rPr>
        <w:t>100.000 Transaccions d'Ús de Llocs Web Interns dels Mapes del Bing (SL), 69</w:t>
      </w:r>
    </w:p>
    <w:p w14:paraId="21DFEDB2" w14:textId="77777777" w:rsidR="009237D8" w:rsidRDefault="009237D8">
      <w:pPr>
        <w:pStyle w:val="Index1"/>
        <w:tabs>
          <w:tab w:val="right" w:pos="5030"/>
        </w:tabs>
        <w:rPr>
          <w:noProof/>
        </w:rPr>
      </w:pPr>
      <w:r>
        <w:rPr>
          <w:noProof/>
        </w:rPr>
        <w:t>100.000 Transaccions d'Ús de Llocs Web Públics dels Mapes del Bing (SL), 69</w:t>
      </w:r>
    </w:p>
    <w:p w14:paraId="26AE89B3" w14:textId="77777777" w:rsidR="009237D8" w:rsidRDefault="009237D8">
      <w:pPr>
        <w:pStyle w:val="Index1"/>
        <w:tabs>
          <w:tab w:val="right" w:pos="5030"/>
        </w:tabs>
        <w:rPr>
          <w:noProof/>
        </w:rPr>
      </w:pPr>
      <w:r>
        <w:rPr>
          <w:noProof/>
        </w:rPr>
        <w:t>500.000 Transaccions (o més) d'Ús de Llocs Web Interns dels Mapes del Bing (SL), 69</w:t>
      </w:r>
    </w:p>
    <w:p w14:paraId="10E56F2C" w14:textId="77777777" w:rsidR="009237D8" w:rsidRDefault="009237D8">
      <w:pPr>
        <w:pStyle w:val="Index1"/>
        <w:tabs>
          <w:tab w:val="right" w:pos="5030"/>
        </w:tabs>
        <w:rPr>
          <w:noProof/>
        </w:rPr>
      </w:pPr>
      <w:r>
        <w:rPr>
          <w:noProof/>
        </w:rPr>
        <w:t>500.000 Transaccions (o més) d'Ús de Llocs Web Públics dels Mapes del Bing (SL), 69</w:t>
      </w:r>
    </w:p>
    <w:p w14:paraId="4CE6A7FA" w14:textId="77777777" w:rsidR="009237D8" w:rsidRDefault="009237D8">
      <w:pPr>
        <w:pStyle w:val="Index1"/>
        <w:tabs>
          <w:tab w:val="right" w:pos="5030"/>
        </w:tabs>
        <w:rPr>
          <w:noProof/>
        </w:rPr>
      </w:pPr>
      <w:r>
        <w:rPr>
          <w:noProof/>
        </w:rPr>
        <w:t>Access 2019, 23</w:t>
      </w:r>
    </w:p>
    <w:p w14:paraId="47C6F61D" w14:textId="77777777" w:rsidR="009237D8" w:rsidRDefault="009237D8">
      <w:pPr>
        <w:pStyle w:val="Index1"/>
        <w:tabs>
          <w:tab w:val="right" w:pos="5030"/>
        </w:tabs>
        <w:rPr>
          <w:noProof/>
        </w:rPr>
      </w:pPr>
      <w:r>
        <w:rPr>
          <w:noProof/>
        </w:rPr>
        <w:t>Activitat d'Operacions Unificades del Dynamics 365, 61</w:t>
      </w:r>
    </w:p>
    <w:p w14:paraId="36DC9DA3" w14:textId="77777777" w:rsidR="009237D8" w:rsidRDefault="009237D8">
      <w:pPr>
        <w:pStyle w:val="Index1"/>
        <w:tabs>
          <w:tab w:val="right" w:pos="5030"/>
        </w:tabs>
        <w:rPr>
          <w:noProof/>
        </w:rPr>
      </w:pPr>
      <w:r>
        <w:rPr>
          <w:noProof/>
        </w:rPr>
        <w:t>Activitat d'Operacions Unificades del Dynamics 365 Basada en SA, 61</w:t>
      </w:r>
    </w:p>
    <w:p w14:paraId="48984DA8" w14:textId="77777777" w:rsidR="009237D8" w:rsidRDefault="009237D8">
      <w:pPr>
        <w:pStyle w:val="Index1"/>
        <w:tabs>
          <w:tab w:val="right" w:pos="5030"/>
        </w:tabs>
        <w:rPr>
          <w:noProof/>
        </w:rPr>
      </w:pPr>
      <w:r>
        <w:rPr>
          <w:noProof/>
        </w:rPr>
        <w:t>Actualització del Windows 10 Home al Pro per al Microsoft 365 Business, 41</w:t>
      </w:r>
    </w:p>
    <w:p w14:paraId="15E7FEE6" w14:textId="77777777" w:rsidR="009237D8" w:rsidRDefault="009237D8">
      <w:pPr>
        <w:pStyle w:val="Index1"/>
        <w:tabs>
          <w:tab w:val="right" w:pos="5030"/>
        </w:tabs>
        <w:rPr>
          <w:noProof/>
        </w:rPr>
      </w:pPr>
      <w:r>
        <w:rPr>
          <w:noProof/>
        </w:rPr>
        <w:t>Anàlisi de Conducció de Gestió d'Actius Mòbils Per Actiu, 69</w:t>
      </w:r>
    </w:p>
    <w:p w14:paraId="002A815E" w14:textId="77777777" w:rsidR="009237D8" w:rsidRDefault="009237D8">
      <w:pPr>
        <w:pStyle w:val="Index1"/>
        <w:tabs>
          <w:tab w:val="right" w:pos="5030"/>
        </w:tabs>
        <w:rPr>
          <w:noProof/>
        </w:rPr>
      </w:pPr>
      <w:r>
        <w:rPr>
          <w:noProof/>
        </w:rPr>
        <w:t>API del Microsoft Translator, 54</w:t>
      </w:r>
    </w:p>
    <w:p w14:paraId="79B1B562" w14:textId="77777777" w:rsidR="009237D8" w:rsidRDefault="009237D8">
      <w:pPr>
        <w:pStyle w:val="Index1"/>
        <w:tabs>
          <w:tab w:val="right" w:pos="5030"/>
        </w:tabs>
        <w:rPr>
          <w:noProof/>
        </w:rPr>
      </w:pPr>
      <w:r>
        <w:rPr>
          <w:noProof/>
        </w:rPr>
        <w:t>Assistència Tècnica Directa Professional Activa de l'Azure*, 55</w:t>
      </w:r>
    </w:p>
    <w:p w14:paraId="31886053" w14:textId="77777777" w:rsidR="009237D8" w:rsidRDefault="009237D8">
      <w:pPr>
        <w:pStyle w:val="Index1"/>
        <w:tabs>
          <w:tab w:val="right" w:pos="5030"/>
        </w:tabs>
        <w:rPr>
          <w:noProof/>
        </w:rPr>
      </w:pPr>
      <w:r>
        <w:rPr>
          <w:noProof/>
        </w:rPr>
        <w:t>Assistència Tècnica Directa Professional del Dynamics 365, 61</w:t>
      </w:r>
    </w:p>
    <w:p w14:paraId="57E40B6B" w14:textId="77777777" w:rsidR="009237D8" w:rsidRDefault="009237D8">
      <w:pPr>
        <w:pStyle w:val="Index1"/>
        <w:tabs>
          <w:tab w:val="right" w:pos="5030"/>
        </w:tabs>
        <w:rPr>
          <w:noProof/>
        </w:rPr>
      </w:pPr>
      <w:r>
        <w:rPr>
          <w:noProof/>
        </w:rPr>
        <w:t>Assistència Tècnica Estàndard Activa de l'Azure*, 55</w:t>
      </w:r>
    </w:p>
    <w:p w14:paraId="6296FBB5" w14:textId="77777777" w:rsidR="009237D8" w:rsidRDefault="009237D8">
      <w:pPr>
        <w:pStyle w:val="Index1"/>
        <w:tabs>
          <w:tab w:val="right" w:pos="5030"/>
        </w:tabs>
        <w:rPr>
          <w:noProof/>
        </w:rPr>
      </w:pPr>
      <w:r>
        <w:rPr>
          <w:noProof/>
        </w:rPr>
        <w:t>Assistència Tècnica Estàndard del Microsoft Azure StorSimple, 55</w:t>
      </w:r>
    </w:p>
    <w:p w14:paraId="554347E9" w14:textId="77777777" w:rsidR="009237D8" w:rsidRDefault="009237D8">
      <w:pPr>
        <w:pStyle w:val="Index1"/>
        <w:tabs>
          <w:tab w:val="right" w:pos="5030"/>
        </w:tabs>
        <w:rPr>
          <w:noProof/>
        </w:rPr>
      </w:pPr>
      <w:r>
        <w:rPr>
          <w:noProof/>
        </w:rPr>
        <w:t>Assistència Tècnica Millorada del Dynamics 365, 61</w:t>
      </w:r>
    </w:p>
    <w:p w14:paraId="112AAAD6" w14:textId="77777777" w:rsidR="009237D8" w:rsidRDefault="009237D8">
      <w:pPr>
        <w:pStyle w:val="Index1"/>
        <w:tabs>
          <w:tab w:val="right" w:pos="5030"/>
        </w:tabs>
        <w:rPr>
          <w:noProof/>
        </w:rPr>
      </w:pPr>
      <w:r>
        <w:rPr>
          <w:noProof/>
        </w:rPr>
        <w:t>Assistència Tècnica Premium del Microsoft Azure StorSimple, 55</w:t>
      </w:r>
    </w:p>
    <w:p w14:paraId="2CE88A84" w14:textId="77777777" w:rsidR="009237D8" w:rsidRDefault="009237D8">
      <w:pPr>
        <w:pStyle w:val="Index1"/>
        <w:tabs>
          <w:tab w:val="right" w:pos="5030"/>
        </w:tabs>
        <w:rPr>
          <w:noProof/>
        </w:rPr>
      </w:pPr>
      <w:r>
        <w:rPr>
          <w:noProof/>
        </w:rPr>
        <w:t>Audioconferència, 68</w:t>
      </w:r>
    </w:p>
    <w:p w14:paraId="7016BB53" w14:textId="77777777" w:rsidR="009237D8" w:rsidRDefault="009237D8">
      <w:pPr>
        <w:pStyle w:val="Index1"/>
        <w:tabs>
          <w:tab w:val="right" w:pos="5030"/>
        </w:tabs>
        <w:rPr>
          <w:noProof/>
        </w:rPr>
      </w:pPr>
      <w:r>
        <w:rPr>
          <w:noProof/>
        </w:rPr>
        <w:t>Azure Active Directory Basic, 55</w:t>
      </w:r>
    </w:p>
    <w:p w14:paraId="331D4308" w14:textId="77777777" w:rsidR="009237D8" w:rsidRDefault="009237D8">
      <w:pPr>
        <w:pStyle w:val="Index1"/>
        <w:tabs>
          <w:tab w:val="right" w:pos="5030"/>
        </w:tabs>
        <w:rPr>
          <w:noProof/>
        </w:rPr>
      </w:pPr>
      <w:r>
        <w:rPr>
          <w:noProof/>
        </w:rPr>
        <w:t>Azure Advanced Threat Protection for Users, 55</w:t>
      </w:r>
    </w:p>
    <w:p w14:paraId="04A168B2" w14:textId="77777777" w:rsidR="009237D8" w:rsidRDefault="009237D8">
      <w:pPr>
        <w:pStyle w:val="Index1"/>
        <w:tabs>
          <w:tab w:val="right" w:pos="5030"/>
        </w:tabs>
        <w:rPr>
          <w:noProof/>
        </w:rPr>
      </w:pPr>
      <w:r>
        <w:rPr>
          <w:noProof/>
        </w:rPr>
        <w:t>Azure DevOps Server 2019 amb tecnologia de l'SQL Server 2017, 39</w:t>
      </w:r>
    </w:p>
    <w:p w14:paraId="3F3A1F86" w14:textId="77777777" w:rsidR="009237D8" w:rsidRDefault="009237D8">
      <w:pPr>
        <w:pStyle w:val="Index1"/>
        <w:tabs>
          <w:tab w:val="right" w:pos="5030"/>
        </w:tabs>
        <w:rPr>
          <w:noProof/>
        </w:rPr>
      </w:pPr>
      <w:r>
        <w:rPr>
          <w:noProof/>
        </w:rPr>
        <w:t>BizTalk Server, 89</w:t>
      </w:r>
    </w:p>
    <w:p w14:paraId="33D82DA0" w14:textId="77777777" w:rsidR="009237D8" w:rsidRDefault="009237D8">
      <w:pPr>
        <w:pStyle w:val="Index1"/>
        <w:tabs>
          <w:tab w:val="right" w:pos="5030"/>
        </w:tabs>
        <w:rPr>
          <w:noProof/>
        </w:rPr>
      </w:pPr>
      <w:r>
        <w:rPr>
          <w:noProof/>
        </w:rPr>
        <w:t>BizTalk Server 2013 R2, 15</w:t>
      </w:r>
    </w:p>
    <w:p w14:paraId="075B13B8" w14:textId="77777777" w:rsidR="009237D8" w:rsidRDefault="009237D8">
      <w:pPr>
        <w:pStyle w:val="Index1"/>
        <w:tabs>
          <w:tab w:val="right" w:pos="5030"/>
        </w:tabs>
        <w:rPr>
          <w:noProof/>
        </w:rPr>
      </w:pPr>
      <w:r>
        <w:rPr>
          <w:noProof/>
        </w:rPr>
        <w:t>BizTalk Server 2016 Branch Edition, 15</w:t>
      </w:r>
    </w:p>
    <w:p w14:paraId="4C101CFC" w14:textId="77777777" w:rsidR="009237D8" w:rsidRDefault="009237D8">
      <w:pPr>
        <w:pStyle w:val="Index1"/>
        <w:tabs>
          <w:tab w:val="right" w:pos="5030"/>
        </w:tabs>
        <w:rPr>
          <w:noProof/>
        </w:rPr>
      </w:pPr>
      <w:r>
        <w:rPr>
          <w:noProof/>
        </w:rPr>
        <w:t>BizTalk Server 2016 Branch IDC, 15</w:t>
      </w:r>
    </w:p>
    <w:p w14:paraId="2134D0A8" w14:textId="77777777" w:rsidR="009237D8" w:rsidRDefault="009237D8">
      <w:pPr>
        <w:pStyle w:val="Index1"/>
        <w:tabs>
          <w:tab w:val="right" w:pos="5030"/>
        </w:tabs>
        <w:rPr>
          <w:noProof/>
        </w:rPr>
      </w:pPr>
      <w:r>
        <w:rPr>
          <w:noProof/>
        </w:rPr>
        <w:t>BizTalk Server 2016 Enterprise Edition, 15</w:t>
      </w:r>
    </w:p>
    <w:p w14:paraId="02358019" w14:textId="77777777" w:rsidR="009237D8" w:rsidRDefault="009237D8">
      <w:pPr>
        <w:pStyle w:val="Index1"/>
        <w:tabs>
          <w:tab w:val="right" w:pos="5030"/>
        </w:tabs>
        <w:rPr>
          <w:noProof/>
        </w:rPr>
      </w:pPr>
      <w:r>
        <w:rPr>
          <w:noProof/>
        </w:rPr>
        <w:t>BizTalk Server 2016 Standard Edition, 15</w:t>
      </w:r>
    </w:p>
    <w:p w14:paraId="597FE1FF" w14:textId="77777777" w:rsidR="009237D8" w:rsidRDefault="009237D8">
      <w:pPr>
        <w:pStyle w:val="Index1"/>
        <w:tabs>
          <w:tab w:val="right" w:pos="5030"/>
        </w:tabs>
        <w:rPr>
          <w:noProof/>
        </w:rPr>
      </w:pPr>
      <w:r>
        <w:rPr>
          <w:noProof/>
        </w:rPr>
        <w:t>BizTalk Server 2016 Standard Edition IDC, 15</w:t>
      </w:r>
    </w:p>
    <w:p w14:paraId="1A0DE635" w14:textId="77777777" w:rsidR="009237D8" w:rsidRDefault="009237D8">
      <w:pPr>
        <w:pStyle w:val="Index1"/>
        <w:tabs>
          <w:tab w:val="right" w:pos="5030"/>
        </w:tabs>
        <w:rPr>
          <w:noProof/>
        </w:rPr>
      </w:pPr>
      <w:r>
        <w:rPr>
          <w:noProof/>
        </w:rPr>
        <w:t>BizTalk Server Branch, 90</w:t>
      </w:r>
    </w:p>
    <w:p w14:paraId="22453F52" w14:textId="77777777" w:rsidR="009237D8" w:rsidRDefault="009237D8">
      <w:pPr>
        <w:pStyle w:val="Index1"/>
        <w:tabs>
          <w:tab w:val="right" w:pos="5030"/>
        </w:tabs>
        <w:rPr>
          <w:noProof/>
        </w:rPr>
      </w:pPr>
      <w:r>
        <w:rPr>
          <w:noProof/>
        </w:rPr>
        <w:t>BizTalk Server Enterprise, 90</w:t>
      </w:r>
    </w:p>
    <w:p w14:paraId="559AEBE1" w14:textId="77777777" w:rsidR="009237D8" w:rsidRDefault="009237D8">
      <w:pPr>
        <w:pStyle w:val="Index1"/>
        <w:tabs>
          <w:tab w:val="right" w:pos="5030"/>
        </w:tabs>
        <w:rPr>
          <w:noProof/>
        </w:rPr>
      </w:pPr>
      <w:r>
        <w:rPr>
          <w:noProof/>
        </w:rPr>
        <w:t>BizTalk Server Standard, 90</w:t>
      </w:r>
    </w:p>
    <w:p w14:paraId="3357EE55" w14:textId="77777777" w:rsidR="009237D8" w:rsidRDefault="009237D8">
      <w:pPr>
        <w:pStyle w:val="Index1"/>
        <w:tabs>
          <w:tab w:val="right" w:pos="5030"/>
        </w:tabs>
        <w:rPr>
          <w:noProof/>
        </w:rPr>
      </w:pPr>
      <w:r>
        <w:rPr>
          <w:noProof/>
        </w:rPr>
        <w:t>CAL d'Activitat del Microsoft Dynamics 365 for Operations, 84</w:t>
      </w:r>
    </w:p>
    <w:p w14:paraId="4F5EF351" w14:textId="77777777" w:rsidR="009237D8" w:rsidRDefault="009237D8">
      <w:pPr>
        <w:pStyle w:val="Index1"/>
        <w:tabs>
          <w:tab w:val="right" w:pos="5030"/>
        </w:tabs>
        <w:rPr>
          <w:noProof/>
        </w:rPr>
      </w:pPr>
      <w:r>
        <w:rPr>
          <w:noProof/>
        </w:rPr>
        <w:t>CAL de l’SQL Server 2017, 29</w:t>
      </w:r>
    </w:p>
    <w:p w14:paraId="08A94C5C" w14:textId="77777777" w:rsidR="009237D8" w:rsidRDefault="009237D8">
      <w:pPr>
        <w:pStyle w:val="Index1"/>
        <w:tabs>
          <w:tab w:val="right" w:pos="5030"/>
        </w:tabs>
        <w:rPr>
          <w:noProof/>
        </w:rPr>
      </w:pPr>
      <w:r>
        <w:rPr>
          <w:noProof/>
        </w:rPr>
        <w:t>CAL de l'Azure DevOps Server 2019, 39</w:t>
      </w:r>
    </w:p>
    <w:p w14:paraId="61E32868" w14:textId="77777777" w:rsidR="009237D8" w:rsidRDefault="009237D8">
      <w:pPr>
        <w:pStyle w:val="Index1"/>
        <w:tabs>
          <w:tab w:val="right" w:pos="5030"/>
        </w:tabs>
        <w:rPr>
          <w:noProof/>
        </w:rPr>
      </w:pPr>
      <w:r>
        <w:rPr>
          <w:noProof/>
        </w:rPr>
        <w:t>CAL de l'Exchange Server Enterprise 2019, 25</w:t>
      </w:r>
    </w:p>
    <w:p w14:paraId="62920674" w14:textId="77777777" w:rsidR="009237D8" w:rsidRDefault="009237D8">
      <w:pPr>
        <w:pStyle w:val="Index1"/>
        <w:tabs>
          <w:tab w:val="right" w:pos="5030"/>
        </w:tabs>
        <w:rPr>
          <w:noProof/>
        </w:rPr>
      </w:pPr>
      <w:r>
        <w:rPr>
          <w:noProof/>
        </w:rPr>
        <w:t>CAL de l'Exchange Server Standard 2019, 25</w:t>
      </w:r>
    </w:p>
    <w:p w14:paraId="170E86D4" w14:textId="77777777" w:rsidR="009237D8" w:rsidRDefault="009237D8">
      <w:pPr>
        <w:pStyle w:val="Index1"/>
        <w:tabs>
          <w:tab w:val="right" w:pos="5030"/>
        </w:tabs>
        <w:rPr>
          <w:noProof/>
        </w:rPr>
      </w:pPr>
      <w:r>
        <w:rPr>
          <w:noProof/>
        </w:rPr>
        <w:t>CAL de l'Skype for Business Plus, 28</w:t>
      </w:r>
    </w:p>
    <w:p w14:paraId="23574211" w14:textId="77777777" w:rsidR="009237D8" w:rsidRDefault="009237D8">
      <w:pPr>
        <w:pStyle w:val="Index1"/>
        <w:tabs>
          <w:tab w:val="right" w:pos="5030"/>
        </w:tabs>
        <w:rPr>
          <w:noProof/>
        </w:rPr>
      </w:pPr>
      <w:r>
        <w:rPr>
          <w:noProof/>
        </w:rPr>
        <w:t>CAL de Tasca del Microsoft Dynamics AX, 84</w:t>
      </w:r>
    </w:p>
    <w:p w14:paraId="658E51DA" w14:textId="77777777" w:rsidR="009237D8" w:rsidRDefault="009237D8">
      <w:pPr>
        <w:pStyle w:val="Index1"/>
        <w:tabs>
          <w:tab w:val="right" w:pos="5030"/>
        </w:tabs>
        <w:rPr>
          <w:noProof/>
        </w:rPr>
      </w:pPr>
      <w:r>
        <w:rPr>
          <w:noProof/>
        </w:rPr>
        <w:t>CAL del Microsoft Dynamics 365 for Customer Service, 84</w:t>
      </w:r>
    </w:p>
    <w:p w14:paraId="1FE70392" w14:textId="77777777" w:rsidR="009237D8" w:rsidRDefault="009237D8">
      <w:pPr>
        <w:pStyle w:val="Index1"/>
        <w:tabs>
          <w:tab w:val="right" w:pos="5030"/>
        </w:tabs>
        <w:rPr>
          <w:noProof/>
        </w:rPr>
      </w:pPr>
      <w:r>
        <w:rPr>
          <w:noProof/>
        </w:rPr>
        <w:t>CAL del Microsoft Dynamics 365 for Operations, 84</w:t>
      </w:r>
    </w:p>
    <w:p w14:paraId="7C80B6AD" w14:textId="77777777" w:rsidR="009237D8" w:rsidRDefault="009237D8">
      <w:pPr>
        <w:pStyle w:val="Index1"/>
        <w:tabs>
          <w:tab w:val="right" w:pos="5030"/>
        </w:tabs>
        <w:rPr>
          <w:noProof/>
        </w:rPr>
      </w:pPr>
      <w:r>
        <w:rPr>
          <w:noProof/>
        </w:rPr>
        <w:t>CAL del Microsoft Dynamics 365 for Sales, 84</w:t>
      </w:r>
    </w:p>
    <w:p w14:paraId="70ED055A" w14:textId="77777777" w:rsidR="009237D8" w:rsidRDefault="009237D8">
      <w:pPr>
        <w:pStyle w:val="Index1"/>
        <w:tabs>
          <w:tab w:val="right" w:pos="5030"/>
        </w:tabs>
        <w:rPr>
          <w:noProof/>
        </w:rPr>
      </w:pPr>
      <w:r>
        <w:rPr>
          <w:noProof/>
        </w:rPr>
        <w:t>CAL del Microsoft Identity Manager 2016, 22</w:t>
      </w:r>
    </w:p>
    <w:p w14:paraId="4FF34D4C" w14:textId="77777777" w:rsidR="009237D8" w:rsidRDefault="009237D8">
      <w:pPr>
        <w:pStyle w:val="Index1"/>
        <w:tabs>
          <w:tab w:val="right" w:pos="5030"/>
        </w:tabs>
        <w:rPr>
          <w:noProof/>
        </w:rPr>
      </w:pPr>
      <w:r>
        <w:rPr>
          <w:noProof/>
        </w:rPr>
        <w:t>CAL del Project Server 2019, 26</w:t>
      </w:r>
    </w:p>
    <w:p w14:paraId="43E94356" w14:textId="77777777" w:rsidR="009237D8" w:rsidRDefault="009237D8">
      <w:pPr>
        <w:pStyle w:val="Index1"/>
        <w:tabs>
          <w:tab w:val="right" w:pos="5030"/>
        </w:tabs>
        <w:rPr>
          <w:noProof/>
        </w:rPr>
      </w:pPr>
      <w:r>
        <w:rPr>
          <w:noProof/>
        </w:rPr>
        <w:t>CAL del SharePoint Server 2019 Standard, 27</w:t>
      </w:r>
    </w:p>
    <w:p w14:paraId="66C91534" w14:textId="77777777" w:rsidR="009237D8" w:rsidRDefault="009237D8">
      <w:pPr>
        <w:pStyle w:val="Index1"/>
        <w:tabs>
          <w:tab w:val="right" w:pos="5030"/>
        </w:tabs>
        <w:rPr>
          <w:noProof/>
        </w:rPr>
      </w:pPr>
      <w:r>
        <w:rPr>
          <w:noProof/>
        </w:rPr>
        <w:t>CAL del Windows Server 2019, 47, 48</w:t>
      </w:r>
    </w:p>
    <w:p w14:paraId="4B3F595C" w14:textId="77777777" w:rsidR="009237D8" w:rsidRDefault="009237D8">
      <w:pPr>
        <w:pStyle w:val="Index1"/>
        <w:tabs>
          <w:tab w:val="right" w:pos="5030"/>
        </w:tabs>
        <w:rPr>
          <w:noProof/>
        </w:rPr>
      </w:pPr>
      <w:r>
        <w:rPr>
          <w:noProof/>
        </w:rPr>
        <w:t>CAL del Windows Server 2019 Active Directory Rights Management Services, 47, 48</w:t>
      </w:r>
    </w:p>
    <w:p w14:paraId="585406B9" w14:textId="77777777" w:rsidR="009237D8" w:rsidRDefault="009237D8">
      <w:pPr>
        <w:pStyle w:val="Index1"/>
        <w:tabs>
          <w:tab w:val="right" w:pos="5030"/>
        </w:tabs>
        <w:rPr>
          <w:noProof/>
        </w:rPr>
      </w:pPr>
      <w:r>
        <w:rPr>
          <w:noProof/>
        </w:rPr>
        <w:t>CAL dels Serveis de l'Escriptori Remot del Windows Server 2019, 48</w:t>
      </w:r>
    </w:p>
    <w:p w14:paraId="2A92BB0E" w14:textId="77777777" w:rsidR="009237D8" w:rsidRDefault="009237D8">
      <w:pPr>
        <w:pStyle w:val="Index1"/>
        <w:tabs>
          <w:tab w:val="right" w:pos="5030"/>
        </w:tabs>
        <w:rPr>
          <w:noProof/>
        </w:rPr>
      </w:pPr>
      <w:r>
        <w:rPr>
          <w:noProof/>
        </w:rPr>
        <w:t>CAL d'Skype for Business Server 2019 Plus, 28</w:t>
      </w:r>
    </w:p>
    <w:p w14:paraId="5A1EC560" w14:textId="77777777" w:rsidR="009237D8" w:rsidRDefault="009237D8">
      <w:pPr>
        <w:pStyle w:val="Index1"/>
        <w:tabs>
          <w:tab w:val="right" w:pos="5030"/>
        </w:tabs>
        <w:rPr>
          <w:noProof/>
        </w:rPr>
      </w:pPr>
      <w:r>
        <w:rPr>
          <w:noProof/>
        </w:rPr>
        <w:t>CAL d'Skype for Business Server 2019 Standard, 28</w:t>
      </w:r>
    </w:p>
    <w:p w14:paraId="6986E40A" w14:textId="77777777" w:rsidR="009237D8" w:rsidRDefault="009237D8">
      <w:pPr>
        <w:pStyle w:val="Index1"/>
        <w:tabs>
          <w:tab w:val="right" w:pos="5030"/>
        </w:tabs>
        <w:rPr>
          <w:noProof/>
        </w:rPr>
      </w:pPr>
      <w:r>
        <w:rPr>
          <w:noProof/>
        </w:rPr>
        <w:t>CAL Funcional del Microsoft Dynamics AX, 84</w:t>
      </w:r>
    </w:p>
    <w:p w14:paraId="76E7509C" w14:textId="77777777" w:rsidR="009237D8" w:rsidRDefault="009237D8">
      <w:pPr>
        <w:pStyle w:val="Index1"/>
        <w:tabs>
          <w:tab w:val="right" w:pos="5030"/>
        </w:tabs>
        <w:rPr>
          <w:noProof/>
        </w:rPr>
      </w:pPr>
      <w:r>
        <w:rPr>
          <w:noProof/>
        </w:rPr>
        <w:t>CAL Local d'Activitat del Microsoft Dynamics 365 for Operations, 90</w:t>
      </w:r>
    </w:p>
    <w:p w14:paraId="230C6FFA" w14:textId="77777777" w:rsidR="009237D8" w:rsidRDefault="009237D8">
      <w:pPr>
        <w:pStyle w:val="Index1"/>
        <w:tabs>
          <w:tab w:val="right" w:pos="5030"/>
        </w:tabs>
        <w:rPr>
          <w:noProof/>
        </w:rPr>
      </w:pPr>
      <w:r>
        <w:rPr>
          <w:noProof/>
        </w:rPr>
        <w:t>CAL Local del Dynamics 365 for Customer Service, 20</w:t>
      </w:r>
    </w:p>
    <w:p w14:paraId="2F3094AD" w14:textId="77777777" w:rsidR="009237D8" w:rsidRDefault="009237D8">
      <w:pPr>
        <w:pStyle w:val="Index1"/>
        <w:tabs>
          <w:tab w:val="right" w:pos="5030"/>
        </w:tabs>
        <w:rPr>
          <w:noProof/>
        </w:rPr>
      </w:pPr>
      <w:r>
        <w:rPr>
          <w:noProof/>
        </w:rPr>
        <w:t>CAL Local del Dynamics 365 for Operations, 20</w:t>
      </w:r>
    </w:p>
    <w:p w14:paraId="75C475EE" w14:textId="77777777" w:rsidR="009237D8" w:rsidRDefault="009237D8">
      <w:pPr>
        <w:pStyle w:val="Index1"/>
        <w:tabs>
          <w:tab w:val="right" w:pos="5030"/>
        </w:tabs>
        <w:rPr>
          <w:noProof/>
        </w:rPr>
      </w:pPr>
      <w:r>
        <w:rPr>
          <w:noProof/>
        </w:rPr>
        <w:t>CAL Local del Dynamics 365 for Operations Activity, 20</w:t>
      </w:r>
    </w:p>
    <w:p w14:paraId="0CED1770" w14:textId="77777777" w:rsidR="009237D8" w:rsidRDefault="009237D8">
      <w:pPr>
        <w:pStyle w:val="Index1"/>
        <w:tabs>
          <w:tab w:val="right" w:pos="5030"/>
        </w:tabs>
        <w:rPr>
          <w:noProof/>
        </w:rPr>
      </w:pPr>
      <w:r>
        <w:rPr>
          <w:noProof/>
        </w:rPr>
        <w:t>CAL Local del Dynamics 365 for Operations Device, 20</w:t>
      </w:r>
    </w:p>
    <w:p w14:paraId="7EA8CD6B" w14:textId="77777777" w:rsidR="009237D8" w:rsidRDefault="009237D8">
      <w:pPr>
        <w:pStyle w:val="Index1"/>
        <w:tabs>
          <w:tab w:val="right" w:pos="5030"/>
        </w:tabs>
        <w:rPr>
          <w:noProof/>
        </w:rPr>
      </w:pPr>
      <w:r>
        <w:rPr>
          <w:noProof/>
        </w:rPr>
        <w:t>CAL Local del Dynamics 365 for Sales, 20</w:t>
      </w:r>
    </w:p>
    <w:p w14:paraId="2CDD88BE" w14:textId="77777777" w:rsidR="009237D8" w:rsidRDefault="009237D8">
      <w:pPr>
        <w:pStyle w:val="Index1"/>
        <w:tabs>
          <w:tab w:val="right" w:pos="5030"/>
        </w:tabs>
        <w:rPr>
          <w:noProof/>
        </w:rPr>
      </w:pPr>
      <w:r>
        <w:rPr>
          <w:noProof/>
        </w:rPr>
        <w:t>CAL Local del Dynamics 365 for Team Members, 20</w:t>
      </w:r>
    </w:p>
    <w:p w14:paraId="49D3B910" w14:textId="77777777" w:rsidR="009237D8" w:rsidRDefault="009237D8">
      <w:pPr>
        <w:pStyle w:val="Index1"/>
        <w:tabs>
          <w:tab w:val="right" w:pos="5030"/>
        </w:tabs>
        <w:rPr>
          <w:noProof/>
        </w:rPr>
      </w:pPr>
      <w:r>
        <w:rPr>
          <w:noProof/>
        </w:rPr>
        <w:t>CAL Local del Microsoft Dynamics 365 for Customer Service, 90</w:t>
      </w:r>
    </w:p>
    <w:p w14:paraId="5A6F850F" w14:textId="77777777" w:rsidR="009237D8" w:rsidRDefault="009237D8">
      <w:pPr>
        <w:pStyle w:val="Index1"/>
        <w:tabs>
          <w:tab w:val="right" w:pos="5030"/>
        </w:tabs>
        <w:rPr>
          <w:noProof/>
        </w:rPr>
      </w:pPr>
      <w:r>
        <w:rPr>
          <w:noProof/>
        </w:rPr>
        <w:t>CAL Local del Microsoft Dynamics 365 for Operations, 90</w:t>
      </w:r>
    </w:p>
    <w:p w14:paraId="03508005" w14:textId="77777777" w:rsidR="009237D8" w:rsidRDefault="009237D8">
      <w:pPr>
        <w:pStyle w:val="Index1"/>
        <w:tabs>
          <w:tab w:val="right" w:pos="5030"/>
        </w:tabs>
        <w:rPr>
          <w:noProof/>
        </w:rPr>
      </w:pPr>
      <w:r>
        <w:rPr>
          <w:noProof/>
        </w:rPr>
        <w:t>CAL Local del Microsoft Dynamics 365 for Sales, 90</w:t>
      </w:r>
    </w:p>
    <w:p w14:paraId="424C050D" w14:textId="77777777" w:rsidR="009237D8" w:rsidRDefault="009237D8">
      <w:pPr>
        <w:pStyle w:val="Index1"/>
        <w:tabs>
          <w:tab w:val="right" w:pos="5030"/>
        </w:tabs>
        <w:rPr>
          <w:noProof/>
        </w:rPr>
      </w:pPr>
      <w:r>
        <w:rPr>
          <w:noProof/>
        </w:rPr>
        <w:t>CAL Local del Microsoft Dynamics 365 for Team Members, 90</w:t>
      </w:r>
    </w:p>
    <w:p w14:paraId="796A9744" w14:textId="77777777" w:rsidR="009237D8" w:rsidRDefault="009237D8">
      <w:pPr>
        <w:pStyle w:val="Index1"/>
        <w:tabs>
          <w:tab w:val="right" w:pos="5030"/>
        </w:tabs>
        <w:rPr>
          <w:noProof/>
        </w:rPr>
      </w:pPr>
      <w:r>
        <w:rPr>
          <w:noProof/>
        </w:rPr>
        <w:t>Canvi d'Assistència Tècnica Estàndard a Assistència Tècnica Premium del Microsoft Azure StorSimple, 55</w:t>
      </w:r>
    </w:p>
    <w:p w14:paraId="093A10DB" w14:textId="77777777" w:rsidR="009237D8" w:rsidRDefault="009237D8">
      <w:pPr>
        <w:pStyle w:val="Index1"/>
        <w:tabs>
          <w:tab w:val="right" w:pos="5030"/>
        </w:tabs>
        <w:rPr>
          <w:noProof/>
        </w:rPr>
      </w:pPr>
      <w:r>
        <w:rPr>
          <w:noProof/>
        </w:rPr>
        <w:t>Càrrega en Paral·lel del Windows 8.1 Enterprise (Per Dispositiu), 41</w:t>
      </w:r>
    </w:p>
    <w:p w14:paraId="13A54C7F" w14:textId="77777777" w:rsidR="009237D8" w:rsidRDefault="009237D8">
      <w:pPr>
        <w:pStyle w:val="Index1"/>
        <w:tabs>
          <w:tab w:val="right" w:pos="5030"/>
        </w:tabs>
        <w:rPr>
          <w:noProof/>
        </w:rPr>
      </w:pPr>
      <w:r>
        <w:rPr>
          <w:noProof/>
        </w:rPr>
        <w:t>CIS Suite Datacenter, 89</w:t>
      </w:r>
    </w:p>
    <w:p w14:paraId="47745AAF" w14:textId="77777777" w:rsidR="009237D8" w:rsidRDefault="009237D8">
      <w:pPr>
        <w:pStyle w:val="Index1"/>
        <w:tabs>
          <w:tab w:val="right" w:pos="5030"/>
        </w:tabs>
        <w:rPr>
          <w:noProof/>
        </w:rPr>
      </w:pPr>
      <w:r>
        <w:rPr>
          <w:noProof/>
        </w:rPr>
        <w:t>CIS Suite Standard, 89</w:t>
      </w:r>
    </w:p>
    <w:p w14:paraId="55C7CE67" w14:textId="77777777" w:rsidR="009237D8" w:rsidRDefault="009237D8">
      <w:pPr>
        <w:pStyle w:val="Index1"/>
        <w:tabs>
          <w:tab w:val="right" w:pos="5030"/>
        </w:tabs>
        <w:rPr>
          <w:noProof/>
        </w:rPr>
      </w:pPr>
      <w:r>
        <w:rPr>
          <w:noProof/>
        </w:rPr>
        <w:t>Complement d'Activitat d'Operacions Unificades del Dynamics 365, 61</w:t>
      </w:r>
    </w:p>
    <w:p w14:paraId="6D4635A8" w14:textId="77777777" w:rsidR="009237D8" w:rsidRDefault="009237D8">
      <w:pPr>
        <w:pStyle w:val="Index1"/>
        <w:tabs>
          <w:tab w:val="right" w:pos="5030"/>
        </w:tabs>
        <w:rPr>
          <w:noProof/>
        </w:rPr>
      </w:pPr>
      <w:r>
        <w:rPr>
          <w:noProof/>
        </w:rPr>
        <w:t>Complement de CAL de Skype for Business Plus per al Microsoft 365 E3 (SL d'Usuari), 56</w:t>
      </w:r>
    </w:p>
    <w:p w14:paraId="398571FB" w14:textId="77777777" w:rsidR="009237D8" w:rsidRDefault="009237D8">
      <w:pPr>
        <w:pStyle w:val="Index1"/>
        <w:tabs>
          <w:tab w:val="right" w:pos="5030"/>
        </w:tabs>
        <w:rPr>
          <w:noProof/>
        </w:rPr>
      </w:pPr>
      <w:r>
        <w:rPr>
          <w:noProof/>
        </w:rPr>
        <w:t>Complement de l'Enterprise Mobility + Security A3, 58</w:t>
      </w:r>
    </w:p>
    <w:p w14:paraId="4F727F14" w14:textId="77777777" w:rsidR="009237D8" w:rsidRDefault="009237D8">
      <w:pPr>
        <w:pStyle w:val="Index1"/>
        <w:tabs>
          <w:tab w:val="right" w:pos="5030"/>
        </w:tabs>
        <w:rPr>
          <w:noProof/>
        </w:rPr>
      </w:pPr>
      <w:r>
        <w:rPr>
          <w:noProof/>
        </w:rPr>
        <w:t>Complement de l'Enterprise Mobility + Security A5, 58</w:t>
      </w:r>
    </w:p>
    <w:p w14:paraId="7681F462" w14:textId="77777777" w:rsidR="009237D8" w:rsidRDefault="009237D8">
      <w:pPr>
        <w:pStyle w:val="Index1"/>
        <w:tabs>
          <w:tab w:val="right" w:pos="5030"/>
        </w:tabs>
        <w:rPr>
          <w:noProof/>
        </w:rPr>
      </w:pPr>
      <w:r>
        <w:rPr>
          <w:noProof/>
        </w:rPr>
        <w:t>Complement de l'Enterprise Mobility + Security E3, 58</w:t>
      </w:r>
    </w:p>
    <w:p w14:paraId="728956CC" w14:textId="77777777" w:rsidR="009237D8" w:rsidRDefault="009237D8">
      <w:pPr>
        <w:pStyle w:val="Index1"/>
        <w:tabs>
          <w:tab w:val="right" w:pos="5030"/>
        </w:tabs>
        <w:rPr>
          <w:noProof/>
        </w:rPr>
      </w:pPr>
      <w:r>
        <w:rPr>
          <w:noProof/>
        </w:rPr>
        <w:t>Complement de l'Enterprise Mobility + Security E5, 58</w:t>
      </w:r>
    </w:p>
    <w:p w14:paraId="19D3D26A" w14:textId="77777777" w:rsidR="009237D8" w:rsidRDefault="009237D8">
      <w:pPr>
        <w:pStyle w:val="Index1"/>
        <w:tabs>
          <w:tab w:val="right" w:pos="5030"/>
        </w:tabs>
        <w:rPr>
          <w:noProof/>
        </w:rPr>
      </w:pPr>
      <w:r>
        <w:rPr>
          <w:noProof/>
        </w:rPr>
        <w:t>Complement de Llicència de Gestió de Client de l'Azure Advanced Threat Protection for Users, 55</w:t>
      </w:r>
    </w:p>
    <w:p w14:paraId="6E3BDB30" w14:textId="77777777" w:rsidR="009237D8" w:rsidRDefault="009237D8">
      <w:pPr>
        <w:pStyle w:val="Index1"/>
        <w:tabs>
          <w:tab w:val="right" w:pos="5030"/>
        </w:tabs>
        <w:rPr>
          <w:noProof/>
        </w:rPr>
      </w:pPr>
      <w:r>
        <w:rPr>
          <w:noProof/>
        </w:rPr>
        <w:t>Complement de l'Office 365 A5, 64</w:t>
      </w:r>
    </w:p>
    <w:p w14:paraId="0954A080" w14:textId="77777777" w:rsidR="009237D8" w:rsidRDefault="009237D8">
      <w:pPr>
        <w:pStyle w:val="Index1"/>
        <w:tabs>
          <w:tab w:val="right" w:pos="5030"/>
        </w:tabs>
        <w:rPr>
          <w:noProof/>
        </w:rPr>
      </w:pPr>
      <w:r>
        <w:rPr>
          <w:noProof/>
        </w:rPr>
        <w:t>Complement de l'Office 365 Enterprise E1 i E3, 64</w:t>
      </w:r>
    </w:p>
    <w:p w14:paraId="0E9DFCE2" w14:textId="77777777" w:rsidR="009237D8" w:rsidRDefault="009237D8">
      <w:pPr>
        <w:pStyle w:val="Index1"/>
        <w:tabs>
          <w:tab w:val="right" w:pos="5030"/>
        </w:tabs>
        <w:rPr>
          <w:noProof/>
        </w:rPr>
      </w:pPr>
      <w:r>
        <w:rPr>
          <w:noProof/>
        </w:rPr>
        <w:t>Complement de l'Office 365 Enterprise E3 sense ProPlus, 64</w:t>
      </w:r>
    </w:p>
    <w:p w14:paraId="5DFB2E49" w14:textId="77777777" w:rsidR="009237D8" w:rsidRDefault="009237D8">
      <w:pPr>
        <w:pStyle w:val="Index1"/>
        <w:tabs>
          <w:tab w:val="right" w:pos="5030"/>
        </w:tabs>
        <w:rPr>
          <w:noProof/>
        </w:rPr>
      </w:pPr>
      <w:r>
        <w:rPr>
          <w:noProof/>
        </w:rPr>
        <w:t>Complement de l'Office 365 Enterprise E5, 64</w:t>
      </w:r>
    </w:p>
    <w:p w14:paraId="082B8B9A" w14:textId="77777777" w:rsidR="009237D8" w:rsidRDefault="009237D8">
      <w:pPr>
        <w:pStyle w:val="Index1"/>
        <w:tabs>
          <w:tab w:val="right" w:pos="5030"/>
        </w:tabs>
        <w:rPr>
          <w:noProof/>
        </w:rPr>
      </w:pPr>
      <w:r>
        <w:rPr>
          <w:noProof/>
        </w:rPr>
        <w:t>Complement del Dispositiu d'Operacions Unificades del Dynamics 365, 61</w:t>
      </w:r>
    </w:p>
    <w:p w14:paraId="099747B3" w14:textId="77777777" w:rsidR="009237D8" w:rsidRDefault="009237D8">
      <w:pPr>
        <w:pStyle w:val="Index1"/>
        <w:tabs>
          <w:tab w:val="right" w:pos="5030"/>
        </w:tabs>
        <w:rPr>
          <w:noProof/>
        </w:rPr>
      </w:pPr>
      <w:r>
        <w:rPr>
          <w:noProof/>
        </w:rPr>
        <w:t>Complement del Dynamics 365 Business Central Premium/Team Members, 60</w:t>
      </w:r>
    </w:p>
    <w:p w14:paraId="0BA64CB6" w14:textId="77777777" w:rsidR="009237D8" w:rsidRDefault="009237D8">
      <w:pPr>
        <w:pStyle w:val="Index1"/>
        <w:tabs>
          <w:tab w:val="right" w:pos="5030"/>
        </w:tabs>
        <w:rPr>
          <w:noProof/>
        </w:rPr>
      </w:pPr>
      <w:r>
        <w:rPr>
          <w:noProof/>
        </w:rPr>
        <w:t>Complement del Dynamics 365 for Retail, 61</w:t>
      </w:r>
    </w:p>
    <w:p w14:paraId="05D99BD1" w14:textId="77777777" w:rsidR="009237D8" w:rsidRDefault="009237D8">
      <w:pPr>
        <w:pStyle w:val="Index1"/>
        <w:tabs>
          <w:tab w:val="right" w:pos="5030"/>
        </w:tabs>
        <w:rPr>
          <w:noProof/>
        </w:rPr>
      </w:pPr>
      <w:r>
        <w:rPr>
          <w:noProof/>
        </w:rPr>
        <w:t>Complement del Dynamics 365 for Talent, 61</w:t>
      </w:r>
    </w:p>
    <w:p w14:paraId="083B4F29" w14:textId="77777777" w:rsidR="009237D8" w:rsidRDefault="009237D8">
      <w:pPr>
        <w:pStyle w:val="Index1"/>
        <w:tabs>
          <w:tab w:val="right" w:pos="5030"/>
        </w:tabs>
        <w:rPr>
          <w:noProof/>
        </w:rPr>
      </w:pPr>
      <w:r>
        <w:rPr>
          <w:noProof/>
        </w:rPr>
        <w:t>Complement del Dynamics 365 for Team Members, 61</w:t>
      </w:r>
    </w:p>
    <w:p w14:paraId="66588E24" w14:textId="77777777" w:rsidR="009237D8" w:rsidRDefault="009237D8">
      <w:pPr>
        <w:pStyle w:val="Index1"/>
        <w:tabs>
          <w:tab w:val="right" w:pos="5030"/>
        </w:tabs>
        <w:rPr>
          <w:noProof/>
        </w:rPr>
      </w:pPr>
      <w:r>
        <w:rPr>
          <w:noProof/>
        </w:rPr>
        <w:t>Complement del Microsoft 365 E3 i E5, 56</w:t>
      </w:r>
    </w:p>
    <w:p w14:paraId="6E51E865" w14:textId="77777777" w:rsidR="009237D8" w:rsidRDefault="009237D8">
      <w:pPr>
        <w:pStyle w:val="Index1"/>
        <w:tabs>
          <w:tab w:val="right" w:pos="5030"/>
        </w:tabs>
        <w:rPr>
          <w:noProof/>
        </w:rPr>
      </w:pPr>
      <w:r>
        <w:rPr>
          <w:noProof/>
        </w:rPr>
        <w:t>Complement del Microsoft Intune, 71</w:t>
      </w:r>
    </w:p>
    <w:p w14:paraId="574D6B6B" w14:textId="77777777" w:rsidR="009237D8" w:rsidRDefault="009237D8">
      <w:pPr>
        <w:pStyle w:val="Index1"/>
        <w:tabs>
          <w:tab w:val="right" w:pos="5030"/>
        </w:tabs>
        <w:rPr>
          <w:noProof/>
        </w:rPr>
      </w:pPr>
      <w:r>
        <w:rPr>
          <w:noProof/>
        </w:rPr>
        <w:t>Complement del Microsoft Intune per a EDU, 72</w:t>
      </w:r>
    </w:p>
    <w:p w14:paraId="501EC41B" w14:textId="77777777" w:rsidR="009237D8" w:rsidRDefault="009237D8">
      <w:pPr>
        <w:pStyle w:val="Index1"/>
        <w:tabs>
          <w:tab w:val="right" w:pos="5030"/>
        </w:tabs>
        <w:rPr>
          <w:noProof/>
        </w:rPr>
      </w:pPr>
      <w:r>
        <w:rPr>
          <w:noProof/>
        </w:rPr>
        <w:t>Complement del Pla 1 de l'Azure Information Protection Premium, 55</w:t>
      </w:r>
    </w:p>
    <w:p w14:paraId="475630A7" w14:textId="77777777" w:rsidR="009237D8" w:rsidRDefault="009237D8">
      <w:pPr>
        <w:pStyle w:val="Index1"/>
        <w:tabs>
          <w:tab w:val="right" w:pos="5030"/>
        </w:tabs>
        <w:rPr>
          <w:noProof/>
        </w:rPr>
      </w:pPr>
      <w:r>
        <w:rPr>
          <w:noProof/>
        </w:rPr>
        <w:t>Complement del Pla 1 de l'Exchange Online, 66</w:t>
      </w:r>
    </w:p>
    <w:p w14:paraId="50953F46" w14:textId="77777777" w:rsidR="009237D8" w:rsidRDefault="009237D8">
      <w:pPr>
        <w:pStyle w:val="Index1"/>
        <w:tabs>
          <w:tab w:val="right" w:pos="5030"/>
        </w:tabs>
        <w:rPr>
          <w:noProof/>
        </w:rPr>
      </w:pPr>
      <w:r>
        <w:rPr>
          <w:noProof/>
        </w:rPr>
        <w:t>Complement del Pla 1 del SharePoint Online, 67</w:t>
      </w:r>
    </w:p>
    <w:p w14:paraId="08A93AA6" w14:textId="77777777" w:rsidR="009237D8" w:rsidRDefault="009237D8">
      <w:pPr>
        <w:pStyle w:val="Index1"/>
        <w:tabs>
          <w:tab w:val="right" w:pos="5030"/>
        </w:tabs>
        <w:rPr>
          <w:noProof/>
        </w:rPr>
      </w:pPr>
      <w:r>
        <w:rPr>
          <w:noProof/>
        </w:rPr>
        <w:t>Complement del Pla 2 de l'Azure Information Protection Premium, 56</w:t>
      </w:r>
    </w:p>
    <w:p w14:paraId="5F3B9A17" w14:textId="77777777" w:rsidR="009237D8" w:rsidRDefault="009237D8">
      <w:pPr>
        <w:pStyle w:val="Index1"/>
        <w:tabs>
          <w:tab w:val="right" w:pos="5030"/>
        </w:tabs>
        <w:rPr>
          <w:noProof/>
        </w:rPr>
      </w:pPr>
      <w:r>
        <w:rPr>
          <w:noProof/>
        </w:rPr>
        <w:t>Complement del Pla 2 del Microsoft Stream, 65</w:t>
      </w:r>
    </w:p>
    <w:p w14:paraId="0C934F82" w14:textId="77777777" w:rsidR="009237D8" w:rsidRDefault="009237D8">
      <w:pPr>
        <w:pStyle w:val="Index1"/>
        <w:tabs>
          <w:tab w:val="right" w:pos="5030"/>
        </w:tabs>
        <w:rPr>
          <w:noProof/>
        </w:rPr>
      </w:pPr>
      <w:r>
        <w:rPr>
          <w:noProof/>
        </w:rPr>
        <w:t>Complement del Pla 2 del Visio Online, 63</w:t>
      </w:r>
    </w:p>
    <w:p w14:paraId="0A5DD7F7" w14:textId="77777777" w:rsidR="009237D8" w:rsidRDefault="009237D8">
      <w:pPr>
        <w:pStyle w:val="Index1"/>
        <w:tabs>
          <w:tab w:val="right" w:pos="5030"/>
        </w:tabs>
        <w:rPr>
          <w:noProof/>
        </w:rPr>
      </w:pPr>
      <w:r>
        <w:rPr>
          <w:noProof/>
        </w:rPr>
        <w:t>Complement del Pla del Dynamics 365, 60</w:t>
      </w:r>
    </w:p>
    <w:p w14:paraId="4D32D8E0" w14:textId="77777777" w:rsidR="009237D8" w:rsidRDefault="009237D8">
      <w:pPr>
        <w:pStyle w:val="Index1"/>
        <w:tabs>
          <w:tab w:val="right" w:pos="5030"/>
        </w:tabs>
        <w:rPr>
          <w:noProof/>
        </w:rPr>
      </w:pPr>
      <w:r>
        <w:rPr>
          <w:noProof/>
        </w:rPr>
        <w:t>Complement del Pla del Dynamics 365 Customer Engagement, 60</w:t>
      </w:r>
    </w:p>
    <w:p w14:paraId="32B6E16B" w14:textId="77777777" w:rsidR="009237D8" w:rsidRDefault="009237D8">
      <w:pPr>
        <w:pStyle w:val="Index1"/>
        <w:tabs>
          <w:tab w:val="right" w:pos="5030"/>
        </w:tabs>
        <w:rPr>
          <w:noProof/>
        </w:rPr>
      </w:pPr>
      <w:r>
        <w:rPr>
          <w:noProof/>
        </w:rPr>
        <w:t>Complement del Pla d'Operacions Unificades del Dynamics 365, 60</w:t>
      </w:r>
    </w:p>
    <w:p w14:paraId="2CF289C2" w14:textId="77777777" w:rsidR="009237D8" w:rsidRDefault="009237D8">
      <w:pPr>
        <w:pStyle w:val="Index1"/>
        <w:tabs>
          <w:tab w:val="right" w:pos="5030"/>
        </w:tabs>
        <w:rPr>
          <w:noProof/>
        </w:rPr>
      </w:pPr>
      <w:r>
        <w:rPr>
          <w:noProof/>
        </w:rPr>
        <w:t>Complement del Windows 10 Enterprise E3 Per Usuari (a Enterprise per dispositiu), 41</w:t>
      </w:r>
    </w:p>
    <w:p w14:paraId="6F9BA0AE" w14:textId="77777777" w:rsidR="009237D8" w:rsidRDefault="009237D8">
      <w:pPr>
        <w:pStyle w:val="Index1"/>
        <w:tabs>
          <w:tab w:val="right" w:pos="5030"/>
        </w:tabs>
        <w:rPr>
          <w:noProof/>
        </w:rPr>
      </w:pPr>
      <w:r>
        <w:rPr>
          <w:noProof/>
        </w:rPr>
        <w:t>Complement del Windows 10 Enterprise E5 Per Usuari (a Enterprise per dispositiu) (SL), 41</w:t>
      </w:r>
    </w:p>
    <w:p w14:paraId="40701ECF" w14:textId="77777777" w:rsidR="009237D8" w:rsidRDefault="009237D8">
      <w:pPr>
        <w:pStyle w:val="Index1"/>
        <w:tabs>
          <w:tab w:val="right" w:pos="5030"/>
        </w:tabs>
        <w:rPr>
          <w:noProof/>
        </w:rPr>
      </w:pPr>
      <w:r>
        <w:rPr>
          <w:noProof/>
        </w:rPr>
        <w:t>Complement d'Emmagatzematge del Microsoft Stream, 65</w:t>
      </w:r>
    </w:p>
    <w:p w14:paraId="285ABEBF" w14:textId="77777777" w:rsidR="009237D8" w:rsidRDefault="009237D8">
      <w:pPr>
        <w:pStyle w:val="Index1"/>
        <w:tabs>
          <w:tab w:val="right" w:pos="5030"/>
        </w:tabs>
        <w:rPr>
          <w:noProof/>
        </w:rPr>
      </w:pPr>
      <w:r>
        <w:rPr>
          <w:noProof/>
        </w:rPr>
        <w:t>Complement Premium Assurance, 29, 48</w:t>
      </w:r>
    </w:p>
    <w:p w14:paraId="3C546D2B" w14:textId="77777777" w:rsidR="009237D8" w:rsidRDefault="009237D8">
      <w:pPr>
        <w:pStyle w:val="Index1"/>
        <w:tabs>
          <w:tab w:val="right" w:pos="5030"/>
        </w:tabs>
        <w:rPr>
          <w:noProof/>
        </w:rPr>
      </w:pPr>
      <w:r>
        <w:rPr>
          <w:noProof/>
        </w:rPr>
        <w:t>Complement Project Online Essentials, 67</w:t>
      </w:r>
    </w:p>
    <w:p w14:paraId="0DECE4EA" w14:textId="77777777" w:rsidR="009237D8" w:rsidRDefault="009237D8">
      <w:pPr>
        <w:pStyle w:val="Index1"/>
        <w:tabs>
          <w:tab w:val="right" w:pos="5030"/>
        </w:tabs>
        <w:rPr>
          <w:noProof/>
        </w:rPr>
      </w:pPr>
      <w:r>
        <w:rPr>
          <w:noProof/>
        </w:rPr>
        <w:t>Complement Project Online Premium, 67</w:t>
      </w:r>
    </w:p>
    <w:p w14:paraId="541693C3" w14:textId="77777777" w:rsidR="009237D8" w:rsidRDefault="009237D8">
      <w:pPr>
        <w:pStyle w:val="Index1"/>
        <w:tabs>
          <w:tab w:val="right" w:pos="5030"/>
        </w:tabs>
        <w:rPr>
          <w:noProof/>
        </w:rPr>
      </w:pPr>
      <w:r>
        <w:rPr>
          <w:noProof/>
        </w:rPr>
        <w:t>Complement Project Online Professional, 67</w:t>
      </w:r>
    </w:p>
    <w:p w14:paraId="012F86DF" w14:textId="77777777" w:rsidR="009237D8" w:rsidRDefault="009237D8">
      <w:pPr>
        <w:pStyle w:val="Index1"/>
        <w:tabs>
          <w:tab w:val="right" w:pos="5030"/>
        </w:tabs>
        <w:rPr>
          <w:noProof/>
        </w:rPr>
      </w:pPr>
      <w:r>
        <w:rPr>
          <w:noProof/>
        </w:rPr>
        <w:t>Conjunt de Compliment i Protecció de la Informació del Microsoft 365, 56</w:t>
      </w:r>
    </w:p>
    <w:p w14:paraId="1755C320" w14:textId="77777777" w:rsidR="009237D8" w:rsidRDefault="009237D8">
      <w:pPr>
        <w:pStyle w:val="Index1"/>
        <w:tabs>
          <w:tab w:val="right" w:pos="5030"/>
        </w:tabs>
        <w:rPr>
          <w:noProof/>
        </w:rPr>
      </w:pPr>
      <w:r>
        <w:rPr>
          <w:noProof/>
        </w:rPr>
        <w:t>Conjunt de Protecció contra amenaces i d'identitat del Microsoft 365, 56</w:t>
      </w:r>
    </w:p>
    <w:p w14:paraId="502B5940" w14:textId="77777777" w:rsidR="009237D8" w:rsidRDefault="009237D8">
      <w:pPr>
        <w:pStyle w:val="Index1"/>
        <w:tabs>
          <w:tab w:val="right" w:pos="5030"/>
        </w:tabs>
        <w:rPr>
          <w:noProof/>
        </w:rPr>
      </w:pPr>
      <w:r>
        <w:rPr>
          <w:noProof/>
        </w:rPr>
        <w:t>Contactes Addicionals del Dynamics 365 for Marketing, 61</w:t>
      </w:r>
    </w:p>
    <w:p w14:paraId="2A0BBB30" w14:textId="77777777" w:rsidR="009237D8" w:rsidRDefault="009237D8">
      <w:pPr>
        <w:pStyle w:val="Index1"/>
        <w:tabs>
          <w:tab w:val="right" w:pos="5030"/>
        </w:tabs>
        <w:rPr>
          <w:noProof/>
        </w:rPr>
      </w:pPr>
      <w:r>
        <w:rPr>
          <w:noProof/>
        </w:rPr>
        <w:t>Contenidor del Hyper-V, 78</w:t>
      </w:r>
    </w:p>
    <w:p w14:paraId="1F18F4CF" w14:textId="77777777" w:rsidR="009237D8" w:rsidRDefault="009237D8">
      <w:pPr>
        <w:pStyle w:val="Index1"/>
        <w:tabs>
          <w:tab w:val="right" w:pos="5030"/>
        </w:tabs>
        <w:rPr>
          <w:noProof/>
        </w:rPr>
      </w:pPr>
      <w:r>
        <w:rPr>
          <w:noProof/>
        </w:rPr>
        <w:t>Contenidor del Windows Server, 78</w:t>
      </w:r>
    </w:p>
    <w:p w14:paraId="1B7470E8" w14:textId="77777777" w:rsidR="009237D8" w:rsidRDefault="009237D8">
      <w:pPr>
        <w:pStyle w:val="Index1"/>
        <w:tabs>
          <w:tab w:val="right" w:pos="5030"/>
        </w:tabs>
        <w:rPr>
          <w:noProof/>
        </w:rPr>
      </w:pPr>
      <w:r>
        <w:rPr>
          <w:noProof/>
        </w:rPr>
        <w:t>Contractació completa del Dynamics 365 for Talent, 61</w:t>
      </w:r>
    </w:p>
    <w:p w14:paraId="5D1C479A" w14:textId="77777777" w:rsidR="009237D8" w:rsidRDefault="009237D8">
      <w:pPr>
        <w:pStyle w:val="Index1"/>
        <w:tabs>
          <w:tab w:val="right" w:pos="5030"/>
        </w:tabs>
        <w:rPr>
          <w:noProof/>
        </w:rPr>
      </w:pPr>
      <w:r>
        <w:rPr>
          <w:noProof/>
        </w:rPr>
        <w:t>Core CAL, 33, 84, 90</w:t>
      </w:r>
    </w:p>
    <w:p w14:paraId="20F3B830" w14:textId="77777777" w:rsidR="009237D8" w:rsidRDefault="009237D8">
      <w:pPr>
        <w:pStyle w:val="Index1"/>
        <w:tabs>
          <w:tab w:val="right" w:pos="5030"/>
        </w:tabs>
        <w:rPr>
          <w:noProof/>
        </w:rPr>
      </w:pPr>
      <w:r>
        <w:rPr>
          <w:noProof/>
        </w:rPr>
        <w:t>Core CAL Suite, 16</w:t>
      </w:r>
    </w:p>
    <w:p w14:paraId="40EDC9BA" w14:textId="77777777" w:rsidR="009237D8" w:rsidRDefault="009237D8">
      <w:pPr>
        <w:pStyle w:val="Index1"/>
        <w:tabs>
          <w:tab w:val="right" w:pos="5030"/>
        </w:tabs>
        <w:rPr>
          <w:noProof/>
        </w:rPr>
      </w:pPr>
      <w:r>
        <w:rPr>
          <w:noProof/>
        </w:rPr>
        <w:t>Core CAL Suite Bridge per a l'Enterprise Mobility + Security, 16</w:t>
      </w:r>
    </w:p>
    <w:p w14:paraId="7D60B890" w14:textId="77777777" w:rsidR="009237D8" w:rsidRDefault="009237D8">
      <w:pPr>
        <w:pStyle w:val="Index1"/>
        <w:tabs>
          <w:tab w:val="right" w:pos="5030"/>
        </w:tabs>
        <w:rPr>
          <w:noProof/>
        </w:rPr>
      </w:pPr>
      <w:r>
        <w:rPr>
          <w:noProof/>
        </w:rPr>
        <w:t>Core CAL Suite Bridge per a l'Office 365, 16</w:t>
      </w:r>
    </w:p>
    <w:p w14:paraId="02955DE8" w14:textId="77777777" w:rsidR="009237D8" w:rsidRDefault="009237D8">
      <w:pPr>
        <w:pStyle w:val="Index1"/>
        <w:tabs>
          <w:tab w:val="right" w:pos="5030"/>
        </w:tabs>
        <w:rPr>
          <w:noProof/>
        </w:rPr>
      </w:pPr>
      <w:r>
        <w:rPr>
          <w:noProof/>
        </w:rPr>
        <w:t>Core CAL Suite Bridge per a l'Office 365 basat en SA (SL d'Usuari), 16</w:t>
      </w:r>
    </w:p>
    <w:p w14:paraId="37404ED8" w14:textId="77777777" w:rsidR="009237D8" w:rsidRDefault="009237D8">
      <w:pPr>
        <w:pStyle w:val="Index1"/>
        <w:tabs>
          <w:tab w:val="right" w:pos="5030"/>
        </w:tabs>
        <w:rPr>
          <w:noProof/>
        </w:rPr>
      </w:pPr>
      <w:r>
        <w:rPr>
          <w:noProof/>
        </w:rPr>
        <w:t>Core CAL Suite Bridge per a l'Office 365 i el Microsoft Intune, 16</w:t>
      </w:r>
    </w:p>
    <w:p w14:paraId="391D8BD7" w14:textId="77777777" w:rsidR="009237D8" w:rsidRDefault="009237D8">
      <w:pPr>
        <w:pStyle w:val="Index1"/>
        <w:tabs>
          <w:tab w:val="right" w:pos="5030"/>
        </w:tabs>
        <w:rPr>
          <w:noProof/>
        </w:rPr>
      </w:pPr>
      <w:r>
        <w:rPr>
          <w:noProof/>
        </w:rPr>
        <w:t>Core CAL Suite Bridge per al Microsoft Intune, 16</w:t>
      </w:r>
    </w:p>
    <w:p w14:paraId="3D8A79A4" w14:textId="77777777" w:rsidR="009237D8" w:rsidRDefault="009237D8">
      <w:pPr>
        <w:pStyle w:val="Index1"/>
        <w:tabs>
          <w:tab w:val="right" w:pos="5030"/>
        </w:tabs>
        <w:rPr>
          <w:noProof/>
        </w:rPr>
      </w:pPr>
      <w:r>
        <w:rPr>
          <w:noProof/>
        </w:rPr>
        <w:t>Core Infrastructure Server Suite Datacenter, 90</w:t>
      </w:r>
    </w:p>
    <w:p w14:paraId="04696DCF" w14:textId="77777777" w:rsidR="009237D8" w:rsidRDefault="009237D8">
      <w:pPr>
        <w:pStyle w:val="Index1"/>
        <w:tabs>
          <w:tab w:val="right" w:pos="5030"/>
        </w:tabs>
        <w:rPr>
          <w:noProof/>
        </w:rPr>
      </w:pPr>
      <w:r>
        <w:rPr>
          <w:noProof/>
        </w:rPr>
        <w:t>Core Infrastructure Server Suite Datacenter (16 paquets de Llicències Core), 18</w:t>
      </w:r>
    </w:p>
    <w:p w14:paraId="5BA660E2" w14:textId="77777777" w:rsidR="009237D8" w:rsidRDefault="009237D8">
      <w:pPr>
        <w:pStyle w:val="Index1"/>
        <w:tabs>
          <w:tab w:val="right" w:pos="5030"/>
        </w:tabs>
        <w:rPr>
          <w:noProof/>
        </w:rPr>
      </w:pPr>
      <w:r>
        <w:rPr>
          <w:noProof/>
        </w:rPr>
        <w:t>Core Infrastructure Server Suite Datacenter (2 paquets de Llicències Core), 18</w:t>
      </w:r>
    </w:p>
    <w:p w14:paraId="18DFB145" w14:textId="77777777" w:rsidR="009237D8" w:rsidRDefault="009237D8">
      <w:pPr>
        <w:pStyle w:val="Index1"/>
        <w:tabs>
          <w:tab w:val="right" w:pos="5030"/>
        </w:tabs>
        <w:rPr>
          <w:noProof/>
        </w:rPr>
      </w:pPr>
      <w:r>
        <w:rPr>
          <w:noProof/>
        </w:rPr>
        <w:t>Core Infrastructure Server Suite Standard, 90</w:t>
      </w:r>
    </w:p>
    <w:p w14:paraId="58A05E82" w14:textId="77777777" w:rsidR="009237D8" w:rsidRDefault="009237D8">
      <w:pPr>
        <w:pStyle w:val="Index1"/>
        <w:tabs>
          <w:tab w:val="right" w:pos="5030"/>
        </w:tabs>
        <w:rPr>
          <w:noProof/>
        </w:rPr>
      </w:pPr>
      <w:r>
        <w:rPr>
          <w:noProof/>
        </w:rPr>
        <w:t>Core Infrastructure Server Suite Standard (16 paquets de Llicències Core), 17</w:t>
      </w:r>
    </w:p>
    <w:p w14:paraId="1B569525" w14:textId="77777777" w:rsidR="009237D8" w:rsidRDefault="009237D8">
      <w:pPr>
        <w:pStyle w:val="Index1"/>
        <w:tabs>
          <w:tab w:val="right" w:pos="5030"/>
        </w:tabs>
        <w:rPr>
          <w:noProof/>
        </w:rPr>
      </w:pPr>
      <w:r>
        <w:rPr>
          <w:noProof/>
        </w:rPr>
        <w:t>Core Infrastructure Server Suite Standard (2 paquets de Llicències Core), 17</w:t>
      </w:r>
    </w:p>
    <w:p w14:paraId="63A45FD7" w14:textId="77777777" w:rsidR="009237D8" w:rsidRDefault="009237D8">
      <w:pPr>
        <w:pStyle w:val="Index1"/>
        <w:tabs>
          <w:tab w:val="right" w:pos="5030"/>
        </w:tabs>
        <w:rPr>
          <w:noProof/>
        </w:rPr>
      </w:pPr>
      <w:r>
        <w:rPr>
          <w:noProof/>
        </w:rPr>
        <w:t>Crèdits de comunicacions, 68</w:t>
      </w:r>
    </w:p>
    <w:p w14:paraId="33FDAC2C" w14:textId="77777777" w:rsidR="009237D8" w:rsidRDefault="009237D8">
      <w:pPr>
        <w:pStyle w:val="Index1"/>
        <w:tabs>
          <w:tab w:val="right" w:pos="5030"/>
        </w:tabs>
        <w:rPr>
          <w:noProof/>
        </w:rPr>
      </w:pPr>
      <w:r>
        <w:rPr>
          <w:noProof/>
        </w:rPr>
        <w:t>Dispositiu d'Operacions Unificades del Dynamics 365, 61</w:t>
      </w:r>
    </w:p>
    <w:p w14:paraId="25C2F17F" w14:textId="77777777" w:rsidR="009237D8" w:rsidRDefault="009237D8">
      <w:pPr>
        <w:pStyle w:val="Index1"/>
        <w:tabs>
          <w:tab w:val="right" w:pos="5030"/>
        </w:tabs>
        <w:rPr>
          <w:noProof/>
        </w:rPr>
      </w:pPr>
      <w:r>
        <w:rPr>
          <w:noProof/>
        </w:rPr>
        <w:t>Dispositiu d'Operacions Unificades del Dynamics 365 Basat en SA, 61</w:t>
      </w:r>
    </w:p>
    <w:p w14:paraId="42B762FD" w14:textId="77777777" w:rsidR="009237D8" w:rsidRDefault="009237D8">
      <w:pPr>
        <w:pStyle w:val="Index1"/>
        <w:tabs>
          <w:tab w:val="right" w:pos="5030"/>
        </w:tabs>
        <w:rPr>
          <w:noProof/>
        </w:rPr>
      </w:pPr>
      <w:r>
        <w:rPr>
          <w:noProof/>
        </w:rPr>
        <w:t>Dynamics 365</w:t>
      </w:r>
    </w:p>
    <w:p w14:paraId="105D5330" w14:textId="77777777" w:rsidR="009237D8" w:rsidRDefault="009237D8">
      <w:pPr>
        <w:pStyle w:val="Index2"/>
        <w:tabs>
          <w:tab w:val="right" w:pos="5030"/>
        </w:tabs>
        <w:rPr>
          <w:noProof/>
        </w:rPr>
      </w:pPr>
      <w:r>
        <w:rPr>
          <w:noProof/>
        </w:rPr>
        <w:t>Emmagatzematge de Base de dades de Fidelització de Clients Addicionals, 61</w:t>
      </w:r>
    </w:p>
    <w:p w14:paraId="674D12A8" w14:textId="77777777" w:rsidR="009237D8" w:rsidRDefault="009237D8">
      <w:pPr>
        <w:pStyle w:val="Index2"/>
        <w:tabs>
          <w:tab w:val="right" w:pos="5030"/>
        </w:tabs>
        <w:rPr>
          <w:noProof/>
        </w:rPr>
      </w:pPr>
      <w:r>
        <w:rPr>
          <w:noProof/>
        </w:rPr>
        <w:t>Instància de Producció/No Producció de Fidelització de Clients Addicionals, 61</w:t>
      </w:r>
    </w:p>
    <w:p w14:paraId="12D1960B" w14:textId="77777777" w:rsidR="009237D8" w:rsidRDefault="009237D8">
      <w:pPr>
        <w:pStyle w:val="Index2"/>
        <w:tabs>
          <w:tab w:val="right" w:pos="5030"/>
        </w:tabs>
        <w:rPr>
          <w:noProof/>
        </w:rPr>
      </w:pPr>
      <w:r>
        <w:rPr>
          <w:noProof/>
        </w:rPr>
        <w:t>Portal de Fidelització de Clients Addicionals, 61</w:t>
      </w:r>
    </w:p>
    <w:p w14:paraId="0D75E3C3" w14:textId="77777777" w:rsidR="009237D8" w:rsidRDefault="009237D8">
      <w:pPr>
        <w:pStyle w:val="Index2"/>
        <w:tabs>
          <w:tab w:val="right" w:pos="5030"/>
        </w:tabs>
        <w:rPr>
          <w:noProof/>
        </w:rPr>
      </w:pPr>
      <w:r>
        <w:rPr>
          <w:noProof/>
        </w:rPr>
        <w:t>Publicacions Socials de Fidelització de Clients Addicionals, 61</w:t>
      </w:r>
    </w:p>
    <w:p w14:paraId="7EAF796A" w14:textId="77777777" w:rsidR="009237D8" w:rsidRDefault="009237D8">
      <w:pPr>
        <w:pStyle w:val="Index2"/>
        <w:tabs>
          <w:tab w:val="right" w:pos="5030"/>
        </w:tabs>
        <w:rPr>
          <w:noProof/>
        </w:rPr>
      </w:pPr>
      <w:r>
        <w:rPr>
          <w:noProof/>
        </w:rPr>
        <w:t>Visualitzacions de Pàgina del Portal de Fidelització de Clients Addicionals, 61</w:t>
      </w:r>
    </w:p>
    <w:p w14:paraId="2CD1E5F3" w14:textId="77777777" w:rsidR="009237D8" w:rsidRDefault="009237D8">
      <w:pPr>
        <w:pStyle w:val="Index1"/>
        <w:tabs>
          <w:tab w:val="right" w:pos="5030"/>
        </w:tabs>
        <w:rPr>
          <w:noProof/>
        </w:rPr>
      </w:pPr>
      <w:r>
        <w:rPr>
          <w:noProof/>
        </w:rPr>
        <w:t>Dynamics 365 AI for Sales, 61</w:t>
      </w:r>
    </w:p>
    <w:p w14:paraId="0B6F5A4C" w14:textId="77777777" w:rsidR="009237D8" w:rsidRDefault="009237D8">
      <w:pPr>
        <w:pStyle w:val="Index1"/>
        <w:tabs>
          <w:tab w:val="right" w:pos="5030"/>
        </w:tabs>
        <w:rPr>
          <w:noProof/>
        </w:rPr>
      </w:pPr>
      <w:r>
        <w:rPr>
          <w:noProof/>
        </w:rPr>
        <w:t>Dynamics 365 Business Central Premium/Essentials/Team Member, 60</w:t>
      </w:r>
    </w:p>
    <w:p w14:paraId="49E7BFDE" w14:textId="77777777" w:rsidR="009237D8" w:rsidRDefault="009237D8">
      <w:pPr>
        <w:pStyle w:val="Index1"/>
        <w:tabs>
          <w:tab w:val="right" w:pos="5030"/>
        </w:tabs>
        <w:rPr>
          <w:noProof/>
        </w:rPr>
      </w:pPr>
      <w:r>
        <w:rPr>
          <w:noProof/>
        </w:rPr>
        <w:t>Dynamics 365 for Customer Service, 21</w:t>
      </w:r>
    </w:p>
    <w:p w14:paraId="5AB89292" w14:textId="77777777" w:rsidR="009237D8" w:rsidRDefault="009237D8">
      <w:pPr>
        <w:pStyle w:val="Index1"/>
        <w:tabs>
          <w:tab w:val="right" w:pos="5030"/>
        </w:tabs>
        <w:rPr>
          <w:noProof/>
        </w:rPr>
      </w:pPr>
      <w:r>
        <w:rPr>
          <w:noProof/>
        </w:rPr>
        <w:t>Dynamics 365 for Customer Service Enterprise, 61</w:t>
      </w:r>
    </w:p>
    <w:p w14:paraId="75DBCC98" w14:textId="77777777" w:rsidR="009237D8" w:rsidRDefault="009237D8">
      <w:pPr>
        <w:pStyle w:val="Index1"/>
        <w:tabs>
          <w:tab w:val="right" w:pos="5030"/>
        </w:tabs>
        <w:rPr>
          <w:noProof/>
        </w:rPr>
      </w:pPr>
      <w:r>
        <w:rPr>
          <w:noProof/>
        </w:rPr>
        <w:t>Dynamics 365 for Customer Service Professional, 61</w:t>
      </w:r>
    </w:p>
    <w:p w14:paraId="0C44D018" w14:textId="77777777" w:rsidR="009237D8" w:rsidRDefault="009237D8">
      <w:pPr>
        <w:pStyle w:val="Index1"/>
        <w:tabs>
          <w:tab w:val="right" w:pos="5030"/>
        </w:tabs>
        <w:rPr>
          <w:noProof/>
        </w:rPr>
      </w:pPr>
      <w:r>
        <w:rPr>
          <w:noProof/>
        </w:rPr>
        <w:t>Dynamics 365 for Field Service, 61</w:t>
      </w:r>
    </w:p>
    <w:p w14:paraId="46EFD959" w14:textId="77777777" w:rsidR="009237D8" w:rsidRDefault="009237D8">
      <w:pPr>
        <w:pStyle w:val="Index2"/>
        <w:tabs>
          <w:tab w:val="right" w:pos="5030"/>
        </w:tabs>
        <w:rPr>
          <w:noProof/>
        </w:rPr>
      </w:pPr>
      <w:r>
        <w:rPr>
          <w:noProof/>
        </w:rPr>
        <w:t>Optimització de la Planificació de Recursos, 61</w:t>
      </w:r>
    </w:p>
    <w:p w14:paraId="7A7200BF" w14:textId="77777777" w:rsidR="009237D8" w:rsidRDefault="009237D8">
      <w:pPr>
        <w:pStyle w:val="Index1"/>
        <w:tabs>
          <w:tab w:val="right" w:pos="5030"/>
        </w:tabs>
        <w:rPr>
          <w:noProof/>
        </w:rPr>
      </w:pPr>
      <w:r>
        <w:rPr>
          <w:noProof/>
        </w:rPr>
        <w:t>Dynamics 365 for Marketing, 61</w:t>
      </w:r>
    </w:p>
    <w:p w14:paraId="0293A24A" w14:textId="77777777" w:rsidR="009237D8" w:rsidRDefault="009237D8">
      <w:pPr>
        <w:pStyle w:val="Index1"/>
        <w:tabs>
          <w:tab w:val="right" w:pos="5030"/>
        </w:tabs>
        <w:rPr>
          <w:noProof/>
        </w:rPr>
      </w:pPr>
      <w:r>
        <w:rPr>
          <w:noProof/>
        </w:rPr>
        <w:t>Dynamics 365 for Operations Activity, 21</w:t>
      </w:r>
    </w:p>
    <w:p w14:paraId="74C5B0F2" w14:textId="77777777" w:rsidR="009237D8" w:rsidRDefault="009237D8">
      <w:pPr>
        <w:pStyle w:val="Index1"/>
        <w:tabs>
          <w:tab w:val="right" w:pos="5030"/>
        </w:tabs>
        <w:rPr>
          <w:noProof/>
        </w:rPr>
      </w:pPr>
      <w:r>
        <w:rPr>
          <w:noProof/>
        </w:rPr>
        <w:t>Dynamics 365 for Operations Device, 21</w:t>
      </w:r>
    </w:p>
    <w:p w14:paraId="5F22195E" w14:textId="77777777" w:rsidR="009237D8" w:rsidRDefault="009237D8">
      <w:pPr>
        <w:pStyle w:val="Index1"/>
        <w:tabs>
          <w:tab w:val="right" w:pos="5030"/>
        </w:tabs>
        <w:rPr>
          <w:noProof/>
        </w:rPr>
      </w:pPr>
      <w:r>
        <w:rPr>
          <w:noProof/>
        </w:rPr>
        <w:t>Dynamics 365 for Operations Server, 20, 84</w:t>
      </w:r>
    </w:p>
    <w:p w14:paraId="3A3419D1" w14:textId="77777777" w:rsidR="009237D8" w:rsidRDefault="009237D8">
      <w:pPr>
        <w:pStyle w:val="Index1"/>
        <w:tabs>
          <w:tab w:val="right" w:pos="5030"/>
        </w:tabs>
        <w:rPr>
          <w:noProof/>
        </w:rPr>
      </w:pPr>
      <w:r>
        <w:rPr>
          <w:noProof/>
        </w:rPr>
        <w:t>Dynamics 365 for Project Service Automation, 61</w:t>
      </w:r>
    </w:p>
    <w:p w14:paraId="7BCF4BA0" w14:textId="77777777" w:rsidR="009237D8" w:rsidRDefault="009237D8">
      <w:pPr>
        <w:pStyle w:val="Index1"/>
        <w:tabs>
          <w:tab w:val="right" w:pos="5030"/>
        </w:tabs>
        <w:rPr>
          <w:noProof/>
        </w:rPr>
      </w:pPr>
      <w:r>
        <w:rPr>
          <w:noProof/>
        </w:rPr>
        <w:t>Dynamics 365 for Retail, 61</w:t>
      </w:r>
    </w:p>
    <w:p w14:paraId="5A953E1F" w14:textId="77777777" w:rsidR="009237D8" w:rsidRDefault="009237D8">
      <w:pPr>
        <w:pStyle w:val="Index1"/>
        <w:tabs>
          <w:tab w:val="right" w:pos="5030"/>
        </w:tabs>
        <w:rPr>
          <w:noProof/>
        </w:rPr>
      </w:pPr>
      <w:r>
        <w:rPr>
          <w:noProof/>
        </w:rPr>
        <w:t>Dynamics 365 for Retail Basat en SA, 61</w:t>
      </w:r>
    </w:p>
    <w:p w14:paraId="2A7D14FD" w14:textId="77777777" w:rsidR="009237D8" w:rsidRDefault="009237D8">
      <w:pPr>
        <w:pStyle w:val="Index1"/>
        <w:tabs>
          <w:tab w:val="right" w:pos="5030"/>
        </w:tabs>
        <w:rPr>
          <w:noProof/>
        </w:rPr>
      </w:pPr>
      <w:r>
        <w:rPr>
          <w:noProof/>
        </w:rPr>
        <w:t>Dynamics 365 for Sales, 21</w:t>
      </w:r>
    </w:p>
    <w:p w14:paraId="1B9AECB4" w14:textId="77777777" w:rsidR="009237D8" w:rsidRDefault="009237D8">
      <w:pPr>
        <w:pStyle w:val="Index1"/>
        <w:tabs>
          <w:tab w:val="right" w:pos="5030"/>
        </w:tabs>
        <w:rPr>
          <w:noProof/>
        </w:rPr>
      </w:pPr>
      <w:r>
        <w:rPr>
          <w:noProof/>
        </w:rPr>
        <w:t>Dynamics 365 for Sales Enterprise, 61</w:t>
      </w:r>
    </w:p>
    <w:p w14:paraId="2177711C" w14:textId="77777777" w:rsidR="009237D8" w:rsidRDefault="009237D8">
      <w:pPr>
        <w:pStyle w:val="Index1"/>
        <w:tabs>
          <w:tab w:val="right" w:pos="5030"/>
        </w:tabs>
        <w:rPr>
          <w:noProof/>
        </w:rPr>
      </w:pPr>
      <w:r>
        <w:rPr>
          <w:noProof/>
        </w:rPr>
        <w:t>Dynamics 365 for Sales Professional, 61</w:t>
      </w:r>
    </w:p>
    <w:p w14:paraId="7E3B1017" w14:textId="77777777" w:rsidR="009237D8" w:rsidRDefault="009237D8">
      <w:pPr>
        <w:pStyle w:val="Index1"/>
        <w:tabs>
          <w:tab w:val="right" w:pos="5030"/>
        </w:tabs>
        <w:rPr>
          <w:noProof/>
        </w:rPr>
      </w:pPr>
      <w:r>
        <w:rPr>
          <w:noProof/>
        </w:rPr>
        <w:t>Dynamics 365 for Talent, 61</w:t>
      </w:r>
    </w:p>
    <w:p w14:paraId="3AE54927" w14:textId="77777777" w:rsidR="009237D8" w:rsidRDefault="009237D8">
      <w:pPr>
        <w:pStyle w:val="Index1"/>
        <w:tabs>
          <w:tab w:val="right" w:pos="5030"/>
        </w:tabs>
        <w:rPr>
          <w:noProof/>
        </w:rPr>
      </w:pPr>
      <w:r>
        <w:rPr>
          <w:noProof/>
        </w:rPr>
        <w:t>Dynamics 365 for Talent basat en SA, 61</w:t>
      </w:r>
    </w:p>
    <w:p w14:paraId="09342E52" w14:textId="77777777" w:rsidR="009237D8" w:rsidRDefault="009237D8">
      <w:pPr>
        <w:pStyle w:val="Index1"/>
        <w:tabs>
          <w:tab w:val="right" w:pos="5030"/>
        </w:tabs>
        <w:rPr>
          <w:noProof/>
        </w:rPr>
      </w:pPr>
      <w:r>
        <w:rPr>
          <w:noProof/>
        </w:rPr>
        <w:t>Dynamics 365 for Team Members, 20, 61</w:t>
      </w:r>
    </w:p>
    <w:p w14:paraId="31E1A867" w14:textId="77777777" w:rsidR="009237D8" w:rsidRDefault="009237D8">
      <w:pPr>
        <w:pStyle w:val="Index1"/>
        <w:tabs>
          <w:tab w:val="right" w:pos="5030"/>
        </w:tabs>
        <w:rPr>
          <w:noProof/>
        </w:rPr>
      </w:pPr>
      <w:r>
        <w:rPr>
          <w:noProof/>
        </w:rPr>
        <w:t>Dynamics 365 for Team Members basat en SA, 61</w:t>
      </w:r>
    </w:p>
    <w:p w14:paraId="39063C21" w14:textId="77777777" w:rsidR="009237D8" w:rsidRDefault="009237D8">
      <w:pPr>
        <w:pStyle w:val="Index1"/>
        <w:tabs>
          <w:tab w:val="right" w:pos="5030"/>
        </w:tabs>
        <w:rPr>
          <w:noProof/>
        </w:rPr>
      </w:pPr>
      <w:r>
        <w:rPr>
          <w:noProof/>
        </w:rPr>
        <w:t>Dynamics AX 2012 R2, 20</w:t>
      </w:r>
    </w:p>
    <w:p w14:paraId="3F3D871E" w14:textId="77777777" w:rsidR="009237D8" w:rsidRDefault="009237D8">
      <w:pPr>
        <w:pStyle w:val="Index1"/>
        <w:tabs>
          <w:tab w:val="right" w:pos="5030"/>
        </w:tabs>
        <w:rPr>
          <w:noProof/>
        </w:rPr>
      </w:pPr>
      <w:r>
        <w:rPr>
          <w:noProof/>
        </w:rPr>
        <w:t>Dynamics AX 2012 R3, 20</w:t>
      </w:r>
    </w:p>
    <w:p w14:paraId="36756E87" w14:textId="77777777" w:rsidR="009237D8" w:rsidRDefault="009237D8">
      <w:pPr>
        <w:pStyle w:val="Index1"/>
        <w:tabs>
          <w:tab w:val="right" w:pos="5030"/>
        </w:tabs>
        <w:rPr>
          <w:noProof/>
        </w:rPr>
      </w:pPr>
      <w:r>
        <w:rPr>
          <w:noProof/>
        </w:rPr>
        <w:t>Dynamics CRM 2015, 20</w:t>
      </w:r>
    </w:p>
    <w:p w14:paraId="521E08B5" w14:textId="77777777" w:rsidR="009237D8" w:rsidRDefault="009237D8">
      <w:pPr>
        <w:pStyle w:val="Index1"/>
        <w:tabs>
          <w:tab w:val="right" w:pos="5030"/>
        </w:tabs>
        <w:rPr>
          <w:noProof/>
        </w:rPr>
      </w:pPr>
      <w:r>
        <w:rPr>
          <w:noProof/>
        </w:rPr>
        <w:t>Dynamics CRM 2016, 20</w:t>
      </w:r>
    </w:p>
    <w:p w14:paraId="6540F586" w14:textId="77777777" w:rsidR="009237D8" w:rsidRDefault="009237D8">
      <w:pPr>
        <w:pStyle w:val="Index1"/>
        <w:tabs>
          <w:tab w:val="right" w:pos="5030"/>
        </w:tabs>
        <w:rPr>
          <w:noProof/>
        </w:rPr>
      </w:pPr>
      <w:r>
        <w:rPr>
          <w:noProof/>
        </w:rPr>
        <w:t>Emmagatzematge Addicional d'1 GB per al Complement de l'SL d'Usuari del Microsoft Intune, 71</w:t>
      </w:r>
    </w:p>
    <w:p w14:paraId="0817F37E" w14:textId="77777777" w:rsidR="009237D8" w:rsidRDefault="009237D8">
      <w:pPr>
        <w:pStyle w:val="Index1"/>
        <w:tabs>
          <w:tab w:val="right" w:pos="5030"/>
        </w:tabs>
        <w:rPr>
          <w:noProof/>
        </w:rPr>
      </w:pPr>
      <w:r>
        <w:rPr>
          <w:noProof/>
        </w:rPr>
        <w:t>Emmagatzematge de Dades Paral·leles de l’SQL, 90</w:t>
      </w:r>
    </w:p>
    <w:p w14:paraId="19E4EC23" w14:textId="77777777" w:rsidR="009237D8" w:rsidRDefault="009237D8">
      <w:pPr>
        <w:pStyle w:val="Index1"/>
        <w:tabs>
          <w:tab w:val="right" w:pos="5030"/>
        </w:tabs>
        <w:rPr>
          <w:noProof/>
        </w:rPr>
      </w:pPr>
      <w:r>
        <w:rPr>
          <w:noProof/>
        </w:rPr>
        <w:t>Emmagatzematge de Dades Paral·leles de l'SQL, 84</w:t>
      </w:r>
    </w:p>
    <w:p w14:paraId="7E43B980" w14:textId="77777777" w:rsidR="009237D8" w:rsidRDefault="009237D8">
      <w:pPr>
        <w:pStyle w:val="Index1"/>
        <w:tabs>
          <w:tab w:val="right" w:pos="5030"/>
        </w:tabs>
        <w:rPr>
          <w:noProof/>
        </w:rPr>
      </w:pPr>
      <w:r>
        <w:rPr>
          <w:noProof/>
        </w:rPr>
        <w:t>Enterprise CAL, 33, 84, 90</w:t>
      </w:r>
    </w:p>
    <w:p w14:paraId="07306BF3" w14:textId="77777777" w:rsidR="009237D8" w:rsidRDefault="009237D8">
      <w:pPr>
        <w:pStyle w:val="Index1"/>
        <w:tabs>
          <w:tab w:val="right" w:pos="5030"/>
        </w:tabs>
        <w:rPr>
          <w:noProof/>
        </w:rPr>
      </w:pPr>
      <w:r>
        <w:rPr>
          <w:noProof/>
        </w:rPr>
        <w:t>Enterprise CAL Bridge per a l'Enterprise Mobility + Security, 16</w:t>
      </w:r>
    </w:p>
    <w:p w14:paraId="67A9F3E9" w14:textId="77777777" w:rsidR="009237D8" w:rsidRDefault="009237D8">
      <w:pPr>
        <w:pStyle w:val="Index1"/>
        <w:tabs>
          <w:tab w:val="right" w:pos="5030"/>
        </w:tabs>
        <w:rPr>
          <w:noProof/>
        </w:rPr>
      </w:pPr>
      <w:r>
        <w:rPr>
          <w:noProof/>
        </w:rPr>
        <w:t>Enterprise CAL Bridge per a l'Enterprise Mobility + Security Basat en SA, 16</w:t>
      </w:r>
    </w:p>
    <w:p w14:paraId="7DFF190B" w14:textId="77777777" w:rsidR="009237D8" w:rsidRDefault="009237D8">
      <w:pPr>
        <w:pStyle w:val="Index1"/>
        <w:tabs>
          <w:tab w:val="right" w:pos="5030"/>
        </w:tabs>
        <w:rPr>
          <w:noProof/>
        </w:rPr>
      </w:pPr>
      <w:r>
        <w:rPr>
          <w:noProof/>
        </w:rPr>
        <w:t>Enterprise CAL de l'Skype for Business Server 2019, 28</w:t>
      </w:r>
    </w:p>
    <w:p w14:paraId="3E70AE50" w14:textId="77777777" w:rsidR="009237D8" w:rsidRDefault="009237D8">
      <w:pPr>
        <w:pStyle w:val="Index1"/>
        <w:tabs>
          <w:tab w:val="right" w:pos="5030"/>
        </w:tabs>
        <w:rPr>
          <w:noProof/>
        </w:rPr>
      </w:pPr>
      <w:r>
        <w:rPr>
          <w:noProof/>
        </w:rPr>
        <w:t>Enterprise CAL del Microsoft Dynamics AX, 84</w:t>
      </w:r>
    </w:p>
    <w:p w14:paraId="03DBFB86" w14:textId="77777777" w:rsidR="009237D8" w:rsidRDefault="009237D8">
      <w:pPr>
        <w:pStyle w:val="Index1"/>
        <w:tabs>
          <w:tab w:val="right" w:pos="5030"/>
        </w:tabs>
        <w:rPr>
          <w:noProof/>
        </w:rPr>
      </w:pPr>
      <w:r>
        <w:rPr>
          <w:noProof/>
        </w:rPr>
        <w:t>Enterprise CAL del SharePoint Server 2019, 27</w:t>
      </w:r>
    </w:p>
    <w:p w14:paraId="294CE998" w14:textId="77777777" w:rsidR="009237D8" w:rsidRDefault="009237D8">
      <w:pPr>
        <w:pStyle w:val="Index1"/>
        <w:tabs>
          <w:tab w:val="right" w:pos="5030"/>
        </w:tabs>
        <w:rPr>
          <w:noProof/>
        </w:rPr>
      </w:pPr>
      <w:r>
        <w:rPr>
          <w:noProof/>
        </w:rPr>
        <w:t>Enterprise CAL d'Skype for Business Server 2019, 28</w:t>
      </w:r>
    </w:p>
    <w:p w14:paraId="06AA429D" w14:textId="77777777" w:rsidR="009237D8" w:rsidRDefault="009237D8">
      <w:pPr>
        <w:pStyle w:val="Index1"/>
        <w:tabs>
          <w:tab w:val="right" w:pos="5030"/>
        </w:tabs>
        <w:rPr>
          <w:noProof/>
        </w:rPr>
      </w:pPr>
      <w:r>
        <w:rPr>
          <w:noProof/>
        </w:rPr>
        <w:t>Enterprise CAL Suite, 16</w:t>
      </w:r>
    </w:p>
    <w:p w14:paraId="4CCA4512" w14:textId="77777777" w:rsidR="009237D8" w:rsidRDefault="009237D8">
      <w:pPr>
        <w:pStyle w:val="Index1"/>
        <w:tabs>
          <w:tab w:val="right" w:pos="5030"/>
        </w:tabs>
        <w:rPr>
          <w:noProof/>
        </w:rPr>
      </w:pPr>
      <w:r>
        <w:rPr>
          <w:noProof/>
        </w:rPr>
        <w:t>Enterprise CAL Suite Bridge per a l'Office 365, 16</w:t>
      </w:r>
    </w:p>
    <w:p w14:paraId="06C89AAF" w14:textId="77777777" w:rsidR="009237D8" w:rsidRDefault="009237D8">
      <w:pPr>
        <w:pStyle w:val="Index1"/>
        <w:tabs>
          <w:tab w:val="right" w:pos="5030"/>
        </w:tabs>
        <w:rPr>
          <w:noProof/>
        </w:rPr>
      </w:pPr>
      <w:r>
        <w:rPr>
          <w:noProof/>
        </w:rPr>
        <w:t>Enterprise CAL Suite Bridge per a l'Office 365 Basat en SA, 16</w:t>
      </w:r>
    </w:p>
    <w:p w14:paraId="58E2E891" w14:textId="77777777" w:rsidR="009237D8" w:rsidRDefault="009237D8">
      <w:pPr>
        <w:pStyle w:val="Index1"/>
        <w:tabs>
          <w:tab w:val="right" w:pos="5030"/>
        </w:tabs>
        <w:rPr>
          <w:noProof/>
        </w:rPr>
      </w:pPr>
      <w:r>
        <w:rPr>
          <w:noProof/>
        </w:rPr>
        <w:t>Enterprise CAL Suite Bridge per a l'Office 365 i el Microsoft Intune, 16</w:t>
      </w:r>
    </w:p>
    <w:p w14:paraId="1400D6F9" w14:textId="77777777" w:rsidR="009237D8" w:rsidRDefault="009237D8">
      <w:pPr>
        <w:pStyle w:val="Index1"/>
        <w:tabs>
          <w:tab w:val="right" w:pos="5030"/>
        </w:tabs>
        <w:rPr>
          <w:noProof/>
        </w:rPr>
      </w:pPr>
      <w:r>
        <w:rPr>
          <w:noProof/>
        </w:rPr>
        <w:t>Enterprise CAL Suite Bridge per al Microsoft Intune, 16</w:t>
      </w:r>
    </w:p>
    <w:p w14:paraId="7F43CF31" w14:textId="77777777" w:rsidR="009237D8" w:rsidRDefault="009237D8">
      <w:pPr>
        <w:pStyle w:val="Index1"/>
        <w:tabs>
          <w:tab w:val="right" w:pos="5030"/>
        </w:tabs>
        <w:rPr>
          <w:noProof/>
        </w:rPr>
      </w:pPr>
      <w:r>
        <w:rPr>
          <w:noProof/>
        </w:rPr>
        <w:t>Enterprise Mobility + Security A3, 58</w:t>
      </w:r>
    </w:p>
    <w:p w14:paraId="6770889A" w14:textId="77777777" w:rsidR="009237D8" w:rsidRDefault="009237D8">
      <w:pPr>
        <w:pStyle w:val="Index1"/>
        <w:tabs>
          <w:tab w:val="right" w:pos="5030"/>
        </w:tabs>
        <w:rPr>
          <w:noProof/>
        </w:rPr>
      </w:pPr>
      <w:r>
        <w:rPr>
          <w:noProof/>
        </w:rPr>
        <w:t>Enterprise Mobility + Security A5, 58</w:t>
      </w:r>
    </w:p>
    <w:p w14:paraId="63357B3F" w14:textId="77777777" w:rsidR="009237D8" w:rsidRDefault="009237D8">
      <w:pPr>
        <w:pStyle w:val="Index1"/>
        <w:tabs>
          <w:tab w:val="right" w:pos="5030"/>
        </w:tabs>
        <w:rPr>
          <w:noProof/>
        </w:rPr>
      </w:pPr>
      <w:r>
        <w:rPr>
          <w:noProof/>
        </w:rPr>
        <w:t>Enterprise Mobility + Security E3, 17, 58</w:t>
      </w:r>
    </w:p>
    <w:p w14:paraId="15C61108" w14:textId="77777777" w:rsidR="009237D8" w:rsidRDefault="009237D8">
      <w:pPr>
        <w:pStyle w:val="Index1"/>
        <w:tabs>
          <w:tab w:val="right" w:pos="5030"/>
        </w:tabs>
        <w:rPr>
          <w:noProof/>
        </w:rPr>
      </w:pPr>
      <w:r>
        <w:rPr>
          <w:noProof/>
        </w:rPr>
        <w:t>Enterprise Mobility + Security E3 Basat en SA, 58</w:t>
      </w:r>
    </w:p>
    <w:p w14:paraId="6A881E05" w14:textId="77777777" w:rsidR="009237D8" w:rsidRDefault="009237D8">
      <w:pPr>
        <w:pStyle w:val="Index1"/>
        <w:tabs>
          <w:tab w:val="right" w:pos="5030"/>
        </w:tabs>
        <w:rPr>
          <w:noProof/>
        </w:rPr>
      </w:pPr>
      <w:r>
        <w:rPr>
          <w:noProof/>
        </w:rPr>
        <w:t>Enterprise Mobility + Security E5, 17</w:t>
      </w:r>
    </w:p>
    <w:p w14:paraId="02F495EA" w14:textId="77777777" w:rsidR="009237D8" w:rsidRDefault="009237D8">
      <w:pPr>
        <w:pStyle w:val="Index1"/>
        <w:tabs>
          <w:tab w:val="right" w:pos="5030"/>
        </w:tabs>
        <w:rPr>
          <w:noProof/>
        </w:rPr>
      </w:pPr>
      <w:r>
        <w:rPr>
          <w:noProof/>
        </w:rPr>
        <w:t>Enterprise Mobility + Security E5, 58</w:t>
      </w:r>
    </w:p>
    <w:p w14:paraId="7C27DB4A" w14:textId="77777777" w:rsidR="009237D8" w:rsidRDefault="009237D8">
      <w:pPr>
        <w:pStyle w:val="Index1"/>
        <w:tabs>
          <w:tab w:val="right" w:pos="5030"/>
        </w:tabs>
        <w:rPr>
          <w:noProof/>
        </w:rPr>
      </w:pPr>
      <w:r>
        <w:rPr>
          <w:noProof/>
        </w:rPr>
        <w:t>Enterprise Mobility + Security E5 Basat en SA, 58</w:t>
      </w:r>
    </w:p>
    <w:p w14:paraId="2014A950" w14:textId="77777777" w:rsidR="009237D8" w:rsidRDefault="009237D8">
      <w:pPr>
        <w:pStyle w:val="Index1"/>
        <w:tabs>
          <w:tab w:val="right" w:pos="5030"/>
        </w:tabs>
        <w:rPr>
          <w:noProof/>
        </w:rPr>
      </w:pPr>
      <w:r>
        <w:rPr>
          <w:noProof/>
        </w:rPr>
        <w:t>Excel 2019, 23</w:t>
      </w:r>
    </w:p>
    <w:p w14:paraId="53B01D2E" w14:textId="77777777" w:rsidR="009237D8" w:rsidRDefault="009237D8">
      <w:pPr>
        <w:pStyle w:val="Index1"/>
        <w:tabs>
          <w:tab w:val="right" w:pos="5030"/>
        </w:tabs>
        <w:rPr>
          <w:noProof/>
        </w:rPr>
      </w:pPr>
      <w:r>
        <w:rPr>
          <w:noProof/>
        </w:rPr>
        <w:t>Excel 2019 per al Mac, 24</w:t>
      </w:r>
    </w:p>
    <w:p w14:paraId="265C539E" w14:textId="77777777" w:rsidR="009237D8" w:rsidRDefault="009237D8">
      <w:pPr>
        <w:pStyle w:val="Index1"/>
        <w:tabs>
          <w:tab w:val="right" w:pos="5030"/>
        </w:tabs>
        <w:rPr>
          <w:noProof/>
        </w:rPr>
      </w:pPr>
      <w:r>
        <w:rPr>
          <w:noProof/>
        </w:rPr>
        <w:t>Exchange Online Archiving per a l'Exchange Online, 66</w:t>
      </w:r>
    </w:p>
    <w:p w14:paraId="3F008913" w14:textId="77777777" w:rsidR="009237D8" w:rsidRDefault="009237D8">
      <w:pPr>
        <w:pStyle w:val="Index1"/>
        <w:tabs>
          <w:tab w:val="right" w:pos="5030"/>
        </w:tabs>
        <w:rPr>
          <w:noProof/>
        </w:rPr>
      </w:pPr>
      <w:r>
        <w:rPr>
          <w:noProof/>
        </w:rPr>
        <w:t>Exchange Online Archiving per a l'Exchange Server, 66</w:t>
      </w:r>
    </w:p>
    <w:p w14:paraId="12976BFB" w14:textId="77777777" w:rsidR="009237D8" w:rsidRDefault="009237D8">
      <w:pPr>
        <w:pStyle w:val="Index1"/>
        <w:tabs>
          <w:tab w:val="right" w:pos="5030"/>
        </w:tabs>
        <w:rPr>
          <w:noProof/>
        </w:rPr>
      </w:pPr>
      <w:r>
        <w:rPr>
          <w:noProof/>
        </w:rPr>
        <w:t>Exchange Online Protection, 26, 66</w:t>
      </w:r>
    </w:p>
    <w:p w14:paraId="56163A00" w14:textId="77777777" w:rsidR="009237D8" w:rsidRDefault="009237D8">
      <w:pPr>
        <w:pStyle w:val="Index1"/>
        <w:tabs>
          <w:tab w:val="right" w:pos="5030"/>
        </w:tabs>
        <w:rPr>
          <w:noProof/>
        </w:rPr>
      </w:pPr>
      <w:r>
        <w:rPr>
          <w:noProof/>
        </w:rPr>
        <w:t>Exchange Server, 57, 58</w:t>
      </w:r>
    </w:p>
    <w:p w14:paraId="2DBBE639" w14:textId="77777777" w:rsidR="009237D8" w:rsidRDefault="009237D8">
      <w:pPr>
        <w:pStyle w:val="Index1"/>
        <w:tabs>
          <w:tab w:val="right" w:pos="5030"/>
        </w:tabs>
        <w:rPr>
          <w:noProof/>
        </w:rPr>
      </w:pPr>
      <w:r>
        <w:rPr>
          <w:noProof/>
        </w:rPr>
        <w:t>Exchange Server 2016, 25</w:t>
      </w:r>
    </w:p>
    <w:p w14:paraId="1C7BD27B" w14:textId="77777777" w:rsidR="009237D8" w:rsidRDefault="009237D8">
      <w:pPr>
        <w:pStyle w:val="Index1"/>
        <w:tabs>
          <w:tab w:val="right" w:pos="5030"/>
        </w:tabs>
        <w:rPr>
          <w:noProof/>
        </w:rPr>
      </w:pPr>
      <w:r>
        <w:rPr>
          <w:noProof/>
        </w:rPr>
        <w:t>Exchange Server Enterprise, 90</w:t>
      </w:r>
    </w:p>
    <w:p w14:paraId="55466DE2" w14:textId="77777777" w:rsidR="009237D8" w:rsidRDefault="009237D8">
      <w:pPr>
        <w:pStyle w:val="Index1"/>
        <w:tabs>
          <w:tab w:val="right" w:pos="5030"/>
        </w:tabs>
        <w:rPr>
          <w:noProof/>
        </w:rPr>
      </w:pPr>
      <w:r>
        <w:rPr>
          <w:noProof/>
        </w:rPr>
        <w:t>Exchange Server Enterprise 2019, 25</w:t>
      </w:r>
    </w:p>
    <w:p w14:paraId="09F24F98" w14:textId="77777777" w:rsidR="009237D8" w:rsidRDefault="009237D8">
      <w:pPr>
        <w:pStyle w:val="Index1"/>
        <w:tabs>
          <w:tab w:val="right" w:pos="5030"/>
        </w:tabs>
        <w:rPr>
          <w:noProof/>
        </w:rPr>
      </w:pPr>
      <w:r>
        <w:rPr>
          <w:noProof/>
        </w:rPr>
        <w:t>Exchange Server Standard, 90</w:t>
      </w:r>
    </w:p>
    <w:p w14:paraId="2FE4418D" w14:textId="77777777" w:rsidR="009237D8" w:rsidRDefault="009237D8">
      <w:pPr>
        <w:pStyle w:val="Index1"/>
        <w:tabs>
          <w:tab w:val="right" w:pos="5030"/>
        </w:tabs>
        <w:rPr>
          <w:noProof/>
        </w:rPr>
      </w:pPr>
      <w:r>
        <w:rPr>
          <w:noProof/>
        </w:rPr>
        <w:t>Exchange Server Standard 2019, 25</w:t>
      </w:r>
    </w:p>
    <w:p w14:paraId="62B39510" w14:textId="77777777" w:rsidR="009237D8" w:rsidRDefault="009237D8">
      <w:pPr>
        <w:pStyle w:val="Index1"/>
        <w:tabs>
          <w:tab w:val="right" w:pos="5030"/>
        </w:tabs>
        <w:rPr>
          <w:noProof/>
        </w:rPr>
      </w:pPr>
      <w:r>
        <w:rPr>
          <w:noProof/>
        </w:rPr>
        <w:t>External Connector del Microsoft Identity Manager 2016, 22</w:t>
      </w:r>
    </w:p>
    <w:p w14:paraId="1E6A74A9" w14:textId="77777777" w:rsidR="009237D8" w:rsidRDefault="009237D8">
      <w:pPr>
        <w:pStyle w:val="Index1"/>
        <w:tabs>
          <w:tab w:val="right" w:pos="5030"/>
        </w:tabs>
        <w:rPr>
          <w:noProof/>
        </w:rPr>
      </w:pPr>
      <w:r>
        <w:rPr>
          <w:noProof/>
        </w:rPr>
        <w:t>External Connector del Windows Server 2019 Active Directory Rights Management Services, 48</w:t>
      </w:r>
    </w:p>
    <w:p w14:paraId="750A35CF" w14:textId="77777777" w:rsidR="009237D8" w:rsidRDefault="009237D8">
      <w:pPr>
        <w:pStyle w:val="Index1"/>
        <w:tabs>
          <w:tab w:val="right" w:pos="5030"/>
        </w:tabs>
        <w:rPr>
          <w:noProof/>
        </w:rPr>
      </w:pPr>
      <w:r>
        <w:rPr>
          <w:noProof/>
        </w:rPr>
        <w:t>External Connector dels Serveis de l'Escriptori Remot del Windows Server 2019, 48</w:t>
      </w:r>
    </w:p>
    <w:p w14:paraId="23BF2BCE" w14:textId="77777777" w:rsidR="009237D8" w:rsidRDefault="009237D8">
      <w:pPr>
        <w:pStyle w:val="Index1"/>
        <w:tabs>
          <w:tab w:val="right" w:pos="5030"/>
        </w:tabs>
        <w:rPr>
          <w:noProof/>
        </w:rPr>
      </w:pPr>
      <w:r>
        <w:rPr>
          <w:noProof/>
        </w:rPr>
        <w:t>Forefront Identity Manager 2010 - Windows Live Edition, 19</w:t>
      </w:r>
    </w:p>
    <w:p w14:paraId="78003CFF" w14:textId="77777777" w:rsidR="009237D8" w:rsidRDefault="009237D8">
      <w:pPr>
        <w:pStyle w:val="Index1"/>
        <w:tabs>
          <w:tab w:val="right" w:pos="5030"/>
        </w:tabs>
        <w:rPr>
          <w:noProof/>
        </w:rPr>
      </w:pPr>
      <w:r>
        <w:rPr>
          <w:noProof/>
        </w:rPr>
        <w:t>Forefront Identity Manager 2010 R2, 22, 50</w:t>
      </w:r>
    </w:p>
    <w:p w14:paraId="3C31078F" w14:textId="77777777" w:rsidR="009237D8" w:rsidRDefault="009237D8">
      <w:pPr>
        <w:pStyle w:val="Index1"/>
        <w:tabs>
          <w:tab w:val="right" w:pos="5030"/>
        </w:tabs>
        <w:rPr>
          <w:noProof/>
        </w:rPr>
      </w:pPr>
      <w:r>
        <w:rPr>
          <w:noProof/>
        </w:rPr>
        <w:t>Forefront Identity Manager 2010 R2 - Windows Live Edition, 19</w:t>
      </w:r>
    </w:p>
    <w:p w14:paraId="3FFBDBC8" w14:textId="77777777" w:rsidR="009237D8" w:rsidRDefault="009237D8">
      <w:pPr>
        <w:pStyle w:val="Index1"/>
        <w:tabs>
          <w:tab w:val="right" w:pos="5030"/>
        </w:tabs>
        <w:rPr>
          <w:noProof/>
        </w:rPr>
      </w:pPr>
      <w:r>
        <w:rPr>
          <w:noProof/>
        </w:rPr>
        <w:t>Forefront TMG Enterprise, 90</w:t>
      </w:r>
    </w:p>
    <w:p w14:paraId="3C2B5189" w14:textId="77777777" w:rsidR="009237D8" w:rsidRDefault="009237D8">
      <w:pPr>
        <w:pStyle w:val="Index1"/>
        <w:tabs>
          <w:tab w:val="right" w:pos="5030"/>
        </w:tabs>
        <w:rPr>
          <w:noProof/>
        </w:rPr>
      </w:pPr>
      <w:r>
        <w:rPr>
          <w:noProof/>
        </w:rPr>
        <w:t>Forefront TMG Standard, 90</w:t>
      </w:r>
    </w:p>
    <w:p w14:paraId="64E3D25A" w14:textId="77777777" w:rsidR="009237D8" w:rsidRDefault="009237D8">
      <w:pPr>
        <w:pStyle w:val="Index1"/>
        <w:tabs>
          <w:tab w:val="right" w:pos="5030"/>
        </w:tabs>
        <w:rPr>
          <w:noProof/>
        </w:rPr>
      </w:pPr>
      <w:r>
        <w:rPr>
          <w:noProof/>
        </w:rPr>
        <w:t>Forefront Unified Access Gateway 2010, 17</w:t>
      </w:r>
    </w:p>
    <w:p w14:paraId="1309C1E1" w14:textId="77777777" w:rsidR="009237D8" w:rsidRDefault="009237D8">
      <w:pPr>
        <w:pStyle w:val="Index1"/>
        <w:tabs>
          <w:tab w:val="right" w:pos="5030"/>
        </w:tabs>
        <w:rPr>
          <w:noProof/>
        </w:rPr>
      </w:pPr>
      <w:r>
        <w:rPr>
          <w:noProof/>
        </w:rPr>
        <w:t>Gestió d'Actius Mòbils Per Actiu (SL), 69</w:t>
      </w:r>
    </w:p>
    <w:p w14:paraId="785F9FE3" w14:textId="77777777" w:rsidR="009237D8" w:rsidRDefault="009237D8">
      <w:pPr>
        <w:pStyle w:val="Index1"/>
        <w:tabs>
          <w:tab w:val="right" w:pos="5030"/>
        </w:tabs>
        <w:rPr>
          <w:noProof/>
        </w:rPr>
      </w:pPr>
      <w:r>
        <w:rPr>
          <w:noProof/>
        </w:rPr>
        <w:t>GitHub Enterprise, 70</w:t>
      </w:r>
    </w:p>
    <w:p w14:paraId="0785CECA" w14:textId="77777777" w:rsidR="009237D8" w:rsidRDefault="009237D8">
      <w:pPr>
        <w:pStyle w:val="Index1"/>
        <w:tabs>
          <w:tab w:val="right" w:pos="5030"/>
        </w:tabs>
        <w:rPr>
          <w:noProof/>
        </w:rPr>
      </w:pPr>
      <w:r>
        <w:rPr>
          <w:noProof/>
        </w:rPr>
        <w:t>HPC Pack, 50</w:t>
      </w:r>
    </w:p>
    <w:p w14:paraId="335AD0A8" w14:textId="77777777" w:rsidR="009237D8" w:rsidRDefault="009237D8">
      <w:pPr>
        <w:pStyle w:val="Index1"/>
        <w:tabs>
          <w:tab w:val="right" w:pos="5030"/>
        </w:tabs>
        <w:rPr>
          <w:noProof/>
        </w:rPr>
      </w:pPr>
      <w:r>
        <w:rPr>
          <w:noProof/>
        </w:rPr>
        <w:t>Informació d'Amenaces de l'Office 365, 66</w:t>
      </w:r>
    </w:p>
    <w:p w14:paraId="3E039C7E" w14:textId="77777777" w:rsidR="009237D8" w:rsidRDefault="009237D8">
      <w:pPr>
        <w:pStyle w:val="Index1"/>
        <w:tabs>
          <w:tab w:val="right" w:pos="5030"/>
        </w:tabs>
        <w:rPr>
          <w:noProof/>
        </w:rPr>
      </w:pPr>
      <w:r>
        <w:rPr>
          <w:noProof/>
        </w:rPr>
        <w:t>Línies de Comanda del Dynamics 365 for Operations, 61</w:t>
      </w:r>
    </w:p>
    <w:p w14:paraId="2B9750FC" w14:textId="77777777" w:rsidR="009237D8" w:rsidRDefault="009237D8">
      <w:pPr>
        <w:pStyle w:val="Index1"/>
        <w:tabs>
          <w:tab w:val="right" w:pos="5030"/>
        </w:tabs>
        <w:rPr>
          <w:noProof/>
        </w:rPr>
      </w:pPr>
      <w:r>
        <w:rPr>
          <w:noProof/>
        </w:rPr>
        <w:t>Llicència de Gestió de Client de l'Advanced Threat Analytics 2016 per OSE, 14</w:t>
      </w:r>
    </w:p>
    <w:p w14:paraId="670AAAC3" w14:textId="77777777" w:rsidR="009237D8" w:rsidRDefault="009237D8">
      <w:pPr>
        <w:pStyle w:val="Index1"/>
        <w:tabs>
          <w:tab w:val="right" w:pos="5030"/>
        </w:tabs>
        <w:rPr>
          <w:noProof/>
        </w:rPr>
      </w:pPr>
      <w:r>
        <w:rPr>
          <w:noProof/>
        </w:rPr>
        <w:t>Llicència de Gestió de Client de l'Advanced Threat Analytics 2016 per Usuari, 14</w:t>
      </w:r>
    </w:p>
    <w:p w14:paraId="1F45E52A" w14:textId="77777777" w:rsidR="009237D8" w:rsidRDefault="009237D8">
      <w:pPr>
        <w:pStyle w:val="Index1"/>
        <w:tabs>
          <w:tab w:val="right" w:pos="5030"/>
        </w:tabs>
        <w:rPr>
          <w:noProof/>
        </w:rPr>
      </w:pPr>
      <w:r>
        <w:rPr>
          <w:noProof/>
        </w:rPr>
        <w:t>Llicència de Gestió de Client del System Center Configuration Manager 1606, 32</w:t>
      </w:r>
    </w:p>
    <w:p w14:paraId="57754C6E" w14:textId="77777777" w:rsidR="009237D8" w:rsidRDefault="009237D8">
      <w:pPr>
        <w:pStyle w:val="Index1"/>
        <w:tabs>
          <w:tab w:val="right" w:pos="5030"/>
        </w:tabs>
        <w:rPr>
          <w:noProof/>
        </w:rPr>
      </w:pPr>
      <w:r>
        <w:rPr>
          <w:noProof/>
        </w:rPr>
        <w:t>Llicència de Gestió de Servidor del System Center 2012 Datacenter, 84</w:t>
      </w:r>
    </w:p>
    <w:p w14:paraId="4A01FF70" w14:textId="77777777" w:rsidR="009237D8" w:rsidRDefault="009237D8">
      <w:pPr>
        <w:pStyle w:val="Index1"/>
        <w:tabs>
          <w:tab w:val="right" w:pos="5030"/>
        </w:tabs>
        <w:rPr>
          <w:noProof/>
        </w:rPr>
      </w:pPr>
      <w:r>
        <w:rPr>
          <w:noProof/>
        </w:rPr>
        <w:t>Llicència de Gestió de Servidor del System Center 2012 Standard, 84</w:t>
      </w:r>
    </w:p>
    <w:p w14:paraId="49B13F9B" w14:textId="77777777" w:rsidR="009237D8" w:rsidRDefault="009237D8">
      <w:pPr>
        <w:pStyle w:val="Index1"/>
        <w:tabs>
          <w:tab w:val="right" w:pos="5030"/>
        </w:tabs>
        <w:rPr>
          <w:noProof/>
        </w:rPr>
      </w:pPr>
      <w:r>
        <w:rPr>
          <w:noProof/>
        </w:rPr>
        <w:t>Llicència de Gestió de Servidor del System Center 2019 Datacenter (16 paquets de Llicències Core), 31</w:t>
      </w:r>
    </w:p>
    <w:p w14:paraId="2FE207EF" w14:textId="77777777" w:rsidR="009237D8" w:rsidRDefault="009237D8">
      <w:pPr>
        <w:pStyle w:val="Index1"/>
        <w:tabs>
          <w:tab w:val="right" w:pos="5030"/>
        </w:tabs>
        <w:rPr>
          <w:noProof/>
        </w:rPr>
      </w:pPr>
      <w:r>
        <w:rPr>
          <w:noProof/>
        </w:rPr>
        <w:t>Llicència de Gestió de Servidor del System Center 2019 Datacenter (2 paquets de Llicències Core), 31</w:t>
      </w:r>
    </w:p>
    <w:p w14:paraId="0D572183" w14:textId="77777777" w:rsidR="009237D8" w:rsidRDefault="009237D8">
      <w:pPr>
        <w:pStyle w:val="Index1"/>
        <w:tabs>
          <w:tab w:val="right" w:pos="5030"/>
        </w:tabs>
        <w:rPr>
          <w:noProof/>
        </w:rPr>
      </w:pPr>
      <w:r>
        <w:rPr>
          <w:noProof/>
        </w:rPr>
        <w:t>Llicència de Gestió de Servidor del System Center 2019 Standard (16 paquets de Llicències Core), 31</w:t>
      </w:r>
    </w:p>
    <w:p w14:paraId="62AD4F37" w14:textId="77777777" w:rsidR="009237D8" w:rsidRDefault="009237D8">
      <w:pPr>
        <w:pStyle w:val="Index1"/>
        <w:tabs>
          <w:tab w:val="right" w:pos="5030"/>
        </w:tabs>
        <w:rPr>
          <w:noProof/>
        </w:rPr>
      </w:pPr>
      <w:r>
        <w:rPr>
          <w:noProof/>
        </w:rPr>
        <w:t>Llicència de Gestió de Servidor del System Center 2019 Standard (2 paquets de Llicències Core), 31</w:t>
      </w:r>
    </w:p>
    <w:p w14:paraId="2DC4ECC3" w14:textId="77777777" w:rsidR="009237D8" w:rsidRDefault="009237D8">
      <w:pPr>
        <w:pStyle w:val="Index1"/>
        <w:tabs>
          <w:tab w:val="right" w:pos="5030"/>
        </w:tabs>
        <w:rPr>
          <w:noProof/>
        </w:rPr>
      </w:pPr>
      <w:r>
        <w:rPr>
          <w:noProof/>
        </w:rPr>
        <w:t>Llicència de Lloc d'Examen de Certificació d'MOS o MCE 125 del Microsoft Learning, 72</w:t>
      </w:r>
    </w:p>
    <w:p w14:paraId="76BBD160" w14:textId="77777777" w:rsidR="009237D8" w:rsidRDefault="009237D8">
      <w:pPr>
        <w:pStyle w:val="Index1"/>
        <w:tabs>
          <w:tab w:val="right" w:pos="5030"/>
        </w:tabs>
        <w:rPr>
          <w:noProof/>
        </w:rPr>
      </w:pPr>
      <w:r>
        <w:rPr>
          <w:noProof/>
        </w:rPr>
        <w:t>Llicència de Lloc d'Examen de Certificació d'MOS, MTA o MCE 500 del Microsoft Learning, 72</w:t>
      </w:r>
    </w:p>
    <w:p w14:paraId="1E5C363B" w14:textId="77777777" w:rsidR="009237D8" w:rsidRDefault="009237D8">
      <w:pPr>
        <w:pStyle w:val="Index1"/>
        <w:tabs>
          <w:tab w:val="right" w:pos="5030"/>
        </w:tabs>
        <w:rPr>
          <w:noProof/>
        </w:rPr>
      </w:pPr>
      <w:r>
        <w:rPr>
          <w:noProof/>
        </w:rPr>
        <w:t>Llicència de Lloc d'Examen de Certificació d'MTA o MCA 125 del Microsoft Learning, 72</w:t>
      </w:r>
    </w:p>
    <w:p w14:paraId="52992DB4" w14:textId="77777777" w:rsidR="009237D8" w:rsidRDefault="009237D8">
      <w:pPr>
        <w:pStyle w:val="Index1"/>
        <w:tabs>
          <w:tab w:val="right" w:pos="5030"/>
        </w:tabs>
        <w:rPr>
          <w:noProof/>
        </w:rPr>
      </w:pPr>
      <w:r>
        <w:rPr>
          <w:noProof/>
        </w:rPr>
        <w:t>Llicències de Dret del Windows 10 Home al Pro, 41</w:t>
      </w:r>
    </w:p>
    <w:p w14:paraId="597B3C0A" w14:textId="77777777" w:rsidR="009237D8" w:rsidRDefault="009237D8">
      <w:pPr>
        <w:pStyle w:val="Index1"/>
        <w:tabs>
          <w:tab w:val="right" w:pos="5030"/>
        </w:tabs>
        <w:rPr>
          <w:noProof/>
        </w:rPr>
      </w:pPr>
      <w:r>
        <w:rPr>
          <w:noProof/>
        </w:rPr>
        <w:t>macOS, 42</w:t>
      </w:r>
    </w:p>
    <w:p w14:paraId="67BB29D1" w14:textId="77777777" w:rsidR="009237D8" w:rsidRDefault="009237D8">
      <w:pPr>
        <w:pStyle w:val="Index1"/>
        <w:tabs>
          <w:tab w:val="right" w:pos="5030"/>
        </w:tabs>
        <w:rPr>
          <w:noProof/>
        </w:rPr>
      </w:pPr>
      <w:r>
        <w:rPr>
          <w:noProof/>
        </w:rPr>
        <w:t>Matriu de Distàncies de Gestió d'Actius Mòbils Per Actiu Automàtic, 69</w:t>
      </w:r>
    </w:p>
    <w:p w14:paraId="12401D22" w14:textId="77777777" w:rsidR="009237D8" w:rsidRDefault="009237D8">
      <w:pPr>
        <w:pStyle w:val="Index1"/>
        <w:tabs>
          <w:tab w:val="right" w:pos="5030"/>
        </w:tabs>
        <w:rPr>
          <w:noProof/>
        </w:rPr>
      </w:pPr>
      <w:r>
        <w:rPr>
          <w:noProof/>
        </w:rPr>
        <w:t>Matriu de Distàncies de Gestió d'Actius Mòbils Per Actiu Manual, 69</w:t>
      </w:r>
    </w:p>
    <w:p w14:paraId="40AA4B89" w14:textId="77777777" w:rsidR="009237D8" w:rsidRDefault="009237D8">
      <w:pPr>
        <w:pStyle w:val="Index1"/>
        <w:tabs>
          <w:tab w:val="right" w:pos="5030"/>
        </w:tabs>
        <w:rPr>
          <w:noProof/>
        </w:rPr>
      </w:pPr>
      <w:r>
        <w:rPr>
          <w:noProof/>
        </w:rPr>
        <w:t>Microsoft 365 Business, 56</w:t>
      </w:r>
    </w:p>
    <w:p w14:paraId="6020AAB9" w14:textId="77777777" w:rsidR="009237D8" w:rsidRDefault="009237D8">
      <w:pPr>
        <w:pStyle w:val="Index1"/>
        <w:tabs>
          <w:tab w:val="right" w:pos="5030"/>
        </w:tabs>
        <w:rPr>
          <w:noProof/>
        </w:rPr>
      </w:pPr>
      <w:r>
        <w:rPr>
          <w:noProof/>
        </w:rPr>
        <w:t>Microsoft 365 E3 i E5, 56</w:t>
      </w:r>
    </w:p>
    <w:p w14:paraId="604260E2" w14:textId="77777777" w:rsidR="009237D8" w:rsidRDefault="009237D8">
      <w:pPr>
        <w:pStyle w:val="Index1"/>
        <w:tabs>
          <w:tab w:val="right" w:pos="5030"/>
        </w:tabs>
        <w:rPr>
          <w:noProof/>
        </w:rPr>
      </w:pPr>
      <w:r>
        <w:rPr>
          <w:noProof/>
        </w:rPr>
        <w:t>Microsoft 365 E3 i E5 Basat en SA, 56</w:t>
      </w:r>
    </w:p>
    <w:p w14:paraId="6D8BAA98" w14:textId="77777777" w:rsidR="009237D8" w:rsidRDefault="009237D8">
      <w:pPr>
        <w:pStyle w:val="Index1"/>
        <w:tabs>
          <w:tab w:val="right" w:pos="5030"/>
        </w:tabs>
        <w:rPr>
          <w:noProof/>
        </w:rPr>
      </w:pPr>
      <w:r>
        <w:rPr>
          <w:noProof/>
        </w:rPr>
        <w:t>Microsoft 365 Education A1, 56</w:t>
      </w:r>
    </w:p>
    <w:p w14:paraId="221C8A06" w14:textId="77777777" w:rsidR="009237D8" w:rsidRDefault="009237D8">
      <w:pPr>
        <w:pStyle w:val="Index1"/>
        <w:tabs>
          <w:tab w:val="right" w:pos="5030"/>
        </w:tabs>
        <w:rPr>
          <w:noProof/>
        </w:rPr>
      </w:pPr>
      <w:r>
        <w:rPr>
          <w:noProof/>
        </w:rPr>
        <w:t>Microsoft 365 Education A3, 56</w:t>
      </w:r>
    </w:p>
    <w:p w14:paraId="3BE7C4F2" w14:textId="77777777" w:rsidR="009237D8" w:rsidRDefault="009237D8">
      <w:pPr>
        <w:pStyle w:val="Index1"/>
        <w:tabs>
          <w:tab w:val="right" w:pos="5030"/>
        </w:tabs>
        <w:rPr>
          <w:noProof/>
        </w:rPr>
      </w:pPr>
      <w:r>
        <w:rPr>
          <w:noProof/>
        </w:rPr>
        <w:t>Microsoft 365 Education A3 amb Core CAL, 56</w:t>
      </w:r>
    </w:p>
    <w:p w14:paraId="457B5DAB" w14:textId="77777777" w:rsidR="009237D8" w:rsidRDefault="009237D8">
      <w:pPr>
        <w:pStyle w:val="Index1"/>
        <w:tabs>
          <w:tab w:val="right" w:pos="5030"/>
        </w:tabs>
        <w:rPr>
          <w:noProof/>
        </w:rPr>
      </w:pPr>
      <w:r>
        <w:rPr>
          <w:noProof/>
        </w:rPr>
        <w:t>Microsoft 365 Education A5, 56</w:t>
      </w:r>
    </w:p>
    <w:p w14:paraId="28C53639" w14:textId="77777777" w:rsidR="009237D8" w:rsidRDefault="009237D8">
      <w:pPr>
        <w:pStyle w:val="Index1"/>
        <w:tabs>
          <w:tab w:val="right" w:pos="5030"/>
        </w:tabs>
        <w:rPr>
          <w:noProof/>
        </w:rPr>
      </w:pPr>
      <w:r>
        <w:rPr>
          <w:noProof/>
        </w:rPr>
        <w:t>Microsoft 365 F1, 33, 56</w:t>
      </w:r>
    </w:p>
    <w:p w14:paraId="30BDFF07" w14:textId="77777777" w:rsidR="009237D8" w:rsidRDefault="009237D8">
      <w:pPr>
        <w:pStyle w:val="Index1"/>
        <w:tabs>
          <w:tab w:val="right" w:pos="5030"/>
        </w:tabs>
        <w:rPr>
          <w:noProof/>
        </w:rPr>
      </w:pPr>
      <w:r>
        <w:rPr>
          <w:noProof/>
        </w:rPr>
        <w:t>Microsoft Cloud App Security, 71</w:t>
      </w:r>
    </w:p>
    <w:p w14:paraId="03ED6C9D" w14:textId="77777777" w:rsidR="009237D8" w:rsidRDefault="009237D8">
      <w:pPr>
        <w:pStyle w:val="Index1"/>
        <w:tabs>
          <w:tab w:val="right" w:pos="5030"/>
        </w:tabs>
        <w:rPr>
          <w:noProof/>
        </w:rPr>
      </w:pPr>
      <w:r>
        <w:rPr>
          <w:noProof/>
        </w:rPr>
        <w:t>Microsoft Dynamics AX Standard Commerce Core Server, 84</w:t>
      </w:r>
    </w:p>
    <w:p w14:paraId="466C77EF" w14:textId="77777777" w:rsidR="009237D8" w:rsidRDefault="009237D8">
      <w:pPr>
        <w:pStyle w:val="Index1"/>
        <w:tabs>
          <w:tab w:val="right" w:pos="5030"/>
        </w:tabs>
        <w:rPr>
          <w:noProof/>
        </w:rPr>
      </w:pPr>
      <w:r>
        <w:rPr>
          <w:noProof/>
        </w:rPr>
        <w:t>Microsoft Dynamics AX Store Server, 84</w:t>
      </w:r>
    </w:p>
    <w:p w14:paraId="4A41EECE" w14:textId="77777777" w:rsidR="009237D8" w:rsidRDefault="009237D8">
      <w:pPr>
        <w:pStyle w:val="Index1"/>
        <w:tabs>
          <w:tab w:val="right" w:pos="5030"/>
        </w:tabs>
        <w:rPr>
          <w:noProof/>
        </w:rPr>
      </w:pPr>
      <w:r>
        <w:rPr>
          <w:noProof/>
        </w:rPr>
        <w:t>Microsoft Dynamics CRM Server 2013, 84</w:t>
      </w:r>
    </w:p>
    <w:p w14:paraId="5E732CA6" w14:textId="77777777" w:rsidR="009237D8" w:rsidRDefault="009237D8">
      <w:pPr>
        <w:pStyle w:val="Index1"/>
        <w:tabs>
          <w:tab w:val="right" w:pos="5030"/>
        </w:tabs>
        <w:rPr>
          <w:noProof/>
        </w:rPr>
      </w:pPr>
      <w:r>
        <w:rPr>
          <w:noProof/>
        </w:rPr>
        <w:t>Microsoft Dynamics CRM Server 2015, 84</w:t>
      </w:r>
    </w:p>
    <w:p w14:paraId="0384D804" w14:textId="77777777" w:rsidR="009237D8" w:rsidRDefault="009237D8">
      <w:pPr>
        <w:pStyle w:val="Index1"/>
        <w:tabs>
          <w:tab w:val="right" w:pos="5030"/>
        </w:tabs>
        <w:rPr>
          <w:noProof/>
        </w:rPr>
      </w:pPr>
      <w:r>
        <w:rPr>
          <w:noProof/>
        </w:rPr>
        <w:t>Microsoft Intune, 17, 33, 71</w:t>
      </w:r>
    </w:p>
    <w:p w14:paraId="1A5FC0A9" w14:textId="77777777" w:rsidR="009237D8" w:rsidRDefault="009237D8">
      <w:pPr>
        <w:pStyle w:val="Index1"/>
        <w:tabs>
          <w:tab w:val="right" w:pos="5030"/>
        </w:tabs>
        <w:rPr>
          <w:noProof/>
        </w:rPr>
      </w:pPr>
      <w:r>
        <w:rPr>
          <w:noProof/>
        </w:rPr>
        <w:t>Microsoft Intune per a Dispositius, 71</w:t>
      </w:r>
    </w:p>
    <w:p w14:paraId="666ED781" w14:textId="77777777" w:rsidR="009237D8" w:rsidRDefault="009237D8">
      <w:pPr>
        <w:pStyle w:val="Index1"/>
        <w:tabs>
          <w:tab w:val="right" w:pos="5030"/>
        </w:tabs>
        <w:rPr>
          <w:noProof/>
        </w:rPr>
      </w:pPr>
      <w:r>
        <w:rPr>
          <w:noProof/>
        </w:rPr>
        <w:t>Microsoft Intune per a EDU, 72</w:t>
      </w:r>
    </w:p>
    <w:p w14:paraId="454E4DF9" w14:textId="77777777" w:rsidR="009237D8" w:rsidRDefault="009237D8">
      <w:pPr>
        <w:pStyle w:val="Index1"/>
        <w:tabs>
          <w:tab w:val="right" w:pos="5030"/>
        </w:tabs>
        <w:rPr>
          <w:noProof/>
        </w:rPr>
      </w:pPr>
      <w:r>
        <w:rPr>
          <w:noProof/>
        </w:rPr>
        <w:t>Microsoft Kaizala Pro, 71</w:t>
      </w:r>
    </w:p>
    <w:p w14:paraId="681228B0" w14:textId="77777777" w:rsidR="009237D8" w:rsidRDefault="009237D8">
      <w:pPr>
        <w:pStyle w:val="Index1"/>
        <w:tabs>
          <w:tab w:val="right" w:pos="5030"/>
        </w:tabs>
        <w:rPr>
          <w:noProof/>
        </w:rPr>
      </w:pPr>
      <w:r>
        <w:rPr>
          <w:noProof/>
        </w:rPr>
        <w:t>Microsoft Learning Imagine Academy, 72</w:t>
      </w:r>
    </w:p>
    <w:p w14:paraId="1BAFE2F9" w14:textId="77777777" w:rsidR="009237D8" w:rsidRDefault="009237D8">
      <w:pPr>
        <w:pStyle w:val="Index1"/>
        <w:tabs>
          <w:tab w:val="right" w:pos="5030"/>
        </w:tabs>
        <w:rPr>
          <w:noProof/>
        </w:rPr>
      </w:pPr>
      <w:r>
        <w:rPr>
          <w:noProof/>
        </w:rPr>
        <w:t>Microsoft MyAnalytics, 65</w:t>
      </w:r>
    </w:p>
    <w:p w14:paraId="45A327AC" w14:textId="77777777" w:rsidR="009237D8" w:rsidRDefault="009237D8">
      <w:pPr>
        <w:pStyle w:val="Index1"/>
        <w:tabs>
          <w:tab w:val="right" w:pos="5030"/>
        </w:tabs>
        <w:rPr>
          <w:noProof/>
        </w:rPr>
      </w:pPr>
      <w:r>
        <w:rPr>
          <w:noProof/>
        </w:rPr>
        <w:t>Minecraft</w:t>
      </w:r>
    </w:p>
    <w:p w14:paraId="1F35DAB0" w14:textId="77777777" w:rsidR="009237D8" w:rsidRDefault="009237D8">
      <w:pPr>
        <w:pStyle w:val="Index2"/>
        <w:tabs>
          <w:tab w:val="right" w:pos="5030"/>
        </w:tabs>
        <w:rPr>
          <w:noProof/>
        </w:rPr>
      </w:pPr>
      <w:r>
        <w:rPr>
          <w:noProof/>
        </w:rPr>
        <w:t>Education Edition, 73</w:t>
      </w:r>
    </w:p>
    <w:p w14:paraId="7013464F" w14:textId="77777777" w:rsidR="009237D8" w:rsidRDefault="009237D8">
      <w:pPr>
        <w:pStyle w:val="Index1"/>
        <w:tabs>
          <w:tab w:val="right" w:pos="5030"/>
        </w:tabs>
        <w:rPr>
          <w:noProof/>
        </w:rPr>
      </w:pPr>
      <w:r>
        <w:rPr>
          <w:noProof/>
        </w:rPr>
        <w:t>Office 2016, 23</w:t>
      </w:r>
    </w:p>
    <w:p w14:paraId="2E7D43A1" w14:textId="77777777" w:rsidR="009237D8" w:rsidRDefault="009237D8">
      <w:pPr>
        <w:pStyle w:val="Index1"/>
        <w:tabs>
          <w:tab w:val="right" w:pos="5030"/>
        </w:tabs>
        <w:rPr>
          <w:noProof/>
        </w:rPr>
      </w:pPr>
      <w:r>
        <w:rPr>
          <w:noProof/>
        </w:rPr>
        <w:t>Office 2019 per al Mac Standard, 24</w:t>
      </w:r>
    </w:p>
    <w:p w14:paraId="169845F1" w14:textId="77777777" w:rsidR="009237D8" w:rsidRDefault="009237D8">
      <w:pPr>
        <w:pStyle w:val="Index1"/>
        <w:tabs>
          <w:tab w:val="right" w:pos="5030"/>
        </w:tabs>
        <w:rPr>
          <w:noProof/>
        </w:rPr>
      </w:pPr>
      <w:r>
        <w:rPr>
          <w:noProof/>
        </w:rPr>
        <w:t>Office 365 A1, 64</w:t>
      </w:r>
    </w:p>
    <w:p w14:paraId="6ABFE8D8" w14:textId="77777777" w:rsidR="009237D8" w:rsidRDefault="009237D8">
      <w:pPr>
        <w:pStyle w:val="Index1"/>
        <w:tabs>
          <w:tab w:val="right" w:pos="5030"/>
        </w:tabs>
        <w:rPr>
          <w:noProof/>
        </w:rPr>
      </w:pPr>
      <w:r>
        <w:rPr>
          <w:noProof/>
        </w:rPr>
        <w:t>Office 365 A3, 64</w:t>
      </w:r>
    </w:p>
    <w:p w14:paraId="5F548C72" w14:textId="77777777" w:rsidR="009237D8" w:rsidRDefault="009237D8">
      <w:pPr>
        <w:pStyle w:val="Index1"/>
        <w:tabs>
          <w:tab w:val="right" w:pos="5030"/>
        </w:tabs>
        <w:rPr>
          <w:noProof/>
        </w:rPr>
      </w:pPr>
      <w:r>
        <w:rPr>
          <w:noProof/>
        </w:rPr>
        <w:t>Office 365 A5, 64</w:t>
      </w:r>
    </w:p>
    <w:p w14:paraId="499CD36C" w14:textId="77777777" w:rsidR="009237D8" w:rsidRDefault="009237D8">
      <w:pPr>
        <w:pStyle w:val="Index1"/>
        <w:tabs>
          <w:tab w:val="right" w:pos="5030"/>
        </w:tabs>
        <w:rPr>
          <w:noProof/>
        </w:rPr>
      </w:pPr>
      <w:r>
        <w:rPr>
          <w:noProof/>
        </w:rPr>
        <w:t>Office 365 Advanced Compliance, 66</w:t>
      </w:r>
    </w:p>
    <w:p w14:paraId="2067A031" w14:textId="77777777" w:rsidR="009237D8" w:rsidRDefault="009237D8">
      <w:pPr>
        <w:pStyle w:val="Index1"/>
        <w:tabs>
          <w:tab w:val="right" w:pos="5030"/>
        </w:tabs>
        <w:rPr>
          <w:noProof/>
        </w:rPr>
      </w:pPr>
      <w:r>
        <w:rPr>
          <w:noProof/>
        </w:rPr>
        <w:t>Office 365 Business, 63</w:t>
      </w:r>
    </w:p>
    <w:p w14:paraId="427935FE" w14:textId="77777777" w:rsidR="009237D8" w:rsidRDefault="009237D8">
      <w:pPr>
        <w:pStyle w:val="Index1"/>
        <w:tabs>
          <w:tab w:val="right" w:pos="5030"/>
        </w:tabs>
        <w:rPr>
          <w:noProof/>
        </w:rPr>
      </w:pPr>
      <w:r>
        <w:rPr>
          <w:noProof/>
        </w:rPr>
        <w:t>Office 365 Business Essentials, 64</w:t>
      </w:r>
    </w:p>
    <w:p w14:paraId="3F1921F9" w14:textId="77777777" w:rsidR="009237D8" w:rsidRDefault="009237D8">
      <w:pPr>
        <w:pStyle w:val="Index1"/>
        <w:tabs>
          <w:tab w:val="right" w:pos="5030"/>
        </w:tabs>
        <w:rPr>
          <w:noProof/>
        </w:rPr>
      </w:pPr>
      <w:r>
        <w:rPr>
          <w:noProof/>
        </w:rPr>
        <w:t>Office 365 Business Premium, 64</w:t>
      </w:r>
    </w:p>
    <w:p w14:paraId="423918FC" w14:textId="77777777" w:rsidR="009237D8" w:rsidRDefault="009237D8">
      <w:pPr>
        <w:pStyle w:val="Index1"/>
        <w:tabs>
          <w:tab w:val="right" w:pos="5030"/>
        </w:tabs>
        <w:rPr>
          <w:noProof/>
        </w:rPr>
      </w:pPr>
      <w:r>
        <w:rPr>
          <w:noProof/>
        </w:rPr>
        <w:t>Office 365 Enterprise E1, 16</w:t>
      </w:r>
    </w:p>
    <w:p w14:paraId="238058FC" w14:textId="77777777" w:rsidR="009237D8" w:rsidRDefault="009237D8">
      <w:pPr>
        <w:pStyle w:val="Index1"/>
        <w:tabs>
          <w:tab w:val="right" w:pos="5030"/>
        </w:tabs>
        <w:rPr>
          <w:noProof/>
        </w:rPr>
      </w:pPr>
      <w:r>
        <w:rPr>
          <w:noProof/>
        </w:rPr>
        <w:t>Office 365 Enterprise E1 i E3, 64</w:t>
      </w:r>
    </w:p>
    <w:p w14:paraId="0DE2826F" w14:textId="77777777" w:rsidR="009237D8" w:rsidRDefault="009237D8">
      <w:pPr>
        <w:pStyle w:val="Index1"/>
        <w:tabs>
          <w:tab w:val="right" w:pos="5030"/>
        </w:tabs>
        <w:rPr>
          <w:noProof/>
        </w:rPr>
      </w:pPr>
      <w:r>
        <w:rPr>
          <w:noProof/>
        </w:rPr>
        <w:t>Office 365 Enterprise E1 i E3 Basat en SA, 64</w:t>
      </w:r>
    </w:p>
    <w:p w14:paraId="45B2895B" w14:textId="77777777" w:rsidR="009237D8" w:rsidRDefault="009237D8">
      <w:pPr>
        <w:pStyle w:val="Index1"/>
        <w:tabs>
          <w:tab w:val="right" w:pos="5030"/>
        </w:tabs>
        <w:rPr>
          <w:noProof/>
        </w:rPr>
      </w:pPr>
      <w:r>
        <w:rPr>
          <w:noProof/>
        </w:rPr>
        <w:t>Office 365 Enterprise E1 i Microsoft Intune, 17</w:t>
      </w:r>
    </w:p>
    <w:p w14:paraId="6D4C4844" w14:textId="77777777" w:rsidR="009237D8" w:rsidRDefault="009237D8">
      <w:pPr>
        <w:pStyle w:val="Index1"/>
        <w:tabs>
          <w:tab w:val="right" w:pos="5030"/>
        </w:tabs>
        <w:rPr>
          <w:noProof/>
        </w:rPr>
      </w:pPr>
      <w:r>
        <w:rPr>
          <w:noProof/>
        </w:rPr>
        <w:t>Office 365 Enterprise E3, 16, 17</w:t>
      </w:r>
    </w:p>
    <w:p w14:paraId="227D3B3C" w14:textId="77777777" w:rsidR="009237D8" w:rsidRDefault="009237D8">
      <w:pPr>
        <w:pStyle w:val="Index1"/>
        <w:tabs>
          <w:tab w:val="right" w:pos="5030"/>
        </w:tabs>
        <w:rPr>
          <w:noProof/>
        </w:rPr>
      </w:pPr>
      <w:r>
        <w:rPr>
          <w:noProof/>
        </w:rPr>
        <w:t>Office 365 Enterprise E3 i Microsoft Intune, 17</w:t>
      </w:r>
    </w:p>
    <w:p w14:paraId="3956413E" w14:textId="77777777" w:rsidR="009237D8" w:rsidRDefault="009237D8">
      <w:pPr>
        <w:pStyle w:val="Index1"/>
        <w:tabs>
          <w:tab w:val="right" w:pos="5030"/>
        </w:tabs>
        <w:rPr>
          <w:noProof/>
        </w:rPr>
      </w:pPr>
      <w:r>
        <w:rPr>
          <w:noProof/>
        </w:rPr>
        <w:t>Office 365 Enterprise E5, 16, 17</w:t>
      </w:r>
    </w:p>
    <w:p w14:paraId="3D11B633" w14:textId="77777777" w:rsidR="009237D8" w:rsidRDefault="009237D8">
      <w:pPr>
        <w:pStyle w:val="Index1"/>
        <w:tabs>
          <w:tab w:val="right" w:pos="5030"/>
        </w:tabs>
        <w:rPr>
          <w:noProof/>
        </w:rPr>
      </w:pPr>
      <w:r>
        <w:rPr>
          <w:noProof/>
        </w:rPr>
        <w:t>Office 365 Enterprise E5 (SL d'Usuari), 64</w:t>
      </w:r>
    </w:p>
    <w:p w14:paraId="6B8791B9" w14:textId="77777777" w:rsidR="009237D8" w:rsidRDefault="009237D8">
      <w:pPr>
        <w:pStyle w:val="Index1"/>
        <w:tabs>
          <w:tab w:val="right" w:pos="5030"/>
        </w:tabs>
        <w:rPr>
          <w:noProof/>
        </w:rPr>
      </w:pPr>
      <w:r>
        <w:rPr>
          <w:noProof/>
        </w:rPr>
        <w:t>Office 365 Enterprise E5 basat en SA, 64</w:t>
      </w:r>
    </w:p>
    <w:p w14:paraId="4AEE662F" w14:textId="77777777" w:rsidR="009237D8" w:rsidRDefault="009237D8">
      <w:pPr>
        <w:pStyle w:val="Index1"/>
        <w:tabs>
          <w:tab w:val="right" w:pos="5030"/>
        </w:tabs>
        <w:rPr>
          <w:noProof/>
        </w:rPr>
      </w:pPr>
      <w:r>
        <w:rPr>
          <w:noProof/>
        </w:rPr>
        <w:t>Office 365 Enterprise E5 i Microsoft Intune, 17</w:t>
      </w:r>
    </w:p>
    <w:p w14:paraId="36D2FC35" w14:textId="77777777" w:rsidR="009237D8" w:rsidRDefault="009237D8">
      <w:pPr>
        <w:pStyle w:val="Index1"/>
        <w:tabs>
          <w:tab w:val="right" w:pos="5030"/>
        </w:tabs>
        <w:rPr>
          <w:noProof/>
        </w:rPr>
      </w:pPr>
      <w:r>
        <w:rPr>
          <w:noProof/>
        </w:rPr>
        <w:t>Office 365 Enterprise F1, 64</w:t>
      </w:r>
    </w:p>
    <w:p w14:paraId="57223CA4" w14:textId="77777777" w:rsidR="009237D8" w:rsidRDefault="009237D8">
      <w:pPr>
        <w:pStyle w:val="Index1"/>
        <w:tabs>
          <w:tab w:val="right" w:pos="5030"/>
        </w:tabs>
        <w:rPr>
          <w:noProof/>
        </w:rPr>
      </w:pPr>
      <w:r>
        <w:rPr>
          <w:noProof/>
        </w:rPr>
        <w:t>Office 365 Extra File Storage d'1 GB, 67</w:t>
      </w:r>
    </w:p>
    <w:p w14:paraId="577D530B" w14:textId="77777777" w:rsidR="009237D8" w:rsidRDefault="009237D8">
      <w:pPr>
        <w:pStyle w:val="Index1"/>
        <w:tabs>
          <w:tab w:val="right" w:pos="5030"/>
        </w:tabs>
        <w:rPr>
          <w:noProof/>
        </w:rPr>
      </w:pPr>
      <w:r>
        <w:rPr>
          <w:noProof/>
        </w:rPr>
        <w:t>Office 365 ProPlus, 63</w:t>
      </w:r>
    </w:p>
    <w:p w14:paraId="7DE7A34F" w14:textId="77777777" w:rsidR="009237D8" w:rsidRDefault="009237D8">
      <w:pPr>
        <w:pStyle w:val="Index1"/>
        <w:tabs>
          <w:tab w:val="right" w:pos="5030"/>
        </w:tabs>
        <w:rPr>
          <w:noProof/>
        </w:rPr>
      </w:pPr>
      <w:r>
        <w:rPr>
          <w:noProof/>
        </w:rPr>
        <w:t>Office 365 ProPlus basat en SA, 63</w:t>
      </w:r>
    </w:p>
    <w:p w14:paraId="3A71177E" w14:textId="77777777" w:rsidR="009237D8" w:rsidRDefault="009237D8">
      <w:pPr>
        <w:pStyle w:val="Index1"/>
        <w:tabs>
          <w:tab w:val="right" w:pos="5030"/>
        </w:tabs>
        <w:rPr>
          <w:noProof/>
        </w:rPr>
      </w:pPr>
      <w:r>
        <w:rPr>
          <w:noProof/>
        </w:rPr>
        <w:t>Office Online per a l'Office 365, 83</w:t>
      </w:r>
    </w:p>
    <w:p w14:paraId="1F9F181D" w14:textId="77777777" w:rsidR="009237D8" w:rsidRDefault="009237D8">
      <w:pPr>
        <w:pStyle w:val="Index1"/>
        <w:tabs>
          <w:tab w:val="right" w:pos="5030"/>
        </w:tabs>
        <w:rPr>
          <w:noProof/>
        </w:rPr>
      </w:pPr>
      <w:r>
        <w:rPr>
          <w:noProof/>
        </w:rPr>
        <w:t>Office per al Mac 2016, 24</w:t>
      </w:r>
    </w:p>
    <w:p w14:paraId="356CD41F" w14:textId="77777777" w:rsidR="009237D8" w:rsidRDefault="009237D8">
      <w:pPr>
        <w:pStyle w:val="Index1"/>
        <w:tabs>
          <w:tab w:val="right" w:pos="5030"/>
        </w:tabs>
        <w:rPr>
          <w:noProof/>
        </w:rPr>
      </w:pPr>
      <w:r>
        <w:rPr>
          <w:noProof/>
        </w:rPr>
        <w:t>Office per al Mac Standard, 83</w:t>
      </w:r>
    </w:p>
    <w:p w14:paraId="2B127CF5" w14:textId="77777777" w:rsidR="009237D8" w:rsidRDefault="009237D8">
      <w:pPr>
        <w:pStyle w:val="Index1"/>
        <w:tabs>
          <w:tab w:val="right" w:pos="5030"/>
        </w:tabs>
        <w:rPr>
          <w:noProof/>
        </w:rPr>
      </w:pPr>
      <w:r>
        <w:rPr>
          <w:noProof/>
        </w:rPr>
        <w:t>Office Professional Plus, 63, 83, 90</w:t>
      </w:r>
    </w:p>
    <w:p w14:paraId="7F5098B8" w14:textId="77777777" w:rsidR="009237D8" w:rsidRDefault="009237D8">
      <w:pPr>
        <w:pStyle w:val="Index1"/>
        <w:tabs>
          <w:tab w:val="right" w:pos="5030"/>
        </w:tabs>
        <w:rPr>
          <w:noProof/>
        </w:rPr>
      </w:pPr>
      <w:r>
        <w:rPr>
          <w:noProof/>
        </w:rPr>
        <w:t>Office Professional Plus 2013, 63</w:t>
      </w:r>
    </w:p>
    <w:p w14:paraId="51FFC341" w14:textId="77777777" w:rsidR="009237D8" w:rsidRDefault="009237D8">
      <w:pPr>
        <w:pStyle w:val="Index1"/>
        <w:tabs>
          <w:tab w:val="right" w:pos="5030"/>
        </w:tabs>
        <w:rPr>
          <w:noProof/>
        </w:rPr>
      </w:pPr>
      <w:r>
        <w:rPr>
          <w:noProof/>
        </w:rPr>
        <w:t>Office Professional Plus 2016, 39</w:t>
      </w:r>
    </w:p>
    <w:p w14:paraId="5BF26A8E" w14:textId="77777777" w:rsidR="009237D8" w:rsidRDefault="009237D8">
      <w:pPr>
        <w:pStyle w:val="Index1"/>
        <w:tabs>
          <w:tab w:val="right" w:pos="5030"/>
        </w:tabs>
        <w:rPr>
          <w:noProof/>
        </w:rPr>
      </w:pPr>
      <w:r>
        <w:rPr>
          <w:noProof/>
        </w:rPr>
        <w:t>Office Professional Plus 2019, 23</w:t>
      </w:r>
    </w:p>
    <w:p w14:paraId="7DEEB089" w14:textId="77777777" w:rsidR="009237D8" w:rsidRDefault="009237D8">
      <w:pPr>
        <w:pStyle w:val="Index1"/>
        <w:tabs>
          <w:tab w:val="right" w:pos="5030"/>
        </w:tabs>
        <w:rPr>
          <w:noProof/>
        </w:rPr>
      </w:pPr>
      <w:r>
        <w:rPr>
          <w:noProof/>
        </w:rPr>
        <w:t>Office Standard, 63, 83, 90</w:t>
      </w:r>
    </w:p>
    <w:p w14:paraId="48F767A3" w14:textId="77777777" w:rsidR="009237D8" w:rsidRDefault="009237D8">
      <w:pPr>
        <w:pStyle w:val="Index1"/>
        <w:tabs>
          <w:tab w:val="right" w:pos="5030"/>
        </w:tabs>
        <w:rPr>
          <w:noProof/>
        </w:rPr>
      </w:pPr>
      <w:r>
        <w:rPr>
          <w:noProof/>
        </w:rPr>
        <w:t>Office Standard 2019, 23</w:t>
      </w:r>
    </w:p>
    <w:p w14:paraId="564FB965" w14:textId="77777777" w:rsidR="009237D8" w:rsidRDefault="009237D8">
      <w:pPr>
        <w:pStyle w:val="Index1"/>
        <w:tabs>
          <w:tab w:val="right" w:pos="5030"/>
        </w:tabs>
        <w:rPr>
          <w:noProof/>
        </w:rPr>
      </w:pPr>
      <w:r>
        <w:rPr>
          <w:noProof/>
        </w:rPr>
        <w:t>Outlook 2019, 23</w:t>
      </w:r>
    </w:p>
    <w:p w14:paraId="4B884815" w14:textId="77777777" w:rsidR="009237D8" w:rsidRDefault="009237D8">
      <w:pPr>
        <w:pStyle w:val="Index1"/>
        <w:tabs>
          <w:tab w:val="right" w:pos="5030"/>
        </w:tabs>
        <w:rPr>
          <w:noProof/>
        </w:rPr>
      </w:pPr>
      <w:r>
        <w:rPr>
          <w:noProof/>
        </w:rPr>
        <w:t>Outlook 2019 per al Mac, 24</w:t>
      </w:r>
    </w:p>
    <w:p w14:paraId="46423927" w14:textId="77777777" w:rsidR="009237D8" w:rsidRDefault="009237D8">
      <w:pPr>
        <w:pStyle w:val="Index1"/>
        <w:tabs>
          <w:tab w:val="right" w:pos="5030"/>
        </w:tabs>
        <w:rPr>
          <w:noProof/>
        </w:rPr>
      </w:pPr>
      <w:r>
        <w:rPr>
          <w:noProof/>
        </w:rPr>
        <w:t>Paquet Multilingüe de l'Office 2013, 23</w:t>
      </w:r>
    </w:p>
    <w:p w14:paraId="759759BE" w14:textId="77777777" w:rsidR="009237D8" w:rsidRDefault="009237D8">
      <w:pPr>
        <w:pStyle w:val="Index1"/>
        <w:tabs>
          <w:tab w:val="right" w:pos="5030"/>
        </w:tabs>
        <w:rPr>
          <w:noProof/>
        </w:rPr>
      </w:pPr>
      <w:r>
        <w:rPr>
          <w:noProof/>
        </w:rPr>
        <w:t>Per a 5.000 Usuaris Coneguts dels Mapes del Bing (SL), 69</w:t>
      </w:r>
    </w:p>
    <w:p w14:paraId="4A5AC04A" w14:textId="77777777" w:rsidR="009237D8" w:rsidRDefault="009237D8">
      <w:pPr>
        <w:pStyle w:val="Index1"/>
        <w:tabs>
          <w:tab w:val="right" w:pos="5030"/>
        </w:tabs>
        <w:rPr>
          <w:noProof/>
        </w:rPr>
      </w:pPr>
      <w:r>
        <w:rPr>
          <w:noProof/>
        </w:rPr>
        <w:t>Per a 5.000 Usuaris Coneguts Light dels Mapes del Bing (SL), 69</w:t>
      </w:r>
    </w:p>
    <w:p w14:paraId="168FB0E0" w14:textId="77777777" w:rsidR="009237D8" w:rsidRDefault="009237D8">
      <w:pPr>
        <w:pStyle w:val="Index1"/>
        <w:tabs>
          <w:tab w:val="right" w:pos="5030"/>
        </w:tabs>
        <w:rPr>
          <w:noProof/>
        </w:rPr>
      </w:pPr>
      <w:r>
        <w:rPr>
          <w:noProof/>
        </w:rPr>
        <w:t>Per a 500 Usuaris Coneguts Light dels Mapes del Bing (SL), 69</w:t>
      </w:r>
    </w:p>
    <w:p w14:paraId="21813A9F" w14:textId="77777777" w:rsidR="009237D8" w:rsidRDefault="009237D8">
      <w:pPr>
        <w:pStyle w:val="Index1"/>
        <w:tabs>
          <w:tab w:val="right" w:pos="5030"/>
        </w:tabs>
        <w:rPr>
          <w:noProof/>
        </w:rPr>
      </w:pPr>
      <w:r>
        <w:rPr>
          <w:noProof/>
        </w:rPr>
        <w:t>Per Usuari Conegut dels Mapes del Bing (SL), 69</w:t>
      </w:r>
    </w:p>
    <w:p w14:paraId="75B2B6E8" w14:textId="77777777" w:rsidR="009237D8" w:rsidRDefault="009237D8">
      <w:pPr>
        <w:pStyle w:val="Index1"/>
        <w:tabs>
          <w:tab w:val="right" w:pos="5030"/>
        </w:tabs>
        <w:rPr>
          <w:noProof/>
        </w:rPr>
      </w:pPr>
      <w:r>
        <w:rPr>
          <w:noProof/>
        </w:rPr>
        <w:t>Pla 1 de l'Azure Active Directory Premium, 55</w:t>
      </w:r>
    </w:p>
    <w:p w14:paraId="641FD79E" w14:textId="77777777" w:rsidR="009237D8" w:rsidRDefault="009237D8">
      <w:pPr>
        <w:pStyle w:val="Index1"/>
        <w:tabs>
          <w:tab w:val="right" w:pos="5030"/>
        </w:tabs>
        <w:rPr>
          <w:noProof/>
        </w:rPr>
      </w:pPr>
      <w:r>
        <w:rPr>
          <w:noProof/>
        </w:rPr>
        <w:t>Pla 1 de l'Azure Information Protection Premium, 55</w:t>
      </w:r>
    </w:p>
    <w:p w14:paraId="349FB39F" w14:textId="77777777" w:rsidR="009237D8" w:rsidRDefault="009237D8">
      <w:pPr>
        <w:pStyle w:val="Index1"/>
        <w:tabs>
          <w:tab w:val="right" w:pos="5030"/>
        </w:tabs>
        <w:rPr>
          <w:noProof/>
        </w:rPr>
      </w:pPr>
      <w:r>
        <w:rPr>
          <w:noProof/>
        </w:rPr>
        <w:t>Pla 1 de l'Exchange Online, 66</w:t>
      </w:r>
    </w:p>
    <w:p w14:paraId="6DBAB1D3" w14:textId="77777777" w:rsidR="009237D8" w:rsidRDefault="009237D8">
      <w:pPr>
        <w:pStyle w:val="Index1"/>
        <w:tabs>
          <w:tab w:val="right" w:pos="5030"/>
        </w:tabs>
        <w:rPr>
          <w:noProof/>
        </w:rPr>
      </w:pPr>
      <w:r>
        <w:rPr>
          <w:noProof/>
        </w:rPr>
        <w:t>Pla 1 del Microsoft Flow, 69</w:t>
      </w:r>
    </w:p>
    <w:p w14:paraId="2E44EE67" w14:textId="77777777" w:rsidR="009237D8" w:rsidRDefault="009237D8">
      <w:pPr>
        <w:pStyle w:val="Index1"/>
        <w:tabs>
          <w:tab w:val="right" w:pos="5030"/>
        </w:tabs>
        <w:rPr>
          <w:noProof/>
        </w:rPr>
      </w:pPr>
      <w:r>
        <w:rPr>
          <w:noProof/>
        </w:rPr>
        <w:t>Pla 1 del Microsoft PowerApps, 70</w:t>
      </w:r>
    </w:p>
    <w:p w14:paraId="257ABDE9" w14:textId="77777777" w:rsidR="009237D8" w:rsidRDefault="009237D8">
      <w:pPr>
        <w:pStyle w:val="Index1"/>
        <w:tabs>
          <w:tab w:val="right" w:pos="5030"/>
        </w:tabs>
        <w:rPr>
          <w:noProof/>
        </w:rPr>
      </w:pPr>
      <w:r>
        <w:rPr>
          <w:noProof/>
        </w:rPr>
        <w:t>Pla 1 del Microsoft Stream, 65</w:t>
      </w:r>
    </w:p>
    <w:p w14:paraId="70D45AF9" w14:textId="77777777" w:rsidR="009237D8" w:rsidRDefault="009237D8">
      <w:pPr>
        <w:pStyle w:val="Index1"/>
        <w:tabs>
          <w:tab w:val="right" w:pos="5030"/>
        </w:tabs>
        <w:rPr>
          <w:noProof/>
        </w:rPr>
      </w:pPr>
      <w:r>
        <w:rPr>
          <w:noProof/>
        </w:rPr>
        <w:t>Pla 1 del Visio Online, 63</w:t>
      </w:r>
    </w:p>
    <w:p w14:paraId="1DB2FFAA" w14:textId="77777777" w:rsidR="009237D8" w:rsidRDefault="009237D8">
      <w:pPr>
        <w:pStyle w:val="Index1"/>
        <w:tabs>
          <w:tab w:val="right" w:pos="5030"/>
        </w:tabs>
        <w:rPr>
          <w:noProof/>
        </w:rPr>
      </w:pPr>
      <w:r>
        <w:rPr>
          <w:noProof/>
        </w:rPr>
        <w:t>Pla 1 i 2 del OneDrive for Business, 66</w:t>
      </w:r>
    </w:p>
    <w:p w14:paraId="7706E450" w14:textId="77777777" w:rsidR="009237D8" w:rsidRDefault="009237D8">
      <w:pPr>
        <w:pStyle w:val="Index1"/>
        <w:tabs>
          <w:tab w:val="right" w:pos="5030"/>
        </w:tabs>
        <w:rPr>
          <w:noProof/>
        </w:rPr>
      </w:pPr>
      <w:r>
        <w:rPr>
          <w:noProof/>
        </w:rPr>
        <w:t>Pla 1 i 2 del SharePoint Online, 67</w:t>
      </w:r>
    </w:p>
    <w:p w14:paraId="5E71BCCF" w14:textId="77777777" w:rsidR="009237D8" w:rsidRDefault="009237D8">
      <w:pPr>
        <w:pStyle w:val="Index1"/>
        <w:tabs>
          <w:tab w:val="right" w:pos="5030"/>
        </w:tabs>
        <w:rPr>
          <w:noProof/>
        </w:rPr>
      </w:pPr>
      <w:r>
        <w:rPr>
          <w:noProof/>
        </w:rPr>
        <w:t>Pla 1A de l'Exchange Online per a Alumnes, 66</w:t>
      </w:r>
    </w:p>
    <w:p w14:paraId="4C6532D5" w14:textId="77777777" w:rsidR="009237D8" w:rsidRDefault="009237D8">
      <w:pPr>
        <w:pStyle w:val="Index1"/>
        <w:tabs>
          <w:tab w:val="right" w:pos="5030"/>
        </w:tabs>
        <w:rPr>
          <w:noProof/>
        </w:rPr>
      </w:pPr>
      <w:r>
        <w:rPr>
          <w:noProof/>
        </w:rPr>
        <w:t>Pla 2 de l'Azure Active Directory Premium, 55</w:t>
      </w:r>
    </w:p>
    <w:p w14:paraId="615BE2DA" w14:textId="77777777" w:rsidR="009237D8" w:rsidRDefault="009237D8">
      <w:pPr>
        <w:pStyle w:val="Index1"/>
        <w:tabs>
          <w:tab w:val="right" w:pos="5030"/>
        </w:tabs>
        <w:rPr>
          <w:noProof/>
        </w:rPr>
      </w:pPr>
      <w:r>
        <w:rPr>
          <w:noProof/>
        </w:rPr>
        <w:t>Pla 2 de l'Azure Information Protection Premium, 56</w:t>
      </w:r>
    </w:p>
    <w:p w14:paraId="1D1ABE5B" w14:textId="77777777" w:rsidR="009237D8" w:rsidRDefault="009237D8">
      <w:pPr>
        <w:pStyle w:val="Index1"/>
        <w:tabs>
          <w:tab w:val="right" w:pos="5030"/>
        </w:tabs>
        <w:rPr>
          <w:noProof/>
        </w:rPr>
      </w:pPr>
      <w:r>
        <w:rPr>
          <w:noProof/>
        </w:rPr>
        <w:t>Pla 2 de l'Exchange Online, 66</w:t>
      </w:r>
    </w:p>
    <w:p w14:paraId="260577E3" w14:textId="77777777" w:rsidR="009237D8" w:rsidRDefault="009237D8">
      <w:pPr>
        <w:pStyle w:val="Index1"/>
        <w:tabs>
          <w:tab w:val="right" w:pos="5030"/>
        </w:tabs>
        <w:rPr>
          <w:noProof/>
        </w:rPr>
      </w:pPr>
      <w:r>
        <w:rPr>
          <w:noProof/>
        </w:rPr>
        <w:t>Pla 2 de l'Skype for Business Online, 68</w:t>
      </w:r>
    </w:p>
    <w:p w14:paraId="3AD4F63D" w14:textId="77777777" w:rsidR="009237D8" w:rsidRDefault="009237D8">
      <w:pPr>
        <w:pStyle w:val="Index1"/>
        <w:tabs>
          <w:tab w:val="right" w:pos="5030"/>
        </w:tabs>
        <w:rPr>
          <w:noProof/>
        </w:rPr>
      </w:pPr>
      <w:r>
        <w:rPr>
          <w:noProof/>
        </w:rPr>
        <w:t>Pla 2 del Microsoft Flow, 70</w:t>
      </w:r>
    </w:p>
    <w:p w14:paraId="16F75389" w14:textId="77777777" w:rsidR="009237D8" w:rsidRDefault="009237D8">
      <w:pPr>
        <w:pStyle w:val="Index1"/>
        <w:tabs>
          <w:tab w:val="right" w:pos="5030"/>
        </w:tabs>
        <w:rPr>
          <w:noProof/>
        </w:rPr>
      </w:pPr>
      <w:r>
        <w:rPr>
          <w:noProof/>
        </w:rPr>
        <w:t>Pla 2 del Microsoft PowerApps, 70</w:t>
      </w:r>
    </w:p>
    <w:p w14:paraId="294C6C4A" w14:textId="77777777" w:rsidR="009237D8" w:rsidRDefault="009237D8">
      <w:pPr>
        <w:pStyle w:val="Index1"/>
        <w:tabs>
          <w:tab w:val="right" w:pos="5030"/>
        </w:tabs>
        <w:rPr>
          <w:noProof/>
        </w:rPr>
      </w:pPr>
      <w:r>
        <w:rPr>
          <w:noProof/>
        </w:rPr>
        <w:t>Pla 2 del Microsoft Stream, 65</w:t>
      </w:r>
    </w:p>
    <w:p w14:paraId="73E30B3A" w14:textId="77777777" w:rsidR="009237D8" w:rsidRDefault="009237D8">
      <w:pPr>
        <w:pStyle w:val="Index1"/>
        <w:tabs>
          <w:tab w:val="right" w:pos="5030"/>
        </w:tabs>
        <w:rPr>
          <w:noProof/>
        </w:rPr>
      </w:pPr>
      <w:r>
        <w:rPr>
          <w:noProof/>
        </w:rPr>
        <w:t>Pla 2 del Visio Online, 63</w:t>
      </w:r>
    </w:p>
    <w:p w14:paraId="6832A0AF" w14:textId="77777777" w:rsidR="009237D8" w:rsidRDefault="009237D8">
      <w:pPr>
        <w:pStyle w:val="Index1"/>
        <w:tabs>
          <w:tab w:val="right" w:pos="5030"/>
        </w:tabs>
        <w:rPr>
          <w:noProof/>
        </w:rPr>
      </w:pPr>
      <w:r>
        <w:rPr>
          <w:noProof/>
        </w:rPr>
        <w:t>Pla de Manteniment Predictiu del Conjunt d'Aplicacions d'IoT, 54</w:t>
      </w:r>
    </w:p>
    <w:p w14:paraId="794B5A13" w14:textId="77777777" w:rsidR="009237D8" w:rsidRDefault="009237D8">
      <w:pPr>
        <w:pStyle w:val="Index1"/>
        <w:tabs>
          <w:tab w:val="right" w:pos="5030"/>
        </w:tabs>
        <w:rPr>
          <w:noProof/>
        </w:rPr>
      </w:pPr>
      <w:r>
        <w:rPr>
          <w:noProof/>
        </w:rPr>
        <w:t>Pla de Manteniment Predictiu del Conjunt d'Aplicacions d'IoT 2, 54</w:t>
      </w:r>
    </w:p>
    <w:p w14:paraId="5ACB7872" w14:textId="77777777" w:rsidR="009237D8" w:rsidRDefault="009237D8">
      <w:pPr>
        <w:pStyle w:val="Index1"/>
        <w:tabs>
          <w:tab w:val="right" w:pos="5030"/>
        </w:tabs>
        <w:rPr>
          <w:noProof/>
        </w:rPr>
      </w:pPr>
      <w:r>
        <w:rPr>
          <w:noProof/>
        </w:rPr>
        <w:t>Pla de Supervisió Remota del Conjunt d'Aplicacions d'IoT 1, 54</w:t>
      </w:r>
    </w:p>
    <w:p w14:paraId="4AD89CD5" w14:textId="77777777" w:rsidR="009237D8" w:rsidRDefault="009237D8">
      <w:pPr>
        <w:pStyle w:val="Index1"/>
        <w:tabs>
          <w:tab w:val="right" w:pos="5030"/>
        </w:tabs>
        <w:rPr>
          <w:noProof/>
        </w:rPr>
      </w:pPr>
      <w:r>
        <w:rPr>
          <w:noProof/>
        </w:rPr>
        <w:t>Pla de Supervisió Remota del Conjunt d'Aplicacions d'IoT 2, 54</w:t>
      </w:r>
    </w:p>
    <w:p w14:paraId="73057509" w14:textId="77777777" w:rsidR="009237D8" w:rsidRDefault="009237D8">
      <w:pPr>
        <w:pStyle w:val="Index1"/>
        <w:tabs>
          <w:tab w:val="right" w:pos="5030"/>
        </w:tabs>
        <w:rPr>
          <w:noProof/>
        </w:rPr>
      </w:pPr>
      <w:r>
        <w:rPr>
          <w:noProof/>
        </w:rPr>
        <w:t>Pla de trucades, 68</w:t>
      </w:r>
    </w:p>
    <w:p w14:paraId="3367DC6C" w14:textId="77777777" w:rsidR="009237D8" w:rsidRDefault="009237D8">
      <w:pPr>
        <w:pStyle w:val="Index1"/>
        <w:tabs>
          <w:tab w:val="right" w:pos="5030"/>
        </w:tabs>
        <w:rPr>
          <w:noProof/>
        </w:rPr>
      </w:pPr>
      <w:r>
        <w:rPr>
          <w:noProof/>
        </w:rPr>
        <w:t>Pla del Dynamics 365, 60</w:t>
      </w:r>
    </w:p>
    <w:p w14:paraId="327FE258" w14:textId="77777777" w:rsidR="009237D8" w:rsidRDefault="009237D8">
      <w:pPr>
        <w:pStyle w:val="Index1"/>
        <w:tabs>
          <w:tab w:val="right" w:pos="5030"/>
        </w:tabs>
        <w:rPr>
          <w:noProof/>
        </w:rPr>
      </w:pPr>
      <w:r>
        <w:rPr>
          <w:noProof/>
        </w:rPr>
        <w:t>Pla del Dynamics 365 basat en SA, 60</w:t>
      </w:r>
    </w:p>
    <w:p w14:paraId="6F1B0BE7" w14:textId="77777777" w:rsidR="009237D8" w:rsidRDefault="009237D8">
      <w:pPr>
        <w:pStyle w:val="Index1"/>
        <w:tabs>
          <w:tab w:val="right" w:pos="5030"/>
        </w:tabs>
        <w:rPr>
          <w:noProof/>
        </w:rPr>
      </w:pPr>
      <w:r>
        <w:rPr>
          <w:noProof/>
        </w:rPr>
        <w:t>Pla del Dynamics 365 Customer Engagement, 60</w:t>
      </w:r>
    </w:p>
    <w:p w14:paraId="7BA4971F" w14:textId="77777777" w:rsidR="009237D8" w:rsidRDefault="009237D8">
      <w:pPr>
        <w:pStyle w:val="Index1"/>
        <w:tabs>
          <w:tab w:val="right" w:pos="5030"/>
        </w:tabs>
        <w:rPr>
          <w:noProof/>
        </w:rPr>
      </w:pPr>
      <w:r>
        <w:rPr>
          <w:noProof/>
        </w:rPr>
        <w:t>Pla del Dynamics 365 Customer Engagement basat en SA, 60</w:t>
      </w:r>
    </w:p>
    <w:p w14:paraId="74468A5A" w14:textId="77777777" w:rsidR="009237D8" w:rsidRDefault="009237D8">
      <w:pPr>
        <w:pStyle w:val="Index1"/>
        <w:tabs>
          <w:tab w:val="right" w:pos="5030"/>
        </w:tabs>
        <w:rPr>
          <w:noProof/>
        </w:rPr>
      </w:pPr>
      <w:r>
        <w:rPr>
          <w:noProof/>
        </w:rPr>
        <w:t>Pla del Microsoft Azure StorSimple amb Dispositiu (dispositiu 8100), 54</w:t>
      </w:r>
    </w:p>
    <w:p w14:paraId="513695E8" w14:textId="77777777" w:rsidR="009237D8" w:rsidRDefault="009237D8">
      <w:pPr>
        <w:pStyle w:val="Index1"/>
        <w:tabs>
          <w:tab w:val="right" w:pos="5030"/>
        </w:tabs>
        <w:rPr>
          <w:noProof/>
        </w:rPr>
      </w:pPr>
      <w:r>
        <w:rPr>
          <w:noProof/>
        </w:rPr>
        <w:t>Pla del Microsoft Azure StorSimple amb Dispositiu (dispositiu 8600), 54</w:t>
      </w:r>
    </w:p>
    <w:p w14:paraId="3621BED2" w14:textId="77777777" w:rsidR="009237D8" w:rsidRDefault="009237D8">
      <w:pPr>
        <w:pStyle w:val="Index1"/>
        <w:tabs>
          <w:tab w:val="right" w:pos="5030"/>
        </w:tabs>
        <w:rPr>
          <w:noProof/>
        </w:rPr>
      </w:pPr>
      <w:r>
        <w:rPr>
          <w:noProof/>
        </w:rPr>
        <w:t>Pla del Servei d'Aplicacions de l'Azure, 54</w:t>
      </w:r>
    </w:p>
    <w:p w14:paraId="47A25A73" w14:textId="77777777" w:rsidR="009237D8" w:rsidRDefault="009237D8">
      <w:pPr>
        <w:pStyle w:val="Index1"/>
        <w:tabs>
          <w:tab w:val="right" w:pos="5030"/>
        </w:tabs>
        <w:rPr>
          <w:noProof/>
        </w:rPr>
      </w:pPr>
      <w:r>
        <w:rPr>
          <w:noProof/>
        </w:rPr>
        <w:t>Pla d'Operacions Unificades del Dynamics 365, 60</w:t>
      </w:r>
    </w:p>
    <w:p w14:paraId="3A74D7A7" w14:textId="77777777" w:rsidR="009237D8" w:rsidRDefault="009237D8">
      <w:pPr>
        <w:pStyle w:val="Index2"/>
        <w:tabs>
          <w:tab w:val="right" w:pos="5030"/>
        </w:tabs>
        <w:rPr>
          <w:noProof/>
        </w:rPr>
      </w:pPr>
      <w:r>
        <w:rPr>
          <w:noProof/>
        </w:rPr>
        <w:t>Emmagatzematge de Base de Dades Addicional, 61</w:t>
      </w:r>
    </w:p>
    <w:p w14:paraId="2F81EE65" w14:textId="77777777" w:rsidR="009237D8" w:rsidRDefault="009237D8">
      <w:pPr>
        <w:pStyle w:val="Index2"/>
        <w:tabs>
          <w:tab w:val="right" w:pos="5030"/>
        </w:tabs>
        <w:rPr>
          <w:noProof/>
        </w:rPr>
      </w:pPr>
      <w:r>
        <w:rPr>
          <w:noProof/>
        </w:rPr>
        <w:t>Emmagatzematge de Fitxers Addicional, 61</w:t>
      </w:r>
    </w:p>
    <w:p w14:paraId="26A37288" w14:textId="77777777" w:rsidR="009237D8" w:rsidRDefault="009237D8">
      <w:pPr>
        <w:pStyle w:val="Index2"/>
        <w:tabs>
          <w:tab w:val="right" w:pos="5030"/>
        </w:tabs>
        <w:rPr>
          <w:noProof/>
        </w:rPr>
      </w:pPr>
      <w:r>
        <w:rPr>
          <w:noProof/>
        </w:rPr>
        <w:t>Nivells d'Espai Aïllat 1-5, 61</w:t>
      </w:r>
    </w:p>
    <w:p w14:paraId="676D9D13" w14:textId="77777777" w:rsidR="009237D8" w:rsidRDefault="009237D8">
      <w:pPr>
        <w:pStyle w:val="Index1"/>
        <w:tabs>
          <w:tab w:val="right" w:pos="5030"/>
        </w:tabs>
        <w:rPr>
          <w:noProof/>
        </w:rPr>
      </w:pPr>
      <w:r>
        <w:rPr>
          <w:noProof/>
        </w:rPr>
        <w:t>Pla d'Operacions Unificades del Dynamics 365 basat en SA, 60</w:t>
      </w:r>
    </w:p>
    <w:p w14:paraId="732FE1A7" w14:textId="77777777" w:rsidR="009237D8" w:rsidRDefault="009237D8">
      <w:pPr>
        <w:pStyle w:val="Index1"/>
        <w:tabs>
          <w:tab w:val="right" w:pos="5030"/>
        </w:tabs>
        <w:rPr>
          <w:noProof/>
        </w:rPr>
      </w:pPr>
      <w:r>
        <w:rPr>
          <w:noProof/>
        </w:rPr>
        <w:t>Plans 1 i 2 del Visio Online Basat en SA, 63</w:t>
      </w:r>
    </w:p>
    <w:p w14:paraId="0EF0B842" w14:textId="77777777" w:rsidR="009237D8" w:rsidRDefault="009237D8">
      <w:pPr>
        <w:pStyle w:val="Index1"/>
        <w:tabs>
          <w:tab w:val="right" w:pos="5030"/>
        </w:tabs>
        <w:rPr>
          <w:noProof/>
        </w:rPr>
      </w:pPr>
      <w:r>
        <w:rPr>
          <w:noProof/>
        </w:rPr>
        <w:t>Plataforma de Gestió d'Actius Mòbils, 69</w:t>
      </w:r>
    </w:p>
    <w:p w14:paraId="43D987BB" w14:textId="77777777" w:rsidR="009237D8" w:rsidRDefault="009237D8">
      <w:pPr>
        <w:pStyle w:val="Index1"/>
        <w:tabs>
          <w:tab w:val="right" w:pos="5030"/>
        </w:tabs>
        <w:rPr>
          <w:noProof/>
        </w:rPr>
      </w:pPr>
      <w:r>
        <w:rPr>
          <w:noProof/>
        </w:rPr>
        <w:t>Plataforma Enterprise dels Mapes del Bing (SL), 69</w:t>
      </w:r>
    </w:p>
    <w:p w14:paraId="0B38DCEA" w14:textId="77777777" w:rsidR="009237D8" w:rsidRDefault="009237D8">
      <w:pPr>
        <w:pStyle w:val="Index1"/>
        <w:tabs>
          <w:tab w:val="right" w:pos="5030"/>
        </w:tabs>
        <w:rPr>
          <w:noProof/>
        </w:rPr>
      </w:pPr>
      <w:r>
        <w:rPr>
          <w:noProof/>
        </w:rPr>
        <w:t>Plataformes MSDN, 38</w:t>
      </w:r>
    </w:p>
    <w:p w14:paraId="1F7FB787" w14:textId="77777777" w:rsidR="009237D8" w:rsidRDefault="009237D8">
      <w:pPr>
        <w:pStyle w:val="Index1"/>
        <w:tabs>
          <w:tab w:val="right" w:pos="5030"/>
        </w:tabs>
        <w:rPr>
          <w:noProof/>
        </w:rPr>
      </w:pPr>
      <w:r>
        <w:rPr>
          <w:noProof/>
        </w:rPr>
        <w:t>Power BI Premium EM1, 70</w:t>
      </w:r>
    </w:p>
    <w:p w14:paraId="01B08A91" w14:textId="77777777" w:rsidR="009237D8" w:rsidRDefault="009237D8">
      <w:pPr>
        <w:pStyle w:val="Index1"/>
        <w:tabs>
          <w:tab w:val="right" w:pos="5030"/>
        </w:tabs>
        <w:rPr>
          <w:noProof/>
        </w:rPr>
      </w:pPr>
      <w:r>
        <w:rPr>
          <w:noProof/>
        </w:rPr>
        <w:t>Power BI Premium EM1 A, 70</w:t>
      </w:r>
    </w:p>
    <w:p w14:paraId="6CC08BF4" w14:textId="77777777" w:rsidR="009237D8" w:rsidRDefault="009237D8">
      <w:pPr>
        <w:pStyle w:val="Index1"/>
        <w:tabs>
          <w:tab w:val="right" w:pos="5030"/>
        </w:tabs>
        <w:rPr>
          <w:noProof/>
        </w:rPr>
      </w:pPr>
      <w:r>
        <w:rPr>
          <w:noProof/>
        </w:rPr>
        <w:t>Power BI Premium EM2, 70</w:t>
      </w:r>
    </w:p>
    <w:p w14:paraId="31C60116" w14:textId="77777777" w:rsidR="009237D8" w:rsidRDefault="009237D8">
      <w:pPr>
        <w:pStyle w:val="Index1"/>
        <w:tabs>
          <w:tab w:val="right" w:pos="5030"/>
        </w:tabs>
        <w:rPr>
          <w:noProof/>
        </w:rPr>
      </w:pPr>
      <w:r>
        <w:rPr>
          <w:noProof/>
        </w:rPr>
        <w:t>Power BI Premium EM2 A, 70</w:t>
      </w:r>
    </w:p>
    <w:p w14:paraId="142473B3" w14:textId="77777777" w:rsidR="009237D8" w:rsidRDefault="009237D8">
      <w:pPr>
        <w:pStyle w:val="Index1"/>
        <w:tabs>
          <w:tab w:val="right" w:pos="5030"/>
        </w:tabs>
        <w:rPr>
          <w:noProof/>
        </w:rPr>
      </w:pPr>
      <w:r>
        <w:rPr>
          <w:noProof/>
        </w:rPr>
        <w:t>Power BI Premium EM3, 70</w:t>
      </w:r>
    </w:p>
    <w:p w14:paraId="5577512C" w14:textId="77777777" w:rsidR="009237D8" w:rsidRDefault="009237D8">
      <w:pPr>
        <w:pStyle w:val="Index1"/>
        <w:tabs>
          <w:tab w:val="right" w:pos="5030"/>
        </w:tabs>
        <w:rPr>
          <w:noProof/>
        </w:rPr>
      </w:pPr>
      <w:r>
        <w:rPr>
          <w:noProof/>
        </w:rPr>
        <w:t>Power BI Premium EM3 A, 70</w:t>
      </w:r>
    </w:p>
    <w:p w14:paraId="5D71F932" w14:textId="77777777" w:rsidR="009237D8" w:rsidRDefault="009237D8">
      <w:pPr>
        <w:pStyle w:val="Index1"/>
        <w:tabs>
          <w:tab w:val="right" w:pos="5030"/>
        </w:tabs>
        <w:rPr>
          <w:noProof/>
        </w:rPr>
      </w:pPr>
      <w:r>
        <w:rPr>
          <w:noProof/>
        </w:rPr>
        <w:t>Power BI Premium P1, 70</w:t>
      </w:r>
    </w:p>
    <w:p w14:paraId="7871E8CC" w14:textId="77777777" w:rsidR="009237D8" w:rsidRDefault="009237D8">
      <w:pPr>
        <w:pStyle w:val="Index1"/>
        <w:tabs>
          <w:tab w:val="right" w:pos="5030"/>
        </w:tabs>
        <w:rPr>
          <w:noProof/>
        </w:rPr>
      </w:pPr>
      <w:r>
        <w:rPr>
          <w:noProof/>
        </w:rPr>
        <w:t>Power BI Premium P2, 70</w:t>
      </w:r>
    </w:p>
    <w:p w14:paraId="44FCE10E" w14:textId="77777777" w:rsidR="009237D8" w:rsidRDefault="009237D8">
      <w:pPr>
        <w:pStyle w:val="Index1"/>
        <w:tabs>
          <w:tab w:val="right" w:pos="5030"/>
        </w:tabs>
        <w:rPr>
          <w:noProof/>
        </w:rPr>
      </w:pPr>
      <w:r>
        <w:rPr>
          <w:noProof/>
        </w:rPr>
        <w:t>Power BI Premium P3, 70</w:t>
      </w:r>
    </w:p>
    <w:p w14:paraId="3452B52C" w14:textId="77777777" w:rsidR="009237D8" w:rsidRDefault="009237D8">
      <w:pPr>
        <w:pStyle w:val="Index1"/>
        <w:tabs>
          <w:tab w:val="right" w:pos="5030"/>
        </w:tabs>
        <w:rPr>
          <w:noProof/>
        </w:rPr>
      </w:pPr>
      <w:r>
        <w:rPr>
          <w:noProof/>
        </w:rPr>
        <w:t>Power BI Premium P4, 70</w:t>
      </w:r>
    </w:p>
    <w:p w14:paraId="63FD1FB7" w14:textId="77777777" w:rsidR="009237D8" w:rsidRDefault="009237D8">
      <w:pPr>
        <w:pStyle w:val="Index1"/>
        <w:tabs>
          <w:tab w:val="right" w:pos="5030"/>
        </w:tabs>
        <w:rPr>
          <w:noProof/>
        </w:rPr>
      </w:pPr>
      <w:r>
        <w:rPr>
          <w:noProof/>
        </w:rPr>
        <w:t>Power BI Premium P5, 70</w:t>
      </w:r>
    </w:p>
    <w:p w14:paraId="00B69B4E" w14:textId="77777777" w:rsidR="009237D8" w:rsidRDefault="009237D8">
      <w:pPr>
        <w:pStyle w:val="Index1"/>
        <w:tabs>
          <w:tab w:val="right" w:pos="5030"/>
        </w:tabs>
        <w:rPr>
          <w:noProof/>
        </w:rPr>
      </w:pPr>
      <w:r>
        <w:rPr>
          <w:noProof/>
        </w:rPr>
        <w:t>Power BI Pro, 70</w:t>
      </w:r>
    </w:p>
    <w:p w14:paraId="7870C16B" w14:textId="77777777" w:rsidR="009237D8" w:rsidRDefault="009237D8">
      <w:pPr>
        <w:pStyle w:val="Index1"/>
        <w:tabs>
          <w:tab w:val="right" w:pos="5030"/>
        </w:tabs>
        <w:rPr>
          <w:noProof/>
        </w:rPr>
      </w:pPr>
      <w:r>
        <w:rPr>
          <w:noProof/>
        </w:rPr>
        <w:t>Power BI Pro A, 70</w:t>
      </w:r>
    </w:p>
    <w:p w14:paraId="18B92E05" w14:textId="77777777" w:rsidR="009237D8" w:rsidRDefault="009237D8">
      <w:pPr>
        <w:pStyle w:val="Index1"/>
        <w:tabs>
          <w:tab w:val="right" w:pos="5030"/>
        </w:tabs>
        <w:rPr>
          <w:noProof/>
        </w:rPr>
      </w:pPr>
      <w:r>
        <w:rPr>
          <w:noProof/>
        </w:rPr>
        <w:t>PowerPoint 2019, 23</w:t>
      </w:r>
    </w:p>
    <w:p w14:paraId="1327367C" w14:textId="77777777" w:rsidR="009237D8" w:rsidRDefault="009237D8">
      <w:pPr>
        <w:pStyle w:val="Index1"/>
        <w:tabs>
          <w:tab w:val="right" w:pos="5030"/>
        </w:tabs>
        <w:rPr>
          <w:noProof/>
        </w:rPr>
      </w:pPr>
      <w:r>
        <w:rPr>
          <w:noProof/>
        </w:rPr>
        <w:t>PowerPoint 2019 per al Mac, 24</w:t>
      </w:r>
    </w:p>
    <w:p w14:paraId="6261DD28" w14:textId="77777777" w:rsidR="009237D8" w:rsidRDefault="009237D8">
      <w:pPr>
        <w:pStyle w:val="Index1"/>
        <w:tabs>
          <w:tab w:val="right" w:pos="5030"/>
        </w:tabs>
        <w:rPr>
          <w:noProof/>
        </w:rPr>
      </w:pPr>
      <w:r>
        <w:rPr>
          <w:noProof/>
        </w:rPr>
        <w:t>Prevenció de la Pèrdua de Dades, 26</w:t>
      </w:r>
    </w:p>
    <w:p w14:paraId="5F6E2484" w14:textId="77777777" w:rsidR="009237D8" w:rsidRDefault="009237D8">
      <w:pPr>
        <w:pStyle w:val="Index1"/>
        <w:tabs>
          <w:tab w:val="right" w:pos="5030"/>
        </w:tabs>
        <w:rPr>
          <w:noProof/>
        </w:rPr>
      </w:pPr>
      <w:r>
        <w:rPr>
          <w:noProof/>
        </w:rPr>
        <w:t>Prevenció de Pèrdua de Dades de l'Office 365, 66</w:t>
      </w:r>
    </w:p>
    <w:p w14:paraId="1F7BC5C1" w14:textId="77777777" w:rsidR="009237D8" w:rsidRDefault="009237D8">
      <w:pPr>
        <w:pStyle w:val="Index1"/>
        <w:tabs>
          <w:tab w:val="right" w:pos="5030"/>
        </w:tabs>
        <w:rPr>
          <w:noProof/>
        </w:rPr>
      </w:pPr>
      <w:r>
        <w:rPr>
          <w:noProof/>
        </w:rPr>
        <w:t>Project Online Essentials, 67</w:t>
      </w:r>
    </w:p>
    <w:p w14:paraId="6A5E42DF" w14:textId="77777777" w:rsidR="009237D8" w:rsidRDefault="009237D8">
      <w:pPr>
        <w:pStyle w:val="Index1"/>
        <w:tabs>
          <w:tab w:val="right" w:pos="5030"/>
        </w:tabs>
        <w:rPr>
          <w:noProof/>
        </w:rPr>
      </w:pPr>
      <w:r>
        <w:rPr>
          <w:noProof/>
        </w:rPr>
        <w:t>Project Online Premium, 67</w:t>
      </w:r>
    </w:p>
    <w:p w14:paraId="3D3842F9" w14:textId="77777777" w:rsidR="009237D8" w:rsidRDefault="009237D8">
      <w:pPr>
        <w:pStyle w:val="Index1"/>
        <w:tabs>
          <w:tab w:val="right" w:pos="5030"/>
        </w:tabs>
        <w:rPr>
          <w:noProof/>
        </w:rPr>
      </w:pPr>
      <w:r>
        <w:rPr>
          <w:noProof/>
        </w:rPr>
        <w:t>Project Online Premium Basat en SA, 67</w:t>
      </w:r>
    </w:p>
    <w:p w14:paraId="326E1BC1" w14:textId="77777777" w:rsidR="009237D8" w:rsidRDefault="009237D8">
      <w:pPr>
        <w:pStyle w:val="Index1"/>
        <w:tabs>
          <w:tab w:val="right" w:pos="5030"/>
        </w:tabs>
        <w:rPr>
          <w:noProof/>
        </w:rPr>
      </w:pPr>
      <w:r>
        <w:rPr>
          <w:noProof/>
        </w:rPr>
        <w:t>Project Online Professional, 67</w:t>
      </w:r>
    </w:p>
    <w:p w14:paraId="452B9806" w14:textId="77777777" w:rsidR="009237D8" w:rsidRDefault="009237D8">
      <w:pPr>
        <w:pStyle w:val="Index1"/>
        <w:tabs>
          <w:tab w:val="right" w:pos="5030"/>
        </w:tabs>
        <w:rPr>
          <w:noProof/>
        </w:rPr>
      </w:pPr>
      <w:r>
        <w:rPr>
          <w:noProof/>
        </w:rPr>
        <w:t>Project Online Professional Basat en SA, 67</w:t>
      </w:r>
    </w:p>
    <w:p w14:paraId="34740103" w14:textId="77777777" w:rsidR="009237D8" w:rsidRDefault="009237D8">
      <w:pPr>
        <w:pStyle w:val="Index1"/>
        <w:tabs>
          <w:tab w:val="right" w:pos="5030"/>
        </w:tabs>
        <w:rPr>
          <w:noProof/>
        </w:rPr>
      </w:pPr>
      <w:r>
        <w:rPr>
          <w:noProof/>
        </w:rPr>
        <w:t>Project Professional, 90</w:t>
      </w:r>
    </w:p>
    <w:p w14:paraId="615799F8" w14:textId="77777777" w:rsidR="009237D8" w:rsidRDefault="009237D8">
      <w:pPr>
        <w:pStyle w:val="Index1"/>
        <w:tabs>
          <w:tab w:val="right" w:pos="5030"/>
        </w:tabs>
        <w:rPr>
          <w:noProof/>
        </w:rPr>
      </w:pPr>
      <w:r>
        <w:rPr>
          <w:noProof/>
        </w:rPr>
        <w:t>Project Professional 2019, 23</w:t>
      </w:r>
    </w:p>
    <w:p w14:paraId="78BA9CAD" w14:textId="77777777" w:rsidR="009237D8" w:rsidRDefault="009237D8">
      <w:pPr>
        <w:pStyle w:val="Index1"/>
        <w:tabs>
          <w:tab w:val="right" w:pos="5030"/>
        </w:tabs>
        <w:rPr>
          <w:noProof/>
        </w:rPr>
      </w:pPr>
      <w:r>
        <w:rPr>
          <w:noProof/>
        </w:rPr>
        <w:t>Project Server 2016, 26</w:t>
      </w:r>
    </w:p>
    <w:p w14:paraId="2A199408" w14:textId="77777777" w:rsidR="009237D8" w:rsidRDefault="009237D8">
      <w:pPr>
        <w:pStyle w:val="Index1"/>
        <w:tabs>
          <w:tab w:val="right" w:pos="5030"/>
        </w:tabs>
        <w:rPr>
          <w:noProof/>
        </w:rPr>
      </w:pPr>
      <w:r>
        <w:rPr>
          <w:noProof/>
        </w:rPr>
        <w:t>Project Server 2019, 26</w:t>
      </w:r>
    </w:p>
    <w:p w14:paraId="3250C20F" w14:textId="77777777" w:rsidR="009237D8" w:rsidRDefault="009237D8">
      <w:pPr>
        <w:pStyle w:val="Index1"/>
        <w:tabs>
          <w:tab w:val="right" w:pos="5030"/>
        </w:tabs>
        <w:rPr>
          <w:noProof/>
        </w:rPr>
      </w:pPr>
      <w:r>
        <w:rPr>
          <w:noProof/>
        </w:rPr>
        <w:t>Project Standard, 84, 90</w:t>
      </w:r>
    </w:p>
    <w:p w14:paraId="5F319A68" w14:textId="77777777" w:rsidR="009237D8" w:rsidRDefault="009237D8">
      <w:pPr>
        <w:pStyle w:val="Index1"/>
        <w:tabs>
          <w:tab w:val="right" w:pos="5030"/>
        </w:tabs>
        <w:rPr>
          <w:noProof/>
        </w:rPr>
      </w:pPr>
      <w:r>
        <w:rPr>
          <w:noProof/>
        </w:rPr>
        <w:t>Project Standard 2019, 23</w:t>
      </w:r>
    </w:p>
    <w:p w14:paraId="0CFD6346" w14:textId="77777777" w:rsidR="009237D8" w:rsidRDefault="009237D8">
      <w:pPr>
        <w:pStyle w:val="Index1"/>
        <w:tabs>
          <w:tab w:val="right" w:pos="5030"/>
        </w:tabs>
        <w:rPr>
          <w:noProof/>
        </w:rPr>
      </w:pPr>
      <w:r>
        <w:rPr>
          <w:noProof/>
        </w:rPr>
        <w:t>Promoció del Power BI Premium, 70</w:t>
      </w:r>
    </w:p>
    <w:p w14:paraId="6FD61F96" w14:textId="77777777" w:rsidR="009237D8" w:rsidRDefault="009237D8">
      <w:pPr>
        <w:pStyle w:val="Index1"/>
        <w:tabs>
          <w:tab w:val="right" w:pos="5030"/>
        </w:tabs>
        <w:rPr>
          <w:noProof/>
        </w:rPr>
      </w:pPr>
      <w:r>
        <w:rPr>
          <w:noProof/>
        </w:rPr>
        <w:t>Pròrroga del Pla del Microsoft Azure StorSimple 8100, 54</w:t>
      </w:r>
    </w:p>
    <w:p w14:paraId="0486AF50" w14:textId="77777777" w:rsidR="009237D8" w:rsidRDefault="009237D8">
      <w:pPr>
        <w:pStyle w:val="Index1"/>
        <w:tabs>
          <w:tab w:val="right" w:pos="5030"/>
        </w:tabs>
        <w:rPr>
          <w:noProof/>
        </w:rPr>
      </w:pPr>
      <w:r>
        <w:rPr>
          <w:noProof/>
        </w:rPr>
        <w:t>Pròrroga del Pla del Microsoft Azure StorSimple 8600 (sense dispositiu), 55</w:t>
      </w:r>
    </w:p>
    <w:p w14:paraId="3E00403E" w14:textId="77777777" w:rsidR="009237D8" w:rsidRDefault="009237D8">
      <w:pPr>
        <w:pStyle w:val="Index1"/>
        <w:tabs>
          <w:tab w:val="right" w:pos="5030"/>
        </w:tabs>
        <w:rPr>
          <w:noProof/>
        </w:rPr>
      </w:pPr>
      <w:r>
        <w:rPr>
          <w:noProof/>
        </w:rPr>
        <w:t>Protecció contra amenaces avançada de l'Office 365, 66</w:t>
      </w:r>
    </w:p>
    <w:p w14:paraId="2AAD5C7F" w14:textId="77777777" w:rsidR="009237D8" w:rsidRDefault="009237D8">
      <w:pPr>
        <w:pStyle w:val="Index1"/>
        <w:tabs>
          <w:tab w:val="right" w:pos="5030"/>
        </w:tabs>
        <w:rPr>
          <w:noProof/>
        </w:rPr>
      </w:pPr>
      <w:r>
        <w:rPr>
          <w:noProof/>
        </w:rPr>
        <w:t>Publisher 2019, 23</w:t>
      </w:r>
    </w:p>
    <w:p w14:paraId="57C24309" w14:textId="77777777" w:rsidR="009237D8" w:rsidRDefault="009237D8">
      <w:pPr>
        <w:pStyle w:val="Index1"/>
        <w:tabs>
          <w:tab w:val="right" w:pos="5030"/>
        </w:tabs>
        <w:rPr>
          <w:noProof/>
        </w:rPr>
      </w:pPr>
      <w:r>
        <w:rPr>
          <w:noProof/>
        </w:rPr>
        <w:t>Quiosc de l'Exchange Online, 66</w:t>
      </w:r>
    </w:p>
    <w:p w14:paraId="5292945F" w14:textId="77777777" w:rsidR="009237D8" w:rsidRDefault="009237D8">
      <w:pPr>
        <w:pStyle w:val="Index1"/>
        <w:tabs>
          <w:tab w:val="right" w:pos="5030"/>
        </w:tabs>
        <w:rPr>
          <w:noProof/>
        </w:rPr>
      </w:pPr>
      <w:r>
        <w:rPr>
          <w:noProof/>
        </w:rPr>
        <w:t>Recuperació de Llocs de l'Azure, 90</w:t>
      </w:r>
    </w:p>
    <w:p w14:paraId="5C52F420" w14:textId="77777777" w:rsidR="009237D8" w:rsidRDefault="009237D8">
      <w:pPr>
        <w:pStyle w:val="Index1"/>
        <w:tabs>
          <w:tab w:val="right" w:pos="5030"/>
        </w:tabs>
        <w:rPr>
          <w:noProof/>
        </w:rPr>
      </w:pPr>
      <w:r>
        <w:rPr>
          <w:noProof/>
        </w:rPr>
        <w:t>Recuperació de Llocs de l'Azure (al Lloc Propietat del Client), 54</w:t>
      </w:r>
    </w:p>
    <w:p w14:paraId="756C53E0" w14:textId="77777777" w:rsidR="009237D8" w:rsidRDefault="009237D8">
      <w:pPr>
        <w:pStyle w:val="Index1"/>
        <w:tabs>
          <w:tab w:val="right" w:pos="5030"/>
        </w:tabs>
        <w:rPr>
          <w:noProof/>
        </w:rPr>
      </w:pPr>
      <w:r>
        <w:rPr>
          <w:noProof/>
        </w:rPr>
        <w:t>Rutes per a Camió de Gestió d'Actius Mòbils Per Actiu, 69</w:t>
      </w:r>
    </w:p>
    <w:p w14:paraId="57DAB9ED" w14:textId="77777777" w:rsidR="009237D8" w:rsidRDefault="009237D8">
      <w:pPr>
        <w:pStyle w:val="Index1"/>
        <w:tabs>
          <w:tab w:val="right" w:pos="5030"/>
        </w:tabs>
        <w:rPr>
          <w:noProof/>
        </w:rPr>
      </w:pPr>
      <w:r>
        <w:rPr>
          <w:noProof/>
        </w:rPr>
        <w:t>Sala de Reunions, 68</w:t>
      </w:r>
    </w:p>
    <w:p w14:paraId="7D1B952E" w14:textId="77777777" w:rsidR="009237D8" w:rsidRDefault="009237D8">
      <w:pPr>
        <w:pStyle w:val="Index1"/>
        <w:tabs>
          <w:tab w:val="right" w:pos="5030"/>
        </w:tabs>
        <w:rPr>
          <w:noProof/>
        </w:rPr>
      </w:pPr>
      <w:r>
        <w:rPr>
          <w:noProof/>
        </w:rPr>
        <w:t>Servei de Correu de Veu de l'Exchange Online, 26</w:t>
      </w:r>
    </w:p>
    <w:p w14:paraId="26370EFB" w14:textId="77777777" w:rsidR="009237D8" w:rsidRDefault="009237D8">
      <w:pPr>
        <w:pStyle w:val="Index1"/>
        <w:tabs>
          <w:tab w:val="right" w:pos="5030"/>
        </w:tabs>
        <w:rPr>
          <w:noProof/>
        </w:rPr>
      </w:pPr>
      <w:r>
        <w:rPr>
          <w:noProof/>
        </w:rPr>
        <w:t>Servei d'Importació per a l'Office 365, 66</w:t>
      </w:r>
    </w:p>
    <w:p w14:paraId="29468408" w14:textId="77777777" w:rsidR="009237D8" w:rsidRDefault="009237D8">
      <w:pPr>
        <w:pStyle w:val="Index1"/>
        <w:tabs>
          <w:tab w:val="right" w:pos="5030"/>
        </w:tabs>
        <w:rPr>
          <w:noProof/>
        </w:rPr>
      </w:pPr>
      <w:r>
        <w:rPr>
          <w:noProof/>
        </w:rPr>
        <w:t>Serveis de Microsoft Azure, 90</w:t>
      </w:r>
    </w:p>
    <w:p w14:paraId="11440060" w14:textId="77777777" w:rsidR="009237D8" w:rsidRDefault="009237D8">
      <w:pPr>
        <w:pStyle w:val="Index1"/>
        <w:tabs>
          <w:tab w:val="right" w:pos="5030"/>
        </w:tabs>
        <w:rPr>
          <w:noProof/>
        </w:rPr>
      </w:pPr>
      <w:r>
        <w:rPr>
          <w:noProof/>
        </w:rPr>
        <w:t>Serveis del Microsoft Azure, 91</w:t>
      </w:r>
    </w:p>
    <w:p w14:paraId="78CF11B4" w14:textId="77777777" w:rsidR="009237D8" w:rsidRDefault="009237D8">
      <w:pPr>
        <w:pStyle w:val="Index1"/>
        <w:tabs>
          <w:tab w:val="right" w:pos="5030"/>
        </w:tabs>
        <w:rPr>
          <w:noProof/>
        </w:rPr>
      </w:pPr>
      <w:r>
        <w:rPr>
          <w:noProof/>
        </w:rPr>
        <w:t>Serveis del Microsoft Azure, 92</w:t>
      </w:r>
    </w:p>
    <w:p w14:paraId="3AE71463" w14:textId="77777777" w:rsidR="009237D8" w:rsidRDefault="009237D8">
      <w:pPr>
        <w:pStyle w:val="Index1"/>
        <w:tabs>
          <w:tab w:val="right" w:pos="5030"/>
        </w:tabs>
        <w:rPr>
          <w:noProof/>
        </w:rPr>
      </w:pPr>
      <w:r>
        <w:rPr>
          <w:noProof/>
        </w:rPr>
        <w:t>Serveis del Microsoft Azure*, 54</w:t>
      </w:r>
    </w:p>
    <w:p w14:paraId="4E05E651" w14:textId="77777777" w:rsidR="009237D8" w:rsidRDefault="009237D8">
      <w:pPr>
        <w:pStyle w:val="Index1"/>
        <w:tabs>
          <w:tab w:val="right" w:pos="5030"/>
        </w:tabs>
        <w:rPr>
          <w:noProof/>
        </w:rPr>
      </w:pPr>
      <w:r>
        <w:rPr>
          <w:noProof/>
        </w:rPr>
        <w:t>Servidor d'informes del Power BI, 31</w:t>
      </w:r>
    </w:p>
    <w:p w14:paraId="53618EC9" w14:textId="77777777" w:rsidR="009237D8" w:rsidRDefault="009237D8">
      <w:pPr>
        <w:pStyle w:val="Index1"/>
        <w:tabs>
          <w:tab w:val="right" w:pos="5030"/>
        </w:tabs>
        <w:rPr>
          <w:noProof/>
        </w:rPr>
      </w:pPr>
      <w:r>
        <w:rPr>
          <w:noProof/>
        </w:rPr>
        <w:t>SharePoint Online, 83</w:t>
      </w:r>
    </w:p>
    <w:p w14:paraId="60AF9B4C" w14:textId="77777777" w:rsidR="009237D8" w:rsidRDefault="009237D8">
      <w:pPr>
        <w:pStyle w:val="Index1"/>
        <w:tabs>
          <w:tab w:val="right" w:pos="5030"/>
        </w:tabs>
        <w:rPr>
          <w:noProof/>
        </w:rPr>
      </w:pPr>
      <w:r>
        <w:rPr>
          <w:noProof/>
        </w:rPr>
        <w:t>SharePoint Online (Pla 1/2), 27</w:t>
      </w:r>
    </w:p>
    <w:p w14:paraId="4BE58A20" w14:textId="77777777" w:rsidR="009237D8" w:rsidRDefault="009237D8">
      <w:pPr>
        <w:pStyle w:val="Index1"/>
        <w:tabs>
          <w:tab w:val="right" w:pos="5030"/>
        </w:tabs>
        <w:rPr>
          <w:noProof/>
        </w:rPr>
      </w:pPr>
      <w:r>
        <w:rPr>
          <w:noProof/>
        </w:rPr>
        <w:t>SharePoint Server, 57, 58, 89</w:t>
      </w:r>
    </w:p>
    <w:p w14:paraId="3FF0CD75" w14:textId="77777777" w:rsidR="009237D8" w:rsidRDefault="009237D8">
      <w:pPr>
        <w:pStyle w:val="Index1"/>
        <w:tabs>
          <w:tab w:val="right" w:pos="5030"/>
        </w:tabs>
        <w:rPr>
          <w:noProof/>
        </w:rPr>
      </w:pPr>
      <w:r>
        <w:rPr>
          <w:noProof/>
        </w:rPr>
        <w:t>SharePoint Server 2016, 27</w:t>
      </w:r>
    </w:p>
    <w:p w14:paraId="1406E78F" w14:textId="77777777" w:rsidR="009237D8" w:rsidRDefault="009237D8">
      <w:pPr>
        <w:pStyle w:val="Index1"/>
        <w:tabs>
          <w:tab w:val="right" w:pos="5030"/>
        </w:tabs>
        <w:rPr>
          <w:noProof/>
        </w:rPr>
      </w:pPr>
      <w:r>
        <w:rPr>
          <w:noProof/>
        </w:rPr>
        <w:t>SharePoint Server 2019, 27</w:t>
      </w:r>
    </w:p>
    <w:p w14:paraId="67EE1B8F" w14:textId="77777777" w:rsidR="009237D8" w:rsidRDefault="009237D8">
      <w:pPr>
        <w:pStyle w:val="Index1"/>
        <w:tabs>
          <w:tab w:val="right" w:pos="5030"/>
        </w:tabs>
        <w:rPr>
          <w:noProof/>
        </w:rPr>
      </w:pPr>
      <w:r>
        <w:rPr>
          <w:noProof/>
        </w:rPr>
        <w:t>Sistema telefònic, 68</w:t>
      </w:r>
    </w:p>
    <w:p w14:paraId="34A42926" w14:textId="77777777" w:rsidR="009237D8" w:rsidRDefault="009237D8">
      <w:pPr>
        <w:pStyle w:val="Index1"/>
        <w:tabs>
          <w:tab w:val="right" w:pos="5030"/>
        </w:tabs>
        <w:rPr>
          <w:noProof/>
        </w:rPr>
      </w:pPr>
      <w:r>
        <w:rPr>
          <w:noProof/>
        </w:rPr>
        <w:t>Skype for Business 2019, 23</w:t>
      </w:r>
    </w:p>
    <w:p w14:paraId="18CB555F" w14:textId="77777777" w:rsidR="009237D8" w:rsidRDefault="009237D8">
      <w:pPr>
        <w:pStyle w:val="Index1"/>
        <w:tabs>
          <w:tab w:val="right" w:pos="5030"/>
        </w:tabs>
        <w:rPr>
          <w:noProof/>
        </w:rPr>
      </w:pPr>
      <w:r>
        <w:rPr>
          <w:noProof/>
        </w:rPr>
        <w:t>Skype for Business per al Mac 2019, 24</w:t>
      </w:r>
    </w:p>
    <w:p w14:paraId="4B96EAB0" w14:textId="77777777" w:rsidR="009237D8" w:rsidRDefault="009237D8">
      <w:pPr>
        <w:pStyle w:val="Index1"/>
        <w:tabs>
          <w:tab w:val="right" w:pos="5030"/>
        </w:tabs>
        <w:rPr>
          <w:noProof/>
        </w:rPr>
      </w:pPr>
      <w:r>
        <w:rPr>
          <w:noProof/>
        </w:rPr>
        <w:t>Skype for Business Server, 57, 58</w:t>
      </w:r>
    </w:p>
    <w:p w14:paraId="77B63F38" w14:textId="77777777" w:rsidR="009237D8" w:rsidRDefault="009237D8">
      <w:pPr>
        <w:pStyle w:val="Index1"/>
        <w:tabs>
          <w:tab w:val="right" w:pos="5030"/>
        </w:tabs>
        <w:rPr>
          <w:noProof/>
        </w:rPr>
      </w:pPr>
      <w:r>
        <w:rPr>
          <w:noProof/>
        </w:rPr>
        <w:t>Skype for Business Server 2015, 28</w:t>
      </w:r>
    </w:p>
    <w:p w14:paraId="25A44D05" w14:textId="77777777" w:rsidR="009237D8" w:rsidRDefault="009237D8">
      <w:pPr>
        <w:pStyle w:val="Index1"/>
        <w:tabs>
          <w:tab w:val="right" w:pos="5030"/>
        </w:tabs>
        <w:rPr>
          <w:noProof/>
        </w:rPr>
      </w:pPr>
      <w:r>
        <w:rPr>
          <w:noProof/>
        </w:rPr>
        <w:t>Skype for Business Server 2019, 28</w:t>
      </w:r>
    </w:p>
    <w:p w14:paraId="2B2B6E18" w14:textId="77777777" w:rsidR="009237D8" w:rsidRDefault="009237D8">
      <w:pPr>
        <w:pStyle w:val="Index1"/>
        <w:tabs>
          <w:tab w:val="right" w:pos="5030"/>
        </w:tabs>
        <w:rPr>
          <w:noProof/>
        </w:rPr>
      </w:pPr>
      <w:r>
        <w:rPr>
          <w:noProof/>
        </w:rPr>
        <w:t>Skype for Business Server 2019 Standard CAL, 28</w:t>
      </w:r>
    </w:p>
    <w:p w14:paraId="3C2B47D1" w14:textId="77777777" w:rsidR="009237D8" w:rsidRDefault="009237D8">
      <w:pPr>
        <w:pStyle w:val="Index1"/>
        <w:tabs>
          <w:tab w:val="right" w:pos="5030"/>
        </w:tabs>
        <w:rPr>
          <w:noProof/>
        </w:rPr>
      </w:pPr>
      <w:r>
        <w:rPr>
          <w:noProof/>
        </w:rPr>
        <w:t>Solució Microsoft Relationship Sales/Plus, 61</w:t>
      </w:r>
    </w:p>
    <w:p w14:paraId="636EE022" w14:textId="77777777" w:rsidR="009237D8" w:rsidRDefault="009237D8">
      <w:pPr>
        <w:pStyle w:val="Index1"/>
        <w:tabs>
          <w:tab w:val="right" w:pos="5030"/>
        </w:tabs>
        <w:rPr>
          <w:noProof/>
        </w:rPr>
      </w:pPr>
      <w:r>
        <w:rPr>
          <w:noProof/>
        </w:rPr>
        <w:t>SQL Server, 89</w:t>
      </w:r>
    </w:p>
    <w:p w14:paraId="2F9975EF" w14:textId="77777777" w:rsidR="009237D8" w:rsidRDefault="009237D8">
      <w:pPr>
        <w:pStyle w:val="Index1"/>
        <w:tabs>
          <w:tab w:val="right" w:pos="5030"/>
        </w:tabs>
        <w:rPr>
          <w:noProof/>
        </w:rPr>
      </w:pPr>
      <w:r>
        <w:rPr>
          <w:noProof/>
        </w:rPr>
        <w:t>SQL Server 2016, 29</w:t>
      </w:r>
    </w:p>
    <w:p w14:paraId="2D4E15C9" w14:textId="77777777" w:rsidR="009237D8" w:rsidRDefault="009237D8">
      <w:pPr>
        <w:pStyle w:val="Index1"/>
        <w:tabs>
          <w:tab w:val="right" w:pos="5030"/>
        </w:tabs>
        <w:rPr>
          <w:noProof/>
        </w:rPr>
      </w:pPr>
      <w:r>
        <w:rPr>
          <w:noProof/>
        </w:rPr>
        <w:t>SQL Server 2017 Enterprise, 29</w:t>
      </w:r>
    </w:p>
    <w:p w14:paraId="27A69032" w14:textId="77777777" w:rsidR="009237D8" w:rsidRDefault="009237D8">
      <w:pPr>
        <w:pStyle w:val="Index1"/>
        <w:tabs>
          <w:tab w:val="right" w:pos="5030"/>
        </w:tabs>
        <w:rPr>
          <w:noProof/>
        </w:rPr>
      </w:pPr>
      <w:r>
        <w:rPr>
          <w:noProof/>
        </w:rPr>
        <w:t>SQL Server 2017 Enterprise Core, 29</w:t>
      </w:r>
    </w:p>
    <w:p w14:paraId="3BF68F47" w14:textId="77777777" w:rsidR="009237D8" w:rsidRDefault="009237D8">
      <w:pPr>
        <w:pStyle w:val="Index1"/>
        <w:tabs>
          <w:tab w:val="right" w:pos="5030"/>
        </w:tabs>
        <w:rPr>
          <w:noProof/>
        </w:rPr>
      </w:pPr>
      <w:r>
        <w:rPr>
          <w:noProof/>
        </w:rPr>
        <w:t>SQL Server 2017 Standard, 29</w:t>
      </w:r>
    </w:p>
    <w:p w14:paraId="7CE36AB6" w14:textId="77777777" w:rsidR="009237D8" w:rsidRDefault="009237D8">
      <w:pPr>
        <w:pStyle w:val="Index1"/>
        <w:tabs>
          <w:tab w:val="right" w:pos="5030"/>
        </w:tabs>
        <w:rPr>
          <w:noProof/>
        </w:rPr>
      </w:pPr>
      <w:r>
        <w:rPr>
          <w:noProof/>
        </w:rPr>
        <w:t>SQL Server 2017 Standard Core, 29</w:t>
      </w:r>
    </w:p>
    <w:p w14:paraId="3B81B2BE" w14:textId="77777777" w:rsidR="009237D8" w:rsidRDefault="009237D8">
      <w:pPr>
        <w:pStyle w:val="Index1"/>
        <w:tabs>
          <w:tab w:val="right" w:pos="5030"/>
        </w:tabs>
        <w:rPr>
          <w:noProof/>
        </w:rPr>
      </w:pPr>
      <w:r>
        <w:rPr>
          <w:noProof/>
        </w:rPr>
        <w:t>SQL Server Business Intelligence, 84, 90</w:t>
      </w:r>
    </w:p>
    <w:p w14:paraId="79B2E8C7" w14:textId="77777777" w:rsidR="009237D8" w:rsidRDefault="009237D8">
      <w:pPr>
        <w:pStyle w:val="Index1"/>
        <w:tabs>
          <w:tab w:val="right" w:pos="5030"/>
        </w:tabs>
        <w:rPr>
          <w:noProof/>
        </w:rPr>
      </w:pPr>
      <w:r>
        <w:rPr>
          <w:noProof/>
        </w:rPr>
        <w:t>SQL Server Data Center, 84</w:t>
      </w:r>
    </w:p>
    <w:p w14:paraId="5F991E9D" w14:textId="77777777" w:rsidR="009237D8" w:rsidRDefault="009237D8">
      <w:pPr>
        <w:pStyle w:val="Index1"/>
        <w:tabs>
          <w:tab w:val="right" w:pos="5030"/>
        </w:tabs>
        <w:rPr>
          <w:noProof/>
        </w:rPr>
      </w:pPr>
      <w:r>
        <w:rPr>
          <w:noProof/>
        </w:rPr>
        <w:t>SQL Server Enterprise, 84</w:t>
      </w:r>
    </w:p>
    <w:p w14:paraId="103864D9" w14:textId="77777777" w:rsidR="009237D8" w:rsidRDefault="009237D8">
      <w:pPr>
        <w:pStyle w:val="Index1"/>
        <w:tabs>
          <w:tab w:val="right" w:pos="5030"/>
        </w:tabs>
        <w:rPr>
          <w:noProof/>
        </w:rPr>
      </w:pPr>
      <w:r>
        <w:rPr>
          <w:noProof/>
        </w:rPr>
        <w:t>SQL Server Standard, 84, 90</w:t>
      </w:r>
    </w:p>
    <w:p w14:paraId="5E819D51" w14:textId="77777777" w:rsidR="009237D8" w:rsidRDefault="009237D8">
      <w:pPr>
        <w:pStyle w:val="Index1"/>
        <w:tabs>
          <w:tab w:val="right" w:pos="5030"/>
        </w:tabs>
        <w:rPr>
          <w:noProof/>
        </w:rPr>
      </w:pPr>
      <w:r>
        <w:rPr>
          <w:noProof/>
        </w:rPr>
        <w:t>Subscripció al Visual Studio Enterprise, 84, 90</w:t>
      </w:r>
    </w:p>
    <w:p w14:paraId="2D7D0704" w14:textId="77777777" w:rsidR="009237D8" w:rsidRDefault="009237D8">
      <w:pPr>
        <w:pStyle w:val="Index1"/>
        <w:tabs>
          <w:tab w:val="right" w:pos="5030"/>
        </w:tabs>
        <w:rPr>
          <w:noProof/>
        </w:rPr>
      </w:pPr>
      <w:r>
        <w:rPr>
          <w:noProof/>
        </w:rPr>
        <w:t>Subscripció al Visual Studio Enterprise 2019, 37</w:t>
      </w:r>
    </w:p>
    <w:p w14:paraId="3082EF15" w14:textId="77777777" w:rsidR="009237D8" w:rsidRDefault="009237D8">
      <w:pPr>
        <w:pStyle w:val="Index1"/>
        <w:tabs>
          <w:tab w:val="right" w:pos="5030"/>
        </w:tabs>
        <w:rPr>
          <w:noProof/>
        </w:rPr>
      </w:pPr>
      <w:r>
        <w:rPr>
          <w:noProof/>
        </w:rPr>
        <w:t>Subscripció al Visual Studio Professional, 84, 90</w:t>
      </w:r>
    </w:p>
    <w:p w14:paraId="2A1ACF2C" w14:textId="77777777" w:rsidR="009237D8" w:rsidRDefault="009237D8">
      <w:pPr>
        <w:pStyle w:val="Index1"/>
        <w:tabs>
          <w:tab w:val="right" w:pos="5030"/>
        </w:tabs>
        <w:rPr>
          <w:noProof/>
        </w:rPr>
      </w:pPr>
      <w:r>
        <w:rPr>
          <w:noProof/>
        </w:rPr>
        <w:t>Subscripció al Visual Studio Professional 2019, 37</w:t>
      </w:r>
    </w:p>
    <w:p w14:paraId="618A9CF4" w14:textId="77777777" w:rsidR="009237D8" w:rsidRDefault="009237D8">
      <w:pPr>
        <w:pStyle w:val="Index1"/>
        <w:tabs>
          <w:tab w:val="right" w:pos="5030"/>
        </w:tabs>
        <w:rPr>
          <w:noProof/>
        </w:rPr>
      </w:pPr>
      <w:r>
        <w:rPr>
          <w:noProof/>
        </w:rPr>
        <w:t>Subscripció al Visual Studio Test Professional, 84, 90</w:t>
      </w:r>
    </w:p>
    <w:p w14:paraId="1DB431E8" w14:textId="77777777" w:rsidR="009237D8" w:rsidRDefault="009237D8">
      <w:pPr>
        <w:pStyle w:val="Index1"/>
        <w:tabs>
          <w:tab w:val="right" w:pos="5030"/>
        </w:tabs>
        <w:rPr>
          <w:noProof/>
        </w:rPr>
      </w:pPr>
      <w:r>
        <w:rPr>
          <w:noProof/>
        </w:rPr>
        <w:t>Subscripció al Visual Studio Test Professional 2019, 37</w:t>
      </w:r>
    </w:p>
    <w:p w14:paraId="24EB4F06" w14:textId="77777777" w:rsidR="009237D8" w:rsidRDefault="009237D8">
      <w:pPr>
        <w:pStyle w:val="Index1"/>
        <w:tabs>
          <w:tab w:val="right" w:pos="5030"/>
        </w:tabs>
        <w:rPr>
          <w:noProof/>
        </w:rPr>
      </w:pPr>
      <w:r>
        <w:rPr>
          <w:noProof/>
        </w:rPr>
        <w:t>Subscripció al Windows Companion, 45</w:t>
      </w:r>
    </w:p>
    <w:p w14:paraId="7243666E" w14:textId="77777777" w:rsidR="009237D8" w:rsidRDefault="009237D8">
      <w:pPr>
        <w:pStyle w:val="Index1"/>
        <w:tabs>
          <w:tab w:val="right" w:pos="5030"/>
        </w:tabs>
        <w:rPr>
          <w:noProof/>
        </w:rPr>
      </w:pPr>
      <w:r>
        <w:rPr>
          <w:noProof/>
        </w:rPr>
        <w:t>System Center 2012 R2 Configuration Manager, 32</w:t>
      </w:r>
    </w:p>
    <w:p w14:paraId="1EBD6E38" w14:textId="77777777" w:rsidR="009237D8" w:rsidRDefault="009237D8">
      <w:pPr>
        <w:pStyle w:val="Index1"/>
        <w:tabs>
          <w:tab w:val="right" w:pos="5030"/>
        </w:tabs>
        <w:rPr>
          <w:noProof/>
        </w:rPr>
      </w:pPr>
      <w:r>
        <w:rPr>
          <w:noProof/>
        </w:rPr>
        <w:t>System Center 2012 R2 Endpoint Protection, 34</w:t>
      </w:r>
    </w:p>
    <w:p w14:paraId="643A0F51" w14:textId="77777777" w:rsidR="009237D8" w:rsidRDefault="009237D8">
      <w:pPr>
        <w:pStyle w:val="Index1"/>
        <w:tabs>
          <w:tab w:val="right" w:pos="5030"/>
        </w:tabs>
        <w:rPr>
          <w:noProof/>
        </w:rPr>
      </w:pPr>
      <w:r>
        <w:rPr>
          <w:noProof/>
        </w:rPr>
        <w:t>System Center 2016, 31</w:t>
      </w:r>
    </w:p>
    <w:p w14:paraId="226A8060" w14:textId="77777777" w:rsidR="009237D8" w:rsidRDefault="009237D8">
      <w:pPr>
        <w:pStyle w:val="Index1"/>
        <w:tabs>
          <w:tab w:val="right" w:pos="5030"/>
        </w:tabs>
        <w:rPr>
          <w:noProof/>
        </w:rPr>
      </w:pPr>
      <w:r>
        <w:rPr>
          <w:noProof/>
        </w:rPr>
        <w:t>System Center 2019 Data Protection Manager, 33</w:t>
      </w:r>
    </w:p>
    <w:p w14:paraId="6ACBB691" w14:textId="77777777" w:rsidR="009237D8" w:rsidRDefault="009237D8">
      <w:pPr>
        <w:pStyle w:val="Index1"/>
        <w:tabs>
          <w:tab w:val="right" w:pos="5030"/>
        </w:tabs>
        <w:rPr>
          <w:noProof/>
        </w:rPr>
      </w:pPr>
      <w:r>
        <w:rPr>
          <w:noProof/>
        </w:rPr>
        <w:t>System Center 2019 Operations Manager, 35</w:t>
      </w:r>
    </w:p>
    <w:p w14:paraId="2427D4C2" w14:textId="77777777" w:rsidR="009237D8" w:rsidRDefault="009237D8">
      <w:pPr>
        <w:pStyle w:val="Index1"/>
        <w:tabs>
          <w:tab w:val="right" w:pos="5030"/>
        </w:tabs>
        <w:rPr>
          <w:noProof/>
        </w:rPr>
      </w:pPr>
      <w:r>
        <w:rPr>
          <w:noProof/>
        </w:rPr>
        <w:t>System Center 2019 Orchestrator, 36</w:t>
      </w:r>
    </w:p>
    <w:p w14:paraId="2719E886" w14:textId="77777777" w:rsidR="009237D8" w:rsidRDefault="009237D8">
      <w:pPr>
        <w:pStyle w:val="Index1"/>
        <w:tabs>
          <w:tab w:val="right" w:pos="5030"/>
        </w:tabs>
        <w:rPr>
          <w:noProof/>
        </w:rPr>
      </w:pPr>
      <w:r>
        <w:rPr>
          <w:noProof/>
        </w:rPr>
        <w:t>System Center 2019 Service Manager, 36</w:t>
      </w:r>
    </w:p>
    <w:p w14:paraId="27FA328D" w14:textId="77777777" w:rsidR="009237D8" w:rsidRDefault="009237D8">
      <w:pPr>
        <w:pStyle w:val="Index1"/>
        <w:tabs>
          <w:tab w:val="right" w:pos="5030"/>
        </w:tabs>
        <w:rPr>
          <w:noProof/>
        </w:rPr>
      </w:pPr>
      <w:r>
        <w:rPr>
          <w:noProof/>
        </w:rPr>
        <w:t>System Center Datacenter, 89, 90</w:t>
      </w:r>
    </w:p>
    <w:p w14:paraId="447204D8" w14:textId="77777777" w:rsidR="009237D8" w:rsidRDefault="009237D8">
      <w:pPr>
        <w:pStyle w:val="Index1"/>
        <w:tabs>
          <w:tab w:val="right" w:pos="5030"/>
        </w:tabs>
        <w:rPr>
          <w:noProof/>
        </w:rPr>
      </w:pPr>
      <w:r>
        <w:rPr>
          <w:noProof/>
        </w:rPr>
        <w:t>System Center Datacenter (2 paquets de Llicències Core), 19</w:t>
      </w:r>
    </w:p>
    <w:p w14:paraId="6530A018" w14:textId="77777777" w:rsidR="009237D8" w:rsidRDefault="009237D8">
      <w:pPr>
        <w:pStyle w:val="Index1"/>
        <w:tabs>
          <w:tab w:val="right" w:pos="5030"/>
        </w:tabs>
        <w:rPr>
          <w:noProof/>
        </w:rPr>
      </w:pPr>
      <w:r>
        <w:rPr>
          <w:noProof/>
        </w:rPr>
        <w:t>System Center Endpoint Protection 1606, 34</w:t>
      </w:r>
    </w:p>
    <w:p w14:paraId="157A9974" w14:textId="77777777" w:rsidR="009237D8" w:rsidRDefault="009237D8">
      <w:pPr>
        <w:pStyle w:val="Index1"/>
        <w:tabs>
          <w:tab w:val="right" w:pos="5030"/>
        </w:tabs>
        <w:rPr>
          <w:noProof/>
        </w:rPr>
      </w:pPr>
      <w:r>
        <w:rPr>
          <w:noProof/>
        </w:rPr>
        <w:t>System Center Standard, 89, 90</w:t>
      </w:r>
    </w:p>
    <w:p w14:paraId="1B5DBDBA" w14:textId="77777777" w:rsidR="009237D8" w:rsidRDefault="009237D8">
      <w:pPr>
        <w:pStyle w:val="Index1"/>
        <w:tabs>
          <w:tab w:val="right" w:pos="5030"/>
        </w:tabs>
        <w:rPr>
          <w:noProof/>
        </w:rPr>
      </w:pPr>
      <w:r>
        <w:rPr>
          <w:noProof/>
        </w:rPr>
        <w:t>System Center Standard (2 paquets de Llicències Core), 19</w:t>
      </w:r>
    </w:p>
    <w:p w14:paraId="76444017" w14:textId="77777777" w:rsidR="009237D8" w:rsidRDefault="009237D8">
      <w:pPr>
        <w:pStyle w:val="Index1"/>
        <w:tabs>
          <w:tab w:val="right" w:pos="5030"/>
        </w:tabs>
        <w:rPr>
          <w:noProof/>
        </w:rPr>
      </w:pPr>
      <w:r>
        <w:rPr>
          <w:noProof/>
        </w:rPr>
        <w:t>Telèfon d'Àrea Comuna, 68</w:t>
      </w:r>
    </w:p>
    <w:p w14:paraId="335BA30C" w14:textId="77777777" w:rsidR="009237D8" w:rsidRDefault="009237D8">
      <w:pPr>
        <w:pStyle w:val="Index1"/>
        <w:tabs>
          <w:tab w:val="right" w:pos="5030"/>
        </w:tabs>
        <w:rPr>
          <w:noProof/>
        </w:rPr>
      </w:pPr>
      <w:r>
        <w:rPr>
          <w:noProof/>
        </w:rPr>
        <w:t>Ús Comercial de l'Office Home &amp; Student 2013 RT, 23</w:t>
      </w:r>
    </w:p>
    <w:p w14:paraId="5D8AE464" w14:textId="77777777" w:rsidR="009237D8" w:rsidRDefault="009237D8">
      <w:pPr>
        <w:pStyle w:val="Index1"/>
        <w:tabs>
          <w:tab w:val="right" w:pos="5030"/>
        </w:tabs>
        <w:rPr>
          <w:noProof/>
        </w:rPr>
      </w:pPr>
      <w:r>
        <w:rPr>
          <w:noProof/>
        </w:rPr>
        <w:t>Vals per a l'Examen MCP 1 del Microsoft Learning, 72</w:t>
      </w:r>
    </w:p>
    <w:p w14:paraId="3468B2C9" w14:textId="77777777" w:rsidR="009237D8" w:rsidRDefault="009237D8">
      <w:pPr>
        <w:pStyle w:val="Index1"/>
        <w:tabs>
          <w:tab w:val="right" w:pos="5030"/>
        </w:tabs>
        <w:rPr>
          <w:noProof/>
        </w:rPr>
      </w:pPr>
      <w:r>
        <w:rPr>
          <w:noProof/>
        </w:rPr>
        <w:t>Vals per a l'Examen MCP 30 del Microsoft Learning, 72</w:t>
      </w:r>
    </w:p>
    <w:p w14:paraId="2F9F966C" w14:textId="77777777" w:rsidR="009237D8" w:rsidRDefault="009237D8">
      <w:pPr>
        <w:pStyle w:val="Index1"/>
        <w:tabs>
          <w:tab w:val="right" w:pos="5030"/>
        </w:tabs>
        <w:rPr>
          <w:noProof/>
        </w:rPr>
      </w:pPr>
      <w:r>
        <w:rPr>
          <w:noProof/>
        </w:rPr>
        <w:t>VDI, 37</w:t>
      </w:r>
    </w:p>
    <w:p w14:paraId="185A7911" w14:textId="77777777" w:rsidR="009237D8" w:rsidRDefault="009237D8">
      <w:pPr>
        <w:pStyle w:val="Index1"/>
        <w:tabs>
          <w:tab w:val="right" w:pos="5030"/>
        </w:tabs>
        <w:rPr>
          <w:noProof/>
        </w:rPr>
      </w:pPr>
      <w:r>
        <w:rPr>
          <w:noProof/>
        </w:rPr>
        <w:t>Visio 2019 Professional, 23</w:t>
      </w:r>
    </w:p>
    <w:p w14:paraId="61E32DC2" w14:textId="77777777" w:rsidR="009237D8" w:rsidRDefault="009237D8">
      <w:pPr>
        <w:pStyle w:val="Index1"/>
        <w:tabs>
          <w:tab w:val="right" w:pos="5030"/>
        </w:tabs>
        <w:rPr>
          <w:noProof/>
        </w:rPr>
      </w:pPr>
      <w:r>
        <w:rPr>
          <w:noProof/>
        </w:rPr>
        <w:t>Visio 2019 Standard, 23</w:t>
      </w:r>
    </w:p>
    <w:p w14:paraId="635F483C" w14:textId="77777777" w:rsidR="009237D8" w:rsidRDefault="009237D8">
      <w:pPr>
        <w:pStyle w:val="Index1"/>
        <w:tabs>
          <w:tab w:val="right" w:pos="5030"/>
        </w:tabs>
        <w:rPr>
          <w:noProof/>
        </w:rPr>
      </w:pPr>
      <w:r>
        <w:rPr>
          <w:noProof/>
        </w:rPr>
        <w:t>Visio Professional, 90</w:t>
      </w:r>
    </w:p>
    <w:p w14:paraId="5963210D" w14:textId="77777777" w:rsidR="009237D8" w:rsidRDefault="009237D8">
      <w:pPr>
        <w:pStyle w:val="Index1"/>
        <w:tabs>
          <w:tab w:val="right" w:pos="5030"/>
        </w:tabs>
        <w:rPr>
          <w:noProof/>
        </w:rPr>
      </w:pPr>
      <w:r>
        <w:rPr>
          <w:noProof/>
        </w:rPr>
        <w:t>Visio Standard, 84, 90</w:t>
      </w:r>
    </w:p>
    <w:p w14:paraId="4AF7E835" w14:textId="77777777" w:rsidR="009237D8" w:rsidRDefault="009237D8">
      <w:pPr>
        <w:pStyle w:val="Index1"/>
        <w:tabs>
          <w:tab w:val="right" w:pos="5030"/>
        </w:tabs>
        <w:rPr>
          <w:noProof/>
        </w:rPr>
      </w:pPr>
      <w:r>
        <w:rPr>
          <w:noProof/>
        </w:rPr>
        <w:t>Visual Studio 2017, 38</w:t>
      </w:r>
    </w:p>
    <w:p w14:paraId="23941618" w14:textId="77777777" w:rsidR="009237D8" w:rsidRDefault="009237D8">
      <w:pPr>
        <w:pStyle w:val="Index1"/>
        <w:tabs>
          <w:tab w:val="right" w:pos="5030"/>
        </w:tabs>
        <w:rPr>
          <w:noProof/>
        </w:rPr>
      </w:pPr>
      <w:r>
        <w:rPr>
          <w:noProof/>
        </w:rPr>
        <w:t>Visual Studio Professional 2019, 37</w:t>
      </w:r>
    </w:p>
    <w:p w14:paraId="03204C39" w14:textId="77777777" w:rsidR="009237D8" w:rsidRDefault="009237D8">
      <w:pPr>
        <w:pStyle w:val="Index1"/>
        <w:tabs>
          <w:tab w:val="right" w:pos="5030"/>
        </w:tabs>
        <w:rPr>
          <w:noProof/>
        </w:rPr>
      </w:pPr>
      <w:r>
        <w:rPr>
          <w:noProof/>
        </w:rPr>
        <w:t>Windows 10, 42</w:t>
      </w:r>
    </w:p>
    <w:p w14:paraId="0918CE59" w14:textId="77777777" w:rsidR="009237D8" w:rsidRDefault="009237D8">
      <w:pPr>
        <w:pStyle w:val="Index1"/>
        <w:tabs>
          <w:tab w:val="right" w:pos="5030"/>
        </w:tabs>
        <w:rPr>
          <w:noProof/>
        </w:rPr>
      </w:pPr>
      <w:r>
        <w:rPr>
          <w:noProof/>
        </w:rPr>
        <w:t>Windows 10 Education, 41</w:t>
      </w:r>
    </w:p>
    <w:p w14:paraId="17B0E32F" w14:textId="77777777" w:rsidR="009237D8" w:rsidRDefault="009237D8">
      <w:pPr>
        <w:pStyle w:val="Index1"/>
        <w:tabs>
          <w:tab w:val="right" w:pos="5030"/>
        </w:tabs>
        <w:rPr>
          <w:noProof/>
        </w:rPr>
      </w:pPr>
      <w:r>
        <w:rPr>
          <w:noProof/>
        </w:rPr>
        <w:t>Windows 10 Education A3, 41</w:t>
      </w:r>
    </w:p>
    <w:p w14:paraId="78084B0B" w14:textId="77777777" w:rsidR="009237D8" w:rsidRDefault="009237D8">
      <w:pPr>
        <w:pStyle w:val="Index1"/>
        <w:tabs>
          <w:tab w:val="right" w:pos="5030"/>
        </w:tabs>
        <w:rPr>
          <w:noProof/>
        </w:rPr>
      </w:pPr>
      <w:r>
        <w:rPr>
          <w:noProof/>
        </w:rPr>
        <w:t>Windows 10 Education E3, 41</w:t>
      </w:r>
    </w:p>
    <w:p w14:paraId="7133D2CD" w14:textId="77777777" w:rsidR="009237D8" w:rsidRDefault="009237D8">
      <w:pPr>
        <w:pStyle w:val="Index1"/>
        <w:tabs>
          <w:tab w:val="right" w:pos="5030"/>
        </w:tabs>
        <w:rPr>
          <w:noProof/>
        </w:rPr>
      </w:pPr>
      <w:r>
        <w:rPr>
          <w:noProof/>
        </w:rPr>
        <w:t>Windows 10 Education E5, 41</w:t>
      </w:r>
    </w:p>
    <w:p w14:paraId="6C2AF6FC" w14:textId="77777777" w:rsidR="009237D8" w:rsidRDefault="009237D8">
      <w:pPr>
        <w:pStyle w:val="Index1"/>
        <w:tabs>
          <w:tab w:val="right" w:pos="5030"/>
        </w:tabs>
        <w:rPr>
          <w:noProof/>
        </w:rPr>
      </w:pPr>
      <w:r>
        <w:rPr>
          <w:noProof/>
        </w:rPr>
        <w:t>Windows 10 Enterprise (Per Dispositiu), 41</w:t>
      </w:r>
    </w:p>
    <w:p w14:paraId="47520CC5" w14:textId="77777777" w:rsidR="009237D8" w:rsidRDefault="009237D8">
      <w:pPr>
        <w:pStyle w:val="Index1"/>
        <w:tabs>
          <w:tab w:val="right" w:pos="5030"/>
        </w:tabs>
        <w:rPr>
          <w:noProof/>
        </w:rPr>
      </w:pPr>
      <w:r>
        <w:rPr>
          <w:noProof/>
        </w:rPr>
        <w:t>Windows 10 Enterprise A5, 41</w:t>
      </w:r>
    </w:p>
    <w:p w14:paraId="31C0B8B6" w14:textId="77777777" w:rsidR="009237D8" w:rsidRDefault="009237D8">
      <w:pPr>
        <w:pStyle w:val="Index1"/>
        <w:tabs>
          <w:tab w:val="right" w:pos="5030"/>
        </w:tabs>
        <w:rPr>
          <w:noProof/>
        </w:rPr>
      </w:pPr>
      <w:r>
        <w:rPr>
          <w:noProof/>
        </w:rPr>
        <w:t>Windows 10 Enterprise E3, 41</w:t>
      </w:r>
    </w:p>
    <w:p w14:paraId="497ADB1C" w14:textId="77777777" w:rsidR="009237D8" w:rsidRDefault="009237D8">
      <w:pPr>
        <w:pStyle w:val="Index1"/>
        <w:tabs>
          <w:tab w:val="right" w:pos="5030"/>
        </w:tabs>
        <w:rPr>
          <w:noProof/>
        </w:rPr>
      </w:pPr>
      <w:r>
        <w:rPr>
          <w:noProof/>
        </w:rPr>
        <w:t>Windows 10 Enterprise E3 Basat en SA, 41</w:t>
      </w:r>
    </w:p>
    <w:p w14:paraId="09349578" w14:textId="77777777" w:rsidR="009237D8" w:rsidRDefault="009237D8">
      <w:pPr>
        <w:pStyle w:val="Index1"/>
        <w:tabs>
          <w:tab w:val="right" w:pos="5030"/>
        </w:tabs>
        <w:rPr>
          <w:noProof/>
        </w:rPr>
      </w:pPr>
      <w:r>
        <w:rPr>
          <w:noProof/>
        </w:rPr>
        <w:t>Windows 10 Enterprise E5, 41</w:t>
      </w:r>
    </w:p>
    <w:p w14:paraId="4156DD55" w14:textId="77777777" w:rsidR="009237D8" w:rsidRDefault="009237D8">
      <w:pPr>
        <w:pStyle w:val="Index1"/>
        <w:tabs>
          <w:tab w:val="right" w:pos="5030"/>
        </w:tabs>
        <w:rPr>
          <w:noProof/>
        </w:rPr>
      </w:pPr>
      <w:r>
        <w:rPr>
          <w:noProof/>
        </w:rPr>
        <w:t>Windows 10 Enterprise E5 Basat en SA, 41</w:t>
      </w:r>
    </w:p>
    <w:p w14:paraId="3C75DD52" w14:textId="77777777" w:rsidR="009237D8" w:rsidRDefault="009237D8">
      <w:pPr>
        <w:pStyle w:val="Index1"/>
        <w:tabs>
          <w:tab w:val="right" w:pos="5030"/>
        </w:tabs>
        <w:rPr>
          <w:noProof/>
        </w:rPr>
      </w:pPr>
      <w:r>
        <w:rPr>
          <w:noProof/>
        </w:rPr>
        <w:t>Windows 10 Enterprise LTSC 2016, 41</w:t>
      </w:r>
    </w:p>
    <w:p w14:paraId="10B86BA8" w14:textId="77777777" w:rsidR="009237D8" w:rsidRDefault="009237D8">
      <w:pPr>
        <w:pStyle w:val="Index1"/>
        <w:tabs>
          <w:tab w:val="right" w:pos="5030"/>
        </w:tabs>
        <w:rPr>
          <w:noProof/>
        </w:rPr>
      </w:pPr>
      <w:r>
        <w:rPr>
          <w:noProof/>
        </w:rPr>
        <w:t>Windows 10 Enterprise LTSC 2019 (Per Dispositiu), 41</w:t>
      </w:r>
    </w:p>
    <w:p w14:paraId="0E06CFD8" w14:textId="77777777" w:rsidR="009237D8" w:rsidRDefault="009237D8">
      <w:pPr>
        <w:pStyle w:val="Index1"/>
        <w:tabs>
          <w:tab w:val="right" w:pos="5030"/>
        </w:tabs>
        <w:rPr>
          <w:noProof/>
        </w:rPr>
      </w:pPr>
      <w:r>
        <w:rPr>
          <w:noProof/>
        </w:rPr>
        <w:t>Windows 10 IoT Enterprise, 42</w:t>
      </w:r>
    </w:p>
    <w:p w14:paraId="366053B5" w14:textId="77777777" w:rsidR="009237D8" w:rsidRDefault="009237D8">
      <w:pPr>
        <w:pStyle w:val="Index1"/>
        <w:tabs>
          <w:tab w:val="right" w:pos="5030"/>
        </w:tabs>
        <w:rPr>
          <w:noProof/>
        </w:rPr>
      </w:pPr>
      <w:r>
        <w:rPr>
          <w:noProof/>
        </w:rPr>
        <w:t>Windows 10 IoT Enterprise for Retail/Thin Clients, 42</w:t>
      </w:r>
    </w:p>
    <w:p w14:paraId="2878101C" w14:textId="77777777" w:rsidR="009237D8" w:rsidRDefault="009237D8">
      <w:pPr>
        <w:pStyle w:val="Index1"/>
        <w:tabs>
          <w:tab w:val="right" w:pos="5030"/>
        </w:tabs>
        <w:rPr>
          <w:noProof/>
        </w:rPr>
      </w:pPr>
      <w:r>
        <w:rPr>
          <w:noProof/>
        </w:rPr>
        <w:t>Windows 10 Pro, 41</w:t>
      </w:r>
    </w:p>
    <w:p w14:paraId="210ED558" w14:textId="77777777" w:rsidR="009237D8" w:rsidRDefault="009237D8">
      <w:pPr>
        <w:pStyle w:val="Index1"/>
        <w:tabs>
          <w:tab w:val="right" w:pos="5030"/>
        </w:tabs>
        <w:rPr>
          <w:noProof/>
        </w:rPr>
      </w:pPr>
      <w:r>
        <w:rPr>
          <w:noProof/>
        </w:rPr>
        <w:t>Windows 2000 Professional for Embedded Systems, 42</w:t>
      </w:r>
    </w:p>
    <w:p w14:paraId="511B5C45" w14:textId="77777777" w:rsidR="009237D8" w:rsidRDefault="009237D8">
      <w:pPr>
        <w:pStyle w:val="Index1"/>
        <w:tabs>
          <w:tab w:val="right" w:pos="5030"/>
        </w:tabs>
        <w:rPr>
          <w:noProof/>
        </w:rPr>
      </w:pPr>
      <w:r>
        <w:rPr>
          <w:noProof/>
        </w:rPr>
        <w:t>Windows 7, 42</w:t>
      </w:r>
    </w:p>
    <w:p w14:paraId="21AFB1F6" w14:textId="77777777" w:rsidR="009237D8" w:rsidRDefault="009237D8">
      <w:pPr>
        <w:pStyle w:val="Index1"/>
        <w:tabs>
          <w:tab w:val="right" w:pos="5030"/>
        </w:tabs>
        <w:rPr>
          <w:noProof/>
        </w:rPr>
      </w:pPr>
      <w:r>
        <w:rPr>
          <w:noProof/>
        </w:rPr>
        <w:t>Windows 7 Professional/Ultimate for Embedded Systems, 42</w:t>
      </w:r>
    </w:p>
    <w:p w14:paraId="6C4AFD9C" w14:textId="77777777" w:rsidR="009237D8" w:rsidRDefault="009237D8">
      <w:pPr>
        <w:pStyle w:val="Index1"/>
        <w:tabs>
          <w:tab w:val="right" w:pos="5030"/>
        </w:tabs>
        <w:rPr>
          <w:noProof/>
        </w:rPr>
      </w:pPr>
      <w:r>
        <w:rPr>
          <w:noProof/>
        </w:rPr>
        <w:t>Windows 8/8.1, 42</w:t>
      </w:r>
    </w:p>
    <w:p w14:paraId="13F0424F" w14:textId="77777777" w:rsidR="009237D8" w:rsidRDefault="009237D8">
      <w:pPr>
        <w:pStyle w:val="Index1"/>
        <w:tabs>
          <w:tab w:val="right" w:pos="5030"/>
        </w:tabs>
        <w:rPr>
          <w:noProof/>
        </w:rPr>
      </w:pPr>
      <w:r>
        <w:rPr>
          <w:noProof/>
        </w:rPr>
        <w:t>Windows Embedded 8 i 8.1 Industry Retail, 43</w:t>
      </w:r>
    </w:p>
    <w:p w14:paraId="032C9543" w14:textId="77777777" w:rsidR="009237D8" w:rsidRDefault="009237D8">
      <w:pPr>
        <w:pStyle w:val="Index1"/>
        <w:tabs>
          <w:tab w:val="right" w:pos="5030"/>
        </w:tabs>
        <w:rPr>
          <w:noProof/>
        </w:rPr>
      </w:pPr>
      <w:r>
        <w:rPr>
          <w:noProof/>
        </w:rPr>
        <w:t>Windows Embedded 8 Standard, 43</w:t>
      </w:r>
    </w:p>
    <w:p w14:paraId="6066E688" w14:textId="77777777" w:rsidR="009237D8" w:rsidRDefault="009237D8">
      <w:pPr>
        <w:pStyle w:val="Index1"/>
        <w:tabs>
          <w:tab w:val="right" w:pos="5030"/>
        </w:tabs>
        <w:rPr>
          <w:noProof/>
        </w:rPr>
      </w:pPr>
      <w:r>
        <w:rPr>
          <w:noProof/>
        </w:rPr>
        <w:t>Windows Embedded 8 Standard Enterprise Kit (Paquet de 100), 41</w:t>
      </w:r>
    </w:p>
    <w:p w14:paraId="66A6DC47" w14:textId="77777777" w:rsidR="009237D8" w:rsidRDefault="009237D8">
      <w:pPr>
        <w:pStyle w:val="Index1"/>
        <w:tabs>
          <w:tab w:val="right" w:pos="5030"/>
        </w:tabs>
        <w:rPr>
          <w:noProof/>
        </w:rPr>
      </w:pPr>
      <w:r>
        <w:rPr>
          <w:noProof/>
        </w:rPr>
        <w:t>Windows Embedded 8.1 Industry, 41</w:t>
      </w:r>
    </w:p>
    <w:p w14:paraId="2A5D7DB7" w14:textId="77777777" w:rsidR="009237D8" w:rsidRDefault="009237D8">
      <w:pPr>
        <w:pStyle w:val="Index1"/>
        <w:tabs>
          <w:tab w:val="right" w:pos="5030"/>
        </w:tabs>
        <w:rPr>
          <w:noProof/>
        </w:rPr>
      </w:pPr>
      <w:r>
        <w:rPr>
          <w:noProof/>
        </w:rPr>
        <w:t>Windows Embedded 8/8.1 Pro, Industry Pro, 42</w:t>
      </w:r>
    </w:p>
    <w:p w14:paraId="5FAC9ADD" w14:textId="77777777" w:rsidR="009237D8" w:rsidRDefault="009237D8">
      <w:pPr>
        <w:pStyle w:val="Index1"/>
        <w:tabs>
          <w:tab w:val="right" w:pos="5030"/>
        </w:tabs>
        <w:rPr>
          <w:noProof/>
        </w:rPr>
      </w:pPr>
      <w:r>
        <w:rPr>
          <w:noProof/>
        </w:rPr>
        <w:t>Windows Embedded for Point of Service, 43</w:t>
      </w:r>
    </w:p>
    <w:p w14:paraId="7BBDF1C3" w14:textId="77777777" w:rsidR="009237D8" w:rsidRDefault="009237D8">
      <w:pPr>
        <w:pStyle w:val="Index1"/>
        <w:tabs>
          <w:tab w:val="right" w:pos="5030"/>
        </w:tabs>
        <w:rPr>
          <w:noProof/>
        </w:rPr>
      </w:pPr>
      <w:r>
        <w:rPr>
          <w:noProof/>
        </w:rPr>
        <w:t>Windows Embedded POSReady 2009, 43</w:t>
      </w:r>
    </w:p>
    <w:p w14:paraId="40F0D21B" w14:textId="77777777" w:rsidR="009237D8" w:rsidRDefault="009237D8">
      <w:pPr>
        <w:pStyle w:val="Index1"/>
        <w:tabs>
          <w:tab w:val="right" w:pos="5030"/>
        </w:tabs>
        <w:rPr>
          <w:noProof/>
        </w:rPr>
      </w:pPr>
      <w:r>
        <w:rPr>
          <w:noProof/>
        </w:rPr>
        <w:t>Windows Embedded POSReady 7, 43</w:t>
      </w:r>
    </w:p>
    <w:p w14:paraId="71B930D8" w14:textId="77777777" w:rsidR="009237D8" w:rsidRDefault="009237D8">
      <w:pPr>
        <w:pStyle w:val="Index1"/>
        <w:tabs>
          <w:tab w:val="right" w:pos="5030"/>
        </w:tabs>
        <w:rPr>
          <w:noProof/>
        </w:rPr>
      </w:pPr>
      <w:r>
        <w:rPr>
          <w:noProof/>
        </w:rPr>
        <w:t>Windows Embedded POSReady 7 Pro, 43</w:t>
      </w:r>
    </w:p>
    <w:p w14:paraId="6893C2E8" w14:textId="77777777" w:rsidR="009237D8" w:rsidRDefault="009237D8">
      <w:pPr>
        <w:pStyle w:val="Index1"/>
        <w:tabs>
          <w:tab w:val="right" w:pos="5030"/>
        </w:tabs>
        <w:rPr>
          <w:noProof/>
        </w:rPr>
      </w:pPr>
      <w:r>
        <w:rPr>
          <w:noProof/>
        </w:rPr>
        <w:t>Windows Embedded Standard 2009, 43</w:t>
      </w:r>
    </w:p>
    <w:p w14:paraId="07A9229D" w14:textId="77777777" w:rsidR="009237D8" w:rsidRDefault="009237D8">
      <w:pPr>
        <w:pStyle w:val="Index1"/>
        <w:tabs>
          <w:tab w:val="right" w:pos="5030"/>
        </w:tabs>
        <w:rPr>
          <w:noProof/>
        </w:rPr>
      </w:pPr>
      <w:r>
        <w:rPr>
          <w:noProof/>
        </w:rPr>
        <w:t>Windows Embedded Standard 7, 43</w:t>
      </w:r>
    </w:p>
    <w:p w14:paraId="7EA19CD3" w14:textId="77777777" w:rsidR="009237D8" w:rsidRDefault="009237D8">
      <w:pPr>
        <w:pStyle w:val="Index1"/>
        <w:tabs>
          <w:tab w:val="right" w:pos="5030"/>
        </w:tabs>
        <w:rPr>
          <w:noProof/>
        </w:rPr>
      </w:pPr>
      <w:r>
        <w:rPr>
          <w:noProof/>
        </w:rPr>
        <w:t>Windows HPC Server, 50</w:t>
      </w:r>
    </w:p>
    <w:p w14:paraId="190A48E9" w14:textId="77777777" w:rsidR="009237D8" w:rsidRDefault="009237D8">
      <w:pPr>
        <w:pStyle w:val="Index1"/>
        <w:tabs>
          <w:tab w:val="right" w:pos="5030"/>
        </w:tabs>
        <w:rPr>
          <w:noProof/>
        </w:rPr>
      </w:pPr>
      <w:r>
        <w:rPr>
          <w:noProof/>
        </w:rPr>
        <w:t>Windows MultiPoint Server 2012, 47</w:t>
      </w:r>
    </w:p>
    <w:p w14:paraId="3A9BC8AB" w14:textId="77777777" w:rsidR="009237D8" w:rsidRDefault="009237D8">
      <w:pPr>
        <w:pStyle w:val="Index1"/>
        <w:tabs>
          <w:tab w:val="right" w:pos="5030"/>
        </w:tabs>
        <w:rPr>
          <w:noProof/>
        </w:rPr>
      </w:pPr>
      <w:r>
        <w:rPr>
          <w:noProof/>
        </w:rPr>
        <w:t>Windows MultiPoint Server 2016 Premium, 47</w:t>
      </w:r>
    </w:p>
    <w:p w14:paraId="056E208A" w14:textId="77777777" w:rsidR="009237D8" w:rsidRDefault="009237D8">
      <w:pPr>
        <w:pStyle w:val="Index1"/>
        <w:tabs>
          <w:tab w:val="right" w:pos="5030"/>
        </w:tabs>
        <w:rPr>
          <w:noProof/>
        </w:rPr>
      </w:pPr>
      <w:r>
        <w:rPr>
          <w:noProof/>
        </w:rPr>
        <w:t>Windows Server, 90</w:t>
      </w:r>
    </w:p>
    <w:p w14:paraId="6CE30E7E" w14:textId="77777777" w:rsidR="009237D8" w:rsidRDefault="009237D8">
      <w:pPr>
        <w:pStyle w:val="Index1"/>
        <w:tabs>
          <w:tab w:val="right" w:pos="5030"/>
        </w:tabs>
        <w:rPr>
          <w:noProof/>
        </w:rPr>
      </w:pPr>
      <w:r>
        <w:rPr>
          <w:noProof/>
        </w:rPr>
        <w:t>Windows Server 2016, 48</w:t>
      </w:r>
    </w:p>
    <w:p w14:paraId="5DAFF919" w14:textId="77777777" w:rsidR="009237D8" w:rsidRDefault="009237D8">
      <w:pPr>
        <w:pStyle w:val="Index1"/>
        <w:tabs>
          <w:tab w:val="right" w:pos="5030"/>
        </w:tabs>
        <w:rPr>
          <w:noProof/>
        </w:rPr>
      </w:pPr>
      <w:r>
        <w:rPr>
          <w:noProof/>
        </w:rPr>
        <w:t>Windows Server 2019 Datacenter (16 paquets de Llicències Core), 48</w:t>
      </w:r>
    </w:p>
    <w:p w14:paraId="42F421B4" w14:textId="77777777" w:rsidR="009237D8" w:rsidRDefault="009237D8">
      <w:pPr>
        <w:pStyle w:val="Index1"/>
        <w:tabs>
          <w:tab w:val="right" w:pos="5030"/>
        </w:tabs>
        <w:rPr>
          <w:noProof/>
        </w:rPr>
      </w:pPr>
      <w:r>
        <w:rPr>
          <w:noProof/>
        </w:rPr>
        <w:t>Windows Server 2019 Datacenter (2 paquets de Llicències Core), 48</w:t>
      </w:r>
    </w:p>
    <w:p w14:paraId="2ABDC644" w14:textId="77777777" w:rsidR="009237D8" w:rsidRDefault="009237D8">
      <w:pPr>
        <w:pStyle w:val="Index1"/>
        <w:tabs>
          <w:tab w:val="right" w:pos="5030"/>
        </w:tabs>
        <w:rPr>
          <w:noProof/>
        </w:rPr>
      </w:pPr>
      <w:r>
        <w:rPr>
          <w:noProof/>
        </w:rPr>
        <w:t>Windows Server 2019 Essentials, 48</w:t>
      </w:r>
    </w:p>
    <w:p w14:paraId="4D6BEA4E" w14:textId="77777777" w:rsidR="009237D8" w:rsidRDefault="009237D8">
      <w:pPr>
        <w:pStyle w:val="Index1"/>
        <w:tabs>
          <w:tab w:val="right" w:pos="5030"/>
        </w:tabs>
        <w:rPr>
          <w:noProof/>
        </w:rPr>
      </w:pPr>
      <w:r>
        <w:rPr>
          <w:noProof/>
        </w:rPr>
        <w:t>Windows Server 2019 External Connector, 48</w:t>
      </w:r>
    </w:p>
    <w:p w14:paraId="400896BD" w14:textId="77777777" w:rsidR="009237D8" w:rsidRDefault="009237D8">
      <w:pPr>
        <w:pStyle w:val="Index1"/>
        <w:tabs>
          <w:tab w:val="right" w:pos="5030"/>
        </w:tabs>
        <w:rPr>
          <w:noProof/>
        </w:rPr>
      </w:pPr>
      <w:r>
        <w:rPr>
          <w:noProof/>
        </w:rPr>
        <w:t>Windows Server 2019 Standard (16 paquets de Llicències Core), 48</w:t>
      </w:r>
    </w:p>
    <w:p w14:paraId="248BB9C9" w14:textId="77777777" w:rsidR="009237D8" w:rsidRDefault="009237D8">
      <w:pPr>
        <w:pStyle w:val="Index1"/>
        <w:tabs>
          <w:tab w:val="right" w:pos="5030"/>
        </w:tabs>
        <w:rPr>
          <w:noProof/>
        </w:rPr>
      </w:pPr>
      <w:r>
        <w:rPr>
          <w:noProof/>
        </w:rPr>
        <w:t>Windows Server 2019 Standard (2 paquets de Llicències Core), 48</w:t>
      </w:r>
    </w:p>
    <w:p w14:paraId="1F6327CB" w14:textId="77777777" w:rsidR="009237D8" w:rsidRDefault="009237D8">
      <w:pPr>
        <w:pStyle w:val="Index1"/>
        <w:tabs>
          <w:tab w:val="right" w:pos="5030"/>
        </w:tabs>
        <w:rPr>
          <w:noProof/>
        </w:rPr>
      </w:pPr>
      <w:r>
        <w:rPr>
          <w:noProof/>
        </w:rPr>
        <w:t>Windows Server Datacenter, 84, 89, 90</w:t>
      </w:r>
    </w:p>
    <w:p w14:paraId="39FA4D12" w14:textId="77777777" w:rsidR="009237D8" w:rsidRDefault="009237D8">
      <w:pPr>
        <w:pStyle w:val="Index1"/>
        <w:tabs>
          <w:tab w:val="right" w:pos="5030"/>
        </w:tabs>
        <w:rPr>
          <w:noProof/>
        </w:rPr>
      </w:pPr>
      <w:r>
        <w:rPr>
          <w:noProof/>
        </w:rPr>
        <w:t>Windows Server Datacenter (2 paquets de Llicències Core), 19</w:t>
      </w:r>
    </w:p>
    <w:p w14:paraId="526B7977" w14:textId="77777777" w:rsidR="009237D8" w:rsidRDefault="009237D8">
      <w:pPr>
        <w:pStyle w:val="Index1"/>
        <w:tabs>
          <w:tab w:val="right" w:pos="5030"/>
        </w:tabs>
        <w:rPr>
          <w:noProof/>
        </w:rPr>
      </w:pPr>
      <w:r>
        <w:rPr>
          <w:noProof/>
        </w:rPr>
        <w:t>Windows Server Enterprise, 50, 84</w:t>
      </w:r>
    </w:p>
    <w:p w14:paraId="001FA07A" w14:textId="77777777" w:rsidR="009237D8" w:rsidRDefault="009237D8">
      <w:pPr>
        <w:pStyle w:val="Index1"/>
        <w:tabs>
          <w:tab w:val="right" w:pos="5030"/>
        </w:tabs>
        <w:rPr>
          <w:noProof/>
        </w:rPr>
      </w:pPr>
      <w:r>
        <w:rPr>
          <w:noProof/>
        </w:rPr>
        <w:t>Windows Server for Itanium Based Systems, 50</w:t>
      </w:r>
    </w:p>
    <w:p w14:paraId="585C1E6B" w14:textId="77777777" w:rsidR="009237D8" w:rsidRDefault="009237D8">
      <w:pPr>
        <w:pStyle w:val="Index1"/>
        <w:tabs>
          <w:tab w:val="right" w:pos="5030"/>
        </w:tabs>
        <w:rPr>
          <w:noProof/>
        </w:rPr>
      </w:pPr>
      <w:r>
        <w:rPr>
          <w:noProof/>
        </w:rPr>
        <w:t>Windows Server HPC Edition, 50</w:t>
      </w:r>
    </w:p>
    <w:p w14:paraId="6107CE41" w14:textId="77777777" w:rsidR="009237D8" w:rsidRDefault="009237D8">
      <w:pPr>
        <w:pStyle w:val="Index1"/>
        <w:tabs>
          <w:tab w:val="right" w:pos="5030"/>
        </w:tabs>
        <w:rPr>
          <w:noProof/>
        </w:rPr>
      </w:pPr>
      <w:r>
        <w:rPr>
          <w:noProof/>
        </w:rPr>
        <w:t>Windows Server Standard, 84, 89, 90</w:t>
      </w:r>
    </w:p>
    <w:p w14:paraId="0380849C" w14:textId="77777777" w:rsidR="009237D8" w:rsidRDefault="009237D8">
      <w:pPr>
        <w:pStyle w:val="Index1"/>
        <w:tabs>
          <w:tab w:val="right" w:pos="5030"/>
        </w:tabs>
        <w:rPr>
          <w:noProof/>
        </w:rPr>
      </w:pPr>
      <w:r>
        <w:rPr>
          <w:noProof/>
        </w:rPr>
        <w:t>Windows Server Standard (2 paquets de Llicències Core), 19</w:t>
      </w:r>
    </w:p>
    <w:p w14:paraId="746C04D9" w14:textId="77777777" w:rsidR="009237D8" w:rsidRDefault="009237D8">
      <w:pPr>
        <w:pStyle w:val="Index1"/>
        <w:tabs>
          <w:tab w:val="right" w:pos="5030"/>
        </w:tabs>
        <w:rPr>
          <w:noProof/>
        </w:rPr>
      </w:pPr>
      <w:r>
        <w:rPr>
          <w:noProof/>
        </w:rPr>
        <w:t>Windows Small Business Server, 50</w:t>
      </w:r>
    </w:p>
    <w:p w14:paraId="6F02F12A" w14:textId="77777777" w:rsidR="009237D8" w:rsidRDefault="009237D8">
      <w:pPr>
        <w:pStyle w:val="Index1"/>
        <w:tabs>
          <w:tab w:val="right" w:pos="5030"/>
        </w:tabs>
        <w:rPr>
          <w:noProof/>
        </w:rPr>
      </w:pPr>
      <w:r>
        <w:rPr>
          <w:noProof/>
        </w:rPr>
        <w:t>Windows VDA E3, 41</w:t>
      </w:r>
    </w:p>
    <w:p w14:paraId="5EEACDAB" w14:textId="77777777" w:rsidR="009237D8" w:rsidRDefault="009237D8">
      <w:pPr>
        <w:pStyle w:val="Index1"/>
        <w:tabs>
          <w:tab w:val="right" w:pos="5030"/>
        </w:tabs>
        <w:rPr>
          <w:noProof/>
        </w:rPr>
      </w:pPr>
      <w:r>
        <w:rPr>
          <w:noProof/>
        </w:rPr>
        <w:t>Windows VDA E5, 41</w:t>
      </w:r>
    </w:p>
    <w:p w14:paraId="70E10B3C" w14:textId="77777777" w:rsidR="009237D8" w:rsidRDefault="009237D8">
      <w:pPr>
        <w:pStyle w:val="Index1"/>
        <w:tabs>
          <w:tab w:val="right" w:pos="5030"/>
        </w:tabs>
        <w:rPr>
          <w:noProof/>
        </w:rPr>
      </w:pPr>
      <w:r>
        <w:rPr>
          <w:noProof/>
        </w:rPr>
        <w:t>Windows VDA per dispositiu, 41</w:t>
      </w:r>
    </w:p>
    <w:p w14:paraId="0478EF24" w14:textId="77777777" w:rsidR="009237D8" w:rsidRDefault="009237D8">
      <w:pPr>
        <w:pStyle w:val="Index1"/>
        <w:tabs>
          <w:tab w:val="right" w:pos="5030"/>
        </w:tabs>
        <w:rPr>
          <w:noProof/>
        </w:rPr>
      </w:pPr>
      <w:r>
        <w:rPr>
          <w:noProof/>
        </w:rPr>
        <w:t>Windows Vista, 42</w:t>
      </w:r>
    </w:p>
    <w:p w14:paraId="2E7AF2C0" w14:textId="77777777" w:rsidR="009237D8" w:rsidRDefault="009237D8">
      <w:pPr>
        <w:pStyle w:val="Index1"/>
        <w:tabs>
          <w:tab w:val="right" w:pos="5030"/>
        </w:tabs>
        <w:rPr>
          <w:noProof/>
        </w:rPr>
      </w:pPr>
      <w:r>
        <w:rPr>
          <w:noProof/>
        </w:rPr>
        <w:t>Windows Vista Business/Ultimate for Embedded Systems, 42</w:t>
      </w:r>
    </w:p>
    <w:p w14:paraId="3DBF6BD8" w14:textId="77777777" w:rsidR="009237D8" w:rsidRDefault="009237D8">
      <w:pPr>
        <w:pStyle w:val="Index1"/>
        <w:tabs>
          <w:tab w:val="right" w:pos="5030"/>
        </w:tabs>
        <w:rPr>
          <w:noProof/>
        </w:rPr>
      </w:pPr>
      <w:r>
        <w:rPr>
          <w:noProof/>
        </w:rPr>
        <w:t>Windows XP, 42</w:t>
      </w:r>
    </w:p>
    <w:p w14:paraId="73990ADE" w14:textId="77777777" w:rsidR="009237D8" w:rsidRDefault="009237D8">
      <w:pPr>
        <w:pStyle w:val="Index1"/>
        <w:tabs>
          <w:tab w:val="right" w:pos="5030"/>
        </w:tabs>
        <w:rPr>
          <w:noProof/>
        </w:rPr>
      </w:pPr>
      <w:r>
        <w:rPr>
          <w:noProof/>
        </w:rPr>
        <w:t>Windows XP Embedded, 43</w:t>
      </w:r>
    </w:p>
    <w:p w14:paraId="5142D8D7" w14:textId="77777777" w:rsidR="009237D8" w:rsidRDefault="009237D8">
      <w:pPr>
        <w:pStyle w:val="Index1"/>
        <w:tabs>
          <w:tab w:val="right" w:pos="5030"/>
        </w:tabs>
        <w:rPr>
          <w:noProof/>
        </w:rPr>
      </w:pPr>
      <w:r>
        <w:rPr>
          <w:noProof/>
        </w:rPr>
        <w:t>Windows XP Professional for Embedded Systems, 42</w:t>
      </w:r>
    </w:p>
    <w:p w14:paraId="0C85830E" w14:textId="77777777" w:rsidR="009237D8" w:rsidRDefault="009237D8">
      <w:pPr>
        <w:pStyle w:val="Index1"/>
        <w:tabs>
          <w:tab w:val="right" w:pos="5030"/>
        </w:tabs>
        <w:rPr>
          <w:noProof/>
        </w:rPr>
      </w:pPr>
      <w:r>
        <w:rPr>
          <w:noProof/>
        </w:rPr>
        <w:t>Word 2019, 23</w:t>
      </w:r>
    </w:p>
    <w:p w14:paraId="7901667B" w14:textId="77777777" w:rsidR="009237D8" w:rsidRDefault="009237D8">
      <w:pPr>
        <w:pStyle w:val="Index1"/>
        <w:tabs>
          <w:tab w:val="right" w:pos="5030"/>
        </w:tabs>
        <w:rPr>
          <w:noProof/>
        </w:rPr>
      </w:pPr>
      <w:r>
        <w:rPr>
          <w:noProof/>
        </w:rPr>
        <w:t>Word 2019 per al Mac, 24</w:t>
      </w:r>
    </w:p>
    <w:p w14:paraId="45C577F1" w14:textId="77777777" w:rsidR="009237D8" w:rsidRDefault="009237D8">
      <w:pPr>
        <w:pStyle w:val="Index1"/>
        <w:tabs>
          <w:tab w:val="right" w:pos="5030"/>
        </w:tabs>
        <w:rPr>
          <w:noProof/>
        </w:rPr>
      </w:pPr>
      <w:r>
        <w:rPr>
          <w:noProof/>
        </w:rPr>
        <w:t>Work at Home per a l'Office Professional Plus 2019, 23</w:t>
      </w:r>
    </w:p>
    <w:p w14:paraId="43972ABF" w14:textId="77777777" w:rsidR="009237D8" w:rsidRDefault="009237D8">
      <w:pPr>
        <w:pStyle w:val="Index1"/>
        <w:tabs>
          <w:tab w:val="right" w:pos="5030"/>
        </w:tabs>
        <w:rPr>
          <w:noProof/>
        </w:rPr>
      </w:pPr>
      <w:r>
        <w:rPr>
          <w:noProof/>
        </w:rPr>
        <w:t>Work at Home per a l'Office Standard 2019, 23</w:t>
      </w:r>
    </w:p>
    <w:p w14:paraId="194FC532" w14:textId="77777777" w:rsidR="009237D8" w:rsidRDefault="009237D8">
      <w:pPr>
        <w:pStyle w:val="Index1"/>
        <w:tabs>
          <w:tab w:val="right" w:pos="5030"/>
        </w:tabs>
        <w:rPr>
          <w:noProof/>
        </w:rPr>
      </w:pPr>
      <w:r>
        <w:rPr>
          <w:noProof/>
        </w:rPr>
        <w:t>Work at Home per al Mac 2019, 24</w:t>
      </w:r>
    </w:p>
    <w:p w14:paraId="244CC08B" w14:textId="77777777" w:rsidR="009237D8" w:rsidRDefault="009237D8">
      <w:pPr>
        <w:pStyle w:val="Index1"/>
        <w:tabs>
          <w:tab w:val="right" w:pos="5030"/>
        </w:tabs>
        <w:rPr>
          <w:noProof/>
        </w:rPr>
      </w:pPr>
      <w:r>
        <w:rPr>
          <w:noProof/>
        </w:rPr>
        <w:t>Workplace Analytics, 68</w:t>
      </w:r>
    </w:p>
    <w:p w14:paraId="2F8362DF" w14:textId="77777777" w:rsidR="009237D8" w:rsidRDefault="009237D8">
      <w:pPr>
        <w:pStyle w:val="ProductList-Body"/>
        <w:rPr>
          <w:noProof/>
        </w:rPr>
        <w:sectPr w:rsidR="009237D8" w:rsidSect="009237D8">
          <w:type w:val="continuous"/>
          <w:pgSz w:w="12240" w:h="15840" w:code="1"/>
          <w:pgMar w:top="1170" w:right="720" w:bottom="720" w:left="720" w:header="432" w:footer="288" w:gutter="0"/>
          <w:cols w:num="2" w:space="720"/>
        </w:sectPr>
      </w:pPr>
    </w:p>
    <w:p w14:paraId="5E74DEB3" w14:textId="77777777" w:rsidR="00E62AFF" w:rsidRDefault="009237D8">
      <w:pPr>
        <w:pStyle w:val="ProductList-Body"/>
        <w:sectPr w:rsidR="00E62AFF" w:rsidSect="009237D8">
          <w:type w:val="continuous"/>
          <w:pgSz w:w="12240" w:h="15840" w:code="1"/>
          <w:pgMar w:top="1170" w:right="720" w:bottom="720" w:left="720" w:header="432" w:footer="288" w:gutter="0"/>
          <w:cols w:num="2" w:space="360"/>
        </w:sectPr>
      </w:pPr>
      <w:r>
        <w:fldChar w:fldCharType="end"/>
      </w:r>
    </w:p>
    <w:p w14:paraId="44906320" w14:textId="77777777" w:rsidR="00E62AFF" w:rsidRDefault="00E62AFF">
      <w:pPr>
        <w:pStyle w:val="ProductList-Body"/>
      </w:pPr>
    </w:p>
    <w:sectPr w:rsidR="00E62AFF"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9C185F" w14:textId="77777777" w:rsidR="007A784C" w:rsidRDefault="007A784C" w:rsidP="007C7D4D">
      <w:pPr>
        <w:spacing w:after="0"/>
      </w:pPr>
      <w:r>
        <w:separator/>
      </w:r>
    </w:p>
    <w:p w14:paraId="555FC642" w14:textId="77777777" w:rsidR="007A784C" w:rsidRDefault="007A784C"/>
  </w:endnote>
  <w:endnote w:type="continuationSeparator" w:id="0">
    <w:p w14:paraId="4AD75759" w14:textId="77777777" w:rsidR="007A784C" w:rsidRDefault="007A784C" w:rsidP="007C7D4D">
      <w:pPr>
        <w:spacing w:after="0"/>
      </w:pPr>
      <w:r>
        <w:continuationSeparator/>
      </w:r>
    </w:p>
    <w:p w14:paraId="423EBD76" w14:textId="77777777" w:rsidR="007A784C" w:rsidRDefault="007A784C"/>
  </w:endnote>
  <w:endnote w:type="continuationNotice" w:id="1">
    <w:p w14:paraId="529FDC6E"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2ACD5" w14:textId="77777777" w:rsidR="0072339F" w:rsidRDefault="009237D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0F5B8B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7FE79"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A1D9B"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E9F3E"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008DC"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092A6"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6C30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4730E"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EAAA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52527"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1F4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F1BDD"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CD4EA"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0D081"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BA0E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7C489" w14:textId="77777777" w:rsidR="00E62AFF" w:rsidRDefault="005D419F">
          <w:pPr>
            <w:pStyle w:val="PURFooterText"/>
            <w:jc w:val="center"/>
          </w:pPr>
          <w:hyperlink w:anchor="_Sec844">
            <w:r w:rsidR="009237D8">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265073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AC5018"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96D5A"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4FE39"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9932A"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FB6E2"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7C310"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2F0D0"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D37A5"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CBE35"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9EE7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E24C5"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575BB"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24A71"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EC42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772EB" w14:textId="77777777" w:rsidR="00E62AFF" w:rsidRDefault="005D419F">
          <w:pPr>
            <w:pStyle w:val="PURFooterText"/>
            <w:jc w:val="center"/>
          </w:pPr>
          <w:hyperlink w:anchor="_Sec844">
            <w:r w:rsidR="009237D8">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1F04C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031FAE"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35238"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F97F"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15E19"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39A5A"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57485"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3D5AE"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93300"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66915"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A1B8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FD0A8"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48E1B"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C69D1"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43FC2"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EBE3B" w14:textId="77777777" w:rsidR="00E62AFF" w:rsidRDefault="005D419F">
          <w:pPr>
            <w:pStyle w:val="PURFooterText"/>
            <w:jc w:val="center"/>
          </w:pPr>
          <w:hyperlink w:anchor="_Sec844">
            <w:r w:rsidR="009237D8">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3229A1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0EB53"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0A83F"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E32B3D"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E9F65"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5D689"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40E6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85317"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86782"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7AB02"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8623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BAC06"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31AD3"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8F6C8"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0203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185E0" w14:textId="77777777" w:rsidR="00E62AFF" w:rsidRDefault="005D419F">
          <w:pPr>
            <w:pStyle w:val="PURFooterText"/>
            <w:jc w:val="center"/>
          </w:pPr>
          <w:hyperlink w:anchor="_Sec844">
            <w:r w:rsidR="009237D8">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5E0BD3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DAA11"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211FC"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8D925"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F5028"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130824"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C1F6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E63FA"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E3D53"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341EB"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480A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86DEB"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DCCC0"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4CFAB"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BED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A2C21" w14:textId="77777777" w:rsidR="00E62AFF" w:rsidRDefault="005D419F">
          <w:pPr>
            <w:pStyle w:val="PURFooterText"/>
            <w:jc w:val="center"/>
          </w:pPr>
          <w:hyperlink w:anchor="_Sec844">
            <w:r w:rsidR="009237D8">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314A13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B64F9"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D6B58"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BBC01"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2C35"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4CFC9"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4267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E471E8"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2A07B"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3684D"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50EB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34E6A"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4059C"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807FE"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7585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4DCDF" w14:textId="77777777" w:rsidR="00E62AFF" w:rsidRDefault="005D419F">
          <w:pPr>
            <w:pStyle w:val="PURFooterText"/>
            <w:jc w:val="center"/>
          </w:pPr>
          <w:hyperlink w:anchor="_Sec844">
            <w:r w:rsidR="009237D8">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5DDDAF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2AE0B"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8D60"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B6A3F"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7F2F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FCB5D"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9710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1BC89"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AA6F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336DB"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C381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09D9A"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EF38"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7FBC1"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1EEBC"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0710D" w14:textId="77777777" w:rsidR="00E62AFF" w:rsidRDefault="005D419F">
          <w:pPr>
            <w:pStyle w:val="PURFooterText"/>
            <w:jc w:val="center"/>
          </w:pPr>
          <w:hyperlink w:anchor="_Sec844">
            <w:r w:rsidR="009237D8">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28992D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930BC"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F644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CD2B"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6B36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C5207"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39C7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5D3AD"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65CE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6E794"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EF48E"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8B29E"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938BA"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235E7"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A9BD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92E11" w14:textId="77777777" w:rsidR="00E62AFF" w:rsidRDefault="005D419F">
          <w:pPr>
            <w:pStyle w:val="PURFooterText"/>
            <w:jc w:val="center"/>
          </w:pPr>
          <w:hyperlink w:anchor="_Sec844">
            <w:r w:rsidR="009237D8">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3BC9F9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C2878"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96BE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D0409"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0B0EE"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03E0D"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95D4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C3D7F"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FD64E"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D2569"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0F40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E83F0"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86E6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FFB39"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58E2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B3CD7" w14:textId="77777777" w:rsidR="00E62AFF" w:rsidRDefault="005D419F">
          <w:pPr>
            <w:pStyle w:val="PURFooterText"/>
            <w:jc w:val="center"/>
          </w:pPr>
          <w:hyperlink w:anchor="_Sec844">
            <w:r w:rsidR="009237D8">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471C1B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60E08"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4FDCE"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9AAD2"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AEBB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2AD5D"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1C4CA"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76AE6"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DA9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A8EF3"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ACDAE"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1580B"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B4A94"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8EC87"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6CBF0"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0A884E" w14:textId="77777777" w:rsidR="00E62AFF" w:rsidRDefault="005D419F">
          <w:pPr>
            <w:pStyle w:val="PURFooterText"/>
            <w:jc w:val="center"/>
          </w:pPr>
          <w:hyperlink w:anchor="_Sec844">
            <w:r w:rsidR="009237D8">
              <w:rPr>
                <w:color w:val="00467F"/>
                <w:u w:val="single"/>
              </w:rPr>
              <w:t>Índex</w:t>
            </w:r>
          </w:hyperlink>
        </w:p>
      </w:tc>
    </w:tr>
  </w:tbl>
  <w:p w14:paraId="1C5932B6" w14:textId="77777777" w:rsidR="00E62AFF" w:rsidRDefault="00E62AF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E62AFF" w14:paraId="4636A7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88BCD" w14:textId="77777777" w:rsidR="00E62AFF" w:rsidRDefault="005D419F">
          <w:pPr>
            <w:pStyle w:val="PURFooterText"/>
            <w:jc w:val="center"/>
          </w:pPr>
          <w:hyperlink w:anchor="_Sec842">
            <w:r w:rsidR="009237D8">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8380D"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B18DF" w14:textId="77777777" w:rsidR="00E62AFF" w:rsidRDefault="005D419F">
          <w:pPr>
            <w:pStyle w:val="PURFooterText"/>
            <w:jc w:val="center"/>
          </w:pPr>
          <w:hyperlink w:anchor="_Sec531">
            <w:r w:rsidR="009237D8">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60E29"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A0B24" w14:textId="77777777" w:rsidR="00E62AFF" w:rsidRDefault="005D419F">
          <w:pPr>
            <w:pStyle w:val="PURFooterText"/>
            <w:jc w:val="center"/>
          </w:pPr>
          <w:hyperlink w:anchor="_Sec536">
            <w:r w:rsidR="009237D8">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A5286"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CAE7A" w14:textId="77777777" w:rsidR="00E62AFF" w:rsidRDefault="005D419F">
          <w:pPr>
            <w:pStyle w:val="PURFooterText"/>
            <w:jc w:val="center"/>
          </w:pPr>
          <w:hyperlink w:anchor="_Sec547">
            <w:r w:rsidR="009237D8">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E6952"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B30F4" w14:textId="77777777" w:rsidR="00E62AFF" w:rsidRDefault="005D419F">
          <w:pPr>
            <w:pStyle w:val="PURFooterText"/>
            <w:jc w:val="center"/>
          </w:pPr>
          <w:hyperlink w:anchor="_Sec548">
            <w:r w:rsidR="009237D8">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1C307"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3BAD6" w14:textId="77777777" w:rsidR="00E62AFF" w:rsidRDefault="005D419F">
          <w:pPr>
            <w:pStyle w:val="PURFooterText"/>
            <w:jc w:val="center"/>
          </w:pPr>
          <w:hyperlink w:anchor="_Sec549">
            <w:r w:rsidR="009237D8">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36EAB"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98889" w14:textId="77777777" w:rsidR="00E62AFF" w:rsidRDefault="005D419F">
          <w:pPr>
            <w:pStyle w:val="PURFooterText"/>
            <w:jc w:val="center"/>
          </w:pPr>
          <w:hyperlink w:anchor="_Sec591">
            <w:r w:rsidR="009237D8">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7D7B1" w14:textId="77777777" w:rsidR="00E62AFF" w:rsidRDefault="00E62A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7A9F1B" w14:textId="77777777" w:rsidR="00E62AFF" w:rsidRDefault="005D419F">
          <w:pPr>
            <w:pStyle w:val="PURFooterText"/>
            <w:jc w:val="center"/>
          </w:pPr>
          <w:hyperlink w:anchor="_Sec844">
            <w:r w:rsidR="009237D8">
              <w:rPr>
                <w:color w:val="00467F"/>
                <w:u w:val="single"/>
              </w:rPr>
              <w:t>Índex</w:t>
            </w:r>
          </w:hyperlink>
        </w:p>
      </w:tc>
    </w:tr>
  </w:tbl>
  <w:p w14:paraId="39CB5BA9" w14:textId="77777777" w:rsidR="00E62AFF" w:rsidRDefault="00E62AF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931AD" w14:textId="77777777" w:rsidR="007A784C" w:rsidRDefault="007A784C" w:rsidP="007C7D4D">
      <w:pPr>
        <w:spacing w:after="0"/>
      </w:pPr>
      <w:r>
        <w:separator/>
      </w:r>
    </w:p>
    <w:p w14:paraId="26837305" w14:textId="77777777" w:rsidR="007A784C" w:rsidRDefault="007A784C"/>
  </w:footnote>
  <w:footnote w:type="continuationSeparator" w:id="0">
    <w:p w14:paraId="079019BC" w14:textId="77777777" w:rsidR="007A784C" w:rsidRDefault="007A784C" w:rsidP="007C7D4D">
      <w:pPr>
        <w:spacing w:after="0"/>
      </w:pPr>
      <w:r>
        <w:continuationSeparator/>
      </w:r>
    </w:p>
    <w:p w14:paraId="3E3805A2" w14:textId="77777777" w:rsidR="007A784C" w:rsidRDefault="007A784C"/>
  </w:footnote>
  <w:footnote w:type="continuationNotice" w:id="1">
    <w:p w14:paraId="6916FBB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30D67DD4" w14:textId="77777777">
      <w:tc>
        <w:tcPr>
          <w:tcW w:w="8560" w:type="dxa"/>
        </w:tcPr>
        <w:p w14:paraId="2E0D5CA5" w14:textId="77777777" w:rsidR="00E62AFF" w:rsidRDefault="009237D8">
          <w:pPr>
            <w:pStyle w:val="PURHeaderText"/>
          </w:pPr>
          <w:r>
            <w:t>Termes dels Productes de Llicències per Volum de Microsoft (anglès internacional, març de 2019)</w:t>
          </w:r>
        </w:p>
      </w:tc>
      <w:tc>
        <w:tcPr>
          <w:tcW w:w="3680" w:type="dxa"/>
        </w:tcPr>
        <w:p w14:paraId="51A7E3AE"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39DC2A5A" w14:textId="77777777">
      <w:tc>
        <w:tcPr>
          <w:tcW w:w="8560" w:type="dxa"/>
        </w:tcPr>
        <w:p w14:paraId="514696CA" w14:textId="77777777" w:rsidR="00E62AFF" w:rsidRDefault="009237D8">
          <w:pPr>
            <w:pStyle w:val="PURHeaderText"/>
          </w:pPr>
          <w:r>
            <w:t>Termes dels Productes de Llicències per Volum de Microsoft (anglès internacional, març de 2019)</w:t>
          </w:r>
        </w:p>
      </w:tc>
      <w:tc>
        <w:tcPr>
          <w:tcW w:w="3680" w:type="dxa"/>
        </w:tcPr>
        <w:p w14:paraId="1C13ACE2"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08DFEC91" w14:textId="77777777">
      <w:tc>
        <w:tcPr>
          <w:tcW w:w="8560" w:type="dxa"/>
        </w:tcPr>
        <w:p w14:paraId="5D4B1230" w14:textId="77777777" w:rsidR="00E62AFF" w:rsidRDefault="009237D8">
          <w:pPr>
            <w:pStyle w:val="PURHeaderText"/>
          </w:pPr>
          <w:r>
            <w:t>Termes dels Productes de Llicències per Volum de Microsoft (anglès internacional, març de 2019)</w:t>
          </w:r>
        </w:p>
      </w:tc>
      <w:tc>
        <w:tcPr>
          <w:tcW w:w="3680" w:type="dxa"/>
        </w:tcPr>
        <w:p w14:paraId="2405AD8E"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66ABC853" w14:textId="77777777">
      <w:tc>
        <w:tcPr>
          <w:tcW w:w="8560" w:type="dxa"/>
        </w:tcPr>
        <w:p w14:paraId="0D9A21F4" w14:textId="77777777" w:rsidR="00E62AFF" w:rsidRDefault="009237D8">
          <w:pPr>
            <w:pStyle w:val="PURHeaderText"/>
          </w:pPr>
          <w:r>
            <w:t>Termes dels Productes de Llicències per Volum de Microsoft (anglès internacional, març de 2019)</w:t>
          </w:r>
        </w:p>
      </w:tc>
      <w:tc>
        <w:tcPr>
          <w:tcW w:w="3680" w:type="dxa"/>
        </w:tcPr>
        <w:p w14:paraId="6D1556B1"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5DF32A22" w14:textId="77777777">
      <w:tc>
        <w:tcPr>
          <w:tcW w:w="8560" w:type="dxa"/>
        </w:tcPr>
        <w:p w14:paraId="63D8704F" w14:textId="77777777" w:rsidR="00E62AFF" w:rsidRDefault="009237D8">
          <w:pPr>
            <w:pStyle w:val="PURHeaderText"/>
          </w:pPr>
          <w:r>
            <w:t>Termes dels Productes de Llicències per Volum de Microsoft (anglès internacional, març de 2019)</w:t>
          </w:r>
        </w:p>
      </w:tc>
      <w:tc>
        <w:tcPr>
          <w:tcW w:w="3680" w:type="dxa"/>
        </w:tcPr>
        <w:p w14:paraId="015967E3"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1BA1088E" w14:textId="77777777">
      <w:tc>
        <w:tcPr>
          <w:tcW w:w="8560" w:type="dxa"/>
        </w:tcPr>
        <w:p w14:paraId="6356F89D" w14:textId="77777777" w:rsidR="00E62AFF" w:rsidRDefault="009237D8">
          <w:pPr>
            <w:pStyle w:val="PURHeaderText"/>
          </w:pPr>
          <w:r>
            <w:t>Termes dels Productes de Llicències per Volum de Microsoft (anglès internacional, març de 2019)</w:t>
          </w:r>
        </w:p>
      </w:tc>
      <w:tc>
        <w:tcPr>
          <w:tcW w:w="3680" w:type="dxa"/>
        </w:tcPr>
        <w:p w14:paraId="1A8C8397"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24079282" w14:textId="77777777">
      <w:tc>
        <w:tcPr>
          <w:tcW w:w="8560" w:type="dxa"/>
        </w:tcPr>
        <w:p w14:paraId="61135C75" w14:textId="77777777" w:rsidR="00E62AFF" w:rsidRDefault="009237D8">
          <w:pPr>
            <w:pStyle w:val="PURHeaderText"/>
          </w:pPr>
          <w:r>
            <w:t>Termes dels Productes de Llicències per Volum de Microsoft (anglès internacional, març de 2019)</w:t>
          </w:r>
        </w:p>
      </w:tc>
      <w:tc>
        <w:tcPr>
          <w:tcW w:w="3680" w:type="dxa"/>
        </w:tcPr>
        <w:p w14:paraId="3ECEF130"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7883E740" w14:textId="77777777">
      <w:tc>
        <w:tcPr>
          <w:tcW w:w="8560" w:type="dxa"/>
        </w:tcPr>
        <w:p w14:paraId="4CC5A246" w14:textId="77777777" w:rsidR="00E62AFF" w:rsidRDefault="009237D8">
          <w:pPr>
            <w:pStyle w:val="PURHeaderText"/>
          </w:pPr>
          <w:r>
            <w:t>Termes dels Productes de Llicències per Volum de Microsoft (anglès internacional, març de 2019)</w:t>
          </w:r>
        </w:p>
      </w:tc>
      <w:tc>
        <w:tcPr>
          <w:tcW w:w="3680" w:type="dxa"/>
        </w:tcPr>
        <w:p w14:paraId="54EF39A9"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43DCF792" w14:textId="77777777">
      <w:tc>
        <w:tcPr>
          <w:tcW w:w="8560" w:type="dxa"/>
        </w:tcPr>
        <w:p w14:paraId="2A8676A6" w14:textId="77777777" w:rsidR="00E62AFF" w:rsidRDefault="009237D8">
          <w:pPr>
            <w:pStyle w:val="PURHeaderText"/>
          </w:pPr>
          <w:r>
            <w:t>Termes dels Productes de Llicències per Volum de Microsoft (anglès internacional, març de 2019)</w:t>
          </w:r>
        </w:p>
      </w:tc>
      <w:tc>
        <w:tcPr>
          <w:tcW w:w="3680" w:type="dxa"/>
        </w:tcPr>
        <w:p w14:paraId="038296B9"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242625CC" w14:textId="77777777">
      <w:tc>
        <w:tcPr>
          <w:tcW w:w="8560" w:type="dxa"/>
        </w:tcPr>
        <w:p w14:paraId="0382856E" w14:textId="77777777" w:rsidR="00E62AFF" w:rsidRDefault="009237D8">
          <w:pPr>
            <w:pStyle w:val="PURHeaderText"/>
          </w:pPr>
          <w:r>
            <w:t>Termes dels Productes de Llicències per Volum de Microsoft (anglès internacional, març de 2019)</w:t>
          </w:r>
        </w:p>
      </w:tc>
      <w:tc>
        <w:tcPr>
          <w:tcW w:w="3680" w:type="dxa"/>
        </w:tcPr>
        <w:p w14:paraId="41458C5A"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E62AFF" w14:paraId="62CB5063" w14:textId="77777777">
      <w:tc>
        <w:tcPr>
          <w:tcW w:w="8560" w:type="dxa"/>
        </w:tcPr>
        <w:p w14:paraId="50D6784C" w14:textId="77777777" w:rsidR="00E62AFF" w:rsidRDefault="009237D8">
          <w:pPr>
            <w:pStyle w:val="PURHeaderText"/>
          </w:pPr>
          <w:r>
            <w:t>Termes dels Productes de Llicències per Volum de Microsoft (anglès internacional, març de 2019)</w:t>
          </w:r>
        </w:p>
      </w:tc>
      <w:tc>
        <w:tcPr>
          <w:tcW w:w="3680" w:type="dxa"/>
        </w:tcPr>
        <w:p w14:paraId="4ED1D453" w14:textId="77777777" w:rsidR="00E62AFF" w:rsidRDefault="009237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6240F"/>
    <w:multiLevelType w:val="multilevel"/>
    <w:tmpl w:val="00E6DE1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F2621"/>
    <w:multiLevelType w:val="multilevel"/>
    <w:tmpl w:val="D666B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D22B1"/>
    <w:multiLevelType w:val="multilevel"/>
    <w:tmpl w:val="0CFEE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9388A"/>
    <w:multiLevelType w:val="multilevel"/>
    <w:tmpl w:val="89DC53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9138D4"/>
    <w:multiLevelType w:val="multilevel"/>
    <w:tmpl w:val="BF942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E528A5"/>
    <w:multiLevelType w:val="multilevel"/>
    <w:tmpl w:val="D6BC7C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AC6E11"/>
    <w:multiLevelType w:val="multilevel"/>
    <w:tmpl w:val="BEC87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E50C6"/>
    <w:multiLevelType w:val="multilevel"/>
    <w:tmpl w:val="EACE8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13276"/>
    <w:multiLevelType w:val="multilevel"/>
    <w:tmpl w:val="1B7A6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178D8"/>
    <w:multiLevelType w:val="multilevel"/>
    <w:tmpl w:val="8C18ED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72831"/>
    <w:multiLevelType w:val="multilevel"/>
    <w:tmpl w:val="314EE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67F56"/>
    <w:multiLevelType w:val="multilevel"/>
    <w:tmpl w:val="9E582D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050480"/>
    <w:multiLevelType w:val="multilevel"/>
    <w:tmpl w:val="8B12A4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05FF7"/>
    <w:multiLevelType w:val="multilevel"/>
    <w:tmpl w:val="9DCC2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62989"/>
    <w:multiLevelType w:val="multilevel"/>
    <w:tmpl w:val="719AA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157FF"/>
    <w:multiLevelType w:val="multilevel"/>
    <w:tmpl w:val="20A26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AE03A9"/>
    <w:multiLevelType w:val="multilevel"/>
    <w:tmpl w:val="47005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71E09"/>
    <w:multiLevelType w:val="multilevel"/>
    <w:tmpl w:val="E30613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8079F"/>
    <w:multiLevelType w:val="multilevel"/>
    <w:tmpl w:val="366C2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F78B4"/>
    <w:multiLevelType w:val="multilevel"/>
    <w:tmpl w:val="EC728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E038AF"/>
    <w:multiLevelType w:val="multilevel"/>
    <w:tmpl w:val="BA6C5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EC2471"/>
    <w:multiLevelType w:val="multilevel"/>
    <w:tmpl w:val="5CF47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EC29DE"/>
    <w:multiLevelType w:val="multilevel"/>
    <w:tmpl w:val="DE748D6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5C6365"/>
    <w:multiLevelType w:val="multilevel"/>
    <w:tmpl w:val="C93466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D311A"/>
    <w:multiLevelType w:val="multilevel"/>
    <w:tmpl w:val="E2A0D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013C74"/>
    <w:multiLevelType w:val="multilevel"/>
    <w:tmpl w:val="00A4F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825DD"/>
    <w:multiLevelType w:val="multilevel"/>
    <w:tmpl w:val="7C809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FB51F8"/>
    <w:multiLevelType w:val="multilevel"/>
    <w:tmpl w:val="CA386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0C7F72"/>
    <w:multiLevelType w:val="multilevel"/>
    <w:tmpl w:val="FA5C1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0160A"/>
    <w:multiLevelType w:val="multilevel"/>
    <w:tmpl w:val="4B30FB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993925"/>
    <w:multiLevelType w:val="multilevel"/>
    <w:tmpl w:val="E23EE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6E17F3"/>
    <w:multiLevelType w:val="multilevel"/>
    <w:tmpl w:val="ED068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A86980"/>
    <w:multiLevelType w:val="multilevel"/>
    <w:tmpl w:val="25965F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0E28C0"/>
    <w:multiLevelType w:val="multilevel"/>
    <w:tmpl w:val="FD040E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5A798B"/>
    <w:multiLevelType w:val="multilevel"/>
    <w:tmpl w:val="1B90BB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3843FD"/>
    <w:multiLevelType w:val="multilevel"/>
    <w:tmpl w:val="FCEA1F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F572FC"/>
    <w:multiLevelType w:val="multilevel"/>
    <w:tmpl w:val="E43EC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B51C0C"/>
    <w:multiLevelType w:val="multilevel"/>
    <w:tmpl w:val="4BDC8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6C6511"/>
    <w:multiLevelType w:val="multilevel"/>
    <w:tmpl w:val="2D4AF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77036F"/>
    <w:multiLevelType w:val="multilevel"/>
    <w:tmpl w:val="BA062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321DB0"/>
    <w:multiLevelType w:val="multilevel"/>
    <w:tmpl w:val="1E9A6C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5E135C"/>
    <w:multiLevelType w:val="multilevel"/>
    <w:tmpl w:val="A9FC9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EC52C9"/>
    <w:multiLevelType w:val="multilevel"/>
    <w:tmpl w:val="5B1E0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335BAC"/>
    <w:multiLevelType w:val="multilevel"/>
    <w:tmpl w:val="3E84C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80166C"/>
    <w:multiLevelType w:val="multilevel"/>
    <w:tmpl w:val="BFC21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67E67"/>
    <w:multiLevelType w:val="multilevel"/>
    <w:tmpl w:val="1E529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EA329E"/>
    <w:multiLevelType w:val="multilevel"/>
    <w:tmpl w:val="34064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7740D8"/>
    <w:multiLevelType w:val="multilevel"/>
    <w:tmpl w:val="C16866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AB2746"/>
    <w:multiLevelType w:val="multilevel"/>
    <w:tmpl w:val="DC2631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4C2B1D"/>
    <w:multiLevelType w:val="multilevel"/>
    <w:tmpl w:val="54BE94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941595"/>
    <w:multiLevelType w:val="multilevel"/>
    <w:tmpl w:val="77FED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A5729D"/>
    <w:multiLevelType w:val="multilevel"/>
    <w:tmpl w:val="9B6286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C272C2"/>
    <w:multiLevelType w:val="multilevel"/>
    <w:tmpl w:val="B9FC8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B55805"/>
    <w:multiLevelType w:val="multilevel"/>
    <w:tmpl w:val="E1120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513259"/>
    <w:multiLevelType w:val="multilevel"/>
    <w:tmpl w:val="88B867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6328DD"/>
    <w:multiLevelType w:val="multilevel"/>
    <w:tmpl w:val="D0A4A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10138F"/>
    <w:multiLevelType w:val="multilevel"/>
    <w:tmpl w:val="0FB267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F37744"/>
    <w:multiLevelType w:val="multilevel"/>
    <w:tmpl w:val="5F6E8A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24653D"/>
    <w:multiLevelType w:val="multilevel"/>
    <w:tmpl w:val="1F401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463B79"/>
    <w:multiLevelType w:val="multilevel"/>
    <w:tmpl w:val="88EC3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18323B"/>
    <w:multiLevelType w:val="multilevel"/>
    <w:tmpl w:val="7CA8A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9D608A"/>
    <w:multiLevelType w:val="multilevel"/>
    <w:tmpl w:val="9B941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A80429"/>
    <w:multiLevelType w:val="multilevel"/>
    <w:tmpl w:val="B53666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720E65"/>
    <w:multiLevelType w:val="multilevel"/>
    <w:tmpl w:val="FB8CD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F90A84"/>
    <w:multiLevelType w:val="multilevel"/>
    <w:tmpl w:val="41A6F4F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E32414"/>
    <w:multiLevelType w:val="multilevel"/>
    <w:tmpl w:val="B83082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8025F7"/>
    <w:multiLevelType w:val="multilevel"/>
    <w:tmpl w:val="7D5E0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E84CAF"/>
    <w:multiLevelType w:val="multilevel"/>
    <w:tmpl w:val="4B904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50C3047"/>
    <w:multiLevelType w:val="multilevel"/>
    <w:tmpl w:val="82349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085971"/>
    <w:multiLevelType w:val="multilevel"/>
    <w:tmpl w:val="FA0C2C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6674FE"/>
    <w:multiLevelType w:val="multilevel"/>
    <w:tmpl w:val="2C2E4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5676F1"/>
    <w:multiLevelType w:val="multilevel"/>
    <w:tmpl w:val="7D06B0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34"/>
  </w:num>
  <w:num w:numId="4">
    <w:abstractNumId w:val="72"/>
  </w:num>
  <w:num w:numId="5">
    <w:abstractNumId w:val="7"/>
  </w:num>
  <w:num w:numId="6">
    <w:abstractNumId w:val="30"/>
  </w:num>
  <w:num w:numId="7">
    <w:abstractNumId w:val="55"/>
  </w:num>
  <w:num w:numId="8">
    <w:abstractNumId w:val="33"/>
  </w:num>
  <w:num w:numId="9">
    <w:abstractNumId w:val="50"/>
  </w:num>
  <w:num w:numId="10">
    <w:abstractNumId w:val="2"/>
  </w:num>
  <w:num w:numId="11">
    <w:abstractNumId w:val="54"/>
  </w:num>
  <w:num w:numId="12">
    <w:abstractNumId w:val="4"/>
  </w:num>
  <w:num w:numId="13">
    <w:abstractNumId w:val="1"/>
  </w:num>
  <w:num w:numId="14">
    <w:abstractNumId w:val="59"/>
  </w:num>
  <w:num w:numId="15">
    <w:abstractNumId w:val="37"/>
  </w:num>
  <w:num w:numId="16">
    <w:abstractNumId w:val="19"/>
  </w:num>
  <w:num w:numId="17">
    <w:abstractNumId w:val="36"/>
  </w:num>
  <w:num w:numId="18">
    <w:abstractNumId w:val="51"/>
  </w:num>
  <w:num w:numId="19">
    <w:abstractNumId w:val="70"/>
  </w:num>
  <w:num w:numId="20">
    <w:abstractNumId w:val="61"/>
  </w:num>
  <w:num w:numId="21">
    <w:abstractNumId w:val="39"/>
  </w:num>
  <w:num w:numId="22">
    <w:abstractNumId w:val="18"/>
  </w:num>
  <w:num w:numId="23">
    <w:abstractNumId w:val="68"/>
  </w:num>
  <w:num w:numId="24">
    <w:abstractNumId w:val="42"/>
  </w:num>
  <w:num w:numId="25">
    <w:abstractNumId w:val="29"/>
  </w:num>
  <w:num w:numId="26">
    <w:abstractNumId w:val="60"/>
  </w:num>
  <w:num w:numId="27">
    <w:abstractNumId w:val="26"/>
  </w:num>
  <w:num w:numId="28">
    <w:abstractNumId w:val="15"/>
  </w:num>
  <w:num w:numId="29">
    <w:abstractNumId w:val="57"/>
  </w:num>
  <w:num w:numId="30">
    <w:abstractNumId w:val="27"/>
  </w:num>
  <w:num w:numId="31">
    <w:abstractNumId w:val="43"/>
  </w:num>
  <w:num w:numId="32">
    <w:abstractNumId w:val="67"/>
  </w:num>
  <w:num w:numId="33">
    <w:abstractNumId w:val="53"/>
  </w:num>
  <w:num w:numId="34">
    <w:abstractNumId w:val="40"/>
  </w:num>
  <w:num w:numId="35">
    <w:abstractNumId w:val="14"/>
  </w:num>
  <w:num w:numId="36">
    <w:abstractNumId w:val="16"/>
  </w:num>
  <w:num w:numId="37">
    <w:abstractNumId w:val="45"/>
  </w:num>
  <w:num w:numId="38">
    <w:abstractNumId w:val="6"/>
  </w:num>
  <w:num w:numId="39">
    <w:abstractNumId w:val="62"/>
  </w:num>
  <w:num w:numId="40">
    <w:abstractNumId w:val="10"/>
  </w:num>
  <w:num w:numId="41">
    <w:abstractNumId w:val="73"/>
  </w:num>
  <w:num w:numId="42">
    <w:abstractNumId w:val="13"/>
  </w:num>
  <w:num w:numId="43">
    <w:abstractNumId w:val="58"/>
  </w:num>
  <w:num w:numId="44">
    <w:abstractNumId w:val="20"/>
  </w:num>
  <w:num w:numId="45">
    <w:abstractNumId w:val="28"/>
  </w:num>
  <w:num w:numId="46">
    <w:abstractNumId w:val="38"/>
  </w:num>
  <w:num w:numId="47">
    <w:abstractNumId w:val="8"/>
  </w:num>
  <w:num w:numId="48">
    <w:abstractNumId w:val="41"/>
  </w:num>
  <w:num w:numId="49">
    <w:abstractNumId w:val="24"/>
  </w:num>
  <w:num w:numId="50">
    <w:abstractNumId w:val="69"/>
  </w:num>
  <w:num w:numId="51">
    <w:abstractNumId w:val="31"/>
  </w:num>
  <w:num w:numId="52">
    <w:abstractNumId w:val="52"/>
  </w:num>
  <w:num w:numId="53">
    <w:abstractNumId w:val="12"/>
  </w:num>
  <w:num w:numId="54">
    <w:abstractNumId w:val="48"/>
  </w:num>
  <w:num w:numId="55">
    <w:abstractNumId w:val="23"/>
  </w:num>
  <w:num w:numId="56">
    <w:abstractNumId w:val="56"/>
  </w:num>
  <w:num w:numId="57">
    <w:abstractNumId w:val="46"/>
  </w:num>
  <w:num w:numId="58">
    <w:abstractNumId w:val="11"/>
  </w:num>
  <w:num w:numId="59">
    <w:abstractNumId w:val="63"/>
  </w:num>
  <w:num w:numId="60">
    <w:abstractNumId w:val="25"/>
  </w:num>
  <w:num w:numId="61">
    <w:abstractNumId w:val="5"/>
  </w:num>
  <w:num w:numId="62">
    <w:abstractNumId w:val="71"/>
  </w:num>
  <w:num w:numId="63">
    <w:abstractNumId w:val="64"/>
  </w:num>
  <w:num w:numId="64">
    <w:abstractNumId w:val="9"/>
  </w:num>
  <w:num w:numId="65">
    <w:abstractNumId w:val="65"/>
  </w:num>
  <w:num w:numId="66">
    <w:abstractNumId w:val="35"/>
  </w:num>
  <w:num w:numId="67">
    <w:abstractNumId w:val="17"/>
  </w:num>
  <w:num w:numId="68">
    <w:abstractNumId w:val="22"/>
  </w:num>
  <w:num w:numId="69">
    <w:abstractNumId w:val="49"/>
  </w:num>
  <w:num w:numId="70">
    <w:abstractNumId w:val="0"/>
  </w:num>
  <w:num w:numId="71">
    <w:abstractNumId w:val="32"/>
  </w:num>
  <w:num w:numId="72">
    <w:abstractNumId w:val="3"/>
  </w:num>
  <w:num w:numId="73">
    <w:abstractNumId w:val="66"/>
  </w:num>
  <w:num w:numId="74">
    <w:abstractNumId w:val="2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wx5vD8vQC+h5NF9yD4kqcthTDP+mvu/ShSdU3A4ANVy8POs/tv49Y73gwJyi8qVpLUmCgyJOtEstNdk5w3xww==" w:salt="LkZ/HoinR+8fSaPR5ze4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19F"/>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339F"/>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7D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2AFF"/>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D95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37D8"/>
    <w:rPr>
      <w:color w:val="605E5C"/>
      <w:shd w:val="clear" w:color="auto" w:fill="E1DFDD"/>
    </w:rPr>
  </w:style>
  <w:style w:type="paragraph" w:styleId="Index2">
    <w:name w:val="index 2"/>
    <w:basedOn w:val="Normal"/>
    <w:next w:val="Normal"/>
    <w:autoRedefine/>
    <w:uiPriority w:val="99"/>
    <w:semiHidden/>
    <w:unhideWhenUsed/>
    <w:rsid w:val="009237D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FF8286B-F475-4B22-9BF0-7CD1A5A0F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127202</Words>
  <Characters>725056</Characters>
  <Application>Microsoft Office Word</Application>
  <DocSecurity>8</DocSecurity>
  <Lines>6042</Lines>
  <Paragraphs>1701</Paragraphs>
  <ScaleCrop>false</ScaleCrop>
  <Company/>
  <LinksUpToDate>false</LinksUpToDate>
  <CharactersWithSpaces>850557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2019-02-26T21:04:00Z</dcterms:created>
  <dcterms:modified xsi:type="dcterms:W3CDTF">2019-02-26T21:04:00Z</dcterms:modified>
</cp:coreProperties>
</file>