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9BE4A2" w14:textId="77777777" w:rsidR="008761CD" w:rsidRDefault="008761CD" w:rsidP="00B575D2">
      <w:pPr>
        <w:pStyle w:val="PURHeading7"/>
      </w:pPr>
    </w:p>
    <w:p w14:paraId="7D9EDFEF" w14:textId="77777777" w:rsidR="00073D09" w:rsidRDefault="00073D09">
      <w:pPr>
        <w:pStyle w:val="PURBody"/>
        <w:shd w:val="clear" w:color="auto" w:fill="00188F"/>
        <w:tabs>
          <w:tab w:val="clear" w:pos="360"/>
        </w:tabs>
        <w:ind w:right="7920" w:firstLine="360"/>
        <w:rPr>
          <w:rFonts w:asciiTheme="majorHAnsi" w:hAnsiTheme="majorHAnsi"/>
          <w:color w:val="FFFFFF"/>
          <w:sz w:val="6"/>
          <w:szCs w:val="6"/>
        </w:rPr>
      </w:pPr>
    </w:p>
    <w:p w14:paraId="5301BFCC" w14:textId="77777777" w:rsidR="00073D09" w:rsidRDefault="00F649B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批量</w:t>
      </w:r>
    </w:p>
    <w:p w14:paraId="0527C536" w14:textId="77777777" w:rsidR="00073D09" w:rsidRDefault="00F649B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许可</w:t>
      </w:r>
    </w:p>
    <w:p w14:paraId="61C562C3" w14:textId="77777777" w:rsidR="00073D09" w:rsidRDefault="00073D09">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C6AAAE1" w14:textId="77777777" w:rsidR="00073D09" w:rsidRDefault="00073D09">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32A63FC" w14:textId="77777777" w:rsidR="00073D09" w:rsidRDefault="00073D09">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C4AAA44" w14:textId="77777777" w:rsidR="00073D09" w:rsidRDefault="00073D09">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772C5DF" w14:textId="77777777" w:rsidR="00073D09" w:rsidRDefault="00073D09">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91DEDAE" w14:textId="77777777" w:rsidR="00073D09" w:rsidRDefault="00073D09">
      <w:pPr>
        <w:pStyle w:val="PURBody"/>
        <w:shd w:val="clear" w:color="auto" w:fill="0072C6"/>
        <w:tabs>
          <w:tab w:val="clear" w:pos="360"/>
        </w:tabs>
        <w:ind w:right="1800" w:firstLine="360"/>
        <w:rPr>
          <w:sz w:val="72"/>
          <w:szCs w:val="72"/>
        </w:rPr>
      </w:pPr>
    </w:p>
    <w:p w14:paraId="5C33F4D1" w14:textId="77777777" w:rsidR="00073D09" w:rsidRDefault="00073D0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5043D024" w14:textId="77777777" w:rsidR="00073D09" w:rsidRDefault="00F649B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产品条款</w:t>
      </w:r>
    </w:p>
    <w:p w14:paraId="5494C33A" w14:textId="77777777" w:rsidR="00073D09" w:rsidRDefault="00F649B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10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14:paraId="6A127337" w14:textId="77777777" w:rsidR="00073D09" w:rsidRDefault="00073D0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60DAFB71" w14:textId="77777777" w:rsidR="00073D09" w:rsidRDefault="00F649B5">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BECFE8F" w14:textId="77777777" w:rsidR="00073D09" w:rsidRDefault="00073D09">
      <w:pPr>
        <w:sectPr w:rsidR="00073D09">
          <w:type w:val="continuous"/>
          <w:pgSz w:w="12240" w:h="15840" w:code="1"/>
          <w:pgMar w:top="1170" w:right="720" w:bottom="720" w:left="720" w:header="432" w:footer="288" w:gutter="0"/>
          <w:cols w:space="360"/>
        </w:sectPr>
      </w:pPr>
    </w:p>
    <w:p w14:paraId="5DEE8BFD" w14:textId="77777777" w:rsidR="00073D09" w:rsidRDefault="00F649B5">
      <w:pPr>
        <w:pStyle w:val="ProductList-SectionHeading"/>
        <w:pageBreakBefore/>
      </w:pPr>
      <w:bookmarkStart w:id="0" w:name="_Sec842"/>
      <w:r>
        <w:lastRenderedPageBreak/>
        <w:t>目录</w:t>
      </w:r>
    </w:p>
    <w:p w14:paraId="237D5329" w14:textId="77777777" w:rsidR="00073D09" w:rsidRDefault="00073D09">
      <w:pPr>
        <w:pStyle w:val="ProductList-Body"/>
      </w:pPr>
    </w:p>
    <w:p w14:paraId="5EE9BA6A" w14:textId="77777777" w:rsidR="00073D09" w:rsidRDefault="00073D09">
      <w:pPr>
        <w:sectPr w:rsidR="00073D09">
          <w:headerReference w:type="default" r:id="rId13"/>
          <w:footerReference w:type="default" r:id="rId14"/>
          <w:type w:val="continuous"/>
          <w:pgSz w:w="12240" w:h="15840" w:code="1"/>
          <w:pgMar w:top="1170" w:right="720" w:bottom="1620" w:left="720" w:header="432" w:footer="288" w:gutter="0"/>
          <w:cols w:space="360"/>
        </w:sectPr>
      </w:pPr>
    </w:p>
    <w:p w14:paraId="47A15DEF" w14:textId="77777777" w:rsidR="009B6688" w:rsidRDefault="00F649B5">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31203998" w:history="1">
        <w:r w:rsidR="009B6688" w:rsidRPr="00E3418D">
          <w:rPr>
            <w:rStyle w:val="Hyperlink"/>
            <w:noProof/>
          </w:rPr>
          <w:t>Introduction</w:t>
        </w:r>
        <w:r w:rsidR="009B6688">
          <w:rPr>
            <w:noProof/>
          </w:rPr>
          <w:tab/>
        </w:r>
        <w:r w:rsidR="009B6688">
          <w:rPr>
            <w:noProof/>
          </w:rPr>
          <w:fldChar w:fldCharType="begin"/>
        </w:r>
        <w:r w:rsidR="009B6688">
          <w:rPr>
            <w:noProof/>
          </w:rPr>
          <w:instrText xml:space="preserve"> PAGEREF _Toc431203998 \h </w:instrText>
        </w:r>
        <w:r w:rsidR="009B6688">
          <w:rPr>
            <w:noProof/>
          </w:rPr>
        </w:r>
        <w:r w:rsidR="009B6688">
          <w:rPr>
            <w:noProof/>
          </w:rPr>
          <w:fldChar w:fldCharType="separate"/>
        </w:r>
        <w:r w:rsidR="009B6688">
          <w:rPr>
            <w:noProof/>
          </w:rPr>
          <w:t>4</w:t>
        </w:r>
        <w:r w:rsidR="009B6688">
          <w:rPr>
            <w:noProof/>
          </w:rPr>
          <w:fldChar w:fldCharType="end"/>
        </w:r>
      </w:hyperlink>
    </w:p>
    <w:p w14:paraId="149D631B" w14:textId="77777777" w:rsidR="009B6688" w:rsidRDefault="002435BB">
      <w:pPr>
        <w:pStyle w:val="TOC2"/>
        <w:rPr>
          <w:rFonts w:eastAsiaTheme="minorEastAsia"/>
          <w:smallCaps w:val="0"/>
          <w:sz w:val="22"/>
          <w:lang w:eastAsia="en-US"/>
        </w:rPr>
      </w:pPr>
      <w:hyperlink w:anchor="_Toc431203999" w:history="1">
        <w:r w:rsidR="009B6688" w:rsidRPr="00E3418D">
          <w:rPr>
            <w:rStyle w:val="Hyperlink"/>
            <w:rFonts w:hint="eastAsia"/>
          </w:rPr>
          <w:t>关于本文档</w:t>
        </w:r>
        <w:r w:rsidR="009B6688">
          <w:tab/>
        </w:r>
        <w:r w:rsidR="009B6688">
          <w:fldChar w:fldCharType="begin"/>
        </w:r>
        <w:r w:rsidR="009B6688">
          <w:instrText xml:space="preserve"> PAGEREF _Toc431203999 \h </w:instrText>
        </w:r>
        <w:r w:rsidR="009B6688">
          <w:fldChar w:fldCharType="separate"/>
        </w:r>
        <w:r w:rsidR="009B6688">
          <w:t>4</w:t>
        </w:r>
        <w:r w:rsidR="009B6688">
          <w:fldChar w:fldCharType="end"/>
        </w:r>
      </w:hyperlink>
    </w:p>
    <w:p w14:paraId="74EFCF02" w14:textId="77777777" w:rsidR="009B6688" w:rsidRDefault="002435BB">
      <w:pPr>
        <w:pStyle w:val="TOC2"/>
        <w:rPr>
          <w:rFonts w:eastAsiaTheme="minorEastAsia"/>
          <w:smallCaps w:val="0"/>
          <w:sz w:val="22"/>
          <w:lang w:eastAsia="en-US"/>
        </w:rPr>
      </w:pPr>
      <w:hyperlink w:anchor="_Toc431204000" w:history="1">
        <w:r w:rsidR="009B6688" w:rsidRPr="00E3418D">
          <w:rPr>
            <w:rStyle w:val="Hyperlink"/>
            <w:rFonts w:hint="eastAsia"/>
          </w:rPr>
          <w:t>本文档包含的内容</w:t>
        </w:r>
        <w:r w:rsidR="009B6688">
          <w:tab/>
        </w:r>
        <w:r w:rsidR="009B6688">
          <w:fldChar w:fldCharType="begin"/>
        </w:r>
        <w:r w:rsidR="009B6688">
          <w:instrText xml:space="preserve"> PAGEREF _Toc431204000 \h </w:instrText>
        </w:r>
        <w:r w:rsidR="009B6688">
          <w:fldChar w:fldCharType="separate"/>
        </w:r>
        <w:r w:rsidR="009B6688">
          <w:t>4</w:t>
        </w:r>
        <w:r w:rsidR="009B6688">
          <w:fldChar w:fldCharType="end"/>
        </w:r>
      </w:hyperlink>
    </w:p>
    <w:p w14:paraId="2EE57584" w14:textId="77777777" w:rsidR="009B6688" w:rsidRDefault="002435BB">
      <w:pPr>
        <w:pStyle w:val="TOC2"/>
        <w:rPr>
          <w:rFonts w:eastAsiaTheme="minorEastAsia"/>
          <w:smallCaps w:val="0"/>
          <w:sz w:val="22"/>
          <w:lang w:eastAsia="en-US"/>
        </w:rPr>
      </w:pPr>
      <w:hyperlink w:anchor="_Toc431204001" w:history="1">
        <w:r w:rsidR="009B6688" w:rsidRPr="00E3418D">
          <w:rPr>
            <w:rStyle w:val="Hyperlink"/>
            <w:rFonts w:hint="eastAsia"/>
          </w:rPr>
          <w:t>如何浏览产品说明</w:t>
        </w:r>
        <w:r w:rsidR="009B6688">
          <w:tab/>
        </w:r>
        <w:r w:rsidR="009B6688">
          <w:fldChar w:fldCharType="begin"/>
        </w:r>
        <w:r w:rsidR="009B6688">
          <w:instrText xml:space="preserve"> PAGEREF _Toc431204001 \h </w:instrText>
        </w:r>
        <w:r w:rsidR="009B6688">
          <w:fldChar w:fldCharType="separate"/>
        </w:r>
        <w:r w:rsidR="009B6688">
          <w:t>4</w:t>
        </w:r>
        <w:r w:rsidR="009B6688">
          <w:fldChar w:fldCharType="end"/>
        </w:r>
      </w:hyperlink>
    </w:p>
    <w:p w14:paraId="33DA111C" w14:textId="77777777" w:rsidR="009B6688" w:rsidRDefault="002435BB">
      <w:pPr>
        <w:pStyle w:val="TOC2"/>
        <w:rPr>
          <w:rFonts w:eastAsiaTheme="minorEastAsia"/>
          <w:smallCaps w:val="0"/>
          <w:sz w:val="22"/>
          <w:lang w:eastAsia="en-US"/>
        </w:rPr>
      </w:pPr>
      <w:hyperlink w:anchor="_Toc431204002" w:history="1">
        <w:r w:rsidR="009B6688" w:rsidRPr="00E3418D">
          <w:rPr>
            <w:rStyle w:val="Hyperlink"/>
            <w:rFonts w:hint="eastAsia"/>
          </w:rPr>
          <w:t>对本文档的澄清与更改摘要</w:t>
        </w:r>
        <w:r w:rsidR="009B6688">
          <w:tab/>
        </w:r>
        <w:r w:rsidR="009B6688">
          <w:fldChar w:fldCharType="begin"/>
        </w:r>
        <w:r w:rsidR="009B6688">
          <w:instrText xml:space="preserve"> PAGEREF _Toc431204002 \h </w:instrText>
        </w:r>
        <w:r w:rsidR="009B6688">
          <w:fldChar w:fldCharType="separate"/>
        </w:r>
        <w:r w:rsidR="009B6688">
          <w:t>6</w:t>
        </w:r>
        <w:r w:rsidR="009B6688">
          <w:fldChar w:fldCharType="end"/>
        </w:r>
      </w:hyperlink>
    </w:p>
    <w:p w14:paraId="4FCF35F0" w14:textId="77777777" w:rsidR="009B6688" w:rsidRDefault="002435BB">
      <w:pPr>
        <w:pStyle w:val="TOC1"/>
        <w:rPr>
          <w:rFonts w:eastAsiaTheme="minorEastAsia"/>
          <w:b w:val="0"/>
          <w:caps w:val="0"/>
          <w:noProof/>
          <w:sz w:val="22"/>
          <w:szCs w:val="22"/>
          <w:lang w:eastAsia="en-US"/>
        </w:rPr>
      </w:pPr>
      <w:hyperlink w:anchor="_Toc431204003" w:history="1">
        <w:r w:rsidR="009B6688" w:rsidRPr="00E3418D">
          <w:rPr>
            <w:rStyle w:val="Hyperlink"/>
            <w:rFonts w:hint="eastAsia"/>
            <w:noProof/>
          </w:rPr>
          <w:t>许可条款</w:t>
        </w:r>
        <w:r w:rsidR="009B6688">
          <w:rPr>
            <w:noProof/>
          </w:rPr>
          <w:tab/>
        </w:r>
        <w:r w:rsidR="009B6688">
          <w:rPr>
            <w:noProof/>
          </w:rPr>
          <w:fldChar w:fldCharType="begin"/>
        </w:r>
        <w:r w:rsidR="009B6688">
          <w:rPr>
            <w:noProof/>
          </w:rPr>
          <w:instrText xml:space="preserve"> PAGEREF _Toc431204003 \h </w:instrText>
        </w:r>
        <w:r w:rsidR="009B6688">
          <w:rPr>
            <w:noProof/>
          </w:rPr>
        </w:r>
        <w:r w:rsidR="009B6688">
          <w:rPr>
            <w:noProof/>
          </w:rPr>
          <w:fldChar w:fldCharType="separate"/>
        </w:r>
        <w:r w:rsidR="009B6688">
          <w:rPr>
            <w:noProof/>
          </w:rPr>
          <w:t>7</w:t>
        </w:r>
        <w:r w:rsidR="009B6688">
          <w:rPr>
            <w:noProof/>
          </w:rPr>
          <w:fldChar w:fldCharType="end"/>
        </w:r>
      </w:hyperlink>
    </w:p>
    <w:p w14:paraId="5B551F10" w14:textId="77777777" w:rsidR="009B6688" w:rsidRDefault="002435BB">
      <w:pPr>
        <w:pStyle w:val="TOC2"/>
        <w:rPr>
          <w:rFonts w:eastAsiaTheme="minorEastAsia"/>
          <w:smallCaps w:val="0"/>
          <w:sz w:val="22"/>
          <w:lang w:eastAsia="en-US"/>
        </w:rPr>
      </w:pPr>
      <w:hyperlink w:anchor="_Toc431204004" w:history="1">
        <w:r w:rsidR="009B6688" w:rsidRPr="00E3418D">
          <w:rPr>
            <w:rStyle w:val="Hyperlink"/>
            <w:rFonts w:hint="eastAsia"/>
          </w:rPr>
          <w:t>一般许可条款</w:t>
        </w:r>
        <w:r w:rsidR="009B6688">
          <w:tab/>
        </w:r>
        <w:r w:rsidR="009B6688">
          <w:fldChar w:fldCharType="begin"/>
        </w:r>
        <w:r w:rsidR="009B6688">
          <w:instrText xml:space="preserve"> PAGEREF _Toc431204004 \h </w:instrText>
        </w:r>
        <w:r w:rsidR="009B6688">
          <w:fldChar w:fldCharType="separate"/>
        </w:r>
        <w:r w:rsidR="009B6688">
          <w:t>7</w:t>
        </w:r>
        <w:r w:rsidR="009B6688">
          <w:fldChar w:fldCharType="end"/>
        </w:r>
      </w:hyperlink>
    </w:p>
    <w:p w14:paraId="6B9591B6" w14:textId="77777777" w:rsidR="009B6688" w:rsidRDefault="002435BB">
      <w:pPr>
        <w:pStyle w:val="TOC2"/>
        <w:rPr>
          <w:rFonts w:eastAsiaTheme="minorEastAsia"/>
          <w:smallCaps w:val="0"/>
          <w:sz w:val="22"/>
          <w:lang w:eastAsia="en-US"/>
        </w:rPr>
      </w:pPr>
      <w:hyperlink w:anchor="_Toc431204005" w:history="1">
        <w:r w:rsidR="009B6688" w:rsidRPr="00E3418D">
          <w:rPr>
            <w:rStyle w:val="Hyperlink"/>
            <w:rFonts w:hint="eastAsia"/>
          </w:rPr>
          <w:t>许可模型条款</w:t>
        </w:r>
        <w:r w:rsidR="009B6688">
          <w:tab/>
        </w:r>
        <w:r w:rsidR="009B6688">
          <w:fldChar w:fldCharType="begin"/>
        </w:r>
        <w:r w:rsidR="009B6688">
          <w:instrText xml:space="preserve"> PAGEREF _Toc431204005 \h </w:instrText>
        </w:r>
        <w:r w:rsidR="009B6688">
          <w:fldChar w:fldCharType="separate"/>
        </w:r>
        <w:r w:rsidR="009B6688">
          <w:t>9</w:t>
        </w:r>
        <w:r w:rsidR="009B6688">
          <w:fldChar w:fldCharType="end"/>
        </w:r>
      </w:hyperlink>
    </w:p>
    <w:p w14:paraId="6403D858" w14:textId="77777777" w:rsidR="009B6688" w:rsidRDefault="002435BB">
      <w:pPr>
        <w:pStyle w:val="TOC3"/>
        <w:rPr>
          <w:rFonts w:eastAsiaTheme="minorEastAsia"/>
          <w:smallCaps w:val="0"/>
          <w:sz w:val="22"/>
          <w:lang w:eastAsia="en-US"/>
        </w:rPr>
      </w:pPr>
      <w:hyperlink w:anchor="_Toc431204006" w:history="1">
        <w:r w:rsidR="009B6688" w:rsidRPr="00E3418D">
          <w:rPr>
            <w:rStyle w:val="Hyperlink"/>
            <w:rFonts w:hint="eastAsia"/>
          </w:rPr>
          <w:t>桌面应用程序</w:t>
        </w:r>
        <w:r w:rsidR="009B6688">
          <w:tab/>
        </w:r>
        <w:r w:rsidR="009B6688">
          <w:fldChar w:fldCharType="begin"/>
        </w:r>
        <w:r w:rsidR="009B6688">
          <w:instrText xml:space="preserve"> PAGEREF _Toc431204006 \h </w:instrText>
        </w:r>
        <w:r w:rsidR="009B6688">
          <w:fldChar w:fldCharType="separate"/>
        </w:r>
        <w:r w:rsidR="009B6688">
          <w:t>9</w:t>
        </w:r>
        <w:r w:rsidR="009B6688">
          <w:fldChar w:fldCharType="end"/>
        </w:r>
      </w:hyperlink>
    </w:p>
    <w:p w14:paraId="028F9119" w14:textId="77777777" w:rsidR="009B6688" w:rsidRDefault="002435BB">
      <w:pPr>
        <w:pStyle w:val="TOC3"/>
        <w:rPr>
          <w:rFonts w:eastAsiaTheme="minorEastAsia"/>
          <w:smallCaps w:val="0"/>
          <w:sz w:val="22"/>
          <w:lang w:eastAsia="en-US"/>
        </w:rPr>
      </w:pPr>
      <w:hyperlink w:anchor="_Toc431204007" w:history="1">
        <w:r w:rsidR="009B6688" w:rsidRPr="00E3418D">
          <w:rPr>
            <w:rStyle w:val="Hyperlink"/>
            <w:rFonts w:hint="eastAsia"/>
          </w:rPr>
          <w:t>桌面操作系统</w:t>
        </w:r>
        <w:r w:rsidR="009B6688">
          <w:tab/>
        </w:r>
        <w:r w:rsidR="009B6688">
          <w:fldChar w:fldCharType="begin"/>
        </w:r>
        <w:r w:rsidR="009B6688">
          <w:instrText xml:space="preserve"> PAGEREF _Toc431204007 \h </w:instrText>
        </w:r>
        <w:r w:rsidR="009B6688">
          <w:fldChar w:fldCharType="separate"/>
        </w:r>
        <w:r w:rsidR="009B6688">
          <w:t>9</w:t>
        </w:r>
        <w:r w:rsidR="009B6688">
          <w:fldChar w:fldCharType="end"/>
        </w:r>
      </w:hyperlink>
    </w:p>
    <w:p w14:paraId="58BE197D" w14:textId="77777777" w:rsidR="009B6688" w:rsidRDefault="002435BB">
      <w:pPr>
        <w:pStyle w:val="TOC3"/>
        <w:rPr>
          <w:rFonts w:eastAsiaTheme="minorEastAsia"/>
          <w:smallCaps w:val="0"/>
          <w:sz w:val="22"/>
          <w:lang w:eastAsia="en-US"/>
        </w:rPr>
      </w:pPr>
      <w:hyperlink w:anchor="_Toc431204008" w:history="1">
        <w:r w:rsidR="009B6688" w:rsidRPr="00E3418D">
          <w:rPr>
            <w:rStyle w:val="Hyperlink"/>
            <w:rFonts w:hint="eastAsia"/>
          </w:rPr>
          <w:t>处理器</w:t>
        </w:r>
        <w:r w:rsidR="009B6688" w:rsidRPr="00E3418D">
          <w:rPr>
            <w:rStyle w:val="Hyperlink"/>
          </w:rPr>
          <w:t>/CAL</w:t>
        </w:r>
        <w:r w:rsidR="009B6688">
          <w:tab/>
        </w:r>
        <w:r w:rsidR="009B6688">
          <w:fldChar w:fldCharType="begin"/>
        </w:r>
        <w:r w:rsidR="009B6688">
          <w:instrText xml:space="preserve"> PAGEREF _Toc431204008 \h </w:instrText>
        </w:r>
        <w:r w:rsidR="009B6688">
          <w:fldChar w:fldCharType="separate"/>
        </w:r>
        <w:r w:rsidR="009B6688">
          <w:t>10</w:t>
        </w:r>
        <w:r w:rsidR="009B6688">
          <w:fldChar w:fldCharType="end"/>
        </w:r>
      </w:hyperlink>
    </w:p>
    <w:p w14:paraId="0FE4AD1A" w14:textId="77777777" w:rsidR="009B6688" w:rsidRDefault="002435BB">
      <w:pPr>
        <w:pStyle w:val="TOC3"/>
        <w:rPr>
          <w:rFonts w:eastAsiaTheme="minorEastAsia"/>
          <w:smallCaps w:val="0"/>
          <w:sz w:val="22"/>
          <w:lang w:eastAsia="en-US"/>
        </w:rPr>
      </w:pPr>
      <w:hyperlink w:anchor="_Toc431204009" w:history="1">
        <w:r w:rsidR="009B6688" w:rsidRPr="00E3418D">
          <w:rPr>
            <w:rStyle w:val="Hyperlink"/>
            <w:rFonts w:hint="eastAsia"/>
          </w:rPr>
          <w:t>服务器</w:t>
        </w:r>
        <w:r w:rsidR="009B6688" w:rsidRPr="00E3418D">
          <w:rPr>
            <w:rStyle w:val="Hyperlink"/>
          </w:rPr>
          <w:t>/CAL</w:t>
        </w:r>
        <w:r w:rsidR="009B6688">
          <w:tab/>
        </w:r>
        <w:r w:rsidR="009B6688">
          <w:fldChar w:fldCharType="begin"/>
        </w:r>
        <w:r w:rsidR="009B6688">
          <w:instrText xml:space="preserve"> PAGEREF _Toc431204009 \h </w:instrText>
        </w:r>
        <w:r w:rsidR="009B6688">
          <w:fldChar w:fldCharType="separate"/>
        </w:r>
        <w:r w:rsidR="009B6688">
          <w:t>10</w:t>
        </w:r>
        <w:r w:rsidR="009B6688">
          <w:fldChar w:fldCharType="end"/>
        </w:r>
      </w:hyperlink>
    </w:p>
    <w:p w14:paraId="52D17D02" w14:textId="77777777" w:rsidR="009B6688" w:rsidRDefault="002435BB">
      <w:pPr>
        <w:pStyle w:val="TOC3"/>
        <w:rPr>
          <w:rFonts w:eastAsiaTheme="minorEastAsia"/>
          <w:smallCaps w:val="0"/>
          <w:sz w:val="22"/>
          <w:lang w:eastAsia="en-US"/>
        </w:rPr>
      </w:pPr>
      <w:hyperlink w:anchor="_Toc431204010" w:history="1">
        <w:r w:rsidR="009B6688" w:rsidRPr="00E3418D">
          <w:rPr>
            <w:rStyle w:val="Hyperlink"/>
            <w:rFonts w:hint="eastAsia"/>
          </w:rPr>
          <w:t>每内核</w:t>
        </w:r>
        <w:r w:rsidR="009B6688">
          <w:tab/>
        </w:r>
        <w:r w:rsidR="009B6688">
          <w:fldChar w:fldCharType="begin"/>
        </w:r>
        <w:r w:rsidR="009B6688">
          <w:instrText xml:space="preserve"> PAGEREF _Toc431204010 \h </w:instrText>
        </w:r>
        <w:r w:rsidR="009B6688">
          <w:fldChar w:fldCharType="separate"/>
        </w:r>
        <w:r w:rsidR="009B6688">
          <w:t>10</w:t>
        </w:r>
        <w:r w:rsidR="009B6688">
          <w:fldChar w:fldCharType="end"/>
        </w:r>
      </w:hyperlink>
    </w:p>
    <w:p w14:paraId="49B5A944" w14:textId="77777777" w:rsidR="009B6688" w:rsidRDefault="002435BB">
      <w:pPr>
        <w:pStyle w:val="TOC3"/>
        <w:rPr>
          <w:rFonts w:eastAsiaTheme="minorEastAsia"/>
          <w:smallCaps w:val="0"/>
          <w:sz w:val="22"/>
          <w:lang w:eastAsia="en-US"/>
        </w:rPr>
      </w:pPr>
      <w:hyperlink w:anchor="_Toc431204011" w:history="1">
        <w:r w:rsidR="009B6688" w:rsidRPr="00E3418D">
          <w:rPr>
            <w:rStyle w:val="Hyperlink"/>
            <w:rFonts w:hint="eastAsia"/>
          </w:rPr>
          <w:t>管理服务器</w:t>
        </w:r>
        <w:r w:rsidR="009B6688">
          <w:tab/>
        </w:r>
        <w:r w:rsidR="009B6688">
          <w:fldChar w:fldCharType="begin"/>
        </w:r>
        <w:r w:rsidR="009B6688">
          <w:instrText xml:space="preserve"> PAGEREF _Toc431204011 \h </w:instrText>
        </w:r>
        <w:r w:rsidR="009B6688">
          <w:fldChar w:fldCharType="separate"/>
        </w:r>
        <w:r w:rsidR="009B6688">
          <w:t>10</w:t>
        </w:r>
        <w:r w:rsidR="009B6688">
          <w:fldChar w:fldCharType="end"/>
        </w:r>
      </w:hyperlink>
    </w:p>
    <w:p w14:paraId="592B72FD" w14:textId="77777777" w:rsidR="009B6688" w:rsidRDefault="002435BB">
      <w:pPr>
        <w:pStyle w:val="TOC3"/>
        <w:rPr>
          <w:rFonts w:eastAsiaTheme="minorEastAsia"/>
          <w:smallCaps w:val="0"/>
          <w:sz w:val="22"/>
          <w:lang w:eastAsia="en-US"/>
        </w:rPr>
      </w:pPr>
      <w:hyperlink w:anchor="_Toc431204012" w:history="1">
        <w:r w:rsidR="009B6688" w:rsidRPr="00E3418D">
          <w:rPr>
            <w:rStyle w:val="Hyperlink"/>
            <w:rFonts w:hint="eastAsia"/>
          </w:rPr>
          <w:t>专业服务器</w:t>
        </w:r>
        <w:r w:rsidR="009B6688">
          <w:tab/>
        </w:r>
        <w:r w:rsidR="009B6688">
          <w:fldChar w:fldCharType="begin"/>
        </w:r>
        <w:r w:rsidR="009B6688">
          <w:instrText xml:space="preserve"> PAGEREF _Toc431204012 \h </w:instrText>
        </w:r>
        <w:r w:rsidR="009B6688">
          <w:fldChar w:fldCharType="separate"/>
        </w:r>
        <w:r w:rsidR="009B6688">
          <w:t>11</w:t>
        </w:r>
        <w:r w:rsidR="009B6688">
          <w:fldChar w:fldCharType="end"/>
        </w:r>
      </w:hyperlink>
    </w:p>
    <w:p w14:paraId="72E73337" w14:textId="77777777" w:rsidR="009B6688" w:rsidRDefault="002435BB">
      <w:pPr>
        <w:pStyle w:val="TOC3"/>
        <w:rPr>
          <w:rFonts w:eastAsiaTheme="minorEastAsia"/>
          <w:smallCaps w:val="0"/>
          <w:sz w:val="22"/>
          <w:lang w:eastAsia="en-US"/>
        </w:rPr>
      </w:pPr>
      <w:hyperlink w:anchor="_Toc431204013" w:history="1">
        <w:r w:rsidR="009B6688" w:rsidRPr="00E3418D">
          <w:rPr>
            <w:rStyle w:val="Hyperlink"/>
            <w:rFonts w:hint="eastAsia"/>
          </w:rPr>
          <w:t>开发人员工具</w:t>
        </w:r>
        <w:r w:rsidR="009B6688">
          <w:tab/>
        </w:r>
        <w:r w:rsidR="009B6688">
          <w:fldChar w:fldCharType="begin"/>
        </w:r>
        <w:r w:rsidR="009B6688">
          <w:instrText xml:space="preserve"> PAGEREF _Toc431204013 \h </w:instrText>
        </w:r>
        <w:r w:rsidR="009B6688">
          <w:fldChar w:fldCharType="separate"/>
        </w:r>
        <w:r w:rsidR="009B6688">
          <w:t>11</w:t>
        </w:r>
        <w:r w:rsidR="009B6688">
          <w:fldChar w:fldCharType="end"/>
        </w:r>
      </w:hyperlink>
    </w:p>
    <w:p w14:paraId="2AA4C6FC" w14:textId="77777777" w:rsidR="009B6688" w:rsidRDefault="002435BB">
      <w:pPr>
        <w:pStyle w:val="TOC1"/>
        <w:rPr>
          <w:rFonts w:eastAsiaTheme="minorEastAsia"/>
          <w:b w:val="0"/>
          <w:caps w:val="0"/>
          <w:noProof/>
          <w:sz w:val="22"/>
          <w:szCs w:val="22"/>
          <w:lang w:eastAsia="en-US"/>
        </w:rPr>
      </w:pPr>
      <w:hyperlink w:anchor="_Toc431204014" w:history="1">
        <w:r w:rsidR="009B6688" w:rsidRPr="00E3418D">
          <w:rPr>
            <w:rStyle w:val="Hyperlink"/>
            <w:rFonts w:hint="eastAsia"/>
            <w:noProof/>
          </w:rPr>
          <w:t>软件</w:t>
        </w:r>
        <w:r w:rsidR="009B6688">
          <w:rPr>
            <w:noProof/>
          </w:rPr>
          <w:tab/>
        </w:r>
        <w:r w:rsidR="009B6688">
          <w:rPr>
            <w:noProof/>
          </w:rPr>
          <w:fldChar w:fldCharType="begin"/>
        </w:r>
        <w:r w:rsidR="009B6688">
          <w:rPr>
            <w:noProof/>
          </w:rPr>
          <w:instrText xml:space="preserve"> PAGEREF _Toc431204014 \h </w:instrText>
        </w:r>
        <w:r w:rsidR="009B6688">
          <w:rPr>
            <w:noProof/>
          </w:rPr>
        </w:r>
        <w:r w:rsidR="009B6688">
          <w:rPr>
            <w:noProof/>
          </w:rPr>
          <w:fldChar w:fldCharType="separate"/>
        </w:r>
        <w:r w:rsidR="009B6688">
          <w:rPr>
            <w:noProof/>
          </w:rPr>
          <w:t>12</w:t>
        </w:r>
        <w:r w:rsidR="009B6688">
          <w:rPr>
            <w:noProof/>
          </w:rPr>
          <w:fldChar w:fldCharType="end"/>
        </w:r>
      </w:hyperlink>
    </w:p>
    <w:p w14:paraId="0E726AB8" w14:textId="77777777" w:rsidR="009B6688" w:rsidRDefault="002435BB">
      <w:pPr>
        <w:pStyle w:val="TOC2"/>
        <w:rPr>
          <w:rFonts w:eastAsiaTheme="minorEastAsia"/>
          <w:smallCaps w:val="0"/>
          <w:sz w:val="22"/>
          <w:lang w:eastAsia="en-US"/>
        </w:rPr>
      </w:pPr>
      <w:hyperlink w:anchor="_Toc431204015" w:history="1">
        <w:r w:rsidR="009B6688" w:rsidRPr="00E3418D">
          <w:rPr>
            <w:rStyle w:val="Hyperlink"/>
          </w:rPr>
          <w:t>Advanced Threat Analytics</w:t>
        </w:r>
        <w:r w:rsidR="009B6688">
          <w:tab/>
        </w:r>
        <w:r w:rsidR="009B6688">
          <w:fldChar w:fldCharType="begin"/>
        </w:r>
        <w:r w:rsidR="009B6688">
          <w:instrText xml:space="preserve"> PAGEREF _Toc431204015 \h </w:instrText>
        </w:r>
        <w:r w:rsidR="009B6688">
          <w:fldChar w:fldCharType="separate"/>
        </w:r>
        <w:r w:rsidR="009B6688">
          <w:t>12</w:t>
        </w:r>
        <w:r w:rsidR="009B6688">
          <w:fldChar w:fldCharType="end"/>
        </w:r>
      </w:hyperlink>
    </w:p>
    <w:p w14:paraId="5674DF06" w14:textId="77777777" w:rsidR="009B6688" w:rsidRDefault="002435BB">
      <w:pPr>
        <w:pStyle w:val="TOC2"/>
        <w:rPr>
          <w:rFonts w:eastAsiaTheme="minorEastAsia"/>
          <w:smallCaps w:val="0"/>
          <w:sz w:val="22"/>
          <w:lang w:eastAsia="en-US"/>
        </w:rPr>
      </w:pPr>
      <w:hyperlink w:anchor="_Toc431204016" w:history="1">
        <w:r w:rsidR="009B6688" w:rsidRPr="00E3418D">
          <w:rPr>
            <w:rStyle w:val="Hyperlink"/>
          </w:rPr>
          <w:t>BizTalk</w:t>
        </w:r>
        <w:r w:rsidR="009B6688">
          <w:tab/>
        </w:r>
        <w:r w:rsidR="009B6688">
          <w:fldChar w:fldCharType="begin"/>
        </w:r>
        <w:r w:rsidR="009B6688">
          <w:instrText xml:space="preserve"> PAGEREF _Toc431204016 \h </w:instrText>
        </w:r>
        <w:r w:rsidR="009B6688">
          <w:fldChar w:fldCharType="separate"/>
        </w:r>
        <w:r w:rsidR="009B6688">
          <w:t>12</w:t>
        </w:r>
        <w:r w:rsidR="009B6688">
          <w:fldChar w:fldCharType="end"/>
        </w:r>
      </w:hyperlink>
    </w:p>
    <w:p w14:paraId="5C9CBC46" w14:textId="77777777" w:rsidR="009B6688" w:rsidRDefault="002435BB">
      <w:pPr>
        <w:pStyle w:val="TOC2"/>
        <w:rPr>
          <w:rFonts w:eastAsiaTheme="minorEastAsia"/>
          <w:smallCaps w:val="0"/>
          <w:sz w:val="22"/>
          <w:lang w:eastAsia="en-US"/>
        </w:rPr>
      </w:pPr>
      <w:hyperlink w:anchor="_Toc431204017" w:history="1">
        <w:r w:rsidR="009B6688" w:rsidRPr="00E3418D">
          <w:rPr>
            <w:rStyle w:val="Hyperlink"/>
          </w:rPr>
          <w:t>CAL Suite</w:t>
        </w:r>
        <w:r w:rsidR="009B6688">
          <w:tab/>
        </w:r>
        <w:r w:rsidR="009B6688">
          <w:fldChar w:fldCharType="begin"/>
        </w:r>
        <w:r w:rsidR="009B6688">
          <w:instrText xml:space="preserve"> PAGEREF _Toc431204017 \h </w:instrText>
        </w:r>
        <w:r w:rsidR="009B6688">
          <w:fldChar w:fldCharType="separate"/>
        </w:r>
        <w:r w:rsidR="009B6688">
          <w:t>13</w:t>
        </w:r>
        <w:r w:rsidR="009B6688">
          <w:fldChar w:fldCharType="end"/>
        </w:r>
      </w:hyperlink>
    </w:p>
    <w:p w14:paraId="03EFB422" w14:textId="77777777" w:rsidR="009B6688" w:rsidRDefault="002435BB">
      <w:pPr>
        <w:pStyle w:val="TOC2"/>
        <w:rPr>
          <w:rFonts w:eastAsiaTheme="minorEastAsia"/>
          <w:smallCaps w:val="0"/>
          <w:sz w:val="22"/>
          <w:lang w:eastAsia="en-US"/>
        </w:rPr>
      </w:pPr>
      <w:hyperlink w:anchor="_Toc431204018" w:history="1">
        <w:r w:rsidR="009B6688" w:rsidRPr="00E3418D">
          <w:rPr>
            <w:rStyle w:val="Hyperlink"/>
            <w:rFonts w:hint="eastAsia"/>
          </w:rPr>
          <w:t>核心基础设施服务器</w:t>
        </w:r>
        <w:r w:rsidR="009B6688" w:rsidRPr="00E3418D">
          <w:rPr>
            <w:rStyle w:val="Hyperlink"/>
          </w:rPr>
          <w:t xml:space="preserve"> (CIS) </w:t>
        </w:r>
        <w:r w:rsidR="009B6688" w:rsidRPr="00E3418D">
          <w:rPr>
            <w:rStyle w:val="Hyperlink"/>
            <w:rFonts w:hint="eastAsia"/>
          </w:rPr>
          <w:t>套件</w:t>
        </w:r>
        <w:r w:rsidR="009B6688">
          <w:tab/>
        </w:r>
        <w:r w:rsidR="009B6688">
          <w:fldChar w:fldCharType="begin"/>
        </w:r>
        <w:r w:rsidR="009B6688">
          <w:instrText xml:space="preserve"> PAGEREF _Toc431204018 \h </w:instrText>
        </w:r>
        <w:r w:rsidR="009B6688">
          <w:fldChar w:fldCharType="separate"/>
        </w:r>
        <w:r w:rsidR="009B6688">
          <w:t>15</w:t>
        </w:r>
        <w:r w:rsidR="009B6688">
          <w:fldChar w:fldCharType="end"/>
        </w:r>
      </w:hyperlink>
    </w:p>
    <w:p w14:paraId="1DDE22A4" w14:textId="77777777" w:rsidR="009B6688" w:rsidRDefault="002435BB">
      <w:pPr>
        <w:pStyle w:val="TOC2"/>
        <w:rPr>
          <w:rFonts w:eastAsiaTheme="minorEastAsia"/>
          <w:smallCaps w:val="0"/>
          <w:sz w:val="22"/>
          <w:lang w:eastAsia="en-US"/>
        </w:rPr>
      </w:pPr>
      <w:hyperlink w:anchor="_Toc431204019" w:history="1">
        <w:r w:rsidR="009B6688" w:rsidRPr="00E3418D">
          <w:rPr>
            <w:rStyle w:val="Hyperlink"/>
          </w:rPr>
          <w:t>Forefront</w:t>
        </w:r>
        <w:r w:rsidR="009B6688">
          <w:tab/>
        </w:r>
        <w:r w:rsidR="009B6688">
          <w:fldChar w:fldCharType="begin"/>
        </w:r>
        <w:r w:rsidR="009B6688">
          <w:instrText xml:space="preserve"> PAGEREF _Toc431204019 \h </w:instrText>
        </w:r>
        <w:r w:rsidR="009B6688">
          <w:fldChar w:fldCharType="separate"/>
        </w:r>
        <w:r w:rsidR="009B6688">
          <w:t>16</w:t>
        </w:r>
        <w:r w:rsidR="009B6688">
          <w:fldChar w:fldCharType="end"/>
        </w:r>
      </w:hyperlink>
    </w:p>
    <w:p w14:paraId="6DE3C072" w14:textId="77777777" w:rsidR="009B6688" w:rsidRDefault="002435BB">
      <w:pPr>
        <w:pStyle w:val="TOC2"/>
        <w:rPr>
          <w:rFonts w:eastAsiaTheme="minorEastAsia"/>
          <w:smallCaps w:val="0"/>
          <w:sz w:val="22"/>
          <w:lang w:eastAsia="en-US"/>
        </w:rPr>
      </w:pPr>
      <w:hyperlink w:anchor="_Toc431204020" w:history="1">
        <w:r w:rsidR="009B6688" w:rsidRPr="00E3418D">
          <w:rPr>
            <w:rStyle w:val="Hyperlink"/>
          </w:rPr>
          <w:t>Microsoft Dynamics</w:t>
        </w:r>
        <w:r w:rsidR="009B6688">
          <w:tab/>
        </w:r>
        <w:r w:rsidR="009B6688">
          <w:fldChar w:fldCharType="begin"/>
        </w:r>
        <w:r w:rsidR="009B6688">
          <w:instrText xml:space="preserve"> PAGEREF _Toc431204020 \h </w:instrText>
        </w:r>
        <w:r w:rsidR="009B6688">
          <w:fldChar w:fldCharType="separate"/>
        </w:r>
        <w:r w:rsidR="009B6688">
          <w:t>17</w:t>
        </w:r>
        <w:r w:rsidR="009B6688">
          <w:fldChar w:fldCharType="end"/>
        </w:r>
      </w:hyperlink>
    </w:p>
    <w:p w14:paraId="555AD192" w14:textId="77777777" w:rsidR="009B6688" w:rsidRDefault="002435BB">
      <w:pPr>
        <w:pStyle w:val="TOC3"/>
        <w:rPr>
          <w:rFonts w:eastAsiaTheme="minorEastAsia"/>
          <w:smallCaps w:val="0"/>
          <w:sz w:val="22"/>
          <w:lang w:eastAsia="en-US"/>
        </w:rPr>
      </w:pPr>
      <w:hyperlink w:anchor="_Toc431204021" w:history="1">
        <w:r w:rsidR="009B6688" w:rsidRPr="00E3418D">
          <w:rPr>
            <w:rStyle w:val="Hyperlink"/>
          </w:rPr>
          <w:t>Microsoft Dynamics AX</w:t>
        </w:r>
        <w:r w:rsidR="009B6688">
          <w:tab/>
        </w:r>
        <w:r w:rsidR="009B6688">
          <w:fldChar w:fldCharType="begin"/>
        </w:r>
        <w:r w:rsidR="009B6688">
          <w:instrText xml:space="preserve"> PAGEREF _Toc431204021 \h </w:instrText>
        </w:r>
        <w:r w:rsidR="009B6688">
          <w:fldChar w:fldCharType="separate"/>
        </w:r>
        <w:r w:rsidR="009B6688">
          <w:t>17</w:t>
        </w:r>
        <w:r w:rsidR="009B6688">
          <w:fldChar w:fldCharType="end"/>
        </w:r>
      </w:hyperlink>
    </w:p>
    <w:p w14:paraId="1826A722" w14:textId="77777777" w:rsidR="009B6688" w:rsidRDefault="002435BB">
      <w:pPr>
        <w:pStyle w:val="TOC3"/>
        <w:rPr>
          <w:rFonts w:eastAsiaTheme="minorEastAsia"/>
          <w:smallCaps w:val="0"/>
          <w:sz w:val="22"/>
          <w:lang w:eastAsia="en-US"/>
        </w:rPr>
      </w:pPr>
      <w:hyperlink w:anchor="_Toc431204022" w:history="1">
        <w:r w:rsidR="009B6688" w:rsidRPr="00E3418D">
          <w:rPr>
            <w:rStyle w:val="Hyperlink"/>
          </w:rPr>
          <w:t>Microsoft Dynamics CRM</w:t>
        </w:r>
        <w:r w:rsidR="009B6688">
          <w:tab/>
        </w:r>
        <w:r w:rsidR="009B6688">
          <w:fldChar w:fldCharType="begin"/>
        </w:r>
        <w:r w:rsidR="009B6688">
          <w:instrText xml:space="preserve"> PAGEREF _Toc431204022 \h </w:instrText>
        </w:r>
        <w:r w:rsidR="009B6688">
          <w:fldChar w:fldCharType="separate"/>
        </w:r>
        <w:r w:rsidR="009B6688">
          <w:t>19</w:t>
        </w:r>
        <w:r w:rsidR="009B6688">
          <w:fldChar w:fldCharType="end"/>
        </w:r>
      </w:hyperlink>
    </w:p>
    <w:p w14:paraId="1DE675B5" w14:textId="77777777" w:rsidR="009B6688" w:rsidRDefault="002435BB">
      <w:pPr>
        <w:pStyle w:val="TOC2"/>
        <w:rPr>
          <w:rFonts w:eastAsiaTheme="minorEastAsia"/>
          <w:smallCaps w:val="0"/>
          <w:sz w:val="22"/>
          <w:lang w:eastAsia="en-US"/>
        </w:rPr>
      </w:pPr>
      <w:hyperlink w:anchor="_Toc431204023" w:history="1">
        <w:r w:rsidR="009B6688" w:rsidRPr="00E3418D">
          <w:rPr>
            <w:rStyle w:val="Hyperlink"/>
          </w:rPr>
          <w:t>Microsoft Identity Manager</w:t>
        </w:r>
        <w:r w:rsidR="009B6688">
          <w:tab/>
        </w:r>
        <w:r w:rsidR="009B6688">
          <w:fldChar w:fldCharType="begin"/>
        </w:r>
        <w:r w:rsidR="009B6688">
          <w:instrText xml:space="preserve"> PAGEREF _Toc431204023 \h </w:instrText>
        </w:r>
        <w:r w:rsidR="009B6688">
          <w:fldChar w:fldCharType="separate"/>
        </w:r>
        <w:r w:rsidR="009B6688">
          <w:t>20</w:t>
        </w:r>
        <w:r w:rsidR="009B6688">
          <w:fldChar w:fldCharType="end"/>
        </w:r>
      </w:hyperlink>
    </w:p>
    <w:p w14:paraId="2D3E56A1" w14:textId="77777777" w:rsidR="009B6688" w:rsidRDefault="002435BB">
      <w:pPr>
        <w:pStyle w:val="TOC2"/>
        <w:rPr>
          <w:rFonts w:eastAsiaTheme="minorEastAsia"/>
          <w:smallCaps w:val="0"/>
          <w:sz w:val="22"/>
          <w:lang w:eastAsia="en-US"/>
        </w:rPr>
      </w:pPr>
      <w:hyperlink w:anchor="_Toc431204024" w:history="1">
        <w:r w:rsidR="009B6688" w:rsidRPr="00E3418D">
          <w:rPr>
            <w:rStyle w:val="Hyperlink"/>
          </w:rPr>
          <w:t xml:space="preserve">Office </w:t>
        </w:r>
        <w:r w:rsidR="009B6688" w:rsidRPr="00E3418D">
          <w:rPr>
            <w:rStyle w:val="Hyperlink"/>
            <w:rFonts w:hint="eastAsia"/>
          </w:rPr>
          <w:t>应用程序</w:t>
        </w:r>
        <w:r w:rsidR="009B6688">
          <w:tab/>
        </w:r>
        <w:r w:rsidR="009B6688">
          <w:fldChar w:fldCharType="begin"/>
        </w:r>
        <w:r w:rsidR="009B6688">
          <w:instrText xml:space="preserve"> PAGEREF _Toc431204024 \h </w:instrText>
        </w:r>
        <w:r w:rsidR="009B6688">
          <w:fldChar w:fldCharType="separate"/>
        </w:r>
        <w:r w:rsidR="009B6688">
          <w:t>21</w:t>
        </w:r>
        <w:r w:rsidR="009B6688">
          <w:fldChar w:fldCharType="end"/>
        </w:r>
      </w:hyperlink>
    </w:p>
    <w:p w14:paraId="4B8E28F7" w14:textId="77777777" w:rsidR="009B6688" w:rsidRDefault="002435BB">
      <w:pPr>
        <w:pStyle w:val="TOC3"/>
        <w:rPr>
          <w:rFonts w:eastAsiaTheme="minorEastAsia"/>
          <w:smallCaps w:val="0"/>
          <w:sz w:val="22"/>
          <w:lang w:eastAsia="en-US"/>
        </w:rPr>
      </w:pPr>
      <w:hyperlink w:anchor="_Toc431204025" w:history="1">
        <w:r w:rsidR="009B6688" w:rsidRPr="00E3418D">
          <w:rPr>
            <w:rStyle w:val="Hyperlink"/>
          </w:rPr>
          <w:t xml:space="preserve">Office </w:t>
        </w:r>
        <w:r w:rsidR="009B6688" w:rsidRPr="00E3418D">
          <w:rPr>
            <w:rStyle w:val="Hyperlink"/>
            <w:rFonts w:hint="eastAsia"/>
          </w:rPr>
          <w:t>桌面应用程序</w:t>
        </w:r>
        <w:r w:rsidR="009B6688">
          <w:tab/>
        </w:r>
        <w:r w:rsidR="009B6688">
          <w:fldChar w:fldCharType="begin"/>
        </w:r>
        <w:r w:rsidR="009B6688">
          <w:instrText xml:space="preserve"> PAGEREF _Toc431204025 \h </w:instrText>
        </w:r>
        <w:r w:rsidR="009B6688">
          <w:fldChar w:fldCharType="separate"/>
        </w:r>
        <w:r w:rsidR="009B6688">
          <w:t>21</w:t>
        </w:r>
        <w:r w:rsidR="009B6688">
          <w:fldChar w:fldCharType="end"/>
        </w:r>
      </w:hyperlink>
    </w:p>
    <w:p w14:paraId="27C67AB3" w14:textId="77777777" w:rsidR="009B6688" w:rsidRDefault="002435BB">
      <w:pPr>
        <w:pStyle w:val="TOC3"/>
        <w:rPr>
          <w:rFonts w:eastAsiaTheme="minorEastAsia"/>
          <w:smallCaps w:val="0"/>
          <w:sz w:val="22"/>
          <w:lang w:eastAsia="en-US"/>
        </w:rPr>
      </w:pPr>
      <w:hyperlink w:anchor="_Toc431204026" w:history="1">
        <w:r w:rsidR="009B6688" w:rsidRPr="00E3418D">
          <w:rPr>
            <w:rStyle w:val="Hyperlink"/>
          </w:rPr>
          <w:t>Office for Mac</w:t>
        </w:r>
        <w:r w:rsidR="009B6688">
          <w:tab/>
        </w:r>
        <w:r w:rsidR="009B6688">
          <w:fldChar w:fldCharType="begin"/>
        </w:r>
        <w:r w:rsidR="009B6688">
          <w:instrText xml:space="preserve"> PAGEREF _Toc431204026 \h </w:instrText>
        </w:r>
        <w:r w:rsidR="009B6688">
          <w:fldChar w:fldCharType="separate"/>
        </w:r>
        <w:r w:rsidR="009B6688">
          <w:t>22</w:t>
        </w:r>
        <w:r w:rsidR="009B6688">
          <w:fldChar w:fldCharType="end"/>
        </w:r>
      </w:hyperlink>
    </w:p>
    <w:p w14:paraId="045DFF3F" w14:textId="77777777" w:rsidR="009B6688" w:rsidRDefault="002435BB">
      <w:pPr>
        <w:pStyle w:val="TOC2"/>
        <w:rPr>
          <w:rFonts w:eastAsiaTheme="minorEastAsia"/>
          <w:smallCaps w:val="0"/>
          <w:sz w:val="22"/>
          <w:lang w:eastAsia="en-US"/>
        </w:rPr>
      </w:pPr>
      <w:hyperlink w:anchor="_Toc431204027" w:history="1">
        <w:r w:rsidR="009B6688" w:rsidRPr="00E3418D">
          <w:rPr>
            <w:rStyle w:val="Hyperlink"/>
          </w:rPr>
          <w:t xml:space="preserve">Office </w:t>
        </w:r>
        <w:r w:rsidR="009B6688" w:rsidRPr="00E3418D">
          <w:rPr>
            <w:rStyle w:val="Hyperlink"/>
            <w:rFonts w:hint="eastAsia"/>
          </w:rPr>
          <w:t>服务器</w:t>
        </w:r>
        <w:r w:rsidR="009B6688">
          <w:tab/>
        </w:r>
        <w:r w:rsidR="009B6688">
          <w:fldChar w:fldCharType="begin"/>
        </w:r>
        <w:r w:rsidR="009B6688">
          <w:instrText xml:space="preserve"> PAGEREF _Toc431204027 \h </w:instrText>
        </w:r>
        <w:r w:rsidR="009B6688">
          <w:fldChar w:fldCharType="separate"/>
        </w:r>
        <w:r w:rsidR="009B6688">
          <w:t>23</w:t>
        </w:r>
        <w:r w:rsidR="009B6688">
          <w:fldChar w:fldCharType="end"/>
        </w:r>
      </w:hyperlink>
    </w:p>
    <w:p w14:paraId="2515BBAD" w14:textId="77777777" w:rsidR="009B6688" w:rsidRDefault="002435BB">
      <w:pPr>
        <w:pStyle w:val="TOC3"/>
        <w:rPr>
          <w:rFonts w:eastAsiaTheme="minorEastAsia"/>
          <w:smallCaps w:val="0"/>
          <w:sz w:val="22"/>
          <w:lang w:eastAsia="en-US"/>
        </w:rPr>
      </w:pPr>
      <w:hyperlink w:anchor="_Toc431204028" w:history="1">
        <w:r w:rsidR="009B6688" w:rsidRPr="00E3418D">
          <w:rPr>
            <w:rStyle w:val="Hyperlink"/>
          </w:rPr>
          <w:t>Exchange Server</w:t>
        </w:r>
        <w:r w:rsidR="009B6688">
          <w:tab/>
        </w:r>
        <w:r w:rsidR="009B6688">
          <w:fldChar w:fldCharType="begin"/>
        </w:r>
        <w:r w:rsidR="009B6688">
          <w:instrText xml:space="preserve"> PAGEREF _Toc431204028 \h </w:instrText>
        </w:r>
        <w:r w:rsidR="009B6688">
          <w:fldChar w:fldCharType="separate"/>
        </w:r>
        <w:r w:rsidR="009B6688">
          <w:t>23</w:t>
        </w:r>
        <w:r w:rsidR="009B6688">
          <w:fldChar w:fldCharType="end"/>
        </w:r>
      </w:hyperlink>
    </w:p>
    <w:p w14:paraId="4DCDA0A2" w14:textId="77777777" w:rsidR="009B6688" w:rsidRDefault="002435BB">
      <w:pPr>
        <w:pStyle w:val="TOC3"/>
        <w:rPr>
          <w:rFonts w:eastAsiaTheme="minorEastAsia"/>
          <w:smallCaps w:val="0"/>
          <w:sz w:val="22"/>
          <w:lang w:eastAsia="en-US"/>
        </w:rPr>
      </w:pPr>
      <w:hyperlink w:anchor="_Toc431204029" w:history="1">
        <w:r w:rsidR="009B6688" w:rsidRPr="00E3418D">
          <w:rPr>
            <w:rStyle w:val="Hyperlink"/>
          </w:rPr>
          <w:t>Project Server</w:t>
        </w:r>
        <w:r w:rsidR="009B6688">
          <w:tab/>
        </w:r>
        <w:r w:rsidR="009B6688">
          <w:fldChar w:fldCharType="begin"/>
        </w:r>
        <w:r w:rsidR="009B6688">
          <w:instrText xml:space="preserve"> PAGEREF _Toc431204029 \h </w:instrText>
        </w:r>
        <w:r w:rsidR="009B6688">
          <w:fldChar w:fldCharType="separate"/>
        </w:r>
        <w:r w:rsidR="009B6688">
          <w:t>24</w:t>
        </w:r>
        <w:r w:rsidR="009B6688">
          <w:fldChar w:fldCharType="end"/>
        </w:r>
      </w:hyperlink>
    </w:p>
    <w:p w14:paraId="649836F3" w14:textId="77777777" w:rsidR="009B6688" w:rsidRDefault="002435BB">
      <w:pPr>
        <w:pStyle w:val="TOC3"/>
        <w:rPr>
          <w:rFonts w:eastAsiaTheme="minorEastAsia"/>
          <w:smallCaps w:val="0"/>
          <w:sz w:val="22"/>
          <w:lang w:eastAsia="en-US"/>
        </w:rPr>
      </w:pPr>
      <w:hyperlink w:anchor="_Toc431204030" w:history="1">
        <w:r w:rsidR="009B6688" w:rsidRPr="00E3418D">
          <w:rPr>
            <w:rStyle w:val="Hyperlink"/>
          </w:rPr>
          <w:t>SharePoint Server</w:t>
        </w:r>
        <w:r w:rsidR="009B6688">
          <w:tab/>
        </w:r>
        <w:r w:rsidR="009B6688">
          <w:fldChar w:fldCharType="begin"/>
        </w:r>
        <w:r w:rsidR="009B6688">
          <w:instrText xml:space="preserve"> PAGEREF _Toc431204030 \h </w:instrText>
        </w:r>
        <w:r w:rsidR="009B6688">
          <w:fldChar w:fldCharType="separate"/>
        </w:r>
        <w:r w:rsidR="009B6688">
          <w:t>25</w:t>
        </w:r>
        <w:r w:rsidR="009B6688">
          <w:fldChar w:fldCharType="end"/>
        </w:r>
      </w:hyperlink>
    </w:p>
    <w:p w14:paraId="3E80E8C9" w14:textId="77777777" w:rsidR="009B6688" w:rsidRDefault="002435BB">
      <w:pPr>
        <w:pStyle w:val="TOC3"/>
        <w:rPr>
          <w:rFonts w:eastAsiaTheme="minorEastAsia"/>
          <w:smallCaps w:val="0"/>
          <w:sz w:val="22"/>
          <w:lang w:eastAsia="en-US"/>
        </w:rPr>
      </w:pPr>
      <w:hyperlink w:anchor="_Toc431204031" w:history="1">
        <w:r w:rsidR="009B6688" w:rsidRPr="00E3418D">
          <w:rPr>
            <w:rStyle w:val="Hyperlink"/>
          </w:rPr>
          <w:t>Skype for Business Server</w:t>
        </w:r>
        <w:r w:rsidR="009B6688">
          <w:tab/>
        </w:r>
        <w:r w:rsidR="009B6688">
          <w:fldChar w:fldCharType="begin"/>
        </w:r>
        <w:r w:rsidR="009B6688">
          <w:instrText xml:space="preserve"> PAGEREF _Toc431204031 \h </w:instrText>
        </w:r>
        <w:r w:rsidR="009B6688">
          <w:fldChar w:fldCharType="separate"/>
        </w:r>
        <w:r w:rsidR="009B6688">
          <w:t>26</w:t>
        </w:r>
        <w:r w:rsidR="009B6688">
          <w:fldChar w:fldCharType="end"/>
        </w:r>
      </w:hyperlink>
    </w:p>
    <w:p w14:paraId="726F3F0F" w14:textId="77777777" w:rsidR="009B6688" w:rsidRDefault="002435BB">
      <w:pPr>
        <w:pStyle w:val="TOC2"/>
        <w:rPr>
          <w:rFonts w:eastAsiaTheme="minorEastAsia"/>
          <w:smallCaps w:val="0"/>
          <w:sz w:val="22"/>
          <w:lang w:eastAsia="en-US"/>
        </w:rPr>
      </w:pPr>
      <w:hyperlink w:anchor="_Toc431204032" w:history="1">
        <w:r w:rsidR="009B6688" w:rsidRPr="00E3418D">
          <w:rPr>
            <w:rStyle w:val="Hyperlink"/>
            <w:rFonts w:hint="eastAsia"/>
          </w:rPr>
          <w:t>租赁权</w:t>
        </w:r>
        <w:r w:rsidR="009B6688">
          <w:tab/>
        </w:r>
        <w:r w:rsidR="009B6688">
          <w:fldChar w:fldCharType="begin"/>
        </w:r>
        <w:r w:rsidR="009B6688">
          <w:instrText xml:space="preserve"> PAGEREF _Toc431204032 \h </w:instrText>
        </w:r>
        <w:r w:rsidR="009B6688">
          <w:fldChar w:fldCharType="separate"/>
        </w:r>
        <w:r w:rsidR="009B6688">
          <w:t>27</w:t>
        </w:r>
        <w:r w:rsidR="009B6688">
          <w:fldChar w:fldCharType="end"/>
        </w:r>
      </w:hyperlink>
    </w:p>
    <w:p w14:paraId="30D30CB3" w14:textId="77777777" w:rsidR="009B6688" w:rsidRDefault="002435BB">
      <w:pPr>
        <w:pStyle w:val="TOC2"/>
        <w:rPr>
          <w:rFonts w:eastAsiaTheme="minorEastAsia"/>
          <w:smallCaps w:val="0"/>
          <w:sz w:val="22"/>
          <w:lang w:eastAsia="en-US"/>
        </w:rPr>
      </w:pPr>
      <w:hyperlink w:anchor="_Toc431204033" w:history="1">
        <w:r w:rsidR="009B6688" w:rsidRPr="00E3418D">
          <w:rPr>
            <w:rStyle w:val="Hyperlink"/>
          </w:rPr>
          <w:t>SQL Server</w:t>
        </w:r>
        <w:r w:rsidR="009B6688">
          <w:tab/>
        </w:r>
        <w:r w:rsidR="009B6688">
          <w:fldChar w:fldCharType="begin"/>
        </w:r>
        <w:r w:rsidR="009B6688">
          <w:instrText xml:space="preserve"> PAGEREF _Toc431204033 \h </w:instrText>
        </w:r>
        <w:r w:rsidR="009B6688">
          <w:fldChar w:fldCharType="separate"/>
        </w:r>
        <w:r w:rsidR="009B6688">
          <w:t>29</w:t>
        </w:r>
        <w:r w:rsidR="009B6688">
          <w:fldChar w:fldCharType="end"/>
        </w:r>
      </w:hyperlink>
    </w:p>
    <w:p w14:paraId="2B9AF862" w14:textId="77777777" w:rsidR="009B6688" w:rsidRDefault="002435BB">
      <w:pPr>
        <w:pStyle w:val="TOC2"/>
        <w:rPr>
          <w:rFonts w:eastAsiaTheme="minorEastAsia"/>
          <w:smallCaps w:val="0"/>
          <w:sz w:val="22"/>
          <w:lang w:eastAsia="en-US"/>
        </w:rPr>
      </w:pPr>
      <w:hyperlink w:anchor="_Toc431204034" w:history="1">
        <w:r w:rsidR="009B6688" w:rsidRPr="00E3418D">
          <w:rPr>
            <w:rStyle w:val="Hyperlink"/>
          </w:rPr>
          <w:t>System Center</w:t>
        </w:r>
        <w:r w:rsidR="009B6688">
          <w:tab/>
        </w:r>
        <w:r w:rsidR="009B6688">
          <w:fldChar w:fldCharType="begin"/>
        </w:r>
        <w:r w:rsidR="009B6688">
          <w:instrText xml:space="preserve"> PAGEREF _Toc431204034 \h </w:instrText>
        </w:r>
        <w:r w:rsidR="009B6688">
          <w:fldChar w:fldCharType="separate"/>
        </w:r>
        <w:r w:rsidR="009B6688">
          <w:t>31</w:t>
        </w:r>
        <w:r w:rsidR="009B6688">
          <w:fldChar w:fldCharType="end"/>
        </w:r>
      </w:hyperlink>
    </w:p>
    <w:p w14:paraId="73379AC5" w14:textId="77777777" w:rsidR="009B6688" w:rsidRDefault="002435BB">
      <w:pPr>
        <w:pStyle w:val="TOC3"/>
        <w:rPr>
          <w:rFonts w:eastAsiaTheme="minorEastAsia"/>
          <w:smallCaps w:val="0"/>
          <w:sz w:val="22"/>
          <w:lang w:eastAsia="en-US"/>
        </w:rPr>
      </w:pPr>
      <w:hyperlink w:anchor="_Toc431204035" w:history="1">
        <w:r w:rsidR="009B6688" w:rsidRPr="00E3418D">
          <w:rPr>
            <w:rStyle w:val="Hyperlink"/>
          </w:rPr>
          <w:t>System Center Server</w:t>
        </w:r>
        <w:r w:rsidR="009B6688">
          <w:tab/>
        </w:r>
        <w:r w:rsidR="009B6688">
          <w:fldChar w:fldCharType="begin"/>
        </w:r>
        <w:r w:rsidR="009B6688">
          <w:instrText xml:space="preserve"> PAGEREF _Toc431204035 \h </w:instrText>
        </w:r>
        <w:r w:rsidR="009B6688">
          <w:fldChar w:fldCharType="separate"/>
        </w:r>
        <w:r w:rsidR="009B6688">
          <w:t>31</w:t>
        </w:r>
        <w:r w:rsidR="009B6688">
          <w:fldChar w:fldCharType="end"/>
        </w:r>
      </w:hyperlink>
    </w:p>
    <w:p w14:paraId="3739693C" w14:textId="77777777" w:rsidR="009B6688" w:rsidRDefault="002435BB">
      <w:pPr>
        <w:pStyle w:val="TOC3"/>
        <w:rPr>
          <w:rFonts w:eastAsiaTheme="minorEastAsia"/>
          <w:smallCaps w:val="0"/>
          <w:sz w:val="22"/>
          <w:lang w:eastAsia="en-US"/>
        </w:rPr>
      </w:pPr>
      <w:hyperlink w:anchor="_Toc431204036" w:history="1">
        <w:r w:rsidR="009B6688" w:rsidRPr="00E3418D">
          <w:rPr>
            <w:rStyle w:val="Hyperlink"/>
          </w:rPr>
          <w:t>System Center Client Management Suite</w:t>
        </w:r>
        <w:r w:rsidR="009B6688">
          <w:tab/>
        </w:r>
        <w:r w:rsidR="009B6688">
          <w:fldChar w:fldCharType="begin"/>
        </w:r>
        <w:r w:rsidR="009B6688">
          <w:instrText xml:space="preserve"> PAGEREF _Toc431204036 \h </w:instrText>
        </w:r>
        <w:r w:rsidR="009B6688">
          <w:fldChar w:fldCharType="separate"/>
        </w:r>
        <w:r w:rsidR="009B6688">
          <w:t>32</w:t>
        </w:r>
        <w:r w:rsidR="009B6688">
          <w:fldChar w:fldCharType="end"/>
        </w:r>
      </w:hyperlink>
    </w:p>
    <w:p w14:paraId="3086EB67" w14:textId="77777777" w:rsidR="009B6688" w:rsidRDefault="002435BB">
      <w:pPr>
        <w:pStyle w:val="TOC3"/>
        <w:rPr>
          <w:rFonts w:eastAsiaTheme="minorEastAsia"/>
          <w:smallCaps w:val="0"/>
          <w:sz w:val="22"/>
          <w:lang w:eastAsia="en-US"/>
        </w:rPr>
      </w:pPr>
      <w:hyperlink w:anchor="_Toc431204037" w:history="1">
        <w:r w:rsidR="009B6688" w:rsidRPr="00E3418D">
          <w:rPr>
            <w:rStyle w:val="Hyperlink"/>
          </w:rPr>
          <w:t>System Center Configuration Manager</w:t>
        </w:r>
        <w:r w:rsidR="009B6688">
          <w:tab/>
        </w:r>
        <w:r w:rsidR="009B6688">
          <w:fldChar w:fldCharType="begin"/>
        </w:r>
        <w:r w:rsidR="009B6688">
          <w:instrText xml:space="preserve"> PAGEREF _Toc431204037 \h </w:instrText>
        </w:r>
        <w:r w:rsidR="009B6688">
          <w:fldChar w:fldCharType="separate"/>
        </w:r>
        <w:r w:rsidR="009B6688">
          <w:t>33</w:t>
        </w:r>
        <w:r w:rsidR="009B6688">
          <w:fldChar w:fldCharType="end"/>
        </w:r>
      </w:hyperlink>
    </w:p>
    <w:p w14:paraId="4301A8A2" w14:textId="77777777" w:rsidR="009B6688" w:rsidRDefault="002435BB">
      <w:pPr>
        <w:pStyle w:val="TOC3"/>
        <w:rPr>
          <w:rFonts w:eastAsiaTheme="minorEastAsia"/>
          <w:smallCaps w:val="0"/>
          <w:sz w:val="22"/>
          <w:lang w:eastAsia="en-US"/>
        </w:rPr>
      </w:pPr>
      <w:hyperlink w:anchor="_Toc431204038" w:history="1">
        <w:r w:rsidR="009B6688" w:rsidRPr="00E3418D">
          <w:rPr>
            <w:rStyle w:val="Hyperlink"/>
          </w:rPr>
          <w:t>System Center Data Protection Manager</w:t>
        </w:r>
        <w:r w:rsidR="009B6688">
          <w:tab/>
        </w:r>
        <w:r w:rsidR="009B6688">
          <w:fldChar w:fldCharType="begin"/>
        </w:r>
        <w:r w:rsidR="009B6688">
          <w:instrText xml:space="preserve"> PAGEREF _Toc431204038 \h </w:instrText>
        </w:r>
        <w:r w:rsidR="009B6688">
          <w:fldChar w:fldCharType="separate"/>
        </w:r>
        <w:r w:rsidR="009B6688">
          <w:t>33</w:t>
        </w:r>
        <w:r w:rsidR="009B6688">
          <w:fldChar w:fldCharType="end"/>
        </w:r>
      </w:hyperlink>
    </w:p>
    <w:p w14:paraId="31AF1D01" w14:textId="77777777" w:rsidR="009B6688" w:rsidRDefault="002435BB">
      <w:pPr>
        <w:pStyle w:val="TOC3"/>
        <w:rPr>
          <w:rFonts w:eastAsiaTheme="minorEastAsia"/>
          <w:smallCaps w:val="0"/>
          <w:sz w:val="22"/>
          <w:lang w:eastAsia="en-US"/>
        </w:rPr>
      </w:pPr>
      <w:hyperlink w:anchor="_Toc431204039" w:history="1">
        <w:r w:rsidR="009B6688" w:rsidRPr="00E3418D">
          <w:rPr>
            <w:rStyle w:val="Hyperlink"/>
          </w:rPr>
          <w:t>System Center Operation Manager</w:t>
        </w:r>
        <w:r w:rsidR="009B6688">
          <w:tab/>
        </w:r>
        <w:r w:rsidR="009B6688">
          <w:fldChar w:fldCharType="begin"/>
        </w:r>
        <w:r w:rsidR="009B6688">
          <w:instrText xml:space="preserve"> PAGEREF _Toc431204039 \h </w:instrText>
        </w:r>
        <w:r w:rsidR="009B6688">
          <w:fldChar w:fldCharType="separate"/>
        </w:r>
        <w:r w:rsidR="009B6688">
          <w:t>34</w:t>
        </w:r>
        <w:r w:rsidR="009B6688">
          <w:fldChar w:fldCharType="end"/>
        </w:r>
      </w:hyperlink>
    </w:p>
    <w:p w14:paraId="25F87426" w14:textId="77777777" w:rsidR="009B6688" w:rsidRDefault="002435BB">
      <w:pPr>
        <w:pStyle w:val="TOC3"/>
        <w:rPr>
          <w:rFonts w:eastAsiaTheme="minorEastAsia"/>
          <w:smallCaps w:val="0"/>
          <w:sz w:val="22"/>
          <w:lang w:eastAsia="en-US"/>
        </w:rPr>
      </w:pPr>
      <w:hyperlink w:anchor="_Toc431204040" w:history="1">
        <w:r w:rsidR="009B6688" w:rsidRPr="00E3418D">
          <w:rPr>
            <w:rStyle w:val="Hyperlink"/>
          </w:rPr>
          <w:t>System Center Server Management Suite</w:t>
        </w:r>
        <w:r w:rsidR="009B6688">
          <w:tab/>
        </w:r>
        <w:r w:rsidR="009B6688">
          <w:fldChar w:fldCharType="begin"/>
        </w:r>
        <w:r w:rsidR="009B6688">
          <w:instrText xml:space="preserve"> PAGEREF _Toc431204040 \h </w:instrText>
        </w:r>
        <w:r w:rsidR="009B6688">
          <w:fldChar w:fldCharType="separate"/>
        </w:r>
        <w:r w:rsidR="009B6688">
          <w:t>34</w:t>
        </w:r>
        <w:r w:rsidR="009B6688">
          <w:fldChar w:fldCharType="end"/>
        </w:r>
      </w:hyperlink>
    </w:p>
    <w:p w14:paraId="478CA5E7" w14:textId="77777777" w:rsidR="009B6688" w:rsidRDefault="002435BB">
      <w:pPr>
        <w:pStyle w:val="TOC3"/>
        <w:rPr>
          <w:rFonts w:eastAsiaTheme="minorEastAsia"/>
          <w:smallCaps w:val="0"/>
          <w:sz w:val="22"/>
          <w:lang w:eastAsia="en-US"/>
        </w:rPr>
      </w:pPr>
      <w:hyperlink w:anchor="_Toc431204041" w:history="1">
        <w:r w:rsidR="009B6688" w:rsidRPr="00E3418D">
          <w:rPr>
            <w:rStyle w:val="Hyperlink"/>
          </w:rPr>
          <w:t>System Center Service Manager</w:t>
        </w:r>
        <w:r w:rsidR="009B6688">
          <w:tab/>
        </w:r>
        <w:r w:rsidR="009B6688">
          <w:fldChar w:fldCharType="begin"/>
        </w:r>
        <w:r w:rsidR="009B6688">
          <w:instrText xml:space="preserve"> PAGEREF _Toc431204041 \h </w:instrText>
        </w:r>
        <w:r w:rsidR="009B6688">
          <w:fldChar w:fldCharType="separate"/>
        </w:r>
        <w:r w:rsidR="009B6688">
          <w:t>34</w:t>
        </w:r>
        <w:r w:rsidR="009B6688">
          <w:fldChar w:fldCharType="end"/>
        </w:r>
      </w:hyperlink>
    </w:p>
    <w:p w14:paraId="79C56F6C" w14:textId="77777777" w:rsidR="009B6688" w:rsidRDefault="002435BB">
      <w:pPr>
        <w:pStyle w:val="TOC2"/>
        <w:rPr>
          <w:rFonts w:eastAsiaTheme="minorEastAsia"/>
          <w:smallCaps w:val="0"/>
          <w:sz w:val="22"/>
          <w:lang w:eastAsia="en-US"/>
        </w:rPr>
      </w:pPr>
      <w:hyperlink w:anchor="_Toc431204042" w:history="1">
        <w:r w:rsidR="009B6688" w:rsidRPr="00E3418D">
          <w:rPr>
            <w:rStyle w:val="Hyperlink"/>
          </w:rPr>
          <w:t>Virtual Desktop Infrastructure (VDI) Suite</w:t>
        </w:r>
        <w:r w:rsidR="009B6688">
          <w:tab/>
        </w:r>
        <w:r w:rsidR="009B6688">
          <w:fldChar w:fldCharType="begin"/>
        </w:r>
        <w:r w:rsidR="009B6688">
          <w:instrText xml:space="preserve"> PAGEREF _Toc431204042 \h </w:instrText>
        </w:r>
        <w:r w:rsidR="009B6688">
          <w:fldChar w:fldCharType="separate"/>
        </w:r>
        <w:r w:rsidR="009B6688">
          <w:t>34</w:t>
        </w:r>
        <w:r w:rsidR="009B6688">
          <w:fldChar w:fldCharType="end"/>
        </w:r>
      </w:hyperlink>
    </w:p>
    <w:p w14:paraId="265080A4" w14:textId="77777777" w:rsidR="009B6688" w:rsidRDefault="002435BB">
      <w:pPr>
        <w:pStyle w:val="TOC2"/>
        <w:rPr>
          <w:rFonts w:eastAsiaTheme="minorEastAsia"/>
          <w:smallCaps w:val="0"/>
          <w:sz w:val="22"/>
          <w:lang w:eastAsia="en-US"/>
        </w:rPr>
      </w:pPr>
      <w:hyperlink w:anchor="_Toc431204043" w:history="1">
        <w:r w:rsidR="009B6688" w:rsidRPr="00E3418D">
          <w:rPr>
            <w:rStyle w:val="Hyperlink"/>
          </w:rPr>
          <w:t>Visual Studio</w:t>
        </w:r>
        <w:r w:rsidR="009B6688">
          <w:tab/>
        </w:r>
        <w:r w:rsidR="009B6688">
          <w:fldChar w:fldCharType="begin"/>
        </w:r>
        <w:r w:rsidR="009B6688">
          <w:instrText xml:space="preserve"> PAGEREF _Toc431204043 \h </w:instrText>
        </w:r>
        <w:r w:rsidR="009B6688">
          <w:fldChar w:fldCharType="separate"/>
        </w:r>
        <w:r w:rsidR="009B6688">
          <w:t>34</w:t>
        </w:r>
        <w:r w:rsidR="009B6688">
          <w:fldChar w:fldCharType="end"/>
        </w:r>
      </w:hyperlink>
    </w:p>
    <w:p w14:paraId="7963D789" w14:textId="77777777" w:rsidR="009B6688" w:rsidRDefault="002435BB">
      <w:pPr>
        <w:pStyle w:val="TOC3"/>
        <w:rPr>
          <w:rFonts w:eastAsiaTheme="minorEastAsia"/>
          <w:smallCaps w:val="0"/>
          <w:sz w:val="22"/>
          <w:lang w:eastAsia="en-US"/>
        </w:rPr>
      </w:pPr>
      <w:hyperlink w:anchor="_Toc431204044" w:history="1">
        <w:r w:rsidR="009B6688" w:rsidRPr="00E3418D">
          <w:rPr>
            <w:rStyle w:val="Hyperlink"/>
          </w:rPr>
          <w:t>Visual Studio</w:t>
        </w:r>
        <w:r w:rsidR="009B6688">
          <w:tab/>
        </w:r>
        <w:r w:rsidR="009B6688">
          <w:fldChar w:fldCharType="begin"/>
        </w:r>
        <w:r w:rsidR="009B6688">
          <w:instrText xml:space="preserve"> PAGEREF _Toc431204044 \h </w:instrText>
        </w:r>
        <w:r w:rsidR="009B6688">
          <w:fldChar w:fldCharType="separate"/>
        </w:r>
        <w:r w:rsidR="009B6688">
          <w:t>34</w:t>
        </w:r>
        <w:r w:rsidR="009B6688">
          <w:fldChar w:fldCharType="end"/>
        </w:r>
      </w:hyperlink>
    </w:p>
    <w:p w14:paraId="0650994F" w14:textId="77777777" w:rsidR="009B6688" w:rsidRDefault="002435BB">
      <w:pPr>
        <w:pStyle w:val="TOC3"/>
        <w:rPr>
          <w:rFonts w:eastAsiaTheme="minorEastAsia"/>
          <w:smallCaps w:val="0"/>
          <w:sz w:val="22"/>
          <w:lang w:eastAsia="en-US"/>
        </w:rPr>
      </w:pPr>
      <w:hyperlink w:anchor="_Toc431204045" w:history="1">
        <w:r w:rsidR="009B6688" w:rsidRPr="00E3418D">
          <w:rPr>
            <w:rStyle w:val="Hyperlink"/>
          </w:rPr>
          <w:t>Visual Studio Team Foundation Server</w:t>
        </w:r>
        <w:r w:rsidR="009B6688">
          <w:tab/>
        </w:r>
        <w:r w:rsidR="009B6688">
          <w:fldChar w:fldCharType="begin"/>
        </w:r>
        <w:r w:rsidR="009B6688">
          <w:instrText xml:space="preserve"> PAGEREF _Toc431204045 \h </w:instrText>
        </w:r>
        <w:r w:rsidR="009B6688">
          <w:fldChar w:fldCharType="separate"/>
        </w:r>
        <w:r w:rsidR="009B6688">
          <w:t>36</w:t>
        </w:r>
        <w:r w:rsidR="009B6688">
          <w:fldChar w:fldCharType="end"/>
        </w:r>
      </w:hyperlink>
    </w:p>
    <w:p w14:paraId="5D162CF6" w14:textId="77777777" w:rsidR="009B6688" w:rsidRDefault="002435BB">
      <w:pPr>
        <w:pStyle w:val="TOC2"/>
        <w:rPr>
          <w:rFonts w:eastAsiaTheme="minorEastAsia"/>
          <w:smallCaps w:val="0"/>
          <w:sz w:val="22"/>
          <w:lang w:eastAsia="en-US"/>
        </w:rPr>
      </w:pPr>
      <w:hyperlink w:anchor="_Toc431204046" w:history="1">
        <w:r w:rsidR="009B6688" w:rsidRPr="00E3418D">
          <w:rPr>
            <w:rStyle w:val="Hyperlink"/>
          </w:rPr>
          <w:t>Windows</w:t>
        </w:r>
        <w:r w:rsidR="009B6688">
          <w:tab/>
        </w:r>
        <w:r w:rsidR="009B6688">
          <w:fldChar w:fldCharType="begin"/>
        </w:r>
        <w:r w:rsidR="009B6688">
          <w:instrText xml:space="preserve"> PAGEREF _Toc431204046 \h </w:instrText>
        </w:r>
        <w:r w:rsidR="009B6688">
          <w:fldChar w:fldCharType="separate"/>
        </w:r>
        <w:r w:rsidR="009B6688">
          <w:t>37</w:t>
        </w:r>
        <w:r w:rsidR="009B6688">
          <w:fldChar w:fldCharType="end"/>
        </w:r>
      </w:hyperlink>
    </w:p>
    <w:p w14:paraId="36C7BB39" w14:textId="77777777" w:rsidR="009B6688" w:rsidRDefault="002435BB">
      <w:pPr>
        <w:pStyle w:val="TOC3"/>
        <w:rPr>
          <w:rFonts w:eastAsiaTheme="minorEastAsia"/>
          <w:smallCaps w:val="0"/>
          <w:sz w:val="22"/>
          <w:lang w:eastAsia="en-US"/>
        </w:rPr>
      </w:pPr>
      <w:hyperlink w:anchor="_Toc431204047" w:history="1">
        <w:r w:rsidR="009B6688" w:rsidRPr="00E3418D">
          <w:rPr>
            <w:rStyle w:val="Hyperlink"/>
          </w:rPr>
          <w:t xml:space="preserve">Windows </w:t>
        </w:r>
        <w:r w:rsidR="009B6688" w:rsidRPr="00E3418D">
          <w:rPr>
            <w:rStyle w:val="Hyperlink"/>
            <w:rFonts w:hint="eastAsia"/>
          </w:rPr>
          <w:t>桌面操作系统</w:t>
        </w:r>
        <w:r w:rsidR="009B6688">
          <w:tab/>
        </w:r>
        <w:r w:rsidR="009B6688">
          <w:fldChar w:fldCharType="begin"/>
        </w:r>
        <w:r w:rsidR="009B6688">
          <w:instrText xml:space="preserve"> PAGEREF _Toc431204047 \h </w:instrText>
        </w:r>
        <w:r w:rsidR="009B6688">
          <w:fldChar w:fldCharType="separate"/>
        </w:r>
        <w:r w:rsidR="009B6688">
          <w:t>37</w:t>
        </w:r>
        <w:r w:rsidR="009B6688">
          <w:fldChar w:fldCharType="end"/>
        </w:r>
      </w:hyperlink>
    </w:p>
    <w:p w14:paraId="27665C17" w14:textId="77777777" w:rsidR="009B6688" w:rsidRDefault="002435BB">
      <w:pPr>
        <w:pStyle w:val="TOC2"/>
        <w:rPr>
          <w:rFonts w:eastAsiaTheme="minorEastAsia"/>
          <w:smallCaps w:val="0"/>
          <w:sz w:val="22"/>
          <w:lang w:eastAsia="en-US"/>
        </w:rPr>
      </w:pPr>
      <w:hyperlink w:anchor="_Toc431204048" w:history="1">
        <w:r w:rsidR="009B6688" w:rsidRPr="00E3418D">
          <w:rPr>
            <w:rStyle w:val="Hyperlink"/>
          </w:rPr>
          <w:t xml:space="preserve">Windows </w:t>
        </w:r>
        <w:r w:rsidR="009B6688" w:rsidRPr="00E3418D">
          <w:rPr>
            <w:rStyle w:val="Hyperlink"/>
            <w:rFonts w:hint="eastAsia"/>
          </w:rPr>
          <w:t>服务器</w:t>
        </w:r>
        <w:r w:rsidR="009B6688">
          <w:tab/>
        </w:r>
        <w:r w:rsidR="009B6688">
          <w:fldChar w:fldCharType="begin"/>
        </w:r>
        <w:r w:rsidR="009B6688">
          <w:instrText xml:space="preserve"> PAGEREF _Toc431204048 \h </w:instrText>
        </w:r>
        <w:r w:rsidR="009B6688">
          <w:fldChar w:fldCharType="separate"/>
        </w:r>
        <w:r w:rsidR="009B6688">
          <w:t>42</w:t>
        </w:r>
        <w:r w:rsidR="009B6688">
          <w:fldChar w:fldCharType="end"/>
        </w:r>
      </w:hyperlink>
    </w:p>
    <w:p w14:paraId="1CE7A4CA" w14:textId="77777777" w:rsidR="009B6688" w:rsidRDefault="002435BB">
      <w:pPr>
        <w:pStyle w:val="TOC3"/>
        <w:rPr>
          <w:rFonts w:eastAsiaTheme="minorEastAsia"/>
          <w:smallCaps w:val="0"/>
          <w:sz w:val="22"/>
          <w:lang w:eastAsia="en-US"/>
        </w:rPr>
      </w:pPr>
      <w:hyperlink w:anchor="_Toc431204049" w:history="1">
        <w:r w:rsidR="009B6688" w:rsidRPr="00E3418D">
          <w:rPr>
            <w:rStyle w:val="Hyperlink"/>
          </w:rPr>
          <w:t>Windows MultiPoint Server</w:t>
        </w:r>
        <w:r w:rsidR="009B6688">
          <w:tab/>
        </w:r>
        <w:r w:rsidR="009B6688">
          <w:fldChar w:fldCharType="begin"/>
        </w:r>
        <w:r w:rsidR="009B6688">
          <w:instrText xml:space="preserve"> PAGEREF _Toc431204049 \h </w:instrText>
        </w:r>
        <w:r w:rsidR="009B6688">
          <w:fldChar w:fldCharType="separate"/>
        </w:r>
        <w:r w:rsidR="009B6688">
          <w:t>42</w:t>
        </w:r>
        <w:r w:rsidR="009B6688">
          <w:fldChar w:fldCharType="end"/>
        </w:r>
      </w:hyperlink>
    </w:p>
    <w:p w14:paraId="7DA9A954" w14:textId="77777777" w:rsidR="009B6688" w:rsidRDefault="002435BB">
      <w:pPr>
        <w:pStyle w:val="TOC3"/>
        <w:rPr>
          <w:rFonts w:eastAsiaTheme="minorEastAsia"/>
          <w:smallCaps w:val="0"/>
          <w:sz w:val="22"/>
          <w:lang w:eastAsia="en-US"/>
        </w:rPr>
      </w:pPr>
      <w:hyperlink w:anchor="_Toc431204050" w:history="1">
        <w:r w:rsidR="009B6688" w:rsidRPr="00E3418D">
          <w:rPr>
            <w:rStyle w:val="Hyperlink"/>
          </w:rPr>
          <w:t xml:space="preserve">Windows </w:t>
        </w:r>
        <w:r w:rsidR="009B6688" w:rsidRPr="00E3418D">
          <w:rPr>
            <w:rStyle w:val="Hyperlink"/>
            <w:rFonts w:hint="eastAsia"/>
          </w:rPr>
          <w:t>服务器</w:t>
        </w:r>
        <w:r w:rsidR="009B6688">
          <w:tab/>
        </w:r>
        <w:r w:rsidR="009B6688">
          <w:fldChar w:fldCharType="begin"/>
        </w:r>
        <w:r w:rsidR="009B6688">
          <w:instrText xml:space="preserve"> PAGEREF _Toc431204050 \h </w:instrText>
        </w:r>
        <w:r w:rsidR="009B6688">
          <w:fldChar w:fldCharType="separate"/>
        </w:r>
        <w:r w:rsidR="009B6688">
          <w:t>43</w:t>
        </w:r>
        <w:r w:rsidR="009B6688">
          <w:fldChar w:fldCharType="end"/>
        </w:r>
      </w:hyperlink>
    </w:p>
    <w:p w14:paraId="70D1F472" w14:textId="77777777" w:rsidR="009B6688" w:rsidRDefault="002435BB">
      <w:pPr>
        <w:pStyle w:val="TOC3"/>
        <w:rPr>
          <w:rFonts w:eastAsiaTheme="minorEastAsia"/>
          <w:smallCaps w:val="0"/>
          <w:sz w:val="22"/>
          <w:lang w:eastAsia="en-US"/>
        </w:rPr>
      </w:pPr>
      <w:hyperlink w:anchor="_Toc431204051" w:history="1">
        <w:r w:rsidR="009B6688" w:rsidRPr="00E3418D">
          <w:rPr>
            <w:rStyle w:val="Hyperlink"/>
          </w:rPr>
          <w:t>Windows Small Business Server</w:t>
        </w:r>
        <w:r w:rsidR="009B6688">
          <w:tab/>
        </w:r>
        <w:r w:rsidR="009B6688">
          <w:fldChar w:fldCharType="begin"/>
        </w:r>
        <w:r w:rsidR="009B6688">
          <w:instrText xml:space="preserve"> PAGEREF _Toc431204051 \h </w:instrText>
        </w:r>
        <w:r w:rsidR="009B6688">
          <w:fldChar w:fldCharType="separate"/>
        </w:r>
        <w:r w:rsidR="009B6688">
          <w:t>45</w:t>
        </w:r>
        <w:r w:rsidR="009B6688">
          <w:fldChar w:fldCharType="end"/>
        </w:r>
      </w:hyperlink>
    </w:p>
    <w:p w14:paraId="419BC036" w14:textId="77777777" w:rsidR="009B6688" w:rsidRDefault="002435BB">
      <w:pPr>
        <w:pStyle w:val="TOC1"/>
        <w:rPr>
          <w:rFonts w:eastAsiaTheme="minorEastAsia"/>
          <w:b w:val="0"/>
          <w:caps w:val="0"/>
          <w:noProof/>
          <w:sz w:val="22"/>
          <w:szCs w:val="22"/>
          <w:lang w:eastAsia="en-US"/>
        </w:rPr>
      </w:pPr>
      <w:hyperlink w:anchor="_Toc431204052" w:history="1">
        <w:r w:rsidR="009B6688" w:rsidRPr="00E3418D">
          <w:rPr>
            <w:rStyle w:val="Hyperlink"/>
            <w:rFonts w:hint="eastAsia"/>
            <w:noProof/>
          </w:rPr>
          <w:t>在线服务</w:t>
        </w:r>
        <w:r w:rsidR="009B6688">
          <w:rPr>
            <w:noProof/>
          </w:rPr>
          <w:tab/>
        </w:r>
        <w:r w:rsidR="009B6688">
          <w:rPr>
            <w:noProof/>
          </w:rPr>
          <w:fldChar w:fldCharType="begin"/>
        </w:r>
        <w:r w:rsidR="009B6688">
          <w:rPr>
            <w:noProof/>
          </w:rPr>
          <w:instrText xml:space="preserve"> PAGEREF _Toc431204052 \h </w:instrText>
        </w:r>
        <w:r w:rsidR="009B6688">
          <w:rPr>
            <w:noProof/>
          </w:rPr>
        </w:r>
        <w:r w:rsidR="009B6688">
          <w:rPr>
            <w:noProof/>
          </w:rPr>
          <w:fldChar w:fldCharType="separate"/>
        </w:r>
        <w:r w:rsidR="009B6688">
          <w:rPr>
            <w:noProof/>
          </w:rPr>
          <w:t>47</w:t>
        </w:r>
        <w:r w:rsidR="009B6688">
          <w:rPr>
            <w:noProof/>
          </w:rPr>
          <w:fldChar w:fldCharType="end"/>
        </w:r>
      </w:hyperlink>
    </w:p>
    <w:p w14:paraId="0F29A8C5" w14:textId="77777777" w:rsidR="009B6688" w:rsidRDefault="002435BB">
      <w:pPr>
        <w:pStyle w:val="TOC2"/>
        <w:rPr>
          <w:rFonts w:eastAsiaTheme="minorEastAsia"/>
          <w:smallCaps w:val="0"/>
          <w:sz w:val="22"/>
          <w:lang w:eastAsia="en-US"/>
        </w:rPr>
      </w:pPr>
      <w:hyperlink w:anchor="_Toc431204053" w:history="1">
        <w:r w:rsidR="009B6688" w:rsidRPr="00E3418D">
          <w:rPr>
            <w:rStyle w:val="Hyperlink"/>
            <w:rFonts w:hint="eastAsia"/>
          </w:rPr>
          <w:t>各地区的在线服务提供情况</w:t>
        </w:r>
        <w:r w:rsidR="009B6688">
          <w:tab/>
        </w:r>
        <w:r w:rsidR="009B6688">
          <w:fldChar w:fldCharType="begin"/>
        </w:r>
        <w:r w:rsidR="009B6688">
          <w:instrText xml:space="preserve"> PAGEREF _Toc431204053 \h </w:instrText>
        </w:r>
        <w:r w:rsidR="009B6688">
          <w:fldChar w:fldCharType="separate"/>
        </w:r>
        <w:r w:rsidR="009B6688">
          <w:t>47</w:t>
        </w:r>
        <w:r w:rsidR="009B6688">
          <w:fldChar w:fldCharType="end"/>
        </w:r>
      </w:hyperlink>
    </w:p>
    <w:p w14:paraId="4C3C362D" w14:textId="77777777" w:rsidR="009B6688" w:rsidRDefault="002435BB">
      <w:pPr>
        <w:pStyle w:val="TOC2"/>
        <w:rPr>
          <w:rFonts w:eastAsiaTheme="minorEastAsia"/>
          <w:smallCaps w:val="0"/>
          <w:sz w:val="22"/>
          <w:lang w:eastAsia="en-US"/>
        </w:rPr>
      </w:pPr>
      <w:hyperlink w:anchor="_Toc431204054" w:history="1">
        <w:r w:rsidR="009B6688" w:rsidRPr="00E3418D">
          <w:rPr>
            <w:rStyle w:val="Hyperlink"/>
            <w:rFonts w:hint="eastAsia"/>
          </w:rPr>
          <w:t>在线服务购买规则</w:t>
        </w:r>
        <w:r w:rsidR="009B6688">
          <w:tab/>
        </w:r>
        <w:r w:rsidR="009B6688">
          <w:fldChar w:fldCharType="begin"/>
        </w:r>
        <w:r w:rsidR="009B6688">
          <w:instrText xml:space="preserve"> PAGEREF _Toc431204054 \h </w:instrText>
        </w:r>
        <w:r w:rsidR="009B6688">
          <w:fldChar w:fldCharType="separate"/>
        </w:r>
        <w:r w:rsidR="009B6688">
          <w:t>47</w:t>
        </w:r>
        <w:r w:rsidR="009B6688">
          <w:fldChar w:fldCharType="end"/>
        </w:r>
      </w:hyperlink>
    </w:p>
    <w:p w14:paraId="3CF7476C" w14:textId="77777777" w:rsidR="009B6688" w:rsidRDefault="002435BB">
      <w:pPr>
        <w:pStyle w:val="TOC2"/>
        <w:rPr>
          <w:rFonts w:eastAsiaTheme="minorEastAsia"/>
          <w:smallCaps w:val="0"/>
          <w:sz w:val="22"/>
          <w:lang w:eastAsia="en-US"/>
        </w:rPr>
      </w:pPr>
      <w:hyperlink w:anchor="_Toc431204055" w:history="1">
        <w:r w:rsidR="009B6688" w:rsidRPr="00E3418D">
          <w:rPr>
            <w:rStyle w:val="Hyperlink"/>
            <w:rFonts w:hint="eastAsia"/>
          </w:rPr>
          <w:t>附加用户订购许可</w:t>
        </w:r>
        <w:r w:rsidR="009B6688" w:rsidRPr="00E3418D">
          <w:rPr>
            <w:rStyle w:val="Hyperlink"/>
          </w:rPr>
          <w:t xml:space="preserve"> (SL)</w:t>
        </w:r>
        <w:r w:rsidR="009B6688">
          <w:tab/>
        </w:r>
        <w:r w:rsidR="009B6688">
          <w:fldChar w:fldCharType="begin"/>
        </w:r>
        <w:r w:rsidR="009B6688">
          <w:instrText xml:space="preserve"> PAGEREF _Toc431204055 \h </w:instrText>
        </w:r>
        <w:r w:rsidR="009B6688">
          <w:fldChar w:fldCharType="separate"/>
        </w:r>
        <w:r w:rsidR="009B6688">
          <w:t>47</w:t>
        </w:r>
        <w:r w:rsidR="009B6688">
          <w:fldChar w:fldCharType="end"/>
        </w:r>
      </w:hyperlink>
    </w:p>
    <w:p w14:paraId="757BC35D" w14:textId="77777777" w:rsidR="009B6688" w:rsidRDefault="002435BB">
      <w:pPr>
        <w:pStyle w:val="TOC2"/>
        <w:rPr>
          <w:rFonts w:eastAsiaTheme="minorEastAsia"/>
          <w:smallCaps w:val="0"/>
          <w:sz w:val="22"/>
          <w:lang w:eastAsia="en-US"/>
        </w:rPr>
      </w:pPr>
      <w:hyperlink w:anchor="_Toc431204056" w:history="1">
        <w:r w:rsidR="009B6688" w:rsidRPr="00E3418D">
          <w:rPr>
            <w:rStyle w:val="Hyperlink"/>
            <w:rFonts w:hint="eastAsia"/>
          </w:rPr>
          <w:t>在线服务续签</w:t>
        </w:r>
        <w:r w:rsidR="009B6688">
          <w:tab/>
        </w:r>
        <w:r w:rsidR="009B6688">
          <w:fldChar w:fldCharType="begin"/>
        </w:r>
        <w:r w:rsidR="009B6688">
          <w:instrText xml:space="preserve"> PAGEREF _Toc431204056 \h </w:instrText>
        </w:r>
        <w:r w:rsidR="009B6688">
          <w:fldChar w:fldCharType="separate"/>
        </w:r>
        <w:r w:rsidR="009B6688">
          <w:t>47</w:t>
        </w:r>
        <w:r w:rsidR="009B6688">
          <w:fldChar w:fldCharType="end"/>
        </w:r>
      </w:hyperlink>
    </w:p>
    <w:p w14:paraId="2802AB6A" w14:textId="77777777" w:rsidR="009B6688" w:rsidRDefault="002435BB">
      <w:pPr>
        <w:pStyle w:val="TOC2"/>
        <w:rPr>
          <w:rFonts w:eastAsiaTheme="minorEastAsia"/>
          <w:smallCaps w:val="0"/>
          <w:sz w:val="22"/>
          <w:lang w:eastAsia="en-US"/>
        </w:rPr>
      </w:pPr>
      <w:hyperlink w:anchor="_Toc431204057" w:history="1">
        <w:r w:rsidR="009B6688" w:rsidRPr="00E3418D">
          <w:rPr>
            <w:rStyle w:val="Hyperlink"/>
          </w:rPr>
          <w:t xml:space="preserve">Microsoft Azure </w:t>
        </w:r>
        <w:r w:rsidR="009B6688" w:rsidRPr="00E3418D">
          <w:rPr>
            <w:rStyle w:val="Hyperlink"/>
            <w:rFonts w:hint="eastAsia"/>
          </w:rPr>
          <w:t>服务</w:t>
        </w:r>
        <w:r w:rsidR="009B6688">
          <w:tab/>
        </w:r>
        <w:r w:rsidR="009B6688">
          <w:fldChar w:fldCharType="begin"/>
        </w:r>
        <w:r w:rsidR="009B6688">
          <w:instrText xml:space="preserve"> PAGEREF _Toc431204057 \h </w:instrText>
        </w:r>
        <w:r w:rsidR="009B6688">
          <w:fldChar w:fldCharType="separate"/>
        </w:r>
        <w:r w:rsidR="009B6688">
          <w:t>47</w:t>
        </w:r>
        <w:r w:rsidR="009B6688">
          <w:fldChar w:fldCharType="end"/>
        </w:r>
      </w:hyperlink>
    </w:p>
    <w:p w14:paraId="0976D941" w14:textId="77777777" w:rsidR="009B6688" w:rsidRDefault="002435BB">
      <w:pPr>
        <w:pStyle w:val="TOC3"/>
        <w:rPr>
          <w:rFonts w:eastAsiaTheme="minorEastAsia"/>
          <w:smallCaps w:val="0"/>
          <w:sz w:val="22"/>
          <w:lang w:eastAsia="en-US"/>
        </w:rPr>
      </w:pPr>
      <w:hyperlink w:anchor="_Toc431204058" w:history="1">
        <w:r w:rsidR="009B6688" w:rsidRPr="00E3418D">
          <w:rPr>
            <w:rStyle w:val="Hyperlink"/>
          </w:rPr>
          <w:t xml:space="preserve">Microsoft Azure </w:t>
        </w:r>
        <w:r w:rsidR="009B6688" w:rsidRPr="00E3418D">
          <w:rPr>
            <w:rStyle w:val="Hyperlink"/>
            <w:rFonts w:hint="eastAsia"/>
          </w:rPr>
          <w:t>服务</w:t>
        </w:r>
        <w:r w:rsidR="009B6688">
          <w:tab/>
        </w:r>
        <w:r w:rsidR="009B6688">
          <w:fldChar w:fldCharType="begin"/>
        </w:r>
        <w:r w:rsidR="009B6688">
          <w:instrText xml:space="preserve"> PAGEREF _Toc431204058 \h </w:instrText>
        </w:r>
        <w:r w:rsidR="009B6688">
          <w:fldChar w:fldCharType="separate"/>
        </w:r>
        <w:r w:rsidR="009B6688">
          <w:t>48</w:t>
        </w:r>
        <w:r w:rsidR="009B6688">
          <w:fldChar w:fldCharType="end"/>
        </w:r>
      </w:hyperlink>
    </w:p>
    <w:p w14:paraId="2F793AA0" w14:textId="77777777" w:rsidR="009B6688" w:rsidRDefault="002435BB">
      <w:pPr>
        <w:pStyle w:val="TOC3"/>
        <w:rPr>
          <w:rFonts w:eastAsiaTheme="minorEastAsia"/>
          <w:smallCaps w:val="0"/>
          <w:sz w:val="22"/>
          <w:lang w:eastAsia="en-US"/>
        </w:rPr>
      </w:pPr>
      <w:hyperlink w:anchor="_Toc431204059" w:history="1">
        <w:r w:rsidR="009B6688" w:rsidRPr="00E3418D">
          <w:rPr>
            <w:rStyle w:val="Hyperlink"/>
          </w:rPr>
          <w:t xml:space="preserve">Microsoft Azure </w:t>
        </w:r>
        <w:r w:rsidR="009B6688" w:rsidRPr="00E3418D">
          <w:rPr>
            <w:rStyle w:val="Hyperlink"/>
            <w:rFonts w:hint="eastAsia"/>
          </w:rPr>
          <w:t>支持</w:t>
        </w:r>
        <w:r w:rsidR="009B6688" w:rsidRPr="00E3418D">
          <w:rPr>
            <w:rStyle w:val="Hyperlink"/>
          </w:rPr>
          <w:t xml:space="preserve"> </w:t>
        </w:r>
        <w:r w:rsidR="009B6688" w:rsidRPr="00E3418D">
          <w:rPr>
            <w:rStyle w:val="Hyperlink"/>
            <w:rFonts w:hint="eastAsia"/>
          </w:rPr>
          <w:t>（计划）</w:t>
        </w:r>
        <w:r w:rsidR="009B6688">
          <w:tab/>
        </w:r>
        <w:r w:rsidR="009B6688">
          <w:fldChar w:fldCharType="begin"/>
        </w:r>
        <w:r w:rsidR="009B6688">
          <w:instrText xml:space="preserve"> PAGEREF _Toc431204059 \h </w:instrText>
        </w:r>
        <w:r w:rsidR="009B6688">
          <w:fldChar w:fldCharType="separate"/>
        </w:r>
        <w:r w:rsidR="009B6688">
          <w:t>49</w:t>
        </w:r>
        <w:r w:rsidR="009B6688">
          <w:fldChar w:fldCharType="end"/>
        </w:r>
      </w:hyperlink>
    </w:p>
    <w:p w14:paraId="58CAE5D0" w14:textId="77777777" w:rsidR="009B6688" w:rsidRDefault="002435BB">
      <w:pPr>
        <w:pStyle w:val="TOC3"/>
        <w:rPr>
          <w:rFonts w:eastAsiaTheme="minorEastAsia"/>
          <w:smallCaps w:val="0"/>
          <w:sz w:val="22"/>
          <w:lang w:eastAsia="en-US"/>
        </w:rPr>
      </w:pPr>
      <w:hyperlink w:anchor="_Toc431204060" w:history="1">
        <w:r w:rsidR="009B6688" w:rsidRPr="00E3418D">
          <w:rPr>
            <w:rStyle w:val="Hyperlink"/>
          </w:rPr>
          <w:t xml:space="preserve">Microsoft Azure Site Recovery </w:t>
        </w:r>
        <w:r w:rsidR="009B6688" w:rsidRPr="00E3418D">
          <w:rPr>
            <w:rStyle w:val="Hyperlink"/>
            <w:rFonts w:hint="eastAsia"/>
          </w:rPr>
          <w:t>（计划）</w:t>
        </w:r>
        <w:r w:rsidR="009B6688">
          <w:tab/>
        </w:r>
        <w:r w:rsidR="009B6688">
          <w:fldChar w:fldCharType="begin"/>
        </w:r>
        <w:r w:rsidR="009B6688">
          <w:instrText xml:space="preserve"> PAGEREF _Toc431204060 \h </w:instrText>
        </w:r>
        <w:r w:rsidR="009B6688">
          <w:fldChar w:fldCharType="separate"/>
        </w:r>
        <w:r w:rsidR="009B6688">
          <w:t>49</w:t>
        </w:r>
        <w:r w:rsidR="009B6688">
          <w:fldChar w:fldCharType="end"/>
        </w:r>
      </w:hyperlink>
    </w:p>
    <w:p w14:paraId="7ADF46A8" w14:textId="77777777" w:rsidR="009B6688" w:rsidRDefault="002435BB">
      <w:pPr>
        <w:pStyle w:val="TOC3"/>
        <w:rPr>
          <w:rFonts w:eastAsiaTheme="minorEastAsia"/>
          <w:smallCaps w:val="0"/>
          <w:sz w:val="22"/>
          <w:lang w:eastAsia="en-US"/>
        </w:rPr>
      </w:pPr>
      <w:hyperlink w:anchor="_Toc431204061" w:history="1">
        <w:r w:rsidR="009B6688" w:rsidRPr="00E3418D">
          <w:rPr>
            <w:rStyle w:val="Hyperlink"/>
            <w:rFonts w:hint="eastAsia"/>
          </w:rPr>
          <w:t>企业移动性套件（计划）</w:t>
        </w:r>
        <w:r w:rsidR="009B6688">
          <w:tab/>
        </w:r>
        <w:r w:rsidR="009B6688">
          <w:fldChar w:fldCharType="begin"/>
        </w:r>
        <w:r w:rsidR="009B6688">
          <w:instrText xml:space="preserve"> PAGEREF _Toc431204061 \h </w:instrText>
        </w:r>
        <w:r w:rsidR="009B6688">
          <w:fldChar w:fldCharType="separate"/>
        </w:r>
        <w:r w:rsidR="009B6688">
          <w:t>49</w:t>
        </w:r>
        <w:r w:rsidR="009B6688">
          <w:fldChar w:fldCharType="end"/>
        </w:r>
      </w:hyperlink>
    </w:p>
    <w:p w14:paraId="62A6A306" w14:textId="77777777" w:rsidR="009B6688" w:rsidRDefault="002435BB">
      <w:pPr>
        <w:pStyle w:val="TOC3"/>
        <w:rPr>
          <w:rFonts w:eastAsiaTheme="minorEastAsia"/>
          <w:smallCaps w:val="0"/>
          <w:sz w:val="22"/>
          <w:lang w:eastAsia="en-US"/>
        </w:rPr>
      </w:pPr>
      <w:hyperlink w:anchor="_Toc431204062" w:history="1">
        <w:r w:rsidR="009B6688" w:rsidRPr="00E3418D">
          <w:rPr>
            <w:rStyle w:val="Hyperlink"/>
          </w:rPr>
          <w:t xml:space="preserve">Azure Active Directory </w:t>
        </w:r>
        <w:r w:rsidR="009B6688" w:rsidRPr="00E3418D">
          <w:rPr>
            <w:rStyle w:val="Hyperlink"/>
            <w:rFonts w:hint="eastAsia"/>
          </w:rPr>
          <w:t>（计划）</w:t>
        </w:r>
        <w:r w:rsidR="009B6688">
          <w:tab/>
        </w:r>
        <w:r w:rsidR="009B6688">
          <w:fldChar w:fldCharType="begin"/>
        </w:r>
        <w:r w:rsidR="009B6688">
          <w:instrText xml:space="preserve"> PAGEREF _Toc431204062 \h </w:instrText>
        </w:r>
        <w:r w:rsidR="009B6688">
          <w:fldChar w:fldCharType="separate"/>
        </w:r>
        <w:r w:rsidR="009B6688">
          <w:t>50</w:t>
        </w:r>
        <w:r w:rsidR="009B6688">
          <w:fldChar w:fldCharType="end"/>
        </w:r>
      </w:hyperlink>
    </w:p>
    <w:p w14:paraId="2DC91118" w14:textId="77777777" w:rsidR="009B6688" w:rsidRDefault="002435BB">
      <w:pPr>
        <w:pStyle w:val="TOC3"/>
        <w:rPr>
          <w:rFonts w:eastAsiaTheme="minorEastAsia"/>
          <w:smallCaps w:val="0"/>
          <w:sz w:val="22"/>
          <w:lang w:eastAsia="en-US"/>
        </w:rPr>
      </w:pPr>
      <w:hyperlink w:anchor="_Toc431204063" w:history="1">
        <w:r w:rsidR="009B6688" w:rsidRPr="00E3418D">
          <w:rPr>
            <w:rStyle w:val="Hyperlink"/>
          </w:rPr>
          <w:t>Azure Rights Management</w:t>
        </w:r>
        <w:r w:rsidR="009B6688" w:rsidRPr="00E3418D">
          <w:rPr>
            <w:rStyle w:val="Hyperlink"/>
            <w:rFonts w:hint="eastAsia"/>
          </w:rPr>
          <w:t>（计划）</w:t>
        </w:r>
        <w:r w:rsidR="009B6688">
          <w:tab/>
        </w:r>
        <w:r w:rsidR="009B6688">
          <w:fldChar w:fldCharType="begin"/>
        </w:r>
        <w:r w:rsidR="009B6688">
          <w:instrText xml:space="preserve"> PAGEREF _Toc431204063 \h </w:instrText>
        </w:r>
        <w:r w:rsidR="009B6688">
          <w:fldChar w:fldCharType="separate"/>
        </w:r>
        <w:r w:rsidR="009B6688">
          <w:t>51</w:t>
        </w:r>
        <w:r w:rsidR="009B6688">
          <w:fldChar w:fldCharType="end"/>
        </w:r>
      </w:hyperlink>
    </w:p>
    <w:p w14:paraId="15A19F7C" w14:textId="77777777" w:rsidR="009B6688" w:rsidRDefault="002435BB">
      <w:pPr>
        <w:pStyle w:val="TOC3"/>
        <w:rPr>
          <w:rFonts w:eastAsiaTheme="minorEastAsia"/>
          <w:smallCaps w:val="0"/>
          <w:sz w:val="22"/>
          <w:lang w:eastAsia="en-US"/>
        </w:rPr>
      </w:pPr>
      <w:hyperlink w:anchor="_Toc431204064" w:history="1">
        <w:r w:rsidR="009B6688" w:rsidRPr="00E3418D">
          <w:rPr>
            <w:rStyle w:val="Hyperlink"/>
          </w:rPr>
          <w:t>Azure RemoteApp</w:t>
        </w:r>
        <w:r w:rsidR="009B6688" w:rsidRPr="00E3418D">
          <w:rPr>
            <w:rStyle w:val="Hyperlink"/>
            <w:rFonts w:hint="eastAsia"/>
          </w:rPr>
          <w:t>（计划）</w:t>
        </w:r>
        <w:r w:rsidR="009B6688">
          <w:tab/>
        </w:r>
        <w:r w:rsidR="009B6688">
          <w:fldChar w:fldCharType="begin"/>
        </w:r>
        <w:r w:rsidR="009B6688">
          <w:instrText xml:space="preserve"> PAGEREF _Toc431204064 \h </w:instrText>
        </w:r>
        <w:r w:rsidR="009B6688">
          <w:fldChar w:fldCharType="separate"/>
        </w:r>
        <w:r w:rsidR="009B6688">
          <w:t>51</w:t>
        </w:r>
        <w:r w:rsidR="009B6688">
          <w:fldChar w:fldCharType="end"/>
        </w:r>
      </w:hyperlink>
    </w:p>
    <w:p w14:paraId="747022BF" w14:textId="77777777" w:rsidR="009B6688" w:rsidRDefault="002435BB">
      <w:pPr>
        <w:pStyle w:val="TOC3"/>
        <w:rPr>
          <w:rFonts w:eastAsiaTheme="minorEastAsia"/>
          <w:smallCaps w:val="0"/>
          <w:sz w:val="22"/>
          <w:lang w:eastAsia="en-US"/>
        </w:rPr>
      </w:pPr>
      <w:hyperlink w:anchor="_Toc431204065" w:history="1">
        <w:r w:rsidR="009B6688" w:rsidRPr="00E3418D">
          <w:rPr>
            <w:rStyle w:val="Hyperlink"/>
            <w:rFonts w:hint="eastAsia"/>
          </w:rPr>
          <w:t>运行管理套件（计划）</w:t>
        </w:r>
        <w:r w:rsidR="009B6688">
          <w:tab/>
        </w:r>
        <w:r w:rsidR="009B6688">
          <w:fldChar w:fldCharType="begin"/>
        </w:r>
        <w:r w:rsidR="009B6688">
          <w:instrText xml:space="preserve"> PAGEREF _Toc431204065 \h </w:instrText>
        </w:r>
        <w:r w:rsidR="009B6688">
          <w:fldChar w:fldCharType="separate"/>
        </w:r>
        <w:r w:rsidR="009B6688">
          <w:t>51</w:t>
        </w:r>
        <w:r w:rsidR="009B6688">
          <w:fldChar w:fldCharType="end"/>
        </w:r>
      </w:hyperlink>
    </w:p>
    <w:p w14:paraId="0CF1FD44" w14:textId="77777777" w:rsidR="009B6688" w:rsidRDefault="002435BB">
      <w:pPr>
        <w:pStyle w:val="TOC2"/>
        <w:rPr>
          <w:rFonts w:eastAsiaTheme="minorEastAsia"/>
          <w:smallCaps w:val="0"/>
          <w:sz w:val="22"/>
          <w:lang w:eastAsia="en-US"/>
        </w:rPr>
      </w:pPr>
      <w:hyperlink w:anchor="_Toc431204066" w:history="1">
        <w:r w:rsidR="009B6688" w:rsidRPr="00E3418D">
          <w:rPr>
            <w:rStyle w:val="Hyperlink"/>
            <w:rFonts w:hint="eastAsia"/>
          </w:rPr>
          <w:t>企业云套件</w:t>
        </w:r>
        <w:r w:rsidR="009B6688">
          <w:tab/>
        </w:r>
        <w:r w:rsidR="009B6688">
          <w:fldChar w:fldCharType="begin"/>
        </w:r>
        <w:r w:rsidR="009B6688">
          <w:instrText xml:space="preserve"> PAGEREF _Toc431204066 \h </w:instrText>
        </w:r>
        <w:r w:rsidR="009B6688">
          <w:fldChar w:fldCharType="separate"/>
        </w:r>
        <w:r w:rsidR="009B6688">
          <w:t>52</w:t>
        </w:r>
        <w:r w:rsidR="009B6688">
          <w:fldChar w:fldCharType="end"/>
        </w:r>
      </w:hyperlink>
    </w:p>
    <w:p w14:paraId="3A8DC131" w14:textId="77777777" w:rsidR="009B6688" w:rsidRDefault="002435BB">
      <w:pPr>
        <w:pStyle w:val="TOC2"/>
        <w:rPr>
          <w:rFonts w:eastAsiaTheme="minorEastAsia"/>
          <w:smallCaps w:val="0"/>
          <w:sz w:val="22"/>
          <w:lang w:eastAsia="en-US"/>
        </w:rPr>
      </w:pPr>
      <w:hyperlink w:anchor="_Toc431204067" w:history="1">
        <w:r w:rsidR="009B6688" w:rsidRPr="00E3418D">
          <w:rPr>
            <w:rStyle w:val="Hyperlink"/>
          </w:rPr>
          <w:t>Microsoft Intune</w:t>
        </w:r>
        <w:r w:rsidR="009B6688">
          <w:tab/>
        </w:r>
        <w:r w:rsidR="009B6688">
          <w:fldChar w:fldCharType="begin"/>
        </w:r>
        <w:r w:rsidR="009B6688">
          <w:instrText xml:space="preserve"> PAGEREF _Toc431204067 \h </w:instrText>
        </w:r>
        <w:r w:rsidR="009B6688">
          <w:fldChar w:fldCharType="separate"/>
        </w:r>
        <w:r w:rsidR="009B6688">
          <w:t>53</w:t>
        </w:r>
        <w:r w:rsidR="009B6688">
          <w:fldChar w:fldCharType="end"/>
        </w:r>
      </w:hyperlink>
    </w:p>
    <w:p w14:paraId="6B394413" w14:textId="77777777" w:rsidR="009B6688" w:rsidRDefault="002435BB">
      <w:pPr>
        <w:pStyle w:val="TOC2"/>
        <w:rPr>
          <w:rFonts w:eastAsiaTheme="minorEastAsia"/>
          <w:smallCaps w:val="0"/>
          <w:sz w:val="22"/>
          <w:lang w:eastAsia="en-US"/>
        </w:rPr>
      </w:pPr>
      <w:hyperlink w:anchor="_Toc431204068" w:history="1">
        <w:r w:rsidR="009B6688" w:rsidRPr="00E3418D">
          <w:rPr>
            <w:rStyle w:val="Hyperlink"/>
          </w:rPr>
          <w:t xml:space="preserve">Microsoft Dynamics </w:t>
        </w:r>
        <w:r w:rsidR="009B6688" w:rsidRPr="00E3418D">
          <w:rPr>
            <w:rStyle w:val="Hyperlink"/>
            <w:rFonts w:hint="eastAsia"/>
          </w:rPr>
          <w:t>在线服务</w:t>
        </w:r>
        <w:r w:rsidR="009B6688">
          <w:tab/>
        </w:r>
        <w:r w:rsidR="009B6688">
          <w:fldChar w:fldCharType="begin"/>
        </w:r>
        <w:r w:rsidR="009B6688">
          <w:instrText xml:space="preserve"> PAGEREF _Toc431204068 \h </w:instrText>
        </w:r>
        <w:r w:rsidR="009B6688">
          <w:fldChar w:fldCharType="separate"/>
        </w:r>
        <w:r w:rsidR="009B6688">
          <w:t>53</w:t>
        </w:r>
        <w:r w:rsidR="009B6688">
          <w:fldChar w:fldCharType="end"/>
        </w:r>
      </w:hyperlink>
    </w:p>
    <w:p w14:paraId="0EF56D7D" w14:textId="77777777" w:rsidR="009B6688" w:rsidRDefault="002435BB">
      <w:pPr>
        <w:pStyle w:val="TOC3"/>
        <w:rPr>
          <w:rFonts w:eastAsiaTheme="minorEastAsia"/>
          <w:smallCaps w:val="0"/>
          <w:sz w:val="22"/>
          <w:lang w:eastAsia="en-US"/>
        </w:rPr>
      </w:pPr>
      <w:hyperlink w:anchor="_Toc431204069" w:history="1">
        <w:r w:rsidR="009B6688" w:rsidRPr="00E3418D">
          <w:rPr>
            <w:rStyle w:val="Hyperlink"/>
          </w:rPr>
          <w:t>Microsoft Dynamics CRM Online</w:t>
        </w:r>
        <w:r w:rsidR="009B6688">
          <w:tab/>
        </w:r>
        <w:r w:rsidR="009B6688">
          <w:fldChar w:fldCharType="begin"/>
        </w:r>
        <w:r w:rsidR="009B6688">
          <w:instrText xml:space="preserve"> PAGEREF _Toc431204069 \h </w:instrText>
        </w:r>
        <w:r w:rsidR="009B6688">
          <w:fldChar w:fldCharType="separate"/>
        </w:r>
        <w:r w:rsidR="009B6688">
          <w:t>53</w:t>
        </w:r>
        <w:r w:rsidR="009B6688">
          <w:fldChar w:fldCharType="end"/>
        </w:r>
      </w:hyperlink>
    </w:p>
    <w:p w14:paraId="78760D21" w14:textId="77777777" w:rsidR="009B6688" w:rsidRDefault="002435BB">
      <w:pPr>
        <w:pStyle w:val="TOC3"/>
        <w:rPr>
          <w:rFonts w:eastAsiaTheme="minorEastAsia"/>
          <w:smallCaps w:val="0"/>
          <w:sz w:val="22"/>
          <w:lang w:eastAsia="en-US"/>
        </w:rPr>
      </w:pPr>
      <w:hyperlink w:anchor="_Toc431204070" w:history="1">
        <w:r w:rsidR="009B6688" w:rsidRPr="00E3418D">
          <w:rPr>
            <w:rStyle w:val="Hyperlink"/>
          </w:rPr>
          <w:t>Microsoft Dynamics Marketing</w:t>
        </w:r>
        <w:r w:rsidR="009B6688">
          <w:tab/>
        </w:r>
        <w:r w:rsidR="009B6688">
          <w:fldChar w:fldCharType="begin"/>
        </w:r>
        <w:r w:rsidR="009B6688">
          <w:instrText xml:space="preserve"> PAGEREF _Toc431204070 \h </w:instrText>
        </w:r>
        <w:r w:rsidR="009B6688">
          <w:fldChar w:fldCharType="separate"/>
        </w:r>
        <w:r w:rsidR="009B6688">
          <w:t>54</w:t>
        </w:r>
        <w:r w:rsidR="009B6688">
          <w:fldChar w:fldCharType="end"/>
        </w:r>
      </w:hyperlink>
    </w:p>
    <w:p w14:paraId="63E29815" w14:textId="77777777" w:rsidR="009B6688" w:rsidRDefault="002435BB">
      <w:pPr>
        <w:pStyle w:val="TOC3"/>
        <w:rPr>
          <w:rFonts w:eastAsiaTheme="minorEastAsia"/>
          <w:smallCaps w:val="0"/>
          <w:sz w:val="22"/>
          <w:lang w:eastAsia="en-US"/>
        </w:rPr>
      </w:pPr>
      <w:hyperlink w:anchor="_Toc431204071" w:history="1">
        <w:r w:rsidR="009B6688" w:rsidRPr="00E3418D">
          <w:rPr>
            <w:rStyle w:val="Hyperlink"/>
          </w:rPr>
          <w:t>Microsoft Social Engagement</w:t>
        </w:r>
        <w:r w:rsidR="009B6688">
          <w:tab/>
        </w:r>
        <w:r w:rsidR="009B6688">
          <w:fldChar w:fldCharType="begin"/>
        </w:r>
        <w:r w:rsidR="009B6688">
          <w:instrText xml:space="preserve"> PAGEREF _Toc431204071 \h </w:instrText>
        </w:r>
        <w:r w:rsidR="009B6688">
          <w:fldChar w:fldCharType="separate"/>
        </w:r>
        <w:r w:rsidR="009B6688">
          <w:t>55</w:t>
        </w:r>
        <w:r w:rsidR="009B6688">
          <w:fldChar w:fldCharType="end"/>
        </w:r>
      </w:hyperlink>
    </w:p>
    <w:p w14:paraId="06F14974" w14:textId="77777777" w:rsidR="009B6688" w:rsidRDefault="002435BB">
      <w:pPr>
        <w:pStyle w:val="TOC3"/>
        <w:rPr>
          <w:rFonts w:eastAsiaTheme="minorEastAsia"/>
          <w:smallCaps w:val="0"/>
          <w:sz w:val="22"/>
          <w:lang w:eastAsia="en-US"/>
        </w:rPr>
      </w:pPr>
      <w:hyperlink w:anchor="_Toc431204072" w:history="1">
        <w:r w:rsidR="009B6688" w:rsidRPr="00E3418D">
          <w:rPr>
            <w:rStyle w:val="Hyperlink"/>
          </w:rPr>
          <w:t>Parature, from Microsoft</w:t>
        </w:r>
        <w:r w:rsidR="009B6688">
          <w:tab/>
        </w:r>
        <w:r w:rsidR="009B6688">
          <w:fldChar w:fldCharType="begin"/>
        </w:r>
        <w:r w:rsidR="009B6688">
          <w:instrText xml:space="preserve"> PAGEREF _Toc431204072 \h </w:instrText>
        </w:r>
        <w:r w:rsidR="009B6688">
          <w:fldChar w:fldCharType="separate"/>
        </w:r>
        <w:r w:rsidR="009B6688">
          <w:t>55</w:t>
        </w:r>
        <w:r w:rsidR="009B6688">
          <w:fldChar w:fldCharType="end"/>
        </w:r>
      </w:hyperlink>
    </w:p>
    <w:p w14:paraId="719BA93A" w14:textId="77777777" w:rsidR="009B6688" w:rsidRDefault="002435BB">
      <w:pPr>
        <w:pStyle w:val="TOC2"/>
        <w:rPr>
          <w:rFonts w:eastAsiaTheme="minorEastAsia"/>
          <w:smallCaps w:val="0"/>
          <w:sz w:val="22"/>
          <w:lang w:eastAsia="en-US"/>
        </w:rPr>
      </w:pPr>
      <w:hyperlink w:anchor="_Toc431204073" w:history="1">
        <w:r w:rsidR="009B6688" w:rsidRPr="00E3418D">
          <w:rPr>
            <w:rStyle w:val="Hyperlink"/>
          </w:rPr>
          <w:t xml:space="preserve">Office 365 </w:t>
        </w:r>
        <w:r w:rsidR="009B6688" w:rsidRPr="00E3418D">
          <w:rPr>
            <w:rStyle w:val="Hyperlink"/>
            <w:rFonts w:hint="eastAsia"/>
          </w:rPr>
          <w:t>服务</w:t>
        </w:r>
        <w:r w:rsidR="009B6688">
          <w:tab/>
        </w:r>
        <w:r w:rsidR="009B6688">
          <w:fldChar w:fldCharType="begin"/>
        </w:r>
        <w:r w:rsidR="009B6688">
          <w:instrText xml:space="preserve"> PAGEREF _Toc431204073 \h </w:instrText>
        </w:r>
        <w:r w:rsidR="009B6688">
          <w:fldChar w:fldCharType="separate"/>
        </w:r>
        <w:r w:rsidR="009B6688">
          <w:t>56</w:t>
        </w:r>
        <w:r w:rsidR="009B6688">
          <w:fldChar w:fldCharType="end"/>
        </w:r>
      </w:hyperlink>
    </w:p>
    <w:p w14:paraId="7BB7F7D9" w14:textId="77777777" w:rsidR="009B6688" w:rsidRDefault="002435BB">
      <w:pPr>
        <w:pStyle w:val="TOC3"/>
        <w:rPr>
          <w:rFonts w:eastAsiaTheme="minorEastAsia"/>
          <w:smallCaps w:val="0"/>
          <w:sz w:val="22"/>
          <w:lang w:eastAsia="en-US"/>
        </w:rPr>
      </w:pPr>
      <w:hyperlink w:anchor="_Toc431204074" w:history="1">
        <w:r w:rsidR="009B6688" w:rsidRPr="00E3418D">
          <w:rPr>
            <w:rStyle w:val="Hyperlink"/>
          </w:rPr>
          <w:t xml:space="preserve">Office 365 </w:t>
        </w:r>
        <w:r w:rsidR="009B6688" w:rsidRPr="00E3418D">
          <w:rPr>
            <w:rStyle w:val="Hyperlink"/>
            <w:rFonts w:hint="eastAsia"/>
          </w:rPr>
          <w:t>应用程序</w:t>
        </w:r>
        <w:r w:rsidR="009B6688">
          <w:tab/>
        </w:r>
        <w:r w:rsidR="009B6688">
          <w:fldChar w:fldCharType="begin"/>
        </w:r>
        <w:r w:rsidR="009B6688">
          <w:instrText xml:space="preserve"> PAGEREF _Toc431204074 \h </w:instrText>
        </w:r>
        <w:r w:rsidR="009B6688">
          <w:fldChar w:fldCharType="separate"/>
        </w:r>
        <w:r w:rsidR="009B6688">
          <w:t>56</w:t>
        </w:r>
        <w:r w:rsidR="009B6688">
          <w:fldChar w:fldCharType="end"/>
        </w:r>
      </w:hyperlink>
    </w:p>
    <w:p w14:paraId="5BAC41AE" w14:textId="77777777" w:rsidR="009B6688" w:rsidRDefault="002435BB">
      <w:pPr>
        <w:pStyle w:val="TOC3"/>
        <w:rPr>
          <w:rFonts w:eastAsiaTheme="minorEastAsia"/>
          <w:smallCaps w:val="0"/>
          <w:sz w:val="22"/>
          <w:lang w:eastAsia="en-US"/>
        </w:rPr>
      </w:pPr>
      <w:hyperlink w:anchor="_Toc431204075" w:history="1">
        <w:r w:rsidR="009B6688" w:rsidRPr="00E3418D">
          <w:rPr>
            <w:rStyle w:val="Hyperlink"/>
          </w:rPr>
          <w:t xml:space="preserve">Office 365 </w:t>
        </w:r>
        <w:r w:rsidR="009B6688" w:rsidRPr="00E3418D">
          <w:rPr>
            <w:rStyle w:val="Hyperlink"/>
            <w:rFonts w:hint="eastAsia"/>
          </w:rPr>
          <w:t>套件</w:t>
        </w:r>
        <w:r w:rsidR="009B6688">
          <w:tab/>
        </w:r>
        <w:r w:rsidR="009B6688">
          <w:fldChar w:fldCharType="begin"/>
        </w:r>
        <w:r w:rsidR="009B6688">
          <w:instrText xml:space="preserve"> PAGEREF _Toc431204075 \h </w:instrText>
        </w:r>
        <w:r w:rsidR="009B6688">
          <w:fldChar w:fldCharType="separate"/>
        </w:r>
        <w:r w:rsidR="009B6688">
          <w:t>57</w:t>
        </w:r>
        <w:r w:rsidR="009B6688">
          <w:fldChar w:fldCharType="end"/>
        </w:r>
      </w:hyperlink>
    </w:p>
    <w:p w14:paraId="7A60A82B" w14:textId="77777777" w:rsidR="009B6688" w:rsidRDefault="002435BB">
      <w:pPr>
        <w:pStyle w:val="TOC3"/>
        <w:rPr>
          <w:rFonts w:eastAsiaTheme="minorEastAsia"/>
          <w:smallCaps w:val="0"/>
          <w:sz w:val="22"/>
          <w:lang w:eastAsia="en-US"/>
        </w:rPr>
      </w:pPr>
      <w:hyperlink w:anchor="_Toc431204076" w:history="1">
        <w:r w:rsidR="009B6688" w:rsidRPr="00E3418D">
          <w:rPr>
            <w:rStyle w:val="Hyperlink"/>
          </w:rPr>
          <w:t>Exchange Online</w:t>
        </w:r>
        <w:r w:rsidR="009B6688">
          <w:tab/>
        </w:r>
        <w:r w:rsidR="009B6688">
          <w:fldChar w:fldCharType="begin"/>
        </w:r>
        <w:r w:rsidR="009B6688">
          <w:instrText xml:space="preserve"> PAGEREF _Toc431204076 \h </w:instrText>
        </w:r>
        <w:r w:rsidR="009B6688">
          <w:fldChar w:fldCharType="separate"/>
        </w:r>
        <w:r w:rsidR="009B6688">
          <w:t>60</w:t>
        </w:r>
        <w:r w:rsidR="009B6688">
          <w:fldChar w:fldCharType="end"/>
        </w:r>
      </w:hyperlink>
    </w:p>
    <w:p w14:paraId="69207267" w14:textId="77777777" w:rsidR="009B6688" w:rsidRDefault="002435BB">
      <w:pPr>
        <w:pStyle w:val="TOC3"/>
        <w:rPr>
          <w:rFonts w:eastAsiaTheme="minorEastAsia"/>
          <w:smallCaps w:val="0"/>
          <w:sz w:val="22"/>
          <w:lang w:eastAsia="en-US"/>
        </w:rPr>
      </w:pPr>
      <w:hyperlink w:anchor="_Toc431204077" w:history="1">
        <w:r w:rsidR="009B6688" w:rsidRPr="00E3418D">
          <w:rPr>
            <w:rStyle w:val="Hyperlink"/>
          </w:rPr>
          <w:t>OneDrive for Business</w:t>
        </w:r>
        <w:r w:rsidR="009B6688">
          <w:tab/>
        </w:r>
        <w:r w:rsidR="009B6688">
          <w:fldChar w:fldCharType="begin"/>
        </w:r>
        <w:r w:rsidR="009B6688">
          <w:instrText xml:space="preserve"> PAGEREF _Toc431204077 \h </w:instrText>
        </w:r>
        <w:r w:rsidR="009B6688">
          <w:fldChar w:fldCharType="separate"/>
        </w:r>
        <w:r w:rsidR="009B6688">
          <w:t>60</w:t>
        </w:r>
        <w:r w:rsidR="009B6688">
          <w:fldChar w:fldCharType="end"/>
        </w:r>
      </w:hyperlink>
    </w:p>
    <w:p w14:paraId="1CD1D221" w14:textId="77777777" w:rsidR="009B6688" w:rsidRDefault="002435BB">
      <w:pPr>
        <w:pStyle w:val="TOC3"/>
        <w:rPr>
          <w:rFonts w:eastAsiaTheme="minorEastAsia"/>
          <w:smallCaps w:val="0"/>
          <w:sz w:val="22"/>
          <w:lang w:eastAsia="en-US"/>
        </w:rPr>
      </w:pPr>
      <w:hyperlink w:anchor="_Toc431204078" w:history="1">
        <w:r w:rsidR="009B6688" w:rsidRPr="00E3418D">
          <w:rPr>
            <w:rStyle w:val="Hyperlink"/>
          </w:rPr>
          <w:t>Project Online</w:t>
        </w:r>
        <w:r w:rsidR="009B6688">
          <w:tab/>
        </w:r>
        <w:r w:rsidR="009B6688">
          <w:fldChar w:fldCharType="begin"/>
        </w:r>
        <w:r w:rsidR="009B6688">
          <w:instrText xml:space="preserve"> PAGEREF _Toc431204078 \h </w:instrText>
        </w:r>
        <w:r w:rsidR="009B6688">
          <w:fldChar w:fldCharType="separate"/>
        </w:r>
        <w:r w:rsidR="009B6688">
          <w:t>61</w:t>
        </w:r>
        <w:r w:rsidR="009B6688">
          <w:fldChar w:fldCharType="end"/>
        </w:r>
      </w:hyperlink>
    </w:p>
    <w:p w14:paraId="3877075E" w14:textId="77777777" w:rsidR="009B6688" w:rsidRDefault="002435BB">
      <w:pPr>
        <w:pStyle w:val="TOC3"/>
        <w:rPr>
          <w:rFonts w:eastAsiaTheme="minorEastAsia"/>
          <w:smallCaps w:val="0"/>
          <w:sz w:val="22"/>
          <w:lang w:eastAsia="en-US"/>
        </w:rPr>
      </w:pPr>
      <w:hyperlink w:anchor="_Toc431204079" w:history="1">
        <w:r w:rsidR="009B6688" w:rsidRPr="00E3418D">
          <w:rPr>
            <w:rStyle w:val="Hyperlink"/>
          </w:rPr>
          <w:t>SharePoint Online</w:t>
        </w:r>
        <w:r w:rsidR="009B6688">
          <w:tab/>
        </w:r>
        <w:r w:rsidR="009B6688">
          <w:fldChar w:fldCharType="begin"/>
        </w:r>
        <w:r w:rsidR="009B6688">
          <w:instrText xml:space="preserve"> PAGEREF _Toc431204079 \h </w:instrText>
        </w:r>
        <w:r w:rsidR="009B6688">
          <w:fldChar w:fldCharType="separate"/>
        </w:r>
        <w:r w:rsidR="009B6688">
          <w:t>61</w:t>
        </w:r>
        <w:r w:rsidR="009B6688">
          <w:fldChar w:fldCharType="end"/>
        </w:r>
      </w:hyperlink>
    </w:p>
    <w:p w14:paraId="496270A6" w14:textId="77777777" w:rsidR="009B6688" w:rsidRDefault="002435BB">
      <w:pPr>
        <w:pStyle w:val="TOC3"/>
        <w:rPr>
          <w:rFonts w:eastAsiaTheme="minorEastAsia"/>
          <w:smallCaps w:val="0"/>
          <w:sz w:val="22"/>
          <w:lang w:eastAsia="en-US"/>
        </w:rPr>
      </w:pPr>
      <w:hyperlink w:anchor="_Toc431204080" w:history="1">
        <w:r w:rsidR="009B6688" w:rsidRPr="00E3418D">
          <w:rPr>
            <w:rStyle w:val="Hyperlink"/>
          </w:rPr>
          <w:t>Skype for Business Online</w:t>
        </w:r>
        <w:r w:rsidR="009B6688">
          <w:tab/>
        </w:r>
        <w:r w:rsidR="009B6688">
          <w:fldChar w:fldCharType="begin"/>
        </w:r>
        <w:r w:rsidR="009B6688">
          <w:instrText xml:space="preserve"> PAGEREF _Toc431204080 \h </w:instrText>
        </w:r>
        <w:r w:rsidR="009B6688">
          <w:fldChar w:fldCharType="separate"/>
        </w:r>
        <w:r w:rsidR="009B6688">
          <w:t>61</w:t>
        </w:r>
        <w:r w:rsidR="009B6688">
          <w:fldChar w:fldCharType="end"/>
        </w:r>
      </w:hyperlink>
    </w:p>
    <w:p w14:paraId="60885F6D" w14:textId="77777777" w:rsidR="009B6688" w:rsidRDefault="002435BB">
      <w:pPr>
        <w:pStyle w:val="TOC2"/>
        <w:rPr>
          <w:rFonts w:eastAsiaTheme="minorEastAsia"/>
          <w:smallCaps w:val="0"/>
          <w:sz w:val="22"/>
          <w:lang w:eastAsia="en-US"/>
        </w:rPr>
      </w:pPr>
      <w:hyperlink w:anchor="_Toc431204081" w:history="1">
        <w:r w:rsidR="009B6688" w:rsidRPr="00E3418D">
          <w:rPr>
            <w:rStyle w:val="Hyperlink"/>
            <w:rFonts w:hint="eastAsia"/>
          </w:rPr>
          <w:t>其他在线服务</w:t>
        </w:r>
        <w:r w:rsidR="009B6688">
          <w:tab/>
        </w:r>
        <w:r w:rsidR="009B6688">
          <w:fldChar w:fldCharType="begin"/>
        </w:r>
        <w:r w:rsidR="009B6688">
          <w:instrText xml:space="preserve"> PAGEREF _Toc431204081 \h </w:instrText>
        </w:r>
        <w:r w:rsidR="009B6688">
          <w:fldChar w:fldCharType="separate"/>
        </w:r>
        <w:r w:rsidR="009B6688">
          <w:t>62</w:t>
        </w:r>
        <w:r w:rsidR="009B6688">
          <w:fldChar w:fldCharType="end"/>
        </w:r>
      </w:hyperlink>
    </w:p>
    <w:p w14:paraId="6AC1D19B" w14:textId="77777777" w:rsidR="009B6688" w:rsidRDefault="002435BB">
      <w:pPr>
        <w:pStyle w:val="TOC3"/>
        <w:rPr>
          <w:rFonts w:eastAsiaTheme="minorEastAsia"/>
          <w:smallCaps w:val="0"/>
          <w:sz w:val="22"/>
          <w:lang w:eastAsia="en-US"/>
        </w:rPr>
      </w:pPr>
      <w:hyperlink w:anchor="_Toc431204082" w:history="1">
        <w:r w:rsidR="009B6688" w:rsidRPr="00E3418D">
          <w:rPr>
            <w:rStyle w:val="Hyperlink"/>
          </w:rPr>
          <w:t>Bing Maps</w:t>
        </w:r>
        <w:r w:rsidR="009B6688">
          <w:tab/>
        </w:r>
        <w:r w:rsidR="009B6688">
          <w:fldChar w:fldCharType="begin"/>
        </w:r>
        <w:r w:rsidR="009B6688">
          <w:instrText xml:space="preserve"> PAGEREF _Toc431204082 \h </w:instrText>
        </w:r>
        <w:r w:rsidR="009B6688">
          <w:fldChar w:fldCharType="separate"/>
        </w:r>
        <w:r w:rsidR="009B6688">
          <w:t>62</w:t>
        </w:r>
        <w:r w:rsidR="009B6688">
          <w:fldChar w:fldCharType="end"/>
        </w:r>
      </w:hyperlink>
    </w:p>
    <w:p w14:paraId="28930E90" w14:textId="77777777" w:rsidR="009B6688" w:rsidRDefault="002435BB">
      <w:pPr>
        <w:pStyle w:val="TOC3"/>
        <w:rPr>
          <w:rFonts w:eastAsiaTheme="minorEastAsia"/>
          <w:smallCaps w:val="0"/>
          <w:sz w:val="22"/>
          <w:lang w:eastAsia="en-US"/>
        </w:rPr>
      </w:pPr>
      <w:hyperlink w:anchor="_Toc431204083" w:history="1">
        <w:r w:rsidR="009B6688" w:rsidRPr="00E3418D">
          <w:rPr>
            <w:rStyle w:val="Hyperlink"/>
          </w:rPr>
          <w:t>Microsoft Learning</w:t>
        </w:r>
        <w:r w:rsidR="009B6688">
          <w:tab/>
        </w:r>
        <w:r w:rsidR="009B6688">
          <w:fldChar w:fldCharType="begin"/>
        </w:r>
        <w:r w:rsidR="009B6688">
          <w:instrText xml:space="preserve"> PAGEREF _Toc431204083 \h </w:instrText>
        </w:r>
        <w:r w:rsidR="009B6688">
          <w:fldChar w:fldCharType="separate"/>
        </w:r>
        <w:r w:rsidR="009B6688">
          <w:t>63</w:t>
        </w:r>
        <w:r w:rsidR="009B6688">
          <w:fldChar w:fldCharType="end"/>
        </w:r>
      </w:hyperlink>
    </w:p>
    <w:p w14:paraId="2CA26954" w14:textId="77777777" w:rsidR="009B6688" w:rsidRDefault="002435BB">
      <w:pPr>
        <w:pStyle w:val="TOC3"/>
        <w:rPr>
          <w:rFonts w:eastAsiaTheme="minorEastAsia"/>
          <w:smallCaps w:val="0"/>
          <w:sz w:val="22"/>
          <w:lang w:eastAsia="en-US"/>
        </w:rPr>
      </w:pPr>
      <w:hyperlink w:anchor="_Toc431204084" w:history="1">
        <w:r w:rsidR="009B6688" w:rsidRPr="00E3418D">
          <w:rPr>
            <w:rStyle w:val="Hyperlink"/>
          </w:rPr>
          <w:t>Microsoft Translator</w:t>
        </w:r>
        <w:r w:rsidR="009B6688">
          <w:tab/>
        </w:r>
        <w:r w:rsidR="009B6688">
          <w:fldChar w:fldCharType="begin"/>
        </w:r>
        <w:r w:rsidR="009B6688">
          <w:instrText xml:space="preserve"> PAGEREF _Toc431204084 \h </w:instrText>
        </w:r>
        <w:r w:rsidR="009B6688">
          <w:fldChar w:fldCharType="separate"/>
        </w:r>
        <w:r w:rsidR="009B6688">
          <w:t>63</w:t>
        </w:r>
        <w:r w:rsidR="009B6688">
          <w:fldChar w:fldCharType="end"/>
        </w:r>
      </w:hyperlink>
    </w:p>
    <w:p w14:paraId="6DAF8C23" w14:textId="77777777" w:rsidR="009B6688" w:rsidRDefault="002435BB">
      <w:pPr>
        <w:pStyle w:val="TOC3"/>
        <w:rPr>
          <w:rFonts w:eastAsiaTheme="minorEastAsia"/>
          <w:smallCaps w:val="0"/>
          <w:sz w:val="22"/>
          <w:lang w:eastAsia="en-US"/>
        </w:rPr>
      </w:pPr>
      <w:hyperlink w:anchor="_Toc431204085" w:history="1">
        <w:r w:rsidR="009B6688" w:rsidRPr="00E3418D">
          <w:rPr>
            <w:rStyle w:val="Hyperlink"/>
          </w:rPr>
          <w:t>Power BI Pro</w:t>
        </w:r>
        <w:r w:rsidR="009B6688">
          <w:tab/>
        </w:r>
        <w:r w:rsidR="009B6688">
          <w:fldChar w:fldCharType="begin"/>
        </w:r>
        <w:r w:rsidR="009B6688">
          <w:instrText xml:space="preserve"> PAGEREF _Toc431204085 \h </w:instrText>
        </w:r>
        <w:r w:rsidR="009B6688">
          <w:fldChar w:fldCharType="separate"/>
        </w:r>
        <w:r w:rsidR="009B6688">
          <w:t>63</w:t>
        </w:r>
        <w:r w:rsidR="009B6688">
          <w:fldChar w:fldCharType="end"/>
        </w:r>
      </w:hyperlink>
    </w:p>
    <w:p w14:paraId="02A005A4" w14:textId="77777777" w:rsidR="009B6688" w:rsidRDefault="002435BB">
      <w:pPr>
        <w:pStyle w:val="TOC3"/>
        <w:rPr>
          <w:rFonts w:eastAsiaTheme="minorEastAsia"/>
          <w:smallCaps w:val="0"/>
          <w:sz w:val="22"/>
          <w:lang w:eastAsia="en-US"/>
        </w:rPr>
      </w:pPr>
      <w:hyperlink w:anchor="_Toc431204086" w:history="1">
        <w:r w:rsidR="009B6688" w:rsidRPr="00E3418D">
          <w:rPr>
            <w:rStyle w:val="Hyperlink"/>
          </w:rPr>
          <w:t>System Center Endpoint Protection</w:t>
        </w:r>
        <w:r w:rsidR="009B6688">
          <w:tab/>
        </w:r>
        <w:r w:rsidR="009B6688">
          <w:fldChar w:fldCharType="begin"/>
        </w:r>
        <w:r w:rsidR="009B6688">
          <w:instrText xml:space="preserve"> PAGEREF _Toc431204086 \h </w:instrText>
        </w:r>
        <w:r w:rsidR="009B6688">
          <w:fldChar w:fldCharType="separate"/>
        </w:r>
        <w:r w:rsidR="009B6688">
          <w:t>64</w:t>
        </w:r>
        <w:r w:rsidR="009B6688">
          <w:fldChar w:fldCharType="end"/>
        </w:r>
      </w:hyperlink>
    </w:p>
    <w:p w14:paraId="50051FD9" w14:textId="77777777" w:rsidR="009B6688" w:rsidRDefault="002435BB">
      <w:pPr>
        <w:pStyle w:val="TOC3"/>
        <w:rPr>
          <w:rFonts w:eastAsiaTheme="minorEastAsia"/>
          <w:smallCaps w:val="0"/>
          <w:sz w:val="22"/>
          <w:lang w:eastAsia="en-US"/>
        </w:rPr>
      </w:pPr>
      <w:hyperlink w:anchor="_Toc431204087" w:history="1">
        <w:r w:rsidR="009B6688" w:rsidRPr="00E3418D">
          <w:rPr>
            <w:rStyle w:val="Hyperlink"/>
          </w:rPr>
          <w:t>Yammer Enterprise</w:t>
        </w:r>
        <w:r w:rsidR="009B6688">
          <w:tab/>
        </w:r>
        <w:r w:rsidR="009B6688">
          <w:fldChar w:fldCharType="begin"/>
        </w:r>
        <w:r w:rsidR="009B6688">
          <w:instrText xml:space="preserve"> PAGEREF _Toc431204087 \h </w:instrText>
        </w:r>
        <w:r w:rsidR="009B6688">
          <w:fldChar w:fldCharType="separate"/>
        </w:r>
        <w:r w:rsidR="009B6688">
          <w:t>64</w:t>
        </w:r>
        <w:r w:rsidR="009B6688">
          <w:fldChar w:fldCharType="end"/>
        </w:r>
      </w:hyperlink>
    </w:p>
    <w:p w14:paraId="6FA3954F" w14:textId="77777777" w:rsidR="009B6688" w:rsidRDefault="002435BB">
      <w:pPr>
        <w:pStyle w:val="TOC1"/>
        <w:rPr>
          <w:rFonts w:eastAsiaTheme="minorEastAsia"/>
          <w:b w:val="0"/>
          <w:caps w:val="0"/>
          <w:noProof/>
          <w:sz w:val="22"/>
          <w:szCs w:val="22"/>
          <w:lang w:eastAsia="en-US"/>
        </w:rPr>
      </w:pPr>
      <w:hyperlink w:anchor="_Toc431204088" w:history="1">
        <w:r w:rsidR="009B6688" w:rsidRPr="00E3418D">
          <w:rPr>
            <w:rStyle w:val="Hyperlink"/>
            <w:rFonts w:hint="eastAsia"/>
            <w:noProof/>
          </w:rPr>
          <w:t>词汇表</w:t>
        </w:r>
        <w:r w:rsidR="009B6688">
          <w:rPr>
            <w:noProof/>
          </w:rPr>
          <w:tab/>
        </w:r>
        <w:r w:rsidR="009B6688">
          <w:rPr>
            <w:noProof/>
          </w:rPr>
          <w:fldChar w:fldCharType="begin"/>
        </w:r>
        <w:r w:rsidR="009B6688">
          <w:rPr>
            <w:noProof/>
          </w:rPr>
          <w:instrText xml:space="preserve"> PAGEREF _Toc431204088 \h </w:instrText>
        </w:r>
        <w:r w:rsidR="009B6688">
          <w:rPr>
            <w:noProof/>
          </w:rPr>
        </w:r>
        <w:r w:rsidR="009B6688">
          <w:rPr>
            <w:noProof/>
          </w:rPr>
          <w:fldChar w:fldCharType="separate"/>
        </w:r>
        <w:r w:rsidR="009B6688">
          <w:rPr>
            <w:noProof/>
          </w:rPr>
          <w:t>65</w:t>
        </w:r>
        <w:r w:rsidR="009B6688">
          <w:rPr>
            <w:noProof/>
          </w:rPr>
          <w:fldChar w:fldCharType="end"/>
        </w:r>
      </w:hyperlink>
    </w:p>
    <w:p w14:paraId="71A3E17F" w14:textId="77777777" w:rsidR="009B6688" w:rsidRDefault="002435BB">
      <w:pPr>
        <w:pStyle w:val="TOC2"/>
        <w:rPr>
          <w:rFonts w:eastAsiaTheme="minorEastAsia"/>
          <w:smallCaps w:val="0"/>
          <w:sz w:val="22"/>
          <w:lang w:eastAsia="en-US"/>
        </w:rPr>
      </w:pPr>
      <w:hyperlink w:anchor="_Toc431204089" w:history="1">
        <w:r w:rsidR="009B6688" w:rsidRPr="00E3418D">
          <w:rPr>
            <w:rStyle w:val="Hyperlink"/>
            <w:rFonts w:hint="eastAsia"/>
          </w:rPr>
          <w:t>属性</w:t>
        </w:r>
        <w:r w:rsidR="009B6688">
          <w:tab/>
        </w:r>
        <w:r w:rsidR="009B6688">
          <w:fldChar w:fldCharType="begin"/>
        </w:r>
        <w:r w:rsidR="009B6688">
          <w:instrText xml:space="preserve"> PAGEREF _Toc431204089 \h </w:instrText>
        </w:r>
        <w:r w:rsidR="009B6688">
          <w:fldChar w:fldCharType="separate"/>
        </w:r>
        <w:r w:rsidR="009B6688">
          <w:t>65</w:t>
        </w:r>
        <w:r w:rsidR="009B6688">
          <w:fldChar w:fldCharType="end"/>
        </w:r>
      </w:hyperlink>
    </w:p>
    <w:p w14:paraId="370EB142" w14:textId="77777777" w:rsidR="009B6688" w:rsidRDefault="002435BB">
      <w:pPr>
        <w:pStyle w:val="TOC2"/>
        <w:rPr>
          <w:rFonts w:eastAsiaTheme="minorEastAsia"/>
          <w:smallCaps w:val="0"/>
          <w:sz w:val="22"/>
          <w:lang w:eastAsia="en-US"/>
        </w:rPr>
      </w:pPr>
      <w:hyperlink w:anchor="_Toc431204090" w:history="1">
        <w:r w:rsidR="009B6688" w:rsidRPr="00E3418D">
          <w:rPr>
            <w:rStyle w:val="Hyperlink"/>
            <w:rFonts w:hint="eastAsia"/>
          </w:rPr>
          <w:t>单元格值</w:t>
        </w:r>
        <w:r w:rsidR="009B6688">
          <w:tab/>
        </w:r>
        <w:r w:rsidR="009B6688">
          <w:fldChar w:fldCharType="begin"/>
        </w:r>
        <w:r w:rsidR="009B6688">
          <w:instrText xml:space="preserve"> PAGEREF _Toc431204090 \h </w:instrText>
        </w:r>
        <w:r w:rsidR="009B6688">
          <w:fldChar w:fldCharType="separate"/>
        </w:r>
        <w:r w:rsidR="009B6688">
          <w:t>66</w:t>
        </w:r>
        <w:r w:rsidR="009B6688">
          <w:fldChar w:fldCharType="end"/>
        </w:r>
      </w:hyperlink>
    </w:p>
    <w:p w14:paraId="49B30F03" w14:textId="77777777" w:rsidR="009B6688" w:rsidRDefault="002435BB">
      <w:pPr>
        <w:pStyle w:val="TOC2"/>
        <w:rPr>
          <w:rFonts w:eastAsiaTheme="minorEastAsia"/>
          <w:smallCaps w:val="0"/>
          <w:sz w:val="22"/>
          <w:lang w:eastAsia="en-US"/>
        </w:rPr>
      </w:pPr>
      <w:hyperlink w:anchor="_Toc431204091" w:history="1">
        <w:r w:rsidR="009B6688" w:rsidRPr="00E3418D">
          <w:rPr>
            <w:rStyle w:val="Hyperlink"/>
            <w:rFonts w:hint="eastAsia"/>
          </w:rPr>
          <w:t>列标题</w:t>
        </w:r>
        <w:r w:rsidR="009B6688">
          <w:tab/>
        </w:r>
        <w:r w:rsidR="009B6688">
          <w:fldChar w:fldCharType="begin"/>
        </w:r>
        <w:r w:rsidR="009B6688">
          <w:instrText xml:space="preserve"> PAGEREF _Toc431204091 \h </w:instrText>
        </w:r>
        <w:r w:rsidR="009B6688">
          <w:fldChar w:fldCharType="separate"/>
        </w:r>
        <w:r w:rsidR="009B6688">
          <w:t>66</w:t>
        </w:r>
        <w:r w:rsidR="009B6688">
          <w:fldChar w:fldCharType="end"/>
        </w:r>
      </w:hyperlink>
    </w:p>
    <w:p w14:paraId="7553BE5A" w14:textId="77777777" w:rsidR="009B6688" w:rsidRDefault="002435BB">
      <w:pPr>
        <w:pStyle w:val="TOC2"/>
        <w:rPr>
          <w:rFonts w:eastAsiaTheme="minorEastAsia"/>
          <w:smallCaps w:val="0"/>
          <w:sz w:val="22"/>
          <w:lang w:eastAsia="en-US"/>
        </w:rPr>
      </w:pPr>
      <w:hyperlink w:anchor="_Toc431204092" w:history="1">
        <w:r w:rsidR="009B6688" w:rsidRPr="00E3418D">
          <w:rPr>
            <w:rStyle w:val="Hyperlink"/>
            <w:rFonts w:hint="eastAsia"/>
          </w:rPr>
          <w:t>定义</w:t>
        </w:r>
        <w:r w:rsidR="009B6688">
          <w:tab/>
        </w:r>
        <w:r w:rsidR="009B6688">
          <w:fldChar w:fldCharType="begin"/>
        </w:r>
        <w:r w:rsidR="009B6688">
          <w:instrText xml:space="preserve"> PAGEREF _Toc431204092 \h </w:instrText>
        </w:r>
        <w:r w:rsidR="009B6688">
          <w:fldChar w:fldCharType="separate"/>
        </w:r>
        <w:r w:rsidR="009B6688">
          <w:t>67</w:t>
        </w:r>
        <w:r w:rsidR="009B6688">
          <w:fldChar w:fldCharType="end"/>
        </w:r>
      </w:hyperlink>
    </w:p>
    <w:p w14:paraId="28BA81DA" w14:textId="77777777" w:rsidR="009B6688" w:rsidRDefault="002435BB">
      <w:pPr>
        <w:pStyle w:val="TOC1"/>
        <w:rPr>
          <w:rFonts w:eastAsiaTheme="minorEastAsia"/>
          <w:b w:val="0"/>
          <w:caps w:val="0"/>
          <w:noProof/>
          <w:sz w:val="22"/>
          <w:szCs w:val="22"/>
          <w:lang w:eastAsia="en-US"/>
        </w:rPr>
      </w:pPr>
      <w:hyperlink w:anchor="_Toc431204093" w:history="1">
        <w:r w:rsidR="009B6688" w:rsidRPr="00E3418D">
          <w:rPr>
            <w:rStyle w:val="Hyperlink"/>
            <w:rFonts w:hint="eastAsia"/>
            <w:noProof/>
          </w:rPr>
          <w:t>附录</w:t>
        </w:r>
        <w:r w:rsidR="009B6688" w:rsidRPr="00E3418D">
          <w:rPr>
            <w:rStyle w:val="Hyperlink"/>
            <w:noProof/>
          </w:rPr>
          <w:t xml:space="preserve"> A – CAL/ML </w:t>
        </w:r>
        <w:r w:rsidR="009B6688" w:rsidRPr="00E3418D">
          <w:rPr>
            <w:rStyle w:val="Hyperlink"/>
            <w:rFonts w:hint="eastAsia"/>
            <w:noProof/>
          </w:rPr>
          <w:t>等效许可</w:t>
        </w:r>
        <w:r w:rsidR="009B6688">
          <w:rPr>
            <w:noProof/>
          </w:rPr>
          <w:tab/>
        </w:r>
        <w:r w:rsidR="009B6688">
          <w:rPr>
            <w:noProof/>
          </w:rPr>
          <w:fldChar w:fldCharType="begin"/>
        </w:r>
        <w:r w:rsidR="009B6688">
          <w:rPr>
            <w:noProof/>
          </w:rPr>
          <w:instrText xml:space="preserve"> PAGEREF _Toc431204093 \h </w:instrText>
        </w:r>
        <w:r w:rsidR="009B6688">
          <w:rPr>
            <w:noProof/>
          </w:rPr>
        </w:r>
        <w:r w:rsidR="009B6688">
          <w:rPr>
            <w:noProof/>
          </w:rPr>
          <w:fldChar w:fldCharType="separate"/>
        </w:r>
        <w:r w:rsidR="009B6688">
          <w:rPr>
            <w:noProof/>
          </w:rPr>
          <w:t>69</w:t>
        </w:r>
        <w:r w:rsidR="009B6688">
          <w:rPr>
            <w:noProof/>
          </w:rPr>
          <w:fldChar w:fldCharType="end"/>
        </w:r>
      </w:hyperlink>
    </w:p>
    <w:p w14:paraId="1614451D" w14:textId="77777777" w:rsidR="009B6688" w:rsidRDefault="002435BB">
      <w:pPr>
        <w:pStyle w:val="TOC1"/>
        <w:rPr>
          <w:rFonts w:eastAsiaTheme="minorEastAsia"/>
          <w:b w:val="0"/>
          <w:caps w:val="0"/>
          <w:noProof/>
          <w:sz w:val="22"/>
          <w:szCs w:val="22"/>
          <w:lang w:eastAsia="en-US"/>
        </w:rPr>
      </w:pPr>
      <w:hyperlink w:anchor="_Toc431204094" w:history="1">
        <w:r w:rsidR="009B6688" w:rsidRPr="00E3418D">
          <w:rPr>
            <w:rStyle w:val="Hyperlink"/>
            <w:rFonts w:hint="eastAsia"/>
            <w:noProof/>
          </w:rPr>
          <w:t>附录</w:t>
        </w:r>
        <w:r w:rsidR="009B6688" w:rsidRPr="00E3418D">
          <w:rPr>
            <w:rStyle w:val="Hyperlink"/>
            <w:noProof/>
          </w:rPr>
          <w:t xml:space="preserve"> B – </w:t>
        </w:r>
        <w:r w:rsidR="009B6688" w:rsidRPr="00E3418D">
          <w:rPr>
            <w:rStyle w:val="Hyperlink"/>
            <w:rFonts w:hint="eastAsia"/>
            <w:noProof/>
          </w:rPr>
          <w:t>软件保障</w:t>
        </w:r>
        <w:r w:rsidR="009B6688">
          <w:rPr>
            <w:noProof/>
          </w:rPr>
          <w:tab/>
        </w:r>
        <w:r w:rsidR="009B6688">
          <w:rPr>
            <w:noProof/>
          </w:rPr>
          <w:fldChar w:fldCharType="begin"/>
        </w:r>
        <w:r w:rsidR="009B6688">
          <w:rPr>
            <w:noProof/>
          </w:rPr>
          <w:instrText xml:space="preserve"> PAGEREF _Toc431204094 \h </w:instrText>
        </w:r>
        <w:r w:rsidR="009B6688">
          <w:rPr>
            <w:noProof/>
          </w:rPr>
        </w:r>
        <w:r w:rsidR="009B6688">
          <w:rPr>
            <w:noProof/>
          </w:rPr>
          <w:fldChar w:fldCharType="separate"/>
        </w:r>
        <w:r w:rsidR="009B6688">
          <w:rPr>
            <w:noProof/>
          </w:rPr>
          <w:t>70</w:t>
        </w:r>
        <w:r w:rsidR="009B6688">
          <w:rPr>
            <w:noProof/>
          </w:rPr>
          <w:fldChar w:fldCharType="end"/>
        </w:r>
      </w:hyperlink>
    </w:p>
    <w:p w14:paraId="22AC36DD" w14:textId="77777777" w:rsidR="009B6688" w:rsidRDefault="002435BB">
      <w:pPr>
        <w:pStyle w:val="TOC2"/>
        <w:rPr>
          <w:rFonts w:eastAsiaTheme="minorEastAsia"/>
          <w:smallCaps w:val="0"/>
          <w:sz w:val="22"/>
          <w:lang w:eastAsia="en-US"/>
        </w:rPr>
      </w:pPr>
      <w:hyperlink w:anchor="_Toc431204095" w:history="1">
        <w:r w:rsidR="009B6688" w:rsidRPr="00E3418D">
          <w:rPr>
            <w:rStyle w:val="Hyperlink"/>
            <w:rFonts w:hint="eastAsia"/>
          </w:rPr>
          <w:t>购买软件保障</w:t>
        </w:r>
        <w:r w:rsidR="009B6688">
          <w:tab/>
        </w:r>
        <w:r w:rsidR="009B6688">
          <w:fldChar w:fldCharType="begin"/>
        </w:r>
        <w:r w:rsidR="009B6688">
          <w:instrText xml:space="preserve"> PAGEREF _Toc431204095 \h </w:instrText>
        </w:r>
        <w:r w:rsidR="009B6688">
          <w:fldChar w:fldCharType="separate"/>
        </w:r>
        <w:r w:rsidR="009B6688">
          <w:t>70</w:t>
        </w:r>
        <w:r w:rsidR="009B6688">
          <w:fldChar w:fldCharType="end"/>
        </w:r>
      </w:hyperlink>
    </w:p>
    <w:p w14:paraId="43C18125" w14:textId="77777777" w:rsidR="009B6688" w:rsidRDefault="002435BB">
      <w:pPr>
        <w:pStyle w:val="TOC2"/>
        <w:rPr>
          <w:rFonts w:eastAsiaTheme="minorEastAsia"/>
          <w:smallCaps w:val="0"/>
          <w:sz w:val="22"/>
          <w:lang w:eastAsia="en-US"/>
        </w:rPr>
      </w:pPr>
      <w:hyperlink w:anchor="_Toc431204096" w:history="1">
        <w:r w:rsidR="009B6688" w:rsidRPr="00E3418D">
          <w:rPr>
            <w:rStyle w:val="Hyperlink"/>
            <w:rFonts w:hint="eastAsia"/>
          </w:rPr>
          <w:t>续签软件保障</w:t>
        </w:r>
        <w:r w:rsidR="009B6688">
          <w:tab/>
        </w:r>
        <w:r w:rsidR="009B6688">
          <w:fldChar w:fldCharType="begin"/>
        </w:r>
        <w:r w:rsidR="009B6688">
          <w:instrText xml:space="preserve"> PAGEREF _Toc431204096 \h </w:instrText>
        </w:r>
        <w:r w:rsidR="009B6688">
          <w:fldChar w:fldCharType="separate"/>
        </w:r>
        <w:r w:rsidR="009B6688">
          <w:t>70</w:t>
        </w:r>
        <w:r w:rsidR="009B6688">
          <w:fldChar w:fldCharType="end"/>
        </w:r>
      </w:hyperlink>
    </w:p>
    <w:p w14:paraId="71843F81" w14:textId="77777777" w:rsidR="009B6688" w:rsidRDefault="002435BB">
      <w:pPr>
        <w:pStyle w:val="TOC2"/>
        <w:rPr>
          <w:rFonts w:eastAsiaTheme="minorEastAsia"/>
          <w:smallCaps w:val="0"/>
          <w:sz w:val="22"/>
          <w:lang w:eastAsia="en-US"/>
        </w:rPr>
      </w:pPr>
      <w:hyperlink w:anchor="_Toc431204097" w:history="1">
        <w:r w:rsidR="009B6688" w:rsidRPr="00E3418D">
          <w:rPr>
            <w:rStyle w:val="Hyperlink"/>
            <w:rFonts w:hint="eastAsia"/>
          </w:rPr>
          <w:t>为已停用的产品或生命周期已结束的产品迁移许可</w:t>
        </w:r>
        <w:r w:rsidR="009B6688">
          <w:tab/>
        </w:r>
        <w:r w:rsidR="009B6688">
          <w:fldChar w:fldCharType="begin"/>
        </w:r>
        <w:r w:rsidR="009B6688">
          <w:instrText xml:space="preserve"> PAGEREF _Toc431204097 \h </w:instrText>
        </w:r>
        <w:r w:rsidR="009B6688">
          <w:fldChar w:fldCharType="separate"/>
        </w:r>
        <w:r w:rsidR="009B6688">
          <w:t>71</w:t>
        </w:r>
        <w:r w:rsidR="009B6688">
          <w:fldChar w:fldCharType="end"/>
        </w:r>
      </w:hyperlink>
    </w:p>
    <w:p w14:paraId="79853A9C" w14:textId="77777777" w:rsidR="009B6688" w:rsidRDefault="002435BB">
      <w:pPr>
        <w:pStyle w:val="TOC2"/>
        <w:rPr>
          <w:rFonts w:eastAsiaTheme="minorEastAsia"/>
          <w:smallCaps w:val="0"/>
          <w:sz w:val="22"/>
          <w:lang w:eastAsia="en-US"/>
        </w:rPr>
      </w:pPr>
      <w:hyperlink w:anchor="_Toc431204098" w:history="1">
        <w:r w:rsidR="009B6688" w:rsidRPr="00E3418D">
          <w:rPr>
            <w:rStyle w:val="Hyperlink"/>
            <w:rFonts w:hint="eastAsia"/>
          </w:rPr>
          <w:t>软件保障权益</w:t>
        </w:r>
        <w:r w:rsidR="009B6688">
          <w:tab/>
        </w:r>
        <w:r w:rsidR="009B6688">
          <w:fldChar w:fldCharType="begin"/>
        </w:r>
        <w:r w:rsidR="009B6688">
          <w:instrText xml:space="preserve"> PAGEREF _Toc431204098 \h </w:instrText>
        </w:r>
        <w:r w:rsidR="009B6688">
          <w:fldChar w:fldCharType="separate"/>
        </w:r>
        <w:r w:rsidR="009B6688">
          <w:t>71</w:t>
        </w:r>
        <w:r w:rsidR="009B6688">
          <w:fldChar w:fldCharType="end"/>
        </w:r>
      </w:hyperlink>
    </w:p>
    <w:p w14:paraId="07267187" w14:textId="77777777" w:rsidR="009B6688" w:rsidRDefault="002435BB">
      <w:pPr>
        <w:pStyle w:val="TOC1"/>
        <w:rPr>
          <w:rFonts w:eastAsiaTheme="minorEastAsia"/>
          <w:b w:val="0"/>
          <w:caps w:val="0"/>
          <w:noProof/>
          <w:sz w:val="22"/>
          <w:szCs w:val="22"/>
          <w:lang w:eastAsia="en-US"/>
        </w:rPr>
      </w:pPr>
      <w:hyperlink w:anchor="_Toc431204099" w:history="1">
        <w:r w:rsidR="009B6688" w:rsidRPr="00E3418D">
          <w:rPr>
            <w:rStyle w:val="Hyperlink"/>
            <w:rFonts w:hint="eastAsia"/>
            <w:noProof/>
          </w:rPr>
          <w:t>附录</w:t>
        </w:r>
        <w:r w:rsidR="009B6688" w:rsidRPr="00E3418D">
          <w:rPr>
            <w:rStyle w:val="Hyperlink"/>
            <w:noProof/>
          </w:rPr>
          <w:t xml:space="preserve"> C – </w:t>
        </w:r>
        <w:r w:rsidR="009B6688" w:rsidRPr="00E3418D">
          <w:rPr>
            <w:rStyle w:val="Hyperlink"/>
            <w:rFonts w:hint="eastAsia"/>
            <w:noProof/>
          </w:rPr>
          <w:t>专业服务</w:t>
        </w:r>
        <w:r w:rsidR="009B6688">
          <w:rPr>
            <w:noProof/>
          </w:rPr>
          <w:tab/>
        </w:r>
        <w:r w:rsidR="009B6688">
          <w:rPr>
            <w:noProof/>
          </w:rPr>
          <w:fldChar w:fldCharType="begin"/>
        </w:r>
        <w:r w:rsidR="009B6688">
          <w:rPr>
            <w:noProof/>
          </w:rPr>
          <w:instrText xml:space="preserve"> PAGEREF _Toc431204099 \h </w:instrText>
        </w:r>
        <w:r w:rsidR="009B6688">
          <w:rPr>
            <w:noProof/>
          </w:rPr>
        </w:r>
        <w:r w:rsidR="009B6688">
          <w:rPr>
            <w:noProof/>
          </w:rPr>
          <w:fldChar w:fldCharType="separate"/>
        </w:r>
        <w:r w:rsidR="009B6688">
          <w:rPr>
            <w:noProof/>
          </w:rPr>
          <w:t>80</w:t>
        </w:r>
        <w:r w:rsidR="009B6688">
          <w:rPr>
            <w:noProof/>
          </w:rPr>
          <w:fldChar w:fldCharType="end"/>
        </w:r>
      </w:hyperlink>
    </w:p>
    <w:p w14:paraId="68DE0F73" w14:textId="77777777" w:rsidR="009B6688" w:rsidRDefault="002435BB">
      <w:pPr>
        <w:pStyle w:val="TOC2"/>
        <w:rPr>
          <w:rFonts w:eastAsiaTheme="minorEastAsia"/>
          <w:smallCaps w:val="0"/>
          <w:sz w:val="22"/>
          <w:lang w:eastAsia="en-US"/>
        </w:rPr>
      </w:pPr>
      <w:hyperlink w:anchor="_Toc431204100" w:history="1">
        <w:r w:rsidR="009B6688" w:rsidRPr="00E3418D">
          <w:rPr>
            <w:rStyle w:val="Hyperlink"/>
            <w:rFonts w:hint="eastAsia"/>
          </w:rPr>
          <w:t>微软高级技术支持产品</w:t>
        </w:r>
        <w:r w:rsidR="009B6688">
          <w:tab/>
        </w:r>
        <w:r w:rsidR="009B6688">
          <w:fldChar w:fldCharType="begin"/>
        </w:r>
        <w:r w:rsidR="009B6688">
          <w:instrText xml:space="preserve"> PAGEREF _Toc431204100 \h </w:instrText>
        </w:r>
        <w:r w:rsidR="009B6688">
          <w:fldChar w:fldCharType="separate"/>
        </w:r>
        <w:r w:rsidR="009B6688">
          <w:t>80</w:t>
        </w:r>
        <w:r w:rsidR="009B6688">
          <w:fldChar w:fldCharType="end"/>
        </w:r>
      </w:hyperlink>
    </w:p>
    <w:p w14:paraId="2A038C97" w14:textId="77777777" w:rsidR="009B6688" w:rsidRDefault="002435BB">
      <w:pPr>
        <w:pStyle w:val="TOC2"/>
        <w:rPr>
          <w:rFonts w:eastAsiaTheme="minorEastAsia"/>
          <w:smallCaps w:val="0"/>
          <w:sz w:val="22"/>
          <w:lang w:eastAsia="en-US"/>
        </w:rPr>
      </w:pPr>
      <w:hyperlink w:anchor="_Toc431204101" w:history="1">
        <w:r w:rsidR="009B6688" w:rsidRPr="00E3418D">
          <w:rPr>
            <w:rStyle w:val="Hyperlink"/>
          </w:rPr>
          <w:t xml:space="preserve">Microsoft </w:t>
        </w:r>
        <w:r w:rsidR="009B6688" w:rsidRPr="00E3418D">
          <w:rPr>
            <w:rStyle w:val="Hyperlink"/>
            <w:rFonts w:hint="eastAsia"/>
          </w:rPr>
          <w:t>企业战略计划产品</w:t>
        </w:r>
        <w:r w:rsidR="009B6688">
          <w:tab/>
        </w:r>
        <w:r w:rsidR="009B6688">
          <w:fldChar w:fldCharType="begin"/>
        </w:r>
        <w:r w:rsidR="009B6688">
          <w:instrText xml:space="preserve"> PAGEREF _Toc431204101 \h </w:instrText>
        </w:r>
        <w:r w:rsidR="009B6688">
          <w:fldChar w:fldCharType="separate"/>
        </w:r>
        <w:r w:rsidR="009B6688">
          <w:t>80</w:t>
        </w:r>
        <w:r w:rsidR="009B6688">
          <w:fldChar w:fldCharType="end"/>
        </w:r>
      </w:hyperlink>
    </w:p>
    <w:p w14:paraId="65354037" w14:textId="77777777" w:rsidR="009B6688" w:rsidRDefault="002435BB">
      <w:pPr>
        <w:pStyle w:val="TOC2"/>
        <w:rPr>
          <w:rFonts w:eastAsiaTheme="minorEastAsia"/>
          <w:smallCaps w:val="0"/>
          <w:sz w:val="22"/>
          <w:lang w:eastAsia="en-US"/>
        </w:rPr>
      </w:pPr>
      <w:hyperlink w:anchor="_Toc431204102" w:history="1">
        <w:r w:rsidR="009B6688" w:rsidRPr="00E3418D">
          <w:rPr>
            <w:rStyle w:val="Hyperlink"/>
          </w:rPr>
          <w:t xml:space="preserve">Sales Productivity Accelerator </w:t>
        </w:r>
        <w:r w:rsidR="009B6688" w:rsidRPr="00E3418D">
          <w:rPr>
            <w:rStyle w:val="Hyperlink"/>
            <w:rFonts w:hint="eastAsia"/>
          </w:rPr>
          <w:t>服务</w:t>
        </w:r>
        <w:r w:rsidR="009B6688">
          <w:tab/>
        </w:r>
        <w:r w:rsidR="009B6688">
          <w:fldChar w:fldCharType="begin"/>
        </w:r>
        <w:r w:rsidR="009B6688">
          <w:instrText xml:space="preserve"> PAGEREF _Toc431204102 \h </w:instrText>
        </w:r>
        <w:r w:rsidR="009B6688">
          <w:fldChar w:fldCharType="separate"/>
        </w:r>
        <w:r w:rsidR="009B6688">
          <w:t>81</w:t>
        </w:r>
        <w:r w:rsidR="009B6688">
          <w:fldChar w:fldCharType="end"/>
        </w:r>
      </w:hyperlink>
    </w:p>
    <w:p w14:paraId="46ED6322" w14:textId="77777777" w:rsidR="009B6688" w:rsidRDefault="002435BB">
      <w:pPr>
        <w:pStyle w:val="TOC1"/>
        <w:rPr>
          <w:rFonts w:eastAsiaTheme="minorEastAsia"/>
          <w:b w:val="0"/>
          <w:caps w:val="0"/>
          <w:noProof/>
          <w:sz w:val="22"/>
          <w:szCs w:val="22"/>
          <w:lang w:eastAsia="en-US"/>
        </w:rPr>
      </w:pPr>
      <w:hyperlink w:anchor="_Toc431204103" w:history="1">
        <w:r w:rsidR="009B6688" w:rsidRPr="00E3418D">
          <w:rPr>
            <w:rStyle w:val="Hyperlink"/>
            <w:rFonts w:hint="eastAsia"/>
            <w:noProof/>
          </w:rPr>
          <w:t>附录</w:t>
        </w:r>
        <w:r w:rsidR="009B6688" w:rsidRPr="00E3418D">
          <w:rPr>
            <w:rStyle w:val="Hyperlink"/>
            <w:noProof/>
          </w:rPr>
          <w:t xml:space="preserve"> D – </w:t>
        </w:r>
        <w:r w:rsidR="009B6688" w:rsidRPr="00E3418D">
          <w:rPr>
            <w:rStyle w:val="Hyperlink"/>
            <w:rFonts w:hint="eastAsia"/>
            <w:noProof/>
          </w:rPr>
          <w:t>计划协议补充条款</w:t>
        </w:r>
        <w:r w:rsidR="009B6688">
          <w:rPr>
            <w:noProof/>
          </w:rPr>
          <w:tab/>
        </w:r>
        <w:r w:rsidR="009B6688">
          <w:rPr>
            <w:noProof/>
          </w:rPr>
          <w:fldChar w:fldCharType="begin"/>
        </w:r>
        <w:r w:rsidR="009B6688">
          <w:rPr>
            <w:noProof/>
          </w:rPr>
          <w:instrText xml:space="preserve"> PAGEREF _Toc431204103 \h </w:instrText>
        </w:r>
        <w:r w:rsidR="009B6688">
          <w:rPr>
            <w:noProof/>
          </w:rPr>
        </w:r>
        <w:r w:rsidR="009B6688">
          <w:rPr>
            <w:noProof/>
          </w:rPr>
          <w:fldChar w:fldCharType="separate"/>
        </w:r>
        <w:r w:rsidR="009B6688">
          <w:rPr>
            <w:noProof/>
          </w:rPr>
          <w:t>82</w:t>
        </w:r>
        <w:r w:rsidR="009B6688">
          <w:rPr>
            <w:noProof/>
          </w:rPr>
          <w:fldChar w:fldCharType="end"/>
        </w:r>
      </w:hyperlink>
    </w:p>
    <w:p w14:paraId="1C00F16F" w14:textId="77777777" w:rsidR="009B6688" w:rsidRDefault="002435BB">
      <w:pPr>
        <w:pStyle w:val="TOC2"/>
        <w:rPr>
          <w:rFonts w:eastAsiaTheme="minorEastAsia"/>
          <w:smallCaps w:val="0"/>
          <w:sz w:val="22"/>
          <w:lang w:eastAsia="en-US"/>
        </w:rPr>
      </w:pPr>
      <w:hyperlink w:anchor="_Toc431204104" w:history="1">
        <w:r w:rsidR="009B6688" w:rsidRPr="00E3418D">
          <w:rPr>
            <w:rStyle w:val="Hyperlink"/>
            <w:rFonts w:hint="eastAsia"/>
          </w:rPr>
          <w:t>选择附加计划的补充条款</w:t>
        </w:r>
        <w:r w:rsidR="009B6688">
          <w:tab/>
        </w:r>
        <w:r w:rsidR="009B6688">
          <w:fldChar w:fldCharType="begin"/>
        </w:r>
        <w:r w:rsidR="009B6688">
          <w:instrText xml:space="preserve"> PAGEREF _Toc431204104 \h </w:instrText>
        </w:r>
        <w:r w:rsidR="009B6688">
          <w:fldChar w:fldCharType="separate"/>
        </w:r>
        <w:r w:rsidR="009B6688">
          <w:t>82</w:t>
        </w:r>
        <w:r w:rsidR="009B6688">
          <w:fldChar w:fldCharType="end"/>
        </w:r>
      </w:hyperlink>
    </w:p>
    <w:p w14:paraId="6B3B003F" w14:textId="77777777" w:rsidR="009B6688" w:rsidRDefault="002435BB">
      <w:pPr>
        <w:pStyle w:val="TOC2"/>
        <w:rPr>
          <w:rFonts w:eastAsiaTheme="minorEastAsia"/>
          <w:smallCaps w:val="0"/>
          <w:sz w:val="22"/>
          <w:lang w:eastAsia="en-US"/>
        </w:rPr>
      </w:pPr>
      <w:hyperlink w:anchor="_Toc431204105" w:history="1">
        <w:r w:rsidR="009B6688" w:rsidRPr="00E3418D">
          <w:rPr>
            <w:rStyle w:val="Hyperlink"/>
            <w:rFonts w:hint="eastAsia"/>
          </w:rPr>
          <w:t>管理合格设备的定义</w:t>
        </w:r>
        <w:r w:rsidR="009B6688">
          <w:tab/>
        </w:r>
        <w:r w:rsidR="009B6688">
          <w:fldChar w:fldCharType="begin"/>
        </w:r>
        <w:r w:rsidR="009B6688">
          <w:instrText xml:space="preserve"> PAGEREF _Toc431204105 \h </w:instrText>
        </w:r>
        <w:r w:rsidR="009B6688">
          <w:fldChar w:fldCharType="separate"/>
        </w:r>
        <w:r w:rsidR="009B6688">
          <w:t>82</w:t>
        </w:r>
        <w:r w:rsidR="009B6688">
          <w:fldChar w:fldCharType="end"/>
        </w:r>
      </w:hyperlink>
    </w:p>
    <w:p w14:paraId="51855152" w14:textId="77777777" w:rsidR="009B6688" w:rsidRDefault="002435BB">
      <w:pPr>
        <w:pStyle w:val="TOC2"/>
        <w:rPr>
          <w:rFonts w:eastAsiaTheme="minorEastAsia"/>
          <w:smallCaps w:val="0"/>
          <w:sz w:val="22"/>
          <w:lang w:eastAsia="en-US"/>
        </w:rPr>
      </w:pPr>
      <w:hyperlink w:anchor="_Toc431204106" w:history="1">
        <w:r w:rsidR="009B6688" w:rsidRPr="00E3418D">
          <w:rPr>
            <w:rStyle w:val="Hyperlink"/>
            <w:rFonts w:hint="eastAsia"/>
          </w:rPr>
          <w:t>开放式计划中的在线服务</w:t>
        </w:r>
        <w:r w:rsidR="009B6688">
          <w:tab/>
        </w:r>
        <w:r w:rsidR="009B6688">
          <w:fldChar w:fldCharType="begin"/>
        </w:r>
        <w:r w:rsidR="009B6688">
          <w:instrText xml:space="preserve"> PAGEREF _Toc431204106 \h </w:instrText>
        </w:r>
        <w:r w:rsidR="009B6688">
          <w:fldChar w:fldCharType="separate"/>
        </w:r>
        <w:r w:rsidR="009B6688">
          <w:t>82</w:t>
        </w:r>
        <w:r w:rsidR="009B6688">
          <w:fldChar w:fldCharType="end"/>
        </w:r>
      </w:hyperlink>
    </w:p>
    <w:p w14:paraId="028D87F1" w14:textId="77777777" w:rsidR="009B6688" w:rsidRDefault="002435BB">
      <w:pPr>
        <w:pStyle w:val="TOC2"/>
        <w:rPr>
          <w:rFonts w:eastAsiaTheme="minorEastAsia"/>
          <w:smallCaps w:val="0"/>
          <w:sz w:val="22"/>
          <w:lang w:eastAsia="en-US"/>
        </w:rPr>
      </w:pPr>
      <w:hyperlink w:anchor="_Toc431204107" w:history="1">
        <w:r w:rsidR="009B6688" w:rsidRPr="00E3418D">
          <w:rPr>
            <w:rStyle w:val="Hyperlink"/>
            <w:rFonts w:hint="eastAsia"/>
          </w:rPr>
          <w:t>专业服务补充条款</w:t>
        </w:r>
        <w:r w:rsidR="009B6688" w:rsidRPr="00E3418D">
          <w:rPr>
            <w:rStyle w:val="Hyperlink"/>
          </w:rPr>
          <w:t xml:space="preserve"> – </w:t>
        </w:r>
        <w:r w:rsidR="009B6688" w:rsidRPr="00E3418D">
          <w:rPr>
            <w:rStyle w:val="Hyperlink"/>
            <w:rFonts w:hint="eastAsia"/>
          </w:rPr>
          <w:t>旧版协议</w:t>
        </w:r>
        <w:r w:rsidR="009B6688">
          <w:tab/>
        </w:r>
        <w:r w:rsidR="009B6688">
          <w:fldChar w:fldCharType="begin"/>
        </w:r>
        <w:r w:rsidR="009B6688">
          <w:instrText xml:space="preserve"> PAGEREF _Toc431204107 \h </w:instrText>
        </w:r>
        <w:r w:rsidR="009B6688">
          <w:fldChar w:fldCharType="separate"/>
        </w:r>
        <w:r w:rsidR="009B6688">
          <w:t>82</w:t>
        </w:r>
        <w:r w:rsidR="009B6688">
          <w:fldChar w:fldCharType="end"/>
        </w:r>
      </w:hyperlink>
    </w:p>
    <w:p w14:paraId="0AA4D12A" w14:textId="77777777" w:rsidR="009B6688" w:rsidRDefault="002435BB">
      <w:pPr>
        <w:pStyle w:val="TOC1"/>
        <w:rPr>
          <w:rFonts w:eastAsiaTheme="minorEastAsia"/>
          <w:b w:val="0"/>
          <w:caps w:val="0"/>
          <w:noProof/>
          <w:sz w:val="22"/>
          <w:szCs w:val="22"/>
          <w:lang w:eastAsia="en-US"/>
        </w:rPr>
      </w:pPr>
      <w:hyperlink w:anchor="_Toc431204108" w:history="1">
        <w:r w:rsidR="009B6688" w:rsidRPr="00E3418D">
          <w:rPr>
            <w:rStyle w:val="Hyperlink"/>
            <w:rFonts w:hint="eastAsia"/>
            <w:noProof/>
          </w:rPr>
          <w:t>附录</w:t>
        </w:r>
        <w:r w:rsidR="009B6688" w:rsidRPr="00E3418D">
          <w:rPr>
            <w:rStyle w:val="Hyperlink"/>
            <w:noProof/>
          </w:rPr>
          <w:t xml:space="preserve"> E – </w:t>
        </w:r>
        <w:r w:rsidR="009B6688" w:rsidRPr="00E3418D">
          <w:rPr>
            <w:rStyle w:val="Hyperlink"/>
            <w:rFonts w:hint="eastAsia"/>
            <w:noProof/>
          </w:rPr>
          <w:t>促销</w:t>
        </w:r>
        <w:r w:rsidR="009B6688">
          <w:rPr>
            <w:noProof/>
          </w:rPr>
          <w:tab/>
        </w:r>
        <w:r w:rsidR="009B6688">
          <w:rPr>
            <w:noProof/>
          </w:rPr>
          <w:fldChar w:fldCharType="begin"/>
        </w:r>
        <w:r w:rsidR="009B6688">
          <w:rPr>
            <w:noProof/>
          </w:rPr>
          <w:instrText xml:space="preserve"> PAGEREF _Toc431204108 \h </w:instrText>
        </w:r>
        <w:r w:rsidR="009B6688">
          <w:rPr>
            <w:noProof/>
          </w:rPr>
        </w:r>
        <w:r w:rsidR="009B6688">
          <w:rPr>
            <w:noProof/>
          </w:rPr>
          <w:fldChar w:fldCharType="separate"/>
        </w:r>
        <w:r w:rsidR="009B6688">
          <w:rPr>
            <w:noProof/>
          </w:rPr>
          <w:t>84</w:t>
        </w:r>
        <w:r w:rsidR="009B6688">
          <w:rPr>
            <w:noProof/>
          </w:rPr>
          <w:fldChar w:fldCharType="end"/>
        </w:r>
      </w:hyperlink>
    </w:p>
    <w:p w14:paraId="6FF8FCF8" w14:textId="77777777" w:rsidR="009B6688" w:rsidRDefault="002435BB">
      <w:pPr>
        <w:pStyle w:val="TOC2"/>
        <w:rPr>
          <w:rFonts w:eastAsiaTheme="minorEastAsia"/>
          <w:smallCaps w:val="0"/>
          <w:sz w:val="22"/>
          <w:lang w:eastAsia="en-US"/>
        </w:rPr>
      </w:pPr>
      <w:hyperlink w:anchor="_Toc431204109" w:history="1">
        <w:r w:rsidR="009B6688" w:rsidRPr="00E3418D">
          <w:rPr>
            <w:rStyle w:val="Hyperlink"/>
          </w:rPr>
          <w:t xml:space="preserve">System Center Client Management Suite </w:t>
        </w:r>
        <w:r w:rsidR="009B6688" w:rsidRPr="00E3418D">
          <w:rPr>
            <w:rStyle w:val="Hyperlink"/>
            <w:rFonts w:hint="eastAsia"/>
          </w:rPr>
          <w:t>促销</w:t>
        </w:r>
        <w:r w:rsidR="009B6688">
          <w:tab/>
        </w:r>
        <w:r w:rsidR="009B6688">
          <w:fldChar w:fldCharType="begin"/>
        </w:r>
        <w:r w:rsidR="009B6688">
          <w:instrText xml:space="preserve"> PAGEREF _Toc431204109 \h </w:instrText>
        </w:r>
        <w:r w:rsidR="009B6688">
          <w:fldChar w:fldCharType="separate"/>
        </w:r>
        <w:r w:rsidR="009B6688">
          <w:t>84</w:t>
        </w:r>
        <w:r w:rsidR="009B6688">
          <w:fldChar w:fldCharType="end"/>
        </w:r>
      </w:hyperlink>
    </w:p>
    <w:p w14:paraId="3E0D9638" w14:textId="77777777" w:rsidR="009B6688" w:rsidRDefault="002435BB">
      <w:pPr>
        <w:pStyle w:val="TOC1"/>
        <w:rPr>
          <w:rFonts w:eastAsiaTheme="minorEastAsia"/>
          <w:b w:val="0"/>
          <w:caps w:val="0"/>
          <w:noProof/>
          <w:sz w:val="22"/>
          <w:szCs w:val="22"/>
          <w:lang w:eastAsia="en-US"/>
        </w:rPr>
      </w:pPr>
      <w:hyperlink w:anchor="_Toc431204110" w:history="1">
        <w:r w:rsidR="009B6688" w:rsidRPr="00E3418D">
          <w:rPr>
            <w:rStyle w:val="Hyperlink"/>
            <w:rFonts w:hint="eastAsia"/>
            <w:noProof/>
          </w:rPr>
          <w:t>索引</w:t>
        </w:r>
        <w:r w:rsidR="009B6688">
          <w:rPr>
            <w:noProof/>
          </w:rPr>
          <w:tab/>
        </w:r>
        <w:r w:rsidR="009B6688">
          <w:rPr>
            <w:noProof/>
          </w:rPr>
          <w:fldChar w:fldCharType="begin"/>
        </w:r>
        <w:r w:rsidR="009B6688">
          <w:rPr>
            <w:noProof/>
          </w:rPr>
          <w:instrText xml:space="preserve"> PAGEREF _Toc431204110 \h </w:instrText>
        </w:r>
        <w:r w:rsidR="009B6688">
          <w:rPr>
            <w:noProof/>
          </w:rPr>
        </w:r>
        <w:r w:rsidR="009B6688">
          <w:rPr>
            <w:noProof/>
          </w:rPr>
          <w:fldChar w:fldCharType="separate"/>
        </w:r>
        <w:r w:rsidR="009B6688">
          <w:rPr>
            <w:noProof/>
          </w:rPr>
          <w:t>85</w:t>
        </w:r>
        <w:r w:rsidR="009B6688">
          <w:rPr>
            <w:noProof/>
          </w:rPr>
          <w:fldChar w:fldCharType="end"/>
        </w:r>
      </w:hyperlink>
    </w:p>
    <w:p w14:paraId="152219B8" w14:textId="77777777" w:rsidR="00073D09" w:rsidRDefault="00F649B5">
      <w:pPr>
        <w:pStyle w:val="ProductList-Body"/>
        <w:sectPr w:rsidR="00073D09">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584177DE" w14:textId="77777777" w:rsidR="00073D09" w:rsidRDefault="00073D09">
      <w:pPr>
        <w:pStyle w:val="ProductList-Body"/>
      </w:pPr>
    </w:p>
    <w:p w14:paraId="6DF3B00C" w14:textId="77777777" w:rsidR="00073D09" w:rsidRDefault="00073D09">
      <w:pPr>
        <w:sectPr w:rsidR="00073D09">
          <w:headerReference w:type="default" r:id="rId17"/>
          <w:footerReference w:type="default" r:id="rId18"/>
          <w:type w:val="continuous"/>
          <w:pgSz w:w="12240" w:h="15840" w:code="1"/>
          <w:pgMar w:top="1170" w:right="720" w:bottom="720" w:left="720" w:header="432" w:footer="288" w:gutter="0"/>
          <w:cols w:space="360"/>
        </w:sectPr>
      </w:pPr>
    </w:p>
    <w:p w14:paraId="38B5AC27" w14:textId="77777777" w:rsidR="00073D09" w:rsidRDefault="00F649B5">
      <w:pPr>
        <w:pStyle w:val="ProductList-SectionHeading"/>
        <w:pageBreakBefore/>
      </w:pPr>
      <w:bookmarkStart w:id="1" w:name="_Sec531"/>
      <w:bookmarkEnd w:id="0"/>
      <w:r>
        <w:t>Introduction</w:t>
      </w:r>
      <w:r>
        <w:fldChar w:fldCharType="begin"/>
      </w:r>
      <w:r>
        <w:instrText xml:space="preserve"> TC "</w:instrText>
      </w:r>
      <w:bookmarkStart w:id="2" w:name="_Toc431203998"/>
      <w:r>
        <w:instrText>Introduction</w:instrText>
      </w:r>
      <w:bookmarkEnd w:id="2"/>
      <w:r>
        <w:instrText>" \l 1</w:instrText>
      </w:r>
      <w:r>
        <w:fldChar w:fldCharType="end"/>
      </w:r>
    </w:p>
    <w:p w14:paraId="2C9A2E4F" w14:textId="77777777" w:rsidR="00073D09" w:rsidRDefault="00073D09">
      <w:pPr>
        <w:pStyle w:val="ProductList-Body"/>
      </w:pPr>
    </w:p>
    <w:p w14:paraId="31EF53E2" w14:textId="77777777" w:rsidR="00073D09" w:rsidRDefault="00F649B5">
      <w:pPr>
        <w:pStyle w:val="ProductList-Offering1Heading"/>
      </w:pPr>
      <w:bookmarkStart w:id="3" w:name="_Sec532"/>
      <w:r>
        <w:t>关于本文档</w:t>
      </w:r>
      <w:bookmarkEnd w:id="3"/>
      <w:r>
        <w:fldChar w:fldCharType="begin"/>
      </w:r>
      <w:r>
        <w:instrText xml:space="preserve"> TC "</w:instrText>
      </w:r>
      <w:bookmarkStart w:id="4" w:name="_Toc431203999"/>
      <w:r>
        <w:instrText>关于本文档</w:instrText>
      </w:r>
      <w:bookmarkEnd w:id="4"/>
      <w:r>
        <w:instrText>" \l 2</w:instrText>
      </w:r>
      <w:r>
        <w:fldChar w:fldCharType="end"/>
      </w:r>
    </w:p>
    <w:p w14:paraId="4571CE02" w14:textId="77777777" w:rsidR="00073D09" w:rsidRDefault="00F649B5">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9"/>
      <w:r>
        <w:t>。</w:t>
      </w:r>
    </w:p>
    <w:p w14:paraId="39F8F273" w14:textId="77777777" w:rsidR="00073D09" w:rsidRDefault="00073D09">
      <w:pPr>
        <w:pStyle w:val="ProductList-Body"/>
      </w:pPr>
    </w:p>
    <w:p w14:paraId="1E7A09CF" w14:textId="77777777" w:rsidR="00073D09" w:rsidRDefault="00F649B5">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0">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1">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4AD7107B" w14:textId="77777777" w:rsidR="00073D09" w:rsidRDefault="00F649B5">
      <w:pPr>
        <w:pStyle w:val="ProductList-Offering1Heading"/>
      </w:pPr>
      <w:bookmarkStart w:id="5" w:name="_Sec533"/>
      <w:r>
        <w:t>本文档包含的内容</w:t>
      </w:r>
      <w:bookmarkEnd w:id="5"/>
      <w:r>
        <w:fldChar w:fldCharType="begin"/>
      </w:r>
      <w:r>
        <w:instrText xml:space="preserve"> TC "</w:instrText>
      </w:r>
      <w:bookmarkStart w:id="6" w:name="_Toc431204000"/>
      <w:r>
        <w:instrText>本文档包含的内容</w:instrText>
      </w:r>
      <w:bookmarkEnd w:id="6"/>
      <w:r>
        <w:instrText>" \l 2</w:instrText>
      </w:r>
      <w:r>
        <w:fldChar w:fldCharType="end"/>
      </w:r>
    </w:p>
    <w:p w14:paraId="37A0270F" w14:textId="77777777" w:rsidR="00073D09" w:rsidRDefault="00F649B5">
      <w:pPr>
        <w:pStyle w:val="ProductList-Body"/>
      </w:pPr>
      <w:r>
        <w:t>产品条款包括以下小节：</w:t>
      </w:r>
    </w:p>
    <w:p w14:paraId="16074544" w14:textId="77777777" w:rsidR="00073D09" w:rsidRDefault="002435BB">
      <w:pPr>
        <w:pStyle w:val="ProductList-Bullet"/>
        <w:numPr>
          <w:ilvl w:val="0"/>
          <w:numId w:val="6"/>
        </w:numPr>
      </w:pPr>
      <w:hyperlink w:anchor="_Sec531">
        <w:r w:rsidR="00F649B5">
          <w:rPr>
            <w:color w:val="00467F"/>
            <w:u w:val="single"/>
          </w:rPr>
          <w:t>简介</w:t>
        </w:r>
      </w:hyperlink>
      <w:r w:rsidR="00F649B5">
        <w:t>，包括近期更改的列表。</w:t>
      </w:r>
    </w:p>
    <w:p w14:paraId="2FF8FAE0" w14:textId="77777777" w:rsidR="00073D09" w:rsidRDefault="002435BB">
      <w:pPr>
        <w:pStyle w:val="ProductList-Bullet"/>
        <w:numPr>
          <w:ilvl w:val="0"/>
          <w:numId w:val="6"/>
        </w:numPr>
      </w:pPr>
      <w:hyperlink w:anchor="_Sec536">
        <w:r w:rsidR="00F649B5">
          <w:rPr>
            <w:color w:val="00467F"/>
            <w:u w:val="single"/>
          </w:rPr>
          <w:t>许可条款</w:t>
        </w:r>
      </w:hyperlink>
      <w:r w:rsidR="00F649B5">
        <w:t>，列出了适用于软件产品的通用许可条款和许可模式条款。</w:t>
      </w:r>
    </w:p>
    <w:p w14:paraId="7DBD2D8D" w14:textId="77777777" w:rsidR="00073D09" w:rsidRDefault="002435BB">
      <w:pPr>
        <w:pStyle w:val="ProductList-Bullet"/>
        <w:numPr>
          <w:ilvl w:val="0"/>
          <w:numId w:val="6"/>
        </w:numPr>
      </w:pPr>
      <w:hyperlink w:anchor="_Sec547">
        <w:r w:rsidR="00F649B5">
          <w:rPr>
            <w:color w:val="00467F"/>
            <w:u w:val="single"/>
          </w:rPr>
          <w:t>软件产品</w:t>
        </w:r>
      </w:hyperlink>
      <w:r w:rsidR="00F649B5">
        <w:t>，列出了所有软件产品说明。</w:t>
      </w:r>
    </w:p>
    <w:p w14:paraId="5D8973AE" w14:textId="77777777" w:rsidR="00073D09" w:rsidRDefault="002435BB">
      <w:pPr>
        <w:pStyle w:val="ProductList-Bullet"/>
        <w:numPr>
          <w:ilvl w:val="0"/>
          <w:numId w:val="6"/>
        </w:numPr>
      </w:pPr>
      <w:hyperlink w:anchor="_Sec548">
        <w:r w:rsidR="00F649B5">
          <w:rPr>
            <w:color w:val="00467F"/>
            <w:u w:val="single"/>
          </w:rPr>
          <w:t>在线服务产品</w:t>
        </w:r>
      </w:hyperlink>
      <w:r w:rsidR="00F649B5">
        <w:t>，列出了所有在线服务产品说明。</w:t>
      </w:r>
    </w:p>
    <w:p w14:paraId="7D27C4FB" w14:textId="77777777" w:rsidR="00073D09" w:rsidRDefault="002435BB">
      <w:pPr>
        <w:pStyle w:val="ProductList-Bullet"/>
        <w:numPr>
          <w:ilvl w:val="0"/>
          <w:numId w:val="6"/>
        </w:numPr>
      </w:pPr>
      <w:hyperlink w:anchor="_Sec549">
        <w:r w:rsidR="00F649B5">
          <w:rPr>
            <w:color w:val="00467F"/>
            <w:u w:val="single"/>
          </w:rPr>
          <w:t>词汇表</w:t>
        </w:r>
      </w:hyperlink>
      <w:r w:rsidR="00F649B5">
        <w:t>，定义了属性、单元格值、栏标题以及产品条款中使用的其他大写术语。</w:t>
      </w:r>
    </w:p>
    <w:p w14:paraId="79BCCB2A" w14:textId="77777777" w:rsidR="00073D09" w:rsidRDefault="00F649B5">
      <w:pPr>
        <w:pStyle w:val="ProductList-Bullet"/>
        <w:numPr>
          <w:ilvl w:val="0"/>
          <w:numId w:val="6"/>
        </w:numPr>
      </w:pPr>
      <w:r>
        <w:t>包括以下附录：</w:t>
      </w:r>
    </w:p>
    <w:p w14:paraId="5ACAFF5F" w14:textId="77777777" w:rsidR="00073D09" w:rsidRDefault="002435BB">
      <w:pPr>
        <w:pStyle w:val="ProductList-Bullet"/>
        <w:numPr>
          <w:ilvl w:val="1"/>
          <w:numId w:val="6"/>
        </w:numPr>
      </w:pPr>
      <w:hyperlink w:anchor="_Sec591">
        <w:r w:rsidR="00F649B5">
          <w:rPr>
            <w:color w:val="00467F"/>
            <w:u w:val="single"/>
          </w:rPr>
          <w:t>附录</w:t>
        </w:r>
        <w:r w:rsidR="00F649B5">
          <w:rPr>
            <w:color w:val="00467F"/>
            <w:u w:val="single"/>
          </w:rPr>
          <w:t xml:space="preserve"> A – CAL/ML </w:t>
        </w:r>
        <w:r w:rsidR="00F649B5">
          <w:rPr>
            <w:color w:val="00467F"/>
            <w:u w:val="single"/>
          </w:rPr>
          <w:t>等效许可表</w:t>
        </w:r>
      </w:hyperlink>
      <w:r w:rsidR="00F649B5">
        <w:t>，标识出可以用来访问服务器产品的</w:t>
      </w:r>
      <w:r w:rsidR="00F649B5">
        <w:t xml:space="preserve"> CAL </w:t>
      </w:r>
      <w:r w:rsidR="00F649B5">
        <w:t>套件和在线服务订购许可。</w:t>
      </w:r>
    </w:p>
    <w:p w14:paraId="38B3B5C1" w14:textId="77777777" w:rsidR="00073D09" w:rsidRDefault="002435BB">
      <w:pPr>
        <w:pStyle w:val="ProductList-Bullet"/>
        <w:numPr>
          <w:ilvl w:val="1"/>
          <w:numId w:val="6"/>
        </w:numPr>
      </w:pPr>
      <w:hyperlink w:anchor="_Sec564">
        <w:r w:rsidR="00F649B5">
          <w:rPr>
            <w:color w:val="00467F"/>
            <w:u w:val="single"/>
          </w:rPr>
          <w:t>附录</w:t>
        </w:r>
        <w:r w:rsidR="00F649B5">
          <w:rPr>
            <w:color w:val="00467F"/>
            <w:u w:val="single"/>
          </w:rPr>
          <w:t xml:space="preserve"> B – </w:t>
        </w:r>
        <w:r w:rsidR="00F649B5">
          <w:rPr>
            <w:color w:val="00467F"/>
            <w:u w:val="single"/>
          </w:rPr>
          <w:t>软件保障</w:t>
        </w:r>
      </w:hyperlink>
      <w:r w:rsidR="00F649B5">
        <w:t>，介绍软件保障客户购买可用软件保障和附加权益的规则。</w:t>
      </w:r>
    </w:p>
    <w:p w14:paraId="61508993" w14:textId="77777777" w:rsidR="00073D09" w:rsidRDefault="002435BB">
      <w:pPr>
        <w:pStyle w:val="ProductList-Bullet"/>
        <w:numPr>
          <w:ilvl w:val="1"/>
          <w:numId w:val="6"/>
        </w:numPr>
      </w:pPr>
      <w:hyperlink w:anchor="_Sec562">
        <w:r w:rsidR="00F649B5">
          <w:rPr>
            <w:color w:val="00467F"/>
            <w:u w:val="single"/>
          </w:rPr>
          <w:t>附录</w:t>
        </w:r>
        <w:r w:rsidR="00F649B5">
          <w:rPr>
            <w:color w:val="00467F"/>
            <w:u w:val="single"/>
          </w:rPr>
          <w:t xml:space="preserve"> C – </w:t>
        </w:r>
        <w:r w:rsidR="00F649B5">
          <w:rPr>
            <w:color w:val="00467F"/>
            <w:u w:val="single"/>
          </w:rPr>
          <w:t>专业服务</w:t>
        </w:r>
      </w:hyperlink>
      <w:r w:rsidR="00F649B5">
        <w:t>，列出了可通过微软批量许可获得的专业服务。</w:t>
      </w:r>
    </w:p>
    <w:p w14:paraId="69BAABC9" w14:textId="77777777" w:rsidR="00073D09" w:rsidRDefault="002435BB">
      <w:pPr>
        <w:pStyle w:val="ProductList-Bullet"/>
        <w:numPr>
          <w:ilvl w:val="1"/>
          <w:numId w:val="6"/>
        </w:numPr>
      </w:pPr>
      <w:hyperlink w:anchor="_Sec563">
        <w:r w:rsidR="00F649B5">
          <w:rPr>
            <w:color w:val="00467F"/>
            <w:u w:val="single"/>
          </w:rPr>
          <w:t>附录</w:t>
        </w:r>
        <w:r w:rsidR="00F649B5">
          <w:rPr>
            <w:color w:val="00467F"/>
            <w:u w:val="single"/>
          </w:rPr>
          <w:t xml:space="preserve"> D – </w:t>
        </w:r>
        <w:r w:rsidR="00F649B5">
          <w:rPr>
            <w:color w:val="00467F"/>
            <w:u w:val="single"/>
          </w:rPr>
          <w:t>计划协议补充条款</w:t>
        </w:r>
      </w:hyperlink>
      <w:r w:rsidR="00F649B5">
        <w:t>，提供了微软批量许可计划协议的附加条款。</w:t>
      </w:r>
    </w:p>
    <w:p w14:paraId="395D20A0" w14:textId="77777777" w:rsidR="00073D09" w:rsidRDefault="002435BB">
      <w:pPr>
        <w:pStyle w:val="ProductList-Bullet"/>
        <w:numPr>
          <w:ilvl w:val="1"/>
          <w:numId w:val="6"/>
        </w:numPr>
      </w:pPr>
      <w:hyperlink w:anchor="_Sec572">
        <w:r w:rsidR="00F649B5">
          <w:rPr>
            <w:color w:val="00467F"/>
            <w:u w:val="single"/>
          </w:rPr>
          <w:t>附录</w:t>
        </w:r>
        <w:r w:rsidR="00F649B5">
          <w:rPr>
            <w:color w:val="00467F"/>
            <w:u w:val="single"/>
          </w:rPr>
          <w:t xml:space="preserve"> E – </w:t>
        </w:r>
        <w:r w:rsidR="00F649B5">
          <w:rPr>
            <w:color w:val="00467F"/>
            <w:u w:val="single"/>
          </w:rPr>
          <w:t>产品促销信息</w:t>
        </w:r>
      </w:hyperlink>
      <w:r w:rsidR="00F649B5">
        <w:t>，列出了产品促销信息，这些信息不会另列于价目表上。</w:t>
      </w:r>
    </w:p>
    <w:p w14:paraId="44B97576" w14:textId="77777777" w:rsidR="00073D09" w:rsidRDefault="002435BB">
      <w:pPr>
        <w:pStyle w:val="ProductList-Bullet"/>
        <w:numPr>
          <w:ilvl w:val="0"/>
          <w:numId w:val="6"/>
        </w:numPr>
      </w:pPr>
      <w:hyperlink w:anchor="_Sec844">
        <w:r w:rsidR="00F649B5">
          <w:rPr>
            <w:color w:val="00467F"/>
            <w:u w:val="single"/>
          </w:rPr>
          <w:t>索引</w:t>
        </w:r>
      </w:hyperlink>
      <w:r w:rsidR="00F649B5">
        <w:t>，列出了产品条款中引用的所有产品，并标明这些产品所在位置。</w:t>
      </w:r>
    </w:p>
    <w:p w14:paraId="19DC19D2" w14:textId="77777777" w:rsidR="00073D09" w:rsidRDefault="00F649B5">
      <w:pPr>
        <w:pStyle w:val="ProductList-Offering1Heading"/>
      </w:pPr>
      <w:bookmarkStart w:id="7" w:name="_Sec534"/>
      <w:r>
        <w:t>如何浏览产品说明</w:t>
      </w:r>
      <w:bookmarkEnd w:id="7"/>
      <w:r>
        <w:fldChar w:fldCharType="begin"/>
      </w:r>
      <w:r>
        <w:instrText xml:space="preserve"> TC "</w:instrText>
      </w:r>
      <w:bookmarkStart w:id="8" w:name="_Toc431204001"/>
      <w:r>
        <w:instrText>如何浏览产品说明</w:instrText>
      </w:r>
      <w:bookmarkEnd w:id="8"/>
      <w:r>
        <w:instrText>" \l 2</w:instrText>
      </w:r>
      <w:r>
        <w:fldChar w:fldCharType="end"/>
      </w:r>
    </w:p>
    <w:p w14:paraId="2BD73A9F" w14:textId="77777777" w:rsidR="00073D09" w:rsidRDefault="00F649B5">
      <w:pPr>
        <w:pStyle w:val="ProductList-Body"/>
      </w:pPr>
      <w:r>
        <w:t>每个软件产品说明包括四个部分：计划可用性、产品条件、使用权利和软件保障。</w:t>
      </w:r>
    </w:p>
    <w:p w14:paraId="7AF0BB7A" w14:textId="77777777" w:rsidR="00073D09" w:rsidRDefault="00F649B5">
      <w:pPr>
        <w:pStyle w:val="ProductList-Body"/>
      </w:pPr>
      <w:r>
        <w:t>每个在线服务产品说明包括两个部分：计划可用性和产品条件。</w:t>
      </w:r>
    </w:p>
    <w:p w14:paraId="00552FBC" w14:textId="77777777" w:rsidR="00073D09" w:rsidRDefault="00073D09">
      <w:pPr>
        <w:pStyle w:val="ProductList-Body"/>
      </w:pPr>
    </w:p>
    <w:p w14:paraId="5F14EEE0" w14:textId="77777777" w:rsidR="00073D09" w:rsidRDefault="00F649B5">
      <w:pPr>
        <w:pStyle w:val="ProductList-Body"/>
      </w:pPr>
      <w:r>
        <w:rPr>
          <w:b/>
          <w:color w:val="00188F"/>
        </w:rPr>
        <w:t>1.</w:t>
      </w:r>
      <w:r>
        <w:rPr>
          <w:b/>
          <w:color w:val="00188F"/>
        </w:rPr>
        <w:t>对于每个产品，计划可用性</w:t>
      </w:r>
      <w:r>
        <w:t>标识出服务产品类型、分值（如果适用）以及在批量许可计划中的可用性。</w:t>
      </w:r>
    </w:p>
    <w:p w14:paraId="411CEE54" w14:textId="77777777" w:rsidR="00073D09" w:rsidRDefault="00F649B5">
      <w:pPr>
        <w:pStyle w:val="ProductList-Body"/>
      </w:pPr>
      <w:r>
        <w:rPr>
          <w:noProof/>
          <w:lang w:eastAsia="en-US"/>
        </w:rPr>
        <w:drawing>
          <wp:inline distT="0" distB="0" distL="0" distR="0" wp14:anchorId="5D3CC5DE" wp14:editId="7F7FCF67">
            <wp:extent cx="6687047" cy="1725433"/>
            <wp:effectExtent l="0" t="0" r="0" b="8255"/>
            <wp:docPr id="2"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2"/>
                    <a:stretch>
                      <a:fillRect/>
                    </a:stretch>
                  </pic:blipFill>
                  <pic:spPr>
                    <a:xfrm>
                      <a:off x="0" y="0"/>
                      <a:ext cx="6722054" cy="1734466"/>
                    </a:xfrm>
                    <a:prstGeom prst="rect">
                      <a:avLst/>
                    </a:prstGeom>
                  </pic:spPr>
                </pic:pic>
              </a:graphicData>
            </a:graphic>
          </wp:inline>
        </w:drawing>
      </w:r>
    </w:p>
    <w:p w14:paraId="0DEFE469" w14:textId="77777777" w:rsidR="00073D09" w:rsidRDefault="00073D09">
      <w:pPr>
        <w:pStyle w:val="ProductList-Body"/>
      </w:pPr>
    </w:p>
    <w:p w14:paraId="471A4618" w14:textId="77777777" w:rsidR="00073D09" w:rsidRDefault="00F649B5">
      <w:pPr>
        <w:pStyle w:val="ProductList-Body"/>
      </w:pPr>
      <w:r>
        <w:rPr>
          <w:b/>
          <w:color w:val="00188F"/>
        </w:rPr>
        <w:t>2.</w:t>
      </w:r>
      <w:r>
        <w:rPr>
          <w:b/>
          <w:color w:val="00188F"/>
        </w:rPr>
        <w:t>产品条件</w:t>
      </w:r>
      <w:r>
        <w:t>提供有关购买产品的更多信息，例如购买的前提条件、早期版本以及适用的产品组。</w:t>
      </w:r>
    </w:p>
    <w:p w14:paraId="55FFD82A" w14:textId="77777777" w:rsidR="00073D09" w:rsidRDefault="00F649B5">
      <w:pPr>
        <w:pStyle w:val="ProductList-Body"/>
      </w:pPr>
      <w:r>
        <w:rPr>
          <w:noProof/>
          <w:lang w:eastAsia="en-US"/>
        </w:rPr>
        <w:drawing>
          <wp:inline distT="0" distB="0" distL="0" distR="0" wp14:anchorId="6544A8FD" wp14:editId="1613D472">
            <wp:extent cx="6846073" cy="1812897"/>
            <wp:effectExtent l="0" t="0" r="0" b="0"/>
            <wp:docPr id="3"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3"/>
                    <a:stretch>
                      <a:fillRect/>
                    </a:stretch>
                  </pic:blipFill>
                  <pic:spPr>
                    <a:xfrm>
                      <a:off x="0" y="0"/>
                      <a:ext cx="6860639" cy="1816754"/>
                    </a:xfrm>
                    <a:prstGeom prst="rect">
                      <a:avLst/>
                    </a:prstGeom>
                  </pic:spPr>
                </pic:pic>
              </a:graphicData>
            </a:graphic>
          </wp:inline>
        </w:drawing>
      </w:r>
    </w:p>
    <w:p w14:paraId="5314AE1B" w14:textId="77777777" w:rsidR="00073D09" w:rsidRDefault="00073D09">
      <w:pPr>
        <w:pStyle w:val="ProductList-Body"/>
      </w:pPr>
    </w:p>
    <w:p w14:paraId="5B681C65" w14:textId="77777777" w:rsidR="00073D09" w:rsidRDefault="00F649B5">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14:paraId="44163FAF" w14:textId="77777777" w:rsidR="00073D09" w:rsidRDefault="00F649B5">
      <w:pPr>
        <w:pStyle w:val="ProductList-Body"/>
      </w:pPr>
      <w:r>
        <w:rPr>
          <w:noProof/>
          <w:lang w:eastAsia="en-US"/>
        </w:rPr>
        <w:drawing>
          <wp:inline distT="0" distB="0" distL="0" distR="0" wp14:anchorId="11C9C76C" wp14:editId="04F441F2">
            <wp:extent cx="6893781" cy="2043485"/>
            <wp:effectExtent l="0" t="0" r="2540" b="0"/>
            <wp:docPr id="4"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4"/>
                    <a:stretch>
                      <a:fillRect/>
                    </a:stretch>
                  </pic:blipFill>
                  <pic:spPr>
                    <a:xfrm>
                      <a:off x="0" y="0"/>
                      <a:ext cx="6907150" cy="2047448"/>
                    </a:xfrm>
                    <a:prstGeom prst="rect">
                      <a:avLst/>
                    </a:prstGeom>
                  </pic:spPr>
                </pic:pic>
              </a:graphicData>
            </a:graphic>
          </wp:inline>
        </w:drawing>
      </w:r>
    </w:p>
    <w:p w14:paraId="2495F31E" w14:textId="77777777" w:rsidR="00073D09" w:rsidRDefault="00073D09">
      <w:pPr>
        <w:pStyle w:val="ProductList-Body"/>
      </w:pPr>
    </w:p>
    <w:p w14:paraId="279C97DF" w14:textId="77777777" w:rsidR="00073D09" w:rsidRDefault="00F649B5">
      <w:pPr>
        <w:pStyle w:val="ProductList-Body"/>
      </w:pPr>
      <w:r>
        <w:rPr>
          <w:b/>
          <w:color w:val="00188F"/>
        </w:rPr>
        <w:t>4.</w:t>
      </w:r>
      <w:r>
        <w:rPr>
          <w:b/>
          <w:color w:val="00188F"/>
        </w:rPr>
        <w:t>软件保障</w:t>
      </w:r>
      <w:r>
        <w:t>指出了与软件保障范围相关的条款和条件。</w:t>
      </w:r>
    </w:p>
    <w:p w14:paraId="3D7B14E9" w14:textId="77777777" w:rsidR="00073D09" w:rsidRDefault="00F649B5">
      <w:pPr>
        <w:pStyle w:val="ProductList-Body"/>
      </w:pPr>
      <w:r>
        <w:rPr>
          <w:noProof/>
          <w:lang w:eastAsia="en-US"/>
        </w:rPr>
        <w:drawing>
          <wp:inline distT="0" distB="0" distL="0" distR="0" wp14:anchorId="29928DDF" wp14:editId="76597D40">
            <wp:extent cx="6877878" cy="209914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5"/>
                    <a:stretch>
                      <a:fillRect/>
                    </a:stretch>
                  </pic:blipFill>
                  <pic:spPr>
                    <a:xfrm>
                      <a:off x="0" y="0"/>
                      <a:ext cx="6933929" cy="2116251"/>
                    </a:xfrm>
                    <a:prstGeom prst="rect">
                      <a:avLst/>
                    </a:prstGeom>
                  </pic:spPr>
                </pic:pic>
              </a:graphicData>
            </a:graphic>
          </wp:inline>
        </w:drawing>
      </w:r>
    </w:p>
    <w:p w14:paraId="35DE12C0" w14:textId="77777777" w:rsidR="00820D62" w:rsidRDefault="00820D62">
      <w:pPr>
        <w:spacing w:after="120" w:line="240" w:lineRule="exact"/>
        <w:rPr>
          <w:rFonts w:asciiTheme="majorHAnsi" w:hAnsiTheme="majorHAnsi"/>
          <w:b/>
          <w:color w:val="00188F"/>
          <w:sz w:val="28"/>
        </w:rPr>
      </w:pPr>
      <w:bookmarkStart w:id="9" w:name="_Sec535"/>
      <w:r>
        <w:br w:type="page"/>
      </w:r>
    </w:p>
    <w:p w14:paraId="23821D01" w14:textId="77777777" w:rsidR="00073D09" w:rsidRDefault="00F649B5">
      <w:pPr>
        <w:pStyle w:val="ProductList-Offering1Heading"/>
      </w:pPr>
      <w:r>
        <w:t>对本文档的澄清与更改摘要</w:t>
      </w:r>
      <w:bookmarkEnd w:id="9"/>
      <w:r>
        <w:fldChar w:fldCharType="begin"/>
      </w:r>
      <w:r>
        <w:instrText xml:space="preserve"> TC "</w:instrText>
      </w:r>
      <w:bookmarkStart w:id="10" w:name="_Toc431204002"/>
      <w:r>
        <w:instrText>对本文档的澄清与更改摘要</w:instrText>
      </w:r>
      <w:bookmarkEnd w:id="10"/>
      <w:r>
        <w:instrText>" \l 2</w:instrText>
      </w:r>
      <w:r>
        <w:fldChar w:fldCharType="end"/>
      </w:r>
    </w:p>
    <w:p w14:paraId="519F6D41" w14:textId="77777777" w:rsidR="00073D09" w:rsidRDefault="00F649B5">
      <w:pPr>
        <w:pStyle w:val="ProductList-Body"/>
      </w:pPr>
      <w:r>
        <w:t>下面是最近对产品条款所做的添加、删除和其他更改。此外，下面还列出了对微软政策的澄清，以回答客户提出的常见问题。</w:t>
      </w:r>
    </w:p>
    <w:tbl>
      <w:tblPr>
        <w:tblStyle w:val="PURTable"/>
        <w:tblW w:w="0" w:type="dxa"/>
        <w:tblLook w:val="04A0" w:firstRow="1" w:lastRow="0" w:firstColumn="1" w:lastColumn="0" w:noHBand="0" w:noVBand="1"/>
      </w:tblPr>
      <w:tblGrid>
        <w:gridCol w:w="5395"/>
        <w:gridCol w:w="5395"/>
      </w:tblGrid>
      <w:tr w:rsidR="00073D09" w14:paraId="4926AD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2F31CC" w14:textId="77777777" w:rsidR="00073D09" w:rsidRDefault="00F649B5">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96617B" w14:textId="77777777" w:rsidR="00073D09" w:rsidRDefault="00F649B5">
            <w:pPr>
              <w:pStyle w:val="ProductList-TableBody"/>
            </w:pPr>
            <w:r>
              <w:rPr>
                <w:color w:val="FFFFFF"/>
              </w:rPr>
              <w:t>删除</w:t>
            </w:r>
          </w:p>
        </w:tc>
      </w:tr>
      <w:tr w:rsidR="00073D09" w14:paraId="26A9B4CA" w14:textId="77777777">
        <w:tc>
          <w:tcPr>
            <w:tcW w:w="6120" w:type="dxa"/>
            <w:tcBorders>
              <w:top w:val="single" w:sz="4" w:space="0" w:color="000000"/>
              <w:left w:val="single" w:sz="4" w:space="0" w:color="000000"/>
              <w:bottom w:val="single" w:sz="4" w:space="0" w:color="000000"/>
              <w:right w:val="single" w:sz="4" w:space="0" w:color="000000"/>
            </w:tcBorders>
          </w:tcPr>
          <w:p w14:paraId="6BED7183" w14:textId="77777777" w:rsidR="00073D09" w:rsidRDefault="00F649B5">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0F28AE0C" w14:textId="77777777" w:rsidR="00073D09" w:rsidRDefault="00F649B5">
            <w:pPr>
              <w:pStyle w:val="ProductList-TableBody"/>
            </w:pPr>
            <w:r>
              <w:t>Access 2013</w:t>
            </w:r>
          </w:p>
        </w:tc>
      </w:tr>
      <w:tr w:rsidR="00073D09" w14:paraId="66C295F0" w14:textId="77777777">
        <w:tc>
          <w:tcPr>
            <w:tcW w:w="6120" w:type="dxa"/>
            <w:tcBorders>
              <w:top w:val="single" w:sz="4" w:space="0" w:color="000000"/>
              <w:left w:val="single" w:sz="4" w:space="0" w:color="000000"/>
              <w:bottom w:val="single" w:sz="4" w:space="0" w:color="000000"/>
              <w:right w:val="single" w:sz="4" w:space="0" w:color="000000"/>
            </w:tcBorders>
          </w:tcPr>
          <w:p w14:paraId="57896639" w14:textId="77777777" w:rsidR="00073D09" w:rsidRDefault="00F649B5">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4D23856D" w14:textId="77777777" w:rsidR="00073D09" w:rsidRDefault="00F649B5">
            <w:pPr>
              <w:pStyle w:val="ProductList-TableBody"/>
            </w:pPr>
            <w:r>
              <w:t>Excel 2013</w:t>
            </w:r>
          </w:p>
        </w:tc>
      </w:tr>
      <w:tr w:rsidR="00073D09" w14:paraId="1B2F27FC" w14:textId="77777777">
        <w:tc>
          <w:tcPr>
            <w:tcW w:w="6120" w:type="dxa"/>
            <w:tcBorders>
              <w:top w:val="single" w:sz="4" w:space="0" w:color="000000"/>
              <w:left w:val="single" w:sz="4" w:space="0" w:color="000000"/>
              <w:bottom w:val="single" w:sz="4" w:space="0" w:color="000000"/>
              <w:right w:val="single" w:sz="4" w:space="0" w:color="000000"/>
            </w:tcBorders>
          </w:tcPr>
          <w:p w14:paraId="51FF153E" w14:textId="77777777" w:rsidR="00073D09" w:rsidRDefault="00F649B5">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41DECB6F" w14:textId="77777777" w:rsidR="00073D09" w:rsidRDefault="00F649B5">
            <w:pPr>
              <w:pStyle w:val="ProductList-TableBody"/>
            </w:pPr>
            <w:r>
              <w:t>Exchange Server Enterprise 2013</w:t>
            </w:r>
          </w:p>
        </w:tc>
      </w:tr>
      <w:tr w:rsidR="00073D09" w14:paraId="339FFF97" w14:textId="77777777">
        <w:tc>
          <w:tcPr>
            <w:tcW w:w="6120" w:type="dxa"/>
            <w:tcBorders>
              <w:top w:val="single" w:sz="4" w:space="0" w:color="000000"/>
              <w:left w:val="single" w:sz="4" w:space="0" w:color="000000"/>
              <w:bottom w:val="single" w:sz="4" w:space="0" w:color="000000"/>
              <w:right w:val="single" w:sz="4" w:space="0" w:color="000000"/>
            </w:tcBorders>
          </w:tcPr>
          <w:p w14:paraId="7B1DAD09" w14:textId="77777777" w:rsidR="00073D09" w:rsidRDefault="00F649B5">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3C841ED7" w14:textId="77777777" w:rsidR="00073D09" w:rsidRDefault="00F649B5">
            <w:pPr>
              <w:pStyle w:val="ProductList-TableBody"/>
            </w:pPr>
            <w:r>
              <w:t>Exchange Server Standard 2013</w:t>
            </w:r>
          </w:p>
        </w:tc>
      </w:tr>
      <w:tr w:rsidR="00073D09" w14:paraId="56E01802" w14:textId="77777777">
        <w:tc>
          <w:tcPr>
            <w:tcW w:w="6120" w:type="dxa"/>
            <w:tcBorders>
              <w:top w:val="single" w:sz="4" w:space="0" w:color="000000"/>
              <w:left w:val="single" w:sz="4" w:space="0" w:color="000000"/>
              <w:bottom w:val="single" w:sz="4" w:space="0" w:color="000000"/>
              <w:right w:val="single" w:sz="4" w:space="0" w:color="000000"/>
            </w:tcBorders>
          </w:tcPr>
          <w:p w14:paraId="1C1D0366" w14:textId="77777777" w:rsidR="00073D09" w:rsidRDefault="00F649B5">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201814BB" w14:textId="77777777" w:rsidR="00073D09" w:rsidRDefault="00F649B5">
            <w:pPr>
              <w:pStyle w:val="ProductList-TableBody"/>
            </w:pPr>
            <w:r>
              <w:t>InfoPath 2013</w:t>
            </w:r>
          </w:p>
        </w:tc>
      </w:tr>
      <w:tr w:rsidR="00073D09" w14:paraId="62E56EA2" w14:textId="77777777">
        <w:tc>
          <w:tcPr>
            <w:tcW w:w="6120" w:type="dxa"/>
            <w:tcBorders>
              <w:top w:val="single" w:sz="4" w:space="0" w:color="000000"/>
              <w:left w:val="single" w:sz="4" w:space="0" w:color="000000"/>
              <w:bottom w:val="single" w:sz="4" w:space="0" w:color="000000"/>
              <w:right w:val="single" w:sz="4" w:space="0" w:color="000000"/>
            </w:tcBorders>
          </w:tcPr>
          <w:p w14:paraId="6E05E8E7" w14:textId="77777777" w:rsidR="00073D09" w:rsidRDefault="00F649B5">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73C4E07F" w14:textId="77777777" w:rsidR="00073D09" w:rsidRDefault="00F649B5">
            <w:pPr>
              <w:pStyle w:val="ProductList-TableBody"/>
            </w:pPr>
            <w:r>
              <w:t>Office Standard 2013</w:t>
            </w:r>
          </w:p>
        </w:tc>
      </w:tr>
      <w:tr w:rsidR="00073D09" w14:paraId="1531F83A" w14:textId="77777777">
        <w:tc>
          <w:tcPr>
            <w:tcW w:w="6120" w:type="dxa"/>
            <w:tcBorders>
              <w:top w:val="single" w:sz="4" w:space="0" w:color="000000"/>
              <w:left w:val="single" w:sz="4" w:space="0" w:color="000000"/>
              <w:bottom w:val="single" w:sz="4" w:space="0" w:color="000000"/>
              <w:right w:val="single" w:sz="4" w:space="0" w:color="000000"/>
            </w:tcBorders>
          </w:tcPr>
          <w:p w14:paraId="16D2187E" w14:textId="77777777" w:rsidR="00073D09" w:rsidRDefault="00F649B5">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150252DF" w14:textId="77777777" w:rsidR="00073D09" w:rsidRDefault="00F649B5">
            <w:pPr>
              <w:pStyle w:val="ProductList-TableBody"/>
            </w:pPr>
            <w:r>
              <w:t>Office Professional Plus 2013</w:t>
            </w:r>
          </w:p>
        </w:tc>
      </w:tr>
      <w:tr w:rsidR="00073D09" w14:paraId="6D69389F" w14:textId="77777777">
        <w:tc>
          <w:tcPr>
            <w:tcW w:w="6120" w:type="dxa"/>
            <w:tcBorders>
              <w:top w:val="single" w:sz="4" w:space="0" w:color="000000"/>
              <w:left w:val="single" w:sz="4" w:space="0" w:color="000000"/>
              <w:bottom w:val="single" w:sz="4" w:space="0" w:color="000000"/>
              <w:right w:val="single" w:sz="4" w:space="0" w:color="000000"/>
            </w:tcBorders>
          </w:tcPr>
          <w:p w14:paraId="390C79ED" w14:textId="77777777" w:rsidR="00073D09" w:rsidRDefault="00F649B5">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2EAE3D0F" w14:textId="77777777" w:rsidR="00073D09" w:rsidRDefault="00F649B5">
            <w:pPr>
              <w:pStyle w:val="ProductList-TableBody"/>
            </w:pPr>
            <w:r>
              <w:t>OneNote 2013</w:t>
            </w:r>
          </w:p>
        </w:tc>
      </w:tr>
      <w:tr w:rsidR="00073D09" w14:paraId="2691CCD6" w14:textId="77777777">
        <w:tc>
          <w:tcPr>
            <w:tcW w:w="6120" w:type="dxa"/>
            <w:tcBorders>
              <w:top w:val="single" w:sz="4" w:space="0" w:color="000000"/>
              <w:left w:val="single" w:sz="4" w:space="0" w:color="000000"/>
              <w:bottom w:val="single" w:sz="4" w:space="0" w:color="000000"/>
              <w:right w:val="single" w:sz="4" w:space="0" w:color="000000"/>
            </w:tcBorders>
          </w:tcPr>
          <w:p w14:paraId="78AE133C" w14:textId="77777777" w:rsidR="00073D09" w:rsidRDefault="00F649B5">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4924DF28" w14:textId="77777777" w:rsidR="00073D09" w:rsidRDefault="00F649B5">
            <w:pPr>
              <w:pStyle w:val="ProductList-TableBody"/>
            </w:pPr>
            <w:r>
              <w:t>Outlook 2013</w:t>
            </w:r>
          </w:p>
        </w:tc>
      </w:tr>
      <w:tr w:rsidR="00073D09" w14:paraId="4DE0F51E" w14:textId="77777777">
        <w:tc>
          <w:tcPr>
            <w:tcW w:w="6120" w:type="dxa"/>
            <w:tcBorders>
              <w:top w:val="single" w:sz="4" w:space="0" w:color="000000"/>
              <w:left w:val="single" w:sz="4" w:space="0" w:color="000000"/>
              <w:bottom w:val="single" w:sz="4" w:space="0" w:color="000000"/>
              <w:right w:val="single" w:sz="4" w:space="0" w:color="000000"/>
            </w:tcBorders>
          </w:tcPr>
          <w:p w14:paraId="426BF646" w14:textId="77777777" w:rsidR="00073D09" w:rsidRDefault="00F649B5">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42D3AEAD" w14:textId="77777777" w:rsidR="00073D09" w:rsidRDefault="00F649B5">
            <w:pPr>
              <w:pStyle w:val="ProductList-TableBody"/>
            </w:pPr>
            <w:r>
              <w:t>PowerPoint 2013</w:t>
            </w:r>
          </w:p>
        </w:tc>
      </w:tr>
      <w:tr w:rsidR="00073D09" w14:paraId="58F0068F" w14:textId="77777777">
        <w:tc>
          <w:tcPr>
            <w:tcW w:w="6120" w:type="dxa"/>
            <w:tcBorders>
              <w:top w:val="single" w:sz="4" w:space="0" w:color="000000"/>
              <w:left w:val="single" w:sz="4" w:space="0" w:color="000000"/>
              <w:bottom w:val="single" w:sz="4" w:space="0" w:color="000000"/>
              <w:right w:val="single" w:sz="4" w:space="0" w:color="000000"/>
            </w:tcBorders>
          </w:tcPr>
          <w:p w14:paraId="4A286AAC" w14:textId="77777777" w:rsidR="00073D09" w:rsidRDefault="00F649B5">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0B911C1C" w14:textId="77777777" w:rsidR="00073D09" w:rsidRDefault="00F649B5">
            <w:pPr>
              <w:pStyle w:val="ProductList-TableBody"/>
            </w:pPr>
            <w:r>
              <w:t>Project Standard 2013</w:t>
            </w:r>
          </w:p>
        </w:tc>
      </w:tr>
      <w:tr w:rsidR="00073D09" w14:paraId="0C5AE5D6" w14:textId="77777777">
        <w:tc>
          <w:tcPr>
            <w:tcW w:w="6120" w:type="dxa"/>
            <w:tcBorders>
              <w:top w:val="single" w:sz="4" w:space="0" w:color="000000"/>
              <w:left w:val="single" w:sz="4" w:space="0" w:color="000000"/>
              <w:bottom w:val="single" w:sz="4" w:space="0" w:color="000000"/>
              <w:right w:val="single" w:sz="4" w:space="0" w:color="000000"/>
            </w:tcBorders>
          </w:tcPr>
          <w:p w14:paraId="0B38721F" w14:textId="77777777" w:rsidR="00073D09" w:rsidRDefault="00F649B5">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0F7EBE65" w14:textId="77777777" w:rsidR="00073D09" w:rsidRDefault="00F649B5">
            <w:pPr>
              <w:pStyle w:val="ProductList-TableBody"/>
            </w:pPr>
            <w:r>
              <w:t>Project Professional 2013</w:t>
            </w:r>
          </w:p>
        </w:tc>
      </w:tr>
      <w:tr w:rsidR="00073D09" w14:paraId="34DA8A99" w14:textId="77777777">
        <w:tc>
          <w:tcPr>
            <w:tcW w:w="6120" w:type="dxa"/>
            <w:tcBorders>
              <w:top w:val="single" w:sz="4" w:space="0" w:color="000000"/>
              <w:left w:val="single" w:sz="4" w:space="0" w:color="000000"/>
              <w:bottom w:val="single" w:sz="4" w:space="0" w:color="000000"/>
              <w:right w:val="single" w:sz="4" w:space="0" w:color="000000"/>
            </w:tcBorders>
          </w:tcPr>
          <w:p w14:paraId="162FFE9D" w14:textId="77777777" w:rsidR="00073D09" w:rsidRDefault="00F649B5">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4A478588" w14:textId="77777777" w:rsidR="00073D09" w:rsidRDefault="00F649B5">
            <w:pPr>
              <w:pStyle w:val="ProductList-TableBody"/>
            </w:pPr>
            <w:r>
              <w:t>Publisher 2013</w:t>
            </w:r>
          </w:p>
        </w:tc>
      </w:tr>
      <w:tr w:rsidR="00073D09" w14:paraId="5F614C5E" w14:textId="77777777">
        <w:tc>
          <w:tcPr>
            <w:tcW w:w="6120" w:type="dxa"/>
            <w:tcBorders>
              <w:top w:val="single" w:sz="4" w:space="0" w:color="000000"/>
              <w:left w:val="single" w:sz="4" w:space="0" w:color="000000"/>
              <w:bottom w:val="single" w:sz="4" w:space="0" w:color="000000"/>
              <w:right w:val="single" w:sz="4" w:space="0" w:color="000000"/>
            </w:tcBorders>
          </w:tcPr>
          <w:p w14:paraId="3F03E167" w14:textId="77777777" w:rsidR="00073D09" w:rsidRDefault="00F649B5">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12EB13BF" w14:textId="77777777" w:rsidR="00073D09" w:rsidRDefault="00F649B5">
            <w:pPr>
              <w:pStyle w:val="ProductList-TableBody"/>
            </w:pPr>
            <w:r>
              <w:t>Skype for Business 2015</w:t>
            </w:r>
          </w:p>
        </w:tc>
      </w:tr>
      <w:tr w:rsidR="00073D09" w14:paraId="641066FF" w14:textId="77777777">
        <w:tc>
          <w:tcPr>
            <w:tcW w:w="6120" w:type="dxa"/>
            <w:tcBorders>
              <w:top w:val="single" w:sz="4" w:space="0" w:color="000000"/>
              <w:left w:val="single" w:sz="4" w:space="0" w:color="000000"/>
              <w:bottom w:val="single" w:sz="4" w:space="0" w:color="000000"/>
              <w:right w:val="single" w:sz="4" w:space="0" w:color="000000"/>
            </w:tcBorders>
          </w:tcPr>
          <w:p w14:paraId="32BBA504" w14:textId="77777777" w:rsidR="00073D09" w:rsidRDefault="00F649B5">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63B64F63" w14:textId="77777777" w:rsidR="00073D09" w:rsidRDefault="00F649B5">
            <w:pPr>
              <w:pStyle w:val="ProductList-TableBody"/>
            </w:pPr>
            <w:r>
              <w:t>Visio 2013 Standard</w:t>
            </w:r>
          </w:p>
        </w:tc>
      </w:tr>
      <w:tr w:rsidR="00073D09" w14:paraId="682BA4FA" w14:textId="77777777">
        <w:tc>
          <w:tcPr>
            <w:tcW w:w="6120" w:type="dxa"/>
            <w:tcBorders>
              <w:top w:val="single" w:sz="4" w:space="0" w:color="000000"/>
              <w:left w:val="single" w:sz="4" w:space="0" w:color="000000"/>
              <w:bottom w:val="single" w:sz="4" w:space="0" w:color="000000"/>
              <w:right w:val="single" w:sz="4" w:space="0" w:color="000000"/>
            </w:tcBorders>
          </w:tcPr>
          <w:p w14:paraId="644C4343" w14:textId="77777777" w:rsidR="00073D09" w:rsidRDefault="00073D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BD607E" w14:textId="77777777" w:rsidR="00073D09" w:rsidRDefault="00F649B5">
            <w:pPr>
              <w:pStyle w:val="ProductList-TableBody"/>
            </w:pPr>
            <w:r>
              <w:t>Visio 2013 Professional</w:t>
            </w:r>
          </w:p>
        </w:tc>
      </w:tr>
      <w:tr w:rsidR="00073D09" w14:paraId="2B44172A" w14:textId="77777777">
        <w:tc>
          <w:tcPr>
            <w:tcW w:w="6120" w:type="dxa"/>
            <w:tcBorders>
              <w:top w:val="single" w:sz="4" w:space="0" w:color="000000"/>
              <w:left w:val="single" w:sz="4" w:space="0" w:color="000000"/>
              <w:bottom w:val="single" w:sz="4" w:space="0" w:color="000000"/>
              <w:right w:val="single" w:sz="4" w:space="0" w:color="000000"/>
            </w:tcBorders>
          </w:tcPr>
          <w:p w14:paraId="6D64F78A" w14:textId="77777777" w:rsidR="00073D09" w:rsidRDefault="00073D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79587A" w14:textId="77777777" w:rsidR="00073D09" w:rsidRDefault="00F649B5">
            <w:pPr>
              <w:pStyle w:val="ProductList-TableBody"/>
            </w:pPr>
            <w:r>
              <w:t>Word 2013</w:t>
            </w:r>
          </w:p>
        </w:tc>
      </w:tr>
    </w:tbl>
    <w:p w14:paraId="6E396DBD" w14:textId="77777777" w:rsidR="00073D09" w:rsidRDefault="00073D09">
      <w:pPr>
        <w:pStyle w:val="ProductList-Body"/>
      </w:pPr>
    </w:p>
    <w:p w14:paraId="2C33D071" w14:textId="77777777" w:rsidR="00073D09" w:rsidRDefault="00F649B5">
      <w:pPr>
        <w:pStyle w:val="ProductList-ClauseHeading"/>
      </w:pPr>
      <w:r>
        <w:t>软件</w:t>
      </w:r>
    </w:p>
    <w:p w14:paraId="5AD03E5D" w14:textId="77777777" w:rsidR="00073D09" w:rsidRDefault="002435BB">
      <w:pPr>
        <w:pStyle w:val="ProductList-Body"/>
      </w:pPr>
      <w:hyperlink w:anchor="_Sec636">
        <w:r w:rsidR="00F649B5">
          <w:rPr>
            <w:color w:val="00467F"/>
            <w:u w:val="single"/>
          </w:rPr>
          <w:t xml:space="preserve">Office </w:t>
        </w:r>
        <w:r w:rsidR="00F649B5">
          <w:rPr>
            <w:color w:val="00467F"/>
            <w:u w:val="single"/>
          </w:rPr>
          <w:t>桌面应用程序</w:t>
        </w:r>
      </w:hyperlink>
      <w:r w:rsidR="00F649B5">
        <w:t>：自</w:t>
      </w:r>
      <w:r w:rsidR="00F649B5">
        <w:t xml:space="preserve"> 2015 </w:t>
      </w:r>
      <w:r w:rsidR="00F649B5">
        <w:t>年</w:t>
      </w:r>
      <w:r w:rsidR="00F649B5">
        <w:t xml:space="preserve"> 10 </w:t>
      </w:r>
      <w:r w:rsidR="00F649B5">
        <w:t>月</w:t>
      </w:r>
      <w:r w:rsidR="00F649B5">
        <w:t xml:space="preserve"> 1 </w:t>
      </w:r>
      <w:r w:rsidR="00F649B5">
        <w:t>日起，对于适用于</w:t>
      </w:r>
      <w:r w:rsidR="00F649B5">
        <w:t xml:space="preserve"> 2016 </w:t>
      </w:r>
      <w:r w:rsidR="00F649B5">
        <w:t>版</w:t>
      </w:r>
      <w:r w:rsidR="00F649B5">
        <w:t xml:space="preserve"> Office </w:t>
      </w:r>
      <w:r w:rsidR="00F649B5">
        <w:t>系统软件产品的新的和续签的批量许可协议，不必拥有有效的软件保障，即可获得</w:t>
      </w:r>
      <w:r w:rsidR="00F649B5">
        <w:t xml:space="preserve"> Office </w:t>
      </w:r>
      <w:r w:rsidR="00F649B5">
        <w:t>多语言包权益。</w:t>
      </w:r>
      <w:r w:rsidR="00F649B5">
        <w:t xml:space="preserve">Office </w:t>
      </w:r>
      <w:r w:rsidR="00F649B5">
        <w:t>系统许可将随附语言包。</w:t>
      </w:r>
    </w:p>
    <w:p w14:paraId="01F56249" w14:textId="77777777" w:rsidR="00073D09" w:rsidRDefault="00F649B5">
      <w:pPr>
        <w:pStyle w:val="ProductList-Body"/>
      </w:pPr>
      <w:r>
        <w:rPr>
          <w:u w:val="single"/>
        </w:rPr>
        <w:t>OneNote</w:t>
      </w:r>
      <w:r>
        <w:t xml:space="preserve">:OneNote </w:t>
      </w:r>
      <w:r>
        <w:t>许可即将终止。商务客户可能会因购买</w:t>
      </w:r>
      <w:r>
        <w:t xml:space="preserve"> Office Professional Plus 2016 </w:t>
      </w:r>
      <w:r>
        <w:t>许可而获得使用</w:t>
      </w:r>
      <w:r>
        <w:t xml:space="preserve"> OneNote </w:t>
      </w:r>
      <w:r>
        <w:t>的权利。</w:t>
      </w:r>
    </w:p>
    <w:p w14:paraId="3DC83E98" w14:textId="77777777" w:rsidR="00073D09" w:rsidRDefault="00F649B5">
      <w:pPr>
        <w:pStyle w:val="ProductList-Body"/>
      </w:pPr>
      <w:r>
        <w:rPr>
          <w:u w:val="single"/>
        </w:rPr>
        <w:t>InfoPath</w:t>
      </w:r>
      <w:r>
        <w:t xml:space="preserve">:InfoPath 2013 </w:t>
      </w:r>
      <w:r>
        <w:t>将是独立的</w:t>
      </w:r>
      <w:r>
        <w:t xml:space="preserve"> InfoPath </w:t>
      </w:r>
      <w:r>
        <w:t>的最后一个版本。</w:t>
      </w:r>
      <w:r>
        <w:t xml:space="preserve">Office Professional Plus 2016 </w:t>
      </w:r>
      <w:r>
        <w:t>许可将随附</w:t>
      </w:r>
      <w:r>
        <w:t xml:space="preserve"> InfoPath 2013</w:t>
      </w:r>
      <w:r>
        <w:t>。</w:t>
      </w:r>
    </w:p>
    <w:p w14:paraId="46163047" w14:textId="77777777" w:rsidR="00073D09" w:rsidRDefault="00073D09">
      <w:pPr>
        <w:pStyle w:val="ProductList-Body"/>
      </w:pPr>
    </w:p>
    <w:p w14:paraId="5C46E337" w14:textId="77777777" w:rsidR="00073D09" w:rsidRDefault="00F649B5">
      <w:pPr>
        <w:pStyle w:val="ProductList-ClauseHeading"/>
      </w:pPr>
      <w:r>
        <w:t>在线服务</w:t>
      </w:r>
    </w:p>
    <w:p w14:paraId="2687A380" w14:textId="77777777" w:rsidR="00073D09" w:rsidRDefault="002435BB">
      <w:pPr>
        <w:pStyle w:val="ProductList-Body"/>
      </w:pPr>
      <w:hyperlink w:anchor="_Sec633">
        <w:r w:rsidR="00F649B5">
          <w:rPr>
            <w:color w:val="00467F"/>
            <w:u w:val="single"/>
          </w:rPr>
          <w:t xml:space="preserve">Office 365 </w:t>
        </w:r>
        <w:r w:rsidR="00F649B5">
          <w:rPr>
            <w:color w:val="00467F"/>
            <w:u w:val="single"/>
          </w:rPr>
          <w:t>应用程序</w:t>
        </w:r>
      </w:hyperlink>
      <w:r w:rsidR="00F649B5">
        <w:t>：在</w:t>
      </w:r>
      <w:r w:rsidR="00F649B5">
        <w:t xml:space="preserve"> Office 365 </w:t>
      </w:r>
      <w:r w:rsidR="00F649B5">
        <w:t>应用程序产品说明中澄清了</w:t>
      </w:r>
      <w:r w:rsidR="00F649B5">
        <w:t xml:space="preserve"> Office 365 ProPlus </w:t>
      </w:r>
      <w:r w:rsidR="00F649B5">
        <w:t>随附的</w:t>
      </w:r>
      <w:r w:rsidR="00F649B5">
        <w:t xml:space="preserve"> Office Online </w:t>
      </w:r>
      <w:r w:rsidR="00F649B5">
        <w:t>的权利</w:t>
      </w:r>
    </w:p>
    <w:p w14:paraId="3C983C44" w14:textId="77777777" w:rsidR="00073D09" w:rsidRDefault="00F649B5">
      <w:pPr>
        <w:pStyle w:val="ProductList-Body"/>
      </w:pPr>
      <w:r>
        <w:t>在线服务购买规则：通过允许客户批量许可协议中所述的例外情况，澄清了在线服务购买原则，以减少客户的在线服务订阅数量。</w:t>
      </w:r>
    </w:p>
    <w:p w14:paraId="374CE395" w14:textId="77777777" w:rsidR="00073D09" w:rsidRDefault="00073D09">
      <w:pPr>
        <w:pStyle w:val="ProductList-Body"/>
      </w:pPr>
    </w:p>
    <w:p w14:paraId="1BC38DAB" w14:textId="77777777" w:rsidR="00073D09" w:rsidRDefault="00F649B5">
      <w:pPr>
        <w:pStyle w:val="ProductList-ClauseHeading"/>
      </w:pPr>
      <w:r>
        <w:t>附录</w:t>
      </w:r>
      <w:r>
        <w:t xml:space="preserve"> B - </w:t>
      </w:r>
      <w:r>
        <w:t>软件保障</w:t>
      </w:r>
    </w:p>
    <w:p w14:paraId="381E97FD" w14:textId="77777777" w:rsidR="00073D09" w:rsidRDefault="002435BB">
      <w:pPr>
        <w:pStyle w:val="ProductList-Body"/>
      </w:pPr>
      <w:hyperlink w:anchor="_Sec576">
        <w:r w:rsidR="00F649B5">
          <w:rPr>
            <w:color w:val="00467F"/>
            <w:u w:val="single"/>
          </w:rPr>
          <w:t>软件保障权益</w:t>
        </w:r>
      </w:hyperlink>
      <w:r w:rsidR="00F649B5">
        <w:rPr>
          <w:u w:val="single"/>
        </w:rPr>
        <w:t>：</w:t>
      </w:r>
      <w:r w:rsidR="00F649B5">
        <w:t>从附录</w:t>
      </w:r>
      <w:r w:rsidR="00F649B5">
        <w:t xml:space="preserve"> B – </w:t>
      </w:r>
      <w:r w:rsidR="00F649B5">
        <w:t>软件保障中删除了</w:t>
      </w:r>
      <w:r w:rsidR="00F649B5">
        <w:t xml:space="preserve"> Office </w:t>
      </w:r>
      <w:r w:rsidR="00F649B5">
        <w:t>多语言包</w:t>
      </w:r>
      <w:r w:rsidR="00F649B5">
        <w:t xml:space="preserve"> SA </w:t>
      </w:r>
      <w:r w:rsidR="00F649B5">
        <w:t>权益说明，因为</w:t>
      </w:r>
      <w:r w:rsidR="00F649B5">
        <w:t xml:space="preserve"> Office 2016 </w:t>
      </w:r>
      <w:r w:rsidR="00F649B5">
        <w:t>许可中随附了多语言包。更新了附录</w:t>
      </w:r>
      <w:r w:rsidR="00F649B5">
        <w:t xml:space="preserve"> B– </w:t>
      </w:r>
      <w:r w:rsidR="00F649B5">
        <w:t>软件保障中的家庭使用计划条款，以反映</w:t>
      </w:r>
      <w:r w:rsidR="00F649B5">
        <w:t xml:space="preserve"> Office 2016 </w:t>
      </w:r>
      <w:r w:rsidR="00F649B5">
        <w:t>发布版本中的更改。</w:t>
      </w:r>
    </w:p>
    <w:p w14:paraId="08B9879A" w14:textId="77777777" w:rsidR="00073D09" w:rsidRDefault="00073D09">
      <w:pPr>
        <w:pStyle w:val="ProductList-Body"/>
      </w:pPr>
    </w:p>
    <w:p w14:paraId="06A68417" w14:textId="77777777" w:rsidR="00073D09" w:rsidRDefault="00073D09">
      <w:pPr>
        <w:sectPr w:rsidR="00073D09">
          <w:headerReference w:type="default" r:id="rId26"/>
          <w:footerReference w:type="default" r:id="rId27"/>
          <w:type w:val="continuous"/>
          <w:pgSz w:w="12240" w:h="15840" w:code="1"/>
          <w:pgMar w:top="1170" w:right="720" w:bottom="720" w:left="720" w:header="432" w:footer="288" w:gutter="0"/>
          <w:cols w:space="360"/>
        </w:sectPr>
      </w:pPr>
    </w:p>
    <w:p w14:paraId="3D2607A0" w14:textId="77777777" w:rsidR="00073D09" w:rsidRDefault="00F649B5">
      <w:pPr>
        <w:pStyle w:val="ProductList-SectionHeading"/>
        <w:pageBreakBefore/>
      </w:pPr>
      <w:bookmarkStart w:id="11" w:name="_Sec536"/>
      <w:bookmarkEnd w:id="1"/>
      <w:r>
        <w:t>许可条款</w:t>
      </w:r>
      <w:r>
        <w:fldChar w:fldCharType="begin"/>
      </w:r>
      <w:r>
        <w:instrText xml:space="preserve"> TC "</w:instrText>
      </w:r>
      <w:bookmarkStart w:id="12" w:name="_Toc431204003"/>
      <w:r>
        <w:instrText>许可条款</w:instrText>
      </w:r>
      <w:bookmarkEnd w:id="12"/>
      <w:r>
        <w:instrText>" \l 1</w:instrText>
      </w:r>
      <w:r>
        <w:fldChar w:fldCharType="end"/>
      </w:r>
    </w:p>
    <w:p w14:paraId="76FF5179" w14:textId="77777777" w:rsidR="00073D09" w:rsidRDefault="00F649B5">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14:paraId="3BE592AE" w14:textId="77777777" w:rsidR="00073D09" w:rsidRDefault="00073D09">
      <w:pPr>
        <w:pStyle w:val="ProductList-Body"/>
      </w:pPr>
    </w:p>
    <w:p w14:paraId="713903A3" w14:textId="77777777" w:rsidR="00073D09" w:rsidRDefault="00F649B5">
      <w:pPr>
        <w:pStyle w:val="ProductList-Body"/>
      </w:pPr>
      <w:r>
        <w:t>对于在线服务，在客户批量许可协议中对</w:t>
      </w:r>
      <w:r>
        <w:t>“</w:t>
      </w:r>
      <w:r>
        <w:t>产品使用权利</w:t>
      </w:r>
      <w:r>
        <w:t>”</w:t>
      </w:r>
      <w:r>
        <w:t>的所有提及均是指在线服务条款。如果产品包括软件和在线服务，则在线服务受</w:t>
      </w:r>
      <w:r>
        <w:t xml:space="preserve"> OST </w:t>
      </w:r>
      <w:r>
        <w:t>中条款的约束，而所有软件受这些许可条款的约束。</w:t>
      </w:r>
    </w:p>
    <w:p w14:paraId="334D69AB" w14:textId="77777777" w:rsidR="00073D09" w:rsidRDefault="00F649B5">
      <w:pPr>
        <w:pStyle w:val="ProductList-OfferingGroupHeading"/>
      </w:pPr>
      <w:bookmarkStart w:id="13" w:name="_Sec537"/>
      <w:r>
        <w:t>一般许可条款</w:t>
      </w:r>
      <w:bookmarkEnd w:id="13"/>
      <w:r>
        <w:fldChar w:fldCharType="begin"/>
      </w:r>
      <w:r>
        <w:instrText xml:space="preserve"> TC "</w:instrText>
      </w:r>
      <w:bookmarkStart w:id="14" w:name="_Toc431204004"/>
      <w:r>
        <w:instrText>一般许可条款</w:instrText>
      </w:r>
      <w:bookmarkEnd w:id="14"/>
      <w:r>
        <w:instrText>" \l 2</w:instrText>
      </w:r>
      <w:r>
        <w:fldChar w:fldCharType="end"/>
      </w:r>
    </w:p>
    <w:p w14:paraId="3BDB9CDD" w14:textId="77777777" w:rsidR="00073D09" w:rsidRDefault="00F649B5">
      <w:pPr>
        <w:pStyle w:val="ProductList-Body"/>
      </w:pPr>
      <w:r>
        <w:t>通用许可条款适用于通过微软批量许可获得许可的所有软件产品（除非许可模式条款和</w:t>
      </w:r>
      <w:r>
        <w:t>/</w:t>
      </w:r>
      <w:r>
        <w:t>或产品特定许可条款中另有明确说明）。</w:t>
      </w:r>
    </w:p>
    <w:p w14:paraId="731D98A8" w14:textId="77777777" w:rsidR="00073D09" w:rsidRDefault="00073D09">
      <w:pPr>
        <w:pStyle w:val="ProductList-Body"/>
      </w:pPr>
    </w:p>
    <w:p w14:paraId="51766515" w14:textId="77777777" w:rsidR="00073D09" w:rsidRDefault="00F649B5">
      <w:pPr>
        <w:pStyle w:val="ProductList-ClauseHeading"/>
      </w:pPr>
      <w:r>
        <w:t>1.</w:t>
      </w:r>
      <w:r>
        <w:t>定义</w:t>
      </w:r>
    </w:p>
    <w:p w14:paraId="4610C0CD" w14:textId="77777777" w:rsidR="00073D09" w:rsidRDefault="00F649B5">
      <w:pPr>
        <w:pStyle w:val="ProductList-Body"/>
      </w:pPr>
      <w:r>
        <w:t>产品条款中使用但</w:t>
      </w:r>
      <w:hyperlink w:anchor="_Sec549">
        <w:r>
          <w:rPr>
            <w:color w:val="00467F"/>
            <w:u w:val="single"/>
          </w:rPr>
          <w:t>词汇表</w:t>
        </w:r>
      </w:hyperlink>
      <w:r>
        <w:t>中未定义的术语将沿用客户批量许可协议中提供的定义。</w:t>
      </w:r>
    </w:p>
    <w:p w14:paraId="0BC16113" w14:textId="77777777" w:rsidR="00073D09" w:rsidRDefault="00073D09">
      <w:pPr>
        <w:pStyle w:val="ProductList-Body"/>
      </w:pPr>
    </w:p>
    <w:p w14:paraId="14B5DF43" w14:textId="77777777" w:rsidR="00073D09" w:rsidRDefault="00F649B5">
      <w:pPr>
        <w:pStyle w:val="ProductList-ClauseHeading"/>
      </w:pPr>
      <w:r>
        <w:t>2.</w:t>
      </w:r>
      <w:r>
        <w:t>客户使用权利</w:t>
      </w:r>
    </w:p>
    <w:p w14:paraId="2042BA26" w14:textId="77777777" w:rsidR="00073D09" w:rsidRDefault="00F649B5">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AEC0F1C" w14:textId="77777777" w:rsidR="00073D09" w:rsidRDefault="00073D09">
      <w:pPr>
        <w:pStyle w:val="ProductList-Body"/>
      </w:pPr>
    </w:p>
    <w:p w14:paraId="0D0C6DB5" w14:textId="77777777" w:rsidR="00073D09" w:rsidRDefault="00F649B5">
      <w:pPr>
        <w:pStyle w:val="ProductList-ClauseHeading"/>
      </w:pPr>
      <w:r>
        <w:t>3.</w:t>
      </w:r>
      <w:r>
        <w:t>使用其他版本和较低版本的权利</w:t>
      </w:r>
    </w:p>
    <w:p w14:paraId="30D965A3" w14:textId="77777777" w:rsidR="00073D09" w:rsidRDefault="00F649B5">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1F1CF07D" w14:textId="77777777" w:rsidR="00073D09" w:rsidRDefault="00073D09">
      <w:pPr>
        <w:pStyle w:val="ProductList-Body"/>
      </w:pPr>
    </w:p>
    <w:p w14:paraId="3442AFD2" w14:textId="77777777" w:rsidR="00073D09" w:rsidRDefault="00F649B5">
      <w:pPr>
        <w:pStyle w:val="ProductList-ClauseHeading"/>
      </w:pPr>
      <w:r>
        <w:t>4.</w:t>
      </w:r>
      <w:r>
        <w:t>第三方软件</w:t>
      </w:r>
    </w:p>
    <w:p w14:paraId="7D5FDEE8" w14:textId="77777777" w:rsidR="00073D09" w:rsidRDefault="00F649B5">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14:paraId="61F75F64" w14:textId="77777777" w:rsidR="00073D09" w:rsidRDefault="00073D09">
      <w:pPr>
        <w:pStyle w:val="ProductList-Body"/>
      </w:pPr>
    </w:p>
    <w:p w14:paraId="6A137BEE" w14:textId="77777777" w:rsidR="00073D09" w:rsidRDefault="00F649B5">
      <w:pPr>
        <w:pStyle w:val="ProductList-ClauseHeading"/>
      </w:pPr>
      <w:r>
        <w:t>5.</w:t>
      </w:r>
      <w:r>
        <w:t>预发行代码、更新或补充程序、附加功能</w:t>
      </w:r>
    </w:p>
    <w:p w14:paraId="08865C4A" w14:textId="77777777" w:rsidR="00073D09" w:rsidRDefault="00F649B5">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258F3BE8" w14:textId="77777777" w:rsidR="00073D09" w:rsidRDefault="00073D09">
      <w:pPr>
        <w:pStyle w:val="ProductList-Body"/>
      </w:pPr>
    </w:p>
    <w:p w14:paraId="02F9EF87" w14:textId="77777777" w:rsidR="00073D09" w:rsidRDefault="00F649B5">
      <w:pPr>
        <w:pStyle w:val="ProductList-ClauseHeading"/>
      </w:pPr>
      <w:r>
        <w:t>6.</w:t>
      </w:r>
      <w:r>
        <w:t>限制</w:t>
      </w:r>
    </w:p>
    <w:p w14:paraId="4966C304" w14:textId="77777777" w:rsidR="00073D09" w:rsidRDefault="00F649B5">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14:paraId="06545A68" w14:textId="77777777" w:rsidR="00073D09" w:rsidRDefault="00073D09">
      <w:pPr>
        <w:pStyle w:val="ProductList-Body"/>
      </w:pPr>
    </w:p>
    <w:p w14:paraId="6D1D0C1D" w14:textId="77777777" w:rsidR="00073D09" w:rsidRDefault="00F649B5">
      <w:pPr>
        <w:pStyle w:val="ProductList-ClauseHeading"/>
      </w:pPr>
      <w:r>
        <w:t>7.</w:t>
      </w:r>
      <w:r>
        <w:t>软件保障</w:t>
      </w:r>
    </w:p>
    <w:p w14:paraId="0E66A78E" w14:textId="77777777" w:rsidR="00073D09" w:rsidRDefault="00F649B5">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13369F2C" w14:textId="77777777" w:rsidR="00073D09" w:rsidRDefault="00073D09">
      <w:pPr>
        <w:pStyle w:val="ProductList-Body"/>
      </w:pPr>
    </w:p>
    <w:p w14:paraId="31851162" w14:textId="77777777" w:rsidR="00073D09" w:rsidRDefault="00F649B5">
      <w:pPr>
        <w:pStyle w:val="ProductList-ClauseHeading"/>
      </w:pPr>
      <w:r>
        <w:t>8.</w:t>
      </w:r>
      <w:r>
        <w:t>软件外包管理</w:t>
      </w:r>
    </w:p>
    <w:p w14:paraId="58F8B17E" w14:textId="77777777" w:rsidR="00073D09" w:rsidRDefault="00F649B5">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57BE2742" w14:textId="77777777" w:rsidR="00073D09" w:rsidRDefault="00073D09">
      <w:pPr>
        <w:pStyle w:val="ProductList-Body"/>
      </w:pPr>
    </w:p>
    <w:p w14:paraId="34F4EBD0" w14:textId="77777777" w:rsidR="00073D09" w:rsidRDefault="00F649B5">
      <w:pPr>
        <w:pStyle w:val="ProductList-ClauseHeading"/>
      </w:pPr>
      <w:r>
        <w:t>9.</w:t>
      </w:r>
      <w:r>
        <w:t>许可转让和重新分配</w:t>
      </w:r>
    </w:p>
    <w:p w14:paraId="3307666D" w14:textId="77777777" w:rsidR="00073D09" w:rsidRDefault="00F649B5">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桌面操作系统许可和软件保障范围适用于不同的条款，</w:t>
      </w:r>
      <w:hyperlink w:anchor="_Sec652">
        <w:r>
          <w:rPr>
            <w:color w:val="00467F"/>
            <w:u w:val="single"/>
          </w:rPr>
          <w:t xml:space="preserve">Windows </w:t>
        </w:r>
        <w:r>
          <w:rPr>
            <w:color w:val="00467F"/>
            <w:u w:val="single"/>
          </w:rPr>
          <w:t>产品说明</w:t>
        </w:r>
      </w:hyperlink>
      <w:r>
        <w:t>中有详细说明。</w:t>
      </w:r>
    </w:p>
    <w:p w14:paraId="3DF13199" w14:textId="77777777" w:rsidR="00073D09" w:rsidRDefault="00073D09">
      <w:pPr>
        <w:pStyle w:val="ProductList-Body"/>
      </w:pPr>
    </w:p>
    <w:p w14:paraId="690897CA" w14:textId="77777777" w:rsidR="00073D09" w:rsidRDefault="00F649B5">
      <w:pPr>
        <w:pStyle w:val="ProductList-ClauseHeading"/>
      </w:pPr>
      <w:r>
        <w:t>10.</w:t>
      </w:r>
      <w:r>
        <w:t>技术措施</w:t>
      </w:r>
    </w:p>
    <w:p w14:paraId="09B41F17" w14:textId="77777777" w:rsidR="00073D09" w:rsidRDefault="00F649B5">
      <w:pPr>
        <w:pStyle w:val="ProductList-Body"/>
      </w:pPr>
      <w:r>
        <w:t>某些产品受技术措施的保护，需要进行激活或验证，而且需要使用一个批量许可产品密钥，才可进行安装或访问。</w:t>
      </w:r>
    </w:p>
    <w:p w14:paraId="5E196EC0" w14:textId="77777777" w:rsidR="00073D09" w:rsidRDefault="00073D09">
      <w:pPr>
        <w:pStyle w:val="ProductList-Body"/>
      </w:pPr>
    </w:p>
    <w:p w14:paraId="10BA9AD6" w14:textId="77777777" w:rsidR="00820D62" w:rsidRDefault="00820D62" w:rsidP="00820D62">
      <w:pPr>
        <w:pStyle w:val="ProductList-SubClauseHeading"/>
      </w:pPr>
      <w:r>
        <w:t xml:space="preserve">10.1 </w:t>
      </w:r>
      <w:r>
        <w:rPr>
          <w:rFonts w:ascii="SimSun" w:hAnsi="SimSun" w:cs="SimSun" w:hint="eastAsia"/>
        </w:rPr>
        <w:t>激活和验证</w:t>
      </w:r>
    </w:p>
    <w:p w14:paraId="61D2CA79" w14:textId="77777777" w:rsidR="00820D62" w:rsidRDefault="00820D62" w:rsidP="00820D62">
      <w:pPr>
        <w:pStyle w:val="ProductList-BodyIndented"/>
      </w:pPr>
      <w:r>
        <w:rPr>
          <w:rFonts w:ascii="SimSun" w:hAnsi="SimSun" w:cs="SimSun" w:hint="eastAsia"/>
        </w:rP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rPr>
          <w:rFonts w:ascii="SimSun" w:hAnsi="SimSun" w:cs="SimSun" w:hint="eastAsia"/>
        </w:rPr>
        <w:t>激活的每个设备必须使用多激活密钥</w:t>
      </w:r>
      <w:r>
        <w:t xml:space="preserve"> (MAK)</w:t>
      </w:r>
      <w:r>
        <w:rPr>
          <w:rFonts w:ascii="SimSun" w:hAnsi="SimSun" w:cs="SimSun" w:hint="eastAsia"/>
        </w:rPr>
        <w:t>。客户不得规避激活或验证。</w:t>
      </w:r>
    </w:p>
    <w:p w14:paraId="6EAE6FC7" w14:textId="77777777" w:rsidR="00820D62" w:rsidRDefault="00820D62" w:rsidP="00820D62">
      <w:pPr>
        <w:pStyle w:val="ProductList-BodyIndented"/>
      </w:pPr>
    </w:p>
    <w:p w14:paraId="35030DBE" w14:textId="77777777" w:rsidR="00820D62" w:rsidRDefault="00820D62" w:rsidP="00820D62">
      <w:pPr>
        <w:pStyle w:val="ProductList-SubClauseHeading"/>
      </w:pPr>
      <w:r>
        <w:t xml:space="preserve">10.2 </w:t>
      </w:r>
      <w:r>
        <w:rPr>
          <w:rFonts w:ascii="SimSun" w:hAnsi="SimSun" w:cs="SimSun" w:hint="eastAsia"/>
        </w:rPr>
        <w:t>产品密钥</w:t>
      </w:r>
    </w:p>
    <w:p w14:paraId="513313F4" w14:textId="77777777" w:rsidR="00073D09" w:rsidRDefault="00820D62" w:rsidP="00820D62">
      <w:pPr>
        <w:pStyle w:val="ProductList-BodyIndented"/>
      </w:pPr>
      <w:r>
        <w:rPr>
          <w:rFonts w:ascii="SimSun" w:hAnsi="SimSun" w:cs="SimSun" w:hint="eastAsia"/>
        </w:rP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rPr>
          <w:rFonts w:ascii="SimSun" w:hAnsi="SimSun" w:cs="SimSun" w:hint="eastAsia"/>
        </w:rPr>
        <w:t>计算机提供不安全的访问。如果出现产品密钥或</w:t>
      </w:r>
      <w:r>
        <w:t xml:space="preserve"> KMS </w:t>
      </w:r>
      <w:r>
        <w:rPr>
          <w:rFonts w:ascii="SimSun" w:hAnsi="SimSun" w:cs="SimSun" w:hint="eastAsia"/>
        </w:rPr>
        <w:t>密钥未经授权使用或被泄露的情况，微软可能会阻止进一步激活，取消激活或阻止密钥进行激活或验证，并采取其他适当的措施</w:t>
      </w:r>
      <w:r w:rsidR="00F649B5">
        <w:t>。</w:t>
      </w:r>
    </w:p>
    <w:p w14:paraId="2F9160FE" w14:textId="77777777" w:rsidR="00073D09" w:rsidRDefault="00073D09">
      <w:pPr>
        <w:pStyle w:val="ProductList-BodyIndented"/>
      </w:pPr>
    </w:p>
    <w:p w14:paraId="7742B295" w14:textId="77777777" w:rsidR="00073D09" w:rsidRDefault="00F649B5">
      <w:pPr>
        <w:pStyle w:val="ProductList-ClauseHeading"/>
      </w:pPr>
      <w:r>
        <w:t>11.</w:t>
      </w:r>
      <w:r>
        <w:t>声明</w:t>
      </w:r>
    </w:p>
    <w:p w14:paraId="54C9F4D0" w14:textId="77777777" w:rsidR="00073D09" w:rsidRDefault="00F649B5">
      <w:pPr>
        <w:pStyle w:val="ProductList-Body"/>
      </w:pPr>
      <w:r>
        <w:t>在每个产品说明的</w:t>
      </w:r>
      <w:r>
        <w:t>“</w:t>
      </w:r>
      <w:r>
        <w:t>使用权利</w:t>
      </w:r>
      <w:r>
        <w:t>”</w:t>
      </w:r>
      <w:r>
        <w:t>部分，以下声明适用：</w:t>
      </w:r>
    </w:p>
    <w:p w14:paraId="62C1C4F9" w14:textId="77777777" w:rsidR="00073D09" w:rsidRDefault="00073D09">
      <w:pPr>
        <w:pStyle w:val="ProductList-Body"/>
      </w:pPr>
    </w:p>
    <w:p w14:paraId="3EAE7680" w14:textId="77777777" w:rsidR="00073D09" w:rsidRDefault="00F649B5">
      <w:pPr>
        <w:pStyle w:val="ProductList-SubClauseHeading"/>
      </w:pPr>
      <w:r>
        <w:t xml:space="preserve">11.1 </w:t>
      </w:r>
      <w:r>
        <w:t>基于</w:t>
      </w:r>
      <w:r>
        <w:t xml:space="preserve"> Internet </w:t>
      </w:r>
      <w:r>
        <w:t>的功能</w:t>
      </w:r>
    </w:p>
    <w:p w14:paraId="4604D182" w14:textId="77777777" w:rsidR="00073D09" w:rsidRDefault="00F649B5">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14:paraId="41E64D3B" w14:textId="77777777" w:rsidR="00073D09" w:rsidRDefault="00073D09">
      <w:pPr>
        <w:pStyle w:val="ProductList-BodyIndented"/>
      </w:pPr>
    </w:p>
    <w:p w14:paraId="3B2DA494" w14:textId="77777777" w:rsidR="00073D09" w:rsidRDefault="00F649B5">
      <w:pPr>
        <w:pStyle w:val="ProductList-SubClauseHeading"/>
      </w:pPr>
      <w:r>
        <w:t>11.2 Bing Maps</w:t>
      </w:r>
    </w:p>
    <w:p w14:paraId="610F9AEE" w14:textId="77777777" w:rsidR="00073D09" w:rsidRDefault="00F649B5">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28">
        <w:r>
          <w:rPr>
            <w:color w:val="00467F"/>
            <w:u w:val="single"/>
          </w:rPr>
          <w:t>http://go.microsoft.com/?linkid=9710837</w:t>
        </w:r>
      </w:hyperlink>
      <w:r>
        <w:t xml:space="preserve"> </w:t>
      </w:r>
      <w:r>
        <w:t>的</w:t>
      </w:r>
      <w:r>
        <w:t xml:space="preserve"> Bing Maps </w:t>
      </w:r>
      <w:r>
        <w:t>最终用户使用条款以及位于</w:t>
      </w:r>
      <w:r>
        <w:t xml:space="preserve"> </w:t>
      </w:r>
      <w:hyperlink r:id="rId29">
        <w:r>
          <w:rPr>
            <w:color w:val="00467F"/>
            <w:u w:val="single"/>
          </w:rPr>
          <w:t>http://go.microsoft.com/fwlink/?LinkID=248686</w:t>
        </w:r>
      </w:hyperlink>
      <w:r>
        <w:t xml:space="preserve"> </w:t>
      </w:r>
      <w:r>
        <w:t>的</w:t>
      </w:r>
      <w:r>
        <w:t xml:space="preserve"> Bing Maps </w:t>
      </w:r>
      <w:r>
        <w:t>隐私声明的约束。</w:t>
      </w:r>
    </w:p>
    <w:p w14:paraId="2EB77C25" w14:textId="77777777" w:rsidR="00073D09" w:rsidRDefault="00073D09">
      <w:pPr>
        <w:pStyle w:val="ProductList-BodyIndented"/>
      </w:pPr>
    </w:p>
    <w:p w14:paraId="50226F8E" w14:textId="77777777" w:rsidR="00073D09" w:rsidRDefault="00F649B5">
      <w:pPr>
        <w:pStyle w:val="ProductList-SubClauseHeading"/>
      </w:pPr>
      <w:r>
        <w:t xml:space="preserve">11.3 </w:t>
      </w:r>
      <w:r>
        <w:t>关于</w:t>
      </w:r>
      <w:r>
        <w:t xml:space="preserve"> H.264/AVC </w:t>
      </w:r>
      <w:r>
        <w:t>视频标准、</w:t>
      </w:r>
      <w:r>
        <w:t xml:space="preserve">VC-1 </w:t>
      </w:r>
      <w:r>
        <w:t>视频标准和</w:t>
      </w:r>
      <w:r>
        <w:t xml:space="preserve"> MPEG-4 Part 2 </w:t>
      </w:r>
      <w:r>
        <w:t>视频标准的声明</w:t>
      </w:r>
    </w:p>
    <w:p w14:paraId="541E8BCD" w14:textId="77777777" w:rsidR="00073D09" w:rsidRDefault="00F649B5">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0">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32E622EC" w14:textId="77777777" w:rsidR="00073D09" w:rsidRDefault="00073D09">
      <w:pPr>
        <w:pStyle w:val="ProductList-BodyIndented"/>
      </w:pPr>
    </w:p>
    <w:p w14:paraId="41D67D58" w14:textId="77777777" w:rsidR="00073D09" w:rsidRDefault="00F649B5">
      <w:pPr>
        <w:pStyle w:val="ProductList-ClauseHeading"/>
      </w:pPr>
      <w:r>
        <w:t>12.</w:t>
      </w:r>
      <w:r>
        <w:t>字体组件、图像和声音</w:t>
      </w:r>
    </w:p>
    <w:p w14:paraId="5C9368FE" w14:textId="77777777" w:rsidR="00073D09" w:rsidRDefault="00F649B5">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1E2FB1D1" w14:textId="77777777" w:rsidR="00073D09" w:rsidRDefault="00073D09">
      <w:pPr>
        <w:pStyle w:val="ProductList-Body"/>
      </w:pPr>
    </w:p>
    <w:p w14:paraId="26C554BA" w14:textId="77777777" w:rsidR="00073D09" w:rsidRDefault="00F649B5">
      <w:pPr>
        <w:pStyle w:val="ProductList-ClauseHeading"/>
      </w:pPr>
      <w:r>
        <w:t>13.</w:t>
      </w:r>
      <w:r>
        <w:t>所含技术</w:t>
      </w:r>
    </w:p>
    <w:p w14:paraId="7B502714" w14:textId="77777777" w:rsidR="00073D09" w:rsidRDefault="00F649B5">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14:paraId="4CF81D5B" w14:textId="77777777" w:rsidR="00073D09" w:rsidRDefault="00073D09">
      <w:pPr>
        <w:pStyle w:val="ProductList-Body"/>
      </w:pPr>
    </w:p>
    <w:p w14:paraId="658B05E5" w14:textId="77777777" w:rsidR="00073D09" w:rsidRDefault="00F649B5">
      <w:pPr>
        <w:pStyle w:val="ProductList-ClauseHeading"/>
      </w:pPr>
      <w:r>
        <w:t>14.</w:t>
      </w:r>
      <w:r>
        <w:t>基准测试</w:t>
      </w:r>
    </w:p>
    <w:p w14:paraId="216E1A3B" w14:textId="77777777" w:rsidR="00073D09" w:rsidRDefault="00F649B5">
      <w:pPr>
        <w:pStyle w:val="ProductList-SubClauseHeading"/>
      </w:pPr>
      <w:r>
        <w:t xml:space="preserve">14.1 </w:t>
      </w:r>
      <w:r>
        <w:t>软件</w:t>
      </w:r>
    </w:p>
    <w:p w14:paraId="17F0FC76" w14:textId="77777777" w:rsidR="00073D09" w:rsidRDefault="00F649B5">
      <w:pPr>
        <w:pStyle w:val="ProductList-BodyIndented"/>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.NET Framework </w:t>
      </w:r>
      <w:r>
        <w:t>或</w:t>
      </w:r>
      <w:r>
        <w:t xml:space="preserve"> Windows Server</w:t>
      </w:r>
      <w:r>
        <w:t>。</w:t>
      </w:r>
    </w:p>
    <w:p w14:paraId="13120918" w14:textId="77777777" w:rsidR="00073D09" w:rsidRDefault="00073D09">
      <w:pPr>
        <w:pStyle w:val="ProductList-BodyIndented"/>
      </w:pPr>
    </w:p>
    <w:p w14:paraId="35F3A979" w14:textId="77777777" w:rsidR="00073D09" w:rsidRDefault="00F649B5">
      <w:pPr>
        <w:pStyle w:val="ProductList-SubClauseHeading"/>
      </w:pPr>
      <w:r>
        <w:t>14.2 Microsoft .NET Framework</w:t>
      </w:r>
    </w:p>
    <w:p w14:paraId="5FB952EF" w14:textId="77777777" w:rsidR="00073D09" w:rsidRDefault="00F649B5">
      <w:pPr>
        <w:pStyle w:val="ProductList-BodyIndented"/>
      </w:pPr>
      <w:r>
        <w:t>客户可以执行</w:t>
      </w:r>
      <w:r>
        <w:t xml:space="preserve"> .NET Framework </w:t>
      </w:r>
      <w:r>
        <w:t>组件的内部基准测试，并披露该结果，前提是客户符合</w:t>
      </w:r>
      <w:r>
        <w:t xml:space="preserve"> </w:t>
      </w:r>
      <w:hyperlink r:id="rId31">
        <w:r>
          <w:rPr>
            <w:color w:val="00467F"/>
            <w:u w:val="single"/>
          </w:rPr>
          <w:t>http://go.microsoft.com/fwlink/?LinkID=66406</w:t>
        </w:r>
      </w:hyperlink>
      <w:r>
        <w:t xml:space="preserve"> </w:t>
      </w:r>
      <w:r>
        <w:t>中规定的条件。</w:t>
      </w:r>
    </w:p>
    <w:p w14:paraId="63AF7BB4" w14:textId="77777777" w:rsidR="00073D09" w:rsidRDefault="00073D09">
      <w:pPr>
        <w:pStyle w:val="ProductList-BodyIndented"/>
      </w:pPr>
    </w:p>
    <w:p w14:paraId="5E29A346" w14:textId="77777777" w:rsidR="00073D09" w:rsidRDefault="00F649B5">
      <w:pPr>
        <w:pStyle w:val="ProductList-ClauseHeading"/>
      </w:pPr>
      <w:r>
        <w:t>15.</w:t>
      </w:r>
      <w:r>
        <w:t>多路技术</w:t>
      </w:r>
    </w:p>
    <w:p w14:paraId="7E698A12" w14:textId="77777777" w:rsidR="00073D09" w:rsidRDefault="00F649B5">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31E2C5FB" w14:textId="77777777" w:rsidR="00073D09" w:rsidRDefault="00073D09">
      <w:pPr>
        <w:pStyle w:val="ProductList-Body"/>
      </w:pPr>
    </w:p>
    <w:p w14:paraId="63D20852" w14:textId="77777777" w:rsidR="00073D09" w:rsidRDefault="00F649B5">
      <w:pPr>
        <w:pStyle w:val="ProductList-ClauseHeading"/>
      </w:pPr>
      <w:r>
        <w:t>16.</w:t>
      </w:r>
      <w:r>
        <w:t>管理和支持权利</w:t>
      </w:r>
    </w:p>
    <w:p w14:paraId="0B961F56" w14:textId="77777777" w:rsidR="00073D09" w:rsidRDefault="00F649B5">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193CEF26" w14:textId="77777777" w:rsidR="00073D09" w:rsidRDefault="00073D09">
      <w:pPr>
        <w:pStyle w:val="ProductList-Body"/>
      </w:pPr>
    </w:p>
    <w:p w14:paraId="51AF5487" w14:textId="77777777" w:rsidR="00073D09" w:rsidRDefault="00F649B5">
      <w:pPr>
        <w:pStyle w:val="ProductList-ClauseHeading"/>
      </w:pPr>
      <w:r>
        <w:t>17.</w:t>
      </w:r>
      <w:r>
        <w:t>可分发代码</w:t>
      </w:r>
    </w:p>
    <w:p w14:paraId="4E4AA312" w14:textId="77777777" w:rsidR="00073D09" w:rsidRDefault="00F649B5">
      <w:pPr>
        <w:pStyle w:val="ProductList-Body"/>
      </w:pPr>
      <w:r>
        <w:t>软件可能包括允许客户在其开发的程序中分发的代码，前提是客户必须遵守下述条款。</w:t>
      </w:r>
    </w:p>
    <w:p w14:paraId="205ED630" w14:textId="77777777" w:rsidR="00073D09" w:rsidRDefault="00073D09">
      <w:pPr>
        <w:pStyle w:val="ProductList-Body"/>
      </w:pPr>
    </w:p>
    <w:p w14:paraId="714BB172" w14:textId="77777777" w:rsidR="00073D09" w:rsidRDefault="00F649B5">
      <w:pPr>
        <w:pStyle w:val="ProductList-SubClauseHeading"/>
      </w:pPr>
      <w:r>
        <w:t xml:space="preserve">17.1 </w:t>
      </w:r>
      <w:r>
        <w:t>使用权利和分发权利</w:t>
      </w:r>
    </w:p>
    <w:p w14:paraId="7FE36396" w14:textId="77777777" w:rsidR="00073D09" w:rsidRDefault="00F649B5">
      <w:pPr>
        <w:pStyle w:val="ProductList-BodyIndented"/>
      </w:pPr>
      <w:r>
        <w:t>下列代码与文本文件为</w:t>
      </w:r>
      <w:r>
        <w:t>“</w:t>
      </w:r>
      <w:r>
        <w:t>可分发代码</w:t>
      </w:r>
      <w:r>
        <w:t>”</w:t>
      </w:r>
      <w:r>
        <w:t>。</w:t>
      </w:r>
    </w:p>
    <w:p w14:paraId="51707763" w14:textId="77777777" w:rsidR="00073D09" w:rsidRDefault="00F649B5" w:rsidP="00820D62">
      <w:pPr>
        <w:pStyle w:val="ProductList-Bullet"/>
        <w:numPr>
          <w:ilvl w:val="1"/>
          <w:numId w:val="5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62A10195" w14:textId="77777777" w:rsidR="00073D09" w:rsidRDefault="00F649B5" w:rsidP="00820D62">
      <w:pPr>
        <w:pStyle w:val="ProductList-Bullet"/>
        <w:numPr>
          <w:ilvl w:val="1"/>
          <w:numId w:val="5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55C68B31" w14:textId="77777777" w:rsidR="00073D09" w:rsidRDefault="00F649B5" w:rsidP="00820D62">
      <w:pPr>
        <w:pStyle w:val="ProductList-Bullet"/>
        <w:numPr>
          <w:ilvl w:val="1"/>
          <w:numId w:val="54"/>
        </w:numPr>
      </w:pPr>
      <w:r>
        <w:t>第三方分发：客户可以允许其程序分销商将</w:t>
      </w:r>
      <w:r>
        <w:t>“</w:t>
      </w:r>
      <w:r>
        <w:t>可分发代码</w:t>
      </w:r>
      <w:r>
        <w:t>”</w:t>
      </w:r>
      <w:r>
        <w:t>作为这些程序的一部分进行复制和分发。</w:t>
      </w:r>
    </w:p>
    <w:p w14:paraId="3CD6BD61" w14:textId="77777777" w:rsidR="00073D09" w:rsidRDefault="00F649B5" w:rsidP="00820D62">
      <w:pPr>
        <w:pStyle w:val="ProductList-Bullet"/>
        <w:numPr>
          <w:ilvl w:val="1"/>
          <w:numId w:val="54"/>
        </w:numPr>
      </w:pPr>
      <w:r>
        <w:t>图像库：客户可以按照软件文档中的规定复制和分发图像库中的图像、图形和动画。</w:t>
      </w:r>
    </w:p>
    <w:p w14:paraId="152BFF44" w14:textId="77777777" w:rsidR="00073D09" w:rsidRDefault="00073D09">
      <w:pPr>
        <w:pStyle w:val="ProductList-BodyIndented"/>
      </w:pPr>
    </w:p>
    <w:p w14:paraId="53ECA30D" w14:textId="77777777" w:rsidR="00073D09" w:rsidRDefault="00F649B5">
      <w:pPr>
        <w:pStyle w:val="ProductList-SubClauseHeading"/>
      </w:pPr>
      <w:r>
        <w:t xml:space="preserve">17.2 </w:t>
      </w:r>
      <w:r>
        <w:t>分发要求</w:t>
      </w:r>
    </w:p>
    <w:p w14:paraId="38381146" w14:textId="77777777" w:rsidR="00073D09" w:rsidRDefault="00F649B5">
      <w:pPr>
        <w:pStyle w:val="ProductList-BodyIndented"/>
      </w:pPr>
      <w:r>
        <w:t>如果客户分发任何可分发代码，客户必须：</w:t>
      </w:r>
    </w:p>
    <w:p w14:paraId="59FB8551" w14:textId="77777777" w:rsidR="00073D09" w:rsidRDefault="00F649B5" w:rsidP="00820D62">
      <w:pPr>
        <w:pStyle w:val="ProductList-Bullet"/>
        <w:numPr>
          <w:ilvl w:val="1"/>
          <w:numId w:val="8"/>
        </w:numPr>
      </w:pPr>
      <w:r>
        <w:t>仅随客户的程序一起分发，其中客户的程序为可分发代码提供最主要的功能；</w:t>
      </w:r>
    </w:p>
    <w:p w14:paraId="21365AEE" w14:textId="77777777" w:rsidR="00073D09" w:rsidRDefault="00F649B5" w:rsidP="00820D62">
      <w:pPr>
        <w:pStyle w:val="ProductList-Bullet"/>
        <w:numPr>
          <w:ilvl w:val="1"/>
          <w:numId w:val="8"/>
        </w:numPr>
      </w:pPr>
      <w:r>
        <w:t>要求分销商和外部终端用户同意至少能够像客户批量许可协议（包括产品条款）一样保护该软件的条款；</w:t>
      </w:r>
    </w:p>
    <w:p w14:paraId="3D4B2285" w14:textId="77777777" w:rsidR="00073D09" w:rsidRDefault="00F649B5" w:rsidP="00820D62">
      <w:pPr>
        <w:pStyle w:val="ProductList-Bullet"/>
        <w:numPr>
          <w:ilvl w:val="1"/>
          <w:numId w:val="8"/>
        </w:numPr>
      </w:pPr>
      <w:r>
        <w:t>对于与分发或使用客户程序有关的任何索赔（包括律师费用），赔偿微软，为微软辩护，使微软免受损害，仅针对客户程序中包括的可分发代码提出的索赔除外。</w:t>
      </w:r>
    </w:p>
    <w:p w14:paraId="06781BCA" w14:textId="77777777" w:rsidR="00073D09" w:rsidRDefault="00073D09">
      <w:pPr>
        <w:pStyle w:val="ProductList-BodyIndented"/>
      </w:pPr>
    </w:p>
    <w:p w14:paraId="48CED532" w14:textId="77777777" w:rsidR="00073D09" w:rsidRDefault="00F649B5">
      <w:pPr>
        <w:pStyle w:val="ProductList-SubClauseHeading"/>
      </w:pPr>
      <w:r>
        <w:t xml:space="preserve">17.3 </w:t>
      </w:r>
      <w:r>
        <w:t>分发限制</w:t>
      </w:r>
    </w:p>
    <w:p w14:paraId="41D5BD93" w14:textId="77777777" w:rsidR="00073D09" w:rsidRDefault="00F649B5">
      <w:pPr>
        <w:pStyle w:val="ProductList-BodyIndented"/>
      </w:pPr>
      <w:r>
        <w:t>客户不得：</w:t>
      </w:r>
    </w:p>
    <w:p w14:paraId="3FD68526" w14:textId="77777777" w:rsidR="00073D09" w:rsidRDefault="00F649B5" w:rsidP="00820D62">
      <w:pPr>
        <w:pStyle w:val="ProductList-Bullet"/>
        <w:numPr>
          <w:ilvl w:val="1"/>
          <w:numId w:val="9"/>
        </w:numPr>
      </w:pPr>
      <w:r>
        <w:t>改变可分发代码中的任何版权、商标或专利声明；</w:t>
      </w:r>
    </w:p>
    <w:p w14:paraId="23BEC6FE" w14:textId="77777777" w:rsidR="00073D09" w:rsidRDefault="00F649B5" w:rsidP="00820D62">
      <w:pPr>
        <w:pStyle w:val="ProductList-Bullet"/>
        <w:numPr>
          <w:ilvl w:val="1"/>
          <w:numId w:val="9"/>
        </w:numPr>
      </w:pPr>
      <w:r>
        <w:t>在客户的程序名称中使用微软的商标，或者以某种方式暗示客户的程序来自微软或经微软认可；</w:t>
      </w:r>
    </w:p>
    <w:p w14:paraId="68E4BCFC" w14:textId="77777777" w:rsidR="00073D09" w:rsidRDefault="00F649B5" w:rsidP="00820D62">
      <w:pPr>
        <w:pStyle w:val="ProductList-Bullet"/>
        <w:numPr>
          <w:ilvl w:val="1"/>
          <w:numId w:val="9"/>
        </w:numPr>
      </w:pPr>
      <w:r>
        <w:t>在任意恶意的或欺骗性的程序中或以非法方式分发可分发代码；或者</w:t>
      </w:r>
    </w:p>
    <w:p w14:paraId="2A331106" w14:textId="77777777" w:rsidR="00073D09" w:rsidRDefault="00F649B5" w:rsidP="00820D62">
      <w:pPr>
        <w:pStyle w:val="ProductList-Bullet"/>
        <w:numPr>
          <w:ilvl w:val="1"/>
          <w:numId w:val="9"/>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14:paraId="0420E83A" w14:textId="77777777" w:rsidR="00073D09" w:rsidRDefault="00073D09">
      <w:pPr>
        <w:pStyle w:val="ProductList-BodyIndented"/>
      </w:pPr>
    </w:p>
    <w:p w14:paraId="7D79B2C3" w14:textId="77777777" w:rsidR="00073D09" w:rsidRDefault="00F649B5">
      <w:pPr>
        <w:pStyle w:val="ProductList-ClauseHeading"/>
      </w:pPr>
      <w:r>
        <w:t>18.</w:t>
      </w:r>
      <w:r>
        <w:t>软件附加服务</w:t>
      </w:r>
    </w:p>
    <w:p w14:paraId="40CBDDCC" w14:textId="77777777" w:rsidR="00073D09" w:rsidRDefault="00F649B5">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6808B7CB" w14:textId="77777777" w:rsidR="00073D09" w:rsidRDefault="00F649B5">
      <w:pPr>
        <w:pStyle w:val="ProductList-OfferingGroupHeading"/>
      </w:pPr>
      <w:bookmarkStart w:id="15" w:name="_Sec538"/>
      <w:r>
        <w:t>许可模型条款</w:t>
      </w:r>
      <w:bookmarkEnd w:id="15"/>
      <w:r>
        <w:fldChar w:fldCharType="begin"/>
      </w:r>
      <w:r>
        <w:instrText xml:space="preserve"> TC "</w:instrText>
      </w:r>
      <w:bookmarkStart w:id="16" w:name="_Toc431204005"/>
      <w:r>
        <w:instrText>许可模型条款</w:instrText>
      </w:r>
      <w:bookmarkEnd w:id="16"/>
      <w:r>
        <w:instrText>" \l 2</w:instrText>
      </w:r>
      <w:r>
        <w:fldChar w:fldCharType="end"/>
      </w:r>
    </w:p>
    <w:p w14:paraId="317FDB09" w14:textId="77777777" w:rsidR="00073D09" w:rsidRDefault="00F649B5">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1102BE84" w14:textId="77777777" w:rsidR="00073D09" w:rsidRDefault="00F649B5">
      <w:pPr>
        <w:pStyle w:val="ProductList-Offering2Heading"/>
      </w:pPr>
      <w:bookmarkStart w:id="17" w:name="_Sec539"/>
      <w:r>
        <w:t>桌面应用程序</w:t>
      </w:r>
      <w:bookmarkEnd w:id="17"/>
      <w:r>
        <w:fldChar w:fldCharType="begin"/>
      </w:r>
      <w:r>
        <w:instrText xml:space="preserve"> TC "</w:instrText>
      </w:r>
      <w:bookmarkStart w:id="18" w:name="_Toc431204006"/>
      <w:r>
        <w:instrText>桌面应用程序</w:instrText>
      </w:r>
      <w:bookmarkEnd w:id="18"/>
      <w:r>
        <w:instrText>" \l 3</w:instrText>
      </w:r>
      <w:r>
        <w:fldChar w:fldCharType="end"/>
      </w:r>
    </w:p>
    <w:p w14:paraId="3153840D" w14:textId="77777777" w:rsidR="00073D09" w:rsidRDefault="00F649B5">
      <w:pPr>
        <w:pStyle w:val="ProductList-ClauseHeading"/>
      </w:pPr>
      <w:r>
        <w:t>设备许可</w:t>
      </w:r>
    </w:p>
    <w:p w14:paraId="6BFDC61B" w14:textId="77777777" w:rsidR="00073D09" w:rsidRDefault="00F649B5">
      <w:pPr>
        <w:pStyle w:val="ProductList-Bullet"/>
        <w:numPr>
          <w:ilvl w:val="0"/>
          <w:numId w:val="10"/>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01A5DC6B" w14:textId="77777777" w:rsidR="00073D09" w:rsidRDefault="00F649B5">
      <w:pPr>
        <w:pStyle w:val="ProductList-Bullet"/>
        <w:numPr>
          <w:ilvl w:val="0"/>
          <w:numId w:val="10"/>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5305A9D8" w14:textId="77777777" w:rsidR="00073D09" w:rsidRDefault="00F649B5">
      <w:pPr>
        <w:pStyle w:val="ProductList-Bullet"/>
        <w:numPr>
          <w:ilvl w:val="0"/>
          <w:numId w:val="10"/>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1B51AD6C" w14:textId="77777777" w:rsidR="00073D09" w:rsidRDefault="00F649B5">
      <w:pPr>
        <w:pStyle w:val="ProductList-Bullet"/>
        <w:numPr>
          <w:ilvl w:val="0"/>
          <w:numId w:val="10"/>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2776C108" w14:textId="77777777" w:rsidR="00073D09" w:rsidRDefault="00F649B5">
      <w:pPr>
        <w:pStyle w:val="ProductList-Bullet"/>
        <w:numPr>
          <w:ilvl w:val="0"/>
          <w:numId w:val="10"/>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1D81D9C" w14:textId="77777777" w:rsidR="00073D09" w:rsidRDefault="00073D09">
      <w:pPr>
        <w:pStyle w:val="ProductList-Body"/>
      </w:pPr>
    </w:p>
    <w:p w14:paraId="2AF4AB03" w14:textId="77777777" w:rsidR="00073D09" w:rsidRDefault="00F649B5">
      <w:pPr>
        <w:pStyle w:val="ProductList-ClauseHeading"/>
      </w:pPr>
      <w:r>
        <w:t>媒体资料和模板</w:t>
      </w:r>
    </w:p>
    <w:p w14:paraId="0751548E" w14:textId="77777777" w:rsidR="00073D09" w:rsidRDefault="00F649B5">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5625837B" w14:textId="77777777" w:rsidR="00073D09" w:rsidRDefault="00F649B5">
      <w:pPr>
        <w:pStyle w:val="ProductList-Offering2Heading"/>
      </w:pPr>
      <w:bookmarkStart w:id="19" w:name="_Sec540"/>
      <w:r>
        <w:t>桌面操作系统</w:t>
      </w:r>
      <w:bookmarkEnd w:id="19"/>
      <w:r>
        <w:fldChar w:fldCharType="begin"/>
      </w:r>
      <w:r>
        <w:instrText xml:space="preserve"> TC "</w:instrText>
      </w:r>
      <w:bookmarkStart w:id="20" w:name="_Toc431204007"/>
      <w:r>
        <w:instrText>桌面操作系统</w:instrText>
      </w:r>
      <w:bookmarkEnd w:id="20"/>
      <w:r>
        <w:instrText>" \l 3</w:instrText>
      </w:r>
      <w:r>
        <w:fldChar w:fldCharType="end"/>
      </w:r>
    </w:p>
    <w:p w14:paraId="7831F2DA" w14:textId="77777777" w:rsidR="00073D09" w:rsidRDefault="00F649B5">
      <w:pPr>
        <w:pStyle w:val="ProductList-ClauseHeading"/>
      </w:pPr>
      <w:r>
        <w:t>设备许可</w:t>
      </w:r>
    </w:p>
    <w:p w14:paraId="2F3E87FD" w14:textId="77777777" w:rsidR="00073D09" w:rsidRDefault="00F649B5">
      <w:pPr>
        <w:pStyle w:val="ProductList-Bullet"/>
        <w:numPr>
          <w:ilvl w:val="0"/>
          <w:numId w:val="11"/>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0CF3B2E1" w14:textId="77777777" w:rsidR="00073D09" w:rsidRDefault="00F649B5">
      <w:pPr>
        <w:pStyle w:val="ProductList-Bullet"/>
        <w:numPr>
          <w:ilvl w:val="0"/>
          <w:numId w:val="11"/>
        </w:numPr>
      </w:pPr>
      <w:r>
        <w:t>客户最多可以在两个处理器上使用该软件。</w:t>
      </w:r>
    </w:p>
    <w:p w14:paraId="7C221D87" w14:textId="77777777" w:rsidR="00073D09" w:rsidRDefault="00F649B5">
      <w:pPr>
        <w:pStyle w:val="ProductList-Bullet"/>
        <w:numPr>
          <w:ilvl w:val="0"/>
          <w:numId w:val="11"/>
        </w:numPr>
      </w:pPr>
      <w:r>
        <w:t>对于任意用户，允许本地使用。</w:t>
      </w:r>
    </w:p>
    <w:p w14:paraId="43D3C24C" w14:textId="77777777" w:rsidR="00073D09" w:rsidRDefault="00F649B5">
      <w:pPr>
        <w:pStyle w:val="ProductList-Bullet"/>
        <w:numPr>
          <w:ilvl w:val="0"/>
          <w:numId w:val="11"/>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2DD1B9FF" w14:textId="77777777" w:rsidR="00073D09" w:rsidRDefault="00F649B5">
      <w:pPr>
        <w:pStyle w:val="ProductList-Bullet"/>
        <w:numPr>
          <w:ilvl w:val="0"/>
          <w:numId w:val="11"/>
        </w:numPr>
      </w:pPr>
      <w:r>
        <w:t>每次只能有一位用户访问和使用该软件。</w:t>
      </w:r>
    </w:p>
    <w:p w14:paraId="61D9440D" w14:textId="77777777" w:rsidR="00073D09" w:rsidRDefault="00F649B5">
      <w:pPr>
        <w:pStyle w:val="ProductList-Bullet"/>
        <w:numPr>
          <w:ilvl w:val="0"/>
          <w:numId w:val="11"/>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67148D73" w14:textId="77777777" w:rsidR="00073D09" w:rsidRDefault="00F649B5">
      <w:pPr>
        <w:pStyle w:val="ProductList-Bullet"/>
        <w:numPr>
          <w:ilvl w:val="0"/>
          <w:numId w:val="11"/>
        </w:numPr>
      </w:pPr>
      <w:r>
        <w:t>允许任意数量的连接使用</w:t>
      </w:r>
      <w:r>
        <w:t xml:space="preserve"> KMS </w:t>
      </w:r>
      <w:r>
        <w:t>激活或类似技术。</w:t>
      </w:r>
    </w:p>
    <w:p w14:paraId="1A834FBE" w14:textId="77777777" w:rsidR="00073D09" w:rsidRDefault="00073D09">
      <w:pPr>
        <w:pStyle w:val="ProductList-Body"/>
      </w:pPr>
    </w:p>
    <w:p w14:paraId="3A96F322" w14:textId="77777777" w:rsidR="00073D09" w:rsidRDefault="00F649B5">
      <w:pPr>
        <w:pStyle w:val="ProductList-ClauseHeading"/>
      </w:pPr>
      <w:r>
        <w:t>Adobe Flash Player</w:t>
      </w:r>
    </w:p>
    <w:p w14:paraId="4BFA214A" w14:textId="77777777" w:rsidR="00073D09" w:rsidRDefault="00F649B5">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55DBE7BA" w14:textId="77777777" w:rsidR="00073D09" w:rsidRDefault="00F649B5">
      <w:pPr>
        <w:pStyle w:val="ProductList-Offering2Heading"/>
      </w:pPr>
      <w:bookmarkStart w:id="21" w:name="_Sec541"/>
      <w:r>
        <w:t>处理器</w:t>
      </w:r>
      <w:r>
        <w:t>/CAL</w:t>
      </w:r>
      <w:bookmarkEnd w:id="21"/>
      <w:r>
        <w:fldChar w:fldCharType="begin"/>
      </w:r>
      <w:r>
        <w:instrText xml:space="preserve"> TC "</w:instrText>
      </w:r>
      <w:bookmarkStart w:id="22" w:name="_Toc431204008"/>
      <w:r>
        <w:instrText>处理器</w:instrText>
      </w:r>
      <w:r>
        <w:instrText>/CAL</w:instrText>
      </w:r>
      <w:bookmarkEnd w:id="22"/>
      <w:r>
        <w:instrText>" \l 3</w:instrText>
      </w:r>
      <w:r>
        <w:fldChar w:fldCharType="end"/>
      </w:r>
    </w:p>
    <w:p w14:paraId="7055AE39" w14:textId="77777777" w:rsidR="00073D09" w:rsidRDefault="00F649B5">
      <w:pPr>
        <w:pStyle w:val="ProductList-ClauseHeading"/>
      </w:pPr>
      <w:r>
        <w:t>服务器许可（每处理器）</w:t>
      </w:r>
    </w:p>
    <w:p w14:paraId="2209B0E0" w14:textId="77777777" w:rsidR="00073D09" w:rsidRDefault="00F649B5">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68D35811" w14:textId="77777777" w:rsidR="00073D09" w:rsidRDefault="00F649B5">
      <w:pPr>
        <w:pStyle w:val="ProductList-Bullet"/>
        <w:numPr>
          <w:ilvl w:val="0"/>
          <w:numId w:val="12"/>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EE66416" w14:textId="77777777" w:rsidR="00073D09" w:rsidRDefault="00F649B5">
      <w:pPr>
        <w:pStyle w:val="ProductList-Bullet"/>
        <w:numPr>
          <w:ilvl w:val="0"/>
          <w:numId w:val="12"/>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79A66A7" w14:textId="77777777" w:rsidR="00073D09" w:rsidRDefault="00F649B5">
      <w:pPr>
        <w:pStyle w:val="ProductList-Bullet"/>
        <w:numPr>
          <w:ilvl w:val="0"/>
          <w:numId w:val="12"/>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960D329" w14:textId="77777777" w:rsidR="00073D09" w:rsidRDefault="00F649B5">
      <w:pPr>
        <w:pStyle w:val="ProductList-Bullet"/>
        <w:numPr>
          <w:ilvl w:val="0"/>
          <w:numId w:val="12"/>
        </w:numPr>
      </w:pPr>
      <w:r>
        <w:t>客户可以在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291921A" w14:textId="77777777" w:rsidR="00073D09" w:rsidRDefault="00F649B5">
      <w:pPr>
        <w:pStyle w:val="ProductList-Bullet"/>
        <w:numPr>
          <w:ilvl w:val="0"/>
          <w:numId w:val="12"/>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59ED0DA" w14:textId="77777777" w:rsidR="00073D09" w:rsidRDefault="00F649B5">
      <w:pPr>
        <w:pStyle w:val="ProductList-Bullet"/>
        <w:numPr>
          <w:ilvl w:val="0"/>
          <w:numId w:val="12"/>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8BF1A22" w14:textId="77777777" w:rsidR="00073D09" w:rsidRDefault="00F649B5">
      <w:pPr>
        <w:pStyle w:val="ProductList-Bullet"/>
        <w:numPr>
          <w:ilvl w:val="0"/>
          <w:numId w:val="12"/>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65A4326" w14:textId="77777777" w:rsidR="00073D09" w:rsidRDefault="00073D09">
      <w:pPr>
        <w:pStyle w:val="ProductList-Body"/>
      </w:pPr>
    </w:p>
    <w:p w14:paraId="0FCED682" w14:textId="77777777" w:rsidR="00073D09" w:rsidRDefault="00F649B5">
      <w:pPr>
        <w:pStyle w:val="ProductList-ClauseHeading"/>
      </w:pPr>
      <w:r>
        <w:t>客户端访问许可</w:t>
      </w:r>
    </w:p>
    <w:p w14:paraId="0D07FA91" w14:textId="77777777" w:rsidR="00073D09" w:rsidRDefault="00F649B5">
      <w:pPr>
        <w:pStyle w:val="ProductList-Bullet"/>
        <w:numPr>
          <w:ilvl w:val="0"/>
          <w:numId w:val="13"/>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06244F24" w14:textId="77777777" w:rsidR="00073D09" w:rsidRDefault="00F649B5">
      <w:pPr>
        <w:pStyle w:val="ProductList-Bullet"/>
        <w:numPr>
          <w:ilvl w:val="0"/>
          <w:numId w:val="13"/>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39FCCFFA" w14:textId="77777777" w:rsidR="00073D09" w:rsidRDefault="00F649B5">
      <w:pPr>
        <w:pStyle w:val="ProductList-Bullet"/>
        <w:numPr>
          <w:ilvl w:val="0"/>
          <w:numId w:val="13"/>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32C370A1" w14:textId="77777777" w:rsidR="00073D09" w:rsidRDefault="00F649B5">
      <w:pPr>
        <w:pStyle w:val="ProductList-Bullet"/>
        <w:numPr>
          <w:ilvl w:val="0"/>
          <w:numId w:val="13"/>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0EC49CEB" w14:textId="77777777" w:rsidR="00073D09" w:rsidRDefault="00F649B5">
      <w:pPr>
        <w:pStyle w:val="ProductList-Offering2Heading"/>
      </w:pPr>
      <w:bookmarkStart w:id="23" w:name="_Sec542"/>
      <w:r>
        <w:t>服务器</w:t>
      </w:r>
      <w:r>
        <w:t>/CAL</w:t>
      </w:r>
      <w:bookmarkEnd w:id="23"/>
      <w:r>
        <w:fldChar w:fldCharType="begin"/>
      </w:r>
      <w:r>
        <w:instrText xml:space="preserve"> TC "</w:instrText>
      </w:r>
      <w:bookmarkStart w:id="24" w:name="_Toc431204009"/>
      <w:r>
        <w:instrText>服务器</w:instrText>
      </w:r>
      <w:r>
        <w:instrText>/CAL</w:instrText>
      </w:r>
      <w:bookmarkEnd w:id="24"/>
      <w:r>
        <w:instrText>" \l 3</w:instrText>
      </w:r>
      <w:r>
        <w:fldChar w:fldCharType="end"/>
      </w:r>
    </w:p>
    <w:p w14:paraId="27C4A157" w14:textId="77777777" w:rsidR="00073D09" w:rsidRDefault="00F649B5">
      <w:pPr>
        <w:pStyle w:val="ProductList-ClauseHeading"/>
      </w:pPr>
      <w:r>
        <w:t>服务器许可（每实例）</w:t>
      </w:r>
    </w:p>
    <w:p w14:paraId="3D6E4266" w14:textId="77777777" w:rsidR="00073D09" w:rsidRDefault="00F649B5">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9F61AF2" w14:textId="77777777" w:rsidR="00073D09" w:rsidRDefault="00073D09">
      <w:pPr>
        <w:pStyle w:val="ProductList-Body"/>
      </w:pPr>
    </w:p>
    <w:p w14:paraId="0174923B" w14:textId="77777777" w:rsidR="00073D09" w:rsidRDefault="00F649B5">
      <w:pPr>
        <w:pStyle w:val="ProductList-ClauseHeading"/>
      </w:pPr>
      <w:r>
        <w:t>客户端访问许可</w:t>
      </w:r>
    </w:p>
    <w:p w14:paraId="701A8C84" w14:textId="77777777" w:rsidR="00073D09" w:rsidRDefault="00F649B5">
      <w:pPr>
        <w:pStyle w:val="ProductList-Bullet"/>
        <w:numPr>
          <w:ilvl w:val="0"/>
          <w:numId w:val="14"/>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458D8ECD" w14:textId="77777777" w:rsidR="00073D09" w:rsidRDefault="00F649B5">
      <w:pPr>
        <w:pStyle w:val="ProductList-Bullet"/>
        <w:numPr>
          <w:ilvl w:val="0"/>
          <w:numId w:val="14"/>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62AC3499" w14:textId="77777777" w:rsidR="00073D09" w:rsidRDefault="00F649B5">
      <w:pPr>
        <w:pStyle w:val="ProductList-Offering2Heading"/>
      </w:pPr>
      <w:bookmarkStart w:id="25" w:name="_Sec543"/>
      <w:r>
        <w:t>每内核</w:t>
      </w:r>
      <w:bookmarkEnd w:id="25"/>
      <w:r>
        <w:fldChar w:fldCharType="begin"/>
      </w:r>
      <w:r>
        <w:instrText xml:space="preserve"> TC "</w:instrText>
      </w:r>
      <w:bookmarkStart w:id="26" w:name="_Toc431204010"/>
      <w:r>
        <w:instrText>每内核</w:instrText>
      </w:r>
      <w:bookmarkEnd w:id="26"/>
      <w:r>
        <w:instrText>" \l 3</w:instrText>
      </w:r>
      <w:r>
        <w:fldChar w:fldCharType="end"/>
      </w:r>
    </w:p>
    <w:p w14:paraId="036AC187" w14:textId="77777777" w:rsidR="00073D09" w:rsidRDefault="00F649B5">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318F19C2" w14:textId="77777777" w:rsidR="00073D09" w:rsidRDefault="00073D09">
      <w:pPr>
        <w:pStyle w:val="ProductList-Body"/>
      </w:pPr>
    </w:p>
    <w:p w14:paraId="59DBE66A" w14:textId="77777777" w:rsidR="00073D09" w:rsidRDefault="00F649B5">
      <w:pPr>
        <w:pStyle w:val="ProductList-ClauseHeading"/>
      </w:pPr>
      <w:r>
        <w:t>服务器许可（每内核）</w:t>
      </w:r>
      <w:r>
        <w:t xml:space="preserve">– </w:t>
      </w:r>
      <w:r>
        <w:t>按服务器上的物理内核分配许可</w:t>
      </w:r>
    </w:p>
    <w:p w14:paraId="64236086" w14:textId="77777777" w:rsidR="00073D09" w:rsidRDefault="00F649B5">
      <w:pPr>
        <w:pStyle w:val="ProductList-Bullet"/>
        <w:numPr>
          <w:ilvl w:val="0"/>
          <w:numId w:val="15"/>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上使用服务器软件，前提是按如下所述获得了充足的服务器许可。</w:t>
      </w:r>
    </w:p>
    <w:p w14:paraId="3C3AE3B9" w14:textId="77777777" w:rsidR="00073D09" w:rsidRDefault="00F649B5">
      <w:pPr>
        <w:pStyle w:val="ProductList-Bullet"/>
        <w:numPr>
          <w:ilvl w:val="0"/>
          <w:numId w:val="15"/>
        </w:numPr>
      </w:pP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33">
        <w:r>
          <w:rPr>
            <w:color w:val="00467F"/>
            <w:u w:val="single"/>
          </w:rPr>
          <w:t>http://go.microsoft.com/fwlink/?LinkID=229882</w:t>
        </w:r>
      </w:hyperlink>
      <w:r>
        <w:t xml:space="preserve"> </w:t>
      </w:r>
      <w:r>
        <w:t>上的适用</w:t>
      </w:r>
      <w:r>
        <w:fldChar w:fldCharType="begin"/>
      </w:r>
      <w:r>
        <w:instrText xml:space="preserve"> AutoTextList   \s NoStyle \t "</w:instrText>
      </w:r>
      <w:r>
        <w:instrText>内核系数是指一个与特定物理处理器有关的数值，用于确定为服务器上所有物理内核获得许可所需的许可数量。</w:instrText>
      </w:r>
      <w:r>
        <w:instrText xml:space="preserve">" </w:instrText>
      </w:r>
      <w:r>
        <w:fldChar w:fldCharType="separate"/>
      </w:r>
      <w:r>
        <w:rPr>
          <w:color w:val="0563C1"/>
        </w:rPr>
        <w:t>内核系数</w:t>
      </w:r>
      <w:r>
        <w:fldChar w:fldCharType="end"/>
      </w:r>
      <w:r>
        <w:t>。</w:t>
      </w:r>
    </w:p>
    <w:p w14:paraId="3A3F1164" w14:textId="77777777" w:rsidR="00073D09" w:rsidRDefault="00F649B5">
      <w:pPr>
        <w:pStyle w:val="ProductList-Bullet"/>
        <w:numPr>
          <w:ilvl w:val="0"/>
          <w:numId w:val="15"/>
        </w:numPr>
      </w:pPr>
      <w:r>
        <w:t>对于</w:t>
      </w:r>
      <w:r>
        <w:t xml:space="preserve"> Enterprise </w:t>
      </w:r>
      <w:r>
        <w:t>和并行数据仓库版，客户可以在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上一定数量（等于为该服务器分配的许可数量）的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08AF35C" w14:textId="77777777" w:rsidR="00073D09" w:rsidRDefault="00F649B5">
      <w:pPr>
        <w:pStyle w:val="ProductList-Bullet"/>
        <w:numPr>
          <w:ilvl w:val="0"/>
          <w:numId w:val="15"/>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DA6D596" w14:textId="77777777" w:rsidR="00073D09" w:rsidRDefault="00F649B5">
      <w:pPr>
        <w:pStyle w:val="ProductList-Bullet"/>
        <w:numPr>
          <w:ilvl w:val="0"/>
          <w:numId w:val="15"/>
        </w:numPr>
      </w:pPr>
      <w:r>
        <w:t>对于其他版本，客户可在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45C81B4" w14:textId="77777777" w:rsidR="00073D09" w:rsidRDefault="00073D09">
      <w:pPr>
        <w:pStyle w:val="ProductList-Body"/>
      </w:pPr>
    </w:p>
    <w:p w14:paraId="7BE8C8A7" w14:textId="77777777" w:rsidR="00073D09" w:rsidRDefault="00F649B5">
      <w:pPr>
        <w:pStyle w:val="ProductList-ClauseHeading"/>
      </w:pPr>
      <w:r>
        <w:t>服务器许可（每内核）</w:t>
      </w:r>
      <w:r>
        <w:t xml:space="preserve">- </w:t>
      </w:r>
      <w:r>
        <w:t>按单个虚拟</w:t>
      </w:r>
      <w:r>
        <w:t xml:space="preserve"> OSE </w:t>
      </w:r>
      <w:r>
        <w:t>分配许可</w:t>
      </w:r>
    </w:p>
    <w:p w14:paraId="2C66AEF2" w14:textId="77777777" w:rsidR="00073D09" w:rsidRDefault="00F649B5">
      <w:pPr>
        <w:pStyle w:val="ProductList-Bullet"/>
        <w:numPr>
          <w:ilvl w:val="0"/>
          <w:numId w:val="16"/>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A52528D" w14:textId="77777777" w:rsidR="00073D09" w:rsidRDefault="00F649B5">
      <w:pPr>
        <w:pStyle w:val="ProductList-Bullet"/>
        <w:numPr>
          <w:ilvl w:val="0"/>
          <w:numId w:val="16"/>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4335E6DB" w14:textId="77777777" w:rsidR="00073D09" w:rsidRDefault="00F649B5">
      <w:pPr>
        <w:pStyle w:val="ProductList-Bullet"/>
        <w:numPr>
          <w:ilvl w:val="0"/>
          <w:numId w:val="16"/>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05E62E50" w14:textId="77777777" w:rsidR="00073D09" w:rsidRDefault="00F649B5">
      <w:pPr>
        <w:pStyle w:val="ProductList-Offering2Heading"/>
      </w:pPr>
      <w:bookmarkStart w:id="27" w:name="_Sec544"/>
      <w:r>
        <w:t>管理服务器</w:t>
      </w:r>
      <w:bookmarkEnd w:id="27"/>
      <w:r>
        <w:fldChar w:fldCharType="begin"/>
      </w:r>
      <w:r>
        <w:instrText xml:space="preserve"> TC "</w:instrText>
      </w:r>
      <w:bookmarkStart w:id="28" w:name="_Toc431204011"/>
      <w:r>
        <w:instrText>管理服务器</w:instrText>
      </w:r>
      <w:bookmarkEnd w:id="28"/>
      <w:r>
        <w:instrText>" \l 3</w:instrText>
      </w:r>
      <w:r>
        <w:fldChar w:fldCharType="end"/>
      </w:r>
    </w:p>
    <w:p w14:paraId="6A8B62DD" w14:textId="77777777" w:rsidR="00073D09" w:rsidRDefault="00F649B5">
      <w:pPr>
        <w:pStyle w:val="ProductList-ClauseHeading"/>
      </w:pPr>
      <w:r>
        <w:t>管理许可</w:t>
      </w:r>
    </w:p>
    <w:p w14:paraId="005CB425" w14:textId="77777777" w:rsidR="00073D09" w:rsidRDefault="00F649B5">
      <w:pPr>
        <w:pStyle w:val="ProductList-Body"/>
      </w:pPr>
      <w:r>
        <w:t>管理许可版本（而不是使用的软件版本）决定着适用许可条款的版本（包括依据降级权利使用的版本，尽管有相反条款存在）。</w:t>
      </w:r>
    </w:p>
    <w:p w14:paraId="7F77AC94" w14:textId="77777777" w:rsidR="00073D09" w:rsidRDefault="00073D09">
      <w:pPr>
        <w:pStyle w:val="ProductList-Body"/>
      </w:pPr>
    </w:p>
    <w:p w14:paraId="2D24B25D" w14:textId="77777777" w:rsidR="00073D09" w:rsidRDefault="00F649B5">
      <w:pPr>
        <w:pStyle w:val="ProductList-ClauseHeading"/>
      </w:pPr>
      <w:r>
        <w:t>服务器管理许可（每处理器）</w:t>
      </w:r>
    </w:p>
    <w:p w14:paraId="73DB60BD" w14:textId="77777777" w:rsidR="00073D09" w:rsidRDefault="00F649B5">
      <w:pPr>
        <w:pStyle w:val="ProductList-Bullet"/>
        <w:numPr>
          <w:ilvl w:val="0"/>
          <w:numId w:val="17"/>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421B3363" w14:textId="77777777" w:rsidR="00073D09" w:rsidRDefault="00F649B5">
      <w:pPr>
        <w:pStyle w:val="ProductList-Bullet"/>
        <w:numPr>
          <w:ilvl w:val="0"/>
          <w:numId w:val="17"/>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288F3934" w14:textId="77777777" w:rsidR="00073D09" w:rsidRDefault="00F649B5">
      <w:pPr>
        <w:pStyle w:val="ProductList-Bullet"/>
        <w:numPr>
          <w:ilvl w:val="0"/>
          <w:numId w:val="17"/>
        </w:numPr>
      </w:pPr>
      <w:r>
        <w:t>许可服务器上每两个处理器需要一个许可。</w:t>
      </w:r>
    </w:p>
    <w:p w14:paraId="19924A5F" w14:textId="77777777" w:rsidR="00073D09" w:rsidRDefault="00F649B5">
      <w:pPr>
        <w:pStyle w:val="ProductList-Bullet"/>
        <w:numPr>
          <w:ilvl w:val="0"/>
          <w:numId w:val="17"/>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C3BE71F" w14:textId="77777777" w:rsidR="00073D09" w:rsidRDefault="00F649B5">
      <w:pPr>
        <w:pStyle w:val="ProductList-Bullet"/>
        <w:numPr>
          <w:ilvl w:val="0"/>
          <w:numId w:val="17"/>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11E441D" w14:textId="77777777" w:rsidR="00073D09" w:rsidRDefault="00F649B5">
      <w:pPr>
        <w:pStyle w:val="ProductList-Bullet"/>
        <w:numPr>
          <w:ilvl w:val="0"/>
          <w:numId w:val="17"/>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127DAB0" w14:textId="77777777" w:rsidR="00073D09" w:rsidRDefault="00F649B5">
      <w:pPr>
        <w:pStyle w:val="ProductList-Bullet"/>
        <w:numPr>
          <w:ilvl w:val="0"/>
          <w:numId w:val="17"/>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0FD56B9" w14:textId="77777777" w:rsidR="00073D09" w:rsidRDefault="00073D09">
      <w:pPr>
        <w:pStyle w:val="ProductList-Body"/>
      </w:pPr>
    </w:p>
    <w:p w14:paraId="01F4C74F" w14:textId="77777777" w:rsidR="00073D09" w:rsidRDefault="00F649B5">
      <w:pPr>
        <w:pStyle w:val="ProductList-ClauseHeading"/>
      </w:pPr>
      <w:r>
        <w:t>客户端管理许可（每</w:t>
      </w:r>
      <w:r>
        <w:t xml:space="preserve"> OSE </w:t>
      </w:r>
      <w:r>
        <w:t>或用户）</w:t>
      </w:r>
    </w:p>
    <w:p w14:paraId="268EDBD8" w14:textId="77777777" w:rsidR="00073D09" w:rsidRDefault="00F649B5">
      <w:pPr>
        <w:pStyle w:val="ProductList-Bullet"/>
        <w:numPr>
          <w:ilvl w:val="0"/>
          <w:numId w:val="18"/>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194C583" w14:textId="77777777" w:rsidR="00073D09" w:rsidRDefault="00F649B5">
      <w:pPr>
        <w:pStyle w:val="ProductList-Bullet"/>
        <w:numPr>
          <w:ilvl w:val="0"/>
          <w:numId w:val="18"/>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536A0D7A" w14:textId="77777777" w:rsidR="00073D09" w:rsidRDefault="00F649B5">
      <w:pPr>
        <w:pStyle w:val="ProductList-Bullet"/>
        <w:numPr>
          <w:ilvl w:val="0"/>
          <w:numId w:val="18"/>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2693E7D3" w14:textId="77777777" w:rsidR="00073D09" w:rsidRDefault="00F649B5">
      <w:pPr>
        <w:pStyle w:val="ProductList-Bullet"/>
        <w:numPr>
          <w:ilvl w:val="0"/>
          <w:numId w:val="18"/>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14:paraId="13314FB7" w14:textId="77777777" w:rsidR="00073D09" w:rsidRDefault="00073D09">
      <w:pPr>
        <w:pStyle w:val="ProductList-Body"/>
      </w:pPr>
    </w:p>
    <w:p w14:paraId="65CBCC96" w14:textId="77777777" w:rsidR="00073D09" w:rsidRDefault="00F649B5">
      <w:pPr>
        <w:pStyle w:val="ProductList-ClauseHeading"/>
      </w:pPr>
      <w:r>
        <w:t>以下情况无需管理许可：</w:t>
      </w:r>
    </w:p>
    <w:p w14:paraId="56747DAB" w14:textId="77777777" w:rsidR="00073D09" w:rsidRDefault="00F649B5">
      <w:pPr>
        <w:pStyle w:val="ProductList-Bullet"/>
        <w:numPr>
          <w:ilvl w:val="0"/>
          <w:numId w:val="19"/>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E05E788" w14:textId="77777777" w:rsidR="00073D09" w:rsidRDefault="00F649B5">
      <w:pPr>
        <w:pStyle w:val="ProductList-Bullet"/>
        <w:numPr>
          <w:ilvl w:val="0"/>
          <w:numId w:val="19"/>
        </w:numPr>
      </w:pPr>
      <w:r>
        <w:t>任何仅用于传送网络数据且未运行</w:t>
      </w:r>
      <w:r>
        <w:t xml:space="preserve"> Windows Server </w:t>
      </w:r>
      <w:r>
        <w:t>软件的客户网络基础结构设备；</w:t>
      </w:r>
    </w:p>
    <w:p w14:paraId="53902126" w14:textId="77777777" w:rsidR="00073D09" w:rsidRDefault="00F649B5">
      <w:pPr>
        <w:pStyle w:val="ProductList-Bullet"/>
        <w:numPr>
          <w:ilvl w:val="0"/>
          <w:numId w:val="19"/>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5B54995A" w14:textId="77777777" w:rsidR="00073D09" w:rsidRDefault="00F649B5">
      <w:pPr>
        <w:pStyle w:val="ProductList-Bullet"/>
        <w:numPr>
          <w:ilvl w:val="0"/>
          <w:numId w:val="19"/>
        </w:numPr>
      </w:pPr>
      <w:r>
        <w:t>任何仅监视或管理硬件组件的状态（例如，系统温度、风扇速度、电源开</w:t>
      </w:r>
      <w:r>
        <w:t>/</w:t>
      </w:r>
      <w:r>
        <w:t>关、系统重置、</w:t>
      </w:r>
      <w:r>
        <w:t xml:space="preserve">CPU </w:t>
      </w:r>
      <w:r>
        <w:t>可用性）的设备。</w:t>
      </w:r>
    </w:p>
    <w:p w14:paraId="578BF6C6" w14:textId="77777777" w:rsidR="00073D09" w:rsidRDefault="00073D09">
      <w:pPr>
        <w:pStyle w:val="ProductList-Body"/>
      </w:pPr>
    </w:p>
    <w:p w14:paraId="2F86E50B" w14:textId="77777777" w:rsidR="00073D09" w:rsidRDefault="00F649B5">
      <w:pPr>
        <w:pStyle w:val="ProductList-ClauseHeading"/>
      </w:pPr>
      <w:r>
        <w:t>数据集</w:t>
      </w:r>
    </w:p>
    <w:p w14:paraId="650DAC0A" w14:textId="77777777" w:rsidR="00073D09" w:rsidRDefault="00F649B5">
      <w:pPr>
        <w:pStyle w:val="ProductList-Body"/>
      </w:pPr>
      <w:r>
        <w:t>客户不得复制或分发软件中包含的任何数据集（或某个数据集的任何部分）。</w:t>
      </w:r>
    </w:p>
    <w:p w14:paraId="588DDBB1" w14:textId="77777777" w:rsidR="00073D09" w:rsidRDefault="00F649B5">
      <w:pPr>
        <w:pStyle w:val="ProductList-Offering2Heading"/>
      </w:pPr>
      <w:bookmarkStart w:id="29" w:name="_Sec545"/>
      <w:r>
        <w:t>专业服务器</w:t>
      </w:r>
      <w:bookmarkEnd w:id="29"/>
      <w:r>
        <w:fldChar w:fldCharType="begin"/>
      </w:r>
      <w:r>
        <w:instrText xml:space="preserve"> TC "</w:instrText>
      </w:r>
      <w:bookmarkStart w:id="30" w:name="_Toc431204012"/>
      <w:r>
        <w:instrText>专业服务器</w:instrText>
      </w:r>
      <w:bookmarkEnd w:id="30"/>
      <w:r>
        <w:instrText>" \l 3</w:instrText>
      </w:r>
      <w:r>
        <w:fldChar w:fldCharType="end"/>
      </w:r>
    </w:p>
    <w:p w14:paraId="5531E9E5" w14:textId="77777777" w:rsidR="00073D09" w:rsidRDefault="00F649B5">
      <w:pPr>
        <w:pStyle w:val="ProductList-ClauseHeading"/>
      </w:pPr>
      <w:r>
        <w:t>服务器许可（每实例）</w:t>
      </w:r>
    </w:p>
    <w:p w14:paraId="76E6D2CD" w14:textId="77777777" w:rsidR="00073D09" w:rsidRDefault="00F649B5">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031EFCC" w14:textId="77777777" w:rsidR="00073D09" w:rsidRDefault="00F649B5">
      <w:pPr>
        <w:pStyle w:val="ProductList-Offering2Heading"/>
      </w:pPr>
      <w:bookmarkStart w:id="31" w:name="_Sec546"/>
      <w:r>
        <w:t>开发人员工具</w:t>
      </w:r>
      <w:bookmarkEnd w:id="31"/>
      <w:r>
        <w:fldChar w:fldCharType="begin"/>
      </w:r>
      <w:r>
        <w:instrText xml:space="preserve"> TC "</w:instrText>
      </w:r>
      <w:bookmarkStart w:id="32" w:name="_Toc431204013"/>
      <w:r>
        <w:instrText>开发人员工具</w:instrText>
      </w:r>
      <w:bookmarkEnd w:id="32"/>
      <w:r>
        <w:instrText>" \l 3</w:instrText>
      </w:r>
      <w:r>
        <w:fldChar w:fldCharType="end"/>
      </w:r>
    </w:p>
    <w:p w14:paraId="66C9192F" w14:textId="77777777" w:rsidR="00073D09" w:rsidRDefault="00F649B5">
      <w:pPr>
        <w:pStyle w:val="ProductList-ClauseHeading"/>
      </w:pPr>
      <w:r>
        <w:t>用户许可</w:t>
      </w:r>
    </w:p>
    <w:p w14:paraId="4BD80321" w14:textId="77777777" w:rsidR="00073D09" w:rsidRDefault="00F649B5">
      <w:pPr>
        <w:pStyle w:val="ProductList-Bullet"/>
        <w:numPr>
          <w:ilvl w:val="0"/>
          <w:numId w:val="20"/>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38FCE7C6" w14:textId="77777777" w:rsidR="00073D09" w:rsidRDefault="00F649B5">
      <w:pPr>
        <w:pStyle w:val="ProductList-Bullet"/>
        <w:numPr>
          <w:ilvl w:val="0"/>
          <w:numId w:val="20"/>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59546827" w14:textId="77777777" w:rsidR="00073D09" w:rsidRDefault="00F649B5">
      <w:pPr>
        <w:pStyle w:val="ProductList-Bullet"/>
        <w:numPr>
          <w:ilvl w:val="0"/>
          <w:numId w:val="20"/>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162C761D" w14:textId="77777777" w:rsidR="00073D09" w:rsidRDefault="00073D09">
      <w:pPr>
        <w:pStyle w:val="ProductList-Body"/>
      </w:pPr>
    </w:p>
    <w:p w14:paraId="42BBF720" w14:textId="77777777" w:rsidR="00073D09" w:rsidRDefault="00F649B5">
      <w:pPr>
        <w:pStyle w:val="ProductList-ClauseHeading"/>
      </w:pPr>
      <w:r>
        <w:t xml:space="preserve">MSDN </w:t>
      </w:r>
      <w:r>
        <w:t>订购的附加许可条款</w:t>
      </w:r>
    </w:p>
    <w:p w14:paraId="40045021" w14:textId="77777777" w:rsidR="00073D09" w:rsidRDefault="00F649B5">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w:t>
      </w:r>
    </w:p>
    <w:p w14:paraId="0082E319" w14:textId="77777777" w:rsidR="00073D09" w:rsidRDefault="00073D09">
      <w:pPr>
        <w:pStyle w:val="ProductList-Body"/>
      </w:pPr>
    </w:p>
    <w:p w14:paraId="384EF925" w14:textId="77777777" w:rsidR="00073D09" w:rsidRDefault="00F649B5">
      <w:pPr>
        <w:pStyle w:val="ProductList-SubClauseHeading"/>
      </w:pPr>
      <w:r>
        <w:t>在</w:t>
      </w:r>
      <w:r>
        <w:t xml:space="preserve"> Microsoft Azure </w:t>
      </w:r>
      <w:r>
        <w:t>平台服务上运行软件</w:t>
      </w:r>
    </w:p>
    <w:p w14:paraId="48B8C9B9" w14:textId="77777777" w:rsidR="00073D09" w:rsidRDefault="00F649B5">
      <w:pPr>
        <w:pStyle w:val="ProductList-Bullet"/>
        <w:numPr>
          <w:ilvl w:val="1"/>
          <w:numId w:val="21"/>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14:paraId="741F95DF" w14:textId="77777777" w:rsidR="00073D09" w:rsidRDefault="00F649B5">
      <w:pPr>
        <w:pStyle w:val="ProductList-Bullet"/>
        <w:numPr>
          <w:ilvl w:val="1"/>
          <w:numId w:val="21"/>
        </w:numPr>
      </w:pPr>
      <w:r>
        <w:t>软件的使用受客户的批量许可协议的条款和条件以及软件随附的任意条款的约束。</w:t>
      </w:r>
    </w:p>
    <w:p w14:paraId="7AC579C7" w14:textId="77777777" w:rsidR="00073D09" w:rsidRDefault="00F649B5">
      <w:pPr>
        <w:pStyle w:val="ProductList-Bullet"/>
        <w:numPr>
          <w:ilvl w:val="1"/>
          <w:numId w:val="21"/>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不得出于任何用途在</w:t>
      </w:r>
      <w:r>
        <w:t xml:space="preserve"> Microsoft Azure </w:t>
      </w:r>
      <w:r>
        <w:t>平台服务上运行</w:t>
      </w:r>
      <w:r>
        <w:t xml:space="preserve"> Windows Server </w:t>
      </w:r>
      <w:r>
        <w:t>或</w:t>
      </w:r>
      <w:r>
        <w:t xml:space="preserve"> Windows </w:t>
      </w:r>
      <w:r>
        <w:t>桌面操作系统软件，也不得出于生产用途运行</w:t>
      </w:r>
      <w:r>
        <w:t xml:space="preserve"> Office Professional Plus </w:t>
      </w:r>
      <w:r>
        <w:t>或</w:t>
      </w:r>
      <w:r>
        <w:t xml:space="preserve"> System Center Virtual Machine Manager</w:t>
      </w:r>
      <w:r>
        <w:t>。</w:t>
      </w:r>
    </w:p>
    <w:p w14:paraId="04DDCB8C" w14:textId="77777777" w:rsidR="00073D09" w:rsidRDefault="00073D09">
      <w:pPr>
        <w:pStyle w:val="ProductList-BodyIndented"/>
      </w:pPr>
    </w:p>
    <w:p w14:paraId="4BD65DE6" w14:textId="77777777" w:rsidR="00073D09" w:rsidRDefault="00F649B5">
      <w:pPr>
        <w:pStyle w:val="ProductList-SubClauseHeading"/>
      </w:pPr>
      <w:r>
        <w:t>其他要求</w:t>
      </w:r>
    </w:p>
    <w:p w14:paraId="79DD288D" w14:textId="77777777" w:rsidR="00073D09" w:rsidRDefault="00F649B5">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14:paraId="3469ADEC" w14:textId="77777777" w:rsidR="00073D09" w:rsidRDefault="00073D09">
      <w:pPr>
        <w:pStyle w:val="ProductList-BodyIndented"/>
      </w:pPr>
    </w:p>
    <w:p w14:paraId="55420495" w14:textId="77777777" w:rsidR="00073D09" w:rsidRDefault="00F649B5">
      <w:pPr>
        <w:pStyle w:val="ProductList-SubClauseHeading"/>
      </w:pPr>
      <w:r>
        <w:t>验收测试和反馈</w:t>
      </w:r>
    </w:p>
    <w:p w14:paraId="60B6BDC4" w14:textId="77777777" w:rsidR="00073D09" w:rsidRDefault="00F649B5">
      <w:pPr>
        <w:pStyle w:val="ProductList-BodyIndented"/>
      </w:pPr>
      <w:r>
        <w:t>客户的终端用户可以访问该软件以便执行验收测试或提供有关其程序的反馈。</w:t>
      </w:r>
    </w:p>
    <w:p w14:paraId="5D9AE8C9" w14:textId="77777777" w:rsidR="00073D09" w:rsidRDefault="00073D09">
      <w:pPr>
        <w:pStyle w:val="ProductList-BodyIndented"/>
      </w:pPr>
    </w:p>
    <w:p w14:paraId="1AE14608" w14:textId="77777777" w:rsidR="00073D09" w:rsidRDefault="00F649B5">
      <w:pPr>
        <w:pStyle w:val="ProductList-SubClauseHeading"/>
      </w:pPr>
      <w:r>
        <w:t xml:space="preserve">Windows Server 2012 R2 </w:t>
      </w:r>
      <w:r>
        <w:t>远程桌面服务</w:t>
      </w:r>
    </w:p>
    <w:p w14:paraId="4F4860AB" w14:textId="77777777" w:rsidR="00073D09" w:rsidRDefault="00F649B5">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26B17011" w14:textId="77777777" w:rsidR="00073D09" w:rsidRDefault="00073D09">
      <w:pPr>
        <w:pStyle w:val="ProductList-BodyIndented"/>
      </w:pPr>
    </w:p>
    <w:p w14:paraId="0024FDE4" w14:textId="77777777" w:rsidR="00073D09" w:rsidRDefault="00F649B5">
      <w:pPr>
        <w:pStyle w:val="ProductList-SubClauseHeading"/>
      </w:pPr>
      <w:r>
        <w:t xml:space="preserve">Windows </w:t>
      </w:r>
      <w:r>
        <w:t>嵌入式产品</w:t>
      </w:r>
    </w:p>
    <w:p w14:paraId="262CD2C5" w14:textId="77777777" w:rsidR="00073D09" w:rsidRDefault="00F649B5">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5E255E19" w14:textId="77777777" w:rsidR="00073D09" w:rsidRDefault="00073D09">
      <w:pPr>
        <w:sectPr w:rsidR="00073D09">
          <w:headerReference w:type="default" r:id="rId34"/>
          <w:footerReference w:type="default" r:id="rId35"/>
          <w:type w:val="continuous"/>
          <w:pgSz w:w="12240" w:h="15840" w:code="1"/>
          <w:pgMar w:top="1170" w:right="720" w:bottom="720" w:left="720" w:header="432" w:footer="288" w:gutter="0"/>
          <w:cols w:space="360"/>
        </w:sectPr>
      </w:pPr>
    </w:p>
    <w:p w14:paraId="5A97C6DD" w14:textId="77777777" w:rsidR="00073D09" w:rsidRDefault="00F649B5">
      <w:pPr>
        <w:pStyle w:val="ProductList-SectionHeading"/>
        <w:pageBreakBefore/>
      </w:pPr>
      <w:bookmarkStart w:id="33" w:name="_Sec547"/>
      <w:bookmarkEnd w:id="11"/>
      <w:r>
        <w:t>软件</w:t>
      </w:r>
      <w:r>
        <w:fldChar w:fldCharType="begin"/>
      </w:r>
      <w:r>
        <w:instrText xml:space="preserve"> TC "</w:instrText>
      </w:r>
      <w:bookmarkStart w:id="34" w:name="_Toc431204014"/>
      <w:r>
        <w:instrText>软件</w:instrText>
      </w:r>
      <w:bookmarkEnd w:id="34"/>
      <w:r>
        <w:instrText>" \l 1</w:instrText>
      </w:r>
      <w:r>
        <w:fldChar w:fldCharType="end"/>
      </w:r>
    </w:p>
    <w:p w14:paraId="0BB4E7B4" w14:textId="77777777" w:rsidR="00073D09" w:rsidRDefault="00F649B5">
      <w:pPr>
        <w:pStyle w:val="ProductList-Offering1HeadingNoBorder"/>
      </w:pPr>
      <w:bookmarkStart w:id="35" w:name="_Sec857"/>
      <w:r>
        <w:t>Advanced Threat Analytics</w:t>
      </w:r>
      <w:bookmarkEnd w:id="35"/>
      <w:r>
        <w:fldChar w:fldCharType="begin"/>
      </w:r>
      <w:r>
        <w:instrText xml:space="preserve"> TC "</w:instrText>
      </w:r>
      <w:bookmarkStart w:id="36" w:name="_Toc431204015"/>
      <w:r>
        <w:instrText>Advanced Threat Analytics</w:instrText>
      </w:r>
      <w:bookmarkEnd w:id="36"/>
      <w:r>
        <w:instrText>" \l 2</w:instrText>
      </w:r>
      <w:r>
        <w:fldChar w:fldCharType="end"/>
      </w:r>
    </w:p>
    <w:p w14:paraId="36298895" w14:textId="77777777" w:rsidR="00073D09" w:rsidRDefault="00F649B5">
      <w:pPr>
        <w:pStyle w:val="ProductList-Offering1SubSection"/>
      </w:pPr>
      <w:bookmarkStart w:id="37" w:name="_Sec858"/>
      <w:r>
        <w:t>1.</w:t>
      </w:r>
      <w:r>
        <w:t>计划可用性</w:t>
      </w:r>
      <w:bookmarkEnd w:id="37"/>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073D09" w14:paraId="519BA1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698BB3"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4E7B"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CB9A5"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ADD8A"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1AE81"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6D9E"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A2FAC"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3BB45"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FB1E"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7873"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AC9B6"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4792"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26027C74" w14:textId="77777777">
        <w:tc>
          <w:tcPr>
            <w:tcW w:w="4160" w:type="dxa"/>
            <w:tcBorders>
              <w:top w:val="single" w:sz="6" w:space="0" w:color="FFFFFF"/>
              <w:left w:val="none" w:sz="4" w:space="0" w:color="6E6E6E"/>
              <w:bottom w:val="dashed" w:sz="4" w:space="0" w:color="BFBFBF"/>
              <w:right w:val="none" w:sz="4" w:space="0" w:color="6E6E6E"/>
            </w:tcBorders>
          </w:tcPr>
          <w:p w14:paraId="5A7C6B98" w14:textId="77777777" w:rsidR="00073D09" w:rsidRDefault="00F649B5">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3883F4" w14:textId="77777777" w:rsidR="00073D09" w:rsidRDefault="00F649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2B0A65" w14:textId="77777777" w:rsidR="00073D09" w:rsidRDefault="00073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3AAE1D" w14:textId="77777777" w:rsidR="00073D09" w:rsidRDefault="00F649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367E41" w14:textId="77777777" w:rsidR="00073D09" w:rsidRDefault="00F649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56D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083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2A9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1D0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3DE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A9B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3AE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1D5EFBDB" w14:textId="77777777">
        <w:tc>
          <w:tcPr>
            <w:tcW w:w="4160" w:type="dxa"/>
            <w:tcBorders>
              <w:top w:val="dashed" w:sz="4" w:space="0" w:color="BFBFBF"/>
              <w:left w:val="none" w:sz="4" w:space="0" w:color="6E6E6E"/>
              <w:bottom w:val="none" w:sz="4" w:space="0" w:color="BFBFBF"/>
              <w:right w:val="none" w:sz="4" w:space="0" w:color="6E6E6E"/>
            </w:tcBorders>
          </w:tcPr>
          <w:p w14:paraId="486D2643" w14:textId="77777777" w:rsidR="00073D09" w:rsidRDefault="00F649B5">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61B40E" w14:textId="77777777" w:rsidR="00073D09" w:rsidRDefault="00F649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453D27"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47C041" w14:textId="77777777" w:rsidR="00073D09" w:rsidRDefault="00F649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A77B92" w14:textId="77777777" w:rsidR="00073D09" w:rsidRDefault="00F649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508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1A2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FC7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307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EBA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DFE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F7B04" w14:textId="77777777" w:rsidR="00073D09" w:rsidRPr="00820D62" w:rsidRDefault="00073D09">
            <w:pPr>
              <w:pStyle w:val="ProductList-TableBody"/>
              <w:jc w:val="center"/>
              <w:rPr>
                <w:color w:val="000000" w:themeColor="text1"/>
              </w:rPr>
            </w:pPr>
          </w:p>
        </w:tc>
      </w:tr>
    </w:tbl>
    <w:p w14:paraId="5FF0CB43" w14:textId="77777777" w:rsidR="00073D09" w:rsidRDefault="00F649B5">
      <w:pPr>
        <w:pStyle w:val="ProductList-Offering1SubSection"/>
      </w:pPr>
      <w:bookmarkStart w:id="38" w:name="_Sec859"/>
      <w:r>
        <w:t>2.</w:t>
      </w:r>
      <w:r>
        <w:t>产品条件</w:t>
      </w:r>
      <w:bookmarkEnd w:id="38"/>
    </w:p>
    <w:tbl>
      <w:tblPr>
        <w:tblStyle w:val="PURTable"/>
        <w:tblW w:w="0" w:type="dxa"/>
        <w:tblLook w:val="04A0" w:firstRow="1" w:lastRow="0" w:firstColumn="1" w:lastColumn="0" w:noHBand="0" w:noVBand="1"/>
      </w:tblPr>
      <w:tblGrid>
        <w:gridCol w:w="3610"/>
        <w:gridCol w:w="3590"/>
        <w:gridCol w:w="3590"/>
      </w:tblGrid>
      <w:tr w:rsidR="00073D09" w14:paraId="30ABB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2A6DA" w14:textId="77777777" w:rsidR="00073D09" w:rsidRDefault="00F649B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7B7C70B"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BE6A3" w14:textId="77777777" w:rsidR="00073D09" w:rsidRDefault="00F649B5">
            <w:pPr>
              <w:pStyle w:val="ProductList-TableBody"/>
            </w:pPr>
            <w:r>
              <w:rPr>
                <w:color w:val="404040"/>
              </w:rPr>
              <w:t>版本降级：不适用</w:t>
            </w:r>
          </w:p>
        </w:tc>
      </w:tr>
      <w:tr w:rsidR="00073D09" w14:paraId="0AF2D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4255"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9D01"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AB91F4E"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6">
              <w:r>
                <w:rPr>
                  <w:color w:val="000000"/>
                </w:rPr>
                <w:t>附录</w:t>
              </w:r>
              <w:r>
                <w:rPr>
                  <w:color w:val="000000"/>
                </w:rPr>
                <w:t xml:space="preserve"> B</w:t>
              </w:r>
            </w:hyperlink>
          </w:p>
        </w:tc>
      </w:tr>
      <w:tr w:rsidR="00073D09" w14:paraId="209AC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3073"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756E"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EC01" w14:textId="77777777" w:rsidR="00073D09" w:rsidRDefault="00F649B5">
            <w:pPr>
              <w:pStyle w:val="ProductList-TableBody"/>
            </w:pPr>
            <w:r>
              <w:rPr>
                <w:color w:val="404040"/>
              </w:rPr>
              <w:t>符合削减条件：不适用</w:t>
            </w:r>
          </w:p>
        </w:tc>
      </w:tr>
      <w:tr w:rsidR="00073D09" w14:paraId="17B7E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5BA1"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12C5"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DCF8" w14:textId="77777777" w:rsidR="00073D09" w:rsidRDefault="00F649B5">
            <w:pPr>
              <w:pStyle w:val="ProductList-TableBody"/>
            </w:pPr>
            <w:r>
              <w:rPr>
                <w:color w:val="404040"/>
              </w:rPr>
              <w:t>符合校正条件：不适用</w:t>
            </w:r>
          </w:p>
        </w:tc>
      </w:tr>
      <w:tr w:rsidR="00073D09" w14:paraId="04EB0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EDAF"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08F8"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0D5B" w14:textId="77777777" w:rsidR="00073D09" w:rsidRDefault="00073D09">
            <w:pPr>
              <w:pStyle w:val="ProductList-TableBody"/>
            </w:pPr>
          </w:p>
        </w:tc>
      </w:tr>
    </w:tbl>
    <w:p w14:paraId="4797B9C3" w14:textId="77777777" w:rsidR="00073D09" w:rsidRDefault="00073D09">
      <w:pPr>
        <w:pStyle w:val="ProductList-Body"/>
      </w:pPr>
    </w:p>
    <w:p w14:paraId="22BE49B4" w14:textId="77777777" w:rsidR="00073D09" w:rsidRDefault="00F649B5">
      <w:pPr>
        <w:pStyle w:val="ProductList-ClauseHeading"/>
      </w:pPr>
      <w:r>
        <w:t xml:space="preserve">2.1 </w:t>
      </w:r>
      <w:r>
        <w:t>国家</w:t>
      </w:r>
      <w:r>
        <w:t>/</w:t>
      </w:r>
      <w:r>
        <w:t>地区限制</w:t>
      </w:r>
    </w:p>
    <w:p w14:paraId="791E4C63" w14:textId="77777777" w:rsidR="00073D09" w:rsidRDefault="00F649B5">
      <w:pPr>
        <w:pStyle w:val="ProductList-Body"/>
      </w:pPr>
      <w:r>
        <w:t>客户不得在中华人民共和国内使用</w:t>
      </w:r>
      <w:r>
        <w:t xml:space="preserve"> Advanced Threat Analytics 2016</w:t>
      </w:r>
      <w:r>
        <w:t>。</w:t>
      </w:r>
    </w:p>
    <w:p w14:paraId="1A65758B" w14:textId="77777777" w:rsidR="00073D09" w:rsidRDefault="00F649B5">
      <w:pPr>
        <w:pStyle w:val="ProductList-Offering1SubSection"/>
      </w:pPr>
      <w:bookmarkStart w:id="39" w:name="_Sec860"/>
      <w:r>
        <w:t>3.</w:t>
      </w:r>
      <w:r>
        <w:t>使用权利</w:t>
      </w:r>
      <w:bookmarkEnd w:id="39"/>
    </w:p>
    <w:tbl>
      <w:tblPr>
        <w:tblStyle w:val="PURTable"/>
        <w:tblW w:w="0" w:type="dxa"/>
        <w:tblLook w:val="04A0" w:firstRow="1" w:lastRow="0" w:firstColumn="1" w:lastColumn="0" w:noHBand="0" w:noVBand="1"/>
      </w:tblPr>
      <w:tblGrid>
        <w:gridCol w:w="3609"/>
        <w:gridCol w:w="3563"/>
        <w:gridCol w:w="3618"/>
      </w:tblGrid>
      <w:tr w:rsidR="00073D09" w14:paraId="0B3BA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B0779"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C3A8CB7"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52790" w14:textId="77777777" w:rsidR="00073D09" w:rsidRDefault="00F649B5">
            <w:pPr>
              <w:pStyle w:val="ProductList-TableBody"/>
            </w:pPr>
            <w:r>
              <w:rPr>
                <w:color w:val="404040"/>
              </w:rPr>
              <w:t>附加软件：不适用</w:t>
            </w:r>
          </w:p>
        </w:tc>
      </w:tr>
      <w:tr w:rsidR="00073D09" w14:paraId="4E733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FD9B"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E565"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F3578"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73D09" w14:paraId="3490A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C8D11"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94BF"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5FD7" w14:textId="77777777" w:rsidR="00073D09" w:rsidRDefault="00073D09">
            <w:pPr>
              <w:pStyle w:val="ProductList-TableBody"/>
            </w:pPr>
          </w:p>
        </w:tc>
      </w:tr>
    </w:tbl>
    <w:p w14:paraId="2DBC8AE7" w14:textId="77777777" w:rsidR="00073D09" w:rsidRDefault="00073D09">
      <w:pPr>
        <w:pStyle w:val="ProductList-Body"/>
      </w:pPr>
    </w:p>
    <w:p w14:paraId="35297B69" w14:textId="77777777" w:rsidR="00073D09" w:rsidRDefault="00F649B5">
      <w:pPr>
        <w:pStyle w:val="ProductList-ClauseHeading"/>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073D09" w14:paraId="10F32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04D87" w14:textId="77777777" w:rsidR="00073D09" w:rsidRDefault="00F649B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65AFA79" w14:textId="77777777" w:rsidR="00073D09" w:rsidRDefault="00F649B5">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14:paraId="7B47EA44" w14:textId="77777777" w:rsidR="00073D09" w:rsidRDefault="00F649B5">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5BDDECA5" w14:textId="77777777" w:rsidR="00073D09" w:rsidRDefault="00073D09">
      <w:pPr>
        <w:pStyle w:val="ProductList-Body"/>
      </w:pPr>
    </w:p>
    <w:p w14:paraId="6BCC6D60" w14:textId="77777777" w:rsidR="00073D09" w:rsidRDefault="00F649B5">
      <w:pPr>
        <w:pStyle w:val="ProductList-ClauseHeading"/>
      </w:pPr>
      <w:r>
        <w:t xml:space="preserve">3.2 </w:t>
      </w:r>
      <w:r>
        <w:t>使用需要管理许可</w:t>
      </w:r>
    </w:p>
    <w:p w14:paraId="1C8CEA3F" w14:textId="77777777" w:rsidR="00073D09" w:rsidRDefault="00F649B5">
      <w:pPr>
        <w:pStyle w:val="ProductList-Body"/>
      </w:pPr>
      <w:r>
        <w:t xml:space="preserve">     </w:t>
      </w: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5033BCA" w14:textId="77777777" w:rsidR="00073D09" w:rsidRDefault="00F649B5">
      <w:pPr>
        <w:pStyle w:val="ProductList-Offering1SubSection"/>
      </w:pPr>
      <w:bookmarkStart w:id="40" w:name="_Sec861"/>
      <w:r>
        <w:t>4.</w:t>
      </w:r>
      <w:r>
        <w:t>软件保障</w:t>
      </w:r>
      <w:bookmarkEnd w:id="40"/>
    </w:p>
    <w:tbl>
      <w:tblPr>
        <w:tblStyle w:val="PURTable"/>
        <w:tblW w:w="0" w:type="dxa"/>
        <w:tblLook w:val="04A0" w:firstRow="1" w:lastRow="0" w:firstColumn="1" w:lastColumn="0" w:noHBand="0" w:noVBand="1"/>
      </w:tblPr>
      <w:tblGrid>
        <w:gridCol w:w="3596"/>
        <w:gridCol w:w="3597"/>
        <w:gridCol w:w="3597"/>
      </w:tblGrid>
      <w:tr w:rsidR="00073D09" w14:paraId="7626A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9AA78"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BADA1A0"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E3D68" w14:textId="77777777" w:rsidR="00073D09" w:rsidRDefault="00F649B5">
            <w:pPr>
              <w:pStyle w:val="ProductList-TableBody"/>
            </w:pPr>
            <w:r>
              <w:rPr>
                <w:color w:val="404040"/>
              </w:rPr>
              <w:t>故障切换权利：不适用</w:t>
            </w:r>
          </w:p>
        </w:tc>
      </w:tr>
      <w:tr w:rsidR="00073D09" w14:paraId="6014D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846B"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E373"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7FCD" w14:textId="77777777" w:rsidR="00073D09" w:rsidRDefault="00F649B5">
            <w:pPr>
              <w:pStyle w:val="ProductList-TableBody"/>
            </w:pPr>
            <w:r>
              <w:rPr>
                <w:color w:val="404040"/>
              </w:rPr>
              <w:t>漫游权利：不适用</w:t>
            </w:r>
          </w:p>
        </w:tc>
      </w:tr>
      <w:tr w:rsidR="00073D09" w14:paraId="5D34CA7A" w14:textId="77777777">
        <w:tc>
          <w:tcPr>
            <w:tcW w:w="4040" w:type="dxa"/>
            <w:tcBorders>
              <w:top w:val="single" w:sz="4" w:space="0" w:color="000000"/>
              <w:left w:val="single" w:sz="4" w:space="0" w:color="000000"/>
              <w:bottom w:val="single" w:sz="4" w:space="0" w:color="000000"/>
              <w:right w:val="single" w:sz="4" w:space="0" w:color="000000"/>
            </w:tcBorders>
          </w:tcPr>
          <w:p w14:paraId="19A9DFB4"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B7E3"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3B7B" w14:textId="77777777" w:rsidR="00073D09" w:rsidRDefault="00073D09">
            <w:pPr>
              <w:pStyle w:val="ProductList-TableBody"/>
            </w:pPr>
          </w:p>
        </w:tc>
      </w:tr>
    </w:tbl>
    <w:p w14:paraId="4D48A0A2" w14:textId="77777777" w:rsidR="00073D09" w:rsidRDefault="00073D09">
      <w:pPr>
        <w:pStyle w:val="ProductList-Body"/>
        <w:jc w:val="right"/>
      </w:pPr>
    </w:p>
    <w:p w14:paraId="7647396B"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3EE9E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2C485"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2E174343" w14:textId="77777777" w:rsidR="00073D09" w:rsidRDefault="00073D09">
      <w:pPr>
        <w:pStyle w:val="ProductList-Body"/>
      </w:pPr>
    </w:p>
    <w:p w14:paraId="4D7C254D" w14:textId="77777777" w:rsidR="00073D09" w:rsidRDefault="00F649B5">
      <w:pPr>
        <w:pStyle w:val="ProductList-Offering1HeadingNoBorder"/>
      </w:pPr>
      <w:bookmarkStart w:id="41" w:name="_Sec592"/>
      <w:r>
        <w:t>BizTalk</w:t>
      </w:r>
      <w:bookmarkEnd w:id="41"/>
      <w:r>
        <w:fldChar w:fldCharType="begin"/>
      </w:r>
      <w:r>
        <w:instrText xml:space="preserve"> TC "</w:instrText>
      </w:r>
      <w:bookmarkStart w:id="42" w:name="_Toc431204016"/>
      <w:r>
        <w:instrText>BizTalk</w:instrText>
      </w:r>
      <w:bookmarkEnd w:id="42"/>
      <w:r>
        <w:instrText>" \l 2</w:instrText>
      </w:r>
      <w:r>
        <w:fldChar w:fldCharType="end"/>
      </w:r>
    </w:p>
    <w:p w14:paraId="2EAFCB26" w14:textId="77777777" w:rsidR="00073D09" w:rsidRDefault="00F649B5">
      <w:pPr>
        <w:pStyle w:val="ProductList-Offering1SubSection"/>
      </w:pPr>
      <w:bookmarkStart w:id="43" w:name="_Sec593"/>
      <w:r>
        <w:t>1.</w:t>
      </w:r>
      <w:r>
        <w:t>计划可用性</w:t>
      </w:r>
      <w:bookmarkEnd w:id="43"/>
    </w:p>
    <w:tbl>
      <w:tblPr>
        <w:tblStyle w:val="PURTable"/>
        <w:tblW w:w="0" w:type="dxa"/>
        <w:tblLook w:val="04A0" w:firstRow="1" w:lastRow="0" w:firstColumn="1" w:lastColumn="0" w:noHBand="0" w:noVBand="1"/>
      </w:tblPr>
      <w:tblGrid>
        <w:gridCol w:w="4030"/>
        <w:gridCol w:w="612"/>
        <w:gridCol w:w="610"/>
        <w:gridCol w:w="612"/>
        <w:gridCol w:w="610"/>
        <w:gridCol w:w="608"/>
        <w:gridCol w:w="612"/>
        <w:gridCol w:w="615"/>
        <w:gridCol w:w="634"/>
        <w:gridCol w:w="619"/>
        <w:gridCol w:w="613"/>
        <w:gridCol w:w="609"/>
      </w:tblGrid>
      <w:tr w:rsidR="00073D09" w14:paraId="5465BB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131EB"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4D84B"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7982"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435E9"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502A3"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2FCA2"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2AF63"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F4F52"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B4E9"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32A5C"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CCB7C"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73981"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7E6D889F" w14:textId="77777777">
        <w:tc>
          <w:tcPr>
            <w:tcW w:w="4160" w:type="dxa"/>
            <w:tcBorders>
              <w:top w:val="single" w:sz="6" w:space="0" w:color="FFFFFF"/>
              <w:left w:val="none" w:sz="4" w:space="0" w:color="6E6E6E"/>
              <w:bottom w:val="dashed" w:sz="4" w:space="0" w:color="BFBFBF"/>
              <w:right w:val="none" w:sz="4" w:space="0" w:color="6E6E6E"/>
            </w:tcBorders>
          </w:tcPr>
          <w:p w14:paraId="5DC74828" w14:textId="77777777" w:rsidR="00073D09" w:rsidRDefault="00F649B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280876" w14:textId="77777777" w:rsidR="00073D09" w:rsidRDefault="00F649B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D98038" w14:textId="77777777" w:rsidR="00073D09" w:rsidRDefault="00F649B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18A6A8" w14:textId="77777777" w:rsidR="00073D09" w:rsidRDefault="00F649B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2BE4B5C" w14:textId="77777777" w:rsidR="00073D09" w:rsidRDefault="00F649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B11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4AD9"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46935"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F23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16C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行业设备</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ID</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5CA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71B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03A4EE40" w14:textId="77777777">
        <w:tc>
          <w:tcPr>
            <w:tcW w:w="4160" w:type="dxa"/>
            <w:tcBorders>
              <w:top w:val="dashed" w:sz="4" w:space="0" w:color="BFBFBF"/>
              <w:left w:val="none" w:sz="4" w:space="0" w:color="6E6E6E"/>
              <w:bottom w:val="dashed" w:sz="4" w:space="0" w:color="BFBFBF"/>
              <w:right w:val="none" w:sz="4" w:space="0" w:color="6E6E6E"/>
            </w:tcBorders>
          </w:tcPr>
          <w:p w14:paraId="4B1F2C9A" w14:textId="77777777" w:rsidR="00073D09" w:rsidRDefault="00F649B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FEFF11" w14:textId="77777777" w:rsidR="00073D09" w:rsidRDefault="00F649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8BF0F7"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A7F9A3"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20CE1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FF79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A3984"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D58B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2380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526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行业设备</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ID</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FAAD6"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9B72C" w14:textId="77777777" w:rsidR="00073D09" w:rsidRPr="00820D62" w:rsidRDefault="00073D09">
            <w:pPr>
              <w:pStyle w:val="ProductList-TableBody"/>
              <w:jc w:val="center"/>
              <w:rPr>
                <w:color w:val="000000" w:themeColor="text1"/>
              </w:rPr>
            </w:pPr>
          </w:p>
        </w:tc>
      </w:tr>
      <w:tr w:rsidR="00073D09" w14:paraId="2886E454" w14:textId="77777777">
        <w:tc>
          <w:tcPr>
            <w:tcW w:w="4160" w:type="dxa"/>
            <w:tcBorders>
              <w:top w:val="dashed" w:sz="4" w:space="0" w:color="BFBFBF"/>
              <w:left w:val="none" w:sz="4" w:space="0" w:color="6E6E6E"/>
              <w:bottom w:val="dashed" w:sz="4" w:space="0" w:color="BFBFBF"/>
              <w:right w:val="none" w:sz="4" w:space="0" w:color="6E6E6E"/>
            </w:tcBorders>
          </w:tcPr>
          <w:p w14:paraId="6954C9DD" w14:textId="77777777" w:rsidR="00073D09" w:rsidRDefault="00F649B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D12176" w14:textId="77777777" w:rsidR="00073D09" w:rsidRDefault="00F649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FDA794"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12880C"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F9FF7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945AD"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2DD75"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A2A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AAFA5"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11A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行业设备</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ID</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EFCCC"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502BD" w14:textId="77777777" w:rsidR="00073D09" w:rsidRPr="00820D62" w:rsidRDefault="00073D09">
            <w:pPr>
              <w:pStyle w:val="ProductList-TableBody"/>
              <w:jc w:val="center"/>
              <w:rPr>
                <w:color w:val="000000" w:themeColor="text1"/>
              </w:rPr>
            </w:pPr>
          </w:p>
        </w:tc>
      </w:tr>
      <w:tr w:rsidR="00073D09" w14:paraId="671B2B48" w14:textId="77777777">
        <w:tc>
          <w:tcPr>
            <w:tcW w:w="4160" w:type="dxa"/>
            <w:tcBorders>
              <w:top w:val="dashed" w:sz="4" w:space="0" w:color="BFBFBF"/>
              <w:left w:val="none" w:sz="4" w:space="0" w:color="6E6E6E"/>
              <w:bottom w:val="dashed" w:sz="4" w:space="0" w:color="BFBFBF"/>
              <w:right w:val="none" w:sz="4" w:space="0" w:color="6E6E6E"/>
            </w:tcBorders>
          </w:tcPr>
          <w:p w14:paraId="59F231EC" w14:textId="77777777" w:rsidR="00073D09" w:rsidRDefault="00F649B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72088C" w14:textId="77777777" w:rsidR="00073D09" w:rsidRDefault="00F649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BEA639" w14:textId="77777777" w:rsidR="00073D09" w:rsidRDefault="00F649B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FB977F" w14:textId="77777777" w:rsidR="00073D09" w:rsidRDefault="00F649B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EFC537" w14:textId="77777777" w:rsidR="00073D09" w:rsidRDefault="00F649B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DC64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FF24"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B2CA"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B76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402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2DA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218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3913CBA5" w14:textId="77777777">
        <w:tc>
          <w:tcPr>
            <w:tcW w:w="4160" w:type="dxa"/>
            <w:tcBorders>
              <w:top w:val="dashed" w:sz="4" w:space="0" w:color="BFBFBF"/>
              <w:left w:val="none" w:sz="4" w:space="0" w:color="6E6E6E"/>
              <w:bottom w:val="dashed" w:sz="4" w:space="0" w:color="BFBFBF"/>
              <w:right w:val="none" w:sz="4" w:space="0" w:color="6E6E6E"/>
            </w:tcBorders>
          </w:tcPr>
          <w:p w14:paraId="185850EF" w14:textId="77777777" w:rsidR="00073D09" w:rsidRDefault="00F649B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25AA42" w14:textId="77777777" w:rsidR="00073D09" w:rsidRDefault="00F649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0159C1" w14:textId="77777777" w:rsidR="00073D09" w:rsidRDefault="00F649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DD084B" w14:textId="77777777" w:rsidR="00073D09" w:rsidRDefault="00F649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941484" w14:textId="77777777" w:rsidR="00073D09" w:rsidRDefault="00F649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DBA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5FE1"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0105"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053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03B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5D7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7E1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60D357E0" w14:textId="77777777">
        <w:tc>
          <w:tcPr>
            <w:tcW w:w="4160" w:type="dxa"/>
            <w:tcBorders>
              <w:top w:val="dashed" w:sz="4" w:space="0" w:color="BFBFBF"/>
              <w:left w:val="none" w:sz="4" w:space="0" w:color="6E6E6E"/>
              <w:bottom w:val="none" w:sz="4" w:space="0" w:color="6E6E6E"/>
              <w:right w:val="none" w:sz="4" w:space="0" w:color="6E6E6E"/>
            </w:tcBorders>
          </w:tcPr>
          <w:p w14:paraId="477839C1" w14:textId="77777777" w:rsidR="00073D09" w:rsidRDefault="00F649B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4C7F85" w14:textId="77777777" w:rsidR="00073D09" w:rsidRDefault="00F649B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C50C6D"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7A75C9"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055EB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02D68"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AEA30"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71392"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6A39B"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236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行业设备</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ID</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F4704"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461A8" w14:textId="77777777" w:rsidR="00073D09" w:rsidRPr="00820D62" w:rsidRDefault="00073D09">
            <w:pPr>
              <w:pStyle w:val="ProductList-TableBody"/>
              <w:jc w:val="center"/>
              <w:rPr>
                <w:color w:val="000000" w:themeColor="text1"/>
              </w:rPr>
            </w:pPr>
          </w:p>
        </w:tc>
      </w:tr>
    </w:tbl>
    <w:p w14:paraId="26DF1128" w14:textId="77777777" w:rsidR="00073D09" w:rsidRDefault="00F649B5">
      <w:pPr>
        <w:pStyle w:val="ProductList-Offering1SubSection"/>
      </w:pPr>
      <w:bookmarkStart w:id="44" w:name="_Sec594"/>
      <w:r>
        <w:t>2.</w:t>
      </w:r>
      <w:r>
        <w:t>产品条件</w:t>
      </w:r>
      <w:bookmarkEnd w:id="44"/>
    </w:p>
    <w:tbl>
      <w:tblPr>
        <w:tblStyle w:val="PURTable"/>
        <w:tblW w:w="0" w:type="dxa"/>
        <w:tblLook w:val="04A0" w:firstRow="1" w:lastRow="0" w:firstColumn="1" w:lastColumn="0" w:noHBand="0" w:noVBand="1"/>
      </w:tblPr>
      <w:tblGrid>
        <w:gridCol w:w="3620"/>
        <w:gridCol w:w="3585"/>
        <w:gridCol w:w="3585"/>
      </w:tblGrid>
      <w:tr w:rsidR="00073D09" w14:paraId="6A035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1EAC5"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1CB86D19"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E1047" w14:textId="77777777" w:rsidR="00073D09" w:rsidRDefault="00F649B5">
            <w:pPr>
              <w:pStyle w:val="ProductList-TableBody"/>
            </w:pPr>
            <w:r>
              <w:rPr>
                <w:color w:val="404040"/>
              </w:rPr>
              <w:t>版本降级：不适用</w:t>
            </w:r>
          </w:p>
        </w:tc>
      </w:tr>
      <w:tr w:rsidR="00073D09" w14:paraId="44A62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4244"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EA2A"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69747B2"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073D09" w14:paraId="4704E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62AF"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A80A313" w14:textId="77777777" w:rsidR="00073D09" w:rsidRDefault="00F649B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DF06" w14:textId="77777777" w:rsidR="00073D09" w:rsidRDefault="00F649B5">
            <w:pPr>
              <w:pStyle w:val="ProductList-TableBody"/>
            </w:pPr>
            <w:r>
              <w:rPr>
                <w:color w:val="404040"/>
              </w:rPr>
              <w:t>符合削减条件：不适用</w:t>
            </w:r>
          </w:p>
        </w:tc>
      </w:tr>
      <w:tr w:rsidR="00073D09" w14:paraId="2978D27D" w14:textId="77777777">
        <w:tc>
          <w:tcPr>
            <w:tcW w:w="4040" w:type="dxa"/>
            <w:tcBorders>
              <w:top w:val="single" w:sz="4" w:space="0" w:color="000000"/>
              <w:left w:val="single" w:sz="4" w:space="0" w:color="000000"/>
              <w:bottom w:val="single" w:sz="4" w:space="0" w:color="000000"/>
              <w:right w:val="single" w:sz="4" w:space="0" w:color="000000"/>
            </w:tcBorders>
          </w:tcPr>
          <w:p w14:paraId="216632C4"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4F2F"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B0F1" w14:textId="77777777" w:rsidR="00073D09" w:rsidRDefault="00F649B5">
            <w:pPr>
              <w:pStyle w:val="ProductList-TableBody"/>
            </w:pPr>
            <w:r>
              <w:rPr>
                <w:color w:val="404040"/>
              </w:rPr>
              <w:t>符合过渡条件：不适用</w:t>
            </w:r>
          </w:p>
        </w:tc>
      </w:tr>
      <w:tr w:rsidR="00073D09" w14:paraId="6657B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BD16"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A6E6"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77FB" w14:textId="77777777" w:rsidR="00073D09" w:rsidRDefault="00073D09">
            <w:pPr>
              <w:pStyle w:val="ProductList-TableBody"/>
            </w:pPr>
          </w:p>
        </w:tc>
      </w:tr>
    </w:tbl>
    <w:p w14:paraId="4EBCB1AF" w14:textId="77777777" w:rsidR="00073D09" w:rsidRDefault="00F649B5">
      <w:pPr>
        <w:pStyle w:val="ProductList-Offering1SubSection"/>
      </w:pPr>
      <w:bookmarkStart w:id="45" w:name="_Sec595"/>
      <w:r>
        <w:t>3.</w:t>
      </w:r>
      <w:r>
        <w:t>使用权利</w:t>
      </w:r>
      <w:bookmarkEnd w:id="45"/>
    </w:p>
    <w:tbl>
      <w:tblPr>
        <w:tblStyle w:val="PURTable"/>
        <w:tblW w:w="0" w:type="dxa"/>
        <w:tblLook w:val="04A0" w:firstRow="1" w:lastRow="0" w:firstColumn="1" w:lastColumn="0" w:noHBand="0" w:noVBand="1"/>
      </w:tblPr>
      <w:tblGrid>
        <w:gridCol w:w="3601"/>
        <w:gridCol w:w="3589"/>
        <w:gridCol w:w="3600"/>
      </w:tblGrid>
      <w:tr w:rsidR="00073D09" w14:paraId="634AD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975EB"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782D8F0F"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6D638B9"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073D09" w14:paraId="3BB8A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81E23"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1149"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CD8FEED"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App - </w:t>
            </w:r>
            <w:r>
              <w:t>所有（</w:t>
            </w:r>
            <w:r>
              <w:t xml:space="preserve">Developer </w:t>
            </w:r>
            <w:r>
              <w:t>除外）</w:t>
            </w:r>
          </w:p>
        </w:tc>
      </w:tr>
      <w:tr w:rsidR="00073D09" w14:paraId="64C0EABA" w14:textId="77777777">
        <w:tc>
          <w:tcPr>
            <w:tcW w:w="4040" w:type="dxa"/>
            <w:tcBorders>
              <w:top w:val="single" w:sz="4" w:space="0" w:color="000000"/>
              <w:left w:val="single" w:sz="4" w:space="0" w:color="000000"/>
              <w:bottom w:val="single" w:sz="4" w:space="0" w:color="000000"/>
              <w:right w:val="single" w:sz="4" w:space="0" w:color="000000"/>
            </w:tcBorders>
          </w:tcPr>
          <w:p w14:paraId="36397711"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94E0"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3D12" w14:textId="77777777" w:rsidR="00073D09" w:rsidRDefault="00073D09">
            <w:pPr>
              <w:pStyle w:val="ProductList-TableBody"/>
            </w:pPr>
          </w:p>
        </w:tc>
      </w:tr>
    </w:tbl>
    <w:p w14:paraId="57F9BFE7" w14:textId="77777777" w:rsidR="00073D09" w:rsidRDefault="00073D09">
      <w:pPr>
        <w:pStyle w:val="ProductList-Body"/>
      </w:pPr>
    </w:p>
    <w:p w14:paraId="2343F50F" w14:textId="77777777" w:rsidR="00073D09" w:rsidRDefault="00F649B5">
      <w:pPr>
        <w:pStyle w:val="ProductList-ClauseHeading"/>
      </w:pPr>
      <w:r>
        <w:t xml:space="preserve">3.1 BizTalk Server 2013 R2 Branch </w:t>
      </w:r>
      <w:r>
        <w:t>和</w:t>
      </w:r>
      <w:r>
        <w:t xml:space="preserve"> Standard Edition</w:t>
      </w:r>
    </w:p>
    <w:p w14:paraId="011D08C2" w14:textId="77777777" w:rsidR="00073D09" w:rsidRDefault="00F649B5">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51E5B8D1" w14:textId="77777777" w:rsidR="00073D09" w:rsidRDefault="00073D09">
      <w:pPr>
        <w:pStyle w:val="ProductList-Body"/>
      </w:pPr>
    </w:p>
    <w:p w14:paraId="74F0088F" w14:textId="77777777" w:rsidR="00073D09" w:rsidRDefault="00F649B5">
      <w:pPr>
        <w:pStyle w:val="ProductList-ClauseHeading"/>
      </w:pPr>
      <w:r>
        <w:t>3.2 BizTalk Server 2013 R2 Branch Edition</w:t>
      </w:r>
    </w:p>
    <w:p w14:paraId="37854B10" w14:textId="77777777" w:rsidR="00073D09" w:rsidRDefault="00F649B5">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0F9D7B0F" w14:textId="77777777" w:rsidR="00073D09" w:rsidRDefault="00F649B5">
      <w:pPr>
        <w:pStyle w:val="ProductList-Bullet"/>
        <w:numPr>
          <w:ilvl w:val="0"/>
          <w:numId w:val="22"/>
        </w:numPr>
      </w:pPr>
      <w:r>
        <w:t>在</w:t>
      </w:r>
      <w:r>
        <w:t>“</w:t>
      </w:r>
      <w:r>
        <w:t>中心辐射型</w:t>
      </w:r>
      <w:r>
        <w:t>”</w:t>
      </w:r>
      <w:r>
        <w:t>联网模式中充当中心节点，</w:t>
      </w:r>
    </w:p>
    <w:p w14:paraId="2786A48D" w14:textId="77777777" w:rsidR="00073D09" w:rsidRDefault="00F649B5">
      <w:pPr>
        <w:pStyle w:val="ProductList-Bullet"/>
        <w:numPr>
          <w:ilvl w:val="0"/>
          <w:numId w:val="22"/>
        </w:numPr>
      </w:pPr>
      <w:r>
        <w:t>将与其他服务器或设备的企业范围的通信集中；或</w:t>
      </w:r>
    </w:p>
    <w:p w14:paraId="73636E3E" w14:textId="77777777" w:rsidR="00073D09" w:rsidRDefault="00F649B5">
      <w:pPr>
        <w:pStyle w:val="ProductList-Bullet"/>
        <w:numPr>
          <w:ilvl w:val="0"/>
          <w:numId w:val="22"/>
        </w:numPr>
      </w:pPr>
      <w:r>
        <w:t>跨越部门、业务部门或分支机构实现业务流程的自动化。</w:t>
      </w:r>
    </w:p>
    <w:p w14:paraId="48892321" w14:textId="77777777" w:rsidR="00073D09" w:rsidRDefault="00073D09">
      <w:pPr>
        <w:pStyle w:val="ProductList-Body"/>
      </w:pPr>
    </w:p>
    <w:p w14:paraId="50158453" w14:textId="77777777" w:rsidR="00073D09" w:rsidRDefault="00F649B5">
      <w:pPr>
        <w:pStyle w:val="ProductList-ClauseHeading"/>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073D09" w14:paraId="52983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824E19" w14:textId="77777777" w:rsidR="00073D09" w:rsidRDefault="00F649B5">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75FB0F23" w14:textId="77777777" w:rsidR="00073D09" w:rsidRDefault="00F649B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80ADCC" w14:textId="77777777" w:rsidR="00073D09" w:rsidRDefault="00F649B5">
            <w:pPr>
              <w:pStyle w:val="ProductList-TableBody"/>
            </w:pPr>
            <w:r>
              <w:t>与</w:t>
            </w:r>
            <w:r>
              <w:t xml:space="preserve"> BizTalk Server </w:t>
            </w:r>
            <w:r>
              <w:t>相关的架构和模板</w:t>
            </w:r>
          </w:p>
        </w:tc>
      </w:tr>
      <w:tr w:rsidR="00073D09" w14:paraId="00EADFB7" w14:textId="77777777">
        <w:tc>
          <w:tcPr>
            <w:tcW w:w="4040" w:type="dxa"/>
            <w:tcBorders>
              <w:top w:val="single" w:sz="4" w:space="0" w:color="000000"/>
              <w:left w:val="single" w:sz="4" w:space="0" w:color="000000"/>
              <w:bottom w:val="single" w:sz="4" w:space="0" w:color="000000"/>
              <w:right w:val="single" w:sz="4" w:space="0" w:color="000000"/>
            </w:tcBorders>
          </w:tcPr>
          <w:p w14:paraId="356EFD66" w14:textId="77777777" w:rsidR="00073D09" w:rsidRDefault="00F649B5">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7DFC1209" w14:textId="77777777" w:rsidR="00073D09" w:rsidRDefault="00F649B5">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4A4CD742" w14:textId="77777777" w:rsidR="00073D09" w:rsidRDefault="00F649B5">
            <w:pPr>
              <w:pStyle w:val="ProductList-TableBody"/>
            </w:pPr>
            <w:r>
              <w:t xml:space="preserve">BAM </w:t>
            </w:r>
            <w:r>
              <w:t>事件</w:t>
            </w:r>
            <w:r>
              <w:t xml:space="preserve"> API </w:t>
            </w:r>
            <w:r>
              <w:t>和侦听器和管理工具</w:t>
            </w:r>
          </w:p>
        </w:tc>
      </w:tr>
      <w:tr w:rsidR="00073D09" w14:paraId="5B709A7C" w14:textId="77777777">
        <w:tc>
          <w:tcPr>
            <w:tcW w:w="4040" w:type="dxa"/>
            <w:tcBorders>
              <w:top w:val="single" w:sz="4" w:space="0" w:color="000000"/>
              <w:left w:val="single" w:sz="4" w:space="0" w:color="000000"/>
              <w:bottom w:val="single" w:sz="4" w:space="0" w:color="000000"/>
              <w:right w:val="single" w:sz="4" w:space="0" w:color="000000"/>
            </w:tcBorders>
          </w:tcPr>
          <w:p w14:paraId="4D950FB3" w14:textId="77777777" w:rsidR="00073D09" w:rsidRDefault="00F649B5">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6A8823E9" w14:textId="77777777" w:rsidR="00073D09" w:rsidRDefault="00F649B5">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03D69DCE" w14:textId="77777777" w:rsidR="00073D09" w:rsidRDefault="00F649B5">
            <w:pPr>
              <w:pStyle w:val="ProductList-TableBody"/>
            </w:pPr>
            <w:r>
              <w:t>开发工具</w:t>
            </w:r>
          </w:p>
        </w:tc>
      </w:tr>
      <w:tr w:rsidR="00073D09" w14:paraId="5ED70A06" w14:textId="77777777">
        <w:tc>
          <w:tcPr>
            <w:tcW w:w="4040" w:type="dxa"/>
            <w:tcBorders>
              <w:top w:val="single" w:sz="4" w:space="0" w:color="000000"/>
              <w:left w:val="single" w:sz="4" w:space="0" w:color="000000"/>
              <w:bottom w:val="single" w:sz="4" w:space="0" w:color="000000"/>
              <w:right w:val="single" w:sz="4" w:space="0" w:color="000000"/>
            </w:tcBorders>
          </w:tcPr>
          <w:p w14:paraId="09E37F29" w14:textId="77777777" w:rsidR="00073D09" w:rsidRDefault="00F649B5">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779201E3" w14:textId="77777777" w:rsidR="00073D09" w:rsidRDefault="00F649B5">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375F51EF" w14:textId="77777777" w:rsidR="00073D09" w:rsidRDefault="00F649B5">
            <w:pPr>
              <w:pStyle w:val="ProductList-TableBody"/>
            </w:pPr>
            <w:r>
              <w:t>MQHelper.dll</w:t>
            </w:r>
          </w:p>
        </w:tc>
      </w:tr>
      <w:tr w:rsidR="00073D09" w14:paraId="1C5DC934" w14:textId="77777777">
        <w:tc>
          <w:tcPr>
            <w:tcW w:w="4040" w:type="dxa"/>
            <w:tcBorders>
              <w:top w:val="single" w:sz="4" w:space="0" w:color="000000"/>
              <w:left w:val="single" w:sz="4" w:space="0" w:color="000000"/>
              <w:bottom w:val="single" w:sz="4" w:space="0" w:color="000000"/>
              <w:right w:val="single" w:sz="4" w:space="0" w:color="000000"/>
            </w:tcBorders>
          </w:tcPr>
          <w:p w14:paraId="7AA87DF7" w14:textId="77777777" w:rsidR="00073D09" w:rsidRDefault="00F649B5">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2CF55B40" w14:textId="77777777" w:rsidR="00073D09" w:rsidRDefault="00F649B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BA7D17" w14:textId="77777777" w:rsidR="00073D09" w:rsidRDefault="00F649B5">
            <w:pPr>
              <w:pStyle w:val="ProductList-TableBody"/>
            </w:pPr>
            <w:r>
              <w:t xml:space="preserve">SOAP </w:t>
            </w:r>
            <w:r>
              <w:t>接收适配器</w:t>
            </w:r>
          </w:p>
        </w:tc>
      </w:tr>
      <w:tr w:rsidR="00073D09" w14:paraId="55BCFA1D" w14:textId="77777777">
        <w:tc>
          <w:tcPr>
            <w:tcW w:w="4040" w:type="dxa"/>
            <w:tcBorders>
              <w:top w:val="single" w:sz="4" w:space="0" w:color="000000"/>
              <w:left w:val="single" w:sz="4" w:space="0" w:color="000000"/>
              <w:bottom w:val="single" w:sz="4" w:space="0" w:color="000000"/>
              <w:right w:val="single" w:sz="4" w:space="0" w:color="000000"/>
            </w:tcBorders>
          </w:tcPr>
          <w:p w14:paraId="54FC8E4E" w14:textId="77777777" w:rsidR="00073D09" w:rsidRDefault="00F649B5">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77EC2BF0" w14:textId="77777777" w:rsidR="00073D09" w:rsidRDefault="00F649B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A5E7BB7" w14:textId="77777777" w:rsidR="00073D09" w:rsidRDefault="00F649B5">
            <w:pPr>
              <w:pStyle w:val="ProductList-TableBody"/>
            </w:pPr>
            <w:r>
              <w:t>UDDI</w:t>
            </w:r>
          </w:p>
        </w:tc>
      </w:tr>
      <w:tr w:rsidR="00073D09" w14:paraId="51C26C42" w14:textId="77777777">
        <w:tc>
          <w:tcPr>
            <w:tcW w:w="4040" w:type="dxa"/>
            <w:tcBorders>
              <w:top w:val="single" w:sz="4" w:space="0" w:color="000000"/>
              <w:left w:val="single" w:sz="4" w:space="0" w:color="000000"/>
              <w:bottom w:val="single" w:sz="4" w:space="0" w:color="000000"/>
              <w:right w:val="single" w:sz="4" w:space="0" w:color="000000"/>
            </w:tcBorders>
          </w:tcPr>
          <w:p w14:paraId="4DD4142F" w14:textId="77777777" w:rsidR="00073D09" w:rsidRDefault="00F649B5">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5C172D42" w14:textId="77777777" w:rsidR="00073D09" w:rsidRDefault="00F649B5">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0030232F" w14:textId="77777777" w:rsidR="00073D09" w:rsidRDefault="00073D09">
            <w:pPr>
              <w:pStyle w:val="ProductList-TableBody"/>
            </w:pPr>
          </w:p>
        </w:tc>
      </w:tr>
    </w:tbl>
    <w:p w14:paraId="2AC003EF" w14:textId="77777777" w:rsidR="00073D09" w:rsidRDefault="00F649B5">
      <w:pPr>
        <w:pStyle w:val="ProductList-Offering1SubSection"/>
      </w:pPr>
      <w:bookmarkStart w:id="46" w:name="_Sec596"/>
      <w:r>
        <w:t>4.</w:t>
      </w:r>
      <w:r>
        <w:t>软件保障</w:t>
      </w:r>
      <w:bookmarkEnd w:id="46"/>
    </w:p>
    <w:p w14:paraId="2363B587" w14:textId="77777777" w:rsidR="00073D09" w:rsidRDefault="00073D09">
      <w:pPr>
        <w:pStyle w:val="ProductList-Body"/>
      </w:pPr>
    </w:p>
    <w:tbl>
      <w:tblPr>
        <w:tblStyle w:val="PURTable"/>
        <w:tblW w:w="0" w:type="dxa"/>
        <w:tblLook w:val="04A0" w:firstRow="1" w:lastRow="0" w:firstColumn="1" w:lastColumn="0" w:noHBand="0" w:noVBand="1"/>
      </w:tblPr>
      <w:tblGrid>
        <w:gridCol w:w="3619"/>
        <w:gridCol w:w="3618"/>
        <w:gridCol w:w="3553"/>
      </w:tblGrid>
      <w:tr w:rsidR="00073D09" w14:paraId="70288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7BD61"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691B10"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01312" w14:textId="77777777" w:rsidR="00073D09" w:rsidRDefault="00F649B5">
            <w:pPr>
              <w:pStyle w:val="ProductList-TableBody"/>
            </w:pPr>
            <w:r>
              <w:rPr>
                <w:color w:val="404040"/>
              </w:rPr>
              <w:t>故障切换权利：不适用</w:t>
            </w:r>
          </w:p>
        </w:tc>
      </w:tr>
      <w:tr w:rsidR="00073D09" w14:paraId="4C124F2F" w14:textId="77777777">
        <w:tc>
          <w:tcPr>
            <w:tcW w:w="4040" w:type="dxa"/>
            <w:tcBorders>
              <w:top w:val="single" w:sz="4" w:space="0" w:color="000000"/>
              <w:left w:val="single" w:sz="4" w:space="0" w:color="000000"/>
              <w:bottom w:val="single" w:sz="4" w:space="0" w:color="000000"/>
              <w:right w:val="single" w:sz="4" w:space="0" w:color="000000"/>
            </w:tcBorders>
          </w:tcPr>
          <w:p w14:paraId="5DC4C09E"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14:paraId="601E58C5"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6293" w14:textId="77777777" w:rsidR="00073D09" w:rsidRDefault="00F649B5">
            <w:pPr>
              <w:pStyle w:val="ProductList-TableBody"/>
            </w:pPr>
            <w:r>
              <w:rPr>
                <w:color w:val="404040"/>
              </w:rPr>
              <w:t>漫游权利：不适用</w:t>
            </w:r>
          </w:p>
        </w:tc>
      </w:tr>
      <w:tr w:rsidR="00073D09" w14:paraId="48551137" w14:textId="77777777">
        <w:tc>
          <w:tcPr>
            <w:tcW w:w="4040" w:type="dxa"/>
            <w:tcBorders>
              <w:top w:val="single" w:sz="4" w:space="0" w:color="000000"/>
              <w:left w:val="single" w:sz="4" w:space="0" w:color="000000"/>
              <w:bottom w:val="single" w:sz="4" w:space="0" w:color="000000"/>
              <w:right w:val="single" w:sz="4" w:space="0" w:color="000000"/>
            </w:tcBorders>
          </w:tcPr>
          <w:p w14:paraId="7574973C"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DED9"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DCA9" w14:textId="77777777" w:rsidR="00073D09" w:rsidRDefault="00073D09">
            <w:pPr>
              <w:pStyle w:val="ProductList-TableBody"/>
            </w:pPr>
          </w:p>
        </w:tc>
      </w:tr>
    </w:tbl>
    <w:p w14:paraId="02825250" w14:textId="77777777" w:rsidR="00073D09" w:rsidRDefault="00073D09">
      <w:pPr>
        <w:pStyle w:val="ProductList-Body"/>
      </w:pPr>
    </w:p>
    <w:p w14:paraId="5C9C66AE" w14:textId="77777777" w:rsidR="00073D09" w:rsidRDefault="00F649B5">
      <w:pPr>
        <w:pStyle w:val="ProductList-ClauseHeading"/>
      </w:pPr>
      <w:r>
        <w:t xml:space="preserve">4.1 Biz Talk Server 2013 R2 Enterprise – </w:t>
      </w:r>
      <w:r>
        <w:t>无限虚拟化</w:t>
      </w:r>
    </w:p>
    <w:p w14:paraId="771C1413" w14:textId="77777777" w:rsidR="00073D09" w:rsidRDefault="00F649B5">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0B3B1F35"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1996C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8E2EE"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48F214D8" w14:textId="77777777" w:rsidR="00073D09" w:rsidRDefault="00073D09">
      <w:pPr>
        <w:pStyle w:val="ProductList-Body"/>
      </w:pPr>
    </w:p>
    <w:p w14:paraId="0A168D05" w14:textId="77777777" w:rsidR="00073D09" w:rsidRDefault="00F649B5">
      <w:pPr>
        <w:pStyle w:val="ProductList-Offering1HeadingNoBorder"/>
      </w:pPr>
      <w:bookmarkStart w:id="47" w:name="_Sec597"/>
      <w:r>
        <w:t>CAL Suite</w:t>
      </w:r>
      <w:bookmarkEnd w:id="47"/>
      <w:r>
        <w:fldChar w:fldCharType="begin"/>
      </w:r>
      <w:r>
        <w:instrText xml:space="preserve"> TC "</w:instrText>
      </w:r>
      <w:bookmarkStart w:id="48" w:name="_Toc431204017"/>
      <w:r>
        <w:instrText>CAL Suite</w:instrText>
      </w:r>
      <w:bookmarkEnd w:id="48"/>
      <w:r>
        <w:instrText>" \l 2</w:instrText>
      </w:r>
      <w:r>
        <w:fldChar w:fldCharType="end"/>
      </w:r>
    </w:p>
    <w:p w14:paraId="1E2CB789" w14:textId="77777777" w:rsidR="00073D09" w:rsidRDefault="00F649B5" w:rsidP="002942C3">
      <w:pPr>
        <w:pStyle w:val="ProductList-Offering1SubSection0"/>
      </w:pPr>
      <w:bookmarkStart w:id="49" w:name="_Sec868"/>
      <w:r>
        <w:t>1.</w:t>
      </w:r>
      <w:r>
        <w:t>计划可用性</w:t>
      </w:r>
      <w:bookmarkEnd w:id="49"/>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073D09" w14:paraId="5693A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9B785"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23E5D"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F2F7B" w14:textId="77777777" w:rsidR="00073D09" w:rsidRDefault="00F649B5">
            <w:pPr>
              <w:pStyle w:val="ProductList-TableBody"/>
              <w:jc w:val="center"/>
            </w:pPr>
            <w:r>
              <w:t>L</w:t>
            </w: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5647"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3BE68"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C62B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C706"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40D44"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DCC9C"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F4D86"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DC0C7"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98DDA"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12B1A1EA" w14:textId="77777777">
        <w:tc>
          <w:tcPr>
            <w:tcW w:w="4160" w:type="dxa"/>
            <w:tcBorders>
              <w:top w:val="single" w:sz="6" w:space="0" w:color="FFFFFF"/>
              <w:left w:val="none" w:sz="4" w:space="0" w:color="6E6E6E"/>
              <w:bottom w:val="dashed" w:sz="4" w:space="0" w:color="BFBFBF"/>
              <w:right w:val="none" w:sz="4" w:space="0" w:color="6E6E6E"/>
            </w:tcBorders>
          </w:tcPr>
          <w:p w14:paraId="7A36903C" w14:textId="77777777" w:rsidR="00073D09" w:rsidRDefault="00F649B5">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1A484D67" w14:textId="77777777" w:rsidR="00073D09" w:rsidRDefault="00073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CE28C8" w14:textId="77777777" w:rsidR="00073D09" w:rsidRDefault="00F649B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9FF5B9F" w14:textId="77777777" w:rsidR="00073D09" w:rsidRDefault="00F649B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46AA9DE"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91F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EB2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E7E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EC2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自定义台式计算机平台</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CP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510B" w14:textId="77777777" w:rsidR="00073D09" w:rsidRPr="00820D62" w:rsidRDefault="00F649B5" w:rsidP="002942C3">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002942C3">
              <w:rPr>
                <w:color w:val="000000" w:themeColor="text1"/>
              </w:rPr>
              <w:t>PP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CC9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教育台式计算机</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ED</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970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教育台式计算机</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ED</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中小学校台式计算机平台产品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SD</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583918F9" w14:textId="77777777">
        <w:tc>
          <w:tcPr>
            <w:tcW w:w="4160" w:type="dxa"/>
            <w:tcBorders>
              <w:top w:val="dashed" w:sz="4" w:space="0" w:color="BFBFBF"/>
              <w:left w:val="none" w:sz="4" w:space="0" w:color="6E6E6E"/>
              <w:bottom w:val="none" w:sz="4" w:space="0" w:color="BFBFBF"/>
              <w:right w:val="none" w:sz="4" w:space="0" w:color="6E6E6E"/>
            </w:tcBorders>
          </w:tcPr>
          <w:p w14:paraId="439D54AA" w14:textId="77777777" w:rsidR="00073D09" w:rsidRDefault="00F649B5">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05C5E29D"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93673F"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EC96EF"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67076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38CD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F54E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BCE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35FA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67E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4DC45"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30F91" w14:textId="77777777" w:rsidR="00073D09" w:rsidRPr="00820D62" w:rsidRDefault="00073D09">
            <w:pPr>
              <w:pStyle w:val="ProductList-TableBody"/>
              <w:jc w:val="center"/>
              <w:rPr>
                <w:color w:val="000000" w:themeColor="text1"/>
              </w:rPr>
            </w:pPr>
          </w:p>
        </w:tc>
      </w:tr>
      <w:tr w:rsidR="00073D09" w14:paraId="686AE2B0" w14:textId="77777777">
        <w:tc>
          <w:tcPr>
            <w:tcW w:w="4160" w:type="dxa"/>
            <w:tcBorders>
              <w:top w:val="none" w:sz="4" w:space="0" w:color="BFBFBF"/>
              <w:left w:val="none" w:sz="4" w:space="0" w:color="6E6E6E"/>
              <w:bottom w:val="dashed" w:sz="4" w:space="0" w:color="BFBFBF"/>
              <w:right w:val="none" w:sz="4" w:space="0" w:color="6E6E6E"/>
            </w:tcBorders>
          </w:tcPr>
          <w:p w14:paraId="217FE67F" w14:textId="77777777" w:rsidR="00073D09" w:rsidRDefault="00F649B5">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（设备</w:t>
            </w:r>
            <w:r>
              <w:t xml:space="preserve"> SL</w:t>
            </w:r>
            <w:r>
              <w:t>）</w:t>
            </w:r>
          </w:p>
        </w:tc>
        <w:tc>
          <w:tcPr>
            <w:tcW w:w="620" w:type="dxa"/>
            <w:tcBorders>
              <w:top w:val="none" w:sz="4" w:space="0" w:color="BFBFBF"/>
              <w:left w:val="none" w:sz="4" w:space="0" w:color="6E6E6E"/>
              <w:bottom w:val="dashed" w:sz="4" w:space="0" w:color="BFBFBF"/>
              <w:right w:val="none" w:sz="4" w:space="0" w:color="6E6E6E"/>
            </w:tcBorders>
          </w:tcPr>
          <w:p w14:paraId="42BA480A"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F6A806B"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3CD9271"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077BF6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6E82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3EA7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6C51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4EA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4ED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2671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9BBEA" w14:textId="77777777" w:rsidR="00073D09" w:rsidRPr="00820D62" w:rsidRDefault="00073D09">
            <w:pPr>
              <w:pStyle w:val="ProductList-TableBody"/>
              <w:jc w:val="center"/>
              <w:rPr>
                <w:color w:val="000000" w:themeColor="text1"/>
              </w:rPr>
            </w:pPr>
          </w:p>
        </w:tc>
      </w:tr>
      <w:tr w:rsidR="00073D09" w14:paraId="20379A8F" w14:textId="77777777">
        <w:tc>
          <w:tcPr>
            <w:tcW w:w="4160" w:type="dxa"/>
            <w:tcBorders>
              <w:top w:val="dashed" w:sz="4" w:space="0" w:color="BFBFBF"/>
              <w:left w:val="none" w:sz="4" w:space="0" w:color="6E6E6E"/>
              <w:bottom w:val="none" w:sz="4" w:space="0" w:color="BFBFBF"/>
              <w:right w:val="none" w:sz="4" w:space="0" w:color="6E6E6E"/>
            </w:tcBorders>
          </w:tcPr>
          <w:p w14:paraId="67875C3E" w14:textId="77777777" w:rsidR="00073D09" w:rsidRDefault="00F649B5">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4EEA9C5A"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7CFCC4"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F9BD66"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E3D5D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030A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7B82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FCA0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6CBBB"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A69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CD628"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068F7" w14:textId="77777777" w:rsidR="00073D09" w:rsidRPr="00820D62" w:rsidRDefault="00073D09">
            <w:pPr>
              <w:pStyle w:val="ProductList-TableBody"/>
              <w:jc w:val="center"/>
              <w:rPr>
                <w:color w:val="000000" w:themeColor="text1"/>
              </w:rPr>
            </w:pPr>
          </w:p>
        </w:tc>
      </w:tr>
      <w:tr w:rsidR="00073D09" w14:paraId="1032C93D" w14:textId="77777777">
        <w:tc>
          <w:tcPr>
            <w:tcW w:w="4160" w:type="dxa"/>
            <w:tcBorders>
              <w:top w:val="none" w:sz="4" w:space="0" w:color="BFBFBF"/>
              <w:left w:val="none" w:sz="4" w:space="0" w:color="6E6E6E"/>
              <w:bottom w:val="dashed" w:sz="4" w:space="0" w:color="BFBFBF"/>
              <w:right w:val="none" w:sz="4" w:space="0" w:color="6E6E6E"/>
            </w:tcBorders>
          </w:tcPr>
          <w:p w14:paraId="103116BA" w14:textId="77777777" w:rsidR="00073D09" w:rsidRDefault="00F649B5">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none" w:sz="4" w:space="0" w:color="BFBFBF"/>
              <w:left w:val="none" w:sz="4" w:space="0" w:color="6E6E6E"/>
              <w:bottom w:val="dashed" w:sz="4" w:space="0" w:color="BFBFBF"/>
              <w:right w:val="none" w:sz="4" w:space="0" w:color="6E6E6E"/>
            </w:tcBorders>
          </w:tcPr>
          <w:p w14:paraId="46418894"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B2179A5"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E448DA7"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16FB09E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87CC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884B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720F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87315"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ADD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005D0"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E310" w14:textId="77777777" w:rsidR="00073D09" w:rsidRPr="00820D62" w:rsidRDefault="00073D09">
            <w:pPr>
              <w:pStyle w:val="ProductList-TableBody"/>
              <w:jc w:val="center"/>
              <w:rPr>
                <w:color w:val="000000" w:themeColor="text1"/>
              </w:rPr>
            </w:pPr>
          </w:p>
        </w:tc>
      </w:tr>
      <w:tr w:rsidR="00073D09" w14:paraId="2C551E86" w14:textId="77777777">
        <w:tc>
          <w:tcPr>
            <w:tcW w:w="4160" w:type="dxa"/>
            <w:tcBorders>
              <w:top w:val="dashed" w:sz="4" w:space="0" w:color="BFBFBF"/>
              <w:left w:val="none" w:sz="4" w:space="0" w:color="6E6E6E"/>
              <w:bottom w:val="none" w:sz="4" w:space="0" w:color="BFBFBF"/>
              <w:right w:val="none" w:sz="4" w:space="0" w:color="6E6E6E"/>
            </w:tcBorders>
          </w:tcPr>
          <w:p w14:paraId="075ED645" w14:textId="77777777" w:rsidR="00073D09" w:rsidRDefault="00F649B5">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C4ED5E1"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6FF726" w14:textId="77777777" w:rsidR="00073D09" w:rsidRDefault="00F649B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7D69418C" w14:textId="77777777" w:rsidR="00073D09" w:rsidRDefault="00F649B5">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A048268" w14:textId="77777777" w:rsidR="00073D09" w:rsidRDefault="00F649B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BB50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BF6C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FD1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628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自定义台式计算机平台</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CP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8A297" w14:textId="77777777" w:rsidR="00073D09" w:rsidRPr="00820D62" w:rsidRDefault="00F649B5" w:rsidP="002942C3">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w:t>
            </w:r>
            <w:r w:rsidR="002942C3">
              <w:rPr>
                <w:color w:val="000000" w:themeColor="text1"/>
              </w:rPr>
              <w:t>EP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7B1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教育台式计算机</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ED</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C03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教育台式计算机</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ED</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中小学校台式计算机平台产品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SD</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7D9442C2" w14:textId="77777777">
        <w:tc>
          <w:tcPr>
            <w:tcW w:w="4160" w:type="dxa"/>
            <w:tcBorders>
              <w:top w:val="none" w:sz="4" w:space="0" w:color="BFBFBF"/>
              <w:left w:val="none" w:sz="4" w:space="0" w:color="6E6E6E"/>
              <w:bottom w:val="dashed" w:sz="4" w:space="0" w:color="BFBFBF"/>
              <w:right w:val="none" w:sz="4" w:space="0" w:color="6E6E6E"/>
            </w:tcBorders>
          </w:tcPr>
          <w:p w14:paraId="5880D049" w14:textId="77777777" w:rsidR="00073D09" w:rsidRDefault="00F649B5">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none" w:sz="4" w:space="0" w:color="BFBFBF"/>
              <w:left w:val="none" w:sz="4" w:space="0" w:color="6E6E6E"/>
              <w:bottom w:val="dashed" w:sz="4" w:space="0" w:color="BFBFBF"/>
              <w:right w:val="none" w:sz="4" w:space="0" w:color="6E6E6E"/>
            </w:tcBorders>
          </w:tcPr>
          <w:p w14:paraId="60C35B4B"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1923B71"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1FF26CF"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48094F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073D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804D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DDBB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28C6A"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9A7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EDC63"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974D7" w14:textId="77777777" w:rsidR="00073D09" w:rsidRPr="00820D62" w:rsidRDefault="00073D09">
            <w:pPr>
              <w:pStyle w:val="ProductList-TableBody"/>
              <w:jc w:val="center"/>
              <w:rPr>
                <w:color w:val="000000" w:themeColor="text1"/>
              </w:rPr>
            </w:pPr>
          </w:p>
        </w:tc>
      </w:tr>
      <w:tr w:rsidR="00073D09" w14:paraId="60E53C3C" w14:textId="77777777">
        <w:tc>
          <w:tcPr>
            <w:tcW w:w="4160" w:type="dxa"/>
            <w:tcBorders>
              <w:top w:val="dashed" w:sz="4" w:space="0" w:color="BFBFBF"/>
              <w:left w:val="none" w:sz="4" w:space="0" w:color="6E6E6E"/>
              <w:bottom w:val="none" w:sz="4" w:space="0" w:color="BFBFBF"/>
              <w:right w:val="none" w:sz="4" w:space="0" w:color="6E6E6E"/>
            </w:tcBorders>
          </w:tcPr>
          <w:p w14:paraId="3BD1F77A" w14:textId="77777777" w:rsidR="00073D09" w:rsidRDefault="00F649B5">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010FC57C"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17E86F"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3CC19F"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DCA0C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14FC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E82C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CAF7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43C86"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C7C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71B18"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766F2" w14:textId="77777777" w:rsidR="00073D09" w:rsidRPr="00820D62" w:rsidRDefault="00073D09">
            <w:pPr>
              <w:pStyle w:val="ProductList-TableBody"/>
              <w:jc w:val="center"/>
              <w:rPr>
                <w:color w:val="000000" w:themeColor="text1"/>
              </w:rPr>
            </w:pPr>
          </w:p>
        </w:tc>
      </w:tr>
      <w:tr w:rsidR="00073D09" w14:paraId="65B5EF8F" w14:textId="77777777">
        <w:tc>
          <w:tcPr>
            <w:tcW w:w="4160" w:type="dxa"/>
            <w:tcBorders>
              <w:top w:val="none" w:sz="4" w:space="0" w:color="BFBFBF"/>
              <w:left w:val="none" w:sz="4" w:space="0" w:color="6E6E6E"/>
              <w:bottom w:val="dashed" w:sz="4" w:space="0" w:color="BFBFBF"/>
              <w:right w:val="none" w:sz="4" w:space="0" w:color="6E6E6E"/>
            </w:tcBorders>
          </w:tcPr>
          <w:p w14:paraId="5544C068" w14:textId="77777777" w:rsidR="00073D09" w:rsidRDefault="00F649B5">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none" w:sz="4" w:space="0" w:color="BFBFBF"/>
              <w:left w:val="none" w:sz="4" w:space="0" w:color="6E6E6E"/>
              <w:bottom w:val="dashed" w:sz="4" w:space="0" w:color="BFBFBF"/>
              <w:right w:val="none" w:sz="4" w:space="0" w:color="6E6E6E"/>
            </w:tcBorders>
          </w:tcPr>
          <w:p w14:paraId="4996443A"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4C434DF"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62D13A6" w14:textId="77777777" w:rsidR="00073D09" w:rsidRDefault="00073D09">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A57897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82F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AAE7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4495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DC82D"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23B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7F440"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2341C" w14:textId="77777777" w:rsidR="00073D09" w:rsidRPr="00820D62" w:rsidRDefault="00073D09">
            <w:pPr>
              <w:pStyle w:val="ProductList-TableBody"/>
              <w:jc w:val="center"/>
              <w:rPr>
                <w:color w:val="000000" w:themeColor="text1"/>
              </w:rPr>
            </w:pPr>
          </w:p>
        </w:tc>
      </w:tr>
      <w:tr w:rsidR="00073D09" w14:paraId="606C29B2" w14:textId="77777777">
        <w:tc>
          <w:tcPr>
            <w:tcW w:w="4160" w:type="dxa"/>
            <w:tcBorders>
              <w:top w:val="dashed" w:sz="4" w:space="0" w:color="BFBFBF"/>
              <w:left w:val="none" w:sz="4" w:space="0" w:color="6E6E6E"/>
              <w:bottom w:val="dashed" w:sz="4" w:space="0" w:color="BFBFBF"/>
              <w:right w:val="none" w:sz="4" w:space="0" w:color="6E6E6E"/>
            </w:tcBorders>
          </w:tcPr>
          <w:p w14:paraId="0FB4358A" w14:textId="77777777" w:rsidR="00073D09" w:rsidRDefault="00F649B5">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F76BAE3"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C6271"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969EE"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B1CA5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C679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FBD1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DB8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0834B"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7F0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B24E2"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2B6CF" w14:textId="77777777" w:rsidR="00073D09" w:rsidRPr="00820D62" w:rsidRDefault="00073D09">
            <w:pPr>
              <w:pStyle w:val="ProductList-TableBody"/>
              <w:jc w:val="center"/>
              <w:rPr>
                <w:color w:val="000000" w:themeColor="text1"/>
              </w:rPr>
            </w:pPr>
          </w:p>
        </w:tc>
      </w:tr>
      <w:tr w:rsidR="00073D09" w14:paraId="1465040E" w14:textId="77777777">
        <w:tc>
          <w:tcPr>
            <w:tcW w:w="4160" w:type="dxa"/>
            <w:tcBorders>
              <w:top w:val="dashed" w:sz="4" w:space="0" w:color="BFBFBF"/>
              <w:left w:val="none" w:sz="4" w:space="0" w:color="6E6E6E"/>
              <w:bottom w:val="none" w:sz="4" w:space="0" w:color="BFBFBF"/>
              <w:right w:val="none" w:sz="4" w:space="0" w:color="6E6E6E"/>
            </w:tcBorders>
          </w:tcPr>
          <w:p w14:paraId="30886D4D" w14:textId="77777777" w:rsidR="00073D09" w:rsidRDefault="00F649B5">
            <w:pPr>
              <w:pStyle w:val="ProductList-TableBody"/>
            </w:pPr>
            <w:r>
              <w:t>适用于</w:t>
            </w:r>
            <w:r>
              <w:t xml:space="preserve"> Enterprise Mobility Suite </w:t>
            </w:r>
            <w:r>
              <w:t>的企业</w:t>
            </w:r>
            <w:r>
              <w:t xml:space="preserve"> CAL Bridge</w:t>
            </w:r>
            <w:r>
              <w:t>（来自软件保障）</w:t>
            </w:r>
            <w:r>
              <w:fldChar w:fldCharType="begin"/>
            </w:r>
            <w:r>
              <w:instrText xml:space="preserve"> XE "</w:instrText>
            </w:r>
            <w:r>
              <w:instrText>适用于</w:instrText>
            </w:r>
            <w:r>
              <w:instrText xml:space="preserve"> Enterprise Mobility Suite </w:instrText>
            </w:r>
            <w:r>
              <w:instrText>的企业</w:instrText>
            </w:r>
            <w:r>
              <w:instrText xml:space="preserv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7CD6026E"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281F89"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4EA20F"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AC0AB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4E71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1ABC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6DB8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006AF"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361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144B5"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5B59D" w14:textId="77777777" w:rsidR="00073D09" w:rsidRPr="00820D62" w:rsidRDefault="00073D09">
            <w:pPr>
              <w:pStyle w:val="ProductList-TableBody"/>
              <w:jc w:val="center"/>
              <w:rPr>
                <w:color w:val="000000" w:themeColor="text1"/>
              </w:rPr>
            </w:pPr>
          </w:p>
        </w:tc>
      </w:tr>
    </w:tbl>
    <w:p w14:paraId="02595386" w14:textId="77777777" w:rsidR="00073D09" w:rsidRDefault="00073D09">
      <w:pPr>
        <w:pStyle w:val="ProductList-Body"/>
      </w:pPr>
    </w:p>
    <w:p w14:paraId="37E5E544" w14:textId="77777777" w:rsidR="00073D09" w:rsidRDefault="00F649B5">
      <w:pPr>
        <w:pStyle w:val="ProductList-Offering1SubSection"/>
      </w:pPr>
      <w:bookmarkStart w:id="50" w:name="_Sec599"/>
      <w:r>
        <w:t>2.</w:t>
      </w:r>
      <w:r>
        <w:t>产品条件</w:t>
      </w:r>
      <w:bookmarkEnd w:id="50"/>
    </w:p>
    <w:tbl>
      <w:tblPr>
        <w:tblStyle w:val="PURTable"/>
        <w:tblW w:w="0" w:type="dxa"/>
        <w:tblLook w:val="04A0" w:firstRow="1" w:lastRow="0" w:firstColumn="1" w:lastColumn="0" w:noHBand="0" w:noVBand="1"/>
      </w:tblPr>
      <w:tblGrid>
        <w:gridCol w:w="3628"/>
        <w:gridCol w:w="3597"/>
        <w:gridCol w:w="3565"/>
      </w:tblGrid>
      <w:tr w:rsidR="00073D09" w14:paraId="52C79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93448" w14:textId="77777777" w:rsidR="00073D09" w:rsidRDefault="00F649B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57758B7"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344E9" w14:textId="77777777" w:rsidR="00073D09" w:rsidRDefault="00F649B5">
            <w:pPr>
              <w:pStyle w:val="ProductList-TableBody"/>
            </w:pPr>
            <w:r>
              <w:rPr>
                <w:color w:val="404040"/>
              </w:rPr>
              <w:t>版本降级：不适用</w:t>
            </w:r>
          </w:p>
        </w:tc>
      </w:tr>
      <w:tr w:rsidR="00073D09" w14:paraId="1E53D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6BA2"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150C"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F27361C"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50315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CC00"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C91C"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F7FB" w14:textId="77777777" w:rsidR="00073D09" w:rsidRDefault="00F649B5">
            <w:pPr>
              <w:pStyle w:val="ProductList-TableBody"/>
            </w:pPr>
            <w:r>
              <w:rPr>
                <w:color w:val="404040"/>
              </w:rPr>
              <w:t>符合削减条件：不适用</w:t>
            </w:r>
          </w:p>
        </w:tc>
      </w:tr>
      <w:tr w:rsidR="00073D09" w14:paraId="0D609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F7C0"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627844EF"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r>
              <w:t xml:space="preserve">Bridge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69E7" w14:textId="77777777" w:rsidR="00073D09" w:rsidRDefault="00F649B5">
            <w:pPr>
              <w:pStyle w:val="ProductList-TableBody"/>
            </w:pPr>
            <w:r>
              <w:rPr>
                <w:color w:val="404040"/>
              </w:rPr>
              <w:t>符合校正条件：不适用</w:t>
            </w:r>
          </w:p>
        </w:tc>
      </w:tr>
      <w:tr w:rsidR="00073D09" w14:paraId="0534A45C" w14:textId="77777777">
        <w:tc>
          <w:tcPr>
            <w:tcW w:w="4040" w:type="dxa"/>
            <w:tcBorders>
              <w:top w:val="single" w:sz="4" w:space="0" w:color="000000"/>
              <w:left w:val="single" w:sz="4" w:space="0" w:color="000000"/>
              <w:bottom w:val="single" w:sz="4" w:space="0" w:color="000000"/>
              <w:right w:val="single" w:sz="4" w:space="0" w:color="000000"/>
            </w:tcBorders>
          </w:tcPr>
          <w:p w14:paraId="4E9B6DF3" w14:textId="77777777" w:rsidR="00073D09" w:rsidRDefault="00F649B5">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E356"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2ED7" w14:textId="77777777" w:rsidR="00073D09" w:rsidRDefault="00073D09">
            <w:pPr>
              <w:pStyle w:val="ProductList-TableBody"/>
            </w:pPr>
          </w:p>
        </w:tc>
      </w:tr>
    </w:tbl>
    <w:p w14:paraId="4F91FE04" w14:textId="77777777" w:rsidR="00073D09" w:rsidRDefault="00073D09">
      <w:pPr>
        <w:pStyle w:val="ProductList-Body"/>
      </w:pPr>
    </w:p>
    <w:p w14:paraId="2ECAB9D1" w14:textId="77777777" w:rsidR="00073D09" w:rsidRDefault="00F649B5">
      <w:pPr>
        <w:pStyle w:val="ProductList-ClauseHeading"/>
      </w:pPr>
      <w:r>
        <w:t xml:space="preserve">2.1 </w:t>
      </w:r>
      <w:r>
        <w:t>确定</w:t>
      </w:r>
      <w:r>
        <w:t xml:space="preserve"> CAL Suite </w:t>
      </w:r>
      <w:r>
        <w:t>适用的使用权利的过程</w:t>
      </w:r>
    </w:p>
    <w:p w14:paraId="32476304" w14:textId="77777777" w:rsidR="00073D09" w:rsidRDefault="00F649B5">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77AE4CFE" w14:textId="77777777" w:rsidR="00073D09" w:rsidRDefault="00073D09">
      <w:pPr>
        <w:pStyle w:val="ProductList-Body"/>
      </w:pPr>
    </w:p>
    <w:p w14:paraId="74CCA37B" w14:textId="77777777" w:rsidR="00073D09" w:rsidRDefault="00F649B5">
      <w:pPr>
        <w:pStyle w:val="ProductList-ClauseHeading"/>
      </w:pPr>
      <w:r>
        <w:t xml:space="preserve">2.2 CAL Suite </w:t>
      </w:r>
      <w:r>
        <w:t>的组件</w:t>
      </w:r>
    </w:p>
    <w:p w14:paraId="69A8A595" w14:textId="77777777" w:rsidR="00073D09" w:rsidRDefault="00F649B5">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05E547BC" w14:textId="77777777" w:rsidR="00073D09" w:rsidRDefault="00073D09">
      <w:pPr>
        <w:pStyle w:val="ProductList-Body"/>
      </w:pPr>
    </w:p>
    <w:p w14:paraId="47FD9B6A" w14:textId="77777777" w:rsidR="00073D09" w:rsidRDefault="00F649B5">
      <w:pPr>
        <w:pStyle w:val="ProductList-ClauseHeading"/>
      </w:pPr>
      <w:r>
        <w:t xml:space="preserve">2.3 Enterprise CAL Suite </w:t>
      </w:r>
      <w:r>
        <w:t>附带的在线服务</w:t>
      </w:r>
    </w:p>
    <w:p w14:paraId="673FFA1C" w14:textId="77777777" w:rsidR="00073D09" w:rsidRDefault="00F649B5">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14:paraId="1C6B04C0" w14:textId="77777777" w:rsidR="00073D09" w:rsidRDefault="00073D09">
      <w:pPr>
        <w:pStyle w:val="ProductList-Body"/>
      </w:pPr>
    </w:p>
    <w:p w14:paraId="50A207E6" w14:textId="77777777" w:rsidR="00073D09" w:rsidRDefault="00F649B5">
      <w:pPr>
        <w:pStyle w:val="ProductList-ClauseHeading"/>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14:paraId="7315EDB3" w14:textId="77777777" w:rsidR="00073D09" w:rsidRDefault="00F649B5">
      <w:pPr>
        <w:pStyle w:val="ProductList-SubClauseHeading"/>
      </w:pPr>
      <w:r>
        <w:t xml:space="preserve">2.4.1 CAL Suite Bridge </w:t>
      </w:r>
      <w:r>
        <w:t>要求</w:t>
      </w:r>
    </w:p>
    <w:p w14:paraId="2B4CE27E" w14:textId="77777777" w:rsidR="00073D09" w:rsidRDefault="00F649B5">
      <w:pPr>
        <w:pStyle w:val="ProductList-BodyIndented"/>
      </w:pPr>
      <w:r>
        <w:t>在从</w:t>
      </w:r>
      <w:r>
        <w:t xml:space="preserve"> CAL Suite </w:t>
      </w:r>
      <w:r>
        <w:t>过渡到与其相当的软件和在线服务组合时可能需要</w:t>
      </w:r>
      <w:r>
        <w:t xml:space="preserve"> CAL Suite Bridge</w:t>
      </w:r>
      <w:r>
        <w:t>。当过渡需要</w:t>
      </w:r>
      <w:r>
        <w:t xml:space="preserve"> CAL Suite Bridge </w:t>
      </w:r>
      <w:r>
        <w:t>时，说明</w:t>
      </w:r>
      <w:r>
        <w:t xml:space="preserve"> CAL Suite Bridge </w:t>
      </w:r>
      <w:r>
        <w:t>用户</w:t>
      </w:r>
      <w:r>
        <w:t xml:space="preserve"> SL </w:t>
      </w:r>
      <w:r>
        <w:t>的数量需要与合格在线服务的用户</w:t>
      </w:r>
      <w:r>
        <w:t xml:space="preserve"> SL </w:t>
      </w:r>
      <w:r>
        <w:t>的数量相同。</w:t>
      </w:r>
    </w:p>
    <w:p w14:paraId="3F99B5FE" w14:textId="77777777" w:rsidR="00073D09" w:rsidRDefault="00073D09">
      <w:pPr>
        <w:pStyle w:val="ProductList-BodyIndented"/>
      </w:pPr>
    </w:p>
    <w:p w14:paraId="06E7B049" w14:textId="77777777" w:rsidR="00073D09" w:rsidRDefault="00F649B5">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073D09" w14:paraId="6CC9C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62A04A" w14:textId="77777777" w:rsidR="00073D09" w:rsidRDefault="00F649B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ABDA19" w14:textId="77777777" w:rsidR="00073D09" w:rsidRDefault="00F649B5">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DAD929" w14:textId="77777777" w:rsidR="00073D09" w:rsidRDefault="00F649B5">
            <w:pPr>
              <w:pStyle w:val="ProductList-TableBody"/>
            </w:pPr>
            <w:r>
              <w:rPr>
                <w:color w:val="FFFFFF"/>
              </w:rPr>
              <w:t>合格在线服务</w:t>
            </w:r>
          </w:p>
        </w:tc>
      </w:tr>
      <w:tr w:rsidR="00073D09" w14:paraId="455D812B" w14:textId="77777777">
        <w:tc>
          <w:tcPr>
            <w:tcW w:w="4040" w:type="dxa"/>
            <w:tcBorders>
              <w:top w:val="single" w:sz="4" w:space="0" w:color="000000"/>
              <w:left w:val="single" w:sz="4" w:space="0" w:color="000000"/>
              <w:bottom w:val="single" w:sz="4" w:space="0" w:color="000000"/>
              <w:right w:val="single" w:sz="4" w:space="0" w:color="000000"/>
            </w:tcBorders>
          </w:tcPr>
          <w:p w14:paraId="137C7F9D" w14:textId="77777777" w:rsidR="00073D09" w:rsidRDefault="00F649B5">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2A386202" w14:textId="77777777" w:rsidR="00073D09" w:rsidRDefault="00F649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14B480" w14:textId="77777777" w:rsidR="00073D09" w:rsidRDefault="00F649B5">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073D09" w14:paraId="1FB4F7AF" w14:textId="77777777">
        <w:tc>
          <w:tcPr>
            <w:tcW w:w="4040" w:type="dxa"/>
            <w:tcBorders>
              <w:top w:val="single" w:sz="4" w:space="0" w:color="000000"/>
              <w:left w:val="single" w:sz="4" w:space="0" w:color="000000"/>
              <w:bottom w:val="single" w:sz="4" w:space="0" w:color="000000"/>
              <w:right w:val="single" w:sz="4" w:space="0" w:color="000000"/>
            </w:tcBorders>
          </w:tcPr>
          <w:p w14:paraId="2F313353" w14:textId="77777777" w:rsidR="00073D09" w:rsidRDefault="00F649B5">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D8AD5CA" w14:textId="77777777" w:rsidR="00073D09" w:rsidRDefault="00F649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3869AC" w14:textId="77777777" w:rsidR="00073D09" w:rsidRDefault="00F649B5">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693AA34E" w14:textId="77777777" w:rsidR="00073D09" w:rsidRDefault="00F649B5">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0997CD8B" w14:textId="77777777" w:rsidR="00073D09" w:rsidRDefault="00F649B5">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073D09" w14:paraId="1438D71A" w14:textId="77777777">
        <w:tc>
          <w:tcPr>
            <w:tcW w:w="4040" w:type="dxa"/>
            <w:tcBorders>
              <w:top w:val="single" w:sz="4" w:space="0" w:color="000000"/>
              <w:left w:val="single" w:sz="4" w:space="0" w:color="000000"/>
              <w:bottom w:val="single" w:sz="4" w:space="0" w:color="000000"/>
              <w:right w:val="single" w:sz="4" w:space="0" w:color="000000"/>
            </w:tcBorders>
          </w:tcPr>
          <w:p w14:paraId="7C8EB229" w14:textId="77777777" w:rsidR="00073D09" w:rsidRDefault="00F649B5">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955DAF0" w14:textId="77777777" w:rsidR="00073D09" w:rsidRDefault="00F649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BCEF65" w14:textId="77777777" w:rsidR="00073D09" w:rsidRDefault="00F649B5">
            <w:pPr>
              <w:pStyle w:val="ProductList-TableBody"/>
            </w:pPr>
            <w:r>
              <w:t>Microsoft Intune</w:t>
            </w:r>
            <w:r>
              <w:fldChar w:fldCharType="begin"/>
            </w:r>
            <w:r>
              <w:instrText xml:space="preserve"> XE "Microsoft Intune" </w:instrText>
            </w:r>
            <w:r>
              <w:fldChar w:fldCharType="end"/>
            </w:r>
          </w:p>
        </w:tc>
      </w:tr>
      <w:tr w:rsidR="00073D09" w14:paraId="10AA6D00" w14:textId="77777777">
        <w:tc>
          <w:tcPr>
            <w:tcW w:w="4040" w:type="dxa"/>
            <w:tcBorders>
              <w:top w:val="single" w:sz="4" w:space="0" w:color="000000"/>
              <w:left w:val="single" w:sz="4" w:space="0" w:color="000000"/>
              <w:bottom w:val="single" w:sz="4" w:space="0" w:color="000000"/>
              <w:right w:val="single" w:sz="4" w:space="0" w:color="000000"/>
            </w:tcBorders>
          </w:tcPr>
          <w:p w14:paraId="63A0B904" w14:textId="77777777" w:rsidR="00073D09" w:rsidRDefault="00F649B5">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27E6AD9D" w14:textId="77777777" w:rsidR="00073D09" w:rsidRDefault="00F649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9F2DBC" w14:textId="77777777" w:rsidR="00073D09" w:rsidRDefault="00F649B5">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073D09" w14:paraId="2430E9E2" w14:textId="77777777">
        <w:tc>
          <w:tcPr>
            <w:tcW w:w="4040" w:type="dxa"/>
            <w:tcBorders>
              <w:top w:val="single" w:sz="4" w:space="0" w:color="000000"/>
              <w:left w:val="single" w:sz="4" w:space="0" w:color="000000"/>
              <w:bottom w:val="single" w:sz="4" w:space="0" w:color="000000"/>
              <w:right w:val="single" w:sz="4" w:space="0" w:color="000000"/>
            </w:tcBorders>
          </w:tcPr>
          <w:p w14:paraId="75245B75" w14:textId="77777777" w:rsidR="00073D09" w:rsidRDefault="00F649B5">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ED59C21" w14:textId="77777777" w:rsidR="00073D09" w:rsidRDefault="00F649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D364F2" w14:textId="77777777" w:rsidR="00073D09" w:rsidRDefault="00F649B5">
            <w:pPr>
              <w:pStyle w:val="ProductList-TableBody"/>
            </w:pPr>
            <w:r>
              <w:t>Office 365 Enterprise E3</w:t>
            </w:r>
            <w:r>
              <w:fldChar w:fldCharType="begin"/>
            </w:r>
            <w:r>
              <w:instrText xml:space="preserve"> XE "Office 365 Enterprise E3" </w:instrText>
            </w:r>
            <w:r>
              <w:fldChar w:fldCharType="end"/>
            </w:r>
            <w:r>
              <w:t>，或</w:t>
            </w:r>
          </w:p>
          <w:p w14:paraId="4FD47247" w14:textId="77777777" w:rsidR="00073D09" w:rsidRDefault="00F649B5">
            <w:pPr>
              <w:pStyle w:val="ProductList-TableBody"/>
            </w:pPr>
            <w:r>
              <w:t>Office 365 Enterprise E4</w:t>
            </w:r>
            <w:r>
              <w:fldChar w:fldCharType="begin"/>
            </w:r>
            <w:r>
              <w:instrText xml:space="preserve"> XE "Office 365 Enterprise E4" </w:instrText>
            </w:r>
            <w:r>
              <w:fldChar w:fldCharType="end"/>
            </w:r>
          </w:p>
        </w:tc>
      </w:tr>
      <w:tr w:rsidR="00073D09" w14:paraId="56D5352C" w14:textId="77777777">
        <w:tc>
          <w:tcPr>
            <w:tcW w:w="4040" w:type="dxa"/>
            <w:tcBorders>
              <w:top w:val="single" w:sz="4" w:space="0" w:color="000000"/>
              <w:left w:val="single" w:sz="4" w:space="0" w:color="000000"/>
              <w:bottom w:val="single" w:sz="4" w:space="0" w:color="000000"/>
              <w:right w:val="single" w:sz="4" w:space="0" w:color="000000"/>
            </w:tcBorders>
          </w:tcPr>
          <w:p w14:paraId="03893FA6" w14:textId="77777777" w:rsidR="00073D09" w:rsidRDefault="00F649B5">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35B6DCA" w14:textId="77777777" w:rsidR="00073D09" w:rsidRDefault="00F649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8FB7D9" w14:textId="77777777" w:rsidR="00073D09" w:rsidRDefault="00F649B5">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158CD507" w14:textId="77777777" w:rsidR="00073D09" w:rsidRDefault="00F649B5">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073D09" w14:paraId="56BF951D" w14:textId="77777777">
        <w:tc>
          <w:tcPr>
            <w:tcW w:w="4040" w:type="dxa"/>
            <w:tcBorders>
              <w:top w:val="single" w:sz="4" w:space="0" w:color="000000"/>
              <w:left w:val="single" w:sz="4" w:space="0" w:color="000000"/>
              <w:bottom w:val="single" w:sz="4" w:space="0" w:color="000000"/>
              <w:right w:val="single" w:sz="4" w:space="0" w:color="000000"/>
            </w:tcBorders>
          </w:tcPr>
          <w:p w14:paraId="4C65CBB3" w14:textId="77777777" w:rsidR="00073D09" w:rsidRDefault="00F649B5">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8446F63" w14:textId="77777777" w:rsidR="00073D09" w:rsidRDefault="00F649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720F3D" w14:textId="77777777" w:rsidR="00073D09" w:rsidRDefault="00F649B5">
            <w:pPr>
              <w:pStyle w:val="ProductList-TableBody"/>
            </w:pPr>
            <w:r>
              <w:t>Microsoft Intune</w:t>
            </w:r>
            <w:r>
              <w:fldChar w:fldCharType="begin"/>
            </w:r>
            <w:r>
              <w:instrText xml:space="preserve"> XE "Microsoft Intune" </w:instrText>
            </w:r>
            <w:r>
              <w:fldChar w:fldCharType="end"/>
            </w:r>
          </w:p>
        </w:tc>
      </w:tr>
      <w:tr w:rsidR="00073D09" w14:paraId="17385FC2" w14:textId="77777777">
        <w:tc>
          <w:tcPr>
            <w:tcW w:w="4040" w:type="dxa"/>
            <w:tcBorders>
              <w:top w:val="single" w:sz="4" w:space="0" w:color="000000"/>
              <w:left w:val="single" w:sz="4" w:space="0" w:color="000000"/>
              <w:bottom w:val="single" w:sz="4" w:space="0" w:color="000000"/>
              <w:right w:val="single" w:sz="4" w:space="0" w:color="000000"/>
            </w:tcBorders>
          </w:tcPr>
          <w:p w14:paraId="0EC8606A" w14:textId="77777777" w:rsidR="00073D09" w:rsidRDefault="00F649B5">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827850C" w14:textId="77777777" w:rsidR="00073D09" w:rsidRDefault="00F649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27DC39" w14:textId="77777777" w:rsidR="00073D09" w:rsidRDefault="00F649B5">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14:paraId="68BE6247" w14:textId="77777777" w:rsidR="00073D09" w:rsidRDefault="00F649B5">
      <w:pPr>
        <w:pStyle w:val="ProductList-BodyIndented"/>
      </w:pPr>
      <w:r>
        <w:t>*CAL Suite Bridge“</w:t>
      </w:r>
      <w:r>
        <w:t>来自软件保障</w:t>
      </w:r>
      <w:r>
        <w:t>”</w:t>
      </w:r>
      <w:r>
        <w:t>用户</w:t>
      </w:r>
      <w:r>
        <w:t xml:space="preserve"> SL </w:t>
      </w:r>
      <w:r>
        <w:t>需要支付全部款项，并且需要提供适用于等效父</w:t>
      </w:r>
      <w:r>
        <w:t xml:space="preserve"> CAL Suite </w:t>
      </w:r>
      <w:r>
        <w:t>的拥有有效软件保障的永久许可。</w:t>
      </w:r>
    </w:p>
    <w:p w14:paraId="6ACD1E99" w14:textId="77777777" w:rsidR="00073D09" w:rsidRDefault="00F649B5">
      <w:pPr>
        <w:pStyle w:val="ProductList-SubClauseHeading"/>
      </w:pPr>
      <w:r>
        <w:t xml:space="preserve">2.4.2 </w:t>
      </w:r>
      <w:r>
        <w:t>仅学生</w:t>
      </w:r>
      <w:r>
        <w:t xml:space="preserve"> CAL</w:t>
      </w:r>
      <w:r>
        <w:t>（学术开放许可和学术选择）</w:t>
      </w:r>
    </w:p>
    <w:p w14:paraId="5A1BC77F" w14:textId="77777777" w:rsidR="00073D09" w:rsidRDefault="00F649B5">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76C12CF9" w14:textId="77777777" w:rsidR="00073D09" w:rsidRDefault="00073D09">
      <w:pPr>
        <w:pStyle w:val="ProductList-BodyIndented"/>
      </w:pPr>
    </w:p>
    <w:p w14:paraId="6BE7447D" w14:textId="77777777" w:rsidR="00073D09" w:rsidRDefault="00F649B5">
      <w:pPr>
        <w:pStyle w:val="ProductList-SubClauseHeading"/>
      </w:pPr>
      <w:r>
        <w:t xml:space="preserve">2.4.3 </w:t>
      </w:r>
      <w:r>
        <w:t>过渡</w:t>
      </w:r>
    </w:p>
    <w:p w14:paraId="223B6F51" w14:textId="77777777" w:rsidR="00073D09" w:rsidRDefault="00F649B5">
      <w:pPr>
        <w:pStyle w:val="ProductList-BodyIndented"/>
      </w:pPr>
      <w:r>
        <w:t>以下列出了客户有资格移动到在线服务的过渡选项，在其批量许可协议中会进一步说明。</w:t>
      </w:r>
    </w:p>
    <w:tbl>
      <w:tblPr>
        <w:tblStyle w:val="PURTable0"/>
        <w:tblW w:w="0" w:type="dxa"/>
        <w:tblLook w:val="04A0" w:firstRow="1" w:lastRow="0" w:firstColumn="1" w:lastColumn="0" w:noHBand="0" w:noVBand="1"/>
      </w:tblPr>
      <w:tblGrid>
        <w:gridCol w:w="5212"/>
        <w:gridCol w:w="5218"/>
      </w:tblGrid>
      <w:tr w:rsidR="00073D09" w14:paraId="2C053A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2A2C4C" w14:textId="77777777" w:rsidR="00073D09" w:rsidRDefault="00F649B5">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F25074" w14:textId="77777777" w:rsidR="00073D09" w:rsidRDefault="00F649B5">
            <w:pPr>
              <w:pStyle w:val="ProductList-TableBody"/>
            </w:pPr>
            <w:r>
              <w:rPr>
                <w:color w:val="FFFFFF"/>
              </w:rPr>
              <w:t>有效的过渡选项</w:t>
            </w:r>
          </w:p>
        </w:tc>
      </w:tr>
      <w:tr w:rsidR="00073D09" w14:paraId="42F4C0DE" w14:textId="77777777">
        <w:tc>
          <w:tcPr>
            <w:tcW w:w="6120" w:type="dxa"/>
            <w:tcBorders>
              <w:top w:val="single" w:sz="4" w:space="0" w:color="000000"/>
              <w:left w:val="single" w:sz="4" w:space="0" w:color="000000"/>
              <w:bottom w:val="single" w:sz="4" w:space="0" w:color="000000"/>
              <w:right w:val="single" w:sz="4" w:space="0" w:color="000000"/>
            </w:tcBorders>
          </w:tcPr>
          <w:p w14:paraId="5FAB8B99" w14:textId="77777777" w:rsidR="00073D09" w:rsidRDefault="00F649B5">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53176118" w14:textId="77777777" w:rsidR="00073D09" w:rsidRDefault="00F649B5">
            <w:pPr>
              <w:pStyle w:val="ProductList-TableBody"/>
            </w:pPr>
            <w:r>
              <w:t>Office 365</w:t>
            </w:r>
            <w:r>
              <w:t>（企业版和政府版</w:t>
            </w:r>
            <w:r>
              <w:t xml:space="preserve"> E1</w:t>
            </w:r>
            <w:r>
              <w:t>、</w:t>
            </w:r>
            <w:r>
              <w:t>E3</w:t>
            </w:r>
            <w:r>
              <w:t>、</w:t>
            </w:r>
            <w:r>
              <w:t>E4</w:t>
            </w:r>
            <w:r>
              <w:t>）</w:t>
            </w:r>
            <w:r>
              <w:t>*</w:t>
            </w:r>
            <w:r>
              <w:t>、</w:t>
            </w:r>
            <w:r>
              <w:t>Microsoft Intune</w:t>
            </w:r>
            <w:r>
              <w:t>、企业移动性套件</w:t>
            </w:r>
          </w:p>
        </w:tc>
      </w:tr>
      <w:tr w:rsidR="00073D09" w14:paraId="2ED5C03C" w14:textId="77777777">
        <w:tc>
          <w:tcPr>
            <w:tcW w:w="6120" w:type="dxa"/>
            <w:tcBorders>
              <w:top w:val="single" w:sz="4" w:space="0" w:color="000000"/>
              <w:left w:val="single" w:sz="4" w:space="0" w:color="000000"/>
              <w:bottom w:val="single" w:sz="4" w:space="0" w:color="000000"/>
              <w:right w:val="single" w:sz="4" w:space="0" w:color="000000"/>
            </w:tcBorders>
          </w:tcPr>
          <w:p w14:paraId="4297D4BF" w14:textId="77777777" w:rsidR="00073D09" w:rsidRDefault="00F649B5">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55C983E5" w14:textId="77777777" w:rsidR="00073D09" w:rsidRDefault="00F649B5">
            <w:pPr>
              <w:pStyle w:val="ProductList-TableBody"/>
            </w:pPr>
            <w:r>
              <w:t>Office 365</w:t>
            </w:r>
            <w:r>
              <w:t>（企业版和政府版</w:t>
            </w:r>
            <w:r>
              <w:t xml:space="preserve"> E3</w:t>
            </w:r>
            <w:r>
              <w:t>、</w:t>
            </w:r>
            <w:r>
              <w:t>E4</w:t>
            </w:r>
            <w:r>
              <w:t>）</w:t>
            </w:r>
            <w:r>
              <w:t>*</w:t>
            </w:r>
            <w:r>
              <w:t>、</w:t>
            </w:r>
            <w:r>
              <w:t>Microsoft Intune</w:t>
            </w:r>
            <w:r>
              <w:t>、企业移动性套件</w:t>
            </w:r>
          </w:p>
        </w:tc>
      </w:tr>
      <w:tr w:rsidR="00073D09" w14:paraId="3D60C0E4" w14:textId="77777777">
        <w:tc>
          <w:tcPr>
            <w:tcW w:w="6120" w:type="dxa"/>
            <w:tcBorders>
              <w:top w:val="single" w:sz="4" w:space="0" w:color="000000"/>
              <w:left w:val="single" w:sz="4" w:space="0" w:color="000000"/>
              <w:bottom w:val="single" w:sz="4" w:space="0" w:color="000000"/>
              <w:right w:val="single" w:sz="4" w:space="0" w:color="000000"/>
            </w:tcBorders>
          </w:tcPr>
          <w:p w14:paraId="593C81AE" w14:textId="77777777" w:rsidR="00073D09" w:rsidRDefault="00F649B5">
            <w:pPr>
              <w:pStyle w:val="ProductList-TableBody"/>
            </w:pPr>
            <w:r>
              <w:t xml:space="preserve">Office Professional Plus </w:t>
            </w:r>
            <w:r>
              <w:t>和</w:t>
            </w:r>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14:paraId="0147DFC9" w14:textId="77777777" w:rsidR="00073D09" w:rsidRDefault="00F649B5">
            <w:pPr>
              <w:pStyle w:val="ProductList-TableBody"/>
            </w:pPr>
            <w:r>
              <w:t>Office 365</w:t>
            </w:r>
            <w:r>
              <w:t>（</w:t>
            </w:r>
            <w:r>
              <w:t xml:space="preserve">Enterprise </w:t>
            </w:r>
            <w:r>
              <w:t>和</w:t>
            </w:r>
            <w:r>
              <w:t xml:space="preserve"> Government E3</w:t>
            </w:r>
            <w:r>
              <w:t>、</w:t>
            </w:r>
            <w:r>
              <w:t>E4</w:t>
            </w:r>
            <w:r>
              <w:t>）</w:t>
            </w:r>
            <w:r>
              <w:t>*</w:t>
            </w:r>
          </w:p>
        </w:tc>
      </w:tr>
      <w:tr w:rsidR="00073D09" w14:paraId="12474389" w14:textId="77777777">
        <w:tc>
          <w:tcPr>
            <w:tcW w:w="6120" w:type="dxa"/>
            <w:tcBorders>
              <w:top w:val="single" w:sz="4" w:space="0" w:color="000000"/>
              <w:left w:val="single" w:sz="4" w:space="0" w:color="000000"/>
              <w:bottom w:val="single" w:sz="4" w:space="0" w:color="000000"/>
              <w:right w:val="single" w:sz="4" w:space="0" w:color="000000"/>
            </w:tcBorders>
          </w:tcPr>
          <w:p w14:paraId="43D4BE60" w14:textId="77777777" w:rsidR="00073D09" w:rsidRDefault="00F649B5">
            <w:pPr>
              <w:pStyle w:val="ProductList-TableBody"/>
            </w:pPr>
            <w:r>
              <w:t xml:space="preserve">Office Professional Plus </w:t>
            </w:r>
            <w:r>
              <w:t>和</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14:paraId="53983C1F" w14:textId="77777777" w:rsidR="00073D09" w:rsidRDefault="00F649B5">
            <w:pPr>
              <w:pStyle w:val="ProductList-TableBody"/>
            </w:pPr>
            <w:r>
              <w:t>Office 365</w:t>
            </w:r>
            <w:r>
              <w:t>（</w:t>
            </w:r>
            <w:r>
              <w:t xml:space="preserve">Enterprise </w:t>
            </w:r>
            <w:r>
              <w:t>和</w:t>
            </w:r>
            <w:r>
              <w:t xml:space="preserve"> Government E3</w:t>
            </w:r>
            <w:r>
              <w:t>、</w:t>
            </w:r>
            <w:r>
              <w:t>E4</w:t>
            </w:r>
            <w:r>
              <w:t>）</w:t>
            </w:r>
            <w:r>
              <w:t>*</w:t>
            </w:r>
          </w:p>
        </w:tc>
      </w:tr>
    </w:tbl>
    <w:p w14:paraId="52F6A32E" w14:textId="77777777" w:rsidR="00073D09" w:rsidRDefault="00F649B5">
      <w:pPr>
        <w:pStyle w:val="ProductList-BodyIndented"/>
      </w:pPr>
      <w:r>
        <w:t xml:space="preserve">* </w:t>
      </w:r>
      <w:r>
        <w:t>此过渡还需要恰当的</w:t>
      </w:r>
      <w:r>
        <w:t xml:space="preserve"> CAL Suite Bridge</w:t>
      </w:r>
      <w:r>
        <w:t>。</w:t>
      </w:r>
    </w:p>
    <w:p w14:paraId="5ADEEF54" w14:textId="77777777" w:rsidR="00073D09" w:rsidRDefault="00F649B5">
      <w:pPr>
        <w:pStyle w:val="ProductList-Offering1SubSection"/>
      </w:pPr>
      <w:bookmarkStart w:id="51" w:name="_Sec600"/>
      <w:r>
        <w:t>3.</w:t>
      </w:r>
      <w:r>
        <w:t>使用权利</w:t>
      </w:r>
      <w:bookmarkEnd w:id="51"/>
    </w:p>
    <w:tbl>
      <w:tblPr>
        <w:tblStyle w:val="PURTable"/>
        <w:tblW w:w="0" w:type="dxa"/>
        <w:tblLook w:val="04A0" w:firstRow="1" w:lastRow="0" w:firstColumn="1" w:lastColumn="0" w:noHBand="0" w:noVBand="1"/>
      </w:tblPr>
      <w:tblGrid>
        <w:gridCol w:w="3608"/>
        <w:gridCol w:w="3591"/>
        <w:gridCol w:w="3591"/>
      </w:tblGrid>
      <w:tr w:rsidR="00073D09" w14:paraId="0F20A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05EA1"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B1CA7" w14:textId="77777777" w:rsidR="00073D09" w:rsidRDefault="00F649B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72E86" w14:textId="77777777" w:rsidR="00073D09" w:rsidRDefault="00F649B5">
            <w:pPr>
              <w:pStyle w:val="ProductList-TableBody"/>
            </w:pPr>
            <w:r>
              <w:rPr>
                <w:color w:val="404040"/>
              </w:rPr>
              <w:t>附加软件：不适用</w:t>
            </w:r>
          </w:p>
        </w:tc>
      </w:tr>
      <w:tr w:rsidR="00073D09" w14:paraId="44FC6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032C"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B016"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14A2" w14:textId="77777777" w:rsidR="00073D09" w:rsidRDefault="00F649B5">
            <w:pPr>
              <w:pStyle w:val="ProductList-TableBody"/>
            </w:pPr>
            <w:r>
              <w:rPr>
                <w:color w:val="404040"/>
              </w:rPr>
              <w:t>所含技术：不适用</w:t>
            </w:r>
          </w:p>
        </w:tc>
      </w:tr>
      <w:tr w:rsidR="00073D09" w14:paraId="71326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53DD"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0D85"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5EB0" w14:textId="77777777" w:rsidR="00073D09" w:rsidRDefault="00073D09">
            <w:pPr>
              <w:pStyle w:val="ProductList-TableBody"/>
            </w:pPr>
          </w:p>
        </w:tc>
      </w:tr>
    </w:tbl>
    <w:p w14:paraId="35E73793" w14:textId="77777777" w:rsidR="00073D09" w:rsidRDefault="00F649B5">
      <w:pPr>
        <w:pStyle w:val="ProductList-Offering1SubSection"/>
      </w:pPr>
      <w:bookmarkStart w:id="52" w:name="_Sec601"/>
      <w:r>
        <w:t>4.</w:t>
      </w:r>
      <w:r>
        <w:t>软件保障</w:t>
      </w:r>
      <w:bookmarkEnd w:id="52"/>
    </w:p>
    <w:tbl>
      <w:tblPr>
        <w:tblStyle w:val="PURTable"/>
        <w:tblW w:w="0" w:type="dxa"/>
        <w:tblLook w:val="04A0" w:firstRow="1" w:lastRow="0" w:firstColumn="1" w:lastColumn="0" w:noHBand="0" w:noVBand="1"/>
      </w:tblPr>
      <w:tblGrid>
        <w:gridCol w:w="3576"/>
        <w:gridCol w:w="3638"/>
        <w:gridCol w:w="3576"/>
      </w:tblGrid>
      <w:tr w:rsidR="00073D09" w14:paraId="726C4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BE430"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DBA7D" w14:textId="77777777" w:rsidR="00073D09" w:rsidRDefault="00F649B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817F7" w14:textId="77777777" w:rsidR="00073D09" w:rsidRDefault="00F649B5">
            <w:pPr>
              <w:pStyle w:val="ProductList-TableBody"/>
            </w:pPr>
            <w:r>
              <w:rPr>
                <w:color w:val="404040"/>
              </w:rPr>
              <w:t>故障切换权利：不适用</w:t>
            </w:r>
          </w:p>
        </w:tc>
      </w:tr>
      <w:tr w:rsidR="00073D09" w14:paraId="07804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B4BA"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C4112EB"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A8EC" w14:textId="77777777" w:rsidR="00073D09" w:rsidRDefault="00F649B5">
            <w:pPr>
              <w:pStyle w:val="ProductList-TableBody"/>
            </w:pPr>
            <w:r>
              <w:rPr>
                <w:color w:val="404040"/>
              </w:rPr>
              <w:t>漫游权利：不适用</w:t>
            </w:r>
          </w:p>
        </w:tc>
      </w:tr>
      <w:tr w:rsidR="00073D09" w14:paraId="3A482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FA43"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C8C3"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B450" w14:textId="77777777" w:rsidR="00073D09" w:rsidRDefault="00073D09">
            <w:pPr>
              <w:pStyle w:val="ProductList-TableBody"/>
            </w:pPr>
          </w:p>
        </w:tc>
      </w:tr>
    </w:tbl>
    <w:p w14:paraId="7C486CC8" w14:textId="77777777" w:rsidR="00073D09" w:rsidRDefault="00073D09">
      <w:pPr>
        <w:pStyle w:val="ProductList-Body"/>
        <w:jc w:val="right"/>
      </w:pPr>
    </w:p>
    <w:p w14:paraId="01822FC4" w14:textId="77777777" w:rsidR="00073D09" w:rsidRDefault="00F649B5">
      <w:pPr>
        <w:pStyle w:val="ProductList-ClauseHeading"/>
      </w:pPr>
      <w:r>
        <w:t xml:space="preserve">4.1 </w:t>
      </w:r>
      <w:r>
        <w:t>企业云套件客户的扩展使用权利</w:t>
      </w:r>
    </w:p>
    <w:p w14:paraId="7A6F3676" w14:textId="77777777" w:rsidR="00073D09" w:rsidRDefault="00F649B5">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14:paraId="178938EB" w14:textId="77777777" w:rsidR="00073D09" w:rsidRDefault="00073D09">
      <w:pPr>
        <w:pStyle w:val="ProductList-Body"/>
      </w:pPr>
    </w:p>
    <w:p w14:paraId="06594B8B" w14:textId="77777777" w:rsidR="00073D09" w:rsidRDefault="00F649B5">
      <w:pPr>
        <w:pStyle w:val="ProductList-Body"/>
      </w:pPr>
      <w:r>
        <w:t>如果合格客户过渡其所有</w:t>
      </w:r>
      <w:r>
        <w:t xml:space="preserve"> Enterprise CAL Suite </w:t>
      </w:r>
      <w:r>
        <w:t>许可，则具有企业云套件或</w:t>
      </w:r>
      <w:r>
        <w:t xml:space="preserve"> Office 365 </w:t>
      </w:r>
      <w:r>
        <w:t>和企业移动性套件组合的许可的用户可继续访问</w:t>
      </w:r>
      <w:r>
        <w:t xml:space="preserve"> Exchange Online Archiving for Exchange Server</w:t>
      </w:r>
      <w:r>
        <w:t>。</w:t>
      </w:r>
    </w:p>
    <w:p w14:paraId="2AB3C181" w14:textId="77777777" w:rsidR="00073D09" w:rsidRDefault="00073D09">
      <w:pPr>
        <w:pStyle w:val="ProductList-Body"/>
        <w:jc w:val="right"/>
      </w:pPr>
    </w:p>
    <w:p w14:paraId="4D133992" w14:textId="77777777" w:rsidR="00073D09" w:rsidRDefault="00073D09">
      <w:pPr>
        <w:pStyle w:val="ProductList-Body"/>
        <w:jc w:val="right"/>
      </w:pPr>
    </w:p>
    <w:p w14:paraId="7594695B"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21EA8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AC7A9"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3D01D13A" w14:textId="77777777" w:rsidR="00073D09" w:rsidRDefault="00073D09">
      <w:pPr>
        <w:pStyle w:val="ProductList-Body"/>
      </w:pPr>
    </w:p>
    <w:p w14:paraId="09C4652E" w14:textId="77777777" w:rsidR="00073D09" w:rsidRDefault="00F649B5">
      <w:pPr>
        <w:pStyle w:val="ProductList-Offering1HeadingNoBorder"/>
      </w:pPr>
      <w:bookmarkStart w:id="53" w:name="_Sec602"/>
      <w:r>
        <w:t>核心基础设施服务器</w:t>
      </w:r>
      <w:r>
        <w:t xml:space="preserve"> (CIS) </w:t>
      </w:r>
      <w:r>
        <w:t>套件</w:t>
      </w:r>
      <w:bookmarkEnd w:id="53"/>
      <w:r>
        <w:fldChar w:fldCharType="begin"/>
      </w:r>
      <w:r>
        <w:instrText xml:space="preserve"> TC "</w:instrText>
      </w:r>
      <w:bookmarkStart w:id="54" w:name="_Toc431204018"/>
      <w:r>
        <w:instrText>核心基础设施服务器</w:instrText>
      </w:r>
      <w:r>
        <w:instrText xml:space="preserve"> (CIS) </w:instrText>
      </w:r>
      <w:r>
        <w:instrText>套件</w:instrText>
      </w:r>
      <w:bookmarkEnd w:id="54"/>
      <w:r>
        <w:instrText>" \l 2</w:instrText>
      </w:r>
      <w:r>
        <w:fldChar w:fldCharType="end"/>
      </w:r>
    </w:p>
    <w:p w14:paraId="4E6A57A6" w14:textId="77777777" w:rsidR="00073D09" w:rsidRDefault="00F649B5">
      <w:pPr>
        <w:pStyle w:val="ProductList-Offering1SubSection"/>
      </w:pPr>
      <w:bookmarkStart w:id="55" w:name="_Sec603"/>
      <w:r>
        <w:t>1.</w:t>
      </w:r>
      <w:r>
        <w:t>计划可用性</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73D09" w14:paraId="5D292C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B14F26"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64876"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A0AB" w14:textId="77777777" w:rsidR="00073D09" w:rsidRDefault="00F649B5">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EBD1A"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6764"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0BBE"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5C80"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C8A99"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B8DE"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9F9B6"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D8586"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82750"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0E75202F" w14:textId="77777777">
        <w:tc>
          <w:tcPr>
            <w:tcW w:w="4160" w:type="dxa"/>
            <w:tcBorders>
              <w:top w:val="single" w:sz="6" w:space="0" w:color="FFFFFF"/>
              <w:left w:val="none" w:sz="4" w:space="0" w:color="6E6E6E"/>
              <w:bottom w:val="dashed" w:sz="4" w:space="0" w:color="BFBFBF"/>
              <w:right w:val="none" w:sz="4" w:space="0" w:color="6E6E6E"/>
            </w:tcBorders>
          </w:tcPr>
          <w:p w14:paraId="0FA702B2" w14:textId="77777777" w:rsidR="00073D09" w:rsidRDefault="00F649B5">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1F0F94" w14:textId="77777777" w:rsidR="00073D09" w:rsidRDefault="00073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A55AFC" w14:textId="77777777" w:rsidR="00073D09" w:rsidRDefault="00F649B5">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59A0548E" w14:textId="77777777" w:rsidR="00073D09" w:rsidRDefault="00F649B5">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76D8B1B6" w14:textId="77777777" w:rsidR="00073D09" w:rsidRDefault="00F649B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830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BEAD"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BFCC"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E3D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0E0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"Core Infrastructure" </w:instrText>
            </w:r>
            <w:r w:rsidRPr="00820D62">
              <w:rPr>
                <w:color w:val="000000" w:themeColor="text1"/>
              </w:rPr>
              <w:fldChar w:fldCharType="separate"/>
            </w:r>
            <w:r w:rsidRPr="00820D62">
              <w:rPr>
                <w:color w:val="000000" w:themeColor="text1"/>
              </w:rPr>
              <w:t xml:space="preserve"> C</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97E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5AD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4F7558D4" w14:textId="77777777">
        <w:tc>
          <w:tcPr>
            <w:tcW w:w="4160" w:type="dxa"/>
            <w:tcBorders>
              <w:top w:val="dashed" w:sz="4" w:space="0" w:color="BFBFBF"/>
              <w:left w:val="none" w:sz="4" w:space="0" w:color="6E6E6E"/>
              <w:bottom w:val="none" w:sz="4" w:space="0" w:color="BFBFBF"/>
              <w:right w:val="none" w:sz="4" w:space="0" w:color="6E6E6E"/>
            </w:tcBorders>
          </w:tcPr>
          <w:p w14:paraId="3E606D63" w14:textId="77777777" w:rsidR="00073D09" w:rsidRDefault="00F649B5">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513F4A"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5C8F0" w14:textId="77777777" w:rsidR="00073D09" w:rsidRDefault="00F649B5">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6F2A4480" w14:textId="77777777" w:rsidR="00073D09" w:rsidRDefault="00F649B5">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4392CDDF" w14:textId="77777777" w:rsidR="00073D09" w:rsidRDefault="00F649B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C91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5278"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9AA4"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3F4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350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"Core Infrastructure" </w:instrText>
            </w:r>
            <w:r w:rsidRPr="00820D62">
              <w:rPr>
                <w:color w:val="000000" w:themeColor="text1"/>
              </w:rPr>
              <w:fldChar w:fldCharType="separate"/>
            </w:r>
            <w:r w:rsidRPr="00820D62">
              <w:rPr>
                <w:color w:val="000000" w:themeColor="text1"/>
              </w:rPr>
              <w:t xml:space="preserve"> C</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03C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49B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63DDA012" w14:textId="77777777" w:rsidR="00073D09" w:rsidRDefault="00F649B5">
      <w:pPr>
        <w:pStyle w:val="ProductList-Offering1SubSection"/>
      </w:pPr>
      <w:bookmarkStart w:id="56" w:name="_Sec604"/>
      <w:r>
        <w:t>2.</w:t>
      </w:r>
      <w:r>
        <w:t>产品条件</w:t>
      </w:r>
      <w:bookmarkEnd w:id="56"/>
    </w:p>
    <w:tbl>
      <w:tblPr>
        <w:tblStyle w:val="PURTable"/>
        <w:tblW w:w="0" w:type="dxa"/>
        <w:tblLook w:val="04A0" w:firstRow="1" w:lastRow="0" w:firstColumn="1" w:lastColumn="0" w:noHBand="0" w:noVBand="1"/>
      </w:tblPr>
      <w:tblGrid>
        <w:gridCol w:w="3610"/>
        <w:gridCol w:w="3590"/>
        <w:gridCol w:w="3590"/>
      </w:tblGrid>
      <w:tr w:rsidR="00073D09" w14:paraId="50160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2B153" w14:textId="77777777" w:rsidR="00073D09" w:rsidRDefault="00F649B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7698E60"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7CED2" w14:textId="77777777" w:rsidR="00073D09" w:rsidRDefault="00F649B5">
            <w:pPr>
              <w:pStyle w:val="ProductList-TableBody"/>
            </w:pPr>
            <w:r>
              <w:rPr>
                <w:color w:val="404040"/>
              </w:rPr>
              <w:t>版本降级：不适用</w:t>
            </w:r>
          </w:p>
        </w:tc>
      </w:tr>
      <w:tr w:rsidR="00073D09" w14:paraId="5F74D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973D"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06A1"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DB337E9"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67F17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2408"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192E"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BE1F" w14:textId="77777777" w:rsidR="00073D09" w:rsidRDefault="00F649B5">
            <w:pPr>
              <w:pStyle w:val="ProductList-TableBody"/>
            </w:pPr>
            <w:r>
              <w:rPr>
                <w:color w:val="404040"/>
              </w:rPr>
              <w:t>符合削减条件：不适用</w:t>
            </w:r>
          </w:p>
        </w:tc>
      </w:tr>
      <w:tr w:rsidR="00073D09" w14:paraId="23299B4D" w14:textId="77777777">
        <w:tc>
          <w:tcPr>
            <w:tcW w:w="4040" w:type="dxa"/>
            <w:tcBorders>
              <w:top w:val="single" w:sz="4" w:space="0" w:color="000000"/>
              <w:left w:val="single" w:sz="4" w:space="0" w:color="000000"/>
              <w:bottom w:val="single" w:sz="4" w:space="0" w:color="000000"/>
              <w:right w:val="single" w:sz="4" w:space="0" w:color="000000"/>
            </w:tcBorders>
          </w:tcPr>
          <w:p w14:paraId="369D72DA"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EB5D"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2447" w14:textId="77777777" w:rsidR="00073D09" w:rsidRDefault="00F649B5">
            <w:pPr>
              <w:pStyle w:val="ProductList-TableBody"/>
            </w:pPr>
            <w:r>
              <w:rPr>
                <w:color w:val="404040"/>
              </w:rPr>
              <w:t>符合校正条件：不适用</w:t>
            </w:r>
          </w:p>
        </w:tc>
      </w:tr>
      <w:tr w:rsidR="00073D09" w14:paraId="1B28E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94D8"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DAF8"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0DEC" w14:textId="77777777" w:rsidR="00073D09" w:rsidRDefault="00073D09">
            <w:pPr>
              <w:pStyle w:val="ProductList-TableBody"/>
            </w:pPr>
          </w:p>
        </w:tc>
      </w:tr>
    </w:tbl>
    <w:p w14:paraId="0B6E76EA" w14:textId="77777777" w:rsidR="00073D09" w:rsidRDefault="00F649B5">
      <w:pPr>
        <w:pStyle w:val="ProductList-Offering1SubSection"/>
      </w:pPr>
      <w:bookmarkStart w:id="57" w:name="_Sec605"/>
      <w:r>
        <w:t>3.</w:t>
      </w:r>
      <w:r>
        <w:t>使用权利</w:t>
      </w:r>
      <w:bookmarkEnd w:id="57"/>
    </w:p>
    <w:tbl>
      <w:tblPr>
        <w:tblStyle w:val="PURTable"/>
        <w:tblW w:w="0" w:type="dxa"/>
        <w:tblLook w:val="04A0" w:firstRow="1" w:lastRow="0" w:firstColumn="1" w:lastColumn="0" w:noHBand="0" w:noVBand="1"/>
      </w:tblPr>
      <w:tblGrid>
        <w:gridCol w:w="3596"/>
        <w:gridCol w:w="3597"/>
        <w:gridCol w:w="3597"/>
      </w:tblGrid>
      <w:tr w:rsidR="00073D09" w14:paraId="271AA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4B4FE"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63040C7"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1D73B" w14:textId="77777777" w:rsidR="00073D09" w:rsidRDefault="00F649B5">
            <w:pPr>
              <w:pStyle w:val="ProductList-TableBody"/>
            </w:pPr>
            <w:r>
              <w:rPr>
                <w:color w:val="404040"/>
              </w:rPr>
              <w:t>附加软件：不适用</w:t>
            </w:r>
          </w:p>
        </w:tc>
      </w:tr>
      <w:tr w:rsidR="00073D09" w14:paraId="42A59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A613"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FFB2"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0C81" w14:textId="77777777" w:rsidR="00073D09" w:rsidRDefault="00F649B5">
            <w:pPr>
              <w:pStyle w:val="ProductList-TableBody"/>
            </w:pPr>
            <w:r>
              <w:rPr>
                <w:color w:val="404040"/>
              </w:rPr>
              <w:t>所含技术：不适用</w:t>
            </w:r>
          </w:p>
        </w:tc>
      </w:tr>
      <w:tr w:rsidR="00073D09" w14:paraId="3B1CF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4C78"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94A6"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8436" w14:textId="77777777" w:rsidR="00073D09" w:rsidRDefault="00073D09">
            <w:pPr>
              <w:pStyle w:val="ProductList-TableBody"/>
            </w:pPr>
          </w:p>
        </w:tc>
      </w:tr>
    </w:tbl>
    <w:p w14:paraId="617B6A24" w14:textId="77777777" w:rsidR="00073D09" w:rsidRDefault="00073D09">
      <w:pPr>
        <w:pStyle w:val="ProductList-Body"/>
      </w:pPr>
    </w:p>
    <w:p w14:paraId="56A3DA9E" w14:textId="77777777" w:rsidR="00073D09" w:rsidRDefault="00F649B5">
      <w:pPr>
        <w:pStyle w:val="ProductList-ClauseHeading"/>
      </w:pPr>
      <w:r>
        <w:t xml:space="preserve">3.1 </w:t>
      </w:r>
      <w:r>
        <w:t>适用的使用权利</w:t>
      </w:r>
    </w:p>
    <w:p w14:paraId="6706BCAF" w14:textId="77777777" w:rsidR="00073D09" w:rsidRDefault="00F649B5">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14:paraId="088164E3" w14:textId="77777777" w:rsidR="00073D09" w:rsidRDefault="00073D09">
      <w:pPr>
        <w:pStyle w:val="ProductList-Body"/>
      </w:pPr>
    </w:p>
    <w:p w14:paraId="67080DBD" w14:textId="77777777" w:rsidR="00073D09" w:rsidRDefault="00F649B5">
      <w:pPr>
        <w:pStyle w:val="ProductList-ClauseHeading"/>
      </w:pPr>
      <w:r>
        <w:t xml:space="preserve">3.2 CIS Suite Standard </w:t>
      </w:r>
      <w:r>
        <w:t>包括的软件</w:t>
      </w:r>
    </w:p>
    <w:p w14:paraId="3B03EB1F" w14:textId="77777777" w:rsidR="00073D09" w:rsidRDefault="00F649B5">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14:paraId="205FC77A" w14:textId="77777777" w:rsidR="00073D09" w:rsidRDefault="00F649B5">
      <w:pPr>
        <w:pStyle w:val="ProductList-Bullet"/>
        <w:numPr>
          <w:ilvl w:val="0"/>
          <w:numId w:val="23"/>
        </w:numPr>
      </w:pPr>
      <w:r>
        <w:t>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14:paraId="1574442D" w14:textId="77777777" w:rsidR="00073D09" w:rsidRDefault="00F649B5">
      <w:pPr>
        <w:pStyle w:val="ProductList-Bullet"/>
        <w:numPr>
          <w:ilvl w:val="0"/>
          <w:numId w:val="23"/>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14:paraId="2868364F" w14:textId="77777777" w:rsidR="00073D09" w:rsidRDefault="00F649B5">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0F844DF" w14:textId="77777777" w:rsidR="00073D09" w:rsidRDefault="00073D09">
      <w:pPr>
        <w:pStyle w:val="ProductList-Body"/>
      </w:pPr>
    </w:p>
    <w:p w14:paraId="0F77067E" w14:textId="77777777" w:rsidR="00073D09" w:rsidRDefault="00F649B5">
      <w:pPr>
        <w:pStyle w:val="ProductList-ClauseHeading"/>
      </w:pPr>
      <w:r>
        <w:t xml:space="preserve">3.3 CIS Suite Datacenter </w:t>
      </w:r>
      <w:r>
        <w:t>包括的软件</w:t>
      </w:r>
    </w:p>
    <w:p w14:paraId="6440BD54" w14:textId="77777777" w:rsidR="00073D09" w:rsidRDefault="00F649B5">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2AC2A24" w14:textId="77777777" w:rsidR="00073D09" w:rsidRDefault="00073D09">
      <w:pPr>
        <w:pStyle w:val="ProductList-Body"/>
      </w:pPr>
    </w:p>
    <w:p w14:paraId="41D96CC3" w14:textId="77777777" w:rsidR="00073D09" w:rsidRDefault="00F649B5">
      <w:pPr>
        <w:pStyle w:val="ProductList-ClauseHeading"/>
      </w:pPr>
      <w:r>
        <w:t xml:space="preserve">3.4 </w:t>
      </w:r>
      <w:r>
        <w:t>管理许可</w:t>
      </w:r>
    </w:p>
    <w:p w14:paraId="4D2E4BD5" w14:textId="77777777" w:rsidR="00073D09" w:rsidRDefault="00F649B5">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14:paraId="041FFFCD" w14:textId="77777777" w:rsidR="00073D09" w:rsidRDefault="00073D09">
      <w:pPr>
        <w:pStyle w:val="ProductList-Body"/>
      </w:pPr>
    </w:p>
    <w:p w14:paraId="5AA511A5" w14:textId="77777777" w:rsidR="00073D09" w:rsidRDefault="00F649B5">
      <w:pPr>
        <w:pStyle w:val="ProductList-ClauseHeading"/>
      </w:pPr>
      <w:r>
        <w:t xml:space="preserve">3.5 </w:t>
      </w:r>
      <w:r>
        <w:t>附加条款</w:t>
      </w:r>
    </w:p>
    <w:p w14:paraId="09A2CD4C" w14:textId="77777777" w:rsidR="00073D09" w:rsidRDefault="00F649B5">
      <w:pPr>
        <w:pStyle w:val="ProductList-Body"/>
      </w:pPr>
      <w:r>
        <w:t>按照这些产品条款中适用于该产品的许可条款，客户可以运行</w:t>
      </w:r>
      <w:r>
        <w:t xml:space="preserve"> CIS Suite </w:t>
      </w:r>
      <w:r>
        <w:t>中包括的各个产品的早期版本或降级版本。</w:t>
      </w:r>
    </w:p>
    <w:p w14:paraId="45AA94BB" w14:textId="77777777" w:rsidR="00073D09" w:rsidRDefault="00073D09">
      <w:pPr>
        <w:pStyle w:val="ProductList-Body"/>
      </w:pPr>
    </w:p>
    <w:p w14:paraId="3C18A5A5" w14:textId="77777777" w:rsidR="00073D09" w:rsidRDefault="00F649B5">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14:paraId="1897915F" w14:textId="77777777" w:rsidR="00073D09" w:rsidRDefault="00073D09">
      <w:pPr>
        <w:pStyle w:val="ProductList-Body"/>
      </w:pPr>
    </w:p>
    <w:p w14:paraId="09B0A89B" w14:textId="77777777" w:rsidR="00073D09" w:rsidRDefault="00F649B5">
      <w:pPr>
        <w:pStyle w:val="ProductList-ClauseHeading"/>
      </w:pPr>
      <w:r>
        <w:t xml:space="preserve">3.6 </w:t>
      </w:r>
      <w:r>
        <w:t>特别降级权利</w:t>
      </w:r>
      <w:r>
        <w:t xml:space="preserve"> – Core Infrastructure Server Suite Standard</w:t>
      </w:r>
    </w:p>
    <w:p w14:paraId="5940F389" w14:textId="77777777" w:rsidR="00073D09" w:rsidRDefault="00F649B5">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取代</w:t>
      </w:r>
      <w:r>
        <w:t xml:space="preserve"> Windows Server Standard</w:t>
      </w:r>
      <w:r>
        <w:fldChar w:fldCharType="begin"/>
      </w:r>
      <w:r>
        <w:instrText xml:space="preserve"> XE "Windows Server Standard" </w:instrText>
      </w:r>
      <w:r>
        <w:fldChar w:fldCharType="end"/>
      </w:r>
      <w:r>
        <w:t>。</w:t>
      </w:r>
    </w:p>
    <w:p w14:paraId="2BCBB593" w14:textId="77777777" w:rsidR="00073D09" w:rsidRDefault="00F649B5">
      <w:pPr>
        <w:pStyle w:val="ProductList-Offering1SubSection"/>
      </w:pPr>
      <w:bookmarkStart w:id="58" w:name="_Sec606"/>
      <w:r>
        <w:t>4.</w:t>
      </w:r>
      <w:r>
        <w:t>软件保障</w:t>
      </w:r>
      <w:bookmarkEnd w:id="58"/>
    </w:p>
    <w:tbl>
      <w:tblPr>
        <w:tblStyle w:val="PURTable"/>
        <w:tblW w:w="0" w:type="dxa"/>
        <w:tblLook w:val="04A0" w:firstRow="1" w:lastRow="0" w:firstColumn="1" w:lastColumn="0" w:noHBand="0" w:noVBand="1"/>
      </w:tblPr>
      <w:tblGrid>
        <w:gridCol w:w="3590"/>
        <w:gridCol w:w="3610"/>
        <w:gridCol w:w="3590"/>
      </w:tblGrid>
      <w:tr w:rsidR="00073D09" w14:paraId="4EA14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183F8"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230AA71"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799BA" w14:textId="77777777" w:rsidR="00073D09" w:rsidRDefault="00F649B5">
            <w:pPr>
              <w:pStyle w:val="ProductList-TableBody"/>
            </w:pPr>
            <w:r>
              <w:rPr>
                <w:color w:val="404040"/>
              </w:rPr>
              <w:t>故障切换权利：不适用</w:t>
            </w:r>
          </w:p>
        </w:tc>
      </w:tr>
      <w:tr w:rsidR="00073D09" w14:paraId="4F079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B41D"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00D8417"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521A" w14:textId="77777777" w:rsidR="00073D09" w:rsidRDefault="00F649B5">
            <w:pPr>
              <w:pStyle w:val="ProductList-TableBody"/>
            </w:pPr>
            <w:r>
              <w:rPr>
                <w:color w:val="404040"/>
              </w:rPr>
              <w:t>漫游权利：不适用</w:t>
            </w:r>
          </w:p>
        </w:tc>
      </w:tr>
      <w:tr w:rsidR="00073D09" w14:paraId="04B22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79BD"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40D2"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8731" w14:textId="77777777" w:rsidR="00073D09" w:rsidRDefault="00073D09">
            <w:pPr>
              <w:pStyle w:val="ProductList-TableBody"/>
            </w:pPr>
          </w:p>
        </w:tc>
      </w:tr>
    </w:tbl>
    <w:p w14:paraId="409741BF" w14:textId="77777777" w:rsidR="00073D09" w:rsidRDefault="00073D09">
      <w:pPr>
        <w:pStyle w:val="ProductList-Body"/>
      </w:pPr>
    </w:p>
    <w:p w14:paraId="05C220A5" w14:textId="77777777" w:rsidR="00073D09" w:rsidRDefault="00F649B5">
      <w:pPr>
        <w:pStyle w:val="ProductList-ClauseHeading"/>
      </w:pPr>
      <w:r>
        <w:t xml:space="preserve">4.1 Windows Server </w:t>
      </w:r>
      <w:r>
        <w:t>和</w:t>
      </w:r>
      <w:r>
        <w:t xml:space="preserve"> System Center </w:t>
      </w:r>
      <w:r>
        <w:t>的软件保障续签优惠</w:t>
      </w:r>
    </w:p>
    <w:p w14:paraId="036B0EC5" w14:textId="77777777" w:rsidR="00073D09" w:rsidRDefault="00F649B5">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073D09" w14:paraId="584EBA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225137" w14:textId="77777777" w:rsidR="00073D09" w:rsidRDefault="00F649B5">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9286EA" w14:textId="77777777" w:rsidR="00073D09" w:rsidRDefault="00F649B5">
            <w:pPr>
              <w:pStyle w:val="ProductList-TableBody"/>
            </w:pPr>
            <w:r>
              <w:rPr>
                <w:color w:val="FFFFFF"/>
              </w:rPr>
              <w:t xml:space="preserve">B </w:t>
            </w:r>
            <w:r>
              <w:rPr>
                <w:color w:val="FFFFFF"/>
              </w:rPr>
              <w:t>栏</w:t>
            </w:r>
          </w:p>
        </w:tc>
      </w:tr>
      <w:tr w:rsidR="00073D09" w14:paraId="4A7674CC" w14:textId="77777777">
        <w:tc>
          <w:tcPr>
            <w:tcW w:w="6120" w:type="dxa"/>
            <w:tcBorders>
              <w:top w:val="single" w:sz="4" w:space="0" w:color="000000"/>
              <w:left w:val="single" w:sz="4" w:space="0" w:color="000000"/>
              <w:bottom w:val="single" w:sz="4" w:space="0" w:color="000000"/>
              <w:right w:val="single" w:sz="4" w:space="0" w:color="000000"/>
            </w:tcBorders>
          </w:tcPr>
          <w:p w14:paraId="5F4F74B2" w14:textId="77777777" w:rsidR="00073D09" w:rsidRDefault="00F649B5">
            <w:pPr>
              <w:pStyle w:val="ProductList-TableBody"/>
            </w:pPr>
            <w:r>
              <w:t>Windows Server Standard</w:t>
            </w:r>
            <w:r>
              <w:fldChar w:fldCharType="begin"/>
            </w:r>
            <w:r>
              <w:instrText xml:space="preserve"> XE "Windows Server Standard" </w:instrText>
            </w:r>
            <w:r>
              <w:fldChar w:fldCharType="end"/>
            </w:r>
          </w:p>
          <w:p w14:paraId="063CA962" w14:textId="77777777" w:rsidR="00073D09" w:rsidRDefault="00F649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ACA79" w14:textId="77777777" w:rsidR="00073D09" w:rsidRDefault="00F649B5">
            <w:pPr>
              <w:pStyle w:val="ProductList-TableBody"/>
            </w:pPr>
            <w:r>
              <w:t>Core Infrastructure Server Suite Standard</w:t>
            </w:r>
          </w:p>
        </w:tc>
      </w:tr>
      <w:tr w:rsidR="00073D09" w14:paraId="3D163C87" w14:textId="77777777">
        <w:tc>
          <w:tcPr>
            <w:tcW w:w="6120" w:type="dxa"/>
            <w:tcBorders>
              <w:top w:val="single" w:sz="4" w:space="0" w:color="000000"/>
              <w:left w:val="single" w:sz="4" w:space="0" w:color="000000"/>
              <w:bottom w:val="single" w:sz="4" w:space="0" w:color="000000"/>
              <w:right w:val="single" w:sz="4" w:space="0" w:color="000000"/>
            </w:tcBorders>
          </w:tcPr>
          <w:p w14:paraId="3D6BA514" w14:textId="77777777" w:rsidR="00073D09" w:rsidRDefault="00F649B5">
            <w:pPr>
              <w:pStyle w:val="ProductList-TableBody"/>
            </w:pPr>
            <w:r>
              <w:t>Windows Server Datacenter</w:t>
            </w:r>
            <w:r>
              <w:fldChar w:fldCharType="begin"/>
            </w:r>
            <w:r>
              <w:instrText xml:space="preserve"> XE "Windows Server Datacenter" </w:instrText>
            </w:r>
            <w:r>
              <w:fldChar w:fldCharType="end"/>
            </w:r>
          </w:p>
          <w:p w14:paraId="65A8CA7A" w14:textId="77777777" w:rsidR="00073D09" w:rsidRDefault="00F649B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C9ED6" w14:textId="77777777" w:rsidR="00073D09" w:rsidRDefault="00F649B5">
            <w:pPr>
              <w:pStyle w:val="ProductList-TableBody"/>
            </w:pPr>
            <w:r>
              <w:t>Core Infrastructure Server Suite Datacenter</w:t>
            </w:r>
          </w:p>
        </w:tc>
      </w:tr>
    </w:tbl>
    <w:p w14:paraId="191CD725" w14:textId="77777777" w:rsidR="00073D09" w:rsidRDefault="00F649B5">
      <w:pPr>
        <w:pStyle w:val="ProductList-Body"/>
      </w:pPr>
      <w:r>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02766097"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28F37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43289"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1EF58E3E" w14:textId="77777777" w:rsidR="00073D09" w:rsidRDefault="00073D09">
      <w:pPr>
        <w:pStyle w:val="ProductList-Body"/>
      </w:pPr>
    </w:p>
    <w:p w14:paraId="4D5E9CB1" w14:textId="77777777" w:rsidR="00073D09" w:rsidRDefault="00F649B5">
      <w:pPr>
        <w:pStyle w:val="ProductList-Offering1HeadingNoBorder"/>
      </w:pPr>
      <w:bookmarkStart w:id="59" w:name="_Sec862"/>
      <w:r>
        <w:t>Forefront</w:t>
      </w:r>
      <w:bookmarkEnd w:id="59"/>
      <w:r>
        <w:fldChar w:fldCharType="begin"/>
      </w:r>
      <w:r>
        <w:instrText xml:space="preserve"> TC "</w:instrText>
      </w:r>
      <w:bookmarkStart w:id="60" w:name="_Toc431204019"/>
      <w:r>
        <w:instrText>Forefront</w:instrText>
      </w:r>
      <w:bookmarkEnd w:id="60"/>
      <w:r>
        <w:instrText>" \l 2</w:instrText>
      </w:r>
      <w:r>
        <w:fldChar w:fldCharType="end"/>
      </w:r>
    </w:p>
    <w:p w14:paraId="41AE06AC" w14:textId="77777777" w:rsidR="00073D09" w:rsidRDefault="00F649B5">
      <w:pPr>
        <w:pStyle w:val="ProductList-Offering1SubSection"/>
      </w:pPr>
      <w:bookmarkStart w:id="61" w:name="_Sec863"/>
      <w:r>
        <w:t>1.</w:t>
      </w:r>
      <w:r>
        <w:t>计划可用性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3D09" w14:paraId="5295FD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42BC31"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A771F"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8B980"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14A27"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68E2A"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8AC7C"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F8F8"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53FD3"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E538E"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1027"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9065"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D05693"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795537A9" w14:textId="77777777">
        <w:tc>
          <w:tcPr>
            <w:tcW w:w="4160" w:type="dxa"/>
            <w:tcBorders>
              <w:top w:val="single" w:sz="6" w:space="0" w:color="FFFFFF"/>
              <w:left w:val="none" w:sz="4" w:space="0" w:color="BFBFBF"/>
              <w:bottom w:val="none" w:sz="4" w:space="0" w:color="BFBFBF"/>
              <w:right w:val="none" w:sz="4" w:space="0" w:color="6E6E6E"/>
            </w:tcBorders>
          </w:tcPr>
          <w:p w14:paraId="5F347901" w14:textId="77777777" w:rsidR="00073D09" w:rsidRDefault="00F649B5">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B12F56C" w14:textId="77777777" w:rsidR="00073D09" w:rsidRDefault="00F649B5">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215E3D2D" w14:textId="77777777" w:rsidR="00073D09" w:rsidRDefault="00F649B5">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375DB473" w14:textId="77777777" w:rsidR="00073D09" w:rsidRDefault="00F649B5">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20E07619" w14:textId="77777777" w:rsidR="00073D09" w:rsidRDefault="00F649B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F5A2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3F1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522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EA06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D2B8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6B4F" w14:textId="77777777" w:rsidR="00073D09" w:rsidRDefault="00F649B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7A2F" w14:textId="77777777" w:rsidR="00073D09" w:rsidRDefault="00F649B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bl>
    <w:p w14:paraId="55453F63" w14:textId="77777777" w:rsidR="00073D09" w:rsidRDefault="00F649B5">
      <w:pPr>
        <w:pStyle w:val="ProductList-Offering1SubSection"/>
      </w:pPr>
      <w:bookmarkStart w:id="62" w:name="_Sec864"/>
      <w:r>
        <w:t>2.</w:t>
      </w:r>
      <w:r>
        <w:t>产品条件</w:t>
      </w:r>
      <w:bookmarkEnd w:id="62"/>
    </w:p>
    <w:tbl>
      <w:tblPr>
        <w:tblStyle w:val="PURTable"/>
        <w:tblW w:w="0" w:type="dxa"/>
        <w:tblLook w:val="04A0" w:firstRow="1" w:lastRow="0" w:firstColumn="1" w:lastColumn="0" w:noHBand="0" w:noVBand="1"/>
      </w:tblPr>
      <w:tblGrid>
        <w:gridCol w:w="3634"/>
        <w:gridCol w:w="3578"/>
        <w:gridCol w:w="3578"/>
      </w:tblGrid>
      <w:tr w:rsidR="00073D09" w14:paraId="569E4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D8F81"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3974033"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6B36C" w14:textId="77777777" w:rsidR="00073D09" w:rsidRDefault="00F649B5">
            <w:pPr>
              <w:pStyle w:val="ProductList-TableBody"/>
            </w:pPr>
            <w:r>
              <w:rPr>
                <w:color w:val="404040"/>
              </w:rPr>
              <w:t>版本降级：不适用</w:t>
            </w:r>
          </w:p>
        </w:tc>
      </w:tr>
      <w:tr w:rsidR="00073D09" w14:paraId="11791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06A5"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A5D4"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3F2B792"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42">
              <w:r>
                <w:rPr>
                  <w:color w:val="00467F"/>
                  <w:u w:val="single"/>
                </w:rPr>
                <w:t>附录</w:t>
              </w:r>
              <w:r>
                <w:rPr>
                  <w:color w:val="00467F"/>
                  <w:u w:val="single"/>
                </w:rPr>
                <w:t xml:space="preserve"> B</w:t>
              </w:r>
            </w:hyperlink>
          </w:p>
        </w:tc>
      </w:tr>
      <w:tr w:rsidR="00073D09" w14:paraId="72C43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48BE"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983D"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0F57" w14:textId="77777777" w:rsidR="00073D09" w:rsidRDefault="00F649B5">
            <w:pPr>
              <w:pStyle w:val="ProductList-TableBody"/>
            </w:pPr>
            <w:r>
              <w:rPr>
                <w:color w:val="404040"/>
              </w:rPr>
              <w:t>符合削减条件：不适用</w:t>
            </w:r>
          </w:p>
        </w:tc>
      </w:tr>
      <w:tr w:rsidR="00073D09" w14:paraId="08F92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9A4B"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1944"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46CF" w14:textId="77777777" w:rsidR="00073D09" w:rsidRDefault="00F649B5">
            <w:pPr>
              <w:pStyle w:val="ProductList-TableBody"/>
            </w:pPr>
            <w:r>
              <w:rPr>
                <w:color w:val="404040"/>
              </w:rPr>
              <w:t>符合校正条件：不适用</w:t>
            </w:r>
          </w:p>
        </w:tc>
      </w:tr>
      <w:tr w:rsidR="00073D09" w14:paraId="2C5F0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8E96"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0575"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21BB" w14:textId="77777777" w:rsidR="00073D09" w:rsidRDefault="00073D09">
            <w:pPr>
              <w:pStyle w:val="ProductList-TableBody"/>
            </w:pPr>
          </w:p>
        </w:tc>
      </w:tr>
    </w:tbl>
    <w:p w14:paraId="549DA0BC" w14:textId="77777777" w:rsidR="00073D09" w:rsidRDefault="00073D09">
      <w:pPr>
        <w:pStyle w:val="ProductList-Body"/>
      </w:pPr>
    </w:p>
    <w:p w14:paraId="3E2C3C8A" w14:textId="77777777" w:rsidR="00073D09" w:rsidRDefault="00F649B5">
      <w:pPr>
        <w:pStyle w:val="ProductList-ClauseHeading"/>
      </w:pPr>
      <w:r>
        <w:t>2.1 Forefront Identity Manager 2010 – Windows Live Edition</w:t>
      </w:r>
    </w:p>
    <w:p w14:paraId="421B57B8" w14:textId="77777777" w:rsidR="00073D09" w:rsidRDefault="00F649B5">
      <w:pPr>
        <w:pStyle w:val="ProductList-Body"/>
      </w:pPr>
      <w:r>
        <w:t xml:space="preserve">Forefront Identity Manager 2010 – Windows Live Edition </w:t>
      </w:r>
      <w:r>
        <w:t>是</w:t>
      </w:r>
      <w:r>
        <w:t xml:space="preserve"> Identity Lifecycle Manager 2007 – Windows Live Edition </w:t>
      </w:r>
      <w:r>
        <w:t>的下一版本。</w:t>
      </w:r>
    </w:p>
    <w:p w14:paraId="2E0102AA" w14:textId="77777777" w:rsidR="00073D09" w:rsidRDefault="00073D09">
      <w:pPr>
        <w:pStyle w:val="ProductList-Body"/>
      </w:pPr>
    </w:p>
    <w:p w14:paraId="77CFFEE8" w14:textId="77777777" w:rsidR="00073D09" w:rsidRDefault="00F649B5">
      <w:pPr>
        <w:pStyle w:val="ProductList-Offering1SubSection"/>
      </w:pPr>
      <w:bookmarkStart w:id="63" w:name="_Sec865"/>
      <w:r>
        <w:t>3.</w:t>
      </w:r>
      <w:r>
        <w:t>使用权利</w:t>
      </w:r>
      <w:bookmarkEnd w:id="63"/>
    </w:p>
    <w:tbl>
      <w:tblPr>
        <w:tblStyle w:val="PURTable"/>
        <w:tblW w:w="0" w:type="dxa"/>
        <w:tblLook w:val="04A0" w:firstRow="1" w:lastRow="0" w:firstColumn="1" w:lastColumn="0" w:noHBand="0" w:noVBand="1"/>
      </w:tblPr>
      <w:tblGrid>
        <w:gridCol w:w="3596"/>
        <w:gridCol w:w="3597"/>
        <w:gridCol w:w="3597"/>
      </w:tblGrid>
      <w:tr w:rsidR="00073D09" w14:paraId="47AFF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3119B"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6771C95"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2905F98"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73D09" w14:paraId="59B7B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1A9B"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85ED"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91DD" w14:textId="77777777" w:rsidR="00073D09" w:rsidRDefault="00F649B5">
            <w:pPr>
              <w:pStyle w:val="ProductList-TableBody"/>
            </w:pPr>
            <w:r>
              <w:rPr>
                <w:color w:val="404040"/>
              </w:rPr>
              <w:t>所含技术：不适用</w:t>
            </w:r>
          </w:p>
        </w:tc>
      </w:tr>
      <w:tr w:rsidR="00073D09" w14:paraId="1497C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99BB"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979E"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4577" w14:textId="77777777" w:rsidR="00073D09" w:rsidRDefault="00073D09">
            <w:pPr>
              <w:pStyle w:val="ProductList-TableBody"/>
            </w:pPr>
          </w:p>
        </w:tc>
      </w:tr>
    </w:tbl>
    <w:p w14:paraId="1CE6E1C2" w14:textId="77777777" w:rsidR="00073D09" w:rsidRDefault="00073D09">
      <w:pPr>
        <w:pStyle w:val="ProductList-Body"/>
      </w:pPr>
    </w:p>
    <w:p w14:paraId="606F80ED" w14:textId="77777777" w:rsidR="00073D09" w:rsidRDefault="00F649B5">
      <w:pPr>
        <w:pStyle w:val="ProductList-ClauseHeading"/>
      </w:pPr>
      <w:r>
        <w:t xml:space="preserve">3.1 </w:t>
      </w:r>
      <w:r>
        <w:t>导入身份数据：</w:t>
      </w:r>
      <w:r>
        <w:t>Forefront Identity Manager 2010 R2 Windows Live Edition</w:t>
      </w:r>
    </w:p>
    <w:p w14:paraId="30B1FFCE" w14:textId="77777777" w:rsidR="00073D09" w:rsidRDefault="00F649B5">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37AF5768" w14:textId="77777777" w:rsidR="00073D09" w:rsidRDefault="00073D09">
      <w:pPr>
        <w:pStyle w:val="ProductList-Body"/>
      </w:pPr>
    </w:p>
    <w:p w14:paraId="5CB8F4E4" w14:textId="77777777" w:rsidR="00073D09" w:rsidRDefault="00F649B5">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73D09" w14:paraId="4FD7F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7ACF0" w14:textId="77777777" w:rsidR="00073D09" w:rsidRDefault="00F649B5">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5BD2526C" w14:textId="77777777" w:rsidR="00073D09" w:rsidRDefault="00073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B0CDE8" w14:textId="77777777" w:rsidR="00073D09" w:rsidRDefault="00073D09">
            <w:pPr>
              <w:pStyle w:val="ProductList-TableBody"/>
            </w:pPr>
          </w:p>
        </w:tc>
      </w:tr>
    </w:tbl>
    <w:p w14:paraId="2BB1C356" w14:textId="77777777" w:rsidR="00073D09" w:rsidRDefault="00F649B5" w:rsidP="002942C3">
      <w:pPr>
        <w:pStyle w:val="ProductList-Offering1SubSection0"/>
      </w:pPr>
      <w:bookmarkStart w:id="64" w:name="_Sec866"/>
      <w:r>
        <w:t>4.</w:t>
      </w:r>
      <w:r>
        <w:t>软件保障</w:t>
      </w:r>
      <w:bookmarkEnd w:id="64"/>
    </w:p>
    <w:tbl>
      <w:tblPr>
        <w:tblStyle w:val="PURTable"/>
        <w:tblW w:w="0" w:type="dxa"/>
        <w:tblLook w:val="04A0" w:firstRow="1" w:lastRow="0" w:firstColumn="1" w:lastColumn="0" w:noHBand="0" w:noVBand="1"/>
      </w:tblPr>
      <w:tblGrid>
        <w:gridCol w:w="3596"/>
        <w:gridCol w:w="3597"/>
        <w:gridCol w:w="3597"/>
      </w:tblGrid>
      <w:tr w:rsidR="00073D09" w14:paraId="06DE4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F94FB"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339C0" w14:textId="77777777" w:rsidR="00073D09" w:rsidRDefault="00F649B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B490D" w14:textId="77777777" w:rsidR="00073D09" w:rsidRDefault="00F649B5">
            <w:pPr>
              <w:pStyle w:val="ProductList-TableBody"/>
            </w:pPr>
            <w:r>
              <w:rPr>
                <w:color w:val="404040"/>
              </w:rPr>
              <w:t>故障切换权利：不适用</w:t>
            </w:r>
          </w:p>
        </w:tc>
      </w:tr>
      <w:tr w:rsidR="00073D09" w14:paraId="32F5E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BF46"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9B53"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9026" w14:textId="77777777" w:rsidR="00073D09" w:rsidRDefault="00F649B5">
            <w:pPr>
              <w:pStyle w:val="ProductList-TableBody"/>
            </w:pPr>
            <w:r>
              <w:rPr>
                <w:color w:val="404040"/>
              </w:rPr>
              <w:t>漫游权利：不适用</w:t>
            </w:r>
          </w:p>
        </w:tc>
      </w:tr>
      <w:tr w:rsidR="00073D09" w14:paraId="15444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6335"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B0A2"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2287" w14:textId="77777777" w:rsidR="00073D09" w:rsidRDefault="00073D09">
            <w:pPr>
              <w:pStyle w:val="ProductList-TableBody"/>
            </w:pPr>
          </w:p>
        </w:tc>
      </w:tr>
    </w:tbl>
    <w:p w14:paraId="77BBA6B2"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3F372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6E835"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42202C38" w14:textId="77777777" w:rsidR="00073D09" w:rsidRDefault="00073D09">
      <w:pPr>
        <w:pStyle w:val="ProductList-Body"/>
      </w:pPr>
    </w:p>
    <w:p w14:paraId="674D4319" w14:textId="77777777" w:rsidR="00073D09" w:rsidRDefault="00F649B5">
      <w:pPr>
        <w:pStyle w:val="ProductList-OfferingGroupHeading"/>
      </w:pPr>
      <w:bookmarkStart w:id="65" w:name="_Sec608"/>
      <w:r>
        <w:t>Microsoft Dynamics</w:t>
      </w:r>
      <w:bookmarkEnd w:id="65"/>
      <w:r>
        <w:fldChar w:fldCharType="begin"/>
      </w:r>
      <w:r>
        <w:instrText xml:space="preserve"> TC "</w:instrText>
      </w:r>
      <w:bookmarkStart w:id="66" w:name="_Toc431204020"/>
      <w:r>
        <w:instrText>Microsoft Dynamics</w:instrText>
      </w:r>
      <w:bookmarkEnd w:id="66"/>
      <w:r>
        <w:instrText>" \l 2</w:instrText>
      </w:r>
      <w:r>
        <w:fldChar w:fldCharType="end"/>
      </w:r>
    </w:p>
    <w:p w14:paraId="1A13FF5C" w14:textId="77777777" w:rsidR="00073D09" w:rsidRDefault="00F649B5">
      <w:pPr>
        <w:pStyle w:val="ProductList-Offering2HeadingNoBorder"/>
      </w:pPr>
      <w:bookmarkStart w:id="67" w:name="_Sec609"/>
      <w:r>
        <w:t>Microsoft Dynamics AX</w:t>
      </w:r>
      <w:bookmarkEnd w:id="67"/>
      <w:r>
        <w:fldChar w:fldCharType="begin"/>
      </w:r>
      <w:r>
        <w:instrText xml:space="preserve"> TC "</w:instrText>
      </w:r>
      <w:bookmarkStart w:id="68" w:name="_Toc431204021"/>
      <w:r>
        <w:instrText>Microsoft Dynamics AX</w:instrText>
      </w:r>
      <w:bookmarkEnd w:id="68"/>
      <w:r>
        <w:instrText>" \l 3</w:instrText>
      </w:r>
      <w:r>
        <w:fldChar w:fldCharType="end"/>
      </w:r>
    </w:p>
    <w:p w14:paraId="0C3827C5" w14:textId="77777777" w:rsidR="00073D09" w:rsidRDefault="00F649B5">
      <w:pPr>
        <w:pStyle w:val="ProductList-Offering1SubSection"/>
      </w:pPr>
      <w:bookmarkStart w:id="69" w:name="_Sec678"/>
      <w:r>
        <w:t>1.</w:t>
      </w:r>
      <w:r>
        <w:t>计划可用性</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073D09" w14:paraId="204113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A5EA5"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DD4FA"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07062"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43937"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3D61D"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9D5E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0B233"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124D8"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FF55E6"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F33D2"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3BBE8"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C8B18"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5BF9FC4D" w14:textId="77777777">
        <w:tc>
          <w:tcPr>
            <w:tcW w:w="4160" w:type="dxa"/>
            <w:tcBorders>
              <w:top w:val="single" w:sz="6" w:space="0" w:color="FFFFFF"/>
              <w:left w:val="none" w:sz="4" w:space="0" w:color="6E6E6E"/>
              <w:bottom w:val="dashed" w:sz="4" w:space="0" w:color="BFBFBF"/>
              <w:right w:val="none" w:sz="4" w:space="0" w:color="6E6E6E"/>
            </w:tcBorders>
          </w:tcPr>
          <w:p w14:paraId="7B93123D" w14:textId="77777777" w:rsidR="00073D09" w:rsidRDefault="00F649B5">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2F9F9A" w14:textId="77777777" w:rsidR="00073D09" w:rsidRDefault="00F649B5">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420AB116" w14:textId="77777777" w:rsidR="00073D09" w:rsidRDefault="00F649B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F38602D" w14:textId="77777777" w:rsidR="00073D09" w:rsidRDefault="00073D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CE674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BF85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DF4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46B7"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9C7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689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2220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30B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287DC816" w14:textId="77777777">
        <w:tc>
          <w:tcPr>
            <w:tcW w:w="4160" w:type="dxa"/>
            <w:tcBorders>
              <w:top w:val="dashed" w:sz="4" w:space="0" w:color="BFBFBF"/>
              <w:left w:val="none" w:sz="4" w:space="0" w:color="6E6E6E"/>
              <w:bottom w:val="dashed" w:sz="4" w:space="0" w:color="BFBFBF"/>
              <w:right w:val="none" w:sz="4" w:space="0" w:color="6E6E6E"/>
            </w:tcBorders>
          </w:tcPr>
          <w:p w14:paraId="205100AC" w14:textId="77777777" w:rsidR="00073D09" w:rsidRDefault="00F649B5">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939322" w14:textId="77777777" w:rsidR="00073D09" w:rsidRDefault="00F649B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E807896" w14:textId="77777777" w:rsidR="00073D09" w:rsidRDefault="00F649B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19EE84A"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42118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7868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061C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3D162"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580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933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08FC"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A19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06063600" w14:textId="77777777">
        <w:tc>
          <w:tcPr>
            <w:tcW w:w="4160" w:type="dxa"/>
            <w:tcBorders>
              <w:top w:val="dashed" w:sz="4" w:space="0" w:color="BFBFBF"/>
              <w:left w:val="none" w:sz="4" w:space="0" w:color="6E6E6E"/>
              <w:bottom w:val="dashed" w:sz="4" w:space="0" w:color="BFBFBF"/>
              <w:right w:val="none" w:sz="4" w:space="0" w:color="6E6E6E"/>
            </w:tcBorders>
          </w:tcPr>
          <w:p w14:paraId="7C71C55C" w14:textId="77777777" w:rsidR="00073D09" w:rsidRDefault="00F649B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33AD64AA" w14:textId="77777777" w:rsidR="00073D09" w:rsidRDefault="00F649B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DFBAC8B" w14:textId="77777777" w:rsidR="00073D09" w:rsidRDefault="00F649B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5B1721B8"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7565C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EB6F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E37F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B979"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406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B8E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C824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FB9C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4903BCB8" w14:textId="77777777">
        <w:tc>
          <w:tcPr>
            <w:tcW w:w="4160" w:type="dxa"/>
            <w:tcBorders>
              <w:top w:val="dashed" w:sz="4" w:space="0" w:color="BFBFBF"/>
              <w:left w:val="none" w:sz="4" w:space="0" w:color="6E6E6E"/>
              <w:bottom w:val="dashed" w:sz="4" w:space="0" w:color="BFBFBF"/>
              <w:right w:val="none" w:sz="4" w:space="0" w:color="6E6E6E"/>
            </w:tcBorders>
          </w:tcPr>
          <w:p w14:paraId="37524E7B" w14:textId="77777777" w:rsidR="00073D09" w:rsidRDefault="00F649B5">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B998C2A" w14:textId="77777777" w:rsidR="00073D09" w:rsidRDefault="00F649B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CA30C08"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6119AF3"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72227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D07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6D11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A510"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2FF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698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151FA"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D50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5B9181C5" w14:textId="77777777">
        <w:tc>
          <w:tcPr>
            <w:tcW w:w="4160" w:type="dxa"/>
            <w:tcBorders>
              <w:top w:val="dashed" w:sz="4" w:space="0" w:color="BFBFBF"/>
              <w:left w:val="none" w:sz="4" w:space="0" w:color="6E6E6E"/>
              <w:bottom w:val="dashed" w:sz="4" w:space="0" w:color="BFBFBF"/>
              <w:right w:val="none" w:sz="4" w:space="0" w:color="6E6E6E"/>
            </w:tcBorders>
          </w:tcPr>
          <w:p w14:paraId="2F6BC1C0" w14:textId="77777777" w:rsidR="00073D09" w:rsidRDefault="00F649B5">
            <w:pPr>
              <w:pStyle w:val="ProductList-TableBody"/>
            </w:pPr>
            <w:r>
              <w:t xml:space="preserve">Microsoft Dynamics AX 2012 R3 </w:t>
            </w:r>
            <w:r>
              <w:t>任务</w:t>
            </w:r>
            <w:r>
              <w:t xml:space="preserve"> CAL</w:t>
            </w:r>
            <w:r>
              <w:fldChar w:fldCharType="begin"/>
            </w:r>
            <w:r>
              <w:instrText xml:space="preserve"> XE "Microsoft Dynamics AX 2012 R3 </w:instrText>
            </w:r>
            <w:r>
              <w:instrText>任务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3F4B399" w14:textId="77777777" w:rsidR="00073D09" w:rsidRDefault="00F649B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D9ACE0B"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6DF778D"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FA4A4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0F29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67DE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960A9"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076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528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F983"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EE0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16E233E4" w14:textId="77777777">
        <w:tc>
          <w:tcPr>
            <w:tcW w:w="4160" w:type="dxa"/>
            <w:tcBorders>
              <w:top w:val="dashed" w:sz="4" w:space="0" w:color="BFBFBF"/>
              <w:left w:val="none" w:sz="4" w:space="0" w:color="6E6E6E"/>
              <w:bottom w:val="dashed" w:sz="4" w:space="0" w:color="BFBFBF"/>
              <w:right w:val="none" w:sz="4" w:space="0" w:color="6E6E6E"/>
            </w:tcBorders>
          </w:tcPr>
          <w:p w14:paraId="782C4CE3" w14:textId="77777777" w:rsidR="00073D09" w:rsidRDefault="00F649B5">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68E9700" w14:textId="77777777" w:rsidR="00073D09" w:rsidRDefault="00F649B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743C2A0"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D8E55FB"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85609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6611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83F1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A5AD5"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7DD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65A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5E639"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E18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53713227" w14:textId="77777777">
        <w:tc>
          <w:tcPr>
            <w:tcW w:w="4160" w:type="dxa"/>
            <w:tcBorders>
              <w:top w:val="dashed" w:sz="4" w:space="0" w:color="BFBFBF"/>
              <w:left w:val="none" w:sz="4" w:space="0" w:color="6E6E6E"/>
              <w:bottom w:val="dashed" w:sz="4" w:space="0" w:color="BFBFBF"/>
              <w:right w:val="none" w:sz="4" w:space="0" w:color="6E6E6E"/>
            </w:tcBorders>
          </w:tcPr>
          <w:p w14:paraId="7EED73B0" w14:textId="77777777" w:rsidR="00073D09" w:rsidRDefault="00F649B5">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67C1A2D" w14:textId="77777777" w:rsidR="00073D09" w:rsidRDefault="00F649B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2051847" w14:textId="77777777" w:rsidR="00073D09" w:rsidRDefault="00F649B5">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68810CDE"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D79FE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D3E8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697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B9D3A"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66E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910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71B88"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DD4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0533CF79" w14:textId="77777777">
        <w:tc>
          <w:tcPr>
            <w:tcW w:w="4160" w:type="dxa"/>
            <w:tcBorders>
              <w:top w:val="dashed" w:sz="4" w:space="0" w:color="BFBFBF"/>
              <w:left w:val="none" w:sz="4" w:space="0" w:color="6E6E6E"/>
              <w:bottom w:val="dashed" w:sz="4" w:space="0" w:color="BFBFBF"/>
              <w:right w:val="none" w:sz="4" w:space="0" w:color="6E6E6E"/>
            </w:tcBorders>
          </w:tcPr>
          <w:p w14:paraId="389DECF1" w14:textId="77777777" w:rsidR="00073D09" w:rsidRDefault="00F649B5">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D97AD2C" w14:textId="77777777" w:rsidR="00073D09" w:rsidRDefault="00F649B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EDB3FBC" w14:textId="77777777" w:rsidR="00073D09" w:rsidRDefault="00F649B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C28E578"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F7DBB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52BB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AC75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8031"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AFF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751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D010C"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EF5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4E0A53D5" w14:textId="77777777">
        <w:tc>
          <w:tcPr>
            <w:tcW w:w="4160" w:type="dxa"/>
            <w:tcBorders>
              <w:top w:val="dashed" w:sz="4" w:space="0" w:color="BFBFBF"/>
              <w:left w:val="none" w:sz="4" w:space="0" w:color="6E6E6E"/>
              <w:bottom w:val="dashed" w:sz="4" w:space="0" w:color="BFBFBF"/>
              <w:right w:val="none" w:sz="4" w:space="0" w:color="6E6E6E"/>
            </w:tcBorders>
          </w:tcPr>
          <w:p w14:paraId="2FAB19E4" w14:textId="77777777" w:rsidR="00073D09" w:rsidRDefault="00F649B5">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20D1DDD" w14:textId="77777777" w:rsidR="00073D09" w:rsidRDefault="00F649B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C3F7F8D" w14:textId="77777777" w:rsidR="00073D09" w:rsidRDefault="00F649B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0B0D1D04"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EDF4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92CF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EEF1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68298"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E12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75A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F1FCB"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39B5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5E05E5C4" w14:textId="77777777">
        <w:tc>
          <w:tcPr>
            <w:tcW w:w="4160" w:type="dxa"/>
            <w:tcBorders>
              <w:top w:val="dashed" w:sz="4" w:space="0" w:color="BFBFBF"/>
              <w:left w:val="none" w:sz="4" w:space="0" w:color="6E6E6E"/>
              <w:bottom w:val="none" w:sz="4" w:space="0" w:color="BFBFBF"/>
              <w:right w:val="none" w:sz="4" w:space="0" w:color="6E6E6E"/>
            </w:tcBorders>
          </w:tcPr>
          <w:p w14:paraId="7D3EF150" w14:textId="77777777" w:rsidR="00073D09" w:rsidRDefault="00F649B5">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2BC74AF" w14:textId="77777777" w:rsidR="00073D09" w:rsidRDefault="00F649B5">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42D549B2" w14:textId="77777777" w:rsidR="00073D09" w:rsidRDefault="00F649B5">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0B790FB4"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5C1E4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2FC0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BC87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B6AD"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FA3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00A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E816B"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F10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234C7CB4" w14:textId="77777777" w:rsidR="00073D09" w:rsidRDefault="00F649B5">
      <w:pPr>
        <w:pStyle w:val="ProductList-Offering1SubSection"/>
      </w:pPr>
      <w:bookmarkStart w:id="70" w:name="_Sec734"/>
      <w:r>
        <w:t>2.</w:t>
      </w:r>
      <w:r>
        <w:t>产品条件</w:t>
      </w:r>
      <w:bookmarkEnd w:id="70"/>
    </w:p>
    <w:tbl>
      <w:tblPr>
        <w:tblStyle w:val="PURTable"/>
        <w:tblW w:w="0" w:type="dxa"/>
        <w:tblLook w:val="04A0" w:firstRow="1" w:lastRow="0" w:firstColumn="1" w:lastColumn="0" w:noHBand="0" w:noVBand="1"/>
      </w:tblPr>
      <w:tblGrid>
        <w:gridCol w:w="3634"/>
        <w:gridCol w:w="3578"/>
        <w:gridCol w:w="3578"/>
      </w:tblGrid>
      <w:tr w:rsidR="00073D09" w14:paraId="71B2C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8B977"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CFED4A"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EE84D" w14:textId="77777777" w:rsidR="00073D09" w:rsidRDefault="00F649B5">
            <w:pPr>
              <w:pStyle w:val="ProductList-TableBody"/>
            </w:pPr>
            <w:r>
              <w:rPr>
                <w:color w:val="404040"/>
              </w:rPr>
              <w:t>版本降级：不适用</w:t>
            </w:r>
          </w:p>
        </w:tc>
      </w:tr>
      <w:tr w:rsidR="00073D09" w14:paraId="6E0A8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48E4"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39DB"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EB0571C"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15821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4085"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F486"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9A16" w14:textId="77777777" w:rsidR="00073D09" w:rsidRDefault="00F649B5">
            <w:pPr>
              <w:pStyle w:val="ProductList-TableBody"/>
            </w:pPr>
            <w:r>
              <w:rPr>
                <w:color w:val="404040"/>
              </w:rPr>
              <w:t>符合削减条件：不适用</w:t>
            </w:r>
          </w:p>
        </w:tc>
      </w:tr>
      <w:tr w:rsidR="00073D09" w14:paraId="26F9A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8F42"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A4AE"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688C" w14:textId="77777777" w:rsidR="00073D09" w:rsidRDefault="00F649B5">
            <w:pPr>
              <w:pStyle w:val="ProductList-TableBody"/>
            </w:pPr>
            <w:r>
              <w:rPr>
                <w:color w:val="404040"/>
              </w:rPr>
              <w:t>符合校正条件：不适用</w:t>
            </w:r>
          </w:p>
        </w:tc>
      </w:tr>
      <w:tr w:rsidR="00073D09" w14:paraId="3EEDA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4538"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5DB8"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36A7" w14:textId="77777777" w:rsidR="00073D09" w:rsidRDefault="00073D09">
            <w:pPr>
              <w:pStyle w:val="ProductList-TableBody"/>
            </w:pPr>
          </w:p>
        </w:tc>
      </w:tr>
    </w:tbl>
    <w:p w14:paraId="3EB546EE" w14:textId="77777777" w:rsidR="00073D09" w:rsidRDefault="00F649B5">
      <w:pPr>
        <w:pStyle w:val="ProductList-Offering1SubSection"/>
      </w:pPr>
      <w:bookmarkStart w:id="71" w:name="_Sec789"/>
      <w:r>
        <w:t>3.</w:t>
      </w:r>
      <w:r>
        <w:t>使用权利</w:t>
      </w:r>
      <w:bookmarkEnd w:id="71"/>
    </w:p>
    <w:tbl>
      <w:tblPr>
        <w:tblStyle w:val="PURTable"/>
        <w:tblW w:w="0" w:type="dxa"/>
        <w:tblLook w:val="04A0" w:firstRow="1" w:lastRow="0" w:firstColumn="1" w:lastColumn="0" w:noHBand="0" w:noVBand="1"/>
      </w:tblPr>
      <w:tblGrid>
        <w:gridCol w:w="3642"/>
        <w:gridCol w:w="3574"/>
        <w:gridCol w:w="3574"/>
      </w:tblGrid>
      <w:tr w:rsidR="00073D09" w14:paraId="58000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EF286"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7A5AE541"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C19E202"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73D09" w14:paraId="237ED77E" w14:textId="77777777">
        <w:tc>
          <w:tcPr>
            <w:tcW w:w="4040" w:type="dxa"/>
            <w:tcBorders>
              <w:top w:val="single" w:sz="4" w:space="0" w:color="000000"/>
              <w:left w:val="single" w:sz="4" w:space="0" w:color="000000"/>
              <w:bottom w:val="single" w:sz="4" w:space="0" w:color="000000"/>
              <w:right w:val="single" w:sz="4" w:space="0" w:color="000000"/>
            </w:tcBorders>
          </w:tcPr>
          <w:p w14:paraId="1567A0AC" w14:textId="77777777" w:rsidR="00073D09" w:rsidRDefault="00F649B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14:paraId="438B9B02" w14:textId="77777777" w:rsidR="00073D09" w:rsidRDefault="00F649B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823A" w14:textId="77777777" w:rsidR="00073D09" w:rsidRDefault="00F649B5">
            <w:pPr>
              <w:pStyle w:val="ProductList-TableBody"/>
            </w:pPr>
            <w:r>
              <w:rPr>
                <w:color w:val="404040"/>
              </w:rPr>
              <w:t>所含技术：不适用</w:t>
            </w:r>
          </w:p>
        </w:tc>
      </w:tr>
      <w:tr w:rsidR="00073D09" w14:paraId="717D7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D03E"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C1B4"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CE6F" w14:textId="77777777" w:rsidR="00073D09" w:rsidRDefault="00073D09">
            <w:pPr>
              <w:pStyle w:val="ProductList-TableBody"/>
            </w:pPr>
          </w:p>
        </w:tc>
      </w:tr>
    </w:tbl>
    <w:p w14:paraId="74C22D95" w14:textId="77777777" w:rsidR="00073D09" w:rsidRDefault="00073D09">
      <w:pPr>
        <w:pStyle w:val="ProductList-Body"/>
      </w:pPr>
    </w:p>
    <w:p w14:paraId="585B9940" w14:textId="77777777" w:rsidR="00073D09" w:rsidRDefault="00F649B5">
      <w:pPr>
        <w:pStyle w:val="ProductList-ClauseHeading"/>
      </w:pPr>
      <w:r>
        <w:t xml:space="preserve">3.1 </w:t>
      </w:r>
      <w:r>
        <w:t>访问服务器软件</w:t>
      </w:r>
    </w:p>
    <w:p w14:paraId="4D130A49" w14:textId="77777777" w:rsidR="00073D09" w:rsidRDefault="00F649B5">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84"/>
        <w:gridCol w:w="3640"/>
        <w:gridCol w:w="3566"/>
      </w:tblGrid>
      <w:tr w:rsidR="00073D09" w14:paraId="1DE18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7E6AC8" w14:textId="77777777" w:rsidR="00073D09" w:rsidRDefault="00F649B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2D379D0" w14:textId="77777777" w:rsidR="00073D09" w:rsidRDefault="00F649B5">
            <w:pPr>
              <w:pStyle w:val="ProductList-TableBody"/>
            </w:pPr>
            <w:r>
              <w:t xml:space="preserve">Microsoft Dynamics AX 2012 R3 </w:t>
            </w:r>
            <w:r>
              <w:t>自助服务使用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5F4DD7C" w14:textId="77777777" w:rsidR="00073D09" w:rsidRDefault="00073D09">
            <w:pPr>
              <w:pStyle w:val="ProductList-TableBody"/>
            </w:pPr>
          </w:p>
        </w:tc>
      </w:tr>
    </w:tbl>
    <w:p w14:paraId="6FB89FF1" w14:textId="77777777" w:rsidR="00073D09" w:rsidRDefault="00073D09">
      <w:pPr>
        <w:pStyle w:val="ProductList-Body"/>
      </w:pPr>
    </w:p>
    <w:p w14:paraId="18DCC5AB" w14:textId="77777777" w:rsidR="00073D09" w:rsidRDefault="00F649B5">
      <w:pPr>
        <w:pStyle w:val="ProductList-SubClauseHeading"/>
      </w:pPr>
      <w:r>
        <w:t xml:space="preserve">3.1.1 </w:t>
      </w:r>
      <w:r>
        <w:t>与</w:t>
      </w:r>
      <w:r>
        <w:t xml:space="preserve"> Microsoft Dynamics AX 2012 R3 </w:t>
      </w:r>
      <w:r>
        <w:t>任务</w:t>
      </w:r>
      <w:r>
        <w:t xml:space="preserve"> CAL </w:t>
      </w:r>
      <w:r>
        <w:t>相关的附加功能</w:t>
      </w:r>
    </w:p>
    <w:p w14:paraId="6897FC92" w14:textId="77777777" w:rsidR="00073D09" w:rsidRDefault="00F649B5">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6"/>
        <w:gridCol w:w="3502"/>
        <w:gridCol w:w="3502"/>
      </w:tblGrid>
      <w:tr w:rsidR="00073D09" w14:paraId="21FCB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C169DF"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C075B03" w14:textId="77777777" w:rsidR="00073D09" w:rsidRDefault="00F649B5">
            <w:pPr>
              <w:pStyle w:val="ProductList-TableBody"/>
            </w:pPr>
            <w:r>
              <w:t xml:space="preserve">Microsoft Dynamics AX 2012 R3 </w:t>
            </w:r>
            <w:r>
              <w:t>任务使用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13B7B79" w14:textId="77777777" w:rsidR="00073D09" w:rsidRDefault="00F649B5">
            <w:pPr>
              <w:pStyle w:val="ProductList-TableBody"/>
            </w:pPr>
            <w:r>
              <w:t xml:space="preserve">Microsoft Dynamics AX 2012 R3 </w:t>
            </w:r>
            <w:r>
              <w:t>任务使用附加</w:t>
            </w:r>
            <w:r>
              <w:t xml:space="preserve"> CAL</w:t>
            </w:r>
          </w:p>
        </w:tc>
      </w:tr>
    </w:tbl>
    <w:p w14:paraId="76AC94B5" w14:textId="77777777" w:rsidR="00073D09" w:rsidRDefault="00073D09">
      <w:pPr>
        <w:pStyle w:val="ProductList-BodyIndented"/>
      </w:pPr>
    </w:p>
    <w:p w14:paraId="55D1DC9D" w14:textId="77777777" w:rsidR="00073D09" w:rsidRDefault="00F649B5">
      <w:pPr>
        <w:pStyle w:val="ProductList-SubClauseHeading"/>
      </w:pPr>
      <w:r>
        <w:t xml:space="preserve">3.1.2 </w:t>
      </w:r>
      <w:r>
        <w:t>与</w:t>
      </w:r>
      <w:r>
        <w:t xml:space="preserve"> Microsoft Dynamics AX 2012 R3 </w:t>
      </w:r>
      <w:r>
        <w:t>功能</w:t>
      </w:r>
      <w:r>
        <w:t xml:space="preserve"> CAL </w:t>
      </w:r>
      <w:r>
        <w:t>相关的附加功能</w:t>
      </w:r>
    </w:p>
    <w:p w14:paraId="6F094C6C" w14:textId="77777777" w:rsidR="00073D09" w:rsidRDefault="00F649B5">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6"/>
        <w:gridCol w:w="3502"/>
        <w:gridCol w:w="3502"/>
      </w:tblGrid>
      <w:tr w:rsidR="00073D09" w14:paraId="69152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C5BFD2"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75CCD69" w14:textId="77777777" w:rsidR="00073D09" w:rsidRDefault="00F649B5">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E40DAC3" w14:textId="77777777" w:rsidR="00073D09" w:rsidRDefault="00F649B5">
            <w:pPr>
              <w:pStyle w:val="ProductList-TableBody"/>
            </w:pPr>
            <w:r>
              <w:t xml:space="preserve">Microsoft Dynamics AX 2012 R3 </w:t>
            </w:r>
            <w:r>
              <w:t>功能使用附加</w:t>
            </w:r>
            <w:r>
              <w:t xml:space="preserve"> CAL</w:t>
            </w:r>
          </w:p>
        </w:tc>
      </w:tr>
    </w:tbl>
    <w:p w14:paraId="6B470EF0" w14:textId="77777777" w:rsidR="00073D09" w:rsidRDefault="00073D09">
      <w:pPr>
        <w:pStyle w:val="ProductList-BodyIndented"/>
      </w:pPr>
    </w:p>
    <w:p w14:paraId="20150932" w14:textId="77777777" w:rsidR="00073D09" w:rsidRDefault="00F649B5">
      <w:pPr>
        <w:pStyle w:val="ProductList-SubClauseHeading"/>
      </w:pPr>
      <w:r>
        <w:t xml:space="preserve">3.1.3 </w:t>
      </w:r>
      <w:r>
        <w:t>与</w:t>
      </w:r>
      <w:r>
        <w:t xml:space="preserve"> Microsoft Dynamics AX 2012 R3 </w:t>
      </w:r>
      <w:r>
        <w:t>企业</w:t>
      </w:r>
      <w:r>
        <w:t xml:space="preserve"> CAL </w:t>
      </w:r>
      <w:r>
        <w:t>相关的附加功能</w:t>
      </w:r>
    </w:p>
    <w:p w14:paraId="620E8E51" w14:textId="77777777" w:rsidR="00073D09" w:rsidRDefault="00F649B5">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6"/>
        <w:gridCol w:w="3502"/>
        <w:gridCol w:w="3502"/>
      </w:tblGrid>
      <w:tr w:rsidR="00073D09" w14:paraId="34E8F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769A62"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80D7D16" w14:textId="77777777" w:rsidR="00073D09" w:rsidRDefault="00F649B5">
            <w:pPr>
              <w:pStyle w:val="ProductList-TableBody"/>
            </w:pPr>
            <w:r>
              <w:t xml:space="preserve">Microsoft Dynamics AX 2012 R3 </w:t>
            </w:r>
            <w:r>
              <w:t>企业使用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884ACE1" w14:textId="77777777" w:rsidR="00073D09" w:rsidRDefault="00F649B5">
            <w:pPr>
              <w:pStyle w:val="ProductList-TableBody"/>
            </w:pPr>
            <w:r>
              <w:t xml:space="preserve">Microsoft Dynamics AX 2012 R3 </w:t>
            </w:r>
            <w:r>
              <w:t>企业使用附加</w:t>
            </w:r>
            <w:r>
              <w:t xml:space="preserve"> CAL</w:t>
            </w:r>
          </w:p>
        </w:tc>
      </w:tr>
    </w:tbl>
    <w:p w14:paraId="6992D144" w14:textId="77777777" w:rsidR="00073D09" w:rsidRDefault="00073D09">
      <w:pPr>
        <w:pStyle w:val="ProductList-BodyIndented"/>
      </w:pPr>
    </w:p>
    <w:p w14:paraId="40730F12" w14:textId="77777777" w:rsidR="00073D09" w:rsidRDefault="00F649B5">
      <w:pPr>
        <w:pStyle w:val="ProductList-ClauseHeading"/>
      </w:pPr>
      <w:r>
        <w:t xml:space="preserve">3.2 </w:t>
      </w:r>
      <w:r>
        <w:t>修改权利</w:t>
      </w:r>
    </w:p>
    <w:p w14:paraId="1915F890" w14:textId="77777777" w:rsidR="00073D09" w:rsidRDefault="00F649B5">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14:paraId="7AED69AD" w14:textId="77777777" w:rsidR="00073D09" w:rsidRDefault="00073D09">
      <w:pPr>
        <w:pStyle w:val="ProductList-Body"/>
      </w:pPr>
    </w:p>
    <w:p w14:paraId="00FC08FD" w14:textId="77777777" w:rsidR="00073D09" w:rsidRDefault="00F649B5">
      <w:pPr>
        <w:pStyle w:val="ProductList-ClauseHeading"/>
      </w:pPr>
      <w:r>
        <w:t xml:space="preserve">3.3 </w:t>
      </w:r>
      <w:r>
        <w:t>附加软件</w:t>
      </w:r>
    </w:p>
    <w:tbl>
      <w:tblPr>
        <w:tblStyle w:val="PURTable"/>
        <w:tblW w:w="0" w:type="dxa"/>
        <w:tblLook w:val="04A0" w:firstRow="1" w:lastRow="0" w:firstColumn="1" w:lastColumn="0" w:noHBand="0" w:noVBand="1"/>
      </w:tblPr>
      <w:tblGrid>
        <w:gridCol w:w="3644"/>
        <w:gridCol w:w="3613"/>
        <w:gridCol w:w="3533"/>
      </w:tblGrid>
      <w:tr w:rsidR="00073D09" w14:paraId="3FCCE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F17E31" w14:textId="77777777" w:rsidR="00073D09" w:rsidRDefault="00F649B5">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4E83050D" w14:textId="77777777" w:rsidR="00073D09" w:rsidRDefault="00F649B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1365B491" w14:textId="77777777" w:rsidR="00073D09" w:rsidRDefault="00073D09">
            <w:pPr>
              <w:pStyle w:val="ProductList-TableBody"/>
            </w:pPr>
          </w:p>
        </w:tc>
      </w:tr>
    </w:tbl>
    <w:p w14:paraId="32D18F5F" w14:textId="77777777" w:rsidR="00073D09" w:rsidRDefault="00F649B5">
      <w:pPr>
        <w:pStyle w:val="ProductList-Offering1SubSection"/>
      </w:pPr>
      <w:bookmarkStart w:id="72" w:name="_Sec817"/>
      <w:r>
        <w:t>4.</w:t>
      </w:r>
      <w:r>
        <w:t>软件保障</w:t>
      </w:r>
      <w:bookmarkEnd w:id="72"/>
    </w:p>
    <w:tbl>
      <w:tblPr>
        <w:tblStyle w:val="PURTable"/>
        <w:tblW w:w="0" w:type="dxa"/>
        <w:tblLook w:val="04A0" w:firstRow="1" w:lastRow="0" w:firstColumn="1" w:lastColumn="0" w:noHBand="0" w:noVBand="1"/>
      </w:tblPr>
      <w:tblGrid>
        <w:gridCol w:w="3571"/>
        <w:gridCol w:w="3591"/>
        <w:gridCol w:w="3628"/>
      </w:tblGrid>
      <w:tr w:rsidR="00073D09" w14:paraId="5676D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5FDAA"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91278B"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A6CF98" w14:textId="77777777" w:rsidR="00073D09" w:rsidRDefault="00F649B5">
            <w:pPr>
              <w:pStyle w:val="ProductList-TableBody"/>
            </w:pPr>
            <w:r>
              <w:fldChar w:fldCharType="begin"/>
            </w:r>
            <w:r>
              <w:instrText xml:space="preserve"> AutoTextList   \s NoStyle \t "</w:instrText>
            </w:r>
            <w:r>
              <w:instrText>故障切换权利：一项软件保障权益，允许客户在预料到出现故障切换事件的情况下，与许可服务器上运行的软件一起运行该产品的被动故障切换实例。（请参阅词汇表了解完整定义）</w:instrText>
            </w:r>
            <w:r>
              <w:instrText xml:space="preserve">" </w:instrText>
            </w:r>
            <w:r>
              <w:fldChar w:fldCharType="separate"/>
            </w:r>
            <w:r>
              <w:rPr>
                <w:color w:val="0563C1"/>
              </w:rPr>
              <w:t>故障切换权利</w:t>
            </w:r>
            <w:r>
              <w:fldChar w:fldCharType="end"/>
            </w:r>
            <w:r>
              <w:t>：仅</w:t>
            </w:r>
            <w:r>
              <w:t xml:space="preserve"> Microsoft Dynamics AX Server</w:t>
            </w:r>
          </w:p>
        </w:tc>
      </w:tr>
      <w:tr w:rsidR="00073D09" w14:paraId="45F457C9" w14:textId="77777777">
        <w:tc>
          <w:tcPr>
            <w:tcW w:w="4040" w:type="dxa"/>
            <w:tcBorders>
              <w:top w:val="single" w:sz="4" w:space="0" w:color="000000"/>
              <w:left w:val="single" w:sz="4" w:space="0" w:color="000000"/>
              <w:bottom w:val="single" w:sz="4" w:space="0" w:color="000000"/>
              <w:right w:val="single" w:sz="4" w:space="0" w:color="000000"/>
            </w:tcBorders>
          </w:tcPr>
          <w:p w14:paraId="28B1E99D"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14:paraId="4C5BEFEB"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F9F0" w14:textId="77777777" w:rsidR="00073D09" w:rsidRDefault="00F649B5">
            <w:pPr>
              <w:pStyle w:val="ProductList-TableBody"/>
            </w:pPr>
            <w:r>
              <w:rPr>
                <w:color w:val="404040"/>
              </w:rPr>
              <w:t>漫游权利：不适用</w:t>
            </w:r>
          </w:p>
        </w:tc>
      </w:tr>
      <w:tr w:rsidR="00073D09" w14:paraId="1435ADDE" w14:textId="77777777">
        <w:tc>
          <w:tcPr>
            <w:tcW w:w="4040" w:type="dxa"/>
            <w:tcBorders>
              <w:top w:val="single" w:sz="4" w:space="0" w:color="000000"/>
              <w:left w:val="single" w:sz="4" w:space="0" w:color="000000"/>
              <w:bottom w:val="single" w:sz="4" w:space="0" w:color="000000"/>
              <w:right w:val="single" w:sz="4" w:space="0" w:color="000000"/>
            </w:tcBorders>
          </w:tcPr>
          <w:p w14:paraId="49D88D90"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BB76"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51CB" w14:textId="77777777" w:rsidR="00073D09" w:rsidRDefault="00073D09">
            <w:pPr>
              <w:pStyle w:val="ProductList-TableBody"/>
            </w:pPr>
          </w:p>
        </w:tc>
      </w:tr>
    </w:tbl>
    <w:p w14:paraId="6A5BDE4F" w14:textId="77777777" w:rsidR="00073D09" w:rsidRDefault="00073D09">
      <w:pPr>
        <w:pStyle w:val="ProductList-Body"/>
      </w:pPr>
    </w:p>
    <w:p w14:paraId="616C7389" w14:textId="77777777" w:rsidR="00073D09" w:rsidRDefault="00F649B5">
      <w:pPr>
        <w:pStyle w:val="ProductList-ClauseHeading"/>
      </w:pPr>
      <w:r>
        <w:t xml:space="preserve">4.1 </w:t>
      </w:r>
      <w:r>
        <w:t>本地化和更新</w:t>
      </w:r>
    </w:p>
    <w:p w14:paraId="18992BC2" w14:textId="77777777" w:rsidR="00073D09" w:rsidRDefault="00F649B5">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14:paraId="473074E9"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4BFE0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1FAC5"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6C988F8D" w14:textId="77777777" w:rsidR="00073D09" w:rsidRDefault="00073D09">
      <w:pPr>
        <w:pStyle w:val="ProductList-Body"/>
      </w:pPr>
    </w:p>
    <w:p w14:paraId="33C81780" w14:textId="77777777" w:rsidR="00073D09" w:rsidRDefault="00F649B5">
      <w:pPr>
        <w:pStyle w:val="ProductList-Offering2HeadingNoBorder"/>
      </w:pPr>
      <w:bookmarkStart w:id="73" w:name="_Sec610"/>
      <w:r>
        <w:t>Microsoft Dynamics CRM</w:t>
      </w:r>
      <w:bookmarkEnd w:id="73"/>
      <w:r>
        <w:fldChar w:fldCharType="begin"/>
      </w:r>
      <w:r>
        <w:instrText xml:space="preserve"> TC "</w:instrText>
      </w:r>
      <w:bookmarkStart w:id="74" w:name="_Toc431204022"/>
      <w:r>
        <w:instrText>Microsoft Dynamics CRM</w:instrText>
      </w:r>
      <w:bookmarkEnd w:id="74"/>
      <w:r>
        <w:instrText>" \l 3</w:instrText>
      </w:r>
      <w:r>
        <w:fldChar w:fldCharType="end"/>
      </w:r>
    </w:p>
    <w:p w14:paraId="1E3A45F8" w14:textId="77777777" w:rsidR="00073D09" w:rsidRDefault="00F649B5">
      <w:pPr>
        <w:pStyle w:val="ProductList-Offering1SubSection"/>
      </w:pPr>
      <w:bookmarkStart w:id="75" w:name="_Sec679"/>
      <w:r>
        <w:t>1.</w:t>
      </w:r>
      <w:r>
        <w:t>计划可用性</w:t>
      </w:r>
      <w:bookmarkEnd w:id="75"/>
    </w:p>
    <w:tbl>
      <w:tblPr>
        <w:tblStyle w:val="PURTable"/>
        <w:tblW w:w="0"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073D09" w14:paraId="58615F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9B04F9"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AA20B"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754D0" w14:textId="77777777" w:rsidR="00073D09" w:rsidRDefault="00F649B5">
            <w:pPr>
              <w:pStyle w:val="ProductList-TableBody"/>
              <w:jc w:val="center"/>
            </w:pPr>
            <w:r>
              <w:t xml:space="preserve"> L</w:t>
            </w:r>
            <w:r>
              <w:rPr>
                <w:color w:val="FFFFFF"/>
              </w:rPr>
              <w:t xml:space="preserve"> 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A114"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95D4B"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D0F12"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7CCB9"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5D555"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60F19"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DF73E"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2D219"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2FB58"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1F5EA0A6" w14:textId="77777777">
        <w:tc>
          <w:tcPr>
            <w:tcW w:w="4160" w:type="dxa"/>
            <w:tcBorders>
              <w:top w:val="single" w:sz="6" w:space="0" w:color="FFFFFF"/>
              <w:left w:val="none" w:sz="4" w:space="0" w:color="6E6E6E"/>
              <w:bottom w:val="dashed" w:sz="4" w:space="0" w:color="BFBFBF"/>
              <w:right w:val="none" w:sz="4" w:space="0" w:color="6E6E6E"/>
            </w:tcBorders>
          </w:tcPr>
          <w:p w14:paraId="2A92AC66" w14:textId="77777777" w:rsidR="00073D09" w:rsidRDefault="00F649B5">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C9633" w14:textId="77777777" w:rsidR="00073D09" w:rsidRDefault="00F649B5">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2A4B17DE" w14:textId="77777777" w:rsidR="00073D09" w:rsidRDefault="00F649B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DDF645C" w14:textId="77777777" w:rsidR="00073D09" w:rsidRDefault="00F649B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E19E68E" w14:textId="77777777" w:rsidR="00073D09" w:rsidRDefault="00F649B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E93D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E9DC"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8AB1"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861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C9E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3B5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810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2A994E8D" w14:textId="77777777">
        <w:tc>
          <w:tcPr>
            <w:tcW w:w="4160" w:type="dxa"/>
            <w:tcBorders>
              <w:top w:val="dashed" w:sz="4" w:space="0" w:color="BFBFBF"/>
              <w:left w:val="none" w:sz="4" w:space="0" w:color="6E6E6E"/>
              <w:bottom w:val="dashed" w:sz="4" w:space="0" w:color="BFBFBF"/>
              <w:right w:val="none" w:sz="4" w:space="0" w:color="6E6E6E"/>
            </w:tcBorders>
          </w:tcPr>
          <w:p w14:paraId="0C45BA61" w14:textId="77777777" w:rsidR="00073D09" w:rsidRDefault="00F649B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0BC5F2" w14:textId="77777777" w:rsidR="00073D09" w:rsidRDefault="00F649B5">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0B5C348" w14:textId="77777777" w:rsidR="00073D09" w:rsidRDefault="00F649B5">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3811905A" w14:textId="77777777" w:rsidR="00073D09" w:rsidRDefault="00F649B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4DB9574" w14:textId="77777777" w:rsidR="00073D09" w:rsidRDefault="00F649B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44E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245F"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6160C"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936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C272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786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31B41" w14:textId="77777777" w:rsidR="00073D09" w:rsidRPr="00820D62" w:rsidRDefault="00073D09">
            <w:pPr>
              <w:pStyle w:val="ProductList-TableBody"/>
              <w:jc w:val="center"/>
              <w:rPr>
                <w:color w:val="000000" w:themeColor="text1"/>
              </w:rPr>
            </w:pPr>
          </w:p>
        </w:tc>
      </w:tr>
      <w:tr w:rsidR="00073D09" w14:paraId="0BB0CF97" w14:textId="77777777">
        <w:tc>
          <w:tcPr>
            <w:tcW w:w="4160" w:type="dxa"/>
            <w:tcBorders>
              <w:top w:val="dashed" w:sz="4" w:space="0" w:color="BFBFBF"/>
              <w:left w:val="none" w:sz="4" w:space="0" w:color="6E6E6E"/>
              <w:bottom w:val="dashed" w:sz="4" w:space="0" w:color="BFBFBF"/>
              <w:right w:val="none" w:sz="4" w:space="0" w:color="6E6E6E"/>
            </w:tcBorders>
          </w:tcPr>
          <w:p w14:paraId="56674B11" w14:textId="77777777" w:rsidR="00073D09" w:rsidRDefault="00F649B5">
            <w:pPr>
              <w:pStyle w:val="ProductList-TableBody"/>
            </w:pPr>
            <w:r>
              <w:t>Microsoft Dynamics CRM 2015 Essentials CAL</w:t>
            </w:r>
            <w:r>
              <w:fldChar w:fldCharType="begin"/>
            </w:r>
            <w:r>
              <w:instrText xml:space="preserve"> XE "Microsoft Dynamics CRM 2015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3B7AED4" w14:textId="77777777" w:rsidR="00073D09" w:rsidRDefault="00F649B5">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8BAEB2F"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5DD40B1"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4079F3D"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4D84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AE673"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B9D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6FA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838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C9D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9B0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69DC5584" w14:textId="77777777">
        <w:tc>
          <w:tcPr>
            <w:tcW w:w="4160" w:type="dxa"/>
            <w:tcBorders>
              <w:top w:val="dashed" w:sz="4" w:space="0" w:color="BFBFBF"/>
              <w:left w:val="none" w:sz="4" w:space="0" w:color="6E6E6E"/>
              <w:bottom w:val="dashed" w:sz="4" w:space="0" w:color="BFBFBF"/>
              <w:right w:val="none" w:sz="4" w:space="0" w:color="6E6E6E"/>
            </w:tcBorders>
          </w:tcPr>
          <w:p w14:paraId="19187820" w14:textId="77777777" w:rsidR="00073D09" w:rsidRDefault="00F649B5">
            <w:pPr>
              <w:pStyle w:val="ProductList-TableBody"/>
            </w:pPr>
            <w:r>
              <w:t xml:space="preserve">Microsoft Dynamics CRM 2015 </w:t>
            </w:r>
            <w:r>
              <w:t>基本</w:t>
            </w:r>
            <w:r>
              <w:t xml:space="preserve"> CAL </w:t>
            </w:r>
            <w:r>
              <w:fldChar w:fldCharType="begin"/>
            </w:r>
            <w:r>
              <w:instrText xml:space="preserve"> XE "Microsoft Dynamics CRM 2015 </w:instrText>
            </w:r>
            <w:r>
              <w:instrText>基本</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AC513CD" w14:textId="77777777" w:rsidR="00073D09" w:rsidRDefault="00F649B5">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59597CE" w14:textId="77777777" w:rsidR="00073D09" w:rsidRDefault="00F649B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6EDAF19" w14:textId="77777777" w:rsidR="00073D09" w:rsidRDefault="00F649B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7633630" w14:textId="77777777" w:rsidR="00073D09" w:rsidRDefault="00F649B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29CB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F030"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62FD"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5FF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19C8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515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766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605F2594" w14:textId="77777777">
        <w:tc>
          <w:tcPr>
            <w:tcW w:w="4160" w:type="dxa"/>
            <w:tcBorders>
              <w:top w:val="dashed" w:sz="4" w:space="0" w:color="BFBFBF"/>
              <w:left w:val="none" w:sz="4" w:space="0" w:color="6E6E6E"/>
              <w:bottom w:val="dashed" w:sz="4" w:space="0" w:color="BFBFBF"/>
              <w:right w:val="none" w:sz="4" w:space="0" w:color="6E6E6E"/>
            </w:tcBorders>
          </w:tcPr>
          <w:p w14:paraId="44C996F3" w14:textId="77777777" w:rsidR="00073D09" w:rsidRDefault="00F649B5">
            <w:pPr>
              <w:pStyle w:val="ProductList-TableBody"/>
            </w:pPr>
            <w:r>
              <w:t xml:space="preserve">Microsoft Dynamics CRM 2015 </w:t>
            </w:r>
            <w:r>
              <w:t>基本附加</w:t>
            </w:r>
            <w:r>
              <w:t xml:space="preserve"> CAL</w:t>
            </w:r>
            <w:r>
              <w:fldChar w:fldCharType="begin"/>
            </w:r>
            <w:r>
              <w:instrText xml:space="preserve"> XE "Microsoft Dynamics CRM 2015 </w:instrText>
            </w:r>
            <w:r>
              <w:instrText>基本附加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4B0B4A2" w14:textId="77777777" w:rsidR="00073D09" w:rsidRDefault="00F649B5">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A0E61DA"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4CCA81B"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A5A11B1"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6CC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A79F"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415F"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C5B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95B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27C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ACE0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35128221" w14:textId="77777777">
        <w:tc>
          <w:tcPr>
            <w:tcW w:w="4160" w:type="dxa"/>
            <w:tcBorders>
              <w:top w:val="dashed" w:sz="4" w:space="0" w:color="BFBFBF"/>
              <w:left w:val="none" w:sz="4" w:space="0" w:color="6E6E6E"/>
              <w:bottom w:val="dashed" w:sz="4" w:space="0" w:color="BFBFBF"/>
              <w:right w:val="none" w:sz="4" w:space="0" w:color="6E6E6E"/>
            </w:tcBorders>
          </w:tcPr>
          <w:p w14:paraId="3D3197B3" w14:textId="77777777" w:rsidR="00073D09" w:rsidRDefault="00F649B5">
            <w:pPr>
              <w:pStyle w:val="ProductList-TableBody"/>
            </w:pPr>
            <w:r>
              <w:t xml:space="preserve">Microsoft Dynamics CRM 2015 </w:t>
            </w:r>
            <w:r>
              <w:t>专业</w:t>
            </w:r>
            <w:r>
              <w:t xml:space="preserve"> CAL</w:t>
            </w:r>
            <w:r>
              <w:fldChar w:fldCharType="begin"/>
            </w:r>
            <w:r>
              <w:instrText xml:space="preserve"> XE "Microsoft Dynamics CRM 2015 </w:instrText>
            </w:r>
            <w:r>
              <w:instrText>专业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2958E50" w14:textId="77777777" w:rsidR="00073D09" w:rsidRDefault="00F649B5">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E815633" w14:textId="77777777" w:rsidR="00073D09" w:rsidRDefault="00F649B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2D4B2C7" w14:textId="77777777" w:rsidR="00073D09" w:rsidRDefault="00F649B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24DB4460" w14:textId="77777777" w:rsidR="00073D09" w:rsidRDefault="00F649B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E6A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03F7C"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3A35"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EC0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B9C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ECB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793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586E5687" w14:textId="77777777">
        <w:tc>
          <w:tcPr>
            <w:tcW w:w="4160" w:type="dxa"/>
            <w:tcBorders>
              <w:top w:val="dashed" w:sz="4" w:space="0" w:color="BFBFBF"/>
              <w:left w:val="none" w:sz="4" w:space="0" w:color="6E6E6E"/>
              <w:bottom w:val="none" w:sz="4" w:space="0" w:color="BFBFBF"/>
              <w:right w:val="none" w:sz="4" w:space="0" w:color="6E6E6E"/>
            </w:tcBorders>
          </w:tcPr>
          <w:p w14:paraId="2216F558" w14:textId="77777777" w:rsidR="00073D09" w:rsidRDefault="00F649B5">
            <w:pPr>
              <w:pStyle w:val="ProductList-TableBody"/>
            </w:pPr>
            <w:r>
              <w:t xml:space="preserve">Microsoft Dynamics CRM 2015 </w:t>
            </w:r>
            <w:r>
              <w:t>专业附加</w:t>
            </w:r>
            <w:r>
              <w:t xml:space="preserve"> CAL</w:t>
            </w:r>
            <w:r>
              <w:fldChar w:fldCharType="begin"/>
            </w:r>
            <w:r>
              <w:instrText xml:space="preserve"> XE "Microsoft Dynamics CRM 2015 </w:instrText>
            </w:r>
            <w:r>
              <w:instrText>专业附加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65CF0423" w14:textId="77777777" w:rsidR="00073D09" w:rsidRDefault="00F649B5">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51DEA461" w14:textId="77777777" w:rsidR="00073D09" w:rsidRDefault="00F649B5">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65550C21" w14:textId="77777777" w:rsidR="00073D09" w:rsidRDefault="00F649B5">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0ABF479A" w14:textId="77777777" w:rsidR="00073D09" w:rsidRDefault="00F649B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8AD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B7F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78B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D33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549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6D7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453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1BFA5EF3" w14:textId="77777777" w:rsidR="00073D09" w:rsidRDefault="00F649B5">
      <w:pPr>
        <w:pStyle w:val="ProductList-Offering1SubSection"/>
      </w:pPr>
      <w:bookmarkStart w:id="76" w:name="_Sec735"/>
      <w:r>
        <w:t>2.</w:t>
      </w:r>
      <w:r>
        <w:t>产品条件</w:t>
      </w:r>
      <w:bookmarkEnd w:id="76"/>
    </w:p>
    <w:tbl>
      <w:tblPr>
        <w:tblStyle w:val="PURTable"/>
        <w:tblW w:w="0" w:type="dxa"/>
        <w:tblLook w:val="04A0" w:firstRow="1" w:lastRow="0" w:firstColumn="1" w:lastColumn="0" w:noHBand="0" w:noVBand="1"/>
      </w:tblPr>
      <w:tblGrid>
        <w:gridCol w:w="3634"/>
        <w:gridCol w:w="3578"/>
        <w:gridCol w:w="3578"/>
      </w:tblGrid>
      <w:tr w:rsidR="00073D09" w14:paraId="57781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944F3"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377712B7"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5DACF" w14:textId="77777777" w:rsidR="00073D09" w:rsidRDefault="00F649B5">
            <w:pPr>
              <w:pStyle w:val="ProductList-TableBody"/>
            </w:pPr>
            <w:r>
              <w:rPr>
                <w:color w:val="404040"/>
              </w:rPr>
              <w:t>版本降级：不适用</w:t>
            </w:r>
          </w:p>
        </w:tc>
      </w:tr>
      <w:tr w:rsidR="00073D09" w14:paraId="54CB4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901A" w14:textId="77777777" w:rsidR="00073D09" w:rsidRDefault="00F649B5">
            <w:pPr>
              <w:pStyle w:val="ProductList-TableBody"/>
            </w:pPr>
            <w:r>
              <w:rPr>
                <w:color w:val="404040"/>
              </w:rPr>
              <w:t>符合延期条件：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F954"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B6FB16"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07CEE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C49E"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562A92F" w14:textId="77777777" w:rsidR="00073D09" w:rsidRDefault="00F649B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2400" w14:textId="77777777" w:rsidR="00073D09" w:rsidRDefault="00F649B5">
            <w:pPr>
              <w:pStyle w:val="ProductList-TableBody"/>
            </w:pPr>
            <w:r>
              <w:rPr>
                <w:color w:val="404040"/>
              </w:rPr>
              <w:t>符合削减条件：不适用</w:t>
            </w:r>
          </w:p>
        </w:tc>
      </w:tr>
      <w:tr w:rsidR="00073D09" w14:paraId="6EC0F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0AED"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F692"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1C06" w14:textId="77777777" w:rsidR="00073D09" w:rsidRDefault="00F649B5">
            <w:pPr>
              <w:pStyle w:val="ProductList-TableBody"/>
            </w:pPr>
            <w:r>
              <w:rPr>
                <w:color w:val="404040"/>
              </w:rPr>
              <w:t>符合校正条件：不适用</w:t>
            </w:r>
          </w:p>
        </w:tc>
      </w:tr>
      <w:tr w:rsidR="00073D09" w14:paraId="18077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91F0"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A896"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5AD5" w14:textId="77777777" w:rsidR="00073D09" w:rsidRDefault="00073D09">
            <w:pPr>
              <w:pStyle w:val="ProductList-TableBody"/>
            </w:pPr>
          </w:p>
        </w:tc>
      </w:tr>
    </w:tbl>
    <w:p w14:paraId="725886CC" w14:textId="77777777" w:rsidR="00073D09" w:rsidRDefault="00F649B5">
      <w:pPr>
        <w:pStyle w:val="ProductList-Offering1SubSection"/>
      </w:pPr>
      <w:bookmarkStart w:id="77" w:name="_Sec790"/>
      <w:r>
        <w:t>3.</w:t>
      </w:r>
      <w:r>
        <w:t>使用权利</w:t>
      </w:r>
      <w:bookmarkEnd w:id="77"/>
    </w:p>
    <w:tbl>
      <w:tblPr>
        <w:tblStyle w:val="PURTable"/>
        <w:tblW w:w="0" w:type="dxa"/>
        <w:tblLook w:val="04A0" w:firstRow="1" w:lastRow="0" w:firstColumn="1" w:lastColumn="0" w:noHBand="0" w:noVBand="1"/>
      </w:tblPr>
      <w:tblGrid>
        <w:gridCol w:w="3621"/>
        <w:gridCol w:w="3622"/>
        <w:gridCol w:w="3547"/>
      </w:tblGrid>
      <w:tr w:rsidR="00073D09" w14:paraId="2F711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82D34"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14:paraId="0B2B0FB7"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E06A192"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73D09" w14:paraId="6AC8E493" w14:textId="77777777">
        <w:tc>
          <w:tcPr>
            <w:tcW w:w="4040" w:type="dxa"/>
            <w:tcBorders>
              <w:top w:val="single" w:sz="4" w:space="0" w:color="000000"/>
              <w:left w:val="single" w:sz="4" w:space="0" w:color="000000"/>
              <w:bottom w:val="single" w:sz="4" w:space="0" w:color="000000"/>
              <w:right w:val="single" w:sz="4" w:space="0" w:color="000000"/>
            </w:tcBorders>
          </w:tcPr>
          <w:p w14:paraId="20EA78EB" w14:textId="77777777" w:rsidR="00073D09" w:rsidRDefault="00F649B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14:paraId="5E2D99EC" w14:textId="77777777" w:rsidR="00073D09" w:rsidRDefault="00F649B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E8AD" w14:textId="77777777" w:rsidR="00073D09" w:rsidRDefault="00F649B5">
            <w:pPr>
              <w:pStyle w:val="ProductList-TableBody"/>
            </w:pPr>
            <w:r>
              <w:rPr>
                <w:color w:val="404040"/>
              </w:rPr>
              <w:t>所含技术：不适用</w:t>
            </w:r>
          </w:p>
        </w:tc>
      </w:tr>
      <w:tr w:rsidR="00073D09" w14:paraId="54494F29" w14:textId="77777777">
        <w:tc>
          <w:tcPr>
            <w:tcW w:w="4040" w:type="dxa"/>
            <w:tcBorders>
              <w:top w:val="single" w:sz="4" w:space="0" w:color="000000"/>
              <w:left w:val="single" w:sz="4" w:space="0" w:color="000000"/>
              <w:bottom w:val="single" w:sz="4" w:space="0" w:color="000000"/>
              <w:right w:val="single" w:sz="4" w:space="0" w:color="000000"/>
            </w:tcBorders>
          </w:tcPr>
          <w:p w14:paraId="37F5D04B"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8E82"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F316" w14:textId="77777777" w:rsidR="00073D09" w:rsidRDefault="00073D09">
            <w:pPr>
              <w:pStyle w:val="ProductList-TableBody"/>
            </w:pPr>
          </w:p>
        </w:tc>
      </w:tr>
    </w:tbl>
    <w:p w14:paraId="1B6EAC44" w14:textId="77777777" w:rsidR="00073D09" w:rsidRDefault="00073D09">
      <w:pPr>
        <w:pStyle w:val="ProductList-Body"/>
      </w:pPr>
    </w:p>
    <w:p w14:paraId="7FD37468" w14:textId="77777777" w:rsidR="00073D09" w:rsidRDefault="00F649B5">
      <w:pPr>
        <w:pStyle w:val="ProductList-ClauseHeading"/>
      </w:pPr>
      <w:r>
        <w:t xml:space="preserve">3.1 </w:t>
      </w:r>
      <w:r>
        <w:t>访问服务器软件</w:t>
      </w:r>
    </w:p>
    <w:p w14:paraId="6E25B376" w14:textId="77777777" w:rsidR="00073D09" w:rsidRDefault="00F649B5">
      <w:pPr>
        <w:pStyle w:val="ProductList-Body"/>
      </w:pPr>
      <w:r>
        <w:t>完全访问权限：活动、说明、自定义实体</w:t>
      </w:r>
    </w:p>
    <w:tbl>
      <w:tblPr>
        <w:tblStyle w:val="PURTable"/>
        <w:tblW w:w="0" w:type="dxa"/>
        <w:tblLook w:val="04A0" w:firstRow="1" w:lastRow="0" w:firstColumn="1" w:lastColumn="0" w:noHBand="0" w:noVBand="1"/>
      </w:tblPr>
      <w:tblGrid>
        <w:gridCol w:w="3548"/>
        <w:gridCol w:w="3613"/>
        <w:gridCol w:w="3629"/>
      </w:tblGrid>
      <w:tr w:rsidR="00073D09" w14:paraId="4612C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62B579" w14:textId="77777777" w:rsidR="00073D09" w:rsidRDefault="00F649B5">
            <w:pPr>
              <w:pStyle w:val="ProductList-TableBody"/>
            </w:pPr>
            <w:r>
              <w:t>基本访问许可</w:t>
            </w:r>
          </w:p>
        </w:tc>
        <w:tc>
          <w:tcPr>
            <w:tcW w:w="4040" w:type="dxa"/>
            <w:tcBorders>
              <w:top w:val="single" w:sz="18" w:space="0" w:color="0072C6"/>
              <w:left w:val="single" w:sz="4" w:space="0" w:color="000000"/>
              <w:bottom w:val="single" w:sz="4" w:space="0" w:color="000000"/>
              <w:right w:val="single" w:sz="4" w:space="0" w:color="000000"/>
            </w:tcBorders>
          </w:tcPr>
          <w:p w14:paraId="60D8A352" w14:textId="77777777" w:rsidR="00073D09" w:rsidRDefault="00F649B5">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71FE5BC0" w14:textId="77777777" w:rsidR="00073D09" w:rsidRDefault="00F649B5">
            <w:pPr>
              <w:pStyle w:val="ProductList-TableBody"/>
            </w:pPr>
            <w:r>
              <w:t>Microsoft Dynamics CRM Online Essential</w:t>
            </w:r>
            <w:r>
              <w:t>（用户</w:t>
            </w:r>
            <w:r>
              <w:t xml:space="preserve"> SL</w:t>
            </w:r>
            <w:r>
              <w:t>）</w:t>
            </w:r>
          </w:p>
        </w:tc>
      </w:tr>
      <w:tr w:rsidR="00073D09" w14:paraId="6C1C53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B1C6B8"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215BA8" w14:textId="77777777" w:rsidR="00073D09" w:rsidRDefault="00F649B5">
            <w:pPr>
              <w:pStyle w:val="ProductList-TableBody"/>
            </w:pPr>
            <w:r>
              <w:t>Microsoft Dynamics CRM Online Basic</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14:paraId="15C61B91" w14:textId="77777777" w:rsidR="00073D09" w:rsidRDefault="00F649B5">
            <w:pPr>
              <w:pStyle w:val="ProductList-TableBody"/>
            </w:pPr>
            <w:r>
              <w:t>Microsoft Dynamics CRM Online Professional</w:t>
            </w:r>
            <w:r>
              <w:t>（用户</w:t>
            </w:r>
            <w:r>
              <w:t xml:space="preserve"> SL</w:t>
            </w:r>
            <w:r>
              <w:t>）</w:t>
            </w:r>
          </w:p>
        </w:tc>
      </w:tr>
      <w:tr w:rsidR="00073D09" w14:paraId="67023F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C9CBA8"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96B070" w14:textId="77777777" w:rsidR="00073D09" w:rsidRDefault="00F649B5">
            <w:pPr>
              <w:pStyle w:val="ProductList-TableBody"/>
            </w:pPr>
            <w:r>
              <w:t>Microsoft Dynamics CRM Online Enterprise</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14:paraId="24FBB2AC" w14:textId="77777777" w:rsidR="00073D09" w:rsidRDefault="00073D09">
            <w:pPr>
              <w:pStyle w:val="ProductList-TableBody"/>
            </w:pPr>
          </w:p>
        </w:tc>
      </w:tr>
    </w:tbl>
    <w:p w14:paraId="5C40B6F7" w14:textId="77777777" w:rsidR="00073D09" w:rsidRDefault="00073D09">
      <w:pPr>
        <w:pStyle w:val="ProductList-Body"/>
      </w:pPr>
    </w:p>
    <w:p w14:paraId="39B7F739" w14:textId="77777777" w:rsidR="00073D09" w:rsidRDefault="00F649B5">
      <w:pPr>
        <w:pStyle w:val="ProductList-SubClauseHeading"/>
      </w:pPr>
      <w:r>
        <w:t xml:space="preserve">3.1.1 </w:t>
      </w:r>
      <w:r>
        <w:t>与</w:t>
      </w:r>
      <w:r>
        <w:t xml:space="preserve"> Microsoft Dynamics AX CRM 2015 Basic </w:t>
      </w:r>
      <w:r>
        <w:t>使用附加</w:t>
      </w:r>
      <w:r>
        <w:t xml:space="preserve"> CAL </w:t>
      </w:r>
      <w:r>
        <w:t>相关的附加功能</w:t>
      </w:r>
    </w:p>
    <w:p w14:paraId="61942936" w14:textId="77777777" w:rsidR="00073D09" w:rsidRDefault="00F649B5">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073D09" w14:paraId="117FE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DDEDA"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14:paraId="255B09B1" w14:textId="77777777" w:rsidR="00073D09" w:rsidRDefault="00F649B5">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308FA37E" w14:textId="77777777" w:rsidR="00073D09" w:rsidRDefault="00F649B5">
            <w:pPr>
              <w:pStyle w:val="ProductList-TableBody"/>
            </w:pPr>
            <w:r>
              <w:t>Microsoft Dynamics CRM Online Basic</w:t>
            </w:r>
            <w:r>
              <w:t>（用户</w:t>
            </w:r>
            <w:r>
              <w:t xml:space="preserve"> SL</w:t>
            </w:r>
            <w:r>
              <w:t>）</w:t>
            </w:r>
          </w:p>
        </w:tc>
      </w:tr>
      <w:tr w:rsidR="00073D09" w14:paraId="795247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57B08B"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1CB0D9" w14:textId="77777777" w:rsidR="00073D09" w:rsidRDefault="00F649B5">
            <w:pPr>
              <w:pStyle w:val="ProductList-TableBody"/>
            </w:pPr>
            <w:r>
              <w:t xml:space="preserve">Microsoft Dynamics CRM 2015 Basic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15B91B20" w14:textId="77777777" w:rsidR="00073D09" w:rsidRDefault="00F649B5">
            <w:pPr>
              <w:pStyle w:val="ProductList-TableBody"/>
            </w:pPr>
            <w:r>
              <w:t>Microsoft Dynamics CRM Online Professional</w:t>
            </w:r>
            <w:r>
              <w:t>（用户</w:t>
            </w:r>
            <w:r>
              <w:t xml:space="preserve"> SL</w:t>
            </w:r>
            <w:r>
              <w:t>）</w:t>
            </w:r>
          </w:p>
        </w:tc>
      </w:tr>
      <w:tr w:rsidR="00073D09" w14:paraId="100AB4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7FB924"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EE9989" w14:textId="77777777" w:rsidR="00073D09" w:rsidRDefault="00F649B5">
            <w:pPr>
              <w:pStyle w:val="ProductList-TableBody"/>
            </w:pPr>
            <w:r>
              <w:t>Microsoft Dynamics CRM Online Enterprise</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14:paraId="6684CF1F" w14:textId="77777777" w:rsidR="00073D09" w:rsidRDefault="00073D09">
            <w:pPr>
              <w:pStyle w:val="ProductList-TableBody"/>
            </w:pPr>
          </w:p>
        </w:tc>
      </w:tr>
    </w:tbl>
    <w:p w14:paraId="05BB5CFC" w14:textId="77777777" w:rsidR="00073D09" w:rsidRDefault="00073D09">
      <w:pPr>
        <w:pStyle w:val="ProductList-BodyIndented"/>
      </w:pPr>
    </w:p>
    <w:p w14:paraId="7FEAD1C9" w14:textId="77777777" w:rsidR="00073D09" w:rsidRDefault="00F649B5">
      <w:pPr>
        <w:pStyle w:val="ProductList-SubClauseHeading"/>
      </w:pPr>
      <w:r>
        <w:t xml:space="preserve">3.1.2 </w:t>
      </w:r>
      <w:r>
        <w:t>与</w:t>
      </w:r>
      <w:r>
        <w:t xml:space="preserve"> Microsoft Dynamics AX CRM 2015 Professional </w:t>
      </w:r>
      <w:r>
        <w:t>使用附加</w:t>
      </w:r>
      <w:r>
        <w:t xml:space="preserve"> CAL </w:t>
      </w:r>
      <w:r>
        <w:t>相关的附加功能</w:t>
      </w:r>
    </w:p>
    <w:p w14:paraId="6E7F0C98" w14:textId="77777777" w:rsidR="00073D09" w:rsidRDefault="00F649B5">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073D09" w14:paraId="7F02D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1317BC"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14:paraId="46824C28" w14:textId="77777777" w:rsidR="00073D09" w:rsidRDefault="00F649B5">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0FB0719A" w14:textId="77777777" w:rsidR="00073D09" w:rsidRDefault="00F649B5">
            <w:pPr>
              <w:pStyle w:val="ProductList-TableBody"/>
            </w:pPr>
            <w:r>
              <w:t>Microsoft Dynamics CRM Online Professional</w:t>
            </w:r>
            <w:r>
              <w:t>（用户</w:t>
            </w:r>
            <w:r>
              <w:t xml:space="preserve"> SL</w:t>
            </w:r>
            <w:r>
              <w:t>）</w:t>
            </w:r>
          </w:p>
        </w:tc>
      </w:tr>
      <w:tr w:rsidR="00073D09" w14:paraId="39F7C9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FDC083"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CF21F4" w14:textId="77777777" w:rsidR="00073D09" w:rsidRDefault="00F649B5">
            <w:pPr>
              <w:pStyle w:val="ProductList-TableBody"/>
            </w:pPr>
            <w:r>
              <w:t xml:space="preserve">Microsoft Dynamics CRM 2015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1C56689B" w14:textId="77777777" w:rsidR="00073D09" w:rsidRDefault="00F649B5">
            <w:pPr>
              <w:pStyle w:val="ProductList-TableBody"/>
            </w:pPr>
            <w:r>
              <w:t>Microsoft Dynamics CRM Online Enterprise</w:t>
            </w:r>
            <w:r>
              <w:t>（用户</w:t>
            </w:r>
            <w:r>
              <w:t xml:space="preserve"> SL</w:t>
            </w:r>
            <w:r>
              <w:t>）</w:t>
            </w:r>
          </w:p>
        </w:tc>
      </w:tr>
    </w:tbl>
    <w:p w14:paraId="71F6CFCE" w14:textId="77777777" w:rsidR="00073D09" w:rsidRDefault="00073D09">
      <w:pPr>
        <w:pStyle w:val="ProductList-BodyIndented"/>
      </w:pPr>
    </w:p>
    <w:p w14:paraId="248F0C0C" w14:textId="77777777" w:rsidR="00073D09" w:rsidRDefault="00F649B5">
      <w:pPr>
        <w:pStyle w:val="ProductList-ClauseHeading"/>
      </w:pPr>
      <w:r>
        <w:t>3.2 Yammer</w:t>
      </w:r>
    </w:p>
    <w:p w14:paraId="1ECDE5BA" w14:textId="77777777" w:rsidR="00073D09" w:rsidRDefault="00F649B5">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14:paraId="5BF2E157" w14:textId="77777777" w:rsidR="00073D09" w:rsidRDefault="00073D09">
      <w:pPr>
        <w:pStyle w:val="ProductList-Body"/>
      </w:pPr>
    </w:p>
    <w:p w14:paraId="0FBBBF78" w14:textId="77777777" w:rsidR="00073D09" w:rsidRDefault="00F649B5">
      <w:pPr>
        <w:pStyle w:val="ProductList-ClauseHeading"/>
      </w:pPr>
      <w:r>
        <w:t xml:space="preserve">3.3 </w:t>
      </w:r>
      <w:r>
        <w:t>故障切换权利</w:t>
      </w:r>
    </w:p>
    <w:p w14:paraId="30AD118C" w14:textId="77777777" w:rsidR="00073D09" w:rsidRDefault="00F649B5">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中运行相同数量的被动故障切换实例。客户可以在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14:paraId="7A86EF1D" w14:textId="77777777" w:rsidR="00073D09" w:rsidRDefault="00073D09">
      <w:pPr>
        <w:pStyle w:val="ProductList-Body"/>
      </w:pPr>
    </w:p>
    <w:p w14:paraId="259021C6" w14:textId="77777777" w:rsidR="00073D09" w:rsidRDefault="00F649B5">
      <w:pPr>
        <w:pStyle w:val="ProductList-ClauseHeading"/>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073D09" w14:paraId="6FC9C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6C74AF" w14:textId="77777777" w:rsidR="00073D09" w:rsidRDefault="00F649B5">
            <w:pPr>
              <w:pStyle w:val="ProductList-TableBody"/>
            </w:pPr>
            <w:r>
              <w:t>MarketingPilot Connector for Microsoft Dynamics CRM</w:t>
            </w:r>
            <w:r>
              <w:t>（仅</w:t>
            </w:r>
            <w:r>
              <w:t xml:space="preserve"> Workgroup Server 2015</w:t>
            </w:r>
            <w:r>
              <w:t>）</w:t>
            </w:r>
          </w:p>
        </w:tc>
        <w:tc>
          <w:tcPr>
            <w:tcW w:w="4040" w:type="dxa"/>
            <w:tcBorders>
              <w:top w:val="single" w:sz="18" w:space="0" w:color="0072C6"/>
              <w:left w:val="single" w:sz="4" w:space="0" w:color="000000"/>
              <w:bottom w:val="single" w:sz="4" w:space="0" w:color="000000"/>
              <w:right w:val="single" w:sz="4" w:space="0" w:color="000000"/>
            </w:tcBorders>
          </w:tcPr>
          <w:p w14:paraId="4CC5298D" w14:textId="77777777" w:rsidR="00073D09" w:rsidRDefault="00F649B5">
            <w:pPr>
              <w:pStyle w:val="ProductList-TableBody"/>
            </w:pPr>
            <w:r>
              <w:t xml:space="preserve">Microsoft Dynamics CRM 2015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42D7E71B" w14:textId="77777777" w:rsidR="00073D09" w:rsidRDefault="00F649B5">
            <w:pPr>
              <w:pStyle w:val="ProductList-TableBody"/>
            </w:pPr>
            <w:r>
              <w:t>Microsoft Dynamics CRM 2015 Microsoft Office Outlook</w:t>
            </w:r>
          </w:p>
        </w:tc>
      </w:tr>
      <w:tr w:rsidR="00073D09" w14:paraId="26751F11" w14:textId="77777777">
        <w:tc>
          <w:tcPr>
            <w:tcW w:w="4040" w:type="dxa"/>
            <w:tcBorders>
              <w:top w:val="single" w:sz="4" w:space="0" w:color="000000"/>
              <w:left w:val="single" w:sz="4" w:space="0" w:color="000000"/>
              <w:bottom w:val="single" w:sz="4" w:space="0" w:color="000000"/>
              <w:right w:val="single" w:sz="4" w:space="0" w:color="000000"/>
            </w:tcBorders>
          </w:tcPr>
          <w:p w14:paraId="2B8A2B29" w14:textId="77777777" w:rsidR="00073D09" w:rsidRDefault="00F649B5">
            <w:pPr>
              <w:pStyle w:val="ProductList-TableBody"/>
            </w:pPr>
            <w:r>
              <w:t xml:space="preserve">Microsoft Dynamics CRM 2015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6EA68F0C" w14:textId="77777777" w:rsidR="00073D09" w:rsidRDefault="00F649B5">
            <w:pPr>
              <w:pStyle w:val="ProductList-TableBody"/>
            </w:pPr>
            <w:r>
              <w:t xml:space="preserve">Microsoft Dynamics CRM 2015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06CAA052" w14:textId="77777777" w:rsidR="00073D09" w:rsidRDefault="00F649B5">
            <w:pPr>
              <w:pStyle w:val="ProductList-TableBody"/>
            </w:pPr>
            <w:r>
              <w:t xml:space="preserve">Microsoft Dynamics CRM 2015 </w:t>
            </w:r>
            <w:r>
              <w:t>的</w:t>
            </w:r>
            <w:r>
              <w:t xml:space="preserve"> Microsoft Dynamics CRM Reporting </w:t>
            </w:r>
            <w:r>
              <w:t>扩展</w:t>
            </w:r>
          </w:p>
        </w:tc>
      </w:tr>
      <w:tr w:rsidR="00073D09" w14:paraId="6E4EA003" w14:textId="77777777">
        <w:tc>
          <w:tcPr>
            <w:tcW w:w="4040" w:type="dxa"/>
            <w:tcBorders>
              <w:top w:val="single" w:sz="4" w:space="0" w:color="000000"/>
              <w:left w:val="single" w:sz="4" w:space="0" w:color="000000"/>
              <w:bottom w:val="single" w:sz="4" w:space="0" w:color="000000"/>
              <w:right w:val="single" w:sz="4" w:space="0" w:color="000000"/>
            </w:tcBorders>
          </w:tcPr>
          <w:p w14:paraId="76358845" w14:textId="77777777" w:rsidR="00073D09" w:rsidRDefault="00F649B5">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7EB9A8A3" w14:textId="77777777" w:rsidR="00073D09" w:rsidRDefault="00F649B5">
            <w:pPr>
              <w:pStyle w:val="ProductList-TableBody"/>
            </w:pPr>
            <w:r>
              <w:t xml:space="preserve">Microsoft Dynamics CRM 2015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338772DF" w14:textId="77777777" w:rsidR="00073D09" w:rsidRDefault="00F649B5">
            <w:pPr>
              <w:pStyle w:val="ProductList-TableBody"/>
            </w:pPr>
            <w:r>
              <w:t>Microsoft Dynamics Marketing Connector for Microsoft Dynamics CRM</w:t>
            </w:r>
            <w:r>
              <w:t>（非</w:t>
            </w:r>
            <w:r>
              <w:t xml:space="preserve"> Workgroup Server</w:t>
            </w:r>
            <w:r>
              <w:t>）</w:t>
            </w:r>
          </w:p>
        </w:tc>
      </w:tr>
      <w:tr w:rsidR="00073D09" w14:paraId="6EC431C3" w14:textId="77777777">
        <w:tc>
          <w:tcPr>
            <w:tcW w:w="4040" w:type="dxa"/>
            <w:tcBorders>
              <w:top w:val="single" w:sz="4" w:space="0" w:color="000000"/>
              <w:left w:val="single" w:sz="4" w:space="0" w:color="000000"/>
              <w:bottom w:val="single" w:sz="4" w:space="0" w:color="000000"/>
              <w:right w:val="single" w:sz="4" w:space="0" w:color="000000"/>
            </w:tcBorders>
          </w:tcPr>
          <w:p w14:paraId="595D8C79" w14:textId="77777777" w:rsidR="00073D09" w:rsidRDefault="00F649B5">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74E2E1AF"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F8EDB6" w14:textId="77777777" w:rsidR="00073D09" w:rsidRDefault="00073D09">
            <w:pPr>
              <w:pStyle w:val="ProductList-TableBody"/>
            </w:pPr>
          </w:p>
        </w:tc>
      </w:tr>
    </w:tbl>
    <w:p w14:paraId="77B5ED17" w14:textId="77777777" w:rsidR="00073D09" w:rsidRDefault="00F649B5">
      <w:pPr>
        <w:pStyle w:val="ProductList-Offering1SubSection"/>
      </w:pPr>
      <w:bookmarkStart w:id="78" w:name="_Sec818"/>
      <w:r>
        <w:t>4.</w:t>
      </w:r>
      <w:r>
        <w:t>软件保障</w:t>
      </w:r>
      <w:bookmarkEnd w:id="78"/>
    </w:p>
    <w:tbl>
      <w:tblPr>
        <w:tblStyle w:val="PURTable"/>
        <w:tblW w:w="0" w:type="dxa"/>
        <w:tblLook w:val="04A0" w:firstRow="1" w:lastRow="0" w:firstColumn="1" w:lastColumn="0" w:noHBand="0" w:noVBand="1"/>
      </w:tblPr>
      <w:tblGrid>
        <w:gridCol w:w="3637"/>
        <w:gridCol w:w="3587"/>
        <w:gridCol w:w="3566"/>
      </w:tblGrid>
      <w:tr w:rsidR="00073D09" w14:paraId="3CE48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5570E3"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7DD86CBC"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D051F1" w14:textId="77777777" w:rsidR="00073D09" w:rsidRDefault="00F649B5">
            <w:pPr>
              <w:pStyle w:val="ProductList-TableBody"/>
            </w:pPr>
            <w:r>
              <w:t>故障切换权利：不适用</w:t>
            </w:r>
          </w:p>
        </w:tc>
      </w:tr>
      <w:tr w:rsidR="00073D09" w14:paraId="2C5C079C" w14:textId="77777777">
        <w:tc>
          <w:tcPr>
            <w:tcW w:w="4040" w:type="dxa"/>
            <w:tcBorders>
              <w:top w:val="single" w:sz="4" w:space="0" w:color="000000"/>
              <w:left w:val="single" w:sz="4" w:space="0" w:color="000000"/>
              <w:bottom w:val="single" w:sz="4" w:space="0" w:color="000000"/>
              <w:right w:val="single" w:sz="4" w:space="0" w:color="000000"/>
            </w:tcBorders>
          </w:tcPr>
          <w:p w14:paraId="2758581A"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0338ACB9"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EF6D" w14:textId="77777777" w:rsidR="00073D09" w:rsidRDefault="00F649B5">
            <w:pPr>
              <w:pStyle w:val="ProductList-TableBody"/>
            </w:pPr>
            <w:r>
              <w:t>漫游权利：不适用</w:t>
            </w:r>
          </w:p>
        </w:tc>
      </w:tr>
      <w:tr w:rsidR="00073D09" w14:paraId="204B96D9" w14:textId="77777777">
        <w:tc>
          <w:tcPr>
            <w:tcW w:w="4040" w:type="dxa"/>
            <w:tcBorders>
              <w:top w:val="single" w:sz="4" w:space="0" w:color="000000"/>
              <w:left w:val="single" w:sz="4" w:space="0" w:color="000000"/>
              <w:bottom w:val="single" w:sz="4" w:space="0" w:color="000000"/>
              <w:right w:val="single" w:sz="4" w:space="0" w:color="000000"/>
            </w:tcBorders>
          </w:tcPr>
          <w:p w14:paraId="619CC270"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2990"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6235" w14:textId="77777777" w:rsidR="00073D09" w:rsidRDefault="00073D09">
            <w:pPr>
              <w:pStyle w:val="ProductList-TableBody"/>
            </w:pPr>
          </w:p>
        </w:tc>
      </w:tr>
    </w:tbl>
    <w:p w14:paraId="0EE6C599" w14:textId="77777777" w:rsidR="00073D09" w:rsidRDefault="00073D09">
      <w:pPr>
        <w:pStyle w:val="ProductList-Body"/>
      </w:pPr>
    </w:p>
    <w:p w14:paraId="46372BFD" w14:textId="77777777" w:rsidR="00073D09" w:rsidRDefault="00F649B5">
      <w:pPr>
        <w:pStyle w:val="ProductList-ClauseHeading"/>
      </w:pPr>
      <w:r>
        <w:t xml:space="preserve">4.1 Microsoft Dynamics CRM 2015 Professional </w:t>
      </w:r>
      <w:r>
        <w:t>附加</w:t>
      </w:r>
      <w:r>
        <w:t xml:space="preserve"> CAL – Unified Service Desk</w:t>
      </w:r>
    </w:p>
    <w:p w14:paraId="4D9F6599" w14:textId="77777777" w:rsidR="00073D09" w:rsidRDefault="00F649B5">
      <w:pPr>
        <w:pStyle w:val="ProductList-Body"/>
      </w:pPr>
      <w:r>
        <w:t>对于客户具有软件保障的每个</w:t>
      </w:r>
      <w:r>
        <w:t xml:space="preserve"> Microsoft Dynamics CRM 2015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77096C81" w14:textId="77777777" w:rsidR="00073D09" w:rsidRDefault="00073D09">
      <w:pPr>
        <w:pStyle w:val="ProductList-Body"/>
      </w:pPr>
    </w:p>
    <w:p w14:paraId="3F948D78" w14:textId="77777777" w:rsidR="00073D09" w:rsidRDefault="00F649B5">
      <w:pPr>
        <w:pStyle w:val="ProductList-ClauseHeading"/>
      </w:pPr>
      <w:r>
        <w:t>4.2 Microsoft Dynamics CustomerSource</w:t>
      </w:r>
    </w:p>
    <w:p w14:paraId="41041121" w14:textId="77777777" w:rsidR="00073D09" w:rsidRDefault="00F649B5">
      <w:pPr>
        <w:pStyle w:val="ProductList-Body"/>
      </w:pPr>
      <w:r>
        <w:t>具有有效软件保障或在线订购的</w:t>
      </w:r>
      <w:r>
        <w:t xml:space="preserve"> Microsoft Dynamics </w:t>
      </w:r>
      <w:r>
        <w:t>客户有权访问</w:t>
      </w:r>
      <w:r>
        <w:t xml:space="preserve"> CustomerSource</w:t>
      </w:r>
      <w:r>
        <w:t>。</w:t>
      </w:r>
    </w:p>
    <w:p w14:paraId="54120557"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56C08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3B917"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3271099B" w14:textId="77777777" w:rsidR="00073D09" w:rsidRDefault="00073D09">
      <w:pPr>
        <w:pStyle w:val="ProductList-Body"/>
      </w:pPr>
    </w:p>
    <w:p w14:paraId="358A3E66" w14:textId="77777777" w:rsidR="00073D09" w:rsidRDefault="00F649B5">
      <w:pPr>
        <w:pStyle w:val="ProductList-Offering1HeadingNoBorder"/>
      </w:pPr>
      <w:bookmarkStart w:id="79" w:name="_Sec607"/>
      <w:r>
        <w:t>Microsoft Identity Manager</w:t>
      </w:r>
      <w:bookmarkEnd w:id="79"/>
      <w:r>
        <w:fldChar w:fldCharType="begin"/>
      </w:r>
      <w:r>
        <w:instrText xml:space="preserve"> TC "</w:instrText>
      </w:r>
      <w:bookmarkStart w:id="80" w:name="_Toc431204023"/>
      <w:r>
        <w:instrText>Microsoft Identity Manager</w:instrText>
      </w:r>
      <w:bookmarkEnd w:id="80"/>
      <w:r>
        <w:instrText>" \l 2</w:instrText>
      </w:r>
      <w:r>
        <w:fldChar w:fldCharType="end"/>
      </w:r>
    </w:p>
    <w:p w14:paraId="1388A6A6" w14:textId="77777777" w:rsidR="00073D09" w:rsidRDefault="00F649B5">
      <w:pPr>
        <w:pStyle w:val="ProductList-Offering1SubSection"/>
      </w:pPr>
      <w:bookmarkStart w:id="81" w:name="_Sec677"/>
      <w:r>
        <w:t>1.</w:t>
      </w:r>
      <w:r>
        <w:t>计划可用性</w:t>
      </w:r>
      <w:bookmarkEnd w:id="81"/>
    </w:p>
    <w:tbl>
      <w:tblPr>
        <w:tblStyle w:val="PURTable"/>
        <w:tblW w:w="0" w:type="dxa"/>
        <w:tblLook w:val="04A0" w:firstRow="1" w:lastRow="0" w:firstColumn="1" w:lastColumn="0" w:noHBand="0" w:noVBand="1"/>
      </w:tblPr>
      <w:tblGrid>
        <w:gridCol w:w="4034"/>
        <w:gridCol w:w="613"/>
        <w:gridCol w:w="610"/>
        <w:gridCol w:w="612"/>
        <w:gridCol w:w="607"/>
        <w:gridCol w:w="608"/>
        <w:gridCol w:w="612"/>
        <w:gridCol w:w="615"/>
        <w:gridCol w:w="634"/>
        <w:gridCol w:w="619"/>
        <w:gridCol w:w="613"/>
        <w:gridCol w:w="610"/>
      </w:tblGrid>
      <w:tr w:rsidR="00073D09" w14:paraId="50EC33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DEEBD"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D0F5"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90A12"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3F774"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90FB5"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622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F46DD"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E897D"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D6E55"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7843"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883D2"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95F531"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7BC0AE83" w14:textId="77777777">
        <w:tc>
          <w:tcPr>
            <w:tcW w:w="4160" w:type="dxa"/>
            <w:tcBorders>
              <w:top w:val="single" w:sz="6" w:space="0" w:color="FFFFFF"/>
              <w:left w:val="none" w:sz="4" w:space="0" w:color="BFBFBF"/>
              <w:bottom w:val="dashed" w:sz="4" w:space="0" w:color="BFBFBF"/>
              <w:right w:val="none" w:sz="4" w:space="0" w:color="6E6E6E"/>
            </w:tcBorders>
          </w:tcPr>
          <w:p w14:paraId="108D8D2F" w14:textId="77777777" w:rsidR="00073D09" w:rsidRDefault="00F649B5">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216E01E4" w14:textId="77777777" w:rsidR="00073D09" w:rsidRDefault="00F649B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44B5C0D" w14:textId="77777777" w:rsidR="00073D09" w:rsidRDefault="00F649B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A17187E" w14:textId="77777777" w:rsidR="00073D09" w:rsidRDefault="00F649B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3137556"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3CBC"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BFA1"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5A55"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D365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4C3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262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A58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6E6EB37D" w14:textId="77777777">
        <w:tc>
          <w:tcPr>
            <w:tcW w:w="4160" w:type="dxa"/>
            <w:tcBorders>
              <w:top w:val="dashed" w:sz="4" w:space="0" w:color="BFBFBF"/>
              <w:left w:val="none" w:sz="4" w:space="0" w:color="BFBFBF"/>
              <w:bottom w:val="none" w:sz="4" w:space="0" w:color="BFBFBF"/>
              <w:right w:val="none" w:sz="4" w:space="0" w:color="6E6E6E"/>
            </w:tcBorders>
          </w:tcPr>
          <w:p w14:paraId="29F3D792" w14:textId="77777777" w:rsidR="00073D09" w:rsidRDefault="00F649B5">
            <w:pPr>
              <w:pStyle w:val="ProductList-TableBody"/>
            </w:pPr>
            <w:r>
              <w:t xml:space="preserve">Microsoft Identity Manager 2016 </w:t>
            </w:r>
            <w: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A1B8CF" w14:textId="77777777" w:rsidR="00073D09" w:rsidRDefault="00F649B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93B9C96" w14:textId="77777777" w:rsidR="00073D09" w:rsidRDefault="00F649B5">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7EF319F4" w14:textId="77777777" w:rsidR="00073D09" w:rsidRDefault="00F649B5">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4F37A265" w14:textId="77777777" w:rsidR="00073D09" w:rsidRDefault="00F649B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E72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145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3963"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394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BEFA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762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1DD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27E8B713" w14:textId="77777777" w:rsidR="00073D09" w:rsidRDefault="00F649B5">
      <w:pPr>
        <w:pStyle w:val="ProductList-Offering1SubSection"/>
      </w:pPr>
      <w:bookmarkStart w:id="82" w:name="_Sec733"/>
      <w:r>
        <w:t>2.</w:t>
      </w:r>
      <w:r>
        <w:t>产品条件</w:t>
      </w:r>
      <w:bookmarkEnd w:id="82"/>
    </w:p>
    <w:tbl>
      <w:tblPr>
        <w:tblStyle w:val="PURTable"/>
        <w:tblW w:w="0" w:type="dxa"/>
        <w:tblLook w:val="04A0" w:firstRow="1" w:lastRow="0" w:firstColumn="1" w:lastColumn="0" w:noHBand="0" w:noVBand="1"/>
      </w:tblPr>
      <w:tblGrid>
        <w:gridCol w:w="3634"/>
        <w:gridCol w:w="3578"/>
        <w:gridCol w:w="3578"/>
      </w:tblGrid>
      <w:tr w:rsidR="00073D09" w14:paraId="3C531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426B3"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710D6FD9"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8DB55" w14:textId="77777777" w:rsidR="00073D09" w:rsidRDefault="00F649B5">
            <w:pPr>
              <w:pStyle w:val="ProductList-TableBody"/>
            </w:pPr>
            <w:r>
              <w:rPr>
                <w:color w:val="404040"/>
              </w:rPr>
              <w:t>版本降级：不适用</w:t>
            </w:r>
          </w:p>
        </w:tc>
      </w:tr>
      <w:tr w:rsidR="00073D09" w14:paraId="4104E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E400"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AE97"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E89A17C"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427F1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BAD3"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25E9"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662F" w14:textId="77777777" w:rsidR="00073D09" w:rsidRDefault="00F649B5">
            <w:pPr>
              <w:pStyle w:val="ProductList-TableBody"/>
            </w:pPr>
            <w:r>
              <w:rPr>
                <w:color w:val="404040"/>
              </w:rPr>
              <w:t>符合削减条件：不适用</w:t>
            </w:r>
          </w:p>
        </w:tc>
      </w:tr>
      <w:tr w:rsidR="00073D09" w14:paraId="1A719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D41D"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1495"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6CE0" w14:textId="77777777" w:rsidR="00073D09" w:rsidRDefault="00F649B5">
            <w:pPr>
              <w:pStyle w:val="ProductList-TableBody"/>
            </w:pPr>
            <w:r>
              <w:rPr>
                <w:color w:val="404040"/>
              </w:rPr>
              <w:t>符合校正条件：不适用</w:t>
            </w:r>
          </w:p>
        </w:tc>
      </w:tr>
      <w:tr w:rsidR="00073D09" w14:paraId="2031D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0008"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E7A8"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ED13" w14:textId="77777777" w:rsidR="00073D09" w:rsidRDefault="00073D09">
            <w:pPr>
              <w:pStyle w:val="ProductList-TableBody"/>
            </w:pPr>
          </w:p>
        </w:tc>
      </w:tr>
    </w:tbl>
    <w:p w14:paraId="32509EF6" w14:textId="77777777" w:rsidR="00073D09" w:rsidRDefault="00F649B5">
      <w:pPr>
        <w:pStyle w:val="ProductList-Offering1SubSection"/>
      </w:pPr>
      <w:bookmarkStart w:id="83" w:name="_Sec788"/>
      <w:r>
        <w:t>3.</w:t>
      </w:r>
      <w:r>
        <w:t>使用权利</w:t>
      </w:r>
      <w:bookmarkEnd w:id="83"/>
    </w:p>
    <w:tbl>
      <w:tblPr>
        <w:tblStyle w:val="PURTable"/>
        <w:tblW w:w="0" w:type="dxa"/>
        <w:tblLook w:val="04A0" w:firstRow="1" w:lastRow="0" w:firstColumn="1" w:lastColumn="0" w:noHBand="0" w:noVBand="1"/>
      </w:tblPr>
      <w:tblGrid>
        <w:gridCol w:w="3596"/>
        <w:gridCol w:w="3597"/>
        <w:gridCol w:w="3597"/>
      </w:tblGrid>
      <w:tr w:rsidR="00073D09" w14:paraId="6F60C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F1FFA"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5AAA724"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EDAEA71"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73D09" w14:paraId="7557C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9A9E"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969B"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B835" w14:textId="77777777" w:rsidR="00073D09" w:rsidRDefault="00F649B5">
            <w:pPr>
              <w:pStyle w:val="ProductList-TableBody"/>
            </w:pPr>
            <w:r>
              <w:rPr>
                <w:color w:val="404040"/>
              </w:rPr>
              <w:t>所含技术：不适用</w:t>
            </w:r>
          </w:p>
        </w:tc>
      </w:tr>
      <w:tr w:rsidR="00073D09" w14:paraId="65DB8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5B1D"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3730"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E323" w14:textId="77777777" w:rsidR="00073D09" w:rsidRDefault="00073D09">
            <w:pPr>
              <w:pStyle w:val="ProductList-TableBody"/>
            </w:pPr>
          </w:p>
        </w:tc>
      </w:tr>
    </w:tbl>
    <w:p w14:paraId="30CEE6E6" w14:textId="77777777" w:rsidR="00073D09" w:rsidRDefault="00073D09">
      <w:pPr>
        <w:pStyle w:val="ProductList-Body"/>
      </w:pPr>
    </w:p>
    <w:p w14:paraId="0C7CE3E5" w14:textId="77777777" w:rsidR="00073D09" w:rsidRDefault="00F649B5">
      <w:pPr>
        <w:pStyle w:val="ProductList-ClauseHeading"/>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073D09" w14:paraId="34FAC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3F6F9B" w14:textId="77777777" w:rsidR="00073D09" w:rsidRDefault="00F649B5">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52A9559D" w14:textId="77777777" w:rsidR="00073D09" w:rsidRDefault="00073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464CBD" w14:textId="77777777" w:rsidR="00073D09" w:rsidRDefault="00073D09">
            <w:pPr>
              <w:pStyle w:val="ProductList-TableBody"/>
            </w:pPr>
          </w:p>
        </w:tc>
      </w:tr>
    </w:tbl>
    <w:p w14:paraId="14A29FE6" w14:textId="77777777" w:rsidR="00073D09" w:rsidRDefault="00F649B5">
      <w:pPr>
        <w:pStyle w:val="ProductList-Offering1SubSection"/>
      </w:pPr>
      <w:bookmarkStart w:id="84" w:name="_Sec815"/>
      <w:r>
        <w:t>4.</w:t>
      </w:r>
      <w:r>
        <w:t>软件保障</w:t>
      </w:r>
      <w:bookmarkEnd w:id="84"/>
    </w:p>
    <w:tbl>
      <w:tblPr>
        <w:tblStyle w:val="PURTable"/>
        <w:tblW w:w="0" w:type="dxa"/>
        <w:tblLook w:val="04A0" w:firstRow="1" w:lastRow="0" w:firstColumn="1" w:lastColumn="0" w:noHBand="0" w:noVBand="1"/>
      </w:tblPr>
      <w:tblGrid>
        <w:gridCol w:w="3596"/>
        <w:gridCol w:w="3597"/>
        <w:gridCol w:w="3597"/>
      </w:tblGrid>
      <w:tr w:rsidR="00073D09" w14:paraId="75564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CF260"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04B3313"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356D0" w14:textId="77777777" w:rsidR="00073D09" w:rsidRDefault="00F649B5">
            <w:pPr>
              <w:pStyle w:val="ProductList-TableBody"/>
            </w:pPr>
            <w:r>
              <w:rPr>
                <w:color w:val="404040"/>
              </w:rPr>
              <w:t>故障切换权利：不适用</w:t>
            </w:r>
          </w:p>
        </w:tc>
      </w:tr>
      <w:tr w:rsidR="00073D09" w14:paraId="5657C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A6A2"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5B10"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2FDC" w14:textId="77777777" w:rsidR="00073D09" w:rsidRDefault="00F649B5">
            <w:pPr>
              <w:pStyle w:val="ProductList-TableBody"/>
            </w:pPr>
            <w:r>
              <w:rPr>
                <w:color w:val="404040"/>
              </w:rPr>
              <w:t>漫游权利：不适用</w:t>
            </w:r>
          </w:p>
        </w:tc>
      </w:tr>
      <w:tr w:rsidR="00073D09" w14:paraId="3E0DD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97EE"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7986"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F175" w14:textId="77777777" w:rsidR="00073D09" w:rsidRDefault="00073D09">
            <w:pPr>
              <w:pStyle w:val="ProductList-TableBody"/>
            </w:pPr>
          </w:p>
        </w:tc>
      </w:tr>
    </w:tbl>
    <w:p w14:paraId="352E50F7"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02AF0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4DAE9"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1068DFBC" w14:textId="77777777" w:rsidR="00073D09" w:rsidRDefault="00073D09">
      <w:pPr>
        <w:pStyle w:val="ProductList-Body"/>
      </w:pPr>
    </w:p>
    <w:p w14:paraId="225BECF8" w14:textId="77777777" w:rsidR="00073D09" w:rsidRDefault="00F649B5">
      <w:pPr>
        <w:pStyle w:val="ProductList-OfferingGroupHeading"/>
      </w:pPr>
      <w:bookmarkStart w:id="85" w:name="_Sec611"/>
      <w:r>
        <w:t xml:space="preserve">Office </w:t>
      </w:r>
      <w:r>
        <w:t>应用程序</w:t>
      </w:r>
      <w:bookmarkEnd w:id="85"/>
      <w:r>
        <w:fldChar w:fldCharType="begin"/>
      </w:r>
      <w:r>
        <w:instrText xml:space="preserve"> TC "</w:instrText>
      </w:r>
      <w:bookmarkStart w:id="86" w:name="_Toc431204024"/>
      <w:r>
        <w:instrText xml:space="preserve">Office </w:instrText>
      </w:r>
      <w:r>
        <w:instrText>应用程序</w:instrText>
      </w:r>
      <w:bookmarkEnd w:id="86"/>
      <w:r>
        <w:instrText>" \l 2</w:instrText>
      </w:r>
      <w:r>
        <w:fldChar w:fldCharType="end"/>
      </w:r>
    </w:p>
    <w:p w14:paraId="3B9E9D04" w14:textId="77777777" w:rsidR="00073D09" w:rsidRDefault="00F649B5">
      <w:pPr>
        <w:pStyle w:val="ProductList-Offering2HeadingNoBorder"/>
      </w:pPr>
      <w:bookmarkStart w:id="87" w:name="_Sec636"/>
      <w:r>
        <w:t xml:space="preserve">Office </w:t>
      </w:r>
      <w:r>
        <w:t>桌面应用程序</w:t>
      </w:r>
      <w:bookmarkEnd w:id="87"/>
      <w:r>
        <w:fldChar w:fldCharType="begin"/>
      </w:r>
      <w:r>
        <w:instrText xml:space="preserve"> TC "</w:instrText>
      </w:r>
      <w:bookmarkStart w:id="88" w:name="_Toc431204025"/>
      <w:r>
        <w:instrText xml:space="preserve">Office </w:instrText>
      </w:r>
      <w:r>
        <w:instrText>桌面应用程序</w:instrText>
      </w:r>
      <w:bookmarkEnd w:id="88"/>
      <w:r>
        <w:instrText>" \l 3</w:instrText>
      </w:r>
      <w:r>
        <w:fldChar w:fldCharType="end"/>
      </w:r>
    </w:p>
    <w:p w14:paraId="4EFA81C3" w14:textId="77777777" w:rsidR="00073D09" w:rsidRDefault="00F649B5">
      <w:pPr>
        <w:pStyle w:val="ProductList-Offering1SubSection"/>
      </w:pPr>
      <w:bookmarkStart w:id="89" w:name="_Sec681"/>
      <w:r>
        <w:t>1.</w:t>
      </w:r>
      <w:r>
        <w:t>计划可用性</w:t>
      </w:r>
      <w:bookmarkEnd w:id="89"/>
    </w:p>
    <w:tbl>
      <w:tblPr>
        <w:tblStyle w:val="PURTable"/>
        <w:tblW w:w="10784" w:type="dxa"/>
        <w:tblLook w:val="04A0" w:firstRow="1" w:lastRow="0" w:firstColumn="1" w:lastColumn="0" w:noHBand="0" w:noVBand="1"/>
      </w:tblPr>
      <w:tblGrid>
        <w:gridCol w:w="3964"/>
        <w:gridCol w:w="613"/>
        <w:gridCol w:w="605"/>
        <w:gridCol w:w="607"/>
        <w:gridCol w:w="712"/>
        <w:gridCol w:w="600"/>
        <w:gridCol w:w="607"/>
        <w:gridCol w:w="612"/>
        <w:gridCol w:w="634"/>
        <w:gridCol w:w="618"/>
        <w:gridCol w:w="609"/>
        <w:gridCol w:w="603"/>
      </w:tblGrid>
      <w:tr w:rsidR="00073D09" w14:paraId="0DCD1113" w14:textId="77777777" w:rsidTr="00DC5925">
        <w:trPr>
          <w:cnfStyle w:val="100000000000" w:firstRow="1" w:lastRow="0" w:firstColumn="0" w:lastColumn="0" w:oddVBand="0" w:evenVBand="0" w:oddHBand="0" w:evenHBand="0" w:firstRowFirstColumn="0" w:firstRowLastColumn="0" w:lastRowFirstColumn="0" w:lastRowLastColumn="0"/>
        </w:trPr>
        <w:tc>
          <w:tcPr>
            <w:tcW w:w="3964" w:type="dxa"/>
            <w:tcBorders>
              <w:top w:val="single" w:sz="6" w:space="0" w:color="FFFFFF"/>
              <w:left w:val="single" w:sz="6" w:space="0" w:color="FFFFFF"/>
              <w:bottom w:val="single" w:sz="6" w:space="0" w:color="FFFFFF"/>
              <w:right w:val="single" w:sz="6" w:space="0" w:color="FFFFFF"/>
            </w:tcBorders>
            <w:shd w:val="clear" w:color="auto" w:fill="00188F"/>
          </w:tcPr>
          <w:p w14:paraId="7B50F179" w14:textId="77777777" w:rsidR="00073D09" w:rsidRDefault="00F649B5">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6B4CB4C7"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78C02003" w14:textId="77777777" w:rsidR="00073D09" w:rsidRDefault="00F649B5">
            <w:pPr>
              <w:pStyle w:val="ProductList-TableBody"/>
              <w:jc w:val="center"/>
            </w:pPr>
            <w:r>
              <w:t xml:space="preserve"> L</w:t>
            </w:r>
            <w:r>
              <w:rPr>
                <w:color w:val="FFFFFF"/>
              </w:rPr>
              <w:t xml:space="preserve"> 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7D991EAE"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14:paraId="763AE255"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14:paraId="4C09D116"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2FA71CB9"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3905B5FB"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2B2330AE"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000F5C88"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685D6E4C"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635D4FD9"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4FF80B4E" w14:textId="77777777" w:rsidTr="00DC5925">
        <w:tc>
          <w:tcPr>
            <w:tcW w:w="3964" w:type="dxa"/>
            <w:tcBorders>
              <w:top w:val="single" w:sz="6" w:space="0" w:color="FFFFFF"/>
              <w:left w:val="none" w:sz="4" w:space="0" w:color="000000"/>
              <w:bottom w:val="dashed" w:sz="4" w:space="0" w:color="BFBFBF"/>
              <w:right w:val="single" w:sz="6" w:space="0" w:color="FFFFFF"/>
            </w:tcBorders>
          </w:tcPr>
          <w:p w14:paraId="0F14C632" w14:textId="77777777" w:rsidR="00073D09" w:rsidRDefault="00F649B5">
            <w:pPr>
              <w:pStyle w:val="ProductList-TableBody"/>
            </w:pPr>
            <w:r>
              <w:t>Access 2016</w:t>
            </w:r>
            <w:r>
              <w:fldChar w:fldCharType="begin"/>
            </w:r>
            <w:r>
              <w:instrText xml:space="preserve"> XE "Access 2016" </w:instrText>
            </w:r>
            <w:r>
              <w:fldChar w:fldCharType="end"/>
            </w:r>
          </w:p>
        </w:tc>
        <w:tc>
          <w:tcPr>
            <w:tcW w:w="613" w:type="dxa"/>
            <w:tcBorders>
              <w:top w:val="single" w:sz="6" w:space="0" w:color="FFFFFF"/>
              <w:left w:val="single" w:sz="6" w:space="0" w:color="FFFFFF"/>
              <w:bottom w:val="dashed" w:sz="4" w:space="0" w:color="BFBFBF"/>
              <w:right w:val="single" w:sz="6" w:space="0" w:color="FFFFFF"/>
            </w:tcBorders>
          </w:tcPr>
          <w:p w14:paraId="2B0419CC" w14:textId="77777777" w:rsidR="00073D09" w:rsidRDefault="00F649B5">
            <w:pPr>
              <w:pStyle w:val="ProductList-TableBody"/>
              <w:jc w:val="center"/>
            </w:pPr>
            <w:r>
              <w:t>10/15</w:t>
            </w:r>
          </w:p>
        </w:tc>
        <w:tc>
          <w:tcPr>
            <w:tcW w:w="605" w:type="dxa"/>
            <w:tcBorders>
              <w:top w:val="single" w:sz="6" w:space="0" w:color="FFFFFF"/>
              <w:left w:val="single" w:sz="6" w:space="0" w:color="FFFFFF"/>
              <w:bottom w:val="dashed" w:sz="4" w:space="0" w:color="BFBFBF"/>
              <w:right w:val="single" w:sz="6" w:space="0" w:color="FFFFFF"/>
            </w:tcBorders>
          </w:tcPr>
          <w:p w14:paraId="575E7256" w14:textId="77777777" w:rsidR="00073D09" w:rsidRDefault="00F649B5">
            <w:pPr>
              <w:pStyle w:val="ProductList-TableBody"/>
              <w:jc w:val="center"/>
            </w:pPr>
            <w:r>
              <w:t>1</w:t>
            </w:r>
          </w:p>
        </w:tc>
        <w:tc>
          <w:tcPr>
            <w:tcW w:w="607" w:type="dxa"/>
            <w:tcBorders>
              <w:top w:val="single" w:sz="6" w:space="0" w:color="FFFFFF"/>
              <w:left w:val="single" w:sz="6" w:space="0" w:color="FFFFFF"/>
              <w:bottom w:val="dashed" w:sz="4" w:space="0" w:color="BFBFBF"/>
              <w:right w:val="single" w:sz="6" w:space="0" w:color="FFFFFF"/>
            </w:tcBorders>
          </w:tcPr>
          <w:p w14:paraId="5D55352B" w14:textId="77777777" w:rsidR="00073D09" w:rsidRDefault="00F649B5">
            <w:pPr>
              <w:pStyle w:val="ProductList-TableBody"/>
              <w:jc w:val="center"/>
            </w:pPr>
            <w:r>
              <w:t>2</w:t>
            </w:r>
          </w:p>
        </w:tc>
        <w:tc>
          <w:tcPr>
            <w:tcW w:w="712" w:type="dxa"/>
            <w:tcBorders>
              <w:top w:val="single" w:sz="6" w:space="0" w:color="FFFFFF"/>
              <w:left w:val="single" w:sz="6" w:space="0" w:color="FFFFFF"/>
              <w:bottom w:val="dashed" w:sz="4" w:space="0" w:color="BFBFBF"/>
              <w:right w:val="single" w:sz="6" w:space="0" w:color="FFFFFF"/>
            </w:tcBorders>
          </w:tcPr>
          <w:p w14:paraId="28E589FD"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08EB80CF"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DB94D21"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8D0D336"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E43B1D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660B0655" w14:textId="77777777" w:rsidR="00073D09" w:rsidRPr="00820D62" w:rsidRDefault="00073D09">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FFEDAAC"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7F17D29F" w14:textId="77777777" w:rsidR="00073D09" w:rsidRPr="00820D62" w:rsidRDefault="00073D09">
            <w:pPr>
              <w:pStyle w:val="ProductList-TableBody"/>
              <w:jc w:val="center"/>
              <w:rPr>
                <w:color w:val="000000" w:themeColor="text1"/>
              </w:rPr>
            </w:pPr>
          </w:p>
        </w:tc>
      </w:tr>
      <w:tr w:rsidR="00073D09" w14:paraId="27C0AED0" w14:textId="77777777" w:rsidTr="00DC5925">
        <w:tc>
          <w:tcPr>
            <w:tcW w:w="3964" w:type="dxa"/>
            <w:tcBorders>
              <w:top w:val="dashed" w:sz="4" w:space="0" w:color="BFBFBF"/>
              <w:left w:val="none" w:sz="4" w:space="0" w:color="000000"/>
              <w:bottom w:val="dashed" w:sz="4" w:space="0" w:color="BFBFBF"/>
              <w:right w:val="single" w:sz="6" w:space="0" w:color="FFFFFF"/>
            </w:tcBorders>
          </w:tcPr>
          <w:p w14:paraId="79D69EC0" w14:textId="77777777" w:rsidR="00073D09" w:rsidRDefault="00F649B5">
            <w:pPr>
              <w:pStyle w:val="ProductList-TableBody"/>
            </w:pPr>
            <w:r>
              <w:t>Excel 2016</w:t>
            </w:r>
            <w:r>
              <w:fldChar w:fldCharType="begin"/>
            </w:r>
            <w:r>
              <w:instrText xml:space="preserve"> XE "Excel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39952FC6"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2B569ADE" w14:textId="77777777" w:rsidR="00073D09" w:rsidRDefault="00F649B5">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34800B9E" w14:textId="77777777" w:rsidR="00073D09" w:rsidRDefault="00F649B5">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2F4A857D"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58EFE520"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635D8DE"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ACD60C3"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40607D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46666A6A" w14:textId="77777777" w:rsidR="00073D09" w:rsidRPr="00820D62" w:rsidRDefault="00073D09">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620D32A8"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2F5D422E" w14:textId="77777777" w:rsidR="00073D09" w:rsidRPr="00820D62" w:rsidRDefault="00073D09">
            <w:pPr>
              <w:pStyle w:val="ProductList-TableBody"/>
              <w:jc w:val="center"/>
              <w:rPr>
                <w:color w:val="000000" w:themeColor="text1"/>
              </w:rPr>
            </w:pPr>
          </w:p>
        </w:tc>
      </w:tr>
      <w:tr w:rsidR="00073D09" w14:paraId="15C9F9B5" w14:textId="77777777" w:rsidTr="00DC5925">
        <w:tc>
          <w:tcPr>
            <w:tcW w:w="3964" w:type="dxa"/>
            <w:tcBorders>
              <w:top w:val="dashed" w:sz="4" w:space="0" w:color="BFBFBF"/>
              <w:left w:val="none" w:sz="4" w:space="0" w:color="000000"/>
              <w:bottom w:val="dashed" w:sz="4" w:space="0" w:color="BFBFBF"/>
              <w:right w:val="single" w:sz="6" w:space="0" w:color="FFFFFF"/>
            </w:tcBorders>
          </w:tcPr>
          <w:p w14:paraId="25FF1BB5" w14:textId="77777777" w:rsidR="00073D09" w:rsidRDefault="00F649B5">
            <w:pPr>
              <w:pStyle w:val="ProductList-TableBody"/>
            </w:pPr>
            <w:r>
              <w:t>Office Standard 2016</w:t>
            </w:r>
            <w:r>
              <w:fldChar w:fldCharType="begin"/>
            </w:r>
            <w:r>
              <w:instrText xml:space="preserve"> XE "Office Standard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46D6C6CB"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389543FF" w14:textId="77777777" w:rsidR="00073D09" w:rsidRDefault="00F649B5">
            <w:pPr>
              <w:pStyle w:val="ProductList-TableBody"/>
              <w:jc w:val="center"/>
            </w:pPr>
            <w:r>
              <w:t>2</w:t>
            </w:r>
          </w:p>
        </w:tc>
        <w:tc>
          <w:tcPr>
            <w:tcW w:w="607" w:type="dxa"/>
            <w:tcBorders>
              <w:top w:val="dashed" w:sz="4" w:space="0" w:color="BFBFBF"/>
              <w:left w:val="single" w:sz="6" w:space="0" w:color="FFFFFF"/>
              <w:bottom w:val="dashed" w:sz="4" w:space="0" w:color="BFBFBF"/>
              <w:right w:val="single" w:sz="6" w:space="0" w:color="FFFFFF"/>
            </w:tcBorders>
          </w:tcPr>
          <w:p w14:paraId="515E56D7" w14:textId="77777777" w:rsidR="00073D09" w:rsidRDefault="00F649B5">
            <w:pPr>
              <w:pStyle w:val="ProductList-TableBody"/>
              <w:jc w:val="center"/>
            </w:pPr>
            <w:r>
              <w:t>3</w:t>
            </w:r>
          </w:p>
        </w:tc>
        <w:tc>
          <w:tcPr>
            <w:tcW w:w="712" w:type="dxa"/>
            <w:tcBorders>
              <w:top w:val="dashed" w:sz="4" w:space="0" w:color="BFBFBF"/>
              <w:left w:val="single" w:sz="6" w:space="0" w:color="FFFFFF"/>
              <w:bottom w:val="dashed" w:sz="4" w:space="0" w:color="BFBFBF"/>
              <w:right w:val="single" w:sz="6" w:space="0" w:color="FFFFFF"/>
            </w:tcBorders>
          </w:tcPr>
          <w:p w14:paraId="2B3661B4"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604F09EF"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33D03F8"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6CE1B61"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BFD53B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081A0E0" w14:textId="77777777" w:rsidR="00073D09" w:rsidRPr="00820D62" w:rsidRDefault="00073D09">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58055B7C"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60938108" w14:textId="77777777" w:rsidR="00073D09" w:rsidRPr="00820D62" w:rsidRDefault="00073D09">
            <w:pPr>
              <w:pStyle w:val="ProductList-TableBody"/>
              <w:jc w:val="center"/>
              <w:rPr>
                <w:color w:val="000000" w:themeColor="text1"/>
              </w:rPr>
            </w:pPr>
          </w:p>
        </w:tc>
      </w:tr>
      <w:tr w:rsidR="00073D09" w14:paraId="4E72BB76" w14:textId="77777777" w:rsidTr="00DC5925">
        <w:tc>
          <w:tcPr>
            <w:tcW w:w="3964" w:type="dxa"/>
            <w:tcBorders>
              <w:top w:val="dashed" w:sz="4" w:space="0" w:color="BFBFBF"/>
              <w:left w:val="none" w:sz="4" w:space="0" w:color="000000"/>
              <w:bottom w:val="dashed" w:sz="4" w:space="0" w:color="BFBFBF"/>
              <w:right w:val="single" w:sz="6" w:space="0" w:color="FFFFFF"/>
            </w:tcBorders>
          </w:tcPr>
          <w:p w14:paraId="007D5A84" w14:textId="77777777" w:rsidR="00073D09" w:rsidRDefault="00F649B5">
            <w:pPr>
              <w:pStyle w:val="ProductList-TableBody"/>
            </w:pPr>
            <w:r>
              <w:t>Office Professional Plus 201</w:t>
            </w:r>
            <w:r>
              <w:fldChar w:fldCharType="begin"/>
            </w:r>
            <w:r>
              <w:instrText xml:space="preserve"> XE "Office Professional Plus 201"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6406318C"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5CA7BF85" w14:textId="77777777" w:rsidR="00073D09" w:rsidRDefault="00F649B5">
            <w:pPr>
              <w:pStyle w:val="ProductList-TableBody"/>
              <w:jc w:val="center"/>
            </w:pPr>
            <w:r>
              <w:t>2(1)</w:t>
            </w:r>
          </w:p>
        </w:tc>
        <w:tc>
          <w:tcPr>
            <w:tcW w:w="607" w:type="dxa"/>
            <w:tcBorders>
              <w:top w:val="dashed" w:sz="4" w:space="0" w:color="BFBFBF"/>
              <w:left w:val="single" w:sz="6" w:space="0" w:color="FFFFFF"/>
              <w:bottom w:val="dashed" w:sz="4" w:space="0" w:color="BFBFBF"/>
              <w:right w:val="single" w:sz="6" w:space="0" w:color="FFFFFF"/>
            </w:tcBorders>
          </w:tcPr>
          <w:p w14:paraId="2A6B39B1" w14:textId="77777777" w:rsidR="00073D09" w:rsidRDefault="00F649B5">
            <w:pPr>
              <w:pStyle w:val="ProductList-TableBody"/>
              <w:jc w:val="center"/>
            </w:pPr>
            <w:r>
              <w:t>4</w:t>
            </w:r>
          </w:p>
        </w:tc>
        <w:tc>
          <w:tcPr>
            <w:tcW w:w="712" w:type="dxa"/>
            <w:tcBorders>
              <w:top w:val="dashed" w:sz="4" w:space="0" w:color="BFBFBF"/>
              <w:left w:val="single" w:sz="6" w:space="0" w:color="FFFFFF"/>
              <w:bottom w:val="dashed" w:sz="4" w:space="0" w:color="BFBFBF"/>
              <w:right w:val="single" w:sz="6" w:space="0" w:color="FFFFFF"/>
            </w:tcBorders>
          </w:tcPr>
          <w:p w14:paraId="6E91161D" w14:textId="77777777" w:rsidR="00073D09" w:rsidRDefault="00F649B5">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4F0A3611"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5C91ACB"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F15B7D0"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F3966C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自定义台式计算机平台</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CP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828AD5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企业台式计算机平台产品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专业台式计算机平台产品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PP</w:t>
            </w:r>
            <w:r w:rsidRPr="00820D62">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4B8DF22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教育台式计算机</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ED</w:t>
            </w:r>
            <w:r w:rsidRPr="00820D62">
              <w:rPr>
                <w:color w:val="000000" w:themeColor="text1"/>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F8F1058" w14:textId="60F2037B"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教育台式计算机</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ED</w:t>
            </w:r>
            <w:r w:rsidRPr="00820D62">
              <w:rPr>
                <w:color w:val="000000" w:themeColor="text1"/>
              </w:rPr>
              <w:fldChar w:fldCharType="end"/>
            </w:r>
            <w:r w:rsidR="00DC5925">
              <w:rPr>
                <w:rFonts w:hint="eastAsia"/>
                <w:color w:val="000000" w:themeColor="text1"/>
              </w:rPr>
              <w:t xml:space="preserve">, </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中小学校台式计算机平台产品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w:t>
            </w:r>
            <w:bookmarkStart w:id="90" w:name="_GoBack"/>
            <w:bookmarkEnd w:id="90"/>
            <w:r w:rsidRPr="00820D62">
              <w:rPr>
                <w:color w:val="000000" w:themeColor="text1"/>
              </w:rPr>
              <w:t>D</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3DD69880" w14:textId="77777777" w:rsidTr="00DC5925">
        <w:tc>
          <w:tcPr>
            <w:tcW w:w="3964" w:type="dxa"/>
            <w:tcBorders>
              <w:top w:val="dashed" w:sz="4" w:space="0" w:color="BFBFBF"/>
              <w:left w:val="none" w:sz="4" w:space="0" w:color="000000"/>
              <w:bottom w:val="dashed" w:sz="4" w:space="0" w:color="BFBFBF"/>
              <w:right w:val="single" w:sz="6" w:space="0" w:color="FFFFFF"/>
            </w:tcBorders>
          </w:tcPr>
          <w:p w14:paraId="228E8040" w14:textId="77777777" w:rsidR="00073D09" w:rsidRDefault="00F649B5">
            <w:pPr>
              <w:pStyle w:val="ProductList-TableBody"/>
            </w:pPr>
            <w:r>
              <w:t xml:space="preserve">Office Home &amp; Student 2013 RT </w:t>
            </w:r>
            <w:r>
              <w:t>商业使用</w:t>
            </w:r>
            <w:r>
              <w:fldChar w:fldCharType="begin"/>
            </w:r>
            <w:r>
              <w:instrText xml:space="preserve"> XE "Office Home &amp; Student 2013 RT </w:instrText>
            </w:r>
            <w:r>
              <w:instrText>商业使用</w:instrText>
            </w:r>
            <w:r>
              <w:instrText xml:space="preserve">"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4FDADDAF"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1A775286" w14:textId="77777777" w:rsidR="00073D09" w:rsidRDefault="00F649B5">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6EA5B140" w14:textId="77777777" w:rsidR="00073D09" w:rsidRDefault="00F649B5">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658DC488"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0AB97EFC"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9493A67"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9524560"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43C6A69" w14:textId="77777777" w:rsidR="00073D09" w:rsidRPr="00820D62" w:rsidRDefault="00073D09">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5CCB259E" w14:textId="77777777" w:rsidR="00073D09" w:rsidRPr="00820D62" w:rsidRDefault="00073D09">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786F18AE"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5912B5D5" w14:textId="77777777" w:rsidR="00073D09" w:rsidRPr="00820D62" w:rsidRDefault="00073D09">
            <w:pPr>
              <w:pStyle w:val="ProductList-TableBody"/>
              <w:jc w:val="center"/>
              <w:rPr>
                <w:color w:val="000000" w:themeColor="text1"/>
              </w:rPr>
            </w:pPr>
          </w:p>
        </w:tc>
      </w:tr>
      <w:tr w:rsidR="00073D09" w14:paraId="50DC5B59" w14:textId="77777777" w:rsidTr="00DC5925">
        <w:tc>
          <w:tcPr>
            <w:tcW w:w="3964" w:type="dxa"/>
            <w:tcBorders>
              <w:top w:val="dashed" w:sz="4" w:space="0" w:color="BFBFBF"/>
              <w:left w:val="none" w:sz="4" w:space="0" w:color="000000"/>
              <w:bottom w:val="dashed" w:sz="4" w:space="0" w:color="BFBFBF"/>
              <w:right w:val="single" w:sz="6" w:space="0" w:color="FFFFFF"/>
            </w:tcBorders>
          </w:tcPr>
          <w:p w14:paraId="6CA54475" w14:textId="77777777" w:rsidR="00073D09" w:rsidRDefault="00F649B5">
            <w:pPr>
              <w:pStyle w:val="ProductList-TableBody"/>
            </w:pPr>
            <w:r>
              <w:t xml:space="preserve">Office </w:t>
            </w:r>
            <w:r>
              <w:t>多语言包</w:t>
            </w:r>
            <w:r>
              <w:t xml:space="preserve"> 2013</w:t>
            </w:r>
            <w:r>
              <w:fldChar w:fldCharType="begin"/>
            </w:r>
            <w:r>
              <w:instrText xml:space="preserve"> XE "Office </w:instrText>
            </w:r>
            <w:r>
              <w:instrText>多语言包</w:instrText>
            </w:r>
            <w:r>
              <w:instrText xml:space="preserve">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1B40342B"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091E0C3F" w14:textId="77777777" w:rsidR="00073D09" w:rsidRDefault="00F649B5">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60C89052" w14:textId="77777777" w:rsidR="00073D09" w:rsidRDefault="00F649B5">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095585EA"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30FF199B"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586209B"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59DB738"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E8AC22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C48023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18A48A8"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211229DA" w14:textId="77777777" w:rsidR="00073D09" w:rsidRPr="00820D62" w:rsidRDefault="00073D09">
            <w:pPr>
              <w:pStyle w:val="ProductList-TableBody"/>
              <w:jc w:val="center"/>
              <w:rPr>
                <w:color w:val="000000" w:themeColor="text1"/>
              </w:rPr>
            </w:pPr>
          </w:p>
        </w:tc>
      </w:tr>
      <w:tr w:rsidR="00073D09" w14:paraId="00CEB580" w14:textId="77777777" w:rsidTr="00DC5925">
        <w:tc>
          <w:tcPr>
            <w:tcW w:w="3964" w:type="dxa"/>
            <w:tcBorders>
              <w:top w:val="dashed" w:sz="4" w:space="0" w:color="BFBFBF"/>
              <w:left w:val="none" w:sz="4" w:space="0" w:color="000000"/>
              <w:bottom w:val="dashed" w:sz="4" w:space="0" w:color="BFBFBF"/>
              <w:right w:val="single" w:sz="6" w:space="0" w:color="FFFFFF"/>
            </w:tcBorders>
          </w:tcPr>
          <w:p w14:paraId="2DD4BD20" w14:textId="77777777" w:rsidR="00073D09" w:rsidRDefault="00F649B5">
            <w:pPr>
              <w:pStyle w:val="ProductList-TableBody"/>
            </w:pPr>
            <w:r>
              <w:t>PowerPoint 2016</w:t>
            </w:r>
            <w:r>
              <w:fldChar w:fldCharType="begin"/>
            </w:r>
            <w:r>
              <w:instrText xml:space="preserve"> XE "PowerPoint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5683B82"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1ABFBDA0" w14:textId="77777777" w:rsidR="00073D09" w:rsidRDefault="00F649B5">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48DA5CF8" w14:textId="77777777" w:rsidR="00073D09" w:rsidRDefault="00F649B5">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7C2D789F"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7779667E"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75DDDFF"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71A3A9B"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447244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384774B6" w14:textId="77777777" w:rsidR="00073D09" w:rsidRPr="00820D62" w:rsidRDefault="00073D09">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8553772"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683CD545" w14:textId="77777777" w:rsidR="00073D09" w:rsidRPr="00820D62" w:rsidRDefault="00073D09">
            <w:pPr>
              <w:pStyle w:val="ProductList-TableBody"/>
              <w:jc w:val="center"/>
              <w:rPr>
                <w:color w:val="000000" w:themeColor="text1"/>
              </w:rPr>
            </w:pPr>
          </w:p>
        </w:tc>
      </w:tr>
      <w:tr w:rsidR="00073D09" w14:paraId="2D5BA4C8" w14:textId="77777777" w:rsidTr="00DC5925">
        <w:tc>
          <w:tcPr>
            <w:tcW w:w="3964" w:type="dxa"/>
            <w:tcBorders>
              <w:top w:val="dashed" w:sz="4" w:space="0" w:color="BFBFBF"/>
              <w:left w:val="none" w:sz="4" w:space="0" w:color="000000"/>
              <w:bottom w:val="dashed" w:sz="4" w:space="0" w:color="BFBFBF"/>
              <w:right w:val="single" w:sz="6" w:space="0" w:color="FFFFFF"/>
            </w:tcBorders>
          </w:tcPr>
          <w:p w14:paraId="1515A587" w14:textId="77777777" w:rsidR="00073D09" w:rsidRDefault="00F649B5">
            <w:pPr>
              <w:pStyle w:val="ProductList-TableBody"/>
            </w:pPr>
            <w:r>
              <w:t>Project Standard 2016</w:t>
            </w:r>
            <w:r>
              <w:fldChar w:fldCharType="begin"/>
            </w:r>
            <w:r>
              <w:instrText xml:space="preserve"> XE "Project Standard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7A7BDE18"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7D0430F2" w14:textId="77777777" w:rsidR="00073D09" w:rsidRDefault="00F649B5">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24D69DA4" w14:textId="77777777" w:rsidR="00073D09" w:rsidRDefault="00F649B5">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586A5B71"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0342E71B"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8A89D3F"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7A55AB2"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D95433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42408C0B" w14:textId="77777777" w:rsidR="00073D09" w:rsidRPr="00820D62" w:rsidRDefault="00073D09">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1494D86"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42FEB1E" w14:textId="77777777" w:rsidR="00073D09" w:rsidRPr="00820D62" w:rsidRDefault="00073D09">
            <w:pPr>
              <w:pStyle w:val="ProductList-TableBody"/>
              <w:jc w:val="center"/>
              <w:rPr>
                <w:color w:val="000000" w:themeColor="text1"/>
              </w:rPr>
            </w:pPr>
          </w:p>
        </w:tc>
      </w:tr>
      <w:tr w:rsidR="00073D09" w14:paraId="4A021333" w14:textId="77777777" w:rsidTr="00DC5925">
        <w:tc>
          <w:tcPr>
            <w:tcW w:w="3964" w:type="dxa"/>
            <w:tcBorders>
              <w:top w:val="dashed" w:sz="4" w:space="0" w:color="BFBFBF"/>
              <w:left w:val="none" w:sz="4" w:space="0" w:color="000000"/>
              <w:bottom w:val="dashed" w:sz="4" w:space="0" w:color="BFBFBF"/>
              <w:right w:val="single" w:sz="6" w:space="0" w:color="FFFFFF"/>
            </w:tcBorders>
          </w:tcPr>
          <w:p w14:paraId="2FCD600E" w14:textId="77777777" w:rsidR="00073D09" w:rsidRDefault="00F649B5">
            <w:pPr>
              <w:pStyle w:val="ProductList-TableBody"/>
            </w:pPr>
            <w:r>
              <w:t>Project Standard 2016</w:t>
            </w:r>
            <w:r>
              <w:fldChar w:fldCharType="begin"/>
            </w:r>
            <w:r>
              <w:instrText xml:space="preserve"> XE "Project Standard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74EAB2ED"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6ADF36FD" w14:textId="77777777" w:rsidR="00073D09" w:rsidRDefault="00F649B5">
            <w:pPr>
              <w:pStyle w:val="ProductList-TableBody"/>
              <w:jc w:val="center"/>
            </w:pPr>
            <w:r>
              <w:t>2</w:t>
            </w:r>
          </w:p>
        </w:tc>
        <w:tc>
          <w:tcPr>
            <w:tcW w:w="607" w:type="dxa"/>
            <w:tcBorders>
              <w:top w:val="dashed" w:sz="4" w:space="0" w:color="BFBFBF"/>
              <w:left w:val="single" w:sz="6" w:space="0" w:color="FFFFFF"/>
              <w:bottom w:val="dashed" w:sz="4" w:space="0" w:color="BFBFBF"/>
              <w:right w:val="single" w:sz="6" w:space="0" w:color="FFFFFF"/>
            </w:tcBorders>
          </w:tcPr>
          <w:p w14:paraId="104D82B9" w14:textId="77777777" w:rsidR="00073D09" w:rsidRDefault="00F649B5">
            <w:pPr>
              <w:pStyle w:val="ProductList-TableBody"/>
              <w:jc w:val="center"/>
            </w:pPr>
            <w:r>
              <w:t>4</w:t>
            </w:r>
          </w:p>
        </w:tc>
        <w:tc>
          <w:tcPr>
            <w:tcW w:w="712" w:type="dxa"/>
            <w:tcBorders>
              <w:top w:val="dashed" w:sz="4" w:space="0" w:color="BFBFBF"/>
              <w:left w:val="single" w:sz="6" w:space="0" w:color="FFFFFF"/>
              <w:bottom w:val="dashed" w:sz="4" w:space="0" w:color="BFBFBF"/>
              <w:right w:val="single" w:sz="6" w:space="0" w:color="FFFFFF"/>
            </w:tcBorders>
          </w:tcPr>
          <w:p w14:paraId="089C9B99" w14:textId="77777777" w:rsidR="00073D09" w:rsidRDefault="00F649B5">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7B09EC62"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6BE6775"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193D716"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FAF29D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DE484C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2C5B8C1"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664D9961" w14:textId="77777777" w:rsidR="00073D09" w:rsidRPr="00820D62" w:rsidRDefault="00073D09">
            <w:pPr>
              <w:pStyle w:val="ProductList-TableBody"/>
              <w:jc w:val="center"/>
              <w:rPr>
                <w:color w:val="000000" w:themeColor="text1"/>
              </w:rPr>
            </w:pPr>
          </w:p>
        </w:tc>
      </w:tr>
      <w:tr w:rsidR="00073D09" w14:paraId="3BB5DEAF" w14:textId="77777777" w:rsidTr="00DC5925">
        <w:tc>
          <w:tcPr>
            <w:tcW w:w="3964" w:type="dxa"/>
            <w:tcBorders>
              <w:top w:val="dashed" w:sz="4" w:space="0" w:color="BFBFBF"/>
              <w:left w:val="none" w:sz="4" w:space="0" w:color="000000"/>
              <w:bottom w:val="dashed" w:sz="4" w:space="0" w:color="BFBFBF"/>
              <w:right w:val="single" w:sz="6" w:space="0" w:color="FFFFFF"/>
            </w:tcBorders>
          </w:tcPr>
          <w:p w14:paraId="4CA77A1F" w14:textId="77777777" w:rsidR="00073D09" w:rsidRDefault="00F649B5">
            <w:pPr>
              <w:pStyle w:val="ProductList-TableBody"/>
            </w:pPr>
            <w:r>
              <w:t>Project Professional 2016</w:t>
            </w:r>
            <w:r>
              <w:fldChar w:fldCharType="begin"/>
            </w:r>
            <w:r>
              <w:instrText xml:space="preserve"> XE "Project Professional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004D4FF"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646C1D64" w14:textId="77777777" w:rsidR="00073D09" w:rsidRDefault="00F649B5">
            <w:pPr>
              <w:pStyle w:val="ProductList-TableBody"/>
              <w:jc w:val="center"/>
            </w:pPr>
            <w:r>
              <w:t>4(1)</w:t>
            </w:r>
          </w:p>
        </w:tc>
        <w:tc>
          <w:tcPr>
            <w:tcW w:w="607" w:type="dxa"/>
            <w:tcBorders>
              <w:top w:val="dashed" w:sz="4" w:space="0" w:color="BFBFBF"/>
              <w:left w:val="single" w:sz="6" w:space="0" w:color="FFFFFF"/>
              <w:bottom w:val="dashed" w:sz="4" w:space="0" w:color="BFBFBF"/>
              <w:right w:val="single" w:sz="6" w:space="0" w:color="FFFFFF"/>
            </w:tcBorders>
          </w:tcPr>
          <w:p w14:paraId="22B06E9B" w14:textId="77777777" w:rsidR="00073D09" w:rsidRDefault="00F649B5">
            <w:pPr>
              <w:pStyle w:val="ProductList-TableBody"/>
              <w:jc w:val="center"/>
            </w:pPr>
            <w:r>
              <w:t>6</w:t>
            </w:r>
          </w:p>
        </w:tc>
        <w:tc>
          <w:tcPr>
            <w:tcW w:w="712" w:type="dxa"/>
            <w:tcBorders>
              <w:top w:val="dashed" w:sz="4" w:space="0" w:color="BFBFBF"/>
              <w:left w:val="single" w:sz="6" w:space="0" w:color="FFFFFF"/>
              <w:bottom w:val="dashed" w:sz="4" w:space="0" w:color="BFBFBF"/>
              <w:right w:val="single" w:sz="6" w:space="0" w:color="FFFFFF"/>
            </w:tcBorders>
          </w:tcPr>
          <w:p w14:paraId="658FEBA6" w14:textId="77777777" w:rsidR="00073D09" w:rsidRDefault="00F649B5">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5D503A1C"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9D23935"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0E99BD1"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D0B7A8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C68E34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7EE3671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4F6D0D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618A7DF5" w14:textId="77777777" w:rsidTr="00DC5925">
        <w:tc>
          <w:tcPr>
            <w:tcW w:w="3964" w:type="dxa"/>
            <w:tcBorders>
              <w:top w:val="dashed" w:sz="4" w:space="0" w:color="BFBFBF"/>
              <w:left w:val="none" w:sz="4" w:space="0" w:color="000000"/>
              <w:bottom w:val="dashed" w:sz="4" w:space="0" w:color="BFBFBF"/>
              <w:right w:val="single" w:sz="6" w:space="0" w:color="FFFFFF"/>
            </w:tcBorders>
          </w:tcPr>
          <w:p w14:paraId="4B2CA3AF" w14:textId="77777777" w:rsidR="00073D09" w:rsidRDefault="00F649B5">
            <w:pPr>
              <w:pStyle w:val="ProductList-TableBody"/>
            </w:pPr>
            <w:r>
              <w:t>Publisher 2016</w:t>
            </w:r>
            <w:r>
              <w:fldChar w:fldCharType="begin"/>
            </w:r>
            <w:r>
              <w:instrText xml:space="preserve"> XE "Publisher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0A904EB0"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5D276ECE" w14:textId="77777777" w:rsidR="00073D09" w:rsidRDefault="00F649B5">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4CD2CFDE" w14:textId="77777777" w:rsidR="00073D09" w:rsidRDefault="00F649B5">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4E7D5B3A"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3A21A945"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86796CE"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9113566"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43A7EB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731C2BA3" w14:textId="77777777" w:rsidR="00073D09" w:rsidRPr="00820D62" w:rsidRDefault="00073D09">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AC30168"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4619A98E" w14:textId="77777777" w:rsidR="00073D09" w:rsidRPr="00820D62" w:rsidRDefault="00073D09">
            <w:pPr>
              <w:pStyle w:val="ProductList-TableBody"/>
              <w:jc w:val="center"/>
              <w:rPr>
                <w:color w:val="000000" w:themeColor="text1"/>
              </w:rPr>
            </w:pPr>
          </w:p>
        </w:tc>
      </w:tr>
      <w:tr w:rsidR="00073D09" w14:paraId="0DAE0170" w14:textId="77777777" w:rsidTr="00DC5925">
        <w:tc>
          <w:tcPr>
            <w:tcW w:w="3964" w:type="dxa"/>
            <w:tcBorders>
              <w:top w:val="dashed" w:sz="4" w:space="0" w:color="BFBFBF"/>
              <w:left w:val="none" w:sz="4" w:space="0" w:color="000000"/>
              <w:bottom w:val="dashed" w:sz="4" w:space="0" w:color="BFBFBF"/>
              <w:right w:val="single" w:sz="6" w:space="0" w:color="FFFFFF"/>
            </w:tcBorders>
          </w:tcPr>
          <w:p w14:paraId="190F03E3" w14:textId="77777777" w:rsidR="00073D09" w:rsidRDefault="00F649B5">
            <w:pPr>
              <w:pStyle w:val="ProductList-TableBody"/>
            </w:pPr>
            <w:r>
              <w:t>Skype for Business 2016</w:t>
            </w:r>
            <w:r>
              <w:fldChar w:fldCharType="begin"/>
            </w:r>
            <w:r>
              <w:instrText xml:space="preserve"> XE "Skype for Business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7014D3CF"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6A0E9CD0" w14:textId="77777777" w:rsidR="00073D09" w:rsidRDefault="00F649B5">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4DA2D810" w14:textId="77777777" w:rsidR="00073D09" w:rsidRDefault="00F649B5">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7B47CB5B"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0C515155"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6A9D351"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C1C8F0F"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EA91AF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87CAB3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71C0E78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07FB0C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42D46609" w14:textId="77777777" w:rsidTr="00DC5925">
        <w:tc>
          <w:tcPr>
            <w:tcW w:w="3964" w:type="dxa"/>
            <w:tcBorders>
              <w:top w:val="dashed" w:sz="4" w:space="0" w:color="BFBFBF"/>
              <w:left w:val="none" w:sz="4" w:space="0" w:color="000000"/>
              <w:bottom w:val="dashed" w:sz="4" w:space="0" w:color="BFBFBF"/>
              <w:right w:val="single" w:sz="6" w:space="0" w:color="FFFFFF"/>
            </w:tcBorders>
          </w:tcPr>
          <w:p w14:paraId="6779E72C" w14:textId="77777777" w:rsidR="00073D09" w:rsidRDefault="00F649B5">
            <w:pPr>
              <w:pStyle w:val="ProductList-TableBody"/>
            </w:pPr>
            <w:r>
              <w:t>Visio 2016 Standard</w:t>
            </w:r>
            <w:r>
              <w:fldChar w:fldCharType="begin"/>
            </w:r>
            <w:r>
              <w:instrText xml:space="preserve"> XE "Visio 2016 Standard"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4AA679BF"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6F996A67" w14:textId="77777777" w:rsidR="00073D09" w:rsidRDefault="00F649B5">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6B93DF56" w14:textId="77777777" w:rsidR="00073D09" w:rsidRDefault="00F649B5">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22EBD211"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4BE69856"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86F03FD"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5F8FE92"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C4ACB9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C71C55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53AD4246"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8D447D4" w14:textId="77777777" w:rsidR="00073D09" w:rsidRPr="00820D62" w:rsidRDefault="00073D09">
            <w:pPr>
              <w:pStyle w:val="ProductList-TableBody"/>
              <w:jc w:val="center"/>
              <w:rPr>
                <w:color w:val="000000" w:themeColor="text1"/>
              </w:rPr>
            </w:pPr>
          </w:p>
        </w:tc>
      </w:tr>
      <w:tr w:rsidR="00073D09" w14:paraId="4DB3640B" w14:textId="77777777" w:rsidTr="00DC5925">
        <w:tc>
          <w:tcPr>
            <w:tcW w:w="3964" w:type="dxa"/>
            <w:tcBorders>
              <w:top w:val="dashed" w:sz="4" w:space="0" w:color="BFBFBF"/>
              <w:left w:val="none" w:sz="4" w:space="0" w:color="000000"/>
              <w:bottom w:val="dashed" w:sz="4" w:space="0" w:color="BFBFBF"/>
              <w:right w:val="single" w:sz="6" w:space="0" w:color="FFFFFF"/>
            </w:tcBorders>
          </w:tcPr>
          <w:p w14:paraId="695B2ED3" w14:textId="77777777" w:rsidR="00073D09" w:rsidRDefault="00F649B5">
            <w:pPr>
              <w:pStyle w:val="ProductList-TableBody"/>
            </w:pPr>
            <w:r>
              <w:t>Visio 2016 Professional</w:t>
            </w:r>
            <w:r>
              <w:fldChar w:fldCharType="begin"/>
            </w:r>
            <w:r>
              <w:instrText xml:space="preserve"> XE "Visio 2016 Professional"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6A204066"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72536A89" w14:textId="77777777" w:rsidR="00073D09" w:rsidRDefault="00F649B5">
            <w:pPr>
              <w:pStyle w:val="ProductList-TableBody"/>
              <w:jc w:val="center"/>
            </w:pPr>
            <w:r>
              <w:t>2(1)</w:t>
            </w:r>
          </w:p>
        </w:tc>
        <w:tc>
          <w:tcPr>
            <w:tcW w:w="607" w:type="dxa"/>
            <w:tcBorders>
              <w:top w:val="dashed" w:sz="4" w:space="0" w:color="BFBFBF"/>
              <w:left w:val="single" w:sz="6" w:space="0" w:color="FFFFFF"/>
              <w:bottom w:val="dashed" w:sz="4" w:space="0" w:color="BFBFBF"/>
              <w:right w:val="single" w:sz="6" w:space="0" w:color="FFFFFF"/>
            </w:tcBorders>
          </w:tcPr>
          <w:p w14:paraId="052AEFAD" w14:textId="77777777" w:rsidR="00073D09" w:rsidRDefault="00F649B5">
            <w:pPr>
              <w:pStyle w:val="ProductList-TableBody"/>
              <w:jc w:val="center"/>
            </w:pPr>
            <w:r>
              <w:t>3</w:t>
            </w:r>
          </w:p>
        </w:tc>
        <w:tc>
          <w:tcPr>
            <w:tcW w:w="712" w:type="dxa"/>
            <w:tcBorders>
              <w:top w:val="dashed" w:sz="4" w:space="0" w:color="BFBFBF"/>
              <w:left w:val="single" w:sz="6" w:space="0" w:color="FFFFFF"/>
              <w:bottom w:val="dashed" w:sz="4" w:space="0" w:color="BFBFBF"/>
              <w:right w:val="single" w:sz="6" w:space="0" w:color="FFFFFF"/>
            </w:tcBorders>
          </w:tcPr>
          <w:p w14:paraId="5B397485"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463806C1"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E67FE4A"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6935778"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D8F505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E0ADB5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18DBDFA"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5BDCECD" w14:textId="77777777" w:rsidR="00073D09" w:rsidRPr="00820D62" w:rsidRDefault="00073D09">
            <w:pPr>
              <w:pStyle w:val="ProductList-TableBody"/>
              <w:jc w:val="center"/>
              <w:rPr>
                <w:color w:val="000000" w:themeColor="text1"/>
              </w:rPr>
            </w:pPr>
          </w:p>
        </w:tc>
      </w:tr>
      <w:tr w:rsidR="00073D09" w14:paraId="50CBAD4E" w14:textId="77777777" w:rsidTr="00DC5925">
        <w:tc>
          <w:tcPr>
            <w:tcW w:w="3964" w:type="dxa"/>
            <w:tcBorders>
              <w:top w:val="dashed" w:sz="4" w:space="0" w:color="BFBFBF"/>
              <w:left w:val="none" w:sz="4" w:space="0" w:color="000000"/>
              <w:bottom w:val="dashed" w:sz="4" w:space="0" w:color="BFBFBF"/>
              <w:right w:val="single" w:sz="6" w:space="0" w:color="FFFFFF"/>
            </w:tcBorders>
          </w:tcPr>
          <w:p w14:paraId="7611C991" w14:textId="77777777" w:rsidR="00073D09" w:rsidRDefault="00F649B5">
            <w:pPr>
              <w:pStyle w:val="ProductList-TableBody"/>
            </w:pPr>
            <w:r>
              <w:t>Word 2016</w:t>
            </w:r>
            <w:r>
              <w:fldChar w:fldCharType="begin"/>
            </w:r>
            <w:r>
              <w:instrText xml:space="preserve"> XE "Word 2016"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236EBC22"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6A3432F3" w14:textId="77777777" w:rsidR="00073D09" w:rsidRDefault="00F649B5">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6F9382DE" w14:textId="77777777" w:rsidR="00073D09" w:rsidRDefault="00F649B5">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091082C0" w14:textId="77777777" w:rsidR="00073D09" w:rsidRDefault="00F649B5">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5974BC37"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E657A38"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60EBA4B"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E0DA42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2C5ECB33" w14:textId="77777777" w:rsidR="00073D09" w:rsidRPr="00820D62" w:rsidRDefault="00073D09">
            <w:pPr>
              <w:pStyle w:val="ProductList-TableBody"/>
              <w:jc w:val="center"/>
              <w:rPr>
                <w:color w:val="000000" w:themeColor="text1"/>
              </w:rP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BA6405D"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44000BA6" w14:textId="77777777" w:rsidR="00073D09" w:rsidRPr="00820D62" w:rsidRDefault="00073D09">
            <w:pPr>
              <w:pStyle w:val="ProductList-TableBody"/>
              <w:jc w:val="center"/>
              <w:rPr>
                <w:color w:val="000000" w:themeColor="text1"/>
              </w:rPr>
            </w:pPr>
          </w:p>
        </w:tc>
      </w:tr>
      <w:tr w:rsidR="00073D09" w14:paraId="6F908F3B" w14:textId="77777777" w:rsidTr="00DC5925">
        <w:tc>
          <w:tcPr>
            <w:tcW w:w="3964" w:type="dxa"/>
            <w:tcBorders>
              <w:top w:val="dashed" w:sz="4" w:space="0" w:color="BFBFBF"/>
              <w:left w:val="none" w:sz="4" w:space="0" w:color="000000"/>
              <w:bottom w:val="dashed" w:sz="4" w:space="0" w:color="BFBFBF"/>
              <w:right w:val="single" w:sz="6" w:space="0" w:color="FFFFFF"/>
            </w:tcBorders>
          </w:tcPr>
          <w:p w14:paraId="30C4668C" w14:textId="77777777" w:rsidR="00073D09" w:rsidRDefault="00F649B5">
            <w:pPr>
              <w:pStyle w:val="ProductList-TableBody"/>
            </w:pPr>
            <w:r>
              <w:t xml:space="preserve">Office Standard 2016 </w:t>
            </w:r>
            <w:r>
              <w:t>在家工作</w:t>
            </w:r>
            <w:r>
              <w:fldChar w:fldCharType="begin"/>
            </w:r>
            <w:r>
              <w:instrText xml:space="preserve"> XE "Office Standard 2016 </w:instrText>
            </w:r>
            <w:r>
              <w:instrText>在家工作</w:instrText>
            </w:r>
            <w:r>
              <w:instrText xml:space="preserve">"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799EE132" w14:textId="77777777" w:rsidR="00073D09" w:rsidRDefault="00F649B5">
            <w:pPr>
              <w:pStyle w:val="ProductList-TableBody"/>
              <w:jc w:val="center"/>
            </w:pPr>
            <w:r>
              <w:t>10/15</w:t>
            </w:r>
          </w:p>
        </w:tc>
        <w:tc>
          <w:tcPr>
            <w:tcW w:w="605" w:type="dxa"/>
            <w:tcBorders>
              <w:top w:val="dashed" w:sz="4" w:space="0" w:color="BFBFBF"/>
              <w:left w:val="single" w:sz="6" w:space="0" w:color="FFFFFF"/>
              <w:bottom w:val="dashed" w:sz="4" w:space="0" w:color="BFBFBF"/>
              <w:right w:val="single" w:sz="6" w:space="0" w:color="FFFFFF"/>
            </w:tcBorders>
          </w:tcPr>
          <w:p w14:paraId="5F324149" w14:textId="77777777" w:rsidR="00073D09" w:rsidRDefault="00F649B5">
            <w:pPr>
              <w:pStyle w:val="ProductList-TableBody"/>
              <w:jc w:val="center"/>
            </w:pPr>
            <w:r>
              <w:t>2</w:t>
            </w:r>
          </w:p>
        </w:tc>
        <w:tc>
          <w:tcPr>
            <w:tcW w:w="607" w:type="dxa"/>
            <w:tcBorders>
              <w:top w:val="dashed" w:sz="4" w:space="0" w:color="BFBFBF"/>
              <w:left w:val="single" w:sz="6" w:space="0" w:color="FFFFFF"/>
              <w:bottom w:val="dashed" w:sz="4" w:space="0" w:color="BFBFBF"/>
              <w:right w:val="single" w:sz="6" w:space="0" w:color="FFFFFF"/>
            </w:tcBorders>
          </w:tcPr>
          <w:p w14:paraId="25FF6CC1" w14:textId="77777777" w:rsidR="00073D09" w:rsidRDefault="00073D09">
            <w:pPr>
              <w:pStyle w:val="ProductList-TableBody"/>
              <w:jc w:val="center"/>
            </w:pPr>
          </w:p>
        </w:tc>
        <w:tc>
          <w:tcPr>
            <w:tcW w:w="712" w:type="dxa"/>
            <w:tcBorders>
              <w:top w:val="dashed" w:sz="4" w:space="0" w:color="BFBFBF"/>
              <w:left w:val="single" w:sz="6" w:space="0" w:color="FFFFFF"/>
              <w:bottom w:val="dashed" w:sz="4" w:space="0" w:color="BFBFBF"/>
              <w:right w:val="single" w:sz="6" w:space="0" w:color="FFFFFF"/>
            </w:tcBorders>
          </w:tcPr>
          <w:p w14:paraId="52FBFCC8" w14:textId="77777777" w:rsidR="00073D09" w:rsidRDefault="00073D0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281D683D"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B34AF00"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7F2A475F"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4010671" w14:textId="77777777" w:rsidR="00073D09" w:rsidRPr="00820D62" w:rsidRDefault="00073D09">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660EB8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F376E28"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1C89DA83" w14:textId="77777777" w:rsidR="00073D09" w:rsidRPr="00820D62" w:rsidRDefault="00073D09">
            <w:pPr>
              <w:pStyle w:val="ProductList-TableBody"/>
              <w:jc w:val="center"/>
              <w:rPr>
                <w:color w:val="000000" w:themeColor="text1"/>
              </w:rPr>
            </w:pPr>
          </w:p>
        </w:tc>
      </w:tr>
      <w:tr w:rsidR="00073D09" w14:paraId="051620C2" w14:textId="77777777" w:rsidTr="00DC5925">
        <w:tc>
          <w:tcPr>
            <w:tcW w:w="3964" w:type="dxa"/>
            <w:tcBorders>
              <w:top w:val="dashed" w:sz="4" w:space="0" w:color="BFBFBF"/>
              <w:left w:val="none" w:sz="4" w:space="0" w:color="000000"/>
              <w:bottom w:val="none" w:sz="4" w:space="0" w:color="BFBFBF"/>
              <w:right w:val="single" w:sz="6" w:space="0" w:color="FFFFFF"/>
            </w:tcBorders>
          </w:tcPr>
          <w:p w14:paraId="17D3BAC1" w14:textId="77777777" w:rsidR="00073D09" w:rsidRDefault="00F649B5">
            <w:pPr>
              <w:pStyle w:val="ProductList-TableBody"/>
            </w:pPr>
            <w:r>
              <w:t xml:space="preserve">Office Professional Plus 2016 </w:t>
            </w:r>
            <w:r>
              <w:t>在家工作</w:t>
            </w:r>
            <w:r>
              <w:fldChar w:fldCharType="begin"/>
            </w:r>
            <w:r>
              <w:instrText xml:space="preserve"> XE "Office Professional Plus 2016 </w:instrText>
            </w:r>
            <w:r>
              <w:instrText>在家工作</w:instrText>
            </w:r>
            <w:r>
              <w:instrText xml:space="preserve">" </w:instrText>
            </w:r>
            <w:r>
              <w:fldChar w:fldCharType="end"/>
            </w:r>
          </w:p>
        </w:tc>
        <w:tc>
          <w:tcPr>
            <w:tcW w:w="613" w:type="dxa"/>
            <w:tcBorders>
              <w:top w:val="dashed" w:sz="4" w:space="0" w:color="BFBFBF"/>
              <w:left w:val="single" w:sz="6" w:space="0" w:color="FFFFFF"/>
              <w:bottom w:val="none" w:sz="4" w:space="0" w:color="BFBFBF"/>
              <w:right w:val="single" w:sz="6" w:space="0" w:color="FFFFFF"/>
            </w:tcBorders>
          </w:tcPr>
          <w:p w14:paraId="30B03C61" w14:textId="77777777" w:rsidR="00073D09" w:rsidRDefault="00F649B5">
            <w:pPr>
              <w:pStyle w:val="ProductList-TableBody"/>
              <w:jc w:val="center"/>
            </w:pPr>
            <w:r>
              <w:t>10/15</w:t>
            </w:r>
          </w:p>
        </w:tc>
        <w:tc>
          <w:tcPr>
            <w:tcW w:w="605" w:type="dxa"/>
            <w:tcBorders>
              <w:top w:val="dashed" w:sz="4" w:space="0" w:color="BFBFBF"/>
              <w:left w:val="single" w:sz="6" w:space="0" w:color="FFFFFF"/>
              <w:bottom w:val="none" w:sz="4" w:space="0" w:color="BFBFBF"/>
              <w:right w:val="single" w:sz="6" w:space="0" w:color="FFFFFF"/>
            </w:tcBorders>
          </w:tcPr>
          <w:p w14:paraId="74092CE7" w14:textId="77777777" w:rsidR="00073D09" w:rsidRDefault="00F649B5">
            <w:pPr>
              <w:pStyle w:val="ProductList-TableBody"/>
              <w:jc w:val="center"/>
            </w:pPr>
            <w:r>
              <w:t>2</w:t>
            </w:r>
          </w:p>
        </w:tc>
        <w:tc>
          <w:tcPr>
            <w:tcW w:w="607" w:type="dxa"/>
            <w:tcBorders>
              <w:top w:val="dashed" w:sz="4" w:space="0" w:color="BFBFBF"/>
              <w:left w:val="single" w:sz="6" w:space="0" w:color="FFFFFF"/>
              <w:bottom w:val="none" w:sz="4" w:space="0" w:color="BFBFBF"/>
              <w:right w:val="single" w:sz="6" w:space="0" w:color="FFFFFF"/>
            </w:tcBorders>
          </w:tcPr>
          <w:p w14:paraId="1F0C87B1" w14:textId="77777777" w:rsidR="00073D09" w:rsidRDefault="00073D09">
            <w:pPr>
              <w:pStyle w:val="ProductList-TableBody"/>
              <w:jc w:val="center"/>
            </w:pPr>
          </w:p>
        </w:tc>
        <w:tc>
          <w:tcPr>
            <w:tcW w:w="712" w:type="dxa"/>
            <w:tcBorders>
              <w:top w:val="dashed" w:sz="4" w:space="0" w:color="BFBFBF"/>
              <w:left w:val="single" w:sz="6" w:space="0" w:color="FFFFFF"/>
              <w:bottom w:val="none" w:sz="4" w:space="0" w:color="BFBFBF"/>
              <w:right w:val="single" w:sz="6" w:space="0" w:color="FFFFFF"/>
            </w:tcBorders>
          </w:tcPr>
          <w:p w14:paraId="3EBE48D3" w14:textId="77777777" w:rsidR="00073D09" w:rsidRDefault="00073D0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14:paraId="24FC90FC" w14:textId="77777777" w:rsidR="00073D09" w:rsidRDefault="00073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852CE38" w14:textId="77777777" w:rsidR="00073D09" w:rsidRDefault="00073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6BBDF66F" w14:textId="77777777" w:rsidR="00073D09" w:rsidRDefault="00073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1A3F416" w14:textId="77777777" w:rsidR="00073D09" w:rsidRPr="00820D62" w:rsidRDefault="00073D09">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9D7E24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A0FD7F8" w14:textId="77777777" w:rsidR="00073D09" w:rsidRPr="00820D62" w:rsidRDefault="00073D09">
            <w:pPr>
              <w:pStyle w:val="ProductList-TableBody"/>
              <w:jc w:val="center"/>
              <w:rPr>
                <w:color w:val="000000" w:themeColor="text1"/>
              </w:rP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14:paraId="3CDCFE57" w14:textId="77777777" w:rsidR="00073D09" w:rsidRPr="00820D62" w:rsidRDefault="00073D09">
            <w:pPr>
              <w:pStyle w:val="ProductList-TableBody"/>
              <w:jc w:val="center"/>
              <w:rPr>
                <w:color w:val="000000" w:themeColor="text1"/>
              </w:rPr>
            </w:pPr>
          </w:p>
        </w:tc>
      </w:tr>
    </w:tbl>
    <w:p w14:paraId="3CF35B17" w14:textId="77777777" w:rsidR="00073D09" w:rsidRDefault="00F649B5">
      <w:pPr>
        <w:pStyle w:val="ProductList-Offering1SubSection"/>
      </w:pPr>
      <w:bookmarkStart w:id="91" w:name="_Sec736"/>
      <w:r>
        <w:t>2.</w:t>
      </w:r>
      <w:r>
        <w:t>产品条件</w:t>
      </w:r>
      <w:bookmarkEnd w:id="91"/>
    </w:p>
    <w:tbl>
      <w:tblPr>
        <w:tblStyle w:val="PURTable"/>
        <w:tblW w:w="0" w:type="dxa"/>
        <w:tblLook w:val="04A0" w:firstRow="1" w:lastRow="0" w:firstColumn="1" w:lastColumn="0" w:noHBand="0" w:noVBand="1"/>
      </w:tblPr>
      <w:tblGrid>
        <w:gridCol w:w="3624"/>
        <w:gridCol w:w="3624"/>
        <w:gridCol w:w="3542"/>
      </w:tblGrid>
      <w:tr w:rsidR="00073D09" w14:paraId="2875B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A4610"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25EC34E"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76BF7" w14:textId="77777777" w:rsidR="00073D09" w:rsidRDefault="00F649B5">
            <w:pPr>
              <w:pStyle w:val="ProductList-TableBody"/>
            </w:pPr>
            <w:r>
              <w:rPr>
                <w:color w:val="404040"/>
              </w:rPr>
              <w:t>版本降级：不适用</w:t>
            </w:r>
          </w:p>
        </w:tc>
      </w:tr>
      <w:tr w:rsidR="00073D09" w14:paraId="52599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A276"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37166AE" w14:textId="77777777" w:rsidR="00073D09" w:rsidRDefault="00F649B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07CE493"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1982C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2BE2"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2709597D" w14:textId="77777777" w:rsidR="00073D09" w:rsidRDefault="00F649B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E8D4" w14:textId="77777777" w:rsidR="00073D09" w:rsidRDefault="00F649B5">
            <w:pPr>
              <w:pStyle w:val="ProductList-TableBody"/>
            </w:pPr>
            <w:r>
              <w:rPr>
                <w:color w:val="404040"/>
              </w:rPr>
              <w:t>符合削减条件：不适用</w:t>
            </w:r>
          </w:p>
        </w:tc>
      </w:tr>
      <w:tr w:rsidR="00073D09" w14:paraId="2256D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DD33"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0EBDB00"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50F0" w14:textId="77777777" w:rsidR="00073D09" w:rsidRDefault="00F649B5">
            <w:pPr>
              <w:pStyle w:val="ProductList-TableBody"/>
            </w:pPr>
            <w:r>
              <w:rPr>
                <w:color w:val="404040"/>
              </w:rPr>
              <w:t>符合校正条件：不适用</w:t>
            </w:r>
          </w:p>
        </w:tc>
      </w:tr>
      <w:tr w:rsidR="00073D09" w14:paraId="57EB68C4" w14:textId="77777777">
        <w:tc>
          <w:tcPr>
            <w:tcW w:w="4040" w:type="dxa"/>
            <w:tcBorders>
              <w:top w:val="single" w:sz="4" w:space="0" w:color="000000"/>
              <w:left w:val="single" w:sz="4" w:space="0" w:color="000000"/>
              <w:bottom w:val="single" w:sz="4" w:space="0" w:color="000000"/>
              <w:right w:val="single" w:sz="4" w:space="0" w:color="000000"/>
            </w:tcBorders>
          </w:tcPr>
          <w:p w14:paraId="791DA58F" w14:textId="77777777" w:rsidR="00073D09" w:rsidRDefault="00F649B5">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4F1F"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0898" w14:textId="77777777" w:rsidR="00073D09" w:rsidRDefault="00073D09">
            <w:pPr>
              <w:pStyle w:val="ProductList-TableBody"/>
            </w:pPr>
          </w:p>
        </w:tc>
      </w:tr>
    </w:tbl>
    <w:p w14:paraId="7D1EF95C" w14:textId="77777777" w:rsidR="00073D09" w:rsidRDefault="00073D09">
      <w:pPr>
        <w:pStyle w:val="ProductList-Body"/>
      </w:pPr>
    </w:p>
    <w:p w14:paraId="285131F7" w14:textId="77777777" w:rsidR="00073D09" w:rsidRDefault="00F649B5">
      <w:pPr>
        <w:pStyle w:val="ProductList-ClauseHeading"/>
      </w:pPr>
      <w:r>
        <w:t>2.1 Project Professional 2016</w:t>
      </w:r>
    </w:p>
    <w:p w14:paraId="4DF687CD" w14:textId="77777777" w:rsidR="00073D09" w:rsidRDefault="00F649B5">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访问</w:t>
      </w:r>
      <w:r>
        <w:t xml:space="preserve"> Project Server 2016</w:t>
      </w:r>
      <w:r>
        <w:fldChar w:fldCharType="begin"/>
      </w:r>
      <w:r>
        <w:instrText xml:space="preserve"> XE "</w:instrText>
      </w:r>
      <w:r>
        <w:instrText>访问</w:instrText>
      </w:r>
      <w:r>
        <w:instrText xml:space="preserve"> Project Server 2016" </w:instrText>
      </w:r>
      <w:r>
        <w:fldChar w:fldCharType="end"/>
      </w:r>
      <w:r>
        <w:t xml:space="preserve"> </w:t>
      </w:r>
      <w:r>
        <w:t>的权利将在相应的</w:t>
      </w:r>
      <w:r>
        <w:t xml:space="preserve"> Project Professional 2016 </w:t>
      </w:r>
      <w:r>
        <w:t>许可到期时到期。</w:t>
      </w:r>
    </w:p>
    <w:p w14:paraId="05C4B0B9" w14:textId="77777777" w:rsidR="00073D09" w:rsidRDefault="00073D09">
      <w:pPr>
        <w:pStyle w:val="ProductList-Body"/>
      </w:pPr>
    </w:p>
    <w:p w14:paraId="65BC563D" w14:textId="77777777" w:rsidR="00073D09" w:rsidRDefault="00F649B5">
      <w:pPr>
        <w:pStyle w:val="ProductList-ClauseHeading"/>
      </w:pPr>
      <w:r>
        <w:t xml:space="preserve">2.2 </w:t>
      </w:r>
      <w:r>
        <w:t>在家工作</w:t>
      </w:r>
    </w:p>
    <w:p w14:paraId="0545425F" w14:textId="77777777" w:rsidR="00073D09" w:rsidRDefault="00F649B5">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14:paraId="4D0FF2AE" w14:textId="77777777" w:rsidR="00073D09" w:rsidRDefault="00073D09">
      <w:pPr>
        <w:pStyle w:val="ProductList-Body"/>
      </w:pPr>
    </w:p>
    <w:p w14:paraId="77DDD194" w14:textId="77777777" w:rsidR="00073D09" w:rsidRDefault="00F649B5">
      <w:pPr>
        <w:pStyle w:val="ProductList-ClauseHeading"/>
      </w:pPr>
      <w:r>
        <w:t xml:space="preserve">2.3 </w:t>
      </w:r>
      <w:r>
        <w:t>过渡</w:t>
      </w:r>
    </w:p>
    <w:p w14:paraId="13BE08D7" w14:textId="77777777" w:rsidR="00073D09" w:rsidRDefault="00F649B5">
      <w:pPr>
        <w:pStyle w:val="ProductList-Body"/>
      </w:pPr>
      <w:r>
        <w:t>以下列出了客户有资格移动到在线服务的过渡选项，在其批量许可协议中会进一步说明。</w:t>
      </w:r>
    </w:p>
    <w:tbl>
      <w:tblPr>
        <w:tblStyle w:val="PURTable"/>
        <w:tblW w:w="0" w:type="dxa"/>
        <w:tblLook w:val="04A0" w:firstRow="1" w:lastRow="0" w:firstColumn="1" w:lastColumn="0" w:noHBand="0" w:noVBand="1"/>
      </w:tblPr>
      <w:tblGrid>
        <w:gridCol w:w="5393"/>
        <w:gridCol w:w="5397"/>
      </w:tblGrid>
      <w:tr w:rsidR="00073D09" w14:paraId="68801B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65CD22" w14:textId="77777777" w:rsidR="00073D09" w:rsidRDefault="00F649B5">
            <w:pPr>
              <w:pStyle w:val="ProductList-TableBody"/>
            </w:pPr>
            <w:r>
              <w:rPr>
                <w:color w:val="FFFFFF"/>
              </w:rPr>
              <w:t>要过渡的产品（软件）</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7B97EC" w14:textId="77777777" w:rsidR="00073D09" w:rsidRDefault="00F649B5">
            <w:pPr>
              <w:pStyle w:val="ProductList-TableBody"/>
            </w:pPr>
            <w:r>
              <w:rPr>
                <w:color w:val="FFFFFF"/>
              </w:rPr>
              <w:t>有效过渡选项（在线服务）</w:t>
            </w:r>
          </w:p>
        </w:tc>
      </w:tr>
      <w:tr w:rsidR="00073D09" w14:paraId="20EDC7FF" w14:textId="77777777">
        <w:tc>
          <w:tcPr>
            <w:tcW w:w="6120" w:type="dxa"/>
            <w:tcBorders>
              <w:top w:val="single" w:sz="4" w:space="0" w:color="000000"/>
              <w:left w:val="single" w:sz="4" w:space="0" w:color="000000"/>
              <w:bottom w:val="single" w:sz="4" w:space="0" w:color="000000"/>
              <w:right w:val="single" w:sz="4" w:space="0" w:color="000000"/>
            </w:tcBorders>
          </w:tcPr>
          <w:p w14:paraId="15A2D413" w14:textId="77777777" w:rsidR="00073D09" w:rsidRDefault="00F649B5">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22AEA49C" w14:textId="77777777" w:rsidR="00073D09" w:rsidRDefault="00F649B5">
            <w:pPr>
              <w:pStyle w:val="ProductList-TableBody"/>
            </w:pPr>
            <w:r>
              <w:t>Office 365</w:t>
            </w:r>
            <w:r>
              <w:fldChar w:fldCharType="begin"/>
            </w:r>
            <w:r>
              <w:instrText xml:space="preserve"> XE "Office 365" </w:instrText>
            </w:r>
            <w:r>
              <w:fldChar w:fldCharType="end"/>
            </w:r>
            <w:r>
              <w:t>（企业版和政府版</w:t>
            </w:r>
            <w:r>
              <w:t xml:space="preserve"> E3</w:t>
            </w:r>
            <w:r>
              <w:t>、</w:t>
            </w:r>
            <w:r>
              <w:t>E4</w:t>
            </w:r>
            <w:r>
              <w:t>）、</w:t>
            </w:r>
            <w:r>
              <w:t>Office 365 ProPlus</w:t>
            </w:r>
            <w:r>
              <w:fldChar w:fldCharType="begin"/>
            </w:r>
            <w:r>
              <w:instrText xml:space="preserve"> XE "Office 365 ProPlus" </w:instrText>
            </w:r>
            <w:r>
              <w:fldChar w:fldCharType="end"/>
            </w:r>
          </w:p>
        </w:tc>
      </w:tr>
      <w:tr w:rsidR="00073D09" w14:paraId="7F325A84" w14:textId="77777777">
        <w:tc>
          <w:tcPr>
            <w:tcW w:w="6120" w:type="dxa"/>
            <w:tcBorders>
              <w:top w:val="single" w:sz="4" w:space="0" w:color="000000"/>
              <w:left w:val="single" w:sz="4" w:space="0" w:color="000000"/>
              <w:bottom w:val="single" w:sz="4" w:space="0" w:color="000000"/>
              <w:right w:val="single" w:sz="4" w:space="0" w:color="000000"/>
            </w:tcBorders>
          </w:tcPr>
          <w:p w14:paraId="5D1E3483" w14:textId="77777777" w:rsidR="00073D09" w:rsidRDefault="00F649B5">
            <w:pPr>
              <w:pStyle w:val="ProductList-TableBody"/>
            </w:pPr>
            <w:r>
              <w:t xml:space="preserve">Office Professional Plus </w:t>
            </w:r>
            <w:r>
              <w:t>和核心</w:t>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AD16C3D" w14:textId="77777777" w:rsidR="00073D09" w:rsidRDefault="00F649B5">
            <w:pPr>
              <w:pStyle w:val="ProductList-TableBody"/>
            </w:pPr>
            <w:r>
              <w:t>Office 365</w:t>
            </w:r>
            <w:r>
              <w:t>（</w:t>
            </w:r>
            <w:r>
              <w:t xml:space="preserve">Enterprise </w:t>
            </w:r>
            <w:r>
              <w:t>和</w:t>
            </w:r>
            <w:r>
              <w:t xml:space="preserve"> Government E3</w:t>
            </w:r>
            <w:r>
              <w:t>、</w:t>
            </w:r>
            <w:r>
              <w:t>E4</w:t>
            </w:r>
            <w:r>
              <w:t>）</w:t>
            </w:r>
            <w:r>
              <w:t>*</w:t>
            </w:r>
          </w:p>
        </w:tc>
      </w:tr>
      <w:tr w:rsidR="00073D09" w14:paraId="63219F5C" w14:textId="77777777">
        <w:tc>
          <w:tcPr>
            <w:tcW w:w="6120" w:type="dxa"/>
            <w:tcBorders>
              <w:top w:val="single" w:sz="4" w:space="0" w:color="000000"/>
              <w:left w:val="single" w:sz="4" w:space="0" w:color="000000"/>
              <w:bottom w:val="single" w:sz="4" w:space="0" w:color="000000"/>
              <w:right w:val="single" w:sz="4" w:space="0" w:color="000000"/>
            </w:tcBorders>
          </w:tcPr>
          <w:p w14:paraId="49C76B9E" w14:textId="77777777" w:rsidR="00073D09" w:rsidRDefault="00F649B5">
            <w:pPr>
              <w:pStyle w:val="ProductList-TableBody"/>
            </w:pPr>
            <w:r>
              <w:t xml:space="preserve">Office Professional Plus </w:t>
            </w:r>
            <w:r>
              <w:t>和</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14:paraId="02787B5F" w14:textId="77777777" w:rsidR="00073D09" w:rsidRDefault="00F649B5">
            <w:pPr>
              <w:pStyle w:val="ProductList-TableBody"/>
            </w:pPr>
            <w:r>
              <w:t>Office 365</w:t>
            </w:r>
            <w:r>
              <w:t>（</w:t>
            </w:r>
            <w:r>
              <w:t xml:space="preserve">Enterprise </w:t>
            </w:r>
            <w:r>
              <w:t>和</w:t>
            </w:r>
            <w:r>
              <w:t xml:space="preserve"> Government E3</w:t>
            </w:r>
            <w:r>
              <w:t>、</w:t>
            </w:r>
            <w:r>
              <w:t>E4</w:t>
            </w:r>
            <w:r>
              <w:t>）</w:t>
            </w:r>
            <w:r>
              <w:t>*</w:t>
            </w:r>
          </w:p>
        </w:tc>
      </w:tr>
      <w:tr w:rsidR="00073D09" w14:paraId="048207DB" w14:textId="77777777">
        <w:tc>
          <w:tcPr>
            <w:tcW w:w="6120" w:type="dxa"/>
            <w:tcBorders>
              <w:top w:val="single" w:sz="4" w:space="0" w:color="000000"/>
              <w:left w:val="single" w:sz="4" w:space="0" w:color="000000"/>
              <w:bottom w:val="single" w:sz="4" w:space="0" w:color="000000"/>
              <w:right w:val="single" w:sz="4" w:space="0" w:color="000000"/>
            </w:tcBorders>
          </w:tcPr>
          <w:p w14:paraId="1BEB80F1" w14:textId="77777777" w:rsidR="00073D09" w:rsidRDefault="00F649B5">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34BE52FA" w14:textId="77777777" w:rsidR="00073D09" w:rsidRDefault="00F649B5">
            <w:pPr>
              <w:pStyle w:val="ProductList-TableBody"/>
            </w:pPr>
            <w:r>
              <w:t>Project Pro for Office 365</w:t>
            </w:r>
            <w:r>
              <w:fldChar w:fldCharType="begin"/>
            </w:r>
            <w:r>
              <w:instrText xml:space="preserve"> XE "Project Pro for Office 365" </w:instrText>
            </w:r>
            <w:r>
              <w:fldChar w:fldCharType="end"/>
            </w:r>
          </w:p>
        </w:tc>
      </w:tr>
      <w:tr w:rsidR="00073D09" w14:paraId="3B042602" w14:textId="77777777">
        <w:tc>
          <w:tcPr>
            <w:tcW w:w="6120" w:type="dxa"/>
            <w:tcBorders>
              <w:top w:val="single" w:sz="4" w:space="0" w:color="000000"/>
              <w:left w:val="single" w:sz="4" w:space="0" w:color="000000"/>
              <w:bottom w:val="single" w:sz="4" w:space="0" w:color="000000"/>
              <w:right w:val="single" w:sz="4" w:space="0" w:color="000000"/>
            </w:tcBorders>
          </w:tcPr>
          <w:p w14:paraId="0B741788" w14:textId="77777777" w:rsidR="00073D09" w:rsidRDefault="00F649B5">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7FB76E01" w14:textId="77777777" w:rsidR="00073D09" w:rsidRDefault="00F649B5">
            <w:pPr>
              <w:pStyle w:val="ProductList-TableBody"/>
            </w:pPr>
            <w:r>
              <w:t>Visio Pro for Office 365</w:t>
            </w:r>
            <w:r>
              <w:fldChar w:fldCharType="begin"/>
            </w:r>
            <w:r>
              <w:instrText xml:space="preserve"> XE "Visio Pro for Office 365" </w:instrText>
            </w:r>
            <w:r>
              <w:fldChar w:fldCharType="end"/>
            </w:r>
          </w:p>
        </w:tc>
      </w:tr>
    </w:tbl>
    <w:p w14:paraId="2932E821" w14:textId="77777777" w:rsidR="00073D09" w:rsidRDefault="00F649B5">
      <w:pPr>
        <w:pStyle w:val="ProductList-Body"/>
      </w:pPr>
      <w:r>
        <w:t xml:space="preserve">* </w:t>
      </w:r>
      <w:r>
        <w:t>此过渡选项还需要恰当的</w:t>
      </w:r>
      <w:r>
        <w:t xml:space="preserve"> CAL Suite Bridge</w:t>
      </w:r>
      <w:r>
        <w:t>。</w:t>
      </w:r>
    </w:p>
    <w:p w14:paraId="210005D1" w14:textId="77777777" w:rsidR="00073D09" w:rsidRDefault="00073D09">
      <w:pPr>
        <w:pStyle w:val="ProductList-Body"/>
      </w:pPr>
    </w:p>
    <w:p w14:paraId="18EBF5E0" w14:textId="77777777" w:rsidR="00073D09" w:rsidRDefault="00F649B5">
      <w:pPr>
        <w:pStyle w:val="ProductList-ClauseHeading"/>
      </w:pPr>
      <w:r>
        <w:t xml:space="preserve">2.4 </w:t>
      </w:r>
      <w:r>
        <w:t>独立于平台</w:t>
      </w:r>
    </w:p>
    <w:p w14:paraId="2F4448C6" w14:textId="77777777" w:rsidR="00073D09" w:rsidRDefault="00F649B5">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69A8A8D2" w14:textId="77777777" w:rsidR="00073D09" w:rsidRDefault="00073D09">
      <w:pPr>
        <w:pStyle w:val="ProductList-Body"/>
      </w:pPr>
    </w:p>
    <w:p w14:paraId="066178C7" w14:textId="77777777" w:rsidR="00073D09" w:rsidRDefault="00F649B5">
      <w:pPr>
        <w:pStyle w:val="ProductList-ClauseHeading"/>
      </w:pPr>
      <w:r>
        <w:t xml:space="preserve">2.5 </w:t>
      </w:r>
      <w:r>
        <w:t>后续版本</w:t>
      </w:r>
    </w:p>
    <w:p w14:paraId="646320C4" w14:textId="77777777" w:rsidR="00073D09" w:rsidRDefault="00F649B5">
      <w:pPr>
        <w:pStyle w:val="ProductList-Body"/>
      </w:pPr>
      <w:r>
        <w:t xml:space="preserve">Skype for Business 2016 </w:t>
      </w:r>
      <w:r>
        <w:t>是</w:t>
      </w:r>
      <w:r>
        <w:t xml:space="preserve"> Lync 2013 </w:t>
      </w:r>
      <w:r>
        <w:t>的后续版本。</w:t>
      </w:r>
    </w:p>
    <w:p w14:paraId="49ECDB11" w14:textId="77777777" w:rsidR="00073D09" w:rsidRDefault="00F649B5">
      <w:pPr>
        <w:pStyle w:val="ProductList-Offering1SubSection"/>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073D09" w14:paraId="27DBA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CE92E"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04AA4090"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B864B" w14:textId="77777777" w:rsidR="00073D09" w:rsidRDefault="00F649B5">
            <w:pPr>
              <w:pStyle w:val="ProductList-TableBody"/>
            </w:pPr>
            <w:r>
              <w:rPr>
                <w:color w:val="404040"/>
              </w:rPr>
              <w:t>附加软件：不适用</w:t>
            </w:r>
          </w:p>
        </w:tc>
      </w:tr>
      <w:tr w:rsidR="00073D09" w14:paraId="1EBFC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06AA"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6E7D"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47F9D3C"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73D09" w14:paraId="671198CC" w14:textId="77777777">
        <w:tc>
          <w:tcPr>
            <w:tcW w:w="4040" w:type="dxa"/>
            <w:tcBorders>
              <w:top w:val="single" w:sz="4" w:space="0" w:color="000000"/>
              <w:left w:val="single" w:sz="4" w:space="0" w:color="000000"/>
              <w:bottom w:val="single" w:sz="4" w:space="0" w:color="000000"/>
              <w:right w:val="single" w:sz="4" w:space="0" w:color="000000"/>
            </w:tcBorders>
          </w:tcPr>
          <w:p w14:paraId="3E8A67E2"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2483"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A683" w14:textId="77777777" w:rsidR="00073D09" w:rsidRDefault="00073D09">
            <w:pPr>
              <w:pStyle w:val="ProductList-TableBody"/>
            </w:pPr>
          </w:p>
        </w:tc>
      </w:tr>
    </w:tbl>
    <w:p w14:paraId="291FC691" w14:textId="77777777" w:rsidR="00073D09" w:rsidRDefault="00073D09">
      <w:pPr>
        <w:pStyle w:val="ProductList-Body"/>
      </w:pPr>
    </w:p>
    <w:p w14:paraId="43117733" w14:textId="77777777" w:rsidR="00073D09" w:rsidRDefault="00F649B5">
      <w:pPr>
        <w:pStyle w:val="ProductList-ClauseHeading"/>
      </w:pPr>
      <w:r>
        <w:t xml:space="preserve">3.1 Office Home &amp; Student 2013 RT </w:t>
      </w:r>
      <w:r>
        <w:t>商业使用权利</w:t>
      </w:r>
    </w:p>
    <w:p w14:paraId="1016C728" w14:textId="77777777" w:rsidR="00073D09" w:rsidRDefault="00F649B5">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14:paraId="54E30506" w14:textId="77777777" w:rsidR="00073D09" w:rsidRDefault="00073D09">
      <w:pPr>
        <w:pStyle w:val="ProductList-Body"/>
      </w:pPr>
    </w:p>
    <w:p w14:paraId="24449990" w14:textId="77777777" w:rsidR="00073D09" w:rsidRDefault="00F649B5">
      <w:pPr>
        <w:pStyle w:val="ProductList-ClauseHeading"/>
      </w:pPr>
      <w:r>
        <w:t xml:space="preserve">3.2 Office Professional Plus 2016 </w:t>
      </w:r>
      <w:r>
        <w:t>和</w:t>
      </w:r>
      <w:r>
        <w:t xml:space="preserve"> Office Standard 2016 – Office Home &amp; Student 2013 RT </w:t>
      </w:r>
      <w:r>
        <w:t>商业使用</w:t>
      </w:r>
    </w:p>
    <w:p w14:paraId="76C3EFBE" w14:textId="77777777" w:rsidR="00073D09" w:rsidRDefault="00F649B5">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14:paraId="55D14256" w14:textId="77777777" w:rsidR="00073D09" w:rsidRDefault="00F649B5">
      <w:pPr>
        <w:pStyle w:val="ProductList-Offering1SubSection"/>
      </w:pPr>
      <w:bookmarkStart w:id="93" w:name="_Sec819"/>
      <w:r>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073D09" w14:paraId="127C2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AAFE3"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A7EB7" w14:textId="77777777" w:rsidR="00073D09" w:rsidRDefault="00F649B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C17DC" w14:textId="77777777" w:rsidR="00073D09" w:rsidRDefault="00F649B5">
            <w:pPr>
              <w:pStyle w:val="ProductList-TableBody"/>
            </w:pPr>
            <w:r>
              <w:rPr>
                <w:color w:val="404040"/>
              </w:rPr>
              <w:t>故障切换权利：不适用</w:t>
            </w:r>
          </w:p>
        </w:tc>
      </w:tr>
      <w:tr w:rsidR="00073D09" w14:paraId="404FD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766B"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F07C86E"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28A0EA78" w14:textId="77777777" w:rsidR="00073D09" w:rsidRDefault="00F649B5">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073D09" w14:paraId="4C100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740A"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844A"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F0DC" w14:textId="77777777" w:rsidR="00073D09" w:rsidRDefault="00073D09">
            <w:pPr>
              <w:pStyle w:val="ProductList-TableBody"/>
            </w:pPr>
          </w:p>
        </w:tc>
      </w:tr>
    </w:tbl>
    <w:p w14:paraId="1E59B96B" w14:textId="77777777" w:rsidR="00073D09" w:rsidRDefault="00073D09">
      <w:pPr>
        <w:pStyle w:val="ProductList-Body"/>
      </w:pPr>
    </w:p>
    <w:p w14:paraId="732AFC0F" w14:textId="77777777" w:rsidR="00073D09" w:rsidRDefault="00F649B5">
      <w:pPr>
        <w:pStyle w:val="ProductList-ClauseHeading"/>
      </w:pPr>
      <w:r>
        <w:t>4.1 Project Professional 2016</w:t>
      </w:r>
    </w:p>
    <w:p w14:paraId="5314C282" w14:textId="77777777" w:rsidR="00073D09" w:rsidRDefault="00F649B5">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14:paraId="5E76E731"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3F3CD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02735"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1D44703A" w14:textId="77777777" w:rsidR="00073D09" w:rsidRDefault="00073D09">
      <w:pPr>
        <w:pStyle w:val="ProductList-Body"/>
      </w:pPr>
    </w:p>
    <w:p w14:paraId="65921764" w14:textId="77777777" w:rsidR="00073D09" w:rsidRDefault="00F649B5">
      <w:pPr>
        <w:pStyle w:val="ProductList-Offering2HeadingNoBorder"/>
      </w:pPr>
      <w:bookmarkStart w:id="94" w:name="_Sec680"/>
      <w:r>
        <w:t>Office for Mac</w:t>
      </w:r>
      <w:bookmarkEnd w:id="94"/>
      <w:r>
        <w:fldChar w:fldCharType="begin"/>
      </w:r>
      <w:r>
        <w:instrText xml:space="preserve"> TC "</w:instrText>
      </w:r>
      <w:bookmarkStart w:id="95" w:name="_Toc431204026"/>
      <w:r>
        <w:instrText>Office for Mac</w:instrText>
      </w:r>
      <w:bookmarkEnd w:id="95"/>
      <w:r>
        <w:instrText>" \l 3</w:instrText>
      </w:r>
      <w:r>
        <w:fldChar w:fldCharType="end"/>
      </w:r>
    </w:p>
    <w:p w14:paraId="30984B9E" w14:textId="77777777" w:rsidR="00073D09" w:rsidRDefault="00F649B5">
      <w:pPr>
        <w:pStyle w:val="ProductList-Offering1SubSection"/>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3D09" w14:paraId="4A5B31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9C2A4"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CEA09"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B6104"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5B922"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C2FA8"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D25D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23CFE"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AE78"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341567"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C1CC"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7D7B"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2D7BD"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7CC78D6F" w14:textId="77777777">
        <w:tc>
          <w:tcPr>
            <w:tcW w:w="4160" w:type="dxa"/>
            <w:tcBorders>
              <w:top w:val="single" w:sz="6" w:space="0" w:color="FFFFFF"/>
              <w:left w:val="none" w:sz="4" w:space="0" w:color="6E6E6E"/>
              <w:bottom w:val="dashed" w:sz="4" w:space="0" w:color="BFBFBF"/>
              <w:right w:val="none" w:sz="4" w:space="0" w:color="6E6E6E"/>
            </w:tcBorders>
          </w:tcPr>
          <w:p w14:paraId="2785B132" w14:textId="77777777" w:rsidR="00073D09" w:rsidRDefault="00F649B5">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EB9485" w14:textId="77777777" w:rsidR="00073D09" w:rsidRDefault="00F649B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EAD857D" w14:textId="77777777" w:rsidR="00073D09" w:rsidRDefault="00F649B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1E6D7B7" w14:textId="77777777" w:rsidR="00073D09" w:rsidRDefault="00F649B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FEE5003"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565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F38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D35E"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6A6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9E68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C59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16E0B" w14:textId="77777777" w:rsidR="00073D09" w:rsidRDefault="00073D09">
            <w:pPr>
              <w:pStyle w:val="ProductList-TableBody"/>
              <w:jc w:val="center"/>
            </w:pPr>
          </w:p>
        </w:tc>
      </w:tr>
      <w:tr w:rsidR="00073D09" w14:paraId="365C63E8" w14:textId="77777777">
        <w:tc>
          <w:tcPr>
            <w:tcW w:w="4160" w:type="dxa"/>
            <w:tcBorders>
              <w:top w:val="dashed" w:sz="4" w:space="0" w:color="BFBFBF"/>
              <w:left w:val="none" w:sz="4" w:space="0" w:color="6E6E6E"/>
              <w:bottom w:val="dashed" w:sz="4" w:space="0" w:color="BFBFBF"/>
              <w:right w:val="none" w:sz="4" w:space="0" w:color="6E6E6E"/>
            </w:tcBorders>
          </w:tcPr>
          <w:p w14:paraId="0E89DBAE" w14:textId="77777777" w:rsidR="00073D09" w:rsidRDefault="00F649B5">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BD5B88" w14:textId="77777777" w:rsidR="00073D09" w:rsidRDefault="00F649B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506D4885"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B840789"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321D7DA"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B22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EBA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F27C"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34E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B0C3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0629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2EEB6" w14:textId="77777777" w:rsidR="00073D09" w:rsidRDefault="00073D09">
            <w:pPr>
              <w:pStyle w:val="ProductList-TableBody"/>
              <w:jc w:val="center"/>
            </w:pPr>
          </w:p>
        </w:tc>
      </w:tr>
      <w:tr w:rsidR="00073D09" w14:paraId="01E2B2D6" w14:textId="77777777">
        <w:tc>
          <w:tcPr>
            <w:tcW w:w="4160" w:type="dxa"/>
            <w:tcBorders>
              <w:top w:val="dashed" w:sz="4" w:space="0" w:color="BFBFBF"/>
              <w:left w:val="none" w:sz="4" w:space="0" w:color="6E6E6E"/>
              <w:bottom w:val="dashed" w:sz="4" w:space="0" w:color="BFBFBF"/>
              <w:right w:val="none" w:sz="4" w:space="0" w:color="6E6E6E"/>
            </w:tcBorders>
          </w:tcPr>
          <w:p w14:paraId="11718012" w14:textId="77777777" w:rsidR="00073D09" w:rsidRDefault="00F649B5">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4ADC46" w14:textId="77777777" w:rsidR="00073D09" w:rsidRDefault="00F649B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4F149F0" w14:textId="77777777" w:rsidR="00073D09" w:rsidRDefault="00F649B5">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27AE543B" w14:textId="77777777" w:rsidR="00073D09" w:rsidRDefault="00F649B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5E21F51"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55F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7DCD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2A8E"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77B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01B5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6EE9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B0F9C" w14:textId="77777777" w:rsidR="00073D09" w:rsidRDefault="00073D09">
            <w:pPr>
              <w:pStyle w:val="ProductList-TableBody"/>
              <w:jc w:val="center"/>
            </w:pPr>
          </w:p>
        </w:tc>
      </w:tr>
      <w:tr w:rsidR="00073D09" w14:paraId="1675A7EB" w14:textId="77777777">
        <w:tc>
          <w:tcPr>
            <w:tcW w:w="4160" w:type="dxa"/>
            <w:tcBorders>
              <w:top w:val="dashed" w:sz="4" w:space="0" w:color="BFBFBF"/>
              <w:left w:val="none" w:sz="4" w:space="0" w:color="6E6E6E"/>
              <w:bottom w:val="dashed" w:sz="4" w:space="0" w:color="BFBFBF"/>
              <w:right w:val="none" w:sz="4" w:space="0" w:color="6E6E6E"/>
            </w:tcBorders>
          </w:tcPr>
          <w:p w14:paraId="70F36E8A" w14:textId="77777777" w:rsidR="00073D09" w:rsidRDefault="00F649B5">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E4AA2F" w14:textId="77777777" w:rsidR="00073D09" w:rsidRDefault="00F649B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06195D4"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ABDCE2A"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E9B0DAF"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9FA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BD6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5D74"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E07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201D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D543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D9C2" w14:textId="77777777" w:rsidR="00073D09" w:rsidRDefault="00073D09">
            <w:pPr>
              <w:pStyle w:val="ProductList-TableBody"/>
              <w:jc w:val="center"/>
            </w:pPr>
          </w:p>
        </w:tc>
      </w:tr>
      <w:tr w:rsidR="00073D09" w14:paraId="67BF02D9" w14:textId="77777777">
        <w:tc>
          <w:tcPr>
            <w:tcW w:w="4160" w:type="dxa"/>
            <w:tcBorders>
              <w:top w:val="dashed" w:sz="4" w:space="0" w:color="BFBFBF"/>
              <w:left w:val="none" w:sz="4" w:space="0" w:color="6E6E6E"/>
              <w:bottom w:val="dashed" w:sz="4" w:space="0" w:color="BFBFBF"/>
              <w:right w:val="none" w:sz="4" w:space="0" w:color="6E6E6E"/>
            </w:tcBorders>
          </w:tcPr>
          <w:p w14:paraId="3AB79DF1" w14:textId="77777777" w:rsidR="00073D09" w:rsidRDefault="00F649B5">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32E98A" w14:textId="77777777" w:rsidR="00073D09" w:rsidRDefault="00F649B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09361573"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AE186BC"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8FACFB6"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44E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EAF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CCCC"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D5C4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9725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48B7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7F500" w14:textId="77777777" w:rsidR="00073D09" w:rsidRDefault="00073D09">
            <w:pPr>
              <w:pStyle w:val="ProductList-TableBody"/>
              <w:jc w:val="center"/>
            </w:pPr>
          </w:p>
        </w:tc>
      </w:tr>
      <w:tr w:rsidR="00073D09" w14:paraId="7B8D01B6" w14:textId="77777777">
        <w:tc>
          <w:tcPr>
            <w:tcW w:w="4160" w:type="dxa"/>
            <w:tcBorders>
              <w:top w:val="dashed" w:sz="4" w:space="0" w:color="BFBFBF"/>
              <w:left w:val="none" w:sz="4" w:space="0" w:color="6E6E6E"/>
              <w:bottom w:val="dashed" w:sz="4" w:space="0" w:color="BFBFBF"/>
              <w:right w:val="none" w:sz="4" w:space="0" w:color="6E6E6E"/>
            </w:tcBorders>
          </w:tcPr>
          <w:p w14:paraId="25DD36CB" w14:textId="77777777" w:rsidR="00073D09" w:rsidRDefault="00F649B5">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8BDC2B" w14:textId="77777777" w:rsidR="00073D09" w:rsidRDefault="00F649B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A8A2FF8"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25F0878"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2D4D974"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2CA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EF2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D29A"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435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497D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251C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8E384" w14:textId="77777777" w:rsidR="00073D09" w:rsidRDefault="00073D09">
            <w:pPr>
              <w:pStyle w:val="ProductList-TableBody"/>
              <w:jc w:val="center"/>
            </w:pPr>
          </w:p>
        </w:tc>
      </w:tr>
      <w:tr w:rsidR="00073D09" w14:paraId="61C12219" w14:textId="77777777">
        <w:tc>
          <w:tcPr>
            <w:tcW w:w="4160" w:type="dxa"/>
            <w:tcBorders>
              <w:top w:val="dashed" w:sz="4" w:space="0" w:color="BFBFBF"/>
              <w:left w:val="none" w:sz="4" w:space="0" w:color="6E6E6E"/>
              <w:bottom w:val="none" w:sz="4" w:space="0" w:color="BFBFBF"/>
              <w:right w:val="none" w:sz="4" w:space="0" w:color="6E6E6E"/>
            </w:tcBorders>
          </w:tcPr>
          <w:p w14:paraId="6B879D40" w14:textId="77777777" w:rsidR="00073D09" w:rsidRDefault="00F649B5">
            <w:pPr>
              <w:pStyle w:val="ProductList-TableBody"/>
            </w:pPr>
            <w:r>
              <w:t xml:space="preserve">Mac 2016 </w:t>
            </w:r>
            <w: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A8887A" w14:textId="77777777" w:rsidR="00073D09" w:rsidRDefault="00F649B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8887D45" w14:textId="77777777" w:rsidR="00073D09" w:rsidRDefault="00F649B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73AAED0"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51270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D34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B97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BA588"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4A4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0EAB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8AB8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7F224" w14:textId="77777777" w:rsidR="00073D09" w:rsidRDefault="00073D09">
            <w:pPr>
              <w:pStyle w:val="ProductList-TableBody"/>
              <w:jc w:val="center"/>
            </w:pPr>
          </w:p>
        </w:tc>
      </w:tr>
    </w:tbl>
    <w:p w14:paraId="4945FCD0" w14:textId="77777777" w:rsidR="00073D09" w:rsidRDefault="00F649B5">
      <w:pPr>
        <w:pStyle w:val="ProductList-Offering1SubSection"/>
      </w:pPr>
      <w:bookmarkStart w:id="97" w:name="_Sec737"/>
      <w:r>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073D09" w14:paraId="759BA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08856"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387B1DBD"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0B4F9" w14:textId="77777777" w:rsidR="00073D09" w:rsidRDefault="00F649B5">
            <w:pPr>
              <w:pStyle w:val="ProductList-TableBody"/>
            </w:pPr>
            <w:r>
              <w:rPr>
                <w:color w:val="404040"/>
              </w:rPr>
              <w:t>版本降级：不适用</w:t>
            </w:r>
          </w:p>
        </w:tc>
      </w:tr>
      <w:tr w:rsidR="00073D09" w14:paraId="7C81D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A923"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45695D4" w14:textId="77777777" w:rsidR="00073D09" w:rsidRDefault="00F649B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8BED86E"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1DFE8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8AF7"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D577"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DE64" w14:textId="77777777" w:rsidR="00073D09" w:rsidRDefault="00F649B5">
            <w:pPr>
              <w:pStyle w:val="ProductList-TableBody"/>
            </w:pPr>
            <w:r>
              <w:rPr>
                <w:color w:val="404040"/>
              </w:rPr>
              <w:t>符合削减条件：不适用</w:t>
            </w:r>
          </w:p>
        </w:tc>
      </w:tr>
      <w:tr w:rsidR="00073D09" w14:paraId="6787C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377F"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E586"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E5BF" w14:textId="77777777" w:rsidR="00073D09" w:rsidRDefault="00F649B5">
            <w:pPr>
              <w:pStyle w:val="ProductList-TableBody"/>
            </w:pPr>
            <w:r>
              <w:rPr>
                <w:color w:val="404040"/>
              </w:rPr>
              <w:t>符合校正条件：不适用</w:t>
            </w:r>
          </w:p>
        </w:tc>
      </w:tr>
      <w:tr w:rsidR="00073D09" w14:paraId="5B177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AA9A"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AD2A"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E839" w14:textId="77777777" w:rsidR="00073D09" w:rsidRDefault="00073D09">
            <w:pPr>
              <w:pStyle w:val="ProductList-TableBody"/>
            </w:pPr>
          </w:p>
        </w:tc>
      </w:tr>
    </w:tbl>
    <w:p w14:paraId="2F10BB6F" w14:textId="77777777" w:rsidR="00073D09" w:rsidRDefault="00073D09">
      <w:pPr>
        <w:pStyle w:val="ProductList-Body"/>
      </w:pPr>
    </w:p>
    <w:p w14:paraId="2FF355E3" w14:textId="77777777" w:rsidR="00073D09" w:rsidRDefault="00F649B5">
      <w:pPr>
        <w:pStyle w:val="ProductList-ClauseHeading"/>
      </w:pPr>
      <w:r>
        <w:t xml:space="preserve">2.1 </w:t>
      </w:r>
      <w:r>
        <w:t>后续版本</w:t>
      </w:r>
    </w:p>
    <w:p w14:paraId="2532A0A9" w14:textId="77777777" w:rsidR="00073D09" w:rsidRDefault="00F649B5">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14:paraId="224A39E7" w14:textId="77777777" w:rsidR="00073D09" w:rsidRDefault="00073D09">
      <w:pPr>
        <w:pStyle w:val="ProductList-Body"/>
      </w:pPr>
    </w:p>
    <w:p w14:paraId="149C29D6" w14:textId="77777777" w:rsidR="00073D09" w:rsidRDefault="00F649B5">
      <w:pPr>
        <w:pStyle w:val="ProductList-ClauseHeading"/>
      </w:pPr>
      <w:r>
        <w:t xml:space="preserve">2.2 </w:t>
      </w:r>
      <w:r>
        <w:t>在家工作</w:t>
      </w:r>
    </w:p>
    <w:p w14:paraId="45FDC531" w14:textId="77777777" w:rsidR="00073D09" w:rsidRDefault="00F649B5">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14:paraId="3382C976" w14:textId="77777777" w:rsidR="00073D09" w:rsidRDefault="00073D09">
      <w:pPr>
        <w:pStyle w:val="ProductList-Body"/>
      </w:pPr>
    </w:p>
    <w:p w14:paraId="3B77737B" w14:textId="77777777" w:rsidR="00073D09" w:rsidRDefault="00F649B5">
      <w:pPr>
        <w:pStyle w:val="ProductList-ClauseHeading"/>
      </w:pPr>
      <w:r>
        <w:t xml:space="preserve">2.3 </w:t>
      </w:r>
      <w:r>
        <w:t>独立于平台</w:t>
      </w:r>
    </w:p>
    <w:p w14:paraId="709617B0" w14:textId="77777777" w:rsidR="00073D09" w:rsidRDefault="00F649B5">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4917AB41" w14:textId="77777777" w:rsidR="00073D09" w:rsidRDefault="00F649B5">
      <w:pPr>
        <w:pStyle w:val="ProductList-Offering1SubSection"/>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073D09" w14:paraId="35998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1C13E"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02F3F31"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80234" w14:textId="77777777" w:rsidR="00073D09" w:rsidRDefault="00F649B5">
            <w:pPr>
              <w:pStyle w:val="ProductList-TableBody"/>
            </w:pPr>
            <w:r>
              <w:rPr>
                <w:color w:val="404040"/>
              </w:rPr>
              <w:t>附加软件：不适用</w:t>
            </w:r>
          </w:p>
        </w:tc>
      </w:tr>
      <w:tr w:rsidR="00073D09" w14:paraId="75833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1489"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B0EC"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3BC2FD1"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73D09" w14:paraId="52BDB5B1" w14:textId="77777777">
        <w:tc>
          <w:tcPr>
            <w:tcW w:w="4040" w:type="dxa"/>
            <w:tcBorders>
              <w:top w:val="single" w:sz="4" w:space="0" w:color="000000"/>
              <w:left w:val="single" w:sz="4" w:space="0" w:color="000000"/>
              <w:bottom w:val="single" w:sz="4" w:space="0" w:color="000000"/>
              <w:right w:val="single" w:sz="4" w:space="0" w:color="000000"/>
            </w:tcBorders>
          </w:tcPr>
          <w:p w14:paraId="45B5A644"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4FD9"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2D2C" w14:textId="77777777" w:rsidR="00073D09" w:rsidRDefault="00073D09">
            <w:pPr>
              <w:pStyle w:val="ProductList-TableBody"/>
            </w:pPr>
          </w:p>
        </w:tc>
      </w:tr>
    </w:tbl>
    <w:p w14:paraId="52F036CB" w14:textId="77777777" w:rsidR="00073D09" w:rsidRDefault="00073D09">
      <w:pPr>
        <w:pStyle w:val="ProductList-Body"/>
      </w:pPr>
    </w:p>
    <w:p w14:paraId="6472EE5F" w14:textId="77777777" w:rsidR="00073D09" w:rsidRDefault="00F649B5">
      <w:pPr>
        <w:pStyle w:val="ProductList-ClauseHeading"/>
      </w:pPr>
      <w:r>
        <w:t xml:space="preserve">3.1 Office Home &amp; Student 2013 RT </w:t>
      </w:r>
      <w:r>
        <w:t>商业使用</w:t>
      </w:r>
    </w:p>
    <w:p w14:paraId="282FB08B" w14:textId="77777777" w:rsidR="00073D09" w:rsidRDefault="00F649B5">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14:paraId="48948BE7" w14:textId="77777777" w:rsidR="00073D09" w:rsidRDefault="00F649B5">
      <w:pPr>
        <w:pStyle w:val="ProductList-Offering1SubSection"/>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073D09" w14:paraId="548F3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7FABB"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A9B4B" w14:textId="77777777" w:rsidR="00073D09" w:rsidRDefault="00F649B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47166" w14:textId="77777777" w:rsidR="00073D09" w:rsidRDefault="00F649B5">
            <w:pPr>
              <w:pStyle w:val="ProductList-TableBody"/>
            </w:pPr>
            <w:r>
              <w:rPr>
                <w:color w:val="404040"/>
              </w:rPr>
              <w:t>故障切换权利：不适用</w:t>
            </w:r>
          </w:p>
        </w:tc>
      </w:tr>
      <w:tr w:rsidR="00073D09" w14:paraId="05BC1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67A4"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7B9B8A7"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8960" w14:textId="77777777" w:rsidR="00073D09" w:rsidRDefault="00F649B5">
            <w:pPr>
              <w:pStyle w:val="ProductList-TableBody"/>
            </w:pPr>
            <w:r>
              <w:rPr>
                <w:color w:val="404040"/>
              </w:rPr>
              <w:t>漫游权利：不适用</w:t>
            </w:r>
          </w:p>
        </w:tc>
      </w:tr>
      <w:tr w:rsidR="00073D09" w14:paraId="49552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37CB"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3679"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7D9F" w14:textId="77777777" w:rsidR="00073D09" w:rsidRDefault="00073D09">
            <w:pPr>
              <w:pStyle w:val="ProductList-TableBody"/>
            </w:pPr>
          </w:p>
        </w:tc>
      </w:tr>
    </w:tbl>
    <w:p w14:paraId="63226328"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533F9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2D058"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4AD6E20B" w14:textId="77777777" w:rsidR="00073D09" w:rsidRDefault="00073D09">
      <w:pPr>
        <w:pStyle w:val="ProductList-Body"/>
      </w:pPr>
    </w:p>
    <w:p w14:paraId="30AA9318" w14:textId="77777777" w:rsidR="00073D09" w:rsidRDefault="00F649B5">
      <w:pPr>
        <w:pStyle w:val="ProductList-OfferingGroupHeading"/>
      </w:pPr>
      <w:bookmarkStart w:id="100" w:name="_Sec612"/>
      <w:r>
        <w:t xml:space="preserve">Office </w:t>
      </w:r>
      <w:r>
        <w:t>服务器</w:t>
      </w:r>
      <w:bookmarkEnd w:id="100"/>
      <w:r>
        <w:fldChar w:fldCharType="begin"/>
      </w:r>
      <w:r>
        <w:instrText xml:space="preserve"> TC "</w:instrText>
      </w:r>
      <w:bookmarkStart w:id="101" w:name="_Toc431204027"/>
      <w:r>
        <w:instrText xml:space="preserve">Office </w:instrText>
      </w:r>
      <w:r>
        <w:instrText>服务器</w:instrText>
      </w:r>
      <w:bookmarkEnd w:id="101"/>
      <w:r>
        <w:instrText>" \l 2</w:instrText>
      </w:r>
      <w:r>
        <w:fldChar w:fldCharType="end"/>
      </w:r>
    </w:p>
    <w:p w14:paraId="1AD9C40E" w14:textId="77777777" w:rsidR="00073D09" w:rsidRDefault="00F649B5">
      <w:pPr>
        <w:pStyle w:val="ProductList-Offering2HeadingNoBorder"/>
      </w:pPr>
      <w:bookmarkStart w:id="102" w:name="_Sec638"/>
      <w:r>
        <w:t>Exchange Server</w:t>
      </w:r>
      <w:bookmarkEnd w:id="102"/>
      <w:r>
        <w:fldChar w:fldCharType="begin"/>
      </w:r>
      <w:r>
        <w:instrText xml:space="preserve"> TC "</w:instrText>
      </w:r>
      <w:bookmarkStart w:id="103" w:name="_Toc431204028"/>
      <w:r>
        <w:instrText>Exchange Server</w:instrText>
      </w:r>
      <w:bookmarkEnd w:id="103"/>
      <w:r>
        <w:instrText>" \l 3</w:instrText>
      </w:r>
      <w:r>
        <w:fldChar w:fldCharType="end"/>
      </w:r>
    </w:p>
    <w:p w14:paraId="2F4319BD" w14:textId="77777777" w:rsidR="00073D09" w:rsidRDefault="00F649B5">
      <w:pPr>
        <w:pStyle w:val="ProductList-Offering1SubSection"/>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073D09" w14:paraId="52A813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F3A88"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4933"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6028B"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603E"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0AE2"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F4A34"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9F62"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3B0F"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77ABB"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C07F7"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A52C4"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60058"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02A2B5E9" w14:textId="77777777">
        <w:tc>
          <w:tcPr>
            <w:tcW w:w="4160" w:type="dxa"/>
            <w:tcBorders>
              <w:top w:val="single" w:sz="6" w:space="0" w:color="FFFFFF"/>
              <w:left w:val="none" w:sz="4" w:space="0" w:color="6E6E6E"/>
              <w:bottom w:val="dashed" w:sz="4" w:space="0" w:color="BFBFBF"/>
              <w:right w:val="none" w:sz="4" w:space="0" w:color="6E6E6E"/>
            </w:tcBorders>
          </w:tcPr>
          <w:p w14:paraId="14FA2B73" w14:textId="77777777" w:rsidR="00073D09" w:rsidRDefault="00F649B5">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619B84" w14:textId="77777777" w:rsidR="00073D09" w:rsidRDefault="00F649B5">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2797EE65" w14:textId="77777777" w:rsidR="00073D09" w:rsidRDefault="00F649B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AA1718F" w14:textId="77777777" w:rsidR="00073D09" w:rsidRDefault="00F649B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E8E3EC2" w14:textId="77777777" w:rsidR="00073D09" w:rsidRDefault="00F649B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811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A59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97E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772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F58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C29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E09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00AFDE9E" w14:textId="77777777">
        <w:tc>
          <w:tcPr>
            <w:tcW w:w="4160" w:type="dxa"/>
            <w:tcBorders>
              <w:top w:val="dashed" w:sz="4" w:space="0" w:color="BFBFBF"/>
              <w:left w:val="none" w:sz="4" w:space="0" w:color="6E6E6E"/>
              <w:bottom w:val="dashed" w:sz="4" w:space="0" w:color="BFBFBF"/>
              <w:right w:val="none" w:sz="4" w:space="0" w:color="6E6E6E"/>
            </w:tcBorders>
          </w:tcPr>
          <w:p w14:paraId="37294FD6" w14:textId="77777777" w:rsidR="00073D09" w:rsidRDefault="00F649B5">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6E89451" w14:textId="77777777" w:rsidR="00073D09" w:rsidRDefault="00F649B5">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638ED485"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97BDE23"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005CD2B"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A63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68C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CFB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AFF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4BF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E80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D95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6898E9FD" w14:textId="77777777">
        <w:tc>
          <w:tcPr>
            <w:tcW w:w="4160" w:type="dxa"/>
            <w:tcBorders>
              <w:top w:val="dashed" w:sz="4" w:space="0" w:color="BFBFBF"/>
              <w:left w:val="none" w:sz="4" w:space="0" w:color="6E6E6E"/>
              <w:bottom w:val="dashed" w:sz="4" w:space="0" w:color="BFBFBF"/>
              <w:right w:val="none" w:sz="4" w:space="0" w:color="6E6E6E"/>
            </w:tcBorders>
          </w:tcPr>
          <w:p w14:paraId="75FC0359" w14:textId="77777777" w:rsidR="00073D09" w:rsidRDefault="00F649B5">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197720" w14:textId="77777777" w:rsidR="00073D09" w:rsidRDefault="00F649B5">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4BFBED80" w14:textId="77777777" w:rsidR="00073D09" w:rsidRDefault="00F649B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AD33067" w14:textId="77777777" w:rsidR="00073D09" w:rsidRDefault="00F649B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2F49E49" w14:textId="77777777" w:rsidR="00073D09" w:rsidRDefault="00F649B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193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8D30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A0F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1EB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228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422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B91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2605359C" w14:textId="77777777">
        <w:tc>
          <w:tcPr>
            <w:tcW w:w="4160" w:type="dxa"/>
            <w:tcBorders>
              <w:top w:val="dashed" w:sz="4" w:space="0" w:color="BFBFBF"/>
              <w:left w:val="none" w:sz="4" w:space="0" w:color="6E6E6E"/>
              <w:bottom w:val="none" w:sz="4" w:space="0" w:color="BFBFBF"/>
              <w:right w:val="none" w:sz="4" w:space="0" w:color="6E6E6E"/>
            </w:tcBorders>
          </w:tcPr>
          <w:p w14:paraId="4D5571D1" w14:textId="77777777" w:rsidR="00073D09" w:rsidRDefault="00F649B5">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61FC2FC6" w14:textId="77777777" w:rsidR="00073D09" w:rsidRDefault="00F649B5">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22C19865" w14:textId="77777777" w:rsidR="00073D09" w:rsidRDefault="00F649B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8002FE2" w14:textId="77777777" w:rsidR="00073D09" w:rsidRDefault="00F649B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A39DF19"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8E6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15B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C0D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42B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81FF3"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935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E67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30E6603D" w14:textId="77777777" w:rsidR="00073D09" w:rsidRDefault="00F649B5">
      <w:pPr>
        <w:pStyle w:val="ProductList-Offering1SubSection"/>
      </w:pPr>
      <w:bookmarkStart w:id="105" w:name="_Sec738"/>
      <w:r>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073D09" w14:paraId="555E9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6D157"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D99AD87"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BA2F35B" w14:textId="77777777" w:rsidR="00073D09" w:rsidRDefault="00F649B5">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073D09" w14:paraId="50A93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5F57"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4FD1"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F2BDC24"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1B1A4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AEAC"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9E33"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00B1" w14:textId="77777777" w:rsidR="00073D09" w:rsidRDefault="00F649B5">
            <w:pPr>
              <w:pStyle w:val="ProductList-TableBody"/>
            </w:pPr>
            <w:r>
              <w:rPr>
                <w:color w:val="404040"/>
              </w:rPr>
              <w:t>符合削减条件：不适用</w:t>
            </w:r>
          </w:p>
        </w:tc>
      </w:tr>
      <w:tr w:rsidR="00073D09" w14:paraId="06DE0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7B38"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F7FA"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E320" w14:textId="77777777" w:rsidR="00073D09" w:rsidRDefault="00F649B5">
            <w:pPr>
              <w:pStyle w:val="ProductList-TableBody"/>
            </w:pPr>
            <w:r>
              <w:rPr>
                <w:color w:val="404040"/>
              </w:rPr>
              <w:t>符合校正条件：不适用</w:t>
            </w:r>
          </w:p>
        </w:tc>
      </w:tr>
      <w:tr w:rsidR="00073D09" w14:paraId="2CEE7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B2B8"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0034"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B00B" w14:textId="77777777" w:rsidR="00073D09" w:rsidRDefault="00073D09">
            <w:pPr>
              <w:pStyle w:val="ProductList-TableBody"/>
            </w:pPr>
          </w:p>
        </w:tc>
      </w:tr>
    </w:tbl>
    <w:p w14:paraId="53816830" w14:textId="77777777" w:rsidR="00073D09" w:rsidRDefault="00F649B5">
      <w:pPr>
        <w:pStyle w:val="ProductList-Offering1SubSection"/>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073D09" w14:paraId="059F6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6D9DF"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11116" w14:textId="77777777" w:rsidR="00073D09" w:rsidRDefault="00F649B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CD94100"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73D09" w14:paraId="6E15DC76" w14:textId="77777777">
        <w:tc>
          <w:tcPr>
            <w:tcW w:w="4040" w:type="dxa"/>
            <w:tcBorders>
              <w:top w:val="single" w:sz="4" w:space="0" w:color="000000"/>
              <w:left w:val="single" w:sz="4" w:space="0" w:color="000000"/>
              <w:bottom w:val="single" w:sz="4" w:space="0" w:color="000000"/>
              <w:right w:val="single" w:sz="4" w:space="0" w:color="000000"/>
            </w:tcBorders>
          </w:tcPr>
          <w:p w14:paraId="4F126522" w14:textId="77777777" w:rsidR="00073D09" w:rsidRDefault="00F649B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FBEB181" w14:textId="77777777" w:rsidR="00073D09" w:rsidRDefault="00F649B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67C6" w14:textId="77777777" w:rsidR="00073D09" w:rsidRDefault="00F649B5">
            <w:pPr>
              <w:pStyle w:val="ProductList-TableBody"/>
            </w:pPr>
            <w:r>
              <w:rPr>
                <w:color w:val="404040"/>
              </w:rPr>
              <w:t>所含技术：不适用</w:t>
            </w:r>
          </w:p>
        </w:tc>
      </w:tr>
      <w:tr w:rsidR="00073D09" w14:paraId="313F8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8A49"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F041"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D05E" w14:textId="77777777" w:rsidR="00073D09" w:rsidRDefault="00073D09">
            <w:pPr>
              <w:pStyle w:val="ProductList-TableBody"/>
            </w:pPr>
          </w:p>
        </w:tc>
      </w:tr>
    </w:tbl>
    <w:p w14:paraId="6E6E03F0" w14:textId="77777777" w:rsidR="00073D09" w:rsidRDefault="00073D09">
      <w:pPr>
        <w:pStyle w:val="ProductList-Body"/>
      </w:pPr>
    </w:p>
    <w:p w14:paraId="0D9A0900" w14:textId="77777777" w:rsidR="00073D09" w:rsidRDefault="00F649B5">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073D09" w14:paraId="3B740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57ED62" w14:textId="77777777" w:rsidR="00073D09" w:rsidRDefault="00F649B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D3AC521" w14:textId="77777777" w:rsidR="00073D09" w:rsidRDefault="00F649B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2A97ED9" w14:textId="77777777" w:rsidR="00073D09" w:rsidRDefault="00F649B5">
            <w:pPr>
              <w:pStyle w:val="ProductList-TableBody"/>
            </w:pPr>
            <w:r>
              <w:t xml:space="preserve">Exchange Online </w:t>
            </w:r>
            <w:r>
              <w:t>计划</w:t>
            </w:r>
            <w:r>
              <w:t xml:space="preserve"> 1 </w:t>
            </w:r>
            <w:r>
              <w:t>用户</w:t>
            </w:r>
            <w:r>
              <w:t xml:space="preserve"> SL</w:t>
            </w:r>
          </w:p>
        </w:tc>
      </w:tr>
      <w:tr w:rsidR="00073D09" w14:paraId="4ADCD06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D659D8F" w14:textId="77777777" w:rsidR="00073D09" w:rsidRDefault="00073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5A68B0" w14:textId="77777777" w:rsidR="00073D09" w:rsidRDefault="00F649B5">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D6F1DF4" w14:textId="77777777" w:rsidR="00073D09" w:rsidRDefault="00F649B5">
            <w:pPr>
              <w:pStyle w:val="ProductList-TableBody"/>
            </w:pPr>
            <w:r>
              <w:t xml:space="preserve">Exchange Online </w:t>
            </w:r>
            <w:r>
              <w:t>计划</w:t>
            </w:r>
            <w:r>
              <w:t xml:space="preserve"> 2 </w:t>
            </w:r>
            <w:r>
              <w:t>用户</w:t>
            </w:r>
            <w:r>
              <w:t xml:space="preserve"> SL</w:t>
            </w:r>
          </w:p>
        </w:tc>
      </w:tr>
      <w:tr w:rsidR="00073D09" w14:paraId="3B83DA6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43443E2" w14:textId="77777777" w:rsidR="00073D09" w:rsidRDefault="00073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1CF29E" w14:textId="77777777" w:rsidR="00073D09" w:rsidRDefault="00F649B5">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594761B" w14:textId="77777777" w:rsidR="00073D09" w:rsidRDefault="00F649B5">
            <w:pPr>
              <w:pStyle w:val="ProductList-TableBody"/>
            </w:pPr>
            <w:r>
              <w:t xml:space="preserve">Exchange Online </w:t>
            </w:r>
            <w:r>
              <w:t>计划</w:t>
            </w:r>
            <w:r>
              <w:t xml:space="preserve"> 2G </w:t>
            </w:r>
            <w:r>
              <w:t>用户</w:t>
            </w:r>
            <w:r>
              <w:t xml:space="preserve"> SL</w:t>
            </w:r>
          </w:p>
        </w:tc>
      </w:tr>
      <w:tr w:rsidR="00073D09" w14:paraId="715E936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5F61A9"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3276FA" w14:textId="77777777" w:rsidR="00073D09" w:rsidRDefault="00F649B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0AFB7B" w14:textId="77777777" w:rsidR="00073D09" w:rsidRDefault="00073D09">
            <w:pPr>
              <w:pStyle w:val="ProductList-TableBody"/>
            </w:pPr>
          </w:p>
        </w:tc>
      </w:tr>
    </w:tbl>
    <w:p w14:paraId="5449883F" w14:textId="77777777" w:rsidR="00073D09" w:rsidRDefault="00073D09">
      <w:pPr>
        <w:pStyle w:val="ProductList-Body"/>
      </w:pPr>
    </w:p>
    <w:p w14:paraId="23FCAAC9" w14:textId="77777777" w:rsidR="00073D09" w:rsidRDefault="00F649B5">
      <w:pPr>
        <w:pStyle w:val="ProductList-SubClauseHeading"/>
      </w:pPr>
      <w:r>
        <w:t xml:space="preserve">3.1.1 </w:t>
      </w:r>
      <w:r>
        <w:t>与</w:t>
      </w:r>
      <w:r>
        <w:t xml:space="preserve"> Exchange </w:t>
      </w:r>
      <w:r>
        <w:t>企业</w:t>
      </w:r>
      <w:r>
        <w:t xml:space="preserve"> CAL </w:t>
      </w:r>
      <w:r>
        <w:t>相关的附加功能</w:t>
      </w:r>
    </w:p>
    <w:p w14:paraId="2F30A8F4" w14:textId="77777777" w:rsidR="00073D09" w:rsidRDefault="00F649B5">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073D09" w14:paraId="7BA80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CE5A80" w14:textId="77777777" w:rsidR="00073D09" w:rsidRDefault="00F649B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F72D3BE" w14:textId="77777777" w:rsidR="00073D09" w:rsidRDefault="00F649B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331E197" w14:textId="77777777" w:rsidR="00073D09" w:rsidRDefault="00F649B5">
            <w:pPr>
              <w:pStyle w:val="ProductList-TableBody"/>
            </w:pPr>
            <w:r>
              <w:t xml:space="preserve">Exchange Online </w:t>
            </w:r>
            <w:r>
              <w:t>计划</w:t>
            </w:r>
            <w:r>
              <w:t xml:space="preserve"> 2 </w:t>
            </w:r>
            <w:r>
              <w:t>用户</w:t>
            </w:r>
            <w:r>
              <w:t xml:space="preserve"> SL</w:t>
            </w:r>
          </w:p>
        </w:tc>
      </w:tr>
      <w:tr w:rsidR="00073D09" w14:paraId="14312EA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94EDFD1" w14:textId="77777777" w:rsidR="00073D09" w:rsidRDefault="00073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ED434B" w14:textId="77777777" w:rsidR="00073D09" w:rsidRDefault="00F649B5">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63B8383" w14:textId="77777777" w:rsidR="00073D09" w:rsidRDefault="00F649B5">
            <w:pPr>
              <w:pStyle w:val="ProductList-TableBody"/>
            </w:pPr>
            <w:r>
              <w:t xml:space="preserve">Exchange Online </w:t>
            </w:r>
            <w:r>
              <w:t>计划</w:t>
            </w:r>
            <w:r>
              <w:t xml:space="preserve"> 2G </w:t>
            </w:r>
            <w:r>
              <w:t>用户</w:t>
            </w:r>
            <w:r>
              <w:t xml:space="preserve"> SL</w:t>
            </w:r>
          </w:p>
        </w:tc>
      </w:tr>
      <w:tr w:rsidR="00073D09" w14:paraId="726BC69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D886E1"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BB2C06" w14:textId="77777777" w:rsidR="00073D09" w:rsidRDefault="00F649B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94A431" w14:textId="77777777" w:rsidR="00073D09" w:rsidRDefault="00073D09">
            <w:pPr>
              <w:pStyle w:val="ProductList-TableBody"/>
            </w:pPr>
          </w:p>
        </w:tc>
      </w:tr>
    </w:tbl>
    <w:p w14:paraId="2BAF5492" w14:textId="77777777" w:rsidR="00073D09" w:rsidRDefault="00073D09">
      <w:pPr>
        <w:pStyle w:val="ProductList-BodyIndented"/>
      </w:pPr>
    </w:p>
    <w:p w14:paraId="004C2F4C" w14:textId="77777777" w:rsidR="00073D09" w:rsidRDefault="00F649B5">
      <w:pPr>
        <w:pStyle w:val="ProductList-ClauseHeading"/>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073D09" w14:paraId="0FF88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BF2A50" w14:textId="77777777" w:rsidR="00073D09" w:rsidRDefault="00F649B5">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11C6FF48" w14:textId="77777777" w:rsidR="00073D09" w:rsidRDefault="00073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3C2232" w14:textId="77777777" w:rsidR="00073D09" w:rsidRDefault="00073D09">
            <w:pPr>
              <w:pStyle w:val="ProductList-TableBody"/>
            </w:pPr>
          </w:p>
        </w:tc>
      </w:tr>
    </w:tbl>
    <w:p w14:paraId="4D1913ED" w14:textId="77777777" w:rsidR="00073D09" w:rsidRDefault="00F649B5">
      <w:pPr>
        <w:pStyle w:val="ProductList-Offering1SubSection"/>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073D09" w14:paraId="38561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E4D5D"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38ADE45"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DF613" w14:textId="77777777" w:rsidR="00073D09" w:rsidRDefault="00F649B5">
            <w:pPr>
              <w:pStyle w:val="ProductList-TableBody"/>
            </w:pPr>
            <w:r>
              <w:rPr>
                <w:color w:val="404040"/>
              </w:rPr>
              <w:t>故障切换权利：不适用</w:t>
            </w:r>
          </w:p>
        </w:tc>
      </w:tr>
      <w:tr w:rsidR="00073D09" w14:paraId="288B02DE" w14:textId="77777777">
        <w:tc>
          <w:tcPr>
            <w:tcW w:w="4040" w:type="dxa"/>
            <w:tcBorders>
              <w:top w:val="single" w:sz="4" w:space="0" w:color="000000"/>
              <w:left w:val="single" w:sz="4" w:space="0" w:color="000000"/>
              <w:bottom w:val="single" w:sz="4" w:space="0" w:color="000000"/>
              <w:right w:val="single" w:sz="4" w:space="0" w:color="000000"/>
            </w:tcBorders>
          </w:tcPr>
          <w:p w14:paraId="5ACFA38B"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6AC2027B"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139C" w14:textId="77777777" w:rsidR="00073D09" w:rsidRDefault="00F649B5">
            <w:pPr>
              <w:pStyle w:val="ProductList-TableBody"/>
            </w:pPr>
            <w:r>
              <w:rPr>
                <w:color w:val="404040"/>
              </w:rPr>
              <w:t>漫游权利：不适用</w:t>
            </w:r>
          </w:p>
        </w:tc>
      </w:tr>
      <w:tr w:rsidR="00073D09" w14:paraId="574E49BA" w14:textId="77777777">
        <w:tc>
          <w:tcPr>
            <w:tcW w:w="4040" w:type="dxa"/>
            <w:tcBorders>
              <w:top w:val="single" w:sz="4" w:space="0" w:color="000000"/>
              <w:left w:val="single" w:sz="4" w:space="0" w:color="000000"/>
              <w:bottom w:val="single" w:sz="4" w:space="0" w:color="000000"/>
              <w:right w:val="single" w:sz="4" w:space="0" w:color="000000"/>
            </w:tcBorders>
          </w:tcPr>
          <w:p w14:paraId="77F9C527"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6673"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183A" w14:textId="77777777" w:rsidR="00073D09" w:rsidRDefault="00073D09">
            <w:pPr>
              <w:pStyle w:val="ProductList-TableBody"/>
            </w:pPr>
          </w:p>
        </w:tc>
      </w:tr>
    </w:tbl>
    <w:p w14:paraId="716F4A8C" w14:textId="77777777" w:rsidR="00073D09" w:rsidRDefault="00073D09">
      <w:pPr>
        <w:pStyle w:val="ProductList-Body"/>
      </w:pPr>
    </w:p>
    <w:p w14:paraId="558BBEDD" w14:textId="77777777" w:rsidR="00073D09" w:rsidRDefault="00F649B5">
      <w:pPr>
        <w:pStyle w:val="ProductList-ClauseHeading"/>
      </w:pPr>
      <w:r>
        <w:t xml:space="preserve">4.1 Exchange Enterprise CAL with Services 2016 </w:t>
      </w:r>
      <w:r>
        <w:t>补充条款和条件</w:t>
      </w:r>
    </w:p>
    <w:p w14:paraId="6D26149A" w14:textId="77777777" w:rsidR="00073D09" w:rsidRDefault="00F649B5">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14:paraId="68F13C7F"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7847E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ACB5A"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7AA0DD4D" w14:textId="77777777" w:rsidR="00073D09" w:rsidRDefault="00073D09">
      <w:pPr>
        <w:pStyle w:val="ProductList-Body"/>
      </w:pPr>
    </w:p>
    <w:p w14:paraId="0856C10C" w14:textId="77777777" w:rsidR="00073D09" w:rsidRDefault="00F649B5">
      <w:pPr>
        <w:pStyle w:val="ProductList-Offering2HeadingNoBorder"/>
      </w:pPr>
      <w:bookmarkStart w:id="108" w:name="_Sec639"/>
      <w:r>
        <w:t>Project Server</w:t>
      </w:r>
      <w:bookmarkEnd w:id="108"/>
      <w:r>
        <w:fldChar w:fldCharType="begin"/>
      </w:r>
      <w:r>
        <w:instrText xml:space="preserve"> TC "</w:instrText>
      </w:r>
      <w:bookmarkStart w:id="109" w:name="_Toc431204029"/>
      <w:r>
        <w:instrText>Project Server</w:instrText>
      </w:r>
      <w:bookmarkEnd w:id="109"/>
      <w:r>
        <w:instrText>" \l 3</w:instrText>
      </w:r>
      <w:r>
        <w:fldChar w:fldCharType="end"/>
      </w:r>
    </w:p>
    <w:p w14:paraId="03389665" w14:textId="77777777" w:rsidR="00073D09" w:rsidRDefault="00F649B5">
      <w:pPr>
        <w:pStyle w:val="ProductList-Offering1SubSection"/>
      </w:pPr>
      <w:bookmarkStart w:id="110" w:name="_Sec684"/>
      <w:r>
        <w:t>1.</w:t>
      </w:r>
      <w:r>
        <w:t>计划可用性</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073D09" w14:paraId="6DD8AA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EE5A8A"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41C4D"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A158" w14:textId="77777777" w:rsidR="00073D09" w:rsidRDefault="00F649B5">
            <w:pPr>
              <w:pStyle w:val="ProductList-TableBody"/>
              <w:jc w:val="center"/>
            </w:pPr>
            <w:r>
              <w:t xml:space="preserve"> L</w:t>
            </w:r>
            <w:r>
              <w:rPr>
                <w:color w:val="FFFFFF"/>
              </w:rPr>
              <w:t xml:space="preserve"> 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091F8"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CD19A"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1DA1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943DC"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D00AC"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FB7B3"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7507A"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73B4C"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AD0CB"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139A8F50" w14:textId="77777777">
        <w:tc>
          <w:tcPr>
            <w:tcW w:w="4160" w:type="dxa"/>
            <w:tcBorders>
              <w:top w:val="single" w:sz="6" w:space="0" w:color="FFFFFF"/>
              <w:left w:val="none" w:sz="4" w:space="0" w:color="6E6E6E"/>
              <w:bottom w:val="dashed" w:sz="4" w:space="0" w:color="BFBFBF"/>
              <w:right w:val="none" w:sz="4" w:space="0" w:color="6E6E6E"/>
            </w:tcBorders>
          </w:tcPr>
          <w:p w14:paraId="2C1A7724" w14:textId="77777777" w:rsidR="00073D09" w:rsidRDefault="00F649B5">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596457" w14:textId="77777777" w:rsidR="00073D09" w:rsidRDefault="00F649B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166B234B" w14:textId="77777777" w:rsidR="00073D09" w:rsidRDefault="00F649B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735A4E0" w14:textId="77777777" w:rsidR="00073D09" w:rsidRDefault="00F649B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002FACB" w14:textId="77777777" w:rsidR="00073D09" w:rsidRDefault="00F649B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1A4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228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B3B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28E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135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C56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8BA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0CD3EDE7" w14:textId="77777777">
        <w:tc>
          <w:tcPr>
            <w:tcW w:w="4160" w:type="dxa"/>
            <w:tcBorders>
              <w:top w:val="dashed" w:sz="4" w:space="0" w:color="BFBFBF"/>
              <w:left w:val="none" w:sz="4" w:space="0" w:color="6E6E6E"/>
              <w:bottom w:val="none" w:sz="4" w:space="0" w:color="BFBFBF"/>
              <w:right w:val="none" w:sz="4" w:space="0" w:color="6E6E6E"/>
            </w:tcBorders>
          </w:tcPr>
          <w:p w14:paraId="2B78BD77" w14:textId="77777777" w:rsidR="00073D09" w:rsidRDefault="00F649B5">
            <w:pPr>
              <w:pStyle w:val="ProductList-TableBody"/>
            </w:pPr>
            <w:r>
              <w:t>Project Server 2013 CAL</w:t>
            </w:r>
            <w:r>
              <w:fldChar w:fldCharType="begin"/>
            </w:r>
            <w:r>
              <w:instrText xml:space="preserve"> XE "Project Server 2013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2094A0F" w14:textId="77777777" w:rsidR="00073D09" w:rsidRDefault="00F649B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96AF465" w14:textId="77777777" w:rsidR="00073D09" w:rsidRDefault="00F649B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72EA374" w14:textId="77777777" w:rsidR="00073D09" w:rsidRDefault="00F649B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3416E09"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216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D62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E51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A44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7BA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886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E5F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395A8119" w14:textId="77777777" w:rsidR="00073D09" w:rsidRDefault="00F649B5">
      <w:pPr>
        <w:pStyle w:val="ProductList-Offering1SubSection"/>
      </w:pPr>
      <w:bookmarkStart w:id="111" w:name="_Sec739"/>
      <w:r>
        <w:t>2.</w:t>
      </w:r>
      <w:r>
        <w:t>产品条件</w:t>
      </w:r>
      <w:bookmarkEnd w:id="111"/>
    </w:p>
    <w:tbl>
      <w:tblPr>
        <w:tblStyle w:val="PURTable"/>
        <w:tblW w:w="0" w:type="dxa"/>
        <w:tblLook w:val="04A0" w:firstRow="1" w:lastRow="0" w:firstColumn="1" w:lastColumn="0" w:noHBand="0" w:noVBand="1"/>
      </w:tblPr>
      <w:tblGrid>
        <w:gridCol w:w="3609"/>
        <w:gridCol w:w="3609"/>
        <w:gridCol w:w="3572"/>
      </w:tblGrid>
      <w:tr w:rsidR="00073D09" w14:paraId="2372B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176F2D"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7E10FC0B"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A22502" w14:textId="77777777" w:rsidR="00073D09" w:rsidRDefault="00F649B5">
            <w:pPr>
              <w:pStyle w:val="ProductList-TableBody"/>
            </w:pPr>
            <w:r>
              <w:rPr>
                <w:color w:val="404040"/>
              </w:rPr>
              <w:t>版本降级：不适用</w:t>
            </w:r>
          </w:p>
        </w:tc>
      </w:tr>
      <w:tr w:rsidR="00073D09" w14:paraId="61AB2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B11C"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34AC"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DD0787D"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5FC54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D69C"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259D"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FD7C" w14:textId="77777777" w:rsidR="00073D09" w:rsidRDefault="00F649B5">
            <w:pPr>
              <w:pStyle w:val="ProductList-TableBody"/>
            </w:pPr>
            <w:r>
              <w:rPr>
                <w:color w:val="404040"/>
              </w:rPr>
              <w:t>符合削减条件：不适用</w:t>
            </w:r>
          </w:p>
        </w:tc>
      </w:tr>
      <w:tr w:rsidR="00073D09" w14:paraId="5917B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51FD"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512914E0"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Project Server CAL</w:t>
            </w:r>
            <w:r>
              <w:t>（</w:t>
            </w:r>
            <w:r>
              <w:t>Project Online</w:t>
            </w:r>
            <w:r>
              <w:t>、</w:t>
            </w:r>
            <w:r>
              <w:t>Project Lite</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B788" w14:textId="77777777" w:rsidR="00073D09" w:rsidRDefault="00F649B5">
            <w:pPr>
              <w:pStyle w:val="ProductList-TableBody"/>
            </w:pPr>
            <w:r>
              <w:rPr>
                <w:color w:val="404040"/>
              </w:rPr>
              <w:t>符合校正条件：不适用</w:t>
            </w:r>
          </w:p>
        </w:tc>
      </w:tr>
      <w:tr w:rsidR="00073D09" w14:paraId="0A107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A3EB"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662E"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DDA2" w14:textId="77777777" w:rsidR="00073D09" w:rsidRDefault="00073D09">
            <w:pPr>
              <w:pStyle w:val="ProductList-TableBody"/>
            </w:pPr>
          </w:p>
        </w:tc>
      </w:tr>
    </w:tbl>
    <w:p w14:paraId="33DB8FCE" w14:textId="77777777" w:rsidR="00073D09" w:rsidRDefault="00F649B5">
      <w:pPr>
        <w:pStyle w:val="ProductList-Offering1SubSection"/>
      </w:pPr>
      <w:bookmarkStart w:id="112" w:name="_Sec795"/>
      <w:r>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073D09" w14:paraId="31E06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89054"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5ACB8" w14:textId="77777777" w:rsidR="00073D09" w:rsidRDefault="00F649B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A30169D"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73D09" w14:paraId="2D6718AA" w14:textId="77777777">
        <w:tc>
          <w:tcPr>
            <w:tcW w:w="4040" w:type="dxa"/>
            <w:tcBorders>
              <w:top w:val="single" w:sz="4" w:space="0" w:color="000000"/>
              <w:left w:val="single" w:sz="4" w:space="0" w:color="000000"/>
              <w:bottom w:val="single" w:sz="4" w:space="0" w:color="000000"/>
              <w:right w:val="single" w:sz="4" w:space="0" w:color="000000"/>
            </w:tcBorders>
          </w:tcPr>
          <w:p w14:paraId="08680042" w14:textId="77777777" w:rsidR="00073D09" w:rsidRDefault="00F649B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8DE8B51" w14:textId="77777777" w:rsidR="00073D09" w:rsidRDefault="00F649B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63C4" w14:textId="77777777" w:rsidR="00073D09" w:rsidRDefault="00F649B5">
            <w:pPr>
              <w:pStyle w:val="ProductList-TableBody"/>
            </w:pPr>
            <w:r>
              <w:rPr>
                <w:color w:val="404040"/>
              </w:rPr>
              <w:t>所含技术：不适用</w:t>
            </w:r>
          </w:p>
        </w:tc>
      </w:tr>
      <w:tr w:rsidR="00073D09" w14:paraId="30C07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1004"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569F"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048D" w14:textId="77777777" w:rsidR="00073D09" w:rsidRDefault="00073D09">
            <w:pPr>
              <w:pStyle w:val="ProductList-TableBody"/>
            </w:pPr>
          </w:p>
        </w:tc>
      </w:tr>
    </w:tbl>
    <w:p w14:paraId="6303F874" w14:textId="77777777" w:rsidR="00073D09" w:rsidRDefault="00073D09">
      <w:pPr>
        <w:pStyle w:val="ProductList-Body"/>
      </w:pPr>
    </w:p>
    <w:p w14:paraId="2A5F5900" w14:textId="77777777" w:rsidR="00073D09" w:rsidRDefault="00F649B5">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073D09" w14:paraId="53EA3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E62D31" w14:textId="77777777" w:rsidR="00073D09" w:rsidRDefault="00F649B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760829F" w14:textId="77777777" w:rsidR="00073D09" w:rsidRDefault="00F649B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7C7FF516" w14:textId="77777777" w:rsidR="00073D09" w:rsidRDefault="00F649B5">
            <w:pPr>
              <w:pStyle w:val="ProductList-TableBody"/>
            </w:pPr>
            <w:r>
              <w:t>Project Lite</w:t>
            </w:r>
            <w:r>
              <w:fldChar w:fldCharType="begin"/>
            </w:r>
            <w:r>
              <w:instrText xml:space="preserve"> XE "Project Lite" </w:instrText>
            </w:r>
            <w:r>
              <w:fldChar w:fldCharType="end"/>
            </w:r>
            <w:r>
              <w:t>（用户</w:t>
            </w:r>
            <w:r>
              <w:t xml:space="preserve"> SL</w:t>
            </w:r>
            <w:r>
              <w:t>）</w:t>
            </w:r>
          </w:p>
        </w:tc>
      </w:tr>
      <w:tr w:rsidR="00073D09" w14:paraId="010622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A68B41"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3935D9" w14:textId="77777777" w:rsidR="00073D09" w:rsidRDefault="00F649B5">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0D39B9F" w14:textId="77777777" w:rsidR="00073D09" w:rsidRDefault="00F649B5">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14:paraId="635890D3" w14:textId="77777777" w:rsidR="00073D09" w:rsidRDefault="00073D09">
      <w:pPr>
        <w:pStyle w:val="ProductList-Body"/>
      </w:pPr>
    </w:p>
    <w:p w14:paraId="57B8CF03" w14:textId="77777777" w:rsidR="00073D09" w:rsidRDefault="00F649B5">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73D09" w14:paraId="6EDFC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EA7BA8" w14:textId="77777777" w:rsidR="00073D09" w:rsidRDefault="00F649B5">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2996C682" w14:textId="77777777" w:rsidR="00073D09" w:rsidRDefault="00073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4A20FA" w14:textId="77777777" w:rsidR="00073D09" w:rsidRDefault="00073D09">
            <w:pPr>
              <w:pStyle w:val="ProductList-TableBody"/>
            </w:pPr>
          </w:p>
        </w:tc>
      </w:tr>
    </w:tbl>
    <w:p w14:paraId="1B2F8DF9" w14:textId="77777777" w:rsidR="00073D09" w:rsidRDefault="00F649B5">
      <w:pPr>
        <w:pStyle w:val="ProductList-Offering1SubSection"/>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073D09" w14:paraId="0A1D7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646D4"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0B7DD6E"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67117" w14:textId="77777777" w:rsidR="00073D09" w:rsidRDefault="00F649B5">
            <w:pPr>
              <w:pStyle w:val="ProductList-TableBody"/>
            </w:pPr>
            <w:r>
              <w:rPr>
                <w:color w:val="404040"/>
              </w:rPr>
              <w:t>故障切换权利：不适用</w:t>
            </w:r>
          </w:p>
        </w:tc>
      </w:tr>
      <w:tr w:rsidR="00073D09" w14:paraId="33B617DD" w14:textId="77777777">
        <w:tc>
          <w:tcPr>
            <w:tcW w:w="4040" w:type="dxa"/>
            <w:tcBorders>
              <w:top w:val="single" w:sz="4" w:space="0" w:color="000000"/>
              <w:left w:val="single" w:sz="4" w:space="0" w:color="000000"/>
              <w:bottom w:val="single" w:sz="4" w:space="0" w:color="000000"/>
              <w:right w:val="single" w:sz="4" w:space="0" w:color="000000"/>
            </w:tcBorders>
          </w:tcPr>
          <w:p w14:paraId="289F4387"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61EC"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3FF9" w14:textId="77777777" w:rsidR="00073D09" w:rsidRDefault="00F649B5">
            <w:pPr>
              <w:pStyle w:val="ProductList-TableBody"/>
            </w:pPr>
            <w:r>
              <w:rPr>
                <w:color w:val="404040"/>
              </w:rPr>
              <w:t>漫游权利：不适用</w:t>
            </w:r>
          </w:p>
        </w:tc>
      </w:tr>
      <w:tr w:rsidR="00073D09" w14:paraId="26042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4782"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3857"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5405" w14:textId="77777777" w:rsidR="00073D09" w:rsidRDefault="00073D09">
            <w:pPr>
              <w:pStyle w:val="ProductList-TableBody"/>
            </w:pPr>
          </w:p>
        </w:tc>
      </w:tr>
    </w:tbl>
    <w:p w14:paraId="090EEF65"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08EFF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2A13A"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78BD4639" w14:textId="77777777" w:rsidR="00073D09" w:rsidRDefault="00073D09">
      <w:pPr>
        <w:pStyle w:val="ProductList-Body"/>
      </w:pPr>
    </w:p>
    <w:p w14:paraId="103BEBF3" w14:textId="77777777" w:rsidR="00073D09" w:rsidRDefault="00F649B5">
      <w:pPr>
        <w:pStyle w:val="ProductList-Offering2HeadingNoBorder"/>
      </w:pPr>
      <w:bookmarkStart w:id="114" w:name="_Sec640"/>
      <w:r>
        <w:t>SharePoint Server</w:t>
      </w:r>
      <w:bookmarkEnd w:id="114"/>
      <w:r>
        <w:fldChar w:fldCharType="begin"/>
      </w:r>
      <w:r>
        <w:instrText xml:space="preserve"> TC "</w:instrText>
      </w:r>
      <w:bookmarkStart w:id="115" w:name="_Toc431204030"/>
      <w:r>
        <w:instrText>SharePoint Server</w:instrText>
      </w:r>
      <w:bookmarkEnd w:id="115"/>
      <w:r>
        <w:instrText>" \l 3</w:instrText>
      </w:r>
      <w:r>
        <w:fldChar w:fldCharType="end"/>
      </w:r>
    </w:p>
    <w:p w14:paraId="65D78AD6" w14:textId="77777777" w:rsidR="00073D09" w:rsidRDefault="00F649B5">
      <w:pPr>
        <w:pStyle w:val="ProductList-Offering1SubSection"/>
      </w:pPr>
      <w:bookmarkStart w:id="116" w:name="_Sec685"/>
      <w:r>
        <w:t>1.</w:t>
      </w:r>
      <w:r>
        <w:t>计划可用性</w:t>
      </w:r>
      <w:bookmarkEnd w:id="116"/>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073D09" w14:paraId="1D5947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F63179"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4C0DB"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597D"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F8A2"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F522A"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00401"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5FAD"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123FF"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ED7AA"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44922"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675EC"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686AC"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2C138110" w14:textId="77777777">
        <w:tc>
          <w:tcPr>
            <w:tcW w:w="4160" w:type="dxa"/>
            <w:tcBorders>
              <w:top w:val="single" w:sz="6" w:space="0" w:color="FFFFFF"/>
              <w:left w:val="none" w:sz="4" w:space="0" w:color="6E6E6E"/>
              <w:bottom w:val="dashed" w:sz="4" w:space="0" w:color="BFBFBF"/>
              <w:right w:val="none" w:sz="4" w:space="0" w:color="6E6E6E"/>
            </w:tcBorders>
          </w:tcPr>
          <w:p w14:paraId="050D841D" w14:textId="77777777" w:rsidR="00073D09" w:rsidRDefault="00F649B5">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92076D" w14:textId="77777777" w:rsidR="00073D09" w:rsidRDefault="00F649B5">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6733D7F5" w14:textId="77777777" w:rsidR="00073D09" w:rsidRDefault="00F649B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AF0B97B" w14:textId="77777777" w:rsidR="00073D09" w:rsidRDefault="00F649B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008779B" w14:textId="77777777" w:rsidR="00073D09" w:rsidRDefault="00F649B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1399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5BB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9F3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3D0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ECC5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538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02E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33220AB7" w14:textId="77777777">
        <w:tc>
          <w:tcPr>
            <w:tcW w:w="4160" w:type="dxa"/>
            <w:tcBorders>
              <w:top w:val="dashed" w:sz="4" w:space="0" w:color="BFBFBF"/>
              <w:left w:val="none" w:sz="4" w:space="0" w:color="6E6E6E"/>
              <w:bottom w:val="dashed" w:sz="4" w:space="0" w:color="BFBFBF"/>
              <w:right w:val="none" w:sz="4" w:space="0" w:color="6E6E6E"/>
            </w:tcBorders>
          </w:tcPr>
          <w:p w14:paraId="034B0E6B" w14:textId="77777777" w:rsidR="00073D09" w:rsidRDefault="00F649B5">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74DCE9" w14:textId="77777777" w:rsidR="00073D09" w:rsidRDefault="00F649B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2B4BBFC6" w14:textId="77777777" w:rsidR="00073D09" w:rsidRDefault="00F649B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408D358" w14:textId="77777777" w:rsidR="00073D09" w:rsidRDefault="00F649B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31A0843A" w14:textId="77777777" w:rsidR="00073D09" w:rsidRDefault="00F649B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73D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157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FF2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91FE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FB1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80F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54E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4AA1C981" w14:textId="77777777">
        <w:tc>
          <w:tcPr>
            <w:tcW w:w="4160" w:type="dxa"/>
            <w:tcBorders>
              <w:top w:val="dashed" w:sz="4" w:space="0" w:color="BFBFBF"/>
              <w:left w:val="none" w:sz="4" w:space="0" w:color="6E6E6E"/>
              <w:bottom w:val="dashed" w:sz="4" w:space="0" w:color="BFBFBF"/>
              <w:right w:val="none" w:sz="4" w:space="0" w:color="6E6E6E"/>
            </w:tcBorders>
          </w:tcPr>
          <w:p w14:paraId="3C01D331" w14:textId="77777777" w:rsidR="00073D09" w:rsidRDefault="00F649B5">
            <w:pPr>
              <w:pStyle w:val="ProductList-TableBody"/>
            </w:pPr>
            <w:r>
              <w:t>SharePoint Server 2013 Standard CAL</w:t>
            </w:r>
            <w:r>
              <w:fldChar w:fldCharType="begin"/>
            </w:r>
            <w:r>
              <w:instrText xml:space="preserve"> XE "SharePoint Server 2013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D0FC7EF" w14:textId="77777777" w:rsidR="00073D09" w:rsidRDefault="00F649B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175DA17"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13C7C06"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86EB995"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8D4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ACB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0DD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ED0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436BA"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3E9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2B3A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45796AC2" w14:textId="77777777">
        <w:tc>
          <w:tcPr>
            <w:tcW w:w="4160" w:type="dxa"/>
            <w:tcBorders>
              <w:top w:val="dashed" w:sz="4" w:space="0" w:color="BFBFBF"/>
              <w:left w:val="none" w:sz="4" w:space="0" w:color="6E6E6E"/>
              <w:bottom w:val="none" w:sz="4" w:space="0" w:color="BFBFBF"/>
              <w:right w:val="none" w:sz="4" w:space="0" w:color="6E6E6E"/>
            </w:tcBorders>
          </w:tcPr>
          <w:p w14:paraId="3BBC4589" w14:textId="77777777" w:rsidR="00073D09" w:rsidRDefault="00F649B5">
            <w:pPr>
              <w:pStyle w:val="ProductList-TableBody"/>
            </w:pPr>
            <w:r>
              <w:t>SharePoint Server 2013 Enterprise CAL</w:t>
            </w:r>
            <w:r>
              <w:fldChar w:fldCharType="begin"/>
            </w:r>
            <w:r>
              <w:instrText xml:space="preserve"> XE "SharePoint Server 2013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0C47348" w14:textId="77777777" w:rsidR="00073D09" w:rsidRDefault="00F649B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B877B2E" w14:textId="77777777" w:rsidR="00073D09" w:rsidRDefault="00F649B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78D6E60" w14:textId="77777777" w:rsidR="00073D09" w:rsidRDefault="00F649B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7D02A78"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366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F99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BAD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CC8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8CB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行业设备</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ID</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1B2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81E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5E015C08" w14:textId="77777777" w:rsidR="00073D09" w:rsidRDefault="00F649B5">
      <w:pPr>
        <w:pStyle w:val="ProductList-Offering1SubSection"/>
      </w:pPr>
      <w:bookmarkStart w:id="117" w:name="_Sec740"/>
      <w:r>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073D09" w14:paraId="2C378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348AA6"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2010</w:t>
            </w:r>
            <w:r>
              <w:fldChar w:fldCharType="begin"/>
            </w:r>
            <w:r>
              <w:instrText xml:space="preserve"> XE "SharePoint Server 2010" </w:instrText>
            </w:r>
            <w:r>
              <w:fldChar w:fldCharType="end"/>
            </w:r>
            <w:r>
              <w:t xml:space="preserve"> (4/10)</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BB80A25"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6A39C8" w14:textId="77777777" w:rsidR="00073D09" w:rsidRDefault="00F649B5">
            <w:pPr>
              <w:pStyle w:val="ProductList-TableBody"/>
            </w:pPr>
            <w:r>
              <w:rPr>
                <w:color w:val="404040"/>
              </w:rPr>
              <w:t>版本降级：不适用</w:t>
            </w:r>
          </w:p>
        </w:tc>
      </w:tr>
      <w:tr w:rsidR="00073D09" w14:paraId="01AA9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1695"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3291"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1958F63"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49101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74CB"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40CB"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5E94" w14:textId="77777777" w:rsidR="00073D09" w:rsidRDefault="00F649B5">
            <w:pPr>
              <w:pStyle w:val="ProductList-TableBody"/>
            </w:pPr>
            <w:r>
              <w:rPr>
                <w:color w:val="404040"/>
              </w:rPr>
              <w:t>符合削减条件：不适用</w:t>
            </w:r>
          </w:p>
        </w:tc>
      </w:tr>
      <w:tr w:rsidR="00073D09" w14:paraId="254912A1" w14:textId="77777777">
        <w:tc>
          <w:tcPr>
            <w:tcW w:w="4040" w:type="dxa"/>
            <w:tcBorders>
              <w:top w:val="single" w:sz="4" w:space="0" w:color="000000"/>
              <w:left w:val="single" w:sz="4" w:space="0" w:color="000000"/>
              <w:bottom w:val="single" w:sz="4" w:space="0" w:color="000000"/>
              <w:right w:val="single" w:sz="4" w:space="0" w:color="000000"/>
            </w:tcBorders>
          </w:tcPr>
          <w:p w14:paraId="08EF704F"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3933"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43B3" w14:textId="77777777" w:rsidR="00073D09" w:rsidRDefault="00F649B5">
            <w:pPr>
              <w:pStyle w:val="ProductList-TableBody"/>
            </w:pPr>
            <w:r>
              <w:rPr>
                <w:color w:val="404040"/>
              </w:rPr>
              <w:t>符合校正条件：不适用</w:t>
            </w:r>
          </w:p>
        </w:tc>
      </w:tr>
      <w:tr w:rsidR="00073D09" w14:paraId="460A4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73D7"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F8A4"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7708" w14:textId="77777777" w:rsidR="00073D09" w:rsidRDefault="00073D09">
            <w:pPr>
              <w:pStyle w:val="ProductList-TableBody"/>
            </w:pPr>
          </w:p>
        </w:tc>
      </w:tr>
    </w:tbl>
    <w:p w14:paraId="12EDE1E2" w14:textId="77777777" w:rsidR="00073D09" w:rsidRDefault="00F649B5">
      <w:pPr>
        <w:pStyle w:val="ProductList-Offering1SubSection"/>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073D09" w14:paraId="4A68E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F47C2"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E70C135"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6B0DF08"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73D09" w14:paraId="198ED38C" w14:textId="77777777">
        <w:tc>
          <w:tcPr>
            <w:tcW w:w="4040" w:type="dxa"/>
            <w:tcBorders>
              <w:top w:val="single" w:sz="4" w:space="0" w:color="000000"/>
              <w:left w:val="single" w:sz="4" w:space="0" w:color="000000"/>
              <w:bottom w:val="single" w:sz="4" w:space="0" w:color="000000"/>
              <w:right w:val="single" w:sz="4" w:space="0" w:color="000000"/>
            </w:tcBorders>
          </w:tcPr>
          <w:p w14:paraId="34B472F3" w14:textId="77777777" w:rsidR="00073D09" w:rsidRDefault="00F649B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9AA9B8A" w14:textId="77777777" w:rsidR="00073D09" w:rsidRDefault="00F649B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A6A4" w14:textId="77777777" w:rsidR="00073D09" w:rsidRDefault="00F649B5">
            <w:pPr>
              <w:pStyle w:val="ProductList-TableBody"/>
            </w:pPr>
            <w:r>
              <w:rPr>
                <w:color w:val="404040"/>
              </w:rPr>
              <w:t>所含技术：不适用</w:t>
            </w:r>
          </w:p>
        </w:tc>
      </w:tr>
      <w:tr w:rsidR="00073D09" w14:paraId="6FBE9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5FFA"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C38C"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C7DF" w14:textId="77777777" w:rsidR="00073D09" w:rsidRDefault="00073D09">
            <w:pPr>
              <w:pStyle w:val="ProductList-TableBody"/>
            </w:pPr>
          </w:p>
        </w:tc>
      </w:tr>
    </w:tbl>
    <w:p w14:paraId="7D1D0A4E" w14:textId="77777777" w:rsidR="00073D09" w:rsidRDefault="00073D09">
      <w:pPr>
        <w:pStyle w:val="ProductList-Body"/>
      </w:pPr>
    </w:p>
    <w:p w14:paraId="5E213A69" w14:textId="77777777" w:rsidR="00073D09" w:rsidRDefault="00F649B5">
      <w:pPr>
        <w:pStyle w:val="ProductList-ClauseHeading"/>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073D09" w14:paraId="14FBA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AB386" w14:textId="77777777" w:rsidR="00073D09" w:rsidRDefault="00F649B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A55EC4D" w14:textId="77777777" w:rsidR="00073D09" w:rsidRDefault="00F649B5">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D5730E4" w14:textId="77777777" w:rsidR="00073D09" w:rsidRDefault="00F649B5">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073D09" w14:paraId="536D5F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9F6669"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2888A3" w14:textId="77777777" w:rsidR="00073D09" w:rsidRDefault="00F649B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0E9B6D" w14:textId="77777777" w:rsidR="00073D09" w:rsidRDefault="00073D09">
            <w:pPr>
              <w:pStyle w:val="ProductList-TableBody"/>
            </w:pPr>
          </w:p>
        </w:tc>
      </w:tr>
    </w:tbl>
    <w:p w14:paraId="25FAF584" w14:textId="77777777" w:rsidR="00073D09" w:rsidRDefault="00073D09">
      <w:pPr>
        <w:pStyle w:val="ProductList-Body"/>
      </w:pPr>
    </w:p>
    <w:p w14:paraId="27A981C0" w14:textId="77777777" w:rsidR="00073D09" w:rsidRDefault="00F649B5">
      <w:pPr>
        <w:pStyle w:val="ProductList-ClauseHeading"/>
      </w:pPr>
      <w:r>
        <w:t xml:space="preserve">3.2 SharePoint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073D09" w14:paraId="1E1EE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E37074" w14:textId="77777777" w:rsidR="00073D09" w:rsidRDefault="00F649B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C5DD37B" w14:textId="77777777" w:rsidR="00073D09" w:rsidRDefault="00F649B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2686D826" w14:textId="77777777" w:rsidR="00073D09" w:rsidRDefault="00F649B5">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073D09" w14:paraId="36A091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C57D33"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60D9F5" w14:textId="77777777" w:rsidR="00073D09" w:rsidRDefault="00F649B5">
            <w:pPr>
              <w:pStyle w:val="ProductList-TableBody"/>
            </w:pPr>
            <w:r>
              <w:t xml:space="preserve">CAL </w:t>
            </w:r>
            <w:r>
              <w:t>等效许可（请参阅</w:t>
            </w:r>
            <w:hyperlink r:id="rId50">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9649F9" w14:textId="77777777" w:rsidR="00073D09" w:rsidRDefault="00F649B5">
            <w:pPr>
              <w:pStyle w:val="ProductList-TableBody"/>
            </w:pPr>
            <w:r>
              <w:t xml:space="preserve">SharePoint Online </w:t>
            </w:r>
            <w:r>
              <w:t>计划</w:t>
            </w:r>
            <w:r>
              <w:t xml:space="preserve"> 2 </w:t>
            </w:r>
            <w:r>
              <w:t>用户</w:t>
            </w:r>
            <w:r>
              <w:t xml:space="preserve"> SL</w:t>
            </w:r>
          </w:p>
        </w:tc>
      </w:tr>
    </w:tbl>
    <w:p w14:paraId="48F11C24" w14:textId="77777777" w:rsidR="00073D09" w:rsidRDefault="00073D09">
      <w:pPr>
        <w:pStyle w:val="ProductList-Body"/>
      </w:pPr>
    </w:p>
    <w:p w14:paraId="64D16D63" w14:textId="77777777" w:rsidR="00073D09" w:rsidRDefault="00F649B5">
      <w:pPr>
        <w:pStyle w:val="ProductList-SubClauseHeading"/>
      </w:pPr>
      <w:r>
        <w:t xml:space="preserve">3.2.1 </w:t>
      </w:r>
      <w:r>
        <w:t>与</w:t>
      </w:r>
      <w:r>
        <w:t xml:space="preserve"> SharePoint </w:t>
      </w:r>
      <w:r>
        <w:t>企业</w:t>
      </w:r>
      <w:r>
        <w:t xml:space="preserve"> CAL </w:t>
      </w:r>
      <w:r>
        <w:t>相关的附加</w:t>
      </w:r>
      <w:r>
        <w:t xml:space="preserve"> SharePoint Server </w:t>
      </w:r>
      <w:r>
        <w:t>功能</w:t>
      </w:r>
    </w:p>
    <w:p w14:paraId="515E66C6" w14:textId="77777777" w:rsidR="00073D09" w:rsidRDefault="00F649B5">
      <w:pPr>
        <w:pStyle w:val="ProductList-BodyIndented"/>
      </w:pPr>
      <w:r>
        <w:t xml:space="preserve">Business Connectivity Services </w:t>
      </w:r>
      <w:r>
        <w:t>业务线</w:t>
      </w:r>
      <w:r>
        <w:t xml:space="preserve"> Web </w:t>
      </w:r>
      <w:r>
        <w:t>部件；</w:t>
      </w:r>
      <w:r>
        <w:t xml:space="preserve">Office 2013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073D09" w14:paraId="29A92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99A4C7" w14:textId="77777777" w:rsidR="00073D09" w:rsidRDefault="00F649B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A5340E1" w14:textId="77777777" w:rsidR="00073D09" w:rsidRDefault="00F649B5">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6ECE8BA" w14:textId="77777777" w:rsidR="00073D09" w:rsidRDefault="00F649B5">
            <w:pPr>
              <w:pStyle w:val="ProductList-TableBody"/>
            </w:pPr>
            <w:r>
              <w:t xml:space="preserve">SharePoint Online </w:t>
            </w:r>
            <w:r>
              <w:t>计划</w:t>
            </w:r>
            <w:r>
              <w:t xml:space="preserve"> 2 </w:t>
            </w:r>
            <w:r>
              <w:t>用户</w:t>
            </w:r>
            <w:r>
              <w:t xml:space="preserve"> SL</w:t>
            </w:r>
          </w:p>
        </w:tc>
      </w:tr>
      <w:tr w:rsidR="00073D09" w14:paraId="7A896D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E92E4A"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A1C226" w14:textId="77777777" w:rsidR="00073D09" w:rsidRDefault="00F649B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A1E98C" w14:textId="77777777" w:rsidR="00073D09" w:rsidRDefault="00073D09">
            <w:pPr>
              <w:pStyle w:val="ProductList-TableBody"/>
            </w:pPr>
          </w:p>
        </w:tc>
      </w:tr>
    </w:tbl>
    <w:p w14:paraId="052BAF6E" w14:textId="77777777" w:rsidR="00073D09" w:rsidRDefault="00073D09">
      <w:pPr>
        <w:pStyle w:val="ProductList-BodyIndented"/>
      </w:pPr>
    </w:p>
    <w:p w14:paraId="77F5C3EF" w14:textId="77777777" w:rsidR="00073D09" w:rsidRDefault="00F649B5">
      <w:pPr>
        <w:pStyle w:val="ProductList-ClauseHeading"/>
      </w:pPr>
      <w:r>
        <w:t xml:space="preserve">3.3 </w:t>
      </w:r>
      <w:r>
        <w:t>用户访问公共内容时无需</w:t>
      </w:r>
      <w:r>
        <w:t xml:space="preserve"> CAL</w:t>
      </w:r>
    </w:p>
    <w:p w14:paraId="2A6A91C6" w14:textId="77777777" w:rsidR="00073D09" w:rsidRDefault="00F649B5">
      <w:pPr>
        <w:pStyle w:val="ProductList-Body"/>
      </w:pPr>
      <w:r>
        <w:t xml:space="preserve">     </w:t>
      </w: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55672CC6" w14:textId="77777777" w:rsidR="00073D09" w:rsidRDefault="00073D09">
      <w:pPr>
        <w:pStyle w:val="ProductList-Body"/>
      </w:pPr>
    </w:p>
    <w:p w14:paraId="722D8B95" w14:textId="77777777" w:rsidR="00073D09" w:rsidRDefault="00F649B5">
      <w:pPr>
        <w:pStyle w:val="ProductList-ClauseHeading"/>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073D09" w14:paraId="0C662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50C34C" w14:textId="77777777" w:rsidR="00073D09" w:rsidRDefault="00F649B5">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2D61114E" w14:textId="77777777" w:rsidR="00073D09" w:rsidRDefault="00073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E196E1" w14:textId="77777777" w:rsidR="00073D09" w:rsidRDefault="00073D09">
            <w:pPr>
              <w:pStyle w:val="ProductList-TableBody"/>
            </w:pPr>
          </w:p>
        </w:tc>
      </w:tr>
    </w:tbl>
    <w:p w14:paraId="45505168" w14:textId="77777777" w:rsidR="00073D09" w:rsidRDefault="00F649B5">
      <w:pPr>
        <w:pStyle w:val="ProductList-Offering1SubSection"/>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073D09" w14:paraId="62C4D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FCFF5"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1E9C74A"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F4132" w14:textId="77777777" w:rsidR="00073D09" w:rsidRDefault="00F649B5">
            <w:pPr>
              <w:pStyle w:val="ProductList-TableBody"/>
            </w:pPr>
            <w:r>
              <w:rPr>
                <w:color w:val="404040"/>
              </w:rPr>
              <w:t>故障切换权利：不适用</w:t>
            </w:r>
          </w:p>
        </w:tc>
      </w:tr>
      <w:tr w:rsidR="00073D09" w14:paraId="17B92F72" w14:textId="77777777">
        <w:tc>
          <w:tcPr>
            <w:tcW w:w="4040" w:type="dxa"/>
            <w:tcBorders>
              <w:top w:val="single" w:sz="4" w:space="0" w:color="000000"/>
              <w:left w:val="single" w:sz="4" w:space="0" w:color="000000"/>
              <w:bottom w:val="single" w:sz="4" w:space="0" w:color="000000"/>
              <w:right w:val="single" w:sz="4" w:space="0" w:color="000000"/>
            </w:tcBorders>
          </w:tcPr>
          <w:p w14:paraId="337D3826"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65DFCD03"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E9AB" w14:textId="77777777" w:rsidR="00073D09" w:rsidRDefault="00F649B5">
            <w:pPr>
              <w:pStyle w:val="ProductList-TableBody"/>
            </w:pPr>
            <w:r>
              <w:rPr>
                <w:color w:val="404040"/>
              </w:rPr>
              <w:t>漫游权利：不适用</w:t>
            </w:r>
          </w:p>
        </w:tc>
      </w:tr>
      <w:tr w:rsidR="00073D09" w14:paraId="15E4A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F897"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79F8"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F303" w14:textId="77777777" w:rsidR="00073D09" w:rsidRDefault="00073D09">
            <w:pPr>
              <w:pStyle w:val="ProductList-TableBody"/>
            </w:pPr>
          </w:p>
        </w:tc>
      </w:tr>
    </w:tbl>
    <w:p w14:paraId="7F8FC629"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4F263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21040"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08F52888" w14:textId="77777777" w:rsidR="00073D09" w:rsidRDefault="00073D09">
      <w:pPr>
        <w:pStyle w:val="ProductList-Body"/>
      </w:pPr>
    </w:p>
    <w:p w14:paraId="4020A546" w14:textId="77777777" w:rsidR="00073D09" w:rsidRDefault="00F649B5">
      <w:pPr>
        <w:pStyle w:val="ProductList-Offering2HeadingNoBorder"/>
      </w:pPr>
      <w:bookmarkStart w:id="120" w:name="_Sec641"/>
      <w:r>
        <w:t>Skype for Business Server</w:t>
      </w:r>
      <w:bookmarkEnd w:id="120"/>
      <w:r>
        <w:fldChar w:fldCharType="begin"/>
      </w:r>
      <w:r>
        <w:instrText xml:space="preserve"> TC "</w:instrText>
      </w:r>
      <w:bookmarkStart w:id="121" w:name="_Toc431204031"/>
      <w:r>
        <w:instrText>Skype for Business Server</w:instrText>
      </w:r>
      <w:bookmarkEnd w:id="121"/>
      <w:r>
        <w:instrText>" \l 3</w:instrText>
      </w:r>
      <w:r>
        <w:fldChar w:fldCharType="end"/>
      </w:r>
    </w:p>
    <w:p w14:paraId="3F714D4A" w14:textId="77777777" w:rsidR="00073D09" w:rsidRDefault="00F649B5">
      <w:pPr>
        <w:pStyle w:val="ProductList-Offering1SubSection"/>
      </w:pPr>
      <w:bookmarkStart w:id="122" w:name="_Sec686"/>
      <w:r>
        <w:t>1.</w:t>
      </w:r>
      <w:r>
        <w:t>计划可用性</w:t>
      </w:r>
      <w:bookmarkEnd w:id="122"/>
    </w:p>
    <w:p w14:paraId="78AEE812" w14:textId="77777777" w:rsidR="00073D09" w:rsidRDefault="00073D09">
      <w:pPr>
        <w:pStyle w:val="ProductList-Body"/>
      </w:pPr>
    </w:p>
    <w:tbl>
      <w:tblPr>
        <w:tblStyle w:val="PURTable"/>
        <w:tblW w:w="0" w:type="dxa"/>
        <w:tblLook w:val="04A0" w:firstRow="1" w:lastRow="0" w:firstColumn="1" w:lastColumn="0" w:noHBand="0" w:noVBand="1"/>
      </w:tblPr>
      <w:tblGrid>
        <w:gridCol w:w="3964"/>
        <w:gridCol w:w="608"/>
        <w:gridCol w:w="601"/>
        <w:gridCol w:w="608"/>
        <w:gridCol w:w="601"/>
        <w:gridCol w:w="715"/>
        <w:gridCol w:w="608"/>
        <w:gridCol w:w="613"/>
        <w:gridCol w:w="634"/>
        <w:gridCol w:w="618"/>
        <w:gridCol w:w="609"/>
        <w:gridCol w:w="605"/>
      </w:tblGrid>
      <w:tr w:rsidR="00073D09" w14:paraId="04BB37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9F2B9"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18A89"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C6FC0"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80B9D"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27156"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22A7EA"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09446"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51A37"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BB98C"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A1C95"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7491C"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C8DDE"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422CF99A" w14:textId="77777777">
        <w:tc>
          <w:tcPr>
            <w:tcW w:w="4160" w:type="dxa"/>
            <w:tcBorders>
              <w:top w:val="single" w:sz="6" w:space="0" w:color="FFFFFF"/>
              <w:left w:val="none" w:sz="4" w:space="0" w:color="6E6E6E"/>
              <w:bottom w:val="dashed" w:sz="4" w:space="0" w:color="BFBFBF"/>
              <w:right w:val="none" w:sz="4" w:space="0" w:color="6E6E6E"/>
            </w:tcBorders>
          </w:tcPr>
          <w:p w14:paraId="1D413FD3" w14:textId="77777777" w:rsidR="00073D09" w:rsidRDefault="00F649B5">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3A4024" w14:textId="77777777" w:rsidR="00073D09" w:rsidRDefault="00F649B5">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34BB91A6" w14:textId="77777777" w:rsidR="00073D09" w:rsidRDefault="00F649B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ACF6ECA" w14:textId="77777777" w:rsidR="00073D09" w:rsidRDefault="00F649B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2D9FAED" w14:textId="77777777" w:rsidR="00073D09" w:rsidRDefault="00F649B5">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0AC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1C0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368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46C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9A7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5E7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BA4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460DA96C" w14:textId="77777777">
        <w:tc>
          <w:tcPr>
            <w:tcW w:w="4160" w:type="dxa"/>
            <w:tcBorders>
              <w:top w:val="dashed" w:sz="4" w:space="0" w:color="BFBFBF"/>
              <w:left w:val="none" w:sz="4" w:space="0" w:color="6E6E6E"/>
              <w:bottom w:val="dashed" w:sz="4" w:space="0" w:color="BFBFBF"/>
              <w:right w:val="none" w:sz="4" w:space="0" w:color="6E6E6E"/>
            </w:tcBorders>
          </w:tcPr>
          <w:p w14:paraId="5270718B" w14:textId="77777777" w:rsidR="00073D09" w:rsidRDefault="00F649B5">
            <w:pPr>
              <w:pStyle w:val="ProductList-TableBody"/>
            </w:pPr>
            <w:r>
              <w:t xml:space="preserve">Skype for Business Server 2015 Standard CAL </w:t>
            </w:r>
            <w:r>
              <w:fldChar w:fldCharType="begin"/>
            </w:r>
            <w:r>
              <w:instrText xml:space="preserve"> XE "Skype for Business Server 2015 Standard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EC0D137" w14:textId="77777777" w:rsidR="00073D09" w:rsidRDefault="00F649B5">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0626FE28"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0F0E979"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5398F7D" w14:textId="77777777" w:rsidR="00073D09" w:rsidRDefault="00F649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81A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DC4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460B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0530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D427A"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187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48E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5F4D41AF" w14:textId="77777777">
        <w:tc>
          <w:tcPr>
            <w:tcW w:w="4160" w:type="dxa"/>
            <w:tcBorders>
              <w:top w:val="dashed" w:sz="4" w:space="0" w:color="BFBFBF"/>
              <w:left w:val="none" w:sz="4" w:space="0" w:color="6E6E6E"/>
              <w:bottom w:val="none" w:sz="4" w:space="0" w:color="BFBFBF"/>
              <w:right w:val="none" w:sz="4" w:space="0" w:color="6E6E6E"/>
            </w:tcBorders>
          </w:tcPr>
          <w:p w14:paraId="15297678" w14:textId="77777777" w:rsidR="00073D09" w:rsidRDefault="00F649B5">
            <w:pPr>
              <w:pStyle w:val="ProductList-TableBody"/>
            </w:pPr>
            <w:r>
              <w:t xml:space="preserve">Skype for Business Server 2015 </w:t>
            </w:r>
            <w:r>
              <w:t>企业</w:t>
            </w:r>
            <w:r>
              <w:t xml:space="preserve"> CAL</w:t>
            </w:r>
            <w:r>
              <w:fldChar w:fldCharType="begin"/>
            </w:r>
            <w:r>
              <w:instrText xml:space="preserve"> XE "Skype for Business Server 2015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2B29216" w14:textId="77777777" w:rsidR="00073D09" w:rsidRDefault="00F649B5">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479B548C" w14:textId="77777777" w:rsidR="00073D09" w:rsidRDefault="00F649B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D0750C2" w14:textId="77777777" w:rsidR="00073D09" w:rsidRDefault="00F649B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CB1EA69" w14:textId="77777777" w:rsidR="00073D09" w:rsidRDefault="00F649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800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999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90B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D2A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915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173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6E6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3394F4D1" w14:textId="77777777">
        <w:tc>
          <w:tcPr>
            <w:tcW w:w="4160" w:type="dxa"/>
            <w:tcBorders>
              <w:top w:val="none" w:sz="4" w:space="0" w:color="BFBFBF"/>
              <w:left w:val="none" w:sz="4" w:space="0" w:color="6E6E6E"/>
              <w:bottom w:val="dashed" w:sz="4" w:space="0" w:color="BFBFBF"/>
              <w:right w:val="none" w:sz="4" w:space="0" w:color="6E6E6E"/>
            </w:tcBorders>
          </w:tcPr>
          <w:p w14:paraId="31DDBA9B" w14:textId="77777777" w:rsidR="00073D09" w:rsidRDefault="00F649B5">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none" w:sz="4" w:space="0" w:color="BFBFBF"/>
              <w:left w:val="none" w:sz="4" w:space="0" w:color="6E6E6E"/>
              <w:bottom w:val="dashed" w:sz="4" w:space="0" w:color="BFBFBF"/>
              <w:right w:val="none" w:sz="4" w:space="0" w:color="6E6E6E"/>
            </w:tcBorders>
          </w:tcPr>
          <w:p w14:paraId="224C9298" w14:textId="77777777" w:rsidR="00073D09" w:rsidRDefault="00F649B5">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6EA0933A" w14:textId="77777777" w:rsidR="00073D09" w:rsidRDefault="00F649B5">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213D1940" w14:textId="77777777" w:rsidR="00073D09" w:rsidRDefault="00F649B5">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3FFE656C" w14:textId="77777777" w:rsidR="00073D09" w:rsidRDefault="00F649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AA6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779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39A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3B9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091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C8D4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839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7480D708" w14:textId="77777777" w:rsidR="00073D09" w:rsidRDefault="00073D09">
      <w:pPr>
        <w:pStyle w:val="ProductList-Body"/>
      </w:pPr>
    </w:p>
    <w:p w14:paraId="0DC63755" w14:textId="77777777" w:rsidR="00073D09" w:rsidRDefault="00F649B5">
      <w:pPr>
        <w:pStyle w:val="ProductList-Offering1SubSection"/>
      </w:pPr>
      <w:bookmarkStart w:id="123" w:name="_Sec741"/>
      <w:r>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073D09" w14:paraId="3E73E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5813D"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6D7BADF7"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DCE66" w14:textId="77777777" w:rsidR="00073D09" w:rsidRDefault="00F649B5">
            <w:pPr>
              <w:pStyle w:val="ProductList-TableBody"/>
            </w:pPr>
            <w:r>
              <w:rPr>
                <w:color w:val="404040"/>
              </w:rPr>
              <w:t>版本降级：不适用</w:t>
            </w:r>
          </w:p>
        </w:tc>
      </w:tr>
      <w:tr w:rsidR="00073D09" w14:paraId="58C80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189B"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E6D3"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312F184"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36885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DA6C"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134A"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BE3E" w14:textId="77777777" w:rsidR="00073D09" w:rsidRDefault="00F649B5">
            <w:pPr>
              <w:pStyle w:val="ProductList-TableBody"/>
            </w:pPr>
            <w:r>
              <w:rPr>
                <w:color w:val="404040"/>
              </w:rPr>
              <w:t>符合削减条件：不适用</w:t>
            </w:r>
          </w:p>
        </w:tc>
      </w:tr>
      <w:tr w:rsidR="00073D09" w14:paraId="4C5E4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8DF74"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3504"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A60F" w14:textId="77777777" w:rsidR="00073D09" w:rsidRDefault="00F649B5">
            <w:pPr>
              <w:pStyle w:val="ProductList-TableBody"/>
            </w:pPr>
            <w:r>
              <w:rPr>
                <w:color w:val="404040"/>
              </w:rPr>
              <w:t>符合校正条件：不适用</w:t>
            </w:r>
          </w:p>
        </w:tc>
      </w:tr>
      <w:tr w:rsidR="00073D09" w14:paraId="581D4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E389"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D28A"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D4D1" w14:textId="77777777" w:rsidR="00073D09" w:rsidRDefault="00073D09">
            <w:pPr>
              <w:pStyle w:val="ProductList-TableBody"/>
            </w:pPr>
          </w:p>
        </w:tc>
      </w:tr>
    </w:tbl>
    <w:p w14:paraId="76B4F638" w14:textId="77777777" w:rsidR="00073D09" w:rsidRDefault="00F649B5">
      <w:pPr>
        <w:pStyle w:val="ProductList-Offering1SubSection"/>
      </w:pPr>
      <w:bookmarkStart w:id="124" w:name="_Sec799"/>
      <w:r>
        <w:t>3.</w:t>
      </w:r>
      <w:r>
        <w:t>使用权利</w:t>
      </w:r>
      <w:bookmarkEnd w:id="124"/>
    </w:p>
    <w:tbl>
      <w:tblPr>
        <w:tblStyle w:val="PURTable"/>
        <w:tblW w:w="0" w:type="dxa"/>
        <w:tblLook w:val="04A0" w:firstRow="1" w:lastRow="0" w:firstColumn="1" w:lastColumn="0" w:noHBand="0" w:noVBand="1"/>
      </w:tblPr>
      <w:tblGrid>
        <w:gridCol w:w="3590"/>
        <w:gridCol w:w="3573"/>
        <w:gridCol w:w="3627"/>
      </w:tblGrid>
      <w:tr w:rsidR="00073D09" w14:paraId="4C3C3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6C52C"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6E227" w14:textId="77777777" w:rsidR="00073D09" w:rsidRDefault="00F649B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2CAEE2B6"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73D09" w14:paraId="02A72A40" w14:textId="77777777">
        <w:tc>
          <w:tcPr>
            <w:tcW w:w="4040" w:type="dxa"/>
            <w:tcBorders>
              <w:top w:val="single" w:sz="4" w:space="0" w:color="000000"/>
              <w:left w:val="single" w:sz="4" w:space="0" w:color="000000"/>
              <w:bottom w:val="single" w:sz="4" w:space="0" w:color="000000"/>
              <w:right w:val="single" w:sz="4" w:space="0" w:color="000000"/>
            </w:tcBorders>
          </w:tcPr>
          <w:p w14:paraId="3C8B490F" w14:textId="77777777" w:rsidR="00073D09" w:rsidRDefault="00F649B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67E88DC" w14:textId="77777777" w:rsidR="00073D09" w:rsidRDefault="00F649B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tcPr>
          <w:p w14:paraId="7F55338A"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73D09" w14:paraId="28CEB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C8921"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录音声明、</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9374"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992B" w14:textId="77777777" w:rsidR="00073D09" w:rsidRDefault="00073D09">
            <w:pPr>
              <w:pStyle w:val="ProductList-TableBody"/>
            </w:pPr>
          </w:p>
        </w:tc>
      </w:tr>
    </w:tbl>
    <w:p w14:paraId="1DBAA346" w14:textId="77777777" w:rsidR="00073D09" w:rsidRDefault="00073D09">
      <w:pPr>
        <w:pStyle w:val="ProductList-Body"/>
      </w:pPr>
    </w:p>
    <w:p w14:paraId="1C1677F1" w14:textId="77777777" w:rsidR="00073D09" w:rsidRDefault="00F649B5">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073D09" w14:paraId="4DE18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42548" w14:textId="77777777" w:rsidR="00073D09" w:rsidRDefault="00F649B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B16EEA2" w14:textId="77777777" w:rsidR="00073D09" w:rsidRDefault="00F649B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29CD8E86" w14:textId="77777777" w:rsidR="00073D09" w:rsidRDefault="00F649B5">
            <w:pPr>
              <w:pStyle w:val="ProductList-TableBody"/>
            </w:pPr>
            <w:r>
              <w:t xml:space="preserve">Skype for Business Online </w:t>
            </w:r>
            <w:r>
              <w:t>计划</w:t>
            </w:r>
            <w:r>
              <w:t xml:space="preserve"> 1 </w:t>
            </w:r>
            <w:r>
              <w:t>用户</w:t>
            </w:r>
            <w:r>
              <w:t xml:space="preserve"> SL</w:t>
            </w:r>
          </w:p>
        </w:tc>
      </w:tr>
      <w:tr w:rsidR="00073D09" w14:paraId="151DF61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9474C3" w14:textId="77777777" w:rsidR="00073D09" w:rsidRDefault="00073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504EF4" w14:textId="77777777" w:rsidR="00073D09" w:rsidRDefault="00F649B5">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CF1D8FB" w14:textId="77777777" w:rsidR="00073D09" w:rsidRDefault="00F649B5">
            <w:pPr>
              <w:pStyle w:val="ProductList-TableBody"/>
            </w:pPr>
            <w:r>
              <w:t xml:space="preserve">Skype for Business Online </w:t>
            </w:r>
            <w:r>
              <w:t>计划</w:t>
            </w:r>
            <w:r>
              <w:t xml:space="preserve"> 2 </w:t>
            </w:r>
            <w:r>
              <w:t>用户</w:t>
            </w:r>
            <w:r>
              <w:t xml:space="preserve"> SL</w:t>
            </w:r>
          </w:p>
        </w:tc>
      </w:tr>
      <w:tr w:rsidR="00073D09" w14:paraId="4F0B41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75BEC5" w14:textId="77777777" w:rsidR="00073D09" w:rsidRDefault="00073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24682D" w14:textId="77777777" w:rsidR="00073D09" w:rsidRDefault="00F649B5">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0BD73AC" w14:textId="77777777" w:rsidR="00073D09" w:rsidRDefault="00F649B5">
            <w:pPr>
              <w:pStyle w:val="ProductList-TableBody"/>
            </w:pPr>
            <w:r>
              <w:t xml:space="preserve">Skype for Business Online </w:t>
            </w:r>
            <w:r>
              <w:t>计划</w:t>
            </w:r>
            <w:r>
              <w:t xml:space="preserve"> 2G </w:t>
            </w:r>
            <w:r>
              <w:t>用户</w:t>
            </w:r>
            <w:r>
              <w:t xml:space="preserve"> SL</w:t>
            </w:r>
          </w:p>
        </w:tc>
      </w:tr>
      <w:tr w:rsidR="00073D09" w14:paraId="0E70EC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DEEE00"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5D7B25" w14:textId="77777777" w:rsidR="00073D09" w:rsidRDefault="00F649B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4A321A" w14:textId="77777777" w:rsidR="00073D09" w:rsidRDefault="00073D09">
            <w:pPr>
              <w:pStyle w:val="ProductList-TableBody"/>
            </w:pPr>
          </w:p>
        </w:tc>
      </w:tr>
    </w:tbl>
    <w:p w14:paraId="1D2B21C3" w14:textId="77777777" w:rsidR="00073D09" w:rsidRDefault="00073D09">
      <w:pPr>
        <w:pStyle w:val="ProductList-Body"/>
      </w:pPr>
    </w:p>
    <w:p w14:paraId="1ABAFB9A" w14:textId="77777777" w:rsidR="00073D09" w:rsidRDefault="00F649B5">
      <w:pPr>
        <w:pStyle w:val="ProductList-SubClauseHeading"/>
      </w:pPr>
      <w:r>
        <w:t xml:space="preserve">3.1.1 </w:t>
      </w:r>
      <w:r>
        <w:t>与</w:t>
      </w:r>
      <w:r>
        <w:t xml:space="preserve"> Skype for Business Server </w:t>
      </w:r>
      <w:r>
        <w:t>企业</w:t>
      </w:r>
      <w:r>
        <w:t xml:space="preserve"> CAL </w:t>
      </w:r>
      <w:r>
        <w:t>相关的附加功能</w:t>
      </w:r>
    </w:p>
    <w:p w14:paraId="1252FA8C" w14:textId="77777777" w:rsidR="00073D09" w:rsidRDefault="00F649B5">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073D09" w14:paraId="07433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6277CC" w14:textId="77777777" w:rsidR="00073D09" w:rsidRDefault="00F649B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09A83A9" w14:textId="77777777" w:rsidR="00073D09" w:rsidRDefault="00F649B5">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62B9A6DC" w14:textId="77777777" w:rsidR="00073D09" w:rsidRDefault="00F649B5">
            <w:pPr>
              <w:pStyle w:val="ProductList-TableBody"/>
            </w:pPr>
            <w:r>
              <w:t xml:space="preserve">Skype for Business Online </w:t>
            </w:r>
            <w:r>
              <w:t>计划</w:t>
            </w:r>
            <w:r>
              <w:t xml:space="preserve"> 2 </w:t>
            </w:r>
            <w:r>
              <w:t>用户</w:t>
            </w:r>
            <w:r>
              <w:t xml:space="preserve"> SL</w:t>
            </w:r>
          </w:p>
        </w:tc>
      </w:tr>
      <w:tr w:rsidR="00073D09" w14:paraId="6FA43D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81C6D8" w14:textId="77777777" w:rsidR="00073D09" w:rsidRDefault="00073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B62149" w14:textId="77777777" w:rsidR="00073D09" w:rsidRDefault="00F649B5">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727DF0A" w14:textId="77777777" w:rsidR="00073D09" w:rsidRDefault="00F649B5">
            <w:pPr>
              <w:pStyle w:val="ProductList-TableBody"/>
            </w:pPr>
            <w:r>
              <w:t xml:space="preserve">Skype for Business Online </w:t>
            </w:r>
            <w:r>
              <w:t>计划</w:t>
            </w:r>
            <w:r>
              <w:t xml:space="preserve"> 2G </w:t>
            </w:r>
            <w:r>
              <w:t>用户</w:t>
            </w:r>
            <w:r>
              <w:t xml:space="preserve"> SL</w:t>
            </w:r>
          </w:p>
        </w:tc>
      </w:tr>
      <w:tr w:rsidR="00073D09" w14:paraId="2CA015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CDB590" w14:textId="77777777" w:rsidR="00073D09" w:rsidRDefault="00073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BB008D" w14:textId="77777777" w:rsidR="00073D09" w:rsidRDefault="00F649B5">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110CD47" w14:textId="77777777" w:rsidR="00073D09" w:rsidRDefault="00F649B5">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073D09" w14:paraId="6E8EC3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65C152"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B616E5" w14:textId="77777777" w:rsidR="00073D09" w:rsidRDefault="00F649B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991A32" w14:textId="77777777" w:rsidR="00073D09" w:rsidRDefault="00073D09">
            <w:pPr>
              <w:pStyle w:val="ProductList-TableBody"/>
            </w:pPr>
          </w:p>
        </w:tc>
      </w:tr>
    </w:tbl>
    <w:p w14:paraId="75E2C5CD" w14:textId="77777777" w:rsidR="00073D09" w:rsidRDefault="00073D09">
      <w:pPr>
        <w:pStyle w:val="ProductList-BodyIndented"/>
      </w:pPr>
    </w:p>
    <w:p w14:paraId="17CB40B0" w14:textId="77777777" w:rsidR="00073D09" w:rsidRDefault="00F649B5">
      <w:pPr>
        <w:pStyle w:val="ProductList-SubClauseHeading"/>
      </w:pPr>
      <w:r>
        <w:t xml:space="preserve">3.1.2 </w:t>
      </w:r>
      <w:r>
        <w:t>与</w:t>
      </w:r>
      <w:r>
        <w:t xml:space="preserve"> Skype for Business Server Plus CAL </w:t>
      </w:r>
      <w:r>
        <w:t>相关的附加功能</w:t>
      </w:r>
    </w:p>
    <w:p w14:paraId="6B7D531C" w14:textId="77777777" w:rsidR="00073D09" w:rsidRDefault="00F649B5">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52"/>
        <w:gridCol w:w="3513"/>
        <w:gridCol w:w="3465"/>
      </w:tblGrid>
      <w:tr w:rsidR="00073D09" w14:paraId="227E8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EA5BB2"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6CCA5B0" w14:textId="77777777" w:rsidR="00073D09" w:rsidRDefault="00F649B5">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03FD2B9B" w14:textId="77777777" w:rsidR="00073D09" w:rsidRDefault="00F649B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6AAF9AEA" w14:textId="77777777" w:rsidR="00073D09" w:rsidRDefault="00073D09">
      <w:pPr>
        <w:pStyle w:val="ProductList-BodyIndented"/>
      </w:pPr>
    </w:p>
    <w:p w14:paraId="6DD6FBB7" w14:textId="77777777" w:rsidR="00073D09" w:rsidRDefault="00F649B5">
      <w:pPr>
        <w:pStyle w:val="ProductList-ClauseHeading"/>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073D09" w14:paraId="26A43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838D38" w14:textId="77777777" w:rsidR="00073D09" w:rsidRDefault="00F649B5">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30CD935B" w14:textId="77777777" w:rsidR="00073D09" w:rsidRDefault="00F649B5">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599AE731" w14:textId="77777777" w:rsidR="00073D09" w:rsidRDefault="00F649B5">
            <w:pPr>
              <w:pStyle w:val="ProductList-TableBody"/>
            </w:pPr>
            <w:r>
              <w:t xml:space="preserve">Audio/Video Conferencing Server </w:t>
            </w:r>
            <w:r>
              <w:t>角色</w:t>
            </w:r>
          </w:p>
        </w:tc>
      </w:tr>
      <w:tr w:rsidR="00073D09" w14:paraId="4F0558D1" w14:textId="77777777">
        <w:tc>
          <w:tcPr>
            <w:tcW w:w="4040" w:type="dxa"/>
            <w:tcBorders>
              <w:top w:val="single" w:sz="4" w:space="0" w:color="000000"/>
              <w:left w:val="single" w:sz="4" w:space="0" w:color="000000"/>
              <w:bottom w:val="single" w:sz="4" w:space="0" w:color="000000"/>
              <w:right w:val="single" w:sz="4" w:space="0" w:color="000000"/>
            </w:tcBorders>
          </w:tcPr>
          <w:p w14:paraId="05667DA7" w14:textId="77777777" w:rsidR="00073D09" w:rsidRDefault="00F649B5">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7EF2804" w14:textId="77777777" w:rsidR="00073D09" w:rsidRDefault="00F649B5">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CDEEBB5" w14:textId="77777777" w:rsidR="00073D09" w:rsidRDefault="00F649B5">
            <w:pPr>
              <w:pStyle w:val="ProductList-TableBody"/>
            </w:pPr>
            <w:r>
              <w:t xml:space="preserve">Director </w:t>
            </w:r>
            <w:r>
              <w:t>角色</w:t>
            </w:r>
          </w:p>
        </w:tc>
      </w:tr>
      <w:tr w:rsidR="00073D09" w14:paraId="7D3950E5" w14:textId="77777777">
        <w:tc>
          <w:tcPr>
            <w:tcW w:w="4040" w:type="dxa"/>
            <w:tcBorders>
              <w:top w:val="single" w:sz="4" w:space="0" w:color="000000"/>
              <w:left w:val="single" w:sz="4" w:space="0" w:color="000000"/>
              <w:bottom w:val="single" w:sz="4" w:space="0" w:color="000000"/>
              <w:right w:val="single" w:sz="4" w:space="0" w:color="000000"/>
            </w:tcBorders>
          </w:tcPr>
          <w:p w14:paraId="1B2D3081" w14:textId="77777777" w:rsidR="00073D09" w:rsidRDefault="00F649B5">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FAA91E4" w14:textId="77777777" w:rsidR="00073D09" w:rsidRDefault="00F649B5">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DABA72D" w14:textId="77777777" w:rsidR="00073D09" w:rsidRDefault="00F649B5">
            <w:pPr>
              <w:pStyle w:val="ProductList-TableBody"/>
            </w:pPr>
            <w:r>
              <w:t xml:space="preserve">Mediation Server </w:t>
            </w:r>
            <w:r>
              <w:t>角色</w:t>
            </w:r>
          </w:p>
        </w:tc>
      </w:tr>
      <w:tr w:rsidR="00073D09" w14:paraId="0F5CD74E" w14:textId="77777777">
        <w:tc>
          <w:tcPr>
            <w:tcW w:w="4040" w:type="dxa"/>
            <w:tcBorders>
              <w:top w:val="single" w:sz="4" w:space="0" w:color="000000"/>
              <w:left w:val="single" w:sz="4" w:space="0" w:color="000000"/>
              <w:bottom w:val="single" w:sz="4" w:space="0" w:color="000000"/>
              <w:right w:val="single" w:sz="4" w:space="0" w:color="000000"/>
            </w:tcBorders>
          </w:tcPr>
          <w:p w14:paraId="1AE16272" w14:textId="77777777" w:rsidR="00073D09" w:rsidRDefault="00F649B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38A6FA0" w14:textId="77777777" w:rsidR="00073D09" w:rsidRDefault="00F649B5">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00E94085" w14:textId="77777777" w:rsidR="00073D09" w:rsidRDefault="00F649B5">
            <w:pPr>
              <w:pStyle w:val="ProductList-TableBody"/>
            </w:pPr>
            <w:r>
              <w:t xml:space="preserve">Microsoft Lync Server 2013 Group Chat </w:t>
            </w:r>
            <w:r>
              <w:t>管理工具</w:t>
            </w:r>
          </w:p>
        </w:tc>
      </w:tr>
      <w:tr w:rsidR="00073D09" w14:paraId="302858CB" w14:textId="77777777">
        <w:tc>
          <w:tcPr>
            <w:tcW w:w="4040" w:type="dxa"/>
            <w:tcBorders>
              <w:top w:val="single" w:sz="4" w:space="0" w:color="000000"/>
              <w:left w:val="single" w:sz="4" w:space="0" w:color="000000"/>
              <w:bottom w:val="single" w:sz="4" w:space="0" w:color="000000"/>
              <w:right w:val="single" w:sz="4" w:space="0" w:color="000000"/>
            </w:tcBorders>
          </w:tcPr>
          <w:p w14:paraId="77BC8C86" w14:textId="77777777" w:rsidR="00073D09" w:rsidRDefault="00F649B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767D712" w14:textId="77777777" w:rsidR="00073D09" w:rsidRDefault="00F649B5">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05B29C71" w14:textId="77777777" w:rsidR="00073D09" w:rsidRDefault="00F649B5">
            <w:pPr>
              <w:pStyle w:val="ProductList-TableBody"/>
            </w:pPr>
            <w:r>
              <w:t>PowerShell Snap-in</w:t>
            </w:r>
          </w:p>
        </w:tc>
      </w:tr>
      <w:tr w:rsidR="00073D09" w14:paraId="7147FD76" w14:textId="77777777">
        <w:tc>
          <w:tcPr>
            <w:tcW w:w="4040" w:type="dxa"/>
            <w:tcBorders>
              <w:top w:val="single" w:sz="4" w:space="0" w:color="000000"/>
              <w:left w:val="single" w:sz="4" w:space="0" w:color="000000"/>
              <w:bottom w:val="single" w:sz="4" w:space="0" w:color="000000"/>
              <w:right w:val="single" w:sz="4" w:space="0" w:color="000000"/>
            </w:tcBorders>
          </w:tcPr>
          <w:p w14:paraId="16E33100" w14:textId="77777777" w:rsidR="00073D09" w:rsidRDefault="00F649B5">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4DB8AE5" w14:textId="77777777" w:rsidR="00073D09" w:rsidRDefault="00F649B5">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56C2805" w14:textId="77777777" w:rsidR="00073D09" w:rsidRDefault="00F649B5">
            <w:pPr>
              <w:pStyle w:val="ProductList-TableBody"/>
            </w:pPr>
            <w:r>
              <w:t xml:space="preserve">Survivable Branch Appliance </w:t>
            </w:r>
            <w:r>
              <w:t>角色</w:t>
            </w:r>
          </w:p>
        </w:tc>
      </w:tr>
      <w:tr w:rsidR="00073D09" w14:paraId="57955364" w14:textId="77777777">
        <w:tc>
          <w:tcPr>
            <w:tcW w:w="4040" w:type="dxa"/>
            <w:tcBorders>
              <w:top w:val="single" w:sz="4" w:space="0" w:color="000000"/>
              <w:left w:val="single" w:sz="4" w:space="0" w:color="000000"/>
              <w:bottom w:val="single" w:sz="4" w:space="0" w:color="000000"/>
              <w:right w:val="single" w:sz="4" w:space="0" w:color="000000"/>
            </w:tcBorders>
          </w:tcPr>
          <w:p w14:paraId="71D39A2A" w14:textId="77777777" w:rsidR="00073D09" w:rsidRDefault="00F649B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DCE38AA" w14:textId="77777777" w:rsidR="00073D09" w:rsidRDefault="00F649B5">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B60B1E4" w14:textId="77777777" w:rsidR="00073D09" w:rsidRDefault="00F649B5">
            <w:pPr>
              <w:pStyle w:val="ProductList-TableBody"/>
            </w:pPr>
            <w:r>
              <w:t xml:space="preserve">Video Interop Server </w:t>
            </w:r>
            <w:r>
              <w:t>角色</w:t>
            </w:r>
          </w:p>
        </w:tc>
      </w:tr>
      <w:tr w:rsidR="00073D09" w14:paraId="606B21CA" w14:textId="77777777">
        <w:tc>
          <w:tcPr>
            <w:tcW w:w="4040" w:type="dxa"/>
            <w:tcBorders>
              <w:top w:val="single" w:sz="4" w:space="0" w:color="000000"/>
              <w:left w:val="single" w:sz="4" w:space="0" w:color="000000"/>
              <w:bottom w:val="single" w:sz="4" w:space="0" w:color="000000"/>
              <w:right w:val="single" w:sz="4" w:space="0" w:color="000000"/>
            </w:tcBorders>
          </w:tcPr>
          <w:p w14:paraId="16ACFBD2" w14:textId="77777777" w:rsidR="00073D09" w:rsidRDefault="00F649B5">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5456EA0"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B1A09A" w14:textId="77777777" w:rsidR="00073D09" w:rsidRDefault="00073D09">
            <w:pPr>
              <w:pStyle w:val="ProductList-TableBody"/>
            </w:pPr>
          </w:p>
        </w:tc>
      </w:tr>
    </w:tbl>
    <w:p w14:paraId="08FC272A" w14:textId="77777777" w:rsidR="00073D09" w:rsidRDefault="00F649B5">
      <w:pPr>
        <w:pStyle w:val="ProductList-Offering1SubSection"/>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073D09" w14:paraId="28DD1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7357F"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44C2EAB"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70E51" w14:textId="77777777" w:rsidR="00073D09" w:rsidRDefault="00F649B5">
            <w:pPr>
              <w:pStyle w:val="ProductList-TableBody"/>
            </w:pPr>
            <w:r>
              <w:rPr>
                <w:color w:val="404040"/>
              </w:rPr>
              <w:t>故障切换权利：不适用</w:t>
            </w:r>
          </w:p>
        </w:tc>
      </w:tr>
      <w:tr w:rsidR="00073D09" w14:paraId="6834AAC1" w14:textId="77777777">
        <w:tc>
          <w:tcPr>
            <w:tcW w:w="4040" w:type="dxa"/>
            <w:tcBorders>
              <w:top w:val="single" w:sz="4" w:space="0" w:color="000000"/>
              <w:left w:val="single" w:sz="4" w:space="0" w:color="000000"/>
              <w:bottom w:val="single" w:sz="4" w:space="0" w:color="000000"/>
              <w:right w:val="single" w:sz="4" w:space="0" w:color="000000"/>
            </w:tcBorders>
          </w:tcPr>
          <w:p w14:paraId="458C1A1D"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2AD2B05D"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B3DA" w14:textId="77777777" w:rsidR="00073D09" w:rsidRDefault="00F649B5">
            <w:pPr>
              <w:pStyle w:val="ProductList-TableBody"/>
            </w:pPr>
            <w:r>
              <w:rPr>
                <w:color w:val="404040"/>
              </w:rPr>
              <w:t>漫游权利：不适用</w:t>
            </w:r>
          </w:p>
        </w:tc>
      </w:tr>
      <w:tr w:rsidR="00073D09" w14:paraId="56177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91FE"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9BFC"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DCCC" w14:textId="77777777" w:rsidR="00073D09" w:rsidRDefault="00073D09">
            <w:pPr>
              <w:pStyle w:val="ProductList-TableBody"/>
            </w:pPr>
          </w:p>
        </w:tc>
      </w:tr>
    </w:tbl>
    <w:p w14:paraId="5E5E347F"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21B2F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0C719"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69CFC485" w14:textId="77777777" w:rsidR="00073D09" w:rsidRDefault="00073D09">
      <w:pPr>
        <w:pStyle w:val="ProductList-Body"/>
      </w:pPr>
    </w:p>
    <w:p w14:paraId="62B31C86" w14:textId="77777777" w:rsidR="00073D09" w:rsidRDefault="00F649B5">
      <w:pPr>
        <w:pStyle w:val="ProductList-Offering1HeadingNoBorder"/>
      </w:pPr>
      <w:bookmarkStart w:id="126" w:name="_Sec613"/>
      <w:r>
        <w:t>租赁权</w:t>
      </w:r>
      <w:bookmarkEnd w:id="126"/>
      <w:r>
        <w:fldChar w:fldCharType="begin"/>
      </w:r>
      <w:r>
        <w:instrText xml:space="preserve"> TC "</w:instrText>
      </w:r>
      <w:bookmarkStart w:id="127" w:name="_Toc431204032"/>
      <w:r>
        <w:instrText>租赁权</w:instrText>
      </w:r>
      <w:bookmarkEnd w:id="127"/>
      <w:r>
        <w:instrText>" \l 2</w:instrText>
      </w:r>
      <w:r>
        <w:fldChar w:fldCharType="end"/>
      </w:r>
    </w:p>
    <w:p w14:paraId="0C5A2456" w14:textId="77777777" w:rsidR="00073D09" w:rsidRDefault="00F649B5">
      <w:pPr>
        <w:pStyle w:val="ProductList-Offering1SubSection"/>
      </w:pPr>
      <w:bookmarkStart w:id="128" w:name="_Sec687"/>
      <w:r>
        <w:t>1.</w:t>
      </w:r>
      <w:r>
        <w:t>计划可用性</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073D09" w14:paraId="57713A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0C10B"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ABFFA"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3B2C3"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DAD9E"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6AE0"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0377"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8E23F"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C4197"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CE1E6"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2F631"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9423"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D07E"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4846AB33" w14:textId="77777777">
        <w:tc>
          <w:tcPr>
            <w:tcW w:w="4160" w:type="dxa"/>
            <w:tcBorders>
              <w:top w:val="single" w:sz="6" w:space="0" w:color="FFFFFF"/>
              <w:left w:val="none" w:sz="4" w:space="0" w:color="6E6E6E"/>
              <w:bottom w:val="dashed" w:sz="4" w:space="0" w:color="BFBFBF"/>
              <w:right w:val="none" w:sz="4" w:space="0" w:color="6E6E6E"/>
            </w:tcBorders>
          </w:tcPr>
          <w:p w14:paraId="2DCDF5F8" w14:textId="77777777" w:rsidR="00073D09" w:rsidRDefault="00F649B5">
            <w:pPr>
              <w:pStyle w:val="ProductList-TableBody"/>
            </w:pPr>
            <w:r>
              <w:t xml:space="preserve">Office Standard </w:t>
            </w:r>
            <w:r>
              <w:t>的出租权利</w:t>
            </w:r>
            <w:r>
              <w:fldChar w:fldCharType="begin"/>
            </w:r>
            <w:r>
              <w:instrText xml:space="preserve"> XE "Office Standard </w:instrText>
            </w:r>
            <w:r>
              <w:instrText>的出租权利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6209BA" w14:textId="77777777" w:rsidR="00073D09" w:rsidRDefault="00073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1C0E38" w14:textId="77777777" w:rsidR="00073D09" w:rsidRDefault="00F649B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45A5888" w14:textId="77777777" w:rsidR="00073D09" w:rsidRDefault="00073D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903193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567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C44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BD7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B911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9F9C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0C3C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46E41" w14:textId="77777777" w:rsidR="00073D09" w:rsidRDefault="00073D09">
            <w:pPr>
              <w:pStyle w:val="ProductList-TableBody"/>
              <w:jc w:val="center"/>
            </w:pPr>
          </w:p>
        </w:tc>
      </w:tr>
      <w:tr w:rsidR="00073D09" w14:paraId="01FD8519" w14:textId="77777777">
        <w:tc>
          <w:tcPr>
            <w:tcW w:w="4160" w:type="dxa"/>
            <w:tcBorders>
              <w:top w:val="dashed" w:sz="4" w:space="0" w:color="BFBFBF"/>
              <w:left w:val="none" w:sz="4" w:space="0" w:color="6E6E6E"/>
              <w:bottom w:val="dashed" w:sz="4" w:space="0" w:color="BFBFBF"/>
              <w:right w:val="none" w:sz="4" w:space="0" w:color="6E6E6E"/>
            </w:tcBorders>
          </w:tcPr>
          <w:p w14:paraId="5A229978" w14:textId="77777777" w:rsidR="00073D09" w:rsidRDefault="00F649B5">
            <w:pPr>
              <w:pStyle w:val="ProductList-TableBody"/>
            </w:pPr>
            <w:r>
              <w:t xml:space="preserve">Office Professional Plus </w:t>
            </w:r>
            <w:r>
              <w:t>的出租权利</w:t>
            </w:r>
            <w:r>
              <w:fldChar w:fldCharType="begin"/>
            </w:r>
            <w:r>
              <w:instrText xml:space="preserve"> XE "Office Professional Plus </w:instrText>
            </w:r>
            <w:r>
              <w:instrText>的出租权利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66778B"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4FF5E"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4C573F8"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FEBB1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96C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870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8BA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DA3F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919B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B940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A0278" w14:textId="77777777" w:rsidR="00073D09" w:rsidRDefault="00073D09">
            <w:pPr>
              <w:pStyle w:val="ProductList-TableBody"/>
              <w:jc w:val="center"/>
            </w:pPr>
          </w:p>
        </w:tc>
      </w:tr>
      <w:tr w:rsidR="00073D09" w14:paraId="197D06FF" w14:textId="77777777">
        <w:tc>
          <w:tcPr>
            <w:tcW w:w="4160" w:type="dxa"/>
            <w:tcBorders>
              <w:top w:val="dashed" w:sz="4" w:space="0" w:color="BFBFBF"/>
              <w:left w:val="none" w:sz="4" w:space="0" w:color="6E6E6E"/>
              <w:bottom w:val="dashed" w:sz="4" w:space="0" w:color="BFBFBF"/>
              <w:right w:val="none" w:sz="4" w:space="0" w:color="6E6E6E"/>
            </w:tcBorders>
          </w:tcPr>
          <w:p w14:paraId="75E7B8D7" w14:textId="77777777" w:rsidR="00073D09" w:rsidRDefault="00F649B5">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AB091E"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99BCB"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32A70B2"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322E1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D30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416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CFD7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55B8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64AC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069D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884D7" w14:textId="77777777" w:rsidR="00073D09" w:rsidRDefault="00073D09">
            <w:pPr>
              <w:pStyle w:val="ProductList-TableBody"/>
              <w:jc w:val="center"/>
            </w:pPr>
          </w:p>
        </w:tc>
      </w:tr>
    </w:tbl>
    <w:p w14:paraId="6C8224C6" w14:textId="77777777" w:rsidR="00073D09" w:rsidRDefault="00F649B5">
      <w:pPr>
        <w:pStyle w:val="ProductList-Offering1SubSection"/>
      </w:pPr>
      <w:bookmarkStart w:id="129" w:name="_Sec742"/>
      <w:r>
        <w:t>2.</w:t>
      </w:r>
      <w:r>
        <w:t>产品条件</w:t>
      </w:r>
      <w:bookmarkEnd w:id="129"/>
    </w:p>
    <w:tbl>
      <w:tblPr>
        <w:tblStyle w:val="PURTable"/>
        <w:tblW w:w="0" w:type="dxa"/>
        <w:tblLook w:val="04A0" w:firstRow="1" w:lastRow="0" w:firstColumn="1" w:lastColumn="0" w:noHBand="0" w:noVBand="1"/>
      </w:tblPr>
      <w:tblGrid>
        <w:gridCol w:w="3593"/>
        <w:gridCol w:w="3626"/>
        <w:gridCol w:w="3571"/>
      </w:tblGrid>
      <w:tr w:rsidR="00073D09" w14:paraId="26D24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C9AC5A" w14:textId="77777777" w:rsidR="00073D09" w:rsidRDefault="00F649B5">
            <w:pPr>
              <w:pStyle w:val="ProductList-TableBody"/>
            </w:pPr>
            <w:r>
              <w:rPr>
                <w:color w:val="404040"/>
              </w:rPr>
              <w:t>早期版本：不适用</w:t>
            </w:r>
          </w:p>
        </w:tc>
        <w:tc>
          <w:tcPr>
            <w:tcW w:w="4040" w:type="dxa"/>
            <w:tcBorders>
              <w:top w:val="single" w:sz="12" w:space="0" w:color="00188F"/>
              <w:left w:val="single" w:sz="4" w:space="0" w:color="000000"/>
              <w:bottom w:val="single" w:sz="4" w:space="0" w:color="000000"/>
              <w:right w:val="single" w:sz="4" w:space="0" w:color="000000"/>
            </w:tcBorders>
          </w:tcPr>
          <w:p w14:paraId="6EE5CC3D"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r>
              <w:t xml:space="preserve"> - Office</w:t>
            </w:r>
            <w:r>
              <w:t>，系统</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D92E4F" w14:textId="77777777" w:rsidR="00073D09" w:rsidRDefault="00F649B5">
            <w:pPr>
              <w:pStyle w:val="ProductList-TableBody"/>
            </w:pPr>
            <w:r>
              <w:rPr>
                <w:color w:val="404040"/>
              </w:rPr>
              <w:t>版本降级：不适用</w:t>
            </w:r>
          </w:p>
        </w:tc>
      </w:tr>
      <w:tr w:rsidR="00073D09" w14:paraId="12305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CEFC"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F1083D5" w14:textId="77777777" w:rsidR="00073D09" w:rsidRDefault="00F649B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：所有出租权利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625C" w14:textId="77777777" w:rsidR="00073D09" w:rsidRDefault="00F649B5">
            <w:pPr>
              <w:pStyle w:val="ProductList-TableBody"/>
            </w:pPr>
            <w:r>
              <w:rPr>
                <w:color w:val="404040"/>
              </w:rPr>
              <w:t>前提（软件保障）：不适用</w:t>
            </w:r>
          </w:p>
        </w:tc>
      </w:tr>
      <w:tr w:rsidR="00073D09" w14:paraId="7D81E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37E0"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7953"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1CAE" w14:textId="77777777" w:rsidR="00073D09" w:rsidRDefault="00F649B5">
            <w:pPr>
              <w:pStyle w:val="ProductList-TableBody"/>
            </w:pPr>
            <w:r>
              <w:rPr>
                <w:color w:val="404040"/>
              </w:rPr>
              <w:t>符合削减条件：不适用</w:t>
            </w:r>
          </w:p>
        </w:tc>
      </w:tr>
      <w:tr w:rsidR="00073D09" w14:paraId="7075F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1661"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80B3"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176F" w14:textId="77777777" w:rsidR="00073D09" w:rsidRDefault="00F649B5">
            <w:pPr>
              <w:pStyle w:val="ProductList-TableBody"/>
            </w:pPr>
            <w:r>
              <w:rPr>
                <w:color w:val="404040"/>
              </w:rPr>
              <w:t>符合校正条件：不适用</w:t>
            </w:r>
          </w:p>
        </w:tc>
      </w:tr>
      <w:tr w:rsidR="00073D09" w14:paraId="4E2D1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6072"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F205"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865A" w14:textId="77777777" w:rsidR="00073D09" w:rsidRDefault="00073D09">
            <w:pPr>
              <w:pStyle w:val="ProductList-TableBody"/>
            </w:pPr>
          </w:p>
        </w:tc>
      </w:tr>
    </w:tbl>
    <w:p w14:paraId="31F3D7FF" w14:textId="77777777" w:rsidR="00073D09" w:rsidRDefault="00073D09">
      <w:pPr>
        <w:pStyle w:val="ProductList-Body"/>
      </w:pPr>
    </w:p>
    <w:p w14:paraId="72B214EB" w14:textId="77777777" w:rsidR="00073D09" w:rsidRDefault="00F649B5">
      <w:pPr>
        <w:pStyle w:val="ProductList-ClauseHeading"/>
      </w:pPr>
      <w:r>
        <w:t xml:space="preserve">2.1 </w:t>
      </w:r>
      <w:r>
        <w:t>出租权利</w:t>
      </w:r>
    </w:p>
    <w:p w14:paraId="34D97FEC" w14:textId="77777777" w:rsidR="00073D09" w:rsidRDefault="00F649B5">
      <w:pPr>
        <w:pStyle w:val="ProductList-Body"/>
      </w:pPr>
      <w:r>
        <w:t>依据这些计划授予的出租权利许可只是附加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，以允许第三方使用许可的合格应用程序或操作系统。这些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并非完全产品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，也不是用于升级到更高版本的升级许可。因此，对于客户为其分配出租权利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的每一台台式计算机，均须获得许可才能运行以下规定的合格应用程序或操作系统之一。</w:t>
      </w:r>
    </w:p>
    <w:p w14:paraId="170D40A7" w14:textId="77777777" w:rsidR="00073D09" w:rsidRDefault="00073D09">
      <w:pPr>
        <w:pStyle w:val="ProductList-Body"/>
      </w:pPr>
    </w:p>
    <w:p w14:paraId="7275F7D1" w14:textId="77777777" w:rsidR="00073D09" w:rsidRDefault="00F649B5">
      <w:pPr>
        <w:pStyle w:val="ProductList-ClauseHeading"/>
      </w:pPr>
      <w:r>
        <w:t xml:space="preserve">2.2 </w:t>
      </w:r>
      <w:r>
        <w:t>可购买出租权利的合格应用程序</w:t>
      </w:r>
      <w:r>
        <w:t xml:space="preserve"> – Office</w:t>
      </w:r>
    </w:p>
    <w:p w14:paraId="32B11320" w14:textId="77777777" w:rsidR="00073D09" w:rsidRDefault="00F649B5">
      <w:pPr>
        <w:pStyle w:val="ProductList-Body"/>
      </w:pPr>
      <w:r>
        <w:t>合格应用程序许可必须分配给将会作为</w:t>
      </w:r>
      <w:r>
        <w:t xml:space="preserve"> VL </w:t>
      </w:r>
      <w:r>
        <w:t>出租权利许可分配对象的同一台设备。通过</w:t>
      </w:r>
      <w:r>
        <w:t xml:space="preserve"> OEM </w:t>
      </w:r>
      <w:r>
        <w:t>购买的</w:t>
      </w:r>
      <w:r>
        <w:t xml:space="preserve"> Office </w:t>
      </w:r>
      <w:r>
        <w:t>应用程序不符合购买出租权利的条件。按计划类型划分的合格应用程序：</w:t>
      </w:r>
    </w:p>
    <w:tbl>
      <w:tblPr>
        <w:tblStyle w:val="PURTable"/>
        <w:tblW w:w="0" w:type="dxa"/>
        <w:tblLook w:val="04A0" w:firstRow="1" w:lastRow="0" w:firstColumn="1" w:lastColumn="0" w:noHBand="0" w:noVBand="1"/>
      </w:tblPr>
      <w:tblGrid>
        <w:gridCol w:w="3676"/>
        <w:gridCol w:w="1779"/>
        <w:gridCol w:w="1790"/>
        <w:gridCol w:w="1766"/>
        <w:gridCol w:w="1779"/>
      </w:tblGrid>
      <w:tr w:rsidR="00073D09" w14:paraId="6EFE3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77263" w14:textId="77777777" w:rsidR="00073D09" w:rsidRDefault="00F649B5">
            <w:pPr>
              <w:pStyle w:val="ProductList-TableBody"/>
            </w:pPr>
            <w:r>
              <w:rPr>
                <w:color w:val="FFFFFF"/>
              </w:rPr>
              <w:t>用于购买</w:t>
            </w:r>
            <w:r>
              <w:rPr>
                <w:color w:val="FFFFFF"/>
              </w:rPr>
              <w:t xml:space="preserve"> Windows </w:t>
            </w:r>
            <w:r>
              <w:rPr>
                <w:color w:val="FFFFFF"/>
              </w:rPr>
              <w:t>的出租权利的合格操作系统</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2C2FE8" w14:textId="77777777" w:rsidR="00073D09" w:rsidRDefault="00F649B5">
            <w:pPr>
              <w:pStyle w:val="ProductList-TableBody"/>
              <w:jc w:val="center"/>
            </w:pPr>
            <w:r>
              <w:rPr>
                <w:color w:val="FFFFFF"/>
              </w:rPr>
              <w:t>PIPC</w:t>
            </w:r>
          </w:p>
          <w:p w14:paraId="7A36BF5A" w14:textId="77777777" w:rsidR="00073D09" w:rsidRDefault="00F649B5">
            <w:pPr>
              <w:pStyle w:val="ProductList-TableBody"/>
              <w:jc w:val="center"/>
            </w:pPr>
            <w:r>
              <w:rPr>
                <w:color w:val="FFFFFF"/>
              </w:rPr>
              <w:t>（仅限日本）</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57EB5D" w14:textId="77777777" w:rsidR="00073D09" w:rsidRDefault="00F649B5">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ED1871" w14:textId="77777777" w:rsidR="00073D09" w:rsidRDefault="00F649B5">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CF6FBB" w14:textId="77777777" w:rsidR="00073D09" w:rsidRDefault="00F649B5">
            <w:pPr>
              <w:pStyle w:val="ProductList-TableBody"/>
              <w:jc w:val="center"/>
            </w:pPr>
            <w:r>
              <w:rPr>
                <w:color w:val="FFFFFF"/>
              </w:rPr>
              <w:t>S/S+</w:t>
            </w:r>
          </w:p>
        </w:tc>
      </w:tr>
      <w:tr w:rsidR="00073D09" w14:paraId="1D95219F"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A085AEE" w14:textId="77777777" w:rsidR="00073D09" w:rsidRDefault="00F649B5">
            <w:pPr>
              <w:pStyle w:val="ProductList-TableBody"/>
            </w:pPr>
            <w:r>
              <w:rPr>
                <w:b/>
              </w:rPr>
              <w:t>Office Standard</w:t>
            </w:r>
          </w:p>
        </w:tc>
      </w:tr>
      <w:tr w:rsidR="00073D09" w14:paraId="2E720B57" w14:textId="77777777">
        <w:tc>
          <w:tcPr>
            <w:tcW w:w="4040" w:type="dxa"/>
            <w:tcBorders>
              <w:top w:val="single" w:sz="4" w:space="0" w:color="000000"/>
              <w:left w:val="single" w:sz="4" w:space="0" w:color="000000"/>
              <w:bottom w:val="single" w:sz="4" w:space="0" w:color="000000"/>
              <w:right w:val="single" w:sz="4" w:space="0" w:color="000000"/>
            </w:tcBorders>
          </w:tcPr>
          <w:p w14:paraId="7D379D56" w14:textId="77777777" w:rsidR="00073D09" w:rsidRDefault="00F649B5">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9BDE82"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3FB37"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94C97"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C0E01" w14:textId="77777777" w:rsidR="00073D09" w:rsidRDefault="00F649B5">
            <w:pPr>
              <w:pStyle w:val="ProductList-TableBody"/>
              <w:jc w:val="center"/>
            </w:pPr>
            <w:r>
              <w:t>X</w:t>
            </w:r>
          </w:p>
        </w:tc>
      </w:tr>
      <w:tr w:rsidR="00073D09" w14:paraId="29449D01" w14:textId="77777777">
        <w:tc>
          <w:tcPr>
            <w:tcW w:w="4040" w:type="dxa"/>
            <w:tcBorders>
              <w:top w:val="single" w:sz="4" w:space="0" w:color="000000"/>
              <w:left w:val="single" w:sz="4" w:space="0" w:color="000000"/>
              <w:bottom w:val="single" w:sz="4" w:space="0" w:color="000000"/>
              <w:right w:val="single" w:sz="4" w:space="0" w:color="000000"/>
            </w:tcBorders>
          </w:tcPr>
          <w:p w14:paraId="6829CD50" w14:textId="77777777" w:rsidR="00073D09" w:rsidRDefault="00F649B5">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B6658F"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62DD37"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D5EA5"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4CDB5" w14:textId="77777777" w:rsidR="00073D09" w:rsidRDefault="00F649B5">
            <w:pPr>
              <w:pStyle w:val="ProductList-TableBody"/>
              <w:jc w:val="center"/>
            </w:pPr>
            <w:r>
              <w:t>X</w:t>
            </w:r>
          </w:p>
        </w:tc>
      </w:tr>
      <w:tr w:rsidR="00073D09" w14:paraId="61DCD36B" w14:textId="77777777">
        <w:tc>
          <w:tcPr>
            <w:tcW w:w="4040" w:type="dxa"/>
            <w:tcBorders>
              <w:top w:val="single" w:sz="4" w:space="0" w:color="000000"/>
              <w:left w:val="single" w:sz="4" w:space="0" w:color="000000"/>
              <w:bottom w:val="single" w:sz="4" w:space="0" w:color="000000"/>
              <w:right w:val="single" w:sz="4" w:space="0" w:color="000000"/>
            </w:tcBorders>
          </w:tcPr>
          <w:p w14:paraId="4847F9C4" w14:textId="77777777" w:rsidR="00073D09" w:rsidRDefault="00F649B5">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45BC35"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51F539"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97FD8"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A7023" w14:textId="77777777" w:rsidR="00073D09" w:rsidRDefault="00F649B5">
            <w:pPr>
              <w:pStyle w:val="ProductList-TableBody"/>
              <w:jc w:val="center"/>
            </w:pPr>
            <w:r>
              <w:t>X</w:t>
            </w:r>
          </w:p>
        </w:tc>
      </w:tr>
      <w:tr w:rsidR="00073D09" w14:paraId="0A12D484"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FA78E81" w14:textId="77777777" w:rsidR="00073D09" w:rsidRDefault="00F649B5">
            <w:pPr>
              <w:pStyle w:val="ProductList-TableBody"/>
            </w:pPr>
            <w:r>
              <w:rPr>
                <w:b/>
              </w:rPr>
              <w:t>Office Professional Plus</w:t>
            </w:r>
          </w:p>
        </w:tc>
      </w:tr>
      <w:tr w:rsidR="00073D09" w14:paraId="0BE5643B" w14:textId="77777777">
        <w:tc>
          <w:tcPr>
            <w:tcW w:w="4040" w:type="dxa"/>
            <w:tcBorders>
              <w:top w:val="single" w:sz="4" w:space="0" w:color="000000"/>
              <w:left w:val="single" w:sz="4" w:space="0" w:color="000000"/>
              <w:bottom w:val="single" w:sz="4" w:space="0" w:color="000000"/>
              <w:right w:val="single" w:sz="4" w:space="0" w:color="000000"/>
            </w:tcBorders>
          </w:tcPr>
          <w:p w14:paraId="0F6F83EE" w14:textId="77777777" w:rsidR="00073D09" w:rsidRDefault="00F649B5">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24E8E0"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06A1AE"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574EA"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313A5" w14:textId="77777777" w:rsidR="00073D09" w:rsidRDefault="00F649B5">
            <w:pPr>
              <w:pStyle w:val="ProductList-TableBody"/>
              <w:jc w:val="center"/>
            </w:pPr>
            <w:r>
              <w:t>X</w:t>
            </w:r>
          </w:p>
        </w:tc>
      </w:tr>
      <w:tr w:rsidR="00073D09" w14:paraId="29C7012D" w14:textId="77777777">
        <w:tc>
          <w:tcPr>
            <w:tcW w:w="4040" w:type="dxa"/>
            <w:tcBorders>
              <w:top w:val="single" w:sz="4" w:space="0" w:color="000000"/>
              <w:left w:val="single" w:sz="4" w:space="0" w:color="000000"/>
              <w:bottom w:val="single" w:sz="4" w:space="0" w:color="000000"/>
              <w:right w:val="single" w:sz="4" w:space="0" w:color="000000"/>
            </w:tcBorders>
          </w:tcPr>
          <w:p w14:paraId="7A42E340" w14:textId="77777777" w:rsidR="00073D09" w:rsidRDefault="00F649B5">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151AD0"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2947A"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6C9FC"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FB532" w14:textId="77777777" w:rsidR="00073D09" w:rsidRDefault="00F649B5">
            <w:pPr>
              <w:pStyle w:val="ProductList-TableBody"/>
              <w:jc w:val="center"/>
            </w:pPr>
            <w:r>
              <w:t>X</w:t>
            </w:r>
          </w:p>
        </w:tc>
      </w:tr>
      <w:tr w:rsidR="00073D09" w14:paraId="5D35DE82" w14:textId="77777777">
        <w:tc>
          <w:tcPr>
            <w:tcW w:w="4040" w:type="dxa"/>
            <w:tcBorders>
              <w:top w:val="single" w:sz="4" w:space="0" w:color="000000"/>
              <w:left w:val="single" w:sz="4" w:space="0" w:color="000000"/>
              <w:bottom w:val="single" w:sz="4" w:space="0" w:color="000000"/>
              <w:right w:val="single" w:sz="4" w:space="0" w:color="000000"/>
            </w:tcBorders>
          </w:tcPr>
          <w:p w14:paraId="5284F62A" w14:textId="77777777" w:rsidR="00073D09" w:rsidRDefault="00F649B5">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E4796E"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35870"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4949C"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5E8EF" w14:textId="77777777" w:rsidR="00073D09" w:rsidRDefault="00F649B5">
            <w:pPr>
              <w:pStyle w:val="ProductList-TableBody"/>
              <w:jc w:val="center"/>
            </w:pPr>
            <w:r>
              <w:t>X</w:t>
            </w:r>
          </w:p>
        </w:tc>
      </w:tr>
      <w:tr w:rsidR="00073D09" w14:paraId="50C5F14C" w14:textId="77777777">
        <w:tc>
          <w:tcPr>
            <w:tcW w:w="4040" w:type="dxa"/>
            <w:tcBorders>
              <w:top w:val="single" w:sz="4" w:space="0" w:color="000000"/>
              <w:left w:val="single" w:sz="4" w:space="0" w:color="000000"/>
              <w:bottom w:val="single" w:sz="4" w:space="0" w:color="000000"/>
              <w:right w:val="single" w:sz="4" w:space="0" w:color="000000"/>
            </w:tcBorders>
          </w:tcPr>
          <w:p w14:paraId="76A5F837" w14:textId="77777777" w:rsidR="00073D09" w:rsidRDefault="00F649B5">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3051C3"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D8260"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3F833B"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A268E" w14:textId="77777777" w:rsidR="00073D09" w:rsidRDefault="00073D09">
            <w:pPr>
              <w:pStyle w:val="ProductList-TableBody"/>
              <w:jc w:val="center"/>
            </w:pPr>
          </w:p>
        </w:tc>
      </w:tr>
      <w:tr w:rsidR="00073D09" w14:paraId="149E27A5" w14:textId="77777777">
        <w:tc>
          <w:tcPr>
            <w:tcW w:w="4040" w:type="dxa"/>
            <w:tcBorders>
              <w:top w:val="single" w:sz="4" w:space="0" w:color="000000"/>
              <w:left w:val="single" w:sz="4" w:space="0" w:color="000000"/>
              <w:bottom w:val="single" w:sz="4" w:space="0" w:color="000000"/>
              <w:right w:val="single" w:sz="4" w:space="0" w:color="000000"/>
            </w:tcBorders>
          </w:tcPr>
          <w:p w14:paraId="54C6D709" w14:textId="77777777" w:rsidR="00073D09" w:rsidRDefault="00F649B5">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3459B8"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2E5CC"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6A9FD"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841171" w14:textId="77777777" w:rsidR="00073D09" w:rsidRDefault="00073D09">
            <w:pPr>
              <w:pStyle w:val="ProductList-TableBody"/>
              <w:jc w:val="center"/>
            </w:pPr>
          </w:p>
        </w:tc>
      </w:tr>
      <w:tr w:rsidR="00073D09" w14:paraId="7CB5F4F9" w14:textId="77777777">
        <w:tc>
          <w:tcPr>
            <w:tcW w:w="4040" w:type="dxa"/>
            <w:tcBorders>
              <w:top w:val="single" w:sz="4" w:space="0" w:color="000000"/>
              <w:left w:val="single" w:sz="4" w:space="0" w:color="000000"/>
              <w:bottom w:val="single" w:sz="4" w:space="0" w:color="000000"/>
              <w:right w:val="single" w:sz="4" w:space="0" w:color="000000"/>
            </w:tcBorders>
          </w:tcPr>
          <w:p w14:paraId="1263A7B5" w14:textId="77777777" w:rsidR="00073D09" w:rsidRDefault="00F649B5">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25782A"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F9994"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3B70E"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26A54" w14:textId="77777777" w:rsidR="00073D09" w:rsidRDefault="00073D09">
            <w:pPr>
              <w:pStyle w:val="ProductList-TableBody"/>
              <w:jc w:val="center"/>
            </w:pPr>
          </w:p>
        </w:tc>
      </w:tr>
      <w:tr w:rsidR="00073D09" w14:paraId="798C102F" w14:textId="77777777">
        <w:tc>
          <w:tcPr>
            <w:tcW w:w="4040" w:type="dxa"/>
            <w:tcBorders>
              <w:top w:val="single" w:sz="4" w:space="0" w:color="000000"/>
              <w:left w:val="single" w:sz="4" w:space="0" w:color="000000"/>
              <w:bottom w:val="single" w:sz="4" w:space="0" w:color="000000"/>
              <w:right w:val="single" w:sz="4" w:space="0" w:color="000000"/>
            </w:tcBorders>
          </w:tcPr>
          <w:p w14:paraId="6B83FA34" w14:textId="77777777" w:rsidR="00073D09" w:rsidRDefault="00F649B5">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227F92"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4E66B"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883AA"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300712" w14:textId="77777777" w:rsidR="00073D09" w:rsidRDefault="00073D09">
            <w:pPr>
              <w:pStyle w:val="ProductList-TableBody"/>
              <w:jc w:val="center"/>
            </w:pPr>
          </w:p>
        </w:tc>
      </w:tr>
      <w:tr w:rsidR="00073D09" w14:paraId="345EC0A1" w14:textId="77777777">
        <w:tc>
          <w:tcPr>
            <w:tcW w:w="4040" w:type="dxa"/>
            <w:tcBorders>
              <w:top w:val="single" w:sz="4" w:space="0" w:color="000000"/>
              <w:left w:val="single" w:sz="4" w:space="0" w:color="000000"/>
              <w:bottom w:val="single" w:sz="4" w:space="0" w:color="000000"/>
              <w:right w:val="single" w:sz="4" w:space="0" w:color="000000"/>
            </w:tcBorders>
          </w:tcPr>
          <w:p w14:paraId="0D55C254" w14:textId="77777777" w:rsidR="00073D09" w:rsidRDefault="00F649B5">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0CCFAE"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824C5"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77C3F"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65F32" w14:textId="77777777" w:rsidR="00073D09" w:rsidRDefault="00073D09">
            <w:pPr>
              <w:pStyle w:val="ProductList-TableBody"/>
              <w:jc w:val="center"/>
            </w:pPr>
          </w:p>
        </w:tc>
      </w:tr>
      <w:tr w:rsidR="00073D09" w14:paraId="3206E4D9" w14:textId="77777777">
        <w:tc>
          <w:tcPr>
            <w:tcW w:w="4040" w:type="dxa"/>
            <w:tcBorders>
              <w:top w:val="single" w:sz="4" w:space="0" w:color="000000"/>
              <w:left w:val="single" w:sz="4" w:space="0" w:color="000000"/>
              <w:bottom w:val="single" w:sz="4" w:space="0" w:color="000000"/>
              <w:right w:val="single" w:sz="4" w:space="0" w:color="000000"/>
            </w:tcBorders>
          </w:tcPr>
          <w:p w14:paraId="3210B48F" w14:textId="77777777" w:rsidR="00073D09" w:rsidRDefault="00F649B5">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EBA425"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5033E"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A5FA0"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1371F1" w14:textId="77777777" w:rsidR="00073D09" w:rsidRDefault="00073D09">
            <w:pPr>
              <w:pStyle w:val="ProductList-TableBody"/>
              <w:jc w:val="center"/>
            </w:pPr>
          </w:p>
        </w:tc>
      </w:tr>
    </w:tbl>
    <w:p w14:paraId="4D861872" w14:textId="77777777" w:rsidR="00073D09" w:rsidRDefault="00073D09">
      <w:pPr>
        <w:pStyle w:val="ProductList-Body"/>
      </w:pPr>
    </w:p>
    <w:p w14:paraId="2C64AF6C" w14:textId="77777777" w:rsidR="00073D09" w:rsidRDefault="00F649B5">
      <w:pPr>
        <w:pStyle w:val="ProductList-ClauseHeading"/>
      </w:pPr>
      <w:r>
        <w:t xml:space="preserve">2.3 </w:t>
      </w:r>
      <w:r>
        <w:t>可购买出租权利的合格操作系统</w:t>
      </w:r>
      <w:r>
        <w:t xml:space="preserve"> – Windows</w:t>
      </w:r>
    </w:p>
    <w:p w14:paraId="2DAA8C31" w14:textId="77777777" w:rsidR="00073D09" w:rsidRDefault="00F649B5">
      <w:pPr>
        <w:pStyle w:val="ProductList-Body"/>
      </w:pPr>
      <w:r>
        <w:t>客户如果试图通过选择许可或开放许可获得出租权利许可，则必须首先为一个合格操作系统授予许可并将该系统安装在其台式计算机上。已获得许可的合格操作系统还包括依照选择或开放计划通过</w:t>
      </w:r>
      <w:r>
        <w:t xml:space="preserve"> Windows </w:t>
      </w:r>
      <w:r>
        <w:t>正版化协议获得的许可。作为合格操作系统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分配对象的设备必须与</w:t>
      </w:r>
      <w:r>
        <w:t xml:space="preserve"> VL </w:t>
      </w:r>
      <w:r>
        <w:t>出租权利许可要分配到的设备相同。按计划类型划分的合格操作系统：</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073D09" w14:paraId="1F21D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D0F1FF" w14:textId="77777777" w:rsidR="00073D09" w:rsidRDefault="00F649B5">
            <w:pPr>
              <w:pStyle w:val="ProductList-TableBody"/>
            </w:pPr>
            <w:r>
              <w:rPr>
                <w:color w:val="FFFFFF"/>
              </w:rPr>
              <w:t>用于购买</w:t>
            </w:r>
            <w:r>
              <w:rPr>
                <w:color w:val="FFFFFF"/>
              </w:rPr>
              <w:t xml:space="preserve"> Windows </w:t>
            </w:r>
            <w:r>
              <w:rPr>
                <w:color w:val="FFFFFF"/>
              </w:rPr>
              <w:t>的出租权利的合格操作系统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E06DF9" w14:textId="77777777" w:rsidR="00073D09" w:rsidRDefault="00F649B5">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E7B4FD" w14:textId="77777777" w:rsidR="00073D09" w:rsidRDefault="00F649B5">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171BFC" w14:textId="77777777" w:rsidR="00073D09" w:rsidRDefault="00F649B5">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9976B9" w14:textId="77777777" w:rsidR="00073D09" w:rsidRDefault="00F649B5">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6C91CA" w14:textId="77777777" w:rsidR="00073D09" w:rsidRDefault="00F649B5">
            <w:pPr>
              <w:pStyle w:val="ProductList-TableBody"/>
              <w:jc w:val="center"/>
            </w:pPr>
            <w:r>
              <w:rPr>
                <w:color w:val="FFFFFF"/>
              </w:rPr>
              <w:t>S/S+</w:t>
            </w:r>
          </w:p>
        </w:tc>
      </w:tr>
      <w:tr w:rsidR="00073D09" w14:paraId="65C5B971"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F95ED83" w14:textId="77777777" w:rsidR="00073D09" w:rsidRDefault="00F649B5">
            <w:pPr>
              <w:pStyle w:val="ProductList-TableBody"/>
            </w:pPr>
            <w:r>
              <w:rPr>
                <w:b/>
              </w:rPr>
              <w:t>Windows</w:t>
            </w:r>
          </w:p>
        </w:tc>
      </w:tr>
      <w:tr w:rsidR="00073D09" w14:paraId="30D49061" w14:textId="77777777">
        <w:tc>
          <w:tcPr>
            <w:tcW w:w="4040" w:type="dxa"/>
            <w:tcBorders>
              <w:top w:val="single" w:sz="4" w:space="0" w:color="000000"/>
              <w:left w:val="single" w:sz="4" w:space="0" w:color="000000"/>
              <w:bottom w:val="single" w:sz="4" w:space="0" w:color="000000"/>
              <w:right w:val="single" w:sz="4" w:space="0" w:color="000000"/>
            </w:tcBorders>
          </w:tcPr>
          <w:p w14:paraId="6D6811D1" w14:textId="77777777" w:rsidR="00073D09" w:rsidRDefault="00F649B5">
            <w:pPr>
              <w:pStyle w:val="ProductList-TableBody"/>
            </w:pPr>
            <w:r>
              <w:t>Windows 10</w:t>
            </w:r>
            <w:r>
              <w:fldChar w:fldCharType="begin"/>
            </w:r>
            <w:r>
              <w:instrText xml:space="preserve"> XE "Windows 10" </w:instrText>
            </w:r>
            <w:r>
              <w:fldChar w:fldCharType="end"/>
            </w:r>
            <w:r>
              <w:t xml:space="preserve"> </w:t>
            </w:r>
            <w:r>
              <w:t>家庭版（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14:paraId="4C808319"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23FCD"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6A6FE" w14:textId="77777777" w:rsidR="00073D09" w:rsidRDefault="00073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11A24" w14:textId="77777777" w:rsidR="00073D09" w:rsidRDefault="00073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4B5F0" w14:textId="77777777" w:rsidR="00073D09" w:rsidRDefault="00073D09">
            <w:pPr>
              <w:pStyle w:val="ProductList-TableBody"/>
              <w:jc w:val="center"/>
            </w:pPr>
          </w:p>
        </w:tc>
      </w:tr>
      <w:tr w:rsidR="00073D09" w14:paraId="239774C0" w14:textId="77777777">
        <w:tc>
          <w:tcPr>
            <w:tcW w:w="4040" w:type="dxa"/>
            <w:tcBorders>
              <w:top w:val="single" w:sz="4" w:space="0" w:color="000000"/>
              <w:left w:val="single" w:sz="4" w:space="0" w:color="000000"/>
              <w:bottom w:val="single" w:sz="4" w:space="0" w:color="000000"/>
              <w:right w:val="single" w:sz="4" w:space="0" w:color="000000"/>
            </w:tcBorders>
          </w:tcPr>
          <w:p w14:paraId="65B3AB0F" w14:textId="77777777" w:rsidR="00073D09" w:rsidRDefault="00F649B5">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14:paraId="38B645C7"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FA947"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DD54B" w14:textId="77777777" w:rsidR="00073D09" w:rsidRDefault="00073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C898A" w14:textId="77777777" w:rsidR="00073D09" w:rsidRDefault="00073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57789" w14:textId="77777777" w:rsidR="00073D09" w:rsidRDefault="00073D09">
            <w:pPr>
              <w:pStyle w:val="ProductList-TableBody"/>
              <w:jc w:val="center"/>
            </w:pPr>
          </w:p>
        </w:tc>
      </w:tr>
      <w:tr w:rsidR="00073D09" w14:paraId="5C20CF1C" w14:textId="77777777">
        <w:tc>
          <w:tcPr>
            <w:tcW w:w="4040" w:type="dxa"/>
            <w:tcBorders>
              <w:top w:val="single" w:sz="4" w:space="0" w:color="000000"/>
              <w:left w:val="single" w:sz="4" w:space="0" w:color="000000"/>
              <w:bottom w:val="single" w:sz="4" w:space="0" w:color="000000"/>
              <w:right w:val="single" w:sz="4" w:space="0" w:color="000000"/>
            </w:tcBorders>
          </w:tcPr>
          <w:p w14:paraId="0466A326" w14:textId="77777777" w:rsidR="00073D09" w:rsidRDefault="00F649B5">
            <w:pPr>
              <w:pStyle w:val="ProductList-TableBody"/>
            </w:pPr>
            <w:r>
              <w:t>Windows 7</w:t>
            </w:r>
            <w:r>
              <w:fldChar w:fldCharType="begin"/>
            </w:r>
            <w:r>
              <w:instrText xml:space="preserve"> XE "Windows 7" </w:instrText>
            </w:r>
            <w:r>
              <w:fldChar w:fldCharType="end"/>
            </w:r>
            <w:r>
              <w:t xml:space="preserve"> </w:t>
            </w:r>
            <w:r>
              <w:t>家庭高级版（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14:paraId="708DA186"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A7EC7"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E5DC0" w14:textId="77777777" w:rsidR="00073D09" w:rsidRDefault="00073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F7733" w14:textId="77777777" w:rsidR="00073D09" w:rsidRDefault="00073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CCC14F" w14:textId="77777777" w:rsidR="00073D09" w:rsidRDefault="00073D09">
            <w:pPr>
              <w:pStyle w:val="ProductList-TableBody"/>
              <w:jc w:val="center"/>
            </w:pPr>
          </w:p>
        </w:tc>
      </w:tr>
      <w:tr w:rsidR="00073D09" w14:paraId="7B117FED"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1B65616" w14:textId="77777777" w:rsidR="00073D09" w:rsidRDefault="00F649B5">
            <w:pPr>
              <w:pStyle w:val="ProductList-TableBody"/>
            </w:pPr>
            <w:r>
              <w:rPr>
                <w:b/>
              </w:rPr>
              <w:t>Windows Pro</w:t>
            </w:r>
          </w:p>
        </w:tc>
      </w:tr>
      <w:tr w:rsidR="00073D09" w14:paraId="10CACAAB" w14:textId="77777777">
        <w:tc>
          <w:tcPr>
            <w:tcW w:w="4040" w:type="dxa"/>
            <w:tcBorders>
              <w:top w:val="single" w:sz="4" w:space="0" w:color="000000"/>
              <w:left w:val="single" w:sz="4" w:space="0" w:color="000000"/>
              <w:bottom w:val="single" w:sz="4" w:space="0" w:color="000000"/>
              <w:right w:val="single" w:sz="4" w:space="0" w:color="000000"/>
            </w:tcBorders>
          </w:tcPr>
          <w:p w14:paraId="6965A3B4" w14:textId="77777777" w:rsidR="00073D09" w:rsidRDefault="00F649B5">
            <w:pPr>
              <w:pStyle w:val="ProductList-TableBody"/>
            </w:pPr>
            <w:r>
              <w:t xml:space="preserve">Windows 10 </w:t>
            </w:r>
            <w:r>
              <w:fldChar w:fldCharType="begin"/>
            </w:r>
            <w:r>
              <w:instrText xml:space="preserve"> XE "Windows 10 " </w:instrText>
            </w:r>
            <w:r>
              <w:fldChar w:fldCharType="end"/>
            </w:r>
            <w:r>
              <w:t>Pro (N, KN)</w:t>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14:paraId="7B460CEC"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AC673"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C086A"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B8DCC"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B82EF" w14:textId="77777777" w:rsidR="00073D09" w:rsidRDefault="00F649B5">
            <w:pPr>
              <w:pStyle w:val="ProductList-TableBody"/>
              <w:jc w:val="center"/>
            </w:pPr>
            <w:r>
              <w:t>X</w:t>
            </w:r>
          </w:p>
        </w:tc>
      </w:tr>
      <w:tr w:rsidR="00073D09" w14:paraId="27E60109" w14:textId="77777777">
        <w:tc>
          <w:tcPr>
            <w:tcW w:w="4040" w:type="dxa"/>
            <w:tcBorders>
              <w:top w:val="single" w:sz="4" w:space="0" w:color="000000"/>
              <w:left w:val="single" w:sz="4" w:space="0" w:color="000000"/>
              <w:bottom w:val="single" w:sz="4" w:space="0" w:color="000000"/>
              <w:right w:val="single" w:sz="4" w:space="0" w:color="000000"/>
            </w:tcBorders>
          </w:tcPr>
          <w:p w14:paraId="4ECDAC4E" w14:textId="77777777" w:rsidR="00073D09" w:rsidRDefault="00F649B5">
            <w:pPr>
              <w:pStyle w:val="ProductList-TableBody"/>
            </w:pPr>
            <w:r>
              <w:t xml:space="preserve">  Windows 8 </w:t>
            </w:r>
            <w:r>
              <w:t>和</w:t>
            </w:r>
            <w:r>
              <w:t xml:space="preserve"> Windows 8.1</w:t>
            </w:r>
            <w:r>
              <w:t>（</w:t>
            </w:r>
            <w:r>
              <w:t xml:space="preserve">32 </w:t>
            </w:r>
            <w:r>
              <w:t>位或</w:t>
            </w:r>
            <w:r>
              <w:t xml:space="preserve"> 64 </w:t>
            </w:r>
            <w:r>
              <w:t>位）</w:t>
            </w:r>
            <w:r>
              <w:t>– Pro (K, KN)</w:t>
            </w:r>
          </w:p>
        </w:tc>
        <w:tc>
          <w:tcPr>
            <w:tcW w:w="1600" w:type="dxa"/>
            <w:tcBorders>
              <w:top w:val="single" w:sz="4" w:space="0" w:color="000000"/>
              <w:left w:val="single" w:sz="4" w:space="0" w:color="000000"/>
              <w:bottom w:val="single" w:sz="4" w:space="0" w:color="000000"/>
              <w:right w:val="single" w:sz="4" w:space="0" w:color="000000"/>
            </w:tcBorders>
          </w:tcPr>
          <w:p w14:paraId="4358104A"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5CC90"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57672"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DCDDA"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F0741" w14:textId="77777777" w:rsidR="00073D09" w:rsidRDefault="00F649B5">
            <w:pPr>
              <w:pStyle w:val="ProductList-TableBody"/>
              <w:jc w:val="center"/>
            </w:pPr>
            <w:r>
              <w:t>X</w:t>
            </w:r>
          </w:p>
        </w:tc>
      </w:tr>
      <w:tr w:rsidR="00073D09" w14:paraId="22029384" w14:textId="77777777">
        <w:tc>
          <w:tcPr>
            <w:tcW w:w="4040" w:type="dxa"/>
            <w:tcBorders>
              <w:top w:val="single" w:sz="4" w:space="0" w:color="000000"/>
              <w:left w:val="single" w:sz="4" w:space="0" w:color="000000"/>
              <w:bottom w:val="single" w:sz="4" w:space="0" w:color="000000"/>
              <w:right w:val="single" w:sz="4" w:space="0" w:color="000000"/>
            </w:tcBorders>
          </w:tcPr>
          <w:p w14:paraId="3DC2877E" w14:textId="77777777" w:rsidR="00073D09" w:rsidRDefault="00F649B5">
            <w:pPr>
              <w:pStyle w:val="ProductList-TableBody"/>
            </w:pPr>
            <w:r>
              <w:t xml:space="preserve">  Windows 7</w:t>
            </w:r>
            <w:r>
              <w:t>（</w:t>
            </w:r>
            <w:r>
              <w:t xml:space="preserve">32 </w:t>
            </w:r>
            <w:r>
              <w:t>位或</w:t>
            </w:r>
            <w:r>
              <w:t xml:space="preserve"> 64 </w:t>
            </w:r>
            <w:r>
              <w:t>位）</w:t>
            </w:r>
            <w:r>
              <w:t>– Professional (K, KN)</w:t>
            </w:r>
          </w:p>
        </w:tc>
        <w:tc>
          <w:tcPr>
            <w:tcW w:w="1600" w:type="dxa"/>
            <w:tcBorders>
              <w:top w:val="single" w:sz="4" w:space="0" w:color="000000"/>
              <w:left w:val="single" w:sz="4" w:space="0" w:color="000000"/>
              <w:bottom w:val="single" w:sz="4" w:space="0" w:color="000000"/>
              <w:right w:val="single" w:sz="4" w:space="0" w:color="000000"/>
            </w:tcBorders>
          </w:tcPr>
          <w:p w14:paraId="6AD4C2B7"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ECD6E"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BE4FB" w14:textId="77777777" w:rsidR="00073D09" w:rsidRDefault="00073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C39F1"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79456" w14:textId="77777777" w:rsidR="00073D09" w:rsidRDefault="00F649B5">
            <w:pPr>
              <w:pStyle w:val="ProductList-TableBody"/>
              <w:jc w:val="center"/>
            </w:pPr>
            <w:r>
              <w:t>X</w:t>
            </w:r>
          </w:p>
        </w:tc>
      </w:tr>
      <w:tr w:rsidR="00073D09" w14:paraId="7442366C" w14:textId="77777777">
        <w:tc>
          <w:tcPr>
            <w:tcW w:w="4040" w:type="dxa"/>
            <w:tcBorders>
              <w:top w:val="single" w:sz="4" w:space="0" w:color="000000"/>
              <w:left w:val="single" w:sz="4" w:space="0" w:color="000000"/>
              <w:bottom w:val="single" w:sz="4" w:space="0" w:color="000000"/>
              <w:right w:val="single" w:sz="4" w:space="0" w:color="000000"/>
            </w:tcBorders>
          </w:tcPr>
          <w:p w14:paraId="57E1F47C" w14:textId="77777777" w:rsidR="00073D09" w:rsidRDefault="00F649B5">
            <w:pPr>
              <w:pStyle w:val="ProductList-TableBody"/>
            </w:pPr>
            <w:r>
              <w:t>Windows Vista</w:t>
            </w:r>
            <w:r>
              <w:fldChar w:fldCharType="begin"/>
            </w:r>
            <w:r>
              <w:instrText xml:space="preserve"> XE "Windows Vista" </w:instrText>
            </w:r>
            <w:r>
              <w:fldChar w:fldCharType="end"/>
            </w:r>
            <w:r>
              <w:t>（</w:t>
            </w:r>
            <w:r>
              <w:t xml:space="preserve">32 </w:t>
            </w:r>
            <w:r>
              <w:t>位或</w:t>
            </w:r>
            <w:r>
              <w:t xml:space="preserve"> 64 </w:t>
            </w:r>
            <w:r>
              <w:t>位）</w:t>
            </w:r>
            <w:r>
              <w:t xml:space="preserve">– </w:t>
            </w:r>
            <w:r>
              <w:t>商用版（</w:t>
            </w:r>
            <w:r>
              <w:t>K</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14:paraId="126D2878"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63AE5"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E189D" w14:textId="77777777" w:rsidR="00073D09" w:rsidRDefault="00073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32C6E" w14:textId="77777777" w:rsidR="00073D09" w:rsidRDefault="00F649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C64C2" w14:textId="77777777" w:rsidR="00073D09" w:rsidRDefault="00F649B5">
            <w:pPr>
              <w:pStyle w:val="ProductList-TableBody"/>
              <w:jc w:val="center"/>
            </w:pPr>
            <w:r>
              <w:t>X</w:t>
            </w:r>
          </w:p>
        </w:tc>
      </w:tr>
    </w:tbl>
    <w:p w14:paraId="2B2EC62C" w14:textId="77777777" w:rsidR="00073D09" w:rsidRDefault="00F649B5">
      <w:pPr>
        <w:pStyle w:val="ProductList-Offering1SubSection"/>
      </w:pPr>
      <w:bookmarkStart w:id="130" w:name="_Sec796"/>
      <w:r>
        <w:t>3.</w:t>
      </w:r>
      <w:r>
        <w:t>使用权利</w:t>
      </w:r>
      <w:bookmarkEnd w:id="130"/>
    </w:p>
    <w:tbl>
      <w:tblPr>
        <w:tblStyle w:val="PURTable"/>
        <w:tblW w:w="0" w:type="dxa"/>
        <w:tblLook w:val="04A0" w:firstRow="1" w:lastRow="0" w:firstColumn="1" w:lastColumn="0" w:noHBand="0" w:noVBand="1"/>
      </w:tblPr>
      <w:tblGrid>
        <w:gridCol w:w="3596"/>
        <w:gridCol w:w="3597"/>
        <w:gridCol w:w="3597"/>
      </w:tblGrid>
      <w:tr w:rsidR="00073D09" w14:paraId="1FD91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5400E"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3">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9272A28"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：所有出租权利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92EE6" w14:textId="77777777" w:rsidR="00073D09" w:rsidRDefault="00F649B5">
            <w:pPr>
              <w:pStyle w:val="ProductList-TableBody"/>
            </w:pPr>
            <w:r>
              <w:rPr>
                <w:color w:val="404040"/>
              </w:rPr>
              <w:t>附加软件：不适用</w:t>
            </w:r>
          </w:p>
        </w:tc>
      </w:tr>
      <w:tr w:rsidR="00073D09" w14:paraId="7499E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9A73"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18C6"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4C74" w14:textId="77777777" w:rsidR="00073D09" w:rsidRDefault="00F649B5">
            <w:pPr>
              <w:pStyle w:val="ProductList-TableBody"/>
            </w:pPr>
            <w:r>
              <w:rPr>
                <w:color w:val="404040"/>
              </w:rPr>
              <w:t>所含技术：不适用</w:t>
            </w:r>
          </w:p>
        </w:tc>
      </w:tr>
      <w:tr w:rsidR="00073D09" w14:paraId="589A1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9045"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8002"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9782" w14:textId="77777777" w:rsidR="00073D09" w:rsidRDefault="00073D09">
            <w:pPr>
              <w:pStyle w:val="ProductList-TableBody"/>
            </w:pPr>
          </w:p>
        </w:tc>
      </w:tr>
    </w:tbl>
    <w:p w14:paraId="2A0B3DB4" w14:textId="77777777" w:rsidR="00073D09" w:rsidRDefault="00073D09">
      <w:pPr>
        <w:pStyle w:val="ProductList-Body"/>
      </w:pPr>
    </w:p>
    <w:p w14:paraId="0C4AE2AF" w14:textId="77777777" w:rsidR="00073D09" w:rsidRDefault="00F649B5">
      <w:pPr>
        <w:pStyle w:val="ProductList-ClauseHeading"/>
      </w:pPr>
      <w:r>
        <w:t xml:space="preserve">3.1 </w:t>
      </w:r>
      <w:r>
        <w:t>出租权利</w:t>
      </w:r>
    </w:p>
    <w:p w14:paraId="2FE70135" w14:textId="77777777" w:rsidR="00073D09" w:rsidRDefault="00F649B5">
      <w:pPr>
        <w:pStyle w:val="ProductList-Bullet"/>
        <w:numPr>
          <w:ilvl w:val="0"/>
          <w:numId w:val="24"/>
        </w:numPr>
      </w:pPr>
      <w:r>
        <w:t>出租权利许可必须永久分配给合格设备。</w:t>
      </w:r>
    </w:p>
    <w:p w14:paraId="4C26197B" w14:textId="77777777" w:rsidR="00073D09" w:rsidRDefault="00F649B5">
      <w:pPr>
        <w:pStyle w:val="ProductList-Bullet"/>
        <w:numPr>
          <w:ilvl w:val="0"/>
          <w:numId w:val="24"/>
        </w:numPr>
      </w:pPr>
      <w:r>
        <w:t>出租权利许可修改了客户根据现有许可使用合格软件的权利。</w:t>
      </w:r>
    </w:p>
    <w:p w14:paraId="6CAC6B9B" w14:textId="77777777" w:rsidR="00073D09" w:rsidRDefault="00F649B5">
      <w:pPr>
        <w:pStyle w:val="ProductList-Bullet"/>
        <w:numPr>
          <w:ilvl w:val="0"/>
          <w:numId w:val="24"/>
        </w:numPr>
      </w:pPr>
      <w:r>
        <w:t>对于具有出租权利许可的每台合格设备，微软取消了对出租、租赁或出借软件的禁止。</w:t>
      </w:r>
    </w:p>
    <w:p w14:paraId="2DA9170A" w14:textId="77777777" w:rsidR="00073D09" w:rsidRDefault="00F649B5">
      <w:pPr>
        <w:pStyle w:val="ProductList-Bullet"/>
        <w:numPr>
          <w:ilvl w:val="0"/>
          <w:numId w:val="24"/>
        </w:numPr>
      </w:pPr>
      <w:r>
        <w:t>客户必须要求用户书面或在线接受软件许可条款。</w:t>
      </w:r>
    </w:p>
    <w:p w14:paraId="4AE5ACAE" w14:textId="77777777" w:rsidR="00073D09" w:rsidRDefault="00F649B5">
      <w:pPr>
        <w:pStyle w:val="ProductList-Bullet"/>
        <w:numPr>
          <w:ilvl w:val="0"/>
          <w:numId w:val="24"/>
        </w:numPr>
      </w:pPr>
      <w:r>
        <w:t>客户必须告知用户：微软不为软件提供任何保证，不为用户提供针对任何第三方索赔的辩护，也不对由于使用软件而导致的任何损害承担责任。</w:t>
      </w:r>
    </w:p>
    <w:p w14:paraId="681E6514" w14:textId="77777777" w:rsidR="00073D09" w:rsidRDefault="00F649B5">
      <w:pPr>
        <w:pStyle w:val="ProductList-Bullet"/>
        <w:numPr>
          <w:ilvl w:val="0"/>
          <w:numId w:val="24"/>
        </w:numPr>
      </w:pPr>
      <w:r>
        <w:t>在根据出租权利使用软件时，客户同意针对与使用合格软件相关的任何索赔为微软提供辩护、补偿，包括支付律师费，并使微软免受损害。</w:t>
      </w:r>
    </w:p>
    <w:p w14:paraId="7118903F" w14:textId="77777777" w:rsidR="00073D09" w:rsidRDefault="00F649B5">
      <w:pPr>
        <w:pStyle w:val="ProductList-Bullet"/>
        <w:numPr>
          <w:ilvl w:val="0"/>
          <w:numId w:val="24"/>
        </w:numPr>
      </w:pPr>
      <w:r>
        <w:t>软件不得在虚拟环境中使用。</w:t>
      </w:r>
    </w:p>
    <w:p w14:paraId="5662B4E0" w14:textId="77777777" w:rsidR="00073D09" w:rsidRDefault="00F649B5">
      <w:pPr>
        <w:pStyle w:val="ProductList-Bullet"/>
        <w:numPr>
          <w:ilvl w:val="0"/>
          <w:numId w:val="24"/>
        </w:numPr>
      </w:pPr>
      <w:r>
        <w:t>除了使用远程协助或类似技术来提供技术支持的用途之外，该软件可能无法远程访问。</w:t>
      </w:r>
    </w:p>
    <w:p w14:paraId="23C1D61C" w14:textId="77777777" w:rsidR="00073D09" w:rsidRDefault="00F649B5">
      <w:pPr>
        <w:pStyle w:val="ProductList-Bullet"/>
        <w:numPr>
          <w:ilvl w:val="0"/>
          <w:numId w:val="24"/>
        </w:numPr>
      </w:pPr>
      <w:r>
        <w:t>出租权利许可随基础许可证一同到期，或在基础许可重新分配或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出现永久故障时到期。</w:t>
      </w:r>
    </w:p>
    <w:p w14:paraId="5E3FB6C1" w14:textId="77777777" w:rsidR="00073D09" w:rsidRDefault="00073D09">
      <w:pPr>
        <w:pStyle w:val="ProductList-Body"/>
      </w:pPr>
    </w:p>
    <w:p w14:paraId="4D52E7FF" w14:textId="77777777" w:rsidR="00073D09" w:rsidRDefault="00F649B5">
      <w:pPr>
        <w:pStyle w:val="ProductList-ClauseHeading"/>
      </w:pPr>
      <w:r>
        <w:t xml:space="preserve">3.2 Windows </w:t>
      </w:r>
      <w:r>
        <w:t>的非专业版本的限制</w:t>
      </w:r>
    </w:p>
    <w:p w14:paraId="009B1255" w14:textId="77777777" w:rsidR="00073D09" w:rsidRDefault="00F649B5">
      <w:pPr>
        <w:pStyle w:val="ProductList-Body"/>
      </w:pPr>
      <w:r>
        <w:t>向其分配</w:t>
      </w:r>
      <w:r>
        <w:t xml:space="preserve"> Windows </w:t>
      </w:r>
      <w:r>
        <w:t>的出租权利的设备只能出租给个人非商业使用的人员。</w:t>
      </w:r>
    </w:p>
    <w:p w14:paraId="581B018C" w14:textId="77777777" w:rsidR="00073D09" w:rsidRDefault="00F649B5">
      <w:pPr>
        <w:pStyle w:val="ProductList-Offering1SubSection"/>
      </w:pPr>
      <w:bookmarkStart w:id="131" w:name="_Sec823"/>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073D09" w14:paraId="4E5B5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73A52" w14:textId="77777777" w:rsidR="00073D09" w:rsidRDefault="00F649B5">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50E4A" w14:textId="77777777" w:rsidR="00073D09" w:rsidRDefault="00F649B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2170E" w14:textId="77777777" w:rsidR="00073D09" w:rsidRDefault="00F649B5">
            <w:pPr>
              <w:pStyle w:val="ProductList-TableBody"/>
            </w:pPr>
            <w:r>
              <w:rPr>
                <w:color w:val="404040"/>
              </w:rPr>
              <w:t>故障切换权利：不适用</w:t>
            </w:r>
          </w:p>
        </w:tc>
      </w:tr>
      <w:tr w:rsidR="00073D09" w14:paraId="5B1F0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954B"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316A"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A12D" w14:textId="77777777" w:rsidR="00073D09" w:rsidRDefault="00F649B5">
            <w:pPr>
              <w:pStyle w:val="ProductList-TableBody"/>
            </w:pPr>
            <w:r>
              <w:rPr>
                <w:color w:val="404040"/>
              </w:rPr>
              <w:t>漫游权利：不适用</w:t>
            </w:r>
          </w:p>
        </w:tc>
      </w:tr>
      <w:tr w:rsidR="00073D09" w14:paraId="49189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A1FC"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12D2"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C6B3" w14:textId="77777777" w:rsidR="00073D09" w:rsidRDefault="00073D09">
            <w:pPr>
              <w:pStyle w:val="ProductList-TableBody"/>
            </w:pPr>
          </w:p>
        </w:tc>
      </w:tr>
    </w:tbl>
    <w:p w14:paraId="4F0B730E" w14:textId="77777777" w:rsidR="00073D09" w:rsidRDefault="00073D09">
      <w:pPr>
        <w:pStyle w:val="PURBreadcrumb"/>
      </w:pPr>
    </w:p>
    <w:p w14:paraId="0549B642" w14:textId="77777777" w:rsidR="00073D09" w:rsidRDefault="00073D09">
      <w:pPr>
        <w:pStyle w:val="PURBreadcrumb"/>
      </w:pPr>
    </w:p>
    <w:p w14:paraId="77E1B11A" w14:textId="77777777" w:rsidR="00073D09" w:rsidRDefault="00F649B5">
      <w:pPr>
        <w:pStyle w:val="PURBreadcrumb"/>
      </w:pPr>
      <w:r>
        <w:t xml:space="preserve">4.1 </w:t>
      </w:r>
      <w:r>
        <w:t>软件保障</w:t>
      </w:r>
    </w:p>
    <w:p w14:paraId="28543C51" w14:textId="77777777" w:rsidR="00073D09" w:rsidRDefault="00F649B5">
      <w:pPr>
        <w:pStyle w:val="ProductList-Body"/>
      </w:pPr>
      <w:r>
        <w:t>正在申请获得出租权利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的客户没有资格获得出租权利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和基础合格软件许可的软件保障。但是，对于出租</w:t>
      </w:r>
      <w:r>
        <w:t>/</w:t>
      </w:r>
      <w:r>
        <w:t>租赁和使用作为</w:t>
      </w:r>
      <w:r>
        <w:t xml:space="preserve"> Windows </w:t>
      </w:r>
      <w:r>
        <w:t>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分配对象的设备的用户，可能允许他们依照自己的批量许可协议获取基础软件许可的升级或升级与软件保障。在与永久权利增长有关的客户批量许可协议中，无论是否有相悖的规定，当相应的出租权利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期满时，所有软件保障权利（包括通过软件保障获得的使用软件的权利）也将到期。</w:t>
      </w:r>
    </w:p>
    <w:p w14:paraId="429AAB4B" w14:textId="77777777" w:rsidR="00073D09" w:rsidRDefault="00073D09">
      <w:pPr>
        <w:pStyle w:val="PURBreadcrumb"/>
      </w:pPr>
    </w:p>
    <w:p w14:paraId="42AA3B1B"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7C3EF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A5301"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16DC779E" w14:textId="77777777" w:rsidR="00073D09" w:rsidRDefault="00073D09">
      <w:pPr>
        <w:pStyle w:val="ProductList-Body"/>
      </w:pPr>
    </w:p>
    <w:p w14:paraId="22E5AE75" w14:textId="77777777" w:rsidR="00073D09" w:rsidRDefault="00F649B5">
      <w:pPr>
        <w:pStyle w:val="ProductList-Offering1HeadingNoBorder"/>
      </w:pPr>
      <w:bookmarkStart w:id="132" w:name="_Sec614"/>
      <w:r>
        <w:t>SQL Server</w:t>
      </w:r>
      <w:bookmarkEnd w:id="132"/>
      <w:r>
        <w:fldChar w:fldCharType="begin"/>
      </w:r>
      <w:r>
        <w:instrText xml:space="preserve"> TC "</w:instrText>
      </w:r>
      <w:bookmarkStart w:id="133" w:name="_Toc431204033"/>
      <w:r>
        <w:instrText>SQL Server</w:instrText>
      </w:r>
      <w:bookmarkEnd w:id="133"/>
      <w:r>
        <w:instrText>" \l 2</w:instrText>
      </w:r>
      <w:r>
        <w:fldChar w:fldCharType="end"/>
      </w:r>
    </w:p>
    <w:p w14:paraId="606291F9" w14:textId="77777777" w:rsidR="00073D09" w:rsidRDefault="00F649B5">
      <w:pPr>
        <w:pStyle w:val="ProductList-Offering1SubSection"/>
      </w:pPr>
      <w:bookmarkStart w:id="134" w:name="_Sec688"/>
      <w:r>
        <w:t>1.</w:t>
      </w:r>
      <w:r>
        <w:t>计划可用性</w:t>
      </w:r>
      <w:bookmarkEnd w:id="134"/>
    </w:p>
    <w:tbl>
      <w:tblPr>
        <w:tblStyle w:val="PURTable"/>
        <w:tblW w:w="0" w:type="dxa"/>
        <w:tblLook w:val="04A0" w:firstRow="1" w:lastRow="0" w:firstColumn="1" w:lastColumn="0" w:noHBand="0" w:noVBand="1"/>
      </w:tblPr>
      <w:tblGrid>
        <w:gridCol w:w="4032"/>
        <w:gridCol w:w="612"/>
        <w:gridCol w:w="610"/>
        <w:gridCol w:w="612"/>
        <w:gridCol w:w="610"/>
        <w:gridCol w:w="607"/>
        <w:gridCol w:w="611"/>
        <w:gridCol w:w="615"/>
        <w:gridCol w:w="634"/>
        <w:gridCol w:w="619"/>
        <w:gridCol w:w="613"/>
        <w:gridCol w:w="609"/>
      </w:tblGrid>
      <w:tr w:rsidR="00073D09" w14:paraId="5CEAE4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86E4A2"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DF944"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05415"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6942D"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F676D"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F9BB7"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56A2A"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686F4"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4133C"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2C168"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2A01A"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DFCE"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084B96AF" w14:textId="77777777">
        <w:tc>
          <w:tcPr>
            <w:tcW w:w="4160" w:type="dxa"/>
            <w:tcBorders>
              <w:top w:val="single" w:sz="6" w:space="0" w:color="FFFFFF"/>
              <w:left w:val="none" w:sz="4" w:space="0" w:color="6E6E6E"/>
              <w:bottom w:val="dashed" w:sz="4" w:space="0" w:color="BFBFBF"/>
              <w:right w:val="none" w:sz="4" w:space="0" w:color="6E6E6E"/>
            </w:tcBorders>
          </w:tcPr>
          <w:p w14:paraId="3A44A780" w14:textId="77777777" w:rsidR="00073D09" w:rsidRDefault="00F649B5">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DAB150" w14:textId="77777777" w:rsidR="00073D09" w:rsidRDefault="00F649B5">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3ED145C5" w14:textId="77777777" w:rsidR="00073D09" w:rsidRDefault="00F649B5">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7D6E6C35" w14:textId="77777777" w:rsidR="00073D09" w:rsidRDefault="00F649B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03A1EB3" w14:textId="77777777" w:rsidR="00073D09" w:rsidRDefault="00F649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6CC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E204"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A2B8"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62E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287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300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717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5D37600E" w14:textId="77777777">
        <w:tc>
          <w:tcPr>
            <w:tcW w:w="4160" w:type="dxa"/>
            <w:tcBorders>
              <w:top w:val="dashed" w:sz="4" w:space="0" w:color="BFBFBF"/>
              <w:left w:val="none" w:sz="4" w:space="0" w:color="6E6E6E"/>
              <w:bottom w:val="dashed" w:sz="4" w:space="0" w:color="BFBFBF"/>
              <w:right w:val="none" w:sz="4" w:space="0" w:color="6E6E6E"/>
            </w:tcBorders>
          </w:tcPr>
          <w:p w14:paraId="56E070BE" w14:textId="77777777" w:rsidR="00073D09" w:rsidRDefault="00F649B5">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7B521990" w14:textId="77777777" w:rsidR="00073D09" w:rsidRDefault="00F649B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7ABA2C6" w14:textId="77777777" w:rsidR="00073D09" w:rsidRDefault="00F649B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2E904A57" w14:textId="77777777" w:rsidR="00073D09" w:rsidRDefault="00F649B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7080BF39" w14:textId="77777777" w:rsidR="00073D09" w:rsidRDefault="00F649B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4E2D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6889"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D05DF"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F50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168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7AE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C00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7FBDDDD7" w14:textId="77777777">
        <w:tc>
          <w:tcPr>
            <w:tcW w:w="4160" w:type="dxa"/>
            <w:tcBorders>
              <w:top w:val="dashed" w:sz="4" w:space="0" w:color="BFBFBF"/>
              <w:left w:val="none" w:sz="4" w:space="0" w:color="6E6E6E"/>
              <w:bottom w:val="dashed" w:sz="4" w:space="0" w:color="BFBFBF"/>
              <w:right w:val="none" w:sz="4" w:space="0" w:color="6E6E6E"/>
            </w:tcBorders>
          </w:tcPr>
          <w:p w14:paraId="306CCECE" w14:textId="77777777" w:rsidR="00073D09" w:rsidRDefault="00F649B5">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686E2" w14:textId="77777777" w:rsidR="00073D09" w:rsidRDefault="00F649B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1B161F9"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84715"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9B97E6" w14:textId="77777777" w:rsidR="00073D09" w:rsidRDefault="00F649B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FD8F"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053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F0241"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761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419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697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A60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61B5EE25" w14:textId="77777777">
        <w:tc>
          <w:tcPr>
            <w:tcW w:w="4160" w:type="dxa"/>
            <w:tcBorders>
              <w:top w:val="dashed" w:sz="4" w:space="0" w:color="BFBFBF"/>
              <w:left w:val="none" w:sz="4" w:space="0" w:color="6E6E6E"/>
              <w:bottom w:val="dashed" w:sz="4" w:space="0" w:color="BFBFBF"/>
              <w:right w:val="none" w:sz="4" w:space="0" w:color="6E6E6E"/>
            </w:tcBorders>
          </w:tcPr>
          <w:p w14:paraId="31F471A6" w14:textId="77777777" w:rsidR="00073D09" w:rsidRDefault="00F649B5">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09B8C08E" w14:textId="77777777" w:rsidR="00073D09" w:rsidRDefault="00F649B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FBFB37F" w14:textId="77777777" w:rsidR="00073D09" w:rsidRDefault="00F649B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4855D38C" w14:textId="77777777" w:rsidR="00073D09" w:rsidRDefault="00F649B5">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1FA1757B" w14:textId="77777777" w:rsidR="00073D09" w:rsidRDefault="00F649B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BE7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7E7D"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7D44"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97D4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1C5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A9C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CFA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7ECC74C2" w14:textId="77777777">
        <w:tc>
          <w:tcPr>
            <w:tcW w:w="4160" w:type="dxa"/>
            <w:tcBorders>
              <w:top w:val="dashed" w:sz="4" w:space="0" w:color="BFBFBF"/>
              <w:left w:val="none" w:sz="4" w:space="0" w:color="6E6E6E"/>
              <w:bottom w:val="dashed" w:sz="4" w:space="0" w:color="BFBFBF"/>
              <w:right w:val="none" w:sz="4" w:space="0" w:color="6E6E6E"/>
            </w:tcBorders>
          </w:tcPr>
          <w:p w14:paraId="1B7DFA9A" w14:textId="77777777" w:rsidR="00073D09" w:rsidRDefault="00F649B5">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3B4C5" w14:textId="77777777" w:rsidR="00073D09" w:rsidRDefault="00F649B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83AC6B3"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1E5B8C4"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EDF4B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158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B2D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BC2C"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DA433"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1058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EE7EF"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4A360" w14:textId="77777777" w:rsidR="00073D09" w:rsidRPr="00820D62" w:rsidRDefault="00073D09">
            <w:pPr>
              <w:pStyle w:val="ProductList-TableBody"/>
              <w:jc w:val="center"/>
              <w:rPr>
                <w:color w:val="000000" w:themeColor="text1"/>
              </w:rPr>
            </w:pPr>
          </w:p>
        </w:tc>
      </w:tr>
      <w:tr w:rsidR="00073D09" w14:paraId="298C22AA" w14:textId="77777777">
        <w:tc>
          <w:tcPr>
            <w:tcW w:w="4160" w:type="dxa"/>
            <w:tcBorders>
              <w:top w:val="dashed" w:sz="4" w:space="0" w:color="BFBFBF"/>
              <w:left w:val="none" w:sz="4" w:space="0" w:color="6E6E6E"/>
              <w:bottom w:val="dashed" w:sz="4" w:space="0" w:color="BFBFBF"/>
              <w:right w:val="none" w:sz="4" w:space="0" w:color="6E6E6E"/>
            </w:tcBorders>
          </w:tcPr>
          <w:p w14:paraId="04A84358" w14:textId="77777777" w:rsidR="00073D09" w:rsidRDefault="00F649B5">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2C4D07" w14:textId="77777777" w:rsidR="00073D09" w:rsidRDefault="00F649B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C93D904" w14:textId="77777777" w:rsidR="00073D09" w:rsidRDefault="00F649B5">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3EF92F44" w14:textId="77777777" w:rsidR="00073D09" w:rsidRDefault="00F649B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897221C" w14:textId="77777777" w:rsidR="00073D09" w:rsidRDefault="00F649B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874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996B"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638D"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159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A43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7B9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F60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504733A6" w14:textId="77777777">
        <w:tc>
          <w:tcPr>
            <w:tcW w:w="4160" w:type="dxa"/>
            <w:tcBorders>
              <w:top w:val="dashed" w:sz="4" w:space="0" w:color="BFBFBF"/>
              <w:left w:val="none" w:sz="4" w:space="0" w:color="6E6E6E"/>
              <w:bottom w:val="dashed" w:sz="4" w:space="0" w:color="BFBFBF"/>
              <w:right w:val="none" w:sz="4" w:space="0" w:color="6E6E6E"/>
            </w:tcBorders>
          </w:tcPr>
          <w:p w14:paraId="001AAF79" w14:textId="77777777" w:rsidR="00073D09" w:rsidRDefault="00F649B5">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CA7506" w14:textId="77777777" w:rsidR="00073D09" w:rsidRDefault="00F649B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3F82645"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1E10B0B"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1718700"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FB52"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370D"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EBC1"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12A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15D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行业设备</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ID</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C74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E2A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19C2F459" w14:textId="77777777">
        <w:tc>
          <w:tcPr>
            <w:tcW w:w="4160" w:type="dxa"/>
            <w:tcBorders>
              <w:top w:val="dashed" w:sz="4" w:space="0" w:color="BFBFBF"/>
              <w:left w:val="none" w:sz="4" w:space="0" w:color="6E6E6E"/>
              <w:bottom w:val="dashed" w:sz="4" w:space="0" w:color="BFBFBF"/>
              <w:right w:val="none" w:sz="4" w:space="0" w:color="6E6E6E"/>
            </w:tcBorders>
          </w:tcPr>
          <w:p w14:paraId="56953621" w14:textId="77777777" w:rsidR="00073D09" w:rsidRDefault="00F649B5">
            <w:pPr>
              <w:pStyle w:val="ProductList-TableBody"/>
            </w:pPr>
            <w:r>
              <w:t xml:space="preserve">SQL Server </w:t>
            </w:r>
            <w:r>
              <w:t>并行数据仓库</w:t>
            </w:r>
            <w:r>
              <w:fldChar w:fldCharType="begin"/>
            </w:r>
            <w:r>
              <w:instrText xml:space="preserve"> XE "SQL Server </w:instrText>
            </w:r>
            <w:r>
              <w:instrText>并行数据仓库</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4A6D20" w14:textId="77777777" w:rsidR="00073D09" w:rsidRDefault="00F649B5">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03493600" w14:textId="77777777" w:rsidR="00073D09" w:rsidRDefault="00F649B5">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2AA95B85" w14:textId="77777777" w:rsidR="00073D09" w:rsidRDefault="00F649B5">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3E28B5AA" w14:textId="77777777" w:rsidR="00073D09" w:rsidRDefault="00F649B5">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E1C04"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9674"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A12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92EA9"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F82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F4262"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AA7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0E64FD09" w14:textId="77777777">
        <w:tc>
          <w:tcPr>
            <w:tcW w:w="4160" w:type="dxa"/>
            <w:tcBorders>
              <w:top w:val="dashed" w:sz="4" w:space="0" w:color="BFBFBF"/>
              <w:left w:val="none" w:sz="4" w:space="0" w:color="6E6E6E"/>
              <w:bottom w:val="none" w:sz="4" w:space="0" w:color="BFBFBF"/>
              <w:right w:val="none" w:sz="4" w:space="0" w:color="6E6E6E"/>
            </w:tcBorders>
          </w:tcPr>
          <w:p w14:paraId="6724AEA1" w14:textId="77777777" w:rsidR="00073D09" w:rsidRDefault="00F649B5">
            <w:pPr>
              <w:pStyle w:val="ProductList-TableBody"/>
            </w:pPr>
            <w:r>
              <w:t xml:space="preserve">SQL Server 2012 </w:t>
            </w:r>
            <w: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4C4E74" w14:textId="77777777" w:rsidR="00073D09" w:rsidRDefault="00F649B5">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5B6A6432" w14:textId="77777777" w:rsidR="00073D09" w:rsidRDefault="00F649B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B92CAE0"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7DBEC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BC19D"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732A"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BE8A"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79B62"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0E3FB"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6E4C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49DC3" w14:textId="77777777" w:rsidR="00073D09" w:rsidRPr="00820D62" w:rsidRDefault="00073D09">
            <w:pPr>
              <w:pStyle w:val="ProductList-TableBody"/>
              <w:jc w:val="center"/>
              <w:rPr>
                <w:color w:val="000000" w:themeColor="text1"/>
              </w:rPr>
            </w:pPr>
          </w:p>
        </w:tc>
      </w:tr>
    </w:tbl>
    <w:p w14:paraId="534C08C7" w14:textId="77777777" w:rsidR="00073D09" w:rsidRDefault="00F649B5">
      <w:pPr>
        <w:pStyle w:val="ProductList-Offering1SubSection"/>
      </w:pPr>
      <w:bookmarkStart w:id="135" w:name="_Sec743"/>
      <w:r>
        <w:t>2.</w:t>
      </w:r>
      <w:r>
        <w:t>产品条件</w:t>
      </w:r>
      <w:bookmarkEnd w:id="135"/>
    </w:p>
    <w:tbl>
      <w:tblPr>
        <w:tblStyle w:val="PURTable"/>
        <w:tblW w:w="0" w:type="dxa"/>
        <w:tblLook w:val="04A0" w:firstRow="1" w:lastRow="0" w:firstColumn="1" w:lastColumn="0" w:noHBand="0" w:noVBand="1"/>
      </w:tblPr>
      <w:tblGrid>
        <w:gridCol w:w="3600"/>
        <w:gridCol w:w="3589"/>
        <w:gridCol w:w="3601"/>
      </w:tblGrid>
      <w:tr w:rsidR="00073D09" w14:paraId="442D7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F99136"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4F449311"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14:paraId="14CAD3D6" w14:textId="77777777" w:rsidR="00073D09" w:rsidRDefault="00F649B5">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073D09" w14:paraId="24BC7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1D11"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DF22"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00ED98C"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742F5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9BB0"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7869B2BC" w14:textId="77777777" w:rsidR="00073D09" w:rsidRDefault="00F649B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C39F" w14:textId="77777777" w:rsidR="00073D09" w:rsidRDefault="00F649B5">
            <w:pPr>
              <w:pStyle w:val="ProductList-TableBody"/>
            </w:pPr>
            <w:r>
              <w:rPr>
                <w:color w:val="404040"/>
              </w:rPr>
              <w:t>符合削减条件：不适用</w:t>
            </w:r>
          </w:p>
        </w:tc>
      </w:tr>
      <w:tr w:rsidR="00073D09" w14:paraId="399E5862" w14:textId="77777777">
        <w:tc>
          <w:tcPr>
            <w:tcW w:w="4040" w:type="dxa"/>
            <w:tcBorders>
              <w:top w:val="single" w:sz="4" w:space="0" w:color="000000"/>
              <w:left w:val="single" w:sz="4" w:space="0" w:color="000000"/>
              <w:bottom w:val="single" w:sz="4" w:space="0" w:color="000000"/>
              <w:right w:val="single" w:sz="4" w:space="0" w:color="000000"/>
            </w:tcBorders>
          </w:tcPr>
          <w:p w14:paraId="58561ACC"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E30A"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FC28" w14:textId="77777777" w:rsidR="00073D09" w:rsidRDefault="00F649B5">
            <w:pPr>
              <w:pStyle w:val="ProductList-TableBody"/>
            </w:pPr>
            <w:r>
              <w:rPr>
                <w:color w:val="404040"/>
              </w:rPr>
              <w:t>符合校正条件：不适用</w:t>
            </w:r>
          </w:p>
        </w:tc>
      </w:tr>
      <w:tr w:rsidR="00073D09" w14:paraId="63DFD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76E1"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4FF5"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4903" w14:textId="77777777" w:rsidR="00073D09" w:rsidRDefault="00073D09">
            <w:pPr>
              <w:pStyle w:val="ProductList-TableBody"/>
            </w:pPr>
          </w:p>
        </w:tc>
      </w:tr>
    </w:tbl>
    <w:p w14:paraId="1E5CD3ED" w14:textId="77777777" w:rsidR="00073D09" w:rsidRDefault="00073D09">
      <w:pPr>
        <w:pStyle w:val="ProductList-Body"/>
      </w:pPr>
    </w:p>
    <w:p w14:paraId="6A3AECCF" w14:textId="77777777" w:rsidR="00073D09" w:rsidRDefault="00F649B5">
      <w:pPr>
        <w:pStyle w:val="ProductList-ClauseHeading"/>
      </w:pPr>
      <w:r>
        <w:t>2.1 SQL Server 2014 Enterprise</w:t>
      </w:r>
    </w:p>
    <w:p w14:paraId="719BA680" w14:textId="77777777" w:rsidR="00073D09" w:rsidRDefault="00F649B5">
      <w:pPr>
        <w:pStyle w:val="ProductList-Body"/>
      </w:pPr>
      <w:r>
        <w:t>未提供</w:t>
      </w:r>
      <w:r>
        <w:t xml:space="preserve"> SQL Server 2014 Enterprise</w:t>
      </w:r>
      <w:r>
        <w:fldChar w:fldCharType="begin"/>
      </w:r>
      <w:r>
        <w:instrText xml:space="preserve"> XE "SQL Server 2014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2014 </w:t>
      </w:r>
      <w:r>
        <w:t>版本的现有软件保障客户应参阅位于</w:t>
      </w:r>
      <w:r>
        <w:t xml:space="preserve"> </w:t>
      </w:r>
      <w:hyperlink r:id="rId54">
        <w:r>
          <w:rPr>
            <w:color w:val="00467F"/>
            <w:u w:val="single"/>
          </w:rPr>
          <w:t>http://go.microsoft.com/?linkid=9839206</w:t>
        </w:r>
      </w:hyperlink>
      <w:r>
        <w:t xml:space="preserve"> 2014 </w:t>
      </w:r>
      <w:r>
        <w:t>年</w:t>
      </w:r>
      <w:r>
        <w:t xml:space="preserve"> 4 </w:t>
      </w:r>
      <w:r>
        <w:t>月的</w:t>
      </w:r>
      <w:r>
        <w:t xml:space="preserve"> PUR </w:t>
      </w:r>
      <w:r>
        <w:t>以了解其许可条款。</w:t>
      </w:r>
    </w:p>
    <w:p w14:paraId="7B4F6C84" w14:textId="77777777" w:rsidR="00073D09" w:rsidRDefault="00073D09">
      <w:pPr>
        <w:pStyle w:val="ProductList-Body"/>
      </w:pPr>
    </w:p>
    <w:p w14:paraId="3102F313" w14:textId="77777777" w:rsidR="00073D09" w:rsidRDefault="00F649B5">
      <w:pPr>
        <w:pStyle w:val="ProductList-ClauseHeading"/>
      </w:pPr>
      <w:r>
        <w:t xml:space="preserve">2.2 SQL Server Parallel Data Warehouse </w:t>
      </w:r>
      <w:r>
        <w:t>可选版本（无</w:t>
      </w:r>
      <w:r>
        <w:t xml:space="preserve"> Oracle Java</w:t>
      </w:r>
      <w:r>
        <w:t>）</w:t>
      </w:r>
    </w:p>
    <w:p w14:paraId="5933E1C3" w14:textId="77777777" w:rsidR="00073D09" w:rsidRDefault="00F649B5">
      <w:pPr>
        <w:pStyle w:val="ProductList-Body"/>
      </w:pPr>
      <w:r>
        <w:t>在</w:t>
      </w:r>
      <w:r>
        <w:t xml:space="preserve"> Appliance Update 1 (AU 1) </w:t>
      </w:r>
      <w:r>
        <w:t>正式面世之后购买</w:t>
      </w:r>
      <w:r>
        <w:t xml:space="preserve"> SQL Server 2012 Parallel Data Warehouse (PDW)</w:t>
      </w:r>
      <w:r>
        <w:fldChar w:fldCharType="begin"/>
      </w:r>
      <w:r>
        <w:instrText xml:space="preserve"> XE "SQL Server 2012 Parallel Data Warehouse (PDW)" </w:instrText>
      </w:r>
      <w:r>
        <w:fldChar w:fldCharType="end"/>
      </w:r>
      <w:r>
        <w:t xml:space="preserve"> </w:t>
      </w:r>
      <w:r>
        <w:t>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的客户，可以获得带</w:t>
      </w:r>
      <w:r>
        <w:t xml:space="preserve"> Oracle Java</w:t>
      </w:r>
      <w:r>
        <w:t>（需申请）或不带</w:t>
      </w:r>
      <w:r>
        <w:t xml:space="preserve"> Oracle Java </w:t>
      </w:r>
      <w:r>
        <w:t>的版本。有关更多信息，请访问</w:t>
      </w:r>
      <w:r>
        <w:t xml:space="preserve"> </w:t>
      </w:r>
      <w:hyperlink r:id="rId55">
        <w:r>
          <w:rPr>
            <w:color w:val="00467F"/>
            <w:u w:val="single"/>
          </w:rPr>
          <w:t>http://www.microsoft.com/en-us/sqlserver/solutions-technologies/data-warehousing/pdw.aspx</w:t>
        </w:r>
      </w:hyperlink>
      <w:r>
        <w:t>。</w:t>
      </w:r>
    </w:p>
    <w:p w14:paraId="3668E915" w14:textId="77777777" w:rsidR="00073D09" w:rsidRDefault="00073D09">
      <w:pPr>
        <w:pStyle w:val="ProductList-Body"/>
      </w:pPr>
    </w:p>
    <w:p w14:paraId="71C28C0A" w14:textId="77777777" w:rsidR="00073D09" w:rsidRDefault="00F649B5">
      <w:pPr>
        <w:pStyle w:val="ProductList-ClauseHeading"/>
      </w:pPr>
      <w:r>
        <w:t xml:space="preserve">2.3 SQL Server </w:t>
      </w:r>
      <w:r>
        <w:t>并行数据仓库</w:t>
      </w:r>
    </w:p>
    <w:p w14:paraId="4F834B6D" w14:textId="77777777" w:rsidR="00073D09" w:rsidRDefault="00F649B5">
      <w:pPr>
        <w:pStyle w:val="ProductList-Body"/>
      </w:pPr>
      <w:r>
        <w:t xml:space="preserve">SQL Server </w:t>
      </w:r>
      <w:r>
        <w:t>并行数据仓库没有版本；不过，客户在软件保障范围有效期内仅能使用提供的软件生成版本。</w:t>
      </w:r>
    </w:p>
    <w:p w14:paraId="7AF16EBC" w14:textId="77777777" w:rsidR="00073D09" w:rsidRDefault="00F649B5">
      <w:pPr>
        <w:pStyle w:val="ProductList-Offering1SubSection"/>
      </w:pPr>
      <w:bookmarkStart w:id="136" w:name="_Sec794"/>
      <w:r>
        <w:t>3.</w:t>
      </w:r>
      <w:r>
        <w:t>使用权利</w:t>
      </w:r>
      <w:bookmarkEnd w:id="136"/>
    </w:p>
    <w:tbl>
      <w:tblPr>
        <w:tblStyle w:val="PURTable"/>
        <w:tblW w:w="0" w:type="dxa"/>
        <w:tblLook w:val="04A0" w:firstRow="1" w:lastRow="0" w:firstColumn="1" w:lastColumn="0" w:noHBand="0" w:noVBand="1"/>
      </w:tblPr>
      <w:tblGrid>
        <w:gridCol w:w="3620"/>
        <w:gridCol w:w="3561"/>
        <w:gridCol w:w="3609"/>
      </w:tblGrid>
      <w:tr w:rsidR="00073D09" w14:paraId="1FEEB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20FD8"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6">
              <w:r>
                <w:rPr>
                  <w:color w:val="00467F"/>
                  <w:u w:val="single"/>
                </w:rPr>
                <w:t>通用</w:t>
              </w:r>
            </w:hyperlink>
            <w:r>
              <w:t>；</w:t>
            </w:r>
            <w:hyperlink r:id="rId57">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6A969A86"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EB2E457"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版本除外）</w:t>
            </w:r>
          </w:p>
        </w:tc>
      </w:tr>
      <w:tr w:rsidR="00073D09" w14:paraId="419CD083" w14:textId="77777777">
        <w:tc>
          <w:tcPr>
            <w:tcW w:w="4040" w:type="dxa"/>
            <w:tcBorders>
              <w:top w:val="single" w:sz="4" w:space="0" w:color="000000"/>
              <w:left w:val="single" w:sz="4" w:space="0" w:color="000000"/>
              <w:bottom w:val="single" w:sz="4" w:space="0" w:color="000000"/>
              <w:right w:val="single" w:sz="4" w:space="0" w:color="000000"/>
            </w:tcBorders>
          </w:tcPr>
          <w:p w14:paraId="244B1EBA" w14:textId="77777777" w:rsidR="00073D09" w:rsidRDefault="00F649B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0E68089" w14:textId="77777777" w:rsidR="00073D09" w:rsidRDefault="00F649B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5DE0619"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73D09" w14:paraId="09475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0CDA"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EA2D"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982A" w14:textId="77777777" w:rsidR="00073D09" w:rsidRDefault="00073D09">
            <w:pPr>
              <w:pStyle w:val="ProductList-TableBody"/>
            </w:pPr>
          </w:p>
        </w:tc>
      </w:tr>
    </w:tbl>
    <w:p w14:paraId="111EE184" w14:textId="77777777" w:rsidR="00073D09" w:rsidRDefault="00073D09">
      <w:pPr>
        <w:pStyle w:val="ProductList-Body"/>
      </w:pPr>
    </w:p>
    <w:p w14:paraId="68BE4910" w14:textId="77777777" w:rsidR="00073D09" w:rsidRDefault="00F649B5">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073D09" w14:paraId="008F6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05C8EC" w14:textId="77777777" w:rsidR="00073D09" w:rsidRDefault="00F649B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3F9E4F7" w14:textId="77777777" w:rsidR="00073D09" w:rsidRDefault="00F649B5">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04D1D2C4" w14:textId="77777777" w:rsidR="00073D09" w:rsidRDefault="00073D09">
            <w:pPr>
              <w:pStyle w:val="ProductList-TableBody"/>
            </w:pPr>
          </w:p>
        </w:tc>
      </w:tr>
    </w:tbl>
    <w:p w14:paraId="18590013" w14:textId="77777777" w:rsidR="00073D09" w:rsidRDefault="00073D09">
      <w:pPr>
        <w:pStyle w:val="ProductList-Body"/>
      </w:pPr>
    </w:p>
    <w:p w14:paraId="29648D48" w14:textId="77777777" w:rsidR="00073D09" w:rsidRDefault="00F649B5">
      <w:pPr>
        <w:pStyle w:val="ProductList-ClauseHeading"/>
      </w:pPr>
      <w:r>
        <w:t xml:space="preserve">3.2 </w:t>
      </w:r>
      <w:r>
        <w:t>对早期版本的</w:t>
      </w:r>
      <w:r>
        <w:t xml:space="preserve"> SQL Server </w:t>
      </w:r>
      <w:r>
        <w:t>的自动更新</w:t>
      </w:r>
    </w:p>
    <w:p w14:paraId="118CC0DD" w14:textId="77777777" w:rsidR="00073D09" w:rsidRDefault="00F649B5">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5FCF94DE" w14:textId="77777777" w:rsidR="00073D09" w:rsidRDefault="00073D09">
      <w:pPr>
        <w:pStyle w:val="ProductList-Body"/>
      </w:pPr>
    </w:p>
    <w:p w14:paraId="398F0225" w14:textId="77777777" w:rsidR="00073D09" w:rsidRDefault="00F649B5">
      <w:pPr>
        <w:pStyle w:val="ProductList-ClauseHeading"/>
      </w:pPr>
      <w:r>
        <w:t xml:space="preserve">3.3 </w:t>
      </w:r>
      <w:r>
        <w:t>运行</w:t>
      </w:r>
      <w:r>
        <w:t xml:space="preserve"> Business Intelligence </w:t>
      </w:r>
      <w:r>
        <w:t>和</w:t>
      </w:r>
      <w:r>
        <w:t xml:space="preserve"> Standard </w:t>
      </w:r>
      <w:r>
        <w:t>版本的实例</w:t>
      </w:r>
    </w:p>
    <w:p w14:paraId="3E522068" w14:textId="77777777" w:rsidR="00073D09" w:rsidRDefault="00F649B5">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FB1FCE3" w14:textId="77777777" w:rsidR="00073D09" w:rsidRDefault="00073D09">
      <w:pPr>
        <w:pStyle w:val="ProductList-Body"/>
      </w:pPr>
    </w:p>
    <w:p w14:paraId="1A3F78C5" w14:textId="77777777" w:rsidR="00073D09" w:rsidRDefault="00F649B5">
      <w:pPr>
        <w:pStyle w:val="ProductList-ClauseHeading"/>
      </w:pPr>
      <w:r>
        <w:t xml:space="preserve">3.4 SQL Server Business Intelligence(2012 </w:t>
      </w:r>
      <w:r>
        <w:t>和</w:t>
      </w:r>
      <w:r>
        <w:t xml:space="preserve"> 2014</w:t>
      </w:r>
      <w:r>
        <w:t>）：针对批处理作业的</w:t>
      </w:r>
      <w:r>
        <w:t xml:space="preserve"> CAL </w:t>
      </w:r>
      <w:r>
        <w:t>弃权</w:t>
      </w:r>
    </w:p>
    <w:p w14:paraId="1008CB0D" w14:textId="77777777" w:rsidR="00073D09" w:rsidRDefault="00F649B5">
      <w:pPr>
        <w:pStyle w:val="ProductList-Body"/>
      </w:pPr>
      <w:r>
        <w:t>对于仅通过批处理访问其服务器软件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的任意用户或设备，客户不需要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r>
        <w:t>“</w:t>
      </w:r>
      <w:r>
        <w:t>批处理</w:t>
      </w:r>
      <w:r>
        <w:t>”</w:t>
      </w:r>
      <w:r>
        <w:t>是一种允许同时处理一组在不同时间发生的任务的活动。</w:t>
      </w:r>
    </w:p>
    <w:p w14:paraId="3C626F04" w14:textId="77777777" w:rsidR="00073D09" w:rsidRDefault="00073D09">
      <w:pPr>
        <w:pStyle w:val="ProductList-Body"/>
      </w:pPr>
    </w:p>
    <w:p w14:paraId="2749B642" w14:textId="77777777" w:rsidR="00073D09" w:rsidRDefault="00F649B5">
      <w:pPr>
        <w:pStyle w:val="ProductList-ClauseHeading"/>
      </w:pPr>
      <w:r>
        <w:t xml:space="preserve">3.5 Parallel Data Warehouse (PDW) </w:t>
      </w:r>
      <w:r>
        <w:t>的故障切换服务器</w:t>
      </w:r>
    </w:p>
    <w:p w14:paraId="51E1D898" w14:textId="77777777" w:rsidR="00073D09" w:rsidRDefault="00F649B5">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）控制的计算节点（许可服务器）组成的单个装置。该技术内置于设备中，允许软件故障切换到设备上的另一个计算节点。对于运行在由</w:t>
      </w:r>
      <w:r>
        <w:t xml:space="preserve"> PDW Appliance </w:t>
      </w:r>
      <w:r>
        <w:t>技术控制的故障切换</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03F1828" w14:textId="77777777" w:rsidR="00073D09" w:rsidRDefault="00073D09">
      <w:pPr>
        <w:pStyle w:val="ProductList-Body"/>
      </w:pPr>
    </w:p>
    <w:p w14:paraId="6F8EA7AC" w14:textId="77777777" w:rsidR="00073D09" w:rsidRDefault="00F649B5">
      <w:pPr>
        <w:pStyle w:val="ProductList-ClauseHeading"/>
      </w:pPr>
      <w:r>
        <w:t>3.6 SQL Server 2014 Developer Edition</w:t>
      </w:r>
      <w:r>
        <w:t>：用于演示</w:t>
      </w:r>
    </w:p>
    <w:p w14:paraId="4EC355F6" w14:textId="77777777" w:rsidR="00073D09" w:rsidRDefault="00F649B5">
      <w:pPr>
        <w:pStyle w:val="ProductList-Body"/>
      </w:pPr>
      <w:r>
        <w:t>除了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以外，任何对客户的内部网络拥有访问权的人都可以安装和使用该软件的副本以演示该软件程序的使用。</w:t>
      </w:r>
    </w:p>
    <w:p w14:paraId="36C5AE89" w14:textId="77777777" w:rsidR="00073D09" w:rsidRDefault="00073D09">
      <w:pPr>
        <w:pStyle w:val="ProductList-Body"/>
      </w:pPr>
    </w:p>
    <w:p w14:paraId="58C59463" w14:textId="77777777" w:rsidR="00073D09" w:rsidRDefault="00F649B5">
      <w:pPr>
        <w:pStyle w:val="ProductList-ClauseHeading"/>
      </w:pPr>
      <w:r>
        <w:t xml:space="preserve">3.7 </w:t>
      </w:r>
      <w:r>
        <w:t>附加软件</w:t>
      </w:r>
      <w:r>
        <w:t xml:space="preserve"> – </w:t>
      </w:r>
      <w:r>
        <w:t>所有（</w:t>
      </w:r>
      <w:r>
        <w:t xml:space="preserve">Developer </w:t>
      </w:r>
      <w:r>
        <w:t>除外）</w:t>
      </w:r>
    </w:p>
    <w:p w14:paraId="2EDA72E8" w14:textId="77777777" w:rsidR="00073D09" w:rsidRDefault="00F649B5">
      <w:pPr>
        <w:pStyle w:val="ProductList-SubClauseHeading"/>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490"/>
        <w:gridCol w:w="3448"/>
        <w:gridCol w:w="3492"/>
      </w:tblGrid>
      <w:tr w:rsidR="00073D09" w14:paraId="267AA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76F910" w14:textId="77777777" w:rsidR="00073D09" w:rsidRDefault="00F649B5">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283D98EE" w14:textId="77777777" w:rsidR="00073D09" w:rsidRDefault="00F649B5">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5E20AC30" w14:textId="77777777" w:rsidR="00073D09" w:rsidRDefault="00F649B5">
            <w:pPr>
              <w:pStyle w:val="ProductList-TableBody"/>
            </w:pPr>
            <w:r>
              <w:t>客户端工具连接性</w:t>
            </w:r>
          </w:p>
        </w:tc>
      </w:tr>
      <w:tr w:rsidR="00073D09" w14:paraId="4766A368" w14:textId="77777777">
        <w:tc>
          <w:tcPr>
            <w:tcW w:w="4040" w:type="dxa"/>
            <w:tcBorders>
              <w:top w:val="single" w:sz="4" w:space="0" w:color="000000"/>
              <w:left w:val="single" w:sz="4" w:space="0" w:color="000000"/>
              <w:bottom w:val="single" w:sz="4" w:space="0" w:color="000000"/>
              <w:right w:val="single" w:sz="4" w:space="0" w:color="000000"/>
            </w:tcBorders>
          </w:tcPr>
          <w:p w14:paraId="49DD4FD7" w14:textId="77777777" w:rsidR="00073D09" w:rsidRDefault="00F649B5">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A4CB582" w14:textId="77777777" w:rsidR="00073D09" w:rsidRDefault="00F649B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BDC2439" w14:textId="77777777" w:rsidR="00073D09" w:rsidRDefault="00F649B5">
            <w:pPr>
              <w:pStyle w:val="ProductList-TableBody"/>
            </w:pPr>
            <w:r>
              <w:t>Distributed Replay Client</w:t>
            </w:r>
          </w:p>
        </w:tc>
      </w:tr>
      <w:tr w:rsidR="00073D09" w14:paraId="6FAA9443" w14:textId="77777777">
        <w:tc>
          <w:tcPr>
            <w:tcW w:w="4040" w:type="dxa"/>
            <w:tcBorders>
              <w:top w:val="single" w:sz="4" w:space="0" w:color="000000"/>
              <w:left w:val="single" w:sz="4" w:space="0" w:color="000000"/>
              <w:bottom w:val="single" w:sz="4" w:space="0" w:color="000000"/>
              <w:right w:val="single" w:sz="4" w:space="0" w:color="000000"/>
            </w:tcBorders>
          </w:tcPr>
          <w:p w14:paraId="47979AA2" w14:textId="77777777" w:rsidR="00073D09" w:rsidRDefault="00F649B5">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1E140821" w14:textId="77777777" w:rsidR="00073D09" w:rsidRDefault="00F649B5">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1889436" w14:textId="77777777" w:rsidR="00073D09" w:rsidRDefault="00F649B5">
            <w:pPr>
              <w:pStyle w:val="ProductList-TableBody"/>
            </w:pPr>
            <w:r>
              <w:t>管理工具</w:t>
            </w:r>
            <w:r>
              <w:t xml:space="preserve"> – </w:t>
            </w:r>
            <w:r>
              <w:t>完整</w:t>
            </w:r>
          </w:p>
        </w:tc>
      </w:tr>
      <w:tr w:rsidR="00073D09" w14:paraId="2724D2AD" w14:textId="77777777">
        <w:tc>
          <w:tcPr>
            <w:tcW w:w="4040" w:type="dxa"/>
            <w:tcBorders>
              <w:top w:val="single" w:sz="4" w:space="0" w:color="000000"/>
              <w:left w:val="single" w:sz="4" w:space="0" w:color="000000"/>
              <w:bottom w:val="single" w:sz="4" w:space="0" w:color="000000"/>
              <w:right w:val="single" w:sz="4" w:space="0" w:color="000000"/>
            </w:tcBorders>
          </w:tcPr>
          <w:p w14:paraId="7E06B477" w14:textId="77777777" w:rsidR="00073D09" w:rsidRDefault="00F649B5">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624634C9" w14:textId="77777777" w:rsidR="00073D09" w:rsidRDefault="00F649B5">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A63F117" w14:textId="77777777" w:rsidR="00073D09" w:rsidRDefault="00073D09">
            <w:pPr>
              <w:pStyle w:val="ProductList-TableBody"/>
            </w:pPr>
          </w:p>
        </w:tc>
      </w:tr>
    </w:tbl>
    <w:p w14:paraId="4AB31016" w14:textId="77777777" w:rsidR="00073D09" w:rsidRDefault="00073D09">
      <w:pPr>
        <w:pStyle w:val="ProductList-BodyIndented"/>
      </w:pPr>
    </w:p>
    <w:p w14:paraId="527D02A5" w14:textId="77777777" w:rsidR="00073D09" w:rsidRDefault="00F649B5">
      <w:pPr>
        <w:pStyle w:val="ProductList-SubClauseHeading"/>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32"/>
        <w:gridCol w:w="3461"/>
        <w:gridCol w:w="3437"/>
      </w:tblGrid>
      <w:tr w:rsidR="00073D09" w14:paraId="49D19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DB47F0" w14:textId="77777777" w:rsidR="00073D09" w:rsidRDefault="00F649B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17638D6B" w14:textId="77777777" w:rsidR="00073D09" w:rsidRDefault="00F649B5">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6135036F" w14:textId="77777777" w:rsidR="00073D09" w:rsidRDefault="00073D09">
            <w:pPr>
              <w:pStyle w:val="ProductList-TableBody"/>
            </w:pPr>
          </w:p>
        </w:tc>
      </w:tr>
    </w:tbl>
    <w:p w14:paraId="07A8A833" w14:textId="77777777" w:rsidR="00073D09" w:rsidRDefault="00F649B5">
      <w:pPr>
        <w:pStyle w:val="ProductList-Offering1SubSection"/>
      </w:pPr>
      <w:bookmarkStart w:id="137" w:name="_Sec826"/>
      <w:r>
        <w:t>4.</w:t>
      </w:r>
      <w:r>
        <w:t>软件保障</w:t>
      </w:r>
      <w:bookmarkEnd w:id="137"/>
    </w:p>
    <w:tbl>
      <w:tblPr>
        <w:tblStyle w:val="PURTable"/>
        <w:tblW w:w="0" w:type="dxa"/>
        <w:tblLook w:val="04A0" w:firstRow="1" w:lastRow="0" w:firstColumn="1" w:lastColumn="0" w:noHBand="0" w:noVBand="1"/>
      </w:tblPr>
      <w:tblGrid>
        <w:gridCol w:w="3596"/>
        <w:gridCol w:w="3597"/>
        <w:gridCol w:w="3597"/>
      </w:tblGrid>
      <w:tr w:rsidR="00073D09" w14:paraId="77D44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97475"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90594BA"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14:paraId="462796E3" w14:textId="77777777" w:rsidR="00073D09" w:rsidRDefault="00F649B5">
            <w:pPr>
              <w:pStyle w:val="ProductList-TableBody"/>
            </w:pPr>
            <w:r>
              <w:fldChar w:fldCharType="begin"/>
            </w:r>
            <w:r>
              <w:instrText xml:space="preserve"> AutoTextList   \s NoStyle \t "</w:instrText>
            </w:r>
            <w:r>
              <w:instrText>故障切换权利：一项软件保障权益，允许客户在预料到出现故障切换事件的情况下，与许可服务器上运行的软件一起运行该产品的被动故障切换实例。（请参阅词汇表了解完整定义）</w:instrText>
            </w:r>
            <w:r>
              <w:instrText xml:space="preserve">" </w:instrText>
            </w:r>
            <w:r>
              <w:fldChar w:fldCharType="separate"/>
            </w:r>
            <w:r>
              <w:rPr>
                <w:color w:val="0563C1"/>
              </w:rPr>
              <w:t>故障切换权利</w:t>
            </w:r>
            <w:r>
              <w:fldChar w:fldCharType="end"/>
            </w:r>
            <w:r>
              <w:t>：所有版本（</w:t>
            </w:r>
            <w:r>
              <w:t xml:space="preserve">Developer </w:t>
            </w:r>
            <w:r>
              <w:t>和并行数据仓库除外）</w:t>
            </w:r>
          </w:p>
        </w:tc>
      </w:tr>
      <w:tr w:rsidR="00073D09" w14:paraId="4C79714B" w14:textId="77777777">
        <w:tc>
          <w:tcPr>
            <w:tcW w:w="4040" w:type="dxa"/>
            <w:tcBorders>
              <w:top w:val="single" w:sz="4" w:space="0" w:color="000000"/>
              <w:left w:val="single" w:sz="4" w:space="0" w:color="000000"/>
              <w:bottom w:val="single" w:sz="4" w:space="0" w:color="000000"/>
              <w:right w:val="single" w:sz="4" w:space="0" w:color="000000"/>
            </w:tcBorders>
          </w:tcPr>
          <w:p w14:paraId="26482C25"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14:paraId="39D23BAB"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D9C0" w14:textId="77777777" w:rsidR="00073D09" w:rsidRDefault="00F649B5">
            <w:pPr>
              <w:pStyle w:val="ProductList-TableBody"/>
            </w:pPr>
            <w:r>
              <w:rPr>
                <w:color w:val="404040"/>
              </w:rPr>
              <w:t>漫游权利：不适用</w:t>
            </w:r>
          </w:p>
        </w:tc>
      </w:tr>
      <w:tr w:rsidR="00073D09" w14:paraId="50203ABD" w14:textId="77777777">
        <w:tc>
          <w:tcPr>
            <w:tcW w:w="4040" w:type="dxa"/>
            <w:tcBorders>
              <w:top w:val="single" w:sz="4" w:space="0" w:color="000000"/>
              <w:left w:val="single" w:sz="4" w:space="0" w:color="000000"/>
              <w:bottom w:val="single" w:sz="4" w:space="0" w:color="000000"/>
              <w:right w:val="single" w:sz="4" w:space="0" w:color="000000"/>
            </w:tcBorders>
          </w:tcPr>
          <w:p w14:paraId="69FC1C37"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5F3F"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B1A0" w14:textId="77777777" w:rsidR="00073D09" w:rsidRDefault="00073D09">
            <w:pPr>
              <w:pStyle w:val="ProductList-TableBody"/>
            </w:pPr>
          </w:p>
        </w:tc>
      </w:tr>
    </w:tbl>
    <w:p w14:paraId="7F7A48E9" w14:textId="77777777" w:rsidR="00073D09" w:rsidRDefault="00073D09">
      <w:pPr>
        <w:pStyle w:val="PURBreadcrumb"/>
      </w:pPr>
    </w:p>
    <w:p w14:paraId="114C1433" w14:textId="77777777" w:rsidR="00073D09" w:rsidRDefault="00F649B5">
      <w:pPr>
        <w:pStyle w:val="ProductList-ClauseHeading"/>
      </w:pPr>
      <w:r>
        <w:t xml:space="preserve">4.1 SQL Server 2014 Enterprise Core – </w:t>
      </w:r>
      <w:r>
        <w:t>无限虚拟化</w:t>
      </w:r>
    </w:p>
    <w:p w14:paraId="2EAF9E41" w14:textId="77777777" w:rsidR="00073D09" w:rsidRDefault="00F649B5">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2256E028" w14:textId="77777777" w:rsidR="00073D09" w:rsidRDefault="00F649B5">
      <w:pPr>
        <w:pStyle w:val="ProductList-ClauseHeading"/>
      </w:pPr>
      <w:r>
        <w:t xml:space="preserve">4.2 SQL Server 2012 </w:t>
      </w:r>
      <w:r>
        <w:t>并行数据仓库</w:t>
      </w:r>
      <w:r>
        <w:t xml:space="preserve"> – </w:t>
      </w:r>
      <w:r>
        <w:t>功能更新</w:t>
      </w:r>
    </w:p>
    <w:p w14:paraId="79E22F60" w14:textId="77777777" w:rsidR="00073D09" w:rsidRDefault="00F649B5">
      <w:pPr>
        <w:pStyle w:val="ProductList-Body"/>
      </w:pPr>
      <w:r>
        <w:t>具有软件保障范围的客户有资格获得主要产品发布之间提供的功能发布（例如，设备更新）。</w:t>
      </w:r>
    </w:p>
    <w:p w14:paraId="754075B3" w14:textId="77777777" w:rsidR="00073D09" w:rsidRDefault="00073D09">
      <w:pPr>
        <w:pStyle w:val="ProductList-Body"/>
      </w:pPr>
    </w:p>
    <w:p w14:paraId="44F04FBC" w14:textId="77777777" w:rsidR="00073D09" w:rsidRDefault="00F649B5">
      <w:pPr>
        <w:pStyle w:val="ProductList-ClauseHeading"/>
      </w:pPr>
      <w:r>
        <w:t xml:space="preserve">4.3 </w:t>
      </w:r>
      <w:r>
        <w:t>应用程序平台许可登记表</w:t>
      </w:r>
      <w:r>
        <w:t xml:space="preserve"> EAP </w:t>
      </w:r>
      <w:r>
        <w:t>下的</w:t>
      </w:r>
      <w:r>
        <w:t xml:space="preserve"> SQL Server </w:t>
      </w:r>
      <w:r>
        <w:t>买断选项</w:t>
      </w:r>
    </w:p>
    <w:p w14:paraId="522FB4F0" w14:textId="77777777" w:rsidR="00073D09" w:rsidRDefault="00F649B5">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B3D4CA2" w14:textId="77777777" w:rsidR="00073D09" w:rsidRDefault="00073D09">
      <w:pPr>
        <w:pStyle w:val="ProductList-Body"/>
      </w:pPr>
    </w:p>
    <w:p w14:paraId="49B1967A" w14:textId="77777777" w:rsidR="00073D09" w:rsidRDefault="00F649B5">
      <w:pPr>
        <w:pStyle w:val="ProductList-ClauseHeading"/>
      </w:pPr>
      <w:r>
        <w:t xml:space="preserve">4.4 </w:t>
      </w:r>
      <w:r>
        <w:t>在</w:t>
      </w:r>
      <w:r>
        <w:t xml:space="preserve"> SQL Server Enterprise </w:t>
      </w:r>
      <w:r>
        <w:t>内核许可下，部署</w:t>
      </w:r>
      <w:r>
        <w:t xml:space="preserve"> SQL Server </w:t>
      </w:r>
      <w:r>
        <w:t>并行数据仓库（请参见</w:t>
      </w:r>
      <w:r>
        <w:t>“</w:t>
      </w:r>
      <w:r>
        <w:t>版本降级</w:t>
      </w:r>
      <w:r>
        <w:t>”</w:t>
      </w:r>
      <w:r>
        <w:t>）。</w:t>
      </w:r>
    </w:p>
    <w:p w14:paraId="3CE6A5EE" w14:textId="77777777" w:rsidR="00073D09" w:rsidRDefault="00F649B5">
      <w:pPr>
        <w:pStyle w:val="ProductList-Body"/>
      </w:pPr>
      <w:r>
        <w:t>要访问</w:t>
      </w:r>
      <w:r>
        <w:t xml:space="preserve"> SQL Server </w:t>
      </w:r>
      <w:r>
        <w:t>并行数据仓库功能更新，需要采用此方式部署的所有</w:t>
      </w:r>
      <w:r>
        <w:t xml:space="preserve"> SQL Enterprise </w:t>
      </w:r>
      <w:r>
        <w:t>每内核许可均有软件保障。</w:t>
      </w:r>
    </w:p>
    <w:p w14:paraId="77786C9B" w14:textId="77777777" w:rsidR="00073D09" w:rsidRDefault="00073D09">
      <w:pPr>
        <w:pStyle w:val="ProductList-Body"/>
      </w:pPr>
    </w:p>
    <w:p w14:paraId="61EB6BA5" w14:textId="77777777" w:rsidR="00073D09" w:rsidRDefault="00F649B5">
      <w:pPr>
        <w:pStyle w:val="ProductList-ClauseHeading"/>
      </w:pPr>
      <w:r>
        <w:t xml:space="preserve">4.5 SQL Server 2012 Parallel Data Warehouse (PDW) </w:t>
      </w:r>
      <w:r>
        <w:t>可选版本（无</w:t>
      </w:r>
      <w:r>
        <w:t xml:space="preserve"> Oracle Java</w:t>
      </w:r>
      <w:r>
        <w:t>）</w:t>
      </w:r>
    </w:p>
    <w:p w14:paraId="1F8D842B" w14:textId="77777777" w:rsidR="00073D09" w:rsidRDefault="00F649B5">
      <w:pPr>
        <w:pStyle w:val="ProductList-Body"/>
      </w:pPr>
      <w:r>
        <w:t>在</w:t>
      </w:r>
      <w:r>
        <w:t xml:space="preserve"> Appliance Update 1 (AU 1) </w:t>
      </w:r>
      <w:r>
        <w:t>正式面世之后，具有</w:t>
      </w:r>
      <w:r>
        <w:t xml:space="preserve"> SQL Server 2012 PDW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的有效软件保障范围的客户，可以获得带</w:t>
      </w:r>
      <w:r>
        <w:t xml:space="preserve"> Oracle Java</w:t>
      </w:r>
      <w:r>
        <w:t>（需申请）或不带</w:t>
      </w:r>
      <w:r>
        <w:t xml:space="preserve"> Oracle Java </w:t>
      </w:r>
      <w:r>
        <w:t>的版本。</w:t>
      </w:r>
    </w:p>
    <w:p w14:paraId="13141654"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6D9D6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94A8B"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4AC0A996" w14:textId="77777777" w:rsidR="00073D09" w:rsidRDefault="00073D09">
      <w:pPr>
        <w:pStyle w:val="ProductList-Body"/>
      </w:pPr>
    </w:p>
    <w:p w14:paraId="5C36BA87" w14:textId="77777777" w:rsidR="00073D09" w:rsidRDefault="00F649B5">
      <w:pPr>
        <w:pStyle w:val="ProductList-OfferingGroupHeading"/>
      </w:pPr>
      <w:bookmarkStart w:id="138" w:name="_Sec615"/>
      <w:r>
        <w:t>System Center</w:t>
      </w:r>
      <w:bookmarkEnd w:id="138"/>
      <w:r>
        <w:fldChar w:fldCharType="begin"/>
      </w:r>
      <w:r>
        <w:instrText xml:space="preserve"> TC "</w:instrText>
      </w:r>
      <w:bookmarkStart w:id="139" w:name="_Toc431204034"/>
      <w:r>
        <w:instrText>System Center</w:instrText>
      </w:r>
      <w:bookmarkEnd w:id="139"/>
      <w:r>
        <w:instrText>" \l 2</w:instrText>
      </w:r>
      <w:r>
        <w:fldChar w:fldCharType="end"/>
      </w:r>
    </w:p>
    <w:p w14:paraId="3A9EC17B" w14:textId="77777777" w:rsidR="00073D09" w:rsidRDefault="00F649B5">
      <w:pPr>
        <w:pStyle w:val="ProductList-Offering2HeadingNoBorder"/>
      </w:pPr>
      <w:bookmarkStart w:id="140" w:name="_Sec642"/>
      <w:r>
        <w:t>System Center Server</w:t>
      </w:r>
      <w:bookmarkEnd w:id="140"/>
      <w:r>
        <w:fldChar w:fldCharType="begin"/>
      </w:r>
      <w:r>
        <w:instrText xml:space="preserve"> TC "</w:instrText>
      </w:r>
      <w:bookmarkStart w:id="141" w:name="_Toc431204035"/>
      <w:r>
        <w:instrText>System Center Server</w:instrText>
      </w:r>
      <w:bookmarkEnd w:id="141"/>
      <w:r>
        <w:instrText>" \l 3</w:instrText>
      </w:r>
      <w:r>
        <w:fldChar w:fldCharType="end"/>
      </w:r>
    </w:p>
    <w:p w14:paraId="77716FDC" w14:textId="77777777" w:rsidR="00073D09" w:rsidRDefault="00F649B5">
      <w:pPr>
        <w:pStyle w:val="ProductList-Offering1SubSection"/>
      </w:pPr>
      <w:bookmarkStart w:id="142" w:name="_Sec689"/>
      <w:r>
        <w:t>1.</w:t>
      </w:r>
      <w:r>
        <w:t>计划可用性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73D09" w14:paraId="243E98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DD4581"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04600"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A2332"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53404"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96B39"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34784"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B7CAD"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ADE00"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38816"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85E8C"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027A8"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E292F"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4EABDEAF" w14:textId="77777777">
        <w:tc>
          <w:tcPr>
            <w:tcW w:w="4160" w:type="dxa"/>
            <w:tcBorders>
              <w:top w:val="single" w:sz="6" w:space="0" w:color="FFFFFF"/>
              <w:left w:val="none" w:sz="4" w:space="0" w:color="6E6E6E"/>
              <w:bottom w:val="dashed" w:sz="4" w:space="0" w:color="BFBFBF"/>
              <w:right w:val="none" w:sz="4" w:space="0" w:color="6E6E6E"/>
            </w:tcBorders>
          </w:tcPr>
          <w:p w14:paraId="10745CA6" w14:textId="77777777" w:rsidR="00073D09" w:rsidRDefault="00F649B5">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14:paraId="5B13156F" w14:textId="77777777" w:rsidR="00073D09" w:rsidRDefault="00F649B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062A27F5" w14:textId="77777777" w:rsidR="00073D09" w:rsidRDefault="00073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4B934F" w14:textId="77777777" w:rsidR="00073D09" w:rsidRDefault="00F649B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605F051B" w14:textId="77777777" w:rsidR="00073D09" w:rsidRDefault="00F649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BA9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291E"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6F6A"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17B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8C8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"Core Infrastructure" </w:instrText>
            </w:r>
            <w:r w:rsidRPr="00820D62">
              <w:rPr>
                <w:color w:val="000000" w:themeColor="text1"/>
              </w:rPr>
              <w:fldChar w:fldCharType="separate"/>
            </w:r>
            <w:r w:rsidRPr="00820D62">
              <w:rPr>
                <w:color w:val="000000" w:themeColor="text1"/>
              </w:rPr>
              <w:t xml:space="preserve"> C</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A28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270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139E9902" w14:textId="77777777">
        <w:tc>
          <w:tcPr>
            <w:tcW w:w="4160" w:type="dxa"/>
            <w:tcBorders>
              <w:top w:val="dashed" w:sz="4" w:space="0" w:color="BFBFBF"/>
              <w:left w:val="none" w:sz="4" w:space="0" w:color="6E6E6E"/>
              <w:bottom w:val="none" w:sz="4" w:space="0" w:color="BFBFBF"/>
              <w:right w:val="none" w:sz="4" w:space="0" w:color="6E6E6E"/>
            </w:tcBorders>
          </w:tcPr>
          <w:p w14:paraId="328ACBEC" w14:textId="77777777" w:rsidR="00073D09" w:rsidRDefault="00F649B5">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14:paraId="11BDE93D" w14:textId="77777777" w:rsidR="00073D09" w:rsidRDefault="00F649B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DA98E18"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BD0CC1" w14:textId="77777777" w:rsidR="00073D09" w:rsidRDefault="00F649B5">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6B9F2060" w14:textId="77777777" w:rsidR="00073D09" w:rsidRDefault="00F649B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020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A9D2"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D0FA"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F20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670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"Core Infrastructure" </w:instrText>
            </w:r>
            <w:r w:rsidRPr="00820D62">
              <w:rPr>
                <w:color w:val="000000" w:themeColor="text1"/>
              </w:rPr>
              <w:fldChar w:fldCharType="separate"/>
            </w:r>
            <w:r w:rsidRPr="00820D62">
              <w:rPr>
                <w:color w:val="000000" w:themeColor="text1"/>
              </w:rPr>
              <w:t xml:space="preserve"> C</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4AD5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15C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466099FF" w14:textId="77777777" w:rsidR="00073D09" w:rsidRDefault="00F649B5">
      <w:pPr>
        <w:pStyle w:val="ProductList-Offering1SubSection"/>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073D09" w14:paraId="39EBF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00B54A"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4D378FB4"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90D298" w14:textId="77777777" w:rsidR="00073D09" w:rsidRDefault="00F649B5">
            <w:pPr>
              <w:pStyle w:val="ProductList-TableBody"/>
            </w:pPr>
            <w:r>
              <w:rPr>
                <w:color w:val="404040"/>
              </w:rPr>
              <w:t>版本降级：不适用</w:t>
            </w:r>
          </w:p>
        </w:tc>
      </w:tr>
      <w:tr w:rsidR="00073D09" w14:paraId="63DC3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7875"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E0A4"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456E001"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63FE5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49A5"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F2DD"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03C5" w14:textId="77777777" w:rsidR="00073D09" w:rsidRDefault="00F649B5">
            <w:pPr>
              <w:pStyle w:val="ProductList-TableBody"/>
            </w:pPr>
            <w:r>
              <w:rPr>
                <w:color w:val="404040"/>
              </w:rPr>
              <w:t>符合削减条件：不适用</w:t>
            </w:r>
          </w:p>
        </w:tc>
      </w:tr>
      <w:tr w:rsidR="00073D09" w14:paraId="710D2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70E9"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6845"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FFCD" w14:textId="77777777" w:rsidR="00073D09" w:rsidRDefault="00F649B5">
            <w:pPr>
              <w:pStyle w:val="ProductList-TableBody"/>
            </w:pPr>
            <w:r>
              <w:rPr>
                <w:color w:val="404040"/>
              </w:rPr>
              <w:t>符合校正条件：不适用</w:t>
            </w:r>
          </w:p>
        </w:tc>
      </w:tr>
      <w:tr w:rsidR="00073D09" w14:paraId="555E3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50F9"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2ADC"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21EC" w14:textId="77777777" w:rsidR="00073D09" w:rsidRDefault="00073D09">
            <w:pPr>
              <w:pStyle w:val="ProductList-TableBody"/>
            </w:pPr>
          </w:p>
        </w:tc>
      </w:tr>
    </w:tbl>
    <w:p w14:paraId="1AC03551" w14:textId="77777777" w:rsidR="00073D09" w:rsidRDefault="00073D09">
      <w:pPr>
        <w:pStyle w:val="ProductList-Body"/>
      </w:pPr>
    </w:p>
    <w:p w14:paraId="5ACA2CBB" w14:textId="77777777" w:rsidR="00073D09" w:rsidRDefault="00F649B5">
      <w:pPr>
        <w:pStyle w:val="ProductList-ClauseHeading"/>
      </w:pPr>
      <w:r>
        <w:t xml:space="preserve">2.1 </w:t>
      </w:r>
      <w:r>
        <w:t>服务器和云许可登记表</w:t>
      </w:r>
      <w:r>
        <w:t xml:space="preserve"> (SCE) - </w:t>
      </w:r>
      <w:r>
        <w:t>依据</w:t>
      </w:r>
      <w:r>
        <w:t xml:space="preserve"> CIS </w:t>
      </w:r>
      <w:r>
        <w:t>许可在</w:t>
      </w:r>
      <w:r>
        <w:t xml:space="preserve"> Microsoft Azure </w:t>
      </w:r>
      <w:r>
        <w:t>上管理</w:t>
      </w:r>
      <w:r>
        <w:t xml:space="preserve"> OSE </w:t>
      </w:r>
      <w:r>
        <w:t>的权利</w:t>
      </w:r>
    </w:p>
    <w:p w14:paraId="1922E6A4" w14:textId="77777777" w:rsidR="00073D09" w:rsidRDefault="00F649B5">
      <w:pPr>
        <w:pStyle w:val="ProductList-Body"/>
      </w:pPr>
      <w:r>
        <w:t>符合许可登记表范围要求并且获得许可、可以使用</w:t>
      </w:r>
      <w:r>
        <w:t xml:space="preserve"> Core Infrastructure Server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包含的每个</w:t>
      </w:r>
      <w:r>
        <w:t xml:space="preserve"> CIS </w:t>
      </w:r>
      <w:r>
        <w:t>许可，客户可以最多管理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6AF6D9D9" w14:textId="77777777" w:rsidR="00073D09" w:rsidRDefault="00F649B5">
      <w:pPr>
        <w:pStyle w:val="ProductList-Bullet"/>
        <w:numPr>
          <w:ilvl w:val="0"/>
          <w:numId w:val="25"/>
        </w:numPr>
      </w:pPr>
      <w:r>
        <w:t xml:space="preserve">Windows </w:t>
      </w:r>
      <w:r>
        <w:t>虚拟机实例</w:t>
      </w:r>
    </w:p>
    <w:p w14:paraId="1B10437C" w14:textId="77777777" w:rsidR="00073D09" w:rsidRDefault="00F649B5">
      <w:pPr>
        <w:pStyle w:val="ProductList-Bullet"/>
        <w:numPr>
          <w:ilvl w:val="0"/>
          <w:numId w:val="25"/>
        </w:numPr>
      </w:pPr>
      <w:r>
        <w:t>云服务实例（</w:t>
      </w:r>
      <w:r>
        <w:t xml:space="preserve">Web </w:t>
      </w:r>
      <w:r>
        <w:t>角色和</w:t>
      </w:r>
      <w:r>
        <w:t xml:space="preserve"> Worker </w:t>
      </w:r>
      <w:r>
        <w:t>角色）</w:t>
      </w:r>
    </w:p>
    <w:p w14:paraId="59F9A404" w14:textId="77777777" w:rsidR="00073D09" w:rsidRDefault="00F649B5">
      <w:pPr>
        <w:pStyle w:val="ProductList-Bullet"/>
        <w:numPr>
          <w:ilvl w:val="0"/>
          <w:numId w:val="25"/>
        </w:numPr>
      </w:pPr>
      <w:r>
        <w:t>存储帐户</w:t>
      </w:r>
    </w:p>
    <w:p w14:paraId="59162197" w14:textId="77777777" w:rsidR="00073D09" w:rsidRDefault="00F649B5">
      <w:pPr>
        <w:pStyle w:val="ProductList-Bullet"/>
        <w:numPr>
          <w:ilvl w:val="0"/>
          <w:numId w:val="25"/>
        </w:numPr>
      </w:pPr>
      <w:r>
        <w:t xml:space="preserve">SQL </w:t>
      </w:r>
      <w:r>
        <w:t>数据库</w:t>
      </w:r>
    </w:p>
    <w:p w14:paraId="41138C86" w14:textId="77777777" w:rsidR="00073D09" w:rsidRDefault="00F649B5">
      <w:pPr>
        <w:pStyle w:val="ProductList-Bullet"/>
        <w:numPr>
          <w:ilvl w:val="0"/>
          <w:numId w:val="25"/>
        </w:numPr>
      </w:pPr>
      <w:r>
        <w:t>网站实例</w:t>
      </w:r>
    </w:p>
    <w:p w14:paraId="2602D563" w14:textId="77777777" w:rsidR="00073D09" w:rsidRDefault="00F649B5">
      <w:pPr>
        <w:pStyle w:val="ProductList-Offering1SubSection"/>
      </w:pPr>
      <w:bookmarkStart w:id="144" w:name="_Sec797"/>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073D09" w14:paraId="14512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0EF3C"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5A6BA72"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B8599" w14:textId="77777777" w:rsidR="00073D09" w:rsidRDefault="00F649B5">
            <w:pPr>
              <w:pStyle w:val="ProductList-TableBody"/>
            </w:pPr>
            <w:r>
              <w:rPr>
                <w:color w:val="404040"/>
              </w:rPr>
              <w:t>附加软件：不适用</w:t>
            </w:r>
          </w:p>
        </w:tc>
      </w:tr>
      <w:tr w:rsidR="00073D09" w14:paraId="00878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0392"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B5A2"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80AC72A"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73D09" w14:paraId="68CA2933" w14:textId="77777777">
        <w:tc>
          <w:tcPr>
            <w:tcW w:w="4040" w:type="dxa"/>
            <w:tcBorders>
              <w:top w:val="single" w:sz="4" w:space="0" w:color="000000"/>
              <w:left w:val="single" w:sz="4" w:space="0" w:color="000000"/>
              <w:bottom w:val="single" w:sz="4" w:space="0" w:color="000000"/>
              <w:right w:val="single" w:sz="4" w:space="0" w:color="000000"/>
            </w:tcBorders>
          </w:tcPr>
          <w:p w14:paraId="69B0008D"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0448"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020A" w14:textId="77777777" w:rsidR="00073D09" w:rsidRDefault="00073D09">
            <w:pPr>
              <w:pStyle w:val="ProductList-TableBody"/>
            </w:pPr>
          </w:p>
        </w:tc>
      </w:tr>
    </w:tbl>
    <w:p w14:paraId="2E9B7533" w14:textId="77777777" w:rsidR="00073D09" w:rsidRDefault="00073D09">
      <w:pPr>
        <w:pStyle w:val="ProductList-Body"/>
      </w:pPr>
    </w:p>
    <w:p w14:paraId="1CEC000B" w14:textId="77777777" w:rsidR="00073D09" w:rsidRDefault="00F649B5">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073D09" w14:paraId="57262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CA69A9" w14:textId="77777777" w:rsidR="00073D09" w:rsidRDefault="00F649B5">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04442CB3" w14:textId="77777777" w:rsidR="00073D09" w:rsidRDefault="00F649B5">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46737A43" w14:textId="77777777" w:rsidR="00073D09" w:rsidRDefault="00073D09">
            <w:pPr>
              <w:pStyle w:val="ProductList-TableBody"/>
            </w:pPr>
          </w:p>
        </w:tc>
      </w:tr>
    </w:tbl>
    <w:p w14:paraId="6EDCC12F" w14:textId="77777777" w:rsidR="00073D09" w:rsidRDefault="00073D09">
      <w:pPr>
        <w:pStyle w:val="ProductList-Body"/>
      </w:pPr>
    </w:p>
    <w:p w14:paraId="25EC19D1" w14:textId="77777777" w:rsidR="00073D09" w:rsidRDefault="00F649B5">
      <w:pPr>
        <w:pStyle w:val="ProductList-ClauseHeading"/>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073D09" w14:paraId="7611C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A73692" w14:textId="77777777" w:rsidR="00073D09" w:rsidRDefault="00F649B5">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42E58277" w14:textId="77777777" w:rsidR="00073D09" w:rsidRDefault="00F649B5">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79CAD9C8" w14:textId="77777777" w:rsidR="00073D09" w:rsidRDefault="00073D09">
            <w:pPr>
              <w:pStyle w:val="ProductList-TableBody"/>
            </w:pPr>
          </w:p>
        </w:tc>
      </w:tr>
    </w:tbl>
    <w:p w14:paraId="22897477" w14:textId="77777777" w:rsidR="00073D09" w:rsidRDefault="00073D09">
      <w:pPr>
        <w:pStyle w:val="ProductList-Body"/>
      </w:pPr>
    </w:p>
    <w:p w14:paraId="0E45AF68" w14:textId="77777777" w:rsidR="00073D09" w:rsidRDefault="00F649B5">
      <w:pPr>
        <w:pStyle w:val="ProductList-ClauseHeading"/>
      </w:pPr>
      <w:r>
        <w:t xml:space="preserve">3.3 SQL Server </w:t>
      </w:r>
      <w:r>
        <w:t>技术</w:t>
      </w:r>
    </w:p>
    <w:p w14:paraId="2266E8C6" w14:textId="77777777" w:rsidR="00073D09" w:rsidRDefault="00F649B5">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14:paraId="60FCAC0D" w14:textId="77777777" w:rsidR="00073D09" w:rsidRDefault="00F649B5">
      <w:pPr>
        <w:pStyle w:val="ProductList-Offering1SubSection"/>
      </w:pPr>
      <w:bookmarkStart w:id="145" w:name="_Sec838"/>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073D09" w14:paraId="71E7F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14A6F"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7716AC1"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92D34" w14:textId="77777777" w:rsidR="00073D09" w:rsidRDefault="00F649B5">
            <w:pPr>
              <w:pStyle w:val="ProductList-TableBody"/>
            </w:pPr>
            <w:r>
              <w:rPr>
                <w:color w:val="404040"/>
              </w:rPr>
              <w:t>故障切换权利：不适用</w:t>
            </w:r>
          </w:p>
        </w:tc>
      </w:tr>
      <w:tr w:rsidR="00073D09" w14:paraId="4BDA542B" w14:textId="77777777">
        <w:tc>
          <w:tcPr>
            <w:tcW w:w="4040" w:type="dxa"/>
            <w:tcBorders>
              <w:top w:val="single" w:sz="4" w:space="0" w:color="000000"/>
              <w:left w:val="single" w:sz="4" w:space="0" w:color="000000"/>
              <w:bottom w:val="single" w:sz="4" w:space="0" w:color="000000"/>
              <w:right w:val="single" w:sz="4" w:space="0" w:color="000000"/>
            </w:tcBorders>
          </w:tcPr>
          <w:p w14:paraId="6BA7847C"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14926AFB"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E23E" w14:textId="77777777" w:rsidR="00073D09" w:rsidRDefault="00F649B5">
            <w:pPr>
              <w:pStyle w:val="ProductList-TableBody"/>
            </w:pPr>
            <w:r>
              <w:rPr>
                <w:color w:val="404040"/>
              </w:rPr>
              <w:t>漫游权利：不适用</w:t>
            </w:r>
          </w:p>
        </w:tc>
      </w:tr>
      <w:tr w:rsidR="00073D09" w14:paraId="178D7401" w14:textId="77777777">
        <w:tc>
          <w:tcPr>
            <w:tcW w:w="4040" w:type="dxa"/>
            <w:tcBorders>
              <w:top w:val="single" w:sz="4" w:space="0" w:color="000000"/>
              <w:left w:val="single" w:sz="4" w:space="0" w:color="000000"/>
              <w:bottom w:val="single" w:sz="4" w:space="0" w:color="000000"/>
              <w:right w:val="single" w:sz="4" w:space="0" w:color="000000"/>
            </w:tcBorders>
          </w:tcPr>
          <w:p w14:paraId="11DBC1D4"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8B14"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466C" w14:textId="77777777" w:rsidR="00073D09" w:rsidRDefault="00073D09">
            <w:pPr>
              <w:pStyle w:val="ProductList-TableBody"/>
            </w:pPr>
          </w:p>
        </w:tc>
      </w:tr>
    </w:tbl>
    <w:p w14:paraId="28A80AE1" w14:textId="77777777" w:rsidR="00073D09" w:rsidRDefault="00073D09">
      <w:pPr>
        <w:pStyle w:val="PURBreadcrumb"/>
      </w:pPr>
    </w:p>
    <w:p w14:paraId="51B61C46" w14:textId="77777777" w:rsidR="00073D09" w:rsidRDefault="00F649B5">
      <w:pPr>
        <w:pStyle w:val="PURBreadcrumb"/>
      </w:pPr>
      <w:r>
        <w:t xml:space="preserve">4.1 System Center </w:t>
      </w:r>
      <w:r>
        <w:t>全局服务监视器</w:t>
      </w:r>
    </w:p>
    <w:p w14:paraId="52678EA8" w14:textId="77777777" w:rsidR="00073D09" w:rsidRDefault="00F649B5">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14:paraId="69D8AC14"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33EF5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E6E6E"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7F471D1D" w14:textId="77777777" w:rsidR="00073D09" w:rsidRDefault="00073D09">
      <w:pPr>
        <w:pStyle w:val="ProductList-Body"/>
      </w:pPr>
    </w:p>
    <w:p w14:paraId="6634E1A9" w14:textId="77777777" w:rsidR="00073D09" w:rsidRDefault="00F649B5">
      <w:pPr>
        <w:pStyle w:val="ProductList-Offering2HeadingNoBorder"/>
      </w:pPr>
      <w:bookmarkStart w:id="146" w:name="_Sec643"/>
      <w:r>
        <w:t>System Center Client Management Suite</w:t>
      </w:r>
      <w:bookmarkEnd w:id="146"/>
      <w:r>
        <w:fldChar w:fldCharType="begin"/>
      </w:r>
      <w:r>
        <w:instrText xml:space="preserve"> TC "</w:instrText>
      </w:r>
      <w:bookmarkStart w:id="147" w:name="_Toc431204036"/>
      <w:r>
        <w:instrText>System Center Client Management Suite</w:instrText>
      </w:r>
      <w:bookmarkEnd w:id="147"/>
      <w:r>
        <w:instrText>" \l 3</w:instrText>
      </w:r>
      <w:r>
        <w:fldChar w:fldCharType="end"/>
      </w:r>
    </w:p>
    <w:p w14:paraId="15C2019D" w14:textId="77777777" w:rsidR="00073D09" w:rsidRDefault="00F649B5">
      <w:pPr>
        <w:pStyle w:val="ProductList-Offering1SubSection"/>
      </w:pPr>
      <w:bookmarkStart w:id="148" w:name="_Sec690"/>
      <w:r>
        <w:t>1.</w:t>
      </w:r>
      <w:r>
        <w:t>计划可用性</w:t>
      </w:r>
      <w:bookmarkEnd w:id="148"/>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073D09" w14:paraId="2B8744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C4A91E"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8CFDE"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6E09"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928D0"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F695D"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89D84C"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BBF57"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83D61"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784BB"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BF99D"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3C34B"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7E41F"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173040C0" w14:textId="77777777">
        <w:tc>
          <w:tcPr>
            <w:tcW w:w="4160" w:type="dxa"/>
            <w:tcBorders>
              <w:top w:val="single" w:sz="6" w:space="0" w:color="FFFFFF"/>
              <w:left w:val="none" w:sz="4" w:space="0" w:color="6E6E6E"/>
              <w:bottom w:val="dashed" w:sz="4" w:space="0" w:color="BFBFBF"/>
              <w:right w:val="none" w:sz="4" w:space="0" w:color="6E6E6E"/>
            </w:tcBorders>
          </w:tcPr>
          <w:p w14:paraId="7F69B6AF" w14:textId="77777777" w:rsidR="00073D09" w:rsidRDefault="00F649B5">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5926711" w14:textId="77777777" w:rsidR="00073D09" w:rsidRDefault="00F649B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2C88A4A9" w14:textId="77777777" w:rsidR="00073D09" w:rsidRDefault="00F649B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121A4B0" w14:textId="77777777" w:rsidR="00073D09" w:rsidRDefault="00F649B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2B7BDBE" w14:textId="77777777" w:rsidR="00073D09" w:rsidRDefault="00F649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F8A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848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AD2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361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162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7FD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C18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7521B303" w14:textId="77777777">
        <w:tc>
          <w:tcPr>
            <w:tcW w:w="4160" w:type="dxa"/>
            <w:tcBorders>
              <w:top w:val="dashed" w:sz="4" w:space="0" w:color="BFBFBF"/>
              <w:left w:val="none" w:sz="4" w:space="0" w:color="6E6E6E"/>
              <w:bottom w:val="none" w:sz="4" w:space="0" w:color="BFBFBF"/>
              <w:right w:val="none" w:sz="4" w:space="0" w:color="6E6E6E"/>
            </w:tcBorders>
          </w:tcPr>
          <w:p w14:paraId="3130C943" w14:textId="77777777" w:rsidR="00073D09" w:rsidRDefault="00F649B5">
            <w:pPr>
              <w:pStyle w:val="ProductList-TableBody"/>
            </w:pPr>
            <w:r>
              <w:t>System Center 2012 R2 Client Management Suite</w:t>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7A5DC11" w14:textId="77777777" w:rsidR="00073D09" w:rsidRDefault="00F649B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70F85203"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6F3521" w14:textId="77777777" w:rsidR="00073D09" w:rsidRDefault="00F649B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255E62B" w14:textId="77777777" w:rsidR="00073D09" w:rsidRDefault="00F649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B56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BF3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AF4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5E78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FF59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84A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3640A" w14:textId="77777777" w:rsidR="00073D09" w:rsidRPr="00820D62" w:rsidRDefault="00073D09">
            <w:pPr>
              <w:pStyle w:val="ProductList-TableBody"/>
              <w:jc w:val="center"/>
              <w:rPr>
                <w:color w:val="000000" w:themeColor="text1"/>
              </w:rPr>
            </w:pPr>
          </w:p>
        </w:tc>
      </w:tr>
    </w:tbl>
    <w:p w14:paraId="28DD830F" w14:textId="77777777" w:rsidR="00073D09" w:rsidRDefault="00F649B5">
      <w:pPr>
        <w:pStyle w:val="ProductList-Offering1SubSection"/>
      </w:pPr>
      <w:bookmarkStart w:id="149" w:name="_Sec745"/>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073D09" w14:paraId="17BBC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9B1C9"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0A2655F9"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CDEC9" w14:textId="77777777" w:rsidR="00073D09" w:rsidRDefault="00F649B5">
            <w:pPr>
              <w:pStyle w:val="ProductList-TableBody"/>
            </w:pPr>
            <w:r>
              <w:rPr>
                <w:color w:val="404040"/>
              </w:rPr>
              <w:t>版本降级：不适用</w:t>
            </w:r>
          </w:p>
        </w:tc>
      </w:tr>
      <w:tr w:rsidR="00073D09" w14:paraId="3C0BF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D47F"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BBA5"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3826291"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05658678" w14:textId="77777777">
        <w:tc>
          <w:tcPr>
            <w:tcW w:w="4040" w:type="dxa"/>
            <w:tcBorders>
              <w:top w:val="single" w:sz="4" w:space="0" w:color="000000"/>
              <w:left w:val="single" w:sz="4" w:space="0" w:color="000000"/>
              <w:bottom w:val="single" w:sz="4" w:space="0" w:color="000000"/>
              <w:right w:val="single" w:sz="4" w:space="0" w:color="000000"/>
            </w:tcBorders>
          </w:tcPr>
          <w:p w14:paraId="32CD06EC" w14:textId="77777777" w:rsidR="00073D09" w:rsidRDefault="00F649B5">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572">
              <w:r>
                <w:rPr>
                  <w:color w:val="00467F"/>
                  <w:u w:val="single"/>
                </w:rPr>
                <w:t>附录</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5250"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CB4F" w14:textId="77777777" w:rsidR="00073D09" w:rsidRDefault="00F649B5">
            <w:pPr>
              <w:pStyle w:val="ProductList-TableBody"/>
            </w:pPr>
            <w:r>
              <w:rPr>
                <w:color w:val="404040"/>
              </w:rPr>
              <w:t>符合削减条件：不适用</w:t>
            </w:r>
          </w:p>
        </w:tc>
      </w:tr>
      <w:tr w:rsidR="00073D09" w14:paraId="6A865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6B3C"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94C5"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1758" w14:textId="77777777" w:rsidR="00073D09" w:rsidRDefault="00F649B5">
            <w:pPr>
              <w:pStyle w:val="ProductList-TableBody"/>
            </w:pPr>
            <w:r>
              <w:rPr>
                <w:color w:val="404040"/>
              </w:rPr>
              <w:t>符合校正条件：不适用</w:t>
            </w:r>
          </w:p>
        </w:tc>
      </w:tr>
      <w:tr w:rsidR="00073D09" w14:paraId="04F70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8922"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BBFD"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9C32" w14:textId="77777777" w:rsidR="00073D09" w:rsidRDefault="00073D09">
            <w:pPr>
              <w:pStyle w:val="ProductList-TableBody"/>
            </w:pPr>
          </w:p>
        </w:tc>
      </w:tr>
    </w:tbl>
    <w:p w14:paraId="1408248A" w14:textId="77777777" w:rsidR="00073D09" w:rsidRDefault="00F649B5">
      <w:pPr>
        <w:pStyle w:val="ProductList-Offering1SubSection"/>
      </w:pPr>
      <w:bookmarkStart w:id="150" w:name="_Sec801"/>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073D09" w14:paraId="3DD48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E6C52"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0">
              <w:r>
                <w:rPr>
                  <w:color w:val="00467F"/>
                  <w:u w:val="single"/>
                </w:rPr>
                <w:t>通用</w:t>
              </w:r>
            </w:hyperlink>
            <w:r>
              <w:t>；</w:t>
            </w:r>
            <w:hyperlink r:id="rId6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23E4362"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BC5EB" w14:textId="77777777" w:rsidR="00073D09" w:rsidRDefault="00F649B5">
            <w:pPr>
              <w:pStyle w:val="ProductList-TableBody"/>
            </w:pPr>
            <w:r>
              <w:t>附加软件：不适用</w:t>
            </w:r>
          </w:p>
        </w:tc>
      </w:tr>
      <w:tr w:rsidR="00073D09" w14:paraId="3F376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DC4F" w14:textId="77777777" w:rsidR="00073D09" w:rsidRDefault="00F649B5">
            <w:pPr>
              <w:pStyle w:val="ProductList-TableBody"/>
            </w:pPr>
            <w: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7654" w14:textId="77777777" w:rsidR="00073D09" w:rsidRDefault="00F649B5">
            <w:pPr>
              <w:pStyle w:val="ProductList-TableBody"/>
            </w:pPr>
            <w: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F9B2DC3"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73D09" w14:paraId="24C4A2F3" w14:textId="77777777">
        <w:tc>
          <w:tcPr>
            <w:tcW w:w="4040" w:type="dxa"/>
            <w:tcBorders>
              <w:top w:val="single" w:sz="4" w:space="0" w:color="000000"/>
              <w:left w:val="single" w:sz="4" w:space="0" w:color="000000"/>
              <w:bottom w:val="single" w:sz="4" w:space="0" w:color="000000"/>
              <w:right w:val="single" w:sz="4" w:space="0" w:color="000000"/>
            </w:tcBorders>
          </w:tcPr>
          <w:p w14:paraId="4ADD52E2"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932D"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EE7A" w14:textId="77777777" w:rsidR="00073D09" w:rsidRDefault="00073D09">
            <w:pPr>
              <w:pStyle w:val="ProductList-TableBody"/>
            </w:pPr>
          </w:p>
        </w:tc>
      </w:tr>
    </w:tbl>
    <w:p w14:paraId="26AC1BF2" w14:textId="77777777" w:rsidR="00073D09" w:rsidRDefault="00073D09">
      <w:pPr>
        <w:pStyle w:val="ProductList-Body"/>
      </w:pPr>
    </w:p>
    <w:p w14:paraId="33B8DA52" w14:textId="77777777" w:rsidR="00073D09" w:rsidRDefault="00F649B5">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073D09" w14:paraId="73A04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9C5999" w14:textId="77777777" w:rsidR="00073D09" w:rsidRDefault="00F649B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A262C4E" w14:textId="77777777" w:rsidR="00073D09" w:rsidRDefault="00F649B5">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57E917D" w14:textId="77777777" w:rsidR="00073D09" w:rsidRDefault="00073D09">
            <w:pPr>
              <w:pStyle w:val="ProductList-TableBody"/>
            </w:pPr>
          </w:p>
        </w:tc>
      </w:tr>
    </w:tbl>
    <w:p w14:paraId="675694B2" w14:textId="77777777" w:rsidR="00073D09" w:rsidRDefault="00073D09">
      <w:pPr>
        <w:pStyle w:val="ProductList-Body"/>
      </w:pPr>
    </w:p>
    <w:p w14:paraId="7F935118" w14:textId="77777777" w:rsidR="00073D09" w:rsidRDefault="00F649B5">
      <w:pPr>
        <w:pStyle w:val="ProductList-ClauseHeading"/>
      </w:pPr>
      <w:r>
        <w:t xml:space="preserve">3.2 SQL Server </w:t>
      </w:r>
      <w:r>
        <w:t>技术</w:t>
      </w:r>
    </w:p>
    <w:p w14:paraId="519AFD27" w14:textId="77777777" w:rsidR="00073D09" w:rsidRDefault="00F649B5">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14:paraId="41EEAFB0" w14:textId="77777777" w:rsidR="00073D09" w:rsidRDefault="00F649B5">
      <w:pPr>
        <w:pStyle w:val="ProductList-Offering1SubSection"/>
      </w:pPr>
      <w:bookmarkStart w:id="151" w:name="_Sec816"/>
      <w:r>
        <w:t>4.</w:t>
      </w:r>
      <w:r>
        <w:t>软件保障</w:t>
      </w:r>
      <w:bookmarkEnd w:id="151"/>
    </w:p>
    <w:p w14:paraId="7CD6C9B3" w14:textId="77777777" w:rsidR="00073D09" w:rsidRDefault="00073D09">
      <w:pPr>
        <w:pStyle w:val="ProductList-ClauseHeading"/>
      </w:pPr>
    </w:p>
    <w:tbl>
      <w:tblPr>
        <w:tblStyle w:val="PURTable"/>
        <w:tblW w:w="0" w:type="dxa"/>
        <w:tblLook w:val="04A0" w:firstRow="1" w:lastRow="0" w:firstColumn="1" w:lastColumn="0" w:noHBand="0" w:noVBand="1"/>
      </w:tblPr>
      <w:tblGrid>
        <w:gridCol w:w="3590"/>
        <w:gridCol w:w="3610"/>
        <w:gridCol w:w="3590"/>
      </w:tblGrid>
      <w:tr w:rsidR="00073D09" w14:paraId="7AF97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4E544"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C4AAD" w14:textId="77777777" w:rsidR="00073D09" w:rsidRDefault="00F649B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9BB0C" w14:textId="77777777" w:rsidR="00073D09" w:rsidRDefault="00F649B5">
            <w:pPr>
              <w:pStyle w:val="ProductList-TableBody"/>
            </w:pPr>
            <w:r>
              <w:t>故障切换权利：不适用</w:t>
            </w:r>
          </w:p>
        </w:tc>
      </w:tr>
      <w:tr w:rsidR="00073D09" w14:paraId="68D93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4646"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ADFC8DE"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B387" w14:textId="77777777" w:rsidR="00073D09" w:rsidRDefault="00F649B5">
            <w:pPr>
              <w:pStyle w:val="ProductList-TableBody"/>
            </w:pPr>
            <w:r>
              <w:t>漫游权利：不适用</w:t>
            </w:r>
          </w:p>
        </w:tc>
      </w:tr>
      <w:tr w:rsidR="00073D09" w14:paraId="38B54345" w14:textId="77777777">
        <w:tc>
          <w:tcPr>
            <w:tcW w:w="4040" w:type="dxa"/>
            <w:tcBorders>
              <w:top w:val="single" w:sz="4" w:space="0" w:color="000000"/>
              <w:left w:val="single" w:sz="4" w:space="0" w:color="000000"/>
              <w:bottom w:val="single" w:sz="4" w:space="0" w:color="000000"/>
              <w:right w:val="single" w:sz="4" w:space="0" w:color="000000"/>
            </w:tcBorders>
          </w:tcPr>
          <w:p w14:paraId="70D807AE"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80BE"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CD79" w14:textId="77777777" w:rsidR="00073D09" w:rsidRDefault="00073D09">
            <w:pPr>
              <w:pStyle w:val="ProductList-TableBody"/>
            </w:pPr>
          </w:p>
        </w:tc>
      </w:tr>
    </w:tbl>
    <w:p w14:paraId="1CE27D45"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0510C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C7351"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70AAA656" w14:textId="77777777" w:rsidR="00073D09" w:rsidRDefault="00073D09">
      <w:pPr>
        <w:pStyle w:val="ProductList-Body"/>
      </w:pPr>
    </w:p>
    <w:p w14:paraId="5DBC24B5" w14:textId="77777777" w:rsidR="00073D09" w:rsidRDefault="00F649B5">
      <w:pPr>
        <w:pStyle w:val="ProductList-Offering2HeadingNoBorder"/>
      </w:pPr>
      <w:bookmarkStart w:id="152" w:name="_Sec644"/>
      <w:r>
        <w:t>System Center Configuration Manager</w:t>
      </w:r>
      <w:bookmarkEnd w:id="152"/>
      <w:r>
        <w:fldChar w:fldCharType="begin"/>
      </w:r>
      <w:r>
        <w:instrText xml:space="preserve"> TC "</w:instrText>
      </w:r>
      <w:bookmarkStart w:id="153" w:name="_Toc431204037"/>
      <w:r>
        <w:instrText>System Center Configuration Manager</w:instrText>
      </w:r>
      <w:bookmarkEnd w:id="153"/>
      <w:r>
        <w:instrText>" \l 3</w:instrText>
      </w:r>
      <w:r>
        <w:fldChar w:fldCharType="end"/>
      </w:r>
    </w:p>
    <w:p w14:paraId="15D90A26" w14:textId="77777777" w:rsidR="00073D09" w:rsidRDefault="00F649B5">
      <w:pPr>
        <w:pStyle w:val="ProductList-Offering1SubSection"/>
      </w:pPr>
      <w:bookmarkStart w:id="154" w:name="_Sec691"/>
      <w:r>
        <w:t>1.</w:t>
      </w:r>
      <w:r>
        <w:t>计划可用性</w:t>
      </w:r>
      <w:bookmarkEnd w:id="154"/>
    </w:p>
    <w:p w14:paraId="426717D7" w14:textId="77777777" w:rsidR="00073D09" w:rsidRDefault="00073D09">
      <w:pPr>
        <w:pStyle w:val="ProductList-Body"/>
      </w:pPr>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73D09" w14:paraId="077FAF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A6A40"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D63F"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9DCD1"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2507"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E54FC"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F2069"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4652"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7A06"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727E7"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275BB"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B2BE0"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EF8E7"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65828170" w14:textId="77777777">
        <w:tc>
          <w:tcPr>
            <w:tcW w:w="4160" w:type="dxa"/>
            <w:tcBorders>
              <w:top w:val="single" w:sz="6" w:space="0" w:color="FFFFFF"/>
              <w:left w:val="none" w:sz="4" w:space="0" w:color="6E6E6E"/>
              <w:bottom w:val="dashed" w:sz="4" w:space="0" w:color="BFBFBF"/>
              <w:right w:val="none" w:sz="4" w:space="0" w:color="6E6E6E"/>
            </w:tcBorders>
          </w:tcPr>
          <w:p w14:paraId="487DA050" w14:textId="77777777" w:rsidR="00073D09" w:rsidRDefault="00F649B5">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167C07D7" w14:textId="77777777" w:rsidR="00073D09" w:rsidRDefault="00F649B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2F45705D" w14:textId="77777777" w:rsidR="00073D09" w:rsidRDefault="00073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F46E8A" w14:textId="77777777" w:rsidR="00073D09" w:rsidRDefault="00F649B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D4153F0"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F3A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A3DB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77B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35FF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5D202"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8EE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567F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367DA796" w14:textId="77777777">
        <w:tc>
          <w:tcPr>
            <w:tcW w:w="4160" w:type="dxa"/>
            <w:tcBorders>
              <w:top w:val="dashed" w:sz="4" w:space="0" w:color="BFBFBF"/>
              <w:left w:val="none" w:sz="4" w:space="0" w:color="6E6E6E"/>
              <w:bottom w:val="dashed" w:sz="4" w:space="0" w:color="BFBFBF"/>
              <w:right w:val="none" w:sz="4" w:space="0" w:color="6E6E6E"/>
            </w:tcBorders>
          </w:tcPr>
          <w:p w14:paraId="5AAC988D" w14:textId="77777777" w:rsidR="00073D09" w:rsidRDefault="00F649B5">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2A654486" w14:textId="77777777" w:rsidR="00073D09" w:rsidRDefault="00F649B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0A02805B" w14:textId="77777777" w:rsidR="00073D09" w:rsidRDefault="00073D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2D4F7"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0B0BA29"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73B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E00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E8C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B0C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28861"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DE4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96ED5" w14:textId="77777777" w:rsidR="00073D09" w:rsidRPr="00820D62" w:rsidRDefault="00073D09">
            <w:pPr>
              <w:pStyle w:val="ProductList-TableBody"/>
              <w:jc w:val="center"/>
              <w:rPr>
                <w:color w:val="000000" w:themeColor="text1"/>
              </w:rPr>
            </w:pPr>
          </w:p>
        </w:tc>
      </w:tr>
      <w:tr w:rsidR="00073D09" w14:paraId="500C0586" w14:textId="77777777">
        <w:tc>
          <w:tcPr>
            <w:tcW w:w="4160" w:type="dxa"/>
            <w:tcBorders>
              <w:top w:val="dashed" w:sz="4" w:space="0" w:color="BFBFBF"/>
              <w:left w:val="none" w:sz="4" w:space="0" w:color="6E6E6E"/>
              <w:bottom w:val="none" w:sz="4" w:space="0" w:color="BFBFBF"/>
              <w:right w:val="none" w:sz="4" w:space="0" w:color="6E6E6E"/>
            </w:tcBorders>
          </w:tcPr>
          <w:p w14:paraId="0D9306E7" w14:textId="77777777" w:rsidR="00073D09" w:rsidRDefault="00F649B5">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5C7C847D" w14:textId="77777777" w:rsidR="00073D09" w:rsidRDefault="00F649B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2FF38E92"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B144BE" w14:textId="77777777" w:rsidR="00073D09" w:rsidRDefault="00F649B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4A6EE5D"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284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D72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9939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BA7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E2533"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5D152"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C0EAE" w14:textId="77777777" w:rsidR="00073D09" w:rsidRPr="00820D62" w:rsidRDefault="00073D09">
            <w:pPr>
              <w:pStyle w:val="ProductList-TableBody"/>
              <w:jc w:val="center"/>
              <w:rPr>
                <w:color w:val="000000" w:themeColor="text1"/>
              </w:rPr>
            </w:pPr>
          </w:p>
        </w:tc>
      </w:tr>
    </w:tbl>
    <w:p w14:paraId="783CB720" w14:textId="77777777" w:rsidR="00073D09" w:rsidRDefault="00073D09">
      <w:pPr>
        <w:pStyle w:val="ProductList-Body"/>
      </w:pPr>
    </w:p>
    <w:p w14:paraId="4C4A3179" w14:textId="77777777" w:rsidR="00073D09" w:rsidRDefault="00F649B5">
      <w:pPr>
        <w:pStyle w:val="ProductList-Offering1SubSection"/>
      </w:pPr>
      <w:bookmarkStart w:id="155" w:name="_Sec746"/>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073D09" w14:paraId="15804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58C9B2"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3E8A3B"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9C7BB" w14:textId="77777777" w:rsidR="00073D09" w:rsidRDefault="00F649B5">
            <w:pPr>
              <w:pStyle w:val="ProductList-TableBody"/>
            </w:pPr>
            <w:r>
              <w:rPr>
                <w:color w:val="404040"/>
              </w:rPr>
              <w:t>符合延期条件：不适用</w:t>
            </w:r>
          </w:p>
        </w:tc>
      </w:tr>
      <w:tr w:rsidR="00073D09" w14:paraId="56F17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69AB" w14:textId="77777777" w:rsidR="00073D09" w:rsidRDefault="00F649B5">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CCBE"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9662C"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30B19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C615"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B665"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2553" w14:textId="77777777" w:rsidR="00073D09" w:rsidRDefault="00F649B5">
            <w:pPr>
              <w:pStyle w:val="ProductList-TableBody"/>
            </w:pPr>
            <w:r>
              <w:rPr>
                <w:color w:val="404040"/>
              </w:rPr>
              <w:t>符合削减条件：不适用</w:t>
            </w:r>
          </w:p>
        </w:tc>
      </w:tr>
      <w:tr w:rsidR="00073D09" w14:paraId="1723D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39C8"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8759"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2511" w14:textId="77777777" w:rsidR="00073D09" w:rsidRDefault="00F649B5">
            <w:pPr>
              <w:pStyle w:val="ProductList-TableBody"/>
            </w:pPr>
            <w:r>
              <w:rPr>
                <w:color w:val="404040"/>
              </w:rPr>
              <w:t>符合校正条件：不适用</w:t>
            </w:r>
          </w:p>
        </w:tc>
      </w:tr>
      <w:tr w:rsidR="00073D09" w14:paraId="63F0F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78AD"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57A5"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23C5" w14:textId="77777777" w:rsidR="00073D09" w:rsidRDefault="00073D09">
            <w:pPr>
              <w:pStyle w:val="ProductList-TableBody"/>
            </w:pPr>
          </w:p>
        </w:tc>
      </w:tr>
    </w:tbl>
    <w:p w14:paraId="2DB421FB" w14:textId="77777777" w:rsidR="00073D09" w:rsidRDefault="00F649B5">
      <w:pPr>
        <w:pStyle w:val="ProductList-Offering1SubSection"/>
      </w:pPr>
      <w:bookmarkStart w:id="156" w:name="_Sec802"/>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073D09" w14:paraId="37BFC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857B2"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3994CBC"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1B8EA" w14:textId="77777777" w:rsidR="00073D09" w:rsidRDefault="00F649B5">
            <w:pPr>
              <w:pStyle w:val="ProductList-TableBody"/>
            </w:pPr>
            <w:r>
              <w:rPr>
                <w:color w:val="404040"/>
              </w:rPr>
              <w:t>附加软件：不适用</w:t>
            </w:r>
          </w:p>
        </w:tc>
      </w:tr>
      <w:tr w:rsidR="00073D09" w14:paraId="056B0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4FFC"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65D2"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F31D2A7"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73D09" w14:paraId="2FF2DE09" w14:textId="77777777">
        <w:tc>
          <w:tcPr>
            <w:tcW w:w="4040" w:type="dxa"/>
            <w:tcBorders>
              <w:top w:val="single" w:sz="4" w:space="0" w:color="000000"/>
              <w:left w:val="single" w:sz="4" w:space="0" w:color="000000"/>
              <w:bottom w:val="single" w:sz="4" w:space="0" w:color="000000"/>
              <w:right w:val="single" w:sz="4" w:space="0" w:color="000000"/>
            </w:tcBorders>
          </w:tcPr>
          <w:p w14:paraId="7711BF86"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600D"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D3F9" w14:textId="77777777" w:rsidR="00073D09" w:rsidRDefault="00073D09">
            <w:pPr>
              <w:pStyle w:val="ProductList-TableBody"/>
            </w:pPr>
          </w:p>
        </w:tc>
      </w:tr>
    </w:tbl>
    <w:p w14:paraId="133CCC60" w14:textId="77777777" w:rsidR="00073D09" w:rsidRDefault="00073D09">
      <w:pPr>
        <w:pStyle w:val="ProductList-Body"/>
      </w:pPr>
    </w:p>
    <w:p w14:paraId="1E792ED5" w14:textId="77777777" w:rsidR="00073D09" w:rsidRDefault="00F649B5">
      <w:pPr>
        <w:pStyle w:val="ProductList-ClauseHeading"/>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073D09" w14:paraId="75411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065E72" w14:textId="77777777" w:rsidR="00073D09" w:rsidRDefault="00F649B5">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516216AD" w14:textId="77777777" w:rsidR="00073D09" w:rsidRDefault="00F649B5">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3B0CCDD4" w14:textId="77777777" w:rsidR="00073D09" w:rsidRDefault="00F649B5">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r>
      <w:tr w:rsidR="00073D09" w14:paraId="374198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EF61B9"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84CBD9" w14:textId="77777777" w:rsidR="00073D09" w:rsidRDefault="00F649B5">
            <w:pPr>
              <w:pStyle w:val="ProductList-TableBody"/>
            </w:pPr>
            <w:r>
              <w:t>管理许可等效许可（请参阅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8D3547" w14:textId="77777777" w:rsidR="00073D09" w:rsidRDefault="00073D09">
            <w:pPr>
              <w:pStyle w:val="ProductList-TableBody"/>
            </w:pPr>
          </w:p>
        </w:tc>
      </w:tr>
    </w:tbl>
    <w:p w14:paraId="6A81207A" w14:textId="77777777" w:rsidR="00073D09" w:rsidRDefault="00073D09">
      <w:pPr>
        <w:pStyle w:val="ProductList-Body"/>
      </w:pPr>
    </w:p>
    <w:p w14:paraId="76C7DFD4" w14:textId="77777777" w:rsidR="00073D09" w:rsidRDefault="00F649B5">
      <w:pPr>
        <w:pStyle w:val="ProductList-ClauseHeading"/>
      </w:pPr>
      <w:r>
        <w:t xml:space="preserve">3.2 SQL Server </w:t>
      </w:r>
      <w:r>
        <w:t>技术</w:t>
      </w:r>
    </w:p>
    <w:p w14:paraId="6CE2BD5A" w14:textId="77777777" w:rsidR="00073D09" w:rsidRDefault="00F649B5">
      <w:pPr>
        <w:pStyle w:val="ProductList-Body"/>
      </w:pPr>
      <w:r>
        <w:t>客户可以运行产品中包括的任意</w:t>
      </w:r>
      <w:r>
        <w:t xml:space="preserve"> SQL Server</w:t>
      </w:r>
      <w:r>
        <w:fldChar w:fldCharType="begin"/>
      </w:r>
      <w:r>
        <w:instrText xml:space="preserve"> XE "SQL Server" </w:instrText>
      </w:r>
      <w:r>
        <w:fldChar w:fldCharType="end"/>
      </w:r>
      <w:r>
        <w:t xml:space="preserve"> </w:t>
      </w:r>
      <w:r>
        <w:t>数据库软件的一个实例，仅用于支持该产品和其他任何包括</w:t>
      </w:r>
      <w:r>
        <w:t xml:space="preserve"> SQL Server </w:t>
      </w:r>
      <w:r>
        <w:t>数据库软件的产品。</w:t>
      </w:r>
    </w:p>
    <w:p w14:paraId="518710EB" w14:textId="77777777" w:rsidR="00073D09" w:rsidRDefault="00F649B5">
      <w:pPr>
        <w:pStyle w:val="ProductList-Offering1SubSection"/>
      </w:pPr>
      <w:bookmarkStart w:id="157" w:name="_Sec839"/>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073D09" w14:paraId="130A8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0DE83"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7852AF2"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D5A35" w14:textId="77777777" w:rsidR="00073D09" w:rsidRDefault="00F649B5">
            <w:pPr>
              <w:pStyle w:val="ProductList-TableBody"/>
            </w:pPr>
            <w:r>
              <w:rPr>
                <w:color w:val="404040"/>
              </w:rPr>
              <w:t>故障切换权利：不适用</w:t>
            </w:r>
          </w:p>
        </w:tc>
      </w:tr>
      <w:tr w:rsidR="00073D09" w14:paraId="686DF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9C81"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302B35E"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E0F5" w14:textId="77777777" w:rsidR="00073D09" w:rsidRDefault="00F649B5">
            <w:pPr>
              <w:pStyle w:val="ProductList-TableBody"/>
            </w:pPr>
            <w:r>
              <w:rPr>
                <w:color w:val="404040"/>
              </w:rPr>
              <w:t>漫游权利：不适用</w:t>
            </w:r>
          </w:p>
        </w:tc>
      </w:tr>
      <w:tr w:rsidR="00073D09" w14:paraId="7EC292BB" w14:textId="77777777">
        <w:tc>
          <w:tcPr>
            <w:tcW w:w="4040" w:type="dxa"/>
            <w:tcBorders>
              <w:top w:val="single" w:sz="4" w:space="0" w:color="000000"/>
              <w:left w:val="single" w:sz="4" w:space="0" w:color="000000"/>
              <w:bottom w:val="single" w:sz="4" w:space="0" w:color="000000"/>
              <w:right w:val="single" w:sz="4" w:space="0" w:color="000000"/>
            </w:tcBorders>
          </w:tcPr>
          <w:p w14:paraId="5EF3A6A9"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9AEE"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67C3" w14:textId="77777777" w:rsidR="00073D09" w:rsidRDefault="00073D09">
            <w:pPr>
              <w:pStyle w:val="ProductList-TableBody"/>
            </w:pPr>
          </w:p>
        </w:tc>
      </w:tr>
    </w:tbl>
    <w:p w14:paraId="0984098C" w14:textId="77777777" w:rsidR="00073D09" w:rsidRDefault="00073D09">
      <w:pPr>
        <w:pStyle w:val="ProductList-Body"/>
      </w:pPr>
    </w:p>
    <w:p w14:paraId="296EEBD8" w14:textId="77777777" w:rsidR="00073D09" w:rsidRDefault="00F649B5">
      <w:pPr>
        <w:pStyle w:val="ProductList-ClauseHeading"/>
      </w:pPr>
      <w:r>
        <w:t xml:space="preserve">4.1 System Center Configuration Manager -- VDI </w:t>
      </w:r>
      <w:r>
        <w:t>权利</w:t>
      </w:r>
    </w:p>
    <w:p w14:paraId="1F5A88D9" w14:textId="77777777" w:rsidR="00073D09" w:rsidRDefault="00F649B5">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6F40BC54"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26BC7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5D801"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264840FB" w14:textId="77777777" w:rsidR="00073D09" w:rsidRDefault="00073D09">
      <w:pPr>
        <w:pStyle w:val="ProductList-Body"/>
      </w:pPr>
    </w:p>
    <w:p w14:paraId="3CF19C33" w14:textId="77777777" w:rsidR="00073D09" w:rsidRDefault="00F649B5">
      <w:pPr>
        <w:pStyle w:val="ProductList-Offering2Heading"/>
      </w:pPr>
      <w:bookmarkStart w:id="158" w:name="_Sec645"/>
      <w:r>
        <w:t>System Center Data Protection Manager</w:t>
      </w:r>
      <w:bookmarkEnd w:id="158"/>
      <w:r>
        <w:fldChar w:fldCharType="begin"/>
      </w:r>
      <w:r>
        <w:instrText xml:space="preserve"> TC "</w:instrText>
      </w:r>
      <w:bookmarkStart w:id="159" w:name="_Toc431204038"/>
      <w:r>
        <w:instrText>System Center Data Protection Manager</w:instrText>
      </w:r>
      <w:bookmarkEnd w:id="159"/>
      <w:r>
        <w:instrText>" \l 3</w:instrText>
      </w:r>
      <w:r>
        <w:fldChar w:fldCharType="end"/>
      </w:r>
    </w:p>
    <w:p w14:paraId="1C022127" w14:textId="77777777" w:rsidR="00073D09" w:rsidRDefault="00F649B5">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5">
        <w:r>
          <w:rPr>
            <w:color w:val="00467F"/>
            <w:u w:val="single"/>
          </w:rPr>
          <w:t>http://go.microsoft.com/?linkid=9839207</w:t>
        </w:r>
      </w:hyperlink>
      <w:r>
        <w:t>。</w:t>
      </w:r>
    </w:p>
    <w:p w14:paraId="18BE99BB"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5120F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C5620"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789D3D0D" w14:textId="77777777" w:rsidR="00073D09" w:rsidRDefault="00073D09">
      <w:pPr>
        <w:pStyle w:val="ProductList-Body"/>
      </w:pPr>
    </w:p>
    <w:p w14:paraId="433C1089" w14:textId="77777777" w:rsidR="00073D09" w:rsidRDefault="00F649B5">
      <w:pPr>
        <w:pStyle w:val="ProductList-Offering2Heading"/>
      </w:pPr>
      <w:bookmarkStart w:id="160" w:name="_Sec646"/>
      <w:r>
        <w:t>System Center Operation Manager</w:t>
      </w:r>
      <w:bookmarkEnd w:id="160"/>
      <w:r>
        <w:fldChar w:fldCharType="begin"/>
      </w:r>
      <w:r>
        <w:instrText xml:space="preserve"> TC "</w:instrText>
      </w:r>
      <w:bookmarkStart w:id="161" w:name="_Toc431204039"/>
      <w:r>
        <w:instrText>System Center Operation Manager</w:instrText>
      </w:r>
      <w:bookmarkEnd w:id="161"/>
      <w:r>
        <w:instrText>" \l 3</w:instrText>
      </w:r>
      <w:r>
        <w:fldChar w:fldCharType="end"/>
      </w:r>
    </w:p>
    <w:p w14:paraId="72533880" w14:textId="77777777" w:rsidR="00073D09" w:rsidRDefault="00F649B5">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7">
        <w:r>
          <w:rPr>
            <w:color w:val="00467F"/>
            <w:u w:val="single"/>
          </w:rPr>
          <w:t>http://go.microsoft.com/?linkid=9839207</w:t>
        </w:r>
      </w:hyperlink>
      <w:r>
        <w:t>。</w:t>
      </w:r>
    </w:p>
    <w:p w14:paraId="7DAB7371"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7395A6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8BA73"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4F12ACA8" w14:textId="77777777" w:rsidR="00073D09" w:rsidRDefault="00073D09">
      <w:pPr>
        <w:pStyle w:val="ProductList-Body"/>
      </w:pPr>
    </w:p>
    <w:p w14:paraId="1A768845" w14:textId="77777777" w:rsidR="00073D09" w:rsidRDefault="00F649B5">
      <w:pPr>
        <w:pStyle w:val="ProductList-Offering2Heading"/>
      </w:pPr>
      <w:bookmarkStart w:id="162" w:name="_Sec647"/>
      <w:r>
        <w:t>System Center Server Management Suite</w:t>
      </w:r>
      <w:bookmarkEnd w:id="162"/>
      <w:r>
        <w:fldChar w:fldCharType="begin"/>
      </w:r>
      <w:r>
        <w:instrText xml:space="preserve"> TC "</w:instrText>
      </w:r>
      <w:bookmarkStart w:id="163" w:name="_Toc431204040"/>
      <w:r>
        <w:instrText>System Center Server Management Suite</w:instrText>
      </w:r>
      <w:bookmarkEnd w:id="163"/>
      <w:r>
        <w:instrText>" \l 3</w:instrText>
      </w:r>
      <w:r>
        <w:fldChar w:fldCharType="end"/>
      </w:r>
    </w:p>
    <w:p w14:paraId="50566D5F" w14:textId="77777777" w:rsidR="00073D09" w:rsidRDefault="00F649B5">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9">
        <w:r>
          <w:rPr>
            <w:color w:val="00467F"/>
            <w:u w:val="single"/>
          </w:rPr>
          <w:t>http://go.microsoft.com/?linkid=9839207</w:t>
        </w:r>
      </w:hyperlink>
      <w:r>
        <w:t>。</w:t>
      </w:r>
    </w:p>
    <w:p w14:paraId="1EAEB918"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7A597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F908E"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5483B2B7" w14:textId="77777777" w:rsidR="00073D09" w:rsidRDefault="00073D09">
      <w:pPr>
        <w:pStyle w:val="ProductList-Body"/>
      </w:pPr>
    </w:p>
    <w:p w14:paraId="5B6C0B4B" w14:textId="77777777" w:rsidR="00073D09" w:rsidRDefault="00F649B5">
      <w:pPr>
        <w:pStyle w:val="ProductList-Offering2Heading"/>
      </w:pPr>
      <w:bookmarkStart w:id="164" w:name="_Sec648"/>
      <w:r>
        <w:t>System Center Service Manager</w:t>
      </w:r>
      <w:bookmarkEnd w:id="164"/>
      <w:r>
        <w:fldChar w:fldCharType="begin"/>
      </w:r>
      <w:r>
        <w:instrText xml:space="preserve"> TC "</w:instrText>
      </w:r>
      <w:bookmarkStart w:id="165" w:name="_Toc431204041"/>
      <w:r>
        <w:instrText>System Center Service Manager</w:instrText>
      </w:r>
      <w:bookmarkEnd w:id="165"/>
      <w:r>
        <w:instrText>" \l 3</w:instrText>
      </w:r>
      <w:r>
        <w:fldChar w:fldCharType="end"/>
      </w:r>
    </w:p>
    <w:p w14:paraId="5AFA1CE7" w14:textId="77777777" w:rsidR="00073D09" w:rsidRDefault="00F649B5">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70">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1">
        <w:r>
          <w:rPr>
            <w:color w:val="00467F"/>
            <w:u w:val="single"/>
          </w:rPr>
          <w:t>http://go.microsoft.com/?linkid=9839207</w:t>
        </w:r>
      </w:hyperlink>
      <w:r>
        <w:t>。</w:t>
      </w:r>
    </w:p>
    <w:p w14:paraId="4833AFE5"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66935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FC634"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3E4FBF3D" w14:textId="77777777" w:rsidR="00073D09" w:rsidRDefault="00073D09">
      <w:pPr>
        <w:pStyle w:val="ProductList-Body"/>
      </w:pPr>
    </w:p>
    <w:p w14:paraId="14686EDD" w14:textId="77777777" w:rsidR="00073D09" w:rsidRDefault="00F649B5">
      <w:pPr>
        <w:pStyle w:val="ProductList-Offering1Heading"/>
      </w:pPr>
      <w:bookmarkStart w:id="166" w:name="_Sec616"/>
      <w:r>
        <w:t>Virtual Desktop Infrastructure (VDI) Suite</w:t>
      </w:r>
      <w:bookmarkEnd w:id="166"/>
      <w:r>
        <w:fldChar w:fldCharType="begin"/>
      </w:r>
      <w:r>
        <w:instrText xml:space="preserve"> TC "</w:instrText>
      </w:r>
      <w:bookmarkStart w:id="167" w:name="_Toc431204042"/>
      <w:r>
        <w:instrText>Virtual Desktop Infrastructure (VDI) Suite</w:instrText>
      </w:r>
      <w:bookmarkEnd w:id="167"/>
      <w:r>
        <w:instrText>" \l 2</w:instrText>
      </w:r>
      <w:r>
        <w:fldChar w:fldCharType="end"/>
      </w:r>
    </w:p>
    <w:p w14:paraId="0571D6C0" w14:textId="77777777" w:rsidR="00073D09" w:rsidRDefault="00F649B5">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7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3">
        <w:r>
          <w:rPr>
            <w:color w:val="00467F"/>
            <w:u w:val="single"/>
          </w:rPr>
          <w:t>http://go.microsoft.com/?linkid=9839207</w:t>
        </w:r>
      </w:hyperlink>
      <w:r>
        <w:t>。</w:t>
      </w:r>
    </w:p>
    <w:p w14:paraId="7B483BA5"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32CE2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5161D"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2922FB92" w14:textId="77777777" w:rsidR="00073D09" w:rsidRDefault="00073D09">
      <w:pPr>
        <w:pStyle w:val="ProductList-Body"/>
      </w:pPr>
    </w:p>
    <w:p w14:paraId="3E19C7B6" w14:textId="77777777" w:rsidR="00073D09" w:rsidRDefault="00F649B5">
      <w:pPr>
        <w:pStyle w:val="ProductList-OfferingGroupHeading"/>
      </w:pPr>
      <w:bookmarkStart w:id="168" w:name="_Sec617"/>
      <w:r>
        <w:t>Visual Studio</w:t>
      </w:r>
      <w:bookmarkEnd w:id="168"/>
      <w:r>
        <w:fldChar w:fldCharType="begin"/>
      </w:r>
      <w:r>
        <w:instrText xml:space="preserve"> TC "</w:instrText>
      </w:r>
      <w:bookmarkStart w:id="169" w:name="_Toc431204043"/>
      <w:r>
        <w:instrText>Visual Studio</w:instrText>
      </w:r>
      <w:bookmarkEnd w:id="169"/>
      <w:r>
        <w:instrText>" \l 2</w:instrText>
      </w:r>
      <w:r>
        <w:fldChar w:fldCharType="end"/>
      </w:r>
    </w:p>
    <w:p w14:paraId="7E0F6961" w14:textId="77777777" w:rsidR="00073D09" w:rsidRDefault="00F649B5">
      <w:pPr>
        <w:pStyle w:val="ProductList-Offering2HeadingNoBorder"/>
      </w:pPr>
      <w:bookmarkStart w:id="170" w:name="_Sec649"/>
      <w:r>
        <w:t>Visual Studio</w:t>
      </w:r>
      <w:bookmarkEnd w:id="170"/>
      <w:r>
        <w:fldChar w:fldCharType="begin"/>
      </w:r>
      <w:r>
        <w:instrText xml:space="preserve"> TC "</w:instrText>
      </w:r>
      <w:bookmarkStart w:id="171" w:name="_Toc431204044"/>
      <w:r>
        <w:instrText>Visual Studio</w:instrText>
      </w:r>
      <w:bookmarkEnd w:id="171"/>
      <w:r>
        <w:instrText>" \l 3</w:instrText>
      </w:r>
      <w:r>
        <w:fldChar w:fldCharType="end"/>
      </w:r>
    </w:p>
    <w:p w14:paraId="304AAD65" w14:textId="77777777" w:rsidR="00073D09" w:rsidRDefault="00F649B5">
      <w:pPr>
        <w:pStyle w:val="ProductList-Offering1SubSection"/>
      </w:pPr>
      <w:bookmarkStart w:id="172" w:name="_Sec697"/>
      <w:r>
        <w:t>1.</w:t>
      </w:r>
      <w:r>
        <w:t>计划可用性</w:t>
      </w:r>
      <w:bookmarkEnd w:id="172"/>
    </w:p>
    <w:tbl>
      <w:tblPr>
        <w:tblStyle w:val="PURTable"/>
        <w:tblW w:w="0"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073D09" w14:paraId="40BAE8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AB89C"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90600"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F2DB"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B8FD"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19E72"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861C4"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B7AAF"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E8DA7"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CFFBB"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B8E62"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2438F"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68577"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734BA862" w14:textId="77777777">
        <w:tc>
          <w:tcPr>
            <w:tcW w:w="4160" w:type="dxa"/>
            <w:tcBorders>
              <w:top w:val="single" w:sz="6" w:space="0" w:color="FFFFFF"/>
              <w:left w:val="none" w:sz="4" w:space="0" w:color="6E6E6E"/>
              <w:bottom w:val="dashed" w:sz="4" w:space="0" w:color="BFBFBF"/>
              <w:right w:val="none" w:sz="4" w:space="0" w:color="6E6E6E"/>
            </w:tcBorders>
          </w:tcPr>
          <w:p w14:paraId="5D808C6E" w14:textId="77777777" w:rsidR="00073D09" w:rsidRDefault="00F649B5">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984103" w14:textId="77777777" w:rsidR="00073D09" w:rsidRDefault="00F649B5">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1702DCE5" w14:textId="77777777" w:rsidR="00073D09" w:rsidRDefault="00F649B5">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63E0F7A2" w14:textId="77777777" w:rsidR="00073D09" w:rsidRDefault="00073D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88F5C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39F8"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A9CD"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D4A0"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8A59D"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6474F"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A8247"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4E32A" w14:textId="77777777" w:rsidR="00073D09" w:rsidRPr="00820D62" w:rsidRDefault="00073D09">
            <w:pPr>
              <w:pStyle w:val="ProductList-TableBody"/>
              <w:jc w:val="center"/>
              <w:rPr>
                <w:color w:val="000000" w:themeColor="text1"/>
              </w:rPr>
            </w:pPr>
          </w:p>
        </w:tc>
      </w:tr>
      <w:tr w:rsidR="00073D09" w14:paraId="67007BD9" w14:textId="77777777">
        <w:tc>
          <w:tcPr>
            <w:tcW w:w="4160" w:type="dxa"/>
            <w:tcBorders>
              <w:top w:val="dashed" w:sz="4" w:space="0" w:color="BFBFBF"/>
              <w:left w:val="none" w:sz="4" w:space="0" w:color="6E6E6E"/>
              <w:bottom w:val="dashed" w:sz="4" w:space="0" w:color="BFBFBF"/>
              <w:right w:val="none" w:sz="4" w:space="0" w:color="6E6E6E"/>
            </w:tcBorders>
          </w:tcPr>
          <w:p w14:paraId="3887A78C" w14:textId="77777777" w:rsidR="00073D09" w:rsidRDefault="00F649B5">
            <w:pPr>
              <w:pStyle w:val="ProductList-TableBody"/>
            </w:pPr>
            <w: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3367B9" w14:textId="77777777" w:rsidR="00073D09" w:rsidRDefault="00F649B5">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1A1EF116"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0139A68" w14:textId="77777777" w:rsidR="00073D09" w:rsidRDefault="00F649B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B175135" w14:textId="77777777" w:rsidR="00073D09" w:rsidRDefault="00F649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5EC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软件保障和</w:instrText>
            </w:r>
            <w:r w:rsidRPr="00820D62">
              <w:rPr>
                <w:color w:val="000000" w:themeColor="text1"/>
              </w:rPr>
              <w:instrText xml:space="preserve"> L/SA</w:instrText>
            </w:r>
            <w:r w:rsidRPr="00820D62">
              <w:rPr>
                <w:color w:val="000000" w:themeColor="text1"/>
              </w:rPr>
              <w:instrText>（许可及软件保障）的开放许可和开放式价值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OS</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FFBB"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9F2C"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269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2CE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365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953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6023216C" w14:textId="77777777">
        <w:tc>
          <w:tcPr>
            <w:tcW w:w="4160" w:type="dxa"/>
            <w:tcBorders>
              <w:top w:val="dashed" w:sz="4" w:space="0" w:color="BFBFBF"/>
              <w:left w:val="none" w:sz="4" w:space="0" w:color="6E6E6E"/>
              <w:bottom w:val="dashed" w:sz="4" w:space="0" w:color="BFBFBF"/>
              <w:right w:val="none" w:sz="4" w:space="0" w:color="6E6E6E"/>
            </w:tcBorders>
          </w:tcPr>
          <w:p w14:paraId="189C2820" w14:textId="77777777" w:rsidR="00073D09" w:rsidRDefault="00F649B5">
            <w:pPr>
              <w:pStyle w:val="ProductList-TableBody"/>
            </w:pPr>
            <w: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C1A82" w14:textId="77777777" w:rsidR="00073D09" w:rsidRDefault="00F649B5">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0051C0A0"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B5773F8" w14:textId="77777777" w:rsidR="00073D09" w:rsidRDefault="00F649B5">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4508D3A0" w14:textId="77777777" w:rsidR="00073D09" w:rsidRDefault="00F649B5">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83E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软件保障和</w:instrText>
            </w:r>
            <w:r w:rsidRPr="00820D62">
              <w:rPr>
                <w:color w:val="000000" w:themeColor="text1"/>
              </w:rPr>
              <w:instrText xml:space="preserve"> L/SA</w:instrText>
            </w:r>
            <w:r w:rsidRPr="00820D62">
              <w:rPr>
                <w:color w:val="000000" w:themeColor="text1"/>
              </w:rPr>
              <w:instrText>（许可及软件保障）的开放许可和开放式价值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OS</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3804"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ACDF"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C26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9A2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99B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E41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66358D7B" w14:textId="77777777">
        <w:tc>
          <w:tcPr>
            <w:tcW w:w="4160" w:type="dxa"/>
            <w:tcBorders>
              <w:top w:val="dashed" w:sz="4" w:space="0" w:color="BFBFBF"/>
              <w:left w:val="none" w:sz="4" w:space="0" w:color="6E6E6E"/>
              <w:bottom w:val="dashed" w:sz="4" w:space="0" w:color="BFBFBF"/>
              <w:right w:val="none" w:sz="4" w:space="0" w:color="6E6E6E"/>
            </w:tcBorders>
          </w:tcPr>
          <w:p w14:paraId="3EC613DC" w14:textId="77777777" w:rsidR="00073D09" w:rsidRDefault="00F649B5">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4C0C7" w14:textId="77777777" w:rsidR="00073D09" w:rsidRDefault="00F649B5">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7B9474AC" w14:textId="77777777" w:rsidR="00073D09" w:rsidRDefault="00F649B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94CD749" w14:textId="77777777" w:rsidR="00073D09" w:rsidRDefault="00F649B5">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63EBB51A" w14:textId="77777777" w:rsidR="00073D09" w:rsidRDefault="00F649B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9F6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软件保障和</w:instrText>
            </w:r>
            <w:r w:rsidRPr="00820D62">
              <w:rPr>
                <w:color w:val="000000" w:themeColor="text1"/>
              </w:rPr>
              <w:instrText xml:space="preserve"> L/SA</w:instrText>
            </w:r>
            <w:r w:rsidRPr="00820D62">
              <w:rPr>
                <w:color w:val="000000" w:themeColor="text1"/>
              </w:rPr>
              <w:instrText>（许可及软件保障）的开放许可和开放式价值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OS</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2C85"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D3D1"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C92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8B6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CAC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5F7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34595F87" w14:textId="77777777">
        <w:tc>
          <w:tcPr>
            <w:tcW w:w="4160" w:type="dxa"/>
            <w:tcBorders>
              <w:top w:val="dashed" w:sz="4" w:space="0" w:color="BFBFBF"/>
              <w:left w:val="none" w:sz="4" w:space="0" w:color="6E6E6E"/>
              <w:bottom w:val="none" w:sz="4" w:space="0" w:color="BFBFBF"/>
              <w:right w:val="none" w:sz="4" w:space="0" w:color="6E6E6E"/>
            </w:tcBorders>
          </w:tcPr>
          <w:p w14:paraId="2F819082" w14:textId="77777777" w:rsidR="00073D09" w:rsidRDefault="00F649B5">
            <w:pPr>
              <w:pStyle w:val="ProductList-TableBody"/>
            </w:pPr>
            <w:r>
              <w:t xml:space="preserve">MSDN </w:t>
            </w:r>
            <w: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91A97D" w14:textId="77777777" w:rsidR="00073D09" w:rsidRDefault="00F649B5">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271FE738" w14:textId="77777777" w:rsidR="00073D09" w:rsidRDefault="00F649B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DF61BC6" w14:textId="77777777" w:rsidR="00073D09" w:rsidRDefault="00F649B5">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359438E5" w14:textId="77777777" w:rsidR="00073D09" w:rsidRDefault="00F649B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78B5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软件保障和</w:instrText>
            </w:r>
            <w:r w:rsidRPr="00820D62">
              <w:rPr>
                <w:color w:val="000000" w:themeColor="text1"/>
              </w:rPr>
              <w:instrText xml:space="preserve"> L/SA</w:instrText>
            </w:r>
            <w:r w:rsidRPr="00820D62">
              <w:rPr>
                <w:color w:val="000000" w:themeColor="text1"/>
              </w:rPr>
              <w:instrText>（许可及软件保障）的开放许可和开放式价值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OS</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AD39"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4006" w14:textId="77777777" w:rsidR="00073D09" w:rsidRPr="00820D62" w:rsidRDefault="00073D0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D14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E23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260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A52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63B29003" w14:textId="77777777" w:rsidR="00073D09" w:rsidRDefault="00F649B5">
      <w:pPr>
        <w:pStyle w:val="ProductList-Offering1SubSection"/>
      </w:pPr>
      <w:bookmarkStart w:id="173" w:name="_Sec752"/>
      <w:r>
        <w:t>2.</w:t>
      </w:r>
      <w:r>
        <w:t>产品条件</w:t>
      </w:r>
      <w:bookmarkEnd w:id="173"/>
    </w:p>
    <w:tbl>
      <w:tblPr>
        <w:tblStyle w:val="PURTable"/>
        <w:tblW w:w="0" w:type="dxa"/>
        <w:tblLook w:val="04A0" w:firstRow="1" w:lastRow="0" w:firstColumn="1" w:lastColumn="0" w:noHBand="0" w:noVBand="1"/>
      </w:tblPr>
      <w:tblGrid>
        <w:gridCol w:w="3622"/>
        <w:gridCol w:w="3584"/>
        <w:gridCol w:w="3584"/>
      </w:tblGrid>
      <w:tr w:rsidR="00073D09" w14:paraId="4585E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BB85A"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EC38CC"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3C4BDDB9" w14:textId="77777777" w:rsidR="00073D09" w:rsidRDefault="00F649B5">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073D09" w14:paraId="059B9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F7ED"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16FC"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3C43A"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7832F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1304"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6689"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8DCE" w14:textId="77777777" w:rsidR="00073D09" w:rsidRDefault="00F649B5">
            <w:pPr>
              <w:pStyle w:val="ProductList-TableBody"/>
            </w:pPr>
            <w:r>
              <w:rPr>
                <w:color w:val="404040"/>
              </w:rPr>
              <w:t>符合削减条件：不适用</w:t>
            </w:r>
          </w:p>
        </w:tc>
      </w:tr>
      <w:tr w:rsidR="00073D09" w14:paraId="5D832BDF" w14:textId="77777777">
        <w:tc>
          <w:tcPr>
            <w:tcW w:w="4040" w:type="dxa"/>
            <w:tcBorders>
              <w:top w:val="single" w:sz="4" w:space="0" w:color="000000"/>
              <w:left w:val="single" w:sz="4" w:space="0" w:color="000000"/>
              <w:bottom w:val="single" w:sz="4" w:space="0" w:color="000000"/>
              <w:right w:val="single" w:sz="4" w:space="0" w:color="000000"/>
            </w:tcBorders>
          </w:tcPr>
          <w:p w14:paraId="555D0C4B"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8B5C"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3AC3" w14:textId="77777777" w:rsidR="00073D09" w:rsidRDefault="00F649B5">
            <w:pPr>
              <w:pStyle w:val="ProductList-TableBody"/>
            </w:pPr>
            <w:r>
              <w:rPr>
                <w:color w:val="404040"/>
              </w:rPr>
              <w:t>符合校正条件：不适用</w:t>
            </w:r>
          </w:p>
        </w:tc>
      </w:tr>
      <w:tr w:rsidR="00073D09" w14:paraId="75380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EC79"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84FF"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F677" w14:textId="77777777" w:rsidR="00073D09" w:rsidRDefault="00073D09">
            <w:pPr>
              <w:pStyle w:val="ProductList-TableBody"/>
            </w:pPr>
          </w:p>
        </w:tc>
      </w:tr>
    </w:tbl>
    <w:p w14:paraId="0151C91D" w14:textId="77777777" w:rsidR="00073D09" w:rsidRDefault="00073D09">
      <w:pPr>
        <w:pStyle w:val="ProductList-Body"/>
      </w:pPr>
    </w:p>
    <w:p w14:paraId="399D0C37" w14:textId="77777777" w:rsidR="00073D09" w:rsidRDefault="00F649B5">
      <w:pPr>
        <w:pStyle w:val="ProductList-ClauseHeading"/>
      </w:pPr>
      <w:r>
        <w:t xml:space="preserve">2.1 Visual Studio Premium 2013 with MSDN </w:t>
      </w:r>
      <w:r>
        <w:t>和</w:t>
      </w:r>
      <w:r>
        <w:t xml:space="preserve"> Visual Studio Ultimate 2013 with MSDN</w:t>
      </w:r>
    </w:p>
    <w:p w14:paraId="58EA7A0A" w14:textId="77777777" w:rsidR="00073D09" w:rsidRDefault="00F649B5">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14:paraId="3658B1B1" w14:textId="77777777" w:rsidR="00073D09" w:rsidRDefault="00073D09">
      <w:pPr>
        <w:pStyle w:val="ProductList-Body"/>
      </w:pPr>
    </w:p>
    <w:p w14:paraId="03A5A7E6" w14:textId="77777777" w:rsidR="00073D09" w:rsidRDefault="00073D09">
      <w:pPr>
        <w:pStyle w:val="ProductList-Body"/>
      </w:pPr>
    </w:p>
    <w:p w14:paraId="0526D8CF" w14:textId="77777777" w:rsidR="00073D09" w:rsidRDefault="00F649B5">
      <w:pPr>
        <w:pStyle w:val="ProductList-ClauseHeading"/>
      </w:pPr>
      <w:r>
        <w:t xml:space="preserve">2.2 SQL Server Parallel Data Warehouse Developer </w:t>
      </w:r>
      <w:r>
        <w:t>的许可授予</w:t>
      </w:r>
    </w:p>
    <w:p w14:paraId="3E581DCB" w14:textId="77777777" w:rsidR="00073D09" w:rsidRDefault="00F649B5">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14:paraId="557BCF1C" w14:textId="77777777" w:rsidR="00073D09" w:rsidRDefault="00073D09">
      <w:pPr>
        <w:pStyle w:val="ProductList-Body"/>
      </w:pPr>
    </w:p>
    <w:p w14:paraId="09C54143" w14:textId="77777777" w:rsidR="00073D09" w:rsidRDefault="00F649B5">
      <w:pPr>
        <w:pStyle w:val="ProductList-ClauseHeading"/>
      </w:pPr>
      <w:r>
        <w:t xml:space="preserve">2.3 Visual Studio Team Foundation Server 2015 </w:t>
      </w:r>
      <w:r>
        <w:t>的许可授予</w:t>
      </w:r>
    </w:p>
    <w:p w14:paraId="6F6563E1" w14:textId="77777777" w:rsidR="00073D09" w:rsidRDefault="00F649B5">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1FB5A5F4" w14:textId="77777777" w:rsidR="00073D09" w:rsidRDefault="00073D09">
      <w:pPr>
        <w:pStyle w:val="ProductList-Body"/>
      </w:pPr>
    </w:p>
    <w:p w14:paraId="16AC34D2" w14:textId="77777777" w:rsidR="00073D09" w:rsidRDefault="00F649B5">
      <w:pPr>
        <w:pStyle w:val="ProductList-ClauseHeading"/>
      </w:pPr>
      <w:r>
        <w:t xml:space="preserve">2.4 Microsoft Azure </w:t>
      </w:r>
      <w:r>
        <w:t>平台服务</w:t>
      </w:r>
    </w:p>
    <w:p w14:paraId="67731216" w14:textId="77777777" w:rsidR="00073D09" w:rsidRDefault="00F649B5">
      <w:pPr>
        <w:pStyle w:val="ProductList-Body"/>
      </w:pPr>
      <w:r>
        <w:t xml:space="preserve">Microsoft Azure </w:t>
      </w:r>
      <w:r>
        <w:t>权益不能从多个</w:t>
      </w:r>
      <w:r>
        <w:t xml:space="preserve"> MSDN </w:t>
      </w:r>
      <w:r>
        <w:t>订购合并到一个</w:t>
      </w:r>
      <w:r>
        <w:t xml:space="preserve"> Microsoft Azure </w:t>
      </w:r>
      <w:r>
        <w:t>帐户中。</w:t>
      </w:r>
    </w:p>
    <w:p w14:paraId="4489BFDE" w14:textId="77777777" w:rsidR="00073D09" w:rsidRDefault="00F649B5">
      <w:pPr>
        <w:pStyle w:val="ProductList-Offering1SubSection"/>
      </w:pPr>
      <w:bookmarkStart w:id="174" w:name="_Sec810"/>
      <w:r>
        <w:t>3.</w:t>
      </w:r>
      <w:r>
        <w:t>使用权利</w:t>
      </w:r>
      <w:bookmarkEnd w:id="174"/>
    </w:p>
    <w:tbl>
      <w:tblPr>
        <w:tblStyle w:val="PURTable"/>
        <w:tblW w:w="0" w:type="dxa"/>
        <w:tblLook w:val="04A0" w:firstRow="1" w:lastRow="0" w:firstColumn="1" w:lastColumn="0" w:noHBand="0" w:noVBand="1"/>
      </w:tblPr>
      <w:tblGrid>
        <w:gridCol w:w="3636"/>
        <w:gridCol w:w="3540"/>
        <w:gridCol w:w="3614"/>
      </w:tblGrid>
      <w:tr w:rsidR="00073D09" w14:paraId="62127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2745F"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8760B7"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61E3A" w14:textId="77777777" w:rsidR="00073D09" w:rsidRDefault="00F649B5">
            <w:pPr>
              <w:pStyle w:val="ProductList-TableBody"/>
            </w:pPr>
            <w:r>
              <w:rPr>
                <w:color w:val="404040"/>
              </w:rPr>
              <w:t>附加软件：不适用</w:t>
            </w:r>
          </w:p>
        </w:tc>
      </w:tr>
      <w:tr w:rsidR="00073D09" w14:paraId="47196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8110"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354E"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3B9B9CB"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073D09" w14:paraId="6A7B775E" w14:textId="77777777">
        <w:tc>
          <w:tcPr>
            <w:tcW w:w="4040" w:type="dxa"/>
            <w:tcBorders>
              <w:top w:val="single" w:sz="4" w:space="0" w:color="000000"/>
              <w:left w:val="single" w:sz="4" w:space="0" w:color="000000"/>
              <w:bottom w:val="single" w:sz="4" w:space="0" w:color="000000"/>
              <w:right w:val="single" w:sz="4" w:space="0" w:color="000000"/>
            </w:tcBorders>
          </w:tcPr>
          <w:p w14:paraId="35785593"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AC6F"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1BD4" w14:textId="77777777" w:rsidR="00073D09" w:rsidRDefault="00073D09">
            <w:pPr>
              <w:pStyle w:val="ProductList-TableBody"/>
            </w:pPr>
          </w:p>
        </w:tc>
      </w:tr>
    </w:tbl>
    <w:p w14:paraId="1D9F4BCF" w14:textId="77777777" w:rsidR="00073D09" w:rsidRDefault="00073D09">
      <w:pPr>
        <w:pStyle w:val="ProductList-Body"/>
      </w:pPr>
    </w:p>
    <w:p w14:paraId="032C04F1" w14:textId="77777777" w:rsidR="00073D09" w:rsidRDefault="00F649B5">
      <w:pPr>
        <w:pStyle w:val="ProductList-ClauseHeading"/>
      </w:pPr>
      <w:r>
        <w:t xml:space="preserve">3.1 BUILDSERVER.TXT </w:t>
      </w:r>
      <w:r>
        <w:t>文件</w:t>
      </w:r>
    </w:p>
    <w:p w14:paraId="4AC642A1" w14:textId="77777777" w:rsidR="00073D09" w:rsidRDefault="00F649B5">
      <w:pPr>
        <w:pStyle w:val="ProductList-Body"/>
      </w:pPr>
      <w:r>
        <w:t>客户可以在生成计算机上安装位于</w:t>
      </w:r>
      <w:r>
        <w:t xml:space="preserve"> </w:t>
      </w:r>
      <w:hyperlink r:id="rId74">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32F6F35B" w14:textId="77777777" w:rsidR="00073D09" w:rsidRDefault="00073D09">
      <w:pPr>
        <w:pStyle w:val="ProductList-Body"/>
      </w:pPr>
    </w:p>
    <w:p w14:paraId="46E2C4DF" w14:textId="77777777" w:rsidR="00073D09" w:rsidRDefault="00F649B5">
      <w:pPr>
        <w:pStyle w:val="ProductList-ClauseHeading"/>
      </w:pPr>
      <w:r>
        <w:t xml:space="preserve">3.2 </w:t>
      </w:r>
      <w:r>
        <w:t>实用程序</w:t>
      </w:r>
    </w:p>
    <w:p w14:paraId="04A77E8D" w14:textId="77777777" w:rsidR="00073D09" w:rsidRDefault="00F649B5">
      <w:pPr>
        <w:pStyle w:val="ProductList-Body"/>
      </w:pPr>
      <w:r>
        <w:t>客户可以将</w:t>
      </w:r>
      <w:r>
        <w:t xml:space="preserve"> </w:t>
      </w:r>
      <w:hyperlink r:id="rId75">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14:paraId="28AE8B0A" w14:textId="77777777" w:rsidR="00073D09" w:rsidRDefault="00073D09">
      <w:pPr>
        <w:pStyle w:val="ProductList-Body"/>
      </w:pPr>
    </w:p>
    <w:p w14:paraId="4B18D1BA" w14:textId="77777777" w:rsidR="00073D09" w:rsidRDefault="00F649B5">
      <w:pPr>
        <w:pStyle w:val="ProductList-ClauseHeading"/>
      </w:pPr>
      <w:r>
        <w:t xml:space="preserve">3.3 System Center – Virtual Machine Manager (SCVMM) – Visual Studio Enterprise with MSDN </w:t>
      </w:r>
      <w:r>
        <w:t>和</w:t>
      </w:r>
      <w:r>
        <w:t xml:space="preserve"> Visual Studio Test Professional with MSDN</w:t>
      </w:r>
    </w:p>
    <w:p w14:paraId="1232B745" w14:textId="77777777" w:rsidR="00073D09" w:rsidRDefault="00F649B5">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14:paraId="3EAD9EB8" w14:textId="77777777" w:rsidR="00073D09" w:rsidRDefault="00073D09">
      <w:pPr>
        <w:pStyle w:val="ProductList-Body"/>
      </w:pPr>
    </w:p>
    <w:p w14:paraId="25AECBB7" w14:textId="77777777" w:rsidR="00073D09" w:rsidRDefault="00F649B5">
      <w:pPr>
        <w:pStyle w:val="ProductList-ClauseHeading"/>
      </w:pPr>
      <w:r>
        <w:t>3.4 Office Professional Plus 2016 – Visual Studio Enterprise with MSDN</w:t>
      </w:r>
    </w:p>
    <w:p w14:paraId="3DCA0146" w14:textId="77777777" w:rsidR="00073D09" w:rsidRDefault="00F649B5">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099FB373" w14:textId="77777777" w:rsidR="00073D09" w:rsidRDefault="00073D09">
      <w:pPr>
        <w:pStyle w:val="ProductList-Body"/>
      </w:pPr>
    </w:p>
    <w:p w14:paraId="4EB3EE29" w14:textId="77777777" w:rsidR="00073D09" w:rsidRDefault="00F649B5">
      <w:pPr>
        <w:pStyle w:val="ProductList-ClauseHeading"/>
      </w:pPr>
      <w:r>
        <w:t xml:space="preserve">3.5 GNU Lesser General Public Licensed </w:t>
      </w:r>
      <w:r>
        <w:t>库</w:t>
      </w:r>
    </w:p>
    <w:p w14:paraId="67C47B40" w14:textId="77777777" w:rsidR="00073D09" w:rsidRDefault="00F649B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14:paraId="77B936B7" w14:textId="77777777" w:rsidR="00073D09" w:rsidRDefault="00F649B5">
      <w:pPr>
        <w:pStyle w:val="ProductList-Offering1SubSection"/>
      </w:pPr>
      <w:bookmarkStart w:id="175" w:name="_Sec834"/>
      <w:r>
        <w:t>4.</w:t>
      </w:r>
      <w:r>
        <w:t>软件保障</w:t>
      </w:r>
      <w:bookmarkEnd w:id="175"/>
    </w:p>
    <w:tbl>
      <w:tblPr>
        <w:tblStyle w:val="PURTable"/>
        <w:tblW w:w="0" w:type="dxa"/>
        <w:tblLook w:val="04A0" w:firstRow="1" w:lastRow="0" w:firstColumn="1" w:lastColumn="0" w:noHBand="0" w:noVBand="1"/>
      </w:tblPr>
      <w:tblGrid>
        <w:gridCol w:w="3590"/>
        <w:gridCol w:w="3610"/>
        <w:gridCol w:w="3590"/>
      </w:tblGrid>
      <w:tr w:rsidR="00073D09" w14:paraId="627ED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4FCF9"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9A4E9" w14:textId="77777777" w:rsidR="00073D09" w:rsidRDefault="00F649B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87149" w14:textId="77777777" w:rsidR="00073D09" w:rsidRDefault="00F649B5">
            <w:pPr>
              <w:pStyle w:val="ProductList-TableBody"/>
            </w:pPr>
            <w:r>
              <w:rPr>
                <w:color w:val="404040"/>
              </w:rPr>
              <w:t>故障切换权利：不适用</w:t>
            </w:r>
          </w:p>
        </w:tc>
      </w:tr>
      <w:tr w:rsidR="00073D09" w14:paraId="28632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3BC9"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5F45CEB"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877A" w14:textId="77777777" w:rsidR="00073D09" w:rsidRDefault="00F649B5">
            <w:pPr>
              <w:pStyle w:val="ProductList-TableBody"/>
            </w:pPr>
            <w:r>
              <w:rPr>
                <w:color w:val="404040"/>
              </w:rPr>
              <w:t>漫游权利：不适用</w:t>
            </w:r>
          </w:p>
        </w:tc>
      </w:tr>
      <w:tr w:rsidR="00073D09" w14:paraId="388D3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654A"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C96F"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836A" w14:textId="77777777" w:rsidR="00073D09" w:rsidRDefault="00073D09">
            <w:pPr>
              <w:pStyle w:val="ProductList-TableBody"/>
            </w:pPr>
          </w:p>
        </w:tc>
      </w:tr>
    </w:tbl>
    <w:p w14:paraId="1C5F6193" w14:textId="77777777" w:rsidR="00073D09" w:rsidRDefault="00073D09">
      <w:pPr>
        <w:pStyle w:val="ProductList-Body"/>
      </w:pPr>
    </w:p>
    <w:p w14:paraId="122EF782" w14:textId="77777777" w:rsidR="00073D09" w:rsidRDefault="00F649B5">
      <w:pPr>
        <w:pStyle w:val="ProductList-ClauseHeading"/>
      </w:pPr>
      <w:r>
        <w:t xml:space="preserve">4.1 </w:t>
      </w:r>
      <w:r>
        <w:t>软件保障资格</w:t>
      </w:r>
    </w:p>
    <w:p w14:paraId="2ED9E50F" w14:textId="77777777" w:rsidR="00073D09" w:rsidRDefault="00F649B5">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78353814" w14:textId="77777777" w:rsidR="00073D09" w:rsidRDefault="00073D09">
      <w:pPr>
        <w:pStyle w:val="ProductList-Body"/>
      </w:pPr>
    </w:p>
    <w:p w14:paraId="2CB549FB" w14:textId="77777777" w:rsidR="00073D09" w:rsidRDefault="00F649B5">
      <w:pPr>
        <w:pStyle w:val="ProductList-ClauseHeading"/>
      </w:pPr>
      <w:r>
        <w:t xml:space="preserve">4.2 MSDN </w:t>
      </w:r>
      <w:r>
        <w:t>永久权利</w:t>
      </w:r>
    </w:p>
    <w:p w14:paraId="41E3FF9F" w14:textId="77777777" w:rsidR="00073D09" w:rsidRDefault="00F649B5">
      <w:pPr>
        <w:pStyle w:val="ProductList-Body"/>
      </w:pPr>
      <w:r>
        <w:t>如果客户使用</w:t>
      </w:r>
      <w:r>
        <w:t xml:space="preserve"> Visual Studio </w:t>
      </w:r>
      <w:r>
        <w:t>的权利变为永久权利，则通过</w:t>
      </w:r>
      <w:r>
        <w:t xml:space="preserve"> MSDN </w:t>
      </w:r>
      <w:r>
        <w:t>许可的任何软件的权利将随之变为永久权利。</w:t>
      </w:r>
    </w:p>
    <w:p w14:paraId="62D23DA4"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5BC6E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3B656"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77C3DB4E" w14:textId="77777777" w:rsidR="00073D09" w:rsidRDefault="00073D09">
      <w:pPr>
        <w:pStyle w:val="ProductList-Body"/>
      </w:pPr>
    </w:p>
    <w:p w14:paraId="2FC13A12" w14:textId="77777777" w:rsidR="00073D09" w:rsidRDefault="00F649B5">
      <w:pPr>
        <w:pStyle w:val="ProductList-Offering2HeadingNoBorder"/>
      </w:pPr>
      <w:bookmarkStart w:id="176" w:name="_Sec650"/>
      <w:r>
        <w:t>Visual Studio Team Foundation Server</w:t>
      </w:r>
      <w:bookmarkEnd w:id="176"/>
      <w:r>
        <w:fldChar w:fldCharType="begin"/>
      </w:r>
      <w:r>
        <w:instrText xml:space="preserve"> TC "</w:instrText>
      </w:r>
      <w:bookmarkStart w:id="177" w:name="_Toc431204045"/>
      <w:r>
        <w:instrText>Visual Studio Team Foundation Server</w:instrText>
      </w:r>
      <w:bookmarkEnd w:id="177"/>
      <w:r>
        <w:instrText>" \l 3</w:instrText>
      </w:r>
      <w:r>
        <w:fldChar w:fldCharType="end"/>
      </w:r>
    </w:p>
    <w:p w14:paraId="22DD8C66" w14:textId="77777777" w:rsidR="00073D09" w:rsidRDefault="00F649B5">
      <w:pPr>
        <w:pStyle w:val="ProductList-Offering1SubSection"/>
      </w:pPr>
      <w:bookmarkStart w:id="178" w:name="_Sec698"/>
      <w:r>
        <w:t>1.</w:t>
      </w:r>
      <w:r>
        <w:t>计划可用性</w:t>
      </w:r>
      <w:bookmarkEnd w:id="178"/>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073D09" w14:paraId="78CEA3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FDFF3" w14:textId="77777777" w:rsidR="00073D09" w:rsidRDefault="00F649B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F3E47"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4EAD5"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1BA55"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622C3"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066CC"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47B13"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24F03"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DE808"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B2863"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419F"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73A92"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3D50486B" w14:textId="77777777">
        <w:tc>
          <w:tcPr>
            <w:tcW w:w="4160" w:type="dxa"/>
            <w:tcBorders>
              <w:top w:val="single" w:sz="6" w:space="0" w:color="FFFFFF"/>
              <w:left w:val="none" w:sz="4" w:space="0" w:color="6E6E6E"/>
              <w:bottom w:val="dashed" w:sz="4" w:space="0" w:color="BFBFBF"/>
              <w:right w:val="none" w:sz="4" w:space="0" w:color="6E6E6E"/>
            </w:tcBorders>
          </w:tcPr>
          <w:p w14:paraId="2A5B4D31" w14:textId="77777777" w:rsidR="00073D09" w:rsidRDefault="00F649B5">
            <w:pPr>
              <w:pStyle w:val="ProductList-TableBody"/>
            </w:pPr>
            <w:r>
              <w:t>采用</w:t>
            </w:r>
            <w:r>
              <w:t xml:space="preserve"> SQL Server 2014 </w:t>
            </w:r>
            <w:r>
              <w:t>技术的</w:t>
            </w:r>
            <w: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AD0C39" w14:textId="77777777" w:rsidR="00073D09" w:rsidRDefault="00F649B5">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08BA9BC3" w14:textId="77777777" w:rsidR="00073D09" w:rsidRDefault="00073D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F62C07" w14:textId="77777777" w:rsidR="00073D09" w:rsidRDefault="00F649B5">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7403FE7A" w14:textId="77777777" w:rsidR="00073D09" w:rsidRDefault="00F649B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8AE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82A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673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146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829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0B1E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874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7688AFDA" w14:textId="77777777">
        <w:tc>
          <w:tcPr>
            <w:tcW w:w="4160" w:type="dxa"/>
            <w:tcBorders>
              <w:top w:val="dashed" w:sz="4" w:space="0" w:color="BFBFBF"/>
              <w:left w:val="none" w:sz="4" w:space="0" w:color="6E6E6E"/>
              <w:bottom w:val="none" w:sz="4" w:space="0" w:color="BFBFBF"/>
              <w:right w:val="none" w:sz="4" w:space="0" w:color="6E6E6E"/>
            </w:tcBorders>
          </w:tcPr>
          <w:p w14:paraId="4BF70F5B" w14:textId="77777777" w:rsidR="00073D09" w:rsidRDefault="00F649B5">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6014F1C5" w14:textId="77777777" w:rsidR="00073D09" w:rsidRDefault="00F649B5">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1E8BF8FF" w14:textId="77777777" w:rsidR="00073D09" w:rsidRDefault="00073D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DC0DB9" w14:textId="77777777" w:rsidR="00073D09" w:rsidRDefault="00F649B5">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67077029" w14:textId="77777777" w:rsidR="00073D09" w:rsidRDefault="00F649B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6BBC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5D7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837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088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FC8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应用程序平台产品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服务器和工具产品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SP</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028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474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74CF2837" w14:textId="77777777" w:rsidR="00073D09" w:rsidRDefault="00F649B5">
      <w:pPr>
        <w:pStyle w:val="ProductList-Offering1SubSection"/>
      </w:pPr>
      <w:bookmarkStart w:id="179" w:name="_Sec753"/>
      <w:r>
        <w:t>2.</w:t>
      </w:r>
      <w:r>
        <w:t>产品条件</w:t>
      </w:r>
      <w:bookmarkEnd w:id="179"/>
    </w:p>
    <w:tbl>
      <w:tblPr>
        <w:tblStyle w:val="PURTable"/>
        <w:tblW w:w="0" w:type="dxa"/>
        <w:tblLook w:val="04A0" w:firstRow="1" w:lastRow="0" w:firstColumn="1" w:lastColumn="0" w:noHBand="0" w:noVBand="1"/>
      </w:tblPr>
      <w:tblGrid>
        <w:gridCol w:w="3644"/>
        <w:gridCol w:w="3573"/>
        <w:gridCol w:w="3573"/>
      </w:tblGrid>
      <w:tr w:rsidR="00073D09" w14:paraId="36FAF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6C715"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18504946"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7B155" w14:textId="77777777" w:rsidR="00073D09" w:rsidRDefault="00F649B5">
            <w:pPr>
              <w:pStyle w:val="ProductList-TableBody"/>
            </w:pPr>
            <w:r>
              <w:rPr>
                <w:color w:val="404040"/>
              </w:rPr>
              <w:t>版本降级：不适用</w:t>
            </w:r>
          </w:p>
        </w:tc>
      </w:tr>
      <w:tr w:rsidR="00073D09" w14:paraId="6737C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6CB3"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8C9ECC4" w14:textId="77777777" w:rsidR="00073D09" w:rsidRDefault="00F649B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58CD798"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73D09" w14:paraId="184C2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827A"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7D20"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29AA" w14:textId="77777777" w:rsidR="00073D09" w:rsidRDefault="00F649B5">
            <w:pPr>
              <w:pStyle w:val="ProductList-TableBody"/>
            </w:pPr>
            <w:r>
              <w:rPr>
                <w:color w:val="404040"/>
              </w:rPr>
              <w:t>符合削减条件：不适用</w:t>
            </w:r>
          </w:p>
        </w:tc>
      </w:tr>
      <w:tr w:rsidR="00073D09" w14:paraId="2BBC9C36" w14:textId="77777777">
        <w:tc>
          <w:tcPr>
            <w:tcW w:w="4040" w:type="dxa"/>
            <w:tcBorders>
              <w:top w:val="single" w:sz="4" w:space="0" w:color="000000"/>
              <w:left w:val="single" w:sz="4" w:space="0" w:color="000000"/>
              <w:bottom w:val="single" w:sz="4" w:space="0" w:color="000000"/>
              <w:right w:val="single" w:sz="4" w:space="0" w:color="000000"/>
            </w:tcBorders>
          </w:tcPr>
          <w:p w14:paraId="3D8BE99E"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3587"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61CB" w14:textId="77777777" w:rsidR="00073D09" w:rsidRDefault="00F649B5">
            <w:pPr>
              <w:pStyle w:val="ProductList-TableBody"/>
            </w:pPr>
            <w:r>
              <w:rPr>
                <w:color w:val="404040"/>
              </w:rPr>
              <w:t>符合校正条件：不适用</w:t>
            </w:r>
          </w:p>
        </w:tc>
      </w:tr>
      <w:tr w:rsidR="00073D09" w14:paraId="3667D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99EE"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4942"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61DF4" w14:textId="77777777" w:rsidR="00073D09" w:rsidRDefault="00073D09">
            <w:pPr>
              <w:pStyle w:val="ProductList-TableBody"/>
            </w:pPr>
          </w:p>
        </w:tc>
      </w:tr>
    </w:tbl>
    <w:p w14:paraId="499ECDC4" w14:textId="77777777" w:rsidR="00073D09" w:rsidRDefault="00F649B5">
      <w:pPr>
        <w:pStyle w:val="ProductList-Offering1SubSection"/>
      </w:pPr>
      <w:bookmarkStart w:id="180" w:name="_Sec811"/>
      <w:r>
        <w:t>3.</w:t>
      </w:r>
      <w:r>
        <w:t>使用权利</w:t>
      </w:r>
      <w:bookmarkEnd w:id="180"/>
    </w:p>
    <w:tbl>
      <w:tblPr>
        <w:tblStyle w:val="PURTable"/>
        <w:tblW w:w="0" w:type="dxa"/>
        <w:tblLook w:val="04A0" w:firstRow="1" w:lastRow="0" w:firstColumn="1" w:lastColumn="0" w:noHBand="0" w:noVBand="1"/>
      </w:tblPr>
      <w:tblGrid>
        <w:gridCol w:w="3581"/>
        <w:gridCol w:w="3573"/>
        <w:gridCol w:w="3636"/>
      </w:tblGrid>
      <w:tr w:rsidR="00073D09" w14:paraId="4C5FF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8ADEB"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B4508C8"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626EB699"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：全部</w:t>
            </w:r>
          </w:p>
        </w:tc>
      </w:tr>
      <w:tr w:rsidR="00073D09" w14:paraId="1B604972" w14:textId="77777777">
        <w:tc>
          <w:tcPr>
            <w:tcW w:w="4040" w:type="dxa"/>
            <w:tcBorders>
              <w:top w:val="single" w:sz="4" w:space="0" w:color="000000"/>
              <w:left w:val="single" w:sz="4" w:space="0" w:color="000000"/>
              <w:bottom w:val="single" w:sz="4" w:space="0" w:color="000000"/>
              <w:right w:val="single" w:sz="4" w:space="0" w:color="000000"/>
            </w:tcBorders>
          </w:tcPr>
          <w:p w14:paraId="17E83B47" w14:textId="77777777" w:rsidR="00073D09" w:rsidRDefault="00F649B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336CD89" w14:textId="77777777" w:rsidR="00073D09" w:rsidRDefault="00F649B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877EA32" w14:textId="77777777" w:rsidR="00073D09" w:rsidRDefault="00F649B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073D09" w14:paraId="5DFA4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669D"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8AD2"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88D0" w14:textId="77777777" w:rsidR="00073D09" w:rsidRDefault="00073D09">
            <w:pPr>
              <w:pStyle w:val="ProductList-TableBody"/>
            </w:pPr>
          </w:p>
        </w:tc>
      </w:tr>
    </w:tbl>
    <w:p w14:paraId="6511217A" w14:textId="77777777" w:rsidR="00073D09" w:rsidRDefault="00073D09">
      <w:pPr>
        <w:pStyle w:val="ProductList-Body"/>
      </w:pPr>
    </w:p>
    <w:p w14:paraId="5D3E2A19" w14:textId="77777777" w:rsidR="00073D09" w:rsidRDefault="00F649B5">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44"/>
        <w:gridCol w:w="3620"/>
        <w:gridCol w:w="3626"/>
      </w:tblGrid>
      <w:tr w:rsidR="00073D09" w14:paraId="57F01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E1E6B0" w14:textId="77777777" w:rsidR="00073D09" w:rsidRDefault="00F649B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95BAD1A" w14:textId="77777777" w:rsidR="00073D09" w:rsidRDefault="00F649B5">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2D0C9D02" w14:textId="77777777" w:rsidR="00073D09" w:rsidRDefault="00F649B5">
            <w:pPr>
              <w:pStyle w:val="ProductList-TableBody"/>
            </w:pPr>
            <w:r>
              <w:t>Visual Studio Online Professional Plan</w:t>
            </w:r>
          </w:p>
        </w:tc>
      </w:tr>
      <w:tr w:rsidR="00073D09" w14:paraId="2DA303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F1124E"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57F9CD" w14:textId="77777777" w:rsidR="00073D09" w:rsidRDefault="00F649B5">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2017018B" w14:textId="77777777" w:rsidR="00073D09" w:rsidRDefault="00F649B5">
            <w:pPr>
              <w:pStyle w:val="ProductList-TableBody"/>
            </w:pPr>
            <w:r>
              <w:t>Visual Studio Online Advanced Plan</w:t>
            </w:r>
          </w:p>
        </w:tc>
      </w:tr>
    </w:tbl>
    <w:p w14:paraId="61D1811B" w14:textId="77777777" w:rsidR="00073D09" w:rsidRDefault="00073D09">
      <w:pPr>
        <w:pStyle w:val="ProductList-Body"/>
      </w:pPr>
    </w:p>
    <w:p w14:paraId="3D52C08D" w14:textId="77777777" w:rsidR="00073D09" w:rsidRDefault="00F649B5">
      <w:pPr>
        <w:pStyle w:val="ProductList-SubClauseHeading"/>
      </w:pPr>
      <w:r>
        <w:t xml:space="preserve">3.1.1 </w:t>
      </w:r>
      <w:r>
        <w:t>附加功能</w:t>
      </w:r>
    </w:p>
    <w:p w14:paraId="2AB1AF99" w14:textId="77777777" w:rsidR="00073D09" w:rsidRDefault="00F649B5">
      <w:pPr>
        <w:pStyle w:val="ProductList-BodyIndented"/>
      </w:pPr>
      <w:r>
        <w:t>请求和管理反馈、测试管理、版本管理</w:t>
      </w:r>
    </w:p>
    <w:tbl>
      <w:tblPr>
        <w:tblStyle w:val="PURTable0"/>
        <w:tblW w:w="0" w:type="dxa"/>
        <w:tblLook w:val="04A0" w:firstRow="1" w:lastRow="0" w:firstColumn="1" w:lastColumn="0" w:noHBand="0" w:noVBand="1"/>
      </w:tblPr>
      <w:tblGrid>
        <w:gridCol w:w="3414"/>
        <w:gridCol w:w="3518"/>
        <w:gridCol w:w="3498"/>
      </w:tblGrid>
      <w:tr w:rsidR="00073D09" w14:paraId="7190B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AA5A45" w14:textId="77777777" w:rsidR="00073D09" w:rsidRDefault="00F649B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B55F32B" w14:textId="77777777" w:rsidR="00073D09" w:rsidRDefault="00F649B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7B5E73E3" w14:textId="77777777" w:rsidR="00073D09" w:rsidRDefault="00F649B5">
            <w:pPr>
              <w:pStyle w:val="ProductList-TableBody"/>
            </w:pPr>
            <w:r>
              <w:t>Visual Studio Enterprise 2015 with MSDN</w:t>
            </w:r>
          </w:p>
        </w:tc>
      </w:tr>
      <w:tr w:rsidR="00073D09" w14:paraId="1B909C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07E648"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1A34FF" w14:textId="77777777" w:rsidR="00073D09" w:rsidRDefault="00F649B5">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4B6FD023" w14:textId="77777777" w:rsidR="00073D09" w:rsidRDefault="00073D09">
            <w:pPr>
              <w:pStyle w:val="ProductList-TableBody"/>
            </w:pPr>
          </w:p>
        </w:tc>
      </w:tr>
    </w:tbl>
    <w:p w14:paraId="15D8F5B2" w14:textId="77777777" w:rsidR="00073D09" w:rsidRDefault="00073D09">
      <w:pPr>
        <w:pStyle w:val="ProductList-BodyIndented"/>
      </w:pPr>
    </w:p>
    <w:p w14:paraId="3F565FA4" w14:textId="77777777" w:rsidR="00073D09" w:rsidRDefault="00F649B5">
      <w:pPr>
        <w:pStyle w:val="ProductList-ClauseHeading"/>
      </w:pPr>
      <w:r>
        <w:t xml:space="preserve">3.2 </w:t>
      </w:r>
      <w:r>
        <w:t>不需要</w:t>
      </w:r>
      <w:r>
        <w:t xml:space="preserve"> CAL </w:t>
      </w:r>
      <w:r>
        <w:t>的使用情况</w:t>
      </w:r>
    </w:p>
    <w:p w14:paraId="6F9FF655" w14:textId="77777777" w:rsidR="00073D09" w:rsidRDefault="00F649B5">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14:paraId="66BA2053" w14:textId="77777777" w:rsidR="00073D09" w:rsidRDefault="00073D09">
      <w:pPr>
        <w:pStyle w:val="ProductList-Body"/>
      </w:pPr>
    </w:p>
    <w:p w14:paraId="0D76FD54" w14:textId="77777777" w:rsidR="00073D09" w:rsidRDefault="00F649B5">
      <w:pPr>
        <w:pStyle w:val="ProductList-ClauseHeading"/>
      </w:pPr>
      <w:r>
        <w:t xml:space="preserve">3.3 SQL Server </w:t>
      </w:r>
      <w:r>
        <w:t>技术</w:t>
      </w:r>
    </w:p>
    <w:p w14:paraId="28E12595" w14:textId="77777777" w:rsidR="00073D09" w:rsidRDefault="00F649B5">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14:paraId="606B8318" w14:textId="77777777" w:rsidR="00073D09" w:rsidRDefault="00073D09">
      <w:pPr>
        <w:pStyle w:val="ProductList-Body"/>
      </w:pPr>
    </w:p>
    <w:p w14:paraId="179111E1" w14:textId="77777777" w:rsidR="00073D09" w:rsidRDefault="00F649B5">
      <w:pPr>
        <w:pStyle w:val="ProductList-ClauseHeading"/>
      </w:pPr>
      <w:r>
        <w:t xml:space="preserve">3.4 GNU Lesser General Public Licensed </w:t>
      </w:r>
      <w:r>
        <w:t>库</w:t>
      </w:r>
    </w:p>
    <w:p w14:paraId="33679644" w14:textId="77777777" w:rsidR="00073D09" w:rsidRDefault="00F649B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14:paraId="27FC8B04" w14:textId="77777777" w:rsidR="00073D09" w:rsidRDefault="00073D09">
      <w:pPr>
        <w:pStyle w:val="ProductList-Body"/>
      </w:pPr>
    </w:p>
    <w:p w14:paraId="1E6DE9E7" w14:textId="77777777" w:rsidR="00073D09" w:rsidRDefault="00F649B5">
      <w:pPr>
        <w:pStyle w:val="ProductList-ClauseHeading"/>
      </w:pPr>
      <w:r>
        <w:t xml:space="preserve">3.5 Visual Studio Team Foundation Server </w:t>
      </w:r>
      <w:r>
        <w:t>生成服务</w:t>
      </w:r>
    </w:p>
    <w:p w14:paraId="79B30766" w14:textId="77777777" w:rsidR="00073D09" w:rsidRDefault="00F649B5">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14:paraId="642FD501" w14:textId="77777777" w:rsidR="00073D09" w:rsidRDefault="00073D09">
      <w:pPr>
        <w:pStyle w:val="ProductList-Body"/>
      </w:pPr>
    </w:p>
    <w:p w14:paraId="1A0B786F" w14:textId="77777777" w:rsidR="00073D09" w:rsidRDefault="00F649B5">
      <w:pPr>
        <w:pStyle w:val="ProductList-ClauseHeading"/>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073D09" w14:paraId="1EFF6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17F179" w14:textId="77777777" w:rsidR="00073D09" w:rsidRDefault="00F649B5">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42977CCF" w14:textId="77777777" w:rsidR="00073D09" w:rsidRDefault="00F649B5">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14:paraId="489BE079" w14:textId="77777777" w:rsidR="00073D09" w:rsidRDefault="00F649B5">
            <w:pPr>
              <w:pStyle w:val="ProductList-TableBody"/>
            </w:pPr>
            <w:r>
              <w:t xml:space="preserve">Visual Studio Team Foundation Server SharePoint </w:t>
            </w:r>
            <w:r>
              <w:t>扩展</w:t>
            </w:r>
          </w:p>
        </w:tc>
      </w:tr>
    </w:tbl>
    <w:p w14:paraId="46742724" w14:textId="77777777" w:rsidR="00073D09" w:rsidRDefault="00F649B5">
      <w:pPr>
        <w:pStyle w:val="ProductList-Offering1SubSection"/>
      </w:pPr>
      <w:bookmarkStart w:id="181" w:name="_Sec837"/>
      <w:r>
        <w:t>4.</w:t>
      </w:r>
      <w:r>
        <w:t>软件保障</w:t>
      </w:r>
      <w:bookmarkEnd w:id="181"/>
    </w:p>
    <w:tbl>
      <w:tblPr>
        <w:tblStyle w:val="PURTable"/>
        <w:tblW w:w="0" w:type="dxa"/>
        <w:tblLook w:val="04A0" w:firstRow="1" w:lastRow="0" w:firstColumn="1" w:lastColumn="0" w:noHBand="0" w:noVBand="1"/>
      </w:tblPr>
      <w:tblGrid>
        <w:gridCol w:w="3582"/>
        <w:gridCol w:w="3553"/>
        <w:gridCol w:w="3553"/>
        <w:gridCol w:w="102"/>
      </w:tblGrid>
      <w:tr w:rsidR="00073D09" w14:paraId="3BCF063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10E7634"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D998D5"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90B9C" w14:textId="77777777" w:rsidR="00073D09" w:rsidRDefault="00F649B5">
            <w:pPr>
              <w:pStyle w:val="ProductList-TableBody"/>
            </w:pPr>
            <w:r>
              <w:rPr>
                <w:color w:val="404040"/>
              </w:rPr>
              <w:t>故障切换权利：不适用</w:t>
            </w:r>
          </w:p>
        </w:tc>
      </w:tr>
      <w:tr w:rsidR="00073D09" w14:paraId="3A3AF9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2D20DB"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2017"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E47B" w14:textId="77777777" w:rsidR="00073D09" w:rsidRDefault="00F649B5">
            <w:pPr>
              <w:pStyle w:val="ProductList-TableBody"/>
            </w:pPr>
            <w:r>
              <w:rPr>
                <w:color w:val="404040"/>
              </w:rPr>
              <w:t>漫游权利：不适用</w:t>
            </w:r>
          </w:p>
        </w:tc>
      </w:tr>
      <w:tr w:rsidR="00073D09" w14:paraId="1E436BE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754F66"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A3B1"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9A83" w14:textId="77777777" w:rsidR="00073D09" w:rsidRDefault="00073D09">
            <w:pPr>
              <w:pStyle w:val="ProductList-TableBody"/>
            </w:pPr>
          </w:p>
        </w:tc>
      </w:tr>
      <w:tr w:rsidR="00073D09" w14:paraId="0CEBD1B7" w14:textId="77777777">
        <w:tc>
          <w:tcPr>
            <w:tcW w:w="12240" w:type="dxa"/>
            <w:gridSpan w:val="4"/>
            <w:tcBorders>
              <w:top w:val="none" w:sz="4" w:space="0" w:color="6E6E6E"/>
              <w:left w:val="none" w:sz="4" w:space="0" w:color="6E6E6E"/>
              <w:bottom w:val="none" w:sz="4" w:space="0" w:color="6E6E6E"/>
              <w:right w:val="none" w:sz="4" w:space="0" w:color="6E6E6E"/>
            </w:tcBorders>
          </w:tcPr>
          <w:p w14:paraId="1B906939" w14:textId="77777777" w:rsidR="00073D09" w:rsidRDefault="00073D09">
            <w:pPr>
              <w:pStyle w:val="PURBreadcrumb"/>
            </w:pPr>
          </w:p>
          <w:tbl>
            <w:tblPr>
              <w:tblW w:w="0" w:type="dxa"/>
              <w:tblLook w:val="04A0" w:firstRow="1" w:lastRow="0" w:firstColumn="1" w:lastColumn="0" w:noHBand="0" w:noVBand="1"/>
            </w:tblPr>
            <w:tblGrid>
              <w:gridCol w:w="10674"/>
            </w:tblGrid>
            <w:tr w:rsidR="00073D09" w14:paraId="32B00AB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1686E"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26971420" w14:textId="77777777" w:rsidR="00073D09" w:rsidRDefault="00073D09">
            <w:pPr>
              <w:pStyle w:val="ProductList-TableBody"/>
            </w:pPr>
          </w:p>
        </w:tc>
      </w:tr>
    </w:tbl>
    <w:p w14:paraId="4DD914E6" w14:textId="77777777" w:rsidR="00073D09" w:rsidRDefault="00073D09">
      <w:pPr>
        <w:pStyle w:val="ProductList-Body"/>
      </w:pPr>
    </w:p>
    <w:p w14:paraId="1C0396F8" w14:textId="77777777" w:rsidR="00073D09" w:rsidRDefault="00F649B5">
      <w:pPr>
        <w:pStyle w:val="ProductList-OfferingGroupHeading"/>
      </w:pPr>
      <w:bookmarkStart w:id="182" w:name="_Sec618"/>
      <w:r>
        <w:t>Windows</w:t>
      </w:r>
      <w:bookmarkEnd w:id="182"/>
      <w:r>
        <w:fldChar w:fldCharType="begin"/>
      </w:r>
      <w:r>
        <w:instrText xml:space="preserve"> TC "</w:instrText>
      </w:r>
      <w:bookmarkStart w:id="183" w:name="_Toc431204046"/>
      <w:r>
        <w:instrText>Windows</w:instrText>
      </w:r>
      <w:bookmarkEnd w:id="183"/>
      <w:r>
        <w:instrText>" \l 2</w:instrText>
      </w:r>
      <w:r>
        <w:fldChar w:fldCharType="end"/>
      </w:r>
    </w:p>
    <w:p w14:paraId="50C372A6" w14:textId="77777777" w:rsidR="00073D09" w:rsidRDefault="00F649B5">
      <w:pPr>
        <w:pStyle w:val="ProductList-Offering2HeadingNoBorder"/>
      </w:pPr>
      <w:bookmarkStart w:id="184" w:name="_Sec652"/>
      <w:r>
        <w:t xml:space="preserve">Windows </w:t>
      </w:r>
      <w:r>
        <w:t>桌面操作系统</w:t>
      </w:r>
      <w:bookmarkEnd w:id="184"/>
      <w:r>
        <w:fldChar w:fldCharType="begin"/>
      </w:r>
      <w:r>
        <w:instrText xml:space="preserve"> TC "</w:instrText>
      </w:r>
      <w:bookmarkStart w:id="185" w:name="_Toc431204047"/>
      <w:r>
        <w:instrText xml:space="preserve">Windows </w:instrText>
      </w:r>
      <w:r>
        <w:instrText>桌面操作系统</w:instrText>
      </w:r>
      <w:bookmarkEnd w:id="185"/>
      <w:r>
        <w:instrText>" \l 3</w:instrText>
      </w:r>
      <w:r>
        <w:fldChar w:fldCharType="end"/>
      </w:r>
    </w:p>
    <w:p w14:paraId="751219E0" w14:textId="77777777" w:rsidR="00073D09" w:rsidRDefault="00F649B5">
      <w:pPr>
        <w:pStyle w:val="ProductList-Offering1SubSection"/>
      </w:pPr>
      <w:bookmarkStart w:id="186" w:name="_Sec700"/>
      <w:r>
        <w:t>1.</w:t>
      </w:r>
      <w:r>
        <w:t>计划可用性</w:t>
      </w:r>
      <w:bookmarkEnd w:id="186"/>
    </w:p>
    <w:tbl>
      <w:tblPr>
        <w:tblStyle w:val="PURTable"/>
        <w:tblW w:w="0" w:type="dxa"/>
        <w:tblLook w:val="04A0" w:firstRow="1" w:lastRow="0" w:firstColumn="1" w:lastColumn="0" w:noHBand="0" w:noVBand="1"/>
      </w:tblPr>
      <w:tblGrid>
        <w:gridCol w:w="4028"/>
        <w:gridCol w:w="615"/>
        <w:gridCol w:w="610"/>
        <w:gridCol w:w="611"/>
        <w:gridCol w:w="607"/>
        <w:gridCol w:w="607"/>
        <w:gridCol w:w="611"/>
        <w:gridCol w:w="615"/>
        <w:gridCol w:w="634"/>
        <w:gridCol w:w="619"/>
        <w:gridCol w:w="612"/>
        <w:gridCol w:w="609"/>
      </w:tblGrid>
      <w:tr w:rsidR="00073D09" w14:paraId="2FD1B2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77A2D5" w14:textId="77777777" w:rsidR="00073D09" w:rsidRDefault="00F649B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E93FA"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FCC6B"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1DC3E"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B1947"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5A238"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D07A0"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A5154"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ED2F1"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7F2FB5"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60986"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81A32"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67CC644D" w14:textId="77777777">
        <w:tc>
          <w:tcPr>
            <w:tcW w:w="4160" w:type="dxa"/>
            <w:tcBorders>
              <w:top w:val="single" w:sz="9" w:space="0" w:color="FFFFFF"/>
              <w:left w:val="single" w:sz="9" w:space="0" w:color="FFFFFF"/>
              <w:bottom w:val="dashed" w:sz="4" w:space="0" w:color="BFBFBF"/>
              <w:right w:val="single" w:sz="9" w:space="0" w:color="FFFFFF"/>
            </w:tcBorders>
          </w:tcPr>
          <w:p w14:paraId="1AC16242" w14:textId="77777777" w:rsidR="00073D09" w:rsidRDefault="00F649B5">
            <w:pPr>
              <w:pStyle w:val="ProductList-TableBody"/>
            </w:pPr>
            <w:r>
              <w:t xml:space="preserve">Windows 10 Pro </w:t>
            </w:r>
            <w:r>
              <w:t>升级</w:t>
            </w:r>
            <w:r>
              <w:fldChar w:fldCharType="begin"/>
            </w:r>
            <w:r>
              <w:instrText xml:space="preserve"> XE "Windows 10 Pro </w:instrText>
            </w:r>
            <w:r>
              <w:instrText>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07E340AB" w14:textId="77777777" w:rsidR="00073D09" w:rsidRDefault="00F649B5">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3434868F" w14:textId="77777777" w:rsidR="00073D09" w:rsidRDefault="00F649B5">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E1AFCC1" w14:textId="77777777" w:rsidR="00073D09" w:rsidRDefault="00073D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C5F6C07"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02250"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0FB6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97BEE"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4274F"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4F757"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17EF9"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10368" w14:textId="77777777" w:rsidR="00073D09" w:rsidRPr="00820D62" w:rsidRDefault="00073D09">
            <w:pPr>
              <w:pStyle w:val="ProductList-TableBody"/>
              <w:jc w:val="center"/>
              <w:rPr>
                <w:color w:val="000000" w:themeColor="text1"/>
              </w:rPr>
            </w:pPr>
          </w:p>
        </w:tc>
      </w:tr>
      <w:tr w:rsidR="00073D09" w14:paraId="678436E1" w14:textId="77777777">
        <w:tc>
          <w:tcPr>
            <w:tcW w:w="4160" w:type="dxa"/>
            <w:tcBorders>
              <w:top w:val="dashed" w:sz="4" w:space="0" w:color="BFBFBF"/>
              <w:left w:val="single" w:sz="9" w:space="0" w:color="FFFFFF"/>
              <w:bottom w:val="dashed" w:sz="4" w:space="0" w:color="BFBFBF"/>
              <w:right w:val="single" w:sz="9" w:space="0" w:color="FFFFFF"/>
            </w:tcBorders>
          </w:tcPr>
          <w:p w14:paraId="2730CEAB" w14:textId="77777777" w:rsidR="00073D09" w:rsidRDefault="00F649B5">
            <w:pPr>
              <w:pStyle w:val="ProductList-TableBody"/>
            </w:pPr>
            <w:r>
              <w:t xml:space="preserve">Windows 10 Enterprise </w:t>
            </w:r>
            <w:r>
              <w:t>软件保障（每用户）</w:t>
            </w:r>
            <w: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7530CB" w14:textId="77777777" w:rsidR="00073D09" w:rsidRDefault="00F649B5">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8DD97D7" w14:textId="77777777" w:rsidR="00073D09" w:rsidRDefault="00F649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816E081" w14:textId="77777777" w:rsidR="00073D09" w:rsidRDefault="00073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AFA70F"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89707"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6EAAA"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5828E"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E52BC"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8C54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4D324"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4D536" w14:textId="77777777" w:rsidR="00073D09" w:rsidRPr="00820D62" w:rsidRDefault="00073D09">
            <w:pPr>
              <w:pStyle w:val="ProductList-TableBody"/>
              <w:jc w:val="center"/>
              <w:rPr>
                <w:color w:val="000000" w:themeColor="text1"/>
              </w:rPr>
            </w:pPr>
          </w:p>
        </w:tc>
      </w:tr>
      <w:tr w:rsidR="00073D09" w14:paraId="735E0B51" w14:textId="77777777">
        <w:tc>
          <w:tcPr>
            <w:tcW w:w="4160" w:type="dxa"/>
            <w:tcBorders>
              <w:top w:val="dashed" w:sz="4" w:space="0" w:color="BFBFBF"/>
              <w:left w:val="single" w:sz="9" w:space="0" w:color="FFFFFF"/>
              <w:bottom w:val="dashed" w:sz="4" w:space="0" w:color="BFBFBF"/>
              <w:right w:val="single" w:sz="9" w:space="0" w:color="FFFFFF"/>
            </w:tcBorders>
          </w:tcPr>
          <w:p w14:paraId="563A53C4" w14:textId="77777777" w:rsidR="00073D09" w:rsidRDefault="00F649B5">
            <w:pPr>
              <w:pStyle w:val="ProductList-TableBody"/>
            </w:pPr>
            <w:r>
              <w:t xml:space="preserve">Windows 10 Enterprise </w:t>
            </w:r>
            <w:r>
              <w:t>软件保障（每用户）（来自软件保障）</w:t>
            </w:r>
            <w:r>
              <w:fldChar w:fldCharType="begin"/>
            </w:r>
            <w:r>
              <w:instrText xml:space="preserve"> XE "Windows 10 Enterprise </w:instrText>
            </w:r>
            <w:r>
              <w:instrText>软件保障（每用户）（来自软件保障）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AC73FA" w14:textId="77777777" w:rsidR="00073D09" w:rsidRDefault="00F649B5">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0E9F544" w14:textId="77777777" w:rsidR="00073D09" w:rsidRDefault="00F649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A731B6D" w14:textId="77777777" w:rsidR="00073D09" w:rsidRDefault="00073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F009D4"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5CCB3"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AE232"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14452B0"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4D818"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2E65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C545D"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D5C63" w14:textId="77777777" w:rsidR="00073D09" w:rsidRPr="00820D62" w:rsidRDefault="00073D09">
            <w:pPr>
              <w:pStyle w:val="ProductList-TableBody"/>
              <w:jc w:val="center"/>
              <w:rPr>
                <w:color w:val="000000" w:themeColor="text1"/>
              </w:rPr>
            </w:pPr>
          </w:p>
        </w:tc>
      </w:tr>
      <w:tr w:rsidR="00073D09" w14:paraId="63E73419" w14:textId="77777777">
        <w:tc>
          <w:tcPr>
            <w:tcW w:w="4160" w:type="dxa"/>
            <w:tcBorders>
              <w:top w:val="dashed" w:sz="4" w:space="0" w:color="BFBFBF"/>
              <w:left w:val="single" w:sz="9" w:space="0" w:color="FFFFFF"/>
              <w:bottom w:val="dashed" w:sz="4" w:space="0" w:color="BFBFBF"/>
              <w:right w:val="single" w:sz="9" w:space="0" w:color="FFFFFF"/>
            </w:tcBorders>
          </w:tcPr>
          <w:p w14:paraId="79E51BF5" w14:textId="77777777" w:rsidR="00073D09" w:rsidRDefault="00F649B5">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656E77D1" w14:textId="77777777" w:rsidR="00073D09" w:rsidRDefault="00F649B5">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9F789D4" w14:textId="77777777" w:rsidR="00073D09" w:rsidRDefault="00F649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86F825B" w14:textId="77777777" w:rsidR="00073D09" w:rsidRDefault="00F649B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8E88598" w14:textId="77777777" w:rsidR="00073D09" w:rsidRDefault="00F649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9FC53"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1C967"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858AC"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E99A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自定义台式计算机平台</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CP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A378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FDF13"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DB0DF" w14:textId="77777777" w:rsidR="00073D09" w:rsidRPr="00820D62" w:rsidRDefault="00073D09">
            <w:pPr>
              <w:pStyle w:val="ProductList-TableBody"/>
              <w:jc w:val="center"/>
              <w:rPr>
                <w:color w:val="000000" w:themeColor="text1"/>
              </w:rPr>
            </w:pPr>
          </w:p>
        </w:tc>
      </w:tr>
      <w:tr w:rsidR="00073D09" w14:paraId="19D7446B" w14:textId="77777777">
        <w:tc>
          <w:tcPr>
            <w:tcW w:w="4160" w:type="dxa"/>
            <w:tcBorders>
              <w:top w:val="dashed" w:sz="4" w:space="0" w:color="BFBFBF"/>
              <w:left w:val="single" w:sz="9" w:space="0" w:color="FFFFFF"/>
              <w:bottom w:val="dashed" w:sz="4" w:space="0" w:color="BFBFBF"/>
              <w:right w:val="single" w:sz="9" w:space="0" w:color="FFFFFF"/>
            </w:tcBorders>
          </w:tcPr>
          <w:p w14:paraId="37C6A229" w14:textId="77777777" w:rsidR="00073D09" w:rsidRDefault="00F649B5">
            <w:pPr>
              <w:pStyle w:val="ProductList-TableBody"/>
            </w:pPr>
            <w:r>
              <w:t xml:space="preserve">Windows 10 Education </w:t>
            </w:r>
            <w:r>
              <w:t>升级（每设备）</w:t>
            </w:r>
            <w:r>
              <w:fldChar w:fldCharType="begin"/>
            </w:r>
            <w:r>
              <w:instrText xml:space="preserve"> XE "Windows 10 Education </w:instrText>
            </w:r>
            <w:r>
              <w:instrText>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47DB21" w14:textId="77777777" w:rsidR="00073D09" w:rsidRDefault="00F649B5">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1AE71D5" w14:textId="77777777" w:rsidR="00073D09" w:rsidRDefault="00073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1C0FB" w14:textId="77777777" w:rsidR="00073D09" w:rsidRDefault="00F649B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7655DC3" w14:textId="77777777" w:rsidR="00073D09" w:rsidRDefault="00F649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ACFFE"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A080F"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3F78D"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C965E"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16C30"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057B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教育台式计算机</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ED</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0C44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教育台式计算机</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ED</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中小学校台式计算机平台产品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SD</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7FBE5589" w14:textId="77777777">
        <w:tc>
          <w:tcPr>
            <w:tcW w:w="4160" w:type="dxa"/>
            <w:tcBorders>
              <w:top w:val="dashed" w:sz="4" w:space="0" w:color="BFBFBF"/>
              <w:left w:val="single" w:sz="9" w:space="0" w:color="FFFFFF"/>
              <w:bottom w:val="dashed" w:sz="4" w:space="0" w:color="BFBFBF"/>
              <w:right w:val="single" w:sz="9" w:space="0" w:color="FFFFFF"/>
            </w:tcBorders>
          </w:tcPr>
          <w:p w14:paraId="7268882C" w14:textId="77777777" w:rsidR="00073D09" w:rsidRDefault="00F649B5">
            <w:pPr>
              <w:pStyle w:val="ProductList-TableBody"/>
            </w:pPr>
            <w:r>
              <w:t>Windows 8.1 Enterprise Sideloading</w:t>
            </w:r>
            <w:r>
              <w:fldChar w:fldCharType="begin"/>
            </w:r>
            <w:r>
              <w:instrText xml:space="preserve"> XE "Windows 8.1 Enterprise Sideloading"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2F3CEEE1" w14:textId="77777777" w:rsidR="00073D09" w:rsidRDefault="00F649B5">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4FA500FC" w14:textId="77777777" w:rsidR="00073D09" w:rsidRDefault="00F649B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82395D2" w14:textId="77777777" w:rsidR="00073D09" w:rsidRDefault="00073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375DB3"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26FA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OL</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2020D"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5A941"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AF81C"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D0751"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E6A4A"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09E1C" w14:textId="77777777" w:rsidR="00073D09" w:rsidRPr="00820D62" w:rsidRDefault="00073D09">
            <w:pPr>
              <w:pStyle w:val="ProductList-TableBody"/>
              <w:jc w:val="center"/>
              <w:rPr>
                <w:color w:val="000000" w:themeColor="text1"/>
              </w:rPr>
            </w:pPr>
          </w:p>
        </w:tc>
      </w:tr>
      <w:tr w:rsidR="00073D09" w14:paraId="0E9A7B60" w14:textId="77777777">
        <w:tc>
          <w:tcPr>
            <w:tcW w:w="4160" w:type="dxa"/>
            <w:tcBorders>
              <w:top w:val="dashed" w:sz="4" w:space="0" w:color="BFBFBF"/>
              <w:left w:val="single" w:sz="9" w:space="0" w:color="FFFFFF"/>
              <w:bottom w:val="dashed" w:sz="4" w:space="0" w:color="BFBFBF"/>
              <w:right w:val="single" w:sz="9" w:space="0" w:color="FFFFFF"/>
            </w:tcBorders>
          </w:tcPr>
          <w:p w14:paraId="43E45FE8" w14:textId="77777777" w:rsidR="00073D09" w:rsidRDefault="00F649B5">
            <w:pPr>
              <w:pStyle w:val="ProductList-TableBody"/>
            </w:pPr>
            <w:r>
              <w:t xml:space="preserve">Windows </w:t>
            </w:r>
            <w:r>
              <w:t>软件保障（每用户）附加</w:t>
            </w:r>
            <w:r>
              <w:t xml:space="preserve"> (SL)</w:t>
            </w:r>
            <w:r>
              <w:fldChar w:fldCharType="begin"/>
            </w:r>
            <w:r>
              <w:instrText xml:space="preserve"> XE "Windows </w:instrText>
            </w:r>
            <w:r>
              <w:instrText>软件保障（每用户）附加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4019EE" w14:textId="77777777" w:rsidR="00073D09" w:rsidRDefault="00F649B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52F8059" w14:textId="77777777" w:rsidR="00073D09" w:rsidRDefault="00F649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5BBBB6" w14:textId="77777777" w:rsidR="00073D09" w:rsidRDefault="00073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D05BD"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20E95"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64BB0"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26572"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A9D5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2945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13B2D"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7ECF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566F2821" w14:textId="77777777">
        <w:tc>
          <w:tcPr>
            <w:tcW w:w="4160" w:type="dxa"/>
            <w:tcBorders>
              <w:top w:val="dashed" w:sz="4" w:space="0" w:color="BFBFBF"/>
              <w:left w:val="single" w:sz="9" w:space="0" w:color="FFFFFF"/>
              <w:bottom w:val="dashed" w:sz="4" w:space="0" w:color="BFBFBF"/>
              <w:right w:val="single" w:sz="9" w:space="0" w:color="FFFFFF"/>
            </w:tcBorders>
          </w:tcPr>
          <w:p w14:paraId="577BDBD4" w14:textId="77777777" w:rsidR="00073D09" w:rsidRDefault="00F649B5">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14:paraId="45AD3892" w14:textId="77777777" w:rsidR="00073D09" w:rsidRDefault="00F649B5">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216009BD" w14:textId="77777777" w:rsidR="00073D09" w:rsidRDefault="00F649B5">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7C62632F" w14:textId="77777777" w:rsidR="00073D09" w:rsidRDefault="00073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405DF"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2295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87C3E"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3329C"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96D9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D979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企业台式计算机平台产品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EP</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专业台式计算机平台产品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PP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E3B9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052A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10014BD9" w14:textId="77777777">
        <w:tc>
          <w:tcPr>
            <w:tcW w:w="4160" w:type="dxa"/>
            <w:tcBorders>
              <w:top w:val="dashed" w:sz="4" w:space="0" w:color="BFBFBF"/>
              <w:left w:val="single" w:sz="9" w:space="0" w:color="FFFFFF"/>
              <w:bottom w:val="dashed" w:sz="4" w:space="0" w:color="BFBFBF"/>
              <w:right w:val="single" w:sz="9" w:space="0" w:color="FFFFFF"/>
            </w:tcBorders>
          </w:tcPr>
          <w:p w14:paraId="01637001" w14:textId="77777777" w:rsidR="00073D09" w:rsidRDefault="00F649B5">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14:paraId="5ECC8D0F" w14:textId="77777777" w:rsidR="00073D09" w:rsidRDefault="00F649B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84C6937" w14:textId="77777777" w:rsidR="00073D09" w:rsidRDefault="00F649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66D5672" w14:textId="77777777" w:rsidR="00073D09" w:rsidRDefault="00073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A29BB"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FCE5E"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CA10C"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B2C57"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0DD6B"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B4D9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BFC68"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F133A" w14:textId="77777777" w:rsidR="00073D09" w:rsidRPr="00820D62" w:rsidRDefault="00073D09">
            <w:pPr>
              <w:pStyle w:val="ProductList-TableBody"/>
              <w:jc w:val="center"/>
              <w:rPr>
                <w:color w:val="000000" w:themeColor="text1"/>
              </w:rPr>
            </w:pPr>
          </w:p>
        </w:tc>
      </w:tr>
      <w:tr w:rsidR="00073D09" w14:paraId="17FD46DC" w14:textId="77777777">
        <w:tc>
          <w:tcPr>
            <w:tcW w:w="4160" w:type="dxa"/>
            <w:tcBorders>
              <w:top w:val="dashed" w:sz="4" w:space="0" w:color="BFBFBF"/>
              <w:left w:val="single" w:sz="9" w:space="0" w:color="FFFFFF"/>
              <w:bottom w:val="none" w:sz="4" w:space="0" w:color="BFBFBF"/>
              <w:right w:val="single" w:sz="9" w:space="0" w:color="FFFFFF"/>
            </w:tcBorders>
          </w:tcPr>
          <w:p w14:paraId="1CC78B04" w14:textId="77777777" w:rsidR="00073D09" w:rsidRDefault="00F649B5">
            <w:pPr>
              <w:pStyle w:val="ProductList-TableBody"/>
            </w:pPr>
            <w:r>
              <w:t xml:space="preserve">Windows Embedded 8 Standard Enterprise Kit </w:t>
            </w:r>
            <w:r>
              <w:t>（</w:t>
            </w:r>
            <w:r>
              <w:t xml:space="preserve">100 </w:t>
            </w:r>
            <w: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E2CE15C" w14:textId="77777777" w:rsidR="00073D09" w:rsidRDefault="00F649B5">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0ACE5626" w14:textId="77777777" w:rsidR="00073D09" w:rsidRDefault="00F649B5">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28CBAD79" w14:textId="77777777" w:rsidR="00073D09" w:rsidRDefault="00073D0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8CAC13E"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4298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OL</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A4795"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8FEAA"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E8A02"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16F28"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211C0"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F9969" w14:textId="77777777" w:rsidR="00073D09" w:rsidRPr="00820D62" w:rsidRDefault="00073D09">
            <w:pPr>
              <w:pStyle w:val="ProductList-TableBody"/>
              <w:jc w:val="center"/>
              <w:rPr>
                <w:color w:val="000000" w:themeColor="text1"/>
              </w:rPr>
            </w:pPr>
          </w:p>
        </w:tc>
      </w:tr>
    </w:tbl>
    <w:p w14:paraId="6A94271B" w14:textId="77777777" w:rsidR="00073D09" w:rsidRDefault="00F649B5">
      <w:pPr>
        <w:pStyle w:val="ProductList-Offering1SubSection"/>
      </w:pPr>
      <w:bookmarkStart w:id="187" w:name="_Sec755"/>
      <w:r>
        <w:t>2.</w:t>
      </w:r>
      <w:r>
        <w:t>产品条件</w:t>
      </w:r>
      <w:bookmarkEnd w:id="187"/>
    </w:p>
    <w:tbl>
      <w:tblPr>
        <w:tblStyle w:val="PURTable"/>
        <w:tblW w:w="0" w:type="dxa"/>
        <w:tblLook w:val="04A0" w:firstRow="1" w:lastRow="0" w:firstColumn="1" w:lastColumn="0" w:noHBand="0" w:noVBand="1"/>
      </w:tblPr>
      <w:tblGrid>
        <w:gridCol w:w="3606"/>
        <w:gridCol w:w="3592"/>
        <w:gridCol w:w="3592"/>
      </w:tblGrid>
      <w:tr w:rsidR="00073D09" w14:paraId="662F0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D380F"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04C7DF4"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3188BFB3" w14:textId="77777777" w:rsidR="00073D09" w:rsidRDefault="00F649B5">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073D09" w14:paraId="037B1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3450"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EBFBF78" w14:textId="77777777" w:rsidR="00073D09" w:rsidRDefault="00F649B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7D2159B3" w14:textId="77777777" w:rsidR="00073D09" w:rsidRDefault="00F649B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073D09" w14:paraId="3CF56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76A2"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E78A"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F0A65F0"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073D09" w14:paraId="3F33C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AE67"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C907F2F"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F8C6" w14:textId="77777777" w:rsidR="00073D09" w:rsidRDefault="00F649B5">
            <w:pPr>
              <w:pStyle w:val="ProductList-TableBody"/>
            </w:pPr>
            <w:r>
              <w:rPr>
                <w:color w:val="404040"/>
              </w:rPr>
              <w:t>符合校正条件：不适用</w:t>
            </w:r>
          </w:p>
        </w:tc>
      </w:tr>
      <w:tr w:rsidR="00073D09" w14:paraId="178A558A" w14:textId="77777777">
        <w:tc>
          <w:tcPr>
            <w:tcW w:w="4040" w:type="dxa"/>
            <w:tcBorders>
              <w:top w:val="single" w:sz="4" w:space="0" w:color="000000"/>
              <w:left w:val="single" w:sz="4" w:space="0" w:color="000000"/>
              <w:bottom w:val="single" w:sz="4" w:space="0" w:color="000000"/>
              <w:right w:val="single" w:sz="4" w:space="0" w:color="000000"/>
            </w:tcBorders>
          </w:tcPr>
          <w:p w14:paraId="4084F7B0" w14:textId="77777777" w:rsidR="00073D09" w:rsidRDefault="00F649B5">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tcPr>
          <w:p w14:paraId="481EEA36" w14:textId="77777777" w:rsidR="00073D09" w:rsidRDefault="00F649B5">
            <w:pPr>
              <w:pStyle w:val="ProductList-TableBody"/>
            </w:pPr>
            <w:r>
              <w:t>学生使用权益：</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FA33" w14:textId="77777777" w:rsidR="00073D09" w:rsidRDefault="00073D09">
            <w:pPr>
              <w:pStyle w:val="ProductList-TableBody"/>
            </w:pPr>
          </w:p>
        </w:tc>
      </w:tr>
    </w:tbl>
    <w:p w14:paraId="31004EE6" w14:textId="77777777" w:rsidR="00073D09" w:rsidRDefault="00073D09">
      <w:pPr>
        <w:pStyle w:val="ProductList-Body"/>
      </w:pPr>
    </w:p>
    <w:p w14:paraId="73DF9722" w14:textId="77777777" w:rsidR="00073D09" w:rsidRDefault="00F649B5">
      <w:pPr>
        <w:pStyle w:val="ProductList-ClauseHeading"/>
      </w:pPr>
      <w:r>
        <w:t xml:space="preserve">2.1 </w:t>
      </w:r>
      <w:r>
        <w:t>合格操作系统</w:t>
      </w:r>
      <w:r>
        <w:t xml:space="preserve"> (OS)</w:t>
      </w:r>
    </w:p>
    <w:p w14:paraId="63B5DB6D" w14:textId="77777777" w:rsidR="00073D09" w:rsidRDefault="00F649B5">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14:paraId="52AFC9FA" w14:textId="77777777" w:rsidR="00073D09" w:rsidRDefault="00073D09">
      <w:pPr>
        <w:pStyle w:val="ProductList-Body"/>
      </w:pPr>
    </w:p>
    <w:p w14:paraId="3CE44C72" w14:textId="77777777" w:rsidR="00073D09" w:rsidRDefault="00F649B5">
      <w:pPr>
        <w:pStyle w:val="ProductList-SubClauseHeading"/>
      </w:pPr>
      <w:r>
        <w:t xml:space="preserve">2.1.1 </w:t>
      </w:r>
      <w:r>
        <w:t>合格操作系统</w:t>
      </w:r>
      <w:r>
        <w:t xml:space="preserve"> (OS) </w:t>
      </w:r>
      <w:r>
        <w:t>图</w:t>
      </w:r>
    </w:p>
    <w:p w14:paraId="1D5575FA" w14:textId="77777777" w:rsidR="00073D09" w:rsidRDefault="00F649B5">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073D09" w14:paraId="275E95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29BB303" w14:textId="77777777" w:rsidR="00073D09" w:rsidRPr="00820D62" w:rsidRDefault="00F649B5">
            <w:pPr>
              <w:pStyle w:val="ProductList-TableBody"/>
              <w:rPr>
                <w:color w:val="FFFFFF" w:themeColor="background1"/>
              </w:rPr>
            </w:pPr>
            <w:r w:rsidRPr="00820D62">
              <w:rPr>
                <w:color w:val="FFFFFF" w:themeColor="background1"/>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2F66F6" w14:textId="77777777" w:rsidR="00073D09" w:rsidRPr="00820D62" w:rsidRDefault="00F649B5">
            <w:pPr>
              <w:pStyle w:val="ProductList-TableBody"/>
              <w:jc w:val="center"/>
              <w:rPr>
                <w:color w:val="FFFFFF" w:themeColor="background1"/>
              </w:rPr>
            </w:pPr>
            <w:r w:rsidRPr="00820D62">
              <w:rPr>
                <w:color w:val="FFFFFF" w:themeColor="background1"/>
              </w:rPr>
              <w:t>新企业协议</w:t>
            </w:r>
            <w:r w:rsidRPr="00820D62">
              <w:rPr>
                <w:color w:val="FFFFFF" w:themeColor="background1"/>
              </w:rPr>
              <w:t xml:space="preserve"> (EA)/</w:t>
            </w:r>
            <w:r w:rsidRPr="00820D62">
              <w:rPr>
                <w:color w:val="FFFFFF" w:themeColor="background1"/>
              </w:rPr>
              <w:t>开放式价值（公司范围）</w:t>
            </w:r>
            <w:r w:rsidRPr="00820D62">
              <w:rPr>
                <w:color w:val="FFFFFF" w:themeColor="background1"/>
              </w:rPr>
              <w:t>(OV-OW)</w:t>
            </w:r>
            <w:r w:rsidRPr="00820D62">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8DC25B" w14:textId="77777777" w:rsidR="00073D09" w:rsidRPr="00820D62" w:rsidRDefault="00F649B5">
            <w:pPr>
              <w:pStyle w:val="ProductList-TableBody"/>
              <w:jc w:val="center"/>
              <w:rPr>
                <w:color w:val="FFFFFF" w:themeColor="background1"/>
              </w:rPr>
            </w:pPr>
            <w:r w:rsidRPr="00820D62">
              <w:rPr>
                <w:color w:val="FFFFFF" w:themeColor="background1"/>
              </w:rPr>
              <w:t>现有企业协议</w:t>
            </w:r>
            <w:r w:rsidRPr="00820D62">
              <w:rPr>
                <w:color w:val="FFFFFF" w:themeColor="background1"/>
              </w:rPr>
              <w:t xml:space="preserve"> (EA)/</w:t>
            </w:r>
            <w:r w:rsidRPr="00820D62">
              <w:rPr>
                <w:color w:val="FFFFFF" w:themeColor="background1"/>
              </w:rPr>
              <w:t>开放式价值（公司范围）</w:t>
            </w:r>
            <w:r w:rsidRPr="00820D62">
              <w:rPr>
                <w:color w:val="FFFFFF" w:themeColor="background1"/>
              </w:rPr>
              <w:t>(OV-OW)</w:t>
            </w:r>
            <w:r w:rsidRPr="00820D62">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6618D7" w14:textId="77777777" w:rsidR="00073D09" w:rsidRPr="00820D62" w:rsidRDefault="00F649B5">
            <w:pPr>
              <w:pStyle w:val="ProductList-TableBody"/>
              <w:jc w:val="center"/>
              <w:rPr>
                <w:color w:val="FFFFFF" w:themeColor="background1"/>
              </w:rPr>
            </w:pPr>
            <w:r w:rsidRPr="00820D62">
              <w:rPr>
                <w:color w:val="FFFFFF" w:themeColor="background1"/>
              </w:rPr>
              <w:t>微软产品和服务协议</w:t>
            </w:r>
            <w:r w:rsidRPr="00820D62">
              <w:rPr>
                <w:color w:val="FFFFFF" w:themeColor="background1"/>
              </w:rPr>
              <w:t xml:space="preserve"> (MPSA)/</w:t>
            </w:r>
            <w:r w:rsidRPr="00820D62">
              <w:rPr>
                <w:color w:val="FFFFFF" w:themeColor="background1"/>
              </w:rPr>
              <w:t>选择附加</w:t>
            </w:r>
            <w:r w:rsidRPr="00820D62">
              <w:rPr>
                <w:color w:val="FFFFFF" w:themeColor="background1"/>
              </w:rPr>
              <w:t>/</w:t>
            </w:r>
            <w:r w:rsidRPr="00820D62">
              <w:rPr>
                <w:color w:val="FFFFFF" w:themeColor="background1"/>
              </w:rPr>
              <w:t>开放式</w:t>
            </w:r>
            <w:r w:rsidRPr="00820D62">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D3CCA5" w14:textId="77777777" w:rsidR="00073D09" w:rsidRPr="00820D62" w:rsidRDefault="00F649B5">
            <w:pPr>
              <w:pStyle w:val="ProductList-TableBody"/>
              <w:jc w:val="center"/>
              <w:rPr>
                <w:color w:val="FFFFFF" w:themeColor="background1"/>
              </w:rPr>
            </w:pPr>
            <w:r w:rsidRPr="00820D62">
              <w:rPr>
                <w:color w:val="FFFFFF" w:themeColor="background1"/>
              </w:rPr>
              <w:t>学术版和慈善版</w:t>
            </w:r>
            <w:r w:rsidR="00820D62" w:rsidRPr="00820D62">
              <w:rPr>
                <w:rFonts w:hint="eastAsia"/>
                <w:color w:val="FFFFFF" w:themeColor="background1"/>
                <w:vertAlign w:val="superscript"/>
              </w:rPr>
              <w:t>5</w:t>
            </w:r>
          </w:p>
        </w:tc>
      </w:tr>
      <w:tr w:rsidR="00073D09" w14:paraId="46D5BD7D" w14:textId="77777777">
        <w:tc>
          <w:tcPr>
            <w:tcW w:w="4660" w:type="dxa"/>
            <w:tcBorders>
              <w:top w:val="single" w:sz="4" w:space="0" w:color="000000"/>
              <w:left w:val="single" w:sz="4" w:space="0" w:color="000000"/>
              <w:bottom w:val="single" w:sz="4" w:space="0" w:color="000000"/>
              <w:right w:val="none" w:sz="4" w:space="0" w:color="000000"/>
            </w:tcBorders>
          </w:tcPr>
          <w:p w14:paraId="72AAA9F1" w14:textId="77777777" w:rsidR="00073D09" w:rsidRDefault="00F649B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184684A1"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45AD48D"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990AAE"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93B6671" w14:textId="77777777" w:rsidR="00073D09" w:rsidRDefault="00073D09">
            <w:pPr>
              <w:pStyle w:val="ProductList-TableBody"/>
              <w:jc w:val="center"/>
            </w:pPr>
          </w:p>
        </w:tc>
      </w:tr>
      <w:tr w:rsidR="00073D09" w14:paraId="2D47D027" w14:textId="77777777">
        <w:tc>
          <w:tcPr>
            <w:tcW w:w="4660" w:type="dxa"/>
            <w:tcBorders>
              <w:top w:val="single" w:sz="4" w:space="0" w:color="000000"/>
              <w:left w:val="single" w:sz="4" w:space="0" w:color="000000"/>
              <w:bottom w:val="single" w:sz="4" w:space="0" w:color="000000"/>
              <w:right w:val="single" w:sz="4" w:space="0" w:color="000000"/>
            </w:tcBorders>
          </w:tcPr>
          <w:p w14:paraId="10D34658" w14:textId="77777777" w:rsidR="00073D09" w:rsidRDefault="00F649B5">
            <w:pPr>
              <w:pStyle w:val="ProductList-TableBody"/>
            </w:pPr>
            <w:r>
              <w:t xml:space="preserve">  </w:t>
            </w:r>
            <w:r>
              <w:t>企业版（</w:t>
            </w:r>
            <w:r>
              <w:t>N</w:t>
            </w:r>
            <w:r>
              <w:t>、</w:t>
            </w:r>
            <w:r>
              <w:t>KN</w:t>
            </w:r>
            <w:r>
              <w:t>）</w:t>
            </w:r>
            <w:r>
              <w:rPr>
                <w:vertAlign w:val="superscript"/>
              </w:rPr>
              <w:t>6</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14:paraId="143E60F5"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1A5951"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E148BF"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B0BCCD" w14:textId="77777777" w:rsidR="00073D09" w:rsidRDefault="00F649B5">
            <w:pPr>
              <w:pStyle w:val="ProductList-TableBody"/>
              <w:jc w:val="center"/>
            </w:pPr>
            <w:r>
              <w:t>X</w:t>
            </w:r>
          </w:p>
        </w:tc>
      </w:tr>
      <w:tr w:rsidR="00073D09" w14:paraId="4C002AA0" w14:textId="77777777">
        <w:tc>
          <w:tcPr>
            <w:tcW w:w="4660" w:type="dxa"/>
            <w:tcBorders>
              <w:top w:val="single" w:sz="4" w:space="0" w:color="000000"/>
              <w:left w:val="single" w:sz="4" w:space="0" w:color="000000"/>
              <w:bottom w:val="single" w:sz="4" w:space="0" w:color="000000"/>
              <w:right w:val="single" w:sz="4" w:space="0" w:color="000000"/>
            </w:tcBorders>
          </w:tcPr>
          <w:p w14:paraId="37092D2E" w14:textId="77777777" w:rsidR="00073D09" w:rsidRDefault="00F649B5">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14:paraId="7616FC59"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DBDCD6"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B3FD59"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0AFFB3" w14:textId="77777777" w:rsidR="00073D09" w:rsidRDefault="00F649B5">
            <w:pPr>
              <w:pStyle w:val="ProductList-TableBody"/>
              <w:jc w:val="center"/>
            </w:pPr>
            <w:r>
              <w:t>X</w:t>
            </w:r>
          </w:p>
        </w:tc>
      </w:tr>
      <w:tr w:rsidR="00073D09" w14:paraId="4BCC2829" w14:textId="77777777">
        <w:tc>
          <w:tcPr>
            <w:tcW w:w="4660" w:type="dxa"/>
            <w:tcBorders>
              <w:top w:val="single" w:sz="4" w:space="0" w:color="000000"/>
              <w:left w:val="single" w:sz="4" w:space="0" w:color="000000"/>
              <w:bottom w:val="single" w:sz="4" w:space="0" w:color="000000"/>
              <w:right w:val="none" w:sz="4" w:space="0" w:color="000000"/>
            </w:tcBorders>
          </w:tcPr>
          <w:p w14:paraId="3D702999" w14:textId="77777777" w:rsidR="00073D09" w:rsidRDefault="00F649B5">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14:paraId="12F89486"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5668629"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935B68D"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CA90908" w14:textId="77777777" w:rsidR="00073D09" w:rsidRDefault="00073D09">
            <w:pPr>
              <w:pStyle w:val="ProductList-TableBody"/>
              <w:jc w:val="center"/>
            </w:pPr>
          </w:p>
        </w:tc>
      </w:tr>
      <w:tr w:rsidR="00073D09" w14:paraId="72093E94" w14:textId="77777777">
        <w:tc>
          <w:tcPr>
            <w:tcW w:w="4660" w:type="dxa"/>
            <w:tcBorders>
              <w:top w:val="single" w:sz="4" w:space="0" w:color="000000"/>
              <w:left w:val="single" w:sz="4" w:space="0" w:color="000000"/>
              <w:bottom w:val="single" w:sz="4" w:space="0" w:color="000000"/>
              <w:right w:val="single" w:sz="4" w:space="0" w:color="000000"/>
            </w:tcBorders>
          </w:tcPr>
          <w:p w14:paraId="722D85D5" w14:textId="77777777" w:rsidR="00073D09" w:rsidRDefault="00F649B5">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14:paraId="57742D85"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032BF3"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B9BA94"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37AD8A" w14:textId="77777777" w:rsidR="00073D09" w:rsidRDefault="00F649B5">
            <w:pPr>
              <w:pStyle w:val="ProductList-TableBody"/>
              <w:jc w:val="center"/>
            </w:pPr>
            <w:r>
              <w:t>X</w:t>
            </w:r>
          </w:p>
        </w:tc>
      </w:tr>
      <w:tr w:rsidR="00073D09" w14:paraId="1351210A" w14:textId="77777777">
        <w:tc>
          <w:tcPr>
            <w:tcW w:w="4660" w:type="dxa"/>
            <w:tcBorders>
              <w:top w:val="single" w:sz="4" w:space="0" w:color="000000"/>
              <w:left w:val="single" w:sz="4" w:space="0" w:color="000000"/>
              <w:bottom w:val="single" w:sz="4" w:space="0" w:color="000000"/>
              <w:right w:val="single" w:sz="4" w:space="0" w:color="000000"/>
            </w:tcBorders>
          </w:tcPr>
          <w:p w14:paraId="67B29D7D" w14:textId="77777777" w:rsidR="00073D09" w:rsidRDefault="00F649B5">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14:paraId="4A50A9A3"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88BB44"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84EC80"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71F1AC" w14:textId="77777777" w:rsidR="00073D09" w:rsidRDefault="00F649B5">
            <w:pPr>
              <w:pStyle w:val="ProductList-TableBody"/>
              <w:jc w:val="center"/>
            </w:pPr>
            <w:r>
              <w:t>X</w:t>
            </w:r>
          </w:p>
        </w:tc>
      </w:tr>
      <w:tr w:rsidR="00073D09" w14:paraId="5A67CC2B" w14:textId="77777777">
        <w:tc>
          <w:tcPr>
            <w:tcW w:w="4660" w:type="dxa"/>
            <w:tcBorders>
              <w:top w:val="single" w:sz="4" w:space="0" w:color="000000"/>
              <w:left w:val="single" w:sz="4" w:space="0" w:color="000000"/>
              <w:bottom w:val="single" w:sz="4" w:space="0" w:color="000000"/>
              <w:right w:val="none" w:sz="4" w:space="0" w:color="000000"/>
            </w:tcBorders>
          </w:tcPr>
          <w:p w14:paraId="2A6D3009" w14:textId="77777777" w:rsidR="00073D09" w:rsidRDefault="00F649B5">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14:paraId="39D893F9"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4B194F8"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BACBBF1"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CB30230" w14:textId="77777777" w:rsidR="00073D09" w:rsidRDefault="00073D09">
            <w:pPr>
              <w:pStyle w:val="ProductList-TableBody"/>
              <w:jc w:val="center"/>
            </w:pPr>
          </w:p>
        </w:tc>
      </w:tr>
      <w:tr w:rsidR="00073D09" w14:paraId="1D970A64" w14:textId="77777777">
        <w:tc>
          <w:tcPr>
            <w:tcW w:w="4660" w:type="dxa"/>
            <w:tcBorders>
              <w:top w:val="single" w:sz="4" w:space="0" w:color="000000"/>
              <w:left w:val="single" w:sz="4" w:space="0" w:color="000000"/>
              <w:bottom w:val="single" w:sz="4" w:space="0" w:color="000000"/>
              <w:right w:val="single" w:sz="4" w:space="0" w:color="000000"/>
            </w:tcBorders>
          </w:tcPr>
          <w:p w14:paraId="5B107A91" w14:textId="77777777" w:rsidR="00073D09" w:rsidRDefault="00F649B5">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14:paraId="223AEA90"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4560A4"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99549D"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4FC720" w14:textId="77777777" w:rsidR="00073D09" w:rsidRDefault="00F649B5">
            <w:pPr>
              <w:pStyle w:val="ProductList-TableBody"/>
              <w:jc w:val="center"/>
            </w:pPr>
            <w:r>
              <w:t>X</w:t>
            </w:r>
          </w:p>
        </w:tc>
      </w:tr>
      <w:tr w:rsidR="00073D09" w14:paraId="4ECFE94F" w14:textId="77777777">
        <w:tc>
          <w:tcPr>
            <w:tcW w:w="4660" w:type="dxa"/>
            <w:tcBorders>
              <w:top w:val="single" w:sz="4" w:space="0" w:color="000000"/>
              <w:left w:val="single" w:sz="4" w:space="0" w:color="000000"/>
              <w:bottom w:val="single" w:sz="4" w:space="0" w:color="000000"/>
              <w:right w:val="single" w:sz="4" w:space="0" w:color="000000"/>
            </w:tcBorders>
          </w:tcPr>
          <w:p w14:paraId="46766A28" w14:textId="77777777" w:rsidR="00073D09" w:rsidRDefault="00F649B5">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47D3537A"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64C16"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119685"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C864CE" w14:textId="77777777" w:rsidR="00073D09" w:rsidRDefault="00F649B5">
            <w:pPr>
              <w:pStyle w:val="ProductList-TableBody"/>
              <w:jc w:val="center"/>
            </w:pPr>
            <w:r>
              <w:t>X</w:t>
            </w:r>
          </w:p>
        </w:tc>
      </w:tr>
      <w:tr w:rsidR="00073D09" w14:paraId="6C0F8C3C" w14:textId="77777777">
        <w:tc>
          <w:tcPr>
            <w:tcW w:w="4660" w:type="dxa"/>
            <w:tcBorders>
              <w:top w:val="single" w:sz="4" w:space="0" w:color="000000"/>
              <w:left w:val="single" w:sz="4" w:space="0" w:color="000000"/>
              <w:bottom w:val="single" w:sz="4" w:space="0" w:color="000000"/>
              <w:right w:val="none" w:sz="4" w:space="0" w:color="000000"/>
            </w:tcBorders>
          </w:tcPr>
          <w:p w14:paraId="19365790" w14:textId="77777777" w:rsidR="00073D09" w:rsidRDefault="00F649B5">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14:paraId="54C9FD50"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407C345"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8DB2CC6"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B516154" w14:textId="77777777" w:rsidR="00073D09" w:rsidRDefault="00073D09">
            <w:pPr>
              <w:pStyle w:val="ProductList-TableBody"/>
              <w:jc w:val="center"/>
            </w:pPr>
          </w:p>
        </w:tc>
      </w:tr>
      <w:tr w:rsidR="00073D09" w14:paraId="6534F5A4" w14:textId="77777777">
        <w:tc>
          <w:tcPr>
            <w:tcW w:w="4660" w:type="dxa"/>
            <w:tcBorders>
              <w:top w:val="single" w:sz="4" w:space="0" w:color="000000"/>
              <w:left w:val="single" w:sz="4" w:space="0" w:color="000000"/>
              <w:bottom w:val="single" w:sz="4" w:space="0" w:color="000000"/>
              <w:right w:val="single" w:sz="4" w:space="0" w:color="000000"/>
            </w:tcBorders>
          </w:tcPr>
          <w:p w14:paraId="2B83C6E5" w14:textId="77777777" w:rsidR="00073D09" w:rsidRDefault="00F649B5">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797204A6"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293CC2"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0C9A0C"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7E8158" w14:textId="77777777" w:rsidR="00073D09" w:rsidRDefault="00F649B5">
            <w:pPr>
              <w:pStyle w:val="ProductList-TableBody"/>
              <w:jc w:val="center"/>
            </w:pPr>
            <w:r>
              <w:t>X</w:t>
            </w:r>
          </w:p>
        </w:tc>
      </w:tr>
      <w:tr w:rsidR="00073D09" w14:paraId="191D610C" w14:textId="77777777">
        <w:tc>
          <w:tcPr>
            <w:tcW w:w="4660" w:type="dxa"/>
            <w:tcBorders>
              <w:top w:val="single" w:sz="4" w:space="0" w:color="000000"/>
              <w:left w:val="single" w:sz="4" w:space="0" w:color="000000"/>
              <w:bottom w:val="single" w:sz="4" w:space="0" w:color="000000"/>
              <w:right w:val="single" w:sz="4" w:space="0" w:color="000000"/>
            </w:tcBorders>
          </w:tcPr>
          <w:p w14:paraId="3BC08B44" w14:textId="77777777" w:rsidR="00073D09" w:rsidRDefault="00F649B5">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64AB7EC0"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2A7DCB"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2899C1"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9F661E" w14:textId="77777777" w:rsidR="00073D09" w:rsidRDefault="00F649B5">
            <w:pPr>
              <w:pStyle w:val="ProductList-TableBody"/>
              <w:jc w:val="center"/>
            </w:pPr>
            <w:r>
              <w:t>X</w:t>
            </w:r>
          </w:p>
        </w:tc>
      </w:tr>
      <w:tr w:rsidR="00073D09" w14:paraId="7533951C" w14:textId="77777777">
        <w:tc>
          <w:tcPr>
            <w:tcW w:w="4660" w:type="dxa"/>
            <w:tcBorders>
              <w:top w:val="single" w:sz="4" w:space="0" w:color="000000"/>
              <w:left w:val="single" w:sz="4" w:space="0" w:color="000000"/>
              <w:bottom w:val="single" w:sz="4" w:space="0" w:color="000000"/>
              <w:right w:val="none" w:sz="4" w:space="0" w:color="000000"/>
            </w:tcBorders>
          </w:tcPr>
          <w:p w14:paraId="1720BC2A" w14:textId="77777777" w:rsidR="00073D09" w:rsidRDefault="00F649B5">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14:paraId="5DDF5094"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B2315E1"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0B49F4"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8210117" w14:textId="77777777" w:rsidR="00073D09" w:rsidRDefault="00073D09">
            <w:pPr>
              <w:pStyle w:val="ProductList-TableBody"/>
              <w:jc w:val="center"/>
            </w:pPr>
          </w:p>
        </w:tc>
      </w:tr>
      <w:tr w:rsidR="00073D09" w14:paraId="09D9B37A" w14:textId="77777777">
        <w:tc>
          <w:tcPr>
            <w:tcW w:w="4660" w:type="dxa"/>
            <w:tcBorders>
              <w:top w:val="single" w:sz="4" w:space="0" w:color="000000"/>
              <w:left w:val="single" w:sz="4" w:space="0" w:color="000000"/>
              <w:bottom w:val="single" w:sz="4" w:space="0" w:color="000000"/>
              <w:right w:val="single" w:sz="4" w:space="0" w:color="000000"/>
            </w:tcBorders>
          </w:tcPr>
          <w:p w14:paraId="56EC577F" w14:textId="77777777" w:rsidR="00073D09" w:rsidRDefault="00F649B5">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14:paraId="43E57495"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B662FA"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FFEB68"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6E5C6" w14:textId="77777777" w:rsidR="00073D09" w:rsidRDefault="00F649B5">
            <w:pPr>
              <w:pStyle w:val="ProductList-TableBody"/>
              <w:jc w:val="center"/>
            </w:pPr>
            <w:r>
              <w:t>X</w:t>
            </w:r>
          </w:p>
        </w:tc>
      </w:tr>
      <w:tr w:rsidR="00073D09" w14:paraId="52AA3AE4" w14:textId="77777777">
        <w:tc>
          <w:tcPr>
            <w:tcW w:w="4660" w:type="dxa"/>
            <w:tcBorders>
              <w:top w:val="single" w:sz="4" w:space="0" w:color="000000"/>
              <w:left w:val="single" w:sz="4" w:space="0" w:color="000000"/>
              <w:bottom w:val="single" w:sz="4" w:space="0" w:color="000000"/>
              <w:right w:val="single" w:sz="4" w:space="0" w:color="000000"/>
            </w:tcBorders>
          </w:tcPr>
          <w:p w14:paraId="7FC6FAED" w14:textId="77777777" w:rsidR="00073D09" w:rsidRDefault="00F649B5">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0F954B5D"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8EC99"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19A42A"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BBBF65" w14:textId="77777777" w:rsidR="00073D09" w:rsidRDefault="00F649B5">
            <w:pPr>
              <w:pStyle w:val="ProductList-TableBody"/>
              <w:jc w:val="center"/>
            </w:pPr>
            <w:r>
              <w:t>X</w:t>
            </w:r>
          </w:p>
        </w:tc>
      </w:tr>
      <w:tr w:rsidR="00073D09" w14:paraId="1319D113" w14:textId="77777777">
        <w:tc>
          <w:tcPr>
            <w:tcW w:w="4660" w:type="dxa"/>
            <w:tcBorders>
              <w:top w:val="single" w:sz="4" w:space="0" w:color="000000"/>
              <w:left w:val="single" w:sz="4" w:space="0" w:color="000000"/>
              <w:bottom w:val="single" w:sz="4" w:space="0" w:color="000000"/>
              <w:right w:val="none" w:sz="4" w:space="0" w:color="000000"/>
            </w:tcBorders>
          </w:tcPr>
          <w:p w14:paraId="67A21551" w14:textId="77777777" w:rsidR="00073D09" w:rsidRDefault="00F649B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5018B21F"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E76261A"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5A0A14A"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E5878AA" w14:textId="77777777" w:rsidR="00073D09" w:rsidRDefault="00073D09">
            <w:pPr>
              <w:pStyle w:val="ProductList-TableBody"/>
              <w:jc w:val="center"/>
            </w:pPr>
          </w:p>
        </w:tc>
      </w:tr>
      <w:tr w:rsidR="00073D09" w14:paraId="3892A383" w14:textId="77777777">
        <w:tc>
          <w:tcPr>
            <w:tcW w:w="4660" w:type="dxa"/>
            <w:tcBorders>
              <w:top w:val="single" w:sz="4" w:space="0" w:color="000000"/>
              <w:left w:val="single" w:sz="4" w:space="0" w:color="000000"/>
              <w:bottom w:val="single" w:sz="4" w:space="0" w:color="000000"/>
              <w:right w:val="single" w:sz="4" w:space="0" w:color="000000"/>
            </w:tcBorders>
          </w:tcPr>
          <w:p w14:paraId="60768C09" w14:textId="77777777" w:rsidR="00073D09" w:rsidRDefault="00F649B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E70FB5"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5275CF"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7E64FD"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F4E8C4" w14:textId="77777777" w:rsidR="00073D09" w:rsidRDefault="00F649B5">
            <w:pPr>
              <w:pStyle w:val="ProductList-TableBody"/>
              <w:jc w:val="center"/>
            </w:pPr>
            <w:r>
              <w:t>X</w:t>
            </w:r>
          </w:p>
        </w:tc>
      </w:tr>
      <w:tr w:rsidR="00073D09" w14:paraId="01F9BCB0" w14:textId="77777777">
        <w:tc>
          <w:tcPr>
            <w:tcW w:w="4660" w:type="dxa"/>
            <w:tcBorders>
              <w:top w:val="single" w:sz="4" w:space="0" w:color="000000"/>
              <w:left w:val="single" w:sz="4" w:space="0" w:color="000000"/>
              <w:bottom w:val="single" w:sz="4" w:space="0" w:color="000000"/>
              <w:right w:val="none" w:sz="4" w:space="0" w:color="000000"/>
            </w:tcBorders>
          </w:tcPr>
          <w:p w14:paraId="6C979940" w14:textId="77777777" w:rsidR="00073D09" w:rsidRDefault="00F649B5">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14:paraId="0EDF2317"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151E021"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D10235C" w14:textId="77777777" w:rsidR="00073D09" w:rsidRDefault="00073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F29644D" w14:textId="77777777" w:rsidR="00073D09" w:rsidRDefault="00073D09">
            <w:pPr>
              <w:pStyle w:val="ProductList-TableBody"/>
              <w:jc w:val="center"/>
            </w:pPr>
          </w:p>
        </w:tc>
      </w:tr>
      <w:tr w:rsidR="00073D09" w14:paraId="3667F3D9" w14:textId="77777777">
        <w:tc>
          <w:tcPr>
            <w:tcW w:w="4660" w:type="dxa"/>
            <w:tcBorders>
              <w:top w:val="single" w:sz="4" w:space="0" w:color="000000"/>
              <w:left w:val="single" w:sz="4" w:space="0" w:color="000000"/>
              <w:bottom w:val="single" w:sz="4" w:space="0" w:color="000000"/>
              <w:right w:val="single" w:sz="4" w:space="0" w:color="000000"/>
            </w:tcBorders>
          </w:tcPr>
          <w:p w14:paraId="64C84FD4" w14:textId="77777777" w:rsidR="00073D09" w:rsidRDefault="00F649B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AB5214"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78C6D9"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7136CB"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4FD9EB" w14:textId="77777777" w:rsidR="00073D09" w:rsidRDefault="00F649B5">
            <w:pPr>
              <w:pStyle w:val="ProductList-TableBody"/>
              <w:jc w:val="center"/>
            </w:pPr>
            <w:r>
              <w:t>X</w:t>
            </w:r>
          </w:p>
        </w:tc>
      </w:tr>
      <w:tr w:rsidR="00073D09" w14:paraId="407FAC6D" w14:textId="77777777">
        <w:tc>
          <w:tcPr>
            <w:tcW w:w="4660" w:type="dxa"/>
            <w:tcBorders>
              <w:top w:val="single" w:sz="4" w:space="0" w:color="000000"/>
              <w:left w:val="single" w:sz="4" w:space="0" w:color="000000"/>
              <w:bottom w:val="single" w:sz="4" w:space="0" w:color="000000"/>
              <w:right w:val="single" w:sz="4" w:space="0" w:color="000000"/>
            </w:tcBorders>
          </w:tcPr>
          <w:p w14:paraId="4D029FD4" w14:textId="77777777" w:rsidR="00073D09" w:rsidRDefault="00F649B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BA533E"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185974"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2C6839"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A70536" w14:textId="77777777" w:rsidR="00073D09" w:rsidRDefault="00F649B5">
            <w:pPr>
              <w:pStyle w:val="ProductList-TableBody"/>
              <w:jc w:val="center"/>
            </w:pPr>
            <w:r>
              <w:t>X</w:t>
            </w:r>
          </w:p>
        </w:tc>
      </w:tr>
      <w:tr w:rsidR="00073D09" w14:paraId="328CB877" w14:textId="77777777">
        <w:tc>
          <w:tcPr>
            <w:tcW w:w="4660" w:type="dxa"/>
            <w:tcBorders>
              <w:top w:val="single" w:sz="4" w:space="0" w:color="000000"/>
              <w:left w:val="single" w:sz="4" w:space="0" w:color="000000"/>
              <w:bottom w:val="single" w:sz="4" w:space="0" w:color="000000"/>
              <w:right w:val="single" w:sz="4" w:space="0" w:color="000000"/>
            </w:tcBorders>
          </w:tcPr>
          <w:p w14:paraId="7D06BA32" w14:textId="77777777" w:rsidR="00073D09" w:rsidRDefault="00F649B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21FFE3"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625458"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4AAC9B"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CC7AB9" w14:textId="77777777" w:rsidR="00073D09" w:rsidRDefault="00F649B5">
            <w:pPr>
              <w:pStyle w:val="ProductList-TableBody"/>
              <w:jc w:val="center"/>
            </w:pPr>
            <w:r>
              <w:t>X</w:t>
            </w:r>
          </w:p>
        </w:tc>
      </w:tr>
      <w:tr w:rsidR="00073D09" w14:paraId="13B08A98" w14:textId="77777777">
        <w:tc>
          <w:tcPr>
            <w:tcW w:w="4660" w:type="dxa"/>
            <w:tcBorders>
              <w:top w:val="single" w:sz="4" w:space="0" w:color="000000"/>
              <w:left w:val="single" w:sz="4" w:space="0" w:color="000000"/>
              <w:bottom w:val="single" w:sz="4" w:space="0" w:color="000000"/>
              <w:right w:val="single" w:sz="4" w:space="0" w:color="000000"/>
            </w:tcBorders>
          </w:tcPr>
          <w:p w14:paraId="5B8D7BFB" w14:textId="77777777" w:rsidR="00073D09" w:rsidRDefault="00F649B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DA225A"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4AC31"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2E90F0"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7B4FC9" w14:textId="77777777" w:rsidR="00073D09" w:rsidRDefault="00F649B5">
            <w:pPr>
              <w:pStyle w:val="ProductList-TableBody"/>
              <w:jc w:val="center"/>
            </w:pPr>
            <w:r>
              <w:t>X</w:t>
            </w:r>
          </w:p>
        </w:tc>
      </w:tr>
      <w:tr w:rsidR="00073D09" w14:paraId="369AE61E" w14:textId="77777777">
        <w:tc>
          <w:tcPr>
            <w:tcW w:w="4660" w:type="dxa"/>
            <w:tcBorders>
              <w:top w:val="single" w:sz="4" w:space="0" w:color="000000"/>
              <w:left w:val="single" w:sz="4" w:space="0" w:color="000000"/>
              <w:bottom w:val="single" w:sz="4" w:space="0" w:color="000000"/>
              <w:right w:val="single" w:sz="4" w:space="0" w:color="000000"/>
            </w:tcBorders>
          </w:tcPr>
          <w:p w14:paraId="76C1A203" w14:textId="77777777" w:rsidR="00073D09" w:rsidRDefault="00F649B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714126"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DD5CF1"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43796B"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95DF0D" w14:textId="77777777" w:rsidR="00073D09" w:rsidRDefault="00F649B5">
            <w:pPr>
              <w:pStyle w:val="ProductList-TableBody"/>
              <w:jc w:val="center"/>
            </w:pPr>
            <w:r>
              <w:t>X</w:t>
            </w:r>
          </w:p>
        </w:tc>
      </w:tr>
      <w:tr w:rsidR="00073D09" w14:paraId="1D64DC35" w14:textId="77777777">
        <w:tc>
          <w:tcPr>
            <w:tcW w:w="4660" w:type="dxa"/>
            <w:tcBorders>
              <w:top w:val="single" w:sz="4" w:space="0" w:color="000000"/>
              <w:left w:val="single" w:sz="4" w:space="0" w:color="000000"/>
              <w:bottom w:val="single" w:sz="4" w:space="0" w:color="000000"/>
              <w:right w:val="single" w:sz="4" w:space="0" w:color="000000"/>
            </w:tcBorders>
          </w:tcPr>
          <w:p w14:paraId="6F7AD20E" w14:textId="77777777" w:rsidR="00073D09" w:rsidRDefault="00F649B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D95606"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C61699"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5DAD13"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C55BF0" w14:textId="77777777" w:rsidR="00073D09" w:rsidRDefault="00F649B5">
            <w:pPr>
              <w:pStyle w:val="ProductList-TableBody"/>
              <w:jc w:val="center"/>
            </w:pPr>
            <w:r>
              <w:t>X</w:t>
            </w:r>
          </w:p>
        </w:tc>
      </w:tr>
      <w:tr w:rsidR="00073D09" w14:paraId="7333510D" w14:textId="77777777">
        <w:tc>
          <w:tcPr>
            <w:tcW w:w="4660" w:type="dxa"/>
            <w:tcBorders>
              <w:top w:val="single" w:sz="4" w:space="0" w:color="000000"/>
              <w:left w:val="single" w:sz="4" w:space="0" w:color="000000"/>
              <w:bottom w:val="single" w:sz="4" w:space="0" w:color="000000"/>
              <w:right w:val="single" w:sz="4" w:space="0" w:color="000000"/>
            </w:tcBorders>
          </w:tcPr>
          <w:p w14:paraId="4160A4D0" w14:textId="77777777" w:rsidR="00073D09" w:rsidRDefault="00F649B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9F84F2"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BC1966"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271D99"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A72B42" w14:textId="77777777" w:rsidR="00073D09" w:rsidRDefault="00F649B5">
            <w:pPr>
              <w:pStyle w:val="ProductList-TableBody"/>
              <w:jc w:val="center"/>
            </w:pPr>
            <w:r>
              <w:t>X</w:t>
            </w:r>
          </w:p>
        </w:tc>
      </w:tr>
      <w:tr w:rsidR="00073D09" w14:paraId="76BFC7A5" w14:textId="77777777">
        <w:tc>
          <w:tcPr>
            <w:tcW w:w="4660" w:type="dxa"/>
            <w:tcBorders>
              <w:top w:val="single" w:sz="4" w:space="0" w:color="000000"/>
              <w:left w:val="single" w:sz="4" w:space="0" w:color="000000"/>
              <w:bottom w:val="single" w:sz="4" w:space="0" w:color="000000"/>
              <w:right w:val="single" w:sz="4" w:space="0" w:color="000000"/>
            </w:tcBorders>
          </w:tcPr>
          <w:p w14:paraId="12B943E8" w14:textId="77777777" w:rsidR="00073D09" w:rsidRDefault="00F649B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6EC936"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2A03B7"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DD8149"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5A675" w14:textId="77777777" w:rsidR="00073D09" w:rsidRDefault="00F649B5">
            <w:pPr>
              <w:pStyle w:val="ProductList-TableBody"/>
              <w:jc w:val="center"/>
            </w:pPr>
            <w:r>
              <w:t>X</w:t>
            </w:r>
          </w:p>
        </w:tc>
      </w:tr>
      <w:tr w:rsidR="00073D09" w14:paraId="5F2D8E0E" w14:textId="77777777">
        <w:tc>
          <w:tcPr>
            <w:tcW w:w="4660" w:type="dxa"/>
            <w:tcBorders>
              <w:top w:val="single" w:sz="4" w:space="0" w:color="000000"/>
              <w:left w:val="single" w:sz="4" w:space="0" w:color="000000"/>
              <w:bottom w:val="single" w:sz="4" w:space="0" w:color="000000"/>
              <w:right w:val="single" w:sz="4" w:space="0" w:color="000000"/>
            </w:tcBorders>
          </w:tcPr>
          <w:p w14:paraId="365AE992" w14:textId="77777777" w:rsidR="00073D09" w:rsidRDefault="00F649B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BF5DC7"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7D9008"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0B5C99"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EC1D51" w14:textId="77777777" w:rsidR="00073D09" w:rsidRDefault="00F649B5">
            <w:pPr>
              <w:pStyle w:val="ProductList-TableBody"/>
              <w:jc w:val="center"/>
            </w:pPr>
            <w:r>
              <w:t>X</w:t>
            </w:r>
          </w:p>
        </w:tc>
      </w:tr>
    </w:tbl>
    <w:p w14:paraId="71AFA2EC" w14:textId="77777777" w:rsidR="00073D09" w:rsidRDefault="00F649B5">
      <w:pPr>
        <w:pStyle w:val="ProductList-BodyIndented"/>
      </w:pPr>
      <w:r>
        <w:rPr>
          <w:vertAlign w:val="superscript"/>
        </w:rPr>
        <w:t>1</w:t>
      </w:r>
      <w:r>
        <w:t>包括</w:t>
      </w:r>
      <w:r>
        <w:t xml:space="preserve"> 32 </w:t>
      </w:r>
      <w:r>
        <w:t>位和</w:t>
      </w:r>
      <w:r>
        <w:t xml:space="preserve"> 64 </w:t>
      </w:r>
      <w:r>
        <w:t>位操作系统。</w:t>
      </w:r>
    </w:p>
    <w:p w14:paraId="7A0A30E4" w14:textId="77777777" w:rsidR="00073D09" w:rsidRDefault="00F649B5">
      <w:pPr>
        <w:pStyle w:val="ProductList-BodyIndented"/>
      </w:pPr>
      <w:r>
        <w:rPr>
          <w:vertAlign w:val="superscript"/>
        </w:rPr>
        <w:t>2</w:t>
      </w:r>
      <w:r>
        <w:t>还适用于通过合并或收购获得的合格设备</w:t>
      </w:r>
    </w:p>
    <w:p w14:paraId="74029017" w14:textId="77777777" w:rsidR="00073D09" w:rsidRDefault="00F649B5">
      <w:pPr>
        <w:pStyle w:val="ProductList-BodyIndented"/>
      </w:pPr>
      <w:r>
        <w:rPr>
          <w:vertAlign w:val="superscript"/>
        </w:rPr>
        <w:t>3</w:t>
      </w:r>
      <w:r>
        <w:t>列也可用于指示当用户具有</w:t>
      </w:r>
      <w:r>
        <w:t xml:space="preserve"> Windows </w:t>
      </w:r>
      <w:r>
        <w:t>软件保障（每用户）许可时用户主设备可接受的合格操作系统。</w:t>
      </w:r>
    </w:p>
    <w:p w14:paraId="215EA689" w14:textId="77777777" w:rsidR="00073D09" w:rsidRDefault="00F649B5">
      <w:pPr>
        <w:pStyle w:val="ProductList-BodyIndented"/>
      </w:pPr>
      <w:r>
        <w:rPr>
          <w:vertAlign w:val="superscript"/>
        </w:rPr>
        <w:t>4</w:t>
      </w:r>
      <w:r>
        <w:t>不适用于学术、慈善和</w:t>
      </w:r>
      <w:r>
        <w:t xml:space="preserve"> OV-CW</w:t>
      </w:r>
      <w:r>
        <w:t>。</w:t>
      </w:r>
    </w:p>
    <w:p w14:paraId="4727AA10" w14:textId="77777777" w:rsidR="00073D09" w:rsidRDefault="00F649B5">
      <w:pPr>
        <w:pStyle w:val="ProductList-BodyIndented"/>
      </w:pPr>
      <w:r>
        <w:rPr>
          <w:vertAlign w:val="superscript"/>
        </w:rPr>
        <w:t>5</w:t>
      </w:r>
      <w:r>
        <w:t>学术客户符合</w:t>
      </w:r>
      <w:r>
        <w:t xml:space="preserve"> Windows 10 </w:t>
      </w:r>
      <w:r>
        <w:t>教育版升级和软件保障的资格，而不符合</w:t>
      </w:r>
      <w:r>
        <w:t xml:space="preserve"> Windows 10 </w:t>
      </w:r>
      <w:r>
        <w:t>企业版升级资格。</w:t>
      </w:r>
    </w:p>
    <w:p w14:paraId="57B40EEA" w14:textId="77777777" w:rsidR="00073D09" w:rsidRDefault="00F649B5">
      <w:pPr>
        <w:pStyle w:val="ProductList-BodyIndented"/>
      </w:pPr>
      <w:r>
        <w:rPr>
          <w:vertAlign w:val="superscript"/>
        </w:rPr>
        <w:t>6</w:t>
      </w:r>
      <w:r>
        <w:t>“N”</w:t>
      </w:r>
      <w:r>
        <w:t>、</w:t>
      </w:r>
      <w:r>
        <w:t>“K”</w:t>
      </w:r>
      <w:r>
        <w:t>和</w:t>
      </w:r>
      <w:r>
        <w:t>“KN”</w:t>
      </w:r>
      <w:r>
        <w:t>是为某些市场提供的专用版本。</w:t>
      </w:r>
    </w:p>
    <w:p w14:paraId="31ACFE73" w14:textId="77777777" w:rsidR="00073D09" w:rsidRDefault="00073D09">
      <w:pPr>
        <w:pStyle w:val="ProductList-BodyIndented"/>
      </w:pPr>
    </w:p>
    <w:p w14:paraId="54AA5AA4" w14:textId="77777777" w:rsidR="00073D09" w:rsidRDefault="00F649B5">
      <w:pPr>
        <w:pStyle w:val="ProductList-SubClauseHeading"/>
      </w:pPr>
      <w:r>
        <w:t xml:space="preserve">2.1.2 </w:t>
      </w:r>
      <w:r>
        <w:t>合格操作系统</w:t>
      </w:r>
      <w:r>
        <w:t xml:space="preserve"> (OS) </w:t>
      </w:r>
      <w:r>
        <w:t>使用限制图</w:t>
      </w:r>
    </w:p>
    <w:p w14:paraId="26642FC1" w14:textId="77777777" w:rsidR="00073D09" w:rsidRDefault="00F649B5">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073D09" w14:paraId="2EAFFB92" w14:textId="77777777" w:rsidTr="00820D6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88C159" w14:textId="77777777" w:rsidR="00073D09" w:rsidRPr="00820D62" w:rsidRDefault="00F649B5">
            <w:pPr>
              <w:pStyle w:val="ProductList-TableBody"/>
              <w:rPr>
                <w:color w:val="FFFFFF" w:themeColor="background1"/>
              </w:rPr>
            </w:pPr>
            <w:r w:rsidRPr="00820D62">
              <w:rPr>
                <w:color w:val="FFFFFF" w:themeColor="background1"/>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6E630D" w14:textId="77777777" w:rsidR="00073D09" w:rsidRPr="00820D62" w:rsidRDefault="00F649B5">
            <w:pPr>
              <w:pStyle w:val="ProductList-TableBody"/>
              <w:jc w:val="center"/>
              <w:rPr>
                <w:color w:val="FFFFFF" w:themeColor="background1"/>
              </w:rPr>
            </w:pPr>
            <w:r w:rsidRPr="00820D62">
              <w:rPr>
                <w:color w:val="FFFFFF" w:themeColor="background1"/>
              </w:rPr>
              <w:t>新企业协议</w:t>
            </w:r>
            <w:r w:rsidRPr="00820D62">
              <w:rPr>
                <w:color w:val="FFFFFF" w:themeColor="background1"/>
              </w:rPr>
              <w:t xml:space="preserve"> (EA)/</w:t>
            </w:r>
            <w:r w:rsidRPr="00820D62">
              <w:rPr>
                <w:color w:val="FFFFFF" w:themeColor="background1"/>
              </w:rPr>
              <w:t>开放式价值（公司范围）</w:t>
            </w:r>
            <w:r w:rsidRPr="00820D62">
              <w:rPr>
                <w:color w:val="FFFFFF" w:themeColor="background1"/>
              </w:rPr>
              <w:t>(OV-OW)</w:t>
            </w:r>
            <w:r w:rsidRPr="00820D62">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DABCF9" w14:textId="77777777" w:rsidR="00073D09" w:rsidRPr="00820D62" w:rsidRDefault="00F649B5">
            <w:pPr>
              <w:pStyle w:val="ProductList-TableBody"/>
              <w:jc w:val="center"/>
              <w:rPr>
                <w:color w:val="FFFFFF" w:themeColor="background1"/>
              </w:rPr>
            </w:pPr>
            <w:r w:rsidRPr="00820D62">
              <w:rPr>
                <w:color w:val="FFFFFF" w:themeColor="background1"/>
              </w:rPr>
              <w:t>现有企业协议</w:t>
            </w:r>
            <w:r w:rsidRPr="00820D62">
              <w:rPr>
                <w:color w:val="FFFFFF" w:themeColor="background1"/>
              </w:rPr>
              <w:t xml:space="preserve"> (EA)/</w:t>
            </w:r>
            <w:r w:rsidRPr="00820D62">
              <w:rPr>
                <w:color w:val="FFFFFF" w:themeColor="background1"/>
              </w:rPr>
              <w:t>开放式价值（公司范围）</w:t>
            </w:r>
            <w:r w:rsidRPr="00820D62">
              <w:rPr>
                <w:color w:val="FFFFFF" w:themeColor="background1"/>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90485E" w14:textId="77777777" w:rsidR="00073D09" w:rsidRPr="00820D62" w:rsidRDefault="00F649B5">
            <w:pPr>
              <w:pStyle w:val="ProductList-TableBody"/>
              <w:jc w:val="center"/>
              <w:rPr>
                <w:color w:val="FFFFFF" w:themeColor="background1"/>
              </w:rPr>
            </w:pPr>
            <w:r w:rsidRPr="00820D62">
              <w:rPr>
                <w:color w:val="FFFFFF" w:themeColor="background1"/>
              </w:rPr>
              <w:t>微软产品和服务协议</w:t>
            </w:r>
            <w:r w:rsidRPr="00820D62">
              <w:rPr>
                <w:color w:val="FFFFFF" w:themeColor="background1"/>
              </w:rPr>
              <w:t xml:space="preserve"> (MPSA)/</w:t>
            </w:r>
            <w:r w:rsidRPr="00820D62">
              <w:rPr>
                <w:color w:val="FFFFFF" w:themeColor="background1"/>
              </w:rPr>
              <w:t>选择附加</w:t>
            </w:r>
            <w:r w:rsidRPr="00820D62">
              <w:rPr>
                <w:color w:val="FFFFFF" w:themeColor="background1"/>
              </w:rPr>
              <w:t>/</w:t>
            </w:r>
            <w:r w:rsidRPr="00820D62">
              <w:rPr>
                <w:color w:val="FFFFFF" w:themeColor="background1"/>
              </w:rPr>
              <w:t>开放式</w:t>
            </w:r>
            <w:r w:rsidRPr="00820D62">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350290" w14:textId="77777777" w:rsidR="00073D09" w:rsidRPr="00820D62" w:rsidRDefault="00F649B5">
            <w:pPr>
              <w:pStyle w:val="ProductList-TableBody"/>
              <w:jc w:val="center"/>
              <w:rPr>
                <w:color w:val="FFFFFF" w:themeColor="background1"/>
              </w:rPr>
            </w:pPr>
            <w:r w:rsidRPr="00820D62">
              <w:rPr>
                <w:color w:val="FFFFFF" w:themeColor="background1"/>
              </w:rPr>
              <w:t>学术版和慈善版</w:t>
            </w:r>
            <w:r w:rsidRPr="00820D62">
              <w:rPr>
                <w:color w:val="FFFFFF" w:themeColor="background1"/>
                <w:vertAlign w:val="superscript"/>
              </w:rPr>
              <w:t>4</w:t>
            </w:r>
          </w:p>
        </w:tc>
      </w:tr>
      <w:tr w:rsidR="00073D09" w14:paraId="28F5720B" w14:textId="77777777">
        <w:tc>
          <w:tcPr>
            <w:tcW w:w="4660" w:type="dxa"/>
            <w:tcBorders>
              <w:top w:val="single" w:sz="4" w:space="0" w:color="000000"/>
              <w:left w:val="single" w:sz="4" w:space="0" w:color="000000"/>
              <w:bottom w:val="single" w:sz="4" w:space="0" w:color="000000"/>
              <w:right w:val="single" w:sz="4" w:space="0" w:color="000000"/>
            </w:tcBorders>
          </w:tcPr>
          <w:p w14:paraId="3052DECA" w14:textId="77777777" w:rsidR="00073D09" w:rsidRDefault="00F649B5">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14:paraId="7639C18C"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C313B8"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8370F"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C523A6" w14:textId="77777777" w:rsidR="00073D09" w:rsidRDefault="00F649B5">
            <w:pPr>
              <w:pStyle w:val="ProductList-TableBody"/>
              <w:jc w:val="center"/>
            </w:pPr>
            <w:r>
              <w:t>X</w:t>
            </w:r>
          </w:p>
        </w:tc>
      </w:tr>
      <w:tr w:rsidR="00073D09" w14:paraId="27A99334" w14:textId="77777777">
        <w:tc>
          <w:tcPr>
            <w:tcW w:w="4660" w:type="dxa"/>
            <w:tcBorders>
              <w:top w:val="single" w:sz="4" w:space="0" w:color="000000"/>
              <w:left w:val="single" w:sz="4" w:space="0" w:color="000000"/>
              <w:bottom w:val="single" w:sz="4" w:space="0" w:color="000000"/>
              <w:right w:val="single" w:sz="4" w:space="0" w:color="000000"/>
            </w:tcBorders>
          </w:tcPr>
          <w:p w14:paraId="6B24E88F" w14:textId="77777777" w:rsidR="00073D09" w:rsidRDefault="00F649B5">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FAAA9E"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701BD6"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88935"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E48406" w14:textId="77777777" w:rsidR="00073D09" w:rsidRDefault="00F649B5">
            <w:pPr>
              <w:pStyle w:val="ProductList-TableBody"/>
              <w:jc w:val="center"/>
            </w:pPr>
            <w:r>
              <w:t>X</w:t>
            </w:r>
          </w:p>
        </w:tc>
      </w:tr>
      <w:tr w:rsidR="00073D09" w14:paraId="5CE9D040" w14:textId="77777777">
        <w:tc>
          <w:tcPr>
            <w:tcW w:w="4660" w:type="dxa"/>
            <w:tcBorders>
              <w:top w:val="single" w:sz="4" w:space="0" w:color="000000"/>
              <w:left w:val="single" w:sz="4" w:space="0" w:color="000000"/>
              <w:bottom w:val="single" w:sz="4" w:space="0" w:color="000000"/>
              <w:right w:val="single" w:sz="4" w:space="0" w:color="000000"/>
            </w:tcBorders>
          </w:tcPr>
          <w:p w14:paraId="2F80EE22" w14:textId="77777777" w:rsidR="00073D09" w:rsidRDefault="00F649B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3C69B2"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AF6EE3"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3DCE29"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ADEFF" w14:textId="77777777" w:rsidR="00073D09" w:rsidRDefault="00F649B5">
            <w:pPr>
              <w:pStyle w:val="ProductList-TableBody"/>
              <w:jc w:val="center"/>
            </w:pPr>
            <w:r>
              <w:t>X</w:t>
            </w:r>
          </w:p>
        </w:tc>
      </w:tr>
      <w:tr w:rsidR="00073D09" w14:paraId="54937246" w14:textId="77777777">
        <w:tc>
          <w:tcPr>
            <w:tcW w:w="4660" w:type="dxa"/>
            <w:tcBorders>
              <w:top w:val="single" w:sz="4" w:space="0" w:color="000000"/>
              <w:left w:val="single" w:sz="4" w:space="0" w:color="000000"/>
              <w:bottom w:val="single" w:sz="4" w:space="0" w:color="000000"/>
              <w:right w:val="single" w:sz="4" w:space="0" w:color="000000"/>
            </w:tcBorders>
          </w:tcPr>
          <w:p w14:paraId="10E70B95" w14:textId="77777777" w:rsidR="00073D09" w:rsidRDefault="00F649B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B40EED"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AD4BA0"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3B156F"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B23B22" w14:textId="77777777" w:rsidR="00073D09" w:rsidRDefault="00F649B5">
            <w:pPr>
              <w:pStyle w:val="ProductList-TableBody"/>
              <w:jc w:val="center"/>
            </w:pPr>
            <w:r>
              <w:t>X</w:t>
            </w:r>
          </w:p>
        </w:tc>
      </w:tr>
      <w:tr w:rsidR="00073D09" w14:paraId="5622591E" w14:textId="77777777">
        <w:tc>
          <w:tcPr>
            <w:tcW w:w="4660" w:type="dxa"/>
            <w:tcBorders>
              <w:top w:val="single" w:sz="4" w:space="0" w:color="000000"/>
              <w:left w:val="single" w:sz="4" w:space="0" w:color="000000"/>
              <w:bottom w:val="single" w:sz="4" w:space="0" w:color="000000"/>
              <w:right w:val="single" w:sz="4" w:space="0" w:color="000000"/>
            </w:tcBorders>
          </w:tcPr>
          <w:p w14:paraId="3793C8FD" w14:textId="77777777" w:rsidR="00073D09" w:rsidRDefault="00F649B5">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92586B"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56D7C9"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12ED5"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8E821C" w14:textId="77777777" w:rsidR="00073D09" w:rsidRDefault="00F649B5">
            <w:pPr>
              <w:pStyle w:val="ProductList-TableBody"/>
              <w:jc w:val="center"/>
            </w:pPr>
            <w:r>
              <w:t>X</w:t>
            </w:r>
          </w:p>
        </w:tc>
      </w:tr>
      <w:tr w:rsidR="00073D09" w14:paraId="4B4E75AB" w14:textId="77777777">
        <w:tc>
          <w:tcPr>
            <w:tcW w:w="4660" w:type="dxa"/>
            <w:tcBorders>
              <w:top w:val="single" w:sz="4" w:space="0" w:color="000000"/>
              <w:left w:val="single" w:sz="4" w:space="0" w:color="000000"/>
              <w:bottom w:val="single" w:sz="4" w:space="0" w:color="000000"/>
              <w:right w:val="single" w:sz="4" w:space="0" w:color="000000"/>
            </w:tcBorders>
          </w:tcPr>
          <w:p w14:paraId="7EC1B1C8" w14:textId="77777777" w:rsidR="00073D09" w:rsidRDefault="00F649B5">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CE3659"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07D55D"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91333D"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679F13" w14:textId="77777777" w:rsidR="00073D09" w:rsidRDefault="00F649B5">
            <w:pPr>
              <w:pStyle w:val="ProductList-TableBody"/>
              <w:jc w:val="center"/>
            </w:pPr>
            <w:r>
              <w:t>X</w:t>
            </w:r>
          </w:p>
        </w:tc>
      </w:tr>
      <w:tr w:rsidR="00073D09" w14:paraId="5EC827A5" w14:textId="77777777">
        <w:tc>
          <w:tcPr>
            <w:tcW w:w="4660" w:type="dxa"/>
            <w:tcBorders>
              <w:top w:val="single" w:sz="4" w:space="0" w:color="000000"/>
              <w:left w:val="single" w:sz="4" w:space="0" w:color="000000"/>
              <w:bottom w:val="single" w:sz="4" w:space="0" w:color="000000"/>
              <w:right w:val="single" w:sz="4" w:space="0" w:color="000000"/>
            </w:tcBorders>
          </w:tcPr>
          <w:p w14:paraId="1C04EBD4" w14:textId="77777777" w:rsidR="00073D09" w:rsidRDefault="00F649B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D7DB2B"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FFA81D"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10973"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343AFF" w14:textId="77777777" w:rsidR="00073D09" w:rsidRDefault="00F649B5">
            <w:pPr>
              <w:pStyle w:val="ProductList-TableBody"/>
              <w:jc w:val="center"/>
            </w:pPr>
            <w:r>
              <w:t>X</w:t>
            </w:r>
          </w:p>
        </w:tc>
      </w:tr>
      <w:tr w:rsidR="00073D09" w14:paraId="575B50D1" w14:textId="77777777">
        <w:tc>
          <w:tcPr>
            <w:tcW w:w="4660" w:type="dxa"/>
            <w:tcBorders>
              <w:top w:val="single" w:sz="4" w:space="0" w:color="000000"/>
              <w:left w:val="single" w:sz="4" w:space="0" w:color="000000"/>
              <w:bottom w:val="single" w:sz="4" w:space="0" w:color="000000"/>
              <w:right w:val="single" w:sz="4" w:space="0" w:color="000000"/>
            </w:tcBorders>
          </w:tcPr>
          <w:p w14:paraId="3FA5CB12" w14:textId="77777777" w:rsidR="00073D09" w:rsidRDefault="00F649B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6C3B1E"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24D5FA"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3196C2"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718080" w14:textId="77777777" w:rsidR="00073D09" w:rsidRDefault="00F649B5">
            <w:pPr>
              <w:pStyle w:val="ProductList-TableBody"/>
              <w:jc w:val="center"/>
            </w:pPr>
            <w:r>
              <w:t>X</w:t>
            </w:r>
          </w:p>
        </w:tc>
      </w:tr>
      <w:tr w:rsidR="00073D09" w14:paraId="6B91FC70" w14:textId="77777777">
        <w:tc>
          <w:tcPr>
            <w:tcW w:w="4660" w:type="dxa"/>
            <w:tcBorders>
              <w:top w:val="single" w:sz="4" w:space="0" w:color="000000"/>
              <w:left w:val="single" w:sz="4" w:space="0" w:color="000000"/>
              <w:bottom w:val="single" w:sz="4" w:space="0" w:color="000000"/>
              <w:right w:val="single" w:sz="4" w:space="0" w:color="000000"/>
            </w:tcBorders>
          </w:tcPr>
          <w:p w14:paraId="6538431C" w14:textId="77777777" w:rsidR="00073D09" w:rsidRDefault="00F649B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736A34"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E2F58"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2B36BC"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DF9634" w14:textId="77777777" w:rsidR="00073D09" w:rsidRDefault="00F649B5">
            <w:pPr>
              <w:pStyle w:val="ProductList-TableBody"/>
              <w:jc w:val="center"/>
            </w:pPr>
            <w:r>
              <w:t>X</w:t>
            </w:r>
          </w:p>
        </w:tc>
      </w:tr>
      <w:tr w:rsidR="00073D09" w14:paraId="50ACA4F3" w14:textId="77777777">
        <w:tc>
          <w:tcPr>
            <w:tcW w:w="4660" w:type="dxa"/>
            <w:tcBorders>
              <w:top w:val="single" w:sz="4" w:space="0" w:color="000000"/>
              <w:left w:val="single" w:sz="4" w:space="0" w:color="000000"/>
              <w:bottom w:val="single" w:sz="4" w:space="0" w:color="000000"/>
              <w:right w:val="single" w:sz="4" w:space="0" w:color="000000"/>
            </w:tcBorders>
          </w:tcPr>
          <w:p w14:paraId="5A8E53B1" w14:textId="77777777" w:rsidR="00073D09" w:rsidRDefault="00F649B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2D82A5"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F9C982" w14:textId="77777777" w:rsidR="00073D09" w:rsidRDefault="00073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46AB3" w14:textId="77777777" w:rsidR="00073D09" w:rsidRDefault="00F649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6E3323" w14:textId="77777777" w:rsidR="00073D09" w:rsidRDefault="00F649B5">
            <w:pPr>
              <w:pStyle w:val="ProductList-TableBody"/>
              <w:jc w:val="center"/>
            </w:pPr>
            <w:r>
              <w:t>X</w:t>
            </w:r>
          </w:p>
        </w:tc>
      </w:tr>
    </w:tbl>
    <w:p w14:paraId="0A40D2F3" w14:textId="77777777" w:rsidR="00073D09" w:rsidRDefault="00F649B5">
      <w:pPr>
        <w:pStyle w:val="ProductList-BodyIndented"/>
      </w:pPr>
      <w:r>
        <w:rPr>
          <w:vertAlign w:val="superscript"/>
        </w:rPr>
        <w:t>1</w:t>
      </w:r>
      <w:r>
        <w:t>包括</w:t>
      </w:r>
      <w:r>
        <w:t xml:space="preserve"> 32 </w:t>
      </w:r>
      <w:r>
        <w:t>位和</w:t>
      </w:r>
      <w:r>
        <w:t xml:space="preserve"> 64 </w:t>
      </w:r>
      <w:r>
        <w:t>位操作系统。</w:t>
      </w:r>
    </w:p>
    <w:p w14:paraId="73E9717E" w14:textId="77777777" w:rsidR="00073D09" w:rsidRDefault="00F649B5">
      <w:pPr>
        <w:pStyle w:val="ProductList-BodyIndented"/>
      </w:pPr>
      <w:r>
        <w:rPr>
          <w:vertAlign w:val="superscript"/>
        </w:rPr>
        <w:t>2</w:t>
      </w:r>
      <w:r>
        <w:t>还适用于通过合并或收购获得的合格设备</w:t>
      </w:r>
    </w:p>
    <w:p w14:paraId="5DB3D7F9" w14:textId="77777777" w:rsidR="00073D09" w:rsidRDefault="00F649B5">
      <w:pPr>
        <w:pStyle w:val="ProductList-BodyIndented"/>
      </w:pPr>
      <w:r>
        <w:rPr>
          <w:vertAlign w:val="superscript"/>
        </w:rPr>
        <w:t>3</w:t>
      </w:r>
      <w:r>
        <w:t>不适用于学术、慈善和</w:t>
      </w:r>
      <w:r>
        <w:t xml:space="preserve"> OV-CW</w:t>
      </w:r>
      <w:r>
        <w:t>。</w:t>
      </w:r>
    </w:p>
    <w:p w14:paraId="57714632" w14:textId="77777777" w:rsidR="00073D09" w:rsidRDefault="00F649B5">
      <w:pPr>
        <w:pStyle w:val="ProductList-BodyIndented"/>
      </w:pPr>
      <w:r>
        <w:rPr>
          <w:vertAlign w:val="superscript"/>
        </w:rPr>
        <w:t>4</w:t>
      </w:r>
      <w:r>
        <w:t>学术客户符合</w:t>
      </w:r>
      <w:r>
        <w:t xml:space="preserve"> Windows 10 </w:t>
      </w:r>
      <w:r>
        <w:t>教育版升级和软件保障的资格，而不符合</w:t>
      </w:r>
      <w:r>
        <w:t xml:space="preserve"> Windows 10 </w:t>
      </w:r>
      <w:r>
        <w:t>企业版升级资格。</w:t>
      </w:r>
    </w:p>
    <w:p w14:paraId="2F9EC4BB" w14:textId="77777777" w:rsidR="00073D09" w:rsidRDefault="00073D09">
      <w:pPr>
        <w:pStyle w:val="ProductList-BodyIndented"/>
      </w:pPr>
    </w:p>
    <w:p w14:paraId="78EE083B" w14:textId="77777777" w:rsidR="00073D09" w:rsidRDefault="00F649B5">
      <w:pPr>
        <w:pStyle w:val="ProductList-BodyIndented"/>
      </w:pPr>
      <w:r>
        <w:rPr>
          <w:b/>
        </w:rPr>
        <w:t xml:space="preserve">2.1.2.1 Windows </w:t>
      </w:r>
      <w:r>
        <w:rPr>
          <w:b/>
        </w:rPr>
        <w:t>嵌入式合格操作系统的使用限制</w:t>
      </w:r>
    </w:p>
    <w:p w14:paraId="5EBEB884" w14:textId="77777777" w:rsidR="00073D09" w:rsidRDefault="00F649B5">
      <w:pPr>
        <w:pStyle w:val="ProductList-Bullet"/>
        <w:numPr>
          <w:ilvl w:val="1"/>
          <w:numId w:val="26"/>
        </w:numPr>
      </w:pPr>
      <w:r>
        <w:t>如果安装升级软件的设备获得许可并且以前运行过满足特定条件的操作系统的任意支持版本，则以下条件适用：</w:t>
      </w:r>
    </w:p>
    <w:p w14:paraId="55B98E2C" w14:textId="77777777" w:rsidR="00073D09" w:rsidRDefault="00F649B5">
      <w:pPr>
        <w:pStyle w:val="ProductList-Bullet"/>
        <w:numPr>
          <w:ilvl w:val="2"/>
          <w:numId w:val="26"/>
        </w:numPr>
      </w:pPr>
      <w:r>
        <w:t>特定用途。客户许可设备设计为专供特定用途。客户只能出于特定用途而使用该软件。</w:t>
      </w:r>
    </w:p>
    <w:p w14:paraId="4A900F3E" w14:textId="77777777" w:rsidR="00073D09" w:rsidRDefault="00F649B5">
      <w:pPr>
        <w:pStyle w:val="ProductList-Bullet"/>
        <w:numPr>
          <w:ilvl w:val="2"/>
          <w:numId w:val="26"/>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14:paraId="13A58E86" w14:textId="77777777" w:rsidR="00073D09" w:rsidRDefault="00F649B5">
      <w:pPr>
        <w:pStyle w:val="ProductList-Bullet"/>
        <w:numPr>
          <w:ilvl w:val="1"/>
          <w:numId w:val="26"/>
        </w:numPr>
      </w:pPr>
      <w:r>
        <w:t>另外，客户仅可以在已升级到</w:t>
      </w:r>
      <w:r>
        <w:t xml:space="preserve"> Windows 10 IoT Enterprise</w:t>
      </w:r>
      <w:r>
        <w:t>（适用于零售客户端或瘦客户端）的设备上本地使用该软件：</w:t>
      </w:r>
    </w:p>
    <w:p w14:paraId="51596BB7" w14:textId="77777777" w:rsidR="00073D09" w:rsidRDefault="00F649B5">
      <w:pPr>
        <w:pStyle w:val="ProductList-Bullet"/>
        <w:numPr>
          <w:ilvl w:val="2"/>
          <w:numId w:val="26"/>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14:paraId="6E863ECB" w14:textId="77777777" w:rsidR="00073D09" w:rsidRDefault="00073D09">
      <w:pPr>
        <w:pStyle w:val="ProductList-BodyIndented"/>
      </w:pPr>
    </w:p>
    <w:p w14:paraId="2F23E07E" w14:textId="77777777" w:rsidR="00073D09" w:rsidRDefault="00F649B5">
      <w:pPr>
        <w:pStyle w:val="ProductList-SubClauseHeading"/>
      </w:pPr>
      <w:r>
        <w:t xml:space="preserve">2.1.3 Windows VL </w:t>
      </w:r>
      <w:r>
        <w:t>升级许可的合格操作系统规则</w:t>
      </w:r>
    </w:p>
    <w:p w14:paraId="0E68073C" w14:textId="77777777" w:rsidR="00073D09" w:rsidRDefault="00F649B5">
      <w:pPr>
        <w:pStyle w:val="ProductList-Bullet"/>
        <w:numPr>
          <w:ilvl w:val="1"/>
          <w:numId w:val="27"/>
        </w:numPr>
      </w:pPr>
      <w:r>
        <w:t>合格操作系统必须安装在</w:t>
      </w:r>
      <w:r>
        <w:t xml:space="preserve"> VL </w:t>
      </w:r>
      <w:r>
        <w:t>升级许可要分配到的设备上。</w:t>
      </w:r>
    </w:p>
    <w:p w14:paraId="47EA4AE2" w14:textId="77777777" w:rsidR="00073D09" w:rsidRDefault="00F649B5">
      <w:pPr>
        <w:pStyle w:val="ProductList-Bullet"/>
        <w:numPr>
          <w:ilvl w:val="1"/>
          <w:numId w:val="27"/>
        </w:numPr>
      </w:pPr>
      <w:r>
        <w:t>只有在设备最初销售之前由授权制造商预安装的</w:t>
      </w:r>
      <w:r>
        <w:t xml:space="preserve"> Apple Macintosh </w:t>
      </w:r>
      <w:r>
        <w:t>才是合格操作系统。</w:t>
      </w:r>
    </w:p>
    <w:p w14:paraId="0247A1E3" w14:textId="77777777" w:rsidR="00073D09" w:rsidRDefault="00F649B5">
      <w:pPr>
        <w:pStyle w:val="ProductList-Bullet"/>
        <w:numPr>
          <w:ilvl w:val="1"/>
          <w:numId w:val="27"/>
        </w:numPr>
      </w:pPr>
      <w:r>
        <w:t>客户必须从设备上删除合格操作系统以便部署</w:t>
      </w:r>
      <w:r>
        <w:t xml:space="preserve"> VL </w:t>
      </w:r>
      <w:r>
        <w:t>升级许可，除非他们的</w:t>
      </w:r>
      <w:r>
        <w:t xml:space="preserve"> VL </w:t>
      </w:r>
      <w:r>
        <w:t>升级许可也具有软件保障。</w:t>
      </w:r>
    </w:p>
    <w:p w14:paraId="111A3684" w14:textId="77777777" w:rsidR="00073D09" w:rsidRDefault="00F649B5">
      <w:pPr>
        <w:pStyle w:val="ProductList-Bullet"/>
        <w:numPr>
          <w:ilvl w:val="1"/>
          <w:numId w:val="27"/>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14:paraId="35AA3083" w14:textId="77777777" w:rsidR="00073D09" w:rsidRDefault="00073D09">
      <w:pPr>
        <w:pStyle w:val="ProductList-BodyIndented"/>
      </w:pPr>
    </w:p>
    <w:p w14:paraId="5D13D1CD" w14:textId="77777777" w:rsidR="00073D09" w:rsidRDefault="00F649B5">
      <w:pPr>
        <w:pStyle w:val="ProductList-ClauseHeading"/>
      </w:pPr>
      <w:r>
        <w:t xml:space="preserve">2.2 </w:t>
      </w:r>
      <w:r>
        <w:t>过渡</w:t>
      </w:r>
    </w:p>
    <w:p w14:paraId="5C6498DC" w14:textId="77777777" w:rsidR="00073D09" w:rsidRDefault="00F649B5">
      <w:pPr>
        <w:pStyle w:val="ProductList-Body"/>
      </w:pPr>
      <w:r>
        <w:t>以下列出了每个客户有资格移动到的目标过渡选项，在其批量许可协议中会进一步说明。</w:t>
      </w:r>
    </w:p>
    <w:tbl>
      <w:tblPr>
        <w:tblStyle w:val="PURTable"/>
        <w:tblW w:w="0" w:type="dxa"/>
        <w:tblLook w:val="04A0" w:firstRow="1" w:lastRow="0" w:firstColumn="1" w:lastColumn="0" w:noHBand="0" w:noVBand="1"/>
      </w:tblPr>
      <w:tblGrid>
        <w:gridCol w:w="5395"/>
        <w:gridCol w:w="5395"/>
      </w:tblGrid>
      <w:tr w:rsidR="00073D09" w14:paraId="3B310D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4925A3" w14:textId="77777777" w:rsidR="00073D09" w:rsidRDefault="00F649B5">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359F68" w14:textId="77777777" w:rsidR="00073D09" w:rsidRDefault="00F649B5">
            <w:pPr>
              <w:pStyle w:val="ProductList-TableBody"/>
            </w:pPr>
            <w:r>
              <w:rPr>
                <w:color w:val="FFFFFF"/>
              </w:rPr>
              <w:t>有效的过渡选项</w:t>
            </w:r>
          </w:p>
        </w:tc>
      </w:tr>
      <w:tr w:rsidR="00073D09" w14:paraId="2FBF7CEB" w14:textId="77777777">
        <w:tc>
          <w:tcPr>
            <w:tcW w:w="6120" w:type="dxa"/>
            <w:tcBorders>
              <w:top w:val="single" w:sz="4" w:space="0" w:color="000000"/>
              <w:left w:val="single" w:sz="4" w:space="0" w:color="000000"/>
              <w:bottom w:val="single" w:sz="4" w:space="0" w:color="000000"/>
              <w:right w:val="single" w:sz="4" w:space="0" w:color="000000"/>
            </w:tcBorders>
          </w:tcPr>
          <w:p w14:paraId="63D84FD7" w14:textId="77777777" w:rsidR="00073D09" w:rsidRDefault="00F649B5">
            <w:pPr>
              <w:pStyle w:val="ProductList-TableBody"/>
            </w:pPr>
            <w:r>
              <w:t xml:space="preserve">Windows Enterprise </w:t>
            </w:r>
            <w:r>
              <w:t>软件保障（每设备）</w:t>
            </w:r>
          </w:p>
        </w:tc>
        <w:tc>
          <w:tcPr>
            <w:tcW w:w="6120" w:type="dxa"/>
            <w:tcBorders>
              <w:top w:val="single" w:sz="4" w:space="0" w:color="000000"/>
              <w:left w:val="single" w:sz="4" w:space="0" w:color="000000"/>
              <w:bottom w:val="single" w:sz="4" w:space="0" w:color="000000"/>
              <w:right w:val="single" w:sz="4" w:space="0" w:color="000000"/>
            </w:tcBorders>
          </w:tcPr>
          <w:p w14:paraId="7C7BC82A" w14:textId="77777777" w:rsidR="00073D09" w:rsidRDefault="00F649B5">
            <w:pPr>
              <w:pStyle w:val="ProductList-TableBody"/>
            </w:pPr>
            <w:r>
              <w:t xml:space="preserve">Windows Enterprise </w:t>
            </w:r>
            <w:r>
              <w:t>软件保障（每用户）</w:t>
            </w:r>
          </w:p>
          <w:p w14:paraId="33BAE407" w14:textId="77777777" w:rsidR="00073D09" w:rsidRDefault="00F649B5">
            <w:pPr>
              <w:pStyle w:val="ProductList-TableBody"/>
            </w:pPr>
            <w:r>
              <w:t>Windows Virtual Desktop Access</w:t>
            </w:r>
            <w:r>
              <w:t>（每设备）</w:t>
            </w:r>
          </w:p>
          <w:p w14:paraId="23CAA242" w14:textId="77777777" w:rsidR="00073D09" w:rsidRDefault="00F649B5">
            <w:pPr>
              <w:pStyle w:val="ProductList-TableBody"/>
            </w:pPr>
            <w:r>
              <w:t>Windows Virtual Desktop Access</w:t>
            </w:r>
            <w:r>
              <w:t>（每用户）</w:t>
            </w:r>
          </w:p>
        </w:tc>
      </w:tr>
      <w:tr w:rsidR="00073D09" w14:paraId="40C501E4" w14:textId="77777777">
        <w:tc>
          <w:tcPr>
            <w:tcW w:w="6120" w:type="dxa"/>
            <w:tcBorders>
              <w:top w:val="single" w:sz="4" w:space="0" w:color="000000"/>
              <w:left w:val="single" w:sz="4" w:space="0" w:color="000000"/>
              <w:bottom w:val="single" w:sz="4" w:space="0" w:color="000000"/>
              <w:right w:val="single" w:sz="4" w:space="0" w:color="000000"/>
            </w:tcBorders>
          </w:tcPr>
          <w:p w14:paraId="60280D06" w14:textId="77777777" w:rsidR="00073D09" w:rsidRDefault="00F649B5">
            <w:pPr>
              <w:pStyle w:val="ProductList-TableBody"/>
            </w:pPr>
            <w:r>
              <w:t>Windows Virtual Desktop Access</w:t>
            </w:r>
            <w:r>
              <w:t>（每设备）</w:t>
            </w:r>
          </w:p>
        </w:tc>
        <w:tc>
          <w:tcPr>
            <w:tcW w:w="6120" w:type="dxa"/>
            <w:tcBorders>
              <w:top w:val="single" w:sz="4" w:space="0" w:color="000000"/>
              <w:left w:val="single" w:sz="4" w:space="0" w:color="000000"/>
              <w:bottom w:val="single" w:sz="4" w:space="0" w:color="000000"/>
              <w:right w:val="single" w:sz="4" w:space="0" w:color="000000"/>
            </w:tcBorders>
          </w:tcPr>
          <w:p w14:paraId="7B888E38" w14:textId="77777777" w:rsidR="00073D09" w:rsidRDefault="00F649B5">
            <w:pPr>
              <w:pStyle w:val="ProductList-TableBody"/>
            </w:pPr>
            <w:r>
              <w:t>Windows Virtual Desktop Access</w:t>
            </w:r>
            <w:r>
              <w:t>（每用户）</w:t>
            </w:r>
          </w:p>
        </w:tc>
      </w:tr>
    </w:tbl>
    <w:p w14:paraId="60E651EE" w14:textId="77777777" w:rsidR="00073D09" w:rsidRDefault="00073D09">
      <w:pPr>
        <w:pStyle w:val="ProductList-Body"/>
      </w:pPr>
    </w:p>
    <w:p w14:paraId="7EE209F3" w14:textId="77777777" w:rsidR="00073D09" w:rsidRDefault="00F649B5">
      <w:pPr>
        <w:pStyle w:val="ProductList-ClauseHeading"/>
      </w:pPr>
      <w:r>
        <w:t xml:space="preserve">2.3 Windows </w:t>
      </w:r>
      <w:r>
        <w:t>企业版升级（不分版本）和</w:t>
      </w:r>
      <w:r>
        <w:t xml:space="preserve"> Windows </w:t>
      </w:r>
      <w:r>
        <w:t>专业版升级（不分版本）</w:t>
      </w:r>
    </w:p>
    <w:p w14:paraId="40A49E19" w14:textId="77777777" w:rsidR="00073D09" w:rsidRDefault="00F649B5">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651F170" w14:textId="77777777" w:rsidR="00073D09" w:rsidRDefault="00073D09">
      <w:pPr>
        <w:pStyle w:val="ProductList-Body"/>
      </w:pPr>
    </w:p>
    <w:p w14:paraId="10A80CB0" w14:textId="77777777" w:rsidR="00073D09" w:rsidRDefault="00F649B5">
      <w:pPr>
        <w:pStyle w:val="ProductList-ClauseHeading"/>
      </w:pPr>
      <w:r>
        <w:t xml:space="preserve">2.4 </w:t>
      </w:r>
      <w:r>
        <w:t>利用</w:t>
      </w:r>
      <w:r>
        <w:t xml:space="preserve"> Windows 10 </w:t>
      </w:r>
      <w:r>
        <w:t>进行镜像复制</w:t>
      </w:r>
    </w:p>
    <w:p w14:paraId="19FB7BDB" w14:textId="77777777" w:rsidR="00073D09" w:rsidRDefault="00820D62">
      <w:pPr>
        <w:pStyle w:val="ProductList-Body"/>
      </w:pPr>
      <w:r w:rsidRPr="00820D62">
        <w:rPr>
          <w:rFonts w:hint="eastAsia"/>
        </w:rPr>
        <w:t>如果第三方打算重新映像的</w:t>
      </w:r>
      <w:r w:rsidRPr="00820D62">
        <w:rPr>
          <w:rFonts w:hint="eastAsia"/>
        </w:rPr>
        <w:t xml:space="preserve"> Windows </w:t>
      </w:r>
      <w:r w:rsidRPr="00820D62">
        <w:rPr>
          <w:rFonts w:hint="eastAsia"/>
        </w:rPr>
        <w:t>客户的单独授权的设备上</w:t>
      </w:r>
      <w:r w:rsidR="00F649B5">
        <w:t>，则该客户必须首先向该第三方提供书面文档，证明该客户具有第三方将安装软件的许可。</w:t>
      </w:r>
    </w:p>
    <w:p w14:paraId="5FCB31B6" w14:textId="77777777" w:rsidR="00073D09" w:rsidRDefault="00073D09">
      <w:pPr>
        <w:pStyle w:val="ProductList-Body"/>
      </w:pPr>
    </w:p>
    <w:p w14:paraId="113EF2F4" w14:textId="77777777" w:rsidR="00073D09" w:rsidRDefault="00F649B5">
      <w:pPr>
        <w:pStyle w:val="ProductList-ClauseHeading"/>
      </w:pPr>
      <w:r>
        <w:t xml:space="preserve">2.5 </w:t>
      </w:r>
      <w:r>
        <w:t>地区交付选项</w:t>
      </w:r>
    </w:p>
    <w:p w14:paraId="36FB3A55" w14:textId="77777777" w:rsidR="00073D09" w:rsidRDefault="00F649B5">
      <w:pPr>
        <w:pStyle w:val="ProductList-SubClauseHeading"/>
      </w:pPr>
      <w:r>
        <w:t>2.5.1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14:paraId="5EF9917D" w14:textId="77777777" w:rsidR="00073D09" w:rsidRDefault="00F649B5">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7">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14:paraId="274F549C" w14:textId="77777777" w:rsidR="00073D09" w:rsidRDefault="00073D09">
      <w:pPr>
        <w:pStyle w:val="ProductList-BodyIndented"/>
      </w:pPr>
    </w:p>
    <w:p w14:paraId="296DA33D" w14:textId="77777777" w:rsidR="00073D09" w:rsidRDefault="00F649B5">
      <w:pPr>
        <w:pStyle w:val="ProductList-SubClauseHeading"/>
      </w:pPr>
      <w:r>
        <w:t xml:space="preserve">2.5.2 Windows XP </w:t>
      </w:r>
      <w:r>
        <w:t>专业版、</w:t>
      </w:r>
      <w:r>
        <w:t xml:space="preserve">Windows Vista Business </w:t>
      </w:r>
      <w:r>
        <w:t>和</w:t>
      </w:r>
      <w:r>
        <w:t xml:space="preserve"> Windows 7 </w:t>
      </w:r>
      <w:r>
        <w:t>专业版的</w:t>
      </w:r>
      <w:r>
        <w:t xml:space="preserve"> K </w:t>
      </w:r>
      <w:r>
        <w:t>和</w:t>
      </w:r>
      <w:r>
        <w:t xml:space="preserve"> KN </w:t>
      </w:r>
      <w:r>
        <w:t>版本</w:t>
      </w:r>
    </w:p>
    <w:p w14:paraId="6E1C2855" w14:textId="77777777" w:rsidR="00073D09" w:rsidRDefault="00F649B5">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8">
        <w:r>
          <w:rPr>
            <w:color w:val="00467F"/>
            <w:u w:val="single"/>
          </w:rPr>
          <w:t>http://go.microsoft.com/?linkid=9839207</w:t>
        </w:r>
      </w:hyperlink>
      <w:r>
        <w:t xml:space="preserve"> </w:t>
      </w:r>
      <w:r>
        <w:t>上的</w:t>
      </w:r>
      <w:r>
        <w:t xml:space="preserve"> 2014 </w:t>
      </w:r>
      <w:r>
        <w:t>年</w:t>
      </w:r>
      <w:r>
        <w:t xml:space="preserve"> 3 </w:t>
      </w:r>
      <w:r>
        <w:t>月产品列表。</w:t>
      </w:r>
    </w:p>
    <w:p w14:paraId="49444887" w14:textId="77777777" w:rsidR="00073D09" w:rsidRDefault="00073D09">
      <w:pPr>
        <w:pStyle w:val="ProductList-BodyIndented"/>
      </w:pPr>
    </w:p>
    <w:p w14:paraId="5B9F426D" w14:textId="77777777" w:rsidR="00073D09" w:rsidRDefault="00F649B5">
      <w:pPr>
        <w:pStyle w:val="ProductList-SubClauseHeading"/>
      </w:pPr>
      <w:r>
        <w:t xml:space="preserve">2.9.3 Windows 8/8.1 </w:t>
      </w:r>
      <w:r>
        <w:t>专业版</w:t>
      </w:r>
      <w:r>
        <w:t xml:space="preserve"> KN </w:t>
      </w:r>
      <w:r>
        <w:t>和</w:t>
      </w:r>
      <w:r>
        <w:t xml:space="preserve"> Windows 10 </w:t>
      </w:r>
      <w:r>
        <w:t>专业版</w:t>
      </w:r>
      <w:r>
        <w:t xml:space="preserve"> KN</w:t>
      </w:r>
    </w:p>
    <w:p w14:paraId="07C43235" w14:textId="77777777" w:rsidR="00073D09" w:rsidRDefault="00F649B5">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14:paraId="0CC6D03B" w14:textId="77777777" w:rsidR="00073D09" w:rsidRDefault="00073D09">
      <w:pPr>
        <w:pStyle w:val="ProductList-BodyIndented"/>
      </w:pPr>
    </w:p>
    <w:p w14:paraId="422F2B05" w14:textId="77777777" w:rsidR="00073D09" w:rsidRDefault="00F649B5">
      <w:pPr>
        <w:pStyle w:val="ProductList-SubClauseHeading"/>
      </w:pPr>
      <w:r>
        <w:t xml:space="preserve">2.5.4 Windows 8/8.1 </w:t>
      </w:r>
      <w:r>
        <w:t>专业版</w:t>
      </w:r>
      <w:r>
        <w:t xml:space="preserve"> N </w:t>
      </w:r>
      <w:r>
        <w:t>和</w:t>
      </w:r>
      <w:r>
        <w:t xml:space="preserve"> Windows 10 </w:t>
      </w:r>
      <w:r>
        <w:t>专业版</w:t>
      </w:r>
      <w:r>
        <w:t xml:space="preserve"> N</w:t>
      </w:r>
      <w:r>
        <w:t>（不带</w:t>
      </w:r>
      <w:r>
        <w:t xml:space="preserve"> Windows Media Player</w:t>
      </w:r>
      <w:r>
        <w:t>）</w:t>
      </w:r>
    </w:p>
    <w:p w14:paraId="26923283" w14:textId="77777777" w:rsidR="00073D09" w:rsidRDefault="00F649B5">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14:paraId="51A8A14F" w14:textId="77777777" w:rsidR="00073D09" w:rsidRDefault="00073D09">
      <w:pPr>
        <w:pStyle w:val="ProductList-BodyIndented"/>
      </w:pPr>
    </w:p>
    <w:p w14:paraId="4D4125BF" w14:textId="77777777" w:rsidR="00073D09" w:rsidRDefault="00F649B5">
      <w:pPr>
        <w:pStyle w:val="ProductList-ClauseHeading"/>
      </w:pPr>
      <w:r>
        <w:t>2.6 Windows Embedded 8 Standard Enterprise Kit</w:t>
      </w:r>
    </w:p>
    <w:p w14:paraId="5751E641" w14:textId="77777777" w:rsidR="00073D09" w:rsidRDefault="00F649B5">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7BFB2B98" w14:textId="77777777" w:rsidR="00073D09" w:rsidRDefault="00073D09">
      <w:pPr>
        <w:pStyle w:val="ProductList-Body"/>
      </w:pPr>
    </w:p>
    <w:p w14:paraId="6DC45A35" w14:textId="77777777" w:rsidR="00073D09" w:rsidRDefault="00F649B5">
      <w:pPr>
        <w:pStyle w:val="ProductList-Offering1SubSection"/>
      </w:pPr>
      <w:bookmarkStart w:id="188" w:name="_Sec813"/>
      <w:r>
        <w:t>3.</w:t>
      </w:r>
      <w:r>
        <w:t>使用权利</w:t>
      </w:r>
      <w:bookmarkEnd w:id="188"/>
    </w:p>
    <w:tbl>
      <w:tblPr>
        <w:tblStyle w:val="PURTable"/>
        <w:tblW w:w="0" w:type="dxa"/>
        <w:tblLook w:val="04A0" w:firstRow="1" w:lastRow="0" w:firstColumn="1" w:lastColumn="0" w:noHBand="0" w:noVBand="1"/>
      </w:tblPr>
      <w:tblGrid>
        <w:gridCol w:w="3641"/>
        <w:gridCol w:w="3603"/>
        <w:gridCol w:w="3546"/>
      </w:tblGrid>
      <w:tr w:rsidR="00073D09" w14:paraId="1C3EA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583FD"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14:paraId="54654791"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76A87" w14:textId="77777777" w:rsidR="00073D09" w:rsidRDefault="00F649B5">
            <w:pPr>
              <w:pStyle w:val="ProductList-TableBody"/>
            </w:pPr>
            <w:r>
              <w:rPr>
                <w:color w:val="404040"/>
              </w:rPr>
              <w:t>附加软件：不适用</w:t>
            </w:r>
          </w:p>
        </w:tc>
      </w:tr>
      <w:tr w:rsidR="00073D09" w14:paraId="5474B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CD72"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46FC"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10B4" w14:textId="77777777" w:rsidR="00073D09" w:rsidRDefault="00F649B5">
            <w:pPr>
              <w:pStyle w:val="ProductList-TableBody"/>
            </w:pPr>
            <w:r>
              <w:rPr>
                <w:color w:val="404040"/>
              </w:rPr>
              <w:t>所含技术：不适用</w:t>
            </w:r>
          </w:p>
        </w:tc>
      </w:tr>
      <w:tr w:rsidR="00073D09" w14:paraId="214D124B" w14:textId="77777777">
        <w:tc>
          <w:tcPr>
            <w:tcW w:w="4040" w:type="dxa"/>
            <w:tcBorders>
              <w:top w:val="single" w:sz="4" w:space="0" w:color="000000"/>
              <w:left w:val="single" w:sz="4" w:space="0" w:color="000000"/>
              <w:bottom w:val="single" w:sz="4" w:space="0" w:color="000000"/>
              <w:right w:val="single" w:sz="4" w:space="0" w:color="000000"/>
            </w:tcBorders>
          </w:tcPr>
          <w:p w14:paraId="1D94F2EB"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EACC"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949C" w14:textId="77777777" w:rsidR="00073D09" w:rsidRDefault="00073D09">
            <w:pPr>
              <w:pStyle w:val="ProductList-TableBody"/>
            </w:pPr>
          </w:p>
        </w:tc>
      </w:tr>
    </w:tbl>
    <w:p w14:paraId="24C3971F" w14:textId="77777777" w:rsidR="00073D09" w:rsidRDefault="00073D09">
      <w:pPr>
        <w:pStyle w:val="ProductList-Body"/>
      </w:pPr>
    </w:p>
    <w:p w14:paraId="7E894BDC" w14:textId="77777777" w:rsidR="00073D09" w:rsidRDefault="00F649B5">
      <w:pPr>
        <w:pStyle w:val="ProductList-ClauseHeading"/>
      </w:pPr>
      <w:r>
        <w:t xml:space="preserve">3.1 </w:t>
      </w:r>
      <w:r>
        <w:t>许可分配</w:t>
      </w:r>
    </w:p>
    <w:p w14:paraId="743041B0" w14:textId="77777777" w:rsidR="00073D09" w:rsidRDefault="00F649B5">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14:paraId="7A54E60F" w14:textId="77777777" w:rsidR="00073D09" w:rsidRDefault="00073D09">
      <w:pPr>
        <w:pStyle w:val="ProductList-Body"/>
      </w:pPr>
    </w:p>
    <w:p w14:paraId="260AC7A9" w14:textId="77777777" w:rsidR="00073D09" w:rsidRDefault="00F649B5">
      <w:pPr>
        <w:pStyle w:val="ProductList-ClauseHeading"/>
      </w:pPr>
      <w:r>
        <w:t xml:space="preserve">3.2 Windows </w:t>
      </w:r>
      <w:r>
        <w:t>应用程序</w:t>
      </w:r>
    </w:p>
    <w:p w14:paraId="069A5BC4" w14:textId="77777777" w:rsidR="00073D09" w:rsidRDefault="00F649B5">
      <w:pPr>
        <w:pStyle w:val="ProductList-Body"/>
      </w:pPr>
      <w:r>
        <w:t>除非应用程序设置中向客户显示或提示其他条款，否则客户同意您从</w:t>
      </w:r>
      <w:r>
        <w:t xml:space="preserve"> Windows </w:t>
      </w:r>
      <w:r>
        <w:t>应用程序访问的服务受</w:t>
      </w:r>
      <w:r>
        <w:t xml:space="preserve"> </w:t>
      </w:r>
      <w:hyperlink r:id="rId79">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80">
        <w:r>
          <w:rPr>
            <w:color w:val="00467F"/>
            <w:u w:val="single"/>
          </w:rPr>
          <w:t>http://xbox.com/legal/livetou</w:t>
        </w:r>
      </w:hyperlink>
      <w:r>
        <w:t xml:space="preserve"> </w:t>
      </w:r>
      <w:r>
        <w:t>上的</w:t>
      </w:r>
      <w:r>
        <w:t xml:space="preserve"> Xbox.com </w:t>
      </w:r>
      <w:r>
        <w:t>使用条款约束。</w:t>
      </w:r>
    </w:p>
    <w:p w14:paraId="6ABF189C" w14:textId="77777777" w:rsidR="00073D09" w:rsidRDefault="00F649B5">
      <w:pPr>
        <w:pStyle w:val="ProductList-Offering1SubSection"/>
      </w:pPr>
      <w:bookmarkStart w:id="189" w:name="_Sec841"/>
      <w:r>
        <w:t>4.</w:t>
      </w:r>
      <w:r>
        <w:t>软件保障</w:t>
      </w:r>
      <w:bookmarkEnd w:id="189"/>
    </w:p>
    <w:tbl>
      <w:tblPr>
        <w:tblStyle w:val="PURTable"/>
        <w:tblW w:w="0" w:type="dxa"/>
        <w:tblLook w:val="04A0" w:firstRow="1" w:lastRow="0" w:firstColumn="1" w:lastColumn="0" w:noHBand="0" w:noVBand="1"/>
      </w:tblPr>
      <w:tblGrid>
        <w:gridCol w:w="3574"/>
        <w:gridCol w:w="3628"/>
        <w:gridCol w:w="3588"/>
      </w:tblGrid>
      <w:tr w:rsidR="00073D09" w14:paraId="67A60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01188"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D67B9" w14:textId="77777777" w:rsidR="00073D09" w:rsidRDefault="00F649B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0EB77" w14:textId="77777777" w:rsidR="00073D09" w:rsidRDefault="00F649B5">
            <w:pPr>
              <w:pStyle w:val="ProductList-TableBody"/>
            </w:pPr>
            <w:r>
              <w:rPr>
                <w:color w:val="404040"/>
              </w:rPr>
              <w:t>故障切换权利：不适用</w:t>
            </w:r>
          </w:p>
        </w:tc>
      </w:tr>
      <w:tr w:rsidR="00073D09" w14:paraId="183F2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4B69"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E71DF8C"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99E6FC" w14:textId="77777777" w:rsidR="00073D09" w:rsidRDefault="00F649B5">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：企业版本和</w:t>
            </w:r>
            <w:r>
              <w:t xml:space="preserve"> VDA</w:t>
            </w:r>
          </w:p>
        </w:tc>
      </w:tr>
      <w:tr w:rsidR="00073D09" w14:paraId="23576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711D"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B3375"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0C1D" w14:textId="77777777" w:rsidR="00073D09" w:rsidRDefault="00073D09">
            <w:pPr>
              <w:pStyle w:val="ProductList-TableBody"/>
            </w:pPr>
          </w:p>
        </w:tc>
      </w:tr>
    </w:tbl>
    <w:p w14:paraId="6BA5881B" w14:textId="77777777" w:rsidR="00073D09" w:rsidRDefault="00073D09">
      <w:pPr>
        <w:pStyle w:val="ProductList-Body"/>
      </w:pPr>
    </w:p>
    <w:p w14:paraId="4863524B" w14:textId="77777777" w:rsidR="00073D09" w:rsidRDefault="00F649B5">
      <w:pPr>
        <w:pStyle w:val="ProductList-ClauseHeading"/>
      </w:pPr>
      <w:r>
        <w:t xml:space="preserve">4.1 </w:t>
      </w:r>
      <w:r>
        <w:t>通过软件保障授予的</w:t>
      </w:r>
      <w:r>
        <w:t xml:space="preserve"> Windows </w:t>
      </w:r>
      <w:r>
        <w:t>软件保障（每用户和每设备）和</w:t>
      </w:r>
      <w:r>
        <w:t xml:space="preserve"> Windows Virtual Desktop Access (VDA)</w:t>
      </w:r>
      <w:r>
        <w:t>（每用户和每设备）附加使用权利</w:t>
      </w:r>
    </w:p>
    <w:p w14:paraId="2558E309" w14:textId="77777777" w:rsidR="00073D09" w:rsidRDefault="00F649B5">
      <w:pPr>
        <w:pStyle w:val="ProductList-Body"/>
      </w:pPr>
      <w:r>
        <w:t>“</w:t>
      </w:r>
      <w:r>
        <w:rPr>
          <w:b/>
          <w:color w:val="00188F"/>
        </w:rPr>
        <w:t>软件</w:t>
      </w:r>
      <w:r>
        <w:t>”</w:t>
      </w:r>
      <w:r>
        <w:t>指的是</w:t>
      </w:r>
      <w:r>
        <w:t xml:space="preserve"> Windows 10 Enterprise Current Branch </w:t>
      </w:r>
      <w:r>
        <w:t>或</w:t>
      </w:r>
      <w:r>
        <w:t xml:space="preserve"> Windows Enterprise LTSB</w:t>
      </w:r>
      <w:r>
        <w:t>。</w:t>
      </w:r>
    </w:p>
    <w:p w14:paraId="5E0A974D" w14:textId="77777777" w:rsidR="00073D09" w:rsidRDefault="00F649B5">
      <w:pPr>
        <w:pStyle w:val="ProductList-Body"/>
      </w:pPr>
      <w:r>
        <w:t>此处使用的</w:t>
      </w:r>
      <w:r>
        <w:t>“</w:t>
      </w:r>
      <w:r>
        <w:rPr>
          <w:b/>
          <w:color w:val="00188F"/>
        </w:rPr>
        <w:t>许可设备</w:t>
      </w:r>
      <w:r>
        <w:t>”</w:t>
      </w:r>
      <w:r>
        <w:t>指客户为之分配了有效范围的设备。</w:t>
      </w:r>
    </w:p>
    <w:p w14:paraId="575B464E" w14:textId="77777777" w:rsidR="00073D09" w:rsidRDefault="00F649B5">
      <w:pPr>
        <w:pStyle w:val="ProductList-Body"/>
      </w:pPr>
      <w:r>
        <w:t>此处使用的</w:t>
      </w:r>
      <w:r>
        <w:t>“</w:t>
      </w:r>
      <w:r>
        <w:rPr>
          <w:b/>
        </w:rPr>
        <w:t>许可用户</w:t>
      </w:r>
      <w:r>
        <w:t>”</w:t>
      </w:r>
      <w:r>
        <w:t>指客户为之分配了有效范围的用户。如果将基本用户许可从一人转让给另一人，则将不再授予许可的原始用户许可。</w:t>
      </w:r>
    </w:p>
    <w:p w14:paraId="63A4F64D" w14:textId="77777777" w:rsidR="00073D09" w:rsidRDefault="00073D09">
      <w:pPr>
        <w:pStyle w:val="ProductList-Body"/>
      </w:pPr>
    </w:p>
    <w:p w14:paraId="4A89CB41" w14:textId="77777777" w:rsidR="00073D09" w:rsidRDefault="00F649B5">
      <w:pPr>
        <w:pStyle w:val="ProductList-Bullet"/>
        <w:numPr>
          <w:ilvl w:val="0"/>
          <w:numId w:val="28"/>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14:paraId="234749F1" w14:textId="77777777" w:rsidR="00073D09" w:rsidRDefault="00F649B5">
      <w:pPr>
        <w:pStyle w:val="ProductList-Bullet"/>
        <w:numPr>
          <w:ilvl w:val="0"/>
          <w:numId w:val="28"/>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14:paraId="00EC676A" w14:textId="77777777" w:rsidR="00073D09" w:rsidRDefault="00F649B5">
      <w:pPr>
        <w:pStyle w:val="ProductList-Bullet"/>
        <w:numPr>
          <w:ilvl w:val="0"/>
          <w:numId w:val="28"/>
        </w:numPr>
      </w:pPr>
      <w:r>
        <w:t>客户可以运行</w:t>
      </w:r>
      <w:r>
        <w:t xml:space="preserve"> Windows 10 Pro</w:t>
      </w:r>
      <w:r>
        <w:t>，或者该软件的任何早期版本以替代本节中任何允许的实例。</w:t>
      </w:r>
    </w:p>
    <w:p w14:paraId="0847FE37" w14:textId="77777777" w:rsidR="00073D09" w:rsidRDefault="00F649B5">
      <w:pPr>
        <w:pStyle w:val="ProductList-Bullet"/>
        <w:numPr>
          <w:ilvl w:val="0"/>
          <w:numId w:val="28"/>
        </w:numPr>
      </w:pPr>
      <w:r>
        <w:t>如果只是为了管理软件而访问允许的实例，则客户不需要许可。</w:t>
      </w:r>
    </w:p>
    <w:p w14:paraId="4CF03A01" w14:textId="77777777" w:rsidR="00073D09" w:rsidRDefault="00073D09">
      <w:pPr>
        <w:pStyle w:val="ProductList-Body"/>
      </w:pPr>
    </w:p>
    <w:p w14:paraId="36EE1C48" w14:textId="77777777" w:rsidR="00073D09" w:rsidRDefault="00F649B5">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073D09" w14:paraId="3C5F162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7BFC521" w14:textId="77777777" w:rsidR="00073D09" w:rsidRDefault="00073D0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2FA6E10" w14:textId="77777777" w:rsidR="00073D09" w:rsidRDefault="00F649B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C5D24F2" w14:textId="77777777" w:rsidR="00073D09" w:rsidRDefault="00F649B5">
            <w:pPr>
              <w:pStyle w:val="ProductList-TableBody"/>
              <w:jc w:val="center"/>
            </w:pPr>
            <w:r>
              <w:rPr>
                <w:color w:val="FFFFFF"/>
              </w:rPr>
              <w:t>Windows VDA</w:t>
            </w:r>
          </w:p>
        </w:tc>
      </w:tr>
      <w:tr w:rsidR="00073D09" w14:paraId="20FC7B4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6E2BA61" w14:textId="77777777" w:rsidR="00073D09" w:rsidRDefault="00073D0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314E2A5" w14:textId="77777777" w:rsidR="00073D09" w:rsidRDefault="00F649B5">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47B1C1" w14:textId="77777777" w:rsidR="00073D09" w:rsidRDefault="00F649B5">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07AFC79" w14:textId="77777777" w:rsidR="00073D09" w:rsidRDefault="00F649B5">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934931C" w14:textId="77777777" w:rsidR="00073D09" w:rsidRDefault="00F649B5">
            <w:pPr>
              <w:pStyle w:val="ProductList-TableBody"/>
              <w:jc w:val="center"/>
            </w:pPr>
            <w:r>
              <w:rPr>
                <w:color w:val="FFFFFF"/>
              </w:rPr>
              <w:t>用户</w:t>
            </w:r>
          </w:p>
        </w:tc>
      </w:tr>
      <w:tr w:rsidR="00073D09" w14:paraId="09664488" w14:textId="77777777">
        <w:tc>
          <w:tcPr>
            <w:tcW w:w="8080" w:type="dxa"/>
            <w:tcBorders>
              <w:top w:val="single" w:sz="4" w:space="0" w:color="000000"/>
              <w:left w:val="single" w:sz="4" w:space="0" w:color="000000"/>
              <w:bottom w:val="single" w:sz="4" w:space="0" w:color="000000"/>
              <w:right w:val="single" w:sz="4" w:space="0" w:color="000000"/>
            </w:tcBorders>
          </w:tcPr>
          <w:p w14:paraId="11113D8A" w14:textId="77777777" w:rsidR="00073D09" w:rsidRDefault="00F649B5">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D729133" w14:textId="77777777" w:rsidR="00073D09" w:rsidRDefault="00F649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3948F7" w14:textId="77777777" w:rsidR="00073D09" w:rsidRDefault="00073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B0F3BD" w14:textId="77777777" w:rsidR="00073D09" w:rsidRDefault="00F649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683627D" w14:textId="77777777" w:rsidR="00073D09" w:rsidRDefault="00073D09">
            <w:pPr>
              <w:pStyle w:val="ProductList-TableBody"/>
              <w:jc w:val="center"/>
            </w:pPr>
          </w:p>
        </w:tc>
      </w:tr>
      <w:tr w:rsidR="00073D09" w14:paraId="3479B13C" w14:textId="77777777">
        <w:tc>
          <w:tcPr>
            <w:tcW w:w="8080" w:type="dxa"/>
            <w:tcBorders>
              <w:top w:val="single" w:sz="4" w:space="0" w:color="000000"/>
              <w:left w:val="single" w:sz="4" w:space="0" w:color="000000"/>
              <w:bottom w:val="single" w:sz="4" w:space="0" w:color="000000"/>
              <w:right w:val="single" w:sz="4" w:space="0" w:color="000000"/>
            </w:tcBorders>
          </w:tcPr>
          <w:p w14:paraId="335FD732" w14:textId="77777777" w:rsidR="00073D09" w:rsidRDefault="00F649B5">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ECF5F12" w14:textId="77777777" w:rsidR="00073D09" w:rsidRDefault="00073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47F216F" w14:textId="77777777" w:rsidR="00073D09" w:rsidRDefault="00F649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C328EBE" w14:textId="77777777" w:rsidR="00073D09" w:rsidRDefault="00073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A9AECC2" w14:textId="77777777" w:rsidR="00073D09" w:rsidRDefault="00F649B5">
            <w:pPr>
              <w:pStyle w:val="ProductList-TableBody"/>
              <w:jc w:val="center"/>
            </w:pPr>
            <w:r>
              <w:t>X</w:t>
            </w:r>
          </w:p>
        </w:tc>
      </w:tr>
      <w:tr w:rsidR="00073D09" w14:paraId="59365A47" w14:textId="77777777">
        <w:tc>
          <w:tcPr>
            <w:tcW w:w="8080" w:type="dxa"/>
            <w:tcBorders>
              <w:top w:val="single" w:sz="4" w:space="0" w:color="000000"/>
              <w:left w:val="single" w:sz="4" w:space="0" w:color="000000"/>
              <w:bottom w:val="single" w:sz="4" w:space="0" w:color="000000"/>
              <w:right w:val="single" w:sz="4" w:space="0" w:color="000000"/>
            </w:tcBorders>
          </w:tcPr>
          <w:p w14:paraId="3B910DB5" w14:textId="77777777" w:rsidR="00073D09" w:rsidRDefault="00F649B5">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14:paraId="46C7BA76" w14:textId="77777777" w:rsidR="00073D09" w:rsidRDefault="00073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749154F" w14:textId="77777777" w:rsidR="00073D09" w:rsidRDefault="00F649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9C36CBD" w14:textId="77777777" w:rsidR="00073D09" w:rsidRDefault="00073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92F5E02" w14:textId="77777777" w:rsidR="00073D09" w:rsidRDefault="00F649B5">
            <w:pPr>
              <w:pStyle w:val="ProductList-TableBody"/>
              <w:jc w:val="center"/>
            </w:pPr>
            <w:r>
              <w:t>X</w:t>
            </w:r>
          </w:p>
        </w:tc>
      </w:tr>
    </w:tbl>
    <w:p w14:paraId="153230AF" w14:textId="77777777" w:rsidR="00073D09" w:rsidRDefault="00073D09">
      <w:pPr>
        <w:pStyle w:val="ProductList-Body"/>
      </w:pPr>
    </w:p>
    <w:p w14:paraId="418269B7" w14:textId="77777777" w:rsidR="00073D09" w:rsidRDefault="00F649B5">
      <w:pPr>
        <w:pStyle w:val="ProductList-SubClauseHeading"/>
      </w:pPr>
      <w:r>
        <w:t xml:space="preserve">4.1.1 Windows 10 Enterprise Current Branch </w:t>
      </w:r>
      <w:r>
        <w:t>权利</w:t>
      </w:r>
    </w:p>
    <w:p w14:paraId="431E578A" w14:textId="77777777" w:rsidR="00073D09" w:rsidRDefault="00F649B5">
      <w:pPr>
        <w:pStyle w:val="ProductList-BodyIndented"/>
      </w:pPr>
      <w:r>
        <w:t xml:space="preserve">Windows 10 Enterprise Current Branch </w:t>
      </w:r>
      <w:r>
        <w:t>仅能由具有有效</w:t>
      </w:r>
      <w:r>
        <w:t xml:space="preserve"> Windows SA </w:t>
      </w:r>
      <w:r>
        <w:t>或</w:t>
      </w:r>
      <w:r>
        <w:t xml:space="preserve"> VDA </w:t>
      </w:r>
      <w:r>
        <w:t>许可的客户使用。</w:t>
      </w:r>
    </w:p>
    <w:p w14:paraId="7E111C99" w14:textId="77777777" w:rsidR="00073D09" w:rsidRDefault="00073D09">
      <w:pPr>
        <w:pStyle w:val="ProductList-BodyIndented"/>
      </w:pPr>
    </w:p>
    <w:p w14:paraId="7183271E" w14:textId="77777777" w:rsidR="00073D09" w:rsidRDefault="00F649B5">
      <w:pPr>
        <w:pStyle w:val="ProductList-ClauseHeading"/>
      </w:pPr>
      <w:r>
        <w:t xml:space="preserve">4.2 </w:t>
      </w:r>
      <w:r>
        <w:t>合格操作系统</w:t>
      </w:r>
      <w:r>
        <w:t xml:space="preserve"> (OS)</w:t>
      </w:r>
    </w:p>
    <w:p w14:paraId="4F80AEBF" w14:textId="77777777" w:rsidR="00073D09" w:rsidRDefault="00F649B5">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14:paraId="16BCB12D" w14:textId="77777777" w:rsidR="00073D09" w:rsidRDefault="00F649B5">
      <w:pPr>
        <w:pStyle w:val="ProductList-Bullet"/>
        <w:numPr>
          <w:ilvl w:val="0"/>
          <w:numId w:val="29"/>
        </w:numPr>
      </w:pPr>
      <w:r>
        <w:t>以前为</w:t>
      </w:r>
      <w:r>
        <w:t xml:space="preserve"> Windows </w:t>
      </w:r>
      <w:r>
        <w:t>专业版购买了软件保障的客户，可以在涵盖的设备上续签软件保障，而无需购买</w:t>
      </w:r>
      <w:r>
        <w:t xml:space="preserve"> Windows </w:t>
      </w:r>
      <w:r>
        <w:t>企业版升级许可。</w:t>
      </w:r>
    </w:p>
    <w:p w14:paraId="5FE5D261" w14:textId="77777777" w:rsidR="00073D09" w:rsidRDefault="00F649B5">
      <w:pPr>
        <w:pStyle w:val="ProductList-Bullet"/>
        <w:numPr>
          <w:ilvl w:val="0"/>
          <w:numId w:val="29"/>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14:paraId="0EC4B493" w14:textId="77777777" w:rsidR="00073D09" w:rsidRDefault="00073D09">
      <w:pPr>
        <w:pStyle w:val="ProductList-Body"/>
      </w:pPr>
    </w:p>
    <w:p w14:paraId="2B501D02" w14:textId="77777777" w:rsidR="00073D09" w:rsidRDefault="00F649B5">
      <w:pPr>
        <w:pStyle w:val="ProductList-ClauseHeading"/>
      </w:pPr>
      <w:r>
        <w:t xml:space="preserve">4.3 Windows </w:t>
      </w:r>
      <w:r>
        <w:t>软件保障（每设备）重新分配</w:t>
      </w:r>
    </w:p>
    <w:p w14:paraId="3B7592A5" w14:textId="77777777" w:rsidR="00073D09" w:rsidRDefault="00F649B5">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软件保障（按设备）的范围的重新分配一起进行。客户可以根据适用于通用许可条款中</w:t>
      </w:r>
      <w:r>
        <w:t>“</w:t>
      </w:r>
      <w:r>
        <w:t>许可分配和重新分配</w:t>
      </w:r>
      <w:r>
        <w:t>”</w:t>
      </w:r>
      <w:r>
        <w:t>中的设备</w:t>
      </w:r>
      <w:r>
        <w:t xml:space="preserve"> SL </w:t>
      </w:r>
      <w:r>
        <w:t>的条款和条件，为替代设备重新分配</w:t>
      </w:r>
      <w:r>
        <w:t xml:space="preserve"> Windows VDA</w:t>
      </w:r>
      <w:r>
        <w:t>（按设备）许可。</w:t>
      </w:r>
    </w:p>
    <w:p w14:paraId="28879145" w14:textId="77777777" w:rsidR="00073D09" w:rsidRDefault="00073D09">
      <w:pPr>
        <w:pStyle w:val="ProductList-Body"/>
      </w:pPr>
    </w:p>
    <w:p w14:paraId="73DCC8EC" w14:textId="77777777" w:rsidR="00073D09" w:rsidRDefault="00F649B5">
      <w:pPr>
        <w:pStyle w:val="ProductList-ClauseHeading"/>
      </w:pPr>
      <w:r>
        <w:t xml:space="preserve">4.4 Windows </w:t>
      </w:r>
      <w:r>
        <w:t>软件保障每用户许可分配规则</w:t>
      </w:r>
    </w:p>
    <w:p w14:paraId="78150329" w14:textId="77777777" w:rsidR="00073D09" w:rsidRDefault="00F649B5">
      <w:pPr>
        <w:pStyle w:val="ProductList-SubClauseHeading"/>
      </w:pPr>
      <w:r>
        <w:t xml:space="preserve">4.4.1 Windows Enterprise </w:t>
      </w:r>
      <w:r>
        <w:t>软件保障（每用户）</w:t>
      </w:r>
      <w:r>
        <w:t>SL</w:t>
      </w:r>
    </w:p>
    <w:p w14:paraId="59273ECB" w14:textId="77777777" w:rsidR="00073D09" w:rsidRDefault="00F649B5">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51A0D82C" w14:textId="77777777" w:rsidR="00073D09" w:rsidRDefault="00073D09">
      <w:pPr>
        <w:pStyle w:val="ProductList-BodyIndented"/>
      </w:pPr>
    </w:p>
    <w:p w14:paraId="2291F570" w14:textId="77777777" w:rsidR="00073D09" w:rsidRDefault="00F649B5">
      <w:pPr>
        <w:pStyle w:val="ProductList-SubClauseHeading"/>
      </w:pPr>
      <w:r>
        <w:t xml:space="preserve">4.4.2 Windows Enterprise </w:t>
      </w:r>
      <w:r>
        <w:t>软件保障每用户</w:t>
      </w:r>
      <w:r>
        <w:t xml:space="preserve"> Add-on</w:t>
      </w:r>
    </w:p>
    <w:p w14:paraId="5481A147" w14:textId="77777777" w:rsidR="00073D09" w:rsidRDefault="00F649B5">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0C150799" w14:textId="77777777" w:rsidR="00073D09" w:rsidRDefault="00073D09">
      <w:pPr>
        <w:pStyle w:val="ProductList-BodyIndented"/>
      </w:pPr>
    </w:p>
    <w:p w14:paraId="1DD13427" w14:textId="77777777" w:rsidR="00073D09" w:rsidRDefault="00F649B5">
      <w:pPr>
        <w:pStyle w:val="ProductList-ClauseHeading"/>
      </w:pPr>
      <w:r>
        <w:t xml:space="preserve">4.5 Windows </w:t>
      </w:r>
      <w:r>
        <w:t>桌面操作系统软件保障（每用户）附加</w:t>
      </w:r>
    </w:p>
    <w:p w14:paraId="7DCA7F27" w14:textId="77777777" w:rsidR="00073D09" w:rsidRDefault="00F649B5">
      <w:pPr>
        <w:pStyle w:val="ProductList-Body"/>
      </w:pPr>
      <w:r>
        <w:t xml:space="preserve">Windows </w:t>
      </w:r>
      <w:r>
        <w:t>桌面操作系统软件保障（每用户）附加订购许可具有以下特点：</w:t>
      </w:r>
    </w:p>
    <w:p w14:paraId="5C7CE3D7" w14:textId="77777777" w:rsidR="00073D09" w:rsidRDefault="00F649B5">
      <w:pPr>
        <w:pStyle w:val="ProductList-Bullet"/>
        <w:numPr>
          <w:ilvl w:val="0"/>
          <w:numId w:val="30"/>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14:paraId="3E3DA5DE" w14:textId="77777777" w:rsidR="00073D09" w:rsidRDefault="00F649B5">
      <w:pPr>
        <w:pStyle w:val="ProductList-Bullet"/>
        <w:numPr>
          <w:ilvl w:val="0"/>
          <w:numId w:val="30"/>
        </w:numPr>
      </w:pPr>
      <w:r>
        <w:t>已分配给该设备的主要用户（该设备也是主要用户的主工作设备），</w:t>
      </w:r>
    </w:p>
    <w:p w14:paraId="5E110BAA" w14:textId="77777777" w:rsidR="00073D09" w:rsidRDefault="00F649B5">
      <w:pPr>
        <w:pStyle w:val="ProductList-Bullet"/>
        <w:numPr>
          <w:ilvl w:val="0"/>
          <w:numId w:val="30"/>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14:paraId="4EF966AD" w14:textId="77777777" w:rsidR="00073D09" w:rsidRDefault="00F649B5">
      <w:pPr>
        <w:pStyle w:val="ProductList-Bullet"/>
        <w:numPr>
          <w:ilvl w:val="0"/>
          <w:numId w:val="30"/>
        </w:numPr>
      </w:pPr>
      <w:r>
        <w:t>在合格保障范围许可期满时也将到期。</w:t>
      </w:r>
    </w:p>
    <w:p w14:paraId="50E4E698" w14:textId="77777777" w:rsidR="00073D09" w:rsidRDefault="00F649B5">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14:paraId="786F36B3" w14:textId="77777777" w:rsidR="00073D09" w:rsidRDefault="00073D09">
      <w:pPr>
        <w:pStyle w:val="ProductList-Body"/>
      </w:pPr>
    </w:p>
    <w:p w14:paraId="5D9256EE" w14:textId="77777777" w:rsidR="00073D09" w:rsidRDefault="00F649B5">
      <w:pPr>
        <w:pStyle w:val="ProductList-ClauseHeading"/>
      </w:pPr>
      <w:r>
        <w:t xml:space="preserve">4.6 </w:t>
      </w:r>
      <w:r>
        <w:t>带有</w:t>
      </w:r>
      <w:r>
        <w:t xml:space="preserve"> Windows </w:t>
      </w:r>
      <w:r>
        <w:t>每用户和每设备</w:t>
      </w:r>
      <w:r>
        <w:t xml:space="preserve"> Windows </w:t>
      </w:r>
      <w:r>
        <w:t>软件保障或</w:t>
      </w:r>
      <w:r>
        <w:t xml:space="preserve"> VDA </w:t>
      </w:r>
      <w:r>
        <w:t>组合的企业许可登记表</w:t>
      </w:r>
    </w:p>
    <w:p w14:paraId="521DC37F" w14:textId="77777777" w:rsidR="00073D09" w:rsidRDefault="00F649B5">
      <w:pPr>
        <w:pStyle w:val="ProductList-Body"/>
      </w:pPr>
      <w:r>
        <w:t>希望混合</w:t>
      </w:r>
      <w:r>
        <w:t xml:space="preserve"> Windows </w:t>
      </w:r>
      <w:r>
        <w:t>软件保障（每设备）和</w:t>
      </w:r>
      <w:r>
        <w:t xml:space="preserve"> Windows </w:t>
      </w:r>
      <w:r>
        <w:t>软件保障（每用户）许可的客户可这样做，前提是：</w:t>
      </w:r>
    </w:p>
    <w:p w14:paraId="5AE1D393" w14:textId="77777777" w:rsidR="00073D09" w:rsidRDefault="00F649B5">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14:paraId="247E9295" w14:textId="77777777" w:rsidR="00073D09" w:rsidRDefault="00F649B5">
      <w:pPr>
        <w:pStyle w:val="ProductList-Bullet"/>
        <w:numPr>
          <w:ilvl w:val="0"/>
          <w:numId w:val="31"/>
        </w:numPr>
      </w:pPr>
      <w:r>
        <w:t>未许可的用户使用的所有合格设备均具有</w:t>
      </w:r>
      <w:r>
        <w:t xml:space="preserve"> Windows </w:t>
      </w:r>
      <w:r>
        <w:t>软件保障（每设备）的许可</w:t>
      </w:r>
    </w:p>
    <w:p w14:paraId="26CA325A" w14:textId="77777777" w:rsidR="00073D09" w:rsidRDefault="00073D09">
      <w:pPr>
        <w:pStyle w:val="ProductList-Body"/>
      </w:pPr>
    </w:p>
    <w:p w14:paraId="35FA6077" w14:textId="77777777" w:rsidR="00073D09" w:rsidRDefault="00F649B5">
      <w:pPr>
        <w:pStyle w:val="ProductList-ClauseHeading"/>
      </w:pPr>
      <w:r>
        <w:t xml:space="preserve">4.7 Windows </w:t>
      </w:r>
      <w:r>
        <w:t>桌面操作系统软件保障（每用户）</w:t>
      </w:r>
      <w:r>
        <w:t>“</w:t>
      </w:r>
      <w:r>
        <w:t>来自软件保障</w:t>
      </w:r>
      <w:r>
        <w:t>”</w:t>
      </w:r>
      <w:r>
        <w:t>用户</w:t>
      </w:r>
      <w:r>
        <w:t xml:space="preserve"> SL </w:t>
      </w:r>
      <w:r>
        <w:t>的购买资格</w:t>
      </w:r>
    </w:p>
    <w:p w14:paraId="615390CB" w14:textId="77777777" w:rsidR="00073D09" w:rsidRDefault="00F649B5">
      <w:pPr>
        <w:pStyle w:val="ProductList-SubClauseHeading"/>
      </w:pPr>
      <w:r>
        <w:t xml:space="preserve">4.7.1 </w:t>
      </w:r>
      <w:r>
        <w:t>企业协议</w:t>
      </w:r>
    </w:p>
    <w:p w14:paraId="5DE6943C" w14:textId="77777777" w:rsidR="00073D09" w:rsidRDefault="00F649B5">
      <w:pPr>
        <w:pStyle w:val="ProductList-BodyIndented"/>
      </w:pPr>
      <w:r>
        <w:t>可以为下表中的合格产品购买相应的</w:t>
      </w:r>
      <w:r>
        <w:t>“</w:t>
      </w:r>
      <w:r>
        <w:t>来自软件保障</w:t>
      </w:r>
      <w:r>
        <w:t>”</w:t>
      </w:r>
      <w:r>
        <w:t>用户</w:t>
      </w:r>
      <w:r>
        <w:t xml:space="preserve"> SL</w:t>
      </w:r>
      <w:r>
        <w:t>，以便过渡为具有有效软件保障的完全付费永久许可。</w:t>
      </w:r>
    </w:p>
    <w:tbl>
      <w:tblPr>
        <w:tblStyle w:val="PURTable0"/>
        <w:tblW w:w="0" w:type="dxa"/>
        <w:tblLook w:val="04A0" w:firstRow="1" w:lastRow="0" w:firstColumn="1" w:lastColumn="0" w:noHBand="0" w:noVBand="1"/>
      </w:tblPr>
      <w:tblGrid>
        <w:gridCol w:w="5215"/>
        <w:gridCol w:w="5215"/>
      </w:tblGrid>
      <w:tr w:rsidR="00073D09" w14:paraId="67CFB3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D1AF7D" w14:textId="77777777" w:rsidR="00073D09" w:rsidRDefault="00F649B5">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464B9E" w14:textId="77777777" w:rsidR="00073D09" w:rsidRDefault="00F649B5">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073D09" w14:paraId="4BA65151" w14:textId="77777777">
        <w:tc>
          <w:tcPr>
            <w:tcW w:w="6120" w:type="dxa"/>
            <w:tcBorders>
              <w:top w:val="single" w:sz="4" w:space="0" w:color="000000"/>
              <w:left w:val="single" w:sz="4" w:space="0" w:color="000000"/>
              <w:bottom w:val="single" w:sz="4" w:space="0" w:color="000000"/>
              <w:right w:val="single" w:sz="4" w:space="0" w:color="000000"/>
            </w:tcBorders>
          </w:tcPr>
          <w:p w14:paraId="26378364" w14:textId="77777777" w:rsidR="00073D09" w:rsidRDefault="00F649B5">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14:paraId="3AB84E72" w14:textId="77777777" w:rsidR="00073D09" w:rsidRDefault="00F649B5">
            <w:pPr>
              <w:pStyle w:val="ProductList-TableBody"/>
            </w:pPr>
            <w:r>
              <w:t xml:space="preserve">Windows </w:t>
            </w:r>
            <w:r>
              <w:t>桌面操作系统软件保障（每用户）（来自软件保障）</w:t>
            </w:r>
            <w:r>
              <w:t>USL</w:t>
            </w:r>
            <w:r>
              <w:rPr>
                <w:vertAlign w:val="superscript"/>
              </w:rPr>
              <w:t>1</w:t>
            </w:r>
          </w:p>
        </w:tc>
      </w:tr>
    </w:tbl>
    <w:p w14:paraId="468A6B77" w14:textId="77777777" w:rsidR="00073D09" w:rsidRDefault="00F649B5">
      <w:pPr>
        <w:pStyle w:val="ProductList-BodyIndented"/>
      </w:pPr>
      <w:r>
        <w:rPr>
          <w:vertAlign w:val="superscript"/>
        </w:rPr>
        <w:t>1</w:t>
      </w:r>
      <w:r>
        <w:t>仅在许可登记表周年日或者新的许可登记有效期开始时可供购买。</w:t>
      </w:r>
    </w:p>
    <w:p w14:paraId="4749824E" w14:textId="77777777" w:rsidR="00073D09" w:rsidRDefault="00073D09">
      <w:pPr>
        <w:pStyle w:val="ProductList-BodyIndented"/>
      </w:pPr>
    </w:p>
    <w:p w14:paraId="6A18CE83" w14:textId="77777777" w:rsidR="00073D09" w:rsidRDefault="00F649B5">
      <w:pPr>
        <w:pStyle w:val="ProductList-SubClauseHeading"/>
      </w:pPr>
      <w:r>
        <w:t xml:space="preserve">4.7.2 </w:t>
      </w:r>
      <w:r>
        <w:t>企业订购协议</w:t>
      </w:r>
    </w:p>
    <w:p w14:paraId="54B7722C" w14:textId="77777777" w:rsidR="00073D09" w:rsidRDefault="00F649B5">
      <w:pPr>
        <w:pStyle w:val="ProductList-BodyIndented"/>
      </w:pPr>
      <w:r>
        <w:t>可以在客户的许可登记表周年日或者在</w:t>
      </w:r>
      <w:r>
        <w:t xml:space="preserve"> ECS </w:t>
      </w:r>
      <w:r>
        <w:t>来自软件保障用户</w:t>
      </w:r>
      <w:r>
        <w:t xml:space="preserve"> SL </w:t>
      </w:r>
      <w:r>
        <w:t>下的新登记有效期开始时过渡</w:t>
      </w:r>
      <w:r>
        <w:t xml:space="preserve"> Windows </w:t>
      </w:r>
      <w:r>
        <w:t>桌面操作系统的软件保障的订购许可。必须在购买来自软件保障用户</w:t>
      </w:r>
      <w:r>
        <w:t xml:space="preserve"> SL </w:t>
      </w:r>
      <w:r>
        <w:t>前至少提前三年购买订购许可。</w:t>
      </w:r>
    </w:p>
    <w:p w14:paraId="1CA3E21F" w14:textId="77777777" w:rsidR="00073D09" w:rsidRDefault="00073D09">
      <w:pPr>
        <w:pStyle w:val="ProductList-BodyIndented"/>
      </w:pPr>
    </w:p>
    <w:p w14:paraId="56267476" w14:textId="77777777" w:rsidR="00073D09" w:rsidRDefault="00F649B5">
      <w:pPr>
        <w:pStyle w:val="ProductList-ClauseHeading"/>
      </w:pPr>
      <w:r>
        <w:t>4.8 Microsoft Desktop Optimization Pack (MDOP)</w:t>
      </w:r>
    </w:p>
    <w:p w14:paraId="1C4EAB5C" w14:textId="77777777" w:rsidR="00073D09" w:rsidRDefault="00F649B5">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1110AFC2" w14:textId="77777777" w:rsidR="00073D09" w:rsidRDefault="00073D09">
      <w:pPr>
        <w:pStyle w:val="ProductList-Body"/>
      </w:pPr>
    </w:p>
    <w:p w14:paraId="483355F4" w14:textId="77777777" w:rsidR="00073D09" w:rsidRDefault="00F649B5">
      <w:pPr>
        <w:pStyle w:val="ProductList-SubClauseHeading"/>
      </w:pPr>
      <w:r>
        <w:t xml:space="preserve">4.8.1 MDOP </w:t>
      </w:r>
      <w:r>
        <w:t>资格</w:t>
      </w:r>
    </w:p>
    <w:p w14:paraId="74755F7C" w14:textId="77777777" w:rsidR="00073D09" w:rsidRDefault="00F649B5">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14:paraId="55DCFCD3" w14:textId="77777777" w:rsidR="00073D09" w:rsidRDefault="00F649B5">
      <w:pPr>
        <w:pStyle w:val="ProductList-Bullet"/>
        <w:numPr>
          <w:ilvl w:val="1"/>
          <w:numId w:val="32"/>
        </w:numPr>
      </w:pPr>
      <w:r>
        <w:t>具有有效</w:t>
      </w:r>
      <w:r>
        <w:t xml:space="preserve"> Windows </w:t>
      </w:r>
      <w:r>
        <w:t>软件保障（按用户</w:t>
      </w:r>
      <w:r>
        <w:t xml:space="preserve"> USL</w:t>
      </w:r>
      <w:r>
        <w:t>）或</w:t>
      </w:r>
      <w:r>
        <w:t xml:space="preserve"> VDS</w:t>
      </w:r>
      <w:r>
        <w:t>（按用户</w:t>
      </w:r>
      <w:r>
        <w:t xml:space="preserve"> USL</w:t>
      </w:r>
      <w:r>
        <w:t>）的所有客户。</w:t>
      </w:r>
    </w:p>
    <w:p w14:paraId="19DC1055" w14:textId="77777777" w:rsidR="00073D09" w:rsidRDefault="00F649B5">
      <w:pPr>
        <w:pStyle w:val="ProductList-Bullet"/>
        <w:numPr>
          <w:ilvl w:val="1"/>
          <w:numId w:val="32"/>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14:paraId="2A6B5303" w14:textId="77777777" w:rsidR="00073D09" w:rsidRDefault="00073D09">
      <w:pPr>
        <w:pStyle w:val="ProductList-BodyIndented"/>
      </w:pPr>
    </w:p>
    <w:p w14:paraId="725C7487" w14:textId="77777777" w:rsidR="00073D09" w:rsidRDefault="00F649B5">
      <w:pPr>
        <w:pStyle w:val="ProductList-ClauseHeading"/>
      </w:pPr>
      <w:r>
        <w:t xml:space="preserve">4.9 </w:t>
      </w:r>
      <w:r>
        <w:t>学术计划</w:t>
      </w:r>
    </w:p>
    <w:p w14:paraId="5FEF4219" w14:textId="77777777" w:rsidR="00073D09" w:rsidRDefault="00F649B5">
      <w:pPr>
        <w:pStyle w:val="ProductList-Body"/>
      </w:pPr>
      <w:r>
        <w:t>以下权利适用于所有学术批量许可计划的客户：</w:t>
      </w:r>
    </w:p>
    <w:p w14:paraId="78C79803" w14:textId="77777777" w:rsidR="00073D09" w:rsidRDefault="00F649B5">
      <w:pPr>
        <w:pStyle w:val="ProductList-SubClauseHeading"/>
      </w:pPr>
      <w:r>
        <w:t xml:space="preserve">4.9.1 Windows Enterprise LTSB </w:t>
      </w:r>
      <w:r>
        <w:t>权利</w:t>
      </w:r>
    </w:p>
    <w:p w14:paraId="1C1FB09D" w14:textId="77777777" w:rsidR="00073D09" w:rsidRDefault="00F649B5">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14:paraId="06C744E4" w14:textId="77777777" w:rsidR="00073D09" w:rsidRDefault="00073D09">
      <w:pPr>
        <w:pStyle w:val="ProductList-BodyIndented"/>
      </w:pPr>
    </w:p>
    <w:p w14:paraId="25AA87BE" w14:textId="77777777" w:rsidR="00073D09" w:rsidRDefault="00F649B5">
      <w:pPr>
        <w:pStyle w:val="ProductList-SubClauseHeading"/>
      </w:pPr>
      <w:r>
        <w:t xml:space="preserve">4.9.2 Windows 10 </w:t>
      </w:r>
      <w:r>
        <w:t>教育版本的权利</w:t>
      </w:r>
    </w:p>
    <w:p w14:paraId="1A263E3F" w14:textId="77777777" w:rsidR="00073D09" w:rsidRDefault="00F649B5">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教育版。学术机构没有权利安装</w:t>
      </w:r>
      <w:r>
        <w:t xml:space="preserve"> Windows 10 Enterprise Current Branch for Business</w:t>
      </w:r>
      <w:r>
        <w:t>。</w:t>
      </w:r>
    </w:p>
    <w:p w14:paraId="482EAF88" w14:textId="77777777" w:rsidR="00073D09" w:rsidRDefault="00073D09">
      <w:pPr>
        <w:pStyle w:val="ProductList-BodyIndented"/>
      </w:pPr>
    </w:p>
    <w:p w14:paraId="4210DA89" w14:textId="77777777" w:rsidR="00073D09" w:rsidRDefault="00F649B5">
      <w:pPr>
        <w:pStyle w:val="ProductList-SubClauseHeading"/>
      </w:pPr>
      <w:r>
        <w:t xml:space="preserve">4.9.3 </w:t>
      </w:r>
      <w:r>
        <w:t>降级权利</w:t>
      </w:r>
    </w:p>
    <w:p w14:paraId="1B9C835A" w14:textId="77777777" w:rsidR="00073D09" w:rsidRDefault="00F649B5">
      <w:pPr>
        <w:pStyle w:val="ProductList-BodyIndented"/>
      </w:pPr>
      <w:r>
        <w:t>具有</w:t>
      </w:r>
      <w:r>
        <w:t xml:space="preserve"> Windows </w:t>
      </w:r>
      <w:r>
        <w:t>教育版软件保障的学术机构具有</w:t>
      </w:r>
      <w:r>
        <w:t xml:space="preserve"> Windows 8.1 </w:t>
      </w:r>
      <w:r>
        <w:t>企业版</w:t>
      </w:r>
      <w:r>
        <w:t>/</w:t>
      </w:r>
      <w:r>
        <w:t>专业版和</w:t>
      </w:r>
      <w:r>
        <w:t xml:space="preserve"> Windows 8.1 </w:t>
      </w:r>
      <w:r>
        <w:t>企业版</w:t>
      </w:r>
      <w:r>
        <w:t>/</w:t>
      </w:r>
      <w:r>
        <w:t>专业版的先前版本的降级权利。</w:t>
      </w:r>
    </w:p>
    <w:p w14:paraId="5E67D568" w14:textId="77777777" w:rsidR="00073D09" w:rsidRDefault="00073D09">
      <w:pPr>
        <w:pStyle w:val="ProductList-BodyIndented"/>
      </w:pPr>
    </w:p>
    <w:p w14:paraId="5072DC15" w14:textId="77777777" w:rsidR="00073D09" w:rsidRDefault="00F649B5">
      <w:pPr>
        <w:pStyle w:val="ProductList-SubClauseHeading"/>
      </w:pPr>
      <w:r>
        <w:t xml:space="preserve">4.9.4 MDOP </w:t>
      </w:r>
      <w:r>
        <w:t>资格</w:t>
      </w:r>
    </w:p>
    <w:p w14:paraId="617201A5" w14:textId="77777777" w:rsidR="00073D09" w:rsidRDefault="00F649B5">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14:paraId="6DB605FC" w14:textId="77777777" w:rsidR="00073D09" w:rsidRDefault="00073D09">
      <w:pPr>
        <w:pStyle w:val="ProductList-BodyIndented"/>
      </w:pPr>
    </w:p>
    <w:p w14:paraId="7B1075BA" w14:textId="77777777" w:rsidR="00073D09" w:rsidRDefault="00F649B5">
      <w:pPr>
        <w:pStyle w:val="ProductList-SubClauseHeading"/>
      </w:pPr>
      <w:r>
        <w:t xml:space="preserve">4.9.5 Windows To Go </w:t>
      </w:r>
      <w:r>
        <w:t>学生选项</w:t>
      </w:r>
    </w:p>
    <w:p w14:paraId="4181510A" w14:textId="77777777" w:rsidR="00073D09" w:rsidRDefault="00F649B5">
      <w:pPr>
        <w:pStyle w:val="ProductList-BodyIndented"/>
      </w:pPr>
      <w:r>
        <w:t>对于选择学生选项的学术机构，允许每许可学生设备最多安装一个</w:t>
      </w:r>
      <w:r>
        <w:t xml:space="preserve"> Windows To Go </w:t>
      </w:r>
      <w:r>
        <w:t>实例，同时学生必须是该机构的在册学生。</w:t>
      </w:r>
    </w:p>
    <w:p w14:paraId="190EB8D6" w14:textId="77777777" w:rsidR="00073D09" w:rsidRDefault="00073D09">
      <w:pPr>
        <w:pStyle w:val="ProductList-BodyIndented"/>
      </w:pPr>
    </w:p>
    <w:p w14:paraId="64D5B92A" w14:textId="77777777" w:rsidR="00073D09" w:rsidRDefault="00F649B5">
      <w:pPr>
        <w:pStyle w:val="ProductList-ClauseHeading"/>
      </w:pPr>
      <w:r>
        <w:t xml:space="preserve">4.10 Windows </w:t>
      </w:r>
      <w:r>
        <w:t>桌面操作系统</w:t>
      </w:r>
      <w:r>
        <w:t xml:space="preserve"> - </w:t>
      </w:r>
      <w:r>
        <w:t>运行</w:t>
      </w:r>
      <w:r>
        <w:t>“</w:t>
      </w:r>
      <w:r>
        <w:t>群集</w:t>
      </w:r>
      <w:r>
        <w:t xml:space="preserve"> HPC </w:t>
      </w:r>
      <w:r>
        <w:t>应用程序</w:t>
      </w:r>
      <w:r>
        <w:t>”</w:t>
      </w:r>
      <w:r>
        <w:t>的权利</w:t>
      </w:r>
    </w:p>
    <w:p w14:paraId="762D6EC6" w14:textId="77777777" w:rsidR="00073D09" w:rsidRDefault="00F649B5">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14:paraId="47FF9F0F" w14:textId="77777777" w:rsidR="00073D09" w:rsidRDefault="00073D09">
      <w:pPr>
        <w:pStyle w:val="ProductList-Body"/>
      </w:pPr>
    </w:p>
    <w:p w14:paraId="3485E97A" w14:textId="77777777" w:rsidR="00073D09" w:rsidRDefault="00F649B5">
      <w:pPr>
        <w:pStyle w:val="ProductList-ClauseHeading"/>
      </w:pPr>
      <w:r>
        <w:t xml:space="preserve">4.11 Windows </w:t>
      </w:r>
      <w:r>
        <w:t>桌面操作系统</w:t>
      </w:r>
      <w:r>
        <w:t xml:space="preserve"> – Windows Thin PC</w:t>
      </w:r>
    </w:p>
    <w:p w14:paraId="105ABDCC" w14:textId="77777777" w:rsidR="00073D09" w:rsidRDefault="00F649B5">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042FF1BC" w14:textId="77777777" w:rsidR="00073D09" w:rsidRDefault="00F649B5">
      <w:pPr>
        <w:pStyle w:val="ProductList-Bullet"/>
        <w:numPr>
          <w:ilvl w:val="0"/>
          <w:numId w:val="33"/>
        </w:numPr>
      </w:pPr>
      <w:r>
        <w:t>安全</w:t>
      </w:r>
    </w:p>
    <w:p w14:paraId="3E597CBC" w14:textId="77777777" w:rsidR="00073D09" w:rsidRDefault="00F649B5">
      <w:pPr>
        <w:pStyle w:val="ProductList-Bullet"/>
        <w:numPr>
          <w:ilvl w:val="0"/>
          <w:numId w:val="33"/>
        </w:numPr>
      </w:pPr>
      <w:r>
        <w:t>管理</w:t>
      </w:r>
    </w:p>
    <w:p w14:paraId="0A12FE0F" w14:textId="77777777" w:rsidR="00073D09" w:rsidRDefault="00F649B5">
      <w:pPr>
        <w:pStyle w:val="ProductList-Bullet"/>
        <w:numPr>
          <w:ilvl w:val="0"/>
          <w:numId w:val="33"/>
        </w:numPr>
      </w:pPr>
      <w:r>
        <w:t>终端仿真</w:t>
      </w:r>
    </w:p>
    <w:p w14:paraId="15A93D0D" w14:textId="77777777" w:rsidR="00073D09" w:rsidRDefault="00F649B5">
      <w:pPr>
        <w:pStyle w:val="ProductList-Bullet"/>
        <w:numPr>
          <w:ilvl w:val="0"/>
          <w:numId w:val="33"/>
        </w:numPr>
      </w:pPr>
      <w:r>
        <w:t>远程桌面和类似的技术</w:t>
      </w:r>
    </w:p>
    <w:p w14:paraId="1897C6A9" w14:textId="77777777" w:rsidR="00073D09" w:rsidRDefault="00F649B5">
      <w:pPr>
        <w:pStyle w:val="ProductList-Bullet"/>
        <w:numPr>
          <w:ilvl w:val="0"/>
          <w:numId w:val="33"/>
        </w:numPr>
      </w:pPr>
      <w:r>
        <w:t xml:space="preserve">Web </w:t>
      </w:r>
      <w:r>
        <w:t>浏览器</w:t>
      </w:r>
    </w:p>
    <w:p w14:paraId="11ACF7F2" w14:textId="77777777" w:rsidR="00073D09" w:rsidRDefault="00F649B5">
      <w:pPr>
        <w:pStyle w:val="ProductList-Bullet"/>
        <w:numPr>
          <w:ilvl w:val="0"/>
          <w:numId w:val="33"/>
        </w:numPr>
      </w:pPr>
      <w:r>
        <w:t>媒体播放器</w:t>
      </w:r>
    </w:p>
    <w:p w14:paraId="33B0BB62" w14:textId="77777777" w:rsidR="00073D09" w:rsidRDefault="00F649B5">
      <w:pPr>
        <w:pStyle w:val="ProductList-Bullet"/>
        <w:numPr>
          <w:ilvl w:val="0"/>
          <w:numId w:val="33"/>
        </w:numPr>
      </w:pPr>
      <w:r>
        <w:t>即时消息客户端</w:t>
      </w:r>
    </w:p>
    <w:p w14:paraId="1E11687C" w14:textId="77777777" w:rsidR="00073D09" w:rsidRDefault="00F649B5">
      <w:pPr>
        <w:pStyle w:val="ProductList-Bullet"/>
        <w:numPr>
          <w:ilvl w:val="0"/>
          <w:numId w:val="33"/>
        </w:numPr>
      </w:pPr>
      <w:r>
        <w:t>文档查看器</w:t>
      </w:r>
    </w:p>
    <w:p w14:paraId="1CE21446" w14:textId="77777777" w:rsidR="00073D09" w:rsidRDefault="00F649B5">
      <w:pPr>
        <w:pStyle w:val="ProductList-Bullet"/>
        <w:numPr>
          <w:ilvl w:val="0"/>
          <w:numId w:val="33"/>
        </w:numPr>
      </w:pPr>
      <w:r>
        <w:t xml:space="preserve">NET Framework </w:t>
      </w:r>
      <w:r>
        <w:t>和</w:t>
      </w:r>
      <w:r>
        <w:t xml:space="preserve"> Java </w:t>
      </w:r>
      <w:r>
        <w:t>虚拟机</w:t>
      </w:r>
    </w:p>
    <w:p w14:paraId="28306FE3" w14:textId="77777777" w:rsidR="00073D09" w:rsidRDefault="00F649B5">
      <w:pPr>
        <w:pStyle w:val="ProductList-Body"/>
      </w:pPr>
      <w:r>
        <w:t>如果客户将对应的软件保障范围移到与初次安装该软件的设备不同的其他设备上，则可以在此设备上使用该软件。</w:t>
      </w:r>
    </w:p>
    <w:p w14:paraId="6541229E" w14:textId="77777777" w:rsidR="00073D09" w:rsidRDefault="00073D09">
      <w:pPr>
        <w:pStyle w:val="ProductList-Body"/>
      </w:pPr>
    </w:p>
    <w:p w14:paraId="0ED9E85C" w14:textId="77777777" w:rsidR="00073D09" w:rsidRDefault="00F649B5">
      <w:pPr>
        <w:pStyle w:val="ProductList-ClauseHeading"/>
      </w:pPr>
      <w:r>
        <w:t xml:space="preserve">4.12 Windows Embedded Industry Enterprise </w:t>
      </w:r>
      <w:r>
        <w:t>的软件保障</w:t>
      </w:r>
    </w:p>
    <w:p w14:paraId="58B3C68B" w14:textId="77777777" w:rsidR="00073D09" w:rsidRDefault="00F649B5">
      <w:pPr>
        <w:pStyle w:val="ProductList-Body"/>
      </w:pPr>
      <w:r>
        <w:t xml:space="preserve">Windows Embedded Industry Enterprise </w:t>
      </w:r>
      <w:r>
        <w:t>的软件保障的客户具有与</w:t>
      </w:r>
      <w:r>
        <w:t xml:space="preserve"> Windows </w:t>
      </w:r>
      <w:r>
        <w:t>软件保障相同的权利和限制。</w:t>
      </w:r>
    </w:p>
    <w:p w14:paraId="03D4BA63" w14:textId="77777777" w:rsidR="00073D09" w:rsidRDefault="00073D09">
      <w:pPr>
        <w:pStyle w:val="ProductList-Body"/>
      </w:pPr>
    </w:p>
    <w:p w14:paraId="12FF0D0F"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10E31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4A88D"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737FE5E0" w14:textId="77777777" w:rsidR="00073D09" w:rsidRDefault="00073D09">
      <w:pPr>
        <w:pStyle w:val="ProductList-Body"/>
      </w:pPr>
    </w:p>
    <w:p w14:paraId="0CA2A61C" w14:textId="77777777" w:rsidR="00073D09" w:rsidRDefault="00F649B5">
      <w:pPr>
        <w:pStyle w:val="ProductList-OfferingGroupHeading"/>
      </w:pPr>
      <w:bookmarkStart w:id="190" w:name="_Sec619"/>
      <w:r>
        <w:t xml:space="preserve">Windows </w:t>
      </w:r>
      <w:r>
        <w:t>服务器</w:t>
      </w:r>
      <w:bookmarkEnd w:id="190"/>
      <w:r>
        <w:fldChar w:fldCharType="begin"/>
      </w:r>
      <w:r>
        <w:instrText xml:space="preserve"> TC "</w:instrText>
      </w:r>
      <w:bookmarkStart w:id="191" w:name="_Toc431204048"/>
      <w:r>
        <w:instrText xml:space="preserve">Windows </w:instrText>
      </w:r>
      <w:r>
        <w:instrText>服务器</w:instrText>
      </w:r>
      <w:bookmarkEnd w:id="191"/>
      <w:r>
        <w:instrText>" \l 2</w:instrText>
      </w:r>
      <w:r>
        <w:fldChar w:fldCharType="end"/>
      </w:r>
    </w:p>
    <w:p w14:paraId="56CB2AA8" w14:textId="77777777" w:rsidR="00073D09" w:rsidRDefault="00F649B5">
      <w:pPr>
        <w:pStyle w:val="ProductList-Offering2HeadingNoBorder"/>
      </w:pPr>
      <w:bookmarkStart w:id="192" w:name="_Sec654"/>
      <w:r>
        <w:t>Windows MultiPoint Server</w:t>
      </w:r>
      <w:bookmarkEnd w:id="192"/>
      <w:r>
        <w:fldChar w:fldCharType="begin"/>
      </w:r>
      <w:r>
        <w:instrText xml:space="preserve"> TC "</w:instrText>
      </w:r>
      <w:bookmarkStart w:id="193" w:name="_Toc431204049"/>
      <w:r>
        <w:instrText>Windows MultiPoint Server</w:instrText>
      </w:r>
      <w:bookmarkEnd w:id="193"/>
      <w:r>
        <w:instrText xml:space="preserve"> " \l 3</w:instrText>
      </w:r>
      <w:r>
        <w:fldChar w:fldCharType="end"/>
      </w:r>
    </w:p>
    <w:p w14:paraId="4B30487F" w14:textId="77777777" w:rsidR="00073D09" w:rsidRDefault="00F649B5">
      <w:pPr>
        <w:pStyle w:val="ProductList-Offering1SubSection"/>
      </w:pPr>
      <w:bookmarkStart w:id="194" w:name="_Sec702"/>
      <w:r>
        <w:t>1.</w:t>
      </w:r>
      <w:r>
        <w:t>计划可用性</w:t>
      </w:r>
      <w:bookmarkEnd w:id="19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73D09" w14:paraId="5C30EB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5A0555" w14:textId="77777777" w:rsidR="00073D09" w:rsidRDefault="00F649B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B5583"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C4EF0"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D50E9"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5E113"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854F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216BDD"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3E416"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201EC"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0A416"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3A24E"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65AA9"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419AFBEF" w14:textId="77777777">
        <w:tc>
          <w:tcPr>
            <w:tcW w:w="4160" w:type="dxa"/>
            <w:tcBorders>
              <w:top w:val="single" w:sz="9" w:space="0" w:color="FFFFFF"/>
              <w:left w:val="single" w:sz="9" w:space="0" w:color="FFFFFF"/>
              <w:bottom w:val="dashed" w:sz="4" w:space="0" w:color="BFBFBF"/>
              <w:right w:val="single" w:sz="9" w:space="0" w:color="FFFFFF"/>
            </w:tcBorders>
          </w:tcPr>
          <w:p w14:paraId="5BC55D89" w14:textId="77777777" w:rsidR="00073D09" w:rsidRDefault="00F649B5">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DA24AE7" w14:textId="77777777" w:rsidR="00073D09" w:rsidRDefault="00F649B5">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16205C9B" w14:textId="77777777" w:rsidR="00073D09" w:rsidRDefault="00F649B5">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728D743B" w14:textId="77777777" w:rsidR="00073D09" w:rsidRDefault="00F649B5">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37B0F80A" w14:textId="77777777" w:rsidR="00073D09" w:rsidRDefault="00F649B5">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8742C"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D7BF8"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9DDF2"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44257"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1CAA3"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7B08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CC2D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65F272F4" w14:textId="77777777">
        <w:tc>
          <w:tcPr>
            <w:tcW w:w="4160" w:type="dxa"/>
            <w:tcBorders>
              <w:top w:val="dashed" w:sz="4" w:space="0" w:color="BFBFBF"/>
              <w:left w:val="single" w:sz="9" w:space="0" w:color="FFFFFF"/>
              <w:bottom w:val="dashed" w:sz="4" w:space="0" w:color="BFBFBF"/>
              <w:right w:val="single" w:sz="9" w:space="0" w:color="FFFFFF"/>
            </w:tcBorders>
          </w:tcPr>
          <w:p w14:paraId="71BFCD26" w14:textId="77777777" w:rsidR="00073D09" w:rsidRDefault="00F649B5">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E1606" w14:textId="77777777" w:rsidR="00073D09" w:rsidRDefault="00F649B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10FE1B0" w14:textId="77777777" w:rsidR="00073D09" w:rsidRDefault="00F649B5">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2951D9EE" w14:textId="77777777" w:rsidR="00073D09" w:rsidRDefault="00F649B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42253C1" w14:textId="77777777" w:rsidR="00073D09" w:rsidRDefault="00F649B5">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3FA3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2E76B"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4F32D"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1D034"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D1FF9"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07F6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56F0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74BC3F46" w14:textId="77777777">
        <w:tc>
          <w:tcPr>
            <w:tcW w:w="4160" w:type="dxa"/>
            <w:tcBorders>
              <w:top w:val="dashed" w:sz="4" w:space="0" w:color="BFBFBF"/>
              <w:left w:val="single" w:sz="9" w:space="0" w:color="FFFFFF"/>
              <w:bottom w:val="dashed" w:sz="4" w:space="0" w:color="BFBFBF"/>
              <w:right w:val="single" w:sz="9" w:space="0" w:color="FFFFFF"/>
            </w:tcBorders>
          </w:tcPr>
          <w:p w14:paraId="2130F90C" w14:textId="77777777" w:rsidR="00073D09" w:rsidRDefault="00F649B5">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6ECF053E" w14:textId="77777777" w:rsidR="00073D09" w:rsidRDefault="00F649B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7090B18" w14:textId="77777777" w:rsidR="00073D09" w:rsidRDefault="00F649B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50FB5D07" w14:textId="77777777" w:rsidR="00073D09" w:rsidRDefault="00F649B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62CB00E" w14:textId="77777777" w:rsidR="00073D09" w:rsidRDefault="00F649B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AF31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D53D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60A57"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77E0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AA4E4"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48A4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9C2A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0F4418F3" w14:textId="77777777">
        <w:tc>
          <w:tcPr>
            <w:tcW w:w="4160" w:type="dxa"/>
            <w:tcBorders>
              <w:top w:val="dashed" w:sz="4" w:space="0" w:color="BFBFBF"/>
              <w:left w:val="single" w:sz="9" w:space="0" w:color="FFFFFF"/>
              <w:bottom w:val="dashed" w:sz="4" w:space="0" w:color="BFBFBF"/>
              <w:right w:val="single" w:sz="9" w:space="0" w:color="FFFFFF"/>
            </w:tcBorders>
          </w:tcPr>
          <w:p w14:paraId="74D467BF" w14:textId="77777777" w:rsidR="00073D09" w:rsidRDefault="00F649B5">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139D0C64" w14:textId="77777777" w:rsidR="00073D09" w:rsidRDefault="00F649B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AF11181" w14:textId="77777777" w:rsidR="00073D09" w:rsidRDefault="00F649B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5D3925AD" w14:textId="77777777" w:rsidR="00073D09" w:rsidRDefault="00F649B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467574E" w14:textId="77777777" w:rsidR="00073D09" w:rsidRDefault="00F649B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D360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EC3EC"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F079B"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39B19"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20D7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B399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E1C6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4074E428" w14:textId="77777777">
        <w:tc>
          <w:tcPr>
            <w:tcW w:w="4160" w:type="dxa"/>
            <w:tcBorders>
              <w:top w:val="dashed" w:sz="4" w:space="0" w:color="BFBFBF"/>
              <w:left w:val="single" w:sz="9" w:space="0" w:color="FFFFFF"/>
              <w:bottom w:val="dashed" w:sz="4" w:space="0" w:color="BFBFBF"/>
              <w:right w:val="single" w:sz="9" w:space="0" w:color="FFFFFF"/>
            </w:tcBorders>
          </w:tcPr>
          <w:p w14:paraId="427DD5FA" w14:textId="77777777" w:rsidR="00073D09" w:rsidRDefault="00F649B5">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7086BE65" w14:textId="77777777" w:rsidR="00073D09" w:rsidRDefault="00F649B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C431C14" w14:textId="77777777" w:rsidR="00073D09" w:rsidRDefault="00F649B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59920FB" w14:textId="77777777" w:rsidR="00073D09" w:rsidRDefault="00F649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92FE72" w14:textId="77777777" w:rsidR="00073D09" w:rsidRDefault="00F649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83D44"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36273"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49C49"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C736F"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55E22"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9455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733A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p>
        </w:tc>
      </w:tr>
      <w:tr w:rsidR="00073D09" w14:paraId="764DA6AD" w14:textId="77777777">
        <w:tc>
          <w:tcPr>
            <w:tcW w:w="4160" w:type="dxa"/>
            <w:tcBorders>
              <w:top w:val="dashed" w:sz="4" w:space="0" w:color="BFBFBF"/>
              <w:left w:val="single" w:sz="9" w:space="0" w:color="FFFFFF"/>
              <w:bottom w:val="none" w:sz="4" w:space="0" w:color="000000"/>
              <w:right w:val="single" w:sz="9" w:space="0" w:color="FFFFFF"/>
            </w:tcBorders>
          </w:tcPr>
          <w:p w14:paraId="5F61BA9B" w14:textId="77777777" w:rsidR="00073D09" w:rsidRDefault="00F649B5">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14:paraId="4340B19D" w14:textId="77777777" w:rsidR="00073D09" w:rsidRDefault="00F649B5">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23EA9DB1" w14:textId="77777777" w:rsidR="00073D09" w:rsidRDefault="00F649B5">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7AB057FA" w14:textId="77777777" w:rsidR="00073D09" w:rsidRDefault="00F649B5">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5A2C195D" w14:textId="77777777" w:rsidR="00073D09" w:rsidRDefault="00F649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5F540"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E8ABD"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D637A"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E3209"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260A2"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1E6C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EC4B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1C0020E7" w14:textId="77777777" w:rsidR="00073D09" w:rsidRDefault="00F649B5">
      <w:pPr>
        <w:pStyle w:val="ProductList-Offering1SubSection"/>
      </w:pPr>
      <w:bookmarkStart w:id="195" w:name="_Sec757"/>
      <w:r>
        <w:t>2.</w:t>
      </w:r>
      <w:r>
        <w:t>产品条件</w:t>
      </w:r>
      <w:bookmarkEnd w:id="195"/>
    </w:p>
    <w:tbl>
      <w:tblPr>
        <w:tblStyle w:val="PURTable"/>
        <w:tblW w:w="0" w:type="dxa"/>
        <w:tblLook w:val="04A0" w:firstRow="1" w:lastRow="0" w:firstColumn="1" w:lastColumn="0" w:noHBand="0" w:noVBand="1"/>
      </w:tblPr>
      <w:tblGrid>
        <w:gridCol w:w="3640"/>
        <w:gridCol w:w="3575"/>
        <w:gridCol w:w="3575"/>
      </w:tblGrid>
      <w:tr w:rsidR="00073D09" w14:paraId="31B9C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B00AE"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7755E6FA"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B07DF" w14:textId="77777777" w:rsidR="00073D09" w:rsidRDefault="00F649B5">
            <w:pPr>
              <w:pStyle w:val="ProductList-TableBody"/>
            </w:pPr>
            <w:r>
              <w:rPr>
                <w:color w:val="404040"/>
              </w:rPr>
              <w:t>版本降级：不适用</w:t>
            </w:r>
          </w:p>
        </w:tc>
      </w:tr>
      <w:tr w:rsidR="00073D09" w14:paraId="3CA2C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844D"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5650"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1AD1" w14:textId="77777777" w:rsidR="00073D09" w:rsidRDefault="00F649B5">
            <w:pPr>
              <w:pStyle w:val="ProductList-TableBody"/>
            </w:pPr>
            <w:r>
              <w:rPr>
                <w:color w:val="404040"/>
              </w:rPr>
              <w:t>前提（软件保障）：不适用</w:t>
            </w:r>
          </w:p>
        </w:tc>
      </w:tr>
      <w:tr w:rsidR="00073D09" w14:paraId="1E06E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2EAF"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BC00"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3054" w14:textId="77777777" w:rsidR="00073D09" w:rsidRDefault="00F649B5">
            <w:pPr>
              <w:pStyle w:val="ProductList-TableBody"/>
            </w:pPr>
            <w:r>
              <w:rPr>
                <w:color w:val="404040"/>
              </w:rPr>
              <w:t>符合削减条件：不适用</w:t>
            </w:r>
          </w:p>
        </w:tc>
      </w:tr>
      <w:tr w:rsidR="00073D09" w14:paraId="08D37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E661"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CD2F"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7BE2" w14:textId="77777777" w:rsidR="00073D09" w:rsidRDefault="00F649B5">
            <w:pPr>
              <w:pStyle w:val="ProductList-TableBody"/>
            </w:pPr>
            <w:r>
              <w:rPr>
                <w:color w:val="404040"/>
              </w:rPr>
              <w:t>符合校正条件：不适用</w:t>
            </w:r>
          </w:p>
        </w:tc>
      </w:tr>
      <w:tr w:rsidR="00073D09" w14:paraId="39362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5FBD"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9C2C"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F48A" w14:textId="77777777" w:rsidR="00073D09" w:rsidRDefault="00073D09">
            <w:pPr>
              <w:pStyle w:val="ProductList-TableBody"/>
            </w:pPr>
          </w:p>
        </w:tc>
      </w:tr>
    </w:tbl>
    <w:p w14:paraId="6C8CD4C9" w14:textId="77777777" w:rsidR="00073D09" w:rsidRDefault="00F649B5">
      <w:pPr>
        <w:pStyle w:val="ProductList-Offering1SubSection"/>
      </w:pPr>
      <w:bookmarkStart w:id="196" w:name="_Sec800"/>
      <w:r>
        <w:t>3.</w:t>
      </w:r>
      <w:r>
        <w:t>使用权利</w:t>
      </w:r>
      <w:bookmarkEnd w:id="196"/>
    </w:p>
    <w:tbl>
      <w:tblPr>
        <w:tblStyle w:val="PURTable"/>
        <w:tblW w:w="0" w:type="dxa"/>
        <w:tblLook w:val="04A0" w:firstRow="1" w:lastRow="0" w:firstColumn="1" w:lastColumn="0" w:noHBand="0" w:noVBand="1"/>
      </w:tblPr>
      <w:tblGrid>
        <w:gridCol w:w="3654"/>
        <w:gridCol w:w="3573"/>
        <w:gridCol w:w="3563"/>
      </w:tblGrid>
      <w:tr w:rsidR="00073D09" w14:paraId="2A9D1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C08FF"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B8200B8"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56263D8"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73D09" w14:paraId="101A400F" w14:textId="77777777">
        <w:tc>
          <w:tcPr>
            <w:tcW w:w="4040" w:type="dxa"/>
            <w:tcBorders>
              <w:top w:val="single" w:sz="4" w:space="0" w:color="000000"/>
              <w:left w:val="single" w:sz="4" w:space="0" w:color="000000"/>
              <w:bottom w:val="single" w:sz="4" w:space="0" w:color="000000"/>
              <w:right w:val="single" w:sz="4" w:space="0" w:color="000000"/>
            </w:tcBorders>
          </w:tcPr>
          <w:p w14:paraId="6775462D" w14:textId="77777777" w:rsidR="00073D09" w:rsidRDefault="00F649B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9121B18" w14:textId="77777777" w:rsidR="00073D09" w:rsidRDefault="00F649B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2D06" w14:textId="77777777" w:rsidR="00073D09" w:rsidRDefault="00F649B5">
            <w:pPr>
              <w:pStyle w:val="ProductList-TableBody"/>
            </w:pPr>
            <w:r>
              <w:rPr>
                <w:color w:val="404040"/>
              </w:rPr>
              <w:t>所含技术：不适用</w:t>
            </w:r>
          </w:p>
        </w:tc>
      </w:tr>
      <w:tr w:rsidR="00073D09" w14:paraId="5E2A0E1A" w14:textId="77777777">
        <w:tc>
          <w:tcPr>
            <w:tcW w:w="4040" w:type="dxa"/>
            <w:tcBorders>
              <w:top w:val="single" w:sz="4" w:space="0" w:color="000000"/>
              <w:left w:val="single" w:sz="4" w:space="0" w:color="000000"/>
              <w:bottom w:val="single" w:sz="4" w:space="0" w:color="000000"/>
              <w:right w:val="single" w:sz="4" w:space="0" w:color="000000"/>
            </w:tcBorders>
          </w:tcPr>
          <w:p w14:paraId="5A18431C"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63D5"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DA57" w14:textId="77777777" w:rsidR="00073D09" w:rsidRDefault="00073D09">
            <w:pPr>
              <w:pStyle w:val="ProductList-TableBody"/>
            </w:pPr>
          </w:p>
        </w:tc>
      </w:tr>
    </w:tbl>
    <w:p w14:paraId="0E6BD4C3" w14:textId="77777777" w:rsidR="00073D09" w:rsidRDefault="00073D09">
      <w:pPr>
        <w:pStyle w:val="ProductList-Body"/>
      </w:pPr>
    </w:p>
    <w:p w14:paraId="59CE0418" w14:textId="77777777" w:rsidR="00073D09" w:rsidRDefault="00F649B5">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073D09" w14:paraId="17AC7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002F4" w14:textId="77777777" w:rsidR="00073D09" w:rsidRDefault="00F649B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CFE3C9A" w14:textId="77777777" w:rsidR="00073D09" w:rsidRDefault="00F649B5">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67EAB6" w14:textId="77777777" w:rsidR="00073D09" w:rsidRDefault="00F649B5">
            <w:pPr>
              <w:pStyle w:val="ProductList-TableBody"/>
            </w:pPr>
            <w:r>
              <w:t xml:space="preserve">Windows MultiPoint Server 2012 CAL </w:t>
            </w:r>
            <w:r>
              <w:t>和</w:t>
            </w:r>
          </w:p>
          <w:p w14:paraId="6DA4313D" w14:textId="77777777" w:rsidR="00073D09" w:rsidRDefault="00F649B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p w14:paraId="4F01EB4B" w14:textId="77777777" w:rsidR="00073D09" w:rsidRDefault="00073D09">
            <w:pPr>
              <w:pStyle w:val="ProductList-TableBody"/>
            </w:pPr>
          </w:p>
        </w:tc>
      </w:tr>
    </w:tbl>
    <w:p w14:paraId="4EADF67E" w14:textId="77777777" w:rsidR="00073D09" w:rsidRDefault="00073D09">
      <w:pPr>
        <w:pStyle w:val="ProductList-Body"/>
      </w:pPr>
    </w:p>
    <w:p w14:paraId="02D60DC7" w14:textId="77777777" w:rsidR="00073D09" w:rsidRDefault="00F649B5">
      <w:pPr>
        <w:pStyle w:val="ProductList-SubClauseHeading"/>
      </w:pPr>
      <w:r>
        <w:t xml:space="preserve">3.1.1 </w:t>
      </w:r>
      <w:r>
        <w:t>与</w:t>
      </w:r>
      <w:r>
        <w:t xml:space="preserve"> Windows Server 2012 Active Directory Rights Management Services CAL </w:t>
      </w:r>
      <w:r>
        <w:t>相关的附加功能</w:t>
      </w:r>
    </w:p>
    <w:p w14:paraId="68DB4223" w14:textId="77777777" w:rsidR="00073D09" w:rsidRDefault="00F649B5">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4"/>
        <w:gridCol w:w="3548"/>
        <w:gridCol w:w="3448"/>
      </w:tblGrid>
      <w:tr w:rsidR="00073D09" w14:paraId="0D6AA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5376C"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7ABFAA3" w14:textId="77777777" w:rsidR="00073D09" w:rsidRDefault="00F649B5">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BAEEDF" w14:textId="77777777" w:rsidR="00073D09" w:rsidRDefault="00F649B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FD1AE6C" w14:textId="77777777" w:rsidR="00073D09" w:rsidRDefault="00073D09">
      <w:pPr>
        <w:pStyle w:val="ProductList-BodyIndented"/>
      </w:pPr>
    </w:p>
    <w:p w14:paraId="3A1D46B7" w14:textId="77777777" w:rsidR="00073D09" w:rsidRDefault="00F649B5">
      <w:pPr>
        <w:pStyle w:val="ProductList-ClauseHeading"/>
      </w:pPr>
      <w:r>
        <w:t xml:space="preserve">3.2 </w:t>
      </w:r>
      <w:r>
        <w:t>运行软件的实例</w:t>
      </w:r>
    </w:p>
    <w:p w14:paraId="102EC063" w14:textId="77777777" w:rsidR="00073D09" w:rsidRDefault="00F649B5">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C974AA3" w14:textId="77777777" w:rsidR="00073D09" w:rsidRDefault="00073D09">
      <w:pPr>
        <w:pStyle w:val="ProductList-Body"/>
      </w:pPr>
    </w:p>
    <w:p w14:paraId="031743A8" w14:textId="77777777" w:rsidR="00073D09" w:rsidRDefault="00F649B5">
      <w:pPr>
        <w:pStyle w:val="ProductList-ClauseHeading"/>
      </w:pPr>
      <w:r>
        <w:t xml:space="preserve">3.3 </w:t>
      </w:r>
      <w:r>
        <w:t>访问许可</w:t>
      </w:r>
    </w:p>
    <w:p w14:paraId="2E8B4200" w14:textId="77777777" w:rsidR="00073D09" w:rsidRDefault="00F649B5">
      <w:pPr>
        <w:pStyle w:val="ProductList-Body"/>
      </w:pPr>
      <w:r>
        <w:t xml:space="preserve">     </w:t>
      </w: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2F6FB5CC" w14:textId="77777777" w:rsidR="00073D09" w:rsidRDefault="00073D09">
      <w:pPr>
        <w:pStyle w:val="ProductList-Body"/>
      </w:pPr>
    </w:p>
    <w:p w14:paraId="6B9E1BA3" w14:textId="77777777" w:rsidR="00073D09" w:rsidRDefault="00F649B5">
      <w:pPr>
        <w:pStyle w:val="ProductList-ClauseHeading"/>
      </w:pPr>
      <w:r>
        <w:t>3.4 Windows MultiPoint Server 2012 Connector</w:t>
      </w:r>
    </w:p>
    <w:p w14:paraId="2B9735D3" w14:textId="77777777" w:rsidR="00073D09" w:rsidRDefault="00F649B5">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14:paraId="62F8B1FF" w14:textId="77777777" w:rsidR="00073D09" w:rsidRDefault="00073D09">
      <w:pPr>
        <w:pStyle w:val="ProductList-Body"/>
      </w:pPr>
    </w:p>
    <w:p w14:paraId="79D17560" w14:textId="77777777" w:rsidR="00073D09" w:rsidRDefault="00F649B5">
      <w:pPr>
        <w:pStyle w:val="ProductList-ClauseHeading"/>
      </w:pPr>
      <w:r>
        <w:t xml:space="preserve">3.5 </w:t>
      </w:r>
      <w:r>
        <w:t>附加软件</w:t>
      </w:r>
    </w:p>
    <w:p w14:paraId="7390D9BC" w14:textId="77777777" w:rsidR="00073D09" w:rsidRDefault="00F649B5">
      <w:pPr>
        <w:pStyle w:val="ProductList-Body"/>
      </w:pPr>
      <w:r>
        <w:t>有关附加软件列表，请参阅</w:t>
      </w:r>
      <w:r>
        <w:t xml:space="preserve"> </w:t>
      </w:r>
      <w:hyperlink r:id="rId82">
        <w:r>
          <w:rPr>
            <w:color w:val="00467F"/>
            <w:u w:val="single"/>
          </w:rPr>
          <w:t>http://go.microsoft.com/fwlink/?LinkId=245856</w:t>
        </w:r>
      </w:hyperlink>
      <w:r>
        <w:t>。</w:t>
      </w:r>
    </w:p>
    <w:p w14:paraId="16FDF6DD" w14:textId="77777777" w:rsidR="00073D09" w:rsidRDefault="00F649B5">
      <w:pPr>
        <w:pStyle w:val="ProductList-Offering1SubSection"/>
      </w:pPr>
      <w:bookmarkStart w:id="197" w:name="_Sec832"/>
      <w:r>
        <w:t>4.</w:t>
      </w:r>
      <w:r>
        <w:t>软件保障</w:t>
      </w:r>
      <w:bookmarkEnd w:id="197"/>
    </w:p>
    <w:tbl>
      <w:tblPr>
        <w:tblStyle w:val="PURTable"/>
        <w:tblW w:w="0" w:type="dxa"/>
        <w:tblLook w:val="04A0" w:firstRow="1" w:lastRow="0" w:firstColumn="1" w:lastColumn="0" w:noHBand="0" w:noVBand="1"/>
      </w:tblPr>
      <w:tblGrid>
        <w:gridCol w:w="3596"/>
        <w:gridCol w:w="3597"/>
        <w:gridCol w:w="3597"/>
      </w:tblGrid>
      <w:tr w:rsidR="00073D09" w14:paraId="5E62E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42F9D"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DD35DC5"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13034" w14:textId="77777777" w:rsidR="00073D09" w:rsidRDefault="00F649B5">
            <w:pPr>
              <w:pStyle w:val="ProductList-TableBody"/>
            </w:pPr>
            <w:r>
              <w:rPr>
                <w:color w:val="404040"/>
              </w:rPr>
              <w:t>故障切换权利：不适用</w:t>
            </w:r>
          </w:p>
        </w:tc>
      </w:tr>
      <w:tr w:rsidR="00073D09" w14:paraId="0215E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132A"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DAB9"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A1FB" w14:textId="77777777" w:rsidR="00073D09" w:rsidRDefault="00F649B5">
            <w:pPr>
              <w:pStyle w:val="ProductList-TableBody"/>
            </w:pPr>
            <w:r>
              <w:rPr>
                <w:color w:val="404040"/>
              </w:rPr>
              <w:t>漫游权利：不适用</w:t>
            </w:r>
          </w:p>
        </w:tc>
      </w:tr>
      <w:tr w:rsidR="00073D09" w14:paraId="53A25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8A78"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D5F2"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5FCE" w14:textId="77777777" w:rsidR="00073D09" w:rsidRDefault="00073D09">
            <w:pPr>
              <w:pStyle w:val="ProductList-TableBody"/>
            </w:pPr>
          </w:p>
        </w:tc>
      </w:tr>
    </w:tbl>
    <w:p w14:paraId="1644BAA5"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04486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8F97F"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68C16985" w14:textId="77777777" w:rsidR="00073D09" w:rsidRDefault="00073D09">
      <w:pPr>
        <w:pStyle w:val="ProductList-Body"/>
      </w:pPr>
    </w:p>
    <w:p w14:paraId="5EFA10AB" w14:textId="77777777" w:rsidR="00073D09" w:rsidRDefault="00F649B5">
      <w:pPr>
        <w:pStyle w:val="ProductList-Offering2HeadingNoBorder"/>
      </w:pPr>
      <w:bookmarkStart w:id="198" w:name="_Sec655"/>
      <w:r>
        <w:t xml:space="preserve">Windows </w:t>
      </w:r>
      <w:r>
        <w:t>服务器</w:t>
      </w:r>
      <w:bookmarkEnd w:id="198"/>
      <w:r>
        <w:fldChar w:fldCharType="begin"/>
      </w:r>
      <w:r>
        <w:instrText xml:space="preserve"> TC "</w:instrText>
      </w:r>
      <w:bookmarkStart w:id="199" w:name="_Toc431204050"/>
      <w:r>
        <w:instrText xml:space="preserve">Windows </w:instrText>
      </w:r>
      <w:r>
        <w:instrText>服务器</w:instrText>
      </w:r>
      <w:bookmarkEnd w:id="199"/>
      <w:r>
        <w:instrText>" \l 3</w:instrText>
      </w:r>
      <w:r>
        <w:fldChar w:fldCharType="end"/>
      </w:r>
    </w:p>
    <w:p w14:paraId="3A5E6BE7" w14:textId="77777777" w:rsidR="00073D09" w:rsidRDefault="00F649B5">
      <w:pPr>
        <w:pStyle w:val="ProductList-Offering1SubSection"/>
      </w:pPr>
      <w:bookmarkStart w:id="200" w:name="_Sec703"/>
      <w:r>
        <w:t>1.</w:t>
      </w:r>
      <w:r>
        <w:t>计划可用性</w:t>
      </w:r>
      <w:bookmarkEnd w:id="200"/>
    </w:p>
    <w:tbl>
      <w:tblPr>
        <w:tblStyle w:val="PURTable"/>
        <w:tblW w:w="0" w:type="dxa"/>
        <w:tblLook w:val="04A0" w:firstRow="1" w:lastRow="0" w:firstColumn="1" w:lastColumn="0" w:noHBand="0" w:noVBand="1"/>
      </w:tblPr>
      <w:tblGrid>
        <w:gridCol w:w="4030"/>
        <w:gridCol w:w="615"/>
        <w:gridCol w:w="609"/>
        <w:gridCol w:w="611"/>
        <w:gridCol w:w="606"/>
        <w:gridCol w:w="607"/>
        <w:gridCol w:w="611"/>
        <w:gridCol w:w="615"/>
        <w:gridCol w:w="634"/>
        <w:gridCol w:w="619"/>
        <w:gridCol w:w="612"/>
        <w:gridCol w:w="609"/>
      </w:tblGrid>
      <w:tr w:rsidR="00073D09" w14:paraId="670293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5E5974" w14:textId="77777777" w:rsidR="00073D09" w:rsidRDefault="00F649B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A9D7E"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8C941" w14:textId="77777777" w:rsidR="00073D09" w:rsidRDefault="00F649B5">
            <w:pPr>
              <w:pStyle w:val="ProductList-TableBody"/>
              <w:jc w:val="center"/>
            </w:pPr>
            <w:r>
              <w:t>L</w:t>
            </w: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DC4B0"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F7A5C"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6273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C26E6"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D3A4B"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22915"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F02A9"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60D26"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3391A"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5F431A68" w14:textId="77777777">
        <w:tc>
          <w:tcPr>
            <w:tcW w:w="4160" w:type="dxa"/>
            <w:tcBorders>
              <w:top w:val="single" w:sz="9" w:space="0" w:color="FFFFFF"/>
              <w:left w:val="single" w:sz="9" w:space="0" w:color="FFFFFF"/>
              <w:bottom w:val="dashed" w:sz="4" w:space="0" w:color="BFBFBF"/>
              <w:right w:val="single" w:sz="9" w:space="0" w:color="FFFFFF"/>
            </w:tcBorders>
          </w:tcPr>
          <w:p w14:paraId="68E29043" w14:textId="77777777" w:rsidR="00073D09" w:rsidRDefault="00F649B5">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6C53B98" w14:textId="77777777" w:rsidR="00073D09" w:rsidRDefault="00F649B5">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678C2D94" w14:textId="77777777" w:rsidR="00073D09" w:rsidRDefault="00F649B5">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07BD6E2C" w14:textId="77777777" w:rsidR="00073D09" w:rsidRDefault="00F649B5">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09383493" w14:textId="77777777" w:rsidR="00073D09" w:rsidRDefault="00F649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5B3C8"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EEB54"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6D008"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7869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2435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E323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8C75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7C6E9D09" w14:textId="77777777">
        <w:tc>
          <w:tcPr>
            <w:tcW w:w="4160" w:type="dxa"/>
            <w:tcBorders>
              <w:top w:val="dashed" w:sz="4" w:space="0" w:color="BFBFBF"/>
              <w:left w:val="single" w:sz="9" w:space="0" w:color="FFFFFF"/>
              <w:bottom w:val="dashed" w:sz="4" w:space="0" w:color="BFBFBF"/>
              <w:right w:val="single" w:sz="9" w:space="0" w:color="FFFFFF"/>
            </w:tcBorders>
          </w:tcPr>
          <w:p w14:paraId="2C58F986" w14:textId="77777777" w:rsidR="00073D09" w:rsidRDefault="00F649B5">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9592D" w14:textId="77777777" w:rsidR="00073D09" w:rsidRDefault="00F649B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08F08D6" w14:textId="77777777" w:rsidR="00073D09" w:rsidRDefault="00F649B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A52CC64" w14:textId="77777777" w:rsidR="00073D09" w:rsidRDefault="00F649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577D937" w14:textId="77777777" w:rsidR="00073D09" w:rsidRDefault="00F649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4F85C"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8B20C"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33AEB"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82AE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3C9F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行业设备</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ID</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8234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F5CF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4D3973D9" w14:textId="77777777">
        <w:tc>
          <w:tcPr>
            <w:tcW w:w="4160" w:type="dxa"/>
            <w:tcBorders>
              <w:top w:val="dashed" w:sz="4" w:space="0" w:color="BFBFBF"/>
              <w:left w:val="single" w:sz="9" w:space="0" w:color="FFFFFF"/>
              <w:bottom w:val="dashed" w:sz="4" w:space="0" w:color="BFBFBF"/>
              <w:right w:val="single" w:sz="9" w:space="0" w:color="FFFFFF"/>
            </w:tcBorders>
          </w:tcPr>
          <w:p w14:paraId="3A8B67A4" w14:textId="77777777" w:rsidR="00073D09" w:rsidRDefault="00F649B5">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1113E4B5" w14:textId="77777777" w:rsidR="00073D09" w:rsidRDefault="00F649B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339BD55" w14:textId="77777777" w:rsidR="00073D09" w:rsidRDefault="00F649B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9214DF5" w14:textId="77777777" w:rsidR="00073D09" w:rsidRDefault="00F649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B86EF2" w14:textId="77777777" w:rsidR="00073D09" w:rsidRDefault="00F649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50392"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6C0B8"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C3408"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4BA9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65E9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行业设备</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ID</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686E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1A4B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附加产品（组织范围）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AO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1B0AEAFC" w14:textId="77777777">
        <w:tc>
          <w:tcPr>
            <w:tcW w:w="4160" w:type="dxa"/>
            <w:tcBorders>
              <w:top w:val="dashed" w:sz="4" w:space="0" w:color="BFBFBF"/>
              <w:left w:val="single" w:sz="9" w:space="0" w:color="FFFFFF"/>
              <w:bottom w:val="dashed" w:sz="4" w:space="0" w:color="BFBFBF"/>
              <w:right w:val="single" w:sz="9" w:space="0" w:color="FFFFFF"/>
            </w:tcBorders>
          </w:tcPr>
          <w:p w14:paraId="301E2479" w14:textId="77777777" w:rsidR="00073D09" w:rsidRDefault="00F649B5">
            <w:pPr>
              <w:pStyle w:val="ProductList-TableBody"/>
            </w:pPr>
            <w:r>
              <w:t xml:space="preserve">Windows Server 2012 </w:t>
            </w:r>
            <w: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6A0B3B" w14:textId="77777777" w:rsidR="00073D09" w:rsidRDefault="00F649B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23D7EAB" w14:textId="77777777" w:rsidR="00073D09" w:rsidRDefault="00F649B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C3154B7" w14:textId="77777777" w:rsidR="00073D09" w:rsidRDefault="00F649B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B8BCE37" w14:textId="77777777" w:rsidR="00073D09" w:rsidRDefault="00F649B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2F6B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07392"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E89BF"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738D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C120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D724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6342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04F102D9" w14:textId="77777777">
        <w:tc>
          <w:tcPr>
            <w:tcW w:w="4160" w:type="dxa"/>
            <w:tcBorders>
              <w:top w:val="dashed" w:sz="4" w:space="0" w:color="BFBFBF"/>
              <w:left w:val="single" w:sz="9" w:space="0" w:color="FFFFFF"/>
              <w:bottom w:val="dashed" w:sz="4" w:space="0" w:color="BFBFBF"/>
              <w:right w:val="single" w:sz="9" w:space="0" w:color="FFFFFF"/>
            </w:tcBorders>
          </w:tcPr>
          <w:p w14:paraId="0CE593A0" w14:textId="77777777" w:rsidR="00073D09" w:rsidRDefault="00F649B5">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5D1EF0" w14:textId="77777777" w:rsidR="00073D09" w:rsidRDefault="00F649B5">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3578D7C5" w14:textId="77777777" w:rsidR="00073D09" w:rsidRDefault="00F649B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7FA80B2" w14:textId="77777777" w:rsidR="00073D09" w:rsidRDefault="00F649B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0282E97" w14:textId="77777777" w:rsidR="00073D09" w:rsidRDefault="00F649B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02F8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AF068"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59462"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A474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E045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"Core Infrastructure" </w:instrText>
            </w:r>
            <w:r w:rsidRPr="00820D62">
              <w:rPr>
                <w:color w:val="000000" w:themeColor="text1"/>
              </w:rPr>
              <w:fldChar w:fldCharType="separate"/>
            </w:r>
            <w:r w:rsidRPr="00820D62">
              <w:rPr>
                <w:color w:val="000000" w:themeColor="text1"/>
              </w:rPr>
              <w:t xml:space="preserve"> C</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8DC8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2562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305C643F" w14:textId="77777777">
        <w:tc>
          <w:tcPr>
            <w:tcW w:w="4160" w:type="dxa"/>
            <w:tcBorders>
              <w:top w:val="dashed" w:sz="4" w:space="0" w:color="BFBFBF"/>
              <w:left w:val="single" w:sz="9" w:space="0" w:color="FFFFFF"/>
              <w:bottom w:val="dashed" w:sz="4" w:space="0" w:color="BFBFBF"/>
              <w:right w:val="single" w:sz="9" w:space="0" w:color="FFFFFF"/>
            </w:tcBorders>
          </w:tcPr>
          <w:p w14:paraId="2D06F408" w14:textId="77777777" w:rsidR="00073D09" w:rsidRDefault="00F649B5">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CCAF65" w14:textId="77777777" w:rsidR="00073D09" w:rsidRDefault="00F649B5">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0D71A364" w14:textId="77777777" w:rsidR="00073D09" w:rsidRDefault="00F649B5">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5B95E3CE" w14:textId="77777777" w:rsidR="00073D09" w:rsidRDefault="00F649B5">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205143AF" w14:textId="77777777" w:rsidR="00073D09" w:rsidRDefault="00F649B5">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E4EFD"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92584"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0F81E"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B757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5EC2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2A96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8D410" w14:textId="77777777" w:rsidR="00073D09" w:rsidRPr="00820D62" w:rsidRDefault="00073D09">
            <w:pPr>
              <w:pStyle w:val="ProductList-TableBody"/>
              <w:jc w:val="center"/>
              <w:rPr>
                <w:color w:val="000000" w:themeColor="text1"/>
              </w:rPr>
            </w:pPr>
          </w:p>
        </w:tc>
      </w:tr>
      <w:tr w:rsidR="00073D09" w14:paraId="28D3FAD1" w14:textId="77777777">
        <w:tc>
          <w:tcPr>
            <w:tcW w:w="4160" w:type="dxa"/>
            <w:tcBorders>
              <w:top w:val="dashed" w:sz="4" w:space="0" w:color="BFBFBF"/>
              <w:left w:val="single" w:sz="9" w:space="0" w:color="FFFFFF"/>
              <w:bottom w:val="dashed" w:sz="4" w:space="0" w:color="BFBFBF"/>
              <w:right w:val="single" w:sz="9" w:space="0" w:color="FFFFFF"/>
            </w:tcBorders>
          </w:tcPr>
          <w:p w14:paraId="637E9715" w14:textId="77777777" w:rsidR="00073D09" w:rsidRDefault="00F649B5">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76E470" w14:textId="77777777" w:rsidR="00073D09" w:rsidRDefault="00F649B5">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0E264E12" w14:textId="77777777" w:rsidR="00073D09" w:rsidRDefault="00F649B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E8DB08C" w14:textId="77777777" w:rsidR="00073D09" w:rsidRDefault="00F649B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CBAEAE9" w14:textId="77777777" w:rsidR="00073D09" w:rsidRDefault="00F649B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2D6D2"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7F88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61C6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C483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BA45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DBF6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4CC0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1E9DB134" w14:textId="77777777">
        <w:tc>
          <w:tcPr>
            <w:tcW w:w="4160" w:type="dxa"/>
            <w:tcBorders>
              <w:top w:val="dashed" w:sz="4" w:space="0" w:color="BFBFBF"/>
              <w:left w:val="single" w:sz="9" w:space="0" w:color="FFFFFF"/>
              <w:bottom w:val="dashed" w:sz="4" w:space="0" w:color="BFBFBF"/>
              <w:right w:val="single" w:sz="9" w:space="0" w:color="FFFFFF"/>
            </w:tcBorders>
          </w:tcPr>
          <w:p w14:paraId="6749E855" w14:textId="77777777" w:rsidR="00073D09" w:rsidRDefault="00F649B5">
            <w:pPr>
              <w:pStyle w:val="ProductList-TableBody"/>
            </w:pPr>
            <w:r>
              <w:t xml:space="preserve">Windows Server 2012 Active Directory Rights Management Services </w:t>
            </w:r>
            <w: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62FEDD" w14:textId="77777777" w:rsidR="00073D09" w:rsidRDefault="00F649B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5D8330A" w14:textId="77777777" w:rsidR="00073D09" w:rsidRDefault="00F649B5">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522AB670" w14:textId="77777777" w:rsidR="00073D09" w:rsidRDefault="00F649B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BA5BC2E" w14:textId="77777777" w:rsidR="00073D09" w:rsidRDefault="00F649B5">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1143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1643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E4A7B"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C028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92D6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"Core Infrastructure" </w:instrText>
            </w:r>
            <w:r w:rsidRPr="00820D62">
              <w:rPr>
                <w:color w:val="000000" w:themeColor="text1"/>
              </w:rPr>
              <w:fldChar w:fldCharType="separate"/>
            </w:r>
            <w:r w:rsidRPr="00820D62">
              <w:rPr>
                <w:color w:val="000000" w:themeColor="text1"/>
              </w:rPr>
              <w:t xml:space="preserve"> C</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FFC7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573F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3D75335E" w14:textId="77777777">
        <w:tc>
          <w:tcPr>
            <w:tcW w:w="4160" w:type="dxa"/>
            <w:tcBorders>
              <w:top w:val="dashed" w:sz="4" w:space="0" w:color="BFBFBF"/>
              <w:left w:val="single" w:sz="9" w:space="0" w:color="FFFFFF"/>
              <w:bottom w:val="none" w:sz="4" w:space="0" w:color="000000"/>
              <w:right w:val="single" w:sz="9" w:space="0" w:color="FFFFFF"/>
            </w:tcBorders>
          </w:tcPr>
          <w:p w14:paraId="22A3EAC3" w14:textId="77777777" w:rsidR="00073D09" w:rsidRDefault="00F649B5">
            <w:pPr>
              <w:pStyle w:val="ProductList-TableBody"/>
            </w:pPr>
            <w:r>
              <w:t xml:space="preserve">Windows Server 2012 </w:t>
            </w:r>
            <w: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057210A3" w14:textId="77777777" w:rsidR="00073D09" w:rsidRDefault="00F649B5">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03F4EFDF" w14:textId="77777777" w:rsidR="00073D09" w:rsidRDefault="00F649B5">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66A2E965" w14:textId="77777777" w:rsidR="00073D09" w:rsidRDefault="00F649B5">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12E0A80D" w14:textId="77777777" w:rsidR="00073D09" w:rsidRDefault="00F649B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BC4D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AC525"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9E4E5"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F17D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21CC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69BF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A29D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54407171" w14:textId="77777777" w:rsidR="00073D09" w:rsidRDefault="00073D09">
      <w:pPr>
        <w:pStyle w:val="ProductList-Body"/>
      </w:pPr>
    </w:p>
    <w:p w14:paraId="474CE327" w14:textId="77777777" w:rsidR="00073D09" w:rsidRDefault="00F649B5">
      <w:pPr>
        <w:pStyle w:val="ProductList-Offering1SubSection"/>
      </w:pPr>
      <w:bookmarkStart w:id="201" w:name="_Sec758"/>
      <w:r>
        <w:t>2.</w:t>
      </w:r>
      <w:r>
        <w:t>产品条件</w:t>
      </w:r>
      <w:bookmarkEnd w:id="201"/>
    </w:p>
    <w:tbl>
      <w:tblPr>
        <w:tblStyle w:val="PURTable"/>
        <w:tblW w:w="0" w:type="dxa"/>
        <w:tblLook w:val="04A0" w:firstRow="1" w:lastRow="0" w:firstColumn="1" w:lastColumn="0" w:noHBand="0" w:noVBand="1"/>
      </w:tblPr>
      <w:tblGrid>
        <w:gridCol w:w="3610"/>
        <w:gridCol w:w="3554"/>
        <w:gridCol w:w="3626"/>
      </w:tblGrid>
      <w:tr w:rsidR="00073D09" w14:paraId="63D85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3269B"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52DD0789"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476FD19" w14:textId="77777777" w:rsidR="00073D09" w:rsidRDefault="00F649B5">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073D09" w14:paraId="7B211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7F4D"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A741"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533C" w14:textId="77777777" w:rsidR="00073D09" w:rsidRDefault="00F649B5">
            <w:pPr>
              <w:pStyle w:val="ProductList-TableBody"/>
            </w:pPr>
            <w:r>
              <w:rPr>
                <w:color w:val="404040"/>
              </w:rPr>
              <w:t>前提（软件保障）：不适用</w:t>
            </w:r>
          </w:p>
        </w:tc>
      </w:tr>
      <w:tr w:rsidR="00073D09" w14:paraId="0871E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E555"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2474BF54" w14:textId="77777777" w:rsidR="00073D09" w:rsidRDefault="00F649B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BE00" w14:textId="77777777" w:rsidR="00073D09" w:rsidRDefault="00F649B5">
            <w:pPr>
              <w:pStyle w:val="ProductList-TableBody"/>
            </w:pPr>
            <w:r>
              <w:rPr>
                <w:color w:val="404040"/>
              </w:rPr>
              <w:t>符合削减条件：不适用</w:t>
            </w:r>
          </w:p>
        </w:tc>
      </w:tr>
      <w:tr w:rsidR="00073D09" w14:paraId="2703F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CB7D"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2A98"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B4D4" w14:textId="77777777" w:rsidR="00073D09" w:rsidRDefault="00F649B5">
            <w:pPr>
              <w:pStyle w:val="ProductList-TableBody"/>
            </w:pPr>
            <w:r>
              <w:rPr>
                <w:color w:val="404040"/>
              </w:rPr>
              <w:t>符合校正条件：不适用</w:t>
            </w:r>
          </w:p>
        </w:tc>
      </w:tr>
      <w:tr w:rsidR="00073D09" w14:paraId="20E5E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B01C"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15C9"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A445" w14:textId="77777777" w:rsidR="00073D09" w:rsidRDefault="00073D09">
            <w:pPr>
              <w:pStyle w:val="ProductList-TableBody"/>
            </w:pPr>
          </w:p>
        </w:tc>
      </w:tr>
    </w:tbl>
    <w:p w14:paraId="2FB9053A" w14:textId="77777777" w:rsidR="00073D09" w:rsidRDefault="00F649B5">
      <w:pPr>
        <w:pStyle w:val="ProductList-Offering1SubSection"/>
      </w:pPr>
      <w:bookmarkStart w:id="202" w:name="_Sec807"/>
      <w:r>
        <w:t>3.</w:t>
      </w:r>
      <w:r>
        <w:t>使用权利</w:t>
      </w:r>
      <w:bookmarkEnd w:id="202"/>
    </w:p>
    <w:tbl>
      <w:tblPr>
        <w:tblStyle w:val="PURTable"/>
        <w:tblW w:w="0" w:type="dxa"/>
        <w:tblLook w:val="04A0" w:firstRow="1" w:lastRow="0" w:firstColumn="1" w:lastColumn="0" w:noHBand="0" w:noVBand="1"/>
      </w:tblPr>
      <w:tblGrid>
        <w:gridCol w:w="3654"/>
        <w:gridCol w:w="3573"/>
        <w:gridCol w:w="3563"/>
      </w:tblGrid>
      <w:tr w:rsidR="00073D09" w14:paraId="47818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A5CBB"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09469E4" w14:textId="77777777" w:rsidR="00073D09" w:rsidRDefault="00F649B5">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8AF489E" w14:textId="77777777" w:rsidR="00073D09" w:rsidRDefault="00F649B5">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73D09" w14:paraId="14530CAD" w14:textId="77777777">
        <w:tc>
          <w:tcPr>
            <w:tcW w:w="4040" w:type="dxa"/>
            <w:tcBorders>
              <w:top w:val="single" w:sz="4" w:space="0" w:color="000000"/>
              <w:left w:val="single" w:sz="4" w:space="0" w:color="000000"/>
              <w:bottom w:val="single" w:sz="4" w:space="0" w:color="000000"/>
              <w:right w:val="single" w:sz="4" w:space="0" w:color="000000"/>
            </w:tcBorders>
          </w:tcPr>
          <w:p w14:paraId="4E4D57FB" w14:textId="77777777" w:rsidR="00073D09" w:rsidRDefault="00F649B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083507B0" w14:textId="77777777" w:rsidR="00073D09" w:rsidRDefault="00F649B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93B2" w14:textId="77777777" w:rsidR="00073D09" w:rsidRDefault="00F649B5">
            <w:pPr>
              <w:pStyle w:val="ProductList-TableBody"/>
            </w:pPr>
            <w:r>
              <w:rPr>
                <w:color w:val="404040"/>
              </w:rPr>
              <w:t>所含技术：不适用</w:t>
            </w:r>
          </w:p>
        </w:tc>
      </w:tr>
      <w:tr w:rsidR="00073D09" w14:paraId="66E165CB" w14:textId="77777777">
        <w:tc>
          <w:tcPr>
            <w:tcW w:w="4040" w:type="dxa"/>
            <w:tcBorders>
              <w:top w:val="single" w:sz="4" w:space="0" w:color="000000"/>
              <w:left w:val="single" w:sz="4" w:space="0" w:color="000000"/>
              <w:bottom w:val="single" w:sz="4" w:space="0" w:color="000000"/>
              <w:right w:val="single" w:sz="4" w:space="0" w:color="000000"/>
            </w:tcBorders>
          </w:tcPr>
          <w:p w14:paraId="511A09CF" w14:textId="77777777" w:rsidR="00073D09" w:rsidRDefault="00F649B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368B"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655D" w14:textId="77777777" w:rsidR="00073D09" w:rsidRDefault="00073D09">
            <w:pPr>
              <w:pStyle w:val="ProductList-TableBody"/>
            </w:pPr>
          </w:p>
        </w:tc>
      </w:tr>
    </w:tbl>
    <w:p w14:paraId="700B01BF" w14:textId="77777777" w:rsidR="00073D09" w:rsidRDefault="00073D09">
      <w:pPr>
        <w:pStyle w:val="ProductList-Body"/>
      </w:pPr>
    </w:p>
    <w:p w14:paraId="714EF6E4" w14:textId="77777777" w:rsidR="00073D09" w:rsidRDefault="00F649B5">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073D09" w14:paraId="69A6F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2886D" w14:textId="77777777" w:rsidR="00073D09" w:rsidRDefault="00F649B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818CAB0" w14:textId="77777777" w:rsidR="00073D09" w:rsidRDefault="00F649B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7A249CF9" w14:textId="77777777" w:rsidR="00073D09" w:rsidRDefault="00F649B5">
            <w:pPr>
              <w:pStyle w:val="ProductList-TableBody"/>
            </w:pPr>
            <w:r>
              <w:t xml:space="preserve">CAL </w:t>
            </w:r>
            <w:r>
              <w:t>等效许可（请参阅</w:t>
            </w:r>
            <w:hyperlink r:id="rId83">
              <w:r>
                <w:rPr>
                  <w:color w:val="00467F"/>
                  <w:u w:val="single"/>
                </w:rPr>
                <w:t>附录</w:t>
              </w:r>
              <w:r>
                <w:rPr>
                  <w:color w:val="00467F"/>
                  <w:u w:val="single"/>
                </w:rPr>
                <w:t xml:space="preserve"> A</w:t>
              </w:r>
            </w:hyperlink>
            <w:r>
              <w:t>）</w:t>
            </w:r>
          </w:p>
        </w:tc>
      </w:tr>
    </w:tbl>
    <w:p w14:paraId="44746585" w14:textId="77777777" w:rsidR="00073D09" w:rsidRDefault="00073D09">
      <w:pPr>
        <w:pStyle w:val="ProductList-Body"/>
      </w:pPr>
    </w:p>
    <w:p w14:paraId="40678179" w14:textId="77777777" w:rsidR="00073D09" w:rsidRDefault="00F649B5">
      <w:pPr>
        <w:pStyle w:val="ProductList-SubClauseHeading"/>
      </w:pPr>
      <w:r>
        <w:t xml:space="preserve">3.1.1 </w:t>
      </w:r>
      <w:r>
        <w:t>与</w:t>
      </w:r>
      <w:r>
        <w:t xml:space="preserve"> Windows Server 2012 Remote Desktop Services CAL </w:t>
      </w:r>
      <w:r>
        <w:t>相关的附加功能</w:t>
      </w:r>
    </w:p>
    <w:p w14:paraId="5DDED6D9" w14:textId="77777777" w:rsidR="00073D09" w:rsidRDefault="00F649B5">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073D09" w14:paraId="5FA78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E51F25"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8E89FE4" w14:textId="77777777" w:rsidR="00073D09" w:rsidRDefault="00F649B5">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F4AB250" w14:textId="77777777" w:rsidR="00073D09" w:rsidRDefault="00F649B5">
            <w:pPr>
              <w:pStyle w:val="ProductList-TableBody"/>
            </w:pPr>
            <w:r>
              <w:t xml:space="preserve">Windows Server 2012 </w:t>
            </w:r>
            <w:r>
              <w:t>远程桌面服务</w:t>
            </w:r>
            <w:r>
              <w:t xml:space="preserve"> USL</w:t>
            </w:r>
          </w:p>
        </w:tc>
      </w:tr>
    </w:tbl>
    <w:p w14:paraId="3825AE4C" w14:textId="77777777" w:rsidR="00073D09" w:rsidRDefault="00F649B5">
      <w:pPr>
        <w:pStyle w:val="ProductList-BodyIndented"/>
      </w:pPr>
      <w:r>
        <w:t>*</w:t>
      </w:r>
      <w:r>
        <w:t>使用</w:t>
      </w:r>
      <w:r>
        <w:t xml:space="preserve"> Windows Server </w:t>
      </w:r>
      <w:r>
        <w:t>托管图形用户界面所必需（使用</w:t>
      </w:r>
      <w:r>
        <w:t xml:space="preserve"> Windows Server 2012 R2 </w:t>
      </w:r>
      <w:r>
        <w:t>远程桌面服务功能或其他技术）。</w:t>
      </w:r>
    </w:p>
    <w:p w14:paraId="189C7027" w14:textId="77777777" w:rsidR="00073D09" w:rsidRDefault="00073D09">
      <w:pPr>
        <w:pStyle w:val="ProductList-BodyIndented"/>
      </w:pPr>
    </w:p>
    <w:p w14:paraId="44875A24" w14:textId="77777777" w:rsidR="00073D09" w:rsidRDefault="00F649B5">
      <w:pPr>
        <w:pStyle w:val="ProductList-SubClauseHeading"/>
      </w:pPr>
      <w:r>
        <w:t xml:space="preserve">3.1.2 </w:t>
      </w:r>
      <w:r>
        <w:t>与</w:t>
      </w:r>
      <w:r>
        <w:t xml:space="preserve"> Windows Server 2012 Rights Management Services CAL </w:t>
      </w:r>
      <w:r>
        <w:t>相关的附加功能</w:t>
      </w:r>
    </w:p>
    <w:p w14:paraId="1799E5FB" w14:textId="77777777" w:rsidR="00073D09" w:rsidRDefault="00F649B5">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073D09" w14:paraId="2815B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188BEE" w14:textId="77777777" w:rsidR="00073D09" w:rsidRDefault="00F649B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6BCD059" w14:textId="77777777" w:rsidR="00073D09" w:rsidRDefault="00F649B5">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491CA96" w14:textId="77777777" w:rsidR="00073D09" w:rsidRDefault="00F649B5">
            <w:pPr>
              <w:pStyle w:val="ProductList-TableBody"/>
            </w:pPr>
            <w:r>
              <w:t>Azure Rights Management</w:t>
            </w:r>
            <w:r>
              <w:t>（用户</w:t>
            </w:r>
            <w:r>
              <w:t xml:space="preserve"> SL</w:t>
            </w:r>
            <w:r>
              <w:t>）</w:t>
            </w:r>
          </w:p>
        </w:tc>
      </w:tr>
      <w:tr w:rsidR="00073D09" w14:paraId="081B30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3A29F6"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68BC6D" w14:textId="77777777" w:rsidR="00073D09" w:rsidRDefault="00F649B5">
            <w:pPr>
              <w:pStyle w:val="ProductList-TableBody"/>
            </w:pPr>
            <w:r>
              <w:t>Azure Rights Management A</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14:paraId="1B117751" w14:textId="77777777" w:rsidR="00073D09" w:rsidRDefault="00F649B5">
            <w:pPr>
              <w:pStyle w:val="ProductList-TableBody"/>
            </w:pPr>
            <w:r>
              <w:t xml:space="preserve">CAL </w:t>
            </w:r>
            <w:r>
              <w:t>等效许可（请参阅</w:t>
            </w:r>
            <w:hyperlink r:id="rId84">
              <w:r>
                <w:rPr>
                  <w:color w:val="00467F"/>
                  <w:u w:val="single"/>
                </w:rPr>
                <w:t>附录</w:t>
              </w:r>
              <w:r>
                <w:rPr>
                  <w:color w:val="00467F"/>
                  <w:u w:val="single"/>
                </w:rPr>
                <w:t xml:space="preserve"> A</w:t>
              </w:r>
            </w:hyperlink>
            <w:r>
              <w:t>）</w:t>
            </w:r>
          </w:p>
        </w:tc>
      </w:tr>
    </w:tbl>
    <w:p w14:paraId="161F67D4" w14:textId="77777777" w:rsidR="00073D09" w:rsidRDefault="00073D09">
      <w:pPr>
        <w:pStyle w:val="ProductList-BodyIndented"/>
      </w:pPr>
    </w:p>
    <w:p w14:paraId="4DDEE9A3" w14:textId="77777777" w:rsidR="00073D09" w:rsidRDefault="00F649B5">
      <w:pPr>
        <w:pStyle w:val="ProductList-SubClauseHeading"/>
      </w:pPr>
      <w:r>
        <w:t xml:space="preserve">3.1.3 </w:t>
      </w:r>
      <w:r>
        <w:t>与</w:t>
      </w:r>
      <w:r>
        <w:t xml:space="preserve"> Microsoft Identity Manager </w:t>
      </w:r>
      <w:r>
        <w:t>用户</w:t>
      </w:r>
      <w:r>
        <w:t xml:space="preserve"> CAL </w:t>
      </w:r>
      <w:r>
        <w:t>相关的附加功能</w:t>
      </w:r>
    </w:p>
    <w:p w14:paraId="7BB5DFD6" w14:textId="77777777" w:rsidR="00073D09" w:rsidRDefault="00F649B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6"/>
        <w:gridCol w:w="3502"/>
        <w:gridCol w:w="3502"/>
      </w:tblGrid>
      <w:tr w:rsidR="00073D09" w14:paraId="6070F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591BD7" w14:textId="77777777" w:rsidR="00073D09" w:rsidRDefault="00F649B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48DCDC3" w14:textId="77777777" w:rsidR="00073D09" w:rsidRDefault="00F649B5">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7F1B96B1" w14:textId="77777777" w:rsidR="00073D09" w:rsidRDefault="00F649B5">
            <w:pPr>
              <w:pStyle w:val="ProductList-TableBody"/>
            </w:pPr>
            <w:r>
              <w:t>Microsoft Azure Active Directory Premium</w:t>
            </w:r>
          </w:p>
        </w:tc>
      </w:tr>
      <w:tr w:rsidR="00073D09" w14:paraId="05FA77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DB3C3C" w14:textId="77777777" w:rsidR="00073D09" w:rsidRDefault="00073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A2A775" w14:textId="77777777" w:rsidR="00073D09" w:rsidRDefault="00F649B5">
            <w:pPr>
              <w:pStyle w:val="ProductList-TableBody"/>
            </w:pPr>
            <w:r>
              <w:t xml:space="preserve">CAL </w:t>
            </w:r>
            <w:r>
              <w:t>等效许可（请参阅</w:t>
            </w:r>
            <w:hyperlink r:id="rId85">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FF0F4A" w14:textId="77777777" w:rsidR="00073D09" w:rsidRDefault="00073D09">
            <w:pPr>
              <w:pStyle w:val="ProductList-TableBody"/>
            </w:pPr>
          </w:p>
        </w:tc>
      </w:tr>
    </w:tbl>
    <w:p w14:paraId="74BEC01F" w14:textId="77777777" w:rsidR="00073D09" w:rsidRDefault="00F649B5">
      <w:pPr>
        <w:pStyle w:val="ProductList-BodyIndented"/>
      </w:pPr>
      <w:r>
        <w:t>*</w:t>
      </w:r>
      <w:r>
        <w:t>对于软件颁发或管理身份信息的任何个人，也是必需的。</w:t>
      </w:r>
    </w:p>
    <w:p w14:paraId="54DD6397" w14:textId="77777777" w:rsidR="00073D09" w:rsidRDefault="00073D09">
      <w:pPr>
        <w:pStyle w:val="ProductList-BodyIndented"/>
      </w:pPr>
    </w:p>
    <w:p w14:paraId="4C427B49" w14:textId="77777777" w:rsidR="00073D09" w:rsidRDefault="00F649B5">
      <w:pPr>
        <w:pStyle w:val="ProductList-SubClauseHeading"/>
      </w:pPr>
      <w:r>
        <w:t xml:space="preserve">3.1.4 </w:t>
      </w:r>
      <w:r>
        <w:t>同步服务</w:t>
      </w:r>
    </w:p>
    <w:p w14:paraId="2D807AC9" w14:textId="77777777" w:rsidR="00073D09" w:rsidRDefault="00F649B5">
      <w:pPr>
        <w:pStyle w:val="ProductList-BodyIndented"/>
      </w:pPr>
      <w:r>
        <w:t>对于仅使用</w:t>
      </w:r>
      <w:r>
        <w:t xml:space="preserve"> Microsoft Identity Manager </w:t>
      </w:r>
      <w:r>
        <w:t>同步服务的用户，</w:t>
      </w:r>
      <w:r>
        <w:t xml:space="preserve">Microsoft Identity Manager 2016 CAL </w:t>
      </w:r>
      <w:r>
        <w:t>不是必需的。</w:t>
      </w:r>
    </w:p>
    <w:p w14:paraId="34F32DA3" w14:textId="77777777" w:rsidR="00073D09" w:rsidRDefault="00073D09">
      <w:pPr>
        <w:pStyle w:val="ProductList-BodyIndented"/>
      </w:pPr>
    </w:p>
    <w:p w14:paraId="702A9E07" w14:textId="77777777" w:rsidR="00073D09" w:rsidRDefault="00F649B5">
      <w:pPr>
        <w:pStyle w:val="ProductList-ClauseHeading"/>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073D09" w14:paraId="6D964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D6E40" w14:textId="77777777" w:rsidR="00073D09" w:rsidRDefault="00F649B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E7B62E4" w14:textId="77777777" w:rsidR="00073D09" w:rsidRDefault="00F649B5">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0E8DB646" w14:textId="77777777" w:rsidR="00073D09" w:rsidRDefault="00073D09">
            <w:pPr>
              <w:pStyle w:val="ProductList-TableBody"/>
            </w:pPr>
          </w:p>
        </w:tc>
      </w:tr>
    </w:tbl>
    <w:p w14:paraId="3A696B70" w14:textId="77777777" w:rsidR="00073D09" w:rsidRDefault="00073D09">
      <w:pPr>
        <w:pStyle w:val="ProductList-Body"/>
      </w:pPr>
    </w:p>
    <w:p w14:paraId="794B70BD" w14:textId="77777777" w:rsidR="00073D09" w:rsidRDefault="00F649B5">
      <w:pPr>
        <w:pStyle w:val="ProductList-SubClauseHeading"/>
      </w:pPr>
      <w:r>
        <w:t xml:space="preserve">3.2.1 </w:t>
      </w:r>
      <w:r>
        <w:t>与</w:t>
      </w:r>
      <w:r>
        <w:t xml:space="preserve"> Windows Server 2012 Remote Desktop Services </w:t>
      </w:r>
      <w:r>
        <w:t>外部连接器许可相关的附加功能</w:t>
      </w:r>
    </w:p>
    <w:p w14:paraId="5E3106AF" w14:textId="77777777" w:rsidR="00073D09" w:rsidRDefault="00F649B5">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073D09" w14:paraId="19421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A4384"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55CCD8E" w14:textId="77777777" w:rsidR="00073D09" w:rsidRDefault="00F649B5">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3446C00A" w14:textId="77777777" w:rsidR="00073D09" w:rsidRDefault="00073D09">
            <w:pPr>
              <w:pStyle w:val="ProductList-TableBody"/>
            </w:pPr>
          </w:p>
        </w:tc>
      </w:tr>
    </w:tbl>
    <w:p w14:paraId="17ACEA92" w14:textId="77777777" w:rsidR="00073D09" w:rsidRDefault="00F649B5">
      <w:pPr>
        <w:pStyle w:val="ProductList-BodyIndented"/>
      </w:pPr>
      <w:r>
        <w:t>*</w:t>
      </w:r>
      <w:r>
        <w:t>使用</w:t>
      </w:r>
      <w:r>
        <w:t xml:space="preserve"> Windows Server </w:t>
      </w:r>
      <w:r>
        <w:t>托管图形用户界面所必需（使用</w:t>
      </w:r>
      <w:r>
        <w:t xml:space="preserve"> Windows Server 2012 R2 </w:t>
      </w:r>
      <w:r>
        <w:t>远程桌面服务功能或其他技术）。</w:t>
      </w:r>
    </w:p>
    <w:p w14:paraId="5FAFAD84" w14:textId="77777777" w:rsidR="00073D09" w:rsidRDefault="00073D09">
      <w:pPr>
        <w:pStyle w:val="ProductList-BodyIndented"/>
      </w:pPr>
    </w:p>
    <w:p w14:paraId="71A08FEB" w14:textId="77777777" w:rsidR="00073D09" w:rsidRDefault="00F649B5">
      <w:pPr>
        <w:pStyle w:val="ProductList-SubClauseHeading"/>
      </w:pPr>
      <w:r>
        <w:t xml:space="preserve">3.2.2 </w:t>
      </w:r>
      <w:r>
        <w:t>与</w:t>
      </w:r>
      <w:r>
        <w:t xml:space="preserve"> Windows Server 2012 Rights Management Services </w:t>
      </w:r>
      <w:r>
        <w:t>外部连接器许可相关的附加功能</w:t>
      </w:r>
    </w:p>
    <w:p w14:paraId="37BE2AF3" w14:textId="77777777" w:rsidR="00073D09" w:rsidRDefault="00F649B5">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073D09" w14:paraId="2ABA6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827A6E"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99F92BF" w14:textId="77777777" w:rsidR="00073D09" w:rsidRDefault="00F649B5">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14:paraId="09CD797D" w14:textId="77777777" w:rsidR="00073D09" w:rsidRDefault="00073D09">
            <w:pPr>
              <w:pStyle w:val="ProductList-TableBody"/>
            </w:pPr>
          </w:p>
        </w:tc>
      </w:tr>
    </w:tbl>
    <w:p w14:paraId="4C96A1A0" w14:textId="77777777" w:rsidR="00073D09" w:rsidRDefault="00073D09">
      <w:pPr>
        <w:pStyle w:val="ProductList-BodyIndented"/>
      </w:pPr>
    </w:p>
    <w:p w14:paraId="49C3615F" w14:textId="77777777" w:rsidR="00073D09" w:rsidRDefault="00F649B5">
      <w:pPr>
        <w:pStyle w:val="ProductList-SubClauseHeading"/>
      </w:pPr>
      <w:r>
        <w:t xml:space="preserve">3.2.3 </w:t>
      </w:r>
      <w:r>
        <w:t>与</w:t>
      </w:r>
      <w:r>
        <w:t xml:space="preserve"> Microsoft Identity Manager </w:t>
      </w:r>
      <w:r>
        <w:t>外部连接器许可相关的附加功能</w:t>
      </w:r>
    </w:p>
    <w:p w14:paraId="677B6914" w14:textId="77777777" w:rsidR="00073D09" w:rsidRDefault="00820D62">
      <w:pPr>
        <w:pStyle w:val="ProductList-BodyIndented"/>
      </w:pPr>
      <w:r>
        <w:t xml:space="preserve">Microsoft </w:t>
      </w:r>
      <w:r w:rsidR="00F649B5">
        <w:t xml:space="preserve">Identity Manager 2016 </w:t>
      </w:r>
      <w:r w:rsidR="00F649B5">
        <w:t>功能</w:t>
      </w:r>
    </w:p>
    <w:tbl>
      <w:tblPr>
        <w:tblStyle w:val="PURTable0"/>
        <w:tblW w:w="0" w:type="dxa"/>
        <w:tblLook w:val="04A0" w:firstRow="1" w:lastRow="0" w:firstColumn="1" w:lastColumn="0" w:noHBand="0" w:noVBand="1"/>
      </w:tblPr>
      <w:tblGrid>
        <w:gridCol w:w="3461"/>
        <w:gridCol w:w="3532"/>
        <w:gridCol w:w="3437"/>
      </w:tblGrid>
      <w:tr w:rsidR="00073D09" w14:paraId="45008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B0FDE" w14:textId="77777777" w:rsidR="00073D09" w:rsidRDefault="00F649B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01C64D6" w14:textId="77777777" w:rsidR="00073D09" w:rsidRDefault="00F649B5">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5C550729" w14:textId="77777777" w:rsidR="00073D09" w:rsidRDefault="00073D09">
            <w:pPr>
              <w:pStyle w:val="ProductList-TableBody"/>
            </w:pPr>
          </w:p>
        </w:tc>
      </w:tr>
    </w:tbl>
    <w:p w14:paraId="40C21094" w14:textId="77777777" w:rsidR="00073D09" w:rsidRDefault="00F649B5">
      <w:pPr>
        <w:pStyle w:val="ProductList-BodyIndented"/>
      </w:pPr>
      <w:r>
        <w:t>*</w:t>
      </w:r>
      <w:r>
        <w:t>对于软件颁发或管理外部用户的身份信息，也是必需的（如果缺少</w:t>
      </w:r>
      <w:r>
        <w:t xml:space="preserve"> Microsoft Identity Manager 2016 CAL</w:t>
      </w:r>
      <w:r>
        <w:t>）。</w:t>
      </w:r>
    </w:p>
    <w:p w14:paraId="7002DFFE" w14:textId="77777777" w:rsidR="00073D09" w:rsidRDefault="00073D09">
      <w:pPr>
        <w:pStyle w:val="ProductList-BodyIndented"/>
      </w:pPr>
    </w:p>
    <w:p w14:paraId="3958187F" w14:textId="77777777" w:rsidR="00073D09" w:rsidRDefault="00F649B5">
      <w:pPr>
        <w:pStyle w:val="ProductList-ClauseHeading"/>
      </w:pPr>
      <w:r>
        <w:t xml:space="preserve">3.3 Windows Server 2012 R2 Essentials </w:t>
      </w:r>
      <w:r>
        <w:t>的附加条款</w:t>
      </w:r>
    </w:p>
    <w:p w14:paraId="03B0987B" w14:textId="77777777" w:rsidR="00073D09" w:rsidRDefault="00F649B5">
      <w:pPr>
        <w:pStyle w:val="ProductList-SubClauseHeading"/>
      </w:pPr>
      <w:r>
        <w:t xml:space="preserve">3.3.1 </w:t>
      </w:r>
      <w:r>
        <w:t>使用限制</w:t>
      </w:r>
    </w:p>
    <w:p w14:paraId="28D66015" w14:textId="77777777" w:rsidR="00073D09" w:rsidRDefault="00F649B5">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14:paraId="4330BE5A" w14:textId="77777777" w:rsidR="00073D09" w:rsidRDefault="00F649B5">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4003496E" w14:textId="77777777" w:rsidR="00073D09" w:rsidRDefault="00073D09">
      <w:pPr>
        <w:pStyle w:val="ProductList-BodyIndented"/>
      </w:pPr>
    </w:p>
    <w:p w14:paraId="5924C66B" w14:textId="77777777" w:rsidR="00073D09" w:rsidRDefault="00F649B5">
      <w:pPr>
        <w:pStyle w:val="ProductList-SubClauseHeading"/>
      </w:pPr>
      <w:r>
        <w:t xml:space="preserve">3.3.2 </w:t>
      </w:r>
      <w:r>
        <w:t>使用服务器软件</w:t>
      </w:r>
    </w:p>
    <w:p w14:paraId="72DCDF51" w14:textId="77777777" w:rsidR="00073D09" w:rsidRDefault="00F649B5">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1E702E93" w14:textId="77777777" w:rsidR="00073D09" w:rsidRDefault="00073D09">
      <w:pPr>
        <w:pStyle w:val="ProductList-BodyIndented"/>
      </w:pPr>
    </w:p>
    <w:p w14:paraId="50B77287" w14:textId="77777777" w:rsidR="00073D09" w:rsidRDefault="00F649B5">
      <w:pPr>
        <w:pStyle w:val="ProductList-SubClauseHeading"/>
      </w:pPr>
      <w:r>
        <w:t>3.3.3 Windows Server 2012 R2 Essentials Connector</w:t>
      </w:r>
    </w:p>
    <w:p w14:paraId="28B17691" w14:textId="77777777" w:rsidR="00073D09" w:rsidRDefault="00F649B5">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14:paraId="3B1E6421" w14:textId="77777777" w:rsidR="00073D09" w:rsidRDefault="00073D09">
      <w:pPr>
        <w:pStyle w:val="ProductList-BodyIndented"/>
      </w:pPr>
    </w:p>
    <w:p w14:paraId="17F41C75" w14:textId="77777777" w:rsidR="00073D09" w:rsidRDefault="00F649B5">
      <w:pPr>
        <w:pStyle w:val="ProductList-SubClauseHeading"/>
      </w:pPr>
      <w:r>
        <w:t>3.3.4 Windows Server 2012 R2 Active Directory Rights Management Services Access</w:t>
      </w:r>
    </w:p>
    <w:p w14:paraId="0AF47F83" w14:textId="77777777" w:rsidR="00073D09" w:rsidRDefault="00F649B5">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14:paraId="60CC713F" w14:textId="77777777" w:rsidR="00073D09" w:rsidRDefault="00073D09">
      <w:pPr>
        <w:pStyle w:val="ProductList-BodyIndented"/>
      </w:pPr>
    </w:p>
    <w:p w14:paraId="1E21619E" w14:textId="77777777" w:rsidR="00073D09" w:rsidRDefault="00F649B5">
      <w:pPr>
        <w:pStyle w:val="ProductList-ClauseHeading"/>
      </w:pPr>
      <w:r>
        <w:t xml:space="preserve">3.4 Windows Server 2012 </w:t>
      </w:r>
      <w:r>
        <w:t>的附加条款</w:t>
      </w:r>
    </w:p>
    <w:p w14:paraId="01AABB2D" w14:textId="77777777" w:rsidR="00073D09" w:rsidRDefault="00F649B5">
      <w:pPr>
        <w:pStyle w:val="ProductList-Body"/>
      </w:pPr>
      <w:r>
        <w:t>有关附加软件列表，请参阅</w:t>
      </w:r>
      <w:r>
        <w:t xml:space="preserve"> </w:t>
      </w:r>
      <w:hyperlink r:id="rId86">
        <w:r>
          <w:rPr>
            <w:color w:val="00467F"/>
            <w:u w:val="single"/>
          </w:rPr>
          <w:t>http://go.microsoft.com/fwlink/?LinkId=245856</w:t>
        </w:r>
      </w:hyperlink>
      <w:r>
        <w:t>。</w:t>
      </w:r>
    </w:p>
    <w:p w14:paraId="0DDB597C" w14:textId="77777777" w:rsidR="00073D09" w:rsidRDefault="00F649B5">
      <w:pPr>
        <w:pStyle w:val="ProductList-Offering1SubSection"/>
      </w:pPr>
      <w:bookmarkStart w:id="203" w:name="_Sec833"/>
      <w:r>
        <w:t>4.</w:t>
      </w:r>
      <w:r>
        <w:t>软件保障</w:t>
      </w:r>
      <w:bookmarkEnd w:id="203"/>
    </w:p>
    <w:tbl>
      <w:tblPr>
        <w:tblStyle w:val="PURTable"/>
        <w:tblW w:w="0" w:type="dxa"/>
        <w:tblLook w:val="04A0" w:firstRow="1" w:lastRow="0" w:firstColumn="1" w:lastColumn="0" w:noHBand="0" w:noVBand="1"/>
      </w:tblPr>
      <w:tblGrid>
        <w:gridCol w:w="3615"/>
        <w:gridCol w:w="3620"/>
        <w:gridCol w:w="3555"/>
      </w:tblGrid>
      <w:tr w:rsidR="00073D09" w14:paraId="3521C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49D00" w14:textId="77777777" w:rsidR="00073D09" w:rsidRDefault="00F649B5" w:rsidP="00820D62">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07E742" w14:textId="77777777" w:rsidR="00073D09" w:rsidRDefault="00F649B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FBC25" w14:textId="77777777" w:rsidR="00073D09" w:rsidRDefault="00F649B5">
            <w:pPr>
              <w:pStyle w:val="ProductList-TableBody"/>
            </w:pPr>
            <w:r>
              <w:rPr>
                <w:color w:val="404040"/>
              </w:rPr>
              <w:t>故障切换权利：不适用</w:t>
            </w:r>
          </w:p>
        </w:tc>
      </w:tr>
      <w:tr w:rsidR="00073D09" w14:paraId="3B67E819" w14:textId="77777777">
        <w:tc>
          <w:tcPr>
            <w:tcW w:w="4040" w:type="dxa"/>
            <w:tcBorders>
              <w:top w:val="single" w:sz="4" w:space="0" w:color="000000"/>
              <w:left w:val="single" w:sz="4" w:space="0" w:color="000000"/>
              <w:bottom w:val="single" w:sz="4" w:space="0" w:color="000000"/>
              <w:right w:val="single" w:sz="4" w:space="0" w:color="000000"/>
            </w:tcBorders>
          </w:tcPr>
          <w:p w14:paraId="6C581DC3" w14:textId="77777777" w:rsidR="00073D09" w:rsidRDefault="00F649B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0B7AA400"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87">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8">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45AD" w14:textId="77777777" w:rsidR="00073D09" w:rsidRDefault="00F649B5">
            <w:pPr>
              <w:pStyle w:val="ProductList-TableBody"/>
            </w:pPr>
            <w:r>
              <w:rPr>
                <w:color w:val="404040"/>
              </w:rPr>
              <w:t>漫游权利：不适用</w:t>
            </w:r>
          </w:p>
        </w:tc>
      </w:tr>
      <w:tr w:rsidR="00073D09" w14:paraId="68141399" w14:textId="77777777">
        <w:tc>
          <w:tcPr>
            <w:tcW w:w="4040" w:type="dxa"/>
            <w:tcBorders>
              <w:top w:val="single" w:sz="4" w:space="0" w:color="000000"/>
              <w:left w:val="single" w:sz="4" w:space="0" w:color="000000"/>
              <w:bottom w:val="single" w:sz="4" w:space="0" w:color="000000"/>
              <w:right w:val="single" w:sz="4" w:space="0" w:color="000000"/>
            </w:tcBorders>
          </w:tcPr>
          <w:p w14:paraId="1C3FD070" w14:textId="77777777" w:rsidR="00073D09" w:rsidRDefault="00F649B5">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2BDB"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6239" w14:textId="77777777" w:rsidR="00073D09" w:rsidRDefault="00073D09">
            <w:pPr>
              <w:pStyle w:val="ProductList-TableBody"/>
            </w:pPr>
          </w:p>
        </w:tc>
      </w:tr>
    </w:tbl>
    <w:p w14:paraId="6540CE30" w14:textId="77777777" w:rsidR="00073D09" w:rsidRDefault="00073D09">
      <w:pPr>
        <w:pStyle w:val="ProductList-Body"/>
      </w:pPr>
    </w:p>
    <w:p w14:paraId="02330013" w14:textId="77777777" w:rsidR="00073D09" w:rsidRDefault="00F649B5">
      <w:pPr>
        <w:pStyle w:val="ProductList-ClauseHeading"/>
      </w:pPr>
      <w:r>
        <w:t xml:space="preserve">4.1 </w:t>
      </w:r>
      <w:r>
        <w:t>远程桌面服务（</w:t>
      </w:r>
      <w:r>
        <w:t>“RDS”</w:t>
      </w:r>
      <w:r>
        <w:t>）用户</w:t>
      </w:r>
      <w:r>
        <w:t xml:space="preserve"> CAL </w:t>
      </w:r>
      <w:r>
        <w:t>延伸权利</w:t>
      </w:r>
    </w:p>
    <w:p w14:paraId="79969D4F" w14:textId="77777777" w:rsidR="00073D09" w:rsidRDefault="00F649B5">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 </w:t>
      </w:r>
      <w:r>
        <w:t>天后。</w:t>
      </w:r>
    </w:p>
    <w:p w14:paraId="221DD9B0" w14:textId="77777777" w:rsidR="00073D09" w:rsidRDefault="00073D09">
      <w:pPr>
        <w:pStyle w:val="PURBreadcrumb"/>
      </w:pPr>
    </w:p>
    <w:tbl>
      <w:tblPr>
        <w:tblStyle w:val="PURTable"/>
        <w:tblW w:w="0" w:type="dxa"/>
        <w:tblLook w:val="04A0" w:firstRow="1" w:lastRow="0" w:firstColumn="1" w:lastColumn="0" w:noHBand="0" w:noVBand="1"/>
      </w:tblPr>
      <w:tblGrid>
        <w:gridCol w:w="10800"/>
      </w:tblGrid>
      <w:tr w:rsidR="00073D09" w14:paraId="0090E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4F466"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520D78C1" w14:textId="77777777" w:rsidR="00073D09" w:rsidRDefault="00073D09">
      <w:pPr>
        <w:pStyle w:val="ProductList-Body"/>
      </w:pPr>
    </w:p>
    <w:p w14:paraId="69DE75DA" w14:textId="77777777" w:rsidR="00073D09" w:rsidRDefault="00F649B5">
      <w:pPr>
        <w:pStyle w:val="ProductList-Offering2HeadingNoBorder"/>
      </w:pPr>
      <w:bookmarkStart w:id="204" w:name="_Sec656"/>
      <w:r>
        <w:t>Windows Small Business Server</w:t>
      </w:r>
      <w:bookmarkEnd w:id="204"/>
      <w:r>
        <w:fldChar w:fldCharType="begin"/>
      </w:r>
      <w:r>
        <w:instrText xml:space="preserve"> TC "</w:instrText>
      </w:r>
      <w:bookmarkStart w:id="205" w:name="_Toc431204051"/>
      <w:r>
        <w:instrText>Windows Small Business Server</w:instrText>
      </w:r>
      <w:bookmarkEnd w:id="205"/>
      <w:r>
        <w:instrText>" \l 3</w:instrText>
      </w:r>
      <w:r>
        <w:fldChar w:fldCharType="end"/>
      </w:r>
    </w:p>
    <w:p w14:paraId="165C2D86" w14:textId="77777777" w:rsidR="00073D09" w:rsidRDefault="00F649B5">
      <w:pPr>
        <w:pStyle w:val="ProductList-Offering1SubSection"/>
      </w:pPr>
      <w:bookmarkStart w:id="206" w:name="_Sec704"/>
      <w:r>
        <w:t>1.</w:t>
      </w:r>
      <w:r>
        <w:t>计划可用性</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073D09" w14:paraId="1E043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94B34C9" w14:textId="77777777" w:rsidR="00073D09" w:rsidRDefault="00F649B5">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534EB53" w14:textId="77777777" w:rsidR="00073D09" w:rsidRDefault="00F649B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A347CA2" w14:textId="77777777" w:rsidR="00073D09" w:rsidRDefault="00F649B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A9E3682" w14:textId="77777777" w:rsidR="00073D09" w:rsidRDefault="00F649B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9DE309" w14:textId="77777777" w:rsidR="00073D09" w:rsidRDefault="00F649B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B8086"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E6D9F"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03789"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83F8D9C"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889D8"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CD3B9"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33926"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392B8AC1" w14:textId="77777777">
        <w:tc>
          <w:tcPr>
            <w:tcW w:w="4160" w:type="dxa"/>
            <w:tcBorders>
              <w:top w:val="none" w:sz="4" w:space="0" w:color="FFFFFF"/>
              <w:left w:val="none" w:sz="4" w:space="0" w:color="FFFFFF"/>
              <w:bottom w:val="dashed" w:sz="4" w:space="0" w:color="BFBFBF"/>
              <w:right w:val="none" w:sz="4" w:space="0" w:color="FFFFFF"/>
            </w:tcBorders>
          </w:tcPr>
          <w:p w14:paraId="21EF059C" w14:textId="77777777" w:rsidR="00073D09" w:rsidRDefault="00F649B5">
            <w:pPr>
              <w:pStyle w:val="ProductList-TableBody"/>
            </w:pPr>
            <w:r>
              <w:t>Windows Small Business Server 2011 CAL Suite</w:t>
            </w:r>
            <w:r>
              <w:fldChar w:fldCharType="begin"/>
            </w:r>
            <w:r>
              <w:instrText xml:space="preserve"> XE "Windows Small Business Server 2011 CAL Suite" </w:instrText>
            </w:r>
            <w:r>
              <w:fldChar w:fldCharType="end"/>
            </w:r>
          </w:p>
          <w:p w14:paraId="69B6FB66" w14:textId="77777777" w:rsidR="00073D09" w:rsidRDefault="00F649B5">
            <w:pPr>
              <w:pStyle w:val="ProductList-TableBody"/>
            </w:pP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14:paraId="2BD76E11" w14:textId="77777777" w:rsidR="00073D09" w:rsidRDefault="00F649B5">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02A65F3E" w14:textId="77777777" w:rsidR="00073D09" w:rsidRDefault="00F649B5">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43A07190" w14:textId="77777777" w:rsidR="00073D09" w:rsidRDefault="00073D0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D318950" w14:textId="77777777" w:rsidR="00073D09" w:rsidRDefault="00073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06DB76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1AF47"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E0DEF" w14:textId="77777777" w:rsidR="00073D09" w:rsidRDefault="00073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4796D2F"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5229"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29734"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9B74" w14:textId="77777777" w:rsidR="00073D09" w:rsidRDefault="00073D09">
            <w:pPr>
              <w:pStyle w:val="ProductList-TableBody"/>
              <w:jc w:val="center"/>
            </w:pPr>
          </w:p>
        </w:tc>
      </w:tr>
      <w:tr w:rsidR="00073D09" w14:paraId="2164CE3D" w14:textId="77777777">
        <w:tc>
          <w:tcPr>
            <w:tcW w:w="4160" w:type="dxa"/>
            <w:tcBorders>
              <w:top w:val="dashed" w:sz="4" w:space="0" w:color="BFBFBF"/>
              <w:left w:val="none" w:sz="4" w:space="0" w:color="FFFFFF"/>
              <w:bottom w:val="dashed" w:sz="4" w:space="0" w:color="BFBFBF"/>
              <w:right w:val="none" w:sz="4" w:space="0" w:color="FFFFFF"/>
            </w:tcBorders>
          </w:tcPr>
          <w:p w14:paraId="5676F13E" w14:textId="77777777" w:rsidR="00073D09" w:rsidRDefault="00F649B5">
            <w:pPr>
              <w:pStyle w:val="ProductList-TableBody"/>
            </w:pPr>
            <w:r>
              <w:t>Windows Small Business Server 2011 CAL Suite</w:t>
            </w:r>
            <w:r>
              <w:t>（</w:t>
            </w:r>
            <w:r>
              <w:t xml:space="preserve">5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14:paraId="2C11BD47" w14:textId="77777777" w:rsidR="00073D09" w:rsidRDefault="00F649B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F9719E5" w14:textId="77777777" w:rsidR="00073D09" w:rsidRDefault="00F649B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22C93C83" w14:textId="77777777" w:rsidR="00073D09" w:rsidRDefault="00073D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D232AA9" w14:textId="77777777" w:rsidR="00073D09" w:rsidRDefault="00073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9284A4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7023A"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D42E4" w14:textId="77777777" w:rsidR="00073D09" w:rsidRDefault="00073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F5BD3CF"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981C5"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426AD"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C98F5" w14:textId="77777777" w:rsidR="00073D09" w:rsidRDefault="00073D09">
            <w:pPr>
              <w:pStyle w:val="ProductList-TableBody"/>
              <w:jc w:val="center"/>
            </w:pPr>
          </w:p>
        </w:tc>
      </w:tr>
      <w:tr w:rsidR="00073D09" w14:paraId="35B54F87" w14:textId="77777777">
        <w:tc>
          <w:tcPr>
            <w:tcW w:w="4160" w:type="dxa"/>
            <w:tcBorders>
              <w:top w:val="dashed" w:sz="4" w:space="0" w:color="BFBFBF"/>
              <w:left w:val="none" w:sz="4" w:space="0" w:color="FFFFFF"/>
              <w:bottom w:val="dashed" w:sz="4" w:space="0" w:color="BFBFBF"/>
              <w:right w:val="none" w:sz="4" w:space="0" w:color="FFFFFF"/>
            </w:tcBorders>
          </w:tcPr>
          <w:p w14:paraId="3348CED5" w14:textId="77777777" w:rsidR="00073D09" w:rsidRDefault="00F649B5">
            <w:pPr>
              <w:pStyle w:val="ProductList-TableBody"/>
            </w:pPr>
            <w:r>
              <w:t>Windows Small Business Server 2011 CAL Suite</w:t>
            </w:r>
            <w:r>
              <w:t>（</w:t>
            </w:r>
            <w:r>
              <w:t xml:space="preserve">5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14:paraId="0B337E99" w14:textId="77777777" w:rsidR="00073D09" w:rsidRDefault="00F649B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18C766B" w14:textId="77777777" w:rsidR="00073D09" w:rsidRDefault="00F649B5">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14A7C19D" w14:textId="77777777" w:rsidR="00073D09" w:rsidRDefault="00073D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2BB563E" w14:textId="77777777" w:rsidR="00073D09" w:rsidRDefault="00073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E8307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7F197"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C0CB7" w14:textId="77777777" w:rsidR="00073D09" w:rsidRDefault="00073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820A0AC"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0B84F"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B6FA9"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792BE" w14:textId="77777777" w:rsidR="00073D09" w:rsidRDefault="00073D09">
            <w:pPr>
              <w:pStyle w:val="ProductList-TableBody"/>
              <w:jc w:val="center"/>
            </w:pPr>
          </w:p>
        </w:tc>
      </w:tr>
      <w:tr w:rsidR="00073D09" w14:paraId="2FFEB9CA" w14:textId="77777777">
        <w:tc>
          <w:tcPr>
            <w:tcW w:w="4160" w:type="dxa"/>
            <w:tcBorders>
              <w:top w:val="dashed" w:sz="4" w:space="0" w:color="BFBFBF"/>
              <w:left w:val="none" w:sz="4" w:space="0" w:color="FFFFFF"/>
              <w:bottom w:val="dashed" w:sz="4" w:space="0" w:color="BFBFBF"/>
              <w:right w:val="none" w:sz="4" w:space="0" w:color="FFFFFF"/>
            </w:tcBorders>
          </w:tcPr>
          <w:p w14:paraId="07B8B2FB" w14:textId="77777777" w:rsidR="00073D09" w:rsidRDefault="00F649B5">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14:paraId="53B6FEDB" w14:textId="77777777" w:rsidR="00073D09" w:rsidRDefault="00F649B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E5BEFD3" w14:textId="77777777" w:rsidR="00073D09" w:rsidRDefault="00F649B5">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180C4A72" w14:textId="77777777" w:rsidR="00073D09" w:rsidRDefault="00073D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A90B442" w14:textId="77777777" w:rsidR="00073D09" w:rsidRDefault="00073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600E56" w14:textId="77777777" w:rsidR="00073D09" w:rsidRPr="00820D62" w:rsidRDefault="00073D0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2C239"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1DB66" w14:textId="77777777" w:rsidR="00073D09" w:rsidRDefault="00073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03AB7F8"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04563"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2CBD1"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20BE3" w14:textId="77777777" w:rsidR="00073D09" w:rsidRDefault="00073D09">
            <w:pPr>
              <w:pStyle w:val="ProductList-TableBody"/>
              <w:jc w:val="center"/>
            </w:pPr>
          </w:p>
        </w:tc>
      </w:tr>
      <w:tr w:rsidR="00073D09" w14:paraId="24C07E25" w14:textId="77777777">
        <w:tc>
          <w:tcPr>
            <w:tcW w:w="4160" w:type="dxa"/>
            <w:tcBorders>
              <w:top w:val="dashed" w:sz="4" w:space="0" w:color="BFBFBF"/>
              <w:left w:val="none" w:sz="4" w:space="0" w:color="FFFFFF"/>
              <w:bottom w:val="dashed" w:sz="4" w:space="0" w:color="BFBFBF"/>
              <w:right w:val="none" w:sz="4" w:space="0" w:color="FFFFFF"/>
            </w:tcBorders>
          </w:tcPr>
          <w:p w14:paraId="5A2A484F" w14:textId="77777777" w:rsidR="00073D09" w:rsidRDefault="00F649B5">
            <w:pPr>
              <w:pStyle w:val="ProductList-TableBody"/>
            </w:pPr>
            <w:r>
              <w:t>Windows Small Business Server 2011 Premium Add-on CAL Suite</w:t>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14:paraId="2324D4F2" w14:textId="77777777" w:rsidR="00073D09" w:rsidRDefault="00F649B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709FE03" w14:textId="77777777" w:rsidR="00073D09" w:rsidRDefault="00F649B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35629879" w14:textId="77777777" w:rsidR="00073D09" w:rsidRDefault="00073D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2803C91" w14:textId="77777777" w:rsidR="00073D09" w:rsidRDefault="00073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CA03BA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D3942"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A464E" w14:textId="77777777" w:rsidR="00073D09" w:rsidRDefault="00073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6D81A6A"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A4CEC"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5A93D"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A6925" w14:textId="77777777" w:rsidR="00073D09" w:rsidRDefault="00073D09">
            <w:pPr>
              <w:pStyle w:val="ProductList-TableBody"/>
              <w:jc w:val="center"/>
            </w:pPr>
          </w:p>
        </w:tc>
      </w:tr>
      <w:tr w:rsidR="00073D09" w14:paraId="79EB4AF4" w14:textId="77777777">
        <w:tc>
          <w:tcPr>
            <w:tcW w:w="4160" w:type="dxa"/>
            <w:tcBorders>
              <w:top w:val="dashed" w:sz="4" w:space="0" w:color="BFBFBF"/>
              <w:left w:val="none" w:sz="4" w:space="0" w:color="FFFFFF"/>
              <w:bottom w:val="none" w:sz="4" w:space="0" w:color="000000"/>
              <w:right w:val="none" w:sz="4" w:space="0" w:color="FFFFFF"/>
            </w:tcBorders>
          </w:tcPr>
          <w:p w14:paraId="07B412C8" w14:textId="77777777" w:rsidR="00073D09" w:rsidRDefault="00F649B5">
            <w:pPr>
              <w:pStyle w:val="ProductList-TableBody"/>
            </w:pPr>
            <w:r>
              <w:t>Windows Small Business Server 2011 Premium Add-on CAL Suite</w:t>
            </w:r>
            <w:r>
              <w:t>（</w:t>
            </w:r>
            <w:r>
              <w:t xml:space="preserve">1 </w:t>
            </w:r>
            <w:r>
              <w:t>个客户端）（设备及用户）</w:t>
            </w:r>
          </w:p>
        </w:tc>
        <w:tc>
          <w:tcPr>
            <w:tcW w:w="620" w:type="dxa"/>
            <w:tcBorders>
              <w:top w:val="dashed" w:sz="4" w:space="0" w:color="BFBFBF"/>
              <w:left w:val="none" w:sz="4" w:space="0" w:color="FFFFFF"/>
              <w:bottom w:val="none" w:sz="4" w:space="0" w:color="000000"/>
              <w:right w:val="none" w:sz="4" w:space="0" w:color="FFFFFF"/>
            </w:tcBorders>
          </w:tcPr>
          <w:p w14:paraId="2241451F" w14:textId="77777777" w:rsidR="00073D09" w:rsidRDefault="00F649B5">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3D056E29" w14:textId="77777777" w:rsidR="00073D09" w:rsidRDefault="00F649B5">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145FE1B4" w14:textId="77777777" w:rsidR="00073D09" w:rsidRDefault="00073D0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3D6282D1" w14:textId="77777777" w:rsidR="00073D09" w:rsidRDefault="00073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741704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C4FC4"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D1075" w14:textId="77777777" w:rsidR="00073D09" w:rsidRDefault="00073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03D34E3"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2E73E"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E1C41" w14:textId="77777777" w:rsidR="00073D09" w:rsidRDefault="00073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E9E49" w14:textId="77777777" w:rsidR="00073D09" w:rsidRDefault="00073D09">
            <w:pPr>
              <w:pStyle w:val="ProductList-TableBody"/>
              <w:jc w:val="center"/>
            </w:pPr>
          </w:p>
        </w:tc>
      </w:tr>
    </w:tbl>
    <w:p w14:paraId="52A77D2F" w14:textId="77777777" w:rsidR="00073D09" w:rsidRDefault="00F649B5">
      <w:pPr>
        <w:pStyle w:val="ProductList-Offering1SubSection"/>
      </w:pPr>
      <w:bookmarkStart w:id="207" w:name="_Sec759"/>
      <w:r>
        <w:t>2.</w:t>
      </w:r>
      <w:r>
        <w:t>产品条件</w:t>
      </w:r>
      <w:bookmarkEnd w:id="207"/>
    </w:p>
    <w:tbl>
      <w:tblPr>
        <w:tblStyle w:val="PURTable"/>
        <w:tblW w:w="0" w:type="dxa"/>
        <w:tblLook w:val="04A0" w:firstRow="1" w:lastRow="0" w:firstColumn="1" w:lastColumn="0" w:noHBand="0" w:noVBand="1"/>
      </w:tblPr>
      <w:tblGrid>
        <w:gridCol w:w="3632"/>
        <w:gridCol w:w="3579"/>
        <w:gridCol w:w="3579"/>
      </w:tblGrid>
      <w:tr w:rsidR="00073D09" w14:paraId="173E6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A485D" w14:textId="77777777" w:rsidR="00073D09" w:rsidRDefault="00F649B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4372540"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CDFB1" w14:textId="77777777" w:rsidR="00073D09" w:rsidRDefault="00F649B5">
            <w:pPr>
              <w:pStyle w:val="ProductList-TableBody"/>
            </w:pPr>
            <w:r>
              <w:rPr>
                <w:color w:val="404040"/>
              </w:rPr>
              <w:t>版本降级：不适用</w:t>
            </w:r>
          </w:p>
        </w:tc>
      </w:tr>
      <w:tr w:rsidR="00073D09" w14:paraId="347BC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CF6E" w14:textId="77777777" w:rsidR="00073D09" w:rsidRDefault="00F649B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A9790"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38AB" w14:textId="77777777" w:rsidR="00073D09" w:rsidRDefault="00F649B5">
            <w:pPr>
              <w:pStyle w:val="ProductList-TableBody"/>
            </w:pPr>
            <w:r>
              <w:rPr>
                <w:color w:val="404040"/>
              </w:rPr>
              <w:t>前提（软件保障）：不适用</w:t>
            </w:r>
          </w:p>
        </w:tc>
      </w:tr>
      <w:tr w:rsidR="00073D09" w14:paraId="46B9D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C78D" w14:textId="77777777" w:rsidR="00073D09" w:rsidRDefault="00F649B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34C2"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A35D" w14:textId="77777777" w:rsidR="00073D09" w:rsidRDefault="00F649B5">
            <w:pPr>
              <w:pStyle w:val="ProductList-TableBody"/>
            </w:pPr>
            <w:r>
              <w:rPr>
                <w:color w:val="404040"/>
              </w:rPr>
              <w:t>符合削减条件：不适用</w:t>
            </w:r>
          </w:p>
        </w:tc>
      </w:tr>
      <w:tr w:rsidR="00073D09" w14:paraId="394B7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BB12" w14:textId="77777777" w:rsidR="00073D09" w:rsidRDefault="00F649B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9B86"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326E" w14:textId="77777777" w:rsidR="00073D09" w:rsidRDefault="00F649B5">
            <w:pPr>
              <w:pStyle w:val="ProductList-TableBody"/>
            </w:pPr>
            <w:r>
              <w:rPr>
                <w:color w:val="404040"/>
              </w:rPr>
              <w:t>符合校正条件：不适用</w:t>
            </w:r>
          </w:p>
        </w:tc>
      </w:tr>
      <w:tr w:rsidR="00073D09" w14:paraId="1AB9E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D37C" w14:textId="77777777" w:rsidR="00073D09" w:rsidRDefault="00F649B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F930" w14:textId="77777777" w:rsidR="00073D09" w:rsidRDefault="00F649B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88AB" w14:textId="77777777" w:rsidR="00073D09" w:rsidRDefault="00073D09">
            <w:pPr>
              <w:pStyle w:val="ProductList-TableBody"/>
            </w:pPr>
          </w:p>
        </w:tc>
      </w:tr>
    </w:tbl>
    <w:p w14:paraId="68DF035F" w14:textId="77777777" w:rsidR="00073D09" w:rsidRDefault="00F649B5">
      <w:pPr>
        <w:pStyle w:val="ProductList-Offering1SubSection"/>
      </w:pPr>
      <w:bookmarkStart w:id="208" w:name="_Sec808"/>
      <w:r>
        <w:t>3.</w:t>
      </w:r>
      <w:r>
        <w:t>使用权利</w:t>
      </w:r>
      <w:bookmarkEnd w:id="208"/>
    </w:p>
    <w:tbl>
      <w:tblPr>
        <w:tblStyle w:val="PURTable"/>
        <w:tblW w:w="0" w:type="dxa"/>
        <w:tblLook w:val="04A0" w:firstRow="1" w:lastRow="0" w:firstColumn="1" w:lastColumn="0" w:noHBand="0" w:noVBand="1"/>
      </w:tblPr>
      <w:tblGrid>
        <w:gridCol w:w="3596"/>
        <w:gridCol w:w="3597"/>
        <w:gridCol w:w="3597"/>
      </w:tblGrid>
      <w:tr w:rsidR="00073D09" w14:paraId="1B5A5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14BB2" w14:textId="77777777" w:rsidR="00073D09" w:rsidRDefault="00F649B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1D2FE" w14:textId="77777777" w:rsidR="00073D09" w:rsidRDefault="00F649B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82042" w14:textId="77777777" w:rsidR="00073D09" w:rsidRDefault="00F649B5">
            <w:pPr>
              <w:pStyle w:val="ProductList-TableBody"/>
            </w:pPr>
            <w:r>
              <w:rPr>
                <w:color w:val="404040"/>
              </w:rPr>
              <w:t>附加软件：不适用</w:t>
            </w:r>
          </w:p>
        </w:tc>
      </w:tr>
      <w:tr w:rsidR="00073D09" w14:paraId="6FA71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439D" w14:textId="77777777" w:rsidR="00073D09" w:rsidRDefault="00F649B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E26E" w14:textId="77777777" w:rsidR="00073D09" w:rsidRDefault="00F649B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94AA" w14:textId="77777777" w:rsidR="00073D09" w:rsidRDefault="00F649B5">
            <w:pPr>
              <w:pStyle w:val="ProductList-TableBody"/>
            </w:pPr>
            <w:r>
              <w:rPr>
                <w:color w:val="404040"/>
              </w:rPr>
              <w:t>所含技术：不适用</w:t>
            </w:r>
          </w:p>
        </w:tc>
      </w:tr>
      <w:tr w:rsidR="00073D09" w14:paraId="08B02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0FE8" w14:textId="77777777" w:rsidR="00073D09" w:rsidRDefault="00F649B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2067"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09A1" w14:textId="77777777" w:rsidR="00073D09" w:rsidRDefault="00073D09">
            <w:pPr>
              <w:pStyle w:val="ProductList-TableBody"/>
            </w:pPr>
          </w:p>
        </w:tc>
      </w:tr>
    </w:tbl>
    <w:p w14:paraId="68331C75" w14:textId="77777777" w:rsidR="00073D09" w:rsidRDefault="00F649B5">
      <w:pPr>
        <w:pStyle w:val="ProductList-Offering1SubSection"/>
      </w:pPr>
      <w:bookmarkStart w:id="209" w:name="_Sec835"/>
      <w:r>
        <w:t>4.</w:t>
      </w:r>
      <w:r>
        <w:t>软件保障</w:t>
      </w:r>
      <w:bookmarkEnd w:id="209"/>
    </w:p>
    <w:tbl>
      <w:tblPr>
        <w:tblStyle w:val="PURTable"/>
        <w:tblW w:w="0" w:type="dxa"/>
        <w:tblLook w:val="04A0" w:firstRow="1" w:lastRow="0" w:firstColumn="1" w:lastColumn="0" w:noHBand="0" w:noVBand="1"/>
      </w:tblPr>
      <w:tblGrid>
        <w:gridCol w:w="3590"/>
        <w:gridCol w:w="3610"/>
        <w:gridCol w:w="3590"/>
      </w:tblGrid>
      <w:tr w:rsidR="00073D09" w14:paraId="75EEB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7B17D" w14:textId="77777777" w:rsidR="00073D09" w:rsidRDefault="00F649B5">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0BAFC" w14:textId="77777777" w:rsidR="00073D09" w:rsidRDefault="00F649B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246B0" w14:textId="77777777" w:rsidR="00073D09" w:rsidRDefault="00F649B5">
            <w:pPr>
              <w:pStyle w:val="ProductList-TableBody"/>
            </w:pPr>
            <w:r>
              <w:rPr>
                <w:color w:val="404040"/>
              </w:rPr>
              <w:t>故障切换权利：不适用</w:t>
            </w:r>
          </w:p>
        </w:tc>
      </w:tr>
      <w:tr w:rsidR="00073D09" w14:paraId="09125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3C57" w14:textId="77777777" w:rsidR="00073D09" w:rsidRDefault="00F649B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828C387"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D76E" w14:textId="77777777" w:rsidR="00073D09" w:rsidRDefault="00F649B5">
            <w:pPr>
              <w:pStyle w:val="ProductList-TableBody"/>
            </w:pPr>
            <w:r>
              <w:rPr>
                <w:color w:val="404040"/>
              </w:rPr>
              <w:t>漫游权利：不适用</w:t>
            </w:r>
          </w:p>
        </w:tc>
      </w:tr>
      <w:tr w:rsidR="00073D09" w14:paraId="0E4BF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AF2C" w14:textId="77777777" w:rsidR="00073D09" w:rsidRDefault="00F649B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DFA9" w14:textId="77777777" w:rsidR="00073D09" w:rsidRDefault="00073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2478" w14:textId="77777777" w:rsidR="00073D09" w:rsidRDefault="00073D09">
            <w:pPr>
              <w:pStyle w:val="ProductList-TableBody"/>
            </w:pPr>
          </w:p>
        </w:tc>
      </w:tr>
    </w:tbl>
    <w:p w14:paraId="12D3C727"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4DA7B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BDCF0"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374DA43E" w14:textId="77777777" w:rsidR="00073D09" w:rsidRDefault="00073D09">
      <w:pPr>
        <w:pStyle w:val="ProductList-Body"/>
      </w:pPr>
    </w:p>
    <w:p w14:paraId="3BC9A3E7" w14:textId="77777777" w:rsidR="00073D09" w:rsidRDefault="00073D09">
      <w:pPr>
        <w:sectPr w:rsidR="00073D09">
          <w:headerReference w:type="default" r:id="rId90"/>
          <w:footerReference w:type="default" r:id="rId91"/>
          <w:type w:val="continuous"/>
          <w:pgSz w:w="12240" w:h="15840" w:code="1"/>
          <w:pgMar w:top="1170" w:right="720" w:bottom="720" w:left="720" w:header="432" w:footer="288" w:gutter="0"/>
          <w:cols w:space="360"/>
        </w:sectPr>
      </w:pPr>
    </w:p>
    <w:p w14:paraId="41A1A970" w14:textId="77777777" w:rsidR="00073D09" w:rsidRDefault="00F649B5">
      <w:pPr>
        <w:pStyle w:val="ProductList-SectionHeading"/>
        <w:pageBreakBefore/>
      </w:pPr>
      <w:bookmarkStart w:id="210" w:name="_Sec548"/>
      <w:bookmarkEnd w:id="33"/>
      <w:r>
        <w:t>在线服务</w:t>
      </w:r>
      <w:r>
        <w:fldChar w:fldCharType="begin"/>
      </w:r>
      <w:r>
        <w:instrText xml:space="preserve"> TC "</w:instrText>
      </w:r>
      <w:bookmarkStart w:id="211" w:name="_Toc431204052"/>
      <w:r>
        <w:instrText>在线服务</w:instrText>
      </w:r>
      <w:bookmarkEnd w:id="211"/>
      <w:r>
        <w:instrText>" \l 1</w:instrText>
      </w:r>
      <w:r>
        <w:fldChar w:fldCharType="end"/>
      </w:r>
    </w:p>
    <w:p w14:paraId="71EE0354" w14:textId="77777777" w:rsidR="00073D09" w:rsidRDefault="00F649B5">
      <w:pPr>
        <w:pStyle w:val="ProductList-Body"/>
      </w:pPr>
      <w:r>
        <w:t>客户购买和使用微软在线服务应遵守这些产品条款以及位于</w:t>
      </w:r>
      <w:r>
        <w:t xml:space="preserve"> </w:t>
      </w:r>
      <w:hyperlink r:id="rId92">
        <w:r>
          <w:rPr>
            <w:color w:val="00467F"/>
            <w:u w:val="single"/>
          </w:rPr>
          <w:t>http://go.microsoft.com/?linkid=9840733</w:t>
        </w:r>
      </w:hyperlink>
      <w:r>
        <w:t xml:space="preserve"> </w:t>
      </w:r>
      <w:r>
        <w:t>的微软在线服务条款</w:t>
      </w:r>
      <w:r>
        <w:t xml:space="preserve"> (OST) </w:t>
      </w:r>
      <w:r>
        <w:t>文档，并将通过在此提及而纳入。</w:t>
      </w:r>
    </w:p>
    <w:p w14:paraId="53029EF5" w14:textId="77777777" w:rsidR="00073D09" w:rsidRDefault="00F649B5">
      <w:pPr>
        <w:pStyle w:val="ProductList-Offering1Heading"/>
      </w:pPr>
      <w:bookmarkStart w:id="212" w:name="_Sec620"/>
      <w:r>
        <w:t>各地区的在线服务提供情况</w:t>
      </w:r>
      <w:bookmarkEnd w:id="212"/>
      <w:r>
        <w:fldChar w:fldCharType="begin"/>
      </w:r>
      <w:r>
        <w:instrText xml:space="preserve"> TC "</w:instrText>
      </w:r>
      <w:bookmarkStart w:id="213" w:name="_Toc431204053"/>
      <w:r>
        <w:instrText>各地区的在线服务提供情况</w:instrText>
      </w:r>
      <w:bookmarkEnd w:id="213"/>
      <w:r>
        <w:instrText xml:space="preserve"> " \l 2</w:instrText>
      </w:r>
      <w:r>
        <w:fldChar w:fldCharType="end"/>
      </w:r>
    </w:p>
    <w:p w14:paraId="2698F725" w14:textId="77777777" w:rsidR="00073D09" w:rsidRDefault="00F649B5">
      <w:pPr>
        <w:pStyle w:val="ProductList-Body"/>
      </w:pPr>
      <w:r>
        <w:t>请访问</w:t>
      </w:r>
      <w:r>
        <w:t xml:space="preserve"> </w:t>
      </w:r>
      <w:hyperlink r:id="rId93" w:anchor="international">
        <w:r>
          <w:rPr>
            <w:color w:val="00467F"/>
            <w:u w:val="single"/>
          </w:rPr>
          <w:t>http://www.microsoft.com/online/faq.aspx#international</w:t>
        </w:r>
      </w:hyperlink>
      <w:r>
        <w:t xml:space="preserve"> </w:t>
      </w:r>
      <w:r>
        <w:t>查看提供在线服务的国家和地区列表。</w:t>
      </w:r>
    </w:p>
    <w:p w14:paraId="554E0D9F" w14:textId="77777777" w:rsidR="00073D09" w:rsidRDefault="00F649B5">
      <w:pPr>
        <w:pStyle w:val="ProductList-Offering1Heading"/>
      </w:pPr>
      <w:bookmarkStart w:id="214" w:name="_Sec621"/>
      <w:r>
        <w:t>在线服务购买规则</w:t>
      </w:r>
      <w:bookmarkEnd w:id="214"/>
      <w:r>
        <w:fldChar w:fldCharType="begin"/>
      </w:r>
      <w:r>
        <w:instrText xml:space="preserve"> TC "</w:instrText>
      </w:r>
      <w:bookmarkStart w:id="215" w:name="_Toc431204054"/>
      <w:r>
        <w:instrText>在线服务购买规则</w:instrText>
      </w:r>
      <w:bookmarkEnd w:id="215"/>
      <w:r>
        <w:instrText>" \l 2</w:instrText>
      </w:r>
      <w:r>
        <w:fldChar w:fldCharType="end"/>
      </w:r>
    </w:p>
    <w:p w14:paraId="2E6D7C08" w14:textId="77777777" w:rsidR="00073D09" w:rsidRDefault="00F649B5">
      <w:pPr>
        <w:pStyle w:val="ProductList-Body"/>
      </w:pPr>
      <w:r>
        <w:t>以下购买规则适用于在线服务的购买：</w:t>
      </w:r>
    </w:p>
    <w:p w14:paraId="393C0EA1" w14:textId="77777777" w:rsidR="00073D09" w:rsidRDefault="00F649B5">
      <w:pPr>
        <w:pStyle w:val="ProductList-Bullet"/>
        <w:numPr>
          <w:ilvl w:val="0"/>
          <w:numId w:val="35"/>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500A1A84" w14:textId="77777777" w:rsidR="00073D09" w:rsidRDefault="00F649B5">
      <w:pPr>
        <w:pStyle w:val="ProductList-Bullet"/>
        <w:numPr>
          <w:ilvl w:val="0"/>
          <w:numId w:val="35"/>
        </w:numPr>
      </w:pPr>
      <w:r>
        <w:t>如果客户额外购买在线服务，额外购买的订购期限结束日期必须与客户现有的相同在线服务的订购期限结束日期相一致。</w:t>
      </w:r>
    </w:p>
    <w:p w14:paraId="2EA8269A" w14:textId="77777777" w:rsidR="00073D09" w:rsidRDefault="00F649B5">
      <w:pPr>
        <w:pStyle w:val="ProductList-Bullet"/>
        <w:numPr>
          <w:ilvl w:val="0"/>
          <w:numId w:val="35"/>
        </w:numPr>
      </w:pPr>
      <w:r>
        <w:t>客户不得在其在线服务订购期间减少在线服务承诺订购数量。</w:t>
      </w:r>
    </w:p>
    <w:p w14:paraId="03DDA3F6" w14:textId="77777777" w:rsidR="00073D09" w:rsidRDefault="00F649B5">
      <w:pPr>
        <w:pStyle w:val="ProductList-Bullet"/>
        <w:numPr>
          <w:ilvl w:val="0"/>
          <w:numId w:val="35"/>
        </w:numPr>
      </w:pPr>
      <w:r>
        <w:t xml:space="preserve">Microsoft Azure </w:t>
      </w:r>
      <w:r>
        <w:t>产品说明中介绍了</w:t>
      </w:r>
      <w:r>
        <w:t xml:space="preserve"> Microsoft Azure </w:t>
      </w:r>
      <w:r>
        <w:t>的订购期限和付款方式。</w:t>
      </w:r>
    </w:p>
    <w:p w14:paraId="68E7C8D1" w14:textId="77777777" w:rsidR="00073D09" w:rsidRDefault="00F649B5">
      <w:pPr>
        <w:pStyle w:val="ProductList-Offering1Heading"/>
      </w:pPr>
      <w:bookmarkStart w:id="216" w:name="_Sec622"/>
      <w:r>
        <w:t>附加用户订购许可</w:t>
      </w:r>
      <w:r>
        <w:t xml:space="preserve"> (SL)</w:t>
      </w:r>
      <w:bookmarkEnd w:id="216"/>
      <w:r>
        <w:fldChar w:fldCharType="begin"/>
      </w:r>
      <w:r>
        <w:instrText xml:space="preserve"> TC "</w:instrText>
      </w:r>
      <w:bookmarkStart w:id="217" w:name="_Toc431204055"/>
      <w:r>
        <w:instrText>附加用户订购许可</w:instrText>
      </w:r>
      <w:r>
        <w:instrText xml:space="preserve"> (SL)</w:instrText>
      </w:r>
      <w:bookmarkEnd w:id="217"/>
      <w:r>
        <w:instrText>" \l 2</w:instrText>
      </w:r>
      <w:r>
        <w:fldChar w:fldCharType="end"/>
      </w:r>
    </w:p>
    <w:p w14:paraId="1F0FD976" w14:textId="77777777" w:rsidR="00073D09" w:rsidRDefault="00F649B5">
      <w:pPr>
        <w:pStyle w:val="ProductList-Body"/>
      </w:pPr>
      <w:r>
        <w:t>附加用户</w:t>
      </w:r>
      <w:r>
        <w:t xml:space="preserve"> SL </w:t>
      </w:r>
      <w:r>
        <w:t>具有以下特点：</w:t>
      </w:r>
      <w:r>
        <w:t xml:space="preserve">(i) </w:t>
      </w:r>
      <w:r>
        <w:t>是在先前购买的合格许可</w:t>
      </w:r>
      <w:r>
        <w:rPr>
          <w:i/>
          <w:vertAlign w:val="superscript"/>
        </w:rPr>
        <w:t>1</w:t>
      </w:r>
      <w:r>
        <w:t>（或一组合格许可）之外额外购买的</w:t>
      </w:r>
      <w:r>
        <w:t xml:space="preserve"> SL</w:t>
      </w:r>
      <w:r>
        <w:t>，</w:t>
      </w:r>
      <w:r>
        <w:t xml:space="preserve">(ii) </w:t>
      </w:r>
      <w:r>
        <w:t>已分配给单一合格用户（按客户许可登记表中的定义），</w:t>
      </w:r>
      <w:r>
        <w:t xml:space="preserve">(iii) </w:t>
      </w:r>
      <w:r>
        <w:t>受在线服务服务条款</w:t>
      </w:r>
      <w:r>
        <w:t xml:space="preserve"> (OST) </w:t>
      </w:r>
      <w:r>
        <w:t>中相应许可条款的约束，</w:t>
      </w:r>
      <w:r>
        <w:t xml:space="preserve">(iv) </w:t>
      </w:r>
      <w:r>
        <w:t>在合格许可的软件保障范围到期时到期（或者如果提前，在订购期限结束时到期）。对于在</w:t>
      </w:r>
      <w:r>
        <w:t xml:space="preserve"> OST </w:t>
      </w:r>
      <w:r>
        <w:t>中未单独显示的任何附加用户</w:t>
      </w:r>
      <w:r>
        <w:t xml:space="preserve"> SL</w:t>
      </w:r>
      <w:r>
        <w:t>，同一服务的完全用户</w:t>
      </w:r>
      <w:r>
        <w:t xml:space="preserve"> SL </w:t>
      </w:r>
      <w:r>
        <w:t>的服务条款适用。尽管存在一般许可重新分配权利，但是附加用户</w:t>
      </w:r>
      <w:r>
        <w:t xml:space="preserve"> SL </w:t>
      </w:r>
      <w:r>
        <w:t>只能重新分配给其他合格用户。</w:t>
      </w:r>
    </w:p>
    <w:p w14:paraId="3E164E0C" w14:textId="77777777" w:rsidR="00073D09" w:rsidRDefault="00073D09">
      <w:pPr>
        <w:pStyle w:val="ProductList-Body"/>
      </w:pPr>
    </w:p>
    <w:p w14:paraId="78BCF574" w14:textId="77777777" w:rsidR="00073D09" w:rsidRDefault="00F649B5">
      <w:pPr>
        <w:pStyle w:val="ProductList-Body"/>
      </w:pPr>
      <w:r>
        <w:rPr>
          <w:i/>
          <w:vertAlign w:val="superscript"/>
        </w:rPr>
        <w:t>1</w:t>
      </w:r>
      <w:r>
        <w:rPr>
          <w:i/>
        </w:rPr>
        <w:t>附加用户</w:t>
      </w:r>
      <w:r>
        <w:rPr>
          <w:i/>
        </w:rPr>
        <w:t xml:space="preserve"> SL </w:t>
      </w:r>
      <w:r>
        <w:rPr>
          <w:i/>
        </w:rPr>
        <w:t>的合格许可标识在其相关产品的产品特定部分中。</w:t>
      </w:r>
    </w:p>
    <w:p w14:paraId="04214DD8" w14:textId="77777777" w:rsidR="00073D09" w:rsidRDefault="00F649B5">
      <w:pPr>
        <w:pStyle w:val="ProductList-Offering1Heading"/>
      </w:pPr>
      <w:bookmarkStart w:id="218" w:name="_Sec623"/>
      <w:r>
        <w:t>在线服务续签</w:t>
      </w:r>
      <w:bookmarkEnd w:id="218"/>
      <w:r>
        <w:fldChar w:fldCharType="begin"/>
      </w:r>
      <w:r>
        <w:instrText xml:space="preserve"> TC "</w:instrText>
      </w:r>
      <w:bookmarkStart w:id="219" w:name="_Toc431204056"/>
      <w:r>
        <w:instrText>在线服务续签</w:instrText>
      </w:r>
      <w:bookmarkEnd w:id="219"/>
      <w:r>
        <w:instrText>" \l 2</w:instrText>
      </w:r>
      <w:r>
        <w:fldChar w:fldCharType="end"/>
      </w:r>
    </w:p>
    <w:p w14:paraId="0CB3FDC3" w14:textId="77777777" w:rsidR="00073D09" w:rsidRDefault="00F649B5">
      <w:pPr>
        <w:pStyle w:val="ProductList-Body"/>
      </w:pPr>
      <w:r>
        <w:t>除非客户在订购期满之前，至少提前三十</w:t>
      </w:r>
      <w:r>
        <w:t xml:space="preserve"> (30) </w:t>
      </w:r>
      <w:r>
        <w:t>天通过经销商或使用</w:t>
      </w:r>
      <w:r>
        <w:t xml:space="preserve"> </w:t>
      </w:r>
      <w:hyperlink r:id="rId94">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701ACE58" w14:textId="77777777" w:rsidR="00073D09" w:rsidRDefault="00F649B5">
      <w:pPr>
        <w:pStyle w:val="ProductList-OfferingGroupHeading"/>
      </w:pPr>
      <w:bookmarkStart w:id="220" w:name="_Sec624"/>
      <w:r>
        <w:t xml:space="preserve">Microsoft Azure </w:t>
      </w:r>
      <w:r>
        <w:t>服务</w:t>
      </w:r>
      <w:bookmarkEnd w:id="220"/>
      <w:r>
        <w:fldChar w:fldCharType="begin"/>
      </w:r>
      <w:r>
        <w:instrText xml:space="preserve"> TC "</w:instrText>
      </w:r>
      <w:bookmarkStart w:id="221" w:name="_Toc431204057"/>
      <w:r>
        <w:instrText xml:space="preserve">Microsoft Azure </w:instrText>
      </w:r>
      <w:r>
        <w:instrText>服务</w:instrText>
      </w:r>
      <w:bookmarkEnd w:id="221"/>
      <w:r>
        <w:instrText>" \l 2</w:instrText>
      </w:r>
      <w:r>
        <w:fldChar w:fldCharType="end"/>
      </w:r>
    </w:p>
    <w:p w14:paraId="4F6B0220" w14:textId="77777777" w:rsidR="00073D09" w:rsidRDefault="00F649B5">
      <w:pPr>
        <w:pStyle w:val="ProductList-ClauseHeading"/>
      </w:pPr>
      <w:r>
        <w:t>1.</w:t>
      </w:r>
      <w:r>
        <w:t>定义</w:t>
      </w:r>
    </w:p>
    <w:p w14:paraId="573D5EB7" w14:textId="77777777" w:rsidR="00073D09" w:rsidRDefault="00F649B5">
      <w:pPr>
        <w:pStyle w:val="ProductList-Body"/>
      </w:pPr>
      <w:r>
        <w:rPr>
          <w:b/>
          <w:color w:val="00188F"/>
        </w:rPr>
        <w:t>已分配的年度承诺</w:t>
      </w:r>
      <w:r>
        <w:t>是指在登记有效期内每年分配的金额承诺部分。</w:t>
      </w:r>
    </w:p>
    <w:p w14:paraId="68676B32" w14:textId="77777777" w:rsidR="00073D09" w:rsidRDefault="00F649B5">
      <w:pPr>
        <w:pStyle w:val="ProductList-Body"/>
      </w:pPr>
      <w:r>
        <w:rPr>
          <w:b/>
          <w:color w:val="00188F"/>
        </w:rPr>
        <w:t>承诺价格</w:t>
      </w:r>
      <w:r>
        <w:t>是指在达到已分配年度承诺额度前所使用的所有</w:t>
      </w:r>
      <w:r>
        <w:t xml:space="preserve"> Microsoft Azure </w:t>
      </w:r>
      <w:r>
        <w:t>服务的价格，微软服务计划除外。</w:t>
      </w:r>
    </w:p>
    <w:p w14:paraId="62883966" w14:textId="77777777" w:rsidR="00073D09" w:rsidRDefault="00F649B5">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14:paraId="1F0EEEE6" w14:textId="77777777" w:rsidR="00073D09" w:rsidRDefault="00F649B5">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。承诺价格等于消费价格。</w:t>
      </w:r>
    </w:p>
    <w:p w14:paraId="1AEFB62A" w14:textId="77777777" w:rsidR="00073D09" w:rsidRDefault="00F649B5">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服务计划采购的服务不符合在线服务条款中的托管例外情况或者托管服务例外情况。</w:t>
      </w:r>
    </w:p>
    <w:p w14:paraId="792C1D1B" w14:textId="77777777" w:rsidR="00073D09" w:rsidRDefault="00F649B5">
      <w:pPr>
        <w:pStyle w:val="ProductList-Body"/>
      </w:pPr>
      <w:r>
        <w:rPr>
          <w:b/>
          <w:color w:val="00188F"/>
        </w:rPr>
        <w:t>金额承诺</w:t>
      </w:r>
      <w:r>
        <w:t>是指客户承诺在订购期内为其使用的合格</w:t>
      </w:r>
      <w:r>
        <w:t xml:space="preserve"> Microsoft Azure </w:t>
      </w:r>
      <w:r>
        <w:t>服务支付的总金额。</w:t>
      </w:r>
    </w:p>
    <w:p w14:paraId="2C658953" w14:textId="77777777" w:rsidR="00073D09" w:rsidRDefault="00073D09">
      <w:pPr>
        <w:pStyle w:val="ProductList-Body"/>
      </w:pPr>
    </w:p>
    <w:p w14:paraId="4E51FA03" w14:textId="77777777" w:rsidR="00073D09" w:rsidRDefault="00F649B5">
      <w:pPr>
        <w:pStyle w:val="ProductList-ClauseHeading"/>
      </w:pPr>
      <w:r>
        <w:t>2.</w:t>
      </w:r>
      <w:r>
        <w:t>订购期限</w:t>
      </w:r>
    </w:p>
    <w:p w14:paraId="39F11C28" w14:textId="77777777" w:rsidR="00073D09" w:rsidRDefault="00F649B5">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14:paraId="71D206EA" w14:textId="77777777" w:rsidR="00073D09" w:rsidRDefault="00073D09">
      <w:pPr>
        <w:pStyle w:val="ProductList-Body"/>
      </w:pPr>
    </w:p>
    <w:p w14:paraId="21603DCA" w14:textId="77777777" w:rsidR="00073D09" w:rsidRDefault="00F649B5">
      <w:pPr>
        <w:pStyle w:val="ProductList-ClauseHeading"/>
      </w:pPr>
      <w:r>
        <w:t>3.</w:t>
      </w:r>
      <w:r>
        <w:t>购买服务</w:t>
      </w:r>
    </w:p>
    <w:p w14:paraId="042F2EC0" w14:textId="77777777" w:rsidR="00073D09" w:rsidRDefault="00F649B5">
      <w:pPr>
        <w:pStyle w:val="ProductList-Body"/>
      </w:pPr>
      <w:r>
        <w:t>您可以按以下方式之一或按组合方式来购买</w:t>
      </w:r>
      <w:r>
        <w:t xml:space="preserve"> Microsoft Azure </w:t>
      </w:r>
      <w:r>
        <w:t>服务：</w:t>
      </w:r>
    </w:p>
    <w:p w14:paraId="2121305A" w14:textId="77777777" w:rsidR="00073D09" w:rsidRDefault="00F649B5">
      <w:pPr>
        <w:pStyle w:val="ProductList-Bullet"/>
        <w:numPr>
          <w:ilvl w:val="0"/>
          <w:numId w:val="36"/>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14:paraId="1148B3CE" w14:textId="77777777" w:rsidR="00073D09" w:rsidRDefault="00F649B5">
      <w:pPr>
        <w:pStyle w:val="ProductList-Bullet"/>
        <w:numPr>
          <w:ilvl w:val="1"/>
          <w:numId w:val="36"/>
        </w:numPr>
      </w:pPr>
      <w:r>
        <w:t>客户可以通知经销商减少未来任何登记周年日的金额承诺，经销商必须在登记周年日之前与微软共同处理此请求。</w:t>
      </w:r>
    </w:p>
    <w:p w14:paraId="2D26A7C6" w14:textId="77777777" w:rsidR="00073D09" w:rsidRDefault="00F649B5">
      <w:pPr>
        <w:pStyle w:val="ProductList-Bullet"/>
        <w:numPr>
          <w:ilvl w:val="1"/>
          <w:numId w:val="36"/>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14:paraId="3EFF2AC6" w14:textId="77777777" w:rsidR="00073D09" w:rsidRDefault="00F649B5">
      <w:pPr>
        <w:pStyle w:val="ProductList-Bullet"/>
        <w:numPr>
          <w:ilvl w:val="0"/>
          <w:numId w:val="36"/>
        </w:numPr>
      </w:pPr>
      <w:r>
        <w:rPr>
          <w:b/>
          <w:color w:val="00188F"/>
        </w:rPr>
        <w:t>消费</w:t>
      </w:r>
      <w:r>
        <w:t>：客户可以按照在计费周期内所使用的</w:t>
      </w:r>
      <w:r>
        <w:t xml:space="preserve"> Microsoft Azure </w:t>
      </w:r>
      <w:r>
        <w:t>服务来支付金额。</w:t>
      </w:r>
      <w:r>
        <w:t xml:space="preserve">Microsoft Azure </w:t>
      </w:r>
      <w:r>
        <w:t>服务的某些功能只有在购买后方可使用。</w:t>
      </w:r>
    </w:p>
    <w:p w14:paraId="5E18D195" w14:textId="77777777" w:rsidR="00073D09" w:rsidRDefault="00F649B5">
      <w:pPr>
        <w:pStyle w:val="ProductList-Bullet"/>
        <w:numPr>
          <w:ilvl w:val="0"/>
          <w:numId w:val="36"/>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14:paraId="792D314B" w14:textId="77777777" w:rsidR="00073D09" w:rsidRDefault="00F649B5">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14:paraId="55C9073A" w14:textId="77777777" w:rsidR="00073D09" w:rsidRDefault="00073D09">
      <w:pPr>
        <w:pStyle w:val="ProductList-Body"/>
      </w:pPr>
    </w:p>
    <w:p w14:paraId="1C271503" w14:textId="77777777" w:rsidR="00073D09" w:rsidRDefault="00F649B5">
      <w:pPr>
        <w:pStyle w:val="ProductList-ClauseHeading"/>
      </w:pPr>
      <w:r>
        <w:t>4.</w:t>
      </w:r>
      <w:r>
        <w:t>定价</w:t>
      </w:r>
    </w:p>
    <w:p w14:paraId="225DDEDF" w14:textId="77777777" w:rsidR="00073D09" w:rsidRDefault="00F649B5">
      <w:pPr>
        <w:pStyle w:val="ProductList-Body"/>
      </w:pPr>
      <w:r>
        <w:t>如果客户不具有企业许可登记表、企业订购许可登记表、选择协议、选择附加协议或服务器和云许可登记表，则将适用价格水平</w:t>
      </w:r>
      <w:r>
        <w:t xml:space="preserve"> A</w:t>
      </w:r>
      <w:r>
        <w:t>。</w:t>
      </w:r>
    </w:p>
    <w:p w14:paraId="063BCF22" w14:textId="77777777" w:rsidR="00073D09" w:rsidRDefault="00073D09">
      <w:pPr>
        <w:pStyle w:val="ProductList-Body"/>
      </w:pPr>
    </w:p>
    <w:p w14:paraId="3F85EEB8" w14:textId="77777777" w:rsidR="00073D09" w:rsidRDefault="00F649B5">
      <w:pPr>
        <w:pStyle w:val="ProductList-Body"/>
      </w:pPr>
      <w:r>
        <w:t>在客户的登记有效期内，微软可能会永久或临时地（促销目的）以较低的价格向客户或客户的经销商提供各个</w:t>
      </w:r>
      <w:r>
        <w:t xml:space="preserve"> Microsoft Azure </w:t>
      </w:r>
      <w:r>
        <w:t>服务。</w:t>
      </w:r>
    </w:p>
    <w:p w14:paraId="1023D87F" w14:textId="77777777" w:rsidR="00073D09" w:rsidRDefault="00073D09">
      <w:pPr>
        <w:pStyle w:val="ProductList-Body"/>
      </w:pPr>
    </w:p>
    <w:p w14:paraId="4A3536D6" w14:textId="77777777" w:rsidR="00073D09" w:rsidRDefault="00F649B5">
      <w:pPr>
        <w:pStyle w:val="ProductList-ClauseHeading"/>
      </w:pPr>
      <w:r>
        <w:t>5.</w:t>
      </w:r>
      <w:r>
        <w:t>付款和费用</w:t>
      </w:r>
    </w:p>
    <w:p w14:paraId="76857A25" w14:textId="77777777" w:rsidR="00073D09" w:rsidRDefault="00F649B5">
      <w:pPr>
        <w:pStyle w:val="ProductList-Body"/>
      </w:pPr>
      <w:r>
        <w:t>将以消费价格按季度向配置</w:t>
      </w:r>
      <w:r>
        <w:t xml:space="preserve"> Microsoft Azure </w:t>
      </w:r>
      <w:r>
        <w:t>服务时未做出金额承诺的客户开具发票。</w:t>
      </w:r>
    </w:p>
    <w:p w14:paraId="79ABC570" w14:textId="77777777" w:rsidR="00073D09" w:rsidRDefault="00073D09">
      <w:pPr>
        <w:pStyle w:val="ProductList-Body"/>
      </w:pPr>
    </w:p>
    <w:p w14:paraId="4DC25E63" w14:textId="77777777" w:rsidR="00073D09" w:rsidRDefault="00F649B5">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14:paraId="34ABC9D1" w14:textId="77777777" w:rsidR="00073D09" w:rsidRDefault="00073D09">
      <w:pPr>
        <w:pStyle w:val="ProductList-Body"/>
      </w:pPr>
    </w:p>
    <w:p w14:paraId="3D6A2633" w14:textId="77777777" w:rsidR="00073D09" w:rsidRDefault="00F649B5">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14:paraId="2C48531D" w14:textId="77777777" w:rsidR="00073D09" w:rsidRDefault="00073D09">
      <w:pPr>
        <w:pStyle w:val="ProductList-Body"/>
      </w:pPr>
    </w:p>
    <w:p w14:paraId="6DA9382E" w14:textId="77777777" w:rsidR="00073D09" w:rsidRDefault="00F649B5">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14:paraId="0FDD22D7" w14:textId="77777777" w:rsidR="00073D09" w:rsidRDefault="00073D09">
      <w:pPr>
        <w:pStyle w:val="ProductList-Body"/>
      </w:pPr>
    </w:p>
    <w:p w14:paraId="318E5BC3" w14:textId="77777777" w:rsidR="00073D09" w:rsidRDefault="00F649B5">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14:paraId="3D631085" w14:textId="77777777" w:rsidR="00073D09" w:rsidRDefault="00073D09">
      <w:pPr>
        <w:pStyle w:val="ProductList-Body"/>
      </w:pPr>
    </w:p>
    <w:p w14:paraId="1C7D9F80" w14:textId="77777777" w:rsidR="00073D09" w:rsidRDefault="00F649B5">
      <w:pPr>
        <w:pStyle w:val="ProductList-Body"/>
      </w:pPr>
      <w:r>
        <w:t>在客户订购期到期或终止后，所有</w:t>
      </w:r>
      <w:r>
        <w:t xml:space="preserve"> Microsoft Azure </w:t>
      </w:r>
      <w:r>
        <w:t>服务的使用将会以当时的消费率按季度向客户或其经销商开具发票。</w:t>
      </w:r>
    </w:p>
    <w:p w14:paraId="1A5CBB88" w14:textId="77777777" w:rsidR="00073D09" w:rsidRDefault="00073D09">
      <w:pPr>
        <w:pStyle w:val="ProductList-Body"/>
      </w:pPr>
    </w:p>
    <w:p w14:paraId="72931590" w14:textId="77777777" w:rsidR="00073D09" w:rsidRDefault="00F649B5">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14:paraId="0FAF2841" w14:textId="77777777" w:rsidR="00073D09" w:rsidRDefault="00073D09">
      <w:pPr>
        <w:pStyle w:val="ProductList-Body"/>
      </w:pPr>
    </w:p>
    <w:p w14:paraId="4DA811AA" w14:textId="77777777" w:rsidR="00073D09" w:rsidRDefault="00F649B5">
      <w:pPr>
        <w:pStyle w:val="ProductList-ClauseHeading"/>
      </w:pPr>
      <w:r>
        <w:t>6.</w:t>
      </w:r>
      <w:r>
        <w:t>开放许可、开放式价值和开放式价值订购计划</w:t>
      </w:r>
    </w:p>
    <w:p w14:paraId="43BA8E9C" w14:textId="77777777" w:rsidR="00073D09" w:rsidRDefault="00F649B5">
      <w:pPr>
        <w:pStyle w:val="ProductList-SubClauseHeading"/>
      </w:pPr>
      <w:r>
        <w:t xml:space="preserve">6.1 </w:t>
      </w:r>
      <w:r>
        <w:t>定义</w:t>
      </w:r>
    </w:p>
    <w:p w14:paraId="66FDC711" w14:textId="77777777" w:rsidR="00073D09" w:rsidRDefault="00F649B5">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30CAD38F" w14:textId="77777777" w:rsidR="00073D09" w:rsidRDefault="00F649B5">
      <w:pPr>
        <w:pStyle w:val="ProductList-BodyIndented"/>
      </w:pPr>
      <w:r>
        <w:rPr>
          <w:b/>
          <w:color w:val="00188F"/>
        </w:rPr>
        <w:t>门户</w:t>
      </w:r>
      <w:r>
        <w:t>指客户管理其订购所使用的在线门户。</w:t>
      </w:r>
    </w:p>
    <w:p w14:paraId="7022DC81" w14:textId="77777777" w:rsidR="00073D09" w:rsidRDefault="00F649B5">
      <w:pPr>
        <w:pStyle w:val="ProductList-BodyIndented"/>
      </w:pPr>
      <w:r>
        <w:rPr>
          <w:b/>
          <w:color w:val="00188F"/>
        </w:rPr>
        <w:t>订购</w:t>
      </w:r>
      <w:r>
        <w:t>是指支付一定金额可以兑换一定数量的</w:t>
      </w:r>
      <w:r>
        <w:t xml:space="preserve"> Microsoft Azure </w:t>
      </w:r>
      <w:r>
        <w:t>服务的购买行为。</w:t>
      </w:r>
    </w:p>
    <w:p w14:paraId="04722C9D" w14:textId="77777777" w:rsidR="00073D09" w:rsidRDefault="00073D09">
      <w:pPr>
        <w:pStyle w:val="ProductList-BodyIndented"/>
      </w:pPr>
    </w:p>
    <w:p w14:paraId="2B263E4E" w14:textId="77777777" w:rsidR="00073D09" w:rsidRDefault="00F649B5">
      <w:pPr>
        <w:pStyle w:val="ProductList-SubClauseHeading"/>
      </w:pPr>
      <w:r>
        <w:t xml:space="preserve">6.2 </w:t>
      </w:r>
      <w:r>
        <w:t>订购期限</w:t>
      </w:r>
    </w:p>
    <w:p w14:paraId="753103CF" w14:textId="77777777" w:rsidR="00073D09" w:rsidRDefault="00F649B5">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14:paraId="746C155B" w14:textId="77777777" w:rsidR="00073D09" w:rsidRDefault="00F649B5">
      <w:pPr>
        <w:pStyle w:val="ProductList-Offering2HeadingNoBorder"/>
      </w:pPr>
      <w:bookmarkStart w:id="222" w:name="_Sec625"/>
      <w:r>
        <w:t xml:space="preserve">Microsoft Azure </w:t>
      </w:r>
      <w:r>
        <w:t>服务</w:t>
      </w:r>
      <w:bookmarkEnd w:id="222"/>
      <w:r>
        <w:fldChar w:fldCharType="begin"/>
      </w:r>
      <w:r>
        <w:instrText xml:space="preserve"> TC "</w:instrText>
      </w:r>
      <w:bookmarkStart w:id="223" w:name="_Toc431204058"/>
      <w:r>
        <w:instrText xml:space="preserve">Microsoft Azure </w:instrText>
      </w:r>
      <w:r>
        <w:instrText>服务</w:instrText>
      </w:r>
      <w:bookmarkEnd w:id="223"/>
      <w:r>
        <w:instrText>" \l 3</w:instrText>
      </w:r>
      <w:r>
        <w:fldChar w:fldCharType="end"/>
      </w:r>
    </w:p>
    <w:p w14:paraId="717C3952" w14:textId="77777777" w:rsidR="00073D09" w:rsidRDefault="00F649B5">
      <w:pPr>
        <w:pStyle w:val="ProductList-Offering1SubSection"/>
      </w:pPr>
      <w:bookmarkStart w:id="224" w:name="_Sec705"/>
      <w:r>
        <w:t>1.</w:t>
      </w:r>
      <w:r>
        <w:t>计划可用性</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073D09" w14:paraId="2B1ED2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AFE2F8"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7A31864"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B7512"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6E49E"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D5A43"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CA684"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CD830"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E9927"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666B3"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0F3739D9" w14:textId="77777777">
        <w:tc>
          <w:tcPr>
            <w:tcW w:w="5020" w:type="dxa"/>
            <w:tcBorders>
              <w:top w:val="single" w:sz="6" w:space="0" w:color="FFFFFF"/>
              <w:left w:val="none" w:sz="4" w:space="0" w:color="6E6E6E"/>
              <w:bottom w:val="none" w:sz="4" w:space="0" w:color="BFBFBF"/>
              <w:right w:val="none" w:sz="4" w:space="0" w:color="6E6E6E"/>
            </w:tcBorders>
          </w:tcPr>
          <w:p w14:paraId="5885BF32" w14:textId="77777777" w:rsidR="00073D09" w:rsidRDefault="00F649B5">
            <w:pPr>
              <w:pStyle w:val="ProductList-TableBody"/>
            </w:pPr>
            <w:r>
              <w:t xml:space="preserve">Microsoft Azure </w:t>
            </w:r>
            <w: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E04B469"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F26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B74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18C7"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590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8D12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0DC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624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54B2F254" w14:textId="77777777" w:rsidR="00073D09" w:rsidRDefault="00073D09">
      <w:pPr>
        <w:pStyle w:val="ProductList-Body"/>
      </w:pPr>
    </w:p>
    <w:p w14:paraId="700758B4" w14:textId="77777777" w:rsidR="00073D09" w:rsidRDefault="00F649B5">
      <w:pPr>
        <w:pStyle w:val="ProductList-Offering1SubSection"/>
      </w:pPr>
      <w:bookmarkStart w:id="225" w:name="_Sec760"/>
      <w:r>
        <w:t>2.</w:t>
      </w:r>
      <w:r>
        <w:t>产品条件</w:t>
      </w:r>
      <w:bookmarkEnd w:id="225"/>
    </w:p>
    <w:tbl>
      <w:tblPr>
        <w:tblStyle w:val="PURTable"/>
        <w:tblW w:w="0" w:type="dxa"/>
        <w:tblLook w:val="04A0" w:firstRow="1" w:lastRow="0" w:firstColumn="1" w:lastColumn="0" w:noHBand="0" w:noVBand="1"/>
      </w:tblPr>
      <w:tblGrid>
        <w:gridCol w:w="3597"/>
        <w:gridCol w:w="3586"/>
        <w:gridCol w:w="3607"/>
      </w:tblGrid>
      <w:tr w:rsidR="00073D09" w14:paraId="7ABD2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2E993"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2793BA"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95B32EB"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575D2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6F0D"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1BAA"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2FB6" w14:textId="77777777" w:rsidR="00073D09" w:rsidRDefault="00F649B5">
            <w:pPr>
              <w:pStyle w:val="ProductList-TableBody"/>
            </w:pPr>
            <w:r>
              <w:rPr>
                <w:color w:val="404040"/>
              </w:rPr>
              <w:t>促销：不适用</w:t>
            </w:r>
          </w:p>
        </w:tc>
      </w:tr>
      <w:tr w:rsidR="00073D09" w14:paraId="1F141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0EDF"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2754413"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14:paraId="07C15630"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073D09" w14:paraId="25B7D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1437"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7080"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B545" w14:textId="77777777" w:rsidR="00073D09" w:rsidRDefault="00F649B5">
            <w:pPr>
              <w:pStyle w:val="ProductList-TableBody"/>
            </w:pPr>
            <w:r>
              <w:rPr>
                <w:color w:val="404040"/>
              </w:rPr>
              <w:t>学生使用权益：不适用</w:t>
            </w:r>
          </w:p>
        </w:tc>
      </w:tr>
    </w:tbl>
    <w:p w14:paraId="18FC8EAB" w14:textId="77777777" w:rsidR="00073D09" w:rsidRDefault="00073D09">
      <w:pPr>
        <w:pStyle w:val="ProductList-Body"/>
      </w:pPr>
    </w:p>
    <w:p w14:paraId="2BF9F4FD" w14:textId="77777777" w:rsidR="00073D09" w:rsidRDefault="00F649B5">
      <w:pPr>
        <w:pStyle w:val="ProductList-ClauseHeading"/>
      </w:pPr>
      <w:r>
        <w:t xml:space="preserve">2.1 Microsoft Azure </w:t>
      </w:r>
      <w:r>
        <w:t>服务计划</w:t>
      </w:r>
    </w:p>
    <w:p w14:paraId="2F385099" w14:textId="77777777" w:rsidR="00073D09" w:rsidRDefault="00F649B5">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073D09" w14:paraId="61D63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78CA63" w14:textId="77777777" w:rsidR="00073D09" w:rsidRDefault="00073D09">
            <w:pPr>
              <w:pStyle w:val="PURBreadcrumb"/>
            </w:pPr>
          </w:p>
          <w:tbl>
            <w:tblPr>
              <w:tblW w:w="0" w:type="dxa"/>
              <w:tblLook w:val="04A0" w:firstRow="1" w:lastRow="0" w:firstColumn="1" w:lastColumn="0" w:noHBand="0" w:noVBand="1"/>
            </w:tblPr>
            <w:tblGrid>
              <w:gridCol w:w="10684"/>
            </w:tblGrid>
            <w:tr w:rsidR="00073D09" w14:paraId="5B7873B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8F269"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36FB4D6E" w14:textId="77777777" w:rsidR="00073D09" w:rsidRDefault="00073D09">
            <w:pPr>
              <w:pStyle w:val="ProductList-TableBody"/>
            </w:pPr>
          </w:p>
        </w:tc>
      </w:tr>
    </w:tbl>
    <w:p w14:paraId="73553A44" w14:textId="77777777" w:rsidR="00073D09" w:rsidRDefault="00F649B5">
      <w:pPr>
        <w:pStyle w:val="ProductList-Offering2HeadingNoBorder"/>
      </w:pPr>
      <w:bookmarkStart w:id="226" w:name="_Sec626"/>
      <w:r>
        <w:t xml:space="preserve">Microsoft Azure </w:t>
      </w:r>
      <w:r>
        <w:t>支持</w:t>
      </w:r>
      <w:r>
        <w:t xml:space="preserve"> </w:t>
      </w:r>
      <w:r>
        <w:t>（计划）</w:t>
      </w:r>
      <w:bookmarkEnd w:id="226"/>
      <w:r>
        <w:fldChar w:fldCharType="begin"/>
      </w:r>
      <w:r>
        <w:instrText xml:space="preserve"> TC "</w:instrText>
      </w:r>
      <w:bookmarkStart w:id="227" w:name="_Toc431204059"/>
      <w:r>
        <w:instrText xml:space="preserve">Microsoft Azure </w:instrText>
      </w:r>
      <w:r>
        <w:instrText>支持</w:instrText>
      </w:r>
      <w:r>
        <w:instrText xml:space="preserve"> </w:instrText>
      </w:r>
      <w:r>
        <w:instrText>（计划）</w:instrText>
      </w:r>
      <w:bookmarkEnd w:id="227"/>
      <w:r>
        <w:instrText>" \l 3</w:instrText>
      </w:r>
      <w:r>
        <w:fldChar w:fldCharType="end"/>
      </w:r>
    </w:p>
    <w:p w14:paraId="27A936EB" w14:textId="77777777" w:rsidR="00073D09" w:rsidRDefault="00F649B5">
      <w:pPr>
        <w:pStyle w:val="ProductList-Offering1SubSection"/>
      </w:pPr>
      <w:bookmarkStart w:id="228" w:name="_Sec706"/>
      <w:r>
        <w:t>1.</w:t>
      </w:r>
      <w:r>
        <w:t>计划可用性</w:t>
      </w:r>
      <w:bookmarkEnd w:id="228"/>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073D09" w14:paraId="58B7B3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ACA4B9"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7380E64"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D1394"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4FB59"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B2C00"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3A4FB"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D3F1A"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A7D1F"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EDC56"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7B296213" w14:textId="77777777">
        <w:tc>
          <w:tcPr>
            <w:tcW w:w="5020" w:type="dxa"/>
            <w:tcBorders>
              <w:top w:val="single" w:sz="6" w:space="0" w:color="FFFFFF"/>
              <w:left w:val="none" w:sz="4" w:space="0" w:color="6E6E6E"/>
              <w:bottom w:val="dashed" w:sz="4" w:space="0" w:color="BFBFBF"/>
              <w:right w:val="none" w:sz="4" w:space="0" w:color="6E6E6E"/>
            </w:tcBorders>
          </w:tcPr>
          <w:p w14:paraId="1A6B0A75" w14:textId="77777777" w:rsidR="00073D09" w:rsidRDefault="00F649B5">
            <w:pPr>
              <w:pStyle w:val="ProductList-TableBody"/>
            </w:pPr>
            <w:r>
              <w:t xml:space="preserve">Azure Active </w:t>
            </w:r>
            <w: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77CE447"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2CF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0E4C4"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FA89"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309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1BE8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B2E2"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9554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79EE4C4D" w14:textId="77777777">
        <w:tc>
          <w:tcPr>
            <w:tcW w:w="5020" w:type="dxa"/>
            <w:tcBorders>
              <w:top w:val="dashed" w:sz="4" w:space="0" w:color="BFBFBF"/>
              <w:left w:val="none" w:sz="4" w:space="0" w:color="6E6E6E"/>
              <w:bottom w:val="none" w:sz="4" w:space="0" w:color="BFBFBF"/>
              <w:right w:val="none" w:sz="4" w:space="0" w:color="6E6E6E"/>
            </w:tcBorders>
          </w:tcPr>
          <w:p w14:paraId="7DA47892" w14:textId="77777777" w:rsidR="00073D09" w:rsidRDefault="00F649B5">
            <w:pPr>
              <w:pStyle w:val="ProductList-TableBody"/>
            </w:pPr>
            <w:r>
              <w:t xml:space="preserve">Azure Active Professional </w:t>
            </w:r>
            <w: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9B27B0B"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0E2B"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751C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F89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1BD6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AD88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85E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37F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45F21CCF" w14:textId="77777777" w:rsidR="00073D09" w:rsidRDefault="00F649B5">
      <w:pPr>
        <w:pStyle w:val="ProductList-Offering1SubSection"/>
      </w:pPr>
      <w:bookmarkStart w:id="229" w:name="_Sec761"/>
      <w:r>
        <w:t>2.</w:t>
      </w:r>
      <w:r>
        <w:t>产品条件</w:t>
      </w:r>
      <w:bookmarkEnd w:id="229"/>
    </w:p>
    <w:tbl>
      <w:tblPr>
        <w:tblStyle w:val="PURTable"/>
        <w:tblW w:w="0" w:type="dxa"/>
        <w:tblLook w:val="04A0" w:firstRow="1" w:lastRow="0" w:firstColumn="1" w:lastColumn="0" w:noHBand="0" w:noVBand="1"/>
      </w:tblPr>
      <w:tblGrid>
        <w:gridCol w:w="3597"/>
        <w:gridCol w:w="3586"/>
        <w:gridCol w:w="3607"/>
      </w:tblGrid>
      <w:tr w:rsidR="00073D09" w14:paraId="0696C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80E55"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5ACA9E"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51BCD11"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35BF6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2FE1"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A58C"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F1C1" w14:textId="77777777" w:rsidR="00073D09" w:rsidRDefault="00F649B5">
            <w:pPr>
              <w:pStyle w:val="ProductList-TableBody"/>
            </w:pPr>
            <w:r>
              <w:rPr>
                <w:color w:val="404040"/>
              </w:rPr>
              <w:t>促销：不适用</w:t>
            </w:r>
          </w:p>
        </w:tc>
      </w:tr>
      <w:tr w:rsidR="00073D09" w14:paraId="16B34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0513"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7115" w14:textId="77777777" w:rsidR="00073D09" w:rsidRDefault="00F649B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21E7"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45961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3BD2"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D3EF"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6059" w14:textId="77777777" w:rsidR="00073D09" w:rsidRDefault="00F649B5">
            <w:pPr>
              <w:pStyle w:val="ProductList-TableBody"/>
            </w:pPr>
            <w:r>
              <w:rPr>
                <w:color w:val="404040"/>
              </w:rPr>
              <w:t>学生使用权益：不适用</w:t>
            </w:r>
          </w:p>
        </w:tc>
      </w:tr>
    </w:tbl>
    <w:p w14:paraId="2B334012" w14:textId="77777777" w:rsidR="00073D09" w:rsidRDefault="00073D09">
      <w:pPr>
        <w:pStyle w:val="ProductList-Body"/>
      </w:pPr>
    </w:p>
    <w:p w14:paraId="682DCB67" w14:textId="77777777" w:rsidR="00073D09" w:rsidRDefault="00F649B5">
      <w:pPr>
        <w:pStyle w:val="ProductList-ClauseHeading"/>
      </w:pPr>
      <w:r>
        <w:t xml:space="preserve">2.1 Microsoft Azure </w:t>
      </w:r>
      <w:r>
        <w:t>支持服务</w:t>
      </w:r>
    </w:p>
    <w:p w14:paraId="3FE11897" w14:textId="77777777" w:rsidR="00073D09" w:rsidRDefault="00F649B5">
      <w:pPr>
        <w:pStyle w:val="ProductList-Body"/>
      </w:pPr>
      <w:r>
        <w:t>有关</w:t>
      </w:r>
      <w:r>
        <w:t xml:space="preserve"> Microsoft Azure </w:t>
      </w:r>
      <w:r>
        <w:t>支持服务的详细信息，请访问</w:t>
      </w:r>
      <w:r>
        <w:t xml:space="preserve">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73D09" w14:paraId="48B7C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9794175" w14:textId="77777777" w:rsidR="00073D09" w:rsidRDefault="00073D09">
            <w:pPr>
              <w:pStyle w:val="PURBreadcrumb"/>
            </w:pPr>
          </w:p>
          <w:tbl>
            <w:tblPr>
              <w:tblW w:w="0" w:type="dxa"/>
              <w:tblLook w:val="04A0" w:firstRow="1" w:lastRow="0" w:firstColumn="1" w:lastColumn="0" w:noHBand="0" w:noVBand="1"/>
            </w:tblPr>
            <w:tblGrid>
              <w:gridCol w:w="10684"/>
            </w:tblGrid>
            <w:tr w:rsidR="00073D09" w14:paraId="1968411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0EEDB"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4F96012C" w14:textId="77777777" w:rsidR="00073D09" w:rsidRDefault="00073D09">
            <w:pPr>
              <w:pStyle w:val="ProductList-TableBody"/>
            </w:pPr>
          </w:p>
        </w:tc>
      </w:tr>
    </w:tbl>
    <w:p w14:paraId="4E04EC25" w14:textId="77777777" w:rsidR="00073D09" w:rsidRDefault="00F649B5">
      <w:pPr>
        <w:pStyle w:val="ProductList-Offering2HeadingNoBorder"/>
      </w:pPr>
      <w:bookmarkStart w:id="230" w:name="_Sec628"/>
      <w:r>
        <w:t xml:space="preserve">Microsoft Azure Site Recovery </w:t>
      </w:r>
      <w:r>
        <w:t>（计划）</w:t>
      </w:r>
      <w:bookmarkEnd w:id="230"/>
      <w:r>
        <w:fldChar w:fldCharType="begin"/>
      </w:r>
      <w:r>
        <w:instrText xml:space="preserve"> TC "</w:instrText>
      </w:r>
      <w:bookmarkStart w:id="231" w:name="_Toc431204060"/>
      <w:r>
        <w:instrText xml:space="preserve">Microsoft Azure Site Recovery </w:instrText>
      </w:r>
      <w:r>
        <w:instrText>（计划）</w:instrText>
      </w:r>
      <w:bookmarkEnd w:id="231"/>
      <w:r>
        <w:instrText>" \l 3</w:instrText>
      </w:r>
      <w:r>
        <w:fldChar w:fldCharType="end"/>
      </w:r>
    </w:p>
    <w:p w14:paraId="2DE41A77" w14:textId="77777777" w:rsidR="00073D09" w:rsidRDefault="00F649B5">
      <w:pPr>
        <w:pStyle w:val="ProductList-Offering1SubSection"/>
      </w:pPr>
      <w:bookmarkStart w:id="232" w:name="_Sec708"/>
      <w:r>
        <w:t>1.</w:t>
      </w:r>
      <w:r>
        <w:t>计划可用性</w:t>
      </w:r>
      <w:bookmarkEnd w:id="232"/>
    </w:p>
    <w:p w14:paraId="22D80499" w14:textId="77777777" w:rsidR="00073D09" w:rsidRDefault="00073D09">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073D09" w14:paraId="2428EF4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35325B"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7D99F8F"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AE3E7"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5DC2E"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C7A38"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9A850"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AC32D"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E8571"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21B29"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40BA5E40" w14:textId="77777777">
        <w:tc>
          <w:tcPr>
            <w:tcW w:w="5020" w:type="dxa"/>
            <w:tcBorders>
              <w:top w:val="single" w:sz="6" w:space="0" w:color="FFFFFF"/>
              <w:left w:val="none" w:sz="4" w:space="0" w:color="6E6E6E"/>
              <w:bottom w:val="none" w:sz="4" w:space="0" w:color="BFBFBF"/>
              <w:right w:val="none" w:sz="4" w:space="0" w:color="6E6E6E"/>
            </w:tcBorders>
          </w:tcPr>
          <w:p w14:paraId="51713D1B" w14:textId="77777777" w:rsidR="00073D09" w:rsidRDefault="00F649B5">
            <w:pPr>
              <w:pStyle w:val="ProductList-TableBody"/>
            </w:pPr>
            <w:r>
              <w:t>Microsoft Azure Site Recovery</w:t>
            </w:r>
            <w:r>
              <w:fldChar w:fldCharType="begin"/>
            </w:r>
            <w:r>
              <w:instrText xml:space="preserve"> XE "Microsoft Azure Site Recovery" </w:instrText>
            </w:r>
            <w:r>
              <w:fldChar w:fldCharType="end"/>
            </w:r>
          </w:p>
          <w:p w14:paraId="00421060" w14:textId="77777777" w:rsidR="00073D09" w:rsidRDefault="00F649B5">
            <w:pPr>
              <w:pStyle w:val="ProductList-TableBody"/>
            </w:pPr>
            <w:r>
              <w:t>（至客户拥有网站）</w:t>
            </w:r>
          </w:p>
        </w:tc>
        <w:tc>
          <w:tcPr>
            <w:tcW w:w="860" w:type="dxa"/>
            <w:tcBorders>
              <w:top w:val="single" w:sz="6" w:space="0" w:color="FFFFFF"/>
              <w:left w:val="none" w:sz="4" w:space="0" w:color="6E6E6E"/>
              <w:bottom w:val="none" w:sz="4" w:space="0" w:color="BFBFBF"/>
              <w:right w:val="single" w:sz="6" w:space="0" w:color="FFFFFF"/>
            </w:tcBorders>
          </w:tcPr>
          <w:p w14:paraId="017AE502"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1EB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77E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D066"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B4D7"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898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9D4D5"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C75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48BE8A93" w14:textId="77777777" w:rsidR="00073D09" w:rsidRDefault="00073D09">
      <w:pPr>
        <w:pStyle w:val="ProductList-Body"/>
      </w:pPr>
    </w:p>
    <w:p w14:paraId="50D714A0" w14:textId="77777777" w:rsidR="00073D09" w:rsidRDefault="00F649B5">
      <w:pPr>
        <w:pStyle w:val="ProductList-Offering1SubSection"/>
      </w:pPr>
      <w:bookmarkStart w:id="233" w:name="_Sec763"/>
      <w:r>
        <w:t>2.</w:t>
      </w:r>
      <w:r>
        <w:t>产品条件</w:t>
      </w:r>
      <w:bookmarkEnd w:id="233"/>
    </w:p>
    <w:tbl>
      <w:tblPr>
        <w:tblStyle w:val="PURTable"/>
        <w:tblW w:w="0" w:type="dxa"/>
        <w:tblLook w:val="04A0" w:firstRow="1" w:lastRow="0" w:firstColumn="1" w:lastColumn="0" w:noHBand="0" w:noVBand="1"/>
      </w:tblPr>
      <w:tblGrid>
        <w:gridCol w:w="3597"/>
        <w:gridCol w:w="3586"/>
        <w:gridCol w:w="3607"/>
      </w:tblGrid>
      <w:tr w:rsidR="00073D09" w14:paraId="7AAF1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F1531"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1CD531"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62B6ADA"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58511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1FC6"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BD14"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9369" w14:textId="77777777" w:rsidR="00073D09" w:rsidRDefault="00F649B5">
            <w:pPr>
              <w:pStyle w:val="ProductList-TableBody"/>
            </w:pPr>
            <w:r>
              <w:rPr>
                <w:color w:val="404040"/>
              </w:rPr>
              <w:t>促销：不适用</w:t>
            </w:r>
          </w:p>
        </w:tc>
      </w:tr>
      <w:tr w:rsidR="00073D09" w14:paraId="71BD9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2FD1" w14:textId="77777777" w:rsidR="00073D09" w:rsidRDefault="00F649B5">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14:paraId="31473CF8"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4FAB9FB"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73D09" w14:paraId="20A96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1091"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37DD"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BAB3" w14:textId="77777777" w:rsidR="00073D09" w:rsidRDefault="00F649B5">
            <w:pPr>
              <w:pStyle w:val="ProductList-TableBody"/>
            </w:pPr>
            <w:r>
              <w:rPr>
                <w:color w:val="404040"/>
              </w:rPr>
              <w:t>学生使用权益：不适用</w:t>
            </w:r>
          </w:p>
        </w:tc>
      </w:tr>
    </w:tbl>
    <w:p w14:paraId="1DAEA4F2" w14:textId="77777777" w:rsidR="00073D09" w:rsidRDefault="00073D09">
      <w:pPr>
        <w:pStyle w:val="ProductList-Body"/>
      </w:pPr>
    </w:p>
    <w:p w14:paraId="4FFA9E7F" w14:textId="77777777" w:rsidR="00073D09" w:rsidRDefault="00F649B5">
      <w:pPr>
        <w:pStyle w:val="ProductList-ClauseHeading"/>
      </w:pPr>
      <w:r>
        <w:t xml:space="preserve">2.1 </w:t>
      </w:r>
      <w:r>
        <w:t>初始数量</w:t>
      </w:r>
    </w:p>
    <w:p w14:paraId="5C9F4C05" w14:textId="77777777" w:rsidR="00073D09" w:rsidRDefault="00F649B5">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14:paraId="66344C82"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52ABD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7F841"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268115E0" w14:textId="77777777" w:rsidR="00073D09" w:rsidRDefault="00073D09">
      <w:pPr>
        <w:pStyle w:val="ProductList-Body"/>
      </w:pPr>
    </w:p>
    <w:p w14:paraId="41310C24" w14:textId="77777777" w:rsidR="00073D09" w:rsidRDefault="00F649B5">
      <w:pPr>
        <w:pStyle w:val="ProductList-Offering2HeadingNoBorder"/>
      </w:pPr>
      <w:bookmarkStart w:id="234" w:name="_Sec657"/>
      <w:r>
        <w:t>企业移动性套件（计划）</w:t>
      </w:r>
      <w:bookmarkEnd w:id="234"/>
      <w:r>
        <w:fldChar w:fldCharType="begin"/>
      </w:r>
      <w:r>
        <w:instrText xml:space="preserve"> TC "</w:instrText>
      </w:r>
      <w:bookmarkStart w:id="235" w:name="_Toc431204061"/>
      <w:r>
        <w:instrText>企业移动性套件（计划）</w:instrText>
      </w:r>
      <w:bookmarkEnd w:id="235"/>
      <w:r>
        <w:instrText>" \l 3</w:instrText>
      </w:r>
      <w:r>
        <w:fldChar w:fldCharType="end"/>
      </w:r>
    </w:p>
    <w:p w14:paraId="11AB8BC9" w14:textId="77777777" w:rsidR="00073D09" w:rsidRDefault="00F649B5">
      <w:pPr>
        <w:pStyle w:val="ProductList-Offering1SubSection"/>
      </w:pPr>
      <w:bookmarkStart w:id="236" w:name="_Sec709"/>
      <w:r>
        <w:t>1.</w:t>
      </w:r>
      <w:r>
        <w:t>计划可用性</w:t>
      </w:r>
      <w:bookmarkEnd w:id="236"/>
    </w:p>
    <w:tbl>
      <w:tblPr>
        <w:tblStyle w:val="PURTable"/>
        <w:tblW w:w="0" w:type="dxa"/>
        <w:tblLook w:val="04A0" w:firstRow="1" w:lastRow="0" w:firstColumn="1" w:lastColumn="0" w:noHBand="0" w:noVBand="1"/>
      </w:tblPr>
      <w:tblGrid>
        <w:gridCol w:w="4372"/>
        <w:gridCol w:w="780"/>
        <w:gridCol w:w="783"/>
        <w:gridCol w:w="797"/>
        <w:gridCol w:w="810"/>
        <w:gridCol w:w="829"/>
        <w:gridCol w:w="822"/>
        <w:gridCol w:w="801"/>
        <w:gridCol w:w="790"/>
      </w:tblGrid>
      <w:tr w:rsidR="00073D09" w14:paraId="139754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1E552A"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FB6207A"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8914E"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B44E3"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E935B"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7CA32"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4CC97"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980F7"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561D8"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77215B0F" w14:textId="77777777">
        <w:tc>
          <w:tcPr>
            <w:tcW w:w="5020" w:type="dxa"/>
            <w:tcBorders>
              <w:top w:val="single" w:sz="6" w:space="0" w:color="FFFFFF"/>
              <w:left w:val="none" w:sz="4" w:space="0" w:color="6E6E6E"/>
              <w:bottom w:val="dashed" w:sz="4" w:space="0" w:color="BFBFBF"/>
              <w:right w:val="none" w:sz="4" w:space="0" w:color="6E6E6E"/>
            </w:tcBorders>
          </w:tcPr>
          <w:p w14:paraId="2F8B6247" w14:textId="77777777" w:rsidR="00073D09" w:rsidRDefault="00F649B5">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p w14:paraId="1145FB03"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4BB64ED"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B2D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944F"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68FF"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F7B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3C1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企业在线服务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EO</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132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4A6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447580D3" w14:textId="77777777">
        <w:tc>
          <w:tcPr>
            <w:tcW w:w="5020" w:type="dxa"/>
            <w:tcBorders>
              <w:top w:val="dashed" w:sz="4" w:space="0" w:color="BFBFBF"/>
              <w:left w:val="none" w:sz="4" w:space="0" w:color="6E6E6E"/>
              <w:bottom w:val="dashed" w:sz="4" w:space="0" w:color="BFBFBF"/>
              <w:right w:val="none" w:sz="4" w:space="0" w:color="6E6E6E"/>
            </w:tcBorders>
          </w:tcPr>
          <w:p w14:paraId="55AF4223" w14:textId="77777777" w:rsidR="00073D09" w:rsidRDefault="00F649B5">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F8923F0"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854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EAFF"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376B"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C43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30CC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企业在线服务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EO</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5BF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3B3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3584C967" w14:textId="77777777">
        <w:tc>
          <w:tcPr>
            <w:tcW w:w="5020" w:type="dxa"/>
            <w:tcBorders>
              <w:top w:val="dashed" w:sz="4" w:space="0" w:color="BFBFBF"/>
              <w:left w:val="none" w:sz="4" w:space="0" w:color="6E6E6E"/>
              <w:bottom w:val="none" w:sz="4" w:space="0" w:color="BFBFBF"/>
              <w:right w:val="none" w:sz="4" w:space="0" w:color="6E6E6E"/>
            </w:tcBorders>
          </w:tcPr>
          <w:p w14:paraId="6ADC024E" w14:textId="77777777" w:rsidR="00073D09" w:rsidRDefault="00F649B5">
            <w:pPr>
              <w:pStyle w:val="ProductList-TableBody"/>
            </w:pP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15515A8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9DD8E"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707F"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97ECB"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2169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D82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企业在线服务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EO</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319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B356" w14:textId="77777777" w:rsidR="00073D09" w:rsidRPr="00820D62" w:rsidRDefault="00073D09">
            <w:pPr>
              <w:pStyle w:val="ProductList-TableBody"/>
              <w:jc w:val="center"/>
              <w:rPr>
                <w:color w:val="000000" w:themeColor="text1"/>
              </w:rPr>
            </w:pPr>
          </w:p>
        </w:tc>
      </w:tr>
    </w:tbl>
    <w:p w14:paraId="422F421E" w14:textId="77777777" w:rsidR="00073D09" w:rsidRDefault="00073D09">
      <w:pPr>
        <w:pStyle w:val="ProductList-Body"/>
      </w:pPr>
    </w:p>
    <w:p w14:paraId="2A08609A" w14:textId="77777777" w:rsidR="00073D09" w:rsidRDefault="00F649B5">
      <w:pPr>
        <w:pStyle w:val="ProductList-Offering1SubSection"/>
      </w:pPr>
      <w:bookmarkStart w:id="237" w:name="_Sec764"/>
      <w:r>
        <w:t>2.</w:t>
      </w:r>
      <w:r>
        <w:t>产品条件</w:t>
      </w:r>
      <w:bookmarkEnd w:id="237"/>
    </w:p>
    <w:tbl>
      <w:tblPr>
        <w:tblStyle w:val="PURTable"/>
        <w:tblW w:w="0" w:type="dxa"/>
        <w:tblLook w:val="04A0" w:firstRow="1" w:lastRow="0" w:firstColumn="1" w:lastColumn="0" w:noHBand="0" w:noVBand="1"/>
      </w:tblPr>
      <w:tblGrid>
        <w:gridCol w:w="3597"/>
        <w:gridCol w:w="3586"/>
        <w:gridCol w:w="3607"/>
      </w:tblGrid>
      <w:tr w:rsidR="00073D09" w14:paraId="02C58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EB669"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8920B"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8E776CE"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2862A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B3AB"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8948"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57C3" w14:textId="77777777" w:rsidR="00073D09" w:rsidRDefault="00F649B5">
            <w:pPr>
              <w:pStyle w:val="ProductList-TableBody"/>
            </w:pPr>
            <w:r>
              <w:rPr>
                <w:color w:val="404040"/>
              </w:rPr>
              <w:t>促销：不适用</w:t>
            </w:r>
          </w:p>
        </w:tc>
      </w:tr>
      <w:tr w:rsidR="00073D09" w14:paraId="4AAF1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1D3C"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7BA71F3"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212A"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14BFD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A968"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14:paraId="1BF9BF6B"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7312E08" w14:textId="77777777" w:rsidR="00073D09" w:rsidRDefault="00F649B5">
            <w:pPr>
              <w:pStyle w:val="ProductList-TableBody"/>
            </w:pPr>
            <w:r>
              <w:t>学生使用权益：是</w:t>
            </w:r>
          </w:p>
        </w:tc>
      </w:tr>
    </w:tbl>
    <w:p w14:paraId="1DDAF153" w14:textId="77777777" w:rsidR="00073D09" w:rsidRDefault="00073D09">
      <w:pPr>
        <w:pStyle w:val="ProductList-Body"/>
      </w:pPr>
    </w:p>
    <w:p w14:paraId="7368C814" w14:textId="77777777" w:rsidR="00073D09" w:rsidRDefault="00F649B5">
      <w:pPr>
        <w:pStyle w:val="ProductList-ClauseHeading"/>
      </w:pPr>
      <w:r>
        <w:t xml:space="preserve">2.1 </w:t>
      </w:r>
      <w:r>
        <w:t>附加用户</w:t>
      </w:r>
      <w:r>
        <w:t xml:space="preserve"> SL </w:t>
      </w:r>
      <w:r>
        <w:t>购买资格</w:t>
      </w:r>
    </w:p>
    <w:p w14:paraId="15D099AF" w14:textId="77777777" w:rsidR="00073D09" w:rsidRDefault="00F649B5">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14:paraId="7EA49022" w14:textId="77777777" w:rsidR="00073D09" w:rsidRDefault="00073D09">
      <w:pPr>
        <w:pStyle w:val="ProductList-Body"/>
      </w:pPr>
    </w:p>
    <w:p w14:paraId="0A3A6616" w14:textId="77777777" w:rsidR="00073D09" w:rsidRDefault="00F649B5">
      <w:pPr>
        <w:pStyle w:val="ProductList-ClauseHeading"/>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073D09" w14:paraId="6FC0B3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6B05AC" w14:textId="77777777" w:rsidR="00073D09" w:rsidRDefault="00F649B5">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C593B8" w14:textId="77777777" w:rsidR="00073D09" w:rsidRDefault="00F649B5">
            <w:pPr>
              <w:pStyle w:val="ProductList-TableBody"/>
            </w:pPr>
            <w:r>
              <w:rPr>
                <w:color w:val="FFFFFF"/>
              </w:rPr>
              <w:t>附加用户</w:t>
            </w:r>
            <w:r>
              <w:rPr>
                <w:color w:val="FFFFFF"/>
              </w:rPr>
              <w:t xml:space="preserve"> SL</w:t>
            </w:r>
          </w:p>
        </w:tc>
      </w:tr>
      <w:tr w:rsidR="00073D09" w14:paraId="53FEBEF9" w14:textId="77777777">
        <w:tc>
          <w:tcPr>
            <w:tcW w:w="6120" w:type="dxa"/>
            <w:tcBorders>
              <w:top w:val="single" w:sz="4" w:space="0" w:color="000000"/>
              <w:left w:val="single" w:sz="4" w:space="0" w:color="000000"/>
              <w:bottom w:val="single" w:sz="4" w:space="0" w:color="000000"/>
              <w:right w:val="single" w:sz="4" w:space="0" w:color="000000"/>
            </w:tcBorders>
          </w:tcPr>
          <w:p w14:paraId="4EB76999" w14:textId="77777777" w:rsidR="00073D09" w:rsidRDefault="00F649B5">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D5AEB38" w14:textId="77777777" w:rsidR="00073D09" w:rsidRDefault="00073D09">
            <w:pPr>
              <w:pStyle w:val="ProductList-TableBody"/>
            </w:pPr>
          </w:p>
        </w:tc>
      </w:tr>
      <w:tr w:rsidR="00073D09" w14:paraId="52AE24E5" w14:textId="77777777">
        <w:tc>
          <w:tcPr>
            <w:tcW w:w="6120" w:type="dxa"/>
            <w:tcBorders>
              <w:top w:val="single" w:sz="4" w:space="0" w:color="000000"/>
              <w:left w:val="single" w:sz="4" w:space="0" w:color="000000"/>
              <w:bottom w:val="single" w:sz="4" w:space="0" w:color="000000"/>
              <w:right w:val="single" w:sz="4" w:space="0" w:color="000000"/>
            </w:tcBorders>
          </w:tcPr>
          <w:p w14:paraId="6EF14B91" w14:textId="77777777" w:rsidR="00073D09" w:rsidRDefault="00F649B5">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9ECF635" w14:textId="77777777" w:rsidR="00073D09" w:rsidRDefault="00073D09">
            <w:pPr>
              <w:pStyle w:val="ProductList-TableBody"/>
            </w:pPr>
          </w:p>
        </w:tc>
      </w:tr>
      <w:tr w:rsidR="00073D09" w14:paraId="49C53DCA" w14:textId="77777777">
        <w:tc>
          <w:tcPr>
            <w:tcW w:w="6120" w:type="dxa"/>
            <w:tcBorders>
              <w:top w:val="single" w:sz="4" w:space="0" w:color="000000"/>
              <w:left w:val="single" w:sz="4" w:space="0" w:color="000000"/>
              <w:bottom w:val="single" w:sz="4" w:space="0" w:color="000000"/>
              <w:right w:val="single" w:sz="4" w:space="0" w:color="000000"/>
            </w:tcBorders>
          </w:tcPr>
          <w:p w14:paraId="7DCA56A1" w14:textId="77777777" w:rsidR="00073D09" w:rsidRDefault="00F649B5">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66A5ED7" w14:textId="77777777" w:rsidR="00073D09" w:rsidRDefault="00073D09">
            <w:pPr>
              <w:pStyle w:val="ProductList-TableBody"/>
            </w:pPr>
          </w:p>
        </w:tc>
      </w:tr>
      <w:tr w:rsidR="00073D09" w14:paraId="5072D324" w14:textId="77777777">
        <w:tc>
          <w:tcPr>
            <w:tcW w:w="6120" w:type="dxa"/>
            <w:tcBorders>
              <w:top w:val="single" w:sz="4" w:space="0" w:color="000000"/>
              <w:left w:val="single" w:sz="4" w:space="0" w:color="000000"/>
              <w:bottom w:val="single" w:sz="4" w:space="0" w:color="000000"/>
              <w:right w:val="single" w:sz="4" w:space="0" w:color="000000"/>
            </w:tcBorders>
          </w:tcPr>
          <w:p w14:paraId="2EE04680" w14:textId="77777777" w:rsidR="00073D09" w:rsidRDefault="00F649B5">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CFD675A" w14:textId="77777777" w:rsidR="00073D09" w:rsidRDefault="00F649B5">
            <w:pPr>
              <w:pStyle w:val="ProductList-TableBody"/>
            </w:pPr>
            <w:r>
              <w:t>企业移动性套件</w:t>
            </w:r>
          </w:p>
        </w:tc>
      </w:tr>
      <w:tr w:rsidR="00073D09" w14:paraId="63237EB5" w14:textId="77777777">
        <w:tc>
          <w:tcPr>
            <w:tcW w:w="6120" w:type="dxa"/>
            <w:tcBorders>
              <w:top w:val="single" w:sz="4" w:space="0" w:color="000000"/>
              <w:left w:val="single" w:sz="4" w:space="0" w:color="000000"/>
              <w:bottom w:val="single" w:sz="4" w:space="0" w:color="000000"/>
              <w:right w:val="single" w:sz="4" w:space="0" w:color="000000"/>
            </w:tcBorders>
          </w:tcPr>
          <w:p w14:paraId="601AF833" w14:textId="77777777" w:rsidR="00073D09" w:rsidRDefault="00F649B5">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5B09A7E" w14:textId="77777777" w:rsidR="00073D09" w:rsidRDefault="00073D09">
            <w:pPr>
              <w:pStyle w:val="ProductList-TableBody"/>
            </w:pPr>
          </w:p>
        </w:tc>
      </w:tr>
      <w:tr w:rsidR="00073D09" w14:paraId="094D28BD" w14:textId="77777777">
        <w:tc>
          <w:tcPr>
            <w:tcW w:w="6120" w:type="dxa"/>
            <w:tcBorders>
              <w:top w:val="single" w:sz="4" w:space="0" w:color="000000"/>
              <w:left w:val="single" w:sz="4" w:space="0" w:color="000000"/>
              <w:bottom w:val="single" w:sz="4" w:space="0" w:color="000000"/>
              <w:right w:val="single" w:sz="4" w:space="0" w:color="000000"/>
            </w:tcBorders>
          </w:tcPr>
          <w:p w14:paraId="63C0C2AA" w14:textId="77777777" w:rsidR="00073D09" w:rsidRDefault="00F649B5">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4F8D696" w14:textId="77777777" w:rsidR="00073D09" w:rsidRDefault="00073D09">
            <w:pPr>
              <w:pStyle w:val="ProductList-TableBody"/>
            </w:pPr>
          </w:p>
        </w:tc>
      </w:tr>
    </w:tbl>
    <w:p w14:paraId="70209208" w14:textId="77777777" w:rsidR="00073D09" w:rsidRDefault="00073D09">
      <w:pPr>
        <w:pStyle w:val="ProductList-Body"/>
      </w:pPr>
    </w:p>
    <w:p w14:paraId="2C8F1FAA" w14:textId="77777777" w:rsidR="00073D09" w:rsidRDefault="00F649B5">
      <w:pPr>
        <w:pStyle w:val="ProductList-ClauseHeading"/>
      </w:pPr>
      <w:r>
        <w:t xml:space="preserve">2.3 </w:t>
      </w:r>
      <w:r>
        <w:t>购买附加用户</w:t>
      </w:r>
      <w:r>
        <w:t xml:space="preserve"> SL </w:t>
      </w:r>
      <w:r>
        <w:t>购买限制</w:t>
      </w:r>
    </w:p>
    <w:p w14:paraId="09BE7FD3" w14:textId="77777777" w:rsidR="00073D09" w:rsidRDefault="00F649B5">
      <w:pPr>
        <w:pStyle w:val="ProductList-Body"/>
      </w:pPr>
      <w:r>
        <w:t>每个合格许可（或一组合格许可）只能购买一个附加用户</w:t>
      </w:r>
      <w:r>
        <w:t xml:space="preserve"> SL</w:t>
      </w:r>
      <w:r>
        <w:t>。</w:t>
      </w:r>
    </w:p>
    <w:p w14:paraId="6C3A6491" w14:textId="77777777" w:rsidR="00073D09" w:rsidRDefault="00073D09">
      <w:pPr>
        <w:pStyle w:val="ProductList-Body"/>
      </w:pPr>
    </w:p>
    <w:p w14:paraId="1731013E" w14:textId="77777777" w:rsidR="00073D09" w:rsidRDefault="00F649B5">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4E097706" w14:textId="77777777" w:rsidR="00073D09" w:rsidRDefault="00073D09">
      <w:pPr>
        <w:pStyle w:val="ProductList-Body"/>
      </w:pPr>
    </w:p>
    <w:p w14:paraId="5C27F04D" w14:textId="77777777" w:rsidR="00073D09" w:rsidRDefault="00F649B5">
      <w:pPr>
        <w:pStyle w:val="ProductList-Body"/>
      </w:pPr>
      <w:r>
        <w:t>大专院校和中小学校协议客户只要维持合格许可的保障范围，就可以为其用户购买企业移动性套件</w:t>
      </w:r>
      <w:r>
        <w:t xml:space="preserve"> USL </w:t>
      </w:r>
      <w:r>
        <w:t>的相应用户订购许可，数量不能超过合格的</w:t>
      </w:r>
      <w:r>
        <w:t xml:space="preserve"> PC </w:t>
      </w:r>
      <w:r>
        <w:t>数。</w:t>
      </w:r>
    </w:p>
    <w:p w14:paraId="033AB2FC" w14:textId="77777777" w:rsidR="00073D09" w:rsidRDefault="00073D09">
      <w:pPr>
        <w:pStyle w:val="ProductList-Body"/>
      </w:pPr>
    </w:p>
    <w:p w14:paraId="7DF12E6E" w14:textId="77777777" w:rsidR="00073D09" w:rsidRDefault="00F649B5">
      <w:pPr>
        <w:pStyle w:val="ProductList-ClauseHeading"/>
      </w:pPr>
      <w:r>
        <w:t xml:space="preserve">2.4 </w:t>
      </w:r>
      <w:r>
        <w:t>企业移动性套件</w:t>
      </w:r>
      <w:r>
        <w:t>“</w:t>
      </w:r>
      <w:r>
        <w:t>来自软件保障</w:t>
      </w:r>
      <w:r>
        <w:t>”</w:t>
      </w:r>
      <w:r>
        <w:t>用户</w:t>
      </w:r>
      <w:r>
        <w:t xml:space="preserve"> SL </w:t>
      </w:r>
      <w:r>
        <w:t>的购买资格</w:t>
      </w:r>
    </w:p>
    <w:p w14:paraId="288F3DB5" w14:textId="77777777" w:rsidR="00073D09" w:rsidRDefault="00F649B5">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。还可使用相应的</w:t>
      </w:r>
      <w:r>
        <w:t>“</w:t>
      </w:r>
      <w:r>
        <w:t>来自软件保障</w:t>
      </w:r>
      <w:r>
        <w:t>”</w:t>
      </w:r>
      <w:r>
        <w:t>用户</w:t>
      </w:r>
      <w:r>
        <w:t xml:space="preserve"> SL </w:t>
      </w:r>
      <w:r>
        <w:t>过渡产品的订购许可，前提是订购许可购买时间比</w:t>
      </w:r>
      <w:r>
        <w:t>“</w:t>
      </w:r>
      <w:r>
        <w:t>来自软件保障</w:t>
      </w:r>
      <w:r>
        <w:t>”</w:t>
      </w:r>
      <w:r>
        <w:t>用户</w:t>
      </w:r>
      <w:r>
        <w:t xml:space="preserve"> SL </w:t>
      </w:r>
      <w:r>
        <w:t>购买时间至少早三</w:t>
      </w:r>
      <w:r>
        <w:t xml:space="preserve"> (3) </w:t>
      </w:r>
      <w:r>
        <w:t>年。从该软件保障用户</w:t>
      </w:r>
      <w:r>
        <w:t xml:space="preserve"> SL </w:t>
      </w:r>
      <w:r>
        <w:t>过渡需要表中所示的</w:t>
      </w:r>
      <w:r>
        <w:t xml:space="preserve"> CAL Suite Bridges</w:t>
      </w:r>
      <w:r>
        <w:t>。</w:t>
      </w:r>
    </w:p>
    <w:tbl>
      <w:tblPr>
        <w:tblStyle w:val="PURTable"/>
        <w:tblW w:w="0" w:type="dxa"/>
        <w:tblLook w:val="04A0" w:firstRow="1" w:lastRow="0" w:firstColumn="1" w:lastColumn="0" w:noHBand="0" w:noVBand="1"/>
      </w:tblPr>
      <w:tblGrid>
        <w:gridCol w:w="3623"/>
        <w:gridCol w:w="3559"/>
        <w:gridCol w:w="3608"/>
      </w:tblGrid>
      <w:tr w:rsidR="00073D09" w14:paraId="15F0E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3F0A05" w14:textId="77777777" w:rsidR="00073D09" w:rsidRDefault="00F649B5">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701D4E" w14:textId="77777777" w:rsidR="00073D09" w:rsidRDefault="00F649B5">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214215" w14:textId="77777777" w:rsidR="00073D09" w:rsidRDefault="00F649B5">
            <w:pPr>
              <w:pStyle w:val="ProductList-TableBody"/>
            </w:pPr>
            <w:r>
              <w:rPr>
                <w:color w:val="FFFFFF"/>
              </w:rPr>
              <w:t>要求的</w:t>
            </w:r>
            <w:r>
              <w:rPr>
                <w:color w:val="FFFFFF"/>
              </w:rPr>
              <w:t xml:space="preserve"> CAL Suite Bridge</w:t>
            </w:r>
          </w:p>
        </w:tc>
      </w:tr>
      <w:tr w:rsidR="00073D09" w14:paraId="7B563476" w14:textId="77777777">
        <w:tc>
          <w:tcPr>
            <w:tcW w:w="4040" w:type="dxa"/>
            <w:tcBorders>
              <w:top w:val="single" w:sz="4" w:space="0" w:color="000000"/>
              <w:left w:val="single" w:sz="4" w:space="0" w:color="000000"/>
              <w:bottom w:val="single" w:sz="4" w:space="0" w:color="000000"/>
              <w:right w:val="single" w:sz="4" w:space="0" w:color="000000"/>
            </w:tcBorders>
          </w:tcPr>
          <w:p w14:paraId="55B9A3A1" w14:textId="77777777" w:rsidR="00073D09" w:rsidRDefault="00F649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C74C4D" w14:textId="77777777" w:rsidR="00073D09" w:rsidRDefault="00F649B5">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1C706A1" w14:textId="77777777" w:rsidR="00073D09" w:rsidRDefault="00F649B5">
            <w:pPr>
              <w:pStyle w:val="ProductList-TableBody"/>
            </w:pPr>
            <w:r>
              <w:t>企业移动性套件的核心</w:t>
            </w:r>
            <w:r>
              <w:t xml:space="preserve"> CAL Bridge</w:t>
            </w:r>
            <w:r>
              <w:rPr>
                <w:vertAlign w:val="superscript"/>
              </w:rPr>
              <w:t>2,3</w:t>
            </w:r>
          </w:p>
        </w:tc>
      </w:tr>
      <w:tr w:rsidR="00073D09" w14:paraId="33C00B26" w14:textId="77777777">
        <w:tc>
          <w:tcPr>
            <w:tcW w:w="4040" w:type="dxa"/>
            <w:tcBorders>
              <w:top w:val="single" w:sz="4" w:space="0" w:color="000000"/>
              <w:left w:val="single" w:sz="4" w:space="0" w:color="000000"/>
              <w:bottom w:val="single" w:sz="4" w:space="0" w:color="000000"/>
              <w:right w:val="single" w:sz="4" w:space="0" w:color="000000"/>
            </w:tcBorders>
          </w:tcPr>
          <w:p w14:paraId="35279B50" w14:textId="77777777" w:rsidR="00073D09" w:rsidRDefault="00F649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7E1D0F" w14:textId="77777777" w:rsidR="00073D09" w:rsidRDefault="00F649B5">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02DAFDA" w14:textId="77777777" w:rsidR="00073D09" w:rsidRDefault="00F649B5">
            <w:pPr>
              <w:pStyle w:val="ProductList-TableBody"/>
            </w:pPr>
            <w:r>
              <w:t>企业移动性套件的企业</w:t>
            </w:r>
            <w:r>
              <w:t xml:space="preserve"> CAL Bridge</w:t>
            </w:r>
            <w:r>
              <w:rPr>
                <w:vertAlign w:val="superscript"/>
              </w:rPr>
              <w:t xml:space="preserve"> 2,4</w:t>
            </w:r>
          </w:p>
        </w:tc>
      </w:tr>
    </w:tbl>
    <w:p w14:paraId="6978792F" w14:textId="77777777" w:rsidR="00073D09" w:rsidRDefault="00F649B5">
      <w:pPr>
        <w:pStyle w:val="ProductList-Body"/>
      </w:pPr>
      <w:r>
        <w:rPr>
          <w:vertAlign w:val="superscript"/>
        </w:rPr>
        <w:t>1</w:t>
      </w:r>
      <w:r>
        <w:t>仅在许可登记表周年日或者新的许可登记有效期开始时可供购买。</w:t>
      </w:r>
    </w:p>
    <w:p w14:paraId="4DCDEBBF" w14:textId="77777777" w:rsidR="00073D09" w:rsidRDefault="00F649B5">
      <w:pPr>
        <w:pStyle w:val="ProductList-Body"/>
      </w:pPr>
      <w:r>
        <w:rPr>
          <w:vertAlign w:val="superscript"/>
        </w:rPr>
        <w:t>2</w:t>
      </w:r>
      <w:r>
        <w:t>仅在许可登记表周年日购买时需要。</w:t>
      </w:r>
    </w:p>
    <w:p w14:paraId="6FD9D8E6" w14:textId="77777777" w:rsidR="00073D09" w:rsidRDefault="00F649B5">
      <w:pPr>
        <w:pStyle w:val="ProductList-Body"/>
      </w:pPr>
      <w:r>
        <w:rPr>
          <w:vertAlign w:val="superscript"/>
        </w:rPr>
        <w:t>3</w:t>
      </w:r>
      <w:r>
        <w:t>具有</w:t>
      </w:r>
      <w:r>
        <w:t xml:space="preserve"> Office 365</w:t>
      </w:r>
      <w:r>
        <w:t>（企业以及政府</w:t>
      </w:r>
      <w:r>
        <w:t xml:space="preserve"> E1</w:t>
      </w:r>
      <w:r>
        <w:t>、</w:t>
      </w:r>
      <w:r>
        <w:t>E3</w:t>
      </w:r>
      <w:r>
        <w:t>、</w:t>
      </w:r>
      <w:r>
        <w:t>E4</w:t>
      </w:r>
      <w:r>
        <w:t>）许可的用户无需购买</w:t>
      </w:r>
    </w:p>
    <w:p w14:paraId="1362D995" w14:textId="77777777" w:rsidR="00073D09" w:rsidRDefault="00F649B5">
      <w:pPr>
        <w:pStyle w:val="ProductList-Body"/>
      </w:pPr>
      <w:r>
        <w:rPr>
          <w:vertAlign w:val="superscript"/>
        </w:rPr>
        <w:t>4</w:t>
      </w:r>
      <w:r>
        <w:t>具有</w:t>
      </w:r>
      <w:r>
        <w:t xml:space="preserve"> Office 365</w:t>
      </w:r>
      <w:r>
        <w:t>（企业以及政府</w:t>
      </w:r>
      <w:r>
        <w:t xml:space="preserve"> E3</w:t>
      </w:r>
      <w:r>
        <w:t>、</w:t>
      </w:r>
      <w:r>
        <w:t>E4</w:t>
      </w:r>
      <w:r>
        <w:t>）许可的用户无需购买</w:t>
      </w:r>
    </w:p>
    <w:p w14:paraId="5241DD81" w14:textId="77777777" w:rsidR="00073D09" w:rsidRDefault="00073D09">
      <w:pPr>
        <w:pStyle w:val="ProductList-Body"/>
      </w:pPr>
    </w:p>
    <w:p w14:paraId="43DB766E" w14:textId="77777777" w:rsidR="00073D09" w:rsidRDefault="00F649B5">
      <w:pPr>
        <w:pStyle w:val="ProductList-ClauseHeading"/>
      </w:pPr>
      <w:r>
        <w:t xml:space="preserve">2.5 </w:t>
      </w:r>
      <w:r>
        <w:t>过渡到</w:t>
      </w:r>
      <w:r>
        <w:t>“</w:t>
      </w:r>
      <w:r>
        <w:t>来自软件保障</w:t>
      </w:r>
      <w:r>
        <w:t>”</w:t>
      </w:r>
      <w:r>
        <w:t>用户</w:t>
      </w:r>
      <w:r>
        <w:t xml:space="preserve"> SL</w:t>
      </w:r>
    </w:p>
    <w:p w14:paraId="555B2843" w14:textId="77777777" w:rsidR="00073D09" w:rsidRDefault="00F649B5">
      <w:pPr>
        <w:pStyle w:val="ProductList-Body"/>
      </w:pPr>
      <w:r>
        <w:t>在过渡到</w:t>
      </w:r>
      <w:r>
        <w:t>“</w:t>
      </w:r>
      <w:r>
        <w:t>来自软件保障</w:t>
      </w:r>
      <w:r>
        <w:t>”</w:t>
      </w:r>
      <w:r>
        <w:t>用户</w:t>
      </w:r>
      <w:r>
        <w:t xml:space="preserve"> SL </w:t>
      </w:r>
      <w:r>
        <w:t>时，对于过渡的每份按设备合格许可，只能购买一份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14:paraId="25246510" w14:textId="77777777" w:rsidR="00073D09" w:rsidRDefault="00073D09">
      <w:pPr>
        <w:pStyle w:val="ProductList-Body"/>
      </w:pPr>
    </w:p>
    <w:p w14:paraId="0045DEAC" w14:textId="77777777" w:rsidR="00073D09" w:rsidRDefault="00F649B5">
      <w:pPr>
        <w:pStyle w:val="ProductList-ClauseHeading"/>
      </w:pPr>
      <w:r>
        <w:t xml:space="preserve">2.6 </w:t>
      </w:r>
      <w:r>
        <w:t>企业移动性套件</w:t>
      </w:r>
      <w:r>
        <w:t>“</w:t>
      </w:r>
      <w:r>
        <w:t>来自软件保障</w:t>
      </w:r>
      <w:r>
        <w:t>”</w:t>
      </w:r>
      <w:r>
        <w:t>用户</w:t>
      </w:r>
      <w:r>
        <w:t xml:space="preserve"> SL </w:t>
      </w:r>
      <w:r>
        <w:t>的软件保障权益</w:t>
      </w:r>
    </w:p>
    <w:p w14:paraId="137C2762" w14:textId="77777777" w:rsidR="00073D09" w:rsidRDefault="00F649B5">
      <w:pPr>
        <w:pStyle w:val="ProductList-Body"/>
      </w:pPr>
      <w:r>
        <w:t>企业移动性套件</w:t>
      </w:r>
      <w:r>
        <w:t>“</w:t>
      </w:r>
      <w:r>
        <w:t>来自软件保障</w:t>
      </w:r>
      <w:r>
        <w:t>”</w:t>
      </w:r>
      <w:r>
        <w:t>用户</w:t>
      </w:r>
      <w:r>
        <w:t xml:space="preserve"> SL </w:t>
      </w:r>
      <w:r>
        <w:t>允许客户基于要过渡的合格许可获得软件保障权益。</w:t>
      </w:r>
    </w:p>
    <w:p w14:paraId="1CFF853D"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58FE3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74492"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2CB83291" w14:textId="77777777" w:rsidR="00073D09" w:rsidRDefault="00073D09">
      <w:pPr>
        <w:pStyle w:val="ProductList-Body"/>
      </w:pPr>
    </w:p>
    <w:p w14:paraId="3178C0D7" w14:textId="77777777" w:rsidR="00073D09" w:rsidRDefault="00F649B5">
      <w:pPr>
        <w:pStyle w:val="ProductList-Offering2HeadingNoBorder"/>
      </w:pPr>
      <w:bookmarkStart w:id="238" w:name="_Sec658"/>
      <w:r>
        <w:t xml:space="preserve">Azure Active Directory </w:t>
      </w:r>
      <w:r>
        <w:t>（计划）</w:t>
      </w:r>
      <w:bookmarkEnd w:id="238"/>
      <w:r>
        <w:fldChar w:fldCharType="begin"/>
      </w:r>
      <w:r>
        <w:instrText xml:space="preserve"> TC "</w:instrText>
      </w:r>
      <w:bookmarkStart w:id="239" w:name="_Toc431204062"/>
      <w:r>
        <w:instrText xml:space="preserve">Azure Active Directory </w:instrText>
      </w:r>
      <w:r>
        <w:instrText>（计划）</w:instrText>
      </w:r>
      <w:bookmarkEnd w:id="239"/>
      <w:r>
        <w:instrText>" \l 3</w:instrText>
      </w:r>
      <w:r>
        <w:fldChar w:fldCharType="end"/>
      </w:r>
    </w:p>
    <w:p w14:paraId="008ABB9F" w14:textId="77777777" w:rsidR="00073D09" w:rsidRDefault="00F649B5">
      <w:pPr>
        <w:pStyle w:val="ProductList-Offering1SubSection"/>
      </w:pPr>
      <w:bookmarkStart w:id="240" w:name="_Sec710"/>
      <w:r>
        <w:t>1.</w:t>
      </w:r>
      <w:r>
        <w:t>计划可用性</w:t>
      </w:r>
      <w:bookmarkEnd w:id="240"/>
    </w:p>
    <w:tbl>
      <w:tblPr>
        <w:tblStyle w:val="PURTable"/>
        <w:tblW w:w="0" w:type="dxa"/>
        <w:tblLook w:val="04A0" w:firstRow="1" w:lastRow="0" w:firstColumn="1" w:lastColumn="0" w:noHBand="0" w:noVBand="1"/>
      </w:tblPr>
      <w:tblGrid>
        <w:gridCol w:w="4400"/>
        <w:gridCol w:w="776"/>
        <w:gridCol w:w="777"/>
        <w:gridCol w:w="793"/>
        <w:gridCol w:w="807"/>
        <w:gridCol w:w="827"/>
        <w:gridCol w:w="820"/>
        <w:gridCol w:w="798"/>
        <w:gridCol w:w="786"/>
      </w:tblGrid>
      <w:tr w:rsidR="00073D09" w14:paraId="3B24DA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4C6920"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F69CA77"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9145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F2B86"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57133"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469E0"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E80A2"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97A8E"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F59CE"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20900651" w14:textId="77777777">
        <w:tc>
          <w:tcPr>
            <w:tcW w:w="5020" w:type="dxa"/>
            <w:tcBorders>
              <w:top w:val="single" w:sz="6" w:space="0" w:color="FFFFFF"/>
              <w:left w:val="none" w:sz="4" w:space="0" w:color="6E6E6E"/>
              <w:bottom w:val="dashed" w:sz="4" w:space="0" w:color="BFBFBF"/>
              <w:right w:val="none" w:sz="4" w:space="0" w:color="6E6E6E"/>
            </w:tcBorders>
          </w:tcPr>
          <w:p w14:paraId="0FDF2FDA" w14:textId="77777777" w:rsidR="00073D09" w:rsidRDefault="00F649B5">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03B7F63"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AD7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67AE9"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6377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A1E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CE3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AE48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F30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409C2F26" w14:textId="77777777">
        <w:tc>
          <w:tcPr>
            <w:tcW w:w="5020" w:type="dxa"/>
            <w:tcBorders>
              <w:top w:val="dashed" w:sz="4" w:space="0" w:color="BFBFBF"/>
              <w:left w:val="none" w:sz="4" w:space="0" w:color="6E6E6E"/>
              <w:bottom w:val="none" w:sz="4" w:space="0" w:color="BFBFBF"/>
              <w:right w:val="none" w:sz="4" w:space="0" w:color="6E6E6E"/>
            </w:tcBorders>
          </w:tcPr>
          <w:p w14:paraId="504F178F" w14:textId="77777777" w:rsidR="00073D09" w:rsidRDefault="00F649B5">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547BA65"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685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CB08"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E96B"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87CE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356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E88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2F4F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42C99DF9" w14:textId="77777777" w:rsidR="00073D09" w:rsidRDefault="00073D09">
      <w:pPr>
        <w:pStyle w:val="ProductList-Body"/>
      </w:pPr>
    </w:p>
    <w:p w14:paraId="4BBE29C8" w14:textId="77777777" w:rsidR="00073D09" w:rsidRDefault="00F649B5">
      <w:pPr>
        <w:pStyle w:val="ProductList-Offering1SubSection"/>
      </w:pPr>
      <w:bookmarkStart w:id="241" w:name="_Sec765"/>
      <w:r>
        <w:t>2.</w:t>
      </w:r>
      <w:r>
        <w:t>产品条件</w:t>
      </w:r>
      <w:bookmarkEnd w:id="241"/>
    </w:p>
    <w:tbl>
      <w:tblPr>
        <w:tblStyle w:val="PURTable"/>
        <w:tblW w:w="0" w:type="dxa"/>
        <w:tblLook w:val="04A0" w:firstRow="1" w:lastRow="0" w:firstColumn="1" w:lastColumn="0" w:noHBand="0" w:noVBand="1"/>
      </w:tblPr>
      <w:tblGrid>
        <w:gridCol w:w="3597"/>
        <w:gridCol w:w="3586"/>
        <w:gridCol w:w="3607"/>
      </w:tblGrid>
      <w:tr w:rsidR="00073D09" w14:paraId="62F4E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5ACB4"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CF676E"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DBFD256"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7F472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113E"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770D"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0D68" w14:textId="77777777" w:rsidR="00073D09" w:rsidRDefault="00F649B5">
            <w:pPr>
              <w:pStyle w:val="ProductList-TableBody"/>
            </w:pPr>
            <w:r>
              <w:rPr>
                <w:color w:val="404040"/>
              </w:rPr>
              <w:t>促销：不适用</w:t>
            </w:r>
          </w:p>
        </w:tc>
      </w:tr>
      <w:tr w:rsidR="00073D09" w14:paraId="4BF78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1068"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EFE514E"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D81E9EB"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73D09" w14:paraId="2F177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A18E"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5C397"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4D34" w14:textId="77777777" w:rsidR="00073D09" w:rsidRDefault="00F649B5">
            <w:pPr>
              <w:pStyle w:val="ProductList-TableBody"/>
            </w:pPr>
            <w:r>
              <w:rPr>
                <w:color w:val="404040"/>
              </w:rPr>
              <w:t>学生使用权益：不适用</w:t>
            </w:r>
          </w:p>
        </w:tc>
      </w:tr>
    </w:tbl>
    <w:p w14:paraId="31A74A31" w14:textId="77777777" w:rsidR="00073D09" w:rsidRDefault="00073D09">
      <w:pPr>
        <w:pStyle w:val="ProductList-Body"/>
      </w:pPr>
    </w:p>
    <w:p w14:paraId="79D617E8" w14:textId="77777777" w:rsidR="00073D09" w:rsidRDefault="00F649B5">
      <w:pPr>
        <w:pStyle w:val="ProductList-ClauseHeading"/>
      </w:pPr>
      <w:r>
        <w:t xml:space="preserve">2.1 </w:t>
      </w:r>
      <w:r>
        <w:t>单点登录</w:t>
      </w:r>
      <w:r>
        <w:t xml:space="preserve"> (SSO)</w:t>
      </w:r>
    </w:p>
    <w:p w14:paraId="256024E1" w14:textId="77777777" w:rsidR="00073D09" w:rsidRDefault="00F649B5">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14:paraId="7473A07B"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4897B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0793C"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7E878971" w14:textId="77777777" w:rsidR="00073D09" w:rsidRDefault="00073D09">
      <w:pPr>
        <w:pStyle w:val="ProductList-Body"/>
      </w:pPr>
    </w:p>
    <w:p w14:paraId="30B0A738" w14:textId="77777777" w:rsidR="00073D09" w:rsidRDefault="00F649B5">
      <w:pPr>
        <w:pStyle w:val="ProductList-Offering2HeadingNoBorder"/>
      </w:pPr>
      <w:bookmarkStart w:id="242" w:name="_Sec659"/>
      <w:r>
        <w:t>Azure Rights Management</w:t>
      </w:r>
      <w:r>
        <w:t>（计划）</w:t>
      </w:r>
      <w:bookmarkEnd w:id="242"/>
      <w:r>
        <w:fldChar w:fldCharType="begin"/>
      </w:r>
      <w:r>
        <w:instrText xml:space="preserve"> TC "</w:instrText>
      </w:r>
      <w:bookmarkStart w:id="243" w:name="_Toc431204063"/>
      <w:r>
        <w:instrText>Azure Rights Management</w:instrText>
      </w:r>
      <w:r>
        <w:instrText>（计划）</w:instrText>
      </w:r>
      <w:bookmarkEnd w:id="243"/>
      <w:r>
        <w:instrText>" \l 3</w:instrText>
      </w:r>
      <w:r>
        <w:fldChar w:fldCharType="end"/>
      </w:r>
    </w:p>
    <w:p w14:paraId="040BC9DE" w14:textId="77777777" w:rsidR="00073D09" w:rsidRDefault="00F649B5">
      <w:pPr>
        <w:pStyle w:val="ProductList-Offering1SubSection"/>
      </w:pPr>
      <w:bookmarkStart w:id="244" w:name="_Sec711"/>
      <w:r>
        <w:t>1.</w:t>
      </w:r>
      <w:r>
        <w:t>计划可用性</w:t>
      </w:r>
      <w:bookmarkEnd w:id="244"/>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073D09" w14:paraId="5EF117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4BF7CE"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46E6F7B"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78CC3"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FEED5"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A1AA1"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C3D45"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77567"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FDB7F"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439FB"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534DBCA4" w14:textId="77777777">
        <w:tc>
          <w:tcPr>
            <w:tcW w:w="5020" w:type="dxa"/>
            <w:tcBorders>
              <w:top w:val="single" w:sz="6" w:space="0" w:color="FFFFFF"/>
              <w:left w:val="none" w:sz="4" w:space="0" w:color="6E6E6E"/>
              <w:bottom w:val="dashed" w:sz="4" w:space="0" w:color="BFBFBF"/>
              <w:right w:val="none" w:sz="4" w:space="0" w:color="6E6E6E"/>
            </w:tcBorders>
          </w:tcPr>
          <w:p w14:paraId="621C42EA" w14:textId="77777777" w:rsidR="00073D09" w:rsidRDefault="00F649B5">
            <w:pPr>
              <w:pStyle w:val="ProductList-TableBody"/>
            </w:pPr>
            <w:r>
              <w:t>Azure Rights Management Premium</w:t>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714007D6"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8E1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D9B45"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6A67"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BE1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8B6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10F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A03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5D07ABA3" w14:textId="77777777">
        <w:tc>
          <w:tcPr>
            <w:tcW w:w="5020" w:type="dxa"/>
            <w:tcBorders>
              <w:top w:val="dashed" w:sz="4" w:space="0" w:color="BFBFBF"/>
              <w:left w:val="none" w:sz="4" w:space="0" w:color="6E6E6E"/>
              <w:bottom w:val="none" w:sz="4" w:space="0" w:color="BFBFBF"/>
              <w:right w:val="none" w:sz="4" w:space="0" w:color="6E6E6E"/>
            </w:tcBorders>
          </w:tcPr>
          <w:p w14:paraId="684AB093" w14:textId="77777777" w:rsidR="00073D09" w:rsidRDefault="00F649B5">
            <w:pPr>
              <w:pStyle w:val="ProductList-TableBody"/>
            </w:pPr>
            <w:r>
              <w:t>Azure Rights Management Premium Add-on</w:t>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1464DEC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51C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7AC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C76AA"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119D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554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53AA"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6B50" w14:textId="77777777" w:rsidR="00073D09" w:rsidRPr="00820D62" w:rsidRDefault="00073D09">
            <w:pPr>
              <w:pStyle w:val="ProductList-TableBody"/>
              <w:jc w:val="center"/>
              <w:rPr>
                <w:color w:val="000000" w:themeColor="text1"/>
              </w:rPr>
            </w:pPr>
          </w:p>
        </w:tc>
      </w:tr>
    </w:tbl>
    <w:p w14:paraId="0A506250" w14:textId="77777777" w:rsidR="00073D09" w:rsidRDefault="00F649B5">
      <w:pPr>
        <w:pStyle w:val="ProductList-Offering1SubSection"/>
      </w:pPr>
      <w:bookmarkStart w:id="245" w:name="_Sec766"/>
      <w:r>
        <w:t>2.</w:t>
      </w:r>
      <w:r>
        <w:t>产品条件</w:t>
      </w:r>
      <w:bookmarkEnd w:id="245"/>
    </w:p>
    <w:tbl>
      <w:tblPr>
        <w:tblStyle w:val="PURTable"/>
        <w:tblW w:w="0" w:type="dxa"/>
        <w:tblLook w:val="04A0" w:firstRow="1" w:lastRow="0" w:firstColumn="1" w:lastColumn="0" w:noHBand="0" w:noVBand="1"/>
      </w:tblPr>
      <w:tblGrid>
        <w:gridCol w:w="3542"/>
        <w:gridCol w:w="3624"/>
        <w:gridCol w:w="3624"/>
      </w:tblGrid>
      <w:tr w:rsidR="00073D09" w14:paraId="325D3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83F39"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E5556"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A1C7FBB"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w:t>
            </w:r>
            <w:r>
              <w:t>（用户</w:t>
            </w:r>
            <w:r>
              <w:t xml:space="preserve"> SL</w:t>
            </w:r>
            <w:r>
              <w:t>）</w:t>
            </w:r>
          </w:p>
        </w:tc>
      </w:tr>
      <w:tr w:rsidR="00073D09" w14:paraId="2EBC3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A6B8"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B7C3"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824B" w14:textId="77777777" w:rsidR="00073D09" w:rsidRDefault="00F649B5">
            <w:pPr>
              <w:pStyle w:val="ProductList-TableBody"/>
            </w:pPr>
            <w:r>
              <w:rPr>
                <w:color w:val="404040"/>
              </w:rPr>
              <w:t>促销：不适用</w:t>
            </w:r>
          </w:p>
        </w:tc>
      </w:tr>
      <w:tr w:rsidR="00073D09" w14:paraId="63F02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611D"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32B512E"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14:paraId="4FD61BAA"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73D09" w14:paraId="00C46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26C3"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14:paraId="7D66D25D"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3D95" w14:textId="77777777" w:rsidR="00073D09" w:rsidRDefault="00F649B5">
            <w:pPr>
              <w:pStyle w:val="ProductList-TableBody"/>
            </w:pPr>
            <w:r>
              <w:rPr>
                <w:color w:val="404040"/>
              </w:rPr>
              <w:t>学生使用权益：不适用</w:t>
            </w:r>
          </w:p>
        </w:tc>
      </w:tr>
    </w:tbl>
    <w:p w14:paraId="0A349838"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54249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0590A"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1AFD5F76" w14:textId="77777777" w:rsidR="00073D09" w:rsidRDefault="00073D09">
      <w:pPr>
        <w:pStyle w:val="ProductList-Body"/>
      </w:pPr>
    </w:p>
    <w:p w14:paraId="0543E1D3" w14:textId="77777777" w:rsidR="00073D09" w:rsidRDefault="00F649B5">
      <w:pPr>
        <w:pStyle w:val="ProductList-Offering2HeadingNoBorder"/>
      </w:pPr>
      <w:bookmarkStart w:id="246" w:name="_Sec660"/>
      <w:r>
        <w:t>Azure RemoteApp</w:t>
      </w:r>
      <w:r>
        <w:t>（计划）</w:t>
      </w:r>
      <w:bookmarkEnd w:id="246"/>
      <w:r>
        <w:fldChar w:fldCharType="begin"/>
      </w:r>
      <w:r>
        <w:instrText xml:space="preserve"> TC "</w:instrText>
      </w:r>
      <w:bookmarkStart w:id="247" w:name="_Toc431204064"/>
      <w:r>
        <w:instrText>Azure RemoteApp</w:instrText>
      </w:r>
      <w:r>
        <w:instrText>（计划）</w:instrText>
      </w:r>
      <w:bookmarkEnd w:id="247"/>
      <w:r>
        <w:instrText>" \l 3</w:instrText>
      </w:r>
      <w:r>
        <w:fldChar w:fldCharType="end"/>
      </w:r>
    </w:p>
    <w:p w14:paraId="183B18B9" w14:textId="77777777" w:rsidR="00073D09" w:rsidRDefault="00F649B5">
      <w:pPr>
        <w:pStyle w:val="ProductList-Offering1SubSection"/>
      </w:pPr>
      <w:bookmarkStart w:id="248" w:name="_Sec712"/>
      <w:r>
        <w:t>1.</w:t>
      </w:r>
      <w:r>
        <w:t>计划可用性</w:t>
      </w:r>
      <w:bookmarkEnd w:id="248"/>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073D09" w14:paraId="088033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30261C"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832BCCB"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16934"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D9EE0"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4A695"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7663D"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A1044"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F064C"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18CB7"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0549E646" w14:textId="77777777">
        <w:tc>
          <w:tcPr>
            <w:tcW w:w="5020" w:type="dxa"/>
            <w:tcBorders>
              <w:top w:val="single" w:sz="6" w:space="0" w:color="FFFFFF"/>
              <w:left w:val="none" w:sz="4" w:space="0" w:color="6E6E6E"/>
              <w:bottom w:val="none" w:sz="4" w:space="0" w:color="BFBFBF"/>
              <w:right w:val="none" w:sz="4" w:space="0" w:color="6E6E6E"/>
            </w:tcBorders>
          </w:tcPr>
          <w:p w14:paraId="3935587E" w14:textId="77777777" w:rsidR="00073D09" w:rsidRDefault="00F649B5">
            <w:pPr>
              <w:pStyle w:val="ProductList-TableBody"/>
            </w:pPr>
            <w:r>
              <w:t>Azure RemoteApp</w:t>
            </w:r>
            <w:r>
              <w:fldChar w:fldCharType="begin"/>
            </w:r>
            <w:r>
              <w:instrText xml:space="preserve"> XE "Azure RemoteApp" </w:instrText>
            </w:r>
            <w:r>
              <w:fldChar w:fldCharType="end"/>
            </w:r>
          </w:p>
          <w:p w14:paraId="4E90B0C4"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14:paraId="1FDA24A0"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BC44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7DF6"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24D9"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19AE9"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09CB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8B135"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15D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7F13C6FF" w14:textId="77777777" w:rsidR="00073D09" w:rsidRDefault="00073D09">
      <w:pPr>
        <w:pStyle w:val="ProductList-Body"/>
      </w:pPr>
    </w:p>
    <w:p w14:paraId="34C60DFD" w14:textId="77777777" w:rsidR="00073D09" w:rsidRDefault="00F649B5">
      <w:pPr>
        <w:pStyle w:val="ProductList-Offering1SubSection"/>
      </w:pPr>
      <w:bookmarkStart w:id="249" w:name="_Sec767"/>
      <w:r>
        <w:t>2.</w:t>
      </w:r>
      <w:r>
        <w:t>产品条件</w:t>
      </w:r>
      <w:bookmarkEnd w:id="249"/>
    </w:p>
    <w:tbl>
      <w:tblPr>
        <w:tblStyle w:val="PURTable"/>
        <w:tblW w:w="0" w:type="dxa"/>
        <w:tblLook w:val="04A0" w:firstRow="1" w:lastRow="0" w:firstColumn="1" w:lastColumn="0" w:noHBand="0" w:noVBand="1"/>
      </w:tblPr>
      <w:tblGrid>
        <w:gridCol w:w="3597"/>
        <w:gridCol w:w="3586"/>
        <w:gridCol w:w="3607"/>
      </w:tblGrid>
      <w:tr w:rsidR="00073D09" w14:paraId="3E42E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3655F"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4CBC5"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AAA31BE"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34EDE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EC53"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E7F2"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06CE" w14:textId="77777777" w:rsidR="00073D09" w:rsidRDefault="00F649B5">
            <w:pPr>
              <w:pStyle w:val="ProductList-TableBody"/>
            </w:pPr>
            <w:r>
              <w:rPr>
                <w:color w:val="404040"/>
              </w:rPr>
              <w:t>促销：不适用</w:t>
            </w:r>
          </w:p>
        </w:tc>
      </w:tr>
      <w:tr w:rsidR="00073D09" w14:paraId="4D390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2841"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B130A19"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3BAB" w14:textId="77777777" w:rsidR="00073D09" w:rsidRDefault="00F649B5">
            <w:pPr>
              <w:pStyle w:val="ProductList-TableBody"/>
            </w:pPr>
            <w:r>
              <w:rPr>
                <w:color w:val="404040"/>
              </w:rPr>
              <w:t>符合削减条件</w:t>
            </w:r>
            <w:r>
              <w:rPr>
                <w:color w:val="404040"/>
              </w:rPr>
              <w:t xml:space="preserve"> (SCE)</w:t>
            </w:r>
            <w:r>
              <w:rPr>
                <w:color w:val="404040"/>
              </w:rPr>
              <w:t>：全部</w:t>
            </w:r>
          </w:p>
        </w:tc>
      </w:tr>
      <w:tr w:rsidR="00073D09" w14:paraId="3B696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2F14"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8E43D"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C70F" w14:textId="77777777" w:rsidR="00073D09" w:rsidRDefault="00F649B5">
            <w:pPr>
              <w:pStyle w:val="ProductList-TableBody"/>
            </w:pPr>
            <w:r>
              <w:rPr>
                <w:color w:val="404040"/>
              </w:rPr>
              <w:t>学生使用权益：不适用</w:t>
            </w:r>
          </w:p>
        </w:tc>
      </w:tr>
    </w:tbl>
    <w:p w14:paraId="56C30AD6"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3A6AE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39800"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330C36AA" w14:textId="77777777" w:rsidR="00073D09" w:rsidRDefault="00073D09">
      <w:pPr>
        <w:pStyle w:val="ProductList-Body"/>
      </w:pPr>
    </w:p>
    <w:p w14:paraId="7699F3B1" w14:textId="77777777" w:rsidR="00073D09" w:rsidRDefault="00F649B5">
      <w:pPr>
        <w:pStyle w:val="ProductList-Offering2HeadingNoBorder"/>
      </w:pPr>
      <w:bookmarkStart w:id="250" w:name="_Sec854"/>
      <w:r>
        <w:t>运行管理套件（计划）</w:t>
      </w:r>
      <w:bookmarkEnd w:id="250"/>
      <w:r>
        <w:fldChar w:fldCharType="begin"/>
      </w:r>
      <w:r>
        <w:instrText xml:space="preserve"> TC "</w:instrText>
      </w:r>
      <w:bookmarkStart w:id="251" w:name="_Toc431204065"/>
      <w:r>
        <w:instrText>运行管理套件（计划）</w:instrText>
      </w:r>
      <w:bookmarkEnd w:id="251"/>
      <w:r>
        <w:instrText>" \l 3</w:instrText>
      </w:r>
      <w:r>
        <w:fldChar w:fldCharType="end"/>
      </w:r>
    </w:p>
    <w:p w14:paraId="0B26C8A3" w14:textId="77777777" w:rsidR="00073D09" w:rsidRDefault="00F649B5">
      <w:pPr>
        <w:pStyle w:val="ProductList-Offering1SubSection"/>
      </w:pPr>
      <w:bookmarkStart w:id="252" w:name="_Sec855"/>
      <w:r>
        <w:t>1.</w:t>
      </w:r>
      <w:r>
        <w:t>计划可用性</w:t>
      </w:r>
      <w:bookmarkEnd w:id="252"/>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073D09" w14:paraId="53E507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EBC817"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5680103"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B7DB8"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2ED70"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BA340"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2A59E"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8704C"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8DB8B"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B255B"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6EA0A634" w14:textId="77777777">
        <w:tc>
          <w:tcPr>
            <w:tcW w:w="5020" w:type="dxa"/>
            <w:tcBorders>
              <w:top w:val="single" w:sz="6" w:space="0" w:color="FFFFFF"/>
              <w:left w:val="none" w:sz="4" w:space="0" w:color="6E6E6E"/>
              <w:bottom w:val="dashed" w:sz="4" w:space="0" w:color="BFBFBF"/>
              <w:right w:val="none" w:sz="4" w:space="0" w:color="6E6E6E"/>
            </w:tcBorders>
          </w:tcPr>
          <w:p w14:paraId="1455D68A" w14:textId="77777777" w:rsidR="00073D09" w:rsidRDefault="00F649B5">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C141D23"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E999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7E3F7"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62F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E1DE1"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D288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1962"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9EB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r w:rsidR="00073D09" w14:paraId="01AC37E7" w14:textId="77777777">
        <w:tc>
          <w:tcPr>
            <w:tcW w:w="5020" w:type="dxa"/>
            <w:tcBorders>
              <w:top w:val="dashed" w:sz="4" w:space="0" w:color="BFBFBF"/>
              <w:left w:val="none" w:sz="4" w:space="0" w:color="6E6E6E"/>
              <w:bottom w:val="none" w:sz="4" w:space="0" w:color="BFBFBF"/>
              <w:right w:val="none" w:sz="4" w:space="0" w:color="6E6E6E"/>
            </w:tcBorders>
          </w:tcPr>
          <w:p w14:paraId="24150829" w14:textId="77777777" w:rsidR="00073D09" w:rsidRDefault="00F649B5">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5E6DCB1"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5D4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1522"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A21A"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B96B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29B9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BBE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9B2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r>
    </w:tbl>
    <w:p w14:paraId="46E95682" w14:textId="77777777" w:rsidR="00073D09" w:rsidRDefault="00F649B5">
      <w:pPr>
        <w:pStyle w:val="ProductList-Offering1SubSection"/>
      </w:pPr>
      <w:bookmarkStart w:id="253" w:name="_Sec856"/>
      <w:r>
        <w:t>2.</w:t>
      </w:r>
      <w:r>
        <w:t>产品条件</w:t>
      </w:r>
      <w:bookmarkEnd w:id="253"/>
    </w:p>
    <w:tbl>
      <w:tblPr>
        <w:tblStyle w:val="PURTable"/>
        <w:tblW w:w="0" w:type="dxa"/>
        <w:tblLook w:val="04A0" w:firstRow="1" w:lastRow="0" w:firstColumn="1" w:lastColumn="0" w:noHBand="0" w:noVBand="1"/>
      </w:tblPr>
      <w:tblGrid>
        <w:gridCol w:w="3597"/>
        <w:gridCol w:w="3586"/>
        <w:gridCol w:w="3607"/>
      </w:tblGrid>
      <w:tr w:rsidR="00073D09" w14:paraId="56EAE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89EE9"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E5076A"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05A653E"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18EEF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1D7E"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3242"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CC64" w14:textId="77777777" w:rsidR="00073D09" w:rsidRDefault="00F649B5">
            <w:pPr>
              <w:pStyle w:val="ProductList-TableBody"/>
            </w:pPr>
            <w:r>
              <w:rPr>
                <w:color w:val="404040"/>
              </w:rPr>
              <w:t>促销：不适用</w:t>
            </w:r>
          </w:p>
        </w:tc>
      </w:tr>
      <w:tr w:rsidR="00073D09" w14:paraId="125B6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78FE"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87E6077"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7BE47" w14:textId="77777777" w:rsidR="00073D09" w:rsidRDefault="00F649B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73D09" w14:paraId="16321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A2FE"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E096"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AD11" w14:textId="77777777" w:rsidR="00073D09" w:rsidRDefault="00F649B5">
            <w:pPr>
              <w:pStyle w:val="ProductList-TableBody"/>
            </w:pPr>
            <w:r>
              <w:rPr>
                <w:color w:val="404040"/>
              </w:rPr>
              <w:t>学生使用权益：不适用</w:t>
            </w:r>
          </w:p>
        </w:tc>
      </w:tr>
    </w:tbl>
    <w:p w14:paraId="1BDFC538" w14:textId="77777777" w:rsidR="00073D09" w:rsidRDefault="00073D09">
      <w:pPr>
        <w:pStyle w:val="ProductList-Body"/>
      </w:pPr>
    </w:p>
    <w:p w14:paraId="729DC597" w14:textId="77777777" w:rsidR="00073D09" w:rsidRDefault="00F649B5">
      <w:pPr>
        <w:pStyle w:val="ProductList-ClauseHeading"/>
      </w:pPr>
      <w:r>
        <w:t>2.1 Add-on SL</w:t>
      </w:r>
    </w:p>
    <w:tbl>
      <w:tblPr>
        <w:tblStyle w:val="PURTable"/>
        <w:tblW w:w="0" w:type="dxa"/>
        <w:tblLook w:val="04A0" w:firstRow="1" w:lastRow="0" w:firstColumn="1" w:lastColumn="0" w:noHBand="0" w:noVBand="1"/>
      </w:tblPr>
      <w:tblGrid>
        <w:gridCol w:w="5397"/>
        <w:gridCol w:w="5393"/>
      </w:tblGrid>
      <w:tr w:rsidR="00073D09" w14:paraId="2EB9A5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2204D" w14:textId="77777777" w:rsidR="00073D09" w:rsidRDefault="00F649B5">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8DF9EC" w14:textId="77777777" w:rsidR="00073D09" w:rsidRDefault="00F649B5">
            <w:pPr>
              <w:pStyle w:val="ProductList-TableBody"/>
            </w:pPr>
            <w:r>
              <w:rPr>
                <w:color w:val="FFFFFF"/>
              </w:rPr>
              <w:t>附加</w:t>
            </w:r>
            <w:r>
              <w:rPr>
                <w:color w:val="FFFFFF"/>
              </w:rPr>
              <w:t xml:space="preserve"> SL</w:t>
            </w:r>
          </w:p>
        </w:tc>
      </w:tr>
      <w:tr w:rsidR="00073D09" w14:paraId="1B47BCFF" w14:textId="77777777">
        <w:tc>
          <w:tcPr>
            <w:tcW w:w="6120" w:type="dxa"/>
            <w:tcBorders>
              <w:top w:val="single" w:sz="4" w:space="0" w:color="000000"/>
              <w:left w:val="single" w:sz="4" w:space="0" w:color="000000"/>
              <w:bottom w:val="single" w:sz="4" w:space="0" w:color="000000"/>
              <w:right w:val="single" w:sz="4" w:space="0" w:color="000000"/>
            </w:tcBorders>
          </w:tcPr>
          <w:p w14:paraId="2307819F" w14:textId="77777777" w:rsidR="00073D09" w:rsidRDefault="00F649B5">
            <w:pPr>
              <w:pStyle w:val="ProductList-TableBody"/>
            </w:pPr>
            <w:r>
              <w:t>Core Infrastructure Server Standard</w:t>
            </w:r>
            <w:r>
              <w:rPr>
                <w:vertAlign w:val="superscript"/>
              </w:rPr>
              <w:t>1</w:t>
            </w:r>
          </w:p>
          <w:p w14:paraId="720473E5" w14:textId="77777777" w:rsidR="00073D09" w:rsidRDefault="00F649B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DF0ECE" w14:textId="77777777" w:rsidR="00073D09" w:rsidRDefault="00F649B5">
            <w:pPr>
              <w:pStyle w:val="ProductList-TableBody"/>
            </w:pPr>
            <w:r>
              <w:t>Operations Management Suite Standard Edition Add-on</w:t>
            </w:r>
          </w:p>
        </w:tc>
      </w:tr>
      <w:tr w:rsidR="00073D09" w14:paraId="11F519DB" w14:textId="77777777">
        <w:tc>
          <w:tcPr>
            <w:tcW w:w="6120" w:type="dxa"/>
            <w:tcBorders>
              <w:top w:val="single" w:sz="4" w:space="0" w:color="000000"/>
              <w:left w:val="single" w:sz="4" w:space="0" w:color="000000"/>
              <w:bottom w:val="single" w:sz="4" w:space="0" w:color="000000"/>
              <w:right w:val="single" w:sz="4" w:space="0" w:color="000000"/>
            </w:tcBorders>
          </w:tcPr>
          <w:p w14:paraId="2A2A330B" w14:textId="77777777" w:rsidR="00073D09" w:rsidRDefault="00F649B5">
            <w:pPr>
              <w:pStyle w:val="ProductList-TableBody"/>
            </w:pPr>
            <w:r>
              <w:t>Core Infrastructure Server Suite Datacenter</w:t>
            </w:r>
            <w:r>
              <w:rPr>
                <w:vertAlign w:val="superscript"/>
              </w:rPr>
              <w:t>1</w:t>
            </w:r>
          </w:p>
          <w:p w14:paraId="2FF4ED83" w14:textId="77777777" w:rsidR="00073D09" w:rsidRDefault="00F649B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2487D20" w14:textId="77777777" w:rsidR="00073D09" w:rsidRDefault="00F649B5">
            <w:pPr>
              <w:pStyle w:val="ProductList-TableBody"/>
            </w:pPr>
            <w:r>
              <w:t>Operations Management Suite Datacenter Edition Add-on</w:t>
            </w:r>
          </w:p>
        </w:tc>
      </w:tr>
    </w:tbl>
    <w:p w14:paraId="02EDA940" w14:textId="77777777" w:rsidR="00073D09" w:rsidRDefault="00F649B5">
      <w:pPr>
        <w:pStyle w:val="ProductList-Body"/>
      </w:pPr>
      <w:r>
        <w:rPr>
          <w:i/>
          <w:vertAlign w:val="superscript"/>
        </w:rPr>
        <w:t>1</w:t>
      </w:r>
      <w:r>
        <w:rPr>
          <w:i/>
        </w:rPr>
        <w:t>具有有效的软件保障</w:t>
      </w:r>
    </w:p>
    <w:p w14:paraId="7282A2AF" w14:textId="77777777" w:rsidR="00073D09" w:rsidRDefault="00073D09">
      <w:pPr>
        <w:pStyle w:val="ProductList-Body"/>
      </w:pPr>
    </w:p>
    <w:p w14:paraId="18A81AC0" w14:textId="77777777" w:rsidR="00073D09" w:rsidRDefault="00F649B5">
      <w:pPr>
        <w:pStyle w:val="ProductList-ClauseHeading"/>
      </w:pPr>
      <w:r>
        <w:t>2.2 Azure Site Recovery with Operations Management Suite</w:t>
      </w:r>
    </w:p>
    <w:p w14:paraId="0416F605" w14:textId="77777777" w:rsidR="00073D09" w:rsidRDefault="00F649B5">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14:paraId="7FE8CF1E"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46204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E9FAC"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5E6AB40E" w14:textId="77777777" w:rsidR="00073D09" w:rsidRDefault="00073D09">
      <w:pPr>
        <w:pStyle w:val="ProductList-Body"/>
      </w:pPr>
    </w:p>
    <w:p w14:paraId="3E8A5E1E" w14:textId="77777777" w:rsidR="00073D09" w:rsidRDefault="00F649B5">
      <w:pPr>
        <w:pStyle w:val="ProductList-Offering1HeadingNoBorder"/>
      </w:pPr>
      <w:bookmarkStart w:id="254" w:name="_Sec629"/>
      <w:r>
        <w:t>企业云套件</w:t>
      </w:r>
      <w:bookmarkEnd w:id="254"/>
      <w:r>
        <w:fldChar w:fldCharType="begin"/>
      </w:r>
      <w:r>
        <w:instrText xml:space="preserve"> TC "</w:instrText>
      </w:r>
      <w:bookmarkStart w:id="255" w:name="_Toc431204066"/>
      <w:r>
        <w:instrText>企业云套件</w:instrText>
      </w:r>
      <w:bookmarkEnd w:id="255"/>
      <w:r>
        <w:instrText>" \l 2</w:instrText>
      </w:r>
      <w:r>
        <w:fldChar w:fldCharType="end"/>
      </w:r>
    </w:p>
    <w:p w14:paraId="5D49875A" w14:textId="77777777" w:rsidR="00073D09" w:rsidRDefault="00F649B5">
      <w:pPr>
        <w:pStyle w:val="ProductList-Offering1SubSection"/>
      </w:pPr>
      <w:bookmarkStart w:id="256" w:name="_Sec713"/>
      <w:r>
        <w:t>1.</w:t>
      </w:r>
      <w:r>
        <w:t>计划可用性</w:t>
      </w:r>
      <w:bookmarkEnd w:id="256"/>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073D09" w14:paraId="5A5EA9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DA7B75"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0BF29B2"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F649C"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3916F"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F2437"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D4A77"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E9412"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32C0B"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D49A3"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7373D06E" w14:textId="77777777" w:rsidTr="00820D62">
        <w:tc>
          <w:tcPr>
            <w:tcW w:w="5020" w:type="dxa"/>
            <w:tcBorders>
              <w:top w:val="single" w:sz="6" w:space="0" w:color="FFFFFF"/>
              <w:left w:val="none" w:sz="4" w:space="0" w:color="6E6E6E"/>
              <w:bottom w:val="dashed" w:sz="4" w:space="0" w:color="BFBFBF"/>
              <w:right w:val="none" w:sz="4" w:space="0" w:color="6E6E6E"/>
            </w:tcBorders>
          </w:tcPr>
          <w:p w14:paraId="7C88AEA7" w14:textId="77777777" w:rsidR="00073D09" w:rsidRDefault="00F649B5" w:rsidP="00820D62">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22A12B1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FC77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4B29E"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37AE" w14:textId="77777777" w:rsidR="00073D09" w:rsidRDefault="00820D62">
            <w:pPr>
              <w:pStyle w:val="ProductList-TableBody"/>
              <w:jc w:val="cente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美国政府社区云服务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UC</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5F7B6"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CD15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企业在线服务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美国政府社区云服务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UC</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8CB3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663C" w14:textId="77777777" w:rsidR="00073D09" w:rsidRDefault="00073D09">
            <w:pPr>
              <w:pStyle w:val="ProductList-TableBody"/>
              <w:jc w:val="center"/>
            </w:pPr>
          </w:p>
        </w:tc>
      </w:tr>
      <w:tr w:rsidR="00073D09" w14:paraId="270142A1" w14:textId="77777777">
        <w:tc>
          <w:tcPr>
            <w:tcW w:w="5020" w:type="dxa"/>
            <w:tcBorders>
              <w:top w:val="dashed" w:sz="4" w:space="0" w:color="BFBFBF"/>
              <w:left w:val="none" w:sz="4" w:space="0" w:color="6E6E6E"/>
              <w:bottom w:val="dashed" w:sz="4" w:space="0" w:color="BFBFBF"/>
              <w:right w:val="none" w:sz="4" w:space="0" w:color="6E6E6E"/>
            </w:tcBorders>
          </w:tcPr>
          <w:p w14:paraId="3D0FFFFD" w14:textId="77777777" w:rsidR="00073D09" w:rsidRDefault="00F649B5">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9DC5E0F"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346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4FE4E"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E5D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DAA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5C39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企业在线服务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美国政府社区云服务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UC</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DFF13"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8013" w14:textId="77777777" w:rsidR="00073D09" w:rsidRDefault="00073D09">
            <w:pPr>
              <w:pStyle w:val="ProductList-TableBody"/>
              <w:jc w:val="center"/>
            </w:pPr>
          </w:p>
        </w:tc>
      </w:tr>
      <w:tr w:rsidR="00073D09" w14:paraId="3D9DFE91" w14:textId="77777777">
        <w:tc>
          <w:tcPr>
            <w:tcW w:w="5020" w:type="dxa"/>
            <w:tcBorders>
              <w:top w:val="dashed" w:sz="4" w:space="0" w:color="BFBFBF"/>
              <w:left w:val="none" w:sz="4" w:space="0" w:color="6E6E6E"/>
              <w:bottom w:val="dashed" w:sz="4" w:space="0" w:color="BFBFBF"/>
              <w:right w:val="none" w:sz="4" w:space="0" w:color="6E6E6E"/>
            </w:tcBorders>
          </w:tcPr>
          <w:p w14:paraId="7665D946" w14:textId="77777777" w:rsidR="00073D09" w:rsidRDefault="00F649B5">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C4D5AE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4145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67E9"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48F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CCDD3"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E40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企业在线服务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美国政府社区云服务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UC</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D7BA"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BA7D" w14:textId="77777777" w:rsidR="00073D09" w:rsidRDefault="00073D09">
            <w:pPr>
              <w:pStyle w:val="ProductList-TableBody"/>
              <w:jc w:val="center"/>
            </w:pPr>
          </w:p>
        </w:tc>
      </w:tr>
      <w:tr w:rsidR="00073D09" w14:paraId="7C20225C" w14:textId="77777777">
        <w:tc>
          <w:tcPr>
            <w:tcW w:w="5020" w:type="dxa"/>
            <w:tcBorders>
              <w:top w:val="dashed" w:sz="4" w:space="0" w:color="BFBFBF"/>
              <w:left w:val="none" w:sz="4" w:space="0" w:color="6E6E6E"/>
              <w:bottom w:val="none" w:sz="4" w:space="0" w:color="BFBFBF"/>
              <w:right w:val="none" w:sz="4" w:space="0" w:color="6E6E6E"/>
            </w:tcBorders>
          </w:tcPr>
          <w:p w14:paraId="713BD125" w14:textId="77777777" w:rsidR="00073D09" w:rsidRDefault="00F649B5">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1ED37BCB"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0DE4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56B3"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113B"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D62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831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D13A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76D12" w14:textId="77777777" w:rsidR="00073D09" w:rsidRDefault="00073D09">
            <w:pPr>
              <w:pStyle w:val="ProductList-TableBody"/>
              <w:jc w:val="center"/>
            </w:pPr>
          </w:p>
        </w:tc>
      </w:tr>
    </w:tbl>
    <w:p w14:paraId="77D31922" w14:textId="77777777" w:rsidR="00073D09" w:rsidRDefault="00073D09">
      <w:pPr>
        <w:pStyle w:val="ProductList-Body"/>
      </w:pPr>
    </w:p>
    <w:p w14:paraId="787814F9" w14:textId="77777777" w:rsidR="00073D09" w:rsidRDefault="00F649B5">
      <w:pPr>
        <w:pStyle w:val="ProductList-Offering1SubSection"/>
      </w:pPr>
      <w:bookmarkStart w:id="257" w:name="_Sec768"/>
      <w:r>
        <w:t>2.</w:t>
      </w:r>
      <w:r>
        <w:t>产品条件</w:t>
      </w:r>
      <w:bookmarkEnd w:id="257"/>
    </w:p>
    <w:tbl>
      <w:tblPr>
        <w:tblStyle w:val="PURTable"/>
        <w:tblW w:w="0" w:type="dxa"/>
        <w:tblLook w:val="04A0" w:firstRow="1" w:lastRow="0" w:firstColumn="1" w:lastColumn="0" w:noHBand="0" w:noVBand="1"/>
      </w:tblPr>
      <w:tblGrid>
        <w:gridCol w:w="3597"/>
        <w:gridCol w:w="3586"/>
        <w:gridCol w:w="3607"/>
      </w:tblGrid>
      <w:tr w:rsidR="00073D09" w14:paraId="11046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99CC1"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F5B2D"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996A0" w14:textId="77777777" w:rsidR="00073D09" w:rsidRDefault="00F649B5">
            <w:pPr>
              <w:pStyle w:val="ProductList-TableBody"/>
            </w:pPr>
            <w:r>
              <w:rPr>
                <w:color w:val="404040"/>
              </w:rPr>
              <w:t>符合延期条件：不适用</w:t>
            </w:r>
          </w:p>
        </w:tc>
      </w:tr>
      <w:tr w:rsidR="00073D09" w14:paraId="32D78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D7CC"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A29A"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9A3A" w14:textId="77777777" w:rsidR="00073D09" w:rsidRDefault="00F649B5">
            <w:pPr>
              <w:pStyle w:val="ProductList-TableBody"/>
            </w:pPr>
            <w:r>
              <w:rPr>
                <w:color w:val="404040"/>
              </w:rPr>
              <w:t>促销：不适用</w:t>
            </w:r>
          </w:p>
        </w:tc>
      </w:tr>
      <w:tr w:rsidR="00073D09" w14:paraId="61999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512C"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250AF3F"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C872"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65EA9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7CF7"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E6A5"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3CC1" w14:textId="77777777" w:rsidR="00073D09" w:rsidRDefault="00F649B5">
            <w:pPr>
              <w:pStyle w:val="ProductList-TableBody"/>
            </w:pPr>
            <w:r>
              <w:rPr>
                <w:color w:val="404040"/>
              </w:rPr>
              <w:t>学生使用权益：不适用</w:t>
            </w:r>
          </w:p>
        </w:tc>
      </w:tr>
    </w:tbl>
    <w:p w14:paraId="73F3A38A" w14:textId="77777777" w:rsidR="00073D09" w:rsidRDefault="00073D09">
      <w:pPr>
        <w:pStyle w:val="ProductList-Body"/>
      </w:pPr>
    </w:p>
    <w:p w14:paraId="64D5ED80" w14:textId="77777777" w:rsidR="00073D09" w:rsidRDefault="00F649B5">
      <w:pPr>
        <w:pStyle w:val="ProductList-ClauseHeading"/>
      </w:pPr>
      <w:r>
        <w:t xml:space="preserve">2.1 </w:t>
      </w:r>
      <w:r>
        <w:t>附加用户</w:t>
      </w:r>
      <w:r>
        <w:t xml:space="preserve"> SL </w:t>
      </w:r>
      <w:r>
        <w:t>和</w:t>
      </w:r>
      <w:r>
        <w:t>“</w:t>
      </w:r>
      <w:r>
        <w:t>来自软件保障</w:t>
      </w:r>
      <w:r>
        <w:t>”</w:t>
      </w:r>
      <w:r>
        <w:t>用户</w:t>
      </w:r>
      <w:r>
        <w:t xml:space="preserve"> SL</w:t>
      </w:r>
    </w:p>
    <w:p w14:paraId="7E0537D0" w14:textId="77777777" w:rsidR="00073D09" w:rsidRDefault="00F649B5">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w:t>
      </w:r>
      <w:r>
        <w:t>Enterprise Mobility Suite</w:t>
      </w:r>
      <w:r>
        <w:fldChar w:fldCharType="begin"/>
      </w:r>
      <w:r>
        <w:instrText xml:space="preserve"> XE "Enterprise Mobility Suite" </w:instrText>
      </w:r>
      <w:r>
        <w:fldChar w:fldCharType="end"/>
      </w:r>
      <w:r>
        <w:t xml:space="preserve"> </w:t>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14:paraId="293B317B" w14:textId="77777777" w:rsidR="00073D09" w:rsidRDefault="00073D09">
      <w:pPr>
        <w:pStyle w:val="ProductList-Body"/>
      </w:pPr>
    </w:p>
    <w:p w14:paraId="5EE60C88" w14:textId="77777777" w:rsidR="00073D09" w:rsidRDefault="00F649B5">
      <w:pPr>
        <w:pStyle w:val="ProductList-ClauseHeading"/>
      </w:pPr>
      <w:r>
        <w:t xml:space="preserve">2.2 </w:t>
      </w:r>
      <w:r>
        <w:t>过渡到</w:t>
      </w:r>
      <w:r>
        <w:t>“</w:t>
      </w:r>
      <w:r>
        <w:t>来自软件保障</w:t>
      </w:r>
      <w:r>
        <w:t>”</w:t>
      </w:r>
      <w:r>
        <w:t>用户</w:t>
      </w:r>
      <w:r>
        <w:t xml:space="preserve"> SL</w:t>
      </w:r>
    </w:p>
    <w:p w14:paraId="3A7B96DF" w14:textId="77777777" w:rsidR="00073D09" w:rsidRDefault="00F649B5">
      <w:pPr>
        <w:pStyle w:val="ProductList-Body"/>
      </w:pPr>
      <w:r>
        <w:t>在过渡到</w:t>
      </w:r>
      <w:r>
        <w:t>“</w:t>
      </w:r>
      <w:r>
        <w:t>来自软件保障</w:t>
      </w:r>
      <w:r>
        <w:t>”</w:t>
      </w:r>
      <w:r>
        <w:t>用户</w:t>
      </w:r>
      <w:r>
        <w:t xml:space="preserve"> SL </w:t>
      </w:r>
      <w:r>
        <w:t>时，对于每一台合格台式计算机，只能购买一份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14:paraId="3257BE35" w14:textId="77777777" w:rsidR="00073D09" w:rsidRDefault="00073D09">
      <w:pPr>
        <w:pStyle w:val="ProductList-Body"/>
      </w:pPr>
    </w:p>
    <w:p w14:paraId="6B28BEE2" w14:textId="77777777" w:rsidR="00073D09" w:rsidRDefault="00F649B5">
      <w:pPr>
        <w:pStyle w:val="ProductList-ClauseHeading"/>
      </w:pPr>
      <w:r>
        <w:t xml:space="preserve">2.3 </w:t>
      </w:r>
      <w:r>
        <w:t>企业云套件</w:t>
      </w:r>
      <w:r>
        <w:t>“</w:t>
      </w:r>
      <w:r>
        <w:t>来自软件保障</w:t>
      </w:r>
      <w:r>
        <w:t>”</w:t>
      </w:r>
      <w:r>
        <w:t>用户</w:t>
      </w:r>
      <w:r>
        <w:t xml:space="preserve"> SL </w:t>
      </w:r>
      <w:r>
        <w:t>的软件保障权益</w:t>
      </w:r>
    </w:p>
    <w:p w14:paraId="152FD6D2" w14:textId="77777777" w:rsidR="00073D09" w:rsidRDefault="00F649B5">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14:paraId="6750ED5C" w14:textId="77777777" w:rsidR="00073D09" w:rsidRDefault="00073D09">
      <w:pPr>
        <w:pStyle w:val="ProductList-Body"/>
      </w:pPr>
    </w:p>
    <w:p w14:paraId="26AECFAB" w14:textId="77777777" w:rsidR="00073D09" w:rsidRDefault="00F649B5">
      <w:pPr>
        <w:pStyle w:val="ProductList-ClauseHeading"/>
      </w:pPr>
      <w:r>
        <w:t xml:space="preserve">2.4 </w:t>
      </w:r>
      <w:r>
        <w:t>美国政府社区云服务</w:t>
      </w:r>
    </w:p>
    <w:p w14:paraId="1B61A685" w14:textId="77777777" w:rsidR="00073D09" w:rsidRDefault="00F649B5">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0C3DF62A"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2954D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9656D"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376123CD" w14:textId="77777777" w:rsidR="00073D09" w:rsidRDefault="00073D09">
      <w:pPr>
        <w:pStyle w:val="ProductList-Body"/>
      </w:pPr>
    </w:p>
    <w:p w14:paraId="24A742CB" w14:textId="77777777" w:rsidR="00073D09" w:rsidRDefault="00F649B5">
      <w:pPr>
        <w:pStyle w:val="ProductList-Offering1HeadingNoBorder"/>
      </w:pPr>
      <w:bookmarkStart w:id="258" w:name="_Sec630"/>
      <w:r>
        <w:t>Microsoft Intune</w:t>
      </w:r>
      <w:bookmarkEnd w:id="258"/>
      <w:r>
        <w:fldChar w:fldCharType="begin"/>
      </w:r>
      <w:r>
        <w:instrText xml:space="preserve"> TC "</w:instrText>
      </w:r>
      <w:bookmarkStart w:id="259" w:name="_Toc431204067"/>
      <w:r>
        <w:instrText>Microsoft Intune</w:instrText>
      </w:r>
      <w:bookmarkEnd w:id="259"/>
      <w:r>
        <w:instrText>" \l 2</w:instrText>
      </w:r>
      <w:r>
        <w:fldChar w:fldCharType="end"/>
      </w:r>
    </w:p>
    <w:p w14:paraId="3FBA3EFC" w14:textId="77777777" w:rsidR="00073D09" w:rsidRDefault="00F649B5">
      <w:pPr>
        <w:pStyle w:val="ProductList-Offering1SubSection"/>
      </w:pPr>
      <w:bookmarkStart w:id="260" w:name="_Sec714"/>
      <w:r>
        <w:t>1.</w:t>
      </w:r>
      <w:r>
        <w:t>计划可用性</w:t>
      </w:r>
      <w:bookmarkEnd w:id="260"/>
    </w:p>
    <w:tbl>
      <w:tblPr>
        <w:tblStyle w:val="PURTable"/>
        <w:tblW w:w="0" w:type="dxa"/>
        <w:tblLook w:val="04A0" w:firstRow="1" w:lastRow="0" w:firstColumn="1" w:lastColumn="0" w:noHBand="0" w:noVBand="1"/>
      </w:tblPr>
      <w:tblGrid>
        <w:gridCol w:w="4458"/>
        <w:gridCol w:w="783"/>
        <w:gridCol w:w="786"/>
        <w:gridCol w:w="799"/>
        <w:gridCol w:w="708"/>
        <w:gridCol w:w="830"/>
        <w:gridCol w:w="824"/>
        <w:gridCol w:w="804"/>
        <w:gridCol w:w="792"/>
      </w:tblGrid>
      <w:tr w:rsidR="00073D09" w14:paraId="428785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0F3032"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CB8E886"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D27E8"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0D735"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CE3B2"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7FC87"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FB137"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E73A8"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7C46F"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6B6B489C" w14:textId="77777777">
        <w:tc>
          <w:tcPr>
            <w:tcW w:w="5020" w:type="dxa"/>
            <w:tcBorders>
              <w:top w:val="single" w:sz="6" w:space="0" w:color="FFFFFF"/>
              <w:left w:val="none" w:sz="4" w:space="0" w:color="6E6E6E"/>
              <w:bottom w:val="dashed" w:sz="4" w:space="0" w:color="BFBFBF"/>
              <w:right w:val="none" w:sz="4" w:space="0" w:color="6E6E6E"/>
            </w:tcBorders>
          </w:tcPr>
          <w:p w14:paraId="642BB5BD" w14:textId="77777777" w:rsidR="00073D09" w:rsidRDefault="00F649B5">
            <w:pPr>
              <w:pStyle w:val="ProductList-TableBody"/>
            </w:pPr>
            <w:r>
              <w:t>Microsoft Intune</w:t>
            </w:r>
            <w:r>
              <w:fldChar w:fldCharType="begin"/>
            </w:r>
            <w:r>
              <w:instrText xml:space="preserve"> XE "Microsoft Intune" </w:instrText>
            </w:r>
            <w:r>
              <w:fldChar w:fldCharType="end"/>
            </w:r>
          </w:p>
          <w:p w14:paraId="7BE7FF67"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0E3E1A44"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625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9F6F"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2F4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9B5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760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企业在线服务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EO</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DC8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4BA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368D4324" w14:textId="77777777">
        <w:tc>
          <w:tcPr>
            <w:tcW w:w="5020" w:type="dxa"/>
            <w:tcBorders>
              <w:top w:val="dashed" w:sz="4" w:space="0" w:color="BFBFBF"/>
              <w:left w:val="none" w:sz="4" w:space="0" w:color="6E6E6E"/>
              <w:bottom w:val="dashed" w:sz="4" w:space="0" w:color="BFBFBF"/>
              <w:right w:val="none" w:sz="4" w:space="0" w:color="6E6E6E"/>
            </w:tcBorders>
          </w:tcPr>
          <w:p w14:paraId="0DCD82CF" w14:textId="77777777" w:rsidR="00073D09" w:rsidRDefault="00F649B5">
            <w:pPr>
              <w:pStyle w:val="ProductList-TableBody"/>
            </w:pPr>
            <w:r>
              <w:t>Microsoft Intune Add-on</w:t>
            </w:r>
            <w:r>
              <w:fldChar w:fldCharType="begin"/>
            </w:r>
            <w:r>
              <w:instrText xml:space="preserve"> XE "Microsoft Intune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01FF5AD"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0A35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75B55"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A91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EAFB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71F6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515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7D8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4D652DEB" w14:textId="77777777">
        <w:tc>
          <w:tcPr>
            <w:tcW w:w="5020" w:type="dxa"/>
            <w:tcBorders>
              <w:top w:val="dashed" w:sz="4" w:space="0" w:color="BFBFBF"/>
              <w:left w:val="none" w:sz="4" w:space="0" w:color="6E6E6E"/>
              <w:bottom w:val="none" w:sz="4" w:space="0" w:color="BFBFBF"/>
              <w:right w:val="none" w:sz="4" w:space="0" w:color="6E6E6E"/>
            </w:tcBorders>
          </w:tcPr>
          <w:p w14:paraId="64557E2A" w14:textId="77777777" w:rsidR="00073D09" w:rsidRDefault="00F649B5">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D5F30A"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A20C"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70EA"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909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97A3A"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AB4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2BDEF"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313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3D9F79A5" w14:textId="77777777" w:rsidR="00073D09" w:rsidRDefault="00073D09">
      <w:pPr>
        <w:pStyle w:val="ProductList-Body"/>
      </w:pPr>
    </w:p>
    <w:p w14:paraId="2A0A90A6" w14:textId="77777777" w:rsidR="00073D09" w:rsidRDefault="00F649B5">
      <w:pPr>
        <w:pStyle w:val="ProductList-Offering1SubSection"/>
      </w:pPr>
      <w:bookmarkStart w:id="261" w:name="_Sec769"/>
      <w:r>
        <w:t>2.</w:t>
      </w:r>
      <w:r>
        <w:t>产品条件</w:t>
      </w:r>
      <w:bookmarkEnd w:id="261"/>
    </w:p>
    <w:tbl>
      <w:tblPr>
        <w:tblStyle w:val="PURTable"/>
        <w:tblW w:w="0" w:type="dxa"/>
        <w:tblLook w:val="04A0" w:firstRow="1" w:lastRow="0" w:firstColumn="1" w:lastColumn="0" w:noHBand="0" w:noVBand="1"/>
      </w:tblPr>
      <w:tblGrid>
        <w:gridCol w:w="3628"/>
        <w:gridCol w:w="3570"/>
        <w:gridCol w:w="3592"/>
      </w:tblGrid>
      <w:tr w:rsidR="00073D09" w14:paraId="24F48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C04BF"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F086D"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A630CF2"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16825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BB1E"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5466"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B97A" w14:textId="77777777" w:rsidR="00073D09" w:rsidRDefault="00F649B5">
            <w:pPr>
              <w:pStyle w:val="ProductList-TableBody"/>
            </w:pPr>
            <w:r>
              <w:rPr>
                <w:color w:val="404040"/>
              </w:rPr>
              <w:t>促销：不适用</w:t>
            </w:r>
          </w:p>
        </w:tc>
      </w:tr>
      <w:tr w:rsidR="00073D09" w14:paraId="10077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3C90"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3BA185B"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562A"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4397B7C3" w14:textId="77777777" w:rsidTr="00820D62">
        <w:tc>
          <w:tcPr>
            <w:tcW w:w="4040" w:type="dxa"/>
            <w:tcBorders>
              <w:top w:val="single" w:sz="4" w:space="0" w:color="000000"/>
              <w:left w:val="single" w:sz="4" w:space="0" w:color="000000"/>
              <w:bottom w:val="single" w:sz="4" w:space="0" w:color="000000"/>
              <w:right w:val="single" w:sz="4" w:space="0" w:color="000000"/>
            </w:tcBorders>
          </w:tcPr>
          <w:p w14:paraId="08F56ACA"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Microsoft Intune</w:t>
            </w: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t>）</w:t>
            </w:r>
          </w:p>
        </w:tc>
        <w:tc>
          <w:tcPr>
            <w:tcW w:w="4040" w:type="dxa"/>
            <w:tcBorders>
              <w:top w:val="single" w:sz="4" w:space="0" w:color="000000"/>
              <w:left w:val="single" w:sz="4" w:space="0" w:color="000000"/>
              <w:bottom w:val="single" w:sz="4" w:space="0" w:color="000000"/>
              <w:right w:val="single" w:sz="4" w:space="0" w:color="000000"/>
            </w:tcBorders>
          </w:tcPr>
          <w:p w14:paraId="4A0E7803"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81EE083" w14:textId="77777777" w:rsidR="00073D09" w:rsidRDefault="00820D62">
            <w:pPr>
              <w:pStyle w:val="ProductList-TableBody"/>
            </w:pPr>
            <w:r>
              <w:t>学生使用权益：是</w:t>
            </w:r>
          </w:p>
        </w:tc>
      </w:tr>
    </w:tbl>
    <w:p w14:paraId="2E719A31"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2D575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52849"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0A4741DD" w14:textId="77777777" w:rsidR="00073D09" w:rsidRDefault="00073D09">
      <w:pPr>
        <w:pStyle w:val="ProductList-Body"/>
      </w:pPr>
    </w:p>
    <w:p w14:paraId="6AB67A5F" w14:textId="77777777" w:rsidR="00073D09" w:rsidRDefault="00F649B5">
      <w:pPr>
        <w:pStyle w:val="ProductList-OfferingGroupHeading"/>
      </w:pPr>
      <w:bookmarkStart w:id="262" w:name="_Sec631"/>
      <w:r>
        <w:t xml:space="preserve">Microsoft Dynamics </w:t>
      </w:r>
      <w:r>
        <w:t>在线服务</w:t>
      </w:r>
      <w:bookmarkEnd w:id="262"/>
      <w:r>
        <w:fldChar w:fldCharType="begin"/>
      </w:r>
      <w:r>
        <w:instrText xml:space="preserve"> TC "</w:instrText>
      </w:r>
      <w:bookmarkStart w:id="263" w:name="_Toc431204068"/>
      <w:r>
        <w:instrText xml:space="preserve">Microsoft Dynamics </w:instrText>
      </w:r>
      <w:r>
        <w:instrText>在线服务</w:instrText>
      </w:r>
      <w:bookmarkEnd w:id="263"/>
      <w:r>
        <w:instrText>" \l 2</w:instrText>
      </w:r>
      <w:r>
        <w:fldChar w:fldCharType="end"/>
      </w:r>
    </w:p>
    <w:p w14:paraId="75818C77" w14:textId="77777777" w:rsidR="00073D09" w:rsidRDefault="00F649B5">
      <w:pPr>
        <w:pStyle w:val="ProductList-Offering2HeadingNoBorder"/>
      </w:pPr>
      <w:bookmarkStart w:id="264" w:name="_Sec661"/>
      <w:r>
        <w:t>Microsoft Dynamics CRM Online</w:t>
      </w:r>
      <w:bookmarkEnd w:id="264"/>
      <w:r>
        <w:fldChar w:fldCharType="begin"/>
      </w:r>
      <w:r>
        <w:instrText xml:space="preserve"> TC "</w:instrText>
      </w:r>
      <w:bookmarkStart w:id="265" w:name="_Toc431204069"/>
      <w:r>
        <w:instrText>Microsoft Dynamics CRM Online</w:instrText>
      </w:r>
      <w:bookmarkEnd w:id="265"/>
      <w:r>
        <w:instrText>" \l 3</w:instrText>
      </w:r>
      <w:r>
        <w:fldChar w:fldCharType="end"/>
      </w:r>
    </w:p>
    <w:p w14:paraId="05F69809" w14:textId="77777777" w:rsidR="00073D09" w:rsidRDefault="00F649B5">
      <w:pPr>
        <w:pStyle w:val="ProductList-Offering1SubSection"/>
      </w:pPr>
      <w:bookmarkStart w:id="266" w:name="_Sec715"/>
      <w:r>
        <w:t>1.</w:t>
      </w:r>
      <w:r>
        <w:t>计划可用性</w:t>
      </w:r>
      <w:bookmarkEnd w:id="266"/>
    </w:p>
    <w:tbl>
      <w:tblPr>
        <w:tblStyle w:val="PURTable"/>
        <w:tblW w:w="0" w:type="dxa"/>
        <w:tblLook w:val="04A0" w:firstRow="1" w:lastRow="0" w:firstColumn="1" w:lastColumn="0" w:noHBand="0" w:noVBand="1"/>
      </w:tblPr>
      <w:tblGrid>
        <w:gridCol w:w="4467"/>
        <w:gridCol w:w="782"/>
        <w:gridCol w:w="784"/>
        <w:gridCol w:w="798"/>
        <w:gridCol w:w="707"/>
        <w:gridCol w:w="830"/>
        <w:gridCol w:w="823"/>
        <w:gridCol w:w="802"/>
        <w:gridCol w:w="791"/>
      </w:tblGrid>
      <w:tr w:rsidR="00073D09" w14:paraId="49C031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334CD6"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B179718"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C3608"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1A13B"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3237B"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517B9"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BFFBB"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E7583"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EEE7E"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4F70EE28" w14:textId="77777777">
        <w:tc>
          <w:tcPr>
            <w:tcW w:w="5020" w:type="dxa"/>
            <w:tcBorders>
              <w:top w:val="single" w:sz="6" w:space="0" w:color="FFFFFF"/>
              <w:left w:val="none" w:sz="4" w:space="0" w:color="6E6E6E"/>
              <w:bottom w:val="dashed" w:sz="4" w:space="0" w:color="BFBFBF"/>
              <w:right w:val="none" w:sz="4" w:space="0" w:color="6E6E6E"/>
            </w:tcBorders>
          </w:tcPr>
          <w:p w14:paraId="6D3F0593" w14:textId="77777777" w:rsidR="00073D09" w:rsidRDefault="00F649B5">
            <w:pPr>
              <w:pStyle w:val="ProductList-TableBody"/>
            </w:pPr>
            <w:r>
              <w:t>Microsoft Dynamics CRM Online Essential</w:t>
            </w:r>
            <w:r>
              <w:fldChar w:fldCharType="begin"/>
            </w:r>
            <w:r>
              <w:instrText xml:space="preserve"> XE "Microsoft Dynamics CRM Online Essential" </w:instrText>
            </w:r>
            <w:r>
              <w:fldChar w:fldCharType="end"/>
            </w:r>
          </w:p>
          <w:p w14:paraId="25C5D409"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31642C05"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91F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2460B"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D136"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EDD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B45A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C635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4C7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1E7841F9" w14:textId="77777777">
        <w:tc>
          <w:tcPr>
            <w:tcW w:w="5020" w:type="dxa"/>
            <w:tcBorders>
              <w:top w:val="dashed" w:sz="4" w:space="0" w:color="BFBFBF"/>
              <w:left w:val="none" w:sz="4" w:space="0" w:color="6E6E6E"/>
              <w:bottom w:val="dashed" w:sz="4" w:space="0" w:color="BFBFBF"/>
              <w:right w:val="none" w:sz="4" w:space="0" w:color="6E6E6E"/>
            </w:tcBorders>
          </w:tcPr>
          <w:p w14:paraId="3A6D63A7" w14:textId="77777777" w:rsidR="00073D09" w:rsidRDefault="00F649B5">
            <w:pPr>
              <w:pStyle w:val="ProductList-TableBody"/>
            </w:pPr>
            <w:r>
              <w:t>适用于软件保障的</w:t>
            </w:r>
            <w:r>
              <w:t xml:space="preserve"> Microsoft Dynamics CRM Online Essential</w:t>
            </w:r>
            <w:r>
              <w:fldChar w:fldCharType="begin"/>
            </w:r>
            <w:r>
              <w:instrText xml:space="preserve"> XE "</w:instrText>
            </w:r>
            <w:r>
              <w:instrText>适用于软件保障的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194BF75"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1B16A"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FF50B"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700E"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F8061"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0B6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C270"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04A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21262265" w14:textId="77777777">
        <w:tc>
          <w:tcPr>
            <w:tcW w:w="5020" w:type="dxa"/>
            <w:tcBorders>
              <w:top w:val="dashed" w:sz="4" w:space="0" w:color="BFBFBF"/>
              <w:left w:val="none" w:sz="4" w:space="0" w:color="6E6E6E"/>
              <w:bottom w:val="dashed" w:sz="4" w:space="0" w:color="BFBFBF"/>
              <w:right w:val="none" w:sz="4" w:space="0" w:color="6E6E6E"/>
            </w:tcBorders>
          </w:tcPr>
          <w:p w14:paraId="0687AAC1" w14:textId="77777777" w:rsidR="00073D09" w:rsidRDefault="00F649B5">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DAE518F"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8B3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22D4"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102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B32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039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C72B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9DAA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7A87FD75" w14:textId="77777777">
        <w:tc>
          <w:tcPr>
            <w:tcW w:w="5020" w:type="dxa"/>
            <w:tcBorders>
              <w:top w:val="dashed" w:sz="4" w:space="0" w:color="BFBFBF"/>
              <w:left w:val="none" w:sz="4" w:space="0" w:color="6E6E6E"/>
              <w:bottom w:val="dashed" w:sz="4" w:space="0" w:color="BFBFBF"/>
              <w:right w:val="none" w:sz="4" w:space="0" w:color="6E6E6E"/>
            </w:tcBorders>
          </w:tcPr>
          <w:p w14:paraId="4F023B7B" w14:textId="77777777" w:rsidR="00073D09" w:rsidRDefault="00F649B5">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3B0BFC4"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9320"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130F"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F786"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97AF"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03C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6552"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E2F0" w14:textId="77777777" w:rsidR="00073D09" w:rsidRPr="00820D62" w:rsidRDefault="00073D09">
            <w:pPr>
              <w:pStyle w:val="ProductList-TableBody"/>
              <w:jc w:val="center"/>
              <w:rPr>
                <w:color w:val="000000" w:themeColor="text1"/>
              </w:rPr>
            </w:pPr>
          </w:p>
        </w:tc>
      </w:tr>
      <w:tr w:rsidR="00073D09" w14:paraId="3EA88469" w14:textId="77777777">
        <w:tc>
          <w:tcPr>
            <w:tcW w:w="5020" w:type="dxa"/>
            <w:tcBorders>
              <w:top w:val="dashed" w:sz="4" w:space="0" w:color="BFBFBF"/>
              <w:left w:val="none" w:sz="4" w:space="0" w:color="6E6E6E"/>
              <w:bottom w:val="dashed" w:sz="4" w:space="0" w:color="BFBFBF"/>
              <w:right w:val="none" w:sz="4" w:space="0" w:color="6E6E6E"/>
            </w:tcBorders>
          </w:tcPr>
          <w:p w14:paraId="4E135D66" w14:textId="77777777" w:rsidR="00073D09" w:rsidRDefault="00F649B5">
            <w:pPr>
              <w:pStyle w:val="ProductList-TableBody"/>
            </w:pPr>
            <w:r>
              <w:t>Microsoft Dynamics CRM Online Professional</w:t>
            </w:r>
            <w:r>
              <w:fldChar w:fldCharType="begin"/>
            </w:r>
            <w:r>
              <w:instrText xml:space="preserve"> XE "Microsoft Dynamics CRM Online Professional" </w:instrText>
            </w:r>
            <w:r>
              <w:fldChar w:fldCharType="end"/>
            </w:r>
          </w:p>
          <w:p w14:paraId="57F30179" w14:textId="77777777" w:rsidR="00073D09" w:rsidRDefault="00F649B5">
            <w:pPr>
              <w:pStyle w:val="ProductList-TableBody"/>
            </w:pP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08C5C9F"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F53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F978"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51EE"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DC91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4E1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美国政府社区云服务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UC</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BBC0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DD3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3A907CE3" w14:textId="77777777">
        <w:tc>
          <w:tcPr>
            <w:tcW w:w="5020" w:type="dxa"/>
            <w:tcBorders>
              <w:top w:val="dashed" w:sz="4" w:space="0" w:color="BFBFBF"/>
              <w:left w:val="none" w:sz="4" w:space="0" w:color="6E6E6E"/>
              <w:bottom w:val="dashed" w:sz="4" w:space="0" w:color="BFBFBF"/>
              <w:right w:val="none" w:sz="4" w:space="0" w:color="6E6E6E"/>
            </w:tcBorders>
          </w:tcPr>
          <w:p w14:paraId="61EC8C88" w14:textId="77777777" w:rsidR="00073D09" w:rsidRDefault="00F649B5">
            <w:pPr>
              <w:pStyle w:val="ProductList-TableBody"/>
            </w:pPr>
            <w:r>
              <w:t xml:space="preserve">Office 365 </w:t>
            </w:r>
            <w:r>
              <w:t>的</w:t>
            </w:r>
            <w:r>
              <w:t xml:space="preserve"> Microsoft Dynamics CRM Online Professional </w:t>
            </w:r>
            <w:r>
              <w:t>附加组件</w:t>
            </w:r>
            <w:r>
              <w:fldChar w:fldCharType="begin"/>
            </w:r>
            <w:r>
              <w:instrText xml:space="preserve"> XE "Office 365 </w:instrText>
            </w:r>
            <w:r>
              <w:instrText>的</w:instrText>
            </w:r>
            <w:r>
              <w:instrText xml:space="preserve"> Microsoft Dynamics CRM Online Professional </w:instrText>
            </w:r>
            <w:r>
              <w:instrText>附加组件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AD815D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000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746B"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F3FA"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A61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C71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13A7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B109" w14:textId="77777777" w:rsidR="00073D09" w:rsidRPr="00820D62" w:rsidRDefault="00073D09">
            <w:pPr>
              <w:pStyle w:val="ProductList-TableBody"/>
              <w:jc w:val="center"/>
              <w:rPr>
                <w:color w:val="000000" w:themeColor="text1"/>
              </w:rPr>
            </w:pPr>
          </w:p>
        </w:tc>
      </w:tr>
      <w:tr w:rsidR="00073D09" w14:paraId="78C8E0F2" w14:textId="77777777">
        <w:tc>
          <w:tcPr>
            <w:tcW w:w="5020" w:type="dxa"/>
            <w:tcBorders>
              <w:top w:val="dashed" w:sz="4" w:space="0" w:color="BFBFBF"/>
              <w:left w:val="none" w:sz="4" w:space="0" w:color="6E6E6E"/>
              <w:bottom w:val="dashed" w:sz="4" w:space="0" w:color="BFBFBF"/>
              <w:right w:val="none" w:sz="4" w:space="0" w:color="6E6E6E"/>
            </w:tcBorders>
          </w:tcPr>
          <w:p w14:paraId="5413E967" w14:textId="77777777" w:rsidR="00073D09" w:rsidRDefault="00F649B5">
            <w:pPr>
              <w:pStyle w:val="ProductList-TableBody"/>
            </w:pPr>
            <w:r>
              <w:t>适用于软件保障的</w:t>
            </w:r>
            <w:r>
              <w:t xml:space="preserve"> Microsoft Dynamics CRM Online Professional</w:t>
            </w:r>
            <w:r>
              <w:fldChar w:fldCharType="begin"/>
            </w:r>
            <w:r>
              <w:instrText xml:space="preserve"> XE "</w:instrText>
            </w:r>
            <w:r>
              <w:instrText>适用于软件保障的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AEE0590"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236E"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3FCB1"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E1F3"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60456"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480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美国政府社区云服务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UC</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5CCE"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909C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3B882A0D" w14:textId="77777777">
        <w:tc>
          <w:tcPr>
            <w:tcW w:w="5020" w:type="dxa"/>
            <w:tcBorders>
              <w:top w:val="dashed" w:sz="4" w:space="0" w:color="BFBFBF"/>
              <w:left w:val="none" w:sz="4" w:space="0" w:color="6E6E6E"/>
              <w:bottom w:val="dashed" w:sz="4" w:space="0" w:color="BFBFBF"/>
              <w:right w:val="none" w:sz="4" w:space="0" w:color="6E6E6E"/>
            </w:tcBorders>
          </w:tcPr>
          <w:p w14:paraId="4D6A92F5" w14:textId="77777777" w:rsidR="00073D09" w:rsidRDefault="00F649B5">
            <w:pPr>
              <w:pStyle w:val="ProductList-TableBody"/>
            </w:pPr>
            <w:r>
              <w:t xml:space="preserve">Microsoft Dynamics CRM Online </w:t>
            </w:r>
            <w: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94A257"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953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CF589"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4561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C1F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119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8B6C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91570" w14:textId="77777777" w:rsidR="00073D09" w:rsidRPr="00820D62" w:rsidRDefault="00073D09">
            <w:pPr>
              <w:pStyle w:val="ProductList-TableBody"/>
              <w:jc w:val="center"/>
              <w:rPr>
                <w:color w:val="000000" w:themeColor="text1"/>
              </w:rPr>
            </w:pPr>
          </w:p>
        </w:tc>
      </w:tr>
      <w:tr w:rsidR="00073D09" w14:paraId="7A3E44F2" w14:textId="77777777">
        <w:tc>
          <w:tcPr>
            <w:tcW w:w="5020" w:type="dxa"/>
            <w:tcBorders>
              <w:top w:val="dashed" w:sz="4" w:space="0" w:color="BFBFBF"/>
              <w:left w:val="none" w:sz="4" w:space="0" w:color="6E6E6E"/>
              <w:bottom w:val="dashed" w:sz="4" w:space="0" w:color="BFBFBF"/>
              <w:right w:val="none" w:sz="4" w:space="0" w:color="6E6E6E"/>
            </w:tcBorders>
          </w:tcPr>
          <w:p w14:paraId="71C20FAF" w14:textId="77777777" w:rsidR="00073D09" w:rsidRDefault="00F649B5">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CE09A0C"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8060"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9754"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12AAF"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6C1D"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38E2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F3B7"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277E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4D3B0840" w14:textId="77777777">
        <w:tc>
          <w:tcPr>
            <w:tcW w:w="5020" w:type="dxa"/>
            <w:tcBorders>
              <w:top w:val="dashed" w:sz="4" w:space="0" w:color="BFBFBF"/>
              <w:left w:val="none" w:sz="4" w:space="0" w:color="6E6E6E"/>
              <w:bottom w:val="dashed" w:sz="4" w:space="0" w:color="BFBFBF"/>
              <w:right w:val="none" w:sz="4" w:space="0" w:color="6E6E6E"/>
            </w:tcBorders>
          </w:tcPr>
          <w:p w14:paraId="41E7FBB7" w14:textId="77777777" w:rsidR="00073D09" w:rsidRDefault="00F649B5">
            <w:pPr>
              <w:pStyle w:val="ProductList-TableBody"/>
            </w:pPr>
            <w:r>
              <w:t>适用于软件保障的</w:t>
            </w:r>
            <w:r>
              <w:t xml:space="preserve"> Microsoft Dynamics CRM Online Enterprise</w:t>
            </w:r>
            <w:r>
              <w:fldChar w:fldCharType="begin"/>
            </w:r>
            <w:r>
              <w:instrText xml:space="preserve"> XE "</w:instrText>
            </w:r>
            <w:r>
              <w:instrText>适用于软件保障的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BB0626F"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3D0D"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F7F5"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62D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E76F"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8DE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A511"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685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5C0562C1" w14:textId="77777777">
        <w:tc>
          <w:tcPr>
            <w:tcW w:w="5020" w:type="dxa"/>
            <w:tcBorders>
              <w:top w:val="dashed" w:sz="4" w:space="0" w:color="BFBFBF"/>
              <w:left w:val="none" w:sz="4" w:space="0" w:color="6E6E6E"/>
              <w:bottom w:val="dashed" w:sz="4" w:space="0" w:color="BFBFBF"/>
              <w:right w:val="none" w:sz="4" w:space="0" w:color="6E6E6E"/>
            </w:tcBorders>
          </w:tcPr>
          <w:p w14:paraId="6CB85FD5" w14:textId="77777777" w:rsidR="00073D09" w:rsidRDefault="00F649B5">
            <w:pPr>
              <w:pStyle w:val="ProductList-TableBody"/>
            </w:pPr>
            <w:r>
              <w:t xml:space="preserve">Microsoft Dynamics CRM Online </w:t>
            </w:r>
            <w: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414D63"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B51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A2360"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E2A2"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22A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7B37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87F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17F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086F4380" w14:textId="77777777">
        <w:tc>
          <w:tcPr>
            <w:tcW w:w="5020" w:type="dxa"/>
            <w:tcBorders>
              <w:top w:val="dashed" w:sz="4" w:space="0" w:color="BFBFBF"/>
              <w:left w:val="none" w:sz="4" w:space="0" w:color="6E6E6E"/>
              <w:bottom w:val="dashed" w:sz="4" w:space="0" w:color="BFBFBF"/>
              <w:right w:val="none" w:sz="4" w:space="0" w:color="6E6E6E"/>
            </w:tcBorders>
          </w:tcPr>
          <w:p w14:paraId="55AA620D" w14:textId="77777777" w:rsidR="00073D09" w:rsidRDefault="00F649B5">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48061B2"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09C6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810A"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5F3C"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4B5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88B4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美国政府社区云服务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UC</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3AC2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06F6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0D340D9E" w14:textId="77777777">
        <w:tc>
          <w:tcPr>
            <w:tcW w:w="5020" w:type="dxa"/>
            <w:tcBorders>
              <w:top w:val="dashed" w:sz="4" w:space="0" w:color="BFBFBF"/>
              <w:left w:val="none" w:sz="4" w:space="0" w:color="6E6E6E"/>
              <w:bottom w:val="dashed" w:sz="4" w:space="0" w:color="BFBFBF"/>
              <w:right w:val="none" w:sz="4" w:space="0" w:color="6E6E6E"/>
            </w:tcBorders>
          </w:tcPr>
          <w:p w14:paraId="2F7D40FF" w14:textId="77777777" w:rsidR="00073D09" w:rsidRDefault="00F649B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33332A7"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B1D7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2E2E"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6D4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B437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093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美国政府社区云服务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UC</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846A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C960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275BFA59" w14:textId="77777777">
        <w:tc>
          <w:tcPr>
            <w:tcW w:w="5020" w:type="dxa"/>
            <w:tcBorders>
              <w:top w:val="dashed" w:sz="4" w:space="0" w:color="BFBFBF"/>
              <w:left w:val="none" w:sz="4" w:space="0" w:color="6E6E6E"/>
              <w:bottom w:val="dashed" w:sz="4" w:space="0" w:color="BFBFBF"/>
              <w:right w:val="none" w:sz="4" w:space="0" w:color="6E6E6E"/>
            </w:tcBorders>
          </w:tcPr>
          <w:p w14:paraId="20FB2B09" w14:textId="77777777" w:rsidR="00073D09" w:rsidRDefault="00F649B5">
            <w:pPr>
              <w:pStyle w:val="ProductList-TableBody"/>
            </w:pPr>
            <w:r>
              <w:t>Microsoft Dynamics CRM Online Additional Storage</w:t>
            </w:r>
            <w:r>
              <w:fldChar w:fldCharType="begin"/>
            </w:r>
            <w:r>
              <w:instrText xml:space="preserve"> XE "Microsoft Dynamics CRM Online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EAEBA6E"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F6B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F7B68"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3626"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22E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BC4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美国政府社区云服务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UC</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D64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C19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47F1246C" w14:textId="77777777">
        <w:tc>
          <w:tcPr>
            <w:tcW w:w="5020" w:type="dxa"/>
            <w:tcBorders>
              <w:top w:val="dashed" w:sz="4" w:space="0" w:color="BFBFBF"/>
              <w:left w:val="none" w:sz="4" w:space="0" w:color="6E6E6E"/>
              <w:bottom w:val="dashed" w:sz="4" w:space="0" w:color="BFBFBF"/>
              <w:right w:val="none" w:sz="4" w:space="0" w:color="6E6E6E"/>
            </w:tcBorders>
          </w:tcPr>
          <w:p w14:paraId="0E9FE900" w14:textId="77777777" w:rsidR="00073D09" w:rsidRDefault="00F649B5">
            <w:pPr>
              <w:pStyle w:val="ProductList-TableBody"/>
            </w:pPr>
            <w:r>
              <w:t>Microsoft Dynamics CRM Online Additional Storage EDU</w:t>
            </w:r>
            <w:r>
              <w:fldChar w:fldCharType="begin"/>
            </w:r>
            <w:r>
              <w:instrText xml:space="preserve"> XE "Microsoft Dynamics CRM Online Additional Storage EDU"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7BA4F1D"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C22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6255"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1CA3"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772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CAA5"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F8D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A60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5DC1BECC" w14:textId="77777777">
        <w:tc>
          <w:tcPr>
            <w:tcW w:w="5020" w:type="dxa"/>
            <w:tcBorders>
              <w:top w:val="dashed" w:sz="4" w:space="0" w:color="BFBFBF"/>
              <w:left w:val="none" w:sz="4" w:space="0" w:color="6E6E6E"/>
              <w:bottom w:val="dashed" w:sz="4" w:space="0" w:color="BFBFBF"/>
              <w:right w:val="none" w:sz="4" w:space="0" w:color="6E6E6E"/>
            </w:tcBorders>
          </w:tcPr>
          <w:p w14:paraId="090F20D3" w14:textId="77777777" w:rsidR="00073D09" w:rsidRDefault="00F649B5">
            <w:pPr>
              <w:pStyle w:val="ProductList-TableBody"/>
            </w:pPr>
            <w:r>
              <w:t xml:space="preserve">Microsoft Dynamics CRM Online </w:t>
            </w:r>
            <w:r>
              <w:t>增强支持</w:t>
            </w:r>
            <w:r>
              <w:t xml:space="preserve"> EDU</w:t>
            </w:r>
            <w:r>
              <w:fldChar w:fldCharType="begin"/>
            </w:r>
            <w:r>
              <w:instrText xml:space="preserve"> XE "Microsoft Dynamics CRM Online </w:instrText>
            </w:r>
            <w:r>
              <w:instrText>增强支持</w:instrText>
            </w:r>
            <w:r>
              <w:instrText xml:space="preserv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6AED1C"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165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04F1C"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C0A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E4E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8D6D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331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F745"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5240047E" w14:textId="77777777">
        <w:tc>
          <w:tcPr>
            <w:tcW w:w="5020" w:type="dxa"/>
            <w:tcBorders>
              <w:top w:val="dashed" w:sz="4" w:space="0" w:color="BFBFBF"/>
              <w:left w:val="none" w:sz="4" w:space="0" w:color="6E6E6E"/>
              <w:bottom w:val="none" w:sz="4" w:space="0" w:color="BFBFBF"/>
              <w:right w:val="none" w:sz="4" w:space="0" w:color="6E6E6E"/>
            </w:tcBorders>
          </w:tcPr>
          <w:p w14:paraId="6CC182CE" w14:textId="77777777" w:rsidR="00073D09" w:rsidRDefault="00F649B5">
            <w:pPr>
              <w:pStyle w:val="ProductList-TableBody"/>
            </w:pPr>
            <w:r>
              <w:t xml:space="preserve">Microsoft Dynamics CRM Online </w:t>
            </w:r>
            <w:r>
              <w:t>直接专业支持</w:t>
            </w:r>
            <w:r>
              <w:t xml:space="preserve"> EDU</w:t>
            </w:r>
            <w:r>
              <w:fldChar w:fldCharType="begin"/>
            </w:r>
            <w:r>
              <w:instrText xml:space="preserve"> XE "Microsoft Dynamics CRM Online </w:instrText>
            </w:r>
            <w:r>
              <w:instrText>直接专业支持</w:instrText>
            </w:r>
            <w:r>
              <w:instrText xml:space="preserv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C40BDA"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7D2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AAD7"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CF01"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051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531A"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CD6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FB2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7CF93800" w14:textId="77777777" w:rsidR="00073D09" w:rsidRDefault="00F649B5">
      <w:pPr>
        <w:pStyle w:val="ProductList-Offering1SubSection"/>
      </w:pPr>
      <w:bookmarkStart w:id="267" w:name="_Sec770"/>
      <w:r>
        <w:t>2.</w:t>
      </w:r>
      <w:r>
        <w:t>产品条件</w:t>
      </w:r>
      <w:bookmarkEnd w:id="267"/>
    </w:p>
    <w:tbl>
      <w:tblPr>
        <w:tblStyle w:val="PURTable"/>
        <w:tblW w:w="0" w:type="dxa"/>
        <w:tblLook w:val="04A0" w:firstRow="1" w:lastRow="0" w:firstColumn="1" w:lastColumn="0" w:noHBand="0" w:noVBand="1"/>
      </w:tblPr>
      <w:tblGrid>
        <w:gridCol w:w="3617"/>
        <w:gridCol w:w="3617"/>
        <w:gridCol w:w="3556"/>
      </w:tblGrid>
      <w:tr w:rsidR="00073D09" w14:paraId="26FA4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65D38"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932C0C"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DA832" w14:textId="77777777" w:rsidR="00073D09" w:rsidRDefault="00F649B5">
            <w:pPr>
              <w:pStyle w:val="ProductList-TableBody"/>
            </w:pPr>
            <w:r>
              <w:rPr>
                <w:color w:val="404040"/>
              </w:rPr>
              <w:t>符合延期条件：不适用</w:t>
            </w:r>
          </w:p>
        </w:tc>
      </w:tr>
      <w:tr w:rsidR="00073D09" w14:paraId="24C6C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A52B"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190B5C75" w14:textId="77777777" w:rsidR="00073D09" w:rsidRDefault="00F649B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B551" w14:textId="77777777" w:rsidR="00073D09" w:rsidRDefault="00F649B5">
            <w:pPr>
              <w:pStyle w:val="ProductList-TableBody"/>
            </w:pPr>
            <w:r>
              <w:rPr>
                <w:color w:val="404040"/>
              </w:rPr>
              <w:t>促销：不适用</w:t>
            </w:r>
          </w:p>
        </w:tc>
      </w:tr>
      <w:tr w:rsidR="00073D09" w14:paraId="7BFC1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607C"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FDB5F97"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2F73"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6352BFD2" w14:textId="77777777">
        <w:tc>
          <w:tcPr>
            <w:tcW w:w="4040" w:type="dxa"/>
            <w:tcBorders>
              <w:top w:val="single" w:sz="4" w:space="0" w:color="000000"/>
              <w:left w:val="single" w:sz="4" w:space="0" w:color="000000"/>
              <w:bottom w:val="single" w:sz="4" w:space="0" w:color="000000"/>
              <w:right w:val="single" w:sz="4" w:space="0" w:color="000000"/>
            </w:tcBorders>
          </w:tcPr>
          <w:p w14:paraId="1039AEE8"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Essential</w:t>
            </w:r>
            <w:r>
              <w:t>、</w:t>
            </w:r>
            <w:r>
              <w:t xml:space="preserve">Basic </w:t>
            </w:r>
            <w:r>
              <w:t>和</w:t>
            </w:r>
            <w:r>
              <w:t xml:space="preserve"> Professional</w:t>
            </w:r>
          </w:p>
        </w:tc>
        <w:tc>
          <w:tcPr>
            <w:tcW w:w="4040" w:type="dxa"/>
            <w:tcBorders>
              <w:top w:val="single" w:sz="4" w:space="0" w:color="000000"/>
              <w:left w:val="single" w:sz="4" w:space="0" w:color="000000"/>
              <w:bottom w:val="single" w:sz="4" w:space="0" w:color="000000"/>
              <w:right w:val="single" w:sz="4" w:space="0" w:color="000000"/>
            </w:tcBorders>
          </w:tcPr>
          <w:p w14:paraId="0FF7B0C2"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B7FA" w14:textId="77777777" w:rsidR="00073D09" w:rsidRDefault="00F649B5">
            <w:pPr>
              <w:pStyle w:val="ProductList-TableBody"/>
            </w:pPr>
            <w:r>
              <w:rPr>
                <w:color w:val="404040"/>
              </w:rPr>
              <w:t>学生使用权益：不适用</w:t>
            </w:r>
          </w:p>
        </w:tc>
      </w:tr>
    </w:tbl>
    <w:p w14:paraId="7895B87F" w14:textId="77777777" w:rsidR="00073D09" w:rsidRDefault="00073D09">
      <w:pPr>
        <w:pStyle w:val="ProductList-Body"/>
      </w:pPr>
    </w:p>
    <w:p w14:paraId="22D3DED8" w14:textId="77777777" w:rsidR="00073D09" w:rsidRDefault="00F649B5">
      <w:pPr>
        <w:pStyle w:val="ProductList-ClauseHeading"/>
      </w:pPr>
      <w:r>
        <w:t xml:space="preserve">2.1 </w:t>
      </w:r>
      <w:r>
        <w:t>附加用户</w:t>
      </w:r>
      <w:r>
        <w:t xml:space="preserve"> SL</w:t>
      </w:r>
    </w:p>
    <w:tbl>
      <w:tblPr>
        <w:tblStyle w:val="PURTable"/>
        <w:tblW w:w="0" w:type="dxa"/>
        <w:tblLook w:val="04A0" w:firstRow="1" w:lastRow="0" w:firstColumn="1" w:lastColumn="0" w:noHBand="0" w:noVBand="1"/>
      </w:tblPr>
      <w:tblGrid>
        <w:gridCol w:w="5395"/>
        <w:gridCol w:w="5395"/>
      </w:tblGrid>
      <w:tr w:rsidR="00073D09" w14:paraId="3399BB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8BDF1" w14:textId="77777777" w:rsidR="00073D09" w:rsidRDefault="00F649B5">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3B863E" w14:textId="77777777" w:rsidR="00073D09" w:rsidRDefault="00F649B5">
            <w:pPr>
              <w:pStyle w:val="ProductList-TableBody"/>
            </w:pPr>
            <w:r>
              <w:rPr>
                <w:color w:val="FFFFFF"/>
              </w:rPr>
              <w:t>附加用户</w:t>
            </w:r>
            <w:r>
              <w:rPr>
                <w:color w:val="FFFFFF"/>
              </w:rPr>
              <w:t xml:space="preserve"> SL</w:t>
            </w:r>
          </w:p>
        </w:tc>
      </w:tr>
      <w:tr w:rsidR="00073D09" w14:paraId="44C4E08F" w14:textId="77777777">
        <w:tc>
          <w:tcPr>
            <w:tcW w:w="6120" w:type="dxa"/>
            <w:tcBorders>
              <w:top w:val="single" w:sz="4" w:space="0" w:color="000000"/>
              <w:left w:val="single" w:sz="4" w:space="0" w:color="000000"/>
              <w:bottom w:val="single" w:sz="4" w:space="0" w:color="000000"/>
              <w:right w:val="single" w:sz="4" w:space="0" w:color="000000"/>
            </w:tcBorders>
          </w:tcPr>
          <w:p w14:paraId="2BACF38D" w14:textId="77777777" w:rsidR="00073D09" w:rsidRDefault="00F649B5">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826CA" w14:textId="77777777" w:rsidR="00073D09" w:rsidRDefault="00F649B5">
            <w:pPr>
              <w:pStyle w:val="ProductList-TableBody"/>
            </w:pPr>
            <w:r>
              <w:t>适用于软件保障的</w:t>
            </w:r>
            <w:r>
              <w:t xml:space="preserve"> Dynamics CRM Online Essentials </w:t>
            </w:r>
            <w:r>
              <w:t>用户</w:t>
            </w:r>
            <w:r>
              <w:t xml:space="preserve"> SL</w:t>
            </w:r>
          </w:p>
        </w:tc>
      </w:tr>
      <w:tr w:rsidR="00073D09" w14:paraId="3BFDBBE0" w14:textId="77777777">
        <w:tc>
          <w:tcPr>
            <w:tcW w:w="6120" w:type="dxa"/>
            <w:tcBorders>
              <w:top w:val="single" w:sz="4" w:space="0" w:color="000000"/>
              <w:left w:val="single" w:sz="4" w:space="0" w:color="000000"/>
              <w:bottom w:val="single" w:sz="4" w:space="0" w:color="000000"/>
              <w:right w:val="single" w:sz="4" w:space="0" w:color="000000"/>
            </w:tcBorders>
          </w:tcPr>
          <w:p w14:paraId="4FE7AB3C" w14:textId="77777777" w:rsidR="00073D09" w:rsidRDefault="00F649B5">
            <w:pPr>
              <w:pStyle w:val="ProductList-TableBody"/>
            </w:pPr>
            <w:r>
              <w:t>Microsoft Dynamics CRM Basic CAL</w:t>
            </w:r>
            <w:r>
              <w:fldChar w:fldCharType="begin"/>
            </w:r>
            <w:r>
              <w:instrText xml:space="preserve"> XE "Microsoft Dynamics CRM Basic CAL" </w:instrText>
            </w:r>
            <w:r>
              <w:fldChar w:fldCharType="end"/>
            </w:r>
            <w:r>
              <w:t>，或</w:t>
            </w:r>
          </w:p>
          <w:p w14:paraId="05A0FC1C" w14:textId="77777777" w:rsidR="00073D09" w:rsidRDefault="00F649B5">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7373" w14:textId="77777777" w:rsidR="00073D09" w:rsidRDefault="00F649B5">
            <w:pPr>
              <w:pStyle w:val="ProductList-TableBody"/>
            </w:pPr>
            <w:r>
              <w:t>适用于软件保障的</w:t>
            </w:r>
            <w:r>
              <w:t xml:space="preserve"> Dynamics CRM Online Basic </w:t>
            </w:r>
            <w:r>
              <w:t>用户</w:t>
            </w:r>
            <w:r>
              <w:t xml:space="preserve"> SL</w:t>
            </w:r>
          </w:p>
        </w:tc>
      </w:tr>
      <w:tr w:rsidR="00073D09" w14:paraId="50390550" w14:textId="77777777">
        <w:tc>
          <w:tcPr>
            <w:tcW w:w="6120" w:type="dxa"/>
            <w:tcBorders>
              <w:top w:val="single" w:sz="4" w:space="0" w:color="000000"/>
              <w:left w:val="single" w:sz="4" w:space="0" w:color="000000"/>
              <w:bottom w:val="single" w:sz="4" w:space="0" w:color="000000"/>
              <w:right w:val="single" w:sz="4" w:space="0" w:color="000000"/>
            </w:tcBorders>
          </w:tcPr>
          <w:p w14:paraId="101D4397" w14:textId="77777777" w:rsidR="00073D09" w:rsidRDefault="00F649B5">
            <w:pPr>
              <w:pStyle w:val="ProductList-TableBody"/>
            </w:pPr>
            <w:r>
              <w:t>Microsoft Dynamics CRM Professional CAL</w:t>
            </w:r>
            <w:r>
              <w:fldChar w:fldCharType="begin"/>
            </w:r>
            <w:r>
              <w:instrText xml:space="preserve"> XE "Microsoft Dynamics CRM Professional CAL" </w:instrText>
            </w:r>
            <w:r>
              <w:fldChar w:fldCharType="end"/>
            </w:r>
            <w:r>
              <w:t>，或</w:t>
            </w:r>
          </w:p>
          <w:p w14:paraId="4DB6A8B5" w14:textId="77777777" w:rsidR="00073D09" w:rsidRDefault="00F649B5">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731213" w14:textId="77777777" w:rsidR="00073D09" w:rsidRDefault="00F649B5">
            <w:pPr>
              <w:pStyle w:val="ProductList-TableBody"/>
            </w:pPr>
            <w:r>
              <w:t>适用于软件保障的</w:t>
            </w:r>
            <w:r>
              <w:t xml:space="preserve"> Dynamics CRM Online Professional </w:t>
            </w:r>
            <w:r>
              <w:t>用户</w:t>
            </w:r>
            <w:r>
              <w:t xml:space="preserve"> SL</w:t>
            </w:r>
          </w:p>
          <w:p w14:paraId="20895971" w14:textId="77777777" w:rsidR="00073D09" w:rsidRDefault="00F649B5">
            <w:pPr>
              <w:pStyle w:val="ProductList-TableBody"/>
            </w:pPr>
            <w:r>
              <w:t>适用于软件保障的</w:t>
            </w:r>
            <w:r>
              <w:t xml:space="preserve"> Dynamics CRM Online Enterprise </w:t>
            </w:r>
            <w:r>
              <w:t>用户</w:t>
            </w:r>
            <w:r>
              <w:t xml:space="preserve"> SL</w:t>
            </w:r>
          </w:p>
        </w:tc>
      </w:tr>
    </w:tbl>
    <w:p w14:paraId="368DAFEB" w14:textId="77777777" w:rsidR="00073D09" w:rsidRDefault="00F649B5">
      <w:pPr>
        <w:pStyle w:val="ProductList-Body"/>
      </w:pPr>
      <w:r>
        <w:rPr>
          <w:vertAlign w:val="superscript"/>
        </w:rPr>
        <w:t>1</w:t>
      </w:r>
      <w:r>
        <w:t>具有有效的软件保障</w:t>
      </w:r>
    </w:p>
    <w:p w14:paraId="74A2ACC0" w14:textId="77777777" w:rsidR="00073D09" w:rsidRDefault="00073D09">
      <w:pPr>
        <w:pStyle w:val="ProductList-Body"/>
      </w:pPr>
    </w:p>
    <w:p w14:paraId="1FCA2E8C" w14:textId="77777777" w:rsidR="00073D09" w:rsidRDefault="00F649B5">
      <w:pPr>
        <w:pStyle w:val="ProductList-ClauseHeading"/>
      </w:pPr>
      <w:r>
        <w:t xml:space="preserve">2.2 </w:t>
      </w:r>
      <w:r>
        <w:t>大专院校和中小学校协议</w:t>
      </w:r>
    </w:p>
    <w:p w14:paraId="2A6880CF" w14:textId="77777777" w:rsidR="00073D09" w:rsidRDefault="00F649B5">
      <w:pPr>
        <w:pStyle w:val="ProductList-Body"/>
      </w:pPr>
      <w:r>
        <w:t>对于依照</w:t>
      </w:r>
      <w:r>
        <w:t xml:space="preserve"> CA/</w:t>
      </w:r>
      <w:r>
        <w:t>软件保障出售的</w:t>
      </w:r>
      <w:r>
        <w:t xml:space="preserve"> Microsoft Dynamics CRM Online </w:t>
      </w:r>
      <w:r>
        <w:t>的订购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，可以在全机构范围或非全机构范围的基础上进行购买。</w:t>
      </w:r>
    </w:p>
    <w:p w14:paraId="062257C6" w14:textId="77777777" w:rsidR="00073D09" w:rsidRDefault="00073D09">
      <w:pPr>
        <w:pStyle w:val="ProductList-Body"/>
      </w:pPr>
    </w:p>
    <w:p w14:paraId="6E8E00D9" w14:textId="77777777" w:rsidR="00073D09" w:rsidRDefault="00F649B5">
      <w:pPr>
        <w:pStyle w:val="ProductList-ClauseHeading"/>
      </w:pPr>
      <w:r>
        <w:t xml:space="preserve">2.3 </w:t>
      </w:r>
      <w:r>
        <w:t>适用于政府的</w:t>
      </w:r>
      <w:r>
        <w:t xml:space="preserve"> Microsoft Dynamics CRM Online Professional</w:t>
      </w:r>
    </w:p>
    <w:p w14:paraId="58C36E54" w14:textId="77777777" w:rsidR="00073D09" w:rsidRDefault="00F649B5">
      <w:pPr>
        <w:pStyle w:val="ProductList-Body"/>
      </w:pPr>
      <w:r>
        <w:t xml:space="preserve">     </w:t>
      </w: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14:paraId="5C6C8320" w14:textId="77777777" w:rsidR="00073D09" w:rsidRDefault="00073D09">
      <w:pPr>
        <w:pStyle w:val="ProductList-Body"/>
      </w:pPr>
    </w:p>
    <w:p w14:paraId="49EF5112" w14:textId="77777777" w:rsidR="00073D09" w:rsidRDefault="00F649B5">
      <w:pPr>
        <w:pStyle w:val="ProductList-ClauseHeading"/>
      </w:pPr>
      <w:r>
        <w:t xml:space="preserve">2.4 Microsoft Dynamics CRM Online </w:t>
      </w:r>
      <w:r>
        <w:t>支持服务</w:t>
      </w:r>
    </w:p>
    <w:p w14:paraId="7D05EF56" w14:textId="77777777" w:rsidR="00073D09" w:rsidRDefault="00F649B5">
      <w:pPr>
        <w:pStyle w:val="ProductList-Body"/>
      </w:pPr>
      <w:r>
        <w:t>有关</w:t>
      </w:r>
      <w:r>
        <w:t xml:space="preserve"> Microsoft Dynamics CRM Online </w:t>
      </w:r>
      <w:r>
        <w:t>支持服务的详细信息，请访问</w:t>
      </w:r>
      <w:r>
        <w:t xml:space="preserve"> </w:t>
      </w:r>
      <w:hyperlink r:id="rId107">
        <w:r>
          <w:rPr>
            <w:color w:val="00467F"/>
            <w:u w:val="single"/>
          </w:rPr>
          <w:t>http://www.microsoft.com/en-us/dynamics/dynamics-online-support.aspx</w:t>
        </w:r>
      </w:hyperlink>
      <w:r>
        <w:t>。</w:t>
      </w:r>
    </w:p>
    <w:p w14:paraId="67BBA13D"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4F1FE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589B0"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15FA3272" w14:textId="77777777" w:rsidR="00073D09" w:rsidRDefault="00073D09">
      <w:pPr>
        <w:pStyle w:val="ProductList-Body"/>
      </w:pPr>
    </w:p>
    <w:p w14:paraId="3A6E0A58" w14:textId="77777777" w:rsidR="00073D09" w:rsidRDefault="00F649B5">
      <w:pPr>
        <w:pStyle w:val="ProductList-Offering2HeadingNoBorder"/>
      </w:pPr>
      <w:bookmarkStart w:id="268" w:name="_Sec662"/>
      <w:r>
        <w:t>Microsoft Dynamics Marketing</w:t>
      </w:r>
      <w:bookmarkEnd w:id="268"/>
      <w:r>
        <w:fldChar w:fldCharType="begin"/>
      </w:r>
      <w:r>
        <w:instrText xml:space="preserve"> TC "</w:instrText>
      </w:r>
      <w:bookmarkStart w:id="269" w:name="_Toc431204070"/>
      <w:r>
        <w:instrText>Microsoft Dynamics Marketing</w:instrText>
      </w:r>
      <w:bookmarkEnd w:id="269"/>
      <w:r>
        <w:instrText>" \l 3</w:instrText>
      </w:r>
      <w:r>
        <w:fldChar w:fldCharType="end"/>
      </w:r>
    </w:p>
    <w:p w14:paraId="2A8F9E06" w14:textId="77777777" w:rsidR="00073D09" w:rsidRDefault="00F649B5">
      <w:pPr>
        <w:pStyle w:val="ProductList-Offering1SubSection"/>
      </w:pPr>
      <w:bookmarkStart w:id="270" w:name="_Sec716"/>
      <w:r>
        <w:t>1.</w:t>
      </w:r>
      <w:r>
        <w:t>计划可用性</w:t>
      </w:r>
      <w:bookmarkEnd w:id="270"/>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073D09" w14:paraId="00A646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AE0DAA"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A4F2985"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8A955"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50FCD"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BF0DC"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3E30A"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9DC89"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E4ECF"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22946"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79438FD2" w14:textId="77777777">
        <w:tc>
          <w:tcPr>
            <w:tcW w:w="5020" w:type="dxa"/>
            <w:tcBorders>
              <w:top w:val="single" w:sz="6" w:space="0" w:color="FFFFFF"/>
              <w:left w:val="none" w:sz="4" w:space="0" w:color="6E6E6E"/>
              <w:bottom w:val="dashed" w:sz="4" w:space="0" w:color="BFBFBF"/>
              <w:right w:val="none" w:sz="4" w:space="0" w:color="6E6E6E"/>
            </w:tcBorders>
          </w:tcPr>
          <w:p w14:paraId="05EFA2E5" w14:textId="77777777" w:rsidR="00073D09" w:rsidRDefault="00F649B5">
            <w:pPr>
              <w:pStyle w:val="ProductList-TableBody"/>
            </w:pPr>
            <w:r>
              <w:t>Microsoft Dynamics Marketing Enterprise</w:t>
            </w:r>
            <w:r>
              <w:fldChar w:fldCharType="begin"/>
            </w:r>
            <w:r>
              <w:instrText xml:space="preserve"> XE "Microsoft Dynamics Marketing Enterprise" </w:instrText>
            </w:r>
            <w:r>
              <w:fldChar w:fldCharType="end"/>
            </w:r>
          </w:p>
          <w:p w14:paraId="5548E4F6"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6884986D"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6D2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F7B88"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E38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9033"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C12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D49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92DE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138DE9E9" w14:textId="77777777">
        <w:tc>
          <w:tcPr>
            <w:tcW w:w="5020" w:type="dxa"/>
            <w:tcBorders>
              <w:top w:val="dashed" w:sz="4" w:space="0" w:color="BFBFBF"/>
              <w:left w:val="none" w:sz="4" w:space="0" w:color="6E6E6E"/>
              <w:bottom w:val="dashed" w:sz="4" w:space="0" w:color="BFBFBF"/>
              <w:right w:val="none" w:sz="4" w:space="0" w:color="6E6E6E"/>
            </w:tcBorders>
          </w:tcPr>
          <w:p w14:paraId="2FF16A72" w14:textId="77777777" w:rsidR="00073D09" w:rsidRDefault="00F649B5">
            <w:pPr>
              <w:pStyle w:val="ProductList-TableBody"/>
            </w:pPr>
            <w:r>
              <w:t>Microsoft Dynamics Marketing Extra Messages</w:t>
            </w:r>
            <w:r>
              <w:fldChar w:fldCharType="begin"/>
            </w:r>
            <w:r>
              <w:instrText xml:space="preserve"> XE "Microsoft Dynamics Marketing Extra Messages" </w:instrText>
            </w:r>
            <w:r>
              <w:fldChar w:fldCharType="end"/>
            </w:r>
          </w:p>
          <w:p w14:paraId="5B8D5454" w14:textId="77777777" w:rsidR="00073D09" w:rsidRDefault="00F649B5">
            <w:pPr>
              <w:pStyle w:val="ProductList-TableBody"/>
            </w:pP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7E90E34"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2CC1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4B9B"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2F5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6A84B"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32BF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ACA6B"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585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142BE624" w14:textId="77777777">
        <w:tc>
          <w:tcPr>
            <w:tcW w:w="5020" w:type="dxa"/>
            <w:tcBorders>
              <w:top w:val="dashed" w:sz="4" w:space="0" w:color="BFBFBF"/>
              <w:left w:val="none" w:sz="4" w:space="0" w:color="6E6E6E"/>
              <w:bottom w:val="dashed" w:sz="4" w:space="0" w:color="BFBFBF"/>
              <w:right w:val="none" w:sz="4" w:space="0" w:color="6E6E6E"/>
            </w:tcBorders>
          </w:tcPr>
          <w:p w14:paraId="46533D20" w14:textId="77777777" w:rsidR="00073D09" w:rsidRDefault="00F649B5">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025CD849" w14:textId="77777777" w:rsidR="00073D09" w:rsidRDefault="00F649B5">
            <w:pPr>
              <w:pStyle w:val="ProductList-TableBody"/>
            </w:pP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EE20BF6"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1B2F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5D7D"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6C7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C1D1"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30A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3C285"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31F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74FB4EF5" w14:textId="77777777">
        <w:tc>
          <w:tcPr>
            <w:tcW w:w="5020" w:type="dxa"/>
            <w:tcBorders>
              <w:top w:val="dashed" w:sz="4" w:space="0" w:color="BFBFBF"/>
              <w:left w:val="none" w:sz="4" w:space="0" w:color="6E6E6E"/>
              <w:bottom w:val="dashed" w:sz="4" w:space="0" w:color="BFBFBF"/>
              <w:right w:val="none" w:sz="4" w:space="0" w:color="6E6E6E"/>
            </w:tcBorders>
          </w:tcPr>
          <w:p w14:paraId="7328ADE5" w14:textId="77777777" w:rsidR="00073D09" w:rsidRDefault="00F649B5">
            <w:pPr>
              <w:pStyle w:val="ProductList-TableBody"/>
            </w:pPr>
            <w:r>
              <w:t xml:space="preserve">Microsoft Dynamics Marketing </w:t>
            </w:r>
            <w: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A41A95"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B1A8"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2053"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BCA8"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E753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8B8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92C3"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DF8B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0D99B2EB" w14:textId="77777777">
        <w:tc>
          <w:tcPr>
            <w:tcW w:w="5020" w:type="dxa"/>
            <w:tcBorders>
              <w:top w:val="dashed" w:sz="4" w:space="0" w:color="BFBFBF"/>
              <w:left w:val="none" w:sz="4" w:space="0" w:color="6E6E6E"/>
              <w:bottom w:val="dashed" w:sz="4" w:space="0" w:color="BFBFBF"/>
              <w:right w:val="none" w:sz="4" w:space="0" w:color="6E6E6E"/>
            </w:tcBorders>
          </w:tcPr>
          <w:p w14:paraId="6810FBF8" w14:textId="77777777" w:rsidR="00073D09" w:rsidRDefault="00F649B5">
            <w:pPr>
              <w:pStyle w:val="ProductList-TableBody"/>
            </w:pPr>
            <w:r>
              <w:t xml:space="preserve">Microsoft Dynamics Marketing </w:t>
            </w:r>
            <w: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9F59BE"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C981"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40E5"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3B6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B5D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6BB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51CC"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D98D"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6A7F17D2" w14:textId="77777777">
        <w:tc>
          <w:tcPr>
            <w:tcW w:w="5020" w:type="dxa"/>
            <w:tcBorders>
              <w:top w:val="dashed" w:sz="4" w:space="0" w:color="BFBFBF"/>
              <w:left w:val="none" w:sz="4" w:space="0" w:color="6E6E6E"/>
              <w:bottom w:val="none" w:sz="4" w:space="0" w:color="BFBFBF"/>
              <w:right w:val="none" w:sz="4" w:space="0" w:color="6E6E6E"/>
            </w:tcBorders>
          </w:tcPr>
          <w:p w14:paraId="5C7199CA" w14:textId="77777777" w:rsidR="00073D09" w:rsidRDefault="00F649B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25D1F9"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ED08"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65939"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A95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1D77"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3F6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38F8A"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664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28C1C58E" w14:textId="77777777" w:rsidR="00073D09" w:rsidRDefault="00073D09">
      <w:pPr>
        <w:pStyle w:val="ProductList-Body"/>
      </w:pPr>
    </w:p>
    <w:p w14:paraId="2CC4B280" w14:textId="77777777" w:rsidR="00073D09" w:rsidRDefault="00F649B5">
      <w:pPr>
        <w:pStyle w:val="ProductList-Offering1SubSection"/>
      </w:pPr>
      <w:bookmarkStart w:id="271" w:name="_Sec771"/>
      <w:r>
        <w:t>2.</w:t>
      </w:r>
      <w:r>
        <w:t>产品条件</w:t>
      </w:r>
      <w:bookmarkEnd w:id="271"/>
    </w:p>
    <w:tbl>
      <w:tblPr>
        <w:tblStyle w:val="PURTable"/>
        <w:tblW w:w="0" w:type="dxa"/>
        <w:tblLook w:val="04A0" w:firstRow="1" w:lastRow="0" w:firstColumn="1" w:lastColumn="0" w:noHBand="0" w:noVBand="1"/>
      </w:tblPr>
      <w:tblGrid>
        <w:gridCol w:w="3597"/>
        <w:gridCol w:w="3586"/>
        <w:gridCol w:w="3607"/>
      </w:tblGrid>
      <w:tr w:rsidR="00073D09" w14:paraId="1374A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0B125"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88758"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D2FEF" w14:textId="77777777" w:rsidR="00073D09" w:rsidRDefault="00F649B5">
            <w:pPr>
              <w:pStyle w:val="ProductList-TableBody"/>
            </w:pPr>
            <w:r>
              <w:rPr>
                <w:color w:val="404040"/>
              </w:rPr>
              <w:t>符合延期条件：不适用</w:t>
            </w:r>
          </w:p>
        </w:tc>
      </w:tr>
      <w:tr w:rsidR="00073D09" w14:paraId="5F929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72D1"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C50B"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206C" w14:textId="77777777" w:rsidR="00073D09" w:rsidRDefault="00F649B5">
            <w:pPr>
              <w:pStyle w:val="ProductList-TableBody"/>
            </w:pPr>
            <w:r>
              <w:rPr>
                <w:color w:val="404040"/>
              </w:rPr>
              <w:t>促销：不适用</w:t>
            </w:r>
          </w:p>
        </w:tc>
      </w:tr>
      <w:tr w:rsidR="00073D09" w14:paraId="641D0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CC28"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831E9F4"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2429"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5AF8976C" w14:textId="77777777">
        <w:tc>
          <w:tcPr>
            <w:tcW w:w="4040" w:type="dxa"/>
            <w:tcBorders>
              <w:top w:val="single" w:sz="4" w:space="0" w:color="000000"/>
              <w:left w:val="single" w:sz="4" w:space="0" w:color="000000"/>
              <w:bottom w:val="single" w:sz="4" w:space="0" w:color="000000"/>
              <w:right w:val="single" w:sz="4" w:space="0" w:color="000000"/>
            </w:tcBorders>
          </w:tcPr>
          <w:p w14:paraId="49F18D24"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82DB"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F129" w14:textId="77777777" w:rsidR="00073D09" w:rsidRDefault="00F649B5">
            <w:pPr>
              <w:pStyle w:val="ProductList-TableBody"/>
            </w:pPr>
            <w:r>
              <w:rPr>
                <w:color w:val="404040"/>
              </w:rPr>
              <w:t>学生使用权益：不适用</w:t>
            </w:r>
          </w:p>
        </w:tc>
      </w:tr>
    </w:tbl>
    <w:p w14:paraId="0DD5E8CC" w14:textId="77777777" w:rsidR="00073D09" w:rsidRDefault="00073D09">
      <w:pPr>
        <w:pStyle w:val="ProductList-Body"/>
      </w:pPr>
    </w:p>
    <w:p w14:paraId="6250966D" w14:textId="77777777" w:rsidR="00073D09" w:rsidRDefault="00F649B5">
      <w:pPr>
        <w:pStyle w:val="ProductList-ClauseHeading"/>
      </w:pPr>
      <w:r>
        <w:t xml:space="preserve">2.1 Microsoft Dynamics Marketing </w:t>
      </w:r>
      <w:r>
        <w:t>支持服务</w:t>
      </w:r>
    </w:p>
    <w:p w14:paraId="48A7B5E7" w14:textId="77777777" w:rsidR="00073D09" w:rsidRDefault="00F649B5">
      <w:pPr>
        <w:pStyle w:val="ProductList-Body"/>
      </w:pPr>
      <w:r>
        <w:t>有关</w:t>
      </w:r>
      <w:r>
        <w:t xml:space="preserve"> Microsoft Dynamics Marketing </w:t>
      </w:r>
      <w:r>
        <w:t>支持服务的详细信息，请访问</w:t>
      </w:r>
      <w:r>
        <w:t xml:space="preserve"> </w:t>
      </w:r>
      <w:hyperlink r:id="rId109">
        <w:r>
          <w:rPr>
            <w:color w:val="00467F"/>
            <w:u w:val="single"/>
          </w:rPr>
          <w:t>http://www.microsoft.com/en-us/dynamics/dynamics-online-support.aspx</w:t>
        </w:r>
      </w:hyperlink>
      <w:r>
        <w:t>。</w:t>
      </w:r>
    </w:p>
    <w:p w14:paraId="64FA44BE"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68F28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C2774"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3B0007E8" w14:textId="77777777" w:rsidR="00073D09" w:rsidRDefault="00073D09">
      <w:pPr>
        <w:pStyle w:val="ProductList-Body"/>
      </w:pPr>
    </w:p>
    <w:p w14:paraId="0B3C2DFF" w14:textId="77777777" w:rsidR="00073D09" w:rsidRDefault="00F649B5">
      <w:pPr>
        <w:pStyle w:val="ProductList-Offering2HeadingNoBorder"/>
      </w:pPr>
      <w:bookmarkStart w:id="272" w:name="_Sec663"/>
      <w:r>
        <w:t>Microsoft Social Engagement</w:t>
      </w:r>
      <w:bookmarkEnd w:id="272"/>
      <w:r>
        <w:fldChar w:fldCharType="begin"/>
      </w:r>
      <w:r>
        <w:instrText xml:space="preserve"> TC "</w:instrText>
      </w:r>
      <w:bookmarkStart w:id="273" w:name="_Toc431204071"/>
      <w:r>
        <w:instrText>Microsoft Social Engagement</w:instrText>
      </w:r>
      <w:bookmarkEnd w:id="273"/>
      <w:r>
        <w:instrText>" \l 3</w:instrText>
      </w:r>
      <w:r>
        <w:fldChar w:fldCharType="end"/>
      </w:r>
    </w:p>
    <w:p w14:paraId="1EBD3388" w14:textId="77777777" w:rsidR="00073D09" w:rsidRDefault="00F649B5">
      <w:pPr>
        <w:pStyle w:val="ProductList-Offering1SubSection"/>
      </w:pPr>
      <w:bookmarkStart w:id="274" w:name="_Sec717"/>
      <w:r>
        <w:t>1.</w:t>
      </w:r>
      <w:r>
        <w:t>计划可用性</w:t>
      </w:r>
      <w:bookmarkEnd w:id="274"/>
    </w:p>
    <w:tbl>
      <w:tblPr>
        <w:tblStyle w:val="PURTable"/>
        <w:tblW w:w="0" w:type="dxa"/>
        <w:tblLook w:val="04A0" w:firstRow="1" w:lastRow="0" w:firstColumn="1" w:lastColumn="0" w:noHBand="0" w:noVBand="1"/>
      </w:tblPr>
      <w:tblGrid>
        <w:gridCol w:w="4468"/>
        <w:gridCol w:w="781"/>
        <w:gridCol w:w="784"/>
        <w:gridCol w:w="798"/>
        <w:gridCol w:w="707"/>
        <w:gridCol w:w="830"/>
        <w:gridCol w:w="823"/>
        <w:gridCol w:w="802"/>
        <w:gridCol w:w="791"/>
      </w:tblGrid>
      <w:tr w:rsidR="00073D09" w14:paraId="4B0DA1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6E9C1B"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D679E63"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408FE"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9C7A0"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C064F"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B05F3"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021DA"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F9BAA"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378CA"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718BBF1A" w14:textId="77777777">
        <w:tc>
          <w:tcPr>
            <w:tcW w:w="5020" w:type="dxa"/>
            <w:tcBorders>
              <w:top w:val="single" w:sz="6" w:space="0" w:color="FFFFFF"/>
              <w:left w:val="none" w:sz="4" w:space="0" w:color="6E6E6E"/>
              <w:bottom w:val="dashed" w:sz="4" w:space="0" w:color="BFBFBF"/>
              <w:right w:val="none" w:sz="4" w:space="0" w:color="6E6E6E"/>
            </w:tcBorders>
          </w:tcPr>
          <w:p w14:paraId="64F66B63" w14:textId="77777777" w:rsidR="00073D09" w:rsidRDefault="00F649B5">
            <w:pPr>
              <w:pStyle w:val="ProductList-TableBody"/>
            </w:pPr>
            <w:r>
              <w:t>Microsoft Social Engagement Professional</w:t>
            </w:r>
            <w:r>
              <w:fldChar w:fldCharType="begin"/>
            </w:r>
            <w:r>
              <w:instrText xml:space="preserve"> XE "Microsoft Social Engagement Professional" </w:instrText>
            </w:r>
            <w:r>
              <w:fldChar w:fldCharType="end"/>
            </w:r>
          </w:p>
          <w:p w14:paraId="5C82AA9A"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1BD7B688"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2380D"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30DA"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E4C6"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6802"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D3A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F10C6"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6AF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59F75456" w14:textId="77777777">
        <w:tc>
          <w:tcPr>
            <w:tcW w:w="5020" w:type="dxa"/>
            <w:tcBorders>
              <w:top w:val="dashed" w:sz="4" w:space="0" w:color="BFBFBF"/>
              <w:left w:val="none" w:sz="4" w:space="0" w:color="6E6E6E"/>
              <w:bottom w:val="dashed" w:sz="4" w:space="0" w:color="BFBFBF"/>
              <w:right w:val="none" w:sz="4" w:space="0" w:color="6E6E6E"/>
            </w:tcBorders>
          </w:tcPr>
          <w:p w14:paraId="192F30D3" w14:textId="77777777" w:rsidR="00073D09" w:rsidRDefault="00F649B5">
            <w:pPr>
              <w:pStyle w:val="ProductList-TableBody"/>
            </w:pPr>
            <w:r>
              <w:t>Microsoft Social Engagement Professional Add-on</w:t>
            </w:r>
            <w:r>
              <w:fldChar w:fldCharType="begin"/>
            </w:r>
            <w:r>
              <w:instrText xml:space="preserve"> XE "Microsoft Social Engagement Professional Add-on" </w:instrText>
            </w:r>
            <w:r>
              <w:fldChar w:fldCharType="end"/>
            </w:r>
          </w:p>
          <w:p w14:paraId="4270C32D" w14:textId="77777777" w:rsidR="00073D09" w:rsidRDefault="00F649B5">
            <w:pPr>
              <w:pStyle w:val="ProductList-TableBody"/>
            </w:pP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AFC7BD9"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82041"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3128"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B9AE"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BFC4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5F9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1692F"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D27A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0C30375D" w14:textId="77777777">
        <w:tc>
          <w:tcPr>
            <w:tcW w:w="5020" w:type="dxa"/>
            <w:tcBorders>
              <w:top w:val="dashed" w:sz="4" w:space="0" w:color="BFBFBF"/>
              <w:left w:val="none" w:sz="4" w:space="0" w:color="6E6E6E"/>
              <w:bottom w:val="dashed" w:sz="4" w:space="0" w:color="BFBFBF"/>
              <w:right w:val="none" w:sz="4" w:space="0" w:color="6E6E6E"/>
            </w:tcBorders>
          </w:tcPr>
          <w:p w14:paraId="006B4E46" w14:textId="77777777" w:rsidR="00073D09" w:rsidRDefault="00F649B5">
            <w:pPr>
              <w:pStyle w:val="ProductList-TableBody"/>
            </w:pPr>
            <w:r>
              <w:t>Microsoft Social Engagement Additional Posts</w:t>
            </w:r>
            <w:r>
              <w:fldChar w:fldCharType="begin"/>
            </w:r>
            <w:r>
              <w:instrText xml:space="preserve"> XE "Microsoft Social Engagement Additional Posts"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FA67D8A"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AF41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41834"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30EF"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1F3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A59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894C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503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5D9CA2F7" w14:textId="77777777">
        <w:tc>
          <w:tcPr>
            <w:tcW w:w="5020" w:type="dxa"/>
            <w:tcBorders>
              <w:top w:val="dashed" w:sz="4" w:space="0" w:color="BFBFBF"/>
              <w:left w:val="none" w:sz="4" w:space="0" w:color="6E6E6E"/>
              <w:bottom w:val="dashed" w:sz="4" w:space="0" w:color="BFBFBF"/>
              <w:right w:val="none" w:sz="4" w:space="0" w:color="6E6E6E"/>
            </w:tcBorders>
          </w:tcPr>
          <w:p w14:paraId="30C8A049" w14:textId="77777777" w:rsidR="00073D09" w:rsidRDefault="00F649B5">
            <w:pPr>
              <w:pStyle w:val="ProductList-TableBody"/>
            </w:pPr>
            <w:r>
              <w:t xml:space="preserve">Microsoft Social Listening </w:t>
            </w:r>
            <w: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B9DE86"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A7187"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22061"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2F5D"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BBA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5F0B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FE69B"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EB18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2A846317" w14:textId="77777777">
        <w:tc>
          <w:tcPr>
            <w:tcW w:w="5020" w:type="dxa"/>
            <w:tcBorders>
              <w:top w:val="dashed" w:sz="4" w:space="0" w:color="BFBFBF"/>
              <w:left w:val="none" w:sz="4" w:space="0" w:color="6E6E6E"/>
              <w:bottom w:val="dashed" w:sz="4" w:space="0" w:color="BFBFBF"/>
              <w:right w:val="none" w:sz="4" w:space="0" w:color="6E6E6E"/>
            </w:tcBorders>
          </w:tcPr>
          <w:p w14:paraId="5D24B64B" w14:textId="77777777" w:rsidR="00073D09" w:rsidRDefault="00F649B5">
            <w:pPr>
              <w:pStyle w:val="ProductList-TableBody"/>
            </w:pPr>
            <w:r>
              <w:t xml:space="preserve">Microsoft Social Engagement </w:t>
            </w:r>
            <w: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724FE8"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705E"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8E01"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9D9E"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AADC3"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D2F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AE90"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8E92"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73A549F5" w14:textId="77777777">
        <w:tc>
          <w:tcPr>
            <w:tcW w:w="5020" w:type="dxa"/>
            <w:tcBorders>
              <w:top w:val="dashed" w:sz="4" w:space="0" w:color="BFBFBF"/>
              <w:left w:val="none" w:sz="4" w:space="0" w:color="6E6E6E"/>
              <w:bottom w:val="none" w:sz="4" w:space="0" w:color="BFBFBF"/>
              <w:right w:val="none" w:sz="4" w:space="0" w:color="6E6E6E"/>
            </w:tcBorders>
          </w:tcPr>
          <w:p w14:paraId="33DA2573" w14:textId="77777777" w:rsidR="00073D09" w:rsidRDefault="00F649B5">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52DB7A2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028A"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3B13"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04B07"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2096"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DFA8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C7D2"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799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2713389D" w14:textId="77777777" w:rsidR="00073D09" w:rsidRDefault="00F649B5">
      <w:pPr>
        <w:pStyle w:val="ProductList-Offering1SubSection"/>
      </w:pPr>
      <w:bookmarkStart w:id="275" w:name="_Sec772"/>
      <w:r>
        <w:t>2.</w:t>
      </w:r>
      <w:r>
        <w:t>产品条件</w:t>
      </w:r>
      <w:bookmarkEnd w:id="275"/>
    </w:p>
    <w:tbl>
      <w:tblPr>
        <w:tblStyle w:val="PURTable"/>
        <w:tblW w:w="0" w:type="dxa"/>
        <w:tblLook w:val="04A0" w:firstRow="1" w:lastRow="0" w:firstColumn="1" w:lastColumn="0" w:noHBand="0" w:noVBand="1"/>
      </w:tblPr>
      <w:tblGrid>
        <w:gridCol w:w="3597"/>
        <w:gridCol w:w="3586"/>
        <w:gridCol w:w="3607"/>
      </w:tblGrid>
      <w:tr w:rsidR="00073D09" w14:paraId="2285B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F9536"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BBF89A"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D30CC" w14:textId="77777777" w:rsidR="00073D09" w:rsidRDefault="00F649B5">
            <w:pPr>
              <w:pStyle w:val="ProductList-TableBody"/>
            </w:pPr>
            <w:r>
              <w:rPr>
                <w:color w:val="404040"/>
              </w:rPr>
              <w:t>符合延期条件：不适用</w:t>
            </w:r>
          </w:p>
        </w:tc>
      </w:tr>
      <w:tr w:rsidR="00073D09" w14:paraId="55A5A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C9CC"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9ECE"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1CE1" w14:textId="77777777" w:rsidR="00073D09" w:rsidRDefault="00F649B5">
            <w:pPr>
              <w:pStyle w:val="ProductList-TableBody"/>
            </w:pPr>
            <w:r>
              <w:rPr>
                <w:color w:val="404040"/>
              </w:rPr>
              <w:t>促销：不适用</w:t>
            </w:r>
          </w:p>
        </w:tc>
      </w:tr>
      <w:tr w:rsidR="00073D09" w14:paraId="6A696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6E55"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0C18394"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904B"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28100393" w14:textId="77777777">
        <w:tc>
          <w:tcPr>
            <w:tcW w:w="4040" w:type="dxa"/>
            <w:tcBorders>
              <w:top w:val="single" w:sz="4" w:space="0" w:color="000000"/>
              <w:left w:val="single" w:sz="4" w:space="0" w:color="000000"/>
              <w:bottom w:val="single" w:sz="4" w:space="0" w:color="000000"/>
              <w:right w:val="single" w:sz="4" w:space="0" w:color="000000"/>
            </w:tcBorders>
          </w:tcPr>
          <w:p w14:paraId="692E8287"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75C5"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E2A7" w14:textId="77777777" w:rsidR="00073D09" w:rsidRDefault="00F649B5">
            <w:pPr>
              <w:pStyle w:val="ProductList-TableBody"/>
            </w:pPr>
            <w:r>
              <w:rPr>
                <w:color w:val="404040"/>
              </w:rPr>
              <w:t>学生使用权益：不适用</w:t>
            </w:r>
          </w:p>
        </w:tc>
      </w:tr>
    </w:tbl>
    <w:p w14:paraId="0965EF41" w14:textId="77777777" w:rsidR="00073D09" w:rsidRDefault="00073D09">
      <w:pPr>
        <w:pStyle w:val="ProductList-Body"/>
      </w:pPr>
    </w:p>
    <w:p w14:paraId="269843B7" w14:textId="77777777" w:rsidR="00073D09" w:rsidRDefault="00F649B5">
      <w:pPr>
        <w:pStyle w:val="ProductList-ClauseHeading"/>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073D09" w14:paraId="2ECFF7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6A98AD" w14:textId="77777777" w:rsidR="00073D09" w:rsidRDefault="00F649B5">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6FEC7B" w14:textId="77777777" w:rsidR="00073D09" w:rsidRDefault="00F649B5">
            <w:pPr>
              <w:pStyle w:val="ProductList-TableBody"/>
            </w:pPr>
            <w:r>
              <w:rPr>
                <w:color w:val="FFFFFF"/>
              </w:rPr>
              <w:t>附加用户</w:t>
            </w:r>
            <w:r>
              <w:rPr>
                <w:color w:val="FFFFFF"/>
              </w:rPr>
              <w:t xml:space="preserve"> SL</w:t>
            </w:r>
          </w:p>
        </w:tc>
      </w:tr>
      <w:tr w:rsidR="00073D09" w14:paraId="16B5EBCB" w14:textId="77777777">
        <w:tc>
          <w:tcPr>
            <w:tcW w:w="6120" w:type="dxa"/>
            <w:tcBorders>
              <w:top w:val="single" w:sz="4" w:space="0" w:color="000000"/>
              <w:left w:val="single" w:sz="4" w:space="0" w:color="000000"/>
              <w:bottom w:val="single" w:sz="4" w:space="0" w:color="000000"/>
              <w:right w:val="single" w:sz="4" w:space="0" w:color="000000"/>
            </w:tcBorders>
          </w:tcPr>
          <w:p w14:paraId="7B44F1A0" w14:textId="77777777" w:rsidR="00073D09" w:rsidRDefault="00F649B5">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F693C5" w14:textId="77777777" w:rsidR="00073D09" w:rsidRDefault="00F649B5">
            <w:pPr>
              <w:pStyle w:val="ProductList-TableBody"/>
            </w:pPr>
            <w:r>
              <w:t>Microsoft Social Engagement Professional Add-on</w:t>
            </w:r>
          </w:p>
          <w:p w14:paraId="748F9DCB" w14:textId="77777777" w:rsidR="00073D09" w:rsidRDefault="00F649B5">
            <w:pPr>
              <w:pStyle w:val="ProductList-TableBody"/>
            </w:pPr>
            <w:r>
              <w:t>Microsoft Social Engagement Professional Additional Posts</w:t>
            </w:r>
          </w:p>
          <w:p w14:paraId="44A55B8C" w14:textId="77777777" w:rsidR="00073D09" w:rsidRDefault="00F649B5">
            <w:pPr>
              <w:pStyle w:val="ProductList-TableBody"/>
            </w:pPr>
            <w:r>
              <w:t>Microsoft Social Engagement Professional Education Additional Posts</w:t>
            </w:r>
          </w:p>
        </w:tc>
      </w:tr>
    </w:tbl>
    <w:p w14:paraId="5C238DBB" w14:textId="77777777" w:rsidR="00073D09" w:rsidRDefault="00F649B5">
      <w:pPr>
        <w:pStyle w:val="ProductList-Body"/>
      </w:pPr>
      <w:r>
        <w:rPr>
          <w:i/>
          <w:vertAlign w:val="superscript"/>
        </w:rPr>
        <w:t>1</w:t>
      </w:r>
      <w:r>
        <w:rPr>
          <w:i/>
        </w:rPr>
        <w:t>每个合格许可必须具有有效软件保障</w:t>
      </w:r>
    </w:p>
    <w:p w14:paraId="5B01279B" w14:textId="77777777" w:rsidR="00073D09" w:rsidRDefault="00073D09">
      <w:pPr>
        <w:pStyle w:val="ProductList-Body"/>
      </w:pPr>
    </w:p>
    <w:p w14:paraId="56595BFE" w14:textId="77777777" w:rsidR="00073D09" w:rsidRDefault="00F649B5">
      <w:pPr>
        <w:pStyle w:val="ProductList-ClauseHeading"/>
      </w:pPr>
      <w:r>
        <w:t xml:space="preserve">2.2 Microsoft Social Engagement </w:t>
      </w:r>
      <w:r>
        <w:t>支持服务</w:t>
      </w:r>
    </w:p>
    <w:p w14:paraId="3D2B14B0" w14:textId="77777777" w:rsidR="00073D09" w:rsidRDefault="00F649B5">
      <w:pPr>
        <w:pStyle w:val="ProductList-Body"/>
      </w:pPr>
      <w:r>
        <w:t>有关</w:t>
      </w:r>
      <w:r>
        <w:t xml:space="preserve"> Microsoft Social Engagement </w:t>
      </w:r>
      <w:r>
        <w:t>支持服务的详细信息，请访问</w:t>
      </w:r>
      <w:r>
        <w:t xml:space="preserve"> </w:t>
      </w:r>
      <w:hyperlink r:id="rId111">
        <w:r>
          <w:rPr>
            <w:color w:val="00467F"/>
            <w:u w:val="single"/>
          </w:rPr>
          <w:t>http://www.microsoft.com/en-us/dynamics/dynamics-online-support.aspx</w:t>
        </w:r>
      </w:hyperlink>
      <w:r>
        <w:t>。</w:t>
      </w:r>
    </w:p>
    <w:p w14:paraId="38C56F9E"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073D0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7C569"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4BF9F22A" w14:textId="77777777" w:rsidR="00073D09" w:rsidRDefault="00073D09">
      <w:pPr>
        <w:pStyle w:val="ProductList-Body"/>
      </w:pPr>
    </w:p>
    <w:p w14:paraId="4ECC0E6C" w14:textId="77777777" w:rsidR="00073D09" w:rsidRDefault="00F649B5">
      <w:pPr>
        <w:pStyle w:val="ProductList-Offering2HeadingNoBorder"/>
      </w:pPr>
      <w:bookmarkStart w:id="276" w:name="_Sec664"/>
      <w:r>
        <w:t>Parature, from Microsoft</w:t>
      </w:r>
      <w:bookmarkEnd w:id="276"/>
      <w:r>
        <w:fldChar w:fldCharType="begin"/>
      </w:r>
      <w:r>
        <w:instrText xml:space="preserve"> TC "</w:instrText>
      </w:r>
      <w:bookmarkStart w:id="277" w:name="_Toc431204072"/>
      <w:r>
        <w:instrText>Parature, from Microsoft</w:instrText>
      </w:r>
      <w:bookmarkEnd w:id="277"/>
      <w:r>
        <w:instrText>" \l 3</w:instrText>
      </w:r>
      <w:r>
        <w:fldChar w:fldCharType="end"/>
      </w:r>
    </w:p>
    <w:p w14:paraId="055224EC" w14:textId="77777777" w:rsidR="00073D09" w:rsidRDefault="00F649B5">
      <w:pPr>
        <w:pStyle w:val="ProductList-Offering1SubSection"/>
      </w:pPr>
      <w:bookmarkStart w:id="278" w:name="_Sec718"/>
      <w:r>
        <w:t>1.</w:t>
      </w:r>
      <w:r>
        <w:t>计划可用性</w:t>
      </w:r>
      <w:bookmarkEnd w:id="27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073D09" w14:paraId="78BE31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5F237D"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BE13D43"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81ECA"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1F0FE"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7104D"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90D26"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A46F8"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15B9B"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41609"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42BAD959" w14:textId="77777777">
        <w:tc>
          <w:tcPr>
            <w:tcW w:w="5020" w:type="dxa"/>
            <w:tcBorders>
              <w:top w:val="single" w:sz="6" w:space="0" w:color="FFFFFF"/>
              <w:left w:val="none" w:sz="4" w:space="0" w:color="6E6E6E"/>
              <w:bottom w:val="dashed" w:sz="4" w:space="0" w:color="BFBFBF"/>
              <w:right w:val="none" w:sz="4" w:space="0" w:color="6E6E6E"/>
            </w:tcBorders>
          </w:tcPr>
          <w:p w14:paraId="336ED0D8" w14:textId="77777777" w:rsidR="00073D09" w:rsidRDefault="00F649B5">
            <w:pPr>
              <w:pStyle w:val="ProductList-TableBody"/>
            </w:pPr>
            <w:r>
              <w:t>Parature Enterprise</w:t>
            </w:r>
            <w:r>
              <w:fldChar w:fldCharType="begin"/>
            </w:r>
            <w:r>
              <w:instrText xml:space="preserve"> XE "Parature Enterprise" </w:instrText>
            </w:r>
            <w:r>
              <w:fldChar w:fldCharType="end"/>
            </w:r>
          </w:p>
          <w:p w14:paraId="3D4EC802"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125BD0E4"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97E56"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09C55"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A42B7"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5E8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CC75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4931"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CCEE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041454C3" w14:textId="77777777">
        <w:tc>
          <w:tcPr>
            <w:tcW w:w="5020" w:type="dxa"/>
            <w:tcBorders>
              <w:top w:val="dashed" w:sz="4" w:space="0" w:color="BFBFBF"/>
              <w:left w:val="none" w:sz="4" w:space="0" w:color="6E6E6E"/>
              <w:bottom w:val="dashed" w:sz="4" w:space="0" w:color="BFBFBF"/>
              <w:right w:val="none" w:sz="4" w:space="0" w:color="6E6E6E"/>
            </w:tcBorders>
          </w:tcPr>
          <w:p w14:paraId="15310C38" w14:textId="77777777" w:rsidR="00073D09" w:rsidRDefault="00F649B5">
            <w:pPr>
              <w:pStyle w:val="ProductList-TableBody"/>
            </w:pPr>
            <w:r>
              <w:t xml:space="preserve">Parature Enterprise </w:t>
            </w:r>
            <w:r>
              <w:t>附加记录</w:t>
            </w:r>
            <w:r>
              <w:fldChar w:fldCharType="begin"/>
            </w:r>
            <w:r>
              <w:instrText xml:space="preserve"> XE "Parature Enterprise </w:instrText>
            </w:r>
            <w:r>
              <w:instrText>附加记录</w:instrText>
            </w:r>
            <w:r>
              <w:instrText xml:space="preserve">" </w:instrText>
            </w:r>
            <w:r>
              <w:fldChar w:fldCharType="end"/>
            </w:r>
          </w:p>
          <w:p w14:paraId="15AE6E81" w14:textId="77777777" w:rsidR="00073D09" w:rsidRDefault="00F649B5">
            <w:pPr>
              <w:pStyle w:val="ProductList-TableBody"/>
            </w:pP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FD1FA24"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2886"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D504D"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9FF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AD811"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FACC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861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926DA"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09BA14A3" w14:textId="77777777">
        <w:tc>
          <w:tcPr>
            <w:tcW w:w="5020" w:type="dxa"/>
            <w:tcBorders>
              <w:top w:val="dashed" w:sz="4" w:space="0" w:color="BFBFBF"/>
              <w:left w:val="none" w:sz="4" w:space="0" w:color="6E6E6E"/>
              <w:bottom w:val="dashed" w:sz="4" w:space="0" w:color="BFBFBF"/>
              <w:right w:val="none" w:sz="4" w:space="0" w:color="6E6E6E"/>
            </w:tcBorders>
          </w:tcPr>
          <w:p w14:paraId="1B046EF8" w14:textId="77777777" w:rsidR="00073D09" w:rsidRDefault="00F649B5">
            <w:pPr>
              <w:pStyle w:val="ProductList-TableBody"/>
            </w:pPr>
            <w:r>
              <w:t xml:space="preserve">Parature Enterprise </w:t>
            </w:r>
            <w:r>
              <w:t>附加页面视图</w:t>
            </w:r>
            <w:r>
              <w:fldChar w:fldCharType="begin"/>
            </w:r>
            <w:r>
              <w:instrText xml:space="preserve"> XE "Parature Enterprise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421E76E"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177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1187"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57356"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777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0108"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B44E2"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55A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1A18A8F5" w14:textId="77777777">
        <w:tc>
          <w:tcPr>
            <w:tcW w:w="5020" w:type="dxa"/>
            <w:tcBorders>
              <w:top w:val="dashed" w:sz="4" w:space="0" w:color="BFBFBF"/>
              <w:left w:val="none" w:sz="4" w:space="0" w:color="6E6E6E"/>
              <w:bottom w:val="dashed" w:sz="4" w:space="0" w:color="BFBFBF"/>
              <w:right w:val="none" w:sz="4" w:space="0" w:color="6E6E6E"/>
            </w:tcBorders>
          </w:tcPr>
          <w:p w14:paraId="42B66092" w14:textId="77777777" w:rsidR="00073D09" w:rsidRDefault="00F649B5">
            <w:pPr>
              <w:pStyle w:val="ProductList-TableBody"/>
            </w:pPr>
            <w:r>
              <w:t xml:space="preserve">Parature Enterprise </w:t>
            </w:r>
            <w:r>
              <w:t>附加部门</w:t>
            </w:r>
            <w:r>
              <w:fldChar w:fldCharType="begin"/>
            </w:r>
            <w:r>
              <w:instrText xml:space="preserve"> XE "Parature Enterprise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9A39315"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E88D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3FE8"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74E9"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EC903"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2650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AE82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10D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3A2EE9E2" w14:textId="77777777">
        <w:tc>
          <w:tcPr>
            <w:tcW w:w="5020" w:type="dxa"/>
            <w:tcBorders>
              <w:top w:val="dashed" w:sz="4" w:space="0" w:color="BFBFBF"/>
              <w:left w:val="none" w:sz="4" w:space="0" w:color="6E6E6E"/>
              <w:bottom w:val="dashed" w:sz="4" w:space="0" w:color="BFBFBF"/>
              <w:right w:val="none" w:sz="4" w:space="0" w:color="6E6E6E"/>
            </w:tcBorders>
          </w:tcPr>
          <w:p w14:paraId="3F167B2C" w14:textId="77777777" w:rsidR="00073D09" w:rsidRDefault="00F649B5">
            <w:pPr>
              <w:pStyle w:val="ProductList-TableBody"/>
            </w:pPr>
            <w:r>
              <w:t xml:space="preserve">Parature Enterprise </w:t>
            </w:r>
            <w:r>
              <w:t>附加文件存储</w:t>
            </w:r>
            <w:r>
              <w:fldChar w:fldCharType="begin"/>
            </w:r>
            <w:r>
              <w:instrText xml:space="preserve"> XE "Parature Enterprise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C801B5A"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39C4"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E786"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D8EB"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69607"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382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E193"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BAC5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07EC8DDA" w14:textId="77777777">
        <w:tc>
          <w:tcPr>
            <w:tcW w:w="5020" w:type="dxa"/>
            <w:tcBorders>
              <w:top w:val="dashed" w:sz="4" w:space="0" w:color="BFBFBF"/>
              <w:left w:val="none" w:sz="4" w:space="0" w:color="6E6E6E"/>
              <w:bottom w:val="dashed" w:sz="4" w:space="0" w:color="BFBFBF"/>
              <w:right w:val="none" w:sz="4" w:space="0" w:color="6E6E6E"/>
            </w:tcBorders>
          </w:tcPr>
          <w:p w14:paraId="34CF5500" w14:textId="77777777" w:rsidR="00073D09" w:rsidRDefault="00F649B5">
            <w:pPr>
              <w:pStyle w:val="ProductList-TableBody"/>
            </w:pPr>
            <w:r>
              <w:t xml:space="preserve">Parature </w:t>
            </w:r>
            <w: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CA8EF"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9AB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01ED0"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F957"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C4808"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5B6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39267"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494C"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53FFAF70" w14:textId="77777777">
        <w:tc>
          <w:tcPr>
            <w:tcW w:w="5020" w:type="dxa"/>
            <w:tcBorders>
              <w:top w:val="dashed" w:sz="4" w:space="0" w:color="BFBFBF"/>
              <w:left w:val="none" w:sz="4" w:space="0" w:color="6E6E6E"/>
              <w:bottom w:val="none" w:sz="4" w:space="0" w:color="BFBFBF"/>
              <w:right w:val="none" w:sz="4" w:space="0" w:color="6E6E6E"/>
            </w:tcBorders>
          </w:tcPr>
          <w:p w14:paraId="190AA23E" w14:textId="77777777" w:rsidR="00073D09" w:rsidRDefault="00F649B5">
            <w:pPr>
              <w:pStyle w:val="ProductList-TableBody"/>
            </w:pPr>
            <w:r>
              <w:t xml:space="preserve">Parature </w:t>
            </w:r>
            <w: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7FED7EA"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0DD4"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49B2"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F6A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C097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4D48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B24C0"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B96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bl>
    <w:p w14:paraId="12FA4CE8" w14:textId="77777777" w:rsidR="00073D09" w:rsidRDefault="00F649B5">
      <w:pPr>
        <w:pStyle w:val="ProductList-Offering1SubSection"/>
      </w:pPr>
      <w:bookmarkStart w:id="279" w:name="_Sec773"/>
      <w:r>
        <w:t>2.</w:t>
      </w:r>
      <w:r>
        <w:t>产品条件</w:t>
      </w:r>
      <w:bookmarkEnd w:id="279"/>
    </w:p>
    <w:tbl>
      <w:tblPr>
        <w:tblStyle w:val="PURTable"/>
        <w:tblW w:w="0" w:type="dxa"/>
        <w:tblLook w:val="04A0" w:firstRow="1" w:lastRow="0" w:firstColumn="1" w:lastColumn="0" w:noHBand="0" w:noVBand="1"/>
      </w:tblPr>
      <w:tblGrid>
        <w:gridCol w:w="3597"/>
        <w:gridCol w:w="3586"/>
        <w:gridCol w:w="3607"/>
      </w:tblGrid>
      <w:tr w:rsidR="00073D09" w14:paraId="7A89C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5255E"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574CC1"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87E80" w14:textId="77777777" w:rsidR="00073D09" w:rsidRDefault="00F649B5">
            <w:pPr>
              <w:pStyle w:val="ProductList-TableBody"/>
            </w:pPr>
            <w:r>
              <w:rPr>
                <w:color w:val="404040"/>
              </w:rPr>
              <w:t>符合延期条件：不适用</w:t>
            </w:r>
          </w:p>
        </w:tc>
      </w:tr>
      <w:tr w:rsidR="00073D09" w14:paraId="7D443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31CC"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22C5"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BA3A" w14:textId="77777777" w:rsidR="00073D09" w:rsidRDefault="00F649B5">
            <w:pPr>
              <w:pStyle w:val="ProductList-TableBody"/>
            </w:pPr>
            <w:r>
              <w:rPr>
                <w:color w:val="404040"/>
              </w:rPr>
              <w:t>促销：不适用</w:t>
            </w:r>
          </w:p>
        </w:tc>
      </w:tr>
      <w:tr w:rsidR="00073D09" w14:paraId="10569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7467"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3136CCF"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0F6C"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7A4BD2C3" w14:textId="77777777">
        <w:tc>
          <w:tcPr>
            <w:tcW w:w="4040" w:type="dxa"/>
            <w:tcBorders>
              <w:top w:val="single" w:sz="4" w:space="0" w:color="000000"/>
              <w:left w:val="single" w:sz="4" w:space="0" w:color="000000"/>
              <w:bottom w:val="single" w:sz="4" w:space="0" w:color="000000"/>
              <w:right w:val="single" w:sz="4" w:space="0" w:color="000000"/>
            </w:tcBorders>
          </w:tcPr>
          <w:p w14:paraId="64860CAC"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035F"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01AC" w14:textId="77777777" w:rsidR="00073D09" w:rsidRDefault="00F649B5">
            <w:pPr>
              <w:pStyle w:val="ProductList-TableBody"/>
            </w:pPr>
            <w:r>
              <w:rPr>
                <w:color w:val="404040"/>
              </w:rPr>
              <w:t>学生使用权益：不适用</w:t>
            </w:r>
          </w:p>
        </w:tc>
      </w:tr>
    </w:tbl>
    <w:p w14:paraId="49E17448" w14:textId="77777777" w:rsidR="00073D09" w:rsidRDefault="00073D09">
      <w:pPr>
        <w:pStyle w:val="ProductList-Body"/>
      </w:pPr>
    </w:p>
    <w:p w14:paraId="6936C84B" w14:textId="77777777" w:rsidR="00073D09" w:rsidRDefault="00F649B5">
      <w:pPr>
        <w:pStyle w:val="ProductList-ClauseHeading"/>
      </w:pPr>
      <w:r>
        <w:t xml:space="preserve">2.1 Parature </w:t>
      </w:r>
      <w:r>
        <w:t>支持服务</w:t>
      </w:r>
    </w:p>
    <w:p w14:paraId="75AED2CA" w14:textId="77777777" w:rsidR="00073D09" w:rsidRDefault="00F649B5">
      <w:pPr>
        <w:pStyle w:val="ProductList-Body"/>
      </w:pPr>
      <w:r>
        <w:t>有关</w:t>
      </w:r>
      <w:r>
        <w:t xml:space="preserve"> Parature </w:t>
      </w:r>
      <w:r>
        <w:t>的支持服务的详细信息，请访问</w:t>
      </w:r>
      <w:r>
        <w:t xml:space="preserve"> </w:t>
      </w:r>
      <w:hyperlink r:id="rId113">
        <w:r>
          <w:rPr>
            <w:color w:val="00467F"/>
            <w:u w:val="single"/>
          </w:rPr>
          <w:t>http://www.microsoft.com/en-us/dynamics/dynamics-online-support.aspx</w:t>
        </w:r>
      </w:hyperlink>
      <w:r>
        <w:t>。</w:t>
      </w:r>
    </w:p>
    <w:p w14:paraId="4ED97EA7"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126B6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C9C78"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3E23D599" w14:textId="77777777" w:rsidR="00073D09" w:rsidRDefault="00073D09">
      <w:pPr>
        <w:pStyle w:val="ProductList-Body"/>
      </w:pPr>
    </w:p>
    <w:p w14:paraId="7FC610F7" w14:textId="77777777" w:rsidR="00073D09" w:rsidRDefault="00F649B5">
      <w:pPr>
        <w:pStyle w:val="ProductList-OfferingGroupHeading"/>
      </w:pPr>
      <w:bookmarkStart w:id="280" w:name="_Sec632"/>
      <w:r>
        <w:t xml:space="preserve">Office 365 </w:t>
      </w:r>
      <w:r>
        <w:t>服务</w:t>
      </w:r>
      <w:bookmarkEnd w:id="280"/>
      <w:r>
        <w:fldChar w:fldCharType="begin"/>
      </w:r>
      <w:r>
        <w:instrText xml:space="preserve"> TC "</w:instrText>
      </w:r>
      <w:bookmarkStart w:id="281" w:name="_Toc431204073"/>
      <w:r>
        <w:instrText xml:space="preserve">Office 365 </w:instrText>
      </w:r>
      <w:r>
        <w:instrText>服务</w:instrText>
      </w:r>
      <w:bookmarkEnd w:id="281"/>
      <w:r>
        <w:instrText>" \l 2</w:instrText>
      </w:r>
      <w:r>
        <w:fldChar w:fldCharType="end"/>
      </w:r>
    </w:p>
    <w:p w14:paraId="6C85D162" w14:textId="77777777" w:rsidR="00073D09" w:rsidRDefault="00F649B5">
      <w:pPr>
        <w:pStyle w:val="ProductList-Offering2HeadingNoBorder"/>
      </w:pPr>
      <w:bookmarkStart w:id="282" w:name="_Sec633"/>
      <w:r>
        <w:t xml:space="preserve">Office 365 </w:t>
      </w:r>
      <w:r>
        <w:t>应用程序</w:t>
      </w:r>
      <w:bookmarkEnd w:id="282"/>
      <w:r>
        <w:fldChar w:fldCharType="begin"/>
      </w:r>
      <w:r>
        <w:instrText xml:space="preserve"> TC "</w:instrText>
      </w:r>
      <w:bookmarkStart w:id="283" w:name="_Toc431204074"/>
      <w:r>
        <w:instrText xml:space="preserve">Office 365 </w:instrText>
      </w:r>
      <w:r>
        <w:instrText>应用程序</w:instrText>
      </w:r>
      <w:bookmarkEnd w:id="283"/>
      <w:r>
        <w:instrText>" \l 3</w:instrText>
      </w:r>
      <w:r>
        <w:fldChar w:fldCharType="end"/>
      </w:r>
    </w:p>
    <w:p w14:paraId="64BE8DF7" w14:textId="77777777" w:rsidR="00073D09" w:rsidRDefault="00F649B5">
      <w:pPr>
        <w:pStyle w:val="ProductList-Offering1SubSection"/>
      </w:pPr>
      <w:bookmarkStart w:id="284" w:name="_Sec719"/>
      <w:r>
        <w:t>1.</w:t>
      </w:r>
      <w:r>
        <w:t>计划可用性</w:t>
      </w:r>
      <w:bookmarkEnd w:id="284"/>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073D09" w14:paraId="5CEAA0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593630"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280BA22"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19D5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EF205"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77FC3"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D1C6E"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87178"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5C357"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3A3AB"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53A14B1E" w14:textId="77777777">
        <w:tc>
          <w:tcPr>
            <w:tcW w:w="5020" w:type="dxa"/>
            <w:tcBorders>
              <w:top w:val="single" w:sz="6" w:space="0" w:color="FFFFFF"/>
              <w:left w:val="none" w:sz="4" w:space="0" w:color="6E6E6E"/>
              <w:bottom w:val="dashed" w:sz="4" w:space="0" w:color="BFBFBF"/>
              <w:right w:val="none" w:sz="4" w:space="0" w:color="6E6E6E"/>
            </w:tcBorders>
          </w:tcPr>
          <w:p w14:paraId="30185B9F" w14:textId="77777777" w:rsidR="00073D09" w:rsidRDefault="00F649B5">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17FB23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A399"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7D4FC"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AE6C"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4E2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539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73DD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47E1" w14:textId="77777777" w:rsidR="00073D09" w:rsidRPr="00820D62" w:rsidRDefault="00073D09">
            <w:pPr>
              <w:pStyle w:val="ProductList-TableBody"/>
              <w:jc w:val="center"/>
              <w:rPr>
                <w:color w:val="000000" w:themeColor="text1"/>
              </w:rPr>
            </w:pPr>
          </w:p>
        </w:tc>
      </w:tr>
      <w:tr w:rsidR="00073D09" w14:paraId="4E6DFE05" w14:textId="77777777">
        <w:tc>
          <w:tcPr>
            <w:tcW w:w="5020" w:type="dxa"/>
            <w:tcBorders>
              <w:top w:val="dashed" w:sz="4" w:space="0" w:color="BFBFBF"/>
              <w:left w:val="none" w:sz="4" w:space="0" w:color="6E6E6E"/>
              <w:bottom w:val="dashed" w:sz="4" w:space="0" w:color="BFBFBF"/>
              <w:right w:val="none" w:sz="4" w:space="0" w:color="6E6E6E"/>
            </w:tcBorders>
          </w:tcPr>
          <w:p w14:paraId="6DCBA991" w14:textId="77777777" w:rsidR="00073D09" w:rsidRDefault="00F649B5">
            <w:pPr>
              <w:pStyle w:val="ProductList-TableBody"/>
            </w:pPr>
            <w:r>
              <w:t>Office 365 ProPlus</w:t>
            </w:r>
            <w:r>
              <w:fldChar w:fldCharType="begin"/>
            </w:r>
            <w:r>
              <w:instrText xml:space="preserve"> XE "Office 365 ProPlus" </w:instrText>
            </w:r>
            <w:r>
              <w:fldChar w:fldCharType="end"/>
            </w:r>
          </w:p>
          <w:p w14:paraId="3935208E" w14:textId="77777777" w:rsidR="00073D09" w:rsidRDefault="00F649B5">
            <w:pPr>
              <w:pStyle w:val="ProductList-TableBody"/>
            </w:pP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62EAB3F" w14:textId="77777777" w:rsidR="00073D09" w:rsidRDefault="00F649B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6A8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074D1"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6EB5"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0E7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B6B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22E0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D2700"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企业在线服务</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EO</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2DE7D20D" w14:textId="77777777">
        <w:tc>
          <w:tcPr>
            <w:tcW w:w="5020" w:type="dxa"/>
            <w:tcBorders>
              <w:top w:val="dashed" w:sz="4" w:space="0" w:color="BFBFBF"/>
              <w:left w:val="none" w:sz="4" w:space="0" w:color="6E6E6E"/>
              <w:bottom w:val="dashed" w:sz="4" w:space="0" w:color="BFBFBF"/>
              <w:right w:val="none" w:sz="4" w:space="0" w:color="6E6E6E"/>
            </w:tcBorders>
          </w:tcPr>
          <w:p w14:paraId="6CB6E98B" w14:textId="77777777" w:rsidR="00073D09" w:rsidRDefault="00F649B5">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02A70A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FC980"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1F463"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5F5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8397"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22C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企业产品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E</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70DDA"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2ADA" w14:textId="77777777" w:rsidR="00073D09" w:rsidRPr="00820D62" w:rsidRDefault="00073D09">
            <w:pPr>
              <w:pStyle w:val="ProductList-TableBody"/>
              <w:jc w:val="center"/>
              <w:rPr>
                <w:color w:val="000000" w:themeColor="text1"/>
              </w:rPr>
            </w:pPr>
          </w:p>
        </w:tc>
      </w:tr>
      <w:tr w:rsidR="00073D09" w14:paraId="4C8A5496" w14:textId="77777777">
        <w:tc>
          <w:tcPr>
            <w:tcW w:w="5020" w:type="dxa"/>
            <w:tcBorders>
              <w:top w:val="dashed" w:sz="4" w:space="0" w:color="BFBFBF"/>
              <w:left w:val="none" w:sz="4" w:space="0" w:color="6E6E6E"/>
              <w:bottom w:val="dashed" w:sz="4" w:space="0" w:color="BFBFBF"/>
              <w:right w:val="none" w:sz="4" w:space="0" w:color="6E6E6E"/>
            </w:tcBorders>
          </w:tcPr>
          <w:p w14:paraId="317202EF" w14:textId="77777777" w:rsidR="00073D09" w:rsidRDefault="00F649B5">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DE745DD"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3496"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175C"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1F7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A88B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BE40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854BC"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88DC" w14:textId="77777777" w:rsidR="00073D09" w:rsidRPr="00820D62" w:rsidRDefault="00073D09">
            <w:pPr>
              <w:pStyle w:val="ProductList-TableBody"/>
              <w:jc w:val="center"/>
              <w:rPr>
                <w:color w:val="000000" w:themeColor="text1"/>
              </w:rPr>
            </w:pPr>
          </w:p>
        </w:tc>
      </w:tr>
      <w:tr w:rsidR="00073D09" w14:paraId="1C9B597E" w14:textId="77777777">
        <w:tc>
          <w:tcPr>
            <w:tcW w:w="5020" w:type="dxa"/>
            <w:tcBorders>
              <w:top w:val="dashed" w:sz="4" w:space="0" w:color="BFBFBF"/>
              <w:left w:val="none" w:sz="4" w:space="0" w:color="6E6E6E"/>
              <w:bottom w:val="dashed" w:sz="4" w:space="0" w:color="BFBFBF"/>
              <w:right w:val="none" w:sz="4" w:space="0" w:color="6E6E6E"/>
            </w:tcBorders>
          </w:tcPr>
          <w:p w14:paraId="71DBD149" w14:textId="77777777" w:rsidR="00073D09" w:rsidRDefault="00F649B5">
            <w:pPr>
              <w:pStyle w:val="ProductList-TableBody"/>
            </w:pPr>
            <w:r>
              <w:t>Project Online with Project Pro for Offices 365</w:t>
            </w:r>
            <w:r>
              <w:t>（来自软件保障）</w:t>
            </w:r>
            <w:r>
              <w:fldChar w:fldCharType="begin"/>
            </w:r>
            <w:r>
              <w:instrText xml:space="preserve"> XE "Project Online with Project Pro for Offices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8F8D2B6"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46E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46A33"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0A68"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167E"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AAA07"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A89B"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628E3" w14:textId="77777777" w:rsidR="00073D09" w:rsidRPr="00820D62" w:rsidRDefault="00073D09">
            <w:pPr>
              <w:pStyle w:val="ProductList-TableBody"/>
              <w:jc w:val="center"/>
              <w:rPr>
                <w:color w:val="000000" w:themeColor="text1"/>
              </w:rPr>
            </w:pPr>
          </w:p>
        </w:tc>
      </w:tr>
      <w:tr w:rsidR="00073D09" w14:paraId="7218772E" w14:textId="77777777">
        <w:tc>
          <w:tcPr>
            <w:tcW w:w="5020" w:type="dxa"/>
            <w:tcBorders>
              <w:top w:val="dashed" w:sz="4" w:space="0" w:color="BFBFBF"/>
              <w:left w:val="none" w:sz="4" w:space="0" w:color="6E6E6E"/>
              <w:bottom w:val="dashed" w:sz="4" w:space="0" w:color="BFBFBF"/>
              <w:right w:val="none" w:sz="4" w:space="0" w:color="6E6E6E"/>
            </w:tcBorders>
          </w:tcPr>
          <w:p w14:paraId="0EC50620" w14:textId="77777777" w:rsidR="00073D09" w:rsidRDefault="00F649B5">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88BAD0"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39874"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5A47"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04236"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0B73"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9221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2BC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D73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73C05A39" w14:textId="77777777">
        <w:tc>
          <w:tcPr>
            <w:tcW w:w="5020" w:type="dxa"/>
            <w:tcBorders>
              <w:top w:val="dashed" w:sz="4" w:space="0" w:color="BFBFBF"/>
              <w:left w:val="none" w:sz="4" w:space="0" w:color="6E6E6E"/>
              <w:bottom w:val="dashed" w:sz="4" w:space="0" w:color="BFBFBF"/>
              <w:right w:val="none" w:sz="4" w:space="0" w:color="6E6E6E"/>
            </w:tcBorders>
          </w:tcPr>
          <w:p w14:paraId="2FA1241C" w14:textId="77777777" w:rsidR="00073D09" w:rsidRDefault="00F649B5">
            <w:pPr>
              <w:pStyle w:val="ProductList-TableBody"/>
            </w:pPr>
            <w:r>
              <w:t>Project Pro for Office 365</w:t>
            </w:r>
            <w: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F31E83"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6759"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7A06B"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EF9B"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1D2C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91A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9573"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3843" w14:textId="77777777" w:rsidR="00073D09" w:rsidRPr="00820D62" w:rsidRDefault="00073D09">
            <w:pPr>
              <w:pStyle w:val="ProductList-TableBody"/>
              <w:jc w:val="center"/>
              <w:rPr>
                <w:color w:val="000000" w:themeColor="text1"/>
              </w:rPr>
            </w:pPr>
          </w:p>
        </w:tc>
      </w:tr>
      <w:tr w:rsidR="00073D09" w14:paraId="6CB9D4D5" w14:textId="77777777">
        <w:tc>
          <w:tcPr>
            <w:tcW w:w="5020" w:type="dxa"/>
            <w:tcBorders>
              <w:top w:val="dashed" w:sz="4" w:space="0" w:color="BFBFBF"/>
              <w:left w:val="none" w:sz="4" w:space="0" w:color="6E6E6E"/>
              <w:bottom w:val="dashed" w:sz="4" w:space="0" w:color="BFBFBF"/>
              <w:right w:val="none" w:sz="4" w:space="0" w:color="6E6E6E"/>
            </w:tcBorders>
          </w:tcPr>
          <w:p w14:paraId="35522E86" w14:textId="77777777" w:rsidR="00073D09" w:rsidRDefault="00F649B5">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CFA139"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D9AE"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开放许可和开放式价值</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OF</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B71D"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9147"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61E0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开放式价值中的非组织范围</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P</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703F"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2271"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FEC6"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r w:rsidRPr="00820D62">
              <w:rPr>
                <w:color w:val="000000" w:themeColor="text1"/>
              </w:rPr>
              <w:t>、</w:t>
            </w: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教育版产品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ST</w:t>
            </w:r>
            <w:r w:rsidRPr="00820D62">
              <w:rPr>
                <w:color w:val="000000" w:themeColor="text1"/>
              </w:rPr>
              <w:fldChar w:fldCharType="end"/>
            </w:r>
          </w:p>
        </w:tc>
      </w:tr>
      <w:tr w:rsidR="00073D09" w14:paraId="40DDD52E" w14:textId="77777777">
        <w:tc>
          <w:tcPr>
            <w:tcW w:w="5020" w:type="dxa"/>
            <w:tcBorders>
              <w:top w:val="dashed" w:sz="4" w:space="0" w:color="BFBFBF"/>
              <w:left w:val="none" w:sz="4" w:space="0" w:color="6E6E6E"/>
              <w:bottom w:val="none" w:sz="4" w:space="0" w:color="BFBFBF"/>
              <w:right w:val="none" w:sz="4" w:space="0" w:color="6E6E6E"/>
            </w:tcBorders>
          </w:tcPr>
          <w:p w14:paraId="3026E697" w14:textId="77777777" w:rsidR="00073D09" w:rsidRDefault="00F649B5">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F69086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3E6DA"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2313" w14:textId="77777777" w:rsidR="00073D09" w:rsidRPr="00820D62"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3644"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A88B"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AE2B" w14:textId="77777777" w:rsidR="00073D09" w:rsidRPr="00820D62" w:rsidRDefault="00F649B5">
            <w:pPr>
              <w:pStyle w:val="ProductList-TableBody"/>
              <w:jc w:val="center"/>
              <w:rPr>
                <w:color w:val="000000" w:themeColor="text1"/>
              </w:rPr>
            </w:pPr>
            <w:r w:rsidRPr="00820D62">
              <w:rPr>
                <w:color w:val="000000" w:themeColor="text1"/>
              </w:rPr>
              <w:fldChar w:fldCharType="begin"/>
            </w:r>
            <w:r w:rsidRPr="00820D62">
              <w:rPr>
                <w:color w:val="000000" w:themeColor="text1"/>
              </w:rPr>
              <w:instrText xml:space="preserve"> AutoTextList   \s NoStyle \t "</w:instrText>
            </w:r>
            <w:r w:rsidRPr="00820D62">
              <w:rPr>
                <w:color w:val="000000" w:themeColor="text1"/>
              </w:rPr>
              <w:instrText>增加产品</w:instrText>
            </w:r>
            <w:r w:rsidRPr="00820D62">
              <w:rPr>
                <w:color w:val="000000" w:themeColor="text1"/>
              </w:rPr>
              <w:instrText xml:space="preserve">" </w:instrText>
            </w:r>
            <w:r w:rsidRPr="00820D62">
              <w:rPr>
                <w:color w:val="000000" w:themeColor="text1"/>
              </w:rPr>
              <w:fldChar w:fldCharType="separate"/>
            </w:r>
            <w:r w:rsidRPr="00820D62">
              <w:rPr>
                <w:color w:val="000000" w:themeColor="text1"/>
              </w:rPr>
              <w:t xml:space="preserve"> A</w:t>
            </w:r>
            <w:r w:rsidRPr="00820D6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C8103" w14:textId="77777777" w:rsidR="00073D09" w:rsidRPr="00820D62"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E1E51" w14:textId="77777777" w:rsidR="00073D09" w:rsidRPr="00820D62" w:rsidRDefault="00073D09">
            <w:pPr>
              <w:pStyle w:val="ProductList-TableBody"/>
              <w:jc w:val="center"/>
              <w:rPr>
                <w:color w:val="000000" w:themeColor="text1"/>
              </w:rPr>
            </w:pPr>
          </w:p>
        </w:tc>
      </w:tr>
    </w:tbl>
    <w:p w14:paraId="194811B1" w14:textId="77777777" w:rsidR="00073D09" w:rsidRDefault="00F649B5">
      <w:pPr>
        <w:pStyle w:val="ProductList-Offering1SubSection"/>
      </w:pPr>
      <w:bookmarkStart w:id="285" w:name="_Sec774"/>
      <w:r>
        <w:t>2.</w:t>
      </w:r>
      <w:r>
        <w:t>产品条件</w:t>
      </w:r>
      <w:bookmarkEnd w:id="285"/>
    </w:p>
    <w:tbl>
      <w:tblPr>
        <w:tblStyle w:val="PURTable"/>
        <w:tblW w:w="0" w:type="dxa"/>
        <w:tblLook w:val="04A0" w:firstRow="1" w:lastRow="0" w:firstColumn="1" w:lastColumn="0" w:noHBand="0" w:noVBand="1"/>
      </w:tblPr>
      <w:tblGrid>
        <w:gridCol w:w="3592"/>
        <w:gridCol w:w="3581"/>
        <w:gridCol w:w="3617"/>
      </w:tblGrid>
      <w:tr w:rsidR="00073D09" w14:paraId="6ECC2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B6DD1"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10E5D0"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4D0BD7"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073D09" w14:paraId="0D2EE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5CDA"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C2D085" w14:textId="77777777" w:rsidR="00073D09" w:rsidRDefault="00F649B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3012" w14:textId="77777777" w:rsidR="00073D09" w:rsidRDefault="00F649B5">
            <w:pPr>
              <w:pStyle w:val="ProductList-TableBody"/>
            </w:pPr>
            <w:r>
              <w:rPr>
                <w:color w:val="404040"/>
              </w:rPr>
              <w:t>促销：不适用</w:t>
            </w:r>
          </w:p>
        </w:tc>
      </w:tr>
      <w:tr w:rsidR="00073D09" w14:paraId="72331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00C6"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A6897E6"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48F1"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2E3BA1A5" w14:textId="77777777">
        <w:tc>
          <w:tcPr>
            <w:tcW w:w="4040" w:type="dxa"/>
            <w:tcBorders>
              <w:top w:val="single" w:sz="4" w:space="0" w:color="000000"/>
              <w:left w:val="single" w:sz="4" w:space="0" w:color="000000"/>
              <w:bottom w:val="single" w:sz="4" w:space="0" w:color="000000"/>
              <w:right w:val="single" w:sz="4" w:space="0" w:color="000000"/>
            </w:tcBorders>
          </w:tcPr>
          <w:p w14:paraId="2E3C9185"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4A75EFA"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777D" w14:textId="77777777" w:rsidR="00073D09" w:rsidRDefault="00F649B5">
            <w:pPr>
              <w:pStyle w:val="ProductList-TableBody"/>
            </w:pPr>
            <w:r>
              <w:rPr>
                <w:color w:val="404040"/>
              </w:rPr>
              <w:t>学生使用权益：不适用</w:t>
            </w:r>
          </w:p>
        </w:tc>
      </w:tr>
    </w:tbl>
    <w:p w14:paraId="40B5095D" w14:textId="77777777" w:rsidR="00073D09" w:rsidRDefault="00073D09">
      <w:pPr>
        <w:pStyle w:val="ProductList-Body"/>
      </w:pPr>
    </w:p>
    <w:p w14:paraId="7C350721" w14:textId="77777777" w:rsidR="00073D09" w:rsidRDefault="00F649B5">
      <w:pPr>
        <w:pStyle w:val="ProductList-ClauseHeading"/>
      </w:pPr>
      <w:r>
        <w:t xml:space="preserve">2.1 Office 365 </w:t>
      </w:r>
      <w:r>
        <w:t>应用程序</w:t>
      </w:r>
      <w:r>
        <w:t>“</w:t>
      </w:r>
      <w:r>
        <w:t>来自软件保障</w:t>
      </w:r>
      <w:r>
        <w:t>”</w:t>
      </w:r>
      <w:r>
        <w:t>用户</w:t>
      </w:r>
      <w:r>
        <w:t xml:space="preserve"> SL </w:t>
      </w:r>
      <w:r>
        <w:t>的购买资格</w:t>
      </w:r>
    </w:p>
    <w:p w14:paraId="195F6EBB" w14:textId="77777777" w:rsidR="00073D09" w:rsidRDefault="00F649B5">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15"/>
        <w:gridCol w:w="5375"/>
      </w:tblGrid>
      <w:tr w:rsidR="00073D09" w14:paraId="4A4052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27CB94" w14:textId="77777777" w:rsidR="00073D09" w:rsidRDefault="00F649B5">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B9F030" w14:textId="77777777" w:rsidR="00073D09" w:rsidRDefault="00F649B5">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073D09" w14:paraId="0D59C455" w14:textId="77777777">
        <w:tc>
          <w:tcPr>
            <w:tcW w:w="6120" w:type="dxa"/>
            <w:tcBorders>
              <w:top w:val="single" w:sz="4" w:space="0" w:color="000000"/>
              <w:left w:val="single" w:sz="4" w:space="0" w:color="000000"/>
              <w:bottom w:val="single" w:sz="4" w:space="0" w:color="000000"/>
              <w:right w:val="single" w:sz="4" w:space="0" w:color="000000"/>
            </w:tcBorders>
          </w:tcPr>
          <w:p w14:paraId="20A43CB6" w14:textId="77777777" w:rsidR="00073D09" w:rsidRDefault="00F649B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B9C8D0" w14:textId="77777777" w:rsidR="00073D09" w:rsidRDefault="00F649B5">
            <w:pPr>
              <w:pStyle w:val="ProductList-TableBody"/>
            </w:pPr>
            <w:r>
              <w:t>Office 365 ProPlus</w:t>
            </w:r>
            <w:r>
              <w:t>（来自软件保障）</w:t>
            </w:r>
          </w:p>
        </w:tc>
      </w:tr>
      <w:tr w:rsidR="00073D09" w14:paraId="5982F4A8" w14:textId="77777777">
        <w:tc>
          <w:tcPr>
            <w:tcW w:w="6120" w:type="dxa"/>
            <w:tcBorders>
              <w:top w:val="single" w:sz="4" w:space="0" w:color="000000"/>
              <w:left w:val="single" w:sz="4" w:space="0" w:color="000000"/>
              <w:bottom w:val="single" w:sz="4" w:space="0" w:color="000000"/>
              <w:right w:val="single" w:sz="4" w:space="0" w:color="000000"/>
            </w:tcBorders>
          </w:tcPr>
          <w:p w14:paraId="47CDB284" w14:textId="77777777" w:rsidR="00073D09" w:rsidRDefault="00F649B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6504A" w14:textId="77777777" w:rsidR="00073D09" w:rsidRDefault="00F649B5">
            <w:pPr>
              <w:pStyle w:val="ProductList-TableBody"/>
            </w:pPr>
            <w:r>
              <w:t>Project Pro for Office 365</w:t>
            </w:r>
          </w:p>
        </w:tc>
      </w:tr>
      <w:tr w:rsidR="00073D09" w14:paraId="1FC95692" w14:textId="77777777">
        <w:tc>
          <w:tcPr>
            <w:tcW w:w="6120" w:type="dxa"/>
            <w:tcBorders>
              <w:top w:val="single" w:sz="4" w:space="0" w:color="000000"/>
              <w:left w:val="single" w:sz="4" w:space="0" w:color="000000"/>
              <w:bottom w:val="single" w:sz="4" w:space="0" w:color="000000"/>
              <w:right w:val="single" w:sz="4" w:space="0" w:color="000000"/>
            </w:tcBorders>
          </w:tcPr>
          <w:p w14:paraId="0FF0BFB4" w14:textId="77777777" w:rsidR="00073D09" w:rsidRDefault="00F649B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F71ABC" w14:textId="77777777" w:rsidR="00073D09" w:rsidRDefault="00F649B5">
            <w:pPr>
              <w:pStyle w:val="ProductList-TableBody"/>
            </w:pPr>
            <w:r>
              <w:t>Visio Pro for Office 365</w:t>
            </w:r>
          </w:p>
        </w:tc>
      </w:tr>
    </w:tbl>
    <w:p w14:paraId="0A0AE254" w14:textId="77777777" w:rsidR="00073D09" w:rsidRDefault="00073D09">
      <w:pPr>
        <w:pStyle w:val="ProductList-Body"/>
      </w:pPr>
    </w:p>
    <w:p w14:paraId="5E996856" w14:textId="77777777" w:rsidR="00073D09" w:rsidRDefault="00F649B5">
      <w:pPr>
        <w:pStyle w:val="ProductList-ClauseHeading"/>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14:paraId="3E449172" w14:textId="77777777" w:rsidR="00073D09" w:rsidRDefault="00F649B5">
      <w:pPr>
        <w:pStyle w:val="ProductList-Body"/>
      </w:pPr>
      <w:r>
        <w:t>如果客户之前已在网络服务器上安装相应</w:t>
      </w:r>
      <w:r>
        <w:t xml:space="preserve"> 2013 </w:t>
      </w:r>
      <w:r>
        <w:t>本地软件的副本以便在启用了</w:t>
      </w:r>
      <w:r>
        <w:t xml:space="preserve"> RDS </w:t>
      </w:r>
      <w:r>
        <w:t>角色的网络服务器上使用软件，则可以继续这样使用，直至</w:t>
      </w:r>
      <w:r>
        <w:t xml:space="preserve"> 2016 </w:t>
      </w:r>
      <w:r>
        <w:t>年</w:t>
      </w:r>
      <w:r>
        <w:t xml:space="preserve"> 3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14:paraId="678C92F6" w14:textId="77777777" w:rsidR="00073D09" w:rsidRDefault="00073D09">
      <w:pPr>
        <w:pStyle w:val="ProductList-Body"/>
      </w:pPr>
    </w:p>
    <w:p w14:paraId="16EECB53" w14:textId="77777777" w:rsidR="00073D09" w:rsidRDefault="00F649B5">
      <w:pPr>
        <w:pStyle w:val="ProductList-ClauseHeading"/>
      </w:pPr>
      <w:r>
        <w:t xml:space="preserve">2.3 </w:t>
      </w:r>
      <w:r>
        <w:t>带有</w:t>
      </w:r>
      <w:r>
        <w:t xml:space="preserve"> Windows To Go </w:t>
      </w:r>
      <w:r>
        <w:t>权利的</w:t>
      </w:r>
      <w:r>
        <w:t xml:space="preserve"> Office 365 Pro Plus </w:t>
      </w:r>
      <w:r>
        <w:t>的介质资格</w:t>
      </w:r>
    </w:p>
    <w:p w14:paraId="61FAEE77" w14:textId="77777777" w:rsidR="00073D09" w:rsidRDefault="00F649B5">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14:paraId="729B37B9" w14:textId="77777777" w:rsidR="00073D09" w:rsidRDefault="00073D09">
      <w:pPr>
        <w:pStyle w:val="ProductList-Body"/>
      </w:pPr>
    </w:p>
    <w:p w14:paraId="47B5B502" w14:textId="77777777" w:rsidR="00073D09" w:rsidRDefault="00F649B5">
      <w:pPr>
        <w:pStyle w:val="ProductList-ClauseHeading"/>
      </w:pPr>
      <w:r>
        <w:t xml:space="preserve">2.4 </w:t>
      </w:r>
      <w:r>
        <w:t>大专院校和中小学校协议、教育解决方案许可登记表和开放式价值订购</w:t>
      </w:r>
      <w:r>
        <w:t xml:space="preserve"> – </w:t>
      </w:r>
      <w:r>
        <w:t>教育解决方案</w:t>
      </w:r>
    </w:p>
    <w:p w14:paraId="20EDF0DC" w14:textId="77777777" w:rsidR="00073D09" w:rsidRDefault="00F649B5">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33DE74F" w14:textId="77777777" w:rsidR="00073D09" w:rsidRDefault="00073D09">
      <w:pPr>
        <w:pStyle w:val="ProductList-Body"/>
      </w:pPr>
    </w:p>
    <w:p w14:paraId="58DFB52A" w14:textId="77777777" w:rsidR="00073D09" w:rsidRDefault="00F649B5">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2013 </w:t>
      </w:r>
      <w:r>
        <w:t>软件。使用此软件时受</w:t>
      </w:r>
      <w:r>
        <w:t xml:space="preserve"> Office Professional Plus 2013 </w:t>
      </w:r>
      <w:r>
        <w:t>的许可条款的约束。</w:t>
      </w:r>
    </w:p>
    <w:p w14:paraId="1935E294" w14:textId="77777777" w:rsidR="00073D09" w:rsidRDefault="00073D09">
      <w:pPr>
        <w:pStyle w:val="ProductList-Body"/>
      </w:pPr>
    </w:p>
    <w:p w14:paraId="434204D5" w14:textId="77777777" w:rsidR="00073D09" w:rsidRDefault="00F649B5">
      <w:pPr>
        <w:pStyle w:val="ProductList-Body"/>
      </w:pPr>
      <w:r>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56C03AA4" w14:textId="77777777" w:rsidR="00073D09" w:rsidRDefault="00073D09">
      <w:pPr>
        <w:pStyle w:val="ProductList-Body"/>
      </w:pPr>
    </w:p>
    <w:p w14:paraId="2796888F" w14:textId="77777777" w:rsidR="00073D09" w:rsidRDefault="00F649B5">
      <w:pPr>
        <w:pStyle w:val="ProductList-ClauseHeading"/>
      </w:pPr>
      <w:r>
        <w:t xml:space="preserve">2.5 Office </w:t>
      </w:r>
      <w:r>
        <w:t>多语言包</w:t>
      </w:r>
    </w:p>
    <w:p w14:paraId="5501ADC4" w14:textId="77777777" w:rsidR="00073D09" w:rsidRDefault="00F649B5">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14:paraId="3C740D8C" w14:textId="77777777" w:rsidR="00073D09" w:rsidRDefault="00073D09">
      <w:pPr>
        <w:pStyle w:val="ProductList-Body"/>
      </w:pPr>
    </w:p>
    <w:p w14:paraId="4B38896D" w14:textId="77777777" w:rsidR="00073D09" w:rsidRDefault="00F649B5">
      <w:pPr>
        <w:pStyle w:val="ProductList-ClauseHeading"/>
      </w:pPr>
      <w:r>
        <w:t>2.6 E-Learning</w:t>
      </w:r>
    </w:p>
    <w:p w14:paraId="52FD0512" w14:textId="77777777" w:rsidR="00073D09" w:rsidRDefault="00F649B5">
      <w:pPr>
        <w:pStyle w:val="ProductList-Body"/>
      </w:pPr>
      <w:r>
        <w:t>如果客户拥有</w:t>
      </w:r>
      <w:r>
        <w:t xml:space="preserve"> Office 365 ProPlus </w:t>
      </w:r>
      <w:r>
        <w:t>的许可，则客户可以使用托管应用程序</w:t>
      </w:r>
      <w:r>
        <w:t xml:space="preserve"> E-Learning </w:t>
      </w:r>
      <w:r>
        <w:t>课程。客户将收到访问代码，每份合格许可登记表</w:t>
      </w:r>
      <w:r>
        <w:t>/</w:t>
      </w:r>
      <w:r>
        <w:t>协议一个。客户还可从</w:t>
      </w:r>
      <w:r>
        <w:t xml:space="preserve"> VLSC </w:t>
      </w:r>
      <w:r>
        <w:t>下载顺应</w:t>
      </w:r>
      <w:r>
        <w:t xml:space="preserve"> SCORM </w:t>
      </w:r>
      <w:r>
        <w:t>的仅限内容的</w:t>
      </w:r>
      <w:r>
        <w:t xml:space="preserve"> E-learning </w:t>
      </w:r>
      <w:r>
        <w:t>文件（对应应用程序），以便导入其学习管理系统</w:t>
      </w:r>
      <w:r>
        <w:t xml:space="preserve"> (LMS)</w:t>
      </w:r>
      <w:r>
        <w:t>。从</w:t>
      </w:r>
      <w:r>
        <w:t xml:space="preserve"> VLSC </w:t>
      </w:r>
      <w:r>
        <w:t>下载文件不需要访问代码。</w:t>
      </w:r>
    </w:p>
    <w:p w14:paraId="4FB861A6" w14:textId="77777777" w:rsidR="00073D09" w:rsidRDefault="00073D09">
      <w:pPr>
        <w:pStyle w:val="ProductList-Body"/>
      </w:pPr>
    </w:p>
    <w:p w14:paraId="6F86FC89" w14:textId="77777777" w:rsidR="00073D09" w:rsidRDefault="00F649B5">
      <w:pPr>
        <w:pStyle w:val="ProductList-Body"/>
      </w:pPr>
      <w:r>
        <w:t>客户组织中可以使用</w:t>
      </w:r>
      <w:r>
        <w:t xml:space="preserve"> E-Learning </w:t>
      </w:r>
      <w:r>
        <w:t>培训的最大用户数等于客户购买的</w:t>
      </w:r>
      <w:r>
        <w:t xml:space="preserve"> Office 365 </w:t>
      </w:r>
      <w:r>
        <w:t>订购数量。客户必须为每份合格许可指定一个用户。访问权不能从一个用户转让给另一个。在一门课程开课时，每个合格用户在访问权失效前最多有十二</w:t>
      </w:r>
      <w:r>
        <w:t xml:space="preserve"> (12) </w:t>
      </w:r>
      <w:r>
        <w:t>个月的时间来完成课程，前提是该课程开课时间早于订购许可的期满时间。如果在线选项不足，合格客户可以在地区产品交付中心购买</w:t>
      </w:r>
      <w:r>
        <w:t xml:space="preserve"> E-learning </w:t>
      </w:r>
      <w:r>
        <w:t>工具包。客户对</w:t>
      </w:r>
      <w:r>
        <w:t xml:space="preserve"> E-Learning </w:t>
      </w:r>
      <w:r>
        <w:t>课程的部署和使用受其批量许可协议的条款和条件约束。</w:t>
      </w:r>
    </w:p>
    <w:p w14:paraId="28930ECE" w14:textId="77777777" w:rsidR="00073D09" w:rsidRDefault="00073D09">
      <w:pPr>
        <w:pStyle w:val="ProductList-Body"/>
      </w:pPr>
    </w:p>
    <w:p w14:paraId="2CABB234" w14:textId="77777777" w:rsidR="00073D09" w:rsidRDefault="00F649B5">
      <w:pPr>
        <w:pStyle w:val="ProductList-Body"/>
      </w:pPr>
      <w:r>
        <w:t>企业协议和选择计划的客户可以通过下载或</w:t>
      </w:r>
      <w:r>
        <w:t xml:space="preserve"> DVD </w:t>
      </w:r>
      <w:r>
        <w:t>获得顺应</w:t>
      </w:r>
      <w:r>
        <w:t xml:space="preserve"> SCORM </w:t>
      </w:r>
      <w:r>
        <w:t>的内容（对应应用程序），而开放和开放式价值计划的客户只能通过</w:t>
      </w:r>
      <w:r>
        <w:t xml:space="preserve"> DVD </w:t>
      </w:r>
      <w:r>
        <w:t>获得顺应</w:t>
      </w:r>
      <w:r>
        <w:t xml:space="preserve"> SCORM </w:t>
      </w:r>
      <w:r>
        <w:t>的内容（对应应用程序）。</w:t>
      </w:r>
    </w:p>
    <w:p w14:paraId="51E045AA" w14:textId="77777777" w:rsidR="00073D09" w:rsidRDefault="00073D09">
      <w:pPr>
        <w:pStyle w:val="ProductList-Body"/>
      </w:pPr>
    </w:p>
    <w:p w14:paraId="23DD5D42" w14:textId="77777777" w:rsidR="00073D09" w:rsidRDefault="00F649B5">
      <w:pPr>
        <w:pStyle w:val="ProductList-ClauseHeading"/>
      </w:pPr>
      <w:r>
        <w:t>2.7 Office Online</w:t>
      </w:r>
    </w:p>
    <w:p w14:paraId="7E4F5FED" w14:textId="77777777" w:rsidR="00073D09" w:rsidRDefault="00F649B5">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w:t>
      </w:r>
      <w:r>
        <w:t>，以查看和编辑文档，条件是他们也已获得</w:t>
      </w:r>
      <w:r>
        <w:t xml:space="preserve"> SharePoint Online </w:t>
      </w:r>
      <w:r>
        <w:t>或</w:t>
      </w:r>
      <w:r>
        <w:t xml:space="preserve"> OneDrive for Business </w:t>
      </w:r>
      <w:r>
        <w:t>的许可。</w:t>
      </w:r>
    </w:p>
    <w:p w14:paraId="461FF4B8" w14:textId="77777777" w:rsidR="00073D09" w:rsidRDefault="00073D09">
      <w:pPr>
        <w:pStyle w:val="ProductList-Body"/>
      </w:pPr>
    </w:p>
    <w:p w14:paraId="52FC06CB" w14:textId="77777777" w:rsidR="00073D09" w:rsidRDefault="00F649B5">
      <w:pPr>
        <w:pStyle w:val="ProductList-ClauseHeading"/>
      </w:pPr>
      <w:r>
        <w:t xml:space="preserve">2.8 </w:t>
      </w:r>
      <w:r>
        <w:t>开放式价值订购迁移期</w:t>
      </w:r>
    </w:p>
    <w:p w14:paraId="299D6C52" w14:textId="77777777" w:rsidR="00073D09" w:rsidRDefault="00F649B5">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14:paraId="17513FB6"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35454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5EC41"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3E2F6B5E" w14:textId="77777777" w:rsidR="00073D09" w:rsidRDefault="00073D09">
      <w:pPr>
        <w:pStyle w:val="ProductList-Body"/>
      </w:pPr>
    </w:p>
    <w:p w14:paraId="3C36C4F3" w14:textId="77777777" w:rsidR="00073D09" w:rsidRDefault="00F649B5">
      <w:pPr>
        <w:pStyle w:val="ProductList-Offering2HeadingNoBorder"/>
      </w:pPr>
      <w:bookmarkStart w:id="286" w:name="_Sec634"/>
      <w:r>
        <w:t xml:space="preserve">Office 365 </w:t>
      </w:r>
      <w:r>
        <w:t>套件</w:t>
      </w:r>
      <w:bookmarkEnd w:id="286"/>
      <w:r>
        <w:fldChar w:fldCharType="begin"/>
      </w:r>
      <w:r>
        <w:instrText xml:space="preserve"> TC "</w:instrText>
      </w:r>
      <w:bookmarkStart w:id="287" w:name="_Toc431204075"/>
      <w:r>
        <w:instrText xml:space="preserve">Office 365 </w:instrText>
      </w:r>
      <w:r>
        <w:instrText>套件</w:instrText>
      </w:r>
      <w:bookmarkEnd w:id="287"/>
      <w:r>
        <w:instrText>" \l 3</w:instrText>
      </w:r>
      <w:r>
        <w:fldChar w:fldCharType="end"/>
      </w:r>
    </w:p>
    <w:p w14:paraId="1C2E62EA" w14:textId="77777777" w:rsidR="00073D09" w:rsidRDefault="00F649B5">
      <w:pPr>
        <w:pStyle w:val="ProductList-Offering1SubSection"/>
      </w:pPr>
      <w:bookmarkStart w:id="288" w:name="_Sec720"/>
      <w:r>
        <w:t>1.</w:t>
      </w:r>
      <w:r>
        <w:t>计划可用性</w:t>
      </w:r>
      <w:bookmarkEnd w:id="28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073D09" w14:paraId="640A0E4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956D2C"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189F360"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A5AC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A5BC3"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F3A41"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AB776"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D20A0"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99695"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2A0A7"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59DB8F45" w14:textId="77777777">
        <w:tc>
          <w:tcPr>
            <w:tcW w:w="5020" w:type="dxa"/>
            <w:tcBorders>
              <w:top w:val="single" w:sz="6" w:space="0" w:color="FFFFFF"/>
              <w:left w:val="none" w:sz="4" w:space="0" w:color="6E6E6E"/>
              <w:bottom w:val="dashed" w:sz="4" w:space="0" w:color="BFBFBF"/>
              <w:right w:val="none" w:sz="4" w:space="0" w:color="6E6E6E"/>
            </w:tcBorders>
          </w:tcPr>
          <w:p w14:paraId="70D3351A" w14:textId="77777777" w:rsidR="00073D09" w:rsidRDefault="00F649B5">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1A908D3"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738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B2AD"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45FB"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6B5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3163"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5B7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960E" w14:textId="77777777" w:rsidR="00073D09" w:rsidRPr="004862E3" w:rsidRDefault="00073D09">
            <w:pPr>
              <w:pStyle w:val="ProductList-TableBody"/>
              <w:jc w:val="center"/>
              <w:rPr>
                <w:color w:val="000000" w:themeColor="text1"/>
              </w:rPr>
            </w:pPr>
          </w:p>
        </w:tc>
      </w:tr>
      <w:tr w:rsidR="00073D09" w14:paraId="6E0FCC6B" w14:textId="77777777">
        <w:tc>
          <w:tcPr>
            <w:tcW w:w="5020" w:type="dxa"/>
            <w:tcBorders>
              <w:top w:val="dashed" w:sz="4" w:space="0" w:color="BFBFBF"/>
              <w:left w:val="none" w:sz="4" w:space="0" w:color="6E6E6E"/>
              <w:bottom w:val="dashed" w:sz="4" w:space="0" w:color="BFBFBF"/>
              <w:right w:val="none" w:sz="4" w:space="0" w:color="6E6E6E"/>
            </w:tcBorders>
          </w:tcPr>
          <w:p w14:paraId="57143164" w14:textId="77777777" w:rsidR="00073D09" w:rsidRDefault="00F649B5">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B7B5A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7A59"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93A2"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6586"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9DF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25B5"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4DA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D8CCF" w14:textId="77777777" w:rsidR="00073D09" w:rsidRPr="004862E3" w:rsidRDefault="00073D09">
            <w:pPr>
              <w:pStyle w:val="ProductList-TableBody"/>
              <w:jc w:val="center"/>
              <w:rPr>
                <w:color w:val="000000" w:themeColor="text1"/>
              </w:rPr>
            </w:pPr>
          </w:p>
        </w:tc>
      </w:tr>
      <w:tr w:rsidR="00073D09" w14:paraId="1A5BC41E" w14:textId="77777777">
        <w:tc>
          <w:tcPr>
            <w:tcW w:w="5020" w:type="dxa"/>
            <w:tcBorders>
              <w:top w:val="dashed" w:sz="4" w:space="0" w:color="BFBFBF"/>
              <w:left w:val="none" w:sz="4" w:space="0" w:color="6E6E6E"/>
              <w:bottom w:val="dashed" w:sz="4" w:space="0" w:color="BFBFBF"/>
              <w:right w:val="none" w:sz="4" w:space="0" w:color="6E6E6E"/>
            </w:tcBorders>
          </w:tcPr>
          <w:p w14:paraId="6F22224C" w14:textId="77777777" w:rsidR="00073D09" w:rsidRDefault="00F649B5">
            <w:pPr>
              <w:pStyle w:val="ProductList-TableBody"/>
            </w:pPr>
            <w:r>
              <w:t xml:space="preserve">Office 365 </w:t>
            </w:r>
            <w:r>
              <w:t>教育版（用户</w:t>
            </w:r>
            <w:r>
              <w:t xml:space="preserve"> SL</w:t>
            </w:r>
            <w:r>
              <w:t>）</w:t>
            </w:r>
            <w:r>
              <w:fldChar w:fldCharType="begin"/>
            </w:r>
            <w:r>
              <w:instrText xml:space="preserve"> XE "Office 365 </w:instrText>
            </w:r>
            <w:r>
              <w:instrText>教育版（用户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8AC083"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21A7"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FE920"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21DB"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8EFF"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AE91"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DA19"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E0C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附加产品（组织范围）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AO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教育版产品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ST</w:t>
            </w:r>
            <w:r w:rsidRPr="004862E3">
              <w:rPr>
                <w:color w:val="000000" w:themeColor="text1"/>
              </w:rPr>
              <w:fldChar w:fldCharType="end"/>
            </w:r>
          </w:p>
          <w:p w14:paraId="142CEBB9" w14:textId="77777777" w:rsidR="00073D09" w:rsidRPr="004862E3" w:rsidRDefault="00073D09">
            <w:pPr>
              <w:pStyle w:val="ProductList-TableBody"/>
              <w:jc w:val="center"/>
              <w:rPr>
                <w:color w:val="000000" w:themeColor="text1"/>
              </w:rPr>
            </w:pPr>
          </w:p>
        </w:tc>
      </w:tr>
      <w:tr w:rsidR="00073D09" w14:paraId="1865FB9A" w14:textId="77777777">
        <w:tc>
          <w:tcPr>
            <w:tcW w:w="5020" w:type="dxa"/>
            <w:tcBorders>
              <w:top w:val="dashed" w:sz="4" w:space="0" w:color="BFBFBF"/>
              <w:left w:val="none" w:sz="4" w:space="0" w:color="6E6E6E"/>
              <w:bottom w:val="dashed" w:sz="4" w:space="0" w:color="BFBFBF"/>
              <w:right w:val="none" w:sz="4" w:space="0" w:color="6E6E6E"/>
            </w:tcBorders>
          </w:tcPr>
          <w:p w14:paraId="4D7F774F" w14:textId="77777777" w:rsidR="00073D09" w:rsidRDefault="00F649B5">
            <w:pPr>
              <w:pStyle w:val="ProductList-TableBody"/>
            </w:pPr>
            <w:r>
              <w:t>Office 365 Enterprise E1</w:t>
            </w:r>
            <w:r>
              <w:fldChar w:fldCharType="begin"/>
            </w:r>
            <w:r>
              <w:instrText xml:space="preserve"> XE "Office 365 Enterprise E1" </w:instrText>
            </w:r>
            <w:r>
              <w:fldChar w:fldCharType="end"/>
            </w:r>
          </w:p>
          <w:p w14:paraId="2E10E552" w14:textId="77777777" w:rsidR="00073D09" w:rsidRDefault="00F649B5">
            <w:pPr>
              <w:pStyle w:val="ProductList-TableBody"/>
            </w:pP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93A498A"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094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A476"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4CB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AA88"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DBE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051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6D4FE" w14:textId="77777777" w:rsidR="00073D09" w:rsidRPr="004862E3" w:rsidRDefault="00073D09">
            <w:pPr>
              <w:pStyle w:val="ProductList-TableBody"/>
              <w:jc w:val="center"/>
              <w:rPr>
                <w:color w:val="000000" w:themeColor="text1"/>
              </w:rPr>
            </w:pPr>
          </w:p>
        </w:tc>
      </w:tr>
      <w:tr w:rsidR="00073D09" w14:paraId="1780ADEE" w14:textId="77777777">
        <w:tc>
          <w:tcPr>
            <w:tcW w:w="5020" w:type="dxa"/>
            <w:tcBorders>
              <w:top w:val="dashed" w:sz="4" w:space="0" w:color="BFBFBF"/>
              <w:left w:val="none" w:sz="4" w:space="0" w:color="6E6E6E"/>
              <w:bottom w:val="dashed" w:sz="4" w:space="0" w:color="BFBFBF"/>
              <w:right w:val="none" w:sz="4" w:space="0" w:color="6E6E6E"/>
            </w:tcBorders>
          </w:tcPr>
          <w:p w14:paraId="1B7208EE" w14:textId="77777777" w:rsidR="00073D09" w:rsidRDefault="00F649B5">
            <w:pPr>
              <w:pStyle w:val="ProductList-TableBody"/>
            </w:pPr>
            <w:r>
              <w:t>Office 365 Enterprise E1</w:t>
            </w:r>
            <w:r>
              <w:t>（来自软件保障）（用户</w:t>
            </w:r>
            <w:r>
              <w:t xml:space="preserve"> SL</w:t>
            </w:r>
            <w:r>
              <w:t>）</w:t>
            </w:r>
            <w:r>
              <w:fldChar w:fldCharType="begin"/>
            </w:r>
            <w:r>
              <w:instrText xml:space="preserve"> XE "Office 365 Enterprise E1</w:instrText>
            </w:r>
            <w:r>
              <w:instrText>（来自软件保障）（用户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CD5EF8"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EEAA"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0CDCB"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C879"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C118"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2885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63F0A"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21A5" w14:textId="77777777" w:rsidR="00073D09" w:rsidRPr="004862E3" w:rsidRDefault="00073D09">
            <w:pPr>
              <w:pStyle w:val="ProductList-TableBody"/>
              <w:jc w:val="center"/>
              <w:rPr>
                <w:color w:val="000000" w:themeColor="text1"/>
              </w:rPr>
            </w:pPr>
          </w:p>
        </w:tc>
      </w:tr>
      <w:tr w:rsidR="00073D09" w14:paraId="0992C443" w14:textId="77777777">
        <w:tc>
          <w:tcPr>
            <w:tcW w:w="5020" w:type="dxa"/>
            <w:tcBorders>
              <w:top w:val="dashed" w:sz="4" w:space="0" w:color="BFBFBF"/>
              <w:left w:val="none" w:sz="4" w:space="0" w:color="6E6E6E"/>
              <w:bottom w:val="dashed" w:sz="4" w:space="0" w:color="BFBFBF"/>
              <w:right w:val="none" w:sz="4" w:space="0" w:color="6E6E6E"/>
            </w:tcBorders>
          </w:tcPr>
          <w:p w14:paraId="3E9D4805" w14:textId="77777777" w:rsidR="00073D09" w:rsidRDefault="00F649B5">
            <w:pPr>
              <w:pStyle w:val="ProductList-TableBody"/>
            </w:pPr>
            <w:r>
              <w:t>Office 365 Enterprise E3</w:t>
            </w:r>
            <w:r>
              <w:fldChar w:fldCharType="begin"/>
            </w:r>
            <w:r>
              <w:instrText xml:space="preserve"> XE "Office 365 Enterprise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2E0C960"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A2E6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23C84"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888C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A7D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88E6"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C190"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7B44" w14:textId="77777777" w:rsidR="00073D09" w:rsidRPr="004862E3" w:rsidRDefault="00073D09">
            <w:pPr>
              <w:pStyle w:val="ProductList-TableBody"/>
              <w:jc w:val="center"/>
              <w:rPr>
                <w:color w:val="000000" w:themeColor="text1"/>
              </w:rPr>
            </w:pPr>
          </w:p>
        </w:tc>
      </w:tr>
      <w:tr w:rsidR="00073D09" w14:paraId="40A210CA" w14:textId="77777777">
        <w:tc>
          <w:tcPr>
            <w:tcW w:w="5020" w:type="dxa"/>
            <w:tcBorders>
              <w:top w:val="dashed" w:sz="4" w:space="0" w:color="BFBFBF"/>
              <w:left w:val="none" w:sz="4" w:space="0" w:color="6E6E6E"/>
              <w:bottom w:val="dashed" w:sz="4" w:space="0" w:color="BFBFBF"/>
              <w:right w:val="none" w:sz="4" w:space="0" w:color="6E6E6E"/>
            </w:tcBorders>
          </w:tcPr>
          <w:p w14:paraId="5E7FE8AC" w14:textId="77777777" w:rsidR="00073D09" w:rsidRDefault="00F649B5">
            <w:pPr>
              <w:pStyle w:val="ProductList-TableBody"/>
            </w:pPr>
            <w:r>
              <w:t>Office 365 Enterprise E3</w:t>
            </w:r>
            <w:r>
              <w:t>（来自软件保障）</w:t>
            </w:r>
            <w:r>
              <w:fldChar w:fldCharType="begin"/>
            </w:r>
            <w:r>
              <w:instrText xml:space="preserve"> XE "Office 365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C0E005F"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404F"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0405"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0E41"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FB6AC"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9CE8"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4181"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4C7CE" w14:textId="77777777" w:rsidR="00073D09" w:rsidRPr="004862E3" w:rsidRDefault="00073D09">
            <w:pPr>
              <w:pStyle w:val="ProductList-TableBody"/>
              <w:jc w:val="center"/>
              <w:rPr>
                <w:color w:val="000000" w:themeColor="text1"/>
              </w:rPr>
            </w:pPr>
          </w:p>
        </w:tc>
      </w:tr>
      <w:tr w:rsidR="00073D09" w14:paraId="4E65E75F" w14:textId="77777777">
        <w:tc>
          <w:tcPr>
            <w:tcW w:w="5020" w:type="dxa"/>
            <w:tcBorders>
              <w:top w:val="dashed" w:sz="4" w:space="0" w:color="BFBFBF"/>
              <w:left w:val="none" w:sz="4" w:space="0" w:color="6E6E6E"/>
              <w:bottom w:val="dashed" w:sz="4" w:space="0" w:color="BFBFBF"/>
              <w:right w:val="none" w:sz="4" w:space="0" w:color="6E6E6E"/>
            </w:tcBorders>
          </w:tcPr>
          <w:p w14:paraId="246ADEE4" w14:textId="77777777" w:rsidR="00073D09" w:rsidRDefault="00F649B5">
            <w:pPr>
              <w:pStyle w:val="ProductList-TableBody"/>
            </w:pPr>
            <w:r>
              <w:t>Office 365 Enterprise E4</w:t>
            </w:r>
            <w:r>
              <w:fldChar w:fldCharType="begin"/>
            </w:r>
            <w:r>
              <w:instrText xml:space="preserve"> XE "Office 365 Enterprise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2F58B93"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497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2383"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24C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4F2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4132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22D9"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89F58" w14:textId="77777777" w:rsidR="00073D09" w:rsidRPr="004862E3" w:rsidRDefault="00073D09">
            <w:pPr>
              <w:pStyle w:val="ProductList-TableBody"/>
              <w:jc w:val="center"/>
              <w:rPr>
                <w:color w:val="000000" w:themeColor="text1"/>
              </w:rPr>
            </w:pPr>
          </w:p>
        </w:tc>
      </w:tr>
      <w:tr w:rsidR="00073D09" w14:paraId="29E4C0D5" w14:textId="77777777">
        <w:tc>
          <w:tcPr>
            <w:tcW w:w="5020" w:type="dxa"/>
            <w:tcBorders>
              <w:top w:val="dashed" w:sz="4" w:space="0" w:color="BFBFBF"/>
              <w:left w:val="none" w:sz="4" w:space="0" w:color="6E6E6E"/>
              <w:bottom w:val="dashed" w:sz="4" w:space="0" w:color="BFBFBF"/>
              <w:right w:val="none" w:sz="4" w:space="0" w:color="6E6E6E"/>
            </w:tcBorders>
          </w:tcPr>
          <w:p w14:paraId="3669F4FD" w14:textId="77777777" w:rsidR="00073D09" w:rsidRDefault="00F649B5">
            <w:pPr>
              <w:pStyle w:val="ProductList-TableBody"/>
            </w:pPr>
            <w:r>
              <w:t>Office 365 Enterprise E4</w:t>
            </w:r>
            <w:r>
              <w:t>（来自软件保障）</w:t>
            </w:r>
            <w:r>
              <w:fldChar w:fldCharType="begin"/>
            </w:r>
            <w:r>
              <w:instrText xml:space="preserve"> XE "Office 365 Enterprise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9E860B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CE95"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E0E6"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CF4B"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44D7"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C8B8"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01CC"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3EFD6" w14:textId="77777777" w:rsidR="00073D09" w:rsidRPr="004862E3" w:rsidRDefault="00073D09">
            <w:pPr>
              <w:pStyle w:val="ProductList-TableBody"/>
              <w:jc w:val="center"/>
              <w:rPr>
                <w:color w:val="000000" w:themeColor="text1"/>
              </w:rPr>
            </w:pPr>
          </w:p>
        </w:tc>
      </w:tr>
      <w:tr w:rsidR="00073D09" w14:paraId="7325A369" w14:textId="77777777">
        <w:tc>
          <w:tcPr>
            <w:tcW w:w="5020" w:type="dxa"/>
            <w:tcBorders>
              <w:top w:val="dashed" w:sz="4" w:space="0" w:color="BFBFBF"/>
              <w:left w:val="none" w:sz="4" w:space="0" w:color="6E6E6E"/>
              <w:bottom w:val="dashed" w:sz="4" w:space="0" w:color="BFBFBF"/>
              <w:right w:val="none" w:sz="4" w:space="0" w:color="6E6E6E"/>
            </w:tcBorders>
          </w:tcPr>
          <w:p w14:paraId="47C667EC" w14:textId="77777777" w:rsidR="00073D09" w:rsidRDefault="00F649B5">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18D9996"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C298"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B166A"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A82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396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OW</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0E6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25EF"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73B95" w14:textId="77777777" w:rsidR="00073D09" w:rsidRPr="004862E3" w:rsidRDefault="00073D09">
            <w:pPr>
              <w:pStyle w:val="ProductList-TableBody"/>
              <w:jc w:val="center"/>
              <w:rPr>
                <w:color w:val="000000" w:themeColor="text1"/>
              </w:rPr>
            </w:pPr>
          </w:p>
        </w:tc>
      </w:tr>
      <w:tr w:rsidR="00073D09" w14:paraId="4E1CCEDD" w14:textId="77777777">
        <w:tc>
          <w:tcPr>
            <w:tcW w:w="5020" w:type="dxa"/>
            <w:tcBorders>
              <w:top w:val="dashed" w:sz="4" w:space="0" w:color="BFBFBF"/>
              <w:left w:val="none" w:sz="4" w:space="0" w:color="6E6E6E"/>
              <w:bottom w:val="dashed" w:sz="4" w:space="0" w:color="BFBFBF"/>
              <w:right w:val="none" w:sz="4" w:space="0" w:color="6E6E6E"/>
            </w:tcBorders>
          </w:tcPr>
          <w:p w14:paraId="05FADCA6" w14:textId="77777777" w:rsidR="00073D09" w:rsidRDefault="00F649B5">
            <w:pPr>
              <w:pStyle w:val="ProductList-TableBody"/>
            </w:pPr>
            <w:r>
              <w:t xml:space="preserve">Office 365 </w:t>
            </w:r>
            <w:r>
              <w:t>企业版</w:t>
            </w:r>
            <w:r>
              <w:t xml:space="preserve"> E4 Add-on</w:t>
            </w:r>
            <w:r>
              <w:fldChar w:fldCharType="begin"/>
            </w:r>
            <w:r>
              <w:instrText xml:space="preserve"> XE "Office 365 </w:instrText>
            </w:r>
            <w:r>
              <w:instrText>企业版</w:instrText>
            </w:r>
            <w:r>
              <w:instrText xml:space="preserve"> E4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3EF7632"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FDE3"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96E6"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E08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969BE"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AD2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0EF28"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AA65" w14:textId="77777777" w:rsidR="00073D09" w:rsidRPr="004862E3" w:rsidRDefault="00073D09">
            <w:pPr>
              <w:pStyle w:val="ProductList-TableBody"/>
              <w:jc w:val="center"/>
              <w:rPr>
                <w:color w:val="000000" w:themeColor="text1"/>
              </w:rPr>
            </w:pPr>
          </w:p>
        </w:tc>
      </w:tr>
      <w:tr w:rsidR="00073D09" w14:paraId="0B1DA597" w14:textId="77777777">
        <w:tc>
          <w:tcPr>
            <w:tcW w:w="5020" w:type="dxa"/>
            <w:tcBorders>
              <w:top w:val="dashed" w:sz="4" w:space="0" w:color="BFBFBF"/>
              <w:left w:val="none" w:sz="4" w:space="0" w:color="6E6E6E"/>
              <w:bottom w:val="dashed" w:sz="4" w:space="0" w:color="BFBFBF"/>
              <w:right w:val="none" w:sz="4" w:space="0" w:color="6E6E6E"/>
            </w:tcBorders>
          </w:tcPr>
          <w:p w14:paraId="4238DCF6" w14:textId="77777777" w:rsidR="00073D09" w:rsidRDefault="00F649B5">
            <w:pPr>
              <w:pStyle w:val="ProductList-TableBody"/>
            </w:pPr>
            <w:r>
              <w:t xml:space="preserve">Office 365 </w:t>
            </w:r>
            <w:r>
              <w:t>企业版</w:t>
            </w:r>
            <w:r>
              <w:t xml:space="preserve"> E3</w:t>
            </w:r>
            <w:r>
              <w:t>、</w:t>
            </w:r>
            <w:r>
              <w:t>E4</w:t>
            </w:r>
            <w:r>
              <w:t>（不带</w:t>
            </w:r>
            <w:r>
              <w:t xml:space="preserve"> ProPlus Add-on</w:t>
            </w:r>
            <w:r>
              <w:t>）</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Add-on</w:instrText>
            </w:r>
            <w:r>
              <w:instrText>）</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A8199B1"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EA59"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4A5F"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0A0A"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FC7EC"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7B9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企业在线服务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EO</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3CCBE"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49FF" w14:textId="77777777" w:rsidR="00073D09" w:rsidRPr="004862E3" w:rsidRDefault="00073D09">
            <w:pPr>
              <w:pStyle w:val="ProductList-TableBody"/>
              <w:jc w:val="center"/>
              <w:rPr>
                <w:color w:val="000000" w:themeColor="text1"/>
              </w:rPr>
            </w:pPr>
          </w:p>
        </w:tc>
      </w:tr>
      <w:tr w:rsidR="00073D09" w14:paraId="10009985" w14:textId="77777777">
        <w:tc>
          <w:tcPr>
            <w:tcW w:w="5020" w:type="dxa"/>
            <w:tcBorders>
              <w:top w:val="dashed" w:sz="4" w:space="0" w:color="BFBFBF"/>
              <w:left w:val="none" w:sz="4" w:space="0" w:color="6E6E6E"/>
              <w:bottom w:val="dashed" w:sz="4" w:space="0" w:color="BFBFBF"/>
              <w:right w:val="none" w:sz="4" w:space="0" w:color="6E6E6E"/>
            </w:tcBorders>
          </w:tcPr>
          <w:p w14:paraId="0B665645" w14:textId="77777777" w:rsidR="00073D09" w:rsidRDefault="00F649B5">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0084252"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38E8"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CC28"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1D5B"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80B98"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9066"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6C26"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AD881" w14:textId="77777777" w:rsidR="00073D09" w:rsidRPr="004862E3" w:rsidRDefault="00073D09">
            <w:pPr>
              <w:pStyle w:val="ProductList-TableBody"/>
              <w:jc w:val="center"/>
              <w:rPr>
                <w:color w:val="000000" w:themeColor="text1"/>
              </w:rPr>
            </w:pPr>
          </w:p>
        </w:tc>
      </w:tr>
      <w:tr w:rsidR="00073D09" w14:paraId="60F033E5" w14:textId="77777777">
        <w:tc>
          <w:tcPr>
            <w:tcW w:w="5020" w:type="dxa"/>
            <w:tcBorders>
              <w:top w:val="dashed" w:sz="4" w:space="0" w:color="BFBFBF"/>
              <w:left w:val="none" w:sz="4" w:space="0" w:color="6E6E6E"/>
              <w:bottom w:val="none" w:sz="4" w:space="0" w:color="BFBFBF"/>
              <w:right w:val="none" w:sz="4" w:space="0" w:color="6E6E6E"/>
            </w:tcBorders>
          </w:tcPr>
          <w:p w14:paraId="020E2FD4" w14:textId="77777777" w:rsidR="00073D09" w:rsidRDefault="00F649B5">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754D8771"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F96F"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AD9C8"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D247"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CDB1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EC1E6"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170A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267C" w14:textId="77777777" w:rsidR="00073D09" w:rsidRPr="004862E3" w:rsidRDefault="00073D09">
            <w:pPr>
              <w:pStyle w:val="ProductList-TableBody"/>
              <w:jc w:val="center"/>
              <w:rPr>
                <w:color w:val="000000" w:themeColor="text1"/>
              </w:rPr>
            </w:pPr>
          </w:p>
        </w:tc>
      </w:tr>
    </w:tbl>
    <w:p w14:paraId="7A03B1A7" w14:textId="77777777" w:rsidR="00073D09" w:rsidRDefault="00F649B5">
      <w:pPr>
        <w:pStyle w:val="ProductList-Offering1SubSection"/>
      </w:pPr>
      <w:bookmarkStart w:id="289" w:name="_Sec775"/>
      <w:r>
        <w:t>2.</w:t>
      </w:r>
      <w:r>
        <w:t>产品条件</w:t>
      </w:r>
      <w:bookmarkEnd w:id="289"/>
    </w:p>
    <w:tbl>
      <w:tblPr>
        <w:tblStyle w:val="PURTable"/>
        <w:tblW w:w="0" w:type="dxa"/>
        <w:tblLook w:val="04A0" w:firstRow="1" w:lastRow="0" w:firstColumn="1" w:lastColumn="0" w:noHBand="0" w:noVBand="1"/>
      </w:tblPr>
      <w:tblGrid>
        <w:gridCol w:w="3588"/>
        <w:gridCol w:w="3604"/>
        <w:gridCol w:w="3598"/>
      </w:tblGrid>
      <w:tr w:rsidR="00073D09" w14:paraId="0C1EF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34F39"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C32BC7"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：全部应用程序和服务器、仅</w:t>
            </w:r>
            <w:r>
              <w:t xml:space="preserve"> E1 </w:t>
            </w:r>
            <w:r>
              <w:t>和</w:t>
            </w:r>
            <w:r>
              <w:t xml:space="preserve"> K1 </w:t>
            </w:r>
            <w:r>
              <w:t>服务器（</w:t>
            </w:r>
            <w:r>
              <w:t xml:space="preserve">MPSA </w:t>
            </w:r>
            <w:r>
              <w:t>除外，其中服务器和应用程序）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7344B1"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073D09" w14:paraId="6F070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11FA"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51D4"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F9B9" w14:textId="77777777" w:rsidR="00073D09" w:rsidRDefault="00F649B5">
            <w:pPr>
              <w:pStyle w:val="ProductList-TableBody"/>
            </w:pPr>
            <w:r>
              <w:rPr>
                <w:color w:val="404040"/>
              </w:rPr>
              <w:t>促销：不适用</w:t>
            </w:r>
          </w:p>
        </w:tc>
      </w:tr>
      <w:tr w:rsidR="00073D09" w14:paraId="6E6EC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7148"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650BDE1"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6224"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4F8389C5" w14:textId="77777777">
        <w:tc>
          <w:tcPr>
            <w:tcW w:w="4040" w:type="dxa"/>
            <w:tcBorders>
              <w:top w:val="single" w:sz="4" w:space="0" w:color="000000"/>
              <w:left w:val="single" w:sz="4" w:space="0" w:color="000000"/>
              <w:bottom w:val="single" w:sz="4" w:space="0" w:color="000000"/>
              <w:right w:val="single" w:sz="4" w:space="0" w:color="000000"/>
            </w:tcBorders>
          </w:tcPr>
          <w:p w14:paraId="2BC41538"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1C6ED598"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F04C" w14:textId="77777777" w:rsidR="00073D09" w:rsidRDefault="00F649B5">
            <w:pPr>
              <w:pStyle w:val="ProductList-TableBody"/>
            </w:pPr>
            <w:r>
              <w:rPr>
                <w:color w:val="404040"/>
              </w:rPr>
              <w:t>学生使用权益：不适用</w:t>
            </w:r>
          </w:p>
        </w:tc>
      </w:tr>
    </w:tbl>
    <w:p w14:paraId="04493591" w14:textId="77777777" w:rsidR="00073D09" w:rsidRDefault="00073D09">
      <w:pPr>
        <w:pStyle w:val="ProductList-Body"/>
      </w:pPr>
    </w:p>
    <w:p w14:paraId="0798BDD7" w14:textId="77777777" w:rsidR="00073D09" w:rsidRDefault="00F649B5">
      <w:pPr>
        <w:pStyle w:val="ProductList-ClauseHeading"/>
      </w:pPr>
      <w:r>
        <w:t xml:space="preserve">2.1 </w:t>
      </w:r>
      <w:r>
        <w:t>美国政府社区云服务</w:t>
      </w:r>
    </w:p>
    <w:p w14:paraId="09B7A37F" w14:textId="77777777" w:rsidR="00073D09" w:rsidRDefault="00F649B5">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6507F010" w14:textId="77777777" w:rsidR="00073D09" w:rsidRDefault="00073D09">
      <w:pPr>
        <w:pStyle w:val="ProductList-Body"/>
      </w:pPr>
    </w:p>
    <w:p w14:paraId="7C91871A" w14:textId="77777777" w:rsidR="00073D09" w:rsidRDefault="00F649B5">
      <w:pPr>
        <w:pStyle w:val="ProductList-ClauseHeading"/>
      </w:pPr>
      <w:r>
        <w:t xml:space="preserve">2.2 </w:t>
      </w:r>
      <w:r>
        <w:t>大专院校和中小学校协议</w:t>
      </w:r>
    </w:p>
    <w:p w14:paraId="75F8E2DC" w14:textId="77777777" w:rsidR="00073D09" w:rsidRDefault="00F649B5">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14:paraId="6823F9D8" w14:textId="77777777" w:rsidR="00073D09" w:rsidRDefault="00073D09">
      <w:pPr>
        <w:pStyle w:val="ProductList-Body"/>
      </w:pPr>
    </w:p>
    <w:p w14:paraId="4734D146" w14:textId="77777777" w:rsidR="00073D09" w:rsidRDefault="00F649B5">
      <w:pPr>
        <w:pStyle w:val="ProductList-ClauseHeading"/>
      </w:pPr>
      <w:r>
        <w:t xml:space="preserve">2.3 </w:t>
      </w:r>
      <w:r>
        <w:t>基于教员</w:t>
      </w:r>
      <w:r>
        <w:t>/</w:t>
      </w:r>
      <w:r>
        <w:t>职员范围免费授予</w:t>
      </w:r>
      <w:r>
        <w:t xml:space="preserve"> Office 365 ProPlus </w:t>
      </w:r>
      <w:r>
        <w:t>学生许可</w:t>
      </w:r>
    </w:p>
    <w:p w14:paraId="504D434B" w14:textId="77777777" w:rsidR="00073D09" w:rsidRDefault="00F649B5">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3F1B7E6B" w14:textId="77777777" w:rsidR="00073D09" w:rsidRDefault="00073D09">
      <w:pPr>
        <w:pStyle w:val="ProductList-Body"/>
      </w:pPr>
    </w:p>
    <w:p w14:paraId="1CCDB779" w14:textId="77777777" w:rsidR="00073D09" w:rsidRDefault="00F649B5">
      <w:pPr>
        <w:pStyle w:val="ProductList-ClauseHeading"/>
      </w:pPr>
      <w:r>
        <w:t xml:space="preserve">2.4 </w:t>
      </w:r>
      <w:r>
        <w:t>大专院校和中小学校实验室或图书馆使用</w:t>
      </w:r>
    </w:p>
    <w:p w14:paraId="1B046650" w14:textId="77777777" w:rsidR="00073D09" w:rsidRDefault="00F649B5">
      <w:pPr>
        <w:pStyle w:val="ProductList-Body"/>
      </w:pPr>
      <w:r>
        <w:t>对于为所有教员和职员分配了</w:t>
      </w:r>
      <w:r>
        <w:t xml:space="preserve"> Office 365 ProPlus USL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2013</w:t>
      </w:r>
      <w:r>
        <w:fldChar w:fldCharType="begin"/>
      </w:r>
      <w:r>
        <w:instrText xml:space="preserve"> XE "Office Professional Plus 2013" </w:instrText>
      </w:r>
      <w:r>
        <w:fldChar w:fldCharType="end"/>
      </w:r>
      <w:r>
        <w:t xml:space="preserve"> </w:t>
      </w:r>
      <w:r>
        <w:t>软件的相关优惠。</w:t>
      </w:r>
    </w:p>
    <w:p w14:paraId="12D5DE3C" w14:textId="77777777" w:rsidR="00073D09" w:rsidRDefault="00073D09">
      <w:pPr>
        <w:pStyle w:val="ProductList-Body"/>
      </w:pPr>
    </w:p>
    <w:p w14:paraId="31BB6F1A" w14:textId="77777777" w:rsidR="00073D09" w:rsidRDefault="00F649B5">
      <w:pPr>
        <w:pStyle w:val="ProductList-ClauseHeading"/>
      </w:pPr>
      <w:r>
        <w:t xml:space="preserve">2.5 </w:t>
      </w:r>
      <w:r>
        <w:t>附加用户</w:t>
      </w:r>
      <w:r>
        <w:t xml:space="preserve"> SL</w:t>
      </w:r>
    </w:p>
    <w:tbl>
      <w:tblPr>
        <w:tblStyle w:val="PURTable"/>
        <w:tblW w:w="0" w:type="dxa"/>
        <w:tblLook w:val="04A0" w:firstRow="1" w:lastRow="0" w:firstColumn="1" w:lastColumn="0" w:noHBand="0" w:noVBand="1"/>
      </w:tblPr>
      <w:tblGrid>
        <w:gridCol w:w="5389"/>
        <w:gridCol w:w="5401"/>
      </w:tblGrid>
      <w:tr w:rsidR="00073D09" w14:paraId="7A8240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A200F9" w14:textId="77777777" w:rsidR="00073D09" w:rsidRDefault="00F649B5">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0C4A11" w14:textId="77777777" w:rsidR="00073D09" w:rsidRDefault="00F649B5">
            <w:pPr>
              <w:pStyle w:val="ProductList-TableBody"/>
            </w:pPr>
            <w:r>
              <w:rPr>
                <w:color w:val="FFFFFF"/>
              </w:rPr>
              <w:t>附加用户</w:t>
            </w:r>
            <w:r>
              <w:rPr>
                <w:color w:val="FFFFFF"/>
              </w:rPr>
              <w:t xml:space="preserve"> SL</w:t>
            </w:r>
          </w:p>
        </w:tc>
      </w:tr>
      <w:tr w:rsidR="00073D09" w14:paraId="7B2F3B0D" w14:textId="77777777">
        <w:tc>
          <w:tcPr>
            <w:tcW w:w="6120" w:type="dxa"/>
            <w:tcBorders>
              <w:top w:val="single" w:sz="4" w:space="0" w:color="000000"/>
              <w:left w:val="single" w:sz="4" w:space="0" w:color="000000"/>
              <w:bottom w:val="single" w:sz="4" w:space="0" w:color="000000"/>
              <w:right w:val="single" w:sz="4" w:space="0" w:color="000000"/>
            </w:tcBorders>
          </w:tcPr>
          <w:p w14:paraId="71F2200E" w14:textId="77777777" w:rsidR="00073D09" w:rsidRDefault="00F649B5">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0C4AF18" w14:textId="77777777" w:rsidR="00073D09" w:rsidRDefault="00073D09">
            <w:pPr>
              <w:pStyle w:val="ProductList-TableBody"/>
            </w:pPr>
          </w:p>
          <w:p w14:paraId="447E2F38" w14:textId="77777777" w:rsidR="00073D09" w:rsidRDefault="00F649B5">
            <w:pPr>
              <w:pStyle w:val="ProductList-TableBody"/>
            </w:pPr>
            <w:r>
              <w:t xml:space="preserve">- Office 365 </w:t>
            </w:r>
            <w:r>
              <w:t>企业版</w:t>
            </w:r>
            <w:r>
              <w:t xml:space="preserve"> E1 </w:t>
            </w:r>
            <w:r>
              <w:t>附加</w:t>
            </w:r>
            <w:r>
              <w:rPr>
                <w:vertAlign w:val="superscript"/>
              </w:rPr>
              <w:t>2</w:t>
            </w:r>
          </w:p>
          <w:p w14:paraId="37E648CB" w14:textId="77777777" w:rsidR="00073D09" w:rsidRDefault="00F649B5">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14:paraId="1883583C" w14:textId="77777777" w:rsidR="00073D09" w:rsidRDefault="00F649B5">
            <w:pPr>
              <w:pStyle w:val="ProductList-TableBody"/>
            </w:pPr>
            <w:r>
              <w:t>- Office 365 Government E1 Add-on</w:t>
            </w:r>
          </w:p>
          <w:p w14:paraId="01DCAA07" w14:textId="77777777" w:rsidR="00073D09" w:rsidRDefault="00F649B5">
            <w:pPr>
              <w:pStyle w:val="ProductList-TableBody"/>
            </w:pPr>
            <w:r>
              <w:t xml:space="preserve">- </w:t>
            </w:r>
            <w:r>
              <w:t>不带</w:t>
            </w:r>
            <w:r>
              <w:t xml:space="preserve"> ProPlus Add-on </w:t>
            </w:r>
            <w:r>
              <w:t>的</w:t>
            </w:r>
            <w:r>
              <w:t xml:space="preserve"> Office 365 Enterprise </w:t>
            </w:r>
            <w:r>
              <w:t>和</w:t>
            </w:r>
            <w:r>
              <w:t xml:space="preserve"> Government E3</w:t>
            </w:r>
          </w:p>
          <w:p w14:paraId="097372D0" w14:textId="77777777" w:rsidR="00073D09" w:rsidRDefault="00F649B5">
            <w:pPr>
              <w:pStyle w:val="ProductList-TableBody"/>
            </w:pPr>
            <w:r>
              <w:t xml:space="preserve">- </w:t>
            </w:r>
            <w:r>
              <w:t>不带</w:t>
            </w:r>
            <w:r>
              <w:t xml:space="preserve"> ProPlus Add-on </w:t>
            </w:r>
            <w:r>
              <w:t>的</w:t>
            </w:r>
            <w:r>
              <w:t xml:space="preserve"> Office 365 Enterprise </w:t>
            </w:r>
            <w:r>
              <w:t>和</w:t>
            </w:r>
            <w:r>
              <w:t xml:space="preserve"> Government E4</w:t>
            </w:r>
          </w:p>
          <w:p w14:paraId="2D0845BF" w14:textId="77777777" w:rsidR="00073D09" w:rsidRDefault="00F649B5">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14:paraId="316872FD" w14:textId="77777777" w:rsidR="00073D09" w:rsidRDefault="00F649B5">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14:paraId="0F1030DD" w14:textId="77777777" w:rsidR="00073D09" w:rsidRDefault="00F649B5">
            <w:pPr>
              <w:pStyle w:val="ProductList-TableBody"/>
            </w:pPr>
            <w:r>
              <w:t xml:space="preserve">- SharePoint Online </w:t>
            </w:r>
            <w:r>
              <w:t>计划</w:t>
            </w:r>
            <w:r>
              <w:t xml:space="preserve"> 1 Add-on</w:t>
            </w:r>
          </w:p>
        </w:tc>
      </w:tr>
      <w:tr w:rsidR="00073D09" w14:paraId="63F27E1D" w14:textId="77777777">
        <w:tc>
          <w:tcPr>
            <w:tcW w:w="6120" w:type="dxa"/>
            <w:tcBorders>
              <w:top w:val="single" w:sz="4" w:space="0" w:color="000000"/>
              <w:left w:val="single" w:sz="4" w:space="0" w:color="000000"/>
              <w:bottom w:val="single" w:sz="4" w:space="0" w:color="000000"/>
              <w:right w:val="single" w:sz="4" w:space="0" w:color="000000"/>
            </w:tcBorders>
          </w:tcPr>
          <w:p w14:paraId="5DF96316" w14:textId="77777777" w:rsidR="00073D09" w:rsidRDefault="00F649B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35B20E1" w14:textId="77777777" w:rsidR="00073D09" w:rsidRDefault="00073D09">
            <w:pPr>
              <w:pStyle w:val="ProductList-TableBody"/>
            </w:pPr>
          </w:p>
          <w:p w14:paraId="1A092212" w14:textId="77777777" w:rsidR="00073D09" w:rsidRDefault="00F649B5">
            <w:pPr>
              <w:pStyle w:val="ProductList-TableBody"/>
            </w:pPr>
            <w:r>
              <w:t>- Office 365 Enterprise E1/ Government E1 Add-on</w:t>
            </w:r>
          </w:p>
          <w:p w14:paraId="6B6CC735" w14:textId="77777777" w:rsidR="00073D09" w:rsidRDefault="00F649B5">
            <w:pPr>
              <w:pStyle w:val="ProductList-TableBody"/>
            </w:pPr>
            <w:r>
              <w:t xml:space="preserve">- Office 365 </w:t>
            </w:r>
            <w:r>
              <w:t>企业版</w:t>
            </w:r>
            <w:r>
              <w:t xml:space="preserve"> E3 </w:t>
            </w:r>
            <w:r>
              <w:t>附加</w:t>
            </w:r>
            <w:r>
              <w:rPr>
                <w:vertAlign w:val="superscript"/>
              </w:rPr>
              <w:t>2</w:t>
            </w:r>
          </w:p>
          <w:p w14:paraId="47231EB6" w14:textId="77777777" w:rsidR="00073D09" w:rsidRDefault="00F649B5">
            <w:pPr>
              <w:pStyle w:val="ProductList-TableBody"/>
            </w:pPr>
            <w:r>
              <w:t xml:space="preserve">- Office 365 </w:t>
            </w:r>
            <w:r>
              <w:t>政府版</w:t>
            </w:r>
            <w:r>
              <w:t xml:space="preserve"> E3 Add-on</w:t>
            </w:r>
            <w:r>
              <w:rPr>
                <w:vertAlign w:val="superscript"/>
              </w:rPr>
              <w:t>4</w:t>
            </w:r>
          </w:p>
          <w:p w14:paraId="295DF9AB" w14:textId="77777777" w:rsidR="00073D09" w:rsidRDefault="00F649B5">
            <w:pPr>
              <w:pStyle w:val="ProductList-TableBody"/>
            </w:pPr>
            <w:r>
              <w:t xml:space="preserve">- Office 365 </w:t>
            </w:r>
            <w:r>
              <w:t>企业版和政府版</w:t>
            </w:r>
            <w:r>
              <w:t xml:space="preserve"> E4 Add-on</w:t>
            </w:r>
          </w:p>
          <w:p w14:paraId="153FEEE3" w14:textId="77777777" w:rsidR="00073D09" w:rsidRDefault="00F649B5">
            <w:pPr>
              <w:pStyle w:val="ProductList-TableBody"/>
            </w:pPr>
            <w:r>
              <w:t xml:space="preserve">- </w:t>
            </w:r>
            <w:r>
              <w:t>不带</w:t>
            </w:r>
            <w:r>
              <w:t xml:space="preserve"> ProPlus Add-on </w:t>
            </w:r>
            <w:r>
              <w:t>的</w:t>
            </w:r>
            <w:r>
              <w:t xml:space="preserve"> Office 365 Enterprise </w:t>
            </w:r>
            <w:r>
              <w:t>和</w:t>
            </w:r>
            <w:r>
              <w:t xml:space="preserve"> Government E3</w:t>
            </w:r>
          </w:p>
          <w:p w14:paraId="50BC452B" w14:textId="77777777" w:rsidR="00073D09" w:rsidRDefault="00F649B5">
            <w:pPr>
              <w:pStyle w:val="ProductList-TableBody"/>
            </w:pPr>
            <w:r>
              <w:t xml:space="preserve">- </w:t>
            </w:r>
            <w:r>
              <w:t>不带</w:t>
            </w:r>
            <w:r>
              <w:t xml:space="preserve"> ProPlus Add-on </w:t>
            </w:r>
            <w:r>
              <w:t>的</w:t>
            </w:r>
            <w:r>
              <w:t xml:space="preserve"> Office 365 Enterprise </w:t>
            </w:r>
            <w:r>
              <w:t>和</w:t>
            </w:r>
            <w:r>
              <w:t xml:space="preserve"> Government E4</w:t>
            </w:r>
          </w:p>
          <w:p w14:paraId="61B66021" w14:textId="77777777" w:rsidR="00073D09" w:rsidRDefault="00F649B5">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14:paraId="2C92C634" w14:textId="77777777" w:rsidR="00073D09" w:rsidRDefault="00F649B5">
            <w:pPr>
              <w:pStyle w:val="ProductList-TableBody"/>
            </w:pPr>
            <w:r>
              <w:t xml:space="preserve">- Exchange Online </w:t>
            </w:r>
            <w:r>
              <w:t>计划</w:t>
            </w:r>
            <w:r>
              <w:t xml:space="preserve"> 1 Add-on</w:t>
            </w:r>
          </w:p>
          <w:p w14:paraId="15CA882B" w14:textId="77777777" w:rsidR="00073D09" w:rsidRDefault="00F649B5">
            <w:pPr>
              <w:pStyle w:val="ProductList-TableBody"/>
            </w:pPr>
            <w:r>
              <w:t xml:space="preserve">- Skype for Business Online </w:t>
            </w:r>
            <w:r>
              <w:t>计划</w:t>
            </w:r>
            <w:r>
              <w:t xml:space="preserve"> 1 Add-on</w:t>
            </w:r>
          </w:p>
          <w:p w14:paraId="15D693D8" w14:textId="77777777" w:rsidR="00073D09" w:rsidRDefault="00F649B5">
            <w:pPr>
              <w:pStyle w:val="ProductList-TableBody"/>
            </w:pPr>
            <w:r>
              <w:t xml:space="preserve">- SharePoint Online </w:t>
            </w:r>
            <w:r>
              <w:t>计划</w:t>
            </w:r>
            <w:r>
              <w:t xml:space="preserve"> 1 Add-on</w:t>
            </w:r>
          </w:p>
        </w:tc>
      </w:tr>
      <w:tr w:rsidR="00073D09" w14:paraId="4E89BAD5" w14:textId="77777777">
        <w:tc>
          <w:tcPr>
            <w:tcW w:w="6120" w:type="dxa"/>
            <w:tcBorders>
              <w:top w:val="single" w:sz="4" w:space="0" w:color="000000"/>
              <w:left w:val="single" w:sz="4" w:space="0" w:color="000000"/>
              <w:bottom w:val="single" w:sz="4" w:space="0" w:color="000000"/>
              <w:right w:val="single" w:sz="4" w:space="0" w:color="000000"/>
            </w:tcBorders>
          </w:tcPr>
          <w:p w14:paraId="68DD04A9" w14:textId="77777777" w:rsidR="00073D09" w:rsidRDefault="00F649B5">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08B757" w14:textId="77777777" w:rsidR="00073D09" w:rsidRDefault="00073D09">
            <w:pPr>
              <w:pStyle w:val="ProductList-TableBody"/>
            </w:pPr>
          </w:p>
          <w:p w14:paraId="236E4652" w14:textId="77777777" w:rsidR="00073D09" w:rsidRDefault="00F649B5">
            <w:pPr>
              <w:pStyle w:val="ProductList-TableBody"/>
            </w:pPr>
            <w:r>
              <w:t xml:space="preserve">- </w:t>
            </w:r>
            <w:r>
              <w:t>不带</w:t>
            </w:r>
            <w:r>
              <w:t xml:space="preserve"> ProPlus Add-on </w:t>
            </w:r>
            <w:r>
              <w:t>的</w:t>
            </w:r>
            <w:r>
              <w:t xml:space="preserve"> Office 365 Enterprise </w:t>
            </w:r>
            <w:r>
              <w:t>和</w:t>
            </w:r>
            <w:r>
              <w:t xml:space="preserve"> Government E3</w:t>
            </w:r>
          </w:p>
          <w:p w14:paraId="588C76BB" w14:textId="77777777" w:rsidR="00073D09" w:rsidRDefault="00F649B5">
            <w:pPr>
              <w:pStyle w:val="ProductList-TableBody"/>
            </w:pPr>
            <w:r>
              <w:t xml:space="preserve">- </w:t>
            </w:r>
            <w:r>
              <w:t>不带</w:t>
            </w:r>
            <w:r>
              <w:t xml:space="preserve"> ProPlus Add-on </w:t>
            </w:r>
            <w:r>
              <w:t>的</w:t>
            </w:r>
            <w:r>
              <w:t xml:space="preserve"> Office 365 Enterprise </w:t>
            </w:r>
            <w:r>
              <w:t>和</w:t>
            </w:r>
            <w:r>
              <w:t xml:space="preserve"> Government E4</w:t>
            </w:r>
          </w:p>
          <w:p w14:paraId="1FB3C498" w14:textId="77777777" w:rsidR="00073D09" w:rsidRDefault="00F649B5">
            <w:pPr>
              <w:pStyle w:val="ProductList-TableBody"/>
            </w:pPr>
            <w:r>
              <w:t>- Azure Rights Management Add-on</w:t>
            </w:r>
            <w:r>
              <w:fldChar w:fldCharType="begin"/>
            </w:r>
            <w:r>
              <w:instrText xml:space="preserve"> XE "Azure Rights Management Add-on" </w:instrText>
            </w:r>
            <w:r>
              <w:fldChar w:fldCharType="end"/>
            </w:r>
          </w:p>
        </w:tc>
      </w:tr>
      <w:tr w:rsidR="00073D09" w14:paraId="6ECFBEA2" w14:textId="77777777">
        <w:tc>
          <w:tcPr>
            <w:tcW w:w="6120" w:type="dxa"/>
            <w:tcBorders>
              <w:top w:val="single" w:sz="4" w:space="0" w:color="000000"/>
              <w:left w:val="single" w:sz="4" w:space="0" w:color="000000"/>
              <w:bottom w:val="single" w:sz="4" w:space="0" w:color="000000"/>
              <w:right w:val="single" w:sz="4" w:space="0" w:color="000000"/>
            </w:tcBorders>
          </w:tcPr>
          <w:p w14:paraId="14D15F63" w14:textId="77777777" w:rsidR="00073D09" w:rsidRDefault="00F649B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F4522EB" w14:textId="77777777" w:rsidR="00073D09" w:rsidRDefault="00073D09">
            <w:pPr>
              <w:pStyle w:val="ProductList-TableBody"/>
            </w:pPr>
          </w:p>
          <w:p w14:paraId="5A5975EC" w14:textId="77777777" w:rsidR="00073D09" w:rsidRDefault="00F649B5">
            <w:pPr>
              <w:pStyle w:val="ProductList-TableBody"/>
            </w:pPr>
            <w:r>
              <w:t xml:space="preserve">- Office 365 </w:t>
            </w:r>
            <w:r>
              <w:t>企业版和政府版</w:t>
            </w:r>
            <w:r>
              <w:t xml:space="preserve"> E32 </w:t>
            </w:r>
            <w:r>
              <w:t>或</w:t>
            </w:r>
            <w:r>
              <w:t xml:space="preserve"> E4 Add-on</w:t>
            </w:r>
          </w:p>
          <w:p w14:paraId="350DD5CC" w14:textId="77777777" w:rsidR="00073D09" w:rsidRDefault="00F649B5">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073D09" w14:paraId="0D698B0C" w14:textId="77777777">
        <w:tc>
          <w:tcPr>
            <w:tcW w:w="6120" w:type="dxa"/>
            <w:tcBorders>
              <w:top w:val="single" w:sz="4" w:space="0" w:color="000000"/>
              <w:left w:val="single" w:sz="4" w:space="0" w:color="000000"/>
              <w:bottom w:val="single" w:sz="4" w:space="0" w:color="000000"/>
              <w:right w:val="single" w:sz="4" w:space="0" w:color="000000"/>
            </w:tcBorders>
          </w:tcPr>
          <w:p w14:paraId="32D150A7" w14:textId="77777777" w:rsidR="00073D09" w:rsidRDefault="00F649B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30FDDA1" w14:textId="77777777" w:rsidR="00073D09" w:rsidRDefault="00073D09">
            <w:pPr>
              <w:pStyle w:val="ProductList-TableBody"/>
            </w:pPr>
          </w:p>
          <w:p w14:paraId="32B61D7D" w14:textId="77777777" w:rsidR="00073D09" w:rsidRDefault="00F649B5">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14:paraId="0F962080" w14:textId="77777777" w:rsidR="00073D09" w:rsidRDefault="00F649B5">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14:paraId="2507F5D8" w14:textId="77777777" w:rsidR="00073D09" w:rsidRDefault="00F649B5">
      <w:pPr>
        <w:pStyle w:val="ProductList-Body"/>
      </w:pPr>
      <w:r>
        <w:rPr>
          <w:vertAlign w:val="superscript"/>
        </w:rPr>
        <w:t>1</w:t>
      </w:r>
      <w:r>
        <w:t>每个合格许可必须具有有效软件保障</w:t>
      </w:r>
    </w:p>
    <w:p w14:paraId="3D6F38EF" w14:textId="77777777" w:rsidR="00073D09" w:rsidRDefault="00F649B5">
      <w:pPr>
        <w:pStyle w:val="ProductList-Body"/>
      </w:pPr>
      <w:r>
        <w:rPr>
          <w:vertAlign w:val="superscript"/>
        </w:rPr>
        <w:t>2</w:t>
      </w:r>
      <w:r>
        <w:t>这些优惠仅适用于开放式价值和开放式价值订购客户。</w:t>
      </w:r>
    </w:p>
    <w:p w14:paraId="6EE7FE04" w14:textId="77777777" w:rsidR="00073D09" w:rsidRDefault="00F649B5">
      <w:pPr>
        <w:pStyle w:val="ProductList-Body"/>
      </w:pPr>
      <w:r>
        <w:rPr>
          <w:vertAlign w:val="superscript"/>
        </w:rPr>
        <w:t>3</w:t>
      </w:r>
      <w:r>
        <w:t>只能依据开放式价值（组织范围）或开放式价值订购协议来购买本附加用户</w:t>
      </w:r>
      <w:r>
        <w:t xml:space="preserve"> SL</w:t>
      </w:r>
      <w:r>
        <w:t>。</w:t>
      </w:r>
    </w:p>
    <w:p w14:paraId="5508CD72" w14:textId="77777777" w:rsidR="00073D09" w:rsidRDefault="00F649B5">
      <w:pPr>
        <w:pStyle w:val="ProductList-Body"/>
      </w:pPr>
      <w:r>
        <w:rPr>
          <w:vertAlign w:val="superscript"/>
        </w:rPr>
        <w:t>4</w:t>
      </w:r>
      <w:r>
        <w:t>只有客户批量许可协议中定义的政府客户才能购买此附加用户</w:t>
      </w:r>
      <w:r>
        <w:t xml:space="preserve"> SL</w:t>
      </w:r>
      <w:r>
        <w:t>。</w:t>
      </w:r>
    </w:p>
    <w:p w14:paraId="4DBE8121" w14:textId="77777777" w:rsidR="00073D09" w:rsidRDefault="00073D09">
      <w:pPr>
        <w:pStyle w:val="ProductList-Body"/>
      </w:pPr>
    </w:p>
    <w:p w14:paraId="206CAC5A" w14:textId="77777777" w:rsidR="00073D09" w:rsidRDefault="00F649B5">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14:paraId="041CB89D" w14:textId="77777777" w:rsidR="00073D09" w:rsidRDefault="00073D09">
      <w:pPr>
        <w:pStyle w:val="ProductList-Body"/>
      </w:pPr>
    </w:p>
    <w:p w14:paraId="5CE31030" w14:textId="77777777" w:rsidR="00073D09" w:rsidRDefault="00F649B5">
      <w:pPr>
        <w:pStyle w:val="ProductList-ClauseHeading"/>
      </w:pPr>
      <w:r>
        <w:t xml:space="preserve">2.6 </w:t>
      </w:r>
      <w:r>
        <w:t>购买限制</w:t>
      </w:r>
    </w:p>
    <w:p w14:paraId="0DF0E146" w14:textId="77777777" w:rsidR="00073D09" w:rsidRDefault="00F649B5">
      <w:pPr>
        <w:pStyle w:val="ProductList-Body"/>
      </w:pPr>
      <w:r>
        <w:t>每个合格许可（或一组合格许可）只能购买一个附加用户</w:t>
      </w:r>
      <w:r>
        <w:t xml:space="preserve"> SL</w:t>
      </w:r>
      <w:r>
        <w:t>。</w:t>
      </w:r>
    </w:p>
    <w:p w14:paraId="6CFEFA1E" w14:textId="77777777" w:rsidR="00073D09" w:rsidRDefault="00073D09">
      <w:pPr>
        <w:pStyle w:val="ProductList-Body"/>
      </w:pPr>
    </w:p>
    <w:p w14:paraId="0CCE39E0" w14:textId="77777777" w:rsidR="00073D09" w:rsidRDefault="00F649B5">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14:paraId="5E8F0C48" w14:textId="77777777" w:rsidR="00073D09" w:rsidRDefault="00073D09">
      <w:pPr>
        <w:pStyle w:val="ProductList-Body"/>
      </w:pPr>
    </w:p>
    <w:p w14:paraId="30D7120E" w14:textId="77777777" w:rsidR="00073D09" w:rsidRDefault="00F649B5">
      <w:pPr>
        <w:pStyle w:val="ProductList-ClauseHeading"/>
      </w:pPr>
      <w:r>
        <w:t xml:space="preserve">2.7 </w:t>
      </w:r>
      <w:r>
        <w:t>批量许可计划条款</w:t>
      </w:r>
    </w:p>
    <w:p w14:paraId="45DC6C24" w14:textId="77777777" w:rsidR="00073D09" w:rsidRDefault="00F649B5">
      <w:pPr>
        <w:pStyle w:val="ProductList-Body"/>
      </w:pPr>
      <w:r>
        <w:t>适用于相应的在线服务用户</w:t>
      </w:r>
      <w:r>
        <w:t xml:space="preserve"> SL </w:t>
      </w:r>
      <w:r>
        <w:t>的计划条款也适用于附加用户</w:t>
      </w:r>
      <w:r>
        <w:t xml:space="preserve"> SL</w:t>
      </w:r>
      <w:r>
        <w:t>，但他们不适用于依据企业协议获得的过渡权利。</w:t>
      </w:r>
    </w:p>
    <w:p w14:paraId="342D7EBD" w14:textId="77777777" w:rsidR="00073D09" w:rsidRDefault="00073D09">
      <w:pPr>
        <w:pStyle w:val="ProductList-Body"/>
      </w:pPr>
    </w:p>
    <w:p w14:paraId="5063F472" w14:textId="77777777" w:rsidR="00073D09" w:rsidRDefault="00F649B5">
      <w:pPr>
        <w:pStyle w:val="ProductList-ClauseHeading"/>
      </w:pPr>
      <w:r>
        <w:t>2.8 Office 365“</w:t>
      </w:r>
      <w:r>
        <w:t>来自软件保障</w:t>
      </w:r>
      <w:r>
        <w:t>”</w:t>
      </w:r>
      <w:r>
        <w:t>用户</w:t>
      </w:r>
      <w:r>
        <w:t xml:space="preserve"> SL </w:t>
      </w:r>
      <w:r>
        <w:t>的购买资格</w:t>
      </w:r>
    </w:p>
    <w:p w14:paraId="25A5A6D0" w14:textId="77777777" w:rsidR="00073D09" w:rsidRDefault="00F649B5">
      <w:pPr>
        <w:pStyle w:val="ProductList-Body"/>
      </w:pPr>
      <w:r>
        <w:t>可以为下表中的合格产品购买相应的</w:t>
      </w:r>
      <w:r>
        <w:t>“</w:t>
      </w:r>
      <w:r>
        <w:t>来自软件保障</w:t>
      </w:r>
      <w:r>
        <w:t>”</w:t>
      </w:r>
      <w:r>
        <w:t>用户</w:t>
      </w:r>
      <w:r>
        <w:t xml:space="preserve"> SL</w:t>
      </w:r>
      <w:r>
        <w:t>，以便过渡为具有有效软件保障的完全付费永久许可。还可使用相应的</w:t>
      </w:r>
      <w:r>
        <w:t>“</w:t>
      </w:r>
      <w:r>
        <w:t>来自软件保障</w:t>
      </w:r>
      <w:r>
        <w:t>”</w:t>
      </w:r>
      <w:r>
        <w:t>用户</w:t>
      </w:r>
      <w:r>
        <w:t xml:space="preserve"> SL </w:t>
      </w:r>
      <w:r>
        <w:t>过渡合格产品的订购许可，前提是订购许可购买时间比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10"/>
        <w:gridCol w:w="3614"/>
        <w:gridCol w:w="3566"/>
      </w:tblGrid>
      <w:tr w:rsidR="00073D09" w14:paraId="5D5C4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FD3488" w14:textId="77777777" w:rsidR="00073D09" w:rsidRDefault="00F649B5">
            <w:pPr>
              <w:pStyle w:val="ProductList-TableBody"/>
            </w:pPr>
            <w:r>
              <w:rPr>
                <w:color w:val="FFFFFF"/>
              </w:rPr>
              <w:t>可以过渡的合格产品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D51D60" w14:textId="77777777" w:rsidR="00073D09" w:rsidRDefault="00F649B5">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D4A8CB" w14:textId="77777777" w:rsidR="00073D09" w:rsidRDefault="00F649B5">
            <w:pPr>
              <w:pStyle w:val="ProductList-TableBody"/>
            </w:pPr>
            <w:r>
              <w:rPr>
                <w:color w:val="FFFFFF"/>
              </w:rPr>
              <w:t>要求的</w:t>
            </w:r>
            <w:r>
              <w:rPr>
                <w:color w:val="FFFFFF"/>
              </w:rPr>
              <w:t xml:space="preserve"> CAL Suite Bridge</w:t>
            </w:r>
          </w:p>
        </w:tc>
      </w:tr>
      <w:tr w:rsidR="00073D09" w14:paraId="36BA818A" w14:textId="77777777">
        <w:tc>
          <w:tcPr>
            <w:tcW w:w="4040" w:type="dxa"/>
            <w:tcBorders>
              <w:top w:val="single" w:sz="4" w:space="0" w:color="000000"/>
              <w:left w:val="single" w:sz="4" w:space="0" w:color="000000"/>
              <w:bottom w:val="single" w:sz="4" w:space="0" w:color="000000"/>
              <w:right w:val="single" w:sz="4" w:space="0" w:color="000000"/>
            </w:tcBorders>
          </w:tcPr>
          <w:p w14:paraId="37393AC3" w14:textId="77777777" w:rsidR="00073D09" w:rsidRDefault="00F649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9021E9" w14:textId="77777777" w:rsidR="00073D09" w:rsidRDefault="00F649B5">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9719DAC" w14:textId="77777777" w:rsidR="00073D09" w:rsidRDefault="00F649B5">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073D09" w14:paraId="451A3786" w14:textId="77777777">
        <w:tc>
          <w:tcPr>
            <w:tcW w:w="4040" w:type="dxa"/>
            <w:tcBorders>
              <w:top w:val="single" w:sz="4" w:space="0" w:color="000000"/>
              <w:left w:val="single" w:sz="4" w:space="0" w:color="000000"/>
              <w:bottom w:val="single" w:sz="4" w:space="0" w:color="000000"/>
              <w:right w:val="single" w:sz="4" w:space="0" w:color="000000"/>
            </w:tcBorders>
          </w:tcPr>
          <w:p w14:paraId="2C084B7F" w14:textId="77777777" w:rsidR="00073D09" w:rsidRDefault="00F649B5">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55452219" w14:textId="77777777" w:rsidR="00073D09" w:rsidRDefault="00F649B5">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583A068D" w14:textId="77777777" w:rsidR="00073D09" w:rsidRDefault="00F649B5">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073D09" w14:paraId="3A77A30D" w14:textId="77777777">
        <w:tc>
          <w:tcPr>
            <w:tcW w:w="4040" w:type="dxa"/>
            <w:tcBorders>
              <w:top w:val="single" w:sz="4" w:space="0" w:color="000000"/>
              <w:left w:val="single" w:sz="4" w:space="0" w:color="000000"/>
              <w:bottom w:val="single" w:sz="4" w:space="0" w:color="000000"/>
              <w:right w:val="single" w:sz="4" w:space="0" w:color="000000"/>
            </w:tcBorders>
          </w:tcPr>
          <w:p w14:paraId="19D0E387" w14:textId="77777777" w:rsidR="00073D09" w:rsidRDefault="00F649B5">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B56F55" w14:textId="77777777" w:rsidR="00073D09" w:rsidRDefault="00F649B5">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347D000C" w14:textId="77777777" w:rsidR="00073D09" w:rsidRDefault="00F649B5">
            <w:pPr>
              <w:pStyle w:val="ProductList-TableBody"/>
            </w:pPr>
            <w:r>
              <w:t>适用于</w:t>
            </w:r>
            <w:r>
              <w:t xml:space="preserve"> Office 365 </w:t>
            </w:r>
            <w:r>
              <w:t>的企业</w:t>
            </w:r>
            <w:r>
              <w:t xml:space="preserve"> CAL Bridge</w:t>
            </w:r>
            <w:r>
              <w:fldChar w:fldCharType="begin"/>
            </w:r>
            <w:r>
              <w:instrText xml:space="preserve"> XE "</w:instrText>
            </w:r>
            <w:r>
              <w:instrText>适用于</w:instrText>
            </w:r>
            <w:r>
              <w:instrText xml:space="preserve"> Office 365 </w:instrText>
            </w:r>
            <w:r>
              <w:instrText>的企业</w:instrText>
            </w:r>
            <w:r>
              <w:instrText xml:space="preserve"> CAL Bridge" </w:instrText>
            </w:r>
            <w:r>
              <w:fldChar w:fldCharType="end"/>
            </w:r>
            <w:r>
              <w:rPr>
                <w:vertAlign w:val="superscript"/>
              </w:rPr>
              <w:t>2</w:t>
            </w:r>
            <w:r>
              <w:rPr>
                <w:vertAlign w:val="superscript"/>
              </w:rPr>
              <w:t>、</w:t>
            </w:r>
            <w:r>
              <w:rPr>
                <w:vertAlign w:val="superscript"/>
              </w:rPr>
              <w:t>3</w:t>
            </w:r>
          </w:p>
        </w:tc>
      </w:tr>
    </w:tbl>
    <w:p w14:paraId="1AB709A2" w14:textId="77777777" w:rsidR="00073D09" w:rsidRDefault="00F649B5">
      <w:pPr>
        <w:pStyle w:val="ProductList-Body"/>
      </w:pPr>
      <w:r>
        <w:rPr>
          <w:i/>
          <w:vertAlign w:val="superscript"/>
        </w:rPr>
        <w:t>1</w:t>
      </w:r>
      <w:r>
        <w:rPr>
          <w:i/>
        </w:rPr>
        <w:t>仅在许可登记表周年日或者新的许可登记有效期开始时可供购买。</w:t>
      </w:r>
    </w:p>
    <w:p w14:paraId="7AF95281" w14:textId="77777777" w:rsidR="00073D09" w:rsidRDefault="00F649B5">
      <w:pPr>
        <w:pStyle w:val="ProductList-Body"/>
      </w:pPr>
      <w:r>
        <w:rPr>
          <w:i/>
          <w:vertAlign w:val="superscript"/>
        </w:rPr>
        <w:t>2</w:t>
      </w:r>
      <w:r>
        <w:rPr>
          <w:i/>
        </w:rPr>
        <w:t>仅在许可登记表周年日购买时需要。</w:t>
      </w:r>
    </w:p>
    <w:p w14:paraId="49DF2A14" w14:textId="77777777" w:rsidR="00073D09" w:rsidRDefault="00F649B5">
      <w:pPr>
        <w:pStyle w:val="ProductList-Body"/>
      </w:pPr>
      <w:r>
        <w:rPr>
          <w:i/>
          <w:vertAlign w:val="superscript"/>
        </w:rPr>
        <w:t>3</w:t>
      </w:r>
      <w:r w:rsidR="004862E3" w:rsidRPr="004862E3">
        <w:rPr>
          <w:rFonts w:hint="eastAsia"/>
          <w:i/>
        </w:rPr>
        <w:t>不需要的用户也领有牌照的企业移动套件</w:t>
      </w:r>
    </w:p>
    <w:p w14:paraId="115E2DFD" w14:textId="77777777" w:rsidR="00073D09" w:rsidRDefault="00073D09">
      <w:pPr>
        <w:pStyle w:val="ProductList-Body"/>
      </w:pPr>
    </w:p>
    <w:p w14:paraId="65170BE3" w14:textId="77777777" w:rsidR="00073D09" w:rsidRDefault="00F649B5">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14:paraId="40300085" w14:textId="77777777" w:rsidR="00073D09" w:rsidRDefault="00073D09">
      <w:pPr>
        <w:pStyle w:val="ProductList-Body"/>
      </w:pPr>
    </w:p>
    <w:p w14:paraId="0C90CE3A" w14:textId="77777777" w:rsidR="00073D09" w:rsidRDefault="00F649B5">
      <w:pPr>
        <w:pStyle w:val="ProductList-ClauseHeading"/>
      </w:pPr>
      <w:r>
        <w:t xml:space="preserve">2.9 </w:t>
      </w:r>
      <w:r>
        <w:t>过渡到</w:t>
      </w:r>
      <w:r>
        <w:t>“</w:t>
      </w:r>
      <w:r>
        <w:t>来自软件保障</w:t>
      </w:r>
      <w:r>
        <w:t>”</w:t>
      </w:r>
      <w:r>
        <w:t>用户</w:t>
      </w:r>
      <w:r>
        <w:t xml:space="preserve"> SL</w:t>
      </w:r>
    </w:p>
    <w:p w14:paraId="2A444DBB" w14:textId="77777777" w:rsidR="00073D09" w:rsidRDefault="00F649B5">
      <w:pPr>
        <w:pStyle w:val="ProductList-Body"/>
      </w:pPr>
      <w:r>
        <w:t>在过渡到</w:t>
      </w:r>
      <w:r>
        <w:t>“</w:t>
      </w:r>
      <w:r>
        <w:t>来自软件保障</w:t>
      </w:r>
      <w:r>
        <w:t>”</w:t>
      </w:r>
      <w:r>
        <w:t>用户</w:t>
      </w:r>
      <w:r>
        <w:t xml:space="preserve"> SL </w:t>
      </w:r>
      <w:r>
        <w:t>时，对于每台合格台式计算机，只能购买一份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，但前提是客户必须为所有许可的合格台式计算机的所有用户购买</w:t>
      </w:r>
      <w:r>
        <w:t>“</w:t>
      </w:r>
      <w:r>
        <w:t>来自软件保障</w:t>
      </w:r>
      <w:r>
        <w:t>”</w:t>
      </w:r>
      <w:r>
        <w:t>用户</w:t>
      </w:r>
      <w:r>
        <w:t xml:space="preserve"> SL</w:t>
      </w:r>
      <w:r>
        <w:t>。</w:t>
      </w:r>
    </w:p>
    <w:p w14:paraId="1966BD6D" w14:textId="77777777" w:rsidR="00073D09" w:rsidRDefault="00073D09">
      <w:pPr>
        <w:pStyle w:val="ProductList-Body"/>
      </w:pPr>
    </w:p>
    <w:p w14:paraId="157DC4CF" w14:textId="77777777" w:rsidR="00073D09" w:rsidRDefault="00F649B5">
      <w:pPr>
        <w:pStyle w:val="ProductList-ClauseHeading"/>
      </w:pPr>
      <w:r>
        <w:t>2.10 Office 365“</w:t>
      </w:r>
      <w:r>
        <w:t>来自软件保障</w:t>
      </w:r>
      <w:r>
        <w:t>”</w:t>
      </w:r>
      <w:r>
        <w:t>用户</w:t>
      </w:r>
      <w:r>
        <w:t xml:space="preserve"> SL </w:t>
      </w:r>
      <w:r>
        <w:t>的软件保障权益</w:t>
      </w:r>
    </w:p>
    <w:p w14:paraId="14F3F43F" w14:textId="77777777" w:rsidR="00073D09" w:rsidRDefault="00F649B5">
      <w:pPr>
        <w:pStyle w:val="ProductList-Body"/>
      </w:pPr>
      <w:r>
        <w:t>Office 365</w:t>
      </w:r>
      <w:r>
        <w:t>（</w:t>
      </w:r>
      <w:r>
        <w:t xml:space="preserve">Enterprise </w:t>
      </w:r>
      <w:r>
        <w:t>和</w:t>
      </w:r>
      <w:r>
        <w:t xml:space="preserve"> Government E1</w:t>
      </w:r>
      <w:r>
        <w:t>、</w:t>
      </w:r>
      <w:r>
        <w:t>E3</w:t>
      </w:r>
      <w:r>
        <w:t>、</w:t>
      </w:r>
      <w:r>
        <w:t>E4</w:t>
      </w:r>
      <w:r>
        <w:t>）</w:t>
      </w:r>
      <w:r>
        <w:t>“</w:t>
      </w:r>
      <w:r>
        <w:t>来自软件保障</w:t>
      </w:r>
      <w:r>
        <w:t>”</w:t>
      </w:r>
      <w:r>
        <w:t>用户</w:t>
      </w:r>
      <w:r>
        <w:t xml:space="preserve"> SL </w:t>
      </w:r>
      <w:r>
        <w:t>允许客户基于要过渡的合格产品获得软件保障权益。</w:t>
      </w:r>
    </w:p>
    <w:p w14:paraId="6DEDCD75" w14:textId="77777777" w:rsidR="00073D09" w:rsidRDefault="00073D09">
      <w:pPr>
        <w:pStyle w:val="ProductList-Body"/>
      </w:pPr>
    </w:p>
    <w:p w14:paraId="56EFE0A9" w14:textId="77777777" w:rsidR="00073D09" w:rsidRDefault="00F649B5">
      <w:pPr>
        <w:pStyle w:val="ProductList-ClauseHeading"/>
      </w:pPr>
      <w:r>
        <w:t xml:space="preserve">2.11 Office 365 </w:t>
      </w:r>
      <w:r>
        <w:t>企业版</w:t>
      </w:r>
      <w:r>
        <w:t xml:space="preserve"> K1</w:t>
      </w:r>
    </w:p>
    <w:p w14:paraId="4B8AA79C" w14:textId="77777777" w:rsidR="00073D09" w:rsidRDefault="00F649B5">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14:paraId="214CDAF3" w14:textId="77777777" w:rsidR="00073D09" w:rsidRDefault="00073D09">
      <w:pPr>
        <w:pStyle w:val="ProductList-Body"/>
      </w:pPr>
    </w:p>
    <w:p w14:paraId="1C785680" w14:textId="77777777" w:rsidR="00073D09" w:rsidRDefault="00F649B5">
      <w:pPr>
        <w:pStyle w:val="ProductList-ClauseHeading"/>
      </w:pPr>
      <w:r>
        <w:t xml:space="preserve">2.12 Office </w:t>
      </w:r>
      <w:r>
        <w:t>多语言包</w:t>
      </w:r>
    </w:p>
    <w:p w14:paraId="4F9B2525" w14:textId="77777777" w:rsidR="00073D09" w:rsidRDefault="00F649B5">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14:paraId="0DECE292" w14:textId="77777777" w:rsidR="00073D09" w:rsidRDefault="00073D09">
      <w:pPr>
        <w:pStyle w:val="ProductList-Body"/>
      </w:pPr>
    </w:p>
    <w:p w14:paraId="53BCC49E" w14:textId="77777777" w:rsidR="00073D09" w:rsidRDefault="00F649B5">
      <w:pPr>
        <w:pStyle w:val="ProductList-ClauseHeading"/>
      </w:pPr>
      <w:r>
        <w:t>2.13 E-Learning</w:t>
      </w:r>
    </w:p>
    <w:p w14:paraId="0BCFC97A" w14:textId="77777777" w:rsidR="00073D09" w:rsidRDefault="00F649B5">
      <w:pPr>
        <w:pStyle w:val="ProductList-Body"/>
      </w:pPr>
      <w:r>
        <w:t>如果客户拥有</w:t>
      </w:r>
      <w:r>
        <w:t xml:space="preserve"> Office 365 ProPlus </w:t>
      </w:r>
      <w:r>
        <w:t>的许可，则客户可以使用托管应用程序</w:t>
      </w:r>
      <w:r>
        <w:t xml:space="preserve"> E-Learning </w:t>
      </w:r>
      <w:r>
        <w:t>课程。客户将收到访问代码，每份合格许可登记表</w:t>
      </w:r>
      <w:r>
        <w:t>/</w:t>
      </w:r>
      <w:r>
        <w:t>协议一个。客户还可从</w:t>
      </w:r>
      <w:r>
        <w:t xml:space="preserve"> VLSC </w:t>
      </w:r>
      <w:r>
        <w:t>下载顺应</w:t>
      </w:r>
      <w:r>
        <w:t xml:space="preserve"> SCORM </w:t>
      </w:r>
      <w:r>
        <w:t>的仅限内容的</w:t>
      </w:r>
      <w:r>
        <w:t xml:space="preserve"> E-learning </w:t>
      </w:r>
      <w:r>
        <w:t>文件（对应应用程序），以便导入其学习管理系统</w:t>
      </w:r>
      <w:r>
        <w:t xml:space="preserve"> (LMS)</w:t>
      </w:r>
      <w:r>
        <w:t>。从</w:t>
      </w:r>
      <w:r>
        <w:t xml:space="preserve"> VLSC </w:t>
      </w:r>
      <w:r>
        <w:t>下载文件不需要访问代码。</w:t>
      </w:r>
    </w:p>
    <w:p w14:paraId="3D710C43" w14:textId="77777777" w:rsidR="00073D09" w:rsidRDefault="00073D09">
      <w:pPr>
        <w:pStyle w:val="ProductList-Body"/>
      </w:pPr>
    </w:p>
    <w:p w14:paraId="34F02FFF" w14:textId="77777777" w:rsidR="00073D09" w:rsidRDefault="00F649B5">
      <w:pPr>
        <w:pStyle w:val="ProductList-Body"/>
      </w:pPr>
      <w:r>
        <w:t>客户组织中可以使用</w:t>
      </w:r>
      <w:r>
        <w:t xml:space="preserve"> E-Learning </w:t>
      </w:r>
      <w:r>
        <w:t>培训的最大用户数等于客户购买的</w:t>
      </w:r>
      <w:r>
        <w:t xml:space="preserve"> Office 365 </w:t>
      </w:r>
      <w:r>
        <w:t>订购数量。客户必须为每份合格许可指定一个用户。访问权不能从一个用户转让给另一个。在一门课程开课时，每个合格用户在访问权失效前最多有十二</w:t>
      </w:r>
      <w:r>
        <w:t xml:space="preserve"> (12) </w:t>
      </w:r>
      <w:r>
        <w:t>个月的时间来完成课程，前提是该课程开课时间早于订购许可的期满时间。如果在线选项不足，合格客户可以在地区产品交付中心购买</w:t>
      </w:r>
      <w:r>
        <w:t xml:space="preserve"> E-Learning </w:t>
      </w:r>
      <w:r>
        <w:t>工具包。客户对</w:t>
      </w:r>
      <w:r>
        <w:t xml:space="preserve"> E-Learning </w:t>
      </w:r>
      <w:r>
        <w:t>课程的部署和使用受其批量许可协议的条款和条件约束。</w:t>
      </w:r>
    </w:p>
    <w:p w14:paraId="7D6E1250" w14:textId="77777777" w:rsidR="00073D09" w:rsidRDefault="00073D09">
      <w:pPr>
        <w:pStyle w:val="ProductList-Body"/>
      </w:pPr>
    </w:p>
    <w:p w14:paraId="02C18E9D" w14:textId="77777777" w:rsidR="00073D09" w:rsidRDefault="00F649B5">
      <w:pPr>
        <w:pStyle w:val="ProductList-Body"/>
      </w:pPr>
      <w:r>
        <w:t>企业协议和选择计划的客户可以通过下载或</w:t>
      </w:r>
      <w:r>
        <w:t xml:space="preserve"> DVD </w:t>
      </w:r>
      <w:r>
        <w:t>获得顺应</w:t>
      </w:r>
      <w:r>
        <w:t xml:space="preserve"> SCORM </w:t>
      </w:r>
      <w:r>
        <w:t>的内容（对应应用程序），而开放和开放式价值计划的客户只能通过</w:t>
      </w:r>
      <w:r>
        <w:t xml:space="preserve"> DVD </w:t>
      </w:r>
      <w:r>
        <w:t>获得顺应</w:t>
      </w:r>
      <w:r>
        <w:t xml:space="preserve"> SCORM </w:t>
      </w:r>
      <w:r>
        <w:t>的内容（对应应用程序）。</w:t>
      </w:r>
    </w:p>
    <w:p w14:paraId="5688C0C6" w14:textId="77777777" w:rsidR="00073D09" w:rsidRDefault="00073D09">
      <w:pPr>
        <w:pStyle w:val="ProductList-Body"/>
      </w:pPr>
    </w:p>
    <w:p w14:paraId="57585E6C" w14:textId="77777777" w:rsidR="00073D09" w:rsidRDefault="00F649B5">
      <w:pPr>
        <w:pStyle w:val="ProductList-ClauseHeading"/>
      </w:pPr>
      <w:r>
        <w:t xml:space="preserve">2.14 Office 365 </w:t>
      </w:r>
      <w:r>
        <w:t>中型企业版产品密钥兑换</w:t>
      </w:r>
    </w:p>
    <w:p w14:paraId="742B34B1" w14:textId="77777777" w:rsidR="00073D09" w:rsidRDefault="00F649B5">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14:paraId="389153E0"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7FD35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B8FAB"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6ACBE4C6" w14:textId="77777777" w:rsidR="00073D09" w:rsidRDefault="00073D09">
      <w:pPr>
        <w:pStyle w:val="ProductList-Body"/>
      </w:pPr>
    </w:p>
    <w:p w14:paraId="2B1467DB" w14:textId="77777777" w:rsidR="00073D09" w:rsidRDefault="00F649B5">
      <w:pPr>
        <w:pStyle w:val="ProductList-Offering2HeadingNoBorder"/>
      </w:pPr>
      <w:bookmarkStart w:id="290" w:name="_Sec665"/>
      <w:r>
        <w:t>Exchange Online</w:t>
      </w:r>
      <w:bookmarkEnd w:id="290"/>
      <w:r>
        <w:fldChar w:fldCharType="begin"/>
      </w:r>
      <w:r>
        <w:instrText xml:space="preserve"> TC "</w:instrText>
      </w:r>
      <w:bookmarkStart w:id="291" w:name="_Toc431204076"/>
      <w:r>
        <w:instrText>Exchange Online</w:instrText>
      </w:r>
      <w:bookmarkEnd w:id="291"/>
      <w:r>
        <w:instrText>" \l 3</w:instrText>
      </w:r>
      <w:r>
        <w:fldChar w:fldCharType="end"/>
      </w:r>
    </w:p>
    <w:p w14:paraId="48E11400" w14:textId="77777777" w:rsidR="00073D09" w:rsidRDefault="00F649B5">
      <w:pPr>
        <w:pStyle w:val="ProductList-Offering1SubSection"/>
      </w:pPr>
      <w:bookmarkStart w:id="292" w:name="_Sec721"/>
      <w:r>
        <w:t>1.</w:t>
      </w:r>
      <w:r>
        <w:t>计划可用性</w:t>
      </w:r>
      <w:bookmarkEnd w:id="292"/>
    </w:p>
    <w:tbl>
      <w:tblPr>
        <w:tblStyle w:val="PURTable"/>
        <w:tblW w:w="0" w:type="dxa"/>
        <w:tblLook w:val="04A0" w:firstRow="1" w:lastRow="0" w:firstColumn="1" w:lastColumn="0" w:noHBand="0" w:noVBand="1"/>
      </w:tblPr>
      <w:tblGrid>
        <w:gridCol w:w="4461"/>
        <w:gridCol w:w="783"/>
        <w:gridCol w:w="785"/>
        <w:gridCol w:w="799"/>
        <w:gridCol w:w="708"/>
        <w:gridCol w:w="830"/>
        <w:gridCol w:w="823"/>
        <w:gridCol w:w="803"/>
        <w:gridCol w:w="792"/>
      </w:tblGrid>
      <w:tr w:rsidR="00073D09" w14:paraId="0B1090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C91CDD"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7653476"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A552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29608"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2A652"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3638B"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E9778"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5DDD6"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C55B3"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1A0EEA63" w14:textId="77777777">
        <w:tc>
          <w:tcPr>
            <w:tcW w:w="5020" w:type="dxa"/>
            <w:tcBorders>
              <w:top w:val="single" w:sz="6" w:space="0" w:color="FFFFFF"/>
              <w:left w:val="none" w:sz="4" w:space="0" w:color="6E6E6E"/>
              <w:bottom w:val="dashed" w:sz="4" w:space="0" w:color="BFBFBF"/>
              <w:right w:val="none" w:sz="4" w:space="0" w:color="6E6E6E"/>
            </w:tcBorders>
          </w:tcPr>
          <w:p w14:paraId="158C8A69" w14:textId="77777777" w:rsidR="00073D09" w:rsidRDefault="00F649B5">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p>
          <w:p w14:paraId="4BA68E06"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FA358A4"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6AF6"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41F9"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C8C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6FDB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695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C437"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4AF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r>
      <w:tr w:rsidR="00073D09" w14:paraId="61B50036" w14:textId="77777777">
        <w:tc>
          <w:tcPr>
            <w:tcW w:w="5020" w:type="dxa"/>
            <w:tcBorders>
              <w:top w:val="dashed" w:sz="4" w:space="0" w:color="BFBFBF"/>
              <w:left w:val="none" w:sz="4" w:space="0" w:color="6E6E6E"/>
              <w:bottom w:val="dashed" w:sz="4" w:space="0" w:color="BFBFBF"/>
              <w:right w:val="none" w:sz="4" w:space="0" w:color="6E6E6E"/>
            </w:tcBorders>
          </w:tcPr>
          <w:p w14:paraId="494291F6" w14:textId="77777777" w:rsidR="00073D09" w:rsidRDefault="00F649B5">
            <w:pPr>
              <w:pStyle w:val="ProductList-TableBody"/>
            </w:pPr>
            <w:r>
              <w:t xml:space="preserve">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9E65479"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7216"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7E73"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CE0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C57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C3B8"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140F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6E6E8" w14:textId="77777777" w:rsidR="00073D09" w:rsidRPr="004862E3" w:rsidRDefault="00073D09">
            <w:pPr>
              <w:pStyle w:val="ProductList-TableBody"/>
              <w:jc w:val="center"/>
              <w:rPr>
                <w:color w:val="000000" w:themeColor="text1"/>
              </w:rPr>
            </w:pPr>
          </w:p>
        </w:tc>
      </w:tr>
      <w:tr w:rsidR="00073D09" w14:paraId="53C1CB57" w14:textId="77777777">
        <w:tc>
          <w:tcPr>
            <w:tcW w:w="5020" w:type="dxa"/>
            <w:tcBorders>
              <w:top w:val="dashed" w:sz="4" w:space="0" w:color="BFBFBF"/>
              <w:left w:val="none" w:sz="4" w:space="0" w:color="6E6E6E"/>
              <w:bottom w:val="dashed" w:sz="4" w:space="0" w:color="BFBFBF"/>
              <w:right w:val="none" w:sz="4" w:space="0" w:color="6E6E6E"/>
            </w:tcBorders>
          </w:tcPr>
          <w:p w14:paraId="77D5FEB7" w14:textId="77777777" w:rsidR="00073D09" w:rsidRDefault="00F649B5">
            <w:pPr>
              <w:pStyle w:val="ProductList-TableBody"/>
            </w:pPr>
            <w:r>
              <w:t>Exchange Online Plan 1A for Alumni</w:t>
            </w:r>
            <w:r>
              <w:fldChar w:fldCharType="begin"/>
            </w:r>
            <w:r>
              <w:instrText xml:space="preserve"> XE "Exchange Online Plan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799B048"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CB976"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3AEA6"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D46B"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4FCF7"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5F62"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E94C"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EF96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r>
      <w:tr w:rsidR="00073D09" w14:paraId="4709ABDE" w14:textId="77777777">
        <w:tc>
          <w:tcPr>
            <w:tcW w:w="5020" w:type="dxa"/>
            <w:tcBorders>
              <w:top w:val="dashed" w:sz="4" w:space="0" w:color="BFBFBF"/>
              <w:left w:val="none" w:sz="4" w:space="0" w:color="6E6E6E"/>
              <w:bottom w:val="dashed" w:sz="4" w:space="0" w:color="BFBFBF"/>
              <w:right w:val="none" w:sz="4" w:space="0" w:color="6E6E6E"/>
            </w:tcBorders>
          </w:tcPr>
          <w:p w14:paraId="4CA29EEC" w14:textId="77777777" w:rsidR="00073D09" w:rsidRDefault="00F649B5">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5B7A72B"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4D18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BE4D"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416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DC7F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C3E1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EF60"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6EDB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教育版产品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ST</w:t>
            </w:r>
            <w:r w:rsidRPr="004862E3">
              <w:rPr>
                <w:color w:val="000000" w:themeColor="text1"/>
              </w:rPr>
              <w:fldChar w:fldCharType="end"/>
            </w:r>
          </w:p>
        </w:tc>
      </w:tr>
      <w:tr w:rsidR="00073D09" w14:paraId="3FF6D186" w14:textId="77777777">
        <w:tc>
          <w:tcPr>
            <w:tcW w:w="5020" w:type="dxa"/>
            <w:tcBorders>
              <w:top w:val="dashed" w:sz="4" w:space="0" w:color="BFBFBF"/>
              <w:left w:val="none" w:sz="4" w:space="0" w:color="6E6E6E"/>
              <w:bottom w:val="dashed" w:sz="4" w:space="0" w:color="BFBFBF"/>
              <w:right w:val="none" w:sz="4" w:space="0" w:color="6E6E6E"/>
            </w:tcBorders>
          </w:tcPr>
          <w:p w14:paraId="59133432" w14:textId="77777777" w:rsidR="00073D09" w:rsidRDefault="00F649B5">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0C6461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D293"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3DE7"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7AFF"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4554"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864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0946"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E790D" w14:textId="77777777" w:rsidR="00073D09" w:rsidRPr="004862E3" w:rsidRDefault="00073D09">
            <w:pPr>
              <w:pStyle w:val="ProductList-TableBody"/>
              <w:jc w:val="center"/>
              <w:rPr>
                <w:color w:val="000000" w:themeColor="text1"/>
              </w:rPr>
            </w:pPr>
          </w:p>
        </w:tc>
      </w:tr>
      <w:tr w:rsidR="00073D09" w14:paraId="370C8C39" w14:textId="77777777">
        <w:tc>
          <w:tcPr>
            <w:tcW w:w="5020" w:type="dxa"/>
            <w:tcBorders>
              <w:top w:val="dashed" w:sz="4" w:space="0" w:color="BFBFBF"/>
              <w:left w:val="none" w:sz="4" w:space="0" w:color="6E6E6E"/>
              <w:bottom w:val="dashed" w:sz="4" w:space="0" w:color="BFBFBF"/>
              <w:right w:val="none" w:sz="4" w:space="0" w:color="6E6E6E"/>
            </w:tcBorders>
          </w:tcPr>
          <w:p w14:paraId="7AD0D5D2" w14:textId="77777777" w:rsidR="00073D09" w:rsidRDefault="00F649B5">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8A7D8D1"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A9C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E5D88"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ED0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9EA6"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62B3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56A0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329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教育版产品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ST</w:t>
            </w:r>
            <w:r w:rsidRPr="004862E3">
              <w:rPr>
                <w:color w:val="000000" w:themeColor="text1"/>
              </w:rPr>
              <w:fldChar w:fldCharType="end"/>
            </w:r>
          </w:p>
        </w:tc>
      </w:tr>
      <w:tr w:rsidR="00073D09" w14:paraId="7A46CFBE" w14:textId="77777777">
        <w:tc>
          <w:tcPr>
            <w:tcW w:w="5020" w:type="dxa"/>
            <w:tcBorders>
              <w:top w:val="dashed" w:sz="4" w:space="0" w:color="BFBFBF"/>
              <w:left w:val="none" w:sz="4" w:space="0" w:color="6E6E6E"/>
              <w:bottom w:val="dashed" w:sz="4" w:space="0" w:color="BFBFBF"/>
              <w:right w:val="none" w:sz="4" w:space="0" w:color="6E6E6E"/>
            </w:tcBorders>
          </w:tcPr>
          <w:p w14:paraId="776C42B7" w14:textId="77777777" w:rsidR="00073D09" w:rsidRDefault="00F649B5">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F4868C9"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95B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D415"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2496"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6B1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B1C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869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C44C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教育版产品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ST</w:t>
            </w:r>
            <w:r w:rsidRPr="004862E3">
              <w:rPr>
                <w:color w:val="000000" w:themeColor="text1"/>
              </w:rPr>
              <w:fldChar w:fldCharType="end"/>
            </w:r>
          </w:p>
        </w:tc>
      </w:tr>
      <w:tr w:rsidR="00073D09" w14:paraId="46F7EFBE" w14:textId="77777777">
        <w:tc>
          <w:tcPr>
            <w:tcW w:w="5020" w:type="dxa"/>
            <w:tcBorders>
              <w:top w:val="dashed" w:sz="4" w:space="0" w:color="BFBFBF"/>
              <w:left w:val="none" w:sz="4" w:space="0" w:color="6E6E6E"/>
              <w:bottom w:val="dashed" w:sz="4" w:space="0" w:color="BFBFBF"/>
              <w:right w:val="none" w:sz="4" w:space="0" w:color="6E6E6E"/>
            </w:tcBorders>
          </w:tcPr>
          <w:p w14:paraId="099CA33E" w14:textId="77777777" w:rsidR="00073D09" w:rsidRDefault="00F649B5">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92F2543"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56DD6"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4CD6"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7A0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0F3A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F00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9DD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76F5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r>
      <w:tr w:rsidR="00073D09" w14:paraId="28064631" w14:textId="77777777">
        <w:tc>
          <w:tcPr>
            <w:tcW w:w="5020" w:type="dxa"/>
            <w:tcBorders>
              <w:top w:val="dashed" w:sz="4" w:space="0" w:color="BFBFBF"/>
              <w:left w:val="none" w:sz="4" w:space="0" w:color="6E6E6E"/>
              <w:bottom w:val="none" w:sz="4" w:space="0" w:color="BFBFBF"/>
              <w:right w:val="none" w:sz="4" w:space="0" w:color="6E6E6E"/>
            </w:tcBorders>
          </w:tcPr>
          <w:p w14:paraId="30B52544" w14:textId="77777777" w:rsidR="00073D09" w:rsidRDefault="00F649B5">
            <w:pPr>
              <w:pStyle w:val="ProductList-TableBody"/>
            </w:pPr>
            <w:r>
              <w:t>Advanced Threat Protection</w:t>
            </w:r>
            <w:r>
              <w:fldChar w:fldCharType="begin"/>
            </w:r>
            <w:r>
              <w:instrText xml:space="preserve"> XE "Advanced Threat Protection"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306361F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32144"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1F4B"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682B"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2375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49BF"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3D3E4"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B1CF" w14:textId="77777777" w:rsidR="00073D09" w:rsidRPr="004862E3" w:rsidRDefault="00073D09">
            <w:pPr>
              <w:pStyle w:val="ProductList-TableBody"/>
              <w:jc w:val="center"/>
              <w:rPr>
                <w:color w:val="000000" w:themeColor="text1"/>
              </w:rPr>
            </w:pPr>
          </w:p>
        </w:tc>
      </w:tr>
      <w:tr w:rsidR="00073D09" w14:paraId="5FE93014" w14:textId="77777777">
        <w:tc>
          <w:tcPr>
            <w:tcW w:w="5020" w:type="dxa"/>
            <w:tcBorders>
              <w:top w:val="none" w:sz="4" w:space="0" w:color="BFBFBF"/>
              <w:left w:val="none" w:sz="4" w:space="0" w:color="6E6E6E"/>
              <w:bottom w:val="none" w:sz="4" w:space="0" w:color="BFBFBF"/>
              <w:right w:val="none" w:sz="4" w:space="0" w:color="6E6E6E"/>
            </w:tcBorders>
          </w:tcPr>
          <w:p w14:paraId="13BF802C" w14:textId="77777777" w:rsidR="00073D09" w:rsidRDefault="00F649B5">
            <w:pPr>
              <w:pStyle w:val="ProductList-TableBody"/>
            </w:pPr>
            <w:r>
              <w:t>Import Service for Office 365</w:t>
            </w:r>
            <w:r>
              <w:fldChar w:fldCharType="begin"/>
            </w:r>
            <w:r>
              <w:instrText xml:space="preserve"> XE "Import Service for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34A4DE91"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3E90"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E4A4"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489D"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6B21"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9E6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2E29"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B8779" w14:textId="77777777" w:rsidR="00073D09" w:rsidRPr="004862E3" w:rsidRDefault="00073D09">
            <w:pPr>
              <w:pStyle w:val="ProductList-TableBody"/>
              <w:jc w:val="center"/>
              <w:rPr>
                <w:color w:val="000000" w:themeColor="text1"/>
              </w:rPr>
            </w:pPr>
          </w:p>
        </w:tc>
      </w:tr>
    </w:tbl>
    <w:p w14:paraId="0FE66AAD" w14:textId="77777777" w:rsidR="00073D09" w:rsidRDefault="00F649B5">
      <w:pPr>
        <w:pStyle w:val="ProductList-Offering1SubSection"/>
      </w:pPr>
      <w:bookmarkStart w:id="293" w:name="_Sec776"/>
      <w:r>
        <w:t>2.</w:t>
      </w:r>
      <w:r>
        <w:t>产品条件</w:t>
      </w:r>
      <w:bookmarkEnd w:id="293"/>
    </w:p>
    <w:tbl>
      <w:tblPr>
        <w:tblStyle w:val="PURTable"/>
        <w:tblW w:w="0" w:type="dxa"/>
        <w:tblLook w:val="04A0" w:firstRow="1" w:lastRow="0" w:firstColumn="1" w:lastColumn="0" w:noHBand="0" w:noVBand="1"/>
      </w:tblPr>
      <w:tblGrid>
        <w:gridCol w:w="3617"/>
        <w:gridCol w:w="3552"/>
        <w:gridCol w:w="3621"/>
      </w:tblGrid>
      <w:tr w:rsidR="00073D09" w14:paraId="1518C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7288C"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B3117"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971BF7"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073D09" w14:paraId="0D858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C8D15"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6114"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1F3E" w14:textId="77777777" w:rsidR="00073D09" w:rsidRDefault="00F649B5">
            <w:pPr>
              <w:pStyle w:val="ProductList-TableBody"/>
            </w:pPr>
            <w:r>
              <w:rPr>
                <w:color w:val="404040"/>
              </w:rPr>
              <w:t>促销：不适用</w:t>
            </w:r>
          </w:p>
        </w:tc>
      </w:tr>
      <w:tr w:rsidR="00073D09" w14:paraId="37AC2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D4DBC" w14:textId="77777777" w:rsidR="00073D09" w:rsidRDefault="00F649B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BABFADD"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DAC3"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587B9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B3B9"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76BB3D"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F6BD" w14:textId="77777777" w:rsidR="00073D09" w:rsidRDefault="00F649B5">
            <w:pPr>
              <w:pStyle w:val="ProductList-TableBody"/>
            </w:pPr>
            <w:r>
              <w:rPr>
                <w:color w:val="404040"/>
              </w:rPr>
              <w:t>学生使用权益：不适用</w:t>
            </w:r>
          </w:p>
        </w:tc>
      </w:tr>
    </w:tbl>
    <w:p w14:paraId="18CA67AA" w14:textId="77777777" w:rsidR="00073D09" w:rsidRDefault="00073D09">
      <w:pPr>
        <w:pStyle w:val="ProductList-Body"/>
      </w:pPr>
    </w:p>
    <w:p w14:paraId="27F796F6" w14:textId="77777777" w:rsidR="00073D09" w:rsidRDefault="00F649B5">
      <w:pPr>
        <w:pStyle w:val="ProductList-ClauseHeading"/>
      </w:pPr>
      <w:r>
        <w:t>2.1 Exchange Online Archiving for Exchange Server</w:t>
      </w:r>
    </w:p>
    <w:p w14:paraId="606729AA" w14:textId="77777777" w:rsidR="00073D09" w:rsidRDefault="00F649B5">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14:paraId="70B657D7" w14:textId="77777777" w:rsidR="00073D09" w:rsidRDefault="00073D09">
      <w:pPr>
        <w:pStyle w:val="ProductList-Body"/>
      </w:pPr>
    </w:p>
    <w:p w14:paraId="1E54C154" w14:textId="77777777" w:rsidR="00073D09" w:rsidRDefault="00F649B5">
      <w:pPr>
        <w:pStyle w:val="ProductList-ClauseHeading"/>
      </w:pPr>
      <w:r>
        <w:t>2.2 Exchange Online Archiving for Exchange Server A</w:t>
      </w:r>
    </w:p>
    <w:p w14:paraId="34896E7C" w14:textId="77777777" w:rsidR="00073D09" w:rsidRDefault="00F649B5">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14:paraId="17606304" w14:textId="77777777" w:rsidR="00073D09" w:rsidRDefault="00073D09">
      <w:pPr>
        <w:pStyle w:val="ProductList-Body"/>
      </w:pPr>
    </w:p>
    <w:p w14:paraId="67C34D5E" w14:textId="77777777" w:rsidR="00073D09" w:rsidRDefault="00F649B5">
      <w:pPr>
        <w:pStyle w:val="ProductList-ClauseHeading"/>
      </w:pPr>
      <w:r>
        <w:t>2.3 Exchange Online Protection</w:t>
      </w:r>
    </w:p>
    <w:p w14:paraId="4A7C02D6" w14:textId="77777777" w:rsidR="00073D09" w:rsidRDefault="00F649B5">
      <w:pPr>
        <w:pStyle w:val="ProductList-Body"/>
      </w:pPr>
      <w:r>
        <w:t>由于此在线服务是按域提供的，因此客户必须为服务范围内所有域（或子域）中的所有用户分配用户</w:t>
      </w:r>
      <w:r>
        <w:t xml:space="preserve"> SL</w:t>
      </w:r>
      <w:r>
        <w:t>。</w:t>
      </w:r>
    </w:p>
    <w:p w14:paraId="1285B6F8" w14:textId="77777777" w:rsidR="00073D09" w:rsidRDefault="00073D09">
      <w:pPr>
        <w:pStyle w:val="ProductList-Body"/>
      </w:pPr>
    </w:p>
    <w:p w14:paraId="2EC8F8CC" w14:textId="77777777" w:rsidR="00073D09" w:rsidRDefault="00F649B5">
      <w:pPr>
        <w:pStyle w:val="ProductList-Body"/>
      </w:pPr>
      <w:r>
        <w:t>获得</w:t>
      </w:r>
      <w:r>
        <w:t xml:space="preserve"> Enterprise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w:t>
      </w:r>
      <w:r>
        <w:t xml:space="preserve"> Enterprise CAL Suite </w:t>
      </w:r>
      <w:r>
        <w:t>或</w:t>
      </w:r>
      <w:r>
        <w:t xml:space="preserve"> Exchange Enterprise CAL with Services </w:t>
      </w:r>
      <w:r>
        <w:t>许可的数量如何。</w:t>
      </w:r>
    </w:p>
    <w:p w14:paraId="6EFD867E" w14:textId="77777777" w:rsidR="00073D09" w:rsidRDefault="00073D09">
      <w:pPr>
        <w:pStyle w:val="ProductList-Body"/>
      </w:pPr>
    </w:p>
    <w:p w14:paraId="0F1D8E8E" w14:textId="77777777" w:rsidR="00073D09" w:rsidRDefault="00F649B5">
      <w:pPr>
        <w:pStyle w:val="ProductList-ClauseHeading"/>
      </w:pPr>
      <w:r>
        <w:t xml:space="preserve">2.4 </w:t>
      </w:r>
      <w:r>
        <w:t>前提：附加用户</w:t>
      </w:r>
      <w:r>
        <w:t xml:space="preserve"> SL</w:t>
      </w:r>
    </w:p>
    <w:p w14:paraId="7BF29DF2" w14:textId="77777777" w:rsidR="00073D09" w:rsidRDefault="00F649B5">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25A24E3E"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4ABA3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067C7"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6457B402" w14:textId="77777777" w:rsidR="00073D09" w:rsidRDefault="00073D09">
      <w:pPr>
        <w:pStyle w:val="ProductList-Body"/>
      </w:pPr>
    </w:p>
    <w:p w14:paraId="13A19522" w14:textId="77777777" w:rsidR="00073D09" w:rsidRDefault="00F649B5">
      <w:pPr>
        <w:pStyle w:val="ProductList-Offering2HeadingNoBorder"/>
      </w:pPr>
      <w:bookmarkStart w:id="294" w:name="_Sec666"/>
      <w:r>
        <w:t>OneDrive for Business</w:t>
      </w:r>
      <w:bookmarkEnd w:id="294"/>
      <w:r>
        <w:fldChar w:fldCharType="begin"/>
      </w:r>
      <w:r>
        <w:instrText xml:space="preserve"> TC "</w:instrText>
      </w:r>
      <w:bookmarkStart w:id="295" w:name="_Toc431204077"/>
      <w:r>
        <w:instrText>OneDrive for Business</w:instrText>
      </w:r>
      <w:bookmarkEnd w:id="295"/>
      <w:r>
        <w:instrText>" \l 3</w:instrText>
      </w:r>
      <w:r>
        <w:fldChar w:fldCharType="end"/>
      </w:r>
    </w:p>
    <w:p w14:paraId="38E2FC1D" w14:textId="77777777" w:rsidR="00073D09" w:rsidRDefault="00F649B5">
      <w:pPr>
        <w:pStyle w:val="ProductList-Offering1SubSection"/>
      </w:pPr>
      <w:bookmarkStart w:id="296" w:name="_Sec722"/>
      <w:r>
        <w:t>1.</w:t>
      </w:r>
      <w:r>
        <w:t>计划可用性</w:t>
      </w:r>
      <w:bookmarkEnd w:id="296"/>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073D09" w14:paraId="4A5E43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EEB84D"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F216506"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D652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F72ED"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8A014"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1D8AA"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1AA7B"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5F76A"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18954"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63570576" w14:textId="77777777">
        <w:tc>
          <w:tcPr>
            <w:tcW w:w="5020" w:type="dxa"/>
            <w:tcBorders>
              <w:top w:val="single" w:sz="6" w:space="0" w:color="FFFFFF"/>
              <w:left w:val="none" w:sz="4" w:space="0" w:color="6E6E6E"/>
              <w:bottom w:val="none" w:sz="4" w:space="0" w:color="BFBFBF"/>
              <w:right w:val="none" w:sz="4" w:space="0" w:color="6E6E6E"/>
            </w:tcBorders>
          </w:tcPr>
          <w:p w14:paraId="1D623C84" w14:textId="77777777" w:rsidR="00073D09" w:rsidRDefault="00F649B5">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p>
          <w:p w14:paraId="5CB84900"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14:paraId="24D575EB"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87F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2501"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8C40"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5ADF"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254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0AC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AA41E" w14:textId="77777777" w:rsidR="00073D09" w:rsidRDefault="00073D09">
            <w:pPr>
              <w:pStyle w:val="ProductList-TableBody"/>
              <w:jc w:val="center"/>
            </w:pPr>
          </w:p>
        </w:tc>
      </w:tr>
    </w:tbl>
    <w:p w14:paraId="1C7975A8" w14:textId="77777777" w:rsidR="00073D09" w:rsidRDefault="00F649B5">
      <w:pPr>
        <w:pStyle w:val="ProductList-Offering1SubSection"/>
      </w:pPr>
      <w:bookmarkStart w:id="297" w:name="_Sec777"/>
      <w:r>
        <w:t>2.</w:t>
      </w:r>
      <w:r>
        <w:t>产品条件</w:t>
      </w:r>
      <w:bookmarkEnd w:id="297"/>
    </w:p>
    <w:tbl>
      <w:tblPr>
        <w:tblStyle w:val="PURTable"/>
        <w:tblW w:w="0" w:type="dxa"/>
        <w:tblLook w:val="04A0" w:firstRow="1" w:lastRow="0" w:firstColumn="1" w:lastColumn="0" w:noHBand="0" w:noVBand="1"/>
      </w:tblPr>
      <w:tblGrid>
        <w:gridCol w:w="3597"/>
        <w:gridCol w:w="3586"/>
        <w:gridCol w:w="3607"/>
      </w:tblGrid>
      <w:tr w:rsidR="00073D09" w14:paraId="63FDE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3762F"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F9E634"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D013FEA"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6F0E6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1D67"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BEB4"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C167" w14:textId="77777777" w:rsidR="00073D09" w:rsidRDefault="00F649B5">
            <w:pPr>
              <w:pStyle w:val="ProductList-TableBody"/>
            </w:pPr>
            <w:r>
              <w:rPr>
                <w:color w:val="404040"/>
              </w:rPr>
              <w:t>促销：不适用</w:t>
            </w:r>
          </w:p>
        </w:tc>
      </w:tr>
      <w:tr w:rsidR="00073D09" w14:paraId="73EBB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21F8"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872F159"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BD65"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2F1F2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CE18"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14:paraId="36493E12"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F9BA" w14:textId="77777777" w:rsidR="00073D09" w:rsidRDefault="00073D09">
            <w:pPr>
              <w:pStyle w:val="ProductList-TableBody"/>
            </w:pPr>
          </w:p>
        </w:tc>
      </w:tr>
    </w:tbl>
    <w:p w14:paraId="5A6C8201"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78C28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44CCA"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5AE13896" w14:textId="77777777" w:rsidR="00073D09" w:rsidRDefault="00073D09">
      <w:pPr>
        <w:pStyle w:val="ProductList-Body"/>
      </w:pPr>
    </w:p>
    <w:p w14:paraId="0D44B0FB" w14:textId="77777777" w:rsidR="00073D09" w:rsidRDefault="00F649B5">
      <w:pPr>
        <w:pStyle w:val="ProductList-Offering2HeadingNoBorder"/>
      </w:pPr>
      <w:bookmarkStart w:id="298" w:name="_Sec667"/>
      <w:r>
        <w:t>Project Online</w:t>
      </w:r>
      <w:bookmarkEnd w:id="298"/>
      <w:r>
        <w:fldChar w:fldCharType="begin"/>
      </w:r>
      <w:r>
        <w:instrText xml:space="preserve"> TC "</w:instrText>
      </w:r>
      <w:bookmarkStart w:id="299" w:name="_Toc431204078"/>
      <w:r>
        <w:instrText>Project Online</w:instrText>
      </w:r>
      <w:bookmarkEnd w:id="299"/>
      <w:r>
        <w:instrText>" \l 3</w:instrText>
      </w:r>
      <w:r>
        <w:fldChar w:fldCharType="end"/>
      </w:r>
    </w:p>
    <w:p w14:paraId="1F464289" w14:textId="77777777" w:rsidR="00073D09" w:rsidRDefault="00F649B5">
      <w:pPr>
        <w:pStyle w:val="ProductList-Offering1SubSection"/>
      </w:pPr>
      <w:bookmarkStart w:id="300" w:name="_Sec723"/>
      <w:r>
        <w:t>1.</w:t>
      </w:r>
      <w:r>
        <w:t>计划可用性</w:t>
      </w:r>
      <w:bookmarkEnd w:id="300"/>
    </w:p>
    <w:tbl>
      <w:tblPr>
        <w:tblStyle w:val="PURTable"/>
        <w:tblW w:w="0" w:type="dxa"/>
        <w:tblLook w:val="04A0" w:firstRow="1" w:lastRow="0" w:firstColumn="1" w:lastColumn="0" w:noHBand="0" w:noVBand="1"/>
      </w:tblPr>
      <w:tblGrid>
        <w:gridCol w:w="4447"/>
        <w:gridCol w:w="785"/>
        <w:gridCol w:w="787"/>
        <w:gridCol w:w="801"/>
        <w:gridCol w:w="709"/>
        <w:gridCol w:w="831"/>
        <w:gridCol w:w="825"/>
        <w:gridCol w:w="805"/>
        <w:gridCol w:w="794"/>
      </w:tblGrid>
      <w:tr w:rsidR="00073D09" w14:paraId="672FEC4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7341D5"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1B16DD6"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F5BF8"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81FE5"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C761F"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C6C9D"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F8559"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B77A8"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A3715"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576185FC" w14:textId="77777777">
        <w:tc>
          <w:tcPr>
            <w:tcW w:w="5020" w:type="dxa"/>
            <w:tcBorders>
              <w:top w:val="single" w:sz="6" w:space="0" w:color="FFFFFF"/>
              <w:left w:val="none" w:sz="4" w:space="0" w:color="6E6E6E"/>
              <w:bottom w:val="dashed" w:sz="4" w:space="0" w:color="BFBFBF"/>
              <w:right w:val="none" w:sz="4" w:space="0" w:color="6E6E6E"/>
            </w:tcBorders>
          </w:tcPr>
          <w:p w14:paraId="348957B6" w14:textId="77777777" w:rsidR="00073D09" w:rsidRDefault="00F649B5">
            <w:pPr>
              <w:pStyle w:val="ProductList-TableBody"/>
            </w:pPr>
            <w:r>
              <w:t>Project Online</w:t>
            </w:r>
            <w:r>
              <w:fldChar w:fldCharType="begin"/>
            </w:r>
            <w:r>
              <w:instrText xml:space="preserve"> XE "Project Online" </w:instrText>
            </w:r>
            <w:r>
              <w:fldChar w:fldCharType="end"/>
            </w:r>
          </w:p>
          <w:p w14:paraId="13F69FC3"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775BA99E"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11E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90EE"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E084"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EA9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828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9A2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4BDC8"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教育版产品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ST</w:t>
            </w:r>
            <w:r w:rsidRPr="004862E3">
              <w:rPr>
                <w:color w:val="000000" w:themeColor="text1"/>
              </w:rPr>
              <w:fldChar w:fldCharType="end"/>
            </w:r>
          </w:p>
        </w:tc>
      </w:tr>
      <w:tr w:rsidR="00073D09" w14:paraId="48552BC9" w14:textId="77777777">
        <w:tc>
          <w:tcPr>
            <w:tcW w:w="5020" w:type="dxa"/>
            <w:tcBorders>
              <w:top w:val="dashed" w:sz="4" w:space="0" w:color="BFBFBF"/>
              <w:left w:val="none" w:sz="4" w:space="0" w:color="6E6E6E"/>
              <w:bottom w:val="none" w:sz="4" w:space="0" w:color="BFBFBF"/>
              <w:right w:val="none" w:sz="4" w:space="0" w:color="6E6E6E"/>
            </w:tcBorders>
          </w:tcPr>
          <w:p w14:paraId="535DF6B4" w14:textId="77777777" w:rsidR="00073D09" w:rsidRDefault="00F649B5">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56CE2F48"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B978"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0020A"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247C"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5D46"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110F"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42FE"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3DC40" w14:textId="77777777" w:rsidR="00073D09" w:rsidRPr="004862E3" w:rsidRDefault="00073D09">
            <w:pPr>
              <w:pStyle w:val="ProductList-TableBody"/>
              <w:jc w:val="center"/>
              <w:rPr>
                <w:color w:val="000000" w:themeColor="text1"/>
              </w:rPr>
            </w:pPr>
          </w:p>
        </w:tc>
      </w:tr>
    </w:tbl>
    <w:p w14:paraId="067DA221" w14:textId="77777777" w:rsidR="00073D09" w:rsidRDefault="00F649B5">
      <w:pPr>
        <w:pStyle w:val="ProductList-Offering1SubSection"/>
      </w:pPr>
      <w:bookmarkStart w:id="301" w:name="_Sec778"/>
      <w:r>
        <w:t>2.</w:t>
      </w:r>
      <w:r>
        <w:t>产品条件</w:t>
      </w:r>
      <w:bookmarkEnd w:id="301"/>
    </w:p>
    <w:tbl>
      <w:tblPr>
        <w:tblStyle w:val="PURTable"/>
        <w:tblW w:w="0" w:type="dxa"/>
        <w:tblLook w:val="04A0" w:firstRow="1" w:lastRow="0" w:firstColumn="1" w:lastColumn="0" w:noHBand="0" w:noVBand="1"/>
      </w:tblPr>
      <w:tblGrid>
        <w:gridCol w:w="3597"/>
        <w:gridCol w:w="3586"/>
        <w:gridCol w:w="3607"/>
      </w:tblGrid>
      <w:tr w:rsidR="00073D09" w14:paraId="0A8A0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172E1"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0DFA1"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6FFEAD"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74619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E9DB"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71E3"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1111" w14:textId="77777777" w:rsidR="00073D09" w:rsidRDefault="00F649B5">
            <w:pPr>
              <w:pStyle w:val="ProductList-TableBody"/>
            </w:pPr>
            <w:r>
              <w:rPr>
                <w:color w:val="404040"/>
              </w:rPr>
              <w:t>促销：不适用</w:t>
            </w:r>
          </w:p>
        </w:tc>
      </w:tr>
      <w:tr w:rsidR="00073D09" w14:paraId="0E475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3BF4"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B48F428"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6750"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30666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21B2F"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2D9D87A"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AA91" w14:textId="77777777" w:rsidR="00073D09" w:rsidRDefault="00F649B5">
            <w:pPr>
              <w:pStyle w:val="ProductList-TableBody"/>
            </w:pPr>
            <w:r>
              <w:rPr>
                <w:color w:val="404040"/>
              </w:rPr>
              <w:t>学生使用权益：不适用</w:t>
            </w:r>
          </w:p>
        </w:tc>
      </w:tr>
    </w:tbl>
    <w:p w14:paraId="6453721E"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7702E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DE2CE"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4564059F" w14:textId="77777777" w:rsidR="00073D09" w:rsidRDefault="00073D09">
      <w:pPr>
        <w:pStyle w:val="ProductList-Body"/>
      </w:pPr>
    </w:p>
    <w:p w14:paraId="293887E5" w14:textId="77777777" w:rsidR="00073D09" w:rsidRDefault="00F649B5">
      <w:pPr>
        <w:pStyle w:val="ProductList-Offering2HeadingNoBorder"/>
      </w:pPr>
      <w:bookmarkStart w:id="302" w:name="_Sec668"/>
      <w:r>
        <w:t>SharePoint Online</w:t>
      </w:r>
      <w:bookmarkEnd w:id="302"/>
      <w:r>
        <w:fldChar w:fldCharType="begin"/>
      </w:r>
      <w:r>
        <w:instrText xml:space="preserve"> TC "</w:instrText>
      </w:r>
      <w:bookmarkStart w:id="303" w:name="_Toc431204079"/>
      <w:r>
        <w:instrText>SharePoint Online</w:instrText>
      </w:r>
      <w:bookmarkEnd w:id="303"/>
      <w:r>
        <w:instrText>" \l 3</w:instrText>
      </w:r>
      <w:r>
        <w:fldChar w:fldCharType="end"/>
      </w:r>
    </w:p>
    <w:p w14:paraId="78C21B94" w14:textId="77777777" w:rsidR="00073D09" w:rsidRDefault="00F649B5">
      <w:pPr>
        <w:pStyle w:val="ProductList-Offering1SubSection"/>
      </w:pPr>
      <w:bookmarkStart w:id="304" w:name="_Sec724"/>
      <w:r>
        <w:t>1.</w:t>
      </w:r>
      <w:r>
        <w:t>计划可用性</w:t>
      </w:r>
      <w:bookmarkEnd w:id="304"/>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073D09" w14:paraId="14E436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A8F03B"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114DDD3"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ED20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D13DE"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FE8A4"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CAFE0"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3E51D"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960FA"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A2FAF"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19334221" w14:textId="77777777">
        <w:tc>
          <w:tcPr>
            <w:tcW w:w="5020" w:type="dxa"/>
            <w:tcBorders>
              <w:top w:val="single" w:sz="6" w:space="0" w:color="FFFFFF"/>
              <w:left w:val="none" w:sz="4" w:space="0" w:color="6E6E6E"/>
              <w:bottom w:val="single" w:sz="6" w:space="0" w:color="FFFFFF"/>
              <w:right w:val="none" w:sz="4" w:space="0" w:color="6E6E6E"/>
            </w:tcBorders>
          </w:tcPr>
          <w:p w14:paraId="12152611" w14:textId="77777777" w:rsidR="00073D09" w:rsidRDefault="00F649B5">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14:paraId="50620423"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81C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07E2"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B2E1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CD2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0B7F"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5B9F0"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B0BE0" w14:textId="77777777" w:rsidR="00073D09" w:rsidRPr="004862E3" w:rsidRDefault="00073D09">
            <w:pPr>
              <w:pStyle w:val="ProductList-TableBody"/>
              <w:jc w:val="center"/>
              <w:rPr>
                <w:color w:val="000000" w:themeColor="text1"/>
              </w:rPr>
            </w:pPr>
          </w:p>
        </w:tc>
      </w:tr>
      <w:tr w:rsidR="00073D09" w14:paraId="70F9CE43" w14:textId="77777777">
        <w:tc>
          <w:tcPr>
            <w:tcW w:w="5020" w:type="dxa"/>
            <w:tcBorders>
              <w:top w:val="single" w:sz="6" w:space="0" w:color="FFFFFF"/>
              <w:left w:val="none" w:sz="4" w:space="0" w:color="6E6E6E"/>
              <w:bottom w:val="single" w:sz="6" w:space="0" w:color="FFFFFF"/>
              <w:right w:val="none" w:sz="4" w:space="0" w:color="6E6E6E"/>
            </w:tcBorders>
          </w:tcPr>
          <w:p w14:paraId="5E7CB6D7" w14:textId="77777777" w:rsidR="00073D09" w:rsidRDefault="00F649B5">
            <w:pPr>
              <w:pStyle w:val="ProductList-TableBody"/>
            </w:pPr>
            <w:r>
              <w:t xml:space="preserve">SharePoint Online </w:t>
            </w:r>
            <w:r>
              <w:t>计划</w:t>
            </w:r>
            <w:r>
              <w:t xml:space="preserve"> 1 Add-on</w:t>
            </w:r>
            <w:r>
              <w:fldChar w:fldCharType="begin"/>
            </w:r>
            <w:r>
              <w:instrText xml:space="preserve"> XE "SharePoint Online </w:instrText>
            </w:r>
            <w:r>
              <w:instrText>计划</w:instrText>
            </w:r>
            <w:r>
              <w:instrText xml:space="preserve"> 1 Add-on"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14:paraId="717F418D"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AA32"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81044"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BAD9"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EEE0"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8CB4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A928B"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4CA18" w14:textId="77777777" w:rsidR="00073D09" w:rsidRPr="004862E3" w:rsidRDefault="00073D09">
            <w:pPr>
              <w:pStyle w:val="ProductList-TableBody"/>
              <w:jc w:val="center"/>
              <w:rPr>
                <w:color w:val="000000" w:themeColor="text1"/>
              </w:rPr>
            </w:pPr>
          </w:p>
        </w:tc>
      </w:tr>
      <w:tr w:rsidR="00073D09" w14:paraId="1CF41DD9" w14:textId="77777777">
        <w:tc>
          <w:tcPr>
            <w:tcW w:w="5020" w:type="dxa"/>
            <w:tcBorders>
              <w:top w:val="single" w:sz="6" w:space="0" w:color="FFFFFF"/>
              <w:left w:val="none" w:sz="4" w:space="0" w:color="6E6E6E"/>
              <w:bottom w:val="single" w:sz="6" w:space="0" w:color="FFFFFF"/>
              <w:right w:val="none" w:sz="4" w:space="0" w:color="6E6E6E"/>
            </w:tcBorders>
          </w:tcPr>
          <w:p w14:paraId="3A6ACE7C" w14:textId="77777777" w:rsidR="00073D09" w:rsidRDefault="00F649B5">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14:paraId="2E80457D"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891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893B"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6DA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9BF9"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867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1384"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BB24D" w14:textId="77777777" w:rsidR="00073D09" w:rsidRPr="004862E3" w:rsidRDefault="00073D09">
            <w:pPr>
              <w:pStyle w:val="ProductList-TableBody"/>
              <w:jc w:val="center"/>
              <w:rPr>
                <w:color w:val="000000" w:themeColor="text1"/>
              </w:rPr>
            </w:pPr>
          </w:p>
        </w:tc>
      </w:tr>
      <w:tr w:rsidR="00073D09" w14:paraId="56B1CF2F" w14:textId="77777777">
        <w:tc>
          <w:tcPr>
            <w:tcW w:w="5020" w:type="dxa"/>
            <w:tcBorders>
              <w:top w:val="single" w:sz="6" w:space="0" w:color="FFFFFF"/>
              <w:left w:val="none" w:sz="4" w:space="0" w:color="6E6E6E"/>
              <w:bottom w:val="none" w:sz="4" w:space="0" w:color="BFBFBF"/>
              <w:right w:val="none" w:sz="4" w:space="0" w:color="6E6E6E"/>
            </w:tcBorders>
          </w:tcPr>
          <w:p w14:paraId="5C29DA8F" w14:textId="77777777" w:rsidR="00073D09" w:rsidRDefault="00F649B5">
            <w:pPr>
              <w:pStyle w:val="ProductList-TableBody"/>
            </w:pPr>
            <w:r>
              <w:t>Office 365 Extra File Storage 1 GB</w:t>
            </w:r>
            <w:r>
              <w:fldChar w:fldCharType="begin"/>
            </w:r>
            <w:r>
              <w:instrText xml:space="preserve"> XE "Office 365 Extra File Storage 1 GB" </w:instrText>
            </w:r>
            <w:r>
              <w:fldChar w:fldCharType="end"/>
            </w:r>
            <w:r>
              <w:t>（附加</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14:paraId="4CB279CA"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0C0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64E7A"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D6C9F"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CE27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76E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5D2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A587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教育版产品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ST</w:t>
            </w:r>
            <w:r w:rsidRPr="004862E3">
              <w:rPr>
                <w:color w:val="000000" w:themeColor="text1"/>
              </w:rPr>
              <w:fldChar w:fldCharType="end"/>
            </w:r>
          </w:p>
        </w:tc>
      </w:tr>
    </w:tbl>
    <w:p w14:paraId="7E663030" w14:textId="77777777" w:rsidR="00073D09" w:rsidRDefault="00F649B5">
      <w:pPr>
        <w:pStyle w:val="ProductList-Offering1SubSection"/>
      </w:pPr>
      <w:bookmarkStart w:id="305" w:name="_Sec779"/>
      <w:r>
        <w:t>2.</w:t>
      </w:r>
      <w:r>
        <w:t>产品条件</w:t>
      </w:r>
      <w:bookmarkEnd w:id="305"/>
    </w:p>
    <w:tbl>
      <w:tblPr>
        <w:tblStyle w:val="PURTable"/>
        <w:tblW w:w="0" w:type="dxa"/>
        <w:tblLook w:val="04A0" w:firstRow="1" w:lastRow="0" w:firstColumn="1" w:lastColumn="0" w:noHBand="0" w:noVBand="1"/>
      </w:tblPr>
      <w:tblGrid>
        <w:gridCol w:w="3597"/>
        <w:gridCol w:w="3586"/>
        <w:gridCol w:w="3607"/>
      </w:tblGrid>
      <w:tr w:rsidR="00073D09" w14:paraId="07AA6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393C8"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591A53"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B53C49B"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13119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FE8C"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1289"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C4CC" w14:textId="77777777" w:rsidR="00073D09" w:rsidRDefault="00F649B5">
            <w:pPr>
              <w:pStyle w:val="ProductList-TableBody"/>
            </w:pPr>
            <w:r>
              <w:rPr>
                <w:color w:val="404040"/>
              </w:rPr>
              <w:t>促销：不适用</w:t>
            </w:r>
          </w:p>
        </w:tc>
      </w:tr>
      <w:tr w:rsidR="00073D09" w14:paraId="059042E5" w14:textId="77777777">
        <w:tc>
          <w:tcPr>
            <w:tcW w:w="4040" w:type="dxa"/>
            <w:tcBorders>
              <w:top w:val="single" w:sz="4" w:space="0" w:color="000000"/>
              <w:left w:val="single" w:sz="4" w:space="0" w:color="000000"/>
              <w:bottom w:val="single" w:sz="4" w:space="0" w:color="000000"/>
              <w:right w:val="single" w:sz="4" w:space="0" w:color="000000"/>
            </w:tcBorders>
          </w:tcPr>
          <w:p w14:paraId="247472FF" w14:textId="77777777" w:rsidR="00073D09" w:rsidRDefault="00F649B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226C6C9E"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A3EB"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13514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FA7A"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14:paraId="122FBF0A"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9642" w14:textId="77777777" w:rsidR="00073D09" w:rsidRDefault="00F649B5">
            <w:pPr>
              <w:pStyle w:val="ProductList-TableBody"/>
            </w:pPr>
            <w:r>
              <w:rPr>
                <w:color w:val="404040"/>
              </w:rPr>
              <w:t>学生使用权益：不适用</w:t>
            </w:r>
          </w:p>
        </w:tc>
      </w:tr>
    </w:tbl>
    <w:p w14:paraId="2F4DE8A4" w14:textId="77777777" w:rsidR="00073D09" w:rsidRDefault="00073D09">
      <w:pPr>
        <w:pStyle w:val="ProductList-Body"/>
      </w:pPr>
    </w:p>
    <w:p w14:paraId="5AE2AA8D" w14:textId="77777777" w:rsidR="00073D09" w:rsidRDefault="00F649B5">
      <w:pPr>
        <w:pStyle w:val="ProductList-ClauseHeading"/>
      </w:pPr>
      <w:r>
        <w:t xml:space="preserve">2.1 </w:t>
      </w:r>
      <w:r>
        <w:t>前提：附加用户</w:t>
      </w:r>
      <w:r>
        <w:t xml:space="preserve"> SL</w:t>
      </w:r>
    </w:p>
    <w:p w14:paraId="44B5CE4C" w14:textId="77777777" w:rsidR="00073D09" w:rsidRDefault="00F649B5">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0DB802BE" w14:textId="77777777" w:rsidR="00073D09" w:rsidRDefault="00073D09">
      <w:pPr>
        <w:pStyle w:val="ProductList-Body"/>
      </w:pPr>
    </w:p>
    <w:p w14:paraId="674DF149" w14:textId="77777777" w:rsidR="00073D09" w:rsidRDefault="00F649B5">
      <w:pPr>
        <w:pStyle w:val="ProductList-ClauseHeading"/>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14:paraId="342E7B8D" w14:textId="77777777" w:rsidR="00073D09" w:rsidRDefault="00F649B5">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14:paraId="764697A0"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19242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3D94D"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1A45FC09" w14:textId="77777777" w:rsidR="00073D09" w:rsidRDefault="00073D09">
      <w:pPr>
        <w:pStyle w:val="ProductList-Body"/>
      </w:pPr>
    </w:p>
    <w:p w14:paraId="09E2A0FE" w14:textId="77777777" w:rsidR="00073D09" w:rsidRDefault="00F649B5">
      <w:pPr>
        <w:pStyle w:val="ProductList-Offering2HeadingNoBorder"/>
      </w:pPr>
      <w:bookmarkStart w:id="306" w:name="_Sec669"/>
      <w:r>
        <w:t>Skype for Business Online</w:t>
      </w:r>
      <w:bookmarkEnd w:id="306"/>
      <w:r>
        <w:fldChar w:fldCharType="begin"/>
      </w:r>
      <w:r>
        <w:instrText xml:space="preserve"> TC "</w:instrText>
      </w:r>
      <w:bookmarkStart w:id="307" w:name="_Toc431204080"/>
      <w:r>
        <w:instrText>Skype for Business Online</w:instrText>
      </w:r>
      <w:bookmarkEnd w:id="307"/>
      <w:r>
        <w:instrText>" \l 3</w:instrText>
      </w:r>
      <w:r>
        <w:fldChar w:fldCharType="end"/>
      </w:r>
    </w:p>
    <w:p w14:paraId="5646DAD5" w14:textId="77777777" w:rsidR="00073D09" w:rsidRDefault="00F649B5">
      <w:pPr>
        <w:pStyle w:val="ProductList-Offering1SubSection"/>
      </w:pPr>
      <w:bookmarkStart w:id="308" w:name="_Sec725"/>
      <w:r>
        <w:t>1.</w:t>
      </w:r>
      <w:r>
        <w:t>计划可用性</w:t>
      </w:r>
      <w:bookmarkEnd w:id="308"/>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073D09" w14:paraId="6126EE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45FDCF"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326E5A2"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46660"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82147"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187AC"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E9405"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1690C"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7B40C"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2FD2A"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15B7D453" w14:textId="77777777">
        <w:tc>
          <w:tcPr>
            <w:tcW w:w="5020" w:type="dxa"/>
            <w:tcBorders>
              <w:top w:val="single" w:sz="6" w:space="0" w:color="FFFFFF"/>
              <w:left w:val="none" w:sz="4" w:space="0" w:color="6E6E6E"/>
              <w:bottom w:val="dashed" w:sz="4" w:space="0" w:color="BFBFBF"/>
              <w:right w:val="none" w:sz="4" w:space="0" w:color="6E6E6E"/>
            </w:tcBorders>
          </w:tcPr>
          <w:p w14:paraId="2DA03CF1" w14:textId="77777777" w:rsidR="00073D09" w:rsidRDefault="00F649B5">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p>
          <w:p w14:paraId="774EC350" w14:textId="77777777" w:rsidR="00073D09" w:rsidRDefault="00F649B5">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23A7C522"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609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BC38"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A1D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55F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541A"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107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30DF" w14:textId="77777777" w:rsidR="00073D09" w:rsidRDefault="00073D09">
            <w:pPr>
              <w:pStyle w:val="ProductList-TableBody"/>
              <w:jc w:val="center"/>
            </w:pPr>
          </w:p>
        </w:tc>
      </w:tr>
      <w:tr w:rsidR="00073D09" w14:paraId="7C545024" w14:textId="77777777">
        <w:tc>
          <w:tcPr>
            <w:tcW w:w="5020" w:type="dxa"/>
            <w:tcBorders>
              <w:top w:val="dashed" w:sz="4" w:space="0" w:color="BFBFBF"/>
              <w:left w:val="none" w:sz="4" w:space="0" w:color="6E6E6E"/>
              <w:bottom w:val="dashed" w:sz="4" w:space="0" w:color="BFBFBF"/>
              <w:right w:val="none" w:sz="4" w:space="0" w:color="6E6E6E"/>
            </w:tcBorders>
          </w:tcPr>
          <w:p w14:paraId="48592A8D" w14:textId="77777777" w:rsidR="00073D09" w:rsidRDefault="00F649B5">
            <w:pPr>
              <w:pStyle w:val="ProductList-TableBody"/>
            </w:pPr>
            <w:r>
              <w:t xml:space="preserve">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FC2381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A904"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01A8"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3F9A"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4F247"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F6708"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848F"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35F3" w14:textId="77777777" w:rsidR="00073D09" w:rsidRDefault="00073D09">
            <w:pPr>
              <w:pStyle w:val="ProductList-TableBody"/>
              <w:jc w:val="center"/>
            </w:pPr>
          </w:p>
        </w:tc>
      </w:tr>
      <w:tr w:rsidR="00073D09" w14:paraId="670A5477" w14:textId="77777777">
        <w:tc>
          <w:tcPr>
            <w:tcW w:w="5020" w:type="dxa"/>
            <w:tcBorders>
              <w:top w:val="dashed" w:sz="4" w:space="0" w:color="BFBFBF"/>
              <w:left w:val="none" w:sz="4" w:space="0" w:color="6E6E6E"/>
              <w:bottom w:val="none" w:sz="4" w:space="0" w:color="BFBFBF"/>
              <w:right w:val="none" w:sz="4" w:space="0" w:color="6E6E6E"/>
            </w:tcBorders>
          </w:tcPr>
          <w:p w14:paraId="49935D01" w14:textId="77777777" w:rsidR="00073D09" w:rsidRDefault="00F649B5">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3563C6CE"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EA5B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7AE33"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C32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9258"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F0D2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美国政府社区云服务</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UC</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7E96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11D36" w14:textId="77777777" w:rsidR="00073D09" w:rsidRDefault="00073D09">
            <w:pPr>
              <w:pStyle w:val="ProductList-TableBody"/>
              <w:jc w:val="center"/>
            </w:pPr>
          </w:p>
        </w:tc>
      </w:tr>
    </w:tbl>
    <w:p w14:paraId="12574DBF" w14:textId="77777777" w:rsidR="00073D09" w:rsidRDefault="00F649B5">
      <w:pPr>
        <w:pStyle w:val="ProductList-Offering1SubSection"/>
      </w:pPr>
      <w:bookmarkStart w:id="309" w:name="_Sec780"/>
      <w:r>
        <w:t>2.</w:t>
      </w:r>
      <w:r>
        <w:t>产品条件</w:t>
      </w:r>
      <w:bookmarkEnd w:id="309"/>
    </w:p>
    <w:tbl>
      <w:tblPr>
        <w:tblStyle w:val="PURTable"/>
        <w:tblW w:w="0" w:type="dxa"/>
        <w:tblLook w:val="04A0" w:firstRow="1" w:lastRow="0" w:firstColumn="1" w:lastColumn="0" w:noHBand="0" w:noVBand="1"/>
      </w:tblPr>
      <w:tblGrid>
        <w:gridCol w:w="3597"/>
        <w:gridCol w:w="3586"/>
        <w:gridCol w:w="3607"/>
      </w:tblGrid>
      <w:tr w:rsidR="00073D09" w14:paraId="01FCB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E5D2C"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593115"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7BCD323" w14:textId="77777777" w:rsidR="00073D09" w:rsidRDefault="00F649B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73D09" w14:paraId="5DDD1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7F5C"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DBFE"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7B83" w14:textId="77777777" w:rsidR="00073D09" w:rsidRDefault="00F649B5">
            <w:pPr>
              <w:pStyle w:val="ProductList-TableBody"/>
            </w:pPr>
            <w:r>
              <w:rPr>
                <w:color w:val="404040"/>
              </w:rPr>
              <w:t>促销：不适用</w:t>
            </w:r>
          </w:p>
        </w:tc>
      </w:tr>
      <w:tr w:rsidR="00073D09" w14:paraId="43E9B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4A26"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07D47A8"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C62E"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28679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712B"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14:paraId="2C736D11" w14:textId="77777777" w:rsidR="00073D09" w:rsidRDefault="00F649B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F51F" w14:textId="77777777" w:rsidR="00073D09" w:rsidRDefault="00073D09">
            <w:pPr>
              <w:pStyle w:val="ProductList-TableBody"/>
            </w:pPr>
          </w:p>
        </w:tc>
      </w:tr>
    </w:tbl>
    <w:p w14:paraId="2A532173" w14:textId="77777777" w:rsidR="00073D09" w:rsidRDefault="00073D09">
      <w:pPr>
        <w:pStyle w:val="ProductList-Body"/>
      </w:pPr>
    </w:p>
    <w:p w14:paraId="5236FBEA" w14:textId="77777777" w:rsidR="00073D09" w:rsidRDefault="00F649B5">
      <w:pPr>
        <w:pStyle w:val="ProductList-ClauseHeading"/>
      </w:pPr>
      <w:r>
        <w:t>2.1 Lync for Mac 2011</w:t>
      </w:r>
    </w:p>
    <w:p w14:paraId="226B1042" w14:textId="77777777" w:rsidR="00073D09" w:rsidRDefault="00F649B5">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14:paraId="005B7C10" w14:textId="77777777" w:rsidR="00073D09" w:rsidRDefault="00073D09">
      <w:pPr>
        <w:pStyle w:val="ProductList-Body"/>
      </w:pPr>
    </w:p>
    <w:p w14:paraId="50B31B3F" w14:textId="77777777" w:rsidR="00073D09" w:rsidRDefault="00F649B5">
      <w:pPr>
        <w:pStyle w:val="ProductList-ClauseHeading"/>
      </w:pPr>
      <w:r>
        <w:t xml:space="preserve">2.2 </w:t>
      </w:r>
      <w:r>
        <w:t>前提：附加用户</w:t>
      </w:r>
      <w:r>
        <w:t xml:space="preserve"> SL</w:t>
      </w:r>
    </w:p>
    <w:p w14:paraId="02292AE4" w14:textId="77777777" w:rsidR="00073D09" w:rsidRDefault="00F649B5">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005F1704"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11754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2B20C"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5C0B35A7" w14:textId="77777777" w:rsidR="00073D09" w:rsidRDefault="00073D09">
      <w:pPr>
        <w:pStyle w:val="ProductList-Body"/>
      </w:pPr>
    </w:p>
    <w:p w14:paraId="35163956" w14:textId="77777777" w:rsidR="00073D09" w:rsidRDefault="00F649B5">
      <w:pPr>
        <w:pStyle w:val="ProductList-OfferingGroupHeading"/>
      </w:pPr>
      <w:bookmarkStart w:id="310" w:name="_Sec635"/>
      <w:r>
        <w:t>其他在线服务</w:t>
      </w:r>
      <w:bookmarkEnd w:id="310"/>
      <w:r>
        <w:fldChar w:fldCharType="begin"/>
      </w:r>
      <w:r>
        <w:instrText xml:space="preserve"> TC "</w:instrText>
      </w:r>
      <w:bookmarkStart w:id="311" w:name="_Toc431204081"/>
      <w:r>
        <w:instrText>其他在线服务</w:instrText>
      </w:r>
      <w:bookmarkEnd w:id="311"/>
      <w:r>
        <w:instrText>" \l 2</w:instrText>
      </w:r>
      <w:r>
        <w:fldChar w:fldCharType="end"/>
      </w:r>
    </w:p>
    <w:p w14:paraId="30A260C6" w14:textId="77777777" w:rsidR="00073D09" w:rsidRDefault="00F649B5">
      <w:pPr>
        <w:pStyle w:val="ProductList-Offering2HeadingNoBorder"/>
      </w:pPr>
      <w:bookmarkStart w:id="312" w:name="_Sec670"/>
      <w:r>
        <w:t>Bing Maps</w:t>
      </w:r>
      <w:bookmarkEnd w:id="312"/>
      <w:r>
        <w:fldChar w:fldCharType="begin"/>
      </w:r>
      <w:r>
        <w:instrText xml:space="preserve"> TC "</w:instrText>
      </w:r>
      <w:bookmarkStart w:id="313" w:name="_Toc431204082"/>
      <w:r>
        <w:instrText>Bing Maps</w:instrText>
      </w:r>
      <w:bookmarkEnd w:id="313"/>
      <w:r>
        <w:instrText>" \l 3</w:instrText>
      </w:r>
      <w:r>
        <w:fldChar w:fldCharType="end"/>
      </w:r>
    </w:p>
    <w:p w14:paraId="60675F2C" w14:textId="77777777" w:rsidR="00073D09" w:rsidRDefault="00F649B5">
      <w:pPr>
        <w:pStyle w:val="ProductList-Offering1SubSection"/>
      </w:pPr>
      <w:bookmarkStart w:id="314" w:name="_Sec726"/>
      <w:r>
        <w:t>1.</w:t>
      </w:r>
      <w:r>
        <w:t>计划可用性</w:t>
      </w:r>
      <w:bookmarkEnd w:id="314"/>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073D09" w14:paraId="1E071C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BB139E"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BEC7F2C"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78EAD"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97EEE"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74282"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F4B19"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0B7B3"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44203"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5742F"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21531AB9" w14:textId="77777777">
        <w:tc>
          <w:tcPr>
            <w:tcW w:w="5020" w:type="dxa"/>
            <w:tcBorders>
              <w:top w:val="single" w:sz="6" w:space="0" w:color="FFFFFF"/>
              <w:left w:val="none" w:sz="4" w:space="0" w:color="6E6E6E"/>
              <w:bottom w:val="dashed" w:sz="4" w:space="0" w:color="BFBFBF"/>
              <w:right w:val="none" w:sz="4" w:space="0" w:color="6E6E6E"/>
            </w:tcBorders>
          </w:tcPr>
          <w:p w14:paraId="11CDA993" w14:textId="77777777" w:rsidR="00073D09" w:rsidRDefault="00F649B5">
            <w:pPr>
              <w:pStyle w:val="ProductList-TableBody"/>
            </w:pPr>
            <w:r>
              <w:t xml:space="preserve">Bing Maps </w:t>
            </w:r>
            <w:r>
              <w:t>消费者跟踪每资产每月订购</w:t>
            </w:r>
            <w:r>
              <w:fldChar w:fldCharType="begin"/>
            </w:r>
            <w:r>
              <w:instrText xml:space="preserve"> XE "Bing Maps </w:instrText>
            </w:r>
            <w:r>
              <w:instrText>消费者跟踪每资产每月订购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9EF329D"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56C1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1A34"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F5B0"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32EA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0AEA"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C9BD6"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265B" w14:textId="77777777" w:rsidR="00073D09" w:rsidRDefault="00073D09">
            <w:pPr>
              <w:pStyle w:val="ProductList-TableBody"/>
              <w:jc w:val="center"/>
            </w:pPr>
          </w:p>
        </w:tc>
      </w:tr>
      <w:tr w:rsidR="00073D09" w14:paraId="047CC63A" w14:textId="77777777">
        <w:tc>
          <w:tcPr>
            <w:tcW w:w="5020" w:type="dxa"/>
            <w:tcBorders>
              <w:top w:val="dashed" w:sz="4" w:space="0" w:color="BFBFBF"/>
              <w:left w:val="none" w:sz="4" w:space="0" w:color="6E6E6E"/>
              <w:bottom w:val="dashed" w:sz="4" w:space="0" w:color="BFBFBF"/>
              <w:right w:val="none" w:sz="4" w:space="0" w:color="6E6E6E"/>
            </w:tcBorders>
          </w:tcPr>
          <w:p w14:paraId="0C34DE63" w14:textId="77777777" w:rsidR="00073D09" w:rsidRDefault="00F649B5">
            <w:pPr>
              <w:pStyle w:val="ProductList-TableBody"/>
            </w:pPr>
            <w:r>
              <w:t xml:space="preserve">Bing Maps Enterprise </w:t>
            </w:r>
            <w: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4431C3" w14:textId="77777777" w:rsidR="00073D09" w:rsidRDefault="00F649B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5EFB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0C36"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2717"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F956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F6B9"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BF11"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E14A" w14:textId="77777777" w:rsidR="00073D09" w:rsidRDefault="00073D09">
            <w:pPr>
              <w:pStyle w:val="ProductList-TableBody"/>
              <w:jc w:val="center"/>
            </w:pPr>
          </w:p>
        </w:tc>
      </w:tr>
      <w:tr w:rsidR="00073D09" w14:paraId="46E830D4" w14:textId="77777777">
        <w:tc>
          <w:tcPr>
            <w:tcW w:w="5020" w:type="dxa"/>
            <w:tcBorders>
              <w:top w:val="dashed" w:sz="4" w:space="0" w:color="BFBFBF"/>
              <w:left w:val="none" w:sz="4" w:space="0" w:color="6E6E6E"/>
              <w:bottom w:val="dashed" w:sz="4" w:space="0" w:color="BFBFBF"/>
              <w:right w:val="none" w:sz="4" w:space="0" w:color="6E6E6E"/>
            </w:tcBorders>
          </w:tcPr>
          <w:p w14:paraId="41CD59BD" w14:textId="77777777" w:rsidR="00073D09" w:rsidRDefault="00F649B5">
            <w:pPr>
              <w:pStyle w:val="ProductList-TableBody"/>
            </w:pPr>
            <w:r>
              <w:t xml:space="preserve">Bing Maps </w:t>
            </w:r>
            <w:r>
              <w:t>内部网站用途</w:t>
            </w:r>
            <w:r>
              <w:t xml:space="preserve"> 10 </w:t>
            </w:r>
            <w: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F88A1D" w14:textId="77777777" w:rsidR="00073D09" w:rsidRDefault="00F649B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6E4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4BE0"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AA4A"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7B186"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36F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2D6E0"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A3DF9" w14:textId="77777777" w:rsidR="00073D09" w:rsidRDefault="00073D09">
            <w:pPr>
              <w:pStyle w:val="ProductList-TableBody"/>
              <w:jc w:val="center"/>
            </w:pPr>
          </w:p>
        </w:tc>
      </w:tr>
      <w:tr w:rsidR="00073D09" w14:paraId="58F98D13" w14:textId="77777777">
        <w:tc>
          <w:tcPr>
            <w:tcW w:w="5020" w:type="dxa"/>
            <w:tcBorders>
              <w:top w:val="dashed" w:sz="4" w:space="0" w:color="BFBFBF"/>
              <w:left w:val="none" w:sz="4" w:space="0" w:color="6E6E6E"/>
              <w:bottom w:val="dashed" w:sz="4" w:space="0" w:color="BFBFBF"/>
              <w:right w:val="none" w:sz="4" w:space="0" w:color="6E6E6E"/>
            </w:tcBorders>
          </w:tcPr>
          <w:p w14:paraId="54A617C5" w14:textId="77777777" w:rsidR="00073D09" w:rsidRDefault="00F649B5">
            <w:pPr>
              <w:pStyle w:val="ProductList-TableBody"/>
            </w:pPr>
            <w:r>
              <w:t xml:space="preserve">Bing Maps </w:t>
            </w:r>
            <w:r>
              <w:t>内部网站用途</w:t>
            </w:r>
            <w:r>
              <w:t xml:space="preserve"> 25 </w:t>
            </w:r>
            <w: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EAC9D8" w14:textId="77777777" w:rsidR="00073D09" w:rsidRDefault="00F649B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1ED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0E602"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4C064"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5BFE8"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FD94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98B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4387" w14:textId="77777777" w:rsidR="00073D09" w:rsidRDefault="00073D09">
            <w:pPr>
              <w:pStyle w:val="ProductList-TableBody"/>
              <w:jc w:val="center"/>
            </w:pPr>
          </w:p>
        </w:tc>
      </w:tr>
      <w:tr w:rsidR="00073D09" w14:paraId="0E631642" w14:textId="77777777">
        <w:tc>
          <w:tcPr>
            <w:tcW w:w="5020" w:type="dxa"/>
            <w:tcBorders>
              <w:top w:val="dashed" w:sz="4" w:space="0" w:color="BFBFBF"/>
              <w:left w:val="none" w:sz="4" w:space="0" w:color="6E6E6E"/>
              <w:bottom w:val="dashed" w:sz="4" w:space="0" w:color="BFBFBF"/>
              <w:right w:val="none" w:sz="4" w:space="0" w:color="6E6E6E"/>
            </w:tcBorders>
          </w:tcPr>
          <w:p w14:paraId="78A5F57B" w14:textId="77777777" w:rsidR="00073D09" w:rsidRDefault="00F649B5">
            <w:pPr>
              <w:pStyle w:val="ProductList-TableBody"/>
            </w:pPr>
            <w:r>
              <w:t xml:space="preserve">Bing Maps </w:t>
            </w:r>
            <w: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C758E3"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B0D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00AC"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94C8"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8B5B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101E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F5FE"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708A3" w14:textId="77777777" w:rsidR="00073D09" w:rsidRDefault="00073D09">
            <w:pPr>
              <w:pStyle w:val="ProductList-TableBody"/>
              <w:jc w:val="center"/>
            </w:pPr>
          </w:p>
        </w:tc>
      </w:tr>
      <w:tr w:rsidR="00073D09" w14:paraId="35D4F41E" w14:textId="77777777">
        <w:tc>
          <w:tcPr>
            <w:tcW w:w="5020" w:type="dxa"/>
            <w:tcBorders>
              <w:top w:val="dashed" w:sz="4" w:space="0" w:color="BFBFBF"/>
              <w:left w:val="none" w:sz="4" w:space="0" w:color="6E6E6E"/>
              <w:bottom w:val="dashed" w:sz="4" w:space="0" w:color="BFBFBF"/>
              <w:right w:val="none" w:sz="4" w:space="0" w:color="6E6E6E"/>
            </w:tcBorders>
          </w:tcPr>
          <w:p w14:paraId="0A598891" w14:textId="77777777" w:rsidR="00073D09" w:rsidRDefault="00F649B5">
            <w:pPr>
              <w:pStyle w:val="ProductList-TableBody"/>
            </w:pPr>
            <w:r>
              <w:t xml:space="preserve">Bing Maps </w:t>
            </w:r>
            <w:r>
              <w:t>已知</w:t>
            </w:r>
            <w:r>
              <w:t xml:space="preserve"> 5000 </w:t>
            </w:r>
            <w: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D8EB0F" w14:textId="77777777" w:rsidR="00073D09" w:rsidRDefault="00F649B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63C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E3FD"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4AEE"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F8D9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A5F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956E9"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F73F" w14:textId="77777777" w:rsidR="00073D09" w:rsidRDefault="00073D09">
            <w:pPr>
              <w:pStyle w:val="ProductList-TableBody"/>
              <w:jc w:val="center"/>
            </w:pPr>
          </w:p>
        </w:tc>
      </w:tr>
      <w:tr w:rsidR="00073D09" w14:paraId="05BF7DB0" w14:textId="77777777">
        <w:tc>
          <w:tcPr>
            <w:tcW w:w="5020" w:type="dxa"/>
            <w:tcBorders>
              <w:top w:val="dashed" w:sz="4" w:space="0" w:color="BFBFBF"/>
              <w:left w:val="none" w:sz="4" w:space="0" w:color="6E6E6E"/>
              <w:bottom w:val="dashed" w:sz="4" w:space="0" w:color="BFBFBF"/>
              <w:right w:val="none" w:sz="4" w:space="0" w:color="6E6E6E"/>
            </w:tcBorders>
          </w:tcPr>
          <w:p w14:paraId="45A600A2" w14:textId="77777777" w:rsidR="00073D09" w:rsidRDefault="00F649B5">
            <w:pPr>
              <w:pStyle w:val="ProductList-TableBody"/>
            </w:pPr>
            <w:r>
              <w:t xml:space="preserve">Bing Maps Light </w:t>
            </w:r>
            <w:r>
              <w:t>已知每用户每月订购</w:t>
            </w:r>
            <w:r>
              <w:fldChar w:fldCharType="begin"/>
            </w:r>
            <w:r>
              <w:instrText xml:space="preserve"> XE "Bing Maps Light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73299C"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0089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1DD6"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6F30"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D531D"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4EB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5BEA"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DCC5" w14:textId="77777777" w:rsidR="00073D09" w:rsidRDefault="00073D09">
            <w:pPr>
              <w:pStyle w:val="ProductList-TableBody"/>
              <w:jc w:val="center"/>
            </w:pPr>
          </w:p>
        </w:tc>
      </w:tr>
      <w:tr w:rsidR="00073D09" w14:paraId="71BAD490" w14:textId="77777777">
        <w:tc>
          <w:tcPr>
            <w:tcW w:w="5020" w:type="dxa"/>
            <w:tcBorders>
              <w:top w:val="dashed" w:sz="4" w:space="0" w:color="BFBFBF"/>
              <w:left w:val="none" w:sz="4" w:space="0" w:color="6E6E6E"/>
              <w:bottom w:val="dashed" w:sz="4" w:space="0" w:color="BFBFBF"/>
              <w:right w:val="none" w:sz="4" w:space="0" w:color="6E6E6E"/>
            </w:tcBorders>
          </w:tcPr>
          <w:p w14:paraId="1E456FD4" w14:textId="77777777" w:rsidR="00073D09" w:rsidRDefault="00F649B5">
            <w:pPr>
              <w:pStyle w:val="ProductList-TableBody"/>
            </w:pPr>
            <w:r>
              <w:t xml:space="preserve">Bing Maps Light </w:t>
            </w:r>
            <w:r>
              <w:t>已知</w:t>
            </w:r>
            <w:r>
              <w:t xml:space="preserve"> 5000 </w:t>
            </w:r>
            <w: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DFD5E7" w14:textId="77777777" w:rsidR="00073D09" w:rsidRDefault="00F649B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007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D79C"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313F"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12D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34A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E9D0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A50E" w14:textId="77777777" w:rsidR="00073D09" w:rsidRDefault="00073D09">
            <w:pPr>
              <w:pStyle w:val="ProductList-TableBody"/>
              <w:jc w:val="center"/>
            </w:pPr>
          </w:p>
        </w:tc>
      </w:tr>
      <w:tr w:rsidR="00073D09" w14:paraId="69DFEC30" w14:textId="77777777">
        <w:tc>
          <w:tcPr>
            <w:tcW w:w="5020" w:type="dxa"/>
            <w:tcBorders>
              <w:top w:val="dashed" w:sz="4" w:space="0" w:color="BFBFBF"/>
              <w:left w:val="none" w:sz="4" w:space="0" w:color="6E6E6E"/>
              <w:bottom w:val="dashed" w:sz="4" w:space="0" w:color="BFBFBF"/>
              <w:right w:val="none" w:sz="4" w:space="0" w:color="6E6E6E"/>
            </w:tcBorders>
          </w:tcPr>
          <w:p w14:paraId="27798748" w14:textId="77777777" w:rsidR="00073D09" w:rsidRDefault="00F649B5">
            <w:pPr>
              <w:pStyle w:val="ProductList-TableBody"/>
            </w:pPr>
            <w:r>
              <w:t xml:space="preserve">Windows Bing Maps </w:t>
            </w:r>
            <w: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47AF71"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7D88"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6B16E"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BFCD"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D23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8C4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A3DB"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E758" w14:textId="77777777" w:rsidR="00073D09" w:rsidRDefault="00073D09">
            <w:pPr>
              <w:pStyle w:val="ProductList-TableBody"/>
              <w:jc w:val="center"/>
            </w:pPr>
          </w:p>
        </w:tc>
      </w:tr>
      <w:tr w:rsidR="00073D09" w14:paraId="11CDD510" w14:textId="77777777">
        <w:tc>
          <w:tcPr>
            <w:tcW w:w="5020" w:type="dxa"/>
            <w:tcBorders>
              <w:top w:val="dashed" w:sz="4" w:space="0" w:color="BFBFBF"/>
              <w:left w:val="none" w:sz="4" w:space="0" w:color="6E6E6E"/>
              <w:bottom w:val="dashed" w:sz="4" w:space="0" w:color="BFBFBF"/>
              <w:right w:val="none" w:sz="4" w:space="0" w:color="6E6E6E"/>
            </w:tcBorders>
          </w:tcPr>
          <w:p w14:paraId="4E74E9BE" w14:textId="77777777" w:rsidR="00073D09" w:rsidRDefault="00F649B5">
            <w:pPr>
              <w:pStyle w:val="ProductList-TableBody"/>
            </w:pPr>
            <w:r>
              <w:t xml:space="preserve">Windows Bing Maps </w:t>
            </w:r>
            <w: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3804F9" w14:textId="77777777" w:rsidR="00073D09" w:rsidRDefault="00F649B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B45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9B556"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6E45"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9389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CC56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FF3A"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22E0F" w14:textId="77777777" w:rsidR="00073D09" w:rsidRDefault="00073D09">
            <w:pPr>
              <w:pStyle w:val="ProductList-TableBody"/>
              <w:jc w:val="center"/>
            </w:pPr>
          </w:p>
        </w:tc>
      </w:tr>
      <w:tr w:rsidR="00073D09" w14:paraId="541F7B3B" w14:textId="77777777">
        <w:tc>
          <w:tcPr>
            <w:tcW w:w="5020" w:type="dxa"/>
            <w:tcBorders>
              <w:top w:val="dashed" w:sz="4" w:space="0" w:color="BFBFBF"/>
              <w:left w:val="none" w:sz="4" w:space="0" w:color="6E6E6E"/>
              <w:bottom w:val="dashed" w:sz="4" w:space="0" w:color="BFBFBF"/>
              <w:right w:val="none" w:sz="4" w:space="0" w:color="6E6E6E"/>
            </w:tcBorders>
          </w:tcPr>
          <w:p w14:paraId="20737199" w14:textId="77777777" w:rsidR="00073D09" w:rsidRDefault="00F649B5">
            <w:pPr>
              <w:pStyle w:val="ProductList-TableBody"/>
            </w:pPr>
            <w:r>
              <w:t xml:space="preserve">Bing Maps </w:t>
            </w:r>
            <w:r>
              <w:t>公共网站用途</w:t>
            </w:r>
            <w:r>
              <w:t xml:space="preserve"> 10 </w:t>
            </w:r>
            <w: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D9C98F" w14:textId="77777777" w:rsidR="00073D09" w:rsidRDefault="00F649B5">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637A9"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1786"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544E"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327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E780"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FA29"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DB683" w14:textId="77777777" w:rsidR="00073D09" w:rsidRDefault="00073D09">
            <w:pPr>
              <w:pStyle w:val="ProductList-TableBody"/>
              <w:jc w:val="center"/>
            </w:pPr>
          </w:p>
        </w:tc>
      </w:tr>
      <w:tr w:rsidR="00073D09" w14:paraId="61B7857A" w14:textId="77777777">
        <w:tc>
          <w:tcPr>
            <w:tcW w:w="5020" w:type="dxa"/>
            <w:tcBorders>
              <w:top w:val="dashed" w:sz="4" w:space="0" w:color="BFBFBF"/>
              <w:left w:val="none" w:sz="4" w:space="0" w:color="6E6E6E"/>
              <w:bottom w:val="none" w:sz="4" w:space="0" w:color="BFBFBF"/>
              <w:right w:val="none" w:sz="4" w:space="0" w:color="6E6E6E"/>
            </w:tcBorders>
          </w:tcPr>
          <w:p w14:paraId="56C776C0" w14:textId="77777777" w:rsidR="00073D09" w:rsidRDefault="00F649B5">
            <w:pPr>
              <w:pStyle w:val="ProductList-TableBody"/>
            </w:pPr>
            <w:r>
              <w:t xml:space="preserve">Bing Maps </w:t>
            </w:r>
            <w:r>
              <w:t>公共网站用途</w:t>
            </w:r>
            <w:r>
              <w:t xml:space="preserve"> 42 </w:t>
            </w:r>
            <w: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D23884E" w14:textId="77777777" w:rsidR="00073D09" w:rsidRDefault="00F649B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E909"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C9CC"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748C"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E5B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7D6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F5214"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CABCC" w14:textId="77777777" w:rsidR="00073D09" w:rsidRDefault="00073D09">
            <w:pPr>
              <w:pStyle w:val="ProductList-TableBody"/>
              <w:jc w:val="center"/>
            </w:pPr>
          </w:p>
        </w:tc>
      </w:tr>
    </w:tbl>
    <w:p w14:paraId="58888764" w14:textId="77777777" w:rsidR="00073D09" w:rsidRDefault="00073D09">
      <w:pPr>
        <w:pStyle w:val="ProductList-Body"/>
      </w:pPr>
    </w:p>
    <w:p w14:paraId="08BEDAA7" w14:textId="77777777" w:rsidR="00073D09" w:rsidRDefault="00F649B5">
      <w:pPr>
        <w:pStyle w:val="ProductList-Offering1SubSection"/>
      </w:pPr>
      <w:bookmarkStart w:id="315" w:name="_Sec781"/>
      <w:r>
        <w:t>2.</w:t>
      </w:r>
      <w:r>
        <w:t>产品条件</w:t>
      </w:r>
      <w:bookmarkEnd w:id="315"/>
    </w:p>
    <w:tbl>
      <w:tblPr>
        <w:tblStyle w:val="PURTable"/>
        <w:tblW w:w="0" w:type="dxa"/>
        <w:tblLook w:val="04A0" w:firstRow="1" w:lastRow="0" w:firstColumn="1" w:lastColumn="0" w:noHBand="0" w:noVBand="1"/>
      </w:tblPr>
      <w:tblGrid>
        <w:gridCol w:w="3597"/>
        <w:gridCol w:w="3586"/>
        <w:gridCol w:w="3607"/>
      </w:tblGrid>
      <w:tr w:rsidR="00073D09" w14:paraId="12F93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6EB8C"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71A25"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2F7CD" w14:textId="77777777" w:rsidR="00073D09" w:rsidRDefault="00F649B5">
            <w:pPr>
              <w:pStyle w:val="ProductList-TableBody"/>
            </w:pPr>
            <w:r>
              <w:rPr>
                <w:color w:val="404040"/>
              </w:rPr>
              <w:t>符合延期条件：不适用</w:t>
            </w:r>
          </w:p>
        </w:tc>
      </w:tr>
      <w:tr w:rsidR="00073D09" w14:paraId="38174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20D2"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11E5"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76E6" w14:textId="77777777" w:rsidR="00073D09" w:rsidRDefault="00F649B5">
            <w:pPr>
              <w:pStyle w:val="ProductList-TableBody"/>
            </w:pPr>
            <w:r>
              <w:rPr>
                <w:color w:val="404040"/>
              </w:rPr>
              <w:t>促销：不适用</w:t>
            </w:r>
          </w:p>
        </w:tc>
      </w:tr>
      <w:tr w:rsidR="00073D09" w14:paraId="22D2E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DE0D"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910F" w14:textId="77777777" w:rsidR="00073D09" w:rsidRDefault="00F649B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BB7F"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49B53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4EB9"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CDD9"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D1FA" w14:textId="77777777" w:rsidR="00073D09" w:rsidRDefault="00F649B5">
            <w:pPr>
              <w:pStyle w:val="ProductList-TableBody"/>
            </w:pPr>
            <w:r>
              <w:rPr>
                <w:color w:val="404040"/>
              </w:rPr>
              <w:t>学生使用权益：不适用</w:t>
            </w:r>
          </w:p>
        </w:tc>
      </w:tr>
    </w:tbl>
    <w:p w14:paraId="48F16F3B" w14:textId="77777777" w:rsidR="00073D09" w:rsidRDefault="00073D09">
      <w:pPr>
        <w:pStyle w:val="ProductList-Body"/>
      </w:pPr>
    </w:p>
    <w:p w14:paraId="7145028C" w14:textId="77777777" w:rsidR="00073D09" w:rsidRDefault="00F649B5">
      <w:pPr>
        <w:pStyle w:val="ProductList-ClauseHeading"/>
      </w:pPr>
      <w:r>
        <w:t xml:space="preserve">2.1 </w:t>
      </w:r>
      <w:r>
        <w:t>记帐事务</w:t>
      </w:r>
    </w:p>
    <w:p w14:paraId="7F7FA613" w14:textId="77777777" w:rsidR="00073D09" w:rsidRDefault="00F649B5">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14:paraId="5F13126C" w14:textId="77777777" w:rsidR="00073D09" w:rsidRDefault="00073D09">
      <w:pPr>
        <w:pStyle w:val="ProductList-Body"/>
      </w:pPr>
    </w:p>
    <w:p w14:paraId="79B6AC3F" w14:textId="77777777" w:rsidR="00073D09" w:rsidRDefault="00F649B5">
      <w:pPr>
        <w:pStyle w:val="ProductList-ClauseHeading"/>
      </w:pPr>
      <w:r>
        <w:t xml:space="preserve">2.2 Bing Maps Platinum </w:t>
      </w:r>
      <w:r>
        <w:t>附加</w:t>
      </w:r>
      <w:r>
        <w:t xml:space="preserve"> SL</w:t>
      </w:r>
    </w:p>
    <w:p w14:paraId="6FFAE61E" w14:textId="77777777" w:rsidR="00073D09" w:rsidRDefault="00F649B5">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14:paraId="075B0935"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37196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CF6EB"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6464EC74" w14:textId="77777777" w:rsidR="00073D09" w:rsidRDefault="00073D09">
      <w:pPr>
        <w:pStyle w:val="ProductList-Body"/>
      </w:pPr>
    </w:p>
    <w:p w14:paraId="0ED007F1" w14:textId="77777777" w:rsidR="00073D09" w:rsidRDefault="00F649B5">
      <w:pPr>
        <w:pStyle w:val="ProductList-Offering2HeadingNoBorder"/>
      </w:pPr>
      <w:bookmarkStart w:id="316" w:name="_Sec672"/>
      <w:r>
        <w:t>Microsoft Learning</w:t>
      </w:r>
      <w:bookmarkEnd w:id="316"/>
      <w:r>
        <w:fldChar w:fldCharType="begin"/>
      </w:r>
      <w:r>
        <w:instrText xml:space="preserve"> TC "</w:instrText>
      </w:r>
      <w:bookmarkStart w:id="317" w:name="_Toc431204083"/>
      <w:r>
        <w:instrText>Microsoft Learning</w:instrText>
      </w:r>
      <w:bookmarkEnd w:id="317"/>
      <w:r>
        <w:instrText>" \l 3</w:instrText>
      </w:r>
      <w:r>
        <w:fldChar w:fldCharType="end"/>
      </w:r>
    </w:p>
    <w:p w14:paraId="5DCD6E4F" w14:textId="77777777" w:rsidR="00073D09" w:rsidRDefault="00F649B5">
      <w:pPr>
        <w:pStyle w:val="ProductList-Offering1SubSection"/>
      </w:pPr>
      <w:bookmarkStart w:id="318" w:name="_Sec728"/>
      <w:r>
        <w:t>1.</w:t>
      </w:r>
      <w:r>
        <w:t>计划可用性</w:t>
      </w:r>
      <w:bookmarkEnd w:id="318"/>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073D09" w14:paraId="5B69F5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0DAAA9"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058E6B2"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6F136"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08773"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91F1E"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BA1A8"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5891E"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A0AA2"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6AE50"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4D4B1287" w14:textId="77777777">
        <w:tc>
          <w:tcPr>
            <w:tcW w:w="5020" w:type="dxa"/>
            <w:tcBorders>
              <w:top w:val="single" w:sz="6" w:space="0" w:color="FFFFFF"/>
              <w:left w:val="none" w:sz="4" w:space="0" w:color="6E6E6E"/>
              <w:bottom w:val="dashed" w:sz="4" w:space="0" w:color="BFBFBF"/>
              <w:right w:val="none" w:sz="4" w:space="0" w:color="6E6E6E"/>
            </w:tcBorders>
          </w:tcPr>
          <w:p w14:paraId="0AEE9497" w14:textId="77777777" w:rsidR="00073D09" w:rsidRDefault="00F649B5">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C719E7"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9A3D5"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1863"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9164"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73E3"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774AE"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E6F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F7A1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r>
      <w:tr w:rsidR="00073D09" w14:paraId="249B7ABF" w14:textId="77777777">
        <w:tc>
          <w:tcPr>
            <w:tcW w:w="5020" w:type="dxa"/>
            <w:tcBorders>
              <w:top w:val="dashed" w:sz="4" w:space="0" w:color="BFBFBF"/>
              <w:left w:val="none" w:sz="4" w:space="0" w:color="6E6E6E"/>
              <w:bottom w:val="dashed" w:sz="4" w:space="0" w:color="BFBFBF"/>
              <w:right w:val="none" w:sz="4" w:space="0" w:color="6E6E6E"/>
            </w:tcBorders>
          </w:tcPr>
          <w:p w14:paraId="5412A6E6" w14:textId="77777777" w:rsidR="00073D09" w:rsidRDefault="00F649B5">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99A7EF" w14:textId="77777777" w:rsidR="00073D09" w:rsidRDefault="00F649B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C689F"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OL</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66BB5"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F7B1"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FB60"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83C96"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90E7F"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E18D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r>
      <w:tr w:rsidR="00073D09" w14:paraId="634C7BD2" w14:textId="77777777">
        <w:tc>
          <w:tcPr>
            <w:tcW w:w="5020" w:type="dxa"/>
            <w:tcBorders>
              <w:top w:val="dashed" w:sz="4" w:space="0" w:color="BFBFBF"/>
              <w:left w:val="none" w:sz="4" w:space="0" w:color="6E6E6E"/>
              <w:bottom w:val="dashed" w:sz="4" w:space="0" w:color="BFBFBF"/>
              <w:right w:val="none" w:sz="4" w:space="0" w:color="6E6E6E"/>
            </w:tcBorders>
          </w:tcPr>
          <w:p w14:paraId="7BC0C348" w14:textId="77777777" w:rsidR="00073D09" w:rsidRDefault="00F649B5">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D108F74"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1700"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4E3E"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56215"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BD5B"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D4479"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8576"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4DFD9"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r>
      <w:tr w:rsidR="00073D09" w14:paraId="6DB03BCE" w14:textId="77777777">
        <w:tc>
          <w:tcPr>
            <w:tcW w:w="5020" w:type="dxa"/>
            <w:tcBorders>
              <w:top w:val="dashed" w:sz="4" w:space="0" w:color="BFBFBF"/>
              <w:left w:val="none" w:sz="4" w:space="0" w:color="6E6E6E"/>
              <w:bottom w:val="dashed" w:sz="4" w:space="0" w:color="BFBFBF"/>
              <w:right w:val="none" w:sz="4" w:space="0" w:color="6E6E6E"/>
            </w:tcBorders>
          </w:tcPr>
          <w:p w14:paraId="08370806" w14:textId="77777777" w:rsidR="00073D09" w:rsidRDefault="00F649B5">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23B94C3" w14:textId="77777777" w:rsidR="00073D09" w:rsidRDefault="00F649B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DAB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OL</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1DBE7"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E797"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A5EF4"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7AFA"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F957A"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15D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r>
      <w:tr w:rsidR="00073D09" w14:paraId="58BD9654" w14:textId="77777777">
        <w:tc>
          <w:tcPr>
            <w:tcW w:w="5020" w:type="dxa"/>
            <w:tcBorders>
              <w:top w:val="dashed" w:sz="4" w:space="0" w:color="BFBFBF"/>
              <w:left w:val="none" w:sz="4" w:space="0" w:color="6E6E6E"/>
              <w:bottom w:val="dashed" w:sz="4" w:space="0" w:color="BFBFBF"/>
              <w:right w:val="none" w:sz="4" w:space="0" w:color="6E6E6E"/>
            </w:tcBorders>
          </w:tcPr>
          <w:p w14:paraId="1CF34D37" w14:textId="77777777" w:rsidR="00073D09" w:rsidRDefault="00F649B5">
            <w:pPr>
              <w:pStyle w:val="ProductList-TableBody"/>
            </w:pPr>
            <w:r>
              <w:t xml:space="preserve">Microsoft Learning MTA 250 </w:t>
            </w:r>
            <w:r>
              <w:t>考试站点许可</w:t>
            </w:r>
            <w:r>
              <w:fldChar w:fldCharType="begin"/>
            </w:r>
            <w:r>
              <w:instrText xml:space="preserve"> XE "Microsoft Learning MTA 250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CE608BA" w14:textId="77777777" w:rsidR="00073D09" w:rsidRDefault="00F649B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A7ED"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1F91"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C9CE"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AC4A"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8585"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E3C1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368F0"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r>
      <w:tr w:rsidR="00073D09" w14:paraId="5FA7DC68" w14:textId="77777777">
        <w:tc>
          <w:tcPr>
            <w:tcW w:w="5020" w:type="dxa"/>
            <w:tcBorders>
              <w:top w:val="dashed" w:sz="4" w:space="0" w:color="BFBFBF"/>
              <w:left w:val="none" w:sz="4" w:space="0" w:color="6E6E6E"/>
              <w:bottom w:val="none" w:sz="4" w:space="0" w:color="BFBFBF"/>
              <w:right w:val="none" w:sz="4" w:space="0" w:color="6E6E6E"/>
            </w:tcBorders>
          </w:tcPr>
          <w:p w14:paraId="7C3CF7DE" w14:textId="77777777" w:rsidR="00073D09" w:rsidRDefault="00F649B5">
            <w:pPr>
              <w:pStyle w:val="ProductList-TableBody"/>
            </w:pPr>
            <w:r>
              <w:t xml:space="preserve">Microsoft Learning MOS 500 </w:t>
            </w:r>
            <w:r>
              <w:t>考试站点许可</w:t>
            </w:r>
            <w:r>
              <w:fldChar w:fldCharType="begin"/>
            </w:r>
            <w:r>
              <w:instrText xml:space="preserve"> XE "Microsoft Learning MOS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49FDFA4E" w14:textId="77777777" w:rsidR="00073D09" w:rsidRDefault="00F649B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6983"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4A500"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C5BE"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0F493"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6A1E"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ADC0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342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r>
    </w:tbl>
    <w:p w14:paraId="45BF7CE3" w14:textId="77777777" w:rsidR="00073D09" w:rsidRDefault="00F649B5">
      <w:pPr>
        <w:pStyle w:val="ProductList-Offering1SubSection"/>
      </w:pPr>
      <w:bookmarkStart w:id="319" w:name="_Sec783"/>
      <w:r>
        <w:t>2.</w:t>
      </w:r>
      <w:r>
        <w:t>产品条件</w:t>
      </w:r>
      <w:bookmarkEnd w:id="319"/>
    </w:p>
    <w:tbl>
      <w:tblPr>
        <w:tblStyle w:val="PURTable"/>
        <w:tblW w:w="0" w:type="dxa"/>
        <w:tblLook w:val="04A0" w:firstRow="1" w:lastRow="0" w:firstColumn="1" w:lastColumn="0" w:noHBand="0" w:noVBand="1"/>
      </w:tblPr>
      <w:tblGrid>
        <w:gridCol w:w="3597"/>
        <w:gridCol w:w="3586"/>
        <w:gridCol w:w="3607"/>
      </w:tblGrid>
      <w:tr w:rsidR="00073D09" w14:paraId="39C09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6FB03"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8872C"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657BB" w14:textId="77777777" w:rsidR="00073D09" w:rsidRDefault="00F649B5">
            <w:pPr>
              <w:pStyle w:val="ProductList-TableBody"/>
            </w:pPr>
            <w:r>
              <w:rPr>
                <w:color w:val="404040"/>
              </w:rPr>
              <w:t>符合延期条件：不适用</w:t>
            </w:r>
          </w:p>
        </w:tc>
      </w:tr>
      <w:tr w:rsidR="00073D09" w14:paraId="1D171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95AA"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6F5A"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AC4F" w14:textId="77777777" w:rsidR="00073D09" w:rsidRDefault="00F649B5">
            <w:pPr>
              <w:pStyle w:val="ProductList-TableBody"/>
            </w:pPr>
            <w:r>
              <w:rPr>
                <w:color w:val="404040"/>
              </w:rPr>
              <w:t>促销：不适用</w:t>
            </w:r>
          </w:p>
        </w:tc>
      </w:tr>
      <w:tr w:rsidR="00073D09" w14:paraId="73173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1C66"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2AC8" w14:textId="77777777" w:rsidR="00073D09" w:rsidRDefault="00F649B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F732"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6F4CB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AC6A"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3ABF"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7BDD" w14:textId="77777777" w:rsidR="00073D09" w:rsidRDefault="00F649B5">
            <w:pPr>
              <w:pStyle w:val="ProductList-TableBody"/>
            </w:pPr>
            <w:r>
              <w:rPr>
                <w:color w:val="404040"/>
              </w:rPr>
              <w:t>学生使用权益：不适用</w:t>
            </w:r>
          </w:p>
        </w:tc>
      </w:tr>
    </w:tbl>
    <w:p w14:paraId="6DDEE3D3" w14:textId="77777777" w:rsidR="00073D09" w:rsidRDefault="00073D09">
      <w:pPr>
        <w:pStyle w:val="ProductList-Body"/>
      </w:pPr>
    </w:p>
    <w:p w14:paraId="1AD70A2B" w14:textId="77777777" w:rsidR="00073D09" w:rsidRDefault="00F649B5">
      <w:pPr>
        <w:pStyle w:val="ProductList-ClauseHeading"/>
      </w:pPr>
      <w:r>
        <w:t xml:space="preserve">2.1 </w:t>
      </w:r>
      <w:r>
        <w:t>培训券</w:t>
      </w:r>
    </w:p>
    <w:p w14:paraId="46ADD87B" w14:textId="77777777" w:rsidR="00073D09" w:rsidRDefault="00F649B5">
      <w:pPr>
        <w:pStyle w:val="ProductList-Body"/>
      </w:pPr>
      <w:r>
        <w:t>代金券在购买后提供，在购买日期的十二</w:t>
      </w:r>
      <w:r>
        <w:t xml:space="preserve"> (12) </w:t>
      </w:r>
      <w:r>
        <w:t>个月后过期。</w:t>
      </w:r>
    </w:p>
    <w:p w14:paraId="1656BDC1" w14:textId="77777777" w:rsidR="00073D09" w:rsidRDefault="00073D09">
      <w:pPr>
        <w:pStyle w:val="ProductList-Body"/>
      </w:pPr>
    </w:p>
    <w:p w14:paraId="18BA4B24" w14:textId="77777777" w:rsidR="00073D09" w:rsidRDefault="00F649B5">
      <w:pPr>
        <w:pStyle w:val="ProductList-ClauseHeading"/>
      </w:pPr>
      <w:r>
        <w:t xml:space="preserve">2.2 Microsoft Office </w:t>
      </w:r>
      <w:r>
        <w:t>专家</w:t>
      </w:r>
      <w:r>
        <w:t xml:space="preserve"> (MOS) Microsoft Technology Associate (MTA) </w:t>
      </w:r>
      <w:r>
        <w:t>和</w:t>
      </w:r>
      <w:r>
        <w:t xml:space="preserve"> Microsoft Certification Educator </w:t>
      </w:r>
      <w:r>
        <w:t>考试站点许可</w:t>
      </w:r>
    </w:p>
    <w:p w14:paraId="3DE15621" w14:textId="77777777" w:rsidR="00073D09" w:rsidRDefault="00F649B5">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14:paraId="08B216B8"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2B5AE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E4572"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5A56EF9E" w14:textId="77777777" w:rsidR="00073D09" w:rsidRDefault="00073D09">
      <w:pPr>
        <w:pStyle w:val="ProductList-Body"/>
      </w:pPr>
    </w:p>
    <w:p w14:paraId="5433543E" w14:textId="77777777" w:rsidR="00073D09" w:rsidRDefault="00F649B5">
      <w:pPr>
        <w:pStyle w:val="ProductList-Offering2HeadingNoBorder"/>
      </w:pPr>
      <w:bookmarkStart w:id="320" w:name="_Sec673"/>
      <w:r>
        <w:t>Microsoft Translator</w:t>
      </w:r>
      <w:bookmarkEnd w:id="320"/>
      <w:r>
        <w:fldChar w:fldCharType="begin"/>
      </w:r>
      <w:r>
        <w:instrText xml:space="preserve"> TC "</w:instrText>
      </w:r>
      <w:bookmarkStart w:id="321" w:name="_Toc431204084"/>
      <w:r>
        <w:instrText>Microsoft Translator</w:instrText>
      </w:r>
      <w:bookmarkEnd w:id="321"/>
      <w:r>
        <w:instrText>" \l 3</w:instrText>
      </w:r>
      <w:r>
        <w:fldChar w:fldCharType="end"/>
      </w:r>
    </w:p>
    <w:p w14:paraId="5033B22D" w14:textId="77777777" w:rsidR="00073D09" w:rsidRDefault="00F649B5">
      <w:pPr>
        <w:pStyle w:val="ProductList-Offering1SubSection"/>
      </w:pPr>
      <w:bookmarkStart w:id="322" w:name="_Sec729"/>
      <w:r>
        <w:t>1.</w:t>
      </w:r>
      <w:r>
        <w:t>计划可用性</w:t>
      </w:r>
      <w:bookmarkEnd w:id="32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073D09" w14:paraId="4C222B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475883"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E1B9692"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C37FB"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C62F6"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D5BD9"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95D91"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72CF6"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4B66E"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7645E"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5BC0A7A5" w14:textId="77777777">
        <w:tc>
          <w:tcPr>
            <w:tcW w:w="5020" w:type="dxa"/>
            <w:tcBorders>
              <w:top w:val="single" w:sz="6" w:space="0" w:color="FFFFFF"/>
              <w:left w:val="none" w:sz="4" w:space="0" w:color="6E6E6E"/>
              <w:bottom w:val="none" w:sz="4" w:space="0" w:color="BFBFBF"/>
              <w:right w:val="none" w:sz="4" w:space="0" w:color="6E6E6E"/>
            </w:tcBorders>
          </w:tcPr>
          <w:p w14:paraId="55F69C5A" w14:textId="77777777" w:rsidR="00073D09" w:rsidRDefault="00F649B5">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0D91CD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060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8DF23"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2752"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233F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FF632" w14:textId="77777777" w:rsidR="00073D09" w:rsidRDefault="00F649B5">
            <w:pPr>
              <w:pStyle w:val="ProductList-TableBody"/>
              <w:jc w:val="cente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E535"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A04A2" w14:textId="77777777" w:rsidR="00073D09" w:rsidRDefault="00073D09">
            <w:pPr>
              <w:pStyle w:val="ProductList-TableBody"/>
              <w:jc w:val="center"/>
            </w:pPr>
          </w:p>
        </w:tc>
      </w:tr>
    </w:tbl>
    <w:p w14:paraId="08EC5B42" w14:textId="77777777" w:rsidR="00073D09" w:rsidRDefault="00F649B5">
      <w:pPr>
        <w:pStyle w:val="ProductList-Offering1SubSection"/>
      </w:pPr>
      <w:bookmarkStart w:id="323" w:name="_Sec784"/>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073D09" w14:paraId="4A389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59F2F"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68AE5C"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5C2A3" w14:textId="77777777" w:rsidR="00073D09" w:rsidRDefault="00F649B5">
            <w:pPr>
              <w:pStyle w:val="ProductList-TableBody"/>
            </w:pPr>
            <w:r>
              <w:rPr>
                <w:color w:val="404040"/>
              </w:rPr>
              <w:t>符合延期条件：不适用</w:t>
            </w:r>
          </w:p>
        </w:tc>
      </w:tr>
      <w:tr w:rsidR="00073D09" w14:paraId="5D701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AE7F"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934AD"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921C" w14:textId="77777777" w:rsidR="00073D09" w:rsidRDefault="00F649B5">
            <w:pPr>
              <w:pStyle w:val="ProductList-TableBody"/>
            </w:pPr>
            <w:r>
              <w:rPr>
                <w:color w:val="404040"/>
              </w:rPr>
              <w:t>促销：不适用</w:t>
            </w:r>
          </w:p>
        </w:tc>
      </w:tr>
      <w:tr w:rsidR="00073D09" w14:paraId="50CB8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D4ED"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14E89" w14:textId="77777777" w:rsidR="00073D09" w:rsidRDefault="00F649B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875A"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76FA3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80C6"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EF11"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2F6C" w14:textId="77777777" w:rsidR="00073D09" w:rsidRDefault="00F649B5">
            <w:pPr>
              <w:pStyle w:val="ProductList-TableBody"/>
            </w:pPr>
            <w:r>
              <w:rPr>
                <w:color w:val="404040"/>
              </w:rPr>
              <w:t>学生使用权益：不适用</w:t>
            </w:r>
          </w:p>
        </w:tc>
      </w:tr>
    </w:tbl>
    <w:p w14:paraId="772A5328"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7E317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51E8B"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4B5A23DA" w14:textId="77777777" w:rsidR="00073D09" w:rsidRDefault="00073D09">
      <w:pPr>
        <w:pStyle w:val="ProductList-Body"/>
      </w:pPr>
    </w:p>
    <w:p w14:paraId="5C1E2ED8" w14:textId="77777777" w:rsidR="00073D09" w:rsidRDefault="00F649B5">
      <w:pPr>
        <w:pStyle w:val="ProductList-Offering2HeadingNoBorder"/>
      </w:pPr>
      <w:bookmarkStart w:id="324" w:name="_Sec674"/>
      <w:r>
        <w:t>Power BI Pro</w:t>
      </w:r>
      <w:bookmarkEnd w:id="324"/>
      <w:r>
        <w:fldChar w:fldCharType="begin"/>
      </w:r>
      <w:r>
        <w:instrText xml:space="preserve"> TC "</w:instrText>
      </w:r>
      <w:bookmarkStart w:id="325" w:name="_Toc431204085"/>
      <w:r>
        <w:instrText>Power BI Pro</w:instrText>
      </w:r>
      <w:bookmarkEnd w:id="325"/>
      <w:r>
        <w:instrText>" \l 3</w:instrText>
      </w:r>
      <w:r>
        <w:fldChar w:fldCharType="end"/>
      </w:r>
    </w:p>
    <w:p w14:paraId="0CF80DB5" w14:textId="77777777" w:rsidR="00073D09" w:rsidRDefault="00F649B5">
      <w:pPr>
        <w:pStyle w:val="ProductList-Offering1SubSection"/>
      </w:pPr>
      <w:bookmarkStart w:id="326" w:name="_Sec730"/>
      <w:r>
        <w:t>1.</w:t>
      </w:r>
      <w:r>
        <w:t>计划可用性</w:t>
      </w:r>
      <w:bookmarkEnd w:id="326"/>
    </w:p>
    <w:tbl>
      <w:tblPr>
        <w:tblStyle w:val="PURTable"/>
        <w:tblW w:w="0" w:type="dxa"/>
        <w:tblLook w:val="04A0" w:firstRow="1" w:lastRow="0" w:firstColumn="1" w:lastColumn="0" w:noHBand="0" w:noVBand="1"/>
      </w:tblPr>
      <w:tblGrid>
        <w:gridCol w:w="4446"/>
        <w:gridCol w:w="785"/>
        <w:gridCol w:w="788"/>
        <w:gridCol w:w="801"/>
        <w:gridCol w:w="709"/>
        <w:gridCol w:w="831"/>
        <w:gridCol w:w="825"/>
        <w:gridCol w:w="805"/>
        <w:gridCol w:w="794"/>
      </w:tblGrid>
      <w:tr w:rsidR="00073D09" w14:paraId="267BB3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328830"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49F4C16" w14:textId="77777777" w:rsidR="00073D09" w:rsidRDefault="00F649B5">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14:paraId="4E36E01A"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025CE"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719F0"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AFEAE"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921AB"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D6967"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14472"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545B23B3" w14:textId="77777777">
        <w:tc>
          <w:tcPr>
            <w:tcW w:w="5020" w:type="dxa"/>
            <w:tcBorders>
              <w:top w:val="single" w:sz="6" w:space="0" w:color="FFFFFF"/>
              <w:left w:val="none" w:sz="4" w:space="0" w:color="6E6E6E"/>
              <w:bottom w:val="dashed" w:sz="4" w:space="0" w:color="BFBFBF"/>
              <w:right w:val="none" w:sz="4" w:space="0" w:color="6E6E6E"/>
            </w:tcBorders>
          </w:tcPr>
          <w:p w14:paraId="72AE09B4" w14:textId="77777777" w:rsidR="00073D09" w:rsidRDefault="00F649B5">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9B721C0"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70D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36A0E"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6A4A"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4C22"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977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2F70"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A8CA" w14:textId="77777777" w:rsidR="00073D09" w:rsidRPr="004862E3" w:rsidRDefault="00073D09">
            <w:pPr>
              <w:pStyle w:val="ProductList-TableBody"/>
              <w:jc w:val="center"/>
              <w:rPr>
                <w:color w:val="000000" w:themeColor="text1"/>
              </w:rPr>
            </w:pPr>
          </w:p>
        </w:tc>
      </w:tr>
      <w:tr w:rsidR="00073D09" w14:paraId="4DC0E515" w14:textId="77777777">
        <w:tc>
          <w:tcPr>
            <w:tcW w:w="5020" w:type="dxa"/>
            <w:tcBorders>
              <w:top w:val="dashed" w:sz="4" w:space="0" w:color="BFBFBF"/>
              <w:left w:val="none" w:sz="4" w:space="0" w:color="6E6E6E"/>
              <w:bottom w:val="none" w:sz="4" w:space="0" w:color="BFBFBF"/>
              <w:right w:val="none" w:sz="4" w:space="0" w:color="6E6E6E"/>
            </w:tcBorders>
          </w:tcPr>
          <w:p w14:paraId="47756D75" w14:textId="77777777" w:rsidR="00073D09" w:rsidRDefault="00F649B5">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F4FCC3"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CE30"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B8F7"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B80B"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4F72"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8CE6"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2E24"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0C11"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教育版产品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ST</w:t>
            </w:r>
            <w:r w:rsidRPr="004862E3">
              <w:rPr>
                <w:color w:val="000000" w:themeColor="text1"/>
              </w:rPr>
              <w:fldChar w:fldCharType="end"/>
            </w:r>
          </w:p>
        </w:tc>
      </w:tr>
    </w:tbl>
    <w:p w14:paraId="7C2128AC" w14:textId="77777777" w:rsidR="00073D09" w:rsidRDefault="00F649B5">
      <w:pPr>
        <w:pStyle w:val="ProductList-Offering1SubSection"/>
      </w:pPr>
      <w:bookmarkStart w:id="327" w:name="_Sec785"/>
      <w:r>
        <w:t>2.</w:t>
      </w:r>
      <w:r>
        <w:t>产品条件</w:t>
      </w:r>
      <w:bookmarkEnd w:id="327"/>
    </w:p>
    <w:tbl>
      <w:tblPr>
        <w:tblStyle w:val="PURTable"/>
        <w:tblW w:w="0" w:type="dxa"/>
        <w:tblLook w:val="04A0" w:firstRow="1" w:lastRow="0" w:firstColumn="1" w:lastColumn="0" w:noHBand="0" w:noVBand="1"/>
      </w:tblPr>
      <w:tblGrid>
        <w:gridCol w:w="3597"/>
        <w:gridCol w:w="3586"/>
        <w:gridCol w:w="3607"/>
      </w:tblGrid>
      <w:tr w:rsidR="00073D09" w14:paraId="08227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24AB8"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92E9E"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E1898" w14:textId="77777777" w:rsidR="00073D09" w:rsidRDefault="00F649B5">
            <w:pPr>
              <w:pStyle w:val="ProductList-TableBody"/>
            </w:pPr>
            <w:r>
              <w:rPr>
                <w:color w:val="404040"/>
              </w:rPr>
              <w:t>符合延期条件：不适用</w:t>
            </w:r>
          </w:p>
        </w:tc>
      </w:tr>
      <w:tr w:rsidR="00073D09" w14:paraId="71283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71D9"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6E98"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921E" w14:textId="77777777" w:rsidR="00073D09" w:rsidRDefault="00F649B5">
            <w:pPr>
              <w:pStyle w:val="ProductList-TableBody"/>
            </w:pPr>
            <w:r>
              <w:rPr>
                <w:color w:val="404040"/>
              </w:rPr>
              <w:t>促销：不适用</w:t>
            </w:r>
          </w:p>
        </w:tc>
      </w:tr>
      <w:tr w:rsidR="00073D09" w14:paraId="3207FC1C" w14:textId="77777777">
        <w:tc>
          <w:tcPr>
            <w:tcW w:w="4040" w:type="dxa"/>
            <w:tcBorders>
              <w:top w:val="single" w:sz="4" w:space="0" w:color="000000"/>
              <w:left w:val="single" w:sz="4" w:space="0" w:color="000000"/>
              <w:bottom w:val="single" w:sz="4" w:space="0" w:color="000000"/>
              <w:right w:val="single" w:sz="4" w:space="0" w:color="000000"/>
            </w:tcBorders>
          </w:tcPr>
          <w:p w14:paraId="2E78EDDE" w14:textId="77777777" w:rsidR="00073D09" w:rsidRDefault="00F649B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3995" w14:textId="77777777" w:rsidR="00073D09" w:rsidRDefault="00F649B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0475"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63A29662" w14:textId="77777777">
        <w:tc>
          <w:tcPr>
            <w:tcW w:w="4040" w:type="dxa"/>
            <w:tcBorders>
              <w:top w:val="single" w:sz="4" w:space="0" w:color="000000"/>
              <w:left w:val="single" w:sz="4" w:space="0" w:color="000000"/>
              <w:bottom w:val="single" w:sz="4" w:space="0" w:color="000000"/>
              <w:right w:val="single" w:sz="4" w:space="0" w:color="000000"/>
            </w:tcBorders>
          </w:tcPr>
          <w:p w14:paraId="775F7E75"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48DD"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1197" w14:textId="77777777" w:rsidR="00073D09" w:rsidRDefault="00F649B5">
            <w:pPr>
              <w:pStyle w:val="ProductList-TableBody"/>
            </w:pPr>
            <w:r>
              <w:t>学生使用权益：不适用</w:t>
            </w:r>
          </w:p>
        </w:tc>
      </w:tr>
    </w:tbl>
    <w:p w14:paraId="6F702735"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71373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D14E4"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6DBB3E85" w14:textId="77777777" w:rsidR="00073D09" w:rsidRDefault="00073D09">
      <w:pPr>
        <w:pStyle w:val="ProductList-Body"/>
      </w:pPr>
    </w:p>
    <w:p w14:paraId="435A6156" w14:textId="77777777" w:rsidR="00073D09" w:rsidRDefault="00F649B5">
      <w:pPr>
        <w:pStyle w:val="ProductList-Offering2HeadingNoBorder"/>
      </w:pPr>
      <w:bookmarkStart w:id="328" w:name="_Sec675"/>
      <w:r>
        <w:t>System Center Endpoint Protection</w:t>
      </w:r>
      <w:bookmarkEnd w:id="328"/>
      <w:r>
        <w:fldChar w:fldCharType="begin"/>
      </w:r>
      <w:r>
        <w:instrText xml:space="preserve"> TC "</w:instrText>
      </w:r>
      <w:bookmarkStart w:id="329" w:name="_Toc431204086"/>
      <w:r>
        <w:instrText>System Center Endpoint Protection</w:instrText>
      </w:r>
      <w:bookmarkEnd w:id="329"/>
      <w:r>
        <w:instrText>" \l 3</w:instrText>
      </w:r>
      <w:r>
        <w:fldChar w:fldCharType="end"/>
      </w:r>
    </w:p>
    <w:p w14:paraId="7D55052B" w14:textId="77777777" w:rsidR="00073D09" w:rsidRDefault="00F649B5">
      <w:pPr>
        <w:pStyle w:val="ProductList-Offering1SubSection"/>
      </w:pPr>
      <w:bookmarkStart w:id="330" w:name="_Sec731"/>
      <w:r>
        <w:t>1.</w:t>
      </w:r>
      <w:r>
        <w:t>计划可用性</w:t>
      </w:r>
      <w:bookmarkEnd w:id="330"/>
    </w:p>
    <w:tbl>
      <w:tblPr>
        <w:tblStyle w:val="PURTable"/>
        <w:tblW w:w="0" w:type="dxa"/>
        <w:tblLook w:val="04A0" w:firstRow="1" w:lastRow="0" w:firstColumn="1" w:lastColumn="0" w:noHBand="0" w:noVBand="1"/>
      </w:tblPr>
      <w:tblGrid>
        <w:gridCol w:w="4461"/>
        <w:gridCol w:w="783"/>
        <w:gridCol w:w="784"/>
        <w:gridCol w:w="799"/>
        <w:gridCol w:w="708"/>
        <w:gridCol w:w="830"/>
        <w:gridCol w:w="824"/>
        <w:gridCol w:w="803"/>
        <w:gridCol w:w="792"/>
      </w:tblGrid>
      <w:tr w:rsidR="00073D09" w14:paraId="4B0D5D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B43629"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98EA055" w14:textId="77777777" w:rsidR="00073D09" w:rsidRDefault="00F649B5">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14:paraId="2FA9A3C3"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C433D"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C3500"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A49E5"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1AAA3"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BFDE3"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7E308"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0D4D9465"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5ABE8A88" w14:textId="77777777" w:rsidR="00073D09" w:rsidRDefault="00F649B5">
            <w:pPr>
              <w:pStyle w:val="ProductList-TableBody"/>
            </w:pPr>
            <w:r>
              <w:t>System Center 2012 R2 Endpoint Protection</w:t>
            </w:r>
            <w:r>
              <w:fldChar w:fldCharType="begin"/>
            </w:r>
            <w:r>
              <w:instrText xml:space="preserve"> XE "System Center 2012 R2 Endpoint Protection" </w:instrText>
            </w:r>
            <w:r>
              <w:fldChar w:fldCharType="end"/>
            </w:r>
            <w:r>
              <w:t>（设备或用户</w:t>
            </w:r>
            <w:r>
              <w:t xml:space="preserve"> SL</w:t>
            </w:r>
            <w:r>
              <w:t>）</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5AD56509"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791FE1C"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4AF8" w14:textId="77777777" w:rsidR="00073D09" w:rsidRDefault="00073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EDAEA"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4683"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EBABAAC"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84357"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058C"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r w:rsidRPr="004862E3">
              <w:rPr>
                <w:color w:val="000000" w:themeColor="text1"/>
              </w:rPr>
              <w:t>、</w:t>
            </w: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教育版产品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ST</w:t>
            </w:r>
            <w:r w:rsidRPr="004862E3">
              <w:rPr>
                <w:color w:val="000000" w:themeColor="text1"/>
              </w:rPr>
              <w:fldChar w:fldCharType="end"/>
            </w:r>
          </w:p>
        </w:tc>
      </w:tr>
    </w:tbl>
    <w:p w14:paraId="74429392" w14:textId="77777777" w:rsidR="00073D09" w:rsidRDefault="00F649B5">
      <w:pPr>
        <w:pStyle w:val="ProductList-Offering1SubSection"/>
      </w:pPr>
      <w:bookmarkStart w:id="331" w:name="_Sec786"/>
      <w:r>
        <w:t>2.</w:t>
      </w:r>
      <w:r>
        <w:t>产品条件</w:t>
      </w:r>
      <w:bookmarkEnd w:id="331"/>
    </w:p>
    <w:tbl>
      <w:tblPr>
        <w:tblStyle w:val="PURTable"/>
        <w:tblW w:w="0" w:type="dxa"/>
        <w:tblLook w:val="04A0" w:firstRow="1" w:lastRow="0" w:firstColumn="1" w:lastColumn="0" w:noHBand="0" w:noVBand="1"/>
      </w:tblPr>
      <w:tblGrid>
        <w:gridCol w:w="3603"/>
        <w:gridCol w:w="3583"/>
        <w:gridCol w:w="3604"/>
      </w:tblGrid>
      <w:tr w:rsidR="00073D09" w14:paraId="4EDE4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440AD"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D1F168"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70457" w14:textId="77777777" w:rsidR="00073D09" w:rsidRDefault="00F649B5">
            <w:pPr>
              <w:pStyle w:val="ProductList-TableBody"/>
            </w:pPr>
            <w:r>
              <w:rPr>
                <w:color w:val="404040"/>
              </w:rPr>
              <w:t>符合延期条件：不适用</w:t>
            </w:r>
          </w:p>
        </w:tc>
      </w:tr>
      <w:tr w:rsidR="00073D09" w14:paraId="222F8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7E374" w14:textId="77777777" w:rsidR="00073D09" w:rsidRDefault="00F649B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A797"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2C84" w14:textId="77777777" w:rsidR="00073D09" w:rsidRDefault="00F649B5">
            <w:pPr>
              <w:pStyle w:val="ProductList-TableBody"/>
            </w:pPr>
            <w:r>
              <w:rPr>
                <w:color w:val="404040"/>
              </w:rPr>
              <w:t>促销：不适用</w:t>
            </w:r>
          </w:p>
        </w:tc>
      </w:tr>
      <w:tr w:rsidR="00073D09" w14:paraId="48AA5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33AF" w14:textId="77777777" w:rsidR="00073D09" w:rsidRDefault="00F649B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8A87" w14:textId="77777777" w:rsidR="00073D09" w:rsidRDefault="00F649B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4199"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3CB11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A4AF" w14:textId="77777777" w:rsidR="00073D09" w:rsidRDefault="00F649B5">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AB03"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58F9" w14:textId="77777777" w:rsidR="00073D09" w:rsidRDefault="00F649B5">
            <w:pPr>
              <w:pStyle w:val="ProductList-TableBody"/>
            </w:pPr>
            <w:r>
              <w:rPr>
                <w:color w:val="404040"/>
              </w:rPr>
              <w:t>学生使用权益：不适用</w:t>
            </w:r>
          </w:p>
        </w:tc>
      </w:tr>
    </w:tbl>
    <w:p w14:paraId="71865A67"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216F5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703F3"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473868E2" w14:textId="77777777" w:rsidR="00073D09" w:rsidRDefault="00073D09">
      <w:pPr>
        <w:pStyle w:val="ProductList-Body"/>
      </w:pPr>
    </w:p>
    <w:p w14:paraId="5A1C754D" w14:textId="77777777" w:rsidR="00073D09" w:rsidRDefault="00F649B5">
      <w:pPr>
        <w:pStyle w:val="ProductList-Offering2HeadingNoBorder"/>
      </w:pPr>
      <w:bookmarkStart w:id="332" w:name="_Sec676"/>
      <w:r>
        <w:t>Yammer Enterprise</w:t>
      </w:r>
      <w:bookmarkEnd w:id="332"/>
      <w:r>
        <w:fldChar w:fldCharType="begin"/>
      </w:r>
      <w:r>
        <w:instrText xml:space="preserve"> TC "</w:instrText>
      </w:r>
      <w:bookmarkStart w:id="333" w:name="_Toc431204087"/>
      <w:r>
        <w:instrText>Yammer Enterprise</w:instrText>
      </w:r>
      <w:bookmarkEnd w:id="333"/>
      <w:r>
        <w:instrText>" \l 3</w:instrText>
      </w:r>
      <w:r>
        <w:fldChar w:fldCharType="end"/>
      </w:r>
    </w:p>
    <w:p w14:paraId="10CCE497" w14:textId="77777777" w:rsidR="00073D09" w:rsidRDefault="00F649B5">
      <w:pPr>
        <w:pStyle w:val="ProductList-Offering1SubSection"/>
      </w:pPr>
      <w:bookmarkStart w:id="334" w:name="_Sec732"/>
      <w:r>
        <w:t>1.</w:t>
      </w:r>
      <w:r>
        <w:t>计划可用性</w:t>
      </w:r>
      <w:bookmarkEnd w:id="33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073D09" w14:paraId="420AF3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6A31A0" w14:textId="77777777" w:rsidR="00073D09" w:rsidRDefault="00F649B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7FE8684" w14:textId="77777777" w:rsidR="00073D09" w:rsidRDefault="00F649B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B430F" w14:textId="77777777" w:rsidR="00073D09" w:rsidRDefault="00F649B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84667" w14:textId="77777777" w:rsidR="00073D09" w:rsidRDefault="00F649B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1C0D9" w14:textId="77777777" w:rsidR="00073D09" w:rsidRDefault="00F649B5">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02017" w14:textId="77777777" w:rsidR="00073D09" w:rsidRDefault="00F649B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C1BB3" w14:textId="77777777" w:rsidR="00073D09" w:rsidRDefault="00F649B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F79EB" w14:textId="77777777" w:rsidR="00073D09" w:rsidRDefault="00F649B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508AE" w14:textId="77777777" w:rsidR="00073D09" w:rsidRDefault="00F649B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73D09" w14:paraId="0EA95989" w14:textId="77777777">
        <w:tc>
          <w:tcPr>
            <w:tcW w:w="5020" w:type="dxa"/>
            <w:tcBorders>
              <w:top w:val="single" w:sz="6" w:space="0" w:color="FFFFFF"/>
              <w:left w:val="none" w:sz="4" w:space="0" w:color="6E6E6E"/>
              <w:bottom w:val="none" w:sz="4" w:space="0" w:color="BFBFBF"/>
              <w:right w:val="none" w:sz="4" w:space="0" w:color="6E6E6E"/>
            </w:tcBorders>
          </w:tcPr>
          <w:p w14:paraId="3919F1AA" w14:textId="77777777" w:rsidR="00073D09" w:rsidRDefault="00F649B5">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358E159" w14:textId="77777777" w:rsidR="00073D09" w:rsidRDefault="00F649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9DDF5"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开放许可和开放式价值</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OF</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4FCE9" w14:textId="77777777" w:rsidR="00073D09" w:rsidRPr="004862E3" w:rsidRDefault="00073D09">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48B1" w14:textId="77777777" w:rsidR="00073D09" w:rsidRPr="004862E3" w:rsidRDefault="00073D0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842B"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开放式价值中的非组织范围</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P</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459A" w14:textId="77777777" w:rsidR="00073D09" w:rsidRPr="004862E3" w:rsidRDefault="00F649B5">
            <w:pPr>
              <w:pStyle w:val="ProductList-TableBody"/>
              <w:jc w:val="center"/>
              <w:rPr>
                <w:color w:val="000000" w:themeColor="text1"/>
              </w:rPr>
            </w:pPr>
            <w:r w:rsidRPr="004862E3">
              <w:rPr>
                <w:color w:val="000000" w:themeColor="text1"/>
              </w:rPr>
              <w:fldChar w:fldCharType="begin"/>
            </w:r>
            <w:r w:rsidRPr="004862E3">
              <w:rPr>
                <w:color w:val="000000" w:themeColor="text1"/>
              </w:rPr>
              <w:instrText xml:space="preserve"> AutoTextList   \s NoStyle \t "</w:instrText>
            </w:r>
            <w:r w:rsidRPr="004862E3">
              <w:rPr>
                <w:color w:val="000000" w:themeColor="text1"/>
              </w:rPr>
              <w:instrText>增加产品</w:instrText>
            </w:r>
            <w:r w:rsidRPr="004862E3">
              <w:rPr>
                <w:color w:val="000000" w:themeColor="text1"/>
              </w:rPr>
              <w:instrText xml:space="preserve">" </w:instrText>
            </w:r>
            <w:r w:rsidRPr="004862E3">
              <w:rPr>
                <w:color w:val="000000" w:themeColor="text1"/>
              </w:rPr>
              <w:fldChar w:fldCharType="separate"/>
            </w:r>
            <w:r w:rsidRPr="004862E3">
              <w:rPr>
                <w:color w:val="000000" w:themeColor="text1"/>
              </w:rPr>
              <w:t xml:space="preserve"> A</w:t>
            </w:r>
            <w:r w:rsidRPr="004862E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18EF" w14:textId="77777777" w:rsidR="00073D09" w:rsidRDefault="00073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698F" w14:textId="77777777" w:rsidR="00073D09" w:rsidRDefault="00073D09">
            <w:pPr>
              <w:pStyle w:val="ProductList-TableBody"/>
              <w:jc w:val="center"/>
            </w:pPr>
          </w:p>
        </w:tc>
      </w:tr>
    </w:tbl>
    <w:p w14:paraId="11DC944B" w14:textId="77777777" w:rsidR="00073D09" w:rsidRDefault="00F649B5">
      <w:pPr>
        <w:pStyle w:val="ProductList-Offering1SubSection"/>
      </w:pPr>
      <w:bookmarkStart w:id="335" w:name="_Sec787"/>
      <w:r>
        <w:t>2.</w:t>
      </w:r>
      <w:r>
        <w:t>产品条件</w:t>
      </w:r>
      <w:bookmarkEnd w:id="335"/>
    </w:p>
    <w:tbl>
      <w:tblPr>
        <w:tblStyle w:val="PURTable"/>
        <w:tblW w:w="0" w:type="dxa"/>
        <w:tblLook w:val="04A0" w:firstRow="1" w:lastRow="0" w:firstColumn="1" w:lastColumn="0" w:noHBand="0" w:noVBand="1"/>
      </w:tblPr>
      <w:tblGrid>
        <w:gridCol w:w="3597"/>
        <w:gridCol w:w="3586"/>
        <w:gridCol w:w="3607"/>
      </w:tblGrid>
      <w:tr w:rsidR="00073D09" w14:paraId="68BCD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1CB93" w14:textId="77777777" w:rsidR="00073D09" w:rsidRDefault="00F649B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BA76F" w14:textId="77777777" w:rsidR="00073D09" w:rsidRDefault="00F649B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32FC9" w14:textId="77777777" w:rsidR="00073D09" w:rsidRDefault="00F649B5">
            <w:pPr>
              <w:pStyle w:val="ProductList-TableBody"/>
            </w:pPr>
            <w:r>
              <w:rPr>
                <w:color w:val="404040"/>
              </w:rPr>
              <w:t>符合延期条件：全部</w:t>
            </w:r>
          </w:p>
        </w:tc>
      </w:tr>
      <w:tr w:rsidR="00073D09" w14:paraId="2DF61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E047" w14:textId="77777777" w:rsidR="00073D09" w:rsidRDefault="00F649B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D6BD" w14:textId="77777777" w:rsidR="00073D09" w:rsidRDefault="00F649B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ED6B" w14:textId="77777777" w:rsidR="00073D09" w:rsidRDefault="00F649B5">
            <w:pPr>
              <w:pStyle w:val="ProductList-TableBody"/>
            </w:pPr>
            <w:r>
              <w:rPr>
                <w:color w:val="404040"/>
              </w:rPr>
              <w:t>促销：不适用</w:t>
            </w:r>
          </w:p>
        </w:tc>
      </w:tr>
      <w:tr w:rsidR="00073D09" w14:paraId="0FB08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C84D2F" w14:textId="77777777" w:rsidR="00073D09" w:rsidRDefault="00F649B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E7E2" w14:textId="77777777" w:rsidR="00073D09" w:rsidRDefault="00F649B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7A7B" w14:textId="77777777" w:rsidR="00073D09" w:rsidRDefault="00F649B5">
            <w:pPr>
              <w:pStyle w:val="ProductList-TableBody"/>
            </w:pPr>
            <w:r>
              <w:rPr>
                <w:color w:val="404040"/>
              </w:rPr>
              <w:t>符合削减条件</w:t>
            </w:r>
            <w:r>
              <w:rPr>
                <w:color w:val="404040"/>
              </w:rPr>
              <w:t xml:space="preserve"> (SCE)</w:t>
            </w:r>
            <w:r>
              <w:rPr>
                <w:color w:val="404040"/>
              </w:rPr>
              <w:t>：不适用</w:t>
            </w:r>
          </w:p>
        </w:tc>
      </w:tr>
      <w:tr w:rsidR="00073D09" w14:paraId="03B6B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D1A83" w14:textId="77777777" w:rsidR="00073D09" w:rsidRDefault="00F649B5">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B405" w14:textId="77777777" w:rsidR="00073D09" w:rsidRDefault="00F649B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D1BA" w14:textId="77777777" w:rsidR="00073D09" w:rsidRDefault="00F649B5">
            <w:pPr>
              <w:pStyle w:val="ProductList-TableBody"/>
            </w:pPr>
            <w:r>
              <w:rPr>
                <w:color w:val="404040"/>
              </w:rPr>
              <w:t>学生使用权益：不适用</w:t>
            </w:r>
          </w:p>
        </w:tc>
      </w:tr>
    </w:tbl>
    <w:p w14:paraId="1444BF67" w14:textId="77777777" w:rsidR="00073D09" w:rsidRDefault="00073D09">
      <w:pPr>
        <w:pStyle w:val="ProductList-Body"/>
        <w:jc w:val="right"/>
      </w:pPr>
    </w:p>
    <w:tbl>
      <w:tblPr>
        <w:tblStyle w:val="PURTable"/>
        <w:tblW w:w="0" w:type="dxa"/>
        <w:tblLook w:val="04A0" w:firstRow="1" w:lastRow="0" w:firstColumn="1" w:lastColumn="0" w:noHBand="0" w:noVBand="1"/>
      </w:tblPr>
      <w:tblGrid>
        <w:gridCol w:w="10800"/>
      </w:tblGrid>
      <w:tr w:rsidR="00073D09" w14:paraId="4C1A6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F7CFB" w14:textId="77777777" w:rsidR="00073D09" w:rsidRDefault="002435BB">
            <w:pPr>
              <w:pStyle w:val="ProductList-TableBody"/>
              <w:jc w:val="right"/>
            </w:pPr>
            <w:hyperlink w:anchor="_Sec842">
              <w:r w:rsidR="00F649B5">
                <w:rPr>
                  <w:color w:val="00467F"/>
                  <w:sz w:val="14"/>
                  <w:u w:val="single"/>
                </w:rPr>
                <w:t>目录</w:t>
              </w:r>
            </w:hyperlink>
            <w:r w:rsidR="00F649B5">
              <w:rPr>
                <w:sz w:val="14"/>
              </w:rPr>
              <w:t>/</w:t>
            </w:r>
            <w:hyperlink w:anchor="_Sec549">
              <w:r w:rsidR="00F649B5">
                <w:rPr>
                  <w:color w:val="00467F"/>
                  <w:sz w:val="14"/>
                  <w:u w:val="single"/>
                </w:rPr>
                <w:t>词汇表</w:t>
              </w:r>
            </w:hyperlink>
            <w:r w:rsidR="00F649B5">
              <w:rPr>
                <w:sz w:val="14"/>
              </w:rPr>
              <w:t>/</w:t>
            </w:r>
            <w:hyperlink w:anchor="_Sec844">
              <w:r w:rsidR="00F649B5">
                <w:rPr>
                  <w:color w:val="00467F"/>
                  <w:sz w:val="14"/>
                  <w:u w:val="single"/>
                </w:rPr>
                <w:t>索引</w:t>
              </w:r>
            </w:hyperlink>
          </w:p>
        </w:tc>
      </w:tr>
    </w:tbl>
    <w:p w14:paraId="2B5E85B0" w14:textId="77777777" w:rsidR="00073D09" w:rsidRDefault="00073D09">
      <w:pPr>
        <w:pStyle w:val="ProductList-Body"/>
      </w:pPr>
    </w:p>
    <w:p w14:paraId="0B2C31E3" w14:textId="77777777" w:rsidR="00073D09" w:rsidRDefault="00073D09">
      <w:pPr>
        <w:sectPr w:rsidR="00073D09">
          <w:headerReference w:type="default" r:id="rId129"/>
          <w:footerReference w:type="default" r:id="rId130"/>
          <w:type w:val="continuous"/>
          <w:pgSz w:w="12240" w:h="15840" w:code="1"/>
          <w:pgMar w:top="1170" w:right="720" w:bottom="720" w:left="720" w:header="432" w:footer="288" w:gutter="0"/>
          <w:cols w:space="360"/>
        </w:sectPr>
      </w:pPr>
    </w:p>
    <w:p w14:paraId="39827F66" w14:textId="77777777" w:rsidR="00073D09" w:rsidRDefault="00F649B5">
      <w:pPr>
        <w:pStyle w:val="ProductList-SectionHeading"/>
        <w:pageBreakBefore/>
      </w:pPr>
      <w:bookmarkStart w:id="336" w:name="_Sec549"/>
      <w:bookmarkEnd w:id="210"/>
      <w:r>
        <w:t>词汇表</w:t>
      </w:r>
      <w:r>
        <w:fldChar w:fldCharType="begin"/>
      </w:r>
      <w:r>
        <w:instrText xml:space="preserve"> TC "</w:instrText>
      </w:r>
      <w:bookmarkStart w:id="337" w:name="_Toc431204088"/>
      <w:r>
        <w:instrText>词汇表</w:instrText>
      </w:r>
      <w:bookmarkEnd w:id="337"/>
      <w:r>
        <w:instrText>" \l 1</w:instrText>
      </w:r>
      <w:r>
        <w:fldChar w:fldCharType="end"/>
      </w:r>
    </w:p>
    <w:p w14:paraId="5E5E2CCB" w14:textId="77777777" w:rsidR="00073D09" w:rsidRDefault="00F649B5">
      <w:pPr>
        <w:pStyle w:val="ProductList-Offering1Heading"/>
      </w:pPr>
      <w:bookmarkStart w:id="338" w:name="_Sec550"/>
      <w:r>
        <w:t>属性</w:t>
      </w:r>
      <w:bookmarkEnd w:id="338"/>
      <w:r>
        <w:fldChar w:fldCharType="begin"/>
      </w:r>
      <w:r>
        <w:instrText xml:space="preserve"> TC "</w:instrText>
      </w:r>
      <w:bookmarkStart w:id="339" w:name="_Toc431204089"/>
      <w:r>
        <w:instrText>属性</w:instrText>
      </w:r>
      <w:bookmarkEnd w:id="339"/>
      <w:r>
        <w:instrText>" \l 2</w:instrText>
      </w:r>
      <w:r>
        <w:fldChar w:fldCharType="end"/>
      </w:r>
    </w:p>
    <w:p w14:paraId="5DE93F30" w14:textId="77777777" w:rsidR="00073D09" w:rsidRDefault="00F649B5">
      <w:pPr>
        <w:pStyle w:val="ProductList-BodySpaced"/>
      </w:pPr>
      <w:r>
        <w:t>每个产品说明内的表格会标明属性，指定适用于产品的权利或条件。</w:t>
      </w:r>
    </w:p>
    <w:p w14:paraId="5829ED4D" w14:textId="77777777" w:rsidR="00073D09" w:rsidRDefault="00073D09">
      <w:pPr>
        <w:pStyle w:val="ProductList-BodySpaced"/>
      </w:pPr>
    </w:p>
    <w:p w14:paraId="5B818D25" w14:textId="77777777" w:rsidR="00073D09" w:rsidRDefault="00F649B5">
      <w:pPr>
        <w:pStyle w:val="ProductList-BodySpaced"/>
      </w:pPr>
      <w:r>
        <w:rPr>
          <w:b/>
          <w:color w:val="00188F"/>
        </w:rPr>
        <w:t>附加软件</w:t>
      </w:r>
      <w:r>
        <w:t>：服务器产品的使用权利中指明的软件，客户可将其与服务器软件配合使用。</w:t>
      </w:r>
    </w:p>
    <w:p w14:paraId="1410AD0B" w14:textId="77777777" w:rsidR="00073D09" w:rsidRDefault="00F649B5">
      <w:pPr>
        <w:pStyle w:val="ProductList-BodySpaced"/>
      </w:pPr>
      <w:r>
        <w:rPr>
          <w:b/>
          <w:color w:val="00188F"/>
        </w:rPr>
        <w:t>客户端访问要求</w:t>
      </w:r>
      <w:r>
        <w:t>：指示当用户和设备访问服务器产品时是否需要提供</w:t>
      </w:r>
      <w:r>
        <w:t xml:space="preserve"> CAL</w:t>
      </w:r>
      <w:r>
        <w:t>。</w:t>
      </w:r>
    </w:p>
    <w:p w14:paraId="5ECB4859" w14:textId="77777777" w:rsidR="00073D09" w:rsidRDefault="00F649B5">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14:paraId="37A377DE" w14:textId="77777777" w:rsidR="00073D09" w:rsidRDefault="00F649B5">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14:paraId="153A4AF4" w14:textId="77777777" w:rsidR="00073D09" w:rsidRDefault="00F649B5">
      <w:pPr>
        <w:pStyle w:val="ProductList-BodySpaced"/>
      </w:pPr>
      <w:r>
        <w:rPr>
          <w:b/>
          <w:color w:val="00188F"/>
        </w:rPr>
        <w:t>符合延期条件</w:t>
      </w:r>
      <w:r>
        <w:t>：企业和企业订购许可协议中说明了符合延期条件的在线服务。</w:t>
      </w:r>
    </w:p>
    <w:p w14:paraId="785A3B2B" w14:textId="77777777" w:rsidR="00073D09" w:rsidRDefault="00F649B5">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389CDA3B" w14:textId="77777777" w:rsidR="00073D09" w:rsidRDefault="00F649B5">
      <w:pPr>
        <w:pStyle w:val="ProductList-BodySpaced"/>
      </w:pPr>
      <w:r>
        <w:rPr>
          <w:b/>
          <w:color w:val="00188F"/>
        </w:rPr>
        <w:t>故障切换权利</w:t>
      </w:r>
      <w:r>
        <w:t>：一项软件保障权益，允许客户在预料到出现故障切换事件的情况下，与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上运行的软件一起运行该产品的被动故障切换实例。可以在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上运行被动故障切换实例。仅在另外运行被动故障切换实例所需的许可数量不超过运行相应生产实例的许可数量的情况下，故障切换权利才适用。</w:t>
      </w:r>
    </w:p>
    <w:p w14:paraId="746CDBC7" w14:textId="77777777" w:rsidR="00073D09" w:rsidRDefault="00F649B5">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符合过渡条件，也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0F38530A" w14:textId="77777777" w:rsidR="00073D09" w:rsidRDefault="00F649B5">
      <w:pPr>
        <w:pStyle w:val="ProductList-BodySpaced"/>
      </w:pPr>
      <w:r>
        <w:rPr>
          <w:b/>
          <w:color w:val="00188F"/>
        </w:rPr>
        <w:t>所含技术</w:t>
      </w:r>
      <w:r>
        <w:t>：指明产品中包括的其他微软组件；请参阅通用许可条款中的</w:t>
      </w:r>
      <w:r>
        <w:t>“</w:t>
      </w:r>
      <w:r>
        <w:t>所含技术</w:t>
      </w:r>
      <w:r>
        <w:t>”</w:t>
      </w:r>
      <w:r>
        <w:t>部分了解详细信息。</w:t>
      </w:r>
    </w:p>
    <w:p w14:paraId="7ED64FEA" w14:textId="77777777" w:rsidR="00073D09" w:rsidRDefault="00F649B5">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14:paraId="7EC4C76E" w14:textId="77777777" w:rsidR="00073D09" w:rsidRDefault="00F649B5">
      <w:pPr>
        <w:pStyle w:val="ProductList-BodySpaced"/>
      </w:pPr>
      <w:r>
        <w:rPr>
          <w:b/>
          <w:color w:val="00188F"/>
        </w:rPr>
        <w:t>许可条款</w:t>
      </w:r>
      <w:r>
        <w:t>：约束产品的部署和使用的条款和条件。</w:t>
      </w:r>
    </w:p>
    <w:p w14:paraId="5E23B7E0" w14:textId="77777777" w:rsidR="00073D09" w:rsidRDefault="00F649B5">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1B520264" w14:textId="77777777" w:rsidR="00073D09" w:rsidRDefault="00F649B5">
      <w:pPr>
        <w:pStyle w:val="ProductList-BodySpaced"/>
      </w:pPr>
      <w:r>
        <w:rPr>
          <w:b/>
          <w:color w:val="00188F"/>
        </w:rPr>
        <w:t>前提</w:t>
      </w:r>
      <w:r>
        <w:t>：指明必须满足哪些额外条件才能购买产品许可。</w:t>
      </w:r>
    </w:p>
    <w:p w14:paraId="34326D07" w14:textId="77777777" w:rsidR="00073D09" w:rsidRDefault="00F649B5">
      <w:pPr>
        <w:pStyle w:val="ProductList-BodySpaced"/>
      </w:pPr>
      <w:r>
        <w:rPr>
          <w:b/>
          <w:color w:val="00188F"/>
        </w:rPr>
        <w:t>前提（软件保障）</w:t>
      </w:r>
      <w:r>
        <w:t>：指明必须满足哪些额外条件才能购买产品的软件保障范围。</w:t>
      </w:r>
    </w:p>
    <w:p w14:paraId="0D8D6FF3" w14:textId="77777777" w:rsidR="00073D09" w:rsidRDefault="00F649B5">
      <w:pPr>
        <w:pStyle w:val="ProductList-BodySpaced"/>
      </w:pPr>
      <w:r>
        <w:rPr>
          <w:b/>
          <w:color w:val="00188F"/>
        </w:rPr>
        <w:t>早期版本</w:t>
      </w:r>
      <w:r>
        <w:t>：产品的先前版本以及可用日期。</w:t>
      </w:r>
    </w:p>
    <w:p w14:paraId="060C7EEB" w14:textId="77777777" w:rsidR="00073D09" w:rsidRDefault="00F649B5">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286DB558" w14:textId="77777777" w:rsidR="00073D09" w:rsidRDefault="00F649B5">
      <w:pPr>
        <w:pStyle w:val="ProductList-BodySpaced"/>
      </w:pPr>
      <w:r>
        <w:rPr>
          <w:b/>
          <w:color w:val="00188F"/>
        </w:rPr>
        <w:t>在线订购计划</w:t>
      </w:r>
      <w:r>
        <w:rPr>
          <w:b/>
          <w:color w:val="00188F"/>
        </w:rPr>
        <w:t xml:space="preserve"> (OSP)</w:t>
      </w:r>
      <w:r>
        <w:t>：通过在线订购计划获得的产品。</w:t>
      </w:r>
    </w:p>
    <w:p w14:paraId="13D2BEBF" w14:textId="77777777" w:rsidR="00073D09" w:rsidRDefault="00F649B5">
      <w:pPr>
        <w:pStyle w:val="ProductList-BodySpaced"/>
      </w:pPr>
      <w:r>
        <w:rPr>
          <w:b/>
          <w:color w:val="00188F"/>
        </w:rPr>
        <w:t>产品组</w:t>
      </w:r>
      <w:r>
        <w:t>：指明产品所属的产品组，用于确定价格折扣。共有三个产品组类别：应用程序、服务器和系统。</w:t>
      </w:r>
    </w:p>
    <w:p w14:paraId="16EC6DB2" w14:textId="77777777" w:rsidR="00073D09" w:rsidRDefault="00F649B5">
      <w:pPr>
        <w:pStyle w:val="ProductList-BodySpaced"/>
      </w:pPr>
      <w:r>
        <w:rPr>
          <w:b/>
          <w:color w:val="00188F"/>
        </w:rPr>
        <w:t>产品特定许可条款</w:t>
      </w:r>
      <w:r>
        <w:t>：指明约束产品部署和使用的产品特定条款和条件包括在下面的使用权利表中。</w:t>
      </w:r>
    </w:p>
    <w:p w14:paraId="07390402" w14:textId="77777777" w:rsidR="00073D09" w:rsidRDefault="00F649B5">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14:paraId="315B7900" w14:textId="77777777" w:rsidR="00073D09" w:rsidRDefault="00F649B5">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1D3DB84A" w14:textId="77777777" w:rsidR="00073D09" w:rsidRDefault="00F649B5">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63D3A6B4" w14:textId="77777777" w:rsidR="00073D09" w:rsidRDefault="00F649B5">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49AF2D98" w14:textId="77777777" w:rsidR="00073D09" w:rsidRDefault="00F649B5">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可以使用合格的第三方设备</w:t>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6074F0C4" w14:textId="77777777" w:rsidR="00073D09" w:rsidRDefault="00F649B5">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14:paraId="01457329" w14:textId="77777777" w:rsidR="00073D09" w:rsidRDefault="00F649B5">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14:paraId="605FAB35" w14:textId="77777777" w:rsidR="00073D09" w:rsidRDefault="00F649B5">
      <w:pPr>
        <w:pStyle w:val="ProductList-BodySpaced"/>
      </w:pPr>
      <w:r>
        <w:rPr>
          <w:b/>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14:paraId="5137FCC0" w14:textId="77777777" w:rsidR="00073D09" w:rsidRDefault="00F649B5">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6BE837A6" w14:textId="77777777" w:rsidR="00073D09" w:rsidRDefault="00F649B5">
      <w:pPr>
        <w:pStyle w:val="ProductList-BodySpaced"/>
      </w:pPr>
      <w:r>
        <w:rPr>
          <w:b/>
          <w:color w:val="00188F"/>
        </w:rPr>
        <w:t>符合过渡条件</w:t>
      </w:r>
      <w:r>
        <w:t>：企业或企业订购客户有资格将其迁移到订购许可的产品（位于台式计算机平台内部或外部）。</w:t>
      </w:r>
    </w:p>
    <w:p w14:paraId="46ABDCB5" w14:textId="77777777" w:rsidR="00073D09" w:rsidRDefault="00F649B5">
      <w:pPr>
        <w:pStyle w:val="ProductList-BodySpaced"/>
      </w:pPr>
      <w:r>
        <w:rPr>
          <w:b/>
          <w:color w:val="00188F"/>
        </w:rPr>
        <w:t>符合校正条件</w:t>
      </w:r>
      <w:r>
        <w:t>：企业或企业订购客户可以通过校正订单或年度订购流程订购而不是每月订购一次的在线服务订购许可。</w:t>
      </w:r>
    </w:p>
    <w:p w14:paraId="4A3ED9E7" w14:textId="77777777" w:rsidR="00073D09" w:rsidRDefault="00F649B5">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83A5E10" w14:textId="77777777" w:rsidR="00073D09" w:rsidRDefault="00F649B5">
      <w:pPr>
        <w:pStyle w:val="ProductList-Offering1Heading"/>
      </w:pPr>
      <w:bookmarkStart w:id="340" w:name="_Sec551"/>
      <w:r>
        <w:t>单元格值</w:t>
      </w:r>
      <w:bookmarkEnd w:id="340"/>
      <w:r>
        <w:fldChar w:fldCharType="begin"/>
      </w:r>
      <w:r>
        <w:instrText xml:space="preserve"> TC "</w:instrText>
      </w:r>
      <w:bookmarkStart w:id="341" w:name="_Toc431204090"/>
      <w:r>
        <w:instrText>单元格值</w:instrText>
      </w:r>
      <w:bookmarkEnd w:id="341"/>
      <w:r>
        <w:instrText>" \l 2</w:instrText>
      </w:r>
      <w:r>
        <w:fldChar w:fldCharType="end"/>
      </w:r>
    </w:p>
    <w:p w14:paraId="22378247" w14:textId="77777777" w:rsidR="00073D09" w:rsidRDefault="00F649B5">
      <w:pPr>
        <w:pStyle w:val="ProductList-BodySpaced"/>
      </w:pPr>
      <w:r>
        <w:t>单元格值在每个产品说明中的计划可用性表格中会用到，用来指明每个计划中该产品的提供方式。批量许可计划协议中定义了这些产品提供类型。</w:t>
      </w:r>
    </w:p>
    <w:p w14:paraId="468D97F0" w14:textId="77777777" w:rsidR="00073D09" w:rsidRDefault="00073D09">
      <w:pPr>
        <w:pStyle w:val="ProductList-BodySpaced"/>
      </w:pPr>
    </w:p>
    <w:p w14:paraId="410AAA3A" w14:textId="77777777" w:rsidR="00073D09" w:rsidRDefault="00F649B5">
      <w:pPr>
        <w:pStyle w:val="ProductList-BodySpaced"/>
      </w:pPr>
      <w:r>
        <w:rPr>
          <w:b/>
          <w:color w:val="00188F"/>
        </w:rPr>
        <w:t>A</w:t>
      </w:r>
      <w:r>
        <w:t xml:space="preserve">= </w:t>
      </w:r>
      <w:r>
        <w:rPr>
          <w:color w:val="00188F"/>
        </w:rPr>
        <w:t>附加产品</w:t>
      </w:r>
      <w:r>
        <w:t>：该产品作为附加产品提供。</w:t>
      </w:r>
    </w:p>
    <w:p w14:paraId="51315D51" w14:textId="77777777" w:rsidR="00073D09" w:rsidRDefault="00F649B5">
      <w:pPr>
        <w:pStyle w:val="ProductList-BodySpaced"/>
      </w:pPr>
      <w:r>
        <w:rPr>
          <w:b/>
          <w:color w:val="00188F"/>
        </w:rPr>
        <w:t>AO</w:t>
      </w:r>
      <w:r>
        <w:t xml:space="preserve">= </w:t>
      </w:r>
      <w:r>
        <w:rPr>
          <w:color w:val="00188F"/>
        </w:rPr>
        <w:t>附加产品（组织范围）</w:t>
      </w:r>
      <w:r>
        <w:t>：该产品作为组织范围内可订购的附加产品提供。</w:t>
      </w:r>
    </w:p>
    <w:p w14:paraId="6DD5DBFE" w14:textId="77777777" w:rsidR="00073D09" w:rsidRDefault="00F649B5">
      <w:pPr>
        <w:pStyle w:val="ProductList-BodySpaced"/>
      </w:pPr>
      <w:r>
        <w:rPr>
          <w:b/>
          <w:color w:val="00188F"/>
        </w:rPr>
        <w:t>AP</w:t>
      </w:r>
      <w:r>
        <w:t xml:space="preserve"> = </w:t>
      </w:r>
      <w:r>
        <w:rPr>
          <w:color w:val="00188F"/>
        </w:rPr>
        <w:t>应用程序平台产品</w:t>
      </w:r>
      <w:r>
        <w:t>：该产品作为应用程序平台产品提供。</w:t>
      </w:r>
    </w:p>
    <w:p w14:paraId="40658ADF" w14:textId="77777777" w:rsidR="00073D09" w:rsidRDefault="00F649B5">
      <w:pPr>
        <w:pStyle w:val="ProductList-BodySpaced"/>
      </w:pPr>
      <w:r>
        <w:rPr>
          <w:b/>
          <w:color w:val="00188F"/>
        </w:rPr>
        <w:t>C</w:t>
      </w:r>
      <w:r>
        <w:t xml:space="preserve"> = </w:t>
      </w:r>
      <w:r>
        <w:rPr>
          <w:color w:val="00188F"/>
        </w:rPr>
        <w:t>核心基础结构</w:t>
      </w:r>
      <w:r>
        <w:t>：该产品作为核心基础结构产品提供。</w:t>
      </w:r>
    </w:p>
    <w:p w14:paraId="128D608F" w14:textId="77777777" w:rsidR="00073D09" w:rsidRDefault="00F649B5">
      <w:pPr>
        <w:pStyle w:val="ProductList-BodySpaced"/>
      </w:pPr>
      <w:r>
        <w:rPr>
          <w:b/>
          <w:color w:val="00188F"/>
        </w:rPr>
        <w:t>CP</w:t>
      </w:r>
      <w:r>
        <w:t xml:space="preserve"> = </w:t>
      </w:r>
      <w:r>
        <w:rPr>
          <w:color w:val="00188F"/>
        </w:rPr>
        <w:t>自定义台式计算机平台</w:t>
      </w:r>
      <w:r>
        <w:t>：该产品依照开放式或开放式价值订购作为自定义台式计算机平台产品提供，面向选择组织范围</w:t>
      </w:r>
      <w:r>
        <w:t>/</w:t>
      </w:r>
      <w:r>
        <w:t>公司范围选项的商业或政府客户。</w:t>
      </w:r>
    </w:p>
    <w:p w14:paraId="54BE15BB" w14:textId="77777777" w:rsidR="00073D09" w:rsidRDefault="00F649B5">
      <w:pPr>
        <w:pStyle w:val="ProductList-BodySpaced"/>
      </w:pPr>
      <w:r>
        <w:rPr>
          <w:b/>
          <w:color w:val="00188F"/>
        </w:rPr>
        <w:t>E</w:t>
      </w:r>
      <w:r>
        <w:t xml:space="preserve"> = </w:t>
      </w:r>
      <w:r>
        <w:rPr>
          <w:color w:val="00188F"/>
        </w:rPr>
        <w:t>企业产品</w:t>
      </w:r>
      <w:r>
        <w:t>：该产品作为企业产品而不是台式计算机产品提供。</w:t>
      </w:r>
    </w:p>
    <w:p w14:paraId="1B54813A" w14:textId="77777777" w:rsidR="00073D09" w:rsidRDefault="00F649B5">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14:paraId="13EE3CD4" w14:textId="77777777" w:rsidR="00073D09" w:rsidRDefault="00F649B5">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35A051AE" w14:textId="77777777" w:rsidR="00073D09" w:rsidRDefault="00F649B5">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14:paraId="626A50AF" w14:textId="77777777" w:rsidR="00073D09" w:rsidRDefault="00F649B5">
      <w:pPr>
        <w:pStyle w:val="ProductList-BodySpaced"/>
      </w:pPr>
      <w:r>
        <w:rPr>
          <w:b/>
          <w:color w:val="00188F"/>
        </w:rPr>
        <w:t>ID</w:t>
      </w:r>
      <w:r>
        <w:t xml:space="preserve">= </w:t>
      </w:r>
      <w:r>
        <w:rPr>
          <w:color w:val="00188F"/>
        </w:rPr>
        <w:t>行业设备</w:t>
      </w:r>
      <w:r>
        <w:t>：该产品作为行业设备计划产品提供。</w:t>
      </w:r>
    </w:p>
    <w:p w14:paraId="23A62690" w14:textId="77777777" w:rsidR="00073D09" w:rsidRDefault="00F649B5">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14:paraId="382225C0" w14:textId="77777777" w:rsidR="00073D09" w:rsidRDefault="00F649B5">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14:paraId="110EFC83" w14:textId="77777777" w:rsidR="00073D09" w:rsidRDefault="00F649B5">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14:paraId="06F9E531" w14:textId="77777777" w:rsidR="00073D09" w:rsidRDefault="00F649B5">
      <w:pPr>
        <w:pStyle w:val="ProductList-BodySpaced"/>
      </w:pPr>
      <w:r>
        <w:rPr>
          <w:b/>
          <w:color w:val="00188F"/>
        </w:rPr>
        <w:t>OVS</w:t>
      </w:r>
      <w:r>
        <w:t xml:space="preserve"> = </w:t>
      </w:r>
      <w:r>
        <w:rPr>
          <w:color w:val="00188F"/>
        </w:rPr>
        <w:t>仅限开放式价值订购</w:t>
      </w:r>
      <w:r>
        <w:t>：仅在开放式价值订购中提供。</w:t>
      </w:r>
    </w:p>
    <w:p w14:paraId="3BDA33BC" w14:textId="77777777" w:rsidR="00073D09" w:rsidRDefault="00F649B5">
      <w:pPr>
        <w:pStyle w:val="ProductList-BodySpaced"/>
      </w:pPr>
      <w:r>
        <w:rPr>
          <w:b/>
          <w:color w:val="00188F"/>
        </w:rPr>
        <w:t>OW</w:t>
      </w:r>
      <w:r>
        <w:t xml:space="preserve"> = </w:t>
      </w:r>
      <w:r>
        <w:rPr>
          <w:color w:val="00188F"/>
        </w:rPr>
        <w:t>组织范围</w:t>
      </w:r>
      <w:r>
        <w:t>：在组织范围选项下可用。</w:t>
      </w:r>
    </w:p>
    <w:p w14:paraId="3CFF9035" w14:textId="77777777" w:rsidR="00073D09" w:rsidRDefault="00F649B5">
      <w:pPr>
        <w:pStyle w:val="ProductList-BodySpaced"/>
      </w:pPr>
      <w:r>
        <w:rPr>
          <w:b/>
          <w:color w:val="00188F"/>
        </w:rPr>
        <w:t>P</w:t>
      </w:r>
      <w:r>
        <w:t xml:space="preserve"> = </w:t>
      </w:r>
      <w:r>
        <w:rPr>
          <w:color w:val="00188F"/>
        </w:rPr>
        <w:t>开放式价值中的非组织范围</w:t>
      </w:r>
      <w:r>
        <w:t>：该产品在开放式价值中的非组织范围内提供。</w:t>
      </w:r>
    </w:p>
    <w:p w14:paraId="334C2416" w14:textId="77777777" w:rsidR="00073D09" w:rsidRDefault="00F649B5">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14:paraId="0B1129E0" w14:textId="77777777" w:rsidR="00073D09" w:rsidRDefault="00F649B5">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14:paraId="2C802D99" w14:textId="77777777" w:rsidR="00073D09" w:rsidRDefault="00F649B5">
      <w:pPr>
        <w:pStyle w:val="ProductList-BodySpaced"/>
      </w:pPr>
      <w:r>
        <w:rPr>
          <w:b/>
          <w:color w:val="00188F"/>
        </w:rPr>
        <w:t>ST</w:t>
      </w:r>
      <w:r>
        <w:t xml:space="preserve"> = </w:t>
      </w:r>
      <w:r>
        <w:rPr>
          <w:color w:val="00188F"/>
        </w:rPr>
        <w:t>教育版产品</w:t>
      </w:r>
      <w:r>
        <w:t>：该产品作为教育版产品提供，并且必须为全部学生订购。</w:t>
      </w:r>
    </w:p>
    <w:p w14:paraId="4C621B67" w14:textId="77777777" w:rsidR="00073D09" w:rsidRDefault="00F649B5">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6AC20992" w14:textId="77777777" w:rsidR="00073D09" w:rsidRDefault="00F649B5">
      <w:pPr>
        <w:pStyle w:val="ProductList-BodySpaced"/>
      </w:pPr>
      <w:r>
        <w:rPr>
          <w:b/>
          <w:color w:val="00188F"/>
        </w:rPr>
        <w:t>UC</w:t>
      </w:r>
      <w:r>
        <w:t xml:space="preserve"> = </w:t>
      </w:r>
      <w:r>
        <w:rPr>
          <w:color w:val="00188F"/>
        </w:rPr>
        <w:t>政府社区云服务（仅美国）</w:t>
      </w:r>
      <w:r>
        <w:t>：在线服务作为美国政府社区云服务提供。</w:t>
      </w:r>
    </w:p>
    <w:p w14:paraId="30F606FF" w14:textId="77777777" w:rsidR="00073D09" w:rsidRDefault="00F649B5">
      <w:pPr>
        <w:pStyle w:val="ProductList-Offering1Heading"/>
      </w:pPr>
      <w:bookmarkStart w:id="342" w:name="_Sec552"/>
      <w:r>
        <w:t>列标题</w:t>
      </w:r>
      <w:bookmarkEnd w:id="342"/>
      <w:r>
        <w:fldChar w:fldCharType="begin"/>
      </w:r>
      <w:r>
        <w:instrText xml:space="preserve"> TC "</w:instrText>
      </w:r>
      <w:bookmarkStart w:id="343" w:name="_Toc431204091"/>
      <w:r>
        <w:instrText>列标题</w:instrText>
      </w:r>
      <w:bookmarkEnd w:id="343"/>
      <w:r>
        <w:instrText>" \l 2</w:instrText>
      </w:r>
      <w:r>
        <w:fldChar w:fldCharType="end"/>
      </w:r>
    </w:p>
    <w:p w14:paraId="6977401F" w14:textId="77777777" w:rsidR="00073D09" w:rsidRDefault="00F649B5">
      <w:pPr>
        <w:pStyle w:val="ProductList-BodySpaced"/>
      </w:pPr>
      <w:r>
        <w:t>列标题显示在每个产品说明的计划可用性表中，会按计划、提供类型、分值和可用日期来组织计划可用性。</w:t>
      </w:r>
    </w:p>
    <w:p w14:paraId="1EE3DD26" w14:textId="77777777" w:rsidR="00073D09" w:rsidRDefault="00073D09">
      <w:pPr>
        <w:pStyle w:val="ProductList-BodySpaced"/>
      </w:pPr>
    </w:p>
    <w:p w14:paraId="26A7C642" w14:textId="77777777" w:rsidR="00073D09" w:rsidRDefault="00F649B5">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0D6DA872" w14:textId="77777777" w:rsidR="00073D09" w:rsidRDefault="00F649B5">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42E3E86B" w14:textId="77777777" w:rsidR="00073D09" w:rsidRDefault="00F649B5">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3C5823E4" w14:textId="77777777" w:rsidR="00073D09" w:rsidRDefault="00F649B5">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1C65C58F" w14:textId="77777777" w:rsidR="00073D09" w:rsidRDefault="00F649B5">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0758CFBA" w14:textId="77777777" w:rsidR="00073D09" w:rsidRDefault="00F649B5">
      <w:pPr>
        <w:pStyle w:val="ProductList-BodySpaced"/>
      </w:pPr>
      <w:r>
        <w:rPr>
          <w:b/>
          <w:color w:val="00188F"/>
        </w:rPr>
        <w:t>MPSA</w:t>
      </w:r>
      <w:r>
        <w:t xml:space="preserve"> = </w:t>
      </w:r>
      <w:r>
        <w:rPr>
          <w:color w:val="00188F"/>
        </w:rPr>
        <w:t>微软产品和服务协议</w:t>
      </w:r>
      <w:r>
        <w:t>。</w:t>
      </w:r>
    </w:p>
    <w:p w14:paraId="7525BEB3" w14:textId="77777777" w:rsidR="00073D09" w:rsidRDefault="00F649B5">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4411D8B5" w14:textId="77777777" w:rsidR="00073D09" w:rsidRDefault="00F649B5">
      <w:pPr>
        <w:pStyle w:val="ProductList-BodySpaced"/>
      </w:pPr>
      <w:r>
        <w:rPr>
          <w:b/>
        </w:rPr>
        <w:t>OV/OVS</w:t>
      </w:r>
      <w:r>
        <w:rPr>
          <w:color w:val="000000"/>
        </w:rPr>
        <w:t xml:space="preserve"> =</w:t>
      </w:r>
      <w:r>
        <w:rPr>
          <w:color w:val="00188F"/>
        </w:rPr>
        <w:t>开放式价值和开放式价值订购</w:t>
      </w:r>
      <w:r>
        <w:t>：包括开放式价值、开放式价值订购、政府开放式价值和政府开放式价值订购。</w:t>
      </w:r>
    </w:p>
    <w:p w14:paraId="7BB35F02" w14:textId="77777777" w:rsidR="00073D09" w:rsidRDefault="00F649B5">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2B50C5F7" w14:textId="77777777" w:rsidR="00073D09" w:rsidRDefault="00F649B5">
      <w:pPr>
        <w:pStyle w:val="ProductList-BodySpaced"/>
      </w:pPr>
      <w:r>
        <w:rPr>
          <w:b/>
          <w:color w:val="00188F"/>
        </w:rPr>
        <w:t>分值</w:t>
      </w:r>
      <w:r>
        <w:t xml:space="preserve"> = </w:t>
      </w:r>
      <w:r>
        <w:t>分配给产品的该值用于计算适用于客户批量许可协议的批量定价水平。</w:t>
      </w:r>
    </w:p>
    <w:p w14:paraId="54C7607B" w14:textId="77777777" w:rsidR="00073D09" w:rsidRDefault="00F649B5">
      <w:pPr>
        <w:pStyle w:val="ProductList-BodySpaced"/>
      </w:pPr>
      <w:r>
        <w:rPr>
          <w:b/>
          <w:color w:val="00188F"/>
        </w:rPr>
        <w:t>SA</w:t>
      </w:r>
      <w:r>
        <w:t xml:space="preserve"> = </w:t>
      </w:r>
      <w:r>
        <w:rPr>
          <w:color w:val="00188F"/>
        </w:rPr>
        <w:t>软件保障</w:t>
      </w:r>
      <w:r>
        <w:t>：为所指示的软件提供软件保障时指定的分值。</w:t>
      </w:r>
    </w:p>
    <w:p w14:paraId="7FCD4105" w14:textId="77777777" w:rsidR="00073D09" w:rsidRDefault="00F649B5">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00446411" w14:textId="77777777" w:rsidR="00073D09" w:rsidRDefault="00F649B5">
      <w:pPr>
        <w:pStyle w:val="ProductList-Offering1Heading"/>
      </w:pPr>
      <w:bookmarkStart w:id="344" w:name="_Sec553"/>
      <w:r>
        <w:t>定义</w:t>
      </w:r>
      <w:bookmarkEnd w:id="344"/>
      <w:r>
        <w:fldChar w:fldCharType="begin"/>
      </w:r>
      <w:r>
        <w:instrText xml:space="preserve"> TC "</w:instrText>
      </w:r>
      <w:bookmarkStart w:id="345" w:name="_Toc431204092"/>
      <w:r>
        <w:instrText>定义</w:instrText>
      </w:r>
      <w:bookmarkEnd w:id="345"/>
      <w:r>
        <w:instrText>" \l 2</w:instrText>
      </w:r>
      <w:r>
        <w:fldChar w:fldCharType="end"/>
      </w:r>
    </w:p>
    <w:p w14:paraId="5ABF8E68" w14:textId="77777777" w:rsidR="00073D09" w:rsidRDefault="00F649B5">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01C70866" w14:textId="77777777" w:rsidR="00073D09" w:rsidRDefault="00F649B5">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4B99E009" w14:textId="77777777" w:rsidR="00073D09" w:rsidRDefault="00F649B5">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69348ED6" w14:textId="77777777" w:rsidR="00073D09" w:rsidRDefault="00F649B5">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2058A938" w14:textId="77777777" w:rsidR="00073D09" w:rsidRDefault="00F649B5">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4609E64" w14:textId="77777777" w:rsidR="00073D09" w:rsidRDefault="00F649B5">
      <w:pPr>
        <w:pStyle w:val="ProductList-BodySpaced"/>
      </w:pPr>
      <w:r>
        <w:rPr>
          <w:b/>
          <w:color w:val="00188F"/>
        </w:rPr>
        <w:t>群集</w:t>
      </w:r>
      <w:r>
        <w:rPr>
          <w:b/>
          <w:color w:val="00188F"/>
        </w:rPr>
        <w:t xml:space="preserve"> HPC </w:t>
      </w:r>
      <w:r>
        <w:rPr>
          <w:b/>
          <w:color w:val="00188F"/>
        </w:rPr>
        <w:t>应用程序</w:t>
      </w:r>
      <w:r>
        <w:rPr>
          <w:b/>
          <w:color w:val="00188F"/>
        </w:rPr>
        <w:t>ation</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09A91C07" w14:textId="77777777" w:rsidR="00073D09" w:rsidRDefault="00F649B5">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37A4E6C6" w14:textId="77777777" w:rsidR="00073D09" w:rsidRDefault="00F649B5">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4C36168A" w14:textId="77777777" w:rsidR="00073D09" w:rsidRDefault="00F649B5">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520B9974" w14:textId="77777777" w:rsidR="00073D09" w:rsidRDefault="00F649B5">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220AD182" w14:textId="77777777" w:rsidR="00073D09" w:rsidRDefault="00F649B5">
      <w:pPr>
        <w:pStyle w:val="ProductList-BodySpaced"/>
      </w:pPr>
      <w:r>
        <w:rPr>
          <w:b/>
          <w:color w:val="00188F"/>
        </w:rPr>
        <w:t>外部用户</w:t>
      </w:r>
      <w:r>
        <w:t>指除以下用户之外的任何用户：客户或其关联公司的员工，或者客户或其关联公司的现场承包商或现场代理商。</w:t>
      </w:r>
    </w:p>
    <w:p w14:paraId="14141DF4" w14:textId="77777777" w:rsidR="00073D09" w:rsidRDefault="00F649B5">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14:paraId="62CDD62E" w14:textId="77777777" w:rsidR="00073D09" w:rsidRDefault="00F649B5">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0D9E99ED" w14:textId="77777777" w:rsidR="00073D09" w:rsidRDefault="00F649B5">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1883CC34" w14:textId="77777777" w:rsidR="00073D09" w:rsidRDefault="00F649B5">
      <w:pPr>
        <w:pStyle w:val="ProductList-BodySpaced"/>
      </w:pPr>
      <w:r>
        <w:rPr>
          <w:b/>
          <w:color w:val="00188F"/>
        </w:rPr>
        <w:t>许可</w:t>
      </w:r>
      <w:r>
        <w:t>指下载、安装、访问和使用某个产品的权利。</w:t>
      </w:r>
    </w:p>
    <w:p w14:paraId="133D95B9" w14:textId="77777777" w:rsidR="00073D09" w:rsidRDefault="00F649B5">
      <w:pPr>
        <w:pStyle w:val="ProductList-BodySpaced"/>
      </w:pPr>
      <w:r>
        <w:rPr>
          <w:b/>
          <w:color w:val="00188F"/>
        </w:rPr>
        <w:t>许可设备</w:t>
      </w:r>
      <w:r>
        <w:t>是指分配了许可的单个物理硬件系统。在本定义中，硬件分区或刀片被视为单独的设备。</w:t>
      </w:r>
    </w:p>
    <w:p w14:paraId="3CA5A1D7" w14:textId="77777777" w:rsidR="00073D09" w:rsidRDefault="00F649B5">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1">
        <w:r>
          <w:rPr>
            <w:color w:val="00467F"/>
            <w:u w:val="single"/>
          </w:rPr>
          <w:t>http://www.microsoft.com/licensing/software-assurance/license-mobility.aspx</w:t>
        </w:r>
      </w:hyperlink>
      <w:r>
        <w:t xml:space="preserve"> </w:t>
      </w:r>
      <w:r>
        <w:t>上标明的实体，由微软授权可以在共享服务器上托管客户的软件。</w:t>
      </w:r>
    </w:p>
    <w:p w14:paraId="393E8175" w14:textId="77777777" w:rsidR="00073D09" w:rsidRDefault="00F649B5">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2DF942DE" w14:textId="77777777" w:rsidR="00073D09" w:rsidRDefault="00F649B5">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4E86FE90" w14:textId="77777777" w:rsidR="00073D09" w:rsidRDefault="00F649B5">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BE0B1D5" w14:textId="77777777" w:rsidR="00073D09" w:rsidRDefault="00F649B5">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6612F1D9" w14:textId="77777777" w:rsidR="00073D09" w:rsidRDefault="00F649B5">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7FD4F7E1" w14:textId="77777777" w:rsidR="00073D09" w:rsidRDefault="00F649B5">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8368214" w14:textId="77777777" w:rsidR="00073D09" w:rsidRDefault="00F649B5">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4E28FF2C" w14:textId="77777777" w:rsidR="00073D09" w:rsidRDefault="00F649B5">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15D226E2" w14:textId="77777777" w:rsidR="00073D09" w:rsidRDefault="00F649B5">
      <w:pPr>
        <w:pStyle w:val="ProductList-BodySpaced"/>
      </w:pPr>
      <w:r>
        <w:rPr>
          <w:b/>
          <w:color w:val="00188F"/>
        </w:rPr>
        <w:t>物理处理器</w:t>
      </w:r>
      <w:r>
        <w:t>是指物理硬件系统中的处理器。</w:t>
      </w:r>
    </w:p>
    <w:p w14:paraId="3A2A7528" w14:textId="77777777" w:rsidR="00073D09" w:rsidRDefault="00F649B5">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09DD5D32" w14:textId="77777777" w:rsidR="00073D09" w:rsidRDefault="00F649B5">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C4CFC97" w14:textId="77777777" w:rsidR="00073D09" w:rsidRDefault="00F649B5">
      <w:pPr>
        <w:pStyle w:val="ProductList-BodySpaced"/>
      </w:pPr>
      <w:r>
        <w:rPr>
          <w:b/>
          <w:color w:val="00188F"/>
        </w:rPr>
        <w:t>合格第三方设备</w:t>
      </w:r>
      <w:r>
        <w:t>是指不由客户或其关联公司直接或间接控制的设备（例如，第三方的公共自助服务设备）。</w:t>
      </w:r>
    </w:p>
    <w:p w14:paraId="0082F3E4" w14:textId="77777777" w:rsidR="00073D09" w:rsidRDefault="00F649B5">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3AD32CCC" w14:textId="77777777" w:rsidR="00073D09" w:rsidRDefault="00F649B5">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526A6613" w14:textId="77777777" w:rsidR="00073D09" w:rsidRDefault="00F649B5">
      <w:pPr>
        <w:pStyle w:val="ProductList-BodySpaced"/>
      </w:pPr>
      <w:r>
        <w:rPr>
          <w:b/>
          <w:color w:val="00188F"/>
        </w:rPr>
        <w:t>服务器</w:t>
      </w:r>
      <w:r>
        <w:t>是指一种能够运行服务器软件的物理硬件系统。</w:t>
      </w:r>
    </w:p>
    <w:p w14:paraId="56DAD5A5" w14:textId="77777777" w:rsidR="00073D09" w:rsidRDefault="00F649B5">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2443069E" w14:textId="77777777" w:rsidR="00073D09" w:rsidRDefault="00F649B5">
      <w:pPr>
        <w:pStyle w:val="ProductList-BodySpaced"/>
      </w:pPr>
      <w:r>
        <w:rPr>
          <w:b/>
          <w:color w:val="00188F"/>
        </w:rPr>
        <w:t>虚拟内核</w:t>
      </w:r>
      <w:r>
        <w:t>是指虚拟硬件系统中的处理能力单元。虚拟内核是一个或多个硬件线程的虚拟表示形式。</w:t>
      </w:r>
    </w:p>
    <w:p w14:paraId="3A618F8D" w14:textId="77777777" w:rsidR="00073D09" w:rsidRDefault="00F649B5">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BCCD7E2" w14:textId="77777777" w:rsidR="00073D09" w:rsidRDefault="00F649B5">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0C82D3C5" w14:textId="77777777" w:rsidR="00073D09" w:rsidRDefault="00F649B5">
      <w:pPr>
        <w:pStyle w:val="ProductList-BodySpaced"/>
      </w:pPr>
      <w:r>
        <w:t>您可以使用</w:t>
      </w:r>
      <w:r>
        <w:t xml:space="preserve"> Internet Web </w:t>
      </w:r>
      <w:r>
        <w:t>解决方案中的软件来运行：</w:t>
      </w:r>
    </w:p>
    <w:p w14:paraId="1202D7CE" w14:textId="77777777" w:rsidR="00073D09" w:rsidRDefault="00F649B5">
      <w:pPr>
        <w:pStyle w:val="ProductList-Bullet"/>
        <w:numPr>
          <w:ilvl w:val="0"/>
          <w:numId w:val="37"/>
        </w:numPr>
      </w:pPr>
      <w:r>
        <w:t xml:space="preserve">Web </w:t>
      </w:r>
      <w:r>
        <w:t>服务器软件（例如微软</w:t>
      </w:r>
      <w:r>
        <w:t xml:space="preserve"> Internet </w:t>
      </w:r>
      <w:r>
        <w:t>信息服务），以及管理或安全代理（例如</w:t>
      </w:r>
      <w:r>
        <w:t xml:space="preserve"> System Center Operations Manager </w:t>
      </w:r>
      <w:r>
        <w:t>代理）；</w:t>
      </w:r>
    </w:p>
    <w:p w14:paraId="121DA5E6" w14:textId="77777777" w:rsidR="00073D09" w:rsidRDefault="00F649B5">
      <w:pPr>
        <w:pStyle w:val="ProductList-Bullet"/>
        <w:numPr>
          <w:ilvl w:val="0"/>
          <w:numId w:val="37"/>
        </w:numPr>
      </w:pPr>
      <w:r>
        <w:t>仅用于支持</w:t>
      </w:r>
      <w:r>
        <w:t xml:space="preserve"> Internet Web </w:t>
      </w:r>
      <w:r>
        <w:t>解决方案的数据库引擎软件（例如</w:t>
      </w:r>
      <w:r>
        <w:t xml:space="preserve"> Microsoft SQL Server</w:t>
      </w:r>
      <w:r>
        <w:t>）；或</w:t>
      </w:r>
    </w:p>
    <w:p w14:paraId="1672148A" w14:textId="77777777" w:rsidR="00073D09" w:rsidRDefault="00F649B5">
      <w:pPr>
        <w:pStyle w:val="ProductList-Bullet"/>
        <w:numPr>
          <w:ilvl w:val="0"/>
          <w:numId w:val="37"/>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318ABD83" w14:textId="77777777" w:rsidR="00073D09" w:rsidRDefault="00F649B5">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46CB0478" w14:textId="77777777" w:rsidR="00073D09" w:rsidRDefault="00073D09">
      <w:pPr>
        <w:sectPr w:rsidR="00073D09">
          <w:headerReference w:type="default" r:id="rId132"/>
          <w:footerReference w:type="default" r:id="rId133"/>
          <w:type w:val="continuous"/>
          <w:pgSz w:w="12240" w:h="15840" w:code="1"/>
          <w:pgMar w:top="1170" w:right="720" w:bottom="720" w:left="720" w:header="432" w:footer="288" w:gutter="0"/>
          <w:cols w:space="360"/>
        </w:sectPr>
      </w:pPr>
    </w:p>
    <w:p w14:paraId="75774A8E" w14:textId="77777777" w:rsidR="00073D09" w:rsidRDefault="00F649B5">
      <w:pPr>
        <w:pStyle w:val="ProductList-SectionHeading"/>
        <w:pageBreakBefore/>
      </w:pPr>
      <w:bookmarkStart w:id="346" w:name="_Sec591"/>
      <w:bookmarkEnd w:id="336"/>
      <w:r>
        <w:t>附录</w:t>
      </w:r>
      <w:r>
        <w:t xml:space="preserve"> A – CAL/ML </w:t>
      </w:r>
      <w:r>
        <w:t>等效许可</w:t>
      </w:r>
      <w:r>
        <w:fldChar w:fldCharType="begin"/>
      </w:r>
      <w:r>
        <w:instrText xml:space="preserve"> TC "</w:instrText>
      </w:r>
      <w:bookmarkStart w:id="347" w:name="_Toc431204093"/>
      <w:r>
        <w:instrText>附录</w:instrText>
      </w:r>
      <w:r>
        <w:instrText xml:space="preserve"> A – CAL/ML </w:instrText>
      </w:r>
      <w:r>
        <w:instrText>等效许可</w:instrText>
      </w:r>
      <w:bookmarkEnd w:id="347"/>
      <w:r>
        <w:instrText>" \l 1</w:instrText>
      </w:r>
      <w:r>
        <w:fldChar w:fldCharType="end"/>
      </w:r>
    </w:p>
    <w:p w14:paraId="7C74170E" w14:textId="77777777" w:rsidR="00073D09" w:rsidRDefault="00F649B5">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0CA55C77" w14:textId="77777777" w:rsidR="00073D09" w:rsidRDefault="00073D09">
      <w:pPr>
        <w:pStyle w:val="ProductList-Body"/>
      </w:pPr>
    </w:p>
    <w:tbl>
      <w:tblPr>
        <w:tblStyle w:val="PURTable"/>
        <w:tblW w:w="0" w:type="dxa"/>
        <w:tblLook w:val="04A0" w:firstRow="1" w:lastRow="0" w:firstColumn="1" w:lastColumn="0" w:noHBand="0" w:noVBand="1"/>
      </w:tblPr>
      <w:tblGrid>
        <w:gridCol w:w="587"/>
        <w:gridCol w:w="522"/>
        <w:gridCol w:w="522"/>
        <w:gridCol w:w="522"/>
        <w:gridCol w:w="522"/>
        <w:gridCol w:w="523"/>
        <w:gridCol w:w="523"/>
        <w:gridCol w:w="523"/>
        <w:gridCol w:w="595"/>
        <w:gridCol w:w="597"/>
        <w:gridCol w:w="964"/>
        <w:gridCol w:w="595"/>
        <w:gridCol w:w="523"/>
        <w:gridCol w:w="595"/>
        <w:gridCol w:w="597"/>
        <w:gridCol w:w="964"/>
        <w:gridCol w:w="595"/>
        <w:gridCol w:w="523"/>
      </w:tblGrid>
      <w:tr w:rsidR="00073D09" w14:paraId="0B9133D0"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ED8F5C1" w14:textId="77777777" w:rsidR="00073D09" w:rsidRDefault="00073D0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2458D39E" w14:textId="77777777" w:rsidR="00073D09" w:rsidRDefault="00F649B5">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EBB1A74" w14:textId="77777777" w:rsidR="00073D09" w:rsidRDefault="00F649B5">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6AF2CDF9" w14:textId="77777777" w:rsidR="00073D09" w:rsidRDefault="00F649B5">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FD4B0C8" w14:textId="77777777" w:rsidR="00073D09" w:rsidRDefault="00F649B5">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1D8ED514" w14:textId="77777777" w:rsidR="00073D09" w:rsidRDefault="00F649B5">
            <w:pPr>
              <w:pStyle w:val="ProductList-TableBody"/>
              <w:jc w:val="center"/>
            </w:pPr>
            <w:r>
              <w:rPr>
                <w:color w:val="FFFFFF"/>
              </w:rPr>
              <w:t>企业移动性</w:t>
            </w:r>
          </w:p>
        </w:tc>
      </w:tr>
      <w:tr w:rsidR="00073D09" w14:paraId="1DA68B48" w14:textId="77777777">
        <w:tc>
          <w:tcPr>
            <w:tcW w:w="620" w:type="dxa"/>
            <w:tcBorders>
              <w:top w:val="none" w:sz="4" w:space="0" w:color="BFBFBF"/>
              <w:left w:val="none" w:sz="24" w:space="0" w:color="808080"/>
              <w:bottom w:val="single" w:sz="4" w:space="0" w:color="FFFFFF"/>
              <w:right w:val="single" w:sz="6" w:space="0" w:color="FFFFFF"/>
            </w:tcBorders>
          </w:tcPr>
          <w:p w14:paraId="5C7D7A58" w14:textId="77777777" w:rsidR="00073D09" w:rsidRDefault="00F649B5">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CB5C42" w14:textId="77777777" w:rsidR="00073D09" w:rsidRDefault="00F649B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9F2519" w14:textId="77777777" w:rsidR="00073D09" w:rsidRDefault="00F649B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C5EF0BF" w14:textId="77777777" w:rsidR="00073D09" w:rsidRDefault="00F649B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469FDC" w14:textId="77777777" w:rsidR="00073D09" w:rsidRDefault="00F649B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6F97E9" w14:textId="77777777" w:rsidR="00073D09" w:rsidRDefault="00F649B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238914" w14:textId="77777777" w:rsidR="00073D09" w:rsidRDefault="00F649B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4EB063" w14:textId="77777777" w:rsidR="00073D09" w:rsidRDefault="00F649B5">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0D1A3EC" w14:textId="77777777" w:rsidR="00073D09" w:rsidRDefault="00F649B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58A8C65" w14:textId="77777777" w:rsidR="00073D09" w:rsidRDefault="00F649B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F38DB9B" w14:textId="77777777" w:rsidR="00073D09" w:rsidRDefault="00F649B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34D85C7" w14:textId="77777777" w:rsidR="00073D09" w:rsidRDefault="00F649B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11ED2D" w14:textId="77777777" w:rsidR="00073D09" w:rsidRDefault="00F649B5">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AC48E91" w14:textId="77777777" w:rsidR="00073D09" w:rsidRDefault="00F649B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9E4BDC" w14:textId="77777777" w:rsidR="00073D09" w:rsidRDefault="00F649B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D10214" w14:textId="77777777" w:rsidR="00073D09" w:rsidRDefault="00F649B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4973DB" w14:textId="77777777" w:rsidR="00073D09" w:rsidRDefault="00F649B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EE9A69" w14:textId="77777777" w:rsidR="00073D09" w:rsidRDefault="00F649B5">
            <w:pPr>
              <w:pStyle w:val="ProductList-TableBody"/>
              <w:jc w:val="center"/>
            </w:pPr>
            <w:r>
              <w:rPr>
                <w:color w:val="FFFFFF"/>
              </w:rPr>
              <w:t>套件</w:t>
            </w:r>
          </w:p>
        </w:tc>
      </w:tr>
      <w:tr w:rsidR="00073D09" w14:paraId="651890E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93A1A88" w14:textId="77777777" w:rsidR="00073D09" w:rsidRDefault="00F649B5">
            <w:pPr>
              <w:pStyle w:val="ProductList-TableBody"/>
            </w:pPr>
            <w:r>
              <w:rPr>
                <w:b/>
              </w:rPr>
              <w:t>Exchange Server 2016 Standard</w:t>
            </w:r>
          </w:p>
        </w:tc>
      </w:tr>
      <w:tr w:rsidR="00073D09" w14:paraId="525A6A74" w14:textId="77777777">
        <w:tc>
          <w:tcPr>
            <w:tcW w:w="620" w:type="dxa"/>
            <w:tcBorders>
              <w:top w:val="dashed" w:sz="4" w:space="0" w:color="BFBFBF"/>
              <w:left w:val="none" w:sz="24" w:space="0" w:color="808080"/>
              <w:bottom w:val="dashed" w:sz="4" w:space="0" w:color="BFBFBF"/>
              <w:right w:val="single" w:sz="6" w:space="0" w:color="FFFFFF"/>
            </w:tcBorders>
          </w:tcPr>
          <w:p w14:paraId="7A7C8C71" w14:textId="77777777" w:rsidR="00073D09" w:rsidRDefault="002435BB">
            <w:pPr>
              <w:pStyle w:val="ProductList-TableBody"/>
            </w:pPr>
            <w:hyperlink w:anchor="_Sec793">
              <w:r w:rsidR="00F649B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24BBAC"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406942"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12F685"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883BBC"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687909"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F80AA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BDDEA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1427D4"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48C476"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A5B18B"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98F0B2"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56B64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9BA4EC"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12D77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E1A382"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4AAEE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24DDB6" w14:textId="77777777" w:rsidR="00073D09" w:rsidRDefault="00073D09">
            <w:pPr>
              <w:pStyle w:val="ProductList-TableBody"/>
              <w:jc w:val="center"/>
            </w:pPr>
          </w:p>
        </w:tc>
      </w:tr>
      <w:tr w:rsidR="00073D09" w14:paraId="657870C3" w14:textId="77777777">
        <w:tc>
          <w:tcPr>
            <w:tcW w:w="620" w:type="dxa"/>
            <w:tcBorders>
              <w:top w:val="dashed" w:sz="4" w:space="0" w:color="BFBFBF"/>
              <w:left w:val="none" w:sz="24" w:space="0" w:color="808080"/>
              <w:bottom w:val="single" w:sz="4" w:space="0" w:color="FFFFFF"/>
              <w:right w:val="single" w:sz="6" w:space="0" w:color="FFFFFF"/>
            </w:tcBorders>
          </w:tcPr>
          <w:p w14:paraId="71B2CE16" w14:textId="77777777" w:rsidR="00073D09" w:rsidRDefault="002435BB">
            <w:pPr>
              <w:pStyle w:val="ProductList-TableBody"/>
            </w:pPr>
            <w:hyperlink w:anchor="_Sec793">
              <w:r w:rsidR="00F649B5">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991C0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D5F484"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12450B"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EF8FB7"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69155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650E8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EB8CE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88C89D"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851B4F"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756B3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9FA5D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AA79DB"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11A258"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8DF75D"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578C1D"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A732F1"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5A0B83" w14:textId="77777777" w:rsidR="00073D09" w:rsidRDefault="00073D09">
            <w:pPr>
              <w:pStyle w:val="ProductList-TableBody"/>
              <w:jc w:val="center"/>
            </w:pPr>
          </w:p>
        </w:tc>
      </w:tr>
      <w:tr w:rsidR="00073D09" w14:paraId="6066875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88AD051" w14:textId="77777777" w:rsidR="00073D09" w:rsidRDefault="00F649B5">
            <w:pPr>
              <w:pStyle w:val="ProductList-TableBody"/>
            </w:pPr>
            <w:r>
              <w:rPr>
                <w:b/>
              </w:rPr>
              <w:t>Exchange Server 2016 Enterprise</w:t>
            </w:r>
          </w:p>
        </w:tc>
      </w:tr>
      <w:tr w:rsidR="00073D09" w14:paraId="6D5CBBE1" w14:textId="77777777">
        <w:tc>
          <w:tcPr>
            <w:tcW w:w="620" w:type="dxa"/>
            <w:tcBorders>
              <w:top w:val="dashed" w:sz="4" w:space="0" w:color="BFBFBF"/>
              <w:left w:val="none" w:sz="24" w:space="0" w:color="808080"/>
              <w:bottom w:val="dashed" w:sz="4" w:space="0" w:color="BFBFBF"/>
              <w:right w:val="single" w:sz="6" w:space="0" w:color="FFFFFF"/>
            </w:tcBorders>
          </w:tcPr>
          <w:p w14:paraId="58632597" w14:textId="77777777" w:rsidR="00073D09" w:rsidRDefault="002435BB">
            <w:pPr>
              <w:pStyle w:val="ProductList-TableBody"/>
            </w:pPr>
            <w:hyperlink w:anchor="_Sec793">
              <w:r w:rsidR="00F649B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A5FDE6"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0A5DE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C18923"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B6E74B"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D41171"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AE1D27"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A139C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338F79"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13BD5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53AF24"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72A735"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857FC2"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8317B6"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3159B0"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4A941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2050C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C7F05C" w14:textId="77777777" w:rsidR="00073D09" w:rsidRDefault="00073D09">
            <w:pPr>
              <w:pStyle w:val="ProductList-TableBody"/>
              <w:jc w:val="center"/>
            </w:pPr>
          </w:p>
        </w:tc>
      </w:tr>
      <w:tr w:rsidR="00073D09" w14:paraId="7280D918" w14:textId="77777777">
        <w:tc>
          <w:tcPr>
            <w:tcW w:w="620" w:type="dxa"/>
            <w:tcBorders>
              <w:top w:val="dashed" w:sz="4" w:space="0" w:color="BFBFBF"/>
              <w:left w:val="none" w:sz="24" w:space="0" w:color="808080"/>
              <w:bottom w:val="single" w:sz="4" w:space="0" w:color="FFFFFF"/>
              <w:right w:val="single" w:sz="6" w:space="0" w:color="FFFFFF"/>
            </w:tcBorders>
          </w:tcPr>
          <w:p w14:paraId="19A0AB5D" w14:textId="77777777" w:rsidR="00073D09" w:rsidRDefault="002435BB">
            <w:pPr>
              <w:pStyle w:val="ProductList-TableBody"/>
            </w:pPr>
            <w:hyperlink w:anchor="_Sec793">
              <w:r w:rsidR="00F649B5">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DAD5BE"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46B46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83160D"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F1D3A1"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509855"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F0F4B4"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E89919"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4629A7"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B8AFC6"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3C4368"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F2A5A6"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C9CC57"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B0E2F9"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003B3B"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ED18EE"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E23BC7"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1C088C" w14:textId="77777777" w:rsidR="00073D09" w:rsidRDefault="00073D09">
            <w:pPr>
              <w:pStyle w:val="ProductList-TableBody"/>
              <w:jc w:val="center"/>
            </w:pPr>
          </w:p>
        </w:tc>
      </w:tr>
      <w:tr w:rsidR="00073D09" w14:paraId="530A60C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4155FD5" w14:textId="77777777" w:rsidR="00073D09" w:rsidRDefault="00F649B5">
            <w:pPr>
              <w:pStyle w:val="ProductList-TableBody"/>
            </w:pPr>
            <w:r>
              <w:rPr>
                <w:b/>
              </w:rPr>
              <w:t>SharePoint Server 2013</w:t>
            </w:r>
          </w:p>
        </w:tc>
      </w:tr>
      <w:tr w:rsidR="00073D09" w14:paraId="7AD9AFF1" w14:textId="77777777">
        <w:tc>
          <w:tcPr>
            <w:tcW w:w="620" w:type="dxa"/>
            <w:tcBorders>
              <w:top w:val="dashed" w:sz="4" w:space="0" w:color="BFBFBF"/>
              <w:left w:val="none" w:sz="24" w:space="0" w:color="808080"/>
              <w:bottom w:val="dashed" w:sz="4" w:space="0" w:color="BFBFBF"/>
              <w:right w:val="single" w:sz="6" w:space="0" w:color="FFFFFF"/>
            </w:tcBorders>
          </w:tcPr>
          <w:p w14:paraId="50303399" w14:textId="77777777" w:rsidR="00073D09" w:rsidRDefault="002435BB">
            <w:pPr>
              <w:pStyle w:val="ProductList-TableBody"/>
            </w:pPr>
            <w:hyperlink w:anchor="_Sec798">
              <w:r w:rsidR="00F649B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3844F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BB2733"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DBBD72"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FFAA29"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2FC886"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2CB086"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7CB143"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A9341B"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409E57"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0741B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71596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7FC6A5"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F475F1"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5D7BC4"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61C02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168479"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E4CEAE" w14:textId="77777777" w:rsidR="00073D09" w:rsidRDefault="00073D09">
            <w:pPr>
              <w:pStyle w:val="ProductList-TableBody"/>
              <w:jc w:val="center"/>
            </w:pPr>
          </w:p>
        </w:tc>
      </w:tr>
      <w:tr w:rsidR="00073D09" w14:paraId="7AD6D0D2" w14:textId="77777777">
        <w:tc>
          <w:tcPr>
            <w:tcW w:w="620" w:type="dxa"/>
            <w:tcBorders>
              <w:top w:val="dashed" w:sz="4" w:space="0" w:color="BFBFBF"/>
              <w:left w:val="none" w:sz="24" w:space="0" w:color="808080"/>
              <w:bottom w:val="single" w:sz="4" w:space="0" w:color="FFFFFF"/>
              <w:right w:val="single" w:sz="6" w:space="0" w:color="FFFFFF"/>
            </w:tcBorders>
          </w:tcPr>
          <w:p w14:paraId="0C3F9C60" w14:textId="77777777" w:rsidR="00073D09" w:rsidRDefault="002435BB">
            <w:pPr>
              <w:pStyle w:val="ProductList-TableBody"/>
            </w:pPr>
            <w:hyperlink w:anchor="_Sec798">
              <w:r w:rsidR="00F649B5">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5ED108"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862F04"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C6AA41"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7E7EEB"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D7C83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291E28"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76AA25"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69F71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3979F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0994B6"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9ACDA1"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CF6637"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9125D1"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64BAF6"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6548E9"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AAC872"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D880ED" w14:textId="77777777" w:rsidR="00073D09" w:rsidRDefault="00073D09">
            <w:pPr>
              <w:pStyle w:val="ProductList-TableBody"/>
              <w:jc w:val="center"/>
            </w:pPr>
          </w:p>
        </w:tc>
      </w:tr>
      <w:tr w:rsidR="00073D09" w14:paraId="4E509B8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E16087E" w14:textId="77777777" w:rsidR="00073D09" w:rsidRDefault="00F649B5">
            <w:pPr>
              <w:pStyle w:val="ProductList-TableBody"/>
            </w:pPr>
            <w:r>
              <w:rPr>
                <w:b/>
              </w:rPr>
              <w:t>Microsoft Audit and Control Management Server 2013</w:t>
            </w:r>
          </w:p>
        </w:tc>
      </w:tr>
      <w:tr w:rsidR="00073D09" w14:paraId="4F2326D0" w14:textId="77777777">
        <w:tc>
          <w:tcPr>
            <w:tcW w:w="620" w:type="dxa"/>
            <w:tcBorders>
              <w:top w:val="dashed" w:sz="4" w:space="0" w:color="BFBFBF"/>
              <w:left w:val="none" w:sz="24" w:space="0" w:color="808080"/>
              <w:bottom w:val="single" w:sz="4" w:space="0" w:color="FFFFFF"/>
              <w:right w:val="single" w:sz="6" w:space="0" w:color="FFFFFF"/>
            </w:tcBorders>
          </w:tcPr>
          <w:p w14:paraId="056B1DAE" w14:textId="77777777" w:rsidR="00073D09" w:rsidRDefault="002435BB">
            <w:pPr>
              <w:pStyle w:val="ProductList-TableBody"/>
            </w:pPr>
            <w:hyperlink w:anchor="_Sec798">
              <w:r w:rsidR="00F649B5">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95E3FF3"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FC83FC5"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433106"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CBC7F76"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7281E6"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EE1896"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6322FFF"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E682D11"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D95C070"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5046BAB"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5A356F0"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4B0A89"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7DFD8FA"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193B2EE"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A443293"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54EA45"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5AC5419" w14:textId="77777777" w:rsidR="00073D09" w:rsidRDefault="00073D09">
            <w:pPr>
              <w:pStyle w:val="ProductList-TableBody"/>
              <w:jc w:val="center"/>
            </w:pPr>
          </w:p>
        </w:tc>
      </w:tr>
      <w:tr w:rsidR="00073D09" w14:paraId="712317B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294CA57" w14:textId="77777777" w:rsidR="00073D09" w:rsidRDefault="00F649B5">
            <w:pPr>
              <w:pStyle w:val="ProductList-TableBody"/>
            </w:pPr>
            <w:r>
              <w:rPr>
                <w:b/>
              </w:rPr>
              <w:t>Skype for Business Server 2015</w:t>
            </w:r>
          </w:p>
        </w:tc>
      </w:tr>
      <w:tr w:rsidR="00073D09" w14:paraId="16490D93" w14:textId="77777777">
        <w:tc>
          <w:tcPr>
            <w:tcW w:w="620" w:type="dxa"/>
            <w:tcBorders>
              <w:top w:val="dashed" w:sz="4" w:space="0" w:color="BFBFBF"/>
              <w:left w:val="none" w:sz="24" w:space="0" w:color="808080"/>
              <w:bottom w:val="dashed" w:sz="4" w:space="0" w:color="BFBFBF"/>
              <w:right w:val="single" w:sz="6" w:space="0" w:color="FFFFFF"/>
            </w:tcBorders>
          </w:tcPr>
          <w:p w14:paraId="6A5286F9" w14:textId="77777777" w:rsidR="00073D09" w:rsidRDefault="002435BB">
            <w:pPr>
              <w:pStyle w:val="ProductList-TableBody"/>
            </w:pPr>
            <w:hyperlink w:anchor="_Sec799">
              <w:r w:rsidR="00F649B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10EC13"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3D8B23"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0FAFD4"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D94A5C"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066617"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8762D0"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E692F7"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A0D98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C715E6"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9FCF07"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D61B6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E632C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36FFD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02BFF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8C2CB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9D5B14"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BBD0E0" w14:textId="77777777" w:rsidR="00073D09" w:rsidRDefault="00073D09">
            <w:pPr>
              <w:pStyle w:val="ProductList-TableBody"/>
              <w:jc w:val="center"/>
            </w:pPr>
          </w:p>
        </w:tc>
      </w:tr>
      <w:tr w:rsidR="00073D09" w14:paraId="39AAE726" w14:textId="77777777">
        <w:tc>
          <w:tcPr>
            <w:tcW w:w="620" w:type="dxa"/>
            <w:tcBorders>
              <w:top w:val="dashed" w:sz="4" w:space="0" w:color="BFBFBF"/>
              <w:left w:val="none" w:sz="24" w:space="0" w:color="808080"/>
              <w:bottom w:val="dashed" w:sz="4" w:space="0" w:color="BFBFBF"/>
              <w:right w:val="single" w:sz="6" w:space="0" w:color="FFFFFF"/>
            </w:tcBorders>
          </w:tcPr>
          <w:p w14:paraId="0B9A7EF9" w14:textId="77777777" w:rsidR="00073D09" w:rsidRDefault="002435BB">
            <w:pPr>
              <w:pStyle w:val="ProductList-TableBody"/>
            </w:pPr>
            <w:hyperlink w:anchor="_Sec799">
              <w:r w:rsidR="00F649B5">
                <w:rPr>
                  <w:color w:val="00467F"/>
                  <w:u w:val="single"/>
                </w:rPr>
                <w:t>附加</w:t>
              </w:r>
            </w:hyperlink>
            <w:r w:rsidR="00F649B5">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05BD4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3ADD5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4AA50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8F30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7F267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F3401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E167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1570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B7E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2DA0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338D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97E14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A267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92ED4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6EB7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A4AA3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30CB1" w14:textId="77777777" w:rsidR="00073D09" w:rsidRDefault="00073D09">
            <w:pPr>
              <w:pStyle w:val="ProductList-TableBody"/>
              <w:jc w:val="center"/>
            </w:pPr>
          </w:p>
        </w:tc>
      </w:tr>
      <w:tr w:rsidR="00073D09" w14:paraId="7BE82AAE" w14:textId="77777777">
        <w:tc>
          <w:tcPr>
            <w:tcW w:w="620" w:type="dxa"/>
            <w:tcBorders>
              <w:top w:val="dashed" w:sz="4" w:space="0" w:color="BFBFBF"/>
              <w:left w:val="none" w:sz="24" w:space="0" w:color="808080"/>
              <w:bottom w:val="single" w:sz="4" w:space="0" w:color="FFFFFF"/>
              <w:right w:val="single" w:sz="6" w:space="0" w:color="FFFFFF"/>
            </w:tcBorders>
          </w:tcPr>
          <w:p w14:paraId="6C727897" w14:textId="77777777" w:rsidR="00073D09" w:rsidRDefault="002435BB">
            <w:pPr>
              <w:pStyle w:val="ProductList-TableBody"/>
            </w:pPr>
            <w:hyperlink w:anchor="_Sec799">
              <w:r w:rsidR="00F649B5">
                <w:rPr>
                  <w:color w:val="00467F"/>
                  <w:u w:val="single"/>
                </w:rPr>
                <w:t>附加</w:t>
              </w:r>
            </w:hyperlink>
            <w:r w:rsidR="00F649B5">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89263F"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8D4694"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D99A2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FC4DF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470D17"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CDEC78"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F5A28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68838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89FF40"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11F8BE"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80573B"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9F53D8"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603E0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38E4CB"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AE0D7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46B61E"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C55F5C" w14:textId="77777777" w:rsidR="00073D09" w:rsidRDefault="00073D09">
            <w:pPr>
              <w:pStyle w:val="ProductList-TableBody"/>
              <w:jc w:val="center"/>
            </w:pPr>
          </w:p>
        </w:tc>
      </w:tr>
      <w:tr w:rsidR="00073D09" w14:paraId="4891761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4BA4262" w14:textId="77777777" w:rsidR="00073D09" w:rsidRDefault="00F649B5">
            <w:pPr>
              <w:pStyle w:val="ProductList-TableBody"/>
            </w:pPr>
            <w:r>
              <w:rPr>
                <w:b/>
              </w:rPr>
              <w:t>Windows MultiPoint Server 2012 Standard</w:t>
            </w:r>
          </w:p>
        </w:tc>
      </w:tr>
      <w:tr w:rsidR="00073D09" w14:paraId="0CCC4C5C" w14:textId="77777777">
        <w:tc>
          <w:tcPr>
            <w:tcW w:w="620" w:type="dxa"/>
            <w:tcBorders>
              <w:top w:val="dashed" w:sz="4" w:space="0" w:color="BFBFBF"/>
              <w:left w:val="none" w:sz="24" w:space="0" w:color="808080"/>
              <w:bottom w:val="dashed" w:sz="4" w:space="0" w:color="BFBFBF"/>
              <w:right w:val="single" w:sz="6" w:space="0" w:color="FFFFFF"/>
            </w:tcBorders>
          </w:tcPr>
          <w:p w14:paraId="0F6CAEBF" w14:textId="77777777" w:rsidR="00073D09" w:rsidRDefault="002435BB">
            <w:pPr>
              <w:pStyle w:val="ProductList-TableBody"/>
            </w:pPr>
            <w:hyperlink w:anchor="_Sec800">
              <w:r w:rsidR="00F649B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788D0F"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C850B7"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CD5546"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4D1B46"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1C12C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09985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26FE7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FD6E3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7A9417"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901B4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738CB1"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E965F4"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F8FAA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B50801"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00C357"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52A432"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71BF80" w14:textId="77777777" w:rsidR="00073D09" w:rsidRDefault="00073D09">
            <w:pPr>
              <w:pStyle w:val="ProductList-TableBody"/>
              <w:jc w:val="center"/>
            </w:pPr>
          </w:p>
        </w:tc>
      </w:tr>
      <w:tr w:rsidR="00073D09" w14:paraId="07880046" w14:textId="77777777">
        <w:tc>
          <w:tcPr>
            <w:tcW w:w="620" w:type="dxa"/>
            <w:tcBorders>
              <w:top w:val="dashed" w:sz="4" w:space="0" w:color="BFBFBF"/>
              <w:left w:val="none" w:sz="24" w:space="0" w:color="808080"/>
              <w:bottom w:val="single" w:sz="4" w:space="0" w:color="FFFFFF"/>
              <w:right w:val="single" w:sz="6" w:space="0" w:color="FFFFFF"/>
            </w:tcBorders>
          </w:tcPr>
          <w:p w14:paraId="149A1FC2" w14:textId="77777777" w:rsidR="00073D09" w:rsidRDefault="002435BB">
            <w:pPr>
              <w:pStyle w:val="ProductList-TableBody"/>
            </w:pPr>
            <w:hyperlink w:anchor="_Sec800">
              <w:r w:rsidR="00F649B5">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C10564"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F8C075"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FC12C2"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68768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9872B5"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757D38"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51A3B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034DB1"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C87CCE"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68CE45"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BDE20B"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958395"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E5BED4"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D67A5F"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21608F"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8223D2"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A4E8E9" w14:textId="77777777" w:rsidR="00073D09" w:rsidRDefault="00073D09">
            <w:pPr>
              <w:pStyle w:val="ProductList-TableBody"/>
              <w:jc w:val="center"/>
            </w:pPr>
          </w:p>
        </w:tc>
      </w:tr>
      <w:tr w:rsidR="00073D09" w14:paraId="368C7A0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77F37CD" w14:textId="77777777" w:rsidR="00073D09" w:rsidRDefault="00F649B5">
            <w:pPr>
              <w:pStyle w:val="ProductList-TableBody"/>
            </w:pPr>
            <w:r>
              <w:rPr>
                <w:b/>
              </w:rPr>
              <w:t>Windows MultiPoint Server 2012 Premium</w:t>
            </w:r>
          </w:p>
        </w:tc>
      </w:tr>
      <w:tr w:rsidR="00073D09" w14:paraId="0188AB86" w14:textId="77777777">
        <w:tc>
          <w:tcPr>
            <w:tcW w:w="620" w:type="dxa"/>
            <w:tcBorders>
              <w:top w:val="dashed" w:sz="4" w:space="0" w:color="BFBFBF"/>
              <w:left w:val="none" w:sz="24" w:space="0" w:color="808080"/>
              <w:bottom w:val="dashed" w:sz="4" w:space="0" w:color="BFBFBF"/>
              <w:right w:val="single" w:sz="6" w:space="0" w:color="FFFFFF"/>
            </w:tcBorders>
          </w:tcPr>
          <w:p w14:paraId="463348F9" w14:textId="77777777" w:rsidR="00073D09" w:rsidRDefault="002435BB">
            <w:pPr>
              <w:pStyle w:val="ProductList-TableBody"/>
            </w:pPr>
            <w:hyperlink w:anchor="_Sec800">
              <w:r w:rsidR="00F649B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8342C9"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A5FA0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76A72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F85D1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18ED5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56DBBB"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3871B2"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6E8E8F"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5FD612"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A44D5F"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3937B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1C1BD0"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63BF59"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B0896F"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952177"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31D0A3"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1DC12D" w14:textId="77777777" w:rsidR="00073D09" w:rsidRDefault="00073D09">
            <w:pPr>
              <w:pStyle w:val="ProductList-TableBody"/>
              <w:jc w:val="center"/>
            </w:pPr>
          </w:p>
        </w:tc>
      </w:tr>
      <w:tr w:rsidR="00073D09" w14:paraId="2493280A" w14:textId="77777777">
        <w:tc>
          <w:tcPr>
            <w:tcW w:w="620" w:type="dxa"/>
            <w:tcBorders>
              <w:top w:val="dashed" w:sz="4" w:space="0" w:color="BFBFBF"/>
              <w:left w:val="none" w:sz="24" w:space="0" w:color="808080"/>
              <w:bottom w:val="single" w:sz="4" w:space="0" w:color="FFFFFF"/>
              <w:right w:val="single" w:sz="6" w:space="0" w:color="FFFFFF"/>
            </w:tcBorders>
          </w:tcPr>
          <w:p w14:paraId="7328F4CA" w14:textId="77777777" w:rsidR="00073D09" w:rsidRDefault="002435BB">
            <w:pPr>
              <w:pStyle w:val="ProductList-TableBody"/>
            </w:pPr>
            <w:hyperlink w:anchor="_Sec800">
              <w:r w:rsidR="00F649B5">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43E3A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81E6E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84B05E"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6EEEA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C7253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EC4617"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49AB48"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3CDB92"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C057E5"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F89660"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ADC4D4"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64DEB2"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C018CD"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84248D"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7AF1E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9F7CC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8348F9" w14:textId="77777777" w:rsidR="00073D09" w:rsidRDefault="00073D09">
            <w:pPr>
              <w:pStyle w:val="ProductList-TableBody"/>
              <w:jc w:val="center"/>
            </w:pPr>
          </w:p>
        </w:tc>
      </w:tr>
      <w:tr w:rsidR="00073D09" w14:paraId="428E215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C73D3B8" w14:textId="77777777" w:rsidR="00073D09" w:rsidRDefault="00F649B5">
            <w:pPr>
              <w:pStyle w:val="ProductList-TableBody"/>
            </w:pPr>
            <w:r>
              <w:rPr>
                <w:b/>
              </w:rPr>
              <w:t>Windows Server 2012 R2 Standard</w:t>
            </w:r>
          </w:p>
        </w:tc>
      </w:tr>
      <w:tr w:rsidR="00073D09" w14:paraId="6BF775EA" w14:textId="77777777">
        <w:tc>
          <w:tcPr>
            <w:tcW w:w="620" w:type="dxa"/>
            <w:tcBorders>
              <w:top w:val="dashed" w:sz="4" w:space="0" w:color="BFBFBF"/>
              <w:left w:val="none" w:sz="24" w:space="0" w:color="808080"/>
              <w:bottom w:val="dashed" w:sz="4" w:space="0" w:color="BFBFBF"/>
              <w:right w:val="single" w:sz="6" w:space="0" w:color="FFFFFF"/>
            </w:tcBorders>
          </w:tcPr>
          <w:p w14:paraId="61A28A9B" w14:textId="77777777" w:rsidR="00073D09" w:rsidRDefault="002435BB">
            <w:pPr>
              <w:pStyle w:val="ProductList-TableBody"/>
            </w:pPr>
            <w:hyperlink w:anchor="_Sec807">
              <w:r w:rsidR="00F649B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AC4163"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554E13"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A12A4F"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E0F8D5"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B6DEF0"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939C0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D61954"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96825B"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13CAE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5BE4B3"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616645"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9D243B"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83C9F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E8F7F5"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7D2DF2"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5882BF"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9C8719" w14:textId="77777777" w:rsidR="00073D09" w:rsidRDefault="00073D09">
            <w:pPr>
              <w:pStyle w:val="ProductList-TableBody"/>
              <w:jc w:val="center"/>
            </w:pPr>
          </w:p>
        </w:tc>
      </w:tr>
      <w:tr w:rsidR="00073D09" w14:paraId="2B79E891" w14:textId="77777777">
        <w:tc>
          <w:tcPr>
            <w:tcW w:w="620" w:type="dxa"/>
            <w:tcBorders>
              <w:top w:val="dashed" w:sz="4" w:space="0" w:color="BFBFBF"/>
              <w:left w:val="none" w:sz="24" w:space="0" w:color="808080"/>
              <w:bottom w:val="dashed" w:sz="4" w:space="0" w:color="BFBFBF"/>
              <w:right w:val="single" w:sz="6" w:space="0" w:color="FFFFFF"/>
            </w:tcBorders>
          </w:tcPr>
          <w:p w14:paraId="0F7375D1" w14:textId="77777777" w:rsidR="00073D09" w:rsidRDefault="002435BB">
            <w:pPr>
              <w:pStyle w:val="ProductList-TableBody"/>
            </w:pPr>
            <w:hyperlink w:anchor="_Sec807">
              <w:r w:rsidR="00F649B5">
                <w:rPr>
                  <w:color w:val="00467F"/>
                  <w:u w:val="single"/>
                </w:rPr>
                <w:t>附加</w:t>
              </w:r>
            </w:hyperlink>
            <w:r w:rsidR="00F649B5">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B844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F72B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089C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38DE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8EB7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DB4F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4D42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AD2B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3E4A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7602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0028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D800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68DD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BB17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5007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EEEC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C2310" w14:textId="77777777" w:rsidR="00073D09" w:rsidRDefault="00073D09">
            <w:pPr>
              <w:pStyle w:val="ProductList-TableBody"/>
              <w:jc w:val="center"/>
            </w:pPr>
          </w:p>
        </w:tc>
      </w:tr>
      <w:tr w:rsidR="00073D09" w14:paraId="5030EFEE" w14:textId="77777777">
        <w:tc>
          <w:tcPr>
            <w:tcW w:w="620" w:type="dxa"/>
            <w:tcBorders>
              <w:top w:val="dashed" w:sz="4" w:space="0" w:color="BFBFBF"/>
              <w:left w:val="none" w:sz="24" w:space="0" w:color="808080"/>
              <w:bottom w:val="dashed" w:sz="4" w:space="0" w:color="BFBFBF"/>
              <w:right w:val="single" w:sz="6" w:space="0" w:color="FFFFFF"/>
            </w:tcBorders>
          </w:tcPr>
          <w:p w14:paraId="7EDBCEA6" w14:textId="77777777" w:rsidR="00073D09" w:rsidRDefault="002435BB">
            <w:pPr>
              <w:pStyle w:val="ProductList-TableBody"/>
            </w:pPr>
            <w:hyperlink w:anchor="_Sec807">
              <w:r w:rsidR="00F649B5">
                <w:rPr>
                  <w:color w:val="00467F"/>
                  <w:u w:val="single"/>
                </w:rPr>
                <w:t>附加</w:t>
              </w:r>
            </w:hyperlink>
            <w:r w:rsidR="00F649B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3BD8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B9ED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8948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7391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601B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CCC16"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E0C1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356C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4EA8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54B6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98D0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13EF4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CF576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57DCF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C4901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8FAE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1E585E" w14:textId="77777777" w:rsidR="00073D09" w:rsidRDefault="00073D09">
            <w:pPr>
              <w:pStyle w:val="ProductList-TableBody"/>
              <w:jc w:val="center"/>
            </w:pPr>
          </w:p>
        </w:tc>
      </w:tr>
      <w:tr w:rsidR="00073D09" w14:paraId="4603D740" w14:textId="77777777">
        <w:tc>
          <w:tcPr>
            <w:tcW w:w="620" w:type="dxa"/>
            <w:tcBorders>
              <w:top w:val="dashed" w:sz="4" w:space="0" w:color="BFBFBF"/>
              <w:left w:val="none" w:sz="24" w:space="0" w:color="808080"/>
              <w:bottom w:val="single" w:sz="4" w:space="0" w:color="FFFFFF"/>
              <w:right w:val="single" w:sz="6" w:space="0" w:color="FFFFFF"/>
            </w:tcBorders>
          </w:tcPr>
          <w:p w14:paraId="007158E1" w14:textId="77777777" w:rsidR="00073D09" w:rsidRDefault="002435BB">
            <w:pPr>
              <w:pStyle w:val="ProductList-TableBody"/>
            </w:pPr>
            <w:hyperlink w:anchor="_Sec807">
              <w:r w:rsidR="00F649B5">
                <w:rPr>
                  <w:color w:val="00467F"/>
                  <w:u w:val="single"/>
                </w:rPr>
                <w:t>附加</w:t>
              </w:r>
            </w:hyperlink>
            <w:r w:rsidR="00F649B5">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6B53EE"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7FA10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51B7DD"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077675"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584E80"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C88932"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443761"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0D5384"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49A92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EBDBFE"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638567"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018A00"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17E3B7"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87A26C"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6ED2E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9D3D81"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4D8568" w14:textId="77777777" w:rsidR="00073D09" w:rsidRDefault="00073D09">
            <w:pPr>
              <w:pStyle w:val="ProductList-TableBody"/>
              <w:jc w:val="center"/>
            </w:pPr>
          </w:p>
        </w:tc>
      </w:tr>
      <w:tr w:rsidR="00073D09" w14:paraId="7CB0F79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C657E74" w14:textId="77777777" w:rsidR="00073D09" w:rsidRDefault="00F649B5">
            <w:pPr>
              <w:pStyle w:val="ProductList-TableBody"/>
            </w:pPr>
            <w:r>
              <w:rPr>
                <w:b/>
              </w:rPr>
              <w:t>Windows Server 2012 R2 Data Center</w:t>
            </w:r>
          </w:p>
        </w:tc>
      </w:tr>
      <w:tr w:rsidR="00073D09" w14:paraId="5D9124FF" w14:textId="77777777">
        <w:tc>
          <w:tcPr>
            <w:tcW w:w="620" w:type="dxa"/>
            <w:tcBorders>
              <w:top w:val="dashed" w:sz="4" w:space="0" w:color="BFBFBF"/>
              <w:left w:val="none" w:sz="24" w:space="0" w:color="808080"/>
              <w:bottom w:val="dashed" w:sz="4" w:space="0" w:color="BFBFBF"/>
              <w:right w:val="single" w:sz="6" w:space="0" w:color="FFFFFF"/>
            </w:tcBorders>
          </w:tcPr>
          <w:p w14:paraId="2C163DD5" w14:textId="77777777" w:rsidR="00073D09" w:rsidRDefault="002435BB">
            <w:pPr>
              <w:pStyle w:val="ProductList-TableBody"/>
            </w:pPr>
            <w:hyperlink w:anchor="_Sec807">
              <w:r w:rsidR="00F649B5">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4EEB3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A2B131"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74635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14DA54"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087F70"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0DCAF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317447"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680F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CE4DE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8FB6B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62725C"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CA1D5F"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D59935"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635BF9"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CC3181"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93F7BC"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93A0EA" w14:textId="77777777" w:rsidR="00073D09" w:rsidRDefault="00073D09">
            <w:pPr>
              <w:pStyle w:val="ProductList-TableBody"/>
              <w:jc w:val="center"/>
            </w:pPr>
          </w:p>
        </w:tc>
      </w:tr>
      <w:tr w:rsidR="00073D09" w14:paraId="619D82CE" w14:textId="77777777">
        <w:tc>
          <w:tcPr>
            <w:tcW w:w="620" w:type="dxa"/>
            <w:tcBorders>
              <w:top w:val="dashed" w:sz="4" w:space="0" w:color="BFBFBF"/>
              <w:left w:val="none" w:sz="24" w:space="0" w:color="808080"/>
              <w:bottom w:val="dashed" w:sz="4" w:space="0" w:color="BFBFBF"/>
              <w:right w:val="single" w:sz="6" w:space="0" w:color="FFFFFF"/>
            </w:tcBorders>
          </w:tcPr>
          <w:p w14:paraId="24452B5F" w14:textId="77777777" w:rsidR="00073D09" w:rsidRDefault="002435BB">
            <w:pPr>
              <w:pStyle w:val="ProductList-TableBody"/>
            </w:pPr>
            <w:hyperlink w:anchor="_Sec807">
              <w:r w:rsidR="00F649B5">
                <w:rPr>
                  <w:color w:val="00467F"/>
                  <w:u w:val="single"/>
                </w:rPr>
                <w:t>附加</w:t>
              </w:r>
            </w:hyperlink>
            <w:r w:rsidR="00F649B5">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DA21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509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114A4"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19240"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45D59"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DC65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FF65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A518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7884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407E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EEE6C"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D7B1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8746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76D9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3F43A"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D1BBB"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D936C" w14:textId="77777777" w:rsidR="00073D09" w:rsidRDefault="00073D09">
            <w:pPr>
              <w:pStyle w:val="ProductList-TableBody"/>
              <w:jc w:val="center"/>
            </w:pPr>
          </w:p>
        </w:tc>
      </w:tr>
      <w:tr w:rsidR="00073D09" w14:paraId="36988AA2" w14:textId="77777777">
        <w:tc>
          <w:tcPr>
            <w:tcW w:w="620" w:type="dxa"/>
            <w:tcBorders>
              <w:top w:val="dashed" w:sz="4" w:space="0" w:color="BFBFBF"/>
              <w:left w:val="none" w:sz="24" w:space="0" w:color="808080"/>
              <w:bottom w:val="dashed" w:sz="4" w:space="0" w:color="BFBFBF"/>
              <w:right w:val="single" w:sz="6" w:space="0" w:color="FFFFFF"/>
            </w:tcBorders>
          </w:tcPr>
          <w:p w14:paraId="72AFFA3D" w14:textId="77777777" w:rsidR="00073D09" w:rsidRDefault="002435BB">
            <w:pPr>
              <w:pStyle w:val="ProductList-TableBody"/>
            </w:pPr>
            <w:hyperlink w:anchor="_Sec807">
              <w:r w:rsidR="00F649B5">
                <w:rPr>
                  <w:color w:val="00467F"/>
                  <w:u w:val="single"/>
                </w:rPr>
                <w:t>附加</w:t>
              </w:r>
            </w:hyperlink>
            <w:r w:rsidR="00F649B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FFB75"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E96B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9A55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86B18"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160F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2D20E"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13E7F"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77F0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20BB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9085D"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27BD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2535A7"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88260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26C223"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F2A762"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C3F61" w14:textId="77777777" w:rsidR="00073D09" w:rsidRDefault="00073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E851D7" w14:textId="77777777" w:rsidR="00073D09" w:rsidRDefault="00073D09">
            <w:pPr>
              <w:pStyle w:val="ProductList-TableBody"/>
              <w:jc w:val="center"/>
            </w:pPr>
          </w:p>
        </w:tc>
      </w:tr>
      <w:tr w:rsidR="00073D09" w14:paraId="2668EBA9" w14:textId="77777777">
        <w:tc>
          <w:tcPr>
            <w:tcW w:w="620" w:type="dxa"/>
            <w:tcBorders>
              <w:top w:val="dashed" w:sz="4" w:space="0" w:color="BFBFBF"/>
              <w:left w:val="none" w:sz="24" w:space="0" w:color="808080"/>
              <w:bottom w:val="single" w:sz="4" w:space="0" w:color="FFFFFF"/>
              <w:right w:val="single" w:sz="6" w:space="0" w:color="FFFFFF"/>
            </w:tcBorders>
          </w:tcPr>
          <w:p w14:paraId="150B476A" w14:textId="77777777" w:rsidR="00073D09" w:rsidRDefault="002435BB">
            <w:pPr>
              <w:pStyle w:val="ProductList-TableBody"/>
            </w:pPr>
            <w:hyperlink w:anchor="_Sec807">
              <w:r w:rsidR="00F649B5">
                <w:rPr>
                  <w:color w:val="00467F"/>
                  <w:u w:val="single"/>
                </w:rPr>
                <w:t>附加</w:t>
              </w:r>
            </w:hyperlink>
            <w:r w:rsidR="00F649B5">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BF69D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4BA5F6"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2A8DD5"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8FF87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3B25F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2CA54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CCD315"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CA9B01"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A94F0D"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4A8FD1"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7C4CEB"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9FC74A"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AD155B"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193C18"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233E42"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184623" w14:textId="77777777" w:rsidR="00073D09" w:rsidRDefault="00073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479698" w14:textId="77777777" w:rsidR="00073D09" w:rsidRDefault="00073D09">
            <w:pPr>
              <w:pStyle w:val="ProductList-TableBody"/>
              <w:jc w:val="center"/>
            </w:pPr>
          </w:p>
        </w:tc>
      </w:tr>
      <w:tr w:rsidR="00073D09" w14:paraId="10CD41A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2256CD7" w14:textId="77777777" w:rsidR="00073D09" w:rsidRDefault="00F649B5">
            <w:pPr>
              <w:pStyle w:val="ProductList-TableBody"/>
            </w:pPr>
            <w:r>
              <w:rPr>
                <w:b/>
              </w:rPr>
              <w:t>Advanced Threat Analytics 2016</w:t>
            </w:r>
          </w:p>
        </w:tc>
      </w:tr>
      <w:tr w:rsidR="00073D09" w14:paraId="56091BAF" w14:textId="77777777">
        <w:tc>
          <w:tcPr>
            <w:tcW w:w="620" w:type="dxa"/>
            <w:tcBorders>
              <w:top w:val="dashed" w:sz="4" w:space="0" w:color="BFBFBF"/>
              <w:left w:val="none" w:sz="24" w:space="0" w:color="808080"/>
              <w:bottom w:val="single" w:sz="4" w:space="0" w:color="FFFFFF"/>
              <w:right w:val="single" w:sz="6" w:space="0" w:color="FFFFFF"/>
            </w:tcBorders>
          </w:tcPr>
          <w:p w14:paraId="2D5CA3CC" w14:textId="77777777" w:rsidR="00073D09" w:rsidRDefault="002435BB">
            <w:pPr>
              <w:pStyle w:val="ProductList-TableBody"/>
            </w:pPr>
            <w:hyperlink w:anchor="_Sec801">
              <w:r w:rsidR="00F649B5">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60493D0"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8A77014"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A8356C1"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BA3F963"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CA32B8D"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ACA78DE"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48BC2C8"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0BC15E0"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A9FF416"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63D54B"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1FA99BB"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E85B98"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E0ECD0E"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8DD6F13"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FAEF56"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2BCA25E" w14:textId="77777777" w:rsidR="00073D09" w:rsidRDefault="00073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ADA7BF" w14:textId="77777777" w:rsidR="00073D09" w:rsidRDefault="00073D09">
            <w:pPr>
              <w:pStyle w:val="ProductList-TableBody"/>
              <w:jc w:val="center"/>
            </w:pPr>
          </w:p>
        </w:tc>
      </w:tr>
      <w:tr w:rsidR="00073D09" w14:paraId="30ABA8E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677E57C" w14:textId="77777777" w:rsidR="00073D09" w:rsidRDefault="00F649B5">
            <w:pPr>
              <w:pStyle w:val="ProductList-TableBody"/>
            </w:pPr>
            <w:r>
              <w:rPr>
                <w:b/>
              </w:rPr>
              <w:t>System Center 2012 R2 Configuration Manager</w:t>
            </w:r>
          </w:p>
        </w:tc>
      </w:tr>
      <w:tr w:rsidR="00073D09" w14:paraId="76472812" w14:textId="77777777">
        <w:tc>
          <w:tcPr>
            <w:tcW w:w="620" w:type="dxa"/>
            <w:tcBorders>
              <w:top w:val="dashed" w:sz="4" w:space="0" w:color="BFBFBF"/>
              <w:left w:val="none" w:sz="24" w:space="0" w:color="808080"/>
              <w:bottom w:val="none" w:sz="4" w:space="0" w:color="6E6E6E"/>
              <w:right w:val="single" w:sz="6" w:space="0" w:color="FFFFFF"/>
            </w:tcBorders>
          </w:tcPr>
          <w:p w14:paraId="447A899E" w14:textId="77777777" w:rsidR="00073D09" w:rsidRDefault="002435BB">
            <w:pPr>
              <w:pStyle w:val="ProductList-TableBody"/>
            </w:pPr>
            <w:hyperlink w:anchor="_Sec802">
              <w:r w:rsidR="00F649B5">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FE4FFC"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4F4B5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0B204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E30AE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2727F4"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3466C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5891ED"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E30790"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A610AE"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DAB64F"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90B908"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175AEC"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07E29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8D2A1B"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95008A"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42607B" w14:textId="77777777" w:rsidR="00073D09" w:rsidRDefault="00073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7C514A" w14:textId="77777777" w:rsidR="00073D09" w:rsidRDefault="00073D09">
            <w:pPr>
              <w:pStyle w:val="ProductList-TableBody"/>
              <w:jc w:val="center"/>
            </w:pPr>
          </w:p>
        </w:tc>
      </w:tr>
    </w:tbl>
    <w:p w14:paraId="22D9307B" w14:textId="77777777" w:rsidR="00073D09" w:rsidRDefault="00F649B5">
      <w:pPr>
        <w:pStyle w:val="ProductList-Body"/>
      </w:pPr>
      <w:r>
        <w:rPr>
          <w:b/>
          <w:i/>
        </w:rPr>
        <w:t>注释：</w:t>
      </w:r>
      <w:r>
        <w:rPr>
          <w:i/>
        </w:rPr>
        <w:t xml:space="preserve">Office 365 Education E1 </w:t>
      </w:r>
      <w:r>
        <w:rPr>
          <w:i/>
        </w:rPr>
        <w:t>和</w:t>
      </w:r>
      <w:r>
        <w:rPr>
          <w:i/>
        </w:rPr>
        <w:t xml:space="preserve"> Office 365 Nonprofit E1 </w:t>
      </w:r>
      <w:r>
        <w:rPr>
          <w:i/>
        </w:rPr>
        <w:t>不满足访问（或管理）此表中的产品的许可要求。</w:t>
      </w:r>
      <w:r>
        <w:t>拥有有效软件保障范围的</w:t>
      </w:r>
      <w:r>
        <w:t xml:space="preserve"> Core CAL Suite </w:t>
      </w:r>
      <w:r>
        <w:t>和</w:t>
      </w:r>
      <w:r>
        <w:t xml:space="preserve"> Enterprise CAL Suite </w:t>
      </w:r>
      <w:r>
        <w:t>许可提供与</w:t>
      </w:r>
      <w:r>
        <w:t xml:space="preserve"> System Center 2012 R2 Endpoint Protection </w:t>
      </w:r>
      <w:r>
        <w:t>等效的权利。拥有有效软件保障范围的</w:t>
      </w:r>
      <w:r>
        <w:t xml:space="preserve"> Enterprise CAL Suite </w:t>
      </w:r>
      <w:r>
        <w:t>许可提供与数据丢失防护和</w:t>
      </w:r>
      <w:r>
        <w:t xml:space="preserve"> Exchange Online Protection </w:t>
      </w:r>
      <w:r>
        <w:t>等效的权利。</w:t>
      </w:r>
    </w:p>
    <w:p w14:paraId="0125A57F" w14:textId="77777777" w:rsidR="00073D09" w:rsidRDefault="00F649B5">
      <w:pPr>
        <w:pStyle w:val="ProductList-SectionHeading"/>
        <w:pageBreakBefore/>
      </w:pPr>
      <w:bookmarkStart w:id="348" w:name="_Sec564"/>
      <w:bookmarkEnd w:id="346"/>
      <w:r>
        <w:t>附录</w:t>
      </w:r>
      <w:r>
        <w:t xml:space="preserve"> B – </w:t>
      </w:r>
      <w:r>
        <w:t>软件保障</w:t>
      </w:r>
      <w:r>
        <w:fldChar w:fldCharType="begin"/>
      </w:r>
      <w:r>
        <w:instrText xml:space="preserve"> TC "</w:instrText>
      </w:r>
      <w:bookmarkStart w:id="349" w:name="_Toc431204094"/>
      <w:r>
        <w:instrText>附录</w:instrText>
      </w:r>
      <w:r>
        <w:instrText xml:space="preserve"> B – </w:instrText>
      </w:r>
      <w:r>
        <w:instrText>软件保障</w:instrText>
      </w:r>
      <w:bookmarkEnd w:id="349"/>
      <w:r>
        <w:instrText>" \l 1</w:instrText>
      </w:r>
      <w:r>
        <w:fldChar w:fldCharType="end"/>
      </w:r>
    </w:p>
    <w:p w14:paraId="1C4A9F34" w14:textId="77777777" w:rsidR="00073D09" w:rsidRDefault="00F649B5">
      <w:pPr>
        <w:pStyle w:val="ProductList-Offering1Heading"/>
      </w:pPr>
      <w:bookmarkStart w:id="350" w:name="_Sec573"/>
      <w:r>
        <w:t>购买软件保障</w:t>
      </w:r>
      <w:bookmarkEnd w:id="350"/>
      <w:r>
        <w:fldChar w:fldCharType="begin"/>
      </w:r>
      <w:r>
        <w:instrText xml:space="preserve"> TC "</w:instrText>
      </w:r>
      <w:bookmarkStart w:id="351" w:name="_Toc431204095"/>
      <w:r>
        <w:instrText>购买软件保障</w:instrText>
      </w:r>
      <w:bookmarkEnd w:id="351"/>
      <w:r>
        <w:instrText>" \l 2</w:instrText>
      </w:r>
      <w:r>
        <w:fldChar w:fldCharType="end"/>
      </w:r>
    </w:p>
    <w:p w14:paraId="75CA4BDB" w14:textId="77777777" w:rsidR="00073D09" w:rsidRDefault="00F649B5">
      <w:pPr>
        <w:pStyle w:val="ProductList-Body"/>
      </w:pPr>
      <w:r>
        <w:t>在购买软件保障时，客户可以选择三种不同级别的承诺，因计划而异。客户可以：</w:t>
      </w:r>
    </w:p>
    <w:p w14:paraId="6CCCFE37" w14:textId="77777777" w:rsidR="00073D09" w:rsidRDefault="00F649B5">
      <w:pPr>
        <w:pStyle w:val="ProductList-Bullet"/>
        <w:numPr>
          <w:ilvl w:val="0"/>
          <w:numId w:val="38"/>
        </w:numPr>
      </w:pPr>
      <w:r>
        <w:t>承诺在所有平台产品上附加软件保障。</w:t>
      </w:r>
    </w:p>
    <w:p w14:paraId="0F416A90" w14:textId="77777777" w:rsidR="00073D09" w:rsidRDefault="00F649B5">
      <w:pPr>
        <w:pStyle w:val="ProductList-Bullet"/>
        <w:numPr>
          <w:ilvl w:val="0"/>
          <w:numId w:val="38"/>
        </w:numPr>
      </w:pPr>
      <w:r>
        <w:t>承诺对按特定产品组（应用程序、系统或服务器）购买的所有产品附加软件保障，称为软件保障成员资格（以下简称</w:t>
      </w:r>
      <w:r>
        <w:t>“SAM”</w:t>
      </w:r>
      <w:r>
        <w:t>）。</w:t>
      </w:r>
    </w:p>
    <w:p w14:paraId="5BA1BD0D" w14:textId="77777777" w:rsidR="00073D09" w:rsidRDefault="00F649B5">
      <w:pPr>
        <w:pStyle w:val="ProductList-Bullet"/>
        <w:numPr>
          <w:ilvl w:val="0"/>
          <w:numId w:val="38"/>
        </w:numPr>
      </w:pPr>
      <w:r>
        <w:t>购买个别产品的软件保障，而对于将来是否购买其他产品的软件保障则不作承诺。</w:t>
      </w:r>
    </w:p>
    <w:p w14:paraId="66DE720A" w14:textId="77777777" w:rsidR="00073D09" w:rsidRDefault="00073D09">
      <w:pPr>
        <w:pStyle w:val="ProductList-Body"/>
      </w:pPr>
    </w:p>
    <w:p w14:paraId="7EC9CD0F" w14:textId="77777777" w:rsidR="00073D09" w:rsidRDefault="00F649B5">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1ECCBA14" w14:textId="77777777" w:rsidR="00073D09" w:rsidRDefault="00073D09">
      <w:pPr>
        <w:pStyle w:val="ProductList-Body"/>
      </w:pPr>
    </w:p>
    <w:p w14:paraId="2F0B4E09" w14:textId="77777777" w:rsidR="00073D09" w:rsidRDefault="00F649B5">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682"/>
        <w:gridCol w:w="2681"/>
        <w:gridCol w:w="2703"/>
        <w:gridCol w:w="2724"/>
      </w:tblGrid>
      <w:tr w:rsidR="00073D09" w14:paraId="39F294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D6EA8" w14:textId="77777777" w:rsidR="00073D09" w:rsidRDefault="00F649B5">
            <w:pPr>
              <w:pStyle w:val="ProductList-TableBody"/>
              <w:jc w:val="center"/>
            </w:pPr>
            <w:r>
              <w:rPr>
                <w:color w:val="FFFFFF"/>
              </w:rPr>
              <w:t>产品组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B1680" w14:textId="77777777" w:rsidR="00073D09" w:rsidRDefault="00F649B5">
            <w:pPr>
              <w:pStyle w:val="ProductList-TableBody"/>
              <w:jc w:val="center"/>
            </w:pPr>
            <w:r>
              <w:rPr>
                <w:color w:val="FFFFFF"/>
              </w:rPr>
              <w:t>全包装产品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AADC74" w14:textId="77777777" w:rsidR="00073D09" w:rsidRDefault="00F649B5">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D83193" w14:textId="77777777" w:rsidR="00073D09" w:rsidRDefault="00F649B5">
            <w:pPr>
              <w:pStyle w:val="ProductList-TableBody"/>
              <w:jc w:val="center"/>
            </w:pPr>
            <w:r>
              <w:rPr>
                <w:color w:val="FFFFFF"/>
              </w:rPr>
              <w:t>计划</w:t>
            </w:r>
          </w:p>
        </w:tc>
      </w:tr>
      <w:tr w:rsidR="00073D09" w14:paraId="3F4FF037" w14:textId="77777777">
        <w:tc>
          <w:tcPr>
            <w:tcW w:w="3060" w:type="dxa"/>
            <w:tcBorders>
              <w:top w:val="single" w:sz="4" w:space="0" w:color="000000"/>
              <w:left w:val="single" w:sz="4" w:space="0" w:color="000000"/>
              <w:bottom w:val="single" w:sz="4" w:space="0" w:color="000000"/>
              <w:right w:val="single" w:sz="4" w:space="0" w:color="000000"/>
            </w:tcBorders>
          </w:tcPr>
          <w:p w14:paraId="2A41FE2B" w14:textId="77777777" w:rsidR="00073D09" w:rsidRDefault="00F649B5">
            <w:pPr>
              <w:pStyle w:val="ProductList-TableBody"/>
            </w:pPr>
            <w:r>
              <w:t>应用程序产品组</w:t>
            </w:r>
          </w:p>
        </w:tc>
        <w:tc>
          <w:tcPr>
            <w:tcW w:w="3060" w:type="dxa"/>
            <w:tcBorders>
              <w:top w:val="single" w:sz="4" w:space="0" w:color="000000"/>
              <w:left w:val="single" w:sz="4" w:space="0" w:color="000000"/>
              <w:bottom w:val="single" w:sz="4" w:space="0" w:color="000000"/>
              <w:right w:val="single" w:sz="4" w:space="0" w:color="000000"/>
            </w:tcBorders>
          </w:tcPr>
          <w:p w14:paraId="40C07EBA" w14:textId="77777777" w:rsidR="00073D09" w:rsidRDefault="00F649B5">
            <w:pPr>
              <w:pStyle w:val="ProductList-TableBody"/>
            </w:pPr>
            <w:r>
              <w:t>不适用</w:t>
            </w:r>
          </w:p>
        </w:tc>
        <w:tc>
          <w:tcPr>
            <w:tcW w:w="3060" w:type="dxa"/>
            <w:tcBorders>
              <w:top w:val="single" w:sz="4" w:space="0" w:color="000000"/>
              <w:left w:val="single" w:sz="4" w:space="0" w:color="000000"/>
              <w:bottom w:val="single" w:sz="4" w:space="0" w:color="000000"/>
              <w:right w:val="single" w:sz="4" w:space="0" w:color="000000"/>
            </w:tcBorders>
          </w:tcPr>
          <w:p w14:paraId="33CA8DDF" w14:textId="77777777" w:rsidR="00073D09" w:rsidRDefault="00F649B5">
            <w:pPr>
              <w:pStyle w:val="ProductList-TableBody"/>
            </w:pPr>
            <w:r>
              <w:t>软件保障仅在下述情况下可用</w:t>
            </w:r>
          </w:p>
        </w:tc>
        <w:tc>
          <w:tcPr>
            <w:tcW w:w="3060" w:type="dxa"/>
            <w:vMerge w:val="restart"/>
            <w:tcBorders>
              <w:top w:val="single" w:sz="4" w:space="0" w:color="000000"/>
              <w:left w:val="single" w:sz="4" w:space="0" w:color="000000"/>
              <w:bottom w:val="single" w:sz="4" w:space="0" w:color="000000"/>
              <w:right w:val="single" w:sz="4" w:space="0" w:color="000000"/>
            </w:tcBorders>
          </w:tcPr>
          <w:p w14:paraId="7CB177DA" w14:textId="77777777" w:rsidR="00073D09" w:rsidRDefault="00F649B5">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中的企业产品。有关微软产品和服务协议</w:t>
            </w:r>
            <w:r>
              <w:t xml:space="preserve"> (MPSA) </w:t>
            </w:r>
            <w:r>
              <w:t>的信息，请参阅</w:t>
            </w:r>
            <w:r>
              <w:t xml:space="preserve"> </w:t>
            </w:r>
            <w:hyperlink r:id="rId134">
              <w:r>
                <w:rPr>
                  <w:color w:val="00467F"/>
                  <w:u w:val="single"/>
                </w:rPr>
                <w:t xml:space="preserve">MPSA </w:t>
              </w:r>
              <w:r>
                <w:rPr>
                  <w:color w:val="00467F"/>
                  <w:u w:val="single"/>
                </w:rPr>
                <w:t>许可手册</w:t>
              </w:r>
            </w:hyperlink>
            <w:r>
              <w:t>。</w:t>
            </w:r>
          </w:p>
        </w:tc>
      </w:tr>
      <w:tr w:rsidR="00073D09" w14:paraId="1CFDE8B3" w14:textId="77777777" w:rsidTr="004862E3">
        <w:tc>
          <w:tcPr>
            <w:tcW w:w="3060" w:type="dxa"/>
            <w:tcBorders>
              <w:top w:val="single" w:sz="4" w:space="0" w:color="000000"/>
              <w:left w:val="single" w:sz="4" w:space="0" w:color="000000"/>
              <w:bottom w:val="single" w:sz="4" w:space="0" w:color="000000"/>
              <w:right w:val="single" w:sz="4" w:space="0" w:color="000000"/>
            </w:tcBorders>
          </w:tcPr>
          <w:p w14:paraId="78BF37EE" w14:textId="77777777" w:rsidR="00073D09" w:rsidRDefault="00F649B5">
            <w:pPr>
              <w:pStyle w:val="ProductList-TableBody"/>
            </w:pPr>
            <w:r>
              <w:t>服务器产品组</w:t>
            </w:r>
          </w:p>
        </w:tc>
        <w:tc>
          <w:tcPr>
            <w:tcW w:w="3060" w:type="dxa"/>
            <w:tcBorders>
              <w:top w:val="single" w:sz="4" w:space="0" w:color="000000"/>
              <w:left w:val="single" w:sz="4" w:space="0" w:color="000000"/>
              <w:bottom w:val="single" w:sz="4" w:space="0" w:color="000000"/>
              <w:right w:val="single" w:sz="4" w:space="0" w:color="000000"/>
            </w:tcBorders>
          </w:tcPr>
          <w:p w14:paraId="5AD1B060" w14:textId="77777777" w:rsidR="00073D09" w:rsidRDefault="00F649B5">
            <w:pPr>
              <w:pStyle w:val="ProductList-TableBody"/>
            </w:pPr>
            <w:r>
              <w:t>软件保障可用</w:t>
            </w:r>
          </w:p>
        </w:tc>
        <w:tc>
          <w:tcPr>
            <w:tcW w:w="3060" w:type="dxa"/>
            <w:tcBorders>
              <w:top w:val="single" w:sz="4" w:space="0" w:color="000000"/>
              <w:left w:val="single" w:sz="4" w:space="0" w:color="000000"/>
              <w:bottom w:val="single" w:sz="4" w:space="0" w:color="000000"/>
              <w:right w:val="single" w:sz="4" w:space="0" w:color="000000"/>
            </w:tcBorders>
          </w:tcPr>
          <w:p w14:paraId="39684A16" w14:textId="77777777" w:rsidR="00073D09" w:rsidRDefault="00F649B5">
            <w:pPr>
              <w:pStyle w:val="ProductList-TableBody"/>
            </w:pPr>
            <w:r>
              <w:t>软件保障可用</w:t>
            </w:r>
          </w:p>
        </w:tc>
        <w:tc>
          <w:tcPr>
            <w:tcW w:w="0" w:type="auto"/>
            <w:vMerge/>
            <w:tcBorders>
              <w:top w:val="single" w:sz="4" w:space="0" w:color="000000"/>
              <w:right w:val="single" w:sz="4" w:space="0" w:color="000000"/>
            </w:tcBorders>
          </w:tcPr>
          <w:p w14:paraId="70EF0774" w14:textId="77777777" w:rsidR="00073D09" w:rsidRDefault="00073D09"/>
        </w:tc>
      </w:tr>
    </w:tbl>
    <w:p w14:paraId="53D4E2BC" w14:textId="77777777" w:rsidR="00073D09" w:rsidRDefault="00073D09">
      <w:pPr>
        <w:pStyle w:val="ProductList-Body"/>
      </w:pPr>
    </w:p>
    <w:p w14:paraId="290B199E" w14:textId="77777777" w:rsidR="00073D09" w:rsidRDefault="00F649B5">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14:paraId="29E29BA4" w14:textId="77777777" w:rsidR="00073D09" w:rsidRDefault="00073D09">
      <w:pPr>
        <w:pStyle w:val="ProductList-Body"/>
      </w:pPr>
    </w:p>
    <w:p w14:paraId="7579A2DD" w14:textId="77777777" w:rsidR="00073D09" w:rsidRDefault="00F649B5">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14:paraId="5669F2A4" w14:textId="77777777" w:rsidR="00073D09" w:rsidRDefault="00F649B5">
      <w:pPr>
        <w:pStyle w:val="ProductList-Offering1Heading"/>
      </w:pPr>
      <w:bookmarkStart w:id="352" w:name="_Sec574"/>
      <w:r>
        <w:t>续签软件保障</w:t>
      </w:r>
      <w:bookmarkEnd w:id="352"/>
      <w:r>
        <w:fldChar w:fldCharType="begin"/>
      </w:r>
      <w:r>
        <w:instrText xml:space="preserve"> TC "</w:instrText>
      </w:r>
      <w:bookmarkStart w:id="353" w:name="_Toc431204096"/>
      <w:r>
        <w:instrText>续签软件保障</w:instrText>
      </w:r>
      <w:bookmarkEnd w:id="353"/>
      <w:r>
        <w:instrText>" \l 2</w:instrText>
      </w:r>
      <w:r>
        <w:fldChar w:fldCharType="end"/>
      </w:r>
    </w:p>
    <w:p w14:paraId="398E6F3F" w14:textId="77777777" w:rsidR="00073D09" w:rsidRDefault="00F649B5">
      <w:pPr>
        <w:pStyle w:val="ProductList-ClauseHeading"/>
      </w:pPr>
      <w:r>
        <w:t>按同一协议续签范围</w:t>
      </w:r>
    </w:p>
    <w:p w14:paraId="284E8C6B" w14:textId="77777777" w:rsidR="00073D09" w:rsidRDefault="00F649B5">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686DB81D" w14:textId="77777777" w:rsidR="00073D09" w:rsidRDefault="00073D09">
      <w:pPr>
        <w:pStyle w:val="ProductList-Body"/>
      </w:pPr>
    </w:p>
    <w:p w14:paraId="543D292B" w14:textId="77777777" w:rsidR="00073D09" w:rsidRDefault="00F649B5">
      <w:pPr>
        <w:pStyle w:val="ProductList-SubClauseHeading"/>
      </w:pPr>
      <w:r>
        <w:t>开放许可</w:t>
      </w:r>
    </w:p>
    <w:p w14:paraId="49614165" w14:textId="77777777" w:rsidR="00073D09" w:rsidRDefault="00F649B5">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33169350" w14:textId="77777777" w:rsidR="00073D09" w:rsidRDefault="00073D09">
      <w:pPr>
        <w:pStyle w:val="ProductList-BodyIndented"/>
      </w:pPr>
    </w:p>
    <w:p w14:paraId="041E32D1" w14:textId="77777777" w:rsidR="00073D09" w:rsidRDefault="00F649B5">
      <w:pPr>
        <w:pStyle w:val="ProductList-SubClauseHeading"/>
      </w:pPr>
      <w:r>
        <w:t>企业协议</w:t>
      </w:r>
    </w:p>
    <w:p w14:paraId="15902BBC" w14:textId="77777777" w:rsidR="00073D09" w:rsidRDefault="00F649B5">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56EA7A6D" w14:textId="77777777" w:rsidR="00073D09" w:rsidRDefault="00073D09">
      <w:pPr>
        <w:pStyle w:val="ProductList-BodyIndented"/>
      </w:pPr>
    </w:p>
    <w:p w14:paraId="7C678B19" w14:textId="77777777" w:rsidR="00073D09" w:rsidRDefault="00F649B5">
      <w:pPr>
        <w:pStyle w:val="ProductList-SubClauseHeading"/>
      </w:pPr>
      <w:r>
        <w:t>应用程序平台许可登记表</w:t>
      </w:r>
    </w:p>
    <w:p w14:paraId="2B5046AE" w14:textId="77777777" w:rsidR="00073D09" w:rsidRDefault="00F649B5">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41B439C8" w14:textId="77777777" w:rsidR="00073D09" w:rsidRDefault="00073D09">
      <w:pPr>
        <w:pStyle w:val="ProductList-BodyIndented"/>
      </w:pPr>
    </w:p>
    <w:p w14:paraId="3A198CD1" w14:textId="77777777" w:rsidR="00073D09" w:rsidRDefault="00F649B5">
      <w:pPr>
        <w:pStyle w:val="ProductList-ClauseHeading"/>
      </w:pPr>
      <w:r>
        <w:t>续签另一协议的范围</w:t>
      </w:r>
    </w:p>
    <w:p w14:paraId="013BFBA1" w14:textId="77777777" w:rsidR="00073D09" w:rsidRDefault="00F649B5">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753110D3" w14:textId="77777777" w:rsidR="00073D09" w:rsidRDefault="00073D09">
      <w:pPr>
        <w:pStyle w:val="ProductList-Body"/>
      </w:pPr>
    </w:p>
    <w:p w14:paraId="765F577A" w14:textId="77777777" w:rsidR="00073D09" w:rsidRDefault="00F649B5">
      <w:pPr>
        <w:pStyle w:val="ProductList-Body"/>
      </w:pPr>
      <w:r>
        <w:t>客户可以通过依照现有的开放式价值协议、</w:t>
      </w:r>
      <w:r>
        <w:t>MPSA</w:t>
      </w:r>
      <w:r>
        <w:t>、选择、选择附加或企业许可登记表获取软件保障，从而在不同批量许可协议计划下续签软件保障范围。如果客户续签的软件保障最初是依照企业许可登记表购买的，此例外仅适用于附加产品及公司范围承诺之外的产品。对于除</w:t>
      </w:r>
      <w:r>
        <w:t xml:space="preserve"> MPSA </w:t>
      </w:r>
      <w:r>
        <w:t>或选择附加之外的所有计划，该订单必须对应现有协议或许可登记表的剩余期限（即软件保障</w:t>
      </w:r>
      <w:r>
        <w:t xml:space="preserve"> x </w:t>
      </w:r>
      <w:r>
        <w:t>自订单日期起登记有效期的剩余年数，不完整的年份也包括在内）。在</w:t>
      </w:r>
      <w:r>
        <w:t xml:space="preserve"> MPSA </w:t>
      </w:r>
      <w:r>
        <w:t>或选择附加计划中，该订单将对应三十六</w:t>
      </w:r>
      <w:r>
        <w:t xml:space="preserve"> (36) </w:t>
      </w:r>
      <w:r>
        <w:t>个月。对于协议版本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14:paraId="42ABCD32" w14:textId="77777777" w:rsidR="00073D09" w:rsidRDefault="00073D09">
      <w:pPr>
        <w:pStyle w:val="ProductList-Body"/>
      </w:pPr>
    </w:p>
    <w:p w14:paraId="53EBC3F7" w14:textId="77777777" w:rsidR="00073D09" w:rsidRDefault="00F649B5">
      <w:pPr>
        <w:pStyle w:val="ProductList-ClauseHeading"/>
      </w:pPr>
      <w:r>
        <w:t>为客户端访问许可（以下简称</w:t>
      </w:r>
      <w:r>
        <w:t>“CAL”</w:t>
      </w:r>
      <w:r>
        <w:t>）和客户端管理许可（以下简称</w:t>
      </w:r>
      <w:r>
        <w:t>“ML”</w:t>
      </w:r>
      <w:r>
        <w:t>）续签软件保障范围</w:t>
      </w:r>
    </w:p>
    <w:p w14:paraId="16C9BB8A" w14:textId="77777777" w:rsidR="00073D09" w:rsidRDefault="00F649B5">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542C6AAF" w14:textId="77777777" w:rsidR="00073D09" w:rsidRDefault="00F649B5">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47059557" w14:textId="77777777" w:rsidR="00073D09" w:rsidRDefault="00F649B5">
      <w:pPr>
        <w:pStyle w:val="ProductList-Offering1Heading"/>
      </w:pPr>
      <w:bookmarkStart w:id="354" w:name="_Sec575"/>
      <w:r>
        <w:t>为已停用的产品或生命周期已结束的产品迁移许可</w:t>
      </w:r>
      <w:bookmarkEnd w:id="354"/>
      <w:r>
        <w:fldChar w:fldCharType="begin"/>
      </w:r>
      <w:r>
        <w:instrText xml:space="preserve"> TC "</w:instrText>
      </w:r>
      <w:bookmarkStart w:id="355" w:name="_Toc431204097"/>
      <w:r>
        <w:instrText>为已停用的产品或生命周期已结束的产品迁移许可</w:instrText>
      </w:r>
      <w:bookmarkEnd w:id="355"/>
      <w:r>
        <w:instrText>" \l 2</w:instrText>
      </w:r>
      <w:r>
        <w:fldChar w:fldCharType="end"/>
      </w:r>
    </w:p>
    <w:p w14:paraId="3C3EF54F" w14:textId="77777777" w:rsidR="00073D09" w:rsidRDefault="00F649B5">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655B535" w14:textId="77777777" w:rsidR="00073D09" w:rsidRDefault="00F649B5">
      <w:pPr>
        <w:pStyle w:val="ProductList-Body"/>
      </w:pPr>
      <w:r>
        <w:t>在本节中，</w:t>
      </w:r>
      <w:r>
        <w:t>“</w:t>
      </w:r>
      <w:r>
        <w:rPr>
          <w:b/>
          <w:color w:val="00188F"/>
        </w:rPr>
        <w:t>迁移许可</w:t>
      </w:r>
      <w:r>
        <w:t>”</w:t>
      </w:r>
      <w:r>
        <w:t>本节引用的产品说明中授予的权利。</w:t>
      </w:r>
    </w:p>
    <w:p w14:paraId="3115A678" w14:textId="77777777" w:rsidR="00073D09" w:rsidRDefault="00073D09">
      <w:pPr>
        <w:pStyle w:val="ProductList-Body"/>
      </w:pPr>
    </w:p>
    <w:p w14:paraId="26A018DF" w14:textId="77777777" w:rsidR="00073D09" w:rsidRDefault="00F649B5">
      <w:pPr>
        <w:pStyle w:val="ProductList-Body"/>
      </w:pPr>
      <w:r>
        <w:t>除非另有规定，否则在产品说明中：</w:t>
      </w:r>
    </w:p>
    <w:p w14:paraId="66E6DD3B" w14:textId="77777777" w:rsidR="00073D09" w:rsidRDefault="00F649B5">
      <w:pPr>
        <w:pStyle w:val="ProductList-Body"/>
      </w:pPr>
      <w:r>
        <w:t>客户可以升级到并使用迁移许可下的软件，以取代合格许可下的软件。客户不得同时使用这两种产品许可下的软件。</w:t>
      </w:r>
    </w:p>
    <w:p w14:paraId="41C1FF71" w14:textId="77777777" w:rsidR="00073D09" w:rsidRDefault="00F649B5">
      <w:pPr>
        <w:pStyle w:val="ProductList-Body"/>
      </w:pPr>
      <w:r>
        <w:t>对于客户的每一份合格许可，将授予一份迁移许可。</w:t>
      </w:r>
    </w:p>
    <w:p w14:paraId="4A71782D" w14:textId="77777777" w:rsidR="00073D09" w:rsidRDefault="00F649B5">
      <w:pPr>
        <w:pStyle w:val="ProductList-Body"/>
      </w:pPr>
      <w:r>
        <w:t>如果客户依照合格许可获得软件的永久使用权利，则依照迁移许可获得的软件使用权利也是永久性的；否则，当基础合格许可期满时，依照迁移许可获得的权利也将期满。</w:t>
      </w:r>
    </w:p>
    <w:p w14:paraId="7E1C4649" w14:textId="77777777" w:rsidR="00073D09" w:rsidRDefault="00F649B5">
      <w:pPr>
        <w:pStyle w:val="ProductList-Body"/>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1DC16CF6" w14:textId="77777777" w:rsidR="00073D09" w:rsidRDefault="00F649B5">
      <w:pPr>
        <w:pStyle w:val="ProductList-Body"/>
      </w:pPr>
      <w:r>
        <w:t>客户不得脱离合格许可单独转让迁移许可。</w:t>
      </w:r>
    </w:p>
    <w:p w14:paraId="207DD862" w14:textId="77777777" w:rsidR="00073D09" w:rsidRDefault="00F649B5">
      <w:pPr>
        <w:pStyle w:val="ProductList-Body"/>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16E2F83A" w14:textId="77777777" w:rsidR="00073D09" w:rsidRDefault="00F649B5">
      <w:pPr>
        <w:pStyle w:val="ProductList-Offering1Heading"/>
      </w:pPr>
      <w:bookmarkStart w:id="356" w:name="_Sec576"/>
      <w:r>
        <w:t>软件保障权益</w:t>
      </w:r>
      <w:bookmarkEnd w:id="356"/>
      <w:r>
        <w:fldChar w:fldCharType="begin"/>
      </w:r>
      <w:r>
        <w:instrText xml:space="preserve"> TC "</w:instrText>
      </w:r>
      <w:bookmarkStart w:id="357" w:name="_Toc431204098"/>
      <w:r>
        <w:instrText>软件保障权益</w:instrText>
      </w:r>
      <w:bookmarkEnd w:id="357"/>
      <w:r>
        <w:instrText>" \l 2</w:instrText>
      </w:r>
      <w:r>
        <w:fldChar w:fldCharType="end"/>
      </w:r>
    </w:p>
    <w:p w14:paraId="1C598DA2" w14:textId="77777777" w:rsidR="00073D09" w:rsidRDefault="00F649B5">
      <w:pPr>
        <w:pStyle w:val="ProductList-Body"/>
      </w:pPr>
      <w:r>
        <w:t>大多数软件保障权益在每个产品组中均可用，如下表中所述。任何合格产品的有效软件保障都将使该客户拥有下表所列权益。除了新版本的权利，要获得服务器产品的可用权益，需要同时涵盖服务器许可和访问许可（如果有，例如</w:t>
      </w:r>
      <w:r>
        <w:t xml:space="preserve"> CAL</w:t>
      </w:r>
      <w:r>
        <w:t>）的保障范围。服务器许可或访问许可的新版本权利将根据这些许可的范围单独提供。有些权益是根据客户对产品组中给定的合格产品集的软件保障花费而授予的。在此规定中，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14:paraId="329B3B0C" w14:textId="77777777" w:rsidR="00073D09" w:rsidRDefault="00F649B5">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073D09" w14:paraId="08FBF5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3501DF" w14:textId="77777777" w:rsidR="00073D09" w:rsidRDefault="00F649B5">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957890" w14:textId="77777777" w:rsidR="00073D09" w:rsidRDefault="00F649B5">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3F2121" w14:textId="77777777" w:rsidR="00073D09" w:rsidRDefault="00F649B5">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E6A95D" w14:textId="77777777" w:rsidR="00073D09" w:rsidRDefault="00F649B5">
            <w:pPr>
              <w:pStyle w:val="ProductList-TableBody"/>
              <w:jc w:val="center"/>
            </w:pPr>
            <w:r>
              <w:rPr>
                <w:color w:val="FFFFFF"/>
              </w:rPr>
              <w:t>服务器产品组</w:t>
            </w:r>
          </w:p>
        </w:tc>
      </w:tr>
      <w:tr w:rsidR="00073D09" w14:paraId="3161E098" w14:textId="77777777">
        <w:tc>
          <w:tcPr>
            <w:tcW w:w="6120" w:type="dxa"/>
            <w:tcBorders>
              <w:top w:val="single" w:sz="4" w:space="0" w:color="000000"/>
              <w:left w:val="single" w:sz="4" w:space="0" w:color="000000"/>
              <w:bottom w:val="single" w:sz="4" w:space="0" w:color="000000"/>
              <w:right w:val="single" w:sz="4" w:space="0" w:color="000000"/>
            </w:tcBorders>
          </w:tcPr>
          <w:p w14:paraId="44F30540" w14:textId="77777777" w:rsidR="00073D09" w:rsidRDefault="002435BB">
            <w:pPr>
              <w:pStyle w:val="ProductList-TableBody"/>
            </w:pPr>
            <w:hyperlink w:anchor="_Sec577">
              <w:r w:rsidR="00F649B5">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14:paraId="3A1D4993"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C5516"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8E7CF" w14:textId="77777777" w:rsidR="00073D09" w:rsidRDefault="00F649B5">
            <w:pPr>
              <w:pStyle w:val="ProductList-TableBody"/>
              <w:jc w:val="center"/>
            </w:pPr>
            <w:r>
              <w:t>X</w:t>
            </w:r>
          </w:p>
        </w:tc>
      </w:tr>
      <w:tr w:rsidR="00073D09" w14:paraId="624C0319" w14:textId="77777777">
        <w:tc>
          <w:tcPr>
            <w:tcW w:w="6120" w:type="dxa"/>
            <w:tcBorders>
              <w:top w:val="single" w:sz="4" w:space="0" w:color="000000"/>
              <w:left w:val="single" w:sz="4" w:space="0" w:color="000000"/>
              <w:bottom w:val="single" w:sz="4" w:space="0" w:color="000000"/>
              <w:right w:val="single" w:sz="4" w:space="0" w:color="000000"/>
            </w:tcBorders>
          </w:tcPr>
          <w:p w14:paraId="12F1EC61" w14:textId="77777777" w:rsidR="00073D09" w:rsidRDefault="002435BB">
            <w:pPr>
              <w:pStyle w:val="ProductList-TableBody"/>
            </w:pPr>
            <w:hyperlink w:anchor="_Sec579">
              <w:r w:rsidR="00F649B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660611D0"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64AD5"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180EE" w14:textId="77777777" w:rsidR="00073D09" w:rsidRDefault="00073D09">
            <w:pPr>
              <w:pStyle w:val="ProductList-TableBody"/>
              <w:jc w:val="center"/>
            </w:pPr>
          </w:p>
        </w:tc>
      </w:tr>
      <w:tr w:rsidR="00073D09" w14:paraId="23D64DCA" w14:textId="77777777">
        <w:tc>
          <w:tcPr>
            <w:tcW w:w="6120" w:type="dxa"/>
            <w:tcBorders>
              <w:top w:val="single" w:sz="4" w:space="0" w:color="000000"/>
              <w:left w:val="single" w:sz="4" w:space="0" w:color="000000"/>
              <w:bottom w:val="single" w:sz="4" w:space="0" w:color="000000"/>
              <w:right w:val="single" w:sz="4" w:space="0" w:color="000000"/>
            </w:tcBorders>
          </w:tcPr>
          <w:p w14:paraId="191FD1B7" w14:textId="77777777" w:rsidR="00073D09" w:rsidRDefault="002435BB">
            <w:pPr>
              <w:pStyle w:val="ProductList-TableBody"/>
            </w:pPr>
            <w:hyperlink w:anchor="_Sec580">
              <w:r w:rsidR="00F649B5">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74BD2814"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775DD"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156A8" w14:textId="77777777" w:rsidR="00073D09" w:rsidRDefault="00F649B5">
            <w:pPr>
              <w:pStyle w:val="ProductList-TableBody"/>
              <w:jc w:val="center"/>
            </w:pPr>
            <w:r>
              <w:t>X</w:t>
            </w:r>
          </w:p>
        </w:tc>
      </w:tr>
      <w:tr w:rsidR="00073D09" w14:paraId="653717D6" w14:textId="77777777">
        <w:tc>
          <w:tcPr>
            <w:tcW w:w="6120" w:type="dxa"/>
            <w:tcBorders>
              <w:top w:val="single" w:sz="4" w:space="0" w:color="000000"/>
              <w:left w:val="single" w:sz="4" w:space="0" w:color="000000"/>
              <w:bottom w:val="single" w:sz="4" w:space="0" w:color="000000"/>
              <w:right w:val="single" w:sz="4" w:space="0" w:color="000000"/>
            </w:tcBorders>
          </w:tcPr>
          <w:p w14:paraId="6F730171" w14:textId="77777777" w:rsidR="00073D09" w:rsidRDefault="002435BB">
            <w:pPr>
              <w:pStyle w:val="ProductList-TableBody"/>
            </w:pPr>
            <w:hyperlink w:anchor="_Sec581">
              <w:r w:rsidR="00F649B5">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2A0B3BB2"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DE805" w14:textId="77777777" w:rsidR="00073D09" w:rsidRDefault="00F649B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6BABED1" w14:textId="77777777" w:rsidR="00073D09" w:rsidRDefault="00073D09">
            <w:pPr>
              <w:pStyle w:val="ProductList-TableBody"/>
              <w:jc w:val="center"/>
            </w:pPr>
          </w:p>
        </w:tc>
      </w:tr>
      <w:tr w:rsidR="00073D09" w14:paraId="57084992" w14:textId="77777777">
        <w:tc>
          <w:tcPr>
            <w:tcW w:w="6120" w:type="dxa"/>
            <w:tcBorders>
              <w:top w:val="single" w:sz="4" w:space="0" w:color="000000"/>
              <w:left w:val="single" w:sz="4" w:space="0" w:color="000000"/>
              <w:bottom w:val="single" w:sz="4" w:space="0" w:color="000000"/>
              <w:right w:val="single" w:sz="4" w:space="0" w:color="000000"/>
            </w:tcBorders>
          </w:tcPr>
          <w:p w14:paraId="0D9A6AA0" w14:textId="77777777" w:rsidR="00073D09" w:rsidRDefault="002435BB">
            <w:pPr>
              <w:pStyle w:val="ProductList-TableBody"/>
            </w:pPr>
            <w:hyperlink w:anchor="_Sec755">
              <w:r w:rsidR="00F649B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F93598"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89EE46"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6B630" w14:textId="77777777" w:rsidR="00073D09" w:rsidRDefault="00073D09">
            <w:pPr>
              <w:pStyle w:val="ProductList-TableBody"/>
              <w:jc w:val="center"/>
            </w:pPr>
          </w:p>
        </w:tc>
      </w:tr>
      <w:tr w:rsidR="00073D09" w14:paraId="517576EE" w14:textId="77777777">
        <w:tc>
          <w:tcPr>
            <w:tcW w:w="6120" w:type="dxa"/>
            <w:tcBorders>
              <w:top w:val="single" w:sz="4" w:space="0" w:color="000000"/>
              <w:left w:val="single" w:sz="4" w:space="0" w:color="000000"/>
              <w:bottom w:val="single" w:sz="4" w:space="0" w:color="000000"/>
              <w:right w:val="single" w:sz="4" w:space="0" w:color="000000"/>
            </w:tcBorders>
          </w:tcPr>
          <w:p w14:paraId="73FB42DF" w14:textId="77777777" w:rsidR="00073D09" w:rsidRDefault="002435BB">
            <w:pPr>
              <w:pStyle w:val="ProductList-TableBody"/>
            </w:pPr>
            <w:hyperlink w:anchor="_Sec841">
              <w:r w:rsidR="00F649B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941673E"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225D50" w14:textId="77777777" w:rsidR="00073D09" w:rsidRDefault="00F649B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A628AD9" w14:textId="77777777" w:rsidR="00073D09" w:rsidRDefault="00073D09">
            <w:pPr>
              <w:pStyle w:val="ProductList-TableBody"/>
              <w:jc w:val="center"/>
            </w:pPr>
          </w:p>
        </w:tc>
      </w:tr>
      <w:tr w:rsidR="00073D09" w14:paraId="6E9C6A66" w14:textId="77777777">
        <w:tc>
          <w:tcPr>
            <w:tcW w:w="6120" w:type="dxa"/>
            <w:tcBorders>
              <w:top w:val="single" w:sz="4" w:space="0" w:color="000000"/>
              <w:left w:val="single" w:sz="4" w:space="0" w:color="000000"/>
              <w:bottom w:val="single" w:sz="4" w:space="0" w:color="000000"/>
              <w:right w:val="single" w:sz="4" w:space="0" w:color="000000"/>
            </w:tcBorders>
          </w:tcPr>
          <w:p w14:paraId="226068F9" w14:textId="77777777" w:rsidR="00073D09" w:rsidRDefault="002435BB">
            <w:pPr>
              <w:pStyle w:val="ProductList-TableBody"/>
            </w:pPr>
            <w:hyperlink w:anchor="_Sec651">
              <w:r w:rsidR="00F649B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7A7CA22"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02649A"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A3127" w14:textId="77777777" w:rsidR="00073D09" w:rsidRDefault="00073D09">
            <w:pPr>
              <w:pStyle w:val="ProductList-TableBody"/>
              <w:jc w:val="center"/>
            </w:pPr>
          </w:p>
        </w:tc>
      </w:tr>
      <w:tr w:rsidR="00073D09" w14:paraId="47C3EB16" w14:textId="77777777">
        <w:tc>
          <w:tcPr>
            <w:tcW w:w="6120" w:type="dxa"/>
            <w:tcBorders>
              <w:top w:val="single" w:sz="4" w:space="0" w:color="000000"/>
              <w:left w:val="single" w:sz="4" w:space="0" w:color="000000"/>
              <w:bottom w:val="single" w:sz="4" w:space="0" w:color="000000"/>
              <w:right w:val="single" w:sz="4" w:space="0" w:color="000000"/>
            </w:tcBorders>
          </w:tcPr>
          <w:p w14:paraId="01AAC4F8" w14:textId="77777777" w:rsidR="00073D09" w:rsidRDefault="002435BB">
            <w:pPr>
              <w:pStyle w:val="ProductList-TableBody"/>
            </w:pPr>
            <w:hyperlink w:anchor="_Sec841">
              <w:r w:rsidR="00F649B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F52FF97"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3FEBF"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0F3C0" w14:textId="77777777" w:rsidR="00073D09" w:rsidRDefault="00073D09">
            <w:pPr>
              <w:pStyle w:val="ProductList-TableBody"/>
              <w:jc w:val="center"/>
            </w:pPr>
          </w:p>
        </w:tc>
      </w:tr>
      <w:tr w:rsidR="00073D09" w14:paraId="34A9012F" w14:textId="77777777">
        <w:tc>
          <w:tcPr>
            <w:tcW w:w="6120" w:type="dxa"/>
            <w:tcBorders>
              <w:top w:val="single" w:sz="4" w:space="0" w:color="000000"/>
              <w:left w:val="single" w:sz="4" w:space="0" w:color="000000"/>
              <w:bottom w:val="single" w:sz="4" w:space="0" w:color="000000"/>
              <w:right w:val="single" w:sz="4" w:space="0" w:color="000000"/>
            </w:tcBorders>
          </w:tcPr>
          <w:p w14:paraId="421E78C5" w14:textId="77777777" w:rsidR="00073D09" w:rsidRDefault="002435BB">
            <w:pPr>
              <w:pStyle w:val="ProductList-TableBody"/>
            </w:pPr>
            <w:hyperlink w:anchor="_Sec582">
              <w:r w:rsidR="00F649B5">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260BE5E0"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E80B7"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CCB1D" w14:textId="77777777" w:rsidR="00073D09" w:rsidRDefault="00073D09">
            <w:pPr>
              <w:pStyle w:val="ProductList-TableBody"/>
              <w:jc w:val="center"/>
            </w:pPr>
          </w:p>
        </w:tc>
      </w:tr>
      <w:tr w:rsidR="00073D09" w14:paraId="4A8F1023" w14:textId="77777777">
        <w:tc>
          <w:tcPr>
            <w:tcW w:w="6120" w:type="dxa"/>
            <w:tcBorders>
              <w:top w:val="single" w:sz="4" w:space="0" w:color="000000"/>
              <w:left w:val="single" w:sz="4" w:space="0" w:color="000000"/>
              <w:bottom w:val="single" w:sz="4" w:space="0" w:color="000000"/>
              <w:right w:val="single" w:sz="4" w:space="0" w:color="000000"/>
            </w:tcBorders>
          </w:tcPr>
          <w:p w14:paraId="529F4642" w14:textId="77777777" w:rsidR="00073D09" w:rsidRDefault="002435BB">
            <w:pPr>
              <w:pStyle w:val="ProductList-TableBody"/>
            </w:pPr>
            <w:hyperlink w:anchor="_Sec583">
              <w:r w:rsidR="00F649B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357382E"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30D43"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F080EE" w14:textId="77777777" w:rsidR="00073D09" w:rsidRDefault="00F649B5">
            <w:pPr>
              <w:pStyle w:val="ProductList-TableBody"/>
              <w:jc w:val="center"/>
            </w:pPr>
            <w:r>
              <w:t>X</w:t>
            </w:r>
          </w:p>
        </w:tc>
      </w:tr>
      <w:tr w:rsidR="00073D09" w14:paraId="01A53167" w14:textId="77777777">
        <w:tc>
          <w:tcPr>
            <w:tcW w:w="6120" w:type="dxa"/>
            <w:tcBorders>
              <w:top w:val="single" w:sz="4" w:space="0" w:color="000000"/>
              <w:left w:val="single" w:sz="4" w:space="0" w:color="000000"/>
              <w:bottom w:val="single" w:sz="4" w:space="0" w:color="000000"/>
              <w:right w:val="single" w:sz="4" w:space="0" w:color="000000"/>
            </w:tcBorders>
          </w:tcPr>
          <w:p w14:paraId="6D6AFB35" w14:textId="77777777" w:rsidR="00073D09" w:rsidRDefault="002435BB">
            <w:pPr>
              <w:pStyle w:val="ProductList-TableBody"/>
            </w:pPr>
            <w:hyperlink w:anchor="_Sec584">
              <w:r w:rsidR="00F649B5">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3C34210E"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4F938"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998BD" w14:textId="77777777" w:rsidR="00073D09" w:rsidRDefault="00073D09">
            <w:pPr>
              <w:pStyle w:val="ProductList-TableBody"/>
              <w:jc w:val="center"/>
            </w:pPr>
          </w:p>
        </w:tc>
      </w:tr>
      <w:tr w:rsidR="00073D09" w14:paraId="2FF1EA75" w14:textId="77777777">
        <w:tc>
          <w:tcPr>
            <w:tcW w:w="6120" w:type="dxa"/>
            <w:tcBorders>
              <w:top w:val="single" w:sz="4" w:space="0" w:color="000000"/>
              <w:left w:val="single" w:sz="4" w:space="0" w:color="000000"/>
              <w:bottom w:val="single" w:sz="4" w:space="0" w:color="000000"/>
              <w:right w:val="single" w:sz="4" w:space="0" w:color="000000"/>
            </w:tcBorders>
          </w:tcPr>
          <w:p w14:paraId="3964EC5F" w14:textId="77777777" w:rsidR="00073D09" w:rsidRDefault="002435BB">
            <w:pPr>
              <w:pStyle w:val="ProductList-TableBody"/>
            </w:pPr>
            <w:hyperlink w:anchor="_Sec585">
              <w:r w:rsidR="00F649B5">
                <w:rPr>
                  <w:color w:val="00467F"/>
                  <w:u w:val="single"/>
                </w:rPr>
                <w:t>全天候</w:t>
              </w:r>
              <w:r w:rsidR="00F649B5">
                <w:rPr>
                  <w:color w:val="00467F"/>
                  <w:u w:val="single"/>
                </w:rPr>
                <w:t xml:space="preserve"> (24x7) </w:t>
              </w:r>
              <w:r w:rsidR="00F649B5">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6FCCDBF1"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E9348"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4E5D5" w14:textId="77777777" w:rsidR="00073D09" w:rsidRDefault="00F649B5">
            <w:pPr>
              <w:pStyle w:val="ProductList-TableBody"/>
              <w:jc w:val="center"/>
            </w:pPr>
            <w:r>
              <w:t>X</w:t>
            </w:r>
          </w:p>
        </w:tc>
      </w:tr>
      <w:tr w:rsidR="00073D09" w14:paraId="1C86FE8A" w14:textId="77777777">
        <w:tc>
          <w:tcPr>
            <w:tcW w:w="6120" w:type="dxa"/>
            <w:tcBorders>
              <w:top w:val="single" w:sz="4" w:space="0" w:color="000000"/>
              <w:left w:val="single" w:sz="4" w:space="0" w:color="000000"/>
              <w:bottom w:val="single" w:sz="4" w:space="0" w:color="000000"/>
              <w:right w:val="single" w:sz="4" w:space="0" w:color="000000"/>
            </w:tcBorders>
          </w:tcPr>
          <w:p w14:paraId="6EBC4851" w14:textId="77777777" w:rsidR="00073D09" w:rsidRDefault="002435BB">
            <w:pPr>
              <w:pStyle w:val="ProductList-TableBody"/>
            </w:pPr>
            <w:hyperlink w:anchor="_Sec586">
              <w:r w:rsidR="00F649B5">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14:paraId="482F4602"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D9ADC"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AC57C" w14:textId="77777777" w:rsidR="00073D09" w:rsidRDefault="00F649B5">
            <w:pPr>
              <w:pStyle w:val="ProductList-TableBody"/>
              <w:jc w:val="center"/>
            </w:pPr>
            <w:r>
              <w:t>X</w:t>
            </w:r>
          </w:p>
        </w:tc>
      </w:tr>
      <w:tr w:rsidR="00073D09" w14:paraId="65D03202" w14:textId="77777777">
        <w:tc>
          <w:tcPr>
            <w:tcW w:w="6120" w:type="dxa"/>
            <w:tcBorders>
              <w:top w:val="single" w:sz="4" w:space="0" w:color="000000"/>
              <w:left w:val="single" w:sz="4" w:space="0" w:color="000000"/>
              <w:bottom w:val="single" w:sz="4" w:space="0" w:color="000000"/>
              <w:right w:val="single" w:sz="4" w:space="0" w:color="000000"/>
            </w:tcBorders>
          </w:tcPr>
          <w:p w14:paraId="01DFBB78" w14:textId="77777777" w:rsidR="00073D09" w:rsidRDefault="002435BB">
            <w:pPr>
              <w:pStyle w:val="ProductList-TableBody"/>
            </w:pPr>
            <w:hyperlink w:anchor="_Sec818">
              <w:r w:rsidR="00F649B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F279B12"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4EF63"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107E74" w14:textId="77777777" w:rsidR="00073D09" w:rsidRDefault="00F649B5">
            <w:pPr>
              <w:pStyle w:val="ProductList-TableBody"/>
              <w:jc w:val="center"/>
            </w:pPr>
            <w:r>
              <w:t>X</w:t>
            </w:r>
          </w:p>
        </w:tc>
      </w:tr>
      <w:tr w:rsidR="00073D09" w14:paraId="18967957" w14:textId="77777777">
        <w:tc>
          <w:tcPr>
            <w:tcW w:w="6120" w:type="dxa"/>
            <w:tcBorders>
              <w:top w:val="single" w:sz="4" w:space="0" w:color="000000"/>
              <w:left w:val="single" w:sz="4" w:space="0" w:color="000000"/>
              <w:bottom w:val="single" w:sz="4" w:space="0" w:color="000000"/>
              <w:right w:val="single" w:sz="4" w:space="0" w:color="000000"/>
            </w:tcBorders>
          </w:tcPr>
          <w:p w14:paraId="7F1B58F4" w14:textId="77777777" w:rsidR="00073D09" w:rsidRDefault="002435BB">
            <w:pPr>
              <w:pStyle w:val="ProductList-TableBody"/>
            </w:pPr>
            <w:hyperlink w:anchor="_Sec587">
              <w:r w:rsidR="00F649B5">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57308DDD"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F2F9F"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92ECE2" w14:textId="77777777" w:rsidR="00073D09" w:rsidRDefault="00F649B5">
            <w:pPr>
              <w:pStyle w:val="ProductList-TableBody"/>
              <w:jc w:val="center"/>
            </w:pPr>
            <w:r>
              <w:t>X</w:t>
            </w:r>
          </w:p>
        </w:tc>
      </w:tr>
      <w:tr w:rsidR="00073D09" w14:paraId="795B1861" w14:textId="77777777">
        <w:tc>
          <w:tcPr>
            <w:tcW w:w="6120" w:type="dxa"/>
            <w:tcBorders>
              <w:top w:val="single" w:sz="4" w:space="0" w:color="000000"/>
              <w:left w:val="single" w:sz="4" w:space="0" w:color="000000"/>
              <w:bottom w:val="single" w:sz="4" w:space="0" w:color="000000"/>
              <w:right w:val="single" w:sz="4" w:space="0" w:color="000000"/>
            </w:tcBorders>
          </w:tcPr>
          <w:p w14:paraId="5FB9ACE9" w14:textId="77777777" w:rsidR="00073D09" w:rsidRDefault="002435BB">
            <w:pPr>
              <w:pStyle w:val="ProductList-TableBody"/>
            </w:pPr>
            <w:hyperlink w:anchor="_Sec838">
              <w:r w:rsidR="00F649B5">
                <w:rPr>
                  <w:color w:val="00467F"/>
                  <w:u w:val="single"/>
                </w:rPr>
                <w:t xml:space="preserve">System Center </w:t>
              </w:r>
              <w:r w:rsidR="00F649B5">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14:paraId="712B4A39"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B55E9"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B8005" w14:textId="77777777" w:rsidR="00073D09" w:rsidRDefault="00F649B5">
            <w:pPr>
              <w:pStyle w:val="ProductList-TableBody"/>
              <w:jc w:val="center"/>
            </w:pPr>
            <w:r>
              <w:t>X</w:t>
            </w:r>
          </w:p>
        </w:tc>
      </w:tr>
      <w:tr w:rsidR="00073D09" w14:paraId="6A3BF454" w14:textId="77777777">
        <w:tc>
          <w:tcPr>
            <w:tcW w:w="6120" w:type="dxa"/>
            <w:tcBorders>
              <w:top w:val="single" w:sz="4" w:space="0" w:color="000000"/>
              <w:left w:val="single" w:sz="4" w:space="0" w:color="000000"/>
              <w:bottom w:val="single" w:sz="4" w:space="0" w:color="000000"/>
              <w:right w:val="single" w:sz="4" w:space="0" w:color="000000"/>
            </w:tcBorders>
          </w:tcPr>
          <w:p w14:paraId="36C335E7" w14:textId="77777777" w:rsidR="00073D09" w:rsidRDefault="002435BB">
            <w:pPr>
              <w:pStyle w:val="ProductList-TableBody"/>
            </w:pPr>
            <w:hyperlink w:anchor="_Sec588">
              <w:r w:rsidR="00F649B5">
                <w:rPr>
                  <w:color w:val="00467F"/>
                  <w:u w:val="single"/>
                </w:rPr>
                <w:t>服务器</w:t>
              </w:r>
              <w:r w:rsidR="00F649B5">
                <w:rPr>
                  <w:color w:val="00467F"/>
                  <w:u w:val="single"/>
                </w:rPr>
                <w:t xml:space="preserve"> – </w:t>
              </w:r>
              <w:r w:rsidR="00F649B5">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79F7B1B6"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9884E"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9EF579" w14:textId="77777777" w:rsidR="00073D09" w:rsidRDefault="00F649B5">
            <w:pPr>
              <w:pStyle w:val="ProductList-TableBody"/>
              <w:jc w:val="center"/>
            </w:pPr>
            <w:r>
              <w:t>X</w:t>
            </w:r>
          </w:p>
        </w:tc>
      </w:tr>
      <w:tr w:rsidR="00073D09" w14:paraId="6E12254E" w14:textId="77777777">
        <w:tc>
          <w:tcPr>
            <w:tcW w:w="6120" w:type="dxa"/>
            <w:tcBorders>
              <w:top w:val="single" w:sz="4" w:space="0" w:color="000000"/>
              <w:left w:val="single" w:sz="4" w:space="0" w:color="000000"/>
              <w:bottom w:val="single" w:sz="4" w:space="0" w:color="000000"/>
              <w:right w:val="single" w:sz="4" w:space="0" w:color="000000"/>
            </w:tcBorders>
          </w:tcPr>
          <w:p w14:paraId="19191E66" w14:textId="77777777" w:rsidR="00073D09" w:rsidRDefault="002435BB">
            <w:pPr>
              <w:pStyle w:val="ProductList-TableBody"/>
            </w:pPr>
            <w:hyperlink w:anchor="_Sec589">
              <w:r w:rsidR="00F649B5">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73AFE766"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4D24AC"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84B4A0" w14:textId="77777777" w:rsidR="00073D09" w:rsidRDefault="00F649B5">
            <w:pPr>
              <w:pStyle w:val="ProductList-TableBody"/>
              <w:jc w:val="center"/>
            </w:pPr>
            <w:r>
              <w:t>X</w:t>
            </w:r>
          </w:p>
        </w:tc>
      </w:tr>
      <w:tr w:rsidR="00073D09" w14:paraId="7E0A652B" w14:textId="77777777">
        <w:tc>
          <w:tcPr>
            <w:tcW w:w="6120" w:type="dxa"/>
            <w:tcBorders>
              <w:top w:val="single" w:sz="4" w:space="0" w:color="000000"/>
              <w:left w:val="single" w:sz="4" w:space="0" w:color="000000"/>
              <w:bottom w:val="single" w:sz="4" w:space="0" w:color="000000"/>
              <w:right w:val="single" w:sz="4" w:space="0" w:color="000000"/>
            </w:tcBorders>
          </w:tcPr>
          <w:p w14:paraId="492E109B" w14:textId="77777777" w:rsidR="00073D09" w:rsidRDefault="002435BB">
            <w:pPr>
              <w:pStyle w:val="ProductList-TableBody"/>
            </w:pPr>
            <w:hyperlink w:anchor="_Sec590">
              <w:r w:rsidR="00F649B5">
                <w:rPr>
                  <w:color w:val="00467F"/>
                  <w:u w:val="single"/>
                </w:rPr>
                <w:t>服务器</w:t>
              </w:r>
              <w:r w:rsidR="00F649B5">
                <w:rPr>
                  <w:color w:val="00467F"/>
                  <w:u w:val="single"/>
                </w:rPr>
                <w:t xml:space="preserve"> – </w:t>
              </w:r>
              <w:r w:rsidR="00F649B5">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073FDA1C"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F28CF"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D4F5C" w14:textId="77777777" w:rsidR="00073D09" w:rsidRDefault="00F649B5">
            <w:pPr>
              <w:pStyle w:val="ProductList-TableBody"/>
              <w:jc w:val="center"/>
            </w:pPr>
            <w:r>
              <w:t>X</w:t>
            </w:r>
          </w:p>
        </w:tc>
      </w:tr>
      <w:tr w:rsidR="00073D09" w14:paraId="0F237040" w14:textId="77777777">
        <w:tc>
          <w:tcPr>
            <w:tcW w:w="6120" w:type="dxa"/>
            <w:tcBorders>
              <w:top w:val="single" w:sz="4" w:space="0" w:color="000000"/>
              <w:left w:val="single" w:sz="4" w:space="0" w:color="000000"/>
              <w:bottom w:val="single" w:sz="4" w:space="0" w:color="000000"/>
              <w:right w:val="single" w:sz="4" w:space="0" w:color="000000"/>
            </w:tcBorders>
          </w:tcPr>
          <w:p w14:paraId="6FD8206C" w14:textId="77777777" w:rsidR="00073D09" w:rsidRDefault="002435BB">
            <w:pPr>
              <w:pStyle w:val="ProductList-TableBody"/>
            </w:pPr>
            <w:hyperlink w:anchor="_Sec841">
              <w:r w:rsidR="00F649B5">
                <w:rPr>
                  <w:color w:val="00467F"/>
                  <w:u w:val="single"/>
                </w:rPr>
                <w:t xml:space="preserve">Windows </w:t>
              </w:r>
              <w:r w:rsidR="00F649B5">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5160CE89"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E04EFD"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304FE" w14:textId="77777777" w:rsidR="00073D09" w:rsidRDefault="00073D09">
            <w:pPr>
              <w:pStyle w:val="ProductList-TableBody"/>
              <w:jc w:val="center"/>
            </w:pPr>
          </w:p>
        </w:tc>
      </w:tr>
      <w:tr w:rsidR="00073D09" w14:paraId="26397895" w14:textId="77777777">
        <w:tc>
          <w:tcPr>
            <w:tcW w:w="6120" w:type="dxa"/>
            <w:tcBorders>
              <w:top w:val="single" w:sz="4" w:space="0" w:color="000000"/>
              <w:left w:val="single" w:sz="4" w:space="0" w:color="000000"/>
              <w:bottom w:val="single" w:sz="4" w:space="0" w:color="000000"/>
              <w:right w:val="single" w:sz="4" w:space="0" w:color="000000"/>
            </w:tcBorders>
          </w:tcPr>
          <w:p w14:paraId="5D95F0FC" w14:textId="77777777" w:rsidR="00073D09" w:rsidRDefault="002435BB">
            <w:pPr>
              <w:pStyle w:val="ProductList-TableBody"/>
            </w:pPr>
            <w:hyperlink w:anchor="_Sec652">
              <w:r w:rsidR="00F649B5">
                <w:rPr>
                  <w:color w:val="00467F"/>
                  <w:u w:val="single"/>
                </w:rPr>
                <w:t xml:space="preserve">Windows </w:t>
              </w:r>
              <w:r w:rsidR="00F649B5">
                <w:rPr>
                  <w:color w:val="00467F"/>
                  <w:u w:val="single"/>
                </w:rPr>
                <w:t>桌面和</w:t>
              </w:r>
              <w:r w:rsidR="00F649B5">
                <w:rPr>
                  <w:color w:val="00467F"/>
                  <w:u w:val="single"/>
                </w:rPr>
                <w:t xml:space="preserve"> Windows Embedded </w:t>
              </w:r>
              <w:r w:rsidR="00F649B5">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5C4AD40E"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B5F521"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9B6E1" w14:textId="77777777" w:rsidR="00073D09" w:rsidRDefault="00073D09">
            <w:pPr>
              <w:pStyle w:val="ProductList-TableBody"/>
              <w:jc w:val="center"/>
            </w:pPr>
          </w:p>
        </w:tc>
      </w:tr>
      <w:tr w:rsidR="00073D09" w14:paraId="73185BB1" w14:textId="77777777">
        <w:tc>
          <w:tcPr>
            <w:tcW w:w="6120" w:type="dxa"/>
            <w:tcBorders>
              <w:top w:val="single" w:sz="4" w:space="0" w:color="000000"/>
              <w:left w:val="single" w:sz="4" w:space="0" w:color="000000"/>
              <w:bottom w:val="single" w:sz="4" w:space="0" w:color="000000"/>
              <w:right w:val="single" w:sz="4" w:space="0" w:color="000000"/>
            </w:tcBorders>
          </w:tcPr>
          <w:p w14:paraId="05D3B15E" w14:textId="77777777" w:rsidR="00073D09" w:rsidRDefault="002435BB">
            <w:pPr>
              <w:pStyle w:val="ProductList-TableBody"/>
            </w:pPr>
            <w:hyperlink w:anchor="_Sec576">
              <w:r w:rsidR="00F649B5">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25481055" w14:textId="77777777" w:rsidR="00073D09" w:rsidRDefault="00073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A754A9" w14:textId="77777777" w:rsidR="00073D09" w:rsidRDefault="00F649B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2667B1AF" w14:textId="77777777" w:rsidR="00073D09" w:rsidRDefault="00073D09">
            <w:pPr>
              <w:pStyle w:val="ProductList-TableBody"/>
              <w:jc w:val="center"/>
            </w:pPr>
          </w:p>
        </w:tc>
      </w:tr>
    </w:tbl>
    <w:p w14:paraId="08827C55" w14:textId="77777777" w:rsidR="00073D09" w:rsidRDefault="00F649B5">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14:paraId="10E87311" w14:textId="77777777" w:rsidR="00073D09" w:rsidRDefault="00F649B5">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14:paraId="409310C4" w14:textId="77777777" w:rsidR="00073D09" w:rsidRDefault="00F649B5">
      <w:pPr>
        <w:pStyle w:val="ProductList-Body"/>
      </w:pPr>
      <w:r>
        <w:rPr>
          <w:vertAlign w:val="superscript"/>
        </w:rPr>
        <w:t>3</w:t>
      </w:r>
      <w:r>
        <w:rPr>
          <w:i/>
        </w:rPr>
        <w:t>不属于</w:t>
      </w:r>
      <w:r>
        <w:rPr>
          <w:i/>
        </w:rPr>
        <w:t xml:space="preserve"> Windows Embedded </w:t>
      </w:r>
      <w:r>
        <w:rPr>
          <w:i/>
        </w:rPr>
        <w:t>产品的软件保障权益。</w:t>
      </w:r>
    </w:p>
    <w:p w14:paraId="64F714E1" w14:textId="77777777" w:rsidR="00073D09" w:rsidRDefault="00073D09">
      <w:pPr>
        <w:pStyle w:val="ProductList-Body"/>
      </w:pPr>
    </w:p>
    <w:p w14:paraId="75E8E83B" w14:textId="77777777" w:rsidR="00073D09" w:rsidRDefault="00F649B5">
      <w:pPr>
        <w:pStyle w:val="ProductList-ClauseHeading"/>
      </w:pPr>
      <w:bookmarkStart w:id="358" w:name="_Sec577"/>
      <w:r>
        <w:t>新版本的权利</w:t>
      </w:r>
      <w:bookmarkEnd w:id="358"/>
    </w:p>
    <w:p w14:paraId="0322203D" w14:textId="77777777" w:rsidR="00073D09" w:rsidRDefault="00F649B5">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14:paraId="4F3B80ED" w14:textId="77777777" w:rsidR="00073D09" w:rsidRDefault="00073D09">
      <w:pPr>
        <w:pStyle w:val="ProductList-Body"/>
      </w:pPr>
    </w:p>
    <w:p w14:paraId="38CDE9DA" w14:textId="77777777" w:rsidR="00073D09" w:rsidRDefault="00F649B5">
      <w:pPr>
        <w:pStyle w:val="ProductList-ClauseHeading"/>
      </w:pPr>
      <w:bookmarkStart w:id="359" w:name="_Sec579"/>
      <w:r>
        <w:t>Office Online</w:t>
      </w:r>
      <w:bookmarkEnd w:id="359"/>
    </w:p>
    <w:p w14:paraId="4E91344D" w14:textId="77777777" w:rsidR="00073D09" w:rsidRDefault="00F649B5">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w:t>
      </w:r>
      <w:r>
        <w:t>，以查看和编辑文档。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可以在任意设备上访问</w:t>
      </w:r>
      <w:r>
        <w:t xml:space="preserve"> Office Online</w:t>
      </w:r>
      <w:r>
        <w:t>，以查看和编辑文档。</w:t>
      </w:r>
    </w:p>
    <w:tbl>
      <w:tblPr>
        <w:tblStyle w:val="PURTable"/>
        <w:tblW w:w="0" w:type="dxa"/>
        <w:tblLook w:val="04A0" w:firstRow="1" w:lastRow="0" w:firstColumn="1" w:lastColumn="0" w:noHBand="0" w:noVBand="1"/>
      </w:tblPr>
      <w:tblGrid>
        <w:gridCol w:w="5365"/>
        <w:gridCol w:w="5425"/>
      </w:tblGrid>
      <w:tr w:rsidR="00073D09" w14:paraId="1D1C01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903B3A" w14:textId="77777777" w:rsidR="00073D09" w:rsidRDefault="00F649B5">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3CDDF6" w14:textId="77777777" w:rsidR="00073D09" w:rsidRDefault="00F649B5">
            <w:pPr>
              <w:pStyle w:val="ProductList-TableBody"/>
            </w:pPr>
            <w:r>
              <w:rPr>
                <w:color w:val="FFFFFF"/>
              </w:rPr>
              <w:t xml:space="preserve">Office Online </w:t>
            </w:r>
            <w:r>
              <w:rPr>
                <w:color w:val="FFFFFF"/>
              </w:rPr>
              <w:t>权利</w:t>
            </w:r>
          </w:p>
        </w:tc>
      </w:tr>
      <w:tr w:rsidR="00073D09" w14:paraId="10A5C664" w14:textId="77777777">
        <w:tc>
          <w:tcPr>
            <w:tcW w:w="6000" w:type="dxa"/>
            <w:tcBorders>
              <w:top w:val="single" w:sz="4" w:space="0" w:color="000000"/>
              <w:left w:val="single" w:sz="4" w:space="0" w:color="000000"/>
              <w:bottom w:val="single" w:sz="4" w:space="0" w:color="000000"/>
              <w:right w:val="single" w:sz="4" w:space="0" w:color="000000"/>
            </w:tcBorders>
          </w:tcPr>
          <w:p w14:paraId="56748099" w14:textId="77777777" w:rsidR="00073D09" w:rsidRDefault="00F649B5">
            <w:pPr>
              <w:pStyle w:val="ProductList-TableBody"/>
            </w:pPr>
            <w:r>
              <w:t>Office Standard</w:t>
            </w:r>
            <w:r>
              <w:fldChar w:fldCharType="begin"/>
            </w:r>
            <w:r>
              <w:instrText xml:space="preserve"> XE "Office Standard" </w:instrText>
            </w:r>
            <w:r>
              <w:fldChar w:fldCharType="end"/>
            </w:r>
          </w:p>
          <w:p w14:paraId="4E764985" w14:textId="77777777" w:rsidR="00073D09" w:rsidRDefault="00F649B5">
            <w:pPr>
              <w:pStyle w:val="ProductList-TableBody"/>
            </w:pPr>
            <w:r>
              <w:t>Office Professional Plus</w:t>
            </w:r>
            <w:r>
              <w:fldChar w:fldCharType="begin"/>
            </w:r>
            <w:r>
              <w:instrText xml:space="preserve"> XE "Office Professional Plus" </w:instrText>
            </w:r>
            <w:r>
              <w:fldChar w:fldCharType="end"/>
            </w:r>
          </w:p>
          <w:p w14:paraId="2AEF4849" w14:textId="77777777" w:rsidR="00073D09" w:rsidRDefault="00F649B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B4F19C" w14:textId="77777777" w:rsidR="00073D09" w:rsidRDefault="00F649B5">
            <w:pPr>
              <w:pStyle w:val="ProductList-TableBody"/>
            </w:pPr>
            <w:r>
              <w:t>Office Online for Office 365</w:t>
            </w:r>
            <w:r>
              <w:fldChar w:fldCharType="begin"/>
            </w:r>
            <w:r>
              <w:instrText xml:space="preserve"> XE "Office Online for Office 365" </w:instrText>
            </w:r>
            <w:r>
              <w:fldChar w:fldCharType="end"/>
            </w:r>
          </w:p>
        </w:tc>
      </w:tr>
    </w:tbl>
    <w:p w14:paraId="42B8A034" w14:textId="77777777" w:rsidR="00073D09" w:rsidRDefault="00F649B5">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3FE6B55F" w14:textId="77777777" w:rsidR="00073D09" w:rsidRDefault="00073D09">
      <w:pPr>
        <w:pStyle w:val="ProductList-Body"/>
      </w:pPr>
    </w:p>
    <w:p w14:paraId="10C8C61F" w14:textId="77777777" w:rsidR="00073D09" w:rsidRDefault="00F649B5">
      <w:pPr>
        <w:pStyle w:val="ProductList-ClauseHeading"/>
      </w:pPr>
      <w:bookmarkStart w:id="360" w:name="_Sec580"/>
      <w:r>
        <w:t>计划服务</w:t>
      </w:r>
      <w:bookmarkEnd w:id="360"/>
    </w:p>
    <w:p w14:paraId="0165471E" w14:textId="77777777" w:rsidR="00073D09" w:rsidRDefault="00F649B5">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14:paraId="2565F1B0" w14:textId="77777777" w:rsidR="00073D09" w:rsidRDefault="00073D09">
      <w:pPr>
        <w:pStyle w:val="ProductList-Body"/>
      </w:pPr>
    </w:p>
    <w:p w14:paraId="52F5B1B9" w14:textId="77777777" w:rsidR="00073D09" w:rsidRDefault="00F649B5">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34"/>
        <w:gridCol w:w="1756"/>
      </w:tblGrid>
      <w:tr w:rsidR="00073D09" w14:paraId="22C07AA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6AFE1CF" w14:textId="77777777" w:rsidR="00073D09" w:rsidRDefault="00F649B5">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768B08" w14:textId="77777777" w:rsidR="00073D09" w:rsidRDefault="00F649B5">
            <w:pPr>
              <w:pStyle w:val="ProductList-TableBody"/>
              <w:jc w:val="center"/>
            </w:pPr>
            <w:r>
              <w:rPr>
                <w:color w:val="FFFFFF"/>
              </w:rPr>
              <w:t>分值</w:t>
            </w:r>
          </w:p>
        </w:tc>
      </w:tr>
      <w:tr w:rsidR="00073D09" w14:paraId="2392C01A" w14:textId="77777777">
        <w:tc>
          <w:tcPr>
            <w:tcW w:w="10160" w:type="dxa"/>
            <w:tcBorders>
              <w:top w:val="single" w:sz="4" w:space="0" w:color="000000"/>
              <w:left w:val="single" w:sz="4" w:space="0" w:color="000000"/>
              <w:bottom w:val="single" w:sz="4" w:space="0" w:color="000000"/>
              <w:right w:val="single" w:sz="4" w:space="0" w:color="000000"/>
            </w:tcBorders>
          </w:tcPr>
          <w:p w14:paraId="4D2E8D8B" w14:textId="77777777" w:rsidR="00073D09" w:rsidRDefault="00F649B5">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DF8F9C5" w14:textId="77777777" w:rsidR="00073D09" w:rsidRDefault="00F649B5">
            <w:pPr>
              <w:pStyle w:val="ProductList-TableBody"/>
              <w:jc w:val="center"/>
            </w:pPr>
            <w:r>
              <w:t>1</w:t>
            </w:r>
          </w:p>
        </w:tc>
      </w:tr>
      <w:tr w:rsidR="00073D09" w14:paraId="31EBBAAF" w14:textId="77777777">
        <w:tc>
          <w:tcPr>
            <w:tcW w:w="10160" w:type="dxa"/>
            <w:tcBorders>
              <w:top w:val="single" w:sz="4" w:space="0" w:color="000000"/>
              <w:left w:val="single" w:sz="4" w:space="0" w:color="000000"/>
              <w:bottom w:val="single" w:sz="4" w:space="0" w:color="000000"/>
              <w:right w:val="single" w:sz="4" w:space="0" w:color="000000"/>
            </w:tcBorders>
          </w:tcPr>
          <w:p w14:paraId="4FE06E80" w14:textId="77777777" w:rsidR="00073D09" w:rsidRDefault="00F649B5">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FC0228" w14:textId="77777777" w:rsidR="00073D09" w:rsidRDefault="00F649B5">
            <w:pPr>
              <w:pStyle w:val="ProductList-TableBody"/>
              <w:jc w:val="center"/>
            </w:pPr>
            <w:r>
              <w:t>25</w:t>
            </w:r>
          </w:p>
        </w:tc>
      </w:tr>
      <w:tr w:rsidR="00073D09" w14:paraId="4F15466F" w14:textId="77777777">
        <w:tc>
          <w:tcPr>
            <w:tcW w:w="10160" w:type="dxa"/>
            <w:tcBorders>
              <w:top w:val="single" w:sz="4" w:space="0" w:color="000000"/>
              <w:left w:val="single" w:sz="4" w:space="0" w:color="000000"/>
              <w:bottom w:val="single" w:sz="4" w:space="0" w:color="000000"/>
              <w:right w:val="single" w:sz="4" w:space="0" w:color="000000"/>
            </w:tcBorders>
          </w:tcPr>
          <w:p w14:paraId="3B6592AF" w14:textId="77777777" w:rsidR="00073D09" w:rsidRDefault="00F649B5">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B90583" w14:textId="77777777" w:rsidR="00073D09" w:rsidRDefault="00F649B5">
            <w:pPr>
              <w:pStyle w:val="ProductList-TableBody"/>
              <w:jc w:val="center"/>
            </w:pPr>
            <w:r>
              <w:t>50</w:t>
            </w:r>
          </w:p>
        </w:tc>
      </w:tr>
      <w:tr w:rsidR="00073D09" w14:paraId="241E999B" w14:textId="77777777">
        <w:tc>
          <w:tcPr>
            <w:tcW w:w="10160" w:type="dxa"/>
            <w:tcBorders>
              <w:top w:val="single" w:sz="4" w:space="0" w:color="000000"/>
              <w:left w:val="single" w:sz="4" w:space="0" w:color="000000"/>
              <w:bottom w:val="single" w:sz="4" w:space="0" w:color="000000"/>
              <w:right w:val="single" w:sz="4" w:space="0" w:color="000000"/>
            </w:tcBorders>
          </w:tcPr>
          <w:p w14:paraId="7E3BF3FA" w14:textId="77777777" w:rsidR="00073D09" w:rsidRDefault="00F649B5">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5D0BADFD" w14:textId="77777777" w:rsidR="00073D09" w:rsidRDefault="00F649B5">
            <w:pPr>
              <w:pStyle w:val="ProductList-TableBody"/>
              <w:jc w:val="center"/>
            </w:pPr>
            <w:r>
              <w:t>75</w:t>
            </w:r>
          </w:p>
        </w:tc>
      </w:tr>
    </w:tbl>
    <w:p w14:paraId="44F788DB" w14:textId="77777777" w:rsidR="00073D09" w:rsidRDefault="00F649B5">
      <w:pPr>
        <w:pStyle w:val="ProductList-Body"/>
      </w:pPr>
      <w:r>
        <w:rPr>
          <w:b/>
          <w:i/>
        </w:rPr>
        <w:t>注意：</w:t>
      </w:r>
      <w:r>
        <w:rPr>
          <w:i/>
        </w:rPr>
        <w:t>有关</w:t>
      </w:r>
      <w:r>
        <w:rPr>
          <w:i/>
        </w:rPr>
        <w:t xml:space="preserve"> SQL CAL</w:t>
      </w:r>
      <w:r>
        <w:rPr>
          <w:i/>
        </w:rPr>
        <w:t>，请参见本节中的</w:t>
      </w:r>
      <w:r>
        <w:rPr>
          <w:i/>
        </w:rPr>
        <w:t>“CAL Suite”</w:t>
      </w:r>
      <w:r>
        <w:rPr>
          <w:i/>
        </w:rPr>
        <w:t>表</w:t>
      </w:r>
    </w:p>
    <w:p w14:paraId="674A0037" w14:textId="77777777" w:rsidR="00073D09" w:rsidRDefault="00F649B5">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个分值</w:t>
      </w:r>
    </w:p>
    <w:p w14:paraId="1CF722D6" w14:textId="77777777" w:rsidR="00073D09" w:rsidRDefault="00073D09">
      <w:pPr>
        <w:pStyle w:val="ProductList-Body"/>
      </w:pPr>
    </w:p>
    <w:p w14:paraId="500031F3" w14:textId="77777777" w:rsidR="00073D09" w:rsidRDefault="00F649B5">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073D09" w14:paraId="66C3FBB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28918AF" w14:textId="77777777" w:rsidR="00073D09" w:rsidRDefault="00F649B5">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5084D082" w14:textId="77777777" w:rsidR="00073D09" w:rsidRDefault="00F649B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23FEA63" w14:textId="77777777" w:rsidR="00073D09" w:rsidRDefault="00F649B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90FA5AB" w14:textId="77777777" w:rsidR="00073D09" w:rsidRDefault="00F649B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8535276" w14:textId="77777777" w:rsidR="00073D09" w:rsidRDefault="00F649B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8F3B55" w14:textId="77777777" w:rsidR="00073D09" w:rsidRDefault="00F649B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4E3E3C6" w14:textId="77777777" w:rsidR="00073D09" w:rsidRDefault="00F649B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A6101A" w14:textId="77777777" w:rsidR="00073D09" w:rsidRDefault="00F649B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EC481E0" w14:textId="77777777" w:rsidR="00073D09" w:rsidRDefault="00F649B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3B72C58" w14:textId="77777777" w:rsidR="00073D09" w:rsidRDefault="00F649B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52CE7C3" w14:textId="77777777" w:rsidR="00073D09" w:rsidRDefault="00F649B5">
            <w:pPr>
              <w:pStyle w:val="ProductList-TableBody"/>
            </w:pPr>
            <w:r>
              <w:t>600,000+</w:t>
            </w:r>
          </w:p>
        </w:tc>
      </w:tr>
      <w:tr w:rsidR="00073D09" w14:paraId="1298E35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9D1140" w14:textId="77777777" w:rsidR="00073D09" w:rsidRDefault="00F649B5">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2FAB6F56" w14:textId="77777777" w:rsidR="00073D09" w:rsidRDefault="00F649B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EDAFABA" w14:textId="77777777" w:rsidR="00073D09" w:rsidRDefault="00F649B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1D18C29" w14:textId="77777777" w:rsidR="00073D09" w:rsidRDefault="00F649B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EFACB86" w14:textId="77777777" w:rsidR="00073D09" w:rsidRDefault="00F649B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65EAA38" w14:textId="77777777" w:rsidR="00073D09" w:rsidRDefault="00F649B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8B51EAD" w14:textId="77777777" w:rsidR="00073D09" w:rsidRDefault="00F649B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766C81C" w14:textId="77777777" w:rsidR="00073D09" w:rsidRDefault="00F649B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D17BE46" w14:textId="77777777" w:rsidR="00073D09" w:rsidRDefault="00F649B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2EB770C" w14:textId="77777777" w:rsidR="00073D09" w:rsidRDefault="00F649B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42C553" w14:textId="77777777" w:rsidR="00073D09" w:rsidRDefault="00F649B5">
            <w:pPr>
              <w:pStyle w:val="ProductList-TableBody"/>
            </w:pPr>
            <w:r>
              <w:t>75</w:t>
            </w:r>
          </w:p>
        </w:tc>
      </w:tr>
    </w:tbl>
    <w:p w14:paraId="0E5525BE" w14:textId="77777777" w:rsidR="00073D09" w:rsidRDefault="00073D09">
      <w:pPr>
        <w:pStyle w:val="ProductList-Body"/>
      </w:pPr>
    </w:p>
    <w:p w14:paraId="7395ADE8" w14:textId="77777777" w:rsidR="00073D09" w:rsidRDefault="00F649B5">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073D09" w14:paraId="701427C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03D8CD9" w14:textId="77777777" w:rsidR="00073D09" w:rsidRDefault="00F649B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4514C81" w14:textId="77777777" w:rsidR="00073D09" w:rsidRDefault="00F649B5" w:rsidP="004862E3">
            <w:pPr>
              <w:pStyle w:val="ProductList-TableBody"/>
            </w:pPr>
            <w:r>
              <w:t>200-</w:t>
            </w:r>
            <w:r w:rsidR="004862E3">
              <w:t>3</w:t>
            </w:r>
            <w:r>
              <w:t>.999</w:t>
            </w:r>
          </w:p>
        </w:tc>
        <w:tc>
          <w:tcPr>
            <w:tcW w:w="1720" w:type="dxa"/>
            <w:tcBorders>
              <w:top w:val="single" w:sz="18" w:space="0" w:color="0072C6"/>
              <w:left w:val="single" w:sz="4" w:space="0" w:color="000000"/>
              <w:bottom w:val="single" w:sz="4" w:space="0" w:color="000000"/>
              <w:right w:val="single" w:sz="4" w:space="0" w:color="000000"/>
            </w:tcBorders>
          </w:tcPr>
          <w:p w14:paraId="1DF0CB61" w14:textId="77777777" w:rsidR="00073D09" w:rsidRDefault="00F649B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9B70BE6" w14:textId="77777777" w:rsidR="00073D09" w:rsidRDefault="00F649B5">
            <w:pPr>
              <w:pStyle w:val="ProductList-TableBody"/>
            </w:pPr>
            <w:r>
              <w:t>→9</w:t>
            </w:r>
            <w:r w:rsidR="004862E3">
              <w:t>9</w:t>
            </w:r>
            <w:r>
              <w:t>,999</w:t>
            </w:r>
          </w:p>
        </w:tc>
        <w:tc>
          <w:tcPr>
            <w:tcW w:w="1720" w:type="dxa"/>
            <w:tcBorders>
              <w:top w:val="single" w:sz="18" w:space="0" w:color="0072C6"/>
              <w:left w:val="single" w:sz="4" w:space="0" w:color="000000"/>
              <w:bottom w:val="single" w:sz="4" w:space="0" w:color="000000"/>
              <w:right w:val="single" w:sz="4" w:space="0" w:color="000000"/>
            </w:tcBorders>
          </w:tcPr>
          <w:p w14:paraId="3E505138" w14:textId="77777777" w:rsidR="00073D09" w:rsidRDefault="00F649B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A48A2F1" w14:textId="77777777" w:rsidR="00073D09" w:rsidRDefault="00F649B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F9FC9F9" w14:textId="77777777" w:rsidR="00073D09" w:rsidRDefault="00F649B5">
            <w:pPr>
              <w:pStyle w:val="ProductList-TableBody"/>
            </w:pPr>
            <w:r>
              <w:t>→600,000+</w:t>
            </w:r>
          </w:p>
        </w:tc>
      </w:tr>
      <w:tr w:rsidR="00073D09" w14:paraId="17320E7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047D537" w14:textId="77777777" w:rsidR="00073D09" w:rsidRDefault="00F649B5">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6ECB6EA0" w14:textId="77777777" w:rsidR="00073D09" w:rsidRDefault="00F649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5FF38D" w14:textId="77777777" w:rsidR="00073D09" w:rsidRDefault="00F649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0F32C7" w14:textId="77777777" w:rsidR="00073D09" w:rsidRDefault="00F649B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31BCBDE" w14:textId="77777777" w:rsidR="00073D09" w:rsidRDefault="004862E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C68D9BD" w14:textId="77777777" w:rsidR="00073D09" w:rsidRDefault="00F649B5" w:rsidP="004862E3">
            <w:pPr>
              <w:pStyle w:val="ProductList-TableBody"/>
            </w:pPr>
            <w:r>
              <w:t>1</w:t>
            </w:r>
            <w:r w:rsidR="004862E3">
              <w:t>0</w:t>
            </w:r>
          </w:p>
        </w:tc>
        <w:tc>
          <w:tcPr>
            <w:tcW w:w="1720" w:type="dxa"/>
            <w:tcBorders>
              <w:top w:val="single" w:sz="4" w:space="0" w:color="000000"/>
              <w:left w:val="single" w:sz="4" w:space="0" w:color="000000"/>
              <w:bottom w:val="single" w:sz="4" w:space="0" w:color="000000"/>
              <w:right w:val="single" w:sz="4" w:space="0" w:color="000000"/>
            </w:tcBorders>
          </w:tcPr>
          <w:p w14:paraId="5D761C8C" w14:textId="77777777" w:rsidR="00073D09" w:rsidRDefault="004862E3" w:rsidP="004862E3">
            <w:pPr>
              <w:pStyle w:val="ProductList-TableBody"/>
            </w:pPr>
            <w:r>
              <w:t>12</w:t>
            </w:r>
          </w:p>
        </w:tc>
      </w:tr>
    </w:tbl>
    <w:p w14:paraId="76628CE6" w14:textId="77777777" w:rsidR="00073D09" w:rsidRDefault="00F649B5">
      <w:pPr>
        <w:pStyle w:val="ProductList-Body"/>
      </w:pPr>
      <w:r>
        <w:t>客户可以从合格的微软合作伙伴或微软咨询服务提供的可用计划服务产品中选择。在</w:t>
      </w:r>
      <w:r>
        <w:t xml:space="preserve"> </w:t>
      </w:r>
      <w:hyperlink r:id="rId135">
        <w:r>
          <w:rPr>
            <w:color w:val="00467F"/>
            <w:u w:val="single"/>
          </w:rPr>
          <w:t>http://www.microsoft.com/licensing/software-assurance/planning-services-overview.aspx</w:t>
        </w:r>
      </w:hyperlink>
      <w:r>
        <w:t xml:space="preserve"> </w:t>
      </w:r>
      <w:r>
        <w:t>可以查看可用服务的列表。</w:t>
      </w:r>
    </w:p>
    <w:p w14:paraId="3DC45C4D" w14:textId="77777777" w:rsidR="00073D09" w:rsidRDefault="00073D09">
      <w:pPr>
        <w:pStyle w:val="ProductList-Body"/>
      </w:pPr>
    </w:p>
    <w:p w14:paraId="3115BC7B" w14:textId="77777777" w:rsidR="00073D09" w:rsidRDefault="00F649B5">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29EC919A" w14:textId="77777777" w:rsidR="00073D09" w:rsidRDefault="00F649B5">
      <w:pPr>
        <w:pStyle w:val="ProductList-Bullet"/>
        <w:numPr>
          <w:ilvl w:val="0"/>
          <w:numId w:val="39"/>
        </w:numPr>
      </w:pPr>
      <w:r>
        <w:t>计划服务可能由合格的微软合作伙伴或微软咨询服务向客户提供。用代金券支付费用的服务是依照客户与合格提供商之间的协议提供的，客户可以在下面的位置查看合格提供商的列表：</w:t>
      </w:r>
      <w:hyperlink r:id="rId136">
        <w:r>
          <w:rPr>
            <w:color w:val="00467F"/>
            <w:u w:val="single"/>
          </w:rPr>
          <w:t>http://directory.partners.extranet.microsoft.com/psbproviders</w:t>
        </w:r>
      </w:hyperlink>
    </w:p>
    <w:p w14:paraId="739A8F64" w14:textId="77777777" w:rsidR="00073D09" w:rsidRDefault="00F649B5">
      <w:pPr>
        <w:pStyle w:val="ProductList-Bullet"/>
        <w:numPr>
          <w:ilvl w:val="0"/>
          <w:numId w:val="39"/>
        </w:numPr>
      </w:pPr>
      <w:r>
        <w:t>计划服务约定提供的咨询涵盖可产生高级部署计划的预定工作范围，软件的实际部署不能包括在内。</w:t>
      </w:r>
    </w:p>
    <w:p w14:paraId="0B7BF65A" w14:textId="77777777" w:rsidR="00073D09" w:rsidRDefault="00F649B5">
      <w:pPr>
        <w:pStyle w:val="ProductList-Bullet"/>
        <w:numPr>
          <w:ilvl w:val="0"/>
          <w:numId w:val="39"/>
        </w:numPr>
      </w:pPr>
      <w:r>
        <w:t>只有有资格享受计划服务权益的客户才能兑现打包服务券。</w:t>
      </w:r>
    </w:p>
    <w:p w14:paraId="2DA69A76" w14:textId="77777777" w:rsidR="00073D09" w:rsidRDefault="00F649B5">
      <w:pPr>
        <w:pStyle w:val="ProductList-Bullet"/>
        <w:numPr>
          <w:ilvl w:val="0"/>
          <w:numId w:val="39"/>
        </w:numPr>
      </w:pPr>
      <w:r>
        <w:t>计划服务券不能兑换成现金或其他有价酬金。</w:t>
      </w:r>
    </w:p>
    <w:p w14:paraId="6B806A72" w14:textId="77777777" w:rsidR="00073D09" w:rsidRDefault="00F649B5">
      <w:pPr>
        <w:pStyle w:val="ProductList-Bullet"/>
        <w:numPr>
          <w:ilvl w:val="0"/>
          <w:numId w:val="39"/>
        </w:numPr>
      </w:pPr>
      <w:r>
        <w:t>如果在允许的情况下因返款和其他付费调整而缩小合格软件保障范围，可能使客户有权得到的计划服务天数减少。</w:t>
      </w:r>
    </w:p>
    <w:p w14:paraId="38807F7E" w14:textId="77777777" w:rsidR="00073D09" w:rsidRDefault="00F649B5">
      <w:pPr>
        <w:pStyle w:val="ProductList-Bullet"/>
        <w:numPr>
          <w:ilvl w:val="0"/>
          <w:numId w:val="39"/>
        </w:numPr>
      </w:pPr>
      <w:r>
        <w:t>代金券类型不得合并。规划服务合约不得超过每个合约类型的最大指定持续时间。</w:t>
      </w:r>
    </w:p>
    <w:p w14:paraId="34A7C3CA" w14:textId="77777777" w:rsidR="00073D09" w:rsidRDefault="00F649B5">
      <w:pPr>
        <w:pStyle w:val="ProductList-Bullet"/>
        <w:numPr>
          <w:ilvl w:val="0"/>
          <w:numId w:val="39"/>
        </w:numPr>
      </w:pPr>
      <w:r>
        <w:t>代金券仅对代金券所兑现的特定服务类型的合格提供商有效。</w:t>
      </w:r>
    </w:p>
    <w:p w14:paraId="230EED02" w14:textId="77777777" w:rsidR="00073D09" w:rsidRDefault="00F649B5">
      <w:pPr>
        <w:pStyle w:val="ProductList-Bullet"/>
        <w:numPr>
          <w:ilvl w:val="0"/>
          <w:numId w:val="39"/>
        </w:numPr>
      </w:pPr>
      <w:r>
        <w:t>代金券必须在软件保障范围有效期内分配。</w:t>
      </w:r>
    </w:p>
    <w:p w14:paraId="0EA72A4A" w14:textId="77777777" w:rsidR="00073D09" w:rsidRDefault="00F649B5">
      <w:pPr>
        <w:pStyle w:val="ProductList-Bullet"/>
        <w:numPr>
          <w:ilvl w:val="0"/>
          <w:numId w:val="3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3E0E1414" w14:textId="77777777" w:rsidR="00073D09" w:rsidRDefault="00073D09">
      <w:pPr>
        <w:pStyle w:val="ProductList-Body"/>
      </w:pPr>
    </w:p>
    <w:p w14:paraId="3D2509C6" w14:textId="77777777" w:rsidR="00073D09" w:rsidRDefault="00F649B5">
      <w:pPr>
        <w:pStyle w:val="ProductList-Body"/>
      </w:pPr>
      <w:r>
        <w:t>微软可能将合格提供商在约定结束时向微软提交的已完成的交付物用于质量保证目的，并可能为此目的与客户的微软客户团队共享这些交付物。</w:t>
      </w:r>
    </w:p>
    <w:p w14:paraId="50F4C7D9" w14:textId="77777777" w:rsidR="00073D09" w:rsidRDefault="00073D09">
      <w:pPr>
        <w:pStyle w:val="ProductList-Body"/>
      </w:pPr>
    </w:p>
    <w:p w14:paraId="59A39E48" w14:textId="77777777" w:rsidR="00073D09" w:rsidRDefault="00F649B5">
      <w:pPr>
        <w:pStyle w:val="ProductList-ClauseHeading"/>
      </w:pPr>
      <w:bookmarkStart w:id="361" w:name="_Sec581"/>
      <w:r>
        <w:t>企业源许可计划</w:t>
      </w:r>
      <w:bookmarkEnd w:id="361"/>
    </w:p>
    <w:p w14:paraId="74FC10D0" w14:textId="77777777" w:rsidR="00073D09" w:rsidRDefault="00F649B5">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051DE18B" w14:textId="77777777" w:rsidR="00073D09" w:rsidRDefault="00073D09">
      <w:pPr>
        <w:pStyle w:val="ProductList-Body"/>
      </w:pPr>
    </w:p>
    <w:p w14:paraId="66624D36" w14:textId="77777777" w:rsidR="00073D09" w:rsidRDefault="00F649B5">
      <w:pPr>
        <w:pStyle w:val="ProductList-ClauseHeading"/>
      </w:pPr>
      <w:bookmarkStart w:id="362" w:name="_Sec582"/>
      <w:r>
        <w:t>培训券</w:t>
      </w:r>
      <w:bookmarkEnd w:id="362"/>
    </w:p>
    <w:p w14:paraId="643907E7" w14:textId="77777777" w:rsidR="00073D09" w:rsidRDefault="00F649B5">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5"/>
        <w:gridCol w:w="3596"/>
        <w:gridCol w:w="3579"/>
      </w:tblGrid>
      <w:tr w:rsidR="00073D09" w14:paraId="07312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F10959" w14:textId="77777777" w:rsidR="00073D09" w:rsidRDefault="00F649B5">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0092C5" w14:textId="77777777" w:rsidR="00073D09" w:rsidRDefault="00F649B5">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0B57BA" w14:textId="77777777" w:rsidR="00073D09" w:rsidRDefault="00F649B5">
            <w:pPr>
              <w:pStyle w:val="ProductList-TableBody"/>
            </w:pPr>
            <w:r>
              <w:rPr>
                <w:color w:val="FFFFFF"/>
              </w:rPr>
              <w:t>系统产品组</w:t>
            </w:r>
          </w:p>
        </w:tc>
      </w:tr>
      <w:tr w:rsidR="00073D09" w14:paraId="20BF3C5E" w14:textId="77777777">
        <w:tc>
          <w:tcPr>
            <w:tcW w:w="4040" w:type="dxa"/>
            <w:tcBorders>
              <w:top w:val="single" w:sz="4" w:space="0" w:color="000000"/>
              <w:left w:val="single" w:sz="4" w:space="0" w:color="000000"/>
              <w:bottom w:val="single" w:sz="4" w:space="0" w:color="000000"/>
              <w:right w:val="single" w:sz="4" w:space="0" w:color="000000"/>
            </w:tcBorders>
          </w:tcPr>
          <w:p w14:paraId="044A7956" w14:textId="77777777" w:rsidR="00073D09" w:rsidRDefault="00F649B5">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381D9AC8" w14:textId="77777777" w:rsidR="00073D09" w:rsidRDefault="00F649B5">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62C7A985" w14:textId="77777777" w:rsidR="00073D09" w:rsidRDefault="00F649B5">
            <w:pPr>
              <w:pStyle w:val="ProductList-TableBody"/>
            </w:pPr>
            <w:r>
              <w:t>每</w:t>
            </w:r>
            <w:r>
              <w:t xml:space="preserve"> 50 </w:t>
            </w:r>
            <w:r>
              <w:t>份许可</w:t>
            </w:r>
            <w:r>
              <w:t xml:space="preserve"> 1 </w:t>
            </w:r>
            <w:r>
              <w:t>天（最多</w:t>
            </w:r>
            <w:r>
              <w:t xml:space="preserve"> 10 </w:t>
            </w:r>
            <w:r>
              <w:t>天）</w:t>
            </w:r>
          </w:p>
        </w:tc>
      </w:tr>
      <w:tr w:rsidR="00073D09" w14:paraId="021E0C44" w14:textId="77777777">
        <w:tc>
          <w:tcPr>
            <w:tcW w:w="4040" w:type="dxa"/>
            <w:tcBorders>
              <w:top w:val="single" w:sz="4" w:space="0" w:color="000000"/>
              <w:left w:val="single" w:sz="4" w:space="0" w:color="000000"/>
              <w:bottom w:val="single" w:sz="4" w:space="0" w:color="000000"/>
              <w:right w:val="single" w:sz="4" w:space="0" w:color="000000"/>
            </w:tcBorders>
          </w:tcPr>
          <w:p w14:paraId="637BAEF3" w14:textId="77777777" w:rsidR="00073D09" w:rsidRDefault="00F649B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AF38116" w14:textId="77777777" w:rsidR="00073D09" w:rsidRDefault="00F649B5">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0AABF68C" w14:textId="77777777" w:rsidR="00073D09" w:rsidRDefault="00F649B5">
            <w:pPr>
              <w:pStyle w:val="ProductList-TableBody"/>
            </w:pPr>
            <w:r>
              <w:t>每</w:t>
            </w:r>
            <w:r>
              <w:t xml:space="preserve"> 50 </w:t>
            </w:r>
            <w:r>
              <w:t>份许可</w:t>
            </w:r>
            <w:r>
              <w:t xml:space="preserve"> 1 </w:t>
            </w:r>
            <w:r>
              <w:t>天</w:t>
            </w:r>
          </w:p>
        </w:tc>
      </w:tr>
      <w:tr w:rsidR="00073D09" w14:paraId="34649BD6" w14:textId="77777777">
        <w:tc>
          <w:tcPr>
            <w:tcW w:w="4040" w:type="dxa"/>
            <w:tcBorders>
              <w:top w:val="single" w:sz="4" w:space="0" w:color="000000"/>
              <w:left w:val="single" w:sz="4" w:space="0" w:color="000000"/>
              <w:bottom w:val="single" w:sz="4" w:space="0" w:color="000000"/>
              <w:right w:val="single" w:sz="4" w:space="0" w:color="000000"/>
            </w:tcBorders>
          </w:tcPr>
          <w:p w14:paraId="55C9310B" w14:textId="77777777" w:rsidR="00073D09" w:rsidRDefault="00F649B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26B5083" w14:textId="77777777" w:rsidR="00073D09" w:rsidRDefault="00F649B5">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9FC7015" w14:textId="77777777" w:rsidR="00073D09" w:rsidRDefault="00F649B5">
            <w:pPr>
              <w:pStyle w:val="ProductList-TableBody"/>
            </w:pPr>
            <w:r>
              <w:t>每份合格许可登记表</w:t>
            </w:r>
            <w:r>
              <w:t xml:space="preserve"> 10 </w:t>
            </w:r>
            <w:r>
              <w:t>天</w:t>
            </w:r>
          </w:p>
        </w:tc>
      </w:tr>
      <w:tr w:rsidR="00073D09" w14:paraId="0B846CFE" w14:textId="77777777">
        <w:tc>
          <w:tcPr>
            <w:tcW w:w="4040" w:type="dxa"/>
            <w:tcBorders>
              <w:top w:val="single" w:sz="4" w:space="0" w:color="000000"/>
              <w:left w:val="single" w:sz="4" w:space="0" w:color="000000"/>
              <w:bottom w:val="single" w:sz="4" w:space="0" w:color="000000"/>
              <w:right w:val="single" w:sz="4" w:space="0" w:color="000000"/>
            </w:tcBorders>
          </w:tcPr>
          <w:p w14:paraId="12BB4227" w14:textId="77777777" w:rsidR="00073D09" w:rsidRDefault="00F649B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4E58ABD" w14:textId="77777777" w:rsidR="00073D09" w:rsidRDefault="00F649B5">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50853D1" w14:textId="77777777" w:rsidR="00073D09" w:rsidRDefault="00F649B5">
            <w:pPr>
              <w:pStyle w:val="ProductList-TableBody"/>
            </w:pPr>
            <w:r>
              <w:t xml:space="preserve">15 </w:t>
            </w:r>
            <w:r>
              <w:t>天</w:t>
            </w:r>
            <w:r>
              <w:t>*</w:t>
            </w:r>
          </w:p>
        </w:tc>
      </w:tr>
      <w:tr w:rsidR="00073D09" w14:paraId="6F120FBB" w14:textId="77777777">
        <w:tc>
          <w:tcPr>
            <w:tcW w:w="4040" w:type="dxa"/>
            <w:tcBorders>
              <w:top w:val="single" w:sz="4" w:space="0" w:color="000000"/>
              <w:left w:val="single" w:sz="4" w:space="0" w:color="000000"/>
              <w:bottom w:val="single" w:sz="4" w:space="0" w:color="000000"/>
              <w:right w:val="single" w:sz="4" w:space="0" w:color="000000"/>
            </w:tcBorders>
          </w:tcPr>
          <w:p w14:paraId="72560D9C" w14:textId="77777777" w:rsidR="00073D09" w:rsidRDefault="00F649B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A55027F" w14:textId="77777777" w:rsidR="00073D09" w:rsidRDefault="00F649B5">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A4DA078" w14:textId="77777777" w:rsidR="00073D09" w:rsidRDefault="00F649B5">
            <w:pPr>
              <w:pStyle w:val="ProductList-TableBody"/>
            </w:pPr>
            <w:r>
              <w:t xml:space="preserve">25 </w:t>
            </w:r>
            <w:r>
              <w:t>天</w:t>
            </w:r>
            <w:r>
              <w:t>*</w:t>
            </w:r>
          </w:p>
        </w:tc>
      </w:tr>
      <w:tr w:rsidR="00073D09" w14:paraId="59EB0BBA" w14:textId="77777777">
        <w:tc>
          <w:tcPr>
            <w:tcW w:w="4040" w:type="dxa"/>
            <w:tcBorders>
              <w:top w:val="single" w:sz="4" w:space="0" w:color="000000"/>
              <w:left w:val="single" w:sz="4" w:space="0" w:color="000000"/>
              <w:bottom w:val="single" w:sz="4" w:space="0" w:color="000000"/>
              <w:right w:val="single" w:sz="4" w:space="0" w:color="000000"/>
            </w:tcBorders>
          </w:tcPr>
          <w:p w14:paraId="22F2679B" w14:textId="77777777" w:rsidR="00073D09" w:rsidRDefault="00F649B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87D63B9" w14:textId="77777777" w:rsidR="00073D09" w:rsidRDefault="00F649B5">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D6795D0" w14:textId="77777777" w:rsidR="00073D09" w:rsidRDefault="00F649B5">
            <w:pPr>
              <w:pStyle w:val="ProductList-TableBody"/>
            </w:pPr>
            <w:r>
              <w:t xml:space="preserve">55 </w:t>
            </w:r>
            <w:r>
              <w:t>天</w:t>
            </w:r>
            <w:r>
              <w:t>*</w:t>
            </w:r>
          </w:p>
        </w:tc>
      </w:tr>
      <w:tr w:rsidR="00073D09" w14:paraId="16769A6E" w14:textId="77777777">
        <w:tc>
          <w:tcPr>
            <w:tcW w:w="4040" w:type="dxa"/>
            <w:tcBorders>
              <w:top w:val="single" w:sz="4" w:space="0" w:color="000000"/>
              <w:left w:val="single" w:sz="4" w:space="0" w:color="000000"/>
              <w:bottom w:val="single" w:sz="4" w:space="0" w:color="000000"/>
              <w:right w:val="single" w:sz="4" w:space="0" w:color="000000"/>
            </w:tcBorders>
          </w:tcPr>
          <w:p w14:paraId="292DBD22" w14:textId="77777777" w:rsidR="00073D09" w:rsidRDefault="00F649B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ABD7DAB" w14:textId="77777777" w:rsidR="00073D09" w:rsidRDefault="00F649B5">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28AEB6E" w14:textId="77777777" w:rsidR="00073D09" w:rsidRDefault="00F649B5">
            <w:pPr>
              <w:pStyle w:val="ProductList-TableBody"/>
            </w:pPr>
            <w:r>
              <w:t xml:space="preserve">80 </w:t>
            </w:r>
            <w:r>
              <w:t>天</w:t>
            </w:r>
            <w:r>
              <w:t>*</w:t>
            </w:r>
          </w:p>
        </w:tc>
      </w:tr>
      <w:tr w:rsidR="00073D09" w14:paraId="54F4432C" w14:textId="77777777">
        <w:tc>
          <w:tcPr>
            <w:tcW w:w="4040" w:type="dxa"/>
            <w:tcBorders>
              <w:top w:val="single" w:sz="4" w:space="0" w:color="000000"/>
              <w:left w:val="single" w:sz="4" w:space="0" w:color="000000"/>
              <w:bottom w:val="single" w:sz="4" w:space="0" w:color="000000"/>
              <w:right w:val="single" w:sz="4" w:space="0" w:color="000000"/>
            </w:tcBorders>
          </w:tcPr>
          <w:p w14:paraId="5F0F1BAA" w14:textId="77777777" w:rsidR="00073D09" w:rsidRDefault="00F649B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1A54151" w14:textId="77777777" w:rsidR="00073D09" w:rsidRDefault="00F649B5">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BC7A43C" w14:textId="77777777" w:rsidR="00073D09" w:rsidRDefault="00F649B5">
            <w:pPr>
              <w:pStyle w:val="ProductList-TableBody"/>
            </w:pPr>
            <w:r>
              <w:t xml:space="preserve">125 </w:t>
            </w:r>
            <w:r>
              <w:t>天</w:t>
            </w:r>
            <w:r>
              <w:t>*</w:t>
            </w:r>
          </w:p>
        </w:tc>
      </w:tr>
      <w:tr w:rsidR="00073D09" w14:paraId="65C87883" w14:textId="77777777">
        <w:tc>
          <w:tcPr>
            <w:tcW w:w="4040" w:type="dxa"/>
            <w:tcBorders>
              <w:top w:val="single" w:sz="4" w:space="0" w:color="000000"/>
              <w:left w:val="single" w:sz="4" w:space="0" w:color="000000"/>
              <w:bottom w:val="single" w:sz="4" w:space="0" w:color="000000"/>
              <w:right w:val="single" w:sz="4" w:space="0" w:color="000000"/>
            </w:tcBorders>
          </w:tcPr>
          <w:p w14:paraId="39C1E3B9" w14:textId="77777777" w:rsidR="00073D09" w:rsidRDefault="00F649B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E4A09E5" w14:textId="77777777" w:rsidR="00073D09" w:rsidRDefault="00F649B5">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96A804A" w14:textId="77777777" w:rsidR="00073D09" w:rsidRDefault="00F649B5">
            <w:pPr>
              <w:pStyle w:val="ProductList-TableBody"/>
            </w:pPr>
            <w:r>
              <w:t xml:space="preserve">200 </w:t>
            </w:r>
            <w:r>
              <w:t>天</w:t>
            </w:r>
            <w:r>
              <w:t>*</w:t>
            </w:r>
          </w:p>
        </w:tc>
      </w:tr>
      <w:tr w:rsidR="00073D09" w14:paraId="5B4A431B" w14:textId="77777777">
        <w:tc>
          <w:tcPr>
            <w:tcW w:w="4040" w:type="dxa"/>
            <w:tcBorders>
              <w:top w:val="single" w:sz="4" w:space="0" w:color="000000"/>
              <w:left w:val="single" w:sz="4" w:space="0" w:color="000000"/>
              <w:bottom w:val="single" w:sz="4" w:space="0" w:color="000000"/>
              <w:right w:val="single" w:sz="4" w:space="0" w:color="000000"/>
            </w:tcBorders>
          </w:tcPr>
          <w:p w14:paraId="56C42D6E" w14:textId="77777777" w:rsidR="00073D09" w:rsidRDefault="00F649B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F0FA7C2" w14:textId="77777777" w:rsidR="00073D09" w:rsidRDefault="00F649B5">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6A38C4D" w14:textId="77777777" w:rsidR="00073D09" w:rsidRDefault="00F649B5">
            <w:pPr>
              <w:pStyle w:val="ProductList-TableBody"/>
            </w:pPr>
            <w:r>
              <w:t xml:space="preserve">300 </w:t>
            </w:r>
            <w:r>
              <w:t>天</w:t>
            </w:r>
            <w:r>
              <w:t>*</w:t>
            </w:r>
          </w:p>
        </w:tc>
      </w:tr>
      <w:tr w:rsidR="00073D09" w14:paraId="0D441BC0" w14:textId="77777777">
        <w:tc>
          <w:tcPr>
            <w:tcW w:w="4040" w:type="dxa"/>
            <w:tcBorders>
              <w:top w:val="single" w:sz="4" w:space="0" w:color="000000"/>
              <w:left w:val="single" w:sz="4" w:space="0" w:color="000000"/>
              <w:bottom w:val="single" w:sz="4" w:space="0" w:color="000000"/>
              <w:right w:val="single" w:sz="4" w:space="0" w:color="000000"/>
            </w:tcBorders>
          </w:tcPr>
          <w:p w14:paraId="4AFD5A8B" w14:textId="77777777" w:rsidR="00073D09" w:rsidRDefault="00F649B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4876A5F" w14:textId="77777777" w:rsidR="00073D09" w:rsidRDefault="00F649B5">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A08C397" w14:textId="77777777" w:rsidR="00073D09" w:rsidRDefault="00F649B5">
            <w:pPr>
              <w:pStyle w:val="ProductList-TableBody"/>
            </w:pPr>
            <w:r>
              <w:t xml:space="preserve">400 </w:t>
            </w:r>
            <w:r>
              <w:t>天</w:t>
            </w:r>
            <w:r>
              <w:t>*</w:t>
            </w:r>
          </w:p>
        </w:tc>
      </w:tr>
      <w:tr w:rsidR="00073D09" w14:paraId="0CDBE558" w14:textId="77777777">
        <w:tc>
          <w:tcPr>
            <w:tcW w:w="4040" w:type="dxa"/>
            <w:tcBorders>
              <w:top w:val="single" w:sz="4" w:space="0" w:color="000000"/>
              <w:left w:val="single" w:sz="4" w:space="0" w:color="000000"/>
              <w:bottom w:val="single" w:sz="4" w:space="0" w:color="000000"/>
              <w:right w:val="single" w:sz="4" w:space="0" w:color="000000"/>
            </w:tcBorders>
          </w:tcPr>
          <w:p w14:paraId="08E94874" w14:textId="77777777" w:rsidR="00073D09" w:rsidRDefault="00F649B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88D4A5A" w14:textId="77777777" w:rsidR="00073D09" w:rsidRDefault="00F649B5">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F6A5215" w14:textId="77777777" w:rsidR="00073D09" w:rsidRDefault="00F649B5">
            <w:pPr>
              <w:pStyle w:val="ProductList-TableBody"/>
            </w:pPr>
            <w:r>
              <w:t xml:space="preserve">700 </w:t>
            </w:r>
            <w:r>
              <w:t>天</w:t>
            </w:r>
            <w:r>
              <w:t>*</w:t>
            </w:r>
          </w:p>
        </w:tc>
      </w:tr>
    </w:tbl>
    <w:p w14:paraId="6AFA2227" w14:textId="77777777" w:rsidR="00073D09" w:rsidRDefault="00F649B5">
      <w:pPr>
        <w:pStyle w:val="ProductList-Body"/>
      </w:pPr>
      <w:r>
        <w:t>*</w:t>
      </w:r>
      <w:r>
        <w:rPr>
          <w:i/>
        </w:rPr>
        <w:t>每份合格许可登记表或协议的天数。</w:t>
      </w:r>
    </w:p>
    <w:p w14:paraId="18FD336C" w14:textId="77777777" w:rsidR="00073D09" w:rsidRDefault="00073D09">
      <w:pPr>
        <w:pStyle w:val="ProductList-Body"/>
      </w:pPr>
    </w:p>
    <w:p w14:paraId="44AA7673" w14:textId="77777777" w:rsidR="00073D09" w:rsidRDefault="00F649B5">
      <w:pPr>
        <w:pStyle w:val="ProductList-Bullet"/>
        <w:numPr>
          <w:ilvl w:val="0"/>
          <w:numId w:val="40"/>
        </w:numPr>
      </w:pPr>
      <w:r>
        <w:t>用代金券支付费用的服务是依照客户与合格微软学习合作伙伴之间的协议提供的。</w:t>
      </w:r>
    </w:p>
    <w:p w14:paraId="5A8EE6CD" w14:textId="77777777" w:rsidR="00073D09" w:rsidRDefault="00F649B5">
      <w:pPr>
        <w:pStyle w:val="ProductList-Bullet"/>
        <w:numPr>
          <w:ilvl w:val="0"/>
          <w:numId w:val="40"/>
        </w:numPr>
      </w:pPr>
      <w:r>
        <w:t>以加速形式提供的课程需要的代金券天数按以普通方式提供课程时的课程天数计。</w:t>
      </w:r>
    </w:p>
    <w:p w14:paraId="37393C30" w14:textId="77777777" w:rsidR="00073D09" w:rsidRDefault="00F649B5">
      <w:pPr>
        <w:pStyle w:val="ProductList-Bullet"/>
        <w:numPr>
          <w:ilvl w:val="0"/>
          <w:numId w:val="40"/>
        </w:numPr>
      </w:pPr>
      <w:r>
        <w:t>代金券只可用于在合格的</w:t>
      </w:r>
      <w:r>
        <w:t xml:space="preserve"> Microsoft Learning </w:t>
      </w:r>
      <w:r>
        <w:t>合作伙伴认可的课程上兑现由讲师主导的培训天数。这些代金券的有效范围不包括定制课程（加速提供的经认可课程或根据认可课程单独改编的定制课程除外）。</w:t>
      </w:r>
    </w:p>
    <w:p w14:paraId="29C6BEA0" w14:textId="77777777" w:rsidR="00073D09" w:rsidRDefault="00F649B5">
      <w:pPr>
        <w:pStyle w:val="ProductList-Bullet"/>
        <w:numPr>
          <w:ilvl w:val="0"/>
          <w:numId w:val="40"/>
        </w:numPr>
      </w:pPr>
      <w:r>
        <w:t>代金券不能用于抵免未参加预定课程的客户的任何相关费用。</w:t>
      </w:r>
    </w:p>
    <w:p w14:paraId="488BDB03" w14:textId="77777777" w:rsidR="00073D09" w:rsidRDefault="00F649B5">
      <w:pPr>
        <w:pStyle w:val="ProductList-Bullet"/>
        <w:numPr>
          <w:ilvl w:val="0"/>
          <w:numId w:val="40"/>
        </w:numPr>
      </w:pPr>
      <w:r>
        <w:t>代金券只能由经客户批准使用代金券的人员兑现，用于示范课程时除外。</w:t>
      </w:r>
    </w:p>
    <w:p w14:paraId="385DE898" w14:textId="77777777" w:rsidR="00073D09" w:rsidRDefault="00F649B5">
      <w:pPr>
        <w:pStyle w:val="ProductList-Bullet"/>
        <w:numPr>
          <w:ilvl w:val="0"/>
          <w:numId w:val="40"/>
        </w:numPr>
      </w:pPr>
      <w:r>
        <w:t>代金券不能兑换成现金或其他有价酬金。</w:t>
      </w:r>
    </w:p>
    <w:p w14:paraId="05B0D548" w14:textId="77777777" w:rsidR="00073D09" w:rsidRDefault="00F649B5">
      <w:pPr>
        <w:pStyle w:val="ProductList-Bullet"/>
        <w:numPr>
          <w:ilvl w:val="0"/>
          <w:numId w:val="40"/>
        </w:numPr>
      </w:pPr>
      <w:r>
        <w:t>代金券必须在软件保障范围有效期内分配。</w:t>
      </w:r>
    </w:p>
    <w:p w14:paraId="6BF2D843" w14:textId="77777777" w:rsidR="00073D09" w:rsidRDefault="00F649B5">
      <w:pPr>
        <w:pStyle w:val="ProductList-Bullet"/>
        <w:numPr>
          <w:ilvl w:val="0"/>
          <w:numId w:val="40"/>
        </w:numPr>
      </w:pPr>
      <w:r>
        <w:t>代金券将在分配代金券之日起一百八十</w:t>
      </w:r>
      <w:r>
        <w:t xml:space="preserve"> (180) </w:t>
      </w:r>
      <w:r>
        <w:t>天后失效。在软件保障范围期满前失效的代金券将返回到可用的培训券天数池中。</w:t>
      </w:r>
    </w:p>
    <w:p w14:paraId="5E5F6984" w14:textId="77777777" w:rsidR="00073D09" w:rsidRDefault="00F649B5">
      <w:pPr>
        <w:pStyle w:val="ProductList-Bullet"/>
        <w:numPr>
          <w:ilvl w:val="0"/>
          <w:numId w:val="40"/>
        </w:numPr>
      </w:pPr>
      <w:r>
        <w:t>除了示范课外，一个培训券日等于一个培训课日。对于示范课，一个培训券日等于一个示范课日。</w:t>
      </w:r>
    </w:p>
    <w:p w14:paraId="0D5FCB71" w14:textId="77777777" w:rsidR="00073D09" w:rsidRDefault="00F649B5">
      <w:pPr>
        <w:pStyle w:val="ProductList-Bullet"/>
        <w:numPr>
          <w:ilvl w:val="0"/>
          <w:numId w:val="40"/>
        </w:numPr>
      </w:pPr>
      <w:r>
        <w:t>客户必须将培训券兑换为示范课（一套四课或更多）。与培训券兑换其他培训课不同，培训券兑换示范课不限于单一个人。</w:t>
      </w:r>
    </w:p>
    <w:p w14:paraId="2F0C6367" w14:textId="77777777" w:rsidR="00073D09" w:rsidRDefault="00F649B5">
      <w:pPr>
        <w:pStyle w:val="ProductList-Bullet"/>
        <w:numPr>
          <w:ilvl w:val="0"/>
          <w:numId w:val="40"/>
        </w:numPr>
      </w:pPr>
      <w:r>
        <w:t>一次只能在一个合格的</w:t>
      </w:r>
      <w:r>
        <w:t xml:space="preserve"> Microsoft Learning </w:t>
      </w:r>
      <w:r>
        <w:t>合作伙伴处使用代金券预定培训。</w:t>
      </w:r>
    </w:p>
    <w:p w14:paraId="094E267C" w14:textId="77777777" w:rsidR="00073D09" w:rsidRDefault="00F649B5">
      <w:pPr>
        <w:pStyle w:val="ProductList-Bullet"/>
        <w:numPr>
          <w:ilvl w:val="0"/>
          <w:numId w:val="40"/>
        </w:numPr>
      </w:pPr>
      <w:r>
        <w:t>如果在允许的情况下因返款和其他付费调整而减少获得的软件保障对应的合格许可数，可能使客户有权得到的培训券服务级别降低。</w:t>
      </w:r>
    </w:p>
    <w:p w14:paraId="16272224" w14:textId="77777777" w:rsidR="00073D09" w:rsidRDefault="00F649B5">
      <w:pPr>
        <w:pStyle w:val="ProductList-Bullet"/>
        <w:numPr>
          <w:ilvl w:val="0"/>
          <w:numId w:val="4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7655704E" w14:textId="77777777" w:rsidR="00073D09" w:rsidRDefault="00073D09">
      <w:pPr>
        <w:pStyle w:val="ProductList-Body"/>
      </w:pPr>
    </w:p>
    <w:p w14:paraId="46C24723" w14:textId="77777777" w:rsidR="00073D09" w:rsidRDefault="00F649B5">
      <w:pPr>
        <w:pStyle w:val="ProductList-ClauseHeading"/>
      </w:pPr>
      <w:bookmarkStart w:id="363" w:name="_Sec583"/>
      <w:r>
        <w:t>E-Learning</w:t>
      </w:r>
      <w:bookmarkEnd w:id="363"/>
    </w:p>
    <w:p w14:paraId="262FEBA6" w14:textId="77777777" w:rsidR="00073D09" w:rsidRDefault="00F649B5">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14:paraId="1770024B" w14:textId="77777777" w:rsidR="00073D09" w:rsidRDefault="00073D09">
      <w:pPr>
        <w:pStyle w:val="ProductList-Body"/>
      </w:pPr>
    </w:p>
    <w:p w14:paraId="3F14B98F" w14:textId="77777777" w:rsidR="00073D09" w:rsidRDefault="00F649B5">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14:paraId="191F7346" w14:textId="77777777" w:rsidR="00073D09" w:rsidRDefault="00F649B5">
      <w:pPr>
        <w:pStyle w:val="ProductList-ClauseHeading"/>
      </w:pPr>
      <w:bookmarkStart w:id="364" w:name="_Sec584"/>
      <w:r>
        <w:t>家庭使用计划</w:t>
      </w:r>
      <w:bookmarkEnd w:id="364"/>
    </w:p>
    <w:p w14:paraId="6696137A" w14:textId="77777777" w:rsidR="00073D09" w:rsidRDefault="00F649B5">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14:paraId="2676215D" w14:textId="77777777" w:rsidR="00073D09" w:rsidRDefault="00073D09">
      <w:pPr>
        <w:pStyle w:val="ProductList-Body"/>
      </w:pPr>
    </w:p>
    <w:p w14:paraId="1CEAB1CC" w14:textId="77777777" w:rsidR="00073D09" w:rsidRDefault="00F649B5">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14:paraId="72B39DBF" w14:textId="77777777" w:rsidR="00073D09" w:rsidRDefault="00073D09">
      <w:pPr>
        <w:pStyle w:val="ProductList-Body"/>
      </w:pPr>
    </w:p>
    <w:p w14:paraId="6FB7A2E4" w14:textId="77777777" w:rsidR="00073D09" w:rsidRDefault="00F649B5">
      <w:pPr>
        <w:pStyle w:val="ProductList-Body"/>
      </w:pPr>
      <w:r>
        <w:t>家庭使用计划软件的使用条款是微软与客户的员工之间签订的，可从家庭使用计划网站访问。</w:t>
      </w:r>
    </w:p>
    <w:p w14:paraId="72F1046E" w14:textId="77777777" w:rsidR="00073D09" w:rsidRDefault="00073D09">
      <w:pPr>
        <w:pStyle w:val="ProductList-Body"/>
      </w:pPr>
    </w:p>
    <w:p w14:paraId="2343D6B1" w14:textId="77777777" w:rsidR="00073D09" w:rsidRDefault="00F649B5">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073D09" w14:paraId="11ABA1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8FF8F9" w14:textId="77777777" w:rsidR="00073D09" w:rsidRDefault="00F649B5">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4F5CE5" w14:textId="77777777" w:rsidR="00073D09" w:rsidRDefault="00F649B5">
            <w:pPr>
              <w:pStyle w:val="ProductList-TableBody"/>
            </w:pPr>
            <w:r>
              <w:rPr>
                <w:color w:val="FFFFFF"/>
              </w:rPr>
              <w:t>相应的家庭使用计划许可</w:t>
            </w:r>
          </w:p>
        </w:tc>
      </w:tr>
      <w:tr w:rsidR="00073D09" w14:paraId="4589FA00" w14:textId="77777777">
        <w:tc>
          <w:tcPr>
            <w:tcW w:w="6000" w:type="dxa"/>
            <w:tcBorders>
              <w:top w:val="single" w:sz="4" w:space="0" w:color="000000"/>
              <w:left w:val="single" w:sz="4" w:space="0" w:color="000000"/>
              <w:bottom w:val="single" w:sz="4" w:space="0" w:color="000000"/>
              <w:right w:val="single" w:sz="4" w:space="0" w:color="000000"/>
            </w:tcBorders>
          </w:tcPr>
          <w:p w14:paraId="00604D7A" w14:textId="77777777" w:rsidR="00073D09" w:rsidRDefault="00F649B5">
            <w:pPr>
              <w:pStyle w:val="ProductList-TableBody"/>
            </w:pPr>
            <w:r>
              <w:t xml:space="preserve">Office Standard 2010/2013/2016 </w:t>
            </w:r>
          </w:p>
          <w:p w14:paraId="0988F2DA" w14:textId="77777777" w:rsidR="00073D09" w:rsidRDefault="00F649B5">
            <w:pPr>
              <w:pStyle w:val="ProductList-TableBody"/>
            </w:pPr>
            <w:r>
              <w:t>Office Professional Plus 2010/2013/2016</w:t>
            </w:r>
          </w:p>
          <w:p w14:paraId="65D94B25" w14:textId="77777777" w:rsidR="00073D09" w:rsidRDefault="00073D09">
            <w:pPr>
              <w:pStyle w:val="ProductList-TableBody"/>
            </w:pPr>
          </w:p>
          <w:p w14:paraId="5C24AA44" w14:textId="77777777" w:rsidR="00073D09" w:rsidRDefault="00F649B5">
            <w:pPr>
              <w:pStyle w:val="ProductList-TableBody"/>
            </w:pPr>
            <w:r>
              <w:t>Office for Mac Standard 2011/Office 2016 for Mac Standard</w:t>
            </w:r>
          </w:p>
          <w:p w14:paraId="05A4C979" w14:textId="77777777" w:rsidR="00073D09" w:rsidRDefault="00073D09">
            <w:pPr>
              <w:pStyle w:val="ProductList-TableBody"/>
            </w:pPr>
          </w:p>
          <w:p w14:paraId="1DD1E779" w14:textId="77777777" w:rsidR="00073D09" w:rsidRDefault="00073D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A9CF7F" w14:textId="77777777" w:rsidR="00073D09" w:rsidRDefault="00F649B5">
            <w:pPr>
              <w:pStyle w:val="ProductList-TableBody"/>
            </w:pPr>
            <w:r>
              <w:t xml:space="preserve">Office Professional Plus 2016 HUP </w:t>
            </w:r>
            <w:r>
              <w:t>或</w:t>
            </w:r>
            <w:r>
              <w:t xml:space="preserve"> Office 2016 for Mac Home &amp; Business</w:t>
            </w:r>
            <w:r>
              <w:t>（带</w:t>
            </w:r>
            <w:r>
              <w:t xml:space="preserve"> Lync DL HUP</w:t>
            </w:r>
            <w:r>
              <w:t>）</w:t>
            </w:r>
          </w:p>
        </w:tc>
      </w:tr>
      <w:tr w:rsidR="00073D09" w14:paraId="1E6217ED" w14:textId="77777777">
        <w:tc>
          <w:tcPr>
            <w:tcW w:w="6000" w:type="dxa"/>
            <w:tcBorders>
              <w:top w:val="single" w:sz="4" w:space="0" w:color="000000"/>
              <w:left w:val="single" w:sz="4" w:space="0" w:color="000000"/>
              <w:bottom w:val="single" w:sz="4" w:space="0" w:color="000000"/>
              <w:right w:val="single" w:sz="4" w:space="0" w:color="000000"/>
            </w:tcBorders>
          </w:tcPr>
          <w:p w14:paraId="5948BB0C" w14:textId="77777777" w:rsidR="00073D09" w:rsidRDefault="00F649B5">
            <w:pPr>
              <w:pStyle w:val="ProductList-TableBody"/>
            </w:pPr>
            <w:r>
              <w:t>Access 2010/2013/2016</w:t>
            </w:r>
          </w:p>
          <w:p w14:paraId="563CAE86" w14:textId="77777777" w:rsidR="00073D09" w:rsidRDefault="00F649B5">
            <w:pPr>
              <w:pStyle w:val="ProductList-TableBody"/>
            </w:pPr>
            <w:r>
              <w:t>Excel 2010/2013/2016</w:t>
            </w:r>
          </w:p>
          <w:p w14:paraId="71002B7C" w14:textId="77777777" w:rsidR="00073D09" w:rsidRDefault="00F649B5">
            <w:pPr>
              <w:pStyle w:val="ProductList-TableBody"/>
            </w:pPr>
            <w:r>
              <w:t>PowerPoint 2010/2013/2016</w:t>
            </w:r>
          </w:p>
          <w:p w14:paraId="2E9127F6" w14:textId="77777777" w:rsidR="00073D09" w:rsidRDefault="00F649B5">
            <w:pPr>
              <w:pStyle w:val="ProductList-TableBody"/>
            </w:pPr>
            <w:r>
              <w:t>InfoPath 2010/2013/2016</w:t>
            </w:r>
          </w:p>
          <w:p w14:paraId="11B6E236" w14:textId="77777777" w:rsidR="00073D09" w:rsidRDefault="00F649B5">
            <w:pPr>
              <w:pStyle w:val="ProductList-TableBody"/>
            </w:pPr>
            <w:r>
              <w:t>Lync 2010/2013/2015</w:t>
            </w:r>
          </w:p>
          <w:p w14:paraId="3010DCED" w14:textId="77777777" w:rsidR="00073D09" w:rsidRDefault="00F649B5">
            <w:pPr>
              <w:pStyle w:val="ProductList-TableBody"/>
            </w:pPr>
            <w:r>
              <w:t>OneNote 2010/2013/2016</w:t>
            </w:r>
          </w:p>
          <w:p w14:paraId="11F8497E" w14:textId="77777777" w:rsidR="00073D09" w:rsidRDefault="00F649B5">
            <w:pPr>
              <w:pStyle w:val="ProductList-TableBody"/>
            </w:pPr>
            <w:r>
              <w:t>Outlook 2010/2013/2016</w:t>
            </w:r>
          </w:p>
          <w:p w14:paraId="7D280EA2" w14:textId="77777777" w:rsidR="00073D09" w:rsidRDefault="00F649B5">
            <w:pPr>
              <w:pStyle w:val="ProductList-TableBody"/>
            </w:pPr>
            <w:r>
              <w:t>Publisher 2010/2013/2016</w:t>
            </w:r>
          </w:p>
          <w:p w14:paraId="04C64EF9" w14:textId="77777777" w:rsidR="00073D09" w:rsidRDefault="00F649B5">
            <w:pPr>
              <w:pStyle w:val="ProductList-TableBody"/>
            </w:pPr>
            <w:r>
              <w:t>Skype for Business 2015</w:t>
            </w:r>
          </w:p>
          <w:p w14:paraId="46D04C25" w14:textId="77777777" w:rsidR="00073D09" w:rsidRDefault="00F649B5">
            <w:pPr>
              <w:pStyle w:val="ProductList-TableBody"/>
            </w:pPr>
            <w:r>
              <w:t>Word 2010/2013/2016</w:t>
            </w:r>
          </w:p>
          <w:p w14:paraId="40060F4B" w14:textId="77777777" w:rsidR="00073D09" w:rsidRDefault="00073D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8580A5" w14:textId="77777777" w:rsidR="00073D09" w:rsidRDefault="00F649B5">
            <w:pPr>
              <w:pStyle w:val="ProductList-TableBody"/>
            </w:pPr>
            <w:r>
              <w:t xml:space="preserve">Office Professional Plus 2016 HUP </w:t>
            </w:r>
            <w:r>
              <w:t>或</w:t>
            </w:r>
            <w:r>
              <w:t xml:space="preserve"> Office 2016 for Mac Home &amp; Business</w:t>
            </w:r>
            <w:r>
              <w:t>（带</w:t>
            </w:r>
            <w:r>
              <w:t xml:space="preserve"> Lync DL HUP</w:t>
            </w:r>
            <w:r>
              <w:t>）</w:t>
            </w:r>
          </w:p>
          <w:p w14:paraId="73A50FF5" w14:textId="77777777" w:rsidR="00073D09" w:rsidRDefault="00073D09">
            <w:pPr>
              <w:pStyle w:val="ProductList-TableBody"/>
            </w:pPr>
          </w:p>
        </w:tc>
      </w:tr>
      <w:tr w:rsidR="00073D09" w14:paraId="3F6B0645" w14:textId="77777777">
        <w:tc>
          <w:tcPr>
            <w:tcW w:w="6000" w:type="dxa"/>
            <w:tcBorders>
              <w:top w:val="single" w:sz="4" w:space="0" w:color="000000"/>
              <w:left w:val="single" w:sz="4" w:space="0" w:color="000000"/>
              <w:bottom w:val="single" w:sz="4" w:space="0" w:color="000000"/>
              <w:right w:val="single" w:sz="4" w:space="0" w:color="000000"/>
            </w:tcBorders>
          </w:tcPr>
          <w:p w14:paraId="343CA48F" w14:textId="77777777" w:rsidR="00073D09" w:rsidRDefault="00F649B5">
            <w:pPr>
              <w:pStyle w:val="ProductList-TableBody"/>
            </w:pPr>
            <w:r>
              <w:t xml:space="preserve">Visio Standard 2010/2013 /2016 </w:t>
            </w:r>
          </w:p>
          <w:p w14:paraId="1581C40A" w14:textId="77777777" w:rsidR="00073D09" w:rsidRDefault="00F649B5">
            <w:pPr>
              <w:pStyle w:val="ProductList-TableBody"/>
            </w:pPr>
            <w:r>
              <w:t>Visio Professional 2010/2013/2016</w:t>
            </w:r>
          </w:p>
          <w:p w14:paraId="2E4A6F0D" w14:textId="77777777" w:rsidR="00073D09" w:rsidRDefault="00073D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932122" w14:textId="77777777" w:rsidR="00073D09" w:rsidRDefault="00F649B5">
            <w:pPr>
              <w:pStyle w:val="ProductList-TableBody"/>
            </w:pPr>
            <w:r>
              <w:t>Visio Professional 2016 HUP</w:t>
            </w:r>
          </w:p>
        </w:tc>
      </w:tr>
      <w:tr w:rsidR="00073D09" w14:paraId="40FAB7EC" w14:textId="77777777">
        <w:tc>
          <w:tcPr>
            <w:tcW w:w="6000" w:type="dxa"/>
            <w:tcBorders>
              <w:top w:val="single" w:sz="4" w:space="0" w:color="000000"/>
              <w:left w:val="single" w:sz="4" w:space="0" w:color="000000"/>
              <w:bottom w:val="single" w:sz="4" w:space="0" w:color="000000"/>
              <w:right w:val="single" w:sz="4" w:space="0" w:color="000000"/>
            </w:tcBorders>
          </w:tcPr>
          <w:p w14:paraId="07DC54B8" w14:textId="77777777" w:rsidR="00073D09" w:rsidRDefault="00F649B5">
            <w:pPr>
              <w:pStyle w:val="ProductList-TableBody"/>
            </w:pPr>
            <w:r>
              <w:t xml:space="preserve">Project Standard 2010/2013/2016 </w:t>
            </w:r>
          </w:p>
          <w:p w14:paraId="2AAACD8B" w14:textId="77777777" w:rsidR="00073D09" w:rsidRDefault="00F649B5">
            <w:pPr>
              <w:pStyle w:val="ProductList-TableBody"/>
            </w:pPr>
            <w:r>
              <w:t>Project Professional 2010/2013/2016</w:t>
            </w:r>
          </w:p>
          <w:p w14:paraId="759C17E6" w14:textId="77777777" w:rsidR="00073D09" w:rsidRDefault="00073D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4DBA8F" w14:textId="77777777" w:rsidR="00073D09" w:rsidRDefault="00F649B5">
            <w:pPr>
              <w:pStyle w:val="ProductList-TableBody"/>
            </w:pPr>
            <w:r>
              <w:t>Project Professional 2016 HUP</w:t>
            </w:r>
          </w:p>
        </w:tc>
      </w:tr>
    </w:tbl>
    <w:p w14:paraId="6D6EA682" w14:textId="77777777" w:rsidR="00073D09" w:rsidRDefault="00F649B5">
      <w:pPr>
        <w:pStyle w:val="ProductList-Body"/>
      </w:pPr>
      <w:r>
        <w:rPr>
          <w:i/>
        </w:rPr>
        <w:t>有关更多信息，包括有关其他家庭使用计划软件今后的提供情况的信息，请参见</w:t>
      </w:r>
    </w:p>
    <w:p w14:paraId="48F6C648" w14:textId="77777777" w:rsidR="00073D09" w:rsidRDefault="002435BB">
      <w:pPr>
        <w:pStyle w:val="ProductList-Body"/>
      </w:pPr>
      <w:hyperlink r:id="rId137">
        <w:r w:rsidR="00F649B5">
          <w:rPr>
            <w:i/>
          </w:rPr>
          <w:t>http://www.microsoft.com/licensing</w:t>
        </w:r>
      </w:hyperlink>
      <w:r w:rsidR="00F649B5">
        <w:rPr>
          <w:i/>
        </w:rPr>
        <w:t>。</w:t>
      </w:r>
    </w:p>
    <w:p w14:paraId="3E219824" w14:textId="77777777" w:rsidR="00073D09" w:rsidRDefault="00073D09">
      <w:pPr>
        <w:pStyle w:val="ProductList-Body"/>
      </w:pPr>
    </w:p>
    <w:p w14:paraId="29D66AB5" w14:textId="77777777" w:rsidR="00073D09" w:rsidRDefault="00F649B5">
      <w:pPr>
        <w:pStyle w:val="ProductList-Body"/>
      </w:pPr>
      <w:r>
        <w:t>对于未经授权访问与客户的计划代码相关的家庭使用计划网站或通过该网站获得许可的情况，微软可能会立即终止客户参与家庭使用计划的资格且不另行通知。</w:t>
      </w:r>
    </w:p>
    <w:p w14:paraId="21C85C20" w14:textId="77777777" w:rsidR="00073D09" w:rsidRDefault="00073D09">
      <w:pPr>
        <w:pStyle w:val="ProductList-Body"/>
      </w:pPr>
    </w:p>
    <w:p w14:paraId="1E82FE36" w14:textId="77777777" w:rsidR="00073D09" w:rsidRDefault="00F649B5">
      <w:pPr>
        <w:pStyle w:val="ProductList-ClauseHeading"/>
      </w:pPr>
      <w:bookmarkStart w:id="365" w:name="_Sec585"/>
      <w:r>
        <w:t>全天候</w:t>
      </w:r>
      <w:r>
        <w:t xml:space="preserve"> (24x7) </w:t>
      </w:r>
      <w:r>
        <w:t>问题解决支持</w:t>
      </w:r>
      <w:bookmarkEnd w:id="365"/>
    </w:p>
    <w:p w14:paraId="225F1524" w14:textId="77777777" w:rsidR="00073D09" w:rsidRDefault="00F649B5">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14:paraId="34BAD068" w14:textId="77777777" w:rsidR="00073D09" w:rsidRDefault="00073D09">
      <w:pPr>
        <w:pStyle w:val="ProductList-Body"/>
      </w:pPr>
    </w:p>
    <w:p w14:paraId="7DDA06CF" w14:textId="77777777" w:rsidR="00073D09" w:rsidRDefault="00F649B5">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30443C05" w14:textId="77777777" w:rsidR="00073D09" w:rsidRDefault="00073D09">
      <w:pPr>
        <w:pStyle w:val="ProductList-Body"/>
      </w:pPr>
    </w:p>
    <w:p w14:paraId="44BF595E" w14:textId="77777777" w:rsidR="00073D09" w:rsidRDefault="00F649B5">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7BD444E9" w14:textId="77777777" w:rsidR="00073D09" w:rsidRDefault="00073D09">
      <w:pPr>
        <w:pStyle w:val="ProductList-Body"/>
      </w:pPr>
    </w:p>
    <w:p w14:paraId="19648FB7" w14:textId="77777777" w:rsidR="00073D09" w:rsidRDefault="00F649B5">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41EA16B4" w14:textId="77777777" w:rsidR="00073D09" w:rsidRDefault="00073D09">
      <w:pPr>
        <w:pStyle w:val="ProductList-Body"/>
      </w:pPr>
    </w:p>
    <w:p w14:paraId="4C75CC36" w14:textId="77777777" w:rsidR="00073D09" w:rsidRDefault="00F649B5">
      <w:pPr>
        <w:pStyle w:val="ProductList-SubClauseHeading"/>
      </w:pPr>
      <w:r>
        <w:t>电话支持事件奖励</w:t>
      </w:r>
    </w:p>
    <w:p w14:paraId="5E27FEC5" w14:textId="77777777" w:rsidR="00073D09" w:rsidRDefault="00F649B5">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073D09" w14:paraId="5E8D1CA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65AC86" w14:textId="77777777" w:rsidR="00073D09" w:rsidRDefault="00F649B5">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986C2B" w14:textId="77777777" w:rsidR="00073D09" w:rsidRDefault="00F649B5">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A7F26" w14:textId="77777777" w:rsidR="00073D09" w:rsidRDefault="00F649B5">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C79E4" w14:textId="77777777" w:rsidR="00073D09" w:rsidRDefault="00F649B5">
            <w:pPr>
              <w:pStyle w:val="ProductList-TableBody"/>
            </w:pPr>
            <w:r>
              <w:rPr>
                <w:color w:val="FFFFFF"/>
              </w:rPr>
              <w:t>IW/</w:t>
            </w:r>
            <w:r>
              <w:rPr>
                <w:color w:val="FFFFFF"/>
              </w:rPr>
              <w:t>客户端</w:t>
            </w:r>
            <w:r>
              <w:rPr>
                <w:color w:val="FFFFFF"/>
              </w:rPr>
              <w:t xml:space="preserve"> - </w:t>
            </w:r>
            <w:r>
              <w:rPr>
                <w:color w:val="FFFFFF"/>
              </w:rPr>
              <w:t>事件奖励增幅</w:t>
            </w:r>
          </w:p>
        </w:tc>
      </w:tr>
      <w:tr w:rsidR="00073D09" w14:paraId="1D01997F" w14:textId="77777777">
        <w:tc>
          <w:tcPr>
            <w:tcW w:w="2940" w:type="dxa"/>
            <w:tcBorders>
              <w:top w:val="single" w:sz="4" w:space="0" w:color="000000"/>
              <w:left w:val="single" w:sz="4" w:space="0" w:color="000000"/>
              <w:bottom w:val="single" w:sz="4" w:space="0" w:color="000000"/>
              <w:right w:val="single" w:sz="4" w:space="0" w:color="000000"/>
            </w:tcBorders>
          </w:tcPr>
          <w:p w14:paraId="66914A65" w14:textId="77777777" w:rsidR="00073D09" w:rsidRDefault="00F649B5">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6EDFFE13" w14:textId="77777777" w:rsidR="00073D09" w:rsidRDefault="00F649B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22302A2" w14:textId="77777777" w:rsidR="00073D09" w:rsidRDefault="00F649B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428D1B3" w14:textId="77777777" w:rsidR="00073D09" w:rsidRDefault="00F649B5">
            <w:pPr>
              <w:pStyle w:val="ProductList-TableBody"/>
            </w:pPr>
            <w:r>
              <w:t>$200,000</w:t>
            </w:r>
          </w:p>
        </w:tc>
      </w:tr>
      <w:tr w:rsidR="00073D09" w14:paraId="6DBB20FE" w14:textId="77777777">
        <w:tc>
          <w:tcPr>
            <w:tcW w:w="2940" w:type="dxa"/>
            <w:tcBorders>
              <w:top w:val="single" w:sz="4" w:space="0" w:color="000000"/>
              <w:left w:val="single" w:sz="4" w:space="0" w:color="000000"/>
              <w:bottom w:val="single" w:sz="4" w:space="0" w:color="000000"/>
              <w:right w:val="single" w:sz="4" w:space="0" w:color="000000"/>
            </w:tcBorders>
          </w:tcPr>
          <w:p w14:paraId="616A4BF7" w14:textId="77777777" w:rsidR="00073D09" w:rsidRDefault="00F649B5">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45F130BA" w14:textId="77777777" w:rsidR="00073D09" w:rsidRDefault="00F649B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0E71BEC" w14:textId="77777777" w:rsidR="00073D09" w:rsidRDefault="00F649B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D270A18" w14:textId="77777777" w:rsidR="00073D09" w:rsidRDefault="00F649B5">
            <w:pPr>
              <w:pStyle w:val="ProductList-TableBody"/>
            </w:pPr>
            <w:r>
              <w:t>300,000</w:t>
            </w:r>
          </w:p>
        </w:tc>
      </w:tr>
      <w:tr w:rsidR="00073D09" w14:paraId="112863F0" w14:textId="77777777">
        <w:tc>
          <w:tcPr>
            <w:tcW w:w="2940" w:type="dxa"/>
            <w:tcBorders>
              <w:top w:val="single" w:sz="4" w:space="0" w:color="000000"/>
              <w:left w:val="single" w:sz="4" w:space="0" w:color="000000"/>
              <w:bottom w:val="single" w:sz="4" w:space="0" w:color="000000"/>
              <w:right w:val="single" w:sz="4" w:space="0" w:color="000000"/>
            </w:tcBorders>
          </w:tcPr>
          <w:p w14:paraId="3EEDAE27" w14:textId="77777777" w:rsidR="00073D09" w:rsidRDefault="00F649B5">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3F3EEE00" w14:textId="77777777" w:rsidR="00073D09" w:rsidRDefault="00F649B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C3D5C0D" w14:textId="77777777" w:rsidR="00073D09" w:rsidRDefault="00F649B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90147B3" w14:textId="77777777" w:rsidR="00073D09" w:rsidRDefault="00F649B5">
            <w:pPr>
              <w:pStyle w:val="ProductList-TableBody"/>
            </w:pPr>
            <w:r>
              <w:t>270,000</w:t>
            </w:r>
          </w:p>
        </w:tc>
      </w:tr>
      <w:tr w:rsidR="00073D09" w14:paraId="147C706B" w14:textId="77777777">
        <w:tc>
          <w:tcPr>
            <w:tcW w:w="2940" w:type="dxa"/>
            <w:tcBorders>
              <w:top w:val="single" w:sz="4" w:space="0" w:color="000000"/>
              <w:left w:val="single" w:sz="4" w:space="0" w:color="000000"/>
              <w:bottom w:val="single" w:sz="4" w:space="0" w:color="000000"/>
              <w:right w:val="single" w:sz="4" w:space="0" w:color="000000"/>
            </w:tcBorders>
          </w:tcPr>
          <w:p w14:paraId="558EB3B8" w14:textId="77777777" w:rsidR="00073D09" w:rsidRDefault="00F649B5">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E918943" w14:textId="77777777" w:rsidR="00073D09" w:rsidRDefault="00F649B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4BAD01" w14:textId="77777777" w:rsidR="00073D09" w:rsidRDefault="00F649B5">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4238B4CA" w14:textId="77777777" w:rsidR="00073D09" w:rsidRDefault="00F649B5">
            <w:pPr>
              <w:pStyle w:val="ProductList-TableBody"/>
            </w:pPr>
            <w:r>
              <w:t>S Fr.330,000</w:t>
            </w:r>
          </w:p>
        </w:tc>
      </w:tr>
      <w:tr w:rsidR="00073D09" w14:paraId="7279B341" w14:textId="77777777">
        <w:tc>
          <w:tcPr>
            <w:tcW w:w="2940" w:type="dxa"/>
            <w:tcBorders>
              <w:top w:val="single" w:sz="4" w:space="0" w:color="000000"/>
              <w:left w:val="single" w:sz="4" w:space="0" w:color="000000"/>
              <w:bottom w:val="single" w:sz="4" w:space="0" w:color="000000"/>
              <w:right w:val="single" w:sz="4" w:space="0" w:color="000000"/>
            </w:tcBorders>
          </w:tcPr>
          <w:p w14:paraId="04F173D8" w14:textId="77777777" w:rsidR="00073D09" w:rsidRDefault="00F649B5">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3DF5D712" w14:textId="77777777" w:rsidR="00073D09" w:rsidRDefault="00F649B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B48B0D2" w14:textId="77777777" w:rsidR="00073D09" w:rsidRDefault="00F649B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EB4359D" w14:textId="77777777" w:rsidR="00073D09" w:rsidRDefault="00F649B5">
            <w:pPr>
              <w:pStyle w:val="ProductList-TableBody"/>
            </w:pPr>
            <w:r>
              <w:t>CRC 1,650,000</w:t>
            </w:r>
          </w:p>
        </w:tc>
      </w:tr>
      <w:tr w:rsidR="00073D09" w14:paraId="345C9415" w14:textId="77777777">
        <w:tc>
          <w:tcPr>
            <w:tcW w:w="2940" w:type="dxa"/>
            <w:tcBorders>
              <w:top w:val="single" w:sz="4" w:space="0" w:color="000000"/>
              <w:left w:val="single" w:sz="4" w:space="0" w:color="000000"/>
              <w:bottom w:val="single" w:sz="4" w:space="0" w:color="000000"/>
              <w:right w:val="single" w:sz="4" w:space="0" w:color="000000"/>
            </w:tcBorders>
          </w:tcPr>
          <w:p w14:paraId="41DEC20B" w14:textId="77777777" w:rsidR="00073D09" w:rsidRDefault="00F649B5">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19C6FC89" w14:textId="77777777" w:rsidR="00073D09" w:rsidRDefault="00F649B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D2D3C3" w14:textId="77777777" w:rsidR="00073D09" w:rsidRDefault="00F649B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01297F7" w14:textId="77777777" w:rsidR="00073D09" w:rsidRDefault="00F649B5">
            <w:pPr>
              <w:pStyle w:val="ProductList-TableBody"/>
            </w:pPr>
            <w:r>
              <w:t>kr 1,600,000</w:t>
            </w:r>
          </w:p>
        </w:tc>
      </w:tr>
      <w:tr w:rsidR="00073D09" w14:paraId="2C530B04" w14:textId="77777777">
        <w:tc>
          <w:tcPr>
            <w:tcW w:w="2940" w:type="dxa"/>
            <w:tcBorders>
              <w:top w:val="single" w:sz="4" w:space="0" w:color="000000"/>
              <w:left w:val="single" w:sz="4" w:space="0" w:color="000000"/>
              <w:bottom w:val="single" w:sz="4" w:space="0" w:color="000000"/>
              <w:right w:val="single" w:sz="4" w:space="0" w:color="000000"/>
            </w:tcBorders>
          </w:tcPr>
          <w:p w14:paraId="5EA9C0B2" w14:textId="77777777" w:rsidR="00073D09" w:rsidRDefault="00F649B5">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3152490D" w14:textId="77777777" w:rsidR="00073D09" w:rsidRDefault="00F649B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C95023" w14:textId="77777777" w:rsidR="00073D09" w:rsidRDefault="00F649B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143572" w14:textId="77777777" w:rsidR="00073D09" w:rsidRDefault="00F649B5">
            <w:pPr>
              <w:pStyle w:val="ProductList-TableBody"/>
            </w:pPr>
            <w:r>
              <w:t>215,000</w:t>
            </w:r>
          </w:p>
        </w:tc>
      </w:tr>
      <w:tr w:rsidR="00073D09" w14:paraId="3C7578AE" w14:textId="77777777">
        <w:tc>
          <w:tcPr>
            <w:tcW w:w="2940" w:type="dxa"/>
            <w:tcBorders>
              <w:top w:val="single" w:sz="4" w:space="0" w:color="000000"/>
              <w:left w:val="single" w:sz="4" w:space="0" w:color="000000"/>
              <w:bottom w:val="single" w:sz="4" w:space="0" w:color="000000"/>
              <w:right w:val="single" w:sz="4" w:space="0" w:color="000000"/>
            </w:tcBorders>
          </w:tcPr>
          <w:p w14:paraId="08DA5F90" w14:textId="77777777" w:rsidR="00073D09" w:rsidRDefault="00F649B5">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3C90D940" w14:textId="77777777" w:rsidR="00073D09" w:rsidRDefault="00F649B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BEB4019" w14:textId="77777777" w:rsidR="00073D09" w:rsidRDefault="00F649B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B06BC60" w14:textId="77777777" w:rsidR="00073D09" w:rsidRDefault="00F649B5">
            <w:pPr>
              <w:pStyle w:val="ProductList-TableBody"/>
            </w:pPr>
            <w:r>
              <w:t>£135,000</w:t>
            </w:r>
          </w:p>
        </w:tc>
      </w:tr>
      <w:tr w:rsidR="00073D09" w14:paraId="0632A888" w14:textId="77777777">
        <w:tc>
          <w:tcPr>
            <w:tcW w:w="2940" w:type="dxa"/>
            <w:tcBorders>
              <w:top w:val="single" w:sz="4" w:space="0" w:color="000000"/>
              <w:left w:val="single" w:sz="4" w:space="0" w:color="000000"/>
              <w:bottom w:val="single" w:sz="4" w:space="0" w:color="000000"/>
              <w:right w:val="single" w:sz="4" w:space="0" w:color="000000"/>
            </w:tcBorders>
          </w:tcPr>
          <w:p w14:paraId="01A381D5" w14:textId="77777777" w:rsidR="00073D09" w:rsidRDefault="00F649B5">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78B87AF4" w14:textId="77777777" w:rsidR="00073D09" w:rsidRDefault="00F649B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851D3C8" w14:textId="77777777" w:rsidR="00073D09" w:rsidRDefault="00F649B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6368FAC" w14:textId="77777777" w:rsidR="00073D09" w:rsidRDefault="00F649B5">
            <w:pPr>
              <w:pStyle w:val="ProductList-TableBody"/>
            </w:pPr>
            <w:r>
              <w:t>JPY 24,000,000</w:t>
            </w:r>
          </w:p>
        </w:tc>
      </w:tr>
      <w:tr w:rsidR="00073D09" w14:paraId="7CD8234F" w14:textId="77777777">
        <w:tc>
          <w:tcPr>
            <w:tcW w:w="2940" w:type="dxa"/>
            <w:tcBorders>
              <w:top w:val="single" w:sz="4" w:space="0" w:color="000000"/>
              <w:left w:val="single" w:sz="4" w:space="0" w:color="000000"/>
              <w:bottom w:val="single" w:sz="4" w:space="0" w:color="000000"/>
              <w:right w:val="single" w:sz="4" w:space="0" w:color="000000"/>
            </w:tcBorders>
          </w:tcPr>
          <w:p w14:paraId="60782439" w14:textId="77777777" w:rsidR="00073D09" w:rsidRDefault="00F649B5">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7C128F19" w14:textId="77777777" w:rsidR="00073D09" w:rsidRDefault="00F649B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F089D9A" w14:textId="77777777" w:rsidR="00073D09" w:rsidRDefault="00F649B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8930FF6" w14:textId="77777777" w:rsidR="00073D09" w:rsidRDefault="00F649B5">
            <w:pPr>
              <w:pStyle w:val="ProductList-TableBody"/>
            </w:pPr>
            <w:r>
              <w:t>KWD 240,000,000</w:t>
            </w:r>
          </w:p>
        </w:tc>
      </w:tr>
      <w:tr w:rsidR="00073D09" w14:paraId="57588915" w14:textId="77777777">
        <w:tc>
          <w:tcPr>
            <w:tcW w:w="2940" w:type="dxa"/>
            <w:tcBorders>
              <w:top w:val="single" w:sz="4" w:space="0" w:color="000000"/>
              <w:left w:val="single" w:sz="4" w:space="0" w:color="000000"/>
              <w:bottom w:val="single" w:sz="4" w:space="0" w:color="000000"/>
              <w:right w:val="single" w:sz="4" w:space="0" w:color="000000"/>
            </w:tcBorders>
          </w:tcPr>
          <w:p w14:paraId="0ACF90D4" w14:textId="77777777" w:rsidR="00073D09" w:rsidRDefault="00F649B5">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57F3C3B2" w14:textId="77777777" w:rsidR="00073D09" w:rsidRDefault="00F649B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DA763B9" w14:textId="77777777" w:rsidR="00073D09" w:rsidRDefault="00F649B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9A984CD" w14:textId="77777777" w:rsidR="00073D09" w:rsidRDefault="00F649B5">
            <w:pPr>
              <w:pStyle w:val="ProductList-TableBody"/>
            </w:pPr>
            <w:r>
              <w:t>kr 1,650,000</w:t>
            </w:r>
          </w:p>
        </w:tc>
      </w:tr>
      <w:tr w:rsidR="00073D09" w14:paraId="2AAA6C42" w14:textId="77777777">
        <w:tc>
          <w:tcPr>
            <w:tcW w:w="2940" w:type="dxa"/>
            <w:tcBorders>
              <w:top w:val="single" w:sz="4" w:space="0" w:color="000000"/>
              <w:left w:val="single" w:sz="4" w:space="0" w:color="000000"/>
              <w:bottom w:val="single" w:sz="4" w:space="0" w:color="000000"/>
              <w:right w:val="single" w:sz="4" w:space="0" w:color="000000"/>
            </w:tcBorders>
          </w:tcPr>
          <w:p w14:paraId="7A8FD7F2" w14:textId="77777777" w:rsidR="00073D09" w:rsidRDefault="00F649B5">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7B5C5FA3" w14:textId="77777777" w:rsidR="00073D09" w:rsidRDefault="00F649B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1CDF2D1" w14:textId="77777777" w:rsidR="00073D09" w:rsidRDefault="00F649B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4E9067A" w14:textId="77777777" w:rsidR="00073D09" w:rsidRDefault="00F649B5">
            <w:pPr>
              <w:pStyle w:val="ProductList-TableBody"/>
            </w:pPr>
            <w:r>
              <w:t>350,000</w:t>
            </w:r>
          </w:p>
        </w:tc>
      </w:tr>
      <w:tr w:rsidR="00073D09" w14:paraId="6FD1F79D" w14:textId="77777777">
        <w:tc>
          <w:tcPr>
            <w:tcW w:w="2940" w:type="dxa"/>
            <w:tcBorders>
              <w:top w:val="single" w:sz="4" w:space="0" w:color="000000"/>
              <w:left w:val="single" w:sz="4" w:space="0" w:color="000000"/>
              <w:bottom w:val="single" w:sz="4" w:space="0" w:color="000000"/>
              <w:right w:val="single" w:sz="4" w:space="0" w:color="000000"/>
            </w:tcBorders>
          </w:tcPr>
          <w:p w14:paraId="6707F638" w14:textId="77777777" w:rsidR="00073D09" w:rsidRDefault="00F649B5">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377D9ECE" w14:textId="77777777" w:rsidR="00073D09" w:rsidRDefault="00F649B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9422438" w14:textId="77777777" w:rsidR="00073D09" w:rsidRDefault="00F649B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9745AF3" w14:textId="77777777" w:rsidR="00073D09" w:rsidRDefault="00F649B5">
            <w:pPr>
              <w:pStyle w:val="ProductList-TableBody"/>
            </w:pPr>
            <w:r>
              <w:t>kr 2,000,000</w:t>
            </w:r>
          </w:p>
        </w:tc>
      </w:tr>
      <w:tr w:rsidR="00073D09" w14:paraId="287A710E" w14:textId="77777777">
        <w:tc>
          <w:tcPr>
            <w:tcW w:w="2940" w:type="dxa"/>
            <w:tcBorders>
              <w:top w:val="single" w:sz="4" w:space="0" w:color="000000"/>
              <w:left w:val="single" w:sz="4" w:space="0" w:color="000000"/>
              <w:bottom w:val="single" w:sz="4" w:space="0" w:color="000000"/>
              <w:right w:val="single" w:sz="4" w:space="0" w:color="000000"/>
            </w:tcBorders>
          </w:tcPr>
          <w:p w14:paraId="65152BFB" w14:textId="77777777" w:rsidR="00073D09" w:rsidRDefault="00F649B5">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78453663" w14:textId="77777777" w:rsidR="00073D09" w:rsidRDefault="00F649B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2447DFC" w14:textId="77777777" w:rsidR="00073D09" w:rsidRDefault="00F649B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8A1F680" w14:textId="77777777" w:rsidR="00073D09" w:rsidRDefault="00F649B5">
            <w:pPr>
              <w:pStyle w:val="ProductList-TableBody"/>
            </w:pPr>
            <w:r>
              <w:t>NTD 7,000,000</w:t>
            </w:r>
          </w:p>
        </w:tc>
      </w:tr>
      <w:tr w:rsidR="00073D09" w14:paraId="5115F72B" w14:textId="77777777">
        <w:tc>
          <w:tcPr>
            <w:tcW w:w="2940" w:type="dxa"/>
            <w:tcBorders>
              <w:top w:val="single" w:sz="4" w:space="0" w:color="000000"/>
              <w:left w:val="single" w:sz="4" w:space="0" w:color="000000"/>
              <w:bottom w:val="single" w:sz="4" w:space="0" w:color="000000"/>
              <w:right w:val="single" w:sz="4" w:space="0" w:color="000000"/>
            </w:tcBorders>
          </w:tcPr>
          <w:p w14:paraId="7C4FF6C8" w14:textId="77777777" w:rsidR="00073D09" w:rsidRDefault="00F649B5">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22BB488D" w14:textId="77777777" w:rsidR="00073D09" w:rsidRDefault="00F649B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5DB004D" w14:textId="77777777" w:rsidR="00073D09" w:rsidRDefault="00F649B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DA72A7E" w14:textId="77777777" w:rsidR="00073D09" w:rsidRDefault="00F649B5">
            <w:pPr>
              <w:pStyle w:val="ProductList-TableBody"/>
            </w:pPr>
            <w:r>
              <w:t>INR 10,000,000</w:t>
            </w:r>
          </w:p>
        </w:tc>
      </w:tr>
      <w:tr w:rsidR="00073D09" w14:paraId="00585125" w14:textId="77777777">
        <w:tc>
          <w:tcPr>
            <w:tcW w:w="2940" w:type="dxa"/>
            <w:tcBorders>
              <w:top w:val="single" w:sz="4" w:space="0" w:color="000000"/>
              <w:left w:val="single" w:sz="4" w:space="0" w:color="000000"/>
              <w:bottom w:val="single" w:sz="4" w:space="0" w:color="000000"/>
              <w:right w:val="single" w:sz="4" w:space="0" w:color="000000"/>
            </w:tcBorders>
          </w:tcPr>
          <w:p w14:paraId="52B80CD4" w14:textId="77777777" w:rsidR="00073D09" w:rsidRDefault="00F649B5">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79D1038B" w14:textId="77777777" w:rsidR="00073D09" w:rsidRDefault="00F649B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281E63A" w14:textId="77777777" w:rsidR="00073D09" w:rsidRDefault="00F649B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C6A2D4B" w14:textId="77777777" w:rsidR="00073D09" w:rsidRDefault="00F649B5">
            <w:pPr>
              <w:pStyle w:val="ProductList-TableBody"/>
            </w:pPr>
            <w:r>
              <w:t>RUB 6,600,000</w:t>
            </w:r>
          </w:p>
        </w:tc>
      </w:tr>
    </w:tbl>
    <w:p w14:paraId="572DA313" w14:textId="77777777" w:rsidR="00073D09" w:rsidRDefault="00073D09">
      <w:pPr>
        <w:pStyle w:val="ProductList-BodyIndented"/>
        <w:ind w:left="720"/>
      </w:pPr>
    </w:p>
    <w:p w14:paraId="0CD5F74F" w14:textId="77777777" w:rsidR="00073D09" w:rsidRDefault="00F649B5">
      <w:pPr>
        <w:pStyle w:val="ProductList-BodyIndented"/>
      </w:pPr>
      <w:r>
        <w:t>未使用过的电话支持事件将在软件保障范围期满时到期。不得在许可登记表或协议之间转让电话支持事件。</w:t>
      </w:r>
    </w:p>
    <w:p w14:paraId="077D46AD" w14:textId="77777777" w:rsidR="00073D09" w:rsidRDefault="00073D09">
      <w:pPr>
        <w:pStyle w:val="ProductList-BodyIndented"/>
      </w:pPr>
    </w:p>
    <w:p w14:paraId="6C0D1E6E" w14:textId="77777777" w:rsidR="00073D09" w:rsidRDefault="00F649B5">
      <w:pPr>
        <w:pStyle w:val="ProductList-BodyIndented"/>
      </w:pPr>
      <w:r>
        <w:t>可以在工作时间内寻求当地的电话技术支持，联系信息位于</w:t>
      </w:r>
      <w:r>
        <w:t xml:space="preserve"> </w:t>
      </w:r>
      <w:hyperlink r:id="rId138">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4E555C05" w14:textId="77777777" w:rsidR="00073D09" w:rsidRDefault="00073D09">
      <w:pPr>
        <w:pStyle w:val="ProductList-BodyIndented"/>
        <w:ind w:left="720"/>
      </w:pPr>
    </w:p>
    <w:p w14:paraId="3BB8019C" w14:textId="77777777" w:rsidR="00073D09" w:rsidRDefault="00F649B5">
      <w:pPr>
        <w:pStyle w:val="ProductList-SubClauseHeading"/>
      </w:pPr>
      <w:r>
        <w:t>基于网络的事件</w:t>
      </w:r>
    </w:p>
    <w:p w14:paraId="1D2296B0" w14:textId="77777777" w:rsidR="00073D09" w:rsidRDefault="00F649B5">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52FBAFAF" w14:textId="77777777" w:rsidR="00073D09" w:rsidRDefault="00073D09">
      <w:pPr>
        <w:pStyle w:val="ProductList-BodyIndented"/>
      </w:pPr>
    </w:p>
    <w:p w14:paraId="1C8FACEF" w14:textId="77777777" w:rsidR="00073D09" w:rsidRDefault="00F649B5">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4EEA16ED" w14:textId="77777777" w:rsidR="00073D09" w:rsidRDefault="00073D09">
      <w:pPr>
        <w:pStyle w:val="ProductList-BodyIndented"/>
        <w:ind w:left="720"/>
      </w:pPr>
    </w:p>
    <w:p w14:paraId="057E7498" w14:textId="77777777" w:rsidR="00073D09" w:rsidRDefault="00F649B5">
      <w:pPr>
        <w:pStyle w:val="ProductList-SubClauseHeading"/>
      </w:pPr>
      <w:r>
        <w:t>支持联系人</w:t>
      </w:r>
    </w:p>
    <w:p w14:paraId="5F4B8D4F" w14:textId="77777777" w:rsidR="00073D09" w:rsidRDefault="00F649B5">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073D09" w14:paraId="2284EBC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790256" w14:textId="77777777" w:rsidR="00073D09" w:rsidRDefault="00F649B5">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5B99FF" w14:textId="77777777" w:rsidR="00073D09" w:rsidRDefault="00F649B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2FB61B" w14:textId="77777777" w:rsidR="00073D09" w:rsidRDefault="00F649B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6A2E5C" w14:textId="77777777" w:rsidR="00073D09" w:rsidRDefault="00F649B5">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813F55" w14:textId="77777777" w:rsidR="00073D09" w:rsidRDefault="00F649B5">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679DC3" w14:textId="77777777" w:rsidR="00073D09" w:rsidRDefault="00F649B5">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1BFB4F" w14:textId="77777777" w:rsidR="00073D09" w:rsidRDefault="00F649B5">
            <w:pPr>
              <w:pStyle w:val="ProductList-TableBody"/>
            </w:pPr>
            <w:r>
              <w:rPr>
                <w:color w:val="FFFFFF"/>
              </w:rPr>
              <w:t xml:space="preserve">S/S+:EA D </w:t>
            </w:r>
            <w:r>
              <w:rPr>
                <w:color w:val="FFFFFF"/>
              </w:rPr>
              <w:t>级</w:t>
            </w:r>
          </w:p>
        </w:tc>
      </w:tr>
      <w:tr w:rsidR="00073D09" w14:paraId="30581B56" w14:textId="77777777">
        <w:tc>
          <w:tcPr>
            <w:tcW w:w="1720" w:type="dxa"/>
            <w:tcBorders>
              <w:top w:val="single" w:sz="4" w:space="0" w:color="000000"/>
              <w:left w:val="single" w:sz="4" w:space="0" w:color="000000"/>
              <w:bottom w:val="single" w:sz="4" w:space="0" w:color="000000"/>
              <w:right w:val="single" w:sz="4" w:space="0" w:color="000000"/>
            </w:tcBorders>
          </w:tcPr>
          <w:p w14:paraId="60550DB9" w14:textId="77777777" w:rsidR="00073D09" w:rsidRDefault="00F649B5">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39FC5E67" w14:textId="77777777" w:rsidR="00073D09" w:rsidRDefault="00F649B5">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21BE7A59" w14:textId="77777777" w:rsidR="00073D09" w:rsidRDefault="00F649B5">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23687583" w14:textId="77777777" w:rsidR="00073D09" w:rsidRDefault="00F649B5">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7970D982" w14:textId="77777777" w:rsidR="00073D09" w:rsidRDefault="00F649B5">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795555E5" w14:textId="77777777" w:rsidR="00073D09" w:rsidRDefault="00F649B5">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59CD3431" w14:textId="77777777" w:rsidR="00073D09" w:rsidRDefault="00F649B5">
            <w:pPr>
              <w:pStyle w:val="ProductList-TableBody"/>
            </w:pPr>
            <w:r>
              <w:t>视需要而定</w:t>
            </w:r>
          </w:p>
        </w:tc>
      </w:tr>
      <w:tr w:rsidR="00073D09" w14:paraId="454AF933" w14:textId="77777777">
        <w:tc>
          <w:tcPr>
            <w:tcW w:w="1720" w:type="dxa"/>
            <w:tcBorders>
              <w:top w:val="single" w:sz="4" w:space="0" w:color="000000"/>
              <w:left w:val="single" w:sz="4" w:space="0" w:color="000000"/>
              <w:bottom w:val="single" w:sz="4" w:space="0" w:color="000000"/>
              <w:right w:val="single" w:sz="4" w:space="0" w:color="000000"/>
            </w:tcBorders>
          </w:tcPr>
          <w:p w14:paraId="3F1D7C6C" w14:textId="77777777" w:rsidR="00073D09" w:rsidRDefault="00F649B5">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693B0E54" w14:textId="77777777" w:rsidR="00073D09" w:rsidRDefault="00F649B5">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19A19737" w14:textId="77777777" w:rsidR="00073D09" w:rsidRDefault="00F649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32E5A1" w14:textId="77777777" w:rsidR="00073D09" w:rsidRDefault="00F649B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6A04AB9" w14:textId="77777777" w:rsidR="00073D09" w:rsidRDefault="00F649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5F70FF" w14:textId="77777777" w:rsidR="00073D09" w:rsidRDefault="00F649B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E7EE603" w14:textId="77777777" w:rsidR="00073D09" w:rsidRDefault="00F649B5">
            <w:pPr>
              <w:pStyle w:val="ProductList-TableBody"/>
            </w:pPr>
            <w:r>
              <w:t>16</w:t>
            </w:r>
          </w:p>
        </w:tc>
      </w:tr>
    </w:tbl>
    <w:p w14:paraId="6846F9E2" w14:textId="77777777" w:rsidR="00073D09" w:rsidRDefault="00073D09">
      <w:pPr>
        <w:pStyle w:val="ProductList-BodyIndented"/>
      </w:pPr>
    </w:p>
    <w:p w14:paraId="05ED4393" w14:textId="77777777" w:rsidR="00073D09" w:rsidRDefault="00F649B5">
      <w:pPr>
        <w:pStyle w:val="ProductList-SubClauseHeading"/>
      </w:pPr>
      <w:r>
        <w:t>软件保障客户的服务级别</w:t>
      </w:r>
    </w:p>
    <w:p w14:paraId="7A46042A" w14:textId="77777777" w:rsidR="00073D09" w:rsidRDefault="00F649B5">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073D09" w14:paraId="7DC584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1AAE13" w14:textId="77777777" w:rsidR="00073D09" w:rsidRDefault="00F649B5">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5019D" w14:textId="77777777" w:rsidR="00073D09" w:rsidRDefault="00F649B5">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6BE7D5" w14:textId="77777777" w:rsidR="00073D09" w:rsidRDefault="00F649B5">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A9C3B4" w14:textId="77777777" w:rsidR="00073D09" w:rsidRDefault="00F649B5">
            <w:pPr>
              <w:pStyle w:val="ProductList-TableBody"/>
            </w:pPr>
            <w:r>
              <w:rPr>
                <w:color w:val="FFFFFF"/>
              </w:rPr>
              <w:t>客户的预期响应</w:t>
            </w:r>
          </w:p>
        </w:tc>
      </w:tr>
      <w:tr w:rsidR="00073D09" w14:paraId="22F7CC67" w14:textId="77777777">
        <w:tc>
          <w:tcPr>
            <w:tcW w:w="2940" w:type="dxa"/>
            <w:tcBorders>
              <w:top w:val="single" w:sz="4" w:space="0" w:color="000000"/>
              <w:left w:val="single" w:sz="4" w:space="0" w:color="000000"/>
              <w:bottom w:val="single" w:sz="4" w:space="0" w:color="000000"/>
              <w:right w:val="single" w:sz="4" w:space="0" w:color="000000"/>
            </w:tcBorders>
          </w:tcPr>
          <w:p w14:paraId="1D74CC6B" w14:textId="77777777" w:rsidR="00073D09" w:rsidRDefault="00F649B5">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24D2E17D" w14:textId="77777777" w:rsidR="00073D09" w:rsidRDefault="00F649B5">
            <w:pPr>
              <w:pStyle w:val="ProductList-TableBody"/>
            </w:pPr>
            <w:r>
              <w:t>严重业务影响：</w:t>
            </w:r>
          </w:p>
          <w:p w14:paraId="4921503A" w14:textId="77777777" w:rsidR="00073D09" w:rsidRDefault="00F649B5">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1E0F966B" w14:textId="77777777" w:rsidR="00073D09" w:rsidRDefault="00F649B5">
            <w:pPr>
              <w:pStyle w:val="ProductList-TableBody"/>
            </w:pPr>
            <w:r>
              <w:t>根据提供的支持，在</w:t>
            </w:r>
            <w:r>
              <w:t xml:space="preserve"> 2 </w:t>
            </w:r>
            <w:r>
              <w:t>小时或更短时间内作出首次电话响应</w:t>
            </w:r>
          </w:p>
          <w:p w14:paraId="570A3613" w14:textId="77777777" w:rsidR="00073D09" w:rsidRDefault="00F649B5">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3DC96160" w14:textId="77777777" w:rsidR="00073D09" w:rsidRDefault="00F649B5">
            <w:pPr>
              <w:pStyle w:val="ProductList-TableBody"/>
            </w:pPr>
            <w:r>
              <w:t>分配适当资源以全天候</w:t>
            </w:r>
            <w:r>
              <w:t xml:space="preserve"> (24x7) </w:t>
            </w:r>
            <w:r>
              <w:t>持续采取措施</w:t>
            </w:r>
            <w:r>
              <w:t>2</w:t>
            </w:r>
          </w:p>
          <w:p w14:paraId="71A97DFB" w14:textId="77777777" w:rsidR="00073D09" w:rsidRDefault="00F649B5">
            <w:pPr>
              <w:pStyle w:val="ProductList-TableBody"/>
            </w:pPr>
            <w:r>
              <w:t>从变更控制机构进行快速访问和响应</w:t>
            </w:r>
          </w:p>
          <w:p w14:paraId="0E530BC9" w14:textId="77777777" w:rsidR="00073D09" w:rsidRDefault="00F649B5">
            <w:pPr>
              <w:pStyle w:val="ProductList-TableBody"/>
            </w:pPr>
            <w:r>
              <w:t>管理通知</w:t>
            </w:r>
          </w:p>
        </w:tc>
      </w:tr>
      <w:tr w:rsidR="00073D09" w14:paraId="1EAF76D4" w14:textId="77777777">
        <w:tc>
          <w:tcPr>
            <w:tcW w:w="2940" w:type="dxa"/>
            <w:tcBorders>
              <w:top w:val="single" w:sz="4" w:space="0" w:color="000000"/>
              <w:left w:val="single" w:sz="4" w:space="0" w:color="000000"/>
              <w:bottom w:val="single" w:sz="4" w:space="0" w:color="000000"/>
              <w:right w:val="single" w:sz="4" w:space="0" w:color="000000"/>
            </w:tcBorders>
          </w:tcPr>
          <w:p w14:paraId="17694F9B" w14:textId="77777777" w:rsidR="00073D09" w:rsidRDefault="00F649B5">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3E1FAC06" w14:textId="77777777" w:rsidR="00073D09" w:rsidRDefault="00F649B5">
            <w:pPr>
              <w:pStyle w:val="ProductList-TableBody"/>
            </w:pPr>
            <w:r>
              <w:t>中度业务影响：</w:t>
            </w:r>
          </w:p>
          <w:p w14:paraId="60173D4A" w14:textId="77777777" w:rsidR="00073D09" w:rsidRDefault="00F649B5">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76973B49" w14:textId="77777777" w:rsidR="00073D09" w:rsidRDefault="00F649B5">
            <w:pPr>
              <w:pStyle w:val="ProductList-TableBody"/>
            </w:pPr>
            <w:r>
              <w:t>根据提供的支持，在</w:t>
            </w:r>
            <w:r>
              <w:t xml:space="preserve"> 4 </w:t>
            </w:r>
            <w:r>
              <w:t>小时或更短时间内作出首次电话响应</w:t>
            </w:r>
          </w:p>
          <w:p w14:paraId="22CA65F1" w14:textId="77777777" w:rsidR="00073D09" w:rsidRDefault="00F649B5">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49B5A34B" w14:textId="77777777" w:rsidR="00073D09" w:rsidRDefault="00F649B5">
            <w:pPr>
              <w:pStyle w:val="ProductList-TableBody"/>
            </w:pPr>
            <w:r>
              <w:t>分配适当资源以在工作时间内持续采取措施</w:t>
            </w:r>
          </w:p>
          <w:p w14:paraId="58465ECB" w14:textId="77777777" w:rsidR="00073D09" w:rsidRDefault="00F649B5">
            <w:pPr>
              <w:pStyle w:val="ProductList-TableBody"/>
            </w:pPr>
            <w:r>
              <w:t>在</w:t>
            </w:r>
            <w:r>
              <w:t xml:space="preserve"> 4 </w:t>
            </w:r>
            <w:r>
              <w:t>小时的工作时间内从变更控制机构进行访问和响应</w:t>
            </w:r>
          </w:p>
        </w:tc>
      </w:tr>
      <w:tr w:rsidR="00073D09" w14:paraId="14B8A370" w14:textId="77777777">
        <w:tc>
          <w:tcPr>
            <w:tcW w:w="2940" w:type="dxa"/>
            <w:tcBorders>
              <w:top w:val="single" w:sz="4" w:space="0" w:color="000000"/>
              <w:left w:val="single" w:sz="4" w:space="0" w:color="000000"/>
              <w:bottom w:val="single" w:sz="4" w:space="0" w:color="000000"/>
              <w:right w:val="single" w:sz="4" w:space="0" w:color="000000"/>
            </w:tcBorders>
          </w:tcPr>
          <w:p w14:paraId="4C6E57C4" w14:textId="77777777" w:rsidR="00073D09" w:rsidRDefault="00F649B5">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029CF3F" w14:textId="77777777" w:rsidR="00073D09" w:rsidRDefault="00F649B5">
            <w:pPr>
              <w:pStyle w:val="ProductList-TableBody"/>
            </w:pPr>
            <w:r>
              <w:t>最低业务影响：</w:t>
            </w:r>
          </w:p>
          <w:p w14:paraId="1F0083F2" w14:textId="77777777" w:rsidR="00073D09" w:rsidRDefault="00F649B5">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71D2AF81" w14:textId="77777777" w:rsidR="00073D09" w:rsidRDefault="00F649B5">
            <w:pPr>
              <w:pStyle w:val="ProductList-TableBody"/>
            </w:pPr>
            <w:r>
              <w:t>根据提供的支持，在一</w:t>
            </w:r>
            <w:r>
              <w:t xml:space="preserve"> (1) </w:t>
            </w:r>
            <w:r>
              <w:t>个工作日或更短时间内作出首次响应</w:t>
            </w:r>
          </w:p>
          <w:p w14:paraId="3AA3EAD7" w14:textId="77777777" w:rsidR="00073D09" w:rsidRDefault="00F649B5">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3D750110" w14:textId="77777777" w:rsidR="00073D09" w:rsidRDefault="00F649B5">
            <w:pPr>
              <w:pStyle w:val="ProductList-TableBody"/>
            </w:pPr>
            <w:r>
              <w:t>关于事件所有者的准确联系信息</w:t>
            </w:r>
          </w:p>
          <w:p w14:paraId="4CB69D2D" w14:textId="77777777" w:rsidR="00073D09" w:rsidRDefault="00F649B5">
            <w:pPr>
              <w:pStyle w:val="ProductList-TableBody"/>
            </w:pPr>
            <w:r>
              <w:t>在一个工作日内作出响应。</w:t>
            </w:r>
          </w:p>
        </w:tc>
      </w:tr>
    </w:tbl>
    <w:p w14:paraId="0A62BC3C" w14:textId="77777777" w:rsidR="00073D09" w:rsidRDefault="00F649B5">
      <w:pPr>
        <w:pStyle w:val="ProductList-BodyIndented"/>
      </w:pPr>
      <w:r>
        <w:rPr>
          <w:i/>
        </w:rPr>
        <w:t xml:space="preserve">1 </w:t>
      </w:r>
      <w:r>
        <w:rPr>
          <w:i/>
        </w:rPr>
        <w:t>有关当地工作时间，请联系</w:t>
      </w:r>
      <w:r>
        <w:rPr>
          <w:i/>
        </w:rPr>
        <w:t xml:space="preserve"> Microsoft </w:t>
      </w:r>
      <w:r>
        <w:rPr>
          <w:i/>
        </w:rPr>
        <w:t>代表。</w:t>
      </w:r>
    </w:p>
    <w:p w14:paraId="08DBF449" w14:textId="77777777" w:rsidR="00073D09" w:rsidRDefault="00F649B5">
      <w:pPr>
        <w:pStyle w:val="ProductList-BodyIndented"/>
      </w:pPr>
      <w:r>
        <w:rPr>
          <w:i/>
        </w:rPr>
        <w:t xml:space="preserve">2 </w:t>
      </w:r>
      <w:r>
        <w:rPr>
          <w:i/>
        </w:rPr>
        <w:t>如果客户无法提供适当资源或响应以使微软能继续解决问题，则微软可能需要降低严重程度级别。</w:t>
      </w:r>
    </w:p>
    <w:p w14:paraId="7937479E" w14:textId="77777777" w:rsidR="00073D09" w:rsidRDefault="00073D09">
      <w:pPr>
        <w:pStyle w:val="ProductList-BodyIndented"/>
        <w:ind w:left="720"/>
      </w:pPr>
    </w:p>
    <w:p w14:paraId="58C373F4" w14:textId="77777777" w:rsidR="00073D09" w:rsidRDefault="00F649B5">
      <w:pPr>
        <w:pStyle w:val="ProductList-SubClauseHeading"/>
      </w:pPr>
      <w:r>
        <w:t>将软件保障全天候</w:t>
      </w:r>
      <w:r>
        <w:t xml:space="preserve"> (24x7) </w:t>
      </w:r>
      <w:r>
        <w:t>问题解决支持事件转换为高级支持服务</w:t>
      </w:r>
    </w:p>
    <w:p w14:paraId="5D4445B5" w14:textId="77777777" w:rsidR="00073D09" w:rsidRDefault="00F649B5">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14:paraId="1F332A71" w14:textId="77777777" w:rsidR="00073D09" w:rsidRDefault="00073D09">
      <w:pPr>
        <w:pStyle w:val="ProductList-BodyIndented"/>
      </w:pPr>
    </w:p>
    <w:p w14:paraId="08EFE3EE" w14:textId="77777777" w:rsidR="00073D09" w:rsidRDefault="00F649B5">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7607E1BF" w14:textId="77777777" w:rsidR="00073D09" w:rsidRDefault="00073D09">
      <w:pPr>
        <w:pStyle w:val="ProductList-BodyIndented"/>
        <w:ind w:left="720"/>
      </w:pPr>
    </w:p>
    <w:p w14:paraId="276C56BF" w14:textId="77777777" w:rsidR="00073D09" w:rsidRDefault="00F649B5">
      <w:pPr>
        <w:pStyle w:val="ProductList-SubClauseHeading"/>
      </w:pPr>
      <w:r>
        <w:t>附加业务条款</w:t>
      </w:r>
    </w:p>
    <w:p w14:paraId="0248A8B2" w14:textId="77777777" w:rsidR="00073D09" w:rsidRDefault="00F649B5">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14:paraId="387C56D5" w14:textId="77777777" w:rsidR="00073D09" w:rsidRDefault="00073D09">
      <w:pPr>
        <w:pStyle w:val="ProductList-BodyIndented"/>
      </w:pPr>
    </w:p>
    <w:p w14:paraId="151BFCA1" w14:textId="77777777" w:rsidR="00073D09" w:rsidRDefault="00F649B5">
      <w:pPr>
        <w:pStyle w:val="ProductList-BodyIndented"/>
      </w:pPr>
      <w:r>
        <w:t>如果在允许的情况下因返款和其他付费调整而减少软件保障花费，可能导致在目前或未来的奖励期内丧失支持资格或电话事件奖励。</w:t>
      </w:r>
    </w:p>
    <w:p w14:paraId="6DB76F66" w14:textId="77777777" w:rsidR="00073D09" w:rsidRDefault="00073D09">
      <w:pPr>
        <w:pStyle w:val="ProductList-BodyIndented"/>
        <w:ind w:left="720"/>
      </w:pPr>
    </w:p>
    <w:p w14:paraId="31397DC3" w14:textId="77777777" w:rsidR="00073D09" w:rsidRDefault="00F649B5">
      <w:pPr>
        <w:pStyle w:val="ProductList-SubClauseHeading"/>
      </w:pPr>
      <w:r>
        <w:t>无限制全天候</w:t>
      </w:r>
      <w:r>
        <w:t xml:space="preserve"> (24x7) </w:t>
      </w:r>
      <w:r>
        <w:t>问题解决支持</w:t>
      </w:r>
    </w:p>
    <w:p w14:paraId="059A764A" w14:textId="77777777" w:rsidR="00073D09" w:rsidRDefault="00F649B5">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14:paraId="11B89D33" w14:textId="77777777" w:rsidR="00073D09" w:rsidRDefault="00073D09">
      <w:pPr>
        <w:pStyle w:val="ProductList-BodyIndented"/>
        <w:ind w:left="720"/>
      </w:pPr>
    </w:p>
    <w:p w14:paraId="7273565C" w14:textId="77777777" w:rsidR="00073D09" w:rsidRDefault="00F649B5">
      <w:pPr>
        <w:pStyle w:val="ProductList-SubClauseHeading"/>
      </w:pPr>
      <w:r>
        <w:t xml:space="preserve">SCE </w:t>
      </w:r>
      <w:r>
        <w:t>资格</w:t>
      </w:r>
    </w:p>
    <w:p w14:paraId="4DC50766" w14:textId="77777777" w:rsidR="00073D09" w:rsidRDefault="00F649B5">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1AB9B730" w14:textId="77777777" w:rsidR="00073D09" w:rsidRDefault="00073D09">
      <w:pPr>
        <w:pStyle w:val="ProductList-BodyIndented"/>
      </w:pPr>
    </w:p>
    <w:p w14:paraId="61B56BD3" w14:textId="77777777" w:rsidR="00073D09" w:rsidRDefault="00F649B5">
      <w:pPr>
        <w:pStyle w:val="ProductList-BodyIndented"/>
      </w:pPr>
      <w:r>
        <w:t>合格应用程序平台产品包括：</w:t>
      </w:r>
    </w:p>
    <w:p w14:paraId="07F6711F" w14:textId="77777777" w:rsidR="00073D09" w:rsidRDefault="00F649B5">
      <w:pPr>
        <w:pStyle w:val="ProductList-Bullet"/>
        <w:numPr>
          <w:ilvl w:val="1"/>
          <w:numId w:val="4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145E6238" w14:textId="77777777" w:rsidR="00073D09" w:rsidRDefault="00F649B5">
      <w:pPr>
        <w:pStyle w:val="ProductList-Bullet"/>
        <w:numPr>
          <w:ilvl w:val="1"/>
          <w:numId w:val="4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03EABB6A" w14:textId="77777777" w:rsidR="00073D09" w:rsidRDefault="00F649B5">
      <w:pPr>
        <w:pStyle w:val="ProductList-Bullet"/>
        <w:numPr>
          <w:ilvl w:val="1"/>
          <w:numId w:val="41"/>
        </w:numPr>
      </w:pPr>
      <w:r>
        <w:t>Office SharePoint Server</w:t>
      </w:r>
      <w:r>
        <w:fldChar w:fldCharType="begin"/>
      </w:r>
      <w:r>
        <w:instrText xml:space="preserve"> XE "SharePoint Server" </w:instrText>
      </w:r>
      <w:r>
        <w:fldChar w:fldCharType="end"/>
      </w:r>
    </w:p>
    <w:p w14:paraId="5F248668" w14:textId="77777777" w:rsidR="00073D09" w:rsidRDefault="00F649B5">
      <w:pPr>
        <w:pStyle w:val="ProductList-BodyIndented"/>
      </w:pPr>
      <w:r>
        <w:t>核心基础架构组件中的合格产品包括：</w:t>
      </w:r>
    </w:p>
    <w:p w14:paraId="174526C4" w14:textId="77777777" w:rsidR="00073D09" w:rsidRDefault="00F649B5">
      <w:pPr>
        <w:pStyle w:val="ProductList-Bullet"/>
        <w:numPr>
          <w:ilvl w:val="1"/>
          <w:numId w:val="42"/>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52ECDEA8" w14:textId="77777777" w:rsidR="00073D09" w:rsidRDefault="00F649B5">
      <w:pPr>
        <w:pStyle w:val="ProductList-Bullet"/>
        <w:numPr>
          <w:ilvl w:val="1"/>
          <w:numId w:val="42"/>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426A85F" w14:textId="77777777" w:rsidR="00073D09" w:rsidRDefault="00073D09">
      <w:pPr>
        <w:pStyle w:val="ProductList-BodyIndented"/>
      </w:pPr>
    </w:p>
    <w:p w14:paraId="3A164072" w14:textId="77777777" w:rsidR="00073D09" w:rsidRDefault="00F649B5">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073D09" w14:paraId="22B82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B31987" w14:textId="77777777" w:rsidR="00073D09" w:rsidRDefault="00F649B5">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E707CB" w14:textId="77777777" w:rsidR="00073D09" w:rsidRDefault="00F649B5">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22AF9E" w14:textId="77777777" w:rsidR="00073D09" w:rsidRDefault="00F649B5">
            <w:pPr>
              <w:pStyle w:val="ProductList-TableBody"/>
            </w:pPr>
            <w:r>
              <w:rPr>
                <w:color w:val="FFFFFF"/>
              </w:rPr>
              <w:t>符合无限全天候</w:t>
            </w:r>
            <w:r>
              <w:rPr>
                <w:color w:val="FFFFFF"/>
              </w:rPr>
              <w:t xml:space="preserve"> (24x7) PRS </w:t>
            </w:r>
            <w:r>
              <w:rPr>
                <w:color w:val="FFFFFF"/>
              </w:rPr>
              <w:t>条件的最低年平均软件保障花费</w:t>
            </w:r>
          </w:p>
        </w:tc>
      </w:tr>
      <w:tr w:rsidR="00073D09" w14:paraId="52D87F52" w14:textId="77777777">
        <w:tc>
          <w:tcPr>
            <w:tcW w:w="4040" w:type="dxa"/>
            <w:tcBorders>
              <w:top w:val="single" w:sz="4" w:space="0" w:color="000000"/>
              <w:left w:val="single" w:sz="4" w:space="0" w:color="000000"/>
              <w:bottom w:val="single" w:sz="4" w:space="0" w:color="000000"/>
              <w:right w:val="single" w:sz="4" w:space="0" w:color="000000"/>
            </w:tcBorders>
          </w:tcPr>
          <w:p w14:paraId="0E7F890E" w14:textId="77777777" w:rsidR="00073D09" w:rsidRDefault="00F649B5">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DB9A1BF" w14:textId="77777777" w:rsidR="00073D09" w:rsidRDefault="00F649B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7EF70C" w14:textId="77777777" w:rsidR="00073D09" w:rsidRDefault="00F649B5">
            <w:pPr>
              <w:pStyle w:val="ProductList-TableBody"/>
            </w:pPr>
            <w:r>
              <w:t>250,000</w:t>
            </w:r>
          </w:p>
        </w:tc>
      </w:tr>
      <w:tr w:rsidR="00073D09" w14:paraId="428960AC" w14:textId="77777777">
        <w:tc>
          <w:tcPr>
            <w:tcW w:w="4040" w:type="dxa"/>
            <w:tcBorders>
              <w:top w:val="single" w:sz="4" w:space="0" w:color="000000"/>
              <w:left w:val="single" w:sz="4" w:space="0" w:color="000000"/>
              <w:bottom w:val="single" w:sz="4" w:space="0" w:color="000000"/>
              <w:right w:val="single" w:sz="4" w:space="0" w:color="000000"/>
            </w:tcBorders>
          </w:tcPr>
          <w:p w14:paraId="56993F36" w14:textId="77777777" w:rsidR="00073D09" w:rsidRDefault="00F649B5">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501ACCF6" w14:textId="77777777" w:rsidR="00073D09" w:rsidRDefault="00F649B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F35EB1C" w14:textId="77777777" w:rsidR="00073D09" w:rsidRDefault="00F649B5">
            <w:pPr>
              <w:pStyle w:val="ProductList-TableBody"/>
            </w:pPr>
            <w:r>
              <w:t>375,000</w:t>
            </w:r>
          </w:p>
        </w:tc>
      </w:tr>
      <w:tr w:rsidR="00073D09" w14:paraId="53BEC860" w14:textId="77777777">
        <w:tc>
          <w:tcPr>
            <w:tcW w:w="4040" w:type="dxa"/>
            <w:tcBorders>
              <w:top w:val="single" w:sz="4" w:space="0" w:color="000000"/>
              <w:left w:val="single" w:sz="4" w:space="0" w:color="000000"/>
              <w:bottom w:val="single" w:sz="4" w:space="0" w:color="000000"/>
              <w:right w:val="single" w:sz="4" w:space="0" w:color="000000"/>
            </w:tcBorders>
          </w:tcPr>
          <w:p w14:paraId="2B4E759C" w14:textId="77777777" w:rsidR="00073D09" w:rsidRDefault="00F649B5">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7C02B450" w14:textId="77777777" w:rsidR="00073D09" w:rsidRDefault="00F649B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ECC6EAE" w14:textId="77777777" w:rsidR="00073D09" w:rsidRDefault="00F649B5">
            <w:pPr>
              <w:pStyle w:val="ProductList-TableBody"/>
            </w:pPr>
            <w:r>
              <w:t>337,500</w:t>
            </w:r>
          </w:p>
        </w:tc>
      </w:tr>
      <w:tr w:rsidR="00073D09" w14:paraId="34FA67F3" w14:textId="77777777">
        <w:tc>
          <w:tcPr>
            <w:tcW w:w="4040" w:type="dxa"/>
            <w:tcBorders>
              <w:top w:val="single" w:sz="4" w:space="0" w:color="000000"/>
              <w:left w:val="single" w:sz="4" w:space="0" w:color="000000"/>
              <w:bottom w:val="single" w:sz="4" w:space="0" w:color="000000"/>
              <w:right w:val="single" w:sz="4" w:space="0" w:color="000000"/>
            </w:tcBorders>
          </w:tcPr>
          <w:p w14:paraId="5919E96F" w14:textId="77777777" w:rsidR="00073D09" w:rsidRDefault="00F649B5">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521D2A01" w14:textId="77777777" w:rsidR="00073D09" w:rsidRDefault="00F649B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3E14AAB" w14:textId="77777777" w:rsidR="00073D09" w:rsidRDefault="00F649B5">
            <w:pPr>
              <w:pStyle w:val="ProductList-TableBody"/>
            </w:pPr>
            <w:r>
              <w:t>412,500</w:t>
            </w:r>
          </w:p>
        </w:tc>
      </w:tr>
      <w:tr w:rsidR="00073D09" w14:paraId="49FFF793" w14:textId="77777777">
        <w:tc>
          <w:tcPr>
            <w:tcW w:w="4040" w:type="dxa"/>
            <w:tcBorders>
              <w:top w:val="single" w:sz="4" w:space="0" w:color="000000"/>
              <w:left w:val="single" w:sz="4" w:space="0" w:color="000000"/>
              <w:bottom w:val="single" w:sz="4" w:space="0" w:color="000000"/>
              <w:right w:val="single" w:sz="4" w:space="0" w:color="000000"/>
            </w:tcBorders>
          </w:tcPr>
          <w:p w14:paraId="0572A95A" w14:textId="77777777" w:rsidR="00073D09" w:rsidRDefault="00F649B5">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1AD78D88" w14:textId="77777777" w:rsidR="00073D09" w:rsidRDefault="00F649B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A5D57D9" w14:textId="77777777" w:rsidR="00073D09" w:rsidRDefault="00F649B5">
            <w:pPr>
              <w:pStyle w:val="ProductList-TableBody"/>
            </w:pPr>
            <w:r>
              <w:t>2,062,500</w:t>
            </w:r>
          </w:p>
        </w:tc>
      </w:tr>
      <w:tr w:rsidR="00073D09" w14:paraId="79AEA9BB" w14:textId="77777777">
        <w:tc>
          <w:tcPr>
            <w:tcW w:w="4040" w:type="dxa"/>
            <w:tcBorders>
              <w:top w:val="single" w:sz="4" w:space="0" w:color="000000"/>
              <w:left w:val="single" w:sz="4" w:space="0" w:color="000000"/>
              <w:bottom w:val="single" w:sz="4" w:space="0" w:color="000000"/>
              <w:right w:val="single" w:sz="4" w:space="0" w:color="000000"/>
            </w:tcBorders>
          </w:tcPr>
          <w:p w14:paraId="7BC990C6" w14:textId="77777777" w:rsidR="00073D09" w:rsidRDefault="00F649B5">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7EC3FBFB" w14:textId="77777777" w:rsidR="00073D09" w:rsidRDefault="00F649B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FA6B65B" w14:textId="77777777" w:rsidR="00073D09" w:rsidRDefault="00F649B5">
            <w:pPr>
              <w:pStyle w:val="ProductList-TableBody"/>
            </w:pPr>
            <w:r>
              <w:t>2,000,000</w:t>
            </w:r>
          </w:p>
        </w:tc>
      </w:tr>
      <w:tr w:rsidR="00073D09" w14:paraId="3859E188" w14:textId="77777777">
        <w:tc>
          <w:tcPr>
            <w:tcW w:w="4040" w:type="dxa"/>
            <w:tcBorders>
              <w:top w:val="single" w:sz="4" w:space="0" w:color="000000"/>
              <w:left w:val="single" w:sz="4" w:space="0" w:color="000000"/>
              <w:bottom w:val="single" w:sz="4" w:space="0" w:color="000000"/>
              <w:right w:val="single" w:sz="4" w:space="0" w:color="000000"/>
            </w:tcBorders>
          </w:tcPr>
          <w:p w14:paraId="3CB2619F" w14:textId="77777777" w:rsidR="00073D09" w:rsidRDefault="00F649B5">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2257DFD0" w14:textId="77777777" w:rsidR="00073D09" w:rsidRDefault="00F649B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031FA3E" w14:textId="77777777" w:rsidR="00073D09" w:rsidRDefault="00F649B5">
            <w:pPr>
              <w:pStyle w:val="ProductList-TableBody"/>
            </w:pPr>
            <w:r>
              <w:t>268,750</w:t>
            </w:r>
          </w:p>
        </w:tc>
      </w:tr>
      <w:tr w:rsidR="00073D09" w14:paraId="535EDAEA" w14:textId="77777777">
        <w:tc>
          <w:tcPr>
            <w:tcW w:w="4040" w:type="dxa"/>
            <w:tcBorders>
              <w:top w:val="single" w:sz="4" w:space="0" w:color="000000"/>
              <w:left w:val="single" w:sz="4" w:space="0" w:color="000000"/>
              <w:bottom w:val="single" w:sz="4" w:space="0" w:color="000000"/>
              <w:right w:val="single" w:sz="4" w:space="0" w:color="000000"/>
            </w:tcBorders>
          </w:tcPr>
          <w:p w14:paraId="6B2E0368" w14:textId="77777777" w:rsidR="00073D09" w:rsidRDefault="00F649B5">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5F45A74A" w14:textId="77777777" w:rsidR="00073D09" w:rsidRDefault="00F649B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E2F9B20" w14:textId="77777777" w:rsidR="00073D09" w:rsidRDefault="00F649B5">
            <w:pPr>
              <w:pStyle w:val="ProductList-TableBody"/>
            </w:pPr>
            <w:r>
              <w:t>168,750</w:t>
            </w:r>
          </w:p>
        </w:tc>
      </w:tr>
      <w:tr w:rsidR="00073D09" w14:paraId="0356E407" w14:textId="77777777">
        <w:tc>
          <w:tcPr>
            <w:tcW w:w="4040" w:type="dxa"/>
            <w:tcBorders>
              <w:top w:val="single" w:sz="4" w:space="0" w:color="000000"/>
              <w:left w:val="single" w:sz="4" w:space="0" w:color="000000"/>
              <w:bottom w:val="single" w:sz="4" w:space="0" w:color="000000"/>
              <w:right w:val="single" w:sz="4" w:space="0" w:color="000000"/>
            </w:tcBorders>
          </w:tcPr>
          <w:p w14:paraId="79011700" w14:textId="77777777" w:rsidR="00073D09" w:rsidRDefault="00F649B5">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39DC4C98" w14:textId="77777777" w:rsidR="00073D09" w:rsidRDefault="00F649B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37324C8" w14:textId="77777777" w:rsidR="00073D09" w:rsidRDefault="00F649B5">
            <w:pPr>
              <w:pStyle w:val="ProductList-TableBody"/>
            </w:pPr>
            <w:r>
              <w:t>30,000,000</w:t>
            </w:r>
          </w:p>
        </w:tc>
      </w:tr>
      <w:tr w:rsidR="00073D09" w14:paraId="6DA7D234" w14:textId="77777777">
        <w:tc>
          <w:tcPr>
            <w:tcW w:w="4040" w:type="dxa"/>
            <w:tcBorders>
              <w:top w:val="single" w:sz="4" w:space="0" w:color="000000"/>
              <w:left w:val="single" w:sz="4" w:space="0" w:color="000000"/>
              <w:bottom w:val="single" w:sz="4" w:space="0" w:color="000000"/>
              <w:right w:val="single" w:sz="4" w:space="0" w:color="000000"/>
            </w:tcBorders>
          </w:tcPr>
          <w:p w14:paraId="37768C14" w14:textId="77777777" w:rsidR="00073D09" w:rsidRDefault="00F649B5">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59E8A332" w14:textId="77777777" w:rsidR="00073D09" w:rsidRDefault="00F649B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CC99D64" w14:textId="77777777" w:rsidR="00073D09" w:rsidRDefault="00F649B5">
            <w:pPr>
              <w:pStyle w:val="ProductList-TableBody"/>
            </w:pPr>
            <w:r>
              <w:t>300,000,000</w:t>
            </w:r>
          </w:p>
        </w:tc>
      </w:tr>
      <w:tr w:rsidR="00073D09" w14:paraId="27A0ACDC" w14:textId="77777777">
        <w:tc>
          <w:tcPr>
            <w:tcW w:w="4040" w:type="dxa"/>
            <w:tcBorders>
              <w:top w:val="single" w:sz="4" w:space="0" w:color="000000"/>
              <w:left w:val="single" w:sz="4" w:space="0" w:color="000000"/>
              <w:bottom w:val="single" w:sz="4" w:space="0" w:color="000000"/>
              <w:right w:val="single" w:sz="4" w:space="0" w:color="000000"/>
            </w:tcBorders>
          </w:tcPr>
          <w:p w14:paraId="5A37FCAA" w14:textId="77777777" w:rsidR="00073D09" w:rsidRDefault="00F649B5">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30E4F5A1" w14:textId="77777777" w:rsidR="00073D09" w:rsidRDefault="00F649B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AAFDC3B" w14:textId="77777777" w:rsidR="00073D09" w:rsidRDefault="00F649B5">
            <w:pPr>
              <w:pStyle w:val="ProductList-TableBody"/>
            </w:pPr>
            <w:r>
              <w:t>2,062,500</w:t>
            </w:r>
          </w:p>
        </w:tc>
      </w:tr>
      <w:tr w:rsidR="00073D09" w14:paraId="582ADB99" w14:textId="77777777">
        <w:tc>
          <w:tcPr>
            <w:tcW w:w="4040" w:type="dxa"/>
            <w:tcBorders>
              <w:top w:val="single" w:sz="4" w:space="0" w:color="000000"/>
              <w:left w:val="single" w:sz="4" w:space="0" w:color="000000"/>
              <w:bottom w:val="single" w:sz="4" w:space="0" w:color="000000"/>
              <w:right w:val="single" w:sz="4" w:space="0" w:color="000000"/>
            </w:tcBorders>
          </w:tcPr>
          <w:p w14:paraId="5A143D33" w14:textId="77777777" w:rsidR="00073D09" w:rsidRDefault="00F649B5">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557CC017" w14:textId="77777777" w:rsidR="00073D09" w:rsidRDefault="00F649B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E22825" w14:textId="77777777" w:rsidR="00073D09" w:rsidRDefault="00F649B5">
            <w:pPr>
              <w:pStyle w:val="ProductList-TableBody"/>
            </w:pPr>
            <w:r>
              <w:t>437,500</w:t>
            </w:r>
          </w:p>
        </w:tc>
      </w:tr>
      <w:tr w:rsidR="00073D09" w14:paraId="51945344" w14:textId="77777777">
        <w:tc>
          <w:tcPr>
            <w:tcW w:w="4040" w:type="dxa"/>
            <w:tcBorders>
              <w:top w:val="single" w:sz="4" w:space="0" w:color="000000"/>
              <w:left w:val="single" w:sz="4" w:space="0" w:color="000000"/>
              <w:bottom w:val="single" w:sz="4" w:space="0" w:color="000000"/>
              <w:right w:val="single" w:sz="4" w:space="0" w:color="000000"/>
            </w:tcBorders>
          </w:tcPr>
          <w:p w14:paraId="7F375358" w14:textId="77777777" w:rsidR="00073D09" w:rsidRDefault="00F649B5">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08856436" w14:textId="77777777" w:rsidR="00073D09" w:rsidRDefault="00F649B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0622E3C" w14:textId="77777777" w:rsidR="00073D09" w:rsidRDefault="00F649B5">
            <w:pPr>
              <w:pStyle w:val="ProductList-TableBody"/>
            </w:pPr>
            <w:r>
              <w:t>2,500,000</w:t>
            </w:r>
          </w:p>
        </w:tc>
      </w:tr>
      <w:tr w:rsidR="00073D09" w14:paraId="56D89455" w14:textId="77777777">
        <w:tc>
          <w:tcPr>
            <w:tcW w:w="4040" w:type="dxa"/>
            <w:tcBorders>
              <w:top w:val="single" w:sz="4" w:space="0" w:color="000000"/>
              <w:left w:val="single" w:sz="4" w:space="0" w:color="000000"/>
              <w:bottom w:val="single" w:sz="4" w:space="0" w:color="000000"/>
              <w:right w:val="single" w:sz="4" w:space="0" w:color="000000"/>
            </w:tcBorders>
          </w:tcPr>
          <w:p w14:paraId="424B3CA2" w14:textId="77777777" w:rsidR="00073D09" w:rsidRDefault="00F649B5">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5B61EE6A" w14:textId="77777777" w:rsidR="00073D09" w:rsidRDefault="00F649B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70430FF" w14:textId="77777777" w:rsidR="00073D09" w:rsidRDefault="00F649B5">
            <w:pPr>
              <w:pStyle w:val="ProductList-TableBody"/>
            </w:pPr>
            <w:r>
              <w:t>8,750,000</w:t>
            </w:r>
          </w:p>
        </w:tc>
      </w:tr>
      <w:tr w:rsidR="00073D09" w14:paraId="3B853915" w14:textId="77777777">
        <w:tc>
          <w:tcPr>
            <w:tcW w:w="4040" w:type="dxa"/>
            <w:tcBorders>
              <w:top w:val="single" w:sz="4" w:space="0" w:color="000000"/>
              <w:left w:val="single" w:sz="4" w:space="0" w:color="000000"/>
              <w:bottom w:val="single" w:sz="4" w:space="0" w:color="000000"/>
              <w:right w:val="single" w:sz="4" w:space="0" w:color="000000"/>
            </w:tcBorders>
          </w:tcPr>
          <w:p w14:paraId="4DBF57B8" w14:textId="77777777" w:rsidR="00073D09" w:rsidRDefault="00F649B5">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40951BB0" w14:textId="77777777" w:rsidR="00073D09" w:rsidRDefault="00F649B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35413B8" w14:textId="77777777" w:rsidR="00073D09" w:rsidRDefault="00F649B5">
            <w:pPr>
              <w:pStyle w:val="ProductList-TableBody"/>
            </w:pPr>
            <w:r>
              <w:t>12,500,000</w:t>
            </w:r>
          </w:p>
        </w:tc>
      </w:tr>
      <w:tr w:rsidR="00073D09" w14:paraId="612E6D30" w14:textId="77777777">
        <w:tc>
          <w:tcPr>
            <w:tcW w:w="4040" w:type="dxa"/>
            <w:tcBorders>
              <w:top w:val="single" w:sz="4" w:space="0" w:color="000000"/>
              <w:left w:val="single" w:sz="4" w:space="0" w:color="000000"/>
              <w:bottom w:val="single" w:sz="4" w:space="0" w:color="000000"/>
              <w:right w:val="single" w:sz="4" w:space="0" w:color="000000"/>
            </w:tcBorders>
          </w:tcPr>
          <w:p w14:paraId="00EBC029" w14:textId="77777777" w:rsidR="00073D09" w:rsidRDefault="00F649B5">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6F379D17" w14:textId="77777777" w:rsidR="00073D09" w:rsidRDefault="00F649B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3925E0A" w14:textId="77777777" w:rsidR="00073D09" w:rsidRDefault="00F649B5">
            <w:pPr>
              <w:pStyle w:val="ProductList-TableBody"/>
            </w:pPr>
            <w:r>
              <w:t>8,250,000</w:t>
            </w:r>
          </w:p>
        </w:tc>
      </w:tr>
    </w:tbl>
    <w:p w14:paraId="4D1FB62F" w14:textId="77777777" w:rsidR="00073D09" w:rsidRDefault="00073D09">
      <w:pPr>
        <w:pStyle w:val="ProductList-BodyIndented"/>
        <w:ind w:left="720"/>
      </w:pPr>
    </w:p>
    <w:p w14:paraId="549D0A8E" w14:textId="77777777" w:rsidR="00073D09" w:rsidRDefault="00F649B5">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27AACF7D" w14:textId="77777777" w:rsidR="00073D09" w:rsidRDefault="00073D09">
      <w:pPr>
        <w:pStyle w:val="ProductList-BodyIndented"/>
        <w:ind w:left="720"/>
      </w:pPr>
    </w:p>
    <w:p w14:paraId="5EE6C972" w14:textId="77777777" w:rsidR="00073D09" w:rsidRDefault="00F649B5">
      <w:pPr>
        <w:pStyle w:val="ProductList-SubClauseHeading"/>
      </w:pPr>
      <w:r>
        <w:t>并行数据仓库资格</w:t>
      </w:r>
    </w:p>
    <w:p w14:paraId="56CB0EDA" w14:textId="77777777" w:rsidR="00073D09" w:rsidRDefault="00F649B5">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14:paraId="4705A560" w14:textId="77777777" w:rsidR="00073D09" w:rsidRDefault="00073D09">
      <w:pPr>
        <w:pStyle w:val="ProductList-BodyIndented"/>
      </w:pPr>
    </w:p>
    <w:p w14:paraId="3EA62818" w14:textId="77777777" w:rsidR="00073D09" w:rsidRDefault="00F649B5">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075D00DB" w14:textId="77777777" w:rsidR="00073D09" w:rsidRDefault="00073D09">
      <w:pPr>
        <w:pStyle w:val="ProductList-BodyIndented"/>
      </w:pPr>
    </w:p>
    <w:p w14:paraId="15F686C3" w14:textId="77777777" w:rsidR="00073D09" w:rsidRDefault="00F649B5">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073D09" w14:paraId="3A3311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C98F8" w14:textId="77777777" w:rsidR="00073D09" w:rsidRDefault="00F649B5">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A5296C" w14:textId="77777777" w:rsidR="00073D09" w:rsidRDefault="00F649B5">
            <w:pPr>
              <w:pStyle w:val="ProductList-TableBody"/>
            </w:pPr>
            <w:r>
              <w:rPr>
                <w:color w:val="FFFFFF"/>
              </w:rPr>
              <w:t>允许的支持联系人数</w:t>
            </w:r>
          </w:p>
        </w:tc>
      </w:tr>
      <w:tr w:rsidR="00073D09" w14:paraId="63CE0391" w14:textId="77777777">
        <w:tc>
          <w:tcPr>
            <w:tcW w:w="6120" w:type="dxa"/>
            <w:tcBorders>
              <w:top w:val="single" w:sz="4" w:space="0" w:color="000000"/>
              <w:left w:val="single" w:sz="4" w:space="0" w:color="000000"/>
              <w:bottom w:val="single" w:sz="4" w:space="0" w:color="000000"/>
              <w:right w:val="single" w:sz="4" w:space="0" w:color="000000"/>
            </w:tcBorders>
          </w:tcPr>
          <w:p w14:paraId="5430E39B" w14:textId="77777777" w:rsidR="00073D09" w:rsidRDefault="00F649B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2989D0D" w14:textId="77777777" w:rsidR="00073D09" w:rsidRDefault="00F649B5">
            <w:pPr>
              <w:pStyle w:val="ProductList-TableBody"/>
            </w:pPr>
            <w:r>
              <w:t>4</w:t>
            </w:r>
          </w:p>
        </w:tc>
      </w:tr>
      <w:tr w:rsidR="00073D09" w14:paraId="3509ADCE" w14:textId="77777777">
        <w:tc>
          <w:tcPr>
            <w:tcW w:w="6120" w:type="dxa"/>
            <w:tcBorders>
              <w:top w:val="single" w:sz="4" w:space="0" w:color="000000"/>
              <w:left w:val="single" w:sz="4" w:space="0" w:color="000000"/>
              <w:bottom w:val="single" w:sz="4" w:space="0" w:color="000000"/>
              <w:right w:val="single" w:sz="4" w:space="0" w:color="000000"/>
            </w:tcBorders>
          </w:tcPr>
          <w:p w14:paraId="716BB7A7" w14:textId="77777777" w:rsidR="00073D09" w:rsidRDefault="00F649B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C7163AC" w14:textId="77777777" w:rsidR="00073D09" w:rsidRDefault="00F649B5">
            <w:pPr>
              <w:pStyle w:val="ProductList-TableBody"/>
            </w:pPr>
            <w:r>
              <w:t>5</w:t>
            </w:r>
          </w:p>
        </w:tc>
      </w:tr>
      <w:tr w:rsidR="00073D09" w14:paraId="586D050D" w14:textId="77777777">
        <w:tc>
          <w:tcPr>
            <w:tcW w:w="6120" w:type="dxa"/>
            <w:tcBorders>
              <w:top w:val="single" w:sz="4" w:space="0" w:color="000000"/>
              <w:left w:val="single" w:sz="4" w:space="0" w:color="000000"/>
              <w:bottom w:val="single" w:sz="4" w:space="0" w:color="000000"/>
              <w:right w:val="single" w:sz="4" w:space="0" w:color="000000"/>
            </w:tcBorders>
          </w:tcPr>
          <w:p w14:paraId="4F5D7607" w14:textId="77777777" w:rsidR="00073D09" w:rsidRDefault="00F649B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F85BB3D" w14:textId="77777777" w:rsidR="00073D09" w:rsidRDefault="00F649B5">
            <w:pPr>
              <w:pStyle w:val="ProductList-TableBody"/>
            </w:pPr>
            <w:r>
              <w:t>6</w:t>
            </w:r>
          </w:p>
        </w:tc>
      </w:tr>
      <w:tr w:rsidR="00073D09" w14:paraId="23266DB1" w14:textId="77777777">
        <w:tc>
          <w:tcPr>
            <w:tcW w:w="6120" w:type="dxa"/>
            <w:tcBorders>
              <w:top w:val="single" w:sz="4" w:space="0" w:color="000000"/>
              <w:left w:val="single" w:sz="4" w:space="0" w:color="000000"/>
              <w:bottom w:val="single" w:sz="4" w:space="0" w:color="000000"/>
              <w:right w:val="single" w:sz="4" w:space="0" w:color="000000"/>
            </w:tcBorders>
          </w:tcPr>
          <w:p w14:paraId="6967A128" w14:textId="77777777" w:rsidR="00073D09" w:rsidRDefault="00F649B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79E68C7" w14:textId="77777777" w:rsidR="00073D09" w:rsidRDefault="00F649B5">
            <w:pPr>
              <w:pStyle w:val="ProductList-TableBody"/>
            </w:pPr>
            <w:r>
              <w:t>7</w:t>
            </w:r>
          </w:p>
        </w:tc>
      </w:tr>
      <w:tr w:rsidR="00073D09" w14:paraId="450B1ED4" w14:textId="77777777">
        <w:tc>
          <w:tcPr>
            <w:tcW w:w="6120" w:type="dxa"/>
            <w:tcBorders>
              <w:top w:val="single" w:sz="4" w:space="0" w:color="000000"/>
              <w:left w:val="single" w:sz="4" w:space="0" w:color="000000"/>
              <w:bottom w:val="single" w:sz="4" w:space="0" w:color="000000"/>
              <w:right w:val="single" w:sz="4" w:space="0" w:color="000000"/>
            </w:tcBorders>
          </w:tcPr>
          <w:p w14:paraId="144AD926" w14:textId="77777777" w:rsidR="00073D09" w:rsidRDefault="00F649B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67942FA" w14:textId="77777777" w:rsidR="00073D09" w:rsidRDefault="00F649B5">
            <w:pPr>
              <w:pStyle w:val="ProductList-TableBody"/>
            </w:pPr>
            <w:r>
              <w:t>8</w:t>
            </w:r>
          </w:p>
        </w:tc>
      </w:tr>
    </w:tbl>
    <w:p w14:paraId="56AA72B9" w14:textId="77777777" w:rsidR="00073D09" w:rsidRDefault="00073D09">
      <w:pPr>
        <w:pStyle w:val="ProductList-BodyIndented"/>
      </w:pPr>
    </w:p>
    <w:p w14:paraId="63FFF687" w14:textId="77777777" w:rsidR="00073D09" w:rsidRDefault="00F649B5">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6DA17248" w14:textId="77777777" w:rsidR="00073D09" w:rsidRDefault="00073D09">
      <w:pPr>
        <w:pStyle w:val="ProductList-BodyIndented"/>
      </w:pPr>
    </w:p>
    <w:p w14:paraId="65AA1ACE" w14:textId="77777777" w:rsidR="00073D09" w:rsidRDefault="00F649B5">
      <w:pPr>
        <w:pStyle w:val="ProductList-ClauseHeading"/>
      </w:pPr>
      <w:bookmarkStart w:id="366" w:name="_Sec586"/>
      <w:r>
        <w:t>扩展的热补丁支持</w:t>
      </w:r>
      <w:bookmarkEnd w:id="366"/>
    </w:p>
    <w:p w14:paraId="49D34B58" w14:textId="77777777" w:rsidR="00073D09" w:rsidRDefault="00F649B5">
      <w:pPr>
        <w:pStyle w:val="ProductList-Body"/>
      </w:pPr>
      <w:r>
        <w:t>“</w:t>
      </w:r>
      <w:r>
        <w:t>扩展的热补丁支持</w:t>
      </w:r>
      <w:r>
        <w:t>”</w:t>
      </w:r>
      <w:r>
        <w:t>适用于已签订高级或基本支持协议并已依据以下计划购买软件保障的客户：</w:t>
      </w:r>
    </w:p>
    <w:p w14:paraId="49FE4822" w14:textId="77777777" w:rsidR="00073D09" w:rsidRDefault="00F649B5">
      <w:pPr>
        <w:pStyle w:val="ProductList-Bullet"/>
        <w:numPr>
          <w:ilvl w:val="0"/>
          <w:numId w:val="43"/>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14:paraId="3B222009" w14:textId="77777777" w:rsidR="00073D09" w:rsidRDefault="00F649B5">
      <w:pPr>
        <w:pStyle w:val="ProductList-Bullet"/>
        <w:numPr>
          <w:ilvl w:val="0"/>
          <w:numId w:val="43"/>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14:paraId="2733D163" w14:textId="77777777" w:rsidR="00073D09" w:rsidRDefault="00F649B5">
      <w:pPr>
        <w:pStyle w:val="ProductList-Bullet"/>
        <w:numPr>
          <w:ilvl w:val="0"/>
          <w:numId w:val="43"/>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14:paraId="09F48DD2" w14:textId="77777777" w:rsidR="00073D09" w:rsidRDefault="00073D09">
      <w:pPr>
        <w:pStyle w:val="ProductList-Body"/>
      </w:pPr>
    </w:p>
    <w:p w14:paraId="05F17660" w14:textId="77777777" w:rsidR="00073D09" w:rsidRDefault="00F649B5">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14:paraId="1B57067C" w14:textId="77777777" w:rsidR="00073D09" w:rsidRDefault="00073D09">
      <w:pPr>
        <w:pStyle w:val="PURBreadcrumb"/>
      </w:pPr>
    </w:p>
    <w:p w14:paraId="74A09311" w14:textId="77777777" w:rsidR="00073D09" w:rsidRDefault="00F649B5">
      <w:pPr>
        <w:pStyle w:val="ProductList-ClauseHeading"/>
      </w:pPr>
      <w:bookmarkStart w:id="367" w:name="_Sec587"/>
      <w:r>
        <w:t>升级许可提供情况</w:t>
      </w:r>
      <w:bookmarkEnd w:id="367"/>
    </w:p>
    <w:p w14:paraId="4F36F314" w14:textId="77777777" w:rsidR="00073D09" w:rsidRDefault="00F649B5">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升级许可批量许可简报：</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73D09" w14:paraId="566BED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182282" w14:textId="77777777" w:rsidR="00073D09" w:rsidRDefault="00F649B5">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F07957" w14:textId="77777777" w:rsidR="00073D09" w:rsidRDefault="00F649B5">
            <w:pPr>
              <w:pStyle w:val="ProductList-TableBody"/>
            </w:pPr>
            <w:r>
              <w:rPr>
                <w:color w:val="FFFFFF"/>
              </w:rPr>
              <w:t>升级后</w:t>
            </w:r>
          </w:p>
        </w:tc>
      </w:tr>
      <w:tr w:rsidR="00073D09" w14:paraId="2767DF02" w14:textId="77777777">
        <w:tc>
          <w:tcPr>
            <w:tcW w:w="6000" w:type="dxa"/>
            <w:tcBorders>
              <w:top w:val="single" w:sz="4" w:space="0" w:color="000000"/>
              <w:left w:val="single" w:sz="4" w:space="0" w:color="000000"/>
              <w:bottom w:val="single" w:sz="4" w:space="0" w:color="000000"/>
              <w:right w:val="single" w:sz="4" w:space="0" w:color="000000"/>
            </w:tcBorders>
          </w:tcPr>
          <w:p w14:paraId="0585FA9F" w14:textId="77777777" w:rsidR="00073D09" w:rsidRDefault="00F649B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C4D8C" w14:textId="77777777" w:rsidR="00073D09" w:rsidRDefault="00F649B5">
            <w:pPr>
              <w:pStyle w:val="ProductList-TableBody"/>
            </w:pPr>
            <w:r>
              <w:t>BizTalk Server Standard</w:t>
            </w:r>
            <w:r>
              <w:fldChar w:fldCharType="begin"/>
            </w:r>
            <w:r>
              <w:instrText xml:space="preserve"> XE "BizTalk Server Standard" </w:instrText>
            </w:r>
            <w:r>
              <w:fldChar w:fldCharType="end"/>
            </w:r>
          </w:p>
        </w:tc>
      </w:tr>
      <w:tr w:rsidR="00073D09" w14:paraId="78DA4AB7" w14:textId="77777777">
        <w:tc>
          <w:tcPr>
            <w:tcW w:w="6000" w:type="dxa"/>
            <w:tcBorders>
              <w:top w:val="single" w:sz="4" w:space="0" w:color="000000"/>
              <w:left w:val="single" w:sz="4" w:space="0" w:color="000000"/>
              <w:bottom w:val="single" w:sz="4" w:space="0" w:color="000000"/>
              <w:right w:val="single" w:sz="4" w:space="0" w:color="000000"/>
            </w:tcBorders>
          </w:tcPr>
          <w:p w14:paraId="56E31FF9" w14:textId="77777777" w:rsidR="00073D09" w:rsidRDefault="00F649B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24E81E6" w14:textId="77777777" w:rsidR="00073D09" w:rsidRDefault="00F649B5">
            <w:pPr>
              <w:pStyle w:val="ProductList-TableBody"/>
            </w:pPr>
            <w:r>
              <w:t>BizTalk Server Enterprise</w:t>
            </w:r>
            <w:r>
              <w:fldChar w:fldCharType="begin"/>
            </w:r>
            <w:r>
              <w:instrText xml:space="preserve"> XE "BizTalk Server Enterprise" </w:instrText>
            </w:r>
            <w:r>
              <w:fldChar w:fldCharType="end"/>
            </w:r>
          </w:p>
        </w:tc>
      </w:tr>
      <w:tr w:rsidR="00073D09" w14:paraId="7E9C7837" w14:textId="77777777">
        <w:tc>
          <w:tcPr>
            <w:tcW w:w="6000" w:type="dxa"/>
            <w:tcBorders>
              <w:top w:val="single" w:sz="4" w:space="0" w:color="000000"/>
              <w:left w:val="single" w:sz="4" w:space="0" w:color="000000"/>
              <w:bottom w:val="single" w:sz="4" w:space="0" w:color="000000"/>
              <w:right w:val="single" w:sz="4" w:space="0" w:color="000000"/>
            </w:tcBorders>
          </w:tcPr>
          <w:p w14:paraId="6971397A" w14:textId="77777777" w:rsidR="00073D09" w:rsidRDefault="00F649B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B6E5D9" w14:textId="77777777" w:rsidR="00073D09" w:rsidRDefault="00F649B5">
            <w:pPr>
              <w:pStyle w:val="ProductList-TableBody"/>
            </w:pPr>
            <w:r>
              <w:t>BizTalk Server Enterprise</w:t>
            </w:r>
          </w:p>
        </w:tc>
      </w:tr>
      <w:tr w:rsidR="00073D09" w14:paraId="11F33A5E" w14:textId="77777777">
        <w:tc>
          <w:tcPr>
            <w:tcW w:w="6000" w:type="dxa"/>
            <w:tcBorders>
              <w:top w:val="single" w:sz="4" w:space="0" w:color="000000"/>
              <w:left w:val="single" w:sz="4" w:space="0" w:color="000000"/>
              <w:bottom w:val="single" w:sz="4" w:space="0" w:color="000000"/>
              <w:right w:val="single" w:sz="4" w:space="0" w:color="000000"/>
            </w:tcBorders>
          </w:tcPr>
          <w:p w14:paraId="53BCD3A2" w14:textId="77777777" w:rsidR="00073D09" w:rsidRDefault="00F649B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FDF39" w14:textId="77777777" w:rsidR="00073D09" w:rsidRDefault="00F649B5">
            <w:pPr>
              <w:pStyle w:val="ProductList-TableBody"/>
            </w:pPr>
            <w:r>
              <w:t>Commerce Server Enterprise</w:t>
            </w:r>
            <w:r>
              <w:fldChar w:fldCharType="begin"/>
            </w:r>
            <w:r>
              <w:instrText xml:space="preserve"> XE "Commerce Server Enterprise" </w:instrText>
            </w:r>
            <w:r>
              <w:fldChar w:fldCharType="end"/>
            </w:r>
          </w:p>
        </w:tc>
      </w:tr>
      <w:tr w:rsidR="00073D09" w14:paraId="7C76B710" w14:textId="77777777">
        <w:tc>
          <w:tcPr>
            <w:tcW w:w="6000" w:type="dxa"/>
            <w:tcBorders>
              <w:top w:val="single" w:sz="4" w:space="0" w:color="000000"/>
              <w:left w:val="single" w:sz="4" w:space="0" w:color="000000"/>
              <w:bottom w:val="single" w:sz="4" w:space="0" w:color="000000"/>
              <w:right w:val="single" w:sz="4" w:space="0" w:color="000000"/>
            </w:tcBorders>
          </w:tcPr>
          <w:p w14:paraId="3B12E584" w14:textId="77777777" w:rsidR="00073D09" w:rsidRDefault="00F649B5">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EFBC9B9" w14:textId="77777777" w:rsidR="00073D09" w:rsidRDefault="00F649B5">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r>
      <w:tr w:rsidR="00073D09" w14:paraId="229547DB" w14:textId="77777777">
        <w:tc>
          <w:tcPr>
            <w:tcW w:w="6000" w:type="dxa"/>
            <w:tcBorders>
              <w:top w:val="single" w:sz="4" w:space="0" w:color="000000"/>
              <w:left w:val="single" w:sz="4" w:space="0" w:color="000000"/>
              <w:bottom w:val="single" w:sz="4" w:space="0" w:color="000000"/>
              <w:right w:val="single" w:sz="4" w:space="0" w:color="000000"/>
            </w:tcBorders>
          </w:tcPr>
          <w:p w14:paraId="7159E07D" w14:textId="77777777" w:rsidR="00073D09" w:rsidRDefault="00F649B5">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60908" w14:textId="77777777" w:rsidR="00073D09" w:rsidRDefault="00F649B5">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r>
      <w:tr w:rsidR="00073D09" w14:paraId="4C08B191" w14:textId="77777777">
        <w:tc>
          <w:tcPr>
            <w:tcW w:w="6000" w:type="dxa"/>
            <w:tcBorders>
              <w:top w:val="single" w:sz="4" w:space="0" w:color="000000"/>
              <w:left w:val="single" w:sz="4" w:space="0" w:color="000000"/>
              <w:bottom w:val="single" w:sz="4" w:space="0" w:color="000000"/>
              <w:right w:val="single" w:sz="4" w:space="0" w:color="000000"/>
            </w:tcBorders>
          </w:tcPr>
          <w:p w14:paraId="53F26F21" w14:textId="77777777" w:rsidR="00073D09" w:rsidRDefault="00F649B5">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9E2546" w14:textId="77777777" w:rsidR="00073D09" w:rsidRDefault="00F649B5">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p>
        </w:tc>
      </w:tr>
      <w:tr w:rsidR="00073D09" w14:paraId="145B1F83" w14:textId="77777777">
        <w:tc>
          <w:tcPr>
            <w:tcW w:w="6000" w:type="dxa"/>
            <w:tcBorders>
              <w:top w:val="single" w:sz="4" w:space="0" w:color="000000"/>
              <w:left w:val="single" w:sz="4" w:space="0" w:color="000000"/>
              <w:bottom w:val="single" w:sz="4" w:space="0" w:color="000000"/>
              <w:right w:val="single" w:sz="4" w:space="0" w:color="000000"/>
            </w:tcBorders>
          </w:tcPr>
          <w:p w14:paraId="0490D7EE" w14:textId="77777777" w:rsidR="00073D09" w:rsidRDefault="00F649B5">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B8672E" w14:textId="77777777" w:rsidR="00073D09" w:rsidRDefault="00F649B5">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r>
      <w:tr w:rsidR="00073D09" w14:paraId="15B03830" w14:textId="77777777">
        <w:tc>
          <w:tcPr>
            <w:tcW w:w="6000" w:type="dxa"/>
            <w:tcBorders>
              <w:top w:val="single" w:sz="4" w:space="0" w:color="000000"/>
              <w:left w:val="single" w:sz="4" w:space="0" w:color="000000"/>
              <w:bottom w:val="single" w:sz="4" w:space="0" w:color="000000"/>
              <w:right w:val="single" w:sz="4" w:space="0" w:color="000000"/>
            </w:tcBorders>
          </w:tcPr>
          <w:p w14:paraId="06D4A93A" w14:textId="77777777" w:rsidR="00073D09" w:rsidRDefault="00F649B5">
            <w:pPr>
              <w:pStyle w:val="ProductList-TableBody"/>
            </w:pPr>
            <w:r>
              <w:t>企业移动性套件的</w:t>
            </w:r>
            <w:r>
              <w:t xml:space="preserve"> Core CAL Suite Bridge</w:t>
            </w:r>
            <w:r>
              <w:fldChar w:fldCharType="begin"/>
            </w:r>
            <w:r>
              <w:instrText xml:space="preserve"> XE "</w:instrText>
            </w:r>
            <w:r>
              <w:instrText>企业移动性套件的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6CD83C" w14:textId="77777777" w:rsidR="00073D09" w:rsidRDefault="00F649B5">
            <w:pPr>
              <w:pStyle w:val="ProductList-TableBody"/>
            </w:pPr>
            <w:r>
              <w:t>企业移动性套件的</w:t>
            </w:r>
            <w:r>
              <w:t xml:space="preserve"> Enterprise CAL Suite Bridge</w:t>
            </w:r>
            <w:r>
              <w:fldChar w:fldCharType="begin"/>
            </w:r>
            <w:r>
              <w:instrText xml:space="preserve"> XE "</w:instrText>
            </w:r>
            <w:r>
              <w:instrText>企业移动性套件的</w:instrText>
            </w:r>
            <w:r>
              <w:instrText xml:space="preserve"> Enterprise CAL Suite Bridge" </w:instrText>
            </w:r>
            <w:r>
              <w:fldChar w:fldCharType="end"/>
            </w:r>
          </w:p>
        </w:tc>
      </w:tr>
      <w:tr w:rsidR="00073D09" w14:paraId="3FE11251" w14:textId="77777777">
        <w:tc>
          <w:tcPr>
            <w:tcW w:w="6000" w:type="dxa"/>
            <w:tcBorders>
              <w:top w:val="single" w:sz="4" w:space="0" w:color="000000"/>
              <w:left w:val="single" w:sz="4" w:space="0" w:color="000000"/>
              <w:bottom w:val="single" w:sz="4" w:space="0" w:color="000000"/>
              <w:right w:val="single" w:sz="4" w:space="0" w:color="000000"/>
            </w:tcBorders>
          </w:tcPr>
          <w:p w14:paraId="24683A5E" w14:textId="77777777" w:rsidR="00073D09" w:rsidRDefault="00F649B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93F314" w14:textId="77777777" w:rsidR="00073D09" w:rsidRDefault="00F649B5">
            <w:pPr>
              <w:pStyle w:val="ProductList-TableBody"/>
            </w:pPr>
            <w:r>
              <w:t>Core Infrastructure Server Suite Datacenter</w:t>
            </w:r>
            <w:r>
              <w:fldChar w:fldCharType="begin"/>
            </w:r>
            <w:r>
              <w:instrText xml:space="preserve"> XE "Core Infrastructure Server Suite Datacenter" </w:instrText>
            </w:r>
            <w:r>
              <w:fldChar w:fldCharType="end"/>
            </w:r>
          </w:p>
        </w:tc>
      </w:tr>
      <w:tr w:rsidR="00073D09" w14:paraId="520F4ED1" w14:textId="77777777">
        <w:tc>
          <w:tcPr>
            <w:tcW w:w="6000" w:type="dxa"/>
            <w:tcBorders>
              <w:top w:val="single" w:sz="4" w:space="0" w:color="000000"/>
              <w:left w:val="single" w:sz="4" w:space="0" w:color="000000"/>
              <w:bottom w:val="single" w:sz="4" w:space="0" w:color="000000"/>
              <w:right w:val="single" w:sz="4" w:space="0" w:color="000000"/>
            </w:tcBorders>
          </w:tcPr>
          <w:p w14:paraId="38889547" w14:textId="77777777" w:rsidR="00073D09" w:rsidRDefault="00F649B5">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6AD39530" w14:textId="77777777" w:rsidR="00073D09" w:rsidRDefault="00F649B5">
            <w:pPr>
              <w:pStyle w:val="ProductList-TableBody"/>
            </w:pPr>
            <w:r>
              <w:t>Desktop Education</w:t>
            </w:r>
            <w:r>
              <w:t>（带</w:t>
            </w:r>
            <w:r>
              <w:t xml:space="preserve"> Enterprise CAL Suite</w:t>
            </w:r>
            <w:r>
              <w:t>）</w:t>
            </w:r>
          </w:p>
        </w:tc>
      </w:tr>
      <w:tr w:rsidR="00073D09" w14:paraId="0E01FE77" w14:textId="77777777">
        <w:tc>
          <w:tcPr>
            <w:tcW w:w="6000" w:type="dxa"/>
            <w:tcBorders>
              <w:top w:val="single" w:sz="4" w:space="0" w:color="000000"/>
              <w:left w:val="single" w:sz="4" w:space="0" w:color="000000"/>
              <w:bottom w:val="single" w:sz="4" w:space="0" w:color="000000"/>
              <w:right w:val="single" w:sz="4" w:space="0" w:color="000000"/>
            </w:tcBorders>
          </w:tcPr>
          <w:p w14:paraId="304F95D9" w14:textId="77777777" w:rsidR="00073D09" w:rsidRDefault="00F649B5">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78346B36" w14:textId="77777777" w:rsidR="00073D09" w:rsidRDefault="00F649B5">
            <w:pPr>
              <w:pStyle w:val="ProductList-TableBody"/>
            </w:pPr>
            <w:r>
              <w:t>Desktop School</w:t>
            </w:r>
            <w:r>
              <w:t>（带</w:t>
            </w:r>
            <w:r>
              <w:t xml:space="preserve"> Enterprise CAL Suite</w:t>
            </w:r>
            <w:r>
              <w:t>）</w:t>
            </w:r>
          </w:p>
        </w:tc>
      </w:tr>
      <w:tr w:rsidR="00073D09" w14:paraId="2ACF7C47" w14:textId="77777777">
        <w:tc>
          <w:tcPr>
            <w:tcW w:w="6000" w:type="dxa"/>
            <w:tcBorders>
              <w:top w:val="single" w:sz="4" w:space="0" w:color="000000"/>
              <w:left w:val="single" w:sz="4" w:space="0" w:color="000000"/>
              <w:bottom w:val="single" w:sz="4" w:space="0" w:color="000000"/>
              <w:right w:val="single" w:sz="4" w:space="0" w:color="000000"/>
            </w:tcBorders>
          </w:tcPr>
          <w:p w14:paraId="7D8BDAD7" w14:textId="77777777" w:rsidR="00073D09" w:rsidRDefault="00F649B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77279" w14:textId="77777777" w:rsidR="00073D09" w:rsidRDefault="00F649B5">
            <w:pPr>
              <w:pStyle w:val="ProductList-TableBody"/>
            </w:pPr>
            <w:r>
              <w:t>Exchange Server Enterprise</w:t>
            </w:r>
            <w:r>
              <w:fldChar w:fldCharType="begin"/>
            </w:r>
            <w:r>
              <w:instrText xml:space="preserve"> XE "Exchange Server Enterprise" </w:instrText>
            </w:r>
            <w:r>
              <w:fldChar w:fldCharType="end"/>
            </w:r>
          </w:p>
        </w:tc>
      </w:tr>
      <w:tr w:rsidR="00073D09" w14:paraId="7699FF74" w14:textId="77777777">
        <w:tc>
          <w:tcPr>
            <w:tcW w:w="6000" w:type="dxa"/>
            <w:tcBorders>
              <w:top w:val="single" w:sz="4" w:space="0" w:color="000000"/>
              <w:left w:val="single" w:sz="4" w:space="0" w:color="000000"/>
              <w:bottom w:val="single" w:sz="4" w:space="0" w:color="000000"/>
              <w:right w:val="single" w:sz="4" w:space="0" w:color="000000"/>
            </w:tcBorders>
          </w:tcPr>
          <w:p w14:paraId="74DF6E0E" w14:textId="77777777" w:rsidR="00073D09" w:rsidRDefault="00F649B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E0D1E" w14:textId="77777777" w:rsidR="00073D09" w:rsidRDefault="00F649B5">
            <w:pPr>
              <w:pStyle w:val="ProductList-TableBody"/>
            </w:pPr>
            <w:r>
              <w:t>Forefront TMG Enterprise</w:t>
            </w:r>
            <w:r>
              <w:fldChar w:fldCharType="begin"/>
            </w:r>
            <w:r>
              <w:instrText xml:space="preserve"> XE "Forefront TMG Enterprise" </w:instrText>
            </w:r>
            <w:r>
              <w:fldChar w:fldCharType="end"/>
            </w:r>
          </w:p>
        </w:tc>
      </w:tr>
      <w:tr w:rsidR="00073D09" w14:paraId="5B1B8A8E" w14:textId="77777777">
        <w:tc>
          <w:tcPr>
            <w:tcW w:w="6000" w:type="dxa"/>
            <w:tcBorders>
              <w:top w:val="single" w:sz="4" w:space="0" w:color="000000"/>
              <w:left w:val="single" w:sz="4" w:space="0" w:color="000000"/>
              <w:bottom w:val="single" w:sz="4" w:space="0" w:color="000000"/>
              <w:right w:val="single" w:sz="4" w:space="0" w:color="000000"/>
            </w:tcBorders>
          </w:tcPr>
          <w:p w14:paraId="0CE9F0E4" w14:textId="77777777" w:rsidR="00073D09" w:rsidRDefault="00F649B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05CB161A" w14:textId="77777777" w:rsidR="00073D09" w:rsidRDefault="00F649B5">
            <w:pPr>
              <w:pStyle w:val="ProductList-TableBody"/>
            </w:pPr>
            <w:r>
              <w:t>Internet Security &amp; Acceleration (ISA) Enterprise Server</w:t>
            </w:r>
          </w:p>
        </w:tc>
      </w:tr>
      <w:tr w:rsidR="00073D09" w14:paraId="7FF3DCC0" w14:textId="77777777">
        <w:tc>
          <w:tcPr>
            <w:tcW w:w="6000" w:type="dxa"/>
            <w:tcBorders>
              <w:top w:val="single" w:sz="4" w:space="0" w:color="000000"/>
              <w:left w:val="single" w:sz="4" w:space="0" w:color="000000"/>
              <w:bottom w:val="single" w:sz="4" w:space="0" w:color="000000"/>
              <w:right w:val="single" w:sz="4" w:space="0" w:color="000000"/>
            </w:tcBorders>
          </w:tcPr>
          <w:p w14:paraId="4A9F62BF" w14:textId="77777777" w:rsidR="00073D09" w:rsidRDefault="00F649B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9C0836" w14:textId="77777777" w:rsidR="00073D09" w:rsidRDefault="00F649B5">
            <w:pPr>
              <w:pStyle w:val="ProductList-TableBody"/>
            </w:pPr>
            <w:r>
              <w:t>Microsoft Dynamics CRM Server</w:t>
            </w:r>
            <w:r>
              <w:fldChar w:fldCharType="begin"/>
            </w:r>
            <w:r>
              <w:instrText xml:space="preserve"> XE "Microsoft Dynamics CRM Server" </w:instrText>
            </w:r>
            <w:r>
              <w:fldChar w:fldCharType="end"/>
            </w:r>
          </w:p>
        </w:tc>
      </w:tr>
      <w:tr w:rsidR="00073D09" w14:paraId="20666B8D" w14:textId="77777777">
        <w:tc>
          <w:tcPr>
            <w:tcW w:w="6000" w:type="dxa"/>
            <w:tcBorders>
              <w:top w:val="single" w:sz="4" w:space="0" w:color="000000"/>
              <w:left w:val="single" w:sz="4" w:space="0" w:color="000000"/>
              <w:bottom w:val="single" w:sz="4" w:space="0" w:color="000000"/>
              <w:right w:val="single" w:sz="4" w:space="0" w:color="000000"/>
            </w:tcBorders>
          </w:tcPr>
          <w:p w14:paraId="4968A97C" w14:textId="77777777" w:rsidR="00073D09" w:rsidRDefault="00F649B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ADE13" w14:textId="77777777" w:rsidR="00073D09" w:rsidRDefault="00F649B5">
            <w:pPr>
              <w:pStyle w:val="ProductList-TableBody"/>
            </w:pPr>
            <w:r>
              <w:t>Office Professional Plus</w:t>
            </w:r>
            <w:r>
              <w:fldChar w:fldCharType="begin"/>
            </w:r>
            <w:r>
              <w:instrText xml:space="preserve"> XE "Office Professional Plus" </w:instrText>
            </w:r>
            <w:r>
              <w:fldChar w:fldCharType="end"/>
            </w:r>
          </w:p>
        </w:tc>
      </w:tr>
      <w:tr w:rsidR="00073D09" w14:paraId="35EE0A35" w14:textId="77777777">
        <w:tc>
          <w:tcPr>
            <w:tcW w:w="6000" w:type="dxa"/>
            <w:tcBorders>
              <w:top w:val="single" w:sz="4" w:space="0" w:color="000000"/>
              <w:left w:val="single" w:sz="4" w:space="0" w:color="000000"/>
              <w:bottom w:val="single" w:sz="4" w:space="0" w:color="000000"/>
              <w:right w:val="single" w:sz="4" w:space="0" w:color="000000"/>
            </w:tcBorders>
          </w:tcPr>
          <w:p w14:paraId="1438C23D" w14:textId="77777777" w:rsidR="00073D09" w:rsidRDefault="00F649B5">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6080529C" w14:textId="77777777" w:rsidR="00073D09" w:rsidRDefault="00F649B5">
            <w:pPr>
              <w:pStyle w:val="ProductList-TableBody"/>
            </w:pPr>
            <w:r>
              <w:t>企业桌面系统</w:t>
            </w:r>
          </w:p>
        </w:tc>
      </w:tr>
      <w:tr w:rsidR="00073D09" w14:paraId="2DFA7992" w14:textId="77777777">
        <w:tc>
          <w:tcPr>
            <w:tcW w:w="6000" w:type="dxa"/>
            <w:tcBorders>
              <w:top w:val="single" w:sz="4" w:space="0" w:color="000000"/>
              <w:left w:val="single" w:sz="4" w:space="0" w:color="000000"/>
              <w:bottom w:val="single" w:sz="4" w:space="0" w:color="000000"/>
              <w:right w:val="single" w:sz="4" w:space="0" w:color="000000"/>
            </w:tcBorders>
          </w:tcPr>
          <w:p w14:paraId="080A5D70" w14:textId="77777777" w:rsidR="00073D09" w:rsidRDefault="00F649B5">
            <w:pPr>
              <w:pStyle w:val="ProductList-TableBody"/>
            </w:pPr>
            <w:r>
              <w:t>专业桌面系统带</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10AF3E6C" w14:textId="77777777" w:rsidR="00073D09" w:rsidRDefault="00F649B5">
            <w:pPr>
              <w:pStyle w:val="ProductList-TableBody"/>
            </w:pPr>
            <w:r>
              <w:t>带</w:t>
            </w:r>
            <w:r>
              <w:t xml:space="preserve"> Microsoft Desktop Optimization Pack </w:t>
            </w:r>
            <w:r>
              <w:t>的企业桌面系统</w:t>
            </w:r>
          </w:p>
        </w:tc>
      </w:tr>
      <w:tr w:rsidR="00073D09" w14:paraId="19F3F4EE" w14:textId="77777777">
        <w:tc>
          <w:tcPr>
            <w:tcW w:w="6000" w:type="dxa"/>
            <w:tcBorders>
              <w:top w:val="single" w:sz="4" w:space="0" w:color="000000"/>
              <w:left w:val="single" w:sz="4" w:space="0" w:color="000000"/>
              <w:bottom w:val="single" w:sz="4" w:space="0" w:color="000000"/>
              <w:right w:val="single" w:sz="4" w:space="0" w:color="000000"/>
            </w:tcBorders>
          </w:tcPr>
          <w:p w14:paraId="7D16A2B0" w14:textId="77777777" w:rsidR="00073D09" w:rsidRDefault="00F649B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C332B" w14:textId="77777777" w:rsidR="00073D09" w:rsidRDefault="00F649B5">
            <w:pPr>
              <w:pStyle w:val="ProductList-TableBody"/>
            </w:pPr>
            <w:r>
              <w:t>Project Professional</w:t>
            </w:r>
            <w:r>
              <w:fldChar w:fldCharType="begin"/>
            </w:r>
            <w:r>
              <w:instrText xml:space="preserve"> XE "Project Professional" </w:instrText>
            </w:r>
            <w:r>
              <w:fldChar w:fldCharType="end"/>
            </w:r>
          </w:p>
        </w:tc>
      </w:tr>
      <w:tr w:rsidR="00073D09" w14:paraId="40BEA52D" w14:textId="77777777">
        <w:tc>
          <w:tcPr>
            <w:tcW w:w="6000" w:type="dxa"/>
            <w:tcBorders>
              <w:top w:val="single" w:sz="4" w:space="0" w:color="000000"/>
              <w:left w:val="single" w:sz="4" w:space="0" w:color="000000"/>
              <w:bottom w:val="single" w:sz="4" w:space="0" w:color="000000"/>
              <w:right w:val="single" w:sz="4" w:space="0" w:color="000000"/>
            </w:tcBorders>
          </w:tcPr>
          <w:p w14:paraId="3F080F0D" w14:textId="77777777" w:rsidR="00073D09" w:rsidRDefault="00F649B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3362F3A" w14:textId="77777777" w:rsidR="00073D09" w:rsidRDefault="00F649B5">
            <w:pPr>
              <w:pStyle w:val="ProductList-TableBody"/>
            </w:pPr>
            <w:r>
              <w:t>SQL Server Enterprise Core</w:t>
            </w:r>
          </w:p>
        </w:tc>
      </w:tr>
      <w:tr w:rsidR="00073D09" w14:paraId="5839BCF8" w14:textId="77777777">
        <w:tc>
          <w:tcPr>
            <w:tcW w:w="6000" w:type="dxa"/>
            <w:tcBorders>
              <w:top w:val="single" w:sz="4" w:space="0" w:color="000000"/>
              <w:left w:val="single" w:sz="4" w:space="0" w:color="000000"/>
              <w:bottom w:val="single" w:sz="4" w:space="0" w:color="000000"/>
              <w:right w:val="single" w:sz="4" w:space="0" w:color="000000"/>
            </w:tcBorders>
          </w:tcPr>
          <w:p w14:paraId="6CD398C5" w14:textId="77777777" w:rsidR="00073D09" w:rsidRDefault="00F649B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C98AD37" w14:textId="77777777" w:rsidR="00073D09" w:rsidRDefault="00F649B5">
            <w:pPr>
              <w:pStyle w:val="ProductList-TableBody"/>
            </w:pPr>
            <w:r>
              <w:t>SQL Server Enterprise</w:t>
            </w:r>
            <w:r>
              <w:fldChar w:fldCharType="begin"/>
            </w:r>
            <w:r>
              <w:instrText xml:space="preserve"> XE "SQL Server Enterprise" </w:instrText>
            </w:r>
            <w:r>
              <w:fldChar w:fldCharType="end"/>
            </w:r>
            <w:r>
              <w:t xml:space="preserve"> Core</w:t>
            </w:r>
          </w:p>
        </w:tc>
      </w:tr>
      <w:tr w:rsidR="00073D09" w14:paraId="3E403363" w14:textId="77777777">
        <w:tc>
          <w:tcPr>
            <w:tcW w:w="6000" w:type="dxa"/>
            <w:tcBorders>
              <w:top w:val="single" w:sz="4" w:space="0" w:color="000000"/>
              <w:left w:val="single" w:sz="4" w:space="0" w:color="000000"/>
              <w:bottom w:val="single" w:sz="4" w:space="0" w:color="000000"/>
              <w:right w:val="single" w:sz="4" w:space="0" w:color="000000"/>
            </w:tcBorders>
          </w:tcPr>
          <w:p w14:paraId="3A135375" w14:textId="77777777" w:rsidR="00073D09" w:rsidRDefault="00F649B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756F6C" w14:textId="77777777" w:rsidR="00073D09" w:rsidRDefault="00F649B5">
            <w:pPr>
              <w:pStyle w:val="ProductList-TableBody"/>
            </w:pPr>
            <w:r>
              <w:t>SQL Server Business Intelligence</w:t>
            </w:r>
            <w:r>
              <w:fldChar w:fldCharType="begin"/>
            </w:r>
            <w:r>
              <w:instrText xml:space="preserve"> XE "SQL Server Business Intelligence" </w:instrText>
            </w:r>
            <w:r>
              <w:fldChar w:fldCharType="end"/>
            </w:r>
          </w:p>
        </w:tc>
      </w:tr>
      <w:tr w:rsidR="00073D09" w14:paraId="1E28C1DF" w14:textId="77777777">
        <w:tc>
          <w:tcPr>
            <w:tcW w:w="6000" w:type="dxa"/>
            <w:tcBorders>
              <w:top w:val="single" w:sz="4" w:space="0" w:color="000000"/>
              <w:left w:val="single" w:sz="4" w:space="0" w:color="000000"/>
              <w:bottom w:val="single" w:sz="4" w:space="0" w:color="000000"/>
              <w:right w:val="single" w:sz="4" w:space="0" w:color="000000"/>
            </w:tcBorders>
          </w:tcPr>
          <w:p w14:paraId="40003CCC" w14:textId="77777777" w:rsidR="00073D09" w:rsidRDefault="00F649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294429" w14:textId="77777777" w:rsidR="00073D09" w:rsidRDefault="00F649B5">
            <w:pPr>
              <w:pStyle w:val="ProductList-TableBody"/>
            </w:pPr>
            <w:r>
              <w:t>System Center Datacenter</w:t>
            </w:r>
            <w:r>
              <w:fldChar w:fldCharType="begin"/>
            </w:r>
            <w:r>
              <w:instrText xml:space="preserve"> XE "System Center Datacenter" </w:instrText>
            </w:r>
            <w:r>
              <w:fldChar w:fldCharType="end"/>
            </w:r>
          </w:p>
        </w:tc>
      </w:tr>
      <w:tr w:rsidR="00073D09" w14:paraId="73C6E23A" w14:textId="77777777">
        <w:tc>
          <w:tcPr>
            <w:tcW w:w="6000" w:type="dxa"/>
            <w:tcBorders>
              <w:top w:val="single" w:sz="4" w:space="0" w:color="000000"/>
              <w:left w:val="single" w:sz="4" w:space="0" w:color="000000"/>
              <w:bottom w:val="single" w:sz="4" w:space="0" w:color="000000"/>
              <w:right w:val="single" w:sz="4" w:space="0" w:color="000000"/>
            </w:tcBorders>
          </w:tcPr>
          <w:p w14:paraId="1CA24DD9" w14:textId="77777777" w:rsidR="00073D09" w:rsidRDefault="00F649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913C66" w14:textId="77777777" w:rsidR="00073D09" w:rsidRDefault="00F649B5">
            <w:pPr>
              <w:pStyle w:val="ProductList-TableBody"/>
            </w:pPr>
            <w:r>
              <w:t>Visio Professional</w:t>
            </w:r>
            <w:r>
              <w:fldChar w:fldCharType="begin"/>
            </w:r>
            <w:r>
              <w:instrText xml:space="preserve"> XE "Visio Professional" </w:instrText>
            </w:r>
            <w:r>
              <w:fldChar w:fldCharType="end"/>
            </w:r>
          </w:p>
        </w:tc>
      </w:tr>
      <w:tr w:rsidR="00073D09" w14:paraId="7913BBAC" w14:textId="77777777">
        <w:tc>
          <w:tcPr>
            <w:tcW w:w="6000" w:type="dxa"/>
            <w:tcBorders>
              <w:top w:val="single" w:sz="4" w:space="0" w:color="000000"/>
              <w:left w:val="single" w:sz="4" w:space="0" w:color="000000"/>
              <w:bottom w:val="single" w:sz="4" w:space="0" w:color="000000"/>
              <w:right w:val="single" w:sz="4" w:space="0" w:color="000000"/>
            </w:tcBorders>
          </w:tcPr>
          <w:p w14:paraId="2FE1CEB8" w14:textId="77777777" w:rsidR="00073D09" w:rsidRDefault="00F649B5">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C4483B" w14:textId="77777777" w:rsidR="00073D09" w:rsidRDefault="00F649B5">
            <w:pPr>
              <w:pStyle w:val="ProductList-TableBody"/>
            </w:pPr>
            <w:r>
              <w:t>Visual Studio Enterprise with MSDN</w:t>
            </w:r>
            <w:r>
              <w:fldChar w:fldCharType="begin"/>
            </w:r>
            <w:r>
              <w:instrText xml:space="preserve"> XE "Visual Studio Enterprise with MSDN" </w:instrText>
            </w:r>
            <w:r>
              <w:fldChar w:fldCharType="end"/>
            </w:r>
          </w:p>
        </w:tc>
      </w:tr>
      <w:tr w:rsidR="00073D09" w14:paraId="7B4449BE" w14:textId="77777777">
        <w:tc>
          <w:tcPr>
            <w:tcW w:w="6000" w:type="dxa"/>
            <w:tcBorders>
              <w:top w:val="single" w:sz="4" w:space="0" w:color="000000"/>
              <w:left w:val="single" w:sz="4" w:space="0" w:color="000000"/>
              <w:bottom w:val="single" w:sz="4" w:space="0" w:color="000000"/>
              <w:right w:val="single" w:sz="4" w:space="0" w:color="000000"/>
            </w:tcBorders>
          </w:tcPr>
          <w:p w14:paraId="0513B730" w14:textId="77777777" w:rsidR="00073D09" w:rsidRDefault="00F649B5">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77019" w14:textId="77777777" w:rsidR="00073D09" w:rsidRDefault="00F649B5">
            <w:pPr>
              <w:pStyle w:val="ProductList-TableBody"/>
            </w:pPr>
            <w:r>
              <w:t>Visual Studio Enterprise with MSDN</w:t>
            </w:r>
            <w:r>
              <w:fldChar w:fldCharType="begin"/>
            </w:r>
            <w:r>
              <w:instrText xml:space="preserve"> XE "Visual Studio Enterprise with MSDN" </w:instrText>
            </w:r>
            <w:r>
              <w:fldChar w:fldCharType="end"/>
            </w:r>
          </w:p>
        </w:tc>
      </w:tr>
      <w:tr w:rsidR="00073D09" w14:paraId="66495A4F" w14:textId="77777777">
        <w:tc>
          <w:tcPr>
            <w:tcW w:w="6000" w:type="dxa"/>
            <w:tcBorders>
              <w:top w:val="single" w:sz="4" w:space="0" w:color="000000"/>
              <w:left w:val="single" w:sz="4" w:space="0" w:color="000000"/>
              <w:bottom w:val="single" w:sz="4" w:space="0" w:color="000000"/>
              <w:right w:val="single" w:sz="4" w:space="0" w:color="000000"/>
            </w:tcBorders>
          </w:tcPr>
          <w:p w14:paraId="05CDF5FD" w14:textId="77777777" w:rsidR="00073D09" w:rsidRDefault="00F649B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62970B" w14:textId="77777777" w:rsidR="00073D09" w:rsidRDefault="00F649B5">
            <w:pPr>
              <w:pStyle w:val="ProductList-TableBody"/>
            </w:pPr>
            <w:r>
              <w:t>Windows Server Datacenter</w:t>
            </w:r>
            <w:r>
              <w:fldChar w:fldCharType="begin"/>
            </w:r>
            <w:r>
              <w:instrText xml:space="preserve"> XE "Windows Server Datacenter" </w:instrText>
            </w:r>
            <w:r>
              <w:fldChar w:fldCharType="end"/>
            </w:r>
          </w:p>
        </w:tc>
      </w:tr>
    </w:tbl>
    <w:p w14:paraId="271A7652" w14:textId="77777777" w:rsidR="00073D09" w:rsidRDefault="00073D09">
      <w:pPr>
        <w:pStyle w:val="ProductList-Body"/>
      </w:pPr>
    </w:p>
    <w:p w14:paraId="3D39F7AA" w14:textId="77777777" w:rsidR="00073D09" w:rsidRDefault="00073D09">
      <w:pPr>
        <w:pStyle w:val="ProductList-Body"/>
      </w:pPr>
    </w:p>
    <w:p w14:paraId="73DF005C" w14:textId="77777777" w:rsidR="00073D09" w:rsidRDefault="00F649B5">
      <w:pPr>
        <w:pStyle w:val="ProductList-ClauseHeading"/>
      </w:pPr>
      <w:bookmarkStart w:id="368" w:name="_Sec588"/>
      <w:r>
        <w:t>服务器</w:t>
      </w:r>
      <w:r>
        <w:t xml:space="preserve"> – </w:t>
      </w:r>
      <w:r>
        <w:t>灾难恢复权利</w:t>
      </w:r>
      <w:bookmarkEnd w:id="368"/>
    </w:p>
    <w:p w14:paraId="4D1DADD3" w14:textId="77777777" w:rsidR="00073D09" w:rsidRDefault="00F649B5">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06A260C8" w14:textId="77777777" w:rsidR="00073D09" w:rsidRDefault="00073D09">
      <w:pPr>
        <w:pStyle w:val="ProductList-Body"/>
      </w:pPr>
    </w:p>
    <w:p w14:paraId="1E678611" w14:textId="77777777" w:rsidR="00073D09" w:rsidRDefault="00F649B5">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048EF081" w14:textId="77777777" w:rsidR="00073D09" w:rsidRDefault="00F649B5">
      <w:pPr>
        <w:pStyle w:val="ProductList-Bullet"/>
        <w:numPr>
          <w:ilvl w:val="0"/>
          <w:numId w:val="44"/>
        </w:numPr>
      </w:pPr>
      <w:r>
        <w:t>在每隔九十</w:t>
      </w:r>
      <w:r>
        <w:t xml:space="preserve"> (90) </w:t>
      </w:r>
      <w:r>
        <w:t>天进行一次的一周内灾难恢复测试的短暂期间；</w:t>
      </w:r>
    </w:p>
    <w:p w14:paraId="7AAD2C6C" w14:textId="77777777" w:rsidR="00073D09" w:rsidRDefault="00F649B5">
      <w:pPr>
        <w:pStyle w:val="ProductList-Bullet"/>
        <w:numPr>
          <w:ilvl w:val="0"/>
          <w:numId w:val="44"/>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608E27D7" w14:textId="77777777" w:rsidR="00073D09" w:rsidRDefault="00F649B5">
      <w:pPr>
        <w:pStyle w:val="ProductList-Bullet"/>
        <w:numPr>
          <w:ilvl w:val="0"/>
          <w:numId w:val="44"/>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489B3FA4" w14:textId="77777777" w:rsidR="00073D09" w:rsidRDefault="00073D09">
      <w:pPr>
        <w:pStyle w:val="ProductList-Body"/>
      </w:pPr>
    </w:p>
    <w:p w14:paraId="06E55CEF" w14:textId="77777777" w:rsidR="00073D09" w:rsidRDefault="00F649B5">
      <w:pPr>
        <w:pStyle w:val="ProductList-Body"/>
      </w:pPr>
      <w:r>
        <w:t>为了在使用软件期间享有灾难恢复权利，客户必须遵守以下条款：</w:t>
      </w:r>
    </w:p>
    <w:p w14:paraId="282AF4F3" w14:textId="77777777" w:rsidR="00073D09" w:rsidRDefault="00F649B5">
      <w:pPr>
        <w:pStyle w:val="ProductList-Bullet"/>
        <w:numPr>
          <w:ilvl w:val="0"/>
          <w:numId w:val="45"/>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14:paraId="1303C3A1" w14:textId="77777777" w:rsidR="00073D09" w:rsidRDefault="00F649B5">
      <w:pPr>
        <w:pStyle w:val="ProductList-Bullet"/>
        <w:numPr>
          <w:ilvl w:val="0"/>
          <w:numId w:val="4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r>
        <w:t xml:space="preserve"> </w:t>
      </w:r>
    </w:p>
    <w:p w14:paraId="1274B78E" w14:textId="77777777" w:rsidR="00073D09" w:rsidRDefault="00F649B5">
      <w:pPr>
        <w:pStyle w:val="ProductList-Bullet"/>
        <w:numPr>
          <w:ilvl w:val="0"/>
          <w:numId w:val="4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 </w:t>
      </w:r>
    </w:p>
    <w:p w14:paraId="22B281AD" w14:textId="77777777" w:rsidR="00073D09" w:rsidRDefault="00F649B5">
      <w:pPr>
        <w:pStyle w:val="ProductList-Bullet"/>
        <w:numPr>
          <w:ilvl w:val="1"/>
          <w:numId w:val="4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 </w:t>
      </w:r>
    </w:p>
    <w:p w14:paraId="3525A171" w14:textId="77777777" w:rsidR="00073D09" w:rsidRDefault="00F649B5">
      <w:pPr>
        <w:pStyle w:val="ProductList-Bullet"/>
        <w:numPr>
          <w:ilvl w:val="1"/>
          <w:numId w:val="4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7FAF2C7C" w14:textId="77777777" w:rsidR="00073D09" w:rsidRDefault="00F649B5">
      <w:pPr>
        <w:pStyle w:val="ProductList-Body"/>
        <w:ind w:left="1080"/>
      </w:pPr>
      <w:r>
        <w:t xml:space="preserve">- </w:t>
      </w:r>
      <w:r>
        <w:t>运行硬件虚拟化软件，如</w:t>
      </w:r>
      <w:r>
        <w:t xml:space="preserve"> Hyper-V</w:t>
      </w:r>
      <w:r>
        <w:t>、</w:t>
      </w:r>
    </w:p>
    <w:p w14:paraId="7E4A9957" w14:textId="77777777" w:rsidR="00073D09" w:rsidRDefault="00F649B5">
      <w:pPr>
        <w:pStyle w:val="ProductList-Body"/>
        <w:ind w:left="1080"/>
      </w:pPr>
      <w:r>
        <w:t xml:space="preserve">- </w:t>
      </w:r>
      <w:r>
        <w:t>提供硬件虚拟化服务、</w:t>
      </w:r>
    </w:p>
    <w:p w14:paraId="0EE98808" w14:textId="77777777" w:rsidR="00073D09" w:rsidRDefault="00F649B5">
      <w:pPr>
        <w:pStyle w:val="ProductList-Body"/>
        <w:ind w:left="1080"/>
      </w:pPr>
      <w:r>
        <w:t xml:space="preserve">- </w:t>
      </w:r>
      <w:r>
        <w:t>运行软件代理以管理硬件虚拟化软件、</w:t>
      </w:r>
    </w:p>
    <w:p w14:paraId="30146443" w14:textId="77777777" w:rsidR="00073D09" w:rsidRDefault="00F649B5">
      <w:pPr>
        <w:pStyle w:val="ProductList-Body"/>
        <w:ind w:left="1080"/>
      </w:pPr>
      <w:r>
        <w:t xml:space="preserve">- </w:t>
      </w:r>
      <w:r>
        <w:t>充当复制目标、</w:t>
      </w:r>
    </w:p>
    <w:p w14:paraId="19573183" w14:textId="77777777" w:rsidR="00073D09" w:rsidRDefault="00F649B5">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411339E5" w14:textId="77777777" w:rsidR="00073D09" w:rsidRDefault="00F649B5">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19A0CEBA" w14:textId="77777777" w:rsidR="00073D09" w:rsidRDefault="00F649B5">
      <w:pPr>
        <w:pStyle w:val="ProductList-Body"/>
        <w:ind w:left="1080"/>
      </w:pPr>
      <w:r>
        <w:t xml:space="preserve">- </w:t>
      </w:r>
      <w:r>
        <w:t>运行如上所述的灾难恢复工作负荷。</w:t>
      </w:r>
    </w:p>
    <w:p w14:paraId="49276274" w14:textId="77777777" w:rsidR="00073D09" w:rsidRDefault="00F649B5">
      <w:pPr>
        <w:pStyle w:val="ProductList-Bullet"/>
        <w:numPr>
          <w:ilvl w:val="1"/>
          <w:numId w:val="4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14:paraId="06F8CE6A" w14:textId="77777777" w:rsidR="00073D09" w:rsidRDefault="00F649B5">
      <w:pPr>
        <w:pStyle w:val="ProductList-Bullet"/>
        <w:numPr>
          <w:ilvl w:val="0"/>
          <w:numId w:val="46"/>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r>
        <w:t xml:space="preserve"> </w:t>
      </w:r>
    </w:p>
    <w:p w14:paraId="12137CEC" w14:textId="77777777" w:rsidR="00073D09" w:rsidRDefault="00F649B5">
      <w:pPr>
        <w:pStyle w:val="ProductList-Bullet"/>
        <w:numPr>
          <w:ilvl w:val="0"/>
          <w:numId w:val="46"/>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r>
        <w:t xml:space="preserve"> </w:t>
      </w:r>
    </w:p>
    <w:p w14:paraId="10AC16FF" w14:textId="77777777" w:rsidR="00073D09" w:rsidRDefault="00F649B5">
      <w:pPr>
        <w:pStyle w:val="ProductList-Bullet"/>
        <w:numPr>
          <w:ilvl w:val="0"/>
          <w:numId w:val="46"/>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r>
        <w:t xml:space="preserve"> </w:t>
      </w:r>
    </w:p>
    <w:p w14:paraId="34FADD06" w14:textId="77777777" w:rsidR="00073D09" w:rsidRDefault="00F649B5">
      <w:pPr>
        <w:pStyle w:val="ProductList-Bullet"/>
        <w:numPr>
          <w:ilvl w:val="0"/>
          <w:numId w:val="46"/>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16FE055A" w14:textId="77777777" w:rsidR="00073D09" w:rsidRDefault="00073D09">
      <w:pPr>
        <w:pStyle w:val="ProductList-Body"/>
      </w:pPr>
    </w:p>
    <w:p w14:paraId="2A1FFCD4" w14:textId="77777777" w:rsidR="00073D09" w:rsidRDefault="00F649B5">
      <w:pPr>
        <w:pStyle w:val="ProductList-ClauseHeading"/>
      </w:pPr>
      <w:bookmarkStart w:id="369" w:name="_Sec589"/>
      <w:r>
        <w:t>许可移动性</w:t>
      </w:r>
      <w:bookmarkEnd w:id="369"/>
    </w:p>
    <w:p w14:paraId="28330E29" w14:textId="77777777" w:rsidR="00073D09" w:rsidRDefault="00F649B5">
      <w:pPr>
        <w:pStyle w:val="ProductList-SubClauseHeading"/>
      </w:pPr>
      <w:r>
        <w:t>服务器场间的许可移动性</w:t>
      </w:r>
    </w:p>
    <w:p w14:paraId="49B2F6C3" w14:textId="77777777" w:rsidR="00073D09" w:rsidRDefault="00F649B5">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重新分配给位于同一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71B175B2" w14:textId="77777777" w:rsidR="00073D09" w:rsidRDefault="00073D09">
      <w:pPr>
        <w:pStyle w:val="ProductList-BodyIndented"/>
      </w:pPr>
    </w:p>
    <w:p w14:paraId="3FFD2C38" w14:textId="77777777" w:rsidR="00073D09" w:rsidRDefault="00F649B5">
      <w:pPr>
        <w:pStyle w:val="ProductList-SubClauseHeading"/>
      </w:pPr>
      <w:r>
        <w:t>通过软件保障实现的许可移动性</w:t>
      </w:r>
    </w:p>
    <w:p w14:paraId="6E96323D" w14:textId="77777777" w:rsidR="00073D09" w:rsidRDefault="00F649B5">
      <w:pPr>
        <w:pStyle w:val="ProductList-BodyIndented"/>
      </w:pPr>
      <w:r>
        <w:t>依据通过软件保障获得的许可移动性，客户可以将已指定为具有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下的许可软件（具有有效软件保障范围）移动到第三方共享服务器，受以下要求约束。在通过软件保障获得的许可移动性权利下，不得同时使用用于自托管的产品。</w:t>
      </w:r>
    </w:p>
    <w:p w14:paraId="13123C75" w14:textId="77777777" w:rsidR="00073D09" w:rsidRDefault="00073D09">
      <w:pPr>
        <w:pStyle w:val="ProductList-BodyIndented"/>
      </w:pPr>
    </w:p>
    <w:p w14:paraId="3DA6165E" w14:textId="77777777" w:rsidR="00073D09" w:rsidRDefault="00F649B5">
      <w:pPr>
        <w:pStyle w:val="ProductList-SubSubClauseHeading"/>
      </w:pPr>
      <w:r>
        <w:t>允许使用：</w:t>
      </w:r>
    </w:p>
    <w:p w14:paraId="27B4E107" w14:textId="77777777" w:rsidR="00073D09" w:rsidRDefault="00F649B5">
      <w:pPr>
        <w:pStyle w:val="ProductList-BodyIndented2"/>
      </w:pPr>
      <w:r>
        <w:t>有了通过软件保障获得的许可移动性，客户可以：</w:t>
      </w:r>
    </w:p>
    <w:p w14:paraId="61298AF4" w14:textId="77777777" w:rsidR="00073D09" w:rsidRDefault="00F649B5">
      <w:pPr>
        <w:pStyle w:val="ProductList-Bullet"/>
        <w:numPr>
          <w:ilvl w:val="2"/>
          <w:numId w:val="47"/>
        </w:numPr>
      </w:pPr>
      <w:r>
        <w:t>在第三方共享服务器上运行许可软件；</w:t>
      </w:r>
    </w:p>
    <w:p w14:paraId="11C4A270" w14:textId="77777777" w:rsidR="00073D09" w:rsidRDefault="00F649B5">
      <w:pPr>
        <w:pStyle w:val="ProductList-Bullet"/>
        <w:numPr>
          <w:ilvl w:val="2"/>
          <w:numId w:val="47"/>
        </w:numPr>
      </w:pPr>
      <w:r>
        <w:t>在访问许可下，或者在允许访问产品的用户和设备</w:t>
      </w:r>
      <w:r>
        <w:t xml:space="preserve"> SL </w:t>
      </w:r>
      <w:r>
        <w:t>下访问该软件；</w:t>
      </w:r>
    </w:p>
    <w:p w14:paraId="3F985677" w14:textId="77777777" w:rsidR="00073D09" w:rsidRDefault="00F649B5">
      <w:pPr>
        <w:pStyle w:val="ProductList-Bullet"/>
        <w:numPr>
          <w:ilvl w:val="2"/>
          <w:numId w:val="47"/>
        </w:numPr>
      </w:pPr>
      <w:r>
        <w:t>在第三方共享服务器上管理其使用的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5239DA69" w14:textId="77777777" w:rsidR="00073D09" w:rsidRDefault="00F649B5">
      <w:pPr>
        <w:pStyle w:val="ProductList-Bullet"/>
        <w:numPr>
          <w:ilvl w:val="2"/>
          <w:numId w:val="47"/>
        </w:numPr>
      </w:pPr>
      <w:r>
        <w:t>通过使用在第三方共享服务器上运行的软件，来管理在服务器上使用的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07CDD6B" w14:textId="77777777" w:rsidR="00073D09" w:rsidRDefault="00073D09">
      <w:pPr>
        <w:pStyle w:val="ProductList-BodyIndented2"/>
      </w:pPr>
    </w:p>
    <w:p w14:paraId="2146FB3C" w14:textId="77777777" w:rsidR="00073D09" w:rsidRDefault="00F649B5">
      <w:pPr>
        <w:pStyle w:val="ProductList-SubSubClauseHeading"/>
      </w:pPr>
      <w:r>
        <w:t>要求：</w:t>
      </w:r>
    </w:p>
    <w:p w14:paraId="3B20EA77" w14:textId="77777777" w:rsidR="00073D09" w:rsidRDefault="00F649B5">
      <w:pPr>
        <w:pStyle w:val="ProductList-BodyIndented2"/>
      </w:pPr>
      <w:r>
        <w:t>要使用</w:t>
      </w:r>
      <w:r>
        <w:t>“</w:t>
      </w:r>
      <w:r>
        <w:t>通过软件保障获得的许可移动性</w:t>
      </w:r>
      <w:r>
        <w:t>”</w:t>
      </w:r>
      <w:r>
        <w:t>，客户必须：</w:t>
      </w:r>
    </w:p>
    <w:p w14:paraId="78CF9D83" w14:textId="77777777" w:rsidR="00073D09" w:rsidRDefault="00F649B5">
      <w:pPr>
        <w:pStyle w:val="ProductList-Bullet"/>
        <w:numPr>
          <w:ilvl w:val="2"/>
          <w:numId w:val="48"/>
        </w:numPr>
      </w:pPr>
      <w:r>
        <w:t>仅出于自身的用途和权益在第三方共享服务器上运行许可软件以及管理其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FDA92F7" w14:textId="77777777" w:rsidR="00073D09" w:rsidRDefault="00F649B5">
      <w:pPr>
        <w:pStyle w:val="ProductList-Bullet"/>
        <w:numPr>
          <w:ilvl w:val="2"/>
          <w:numId w:val="48"/>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0F44E89F" w14:textId="77777777" w:rsidR="00073D09" w:rsidRDefault="00F649B5">
      <w:pPr>
        <w:pStyle w:val="ProductList-Bullet"/>
        <w:numPr>
          <w:ilvl w:val="2"/>
          <w:numId w:val="48"/>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14:paraId="619CDBE6" w14:textId="77777777" w:rsidR="00073D09" w:rsidRDefault="00073D09">
      <w:pPr>
        <w:pStyle w:val="ProductList-SubSubClauseHeading"/>
      </w:pPr>
    </w:p>
    <w:p w14:paraId="59ACF2FA" w14:textId="77777777" w:rsidR="00073D09" w:rsidRDefault="00F649B5">
      <w:pPr>
        <w:pStyle w:val="ProductList-BodyIndented2"/>
      </w:pPr>
      <w:r>
        <w:t>客户可以将许可软件从第三方的共享服务器移回到其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或者另一个第三方共享服务器，但间隔时间不能太短（即两次分配的日期间隔不得少于九十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中的第三方共享服务器移至其另一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对共享的第三方服务器具有不同的使用权利，情况如下所述：</w:t>
      </w:r>
    </w:p>
    <w:tbl>
      <w:tblPr>
        <w:tblStyle w:val="PURTable1"/>
        <w:tblW w:w="0" w:type="dxa"/>
        <w:tblLook w:val="04A0" w:firstRow="1" w:lastRow="0" w:firstColumn="1" w:lastColumn="0" w:noHBand="0" w:noVBand="1"/>
      </w:tblPr>
      <w:tblGrid>
        <w:gridCol w:w="2455"/>
        <w:gridCol w:w="2535"/>
        <w:gridCol w:w="2525"/>
        <w:gridCol w:w="2555"/>
      </w:tblGrid>
      <w:tr w:rsidR="00073D09" w14:paraId="309A28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F2344A" w14:textId="77777777" w:rsidR="00073D09" w:rsidRDefault="00F649B5">
            <w:pPr>
              <w:pStyle w:val="ProductList-TableBody"/>
            </w:pPr>
            <w:r>
              <w:rPr>
                <w:color w:val="FFFFFF"/>
              </w:rPr>
              <w:t>许可模式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CCE210" w14:textId="77777777" w:rsidR="00073D09" w:rsidRDefault="00F649B5">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0937DD" w14:textId="77777777" w:rsidR="00073D09" w:rsidRDefault="00F649B5">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B0C7AB" w14:textId="77777777" w:rsidR="00073D09" w:rsidRDefault="00F649B5">
            <w:pPr>
              <w:pStyle w:val="ProductList-TableBody"/>
            </w:pPr>
            <w:r>
              <w:rPr>
                <w:color w:val="FFFFFF"/>
              </w:rPr>
              <w:t>允许的数量：</w:t>
            </w:r>
          </w:p>
          <w:p w14:paraId="23E8AF4F" w14:textId="77777777" w:rsidR="00073D09" w:rsidRDefault="00F649B5">
            <w:pPr>
              <w:pStyle w:val="ProductList-TableBody"/>
            </w:pPr>
            <w:r>
              <w:rPr>
                <w:color w:val="FFFFFF"/>
              </w:rPr>
              <w:t>每许可允许的</w:t>
            </w:r>
            <w:r>
              <w:rPr>
                <w:color w:val="FFFFFF"/>
              </w:rPr>
              <w:t xml:space="preserve"> OSE </w:t>
            </w:r>
            <w:r>
              <w:rPr>
                <w:color w:val="FFFFFF"/>
              </w:rPr>
              <w:t>数或每许可允许的内核数</w:t>
            </w:r>
          </w:p>
        </w:tc>
      </w:tr>
      <w:tr w:rsidR="00073D09" w14:paraId="36F737A2" w14:textId="77777777">
        <w:tc>
          <w:tcPr>
            <w:tcW w:w="2940" w:type="dxa"/>
            <w:tcBorders>
              <w:top w:val="single" w:sz="4" w:space="0" w:color="000000"/>
              <w:left w:val="single" w:sz="4" w:space="0" w:color="000000"/>
              <w:bottom w:val="single" w:sz="4" w:space="0" w:color="000000"/>
              <w:right w:val="single" w:sz="4" w:space="0" w:color="000000"/>
            </w:tcBorders>
          </w:tcPr>
          <w:p w14:paraId="250D459F" w14:textId="77777777" w:rsidR="00073D09" w:rsidRDefault="00F649B5">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14:paraId="0934B9CF" w14:textId="77777777" w:rsidR="00073D09" w:rsidRDefault="00F649B5">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46C8F3E5" w14:textId="77777777" w:rsidR="00073D09" w:rsidRDefault="00F649B5">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26416CCA" w14:textId="77777777" w:rsidR="00073D09" w:rsidRDefault="00F649B5">
            <w:pPr>
              <w:pStyle w:val="ProductList-TableBody"/>
            </w:pPr>
            <w:r>
              <w:t xml:space="preserve">1 </w:t>
            </w:r>
            <w:r>
              <w:t>个</w:t>
            </w:r>
            <w:r>
              <w:t xml:space="preserve"> OSE/</w:t>
            </w:r>
            <w:r>
              <w:t>许可</w:t>
            </w:r>
          </w:p>
        </w:tc>
      </w:tr>
      <w:tr w:rsidR="00073D09" w14:paraId="0B592038" w14:textId="77777777">
        <w:tc>
          <w:tcPr>
            <w:tcW w:w="2940" w:type="dxa"/>
            <w:tcBorders>
              <w:top w:val="single" w:sz="4" w:space="0" w:color="000000"/>
              <w:left w:val="single" w:sz="4" w:space="0" w:color="000000"/>
              <w:bottom w:val="single" w:sz="4" w:space="0" w:color="000000"/>
              <w:right w:val="single" w:sz="4" w:space="0" w:color="000000"/>
            </w:tcBorders>
          </w:tcPr>
          <w:p w14:paraId="451E08CF" w14:textId="77777777" w:rsidR="00073D09" w:rsidRDefault="00F649B5">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14:paraId="2C44C790" w14:textId="77777777" w:rsidR="00073D09" w:rsidRDefault="00F649B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5A8BB66" w14:textId="77777777" w:rsidR="00073D09" w:rsidRDefault="00F649B5">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152A1AF7" w14:textId="77777777" w:rsidR="00073D09" w:rsidRDefault="00F649B5">
            <w:pPr>
              <w:pStyle w:val="ProductList-TableBody"/>
            </w:pPr>
            <w:r>
              <w:t xml:space="preserve">1 </w:t>
            </w:r>
            <w:r>
              <w:t>个</w:t>
            </w:r>
            <w:r>
              <w:t xml:space="preserve"> OSE/</w:t>
            </w:r>
            <w:r>
              <w:t>许可</w:t>
            </w:r>
          </w:p>
        </w:tc>
      </w:tr>
      <w:tr w:rsidR="00073D09" w14:paraId="4E871430" w14:textId="77777777">
        <w:tc>
          <w:tcPr>
            <w:tcW w:w="2940" w:type="dxa"/>
            <w:tcBorders>
              <w:top w:val="single" w:sz="4" w:space="0" w:color="000000"/>
              <w:left w:val="single" w:sz="4" w:space="0" w:color="000000"/>
              <w:bottom w:val="single" w:sz="4" w:space="0" w:color="000000"/>
              <w:right w:val="single" w:sz="4" w:space="0" w:color="000000"/>
            </w:tcBorders>
          </w:tcPr>
          <w:p w14:paraId="7535B771" w14:textId="77777777" w:rsidR="00073D09" w:rsidRDefault="00F649B5">
            <w:pPr>
              <w:pStyle w:val="ProductList-TableBody"/>
            </w:pPr>
            <w:r>
              <w:t>每内核</w:t>
            </w:r>
          </w:p>
        </w:tc>
        <w:tc>
          <w:tcPr>
            <w:tcW w:w="2940" w:type="dxa"/>
            <w:tcBorders>
              <w:top w:val="single" w:sz="4" w:space="0" w:color="000000"/>
              <w:left w:val="single" w:sz="4" w:space="0" w:color="000000"/>
              <w:bottom w:val="single" w:sz="4" w:space="0" w:color="000000"/>
              <w:right w:val="single" w:sz="4" w:space="0" w:color="000000"/>
            </w:tcBorders>
          </w:tcPr>
          <w:p w14:paraId="28CB659C" w14:textId="77777777" w:rsidR="00073D09" w:rsidRDefault="00F649B5">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1E05D961" w14:textId="77777777" w:rsidR="00073D09" w:rsidRDefault="00F649B5">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6171318F" w14:textId="77777777" w:rsidR="00073D09" w:rsidRDefault="00F649B5">
            <w:pPr>
              <w:pStyle w:val="ProductList-TableBody"/>
            </w:pPr>
            <w:r>
              <w:t>一个虚拟内核（受产品使用权利（包括每个</w:t>
            </w:r>
            <w:r>
              <w:t xml:space="preserve"> OSE </w:t>
            </w:r>
            <w:r>
              <w:t>最少</w:t>
            </w:r>
            <w:r>
              <w:t xml:space="preserve"> 4 </w:t>
            </w:r>
            <w:r>
              <w:t>个内核的要求）的约束）</w:t>
            </w:r>
          </w:p>
        </w:tc>
      </w:tr>
      <w:tr w:rsidR="00073D09" w14:paraId="6BC874C2" w14:textId="77777777">
        <w:tc>
          <w:tcPr>
            <w:tcW w:w="2940" w:type="dxa"/>
            <w:tcBorders>
              <w:top w:val="single" w:sz="4" w:space="0" w:color="000000"/>
              <w:left w:val="single" w:sz="4" w:space="0" w:color="000000"/>
              <w:bottom w:val="single" w:sz="4" w:space="0" w:color="000000"/>
              <w:right w:val="single" w:sz="4" w:space="0" w:color="000000"/>
            </w:tcBorders>
          </w:tcPr>
          <w:p w14:paraId="2F1E5C17" w14:textId="77777777" w:rsidR="00073D09" w:rsidRDefault="00F649B5">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14:paraId="3ABFB25A" w14:textId="77777777" w:rsidR="00073D09" w:rsidRDefault="00F649B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729F1EC" w14:textId="77777777" w:rsidR="00073D09" w:rsidRDefault="00F649B5">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4F32D2A9" w14:textId="77777777" w:rsidR="00073D09" w:rsidRDefault="00F649B5">
            <w:pPr>
              <w:pStyle w:val="ProductList-TableBody"/>
            </w:pPr>
            <w:r>
              <w:t xml:space="preserve">2 </w:t>
            </w:r>
            <w:r>
              <w:t>个管理的</w:t>
            </w:r>
            <w:r>
              <w:t xml:space="preserve"> OSE/</w:t>
            </w:r>
            <w:r>
              <w:t>许可</w:t>
            </w:r>
          </w:p>
        </w:tc>
      </w:tr>
      <w:tr w:rsidR="00073D09" w14:paraId="526817D7" w14:textId="77777777">
        <w:tc>
          <w:tcPr>
            <w:tcW w:w="2940" w:type="dxa"/>
            <w:tcBorders>
              <w:top w:val="single" w:sz="4" w:space="0" w:color="000000"/>
              <w:left w:val="single" w:sz="4" w:space="0" w:color="000000"/>
              <w:bottom w:val="single" w:sz="4" w:space="0" w:color="000000"/>
              <w:right w:val="single" w:sz="4" w:space="0" w:color="000000"/>
            </w:tcBorders>
          </w:tcPr>
          <w:p w14:paraId="04342EBE" w14:textId="77777777" w:rsidR="00073D09" w:rsidRDefault="00F649B5">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14:paraId="60F1D0AA" w14:textId="77777777" w:rsidR="00073D09" w:rsidRDefault="00F649B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7DEF8F4" w14:textId="77777777" w:rsidR="00073D09" w:rsidRDefault="00F649B5">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00017166" w14:textId="77777777" w:rsidR="00073D09" w:rsidRDefault="00F649B5">
            <w:pPr>
              <w:pStyle w:val="ProductList-TableBody"/>
            </w:pPr>
            <w:r>
              <w:t xml:space="preserve">10 </w:t>
            </w:r>
            <w:r>
              <w:t>个管理的</w:t>
            </w:r>
            <w:r>
              <w:t xml:space="preserve"> OSE/</w:t>
            </w:r>
            <w:r>
              <w:t>许可</w:t>
            </w:r>
          </w:p>
        </w:tc>
      </w:tr>
    </w:tbl>
    <w:p w14:paraId="7E677F60" w14:textId="77777777" w:rsidR="00073D09" w:rsidRDefault="00073D09">
      <w:pPr>
        <w:pStyle w:val="ProductList-BodyIndented2"/>
      </w:pPr>
    </w:p>
    <w:p w14:paraId="638E7FA2" w14:textId="77777777" w:rsidR="00073D09" w:rsidRDefault="00073D09">
      <w:pPr>
        <w:pStyle w:val="ProductList-BodyIndented2"/>
      </w:pPr>
    </w:p>
    <w:p w14:paraId="6CC34A22" w14:textId="77777777" w:rsidR="00073D09" w:rsidRDefault="00F649B5">
      <w:pPr>
        <w:pStyle w:val="ProductList-ClauseHeading"/>
      </w:pPr>
      <w:bookmarkStart w:id="370" w:name="_Sec590"/>
      <w:r>
        <w:t>服务器</w:t>
      </w:r>
      <w:r>
        <w:t xml:space="preserve"> – </w:t>
      </w:r>
      <w:r>
        <w:t>自托管应用程序</w:t>
      </w:r>
      <w:bookmarkEnd w:id="370"/>
    </w:p>
    <w:p w14:paraId="1AFFE3DA" w14:textId="77777777" w:rsidR="00073D09" w:rsidRDefault="00F649B5">
      <w:pPr>
        <w:pStyle w:val="ProductList-Body"/>
      </w:pPr>
      <w:r>
        <w:t>自托管应用程序是指适用于自托管权利的那些产品。</w:t>
      </w:r>
    </w:p>
    <w:p w14:paraId="65D4F271" w14:textId="77777777" w:rsidR="00073D09" w:rsidRDefault="00073D09">
      <w:pPr>
        <w:pStyle w:val="ProductList-Body"/>
      </w:pPr>
    </w:p>
    <w:p w14:paraId="3565C77F" w14:textId="77777777" w:rsidR="00073D09" w:rsidRDefault="00F649B5">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1CA322F0" w14:textId="77777777" w:rsidR="00073D09" w:rsidRDefault="00073D09">
      <w:pPr>
        <w:pStyle w:val="ProductList-Body"/>
      </w:pPr>
    </w:p>
    <w:p w14:paraId="398015D3" w14:textId="77777777" w:rsidR="00073D09" w:rsidRDefault="00F649B5">
      <w:pPr>
        <w:pStyle w:val="ProductList-SubClauseHeading"/>
      </w:pPr>
      <w:r>
        <w:t>要求</w:t>
      </w:r>
    </w:p>
    <w:p w14:paraId="01D201D1" w14:textId="77777777" w:rsidR="00073D09" w:rsidRDefault="00F649B5">
      <w:pPr>
        <w:pStyle w:val="ProductList-BodyIndented"/>
      </w:pPr>
      <w:r>
        <w:t>客户必须为以下各项获得必需的微软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09C714F" w14:textId="77777777" w:rsidR="00073D09" w:rsidRDefault="00F649B5">
      <w:pPr>
        <w:pStyle w:val="ProductList-Bullet"/>
        <w:numPr>
          <w:ilvl w:val="1"/>
          <w:numId w:val="49"/>
        </w:numPr>
      </w:pPr>
      <w:r>
        <w:t>作为统一解决方案的一部分运行的自托管应用程序；以及</w:t>
      </w:r>
    </w:p>
    <w:p w14:paraId="3CB3E15B" w14:textId="77777777" w:rsidR="00073D09" w:rsidRDefault="00F649B5">
      <w:pPr>
        <w:pStyle w:val="ProductList-Bullet"/>
        <w:numPr>
          <w:ilvl w:val="1"/>
          <w:numId w:val="49"/>
        </w:numPr>
      </w:pPr>
      <w:r>
        <w:t>用于向外部用户（请参阅词汇表的</w:t>
      </w:r>
      <w:r>
        <w:t>“</w:t>
      </w:r>
      <w:r>
        <w:t>定义</w:t>
      </w:r>
      <w:r>
        <w:t>”</w:t>
      </w:r>
      <w:r>
        <w:t>部分）提供统一解决方案的所有访问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BD941FD" w14:textId="77777777" w:rsidR="00073D09" w:rsidRDefault="00073D09">
      <w:pPr>
        <w:pStyle w:val="ProductList-BodyIndented"/>
      </w:pPr>
    </w:p>
    <w:p w14:paraId="38C57043" w14:textId="77777777" w:rsidR="00073D09" w:rsidRDefault="00F649B5">
      <w:pPr>
        <w:pStyle w:val="ProductList-BodyIndented"/>
      </w:pPr>
      <w:r>
        <w:t>所有用于创建和提供统一解决方案的微软软件必须：</w:t>
      </w:r>
    </w:p>
    <w:p w14:paraId="09707CA8" w14:textId="77777777" w:rsidR="00073D09" w:rsidRDefault="00F649B5">
      <w:pPr>
        <w:pStyle w:val="ProductList-Bullet"/>
        <w:numPr>
          <w:ilvl w:val="1"/>
          <w:numId w:val="50"/>
        </w:numPr>
      </w:pPr>
      <w:r>
        <w:t>通过批量许可计划获得许可；以及</w:t>
      </w:r>
    </w:p>
    <w:p w14:paraId="3B6AE2FE" w14:textId="77777777" w:rsidR="00073D09" w:rsidRDefault="00F649B5">
      <w:pPr>
        <w:pStyle w:val="ProductList-Bullet"/>
        <w:numPr>
          <w:ilvl w:val="1"/>
          <w:numId w:val="50"/>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14:paraId="0E92F953" w14:textId="77777777" w:rsidR="00073D09" w:rsidRDefault="00073D09">
      <w:pPr>
        <w:pStyle w:val="ProductList-BodyIndented"/>
      </w:pPr>
    </w:p>
    <w:p w14:paraId="3773B0D5" w14:textId="77777777" w:rsidR="00073D09" w:rsidRDefault="00F649B5">
      <w:pPr>
        <w:pStyle w:val="ProductList-BodyIndented"/>
      </w:pPr>
      <w:r>
        <w:t>客户的软件必须：</w:t>
      </w:r>
    </w:p>
    <w:p w14:paraId="6C53A063" w14:textId="77777777" w:rsidR="00073D09" w:rsidRDefault="00F649B5">
      <w:pPr>
        <w:pStyle w:val="ProductList-Bullet"/>
        <w:numPr>
          <w:ilvl w:val="1"/>
          <w:numId w:val="5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5F3CDAF7" w14:textId="77777777" w:rsidR="00073D09" w:rsidRDefault="00F649B5">
      <w:pPr>
        <w:pStyle w:val="ProductList-Bullet"/>
        <w:numPr>
          <w:ilvl w:val="1"/>
          <w:numId w:val="51"/>
        </w:numPr>
      </w:pPr>
      <w:r>
        <w:t>是统一解决方案的主要服务和</w:t>
      </w:r>
      <w:r>
        <w:t>/</w:t>
      </w:r>
      <w:r>
        <w:t>或应用程序，不允许通过统一解决方案的任何终端用户直接访问自托管应用程序；</w:t>
      </w:r>
    </w:p>
    <w:p w14:paraId="3CA9303D" w14:textId="77777777" w:rsidR="00073D09" w:rsidRDefault="00F649B5">
      <w:pPr>
        <w:pStyle w:val="ProductList-Bullet"/>
        <w:numPr>
          <w:ilvl w:val="1"/>
          <w:numId w:val="51"/>
        </w:numPr>
      </w:pPr>
      <w:r>
        <w:t>通过</w:t>
      </w:r>
      <w:r>
        <w:t xml:space="preserve"> Internet</w:t>
      </w:r>
      <w:r>
        <w:t>、电话网络或专有网络由专供客户使用的物理服务器提交给最终用户，并且由客户或第三方（非统一解决方案的最终用户）进行日常控制和管理（统一解决方案不得加载到最终用户的设备上）；以及</w:t>
      </w:r>
    </w:p>
    <w:p w14:paraId="41AC6D53" w14:textId="77777777" w:rsidR="00073D09" w:rsidRDefault="00F649B5">
      <w:pPr>
        <w:pStyle w:val="ProductList-Bullet"/>
        <w:numPr>
          <w:ilvl w:val="1"/>
          <w:numId w:val="51"/>
        </w:numPr>
      </w:pPr>
      <w:r>
        <w:t>由客户拥有，而不是由客户许可，但客户的软件可以包括非实质性第三方软件，该第三方软件可能是嵌入在软件中或者是为了支持该软件而运行。</w:t>
      </w:r>
    </w:p>
    <w:p w14:paraId="0EEAE8D7" w14:textId="77777777" w:rsidR="00073D09" w:rsidRDefault="00073D09">
      <w:pPr>
        <w:pStyle w:val="ProductList-BodyIndented"/>
      </w:pPr>
    </w:p>
    <w:p w14:paraId="64F331DB" w14:textId="77777777" w:rsidR="00073D09" w:rsidRDefault="00F649B5">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0CC8FC6" w14:textId="77777777" w:rsidR="00073D09" w:rsidRDefault="00073D09">
      <w:pPr>
        <w:pStyle w:val="PURBreadcrumb"/>
      </w:pPr>
    </w:p>
    <w:p w14:paraId="22B48A61" w14:textId="77777777" w:rsidR="00073D09" w:rsidRDefault="00F649B5">
      <w:pPr>
        <w:pStyle w:val="ProductList-SectionHeading"/>
        <w:pageBreakBefore/>
      </w:pPr>
      <w:bookmarkStart w:id="371" w:name="_Sec562"/>
      <w:bookmarkEnd w:id="348"/>
      <w:r>
        <w:t>附录</w:t>
      </w:r>
      <w:r>
        <w:t xml:space="preserve"> C – </w:t>
      </w:r>
      <w:r>
        <w:t>专业服务</w:t>
      </w:r>
      <w:r>
        <w:fldChar w:fldCharType="begin"/>
      </w:r>
      <w:r>
        <w:instrText xml:space="preserve"> TC "</w:instrText>
      </w:r>
      <w:bookmarkStart w:id="372" w:name="_Toc431204099"/>
      <w:r>
        <w:instrText>附录</w:instrText>
      </w:r>
      <w:r>
        <w:instrText xml:space="preserve"> C – </w:instrText>
      </w:r>
      <w:r>
        <w:instrText>专业服务</w:instrText>
      </w:r>
      <w:bookmarkEnd w:id="372"/>
      <w:r>
        <w:instrText>" \l 1</w:instrText>
      </w:r>
      <w:r>
        <w:fldChar w:fldCharType="end"/>
      </w:r>
    </w:p>
    <w:p w14:paraId="032D70DA" w14:textId="77777777" w:rsidR="00073D09" w:rsidRDefault="00F649B5">
      <w:pPr>
        <w:pStyle w:val="ProductList-Body"/>
      </w:pPr>
      <w:r>
        <w:t>下面介绍通过微软批量许可获得的专业服务。</w:t>
      </w:r>
    </w:p>
    <w:p w14:paraId="014F04DC" w14:textId="77777777" w:rsidR="00073D09" w:rsidRDefault="00F649B5">
      <w:pPr>
        <w:pStyle w:val="ProductList-Offering1Heading"/>
      </w:pPr>
      <w:bookmarkStart w:id="373" w:name="_Sec565"/>
      <w:r>
        <w:t>微软高级技术支持产品</w:t>
      </w:r>
      <w:bookmarkEnd w:id="373"/>
      <w:r>
        <w:fldChar w:fldCharType="begin"/>
      </w:r>
      <w:r>
        <w:instrText xml:space="preserve"> TC "</w:instrText>
      </w:r>
      <w:bookmarkStart w:id="374" w:name="_Toc431204100"/>
      <w:r>
        <w:instrText>微软高级技术支持产品</w:instrText>
      </w:r>
      <w:bookmarkEnd w:id="374"/>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073D09" w14:paraId="4D72D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7A1F1A" w14:textId="77777777" w:rsidR="00073D09" w:rsidRDefault="00F649B5">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07F53E" w14:textId="77777777" w:rsidR="00073D09" w:rsidRDefault="00F649B5">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58193A" w14:textId="77777777" w:rsidR="00073D09" w:rsidRDefault="00F649B5">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CC8769" w14:textId="77777777" w:rsidR="00073D09" w:rsidRDefault="00F649B5">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73899B" w14:textId="77777777" w:rsidR="00073D09" w:rsidRDefault="00F649B5">
            <w:pPr>
              <w:pStyle w:val="ProductList-TableBody"/>
              <w:jc w:val="center"/>
            </w:pPr>
            <w:r>
              <w:rPr>
                <w:color w:val="FFFFFF"/>
              </w:rPr>
              <w:t>高级以上</w:t>
            </w:r>
          </w:p>
        </w:tc>
      </w:tr>
      <w:tr w:rsidR="00073D09" w14:paraId="02FF6613" w14:textId="77777777">
        <w:tc>
          <w:tcPr>
            <w:tcW w:w="4040" w:type="dxa"/>
            <w:tcBorders>
              <w:top w:val="single" w:sz="4" w:space="0" w:color="000000"/>
              <w:left w:val="single" w:sz="4" w:space="0" w:color="000000"/>
              <w:bottom w:val="single" w:sz="4" w:space="0" w:color="000000"/>
              <w:right w:val="single" w:sz="4" w:space="0" w:color="000000"/>
            </w:tcBorders>
          </w:tcPr>
          <w:p w14:paraId="4AAAF0D9" w14:textId="77777777" w:rsidR="00073D09" w:rsidRDefault="00F649B5">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1AE68143"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9A54F"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7837E"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C50AA" w14:textId="77777777" w:rsidR="00073D09" w:rsidRDefault="00F649B5">
            <w:pPr>
              <w:pStyle w:val="ProductList-TableBody"/>
              <w:jc w:val="center"/>
            </w:pPr>
            <w:r>
              <w:t>X</w:t>
            </w:r>
          </w:p>
        </w:tc>
      </w:tr>
      <w:tr w:rsidR="00073D09" w14:paraId="745E0588" w14:textId="77777777">
        <w:tc>
          <w:tcPr>
            <w:tcW w:w="4040" w:type="dxa"/>
            <w:tcBorders>
              <w:top w:val="single" w:sz="4" w:space="0" w:color="000000"/>
              <w:left w:val="single" w:sz="4" w:space="0" w:color="000000"/>
              <w:bottom w:val="single" w:sz="4" w:space="0" w:color="000000"/>
              <w:right w:val="single" w:sz="4" w:space="0" w:color="000000"/>
            </w:tcBorders>
          </w:tcPr>
          <w:p w14:paraId="1AFB91FD" w14:textId="77777777" w:rsidR="00073D09" w:rsidRDefault="00F649B5">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401C5B66" w14:textId="77777777" w:rsidR="00073D09" w:rsidRDefault="00F649B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1AEB2349" w14:textId="77777777" w:rsidR="00073D09" w:rsidRDefault="00F649B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9B56915" w14:textId="77777777" w:rsidR="00073D09" w:rsidRDefault="00F649B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F8D21FF" w14:textId="77777777" w:rsidR="00073D09" w:rsidRDefault="00F649B5">
            <w:pPr>
              <w:pStyle w:val="ProductList-TableBody"/>
            </w:pPr>
            <w:r>
              <w:t>月度</w:t>
            </w:r>
          </w:p>
        </w:tc>
      </w:tr>
      <w:tr w:rsidR="00073D09" w14:paraId="57830794" w14:textId="77777777">
        <w:tc>
          <w:tcPr>
            <w:tcW w:w="4040" w:type="dxa"/>
            <w:tcBorders>
              <w:top w:val="single" w:sz="4" w:space="0" w:color="000000"/>
              <w:left w:val="single" w:sz="4" w:space="0" w:color="000000"/>
              <w:bottom w:val="single" w:sz="4" w:space="0" w:color="000000"/>
              <w:right w:val="single" w:sz="4" w:space="0" w:color="000000"/>
            </w:tcBorders>
          </w:tcPr>
          <w:p w14:paraId="560720B3" w14:textId="77777777" w:rsidR="00073D09" w:rsidRDefault="00F649B5">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6A7E5B40" w14:textId="77777777" w:rsidR="00073D09" w:rsidRDefault="00F649B5">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C7F997E" w14:textId="77777777" w:rsidR="00073D09" w:rsidRDefault="00F649B5">
            <w:pPr>
              <w:pStyle w:val="ProductList-TableBody"/>
            </w:pPr>
            <w:r>
              <w:t>最多</w:t>
            </w:r>
            <w:r>
              <w:t xml:space="preserve"> 10 </w:t>
            </w:r>
            <w:r>
              <w:t>个小时</w:t>
            </w:r>
          </w:p>
          <w:p w14:paraId="16303830" w14:textId="77777777" w:rsidR="00073D09" w:rsidRDefault="00F649B5">
            <w:pPr>
              <w:pStyle w:val="ProductList-TableBody"/>
            </w:pPr>
            <w:r>
              <w:t xml:space="preserve">+ 1 </w:t>
            </w:r>
            <w:r>
              <w:t>运行状况检查</w:t>
            </w:r>
          </w:p>
          <w:p w14:paraId="52E852DE" w14:textId="77777777" w:rsidR="00073D09" w:rsidRDefault="00F649B5">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35BFE8CA" w14:textId="77777777" w:rsidR="00073D09" w:rsidRDefault="00F649B5">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E525491" w14:textId="77777777" w:rsidR="00073D09" w:rsidRDefault="00F649B5">
            <w:pPr>
              <w:pStyle w:val="ProductList-TableBody"/>
            </w:pPr>
            <w:r>
              <w:t>最多</w:t>
            </w:r>
            <w:r>
              <w:t xml:space="preserve"> 160 </w:t>
            </w:r>
            <w:r>
              <w:t>个小时</w:t>
            </w:r>
          </w:p>
        </w:tc>
      </w:tr>
      <w:tr w:rsidR="00073D09" w14:paraId="7FD0EA19" w14:textId="77777777">
        <w:tc>
          <w:tcPr>
            <w:tcW w:w="4040" w:type="dxa"/>
            <w:tcBorders>
              <w:top w:val="single" w:sz="4" w:space="0" w:color="000000"/>
              <w:left w:val="single" w:sz="4" w:space="0" w:color="000000"/>
              <w:bottom w:val="single" w:sz="4" w:space="0" w:color="000000"/>
              <w:right w:val="single" w:sz="4" w:space="0" w:color="000000"/>
            </w:tcBorders>
          </w:tcPr>
          <w:p w14:paraId="58C6AEDA" w14:textId="77777777" w:rsidR="00073D09" w:rsidRDefault="00F649B5">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592EC539" w14:textId="77777777" w:rsidR="00073D09" w:rsidRDefault="00F649B5">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251085A" w14:textId="77777777" w:rsidR="00073D09" w:rsidRDefault="00F649B5">
            <w:pPr>
              <w:pStyle w:val="ProductList-TableBody"/>
            </w:pPr>
            <w:r>
              <w:t>最多</w:t>
            </w:r>
          </w:p>
        </w:tc>
        <w:tc>
          <w:tcPr>
            <w:tcW w:w="1960" w:type="dxa"/>
            <w:tcBorders>
              <w:top w:val="single" w:sz="4" w:space="0" w:color="000000"/>
              <w:left w:val="single" w:sz="4" w:space="0" w:color="000000"/>
              <w:bottom w:val="single" w:sz="4" w:space="0" w:color="000000"/>
              <w:right w:val="single" w:sz="4" w:space="0" w:color="000000"/>
            </w:tcBorders>
          </w:tcPr>
          <w:p w14:paraId="29BA4D12" w14:textId="77777777" w:rsidR="00073D09" w:rsidRDefault="00F649B5">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B2B866D" w14:textId="77777777" w:rsidR="00073D09" w:rsidRDefault="00F649B5">
            <w:pPr>
              <w:pStyle w:val="ProductList-TableBody"/>
            </w:pPr>
            <w:r>
              <w:t>最多</w:t>
            </w:r>
            <w:r>
              <w:t xml:space="preserve"> 140 </w:t>
            </w:r>
            <w:r>
              <w:t>个小时</w:t>
            </w:r>
          </w:p>
        </w:tc>
      </w:tr>
      <w:tr w:rsidR="00073D09" w14:paraId="6DAA3986" w14:textId="77777777">
        <w:tc>
          <w:tcPr>
            <w:tcW w:w="4040" w:type="dxa"/>
            <w:tcBorders>
              <w:top w:val="single" w:sz="4" w:space="0" w:color="000000"/>
              <w:left w:val="single" w:sz="4" w:space="0" w:color="000000"/>
              <w:bottom w:val="single" w:sz="4" w:space="0" w:color="000000"/>
              <w:right w:val="single" w:sz="4" w:space="0" w:color="000000"/>
            </w:tcBorders>
          </w:tcPr>
          <w:p w14:paraId="0CB1AD82" w14:textId="77777777" w:rsidR="00073D09" w:rsidRDefault="00F649B5">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175A0169"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4E0EC"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5BE63"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5B128" w14:textId="77777777" w:rsidR="00073D09" w:rsidRDefault="00F649B5">
            <w:pPr>
              <w:pStyle w:val="ProductList-TableBody"/>
              <w:jc w:val="center"/>
            </w:pPr>
            <w:r>
              <w:t>X</w:t>
            </w:r>
          </w:p>
        </w:tc>
      </w:tr>
      <w:tr w:rsidR="00073D09" w14:paraId="19979F72" w14:textId="77777777">
        <w:tc>
          <w:tcPr>
            <w:tcW w:w="4040" w:type="dxa"/>
            <w:tcBorders>
              <w:top w:val="single" w:sz="4" w:space="0" w:color="000000"/>
              <w:left w:val="single" w:sz="4" w:space="0" w:color="000000"/>
              <w:bottom w:val="single" w:sz="4" w:space="0" w:color="000000"/>
              <w:right w:val="single" w:sz="4" w:space="0" w:color="000000"/>
            </w:tcBorders>
          </w:tcPr>
          <w:p w14:paraId="366DBC65" w14:textId="77777777" w:rsidR="00073D09" w:rsidRDefault="00F649B5">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2AE14C21"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254DF"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EC268"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4EFFD" w14:textId="77777777" w:rsidR="00073D09" w:rsidRDefault="00F649B5">
            <w:pPr>
              <w:pStyle w:val="ProductList-TableBody"/>
              <w:jc w:val="center"/>
            </w:pPr>
            <w:r>
              <w:t>X</w:t>
            </w:r>
          </w:p>
        </w:tc>
      </w:tr>
      <w:tr w:rsidR="00073D09" w14:paraId="35AA15D2" w14:textId="77777777">
        <w:tc>
          <w:tcPr>
            <w:tcW w:w="4040" w:type="dxa"/>
            <w:tcBorders>
              <w:top w:val="single" w:sz="4" w:space="0" w:color="000000"/>
              <w:left w:val="single" w:sz="4" w:space="0" w:color="000000"/>
              <w:bottom w:val="single" w:sz="4" w:space="0" w:color="000000"/>
              <w:right w:val="single" w:sz="4" w:space="0" w:color="000000"/>
            </w:tcBorders>
          </w:tcPr>
          <w:p w14:paraId="68CC867E" w14:textId="77777777" w:rsidR="00073D09" w:rsidRDefault="00F649B5">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095084D1"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3EEC2"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B8874"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EAD45" w14:textId="77777777" w:rsidR="00073D09" w:rsidRDefault="00F649B5">
            <w:pPr>
              <w:pStyle w:val="ProductList-TableBody"/>
              <w:jc w:val="center"/>
            </w:pPr>
            <w:r>
              <w:t>X</w:t>
            </w:r>
          </w:p>
        </w:tc>
      </w:tr>
      <w:tr w:rsidR="00073D09" w14:paraId="07F8C82B" w14:textId="77777777">
        <w:tc>
          <w:tcPr>
            <w:tcW w:w="4040" w:type="dxa"/>
            <w:tcBorders>
              <w:top w:val="single" w:sz="4" w:space="0" w:color="000000"/>
              <w:left w:val="single" w:sz="4" w:space="0" w:color="000000"/>
              <w:bottom w:val="single" w:sz="4" w:space="0" w:color="000000"/>
              <w:right w:val="single" w:sz="4" w:space="0" w:color="000000"/>
            </w:tcBorders>
          </w:tcPr>
          <w:p w14:paraId="5913E68A" w14:textId="77777777" w:rsidR="00073D09" w:rsidRDefault="00F649B5">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6B802062"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75127"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12141" w14:textId="77777777" w:rsidR="00073D09" w:rsidRDefault="00F649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59D86" w14:textId="77777777" w:rsidR="00073D09" w:rsidRDefault="00F649B5">
            <w:pPr>
              <w:pStyle w:val="ProductList-TableBody"/>
              <w:jc w:val="center"/>
            </w:pPr>
            <w:r>
              <w:t>X</w:t>
            </w:r>
          </w:p>
        </w:tc>
      </w:tr>
      <w:tr w:rsidR="00073D09" w14:paraId="66B09CB5" w14:textId="77777777">
        <w:tc>
          <w:tcPr>
            <w:tcW w:w="4040" w:type="dxa"/>
            <w:tcBorders>
              <w:top w:val="single" w:sz="4" w:space="0" w:color="000000"/>
              <w:left w:val="single" w:sz="4" w:space="0" w:color="000000"/>
              <w:bottom w:val="single" w:sz="4" w:space="0" w:color="000000"/>
              <w:right w:val="single" w:sz="4" w:space="0" w:color="000000"/>
            </w:tcBorders>
          </w:tcPr>
          <w:p w14:paraId="6E23CCB8" w14:textId="77777777" w:rsidR="00073D09" w:rsidRDefault="00F649B5">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6E71AA66" w14:textId="77777777" w:rsidR="00073D09" w:rsidRDefault="00F649B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9A2F921" w14:textId="77777777" w:rsidR="00073D09" w:rsidRDefault="00F649B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C3C1406" w14:textId="77777777" w:rsidR="00073D09" w:rsidRDefault="00F649B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7D8E406" w14:textId="77777777" w:rsidR="00073D09" w:rsidRDefault="00F649B5">
            <w:pPr>
              <w:pStyle w:val="ProductList-TableBody"/>
            </w:pPr>
            <w:r>
              <w:t xml:space="preserve">20 </w:t>
            </w:r>
            <w:r>
              <w:t>小时包</w:t>
            </w:r>
          </w:p>
        </w:tc>
      </w:tr>
    </w:tbl>
    <w:p w14:paraId="2078C67D" w14:textId="77777777" w:rsidR="00073D09" w:rsidRDefault="00F649B5">
      <w:pPr>
        <w:pStyle w:val="ProductList-Body"/>
      </w:pPr>
      <w:r>
        <w:rPr>
          <w:vertAlign w:val="superscript"/>
        </w:rPr>
        <w:t>1</w:t>
      </w:r>
      <w:r>
        <w:rPr>
          <w:i/>
        </w:rPr>
        <w:t>工作时间遵照当地规定。</w:t>
      </w:r>
    </w:p>
    <w:p w14:paraId="5463711E" w14:textId="77777777" w:rsidR="00073D09" w:rsidRDefault="00073D09">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073D09" w14:paraId="16B9F7A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75F39" w14:textId="77777777" w:rsidR="00073D09" w:rsidRDefault="00F649B5">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CC094" w14:textId="77777777" w:rsidR="00073D09" w:rsidRDefault="00F649B5">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44FAC8" w14:textId="77777777" w:rsidR="00073D09" w:rsidRDefault="00F649B5">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59ECD" w14:textId="77777777" w:rsidR="00073D09" w:rsidRDefault="00F649B5">
            <w:pPr>
              <w:pStyle w:val="ProductList-TableBody"/>
            </w:pPr>
            <w:r>
              <w:rPr>
                <w:color w:val="FFFFFF"/>
              </w:rPr>
              <w:t>客户的预期响应</w:t>
            </w:r>
          </w:p>
        </w:tc>
      </w:tr>
      <w:tr w:rsidR="00073D09" w14:paraId="5925AC36" w14:textId="77777777">
        <w:tc>
          <w:tcPr>
            <w:tcW w:w="3060" w:type="dxa"/>
            <w:tcBorders>
              <w:top w:val="single" w:sz="4" w:space="0" w:color="000000"/>
              <w:left w:val="single" w:sz="4" w:space="0" w:color="000000"/>
              <w:bottom w:val="single" w:sz="4" w:space="0" w:color="000000"/>
              <w:right w:val="single" w:sz="4" w:space="0" w:color="000000"/>
            </w:tcBorders>
          </w:tcPr>
          <w:p w14:paraId="775E07E5" w14:textId="77777777" w:rsidR="00073D09" w:rsidRDefault="00F649B5">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6D61DAAB" w14:textId="77777777" w:rsidR="00073D09" w:rsidRDefault="00F649B5">
            <w:pPr>
              <w:pStyle w:val="ProductList-TableBody"/>
            </w:pPr>
            <w:r>
              <w:t>灾难性业务影响：</w:t>
            </w:r>
          </w:p>
          <w:p w14:paraId="5E0EC356" w14:textId="77777777" w:rsidR="00073D09" w:rsidRDefault="00F649B5">
            <w:pPr>
              <w:pStyle w:val="ProductList-TableBody"/>
            </w:pPr>
            <w:r>
              <w:t>核心（关键性任务）业务流程完全受损，工作无法正常继续</w:t>
            </w:r>
          </w:p>
          <w:p w14:paraId="7768A5C3" w14:textId="77777777" w:rsidR="00073D09" w:rsidRDefault="00F649B5">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04AC1CC9" w14:textId="77777777" w:rsidR="00073D09" w:rsidRDefault="00F649B5">
            <w:pPr>
              <w:pStyle w:val="ProductList-TableBody"/>
            </w:pPr>
            <w:r>
              <w:t xml:space="preserve">1 </w:t>
            </w:r>
            <w:r>
              <w:t>小时或更短时间内首次电话响应</w:t>
            </w:r>
          </w:p>
          <w:p w14:paraId="59D8F0B5" w14:textId="77777777" w:rsidR="00073D09" w:rsidRDefault="00F649B5">
            <w:pPr>
              <w:pStyle w:val="ProductList-TableBody"/>
            </w:pPr>
            <w:r>
              <w:t>微软尽快给客户站点提供资源。</w:t>
            </w:r>
          </w:p>
          <w:p w14:paraId="7297379A" w14:textId="77777777" w:rsidR="00073D09" w:rsidRDefault="00F649B5">
            <w:pPr>
              <w:pStyle w:val="ProductList-TableBody"/>
            </w:pPr>
            <w:r>
              <w:t>全天候</w:t>
            </w:r>
            <w:r>
              <w:t xml:space="preserve"> (24x7) </w:t>
            </w:r>
            <w:r>
              <w:t>持续采取措施</w:t>
            </w:r>
          </w:p>
          <w:p w14:paraId="2E3D05B5" w14:textId="77777777" w:rsidR="00073D09" w:rsidRDefault="00F649B5">
            <w:pPr>
              <w:pStyle w:val="ProductList-TableBody"/>
            </w:pPr>
            <w:r>
              <w:t>在微软内部快速上报给产品团队</w:t>
            </w:r>
          </w:p>
          <w:p w14:paraId="7610C6D8" w14:textId="77777777" w:rsidR="00073D09" w:rsidRDefault="00F649B5">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7CA9415A" w14:textId="77777777" w:rsidR="00073D09" w:rsidRDefault="00F649B5">
            <w:pPr>
              <w:pStyle w:val="ProductList-TableBody"/>
            </w:pPr>
            <w:r>
              <w:t>通知客户的高级管理人员</w:t>
            </w:r>
          </w:p>
          <w:p w14:paraId="043D27B0" w14:textId="77777777" w:rsidR="00073D09" w:rsidRDefault="00F649B5">
            <w:pPr>
              <w:pStyle w:val="ProductList-TableBody"/>
            </w:pPr>
            <w:r>
              <w:t>分配适当资源以全天候</w:t>
            </w:r>
            <w:r>
              <w:t xml:space="preserve"> (24x7) </w:t>
            </w:r>
            <w:r>
              <w:t>持续采取措施</w:t>
            </w:r>
            <w:r>
              <w:rPr>
                <w:vertAlign w:val="superscript"/>
              </w:rPr>
              <w:t>2</w:t>
            </w:r>
          </w:p>
          <w:p w14:paraId="39284682" w14:textId="77777777" w:rsidR="00073D09" w:rsidRDefault="00F649B5">
            <w:pPr>
              <w:pStyle w:val="ProductList-TableBody"/>
            </w:pPr>
            <w:r>
              <w:t>从变更控制机构进行快速访问和响应</w:t>
            </w:r>
          </w:p>
        </w:tc>
      </w:tr>
      <w:tr w:rsidR="00073D09" w14:paraId="05876915" w14:textId="77777777">
        <w:tc>
          <w:tcPr>
            <w:tcW w:w="3060" w:type="dxa"/>
            <w:tcBorders>
              <w:top w:val="single" w:sz="4" w:space="0" w:color="000000"/>
              <w:left w:val="single" w:sz="4" w:space="0" w:color="000000"/>
              <w:bottom w:val="single" w:sz="4" w:space="0" w:color="000000"/>
              <w:right w:val="single" w:sz="4" w:space="0" w:color="000000"/>
            </w:tcBorders>
          </w:tcPr>
          <w:p w14:paraId="154C7C4C" w14:textId="77777777" w:rsidR="00073D09" w:rsidRDefault="00F649B5">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32491992" w14:textId="77777777" w:rsidR="00073D09" w:rsidRDefault="00F649B5">
            <w:pPr>
              <w:pStyle w:val="ProductList-TableBody"/>
            </w:pPr>
            <w:r>
              <w:t>严重业务影响：</w:t>
            </w:r>
          </w:p>
          <w:p w14:paraId="3966C517" w14:textId="77777777" w:rsidR="00073D09" w:rsidRDefault="00F649B5">
            <w:pPr>
              <w:pStyle w:val="ProductList-TableBody"/>
            </w:pPr>
            <w:r>
              <w:t>严重受损或服务降级</w:t>
            </w:r>
          </w:p>
          <w:p w14:paraId="36A3CF09" w14:textId="77777777" w:rsidR="00073D09" w:rsidRDefault="00F649B5">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454A5147" w14:textId="77777777" w:rsidR="00073D09" w:rsidRDefault="00F649B5">
            <w:pPr>
              <w:pStyle w:val="ProductList-TableBody"/>
            </w:pPr>
            <w:r>
              <w:t xml:space="preserve">1 </w:t>
            </w:r>
            <w:r>
              <w:t>小时或更短时间内首次电话响应</w:t>
            </w:r>
          </w:p>
          <w:p w14:paraId="4F1CF5CC" w14:textId="77777777" w:rsidR="00073D09" w:rsidRDefault="00F649B5">
            <w:pPr>
              <w:pStyle w:val="ProductList-TableBody"/>
            </w:pPr>
            <w:r>
              <w:t>根据需要在客户站点提供微软资源。</w:t>
            </w:r>
          </w:p>
          <w:p w14:paraId="250E6741" w14:textId="77777777" w:rsidR="00073D09" w:rsidRDefault="00F649B5">
            <w:pPr>
              <w:pStyle w:val="ProductList-TableBody"/>
            </w:pPr>
            <w:r>
              <w:t>全天候</w:t>
            </w:r>
            <w:r>
              <w:t xml:space="preserve"> (24x7) </w:t>
            </w:r>
            <w:r>
              <w:t>持续采取措施</w:t>
            </w:r>
          </w:p>
          <w:p w14:paraId="349C01C7" w14:textId="77777777" w:rsidR="00073D09" w:rsidRDefault="00F649B5">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FFD0EFA" w14:textId="77777777" w:rsidR="00073D09" w:rsidRDefault="00F649B5">
            <w:pPr>
              <w:pStyle w:val="ProductList-TableBody"/>
            </w:pPr>
            <w:r>
              <w:t>分配适当资源以全天候</w:t>
            </w:r>
            <w:r>
              <w:t xml:space="preserve"> (24x7) </w:t>
            </w:r>
            <w:r>
              <w:t>持续采取措施</w:t>
            </w:r>
            <w:r>
              <w:rPr>
                <w:vertAlign w:val="superscript"/>
              </w:rPr>
              <w:t>2</w:t>
            </w:r>
          </w:p>
          <w:p w14:paraId="0A3464F1" w14:textId="77777777" w:rsidR="00073D09" w:rsidRDefault="00F649B5">
            <w:pPr>
              <w:pStyle w:val="ProductList-TableBody"/>
            </w:pPr>
            <w:r>
              <w:t>从变更控制机构进行快速访问和响应</w:t>
            </w:r>
          </w:p>
          <w:p w14:paraId="1711160B" w14:textId="77777777" w:rsidR="00073D09" w:rsidRDefault="00F649B5">
            <w:pPr>
              <w:pStyle w:val="ProductList-TableBody"/>
            </w:pPr>
            <w:r>
              <w:t>管理通知</w:t>
            </w:r>
          </w:p>
        </w:tc>
      </w:tr>
      <w:tr w:rsidR="00073D09" w14:paraId="4855290D" w14:textId="77777777">
        <w:tc>
          <w:tcPr>
            <w:tcW w:w="3060" w:type="dxa"/>
            <w:tcBorders>
              <w:top w:val="single" w:sz="4" w:space="0" w:color="000000"/>
              <w:left w:val="single" w:sz="4" w:space="0" w:color="000000"/>
              <w:bottom w:val="single" w:sz="4" w:space="0" w:color="000000"/>
              <w:right w:val="single" w:sz="4" w:space="0" w:color="000000"/>
            </w:tcBorders>
          </w:tcPr>
          <w:p w14:paraId="36D7103D" w14:textId="77777777" w:rsidR="00073D09" w:rsidRDefault="00F649B5">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7396C42E" w14:textId="77777777" w:rsidR="00073D09" w:rsidRDefault="00F649B5">
            <w:pPr>
              <w:pStyle w:val="ProductList-TableBody"/>
            </w:pPr>
            <w:r>
              <w:t>中度业务影响：</w:t>
            </w:r>
          </w:p>
          <w:p w14:paraId="79F1189C" w14:textId="77777777" w:rsidR="00073D09" w:rsidRDefault="00F649B5">
            <w:pPr>
              <w:pStyle w:val="ProductList-TableBody"/>
            </w:pPr>
            <w:r>
              <w:t>中度受损或服务降级，但工作尚可在受到影响的情况下正常继续。</w:t>
            </w:r>
          </w:p>
          <w:p w14:paraId="314A1B46" w14:textId="77777777" w:rsidR="00073D09" w:rsidRDefault="00F649B5">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0516FD" w14:textId="77777777" w:rsidR="00073D09" w:rsidRDefault="00F649B5">
            <w:pPr>
              <w:pStyle w:val="ProductList-TableBody"/>
            </w:pPr>
            <w:r>
              <w:t xml:space="preserve">2 </w:t>
            </w:r>
            <w:r>
              <w:t>小时或更短时间内首次电话响应</w:t>
            </w:r>
          </w:p>
          <w:p w14:paraId="754F911E" w14:textId="77777777" w:rsidR="00073D09" w:rsidRDefault="00F649B5">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087F285C" w14:textId="77777777" w:rsidR="00073D09" w:rsidRDefault="00F649B5">
            <w:pPr>
              <w:pStyle w:val="ProductList-TableBody"/>
            </w:pPr>
            <w:r>
              <w:t>分配适当资源以在工作时间</w:t>
            </w:r>
            <w:r>
              <w:t>1</w:t>
            </w:r>
            <w:r>
              <w:t>内持续采取措施</w:t>
            </w:r>
          </w:p>
          <w:p w14:paraId="113C1097" w14:textId="77777777" w:rsidR="00073D09" w:rsidRDefault="00F649B5">
            <w:pPr>
              <w:pStyle w:val="ProductList-TableBody"/>
            </w:pPr>
            <w:r>
              <w:t>在</w:t>
            </w:r>
            <w:r>
              <w:t xml:space="preserve"> 4 </w:t>
            </w:r>
            <w:r>
              <w:t>小时的工作时间</w:t>
            </w:r>
            <w:r>
              <w:rPr>
                <w:vertAlign w:val="superscript"/>
              </w:rPr>
              <w:t>1</w:t>
            </w:r>
            <w:r>
              <w:t xml:space="preserve"> </w:t>
            </w:r>
            <w:r>
              <w:t>内从变更控制机构进行访问和响应</w:t>
            </w:r>
          </w:p>
        </w:tc>
      </w:tr>
      <w:tr w:rsidR="00073D09" w14:paraId="7F8C7444" w14:textId="77777777">
        <w:tc>
          <w:tcPr>
            <w:tcW w:w="3060" w:type="dxa"/>
            <w:tcBorders>
              <w:top w:val="single" w:sz="4" w:space="0" w:color="000000"/>
              <w:left w:val="single" w:sz="4" w:space="0" w:color="000000"/>
              <w:bottom w:val="single" w:sz="4" w:space="0" w:color="000000"/>
              <w:right w:val="single" w:sz="4" w:space="0" w:color="000000"/>
            </w:tcBorders>
          </w:tcPr>
          <w:p w14:paraId="0614BA68" w14:textId="77777777" w:rsidR="00073D09" w:rsidRDefault="00F649B5">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643FE3B9" w14:textId="77777777" w:rsidR="00073D09" w:rsidRDefault="00F649B5">
            <w:pPr>
              <w:pStyle w:val="ProductList-TableBody"/>
            </w:pPr>
            <w:r>
              <w:t>最低业务影响：</w:t>
            </w:r>
          </w:p>
          <w:p w14:paraId="0210160A" w14:textId="77777777" w:rsidR="00073D09" w:rsidRDefault="00F649B5">
            <w:pPr>
              <w:pStyle w:val="ProductList-TableBody"/>
            </w:pPr>
            <w:r>
              <w:t>基本上可正常工作，服务稍有或没有影响。</w:t>
            </w:r>
          </w:p>
          <w:p w14:paraId="3E2A2B57" w14:textId="77777777" w:rsidR="00073D09" w:rsidRDefault="00F649B5">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CD7ACD" w14:textId="77777777" w:rsidR="00073D09" w:rsidRDefault="00F649B5">
            <w:pPr>
              <w:pStyle w:val="ProductList-TableBody"/>
            </w:pPr>
            <w:r>
              <w:t xml:space="preserve">4 </w:t>
            </w:r>
            <w:r>
              <w:t>小时或更短时间内首次电话响应</w:t>
            </w:r>
          </w:p>
          <w:p w14:paraId="4FED0548" w14:textId="77777777" w:rsidR="00073D09" w:rsidRDefault="00F649B5">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52F069E8" w14:textId="77777777" w:rsidR="00073D09" w:rsidRDefault="00F649B5">
            <w:pPr>
              <w:pStyle w:val="ProductList-TableBody"/>
            </w:pPr>
            <w:r>
              <w:t>关于事件所有者的准确联系信息</w:t>
            </w:r>
          </w:p>
          <w:p w14:paraId="6C1BBF72" w14:textId="77777777" w:rsidR="00073D09" w:rsidRDefault="00F649B5">
            <w:pPr>
              <w:pStyle w:val="ProductList-TableBody"/>
            </w:pPr>
            <w:r>
              <w:t>在</w:t>
            </w:r>
            <w:r>
              <w:t xml:space="preserve"> 24 </w:t>
            </w:r>
            <w:r>
              <w:t>小时内响应</w:t>
            </w:r>
          </w:p>
        </w:tc>
      </w:tr>
    </w:tbl>
    <w:p w14:paraId="4A555EA5" w14:textId="77777777" w:rsidR="00073D09" w:rsidRDefault="00F649B5">
      <w:pPr>
        <w:pStyle w:val="ProductList-Body"/>
      </w:pPr>
      <w:r>
        <w:rPr>
          <w:vertAlign w:val="superscript"/>
        </w:rPr>
        <w:t>1</w:t>
      </w:r>
      <w:r>
        <w:rPr>
          <w:i/>
        </w:rPr>
        <w:t>工作时间遵照当地规定。</w:t>
      </w:r>
    </w:p>
    <w:p w14:paraId="481CC937" w14:textId="77777777" w:rsidR="00073D09" w:rsidRDefault="00F649B5">
      <w:pPr>
        <w:pStyle w:val="ProductList-Body"/>
      </w:pPr>
      <w:r>
        <w:rPr>
          <w:vertAlign w:val="superscript"/>
        </w:rPr>
        <w:t>2</w:t>
      </w:r>
      <w:r>
        <w:rPr>
          <w:i/>
        </w:rPr>
        <w:t>如果客户无法提供适当资源或响应以使微软能继续解决问题，则微软可能需要降低严重程度级别。</w:t>
      </w:r>
    </w:p>
    <w:p w14:paraId="136024B1" w14:textId="77777777" w:rsidR="00073D09" w:rsidRDefault="00073D09">
      <w:pPr>
        <w:pStyle w:val="ProductList-Body"/>
      </w:pPr>
    </w:p>
    <w:p w14:paraId="6A6C4861" w14:textId="77777777" w:rsidR="00073D09" w:rsidRDefault="00F649B5">
      <w:pPr>
        <w:pStyle w:val="ProductList-ClauseHeading"/>
      </w:pPr>
      <w:r>
        <w:t>相关业务规则</w:t>
      </w:r>
    </w:p>
    <w:p w14:paraId="5721A646" w14:textId="77777777" w:rsidR="00073D09" w:rsidRDefault="00F649B5">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40F4C0FE" w14:textId="77777777" w:rsidR="00073D09" w:rsidRDefault="00F649B5">
      <w:pPr>
        <w:pStyle w:val="ProductList-Offering1Heading"/>
      </w:pPr>
      <w:bookmarkStart w:id="375" w:name="_Sec566"/>
      <w:r>
        <w:t xml:space="preserve">Microsoft </w:t>
      </w:r>
      <w:r>
        <w:t>企业战略计划产品</w:t>
      </w:r>
      <w:bookmarkEnd w:id="375"/>
      <w:r>
        <w:fldChar w:fldCharType="begin"/>
      </w:r>
      <w:r>
        <w:instrText xml:space="preserve"> TC "</w:instrText>
      </w:r>
      <w:bookmarkStart w:id="376" w:name="_Toc431204101"/>
      <w:r>
        <w:instrText xml:space="preserve">Microsoft </w:instrText>
      </w:r>
      <w:r>
        <w:instrText>企业战略计划产品</w:instrText>
      </w:r>
      <w:bookmarkEnd w:id="376"/>
      <w:r>
        <w:instrText>" \l 2</w:instrText>
      </w:r>
      <w:r>
        <w:fldChar w:fldCharType="end"/>
      </w:r>
    </w:p>
    <w:p w14:paraId="089CA9E4" w14:textId="77777777" w:rsidR="00073D09" w:rsidRDefault="00F649B5">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01"/>
        <w:gridCol w:w="2696"/>
        <w:gridCol w:w="2695"/>
        <w:gridCol w:w="2698"/>
      </w:tblGrid>
      <w:tr w:rsidR="00073D09" w14:paraId="6365A8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2E4C97" w14:textId="77777777" w:rsidR="00073D09" w:rsidRDefault="00F649B5">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3D48F8" w14:textId="77777777" w:rsidR="00073D09" w:rsidRDefault="00F649B5">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2545B5" w14:textId="77777777" w:rsidR="00073D09" w:rsidRDefault="00F649B5">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F01516" w14:textId="77777777" w:rsidR="00073D09" w:rsidRDefault="00F649B5">
            <w:pPr>
              <w:pStyle w:val="ProductList-TableBody"/>
            </w:pPr>
            <w:r>
              <w:rPr>
                <w:color w:val="FFFFFF"/>
              </w:rPr>
              <w:t>企业战略组合</w:t>
            </w:r>
          </w:p>
        </w:tc>
      </w:tr>
      <w:tr w:rsidR="00073D09" w14:paraId="3A96E99F" w14:textId="77777777">
        <w:tc>
          <w:tcPr>
            <w:tcW w:w="3060" w:type="dxa"/>
            <w:tcBorders>
              <w:top w:val="single" w:sz="4" w:space="0" w:color="000000"/>
              <w:left w:val="single" w:sz="4" w:space="0" w:color="000000"/>
              <w:bottom w:val="single" w:sz="4" w:space="0" w:color="000000"/>
              <w:right w:val="single" w:sz="4" w:space="0" w:color="000000"/>
            </w:tcBorders>
          </w:tcPr>
          <w:p w14:paraId="4E0BDEC8" w14:textId="77777777" w:rsidR="00073D09" w:rsidRDefault="00F649B5">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386E76D9" w14:textId="77777777" w:rsidR="00073D09" w:rsidRDefault="00F649B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D234A8" w14:textId="77777777" w:rsidR="00073D09" w:rsidRDefault="00F649B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B3AD1FF" w14:textId="77777777" w:rsidR="00073D09" w:rsidRDefault="00F649B5">
            <w:pPr>
              <w:pStyle w:val="ProductList-TableBody"/>
            </w:pPr>
            <w:r>
              <w:t>9RO-xxxx</w:t>
            </w:r>
          </w:p>
        </w:tc>
      </w:tr>
      <w:tr w:rsidR="00073D09" w14:paraId="09723FFD" w14:textId="77777777">
        <w:tc>
          <w:tcPr>
            <w:tcW w:w="3060" w:type="dxa"/>
            <w:tcBorders>
              <w:top w:val="single" w:sz="4" w:space="0" w:color="000000"/>
              <w:left w:val="single" w:sz="4" w:space="0" w:color="000000"/>
              <w:bottom w:val="single" w:sz="4" w:space="0" w:color="000000"/>
              <w:right w:val="single" w:sz="4" w:space="0" w:color="000000"/>
            </w:tcBorders>
          </w:tcPr>
          <w:p w14:paraId="4A8D50C4" w14:textId="77777777" w:rsidR="00073D09" w:rsidRDefault="00F649B5">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2A6042D3" w14:textId="77777777" w:rsidR="00073D09" w:rsidRDefault="00F649B5">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9F06767" w14:textId="77777777" w:rsidR="00073D09" w:rsidRDefault="00F649B5">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26BBB096" w14:textId="77777777" w:rsidR="00073D09" w:rsidRDefault="00F649B5">
            <w:pPr>
              <w:pStyle w:val="ProductList-TableBody"/>
            </w:pPr>
            <w:r>
              <w:t>微软架构师和企业服务交付团队联合提供长达</w:t>
            </w:r>
            <w:r>
              <w:t xml:space="preserve"> 1600 </w:t>
            </w:r>
            <w:r>
              <w:t>小时的支持</w:t>
            </w:r>
          </w:p>
        </w:tc>
      </w:tr>
      <w:tr w:rsidR="00073D09" w14:paraId="1434E504" w14:textId="77777777">
        <w:tc>
          <w:tcPr>
            <w:tcW w:w="3060" w:type="dxa"/>
            <w:tcBorders>
              <w:top w:val="single" w:sz="4" w:space="0" w:color="000000"/>
              <w:left w:val="single" w:sz="4" w:space="0" w:color="000000"/>
              <w:bottom w:val="single" w:sz="4" w:space="0" w:color="000000"/>
              <w:right w:val="single" w:sz="4" w:space="0" w:color="000000"/>
            </w:tcBorders>
          </w:tcPr>
          <w:p w14:paraId="7F0D8A0C" w14:textId="77777777" w:rsidR="00073D09" w:rsidRDefault="00F649B5">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575F6F4" w14:textId="77777777" w:rsidR="00073D09" w:rsidRDefault="00073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8FCD93" w14:textId="77777777" w:rsidR="00073D09" w:rsidRDefault="00073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CE5F8F" w14:textId="77777777" w:rsidR="00073D09" w:rsidRDefault="00073D09">
            <w:pPr>
              <w:pStyle w:val="ProductList-TableBody"/>
            </w:pPr>
          </w:p>
        </w:tc>
      </w:tr>
      <w:tr w:rsidR="00073D09" w14:paraId="78E45AA2" w14:textId="77777777">
        <w:tc>
          <w:tcPr>
            <w:tcW w:w="3060" w:type="dxa"/>
            <w:tcBorders>
              <w:top w:val="single" w:sz="4" w:space="0" w:color="000000"/>
              <w:left w:val="single" w:sz="4" w:space="0" w:color="000000"/>
              <w:bottom w:val="single" w:sz="4" w:space="0" w:color="000000"/>
              <w:right w:val="single" w:sz="4" w:space="0" w:color="000000"/>
            </w:tcBorders>
          </w:tcPr>
          <w:p w14:paraId="4C428BDD" w14:textId="77777777" w:rsidR="00073D09" w:rsidRDefault="00F649B5">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14:paraId="2FFC8D14" w14:textId="77777777" w:rsidR="00073D09" w:rsidRDefault="00073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BD1268" w14:textId="77777777" w:rsidR="00073D09" w:rsidRDefault="00073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77E6F7" w14:textId="77777777" w:rsidR="00073D09" w:rsidRDefault="00073D09">
            <w:pPr>
              <w:pStyle w:val="ProductList-TableBody"/>
            </w:pPr>
          </w:p>
        </w:tc>
      </w:tr>
      <w:tr w:rsidR="00073D09" w14:paraId="3B0E1C34" w14:textId="77777777">
        <w:tc>
          <w:tcPr>
            <w:tcW w:w="3060" w:type="dxa"/>
            <w:tcBorders>
              <w:top w:val="single" w:sz="4" w:space="0" w:color="000000"/>
              <w:left w:val="single" w:sz="4" w:space="0" w:color="000000"/>
              <w:bottom w:val="single" w:sz="4" w:space="0" w:color="000000"/>
              <w:right w:val="single" w:sz="4" w:space="0" w:color="000000"/>
            </w:tcBorders>
          </w:tcPr>
          <w:p w14:paraId="6B75EEF0" w14:textId="77777777" w:rsidR="00073D09" w:rsidRDefault="00F649B5">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14:paraId="265C5138" w14:textId="77777777" w:rsidR="00073D09" w:rsidRDefault="00073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A497B4" w14:textId="77777777" w:rsidR="00073D09" w:rsidRDefault="00073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5C9D5F" w14:textId="77777777" w:rsidR="00073D09" w:rsidRDefault="00073D09">
            <w:pPr>
              <w:pStyle w:val="ProductList-TableBody"/>
            </w:pPr>
          </w:p>
        </w:tc>
      </w:tr>
      <w:tr w:rsidR="00073D09" w14:paraId="0A9AFFD8" w14:textId="77777777">
        <w:tc>
          <w:tcPr>
            <w:tcW w:w="3060" w:type="dxa"/>
            <w:tcBorders>
              <w:top w:val="single" w:sz="4" w:space="0" w:color="000000"/>
              <w:left w:val="single" w:sz="4" w:space="0" w:color="000000"/>
              <w:bottom w:val="single" w:sz="4" w:space="0" w:color="000000"/>
              <w:right w:val="single" w:sz="4" w:space="0" w:color="000000"/>
            </w:tcBorders>
          </w:tcPr>
          <w:p w14:paraId="275CD6CD" w14:textId="77777777" w:rsidR="00073D09" w:rsidRDefault="00F649B5">
            <w:pPr>
              <w:pStyle w:val="ProductList-TableBody"/>
            </w:pPr>
            <w:r>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14:paraId="2FA93D22" w14:textId="77777777" w:rsidR="00073D09" w:rsidRDefault="00F649B5">
            <w:pPr>
              <w:pStyle w:val="ProductList-TableBody"/>
            </w:pPr>
            <w:r>
              <w:t xml:space="preserve">200 </w:t>
            </w:r>
            <w:r>
              <w:t>小时（可以添加到上述任意服务内容）</w:t>
            </w:r>
          </w:p>
        </w:tc>
      </w:tr>
    </w:tbl>
    <w:p w14:paraId="7755C7AC" w14:textId="77777777" w:rsidR="00073D09" w:rsidRDefault="00073D09">
      <w:pPr>
        <w:pStyle w:val="ProductList-Body"/>
      </w:pPr>
    </w:p>
    <w:p w14:paraId="30DA1941" w14:textId="77777777" w:rsidR="00073D09" w:rsidRDefault="00F649B5">
      <w:pPr>
        <w:pStyle w:val="ProductList-ClauseHeading"/>
      </w:pPr>
      <w:r>
        <w:t>企业战略服务模型</w:t>
      </w:r>
    </w:p>
    <w:p w14:paraId="3A07B18C" w14:textId="77777777" w:rsidR="00073D09" w:rsidRDefault="00F649B5">
      <w:pPr>
        <w:pStyle w:val="ProductList-Body"/>
      </w:pPr>
      <w:r>
        <w:t>企业战略合约包括一个或多个企业战略服务模块，如服务交付计划中所述。</w:t>
      </w:r>
    </w:p>
    <w:p w14:paraId="54332704" w14:textId="77777777" w:rsidR="00073D09" w:rsidRDefault="00073D09">
      <w:pPr>
        <w:pStyle w:val="ProductList-Body"/>
      </w:pPr>
    </w:p>
    <w:p w14:paraId="496CB884" w14:textId="77777777" w:rsidR="00073D09" w:rsidRDefault="00F649B5">
      <w:pPr>
        <w:pStyle w:val="ProductList-ClauseHeading"/>
      </w:pPr>
      <w:r>
        <w:t>超出范围的服务</w:t>
      </w:r>
    </w:p>
    <w:p w14:paraId="6AEF87A7" w14:textId="77777777" w:rsidR="00073D09" w:rsidRDefault="00F649B5">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14:paraId="0233FA7F" w14:textId="77777777" w:rsidR="00073D09" w:rsidRDefault="00073D09">
      <w:pPr>
        <w:pStyle w:val="ProductList-Body"/>
      </w:pPr>
    </w:p>
    <w:p w14:paraId="1F1D921C" w14:textId="77777777" w:rsidR="00073D09" w:rsidRDefault="00F649B5">
      <w:pPr>
        <w:pStyle w:val="ProductList-ClauseHeading"/>
      </w:pPr>
      <w:r>
        <w:t>客户责任</w:t>
      </w:r>
    </w:p>
    <w:p w14:paraId="4C7B09F3" w14:textId="77777777" w:rsidR="00073D09" w:rsidRDefault="00F649B5">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27398E97" w14:textId="77777777" w:rsidR="00073D09" w:rsidRDefault="00F649B5">
      <w:pPr>
        <w:pStyle w:val="ProductList-Offering1Heading"/>
      </w:pPr>
      <w:bookmarkStart w:id="377" w:name="_Sec567"/>
      <w:r>
        <w:t xml:space="preserve">Sales Productivity Accelerator </w:t>
      </w:r>
      <w:r>
        <w:t>服务</w:t>
      </w:r>
      <w:bookmarkEnd w:id="377"/>
      <w:r>
        <w:fldChar w:fldCharType="begin"/>
      </w:r>
      <w:r>
        <w:instrText xml:space="preserve"> TC "</w:instrText>
      </w:r>
      <w:bookmarkStart w:id="378" w:name="_Toc431204102"/>
      <w:r>
        <w:instrText xml:space="preserve">Sales Productivity Accelerator </w:instrText>
      </w:r>
      <w:r>
        <w:instrText>服务</w:instrText>
      </w:r>
      <w:bookmarkEnd w:id="378"/>
      <w:r>
        <w:instrText>" \l 2</w:instrText>
      </w:r>
      <w:r>
        <w:fldChar w:fldCharType="end"/>
      </w:r>
    </w:p>
    <w:p w14:paraId="661FEC21" w14:textId="77777777" w:rsidR="00073D09" w:rsidRDefault="00F649B5">
      <w:pPr>
        <w:pStyle w:val="ProductList-ClauseHeading"/>
      </w:pPr>
      <w:r>
        <w:t xml:space="preserve">Sales Productivity Accelerator </w:t>
      </w:r>
      <w:r>
        <w:t>概述</w:t>
      </w:r>
    </w:p>
    <w:p w14:paraId="71B28D72" w14:textId="77777777" w:rsidR="00073D09" w:rsidRDefault="00F649B5">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14:paraId="69E937FC" w14:textId="77777777" w:rsidR="00073D09" w:rsidRDefault="00073D09">
      <w:pPr>
        <w:pStyle w:val="ProductList-Body"/>
      </w:pPr>
    </w:p>
    <w:p w14:paraId="3315BC34" w14:textId="77777777" w:rsidR="00073D09" w:rsidRDefault="00F649B5">
      <w:pPr>
        <w:pStyle w:val="ProductList-Body"/>
      </w:pPr>
      <w:r>
        <w:t xml:space="preserve">Sales Productivity Accelerator </w:t>
      </w:r>
      <w:r>
        <w:t>包括以下可交付结果：</w:t>
      </w:r>
    </w:p>
    <w:p w14:paraId="63E1E1D1" w14:textId="77777777" w:rsidR="00073D09" w:rsidRDefault="00F649B5">
      <w:pPr>
        <w:pStyle w:val="ProductList-Bullet"/>
        <w:numPr>
          <w:ilvl w:val="0"/>
          <w:numId w:val="52"/>
        </w:numPr>
      </w:pPr>
      <w:r>
        <w:rPr>
          <w:b/>
          <w:color w:val="00188F"/>
        </w:rPr>
        <w:t>服务交付计划</w:t>
      </w:r>
      <w:r>
        <w:t>：由微软顾问创建，以达成客户的业务目标。</w:t>
      </w:r>
    </w:p>
    <w:p w14:paraId="6BA10157" w14:textId="77777777" w:rsidR="00073D09" w:rsidRDefault="00F649B5">
      <w:pPr>
        <w:pStyle w:val="ProductList-Bullet"/>
        <w:numPr>
          <w:ilvl w:val="0"/>
          <w:numId w:val="52"/>
        </w:numPr>
      </w:pPr>
      <w:r>
        <w:rPr>
          <w:b/>
          <w:color w:val="00188F"/>
        </w:rPr>
        <w:t>研讨会</w:t>
      </w:r>
      <w:r>
        <w:t>：总共将投入最多十六</w:t>
      </w:r>
      <w:r>
        <w:t xml:space="preserve"> (16) </w:t>
      </w:r>
      <w:r>
        <w:t>个小时召开研讨会：</w:t>
      </w:r>
    </w:p>
    <w:p w14:paraId="1ABD4E75" w14:textId="77777777" w:rsidR="00073D09" w:rsidRDefault="00F649B5">
      <w:pPr>
        <w:pStyle w:val="ProductList-Bullet"/>
        <w:numPr>
          <w:ilvl w:val="1"/>
          <w:numId w:val="52"/>
        </w:numPr>
      </w:pPr>
      <w:r>
        <w:t>最多两</w:t>
      </w:r>
      <w:r>
        <w:t xml:space="preserve"> (2) </w:t>
      </w:r>
      <w:r>
        <w:t>场发现研讨会，以探讨和定义关键使用案例以及对于配置设置的业务要求（由客户提供）；</w:t>
      </w:r>
    </w:p>
    <w:p w14:paraId="6B77AF0D" w14:textId="77777777" w:rsidR="00073D09" w:rsidRDefault="00F649B5">
      <w:pPr>
        <w:pStyle w:val="ProductList-Bullet"/>
        <w:numPr>
          <w:ilvl w:val="1"/>
          <w:numId w:val="52"/>
        </w:numPr>
      </w:pPr>
      <w:r>
        <w:t>构建阶段最多召开四</w:t>
      </w:r>
      <w:r>
        <w:t xml:space="preserve"> (4) </w:t>
      </w:r>
      <w:r>
        <w:t>场设计审核研讨会。</w:t>
      </w:r>
    </w:p>
    <w:p w14:paraId="698369AD" w14:textId="77777777" w:rsidR="00073D09" w:rsidRDefault="00F649B5">
      <w:pPr>
        <w:pStyle w:val="ProductList-Bullet"/>
        <w:numPr>
          <w:ilvl w:val="0"/>
          <w:numId w:val="52"/>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14:paraId="7179F7AC" w14:textId="77777777" w:rsidR="00073D09" w:rsidRDefault="00F649B5">
      <w:pPr>
        <w:pStyle w:val="ProductList-Bullet"/>
        <w:numPr>
          <w:ilvl w:val="0"/>
          <w:numId w:val="52"/>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14:paraId="6F1F7BEA" w14:textId="77777777" w:rsidR="00073D09" w:rsidRDefault="00F649B5">
      <w:pPr>
        <w:pStyle w:val="ProductList-Bullet"/>
        <w:numPr>
          <w:ilvl w:val="0"/>
          <w:numId w:val="52"/>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25E1B8B8" w14:textId="77777777" w:rsidR="00073D09" w:rsidRDefault="00F649B5">
      <w:pPr>
        <w:pStyle w:val="ProductList-Bullet"/>
        <w:numPr>
          <w:ilvl w:val="0"/>
          <w:numId w:val="52"/>
        </w:numPr>
      </w:pPr>
      <w:r>
        <w:rPr>
          <w:b/>
          <w:color w:val="00188F"/>
        </w:rPr>
        <w:t>培训和知识传授</w:t>
      </w:r>
      <w:r>
        <w:t>：为客户的用户提供一</w:t>
      </w:r>
      <w:r>
        <w:t xml:space="preserve"> (1) </w:t>
      </w:r>
      <w:r>
        <w:t>次产品培训，总时间最多为四</w:t>
      </w:r>
      <w:r>
        <w:t xml:space="preserve"> (4) </w:t>
      </w:r>
      <w:r>
        <w:t>个小时。</w:t>
      </w:r>
    </w:p>
    <w:p w14:paraId="5F78364C" w14:textId="77777777" w:rsidR="00073D09" w:rsidRDefault="00F649B5">
      <w:pPr>
        <w:pStyle w:val="ProductList-Bullet"/>
        <w:numPr>
          <w:ilvl w:val="0"/>
          <w:numId w:val="52"/>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21C7D814" w14:textId="77777777" w:rsidR="00073D09" w:rsidRDefault="00073D09">
      <w:pPr>
        <w:pStyle w:val="ProductList-Body"/>
      </w:pPr>
    </w:p>
    <w:p w14:paraId="0AB94246" w14:textId="77777777" w:rsidR="00073D09" w:rsidRDefault="00F649B5">
      <w:pPr>
        <w:pStyle w:val="ProductList-ClauseHeading"/>
      </w:pPr>
      <w:r>
        <w:t>客户责任</w:t>
      </w:r>
    </w:p>
    <w:p w14:paraId="00302417" w14:textId="77777777" w:rsidR="00073D09" w:rsidRDefault="00F649B5">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51E543B9" w14:textId="77777777" w:rsidR="00073D09" w:rsidRDefault="00F649B5">
      <w:pPr>
        <w:pStyle w:val="ProductList-SectionHeading"/>
        <w:pageBreakBefore/>
      </w:pPr>
      <w:bookmarkStart w:id="379" w:name="_Sec563"/>
      <w:bookmarkEnd w:id="371"/>
      <w:r>
        <w:t>附录</w:t>
      </w:r>
      <w:r>
        <w:t xml:space="preserve"> D – </w:t>
      </w:r>
      <w:r>
        <w:t>计划协议补充条款</w:t>
      </w:r>
      <w:r>
        <w:fldChar w:fldCharType="begin"/>
      </w:r>
      <w:r>
        <w:instrText xml:space="preserve"> TC "</w:instrText>
      </w:r>
      <w:bookmarkStart w:id="380" w:name="_Toc431204103"/>
      <w:r>
        <w:instrText>附录</w:instrText>
      </w:r>
      <w:r>
        <w:instrText xml:space="preserve"> D – </w:instrText>
      </w:r>
      <w:r>
        <w:instrText>计划协议补充条款</w:instrText>
      </w:r>
      <w:bookmarkEnd w:id="380"/>
      <w:r>
        <w:instrText>" \l 1</w:instrText>
      </w:r>
      <w:r>
        <w:fldChar w:fldCharType="end"/>
      </w:r>
    </w:p>
    <w:p w14:paraId="6363E0FB" w14:textId="77777777" w:rsidR="00073D09" w:rsidRDefault="00F649B5">
      <w:pPr>
        <w:pStyle w:val="ProductList-Body"/>
      </w:pPr>
      <w:r>
        <w:t>正如前面提到的，下面的条款和条件适用于客户批量许可协议。</w:t>
      </w:r>
    </w:p>
    <w:p w14:paraId="09BADE12" w14:textId="77777777" w:rsidR="00073D09" w:rsidRDefault="00F649B5">
      <w:pPr>
        <w:pStyle w:val="ProductList-Offering1Heading"/>
      </w:pPr>
      <w:bookmarkStart w:id="381" w:name="_Sec568"/>
      <w:r>
        <w:t>选择附加计划的补充条款</w:t>
      </w:r>
      <w:bookmarkEnd w:id="381"/>
      <w:r>
        <w:fldChar w:fldCharType="begin"/>
      </w:r>
      <w:r>
        <w:instrText xml:space="preserve"> TC "</w:instrText>
      </w:r>
      <w:bookmarkStart w:id="382" w:name="_Toc431204104"/>
      <w:r>
        <w:instrText>选择附加计划的补充条款</w:instrText>
      </w:r>
      <w:bookmarkEnd w:id="382"/>
      <w:r>
        <w:instrText>" \l 2</w:instrText>
      </w:r>
      <w:r>
        <w:fldChar w:fldCharType="end"/>
      </w:r>
    </w:p>
    <w:p w14:paraId="60E606B1" w14:textId="77777777" w:rsidR="00073D09" w:rsidRDefault="00F649B5">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739BB04E" w14:textId="77777777" w:rsidR="00073D09" w:rsidRDefault="00073D09">
      <w:pPr>
        <w:pStyle w:val="ProductList-Body"/>
      </w:pPr>
    </w:p>
    <w:p w14:paraId="36C791C7" w14:textId="77777777" w:rsidR="00073D09" w:rsidRDefault="00F649B5">
      <w:pPr>
        <w:pStyle w:val="ProductList-ClauseHeading"/>
      </w:pPr>
      <w:r>
        <w:t>选择附加计划中的价格水平</w:t>
      </w:r>
    </w:p>
    <w:p w14:paraId="2130596F" w14:textId="77777777" w:rsidR="00073D09" w:rsidRDefault="00F649B5">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073D09" w14:paraId="5DF8CA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3BE81" w14:textId="77777777" w:rsidR="00073D09" w:rsidRDefault="00F649B5">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104A21" w14:textId="77777777" w:rsidR="00073D09" w:rsidRDefault="00F649B5">
            <w:pPr>
              <w:pStyle w:val="ProductList-TableBody"/>
            </w:pPr>
            <w:r>
              <w:rPr>
                <w:color w:val="FFFFFF"/>
              </w:rPr>
              <w:t>每组每年最低分数</w:t>
            </w:r>
          </w:p>
        </w:tc>
      </w:tr>
      <w:tr w:rsidR="00073D09" w14:paraId="04F45D30" w14:textId="77777777">
        <w:tc>
          <w:tcPr>
            <w:tcW w:w="6120" w:type="dxa"/>
            <w:tcBorders>
              <w:top w:val="single" w:sz="4" w:space="0" w:color="000000"/>
              <w:left w:val="single" w:sz="4" w:space="0" w:color="000000"/>
              <w:bottom w:val="single" w:sz="4" w:space="0" w:color="000000"/>
              <w:right w:val="single" w:sz="4" w:space="0" w:color="000000"/>
            </w:tcBorders>
          </w:tcPr>
          <w:p w14:paraId="2C6D1EEF" w14:textId="77777777" w:rsidR="00073D09" w:rsidRDefault="00F649B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1487D1B" w14:textId="77777777" w:rsidR="00073D09" w:rsidRDefault="00F649B5">
            <w:pPr>
              <w:pStyle w:val="ProductList-TableBody"/>
            </w:pPr>
            <w:r>
              <w:t>500</w:t>
            </w:r>
          </w:p>
        </w:tc>
      </w:tr>
      <w:tr w:rsidR="00073D09" w14:paraId="5551A612" w14:textId="77777777">
        <w:tc>
          <w:tcPr>
            <w:tcW w:w="6120" w:type="dxa"/>
            <w:tcBorders>
              <w:top w:val="single" w:sz="4" w:space="0" w:color="000000"/>
              <w:left w:val="single" w:sz="4" w:space="0" w:color="000000"/>
              <w:bottom w:val="single" w:sz="4" w:space="0" w:color="000000"/>
              <w:right w:val="single" w:sz="4" w:space="0" w:color="000000"/>
            </w:tcBorders>
          </w:tcPr>
          <w:p w14:paraId="2DA7AEF7" w14:textId="77777777" w:rsidR="00073D09" w:rsidRDefault="00F649B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4EFF9DF" w14:textId="77777777" w:rsidR="00073D09" w:rsidRDefault="00F649B5">
            <w:pPr>
              <w:pStyle w:val="ProductList-TableBody"/>
            </w:pPr>
            <w:r>
              <w:t>4,000</w:t>
            </w:r>
          </w:p>
        </w:tc>
      </w:tr>
      <w:tr w:rsidR="00073D09" w14:paraId="59F37754" w14:textId="77777777">
        <w:tc>
          <w:tcPr>
            <w:tcW w:w="6120" w:type="dxa"/>
            <w:tcBorders>
              <w:top w:val="single" w:sz="4" w:space="0" w:color="000000"/>
              <w:left w:val="single" w:sz="4" w:space="0" w:color="000000"/>
              <w:bottom w:val="single" w:sz="4" w:space="0" w:color="000000"/>
              <w:right w:val="single" w:sz="4" w:space="0" w:color="000000"/>
            </w:tcBorders>
          </w:tcPr>
          <w:p w14:paraId="385CD403" w14:textId="77777777" w:rsidR="00073D09" w:rsidRDefault="00F649B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C3E37E7" w14:textId="77777777" w:rsidR="00073D09" w:rsidRDefault="00F649B5">
            <w:pPr>
              <w:pStyle w:val="ProductList-TableBody"/>
            </w:pPr>
            <w:r>
              <w:t>10,000</w:t>
            </w:r>
          </w:p>
        </w:tc>
      </w:tr>
      <w:tr w:rsidR="00073D09" w14:paraId="40AB25E8" w14:textId="77777777">
        <w:tc>
          <w:tcPr>
            <w:tcW w:w="6120" w:type="dxa"/>
            <w:tcBorders>
              <w:top w:val="single" w:sz="4" w:space="0" w:color="000000"/>
              <w:left w:val="single" w:sz="4" w:space="0" w:color="000000"/>
              <w:bottom w:val="single" w:sz="4" w:space="0" w:color="000000"/>
              <w:right w:val="single" w:sz="4" w:space="0" w:color="000000"/>
            </w:tcBorders>
          </w:tcPr>
          <w:p w14:paraId="6C35A642" w14:textId="77777777" w:rsidR="00073D09" w:rsidRDefault="00F649B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1381C86" w14:textId="77777777" w:rsidR="00073D09" w:rsidRDefault="00F649B5">
            <w:pPr>
              <w:pStyle w:val="ProductList-TableBody"/>
            </w:pPr>
            <w:r>
              <w:t>25,000</w:t>
            </w:r>
          </w:p>
        </w:tc>
      </w:tr>
    </w:tbl>
    <w:p w14:paraId="00DA1E56" w14:textId="77777777" w:rsidR="00073D09" w:rsidRDefault="00F649B5">
      <w:pPr>
        <w:pStyle w:val="ProductList-Offering1Heading"/>
      </w:pPr>
      <w:bookmarkStart w:id="383" w:name="_Sec569"/>
      <w:r>
        <w:t>管理合格设备的定义</w:t>
      </w:r>
      <w:bookmarkEnd w:id="383"/>
      <w:r>
        <w:fldChar w:fldCharType="begin"/>
      </w:r>
      <w:r>
        <w:instrText xml:space="preserve"> TC "</w:instrText>
      </w:r>
      <w:bookmarkStart w:id="384" w:name="_Toc431204105"/>
      <w:r>
        <w:instrText>管理合格设备的定义</w:instrText>
      </w:r>
      <w:bookmarkEnd w:id="384"/>
      <w:r>
        <w:instrText>" \l 2</w:instrText>
      </w:r>
      <w:r>
        <w:fldChar w:fldCharType="end"/>
      </w:r>
    </w:p>
    <w:p w14:paraId="4ACA6FAE" w14:textId="77777777" w:rsidR="00073D09" w:rsidRDefault="00F649B5">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532B4705" w14:textId="77777777" w:rsidR="00073D09" w:rsidRDefault="00F649B5">
      <w:pPr>
        <w:pStyle w:val="ProductList-Bullet"/>
        <w:numPr>
          <w:ilvl w:val="0"/>
          <w:numId w:val="53"/>
        </w:numPr>
      </w:pPr>
      <w:r>
        <w:t>允许加入其域的设备，或者</w:t>
      </w:r>
    </w:p>
    <w:p w14:paraId="3E5063D5" w14:textId="77777777" w:rsidR="00073D09" w:rsidRDefault="00F649B5">
      <w:pPr>
        <w:pStyle w:val="ProductList-Bullet"/>
        <w:numPr>
          <w:ilvl w:val="0"/>
          <w:numId w:val="53"/>
        </w:numPr>
      </w:pPr>
      <w:r>
        <w:t>作为在客户现场使用应用程序的要求，需要进行验证的设备，或者</w:t>
      </w:r>
    </w:p>
    <w:p w14:paraId="2D12B421" w14:textId="77777777" w:rsidR="00073D09" w:rsidRDefault="00F649B5">
      <w:pPr>
        <w:pStyle w:val="ProductList-Bullet"/>
        <w:numPr>
          <w:ilvl w:val="0"/>
          <w:numId w:val="53"/>
        </w:numPr>
      </w:pPr>
      <w:r>
        <w:t>在其上安装代理（如反病毒、反病毒软件或其他由客户管理的代理）的设备，或者</w:t>
      </w:r>
    </w:p>
    <w:p w14:paraId="41950FFC" w14:textId="77777777" w:rsidR="00073D09" w:rsidRDefault="00F649B5">
      <w:pPr>
        <w:pStyle w:val="ProductList-Bullet"/>
        <w:numPr>
          <w:ilvl w:val="0"/>
          <w:numId w:val="53"/>
        </w:numPr>
      </w:pPr>
      <w:r>
        <w:t>直接或间接应用并强制实施组策略的设备，或者</w:t>
      </w:r>
    </w:p>
    <w:p w14:paraId="0E9300A8" w14:textId="77777777" w:rsidR="00073D09" w:rsidRDefault="00F649B5">
      <w:pPr>
        <w:pStyle w:val="ProductList-Bullet"/>
        <w:numPr>
          <w:ilvl w:val="0"/>
          <w:numId w:val="53"/>
        </w:numPr>
      </w:pPr>
      <w:r>
        <w:t>在该设备上请求或接收操作系统环境相关数据，并且配置与操作系统环境直接或间接关联的硬件或软件，或向与操作系统环境直接或间接关联的硬件或软件发出指令，或者</w:t>
      </w:r>
    </w:p>
    <w:p w14:paraId="388CD2CC" w14:textId="77777777" w:rsidR="00073D09" w:rsidRDefault="00F649B5">
      <w:pPr>
        <w:pStyle w:val="ProductList-Bullet"/>
        <w:numPr>
          <w:ilvl w:val="0"/>
          <w:numId w:val="53"/>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0D7FA492" w14:textId="77777777" w:rsidR="00073D09" w:rsidRDefault="00073D09">
      <w:pPr>
        <w:pStyle w:val="ProductList-Body"/>
      </w:pPr>
    </w:p>
    <w:p w14:paraId="74D91AF3" w14:textId="77777777" w:rsidR="00073D09" w:rsidRDefault="00F649B5">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47EBD908" w14:textId="77777777" w:rsidR="00073D09" w:rsidRDefault="00F649B5">
      <w:pPr>
        <w:pStyle w:val="ProductList-Offering1Heading"/>
      </w:pPr>
      <w:bookmarkStart w:id="385" w:name="_Sec570"/>
      <w:r>
        <w:t>开放式计划中的在线服务</w:t>
      </w:r>
      <w:bookmarkEnd w:id="385"/>
      <w:r>
        <w:fldChar w:fldCharType="begin"/>
      </w:r>
      <w:r>
        <w:instrText xml:space="preserve"> TC "</w:instrText>
      </w:r>
      <w:bookmarkStart w:id="386" w:name="_Toc431204106"/>
      <w:r>
        <w:instrText>开放式计划中的在线服务</w:instrText>
      </w:r>
      <w:bookmarkEnd w:id="386"/>
      <w:r>
        <w:instrText>" \l 2</w:instrText>
      </w:r>
      <w:r>
        <w:fldChar w:fldCharType="end"/>
      </w:r>
    </w:p>
    <w:p w14:paraId="3DF1F261" w14:textId="77777777" w:rsidR="00073D09" w:rsidRDefault="00F649B5">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05EC515A" w14:textId="77777777" w:rsidR="00073D09" w:rsidRDefault="00073D09">
      <w:pPr>
        <w:pStyle w:val="ProductList-Body"/>
      </w:pPr>
    </w:p>
    <w:p w14:paraId="55F9A291" w14:textId="77777777" w:rsidR="00073D09" w:rsidRDefault="00F649B5">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64DE6958" w14:textId="77777777" w:rsidR="00073D09" w:rsidRDefault="00F649B5">
      <w:pPr>
        <w:pStyle w:val="ProductList-Offering1Heading"/>
      </w:pPr>
      <w:bookmarkStart w:id="387" w:name="_Sec571"/>
      <w:r>
        <w:t>专业服务补充条款</w:t>
      </w:r>
      <w:r>
        <w:t xml:space="preserve"> – </w:t>
      </w:r>
      <w:r>
        <w:t>旧版协议</w:t>
      </w:r>
      <w:bookmarkEnd w:id="387"/>
      <w:r>
        <w:fldChar w:fldCharType="begin"/>
      </w:r>
      <w:r>
        <w:instrText xml:space="preserve"> TC "</w:instrText>
      </w:r>
      <w:bookmarkStart w:id="388" w:name="_Toc431204107"/>
      <w:r>
        <w:instrText>专业服务补充条款</w:instrText>
      </w:r>
      <w:r>
        <w:instrText xml:space="preserve"> – </w:instrText>
      </w:r>
      <w:r>
        <w:instrText>旧版协议</w:instrText>
      </w:r>
      <w:bookmarkEnd w:id="388"/>
      <w:r>
        <w:instrText>" \l 2</w:instrText>
      </w:r>
      <w:r>
        <w:fldChar w:fldCharType="end"/>
      </w:r>
    </w:p>
    <w:p w14:paraId="437C388C" w14:textId="77777777" w:rsidR="00073D09" w:rsidRDefault="00F649B5">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0F923C10" w14:textId="77777777" w:rsidR="00073D09" w:rsidRDefault="00073D09">
      <w:pPr>
        <w:pStyle w:val="ProductList-Body"/>
      </w:pPr>
    </w:p>
    <w:p w14:paraId="7816E62F" w14:textId="77777777" w:rsidR="00073D09" w:rsidRDefault="00F649B5">
      <w:pPr>
        <w:pStyle w:val="ProductList-ClauseHeading"/>
      </w:pPr>
      <w:r>
        <w:t>使用、所有权和许可权利</w:t>
      </w:r>
    </w:p>
    <w:p w14:paraId="21899801" w14:textId="77777777" w:rsidR="00073D09" w:rsidRDefault="00F649B5">
      <w:pPr>
        <w:pStyle w:val="ProductList-SubClauseHeading"/>
      </w:pPr>
      <w:r>
        <w:t>修补程序</w:t>
      </w:r>
    </w:p>
    <w:p w14:paraId="36992CD0" w14:textId="77777777" w:rsidR="00073D09" w:rsidRDefault="00F649B5">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2D590839" w14:textId="77777777" w:rsidR="00073D09" w:rsidRDefault="00073D09">
      <w:pPr>
        <w:pStyle w:val="ProductList-BodyIndented"/>
      </w:pPr>
    </w:p>
    <w:p w14:paraId="4B9D3252" w14:textId="77777777" w:rsidR="00073D09" w:rsidRDefault="00F649B5">
      <w:pPr>
        <w:pStyle w:val="ProductList-SubClauseHeading"/>
      </w:pPr>
      <w:r>
        <w:t>既存工作成果</w:t>
      </w:r>
    </w:p>
    <w:p w14:paraId="68A055CB" w14:textId="77777777" w:rsidR="00073D09" w:rsidRDefault="00F649B5">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6A083D10" w14:textId="77777777" w:rsidR="00073D09" w:rsidRDefault="00F649B5">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591B735D" w14:textId="77777777" w:rsidR="00073D09" w:rsidRDefault="00073D09">
      <w:pPr>
        <w:pStyle w:val="ProductList-BodyIndented"/>
      </w:pPr>
    </w:p>
    <w:p w14:paraId="0D25ADDA" w14:textId="77777777" w:rsidR="00073D09" w:rsidRDefault="00F649B5">
      <w:pPr>
        <w:pStyle w:val="ProductList-SubClauseHeading"/>
      </w:pPr>
      <w:r>
        <w:t>服务交付物</w:t>
      </w:r>
    </w:p>
    <w:p w14:paraId="798B295B" w14:textId="77777777" w:rsidR="00073D09" w:rsidRDefault="00F649B5">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6ABE8BDB" w14:textId="77777777" w:rsidR="00073D09" w:rsidRDefault="00073D09">
      <w:pPr>
        <w:pStyle w:val="ProductList-BodyIndented"/>
      </w:pPr>
    </w:p>
    <w:p w14:paraId="2B083DE1" w14:textId="77777777" w:rsidR="00073D09" w:rsidRDefault="00F649B5">
      <w:pPr>
        <w:pStyle w:val="ProductList-SubClauseHeading"/>
      </w:pPr>
      <w:r>
        <w:t>使用来自专业服务的技术信息。</w:t>
      </w:r>
    </w:p>
    <w:p w14:paraId="763ABB19" w14:textId="77777777" w:rsidR="00073D09" w:rsidRDefault="00F649B5">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4628B088" w14:textId="77777777" w:rsidR="00073D09" w:rsidRDefault="00073D09">
      <w:pPr>
        <w:pStyle w:val="ProductList-BodyIndented"/>
      </w:pPr>
    </w:p>
    <w:p w14:paraId="22093464" w14:textId="77777777" w:rsidR="00073D09" w:rsidRDefault="00F649B5">
      <w:pPr>
        <w:pStyle w:val="ProductList-SubClauseHeading"/>
      </w:pPr>
      <w:r>
        <w:t>开放源代码许可限制</w:t>
      </w:r>
    </w:p>
    <w:p w14:paraId="562B91C8" w14:textId="77777777" w:rsidR="00073D09" w:rsidRDefault="00F649B5">
      <w:pPr>
        <w:pStyle w:val="ProductList-BodyIndented"/>
      </w:pPr>
      <w:r>
        <w:t>客户安装和使用非微软产品或技术的方式不应导致微软的知识产权或技术必须承担这些专业服务条款或客户的批量许可协议中未明确规定的任何义务。</w:t>
      </w:r>
    </w:p>
    <w:p w14:paraId="60847AFF" w14:textId="77777777" w:rsidR="00073D09" w:rsidRDefault="00073D09">
      <w:pPr>
        <w:pStyle w:val="ProductList-BodyIndented"/>
      </w:pPr>
    </w:p>
    <w:p w14:paraId="556F8491" w14:textId="77777777" w:rsidR="00073D09" w:rsidRDefault="00F649B5">
      <w:pPr>
        <w:pStyle w:val="ProductList-SubClauseHeading"/>
      </w:pPr>
      <w:r>
        <w:t>关联公司的权利</w:t>
      </w:r>
    </w:p>
    <w:p w14:paraId="323D9926" w14:textId="77777777" w:rsidR="00073D09" w:rsidRDefault="00F649B5">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002924EB" w14:textId="77777777" w:rsidR="00073D09" w:rsidRDefault="00073D09">
      <w:pPr>
        <w:pStyle w:val="ProductList-BodyIndented"/>
      </w:pPr>
    </w:p>
    <w:p w14:paraId="457A043E" w14:textId="77777777" w:rsidR="00073D09" w:rsidRDefault="00F649B5">
      <w:pPr>
        <w:pStyle w:val="ProductList-ClauseHeading"/>
      </w:pPr>
      <w:r>
        <w:t>保证和责任限制</w:t>
      </w:r>
    </w:p>
    <w:p w14:paraId="75019331" w14:textId="77777777" w:rsidR="00073D09" w:rsidRDefault="00F649B5">
      <w:pPr>
        <w:pStyle w:val="ProductList-SubClauseHeading"/>
      </w:pPr>
      <w:r>
        <w:t>专业服务的保证</w:t>
      </w:r>
    </w:p>
    <w:p w14:paraId="5878B0C4" w14:textId="77777777" w:rsidR="00073D09" w:rsidRDefault="00F649B5">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292233AF" w14:textId="77777777" w:rsidR="00073D09" w:rsidRDefault="00073D09">
      <w:pPr>
        <w:pStyle w:val="ProductList-BodyIndented"/>
      </w:pPr>
    </w:p>
    <w:p w14:paraId="20258A4E" w14:textId="77777777" w:rsidR="00073D09" w:rsidRDefault="00F649B5">
      <w:pPr>
        <w:pStyle w:val="ProductList-SubClauseHeading"/>
      </w:pPr>
      <w:r>
        <w:t>责任限制</w:t>
      </w:r>
    </w:p>
    <w:p w14:paraId="5B37A1FC" w14:textId="77777777" w:rsidR="00073D09" w:rsidRDefault="00F649B5">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14:paraId="004E1D9D" w14:textId="77777777" w:rsidR="00073D09" w:rsidRDefault="00F649B5">
      <w:pPr>
        <w:pStyle w:val="ProductList-SectionHeading"/>
        <w:pageBreakBefore/>
      </w:pPr>
      <w:bookmarkStart w:id="389" w:name="_Sec572"/>
      <w:bookmarkEnd w:id="379"/>
      <w:r>
        <w:t>附录</w:t>
      </w:r>
      <w:r>
        <w:t xml:space="preserve"> E – </w:t>
      </w:r>
      <w:r>
        <w:t>促销</w:t>
      </w:r>
      <w:r>
        <w:fldChar w:fldCharType="begin"/>
      </w:r>
      <w:r>
        <w:instrText xml:space="preserve"> TC "</w:instrText>
      </w:r>
      <w:bookmarkStart w:id="390" w:name="_Toc431204108"/>
      <w:r>
        <w:instrText>附录</w:instrText>
      </w:r>
      <w:r>
        <w:instrText xml:space="preserve"> E – </w:instrText>
      </w:r>
      <w:r>
        <w:instrText>促销</w:instrText>
      </w:r>
      <w:bookmarkEnd w:id="390"/>
      <w:r>
        <w:instrText>" \l 1</w:instrText>
      </w:r>
      <w:r>
        <w:fldChar w:fldCharType="end"/>
      </w:r>
    </w:p>
    <w:p w14:paraId="4FD2B413" w14:textId="77777777" w:rsidR="00073D09" w:rsidRDefault="00F649B5">
      <w:pPr>
        <w:pStyle w:val="ProductList-OfferingGroupHeading"/>
      </w:pPr>
      <w:bookmarkStart w:id="391" w:name="_Sec867"/>
      <w:r>
        <w:t xml:space="preserve">System Center Client Management Suite </w:t>
      </w:r>
      <w:r>
        <w:t>促销</w:t>
      </w:r>
      <w:bookmarkEnd w:id="391"/>
      <w:r>
        <w:fldChar w:fldCharType="begin"/>
      </w:r>
      <w:r>
        <w:instrText xml:space="preserve"> TC "</w:instrText>
      </w:r>
      <w:bookmarkStart w:id="392" w:name="_Toc431204109"/>
      <w:r>
        <w:instrText xml:space="preserve">System Center Client Management Suite </w:instrText>
      </w:r>
      <w:r>
        <w:instrText>促销</w:instrText>
      </w:r>
      <w:bookmarkEnd w:id="392"/>
      <w:r>
        <w:instrText>" \l 2</w:instrText>
      </w:r>
      <w:r>
        <w:fldChar w:fldCharType="end"/>
      </w:r>
    </w:p>
    <w:p w14:paraId="615324E7" w14:textId="77777777" w:rsidR="00073D09" w:rsidRDefault="00F649B5">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14:paraId="54251148" w14:textId="77777777" w:rsidR="00073D09" w:rsidRDefault="00073D09">
      <w:pPr>
        <w:sectPr w:rsidR="00073D09">
          <w:headerReference w:type="default" r:id="rId140"/>
          <w:footerReference w:type="default" r:id="rId141"/>
          <w:type w:val="continuous"/>
          <w:pgSz w:w="12240" w:h="15840" w:code="1"/>
          <w:pgMar w:top="1170" w:right="720" w:bottom="720" w:left="720" w:header="432" w:footer="288" w:gutter="0"/>
          <w:cols w:space="360"/>
        </w:sectPr>
      </w:pPr>
    </w:p>
    <w:bookmarkEnd w:id="389"/>
    <w:p w14:paraId="2D14D664" w14:textId="77777777" w:rsidR="00073D09" w:rsidRDefault="00F649B5">
      <w:pPr>
        <w:pStyle w:val="ProductList-SectionHeading"/>
        <w:pageBreakBefore/>
      </w:pPr>
      <w:r>
        <w:t>索引</w:t>
      </w:r>
      <w:r>
        <w:fldChar w:fldCharType="begin"/>
      </w:r>
      <w:r>
        <w:instrText xml:space="preserve"> TC "</w:instrText>
      </w:r>
      <w:bookmarkStart w:id="393" w:name="_Toc431204110"/>
      <w:r>
        <w:instrText>索引</w:instrText>
      </w:r>
      <w:bookmarkEnd w:id="393"/>
      <w:r>
        <w:instrText>" \l 1</w:instrText>
      </w:r>
      <w:r>
        <w:fldChar w:fldCharType="end"/>
      </w:r>
    </w:p>
    <w:p w14:paraId="13718F00" w14:textId="77777777" w:rsidR="00073D09" w:rsidRDefault="00073D09">
      <w:pPr>
        <w:pStyle w:val="ProductList-Body"/>
      </w:pPr>
    </w:p>
    <w:p w14:paraId="46769BA6" w14:textId="77777777" w:rsidR="00073D09" w:rsidRDefault="00073D09">
      <w:pPr>
        <w:sectPr w:rsidR="00073D09">
          <w:headerReference w:type="default" r:id="rId142"/>
          <w:footerReference w:type="default" r:id="rId143"/>
          <w:type w:val="continuous"/>
          <w:pgSz w:w="12240" w:h="15840" w:code="1"/>
          <w:pgMar w:top="1170" w:right="720" w:bottom="720" w:left="720" w:header="432" w:footer="288" w:gutter="0"/>
          <w:cols w:space="360"/>
        </w:sectPr>
      </w:pPr>
    </w:p>
    <w:p w14:paraId="4F3E0001" w14:textId="77777777" w:rsidR="00F649B5" w:rsidRDefault="00F649B5">
      <w:pPr>
        <w:pStyle w:val="ProductList-Body"/>
        <w:rPr>
          <w:noProof/>
        </w:rPr>
        <w:sectPr w:rsidR="00F649B5" w:rsidSect="00F649B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9308E6" w14:textId="77777777" w:rsidR="00F649B5" w:rsidRDefault="00F649B5">
      <w:pPr>
        <w:pStyle w:val="Index1"/>
        <w:tabs>
          <w:tab w:val="right" w:pos="5030"/>
        </w:tabs>
        <w:rPr>
          <w:noProof/>
        </w:rPr>
      </w:pPr>
      <w:r>
        <w:rPr>
          <w:noProof/>
        </w:rPr>
        <w:t>2013, 25</w:t>
      </w:r>
    </w:p>
    <w:p w14:paraId="5BC90D8F" w14:textId="77777777" w:rsidR="00F649B5" w:rsidRDefault="00F649B5">
      <w:pPr>
        <w:pStyle w:val="Index1"/>
        <w:tabs>
          <w:tab w:val="right" w:pos="5030"/>
        </w:tabs>
        <w:rPr>
          <w:noProof/>
        </w:rPr>
      </w:pPr>
      <w:r>
        <w:rPr>
          <w:noProof/>
        </w:rPr>
        <w:t>Access 2016, 25</w:t>
      </w:r>
    </w:p>
    <w:p w14:paraId="4B1A1505" w14:textId="77777777" w:rsidR="00F649B5" w:rsidRDefault="00F649B5">
      <w:pPr>
        <w:pStyle w:val="Index1"/>
        <w:tabs>
          <w:tab w:val="right" w:pos="5030"/>
        </w:tabs>
        <w:rPr>
          <w:noProof/>
        </w:rPr>
      </w:pPr>
      <w:r>
        <w:rPr>
          <w:noProof/>
        </w:rPr>
        <w:t xml:space="preserve">Advanced Threat Analytics 2016 </w:t>
      </w:r>
      <w:r>
        <w:rPr>
          <w:rFonts w:ascii="SimSun" w:hAnsi="SimSun" w:cs="SimSun" w:hint="eastAsia"/>
          <w:noProof/>
        </w:rPr>
        <w:t>客户端管理许可（按</w:t>
      </w:r>
      <w:r>
        <w:rPr>
          <w:noProof/>
        </w:rPr>
        <w:t xml:space="preserve"> OSE</w:t>
      </w:r>
      <w:r>
        <w:rPr>
          <w:rFonts w:ascii="SimSun" w:hAnsi="SimSun" w:cs="SimSun" w:hint="eastAsia"/>
          <w:noProof/>
        </w:rPr>
        <w:t>）</w:t>
      </w:r>
      <w:r>
        <w:rPr>
          <w:noProof/>
        </w:rPr>
        <w:t>, 14</w:t>
      </w:r>
    </w:p>
    <w:p w14:paraId="42A53423" w14:textId="77777777" w:rsidR="00F649B5" w:rsidRDefault="00F649B5">
      <w:pPr>
        <w:pStyle w:val="Index1"/>
        <w:tabs>
          <w:tab w:val="right" w:pos="5030"/>
        </w:tabs>
        <w:rPr>
          <w:noProof/>
        </w:rPr>
      </w:pPr>
      <w:r>
        <w:rPr>
          <w:noProof/>
        </w:rPr>
        <w:t xml:space="preserve">Advanced Threat Analytics 2016 </w:t>
      </w:r>
      <w:r>
        <w:rPr>
          <w:rFonts w:ascii="SimSun" w:hAnsi="SimSun" w:cs="SimSun" w:hint="eastAsia"/>
          <w:noProof/>
        </w:rPr>
        <w:t>客户端管理许可（按用户）</w:t>
      </w:r>
      <w:r>
        <w:rPr>
          <w:noProof/>
        </w:rPr>
        <w:t>, 14</w:t>
      </w:r>
    </w:p>
    <w:p w14:paraId="56CDFBF4" w14:textId="77777777" w:rsidR="00F649B5" w:rsidRDefault="00F649B5">
      <w:pPr>
        <w:pStyle w:val="Index1"/>
        <w:tabs>
          <w:tab w:val="right" w:pos="5030"/>
        </w:tabs>
        <w:rPr>
          <w:noProof/>
        </w:rPr>
      </w:pPr>
      <w:r>
        <w:rPr>
          <w:noProof/>
        </w:rPr>
        <w:t>Advanced Threat Protection, 72</w:t>
      </w:r>
    </w:p>
    <w:p w14:paraId="3747A64B" w14:textId="77777777" w:rsidR="00F649B5" w:rsidRDefault="00F649B5">
      <w:pPr>
        <w:pStyle w:val="Index1"/>
        <w:tabs>
          <w:tab w:val="right" w:pos="5030"/>
        </w:tabs>
        <w:rPr>
          <w:noProof/>
        </w:rPr>
      </w:pPr>
      <w:r>
        <w:rPr>
          <w:noProof/>
        </w:rPr>
        <w:t>Apple Macintosh, 45</w:t>
      </w:r>
    </w:p>
    <w:p w14:paraId="52C35F3D" w14:textId="77777777" w:rsidR="00F649B5" w:rsidRDefault="00F649B5">
      <w:pPr>
        <w:pStyle w:val="Index1"/>
        <w:tabs>
          <w:tab w:val="right" w:pos="5030"/>
        </w:tabs>
        <w:rPr>
          <w:noProof/>
        </w:rPr>
      </w:pPr>
      <w:r>
        <w:rPr>
          <w:noProof/>
        </w:rPr>
        <w:t>Azure Active Directory Basic, 60</w:t>
      </w:r>
    </w:p>
    <w:p w14:paraId="2C2998C1" w14:textId="77777777" w:rsidR="00F649B5" w:rsidRDefault="00F649B5">
      <w:pPr>
        <w:pStyle w:val="Index1"/>
        <w:tabs>
          <w:tab w:val="right" w:pos="5030"/>
        </w:tabs>
        <w:rPr>
          <w:noProof/>
        </w:rPr>
      </w:pPr>
      <w:r>
        <w:rPr>
          <w:noProof/>
        </w:rPr>
        <w:t>Azure Active Directory Premium, 61</w:t>
      </w:r>
    </w:p>
    <w:p w14:paraId="52D5E5AD" w14:textId="77777777" w:rsidR="00F649B5" w:rsidRDefault="00F649B5">
      <w:pPr>
        <w:pStyle w:val="Index1"/>
        <w:tabs>
          <w:tab w:val="right" w:pos="5030"/>
        </w:tabs>
        <w:rPr>
          <w:noProof/>
        </w:rPr>
      </w:pPr>
      <w:r>
        <w:rPr>
          <w:noProof/>
        </w:rPr>
        <w:t xml:space="preserve">Azure Active Professional </w:t>
      </w:r>
      <w:r>
        <w:rPr>
          <w:rFonts w:ascii="SimSun" w:hAnsi="SimSun" w:cs="SimSun" w:hint="eastAsia"/>
          <w:noProof/>
        </w:rPr>
        <w:t>直接支持</w:t>
      </w:r>
      <w:r>
        <w:rPr>
          <w:noProof/>
        </w:rPr>
        <w:t>, 58</w:t>
      </w:r>
    </w:p>
    <w:p w14:paraId="72D8F536" w14:textId="77777777" w:rsidR="00F649B5" w:rsidRDefault="00F649B5">
      <w:pPr>
        <w:pStyle w:val="Index1"/>
        <w:tabs>
          <w:tab w:val="right" w:pos="5030"/>
        </w:tabs>
        <w:rPr>
          <w:noProof/>
        </w:rPr>
      </w:pPr>
      <w:r>
        <w:rPr>
          <w:noProof/>
        </w:rPr>
        <w:t xml:space="preserve">Azure Active </w:t>
      </w:r>
      <w:r>
        <w:rPr>
          <w:rFonts w:ascii="SimSun" w:hAnsi="SimSun" w:cs="SimSun" w:hint="eastAsia"/>
          <w:noProof/>
        </w:rPr>
        <w:t>标准支持</w:t>
      </w:r>
      <w:r>
        <w:rPr>
          <w:noProof/>
        </w:rPr>
        <w:t>, 58</w:t>
      </w:r>
    </w:p>
    <w:p w14:paraId="084410E1" w14:textId="77777777" w:rsidR="00F649B5" w:rsidRDefault="00F649B5">
      <w:pPr>
        <w:pStyle w:val="Index1"/>
        <w:tabs>
          <w:tab w:val="right" w:pos="5030"/>
        </w:tabs>
        <w:rPr>
          <w:noProof/>
        </w:rPr>
      </w:pPr>
      <w:r>
        <w:rPr>
          <w:noProof/>
        </w:rPr>
        <w:t>Azure RemoteApp, 61</w:t>
      </w:r>
    </w:p>
    <w:p w14:paraId="36484FBF" w14:textId="77777777" w:rsidR="00F649B5" w:rsidRDefault="00F649B5">
      <w:pPr>
        <w:pStyle w:val="Index1"/>
        <w:tabs>
          <w:tab w:val="right" w:pos="5030"/>
        </w:tabs>
        <w:rPr>
          <w:noProof/>
        </w:rPr>
      </w:pPr>
      <w:r>
        <w:rPr>
          <w:noProof/>
        </w:rPr>
        <w:t>Azure Rights Management Add-on, 70</w:t>
      </w:r>
    </w:p>
    <w:p w14:paraId="0F281B38" w14:textId="77777777" w:rsidR="00F649B5" w:rsidRDefault="00F649B5">
      <w:pPr>
        <w:pStyle w:val="Index1"/>
        <w:tabs>
          <w:tab w:val="right" w:pos="5030"/>
        </w:tabs>
        <w:rPr>
          <w:noProof/>
        </w:rPr>
      </w:pPr>
      <w:r>
        <w:rPr>
          <w:noProof/>
        </w:rPr>
        <w:t>Azure Site Recovery, 95</w:t>
      </w:r>
    </w:p>
    <w:p w14:paraId="10A8FC1A" w14:textId="77777777" w:rsidR="00F649B5" w:rsidRDefault="00F649B5">
      <w:pPr>
        <w:pStyle w:val="Index1"/>
        <w:tabs>
          <w:tab w:val="right" w:pos="5030"/>
        </w:tabs>
        <w:rPr>
          <w:noProof/>
        </w:rPr>
      </w:pPr>
      <w:r>
        <w:rPr>
          <w:noProof/>
        </w:rPr>
        <w:t xml:space="preserve">Bing Maps Enterprise </w:t>
      </w:r>
      <w:r>
        <w:rPr>
          <w:rFonts w:ascii="SimSun" w:hAnsi="SimSun" w:cs="SimSun" w:hint="eastAsia"/>
          <w:noProof/>
        </w:rPr>
        <w:t>按月付费订购</w:t>
      </w:r>
      <w:r>
        <w:rPr>
          <w:noProof/>
        </w:rPr>
        <w:t>, 75</w:t>
      </w:r>
    </w:p>
    <w:p w14:paraId="3DDC333C" w14:textId="77777777" w:rsidR="00F649B5" w:rsidRDefault="00F649B5">
      <w:pPr>
        <w:pStyle w:val="Index1"/>
        <w:tabs>
          <w:tab w:val="right" w:pos="5030"/>
        </w:tabs>
        <w:rPr>
          <w:noProof/>
        </w:rPr>
      </w:pPr>
      <w:r>
        <w:rPr>
          <w:noProof/>
        </w:rPr>
        <w:t xml:space="preserve">Bing Maps Light </w:t>
      </w:r>
      <w:r>
        <w:rPr>
          <w:rFonts w:ascii="SimSun" w:hAnsi="SimSun" w:cs="SimSun" w:hint="eastAsia"/>
          <w:noProof/>
        </w:rPr>
        <w:t>已知</w:t>
      </w:r>
      <w:r>
        <w:rPr>
          <w:noProof/>
        </w:rPr>
        <w:t xml:space="preserve"> 5000 </w:t>
      </w:r>
      <w:r>
        <w:rPr>
          <w:rFonts w:ascii="SimSun" w:hAnsi="SimSun" w:cs="SimSun" w:hint="eastAsia"/>
          <w:noProof/>
        </w:rPr>
        <w:t>用户每月订购</w:t>
      </w:r>
      <w:r>
        <w:rPr>
          <w:noProof/>
        </w:rPr>
        <w:t>, 75</w:t>
      </w:r>
    </w:p>
    <w:p w14:paraId="43A64AB4" w14:textId="77777777" w:rsidR="00F649B5" w:rsidRDefault="00F649B5">
      <w:pPr>
        <w:pStyle w:val="Index1"/>
        <w:tabs>
          <w:tab w:val="right" w:pos="5030"/>
        </w:tabs>
        <w:rPr>
          <w:noProof/>
        </w:rPr>
      </w:pPr>
      <w:r>
        <w:rPr>
          <w:noProof/>
        </w:rPr>
        <w:t xml:space="preserve">Bing Maps Light </w:t>
      </w:r>
      <w:r>
        <w:rPr>
          <w:rFonts w:ascii="SimSun" w:hAnsi="SimSun" w:cs="SimSun" w:hint="eastAsia"/>
          <w:noProof/>
        </w:rPr>
        <w:t>已知每用户每月订购</w:t>
      </w:r>
      <w:r>
        <w:rPr>
          <w:noProof/>
        </w:rPr>
        <w:t>, 75</w:t>
      </w:r>
    </w:p>
    <w:p w14:paraId="5D8CC749" w14:textId="77777777" w:rsidR="00F649B5" w:rsidRDefault="00F649B5">
      <w:pPr>
        <w:pStyle w:val="Index1"/>
        <w:tabs>
          <w:tab w:val="right" w:pos="5030"/>
        </w:tabs>
        <w:rPr>
          <w:noProof/>
        </w:rPr>
      </w:pPr>
      <w:r>
        <w:rPr>
          <w:noProof/>
        </w:rPr>
        <w:t xml:space="preserve">Bing Maps </w:t>
      </w:r>
      <w:r>
        <w:rPr>
          <w:rFonts w:ascii="SimSun" w:hAnsi="SimSun" w:cs="SimSun" w:hint="eastAsia"/>
          <w:noProof/>
        </w:rPr>
        <w:t>公共网站用途</w:t>
      </w:r>
      <w:r>
        <w:rPr>
          <w:noProof/>
        </w:rPr>
        <w:t xml:space="preserve"> 10 </w:t>
      </w:r>
      <w:r>
        <w:rPr>
          <w:rFonts w:ascii="SimSun" w:hAnsi="SimSun" w:cs="SimSun" w:hint="eastAsia"/>
          <w:noProof/>
        </w:rPr>
        <w:t>万条事务每月订购</w:t>
      </w:r>
      <w:r>
        <w:rPr>
          <w:noProof/>
        </w:rPr>
        <w:t>, 75</w:t>
      </w:r>
    </w:p>
    <w:p w14:paraId="7CC62AEF" w14:textId="77777777" w:rsidR="00F649B5" w:rsidRDefault="00F649B5">
      <w:pPr>
        <w:pStyle w:val="Index1"/>
        <w:tabs>
          <w:tab w:val="right" w:pos="5030"/>
        </w:tabs>
        <w:rPr>
          <w:noProof/>
        </w:rPr>
      </w:pPr>
      <w:r>
        <w:rPr>
          <w:noProof/>
        </w:rPr>
        <w:t xml:space="preserve">Bing Maps </w:t>
      </w:r>
      <w:r>
        <w:rPr>
          <w:rFonts w:ascii="SimSun" w:hAnsi="SimSun" w:cs="SimSun" w:hint="eastAsia"/>
          <w:noProof/>
        </w:rPr>
        <w:t>公共网站用途</w:t>
      </w:r>
      <w:r>
        <w:rPr>
          <w:noProof/>
        </w:rPr>
        <w:t xml:space="preserve"> 42 </w:t>
      </w:r>
      <w:r>
        <w:rPr>
          <w:rFonts w:ascii="SimSun" w:hAnsi="SimSun" w:cs="SimSun" w:hint="eastAsia"/>
          <w:noProof/>
        </w:rPr>
        <w:t>万（以及更多）条事务每月订购</w:t>
      </w:r>
      <w:r>
        <w:rPr>
          <w:noProof/>
        </w:rPr>
        <w:t>, 75</w:t>
      </w:r>
    </w:p>
    <w:p w14:paraId="596A16D9" w14:textId="77777777" w:rsidR="00F649B5" w:rsidRDefault="00F649B5">
      <w:pPr>
        <w:pStyle w:val="Index1"/>
        <w:tabs>
          <w:tab w:val="right" w:pos="5030"/>
        </w:tabs>
        <w:rPr>
          <w:noProof/>
        </w:rPr>
      </w:pPr>
      <w:r>
        <w:rPr>
          <w:noProof/>
        </w:rPr>
        <w:t xml:space="preserve">Bing Maps </w:t>
      </w:r>
      <w:r>
        <w:rPr>
          <w:rFonts w:ascii="SimSun" w:hAnsi="SimSun" w:cs="SimSun" w:hint="eastAsia"/>
          <w:noProof/>
        </w:rPr>
        <w:t>内部网站用途</w:t>
      </w:r>
      <w:r>
        <w:rPr>
          <w:noProof/>
        </w:rPr>
        <w:t xml:space="preserve"> 10 </w:t>
      </w:r>
      <w:r>
        <w:rPr>
          <w:rFonts w:ascii="SimSun" w:hAnsi="SimSun" w:cs="SimSun" w:hint="eastAsia"/>
          <w:noProof/>
        </w:rPr>
        <w:t>万条事务每月订购</w:t>
      </w:r>
      <w:r>
        <w:rPr>
          <w:noProof/>
        </w:rPr>
        <w:t>, 75</w:t>
      </w:r>
    </w:p>
    <w:p w14:paraId="55FB5EC5" w14:textId="77777777" w:rsidR="00F649B5" w:rsidRDefault="00F649B5">
      <w:pPr>
        <w:pStyle w:val="Index1"/>
        <w:tabs>
          <w:tab w:val="right" w:pos="5030"/>
        </w:tabs>
        <w:rPr>
          <w:noProof/>
        </w:rPr>
      </w:pPr>
      <w:r>
        <w:rPr>
          <w:noProof/>
        </w:rPr>
        <w:t xml:space="preserve">Bing Maps </w:t>
      </w:r>
      <w:r>
        <w:rPr>
          <w:rFonts w:ascii="SimSun" w:hAnsi="SimSun" w:cs="SimSun" w:hint="eastAsia"/>
          <w:noProof/>
        </w:rPr>
        <w:t>内部网站用途</w:t>
      </w:r>
      <w:r>
        <w:rPr>
          <w:noProof/>
        </w:rPr>
        <w:t xml:space="preserve"> 25 </w:t>
      </w:r>
      <w:r>
        <w:rPr>
          <w:rFonts w:ascii="SimSun" w:hAnsi="SimSun" w:cs="SimSun" w:hint="eastAsia"/>
          <w:noProof/>
        </w:rPr>
        <w:t>万（以及更多）条事务每月订购</w:t>
      </w:r>
      <w:r>
        <w:rPr>
          <w:noProof/>
        </w:rPr>
        <w:t>, 75</w:t>
      </w:r>
    </w:p>
    <w:p w14:paraId="276F8089" w14:textId="77777777" w:rsidR="00F649B5" w:rsidRDefault="00F649B5">
      <w:pPr>
        <w:pStyle w:val="Index1"/>
        <w:tabs>
          <w:tab w:val="right" w:pos="5030"/>
        </w:tabs>
        <w:rPr>
          <w:noProof/>
        </w:rPr>
      </w:pPr>
      <w:r>
        <w:rPr>
          <w:noProof/>
        </w:rPr>
        <w:t xml:space="preserve">Bing Maps </w:t>
      </w:r>
      <w:r>
        <w:rPr>
          <w:rFonts w:ascii="SimSun" w:hAnsi="SimSun" w:cs="SimSun" w:hint="eastAsia"/>
          <w:noProof/>
        </w:rPr>
        <w:t>已知</w:t>
      </w:r>
      <w:r>
        <w:rPr>
          <w:noProof/>
        </w:rPr>
        <w:t xml:space="preserve"> 5000 </w:t>
      </w:r>
      <w:r>
        <w:rPr>
          <w:rFonts w:ascii="SimSun" w:hAnsi="SimSun" w:cs="SimSun" w:hint="eastAsia"/>
          <w:noProof/>
        </w:rPr>
        <w:t>用户每月订购</w:t>
      </w:r>
      <w:r>
        <w:rPr>
          <w:noProof/>
        </w:rPr>
        <w:t>, 75</w:t>
      </w:r>
    </w:p>
    <w:p w14:paraId="7BA2E0DB" w14:textId="77777777" w:rsidR="00F649B5" w:rsidRDefault="00F649B5">
      <w:pPr>
        <w:pStyle w:val="Index1"/>
        <w:tabs>
          <w:tab w:val="right" w:pos="5030"/>
        </w:tabs>
        <w:rPr>
          <w:noProof/>
        </w:rPr>
      </w:pPr>
      <w:r>
        <w:rPr>
          <w:noProof/>
        </w:rPr>
        <w:t xml:space="preserve">Bing Maps </w:t>
      </w:r>
      <w:r>
        <w:rPr>
          <w:rFonts w:ascii="SimSun" w:hAnsi="SimSun" w:cs="SimSun" w:hint="eastAsia"/>
          <w:noProof/>
        </w:rPr>
        <w:t>已知每用户每月订购</w:t>
      </w:r>
      <w:r>
        <w:rPr>
          <w:noProof/>
        </w:rPr>
        <w:t>, 75</w:t>
      </w:r>
    </w:p>
    <w:p w14:paraId="329930A3" w14:textId="77777777" w:rsidR="00F649B5" w:rsidRDefault="00F649B5">
      <w:pPr>
        <w:pStyle w:val="Index1"/>
        <w:tabs>
          <w:tab w:val="right" w:pos="5030"/>
        </w:tabs>
        <w:rPr>
          <w:noProof/>
        </w:rPr>
      </w:pPr>
      <w:r>
        <w:rPr>
          <w:noProof/>
        </w:rPr>
        <w:t xml:space="preserve">Bing Maps </w:t>
      </w:r>
      <w:r>
        <w:rPr>
          <w:rFonts w:ascii="SimSun" w:hAnsi="SimSun" w:cs="SimSun" w:hint="eastAsia"/>
          <w:noProof/>
        </w:rPr>
        <w:t>消费者跟踪每资产每月订购</w:t>
      </w:r>
      <w:r>
        <w:rPr>
          <w:noProof/>
        </w:rPr>
        <w:t>, 75</w:t>
      </w:r>
    </w:p>
    <w:p w14:paraId="39EBB974" w14:textId="77777777" w:rsidR="00F649B5" w:rsidRDefault="00F649B5">
      <w:pPr>
        <w:pStyle w:val="Index1"/>
        <w:tabs>
          <w:tab w:val="right" w:pos="5030"/>
        </w:tabs>
        <w:rPr>
          <w:noProof/>
        </w:rPr>
      </w:pPr>
      <w:r>
        <w:rPr>
          <w:noProof/>
        </w:rPr>
        <w:t>BizTalk Server, 93</w:t>
      </w:r>
    </w:p>
    <w:p w14:paraId="2336619F" w14:textId="77777777" w:rsidR="00F649B5" w:rsidRDefault="00F649B5">
      <w:pPr>
        <w:pStyle w:val="Index1"/>
        <w:tabs>
          <w:tab w:val="right" w:pos="5030"/>
        </w:tabs>
        <w:rPr>
          <w:noProof/>
        </w:rPr>
      </w:pPr>
      <w:r>
        <w:rPr>
          <w:noProof/>
        </w:rPr>
        <w:t>BizTalk Server 2013, 15</w:t>
      </w:r>
    </w:p>
    <w:p w14:paraId="784BD95D" w14:textId="77777777" w:rsidR="00F649B5" w:rsidRDefault="00F649B5">
      <w:pPr>
        <w:pStyle w:val="Index1"/>
        <w:tabs>
          <w:tab w:val="right" w:pos="5030"/>
        </w:tabs>
        <w:rPr>
          <w:noProof/>
        </w:rPr>
      </w:pPr>
      <w:r>
        <w:rPr>
          <w:noProof/>
        </w:rPr>
        <w:t>BizTalk Server 2013 R2 Branch Edition, 15</w:t>
      </w:r>
    </w:p>
    <w:p w14:paraId="10DEC55E" w14:textId="77777777" w:rsidR="00F649B5" w:rsidRDefault="00F649B5">
      <w:pPr>
        <w:pStyle w:val="Index1"/>
        <w:tabs>
          <w:tab w:val="right" w:pos="5030"/>
        </w:tabs>
        <w:rPr>
          <w:noProof/>
        </w:rPr>
      </w:pPr>
      <w:r>
        <w:rPr>
          <w:noProof/>
        </w:rPr>
        <w:t>BizTalk Server 2013 R2 Branch IDC, 15</w:t>
      </w:r>
    </w:p>
    <w:p w14:paraId="4D464EEF" w14:textId="77777777" w:rsidR="00F649B5" w:rsidRDefault="00F649B5">
      <w:pPr>
        <w:pStyle w:val="Index1"/>
        <w:tabs>
          <w:tab w:val="right" w:pos="5030"/>
        </w:tabs>
        <w:rPr>
          <w:noProof/>
        </w:rPr>
      </w:pPr>
      <w:r>
        <w:rPr>
          <w:noProof/>
        </w:rPr>
        <w:t>BizTalk Server 2013 R2 Developer, 15</w:t>
      </w:r>
    </w:p>
    <w:p w14:paraId="1D4F11F9" w14:textId="77777777" w:rsidR="00F649B5" w:rsidRDefault="00F649B5">
      <w:pPr>
        <w:pStyle w:val="Index1"/>
        <w:tabs>
          <w:tab w:val="right" w:pos="5030"/>
        </w:tabs>
        <w:rPr>
          <w:noProof/>
        </w:rPr>
      </w:pPr>
      <w:r>
        <w:rPr>
          <w:noProof/>
        </w:rPr>
        <w:t>BizTalk Server 2013 R2 Enterprise Edition, 15</w:t>
      </w:r>
    </w:p>
    <w:p w14:paraId="7D714D8D" w14:textId="77777777" w:rsidR="00F649B5" w:rsidRDefault="00F649B5">
      <w:pPr>
        <w:pStyle w:val="Index1"/>
        <w:tabs>
          <w:tab w:val="right" w:pos="5030"/>
        </w:tabs>
        <w:rPr>
          <w:noProof/>
        </w:rPr>
      </w:pPr>
      <w:r>
        <w:rPr>
          <w:noProof/>
        </w:rPr>
        <w:t>BizTalk Server 2013 R2 Standard Edition, 15</w:t>
      </w:r>
    </w:p>
    <w:p w14:paraId="7EB92117" w14:textId="77777777" w:rsidR="00F649B5" w:rsidRDefault="00F649B5">
      <w:pPr>
        <w:pStyle w:val="Index1"/>
        <w:tabs>
          <w:tab w:val="right" w:pos="5030"/>
        </w:tabs>
        <w:rPr>
          <w:noProof/>
        </w:rPr>
      </w:pPr>
      <w:r>
        <w:rPr>
          <w:noProof/>
        </w:rPr>
        <w:t>BizTalk Server 2013 R2 Standard Edition IDC, 15</w:t>
      </w:r>
    </w:p>
    <w:p w14:paraId="1F376DC3" w14:textId="77777777" w:rsidR="00F649B5" w:rsidRDefault="00F649B5">
      <w:pPr>
        <w:pStyle w:val="Index1"/>
        <w:tabs>
          <w:tab w:val="right" w:pos="5030"/>
        </w:tabs>
        <w:rPr>
          <w:noProof/>
        </w:rPr>
      </w:pPr>
      <w:r>
        <w:rPr>
          <w:noProof/>
        </w:rPr>
        <w:t>BizTalk Server Branch, 94</w:t>
      </w:r>
    </w:p>
    <w:p w14:paraId="2C7A95CD" w14:textId="77777777" w:rsidR="00F649B5" w:rsidRDefault="00F649B5">
      <w:pPr>
        <w:pStyle w:val="Index1"/>
        <w:tabs>
          <w:tab w:val="right" w:pos="5030"/>
        </w:tabs>
        <w:rPr>
          <w:noProof/>
        </w:rPr>
      </w:pPr>
      <w:r>
        <w:rPr>
          <w:noProof/>
        </w:rPr>
        <w:t>BizTalk Server Enterprise, 94</w:t>
      </w:r>
    </w:p>
    <w:p w14:paraId="75D1A9A5" w14:textId="77777777" w:rsidR="00F649B5" w:rsidRDefault="00F649B5">
      <w:pPr>
        <w:pStyle w:val="Index1"/>
        <w:tabs>
          <w:tab w:val="right" w:pos="5030"/>
        </w:tabs>
        <w:rPr>
          <w:noProof/>
        </w:rPr>
      </w:pPr>
      <w:r>
        <w:rPr>
          <w:noProof/>
        </w:rPr>
        <w:t>BizTalk Server Standard, 94</w:t>
      </w:r>
    </w:p>
    <w:p w14:paraId="0766066C" w14:textId="77777777" w:rsidR="00F649B5" w:rsidRDefault="00F649B5">
      <w:pPr>
        <w:pStyle w:val="Index1"/>
        <w:tabs>
          <w:tab w:val="right" w:pos="5030"/>
        </w:tabs>
        <w:rPr>
          <w:noProof/>
        </w:rPr>
      </w:pPr>
      <w:r>
        <w:rPr>
          <w:noProof/>
        </w:rPr>
        <w:t>Business Productivity Online Deskless Suite, 71</w:t>
      </w:r>
    </w:p>
    <w:p w14:paraId="70110ADD" w14:textId="77777777" w:rsidR="00F649B5" w:rsidRDefault="00F649B5">
      <w:pPr>
        <w:pStyle w:val="Index1"/>
        <w:tabs>
          <w:tab w:val="right" w:pos="5030"/>
        </w:tabs>
        <w:rPr>
          <w:noProof/>
        </w:rPr>
      </w:pPr>
      <w:r>
        <w:rPr>
          <w:noProof/>
        </w:rPr>
        <w:t>CIS Datacenter, 93</w:t>
      </w:r>
    </w:p>
    <w:p w14:paraId="58DAB1E0" w14:textId="77777777" w:rsidR="00F649B5" w:rsidRDefault="00F649B5">
      <w:pPr>
        <w:pStyle w:val="Index1"/>
        <w:tabs>
          <w:tab w:val="right" w:pos="5030"/>
        </w:tabs>
        <w:rPr>
          <w:noProof/>
        </w:rPr>
      </w:pPr>
      <w:r>
        <w:rPr>
          <w:noProof/>
        </w:rPr>
        <w:t>CIS Standard, 93</w:t>
      </w:r>
    </w:p>
    <w:p w14:paraId="58E6C64D" w14:textId="77777777" w:rsidR="00F649B5" w:rsidRDefault="00F649B5">
      <w:pPr>
        <w:pStyle w:val="Index1"/>
        <w:tabs>
          <w:tab w:val="right" w:pos="5030"/>
        </w:tabs>
        <w:rPr>
          <w:noProof/>
        </w:rPr>
      </w:pPr>
      <w:r>
        <w:rPr>
          <w:noProof/>
        </w:rPr>
        <w:t>Commerce Server Enterprise, 94</w:t>
      </w:r>
    </w:p>
    <w:p w14:paraId="28524F57" w14:textId="77777777" w:rsidR="00F649B5" w:rsidRDefault="00F649B5">
      <w:pPr>
        <w:pStyle w:val="Index1"/>
        <w:tabs>
          <w:tab w:val="right" w:pos="5030"/>
        </w:tabs>
        <w:rPr>
          <w:noProof/>
        </w:rPr>
      </w:pPr>
      <w:r>
        <w:rPr>
          <w:noProof/>
        </w:rPr>
        <w:t>Commerce Server Standard, 94</w:t>
      </w:r>
    </w:p>
    <w:p w14:paraId="78BA8E80" w14:textId="77777777" w:rsidR="00F649B5" w:rsidRDefault="00F649B5">
      <w:pPr>
        <w:pStyle w:val="Index1"/>
        <w:tabs>
          <w:tab w:val="right" w:pos="5030"/>
        </w:tabs>
        <w:rPr>
          <w:noProof/>
        </w:rPr>
      </w:pPr>
      <w:r>
        <w:rPr>
          <w:noProof/>
        </w:rPr>
        <w:t>Communicator for Mac 2011, 27</w:t>
      </w:r>
    </w:p>
    <w:p w14:paraId="27F9B2CC" w14:textId="77777777" w:rsidR="00F649B5" w:rsidRDefault="00F649B5">
      <w:pPr>
        <w:pStyle w:val="Index1"/>
        <w:tabs>
          <w:tab w:val="right" w:pos="5030"/>
        </w:tabs>
        <w:rPr>
          <w:noProof/>
        </w:rPr>
      </w:pPr>
      <w:r>
        <w:rPr>
          <w:noProof/>
        </w:rPr>
        <w:t>Core CAL Suite, 16</w:t>
      </w:r>
    </w:p>
    <w:p w14:paraId="314CFDF9" w14:textId="77777777" w:rsidR="00F649B5" w:rsidRDefault="00F649B5">
      <w:pPr>
        <w:pStyle w:val="Index1"/>
        <w:tabs>
          <w:tab w:val="right" w:pos="5030"/>
        </w:tabs>
        <w:rPr>
          <w:noProof/>
        </w:rPr>
      </w:pPr>
      <w:r>
        <w:rPr>
          <w:noProof/>
        </w:rPr>
        <w:t>Core Infrastructure Server Suite Datacenter, 18, 94</w:t>
      </w:r>
    </w:p>
    <w:p w14:paraId="71B80655" w14:textId="77777777" w:rsidR="00F649B5" w:rsidRDefault="00F649B5">
      <w:pPr>
        <w:pStyle w:val="Index1"/>
        <w:tabs>
          <w:tab w:val="right" w:pos="5030"/>
        </w:tabs>
        <w:rPr>
          <w:noProof/>
        </w:rPr>
      </w:pPr>
      <w:r>
        <w:rPr>
          <w:noProof/>
        </w:rPr>
        <w:t>Core Infrastructure Server Suite Standard, 18, 94</w:t>
      </w:r>
    </w:p>
    <w:p w14:paraId="3BD7D2A8" w14:textId="77777777" w:rsidR="00F649B5" w:rsidRDefault="00F649B5">
      <w:pPr>
        <w:pStyle w:val="Index1"/>
        <w:tabs>
          <w:tab w:val="right" w:pos="5030"/>
        </w:tabs>
        <w:rPr>
          <w:noProof/>
        </w:rPr>
      </w:pPr>
      <w:r>
        <w:rPr>
          <w:noProof/>
        </w:rPr>
        <w:t>Enterprise CAL Suite, 16</w:t>
      </w:r>
    </w:p>
    <w:p w14:paraId="61B94089" w14:textId="77777777" w:rsidR="00F649B5" w:rsidRDefault="00F649B5">
      <w:pPr>
        <w:pStyle w:val="Index1"/>
        <w:tabs>
          <w:tab w:val="right" w:pos="5030"/>
        </w:tabs>
        <w:rPr>
          <w:noProof/>
        </w:rPr>
      </w:pPr>
      <w:r>
        <w:rPr>
          <w:noProof/>
        </w:rPr>
        <w:t>Enterprise Mobility Suite, 63</w:t>
      </w:r>
    </w:p>
    <w:p w14:paraId="1AEDA8E1" w14:textId="77777777" w:rsidR="00F649B5" w:rsidRDefault="00F649B5">
      <w:pPr>
        <w:pStyle w:val="Index1"/>
        <w:tabs>
          <w:tab w:val="right" w:pos="5030"/>
        </w:tabs>
        <w:rPr>
          <w:noProof/>
        </w:rPr>
      </w:pPr>
      <w:r>
        <w:rPr>
          <w:noProof/>
        </w:rPr>
        <w:t>Excel 2016, 25</w:t>
      </w:r>
    </w:p>
    <w:p w14:paraId="2A7482CD" w14:textId="77777777" w:rsidR="00F649B5" w:rsidRDefault="00F649B5">
      <w:pPr>
        <w:pStyle w:val="Index1"/>
        <w:tabs>
          <w:tab w:val="right" w:pos="5030"/>
        </w:tabs>
        <w:rPr>
          <w:noProof/>
        </w:rPr>
      </w:pPr>
      <w:r>
        <w:rPr>
          <w:noProof/>
        </w:rPr>
        <w:t>Excel 2016 for Mac, 27</w:t>
      </w:r>
    </w:p>
    <w:p w14:paraId="52CABBC0" w14:textId="77777777" w:rsidR="00F649B5" w:rsidRDefault="00F649B5">
      <w:pPr>
        <w:pStyle w:val="Index1"/>
        <w:tabs>
          <w:tab w:val="right" w:pos="5030"/>
        </w:tabs>
        <w:rPr>
          <w:noProof/>
        </w:rPr>
      </w:pPr>
      <w:r>
        <w:rPr>
          <w:noProof/>
        </w:rPr>
        <w:t>Exchange Enterprise CAL with Services, 72</w:t>
      </w:r>
    </w:p>
    <w:p w14:paraId="4691A751" w14:textId="77777777" w:rsidR="00F649B5" w:rsidRDefault="00F649B5">
      <w:pPr>
        <w:pStyle w:val="Index1"/>
        <w:tabs>
          <w:tab w:val="right" w:pos="5030"/>
        </w:tabs>
        <w:rPr>
          <w:noProof/>
        </w:rPr>
      </w:pPr>
      <w:r>
        <w:rPr>
          <w:noProof/>
        </w:rPr>
        <w:t>Exchange Hosted Archive, 72</w:t>
      </w:r>
    </w:p>
    <w:p w14:paraId="5CCC9DD9" w14:textId="77777777" w:rsidR="00F649B5" w:rsidRDefault="00F649B5">
      <w:pPr>
        <w:pStyle w:val="Index1"/>
        <w:tabs>
          <w:tab w:val="right" w:pos="5030"/>
        </w:tabs>
        <w:rPr>
          <w:noProof/>
        </w:rPr>
      </w:pPr>
      <w:r>
        <w:rPr>
          <w:noProof/>
        </w:rPr>
        <w:t>Exchange Online Archiving for Exchange Online, 72</w:t>
      </w:r>
    </w:p>
    <w:p w14:paraId="30D07C5A" w14:textId="77777777" w:rsidR="00F649B5" w:rsidRDefault="00F649B5">
      <w:pPr>
        <w:pStyle w:val="Index1"/>
        <w:tabs>
          <w:tab w:val="right" w:pos="5030"/>
        </w:tabs>
        <w:rPr>
          <w:noProof/>
        </w:rPr>
      </w:pPr>
      <w:r>
        <w:rPr>
          <w:noProof/>
        </w:rPr>
        <w:t>Exchange Online Archiving for Exchange Server, 17, 72</w:t>
      </w:r>
    </w:p>
    <w:p w14:paraId="493F5F76" w14:textId="77777777" w:rsidR="00F649B5" w:rsidRDefault="00F649B5">
      <w:pPr>
        <w:pStyle w:val="Index1"/>
        <w:tabs>
          <w:tab w:val="right" w:pos="5030"/>
        </w:tabs>
        <w:rPr>
          <w:noProof/>
        </w:rPr>
      </w:pPr>
      <w:r>
        <w:rPr>
          <w:noProof/>
        </w:rPr>
        <w:t>Exchange Online Plan 1A for Alumni, 72</w:t>
      </w:r>
    </w:p>
    <w:p w14:paraId="1F3E18BF" w14:textId="77777777" w:rsidR="00F649B5" w:rsidRDefault="00F649B5">
      <w:pPr>
        <w:pStyle w:val="Index1"/>
        <w:tabs>
          <w:tab w:val="right" w:pos="5030"/>
        </w:tabs>
        <w:rPr>
          <w:noProof/>
        </w:rPr>
      </w:pPr>
      <w:r>
        <w:rPr>
          <w:noProof/>
        </w:rPr>
        <w:t>Exchange Online Protection, 17, 72</w:t>
      </w:r>
    </w:p>
    <w:p w14:paraId="2C4819ED" w14:textId="77777777" w:rsidR="00F649B5" w:rsidRDefault="00F649B5">
      <w:pPr>
        <w:pStyle w:val="Index1"/>
        <w:tabs>
          <w:tab w:val="right" w:pos="5030"/>
        </w:tabs>
        <w:rPr>
          <w:noProof/>
        </w:rPr>
      </w:pPr>
      <w:r>
        <w:rPr>
          <w:noProof/>
        </w:rPr>
        <w:t xml:space="preserve">Exchange Online </w:t>
      </w:r>
      <w:r>
        <w:rPr>
          <w:rFonts w:ascii="SimSun" w:hAnsi="SimSun" w:cs="SimSun" w:hint="eastAsia"/>
          <w:noProof/>
        </w:rPr>
        <w:t>网亭</w:t>
      </w:r>
      <w:r>
        <w:rPr>
          <w:noProof/>
        </w:rPr>
        <w:t>, 72</w:t>
      </w:r>
    </w:p>
    <w:p w14:paraId="651757F6" w14:textId="77777777" w:rsidR="00F649B5" w:rsidRDefault="00F649B5">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1, 28, 72</w:t>
      </w:r>
    </w:p>
    <w:p w14:paraId="4B96616B" w14:textId="77777777" w:rsidR="00F649B5" w:rsidRDefault="00F649B5">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1 Add-on, 70, 72</w:t>
      </w:r>
    </w:p>
    <w:p w14:paraId="632412AC" w14:textId="77777777" w:rsidR="00F649B5" w:rsidRDefault="00F649B5">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2, 28, 72</w:t>
      </w:r>
    </w:p>
    <w:p w14:paraId="79ED314A" w14:textId="77777777" w:rsidR="00F649B5" w:rsidRDefault="00F649B5">
      <w:pPr>
        <w:pStyle w:val="Index1"/>
        <w:tabs>
          <w:tab w:val="right" w:pos="5030"/>
        </w:tabs>
        <w:rPr>
          <w:noProof/>
        </w:rPr>
      </w:pPr>
      <w:r>
        <w:rPr>
          <w:noProof/>
        </w:rPr>
        <w:t>Exchange Server, 94</w:t>
      </w:r>
    </w:p>
    <w:p w14:paraId="1B88D7CD" w14:textId="77777777" w:rsidR="00F649B5" w:rsidRDefault="00F649B5">
      <w:pPr>
        <w:pStyle w:val="Index1"/>
        <w:tabs>
          <w:tab w:val="right" w:pos="5030"/>
        </w:tabs>
        <w:rPr>
          <w:noProof/>
        </w:rPr>
      </w:pPr>
      <w:r>
        <w:rPr>
          <w:noProof/>
        </w:rPr>
        <w:t>Exchange Server 2013, 28</w:t>
      </w:r>
    </w:p>
    <w:p w14:paraId="6BCB86F2" w14:textId="77777777" w:rsidR="00F649B5" w:rsidRDefault="00F649B5">
      <w:pPr>
        <w:pStyle w:val="Index1"/>
        <w:tabs>
          <w:tab w:val="right" w:pos="5030"/>
        </w:tabs>
        <w:rPr>
          <w:noProof/>
        </w:rPr>
      </w:pPr>
      <w:r>
        <w:rPr>
          <w:noProof/>
        </w:rPr>
        <w:t>Exchange Server Enterprise, 94</w:t>
      </w:r>
    </w:p>
    <w:p w14:paraId="7A04E9F2" w14:textId="77777777" w:rsidR="00F649B5" w:rsidRDefault="00F649B5">
      <w:pPr>
        <w:pStyle w:val="Index1"/>
        <w:tabs>
          <w:tab w:val="right" w:pos="5030"/>
        </w:tabs>
        <w:rPr>
          <w:noProof/>
        </w:rPr>
      </w:pPr>
      <w:r>
        <w:rPr>
          <w:noProof/>
        </w:rPr>
        <w:t>Exchange Server Enterprise 2016, 28</w:t>
      </w:r>
    </w:p>
    <w:p w14:paraId="298FE8D1" w14:textId="77777777" w:rsidR="00F649B5" w:rsidRDefault="00F649B5">
      <w:pPr>
        <w:pStyle w:val="Index1"/>
        <w:tabs>
          <w:tab w:val="right" w:pos="5030"/>
        </w:tabs>
        <w:rPr>
          <w:noProof/>
        </w:rPr>
      </w:pPr>
      <w:r>
        <w:rPr>
          <w:noProof/>
        </w:rPr>
        <w:t>Exchange Server Enterprise 2016 CAL, 28</w:t>
      </w:r>
    </w:p>
    <w:p w14:paraId="10E3762A" w14:textId="77777777" w:rsidR="00F649B5" w:rsidRDefault="00F649B5">
      <w:pPr>
        <w:pStyle w:val="Index1"/>
        <w:tabs>
          <w:tab w:val="right" w:pos="5030"/>
        </w:tabs>
        <w:rPr>
          <w:noProof/>
        </w:rPr>
      </w:pPr>
      <w:r>
        <w:rPr>
          <w:noProof/>
        </w:rPr>
        <w:t>Exchange Server Standard, 94</w:t>
      </w:r>
    </w:p>
    <w:p w14:paraId="0138F3BE" w14:textId="77777777" w:rsidR="00F649B5" w:rsidRDefault="00F649B5">
      <w:pPr>
        <w:pStyle w:val="Index1"/>
        <w:tabs>
          <w:tab w:val="right" w:pos="5030"/>
        </w:tabs>
        <w:rPr>
          <w:noProof/>
        </w:rPr>
      </w:pPr>
      <w:r>
        <w:rPr>
          <w:noProof/>
        </w:rPr>
        <w:t>Exchange Server Standard 2016, 28</w:t>
      </w:r>
    </w:p>
    <w:p w14:paraId="00EB6245" w14:textId="77777777" w:rsidR="00F649B5" w:rsidRDefault="00F649B5">
      <w:pPr>
        <w:pStyle w:val="Index1"/>
        <w:tabs>
          <w:tab w:val="right" w:pos="5030"/>
        </w:tabs>
        <w:rPr>
          <w:noProof/>
        </w:rPr>
      </w:pPr>
      <w:r>
        <w:rPr>
          <w:noProof/>
        </w:rPr>
        <w:t>Exchange Server Standard 2016 CAL, 28</w:t>
      </w:r>
    </w:p>
    <w:p w14:paraId="6125A4EB" w14:textId="77777777" w:rsidR="00F649B5" w:rsidRDefault="00F649B5">
      <w:pPr>
        <w:pStyle w:val="Index1"/>
        <w:tabs>
          <w:tab w:val="right" w:pos="5030"/>
        </w:tabs>
        <w:rPr>
          <w:noProof/>
        </w:rPr>
      </w:pPr>
      <w:r>
        <w:rPr>
          <w:noProof/>
        </w:rPr>
        <w:t>Forefront Identity Manager 2010 - Windows Live Edition, 20</w:t>
      </w:r>
    </w:p>
    <w:p w14:paraId="7C34A504" w14:textId="77777777" w:rsidR="00F649B5" w:rsidRDefault="00F649B5">
      <w:pPr>
        <w:pStyle w:val="Index1"/>
        <w:tabs>
          <w:tab w:val="right" w:pos="5030"/>
        </w:tabs>
        <w:rPr>
          <w:noProof/>
        </w:rPr>
      </w:pPr>
      <w:r>
        <w:rPr>
          <w:noProof/>
        </w:rPr>
        <w:t>Forefront Identity Manager 2010 R2, 24, 54</w:t>
      </w:r>
    </w:p>
    <w:p w14:paraId="0AAB93A7" w14:textId="77777777" w:rsidR="00F649B5" w:rsidRDefault="00F649B5">
      <w:pPr>
        <w:pStyle w:val="Index1"/>
        <w:tabs>
          <w:tab w:val="right" w:pos="5030"/>
        </w:tabs>
        <w:rPr>
          <w:noProof/>
        </w:rPr>
      </w:pPr>
      <w:r>
        <w:rPr>
          <w:noProof/>
        </w:rPr>
        <w:t>Forefront Identity Manager 2010 R2 - Windows Live Edition, 20</w:t>
      </w:r>
    </w:p>
    <w:p w14:paraId="734C1142" w14:textId="77777777" w:rsidR="00F649B5" w:rsidRDefault="00F649B5">
      <w:pPr>
        <w:pStyle w:val="Index1"/>
        <w:tabs>
          <w:tab w:val="right" w:pos="5030"/>
        </w:tabs>
        <w:rPr>
          <w:noProof/>
        </w:rPr>
      </w:pPr>
      <w:r>
        <w:rPr>
          <w:noProof/>
        </w:rPr>
        <w:t>Forefront TMG Enterprise, 94</w:t>
      </w:r>
    </w:p>
    <w:p w14:paraId="483EF588" w14:textId="77777777" w:rsidR="00F649B5" w:rsidRDefault="00F649B5">
      <w:pPr>
        <w:pStyle w:val="Index1"/>
        <w:tabs>
          <w:tab w:val="right" w:pos="5030"/>
        </w:tabs>
        <w:rPr>
          <w:noProof/>
        </w:rPr>
      </w:pPr>
      <w:r>
        <w:rPr>
          <w:noProof/>
        </w:rPr>
        <w:t>Forefront TMG Standard, 94</w:t>
      </w:r>
    </w:p>
    <w:p w14:paraId="325E3341" w14:textId="77777777" w:rsidR="00F649B5" w:rsidRDefault="00F649B5">
      <w:pPr>
        <w:pStyle w:val="Index1"/>
        <w:tabs>
          <w:tab w:val="right" w:pos="5030"/>
        </w:tabs>
        <w:rPr>
          <w:noProof/>
        </w:rPr>
      </w:pPr>
      <w:r>
        <w:rPr>
          <w:noProof/>
        </w:rPr>
        <w:t>Forefront United Access Gateway 2010, 18</w:t>
      </w:r>
    </w:p>
    <w:p w14:paraId="62E11E13" w14:textId="77777777" w:rsidR="00F649B5" w:rsidRDefault="00F649B5">
      <w:pPr>
        <w:pStyle w:val="Index1"/>
        <w:tabs>
          <w:tab w:val="right" w:pos="5030"/>
        </w:tabs>
        <w:rPr>
          <w:noProof/>
        </w:rPr>
      </w:pPr>
      <w:r>
        <w:rPr>
          <w:noProof/>
        </w:rPr>
        <w:t>HPC Pack, 54</w:t>
      </w:r>
    </w:p>
    <w:p w14:paraId="714BBA75" w14:textId="77777777" w:rsidR="00F649B5" w:rsidRDefault="00F649B5">
      <w:pPr>
        <w:pStyle w:val="Index1"/>
        <w:tabs>
          <w:tab w:val="right" w:pos="5030"/>
        </w:tabs>
        <w:rPr>
          <w:noProof/>
        </w:rPr>
      </w:pPr>
      <w:r>
        <w:rPr>
          <w:noProof/>
        </w:rPr>
        <w:t>Import Service for Office 365, 72</w:t>
      </w:r>
    </w:p>
    <w:p w14:paraId="013D0881" w14:textId="77777777" w:rsidR="00F649B5" w:rsidRDefault="00F649B5">
      <w:pPr>
        <w:pStyle w:val="Index1"/>
        <w:tabs>
          <w:tab w:val="right" w:pos="5030"/>
        </w:tabs>
        <w:rPr>
          <w:noProof/>
        </w:rPr>
      </w:pPr>
      <w:r>
        <w:rPr>
          <w:noProof/>
        </w:rPr>
        <w:t>Live Meeting Professional, 32</w:t>
      </w:r>
    </w:p>
    <w:p w14:paraId="1D7BE2DB" w14:textId="77777777" w:rsidR="00F649B5" w:rsidRDefault="00F649B5">
      <w:pPr>
        <w:pStyle w:val="Index1"/>
        <w:tabs>
          <w:tab w:val="right" w:pos="5030"/>
        </w:tabs>
        <w:rPr>
          <w:noProof/>
        </w:rPr>
      </w:pPr>
      <w:r>
        <w:rPr>
          <w:noProof/>
        </w:rPr>
        <w:t>Live Meeting Standard, 32</w:t>
      </w:r>
    </w:p>
    <w:p w14:paraId="34BAA28F" w14:textId="77777777" w:rsidR="00F649B5" w:rsidRDefault="00F649B5">
      <w:pPr>
        <w:pStyle w:val="Index1"/>
        <w:tabs>
          <w:tab w:val="right" w:pos="5030"/>
        </w:tabs>
        <w:rPr>
          <w:noProof/>
        </w:rPr>
      </w:pPr>
      <w:r>
        <w:rPr>
          <w:noProof/>
        </w:rPr>
        <w:t>Lync for Mac 2011, 27, 74</w:t>
      </w:r>
    </w:p>
    <w:p w14:paraId="76FB135D" w14:textId="77777777" w:rsidR="00F649B5" w:rsidRDefault="00F649B5">
      <w:pPr>
        <w:pStyle w:val="Index1"/>
        <w:tabs>
          <w:tab w:val="right" w:pos="5030"/>
        </w:tabs>
        <w:rPr>
          <w:noProof/>
        </w:rPr>
      </w:pPr>
      <w:r>
        <w:rPr>
          <w:noProof/>
        </w:rPr>
        <w:t>Lync Server 2010, 31</w:t>
      </w:r>
    </w:p>
    <w:p w14:paraId="1922BCF4" w14:textId="77777777" w:rsidR="00F649B5" w:rsidRDefault="00F649B5">
      <w:pPr>
        <w:pStyle w:val="Index1"/>
        <w:tabs>
          <w:tab w:val="right" w:pos="5030"/>
        </w:tabs>
        <w:rPr>
          <w:noProof/>
        </w:rPr>
      </w:pPr>
      <w:r>
        <w:rPr>
          <w:noProof/>
        </w:rPr>
        <w:t>Lync Server 2013, 31</w:t>
      </w:r>
    </w:p>
    <w:p w14:paraId="64B7968F" w14:textId="77777777" w:rsidR="00F649B5" w:rsidRDefault="00F649B5">
      <w:pPr>
        <w:pStyle w:val="Index1"/>
        <w:tabs>
          <w:tab w:val="right" w:pos="5030"/>
        </w:tabs>
        <w:rPr>
          <w:noProof/>
        </w:rPr>
      </w:pPr>
      <w:r>
        <w:rPr>
          <w:noProof/>
        </w:rPr>
        <w:t xml:space="preserve">Mac 2016 </w:t>
      </w:r>
      <w:r>
        <w:rPr>
          <w:rFonts w:ascii="SimSun" w:hAnsi="SimSun" w:cs="SimSun" w:hint="eastAsia"/>
          <w:noProof/>
        </w:rPr>
        <w:t>在家工作</w:t>
      </w:r>
      <w:r>
        <w:rPr>
          <w:noProof/>
        </w:rPr>
        <w:t>, 27</w:t>
      </w:r>
    </w:p>
    <w:p w14:paraId="7217D572" w14:textId="77777777" w:rsidR="00F649B5" w:rsidRDefault="00F649B5">
      <w:pPr>
        <w:pStyle w:val="Index1"/>
        <w:tabs>
          <w:tab w:val="right" w:pos="5030"/>
        </w:tabs>
        <w:rPr>
          <w:noProof/>
        </w:rPr>
      </w:pPr>
      <w:r>
        <w:rPr>
          <w:noProof/>
        </w:rPr>
        <w:t>Microsoft Azure Site Recovery, 59</w:t>
      </w:r>
    </w:p>
    <w:p w14:paraId="17646D07" w14:textId="77777777" w:rsidR="00F649B5" w:rsidRDefault="00F649B5">
      <w:pPr>
        <w:pStyle w:val="Index1"/>
        <w:tabs>
          <w:tab w:val="right" w:pos="5030"/>
        </w:tabs>
        <w:rPr>
          <w:noProof/>
        </w:rPr>
      </w:pPr>
      <w:r>
        <w:rPr>
          <w:noProof/>
        </w:rPr>
        <w:t xml:space="preserve">Microsoft Azure </w:t>
      </w:r>
      <w:r>
        <w:rPr>
          <w:rFonts w:ascii="SimSun" w:hAnsi="SimSun" w:cs="SimSun" w:hint="eastAsia"/>
          <w:noProof/>
        </w:rPr>
        <w:t>平台服务</w:t>
      </w:r>
      <w:r>
        <w:rPr>
          <w:noProof/>
        </w:rPr>
        <w:t>, 96</w:t>
      </w:r>
    </w:p>
    <w:p w14:paraId="02B76DB4" w14:textId="77777777" w:rsidR="00F649B5" w:rsidRDefault="00F649B5">
      <w:pPr>
        <w:pStyle w:val="Index1"/>
        <w:tabs>
          <w:tab w:val="right" w:pos="5030"/>
        </w:tabs>
        <w:rPr>
          <w:noProof/>
        </w:rPr>
      </w:pPr>
      <w:r>
        <w:rPr>
          <w:noProof/>
        </w:rPr>
        <w:t xml:space="preserve">Microsoft Azure </w:t>
      </w:r>
      <w:r>
        <w:rPr>
          <w:rFonts w:ascii="SimSun" w:hAnsi="SimSun" w:cs="SimSun" w:hint="eastAsia"/>
          <w:noProof/>
        </w:rPr>
        <w:t>服务</w:t>
      </w:r>
      <w:r>
        <w:rPr>
          <w:noProof/>
        </w:rPr>
        <w:t>, 58, 95</w:t>
      </w:r>
    </w:p>
    <w:p w14:paraId="51F842CB" w14:textId="77777777" w:rsidR="00F649B5" w:rsidRDefault="00F649B5">
      <w:pPr>
        <w:pStyle w:val="Index1"/>
        <w:tabs>
          <w:tab w:val="right" w:pos="5030"/>
        </w:tabs>
        <w:rPr>
          <w:noProof/>
        </w:rPr>
      </w:pPr>
      <w:r>
        <w:rPr>
          <w:noProof/>
        </w:rPr>
        <w:t>Microsoft Dynamics AX 2012 R2, 21</w:t>
      </w:r>
    </w:p>
    <w:p w14:paraId="3C274CA0" w14:textId="77777777" w:rsidR="00F649B5" w:rsidRDefault="00F649B5">
      <w:pPr>
        <w:pStyle w:val="Index1"/>
        <w:tabs>
          <w:tab w:val="right" w:pos="5030"/>
        </w:tabs>
        <w:rPr>
          <w:noProof/>
        </w:rPr>
      </w:pPr>
      <w:r>
        <w:rPr>
          <w:noProof/>
        </w:rPr>
        <w:t>Microsoft Dynamics AX 2012 R3 Server, 21</w:t>
      </w:r>
    </w:p>
    <w:p w14:paraId="4AB36FAA" w14:textId="77777777" w:rsidR="00F649B5" w:rsidRDefault="00F649B5">
      <w:pPr>
        <w:pStyle w:val="Index1"/>
        <w:tabs>
          <w:tab w:val="right" w:pos="5030"/>
        </w:tabs>
        <w:rPr>
          <w:noProof/>
        </w:rPr>
      </w:pPr>
      <w:r>
        <w:rPr>
          <w:noProof/>
        </w:rPr>
        <w:t>Microsoft Dynamics AX 2012 R3 Standard Commerce Server Core, 21</w:t>
      </w:r>
    </w:p>
    <w:p w14:paraId="60CFA8EB" w14:textId="77777777" w:rsidR="00F649B5" w:rsidRDefault="00F649B5">
      <w:pPr>
        <w:pStyle w:val="Index1"/>
        <w:tabs>
          <w:tab w:val="right" w:pos="5030"/>
        </w:tabs>
        <w:rPr>
          <w:noProof/>
        </w:rPr>
      </w:pPr>
      <w:r>
        <w:rPr>
          <w:noProof/>
        </w:rPr>
        <w:t>Microsoft Dynamics AX 2012 R3 Store Server, 21</w:t>
      </w:r>
    </w:p>
    <w:p w14:paraId="1990293F" w14:textId="77777777" w:rsidR="00F649B5" w:rsidRDefault="00F649B5">
      <w:pPr>
        <w:pStyle w:val="Index1"/>
        <w:tabs>
          <w:tab w:val="right" w:pos="5030"/>
        </w:tabs>
        <w:rPr>
          <w:noProof/>
        </w:rPr>
      </w:pPr>
      <w:r>
        <w:rPr>
          <w:noProof/>
        </w:rPr>
        <w:t xml:space="preserve">Microsoft Dynamics AX 2012 R3 </w:t>
      </w:r>
      <w:r>
        <w:rPr>
          <w:rFonts w:ascii="SimSun" w:hAnsi="SimSun" w:cs="SimSun" w:hint="eastAsia"/>
          <w:noProof/>
        </w:rPr>
        <w:t>任务</w:t>
      </w:r>
      <w:r>
        <w:rPr>
          <w:noProof/>
        </w:rPr>
        <w:t xml:space="preserve"> CAL, 21</w:t>
      </w:r>
    </w:p>
    <w:p w14:paraId="4A8B229D" w14:textId="77777777" w:rsidR="00F649B5" w:rsidRDefault="00F649B5">
      <w:pPr>
        <w:pStyle w:val="Index1"/>
        <w:tabs>
          <w:tab w:val="right" w:pos="5030"/>
        </w:tabs>
        <w:rPr>
          <w:noProof/>
        </w:rPr>
      </w:pPr>
      <w:r>
        <w:rPr>
          <w:noProof/>
        </w:rPr>
        <w:t xml:space="preserve">Microsoft Dynamics AX 2012 R3 </w:t>
      </w:r>
      <w:r>
        <w:rPr>
          <w:rFonts w:ascii="SimSun" w:hAnsi="SimSun" w:cs="SimSun" w:hint="eastAsia"/>
          <w:noProof/>
        </w:rPr>
        <w:t>任务附加</w:t>
      </w:r>
      <w:r>
        <w:rPr>
          <w:noProof/>
        </w:rPr>
        <w:t xml:space="preserve"> CAL, 21</w:t>
      </w:r>
    </w:p>
    <w:p w14:paraId="56BBBAE0" w14:textId="77777777" w:rsidR="00F649B5" w:rsidRDefault="00F649B5">
      <w:pPr>
        <w:pStyle w:val="Index1"/>
        <w:tabs>
          <w:tab w:val="right" w:pos="5030"/>
        </w:tabs>
        <w:rPr>
          <w:noProof/>
        </w:rPr>
      </w:pPr>
      <w:r>
        <w:rPr>
          <w:noProof/>
        </w:rPr>
        <w:t xml:space="preserve">Microsoft Dynamics AX 2012 R3 </w:t>
      </w:r>
      <w:r>
        <w:rPr>
          <w:rFonts w:ascii="SimSun" w:hAnsi="SimSun" w:cs="SimSun" w:hint="eastAsia"/>
          <w:noProof/>
        </w:rPr>
        <w:t>企业</w:t>
      </w:r>
      <w:r>
        <w:rPr>
          <w:noProof/>
        </w:rPr>
        <w:t xml:space="preserve"> CAL, 21</w:t>
      </w:r>
    </w:p>
    <w:p w14:paraId="7AFCF50B" w14:textId="77777777" w:rsidR="00F649B5" w:rsidRDefault="00F649B5">
      <w:pPr>
        <w:pStyle w:val="Index1"/>
        <w:tabs>
          <w:tab w:val="right" w:pos="5030"/>
        </w:tabs>
        <w:rPr>
          <w:noProof/>
        </w:rPr>
      </w:pPr>
      <w:r>
        <w:rPr>
          <w:noProof/>
        </w:rPr>
        <w:t xml:space="preserve">Microsoft Dynamics AX 2012 R3 </w:t>
      </w:r>
      <w:r>
        <w:rPr>
          <w:rFonts w:ascii="SimSun" w:hAnsi="SimSun" w:cs="SimSun" w:hint="eastAsia"/>
          <w:noProof/>
        </w:rPr>
        <w:t>企业附加</w:t>
      </w:r>
      <w:r>
        <w:rPr>
          <w:noProof/>
        </w:rPr>
        <w:t xml:space="preserve"> CAL, 21</w:t>
      </w:r>
    </w:p>
    <w:p w14:paraId="5551A6BF" w14:textId="77777777" w:rsidR="00F649B5" w:rsidRDefault="00F649B5">
      <w:pPr>
        <w:pStyle w:val="Index1"/>
        <w:tabs>
          <w:tab w:val="right" w:pos="5030"/>
        </w:tabs>
        <w:rPr>
          <w:noProof/>
        </w:rPr>
      </w:pPr>
      <w:r>
        <w:rPr>
          <w:noProof/>
        </w:rPr>
        <w:t xml:space="preserve">Microsoft Dynamics AX 2012 R3 </w:t>
      </w:r>
      <w:r>
        <w:rPr>
          <w:rFonts w:ascii="SimSun" w:hAnsi="SimSun" w:cs="SimSun" w:hint="eastAsia"/>
          <w:noProof/>
        </w:rPr>
        <w:t>功能</w:t>
      </w:r>
      <w:r>
        <w:rPr>
          <w:noProof/>
        </w:rPr>
        <w:t xml:space="preserve"> CAL, 21</w:t>
      </w:r>
    </w:p>
    <w:p w14:paraId="3876E20D" w14:textId="77777777" w:rsidR="00F649B5" w:rsidRDefault="00F649B5">
      <w:pPr>
        <w:pStyle w:val="Index1"/>
        <w:tabs>
          <w:tab w:val="right" w:pos="5030"/>
        </w:tabs>
        <w:rPr>
          <w:noProof/>
        </w:rPr>
      </w:pPr>
      <w:r>
        <w:rPr>
          <w:noProof/>
        </w:rPr>
        <w:t xml:space="preserve">Microsoft Dynamics AX 2012 R3 </w:t>
      </w:r>
      <w:r>
        <w:rPr>
          <w:rFonts w:ascii="SimSun" w:hAnsi="SimSun" w:cs="SimSun" w:hint="eastAsia"/>
          <w:noProof/>
        </w:rPr>
        <w:t>功能附加</w:t>
      </w:r>
      <w:r>
        <w:rPr>
          <w:noProof/>
        </w:rPr>
        <w:t xml:space="preserve"> CAL, 21</w:t>
      </w:r>
    </w:p>
    <w:p w14:paraId="43CADF72" w14:textId="77777777" w:rsidR="00F649B5" w:rsidRDefault="00F649B5">
      <w:pPr>
        <w:pStyle w:val="Index1"/>
        <w:tabs>
          <w:tab w:val="right" w:pos="5030"/>
        </w:tabs>
        <w:rPr>
          <w:noProof/>
        </w:rPr>
      </w:pPr>
      <w:r>
        <w:rPr>
          <w:noProof/>
        </w:rPr>
        <w:t xml:space="preserve">Microsoft Dynamics AX 2012 R3 </w:t>
      </w:r>
      <w:r>
        <w:rPr>
          <w:rFonts w:ascii="SimSun" w:hAnsi="SimSun" w:cs="SimSun" w:hint="eastAsia"/>
          <w:noProof/>
        </w:rPr>
        <w:t>自助服务</w:t>
      </w:r>
      <w:r>
        <w:rPr>
          <w:noProof/>
        </w:rPr>
        <w:t xml:space="preserve"> CAL, 21</w:t>
      </w:r>
    </w:p>
    <w:p w14:paraId="58EAE045" w14:textId="77777777" w:rsidR="00F649B5" w:rsidRDefault="00F649B5">
      <w:pPr>
        <w:pStyle w:val="Index1"/>
        <w:tabs>
          <w:tab w:val="right" w:pos="5030"/>
        </w:tabs>
        <w:rPr>
          <w:noProof/>
        </w:rPr>
      </w:pPr>
      <w:r>
        <w:rPr>
          <w:noProof/>
        </w:rPr>
        <w:t>Microsoft Dynamics AX Enterprise CAL, 88</w:t>
      </w:r>
    </w:p>
    <w:p w14:paraId="45AA9853" w14:textId="77777777" w:rsidR="00F649B5" w:rsidRDefault="00F649B5">
      <w:pPr>
        <w:pStyle w:val="Index1"/>
        <w:tabs>
          <w:tab w:val="right" w:pos="5030"/>
        </w:tabs>
        <w:rPr>
          <w:noProof/>
        </w:rPr>
      </w:pPr>
      <w:r>
        <w:rPr>
          <w:noProof/>
        </w:rPr>
        <w:t>Microsoft Dynamics AX Standard Commerce Core Server, 88</w:t>
      </w:r>
    </w:p>
    <w:p w14:paraId="3CA27926" w14:textId="77777777" w:rsidR="00F649B5" w:rsidRDefault="00F649B5">
      <w:pPr>
        <w:pStyle w:val="Index1"/>
        <w:tabs>
          <w:tab w:val="right" w:pos="5030"/>
        </w:tabs>
        <w:rPr>
          <w:noProof/>
        </w:rPr>
      </w:pPr>
      <w:r>
        <w:rPr>
          <w:noProof/>
        </w:rPr>
        <w:t>Microsoft Dynamics AX Store Server, 88</w:t>
      </w:r>
    </w:p>
    <w:p w14:paraId="400E8E35" w14:textId="77777777" w:rsidR="00F649B5" w:rsidRDefault="00F649B5">
      <w:pPr>
        <w:pStyle w:val="Index1"/>
        <w:tabs>
          <w:tab w:val="right" w:pos="5030"/>
        </w:tabs>
        <w:rPr>
          <w:noProof/>
        </w:rPr>
      </w:pPr>
      <w:r>
        <w:rPr>
          <w:noProof/>
        </w:rPr>
        <w:t xml:space="preserve">Microsoft Dynamics AX </w:t>
      </w:r>
      <w:r>
        <w:rPr>
          <w:rFonts w:ascii="SimSun" w:hAnsi="SimSun" w:cs="SimSun" w:hint="eastAsia"/>
          <w:noProof/>
        </w:rPr>
        <w:t>任务</w:t>
      </w:r>
      <w:r>
        <w:rPr>
          <w:noProof/>
        </w:rPr>
        <w:t xml:space="preserve"> CAL, 88</w:t>
      </w:r>
    </w:p>
    <w:p w14:paraId="09725435" w14:textId="77777777" w:rsidR="00F649B5" w:rsidRDefault="00F649B5">
      <w:pPr>
        <w:pStyle w:val="Index1"/>
        <w:tabs>
          <w:tab w:val="right" w:pos="5030"/>
        </w:tabs>
        <w:rPr>
          <w:noProof/>
        </w:rPr>
      </w:pPr>
      <w:r>
        <w:rPr>
          <w:noProof/>
        </w:rPr>
        <w:t xml:space="preserve">Microsoft Dynamics AX </w:t>
      </w:r>
      <w:r>
        <w:rPr>
          <w:rFonts w:ascii="SimSun" w:hAnsi="SimSun" w:cs="SimSun" w:hint="eastAsia"/>
          <w:noProof/>
        </w:rPr>
        <w:t>功能</w:t>
      </w:r>
      <w:r>
        <w:rPr>
          <w:noProof/>
        </w:rPr>
        <w:t xml:space="preserve"> CAL, 88</w:t>
      </w:r>
    </w:p>
    <w:p w14:paraId="02153DA4" w14:textId="77777777" w:rsidR="00F649B5" w:rsidRDefault="00F649B5">
      <w:pPr>
        <w:pStyle w:val="Index1"/>
        <w:tabs>
          <w:tab w:val="right" w:pos="5030"/>
        </w:tabs>
        <w:rPr>
          <w:noProof/>
        </w:rPr>
      </w:pPr>
      <w:r>
        <w:rPr>
          <w:noProof/>
        </w:rPr>
        <w:t>Microsoft Dynamics CRM 2011, 22</w:t>
      </w:r>
    </w:p>
    <w:p w14:paraId="03EA5B87" w14:textId="77777777" w:rsidR="00F649B5" w:rsidRDefault="00F649B5">
      <w:pPr>
        <w:pStyle w:val="Index1"/>
        <w:tabs>
          <w:tab w:val="right" w:pos="5030"/>
        </w:tabs>
        <w:rPr>
          <w:noProof/>
        </w:rPr>
      </w:pPr>
      <w:r>
        <w:rPr>
          <w:noProof/>
        </w:rPr>
        <w:t>Microsoft Dynamics CRM 2013, 22</w:t>
      </w:r>
    </w:p>
    <w:p w14:paraId="50C5FE32" w14:textId="77777777" w:rsidR="00F649B5" w:rsidRDefault="00F649B5">
      <w:pPr>
        <w:pStyle w:val="Index1"/>
        <w:tabs>
          <w:tab w:val="right" w:pos="5030"/>
        </w:tabs>
        <w:rPr>
          <w:noProof/>
        </w:rPr>
      </w:pPr>
      <w:r>
        <w:rPr>
          <w:noProof/>
        </w:rPr>
        <w:t>Microsoft Dynamics CRM 2015 Essentials CAL, 22</w:t>
      </w:r>
    </w:p>
    <w:p w14:paraId="56B59ED1" w14:textId="77777777" w:rsidR="00F649B5" w:rsidRDefault="00F649B5">
      <w:pPr>
        <w:pStyle w:val="Index1"/>
        <w:tabs>
          <w:tab w:val="right" w:pos="5030"/>
        </w:tabs>
        <w:rPr>
          <w:noProof/>
        </w:rPr>
      </w:pPr>
      <w:r>
        <w:rPr>
          <w:noProof/>
        </w:rPr>
        <w:t xml:space="preserve">Microsoft Dynamics CRM 2015 </w:t>
      </w:r>
      <w:r>
        <w:rPr>
          <w:rFonts w:ascii="SimSun" w:hAnsi="SimSun" w:cs="SimSun" w:hint="eastAsia"/>
          <w:noProof/>
        </w:rPr>
        <w:t>专业</w:t>
      </w:r>
      <w:r>
        <w:rPr>
          <w:noProof/>
        </w:rPr>
        <w:t xml:space="preserve"> CAL, 22</w:t>
      </w:r>
    </w:p>
    <w:p w14:paraId="109AA09B" w14:textId="77777777" w:rsidR="00F649B5" w:rsidRDefault="00F649B5">
      <w:pPr>
        <w:pStyle w:val="Index1"/>
        <w:tabs>
          <w:tab w:val="right" w:pos="5030"/>
        </w:tabs>
        <w:rPr>
          <w:noProof/>
        </w:rPr>
      </w:pPr>
      <w:r>
        <w:rPr>
          <w:noProof/>
        </w:rPr>
        <w:t xml:space="preserve">Microsoft Dynamics CRM 2015 </w:t>
      </w:r>
      <w:r>
        <w:rPr>
          <w:rFonts w:ascii="SimSun" w:hAnsi="SimSun" w:cs="SimSun" w:hint="eastAsia"/>
          <w:noProof/>
        </w:rPr>
        <w:t>专业附加</w:t>
      </w:r>
      <w:r>
        <w:rPr>
          <w:noProof/>
        </w:rPr>
        <w:t xml:space="preserve"> CAL, 22</w:t>
      </w:r>
    </w:p>
    <w:p w14:paraId="17100445" w14:textId="77777777" w:rsidR="00F649B5" w:rsidRDefault="00F649B5">
      <w:pPr>
        <w:pStyle w:val="Index1"/>
        <w:tabs>
          <w:tab w:val="right" w:pos="5030"/>
        </w:tabs>
        <w:rPr>
          <w:noProof/>
        </w:rPr>
      </w:pPr>
      <w:r>
        <w:rPr>
          <w:noProof/>
        </w:rPr>
        <w:t xml:space="preserve">Microsoft Dynamics CRM 2015 </w:t>
      </w:r>
      <w:r>
        <w:rPr>
          <w:rFonts w:ascii="SimSun" w:hAnsi="SimSun" w:cs="SimSun" w:hint="eastAsia"/>
          <w:noProof/>
        </w:rPr>
        <w:t>基本</w:t>
      </w:r>
      <w:r>
        <w:rPr>
          <w:noProof/>
        </w:rPr>
        <w:t xml:space="preserve"> CAL, 22</w:t>
      </w:r>
    </w:p>
    <w:p w14:paraId="5C809A1D" w14:textId="77777777" w:rsidR="00F649B5" w:rsidRDefault="00F649B5">
      <w:pPr>
        <w:pStyle w:val="Index1"/>
        <w:tabs>
          <w:tab w:val="right" w:pos="5030"/>
        </w:tabs>
        <w:rPr>
          <w:noProof/>
        </w:rPr>
      </w:pPr>
      <w:r>
        <w:rPr>
          <w:noProof/>
        </w:rPr>
        <w:t xml:space="preserve">Microsoft Dynamics CRM 2015 </w:t>
      </w:r>
      <w:r>
        <w:rPr>
          <w:rFonts w:ascii="SimSun" w:hAnsi="SimSun" w:cs="SimSun" w:hint="eastAsia"/>
          <w:noProof/>
        </w:rPr>
        <w:t>基本附加</w:t>
      </w:r>
      <w:r>
        <w:rPr>
          <w:noProof/>
        </w:rPr>
        <w:t xml:space="preserve"> CAL, 22</w:t>
      </w:r>
    </w:p>
    <w:p w14:paraId="4CA53C93" w14:textId="77777777" w:rsidR="00F649B5" w:rsidRDefault="00F649B5">
      <w:pPr>
        <w:pStyle w:val="Index1"/>
        <w:tabs>
          <w:tab w:val="right" w:pos="5030"/>
        </w:tabs>
        <w:rPr>
          <w:noProof/>
        </w:rPr>
      </w:pPr>
      <w:r>
        <w:rPr>
          <w:noProof/>
        </w:rPr>
        <w:t>Microsoft Dynamics CRM Basic CAL, 64</w:t>
      </w:r>
    </w:p>
    <w:p w14:paraId="7A11BEC5" w14:textId="77777777" w:rsidR="00F649B5" w:rsidRDefault="00F649B5">
      <w:pPr>
        <w:pStyle w:val="Index1"/>
        <w:tabs>
          <w:tab w:val="right" w:pos="5030"/>
        </w:tabs>
        <w:rPr>
          <w:noProof/>
        </w:rPr>
      </w:pPr>
      <w:r>
        <w:rPr>
          <w:noProof/>
        </w:rPr>
        <w:t xml:space="preserve">Microsoft Dynamics CRM Basic </w:t>
      </w:r>
      <w:r>
        <w:rPr>
          <w:rFonts w:ascii="SimSun" w:hAnsi="SimSun" w:cs="SimSun" w:hint="eastAsia"/>
          <w:noProof/>
        </w:rPr>
        <w:t>附加</w:t>
      </w:r>
      <w:r>
        <w:rPr>
          <w:noProof/>
        </w:rPr>
        <w:t xml:space="preserve"> CAL, 64</w:t>
      </w:r>
    </w:p>
    <w:p w14:paraId="15D096F0" w14:textId="77777777" w:rsidR="00F649B5" w:rsidRDefault="00F649B5">
      <w:pPr>
        <w:pStyle w:val="Index1"/>
        <w:tabs>
          <w:tab w:val="right" w:pos="5030"/>
        </w:tabs>
        <w:rPr>
          <w:noProof/>
        </w:rPr>
      </w:pPr>
      <w:r>
        <w:rPr>
          <w:noProof/>
        </w:rPr>
        <w:t>Microsoft Dynamics CRM CAL, 88</w:t>
      </w:r>
    </w:p>
    <w:p w14:paraId="7E3B22F7" w14:textId="77777777" w:rsidR="00F649B5" w:rsidRDefault="00F649B5">
      <w:pPr>
        <w:pStyle w:val="Index1"/>
        <w:tabs>
          <w:tab w:val="right" w:pos="5030"/>
        </w:tabs>
        <w:rPr>
          <w:noProof/>
        </w:rPr>
      </w:pPr>
      <w:r>
        <w:rPr>
          <w:noProof/>
        </w:rPr>
        <w:t>Microsoft Dynamics CRM Essential CAL, 64</w:t>
      </w:r>
    </w:p>
    <w:p w14:paraId="3DB95D42" w14:textId="77777777" w:rsidR="00F649B5" w:rsidRDefault="00F649B5">
      <w:pPr>
        <w:pStyle w:val="Index1"/>
        <w:tabs>
          <w:tab w:val="right" w:pos="5030"/>
        </w:tabs>
        <w:rPr>
          <w:noProof/>
        </w:rPr>
      </w:pPr>
      <w:r>
        <w:rPr>
          <w:noProof/>
        </w:rPr>
        <w:t>Microsoft Dynamics CRM Online Additional Non-Production Instance, 64</w:t>
      </w:r>
    </w:p>
    <w:p w14:paraId="0B3B8CD0" w14:textId="77777777" w:rsidR="00F649B5" w:rsidRDefault="00F649B5">
      <w:pPr>
        <w:pStyle w:val="Index1"/>
        <w:tabs>
          <w:tab w:val="right" w:pos="5030"/>
        </w:tabs>
        <w:rPr>
          <w:noProof/>
        </w:rPr>
      </w:pPr>
      <w:r>
        <w:rPr>
          <w:noProof/>
        </w:rPr>
        <w:t>Microsoft Dynamics CRM Online Additional Production Instance, 64</w:t>
      </w:r>
    </w:p>
    <w:p w14:paraId="0695C741" w14:textId="77777777" w:rsidR="00F649B5" w:rsidRDefault="00F649B5">
      <w:pPr>
        <w:pStyle w:val="Index1"/>
        <w:tabs>
          <w:tab w:val="right" w:pos="5030"/>
        </w:tabs>
        <w:rPr>
          <w:noProof/>
        </w:rPr>
      </w:pPr>
      <w:r>
        <w:rPr>
          <w:noProof/>
        </w:rPr>
        <w:t>Microsoft Dynamics CRM Online Additional Storage, 64</w:t>
      </w:r>
    </w:p>
    <w:p w14:paraId="3B09CB3A" w14:textId="77777777" w:rsidR="00F649B5" w:rsidRDefault="00F649B5">
      <w:pPr>
        <w:pStyle w:val="Index1"/>
        <w:tabs>
          <w:tab w:val="right" w:pos="5030"/>
        </w:tabs>
        <w:rPr>
          <w:noProof/>
        </w:rPr>
      </w:pPr>
      <w:r>
        <w:rPr>
          <w:noProof/>
        </w:rPr>
        <w:t>Microsoft Dynamics CRM Online Additional Storage EDU, 64</w:t>
      </w:r>
    </w:p>
    <w:p w14:paraId="01C635E8" w14:textId="77777777" w:rsidR="00F649B5" w:rsidRDefault="00F649B5">
      <w:pPr>
        <w:pStyle w:val="Index1"/>
        <w:tabs>
          <w:tab w:val="right" w:pos="5030"/>
        </w:tabs>
        <w:rPr>
          <w:noProof/>
        </w:rPr>
      </w:pPr>
      <w:r>
        <w:rPr>
          <w:noProof/>
        </w:rPr>
        <w:t>Microsoft Dynamics CRM Online Basic, 64</w:t>
      </w:r>
    </w:p>
    <w:p w14:paraId="2C0EC3D9" w14:textId="77777777" w:rsidR="00F649B5" w:rsidRDefault="00F649B5">
      <w:pPr>
        <w:pStyle w:val="Index1"/>
        <w:tabs>
          <w:tab w:val="right" w:pos="5030"/>
        </w:tabs>
        <w:rPr>
          <w:noProof/>
        </w:rPr>
      </w:pPr>
      <w:r>
        <w:rPr>
          <w:noProof/>
        </w:rPr>
        <w:t>Microsoft Dynamics CRM Online Enterprise, 64</w:t>
      </w:r>
    </w:p>
    <w:p w14:paraId="4D7C2903" w14:textId="77777777" w:rsidR="00F649B5" w:rsidRDefault="00F649B5">
      <w:pPr>
        <w:pStyle w:val="Index1"/>
        <w:tabs>
          <w:tab w:val="right" w:pos="5030"/>
        </w:tabs>
        <w:rPr>
          <w:noProof/>
        </w:rPr>
      </w:pPr>
      <w:r>
        <w:rPr>
          <w:noProof/>
        </w:rPr>
        <w:t>Microsoft Dynamics CRM Online Essential, 64</w:t>
      </w:r>
    </w:p>
    <w:p w14:paraId="2F3E2604" w14:textId="77777777" w:rsidR="00F649B5" w:rsidRDefault="00F649B5">
      <w:pPr>
        <w:pStyle w:val="Index1"/>
        <w:tabs>
          <w:tab w:val="right" w:pos="5030"/>
        </w:tabs>
        <w:rPr>
          <w:noProof/>
        </w:rPr>
      </w:pPr>
      <w:r>
        <w:rPr>
          <w:noProof/>
        </w:rPr>
        <w:t>Microsoft Dynamics CRM Online Professional, 64</w:t>
      </w:r>
    </w:p>
    <w:p w14:paraId="7E453DB1" w14:textId="77777777" w:rsidR="00F649B5" w:rsidRDefault="00F649B5">
      <w:pPr>
        <w:pStyle w:val="Index1"/>
        <w:tabs>
          <w:tab w:val="right" w:pos="5030"/>
        </w:tabs>
        <w:rPr>
          <w:noProof/>
        </w:rPr>
      </w:pPr>
      <w:r>
        <w:rPr>
          <w:noProof/>
        </w:rPr>
        <w:t xml:space="preserve">Microsoft Dynamics CRM Online </w:t>
      </w:r>
      <w:r>
        <w:rPr>
          <w:rFonts w:ascii="SimSun" w:hAnsi="SimSun" w:cs="SimSun" w:hint="eastAsia"/>
          <w:noProof/>
        </w:rPr>
        <w:t>增强支持</w:t>
      </w:r>
      <w:r>
        <w:rPr>
          <w:noProof/>
        </w:rPr>
        <w:t>, 64</w:t>
      </w:r>
    </w:p>
    <w:p w14:paraId="415CB220" w14:textId="77777777" w:rsidR="00F649B5" w:rsidRDefault="00F649B5">
      <w:pPr>
        <w:pStyle w:val="Index1"/>
        <w:tabs>
          <w:tab w:val="right" w:pos="5030"/>
        </w:tabs>
        <w:rPr>
          <w:noProof/>
        </w:rPr>
      </w:pPr>
      <w:r>
        <w:rPr>
          <w:noProof/>
        </w:rPr>
        <w:t xml:space="preserve">Microsoft Dynamics CRM Online </w:t>
      </w:r>
      <w:r>
        <w:rPr>
          <w:rFonts w:ascii="SimSun" w:hAnsi="SimSun" w:cs="SimSun" w:hint="eastAsia"/>
          <w:noProof/>
        </w:rPr>
        <w:t>增强支持</w:t>
      </w:r>
      <w:r>
        <w:rPr>
          <w:noProof/>
        </w:rPr>
        <w:t xml:space="preserve"> EDU, 64</w:t>
      </w:r>
    </w:p>
    <w:p w14:paraId="1C2A5529" w14:textId="77777777" w:rsidR="00F649B5" w:rsidRDefault="00F649B5">
      <w:pPr>
        <w:pStyle w:val="Index1"/>
        <w:tabs>
          <w:tab w:val="right" w:pos="5030"/>
        </w:tabs>
        <w:rPr>
          <w:noProof/>
        </w:rPr>
      </w:pPr>
      <w:r>
        <w:rPr>
          <w:noProof/>
        </w:rPr>
        <w:t xml:space="preserve">Microsoft Dynamics CRM Online </w:t>
      </w:r>
      <w:r>
        <w:rPr>
          <w:rFonts w:ascii="SimSun" w:hAnsi="SimSun" w:cs="SimSun" w:hint="eastAsia"/>
          <w:noProof/>
        </w:rPr>
        <w:t>直接专业支持</w:t>
      </w:r>
      <w:r>
        <w:rPr>
          <w:noProof/>
        </w:rPr>
        <w:t>, 64</w:t>
      </w:r>
    </w:p>
    <w:p w14:paraId="1F11D013" w14:textId="77777777" w:rsidR="00F649B5" w:rsidRDefault="00F649B5">
      <w:pPr>
        <w:pStyle w:val="Index1"/>
        <w:tabs>
          <w:tab w:val="right" w:pos="5030"/>
        </w:tabs>
        <w:rPr>
          <w:noProof/>
        </w:rPr>
      </w:pPr>
      <w:r>
        <w:rPr>
          <w:noProof/>
        </w:rPr>
        <w:t xml:space="preserve">Microsoft Dynamics CRM Online </w:t>
      </w:r>
      <w:r>
        <w:rPr>
          <w:rFonts w:ascii="SimSun" w:hAnsi="SimSun" w:cs="SimSun" w:hint="eastAsia"/>
          <w:noProof/>
        </w:rPr>
        <w:t>直接专业支持</w:t>
      </w:r>
      <w:r>
        <w:rPr>
          <w:noProof/>
        </w:rPr>
        <w:t xml:space="preserve"> EDU, 64</w:t>
      </w:r>
    </w:p>
    <w:p w14:paraId="09683C00" w14:textId="77777777" w:rsidR="00F649B5" w:rsidRDefault="00F649B5">
      <w:pPr>
        <w:pStyle w:val="Index1"/>
        <w:tabs>
          <w:tab w:val="right" w:pos="5030"/>
        </w:tabs>
        <w:rPr>
          <w:noProof/>
        </w:rPr>
      </w:pPr>
      <w:r>
        <w:rPr>
          <w:noProof/>
        </w:rPr>
        <w:t>Microsoft Dynamics CRM Professional CAL, 65, 66</w:t>
      </w:r>
    </w:p>
    <w:p w14:paraId="7ED29055" w14:textId="77777777" w:rsidR="00F649B5" w:rsidRDefault="00F649B5">
      <w:pPr>
        <w:pStyle w:val="Index1"/>
        <w:tabs>
          <w:tab w:val="right" w:pos="5030"/>
        </w:tabs>
        <w:rPr>
          <w:noProof/>
        </w:rPr>
      </w:pPr>
      <w:r>
        <w:rPr>
          <w:noProof/>
        </w:rPr>
        <w:t xml:space="preserve">Microsoft Dynamics CRM Professional </w:t>
      </w:r>
      <w:r>
        <w:rPr>
          <w:rFonts w:ascii="SimSun" w:hAnsi="SimSun" w:cs="SimSun" w:hint="eastAsia"/>
          <w:noProof/>
        </w:rPr>
        <w:t>附加</w:t>
      </w:r>
      <w:r>
        <w:rPr>
          <w:noProof/>
        </w:rPr>
        <w:t xml:space="preserve"> CAL, 65</w:t>
      </w:r>
    </w:p>
    <w:p w14:paraId="6EF7FFE4" w14:textId="77777777" w:rsidR="00F649B5" w:rsidRDefault="00F649B5">
      <w:pPr>
        <w:pStyle w:val="Index1"/>
        <w:tabs>
          <w:tab w:val="right" w:pos="5030"/>
        </w:tabs>
        <w:rPr>
          <w:noProof/>
        </w:rPr>
      </w:pPr>
      <w:r>
        <w:rPr>
          <w:noProof/>
        </w:rPr>
        <w:t>Microsoft Dynamics CRM Server, 94</w:t>
      </w:r>
    </w:p>
    <w:p w14:paraId="3B20C723" w14:textId="77777777" w:rsidR="00F649B5" w:rsidRDefault="00F649B5">
      <w:pPr>
        <w:pStyle w:val="Index1"/>
        <w:tabs>
          <w:tab w:val="right" w:pos="5030"/>
        </w:tabs>
        <w:rPr>
          <w:noProof/>
        </w:rPr>
      </w:pPr>
      <w:r>
        <w:rPr>
          <w:noProof/>
        </w:rPr>
        <w:t>Microsoft Dynamics CRM Server 2011, 88</w:t>
      </w:r>
    </w:p>
    <w:p w14:paraId="7384668C" w14:textId="77777777" w:rsidR="00F649B5" w:rsidRDefault="00F649B5">
      <w:pPr>
        <w:pStyle w:val="Index1"/>
        <w:tabs>
          <w:tab w:val="right" w:pos="5030"/>
        </w:tabs>
        <w:rPr>
          <w:noProof/>
        </w:rPr>
      </w:pPr>
      <w:r>
        <w:rPr>
          <w:noProof/>
        </w:rPr>
        <w:t>Microsoft Dynamics CRM Server 2013, 88</w:t>
      </w:r>
    </w:p>
    <w:p w14:paraId="395F0B16" w14:textId="77777777" w:rsidR="00F649B5" w:rsidRDefault="00F649B5">
      <w:pPr>
        <w:pStyle w:val="Index1"/>
        <w:tabs>
          <w:tab w:val="right" w:pos="5030"/>
        </w:tabs>
        <w:rPr>
          <w:noProof/>
        </w:rPr>
      </w:pPr>
      <w:r>
        <w:rPr>
          <w:noProof/>
        </w:rPr>
        <w:t>Microsoft Dynamics CRM Server 2015, 22, 88</w:t>
      </w:r>
    </w:p>
    <w:p w14:paraId="0E391925" w14:textId="77777777" w:rsidR="00F649B5" w:rsidRDefault="00F649B5">
      <w:pPr>
        <w:pStyle w:val="Index1"/>
        <w:tabs>
          <w:tab w:val="right" w:pos="5030"/>
        </w:tabs>
        <w:rPr>
          <w:noProof/>
        </w:rPr>
      </w:pPr>
      <w:r>
        <w:rPr>
          <w:noProof/>
        </w:rPr>
        <w:t>Microsoft Dynamics CRM Workgroup Server, 94</w:t>
      </w:r>
    </w:p>
    <w:p w14:paraId="3F86653A" w14:textId="77777777" w:rsidR="00F649B5" w:rsidRDefault="00F649B5">
      <w:pPr>
        <w:pStyle w:val="Index1"/>
        <w:tabs>
          <w:tab w:val="right" w:pos="5030"/>
        </w:tabs>
        <w:rPr>
          <w:noProof/>
        </w:rPr>
      </w:pPr>
      <w:r>
        <w:rPr>
          <w:noProof/>
        </w:rPr>
        <w:t>Microsoft Dynamics CRM Workgroup Server 2015, 22</w:t>
      </w:r>
    </w:p>
    <w:p w14:paraId="21E6322C" w14:textId="77777777" w:rsidR="00F649B5" w:rsidRDefault="00F649B5">
      <w:pPr>
        <w:pStyle w:val="Index1"/>
        <w:tabs>
          <w:tab w:val="right" w:pos="5030"/>
        </w:tabs>
        <w:rPr>
          <w:noProof/>
        </w:rPr>
      </w:pPr>
      <w:r>
        <w:rPr>
          <w:noProof/>
        </w:rPr>
        <w:t>Microsoft Dynamics Marketing Enterprise, 65</w:t>
      </w:r>
    </w:p>
    <w:p w14:paraId="171F7C22" w14:textId="77777777" w:rsidR="00F649B5" w:rsidRDefault="00F649B5">
      <w:pPr>
        <w:pStyle w:val="Index1"/>
        <w:tabs>
          <w:tab w:val="right" w:pos="5030"/>
        </w:tabs>
        <w:rPr>
          <w:noProof/>
        </w:rPr>
      </w:pPr>
      <w:r>
        <w:rPr>
          <w:noProof/>
        </w:rPr>
        <w:t>Microsoft Dynamics Marketing Enterprise Extra Storage, 65</w:t>
      </w:r>
    </w:p>
    <w:p w14:paraId="2DE9D608" w14:textId="77777777" w:rsidR="00F649B5" w:rsidRDefault="00F649B5">
      <w:pPr>
        <w:pStyle w:val="Index1"/>
        <w:tabs>
          <w:tab w:val="right" w:pos="5030"/>
        </w:tabs>
        <w:rPr>
          <w:noProof/>
        </w:rPr>
      </w:pPr>
      <w:r>
        <w:rPr>
          <w:noProof/>
        </w:rPr>
        <w:t>Microsoft Dynamics Marketing Extra Messages, 65</w:t>
      </w:r>
    </w:p>
    <w:p w14:paraId="7EC4B4CA" w14:textId="77777777" w:rsidR="00F649B5" w:rsidRDefault="00F649B5">
      <w:pPr>
        <w:pStyle w:val="Index1"/>
        <w:tabs>
          <w:tab w:val="right" w:pos="5030"/>
        </w:tabs>
        <w:rPr>
          <w:noProof/>
        </w:rPr>
      </w:pPr>
      <w:r>
        <w:rPr>
          <w:noProof/>
        </w:rPr>
        <w:t>Microsoft Dynamics Marketing Sales Collaboration, 65</w:t>
      </w:r>
    </w:p>
    <w:p w14:paraId="5B5898F3" w14:textId="77777777" w:rsidR="00F649B5" w:rsidRDefault="00F649B5">
      <w:pPr>
        <w:pStyle w:val="Index1"/>
        <w:tabs>
          <w:tab w:val="right" w:pos="5030"/>
        </w:tabs>
        <w:rPr>
          <w:noProof/>
        </w:rPr>
      </w:pPr>
      <w:r>
        <w:rPr>
          <w:noProof/>
        </w:rPr>
        <w:t xml:space="preserve">Microsoft Dynamics Marketing </w:t>
      </w:r>
      <w:r>
        <w:rPr>
          <w:rFonts w:ascii="SimSun" w:hAnsi="SimSun" w:cs="SimSun" w:hint="eastAsia"/>
          <w:noProof/>
        </w:rPr>
        <w:t>增强支持</w:t>
      </w:r>
      <w:r>
        <w:rPr>
          <w:noProof/>
        </w:rPr>
        <w:t>, 65</w:t>
      </w:r>
    </w:p>
    <w:p w14:paraId="70F08DF2" w14:textId="77777777" w:rsidR="00F649B5" w:rsidRDefault="00F649B5">
      <w:pPr>
        <w:pStyle w:val="Index1"/>
        <w:tabs>
          <w:tab w:val="right" w:pos="5030"/>
        </w:tabs>
        <w:rPr>
          <w:noProof/>
        </w:rPr>
      </w:pPr>
      <w:r>
        <w:rPr>
          <w:noProof/>
        </w:rPr>
        <w:t xml:space="preserve">Microsoft Dynamics Marketing </w:t>
      </w:r>
      <w:r>
        <w:rPr>
          <w:rFonts w:ascii="SimSun" w:hAnsi="SimSun" w:cs="SimSun" w:hint="eastAsia"/>
          <w:noProof/>
        </w:rPr>
        <w:t>直接专业支持</w:t>
      </w:r>
      <w:r>
        <w:rPr>
          <w:noProof/>
        </w:rPr>
        <w:t>, 65</w:t>
      </w:r>
    </w:p>
    <w:p w14:paraId="57827DCA" w14:textId="77777777" w:rsidR="00F649B5" w:rsidRDefault="00F649B5">
      <w:pPr>
        <w:pStyle w:val="Index1"/>
        <w:tabs>
          <w:tab w:val="right" w:pos="5030"/>
        </w:tabs>
        <w:rPr>
          <w:noProof/>
        </w:rPr>
      </w:pPr>
      <w:r>
        <w:rPr>
          <w:noProof/>
        </w:rPr>
        <w:t>Microsoft Identity Manager 2016 CAL, 24</w:t>
      </w:r>
    </w:p>
    <w:p w14:paraId="44209868" w14:textId="77777777" w:rsidR="00F649B5" w:rsidRDefault="00F649B5">
      <w:pPr>
        <w:pStyle w:val="Index1"/>
        <w:tabs>
          <w:tab w:val="right" w:pos="5030"/>
        </w:tabs>
        <w:rPr>
          <w:noProof/>
        </w:rPr>
      </w:pPr>
      <w:r>
        <w:rPr>
          <w:noProof/>
        </w:rPr>
        <w:t xml:space="preserve">Microsoft Identity Manager 2016 </w:t>
      </w:r>
      <w:r>
        <w:rPr>
          <w:rFonts w:ascii="SimSun" w:hAnsi="SimSun" w:cs="SimSun" w:hint="eastAsia"/>
          <w:noProof/>
        </w:rPr>
        <w:t>外部连接器</w:t>
      </w:r>
      <w:r>
        <w:rPr>
          <w:noProof/>
        </w:rPr>
        <w:t>, 24</w:t>
      </w:r>
    </w:p>
    <w:p w14:paraId="3183A872" w14:textId="77777777" w:rsidR="00F649B5" w:rsidRDefault="00F649B5">
      <w:pPr>
        <w:pStyle w:val="Index1"/>
        <w:tabs>
          <w:tab w:val="right" w:pos="5030"/>
        </w:tabs>
        <w:rPr>
          <w:noProof/>
        </w:rPr>
      </w:pPr>
      <w:r>
        <w:rPr>
          <w:noProof/>
        </w:rPr>
        <w:t>Microsoft Intune, 17, 39, 63</w:t>
      </w:r>
    </w:p>
    <w:p w14:paraId="22E1EF03" w14:textId="77777777" w:rsidR="00F649B5" w:rsidRDefault="00F649B5">
      <w:pPr>
        <w:pStyle w:val="Index1"/>
        <w:tabs>
          <w:tab w:val="right" w:pos="5030"/>
        </w:tabs>
        <w:rPr>
          <w:noProof/>
        </w:rPr>
      </w:pPr>
      <w:r>
        <w:rPr>
          <w:noProof/>
        </w:rPr>
        <w:t>Microsoft Intune Add-on, 63</w:t>
      </w:r>
    </w:p>
    <w:p w14:paraId="509B1883" w14:textId="77777777" w:rsidR="00F649B5" w:rsidRDefault="00F649B5">
      <w:pPr>
        <w:pStyle w:val="Index1"/>
        <w:tabs>
          <w:tab w:val="right" w:pos="5030"/>
        </w:tabs>
        <w:rPr>
          <w:noProof/>
        </w:rPr>
      </w:pPr>
      <w:r>
        <w:rPr>
          <w:noProof/>
        </w:rPr>
        <w:t>Microsoft Intune USL Add-on Extra Storage 1 GB, 63</w:t>
      </w:r>
    </w:p>
    <w:p w14:paraId="69082BEF" w14:textId="77777777" w:rsidR="00F649B5" w:rsidRDefault="00F649B5">
      <w:pPr>
        <w:pStyle w:val="Index1"/>
        <w:tabs>
          <w:tab w:val="right" w:pos="5030"/>
        </w:tabs>
        <w:rPr>
          <w:noProof/>
        </w:rPr>
      </w:pPr>
      <w:r>
        <w:rPr>
          <w:noProof/>
        </w:rPr>
        <w:t>Microsoft Learning E-Reference Library, 75</w:t>
      </w:r>
    </w:p>
    <w:p w14:paraId="798A6190" w14:textId="77777777" w:rsidR="00F649B5" w:rsidRDefault="00F649B5">
      <w:pPr>
        <w:pStyle w:val="Index1"/>
        <w:tabs>
          <w:tab w:val="right" w:pos="5030"/>
        </w:tabs>
        <w:rPr>
          <w:noProof/>
        </w:rPr>
      </w:pPr>
      <w:r>
        <w:rPr>
          <w:noProof/>
        </w:rPr>
        <w:t>Microsoft Learning IT Academy, 75</w:t>
      </w:r>
    </w:p>
    <w:p w14:paraId="4CCDC72D" w14:textId="77777777" w:rsidR="00F649B5" w:rsidRDefault="00F649B5">
      <w:pPr>
        <w:pStyle w:val="Index1"/>
        <w:tabs>
          <w:tab w:val="right" w:pos="5030"/>
        </w:tabs>
        <w:rPr>
          <w:noProof/>
        </w:rPr>
      </w:pPr>
      <w:r>
        <w:rPr>
          <w:noProof/>
        </w:rPr>
        <w:t xml:space="preserve">Microsoft Learning MCP 1 Exam </w:t>
      </w:r>
      <w:r>
        <w:rPr>
          <w:rFonts w:ascii="SimSun" w:hAnsi="SimSun" w:cs="SimSun" w:hint="eastAsia"/>
          <w:noProof/>
        </w:rPr>
        <w:t>代金券</w:t>
      </w:r>
      <w:r>
        <w:rPr>
          <w:noProof/>
        </w:rPr>
        <w:t>, 75</w:t>
      </w:r>
    </w:p>
    <w:p w14:paraId="0D5ED88D" w14:textId="77777777" w:rsidR="00F649B5" w:rsidRDefault="00F649B5">
      <w:pPr>
        <w:pStyle w:val="Index1"/>
        <w:tabs>
          <w:tab w:val="right" w:pos="5030"/>
        </w:tabs>
        <w:rPr>
          <w:noProof/>
        </w:rPr>
      </w:pPr>
      <w:r>
        <w:rPr>
          <w:noProof/>
        </w:rPr>
        <w:t xml:space="preserve">Microsoft Learning MCP 30 Exam </w:t>
      </w:r>
      <w:r>
        <w:rPr>
          <w:rFonts w:ascii="SimSun" w:hAnsi="SimSun" w:cs="SimSun" w:hint="eastAsia"/>
          <w:noProof/>
        </w:rPr>
        <w:t>代金券</w:t>
      </w:r>
      <w:r>
        <w:rPr>
          <w:noProof/>
        </w:rPr>
        <w:t>, 75</w:t>
      </w:r>
    </w:p>
    <w:p w14:paraId="0AA64C7A" w14:textId="77777777" w:rsidR="00F649B5" w:rsidRDefault="00F649B5">
      <w:pPr>
        <w:pStyle w:val="Index1"/>
        <w:tabs>
          <w:tab w:val="right" w:pos="5030"/>
        </w:tabs>
        <w:rPr>
          <w:noProof/>
        </w:rPr>
      </w:pPr>
      <w:r>
        <w:rPr>
          <w:noProof/>
        </w:rPr>
        <w:t xml:space="preserve">Microsoft Learning MOS 500 </w:t>
      </w:r>
      <w:r>
        <w:rPr>
          <w:rFonts w:ascii="SimSun" w:hAnsi="SimSun" w:cs="SimSun" w:hint="eastAsia"/>
          <w:noProof/>
        </w:rPr>
        <w:t>考试站点许可</w:t>
      </w:r>
      <w:r>
        <w:rPr>
          <w:noProof/>
        </w:rPr>
        <w:t>, 76</w:t>
      </w:r>
    </w:p>
    <w:p w14:paraId="28D0A117" w14:textId="77777777" w:rsidR="00F649B5" w:rsidRDefault="00F649B5">
      <w:pPr>
        <w:pStyle w:val="Index1"/>
        <w:tabs>
          <w:tab w:val="right" w:pos="5030"/>
        </w:tabs>
        <w:rPr>
          <w:noProof/>
        </w:rPr>
      </w:pPr>
      <w:r>
        <w:rPr>
          <w:noProof/>
        </w:rPr>
        <w:t xml:space="preserve">Microsoft Learning MTA 250 </w:t>
      </w:r>
      <w:r>
        <w:rPr>
          <w:rFonts w:ascii="SimSun" w:hAnsi="SimSun" w:cs="SimSun" w:hint="eastAsia"/>
          <w:noProof/>
        </w:rPr>
        <w:t>考试站点许可</w:t>
      </w:r>
      <w:r>
        <w:rPr>
          <w:noProof/>
        </w:rPr>
        <w:t>, 76</w:t>
      </w:r>
    </w:p>
    <w:p w14:paraId="66C0AEBE" w14:textId="77777777" w:rsidR="00F649B5" w:rsidRDefault="00F649B5">
      <w:pPr>
        <w:pStyle w:val="Index1"/>
        <w:tabs>
          <w:tab w:val="right" w:pos="5030"/>
        </w:tabs>
        <w:rPr>
          <w:noProof/>
        </w:rPr>
      </w:pPr>
      <w:r>
        <w:rPr>
          <w:noProof/>
        </w:rPr>
        <w:t>Microsoft Office Audit and Control Management Server 2013, 30</w:t>
      </w:r>
    </w:p>
    <w:p w14:paraId="08FCA27E" w14:textId="77777777" w:rsidR="00F649B5" w:rsidRDefault="00F649B5">
      <w:pPr>
        <w:pStyle w:val="Index1"/>
        <w:tabs>
          <w:tab w:val="right" w:pos="5030"/>
        </w:tabs>
        <w:rPr>
          <w:noProof/>
        </w:rPr>
      </w:pPr>
      <w:r>
        <w:rPr>
          <w:noProof/>
        </w:rPr>
        <w:t>Microsoft Social Engagement, 65</w:t>
      </w:r>
    </w:p>
    <w:p w14:paraId="5EF26BBA" w14:textId="77777777" w:rsidR="00F649B5" w:rsidRDefault="00F649B5">
      <w:pPr>
        <w:pStyle w:val="Index1"/>
        <w:tabs>
          <w:tab w:val="right" w:pos="5030"/>
        </w:tabs>
        <w:rPr>
          <w:noProof/>
        </w:rPr>
      </w:pPr>
      <w:r>
        <w:rPr>
          <w:noProof/>
        </w:rPr>
        <w:t>Microsoft Social Engagement Additional Posts, 66</w:t>
      </w:r>
    </w:p>
    <w:p w14:paraId="151BA201" w14:textId="77777777" w:rsidR="00F649B5" w:rsidRDefault="00F649B5">
      <w:pPr>
        <w:pStyle w:val="Index1"/>
        <w:tabs>
          <w:tab w:val="right" w:pos="5030"/>
        </w:tabs>
        <w:rPr>
          <w:noProof/>
        </w:rPr>
      </w:pPr>
      <w:r>
        <w:rPr>
          <w:noProof/>
        </w:rPr>
        <w:t>Microsoft Social Engagement Enterprise, 66</w:t>
      </w:r>
    </w:p>
    <w:p w14:paraId="6022B543" w14:textId="77777777" w:rsidR="00F649B5" w:rsidRDefault="00F649B5">
      <w:pPr>
        <w:pStyle w:val="Index1"/>
        <w:tabs>
          <w:tab w:val="right" w:pos="5030"/>
        </w:tabs>
        <w:rPr>
          <w:noProof/>
        </w:rPr>
      </w:pPr>
      <w:r>
        <w:rPr>
          <w:noProof/>
        </w:rPr>
        <w:t>Microsoft Social Engagement Professional, 66</w:t>
      </w:r>
    </w:p>
    <w:p w14:paraId="2E90AE52" w14:textId="77777777" w:rsidR="00F649B5" w:rsidRDefault="00F649B5">
      <w:pPr>
        <w:pStyle w:val="Index1"/>
        <w:tabs>
          <w:tab w:val="right" w:pos="5030"/>
        </w:tabs>
        <w:rPr>
          <w:noProof/>
        </w:rPr>
      </w:pPr>
      <w:r>
        <w:rPr>
          <w:noProof/>
        </w:rPr>
        <w:t>Microsoft Social Engagement Professional Add-on, 66</w:t>
      </w:r>
    </w:p>
    <w:p w14:paraId="7F7C579A" w14:textId="77777777" w:rsidR="00F649B5" w:rsidRDefault="00F649B5">
      <w:pPr>
        <w:pStyle w:val="Index1"/>
        <w:tabs>
          <w:tab w:val="right" w:pos="5030"/>
        </w:tabs>
        <w:rPr>
          <w:noProof/>
        </w:rPr>
      </w:pPr>
      <w:r>
        <w:rPr>
          <w:noProof/>
        </w:rPr>
        <w:t xml:space="preserve">Microsoft Social Engagement </w:t>
      </w:r>
      <w:r>
        <w:rPr>
          <w:rFonts w:ascii="SimSun" w:hAnsi="SimSun" w:cs="SimSun" w:hint="eastAsia"/>
          <w:noProof/>
        </w:rPr>
        <w:t>直接专业支持</w:t>
      </w:r>
      <w:r>
        <w:rPr>
          <w:noProof/>
        </w:rPr>
        <w:t>, 66</w:t>
      </w:r>
    </w:p>
    <w:p w14:paraId="6039AAA6" w14:textId="77777777" w:rsidR="00F649B5" w:rsidRDefault="00F649B5">
      <w:pPr>
        <w:pStyle w:val="Index1"/>
        <w:tabs>
          <w:tab w:val="right" w:pos="5030"/>
        </w:tabs>
        <w:rPr>
          <w:noProof/>
        </w:rPr>
      </w:pPr>
      <w:r>
        <w:rPr>
          <w:noProof/>
        </w:rPr>
        <w:t xml:space="preserve">Microsoft Social Listening </w:t>
      </w:r>
      <w:r>
        <w:rPr>
          <w:rFonts w:ascii="SimSun" w:hAnsi="SimSun" w:cs="SimSun" w:hint="eastAsia"/>
          <w:noProof/>
        </w:rPr>
        <w:t>增强支持</w:t>
      </w:r>
      <w:r>
        <w:rPr>
          <w:noProof/>
        </w:rPr>
        <w:t>, 66</w:t>
      </w:r>
    </w:p>
    <w:p w14:paraId="1F549E50" w14:textId="77777777" w:rsidR="00F649B5" w:rsidRDefault="00F649B5">
      <w:pPr>
        <w:pStyle w:val="Index1"/>
        <w:tabs>
          <w:tab w:val="right" w:pos="5030"/>
        </w:tabs>
        <w:rPr>
          <w:noProof/>
        </w:rPr>
      </w:pPr>
      <w:r>
        <w:rPr>
          <w:noProof/>
        </w:rPr>
        <w:t>Microsoft Translator API, 76</w:t>
      </w:r>
    </w:p>
    <w:p w14:paraId="0C4A2E25" w14:textId="77777777" w:rsidR="00F649B5" w:rsidRDefault="00F649B5">
      <w:pPr>
        <w:pStyle w:val="Index1"/>
        <w:tabs>
          <w:tab w:val="right" w:pos="5030"/>
        </w:tabs>
        <w:rPr>
          <w:noProof/>
        </w:rPr>
      </w:pPr>
      <w:r>
        <w:rPr>
          <w:noProof/>
        </w:rPr>
        <w:t xml:space="preserve">MSDN </w:t>
      </w:r>
      <w:r>
        <w:rPr>
          <w:rFonts w:ascii="SimSun" w:hAnsi="SimSun" w:cs="SimSun" w:hint="eastAsia"/>
          <w:noProof/>
        </w:rPr>
        <w:t>平台</w:t>
      </w:r>
      <w:r>
        <w:rPr>
          <w:noProof/>
        </w:rPr>
        <w:t>, 41</w:t>
      </w:r>
    </w:p>
    <w:p w14:paraId="14D8F512" w14:textId="77777777" w:rsidR="00F649B5" w:rsidRDefault="00F649B5">
      <w:pPr>
        <w:pStyle w:val="Index1"/>
        <w:tabs>
          <w:tab w:val="right" w:pos="5030"/>
        </w:tabs>
        <w:rPr>
          <w:noProof/>
        </w:rPr>
      </w:pPr>
      <w:r>
        <w:rPr>
          <w:noProof/>
        </w:rPr>
        <w:t>Office 2013, 25</w:t>
      </w:r>
    </w:p>
    <w:p w14:paraId="623E6CC8" w14:textId="77777777" w:rsidR="00F649B5" w:rsidRDefault="00F649B5">
      <w:pPr>
        <w:pStyle w:val="Index1"/>
        <w:tabs>
          <w:tab w:val="right" w:pos="5030"/>
        </w:tabs>
        <w:rPr>
          <w:noProof/>
        </w:rPr>
      </w:pPr>
      <w:r>
        <w:rPr>
          <w:noProof/>
        </w:rPr>
        <w:t>Office 2016 for Mac Standard, 27</w:t>
      </w:r>
    </w:p>
    <w:p w14:paraId="0FE02C2C" w14:textId="77777777" w:rsidR="00F649B5" w:rsidRDefault="00F649B5">
      <w:pPr>
        <w:pStyle w:val="Index1"/>
        <w:tabs>
          <w:tab w:val="right" w:pos="5030"/>
        </w:tabs>
        <w:rPr>
          <w:noProof/>
        </w:rPr>
      </w:pPr>
      <w:r>
        <w:rPr>
          <w:noProof/>
        </w:rPr>
        <w:t>Office 365, 26</w:t>
      </w:r>
    </w:p>
    <w:p w14:paraId="260B3C99" w14:textId="77777777" w:rsidR="00F649B5" w:rsidRDefault="00F649B5">
      <w:pPr>
        <w:pStyle w:val="Index1"/>
        <w:tabs>
          <w:tab w:val="right" w:pos="5030"/>
        </w:tabs>
        <w:rPr>
          <w:noProof/>
        </w:rPr>
      </w:pPr>
      <w:r>
        <w:rPr>
          <w:noProof/>
        </w:rPr>
        <w:t>Office 365 Business, 67</w:t>
      </w:r>
    </w:p>
    <w:p w14:paraId="18207E4B" w14:textId="77777777" w:rsidR="00F649B5" w:rsidRDefault="00F649B5">
      <w:pPr>
        <w:pStyle w:val="Index1"/>
        <w:tabs>
          <w:tab w:val="right" w:pos="5030"/>
        </w:tabs>
        <w:rPr>
          <w:noProof/>
        </w:rPr>
      </w:pPr>
      <w:r>
        <w:rPr>
          <w:noProof/>
        </w:rPr>
        <w:t>Office 365 Business Essentials, 69</w:t>
      </w:r>
    </w:p>
    <w:p w14:paraId="3199CC61" w14:textId="77777777" w:rsidR="00F649B5" w:rsidRDefault="00F649B5">
      <w:pPr>
        <w:pStyle w:val="Index1"/>
        <w:tabs>
          <w:tab w:val="right" w:pos="5030"/>
        </w:tabs>
        <w:rPr>
          <w:noProof/>
        </w:rPr>
      </w:pPr>
      <w:r>
        <w:rPr>
          <w:noProof/>
        </w:rPr>
        <w:t>Office 365 Business Premium, 69</w:t>
      </w:r>
    </w:p>
    <w:p w14:paraId="74426380" w14:textId="77777777" w:rsidR="00F649B5" w:rsidRDefault="00F649B5">
      <w:pPr>
        <w:pStyle w:val="Index1"/>
        <w:tabs>
          <w:tab w:val="right" w:pos="5030"/>
        </w:tabs>
        <w:rPr>
          <w:noProof/>
        </w:rPr>
      </w:pPr>
      <w:r>
        <w:rPr>
          <w:noProof/>
        </w:rPr>
        <w:t>Office 365 E3</w:t>
      </w:r>
      <w:r>
        <w:rPr>
          <w:rFonts w:ascii="SimSun" w:hAnsi="SimSun" w:cs="SimSun" w:hint="eastAsia"/>
          <w:noProof/>
        </w:rPr>
        <w:t>（来自软件保障）</w:t>
      </w:r>
      <w:r>
        <w:rPr>
          <w:noProof/>
        </w:rPr>
        <w:t>, 63</w:t>
      </w:r>
    </w:p>
    <w:p w14:paraId="31F02388" w14:textId="77777777" w:rsidR="00F649B5" w:rsidRDefault="00F649B5">
      <w:pPr>
        <w:pStyle w:val="Index1"/>
        <w:tabs>
          <w:tab w:val="right" w:pos="5030"/>
        </w:tabs>
        <w:rPr>
          <w:noProof/>
        </w:rPr>
      </w:pPr>
      <w:r>
        <w:rPr>
          <w:noProof/>
        </w:rPr>
        <w:t>Office 365 Enterprise, 17</w:t>
      </w:r>
    </w:p>
    <w:p w14:paraId="648FDFF6" w14:textId="77777777" w:rsidR="00F649B5" w:rsidRDefault="00F649B5">
      <w:pPr>
        <w:pStyle w:val="Index1"/>
        <w:tabs>
          <w:tab w:val="right" w:pos="5030"/>
        </w:tabs>
        <w:rPr>
          <w:noProof/>
        </w:rPr>
      </w:pPr>
      <w:r>
        <w:rPr>
          <w:noProof/>
        </w:rPr>
        <w:t>Office 365 Enterprise E1, 17, 69</w:t>
      </w:r>
    </w:p>
    <w:p w14:paraId="7E8FCC1C" w14:textId="77777777" w:rsidR="00F649B5" w:rsidRDefault="00F649B5">
      <w:pPr>
        <w:pStyle w:val="Index1"/>
        <w:tabs>
          <w:tab w:val="right" w:pos="5030"/>
        </w:tabs>
        <w:rPr>
          <w:noProof/>
        </w:rPr>
      </w:pPr>
      <w:r>
        <w:rPr>
          <w:noProof/>
        </w:rPr>
        <w:t xml:space="preserve">Office 365 Enterprise E1 </w:t>
      </w:r>
      <w:r>
        <w:rPr>
          <w:rFonts w:ascii="SimSun" w:hAnsi="SimSun" w:cs="SimSun" w:hint="eastAsia"/>
          <w:noProof/>
        </w:rPr>
        <w:t>和</w:t>
      </w:r>
      <w:r>
        <w:rPr>
          <w:noProof/>
        </w:rPr>
        <w:t xml:space="preserve"> Microsoft Intune, 17</w:t>
      </w:r>
    </w:p>
    <w:p w14:paraId="6D965604" w14:textId="77777777" w:rsidR="00F649B5" w:rsidRDefault="00F649B5">
      <w:pPr>
        <w:pStyle w:val="Index1"/>
        <w:tabs>
          <w:tab w:val="right" w:pos="5030"/>
        </w:tabs>
        <w:rPr>
          <w:noProof/>
        </w:rPr>
      </w:pPr>
      <w:r>
        <w:rPr>
          <w:noProof/>
        </w:rPr>
        <w:t>Office 365 Enterprise E1</w:t>
      </w:r>
      <w:r>
        <w:rPr>
          <w:rFonts w:ascii="SimSun" w:hAnsi="SimSun" w:cs="SimSun" w:hint="eastAsia"/>
          <w:noProof/>
        </w:rPr>
        <w:t>（来自软件保障）（用户</w:t>
      </w:r>
      <w:r>
        <w:rPr>
          <w:noProof/>
        </w:rPr>
        <w:t xml:space="preserve"> SL</w:t>
      </w:r>
      <w:r>
        <w:rPr>
          <w:rFonts w:ascii="SimSun" w:hAnsi="SimSun" w:cs="SimSun" w:hint="eastAsia"/>
          <w:noProof/>
        </w:rPr>
        <w:t>）</w:t>
      </w:r>
      <w:r>
        <w:rPr>
          <w:noProof/>
        </w:rPr>
        <w:t>, 69</w:t>
      </w:r>
    </w:p>
    <w:p w14:paraId="3B6EBD6E" w14:textId="77777777" w:rsidR="00F649B5" w:rsidRDefault="00F649B5">
      <w:pPr>
        <w:pStyle w:val="Index1"/>
        <w:tabs>
          <w:tab w:val="right" w:pos="5030"/>
        </w:tabs>
        <w:rPr>
          <w:noProof/>
        </w:rPr>
      </w:pPr>
      <w:r>
        <w:rPr>
          <w:noProof/>
        </w:rPr>
        <w:t>Office 365 Enterprise E1</w:t>
      </w:r>
      <w:r>
        <w:rPr>
          <w:rFonts w:ascii="SimSun" w:hAnsi="SimSun" w:cs="SimSun" w:hint="eastAsia"/>
          <w:noProof/>
        </w:rPr>
        <w:t>、</w:t>
      </w:r>
      <w:r>
        <w:rPr>
          <w:noProof/>
        </w:rPr>
        <w:t>E3 Add-on, 69</w:t>
      </w:r>
    </w:p>
    <w:p w14:paraId="2266070B" w14:textId="77777777" w:rsidR="00F649B5" w:rsidRDefault="00F649B5">
      <w:pPr>
        <w:pStyle w:val="Index1"/>
        <w:tabs>
          <w:tab w:val="right" w:pos="5030"/>
        </w:tabs>
        <w:rPr>
          <w:noProof/>
        </w:rPr>
      </w:pPr>
      <w:r>
        <w:rPr>
          <w:noProof/>
        </w:rPr>
        <w:t>Office 365 Enterprise E3, 17, 69</w:t>
      </w:r>
    </w:p>
    <w:p w14:paraId="3F2901EB" w14:textId="77777777" w:rsidR="00F649B5" w:rsidRDefault="00F649B5">
      <w:pPr>
        <w:pStyle w:val="Index1"/>
        <w:tabs>
          <w:tab w:val="right" w:pos="5030"/>
        </w:tabs>
        <w:rPr>
          <w:noProof/>
        </w:rPr>
      </w:pPr>
      <w:r>
        <w:rPr>
          <w:noProof/>
        </w:rPr>
        <w:t xml:space="preserve">Office 365 Enterprise E3 </w:t>
      </w:r>
      <w:r>
        <w:rPr>
          <w:rFonts w:ascii="SimSun" w:hAnsi="SimSun" w:cs="SimSun" w:hint="eastAsia"/>
          <w:noProof/>
        </w:rPr>
        <w:t>和</w:t>
      </w:r>
      <w:r>
        <w:rPr>
          <w:noProof/>
        </w:rPr>
        <w:t xml:space="preserve"> Microsoft Intune, 17</w:t>
      </w:r>
    </w:p>
    <w:p w14:paraId="233B74CE" w14:textId="77777777" w:rsidR="00F649B5" w:rsidRDefault="00F649B5">
      <w:pPr>
        <w:pStyle w:val="Index1"/>
        <w:tabs>
          <w:tab w:val="right" w:pos="5030"/>
        </w:tabs>
        <w:rPr>
          <w:noProof/>
        </w:rPr>
      </w:pPr>
      <w:r>
        <w:rPr>
          <w:noProof/>
        </w:rPr>
        <w:t>Office 365 Enterprise E3</w:t>
      </w:r>
      <w:r>
        <w:rPr>
          <w:rFonts w:ascii="SimSun" w:hAnsi="SimSun" w:cs="SimSun" w:hint="eastAsia"/>
          <w:noProof/>
        </w:rPr>
        <w:t>（来自软件保障）</w:t>
      </w:r>
      <w:r>
        <w:rPr>
          <w:noProof/>
        </w:rPr>
        <w:t>, 69</w:t>
      </w:r>
    </w:p>
    <w:p w14:paraId="3AFCD3E9" w14:textId="77777777" w:rsidR="00F649B5" w:rsidRDefault="00F649B5">
      <w:pPr>
        <w:pStyle w:val="Index1"/>
        <w:tabs>
          <w:tab w:val="right" w:pos="5030"/>
        </w:tabs>
        <w:rPr>
          <w:noProof/>
        </w:rPr>
      </w:pPr>
      <w:r>
        <w:rPr>
          <w:noProof/>
        </w:rPr>
        <w:t>Office 365 Enterprise E4, 17, 69</w:t>
      </w:r>
    </w:p>
    <w:p w14:paraId="105A59A7" w14:textId="77777777" w:rsidR="00F649B5" w:rsidRDefault="00F649B5">
      <w:pPr>
        <w:pStyle w:val="Index1"/>
        <w:tabs>
          <w:tab w:val="right" w:pos="5030"/>
        </w:tabs>
        <w:rPr>
          <w:noProof/>
        </w:rPr>
      </w:pPr>
      <w:r>
        <w:rPr>
          <w:noProof/>
        </w:rPr>
        <w:t>Office 365 Enterprise E4</w:t>
      </w:r>
      <w:r>
        <w:rPr>
          <w:rFonts w:ascii="SimSun" w:hAnsi="SimSun" w:cs="SimSun" w:hint="eastAsia"/>
          <w:noProof/>
        </w:rPr>
        <w:t>（来自软件保障）</w:t>
      </w:r>
      <w:r>
        <w:rPr>
          <w:noProof/>
        </w:rPr>
        <w:t>, 69</w:t>
      </w:r>
    </w:p>
    <w:p w14:paraId="752E247F" w14:textId="77777777" w:rsidR="00F649B5" w:rsidRDefault="00F649B5">
      <w:pPr>
        <w:pStyle w:val="Index1"/>
        <w:tabs>
          <w:tab w:val="right" w:pos="5030"/>
        </w:tabs>
        <w:rPr>
          <w:noProof/>
        </w:rPr>
      </w:pPr>
      <w:r>
        <w:rPr>
          <w:noProof/>
        </w:rPr>
        <w:t>Office 365 Extra File Storage 1 GB, 73</w:t>
      </w:r>
    </w:p>
    <w:p w14:paraId="063B0B42" w14:textId="77777777" w:rsidR="00F649B5" w:rsidRDefault="00F649B5">
      <w:pPr>
        <w:pStyle w:val="Index1"/>
        <w:tabs>
          <w:tab w:val="right" w:pos="5030"/>
        </w:tabs>
        <w:rPr>
          <w:noProof/>
        </w:rPr>
      </w:pPr>
      <w:r>
        <w:rPr>
          <w:noProof/>
        </w:rPr>
        <w:t>Office 365 Pro Plus, 89</w:t>
      </w:r>
    </w:p>
    <w:p w14:paraId="222BA4D7" w14:textId="77777777" w:rsidR="00F649B5" w:rsidRDefault="00F649B5">
      <w:pPr>
        <w:pStyle w:val="Index1"/>
        <w:tabs>
          <w:tab w:val="right" w:pos="5030"/>
        </w:tabs>
        <w:rPr>
          <w:noProof/>
        </w:rPr>
      </w:pPr>
      <w:r>
        <w:rPr>
          <w:noProof/>
        </w:rPr>
        <w:t>Office 365 ProPlus, 26, 67</w:t>
      </w:r>
    </w:p>
    <w:p w14:paraId="7F5F98FA" w14:textId="77777777" w:rsidR="00F649B5" w:rsidRDefault="00F649B5">
      <w:pPr>
        <w:pStyle w:val="Index1"/>
        <w:tabs>
          <w:tab w:val="right" w:pos="5030"/>
        </w:tabs>
        <w:rPr>
          <w:noProof/>
        </w:rPr>
      </w:pPr>
      <w:r>
        <w:rPr>
          <w:noProof/>
        </w:rPr>
        <w:t>Office 365 ProPlus</w:t>
      </w:r>
      <w:r>
        <w:rPr>
          <w:rFonts w:ascii="SimSun" w:hAnsi="SimSun" w:cs="SimSun" w:hint="eastAsia"/>
          <w:noProof/>
        </w:rPr>
        <w:t>（来自软件保障）</w:t>
      </w:r>
      <w:r>
        <w:rPr>
          <w:noProof/>
        </w:rPr>
        <w:t>, 67</w:t>
      </w:r>
    </w:p>
    <w:p w14:paraId="117CBCF6" w14:textId="77777777" w:rsidR="00F649B5" w:rsidRDefault="00F649B5">
      <w:pPr>
        <w:pStyle w:val="Index1"/>
        <w:tabs>
          <w:tab w:val="right" w:pos="5030"/>
        </w:tabs>
        <w:rPr>
          <w:noProof/>
        </w:rPr>
      </w:pPr>
      <w:r>
        <w:rPr>
          <w:noProof/>
        </w:rPr>
        <w:t xml:space="preserve">Office 365 </w:t>
      </w:r>
      <w:r>
        <w:rPr>
          <w:rFonts w:ascii="SimSun" w:hAnsi="SimSun" w:cs="SimSun" w:hint="eastAsia"/>
          <w:noProof/>
        </w:rPr>
        <w:t>中型企业版</w:t>
      </w:r>
      <w:r>
        <w:rPr>
          <w:noProof/>
        </w:rPr>
        <w:t>, 69, 72</w:t>
      </w:r>
    </w:p>
    <w:p w14:paraId="7969F2DE" w14:textId="77777777" w:rsidR="00F649B5" w:rsidRDefault="00F649B5">
      <w:pPr>
        <w:pStyle w:val="Index1"/>
        <w:tabs>
          <w:tab w:val="right" w:pos="5030"/>
        </w:tabs>
        <w:rPr>
          <w:noProof/>
        </w:rPr>
      </w:pPr>
      <w:r>
        <w:rPr>
          <w:noProof/>
        </w:rPr>
        <w:t xml:space="preserve">Office 365 </w:t>
      </w:r>
      <w:r>
        <w:rPr>
          <w:rFonts w:ascii="SimSun" w:hAnsi="SimSun" w:cs="SimSun" w:hint="eastAsia"/>
          <w:noProof/>
        </w:rPr>
        <w:t>中型企业版</w:t>
      </w:r>
      <w:r>
        <w:rPr>
          <w:noProof/>
        </w:rPr>
        <w:t xml:space="preserve"> Add-on, 70</w:t>
      </w:r>
    </w:p>
    <w:p w14:paraId="7097361E" w14:textId="77777777" w:rsidR="00F649B5" w:rsidRDefault="00F649B5">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E3, 63</w:t>
      </w:r>
    </w:p>
    <w:p w14:paraId="74040652" w14:textId="77777777" w:rsidR="00F649B5" w:rsidRDefault="00F649B5">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E3</w:t>
      </w:r>
      <w:r>
        <w:rPr>
          <w:rFonts w:ascii="SimSun" w:hAnsi="SimSun" w:cs="SimSun" w:hint="eastAsia"/>
          <w:noProof/>
        </w:rPr>
        <w:t>、</w:t>
      </w:r>
      <w:r>
        <w:rPr>
          <w:noProof/>
        </w:rPr>
        <w:t>E4</w:t>
      </w:r>
      <w:r>
        <w:rPr>
          <w:rFonts w:ascii="SimSun" w:hAnsi="SimSun" w:cs="SimSun" w:hint="eastAsia"/>
          <w:noProof/>
        </w:rPr>
        <w:t>（不带</w:t>
      </w:r>
      <w:r>
        <w:rPr>
          <w:noProof/>
        </w:rPr>
        <w:t xml:space="preserve"> ProPlus Add-on</w:t>
      </w:r>
      <w:r>
        <w:rPr>
          <w:rFonts w:ascii="SimSun" w:hAnsi="SimSun" w:cs="SimSun" w:hint="eastAsia"/>
          <w:noProof/>
        </w:rPr>
        <w:t>）</w:t>
      </w:r>
      <w:r>
        <w:rPr>
          <w:noProof/>
        </w:rPr>
        <w:t>, 69</w:t>
      </w:r>
    </w:p>
    <w:p w14:paraId="59736782" w14:textId="77777777" w:rsidR="00F649B5" w:rsidRDefault="00F649B5">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E4 Add-on, 69</w:t>
      </w:r>
    </w:p>
    <w:p w14:paraId="3B56B979" w14:textId="77777777" w:rsidR="00F649B5" w:rsidRDefault="00F649B5">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E4 </w:t>
      </w:r>
      <w:r>
        <w:rPr>
          <w:rFonts w:ascii="SimSun" w:hAnsi="SimSun" w:cs="SimSun" w:hint="eastAsia"/>
          <w:noProof/>
        </w:rPr>
        <w:t>和</w:t>
      </w:r>
      <w:r>
        <w:rPr>
          <w:noProof/>
        </w:rPr>
        <w:t xml:space="preserve"> Microsoft Intune</w:t>
      </w:r>
      <w:r>
        <w:rPr>
          <w:rFonts w:ascii="SimSun" w:hAnsi="SimSun" w:cs="SimSun" w:hint="eastAsia"/>
          <w:noProof/>
        </w:rPr>
        <w:t>，或</w:t>
      </w:r>
      <w:r>
        <w:rPr>
          <w:noProof/>
        </w:rPr>
        <w:t>, 17</w:t>
      </w:r>
    </w:p>
    <w:p w14:paraId="0916293B" w14:textId="77777777" w:rsidR="00F649B5" w:rsidRDefault="00F649B5">
      <w:pPr>
        <w:pStyle w:val="Index1"/>
        <w:tabs>
          <w:tab w:val="right" w:pos="5030"/>
        </w:tabs>
        <w:rPr>
          <w:noProof/>
        </w:rPr>
      </w:pPr>
      <w:r>
        <w:rPr>
          <w:noProof/>
        </w:rPr>
        <w:t xml:space="preserve">Office 365 </w:t>
      </w:r>
      <w:r>
        <w:rPr>
          <w:rFonts w:ascii="SimSun" w:hAnsi="SimSun" w:cs="SimSun" w:hint="eastAsia"/>
          <w:noProof/>
        </w:rPr>
        <w:t>企业版</w:t>
      </w:r>
      <w:r>
        <w:rPr>
          <w:noProof/>
        </w:rPr>
        <w:t xml:space="preserve"> K1, 69</w:t>
      </w:r>
    </w:p>
    <w:p w14:paraId="323880D8" w14:textId="77777777" w:rsidR="00F649B5" w:rsidRDefault="00F649B5">
      <w:pPr>
        <w:pStyle w:val="Index1"/>
        <w:tabs>
          <w:tab w:val="right" w:pos="5030"/>
        </w:tabs>
        <w:rPr>
          <w:noProof/>
        </w:rPr>
      </w:pPr>
      <w:r>
        <w:rPr>
          <w:noProof/>
        </w:rPr>
        <w:t xml:space="preserve">Office 365 </w:t>
      </w:r>
      <w:r>
        <w:rPr>
          <w:rFonts w:ascii="SimSun" w:hAnsi="SimSun" w:cs="SimSun" w:hint="eastAsia"/>
          <w:noProof/>
        </w:rPr>
        <w:t>教育版（用户</w:t>
      </w:r>
      <w:r>
        <w:rPr>
          <w:noProof/>
        </w:rPr>
        <w:t xml:space="preserve"> SL</w:t>
      </w:r>
      <w:r>
        <w:rPr>
          <w:rFonts w:ascii="SimSun" w:hAnsi="SimSun" w:cs="SimSun" w:hint="eastAsia"/>
          <w:noProof/>
        </w:rPr>
        <w:t>）</w:t>
      </w:r>
      <w:r>
        <w:rPr>
          <w:noProof/>
        </w:rPr>
        <w:t>, 69</w:t>
      </w:r>
    </w:p>
    <w:p w14:paraId="3CB3B217" w14:textId="77777777" w:rsidR="00F649B5" w:rsidRDefault="00F649B5">
      <w:pPr>
        <w:pStyle w:val="Index1"/>
        <w:tabs>
          <w:tab w:val="right" w:pos="5030"/>
        </w:tabs>
        <w:rPr>
          <w:noProof/>
        </w:rPr>
      </w:pPr>
      <w:r>
        <w:rPr>
          <w:noProof/>
        </w:rPr>
        <w:t xml:space="preserve">Office 365 </w:t>
      </w:r>
      <w:r>
        <w:rPr>
          <w:rFonts w:ascii="SimSun" w:hAnsi="SimSun" w:cs="SimSun" w:hint="eastAsia"/>
          <w:noProof/>
        </w:rPr>
        <w:t>的</w:t>
      </w:r>
      <w:r>
        <w:rPr>
          <w:noProof/>
        </w:rPr>
        <w:t xml:space="preserve"> Microsoft Dynamics CRM Online Professional </w:t>
      </w:r>
      <w:r>
        <w:rPr>
          <w:rFonts w:ascii="SimSun" w:hAnsi="SimSun" w:cs="SimSun" w:hint="eastAsia"/>
          <w:noProof/>
        </w:rPr>
        <w:t>附加组件</w:t>
      </w:r>
      <w:r>
        <w:rPr>
          <w:noProof/>
        </w:rPr>
        <w:t>, 64</w:t>
      </w:r>
    </w:p>
    <w:p w14:paraId="54C3EB1B" w14:textId="77777777" w:rsidR="00F649B5" w:rsidRDefault="00F649B5">
      <w:pPr>
        <w:pStyle w:val="Index1"/>
        <w:tabs>
          <w:tab w:val="right" w:pos="5030"/>
        </w:tabs>
        <w:rPr>
          <w:noProof/>
        </w:rPr>
      </w:pPr>
      <w:r>
        <w:rPr>
          <w:noProof/>
        </w:rPr>
        <w:t>Office for Mac 2011, 27</w:t>
      </w:r>
    </w:p>
    <w:p w14:paraId="7B1F40F9" w14:textId="77777777" w:rsidR="00F649B5" w:rsidRDefault="00F649B5">
      <w:pPr>
        <w:pStyle w:val="Index1"/>
        <w:tabs>
          <w:tab w:val="right" w:pos="5030"/>
        </w:tabs>
        <w:rPr>
          <w:noProof/>
        </w:rPr>
      </w:pPr>
      <w:r>
        <w:rPr>
          <w:noProof/>
        </w:rPr>
        <w:t>Office for Mac Standard, 87</w:t>
      </w:r>
    </w:p>
    <w:p w14:paraId="790C8C4F" w14:textId="77777777" w:rsidR="00F649B5" w:rsidRDefault="00F649B5">
      <w:pPr>
        <w:pStyle w:val="Index1"/>
        <w:tabs>
          <w:tab w:val="right" w:pos="5030"/>
        </w:tabs>
        <w:rPr>
          <w:noProof/>
        </w:rPr>
      </w:pPr>
      <w:r>
        <w:rPr>
          <w:noProof/>
        </w:rPr>
        <w:t>Office Home &amp; Business 2013, 33</w:t>
      </w:r>
    </w:p>
    <w:p w14:paraId="716FBCA4" w14:textId="77777777" w:rsidR="00F649B5" w:rsidRDefault="00F649B5">
      <w:pPr>
        <w:pStyle w:val="Index1"/>
        <w:tabs>
          <w:tab w:val="right" w:pos="5030"/>
        </w:tabs>
        <w:rPr>
          <w:noProof/>
        </w:rPr>
      </w:pPr>
      <w:r>
        <w:rPr>
          <w:noProof/>
        </w:rPr>
        <w:t>Office Home &amp; Business 2016, 33</w:t>
      </w:r>
    </w:p>
    <w:p w14:paraId="66A4C8DA" w14:textId="77777777" w:rsidR="00F649B5" w:rsidRDefault="00F649B5">
      <w:pPr>
        <w:pStyle w:val="Index1"/>
        <w:tabs>
          <w:tab w:val="right" w:pos="5030"/>
        </w:tabs>
        <w:rPr>
          <w:noProof/>
        </w:rPr>
      </w:pPr>
      <w:r>
        <w:rPr>
          <w:noProof/>
        </w:rPr>
        <w:t xml:space="preserve">Office Home &amp; Student 2013 RT </w:t>
      </w:r>
      <w:r>
        <w:rPr>
          <w:rFonts w:ascii="SimSun" w:hAnsi="SimSun" w:cs="SimSun" w:hint="eastAsia"/>
          <w:noProof/>
        </w:rPr>
        <w:t>商业使用</w:t>
      </w:r>
      <w:r>
        <w:rPr>
          <w:noProof/>
        </w:rPr>
        <w:t>, 25</w:t>
      </w:r>
    </w:p>
    <w:p w14:paraId="5ABA34FA" w14:textId="77777777" w:rsidR="00F649B5" w:rsidRDefault="00F649B5">
      <w:pPr>
        <w:pStyle w:val="Index1"/>
        <w:tabs>
          <w:tab w:val="right" w:pos="5030"/>
        </w:tabs>
        <w:rPr>
          <w:noProof/>
        </w:rPr>
      </w:pPr>
      <w:r>
        <w:rPr>
          <w:noProof/>
        </w:rPr>
        <w:t>Office Online, 68</w:t>
      </w:r>
    </w:p>
    <w:p w14:paraId="348F363C" w14:textId="77777777" w:rsidR="00F649B5" w:rsidRDefault="00F649B5">
      <w:pPr>
        <w:pStyle w:val="Index1"/>
        <w:tabs>
          <w:tab w:val="right" w:pos="5030"/>
        </w:tabs>
        <w:rPr>
          <w:noProof/>
        </w:rPr>
      </w:pPr>
      <w:r>
        <w:rPr>
          <w:noProof/>
        </w:rPr>
        <w:t>Office Online for Office 365, 87</w:t>
      </w:r>
    </w:p>
    <w:p w14:paraId="75206659" w14:textId="77777777" w:rsidR="00F649B5" w:rsidRDefault="00F649B5">
      <w:pPr>
        <w:pStyle w:val="Index1"/>
        <w:tabs>
          <w:tab w:val="right" w:pos="5030"/>
        </w:tabs>
        <w:rPr>
          <w:noProof/>
        </w:rPr>
      </w:pPr>
      <w:r>
        <w:rPr>
          <w:noProof/>
        </w:rPr>
        <w:t>Office Personal 2013, 33</w:t>
      </w:r>
    </w:p>
    <w:p w14:paraId="77035A44" w14:textId="77777777" w:rsidR="00F649B5" w:rsidRDefault="00F649B5">
      <w:pPr>
        <w:pStyle w:val="Index1"/>
        <w:tabs>
          <w:tab w:val="right" w:pos="5030"/>
        </w:tabs>
        <w:rPr>
          <w:noProof/>
        </w:rPr>
      </w:pPr>
      <w:r>
        <w:rPr>
          <w:noProof/>
        </w:rPr>
        <w:t>Office Personal 2016, 33</w:t>
      </w:r>
    </w:p>
    <w:p w14:paraId="56AADF4F" w14:textId="77777777" w:rsidR="00F649B5" w:rsidRDefault="00F649B5">
      <w:pPr>
        <w:pStyle w:val="Index1"/>
        <w:tabs>
          <w:tab w:val="right" w:pos="5030"/>
        </w:tabs>
        <w:rPr>
          <w:noProof/>
        </w:rPr>
      </w:pPr>
      <w:r>
        <w:rPr>
          <w:noProof/>
        </w:rPr>
        <w:t>Office Professional 2013, 33</w:t>
      </w:r>
    </w:p>
    <w:p w14:paraId="7445B63C" w14:textId="77777777" w:rsidR="00F649B5" w:rsidRDefault="00F649B5">
      <w:pPr>
        <w:pStyle w:val="Index1"/>
        <w:tabs>
          <w:tab w:val="right" w:pos="5030"/>
        </w:tabs>
        <w:rPr>
          <w:noProof/>
        </w:rPr>
      </w:pPr>
      <w:r>
        <w:rPr>
          <w:noProof/>
        </w:rPr>
        <w:t>Office Professional 2016, 33</w:t>
      </w:r>
    </w:p>
    <w:p w14:paraId="316D0226" w14:textId="77777777" w:rsidR="00F649B5" w:rsidRDefault="00F649B5">
      <w:pPr>
        <w:pStyle w:val="Index1"/>
        <w:tabs>
          <w:tab w:val="right" w:pos="5030"/>
        </w:tabs>
        <w:rPr>
          <w:noProof/>
        </w:rPr>
      </w:pPr>
      <w:r>
        <w:rPr>
          <w:noProof/>
        </w:rPr>
        <w:t>Office Professional Plus, 67, 68, 70, 71, 87, 94</w:t>
      </w:r>
    </w:p>
    <w:p w14:paraId="3DF84A71" w14:textId="77777777" w:rsidR="00F649B5" w:rsidRDefault="00F649B5">
      <w:pPr>
        <w:pStyle w:val="Index1"/>
        <w:tabs>
          <w:tab w:val="right" w:pos="5030"/>
        </w:tabs>
        <w:rPr>
          <w:noProof/>
        </w:rPr>
      </w:pPr>
      <w:r>
        <w:rPr>
          <w:noProof/>
        </w:rPr>
        <w:t>Office Professional Plus 201, 25</w:t>
      </w:r>
    </w:p>
    <w:p w14:paraId="794C9455" w14:textId="77777777" w:rsidR="00F649B5" w:rsidRDefault="00F649B5">
      <w:pPr>
        <w:pStyle w:val="Index1"/>
        <w:tabs>
          <w:tab w:val="right" w:pos="5030"/>
        </w:tabs>
        <w:rPr>
          <w:noProof/>
        </w:rPr>
      </w:pPr>
      <w:r>
        <w:rPr>
          <w:noProof/>
        </w:rPr>
        <w:t>Office Professional Plus 2010, 33</w:t>
      </w:r>
    </w:p>
    <w:p w14:paraId="09E3856E" w14:textId="77777777" w:rsidR="00F649B5" w:rsidRDefault="00F649B5">
      <w:pPr>
        <w:pStyle w:val="Index1"/>
        <w:tabs>
          <w:tab w:val="right" w:pos="5030"/>
        </w:tabs>
        <w:rPr>
          <w:noProof/>
        </w:rPr>
      </w:pPr>
      <w:r>
        <w:rPr>
          <w:noProof/>
        </w:rPr>
        <w:t>Office Professional Plus 2013, 33, 68, 70</w:t>
      </w:r>
    </w:p>
    <w:p w14:paraId="78828CDF" w14:textId="77777777" w:rsidR="00F649B5" w:rsidRDefault="00F649B5">
      <w:pPr>
        <w:pStyle w:val="Index1"/>
        <w:tabs>
          <w:tab w:val="right" w:pos="5030"/>
        </w:tabs>
        <w:rPr>
          <w:noProof/>
        </w:rPr>
      </w:pPr>
      <w:r>
        <w:rPr>
          <w:noProof/>
        </w:rPr>
        <w:t>Office Professional Plus 2016, 33, 42</w:t>
      </w:r>
    </w:p>
    <w:p w14:paraId="436344E4" w14:textId="77777777" w:rsidR="00F649B5" w:rsidRDefault="00F649B5">
      <w:pPr>
        <w:pStyle w:val="Index1"/>
        <w:tabs>
          <w:tab w:val="right" w:pos="5030"/>
        </w:tabs>
        <w:rPr>
          <w:noProof/>
        </w:rPr>
      </w:pPr>
      <w:r>
        <w:rPr>
          <w:noProof/>
        </w:rPr>
        <w:t xml:space="preserve">Office Professional Plus 2016 </w:t>
      </w:r>
      <w:r>
        <w:rPr>
          <w:rFonts w:ascii="SimSun" w:hAnsi="SimSun" w:cs="SimSun" w:hint="eastAsia"/>
          <w:noProof/>
        </w:rPr>
        <w:t>在家工作</w:t>
      </w:r>
      <w:r>
        <w:rPr>
          <w:noProof/>
        </w:rPr>
        <w:t>, 25</w:t>
      </w:r>
    </w:p>
    <w:p w14:paraId="5256BEA9" w14:textId="77777777" w:rsidR="00F649B5" w:rsidRDefault="00F649B5">
      <w:pPr>
        <w:pStyle w:val="Index1"/>
        <w:tabs>
          <w:tab w:val="right" w:pos="5030"/>
        </w:tabs>
        <w:rPr>
          <w:noProof/>
        </w:rPr>
      </w:pPr>
      <w:r>
        <w:rPr>
          <w:noProof/>
        </w:rPr>
        <w:t xml:space="preserve">Office Professional Plus </w:t>
      </w:r>
      <w:r>
        <w:rPr>
          <w:rFonts w:ascii="SimSun" w:hAnsi="SimSun" w:cs="SimSun" w:hint="eastAsia"/>
          <w:noProof/>
        </w:rPr>
        <w:t>的出租权利</w:t>
      </w:r>
      <w:r>
        <w:rPr>
          <w:noProof/>
        </w:rPr>
        <w:t>, 33</w:t>
      </w:r>
    </w:p>
    <w:p w14:paraId="64DD3F72" w14:textId="77777777" w:rsidR="00F649B5" w:rsidRDefault="00F649B5">
      <w:pPr>
        <w:pStyle w:val="Index1"/>
        <w:tabs>
          <w:tab w:val="right" w:pos="5030"/>
        </w:tabs>
        <w:rPr>
          <w:noProof/>
        </w:rPr>
      </w:pPr>
      <w:r>
        <w:rPr>
          <w:noProof/>
        </w:rPr>
        <w:t>Office Standard, 68, 87, 94</w:t>
      </w:r>
    </w:p>
    <w:p w14:paraId="16D7E164" w14:textId="77777777" w:rsidR="00F649B5" w:rsidRDefault="00F649B5">
      <w:pPr>
        <w:pStyle w:val="Index1"/>
        <w:tabs>
          <w:tab w:val="right" w:pos="5030"/>
        </w:tabs>
        <w:rPr>
          <w:noProof/>
        </w:rPr>
      </w:pPr>
      <w:r>
        <w:rPr>
          <w:noProof/>
        </w:rPr>
        <w:t>Office Standard 2010, 33</w:t>
      </w:r>
    </w:p>
    <w:p w14:paraId="72EE7F29" w14:textId="77777777" w:rsidR="00F649B5" w:rsidRDefault="00F649B5">
      <w:pPr>
        <w:pStyle w:val="Index1"/>
        <w:tabs>
          <w:tab w:val="right" w:pos="5030"/>
        </w:tabs>
        <w:rPr>
          <w:noProof/>
        </w:rPr>
      </w:pPr>
      <w:r>
        <w:rPr>
          <w:noProof/>
        </w:rPr>
        <w:t>Office Standard 2013, 33</w:t>
      </w:r>
    </w:p>
    <w:p w14:paraId="42912CD3" w14:textId="77777777" w:rsidR="00F649B5" w:rsidRDefault="00F649B5">
      <w:pPr>
        <w:pStyle w:val="Index1"/>
        <w:tabs>
          <w:tab w:val="right" w:pos="5030"/>
        </w:tabs>
        <w:rPr>
          <w:noProof/>
        </w:rPr>
      </w:pPr>
      <w:r>
        <w:rPr>
          <w:noProof/>
        </w:rPr>
        <w:t>Office Standard 2016, 25, 33</w:t>
      </w:r>
    </w:p>
    <w:p w14:paraId="567167E7" w14:textId="77777777" w:rsidR="00F649B5" w:rsidRDefault="00F649B5">
      <w:pPr>
        <w:pStyle w:val="Index1"/>
        <w:tabs>
          <w:tab w:val="right" w:pos="5030"/>
        </w:tabs>
        <w:rPr>
          <w:noProof/>
        </w:rPr>
      </w:pPr>
      <w:r>
        <w:rPr>
          <w:noProof/>
        </w:rPr>
        <w:t xml:space="preserve">Office Standard 2016 </w:t>
      </w:r>
      <w:r>
        <w:rPr>
          <w:rFonts w:ascii="SimSun" w:hAnsi="SimSun" w:cs="SimSun" w:hint="eastAsia"/>
          <w:noProof/>
        </w:rPr>
        <w:t>在家工作</w:t>
      </w:r>
      <w:r>
        <w:rPr>
          <w:noProof/>
        </w:rPr>
        <w:t>, 25</w:t>
      </w:r>
    </w:p>
    <w:p w14:paraId="57ABED2C" w14:textId="77777777" w:rsidR="00F649B5" w:rsidRDefault="00F649B5">
      <w:pPr>
        <w:pStyle w:val="Index1"/>
        <w:tabs>
          <w:tab w:val="right" w:pos="5030"/>
        </w:tabs>
        <w:rPr>
          <w:noProof/>
        </w:rPr>
      </w:pPr>
      <w:r>
        <w:rPr>
          <w:noProof/>
        </w:rPr>
        <w:t xml:space="preserve">Office Standard </w:t>
      </w:r>
      <w:r>
        <w:rPr>
          <w:rFonts w:ascii="SimSun" w:hAnsi="SimSun" w:cs="SimSun" w:hint="eastAsia"/>
          <w:noProof/>
        </w:rPr>
        <w:t>的出租权利</w:t>
      </w:r>
      <w:r>
        <w:rPr>
          <w:noProof/>
        </w:rPr>
        <w:t>, 33</w:t>
      </w:r>
    </w:p>
    <w:p w14:paraId="79B68C2B" w14:textId="77777777" w:rsidR="00F649B5" w:rsidRDefault="00F649B5">
      <w:pPr>
        <w:pStyle w:val="Index1"/>
        <w:tabs>
          <w:tab w:val="right" w:pos="5030"/>
        </w:tabs>
        <w:rPr>
          <w:noProof/>
        </w:rPr>
      </w:pPr>
      <w:r>
        <w:rPr>
          <w:noProof/>
        </w:rPr>
        <w:t xml:space="preserve">Office </w:t>
      </w:r>
      <w:r>
        <w:rPr>
          <w:rFonts w:ascii="SimSun" w:hAnsi="SimSun" w:cs="SimSun" w:hint="eastAsia"/>
          <w:noProof/>
        </w:rPr>
        <w:t>多语言包</w:t>
      </w:r>
      <w:r>
        <w:rPr>
          <w:noProof/>
        </w:rPr>
        <w:t>, 68, 71</w:t>
      </w:r>
    </w:p>
    <w:p w14:paraId="6B2C4FFE" w14:textId="77777777" w:rsidR="00F649B5" w:rsidRDefault="00F649B5">
      <w:pPr>
        <w:pStyle w:val="Index1"/>
        <w:tabs>
          <w:tab w:val="right" w:pos="5030"/>
        </w:tabs>
        <w:rPr>
          <w:noProof/>
        </w:rPr>
      </w:pPr>
      <w:r>
        <w:rPr>
          <w:noProof/>
        </w:rPr>
        <w:t xml:space="preserve">Office </w:t>
      </w:r>
      <w:r>
        <w:rPr>
          <w:rFonts w:ascii="SimSun" w:hAnsi="SimSun" w:cs="SimSun" w:hint="eastAsia"/>
          <w:noProof/>
        </w:rPr>
        <w:t>多语言包</w:t>
      </w:r>
      <w:r>
        <w:rPr>
          <w:noProof/>
        </w:rPr>
        <w:t xml:space="preserve"> 2013, 25</w:t>
      </w:r>
    </w:p>
    <w:p w14:paraId="1E05C593" w14:textId="77777777" w:rsidR="00F649B5" w:rsidRDefault="00F649B5">
      <w:pPr>
        <w:pStyle w:val="Index1"/>
        <w:tabs>
          <w:tab w:val="right" w:pos="5030"/>
        </w:tabs>
        <w:rPr>
          <w:noProof/>
        </w:rPr>
      </w:pPr>
      <w:r>
        <w:rPr>
          <w:noProof/>
        </w:rPr>
        <w:t xml:space="preserve">OneDrive for Business </w:t>
      </w:r>
      <w:r>
        <w:rPr>
          <w:rFonts w:ascii="SimSun" w:hAnsi="SimSun" w:cs="SimSun" w:hint="eastAsia"/>
          <w:noProof/>
        </w:rPr>
        <w:t>计划</w:t>
      </w:r>
      <w:r>
        <w:rPr>
          <w:noProof/>
        </w:rPr>
        <w:t xml:space="preserve"> 1, 73</w:t>
      </w:r>
    </w:p>
    <w:p w14:paraId="5E796D72" w14:textId="77777777" w:rsidR="00F649B5" w:rsidRDefault="00F649B5">
      <w:pPr>
        <w:pStyle w:val="Index1"/>
        <w:tabs>
          <w:tab w:val="right" w:pos="5030"/>
        </w:tabs>
        <w:rPr>
          <w:noProof/>
        </w:rPr>
      </w:pPr>
      <w:r>
        <w:rPr>
          <w:noProof/>
        </w:rPr>
        <w:t>OneNote 2016, 25</w:t>
      </w:r>
    </w:p>
    <w:p w14:paraId="73688E78" w14:textId="77777777" w:rsidR="00F649B5" w:rsidRDefault="00F649B5">
      <w:pPr>
        <w:pStyle w:val="Index1"/>
        <w:tabs>
          <w:tab w:val="right" w:pos="5030"/>
        </w:tabs>
        <w:rPr>
          <w:noProof/>
        </w:rPr>
      </w:pPr>
      <w:r>
        <w:rPr>
          <w:noProof/>
        </w:rPr>
        <w:t>Operations Management Suite Datacenter Edition Add-on, 62</w:t>
      </w:r>
    </w:p>
    <w:p w14:paraId="0D2E8C8E" w14:textId="77777777" w:rsidR="00F649B5" w:rsidRDefault="00F649B5">
      <w:pPr>
        <w:pStyle w:val="Index1"/>
        <w:tabs>
          <w:tab w:val="right" w:pos="5030"/>
        </w:tabs>
        <w:rPr>
          <w:noProof/>
        </w:rPr>
      </w:pPr>
      <w:r>
        <w:rPr>
          <w:noProof/>
        </w:rPr>
        <w:t>Operations Management Suite Standard Edition Add-on, 62</w:t>
      </w:r>
    </w:p>
    <w:p w14:paraId="4DD2D9E9" w14:textId="77777777" w:rsidR="00F649B5" w:rsidRDefault="00F649B5">
      <w:pPr>
        <w:pStyle w:val="Index1"/>
        <w:tabs>
          <w:tab w:val="right" w:pos="5030"/>
        </w:tabs>
        <w:rPr>
          <w:noProof/>
        </w:rPr>
      </w:pPr>
      <w:r>
        <w:rPr>
          <w:noProof/>
        </w:rPr>
        <w:t>Outlook 2016 for Mac, 27</w:t>
      </w:r>
    </w:p>
    <w:p w14:paraId="2CFE8D92" w14:textId="77777777" w:rsidR="00F649B5" w:rsidRDefault="00F649B5">
      <w:pPr>
        <w:pStyle w:val="Index1"/>
        <w:tabs>
          <w:tab w:val="right" w:pos="5030"/>
        </w:tabs>
        <w:rPr>
          <w:noProof/>
        </w:rPr>
      </w:pPr>
      <w:r>
        <w:rPr>
          <w:noProof/>
        </w:rPr>
        <w:t>Parature Enterprise, 66</w:t>
      </w:r>
    </w:p>
    <w:p w14:paraId="3C89F048" w14:textId="77777777" w:rsidR="00F649B5" w:rsidRDefault="00F649B5">
      <w:pPr>
        <w:pStyle w:val="Index1"/>
        <w:tabs>
          <w:tab w:val="right" w:pos="5030"/>
        </w:tabs>
        <w:rPr>
          <w:noProof/>
        </w:rPr>
      </w:pPr>
      <w:r>
        <w:rPr>
          <w:noProof/>
        </w:rPr>
        <w:t xml:space="preserve">Parature Enterprise </w:t>
      </w:r>
      <w:r>
        <w:rPr>
          <w:rFonts w:ascii="SimSun" w:hAnsi="SimSun" w:cs="SimSun" w:hint="eastAsia"/>
          <w:noProof/>
        </w:rPr>
        <w:t>附加文件存储</w:t>
      </w:r>
      <w:r>
        <w:rPr>
          <w:noProof/>
        </w:rPr>
        <w:t>, 66</w:t>
      </w:r>
    </w:p>
    <w:p w14:paraId="12D3D69F" w14:textId="77777777" w:rsidR="00F649B5" w:rsidRDefault="00F649B5">
      <w:pPr>
        <w:pStyle w:val="Index1"/>
        <w:tabs>
          <w:tab w:val="right" w:pos="5030"/>
        </w:tabs>
        <w:rPr>
          <w:noProof/>
        </w:rPr>
      </w:pPr>
      <w:r>
        <w:rPr>
          <w:noProof/>
        </w:rPr>
        <w:t xml:space="preserve">Parature Enterprise </w:t>
      </w:r>
      <w:r>
        <w:rPr>
          <w:rFonts w:ascii="SimSun" w:hAnsi="SimSun" w:cs="SimSun" w:hint="eastAsia"/>
          <w:noProof/>
        </w:rPr>
        <w:t>附加记录</w:t>
      </w:r>
      <w:r>
        <w:rPr>
          <w:noProof/>
        </w:rPr>
        <w:t>, 66</w:t>
      </w:r>
    </w:p>
    <w:p w14:paraId="63DD4AC8" w14:textId="77777777" w:rsidR="00F649B5" w:rsidRDefault="00F649B5">
      <w:pPr>
        <w:pStyle w:val="Index1"/>
        <w:tabs>
          <w:tab w:val="right" w:pos="5030"/>
        </w:tabs>
        <w:rPr>
          <w:noProof/>
        </w:rPr>
      </w:pPr>
      <w:r>
        <w:rPr>
          <w:noProof/>
        </w:rPr>
        <w:t xml:space="preserve">Parature Enterprise </w:t>
      </w:r>
      <w:r>
        <w:rPr>
          <w:rFonts w:ascii="SimSun" w:hAnsi="SimSun" w:cs="SimSun" w:hint="eastAsia"/>
          <w:noProof/>
        </w:rPr>
        <w:t>附加部门</w:t>
      </w:r>
      <w:r>
        <w:rPr>
          <w:noProof/>
        </w:rPr>
        <w:t>, 66</w:t>
      </w:r>
    </w:p>
    <w:p w14:paraId="3B8ABD43" w14:textId="77777777" w:rsidR="00F649B5" w:rsidRDefault="00F649B5">
      <w:pPr>
        <w:pStyle w:val="Index1"/>
        <w:tabs>
          <w:tab w:val="right" w:pos="5030"/>
        </w:tabs>
        <w:rPr>
          <w:noProof/>
        </w:rPr>
      </w:pPr>
      <w:r>
        <w:rPr>
          <w:noProof/>
        </w:rPr>
        <w:t xml:space="preserve">Parature Enterprise </w:t>
      </w:r>
      <w:r>
        <w:rPr>
          <w:rFonts w:ascii="SimSun" w:hAnsi="SimSun" w:cs="SimSun" w:hint="eastAsia"/>
          <w:noProof/>
        </w:rPr>
        <w:t>附加页面视图</w:t>
      </w:r>
      <w:r>
        <w:rPr>
          <w:noProof/>
        </w:rPr>
        <w:t>, 66</w:t>
      </w:r>
    </w:p>
    <w:p w14:paraId="548B8EAD" w14:textId="77777777" w:rsidR="00F649B5" w:rsidRDefault="00F649B5">
      <w:pPr>
        <w:pStyle w:val="Index1"/>
        <w:tabs>
          <w:tab w:val="right" w:pos="5030"/>
        </w:tabs>
        <w:rPr>
          <w:noProof/>
        </w:rPr>
      </w:pPr>
      <w:r>
        <w:rPr>
          <w:noProof/>
        </w:rPr>
        <w:t xml:space="preserve">Parature </w:t>
      </w:r>
      <w:r>
        <w:rPr>
          <w:rFonts w:ascii="SimSun" w:hAnsi="SimSun" w:cs="SimSun" w:hint="eastAsia"/>
          <w:noProof/>
        </w:rPr>
        <w:t>增强支持</w:t>
      </w:r>
      <w:r>
        <w:rPr>
          <w:noProof/>
        </w:rPr>
        <w:t>, 66</w:t>
      </w:r>
    </w:p>
    <w:p w14:paraId="08ED6CCD" w14:textId="77777777" w:rsidR="00F649B5" w:rsidRDefault="00F649B5">
      <w:pPr>
        <w:pStyle w:val="Index1"/>
        <w:tabs>
          <w:tab w:val="right" w:pos="5030"/>
        </w:tabs>
        <w:rPr>
          <w:noProof/>
        </w:rPr>
      </w:pPr>
      <w:r>
        <w:rPr>
          <w:noProof/>
        </w:rPr>
        <w:t xml:space="preserve">Parature </w:t>
      </w:r>
      <w:r>
        <w:rPr>
          <w:rFonts w:ascii="SimSun" w:hAnsi="SimSun" w:cs="SimSun" w:hint="eastAsia"/>
          <w:noProof/>
        </w:rPr>
        <w:t>直接专业支持</w:t>
      </w:r>
      <w:r>
        <w:rPr>
          <w:noProof/>
        </w:rPr>
        <w:t>, 66</w:t>
      </w:r>
    </w:p>
    <w:p w14:paraId="1773A1CF" w14:textId="77777777" w:rsidR="00F649B5" w:rsidRDefault="00F649B5">
      <w:pPr>
        <w:pStyle w:val="Index1"/>
        <w:tabs>
          <w:tab w:val="right" w:pos="5030"/>
        </w:tabs>
        <w:rPr>
          <w:noProof/>
        </w:rPr>
      </w:pPr>
      <w:r>
        <w:rPr>
          <w:noProof/>
        </w:rPr>
        <w:t>Power BI Pro, 76</w:t>
      </w:r>
    </w:p>
    <w:p w14:paraId="4A13318E" w14:textId="77777777" w:rsidR="00F649B5" w:rsidRDefault="00F649B5">
      <w:pPr>
        <w:pStyle w:val="Index1"/>
        <w:tabs>
          <w:tab w:val="right" w:pos="5030"/>
        </w:tabs>
        <w:rPr>
          <w:noProof/>
        </w:rPr>
      </w:pPr>
      <w:r>
        <w:rPr>
          <w:noProof/>
        </w:rPr>
        <w:t>Power BI Pro A, 76</w:t>
      </w:r>
    </w:p>
    <w:p w14:paraId="5D60E6A2" w14:textId="77777777" w:rsidR="00F649B5" w:rsidRDefault="00F649B5">
      <w:pPr>
        <w:pStyle w:val="Index1"/>
        <w:tabs>
          <w:tab w:val="right" w:pos="5030"/>
        </w:tabs>
        <w:rPr>
          <w:noProof/>
        </w:rPr>
      </w:pPr>
      <w:r>
        <w:rPr>
          <w:noProof/>
        </w:rPr>
        <w:t>PowerPoint 2016, 25</w:t>
      </w:r>
    </w:p>
    <w:p w14:paraId="697CAAB8" w14:textId="77777777" w:rsidR="00F649B5" w:rsidRDefault="00F649B5">
      <w:pPr>
        <w:pStyle w:val="Index1"/>
        <w:tabs>
          <w:tab w:val="right" w:pos="5030"/>
        </w:tabs>
        <w:rPr>
          <w:noProof/>
        </w:rPr>
      </w:pPr>
      <w:r>
        <w:rPr>
          <w:noProof/>
        </w:rPr>
        <w:t>PowerPoint 2016 for Mac, 27</w:t>
      </w:r>
    </w:p>
    <w:p w14:paraId="6EAE34D3" w14:textId="77777777" w:rsidR="00F649B5" w:rsidRDefault="00F649B5">
      <w:pPr>
        <w:pStyle w:val="Index1"/>
        <w:tabs>
          <w:tab w:val="right" w:pos="5030"/>
        </w:tabs>
        <w:rPr>
          <w:noProof/>
        </w:rPr>
      </w:pPr>
      <w:r>
        <w:rPr>
          <w:noProof/>
        </w:rPr>
        <w:t>Project 2010, 29</w:t>
      </w:r>
    </w:p>
    <w:p w14:paraId="2C2D76A5" w14:textId="77777777" w:rsidR="00F649B5" w:rsidRDefault="00F649B5">
      <w:pPr>
        <w:pStyle w:val="Index1"/>
        <w:tabs>
          <w:tab w:val="right" w:pos="5030"/>
        </w:tabs>
        <w:rPr>
          <w:noProof/>
        </w:rPr>
      </w:pPr>
      <w:r>
        <w:rPr>
          <w:noProof/>
        </w:rPr>
        <w:t>Project Lite, 30, 73</w:t>
      </w:r>
    </w:p>
    <w:p w14:paraId="672D524F" w14:textId="77777777" w:rsidR="00F649B5" w:rsidRDefault="00F649B5">
      <w:pPr>
        <w:pStyle w:val="Index1"/>
        <w:tabs>
          <w:tab w:val="right" w:pos="5030"/>
        </w:tabs>
        <w:rPr>
          <w:noProof/>
        </w:rPr>
      </w:pPr>
      <w:r>
        <w:rPr>
          <w:noProof/>
        </w:rPr>
        <w:t>Project Online, 30, 73</w:t>
      </w:r>
    </w:p>
    <w:p w14:paraId="50BB8DA5" w14:textId="77777777" w:rsidR="00F649B5" w:rsidRDefault="00F649B5">
      <w:pPr>
        <w:pStyle w:val="Index1"/>
        <w:tabs>
          <w:tab w:val="right" w:pos="5030"/>
        </w:tabs>
        <w:rPr>
          <w:noProof/>
        </w:rPr>
      </w:pPr>
      <w:r>
        <w:rPr>
          <w:noProof/>
        </w:rPr>
        <w:t>Project Online with Project Pro for Offices 365</w:t>
      </w:r>
      <w:r>
        <w:rPr>
          <w:rFonts w:ascii="SimSun" w:hAnsi="SimSun" w:cs="SimSun" w:hint="eastAsia"/>
          <w:noProof/>
        </w:rPr>
        <w:t>（来自软件保障）</w:t>
      </w:r>
      <w:r>
        <w:rPr>
          <w:noProof/>
        </w:rPr>
        <w:t>, 67</w:t>
      </w:r>
    </w:p>
    <w:p w14:paraId="4635D0D4" w14:textId="77777777" w:rsidR="00F649B5" w:rsidRDefault="00F649B5">
      <w:pPr>
        <w:pStyle w:val="Index1"/>
        <w:tabs>
          <w:tab w:val="right" w:pos="5030"/>
        </w:tabs>
        <w:rPr>
          <w:noProof/>
        </w:rPr>
      </w:pPr>
      <w:r>
        <w:rPr>
          <w:noProof/>
        </w:rPr>
        <w:t>Project Pro for Office 365, 26, 30, 67</w:t>
      </w:r>
    </w:p>
    <w:p w14:paraId="19991F59" w14:textId="77777777" w:rsidR="00F649B5" w:rsidRDefault="00F649B5">
      <w:pPr>
        <w:pStyle w:val="Index1"/>
        <w:tabs>
          <w:tab w:val="right" w:pos="5030"/>
        </w:tabs>
        <w:rPr>
          <w:noProof/>
        </w:rPr>
      </w:pPr>
      <w:r>
        <w:rPr>
          <w:noProof/>
        </w:rPr>
        <w:t>Project Pro for Office 365</w:t>
      </w:r>
      <w:r>
        <w:rPr>
          <w:rFonts w:ascii="SimSun" w:hAnsi="SimSun" w:cs="SimSun" w:hint="eastAsia"/>
          <w:noProof/>
        </w:rPr>
        <w:t>（来自软件保障）</w:t>
      </w:r>
      <w:r>
        <w:rPr>
          <w:noProof/>
        </w:rPr>
        <w:t>, 67</w:t>
      </w:r>
    </w:p>
    <w:p w14:paraId="22545401" w14:textId="77777777" w:rsidR="00F649B5" w:rsidRDefault="00F649B5">
      <w:pPr>
        <w:pStyle w:val="Index1"/>
        <w:tabs>
          <w:tab w:val="right" w:pos="5030"/>
        </w:tabs>
        <w:rPr>
          <w:noProof/>
        </w:rPr>
      </w:pPr>
      <w:r>
        <w:rPr>
          <w:noProof/>
        </w:rPr>
        <w:t>Project Professional, 67, 94</w:t>
      </w:r>
    </w:p>
    <w:p w14:paraId="18276675" w14:textId="77777777" w:rsidR="00F649B5" w:rsidRDefault="00F649B5">
      <w:pPr>
        <w:pStyle w:val="Index1"/>
        <w:tabs>
          <w:tab w:val="right" w:pos="5030"/>
        </w:tabs>
        <w:rPr>
          <w:noProof/>
        </w:rPr>
      </w:pPr>
      <w:r>
        <w:rPr>
          <w:noProof/>
        </w:rPr>
        <w:t>Project Professional 2016, 25</w:t>
      </w:r>
    </w:p>
    <w:p w14:paraId="3A9263E8" w14:textId="77777777" w:rsidR="00F649B5" w:rsidRDefault="00F649B5">
      <w:pPr>
        <w:pStyle w:val="Index1"/>
        <w:tabs>
          <w:tab w:val="right" w:pos="5030"/>
        </w:tabs>
        <w:rPr>
          <w:noProof/>
        </w:rPr>
      </w:pPr>
      <w:r>
        <w:rPr>
          <w:noProof/>
        </w:rPr>
        <w:t>Project Server 2013, 29</w:t>
      </w:r>
    </w:p>
    <w:p w14:paraId="1D0F871C" w14:textId="77777777" w:rsidR="00F649B5" w:rsidRDefault="00F649B5">
      <w:pPr>
        <w:pStyle w:val="Index1"/>
        <w:tabs>
          <w:tab w:val="right" w:pos="5030"/>
        </w:tabs>
        <w:rPr>
          <w:noProof/>
        </w:rPr>
      </w:pPr>
      <w:r>
        <w:rPr>
          <w:noProof/>
        </w:rPr>
        <w:t>Project Server 2013 CAL, 29</w:t>
      </w:r>
    </w:p>
    <w:p w14:paraId="77BF101D" w14:textId="77777777" w:rsidR="00F649B5" w:rsidRDefault="00F649B5">
      <w:pPr>
        <w:pStyle w:val="Index1"/>
        <w:tabs>
          <w:tab w:val="right" w:pos="5030"/>
        </w:tabs>
        <w:rPr>
          <w:noProof/>
        </w:rPr>
      </w:pPr>
      <w:r>
        <w:rPr>
          <w:noProof/>
        </w:rPr>
        <w:t xml:space="preserve">Project Server 2016 </w:t>
      </w:r>
      <w:r>
        <w:rPr>
          <w:rFonts w:ascii="SimSun" w:hAnsi="SimSun" w:cs="SimSun" w:hint="eastAsia"/>
          <w:noProof/>
        </w:rPr>
        <w:t>设备</w:t>
      </w:r>
      <w:r>
        <w:rPr>
          <w:noProof/>
        </w:rPr>
        <w:t xml:space="preserve"> CAL, 25</w:t>
      </w:r>
    </w:p>
    <w:p w14:paraId="77DA2BA8" w14:textId="77777777" w:rsidR="00F649B5" w:rsidRDefault="00F649B5">
      <w:pPr>
        <w:pStyle w:val="Index1"/>
        <w:tabs>
          <w:tab w:val="right" w:pos="5030"/>
        </w:tabs>
        <w:rPr>
          <w:noProof/>
        </w:rPr>
      </w:pPr>
      <w:r>
        <w:rPr>
          <w:noProof/>
        </w:rPr>
        <w:t>Project Standard, 88, 94</w:t>
      </w:r>
    </w:p>
    <w:p w14:paraId="07C9C771" w14:textId="77777777" w:rsidR="00F649B5" w:rsidRDefault="00F649B5">
      <w:pPr>
        <w:pStyle w:val="Index1"/>
        <w:tabs>
          <w:tab w:val="right" w:pos="5030"/>
        </w:tabs>
        <w:rPr>
          <w:noProof/>
        </w:rPr>
      </w:pPr>
      <w:r>
        <w:rPr>
          <w:noProof/>
        </w:rPr>
        <w:t>Project Standard 2016, 25</w:t>
      </w:r>
    </w:p>
    <w:p w14:paraId="62F4F3D2" w14:textId="77777777" w:rsidR="00F649B5" w:rsidRDefault="00F649B5">
      <w:pPr>
        <w:pStyle w:val="Index1"/>
        <w:tabs>
          <w:tab w:val="right" w:pos="5030"/>
        </w:tabs>
        <w:rPr>
          <w:noProof/>
        </w:rPr>
      </w:pPr>
      <w:r>
        <w:rPr>
          <w:noProof/>
        </w:rPr>
        <w:t>Publisher 2016, 25</w:t>
      </w:r>
    </w:p>
    <w:p w14:paraId="6A3A9AD9" w14:textId="77777777" w:rsidR="00F649B5" w:rsidRDefault="00F649B5">
      <w:pPr>
        <w:pStyle w:val="Index1"/>
        <w:tabs>
          <w:tab w:val="right" w:pos="5030"/>
        </w:tabs>
        <w:rPr>
          <w:noProof/>
        </w:rPr>
      </w:pPr>
      <w:r>
        <w:rPr>
          <w:noProof/>
        </w:rPr>
        <w:t>Rental Rights for Windows, 33</w:t>
      </w:r>
    </w:p>
    <w:p w14:paraId="655375AF" w14:textId="77777777" w:rsidR="00F649B5" w:rsidRDefault="00F649B5">
      <w:pPr>
        <w:pStyle w:val="Index1"/>
        <w:tabs>
          <w:tab w:val="right" w:pos="5030"/>
        </w:tabs>
        <w:rPr>
          <w:noProof/>
        </w:rPr>
      </w:pPr>
      <w:r>
        <w:rPr>
          <w:noProof/>
        </w:rPr>
        <w:t>SharePoint Online, 87</w:t>
      </w:r>
    </w:p>
    <w:p w14:paraId="4DD6A845" w14:textId="77777777" w:rsidR="00F649B5" w:rsidRDefault="00F649B5">
      <w:pPr>
        <w:pStyle w:val="Index1"/>
        <w:tabs>
          <w:tab w:val="right" w:pos="5030"/>
        </w:tabs>
        <w:rPr>
          <w:noProof/>
        </w:rPr>
      </w:pPr>
      <w:r>
        <w:rPr>
          <w:noProof/>
        </w:rPr>
        <w:t xml:space="preserve">SharePoint Online Plan 1 </w:t>
      </w:r>
      <w:r>
        <w:rPr>
          <w:rFonts w:ascii="SimSun" w:hAnsi="SimSun" w:cs="SimSun" w:hint="eastAsia"/>
          <w:noProof/>
        </w:rPr>
        <w:t>或</w:t>
      </w:r>
      <w:r>
        <w:rPr>
          <w:noProof/>
        </w:rPr>
        <w:t xml:space="preserve"> 2, 31</w:t>
      </w:r>
    </w:p>
    <w:p w14:paraId="3F0235E9" w14:textId="77777777" w:rsidR="00F649B5" w:rsidRDefault="00F649B5">
      <w:pPr>
        <w:pStyle w:val="Index1"/>
        <w:tabs>
          <w:tab w:val="right" w:pos="5030"/>
        </w:tabs>
        <w:rPr>
          <w:noProof/>
        </w:rPr>
      </w:pPr>
      <w:r>
        <w:rPr>
          <w:noProof/>
        </w:rPr>
        <w:t xml:space="preserve">SharePoint Online </w:t>
      </w:r>
      <w:r>
        <w:rPr>
          <w:rFonts w:ascii="SimSun" w:hAnsi="SimSun" w:cs="SimSun" w:hint="eastAsia"/>
          <w:noProof/>
        </w:rPr>
        <w:t>计划</w:t>
      </w:r>
      <w:r>
        <w:rPr>
          <w:noProof/>
        </w:rPr>
        <w:t xml:space="preserve"> 1, 73</w:t>
      </w:r>
    </w:p>
    <w:p w14:paraId="52DAF320" w14:textId="77777777" w:rsidR="00F649B5" w:rsidRDefault="00F649B5">
      <w:pPr>
        <w:pStyle w:val="Index1"/>
        <w:tabs>
          <w:tab w:val="right" w:pos="5030"/>
        </w:tabs>
        <w:rPr>
          <w:noProof/>
        </w:rPr>
      </w:pPr>
      <w:r>
        <w:rPr>
          <w:noProof/>
        </w:rPr>
        <w:t xml:space="preserve">SharePoint Online </w:t>
      </w:r>
      <w:r>
        <w:rPr>
          <w:rFonts w:ascii="SimSun" w:hAnsi="SimSun" w:cs="SimSun" w:hint="eastAsia"/>
          <w:noProof/>
        </w:rPr>
        <w:t>计划</w:t>
      </w:r>
      <w:r>
        <w:rPr>
          <w:noProof/>
        </w:rPr>
        <w:t xml:space="preserve"> 1 Add-on, 73</w:t>
      </w:r>
    </w:p>
    <w:p w14:paraId="34ADF768" w14:textId="77777777" w:rsidR="00F649B5" w:rsidRDefault="00F649B5">
      <w:pPr>
        <w:pStyle w:val="Index1"/>
        <w:tabs>
          <w:tab w:val="right" w:pos="5030"/>
        </w:tabs>
        <w:rPr>
          <w:noProof/>
        </w:rPr>
      </w:pPr>
      <w:r>
        <w:rPr>
          <w:noProof/>
        </w:rPr>
        <w:t xml:space="preserve">SharePoint Online </w:t>
      </w:r>
      <w:r>
        <w:rPr>
          <w:rFonts w:ascii="SimSun" w:hAnsi="SimSun" w:cs="SimSun" w:hint="eastAsia"/>
          <w:noProof/>
        </w:rPr>
        <w:t>计划</w:t>
      </w:r>
      <w:r>
        <w:rPr>
          <w:noProof/>
        </w:rPr>
        <w:t xml:space="preserve"> 2, 30, 73</w:t>
      </w:r>
    </w:p>
    <w:p w14:paraId="10F91006" w14:textId="77777777" w:rsidR="00F649B5" w:rsidRDefault="00F649B5">
      <w:pPr>
        <w:pStyle w:val="Index1"/>
        <w:tabs>
          <w:tab w:val="right" w:pos="5030"/>
        </w:tabs>
        <w:rPr>
          <w:noProof/>
        </w:rPr>
      </w:pPr>
      <w:r>
        <w:rPr>
          <w:noProof/>
        </w:rPr>
        <w:t>SharePoint Server, 93</w:t>
      </w:r>
    </w:p>
    <w:p w14:paraId="3DE87558" w14:textId="77777777" w:rsidR="00F649B5" w:rsidRDefault="00F649B5">
      <w:pPr>
        <w:pStyle w:val="Index1"/>
        <w:tabs>
          <w:tab w:val="right" w:pos="5030"/>
        </w:tabs>
        <w:rPr>
          <w:noProof/>
        </w:rPr>
      </w:pPr>
      <w:r>
        <w:rPr>
          <w:noProof/>
        </w:rPr>
        <w:t>SharePoint Server 2010, 30</w:t>
      </w:r>
    </w:p>
    <w:p w14:paraId="19EA8F88" w14:textId="77777777" w:rsidR="00F649B5" w:rsidRDefault="00F649B5">
      <w:pPr>
        <w:pStyle w:val="Index1"/>
        <w:tabs>
          <w:tab w:val="right" w:pos="5030"/>
        </w:tabs>
        <w:rPr>
          <w:noProof/>
        </w:rPr>
      </w:pPr>
      <w:r>
        <w:rPr>
          <w:noProof/>
        </w:rPr>
        <w:t>SharePoint Server 2013, 30</w:t>
      </w:r>
    </w:p>
    <w:p w14:paraId="569110B9" w14:textId="77777777" w:rsidR="00F649B5" w:rsidRDefault="00F649B5">
      <w:pPr>
        <w:pStyle w:val="Index1"/>
        <w:tabs>
          <w:tab w:val="right" w:pos="5030"/>
        </w:tabs>
        <w:rPr>
          <w:noProof/>
        </w:rPr>
      </w:pPr>
      <w:r>
        <w:rPr>
          <w:noProof/>
        </w:rPr>
        <w:t>SharePoint Server 2013 Enterprise CAL, 30</w:t>
      </w:r>
    </w:p>
    <w:p w14:paraId="163B6B84" w14:textId="77777777" w:rsidR="00F649B5" w:rsidRDefault="00F649B5">
      <w:pPr>
        <w:pStyle w:val="Index1"/>
        <w:tabs>
          <w:tab w:val="right" w:pos="5030"/>
        </w:tabs>
        <w:rPr>
          <w:noProof/>
        </w:rPr>
      </w:pPr>
      <w:r>
        <w:rPr>
          <w:noProof/>
        </w:rPr>
        <w:t>SharePoint Server 2013 Standard CAL, 30</w:t>
      </w:r>
    </w:p>
    <w:p w14:paraId="0098666C" w14:textId="77777777" w:rsidR="00F649B5" w:rsidRDefault="00F649B5">
      <w:pPr>
        <w:pStyle w:val="Index1"/>
        <w:tabs>
          <w:tab w:val="right" w:pos="5030"/>
        </w:tabs>
        <w:rPr>
          <w:noProof/>
        </w:rPr>
      </w:pPr>
      <w:r>
        <w:rPr>
          <w:noProof/>
        </w:rPr>
        <w:t>Skype for Business 2016, 25</w:t>
      </w:r>
    </w:p>
    <w:p w14:paraId="719DEAF0" w14:textId="77777777" w:rsidR="00F649B5" w:rsidRDefault="00F649B5">
      <w:pPr>
        <w:pStyle w:val="Index1"/>
        <w:tabs>
          <w:tab w:val="right" w:pos="5030"/>
        </w:tabs>
        <w:rPr>
          <w:noProof/>
        </w:rPr>
      </w:pPr>
      <w:r>
        <w:rPr>
          <w:noProof/>
        </w:rPr>
        <w:t xml:space="preserve">Skype for Business Online </w:t>
      </w:r>
      <w:r>
        <w:rPr>
          <w:rFonts w:ascii="SimSun" w:hAnsi="SimSun" w:cs="SimSun" w:hint="eastAsia"/>
          <w:noProof/>
        </w:rPr>
        <w:t>计划</w:t>
      </w:r>
      <w:r>
        <w:rPr>
          <w:noProof/>
        </w:rPr>
        <w:t xml:space="preserve"> 1, 32, 74</w:t>
      </w:r>
    </w:p>
    <w:p w14:paraId="524AF1BF" w14:textId="77777777" w:rsidR="00F649B5" w:rsidRDefault="00F649B5">
      <w:pPr>
        <w:pStyle w:val="Index1"/>
        <w:tabs>
          <w:tab w:val="right" w:pos="5030"/>
        </w:tabs>
        <w:rPr>
          <w:noProof/>
        </w:rPr>
      </w:pPr>
      <w:r>
        <w:rPr>
          <w:noProof/>
        </w:rPr>
        <w:t xml:space="preserve">Skype for Business Online </w:t>
      </w:r>
      <w:r>
        <w:rPr>
          <w:rFonts w:ascii="SimSun" w:hAnsi="SimSun" w:cs="SimSun" w:hint="eastAsia"/>
          <w:noProof/>
        </w:rPr>
        <w:t>计划</w:t>
      </w:r>
      <w:r>
        <w:rPr>
          <w:noProof/>
        </w:rPr>
        <w:t xml:space="preserve"> 1 Add-on, 70, 74</w:t>
      </w:r>
    </w:p>
    <w:p w14:paraId="20291BCF" w14:textId="77777777" w:rsidR="00F649B5" w:rsidRDefault="00F649B5">
      <w:pPr>
        <w:pStyle w:val="Index1"/>
        <w:tabs>
          <w:tab w:val="right" w:pos="5030"/>
        </w:tabs>
        <w:rPr>
          <w:noProof/>
        </w:rPr>
      </w:pPr>
      <w:r>
        <w:rPr>
          <w:noProof/>
        </w:rPr>
        <w:t xml:space="preserve">Skype for Business Online </w:t>
      </w:r>
      <w:r>
        <w:rPr>
          <w:rFonts w:ascii="SimSun" w:hAnsi="SimSun" w:cs="SimSun" w:hint="eastAsia"/>
          <w:noProof/>
        </w:rPr>
        <w:t>计划</w:t>
      </w:r>
      <w:r>
        <w:rPr>
          <w:noProof/>
        </w:rPr>
        <w:t xml:space="preserve"> 2, 32, 74</w:t>
      </w:r>
    </w:p>
    <w:p w14:paraId="641C8B7F" w14:textId="77777777" w:rsidR="00F649B5" w:rsidRDefault="00F649B5">
      <w:pPr>
        <w:pStyle w:val="Index1"/>
        <w:tabs>
          <w:tab w:val="right" w:pos="5030"/>
        </w:tabs>
        <w:rPr>
          <w:noProof/>
        </w:rPr>
      </w:pPr>
      <w:r>
        <w:rPr>
          <w:noProof/>
        </w:rPr>
        <w:t>Skype for Business Server 2015, 31</w:t>
      </w:r>
    </w:p>
    <w:p w14:paraId="362062ED" w14:textId="77777777" w:rsidR="00F649B5" w:rsidRDefault="00F649B5">
      <w:pPr>
        <w:pStyle w:val="Index1"/>
        <w:tabs>
          <w:tab w:val="right" w:pos="5030"/>
        </w:tabs>
        <w:rPr>
          <w:noProof/>
        </w:rPr>
      </w:pPr>
      <w:r>
        <w:rPr>
          <w:noProof/>
        </w:rPr>
        <w:t>Skype for Business Server 2015 Plus CAL, 31</w:t>
      </w:r>
    </w:p>
    <w:p w14:paraId="137FE522" w14:textId="77777777" w:rsidR="00F649B5" w:rsidRDefault="00F649B5">
      <w:pPr>
        <w:pStyle w:val="Index1"/>
        <w:tabs>
          <w:tab w:val="right" w:pos="5030"/>
        </w:tabs>
        <w:rPr>
          <w:noProof/>
        </w:rPr>
      </w:pPr>
      <w:r>
        <w:rPr>
          <w:noProof/>
        </w:rPr>
        <w:t>Skype for Business Server 2015 Standard CAL, 31</w:t>
      </w:r>
    </w:p>
    <w:p w14:paraId="2C860452" w14:textId="77777777" w:rsidR="00F649B5" w:rsidRDefault="00F649B5">
      <w:pPr>
        <w:pStyle w:val="Index1"/>
        <w:tabs>
          <w:tab w:val="right" w:pos="5030"/>
        </w:tabs>
        <w:rPr>
          <w:noProof/>
        </w:rPr>
      </w:pPr>
      <w:r>
        <w:rPr>
          <w:noProof/>
        </w:rPr>
        <w:t xml:space="preserve">Skype for Business Server 2015 </w:t>
      </w:r>
      <w:r>
        <w:rPr>
          <w:rFonts w:ascii="SimSun" w:hAnsi="SimSun" w:cs="SimSun" w:hint="eastAsia"/>
          <w:noProof/>
        </w:rPr>
        <w:t>企业</w:t>
      </w:r>
      <w:r>
        <w:rPr>
          <w:noProof/>
        </w:rPr>
        <w:t xml:space="preserve"> CAL, 31</w:t>
      </w:r>
    </w:p>
    <w:p w14:paraId="2C6095C2" w14:textId="77777777" w:rsidR="00F649B5" w:rsidRDefault="00F649B5">
      <w:pPr>
        <w:pStyle w:val="Index1"/>
        <w:tabs>
          <w:tab w:val="right" w:pos="5030"/>
        </w:tabs>
        <w:rPr>
          <w:noProof/>
        </w:rPr>
      </w:pPr>
      <w:r>
        <w:rPr>
          <w:noProof/>
        </w:rPr>
        <w:t>SQL Parallel Data Warehouse, 88, 94</w:t>
      </w:r>
    </w:p>
    <w:p w14:paraId="105DF066" w14:textId="77777777" w:rsidR="00F649B5" w:rsidRDefault="00F649B5">
      <w:pPr>
        <w:pStyle w:val="Index1"/>
        <w:tabs>
          <w:tab w:val="right" w:pos="5030"/>
        </w:tabs>
        <w:rPr>
          <w:noProof/>
        </w:rPr>
      </w:pPr>
      <w:r>
        <w:rPr>
          <w:noProof/>
        </w:rPr>
        <w:t>SQL Server, 40, 93, 94</w:t>
      </w:r>
    </w:p>
    <w:p w14:paraId="7EDC2004" w14:textId="77777777" w:rsidR="00F649B5" w:rsidRDefault="00F649B5">
      <w:pPr>
        <w:pStyle w:val="Index1"/>
        <w:tabs>
          <w:tab w:val="right" w:pos="5030"/>
        </w:tabs>
        <w:rPr>
          <w:noProof/>
        </w:rPr>
      </w:pPr>
      <w:r>
        <w:rPr>
          <w:noProof/>
        </w:rPr>
        <w:t>SQL Server 2008 R2, 35</w:t>
      </w:r>
    </w:p>
    <w:p w14:paraId="5DC524AD" w14:textId="77777777" w:rsidR="00F649B5" w:rsidRDefault="00F649B5">
      <w:pPr>
        <w:pStyle w:val="Index1"/>
        <w:tabs>
          <w:tab w:val="right" w:pos="5030"/>
        </w:tabs>
        <w:rPr>
          <w:noProof/>
        </w:rPr>
      </w:pPr>
      <w:r>
        <w:rPr>
          <w:noProof/>
        </w:rPr>
        <w:t>SQL Server 2012, 35</w:t>
      </w:r>
    </w:p>
    <w:p w14:paraId="6F1CD7FD" w14:textId="77777777" w:rsidR="00F649B5" w:rsidRDefault="00F649B5">
      <w:pPr>
        <w:pStyle w:val="Index1"/>
        <w:tabs>
          <w:tab w:val="right" w:pos="5030"/>
        </w:tabs>
        <w:rPr>
          <w:noProof/>
        </w:rPr>
      </w:pPr>
      <w:r>
        <w:rPr>
          <w:noProof/>
        </w:rPr>
        <w:t>SQL Server 2012 Parallel Data Warehouse (PDW), 35</w:t>
      </w:r>
    </w:p>
    <w:p w14:paraId="4096E844" w14:textId="77777777" w:rsidR="00F649B5" w:rsidRDefault="00F649B5">
      <w:pPr>
        <w:pStyle w:val="Index1"/>
        <w:tabs>
          <w:tab w:val="right" w:pos="5030"/>
        </w:tabs>
        <w:rPr>
          <w:noProof/>
        </w:rPr>
      </w:pPr>
      <w:r>
        <w:rPr>
          <w:noProof/>
        </w:rPr>
        <w:t xml:space="preserve">SQL Server 2012 </w:t>
      </w:r>
      <w:r>
        <w:rPr>
          <w:rFonts w:ascii="SimSun" w:hAnsi="SimSun" w:cs="SimSun" w:hint="eastAsia"/>
          <w:noProof/>
        </w:rPr>
        <w:t>并行数据仓库开发人员</w:t>
      </w:r>
      <w:r>
        <w:rPr>
          <w:noProof/>
        </w:rPr>
        <w:t>, 35</w:t>
      </w:r>
    </w:p>
    <w:p w14:paraId="78594D25" w14:textId="77777777" w:rsidR="00F649B5" w:rsidRDefault="00F649B5">
      <w:pPr>
        <w:pStyle w:val="Index1"/>
        <w:tabs>
          <w:tab w:val="right" w:pos="5030"/>
        </w:tabs>
        <w:rPr>
          <w:noProof/>
        </w:rPr>
      </w:pPr>
      <w:r>
        <w:rPr>
          <w:noProof/>
        </w:rPr>
        <w:t>SQL Server 2014 Business Intelligence, 35</w:t>
      </w:r>
    </w:p>
    <w:p w14:paraId="14F1797B" w14:textId="77777777" w:rsidR="00F649B5" w:rsidRDefault="00F649B5">
      <w:pPr>
        <w:pStyle w:val="Index1"/>
        <w:tabs>
          <w:tab w:val="right" w:pos="5030"/>
        </w:tabs>
        <w:rPr>
          <w:noProof/>
        </w:rPr>
      </w:pPr>
      <w:r>
        <w:rPr>
          <w:noProof/>
        </w:rPr>
        <w:t>SQL Server 2014 CAL, 35</w:t>
      </w:r>
    </w:p>
    <w:p w14:paraId="0ECE3309" w14:textId="77777777" w:rsidR="00F649B5" w:rsidRDefault="00F649B5">
      <w:pPr>
        <w:pStyle w:val="Index1"/>
        <w:tabs>
          <w:tab w:val="right" w:pos="5030"/>
        </w:tabs>
        <w:rPr>
          <w:noProof/>
        </w:rPr>
      </w:pPr>
      <w:r>
        <w:rPr>
          <w:noProof/>
        </w:rPr>
        <w:t>SQL Server 2014 Developer, 35</w:t>
      </w:r>
    </w:p>
    <w:p w14:paraId="1788A176" w14:textId="77777777" w:rsidR="00F649B5" w:rsidRDefault="00F649B5">
      <w:pPr>
        <w:pStyle w:val="Index1"/>
        <w:tabs>
          <w:tab w:val="right" w:pos="5030"/>
        </w:tabs>
        <w:rPr>
          <w:noProof/>
        </w:rPr>
      </w:pPr>
      <w:r>
        <w:rPr>
          <w:noProof/>
        </w:rPr>
        <w:t>SQL Server 2014 Enterprise, 34, 35</w:t>
      </w:r>
    </w:p>
    <w:p w14:paraId="6FA6E064" w14:textId="77777777" w:rsidR="00F649B5" w:rsidRDefault="00F649B5">
      <w:pPr>
        <w:pStyle w:val="Index1"/>
        <w:tabs>
          <w:tab w:val="right" w:pos="5030"/>
        </w:tabs>
        <w:rPr>
          <w:noProof/>
        </w:rPr>
      </w:pPr>
      <w:r>
        <w:rPr>
          <w:noProof/>
        </w:rPr>
        <w:t>SQL Server 2014 Enterprise Core, 35</w:t>
      </w:r>
    </w:p>
    <w:p w14:paraId="6FFB42D4" w14:textId="77777777" w:rsidR="00F649B5" w:rsidRDefault="00F649B5">
      <w:pPr>
        <w:pStyle w:val="Index1"/>
        <w:tabs>
          <w:tab w:val="right" w:pos="5030"/>
        </w:tabs>
        <w:rPr>
          <w:noProof/>
        </w:rPr>
      </w:pPr>
      <w:r>
        <w:rPr>
          <w:noProof/>
        </w:rPr>
        <w:t>SQL Server 2014 Standard, 34</w:t>
      </w:r>
    </w:p>
    <w:p w14:paraId="153FAB71" w14:textId="77777777" w:rsidR="00F649B5" w:rsidRDefault="00F649B5">
      <w:pPr>
        <w:pStyle w:val="Index1"/>
        <w:tabs>
          <w:tab w:val="right" w:pos="5030"/>
        </w:tabs>
        <w:rPr>
          <w:noProof/>
        </w:rPr>
      </w:pPr>
      <w:r>
        <w:rPr>
          <w:noProof/>
        </w:rPr>
        <w:t>SQL Server 2014 Standard Core, 34</w:t>
      </w:r>
    </w:p>
    <w:p w14:paraId="46A0BB3C" w14:textId="77777777" w:rsidR="00F649B5" w:rsidRDefault="00F649B5">
      <w:pPr>
        <w:pStyle w:val="Index1"/>
        <w:tabs>
          <w:tab w:val="right" w:pos="5030"/>
        </w:tabs>
        <w:rPr>
          <w:noProof/>
        </w:rPr>
      </w:pPr>
      <w:r>
        <w:rPr>
          <w:noProof/>
        </w:rPr>
        <w:t>SQL Server Business Intelligence, 88, 94</w:t>
      </w:r>
    </w:p>
    <w:p w14:paraId="1F3BB495" w14:textId="77777777" w:rsidR="00F649B5" w:rsidRDefault="00F649B5">
      <w:pPr>
        <w:pStyle w:val="Index1"/>
        <w:tabs>
          <w:tab w:val="right" w:pos="5030"/>
        </w:tabs>
        <w:rPr>
          <w:noProof/>
        </w:rPr>
      </w:pPr>
      <w:r>
        <w:rPr>
          <w:noProof/>
        </w:rPr>
        <w:t>SQL Server Data Center, 88</w:t>
      </w:r>
    </w:p>
    <w:p w14:paraId="508B6C0E" w14:textId="77777777" w:rsidR="00F649B5" w:rsidRDefault="00F649B5">
      <w:pPr>
        <w:pStyle w:val="Index1"/>
        <w:tabs>
          <w:tab w:val="right" w:pos="5030"/>
        </w:tabs>
        <w:rPr>
          <w:noProof/>
        </w:rPr>
      </w:pPr>
      <w:r>
        <w:rPr>
          <w:noProof/>
        </w:rPr>
        <w:t>SQL Server Enterprise, 88, 94</w:t>
      </w:r>
    </w:p>
    <w:p w14:paraId="0FBD2A35" w14:textId="77777777" w:rsidR="00F649B5" w:rsidRDefault="00F649B5">
      <w:pPr>
        <w:pStyle w:val="Index1"/>
        <w:tabs>
          <w:tab w:val="right" w:pos="5030"/>
        </w:tabs>
        <w:rPr>
          <w:noProof/>
        </w:rPr>
      </w:pPr>
      <w:r>
        <w:rPr>
          <w:noProof/>
        </w:rPr>
        <w:t>SQL Server Standard, 88, 94</w:t>
      </w:r>
    </w:p>
    <w:p w14:paraId="6708F3EA" w14:textId="77777777" w:rsidR="00F649B5" w:rsidRDefault="00F649B5">
      <w:pPr>
        <w:pStyle w:val="Index1"/>
        <w:tabs>
          <w:tab w:val="right" w:pos="5030"/>
        </w:tabs>
        <w:rPr>
          <w:noProof/>
        </w:rPr>
      </w:pPr>
      <w:r>
        <w:rPr>
          <w:noProof/>
        </w:rPr>
        <w:t xml:space="preserve">SQL Server </w:t>
      </w:r>
      <w:r>
        <w:rPr>
          <w:rFonts w:ascii="SimSun" w:hAnsi="SimSun" w:cs="SimSun" w:hint="eastAsia"/>
          <w:noProof/>
        </w:rPr>
        <w:t>并行数据仓库</w:t>
      </w:r>
      <w:r>
        <w:rPr>
          <w:noProof/>
        </w:rPr>
        <w:t>, 35</w:t>
      </w:r>
    </w:p>
    <w:p w14:paraId="5D824ED8" w14:textId="77777777" w:rsidR="00F649B5" w:rsidRDefault="00F649B5">
      <w:pPr>
        <w:pStyle w:val="Index1"/>
        <w:tabs>
          <w:tab w:val="right" w:pos="5030"/>
        </w:tabs>
        <w:rPr>
          <w:noProof/>
        </w:rPr>
      </w:pPr>
      <w:r>
        <w:rPr>
          <w:noProof/>
        </w:rPr>
        <w:t xml:space="preserve">SQL Server </w:t>
      </w:r>
      <w:r>
        <w:rPr>
          <w:rFonts w:ascii="SimSun" w:hAnsi="SimSun" w:cs="SimSun" w:hint="eastAsia"/>
          <w:noProof/>
        </w:rPr>
        <w:t>数据库</w:t>
      </w:r>
      <w:r>
        <w:rPr>
          <w:noProof/>
        </w:rPr>
        <w:t>, 38, 39, 43</w:t>
      </w:r>
    </w:p>
    <w:p w14:paraId="6B179174" w14:textId="77777777" w:rsidR="00F649B5" w:rsidRDefault="00F649B5">
      <w:pPr>
        <w:pStyle w:val="Index1"/>
        <w:tabs>
          <w:tab w:val="right" w:pos="5030"/>
        </w:tabs>
        <w:rPr>
          <w:noProof/>
        </w:rPr>
      </w:pPr>
      <w:r>
        <w:rPr>
          <w:noProof/>
        </w:rPr>
        <w:t>System Center 2012, 37, 94</w:t>
      </w:r>
    </w:p>
    <w:p w14:paraId="0233F8F2" w14:textId="77777777" w:rsidR="00F649B5" w:rsidRDefault="00F649B5">
      <w:pPr>
        <w:pStyle w:val="Index1"/>
        <w:tabs>
          <w:tab w:val="right" w:pos="5030"/>
        </w:tabs>
        <w:rPr>
          <w:noProof/>
        </w:rPr>
      </w:pPr>
      <w:r>
        <w:rPr>
          <w:noProof/>
        </w:rPr>
        <w:t>System Center 2012 Client Management Suite, 38</w:t>
      </w:r>
    </w:p>
    <w:p w14:paraId="1EE1FB50" w14:textId="77777777" w:rsidR="00F649B5" w:rsidRDefault="00F649B5">
      <w:pPr>
        <w:pStyle w:val="Index1"/>
        <w:tabs>
          <w:tab w:val="right" w:pos="5030"/>
        </w:tabs>
        <w:rPr>
          <w:noProof/>
        </w:rPr>
      </w:pPr>
      <w:r>
        <w:rPr>
          <w:noProof/>
        </w:rPr>
        <w:t>System Center 2012 Configuration Manager, 39</w:t>
      </w:r>
    </w:p>
    <w:p w14:paraId="5E72E3A9" w14:textId="77777777" w:rsidR="00F649B5" w:rsidRDefault="00F649B5">
      <w:pPr>
        <w:pStyle w:val="Index1"/>
        <w:tabs>
          <w:tab w:val="right" w:pos="5030"/>
        </w:tabs>
        <w:rPr>
          <w:noProof/>
        </w:rPr>
      </w:pPr>
      <w:r>
        <w:rPr>
          <w:noProof/>
        </w:rPr>
        <w:t xml:space="preserve">System Center 2012 Datacenter </w:t>
      </w:r>
      <w:r>
        <w:rPr>
          <w:rFonts w:ascii="SimSun" w:hAnsi="SimSun" w:cs="SimSun" w:hint="eastAsia"/>
          <w:noProof/>
        </w:rPr>
        <w:t>服务器管理许可</w:t>
      </w:r>
      <w:r>
        <w:rPr>
          <w:noProof/>
        </w:rPr>
        <w:t>, 88</w:t>
      </w:r>
    </w:p>
    <w:p w14:paraId="7894B2B1" w14:textId="77777777" w:rsidR="00F649B5" w:rsidRDefault="00F649B5">
      <w:pPr>
        <w:pStyle w:val="Index1"/>
        <w:tabs>
          <w:tab w:val="right" w:pos="5030"/>
        </w:tabs>
        <w:rPr>
          <w:noProof/>
        </w:rPr>
      </w:pPr>
      <w:r>
        <w:rPr>
          <w:noProof/>
        </w:rPr>
        <w:t>System Center 2012 R2 Client Management Suite, 38</w:t>
      </w:r>
    </w:p>
    <w:p w14:paraId="7B982A81" w14:textId="77777777" w:rsidR="00F649B5" w:rsidRDefault="00F649B5">
      <w:pPr>
        <w:pStyle w:val="Index1"/>
        <w:tabs>
          <w:tab w:val="right" w:pos="5030"/>
        </w:tabs>
        <w:rPr>
          <w:noProof/>
        </w:rPr>
      </w:pPr>
      <w:r>
        <w:rPr>
          <w:noProof/>
        </w:rPr>
        <w:t xml:space="preserve">System Center 2012 R2 Configuration Manager </w:t>
      </w:r>
      <w:r>
        <w:rPr>
          <w:rFonts w:ascii="SimSun" w:hAnsi="SimSun" w:cs="SimSun" w:hint="eastAsia"/>
          <w:noProof/>
        </w:rPr>
        <w:t>客户端管理许可</w:t>
      </w:r>
      <w:r>
        <w:rPr>
          <w:noProof/>
        </w:rPr>
        <w:t>, 39</w:t>
      </w:r>
    </w:p>
    <w:p w14:paraId="17A3A0F5" w14:textId="77777777" w:rsidR="00F649B5" w:rsidRDefault="00F649B5">
      <w:pPr>
        <w:pStyle w:val="Index1"/>
        <w:tabs>
          <w:tab w:val="right" w:pos="5030"/>
        </w:tabs>
        <w:rPr>
          <w:noProof/>
        </w:rPr>
      </w:pPr>
      <w:r>
        <w:rPr>
          <w:noProof/>
        </w:rPr>
        <w:t xml:space="preserve">System Center 2012 R2 Datacenter </w:t>
      </w:r>
      <w:r>
        <w:rPr>
          <w:rFonts w:ascii="SimSun" w:hAnsi="SimSun" w:cs="SimSun" w:hint="eastAsia"/>
          <w:noProof/>
        </w:rPr>
        <w:t>服务器管理许可</w:t>
      </w:r>
      <w:r>
        <w:rPr>
          <w:noProof/>
        </w:rPr>
        <w:t>, 37</w:t>
      </w:r>
    </w:p>
    <w:p w14:paraId="7B62A7D9" w14:textId="77777777" w:rsidR="00F649B5" w:rsidRDefault="00F649B5">
      <w:pPr>
        <w:pStyle w:val="Index1"/>
        <w:tabs>
          <w:tab w:val="right" w:pos="5030"/>
        </w:tabs>
        <w:rPr>
          <w:noProof/>
        </w:rPr>
      </w:pPr>
      <w:r>
        <w:rPr>
          <w:noProof/>
        </w:rPr>
        <w:t>System Center 2012 R2 Endpoint Protection, 77</w:t>
      </w:r>
    </w:p>
    <w:p w14:paraId="12CE2FAA" w14:textId="77777777" w:rsidR="00F649B5" w:rsidRDefault="00F649B5">
      <w:pPr>
        <w:pStyle w:val="Index1"/>
        <w:tabs>
          <w:tab w:val="right" w:pos="5030"/>
        </w:tabs>
        <w:rPr>
          <w:noProof/>
        </w:rPr>
      </w:pPr>
      <w:r>
        <w:rPr>
          <w:noProof/>
        </w:rPr>
        <w:t xml:space="preserve">System Center 2012 R2 Standard </w:t>
      </w:r>
      <w:r>
        <w:rPr>
          <w:rFonts w:ascii="SimSun" w:hAnsi="SimSun" w:cs="SimSun" w:hint="eastAsia"/>
          <w:noProof/>
        </w:rPr>
        <w:t>服务器管理许可</w:t>
      </w:r>
      <w:r>
        <w:rPr>
          <w:noProof/>
        </w:rPr>
        <w:t>, 37</w:t>
      </w:r>
    </w:p>
    <w:p w14:paraId="0B073BBE" w14:textId="77777777" w:rsidR="00F649B5" w:rsidRDefault="00F649B5">
      <w:pPr>
        <w:pStyle w:val="Index1"/>
        <w:tabs>
          <w:tab w:val="right" w:pos="5030"/>
        </w:tabs>
        <w:rPr>
          <w:noProof/>
        </w:rPr>
      </w:pPr>
      <w:r>
        <w:rPr>
          <w:noProof/>
        </w:rPr>
        <w:t xml:space="preserve">System Center 2012 Standard </w:t>
      </w:r>
      <w:r>
        <w:rPr>
          <w:rFonts w:ascii="SimSun" w:hAnsi="SimSun" w:cs="SimSun" w:hint="eastAsia"/>
          <w:noProof/>
        </w:rPr>
        <w:t>服务器管理许可</w:t>
      </w:r>
      <w:r>
        <w:rPr>
          <w:noProof/>
        </w:rPr>
        <w:t>, 88</w:t>
      </w:r>
    </w:p>
    <w:p w14:paraId="2F8B973B" w14:textId="77777777" w:rsidR="00F649B5" w:rsidRDefault="00F649B5">
      <w:pPr>
        <w:pStyle w:val="Index1"/>
        <w:tabs>
          <w:tab w:val="right" w:pos="5030"/>
        </w:tabs>
        <w:rPr>
          <w:noProof/>
        </w:rPr>
      </w:pPr>
      <w:r>
        <w:rPr>
          <w:noProof/>
        </w:rPr>
        <w:t>System Center Configuration Manager Server 2007 R2, 39</w:t>
      </w:r>
    </w:p>
    <w:p w14:paraId="1935768C" w14:textId="77777777" w:rsidR="00F649B5" w:rsidRDefault="00F649B5">
      <w:pPr>
        <w:pStyle w:val="Index1"/>
        <w:tabs>
          <w:tab w:val="right" w:pos="5030"/>
        </w:tabs>
        <w:rPr>
          <w:noProof/>
        </w:rPr>
      </w:pPr>
      <w:r>
        <w:rPr>
          <w:noProof/>
        </w:rPr>
        <w:t>System Center Data Protection Manager 2010, 40</w:t>
      </w:r>
    </w:p>
    <w:p w14:paraId="3311909B" w14:textId="77777777" w:rsidR="00F649B5" w:rsidRDefault="00F649B5">
      <w:pPr>
        <w:pStyle w:val="Index1"/>
        <w:tabs>
          <w:tab w:val="right" w:pos="5030"/>
        </w:tabs>
        <w:rPr>
          <w:noProof/>
        </w:rPr>
      </w:pPr>
      <w:r>
        <w:rPr>
          <w:noProof/>
        </w:rPr>
        <w:t>System Center Datacenter, 19, 93, 94</w:t>
      </w:r>
    </w:p>
    <w:p w14:paraId="43E5698B" w14:textId="77777777" w:rsidR="00F649B5" w:rsidRDefault="00F649B5">
      <w:pPr>
        <w:pStyle w:val="Index1"/>
        <w:tabs>
          <w:tab w:val="right" w:pos="5030"/>
        </w:tabs>
        <w:rPr>
          <w:noProof/>
        </w:rPr>
      </w:pPr>
      <w:r>
        <w:rPr>
          <w:noProof/>
        </w:rPr>
        <w:t>System Center Operation Manager 2007 R2, 40</w:t>
      </w:r>
    </w:p>
    <w:p w14:paraId="530ECE2A" w14:textId="77777777" w:rsidR="00F649B5" w:rsidRDefault="00F649B5">
      <w:pPr>
        <w:pStyle w:val="Index1"/>
        <w:tabs>
          <w:tab w:val="right" w:pos="5030"/>
        </w:tabs>
        <w:rPr>
          <w:noProof/>
        </w:rPr>
      </w:pPr>
      <w:r>
        <w:rPr>
          <w:noProof/>
        </w:rPr>
        <w:t>System Center Server Management Suite, 40</w:t>
      </w:r>
    </w:p>
    <w:p w14:paraId="7A0804D6" w14:textId="77777777" w:rsidR="00F649B5" w:rsidRDefault="00F649B5">
      <w:pPr>
        <w:pStyle w:val="Index1"/>
        <w:tabs>
          <w:tab w:val="right" w:pos="5030"/>
        </w:tabs>
        <w:rPr>
          <w:noProof/>
        </w:rPr>
      </w:pPr>
      <w:r>
        <w:rPr>
          <w:noProof/>
        </w:rPr>
        <w:t>System Center Service Manager 2010, 40</w:t>
      </w:r>
    </w:p>
    <w:p w14:paraId="20AE6EF2" w14:textId="77777777" w:rsidR="00F649B5" w:rsidRDefault="00F649B5">
      <w:pPr>
        <w:pStyle w:val="Index1"/>
        <w:tabs>
          <w:tab w:val="right" w:pos="5030"/>
        </w:tabs>
        <w:rPr>
          <w:noProof/>
        </w:rPr>
      </w:pPr>
      <w:r>
        <w:rPr>
          <w:noProof/>
        </w:rPr>
        <w:t>System Center Standard, 19, 93, 94</w:t>
      </w:r>
    </w:p>
    <w:p w14:paraId="5EE2EE4A" w14:textId="77777777" w:rsidR="00F649B5" w:rsidRDefault="00F649B5">
      <w:pPr>
        <w:pStyle w:val="Index1"/>
        <w:tabs>
          <w:tab w:val="right" w:pos="5030"/>
        </w:tabs>
        <w:rPr>
          <w:noProof/>
        </w:rPr>
      </w:pPr>
      <w:r>
        <w:rPr>
          <w:noProof/>
        </w:rPr>
        <w:t xml:space="preserve">System Center </w:t>
      </w:r>
      <w:r>
        <w:rPr>
          <w:rFonts w:ascii="SimSun" w:hAnsi="SimSun" w:cs="SimSun" w:hint="eastAsia"/>
          <w:noProof/>
        </w:rPr>
        <w:t>全局服务监视器</w:t>
      </w:r>
      <w:r>
        <w:rPr>
          <w:noProof/>
        </w:rPr>
        <w:t>, 38</w:t>
      </w:r>
    </w:p>
    <w:p w14:paraId="42DC6573" w14:textId="77777777" w:rsidR="00F649B5" w:rsidRDefault="00F649B5">
      <w:pPr>
        <w:pStyle w:val="Index1"/>
        <w:tabs>
          <w:tab w:val="right" w:pos="5030"/>
        </w:tabs>
        <w:rPr>
          <w:noProof/>
        </w:rPr>
      </w:pPr>
      <w:r>
        <w:rPr>
          <w:noProof/>
        </w:rPr>
        <w:t>VDI, 40</w:t>
      </w:r>
    </w:p>
    <w:p w14:paraId="1C2CBB14" w14:textId="77777777" w:rsidR="00F649B5" w:rsidRDefault="00F649B5">
      <w:pPr>
        <w:pStyle w:val="Index1"/>
        <w:tabs>
          <w:tab w:val="right" w:pos="5030"/>
        </w:tabs>
        <w:rPr>
          <w:noProof/>
        </w:rPr>
      </w:pPr>
      <w:r>
        <w:rPr>
          <w:noProof/>
        </w:rPr>
        <w:t>Visio 2016 Professional, 25</w:t>
      </w:r>
    </w:p>
    <w:p w14:paraId="7B11C0FC" w14:textId="77777777" w:rsidR="00F649B5" w:rsidRDefault="00F649B5">
      <w:pPr>
        <w:pStyle w:val="Index1"/>
        <w:tabs>
          <w:tab w:val="right" w:pos="5030"/>
        </w:tabs>
        <w:rPr>
          <w:noProof/>
        </w:rPr>
      </w:pPr>
      <w:r>
        <w:rPr>
          <w:noProof/>
        </w:rPr>
        <w:t>Visio 2016 Standard, 25</w:t>
      </w:r>
    </w:p>
    <w:p w14:paraId="732571C3" w14:textId="77777777" w:rsidR="00F649B5" w:rsidRDefault="00F649B5">
      <w:pPr>
        <w:pStyle w:val="Index1"/>
        <w:tabs>
          <w:tab w:val="right" w:pos="5030"/>
        </w:tabs>
        <w:rPr>
          <w:noProof/>
        </w:rPr>
      </w:pPr>
      <w:r>
        <w:rPr>
          <w:noProof/>
        </w:rPr>
        <w:t>Visio Pro for Office 365, 26, 67</w:t>
      </w:r>
    </w:p>
    <w:p w14:paraId="7E8A4D88" w14:textId="77777777" w:rsidR="00F649B5" w:rsidRDefault="00F649B5">
      <w:pPr>
        <w:pStyle w:val="Index1"/>
        <w:tabs>
          <w:tab w:val="right" w:pos="5030"/>
        </w:tabs>
        <w:rPr>
          <w:noProof/>
        </w:rPr>
      </w:pPr>
      <w:r>
        <w:rPr>
          <w:noProof/>
        </w:rPr>
        <w:t>Visio Pro for Office 365</w:t>
      </w:r>
      <w:r>
        <w:rPr>
          <w:rFonts w:ascii="SimSun" w:hAnsi="SimSun" w:cs="SimSun" w:hint="eastAsia"/>
          <w:noProof/>
        </w:rPr>
        <w:t>（来自软件保障）</w:t>
      </w:r>
      <w:r>
        <w:rPr>
          <w:noProof/>
        </w:rPr>
        <w:t>, 67</w:t>
      </w:r>
    </w:p>
    <w:p w14:paraId="1ACD58D0" w14:textId="77777777" w:rsidR="00F649B5" w:rsidRDefault="00F649B5">
      <w:pPr>
        <w:pStyle w:val="Index1"/>
        <w:tabs>
          <w:tab w:val="right" w:pos="5030"/>
        </w:tabs>
        <w:rPr>
          <w:noProof/>
        </w:rPr>
      </w:pPr>
      <w:r>
        <w:rPr>
          <w:noProof/>
        </w:rPr>
        <w:t>Visio Professional, 67, 94</w:t>
      </w:r>
    </w:p>
    <w:p w14:paraId="52D4E786" w14:textId="77777777" w:rsidR="00F649B5" w:rsidRDefault="00F649B5">
      <w:pPr>
        <w:pStyle w:val="Index1"/>
        <w:tabs>
          <w:tab w:val="right" w:pos="5030"/>
        </w:tabs>
        <w:rPr>
          <w:noProof/>
        </w:rPr>
      </w:pPr>
      <w:r>
        <w:rPr>
          <w:noProof/>
        </w:rPr>
        <w:t>Visio Standard, 88, 94</w:t>
      </w:r>
    </w:p>
    <w:p w14:paraId="4CC2CFDA" w14:textId="77777777" w:rsidR="00F649B5" w:rsidRDefault="00F649B5">
      <w:pPr>
        <w:pStyle w:val="Index1"/>
        <w:tabs>
          <w:tab w:val="right" w:pos="5030"/>
        </w:tabs>
        <w:rPr>
          <w:noProof/>
        </w:rPr>
      </w:pPr>
      <w:r>
        <w:rPr>
          <w:noProof/>
        </w:rPr>
        <w:t>Visual Studio 2013, 41</w:t>
      </w:r>
    </w:p>
    <w:p w14:paraId="68ACC5AB" w14:textId="77777777" w:rsidR="00F649B5" w:rsidRDefault="00F649B5">
      <w:pPr>
        <w:pStyle w:val="Index1"/>
        <w:tabs>
          <w:tab w:val="right" w:pos="5030"/>
        </w:tabs>
        <w:rPr>
          <w:noProof/>
        </w:rPr>
      </w:pPr>
      <w:r>
        <w:rPr>
          <w:noProof/>
        </w:rPr>
        <w:t>Visual Studio Enterprise 2015 with MSDN, 41</w:t>
      </w:r>
    </w:p>
    <w:p w14:paraId="47282B67" w14:textId="77777777" w:rsidR="00F649B5" w:rsidRDefault="00F649B5">
      <w:pPr>
        <w:pStyle w:val="Index1"/>
        <w:tabs>
          <w:tab w:val="right" w:pos="5030"/>
        </w:tabs>
        <w:rPr>
          <w:noProof/>
        </w:rPr>
      </w:pPr>
      <w:r>
        <w:rPr>
          <w:noProof/>
        </w:rPr>
        <w:t>Visual Studio Enterprise with MSDN, 88, 94</w:t>
      </w:r>
    </w:p>
    <w:p w14:paraId="6B15F90A" w14:textId="77777777" w:rsidR="00F649B5" w:rsidRDefault="00F649B5">
      <w:pPr>
        <w:pStyle w:val="Index1"/>
        <w:tabs>
          <w:tab w:val="right" w:pos="5030"/>
        </w:tabs>
        <w:rPr>
          <w:noProof/>
        </w:rPr>
      </w:pPr>
      <w:r>
        <w:rPr>
          <w:noProof/>
        </w:rPr>
        <w:t>Visual Studio Professional 2015, 41</w:t>
      </w:r>
    </w:p>
    <w:p w14:paraId="44FFE0AE" w14:textId="77777777" w:rsidR="00F649B5" w:rsidRDefault="00F649B5">
      <w:pPr>
        <w:pStyle w:val="Index1"/>
        <w:tabs>
          <w:tab w:val="right" w:pos="5030"/>
        </w:tabs>
        <w:rPr>
          <w:noProof/>
        </w:rPr>
      </w:pPr>
      <w:r>
        <w:rPr>
          <w:noProof/>
        </w:rPr>
        <w:t>Visual Studio Professional 2015 with MSDN, 41</w:t>
      </w:r>
    </w:p>
    <w:p w14:paraId="275B4A5B" w14:textId="77777777" w:rsidR="00F649B5" w:rsidRDefault="00F649B5">
      <w:pPr>
        <w:pStyle w:val="Index1"/>
        <w:tabs>
          <w:tab w:val="right" w:pos="5030"/>
        </w:tabs>
        <w:rPr>
          <w:noProof/>
        </w:rPr>
      </w:pPr>
      <w:r>
        <w:rPr>
          <w:noProof/>
        </w:rPr>
        <w:t>Visual Studio Professional with MSDN, 88, 94</w:t>
      </w:r>
    </w:p>
    <w:p w14:paraId="7440420C" w14:textId="77777777" w:rsidR="00F649B5" w:rsidRDefault="00F649B5">
      <w:pPr>
        <w:pStyle w:val="Index1"/>
        <w:tabs>
          <w:tab w:val="right" w:pos="5030"/>
        </w:tabs>
        <w:rPr>
          <w:noProof/>
        </w:rPr>
      </w:pPr>
      <w:r>
        <w:rPr>
          <w:noProof/>
        </w:rPr>
        <w:t>Visual Studio Team Foundation Server 2015 CAL, 43</w:t>
      </w:r>
    </w:p>
    <w:p w14:paraId="6032C104" w14:textId="77777777" w:rsidR="00F649B5" w:rsidRDefault="00F649B5">
      <w:pPr>
        <w:pStyle w:val="Index1"/>
        <w:tabs>
          <w:tab w:val="right" w:pos="5030"/>
        </w:tabs>
        <w:rPr>
          <w:noProof/>
        </w:rPr>
      </w:pPr>
      <w:r>
        <w:rPr>
          <w:noProof/>
        </w:rPr>
        <w:t>Visual Studio Test Professional 2015 with MSDN, 41</w:t>
      </w:r>
    </w:p>
    <w:p w14:paraId="16239DA2" w14:textId="77777777" w:rsidR="00F649B5" w:rsidRDefault="00F649B5">
      <w:pPr>
        <w:pStyle w:val="Index1"/>
        <w:tabs>
          <w:tab w:val="right" w:pos="5030"/>
        </w:tabs>
        <w:rPr>
          <w:noProof/>
        </w:rPr>
      </w:pPr>
      <w:r>
        <w:rPr>
          <w:noProof/>
        </w:rPr>
        <w:t>Visual Studio Test Professional with MSDN, 88, 94</w:t>
      </w:r>
    </w:p>
    <w:p w14:paraId="6F6307E5" w14:textId="77777777" w:rsidR="00F649B5" w:rsidRDefault="00F649B5">
      <w:pPr>
        <w:pStyle w:val="Index1"/>
        <w:tabs>
          <w:tab w:val="right" w:pos="5030"/>
        </w:tabs>
        <w:rPr>
          <w:noProof/>
        </w:rPr>
      </w:pPr>
      <w:r>
        <w:rPr>
          <w:noProof/>
        </w:rPr>
        <w:t>Windows 10, 33</w:t>
      </w:r>
    </w:p>
    <w:p w14:paraId="4532D74C" w14:textId="77777777" w:rsidR="00F649B5" w:rsidRDefault="00F649B5">
      <w:pPr>
        <w:pStyle w:val="Index1"/>
        <w:tabs>
          <w:tab w:val="right" w:pos="5030"/>
        </w:tabs>
        <w:rPr>
          <w:noProof/>
        </w:rPr>
      </w:pPr>
      <w:r>
        <w:rPr>
          <w:noProof/>
        </w:rPr>
        <w:t>Windows 10, 33</w:t>
      </w:r>
    </w:p>
    <w:p w14:paraId="4A7A693B" w14:textId="77777777" w:rsidR="00F649B5" w:rsidRDefault="00F649B5">
      <w:pPr>
        <w:pStyle w:val="Index1"/>
        <w:tabs>
          <w:tab w:val="right" w:pos="5030"/>
        </w:tabs>
        <w:rPr>
          <w:noProof/>
        </w:rPr>
      </w:pPr>
      <w:r>
        <w:rPr>
          <w:noProof/>
        </w:rPr>
        <w:t xml:space="preserve">Windows 10 Education </w:t>
      </w:r>
      <w:r>
        <w:rPr>
          <w:rFonts w:ascii="SimSun" w:hAnsi="SimSun" w:cs="SimSun" w:hint="eastAsia"/>
          <w:noProof/>
        </w:rPr>
        <w:t>升级（每设备）</w:t>
      </w:r>
      <w:r>
        <w:rPr>
          <w:noProof/>
        </w:rPr>
        <w:t>, 44</w:t>
      </w:r>
    </w:p>
    <w:p w14:paraId="5523E87B" w14:textId="77777777" w:rsidR="00F649B5" w:rsidRDefault="00F649B5">
      <w:pPr>
        <w:pStyle w:val="Index1"/>
        <w:tabs>
          <w:tab w:val="right" w:pos="5030"/>
        </w:tabs>
        <w:rPr>
          <w:noProof/>
        </w:rPr>
      </w:pPr>
      <w:r>
        <w:rPr>
          <w:noProof/>
        </w:rPr>
        <w:t xml:space="preserve">Windows 10 Enterprise </w:t>
      </w:r>
      <w:r>
        <w:rPr>
          <w:rFonts w:ascii="SimSun" w:hAnsi="SimSun" w:cs="SimSun" w:hint="eastAsia"/>
          <w:noProof/>
        </w:rPr>
        <w:t>软件保障（每用户）</w:t>
      </w:r>
      <w:r>
        <w:rPr>
          <w:noProof/>
        </w:rPr>
        <w:t>(SL), 44</w:t>
      </w:r>
    </w:p>
    <w:p w14:paraId="5D9A8DAD" w14:textId="77777777" w:rsidR="00F649B5" w:rsidRDefault="00F649B5">
      <w:pPr>
        <w:pStyle w:val="Index1"/>
        <w:tabs>
          <w:tab w:val="right" w:pos="5030"/>
        </w:tabs>
        <w:rPr>
          <w:noProof/>
        </w:rPr>
      </w:pPr>
      <w:r>
        <w:rPr>
          <w:noProof/>
        </w:rPr>
        <w:t xml:space="preserve">Windows 10 Enterprise </w:t>
      </w:r>
      <w:r>
        <w:rPr>
          <w:rFonts w:ascii="SimSun" w:hAnsi="SimSun" w:cs="SimSun" w:hint="eastAsia"/>
          <w:noProof/>
        </w:rPr>
        <w:t>软件保障（每用户）（来自软件保障）</w:t>
      </w:r>
      <w:r>
        <w:rPr>
          <w:noProof/>
        </w:rPr>
        <w:t>, 44</w:t>
      </w:r>
    </w:p>
    <w:p w14:paraId="0D39FB45" w14:textId="77777777" w:rsidR="00F649B5" w:rsidRDefault="00F649B5">
      <w:pPr>
        <w:pStyle w:val="Index1"/>
        <w:tabs>
          <w:tab w:val="right" w:pos="5030"/>
        </w:tabs>
        <w:rPr>
          <w:noProof/>
        </w:rPr>
      </w:pPr>
      <w:r>
        <w:rPr>
          <w:noProof/>
        </w:rPr>
        <w:t>Windows 10 IoT Enterprise, 45</w:t>
      </w:r>
    </w:p>
    <w:p w14:paraId="04693C3E" w14:textId="77777777" w:rsidR="00F649B5" w:rsidRDefault="00F649B5">
      <w:pPr>
        <w:pStyle w:val="Index1"/>
        <w:tabs>
          <w:tab w:val="right" w:pos="5030"/>
        </w:tabs>
        <w:rPr>
          <w:noProof/>
        </w:rPr>
      </w:pPr>
      <w:r>
        <w:rPr>
          <w:noProof/>
        </w:rPr>
        <w:t xml:space="preserve">Windows 10 Pro </w:t>
      </w:r>
      <w:r>
        <w:rPr>
          <w:rFonts w:ascii="SimSun" w:hAnsi="SimSun" w:cs="SimSun" w:hint="eastAsia"/>
          <w:noProof/>
        </w:rPr>
        <w:t>升级</w:t>
      </w:r>
      <w:r>
        <w:rPr>
          <w:noProof/>
        </w:rPr>
        <w:t>, 44</w:t>
      </w:r>
    </w:p>
    <w:p w14:paraId="5438D683" w14:textId="77777777" w:rsidR="00F649B5" w:rsidRDefault="00F649B5">
      <w:pPr>
        <w:pStyle w:val="Index1"/>
        <w:tabs>
          <w:tab w:val="right" w:pos="5030"/>
        </w:tabs>
        <w:rPr>
          <w:noProof/>
        </w:rPr>
      </w:pPr>
      <w:r>
        <w:rPr>
          <w:noProof/>
        </w:rPr>
        <w:t xml:space="preserve">Windows 10 </w:t>
      </w:r>
      <w:r>
        <w:rPr>
          <w:rFonts w:ascii="SimSun" w:hAnsi="SimSun" w:cs="SimSun" w:hint="eastAsia"/>
          <w:noProof/>
        </w:rPr>
        <w:t>企业版</w:t>
      </w:r>
      <w:r>
        <w:rPr>
          <w:noProof/>
        </w:rPr>
        <w:t xml:space="preserve"> LTSB </w:t>
      </w:r>
      <w:r>
        <w:rPr>
          <w:rFonts w:ascii="SimSun" w:hAnsi="SimSun" w:cs="SimSun" w:hint="eastAsia"/>
          <w:noProof/>
        </w:rPr>
        <w:t>升级</w:t>
      </w:r>
      <w:r>
        <w:rPr>
          <w:noProof/>
        </w:rPr>
        <w:t>, 44</w:t>
      </w:r>
    </w:p>
    <w:p w14:paraId="238A3E14" w14:textId="77777777" w:rsidR="00F649B5" w:rsidRDefault="00F649B5">
      <w:pPr>
        <w:pStyle w:val="Index1"/>
        <w:tabs>
          <w:tab w:val="right" w:pos="5030"/>
        </w:tabs>
        <w:rPr>
          <w:noProof/>
        </w:rPr>
      </w:pPr>
      <w:r>
        <w:rPr>
          <w:noProof/>
        </w:rPr>
        <w:t>Windows 2000 Professional for Embedded Systems, 45</w:t>
      </w:r>
    </w:p>
    <w:p w14:paraId="097C3A9E" w14:textId="77777777" w:rsidR="00F649B5" w:rsidRDefault="00F649B5">
      <w:pPr>
        <w:pStyle w:val="Index1"/>
        <w:tabs>
          <w:tab w:val="right" w:pos="5030"/>
        </w:tabs>
        <w:rPr>
          <w:noProof/>
        </w:rPr>
      </w:pPr>
      <w:r>
        <w:rPr>
          <w:noProof/>
        </w:rPr>
        <w:t>Windows 7, 33, 45</w:t>
      </w:r>
    </w:p>
    <w:p w14:paraId="7DE17F75" w14:textId="77777777" w:rsidR="00F649B5" w:rsidRDefault="00F649B5">
      <w:pPr>
        <w:pStyle w:val="Index1"/>
        <w:tabs>
          <w:tab w:val="right" w:pos="5030"/>
        </w:tabs>
        <w:rPr>
          <w:noProof/>
        </w:rPr>
      </w:pPr>
      <w:r>
        <w:rPr>
          <w:noProof/>
        </w:rPr>
        <w:t>Windows 7 Professional for Embedded Systems, 45</w:t>
      </w:r>
    </w:p>
    <w:p w14:paraId="4EE3B752" w14:textId="77777777" w:rsidR="00F649B5" w:rsidRDefault="00F649B5">
      <w:pPr>
        <w:pStyle w:val="Index1"/>
        <w:tabs>
          <w:tab w:val="right" w:pos="5030"/>
        </w:tabs>
        <w:rPr>
          <w:noProof/>
        </w:rPr>
      </w:pPr>
      <w:r>
        <w:rPr>
          <w:noProof/>
        </w:rPr>
        <w:t>Windows 7 Ultimate for Embedded Systems, 45</w:t>
      </w:r>
    </w:p>
    <w:p w14:paraId="10FC9C89" w14:textId="77777777" w:rsidR="00F649B5" w:rsidRDefault="00F649B5">
      <w:pPr>
        <w:pStyle w:val="Index1"/>
        <w:tabs>
          <w:tab w:val="right" w:pos="5030"/>
        </w:tabs>
        <w:rPr>
          <w:noProof/>
        </w:rPr>
      </w:pPr>
      <w:r>
        <w:rPr>
          <w:noProof/>
        </w:rPr>
        <w:t>Windows 8, 33</w:t>
      </w:r>
    </w:p>
    <w:p w14:paraId="460DDBC8" w14:textId="77777777" w:rsidR="00F649B5" w:rsidRDefault="00F649B5">
      <w:pPr>
        <w:pStyle w:val="Index1"/>
        <w:tabs>
          <w:tab w:val="right" w:pos="5030"/>
        </w:tabs>
        <w:rPr>
          <w:noProof/>
        </w:rPr>
      </w:pPr>
      <w:r>
        <w:rPr>
          <w:noProof/>
        </w:rPr>
        <w:t>Windows 8.1, 33, 44</w:t>
      </w:r>
    </w:p>
    <w:p w14:paraId="1CB56159" w14:textId="77777777" w:rsidR="00F649B5" w:rsidRDefault="00F649B5">
      <w:pPr>
        <w:pStyle w:val="Index1"/>
        <w:tabs>
          <w:tab w:val="right" w:pos="5030"/>
        </w:tabs>
        <w:rPr>
          <w:noProof/>
        </w:rPr>
      </w:pPr>
      <w:r>
        <w:rPr>
          <w:noProof/>
        </w:rPr>
        <w:t>Windows 8.1 Enterprise Sideloading, 44</w:t>
      </w:r>
    </w:p>
    <w:p w14:paraId="75645710" w14:textId="77777777" w:rsidR="00F649B5" w:rsidRDefault="00F649B5">
      <w:pPr>
        <w:pStyle w:val="Index1"/>
        <w:tabs>
          <w:tab w:val="right" w:pos="5030"/>
        </w:tabs>
        <w:rPr>
          <w:noProof/>
        </w:rPr>
      </w:pPr>
      <w:r>
        <w:rPr>
          <w:noProof/>
        </w:rPr>
        <w:t xml:space="preserve">Windows 8.1 </w:t>
      </w:r>
      <w:r>
        <w:rPr>
          <w:rFonts w:ascii="SimSun" w:hAnsi="SimSun" w:cs="SimSun" w:hint="eastAsia"/>
          <w:noProof/>
        </w:rPr>
        <w:t>企业版升级和软件保障（每用户）（来自软件保障）</w:t>
      </w:r>
      <w:r>
        <w:rPr>
          <w:noProof/>
        </w:rPr>
        <w:t>, 63</w:t>
      </w:r>
    </w:p>
    <w:p w14:paraId="256D08CF" w14:textId="77777777" w:rsidR="00F649B5" w:rsidRDefault="00F649B5">
      <w:pPr>
        <w:pStyle w:val="Index1"/>
        <w:tabs>
          <w:tab w:val="right" w:pos="5030"/>
        </w:tabs>
        <w:rPr>
          <w:noProof/>
        </w:rPr>
      </w:pPr>
      <w:r>
        <w:rPr>
          <w:noProof/>
        </w:rPr>
        <w:t xml:space="preserve">Windows Bing Maps </w:t>
      </w:r>
      <w:r>
        <w:rPr>
          <w:rFonts w:ascii="SimSun" w:hAnsi="SimSun" w:cs="SimSun" w:hint="eastAsia"/>
          <w:noProof/>
        </w:rPr>
        <w:t>资产管理平台费每月订购</w:t>
      </w:r>
      <w:r>
        <w:rPr>
          <w:noProof/>
        </w:rPr>
        <w:t>, 75</w:t>
      </w:r>
    </w:p>
    <w:p w14:paraId="62F7BAC0" w14:textId="77777777" w:rsidR="00F649B5" w:rsidRDefault="00F649B5">
      <w:pPr>
        <w:pStyle w:val="Index1"/>
        <w:tabs>
          <w:tab w:val="right" w:pos="5030"/>
        </w:tabs>
        <w:rPr>
          <w:noProof/>
        </w:rPr>
      </w:pPr>
      <w:r>
        <w:rPr>
          <w:noProof/>
        </w:rPr>
        <w:t xml:space="preserve">Windows Bing Maps </w:t>
      </w:r>
      <w:r>
        <w:rPr>
          <w:rFonts w:ascii="SimSun" w:hAnsi="SimSun" w:cs="SimSun" w:hint="eastAsia"/>
          <w:noProof/>
        </w:rPr>
        <w:t>资产管理欧洲或北美</w:t>
      </w:r>
      <w:r>
        <w:rPr>
          <w:noProof/>
        </w:rPr>
        <w:t>, 75</w:t>
      </w:r>
    </w:p>
    <w:p w14:paraId="54C43183" w14:textId="77777777" w:rsidR="00F649B5" w:rsidRDefault="00F649B5">
      <w:pPr>
        <w:pStyle w:val="Index1"/>
        <w:tabs>
          <w:tab w:val="right" w:pos="5030"/>
        </w:tabs>
        <w:rPr>
          <w:noProof/>
        </w:rPr>
      </w:pPr>
      <w:r>
        <w:rPr>
          <w:noProof/>
        </w:rPr>
        <w:t>Windows Embedded 2009, 46</w:t>
      </w:r>
    </w:p>
    <w:p w14:paraId="05AC5FA9" w14:textId="77777777" w:rsidR="00F649B5" w:rsidRDefault="00F649B5">
      <w:pPr>
        <w:pStyle w:val="Index1"/>
        <w:tabs>
          <w:tab w:val="right" w:pos="5030"/>
        </w:tabs>
        <w:rPr>
          <w:noProof/>
        </w:rPr>
      </w:pPr>
      <w:r>
        <w:rPr>
          <w:noProof/>
        </w:rPr>
        <w:t xml:space="preserve">Windows Embedded 8 Industry Retail </w:t>
      </w:r>
      <w:r>
        <w:rPr>
          <w:rFonts w:ascii="SimSun" w:hAnsi="SimSun" w:cs="SimSun" w:hint="eastAsia"/>
          <w:noProof/>
        </w:rPr>
        <w:t>和</w:t>
      </w:r>
      <w:r>
        <w:rPr>
          <w:noProof/>
        </w:rPr>
        <w:t xml:space="preserve"> Windows Embedded 8.1 Industry Retail, 46</w:t>
      </w:r>
    </w:p>
    <w:p w14:paraId="40DE8D8B" w14:textId="77777777" w:rsidR="00F649B5" w:rsidRDefault="00F649B5">
      <w:pPr>
        <w:pStyle w:val="Index1"/>
        <w:tabs>
          <w:tab w:val="right" w:pos="5030"/>
        </w:tabs>
        <w:rPr>
          <w:noProof/>
        </w:rPr>
      </w:pPr>
      <w:r>
        <w:rPr>
          <w:noProof/>
        </w:rPr>
        <w:t>Windows Embedded 8 Standard, 46</w:t>
      </w:r>
    </w:p>
    <w:p w14:paraId="34E8DB59" w14:textId="77777777" w:rsidR="00F649B5" w:rsidRDefault="00F649B5">
      <w:pPr>
        <w:pStyle w:val="Index1"/>
        <w:tabs>
          <w:tab w:val="right" w:pos="5030"/>
        </w:tabs>
        <w:rPr>
          <w:noProof/>
        </w:rPr>
      </w:pPr>
      <w:r>
        <w:rPr>
          <w:noProof/>
        </w:rPr>
        <w:t xml:space="preserve">Windows Embedded 8 Standard Enterprise Kit </w:t>
      </w:r>
      <w:r>
        <w:rPr>
          <w:rFonts w:ascii="SimSun" w:hAnsi="SimSun" w:cs="SimSun" w:hint="eastAsia"/>
          <w:noProof/>
        </w:rPr>
        <w:t>（</w:t>
      </w:r>
      <w:r>
        <w:rPr>
          <w:noProof/>
        </w:rPr>
        <w:t xml:space="preserve">100 </w:t>
      </w:r>
      <w:r>
        <w:rPr>
          <w:rFonts w:ascii="SimSun" w:hAnsi="SimSun" w:cs="SimSun" w:hint="eastAsia"/>
          <w:noProof/>
        </w:rPr>
        <w:t>包）</w:t>
      </w:r>
      <w:r>
        <w:rPr>
          <w:noProof/>
        </w:rPr>
        <w:t>, 44</w:t>
      </w:r>
    </w:p>
    <w:p w14:paraId="6433B49B" w14:textId="77777777" w:rsidR="00F649B5" w:rsidRDefault="00F649B5">
      <w:pPr>
        <w:pStyle w:val="Index1"/>
        <w:tabs>
          <w:tab w:val="right" w:pos="5030"/>
        </w:tabs>
        <w:rPr>
          <w:noProof/>
        </w:rPr>
      </w:pPr>
      <w:r>
        <w:rPr>
          <w:noProof/>
        </w:rPr>
        <w:t>Windows Embedded 8.1 Industry, 44</w:t>
      </w:r>
    </w:p>
    <w:p w14:paraId="2EA47EE4" w14:textId="77777777" w:rsidR="00F649B5" w:rsidRDefault="00F649B5">
      <w:pPr>
        <w:pStyle w:val="Index1"/>
        <w:tabs>
          <w:tab w:val="right" w:pos="5030"/>
        </w:tabs>
        <w:rPr>
          <w:noProof/>
        </w:rPr>
      </w:pPr>
      <w:r>
        <w:rPr>
          <w:noProof/>
        </w:rPr>
        <w:t>Windows Embedded 8/8.1 Industry Pro, 45</w:t>
      </w:r>
    </w:p>
    <w:p w14:paraId="77A4CFD6" w14:textId="77777777" w:rsidR="00F649B5" w:rsidRDefault="00F649B5">
      <w:pPr>
        <w:pStyle w:val="Index1"/>
        <w:tabs>
          <w:tab w:val="right" w:pos="5030"/>
        </w:tabs>
        <w:rPr>
          <w:noProof/>
        </w:rPr>
      </w:pPr>
      <w:r>
        <w:rPr>
          <w:noProof/>
        </w:rPr>
        <w:t>Windows Embedded 8/8.1 Pro, 45</w:t>
      </w:r>
    </w:p>
    <w:p w14:paraId="08C62AE0" w14:textId="77777777" w:rsidR="00F649B5" w:rsidRDefault="00F649B5">
      <w:pPr>
        <w:pStyle w:val="Index1"/>
        <w:tabs>
          <w:tab w:val="right" w:pos="5030"/>
        </w:tabs>
        <w:rPr>
          <w:noProof/>
        </w:rPr>
      </w:pPr>
      <w:r>
        <w:rPr>
          <w:noProof/>
        </w:rPr>
        <w:t>Windows Embedded for Point of Service, 46</w:t>
      </w:r>
    </w:p>
    <w:p w14:paraId="356776AB" w14:textId="77777777" w:rsidR="00F649B5" w:rsidRDefault="00F649B5">
      <w:pPr>
        <w:pStyle w:val="Index1"/>
        <w:tabs>
          <w:tab w:val="right" w:pos="5030"/>
        </w:tabs>
        <w:rPr>
          <w:noProof/>
        </w:rPr>
      </w:pPr>
      <w:r>
        <w:rPr>
          <w:noProof/>
        </w:rPr>
        <w:t>Windows Embedded POS Ready 2009, 46</w:t>
      </w:r>
    </w:p>
    <w:p w14:paraId="5D4046CD" w14:textId="77777777" w:rsidR="00F649B5" w:rsidRDefault="00F649B5">
      <w:pPr>
        <w:pStyle w:val="Index1"/>
        <w:tabs>
          <w:tab w:val="right" w:pos="5030"/>
        </w:tabs>
        <w:rPr>
          <w:noProof/>
        </w:rPr>
      </w:pPr>
      <w:r>
        <w:rPr>
          <w:noProof/>
        </w:rPr>
        <w:t>Windows Embedded POS Ready 7, 46</w:t>
      </w:r>
    </w:p>
    <w:p w14:paraId="05E907A9" w14:textId="77777777" w:rsidR="00F649B5" w:rsidRDefault="00F649B5">
      <w:pPr>
        <w:pStyle w:val="Index1"/>
        <w:tabs>
          <w:tab w:val="right" w:pos="5030"/>
        </w:tabs>
        <w:rPr>
          <w:noProof/>
        </w:rPr>
      </w:pPr>
      <w:r>
        <w:rPr>
          <w:noProof/>
        </w:rPr>
        <w:t>Windows Embedded POSReady 7 Pro, 46</w:t>
      </w:r>
    </w:p>
    <w:p w14:paraId="57D7820F" w14:textId="77777777" w:rsidR="00F649B5" w:rsidRDefault="00F649B5">
      <w:pPr>
        <w:pStyle w:val="Index1"/>
        <w:tabs>
          <w:tab w:val="right" w:pos="5030"/>
        </w:tabs>
        <w:rPr>
          <w:noProof/>
        </w:rPr>
      </w:pPr>
      <w:r>
        <w:rPr>
          <w:noProof/>
        </w:rPr>
        <w:t>Windows Embedded Standard 7, 46</w:t>
      </w:r>
    </w:p>
    <w:p w14:paraId="01A564FA" w14:textId="77777777" w:rsidR="00F649B5" w:rsidRDefault="00F649B5">
      <w:pPr>
        <w:pStyle w:val="Index1"/>
        <w:tabs>
          <w:tab w:val="right" w:pos="5030"/>
        </w:tabs>
        <w:rPr>
          <w:noProof/>
        </w:rPr>
      </w:pPr>
      <w:r>
        <w:rPr>
          <w:noProof/>
        </w:rPr>
        <w:t>Windows HPC Server, 54</w:t>
      </w:r>
    </w:p>
    <w:p w14:paraId="411F7109" w14:textId="77777777" w:rsidR="00F649B5" w:rsidRDefault="00F649B5">
      <w:pPr>
        <w:pStyle w:val="Index1"/>
        <w:tabs>
          <w:tab w:val="right" w:pos="5030"/>
        </w:tabs>
        <w:rPr>
          <w:noProof/>
        </w:rPr>
      </w:pPr>
      <w:r>
        <w:rPr>
          <w:noProof/>
        </w:rPr>
        <w:t>Windows MultiPoint Server 2011, 51</w:t>
      </w:r>
    </w:p>
    <w:p w14:paraId="6E40322C" w14:textId="77777777" w:rsidR="00F649B5" w:rsidRDefault="00F649B5">
      <w:pPr>
        <w:pStyle w:val="Index1"/>
        <w:tabs>
          <w:tab w:val="right" w:pos="5030"/>
        </w:tabs>
        <w:rPr>
          <w:noProof/>
        </w:rPr>
      </w:pPr>
      <w:r>
        <w:rPr>
          <w:noProof/>
        </w:rPr>
        <w:t>Windows MultiPoint Server 2012 CAL, 51</w:t>
      </w:r>
    </w:p>
    <w:p w14:paraId="2FD1A75D" w14:textId="77777777" w:rsidR="00F649B5" w:rsidRDefault="00F649B5">
      <w:pPr>
        <w:pStyle w:val="Index1"/>
        <w:tabs>
          <w:tab w:val="right" w:pos="5030"/>
        </w:tabs>
        <w:rPr>
          <w:noProof/>
        </w:rPr>
      </w:pPr>
      <w:r>
        <w:rPr>
          <w:noProof/>
        </w:rPr>
        <w:t>Windows MultiPoint Server 2012 CAL with Windows Server 2012 CAL, 51</w:t>
      </w:r>
    </w:p>
    <w:p w14:paraId="190E6B7C" w14:textId="77777777" w:rsidR="00F649B5" w:rsidRDefault="00F649B5">
      <w:pPr>
        <w:pStyle w:val="Index1"/>
        <w:tabs>
          <w:tab w:val="right" w:pos="5030"/>
        </w:tabs>
        <w:rPr>
          <w:noProof/>
        </w:rPr>
      </w:pPr>
      <w:r>
        <w:rPr>
          <w:noProof/>
        </w:rPr>
        <w:t>Windows MultiPoint Server 2012 Premium, 51</w:t>
      </w:r>
    </w:p>
    <w:p w14:paraId="593E3F93" w14:textId="77777777" w:rsidR="00F649B5" w:rsidRDefault="00F649B5">
      <w:pPr>
        <w:pStyle w:val="Index1"/>
        <w:tabs>
          <w:tab w:val="right" w:pos="5030"/>
        </w:tabs>
        <w:rPr>
          <w:noProof/>
        </w:rPr>
      </w:pPr>
      <w:r>
        <w:rPr>
          <w:noProof/>
        </w:rPr>
        <w:t>Windows MultiPoint Server 2012 Premium with Windows MultiPoint Server 2012 CAL</w:t>
      </w:r>
      <w:r>
        <w:rPr>
          <w:rFonts w:ascii="SimSun" w:hAnsi="SimSun" w:cs="SimSun" w:hint="eastAsia"/>
          <w:noProof/>
        </w:rPr>
        <w:t>（</w:t>
      </w:r>
      <w:r>
        <w:rPr>
          <w:noProof/>
        </w:rPr>
        <w:t xml:space="preserve">5 </w:t>
      </w:r>
      <w:r>
        <w:rPr>
          <w:rFonts w:ascii="SimSun" w:hAnsi="SimSun" w:cs="SimSun" w:hint="eastAsia"/>
          <w:noProof/>
        </w:rPr>
        <w:t>个客户端）</w:t>
      </w:r>
      <w:r>
        <w:rPr>
          <w:noProof/>
        </w:rPr>
        <w:t>, 51</w:t>
      </w:r>
    </w:p>
    <w:p w14:paraId="4419C7D7" w14:textId="77777777" w:rsidR="00F649B5" w:rsidRDefault="00F649B5">
      <w:pPr>
        <w:pStyle w:val="Index1"/>
        <w:tabs>
          <w:tab w:val="right" w:pos="5030"/>
        </w:tabs>
        <w:rPr>
          <w:noProof/>
        </w:rPr>
      </w:pPr>
      <w:r>
        <w:rPr>
          <w:noProof/>
        </w:rPr>
        <w:t>Windows MultiPoint Server 2012 Premium with Windows MultiPoint Server 2012 CAL</w:t>
      </w:r>
      <w:r>
        <w:rPr>
          <w:rFonts w:ascii="SimSun" w:hAnsi="SimSun" w:cs="SimSun" w:hint="eastAsia"/>
          <w:noProof/>
        </w:rPr>
        <w:t>（</w:t>
      </w:r>
      <w:r>
        <w:rPr>
          <w:noProof/>
        </w:rPr>
        <w:t xml:space="preserve">5 </w:t>
      </w:r>
      <w:r>
        <w:rPr>
          <w:rFonts w:ascii="SimSun" w:hAnsi="SimSun" w:cs="SimSun" w:hint="eastAsia"/>
          <w:noProof/>
        </w:rPr>
        <w:t>个客户端）</w:t>
      </w:r>
      <w:r>
        <w:rPr>
          <w:noProof/>
        </w:rPr>
        <w:t>with Windows Server 2012 CAL</w:t>
      </w:r>
      <w:r>
        <w:rPr>
          <w:rFonts w:ascii="SimSun" w:hAnsi="SimSun" w:cs="SimSun" w:hint="eastAsia"/>
          <w:noProof/>
        </w:rPr>
        <w:t>（</w:t>
      </w:r>
      <w:r>
        <w:rPr>
          <w:noProof/>
        </w:rPr>
        <w:t xml:space="preserve">5 </w:t>
      </w:r>
      <w:r>
        <w:rPr>
          <w:rFonts w:ascii="SimSun" w:hAnsi="SimSun" w:cs="SimSun" w:hint="eastAsia"/>
          <w:noProof/>
        </w:rPr>
        <w:t>个客户端）</w:t>
      </w:r>
      <w:r>
        <w:rPr>
          <w:noProof/>
        </w:rPr>
        <w:t>, 51</w:t>
      </w:r>
    </w:p>
    <w:p w14:paraId="2C1449FD" w14:textId="77777777" w:rsidR="00F649B5" w:rsidRDefault="00F649B5">
      <w:pPr>
        <w:pStyle w:val="Index1"/>
        <w:tabs>
          <w:tab w:val="right" w:pos="5030"/>
        </w:tabs>
        <w:rPr>
          <w:noProof/>
        </w:rPr>
      </w:pPr>
      <w:r>
        <w:rPr>
          <w:noProof/>
        </w:rPr>
        <w:t>Windows MultiPoint Server 2012 Standard, 51</w:t>
      </w:r>
    </w:p>
    <w:p w14:paraId="2167424F" w14:textId="77777777" w:rsidR="00F649B5" w:rsidRDefault="00F649B5">
      <w:pPr>
        <w:pStyle w:val="Index1"/>
        <w:tabs>
          <w:tab w:val="right" w:pos="5030"/>
        </w:tabs>
        <w:rPr>
          <w:noProof/>
        </w:rPr>
      </w:pPr>
      <w:r>
        <w:rPr>
          <w:noProof/>
        </w:rPr>
        <w:t>Windows Server, 94, 95</w:t>
      </w:r>
    </w:p>
    <w:p w14:paraId="11678A8C" w14:textId="77777777" w:rsidR="00F649B5" w:rsidRDefault="00F649B5">
      <w:pPr>
        <w:pStyle w:val="Index1"/>
        <w:tabs>
          <w:tab w:val="right" w:pos="5030"/>
        </w:tabs>
        <w:rPr>
          <w:noProof/>
        </w:rPr>
      </w:pPr>
      <w:r>
        <w:rPr>
          <w:noProof/>
        </w:rPr>
        <w:t>Windows Server 2008, 52</w:t>
      </w:r>
    </w:p>
    <w:p w14:paraId="4C3AD907" w14:textId="77777777" w:rsidR="00F649B5" w:rsidRDefault="00F649B5">
      <w:pPr>
        <w:pStyle w:val="Index1"/>
        <w:tabs>
          <w:tab w:val="right" w:pos="5030"/>
        </w:tabs>
        <w:rPr>
          <w:noProof/>
        </w:rPr>
      </w:pPr>
      <w:r>
        <w:rPr>
          <w:noProof/>
        </w:rPr>
        <w:t>Windows Server 2008 R2 Enterprise, 19</w:t>
      </w:r>
    </w:p>
    <w:p w14:paraId="08A4B5EA" w14:textId="77777777" w:rsidR="00F649B5" w:rsidRDefault="00F649B5">
      <w:pPr>
        <w:pStyle w:val="Index1"/>
        <w:tabs>
          <w:tab w:val="right" w:pos="5030"/>
        </w:tabs>
        <w:rPr>
          <w:noProof/>
        </w:rPr>
      </w:pPr>
      <w:r>
        <w:rPr>
          <w:noProof/>
        </w:rPr>
        <w:t>Windows Server 2012, 52</w:t>
      </w:r>
    </w:p>
    <w:p w14:paraId="31E399B7" w14:textId="77777777" w:rsidR="00F649B5" w:rsidRDefault="00F649B5">
      <w:pPr>
        <w:pStyle w:val="Index1"/>
        <w:tabs>
          <w:tab w:val="right" w:pos="5030"/>
        </w:tabs>
        <w:rPr>
          <w:noProof/>
        </w:rPr>
      </w:pPr>
      <w:r>
        <w:rPr>
          <w:noProof/>
        </w:rPr>
        <w:t>Windows Server 2012 Active Directory Rights Management Services CAL, 51, 52</w:t>
      </w:r>
    </w:p>
    <w:p w14:paraId="038CD4CE" w14:textId="77777777" w:rsidR="00F649B5" w:rsidRDefault="00F649B5">
      <w:pPr>
        <w:pStyle w:val="Index1"/>
        <w:tabs>
          <w:tab w:val="right" w:pos="5030"/>
        </w:tabs>
        <w:rPr>
          <w:noProof/>
        </w:rPr>
      </w:pPr>
      <w:r>
        <w:rPr>
          <w:noProof/>
        </w:rPr>
        <w:t xml:space="preserve">Windows Server 2012 Active Directory Rights Management Services </w:t>
      </w:r>
      <w:r>
        <w:rPr>
          <w:rFonts w:ascii="SimSun" w:hAnsi="SimSun" w:cs="SimSun" w:hint="eastAsia"/>
          <w:noProof/>
        </w:rPr>
        <w:t>外部连接器</w:t>
      </w:r>
      <w:r>
        <w:rPr>
          <w:noProof/>
        </w:rPr>
        <w:t>, 52</w:t>
      </w:r>
    </w:p>
    <w:p w14:paraId="4CCC95B6" w14:textId="77777777" w:rsidR="00F649B5" w:rsidRDefault="00F649B5">
      <w:pPr>
        <w:pStyle w:val="Index1"/>
        <w:tabs>
          <w:tab w:val="right" w:pos="5030"/>
        </w:tabs>
        <w:rPr>
          <w:noProof/>
        </w:rPr>
      </w:pPr>
      <w:r>
        <w:rPr>
          <w:noProof/>
        </w:rPr>
        <w:t>Windows Server 2012 CAL, 51, 52</w:t>
      </w:r>
    </w:p>
    <w:p w14:paraId="5F984DC4" w14:textId="77777777" w:rsidR="00F649B5" w:rsidRDefault="00F649B5">
      <w:pPr>
        <w:pStyle w:val="Index1"/>
        <w:tabs>
          <w:tab w:val="right" w:pos="5030"/>
        </w:tabs>
        <w:rPr>
          <w:noProof/>
        </w:rPr>
      </w:pPr>
      <w:r>
        <w:rPr>
          <w:noProof/>
        </w:rPr>
        <w:t>Windows Server 2012 R2 Datacenter, 52</w:t>
      </w:r>
    </w:p>
    <w:p w14:paraId="70EC528F" w14:textId="77777777" w:rsidR="00F649B5" w:rsidRDefault="00F649B5">
      <w:pPr>
        <w:pStyle w:val="Index1"/>
        <w:tabs>
          <w:tab w:val="right" w:pos="5030"/>
        </w:tabs>
        <w:rPr>
          <w:noProof/>
        </w:rPr>
      </w:pPr>
      <w:r>
        <w:rPr>
          <w:noProof/>
        </w:rPr>
        <w:t>Windows Server 2012 R2 Essentials, 52</w:t>
      </w:r>
    </w:p>
    <w:p w14:paraId="3528298B" w14:textId="77777777" w:rsidR="00F649B5" w:rsidRDefault="00F649B5">
      <w:pPr>
        <w:pStyle w:val="Index1"/>
        <w:tabs>
          <w:tab w:val="right" w:pos="5030"/>
        </w:tabs>
        <w:rPr>
          <w:noProof/>
        </w:rPr>
      </w:pPr>
      <w:r>
        <w:rPr>
          <w:noProof/>
        </w:rPr>
        <w:t>Windows Server 2012 R2 Standard, 52</w:t>
      </w:r>
    </w:p>
    <w:p w14:paraId="60CE7B0F" w14:textId="77777777" w:rsidR="00F649B5" w:rsidRDefault="00F649B5">
      <w:pPr>
        <w:pStyle w:val="Index1"/>
        <w:tabs>
          <w:tab w:val="right" w:pos="5030"/>
        </w:tabs>
        <w:rPr>
          <w:noProof/>
        </w:rPr>
      </w:pPr>
      <w:r>
        <w:rPr>
          <w:noProof/>
        </w:rPr>
        <w:t xml:space="preserve">Windows Server 2012 </w:t>
      </w:r>
      <w:r>
        <w:rPr>
          <w:rFonts w:ascii="SimSun" w:hAnsi="SimSun" w:cs="SimSun" w:hint="eastAsia"/>
          <w:noProof/>
        </w:rPr>
        <w:t>外部连接器</w:t>
      </w:r>
      <w:r>
        <w:rPr>
          <w:noProof/>
        </w:rPr>
        <w:t>, 52</w:t>
      </w:r>
    </w:p>
    <w:p w14:paraId="6C53C5D0" w14:textId="77777777" w:rsidR="00F649B5" w:rsidRDefault="00F649B5">
      <w:pPr>
        <w:pStyle w:val="Index1"/>
        <w:tabs>
          <w:tab w:val="right" w:pos="5030"/>
        </w:tabs>
        <w:rPr>
          <w:noProof/>
        </w:rPr>
      </w:pPr>
      <w:r>
        <w:rPr>
          <w:noProof/>
        </w:rPr>
        <w:t xml:space="preserve">Windows Server 2012 </w:t>
      </w:r>
      <w:r>
        <w:rPr>
          <w:rFonts w:ascii="SimSun" w:hAnsi="SimSun" w:cs="SimSun" w:hint="eastAsia"/>
          <w:noProof/>
        </w:rPr>
        <w:t>远程桌面服务</w:t>
      </w:r>
      <w:r>
        <w:rPr>
          <w:noProof/>
        </w:rPr>
        <w:t xml:space="preserve"> CAL, 52</w:t>
      </w:r>
    </w:p>
    <w:p w14:paraId="64D8B4D2" w14:textId="77777777" w:rsidR="00F649B5" w:rsidRDefault="00F649B5">
      <w:pPr>
        <w:pStyle w:val="Index1"/>
        <w:tabs>
          <w:tab w:val="right" w:pos="5030"/>
        </w:tabs>
        <w:rPr>
          <w:noProof/>
        </w:rPr>
      </w:pPr>
      <w:r>
        <w:rPr>
          <w:noProof/>
        </w:rPr>
        <w:t xml:space="preserve">Windows Server 2012 </w:t>
      </w:r>
      <w:r>
        <w:rPr>
          <w:rFonts w:ascii="SimSun" w:hAnsi="SimSun" w:cs="SimSun" w:hint="eastAsia"/>
          <w:noProof/>
        </w:rPr>
        <w:t>远程桌面服务外部连接器</w:t>
      </w:r>
      <w:r>
        <w:rPr>
          <w:noProof/>
        </w:rPr>
        <w:t>, 52</w:t>
      </w:r>
    </w:p>
    <w:p w14:paraId="689DCAA8" w14:textId="77777777" w:rsidR="00F649B5" w:rsidRDefault="00F649B5">
      <w:pPr>
        <w:pStyle w:val="Index1"/>
        <w:tabs>
          <w:tab w:val="right" w:pos="5030"/>
        </w:tabs>
        <w:rPr>
          <w:noProof/>
        </w:rPr>
      </w:pPr>
      <w:r>
        <w:rPr>
          <w:noProof/>
        </w:rPr>
        <w:t>Windows Server Datacenter, 19, 88, 93, 94</w:t>
      </w:r>
    </w:p>
    <w:p w14:paraId="08747E3B" w14:textId="77777777" w:rsidR="00F649B5" w:rsidRDefault="00F649B5">
      <w:pPr>
        <w:pStyle w:val="Index1"/>
        <w:tabs>
          <w:tab w:val="right" w:pos="5030"/>
        </w:tabs>
        <w:rPr>
          <w:noProof/>
        </w:rPr>
      </w:pPr>
      <w:r>
        <w:rPr>
          <w:noProof/>
        </w:rPr>
        <w:t>Windows Server Enterprise, 54, 88</w:t>
      </w:r>
    </w:p>
    <w:p w14:paraId="781B3FD3" w14:textId="77777777" w:rsidR="00F649B5" w:rsidRDefault="00F649B5">
      <w:pPr>
        <w:pStyle w:val="Index1"/>
        <w:tabs>
          <w:tab w:val="right" w:pos="5030"/>
        </w:tabs>
        <w:rPr>
          <w:noProof/>
        </w:rPr>
      </w:pPr>
      <w:r>
        <w:rPr>
          <w:noProof/>
        </w:rPr>
        <w:t>Windows Server for Itanium Based Systems, 54</w:t>
      </w:r>
    </w:p>
    <w:p w14:paraId="486C69CD" w14:textId="77777777" w:rsidR="00F649B5" w:rsidRDefault="00F649B5">
      <w:pPr>
        <w:pStyle w:val="Index1"/>
        <w:tabs>
          <w:tab w:val="right" w:pos="5030"/>
        </w:tabs>
        <w:rPr>
          <w:noProof/>
        </w:rPr>
      </w:pPr>
      <w:r>
        <w:rPr>
          <w:noProof/>
        </w:rPr>
        <w:t>Windows Server HPC Edition, 54</w:t>
      </w:r>
    </w:p>
    <w:p w14:paraId="0223C9E6" w14:textId="77777777" w:rsidR="00F649B5" w:rsidRDefault="00F649B5">
      <w:pPr>
        <w:pStyle w:val="Index1"/>
        <w:tabs>
          <w:tab w:val="right" w:pos="5030"/>
        </w:tabs>
        <w:rPr>
          <w:noProof/>
        </w:rPr>
      </w:pPr>
      <w:r>
        <w:rPr>
          <w:noProof/>
        </w:rPr>
        <w:t>Windows Server Standard, 19, 88, 93, 94</w:t>
      </w:r>
    </w:p>
    <w:p w14:paraId="320529AA" w14:textId="77777777" w:rsidR="00F649B5" w:rsidRDefault="00F649B5">
      <w:pPr>
        <w:pStyle w:val="Index1"/>
        <w:tabs>
          <w:tab w:val="right" w:pos="5030"/>
        </w:tabs>
        <w:rPr>
          <w:noProof/>
        </w:rPr>
      </w:pPr>
      <w:r>
        <w:rPr>
          <w:noProof/>
        </w:rPr>
        <w:t>Windows Small Business Server, 54</w:t>
      </w:r>
    </w:p>
    <w:p w14:paraId="0B1C1F94" w14:textId="77777777" w:rsidR="00F649B5" w:rsidRDefault="00F649B5">
      <w:pPr>
        <w:pStyle w:val="Index1"/>
        <w:tabs>
          <w:tab w:val="right" w:pos="5030"/>
        </w:tabs>
        <w:rPr>
          <w:noProof/>
        </w:rPr>
      </w:pPr>
      <w:r>
        <w:rPr>
          <w:noProof/>
        </w:rPr>
        <w:t>Windows Small Business Server 2008, 55</w:t>
      </w:r>
    </w:p>
    <w:p w14:paraId="50F41973" w14:textId="77777777" w:rsidR="00F649B5" w:rsidRDefault="00F649B5">
      <w:pPr>
        <w:pStyle w:val="Index1"/>
        <w:tabs>
          <w:tab w:val="right" w:pos="5030"/>
        </w:tabs>
        <w:rPr>
          <w:noProof/>
        </w:rPr>
      </w:pPr>
      <w:r>
        <w:rPr>
          <w:noProof/>
        </w:rPr>
        <w:t>Windows Small Business Server 2011 CAL Suite, 55</w:t>
      </w:r>
    </w:p>
    <w:p w14:paraId="3F8142D2" w14:textId="77777777" w:rsidR="00F649B5" w:rsidRDefault="00F649B5">
      <w:pPr>
        <w:pStyle w:val="Index1"/>
        <w:tabs>
          <w:tab w:val="right" w:pos="5030"/>
        </w:tabs>
        <w:rPr>
          <w:noProof/>
        </w:rPr>
      </w:pPr>
      <w:r>
        <w:rPr>
          <w:noProof/>
        </w:rPr>
        <w:t>Windows Small Business Server 2011 Premium Add-on CAL Suite, 55</w:t>
      </w:r>
    </w:p>
    <w:p w14:paraId="5CED374C" w14:textId="77777777" w:rsidR="00F649B5" w:rsidRDefault="00F649B5">
      <w:pPr>
        <w:pStyle w:val="Index1"/>
        <w:tabs>
          <w:tab w:val="right" w:pos="5030"/>
        </w:tabs>
        <w:rPr>
          <w:noProof/>
        </w:rPr>
      </w:pPr>
      <w:r>
        <w:rPr>
          <w:noProof/>
        </w:rPr>
        <w:t>Windows Virtual Desktop Access, 44</w:t>
      </w:r>
    </w:p>
    <w:p w14:paraId="136F439E" w14:textId="77777777" w:rsidR="00F649B5" w:rsidRDefault="00F649B5">
      <w:pPr>
        <w:pStyle w:val="Index1"/>
        <w:tabs>
          <w:tab w:val="right" w:pos="5030"/>
        </w:tabs>
        <w:rPr>
          <w:noProof/>
        </w:rPr>
      </w:pPr>
      <w:r>
        <w:rPr>
          <w:noProof/>
        </w:rPr>
        <w:t>Windows Vista, 34, 45</w:t>
      </w:r>
    </w:p>
    <w:p w14:paraId="2E81B22E" w14:textId="77777777" w:rsidR="00F649B5" w:rsidRDefault="00F649B5">
      <w:pPr>
        <w:pStyle w:val="Index1"/>
        <w:tabs>
          <w:tab w:val="right" w:pos="5030"/>
        </w:tabs>
        <w:rPr>
          <w:noProof/>
        </w:rPr>
      </w:pPr>
      <w:r>
        <w:rPr>
          <w:noProof/>
        </w:rPr>
        <w:t>Windows Vista Business for Embedded Systems, 45</w:t>
      </w:r>
    </w:p>
    <w:p w14:paraId="409D67E0" w14:textId="77777777" w:rsidR="00F649B5" w:rsidRDefault="00F649B5">
      <w:pPr>
        <w:pStyle w:val="Index1"/>
        <w:tabs>
          <w:tab w:val="right" w:pos="5030"/>
        </w:tabs>
        <w:rPr>
          <w:noProof/>
        </w:rPr>
      </w:pPr>
      <w:r>
        <w:rPr>
          <w:noProof/>
        </w:rPr>
        <w:t>Windows Vista Ultimate for Embedded Systems, 45</w:t>
      </w:r>
    </w:p>
    <w:p w14:paraId="71A6DC0E" w14:textId="77777777" w:rsidR="00F649B5" w:rsidRDefault="00F649B5">
      <w:pPr>
        <w:pStyle w:val="Index1"/>
        <w:tabs>
          <w:tab w:val="right" w:pos="5030"/>
        </w:tabs>
        <w:rPr>
          <w:noProof/>
        </w:rPr>
      </w:pPr>
      <w:r>
        <w:rPr>
          <w:noProof/>
        </w:rPr>
        <w:t>Windows XP, 45</w:t>
      </w:r>
    </w:p>
    <w:p w14:paraId="29550391" w14:textId="77777777" w:rsidR="00F649B5" w:rsidRDefault="00F649B5">
      <w:pPr>
        <w:pStyle w:val="Index1"/>
        <w:tabs>
          <w:tab w:val="right" w:pos="5030"/>
        </w:tabs>
        <w:rPr>
          <w:noProof/>
        </w:rPr>
      </w:pPr>
      <w:r>
        <w:rPr>
          <w:noProof/>
        </w:rPr>
        <w:t>Windows XP Embedded, 46</w:t>
      </w:r>
    </w:p>
    <w:p w14:paraId="3D769C88" w14:textId="77777777" w:rsidR="00F649B5" w:rsidRDefault="00F649B5">
      <w:pPr>
        <w:pStyle w:val="Index1"/>
        <w:tabs>
          <w:tab w:val="right" w:pos="5030"/>
        </w:tabs>
        <w:rPr>
          <w:noProof/>
        </w:rPr>
      </w:pPr>
      <w:r>
        <w:rPr>
          <w:noProof/>
        </w:rPr>
        <w:t>Windows XP Professional for Embedded Systems, 45</w:t>
      </w:r>
    </w:p>
    <w:p w14:paraId="0A5FD27E" w14:textId="77777777" w:rsidR="00F649B5" w:rsidRDefault="00F649B5">
      <w:pPr>
        <w:pStyle w:val="Index1"/>
        <w:tabs>
          <w:tab w:val="right" w:pos="5030"/>
        </w:tabs>
        <w:rPr>
          <w:noProof/>
        </w:rPr>
      </w:pPr>
      <w:r>
        <w:rPr>
          <w:noProof/>
        </w:rPr>
        <w:t xml:space="preserve">Windows </w:t>
      </w:r>
      <w:r>
        <w:rPr>
          <w:rFonts w:ascii="SimSun" w:hAnsi="SimSun" w:cs="SimSun" w:hint="eastAsia"/>
          <w:noProof/>
        </w:rPr>
        <w:t>助手订购</w:t>
      </w:r>
      <w:r>
        <w:rPr>
          <w:noProof/>
        </w:rPr>
        <w:t>, 48</w:t>
      </w:r>
    </w:p>
    <w:p w14:paraId="191AF162" w14:textId="77777777" w:rsidR="00F649B5" w:rsidRDefault="00F649B5">
      <w:pPr>
        <w:pStyle w:val="Index1"/>
        <w:tabs>
          <w:tab w:val="right" w:pos="5030"/>
        </w:tabs>
        <w:rPr>
          <w:noProof/>
        </w:rPr>
      </w:pPr>
      <w:r>
        <w:rPr>
          <w:noProof/>
        </w:rPr>
        <w:t xml:space="preserve">Windows </w:t>
      </w:r>
      <w:r>
        <w:rPr>
          <w:rFonts w:ascii="SimSun" w:hAnsi="SimSun" w:cs="SimSun" w:hint="eastAsia"/>
          <w:noProof/>
        </w:rPr>
        <w:t>软件保障（每用户）</w:t>
      </w:r>
      <w:r>
        <w:rPr>
          <w:noProof/>
        </w:rPr>
        <w:t>, 63</w:t>
      </w:r>
    </w:p>
    <w:p w14:paraId="39AB0CA0" w14:textId="77777777" w:rsidR="00F649B5" w:rsidRDefault="00F649B5">
      <w:pPr>
        <w:pStyle w:val="Index1"/>
        <w:tabs>
          <w:tab w:val="right" w:pos="5030"/>
        </w:tabs>
        <w:rPr>
          <w:noProof/>
        </w:rPr>
      </w:pPr>
      <w:r>
        <w:rPr>
          <w:noProof/>
        </w:rPr>
        <w:t xml:space="preserve">Windows </w:t>
      </w:r>
      <w:r>
        <w:rPr>
          <w:rFonts w:ascii="SimSun" w:hAnsi="SimSun" w:cs="SimSun" w:hint="eastAsia"/>
          <w:noProof/>
        </w:rPr>
        <w:t>软件保障（每用户）附加</w:t>
      </w:r>
      <w:r>
        <w:rPr>
          <w:noProof/>
        </w:rPr>
        <w:t xml:space="preserve"> (SL), 44</w:t>
      </w:r>
    </w:p>
    <w:p w14:paraId="72102FA9" w14:textId="77777777" w:rsidR="00F649B5" w:rsidRDefault="00F649B5">
      <w:pPr>
        <w:pStyle w:val="Index1"/>
        <w:tabs>
          <w:tab w:val="right" w:pos="5030"/>
        </w:tabs>
        <w:rPr>
          <w:noProof/>
        </w:rPr>
      </w:pPr>
      <w:r>
        <w:rPr>
          <w:noProof/>
        </w:rPr>
        <w:t>Word 2016, 25</w:t>
      </w:r>
    </w:p>
    <w:p w14:paraId="720168EB" w14:textId="77777777" w:rsidR="00F649B5" w:rsidRDefault="00F649B5">
      <w:pPr>
        <w:pStyle w:val="Index1"/>
        <w:tabs>
          <w:tab w:val="right" w:pos="5030"/>
        </w:tabs>
        <w:rPr>
          <w:noProof/>
        </w:rPr>
      </w:pPr>
      <w:r>
        <w:rPr>
          <w:noProof/>
        </w:rPr>
        <w:t>Word 2016 for Mac, 27</w:t>
      </w:r>
    </w:p>
    <w:p w14:paraId="3B22E965" w14:textId="77777777" w:rsidR="00F649B5" w:rsidRDefault="00F649B5">
      <w:pPr>
        <w:pStyle w:val="Index1"/>
        <w:tabs>
          <w:tab w:val="right" w:pos="5030"/>
        </w:tabs>
        <w:rPr>
          <w:noProof/>
        </w:rPr>
      </w:pPr>
      <w:r>
        <w:rPr>
          <w:noProof/>
        </w:rPr>
        <w:t>Yammer, 23</w:t>
      </w:r>
    </w:p>
    <w:p w14:paraId="4560A26E" w14:textId="77777777" w:rsidR="00F649B5" w:rsidRDefault="00F649B5">
      <w:pPr>
        <w:pStyle w:val="Index1"/>
        <w:tabs>
          <w:tab w:val="right" w:pos="5030"/>
        </w:tabs>
        <w:rPr>
          <w:noProof/>
        </w:rPr>
      </w:pPr>
      <w:r>
        <w:rPr>
          <w:noProof/>
        </w:rPr>
        <w:t>Yammer Enterprise, 77</w:t>
      </w:r>
    </w:p>
    <w:p w14:paraId="27442E87" w14:textId="77777777" w:rsidR="00F649B5" w:rsidRDefault="00F649B5">
      <w:pPr>
        <w:pStyle w:val="Index1"/>
        <w:tabs>
          <w:tab w:val="right" w:pos="5030"/>
        </w:tabs>
        <w:rPr>
          <w:noProof/>
        </w:rPr>
      </w:pPr>
      <w:r>
        <w:rPr>
          <w:rFonts w:ascii="SimSun" w:hAnsi="SimSun" w:cs="SimSun" w:hint="eastAsia"/>
          <w:noProof/>
        </w:rPr>
        <w:t>企业</w:t>
      </w:r>
      <w:r>
        <w:rPr>
          <w:noProof/>
        </w:rPr>
        <w:t xml:space="preserve"> CAL, 40, 60, 63, 70, 72, 88, 94</w:t>
      </w:r>
    </w:p>
    <w:p w14:paraId="7DB9BF57" w14:textId="77777777" w:rsidR="00F649B5" w:rsidRDefault="00F649B5">
      <w:pPr>
        <w:pStyle w:val="Index1"/>
        <w:tabs>
          <w:tab w:val="right" w:pos="5030"/>
        </w:tabs>
        <w:rPr>
          <w:noProof/>
        </w:rPr>
      </w:pPr>
      <w:r>
        <w:rPr>
          <w:rFonts w:ascii="SimSun" w:hAnsi="SimSun" w:cs="SimSun" w:hint="eastAsia"/>
          <w:noProof/>
        </w:rPr>
        <w:t>企业云套件</w:t>
      </w:r>
      <w:r>
        <w:rPr>
          <w:noProof/>
        </w:rPr>
        <w:t>, 62</w:t>
      </w:r>
    </w:p>
    <w:p w14:paraId="59EE65B0" w14:textId="77777777" w:rsidR="00F649B5" w:rsidRDefault="00F649B5">
      <w:pPr>
        <w:pStyle w:val="Index1"/>
        <w:tabs>
          <w:tab w:val="right" w:pos="5030"/>
        </w:tabs>
        <w:rPr>
          <w:noProof/>
        </w:rPr>
      </w:pPr>
      <w:r>
        <w:rPr>
          <w:rFonts w:ascii="SimSun" w:hAnsi="SimSun" w:cs="SimSun" w:hint="eastAsia"/>
          <w:noProof/>
        </w:rPr>
        <w:t>企业云套件（来自软件保障）</w:t>
      </w:r>
      <w:r>
        <w:rPr>
          <w:noProof/>
        </w:rPr>
        <w:t>, 62</w:t>
      </w:r>
    </w:p>
    <w:p w14:paraId="29BFFF29" w14:textId="77777777" w:rsidR="00F649B5" w:rsidRDefault="00F649B5">
      <w:pPr>
        <w:pStyle w:val="Index1"/>
        <w:tabs>
          <w:tab w:val="right" w:pos="5030"/>
        </w:tabs>
        <w:rPr>
          <w:noProof/>
        </w:rPr>
      </w:pPr>
      <w:r>
        <w:rPr>
          <w:rFonts w:ascii="SimSun" w:hAnsi="SimSun" w:cs="SimSun" w:hint="eastAsia"/>
          <w:noProof/>
        </w:rPr>
        <w:t>企业云套件的</w:t>
      </w:r>
      <w:r>
        <w:rPr>
          <w:noProof/>
        </w:rPr>
        <w:t xml:space="preserve"> Lync Voice </w:t>
      </w:r>
      <w:r>
        <w:rPr>
          <w:rFonts w:ascii="SimSun" w:hAnsi="SimSun" w:cs="SimSun" w:hint="eastAsia"/>
          <w:noProof/>
        </w:rPr>
        <w:t>附加</w:t>
      </w:r>
      <w:r>
        <w:rPr>
          <w:noProof/>
        </w:rPr>
        <w:t>, 62</w:t>
      </w:r>
    </w:p>
    <w:p w14:paraId="45AC82CA" w14:textId="77777777" w:rsidR="00F649B5" w:rsidRDefault="00F649B5">
      <w:pPr>
        <w:pStyle w:val="Index1"/>
        <w:tabs>
          <w:tab w:val="right" w:pos="5030"/>
        </w:tabs>
        <w:rPr>
          <w:noProof/>
        </w:rPr>
      </w:pPr>
      <w:r>
        <w:rPr>
          <w:rFonts w:ascii="SimSun" w:hAnsi="SimSun" w:cs="SimSun" w:hint="eastAsia"/>
          <w:noProof/>
        </w:rPr>
        <w:t>企业云套件附加</w:t>
      </w:r>
      <w:r>
        <w:rPr>
          <w:noProof/>
        </w:rPr>
        <w:t>, 62</w:t>
      </w:r>
    </w:p>
    <w:p w14:paraId="06225062" w14:textId="77777777" w:rsidR="00F649B5" w:rsidRDefault="00F649B5">
      <w:pPr>
        <w:pStyle w:val="Index1"/>
        <w:tabs>
          <w:tab w:val="right" w:pos="5030"/>
        </w:tabs>
        <w:rPr>
          <w:noProof/>
        </w:rPr>
      </w:pPr>
      <w:r>
        <w:rPr>
          <w:rFonts w:ascii="SimSun" w:hAnsi="SimSun" w:cs="SimSun" w:hint="eastAsia"/>
          <w:noProof/>
        </w:rPr>
        <w:t>企业移动性套件</w:t>
      </w:r>
      <w:r>
        <w:rPr>
          <w:noProof/>
        </w:rPr>
        <w:t>, 17, 59</w:t>
      </w:r>
    </w:p>
    <w:p w14:paraId="6D7280A3" w14:textId="77777777" w:rsidR="00F649B5" w:rsidRDefault="00F649B5">
      <w:pPr>
        <w:pStyle w:val="Index1"/>
        <w:tabs>
          <w:tab w:val="right" w:pos="5030"/>
        </w:tabs>
        <w:rPr>
          <w:noProof/>
        </w:rPr>
      </w:pPr>
      <w:r>
        <w:rPr>
          <w:rFonts w:ascii="SimSun" w:hAnsi="SimSun" w:cs="SimSun" w:hint="eastAsia"/>
          <w:noProof/>
        </w:rPr>
        <w:t>企业移动性套件（来自软件保障）</w:t>
      </w:r>
      <w:r>
        <w:rPr>
          <w:noProof/>
        </w:rPr>
        <w:t>, 59, 63</w:t>
      </w:r>
    </w:p>
    <w:p w14:paraId="5CBDE087" w14:textId="77777777" w:rsidR="00F649B5" w:rsidRDefault="00F649B5">
      <w:pPr>
        <w:pStyle w:val="Index1"/>
        <w:tabs>
          <w:tab w:val="right" w:pos="5030"/>
        </w:tabs>
        <w:rPr>
          <w:noProof/>
        </w:rPr>
      </w:pPr>
      <w:r>
        <w:rPr>
          <w:rFonts w:ascii="SimSun" w:hAnsi="SimSun" w:cs="SimSun" w:hint="eastAsia"/>
          <w:noProof/>
        </w:rPr>
        <w:t>企业移动性套件的</w:t>
      </w:r>
      <w:r>
        <w:rPr>
          <w:noProof/>
        </w:rPr>
        <w:t xml:space="preserve"> Core CAL Suite Bridge, 94</w:t>
      </w:r>
    </w:p>
    <w:p w14:paraId="7B5B89DC" w14:textId="77777777" w:rsidR="00F649B5" w:rsidRDefault="00F649B5">
      <w:pPr>
        <w:pStyle w:val="Index1"/>
        <w:tabs>
          <w:tab w:val="right" w:pos="5030"/>
        </w:tabs>
        <w:rPr>
          <w:noProof/>
        </w:rPr>
      </w:pPr>
      <w:r>
        <w:rPr>
          <w:rFonts w:ascii="SimSun" w:hAnsi="SimSun" w:cs="SimSun" w:hint="eastAsia"/>
          <w:noProof/>
        </w:rPr>
        <w:t>企业移动性套件的</w:t>
      </w:r>
      <w:r>
        <w:rPr>
          <w:noProof/>
        </w:rPr>
        <w:t xml:space="preserve"> Enterprise CAL Suite Bridge, 94</w:t>
      </w:r>
    </w:p>
    <w:p w14:paraId="01C4AF91" w14:textId="77777777" w:rsidR="00F649B5" w:rsidRDefault="00F649B5">
      <w:pPr>
        <w:pStyle w:val="Index1"/>
        <w:tabs>
          <w:tab w:val="right" w:pos="5030"/>
        </w:tabs>
        <w:rPr>
          <w:noProof/>
        </w:rPr>
      </w:pPr>
      <w:r>
        <w:rPr>
          <w:rFonts w:ascii="SimSun" w:hAnsi="SimSun" w:cs="SimSun" w:hint="eastAsia"/>
          <w:noProof/>
        </w:rPr>
        <w:t>企业移动性套件附加</w:t>
      </w:r>
      <w:r>
        <w:rPr>
          <w:noProof/>
        </w:rPr>
        <w:t>, 59</w:t>
      </w:r>
    </w:p>
    <w:p w14:paraId="718FFDDA" w14:textId="77777777" w:rsidR="00F649B5" w:rsidRDefault="00F649B5">
      <w:pPr>
        <w:pStyle w:val="Index1"/>
        <w:tabs>
          <w:tab w:val="right" w:pos="5030"/>
        </w:tabs>
        <w:rPr>
          <w:noProof/>
        </w:rPr>
      </w:pPr>
      <w:r>
        <w:rPr>
          <w:rFonts w:ascii="SimSun" w:hAnsi="SimSun" w:cs="SimSun" w:hint="eastAsia"/>
          <w:noProof/>
        </w:rPr>
        <w:t>并行数据仓库</w:t>
      </w:r>
      <w:r>
        <w:rPr>
          <w:noProof/>
        </w:rPr>
        <w:t>, 93</w:t>
      </w:r>
    </w:p>
    <w:p w14:paraId="3C0A8C88" w14:textId="77777777" w:rsidR="00F649B5" w:rsidRDefault="00F649B5">
      <w:pPr>
        <w:pStyle w:val="Index1"/>
        <w:tabs>
          <w:tab w:val="right" w:pos="5030"/>
        </w:tabs>
        <w:rPr>
          <w:noProof/>
        </w:rPr>
      </w:pPr>
      <w:r>
        <w:rPr>
          <w:rFonts w:ascii="SimSun" w:hAnsi="SimSun" w:cs="SimSun" w:hint="eastAsia"/>
          <w:noProof/>
        </w:rPr>
        <w:t>核心</w:t>
      </w:r>
      <w:r>
        <w:rPr>
          <w:noProof/>
        </w:rPr>
        <w:t xml:space="preserve"> CAL, 40, 60, 70, 88, 94</w:t>
      </w:r>
    </w:p>
    <w:p w14:paraId="7BBE2361" w14:textId="77777777" w:rsidR="00F649B5" w:rsidRDefault="00F649B5">
      <w:pPr>
        <w:pStyle w:val="Index1"/>
        <w:tabs>
          <w:tab w:val="right" w:pos="5030"/>
        </w:tabs>
        <w:rPr>
          <w:noProof/>
        </w:rPr>
      </w:pPr>
      <w:r>
        <w:rPr>
          <w:rFonts w:ascii="SimSun" w:hAnsi="SimSun" w:cs="SimSun" w:hint="eastAsia"/>
          <w:noProof/>
        </w:rPr>
        <w:t>访问</w:t>
      </w:r>
      <w:r>
        <w:rPr>
          <w:noProof/>
        </w:rPr>
        <w:t xml:space="preserve"> Project Server 2016, 25</w:t>
      </w:r>
    </w:p>
    <w:p w14:paraId="4860489C" w14:textId="77777777" w:rsidR="00F649B5" w:rsidRDefault="00F649B5">
      <w:pPr>
        <w:pStyle w:val="Index1"/>
        <w:tabs>
          <w:tab w:val="right" w:pos="5030"/>
        </w:tabs>
        <w:rPr>
          <w:noProof/>
        </w:rPr>
      </w:pPr>
      <w:r>
        <w:rPr>
          <w:rFonts w:ascii="SimSun" w:hAnsi="SimSun" w:cs="SimSun" w:hint="eastAsia"/>
          <w:noProof/>
        </w:rPr>
        <w:t>适用于</w:t>
      </w:r>
      <w:r>
        <w:rPr>
          <w:noProof/>
        </w:rPr>
        <w:t xml:space="preserve"> Enterprise Mobility Suite </w:t>
      </w:r>
      <w:r>
        <w:rPr>
          <w:rFonts w:ascii="SimSun" w:hAnsi="SimSun" w:cs="SimSun" w:hint="eastAsia"/>
          <w:noProof/>
        </w:rPr>
        <w:t>的企业</w:t>
      </w:r>
      <w:r>
        <w:rPr>
          <w:noProof/>
        </w:rPr>
        <w:t xml:space="preserve"> CAL Bridge</w:t>
      </w:r>
      <w:r>
        <w:rPr>
          <w:rFonts w:ascii="SimSun" w:hAnsi="SimSun" w:cs="SimSun" w:hint="eastAsia"/>
          <w:noProof/>
        </w:rPr>
        <w:t>（来自软件保障）</w:t>
      </w:r>
      <w:r>
        <w:rPr>
          <w:noProof/>
        </w:rPr>
        <w:t>, 16</w:t>
      </w:r>
    </w:p>
    <w:p w14:paraId="30CE52A1" w14:textId="77777777" w:rsidR="00F649B5" w:rsidRDefault="00F649B5">
      <w:pPr>
        <w:pStyle w:val="Index1"/>
        <w:tabs>
          <w:tab w:val="right" w:pos="5030"/>
        </w:tabs>
        <w:rPr>
          <w:noProof/>
        </w:rPr>
      </w:pPr>
      <w:r>
        <w:rPr>
          <w:rFonts w:ascii="SimSun" w:hAnsi="SimSun" w:cs="SimSun" w:hint="eastAsia"/>
          <w:noProof/>
        </w:rPr>
        <w:t>适用于</w:t>
      </w:r>
      <w:r>
        <w:rPr>
          <w:noProof/>
        </w:rPr>
        <w:t xml:space="preserve"> Microsoft Intune </w:t>
      </w:r>
      <w:r>
        <w:rPr>
          <w:rFonts w:ascii="SimSun" w:hAnsi="SimSun" w:cs="SimSun" w:hint="eastAsia"/>
          <w:noProof/>
        </w:rPr>
        <w:t>的</w:t>
      </w:r>
      <w:r>
        <w:rPr>
          <w:noProof/>
        </w:rPr>
        <w:t xml:space="preserve"> Core CAL Suite Bridge, 16, 94</w:t>
      </w:r>
    </w:p>
    <w:p w14:paraId="7644A8AD" w14:textId="77777777" w:rsidR="00F649B5" w:rsidRDefault="00F649B5">
      <w:pPr>
        <w:pStyle w:val="Index1"/>
        <w:tabs>
          <w:tab w:val="right" w:pos="5030"/>
        </w:tabs>
        <w:rPr>
          <w:noProof/>
        </w:rPr>
      </w:pPr>
      <w:r>
        <w:rPr>
          <w:rFonts w:ascii="SimSun" w:hAnsi="SimSun" w:cs="SimSun" w:hint="eastAsia"/>
          <w:noProof/>
        </w:rPr>
        <w:t>适用于</w:t>
      </w:r>
      <w:r>
        <w:rPr>
          <w:noProof/>
        </w:rPr>
        <w:t xml:space="preserve"> Microsoft Intune </w:t>
      </w:r>
      <w:r>
        <w:rPr>
          <w:rFonts w:ascii="SimSun" w:hAnsi="SimSun" w:cs="SimSun" w:hint="eastAsia"/>
          <w:noProof/>
        </w:rPr>
        <w:t>的</w:t>
      </w:r>
      <w:r>
        <w:rPr>
          <w:noProof/>
        </w:rPr>
        <w:t xml:space="preserve"> Enterprise CAL Suite Bridge, 16, 94</w:t>
      </w:r>
    </w:p>
    <w:p w14:paraId="4307EBE9" w14:textId="77777777" w:rsidR="00F649B5" w:rsidRDefault="00F649B5">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和</w:t>
      </w:r>
      <w:r>
        <w:rPr>
          <w:noProof/>
        </w:rPr>
        <w:t xml:space="preserve"> Microsoft Intune </w:t>
      </w:r>
      <w:r>
        <w:rPr>
          <w:rFonts w:ascii="SimSun" w:hAnsi="SimSun" w:cs="SimSun" w:hint="eastAsia"/>
          <w:noProof/>
        </w:rPr>
        <w:t>的</w:t>
      </w:r>
      <w:r>
        <w:rPr>
          <w:noProof/>
        </w:rPr>
        <w:t xml:space="preserve"> Core CAL Suite Bridge, 16, 60, 94</w:t>
      </w:r>
    </w:p>
    <w:p w14:paraId="21F21540" w14:textId="77777777" w:rsidR="00F649B5" w:rsidRDefault="00F649B5">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和</w:t>
      </w:r>
      <w:r>
        <w:rPr>
          <w:noProof/>
        </w:rPr>
        <w:t xml:space="preserve"> Microsoft Intune </w:t>
      </w:r>
      <w:r>
        <w:rPr>
          <w:rFonts w:ascii="SimSun" w:hAnsi="SimSun" w:cs="SimSun" w:hint="eastAsia"/>
          <w:noProof/>
        </w:rPr>
        <w:t>的</w:t>
      </w:r>
      <w:r>
        <w:rPr>
          <w:noProof/>
        </w:rPr>
        <w:t xml:space="preserve"> Enterprise CAL Suite Bridge, 16, 60, 94</w:t>
      </w:r>
    </w:p>
    <w:p w14:paraId="5F25F64A" w14:textId="77777777" w:rsidR="00F649B5" w:rsidRDefault="00F649B5">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w:t>
      </w:r>
      <w:r>
        <w:rPr>
          <w:noProof/>
        </w:rPr>
        <w:t xml:space="preserve"> Core CAL Suite Bridge, 16, 60, 94</w:t>
      </w:r>
    </w:p>
    <w:p w14:paraId="4E665E02" w14:textId="77777777" w:rsidR="00F649B5" w:rsidRDefault="00F649B5">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w:t>
      </w:r>
      <w:r>
        <w:rPr>
          <w:noProof/>
        </w:rPr>
        <w:t xml:space="preserve"> Enterprise CAL Suite Bridge, 16, 60, 94</w:t>
      </w:r>
    </w:p>
    <w:p w14:paraId="4831467F" w14:textId="77777777" w:rsidR="00F649B5" w:rsidRDefault="00F649B5">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w:t>
      </w:r>
      <w:r>
        <w:rPr>
          <w:noProof/>
        </w:rPr>
        <w:t xml:space="preserve"> Enterprise CAL Suite Bridge</w:t>
      </w:r>
      <w:r>
        <w:rPr>
          <w:rFonts w:ascii="SimSun" w:hAnsi="SimSun" w:cs="SimSun" w:hint="eastAsia"/>
          <w:noProof/>
        </w:rPr>
        <w:t>（来自软件保障）</w:t>
      </w:r>
      <w:r>
        <w:rPr>
          <w:noProof/>
        </w:rPr>
        <w:t>, 16</w:t>
      </w:r>
    </w:p>
    <w:p w14:paraId="256A52D3" w14:textId="77777777" w:rsidR="00F649B5" w:rsidRDefault="00F649B5">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w:t>
      </w:r>
      <w:r>
        <w:rPr>
          <w:noProof/>
        </w:rPr>
        <w:t xml:space="preserve"> Project Online with Project Pro, 67</w:t>
      </w:r>
    </w:p>
    <w:p w14:paraId="7AF83693" w14:textId="77777777" w:rsidR="00F649B5" w:rsidRDefault="00F649B5">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的企业</w:t>
      </w:r>
      <w:r>
        <w:rPr>
          <w:noProof/>
        </w:rPr>
        <w:t xml:space="preserve"> CAL Bridge, 71</w:t>
      </w:r>
    </w:p>
    <w:p w14:paraId="1F52A203" w14:textId="77777777" w:rsidR="00F649B5" w:rsidRDefault="00F649B5">
      <w:pPr>
        <w:pStyle w:val="Index1"/>
        <w:tabs>
          <w:tab w:val="right" w:pos="5030"/>
        </w:tabs>
        <w:rPr>
          <w:noProof/>
        </w:rPr>
      </w:pPr>
      <w:r>
        <w:rPr>
          <w:rFonts w:ascii="SimSun" w:hAnsi="SimSun" w:cs="SimSun" w:hint="eastAsia"/>
          <w:noProof/>
        </w:rPr>
        <w:t>适用于</w:t>
      </w:r>
      <w:r>
        <w:rPr>
          <w:noProof/>
        </w:rPr>
        <w:t xml:space="preserve"> Office 365 </w:t>
      </w:r>
      <w:r>
        <w:rPr>
          <w:rFonts w:ascii="SimSun" w:hAnsi="SimSun" w:cs="SimSun" w:hint="eastAsia"/>
          <w:noProof/>
        </w:rPr>
        <w:t>的核心</w:t>
      </w:r>
      <w:r>
        <w:rPr>
          <w:noProof/>
        </w:rPr>
        <w:t xml:space="preserve"> CAL Bridge, 71</w:t>
      </w:r>
    </w:p>
    <w:p w14:paraId="401E0343" w14:textId="77777777" w:rsidR="00F649B5" w:rsidRDefault="00F649B5">
      <w:pPr>
        <w:pStyle w:val="Index1"/>
        <w:tabs>
          <w:tab w:val="right" w:pos="5030"/>
        </w:tabs>
        <w:rPr>
          <w:noProof/>
        </w:rPr>
      </w:pPr>
      <w:r>
        <w:rPr>
          <w:rFonts w:ascii="SimSun" w:hAnsi="SimSun" w:cs="SimSun" w:hint="eastAsia"/>
          <w:noProof/>
        </w:rPr>
        <w:t>适用于软件保障的</w:t>
      </w:r>
      <w:r>
        <w:rPr>
          <w:noProof/>
        </w:rPr>
        <w:t xml:space="preserve"> Microsoft Dynamics CRM Online Basic, 64</w:t>
      </w:r>
    </w:p>
    <w:p w14:paraId="5A7007B1" w14:textId="77777777" w:rsidR="00F649B5" w:rsidRDefault="00F649B5">
      <w:pPr>
        <w:pStyle w:val="Index1"/>
        <w:tabs>
          <w:tab w:val="right" w:pos="5030"/>
        </w:tabs>
        <w:rPr>
          <w:noProof/>
        </w:rPr>
      </w:pPr>
      <w:r>
        <w:rPr>
          <w:rFonts w:ascii="SimSun" w:hAnsi="SimSun" w:cs="SimSun" w:hint="eastAsia"/>
          <w:noProof/>
        </w:rPr>
        <w:t>适用于软件保障的</w:t>
      </w:r>
      <w:r>
        <w:rPr>
          <w:noProof/>
        </w:rPr>
        <w:t xml:space="preserve"> Microsoft Dynamics CRM Online Enterprise, 64</w:t>
      </w:r>
    </w:p>
    <w:p w14:paraId="16E3EFCA" w14:textId="77777777" w:rsidR="00F649B5" w:rsidRDefault="00F649B5">
      <w:pPr>
        <w:pStyle w:val="Index1"/>
        <w:tabs>
          <w:tab w:val="right" w:pos="5030"/>
        </w:tabs>
        <w:rPr>
          <w:noProof/>
        </w:rPr>
      </w:pPr>
      <w:r>
        <w:rPr>
          <w:rFonts w:ascii="SimSun" w:hAnsi="SimSun" w:cs="SimSun" w:hint="eastAsia"/>
          <w:noProof/>
        </w:rPr>
        <w:t>适用于软件保障的</w:t>
      </w:r>
      <w:r>
        <w:rPr>
          <w:noProof/>
        </w:rPr>
        <w:t xml:space="preserve"> Microsoft Dynamics CRM Online Essential, 64</w:t>
      </w:r>
    </w:p>
    <w:p w14:paraId="4172CDBB" w14:textId="77777777" w:rsidR="00F649B5" w:rsidRDefault="00F649B5">
      <w:pPr>
        <w:pStyle w:val="Index1"/>
        <w:tabs>
          <w:tab w:val="right" w:pos="5030"/>
        </w:tabs>
        <w:rPr>
          <w:noProof/>
        </w:rPr>
      </w:pPr>
      <w:r>
        <w:rPr>
          <w:rFonts w:ascii="SimSun" w:hAnsi="SimSun" w:cs="SimSun" w:hint="eastAsia"/>
          <w:noProof/>
        </w:rPr>
        <w:t>适用于软件保障的</w:t>
      </w:r>
      <w:r>
        <w:rPr>
          <w:noProof/>
        </w:rPr>
        <w:t xml:space="preserve"> Microsoft Dynamics CRM Online Professional, 64</w:t>
      </w:r>
    </w:p>
    <w:p w14:paraId="6C4B655C" w14:textId="77777777" w:rsidR="00F649B5" w:rsidRDefault="00F649B5">
      <w:pPr>
        <w:pStyle w:val="Index1"/>
        <w:tabs>
          <w:tab w:val="right" w:pos="5030"/>
        </w:tabs>
        <w:rPr>
          <w:noProof/>
        </w:rPr>
      </w:pPr>
      <w:r>
        <w:rPr>
          <w:rFonts w:ascii="SimSun" w:hAnsi="SimSun" w:cs="SimSun" w:hint="eastAsia"/>
          <w:noProof/>
        </w:rPr>
        <w:t>采用</w:t>
      </w:r>
      <w:r>
        <w:rPr>
          <w:noProof/>
        </w:rPr>
        <w:t xml:space="preserve"> SQL Server 2014 </w:t>
      </w:r>
      <w:r>
        <w:rPr>
          <w:rFonts w:ascii="SimSun" w:hAnsi="SimSun" w:cs="SimSun" w:hint="eastAsia"/>
          <w:noProof/>
        </w:rPr>
        <w:t>技术的</w:t>
      </w:r>
      <w:r>
        <w:rPr>
          <w:noProof/>
        </w:rPr>
        <w:t xml:space="preserve"> Visual Studio Team Foundation Server 2015, 43</w:t>
      </w:r>
    </w:p>
    <w:p w14:paraId="237C5FE0" w14:textId="77777777" w:rsidR="00F649B5" w:rsidRDefault="00F649B5">
      <w:pPr>
        <w:pStyle w:val="ProductList-Body"/>
        <w:rPr>
          <w:noProof/>
        </w:rPr>
        <w:sectPr w:rsidR="00F649B5" w:rsidSect="00F649B5">
          <w:type w:val="continuous"/>
          <w:pgSz w:w="12240" w:h="15840" w:code="1"/>
          <w:pgMar w:top="1170" w:right="720" w:bottom="720" w:left="720" w:header="432" w:footer="288" w:gutter="0"/>
          <w:cols w:num="2" w:space="720"/>
        </w:sectPr>
      </w:pPr>
    </w:p>
    <w:p w14:paraId="7576EC1D" w14:textId="77777777" w:rsidR="00073D09" w:rsidRDefault="00F649B5">
      <w:pPr>
        <w:pStyle w:val="ProductList-Body"/>
        <w:sectPr w:rsidR="00073D09" w:rsidSect="00F649B5">
          <w:type w:val="continuous"/>
          <w:pgSz w:w="12240" w:h="15840" w:code="1"/>
          <w:pgMar w:top="1170" w:right="720" w:bottom="720" w:left="720" w:header="432" w:footer="288" w:gutter="0"/>
          <w:cols w:num="2" w:space="360"/>
        </w:sectPr>
      </w:pPr>
      <w:r>
        <w:fldChar w:fldCharType="end"/>
      </w:r>
    </w:p>
    <w:p w14:paraId="6E4D0945" w14:textId="77777777" w:rsidR="00073D09" w:rsidRDefault="00073D09">
      <w:pPr>
        <w:pStyle w:val="ProductList-Body"/>
      </w:pPr>
    </w:p>
    <w:sectPr w:rsidR="00073D09"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6B5809" w14:textId="77777777" w:rsidR="00AB3FEF" w:rsidRDefault="00AB3FEF" w:rsidP="007C7D4D">
      <w:pPr>
        <w:spacing w:after="0"/>
      </w:pPr>
      <w:r>
        <w:separator/>
      </w:r>
    </w:p>
    <w:p w14:paraId="741D06B1" w14:textId="77777777" w:rsidR="00AB3FEF" w:rsidRDefault="00AB3FEF"/>
  </w:endnote>
  <w:endnote w:type="continuationSeparator" w:id="0">
    <w:p w14:paraId="1896A1B3" w14:textId="77777777" w:rsidR="00AB3FEF" w:rsidRDefault="00AB3FEF" w:rsidP="007C7D4D">
      <w:pPr>
        <w:spacing w:after="0"/>
      </w:pPr>
      <w:r>
        <w:continuationSeparator/>
      </w:r>
    </w:p>
    <w:p w14:paraId="65C60AFE" w14:textId="77777777" w:rsidR="00AB3FEF" w:rsidRDefault="00AB3FEF"/>
  </w:endnote>
  <w:endnote w:type="continuationNotice" w:id="1">
    <w:p w14:paraId="3EEA6979" w14:textId="77777777" w:rsidR="00AB3FEF" w:rsidRDefault="00AB3FE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m">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820D62" w14:paraId="35642B9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CAEED2"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8D551"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C54E6"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1D88B"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D0FEF"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90994"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17717"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27ECE"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76952"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04962"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BD8DD"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B9330"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A90D9"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3AAC7"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B54E1" w14:textId="77777777" w:rsidR="00820D62" w:rsidRDefault="002435BB">
          <w:pPr>
            <w:pStyle w:val="PURFooterText"/>
            <w:jc w:val="center"/>
          </w:pPr>
          <w:hyperlink w:anchor="_Sec844">
            <w:r w:rsidR="00820D62">
              <w:rPr>
                <w:color w:val="00467F"/>
                <w:u w:val="single"/>
              </w:rPr>
              <w:t>索引</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820D62" w14:paraId="40A1AA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EFA56E"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A5CE8"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AF1FF"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28293"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8316D"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CC4EA"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B2631"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4EFD4"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1838A"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011B5"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43F04"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27CCE"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ACA85"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8286F"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3F52D" w14:textId="77777777" w:rsidR="00820D62" w:rsidRDefault="002435BB">
          <w:pPr>
            <w:pStyle w:val="PURFooterText"/>
            <w:jc w:val="center"/>
          </w:pPr>
          <w:hyperlink w:anchor="_Sec844">
            <w:r w:rsidR="00820D62">
              <w:rPr>
                <w:color w:val="00467F"/>
                <w:u w:val="single"/>
              </w:rPr>
              <w:t>索引</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0D62" w14:paraId="494818F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E38E1A"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F54D6"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663F9"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5ECD9"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C0CCF"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44214"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7F426"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E2B72"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5A5DA"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89C8C"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A868A"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85AAF"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BE3D5"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050AD"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3BEB7" w14:textId="77777777" w:rsidR="00820D62" w:rsidRDefault="002435BB">
          <w:pPr>
            <w:pStyle w:val="PURFooterText"/>
            <w:jc w:val="center"/>
          </w:pPr>
          <w:hyperlink w:anchor="_Sec844">
            <w:r w:rsidR="00820D62">
              <w:rPr>
                <w:color w:val="00467F"/>
                <w:u w:val="single"/>
              </w:rPr>
              <w:t>索引</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820D62" w14:paraId="487334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39945"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BB9EA"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583BA6"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50987"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B38B0"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A9E11"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EC739"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D8F67"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33703"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24AB3"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8A259"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90AB2"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C2AC1"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0EAA9"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6FFE1" w14:textId="77777777" w:rsidR="00820D62" w:rsidRDefault="002435BB">
          <w:pPr>
            <w:pStyle w:val="PURFooterText"/>
            <w:jc w:val="center"/>
          </w:pPr>
          <w:hyperlink w:anchor="_Sec844">
            <w:r w:rsidR="00820D62">
              <w:rPr>
                <w:color w:val="00467F"/>
                <w:u w:val="single"/>
              </w:rPr>
              <w:t>索引</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820D62" w14:paraId="0CDEE5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9871A"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0DA2C"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E88D9"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4D5E1"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9E0BE8"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B7DB9"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3161F"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47D08"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D403F"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68E66"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1ACE8"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30F8D"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89B2B"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59FB4"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CA97C" w14:textId="77777777" w:rsidR="00820D62" w:rsidRDefault="002435BB">
          <w:pPr>
            <w:pStyle w:val="PURFooterText"/>
            <w:jc w:val="center"/>
          </w:pPr>
          <w:hyperlink w:anchor="_Sec844">
            <w:r w:rsidR="00820D62">
              <w:rPr>
                <w:color w:val="00467F"/>
                <w:u w:val="single"/>
              </w:rPr>
              <w:t>索引</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820D62" w14:paraId="4F66F4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06136"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E332E"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E2807"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276DA"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648A9"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E4F77"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0B5A6D"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8EB68"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BA628"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24145"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ECDE9"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E0EF4"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08007"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C8121"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2C11A" w14:textId="77777777" w:rsidR="00820D62" w:rsidRDefault="002435BB">
          <w:pPr>
            <w:pStyle w:val="PURFooterText"/>
            <w:jc w:val="center"/>
          </w:pPr>
          <w:hyperlink w:anchor="_Sec844">
            <w:r w:rsidR="00820D62">
              <w:rPr>
                <w:color w:val="00467F"/>
                <w:u w:val="single"/>
              </w:rPr>
              <w:t>索引</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820D62" w14:paraId="1E67B2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55F93"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080CB"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99EEC"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29FE5"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CFE12"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B9EE6"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BDDC2"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72D39"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BEC411"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48A47"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9B849"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F90FA"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99319"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CFC7A"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E985C" w14:textId="77777777" w:rsidR="00820D62" w:rsidRDefault="002435BB">
          <w:pPr>
            <w:pStyle w:val="PURFooterText"/>
            <w:jc w:val="center"/>
          </w:pPr>
          <w:hyperlink w:anchor="_Sec844">
            <w:r w:rsidR="00820D62">
              <w:rPr>
                <w:color w:val="00467F"/>
                <w:u w:val="single"/>
              </w:rPr>
              <w:t>索引</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820D62" w14:paraId="3A9D7C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365C0"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361AD"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6E50A"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D9D80"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034C7"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5AB1B"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20B8B"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19A14"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0CF27"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7D57E"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E64A2C"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83627"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24A8A"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257D8"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0A66C" w14:textId="77777777" w:rsidR="00820D62" w:rsidRDefault="002435BB">
          <w:pPr>
            <w:pStyle w:val="PURFooterText"/>
            <w:jc w:val="center"/>
          </w:pPr>
          <w:hyperlink w:anchor="_Sec844">
            <w:r w:rsidR="00820D62">
              <w:rPr>
                <w:color w:val="00467F"/>
                <w:u w:val="single"/>
              </w:rPr>
              <w:t>索引</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820D62" w14:paraId="4601F5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4AC08"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8751E"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1BAF0"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D8E7D"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015D2"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1ECEA"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A7566"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679DB"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DC26A"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84016"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F7530"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FB389"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478DC6"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6BA46"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4E4FF" w14:textId="77777777" w:rsidR="00820D62" w:rsidRDefault="002435BB">
          <w:pPr>
            <w:pStyle w:val="PURFooterText"/>
            <w:jc w:val="center"/>
          </w:pPr>
          <w:hyperlink w:anchor="_Sec844">
            <w:r w:rsidR="00820D62">
              <w:rPr>
                <w:color w:val="00467F"/>
                <w:u w:val="single"/>
              </w:rPr>
              <w:t>索引</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820D62" w14:paraId="3128BF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CA5C9"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0FE3D"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64B7E"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AF8BE"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54DF1"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BE3E0"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1F39A"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B0BA6"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ABBB1"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F4DB8"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54C35"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96838"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FF374"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B6B15"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67B21B" w14:textId="77777777" w:rsidR="00820D62" w:rsidRDefault="002435BB">
          <w:pPr>
            <w:pStyle w:val="PURFooterText"/>
            <w:jc w:val="center"/>
          </w:pPr>
          <w:hyperlink w:anchor="_Sec844">
            <w:r w:rsidR="00820D62">
              <w:rPr>
                <w:color w:val="00467F"/>
                <w:u w:val="single"/>
              </w:rPr>
              <w:t>索引</w:t>
            </w:r>
          </w:hyperlink>
        </w:p>
      </w:tc>
    </w:tr>
  </w:tbl>
  <w:p w14:paraId="0353F1F9" w14:textId="77777777" w:rsidR="00820D62" w:rsidRDefault="00820D62"/>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0D62" w14:paraId="02359A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B2440" w14:textId="77777777" w:rsidR="00820D62" w:rsidRDefault="002435BB">
          <w:pPr>
            <w:pStyle w:val="PURFooterText"/>
            <w:jc w:val="center"/>
          </w:pPr>
          <w:hyperlink w:anchor="_Sec842">
            <w:r w:rsidR="00820D62">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A9DF7"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AEA2A" w14:textId="77777777" w:rsidR="00820D62" w:rsidRDefault="002435BB">
          <w:pPr>
            <w:pStyle w:val="PURFooterText"/>
            <w:jc w:val="center"/>
          </w:pPr>
          <w:hyperlink w:anchor="_Sec531">
            <w:r w:rsidR="00820D6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63A81"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F3A69" w14:textId="77777777" w:rsidR="00820D62" w:rsidRDefault="002435BB">
          <w:pPr>
            <w:pStyle w:val="PURFooterText"/>
            <w:jc w:val="center"/>
          </w:pPr>
          <w:hyperlink w:anchor="_Sec536">
            <w:r w:rsidR="00820D62">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095EE"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47F63" w14:textId="77777777" w:rsidR="00820D62" w:rsidRDefault="002435BB">
          <w:pPr>
            <w:pStyle w:val="PURFooterText"/>
            <w:jc w:val="center"/>
          </w:pPr>
          <w:hyperlink w:anchor="_Sec547">
            <w:r w:rsidR="00820D62">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7CE15"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9E2A8" w14:textId="77777777" w:rsidR="00820D62" w:rsidRDefault="002435BB">
          <w:pPr>
            <w:pStyle w:val="PURFooterText"/>
            <w:jc w:val="center"/>
          </w:pPr>
          <w:hyperlink w:anchor="_Sec548">
            <w:r w:rsidR="00820D62">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91781"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78CDA" w14:textId="77777777" w:rsidR="00820D62" w:rsidRDefault="002435BB">
          <w:pPr>
            <w:pStyle w:val="PURFooterText"/>
            <w:jc w:val="center"/>
          </w:pPr>
          <w:hyperlink w:anchor="_Sec549">
            <w:r w:rsidR="00820D62">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34AA2"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2EE9C" w14:textId="77777777" w:rsidR="00820D62" w:rsidRDefault="002435BB">
          <w:pPr>
            <w:pStyle w:val="PURFooterText"/>
            <w:jc w:val="center"/>
          </w:pPr>
          <w:hyperlink w:anchor="_Sec591">
            <w:r w:rsidR="00820D62">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8B4A2" w14:textId="77777777" w:rsidR="00820D62" w:rsidRDefault="00820D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E67C27" w14:textId="77777777" w:rsidR="00820D62" w:rsidRDefault="002435BB">
          <w:pPr>
            <w:pStyle w:val="PURFooterText"/>
            <w:jc w:val="center"/>
          </w:pPr>
          <w:hyperlink w:anchor="_Sec844">
            <w:r w:rsidR="00820D62">
              <w:rPr>
                <w:color w:val="00467F"/>
                <w:u w:val="single"/>
              </w:rPr>
              <w:t>索引</w:t>
            </w:r>
          </w:hyperlink>
        </w:p>
      </w:tc>
    </w:tr>
  </w:tbl>
  <w:p w14:paraId="5D7D4150" w14:textId="77777777" w:rsidR="00820D62" w:rsidRDefault="00820D62"/>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3F7AF1" w14:textId="77777777" w:rsidR="00AB3FEF" w:rsidRDefault="00AB3FEF" w:rsidP="007C7D4D">
      <w:pPr>
        <w:spacing w:after="0"/>
      </w:pPr>
      <w:r>
        <w:separator/>
      </w:r>
    </w:p>
    <w:p w14:paraId="035C3C6E" w14:textId="77777777" w:rsidR="00AB3FEF" w:rsidRDefault="00AB3FEF"/>
  </w:footnote>
  <w:footnote w:type="continuationSeparator" w:id="0">
    <w:p w14:paraId="04870961" w14:textId="77777777" w:rsidR="00AB3FEF" w:rsidRDefault="00AB3FEF" w:rsidP="007C7D4D">
      <w:pPr>
        <w:spacing w:after="0"/>
      </w:pPr>
      <w:r>
        <w:continuationSeparator/>
      </w:r>
    </w:p>
    <w:p w14:paraId="4B7F714E" w14:textId="77777777" w:rsidR="00AB3FEF" w:rsidRDefault="00AB3FEF"/>
  </w:footnote>
  <w:footnote w:type="continuationNotice" w:id="1">
    <w:p w14:paraId="188E1FEC" w14:textId="77777777" w:rsidR="00AB3FEF" w:rsidRDefault="00AB3FEF">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820D62" w14:paraId="630B4B42" w14:textId="77777777">
      <w:tc>
        <w:tcPr>
          <w:tcW w:w="8440" w:type="dxa"/>
        </w:tcPr>
        <w:p w14:paraId="10F24BAF"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3A4E25C2" w14:textId="79ECFC64" w:rsidR="00820D62" w:rsidRDefault="00820D62">
          <w:pPr>
            <w:pStyle w:val="PURHeaderText"/>
            <w:jc w:val="right"/>
          </w:pPr>
          <w:r>
            <w:fldChar w:fldCharType="begin"/>
          </w:r>
          <w:r>
            <w:instrText xml:space="preserve"> PAGE \* MERGEFORMAT </w:instrText>
          </w:r>
          <w:r>
            <w:fldChar w:fldCharType="separate"/>
          </w:r>
          <w:r w:rsidR="002435BB">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820D62" w14:paraId="79B23C04" w14:textId="77777777">
      <w:tc>
        <w:tcPr>
          <w:tcW w:w="8440" w:type="dxa"/>
        </w:tcPr>
        <w:p w14:paraId="4162C006"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046D8C76" w14:textId="50759F4A" w:rsidR="00820D62" w:rsidRDefault="00820D62">
          <w:pPr>
            <w:pStyle w:val="PURHeaderText"/>
            <w:jc w:val="right"/>
          </w:pPr>
          <w:r>
            <w:fldChar w:fldCharType="begin"/>
          </w:r>
          <w:r>
            <w:instrText xml:space="preserve"> PAGE \* MERGEFORMAT </w:instrText>
          </w:r>
          <w:r>
            <w:fldChar w:fldCharType="separate"/>
          </w:r>
          <w:r w:rsidR="002435BB">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820D62" w14:paraId="1A0E623C" w14:textId="77777777">
      <w:tc>
        <w:tcPr>
          <w:tcW w:w="8440" w:type="dxa"/>
        </w:tcPr>
        <w:p w14:paraId="3C8A629A"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23F57175" w14:textId="77777777" w:rsidR="00820D62" w:rsidRDefault="00820D6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820D62" w14:paraId="269A346E" w14:textId="77777777">
      <w:tc>
        <w:tcPr>
          <w:tcW w:w="8440" w:type="dxa"/>
        </w:tcPr>
        <w:p w14:paraId="50082169"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62F686B2" w14:textId="19F65B0D" w:rsidR="00820D62" w:rsidRDefault="00820D62">
          <w:pPr>
            <w:pStyle w:val="PURHeaderText"/>
            <w:jc w:val="right"/>
          </w:pPr>
          <w:r>
            <w:fldChar w:fldCharType="begin"/>
          </w:r>
          <w:r>
            <w:instrText xml:space="preserve"> PAGE \* MERGEFORMAT </w:instrText>
          </w:r>
          <w:r>
            <w:fldChar w:fldCharType="separate"/>
          </w:r>
          <w:r w:rsidR="002435BB">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820D62" w14:paraId="5AC389EA" w14:textId="77777777">
      <w:tc>
        <w:tcPr>
          <w:tcW w:w="8440" w:type="dxa"/>
        </w:tcPr>
        <w:p w14:paraId="7F68F6C5"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78CFE650" w14:textId="76248852" w:rsidR="00820D62" w:rsidRDefault="00820D62">
          <w:pPr>
            <w:pStyle w:val="PURHeaderText"/>
            <w:jc w:val="right"/>
          </w:pPr>
          <w:r>
            <w:fldChar w:fldCharType="begin"/>
          </w:r>
          <w:r>
            <w:instrText xml:space="preserve"> PAGE \* MERGEFORMAT </w:instrText>
          </w:r>
          <w:r>
            <w:fldChar w:fldCharType="separate"/>
          </w:r>
          <w:r w:rsidR="002435BB">
            <w:rPr>
              <w:noProof/>
            </w:rPr>
            <w:t>11</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820D62" w14:paraId="33691B56" w14:textId="77777777">
      <w:tc>
        <w:tcPr>
          <w:tcW w:w="8440" w:type="dxa"/>
        </w:tcPr>
        <w:p w14:paraId="52C19966"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6826CBE6" w14:textId="0943344A" w:rsidR="00820D62" w:rsidRDefault="00820D62">
          <w:pPr>
            <w:pStyle w:val="PURHeaderText"/>
            <w:jc w:val="right"/>
          </w:pPr>
          <w:r>
            <w:fldChar w:fldCharType="begin"/>
          </w:r>
          <w:r>
            <w:instrText xml:space="preserve"> PAGE \* MERGEFORMAT </w:instrText>
          </w:r>
          <w:r>
            <w:fldChar w:fldCharType="separate"/>
          </w:r>
          <w:r w:rsidR="002435BB">
            <w:rPr>
              <w:noProof/>
            </w:rPr>
            <w:t>22</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820D62" w14:paraId="74D4D93A" w14:textId="77777777">
      <w:tc>
        <w:tcPr>
          <w:tcW w:w="8440" w:type="dxa"/>
        </w:tcPr>
        <w:p w14:paraId="589BA4BE"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660BFC24" w14:textId="77777777" w:rsidR="00820D62" w:rsidRDefault="00820D62">
          <w:pPr>
            <w:pStyle w:val="PURHeaderText"/>
            <w:jc w:val="right"/>
          </w:pPr>
          <w:r>
            <w:fldChar w:fldCharType="begin"/>
          </w:r>
          <w:r>
            <w:instrText xml:space="preserve"> PAGE \* MERGEFORMAT </w:instrText>
          </w:r>
          <w:r>
            <w:fldChar w:fldCharType="separate"/>
          </w:r>
          <w:r w:rsidR="002942C3">
            <w:rPr>
              <w:noProof/>
            </w:rPr>
            <w:t>64</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820D62" w14:paraId="3F13A5C4" w14:textId="77777777">
      <w:tc>
        <w:tcPr>
          <w:tcW w:w="8440" w:type="dxa"/>
        </w:tcPr>
        <w:p w14:paraId="1D16B37B"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0AF04855" w14:textId="77777777" w:rsidR="00820D62" w:rsidRDefault="00820D62">
          <w:pPr>
            <w:pStyle w:val="PURHeaderText"/>
            <w:jc w:val="right"/>
          </w:pPr>
          <w:r>
            <w:fldChar w:fldCharType="begin"/>
          </w:r>
          <w:r>
            <w:instrText xml:space="preserve"> PAGE \* MERGEFORMAT </w:instrText>
          </w:r>
          <w:r>
            <w:fldChar w:fldCharType="separate"/>
          </w:r>
          <w:r w:rsidR="002942C3">
            <w:rPr>
              <w:noProof/>
            </w:rPr>
            <w:t>68</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820D62" w14:paraId="680B797C" w14:textId="77777777">
      <w:tc>
        <w:tcPr>
          <w:tcW w:w="8440" w:type="dxa"/>
        </w:tcPr>
        <w:p w14:paraId="31C1C28F"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7151BEA3" w14:textId="77777777" w:rsidR="00820D62" w:rsidRDefault="00820D62">
          <w:pPr>
            <w:pStyle w:val="PURHeaderText"/>
            <w:jc w:val="right"/>
          </w:pPr>
          <w:r>
            <w:fldChar w:fldCharType="begin"/>
          </w:r>
          <w:r>
            <w:instrText xml:space="preserve"> PAGE \* MERGEFORMAT </w:instrText>
          </w:r>
          <w:r>
            <w:fldChar w:fldCharType="separate"/>
          </w:r>
          <w:r w:rsidR="002942C3">
            <w:rPr>
              <w:noProof/>
            </w:rPr>
            <w:t>84</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820D62" w14:paraId="0C318659" w14:textId="77777777">
      <w:tc>
        <w:tcPr>
          <w:tcW w:w="8440" w:type="dxa"/>
        </w:tcPr>
        <w:p w14:paraId="1E80172F"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33061A73" w14:textId="77777777" w:rsidR="00820D62" w:rsidRDefault="00820D62">
          <w:pPr>
            <w:pStyle w:val="PURHeaderText"/>
            <w:jc w:val="right"/>
          </w:pPr>
          <w:r>
            <w:fldChar w:fldCharType="begin"/>
          </w:r>
          <w:r>
            <w:instrText xml:space="preserve"> PAGE \* MERGEFORMAT </w:instrText>
          </w:r>
          <w:r>
            <w:fldChar w:fldCharType="separate"/>
          </w:r>
          <w:r w:rsidR="002942C3">
            <w:rPr>
              <w:noProof/>
            </w:rPr>
            <w:t>88</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820D62" w14:paraId="5D789AD6" w14:textId="77777777">
      <w:tc>
        <w:tcPr>
          <w:tcW w:w="8440" w:type="dxa"/>
        </w:tcPr>
        <w:p w14:paraId="1A9CD4D1" w14:textId="77777777" w:rsidR="00820D62" w:rsidRDefault="00820D62">
          <w:pPr>
            <w:pStyle w:val="PURHeaderText"/>
          </w:pPr>
          <w:r>
            <w:t>微软批量许可产品条款（简体中文，</w:t>
          </w:r>
          <w:r>
            <w:t xml:space="preserve">2015 </w:t>
          </w:r>
          <w:r>
            <w:t>年</w:t>
          </w:r>
          <w:r>
            <w:t xml:space="preserve"> 10 </w:t>
          </w:r>
          <w:r>
            <w:t>月）</w:t>
          </w:r>
        </w:p>
      </w:tc>
      <w:tc>
        <w:tcPr>
          <w:tcW w:w="3680" w:type="dxa"/>
        </w:tcPr>
        <w:p w14:paraId="0D9D0FEC" w14:textId="77777777" w:rsidR="00820D62" w:rsidRDefault="00820D6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559D9"/>
    <w:multiLevelType w:val="multilevel"/>
    <w:tmpl w:val="5C7C7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7181A"/>
    <w:multiLevelType w:val="multilevel"/>
    <w:tmpl w:val="863C1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C4A3A"/>
    <w:multiLevelType w:val="multilevel"/>
    <w:tmpl w:val="CC8484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43131"/>
    <w:multiLevelType w:val="multilevel"/>
    <w:tmpl w:val="DCD6B6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848BA"/>
    <w:multiLevelType w:val="multilevel"/>
    <w:tmpl w:val="7B56EE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6038D1"/>
    <w:multiLevelType w:val="multilevel"/>
    <w:tmpl w:val="EE0A94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C3DE1"/>
    <w:multiLevelType w:val="multilevel"/>
    <w:tmpl w:val="627ED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7063C2"/>
    <w:multiLevelType w:val="multilevel"/>
    <w:tmpl w:val="937A4A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A560B5"/>
    <w:multiLevelType w:val="multilevel"/>
    <w:tmpl w:val="90EC0F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D90637"/>
    <w:multiLevelType w:val="multilevel"/>
    <w:tmpl w:val="49A6C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166ECC"/>
    <w:multiLevelType w:val="multilevel"/>
    <w:tmpl w:val="C0226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480578"/>
    <w:multiLevelType w:val="multilevel"/>
    <w:tmpl w:val="10AE4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59646C"/>
    <w:multiLevelType w:val="multilevel"/>
    <w:tmpl w:val="AE44F0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357169"/>
    <w:multiLevelType w:val="multilevel"/>
    <w:tmpl w:val="41CC8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F1100B"/>
    <w:multiLevelType w:val="multilevel"/>
    <w:tmpl w:val="445031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AC6199"/>
    <w:multiLevelType w:val="multilevel"/>
    <w:tmpl w:val="C6A88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E57544"/>
    <w:multiLevelType w:val="multilevel"/>
    <w:tmpl w:val="F40890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135447"/>
    <w:multiLevelType w:val="multilevel"/>
    <w:tmpl w:val="DC6E0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F96EB0"/>
    <w:multiLevelType w:val="multilevel"/>
    <w:tmpl w:val="3AD699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4352DD"/>
    <w:multiLevelType w:val="multilevel"/>
    <w:tmpl w:val="5D389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04D016D"/>
    <w:multiLevelType w:val="multilevel"/>
    <w:tmpl w:val="D172801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6B732E"/>
    <w:multiLevelType w:val="multilevel"/>
    <w:tmpl w:val="F1A86C0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DC6813"/>
    <w:multiLevelType w:val="multilevel"/>
    <w:tmpl w:val="EF02C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747B3E"/>
    <w:multiLevelType w:val="multilevel"/>
    <w:tmpl w:val="9708B8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C313315"/>
    <w:multiLevelType w:val="multilevel"/>
    <w:tmpl w:val="D0BC3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527F88"/>
    <w:multiLevelType w:val="multilevel"/>
    <w:tmpl w:val="99E08B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4D65545D"/>
    <w:multiLevelType w:val="multilevel"/>
    <w:tmpl w:val="F1A86C0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DBA11ED"/>
    <w:multiLevelType w:val="multilevel"/>
    <w:tmpl w:val="AD94A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FC7094"/>
    <w:multiLevelType w:val="multilevel"/>
    <w:tmpl w:val="5C325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FA0234"/>
    <w:multiLevelType w:val="multilevel"/>
    <w:tmpl w:val="5DA02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777D53"/>
    <w:multiLevelType w:val="multilevel"/>
    <w:tmpl w:val="59E05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243991"/>
    <w:multiLevelType w:val="multilevel"/>
    <w:tmpl w:val="6C601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145264"/>
    <w:multiLevelType w:val="multilevel"/>
    <w:tmpl w:val="2CF04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FD11F9"/>
    <w:multiLevelType w:val="multilevel"/>
    <w:tmpl w:val="F1A86C0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DA330B"/>
    <w:multiLevelType w:val="multilevel"/>
    <w:tmpl w:val="EFF42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A022BE"/>
    <w:multiLevelType w:val="multilevel"/>
    <w:tmpl w:val="3216C5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061512"/>
    <w:multiLevelType w:val="multilevel"/>
    <w:tmpl w:val="FB3A7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956615"/>
    <w:multiLevelType w:val="multilevel"/>
    <w:tmpl w:val="0A385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AC5033"/>
    <w:multiLevelType w:val="multilevel"/>
    <w:tmpl w:val="EF16A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E11927"/>
    <w:multiLevelType w:val="multilevel"/>
    <w:tmpl w:val="657C9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616C63"/>
    <w:multiLevelType w:val="multilevel"/>
    <w:tmpl w:val="D0DAE4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6716D0"/>
    <w:multiLevelType w:val="multilevel"/>
    <w:tmpl w:val="DAF81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0B5FBC"/>
    <w:multiLevelType w:val="multilevel"/>
    <w:tmpl w:val="D6204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805797"/>
    <w:multiLevelType w:val="multilevel"/>
    <w:tmpl w:val="1DCC85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4735A9"/>
    <w:multiLevelType w:val="multilevel"/>
    <w:tmpl w:val="95847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A76B73"/>
    <w:multiLevelType w:val="multilevel"/>
    <w:tmpl w:val="D548B2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576DE0"/>
    <w:multiLevelType w:val="multilevel"/>
    <w:tmpl w:val="F4B67B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8A2587"/>
    <w:multiLevelType w:val="multilevel"/>
    <w:tmpl w:val="B7302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CA4C90"/>
    <w:multiLevelType w:val="multilevel"/>
    <w:tmpl w:val="C7E42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51437B"/>
    <w:multiLevelType w:val="multilevel"/>
    <w:tmpl w:val="EAD6C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4"/>
  </w:num>
  <w:num w:numId="3">
    <w:abstractNumId w:val="5"/>
  </w:num>
  <w:num w:numId="4">
    <w:abstractNumId w:val="41"/>
  </w:num>
  <w:num w:numId="5">
    <w:abstractNumId w:val="45"/>
  </w:num>
  <w:num w:numId="6">
    <w:abstractNumId w:val="9"/>
  </w:num>
  <w:num w:numId="7">
    <w:abstractNumId w:val="0"/>
  </w:num>
  <w:num w:numId="8">
    <w:abstractNumId w:val="35"/>
  </w:num>
  <w:num w:numId="9">
    <w:abstractNumId w:val="27"/>
  </w:num>
  <w:num w:numId="10">
    <w:abstractNumId w:val="40"/>
  </w:num>
  <w:num w:numId="11">
    <w:abstractNumId w:val="13"/>
  </w:num>
  <w:num w:numId="12">
    <w:abstractNumId w:val="48"/>
  </w:num>
  <w:num w:numId="13">
    <w:abstractNumId w:val="43"/>
  </w:num>
  <w:num w:numId="14">
    <w:abstractNumId w:val="51"/>
  </w:num>
  <w:num w:numId="15">
    <w:abstractNumId w:val="42"/>
  </w:num>
  <w:num w:numId="16">
    <w:abstractNumId w:val="17"/>
  </w:num>
  <w:num w:numId="17">
    <w:abstractNumId w:val="12"/>
  </w:num>
  <w:num w:numId="18">
    <w:abstractNumId w:val="23"/>
  </w:num>
  <w:num w:numId="19">
    <w:abstractNumId w:val="29"/>
  </w:num>
  <w:num w:numId="20">
    <w:abstractNumId w:val="34"/>
  </w:num>
  <w:num w:numId="21">
    <w:abstractNumId w:val="19"/>
  </w:num>
  <w:num w:numId="22">
    <w:abstractNumId w:val="15"/>
  </w:num>
  <w:num w:numId="23">
    <w:abstractNumId w:val="20"/>
  </w:num>
  <w:num w:numId="24">
    <w:abstractNumId w:val="36"/>
  </w:num>
  <w:num w:numId="25">
    <w:abstractNumId w:val="46"/>
  </w:num>
  <w:num w:numId="26">
    <w:abstractNumId w:val="39"/>
  </w:num>
  <w:num w:numId="27">
    <w:abstractNumId w:val="14"/>
  </w:num>
  <w:num w:numId="28">
    <w:abstractNumId w:val="33"/>
  </w:num>
  <w:num w:numId="29">
    <w:abstractNumId w:val="11"/>
  </w:num>
  <w:num w:numId="30">
    <w:abstractNumId w:val="6"/>
  </w:num>
  <w:num w:numId="31">
    <w:abstractNumId w:val="7"/>
  </w:num>
  <w:num w:numId="32">
    <w:abstractNumId w:val="44"/>
  </w:num>
  <w:num w:numId="33">
    <w:abstractNumId w:val="47"/>
  </w:num>
  <w:num w:numId="34">
    <w:abstractNumId w:val="50"/>
  </w:num>
  <w:num w:numId="35">
    <w:abstractNumId w:val="4"/>
  </w:num>
  <w:num w:numId="36">
    <w:abstractNumId w:val="31"/>
  </w:num>
  <w:num w:numId="37">
    <w:abstractNumId w:val="38"/>
  </w:num>
  <w:num w:numId="38">
    <w:abstractNumId w:val="28"/>
  </w:num>
  <w:num w:numId="39">
    <w:abstractNumId w:val="49"/>
  </w:num>
  <w:num w:numId="40">
    <w:abstractNumId w:val="25"/>
  </w:num>
  <w:num w:numId="41">
    <w:abstractNumId w:val="22"/>
  </w:num>
  <w:num w:numId="42">
    <w:abstractNumId w:val="16"/>
  </w:num>
  <w:num w:numId="43">
    <w:abstractNumId w:val="3"/>
  </w:num>
  <w:num w:numId="44">
    <w:abstractNumId w:val="37"/>
  </w:num>
  <w:num w:numId="45">
    <w:abstractNumId w:val="18"/>
  </w:num>
  <w:num w:numId="46">
    <w:abstractNumId w:val="1"/>
  </w:num>
  <w:num w:numId="47">
    <w:abstractNumId w:val="10"/>
  </w:num>
  <w:num w:numId="48">
    <w:abstractNumId w:val="8"/>
  </w:num>
  <w:num w:numId="49">
    <w:abstractNumId w:val="2"/>
  </w:num>
  <w:num w:numId="50">
    <w:abstractNumId w:val="32"/>
  </w:num>
  <w:num w:numId="51">
    <w:abstractNumId w:val="26"/>
  </w:num>
  <w:num w:numId="5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gdCw/WAed0xQ+pFl0WPSt9IPL5t/JIeE9YPziBDoAPEkRLmySZXY2DAiGZLFKyRjAUDN9OdqRKKTX2D0JkpYQ==" w:salt="OjLD4OmnvKfSuJhsOj2ImA=="/>
  <w:autoFormatOverride/>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D09"/>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5BB"/>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42C3"/>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2E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0D62"/>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6688"/>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3FEF"/>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925"/>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62A8"/>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E7F33"/>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9B5"/>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1166D70"/>
  <w15:docId w15:val="{083EBBBF-5DE7-48DE-82BA-7B1C413CA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n"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ABD4A89-49E7-4BF1-9A59-BF1E89014365}">
  <ds:schemaRefs>
    <ds:schemaRef ds:uri="http://schemas.openxmlformats.org/officeDocument/2006/bibliography"/>
  </ds:schemaRefs>
</ds:datastoreItem>
</file>

<file path=customXml/itemProps5.xml><?xml version="1.0" encoding="utf-8"?>
<ds:datastoreItem xmlns:ds="http://schemas.openxmlformats.org/officeDocument/2006/customXml" ds:itemID="{932CB9A5-121B-4830-B358-10B4BCEF2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50005</Words>
  <Characters>285029</Characters>
  <Application>Microsoft Office Word</Application>
  <DocSecurity>8</DocSecurity>
  <Lines>2375</Lines>
  <Paragraphs>668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334366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2015-10-12T17:34:00Z</dcterms:created>
  <dcterms:modified xsi:type="dcterms:W3CDTF">2015-10-12T17:34:00Z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